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B46FF1" w14:textId="09BAD6AA" w:rsidR="003262B9" w:rsidRPr="002C4641" w:rsidRDefault="003262B9" w:rsidP="003262B9">
      <w:pPr>
        <w:pStyle w:val="Default"/>
        <w:rPr>
          <w:rFonts w:asciiTheme="minorHAnsi" w:hAnsiTheme="minorHAnsi" w:cstheme="minorHAnsi"/>
          <w:b/>
          <w:sz w:val="32"/>
          <w:szCs w:val="32"/>
          <w:lang w:val="fr-FR"/>
        </w:rPr>
      </w:pPr>
      <w:r w:rsidRPr="002C4641">
        <w:rPr>
          <w:rFonts w:asciiTheme="minorHAnsi" w:hAnsiTheme="minorHAnsi" w:cstheme="minorHAnsi"/>
          <w:b/>
          <w:sz w:val="32"/>
          <w:szCs w:val="32"/>
          <w:lang w:val="fr-FR"/>
        </w:rPr>
        <w:t>Documentation pour les enseignants : version courte</w:t>
      </w:r>
    </w:p>
    <w:p w14:paraId="513733D6" w14:textId="77777777" w:rsidR="003262B9" w:rsidRPr="002C4641" w:rsidRDefault="003262B9" w:rsidP="003262B9">
      <w:pPr>
        <w:pStyle w:val="Default"/>
        <w:rPr>
          <w:rFonts w:asciiTheme="minorHAnsi" w:hAnsiTheme="minorHAnsi" w:cstheme="minorHAnsi"/>
          <w:b/>
          <w:sz w:val="32"/>
          <w:szCs w:val="32"/>
          <w:lang w:val="fr-FR"/>
        </w:rPr>
      </w:pPr>
    </w:p>
    <w:p w14:paraId="4DCC76ED" w14:textId="77777777" w:rsidR="003262B9" w:rsidRPr="002C4641" w:rsidRDefault="003262B9" w:rsidP="003262B9">
      <w:pPr>
        <w:pStyle w:val="Default"/>
        <w:rPr>
          <w:rFonts w:asciiTheme="minorHAnsi" w:hAnsiTheme="minorHAnsi" w:cstheme="minorHAnsi"/>
          <w:bCs/>
          <w:i/>
          <w:iCs/>
          <w:lang w:val="fr-FR"/>
        </w:rPr>
      </w:pPr>
      <w:r w:rsidRPr="002C4641">
        <w:rPr>
          <w:rFonts w:asciiTheme="minorHAnsi" w:hAnsiTheme="minorHAnsi" w:cstheme="minorHAnsi"/>
          <w:bCs/>
          <w:i/>
          <w:iCs/>
          <w:lang w:val="fr-FR"/>
        </w:rPr>
        <w:t>Ce document a été traduit de l'allemand au français par Matthieu Doerler.</w:t>
      </w:r>
    </w:p>
    <w:p w14:paraId="3D5C65A6" w14:textId="77777777" w:rsidR="003262B9" w:rsidRPr="002C4641" w:rsidRDefault="003262B9">
      <w:pPr>
        <w:pStyle w:val="Default"/>
        <w:rPr>
          <w:rFonts w:asciiTheme="minorHAnsi" w:hAnsiTheme="minorHAnsi" w:cstheme="minorHAnsi"/>
          <w:b/>
          <w:sz w:val="32"/>
          <w:szCs w:val="32"/>
          <w:lang w:val="fr-FR"/>
        </w:rPr>
      </w:pPr>
    </w:p>
    <w:p w14:paraId="30ED25D9" w14:textId="77777777" w:rsidR="001C4CEB" w:rsidRPr="002C4641" w:rsidRDefault="001C4CEB">
      <w:pPr>
        <w:pStyle w:val="Default"/>
        <w:rPr>
          <w:rFonts w:asciiTheme="minorHAnsi" w:hAnsiTheme="minorHAnsi" w:cstheme="minorHAnsi"/>
          <w:b/>
          <w:sz w:val="32"/>
          <w:szCs w:val="32"/>
          <w:lang w:val="fr-FR"/>
        </w:rPr>
      </w:pPr>
    </w:p>
    <w:p w14:paraId="670474F8" w14:textId="01619C0A" w:rsidR="00487E56" w:rsidRPr="002C4641" w:rsidRDefault="001C4CEB">
      <w:pPr>
        <w:pStyle w:val="TitelseiteTitel"/>
        <w:rPr>
          <w:rFonts w:asciiTheme="minorHAnsi" w:hAnsiTheme="minorHAnsi" w:cstheme="minorHAnsi"/>
          <w:sz w:val="40"/>
          <w:szCs w:val="40"/>
          <w:lang w:val="fr-FR"/>
        </w:rPr>
      </w:pPr>
      <w:r w:rsidRPr="002C4641">
        <w:rPr>
          <w:rFonts w:asciiTheme="minorHAnsi" w:hAnsiTheme="minorHAnsi" w:cstheme="minorHAnsi"/>
          <w:noProof/>
          <w:sz w:val="40"/>
          <w:szCs w:val="40"/>
          <w:lang w:val="fr-FR" w:eastAsia="de-CH"/>
        </w:rPr>
        <w:drawing>
          <wp:inline distT="0" distB="0" distL="0" distR="0" wp14:anchorId="18ABD49F" wp14:editId="53403300">
            <wp:extent cx="5760720" cy="383794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Kartofflen.png"/>
                    <pic:cNvPicPr/>
                  </pic:nvPicPr>
                  <pic:blipFill>
                    <a:blip r:embed="rId8">
                      <a:extLst>
                        <a:ext uri="{28A0092B-C50C-407E-A947-70E740481C1C}">
                          <a14:useLocalDpi xmlns:a14="http://schemas.microsoft.com/office/drawing/2010/main" val="0"/>
                        </a:ext>
                      </a:extLst>
                    </a:blip>
                    <a:stretch>
                      <a:fillRect/>
                    </a:stretch>
                  </pic:blipFill>
                  <pic:spPr>
                    <a:xfrm>
                      <a:off x="0" y="0"/>
                      <a:ext cx="5760720" cy="3837940"/>
                    </a:xfrm>
                    <a:prstGeom prst="rect">
                      <a:avLst/>
                    </a:prstGeom>
                  </pic:spPr>
                </pic:pic>
              </a:graphicData>
            </a:graphic>
          </wp:inline>
        </w:drawing>
      </w:r>
    </w:p>
    <w:p w14:paraId="1F484EC0" w14:textId="77777777" w:rsidR="003262B9" w:rsidRPr="002C4641" w:rsidRDefault="003262B9" w:rsidP="003262B9">
      <w:pPr>
        <w:pStyle w:val="TitelseiteTitel"/>
        <w:rPr>
          <w:rStyle w:val="GrundtextZchn"/>
          <w:rFonts w:asciiTheme="minorHAnsi" w:hAnsiTheme="minorHAnsi" w:cstheme="minorHAnsi"/>
          <w:sz w:val="40"/>
          <w:szCs w:val="40"/>
          <w:lang w:val="fr-FR"/>
        </w:rPr>
      </w:pPr>
      <w:r w:rsidRPr="002C4641">
        <w:rPr>
          <w:rStyle w:val="GrundtextZchn"/>
          <w:rFonts w:asciiTheme="minorHAnsi" w:hAnsiTheme="minorHAnsi" w:cstheme="minorHAnsi"/>
          <w:sz w:val="40"/>
          <w:szCs w:val="40"/>
          <w:lang w:val="fr-FR"/>
        </w:rPr>
        <w:t>Moins cher, plus rapide et de plus en plus</w:t>
      </w:r>
    </w:p>
    <w:p w14:paraId="3401F045" w14:textId="77777777" w:rsidR="003262B9" w:rsidRPr="002C4641" w:rsidRDefault="003262B9" w:rsidP="003262B9">
      <w:pPr>
        <w:pStyle w:val="TitelseiteTitel"/>
        <w:rPr>
          <w:rFonts w:asciiTheme="minorHAnsi" w:hAnsiTheme="minorHAnsi" w:cstheme="minorHAnsi"/>
          <w:b w:val="0"/>
          <w:sz w:val="32"/>
          <w:szCs w:val="32"/>
          <w:lang w:val="fr-FR"/>
        </w:rPr>
      </w:pPr>
      <w:r w:rsidRPr="002C4641">
        <w:rPr>
          <w:rFonts w:asciiTheme="minorHAnsi" w:hAnsiTheme="minorHAnsi" w:cstheme="minorHAnsi"/>
          <w:b w:val="0"/>
          <w:sz w:val="32"/>
          <w:szCs w:val="32"/>
          <w:lang w:val="fr-FR"/>
        </w:rPr>
        <w:t xml:space="preserve">Production de denrées alimentaires et transformation des aliments </w:t>
      </w:r>
    </w:p>
    <w:p w14:paraId="496B5CB6" w14:textId="77777777" w:rsidR="003262B9" w:rsidRPr="002C4641" w:rsidRDefault="003262B9" w:rsidP="003262B9">
      <w:pPr>
        <w:pStyle w:val="Default"/>
        <w:rPr>
          <w:rFonts w:asciiTheme="minorHAnsi" w:hAnsiTheme="minorHAnsi" w:cstheme="minorHAnsi"/>
          <w:b/>
          <w:sz w:val="32"/>
          <w:lang w:val="fr-FR"/>
        </w:rPr>
      </w:pPr>
    </w:p>
    <w:p w14:paraId="36D07D32" w14:textId="77777777" w:rsidR="003262B9" w:rsidRPr="002C4641" w:rsidRDefault="003262B9" w:rsidP="003262B9">
      <w:pPr>
        <w:pStyle w:val="TitelseiteTitel"/>
        <w:rPr>
          <w:rStyle w:val="GrundtextZchn"/>
          <w:rFonts w:asciiTheme="minorHAnsi" w:hAnsiTheme="minorHAnsi" w:cstheme="minorHAnsi"/>
          <w:sz w:val="28"/>
          <w:szCs w:val="28"/>
          <w:lang w:val="fr-FR"/>
        </w:rPr>
      </w:pPr>
      <w:r w:rsidRPr="002C4641">
        <w:rPr>
          <w:rStyle w:val="GrundtextZchn"/>
          <w:rFonts w:asciiTheme="minorHAnsi" w:hAnsiTheme="minorHAnsi" w:cstheme="minorHAnsi"/>
          <w:sz w:val="28"/>
          <w:szCs w:val="28"/>
          <w:lang w:val="fr-FR"/>
        </w:rPr>
        <w:t>Comment les aliments sont-ils produits, comment sont-ils transformés ?</w:t>
      </w:r>
    </w:p>
    <w:p w14:paraId="775FC126" w14:textId="77777777" w:rsidR="003262B9" w:rsidRPr="002C4641" w:rsidRDefault="003262B9" w:rsidP="003262B9">
      <w:pPr>
        <w:pStyle w:val="TitelseiteTitel"/>
        <w:rPr>
          <w:rStyle w:val="GrundtextZchn"/>
          <w:rFonts w:asciiTheme="minorHAnsi" w:hAnsiTheme="minorHAnsi" w:cstheme="minorHAnsi"/>
          <w:sz w:val="28"/>
          <w:szCs w:val="28"/>
          <w:lang w:val="fr-FR"/>
        </w:rPr>
      </w:pPr>
      <w:r w:rsidRPr="002C4641">
        <w:rPr>
          <w:rStyle w:val="GrundtextZchn"/>
          <w:rFonts w:asciiTheme="minorHAnsi" w:hAnsiTheme="minorHAnsi" w:cstheme="minorHAnsi"/>
          <w:sz w:val="28"/>
          <w:szCs w:val="28"/>
          <w:lang w:val="fr-FR"/>
        </w:rPr>
        <w:t xml:space="preserve">Quel est l'impact de ces conditions de production sur l'environnement, la société et l'économie </w:t>
      </w:r>
      <w:r w:rsidRPr="002C4641">
        <w:rPr>
          <w:rFonts w:asciiTheme="minorHAnsi" w:hAnsiTheme="minorHAnsi" w:cstheme="minorHAnsi"/>
          <w:i/>
          <w:iCs/>
          <w:sz w:val="22"/>
          <w:szCs w:val="22"/>
          <w:lang w:val="fr-FR"/>
        </w:rPr>
        <w:t xml:space="preserve">? </w:t>
      </w:r>
    </w:p>
    <w:p w14:paraId="04B23699" w14:textId="6750929A" w:rsidR="00BF7A16" w:rsidRPr="002C4641" w:rsidRDefault="006C4789" w:rsidP="006C4789">
      <w:pPr>
        <w:rPr>
          <w:rStyle w:val="GrundtextZchn"/>
          <w:rFonts w:asciiTheme="minorHAnsi" w:hAnsiTheme="minorHAnsi" w:cstheme="minorHAnsi"/>
          <w:color w:val="auto"/>
          <w:sz w:val="32"/>
          <w:szCs w:val="32"/>
          <w:shd w:val="clear" w:color="auto" w:fill="FFFFFF"/>
          <w:lang w:val="fr-FR"/>
        </w:rPr>
      </w:pPr>
      <w:r w:rsidRPr="002C4641">
        <w:rPr>
          <w:rStyle w:val="personname"/>
          <w:rFonts w:asciiTheme="minorHAnsi" w:hAnsiTheme="minorHAnsi" w:cstheme="minorHAnsi"/>
          <w:sz w:val="32"/>
          <w:szCs w:val="32"/>
          <w:lang w:val="fr-FR"/>
        </w:rPr>
        <w:br w:type="page"/>
      </w:r>
    </w:p>
    <w:p w14:paraId="6921BB4E" w14:textId="77777777" w:rsidR="003262B9" w:rsidRPr="002C4641" w:rsidRDefault="003262B9" w:rsidP="003262B9">
      <w:pPr>
        <w:pStyle w:val="TitelseiteTitel"/>
        <w:rPr>
          <w:rStyle w:val="GrundtextZchn"/>
          <w:rFonts w:asciiTheme="minorHAnsi" w:hAnsiTheme="minorHAnsi" w:cstheme="minorHAnsi"/>
          <w:sz w:val="40"/>
          <w:szCs w:val="40"/>
          <w:lang w:val="fr-FR"/>
        </w:rPr>
      </w:pPr>
      <w:r w:rsidRPr="002C4641">
        <w:rPr>
          <w:rStyle w:val="GrundtextZchn"/>
          <w:rFonts w:asciiTheme="minorHAnsi" w:hAnsiTheme="minorHAnsi" w:cstheme="minorHAnsi"/>
          <w:sz w:val="40"/>
          <w:szCs w:val="40"/>
          <w:lang w:val="fr-FR"/>
        </w:rPr>
        <w:lastRenderedPageBreak/>
        <w:t>Moins cher, plus rapide et de plus en plus</w:t>
      </w:r>
    </w:p>
    <w:p w14:paraId="4E1B89F5" w14:textId="77777777" w:rsidR="003262B9" w:rsidRPr="002C4641" w:rsidRDefault="003262B9" w:rsidP="003262B9">
      <w:pPr>
        <w:pStyle w:val="TitelseiteTitel"/>
        <w:rPr>
          <w:rStyle w:val="GrundtextZchn"/>
          <w:rFonts w:asciiTheme="minorHAnsi" w:hAnsiTheme="minorHAnsi" w:cstheme="minorHAnsi"/>
          <w:sz w:val="28"/>
          <w:szCs w:val="28"/>
          <w:lang w:val="fr-FR"/>
        </w:rPr>
      </w:pPr>
      <w:r w:rsidRPr="002C4641">
        <w:rPr>
          <w:rStyle w:val="GrundtextZchn"/>
          <w:rFonts w:asciiTheme="minorHAnsi" w:hAnsiTheme="minorHAnsi" w:cstheme="minorHAnsi"/>
          <w:sz w:val="28"/>
          <w:szCs w:val="28"/>
          <w:lang w:val="fr-FR"/>
        </w:rPr>
        <w:t>Comment les aliments sont-ils produits, comment sont-ils transformés ?</w:t>
      </w:r>
    </w:p>
    <w:p w14:paraId="1188680E" w14:textId="77777777" w:rsidR="003262B9" w:rsidRPr="002C4641" w:rsidRDefault="003262B9" w:rsidP="003262B9">
      <w:pPr>
        <w:pStyle w:val="Default"/>
        <w:rPr>
          <w:rFonts w:asciiTheme="minorHAnsi" w:hAnsiTheme="minorHAnsi" w:cstheme="minorHAnsi"/>
          <w:b/>
          <w:lang w:val="fr-FR"/>
        </w:rPr>
      </w:pPr>
      <w:r w:rsidRPr="002C4641">
        <w:rPr>
          <w:rStyle w:val="GrundtextZchn"/>
          <w:rFonts w:asciiTheme="minorHAnsi" w:hAnsiTheme="minorHAnsi" w:cstheme="minorHAnsi"/>
          <w:b/>
          <w:sz w:val="28"/>
          <w:szCs w:val="28"/>
          <w:lang w:val="fr-FR"/>
        </w:rPr>
        <w:t xml:space="preserve">Quel est l'impact de ces conditions de production sur l'environnement, la société et l'économie ? </w:t>
      </w:r>
    </w:p>
    <w:p w14:paraId="390C91B7" w14:textId="3C8246D3" w:rsidR="003262B9" w:rsidRPr="002C4641" w:rsidRDefault="003262B9" w:rsidP="003262B9">
      <w:pPr>
        <w:pStyle w:val="Kurzbeschrieb"/>
        <w:jc w:val="both"/>
        <w:rPr>
          <w:rFonts w:asciiTheme="minorHAnsi" w:hAnsiTheme="minorHAnsi" w:cstheme="minorHAnsi"/>
          <w:lang w:val="fr-FR"/>
        </w:rPr>
      </w:pPr>
      <w:r w:rsidRPr="002C4641">
        <w:rPr>
          <w:rFonts w:asciiTheme="minorHAnsi" w:hAnsiTheme="minorHAnsi" w:cstheme="minorHAnsi"/>
          <w:lang w:val="fr-FR"/>
        </w:rPr>
        <w:t>Brève description de la version courte</w:t>
      </w:r>
    </w:p>
    <w:p w14:paraId="7E7B7C87" w14:textId="77777777" w:rsidR="003262B9" w:rsidRPr="002C4641" w:rsidRDefault="003262B9" w:rsidP="003262B9">
      <w:pPr>
        <w:pStyle w:val="Default"/>
        <w:jc w:val="both"/>
        <w:rPr>
          <w:rFonts w:asciiTheme="minorHAnsi" w:hAnsiTheme="minorHAnsi" w:cstheme="minorHAnsi"/>
          <w:color w:val="auto"/>
          <w:sz w:val="22"/>
          <w:lang w:val="fr-FR"/>
        </w:rPr>
      </w:pPr>
      <w:r w:rsidRPr="002C4641">
        <w:rPr>
          <w:rFonts w:asciiTheme="minorHAnsi" w:hAnsiTheme="minorHAnsi" w:cstheme="minorHAnsi"/>
          <w:color w:val="auto"/>
          <w:sz w:val="22"/>
          <w:lang w:val="fr-FR"/>
        </w:rPr>
        <w:t>Le set d'exercices présenté ci-dessous se réfère au thème 2 "moins cher, plus vite &amp; plus" du monde d'apprentissage et de découverte d'Agrovision à Burgrain. L'accent est mis sur la production et la transformation de denrées alimentaires en tenant compte de considérations économiques, écologiques et sociales.</w:t>
      </w:r>
    </w:p>
    <w:p w14:paraId="30F65E50" w14:textId="77777777" w:rsidR="00FD5EF8" w:rsidRPr="002C4641" w:rsidRDefault="00FD5EF8" w:rsidP="00B513BE">
      <w:pPr>
        <w:pStyle w:val="Default"/>
        <w:jc w:val="both"/>
        <w:rPr>
          <w:rFonts w:asciiTheme="minorHAnsi" w:hAnsiTheme="minorHAnsi" w:cstheme="minorHAnsi"/>
          <w:color w:val="auto"/>
          <w:sz w:val="22"/>
          <w:lang w:val="fr-FR"/>
        </w:rPr>
      </w:pPr>
    </w:p>
    <w:p w14:paraId="3E893B4D" w14:textId="4CBCEEA3" w:rsidR="003262B9" w:rsidRPr="002C4641" w:rsidRDefault="003262B9" w:rsidP="00B513BE">
      <w:pPr>
        <w:pStyle w:val="Default"/>
        <w:jc w:val="both"/>
        <w:rPr>
          <w:rFonts w:asciiTheme="minorHAnsi" w:hAnsiTheme="minorHAnsi" w:cstheme="minorHAnsi"/>
          <w:color w:val="auto"/>
          <w:sz w:val="22"/>
          <w:lang w:val="fr-FR"/>
        </w:rPr>
      </w:pPr>
      <w:r w:rsidRPr="002C4641">
        <w:rPr>
          <w:rFonts w:asciiTheme="minorHAnsi" w:hAnsiTheme="minorHAnsi" w:cstheme="minorHAnsi"/>
          <w:color w:val="auto"/>
          <w:sz w:val="22"/>
          <w:lang w:val="fr-FR"/>
        </w:rPr>
        <w:t>Avant de visiter l'exposition, les élèves se penchent, à l'aide d'une étude de cas, sur le cycle de vie des semences de pommes de terre qui sont transformées en chips. Ils étudient également la manière dont cette production peut se faire de façon durable sur le plan écologique, social et économique.</w:t>
      </w:r>
    </w:p>
    <w:p w14:paraId="6552E03D" w14:textId="77777777" w:rsidR="001C4CEB" w:rsidRPr="002C4641" w:rsidRDefault="001C4CEB" w:rsidP="00B513BE">
      <w:pPr>
        <w:pStyle w:val="Default"/>
        <w:jc w:val="both"/>
        <w:rPr>
          <w:rFonts w:asciiTheme="minorHAnsi" w:hAnsiTheme="minorHAnsi" w:cstheme="minorHAnsi"/>
          <w:color w:val="auto"/>
          <w:sz w:val="22"/>
          <w:lang w:val="fr-FR"/>
        </w:rPr>
      </w:pPr>
    </w:p>
    <w:p w14:paraId="4C32AA2B" w14:textId="1DFCA253" w:rsidR="00487E56" w:rsidRPr="002C4641" w:rsidRDefault="003262B9" w:rsidP="003262B9">
      <w:pPr>
        <w:pStyle w:val="Default"/>
        <w:jc w:val="both"/>
        <w:rPr>
          <w:rFonts w:asciiTheme="minorHAnsi" w:hAnsiTheme="minorHAnsi" w:cstheme="minorHAnsi"/>
          <w:color w:val="auto"/>
          <w:sz w:val="22"/>
          <w:lang w:val="fr-FR"/>
        </w:rPr>
      </w:pPr>
      <w:r w:rsidRPr="002C4641">
        <w:rPr>
          <w:rFonts w:asciiTheme="minorHAnsi" w:hAnsiTheme="minorHAnsi" w:cstheme="minorHAnsi"/>
          <w:color w:val="auto"/>
          <w:sz w:val="22"/>
          <w:lang w:val="fr-FR"/>
        </w:rPr>
        <w:t xml:space="preserve">Pendant la visite de l'exposition, les élèves apprennent, sous une forme pratique, pourquoi et comment les biens sont produits moins cher, plus rapidement et en plus grande quantité. </w:t>
      </w:r>
    </w:p>
    <w:p w14:paraId="548A11C7" w14:textId="77777777" w:rsidR="003262B9" w:rsidRPr="002C4641" w:rsidRDefault="003262B9" w:rsidP="003262B9">
      <w:pPr>
        <w:pStyle w:val="Default"/>
        <w:jc w:val="both"/>
        <w:rPr>
          <w:rFonts w:asciiTheme="minorHAnsi" w:hAnsiTheme="minorHAnsi" w:cstheme="minorHAnsi"/>
          <w:color w:val="auto"/>
          <w:sz w:val="22"/>
          <w:lang w:val="fr-FR"/>
        </w:rPr>
      </w:pPr>
    </w:p>
    <w:p w14:paraId="4BE475B8" w14:textId="77777777" w:rsidR="003262B9" w:rsidRPr="002C4641" w:rsidRDefault="003262B9" w:rsidP="003262B9">
      <w:pPr>
        <w:pStyle w:val="Default"/>
        <w:jc w:val="both"/>
        <w:rPr>
          <w:rFonts w:asciiTheme="minorHAnsi" w:hAnsiTheme="minorHAnsi" w:cstheme="minorHAnsi"/>
          <w:color w:val="auto"/>
          <w:sz w:val="22"/>
          <w:lang w:val="fr-FR"/>
        </w:rPr>
      </w:pPr>
      <w:r w:rsidRPr="002C4641">
        <w:rPr>
          <w:rFonts w:asciiTheme="minorHAnsi" w:hAnsiTheme="minorHAnsi" w:cstheme="minorHAnsi"/>
          <w:color w:val="auto"/>
          <w:sz w:val="22"/>
          <w:lang w:val="fr-FR"/>
        </w:rPr>
        <w:t>Après la visite de l'exposition, l'acquisition des connaissances est vérifiée dans la manière dont les élèves montrent, tout au long du cycle de vie de la pomme de terre, dans quelle mesure et avec quelles conséquences il est possible de produire moins cher, plus vite et en plus grandes quantités. En outre, les élèves se réfèrent à nouveau à la situation de départ en donnant au protagoniste de l'étude de cas des conseils professionnels fondés sur leurs connaissances nouvellement acquises.</w:t>
      </w:r>
    </w:p>
    <w:p w14:paraId="1684EB83" w14:textId="77777777" w:rsidR="003262B9" w:rsidRPr="002C4641" w:rsidRDefault="003262B9" w:rsidP="003262B9">
      <w:pPr>
        <w:pStyle w:val="Default"/>
        <w:jc w:val="both"/>
        <w:rPr>
          <w:rFonts w:asciiTheme="minorHAnsi" w:hAnsiTheme="minorHAnsi" w:cstheme="minorHAnsi"/>
          <w:color w:val="auto"/>
          <w:sz w:val="22"/>
          <w:lang w:val="fr-FR"/>
        </w:rPr>
      </w:pPr>
    </w:p>
    <w:p w14:paraId="2F82A5DD" w14:textId="4FD8D41C" w:rsidR="00B513BE" w:rsidRPr="002C4641" w:rsidRDefault="003262B9" w:rsidP="003262B9">
      <w:pPr>
        <w:pStyle w:val="Default"/>
        <w:jc w:val="both"/>
        <w:rPr>
          <w:rFonts w:asciiTheme="minorHAnsi" w:hAnsiTheme="minorHAnsi" w:cstheme="minorHAnsi"/>
          <w:color w:val="auto"/>
          <w:sz w:val="22"/>
          <w:lang w:val="fr-FR"/>
        </w:rPr>
      </w:pPr>
      <w:r w:rsidRPr="002C4641">
        <w:rPr>
          <w:rFonts w:asciiTheme="minorHAnsi" w:hAnsiTheme="minorHAnsi" w:cstheme="minorHAnsi"/>
          <w:color w:val="auto"/>
          <w:sz w:val="22"/>
          <w:lang w:val="fr-FR"/>
        </w:rPr>
        <w:t xml:space="preserve">Selon la devise de l'exposition "Qui est l'agriculture ? Je suis l'agriculture", le rôle du consommateur et ses possibilités d'influence sur la production de produits sont finalement discutés. </w:t>
      </w:r>
    </w:p>
    <w:p w14:paraId="4EB7066B" w14:textId="77777777" w:rsidR="00487E56" w:rsidRPr="002C4641" w:rsidRDefault="00487E56" w:rsidP="00B513BE">
      <w:pPr>
        <w:pStyle w:val="Default"/>
        <w:jc w:val="both"/>
        <w:rPr>
          <w:rFonts w:asciiTheme="minorHAnsi" w:hAnsiTheme="minorHAnsi" w:cstheme="minorHAnsi"/>
          <w:lang w:val="fr-FR"/>
        </w:rPr>
      </w:pPr>
    </w:p>
    <w:p w14:paraId="11BF0F4C" w14:textId="77777777" w:rsidR="00605BE4" w:rsidRPr="002C4641" w:rsidRDefault="00605BE4" w:rsidP="00605BE4">
      <w:pPr>
        <w:pStyle w:val="Default"/>
        <w:spacing w:before="120" w:after="120"/>
        <w:jc w:val="both"/>
        <w:rPr>
          <w:rFonts w:asciiTheme="minorHAnsi" w:hAnsiTheme="minorHAnsi" w:cstheme="minorHAnsi"/>
          <w:lang w:val="fr-FR"/>
        </w:rPr>
      </w:pPr>
      <w:r w:rsidRPr="002C4641">
        <w:rPr>
          <w:rStyle w:val="KurzbeschriebZchn"/>
          <w:rFonts w:asciiTheme="minorHAnsi" w:hAnsiTheme="minorHAnsi" w:cstheme="minorHAnsi"/>
          <w:lang w:val="fr-FR"/>
        </w:rPr>
        <w:t>Plan d’études, Cycle 3, Formation générale</w:t>
      </w:r>
    </w:p>
    <w:tbl>
      <w:tblPr>
        <w:tblStyle w:val="Grilledutableau"/>
        <w:tblW w:w="9493" w:type="dxa"/>
        <w:tblLook w:val="04A0" w:firstRow="1" w:lastRow="0" w:firstColumn="1" w:lastColumn="0" w:noHBand="0" w:noVBand="1"/>
      </w:tblPr>
      <w:tblGrid>
        <w:gridCol w:w="9493"/>
      </w:tblGrid>
      <w:tr w:rsidR="00605BE4" w:rsidRPr="002C4641" w14:paraId="34C05A9F" w14:textId="77777777" w:rsidTr="00CD7922">
        <w:tc>
          <w:tcPr>
            <w:tcW w:w="9493" w:type="dxa"/>
          </w:tcPr>
          <w:p w14:paraId="69BA8D01" w14:textId="77777777" w:rsidR="00605BE4" w:rsidRPr="002C4641" w:rsidRDefault="00605BE4" w:rsidP="00CD7922">
            <w:pPr>
              <w:spacing w:after="120"/>
              <w:jc w:val="both"/>
              <w:rPr>
                <w:rFonts w:asciiTheme="minorHAnsi" w:hAnsiTheme="minorHAnsi" w:cstheme="minorHAnsi"/>
                <w:sz w:val="22"/>
                <w:lang w:val="fr-FR"/>
              </w:rPr>
            </w:pPr>
            <w:r w:rsidRPr="002C4641">
              <w:rPr>
                <w:rFonts w:asciiTheme="minorHAnsi" w:hAnsiTheme="minorHAnsi" w:cstheme="minorHAnsi"/>
                <w:sz w:val="22"/>
                <w:lang w:val="fr-FR"/>
              </w:rPr>
              <w:t>Formation générale : Interdépendances (sociales, économiques et environnementales)</w:t>
            </w:r>
          </w:p>
        </w:tc>
      </w:tr>
      <w:tr w:rsidR="00605BE4" w:rsidRPr="002C4641" w14:paraId="5A45AE5D" w14:textId="77777777" w:rsidTr="00CD7922">
        <w:trPr>
          <w:trHeight w:val="364"/>
        </w:trPr>
        <w:tc>
          <w:tcPr>
            <w:tcW w:w="9493" w:type="dxa"/>
            <w:vMerge w:val="restart"/>
          </w:tcPr>
          <w:p w14:paraId="526157E2" w14:textId="77777777" w:rsidR="00605BE4" w:rsidRPr="002C4641" w:rsidRDefault="00605BE4" w:rsidP="00CD7922">
            <w:pPr>
              <w:pStyle w:val="Titre2"/>
              <w:spacing w:before="0" w:after="0" w:line="259" w:lineRule="auto"/>
              <w:rPr>
                <w:rFonts w:asciiTheme="minorHAnsi" w:hAnsiTheme="minorHAnsi" w:cstheme="minorHAnsi"/>
                <w:b/>
                <w:bCs/>
                <w:sz w:val="22"/>
                <w:lang w:val="fr-FR"/>
              </w:rPr>
            </w:pPr>
            <w:r w:rsidRPr="002C4641">
              <w:rPr>
                <w:rFonts w:asciiTheme="minorHAnsi" w:hAnsiTheme="minorHAnsi" w:cstheme="minorHAnsi"/>
                <w:b/>
                <w:bCs/>
                <w:sz w:val="22"/>
                <w:lang w:val="fr-FR"/>
              </w:rPr>
              <w:t>FG 36 - Prendre une part active à la préservation d'un environnement viable</w:t>
            </w:r>
          </w:p>
          <w:p w14:paraId="7B7555EF" w14:textId="77777777" w:rsidR="00605BE4" w:rsidRPr="002C4641" w:rsidRDefault="00605BE4" w:rsidP="00CD7922">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i/>
                <w:iCs/>
                <w:lang w:val="fr-FR" w:eastAsia="de-CH"/>
              </w:rPr>
            </w:pPr>
            <w:r w:rsidRPr="002C4641">
              <w:rPr>
                <w:rFonts w:asciiTheme="minorHAnsi" w:eastAsia="Times New Roman" w:hAnsiTheme="minorHAnsi" w:cstheme="minorHAnsi"/>
                <w:i/>
                <w:iCs/>
                <w:lang w:val="fr-FR" w:eastAsia="de-CH"/>
              </w:rPr>
              <w:t>Élaboration et mise en œuvre de projets autour d'une problématique économique, sociale, environnementale visant à améliorer une situation donnée</w:t>
            </w:r>
          </w:p>
          <w:p w14:paraId="5F6EB40C" w14:textId="77777777" w:rsidR="00605BE4" w:rsidRPr="002C4641" w:rsidRDefault="00605BE4" w:rsidP="00CD7922">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lang w:val="fr-FR" w:eastAsia="de-CH"/>
              </w:rPr>
            </w:pPr>
            <w:r w:rsidRPr="002C4641">
              <w:rPr>
                <w:rFonts w:asciiTheme="minorHAnsi" w:eastAsia="Times New Roman" w:hAnsiTheme="minorHAnsi" w:cstheme="minorHAnsi"/>
                <w:lang w:val="fr-FR" w:eastAsia="de-CH"/>
              </w:rPr>
              <w:t>L'élève prend conscience des comportements de consommation et de leurs conséquences</w:t>
            </w:r>
          </w:p>
          <w:p w14:paraId="34FE24E0" w14:textId="77777777" w:rsidR="00605BE4" w:rsidRPr="002C4641" w:rsidRDefault="00605BE4" w:rsidP="00CD7922">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sz w:val="22"/>
                <w:lang w:val="fr-FR" w:eastAsia="de-CH"/>
              </w:rPr>
            </w:pPr>
            <w:r w:rsidRPr="002C4641">
              <w:rPr>
                <w:rFonts w:asciiTheme="minorHAnsi" w:eastAsia="Times New Roman" w:hAnsiTheme="minorHAnsi" w:cstheme="minorHAnsi"/>
                <w:sz w:val="22"/>
                <w:lang w:val="fr-FR" w:eastAsia="de-CH"/>
              </w:rPr>
              <w:t>L'élève propose des solutions à des problématiques données et s'implique dans des projets environnementaux</w:t>
            </w:r>
          </w:p>
          <w:p w14:paraId="14D96A2A" w14:textId="77777777" w:rsidR="00605BE4" w:rsidRPr="002C4641" w:rsidRDefault="00605BE4" w:rsidP="00CD7922">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sz w:val="22"/>
                <w:lang w:val="fr-FR" w:eastAsia="de-CH"/>
              </w:rPr>
            </w:pPr>
          </w:p>
          <w:p w14:paraId="73CA76FD" w14:textId="77777777" w:rsidR="00605BE4" w:rsidRPr="002C4641" w:rsidRDefault="00605BE4" w:rsidP="00CD792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lang w:val="fr-FR"/>
              </w:rPr>
            </w:pPr>
            <w:r w:rsidRPr="002C4641">
              <w:rPr>
                <w:rFonts w:asciiTheme="minorHAnsi" w:hAnsiTheme="minorHAnsi" w:cstheme="minorHAnsi"/>
                <w:b/>
                <w:bCs/>
                <w:sz w:val="22"/>
                <w:lang w:val="fr-FR"/>
              </w:rPr>
              <w:t>FG 37 - Analyser quelques conséquences, ici et ailleurs, d'un système économique mondialisé</w:t>
            </w:r>
          </w:p>
          <w:p w14:paraId="3943CEC8" w14:textId="77777777" w:rsidR="00605BE4" w:rsidRPr="002C4641" w:rsidRDefault="00605BE4" w:rsidP="00CD7922">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i/>
                <w:iCs/>
                <w:sz w:val="22"/>
                <w:lang w:val="fr-FR" w:eastAsia="de-CH"/>
              </w:rPr>
            </w:pPr>
            <w:r w:rsidRPr="002C4641">
              <w:rPr>
                <w:rFonts w:asciiTheme="minorHAnsi" w:eastAsia="Times New Roman" w:hAnsiTheme="minorHAnsi" w:cstheme="minorHAnsi"/>
                <w:i/>
                <w:iCs/>
                <w:sz w:val="22"/>
                <w:lang w:val="fr-FR" w:eastAsia="de-CH"/>
              </w:rPr>
              <w:t>Analyse du cycle de vie d'un produit naturel et/ou manufacturé (matières premières, production, distribution, utilisation, élimination)</w:t>
            </w:r>
          </w:p>
          <w:p w14:paraId="7960A6B2" w14:textId="77777777" w:rsidR="00605BE4" w:rsidRPr="002C4641" w:rsidRDefault="00605BE4" w:rsidP="00CD7922">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lang w:val="fr-FR" w:eastAsia="de-CH"/>
              </w:rPr>
            </w:pPr>
            <w:r w:rsidRPr="002C4641">
              <w:rPr>
                <w:rFonts w:asciiTheme="minorHAnsi" w:eastAsia="Times New Roman" w:hAnsiTheme="minorHAnsi" w:cstheme="minorHAnsi"/>
                <w:lang w:val="fr-FR" w:eastAsia="de-CH"/>
              </w:rPr>
              <w:t>L'élève peut mener, à son niveau, une analyse autour d'une thématique donnée</w:t>
            </w:r>
          </w:p>
          <w:p w14:paraId="0BE7E4EA" w14:textId="77777777" w:rsidR="00605BE4" w:rsidRPr="002C4641" w:rsidRDefault="00605BE4" w:rsidP="00CD7922">
            <w:pPr>
              <w:pStyle w:val="Paragraphedeliste"/>
              <w:ind w:left="408"/>
              <w:jc w:val="both"/>
              <w:rPr>
                <w:rFonts w:asciiTheme="minorHAnsi" w:hAnsiTheme="minorHAnsi" w:cstheme="minorHAnsi"/>
                <w:sz w:val="22"/>
                <w:lang w:val="fr-FR"/>
              </w:rPr>
            </w:pPr>
          </w:p>
        </w:tc>
      </w:tr>
    </w:tbl>
    <w:p w14:paraId="2487D139" w14:textId="5234CDE0" w:rsidR="00487E56" w:rsidRPr="002C4641" w:rsidRDefault="006C4789" w:rsidP="006C4789">
      <w:pPr>
        <w:rPr>
          <w:rFonts w:asciiTheme="minorHAnsi" w:hAnsiTheme="minorHAnsi" w:cstheme="minorHAnsi"/>
          <w:color w:val="000000"/>
          <w:sz w:val="24"/>
          <w:szCs w:val="24"/>
          <w:lang w:val="fr-FR"/>
        </w:rPr>
      </w:pPr>
      <w:r w:rsidRPr="002C4641">
        <w:rPr>
          <w:rFonts w:asciiTheme="minorHAnsi" w:hAnsiTheme="minorHAnsi" w:cstheme="minorHAnsi"/>
          <w:lang w:val="fr-FR"/>
        </w:rPr>
        <w:br w:type="page"/>
      </w:r>
    </w:p>
    <w:p w14:paraId="71E8C797" w14:textId="325E3903" w:rsidR="00605BE4" w:rsidRPr="002C4641" w:rsidRDefault="00605BE4" w:rsidP="00605BE4">
      <w:pPr>
        <w:pStyle w:val="Kurzbeschrieb"/>
        <w:jc w:val="both"/>
        <w:rPr>
          <w:rFonts w:asciiTheme="minorHAnsi" w:hAnsiTheme="minorHAnsi" w:cstheme="minorHAnsi"/>
          <w:lang w:val="fr-FR"/>
        </w:rPr>
      </w:pPr>
      <w:r w:rsidRPr="002C4641">
        <w:rPr>
          <w:rFonts w:asciiTheme="minorHAnsi" w:hAnsiTheme="minorHAnsi" w:cstheme="minorHAnsi"/>
          <w:lang w:val="fr-FR"/>
        </w:rPr>
        <w:lastRenderedPageBreak/>
        <w:t>Aperçu de la version courte</w:t>
      </w:r>
    </w:p>
    <w:p w14:paraId="3DB85099" w14:textId="71DDB272" w:rsidR="00487E56" w:rsidRPr="002C4641" w:rsidRDefault="00487E56" w:rsidP="00B513BE">
      <w:pPr>
        <w:pStyle w:val="Kurzbeschrieb"/>
        <w:jc w:val="both"/>
        <w:rPr>
          <w:rFonts w:asciiTheme="minorHAnsi" w:hAnsiTheme="minorHAnsi" w:cstheme="minorHAnsi"/>
          <w:lang w:val="fr-FR"/>
        </w:rPr>
      </w:pPr>
    </w:p>
    <w:tbl>
      <w:tblPr>
        <w:tblStyle w:val="Grilledutableau"/>
        <w:tblpPr w:leftFromText="141" w:rightFromText="141" w:vertAnchor="page" w:horzAnchor="margin" w:tblpY="1994"/>
        <w:tblW w:w="9690" w:type="dxa"/>
        <w:tblLook w:val="04A0" w:firstRow="1" w:lastRow="0" w:firstColumn="1" w:lastColumn="0" w:noHBand="0" w:noVBand="1"/>
      </w:tblPr>
      <w:tblGrid>
        <w:gridCol w:w="1233"/>
        <w:gridCol w:w="5386"/>
        <w:gridCol w:w="2004"/>
        <w:gridCol w:w="1067"/>
      </w:tblGrid>
      <w:tr w:rsidR="00605BE4" w:rsidRPr="002C4641" w14:paraId="3E455BEE" w14:textId="77777777" w:rsidTr="005F2533">
        <w:tc>
          <w:tcPr>
            <w:tcW w:w="1233" w:type="dxa"/>
            <w:tcBorders>
              <w:bottom w:val="single" w:sz="4" w:space="0" w:color="BFBFBF" w:themeColor="background1" w:themeShade="BF"/>
            </w:tcBorders>
            <w:shd w:val="clear" w:color="auto" w:fill="000000" w:themeFill="text1"/>
          </w:tcPr>
          <w:p w14:paraId="01AF03C2" w14:textId="5D7BBAB9" w:rsidR="00605BE4" w:rsidRPr="002C4641" w:rsidRDefault="00605BE4" w:rsidP="00605BE4">
            <w:pPr>
              <w:pStyle w:val="Default"/>
              <w:jc w:val="both"/>
              <w:rPr>
                <w:rFonts w:asciiTheme="minorHAnsi" w:hAnsiTheme="minorHAnsi" w:cstheme="minorHAnsi"/>
                <w:color w:val="FFFFFF"/>
                <w:lang w:val="fr-FR"/>
              </w:rPr>
            </w:pPr>
            <w:r w:rsidRPr="002C4641">
              <w:rPr>
                <w:rFonts w:asciiTheme="minorHAnsi" w:hAnsiTheme="minorHAnsi" w:cstheme="minorHAnsi"/>
                <w:b/>
                <w:color w:val="FFFFFF" w:themeColor="background1"/>
                <w:sz w:val="18"/>
                <w:lang w:val="fr-FR"/>
              </w:rPr>
              <w:t>Etape</w:t>
            </w:r>
          </w:p>
        </w:tc>
        <w:tc>
          <w:tcPr>
            <w:tcW w:w="5386" w:type="dxa"/>
            <w:shd w:val="clear" w:color="auto" w:fill="000000" w:themeFill="text1"/>
          </w:tcPr>
          <w:p w14:paraId="322FE57F" w14:textId="06F1E28C" w:rsidR="00605BE4" w:rsidRPr="002C4641" w:rsidRDefault="00605BE4" w:rsidP="00605BE4">
            <w:pPr>
              <w:pStyle w:val="Default"/>
              <w:jc w:val="both"/>
              <w:rPr>
                <w:rFonts w:asciiTheme="minorHAnsi" w:hAnsiTheme="minorHAnsi" w:cstheme="minorHAnsi"/>
                <w:color w:val="FFFFFF"/>
                <w:lang w:val="fr-FR"/>
              </w:rPr>
            </w:pPr>
            <w:r w:rsidRPr="002C4641">
              <w:rPr>
                <w:rFonts w:asciiTheme="minorHAnsi" w:hAnsiTheme="minorHAnsi" w:cstheme="minorHAnsi"/>
                <w:b/>
                <w:color w:val="FFFFFF" w:themeColor="background1"/>
                <w:sz w:val="18"/>
                <w:lang w:val="fr-FR"/>
              </w:rPr>
              <w:t>Opportunités d'apprentissage avec des tâches pédagogiques</w:t>
            </w:r>
            <w:r w:rsidRPr="002C4641">
              <w:rPr>
                <w:rFonts w:asciiTheme="minorHAnsi" w:hAnsiTheme="minorHAnsi" w:cstheme="minorHAnsi"/>
                <w:b/>
                <w:color w:val="FFFFFF" w:themeColor="background1"/>
                <w:sz w:val="18"/>
                <w:lang w:val="fr-FR"/>
              </w:rPr>
              <w:tab/>
            </w:r>
          </w:p>
        </w:tc>
        <w:tc>
          <w:tcPr>
            <w:tcW w:w="2004" w:type="dxa"/>
            <w:shd w:val="clear" w:color="auto" w:fill="000000" w:themeFill="text1"/>
          </w:tcPr>
          <w:p w14:paraId="7283FF92" w14:textId="1C27DA54" w:rsidR="00605BE4" w:rsidRPr="002C4641" w:rsidRDefault="00605BE4" w:rsidP="00605BE4">
            <w:pPr>
              <w:pStyle w:val="Default"/>
              <w:jc w:val="both"/>
              <w:rPr>
                <w:rFonts w:asciiTheme="minorHAnsi" w:hAnsiTheme="minorHAnsi" w:cstheme="minorHAnsi"/>
                <w:color w:val="FFFFFF"/>
                <w:lang w:val="fr-FR"/>
              </w:rPr>
            </w:pPr>
            <w:r w:rsidRPr="002C4641">
              <w:rPr>
                <w:rFonts w:asciiTheme="minorHAnsi" w:hAnsiTheme="minorHAnsi" w:cstheme="minorHAnsi"/>
                <w:b/>
                <w:color w:val="FFFFFF" w:themeColor="background1"/>
                <w:sz w:val="18"/>
                <w:lang w:val="fr-FR"/>
              </w:rPr>
              <w:t>Supports pédagogiques</w:t>
            </w:r>
          </w:p>
        </w:tc>
        <w:tc>
          <w:tcPr>
            <w:tcW w:w="1067" w:type="dxa"/>
            <w:shd w:val="clear" w:color="auto" w:fill="000000" w:themeFill="text1"/>
          </w:tcPr>
          <w:p w14:paraId="4CF06AFD" w14:textId="66489955" w:rsidR="00605BE4" w:rsidRPr="002C4641" w:rsidRDefault="00605BE4" w:rsidP="00605BE4">
            <w:pPr>
              <w:pStyle w:val="Default"/>
              <w:jc w:val="both"/>
              <w:rPr>
                <w:rFonts w:asciiTheme="minorHAnsi" w:hAnsiTheme="minorHAnsi" w:cstheme="minorHAnsi"/>
                <w:color w:val="FFFFFF"/>
                <w:lang w:val="fr-FR"/>
              </w:rPr>
            </w:pPr>
            <w:r w:rsidRPr="002C4641">
              <w:rPr>
                <w:rFonts w:asciiTheme="minorHAnsi" w:hAnsiTheme="minorHAnsi" w:cstheme="minorHAnsi"/>
                <w:b/>
                <w:color w:val="FFFFFF" w:themeColor="background1"/>
                <w:sz w:val="18"/>
                <w:lang w:val="fr-FR"/>
              </w:rPr>
              <w:t>Leçons</w:t>
            </w:r>
          </w:p>
        </w:tc>
      </w:tr>
    </w:tbl>
    <w:tbl>
      <w:tblPr>
        <w:tblStyle w:val="Grilledutableau"/>
        <w:tblpPr w:leftFromText="141" w:rightFromText="141" w:vertAnchor="page" w:horzAnchor="margin" w:tblpY="2357"/>
        <w:tblW w:w="9690" w:type="dxa"/>
        <w:tblLook w:val="04A0" w:firstRow="1" w:lastRow="0" w:firstColumn="1" w:lastColumn="0" w:noHBand="0" w:noVBand="1"/>
      </w:tblPr>
      <w:tblGrid>
        <w:gridCol w:w="1287"/>
        <w:gridCol w:w="5434"/>
        <w:gridCol w:w="2205"/>
        <w:gridCol w:w="764"/>
      </w:tblGrid>
      <w:tr w:rsidR="001C1D19" w:rsidRPr="002C4641" w14:paraId="108685B5" w14:textId="77777777" w:rsidTr="001C1D19">
        <w:tc>
          <w:tcPr>
            <w:tcW w:w="9690" w:type="dxa"/>
            <w:gridSpan w:val="4"/>
            <w:tcBorders>
              <w:bottom w:val="none" w:sz="4" w:space="0" w:color="000000"/>
            </w:tcBorders>
            <w:shd w:val="clear" w:color="auto" w:fill="D9D9D9" w:themeFill="background1" w:themeFillShade="D9"/>
          </w:tcPr>
          <w:p w14:paraId="5F1DAD19" w14:textId="7E38BCD3" w:rsidR="001C1D19" w:rsidRPr="002C4641" w:rsidRDefault="00605BE4" w:rsidP="001C1D19">
            <w:pPr>
              <w:pStyle w:val="Default"/>
              <w:jc w:val="both"/>
              <w:rPr>
                <w:rFonts w:asciiTheme="minorHAnsi" w:hAnsiTheme="minorHAnsi" w:cstheme="minorHAnsi"/>
                <w:b/>
                <w:sz w:val="18"/>
                <w:lang w:val="fr-FR"/>
              </w:rPr>
            </w:pPr>
            <w:r w:rsidRPr="002C4641">
              <w:rPr>
                <w:rFonts w:asciiTheme="minorHAnsi" w:hAnsiTheme="minorHAnsi" w:cstheme="minorHAnsi"/>
                <w:b/>
                <w:sz w:val="18"/>
                <w:lang w:val="fr-FR"/>
              </w:rPr>
              <w:t>Avant la visite</w:t>
            </w:r>
          </w:p>
        </w:tc>
      </w:tr>
      <w:tr w:rsidR="00605BE4" w:rsidRPr="002C4641" w14:paraId="1190847A" w14:textId="77777777" w:rsidTr="001C1D19">
        <w:tc>
          <w:tcPr>
            <w:tcW w:w="1287" w:type="dxa"/>
            <w:tcBorders>
              <w:bottom w:val="none" w:sz="4" w:space="0" w:color="000000"/>
            </w:tcBorders>
          </w:tcPr>
          <w:p w14:paraId="3F6BE915" w14:textId="77777777" w:rsidR="00605BE4" w:rsidRPr="002C4641" w:rsidRDefault="00605BE4" w:rsidP="00605BE4">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Confrontation</w:t>
            </w:r>
          </w:p>
          <w:p w14:paraId="65306E4E" w14:textId="29D9AC43" w:rsidR="00605BE4" w:rsidRPr="002C4641" w:rsidRDefault="00605BE4" w:rsidP="00605BE4">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Thème central</w:t>
            </w:r>
          </w:p>
        </w:tc>
        <w:tc>
          <w:tcPr>
            <w:tcW w:w="5434" w:type="dxa"/>
            <w:shd w:val="clear" w:color="auto" w:fill="A1D2D1"/>
          </w:tcPr>
          <w:p w14:paraId="3A464BB9" w14:textId="77777777" w:rsidR="00605BE4" w:rsidRPr="002C4641" w:rsidRDefault="00605BE4" w:rsidP="00605BE4">
            <w:pPr>
              <w:jc w:val="both"/>
              <w:rPr>
                <w:rFonts w:asciiTheme="minorHAnsi" w:hAnsiTheme="minorHAnsi" w:cstheme="minorHAnsi"/>
                <w:b/>
                <w:bCs/>
                <w:sz w:val="18"/>
                <w:lang w:val="fr-FR"/>
              </w:rPr>
            </w:pPr>
            <w:r w:rsidRPr="002C4641">
              <w:rPr>
                <w:rFonts w:asciiTheme="minorHAnsi" w:hAnsiTheme="minorHAnsi" w:cstheme="minorHAnsi"/>
                <w:b/>
                <w:bCs/>
                <w:color w:val="000000"/>
                <w:sz w:val="18"/>
                <w:szCs w:val="24"/>
                <w:lang w:val="fr-FR"/>
              </w:rPr>
              <w:t>"Moins cher, plus vite et plus" - Production de denrées alimentaires</w:t>
            </w:r>
          </w:p>
          <w:p w14:paraId="5F4B5DC8" w14:textId="35D3C708"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Produire des pommes de terre et des chips - une étude de cas</w:t>
            </w:r>
          </w:p>
        </w:tc>
        <w:tc>
          <w:tcPr>
            <w:tcW w:w="2205" w:type="dxa"/>
            <w:shd w:val="clear" w:color="auto" w:fill="auto"/>
          </w:tcPr>
          <w:p w14:paraId="1BBC865F" w14:textId="77777777"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Fiche de travail 1</w:t>
            </w:r>
          </w:p>
          <w:p w14:paraId="32861112" w14:textId="2A7BA808"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Pommes de terre et chips</w:t>
            </w:r>
          </w:p>
        </w:tc>
        <w:tc>
          <w:tcPr>
            <w:tcW w:w="764" w:type="dxa"/>
            <w:shd w:val="clear" w:color="auto" w:fill="auto"/>
          </w:tcPr>
          <w:p w14:paraId="5C49AD77" w14:textId="77777777" w:rsidR="00605BE4" w:rsidRPr="002C4641" w:rsidRDefault="00605BE4" w:rsidP="00605BE4">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 xml:space="preserve">½ </w:t>
            </w:r>
          </w:p>
        </w:tc>
      </w:tr>
      <w:tr w:rsidR="00605BE4" w:rsidRPr="002C4641" w14:paraId="5677FD52" w14:textId="77777777" w:rsidTr="001C1D19">
        <w:tc>
          <w:tcPr>
            <w:tcW w:w="1287" w:type="dxa"/>
            <w:tcBorders>
              <w:bottom w:val="none" w:sz="4" w:space="0" w:color="000000"/>
            </w:tcBorders>
          </w:tcPr>
          <w:p w14:paraId="64E9F340" w14:textId="77777777" w:rsidR="00605BE4" w:rsidRPr="002C4641" w:rsidRDefault="00605BE4" w:rsidP="00605BE4">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Élaborer</w:t>
            </w:r>
          </w:p>
          <w:p w14:paraId="7E25CEDD" w14:textId="77777777" w:rsidR="00605BE4" w:rsidRPr="002C4641" w:rsidRDefault="00605BE4" w:rsidP="00605BE4">
            <w:pPr>
              <w:pStyle w:val="Default"/>
              <w:jc w:val="both"/>
              <w:rPr>
                <w:rFonts w:asciiTheme="minorHAnsi" w:hAnsiTheme="minorHAnsi" w:cstheme="minorHAnsi"/>
                <w:sz w:val="18"/>
                <w:lang w:val="fr-FR"/>
              </w:rPr>
            </w:pPr>
          </w:p>
          <w:p w14:paraId="0B7DF4B7" w14:textId="77777777" w:rsidR="00605BE4" w:rsidRPr="002C4641" w:rsidRDefault="00605BE4" w:rsidP="00605BE4">
            <w:pPr>
              <w:pStyle w:val="Default"/>
              <w:jc w:val="both"/>
              <w:rPr>
                <w:rFonts w:asciiTheme="minorHAnsi" w:hAnsiTheme="minorHAnsi" w:cstheme="minorHAnsi"/>
                <w:sz w:val="18"/>
                <w:lang w:val="fr-FR"/>
              </w:rPr>
            </w:pPr>
          </w:p>
          <w:p w14:paraId="7A21D0D7" w14:textId="77777777" w:rsidR="00605BE4" w:rsidRPr="002C4641" w:rsidRDefault="00605BE4" w:rsidP="00605BE4">
            <w:pPr>
              <w:pStyle w:val="Default"/>
              <w:jc w:val="both"/>
              <w:rPr>
                <w:rFonts w:asciiTheme="minorHAnsi" w:hAnsiTheme="minorHAnsi" w:cstheme="minorHAnsi"/>
                <w:sz w:val="18"/>
                <w:lang w:val="fr-FR"/>
              </w:rPr>
            </w:pPr>
          </w:p>
          <w:p w14:paraId="2D6D040D" w14:textId="77777777" w:rsidR="00605BE4" w:rsidRPr="002C4641" w:rsidRDefault="00605BE4" w:rsidP="00605BE4">
            <w:pPr>
              <w:pStyle w:val="Default"/>
              <w:jc w:val="both"/>
              <w:rPr>
                <w:rFonts w:asciiTheme="minorHAnsi" w:hAnsiTheme="minorHAnsi" w:cstheme="minorHAnsi"/>
                <w:sz w:val="18"/>
                <w:lang w:val="fr-FR"/>
              </w:rPr>
            </w:pPr>
          </w:p>
        </w:tc>
        <w:tc>
          <w:tcPr>
            <w:tcW w:w="5434" w:type="dxa"/>
            <w:vMerge w:val="restart"/>
            <w:shd w:val="clear" w:color="auto" w:fill="DCBD44"/>
          </w:tcPr>
          <w:p w14:paraId="3C1D6E95" w14:textId="77777777" w:rsidR="00605BE4" w:rsidRPr="002C4641" w:rsidRDefault="00605BE4" w:rsidP="00605BE4">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Aperçu du cycle de vie d'un produit alimentaire</w:t>
            </w:r>
          </w:p>
          <w:p w14:paraId="50281A14" w14:textId="77777777" w:rsidR="00605BE4" w:rsidRPr="002C4641" w:rsidRDefault="00605BE4" w:rsidP="00605BE4">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Tâche d’élaboration 1- production de matières premières agricoles</w:t>
            </w:r>
          </w:p>
          <w:p w14:paraId="2D7D43D7" w14:textId="77777777"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Apercevoir les cinq phases du cycle de vie d'un produit de consommation</w:t>
            </w:r>
          </w:p>
          <w:p w14:paraId="39A04907" w14:textId="77777777" w:rsidR="00605BE4" w:rsidRPr="002C4641" w:rsidRDefault="00605BE4" w:rsidP="00605BE4">
            <w:pPr>
              <w:jc w:val="both"/>
              <w:rPr>
                <w:rFonts w:asciiTheme="minorHAnsi" w:hAnsiTheme="minorHAnsi" w:cstheme="minorHAnsi"/>
                <w:color w:val="000000"/>
                <w:sz w:val="18"/>
                <w:szCs w:val="24"/>
                <w:lang w:val="fr-FR"/>
              </w:rPr>
            </w:pPr>
          </w:p>
          <w:p w14:paraId="551E54AE" w14:textId="77777777" w:rsidR="00605BE4" w:rsidRPr="002C4641" w:rsidRDefault="00605BE4" w:rsidP="00605BE4">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Tâche d’élaboration 2 - production alimentaire industrielle</w:t>
            </w:r>
          </w:p>
          <w:p w14:paraId="36398A6A" w14:textId="07A36777"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Comprendre la transformation des aliments</w:t>
            </w:r>
          </w:p>
        </w:tc>
        <w:tc>
          <w:tcPr>
            <w:tcW w:w="2205" w:type="dxa"/>
            <w:vMerge w:val="restart"/>
            <w:shd w:val="clear" w:color="auto" w:fill="auto"/>
          </w:tcPr>
          <w:p w14:paraId="761CF713" w14:textId="77777777"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Fiche de travail 2</w:t>
            </w:r>
          </w:p>
          <w:p w14:paraId="503F7EE6" w14:textId="77777777"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D</w:t>
            </w:r>
            <w:r w:rsidRPr="002C4641">
              <w:rPr>
                <w:color w:val="000000"/>
                <w:sz w:val="18"/>
                <w:szCs w:val="24"/>
                <w:lang w:val="fr-FR"/>
              </w:rPr>
              <w:t>ocument 1</w:t>
            </w:r>
          </w:p>
          <w:p w14:paraId="2EF42615" w14:textId="77777777"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Cartes à poser</w:t>
            </w:r>
          </w:p>
          <w:p w14:paraId="6765B603" w14:textId="77777777" w:rsidR="00605BE4" w:rsidRPr="002C4641" w:rsidRDefault="00605BE4" w:rsidP="00605BE4">
            <w:pPr>
              <w:jc w:val="both"/>
              <w:rPr>
                <w:rFonts w:asciiTheme="minorHAnsi" w:hAnsiTheme="minorHAnsi" w:cstheme="minorHAnsi"/>
                <w:color w:val="000000"/>
                <w:sz w:val="18"/>
                <w:szCs w:val="24"/>
                <w:lang w:val="fr-FR"/>
              </w:rPr>
            </w:pPr>
          </w:p>
          <w:p w14:paraId="44048EBF" w14:textId="77777777"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Fiche de travail 3</w:t>
            </w:r>
          </w:p>
          <w:p w14:paraId="7DE50050" w14:textId="77777777"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D</w:t>
            </w:r>
            <w:r w:rsidRPr="002C4641">
              <w:rPr>
                <w:color w:val="000000"/>
                <w:sz w:val="18"/>
                <w:szCs w:val="24"/>
                <w:lang w:val="fr-FR"/>
              </w:rPr>
              <w:t>ocument 2</w:t>
            </w:r>
          </w:p>
          <w:p w14:paraId="7DE921B5" w14:textId="5549EF7A"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Ordinateur portable</w:t>
            </w:r>
          </w:p>
        </w:tc>
        <w:tc>
          <w:tcPr>
            <w:tcW w:w="764" w:type="dxa"/>
            <w:vMerge w:val="restart"/>
            <w:shd w:val="clear" w:color="auto" w:fill="auto"/>
          </w:tcPr>
          <w:p w14:paraId="73BF0D5E" w14:textId="77777777" w:rsidR="00605BE4" w:rsidRPr="002C4641" w:rsidRDefault="00605BE4" w:rsidP="00605BE4">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 xml:space="preserve">½ </w:t>
            </w:r>
          </w:p>
          <w:p w14:paraId="0370CFA8" w14:textId="77777777" w:rsidR="00605BE4" w:rsidRPr="002C4641" w:rsidRDefault="00605BE4" w:rsidP="00605BE4">
            <w:pPr>
              <w:pStyle w:val="Default"/>
              <w:jc w:val="both"/>
              <w:rPr>
                <w:rFonts w:asciiTheme="minorHAnsi" w:hAnsiTheme="minorHAnsi" w:cstheme="minorHAnsi"/>
                <w:sz w:val="18"/>
                <w:lang w:val="fr-FR"/>
              </w:rPr>
            </w:pPr>
          </w:p>
          <w:p w14:paraId="19DB00ED" w14:textId="77777777" w:rsidR="00605BE4" w:rsidRPr="002C4641" w:rsidRDefault="00605BE4" w:rsidP="00605BE4">
            <w:pPr>
              <w:pStyle w:val="Default"/>
              <w:jc w:val="both"/>
              <w:rPr>
                <w:rFonts w:asciiTheme="minorHAnsi" w:hAnsiTheme="minorHAnsi" w:cstheme="minorHAnsi"/>
                <w:sz w:val="18"/>
                <w:lang w:val="fr-FR"/>
              </w:rPr>
            </w:pPr>
          </w:p>
          <w:p w14:paraId="01BF53FA" w14:textId="77777777" w:rsidR="00605BE4" w:rsidRPr="002C4641" w:rsidRDefault="00605BE4" w:rsidP="00605BE4">
            <w:pPr>
              <w:pStyle w:val="Default"/>
              <w:jc w:val="both"/>
              <w:rPr>
                <w:rFonts w:asciiTheme="minorHAnsi" w:hAnsiTheme="minorHAnsi" w:cstheme="minorHAnsi"/>
                <w:sz w:val="18"/>
                <w:lang w:val="fr-FR"/>
              </w:rPr>
            </w:pPr>
          </w:p>
          <w:p w14:paraId="24054310" w14:textId="77777777" w:rsidR="00605BE4" w:rsidRPr="002C4641" w:rsidRDefault="00605BE4" w:rsidP="00605BE4">
            <w:pPr>
              <w:pStyle w:val="Default"/>
              <w:jc w:val="both"/>
              <w:rPr>
                <w:rFonts w:asciiTheme="minorHAnsi" w:hAnsiTheme="minorHAnsi" w:cstheme="minorHAnsi"/>
                <w:sz w:val="18"/>
                <w:lang w:val="fr-FR"/>
              </w:rPr>
            </w:pPr>
          </w:p>
          <w:p w14:paraId="78EA7ADA" w14:textId="77777777" w:rsidR="00605BE4" w:rsidRPr="002C4641" w:rsidRDefault="00605BE4" w:rsidP="00605BE4">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1</w:t>
            </w:r>
          </w:p>
        </w:tc>
      </w:tr>
      <w:tr w:rsidR="00605BE4" w:rsidRPr="002C4641" w14:paraId="6EBAC022" w14:textId="77777777" w:rsidTr="001C1D19">
        <w:trPr>
          <w:trHeight w:val="387"/>
        </w:trPr>
        <w:tc>
          <w:tcPr>
            <w:tcW w:w="1287" w:type="dxa"/>
            <w:tcBorders>
              <w:top w:val="none" w:sz="4" w:space="0" w:color="000000"/>
            </w:tcBorders>
          </w:tcPr>
          <w:p w14:paraId="543E2401" w14:textId="77777777" w:rsidR="00605BE4" w:rsidRPr="002C4641" w:rsidRDefault="00605BE4" w:rsidP="00605BE4">
            <w:pPr>
              <w:pStyle w:val="Default"/>
              <w:jc w:val="both"/>
              <w:rPr>
                <w:rFonts w:asciiTheme="minorHAnsi" w:hAnsiTheme="minorHAnsi" w:cstheme="minorHAnsi"/>
                <w:sz w:val="18"/>
                <w:lang w:val="fr-FR"/>
              </w:rPr>
            </w:pPr>
          </w:p>
        </w:tc>
        <w:tc>
          <w:tcPr>
            <w:tcW w:w="5434" w:type="dxa"/>
            <w:vMerge/>
            <w:shd w:val="clear" w:color="auto" w:fill="DCBD44"/>
          </w:tcPr>
          <w:p w14:paraId="6EF825CF" w14:textId="77777777" w:rsidR="00605BE4" w:rsidRPr="002C4641" w:rsidRDefault="00605BE4" w:rsidP="00605BE4">
            <w:pPr>
              <w:jc w:val="both"/>
              <w:rPr>
                <w:rFonts w:asciiTheme="minorHAnsi" w:hAnsiTheme="minorHAnsi" w:cstheme="minorHAnsi"/>
                <w:color w:val="000000"/>
                <w:sz w:val="18"/>
                <w:szCs w:val="24"/>
                <w:lang w:val="fr-FR"/>
              </w:rPr>
            </w:pPr>
          </w:p>
        </w:tc>
        <w:tc>
          <w:tcPr>
            <w:tcW w:w="2205" w:type="dxa"/>
            <w:vMerge/>
            <w:shd w:val="clear" w:color="auto" w:fill="auto"/>
          </w:tcPr>
          <w:p w14:paraId="40CF622C" w14:textId="77777777" w:rsidR="00605BE4" w:rsidRPr="002C4641" w:rsidRDefault="00605BE4" w:rsidP="00605BE4">
            <w:pPr>
              <w:jc w:val="both"/>
              <w:rPr>
                <w:rFonts w:asciiTheme="minorHAnsi" w:hAnsiTheme="minorHAnsi" w:cstheme="minorHAnsi"/>
                <w:color w:val="000000"/>
                <w:sz w:val="18"/>
                <w:szCs w:val="24"/>
                <w:lang w:val="fr-FR"/>
              </w:rPr>
            </w:pPr>
          </w:p>
        </w:tc>
        <w:tc>
          <w:tcPr>
            <w:tcW w:w="764" w:type="dxa"/>
            <w:vMerge/>
            <w:shd w:val="clear" w:color="auto" w:fill="auto"/>
          </w:tcPr>
          <w:p w14:paraId="6EF60215" w14:textId="77777777" w:rsidR="00605BE4" w:rsidRPr="002C4641" w:rsidRDefault="00605BE4" w:rsidP="00605BE4">
            <w:pPr>
              <w:pStyle w:val="Default"/>
              <w:jc w:val="both"/>
              <w:rPr>
                <w:rFonts w:asciiTheme="minorHAnsi" w:hAnsiTheme="minorHAnsi" w:cstheme="minorHAnsi"/>
                <w:sz w:val="18"/>
                <w:lang w:val="fr-FR"/>
              </w:rPr>
            </w:pPr>
          </w:p>
        </w:tc>
      </w:tr>
      <w:tr w:rsidR="00605BE4" w:rsidRPr="002C4641" w14:paraId="140F4D35" w14:textId="77777777" w:rsidTr="00110E02">
        <w:trPr>
          <w:trHeight w:val="765"/>
        </w:trPr>
        <w:tc>
          <w:tcPr>
            <w:tcW w:w="1287" w:type="dxa"/>
            <w:tcBorders>
              <w:bottom w:val="single" w:sz="4" w:space="0" w:color="BFBFBF" w:themeColor="background1" w:themeShade="BF"/>
            </w:tcBorders>
          </w:tcPr>
          <w:p w14:paraId="0D69D6C2" w14:textId="740A5F40" w:rsidR="00605BE4" w:rsidRPr="002C4641" w:rsidRDefault="00605BE4" w:rsidP="00605BE4">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Approfondir</w:t>
            </w:r>
          </w:p>
        </w:tc>
        <w:tc>
          <w:tcPr>
            <w:tcW w:w="5434" w:type="dxa"/>
            <w:tcBorders>
              <w:bottom w:val="single" w:sz="4" w:space="0" w:color="BFBFBF" w:themeColor="background1" w:themeShade="BF"/>
            </w:tcBorders>
            <w:shd w:val="clear" w:color="auto" w:fill="C980C3"/>
          </w:tcPr>
          <w:p w14:paraId="70D3F398" w14:textId="77777777" w:rsidR="00605BE4" w:rsidRPr="002C4641" w:rsidRDefault="00605BE4" w:rsidP="00605BE4">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Réflexions écologiques, sociales et économiques sur la production alimentaire</w:t>
            </w:r>
          </w:p>
          <w:p w14:paraId="042B5CDD" w14:textId="0E34FD6A"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Identifier les possibilités de production alimentaire durable</w:t>
            </w:r>
          </w:p>
        </w:tc>
        <w:tc>
          <w:tcPr>
            <w:tcW w:w="2205" w:type="dxa"/>
            <w:tcBorders>
              <w:bottom w:val="single" w:sz="4" w:space="0" w:color="BFBFBF" w:themeColor="background1" w:themeShade="BF"/>
            </w:tcBorders>
            <w:shd w:val="clear" w:color="auto" w:fill="auto"/>
          </w:tcPr>
          <w:p w14:paraId="3F46B67E" w14:textId="77777777" w:rsidR="00605BE4" w:rsidRPr="002C4641" w:rsidRDefault="00605BE4" w:rsidP="00605BE4">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Fiche de travail 4</w:t>
            </w:r>
          </w:p>
          <w:p w14:paraId="7EF04A14" w14:textId="16D3C5AF" w:rsidR="00605BE4" w:rsidRPr="002C4641" w:rsidRDefault="00605BE4" w:rsidP="00605BE4">
            <w:pPr>
              <w:jc w:val="both"/>
              <w:rPr>
                <w:rFonts w:asciiTheme="minorHAnsi" w:hAnsiTheme="minorHAnsi" w:cstheme="minorHAnsi"/>
                <w:color w:val="000000"/>
                <w:sz w:val="18"/>
                <w:szCs w:val="24"/>
                <w:lang w:val="fr-FR"/>
              </w:rPr>
            </w:pPr>
            <w:r w:rsidRPr="002C4641">
              <w:rPr>
                <w:color w:val="000000"/>
                <w:sz w:val="18"/>
                <w:szCs w:val="24"/>
                <w:lang w:val="fr-FR"/>
              </w:rPr>
              <w:t>Document 3</w:t>
            </w:r>
          </w:p>
        </w:tc>
        <w:tc>
          <w:tcPr>
            <w:tcW w:w="764" w:type="dxa"/>
            <w:tcBorders>
              <w:bottom w:val="single" w:sz="4" w:space="0" w:color="BFBFBF" w:themeColor="background1" w:themeShade="BF"/>
            </w:tcBorders>
            <w:shd w:val="clear" w:color="auto" w:fill="auto"/>
          </w:tcPr>
          <w:p w14:paraId="6356CD4F" w14:textId="77777777" w:rsidR="00605BE4" w:rsidRPr="002C4641" w:rsidRDefault="00605BE4" w:rsidP="00605BE4">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1</w:t>
            </w:r>
          </w:p>
        </w:tc>
      </w:tr>
      <w:tr w:rsidR="001C1D19" w:rsidRPr="002C4641" w14:paraId="0249F02F" w14:textId="77777777" w:rsidTr="001C1D19">
        <w:tc>
          <w:tcPr>
            <w:tcW w:w="9690" w:type="dxa"/>
            <w:gridSpan w:val="4"/>
            <w:tcBorders>
              <w:bottom w:val="none" w:sz="4" w:space="0" w:color="000000"/>
            </w:tcBorders>
            <w:shd w:val="clear" w:color="auto" w:fill="D9D9D9" w:themeFill="background1" w:themeFillShade="D9"/>
          </w:tcPr>
          <w:p w14:paraId="2A11A73F" w14:textId="750DA51C" w:rsidR="001C1D19" w:rsidRPr="002C4641" w:rsidRDefault="00605BE4" w:rsidP="001C1D19">
            <w:pPr>
              <w:pStyle w:val="Default"/>
              <w:jc w:val="both"/>
              <w:rPr>
                <w:rFonts w:asciiTheme="minorHAnsi" w:hAnsiTheme="minorHAnsi" w:cstheme="minorHAnsi"/>
                <w:b/>
                <w:sz w:val="18"/>
                <w:lang w:val="fr-FR"/>
              </w:rPr>
            </w:pPr>
            <w:r w:rsidRPr="002C4641">
              <w:rPr>
                <w:rFonts w:asciiTheme="minorHAnsi" w:hAnsiTheme="minorHAnsi" w:cstheme="minorHAnsi"/>
                <w:b/>
                <w:sz w:val="18"/>
                <w:lang w:val="fr-FR"/>
              </w:rPr>
              <w:t>Pendant la visite</w:t>
            </w:r>
          </w:p>
        </w:tc>
      </w:tr>
      <w:tr w:rsidR="00D559FD" w:rsidRPr="002C4641" w14:paraId="01550DA5" w14:textId="77777777" w:rsidTr="001C1D19">
        <w:tc>
          <w:tcPr>
            <w:tcW w:w="1287" w:type="dxa"/>
            <w:tcBorders>
              <w:bottom w:val="none" w:sz="4" w:space="0" w:color="000000"/>
            </w:tcBorders>
          </w:tcPr>
          <w:p w14:paraId="698FFBCF" w14:textId="4AFD07AE" w:rsidR="00D559FD" w:rsidRPr="002C4641" w:rsidRDefault="00D559FD" w:rsidP="00D559FD">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Élaborer</w:t>
            </w:r>
          </w:p>
        </w:tc>
        <w:tc>
          <w:tcPr>
            <w:tcW w:w="5434" w:type="dxa"/>
            <w:shd w:val="clear" w:color="auto" w:fill="DCBD44"/>
          </w:tcPr>
          <w:p w14:paraId="52E0BCCC" w14:textId="77777777" w:rsidR="00D559FD" w:rsidRPr="002C4641" w:rsidRDefault="00D559FD" w:rsidP="00D559FD">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La culture des pommes de terre et des céréales hier et aujourd'hui</w:t>
            </w:r>
          </w:p>
          <w:p w14:paraId="75D7403A" w14:textId="12B7CDD5"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Comprendre les changements dans la culture des pommes de terre et des céréales du point de vue "moins cher, plus rapide et plus".</w:t>
            </w:r>
          </w:p>
        </w:tc>
        <w:tc>
          <w:tcPr>
            <w:tcW w:w="2205" w:type="dxa"/>
            <w:shd w:val="clear" w:color="auto" w:fill="auto"/>
          </w:tcPr>
          <w:p w14:paraId="708029BD" w14:textId="77777777"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Objets exposés</w:t>
            </w:r>
          </w:p>
          <w:p w14:paraId="7FCE268D" w14:textId="77777777"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Panneaux d'information</w:t>
            </w:r>
          </w:p>
          <w:p w14:paraId="3ED9CA3B" w14:textId="22A9E8D5"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Flipchart</w:t>
            </w:r>
          </w:p>
        </w:tc>
        <w:tc>
          <w:tcPr>
            <w:tcW w:w="764" w:type="dxa"/>
            <w:shd w:val="clear" w:color="auto" w:fill="auto"/>
          </w:tcPr>
          <w:p w14:paraId="443005A3" w14:textId="77777777" w:rsidR="00D559FD" w:rsidRPr="002C4641" w:rsidRDefault="00D559FD" w:rsidP="00D559FD">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1</w:t>
            </w:r>
          </w:p>
        </w:tc>
      </w:tr>
      <w:tr w:rsidR="00D559FD" w:rsidRPr="002C4641" w14:paraId="07EAF13D" w14:textId="77777777" w:rsidTr="001C1D19">
        <w:trPr>
          <w:trHeight w:val="850"/>
        </w:trPr>
        <w:tc>
          <w:tcPr>
            <w:tcW w:w="1287" w:type="dxa"/>
            <w:tcBorders>
              <w:top w:val="none" w:sz="4" w:space="0" w:color="000000"/>
            </w:tcBorders>
          </w:tcPr>
          <w:p w14:paraId="36F914BC" w14:textId="0383EDF0" w:rsidR="00D559FD" w:rsidRPr="002C4641" w:rsidRDefault="00D559FD" w:rsidP="00D559FD">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Approfondir</w:t>
            </w:r>
          </w:p>
          <w:p w14:paraId="31F54BB3" w14:textId="062399B5" w:rsidR="00D559FD" w:rsidRPr="002C4641" w:rsidRDefault="00D559FD" w:rsidP="00D559FD">
            <w:pPr>
              <w:pStyle w:val="Default"/>
              <w:jc w:val="both"/>
              <w:rPr>
                <w:rFonts w:asciiTheme="minorHAnsi" w:hAnsiTheme="minorHAnsi" w:cstheme="minorHAnsi"/>
                <w:sz w:val="18"/>
                <w:lang w:val="fr-FR"/>
              </w:rPr>
            </w:pPr>
          </w:p>
        </w:tc>
        <w:tc>
          <w:tcPr>
            <w:tcW w:w="5434" w:type="dxa"/>
            <w:shd w:val="clear" w:color="auto" w:fill="C980C3"/>
          </w:tcPr>
          <w:p w14:paraId="5E267BF2" w14:textId="77777777" w:rsidR="00D559FD" w:rsidRPr="002C4641" w:rsidRDefault="00D559FD" w:rsidP="00D559FD">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Produire des aliments moins chers, plus rapidement et en plus grande quantité</w:t>
            </w:r>
          </w:p>
          <w:p w14:paraId="231C3510" w14:textId="056DE8EE"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Comprendre, à l'aide d'une sélection de denrées alimentaires, la production rapide et bon marché en grandes quantités.</w:t>
            </w:r>
          </w:p>
        </w:tc>
        <w:tc>
          <w:tcPr>
            <w:tcW w:w="2205" w:type="dxa"/>
            <w:shd w:val="clear" w:color="auto" w:fill="auto"/>
          </w:tcPr>
          <w:p w14:paraId="299F544D" w14:textId="77777777"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Flipchart</w:t>
            </w:r>
          </w:p>
          <w:p w14:paraId="6071CF9C" w14:textId="77777777"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Post-it</w:t>
            </w:r>
          </w:p>
          <w:p w14:paraId="0771DFAF" w14:textId="09367203"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Modèle "Cycle de vie des biens de consommation</w:t>
            </w:r>
          </w:p>
        </w:tc>
        <w:tc>
          <w:tcPr>
            <w:tcW w:w="764" w:type="dxa"/>
            <w:shd w:val="clear" w:color="auto" w:fill="auto"/>
          </w:tcPr>
          <w:p w14:paraId="369EDF58" w14:textId="77777777" w:rsidR="00D559FD" w:rsidRPr="002C4641" w:rsidRDefault="00D559FD" w:rsidP="00D559FD">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1 - 2</w:t>
            </w:r>
          </w:p>
        </w:tc>
      </w:tr>
      <w:tr w:rsidR="001C1D19" w:rsidRPr="002C4641" w14:paraId="1354AE80" w14:textId="77777777" w:rsidTr="001C1D19">
        <w:tc>
          <w:tcPr>
            <w:tcW w:w="9690" w:type="dxa"/>
            <w:gridSpan w:val="4"/>
            <w:tcBorders>
              <w:bottom w:val="none" w:sz="4" w:space="0" w:color="000000"/>
            </w:tcBorders>
            <w:shd w:val="clear" w:color="auto" w:fill="D9D9D9" w:themeFill="background1" w:themeFillShade="D9"/>
          </w:tcPr>
          <w:p w14:paraId="6154F555" w14:textId="6E191BBE" w:rsidR="001C1D19" w:rsidRPr="002C4641" w:rsidRDefault="00D559FD" w:rsidP="001C1D19">
            <w:pPr>
              <w:pStyle w:val="Default"/>
              <w:jc w:val="both"/>
              <w:rPr>
                <w:rFonts w:asciiTheme="minorHAnsi" w:hAnsiTheme="minorHAnsi" w:cstheme="minorHAnsi"/>
                <w:b/>
                <w:sz w:val="18"/>
                <w:lang w:val="fr-FR"/>
              </w:rPr>
            </w:pPr>
            <w:r w:rsidRPr="002C4641">
              <w:rPr>
                <w:rFonts w:asciiTheme="minorHAnsi" w:hAnsiTheme="minorHAnsi" w:cstheme="minorHAnsi"/>
                <w:b/>
                <w:sz w:val="18"/>
                <w:lang w:val="fr-FR"/>
              </w:rPr>
              <w:t>Après la visite</w:t>
            </w:r>
          </w:p>
        </w:tc>
      </w:tr>
      <w:tr w:rsidR="00D559FD" w:rsidRPr="002C4641" w14:paraId="7EF91E25" w14:textId="77777777" w:rsidTr="001C1D19">
        <w:tc>
          <w:tcPr>
            <w:tcW w:w="1287" w:type="dxa"/>
            <w:tcBorders>
              <w:bottom w:val="none" w:sz="4" w:space="0" w:color="000000"/>
            </w:tcBorders>
          </w:tcPr>
          <w:p w14:paraId="599C211F" w14:textId="77777777" w:rsidR="00D559FD" w:rsidRPr="002C4641" w:rsidRDefault="00D559FD" w:rsidP="00D559FD">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Appliquer</w:t>
            </w:r>
          </w:p>
          <w:p w14:paraId="3528431B" w14:textId="77777777" w:rsidR="00D559FD" w:rsidRPr="002C4641" w:rsidRDefault="00D559FD" w:rsidP="00D559FD">
            <w:pPr>
              <w:pStyle w:val="Default"/>
              <w:jc w:val="both"/>
              <w:rPr>
                <w:rFonts w:asciiTheme="minorHAnsi" w:hAnsiTheme="minorHAnsi" w:cstheme="minorHAnsi"/>
                <w:sz w:val="18"/>
                <w:lang w:val="fr-FR"/>
              </w:rPr>
            </w:pPr>
          </w:p>
        </w:tc>
        <w:tc>
          <w:tcPr>
            <w:tcW w:w="5434" w:type="dxa"/>
            <w:shd w:val="clear" w:color="auto" w:fill="6FC884"/>
          </w:tcPr>
          <w:p w14:paraId="47FC65D5" w14:textId="77777777" w:rsidR="00D559FD" w:rsidRPr="002C4641" w:rsidRDefault="00D559FD" w:rsidP="00D559FD">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Du produit brut au produit final transformé industriellement</w:t>
            </w:r>
          </w:p>
          <w:p w14:paraId="38DB7F96" w14:textId="77777777" w:rsidR="00D559FD" w:rsidRPr="002C4641" w:rsidRDefault="00D559FD" w:rsidP="00D559FD">
            <w:pPr>
              <w:jc w:val="both"/>
              <w:rPr>
                <w:rFonts w:asciiTheme="minorHAnsi" w:hAnsiTheme="minorHAnsi" w:cstheme="minorHAnsi"/>
                <w:color w:val="000000"/>
                <w:sz w:val="18"/>
                <w:szCs w:val="24"/>
                <w:lang w:val="fr-FR"/>
              </w:rPr>
            </w:pPr>
          </w:p>
          <w:p w14:paraId="57BA63D9" w14:textId="77777777" w:rsidR="00D559FD" w:rsidRPr="002C4641" w:rsidRDefault="00D559FD" w:rsidP="00D559FD">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Tâche de synthèse 1 - Production de denrées alimentaires en tenant compte des aspects "moins cher, plus rapide et plus".</w:t>
            </w:r>
          </w:p>
          <w:p w14:paraId="24956B2D" w14:textId="77777777"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 xml:space="preserve">Formuler des conclusions sur la production alimentaire </w:t>
            </w:r>
            <w:r w:rsidRPr="002C4641" w:rsidDel="00855E0E">
              <w:rPr>
                <w:rFonts w:asciiTheme="minorHAnsi" w:hAnsiTheme="minorHAnsi" w:cstheme="minorHAnsi"/>
                <w:color w:val="000000"/>
                <w:sz w:val="18"/>
                <w:szCs w:val="24"/>
                <w:lang w:val="fr-FR"/>
              </w:rPr>
              <w:t>en</w:t>
            </w:r>
            <w:r w:rsidRPr="002C4641">
              <w:rPr>
                <w:rFonts w:asciiTheme="minorHAnsi" w:hAnsiTheme="minorHAnsi" w:cstheme="minorHAnsi"/>
                <w:color w:val="000000"/>
                <w:sz w:val="18"/>
                <w:szCs w:val="24"/>
                <w:lang w:val="fr-FR"/>
              </w:rPr>
              <w:t xml:space="preserve"> tenant compte des aspects "moins cher, plus rapide et plus". </w:t>
            </w:r>
          </w:p>
          <w:p w14:paraId="133D740B" w14:textId="77777777" w:rsidR="00D559FD" w:rsidRPr="002C4641" w:rsidRDefault="00D559FD" w:rsidP="00D559FD">
            <w:pPr>
              <w:jc w:val="both"/>
              <w:rPr>
                <w:rFonts w:asciiTheme="minorHAnsi" w:hAnsiTheme="minorHAnsi" w:cstheme="minorHAnsi"/>
                <w:color w:val="000000"/>
                <w:sz w:val="18"/>
                <w:szCs w:val="24"/>
                <w:highlight w:val="red"/>
                <w:lang w:val="fr-FR"/>
              </w:rPr>
            </w:pPr>
          </w:p>
          <w:p w14:paraId="3799838B" w14:textId="77777777" w:rsidR="00D559FD" w:rsidRPr="002C4641" w:rsidRDefault="00D559FD" w:rsidP="00D559FD">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Tâche de synthèse 12- Réévaluation de l'étude de cas</w:t>
            </w:r>
          </w:p>
          <w:p w14:paraId="346C7A0C" w14:textId="17583228"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Réévaluer l'étude de cas (tâche de confrontation) et vérifier l'acquisition de compétences</w:t>
            </w:r>
          </w:p>
        </w:tc>
        <w:tc>
          <w:tcPr>
            <w:tcW w:w="2205" w:type="dxa"/>
            <w:shd w:val="clear" w:color="auto" w:fill="auto"/>
          </w:tcPr>
          <w:p w14:paraId="78139762" w14:textId="77777777" w:rsidR="00D559FD" w:rsidRPr="002C4641" w:rsidRDefault="00D559FD" w:rsidP="00D559FD">
            <w:pPr>
              <w:jc w:val="both"/>
              <w:rPr>
                <w:rFonts w:asciiTheme="minorHAnsi" w:hAnsiTheme="minorHAnsi" w:cstheme="minorHAnsi"/>
                <w:color w:val="000000"/>
                <w:sz w:val="18"/>
                <w:szCs w:val="24"/>
                <w:lang w:val="fr-FR"/>
              </w:rPr>
            </w:pPr>
          </w:p>
          <w:p w14:paraId="22A39260" w14:textId="77777777" w:rsidR="00D559FD" w:rsidRPr="002C4641" w:rsidRDefault="00D559FD" w:rsidP="00D559FD">
            <w:pPr>
              <w:jc w:val="both"/>
              <w:rPr>
                <w:rFonts w:asciiTheme="minorHAnsi" w:hAnsiTheme="minorHAnsi" w:cstheme="minorHAnsi"/>
                <w:color w:val="000000"/>
                <w:sz w:val="18"/>
                <w:szCs w:val="24"/>
                <w:lang w:val="fr-FR"/>
              </w:rPr>
            </w:pPr>
          </w:p>
          <w:p w14:paraId="78332571" w14:textId="77777777"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Fiche de travail 5</w:t>
            </w:r>
          </w:p>
          <w:p w14:paraId="5D306592" w14:textId="77777777" w:rsidR="00D559FD" w:rsidRPr="002C4641" w:rsidRDefault="00D559FD" w:rsidP="00D559FD">
            <w:pPr>
              <w:jc w:val="both"/>
              <w:rPr>
                <w:rFonts w:asciiTheme="minorHAnsi" w:hAnsiTheme="minorHAnsi" w:cstheme="minorHAnsi"/>
                <w:color w:val="000000"/>
                <w:sz w:val="18"/>
                <w:szCs w:val="24"/>
                <w:lang w:val="fr-FR"/>
              </w:rPr>
            </w:pPr>
          </w:p>
          <w:p w14:paraId="24B58641" w14:textId="77777777" w:rsidR="00D559FD" w:rsidRPr="002C4641" w:rsidRDefault="00D559FD" w:rsidP="00D559FD">
            <w:pPr>
              <w:jc w:val="both"/>
              <w:rPr>
                <w:rFonts w:asciiTheme="minorHAnsi" w:hAnsiTheme="minorHAnsi" w:cstheme="minorHAnsi"/>
                <w:color w:val="000000"/>
                <w:sz w:val="18"/>
                <w:szCs w:val="24"/>
                <w:lang w:val="fr-FR"/>
              </w:rPr>
            </w:pPr>
          </w:p>
          <w:p w14:paraId="62EC3AE3" w14:textId="77777777" w:rsidR="00D559FD" w:rsidRPr="002C4641" w:rsidRDefault="00D559FD" w:rsidP="00D559FD">
            <w:pPr>
              <w:jc w:val="both"/>
              <w:rPr>
                <w:rFonts w:asciiTheme="minorHAnsi" w:hAnsiTheme="minorHAnsi" w:cstheme="minorHAnsi"/>
                <w:color w:val="000000"/>
                <w:sz w:val="18"/>
                <w:szCs w:val="24"/>
                <w:lang w:val="fr-FR"/>
              </w:rPr>
            </w:pPr>
          </w:p>
          <w:p w14:paraId="1B9BF70D" w14:textId="77777777" w:rsidR="00D559FD" w:rsidRPr="002C4641" w:rsidRDefault="00D559FD" w:rsidP="00D559FD">
            <w:pPr>
              <w:jc w:val="both"/>
              <w:rPr>
                <w:rFonts w:asciiTheme="minorHAnsi" w:hAnsiTheme="minorHAnsi" w:cstheme="minorHAnsi"/>
                <w:color w:val="000000"/>
                <w:sz w:val="18"/>
                <w:szCs w:val="24"/>
                <w:lang w:val="fr-FR"/>
              </w:rPr>
            </w:pPr>
          </w:p>
          <w:p w14:paraId="7E10B06D" w14:textId="4961665E"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Fiche de travail 1</w:t>
            </w:r>
          </w:p>
        </w:tc>
        <w:tc>
          <w:tcPr>
            <w:tcW w:w="764" w:type="dxa"/>
            <w:shd w:val="clear" w:color="auto" w:fill="auto"/>
          </w:tcPr>
          <w:p w14:paraId="614D50E3" w14:textId="77777777" w:rsidR="00D559FD" w:rsidRPr="002C4641" w:rsidRDefault="00D559FD" w:rsidP="00D559FD">
            <w:pPr>
              <w:pStyle w:val="Default"/>
              <w:jc w:val="both"/>
              <w:rPr>
                <w:rFonts w:asciiTheme="minorHAnsi" w:hAnsiTheme="minorHAnsi" w:cstheme="minorHAnsi"/>
                <w:sz w:val="18"/>
                <w:lang w:val="fr-FR"/>
              </w:rPr>
            </w:pPr>
          </w:p>
          <w:p w14:paraId="6E250814" w14:textId="77777777" w:rsidR="00D559FD" w:rsidRPr="002C4641" w:rsidRDefault="00D559FD" w:rsidP="00D559FD">
            <w:pPr>
              <w:pStyle w:val="Default"/>
              <w:jc w:val="both"/>
              <w:rPr>
                <w:rFonts w:asciiTheme="minorHAnsi" w:hAnsiTheme="minorHAnsi" w:cstheme="minorHAnsi"/>
                <w:sz w:val="18"/>
                <w:lang w:val="fr-FR"/>
              </w:rPr>
            </w:pPr>
          </w:p>
          <w:p w14:paraId="1DB3CB86" w14:textId="28256CC9" w:rsidR="00D559FD" w:rsidRPr="002C4641" w:rsidRDefault="00D559FD" w:rsidP="00D559FD">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 xml:space="preserve">½ </w:t>
            </w:r>
          </w:p>
          <w:p w14:paraId="159388A8" w14:textId="77777777" w:rsidR="00D559FD" w:rsidRPr="002C4641" w:rsidRDefault="00D559FD" w:rsidP="00D559FD">
            <w:pPr>
              <w:pStyle w:val="Default"/>
              <w:jc w:val="both"/>
              <w:rPr>
                <w:rFonts w:asciiTheme="minorHAnsi" w:hAnsiTheme="minorHAnsi" w:cstheme="minorHAnsi"/>
                <w:sz w:val="18"/>
                <w:lang w:val="fr-FR"/>
              </w:rPr>
            </w:pPr>
          </w:p>
          <w:p w14:paraId="57EE589E" w14:textId="77777777" w:rsidR="00D559FD" w:rsidRPr="002C4641" w:rsidRDefault="00D559FD" w:rsidP="00D559FD">
            <w:pPr>
              <w:pStyle w:val="Default"/>
              <w:jc w:val="both"/>
              <w:rPr>
                <w:rFonts w:asciiTheme="minorHAnsi" w:hAnsiTheme="minorHAnsi" w:cstheme="minorHAnsi"/>
                <w:sz w:val="18"/>
                <w:lang w:val="fr-FR"/>
              </w:rPr>
            </w:pPr>
          </w:p>
          <w:p w14:paraId="6DCA7917" w14:textId="77777777" w:rsidR="00D559FD" w:rsidRPr="002C4641" w:rsidRDefault="00D559FD" w:rsidP="00D559FD">
            <w:pPr>
              <w:pStyle w:val="Default"/>
              <w:jc w:val="both"/>
              <w:rPr>
                <w:rFonts w:asciiTheme="minorHAnsi" w:hAnsiTheme="minorHAnsi" w:cstheme="minorHAnsi"/>
                <w:sz w:val="18"/>
                <w:lang w:val="fr-FR"/>
              </w:rPr>
            </w:pPr>
          </w:p>
          <w:p w14:paraId="0B946371" w14:textId="77777777" w:rsidR="00D559FD" w:rsidRPr="002C4641" w:rsidRDefault="00D559FD" w:rsidP="00D559FD">
            <w:pPr>
              <w:pStyle w:val="Default"/>
              <w:jc w:val="both"/>
              <w:rPr>
                <w:rFonts w:asciiTheme="minorHAnsi" w:hAnsiTheme="minorHAnsi" w:cstheme="minorHAnsi"/>
                <w:sz w:val="18"/>
                <w:lang w:val="fr-FR"/>
              </w:rPr>
            </w:pPr>
          </w:p>
          <w:p w14:paraId="56B791BC" w14:textId="77777777" w:rsidR="00D559FD" w:rsidRPr="002C4641" w:rsidRDefault="00D559FD" w:rsidP="00D559FD">
            <w:pPr>
              <w:pStyle w:val="Default"/>
              <w:jc w:val="both"/>
              <w:rPr>
                <w:rFonts w:asciiTheme="minorHAnsi" w:hAnsiTheme="minorHAnsi" w:cstheme="minorHAnsi"/>
                <w:sz w:val="18"/>
                <w:lang w:val="fr-FR"/>
              </w:rPr>
            </w:pPr>
          </w:p>
          <w:p w14:paraId="5B5EAF2A" w14:textId="77777777" w:rsidR="00D559FD" w:rsidRPr="002C4641" w:rsidRDefault="00D559FD" w:rsidP="00D559FD">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1 - 1½</w:t>
            </w:r>
          </w:p>
          <w:p w14:paraId="5A72BE3D" w14:textId="77777777" w:rsidR="00D559FD" w:rsidRPr="002C4641" w:rsidRDefault="00D559FD" w:rsidP="00D559FD">
            <w:pPr>
              <w:pStyle w:val="Default"/>
              <w:jc w:val="both"/>
              <w:rPr>
                <w:rFonts w:asciiTheme="minorHAnsi" w:hAnsiTheme="minorHAnsi" w:cstheme="minorHAnsi"/>
                <w:sz w:val="18"/>
                <w:lang w:val="fr-FR"/>
              </w:rPr>
            </w:pPr>
          </w:p>
        </w:tc>
      </w:tr>
      <w:tr w:rsidR="00D559FD" w:rsidRPr="002C4641" w14:paraId="580D3626" w14:textId="77777777" w:rsidTr="00110E02">
        <w:trPr>
          <w:trHeight w:val="783"/>
        </w:trPr>
        <w:tc>
          <w:tcPr>
            <w:tcW w:w="1287" w:type="dxa"/>
            <w:tcBorders>
              <w:top w:val="none" w:sz="4" w:space="0" w:color="000000"/>
              <w:bottom w:val="none" w:sz="4" w:space="0" w:color="000000"/>
            </w:tcBorders>
          </w:tcPr>
          <w:p w14:paraId="1F82002F" w14:textId="77777777" w:rsidR="00D559FD" w:rsidRPr="002C4641" w:rsidRDefault="00D559FD" w:rsidP="00D559FD">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Transmettre</w:t>
            </w:r>
          </w:p>
          <w:p w14:paraId="594DBEC6" w14:textId="77777777" w:rsidR="00D559FD" w:rsidRPr="002C4641" w:rsidRDefault="00D559FD" w:rsidP="00D559FD">
            <w:pPr>
              <w:pStyle w:val="Default"/>
              <w:jc w:val="both"/>
              <w:rPr>
                <w:rFonts w:asciiTheme="minorHAnsi" w:hAnsiTheme="minorHAnsi" w:cstheme="minorHAnsi"/>
                <w:sz w:val="18"/>
                <w:lang w:val="fr-FR"/>
              </w:rPr>
            </w:pPr>
          </w:p>
          <w:p w14:paraId="05AC0CF7" w14:textId="77777777" w:rsidR="00D559FD" w:rsidRPr="002C4641" w:rsidRDefault="00D559FD" w:rsidP="00D559FD">
            <w:pPr>
              <w:pStyle w:val="Default"/>
              <w:jc w:val="both"/>
              <w:rPr>
                <w:rFonts w:asciiTheme="minorHAnsi" w:hAnsiTheme="minorHAnsi" w:cstheme="minorHAnsi"/>
                <w:sz w:val="18"/>
                <w:lang w:val="fr-FR"/>
              </w:rPr>
            </w:pPr>
          </w:p>
          <w:p w14:paraId="4B4F3985" w14:textId="300734D1" w:rsidR="00D559FD" w:rsidRPr="002C4641" w:rsidRDefault="00D559FD" w:rsidP="00D559FD">
            <w:pPr>
              <w:pStyle w:val="Default"/>
              <w:jc w:val="both"/>
              <w:rPr>
                <w:rFonts w:asciiTheme="minorHAnsi" w:hAnsiTheme="minorHAnsi" w:cstheme="minorHAnsi"/>
                <w:sz w:val="18"/>
                <w:lang w:val="fr-FR"/>
              </w:rPr>
            </w:pPr>
          </w:p>
        </w:tc>
        <w:tc>
          <w:tcPr>
            <w:tcW w:w="5434" w:type="dxa"/>
            <w:shd w:val="clear" w:color="auto" w:fill="F4B083" w:themeFill="accent2" w:themeFillTint="99"/>
          </w:tcPr>
          <w:p w14:paraId="4C4DB242" w14:textId="77777777" w:rsidR="00D559FD" w:rsidRPr="002C4641" w:rsidRDefault="00D559FD" w:rsidP="00D559FD">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Constats et possibilités d'influence</w:t>
            </w:r>
          </w:p>
          <w:p w14:paraId="5BBC747A" w14:textId="77777777" w:rsidR="00D559FD" w:rsidRPr="002C4641" w:rsidRDefault="00D559FD" w:rsidP="00D559FD">
            <w:pPr>
              <w:jc w:val="both"/>
              <w:rPr>
                <w:rFonts w:asciiTheme="minorHAnsi" w:hAnsiTheme="minorHAnsi" w:cstheme="minorHAnsi"/>
                <w:b/>
                <w:bCs/>
                <w:color w:val="000000"/>
                <w:sz w:val="18"/>
                <w:szCs w:val="24"/>
                <w:lang w:val="fr-FR"/>
              </w:rPr>
            </w:pPr>
            <w:r w:rsidRPr="002C4641">
              <w:rPr>
                <w:rFonts w:asciiTheme="minorHAnsi" w:hAnsiTheme="minorHAnsi" w:cstheme="minorHAnsi"/>
                <w:b/>
                <w:bCs/>
                <w:color w:val="000000"/>
                <w:sz w:val="18"/>
                <w:szCs w:val="24"/>
                <w:lang w:val="fr-FR"/>
              </w:rPr>
              <w:t>Tâche de transfert 1 - Rôle du consommateur et possibilités d'influence</w:t>
            </w:r>
          </w:p>
          <w:p w14:paraId="2B4BC165" w14:textId="617B55A3"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Mettre en évidence les possibilités d'influence du consommateur sur la production de biens</w:t>
            </w:r>
          </w:p>
        </w:tc>
        <w:tc>
          <w:tcPr>
            <w:tcW w:w="2205" w:type="dxa"/>
            <w:shd w:val="clear" w:color="auto" w:fill="auto"/>
          </w:tcPr>
          <w:p w14:paraId="1395B8AF" w14:textId="77777777" w:rsidR="00D559FD" w:rsidRPr="002C4641" w:rsidRDefault="00D559FD" w:rsidP="00D559FD">
            <w:pPr>
              <w:jc w:val="both"/>
              <w:rPr>
                <w:rFonts w:asciiTheme="minorHAnsi" w:hAnsiTheme="minorHAnsi" w:cstheme="minorHAnsi"/>
                <w:color w:val="000000"/>
                <w:sz w:val="18"/>
                <w:szCs w:val="24"/>
                <w:lang w:val="fr-FR"/>
              </w:rPr>
            </w:pPr>
          </w:p>
          <w:p w14:paraId="71DAD5C2" w14:textId="77777777" w:rsidR="00D559FD" w:rsidRPr="002C4641" w:rsidRDefault="00D559FD" w:rsidP="00D559FD">
            <w:pPr>
              <w:jc w:val="both"/>
              <w:rPr>
                <w:rFonts w:asciiTheme="minorHAnsi" w:hAnsiTheme="minorHAnsi" w:cstheme="minorHAnsi"/>
                <w:color w:val="000000"/>
                <w:sz w:val="18"/>
                <w:szCs w:val="24"/>
                <w:lang w:val="fr-FR"/>
              </w:rPr>
            </w:pPr>
            <w:r w:rsidRPr="002C4641">
              <w:rPr>
                <w:rFonts w:asciiTheme="minorHAnsi" w:hAnsiTheme="minorHAnsi" w:cstheme="minorHAnsi"/>
                <w:color w:val="000000"/>
                <w:sz w:val="18"/>
                <w:szCs w:val="24"/>
                <w:lang w:val="fr-FR"/>
              </w:rPr>
              <w:t>Flipchart</w:t>
            </w:r>
          </w:p>
          <w:p w14:paraId="7FA8AAE0" w14:textId="7D19CDA9" w:rsidR="00D559FD" w:rsidRPr="002C4641" w:rsidRDefault="00D559FD" w:rsidP="00D559FD">
            <w:pPr>
              <w:jc w:val="both"/>
              <w:rPr>
                <w:rFonts w:asciiTheme="minorHAnsi" w:hAnsiTheme="minorHAnsi" w:cstheme="minorHAnsi"/>
                <w:color w:val="000000"/>
                <w:sz w:val="18"/>
                <w:szCs w:val="24"/>
                <w:lang w:val="fr-FR"/>
              </w:rPr>
            </w:pPr>
          </w:p>
        </w:tc>
        <w:tc>
          <w:tcPr>
            <w:tcW w:w="764" w:type="dxa"/>
            <w:shd w:val="clear" w:color="auto" w:fill="auto"/>
          </w:tcPr>
          <w:p w14:paraId="04B05455" w14:textId="77777777" w:rsidR="00D559FD" w:rsidRPr="002C4641" w:rsidRDefault="00D559FD" w:rsidP="00D559FD">
            <w:pPr>
              <w:pStyle w:val="Default"/>
              <w:jc w:val="both"/>
              <w:rPr>
                <w:rFonts w:asciiTheme="minorHAnsi" w:hAnsiTheme="minorHAnsi" w:cstheme="minorHAnsi"/>
                <w:sz w:val="18"/>
                <w:lang w:val="fr-FR"/>
              </w:rPr>
            </w:pPr>
          </w:p>
          <w:p w14:paraId="7B9FE537" w14:textId="090039BC" w:rsidR="00D559FD" w:rsidRPr="002C4641" w:rsidRDefault="00D559FD" w:rsidP="00D559FD">
            <w:pPr>
              <w:pStyle w:val="Default"/>
              <w:jc w:val="both"/>
              <w:rPr>
                <w:rFonts w:asciiTheme="minorHAnsi" w:hAnsiTheme="minorHAnsi" w:cstheme="minorHAnsi"/>
                <w:sz w:val="18"/>
                <w:lang w:val="fr-FR"/>
              </w:rPr>
            </w:pPr>
            <w:r w:rsidRPr="002C4641">
              <w:rPr>
                <w:rFonts w:asciiTheme="minorHAnsi" w:hAnsiTheme="minorHAnsi" w:cstheme="minorHAnsi"/>
                <w:sz w:val="18"/>
                <w:lang w:val="fr-FR"/>
              </w:rPr>
              <w:t xml:space="preserve">½ </w:t>
            </w:r>
          </w:p>
          <w:p w14:paraId="6F317973" w14:textId="68B3A70E" w:rsidR="00D559FD" w:rsidRPr="002C4641" w:rsidRDefault="00D559FD" w:rsidP="00D559FD">
            <w:pPr>
              <w:pStyle w:val="Default"/>
              <w:jc w:val="both"/>
              <w:rPr>
                <w:rFonts w:asciiTheme="minorHAnsi" w:hAnsiTheme="minorHAnsi" w:cstheme="minorHAnsi"/>
                <w:sz w:val="18"/>
                <w:lang w:val="fr-FR"/>
              </w:rPr>
            </w:pPr>
          </w:p>
        </w:tc>
      </w:tr>
    </w:tbl>
    <w:p w14:paraId="1F4AE367" w14:textId="41EE7FF9" w:rsidR="00BF7A16" w:rsidRPr="002C4641" w:rsidRDefault="00BF7A16" w:rsidP="00B513BE">
      <w:pPr>
        <w:pStyle w:val="Default"/>
        <w:jc w:val="both"/>
        <w:rPr>
          <w:rFonts w:asciiTheme="minorHAnsi" w:hAnsiTheme="minorHAnsi" w:cstheme="minorHAnsi"/>
          <w:b/>
          <w:sz w:val="32"/>
          <w:lang w:val="fr-FR"/>
        </w:rPr>
        <w:sectPr w:rsidR="00BF7A16" w:rsidRPr="002C4641">
          <w:footerReference w:type="default" r:id="rId9"/>
          <w:footerReference w:type="first" r:id="rId10"/>
          <w:pgSz w:w="11906" w:h="16838"/>
          <w:pgMar w:top="1417" w:right="1417" w:bottom="1134" w:left="1417" w:header="680" w:footer="283" w:gutter="0"/>
          <w:cols w:space="708"/>
          <w:titlePg/>
          <w:docGrid w:linePitch="360"/>
        </w:sectPr>
      </w:pPr>
    </w:p>
    <w:p w14:paraId="3117B719" w14:textId="77777777" w:rsidR="00D559FD" w:rsidRPr="002C4641" w:rsidRDefault="00D559FD" w:rsidP="00D559FD">
      <w:pPr>
        <w:pStyle w:val="Default"/>
        <w:shd w:val="clear" w:color="auto" w:fill="D0CECE" w:themeFill="background2" w:themeFillShade="E6"/>
        <w:jc w:val="both"/>
        <w:rPr>
          <w:rStyle w:val="KurzbeschriebZchn"/>
          <w:rFonts w:asciiTheme="minorHAnsi" w:hAnsiTheme="minorHAnsi" w:cstheme="minorHAnsi"/>
          <w:color w:val="auto"/>
          <w:sz w:val="22"/>
          <w:szCs w:val="22"/>
          <w:lang w:val="fr-FR"/>
        </w:rPr>
      </w:pPr>
      <w:r w:rsidRPr="002C4641">
        <w:rPr>
          <w:rStyle w:val="KurztitelBPZchn"/>
          <w:rFonts w:asciiTheme="minorHAnsi" w:hAnsiTheme="minorHAnsi" w:cstheme="minorHAnsi"/>
          <w:color w:val="auto"/>
          <w:szCs w:val="28"/>
          <w:lang w:val="fr-FR"/>
        </w:rPr>
        <w:lastRenderedPageBreak/>
        <w:t>Avant la visite</w:t>
      </w:r>
    </w:p>
    <w:p w14:paraId="75D7F858" w14:textId="77777777" w:rsidR="00D559FD" w:rsidRPr="002C4641" w:rsidRDefault="00D559FD" w:rsidP="00D559FD">
      <w:pPr>
        <w:pStyle w:val="Grundtext"/>
        <w:spacing w:line="276" w:lineRule="auto"/>
        <w:jc w:val="both"/>
        <w:rPr>
          <w:rFonts w:asciiTheme="minorHAnsi" w:hAnsiTheme="minorHAnsi" w:cstheme="minorHAnsi"/>
          <w:sz w:val="22"/>
          <w:szCs w:val="22"/>
          <w:lang w:val="fr-FR"/>
        </w:rPr>
      </w:pPr>
    </w:p>
    <w:p w14:paraId="795F45FF" w14:textId="77777777" w:rsidR="00D559FD" w:rsidRPr="002C4641" w:rsidRDefault="00D559FD" w:rsidP="00D559FD">
      <w:pPr>
        <w:pStyle w:val="Kurzbeschrieb"/>
        <w:jc w:val="both"/>
        <w:rPr>
          <w:rFonts w:asciiTheme="minorHAnsi" w:hAnsiTheme="minorHAnsi" w:cstheme="minorHAnsi"/>
          <w:lang w:val="fr-FR"/>
        </w:rPr>
      </w:pPr>
      <w:r w:rsidRPr="002C4641">
        <w:rPr>
          <w:rFonts w:asciiTheme="minorHAnsi" w:hAnsiTheme="minorHAnsi" w:cstheme="minorHAnsi"/>
          <w:lang w:val="fr-FR"/>
        </w:rPr>
        <w:t xml:space="preserve">Tâche de confrontation </w:t>
      </w:r>
    </w:p>
    <w:p w14:paraId="570D358E" w14:textId="77777777" w:rsidR="00D559FD" w:rsidRPr="002C4641" w:rsidRDefault="00D559FD" w:rsidP="00D559FD">
      <w:pPr>
        <w:pStyle w:val="Default"/>
        <w:shd w:val="clear" w:color="auto" w:fill="A1D2D1"/>
        <w:jc w:val="both"/>
        <w:rPr>
          <w:rFonts w:asciiTheme="minorHAnsi" w:hAnsiTheme="minorHAnsi" w:cstheme="minorHAnsi"/>
          <w:bCs/>
          <w:color w:val="auto"/>
          <w:sz w:val="28"/>
          <w:szCs w:val="28"/>
          <w:lang w:val="fr-FR"/>
        </w:rPr>
      </w:pPr>
      <w:r w:rsidRPr="002C4641">
        <w:rPr>
          <w:rStyle w:val="KurztitelBPZchn"/>
          <w:rFonts w:asciiTheme="minorHAnsi" w:hAnsiTheme="minorHAnsi" w:cstheme="minorHAnsi"/>
          <w:bCs/>
          <w:color w:val="auto"/>
          <w:szCs w:val="28"/>
          <w:lang w:val="fr-FR"/>
        </w:rPr>
        <w:t>Moins cher, plus rapide et plus - production de denrées alimentaires</w:t>
      </w:r>
    </w:p>
    <w:p w14:paraId="30CC7469" w14:textId="77777777" w:rsidR="00D559FD" w:rsidRPr="002C4641" w:rsidRDefault="00D559FD" w:rsidP="00D559FD">
      <w:pPr>
        <w:pStyle w:val="Default"/>
        <w:shd w:val="clear" w:color="auto" w:fill="A1D2D1"/>
        <w:jc w:val="both"/>
        <w:rPr>
          <w:rFonts w:asciiTheme="minorHAnsi" w:hAnsiTheme="minorHAnsi" w:cstheme="minorHAnsi"/>
          <w:color w:val="auto"/>
          <w:sz w:val="22"/>
          <w:lang w:val="fr-FR"/>
        </w:rPr>
      </w:pPr>
    </w:p>
    <w:p w14:paraId="2E9AA23C" w14:textId="77777777" w:rsidR="00D559FD" w:rsidRPr="002C4641" w:rsidRDefault="00D559FD" w:rsidP="00D559FD">
      <w:pPr>
        <w:pStyle w:val="Default"/>
        <w:shd w:val="clear" w:color="auto" w:fill="A1D2D1"/>
        <w:tabs>
          <w:tab w:val="center" w:pos="4536"/>
        </w:tabs>
        <w:jc w:val="both"/>
        <w:rPr>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Durée :</w:t>
      </w:r>
      <w:r w:rsidRPr="002C4641">
        <w:rPr>
          <w:rFonts w:asciiTheme="minorHAnsi" w:hAnsiTheme="minorHAnsi" w:cstheme="minorHAnsi"/>
          <w:b/>
          <w:color w:val="auto"/>
          <w:sz w:val="22"/>
          <w:szCs w:val="22"/>
          <w:lang w:val="fr-FR"/>
        </w:rPr>
        <w:t xml:space="preserve"> ½ </w:t>
      </w:r>
      <w:r w:rsidRPr="002C4641">
        <w:rPr>
          <w:rStyle w:val="GrundtextZchn"/>
          <w:rFonts w:asciiTheme="minorHAnsi" w:hAnsiTheme="minorHAnsi" w:cstheme="minorHAnsi"/>
          <w:color w:val="auto"/>
          <w:sz w:val="22"/>
          <w:szCs w:val="22"/>
          <w:lang w:val="fr-FR"/>
        </w:rPr>
        <w:t>leçon</w:t>
      </w:r>
    </w:p>
    <w:p w14:paraId="7D4E9336" w14:textId="77777777" w:rsidR="00D559FD" w:rsidRPr="002C4641" w:rsidRDefault="00D559FD" w:rsidP="00D559FD">
      <w:pPr>
        <w:pStyle w:val="Default"/>
        <w:shd w:val="clear" w:color="auto" w:fill="A1D2D1"/>
        <w:jc w:val="both"/>
        <w:rPr>
          <w:rStyle w:val="GrundtextZchn"/>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 xml:space="preserve">Matériel : </w:t>
      </w:r>
      <w:r w:rsidRPr="002C4641">
        <w:rPr>
          <w:rFonts w:asciiTheme="minorHAnsi" w:hAnsiTheme="minorHAnsi" w:cstheme="minorHAnsi"/>
          <w:color w:val="auto"/>
          <w:sz w:val="22"/>
          <w:szCs w:val="22"/>
          <w:lang w:val="fr-FR"/>
        </w:rPr>
        <w:t xml:space="preserve">fiche de travail 1, </w:t>
      </w:r>
      <w:r w:rsidRPr="002C4641">
        <w:rPr>
          <w:rStyle w:val="GrundtextZchn"/>
          <w:rFonts w:asciiTheme="minorHAnsi" w:hAnsiTheme="minorHAnsi" w:cstheme="minorHAnsi"/>
          <w:color w:val="auto"/>
          <w:sz w:val="22"/>
          <w:szCs w:val="22"/>
          <w:lang w:val="fr-FR"/>
        </w:rPr>
        <w:t>pommes de terre, chips</w:t>
      </w:r>
    </w:p>
    <w:p w14:paraId="4A728065" w14:textId="77777777" w:rsidR="00D559FD" w:rsidRPr="002C4641" w:rsidRDefault="00D559FD" w:rsidP="00D559FD">
      <w:pPr>
        <w:pStyle w:val="Default"/>
        <w:shd w:val="clear" w:color="auto" w:fill="A1D2D1"/>
        <w:jc w:val="both"/>
        <w:rPr>
          <w:rStyle w:val="KurzbeschriebZchn"/>
          <w:rFonts w:asciiTheme="minorHAnsi" w:hAnsiTheme="minorHAnsi" w:cstheme="minorHAnsi"/>
          <w:color w:val="auto"/>
          <w:sz w:val="22"/>
          <w:szCs w:val="22"/>
          <w:lang w:val="fr-FR"/>
        </w:rPr>
      </w:pPr>
      <w:bookmarkStart w:id="6" w:name="_Hlk45619966"/>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color w:val="auto"/>
          <w:sz w:val="22"/>
          <w:szCs w:val="22"/>
          <w:lang w:val="fr-FR"/>
        </w:rPr>
        <w:t>travail de groupe</w:t>
      </w:r>
    </w:p>
    <w:bookmarkEnd w:id="6"/>
    <w:p w14:paraId="25B46D3F" w14:textId="77777777" w:rsidR="00D559FD" w:rsidRPr="002C4641" w:rsidRDefault="00D559FD" w:rsidP="00D559FD">
      <w:pPr>
        <w:pStyle w:val="Default"/>
        <w:jc w:val="both"/>
        <w:rPr>
          <w:rFonts w:asciiTheme="minorHAnsi" w:hAnsiTheme="minorHAnsi" w:cstheme="minorHAnsi"/>
          <w:sz w:val="22"/>
          <w:lang w:val="fr-FR"/>
        </w:rPr>
      </w:pPr>
    </w:p>
    <w:p w14:paraId="15CFD977" w14:textId="77777777" w:rsidR="00D559FD" w:rsidRPr="002C4641" w:rsidRDefault="00D559FD" w:rsidP="00D559FD">
      <w:pPr>
        <w:pStyle w:val="Kurzbeschrieb"/>
        <w:spacing w:line="276" w:lineRule="auto"/>
        <w:jc w:val="both"/>
        <w:rPr>
          <w:rStyle w:val="KurztitelBPZchn"/>
          <w:rFonts w:asciiTheme="minorHAnsi" w:hAnsiTheme="minorHAnsi" w:cstheme="minorHAnsi"/>
          <w:b/>
          <w:color w:val="auto"/>
          <w:szCs w:val="28"/>
          <w:lang w:val="fr-FR"/>
        </w:rPr>
      </w:pPr>
      <w:r w:rsidRPr="002C4641">
        <w:rPr>
          <w:rStyle w:val="KurztitelBPZchn"/>
          <w:rFonts w:asciiTheme="minorHAnsi" w:hAnsiTheme="minorHAnsi" w:cstheme="minorHAnsi"/>
          <w:b/>
          <w:color w:val="auto"/>
          <w:szCs w:val="28"/>
          <w:lang w:val="fr-FR"/>
        </w:rPr>
        <w:t>Commentaire didactique :</w:t>
      </w:r>
    </w:p>
    <w:p w14:paraId="61D659F5" w14:textId="77777777" w:rsidR="00D559FD" w:rsidRPr="002C4641" w:rsidRDefault="00D559FD" w:rsidP="00D559FD">
      <w:pPr>
        <w:pStyle w:val="Grundtext"/>
        <w:spacing w:line="276" w:lineRule="auto"/>
        <w:jc w:val="both"/>
        <w:rPr>
          <w:rFonts w:asciiTheme="minorHAnsi" w:hAnsiTheme="minorHAnsi" w:cstheme="minorHAnsi"/>
          <w:sz w:val="22"/>
          <w:szCs w:val="22"/>
          <w:lang w:val="fr-FR"/>
        </w:rPr>
      </w:pPr>
      <w:r w:rsidRPr="002C4641">
        <w:rPr>
          <w:rFonts w:asciiTheme="minorHAnsi" w:hAnsiTheme="minorHAnsi" w:cstheme="minorHAnsi"/>
          <w:sz w:val="22"/>
          <w:szCs w:val="22"/>
          <w:lang w:val="fr-FR"/>
        </w:rPr>
        <w:t>La tâche de confrontation reprend le contenu de l'exposition et la compétence visée. Les élèves sont confrontés à une situation dans laquelle ils doivent réfléchir au processus de production des pommes de terre. Concrètement, la question est de savoir dans quelle mesure les pommes de terre peuvent être produites moins cher, plus rapidement, dans des dimensions standardisées et en plus grande quantité, et quelles en sont les conséquences pour l'environnement, la société et l'économie.</w:t>
      </w:r>
      <w:r w:rsidRPr="002C4641">
        <w:rPr>
          <w:lang w:val="fr-FR"/>
        </w:rPr>
        <w:t xml:space="preserve"> </w:t>
      </w:r>
      <w:r w:rsidRPr="002C4641">
        <w:rPr>
          <w:rFonts w:asciiTheme="minorHAnsi" w:hAnsiTheme="minorHAnsi" w:cstheme="minorHAnsi"/>
          <w:sz w:val="22"/>
          <w:szCs w:val="22"/>
          <w:lang w:val="fr-FR"/>
        </w:rPr>
        <w:t>Les élèves doivent ainsi activer leurs connaissances préalables et peser le pour et le contre des différentes actions possibles. Les notions données sous forme de tableau structurent la tâche, servent de base de réflexion et fournissent une base de discussion adaptée.</w:t>
      </w:r>
    </w:p>
    <w:p w14:paraId="774600E4" w14:textId="77777777" w:rsidR="00D559FD" w:rsidRPr="002C4641" w:rsidRDefault="00D559FD" w:rsidP="00D559FD">
      <w:pPr>
        <w:pStyle w:val="Grundtext"/>
        <w:spacing w:line="276" w:lineRule="auto"/>
        <w:jc w:val="both"/>
        <w:rPr>
          <w:rFonts w:asciiTheme="minorHAnsi" w:hAnsiTheme="minorHAnsi" w:cstheme="minorHAnsi"/>
          <w:sz w:val="22"/>
          <w:szCs w:val="22"/>
          <w:lang w:val="fr-FR"/>
        </w:rPr>
      </w:pPr>
    </w:p>
    <w:p w14:paraId="539D1274" w14:textId="77777777" w:rsidR="00D559FD" w:rsidRPr="002C4641" w:rsidRDefault="00D559FD" w:rsidP="00D559FD">
      <w:pPr>
        <w:pStyle w:val="Grundtext"/>
        <w:spacing w:line="276" w:lineRule="auto"/>
        <w:jc w:val="both"/>
        <w:rPr>
          <w:rFonts w:asciiTheme="minorHAnsi" w:hAnsiTheme="minorHAnsi" w:cstheme="minorHAnsi"/>
          <w:sz w:val="22"/>
          <w:szCs w:val="22"/>
          <w:lang w:val="fr-FR"/>
        </w:rPr>
      </w:pPr>
      <w:r w:rsidRPr="002C4641">
        <w:rPr>
          <w:rFonts w:asciiTheme="minorHAnsi" w:hAnsiTheme="minorHAnsi" w:cstheme="minorHAnsi"/>
          <w:sz w:val="22"/>
          <w:szCs w:val="22"/>
          <w:lang w:val="fr-FR"/>
        </w:rPr>
        <w:t>La tâche de l'enseignant consiste à rassembler les questions et les hypothèses avancées et volontairement de ne pas encore donner d'explications (par ex. pour les termes techniques non connus). Les élèves doivent résoudre leurs questions au cours du processus d'apprentissage et vérifier l'exactitude de leurs hypothèses dans le cadre de la tâche de synthèse.</w:t>
      </w:r>
    </w:p>
    <w:p w14:paraId="4BD9CE12" w14:textId="77777777" w:rsidR="00D559FD" w:rsidRPr="002C4641" w:rsidRDefault="00D559FD" w:rsidP="00D559FD">
      <w:pPr>
        <w:pStyle w:val="Grundtext"/>
        <w:spacing w:line="276" w:lineRule="auto"/>
        <w:jc w:val="both"/>
        <w:rPr>
          <w:rFonts w:asciiTheme="minorHAnsi" w:hAnsiTheme="minorHAnsi" w:cstheme="minorHAnsi"/>
          <w:sz w:val="22"/>
          <w:szCs w:val="22"/>
          <w:lang w:val="fr-FR"/>
        </w:rPr>
      </w:pPr>
    </w:p>
    <w:p w14:paraId="7DC371E3" w14:textId="77777777" w:rsidR="00D559FD" w:rsidRPr="002C4641" w:rsidRDefault="00D559FD" w:rsidP="00D559FD">
      <w:pPr>
        <w:pStyle w:val="Grundtext"/>
        <w:spacing w:line="276" w:lineRule="auto"/>
        <w:jc w:val="both"/>
        <w:rPr>
          <w:rFonts w:asciiTheme="minorHAnsi" w:hAnsiTheme="minorHAnsi" w:cstheme="minorHAnsi"/>
          <w:sz w:val="22"/>
          <w:szCs w:val="22"/>
          <w:lang w:val="fr-FR"/>
        </w:rPr>
      </w:pPr>
      <w:r w:rsidRPr="002C4641">
        <w:rPr>
          <w:rFonts w:asciiTheme="minorHAnsi" w:hAnsiTheme="minorHAnsi" w:cstheme="minorHAnsi"/>
          <w:sz w:val="22"/>
          <w:szCs w:val="22"/>
          <w:lang w:val="fr-FR"/>
        </w:rPr>
        <w:t>En ce qui concerne la méthode de travail, la tâche peut être effectuée de différentes manières. En principe, il est possible que les élèves fassent leurs premières hypothèses en travaillant individuellement et qu'ils échangent leurs idées dans un second temps en travaillant à deux ou en groupe.</w:t>
      </w:r>
    </w:p>
    <w:p w14:paraId="4DF4FA24" w14:textId="77777777" w:rsidR="00D559FD" w:rsidRPr="002C4641" w:rsidRDefault="00D559FD" w:rsidP="00D559FD">
      <w:pPr>
        <w:pStyle w:val="Grundtext"/>
        <w:spacing w:line="276" w:lineRule="auto"/>
        <w:jc w:val="both"/>
        <w:rPr>
          <w:rFonts w:asciiTheme="minorHAnsi" w:hAnsiTheme="minorHAnsi" w:cstheme="minorHAnsi"/>
          <w:sz w:val="22"/>
          <w:szCs w:val="22"/>
          <w:lang w:val="fr-FR"/>
        </w:rPr>
      </w:pPr>
    </w:p>
    <w:p w14:paraId="4C22AA71" w14:textId="4A2D077A" w:rsidR="006D27CA" w:rsidRPr="002C4641" w:rsidRDefault="00D559FD" w:rsidP="00D559FD">
      <w:pPr>
        <w:rPr>
          <w:rFonts w:asciiTheme="minorHAnsi" w:hAnsiTheme="minorHAnsi" w:cstheme="minorHAnsi"/>
          <w:color w:val="000000"/>
          <w:sz w:val="24"/>
          <w:szCs w:val="24"/>
          <w:shd w:val="clear" w:color="auto" w:fill="FFFFFF"/>
          <w:lang w:val="fr-FR"/>
        </w:rPr>
      </w:pPr>
      <w:r w:rsidRPr="002C4641">
        <w:rPr>
          <w:rFonts w:asciiTheme="minorHAnsi" w:hAnsiTheme="minorHAnsi" w:cstheme="minorHAnsi"/>
          <w:color w:val="000000"/>
          <w:shd w:val="clear" w:color="auto" w:fill="FFFFFF"/>
          <w:lang w:val="fr-FR"/>
        </w:rPr>
        <w:t>Les pommes de terre et les chips peuvent servir de matériel d'illustration et les symboles (voir annexe 1) de l'exemple de cas peuvent servir de soutien à l'apprentissage.</w:t>
      </w:r>
      <w:r w:rsidR="006C4789" w:rsidRPr="002C4641">
        <w:rPr>
          <w:rFonts w:asciiTheme="minorHAnsi" w:hAnsiTheme="minorHAnsi" w:cstheme="minorHAnsi"/>
          <w:lang w:val="fr-FR"/>
        </w:rPr>
        <w:br w:type="page"/>
      </w:r>
    </w:p>
    <w:p w14:paraId="3DC230FA" w14:textId="77777777" w:rsidR="00D34632" w:rsidRPr="002C4641" w:rsidRDefault="00D34632" w:rsidP="00D34632">
      <w:pPr>
        <w:pStyle w:val="Kurzbeschrieb"/>
        <w:jc w:val="both"/>
        <w:rPr>
          <w:rFonts w:asciiTheme="minorHAnsi" w:hAnsiTheme="minorHAnsi" w:cstheme="minorHAnsi"/>
          <w:lang w:val="fr-FR"/>
        </w:rPr>
      </w:pPr>
      <w:r w:rsidRPr="002C4641">
        <w:rPr>
          <w:rFonts w:asciiTheme="minorHAnsi" w:hAnsiTheme="minorHAnsi" w:cstheme="minorHAnsi"/>
          <w:lang w:val="fr-FR"/>
        </w:rPr>
        <w:lastRenderedPageBreak/>
        <w:t>Tâche d’élaboration 1</w:t>
      </w:r>
    </w:p>
    <w:p w14:paraId="5DDDC23B" w14:textId="77777777" w:rsidR="00D34632" w:rsidRPr="002C4641" w:rsidRDefault="00D34632" w:rsidP="00D34632">
      <w:pPr>
        <w:pStyle w:val="Default"/>
        <w:shd w:val="clear" w:color="auto" w:fill="DCBD44"/>
        <w:jc w:val="both"/>
        <w:rPr>
          <w:rStyle w:val="KurztitelBPZchn"/>
          <w:rFonts w:asciiTheme="minorHAnsi" w:hAnsiTheme="minorHAnsi" w:cstheme="minorHAnsi"/>
          <w:color w:val="auto"/>
          <w:szCs w:val="28"/>
          <w:lang w:val="fr-FR"/>
        </w:rPr>
      </w:pPr>
      <w:r w:rsidRPr="002C4641">
        <w:rPr>
          <w:rStyle w:val="KurztitelBPZchn"/>
          <w:rFonts w:asciiTheme="minorHAnsi" w:hAnsiTheme="minorHAnsi" w:cstheme="minorHAnsi"/>
          <w:color w:val="auto"/>
          <w:szCs w:val="28"/>
          <w:lang w:val="fr-FR"/>
        </w:rPr>
        <w:t>Aperçu du cycle de vie d'un bien de consommation - Production de matières premières agricoles</w:t>
      </w:r>
    </w:p>
    <w:p w14:paraId="1F71425A" w14:textId="77777777" w:rsidR="00D34632" w:rsidRPr="002C4641" w:rsidRDefault="00D34632" w:rsidP="00D34632">
      <w:pPr>
        <w:pStyle w:val="Default"/>
        <w:shd w:val="clear" w:color="auto" w:fill="DCBD44"/>
        <w:jc w:val="both"/>
        <w:rPr>
          <w:rFonts w:asciiTheme="minorHAnsi" w:hAnsiTheme="minorHAnsi" w:cstheme="minorHAnsi"/>
          <w:color w:val="auto"/>
          <w:sz w:val="22"/>
          <w:lang w:val="fr-FR"/>
        </w:rPr>
      </w:pPr>
    </w:p>
    <w:p w14:paraId="570B4645" w14:textId="77777777" w:rsidR="00D34632" w:rsidRPr="002C4641" w:rsidRDefault="00D34632" w:rsidP="00D34632">
      <w:pPr>
        <w:pStyle w:val="Default"/>
        <w:shd w:val="clear" w:color="auto" w:fill="DCBD44"/>
        <w:jc w:val="both"/>
        <w:rPr>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Durée :</w:t>
      </w:r>
      <w:r w:rsidRPr="002C4641">
        <w:rPr>
          <w:rFonts w:asciiTheme="minorHAnsi" w:hAnsiTheme="minorHAnsi" w:cstheme="minorHAnsi"/>
          <w:b/>
          <w:color w:val="auto"/>
          <w:sz w:val="22"/>
          <w:szCs w:val="22"/>
          <w:lang w:val="fr-FR"/>
        </w:rPr>
        <w:t xml:space="preserve"> </w:t>
      </w:r>
      <w:r w:rsidRPr="002C4641">
        <w:rPr>
          <w:rStyle w:val="GrundtextZchn"/>
          <w:rFonts w:asciiTheme="minorHAnsi" w:hAnsiTheme="minorHAnsi" w:cstheme="minorHAnsi"/>
          <w:color w:val="auto"/>
          <w:sz w:val="22"/>
          <w:szCs w:val="22"/>
          <w:lang w:val="fr-FR"/>
        </w:rPr>
        <w:t>½ leçon</w:t>
      </w:r>
    </w:p>
    <w:p w14:paraId="66939B28" w14:textId="77777777" w:rsidR="00D34632" w:rsidRPr="002C4641" w:rsidRDefault="00D34632" w:rsidP="00D34632">
      <w:pPr>
        <w:pStyle w:val="Default"/>
        <w:shd w:val="clear" w:color="auto" w:fill="DCBD44"/>
        <w:jc w:val="both"/>
        <w:rPr>
          <w:rStyle w:val="GrundtextZchn"/>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Matériel</w:t>
      </w:r>
      <w:r w:rsidRPr="002C4641">
        <w:rPr>
          <w:rStyle w:val="GrundtextZchn"/>
          <w:rFonts w:asciiTheme="minorHAnsi" w:hAnsiTheme="minorHAnsi" w:cstheme="minorHAnsi"/>
          <w:color w:val="auto"/>
          <w:sz w:val="22"/>
          <w:szCs w:val="22"/>
          <w:lang w:val="fr-FR"/>
        </w:rPr>
        <w:t xml:space="preserve"> : Fiche de travail 2, document 1, cartes à poser.</w:t>
      </w:r>
    </w:p>
    <w:p w14:paraId="47B4426B" w14:textId="77777777" w:rsidR="00D34632" w:rsidRPr="002C4641" w:rsidRDefault="00D34632" w:rsidP="00D34632">
      <w:pPr>
        <w:pStyle w:val="Default"/>
        <w:shd w:val="clear" w:color="auto" w:fill="DCBD44"/>
        <w:jc w:val="both"/>
        <w:rPr>
          <w:rFonts w:asciiTheme="minorHAnsi" w:hAnsiTheme="minorHAnsi" w:cstheme="minorHAnsi"/>
          <w:b/>
          <w:color w:val="auto"/>
          <w:sz w:val="22"/>
          <w:szCs w:val="22"/>
          <w:lang w:val="fr-FR"/>
        </w:rPr>
      </w:pPr>
      <w:r w:rsidRPr="002C4641">
        <w:rPr>
          <w:rFonts w:asciiTheme="minorHAnsi" w:hAnsiTheme="minorHAnsi" w:cstheme="minorHAnsi"/>
          <w:b/>
          <w:color w:val="auto"/>
          <w:sz w:val="22"/>
          <w:szCs w:val="22"/>
          <w:lang w:val="fr-FR"/>
        </w:rPr>
        <w:t xml:space="preserve">Modalité : </w:t>
      </w:r>
      <w:r w:rsidRPr="002C4641">
        <w:rPr>
          <w:rFonts w:asciiTheme="minorHAnsi" w:hAnsiTheme="minorHAnsi" w:cstheme="minorHAnsi"/>
          <w:bCs/>
          <w:color w:val="auto"/>
          <w:sz w:val="22"/>
          <w:szCs w:val="22"/>
          <w:lang w:val="fr-FR"/>
        </w:rPr>
        <w:t>travail en binôme ou en groupe, leçon en classe</w:t>
      </w:r>
    </w:p>
    <w:p w14:paraId="6964EA7F" w14:textId="77777777" w:rsidR="00D34632" w:rsidRPr="002C4641" w:rsidRDefault="00D34632" w:rsidP="00D34632">
      <w:pPr>
        <w:pStyle w:val="Default"/>
        <w:jc w:val="both"/>
        <w:rPr>
          <w:rFonts w:asciiTheme="minorHAnsi" w:hAnsiTheme="minorHAnsi" w:cstheme="minorHAnsi"/>
          <w:sz w:val="22"/>
          <w:lang w:val="fr-FR"/>
        </w:rPr>
      </w:pPr>
    </w:p>
    <w:p w14:paraId="5F84EBFE" w14:textId="77777777" w:rsidR="00D34632" w:rsidRPr="002C4641" w:rsidRDefault="00D34632" w:rsidP="00D34632">
      <w:pPr>
        <w:shd w:val="clear" w:color="auto" w:fill="FFFFFF"/>
        <w:spacing w:after="0" w:line="276" w:lineRule="auto"/>
        <w:jc w:val="both"/>
        <w:rPr>
          <w:rFonts w:asciiTheme="minorHAnsi" w:hAnsiTheme="minorHAnsi" w:cstheme="minorHAnsi"/>
          <w:b/>
          <w:color w:val="000000"/>
          <w:sz w:val="28"/>
          <w:szCs w:val="24"/>
          <w:lang w:val="fr-FR"/>
        </w:rPr>
      </w:pPr>
      <w:r w:rsidRPr="002C4641">
        <w:rPr>
          <w:rFonts w:asciiTheme="minorHAnsi" w:hAnsiTheme="minorHAnsi" w:cstheme="minorHAnsi"/>
          <w:b/>
          <w:color w:val="000000"/>
          <w:sz w:val="28"/>
          <w:szCs w:val="24"/>
          <w:lang w:val="fr-FR"/>
        </w:rPr>
        <w:t>Commentaire didactique :</w:t>
      </w:r>
    </w:p>
    <w:p w14:paraId="095E51A8" w14:textId="77777777" w:rsidR="00D34632" w:rsidRPr="002C4641" w:rsidRDefault="00D34632" w:rsidP="00D34632">
      <w:pPr>
        <w:shd w:val="clear" w:color="auto" w:fill="FFFFFF"/>
        <w:spacing w:after="0" w:line="276" w:lineRule="auto"/>
        <w:jc w:val="both"/>
        <w:rPr>
          <w:rFonts w:asciiTheme="minorHAnsi" w:eastAsia="Times New Roman" w:hAnsiTheme="minorHAnsi" w:cstheme="minorHAnsi"/>
          <w:color w:val="222222"/>
          <w:lang w:val="fr-FR" w:eastAsia="de-CH"/>
        </w:rPr>
      </w:pPr>
      <w:r w:rsidRPr="002C4641">
        <w:rPr>
          <w:rFonts w:asciiTheme="minorHAnsi" w:hAnsiTheme="minorHAnsi" w:cstheme="minorHAnsi"/>
          <w:bCs/>
          <w:color w:val="000000"/>
          <w:lang w:val="fr-FR"/>
        </w:rPr>
        <w:t>La question centrale pour le développement des compétences "Comment les produits sont-ils fabriqués" est au cœur de la tâche d'élaboration. Concrètement, il s'agit de comprendre la production, depuis la matière première jusqu'au produit brut. Les élèves sont invités à représenter le cycle de vie des plants de pomme de terre jusqu’à la pomme de terre sautée à l'aide d'images individuelles (voir annexe 2).</w:t>
      </w:r>
      <w:r w:rsidRPr="002C4641">
        <w:rPr>
          <w:rFonts w:asciiTheme="minorHAnsi" w:hAnsiTheme="minorHAnsi" w:cstheme="minorHAnsi"/>
          <w:b/>
          <w:color w:val="000000"/>
          <w:sz w:val="28"/>
          <w:szCs w:val="24"/>
          <w:lang w:val="fr-FR"/>
        </w:rPr>
        <w:t xml:space="preserve"> </w:t>
      </w:r>
      <w:r w:rsidRPr="002C4641">
        <w:rPr>
          <w:rFonts w:asciiTheme="minorHAnsi" w:hAnsiTheme="minorHAnsi" w:cstheme="minorHAnsi"/>
          <w:bCs/>
          <w:color w:val="000000"/>
          <w:lang w:val="fr-FR"/>
        </w:rPr>
        <w:t xml:space="preserve">Les élèves étudient ensuite le cycle de vie des plants de pomme de terre jusqu’à la pomme de terre sautée en passant par le compost dans le livre thématique WAH afin de comprendre les étapes fondamentales du cycle de vie des produits. A l'aide du cycle de vie représenté dans le livre, les élèves peuvent vérifier le cycle de la pomme de terre et apporter les modifications nécessaires à l'ordre des images.  </w:t>
      </w:r>
    </w:p>
    <w:p w14:paraId="026F6078" w14:textId="77777777" w:rsidR="00D34632" w:rsidRPr="002C4641" w:rsidRDefault="00D34632" w:rsidP="00D34632">
      <w:pPr>
        <w:shd w:val="clear" w:color="auto" w:fill="FFFFFF"/>
        <w:spacing w:after="0" w:line="276" w:lineRule="auto"/>
        <w:jc w:val="both"/>
        <w:rPr>
          <w:rFonts w:asciiTheme="minorHAnsi" w:eastAsia="Times New Roman" w:hAnsiTheme="minorHAnsi" w:cstheme="minorHAnsi"/>
          <w:color w:val="222222"/>
          <w:lang w:val="fr-FR" w:eastAsia="de-CH"/>
        </w:rPr>
      </w:pPr>
    </w:p>
    <w:p w14:paraId="05D4852F" w14:textId="77777777" w:rsidR="00D34632" w:rsidRPr="002C4641" w:rsidRDefault="00D34632" w:rsidP="00D34632">
      <w:pPr>
        <w:shd w:val="clear" w:color="auto" w:fill="FFFFFF"/>
        <w:spacing w:after="0" w:line="276" w:lineRule="auto"/>
        <w:jc w:val="both"/>
        <w:rPr>
          <w:rFonts w:asciiTheme="minorHAnsi" w:eastAsia="Times New Roman" w:hAnsiTheme="minorHAnsi" w:cstheme="minorHAnsi"/>
          <w:color w:val="222222"/>
          <w:lang w:val="fr-FR" w:eastAsia="de-CH"/>
        </w:rPr>
      </w:pPr>
      <w:r w:rsidRPr="002C4641">
        <w:rPr>
          <w:rFonts w:asciiTheme="minorHAnsi" w:eastAsia="Times New Roman" w:hAnsiTheme="minorHAnsi" w:cstheme="minorHAnsi"/>
          <w:color w:val="222222"/>
          <w:lang w:val="fr-FR" w:eastAsia="de-CH"/>
        </w:rPr>
        <w:t>En tant qu'enseignant, il est important de s'assurer que les élèves peuvent comprendre le modèle de base du "cycle de vie des produits". L'enseignant doit sensibiliser les élèves à la réalité des étapes du cycle de vie, qui ne s'enchaînent pas de manière aussi linéaire que ne le laisse supposer l'illustration. A cet égard, il peut être utile d'afficher les cinq phases sous forme de flèches individuelles dans la salle de classe.</w:t>
      </w:r>
    </w:p>
    <w:p w14:paraId="45060849" w14:textId="77777777" w:rsidR="00D34632" w:rsidRPr="002C4641" w:rsidRDefault="00D34632" w:rsidP="00D34632">
      <w:pPr>
        <w:shd w:val="clear" w:color="auto" w:fill="FFFFFF"/>
        <w:spacing w:after="0" w:line="276" w:lineRule="auto"/>
        <w:jc w:val="both"/>
        <w:rPr>
          <w:rFonts w:asciiTheme="minorHAnsi" w:eastAsia="Times New Roman" w:hAnsiTheme="minorHAnsi" w:cstheme="minorHAnsi"/>
          <w:color w:val="222222"/>
          <w:lang w:val="fr-FR" w:eastAsia="de-CH"/>
        </w:rPr>
      </w:pPr>
    </w:p>
    <w:p w14:paraId="1378A970" w14:textId="77777777" w:rsidR="00D34632" w:rsidRPr="002C4641" w:rsidRDefault="00D34632" w:rsidP="00D34632">
      <w:pPr>
        <w:pStyle w:val="KurztitelBP"/>
        <w:jc w:val="both"/>
        <w:rPr>
          <w:rFonts w:asciiTheme="minorHAnsi" w:hAnsiTheme="minorHAnsi" w:cstheme="minorHAnsi"/>
          <w:lang w:val="fr-FR"/>
        </w:rPr>
      </w:pPr>
      <w:r w:rsidRPr="002C4641">
        <w:rPr>
          <w:rFonts w:asciiTheme="minorHAnsi" w:hAnsiTheme="minorHAnsi" w:cstheme="minorHAnsi"/>
          <w:lang w:val="fr-FR"/>
        </w:rPr>
        <w:t>Solutions pour cette tâche :</w:t>
      </w:r>
    </w:p>
    <w:p w14:paraId="1708D879" w14:textId="77777777" w:rsidR="00D34632" w:rsidRPr="002C4641" w:rsidRDefault="00D34632" w:rsidP="00D34632">
      <w:pPr>
        <w:pStyle w:val="Default"/>
        <w:jc w:val="both"/>
        <w:rPr>
          <w:rFonts w:asciiTheme="minorHAnsi" w:hAnsiTheme="minorHAnsi" w:cstheme="minorHAnsi"/>
          <w:lang w:val="fr-FR"/>
        </w:rPr>
      </w:pPr>
      <w:r w:rsidRPr="002C4641">
        <w:rPr>
          <w:rFonts w:asciiTheme="minorHAnsi" w:hAnsiTheme="minorHAnsi" w:cstheme="minorHAnsi"/>
          <w:noProof/>
          <w:lang w:val="fr-FR"/>
        </w:rPr>
        <w:drawing>
          <wp:anchor distT="0" distB="0" distL="114300" distR="114300" simplePos="0" relativeHeight="251851776" behindDoc="1" locked="0" layoutInCell="1" allowOverlap="1" wp14:anchorId="3C1DAF4A" wp14:editId="59DA8F09">
            <wp:simplePos x="0" y="0"/>
            <wp:positionH relativeFrom="column">
              <wp:posOffset>1783715</wp:posOffset>
            </wp:positionH>
            <wp:positionV relativeFrom="paragraph">
              <wp:posOffset>5715</wp:posOffset>
            </wp:positionV>
            <wp:extent cx="2345267" cy="3290574"/>
            <wp:effectExtent l="0" t="0" r="0" b="5080"/>
            <wp:wrapTight wrapText="bothSides">
              <wp:wrapPolygon edited="0">
                <wp:start x="0" y="0"/>
                <wp:lineTo x="0" y="21508"/>
                <wp:lineTo x="21407" y="21508"/>
                <wp:lineTo x="21407" y="0"/>
                <wp:lineTo x="0" y="0"/>
              </wp:wrapPolygon>
            </wp:wrapTight>
            <wp:docPr id="247106991" name="Image 1" descr="Une image contenant texte, capture d’écran, Snack,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06991" name="Image 1" descr="Une image contenant texte, capture d’écran, Snack, nourriture&#10;&#10;Description générée automatiquemen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45267" cy="3290574"/>
                    </a:xfrm>
                    <a:prstGeom prst="rect">
                      <a:avLst/>
                    </a:prstGeom>
                    <a:noFill/>
                  </pic:spPr>
                </pic:pic>
              </a:graphicData>
            </a:graphic>
            <wp14:sizeRelH relativeFrom="page">
              <wp14:pctWidth>0</wp14:pctWidth>
            </wp14:sizeRelH>
            <wp14:sizeRelV relativeFrom="page">
              <wp14:pctHeight>0</wp14:pctHeight>
            </wp14:sizeRelV>
          </wp:anchor>
        </w:drawing>
      </w:r>
      <w:r w:rsidRPr="002C4641">
        <w:rPr>
          <w:rFonts w:asciiTheme="minorHAnsi" w:hAnsiTheme="minorHAnsi" w:cstheme="minorHAnsi"/>
          <w:lang w:val="fr-FR"/>
        </w:rPr>
        <w:t>Document 1</w:t>
      </w:r>
    </w:p>
    <w:p w14:paraId="496568EE" w14:textId="77777777" w:rsidR="00D34632" w:rsidRPr="002C4641" w:rsidRDefault="00D34632" w:rsidP="00D34632">
      <w:pPr>
        <w:pStyle w:val="Default"/>
        <w:jc w:val="both"/>
        <w:rPr>
          <w:rFonts w:asciiTheme="minorHAnsi" w:hAnsiTheme="minorHAnsi" w:cstheme="minorHAnsi"/>
          <w:lang w:val="fr-FR"/>
        </w:rPr>
      </w:pPr>
    </w:p>
    <w:p w14:paraId="52775D88" w14:textId="77777777" w:rsidR="00D34632" w:rsidRPr="002C4641" w:rsidRDefault="00D34632" w:rsidP="00D34632">
      <w:pPr>
        <w:pStyle w:val="Kurzbeschrieb"/>
        <w:jc w:val="both"/>
        <w:rPr>
          <w:rFonts w:asciiTheme="minorHAnsi" w:hAnsiTheme="minorHAnsi" w:cstheme="minorHAnsi"/>
          <w:lang w:val="fr-FR"/>
        </w:rPr>
      </w:pPr>
    </w:p>
    <w:p w14:paraId="484C19E6" w14:textId="77777777" w:rsidR="00D34632" w:rsidRPr="002C4641" w:rsidRDefault="00D34632" w:rsidP="00D34632">
      <w:pPr>
        <w:pStyle w:val="Kurzbeschrieb"/>
        <w:jc w:val="both"/>
        <w:rPr>
          <w:rFonts w:asciiTheme="minorHAnsi" w:hAnsiTheme="minorHAnsi" w:cstheme="minorHAnsi"/>
          <w:lang w:val="fr-FR"/>
        </w:rPr>
      </w:pPr>
    </w:p>
    <w:p w14:paraId="2A8A712F" w14:textId="77777777" w:rsidR="00D34632" w:rsidRPr="002C4641" w:rsidRDefault="00D34632" w:rsidP="00D34632">
      <w:pPr>
        <w:pStyle w:val="Kurzbeschrieb"/>
        <w:jc w:val="both"/>
        <w:rPr>
          <w:rFonts w:asciiTheme="minorHAnsi" w:hAnsiTheme="minorHAnsi" w:cstheme="minorHAnsi"/>
          <w:lang w:val="fr-FR"/>
        </w:rPr>
      </w:pPr>
    </w:p>
    <w:p w14:paraId="1C24EFBE" w14:textId="77777777" w:rsidR="00D34632" w:rsidRPr="002C4641" w:rsidRDefault="00D34632" w:rsidP="00D34632">
      <w:pPr>
        <w:pStyle w:val="Kurzbeschrieb"/>
        <w:jc w:val="both"/>
        <w:rPr>
          <w:rFonts w:asciiTheme="minorHAnsi" w:hAnsiTheme="minorHAnsi" w:cstheme="minorHAnsi"/>
          <w:lang w:val="fr-FR"/>
        </w:rPr>
      </w:pPr>
    </w:p>
    <w:p w14:paraId="500E136E" w14:textId="77777777" w:rsidR="00D34632" w:rsidRPr="002C4641" w:rsidRDefault="00D34632" w:rsidP="00D34632">
      <w:pPr>
        <w:pStyle w:val="Kurzbeschrieb"/>
        <w:jc w:val="both"/>
        <w:rPr>
          <w:rFonts w:asciiTheme="minorHAnsi" w:hAnsiTheme="minorHAnsi" w:cstheme="minorHAnsi"/>
          <w:lang w:val="fr-FR"/>
        </w:rPr>
      </w:pPr>
    </w:p>
    <w:p w14:paraId="470C40C5" w14:textId="77777777" w:rsidR="00D34632" w:rsidRPr="002C4641" w:rsidRDefault="00D34632" w:rsidP="00D34632">
      <w:pPr>
        <w:pStyle w:val="Kurzbeschrieb"/>
        <w:jc w:val="both"/>
        <w:rPr>
          <w:rFonts w:asciiTheme="minorHAnsi" w:hAnsiTheme="minorHAnsi" w:cstheme="minorHAnsi"/>
          <w:lang w:val="fr-FR"/>
        </w:rPr>
      </w:pPr>
    </w:p>
    <w:p w14:paraId="42AE040E" w14:textId="544A7E5B" w:rsidR="00EB3315" w:rsidRPr="002C4641" w:rsidRDefault="00EB3315" w:rsidP="00B513BE">
      <w:pPr>
        <w:pStyle w:val="Kurzbeschrieb"/>
        <w:jc w:val="both"/>
        <w:rPr>
          <w:rFonts w:asciiTheme="minorHAnsi" w:hAnsiTheme="minorHAnsi" w:cstheme="minorHAnsi"/>
          <w:lang w:val="fr-FR"/>
        </w:rPr>
      </w:pPr>
    </w:p>
    <w:p w14:paraId="76C1D5E7" w14:textId="6A39E9C7" w:rsidR="006D27CA" w:rsidRPr="002C4641" w:rsidRDefault="006D27CA" w:rsidP="00B513BE">
      <w:pPr>
        <w:pStyle w:val="Kurzbeschrieb"/>
        <w:jc w:val="both"/>
        <w:rPr>
          <w:rFonts w:asciiTheme="minorHAnsi" w:hAnsiTheme="minorHAnsi" w:cstheme="minorHAnsi"/>
          <w:lang w:val="fr-FR"/>
        </w:rPr>
      </w:pPr>
    </w:p>
    <w:p w14:paraId="3005CE21" w14:textId="758CCBF6" w:rsidR="00EB3315" w:rsidRPr="002C4641" w:rsidRDefault="00D34632" w:rsidP="00D34632">
      <w:pPr>
        <w:pStyle w:val="Kurzbeschrieb"/>
        <w:jc w:val="both"/>
        <w:rPr>
          <w:rFonts w:asciiTheme="minorHAnsi" w:hAnsiTheme="minorHAnsi" w:cstheme="minorHAnsi"/>
          <w:b w:val="0"/>
          <w:lang w:val="fr-FR"/>
        </w:rPr>
      </w:pPr>
      <w:r w:rsidRPr="002C4641">
        <w:rPr>
          <w:rFonts w:asciiTheme="minorHAnsi" w:hAnsiTheme="minorHAnsi" w:cstheme="minorHAnsi"/>
          <w:noProof/>
          <w:lang w:val="fr-FR" w:eastAsia="de-CH"/>
        </w:rPr>
        <mc:AlternateContent>
          <mc:Choice Requires="wps">
            <w:drawing>
              <wp:anchor distT="45720" distB="45720" distL="114300" distR="114300" simplePos="0" relativeHeight="251804672" behindDoc="1" locked="0" layoutInCell="1" allowOverlap="1" wp14:anchorId="3B6185DD" wp14:editId="39B432B0">
                <wp:simplePos x="0" y="0"/>
                <wp:positionH relativeFrom="margin">
                  <wp:posOffset>-175691</wp:posOffset>
                </wp:positionH>
                <wp:positionV relativeFrom="paragraph">
                  <wp:posOffset>402494</wp:posOffset>
                </wp:positionV>
                <wp:extent cx="3512820" cy="175260"/>
                <wp:effectExtent l="0" t="0" r="0" b="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228B90D4"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6185DD" id="_x0000_t202" coordsize="21600,21600" o:spt="202" path="m,l,21600r21600,l21600,xe">
                <v:stroke joinstyle="miter"/>
                <v:path gradientshapeok="t" o:connecttype="rect"/>
              </v:shapetype>
              <v:shape id="Textfeld 2" o:spid="_x0000_s1026" type="#_x0000_t202" style="position:absolute;left:0;text-align:left;margin-left:-13.85pt;margin-top:31.7pt;width:276.6pt;height:13.8pt;z-index:-25151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0PkDQIAAPYDAAAOAAAAZHJzL2Uyb0RvYy54bWysU9tu2zAMfR+wfxD0vjjxkjY14hRdugwD&#10;ugvQ7QNkWY6FyaJGKbGzry8lp2nQvQ3Tg0CK1BF5eLS6HTrDDgq9Blvy2WTKmbISam13Jf/5Y/tu&#10;yZkPwtbCgFUlPyrPb9dv36x6V6gcWjC1QkYg1he9K3kbgiuyzMtWdcJPwClLwQawE4Fc3GU1ip7Q&#10;O5Pl0+lV1gPWDkEq7+n0fgzydcJvGiXDt6bxKjBTcqotpB3TXsU9W69EsUPhWi1PZYh/qKIT2tKj&#10;Z6h7EQTbo/4LqtMSwUMTJhK6DJpGS5V6oG5m01fdPLbCqdQLkePdmSb//2Dl18Oj+44sDB9goAGm&#10;Jrx7APnLMwubVtidukOEvlWipodnkbKsd744XY1U+8JHkKr/AjUNWewDJKChwS6yQn0yQqcBHM+k&#10;qyEwSYfvF7N8mVNIUmx2vciv0lQyUTzfdujDJwUdi0bJkYaa0MXhwYdYjSieU+JjHoyut9qY5OCu&#10;2hhkB0EC2KaVGniVZizrS36zyBcJ2UK8n7TR6UACNbor+XIa1yiZyMZHW6eUILQZbarE2BM9kZGR&#10;mzBUAyVGmiqoj0QUwihE+jhktIB/OOtJhCX3v/cCFWfmsyWyb2bzeVRtcuaL60gTXkaqy4iwkqBK&#10;HjgbzU1ISo88WLijoTQ68fVSyalWElei8fQRonov/ZT18l3XTwAAAP//AwBQSwMEFAAGAAgAAAAh&#10;AKnbVcLfAAAACQEAAA8AAABkcnMvZG93bnJldi54bWxMj9FOg0AQRd9N/IfNmPhi2qVYwFKGRk00&#10;vrb2AwZ2CqTsLmG3hf6965M+Tu7JvWeK3ax7ceXRddYgrJYRCDa1VZ1pEI7fH4sXEM6TUdRbwwg3&#10;drAr7+8KypWdzJ6vB9+IUGJcTgit90Mupatb1uSWdmATspMdNflwjo1UI02hXPcyjqJUaupMWGhp&#10;4PeW6/PhohFOX9NTspmqT3/M9uv0jbqssjfEx4f5dQvC8+z/YPjVD+pQBqfKXoxyokdYxFkWUIT0&#10;eQ0iAEmcJCAqhM0qAlkW8v8H5Q8AAAD//wMAUEsBAi0AFAAGAAgAAAAhALaDOJL+AAAA4QEAABMA&#10;AAAAAAAAAAAAAAAAAAAAAFtDb250ZW50X1R5cGVzXS54bWxQSwECLQAUAAYACAAAACEAOP0h/9YA&#10;AACUAQAACwAAAAAAAAAAAAAAAAAvAQAAX3JlbHMvLnJlbHNQSwECLQAUAAYACAAAACEADk9D5A0C&#10;AAD2AwAADgAAAAAAAAAAAAAAAAAuAgAAZHJzL2Uyb0RvYy54bWxQSwECLQAUAAYACAAAACEAqdtV&#10;wt8AAAAJAQAADwAAAAAAAAAAAAAAAABnBAAAZHJzL2Rvd25yZXYueG1sUEsFBgAAAAAEAAQA8wAA&#10;AHMFAAAAAA==&#10;" stroked="f">
                <v:textbox>
                  <w:txbxContent>
                    <w:p w14:paraId="228B90D4"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31)</w:t>
                      </w:r>
                    </w:p>
                  </w:txbxContent>
                </v:textbox>
                <w10:wrap anchorx="margin"/>
              </v:shape>
            </w:pict>
          </mc:Fallback>
        </mc:AlternateContent>
      </w:r>
      <w:r w:rsidR="006C4789" w:rsidRPr="002C4641">
        <w:rPr>
          <w:rFonts w:asciiTheme="minorHAnsi" w:hAnsiTheme="minorHAnsi" w:cstheme="minorHAnsi"/>
          <w:lang w:val="fr-FR"/>
        </w:rPr>
        <w:br w:type="page"/>
      </w:r>
    </w:p>
    <w:p w14:paraId="5A157533" w14:textId="77777777" w:rsidR="007B3C95" w:rsidRPr="002C4641" w:rsidRDefault="007B3C95" w:rsidP="007B3C95">
      <w:pPr>
        <w:pStyle w:val="Kurzbeschrieb"/>
        <w:jc w:val="both"/>
        <w:rPr>
          <w:rFonts w:asciiTheme="minorHAnsi" w:hAnsiTheme="minorHAnsi" w:cstheme="minorHAnsi"/>
          <w:lang w:val="fr-FR"/>
        </w:rPr>
      </w:pPr>
      <w:r w:rsidRPr="002C4641">
        <w:rPr>
          <w:rFonts w:asciiTheme="minorHAnsi" w:hAnsiTheme="minorHAnsi" w:cstheme="minorHAnsi"/>
          <w:lang w:val="fr-FR"/>
        </w:rPr>
        <w:lastRenderedPageBreak/>
        <w:t>Tâche d’élaboration 2</w:t>
      </w:r>
    </w:p>
    <w:p w14:paraId="043E01C5" w14:textId="77777777" w:rsidR="007B3C95" w:rsidRPr="002C4641" w:rsidRDefault="007B3C95" w:rsidP="007B3C95">
      <w:pPr>
        <w:pStyle w:val="Default"/>
        <w:shd w:val="clear" w:color="auto" w:fill="E2C910"/>
        <w:jc w:val="both"/>
        <w:rPr>
          <w:rFonts w:asciiTheme="minorHAnsi" w:hAnsiTheme="minorHAnsi" w:cstheme="minorHAnsi"/>
          <w:b/>
          <w:color w:val="auto"/>
          <w:sz w:val="28"/>
          <w:lang w:val="fr-FR"/>
        </w:rPr>
      </w:pPr>
      <w:r w:rsidRPr="002C4641">
        <w:rPr>
          <w:rFonts w:asciiTheme="minorHAnsi" w:hAnsiTheme="minorHAnsi" w:cstheme="minorHAnsi"/>
          <w:b/>
          <w:color w:val="auto"/>
          <w:sz w:val="28"/>
          <w:lang w:val="fr-FR"/>
        </w:rPr>
        <w:t>Aperçu du cycle de vie d'un bien de consommation - production alimentaire industrielle</w:t>
      </w:r>
    </w:p>
    <w:p w14:paraId="59D686AE" w14:textId="77777777" w:rsidR="007B3C95" w:rsidRPr="002C4641" w:rsidRDefault="007B3C95" w:rsidP="007B3C95">
      <w:pPr>
        <w:pStyle w:val="Default"/>
        <w:shd w:val="clear" w:color="auto" w:fill="E2C910"/>
        <w:jc w:val="both"/>
        <w:rPr>
          <w:rFonts w:asciiTheme="minorHAnsi" w:hAnsiTheme="minorHAnsi" w:cstheme="minorHAnsi"/>
          <w:color w:val="auto"/>
          <w:sz w:val="22"/>
          <w:lang w:val="fr-FR"/>
        </w:rPr>
      </w:pPr>
    </w:p>
    <w:p w14:paraId="15F9B02F" w14:textId="77777777" w:rsidR="007B3C95" w:rsidRPr="002C4641" w:rsidRDefault="007B3C95" w:rsidP="007B3C95">
      <w:pPr>
        <w:pStyle w:val="Default"/>
        <w:shd w:val="clear" w:color="auto" w:fill="E2C910"/>
        <w:jc w:val="both"/>
        <w:rPr>
          <w:rFonts w:asciiTheme="minorHAnsi" w:hAnsiTheme="minorHAnsi" w:cstheme="minorHAnsi"/>
          <w:color w:val="auto"/>
          <w:sz w:val="22"/>
          <w:lang w:val="fr-FR"/>
        </w:rPr>
      </w:pPr>
      <w:r w:rsidRPr="002C4641">
        <w:rPr>
          <w:rFonts w:asciiTheme="minorHAnsi" w:hAnsiTheme="minorHAnsi" w:cstheme="minorHAnsi"/>
          <w:b/>
          <w:color w:val="auto"/>
          <w:sz w:val="22"/>
          <w:lang w:val="fr-FR"/>
        </w:rPr>
        <w:t xml:space="preserve">Durée : </w:t>
      </w:r>
      <w:r w:rsidRPr="002C4641">
        <w:rPr>
          <w:rFonts w:asciiTheme="minorHAnsi" w:hAnsiTheme="minorHAnsi" w:cstheme="minorHAnsi"/>
          <w:bCs/>
          <w:color w:val="auto"/>
          <w:sz w:val="22"/>
          <w:lang w:val="fr-FR"/>
        </w:rPr>
        <w:t xml:space="preserve">1 </w:t>
      </w:r>
      <w:r w:rsidRPr="002C4641">
        <w:rPr>
          <w:rFonts w:asciiTheme="minorHAnsi" w:hAnsiTheme="minorHAnsi" w:cstheme="minorHAnsi"/>
          <w:color w:val="auto"/>
          <w:sz w:val="22"/>
          <w:lang w:val="fr-FR"/>
        </w:rPr>
        <w:t>leçon</w:t>
      </w:r>
    </w:p>
    <w:p w14:paraId="26E8AEED" w14:textId="77777777" w:rsidR="007B3C95" w:rsidRPr="002C4641" w:rsidRDefault="007B3C95" w:rsidP="007B3C95">
      <w:pPr>
        <w:pStyle w:val="Default"/>
        <w:shd w:val="clear" w:color="auto" w:fill="E2C910"/>
        <w:jc w:val="both"/>
        <w:rPr>
          <w:rFonts w:asciiTheme="minorHAnsi" w:hAnsiTheme="minorHAnsi" w:cstheme="minorHAnsi"/>
          <w:color w:val="auto"/>
          <w:sz w:val="22"/>
          <w:lang w:val="fr-FR"/>
        </w:rPr>
      </w:pPr>
      <w:r w:rsidRPr="002C4641">
        <w:rPr>
          <w:rFonts w:asciiTheme="minorHAnsi" w:hAnsiTheme="minorHAnsi" w:cstheme="minorHAnsi"/>
          <w:b/>
          <w:color w:val="auto"/>
          <w:sz w:val="22"/>
          <w:lang w:val="fr-FR"/>
        </w:rPr>
        <w:t xml:space="preserve">Matériel : </w:t>
      </w:r>
      <w:r w:rsidRPr="002C4641">
        <w:rPr>
          <w:rFonts w:asciiTheme="minorHAnsi" w:hAnsiTheme="minorHAnsi" w:cstheme="minorHAnsi"/>
          <w:color w:val="auto"/>
          <w:sz w:val="22"/>
          <w:lang w:val="fr-FR"/>
        </w:rPr>
        <w:t>fiche de travail 3, ordinateur portable, Document 2</w:t>
      </w:r>
    </w:p>
    <w:p w14:paraId="478B883F" w14:textId="77777777" w:rsidR="007B3C95" w:rsidRPr="002C4641" w:rsidRDefault="007B3C95" w:rsidP="007B3C95">
      <w:pPr>
        <w:pStyle w:val="Default"/>
        <w:shd w:val="clear" w:color="auto" w:fill="E2C910"/>
        <w:jc w:val="both"/>
        <w:rPr>
          <w:rFonts w:asciiTheme="minorHAnsi" w:hAnsiTheme="minorHAnsi" w:cstheme="minorHAnsi"/>
          <w:color w:val="auto"/>
          <w:sz w:val="22"/>
          <w:lang w:val="fr-FR"/>
        </w:rPr>
      </w:pPr>
      <w:r w:rsidRPr="002C4641">
        <w:rPr>
          <w:rFonts w:asciiTheme="minorHAnsi" w:hAnsiTheme="minorHAnsi" w:cstheme="minorHAnsi"/>
          <w:b/>
          <w:color w:val="auto"/>
          <w:sz w:val="22"/>
          <w:szCs w:val="22"/>
          <w:lang w:val="fr-FR"/>
        </w:rPr>
        <w:t xml:space="preserve">Modalité </w:t>
      </w:r>
      <w:r w:rsidRPr="002C4641">
        <w:rPr>
          <w:rStyle w:val="KurzbeschriebZchn"/>
          <w:rFonts w:asciiTheme="minorHAnsi" w:hAnsiTheme="minorHAnsi" w:cstheme="minorHAnsi"/>
          <w:color w:val="auto"/>
          <w:sz w:val="22"/>
          <w:szCs w:val="22"/>
          <w:lang w:val="fr-FR"/>
        </w:rPr>
        <w:t xml:space="preserve">: </w:t>
      </w:r>
      <w:r w:rsidRPr="002C4641">
        <w:rPr>
          <w:rStyle w:val="KurzbeschriebZchn"/>
          <w:rFonts w:asciiTheme="minorHAnsi" w:hAnsiTheme="minorHAnsi" w:cstheme="minorHAnsi"/>
          <w:b w:val="0"/>
          <w:bCs/>
          <w:color w:val="auto"/>
          <w:sz w:val="22"/>
          <w:szCs w:val="22"/>
          <w:lang w:val="fr-FR"/>
        </w:rPr>
        <w:t>travail individuel</w:t>
      </w:r>
    </w:p>
    <w:p w14:paraId="4EF6C409" w14:textId="77777777" w:rsidR="007B3C95" w:rsidRPr="002C4641" w:rsidRDefault="007B3C95" w:rsidP="007B3C95">
      <w:pPr>
        <w:pStyle w:val="Default"/>
        <w:jc w:val="both"/>
        <w:rPr>
          <w:rFonts w:asciiTheme="minorHAnsi" w:hAnsiTheme="minorHAnsi" w:cstheme="minorHAnsi"/>
          <w:lang w:val="fr-FR"/>
        </w:rPr>
      </w:pPr>
    </w:p>
    <w:p w14:paraId="6BCB5D5E"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Commentaire didactique :</w:t>
      </w:r>
    </w:p>
    <w:p w14:paraId="73C9BFA7" w14:textId="7ED07DC8" w:rsidR="007B3C95" w:rsidRPr="002C4641" w:rsidRDefault="007B3C95" w:rsidP="007B3C95">
      <w:pPr>
        <w:pStyle w:val="Default"/>
        <w:spacing w:line="276" w:lineRule="auto"/>
        <w:jc w:val="both"/>
        <w:rPr>
          <w:rFonts w:asciiTheme="minorHAnsi" w:eastAsia="Times New Roman" w:hAnsiTheme="minorHAnsi" w:cstheme="minorHAnsi"/>
          <w:color w:val="222222"/>
          <w:sz w:val="22"/>
          <w:szCs w:val="22"/>
          <w:lang w:val="fr-FR" w:eastAsia="de-CH"/>
        </w:rPr>
      </w:pPr>
      <w:r w:rsidRPr="002C4641">
        <w:rPr>
          <w:rFonts w:asciiTheme="minorHAnsi" w:eastAsia="Times New Roman" w:hAnsiTheme="minorHAnsi" w:cstheme="minorHAnsi"/>
          <w:color w:val="222222"/>
          <w:sz w:val="22"/>
          <w:szCs w:val="22"/>
          <w:lang w:val="fr-FR" w:eastAsia="de-CH"/>
        </w:rPr>
        <w:t>La tâche d'élaboration 2 porte sur le cycle de vie du produit brut jusqu'au produit fini. Les élèves se</w:t>
      </w:r>
      <w:r w:rsidR="0014414A" w:rsidRPr="002C4641">
        <w:rPr>
          <w:rFonts w:asciiTheme="minorHAnsi" w:eastAsia="Times New Roman" w:hAnsiTheme="minorHAnsi" w:cstheme="minorHAnsi"/>
          <w:color w:val="222222"/>
          <w:sz w:val="22"/>
          <w:szCs w:val="22"/>
          <w:lang w:val="fr-FR" w:eastAsia="de-CH"/>
        </w:rPr>
        <w:t xml:space="preserve"> </w:t>
      </w:r>
      <w:r w:rsidRPr="002C4641">
        <w:rPr>
          <w:rFonts w:asciiTheme="minorHAnsi" w:eastAsia="Times New Roman" w:hAnsiTheme="minorHAnsi" w:cstheme="minorHAnsi"/>
          <w:color w:val="222222"/>
          <w:sz w:val="22"/>
          <w:szCs w:val="22"/>
          <w:lang w:val="fr-FR" w:eastAsia="de-CH"/>
        </w:rPr>
        <w:t>penchent sur la production de chips de pommes de terre sous la forme d'un travail de recherche individuel. Les élèves consignent leurs résultats en notant les différentes étapes de la production tout au long du cycle de vie. Une variante possible est de laisser les apprenants décider s'ils souhaitent représenter le cycle de vie au moyen de croquis, de textes ou d'images légendées.</w:t>
      </w:r>
    </w:p>
    <w:p w14:paraId="1DCA6813" w14:textId="77777777" w:rsidR="007B3C95" w:rsidRPr="002C4641" w:rsidRDefault="007B3C95" w:rsidP="007B3C95">
      <w:pPr>
        <w:pStyle w:val="Default"/>
        <w:spacing w:line="276" w:lineRule="auto"/>
        <w:jc w:val="both"/>
        <w:rPr>
          <w:rFonts w:asciiTheme="minorHAnsi" w:hAnsiTheme="minorHAnsi" w:cstheme="minorHAnsi"/>
          <w:sz w:val="22"/>
          <w:szCs w:val="22"/>
          <w:lang w:val="fr-FR"/>
        </w:rPr>
      </w:pPr>
    </w:p>
    <w:p w14:paraId="790764DC" w14:textId="77777777" w:rsidR="007B3C95" w:rsidRPr="002C4641" w:rsidRDefault="007B3C95" w:rsidP="007B3C95">
      <w:pPr>
        <w:pStyle w:val="Default"/>
        <w:spacing w:line="276" w:lineRule="auto"/>
        <w:jc w:val="both"/>
        <w:rPr>
          <w:rFonts w:asciiTheme="minorHAnsi" w:eastAsia="Times New Roman" w:hAnsiTheme="minorHAnsi" w:cstheme="minorHAnsi"/>
          <w:color w:val="222222"/>
          <w:sz w:val="22"/>
          <w:szCs w:val="22"/>
          <w:lang w:val="fr-FR" w:eastAsia="de-CH"/>
        </w:rPr>
      </w:pPr>
      <w:r w:rsidRPr="002C4641">
        <w:rPr>
          <w:rFonts w:asciiTheme="minorHAnsi" w:eastAsia="Times New Roman" w:hAnsiTheme="minorHAnsi" w:cstheme="minorHAnsi"/>
          <w:color w:val="222222"/>
          <w:sz w:val="22"/>
          <w:szCs w:val="22"/>
          <w:lang w:val="fr-FR" w:eastAsia="de-CH"/>
        </w:rPr>
        <w:t>L'enseignant assure un soutien dans la phase de recherche individuelle. Pour permettre aux élèves de réaliser la tâche de recherche de manière aussi autonome que possible, il peut être judicieux de discuter au préalable avec les élèves des stratégies de recherche d'informations sur Internet ou de mettre à leur disposition des stratégies comme support d'apprentissage.</w:t>
      </w:r>
    </w:p>
    <w:p w14:paraId="2BB54276" w14:textId="77777777" w:rsidR="007B3C95" w:rsidRPr="002C4641" w:rsidRDefault="007B3C95" w:rsidP="007B3C95">
      <w:pPr>
        <w:pStyle w:val="Default"/>
        <w:spacing w:line="276" w:lineRule="auto"/>
        <w:jc w:val="both"/>
        <w:rPr>
          <w:rFonts w:asciiTheme="minorHAnsi" w:eastAsia="Times New Roman" w:hAnsiTheme="minorHAnsi" w:cstheme="minorHAnsi"/>
          <w:color w:val="222222"/>
          <w:sz w:val="22"/>
          <w:szCs w:val="22"/>
          <w:lang w:val="fr-FR" w:eastAsia="de-CH"/>
        </w:rPr>
      </w:pPr>
    </w:p>
    <w:p w14:paraId="63C36A21"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Solutions pour la tâche :</w:t>
      </w:r>
    </w:p>
    <w:p w14:paraId="5ACB55D8" w14:textId="77777777" w:rsidR="007B3C95" w:rsidRPr="002C4641" w:rsidRDefault="007B3C95" w:rsidP="007B3C95">
      <w:pPr>
        <w:pStyle w:val="KurztitelBP"/>
        <w:jc w:val="both"/>
        <w:rPr>
          <w:rFonts w:asciiTheme="minorHAnsi" w:hAnsiTheme="minorHAnsi" w:cstheme="minorHAnsi"/>
          <w:b w:val="0"/>
          <w:sz w:val="22"/>
          <w:szCs w:val="22"/>
          <w:lang w:val="fr-FR" w:eastAsia="de-CH"/>
        </w:rPr>
      </w:pPr>
      <w:r w:rsidRPr="002C4641">
        <w:rPr>
          <w:rFonts w:asciiTheme="minorHAnsi" w:hAnsiTheme="minorHAnsi" w:cstheme="minorHAnsi"/>
          <w:b w:val="0"/>
          <w:sz w:val="22"/>
          <w:szCs w:val="22"/>
          <w:lang w:val="fr-FR" w:eastAsia="de-CH"/>
        </w:rPr>
        <w:t>Document 2</w:t>
      </w:r>
    </w:p>
    <w:p w14:paraId="45A921D9" w14:textId="77777777" w:rsidR="007B3C95" w:rsidRPr="002C4641" w:rsidRDefault="007B3C95" w:rsidP="007B3C95">
      <w:pPr>
        <w:pStyle w:val="Default"/>
        <w:spacing w:line="276" w:lineRule="auto"/>
        <w:jc w:val="both"/>
        <w:rPr>
          <w:rFonts w:asciiTheme="minorHAnsi" w:eastAsia="Times New Roman" w:hAnsiTheme="minorHAnsi" w:cstheme="minorHAnsi"/>
          <w:color w:val="222222"/>
          <w:sz w:val="22"/>
          <w:szCs w:val="22"/>
          <w:lang w:val="fr-FR" w:eastAsia="de-CH"/>
        </w:rPr>
      </w:pPr>
    </w:p>
    <w:p w14:paraId="04846EA2" w14:textId="77777777" w:rsidR="007B3C95" w:rsidRPr="002C4641" w:rsidRDefault="007B3C95" w:rsidP="007B3C95">
      <w:pPr>
        <w:pStyle w:val="Default"/>
        <w:spacing w:line="276" w:lineRule="auto"/>
        <w:jc w:val="both"/>
        <w:rPr>
          <w:rFonts w:asciiTheme="minorHAnsi" w:eastAsia="Times New Roman" w:hAnsiTheme="minorHAnsi" w:cstheme="minorHAnsi"/>
          <w:color w:val="222222"/>
          <w:sz w:val="22"/>
          <w:szCs w:val="22"/>
          <w:lang w:val="fr-FR" w:eastAsia="de-CH"/>
        </w:rPr>
      </w:pPr>
      <w:r w:rsidRPr="002C4641">
        <w:rPr>
          <w:rFonts w:asciiTheme="minorHAnsi" w:hAnsiTheme="minorHAnsi" w:cstheme="minorHAnsi"/>
          <w:noProof/>
          <w:lang w:val="fr-FR"/>
        </w:rPr>
        <w:drawing>
          <wp:anchor distT="0" distB="0" distL="114300" distR="114300" simplePos="0" relativeHeight="251853824" behindDoc="1" locked="0" layoutInCell="1" allowOverlap="1" wp14:anchorId="472F4292" wp14:editId="7B19A31E">
            <wp:simplePos x="0" y="0"/>
            <wp:positionH relativeFrom="column">
              <wp:posOffset>421005</wp:posOffset>
            </wp:positionH>
            <wp:positionV relativeFrom="paragraph">
              <wp:posOffset>43180</wp:posOffset>
            </wp:positionV>
            <wp:extent cx="4959350" cy="3856355"/>
            <wp:effectExtent l="0" t="0" r="0" b="0"/>
            <wp:wrapTight wrapText="bothSides">
              <wp:wrapPolygon edited="0">
                <wp:start x="0" y="0"/>
                <wp:lineTo x="0" y="21447"/>
                <wp:lineTo x="21489" y="21447"/>
                <wp:lineTo x="21489" y="0"/>
                <wp:lineTo x="0" y="0"/>
              </wp:wrapPolygon>
            </wp:wrapTight>
            <wp:docPr id="817256067" name="Image 27" descr="Une image contenant texte, carte, diagra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56067" name="Image 27" descr="Une image contenant texte, carte, diagramme, capture d’écran&#10;&#10;Description générée automatiquemen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9350" cy="3856355"/>
                    </a:xfrm>
                    <a:prstGeom prst="rect">
                      <a:avLst/>
                    </a:prstGeom>
                    <a:noFill/>
                  </pic:spPr>
                </pic:pic>
              </a:graphicData>
            </a:graphic>
            <wp14:sizeRelH relativeFrom="page">
              <wp14:pctWidth>0</wp14:pctWidth>
            </wp14:sizeRelH>
            <wp14:sizeRelV relativeFrom="page">
              <wp14:pctHeight>0</wp14:pctHeight>
            </wp14:sizeRelV>
          </wp:anchor>
        </w:drawing>
      </w:r>
    </w:p>
    <w:p w14:paraId="6794E66F" w14:textId="77777777" w:rsidR="007B3C95" w:rsidRPr="002C4641" w:rsidRDefault="007B3C95" w:rsidP="007B3C95">
      <w:pPr>
        <w:pStyle w:val="Kurzbeschrieb"/>
        <w:jc w:val="both"/>
        <w:rPr>
          <w:rFonts w:asciiTheme="minorHAnsi" w:hAnsiTheme="minorHAnsi" w:cstheme="minorHAnsi"/>
          <w:lang w:val="fr-FR"/>
        </w:rPr>
      </w:pPr>
    </w:p>
    <w:p w14:paraId="56592942" w14:textId="77777777" w:rsidR="007B3C95" w:rsidRPr="002C4641" w:rsidRDefault="007B3C95" w:rsidP="007B3C95">
      <w:pPr>
        <w:pStyle w:val="Kurzbeschrieb"/>
        <w:jc w:val="both"/>
        <w:rPr>
          <w:rFonts w:asciiTheme="minorHAnsi" w:hAnsiTheme="minorHAnsi" w:cstheme="minorHAnsi"/>
          <w:lang w:val="fr-FR"/>
        </w:rPr>
      </w:pPr>
    </w:p>
    <w:p w14:paraId="3590A943" w14:textId="77777777" w:rsidR="007B3C95" w:rsidRPr="002C4641" w:rsidRDefault="007B3C95" w:rsidP="007B3C95">
      <w:pPr>
        <w:pStyle w:val="Kurzbeschrieb"/>
        <w:jc w:val="both"/>
        <w:rPr>
          <w:rFonts w:asciiTheme="minorHAnsi" w:hAnsiTheme="minorHAnsi" w:cstheme="minorHAnsi"/>
          <w:lang w:val="fr-FR"/>
        </w:rPr>
      </w:pPr>
    </w:p>
    <w:p w14:paraId="09BA327B" w14:textId="77777777" w:rsidR="007B3C95" w:rsidRPr="002C4641" w:rsidRDefault="007B3C95" w:rsidP="007B3C95">
      <w:pPr>
        <w:pStyle w:val="Kurzbeschrieb"/>
        <w:jc w:val="both"/>
        <w:rPr>
          <w:rFonts w:asciiTheme="minorHAnsi" w:hAnsiTheme="minorHAnsi" w:cstheme="minorHAnsi"/>
          <w:lang w:val="fr-FR"/>
        </w:rPr>
      </w:pPr>
    </w:p>
    <w:p w14:paraId="73EAEFA5"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5806994A"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27EACA59"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3A4E5DE0"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6101964F"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61B40213"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5E354567"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6D78ED56"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577EC60B"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1A2AE61E" w14:textId="77777777" w:rsidR="00D34632" w:rsidRPr="002C4641" w:rsidRDefault="00D34632" w:rsidP="00D34632">
      <w:pPr>
        <w:pStyle w:val="Default"/>
        <w:spacing w:line="276" w:lineRule="auto"/>
        <w:jc w:val="both"/>
        <w:rPr>
          <w:rFonts w:asciiTheme="minorHAnsi" w:eastAsia="Times New Roman" w:hAnsiTheme="minorHAnsi" w:cstheme="minorHAnsi"/>
          <w:color w:val="222222"/>
          <w:lang w:val="fr-FR" w:eastAsia="de-CH"/>
        </w:rPr>
      </w:pPr>
    </w:p>
    <w:p w14:paraId="4F851192" w14:textId="73917995" w:rsidR="00D34632" w:rsidRPr="002C4641" w:rsidRDefault="007B3C95" w:rsidP="00D34632">
      <w:pPr>
        <w:pStyle w:val="Default"/>
        <w:spacing w:line="276" w:lineRule="auto"/>
        <w:jc w:val="both"/>
        <w:rPr>
          <w:rFonts w:asciiTheme="minorHAnsi" w:eastAsia="Times New Roman" w:hAnsiTheme="minorHAnsi" w:cstheme="minorHAnsi"/>
          <w:color w:val="222222"/>
          <w:lang w:val="fr-FR" w:eastAsia="de-CH"/>
        </w:rPr>
      </w:pPr>
      <w:r w:rsidRPr="002C4641">
        <w:rPr>
          <w:rFonts w:asciiTheme="minorHAnsi" w:hAnsiTheme="minorHAnsi" w:cstheme="minorHAnsi"/>
          <w:noProof/>
          <w:lang w:val="fr-FR" w:eastAsia="de-CH"/>
        </w:rPr>
        <mc:AlternateContent>
          <mc:Choice Requires="wps">
            <w:drawing>
              <wp:anchor distT="45720" distB="45720" distL="114300" distR="114300" simplePos="0" relativeHeight="251855872" behindDoc="1" locked="0" layoutInCell="1" allowOverlap="1" wp14:anchorId="2EF251B9" wp14:editId="76C408A5">
                <wp:simplePos x="0" y="0"/>
                <wp:positionH relativeFrom="margin">
                  <wp:posOffset>0</wp:posOffset>
                </wp:positionH>
                <wp:positionV relativeFrom="paragraph">
                  <wp:posOffset>220980</wp:posOffset>
                </wp:positionV>
                <wp:extent cx="3512820" cy="175260"/>
                <wp:effectExtent l="0" t="0" r="0" b="0"/>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63E8C319" w14:textId="77777777" w:rsidR="007B3C95" w:rsidRPr="009C34D1" w:rsidRDefault="007B3C95" w:rsidP="007B3C9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2</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251B9" id="_x0000_s1027" type="#_x0000_t202" style="position:absolute;left:0;text-align:left;margin-left:0;margin-top:17.4pt;width:276.6pt;height:13.8pt;z-index:-25146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1DwIAAP0DAAAOAAAAZHJzL2Uyb0RvYy54bWysk99u2yAUxu8n7R0Q94tjL2lTK07Vpcs0&#10;qfsjdXsADDhGwxwGJHb29D1gN426u2m+QOADH+f8zsf6dug0OUrnFZiK5rM5JdJwEMrsK/rzx+7d&#10;ihIfmBFMg5EVPUlPbzdv36x7W8oCWtBCOoIixpe9rWgbgi2zzPNWdszPwEqDwQZcxwIu3T4TjvWo&#10;3umsmM+vsh6csA649B7/3o9Bukn6TSN5+NY0XgaiK4q5hTS6NNZxzDZrVu4ds63iUxrsH7LomDJ4&#10;6VnqngVGDk79JdUp7sBDE2YcugyaRnGZasBq8vmrah5bZmWqBeF4e8bk/58s/3p8tN8dCcMHGLCB&#10;qQhvH4D/8sTAtmVmL++cg76VTODFeUSW9daX09GI2pc+itT9FxDYZHYIkISGxnWRCtZJUB0bcDpD&#10;l0MgHH++X+bFqsAQx1h+vSyuUlcyVj6fts6HTxI6EicVddjUpM6ODz7EbFj5vCVe5kErsVNap4Xb&#10;11vtyJGhAXbpSwW82qYN6St6syyWSdlAPJ+80amABtWqq+hqHr/RMpHGRyPSlsCUHueYiTYTnkhk&#10;ZBOGeiBKTOwirRrECXk5GP2I7wcnLbg/lPToxYr63wfmJCX6s0HmN/liEc2bFovldaTlLiP1ZYQZ&#10;jlIVDZSM021Iho84DNxhbxqVsL1kMqWMHks0p/cQTXy5TrteXu3mCQAA//8DAFBLAwQUAAYACAAA&#10;ACEAAtNQy9sAAAAGAQAADwAAAGRycy9kb3ducmV2LnhtbEzPwU6DQBAG4LuJ77AZEy/GLlKgigyN&#10;mmi8tvYBBpgCkd0l7LbQt3c86XHyT/75ptguZlBnnnzvLMLDKgLFtnZNb1uEw9f7/SMoH8g2NDjL&#10;CBf2sC2vrwrKGzfbHZ/3oVVSYn1OCF0IY661rzs25FduZCvZ0U2GgoxTq5uJZik3g46jKNOGeisX&#10;Ohr5reP6e38yCMfP+S59mquPcNjskuyV+k3lLoi3N8vLM6jAS/hbhl++0KEUU+VOtvFqQJBHAsI6&#10;Eb+kabqOQVUIWZyALgv9n1/+AAAA//8DAFBLAQItABQABgAIAAAAIQC2gziS/gAAAOEBAAATAAAA&#10;AAAAAAAAAAAAAAAAAABbQ29udGVudF9UeXBlc10ueG1sUEsBAi0AFAAGAAgAAAAhADj9If/WAAAA&#10;lAEAAAsAAAAAAAAAAAAAAAAALwEAAF9yZWxzLy5yZWxzUEsBAi0AFAAGAAgAAAAhAD6labUPAgAA&#10;/QMAAA4AAAAAAAAAAAAAAAAALgIAAGRycy9lMm9Eb2MueG1sUEsBAi0AFAAGAAgAAAAhAALTUMvb&#10;AAAABgEAAA8AAAAAAAAAAAAAAAAAaQQAAGRycy9kb3ducmV2LnhtbFBLBQYAAAAABAAEAPMAAABx&#10;BQAAAAA=&#10;" stroked="f">
                <v:textbox>
                  <w:txbxContent>
                    <w:p w14:paraId="63E8C319" w14:textId="77777777" w:rsidR="007B3C95" w:rsidRPr="009C34D1" w:rsidRDefault="007B3C95" w:rsidP="007B3C9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2</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p>
    <w:p w14:paraId="12F99825" w14:textId="7FADEDA4" w:rsidR="00D51DF3" w:rsidRPr="002C4641" w:rsidRDefault="006C4789" w:rsidP="00D34632">
      <w:pPr>
        <w:pStyle w:val="Default"/>
        <w:spacing w:line="276" w:lineRule="auto"/>
        <w:jc w:val="both"/>
        <w:rPr>
          <w:rFonts w:asciiTheme="minorHAnsi" w:eastAsia="Times New Roman" w:hAnsiTheme="minorHAnsi" w:cstheme="minorHAnsi"/>
          <w:color w:val="222222"/>
          <w:sz w:val="22"/>
          <w:szCs w:val="22"/>
          <w:lang w:val="fr-FR" w:eastAsia="de-CH"/>
        </w:rPr>
      </w:pPr>
      <w:r w:rsidRPr="002C4641">
        <w:rPr>
          <w:rFonts w:asciiTheme="minorHAnsi" w:eastAsia="Times New Roman" w:hAnsiTheme="minorHAnsi" w:cstheme="minorHAnsi"/>
          <w:color w:val="222222"/>
          <w:lang w:val="fr-FR" w:eastAsia="de-CH"/>
        </w:rPr>
        <w:br w:type="page"/>
      </w:r>
    </w:p>
    <w:p w14:paraId="331E9CEA" w14:textId="77777777" w:rsidR="007B3C95" w:rsidRPr="002C4641" w:rsidRDefault="007B3C95" w:rsidP="007B3C95">
      <w:pPr>
        <w:pStyle w:val="Kurzbeschrieb"/>
        <w:jc w:val="both"/>
        <w:rPr>
          <w:rFonts w:asciiTheme="minorHAnsi" w:hAnsiTheme="minorHAnsi" w:cstheme="minorHAnsi"/>
          <w:lang w:val="fr-FR"/>
        </w:rPr>
      </w:pPr>
      <w:r w:rsidRPr="002C4641">
        <w:rPr>
          <w:rFonts w:asciiTheme="minorHAnsi" w:hAnsiTheme="minorHAnsi" w:cstheme="minorHAnsi"/>
          <w:lang w:val="fr-FR"/>
        </w:rPr>
        <w:lastRenderedPageBreak/>
        <w:t>Tâche d'approfondissement</w:t>
      </w:r>
    </w:p>
    <w:p w14:paraId="38769E31" w14:textId="77777777" w:rsidR="007B3C95" w:rsidRPr="002C4641" w:rsidRDefault="007B3C95" w:rsidP="007B3C95">
      <w:pPr>
        <w:pStyle w:val="Default"/>
        <w:shd w:val="clear" w:color="auto" w:fill="C980C3"/>
        <w:jc w:val="both"/>
        <w:rPr>
          <w:rFonts w:asciiTheme="minorHAnsi" w:hAnsiTheme="minorHAnsi" w:cstheme="minorHAnsi"/>
          <w:color w:val="auto"/>
          <w:sz w:val="22"/>
          <w:szCs w:val="22"/>
          <w:lang w:val="fr-FR"/>
        </w:rPr>
      </w:pPr>
      <w:r w:rsidRPr="002C4641">
        <w:rPr>
          <w:rFonts w:asciiTheme="minorHAnsi" w:hAnsiTheme="minorHAnsi" w:cstheme="minorHAnsi"/>
          <w:b/>
          <w:sz w:val="28"/>
          <w:szCs w:val="28"/>
          <w:lang w:val="fr-FR"/>
        </w:rPr>
        <w:t>Considérations écologiques, sociales et économiques relatives à la production alimentaire</w:t>
      </w:r>
    </w:p>
    <w:p w14:paraId="399F87D5" w14:textId="77777777" w:rsidR="007B3C95" w:rsidRPr="002C4641" w:rsidRDefault="007B3C95" w:rsidP="007B3C95">
      <w:pPr>
        <w:pStyle w:val="Default"/>
        <w:shd w:val="clear" w:color="auto" w:fill="C980C3"/>
        <w:jc w:val="both"/>
        <w:rPr>
          <w:rFonts w:asciiTheme="minorHAnsi" w:hAnsiTheme="minorHAnsi" w:cstheme="minorHAnsi"/>
          <w:color w:val="auto"/>
          <w:lang w:val="fr-FR"/>
        </w:rPr>
      </w:pPr>
      <w:r w:rsidRPr="002C4641">
        <w:rPr>
          <w:rFonts w:asciiTheme="minorHAnsi" w:hAnsiTheme="minorHAnsi" w:cstheme="minorHAnsi"/>
          <w:b/>
          <w:lang w:val="fr-FR"/>
        </w:rPr>
        <w:t xml:space="preserve">Durée : </w:t>
      </w:r>
      <w:r w:rsidRPr="002C4641">
        <w:rPr>
          <w:rFonts w:asciiTheme="minorHAnsi" w:hAnsiTheme="minorHAnsi" w:cstheme="minorHAnsi"/>
          <w:lang w:val="fr-FR"/>
        </w:rPr>
        <w:t>1 leçon</w:t>
      </w:r>
    </w:p>
    <w:p w14:paraId="382ABB8A" w14:textId="77777777" w:rsidR="007B3C95" w:rsidRPr="002C4641" w:rsidRDefault="007B3C95" w:rsidP="007B3C95">
      <w:pPr>
        <w:pStyle w:val="Default"/>
        <w:shd w:val="clear" w:color="auto" w:fill="C980C3"/>
        <w:jc w:val="both"/>
        <w:rPr>
          <w:rFonts w:asciiTheme="minorHAnsi" w:hAnsiTheme="minorHAnsi" w:cstheme="minorHAnsi"/>
          <w:color w:val="FF0000"/>
          <w:lang w:val="fr-FR"/>
        </w:rPr>
      </w:pPr>
      <w:r w:rsidRPr="002C4641">
        <w:rPr>
          <w:rFonts w:asciiTheme="minorHAnsi" w:hAnsiTheme="minorHAnsi" w:cstheme="minorHAnsi"/>
          <w:b/>
          <w:lang w:val="fr-FR"/>
        </w:rPr>
        <w:t xml:space="preserve">Matériel </w:t>
      </w:r>
      <w:r w:rsidRPr="002C4641">
        <w:rPr>
          <w:rFonts w:asciiTheme="minorHAnsi" w:hAnsiTheme="minorHAnsi" w:cstheme="minorHAnsi"/>
          <w:color w:val="auto"/>
          <w:lang w:val="fr-FR"/>
        </w:rPr>
        <w:t>: Fiche de travail 4, document 3</w:t>
      </w:r>
    </w:p>
    <w:p w14:paraId="5A6969B5" w14:textId="77777777" w:rsidR="007B3C95" w:rsidRPr="002C4641" w:rsidRDefault="007B3C95" w:rsidP="007B3C95">
      <w:pPr>
        <w:pStyle w:val="Default"/>
        <w:shd w:val="clear" w:color="auto" w:fill="C980C3"/>
        <w:jc w:val="both"/>
        <w:rPr>
          <w:rFonts w:asciiTheme="minorHAnsi" w:hAnsiTheme="minorHAnsi" w:cstheme="minorHAnsi"/>
          <w:color w:val="auto"/>
          <w:lang w:val="fr-FR"/>
        </w:rPr>
      </w:pPr>
      <w:r w:rsidRPr="002C4641">
        <w:rPr>
          <w:rFonts w:asciiTheme="minorHAnsi" w:hAnsiTheme="minorHAnsi" w:cstheme="minorHAnsi"/>
          <w:b/>
          <w:color w:val="auto"/>
          <w:lang w:val="fr-FR"/>
        </w:rPr>
        <w:t xml:space="preserve">Modalité </w:t>
      </w:r>
      <w:r w:rsidRPr="002C4641">
        <w:rPr>
          <w:rFonts w:asciiTheme="minorHAnsi" w:hAnsiTheme="minorHAnsi" w:cstheme="minorHAnsi"/>
          <w:b/>
          <w:lang w:val="fr-FR"/>
        </w:rPr>
        <w:t xml:space="preserve">: </w:t>
      </w:r>
      <w:r w:rsidRPr="002C4641">
        <w:rPr>
          <w:rFonts w:asciiTheme="minorHAnsi" w:hAnsiTheme="minorHAnsi" w:cstheme="minorHAnsi"/>
          <w:lang w:val="fr-FR"/>
        </w:rPr>
        <w:t>travail en binôme</w:t>
      </w:r>
    </w:p>
    <w:p w14:paraId="19093706" w14:textId="77777777" w:rsidR="007B3C95" w:rsidRPr="002C4641" w:rsidRDefault="007B3C95" w:rsidP="007B3C95">
      <w:pPr>
        <w:pStyle w:val="Default"/>
        <w:jc w:val="both"/>
        <w:rPr>
          <w:rStyle w:val="KurztitelBPZchn"/>
          <w:rFonts w:asciiTheme="minorHAnsi" w:hAnsiTheme="minorHAnsi" w:cstheme="minorHAnsi"/>
          <w:bCs/>
          <w:lang w:val="fr-FR"/>
        </w:rPr>
      </w:pPr>
    </w:p>
    <w:p w14:paraId="119094BC"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Commentaire didactique :</w:t>
      </w:r>
    </w:p>
    <w:p w14:paraId="72A6A292" w14:textId="77777777" w:rsidR="007B3C95" w:rsidRPr="002C4641" w:rsidRDefault="007B3C95" w:rsidP="007B3C95">
      <w:pPr>
        <w:pStyle w:val="Default"/>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L'exercice d'approfondissement permet aux élèves de se familiariser avec les aspects écologiques, économiques et sociaux de la production de biens. Dans un premier temps, il s'agit de clarifier les trois notions à l'aide du document 3.</w:t>
      </w:r>
      <w:r w:rsidRPr="002C4641">
        <w:rPr>
          <w:rFonts w:asciiTheme="minorHAnsi" w:hAnsiTheme="minorHAnsi" w:cstheme="minorHAnsi"/>
          <w:color w:val="FF0000"/>
          <w:sz w:val="22"/>
          <w:lang w:val="fr-FR"/>
        </w:rPr>
        <w:t xml:space="preserve"> </w:t>
      </w:r>
      <w:r w:rsidRPr="002C4641">
        <w:rPr>
          <w:rFonts w:asciiTheme="minorHAnsi" w:hAnsiTheme="minorHAnsi" w:cstheme="minorHAnsi"/>
          <w:sz w:val="22"/>
          <w:lang w:val="fr-FR"/>
        </w:rPr>
        <w:t>Afin d'assurer la compréhension du texte, les élèves notent les mots-clés importants concernant les trois aspects de la durabilité.</w:t>
      </w:r>
    </w:p>
    <w:p w14:paraId="7DB7B6AB" w14:textId="77777777" w:rsidR="007B3C95" w:rsidRPr="002C4641" w:rsidRDefault="007B3C95" w:rsidP="007B3C95">
      <w:pPr>
        <w:pStyle w:val="Default"/>
        <w:spacing w:line="276" w:lineRule="auto"/>
        <w:jc w:val="both"/>
        <w:rPr>
          <w:rFonts w:asciiTheme="minorHAnsi" w:hAnsiTheme="minorHAnsi" w:cstheme="minorHAnsi"/>
          <w:sz w:val="22"/>
          <w:lang w:val="fr-FR"/>
        </w:rPr>
      </w:pPr>
    </w:p>
    <w:p w14:paraId="0BE7B33D" w14:textId="77777777" w:rsidR="007B3C95" w:rsidRPr="002C4641" w:rsidRDefault="007B3C95" w:rsidP="007B3C95">
      <w:pPr>
        <w:pStyle w:val="Default"/>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Ensuite, les élèves établissent des liens avec le cycle de vie du produit de consommation suivant : "De la semence de pomme de terre aux chips". La tâche vise à ce que les élèves réunissent les aspects écologiques, sociaux et économiques tout au long des étapes du cycle de vie.</w:t>
      </w:r>
    </w:p>
    <w:p w14:paraId="52D3DB0A" w14:textId="77777777" w:rsidR="007B3C95" w:rsidRPr="002C4641" w:rsidRDefault="007B3C95" w:rsidP="007B3C95">
      <w:pPr>
        <w:pStyle w:val="Default"/>
        <w:spacing w:line="276" w:lineRule="auto"/>
        <w:jc w:val="both"/>
        <w:rPr>
          <w:rFonts w:asciiTheme="minorHAnsi" w:hAnsiTheme="minorHAnsi" w:cstheme="minorHAnsi"/>
          <w:sz w:val="22"/>
          <w:lang w:val="fr-FR"/>
        </w:rPr>
      </w:pPr>
    </w:p>
    <w:p w14:paraId="2486EB19" w14:textId="77777777" w:rsidR="007B3C95" w:rsidRPr="002C4641" w:rsidRDefault="007B3C95" w:rsidP="007B3C95">
      <w:pPr>
        <w:pStyle w:val="Default"/>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L'enseignant coordonne les différentes tâches partielles et offre un soutien aux apprenants en cas de besoin (par exemple : clarification des notions et concepts).</w:t>
      </w:r>
    </w:p>
    <w:p w14:paraId="66F5D71A" w14:textId="77777777" w:rsidR="007B3C95" w:rsidRPr="002C4641" w:rsidRDefault="007B3C95" w:rsidP="007B3C95">
      <w:pPr>
        <w:pStyle w:val="Default"/>
        <w:spacing w:line="276" w:lineRule="auto"/>
        <w:jc w:val="both"/>
        <w:rPr>
          <w:rFonts w:asciiTheme="minorHAnsi" w:hAnsiTheme="minorHAnsi" w:cstheme="minorHAnsi"/>
          <w:sz w:val="22"/>
          <w:lang w:val="fr-FR"/>
        </w:rPr>
      </w:pPr>
    </w:p>
    <w:p w14:paraId="0049E30E" w14:textId="77777777" w:rsidR="007B3C95" w:rsidRPr="002C4641" w:rsidRDefault="007B3C95" w:rsidP="007B3C95">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r w:rsidRPr="002C4641">
        <w:rPr>
          <w:rFonts w:asciiTheme="minorHAnsi" w:hAnsiTheme="minorHAnsi" w:cstheme="minorHAnsi"/>
          <w:color w:val="000000"/>
          <w:szCs w:val="24"/>
          <w:lang w:val="fr-FR"/>
        </w:rPr>
        <w:t>Dans la deuxième partie de la tâche, les élèves peuvent choisir de se pencher sur la production agricole de pommes de terre ou sur la production industrielle de chips de pommes de terre. La production industrielle est en principe un peu plus complexe que la production agricole de matières premières. Une autre variante consisterait à ce que les élèves réfléchissent par groupes aux trois aspects de la durabilité tout au long des étapes du cycle de vie et échangent et complètent les résultats sous la forme d'un puzzle de groupe.</w:t>
      </w:r>
    </w:p>
    <w:p w14:paraId="76864AC5" w14:textId="66882018" w:rsidR="00C7375D" w:rsidRPr="002C4641" w:rsidRDefault="006C4789" w:rsidP="006C4789">
      <w:pPr>
        <w:rPr>
          <w:rFonts w:asciiTheme="minorHAnsi" w:hAnsiTheme="minorHAnsi" w:cstheme="minorHAnsi"/>
          <w:color w:val="000000"/>
          <w:szCs w:val="24"/>
          <w:lang w:val="fr-FR"/>
        </w:rPr>
      </w:pPr>
      <w:r w:rsidRPr="002C4641">
        <w:rPr>
          <w:rFonts w:asciiTheme="minorHAnsi" w:hAnsiTheme="minorHAnsi" w:cstheme="minorHAnsi"/>
          <w:lang w:val="fr-FR"/>
        </w:rPr>
        <w:br w:type="page"/>
      </w:r>
    </w:p>
    <w:p w14:paraId="3CCE6873"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lastRenderedPageBreak/>
        <w:t>Solutions pour la tâche :</w:t>
      </w:r>
    </w:p>
    <w:p w14:paraId="5589CB2F" w14:textId="77777777"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sz w:val="22"/>
          <w:lang w:val="fr-FR"/>
        </w:rPr>
        <w:t>Voici quelques solutions possibles.</w:t>
      </w:r>
    </w:p>
    <w:tbl>
      <w:tblPr>
        <w:tblStyle w:val="Grilledutableau"/>
        <w:tblW w:w="0" w:type="auto"/>
        <w:tblLayout w:type="fixed"/>
        <w:tblLook w:val="04A0" w:firstRow="1" w:lastRow="0" w:firstColumn="1" w:lastColumn="0" w:noHBand="0" w:noVBand="1"/>
      </w:tblPr>
      <w:tblGrid>
        <w:gridCol w:w="1696"/>
        <w:gridCol w:w="7366"/>
      </w:tblGrid>
      <w:tr w:rsidR="007B3C95" w:rsidRPr="002C4641" w14:paraId="2165C05F" w14:textId="77777777" w:rsidTr="00CD7922">
        <w:trPr>
          <w:trHeight w:val="1153"/>
        </w:trPr>
        <w:tc>
          <w:tcPr>
            <w:tcW w:w="1696" w:type="dxa"/>
          </w:tcPr>
          <w:p w14:paraId="2244B5C0"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w:drawing>
                <wp:inline distT="0" distB="0" distL="0" distR="0" wp14:anchorId="4FC5E2D8" wp14:editId="759C49FD">
                  <wp:extent cx="934720" cy="925195"/>
                  <wp:effectExtent l="0" t="0" r="0" b="8255"/>
                  <wp:docPr id="1383376591"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76591" name="Image 3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34720" cy="925195"/>
                          </a:xfrm>
                          <a:prstGeom prst="rect">
                            <a:avLst/>
                          </a:prstGeom>
                          <a:noFill/>
                        </pic:spPr>
                      </pic:pic>
                    </a:graphicData>
                  </a:graphic>
                </wp:inline>
              </w:drawing>
            </w:r>
          </w:p>
        </w:tc>
        <w:tc>
          <w:tcPr>
            <w:tcW w:w="7366" w:type="dxa"/>
          </w:tcPr>
          <w:p w14:paraId="40FD3AE6"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Préserver les ressources (p. ex. énergie, eau, matières premières).</w:t>
            </w:r>
          </w:p>
          <w:p w14:paraId="4DC97394"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Peu d'émissions de substances nocives</w:t>
            </w:r>
          </w:p>
          <w:p w14:paraId="4463CF6E"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Peu de déchets</w:t>
            </w:r>
          </w:p>
          <w:p w14:paraId="4419808F"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w:t>
            </w:r>
          </w:p>
        </w:tc>
      </w:tr>
      <w:tr w:rsidR="007B3C95" w:rsidRPr="002C4641" w14:paraId="4C035BAE" w14:textId="77777777" w:rsidTr="00CD7922">
        <w:tc>
          <w:tcPr>
            <w:tcW w:w="1696" w:type="dxa"/>
          </w:tcPr>
          <w:p w14:paraId="5791CEDB"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w:drawing>
                <wp:inline distT="0" distB="0" distL="0" distR="0" wp14:anchorId="07CF60BB" wp14:editId="39BE961D">
                  <wp:extent cx="934720" cy="931545"/>
                  <wp:effectExtent l="0" t="0" r="0" b="1905"/>
                  <wp:docPr id="916065705"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65705" name="Image 3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34720" cy="931545"/>
                          </a:xfrm>
                          <a:prstGeom prst="rect">
                            <a:avLst/>
                          </a:prstGeom>
                          <a:noFill/>
                        </pic:spPr>
                      </pic:pic>
                    </a:graphicData>
                  </a:graphic>
                </wp:inline>
              </w:drawing>
            </w:r>
          </w:p>
        </w:tc>
        <w:tc>
          <w:tcPr>
            <w:tcW w:w="7366" w:type="dxa"/>
          </w:tcPr>
          <w:p w14:paraId="0FB9994E"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Processus de production efficaces</w:t>
            </w:r>
          </w:p>
          <w:p w14:paraId="5E3AEE78"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Couvrir les coûts</w:t>
            </w:r>
          </w:p>
          <w:p w14:paraId="15DB6716"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Réaliser des bénéfices</w:t>
            </w:r>
          </w:p>
          <w:p w14:paraId="1D0E6347"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w:t>
            </w:r>
          </w:p>
        </w:tc>
      </w:tr>
      <w:tr w:rsidR="007B3C95" w:rsidRPr="002C4641" w14:paraId="26B38FA7" w14:textId="77777777" w:rsidTr="00CD7922">
        <w:trPr>
          <w:trHeight w:val="1519"/>
        </w:trPr>
        <w:tc>
          <w:tcPr>
            <w:tcW w:w="1696" w:type="dxa"/>
          </w:tcPr>
          <w:p w14:paraId="37E10797"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w:drawing>
                <wp:inline distT="0" distB="0" distL="0" distR="0" wp14:anchorId="5F91A881" wp14:editId="45AC0F82">
                  <wp:extent cx="934720" cy="926118"/>
                  <wp:effectExtent l="0" t="0" r="0" b="7620"/>
                  <wp:docPr id="87632770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27708" name="Image 3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36202" cy="927586"/>
                          </a:xfrm>
                          <a:prstGeom prst="rect">
                            <a:avLst/>
                          </a:prstGeom>
                          <a:noFill/>
                        </pic:spPr>
                      </pic:pic>
                    </a:graphicData>
                  </a:graphic>
                </wp:inline>
              </w:drawing>
            </w:r>
          </w:p>
        </w:tc>
        <w:tc>
          <w:tcPr>
            <w:tcW w:w="7366" w:type="dxa"/>
          </w:tcPr>
          <w:p w14:paraId="4EECFC7A"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Création d'emplois</w:t>
            </w:r>
          </w:p>
          <w:p w14:paraId="749EBF3D"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Salaires équitables</w:t>
            </w:r>
          </w:p>
          <w:p w14:paraId="091B8F15"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Des horaires de travail réglementés</w:t>
            </w:r>
          </w:p>
          <w:p w14:paraId="014CDF4A"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Des contrats de travail transparents et équitables</w:t>
            </w:r>
          </w:p>
          <w:p w14:paraId="7D1ED85F"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Assurances</w:t>
            </w:r>
          </w:p>
          <w:p w14:paraId="235FA116"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2C4641">
              <w:rPr>
                <w:rFonts w:asciiTheme="minorHAnsi" w:hAnsiTheme="minorHAnsi" w:cstheme="minorHAnsi"/>
                <w:sz w:val="20"/>
                <w:szCs w:val="22"/>
                <w:lang w:val="fr-FR"/>
              </w:rPr>
              <w:t>...</w:t>
            </w:r>
          </w:p>
        </w:tc>
      </w:tr>
    </w:tbl>
    <w:p w14:paraId="519AB828" w14:textId="77777777" w:rsidR="007B3C95" w:rsidRPr="002C4641" w:rsidRDefault="007B3C95" w:rsidP="007B3C95">
      <w:pPr>
        <w:pStyle w:val="Default"/>
        <w:jc w:val="both"/>
        <w:rPr>
          <w:rFonts w:asciiTheme="minorHAnsi" w:hAnsiTheme="minorHAnsi" w:cstheme="minorHAnsi"/>
          <w:sz w:val="22"/>
          <w:lang w:val="fr-FR"/>
        </w:rPr>
      </w:pPr>
    </w:p>
    <w:p w14:paraId="3797C31A" w14:textId="77777777" w:rsidR="007B3C95" w:rsidRPr="002C4641" w:rsidRDefault="007B3C95" w:rsidP="007B3C95">
      <w:pPr>
        <w:pStyle w:val="Default"/>
        <w:jc w:val="both"/>
        <w:rPr>
          <w:rFonts w:asciiTheme="minorHAnsi" w:hAnsiTheme="minorHAnsi" w:cstheme="minorHAnsi"/>
          <w:sz w:val="22"/>
          <w:lang w:val="fr-FR"/>
        </w:rPr>
      </w:pPr>
    </w:p>
    <w:tbl>
      <w:tblPr>
        <w:tblStyle w:val="Grilledutableau"/>
        <w:tblW w:w="0" w:type="auto"/>
        <w:tblLayout w:type="fixed"/>
        <w:tblLook w:val="04A0" w:firstRow="1" w:lastRow="0" w:firstColumn="1" w:lastColumn="0" w:noHBand="0" w:noVBand="1"/>
      </w:tblPr>
      <w:tblGrid>
        <w:gridCol w:w="1499"/>
        <w:gridCol w:w="1482"/>
        <w:gridCol w:w="1550"/>
        <w:gridCol w:w="1276"/>
        <w:gridCol w:w="1559"/>
        <w:gridCol w:w="1696"/>
      </w:tblGrid>
      <w:tr w:rsidR="007B3C95" w:rsidRPr="002C4641" w14:paraId="5AE43EDD" w14:textId="77777777" w:rsidTr="00CD7922">
        <w:tc>
          <w:tcPr>
            <w:tcW w:w="1499" w:type="dxa"/>
          </w:tcPr>
          <w:p w14:paraId="54249DDA"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482" w:type="dxa"/>
          </w:tcPr>
          <w:p w14:paraId="1BC89322"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anchor distT="0" distB="0" distL="114300" distR="114300" simplePos="0" relativeHeight="251857920" behindDoc="0" locked="0" layoutInCell="1" allowOverlap="1" wp14:anchorId="2B2D79BB" wp14:editId="0AA3C830">
                      <wp:simplePos x="0" y="0"/>
                      <wp:positionH relativeFrom="column">
                        <wp:posOffset>-34424</wp:posOffset>
                      </wp:positionH>
                      <wp:positionV relativeFrom="paragraph">
                        <wp:posOffset>2841</wp:posOffset>
                      </wp:positionV>
                      <wp:extent cx="899361" cy="187200"/>
                      <wp:effectExtent l="19050" t="0" r="15240" b="22860"/>
                      <wp:wrapNone/>
                      <wp:docPr id="924119191" name="Flèche : chevron 5"/>
                      <wp:cNvGraphicFramePr/>
                      <a:graphic xmlns:a="http://schemas.openxmlformats.org/drawingml/2006/main">
                        <a:graphicData uri="http://schemas.microsoft.com/office/word/2010/wordprocessingShape">
                          <wps:wsp>
                            <wps:cNvSpPr/>
                            <wps:spPr>
                              <a:xfrm>
                                <a:off x="0" y="0"/>
                                <a:ext cx="899361" cy="187200"/>
                              </a:xfrm>
                              <a:prstGeom prst="chevron">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6BAD263" w14:textId="77777777" w:rsidR="007B3C95" w:rsidRPr="00D05230" w:rsidRDefault="007B3C95" w:rsidP="007B3C95">
                                  <w:pPr>
                                    <w:spacing w:after="0"/>
                                    <w:jc w:val="center"/>
                                    <w:rPr>
                                      <w:sz w:val="10"/>
                                      <w:szCs w:val="10"/>
                                      <w:lang w:val="fr-FR"/>
                                    </w:rPr>
                                  </w:pPr>
                                  <w:r w:rsidRPr="00D05230">
                                    <w:rPr>
                                      <w:sz w:val="10"/>
                                      <w:szCs w:val="10"/>
                                      <w:lang w:val="fr-FR"/>
                                    </w:rPr>
                                    <w:t>Matières premières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2D79BB"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_x0000_s1028" type="#_x0000_t55" style="position:absolute;left:0;text-align:left;margin-left:-2.7pt;margin-top:.2pt;width:70.8pt;height:14.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XnjhQIAAIIFAAAOAAAAZHJzL2Uyb0RvYy54bWysVMFu2zAMvQ/YPwi6r467tGuDOEXQosOA&#10;ri2aDj0rslQLkERNUmJnXz9KdtygC3YYloNDieQj+URyftUZTbbCBwW2ouXJhBJhOdTKvlb0x/Pt&#10;pwtKQmS2ZhqsqOhOBHq1+Phh3rqZOIUGdC08QRAbZq2raBOjmxVF4I0wLJyAExaVErxhEY/+tag9&#10;axHd6OJ0MjkvWvC188BFCHh70yvpIuNLKXh8kDKISHRFMbeYvz5/1+lbLOZs9uqZaxQf0mD/kIVh&#10;ymLQEeqGRUY2Xv0BZRT3EEDGEw6mACkVF7kGrKacvKtm1TAnci1ITnAjTeH/wfL77co9eqShdWEW&#10;UExVdNKb9I/5kS6TtRvJEl0kHC8vLi8/n5eUcFSVF1/wMRKZxZuz8yF+FWBIEiqKL7r10LPEtnch&#10;9tZ7qxQugFb1rdI6H1ILiGvtyZbh4zHOhY3TTLLemO9Q9/dnE/wNkXPXJJecxwFa8VZcluJOixRD&#10;2ychiaqxnNOMPCIcBi17VcNq0V+XKejRmBkwIUusYsQeAI4VVA4wg31yFbltR+fJ3xLrORw9cmSw&#10;cXQ2yoI/BqDjGLm3R8oOqEli7NYdcpOoGdpjDfXu0RMP/RgFx28Vvu0dC/GReZwbnDDcBfEBP1JD&#10;W1EYJEoa8L+O3Sd7bGfUUtLiHFY0/NwwLyjR3yw2+mU5nabBzYfpGfYZJf5Qsz7U2I25BuwW7EvM&#10;LovJPuq9KD2YF1wZyxQVVcxyjI3dGf3+cB37/YBLh4vlMpvhsDoW7+zK8QSeeE6N+9y9MO+GBo84&#10;Gfewn1k2e9fkvW3ytLDcRJAqT0Biuud1eAEc9Ny+w1JKm+TwnK3eVufiNwAAAP//AwBQSwMEFAAG&#10;AAgAAAAhAF3uBqzeAAAABgEAAA8AAABkcnMvZG93bnJldi54bWxMjkFLw0AUhO+C/2F5ghdpN8ba&#10;2piXIlEPPRiwFnrdZp9JSPZtyG7T+O/dnvQyMMww86WbyXRipME1lhHu5xEI4tLqhiuE/df77AmE&#10;84q16iwTwg852GTXV6lKtD3zJ407X4kwwi5RCLX3fSKlK2syys1tTxyybzsY5YMdKqkHdQ7jppNx&#10;FC2lUQ2Hh1r1lNdUtruTQYjGoiz27dbkVXG3GFaHt4/XvEW8vZlenkF4mvxfGS74AR2ywHS0J9ZO&#10;dAizx0VoIgS9pA/LGMQRIV6vQWap/I+f/QIAAP//AwBQSwECLQAUAAYACAAAACEAtoM4kv4AAADh&#10;AQAAEwAAAAAAAAAAAAAAAAAAAAAAW0NvbnRlbnRfVHlwZXNdLnhtbFBLAQItABQABgAIAAAAIQA4&#10;/SH/1gAAAJQBAAALAAAAAAAAAAAAAAAAAC8BAABfcmVscy8ucmVsc1BLAQItABQABgAIAAAAIQBx&#10;PXnjhQIAAIIFAAAOAAAAAAAAAAAAAAAAAC4CAABkcnMvZTJvRG9jLnhtbFBLAQItABQABgAIAAAA&#10;IQBd7gas3gAAAAYBAAAPAAAAAAAAAAAAAAAAAN8EAABkcnMvZG93bnJldi54bWxQSwUGAAAAAAQA&#10;BADzAAAA6gUAAAAA&#10;" adj="19352" fillcolor="#7f5f00 [1607]" strokecolor="#091723 [484]" strokeweight="1pt">
                      <v:textbox>
                        <w:txbxContent>
                          <w:p w14:paraId="06BAD263" w14:textId="77777777" w:rsidR="007B3C95" w:rsidRPr="00D05230" w:rsidRDefault="007B3C95" w:rsidP="007B3C95">
                            <w:pPr>
                              <w:spacing w:after="0"/>
                              <w:jc w:val="center"/>
                              <w:rPr>
                                <w:sz w:val="10"/>
                                <w:szCs w:val="10"/>
                                <w:lang w:val="fr-FR"/>
                              </w:rPr>
                            </w:pPr>
                            <w:r w:rsidRPr="00D05230">
                              <w:rPr>
                                <w:sz w:val="10"/>
                                <w:szCs w:val="10"/>
                                <w:lang w:val="fr-FR"/>
                              </w:rPr>
                              <w:t>Matières premières</w:t>
                            </w:r>
                          </w:p>
                        </w:txbxContent>
                      </v:textbox>
                    </v:shape>
                  </w:pict>
                </mc:Fallback>
              </mc:AlternateContent>
            </w:r>
          </w:p>
        </w:tc>
        <w:tc>
          <w:tcPr>
            <w:tcW w:w="1550" w:type="dxa"/>
          </w:tcPr>
          <w:p w14:paraId="78C13825"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inline distT="0" distB="0" distL="0" distR="0" wp14:anchorId="48439754" wp14:editId="64114CB4">
                      <wp:extent cx="862012" cy="186690"/>
                      <wp:effectExtent l="19050" t="0" r="14605" b="22860"/>
                      <wp:docPr id="1778862108" name="Flèche : chevron 5"/>
                      <wp:cNvGraphicFramePr/>
                      <a:graphic xmlns:a="http://schemas.openxmlformats.org/drawingml/2006/main">
                        <a:graphicData uri="http://schemas.microsoft.com/office/word/2010/wordprocessingShape">
                          <wps:wsp>
                            <wps:cNvSpPr/>
                            <wps:spPr>
                              <a:xfrm>
                                <a:off x="0" y="0"/>
                                <a:ext cx="862012" cy="186690"/>
                              </a:xfrm>
                              <a:prstGeom prst="chevron">
                                <a:avLst/>
                              </a:prstGeom>
                              <a:solidFill>
                                <a:schemeClr val="accent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825C893" w14:textId="77777777" w:rsidR="007B3C95" w:rsidRPr="00986EFC" w:rsidRDefault="007B3C95" w:rsidP="007B3C95">
                                  <w:pPr>
                                    <w:spacing w:after="0"/>
                                    <w:jc w:val="center"/>
                                    <w:rPr>
                                      <w:sz w:val="10"/>
                                      <w:szCs w:val="10"/>
                                      <w:lang w:val="fr-FR"/>
                                    </w:rPr>
                                  </w:pPr>
                                  <w:r>
                                    <w:rPr>
                                      <w:sz w:val="10"/>
                                      <w:szCs w:val="10"/>
                                      <w:lang w:val="fr-FR"/>
                                    </w:rPr>
                                    <w:t>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8439754" id="Flèche : chevron 5" o:spid="_x0000_s1029" type="#_x0000_t55" style="width:67.85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dT4dAIAAF4FAAAOAAAAZHJzL2Uyb0RvYy54bWysVN9P2zAQfp+0/8Hy+0jSQQcVKapATJMQ&#10;VIOJZ9exSSTH553dJt1fv7PTphWgTZr2kpx9v7/7zpdXfWvYRqFvwJa8OMk5U1ZC1diXkv94uv10&#10;zpkPwlbCgFUl3yrPr+YfP1x2bqYmUIOpFDIKYv2scyWvQ3CzLPOyVq3wJ+CUJaUGbEWgI75kFYqO&#10;orcmm+T5NOsAK4cglfd0ezMo+TzF11rJ8KC1V4GZklNtIX0xfVfxm80vxewFhasbuStD/EMVrWgs&#10;JR1D3Ygg2BqbN6HaRiJ40OFEQpuB1o1UqQfqpshfdfNYC6dSLwSOdyNM/v+FlfebR7dEgqFzfuZJ&#10;jF30Gtv4p/pYn8DajmCpPjBJl+dTqnjCmSRVcT6dXiQws4OzQx++KmhZFEpOE90gDCiJzZ0PlJOs&#10;91YxnQfTVLeNMekQKaCuDbKNoOEJKZUNRRwYeR1ZZofCkxS2RkV/Y78rzZqKSp2k0SROvQ2YctWi&#10;UkOe4izP952MHilnChitNVU4xi7+FHsodmcfXVWi5Oic/9159EiZwYbRuW0s4HsBzAiTHuyp/CNo&#10;ohj6VU/YlPxzBDTerKDaLpEhDCvinbxtaG53woelQNoJ2h7a8/BAH22gKznsJM5qwF/v3Ud7oipp&#10;Oetox0ruf64FKs7MN0skvihOT+NSpsPp2ZcJHfBYszrW2HV7DcSEgl4UJ5MY7YPZixqhfabnYBGz&#10;kkpYSbmJeQH3h+sw7D49KFItFsmMFtGJcGcfnYzBI86RlE/9s0C3I28g1t/Dfh/F7BWBB9voaWGx&#10;DqCbxO4DrrsJ0BInKu0enPhKHJ+T1eFZnP8GAAD//wMAUEsDBBQABgAIAAAAIQAsxqAn2gAAAAQB&#10;AAAPAAAAZHJzL2Rvd25yZXYueG1sTI/BTsMwEETvSPyDtUjcqEMCBUKcCiF6qXJoS7lv4iUJjdeR&#10;7bbh73G5wGWl0Yxm3haLyQziSM73lhXczhIQxI3VPbcKdu/Lm0cQPiBrHCyTgm/ysCgvLwrMtT3x&#10;ho7b0IpYwj5HBV0IYy6lbzoy6Gd2JI7ep3UGQ5SuldrhKZabQaZJMpcGe44LHY702lGz3x6MAofz&#10;ap19rEK6rzPavK2qr92yUur6anp5BhFoCn9hOONHdCgjU20PrL0YFMRHwu89e9n9A4haQfp0B7Is&#10;5H/48gcAAP//AwBQSwECLQAUAAYACAAAACEAtoM4kv4AAADhAQAAEwAAAAAAAAAAAAAAAAAAAAAA&#10;W0NvbnRlbnRfVHlwZXNdLnhtbFBLAQItABQABgAIAAAAIQA4/SH/1gAAAJQBAAALAAAAAAAAAAAA&#10;AAAAAC8BAABfcmVscy8ucmVsc1BLAQItABQABgAIAAAAIQAeRdT4dAIAAF4FAAAOAAAAAAAAAAAA&#10;AAAAAC4CAABkcnMvZTJvRG9jLnhtbFBLAQItABQABgAIAAAAIQAsxqAn2gAAAAQBAAAPAAAAAAAA&#10;AAAAAAAAAM4EAABkcnMvZG93bnJldi54bWxQSwUGAAAAAAQABADzAAAA1QUAAAAA&#10;" adj="19261" fillcolor="#5b9bd5 [3204]" strokecolor="#091723 [484]" strokeweight="1pt">
                      <v:textbox>
                        <w:txbxContent>
                          <w:p w14:paraId="4825C893" w14:textId="77777777" w:rsidR="007B3C95" w:rsidRPr="00986EFC" w:rsidRDefault="007B3C95" w:rsidP="007B3C95">
                            <w:pPr>
                              <w:spacing w:after="0"/>
                              <w:jc w:val="center"/>
                              <w:rPr>
                                <w:sz w:val="10"/>
                                <w:szCs w:val="10"/>
                                <w:lang w:val="fr-FR"/>
                              </w:rPr>
                            </w:pPr>
                            <w:r>
                              <w:rPr>
                                <w:sz w:val="10"/>
                                <w:szCs w:val="10"/>
                                <w:lang w:val="fr-FR"/>
                              </w:rPr>
                              <w:t>Production</w:t>
                            </w:r>
                          </w:p>
                        </w:txbxContent>
                      </v:textbox>
                      <w10:anchorlock/>
                    </v:shape>
                  </w:pict>
                </mc:Fallback>
              </mc:AlternateContent>
            </w:r>
          </w:p>
        </w:tc>
        <w:tc>
          <w:tcPr>
            <w:tcW w:w="1276" w:type="dxa"/>
          </w:tcPr>
          <w:p w14:paraId="2793D782"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anchor distT="0" distB="0" distL="114300" distR="114300" simplePos="0" relativeHeight="251858944" behindDoc="0" locked="0" layoutInCell="1" allowOverlap="1" wp14:anchorId="06B87168" wp14:editId="6CE3585A">
                      <wp:simplePos x="0" y="0"/>
                      <wp:positionH relativeFrom="column">
                        <wp:posOffset>-1771</wp:posOffset>
                      </wp:positionH>
                      <wp:positionV relativeFrom="paragraph">
                        <wp:posOffset>2841</wp:posOffset>
                      </wp:positionV>
                      <wp:extent cx="678781" cy="187200"/>
                      <wp:effectExtent l="19050" t="0" r="26670" b="22860"/>
                      <wp:wrapNone/>
                      <wp:docPr id="1374159457" name="Flèche : chevron 5"/>
                      <wp:cNvGraphicFramePr/>
                      <a:graphic xmlns:a="http://schemas.openxmlformats.org/drawingml/2006/main">
                        <a:graphicData uri="http://schemas.microsoft.com/office/word/2010/wordprocessingShape">
                          <wps:wsp>
                            <wps:cNvSpPr/>
                            <wps:spPr>
                              <a:xfrm>
                                <a:off x="0" y="0"/>
                                <a:ext cx="678781" cy="187200"/>
                              </a:xfrm>
                              <a:prstGeom prst="chevron">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6C8C9A79" w14:textId="77777777" w:rsidR="007B3C95" w:rsidRPr="00986EFC" w:rsidRDefault="007B3C95" w:rsidP="007B3C95">
                                  <w:pPr>
                                    <w:spacing w:after="0"/>
                                    <w:jc w:val="center"/>
                                    <w:rPr>
                                      <w:sz w:val="10"/>
                                      <w:szCs w:val="10"/>
                                      <w:lang w:val="fr-FR"/>
                                    </w:rPr>
                                  </w:pPr>
                                  <w:r>
                                    <w:rPr>
                                      <w:sz w:val="10"/>
                                      <w:szCs w:val="10"/>
                                      <w:lang w:val="fr-FR"/>
                                    </w:rPr>
                                    <w:t>Vente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87168" id="_x0000_s1030" type="#_x0000_t55" style="position:absolute;left:0;text-align:left;margin-left:-.15pt;margin-top:.2pt;width:53.45pt;height:14.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D93kAIAAJkFAAAOAAAAZHJzL2Uyb0RvYy54bWysVFFPGzEMfp+0/xDlfVwPldJVXFEFYprE&#10;AAETz2ku4SLl4ixJe9f9+jnJ9VoB2sO0Plwd2/lsf7Zzcdm3mmyF8wpMRcuTCSXCcKiVea3oz+eb&#10;L3NKfGCmZhqMqOhOeHq5/PzporMLcQoN6Fo4giDGLzpb0SYEuygKzxvRMn8CVhg0SnAtC3h0r0Xt&#10;WIforS5OJ5NZ0YGrrQMuvEftdTbSZcKXUvBwL6UXgeiKYm4hfV36ruO3WF6wxatjtlF8SIP9QxYt&#10;UwaDjlDXLDCyceodVKu4Aw8ynHBoC5BScZFqwGrKyZtqnhpmRaoFyfF2pMn/P1h+t32yDw5p6Kxf&#10;eBRjFb10bfzH/EifyNqNZIk+EI7K2fn8fF5SwtFUzs+xGZHM4nDZOh++CWhJFCqKHd06yCyx7a0P&#10;2XvvFcN50Kq+UVqnQxwBcaUd2TJsHuNcmDBLJOtN+wPqrJ9N8JfbiGpsdlZP92pMKA1TRErpHQUp&#10;DjUnKey0iKG1eRSSqBqrPE0BR4TjXMpsalgtsro8G1J5FzMBRmSJxY3YA8BHdZYDl4N/vCrSNI+X&#10;J39LLFM73kiRwYTxcqsMuI8AdBgjZ3+k7IiaKIZ+3SM3FZ3GHKNmDfXuwREHebu85TcKW37LfHhg&#10;DtcJFw+fiHCPH6mhqygMEiUNuN8f6aM/TjlaKelwPSvqf22YE5To7wbn/2s5ncZ9TofpGY4fJe7Y&#10;sj62mE17BThEOK6YXRKjf9B7UTpoX/AlWcWoaGKGY2wc2uD2h6uQnw18i7hYrZIb7rBl4dY8WR7B&#10;I89xnp/7F+bsMPcBF+YO9qvMFm9mP/vGmwZWmwBSpcU48Dp0APc/je/wVsUH5vicvA4v6vIPAAAA&#10;//8DAFBLAwQUAAYACAAAACEAXlr1FNkAAAAFAQAADwAAAGRycy9kb3ducmV2LnhtbEyOQUvDQBCF&#10;74L/YRnBW7tpK8HETIoIPRUE2wo9TrNjEszOhuwmjf/e7UmPj/f43ldsZ9upiQffOkFYLRNQLJUz&#10;rdQIp+Nu8QzKBxJDnRNG+GEP2/L+rqDcuKt88HQItYoQ8TkhNCH0uda+atiSX7qeJXZfbrAUYhxq&#10;bQa6Rrjt9DpJUm2plfjQUM9vDVffh9EiZJNwfx7N5+48jfvjah/eN2IQHx/m1xdQgefwN4abflSH&#10;Mjpd3CjGqw5hsYlDhCdQtzJJU1AXhHWWgS4L/d++/AUAAP//AwBQSwECLQAUAAYACAAAACEAtoM4&#10;kv4AAADhAQAAEwAAAAAAAAAAAAAAAAAAAAAAW0NvbnRlbnRfVHlwZXNdLnhtbFBLAQItABQABgAI&#10;AAAAIQA4/SH/1gAAAJQBAAALAAAAAAAAAAAAAAAAAC8BAABfcmVscy8ucmVsc1BLAQItABQABgAI&#10;AAAAIQAliD93kAIAAJkFAAAOAAAAAAAAAAAAAAAAAC4CAABkcnMvZTJvRG9jLnhtbFBLAQItABQA&#10;BgAIAAAAIQBeWvUU2QAAAAUBAAAPAAAAAAAAAAAAAAAAAOoEAABkcnMvZG93bnJldi54bWxQSwUG&#10;AAAAAAQABADzAAAA8AUAAAAA&#10;" adj="18621" fillcolor="#a8d08d [1945]" strokecolor="#091723 [484]" strokeweight="1pt">
                      <v:textbox>
                        <w:txbxContent>
                          <w:p w14:paraId="6C8C9A79" w14:textId="77777777" w:rsidR="007B3C95" w:rsidRPr="00986EFC" w:rsidRDefault="007B3C95" w:rsidP="007B3C95">
                            <w:pPr>
                              <w:spacing w:after="0"/>
                              <w:jc w:val="center"/>
                              <w:rPr>
                                <w:sz w:val="10"/>
                                <w:szCs w:val="10"/>
                                <w:lang w:val="fr-FR"/>
                              </w:rPr>
                            </w:pPr>
                            <w:r>
                              <w:rPr>
                                <w:sz w:val="10"/>
                                <w:szCs w:val="10"/>
                                <w:lang w:val="fr-FR"/>
                              </w:rPr>
                              <w:t>Vente</w:t>
                            </w:r>
                          </w:p>
                        </w:txbxContent>
                      </v:textbox>
                    </v:shape>
                  </w:pict>
                </mc:Fallback>
              </mc:AlternateContent>
            </w:r>
          </w:p>
        </w:tc>
        <w:tc>
          <w:tcPr>
            <w:tcW w:w="1559" w:type="dxa"/>
          </w:tcPr>
          <w:p w14:paraId="6DBF57A3"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anchor distT="0" distB="0" distL="114300" distR="114300" simplePos="0" relativeHeight="251859968" behindDoc="0" locked="0" layoutInCell="1" allowOverlap="1" wp14:anchorId="68C17006" wp14:editId="5FF395C8">
                      <wp:simplePos x="0" y="0"/>
                      <wp:positionH relativeFrom="column">
                        <wp:posOffset>-5715</wp:posOffset>
                      </wp:positionH>
                      <wp:positionV relativeFrom="paragraph">
                        <wp:posOffset>2841</wp:posOffset>
                      </wp:positionV>
                      <wp:extent cx="791076" cy="178669"/>
                      <wp:effectExtent l="19050" t="0" r="28575" b="12065"/>
                      <wp:wrapNone/>
                      <wp:docPr id="1282000158" name="Flèche : chevron 5"/>
                      <wp:cNvGraphicFramePr/>
                      <a:graphic xmlns:a="http://schemas.openxmlformats.org/drawingml/2006/main">
                        <a:graphicData uri="http://schemas.microsoft.com/office/word/2010/wordprocessingShape">
                          <wps:wsp>
                            <wps:cNvSpPr/>
                            <wps:spPr>
                              <a:xfrm>
                                <a:off x="0" y="0"/>
                                <a:ext cx="791076" cy="178669"/>
                              </a:xfrm>
                              <a:prstGeom prst="chevron">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690F0373" w14:textId="77777777" w:rsidR="007B3C95" w:rsidRPr="00986EFC" w:rsidRDefault="007B3C95" w:rsidP="007B3C95">
                                  <w:pPr>
                                    <w:spacing w:after="0"/>
                                    <w:jc w:val="center"/>
                                    <w:rPr>
                                      <w:sz w:val="10"/>
                                      <w:szCs w:val="10"/>
                                      <w:lang w:val="fr-FR"/>
                                    </w:rPr>
                                  </w:pPr>
                                  <w:r>
                                    <w:rPr>
                                      <w:sz w:val="10"/>
                                      <w:szCs w:val="10"/>
                                      <w:lang w:val="fr-FR"/>
                                    </w:rPr>
                                    <w:t>Consommation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17006" id="_x0000_s1031" type="#_x0000_t55" style="position:absolute;left:0;text-align:left;margin-left:-.45pt;margin-top:.2pt;width:62.3pt;height:14.0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vc1gQIAAFsFAAAOAAAAZHJzL2Uyb0RvYy54bWysVE1v2zAMvQ/YfxB0X20HbdIGdYogRYYB&#10;RVusHXpWZCkWIIuapMTOfv0o2XGCrthh2MWmRPLxQ4+8vesaTfbCeQWmpMVFTokwHCpltiX98br+&#10;ck2JD8xUTIMRJT0IT+8Wnz/dtnYuJlCDroQjCGL8vLUlrUOw8yzzvBYN8xdghUGlBNewgEe3zSrH&#10;WkRvdDbJ82nWgqusAy68x9v7XkkXCV9KwcOTlF4EokuKuYX0dem7id9sccvmW8dsrfiQBvuHLBqm&#10;DAYdoe5ZYGTn1B9QjeIOPMhwwaHJQErFRaoBqynyd9W81MyKVAs2x9uxTf7/wfLH/Yt9dtiG1vq5&#10;RzFW0UnXxD/mR7rUrMPYLNEFwvFydlPksyklHFXF7Ho6vYnNzE7O1vnwVUBDolBSfNG9g75LbP/g&#10;Q299tIrhPGhVrZXW6eC2m5V2ZM/w6dbrVZ6n18IAZ2bZKeskhYMW0Vmb70ISVWGek/QuiVBixGOc&#10;CxOKXlWzSvRhiquzKJGC0SMVlQAjssT0RuwB4GjZgxyx+/oG++gqEh9H5/xvifXOo0eKDCaMzo0y&#10;4D4C0FjVELm3x/TPWhPF0G067E1Jr6JlvNlAdXh2xEE/H97ytcJHe2A+PDOHA4Gjg0MenvAjNbQl&#10;hUGipAb366P7aI88RS0lLQ5YSf3PHXOCEv3NIINvisvLOJHpcHk1m+DBnWs25xqza1aARChwnVie&#10;xGgf9FGUDpo33AXLGBVVzHCMjbQL7nhYhX7wcZtwsVwmM5xCy8KDebE8gsc+R0a+dm/M2YG5ASn/&#10;CMdhZPN37O1to6eB5S6AVInap74OL4ATnKg0bJu4Is7Pyeq0Exe/AQAA//8DAFBLAwQUAAYACAAA&#10;ACEAj4BiH94AAAAFAQAADwAAAGRycy9kb3ducmV2LnhtbEyOwUrDQBRF94L/MDzBXTsxUVtjXkpR&#10;BLEFaauou0nmNQlm3oTMpI1/73Sly8u9nHuyxWhacaDeNZYRrqYRCOLS6oYrhLfd02QOwnnFWrWW&#10;CeGHHCzy87NMpdoeeUOHra9EgLBLFULtfZdK6cqajHJT2xGHbm97o3yIfSV1r44BbloZR9GtNKrh&#10;8FCrjh5qKr+3g0H4fH1cfq1rt0qe9x9F8r4e7OZlQLy8GJf3IDyN/m8MJ/2gDnlwKuzA2okWYXIX&#10;hgjXIE5lnMxAFAjx/AZknsn/9vkvAAAA//8DAFBLAQItABQABgAIAAAAIQC2gziS/gAAAOEBAAAT&#10;AAAAAAAAAAAAAAAAAAAAAABbQ29udGVudF9UeXBlc10ueG1sUEsBAi0AFAAGAAgAAAAhADj9If/W&#10;AAAAlAEAAAsAAAAAAAAAAAAAAAAALwEAAF9yZWxzLy5yZWxzUEsBAi0AFAAGAAgAAAAhAGeO9zWB&#10;AgAAWwUAAA4AAAAAAAAAAAAAAAAALgIAAGRycy9lMm9Eb2MueG1sUEsBAi0AFAAGAAgAAAAhAI+A&#10;Yh/eAAAABQEAAA8AAAAAAAAAAAAAAAAA2wQAAGRycy9kb3ducmV2LnhtbFBLBQYAAAAABAAEAPMA&#10;AADmBQAAAAA=&#10;" adj="19161" fillcolor="#ffc000" strokecolor="#091723 [484]" strokeweight="1pt">
                      <v:textbox>
                        <w:txbxContent>
                          <w:p w14:paraId="690F0373" w14:textId="77777777" w:rsidR="007B3C95" w:rsidRPr="00986EFC" w:rsidRDefault="007B3C95" w:rsidP="007B3C95">
                            <w:pPr>
                              <w:spacing w:after="0"/>
                              <w:jc w:val="center"/>
                              <w:rPr>
                                <w:sz w:val="10"/>
                                <w:szCs w:val="10"/>
                                <w:lang w:val="fr-FR"/>
                              </w:rPr>
                            </w:pPr>
                            <w:r>
                              <w:rPr>
                                <w:sz w:val="10"/>
                                <w:szCs w:val="10"/>
                                <w:lang w:val="fr-FR"/>
                              </w:rPr>
                              <w:t>Consommation</w:t>
                            </w:r>
                          </w:p>
                        </w:txbxContent>
                      </v:textbox>
                    </v:shape>
                  </w:pict>
                </mc:Fallback>
              </mc:AlternateContent>
            </w:r>
          </w:p>
        </w:tc>
        <w:tc>
          <w:tcPr>
            <w:tcW w:w="1696" w:type="dxa"/>
          </w:tcPr>
          <w:p w14:paraId="6091F802"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anchor distT="0" distB="0" distL="114300" distR="114300" simplePos="0" relativeHeight="251860992" behindDoc="0" locked="0" layoutInCell="1" allowOverlap="1" wp14:anchorId="1EC6004F" wp14:editId="2D06AAB2">
                      <wp:simplePos x="0" y="0"/>
                      <wp:positionH relativeFrom="column">
                        <wp:posOffset>-46555</wp:posOffset>
                      </wp:positionH>
                      <wp:positionV relativeFrom="paragraph">
                        <wp:posOffset>2306</wp:posOffset>
                      </wp:positionV>
                      <wp:extent cx="1019676" cy="187200"/>
                      <wp:effectExtent l="19050" t="0" r="28575" b="22860"/>
                      <wp:wrapNone/>
                      <wp:docPr id="221232433" name="Flèche : chevron 5"/>
                      <wp:cNvGraphicFramePr/>
                      <a:graphic xmlns:a="http://schemas.openxmlformats.org/drawingml/2006/main">
                        <a:graphicData uri="http://schemas.microsoft.com/office/word/2010/wordprocessingShape">
                          <wps:wsp>
                            <wps:cNvSpPr/>
                            <wps:spPr>
                              <a:xfrm>
                                <a:off x="0" y="0"/>
                                <a:ext cx="1019676" cy="187200"/>
                              </a:xfrm>
                              <a:prstGeom prst="chevron">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0043769" w14:textId="77777777" w:rsidR="007B3C95" w:rsidRPr="00986EFC" w:rsidRDefault="007B3C95" w:rsidP="007B3C95">
                                  <w:pPr>
                                    <w:spacing w:after="0"/>
                                    <w:jc w:val="center"/>
                                    <w:rPr>
                                      <w:sz w:val="10"/>
                                      <w:szCs w:val="10"/>
                                      <w:lang w:val="fr-FR"/>
                                    </w:rPr>
                                  </w:pPr>
                                  <w:r>
                                    <w:rPr>
                                      <w:sz w:val="10"/>
                                      <w:szCs w:val="10"/>
                                      <w:lang w:val="fr-FR"/>
                                    </w:rPr>
                                    <w:t>Traitement des déchets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6004F" id="_x0000_s1032" type="#_x0000_t55" style="position:absolute;left:0;text-align:left;margin-left:-3.65pt;margin-top:.2pt;width:80.3pt;height:14.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UgfwIAAFwFAAAOAAAAZHJzL2Uyb0RvYy54bWysVE1v2zAMvQ/YfxB0Xx0XbdoGdYqgRYYB&#10;RVssHXpWZCk2IIsapcTOfv0o2XGCrthhmA8yJZKPH3rU7V3XGLZT6GuwBc/PJpwpK6Gs7abgP16X&#10;X64580HYUhiwquB75fnd/POn29bN1DlUYEqFjECsn7Wu4FUIbpZlXlaqEf4MnLKk1ICNCLTFTVai&#10;aAm9Mdn5ZDLNWsDSIUjlPZ0+9Eo+T/haKxmetfYqMFNwyi2kFdO6jms2vxWzDQpX1XJIQ/xDFo2o&#10;LQUdoR5EEGyL9R9QTS0RPOhwJqHJQOtaqlQDVZNP3lWzqoRTqRZqjndjm/z/g5VPu5V7QWpD6/zM&#10;kxir6DQ28U/5sS41az82S3WBSTrMJ/nN9GrKmSRdfn1FtxG7mR29HfrwVUHDolBwutIdQt8msXv0&#10;obc+WMV4HkxdLmtj0gY363uDbCfo7pbLCX1DgBOz7Jh2ksLeqOhs7HelWV1SoufpYhKj1IgnpFQ2&#10;5L2qEqXqw+SXJ1EiB6NHKioBRmRN6Y3YA8DBsgc5YPf1DfbRVSVCjs6TvyXWO48eKTLYMDo3tQX8&#10;CMBQVUPk3p7SP2lNFEO37qg3BZ9Gy3iyhnL/ggyhHxDv5LKmS3sUPrwIpImg2aEpD8+0aANtwWGQ&#10;OKsAf310Hu2JqKTlrKUJK7j/uRWoODPfLFH4Jr+4iCOZNheXRCDO8FSzPtXYbXMPRISc3hMnkxjt&#10;gzmIGqF5o8dgEaOSSlhJsYl2AQ+b+9BPPj0nUi0WyYzG0InwaFdORvDY58jI1+5NoBuYG4jzT3CY&#10;RjF7x97eNnpaWGwD6DpR+9jX4QZohBOVhucmvhGn+2R1fBTnvwEAAP//AwBQSwMEFAAGAAgAAAAh&#10;AHnIkE3aAAAABgEAAA8AAABkcnMvZG93bnJldi54bWxMjs1OwzAQhO9IvIO1SFyq1iENPw3ZVAip&#10;Nzi08ABOvDgR8dqK3Sb06XFPcBzN6Juv2s52ECcaQ+8Y4W6VgSBune7ZIHx+7JZPIEJUrNXgmBB+&#10;KMC2vr6qVKndxHs6HaIRCcKhVAhdjL6UMrQdWRVWzhOn7suNVsUURyP1qKYEt4PMs+xBWtVzeuiU&#10;p9eO2u/D0SIszouCvDm/TXnz7ltnYrEzGvH2Zn55BhFpjn9juOgndaiTU+OOrIMYEJaP67REKEBc&#10;2vt1ig1CvtmArCv5X7/+BQAA//8DAFBLAQItABQABgAIAAAAIQC2gziS/gAAAOEBAAATAAAAAAAA&#10;AAAAAAAAAAAAAABbQ29udGVudF9UeXBlc10ueG1sUEsBAi0AFAAGAAgAAAAhADj9If/WAAAAlAEA&#10;AAsAAAAAAAAAAAAAAAAALwEAAF9yZWxzLy5yZWxzUEsBAi0AFAAGAAgAAAAhAD/PJSB/AgAAXAUA&#10;AA4AAAAAAAAAAAAAAAAALgIAAGRycy9lMm9Eb2MueG1sUEsBAi0AFAAGAAgAAAAhAHnIkE3aAAAA&#10;BgEAAA8AAAAAAAAAAAAAAAAA2QQAAGRycy9kb3ducmV2LnhtbFBLBQYAAAAABAAEAPMAAADgBQAA&#10;AAA=&#10;" adj="19617" fillcolor="red" strokecolor="#091723 [484]" strokeweight="1pt">
                      <v:textbox>
                        <w:txbxContent>
                          <w:p w14:paraId="00043769" w14:textId="77777777" w:rsidR="007B3C95" w:rsidRPr="00986EFC" w:rsidRDefault="007B3C95" w:rsidP="007B3C95">
                            <w:pPr>
                              <w:spacing w:after="0"/>
                              <w:jc w:val="center"/>
                              <w:rPr>
                                <w:sz w:val="10"/>
                                <w:szCs w:val="10"/>
                                <w:lang w:val="fr-FR"/>
                              </w:rPr>
                            </w:pPr>
                            <w:r>
                              <w:rPr>
                                <w:sz w:val="10"/>
                                <w:szCs w:val="10"/>
                                <w:lang w:val="fr-FR"/>
                              </w:rPr>
                              <w:t>Traitement des déchets</w:t>
                            </w:r>
                          </w:p>
                        </w:txbxContent>
                      </v:textbox>
                    </v:shape>
                  </w:pict>
                </mc:Fallback>
              </mc:AlternateContent>
            </w:r>
          </w:p>
        </w:tc>
      </w:tr>
      <w:tr w:rsidR="007B3C95" w:rsidRPr="002C4641" w14:paraId="4005931F" w14:textId="77777777" w:rsidTr="00CD7922">
        <w:tc>
          <w:tcPr>
            <w:tcW w:w="1499" w:type="dxa"/>
          </w:tcPr>
          <w:p w14:paraId="014C91D6"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w:drawing>
                <wp:inline distT="0" distB="0" distL="0" distR="0" wp14:anchorId="73CF39E4" wp14:editId="6FECC7C0">
                  <wp:extent cx="846829" cy="838200"/>
                  <wp:effectExtent l="0" t="0" r="0" b="0"/>
                  <wp:docPr id="1836672082" name="Image 183667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72082" name="Image 183667208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49782" cy="841123"/>
                          </a:xfrm>
                          <a:prstGeom prst="rect">
                            <a:avLst/>
                          </a:prstGeom>
                          <a:noFill/>
                        </pic:spPr>
                      </pic:pic>
                    </a:graphicData>
                  </a:graphic>
                </wp:inline>
              </w:drawing>
            </w:r>
          </w:p>
        </w:tc>
        <w:tc>
          <w:tcPr>
            <w:tcW w:w="1482" w:type="dxa"/>
          </w:tcPr>
          <w:p w14:paraId="71836148"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2C4641">
              <w:rPr>
                <w:rFonts w:asciiTheme="minorHAnsi" w:hAnsiTheme="minorHAnsi" w:cstheme="minorHAnsi"/>
                <w:i/>
                <w:iCs/>
                <w:sz w:val="14"/>
                <w:szCs w:val="14"/>
                <w:lang w:val="fr-FR"/>
              </w:rPr>
              <w:t>Ne pas utiliser de pesticides</w:t>
            </w:r>
          </w:p>
          <w:p w14:paraId="5837FD3E"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p w14:paraId="76FB2317"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2C4641">
              <w:rPr>
                <w:rFonts w:asciiTheme="minorHAnsi" w:hAnsiTheme="minorHAnsi" w:cstheme="minorHAnsi"/>
                <w:i/>
                <w:iCs/>
                <w:sz w:val="14"/>
                <w:szCs w:val="14"/>
                <w:lang w:val="fr-FR"/>
              </w:rPr>
              <w:t>Utiliser des semences de pommes de terre de la région</w:t>
            </w:r>
          </w:p>
          <w:p w14:paraId="1B7E14F4"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2C4641">
              <w:rPr>
                <w:rFonts w:asciiTheme="minorHAnsi" w:hAnsiTheme="minorHAnsi" w:cstheme="minorHAnsi"/>
                <w:i/>
                <w:iCs/>
                <w:sz w:val="14"/>
                <w:szCs w:val="14"/>
                <w:lang w:val="fr-FR"/>
              </w:rPr>
              <w:t>…</w:t>
            </w:r>
          </w:p>
        </w:tc>
        <w:tc>
          <w:tcPr>
            <w:tcW w:w="1550" w:type="dxa"/>
          </w:tcPr>
          <w:p w14:paraId="4EF6A82F"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679F0137"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59FE9BA2"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17A56AF9"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r w:rsidR="007B3C95" w:rsidRPr="002C4641" w14:paraId="1B7AA427" w14:textId="77777777" w:rsidTr="00CD7922">
        <w:tc>
          <w:tcPr>
            <w:tcW w:w="1499" w:type="dxa"/>
          </w:tcPr>
          <w:p w14:paraId="30E9DCBC"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w:drawing>
                <wp:inline distT="0" distB="0" distL="0" distR="0" wp14:anchorId="69B80E8D" wp14:editId="55133686">
                  <wp:extent cx="835025" cy="827340"/>
                  <wp:effectExtent l="0" t="0" r="3175" b="0"/>
                  <wp:docPr id="661779316" name="Image 66177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79316" name="Image 6617793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1626" cy="833881"/>
                          </a:xfrm>
                          <a:prstGeom prst="rect">
                            <a:avLst/>
                          </a:prstGeom>
                          <a:noFill/>
                        </pic:spPr>
                      </pic:pic>
                    </a:graphicData>
                  </a:graphic>
                </wp:inline>
              </w:drawing>
            </w:r>
          </w:p>
        </w:tc>
        <w:tc>
          <w:tcPr>
            <w:tcW w:w="1482" w:type="dxa"/>
          </w:tcPr>
          <w:p w14:paraId="16C5F549"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2C4641">
              <w:rPr>
                <w:rFonts w:asciiTheme="minorHAnsi" w:hAnsiTheme="minorHAnsi" w:cstheme="minorHAnsi"/>
                <w:i/>
                <w:iCs/>
                <w:sz w:val="14"/>
                <w:szCs w:val="14"/>
                <w:lang w:val="fr-FR"/>
              </w:rPr>
              <w:t>Payer justement le fournisseur de matière première</w:t>
            </w:r>
          </w:p>
          <w:p w14:paraId="435FB4F5"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2C4641">
              <w:rPr>
                <w:rFonts w:asciiTheme="minorHAnsi" w:hAnsiTheme="minorHAnsi" w:cstheme="minorHAnsi"/>
                <w:i/>
                <w:iCs/>
                <w:sz w:val="14"/>
                <w:szCs w:val="14"/>
                <w:lang w:val="fr-FR"/>
              </w:rPr>
              <w:t>…</w:t>
            </w:r>
          </w:p>
        </w:tc>
        <w:tc>
          <w:tcPr>
            <w:tcW w:w="1550" w:type="dxa"/>
          </w:tcPr>
          <w:p w14:paraId="49ADE0C3"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2E9476CD"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109E67C6"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27FFCD7B"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r w:rsidR="007B3C95" w:rsidRPr="002C4641" w14:paraId="529E928A" w14:textId="77777777" w:rsidTr="00CD7922">
        <w:tc>
          <w:tcPr>
            <w:tcW w:w="1499" w:type="dxa"/>
          </w:tcPr>
          <w:p w14:paraId="4AF8360C"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w:drawing>
                <wp:inline distT="0" distB="0" distL="0" distR="0" wp14:anchorId="5D1FA3D2" wp14:editId="21DC93C5">
                  <wp:extent cx="835175" cy="832338"/>
                  <wp:effectExtent l="0" t="0" r="3175" b="6350"/>
                  <wp:docPr id="1014002442" name="Image 101400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02442" name="Image 101400244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40257" cy="837403"/>
                          </a:xfrm>
                          <a:prstGeom prst="rect">
                            <a:avLst/>
                          </a:prstGeom>
                          <a:noFill/>
                        </pic:spPr>
                      </pic:pic>
                    </a:graphicData>
                  </a:graphic>
                </wp:inline>
              </w:drawing>
            </w:r>
          </w:p>
        </w:tc>
        <w:tc>
          <w:tcPr>
            <w:tcW w:w="1482" w:type="dxa"/>
          </w:tcPr>
          <w:p w14:paraId="2F3E47F2"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2C4641">
              <w:rPr>
                <w:rFonts w:asciiTheme="minorHAnsi" w:hAnsiTheme="minorHAnsi" w:cstheme="minorHAnsi"/>
                <w:i/>
                <w:iCs/>
                <w:sz w:val="14"/>
                <w:szCs w:val="14"/>
                <w:lang w:val="fr-FR"/>
              </w:rPr>
              <w:t>Planter les semences de pommes de terre de façon efficiente</w:t>
            </w:r>
          </w:p>
          <w:p w14:paraId="035AE3BD"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p w14:paraId="50DF6E73"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2C4641">
              <w:rPr>
                <w:rFonts w:asciiTheme="minorHAnsi" w:hAnsiTheme="minorHAnsi" w:cstheme="minorHAnsi"/>
                <w:i/>
                <w:iCs/>
                <w:sz w:val="14"/>
                <w:szCs w:val="14"/>
                <w:lang w:val="fr-FR"/>
              </w:rPr>
              <w:t>Couvrir les coûts d'achat</w:t>
            </w:r>
          </w:p>
          <w:p w14:paraId="269D12BD"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2C4641">
              <w:rPr>
                <w:rFonts w:asciiTheme="minorHAnsi" w:hAnsiTheme="minorHAnsi" w:cstheme="minorHAnsi"/>
                <w:i/>
                <w:iCs/>
                <w:sz w:val="14"/>
                <w:szCs w:val="14"/>
                <w:lang w:val="fr-FR"/>
              </w:rPr>
              <w:t>…</w:t>
            </w:r>
          </w:p>
        </w:tc>
        <w:tc>
          <w:tcPr>
            <w:tcW w:w="1550" w:type="dxa"/>
          </w:tcPr>
          <w:p w14:paraId="72E491C8"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45B99D8B"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7CDDA8F2"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5EA748BE" w14:textId="77777777" w:rsidR="007B3C95" w:rsidRPr="002C4641" w:rsidRDefault="007B3C95"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bl>
    <w:p w14:paraId="28689917" w14:textId="77777777" w:rsidR="007B3C95" w:rsidRPr="002C4641" w:rsidRDefault="007B3C95" w:rsidP="007B3C95">
      <w:pPr>
        <w:pStyle w:val="Default"/>
        <w:jc w:val="both"/>
        <w:rPr>
          <w:rFonts w:asciiTheme="minorHAnsi" w:hAnsiTheme="minorHAnsi" w:cstheme="minorHAnsi"/>
          <w:sz w:val="22"/>
          <w:lang w:val="fr-FR"/>
        </w:rPr>
      </w:pPr>
    </w:p>
    <w:p w14:paraId="5A0C1BB9" w14:textId="4B08AB10" w:rsidR="00C7375D" w:rsidRPr="002C4641" w:rsidRDefault="007B3C95" w:rsidP="006C4789">
      <w:pPr>
        <w:rPr>
          <w:rStyle w:val="KurztitelBPZchn"/>
          <w:rFonts w:asciiTheme="minorHAnsi" w:hAnsiTheme="minorHAnsi" w:cstheme="minorHAnsi"/>
          <w:color w:val="auto"/>
          <w:szCs w:val="28"/>
          <w:lang w:val="fr-FR"/>
        </w:rPr>
      </w:pPr>
      <w:r w:rsidRPr="002C4641">
        <w:rPr>
          <w:rFonts w:asciiTheme="minorHAnsi" w:hAnsiTheme="minorHAnsi" w:cstheme="minorHAnsi"/>
          <w:noProof/>
          <w:lang w:val="fr-FR" w:eastAsia="de-CH"/>
        </w:rPr>
        <mc:AlternateContent>
          <mc:Choice Requires="wps">
            <w:drawing>
              <wp:anchor distT="45720" distB="45720" distL="114300" distR="114300" simplePos="0" relativeHeight="251863040" behindDoc="1" locked="0" layoutInCell="1" allowOverlap="1" wp14:anchorId="26975729" wp14:editId="16F78B46">
                <wp:simplePos x="0" y="0"/>
                <wp:positionH relativeFrom="margin">
                  <wp:posOffset>0</wp:posOffset>
                </wp:positionH>
                <wp:positionV relativeFrom="paragraph">
                  <wp:posOffset>198120</wp:posOffset>
                </wp:positionV>
                <wp:extent cx="3512820" cy="190500"/>
                <wp:effectExtent l="0" t="0" r="0" b="0"/>
                <wp:wrapNone/>
                <wp:docPr id="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90500"/>
                        </a:xfrm>
                        <a:prstGeom prst="rect">
                          <a:avLst/>
                        </a:prstGeom>
                        <a:solidFill>
                          <a:srgbClr val="FFFFFF"/>
                        </a:solidFill>
                        <a:ln w="9525">
                          <a:noFill/>
                          <a:miter lim="800000"/>
                          <a:headEnd/>
                          <a:tailEnd/>
                        </a:ln>
                      </wps:spPr>
                      <wps:txbx>
                        <w:txbxContent>
                          <w:p w14:paraId="0FB9E918" w14:textId="77777777" w:rsidR="007B3C95" w:rsidRPr="009C34D1" w:rsidRDefault="007B3C95" w:rsidP="007B3C9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r>
                              <w:rPr>
                                <w:rFonts w:ascii="Arial" w:hAnsi="Arial" w:cs="Arial"/>
                                <w:color w:val="808080" w:themeColor="background1" w:themeShade="80"/>
                                <w:sz w:val="12"/>
                                <w:szCs w:val="12"/>
                                <w:shd w:val="clear" w:color="auto" w:fill="FFFFFF"/>
                              </w:rPr>
                              <w:t>filRouge (S.66)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75729" id="_x0000_s1033" type="#_x0000_t202" style="position:absolute;margin-left:0;margin-top:15.6pt;width:276.6pt;height:15pt;z-index:-251453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pHEQIAAP0DAAAOAAAAZHJzL2Uyb0RvYy54bWysk92O2yAQhe8r9R0Q942dNOkmVpzVNttU&#10;lbY/0rYPgDGOUTFDBxI7ffoOOJuNtndVfYHAA4eZbw7r26Ez7KjQa7Aln05yzpSVUGu7L/mP77s3&#10;S858ELYWBqwq+Ul5frt5/Wrdu0LNoAVTK2QkYn3Ru5K3Ibgiy7xsVSf8BJyyFGwAOxFoifusRtGT&#10;emeyWZ6/y3rA2iFI5T39vR+DfJP0m0bJ8LVpvArMlJxyC2nENFZxzDZrUexRuFbLcxriH7LohLZ0&#10;6UXqXgTBDqj/kuq0RPDQhImELoOm0VKlGqiaaf6imsdWOJVqITjeXTD5/ycrvxwf3TdkYXgPAzUw&#10;FeHdA8ifnlnYtsLu1R0i9K0SNV08jciy3vnifDSi9oWPIlX/GWpqsjgESEJDg12kQnUyUqcGnC7Q&#10;1RCYpJ9vF9PZckYhSbHpKl/kqSuZKJ5OO/Tho4KOxUnJkZqa1MXxwYeYjSietsTLPBhd77QxaYH7&#10;amuQHQUZYJe+VMCLbcayvuSrxWyRlC3E88kbnQ5kUKO7ki/z+I2WiTQ+2DptCUKbcU6ZGHvGE4mM&#10;bMJQDUzXJb+JZyOtCuoT8UIY/UjvhyYt4G/OevJiyf2vg0DFmflkiflqOp9H86bFfHETaeF1pLqO&#10;CCtJquSBs3G6DcnwEYeFO+pNoxO250zOKZPHEs3ze4gmvl6nXc+vdvMHAAD//wMAUEsDBBQABgAI&#10;AAAAIQA+yraW2wAAAAYBAAAPAAAAZHJzL2Rvd25yZXYueG1sTI/BTsNADETvSPzDykhcEN20JSmE&#10;OBUggbi29AOcrJtEZHej7LZJ/x5zgpvHY808F9vZ9urMY+i8Q1guElDsam861yAcvt7vH0GFSM5Q&#10;7x0jXDjAtry+Kig3fnI7Pu9joyTEhZwQ2hiHXOtQt2wpLPzATryjHy1FkWOjzUiThNter5Ik05Y6&#10;Jw0tDfzWcv29P1mE4+d0lz5N1Uc8bHYP2St1m8pfEG9v5pdnUJHn+HcMv/iCDqUwVf7kTFA9gjwS&#10;EdbLFShx03QtQ4WQyUKXhf6PX/4AAAD//wMAUEsBAi0AFAAGAAgAAAAhALaDOJL+AAAA4QEAABMA&#10;AAAAAAAAAAAAAAAAAAAAAFtDb250ZW50X1R5cGVzXS54bWxQSwECLQAUAAYACAAAACEAOP0h/9YA&#10;AACUAQAACwAAAAAAAAAAAAAAAAAvAQAAX3JlbHMvLnJlbHNQSwECLQAUAAYACAAAACEAWqxKRxEC&#10;AAD9AwAADgAAAAAAAAAAAAAAAAAuAgAAZHJzL2Uyb0RvYy54bWxQSwECLQAUAAYACAAAACEAPsq2&#10;ltsAAAAGAQAADwAAAAAAAAAAAAAAAABrBAAAZHJzL2Rvd25yZXYueG1sUEsFBgAAAAAEAAQA8wAA&#10;AHMFAAAAAA==&#10;" stroked="f">
                <v:textbox>
                  <w:txbxContent>
                    <w:p w14:paraId="0FB9E918" w14:textId="77777777" w:rsidR="007B3C95" w:rsidRPr="009C34D1" w:rsidRDefault="007B3C95" w:rsidP="007B3C9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proofErr w:type="spellStart"/>
                      <w:r>
                        <w:rPr>
                          <w:rFonts w:ascii="Arial" w:hAnsi="Arial" w:cs="Arial"/>
                          <w:color w:val="808080" w:themeColor="background1" w:themeShade="80"/>
                          <w:sz w:val="12"/>
                          <w:szCs w:val="12"/>
                          <w:shd w:val="clear" w:color="auto" w:fill="FFFFFF"/>
                        </w:rPr>
                        <w:t>filRouge</w:t>
                      </w:r>
                      <w:proofErr w:type="spellEnd"/>
                      <w:r>
                        <w:rPr>
                          <w:rFonts w:ascii="Arial" w:hAnsi="Arial" w:cs="Arial"/>
                          <w:color w:val="808080" w:themeColor="background1" w:themeShade="80"/>
                          <w:sz w:val="12"/>
                          <w:szCs w:val="12"/>
                          <w:shd w:val="clear" w:color="auto" w:fill="FFFFFF"/>
                        </w:rPr>
                        <w:t xml:space="preserve"> (S.66)</w:t>
                      </w:r>
                    </w:p>
                  </w:txbxContent>
                </v:textbox>
                <w10:wrap anchorx="margin"/>
              </v:shape>
            </w:pict>
          </mc:Fallback>
        </mc:AlternateContent>
      </w:r>
      <w:r w:rsidRPr="002C4641">
        <w:rPr>
          <w:rFonts w:asciiTheme="minorHAnsi" w:hAnsiTheme="minorHAnsi" w:cstheme="minorHAnsi"/>
          <w:noProof/>
          <w:lang w:val="fr-FR" w:eastAsia="de-CH"/>
        </w:rPr>
        <mc:AlternateContent>
          <mc:Choice Requires="wps">
            <w:drawing>
              <wp:anchor distT="45720" distB="45720" distL="114300" distR="114300" simplePos="0" relativeHeight="251864064" behindDoc="1" locked="0" layoutInCell="1" allowOverlap="1" wp14:anchorId="31A6CBEE" wp14:editId="66EA3895">
                <wp:simplePos x="0" y="0"/>
                <wp:positionH relativeFrom="margin">
                  <wp:posOffset>0</wp:posOffset>
                </wp:positionH>
                <wp:positionV relativeFrom="paragraph">
                  <wp:posOffset>45720</wp:posOffset>
                </wp:positionV>
                <wp:extent cx="3627120" cy="182880"/>
                <wp:effectExtent l="0" t="0" r="0" b="7620"/>
                <wp:wrapNone/>
                <wp:docPr id="9993309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120" cy="182880"/>
                        </a:xfrm>
                        <a:prstGeom prst="rect">
                          <a:avLst/>
                        </a:prstGeom>
                        <a:solidFill>
                          <a:srgbClr val="FFFFFF"/>
                        </a:solidFill>
                        <a:ln w="9525">
                          <a:noFill/>
                          <a:miter lim="800000"/>
                          <a:headEnd/>
                          <a:tailEnd/>
                        </a:ln>
                      </wps:spPr>
                      <wps:txbx>
                        <w:txbxContent>
                          <w:p w14:paraId="6A2FE8F3" w14:textId="77777777" w:rsidR="007B3C95" w:rsidRPr="009C34D1" w:rsidRDefault="007B3C95" w:rsidP="007B3C9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94-95</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6CBEE" id="_x0000_s1034" type="#_x0000_t202" style="position:absolute;margin-left:0;margin-top:3.6pt;width:285.6pt;height:14.4pt;z-index:-251452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no4EQIAAP0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f5Vfz3IKSYrNlvlymbqSieL5tEMfPinoWJyUHKmpSV0cHnyI2YjieUu8zIPR9VYbkxa4&#10;qzYG2UGQAbbpSwW82mYs60t+s8gXSdlCPJ+80elABjW6K/lyGr/RMpHGR1unLUFoM84pE2NPeCKR&#10;kU0YqoHpmgTi2UirgvpIvBBGP9L7oUkL+IeznrxYcv97L1BxZj5bYn4zm8+jedNivriOtPAyUl1G&#10;hJUkVfLA2TjdhGT4iMPCHfWm0QnbSyanlMljiebpPUQTX67TrpdXu34CAAD//wMAUEsDBBQABgAI&#10;AAAAIQCrjfwO2wAAAAUBAAAPAAAAZHJzL2Rvd25yZXYueG1sTI/BTsMwEETvSPyDtUhcEHVaaAIh&#10;mwqQQFxb+gGbeJtExOsodpv07zEnetvRjGbeFpvZ9urEo++cICwXCSiW2plOGoT998f9EygfSAz1&#10;ThjhzB425fVVQblxk2z5tAuNiiXic0JoQxhyrX3dsiW/cANL9A5utBSiHBttRppiue31KklSbamT&#10;uNDSwO8t1z+7o0U4fE136+ep+gz7bPuYvlGXVe6MeHszv76ACjyH/zD84Ud0KCNT5Y5ivOoR4iMB&#10;IVuBiuY6W8ajQnhIE9BloS/py18AAAD//wMAUEsBAi0AFAAGAAgAAAAhALaDOJL+AAAA4QEAABMA&#10;AAAAAAAAAAAAAAAAAAAAAFtDb250ZW50X1R5cGVzXS54bWxQSwECLQAUAAYACAAAACEAOP0h/9YA&#10;AACUAQAACwAAAAAAAAAAAAAAAAAvAQAAX3JlbHMvLnJlbHNQSwECLQAUAAYACAAAACEAkq56OBEC&#10;AAD9AwAADgAAAAAAAAAAAAAAAAAuAgAAZHJzL2Uyb0RvYy54bWxQSwECLQAUAAYACAAAACEAq438&#10;DtsAAAAFAQAADwAAAAAAAAAAAAAAAABrBAAAZHJzL2Rvd25yZXYueG1sUEsFBgAAAAAEAAQA8wAA&#10;AHMFAAAAAA==&#10;" stroked="f">
                <v:textbox>
                  <w:txbxContent>
                    <w:p w14:paraId="6A2FE8F3" w14:textId="77777777" w:rsidR="007B3C95" w:rsidRPr="009C34D1" w:rsidRDefault="007B3C95" w:rsidP="007B3C9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94-95</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6C4789" w:rsidRPr="002C4641">
        <w:rPr>
          <w:rStyle w:val="KurztitelBPZchn"/>
          <w:rFonts w:asciiTheme="minorHAnsi" w:hAnsiTheme="minorHAnsi" w:cstheme="minorHAnsi"/>
          <w:color w:val="auto"/>
          <w:szCs w:val="28"/>
          <w:lang w:val="fr-FR"/>
        </w:rPr>
        <w:br w:type="page"/>
      </w:r>
    </w:p>
    <w:p w14:paraId="72B34F6A" w14:textId="77777777" w:rsidR="007B3C95" w:rsidRPr="002C4641" w:rsidRDefault="007B3C95" w:rsidP="007B3C95">
      <w:pPr>
        <w:pStyle w:val="Default"/>
        <w:shd w:val="clear" w:color="auto" w:fill="D0CECE" w:themeFill="background2" w:themeFillShade="E6"/>
        <w:jc w:val="both"/>
        <w:rPr>
          <w:rStyle w:val="KurzbeschriebZchn"/>
          <w:rFonts w:asciiTheme="minorHAnsi" w:hAnsiTheme="minorHAnsi" w:cstheme="minorHAnsi"/>
          <w:color w:val="auto"/>
          <w:sz w:val="22"/>
          <w:szCs w:val="22"/>
          <w:lang w:val="fr-FR"/>
        </w:rPr>
      </w:pPr>
      <w:r w:rsidRPr="002C4641">
        <w:rPr>
          <w:rStyle w:val="KurztitelBPZchn"/>
          <w:rFonts w:asciiTheme="minorHAnsi" w:hAnsiTheme="minorHAnsi" w:cstheme="minorHAnsi"/>
          <w:color w:val="auto"/>
          <w:szCs w:val="28"/>
          <w:lang w:val="fr-FR"/>
        </w:rPr>
        <w:lastRenderedPageBreak/>
        <w:t>Pendant la visite</w:t>
      </w:r>
    </w:p>
    <w:p w14:paraId="63FA774A" w14:textId="77777777" w:rsidR="007B3C95" w:rsidRPr="002C4641" w:rsidRDefault="007B3C95" w:rsidP="007B3C95">
      <w:pPr>
        <w:pStyle w:val="Default"/>
        <w:jc w:val="both"/>
        <w:rPr>
          <w:rFonts w:asciiTheme="minorHAnsi" w:hAnsiTheme="minorHAnsi" w:cstheme="minorHAnsi"/>
          <w:sz w:val="22"/>
          <w:lang w:val="fr-FR"/>
        </w:rPr>
      </w:pPr>
    </w:p>
    <w:p w14:paraId="1ABF2D5F" w14:textId="77777777" w:rsidR="007B3C95" w:rsidRPr="002C4641" w:rsidRDefault="007B3C95" w:rsidP="007B3C95">
      <w:pPr>
        <w:pStyle w:val="Kurzbeschrieb"/>
        <w:jc w:val="both"/>
        <w:rPr>
          <w:rFonts w:asciiTheme="minorHAnsi" w:hAnsiTheme="minorHAnsi" w:cstheme="minorHAnsi"/>
          <w:lang w:val="fr-FR"/>
        </w:rPr>
      </w:pPr>
      <w:r w:rsidRPr="002C4641">
        <w:rPr>
          <w:rFonts w:asciiTheme="minorHAnsi" w:hAnsiTheme="minorHAnsi" w:cstheme="minorHAnsi"/>
          <w:lang w:val="fr-FR"/>
        </w:rPr>
        <w:t>Tâche d’élaboration</w:t>
      </w:r>
    </w:p>
    <w:p w14:paraId="333C6709" w14:textId="77777777" w:rsidR="007B3C95" w:rsidRPr="002C4641" w:rsidRDefault="007B3C95" w:rsidP="007B3C95">
      <w:pPr>
        <w:pStyle w:val="Default"/>
        <w:shd w:val="clear" w:color="auto" w:fill="DCBD44"/>
        <w:jc w:val="both"/>
        <w:rPr>
          <w:rFonts w:asciiTheme="minorHAnsi" w:hAnsiTheme="minorHAnsi" w:cstheme="minorHAnsi"/>
          <w:color w:val="auto"/>
          <w:sz w:val="22"/>
          <w:lang w:val="fr-FR"/>
        </w:rPr>
      </w:pPr>
      <w:r w:rsidRPr="002C4641">
        <w:rPr>
          <w:rStyle w:val="KurztitelBPZchn"/>
          <w:rFonts w:asciiTheme="minorHAnsi" w:hAnsiTheme="minorHAnsi" w:cstheme="minorHAnsi"/>
          <w:bCs/>
          <w:color w:val="auto"/>
          <w:szCs w:val="28"/>
          <w:lang w:val="fr-FR"/>
        </w:rPr>
        <w:t>La culture des pommes de terre et des céréales hier et aujourd'hui</w:t>
      </w:r>
    </w:p>
    <w:p w14:paraId="2F498FB9" w14:textId="77777777" w:rsidR="007B3C95" w:rsidRPr="002C4641" w:rsidRDefault="007B3C95" w:rsidP="007B3C95">
      <w:pPr>
        <w:pStyle w:val="Default"/>
        <w:shd w:val="clear" w:color="auto" w:fill="DCBD44"/>
        <w:jc w:val="both"/>
        <w:rPr>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 xml:space="preserve">Durée : </w:t>
      </w:r>
      <w:r w:rsidRPr="002C4641">
        <w:rPr>
          <w:rStyle w:val="GrundtextZchn"/>
          <w:rFonts w:asciiTheme="minorHAnsi" w:hAnsiTheme="minorHAnsi" w:cstheme="minorHAnsi"/>
          <w:color w:val="auto"/>
          <w:sz w:val="22"/>
          <w:szCs w:val="22"/>
          <w:lang w:val="fr-FR"/>
        </w:rPr>
        <w:t>1 leçon</w:t>
      </w:r>
    </w:p>
    <w:p w14:paraId="341B82AD" w14:textId="77777777" w:rsidR="007B3C95" w:rsidRPr="002C4641" w:rsidRDefault="007B3C95" w:rsidP="007B3C95">
      <w:pPr>
        <w:pStyle w:val="Default"/>
        <w:shd w:val="clear" w:color="auto" w:fill="DCBD44"/>
        <w:jc w:val="both"/>
        <w:rPr>
          <w:rStyle w:val="GrundtextZchn"/>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 xml:space="preserve">Matériel </w:t>
      </w:r>
      <w:r w:rsidRPr="002C4641">
        <w:rPr>
          <w:rFonts w:asciiTheme="minorHAnsi" w:hAnsiTheme="minorHAnsi" w:cstheme="minorHAnsi"/>
          <w:b/>
          <w:color w:val="auto"/>
          <w:sz w:val="22"/>
          <w:szCs w:val="22"/>
          <w:lang w:val="fr-FR"/>
        </w:rPr>
        <w:t xml:space="preserve">: </w:t>
      </w:r>
      <w:r w:rsidRPr="002C4641">
        <w:rPr>
          <w:rStyle w:val="GrundtextZchn"/>
          <w:rFonts w:asciiTheme="minorHAnsi" w:hAnsiTheme="minorHAnsi" w:cstheme="minorHAnsi"/>
          <w:color w:val="auto"/>
          <w:sz w:val="22"/>
          <w:szCs w:val="22"/>
          <w:lang w:val="fr-FR"/>
        </w:rPr>
        <w:t>objets exposés, panneaux d'information, Flipchart</w:t>
      </w:r>
    </w:p>
    <w:p w14:paraId="1E70F1DA" w14:textId="77777777" w:rsidR="007B3C95" w:rsidRPr="002C4641" w:rsidRDefault="007B3C95" w:rsidP="007B3C95">
      <w:pPr>
        <w:pStyle w:val="Default"/>
        <w:shd w:val="clear" w:color="auto" w:fill="DCBD44"/>
        <w:jc w:val="both"/>
        <w:rPr>
          <w:rFonts w:asciiTheme="minorHAnsi" w:hAnsiTheme="minorHAnsi" w:cstheme="minorHAnsi"/>
          <w:b/>
          <w:color w:val="auto"/>
          <w:sz w:val="22"/>
          <w:szCs w:val="22"/>
          <w:lang w:val="fr-FR"/>
        </w:rPr>
      </w:pPr>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color w:val="auto"/>
          <w:sz w:val="22"/>
          <w:szCs w:val="22"/>
          <w:lang w:val="fr-FR"/>
        </w:rPr>
        <w:t>travail en binôme</w:t>
      </w:r>
    </w:p>
    <w:p w14:paraId="6DFB0B37" w14:textId="77777777" w:rsidR="007B3C95" w:rsidRPr="002C4641" w:rsidRDefault="007B3C95" w:rsidP="007B3C95">
      <w:pPr>
        <w:pStyle w:val="Default"/>
        <w:jc w:val="both"/>
        <w:rPr>
          <w:rFonts w:asciiTheme="minorHAnsi" w:hAnsiTheme="minorHAnsi" w:cstheme="minorHAnsi"/>
          <w:sz w:val="22"/>
          <w:lang w:val="fr-FR"/>
        </w:rPr>
      </w:pPr>
    </w:p>
    <w:p w14:paraId="52EA20B6"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Commentaire didactique :</w:t>
      </w:r>
    </w:p>
    <w:p w14:paraId="7AF5B6F6" w14:textId="77777777" w:rsidR="007B3C95" w:rsidRPr="002C4641" w:rsidRDefault="007B3C95" w:rsidP="007B3C95">
      <w:pPr>
        <w:pStyle w:val="Default"/>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Le thème central 2 "moins cher, plus vite et plus" fournit, à l'aide d'une sélection d'outils de travail historiques de la culture des pommes de terre et des céréales ainsi que des panneaux d'information, un point de départ adéquat pour constater les changements dans la culture des champs et acquérir les premières connaissances concernant la production de biens de consommation moins chère, plus rapide et en plus grande quantité. Les questions suivantes peuvent être pertinentes pour la réflexion :</w:t>
      </w:r>
    </w:p>
    <w:p w14:paraId="3F78FB32" w14:textId="77777777" w:rsidR="007B3C95" w:rsidRPr="002C4641" w:rsidRDefault="007B3C95" w:rsidP="007B3C95">
      <w:pPr>
        <w:pStyle w:val="Default"/>
        <w:spacing w:line="276" w:lineRule="auto"/>
        <w:jc w:val="both"/>
        <w:rPr>
          <w:rFonts w:asciiTheme="minorHAnsi" w:hAnsiTheme="minorHAnsi" w:cstheme="minorHAnsi"/>
          <w:sz w:val="22"/>
          <w:lang w:val="fr-FR"/>
        </w:rPr>
      </w:pPr>
    </w:p>
    <w:p w14:paraId="1F498282" w14:textId="77777777" w:rsidR="007B3C95" w:rsidRPr="002C4641" w:rsidRDefault="007B3C95" w:rsidP="007B3C95">
      <w:pPr>
        <w:pStyle w:val="Default"/>
        <w:numPr>
          <w:ilvl w:val="0"/>
          <w:numId w:val="38"/>
        </w:numPr>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Comment la production de céréales et de pommes de terre a-t-elle évolué au fil du temps ?</w:t>
      </w:r>
    </w:p>
    <w:p w14:paraId="62208ACB" w14:textId="77777777" w:rsidR="007B3C95" w:rsidRPr="002C4641" w:rsidRDefault="007B3C95" w:rsidP="007B3C95">
      <w:pPr>
        <w:pStyle w:val="Default"/>
        <w:numPr>
          <w:ilvl w:val="0"/>
          <w:numId w:val="38"/>
        </w:numPr>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Comment les outils et les processus de travail ont-ils évolué ?</w:t>
      </w:r>
    </w:p>
    <w:p w14:paraId="15797839" w14:textId="77777777" w:rsidR="007B3C95" w:rsidRPr="002C4641" w:rsidRDefault="007B3C95" w:rsidP="007B3C95">
      <w:pPr>
        <w:pStyle w:val="Default"/>
        <w:numPr>
          <w:ilvl w:val="0"/>
          <w:numId w:val="38"/>
        </w:numPr>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Quelles sont les raisons pour lesquelles les aliments sont produits moins cher, plus rapidement et en plus grandes quantités ?</w:t>
      </w:r>
    </w:p>
    <w:p w14:paraId="7005DA73" w14:textId="77777777" w:rsidR="007B3C95" w:rsidRPr="002C4641" w:rsidRDefault="007B3C95" w:rsidP="007B3C95">
      <w:pPr>
        <w:pStyle w:val="Default"/>
        <w:numPr>
          <w:ilvl w:val="0"/>
          <w:numId w:val="38"/>
        </w:numPr>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 xml:space="preserve">Comment peut-on produire plus rapidement ? </w:t>
      </w:r>
    </w:p>
    <w:p w14:paraId="2B9A7360" w14:textId="77777777" w:rsidR="007B3C95" w:rsidRPr="002C4641" w:rsidRDefault="007B3C95" w:rsidP="007B3C95">
      <w:pPr>
        <w:pStyle w:val="Default"/>
        <w:numPr>
          <w:ilvl w:val="0"/>
          <w:numId w:val="38"/>
        </w:numPr>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Comment peut-on produire à moindre coût ?</w:t>
      </w:r>
    </w:p>
    <w:p w14:paraId="5F48FE9E" w14:textId="77777777" w:rsidR="007B3C95" w:rsidRPr="002C4641" w:rsidRDefault="007B3C95" w:rsidP="007B3C95">
      <w:pPr>
        <w:pStyle w:val="Default"/>
        <w:numPr>
          <w:ilvl w:val="0"/>
          <w:numId w:val="38"/>
        </w:numPr>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Comment peut-on produire en plus grandes quantités ?</w:t>
      </w:r>
    </w:p>
    <w:p w14:paraId="0E5CDDF3" w14:textId="77777777" w:rsidR="007B3C95" w:rsidRPr="002C4641" w:rsidRDefault="007B3C95" w:rsidP="007B3C95">
      <w:pPr>
        <w:pStyle w:val="Default"/>
        <w:numPr>
          <w:ilvl w:val="0"/>
          <w:numId w:val="38"/>
        </w:numPr>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Quelles sont les conséquences de ces changements pour les humains, l'environnement et l'économie ?</w:t>
      </w:r>
    </w:p>
    <w:p w14:paraId="1BBB71FF" w14:textId="77777777" w:rsidR="007B3C95" w:rsidRPr="002C4641" w:rsidRDefault="007B3C95" w:rsidP="007B3C95">
      <w:pPr>
        <w:pStyle w:val="Default"/>
        <w:spacing w:line="276" w:lineRule="auto"/>
        <w:ind w:left="720"/>
        <w:jc w:val="both"/>
        <w:rPr>
          <w:rFonts w:asciiTheme="minorHAnsi" w:hAnsiTheme="minorHAnsi" w:cstheme="minorHAnsi"/>
          <w:sz w:val="22"/>
          <w:lang w:val="fr-FR"/>
        </w:rPr>
      </w:pPr>
    </w:p>
    <w:p w14:paraId="0110F864" w14:textId="77777777" w:rsidR="007B3C95" w:rsidRPr="002C4641" w:rsidRDefault="007B3C95" w:rsidP="007B3C95">
      <w:pPr>
        <w:pStyle w:val="KurztitelBP"/>
        <w:jc w:val="both"/>
        <w:rPr>
          <w:rFonts w:asciiTheme="minorHAnsi" w:hAnsiTheme="minorHAnsi" w:cstheme="minorHAnsi"/>
          <w:b w:val="0"/>
          <w:sz w:val="22"/>
          <w:lang w:val="fr-FR"/>
        </w:rPr>
      </w:pPr>
      <w:r w:rsidRPr="002C4641">
        <w:rPr>
          <w:rFonts w:asciiTheme="minorHAnsi" w:hAnsiTheme="minorHAnsi" w:cstheme="minorHAnsi"/>
          <w:b w:val="0"/>
          <w:sz w:val="22"/>
          <w:lang w:val="fr-FR"/>
        </w:rPr>
        <w:t>Les connaissances sont rassemblées dans la salle d'échange de l'exposition : les questions sont affichées sur des flipcharts et les élèves notent leurs réflexions sur des post-it qu'ils accrochent à ces tableaux.</w:t>
      </w:r>
    </w:p>
    <w:p w14:paraId="0315C303" w14:textId="77777777" w:rsidR="007B3C95" w:rsidRPr="002C4641" w:rsidRDefault="007B3C95" w:rsidP="007B3C95">
      <w:pPr>
        <w:pStyle w:val="KurztitelBP"/>
        <w:jc w:val="both"/>
        <w:rPr>
          <w:rFonts w:asciiTheme="minorHAnsi" w:hAnsiTheme="minorHAnsi" w:cstheme="minorHAnsi"/>
          <w:b w:val="0"/>
          <w:sz w:val="22"/>
          <w:lang w:val="fr-FR"/>
        </w:rPr>
      </w:pPr>
    </w:p>
    <w:p w14:paraId="74E703C8" w14:textId="77777777" w:rsidR="007B3C95" w:rsidRPr="002C4641" w:rsidRDefault="007B3C95" w:rsidP="007B3C95">
      <w:pPr>
        <w:pStyle w:val="KurztitelBP"/>
        <w:jc w:val="both"/>
        <w:rPr>
          <w:rFonts w:asciiTheme="minorHAnsi" w:hAnsiTheme="minorHAnsi" w:cstheme="minorHAnsi"/>
          <w:b w:val="0"/>
          <w:sz w:val="22"/>
          <w:lang w:val="fr-FR"/>
        </w:rPr>
      </w:pPr>
      <w:r w:rsidRPr="002C4641">
        <w:rPr>
          <w:rFonts w:asciiTheme="minorHAnsi" w:hAnsiTheme="minorHAnsi" w:cstheme="minorHAnsi"/>
          <w:b w:val="0"/>
          <w:sz w:val="22"/>
          <w:lang w:val="fr-FR"/>
        </w:rPr>
        <w:t>L'enseignant trouvera des informations complémentaires sur les objets exposés et les panneaux d'information de l'exposition dans le document supplémentaire "Catalogue du musée - La culture des céréales et des pommes de terre autrefois et aujourd'hui".</w:t>
      </w:r>
    </w:p>
    <w:p w14:paraId="5D89161C" w14:textId="77777777" w:rsidR="007B3C95" w:rsidRPr="002C4641" w:rsidRDefault="007B3C95" w:rsidP="007B3C95">
      <w:pPr>
        <w:pStyle w:val="KurztitelBP"/>
        <w:jc w:val="both"/>
        <w:rPr>
          <w:rFonts w:asciiTheme="minorHAnsi" w:hAnsiTheme="minorHAnsi" w:cstheme="minorHAnsi"/>
          <w:lang w:val="fr-FR"/>
        </w:rPr>
      </w:pPr>
    </w:p>
    <w:p w14:paraId="6F222AD4"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Solution pour la tâche :</w:t>
      </w:r>
    </w:p>
    <w:p w14:paraId="0CD1EE1F" w14:textId="77777777"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sz w:val="22"/>
          <w:lang w:val="fr-FR"/>
        </w:rPr>
        <w:t>Il doit ressortir de cette discussion que l'évolution de la situation économique (p. ex. baisse des prix des produits agricoles, concentration du pouvoir le long de la chaîne de création de valeur) a pour conséquence la nécessité pour les exploitations agricoles de produire des produits aussi standardisés que possible de manière efficace et à l'aide d'un grand nombre de machines. Le processus de production a fortement évolué au fil du temps.</w:t>
      </w:r>
    </w:p>
    <w:p w14:paraId="0AF3A1DE" w14:textId="77777777" w:rsidR="007B3C95" w:rsidRPr="002C4641" w:rsidRDefault="007B3C95" w:rsidP="006C4789">
      <w:pPr>
        <w:rPr>
          <w:rFonts w:asciiTheme="minorHAnsi" w:hAnsiTheme="minorHAnsi" w:cstheme="minorHAnsi"/>
          <w:lang w:val="fr-FR"/>
        </w:rPr>
      </w:pPr>
    </w:p>
    <w:p w14:paraId="63F49BB5" w14:textId="77777777" w:rsidR="007B3C95" w:rsidRPr="002C4641" w:rsidRDefault="007B3C95" w:rsidP="006C4789">
      <w:pPr>
        <w:rPr>
          <w:rFonts w:asciiTheme="minorHAnsi" w:hAnsiTheme="minorHAnsi" w:cstheme="minorHAnsi"/>
          <w:lang w:val="fr-FR"/>
        </w:rPr>
      </w:pPr>
    </w:p>
    <w:p w14:paraId="22EFC948" w14:textId="77777777" w:rsidR="007B3C95" w:rsidRPr="002C4641" w:rsidRDefault="007B3C95" w:rsidP="006C4789">
      <w:pPr>
        <w:rPr>
          <w:rFonts w:asciiTheme="minorHAnsi" w:hAnsiTheme="minorHAnsi" w:cstheme="minorHAnsi"/>
          <w:lang w:val="fr-FR"/>
        </w:rPr>
      </w:pPr>
    </w:p>
    <w:p w14:paraId="607A1DC2" w14:textId="77777777" w:rsidR="007B3C95" w:rsidRPr="002C4641" w:rsidRDefault="007B3C95" w:rsidP="006C4789">
      <w:pPr>
        <w:rPr>
          <w:rFonts w:asciiTheme="minorHAnsi" w:hAnsiTheme="minorHAnsi" w:cstheme="minorHAnsi"/>
          <w:lang w:val="fr-FR"/>
        </w:rPr>
      </w:pPr>
    </w:p>
    <w:p w14:paraId="71F8D399" w14:textId="727338BD" w:rsidR="007B3C95" w:rsidRPr="002C4641" w:rsidRDefault="007B3C95" w:rsidP="007B3C95">
      <w:pPr>
        <w:pStyle w:val="Kurzbeschrieb"/>
        <w:jc w:val="both"/>
        <w:rPr>
          <w:rFonts w:asciiTheme="minorHAnsi" w:hAnsiTheme="minorHAnsi" w:cstheme="minorHAnsi"/>
          <w:lang w:val="fr-FR"/>
        </w:rPr>
      </w:pPr>
      <w:r w:rsidRPr="002C4641">
        <w:rPr>
          <w:rFonts w:asciiTheme="minorHAnsi" w:hAnsiTheme="minorHAnsi" w:cstheme="minorHAnsi"/>
          <w:lang w:val="fr-FR"/>
        </w:rPr>
        <w:lastRenderedPageBreak/>
        <w:t xml:space="preserve">Tâche d’approfondissement </w:t>
      </w:r>
    </w:p>
    <w:p w14:paraId="71DA832C" w14:textId="77777777" w:rsidR="007B3C95" w:rsidRPr="002C4641" w:rsidRDefault="007B3C95" w:rsidP="007B3C95">
      <w:pPr>
        <w:shd w:val="clear" w:color="auto" w:fill="C980C3"/>
        <w:jc w:val="both"/>
        <w:rPr>
          <w:rFonts w:asciiTheme="minorHAnsi" w:hAnsiTheme="minorHAnsi" w:cstheme="minorHAnsi"/>
          <w:b/>
          <w:bCs/>
          <w:color w:val="000000"/>
          <w:sz w:val="28"/>
          <w:szCs w:val="40"/>
          <w:lang w:val="fr-FR"/>
        </w:rPr>
      </w:pPr>
      <w:r w:rsidRPr="002C4641">
        <w:rPr>
          <w:rFonts w:asciiTheme="minorHAnsi" w:hAnsiTheme="minorHAnsi" w:cstheme="minorHAnsi"/>
          <w:b/>
          <w:bCs/>
          <w:color w:val="000000"/>
          <w:sz w:val="28"/>
          <w:szCs w:val="40"/>
          <w:lang w:val="fr-FR"/>
        </w:rPr>
        <w:t>Produire des aliments moins chers, plus rapidement et en plus grande quantité</w:t>
      </w:r>
    </w:p>
    <w:p w14:paraId="66E73315" w14:textId="77777777" w:rsidR="007B3C95" w:rsidRPr="002C4641" w:rsidRDefault="007B3C95" w:rsidP="007B3C95">
      <w:pPr>
        <w:pStyle w:val="Default"/>
        <w:shd w:val="clear" w:color="auto" w:fill="C980C3"/>
        <w:jc w:val="both"/>
        <w:rPr>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 xml:space="preserve">Durée : </w:t>
      </w:r>
      <w:r w:rsidRPr="002C4641">
        <w:rPr>
          <w:rStyle w:val="GrundtextZchn"/>
          <w:rFonts w:asciiTheme="minorHAnsi" w:hAnsiTheme="minorHAnsi" w:cstheme="minorHAnsi"/>
          <w:color w:val="auto"/>
          <w:sz w:val="22"/>
          <w:szCs w:val="22"/>
          <w:lang w:val="fr-FR"/>
        </w:rPr>
        <w:t>1-2 leçons</w:t>
      </w:r>
    </w:p>
    <w:p w14:paraId="4E9F8F75" w14:textId="77777777" w:rsidR="007B3C95" w:rsidRPr="002C4641" w:rsidRDefault="007B3C95" w:rsidP="007B3C95">
      <w:pPr>
        <w:pStyle w:val="Default"/>
        <w:shd w:val="clear" w:color="auto" w:fill="C980C3"/>
        <w:jc w:val="both"/>
        <w:rPr>
          <w:rStyle w:val="GrundtextZchn"/>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 xml:space="preserve">Matériel : </w:t>
      </w:r>
      <w:r w:rsidRPr="002C4641">
        <w:rPr>
          <w:rStyle w:val="KurzbeschriebZchn"/>
          <w:rFonts w:asciiTheme="minorHAnsi" w:hAnsiTheme="minorHAnsi" w:cstheme="minorHAnsi"/>
          <w:b w:val="0"/>
          <w:bCs/>
          <w:color w:val="auto"/>
          <w:sz w:val="22"/>
          <w:szCs w:val="22"/>
          <w:lang w:val="fr-FR"/>
        </w:rPr>
        <w:t>Flipchart, Post'its, modèle "Cycle de vie des biens de consommation".</w:t>
      </w:r>
    </w:p>
    <w:p w14:paraId="5A4F6BBF" w14:textId="77777777" w:rsidR="007B3C95" w:rsidRPr="002C4641" w:rsidRDefault="007B3C95" w:rsidP="007B3C95">
      <w:pPr>
        <w:pStyle w:val="Default"/>
        <w:shd w:val="clear" w:color="auto" w:fill="C980C3"/>
        <w:jc w:val="both"/>
        <w:rPr>
          <w:rFonts w:asciiTheme="minorHAnsi" w:hAnsiTheme="minorHAnsi" w:cstheme="minorHAnsi"/>
          <w:b/>
          <w:color w:val="auto"/>
          <w:sz w:val="22"/>
          <w:szCs w:val="22"/>
          <w:lang w:val="fr-FR"/>
        </w:rPr>
      </w:pPr>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color w:val="auto"/>
          <w:sz w:val="22"/>
          <w:szCs w:val="22"/>
          <w:lang w:val="fr-FR"/>
        </w:rPr>
        <w:t>travail individuel</w:t>
      </w:r>
    </w:p>
    <w:p w14:paraId="33E55BF9" w14:textId="77777777" w:rsidR="007B3C95" w:rsidRPr="002C4641" w:rsidRDefault="007B3C95" w:rsidP="007B3C95">
      <w:pPr>
        <w:pStyle w:val="KurztitelBP"/>
        <w:jc w:val="both"/>
        <w:rPr>
          <w:rFonts w:asciiTheme="minorHAnsi" w:hAnsiTheme="minorHAnsi" w:cstheme="minorHAnsi"/>
          <w:lang w:val="fr-FR"/>
        </w:rPr>
      </w:pPr>
    </w:p>
    <w:p w14:paraId="01063448"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Commentaire didactique :</w:t>
      </w:r>
    </w:p>
    <w:p w14:paraId="661052F2" w14:textId="77777777" w:rsidR="007B3C95" w:rsidRPr="002C4641" w:rsidRDefault="007B3C95" w:rsidP="007B3C95">
      <w:pPr>
        <w:pStyle w:val="Default"/>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Dans la salle d'échange, le modèle bien connu du "cycle de vie d'un bien de consommation" est accroché au mur en grand format. La problématique centrale de l'exercice d'approfondissement est la suivante :</w:t>
      </w:r>
    </w:p>
    <w:p w14:paraId="1B4AEEE0" w14:textId="77777777" w:rsidR="007B3C95" w:rsidRPr="002C4641" w:rsidRDefault="007B3C95" w:rsidP="007B3C95">
      <w:pPr>
        <w:pStyle w:val="Default"/>
        <w:spacing w:line="276" w:lineRule="auto"/>
        <w:jc w:val="both"/>
        <w:rPr>
          <w:rFonts w:asciiTheme="minorHAnsi" w:hAnsiTheme="minorHAnsi" w:cstheme="minorHAnsi"/>
          <w:sz w:val="22"/>
          <w:lang w:val="fr-FR"/>
        </w:rPr>
      </w:pPr>
    </w:p>
    <w:p w14:paraId="24BAC7F7" w14:textId="77777777" w:rsidR="007B3C95" w:rsidRPr="002C4641" w:rsidRDefault="007B3C95" w:rsidP="007B3C95">
      <w:pPr>
        <w:pStyle w:val="Default"/>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Comment un produit alimentaire peut-il être produit moins cher, plus rapidement ou en plus grande quantité ?</w:t>
      </w:r>
    </w:p>
    <w:p w14:paraId="2C96183D" w14:textId="77777777" w:rsidR="007B3C95" w:rsidRPr="002C4641" w:rsidRDefault="007B3C95" w:rsidP="007B3C95">
      <w:pPr>
        <w:pStyle w:val="Default"/>
        <w:spacing w:line="276" w:lineRule="auto"/>
        <w:jc w:val="both"/>
        <w:rPr>
          <w:rFonts w:asciiTheme="minorHAnsi" w:hAnsiTheme="minorHAnsi" w:cstheme="minorHAnsi"/>
          <w:sz w:val="22"/>
          <w:lang w:val="fr-FR"/>
        </w:rPr>
      </w:pPr>
    </w:p>
    <w:p w14:paraId="152C96E8" w14:textId="77777777" w:rsidR="007B3C95" w:rsidRPr="002C4641" w:rsidRDefault="007B3C95" w:rsidP="007B3C95">
      <w:pPr>
        <w:pStyle w:val="Default"/>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 xml:space="preserve">Les élèves se rendent au pôle 2 "moins cher, plus vite &amp; plus", où ils scannent différents produits alimentaires sur un tapis roulant et obtiennent des informations sur leur production. Les différents aliments se focalisent chacun sur un aspect différent de "moins cher, plus vite et plus". Les élèves consignent leurs connaissances dans la salle d'échange en inscrivant sur des post'it les possibilités de produire un aliment moins cher, plus vite ou en plus grande quantité et en attribuant le post'it à l'étape appropriée du cycle de vie. </w:t>
      </w:r>
    </w:p>
    <w:p w14:paraId="6AA60557" w14:textId="77777777" w:rsidR="007B3C95" w:rsidRPr="002C4641" w:rsidRDefault="007B3C95" w:rsidP="007B3C95">
      <w:pPr>
        <w:pStyle w:val="Default"/>
        <w:spacing w:line="276" w:lineRule="auto"/>
        <w:jc w:val="both"/>
        <w:rPr>
          <w:rFonts w:asciiTheme="minorHAnsi" w:hAnsiTheme="minorHAnsi" w:cstheme="minorHAnsi"/>
          <w:sz w:val="22"/>
          <w:lang w:val="fr-FR"/>
        </w:rPr>
      </w:pPr>
    </w:p>
    <w:p w14:paraId="7E27CA3F" w14:textId="77777777" w:rsidR="007B3C95" w:rsidRPr="002C4641" w:rsidRDefault="007B3C95" w:rsidP="007B3C95">
      <w:pPr>
        <w:pStyle w:val="Default"/>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Les élèves peuvent également visiter individuellement les autres points d'intérêt de l'exposition et, en se concentrant sur "moins cher, plus vite et plus", acquérir des connaissances sur l'agriculture et sur leur propre rôle en tant que consommateur et ses possibilités d'influence.</w:t>
      </w:r>
    </w:p>
    <w:p w14:paraId="5786C573" w14:textId="77777777" w:rsidR="007B3C95" w:rsidRPr="002C4641" w:rsidRDefault="007B3C95" w:rsidP="007B3C95">
      <w:pPr>
        <w:pStyle w:val="Default"/>
        <w:spacing w:line="276" w:lineRule="auto"/>
        <w:jc w:val="both"/>
        <w:rPr>
          <w:rFonts w:asciiTheme="minorHAnsi" w:hAnsiTheme="minorHAnsi" w:cstheme="minorHAnsi"/>
          <w:sz w:val="22"/>
          <w:lang w:val="fr-FR"/>
        </w:rPr>
      </w:pPr>
    </w:p>
    <w:p w14:paraId="6851C2A3" w14:textId="77777777" w:rsidR="007B3C95" w:rsidRPr="002C4641" w:rsidRDefault="007B3C95" w:rsidP="007B3C95">
      <w:pPr>
        <w:pStyle w:val="Default"/>
        <w:spacing w:line="276" w:lineRule="auto"/>
        <w:jc w:val="both"/>
        <w:rPr>
          <w:rFonts w:asciiTheme="minorHAnsi" w:hAnsiTheme="minorHAnsi" w:cstheme="minorHAnsi"/>
          <w:sz w:val="22"/>
          <w:lang w:val="fr-FR"/>
        </w:rPr>
      </w:pPr>
      <w:r w:rsidRPr="002C4641">
        <w:rPr>
          <w:rFonts w:asciiTheme="minorHAnsi" w:hAnsiTheme="minorHAnsi" w:cstheme="minorHAnsi"/>
          <w:sz w:val="22"/>
          <w:lang w:val="fr-FR"/>
        </w:rPr>
        <w:t>Il est recommandé de photographier les découvertes faites dans la salle d'échange afin de pouvoir les ressortir dans la salle de classe après la visite de l'exposition.</w:t>
      </w:r>
    </w:p>
    <w:p w14:paraId="23A4DCB4" w14:textId="77777777" w:rsidR="007B3C95" w:rsidRPr="002C4641" w:rsidRDefault="007B3C95" w:rsidP="007B3C95">
      <w:pPr>
        <w:pStyle w:val="Default"/>
        <w:spacing w:line="276" w:lineRule="auto"/>
        <w:jc w:val="both"/>
        <w:rPr>
          <w:rFonts w:asciiTheme="minorHAnsi" w:hAnsiTheme="minorHAnsi" w:cstheme="minorHAnsi"/>
          <w:b/>
          <w:sz w:val="22"/>
          <w:lang w:val="fr-FR"/>
        </w:rPr>
      </w:pPr>
    </w:p>
    <w:p w14:paraId="06B3B80A" w14:textId="77777777" w:rsidR="007B3C95" w:rsidRPr="002C4641" w:rsidRDefault="007B3C95" w:rsidP="007B3C95">
      <w:pPr>
        <w:pStyle w:val="KurztitelBP"/>
        <w:spacing w:line="276" w:lineRule="auto"/>
        <w:jc w:val="both"/>
        <w:rPr>
          <w:rFonts w:asciiTheme="minorHAnsi" w:hAnsiTheme="minorHAnsi" w:cstheme="minorHAnsi"/>
          <w:lang w:val="fr-FR"/>
        </w:rPr>
      </w:pPr>
      <w:r w:rsidRPr="002C4641">
        <w:rPr>
          <w:rFonts w:asciiTheme="minorHAnsi" w:hAnsiTheme="minorHAnsi" w:cstheme="minorHAnsi"/>
          <w:lang w:val="fr-FR"/>
        </w:rPr>
        <w:t>Solution pour la tâche :</w:t>
      </w:r>
    </w:p>
    <w:p w14:paraId="37A81886" w14:textId="77777777"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sz w:val="22"/>
          <w:lang w:val="fr-FR"/>
        </w:rPr>
        <w:t>La présentation suivante est une approche possible pour se faire une idée de la forme que pourraient prendre les réponses.</w:t>
      </w:r>
    </w:p>
    <w:p w14:paraId="46C18BB2" w14:textId="77777777" w:rsidR="007B3C95" w:rsidRPr="002C4641" w:rsidRDefault="007B3C95" w:rsidP="007B3C95">
      <w:pPr>
        <w:pStyle w:val="Default"/>
        <w:jc w:val="both"/>
        <w:rPr>
          <w:rFonts w:asciiTheme="minorHAnsi" w:hAnsiTheme="minorHAnsi" w:cstheme="minorHAnsi"/>
          <w:sz w:val="22"/>
          <w:lang w:val="fr-FR"/>
        </w:rPr>
      </w:pPr>
    </w:p>
    <w:p w14:paraId="7B936770" w14:textId="7B3FE3B9"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g">
            <w:drawing>
              <wp:anchor distT="0" distB="0" distL="114300" distR="114300" simplePos="0" relativeHeight="251866112" behindDoc="0" locked="0" layoutInCell="1" allowOverlap="1" wp14:anchorId="4973DE7F" wp14:editId="7D2B95D6">
                <wp:simplePos x="0" y="0"/>
                <wp:positionH relativeFrom="column">
                  <wp:posOffset>-4445</wp:posOffset>
                </wp:positionH>
                <wp:positionV relativeFrom="paragraph">
                  <wp:posOffset>158750</wp:posOffset>
                </wp:positionV>
                <wp:extent cx="5648325" cy="2160270"/>
                <wp:effectExtent l="19050" t="0" r="47625" b="0"/>
                <wp:wrapNone/>
                <wp:docPr id="1367878087" name="Groupe 4"/>
                <wp:cNvGraphicFramePr/>
                <a:graphic xmlns:a="http://schemas.openxmlformats.org/drawingml/2006/main">
                  <a:graphicData uri="http://schemas.microsoft.com/office/word/2010/wordprocessingGroup">
                    <wpg:wgp>
                      <wpg:cNvGrpSpPr/>
                      <wpg:grpSpPr>
                        <a:xfrm>
                          <a:off x="0" y="0"/>
                          <a:ext cx="5648325" cy="2160270"/>
                          <a:chOff x="0" y="0"/>
                          <a:chExt cx="5648325" cy="2160270"/>
                        </a:xfrm>
                      </wpg:grpSpPr>
                      <wps:wsp>
                        <wps:cNvPr id="10" name="Rechteck 196"/>
                        <wps:cNvSpPr/>
                        <wps:spPr bwMode="auto">
                          <a:xfrm>
                            <a:off x="3057525" y="47625"/>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20A916" w14:textId="77777777" w:rsidR="007B3C95" w:rsidRPr="00D430AE" w:rsidRDefault="007B3C95" w:rsidP="007B3C95">
                              <w:pPr>
                                <w:jc w:val="center"/>
                                <w:rPr>
                                  <w:rFonts w:ascii="Bradley Hand ITC" w:hAnsi="Bradley Hand ITC"/>
                                  <w:lang w:val="fr-FR"/>
                                </w:rPr>
                              </w:pPr>
                              <w:r w:rsidRPr="00D430AE">
                                <w:rPr>
                                  <w:rFonts w:ascii="Bradley Hand ITC" w:hAnsi="Bradley Hand ITC"/>
                                  <w:lang w:val="fr-FR"/>
                                </w:rPr>
                                <w:t xml:space="preserve">Etc.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74033681" name="Groupe 3"/>
                        <wpg:cNvGrpSpPr/>
                        <wpg:grpSpPr>
                          <a:xfrm>
                            <a:off x="0" y="0"/>
                            <a:ext cx="5648325" cy="2160270"/>
                            <a:chOff x="0" y="0"/>
                            <a:chExt cx="5648325" cy="2160270"/>
                          </a:xfrm>
                        </wpg:grpSpPr>
                        <wps:wsp>
                          <wps:cNvPr id="13" name="Rechteck 195"/>
                          <wps:cNvSpPr/>
                          <wps:spPr bwMode="auto">
                            <a:xfrm>
                              <a:off x="1790700" y="1466850"/>
                              <a:ext cx="8839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037B52" w14:textId="77777777" w:rsidR="007B3C95" w:rsidRPr="00D430AE" w:rsidRDefault="007B3C95" w:rsidP="007B3C95">
                                <w:pPr>
                                  <w:jc w:val="center"/>
                                  <w:rPr>
                                    <w:rFonts w:ascii="Bradley Hand ITC" w:hAnsi="Bradley Hand ITC"/>
                                    <w:lang w:val="fr-FR"/>
                                  </w:rPr>
                                </w:pPr>
                                <w:r w:rsidRPr="00D430AE">
                                  <w:rPr>
                                    <w:rFonts w:ascii="Bradley Hand ITC" w:hAnsi="Bradley Hand ITC"/>
                                    <w:lang w:val="fr-FR"/>
                                  </w:rPr>
                                  <w:t>Utilisation de machines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51778942" name="Groupe 2"/>
                          <wpg:cNvGrpSpPr/>
                          <wpg:grpSpPr>
                            <a:xfrm>
                              <a:off x="0" y="0"/>
                              <a:ext cx="5648325" cy="1317625"/>
                              <a:chOff x="0" y="0"/>
                              <a:chExt cx="5648325" cy="1317625"/>
                            </a:xfrm>
                          </wpg:grpSpPr>
                          <wps:wsp>
                            <wps:cNvPr id="11" name="Rechteck 193"/>
                            <wps:cNvSpPr/>
                            <wps:spPr bwMode="auto">
                              <a:xfrm>
                                <a:off x="1257300" y="19050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9ED9D2" w14:textId="77777777" w:rsidR="007B3C95" w:rsidRPr="00D430AE" w:rsidRDefault="007B3C95" w:rsidP="007B3C95">
                                  <w:pPr>
                                    <w:jc w:val="center"/>
                                    <w:rPr>
                                      <w:rFonts w:ascii="Bradley Hand ITC" w:hAnsi="Bradley Hand ITC"/>
                                      <w:lang w:val="fr-FR"/>
                                    </w:rPr>
                                  </w:pPr>
                                  <w:r w:rsidRPr="00D430AE">
                                    <w:rPr>
                                      <w:rFonts w:ascii="Bradley Hand ITC" w:hAnsi="Bradley Hand ITC"/>
                                      <w:lang w:val="fr-FR"/>
                                    </w:rPr>
                                    <w:t>Site de 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517920" name="Groupe 1"/>
                            <wpg:cNvGrpSpPr/>
                            <wpg:grpSpPr>
                              <a:xfrm>
                                <a:off x="0" y="0"/>
                                <a:ext cx="5648325" cy="1317625"/>
                                <a:chOff x="0" y="0"/>
                                <a:chExt cx="5648325" cy="1317625"/>
                              </a:xfrm>
                            </wpg:grpSpPr>
                            <wps:wsp>
                              <wps:cNvPr id="9" name="Rechteck 194"/>
                              <wps:cNvSpPr/>
                              <wps:spPr bwMode="auto">
                                <a:xfrm>
                                  <a:off x="76200" y="0"/>
                                  <a:ext cx="1066800" cy="716507"/>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172FBE" w14:textId="77777777" w:rsidR="007B3C95" w:rsidRPr="00D430AE" w:rsidRDefault="007B3C95" w:rsidP="007B3C95">
                                    <w:pPr>
                                      <w:rPr>
                                        <w:rFonts w:ascii="Bradley Hand ITC" w:hAnsi="Bradley Hand ITC"/>
                                        <w:lang w:val="fr-FR"/>
                                      </w:rPr>
                                    </w:pPr>
                                    <w:r w:rsidRPr="00D430AE">
                                      <w:rPr>
                                        <w:rFonts w:ascii="Bradley Hand ITC" w:hAnsi="Bradley Hand ITC"/>
                                        <w:lang w:val="fr-FR"/>
                                      </w:rPr>
                                      <w:t>Importer des aliments pour animaux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54852451" name="Groupe 10"/>
                              <wpg:cNvGrpSpPr/>
                              <wpg:grpSpPr>
                                <a:xfrm>
                                  <a:off x="0" y="914400"/>
                                  <a:ext cx="5648325" cy="403225"/>
                                  <a:chOff x="0" y="0"/>
                                  <a:chExt cx="3946669" cy="188595"/>
                                </a:xfrm>
                              </wpg:grpSpPr>
                              <wps:wsp>
                                <wps:cNvPr id="470302214" name="Flèche : chevron 5"/>
                                <wps:cNvSpPr/>
                                <wps:spPr>
                                  <a:xfrm>
                                    <a:off x="0" y="0"/>
                                    <a:ext cx="899361" cy="187200"/>
                                  </a:xfrm>
                                  <a:prstGeom prst="chevron">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38F7FCA" w14:textId="77777777" w:rsidR="007B3C95" w:rsidRPr="00AE3FE6" w:rsidRDefault="007B3C95" w:rsidP="007B3C95">
                                      <w:pPr>
                                        <w:spacing w:after="0"/>
                                        <w:jc w:val="center"/>
                                        <w:rPr>
                                          <w:b/>
                                          <w:bCs/>
                                          <w:sz w:val="14"/>
                                          <w:szCs w:val="14"/>
                                          <w:lang w:val="fr-FR"/>
                                        </w:rPr>
                                      </w:pPr>
                                      <w:r w:rsidRPr="00AE3FE6">
                                        <w:rPr>
                                          <w:b/>
                                          <w:bCs/>
                                          <w:sz w:val="14"/>
                                          <w:szCs w:val="14"/>
                                          <w:lang w:val="fr-FR"/>
                                        </w:rPr>
                                        <w:t>Matières premières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9621903" name="Flèche : chevron 5"/>
                                <wps:cNvSpPr/>
                                <wps:spPr>
                                  <a:xfrm>
                                    <a:off x="839439" y="0"/>
                                    <a:ext cx="733686" cy="186690"/>
                                  </a:xfrm>
                                  <a:prstGeom prst="chevron">
                                    <a:avLst/>
                                  </a:prstGeom>
                                  <a:solidFill>
                                    <a:schemeClr val="accent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3263448" w14:textId="77777777" w:rsidR="007B3C95" w:rsidRPr="00AE3FE6" w:rsidRDefault="007B3C95" w:rsidP="007B3C95">
                                      <w:pPr>
                                        <w:spacing w:after="0"/>
                                        <w:jc w:val="center"/>
                                        <w:rPr>
                                          <w:b/>
                                          <w:bCs/>
                                          <w:sz w:val="14"/>
                                          <w:szCs w:val="14"/>
                                          <w:lang w:val="fr-FR"/>
                                        </w:rPr>
                                      </w:pPr>
                                      <w:r w:rsidRPr="00AE3FE6">
                                        <w:rPr>
                                          <w:b/>
                                          <w:bCs/>
                                          <w:sz w:val="14"/>
                                          <w:szCs w:val="14"/>
                                          <w:lang w:val="fr-FR"/>
                                        </w:rPr>
                                        <w:t>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7073965" name="Flèche : chevron 5"/>
                                <wps:cNvSpPr/>
                                <wps:spPr>
                                  <a:xfrm>
                                    <a:off x="1510083" y="0"/>
                                    <a:ext cx="865419" cy="187200"/>
                                  </a:xfrm>
                                  <a:prstGeom prst="chevron">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1BB0AE70" w14:textId="77777777" w:rsidR="007B3C95" w:rsidRPr="00AE3FE6" w:rsidRDefault="007B3C95" w:rsidP="007B3C95">
                                      <w:pPr>
                                        <w:spacing w:after="0"/>
                                        <w:jc w:val="center"/>
                                        <w:rPr>
                                          <w:b/>
                                          <w:bCs/>
                                          <w:sz w:val="14"/>
                                          <w:szCs w:val="14"/>
                                          <w:lang w:val="fr-FR"/>
                                        </w:rPr>
                                      </w:pPr>
                                      <w:r w:rsidRPr="00AE3FE6">
                                        <w:rPr>
                                          <w:b/>
                                          <w:bCs/>
                                          <w:sz w:val="14"/>
                                          <w:szCs w:val="14"/>
                                          <w:lang w:val="fr-FR"/>
                                        </w:rPr>
                                        <w:t>Vente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134119" name="Flèche : chevron 5"/>
                                <wps:cNvSpPr/>
                                <wps:spPr>
                                  <a:xfrm>
                                    <a:off x="2336800" y="0"/>
                                    <a:ext cx="791076" cy="188595"/>
                                  </a:xfrm>
                                  <a:prstGeom prst="chevron">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6420B0F6" w14:textId="77777777" w:rsidR="007B3C95" w:rsidRPr="00AE3FE6" w:rsidRDefault="007B3C95" w:rsidP="007B3C95">
                                      <w:pPr>
                                        <w:spacing w:after="0"/>
                                        <w:jc w:val="center"/>
                                        <w:rPr>
                                          <w:b/>
                                          <w:bCs/>
                                          <w:sz w:val="14"/>
                                          <w:szCs w:val="14"/>
                                          <w:lang w:val="fr-FR"/>
                                        </w:rPr>
                                      </w:pPr>
                                      <w:r w:rsidRPr="00AE3FE6">
                                        <w:rPr>
                                          <w:b/>
                                          <w:bCs/>
                                          <w:sz w:val="14"/>
                                          <w:szCs w:val="14"/>
                                          <w:lang w:val="fr-FR"/>
                                        </w:rPr>
                                        <w:t>Consommation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002676" name="Flèche : chevron 5"/>
                                <wps:cNvSpPr/>
                                <wps:spPr>
                                  <a:xfrm>
                                    <a:off x="3083560" y="0"/>
                                    <a:ext cx="863109" cy="186690"/>
                                  </a:xfrm>
                                  <a:prstGeom prst="chevron">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531C8FF" w14:textId="77777777" w:rsidR="007B3C95" w:rsidRPr="00AE3FE6" w:rsidRDefault="007B3C95" w:rsidP="007B3C95">
                                      <w:pPr>
                                        <w:spacing w:after="0"/>
                                        <w:jc w:val="center"/>
                                        <w:rPr>
                                          <w:b/>
                                          <w:bCs/>
                                          <w:sz w:val="14"/>
                                          <w:szCs w:val="14"/>
                                          <w:lang w:val="fr-FR"/>
                                        </w:rPr>
                                      </w:pPr>
                                      <w:r w:rsidRPr="00AE3FE6">
                                        <w:rPr>
                                          <w:b/>
                                          <w:bCs/>
                                          <w:sz w:val="14"/>
                                          <w:szCs w:val="14"/>
                                          <w:lang w:val="fr-FR"/>
                                        </w:rPr>
                                        <w:t>Traitement des déchets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wgp>
                  </a:graphicData>
                </a:graphic>
              </wp:anchor>
            </w:drawing>
          </mc:Choice>
          <mc:Fallback>
            <w:pict>
              <v:group w14:anchorId="4973DE7F" id="Groupe 4" o:spid="_x0000_s1035" style="position:absolute;left:0;text-align:left;margin-left:-.35pt;margin-top:12.5pt;width:444.75pt;height:170.1pt;z-index:251866112;mso-position-horizontal-relative:text;mso-position-vertical-relative:text" coordsize="56483,21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KBswUAAHErAAAOAAAAZHJzL2Uyb0RvYy54bWzsWs1u4zYQvhfoOwi6Nxb1LyPOIkjioEC6&#10;G2y22DMtU7ZQSVQpOnb2aXrsc7Qv1hlKlGU73SCO19kNlIMjieQMOZz5+HHI03erPDPumahSXoxM&#10;cmKZBitiPk2L2cj8/dP4l9A0KkmLKc14wUbmA6vMd2c//3S6LIfM5nOeTZkwQEhRDZflyJxLWQ4H&#10;gyqes5xWJ7xkBRQmXORUwquYDaaCLkF6ng1sy/IHSy6mpeAxqyr4elkXmmdKfpKwWH5IkopJIxuZ&#10;0DepfoX6neDv4OyUDmeClvM0brpB9+hFTtMClLaiLqmkxkKkO6LyNBa84ok8iXk+4EmSxkyNAUZD&#10;rK3RXAu+KNVYZsPlrGzNBKbdstPeYuP399eivCtvBVhiWc7AFuoNx7JKRI7/oZfGSpnsoTUZW0kj&#10;ho+e74aO7ZlGDGU28S07aIwaz8HyO+3i+dUTLQda8WCjO8sSHKRa26B6mQ3u5rRkyrTVEGxwK4x0&#10;Cv4LLlLQHPz0I4vnksV/GCTy0UlQPdRrDVUNK7CZMVn+xqdQnS4kV/O/ZTPH8gIPzQPWcQMfnpTD&#10;aesFfuTboBON50eOC89Q3lqADktRyWvGcwMfRqYAf1Zq6P1NJeuqugrOVMWzdDpOs0y9iNnkIhPG&#10;PQXfvxr7zuVVI32jWlZg5YJjs1oifgHj10Osh17Jh4xhvaz4yBKwFUy9rXqiIpW1emgcs0KSumhO&#10;p6xW71nwp7VjbGMLNVIlECUnoL+V3QjQNWshWnbdy6Y+NmUq0NvG1tc6VjduWyjNvJBt4zwtuHhM&#10;QAajajTX9bWRatOgveRqslJ+FGFN/DLh0wdwE8Fr4KnKeJzCTN7QSt5SAUgDkw/oKT/AT5Lx5cjk&#10;zZNpzLn48th3rA/OD6WmsQTkGpnVnwsqmGlkvxYQFhFxXYQ69eJ6ATqY6JZMuiXFIr/g4CAEcLqM&#10;1SPWl5l+TATPPwPInqNWKKJFDLpHZiyFfrmQNaICTMfs/FxVA3grqbwp7soYhaOd0VM/rT5TUTbu&#10;LCEO3nMdinS45dV1XWxZ8HMIsCRVLr+2azMDAAsd7Kof1zHtBa7lOH4IA6xDW6EqM5x6jmYY1j0E&#10;riHQ0XbqQKCCLbT7HhBIgsgKIPgRAonr+6HXLBAaBMPQidBHexB8WyAIi2mPgt8LChLHI0EQRq6t&#10;w7uBQfubwCBxyJrtPIsJdlq2POg1mGC7XHRgsFky9oNB2wscDYORBYQIDQ/cpaHDPRWsuaUiZG+I&#10;ChLFGtecpeeCr8gFHS8CGFRsY4MLNnN0YC7YgTI6/BFBMNJrRQcDXb2o70EFYUloEHAL/IgFvBCL&#10;kAMGxPesANW0C0C/EW62zD/aRpg09KLfCX8HO2FCPDf0bNdruU3DATVT3wP/VLJhK5o3coKw+bZ1&#10;2uspDHQi2B/6gDoIAyQMAa03YOAVeKAbWI5l28TVUDjO/v0b0lL//DU04N+94IXxld0xspmtlGC9&#10;E94yWRhFjg/TUg8cUjaq/P/xr1GtltKtrAmmC1HtRpLv0Sydq5pnixxymE+l6TrSDpwaJJgbbKa5&#10;7ebbTQ2SdhPR5waPlxs8xtmBY0Myn0RWm0B7MVRAYsx1AA4BDbfwIsCMpq/xAjBTR5AGG30q0GRa&#10;D4IXOv/dY8HIPMgxAawqfYbs6BmyY2BBCMeggRP5cPJXbzRfjAXEI5YVArbsgkHoey5pWdORyIO/&#10;Qx58fcYHp4SLHA9/1cmjqz8Dm9lc33scORSOtAy05xRvilN4dkAcl2BwHwhGbCQOjydhgohYQcsp&#10;djZfOzmYZ3OK7n2E8fiiQ/vX1xb6zcUaJGv8fM69A9LeVemB4E0BAUQm5ARsH+PzQEjgAJvw/Mez&#10;Eb5DrJZQfIPdxSYSdAlCjwQH2lqoBHp/7HTMK0jr9KS6mNTcpXziGe51qmRXcwcVL45231Xr9U3Z&#10;s/8AAAD//wMAUEsDBBQABgAIAAAAIQAfzUWx3wAAAAgBAAAPAAAAZHJzL2Rvd25yZXYueG1sTI9B&#10;a8JAEIXvhf6HZQq96SaRWInZiEjbkxSqheJtzI5JMLsbsmsS/32np3Zuj/d48718M5lWDNT7xlkF&#10;8TwCQbZ0urGVgq/j22wFwge0GltnScGdPGyKx4ccM+1G+0nDIVSCS6zPUEEdQpdJ6cuaDPq568iy&#10;d3G9wcCyr6TuceRy08okipbSYGP5Q40d7Woqr4ebUfA+4rhdxK/D/nrZ3U/H9ON7H5NSz0/Tdg0i&#10;0BT+wvCLz+hQMNPZ3az2olUwe+GggiTlRWyv+ECcFSyWaQKyyOX/AcUPAAAA//8DAFBLAQItABQA&#10;BgAIAAAAIQC2gziS/gAAAOEBAAATAAAAAAAAAAAAAAAAAAAAAABbQ29udGVudF9UeXBlc10ueG1s&#10;UEsBAi0AFAAGAAgAAAAhADj9If/WAAAAlAEAAAsAAAAAAAAAAAAAAAAALwEAAF9yZWxzLy5yZWxz&#10;UEsBAi0AFAAGAAgAAAAhAAM6soGzBQAAcSsAAA4AAAAAAAAAAAAAAAAALgIAAGRycy9lMm9Eb2Mu&#10;eG1sUEsBAi0AFAAGAAgAAAAhAB/NRbHfAAAACAEAAA8AAAAAAAAAAAAAAAAADQgAAGRycy9kb3du&#10;cmV2LnhtbFBLBQYAAAAABAAEAPMAAAAZCQAAAAA=&#10;">
                <v:rect id="Rechteck 196" o:spid="_x0000_s1036" style="position:absolute;left:30575;top:476;width:7696;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g1xAAAANsAAAAPAAAAZHJzL2Rvd25yZXYueG1sRI9Ba8JA&#10;EIXvBf/DMkJvdWOopURXESHSSxFtsR6H7JgEs7Nhd9X033cOQm8zvDfvfbNYDa5TNwqx9WxgOslA&#10;EVfetlwb+P4qX95BxYRssfNMBn4pwmo5elpgYf2d93Q7pFpJCMcCDTQp9YXWsWrIYZz4nli0sw8O&#10;k6yh1jbgXcJdp/Mse9MOW5aGBnvaNFRdDldnoGw/83O4VOV2Nuj69WeXH0/XozHP42E9B5VoSP/m&#10;x/WHFXyhl19kAL38AwAA//8DAFBLAQItABQABgAIAAAAIQDb4fbL7gAAAIUBAAATAAAAAAAAAAAA&#10;AAAAAAAAAABbQ29udGVudF9UeXBlc10ueG1sUEsBAi0AFAAGAAgAAAAhAFr0LFu/AAAAFQEAAAsA&#10;AAAAAAAAAAAAAAAAHwEAAF9yZWxzLy5yZWxzUEsBAi0AFAAGAAgAAAAhAJX8uDXEAAAA2wAAAA8A&#10;AAAAAAAAAAAAAAAABwIAAGRycy9kb3ducmV2LnhtbFBLBQYAAAAAAwADALcAAAD4AgAAAAA=&#10;" fillcolor="#ef63de" stroked="f" strokeweight="1pt">
                  <v:textbox>
                    <w:txbxContent>
                      <w:p w14:paraId="4A20A916" w14:textId="77777777" w:rsidR="007B3C95" w:rsidRPr="00D430AE" w:rsidRDefault="007B3C95" w:rsidP="007B3C95">
                        <w:pPr>
                          <w:jc w:val="center"/>
                          <w:rPr>
                            <w:rFonts w:ascii="Bradley Hand ITC" w:hAnsi="Bradley Hand ITC"/>
                            <w:lang w:val="fr-FR"/>
                          </w:rPr>
                        </w:pPr>
                        <w:r w:rsidRPr="00D430AE">
                          <w:rPr>
                            <w:rFonts w:ascii="Bradley Hand ITC" w:hAnsi="Bradley Hand ITC"/>
                            <w:lang w:val="fr-FR"/>
                          </w:rPr>
                          <w:t xml:space="preserve">Etc. </w:t>
                        </w:r>
                      </w:p>
                    </w:txbxContent>
                  </v:textbox>
                </v:rect>
                <v:group id="Groupe 3" o:spid="_x0000_s1037" style="position:absolute;width:56483;height:21602" coordsize="56483,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YjygAAAOIAAAAPAAAAZHJzL2Rvd25yZXYueG1sRI9Ba8JA&#10;FITvBf/D8gRvdZOmWomuItIWDyJUBfH2yD6TYPZtyK5J/PddodDjMDPfMItVbyrRUuNKywricQSC&#10;OLO65FzB6fj1OgPhPLLGyjIpeJCD1XLwssBU245/qD34XAQIuxQVFN7XqZQuK8igG9uaOHhX2xj0&#10;QTa51A12AW4q+RZFU2mw5LBQYE2bgrLb4W4UfHfYrZP4s93drpvH5TjZn3cxKTUa9us5CE+9/w//&#10;tbdaweTjPUqS6SyG56VwB+TyFwAA//8DAFBLAQItABQABgAIAAAAIQDb4fbL7gAAAIUBAAATAAAA&#10;AAAAAAAAAAAAAAAAAABbQ29udGVudF9UeXBlc10ueG1sUEsBAi0AFAAGAAgAAAAhAFr0LFu/AAAA&#10;FQEAAAsAAAAAAAAAAAAAAAAAHwEAAF9yZWxzLy5yZWxzUEsBAi0AFAAGAAgAAAAhAGIdRiPKAAAA&#10;4gAAAA8AAAAAAAAAAAAAAAAABwIAAGRycy9kb3ducmV2LnhtbFBLBQYAAAAAAwADALcAAAD+AgAA&#10;AAA=&#10;">
                  <v:rect id="Rechteck 195" o:spid="_x0000_s1038" style="position:absolute;left:17907;top:14668;width:8839;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iZCwQAAANsAAAAPAAAAZHJzL2Rvd25yZXYueG1sRE9Ni8Iw&#10;EL0v+B/CCN7W1LorUo0iC128LMuqqMehGdtiMylJ1PrvN4LgbR7vc+bLzjTiSs7XlhWMhgkI4sLq&#10;mksFu23+PgXhA7LGxjIpuJOH5aL3NsdM2xv/0XUTShFD2GeooAqhzaT0RUUG/dC2xJE7WWcwROhK&#10;qR3eYrhpZJokE2mw5thQYUtfFRXnzcUoyOuf9OTORf792cny4/Cb7o+XvVKDfreagQjUhZf46V7r&#10;OH8Mj1/iAXLxDwAA//8DAFBLAQItABQABgAIAAAAIQDb4fbL7gAAAIUBAAATAAAAAAAAAAAAAAAA&#10;AAAAAABbQ29udGVudF9UeXBlc10ueG1sUEsBAi0AFAAGAAgAAAAhAFr0LFu/AAAAFQEAAAsAAAAA&#10;AAAAAAAAAAAAHwEAAF9yZWxzLy5yZWxzUEsBAi0AFAAGAAgAAAAhAGUuJkLBAAAA2wAAAA8AAAAA&#10;AAAAAAAAAAAABwIAAGRycy9kb3ducmV2LnhtbFBLBQYAAAAAAwADALcAAAD1AgAAAAA=&#10;" fillcolor="#ef63de" stroked="f" strokeweight="1pt">
                    <v:textbox>
                      <w:txbxContent>
                        <w:p w14:paraId="62037B52" w14:textId="77777777" w:rsidR="007B3C95" w:rsidRPr="00D430AE" w:rsidRDefault="007B3C95" w:rsidP="007B3C95">
                          <w:pPr>
                            <w:jc w:val="center"/>
                            <w:rPr>
                              <w:rFonts w:ascii="Bradley Hand ITC" w:hAnsi="Bradley Hand ITC"/>
                              <w:lang w:val="fr-FR"/>
                            </w:rPr>
                          </w:pPr>
                          <w:r w:rsidRPr="00D430AE">
                            <w:rPr>
                              <w:rFonts w:ascii="Bradley Hand ITC" w:hAnsi="Bradley Hand ITC"/>
                              <w:lang w:val="fr-FR"/>
                            </w:rPr>
                            <w:t>Utilisation de machines</w:t>
                          </w:r>
                        </w:p>
                      </w:txbxContent>
                    </v:textbox>
                  </v:rect>
                  <v:group id="Groupe 2" o:spid="_x0000_s1039" style="position:absolute;width:56483;height:13176" coordsize="56483,1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FjyQAAAOMAAAAPAAAAZHJzL2Rvd25yZXYueG1sRE9La8JA&#10;EL4X+h+WKfSmm2h9NHUVES0eRKgWxNuQHZNgdjZkt0n8964g9Djfe2aLzpSiodoVlhXE/QgEcWp1&#10;wZmC3+OmNwXhPLLG0jIpuJGDxfz1ZYaJti3/UHPwmQgh7BJUkHtfJVK6NCeDrm8r4sBdbG3Qh7PO&#10;pK6xDeGmlIMoGkuDBYeGHCta5ZReD39GwXeL7XIYr5vd9bK6nY+j/WkXk1Lvb93yC4Snzv+Ln+6t&#10;DvOHo3gymX5+DODxUwBAzu8AAAD//wMAUEsBAi0AFAAGAAgAAAAhANvh9svuAAAAhQEAABMAAAAA&#10;AAAAAAAAAAAAAAAAAFtDb250ZW50X1R5cGVzXS54bWxQSwECLQAUAAYACAAAACEAWvQsW78AAAAV&#10;AQAACwAAAAAAAAAAAAAAAAAfAQAAX3JlbHMvLnJlbHNQSwECLQAUAAYACAAAACEARrhRY8kAAADj&#10;AAAADwAAAAAAAAAAAAAAAAAHAgAAZHJzL2Rvd25yZXYueG1sUEsFBgAAAAADAAMAtwAAAP0CAAAA&#10;AA==&#10;">
                    <v:rect id="Rechteck 193" o:spid="_x0000_s1040" style="position:absolute;left:12573;top:1905;width:7696;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B2uwQAAANsAAAAPAAAAZHJzL2Rvd25yZXYueG1sRE9Ni8Iw&#10;EL0v+B/CCN7W1KKLVKOIUPEii+6iHodmbIvNpCRR67/fCMLe5vE+Z77sTCPu5HxtWcFomIAgLqyu&#10;uVTw+5N/TkH4gKyxsUwKnuRhueh9zDHT9sF7uh9CKWII+wwVVCG0mZS+qMigH9qWOHIX6wyGCF0p&#10;tcNHDDeNTJPkSxqsOTZU2NK6ouJ6uBkFeb1LL+5a5JtJJ8vx6Ts9nm9HpQb9bjUDEagL/+K3e6vj&#10;/BG8fokHyMUfAAAA//8DAFBLAQItABQABgAIAAAAIQDb4fbL7gAAAIUBAAATAAAAAAAAAAAAAAAA&#10;AAAAAABbQ29udGVudF9UeXBlc10ueG1sUEsBAi0AFAAGAAgAAAAhAFr0LFu/AAAAFQEAAAsAAAAA&#10;AAAAAAAAAAAAHwEAAF9yZWxzLy5yZWxzUEsBAi0AFAAGAAgAAAAhAPqwHa7BAAAA2wAAAA8AAAAA&#10;AAAAAAAAAAAABwIAAGRycy9kb3ducmV2LnhtbFBLBQYAAAAAAwADALcAAAD1AgAAAAA=&#10;" fillcolor="#ef63de" stroked="f" strokeweight="1pt">
                      <v:textbox>
                        <w:txbxContent>
                          <w:p w14:paraId="3A9ED9D2" w14:textId="77777777" w:rsidR="007B3C95" w:rsidRPr="00D430AE" w:rsidRDefault="007B3C95" w:rsidP="007B3C95">
                            <w:pPr>
                              <w:jc w:val="center"/>
                              <w:rPr>
                                <w:rFonts w:ascii="Bradley Hand ITC" w:hAnsi="Bradley Hand ITC"/>
                                <w:lang w:val="fr-FR"/>
                              </w:rPr>
                            </w:pPr>
                            <w:r w:rsidRPr="00D430AE">
                              <w:rPr>
                                <w:rFonts w:ascii="Bradley Hand ITC" w:hAnsi="Bradley Hand ITC"/>
                                <w:lang w:val="fr-FR"/>
                              </w:rPr>
                              <w:t>Site de production</w:t>
                            </w:r>
                          </w:p>
                        </w:txbxContent>
                      </v:textbox>
                    </v:rect>
                    <v:group id="Groupe 1" o:spid="_x0000_s1041" style="position:absolute;width:56483;height:13176" coordsize="56483,1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2YuygAAAOIAAAAPAAAAZHJzL2Rvd25yZXYueG1sRI/NasJA&#10;FIX3Bd9huIK7OomSqqmjiGjpQgRjoXR3yVyTYOZOyIxJfPvOotDl4fzxrbeDqUVHrassK4inEQji&#10;3OqKCwVf1+PrEoTzyBpry6TgSQ62m9HLGlNte75Ql/lChBF2KSoovW9SKV1ekkE3tQ1x8G62NeiD&#10;bAupW+zDuKnlLIrepMGKw0OJDe1Lyu/Zwyj46LHfzeNDd7rf9s+fa3L+PsWk1GQ87N5BeBr8f/iv&#10;/akVzJNVEi9WswARkAIOyM0vAAAA//8DAFBLAQItABQABgAIAAAAIQDb4fbL7gAAAIUBAAATAAAA&#10;AAAAAAAAAAAAAAAAAABbQ29udGVudF9UeXBlc10ueG1sUEsBAi0AFAAGAAgAAAAhAFr0LFu/AAAA&#10;FQEAAAsAAAAAAAAAAAAAAAAAHwEAAF9yZWxzLy5yZWxzUEsBAi0AFAAGAAgAAAAhAJ57Zi7KAAAA&#10;4gAAAA8AAAAAAAAAAAAAAAAABwIAAGRycy9kb3ducmV2LnhtbFBLBQYAAAAAAwADALcAAAD+AgAA&#10;AAA=&#10;">
                      <v:rect id="Rechteck 194" o:spid="_x0000_s1042" style="position:absolute;left:762;width:10668;height:7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zQ4wwAAANoAAAAPAAAAZHJzL2Rvd25yZXYueG1sRI9Ba8JA&#10;FITvBf/D8gRvdWOwRaOrSCHFSylVUY+P7DMJZt+G3VXjv+8KgsdhZr5h5svONOJKzteWFYyGCQji&#10;wuqaSwW7bf4+AeEDssbGMim4k4flovc2x0zbG//RdRNKESHsM1RQhdBmUvqiIoN+aFvi6J2sMxii&#10;dKXUDm8RbhqZJsmnNFhzXKiwpa+KivPmYhTk9U96cuci//7oZDk+/Kb742Wv1KDfrWYgAnXhFX62&#10;11rBFB5X4g2Qi38AAAD//wMAUEsBAi0AFAAGAAgAAAAhANvh9svuAAAAhQEAABMAAAAAAAAAAAAA&#10;AAAAAAAAAFtDb250ZW50X1R5cGVzXS54bWxQSwECLQAUAAYACAAAACEAWvQsW78AAAAVAQAACwAA&#10;AAAAAAAAAAAAAAAfAQAAX3JlbHMvLnJlbHNQSwECLQAUAAYACAAAACEAgGs0OMMAAADaAAAADwAA&#10;AAAAAAAAAAAAAAAHAgAAZHJzL2Rvd25yZXYueG1sUEsFBgAAAAADAAMAtwAAAPcCAAAAAA==&#10;" fillcolor="#ef63de" stroked="f" strokeweight="1pt">
                        <v:textbox>
                          <w:txbxContent>
                            <w:p w14:paraId="7B172FBE" w14:textId="77777777" w:rsidR="007B3C95" w:rsidRPr="00D430AE" w:rsidRDefault="007B3C95" w:rsidP="007B3C95">
                              <w:pPr>
                                <w:rPr>
                                  <w:rFonts w:ascii="Bradley Hand ITC" w:hAnsi="Bradley Hand ITC"/>
                                  <w:lang w:val="fr-FR"/>
                                </w:rPr>
                              </w:pPr>
                              <w:r w:rsidRPr="00D430AE">
                                <w:rPr>
                                  <w:rFonts w:ascii="Bradley Hand ITC" w:hAnsi="Bradley Hand ITC"/>
                                  <w:lang w:val="fr-FR"/>
                                </w:rPr>
                                <w:t>Importer des aliments pour animaux</w:t>
                              </w:r>
                            </w:p>
                          </w:txbxContent>
                        </v:textbox>
                      </v:rect>
                      <v:group id="Groupe 10" o:spid="_x0000_s1043" style="position:absolute;top:9144;width:56483;height:4032" coordsize="39466,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7p2yAAAAOMAAAAPAAAAZHJzL2Rvd25yZXYueG1sRE9fa8Iw&#10;EH8f7DuEG+xN0zgr0hlFZBs+iKAOxt6O5myLzaU0WVu/vRGEPd7v/y1Wg61FR62vHGtQ4wQEce5M&#10;xYWG79PnaA7CB2SDtWPScCUPq+Xz0wIz43o+UHcMhYgh7DPUUIbQZFL6vCSLfuwa4sidXWsxxLMt&#10;pGmxj+G2lpMkmUmLFceGEhvalJRfjn9Ww1eP/fpNfXS7y3lz/T2l+5+dIq1fX4b1O4hAQ/gXP9xb&#10;E+erdDpPJ9NUwf2nCIBc3gAAAP//AwBQSwECLQAUAAYACAAAACEA2+H2y+4AAACFAQAAEwAAAAAA&#10;AAAAAAAAAAAAAAAAW0NvbnRlbnRfVHlwZXNdLnhtbFBLAQItABQABgAIAAAAIQBa9CxbvwAAABUB&#10;AAALAAAAAAAAAAAAAAAAAB8BAABfcmVscy8ucmVsc1BLAQItABQABgAIAAAAIQCjv7p2yAAAAOMA&#10;AAAPAAAAAAAAAAAAAAAAAAcCAABkcnMvZG93bnJldi54bWxQSwUGAAAAAAMAAwC3AAAA/AIAAAAA&#10;">
                        <v:shape id="_x0000_s1044" type="#_x0000_t55" style="position:absolute;width:8993;height:1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gN8ygAAAOIAAAAPAAAAZHJzL2Rvd25yZXYueG1sRI9BS8NA&#10;FITvgv9heYIXsbuNwZbYbZGooIcGrIVeH9lnEpJ9G3bXNP57VxA8DjPzDbPZzXYQE/nQOdawXCgQ&#10;xLUzHTcajh8vt2sQISIbHByThm8KsNteXmywMO7M7zQdYiMShEOBGtoYx0LKULdkMSzcSJy8T+ct&#10;xiR9I43Hc4LbQWZK3UuLHaeFFkcqW6r7w5fVoKaqro79my2b6ib3q9Pz/qnstb6+mh8fQESa43/4&#10;r/1qNOQrdaeybJnD76V0B+T2BwAA//8DAFBLAQItABQABgAIAAAAIQDb4fbL7gAAAIUBAAATAAAA&#10;AAAAAAAAAAAAAAAAAABbQ29udGVudF9UeXBlc10ueG1sUEsBAi0AFAAGAAgAAAAhAFr0LFu/AAAA&#10;FQEAAAsAAAAAAAAAAAAAAAAAHwEAAF9yZWxzLy5yZWxzUEsBAi0AFAAGAAgAAAAhAN/SA3zKAAAA&#10;4gAAAA8AAAAAAAAAAAAAAAAABwIAAGRycy9kb3ducmV2LnhtbFBLBQYAAAAAAwADALcAAAD+AgAA&#10;AAA=&#10;" adj="19352" fillcolor="#7f5f00 [1607]" strokecolor="#091723 [484]" strokeweight="1pt">
                          <v:textbox>
                            <w:txbxContent>
                              <w:p w14:paraId="438F7FCA" w14:textId="77777777" w:rsidR="007B3C95" w:rsidRPr="00AE3FE6" w:rsidRDefault="007B3C95" w:rsidP="007B3C95">
                                <w:pPr>
                                  <w:spacing w:after="0"/>
                                  <w:jc w:val="center"/>
                                  <w:rPr>
                                    <w:b/>
                                    <w:bCs/>
                                    <w:sz w:val="14"/>
                                    <w:szCs w:val="14"/>
                                    <w:lang w:val="fr-FR"/>
                                  </w:rPr>
                                </w:pPr>
                                <w:r w:rsidRPr="00AE3FE6">
                                  <w:rPr>
                                    <w:b/>
                                    <w:bCs/>
                                    <w:sz w:val="14"/>
                                    <w:szCs w:val="14"/>
                                    <w:lang w:val="fr-FR"/>
                                  </w:rPr>
                                  <w:t>Matières premières</w:t>
                                </w:r>
                              </w:p>
                            </w:txbxContent>
                          </v:textbox>
                        </v:shape>
                        <v:shape id="_x0000_s1045" type="#_x0000_t55" style="position:absolute;left:8394;width:7337;height:1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PWdxwAAAOMAAAAPAAAAZHJzL2Rvd25yZXYueG1sRE/NisIw&#10;EL4LvkMYwYusqRVFq1HcBUE87bp78TY0Y1ttJrWJtb69WRA8zvc/y3VrStFQ7QrLCkbDCARxanXB&#10;mYK/3+3HDITzyBpLy6TgQQ7Wq25niYm2d/6h5uAzEULYJagg975KpHRpTgbd0FbEgTvZ2qAPZ51J&#10;XeM9hJtSxlE0lQYLDg05VvSVU3o53IyC6rsZnHbHmKSj82T/+UhvVzlTqt9rNwsQnlr/Fr/cOx3m&#10;j+P5NB7NozH8/xQAkKsnAAAA//8DAFBLAQItABQABgAIAAAAIQDb4fbL7gAAAIUBAAATAAAAAAAA&#10;AAAAAAAAAAAAAABbQ29udGVudF9UeXBlc10ueG1sUEsBAi0AFAAGAAgAAAAhAFr0LFu/AAAAFQEA&#10;AAsAAAAAAAAAAAAAAAAAHwEAAF9yZWxzLy5yZWxzUEsBAi0AFAAGAAgAAAAhAAZg9Z3HAAAA4wAA&#10;AA8AAAAAAAAAAAAAAAAABwIAAGRycy9kb3ducmV2LnhtbFBLBQYAAAAAAwADALcAAAD7AgAAAAA=&#10;" adj="18852" fillcolor="#5b9bd5 [3204]" strokecolor="#091723 [484]" strokeweight="1pt">
                          <v:textbox>
                            <w:txbxContent>
                              <w:p w14:paraId="73263448" w14:textId="77777777" w:rsidR="007B3C95" w:rsidRPr="00AE3FE6" w:rsidRDefault="007B3C95" w:rsidP="007B3C95">
                                <w:pPr>
                                  <w:spacing w:after="0"/>
                                  <w:jc w:val="center"/>
                                  <w:rPr>
                                    <w:b/>
                                    <w:bCs/>
                                    <w:sz w:val="14"/>
                                    <w:szCs w:val="14"/>
                                    <w:lang w:val="fr-FR"/>
                                  </w:rPr>
                                </w:pPr>
                                <w:r w:rsidRPr="00AE3FE6">
                                  <w:rPr>
                                    <w:b/>
                                    <w:bCs/>
                                    <w:sz w:val="14"/>
                                    <w:szCs w:val="14"/>
                                    <w:lang w:val="fr-FR"/>
                                  </w:rPr>
                                  <w:t>Production</w:t>
                                </w:r>
                              </w:p>
                            </w:txbxContent>
                          </v:textbox>
                        </v:shape>
                        <v:shape id="_x0000_s1046" type="#_x0000_t55" style="position:absolute;left:15100;width:8655;height:1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8A1xwAAAOMAAAAPAAAAZHJzL2Rvd25yZXYueG1sRE9fa8Iw&#10;EH8X9h3CDXzTdMqsdkaRuYEwx5gOn4/mbIPJpTRRu29vhMEe7/f/5svOWXGhNhjPCp6GGQji0mvD&#10;lYKf/ftgCiJEZI3WMyn4pQDLxUNvjoX2V/6myy5WIoVwKFBBHWNTSBnKmhyGoW+IE3f0rcOYzraS&#10;usVrCndWjrJsIh0aTg01NvRaU3nanZ2Cw6bb2tXb0a5P+cE0H59fbKRUqv/YrV5AROriv/jPvdFp&#10;/nSUZ/l4NnmG+08JALm4AQAA//8DAFBLAQItABQABgAIAAAAIQDb4fbL7gAAAIUBAAATAAAAAAAA&#10;AAAAAAAAAAAAAABbQ29udGVudF9UeXBlc10ueG1sUEsBAi0AFAAGAAgAAAAhAFr0LFu/AAAAFQEA&#10;AAsAAAAAAAAAAAAAAAAAHwEAAF9yZWxzLy5yZWxzUEsBAi0AFAAGAAgAAAAhAN6TwDXHAAAA4wAA&#10;AA8AAAAAAAAAAAAAAAAABwIAAGRycy9kb3ducmV2LnhtbFBLBQYAAAAAAwADALcAAAD7AgAAAAA=&#10;" adj="19264" fillcolor="#a8d08d [1945]" strokecolor="#091723 [484]" strokeweight="1pt">
                          <v:textbox>
                            <w:txbxContent>
                              <w:p w14:paraId="1BB0AE70" w14:textId="77777777" w:rsidR="007B3C95" w:rsidRPr="00AE3FE6" w:rsidRDefault="007B3C95" w:rsidP="007B3C95">
                                <w:pPr>
                                  <w:spacing w:after="0"/>
                                  <w:jc w:val="center"/>
                                  <w:rPr>
                                    <w:b/>
                                    <w:bCs/>
                                    <w:sz w:val="14"/>
                                    <w:szCs w:val="14"/>
                                    <w:lang w:val="fr-FR"/>
                                  </w:rPr>
                                </w:pPr>
                                <w:r w:rsidRPr="00AE3FE6">
                                  <w:rPr>
                                    <w:b/>
                                    <w:bCs/>
                                    <w:sz w:val="14"/>
                                    <w:szCs w:val="14"/>
                                    <w:lang w:val="fr-FR"/>
                                  </w:rPr>
                                  <w:t>Vente</w:t>
                                </w:r>
                              </w:p>
                            </w:txbxContent>
                          </v:textbox>
                        </v:shape>
                        <v:shape id="_x0000_s1047" type="#_x0000_t55" style="position:absolute;left:23368;width:7910;height:1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a6RyQAAAOIAAAAPAAAAZHJzL2Rvd25yZXYueG1sRI9Ba8JA&#10;FITvQv/D8gq96SaptRpdpQhi6U0tnh/ZZ7KafRuyW03667sFweMwM98wi1Vna3Gl1hvHCtJRAoK4&#10;cNpwqeD7sBlOQfiArLF2TAp68rBaPg0WmGt34x1d96EUEcI+RwVVCE0upS8qsuhHriGO3sm1FkOU&#10;bSl1i7cIt7XMkmQiLRqOCxU2tK6ouOx/rILkd/a13rnsfCz6sdk2JxMm516pl+fuYw4iUBce4Xv7&#10;Uyt4y97T13GazuD/UrwDcvkHAAD//wMAUEsBAi0AFAAGAAgAAAAhANvh9svuAAAAhQEAABMAAAAA&#10;AAAAAAAAAAAAAAAAAFtDb250ZW50X1R5cGVzXS54bWxQSwECLQAUAAYACAAAACEAWvQsW78AAAAV&#10;AQAACwAAAAAAAAAAAAAAAAAfAQAAX3JlbHMvLnJlbHNQSwECLQAUAAYACAAAACEAk7GukckAAADi&#10;AAAADwAAAAAAAAAAAAAAAAAHAgAAZHJzL2Rvd25yZXYueG1sUEsFBgAAAAADAAMAtwAAAP0CAAAA&#10;AA==&#10;" adj="19025" fillcolor="#ffc000" strokecolor="#091723 [484]" strokeweight="1pt">
                          <v:textbox>
                            <w:txbxContent>
                              <w:p w14:paraId="6420B0F6" w14:textId="77777777" w:rsidR="007B3C95" w:rsidRPr="00AE3FE6" w:rsidRDefault="007B3C95" w:rsidP="007B3C95">
                                <w:pPr>
                                  <w:spacing w:after="0"/>
                                  <w:jc w:val="center"/>
                                  <w:rPr>
                                    <w:b/>
                                    <w:bCs/>
                                    <w:sz w:val="14"/>
                                    <w:szCs w:val="14"/>
                                    <w:lang w:val="fr-FR"/>
                                  </w:rPr>
                                </w:pPr>
                                <w:r w:rsidRPr="00AE3FE6">
                                  <w:rPr>
                                    <w:b/>
                                    <w:bCs/>
                                    <w:sz w:val="14"/>
                                    <w:szCs w:val="14"/>
                                    <w:lang w:val="fr-FR"/>
                                  </w:rPr>
                                  <w:t>Consommation</w:t>
                                </w:r>
                              </w:p>
                            </w:txbxContent>
                          </v:textbox>
                        </v:shape>
                        <v:shape id="_x0000_s1048" type="#_x0000_t55" style="position:absolute;left:30835;width:8631;height:1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uLyQAAAOMAAAAPAAAAZHJzL2Rvd25yZXYueG1sRI/RasJA&#10;EEXfhf7DMoW+6cZQkzZ1lSKIgg9q2g8YstMkNjsbsquJf+8Kgo8z994zd+bLwTTiQp2rLSuYTiIQ&#10;xIXVNZcKfn/W4w8QziNrbCyTgis5WC5eRnPMtO35SJfclyJA2GWooPK+zaR0RUUG3cS2xEH7s51B&#10;H8aulLrDPsBNI+MoSqTBmsOFCltaVVT852ejYLfJP0/7Yjb1ez4dYsN9874+KPX2Onx/gfA0+Kf5&#10;kd7qUD9KAzRO0gTuP4UFyMUNAAD//wMAUEsBAi0AFAAGAAgAAAAhANvh9svuAAAAhQEAABMAAAAA&#10;AAAAAAAAAAAAAAAAAFtDb250ZW50X1R5cGVzXS54bWxQSwECLQAUAAYACAAAACEAWvQsW78AAAAV&#10;AQAACwAAAAAAAAAAAAAAAAAfAQAAX3JlbHMvLnJlbHNQSwECLQAUAAYACAAAACEAfvL7i8kAAADj&#10;AAAADwAAAAAAAAAAAAAAAAAHAgAAZHJzL2Rvd25yZXYueG1sUEsFBgAAAAADAAMAtwAAAP0CAAAA&#10;AA==&#10;" adj="19264" fillcolor="red" strokecolor="#091723 [484]" strokeweight="1pt">
                          <v:textbox>
                            <w:txbxContent>
                              <w:p w14:paraId="5531C8FF" w14:textId="77777777" w:rsidR="007B3C95" w:rsidRPr="00AE3FE6" w:rsidRDefault="007B3C95" w:rsidP="007B3C95">
                                <w:pPr>
                                  <w:spacing w:after="0"/>
                                  <w:jc w:val="center"/>
                                  <w:rPr>
                                    <w:b/>
                                    <w:bCs/>
                                    <w:sz w:val="14"/>
                                    <w:szCs w:val="14"/>
                                    <w:lang w:val="fr-FR"/>
                                  </w:rPr>
                                </w:pPr>
                                <w:r w:rsidRPr="00AE3FE6">
                                  <w:rPr>
                                    <w:b/>
                                    <w:bCs/>
                                    <w:sz w:val="14"/>
                                    <w:szCs w:val="14"/>
                                    <w:lang w:val="fr-FR"/>
                                  </w:rPr>
                                  <w:t>Traitement des déchets</w:t>
                                </w:r>
                              </w:p>
                            </w:txbxContent>
                          </v:textbox>
                        </v:shape>
                      </v:group>
                    </v:group>
                  </v:group>
                </v:group>
              </v:group>
            </w:pict>
          </mc:Fallback>
        </mc:AlternateContent>
      </w:r>
    </w:p>
    <w:p w14:paraId="60F43B9B" w14:textId="77777777" w:rsidR="007B3C95" w:rsidRPr="002C4641" w:rsidRDefault="007B3C95" w:rsidP="007B3C95">
      <w:pPr>
        <w:pStyle w:val="KurztitelBP"/>
        <w:jc w:val="both"/>
        <w:rPr>
          <w:rFonts w:asciiTheme="minorHAnsi" w:hAnsiTheme="minorHAnsi" w:cstheme="minorHAnsi"/>
          <w:lang w:val="fr-FR"/>
        </w:rPr>
      </w:pPr>
    </w:p>
    <w:p w14:paraId="149F9655" w14:textId="77777777" w:rsidR="007B3C95" w:rsidRPr="002C4641" w:rsidRDefault="007B3C95" w:rsidP="007B3C95">
      <w:pPr>
        <w:pStyle w:val="Default"/>
        <w:jc w:val="both"/>
        <w:rPr>
          <w:rFonts w:asciiTheme="minorHAnsi" w:hAnsiTheme="minorHAnsi" w:cstheme="minorHAnsi"/>
          <w:color w:val="FF0000"/>
          <w:sz w:val="22"/>
          <w:lang w:val="fr-FR"/>
        </w:rPr>
      </w:pPr>
    </w:p>
    <w:p w14:paraId="4956F95E" w14:textId="77777777" w:rsidR="007B3C95" w:rsidRPr="002C4641" w:rsidRDefault="007B3C95" w:rsidP="007B3C95">
      <w:pPr>
        <w:pStyle w:val="Default"/>
        <w:jc w:val="both"/>
        <w:rPr>
          <w:rFonts w:asciiTheme="minorHAnsi" w:hAnsiTheme="minorHAnsi" w:cstheme="minorHAnsi"/>
          <w:color w:val="FF0000"/>
          <w:sz w:val="22"/>
          <w:lang w:val="fr-FR"/>
        </w:rPr>
      </w:pPr>
    </w:p>
    <w:p w14:paraId="28A977B9" w14:textId="77777777" w:rsidR="007B3C95" w:rsidRPr="002C4641" w:rsidRDefault="007B3C95" w:rsidP="007B3C95">
      <w:pPr>
        <w:pStyle w:val="Default"/>
        <w:jc w:val="both"/>
        <w:rPr>
          <w:rFonts w:asciiTheme="minorHAnsi" w:hAnsiTheme="minorHAnsi" w:cstheme="minorHAnsi"/>
          <w:color w:val="FF0000"/>
          <w:sz w:val="22"/>
          <w:lang w:val="fr-FR"/>
        </w:rPr>
      </w:pPr>
    </w:p>
    <w:p w14:paraId="0862AF41" w14:textId="77777777" w:rsidR="007B3C95" w:rsidRPr="002C4641" w:rsidRDefault="007B3C95" w:rsidP="007B3C95">
      <w:pPr>
        <w:pStyle w:val="Default"/>
        <w:jc w:val="both"/>
        <w:rPr>
          <w:rFonts w:asciiTheme="minorHAnsi" w:hAnsiTheme="minorHAnsi" w:cstheme="minorHAnsi"/>
          <w:sz w:val="22"/>
          <w:lang w:val="fr-FR"/>
        </w:rPr>
      </w:pPr>
    </w:p>
    <w:p w14:paraId="4CEA092F" w14:textId="77777777" w:rsidR="007B3C95" w:rsidRPr="002C4641" w:rsidRDefault="007B3C95" w:rsidP="007B3C95">
      <w:pPr>
        <w:pStyle w:val="Default"/>
        <w:jc w:val="both"/>
        <w:rPr>
          <w:rFonts w:asciiTheme="minorHAnsi" w:hAnsiTheme="minorHAnsi" w:cstheme="minorHAnsi"/>
          <w:sz w:val="22"/>
          <w:lang w:val="fr-FR"/>
        </w:rPr>
      </w:pPr>
    </w:p>
    <w:p w14:paraId="496F2F3C" w14:textId="77777777" w:rsidR="007B3C95" w:rsidRPr="002C4641" w:rsidRDefault="007B3C95" w:rsidP="007B3C95">
      <w:pPr>
        <w:pStyle w:val="Default"/>
        <w:jc w:val="both"/>
        <w:rPr>
          <w:rFonts w:asciiTheme="minorHAnsi" w:hAnsiTheme="minorHAnsi" w:cstheme="minorHAnsi"/>
          <w:sz w:val="22"/>
          <w:lang w:val="fr-FR"/>
        </w:rPr>
      </w:pPr>
    </w:p>
    <w:p w14:paraId="3D912B7E" w14:textId="23F0978C" w:rsidR="007B3C95" w:rsidRPr="002C4641" w:rsidRDefault="007B3C95" w:rsidP="006C4789">
      <w:pPr>
        <w:rPr>
          <w:rFonts w:asciiTheme="minorHAnsi" w:hAnsiTheme="minorHAnsi" w:cstheme="minorHAnsi"/>
          <w:lang w:val="fr-FR"/>
        </w:rPr>
      </w:pPr>
    </w:p>
    <w:p w14:paraId="452F7ECF" w14:textId="1AC7FD7B" w:rsidR="007B3C95" w:rsidRPr="002C4641" w:rsidRDefault="007B3C95" w:rsidP="006C4789">
      <w:pPr>
        <w:rPr>
          <w:rFonts w:asciiTheme="minorHAnsi" w:hAnsiTheme="minorHAnsi" w:cstheme="minorHAnsi"/>
          <w:lang w:val="fr-FR"/>
        </w:rPr>
      </w:pPr>
    </w:p>
    <w:p w14:paraId="66F4E300" w14:textId="05541CB2" w:rsidR="00726A3F" w:rsidRPr="002C4641" w:rsidRDefault="0014414A" w:rsidP="006C4789">
      <w:pPr>
        <w:rPr>
          <w:rFonts w:asciiTheme="minorHAnsi" w:hAnsiTheme="minorHAnsi" w:cstheme="minorHAnsi"/>
          <w:color w:val="000000"/>
          <w:szCs w:val="24"/>
          <w:lang w:val="fr-FR"/>
        </w:rPr>
      </w:pPr>
      <w:r w:rsidRPr="002C4641">
        <w:rPr>
          <w:rFonts w:asciiTheme="minorHAnsi" w:hAnsiTheme="minorHAnsi" w:cstheme="minorHAnsi"/>
          <w:noProof/>
          <w:lang w:val="fr-FR" w:eastAsia="de-CH"/>
        </w:rPr>
        <mc:AlternateContent>
          <mc:Choice Requires="wps">
            <w:drawing>
              <wp:anchor distT="45720" distB="45720" distL="114300" distR="114300" simplePos="0" relativeHeight="251868160" behindDoc="1" locked="0" layoutInCell="1" allowOverlap="1" wp14:anchorId="4809B10B" wp14:editId="77728E42">
                <wp:simplePos x="0" y="0"/>
                <wp:positionH relativeFrom="margin">
                  <wp:posOffset>2748280</wp:posOffset>
                </wp:positionH>
                <wp:positionV relativeFrom="paragraph">
                  <wp:posOffset>165100</wp:posOffset>
                </wp:positionV>
                <wp:extent cx="3512820" cy="175260"/>
                <wp:effectExtent l="0" t="0" r="0" b="0"/>
                <wp:wrapNone/>
                <wp:docPr id="10865283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2CEEFE33" w14:textId="77777777" w:rsidR="007B3C95" w:rsidRPr="009C34D1" w:rsidRDefault="007B3C95" w:rsidP="007B3C9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9B10B" id="_x0000_s1049" type="#_x0000_t202" style="position:absolute;margin-left:216.4pt;margin-top:13pt;width:276.6pt;height:13.8pt;z-index:-25144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1wUEg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mqpbxsMRVwX1kYAhjIakB0STFvAPZz2ZseT+916g4sx8tgT9ZjafR/emxXxxHXHhZaS6&#10;jAgrSarkgbNxugnJ8ZGHhTtqTqMTt5dMTjmTyRLO04OILr5cp10vz3b9BAAA//8DAFBLAwQUAAYA&#10;CAAAACEA5lwwVd4AAAAJAQAADwAAAGRycy9kb3ducmV2LnhtbEyPQU/CQBCF7yb+h82YeDGytUCB&#10;2ilRE41XkB8wbZe2sTvbdBda/r3DSW5v8l7efC/bTrZTZzP41jHCyywCZbh0Vcs1wuHn83kNygfi&#10;ijrHBuFiPGzz+7uM0sqNvDPnfaiVlLBPCaEJoU+19mVjLPmZ6w2Ld3SDpSDnUOtqoFHKbafjKEq0&#10;pZblQ0O9+WhM+bs/WYTj9/i03IzFVzisdovkndpV4S6Ijw/T2yuoYKbwH4YrvqBDLkyFO3HlVYew&#10;mMeCHhDiRDZJYLO+igJhOU9A55m+XZD/AQAA//8DAFBLAQItABQABgAIAAAAIQC2gziS/gAAAOEB&#10;AAATAAAAAAAAAAAAAAAAAAAAAABbQ29udGVudF9UeXBlc10ueG1sUEsBAi0AFAAGAAgAAAAhADj9&#10;If/WAAAAlAEAAAsAAAAAAAAAAAAAAAAALwEAAF9yZWxzLy5yZWxzUEsBAi0AFAAGAAgAAAAhAHiP&#10;XBQSAgAA/gMAAA4AAAAAAAAAAAAAAAAALgIAAGRycy9lMm9Eb2MueG1sUEsBAi0AFAAGAAgAAAAh&#10;AOZcMFXeAAAACQEAAA8AAAAAAAAAAAAAAAAAbAQAAGRycy9kb3ducmV2LnhtbFBLBQYAAAAABAAE&#10;APMAAAB3BQAAAAA=&#10;" stroked="f">
                <v:textbox>
                  <w:txbxContent>
                    <w:p w14:paraId="2CEEFE33" w14:textId="77777777" w:rsidR="007B3C95" w:rsidRPr="009C34D1" w:rsidRDefault="007B3C95" w:rsidP="007B3C9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6C4789" w:rsidRPr="002C4641">
        <w:rPr>
          <w:rFonts w:asciiTheme="minorHAnsi" w:hAnsiTheme="minorHAnsi" w:cstheme="minorHAnsi"/>
          <w:lang w:val="fr-FR"/>
        </w:rPr>
        <w:br w:type="page"/>
      </w:r>
    </w:p>
    <w:p w14:paraId="357F05CA" w14:textId="77777777" w:rsidR="007B3C95" w:rsidRPr="002C4641" w:rsidRDefault="007B3C95" w:rsidP="007B3C95">
      <w:pPr>
        <w:pStyle w:val="Default"/>
        <w:shd w:val="clear" w:color="auto" w:fill="D0CECE" w:themeFill="background2" w:themeFillShade="E6"/>
        <w:jc w:val="both"/>
        <w:rPr>
          <w:rStyle w:val="KurzbeschriebZchn"/>
          <w:rFonts w:asciiTheme="minorHAnsi" w:hAnsiTheme="minorHAnsi" w:cstheme="minorHAnsi"/>
          <w:color w:val="auto"/>
          <w:sz w:val="22"/>
          <w:szCs w:val="22"/>
          <w:lang w:val="fr-FR"/>
        </w:rPr>
      </w:pPr>
      <w:r w:rsidRPr="002C4641">
        <w:rPr>
          <w:rStyle w:val="KurztitelBPZchn"/>
          <w:rFonts w:asciiTheme="minorHAnsi" w:hAnsiTheme="minorHAnsi" w:cstheme="minorHAnsi"/>
          <w:color w:val="auto"/>
          <w:szCs w:val="28"/>
          <w:lang w:val="fr-FR"/>
        </w:rPr>
        <w:lastRenderedPageBreak/>
        <w:t>Après la visite</w:t>
      </w:r>
    </w:p>
    <w:p w14:paraId="650DF876" w14:textId="77777777" w:rsidR="007B3C95" w:rsidRPr="002C4641" w:rsidRDefault="007B3C95" w:rsidP="007B3C95">
      <w:pPr>
        <w:pStyle w:val="Default"/>
        <w:jc w:val="both"/>
        <w:rPr>
          <w:rFonts w:asciiTheme="minorHAnsi" w:hAnsiTheme="minorHAnsi" w:cstheme="minorHAnsi"/>
          <w:sz w:val="22"/>
          <w:lang w:val="fr-FR"/>
        </w:rPr>
      </w:pPr>
    </w:p>
    <w:p w14:paraId="6401BE27" w14:textId="77777777"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b/>
          <w:sz w:val="32"/>
          <w:szCs w:val="32"/>
          <w:lang w:val="fr-FR"/>
        </w:rPr>
        <w:t>Tâche de synthèse 1</w:t>
      </w:r>
    </w:p>
    <w:p w14:paraId="31E8BE9A" w14:textId="77777777" w:rsidR="007B3C95" w:rsidRPr="002C4641" w:rsidRDefault="007B3C95" w:rsidP="007B3C95">
      <w:pPr>
        <w:pStyle w:val="Default"/>
        <w:shd w:val="clear" w:color="auto" w:fill="6FC884"/>
        <w:jc w:val="both"/>
        <w:rPr>
          <w:rStyle w:val="KurztitelBPZchn"/>
          <w:rFonts w:asciiTheme="minorHAnsi" w:hAnsiTheme="minorHAnsi" w:cstheme="minorHAnsi"/>
          <w:bCs/>
          <w:lang w:val="fr-FR"/>
        </w:rPr>
      </w:pPr>
      <w:r w:rsidRPr="002C4641">
        <w:rPr>
          <w:rStyle w:val="KurztitelBPZchn"/>
          <w:rFonts w:asciiTheme="minorHAnsi" w:hAnsiTheme="minorHAnsi" w:cstheme="minorHAnsi"/>
          <w:bCs/>
          <w:lang w:val="fr-FR"/>
        </w:rPr>
        <w:t>Du produit brut au produit fini transformé par l'industrie -</w:t>
      </w:r>
    </w:p>
    <w:p w14:paraId="48E4EB04" w14:textId="77777777" w:rsidR="007B3C95" w:rsidRPr="002C4641" w:rsidRDefault="007B3C95" w:rsidP="007B3C95">
      <w:pPr>
        <w:pStyle w:val="Default"/>
        <w:shd w:val="clear" w:color="auto" w:fill="6FC884"/>
        <w:jc w:val="both"/>
        <w:rPr>
          <w:rFonts w:asciiTheme="minorHAnsi" w:hAnsiTheme="minorHAnsi" w:cstheme="minorHAnsi"/>
          <w:b/>
          <w:color w:val="auto"/>
          <w:sz w:val="28"/>
          <w:lang w:val="fr-FR"/>
        </w:rPr>
      </w:pPr>
      <w:r w:rsidRPr="002C4641">
        <w:rPr>
          <w:rFonts w:asciiTheme="minorHAnsi" w:hAnsiTheme="minorHAnsi" w:cstheme="minorHAnsi"/>
          <w:b/>
          <w:color w:val="auto"/>
          <w:sz w:val="28"/>
          <w:lang w:val="fr-FR"/>
        </w:rPr>
        <w:t>Production de denrées alimentaires en tenant compte des aspects "moins cher, plus rapide, plus".</w:t>
      </w:r>
    </w:p>
    <w:p w14:paraId="1118E6D3" w14:textId="77777777" w:rsidR="007B3C95" w:rsidRPr="002C4641" w:rsidRDefault="007B3C95" w:rsidP="007B3C95">
      <w:pPr>
        <w:pStyle w:val="Default"/>
        <w:shd w:val="clear" w:color="auto" w:fill="6FC884"/>
        <w:jc w:val="both"/>
        <w:rPr>
          <w:rFonts w:asciiTheme="minorHAnsi" w:hAnsiTheme="minorHAnsi" w:cstheme="minorHAnsi"/>
          <w:b/>
          <w:color w:val="auto"/>
          <w:sz w:val="22"/>
          <w:szCs w:val="22"/>
          <w:lang w:val="fr-FR"/>
        </w:rPr>
      </w:pPr>
      <w:r w:rsidRPr="002C4641">
        <w:rPr>
          <w:rFonts w:asciiTheme="minorHAnsi" w:hAnsiTheme="minorHAnsi" w:cstheme="minorHAnsi"/>
          <w:lang w:val="fr-FR"/>
        </w:rPr>
        <w:t>Durée :</w:t>
      </w:r>
      <w:r w:rsidRPr="002C4641">
        <w:rPr>
          <w:rFonts w:asciiTheme="minorHAnsi" w:hAnsiTheme="minorHAnsi" w:cstheme="minorHAnsi"/>
          <w:bCs/>
          <w:lang w:val="fr-FR"/>
        </w:rPr>
        <w:t xml:space="preserve"> ½ leçon</w:t>
      </w:r>
    </w:p>
    <w:p w14:paraId="035BF57D" w14:textId="77777777" w:rsidR="007B3C95" w:rsidRPr="002C4641" w:rsidRDefault="007B3C95" w:rsidP="007B3C95">
      <w:pPr>
        <w:pStyle w:val="Default"/>
        <w:shd w:val="clear" w:color="auto" w:fill="6FC884"/>
        <w:jc w:val="both"/>
        <w:rPr>
          <w:rFonts w:asciiTheme="minorHAnsi" w:hAnsiTheme="minorHAnsi" w:cstheme="minorHAnsi"/>
          <w:b/>
          <w:lang w:val="fr-FR"/>
        </w:rPr>
      </w:pPr>
      <w:r w:rsidRPr="002C4641">
        <w:rPr>
          <w:rFonts w:asciiTheme="minorHAnsi" w:hAnsiTheme="minorHAnsi" w:cstheme="minorHAnsi"/>
          <w:lang w:val="fr-FR"/>
        </w:rPr>
        <w:t xml:space="preserve">Matériel : </w:t>
      </w:r>
      <w:r w:rsidRPr="002C4641">
        <w:rPr>
          <w:rFonts w:asciiTheme="minorHAnsi" w:hAnsiTheme="minorHAnsi" w:cstheme="minorHAnsi"/>
          <w:bCs/>
          <w:lang w:val="fr-FR"/>
        </w:rPr>
        <w:t>Fiche de travail 5</w:t>
      </w:r>
    </w:p>
    <w:p w14:paraId="79E55ECD" w14:textId="77777777" w:rsidR="007B3C95" w:rsidRPr="002C4641" w:rsidRDefault="007B3C95" w:rsidP="007B3C95">
      <w:pPr>
        <w:pStyle w:val="Default"/>
        <w:shd w:val="clear" w:color="auto" w:fill="6FC884"/>
        <w:jc w:val="both"/>
        <w:rPr>
          <w:rFonts w:asciiTheme="minorHAnsi" w:hAnsiTheme="minorHAnsi" w:cstheme="minorHAnsi"/>
          <w:b/>
          <w:color w:val="auto"/>
          <w:sz w:val="22"/>
          <w:szCs w:val="22"/>
          <w:lang w:val="fr-FR"/>
        </w:rPr>
      </w:pPr>
      <w:r w:rsidRPr="002C4641">
        <w:rPr>
          <w:rFonts w:asciiTheme="minorHAnsi" w:hAnsiTheme="minorHAnsi" w:cstheme="minorHAnsi"/>
          <w:lang w:val="fr-FR"/>
        </w:rPr>
        <w:t>Modalité : travail individuel, travail en binôme/groupe</w:t>
      </w:r>
    </w:p>
    <w:p w14:paraId="6F72C69F" w14:textId="77777777" w:rsidR="007B3C95" w:rsidRPr="002C4641" w:rsidRDefault="007B3C95" w:rsidP="007B3C95">
      <w:pPr>
        <w:pStyle w:val="KurztitelBP"/>
        <w:jc w:val="both"/>
        <w:rPr>
          <w:rFonts w:asciiTheme="minorHAnsi" w:hAnsiTheme="minorHAnsi" w:cstheme="minorHAnsi"/>
          <w:lang w:val="fr-FR"/>
        </w:rPr>
      </w:pPr>
    </w:p>
    <w:p w14:paraId="213AAE2F"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Commentaire didactique :</w:t>
      </w:r>
    </w:p>
    <w:p w14:paraId="6339149E" w14:textId="77777777"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sz w:val="22"/>
          <w:lang w:val="fr-FR"/>
        </w:rPr>
        <w:t>L'exercice de synthèse sert à exposer les connaissances acquises dans l'exposition. L'accent est mis sur les trois aspects bien connus "moins cher, plus vite et plus" et sur les conséquences de la production dans les conditions citées pour l'environnement, les personnes et l'économie. Les élèves choisissent individuellement de se concentrer sur le cycle de vie de la production de matières premières agricoles ou de la production alimentaire industrielle. L'exercice est préconçu de manière à ce que les apprenants doivent réfléchir de manière ciblée aux trois aspects et à leurs conséquences.</w:t>
      </w:r>
    </w:p>
    <w:p w14:paraId="1FD8DF8C" w14:textId="77777777" w:rsidR="007B3C95" w:rsidRPr="002C4641" w:rsidRDefault="007B3C95" w:rsidP="007B3C95">
      <w:pPr>
        <w:pStyle w:val="Default"/>
        <w:jc w:val="both"/>
        <w:rPr>
          <w:rFonts w:asciiTheme="minorHAnsi" w:hAnsiTheme="minorHAnsi" w:cstheme="minorHAnsi"/>
          <w:sz w:val="22"/>
          <w:lang w:val="fr-FR"/>
        </w:rPr>
      </w:pPr>
    </w:p>
    <w:p w14:paraId="5E04B1C8" w14:textId="77777777"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sz w:val="22"/>
          <w:lang w:val="fr-FR"/>
        </w:rPr>
        <w:t>Pour que les élèves puissent réactiver leurs connaissances après la visite de l'exposition, il est utile de susciter un bref échange et de joindre les photographies de la salle d'échange.</w:t>
      </w:r>
    </w:p>
    <w:p w14:paraId="75254123" w14:textId="77777777" w:rsidR="007B3C95" w:rsidRPr="002C4641" w:rsidRDefault="007B3C95" w:rsidP="007B3C95">
      <w:pPr>
        <w:pStyle w:val="Default"/>
        <w:jc w:val="both"/>
        <w:rPr>
          <w:rFonts w:asciiTheme="minorHAnsi" w:hAnsiTheme="minorHAnsi" w:cstheme="minorHAnsi"/>
          <w:sz w:val="22"/>
          <w:lang w:val="fr-FR"/>
        </w:rPr>
      </w:pPr>
    </w:p>
    <w:p w14:paraId="3140C2BE" w14:textId="77777777"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sz w:val="22"/>
          <w:lang w:val="fr-FR"/>
        </w:rPr>
        <w:t>Les réflexions des élèves seront également rendues visibles par la présentation, la justification et la discussion contradictoire de leurs réponses en petits groupes.</w:t>
      </w:r>
    </w:p>
    <w:p w14:paraId="1C7BC393" w14:textId="77777777" w:rsidR="007B3C95" w:rsidRPr="002C4641" w:rsidRDefault="007B3C95" w:rsidP="007B3C95">
      <w:pPr>
        <w:pStyle w:val="Default"/>
        <w:jc w:val="both"/>
        <w:rPr>
          <w:rFonts w:asciiTheme="minorHAnsi" w:hAnsiTheme="minorHAnsi" w:cstheme="minorHAnsi"/>
          <w:b/>
          <w:sz w:val="22"/>
          <w:lang w:val="fr-FR"/>
        </w:rPr>
      </w:pPr>
    </w:p>
    <w:p w14:paraId="530A9BFE" w14:textId="77777777" w:rsidR="007B3C95" w:rsidRPr="002C4641" w:rsidRDefault="007B3C95" w:rsidP="007B3C95">
      <w:pPr>
        <w:pStyle w:val="KurztitelBP"/>
        <w:spacing w:line="276" w:lineRule="auto"/>
        <w:jc w:val="both"/>
        <w:rPr>
          <w:rFonts w:asciiTheme="minorHAnsi" w:hAnsiTheme="minorHAnsi" w:cstheme="minorHAnsi"/>
          <w:lang w:val="fr-FR"/>
        </w:rPr>
      </w:pPr>
      <w:r w:rsidRPr="002C4641">
        <w:rPr>
          <w:rFonts w:asciiTheme="minorHAnsi" w:hAnsiTheme="minorHAnsi" w:cstheme="minorHAnsi"/>
          <w:lang w:val="fr-FR"/>
        </w:rPr>
        <w:t>Solution pour la tâche :</w:t>
      </w:r>
    </w:p>
    <w:p w14:paraId="590F44F3" w14:textId="77777777" w:rsidR="007B3C95" w:rsidRPr="002C4641" w:rsidRDefault="007B3C95" w:rsidP="007B3C95">
      <w:pPr>
        <w:pStyle w:val="Kurzbeschrieb"/>
        <w:jc w:val="both"/>
        <w:rPr>
          <w:rFonts w:asciiTheme="minorHAnsi" w:hAnsiTheme="minorHAnsi" w:cstheme="minorHAnsi"/>
          <w:lang w:val="fr-FR"/>
        </w:rPr>
      </w:pPr>
      <w:r w:rsidRPr="002C4641">
        <w:rPr>
          <w:rFonts w:asciiTheme="minorHAnsi" w:hAnsiTheme="minorHAnsi" w:cstheme="minorHAnsi"/>
          <w:b w:val="0"/>
          <w:sz w:val="22"/>
          <w:szCs w:val="24"/>
          <w:lang w:val="fr-FR"/>
        </w:rPr>
        <w:t>Voici ci-dessous une proposition de solution à cet exercice.</w:t>
      </w:r>
    </w:p>
    <w:tbl>
      <w:tblPr>
        <w:tblStyle w:val="Grilledutableau"/>
        <w:tblW w:w="0" w:type="auto"/>
        <w:tblLook w:val="04A0" w:firstRow="1" w:lastRow="0" w:firstColumn="1" w:lastColumn="0" w:noHBand="0" w:noVBand="1"/>
      </w:tblPr>
      <w:tblGrid>
        <w:gridCol w:w="5382"/>
        <w:gridCol w:w="1276"/>
        <w:gridCol w:w="1233"/>
        <w:gridCol w:w="1171"/>
      </w:tblGrid>
      <w:tr w:rsidR="007B3C95" w:rsidRPr="002C4641" w14:paraId="70188133" w14:textId="77777777" w:rsidTr="00CD7922">
        <w:tc>
          <w:tcPr>
            <w:tcW w:w="5382" w:type="dxa"/>
          </w:tcPr>
          <w:p w14:paraId="39D50AC6"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r w:rsidRPr="002C4641">
              <w:rPr>
                <w:rFonts w:asciiTheme="minorHAnsi" w:hAnsiTheme="minorHAnsi" w:cstheme="minorHAnsi"/>
                <w:sz w:val="20"/>
                <w:szCs w:val="20"/>
                <w:lang w:val="fr-FR"/>
              </w:rPr>
              <w:t>Moins cher, plus rapide et plus</w:t>
            </w:r>
          </w:p>
        </w:tc>
        <w:tc>
          <w:tcPr>
            <w:tcW w:w="3680" w:type="dxa"/>
            <w:gridSpan w:val="3"/>
          </w:tcPr>
          <w:p w14:paraId="3D0B285E"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sz w:val="20"/>
                <w:szCs w:val="20"/>
                <w:lang w:val="fr-FR"/>
              </w:rPr>
            </w:pPr>
            <w:r w:rsidRPr="002C4641">
              <w:rPr>
                <w:rFonts w:asciiTheme="minorHAnsi" w:hAnsiTheme="minorHAnsi" w:cstheme="minorHAnsi"/>
                <w:sz w:val="20"/>
                <w:szCs w:val="20"/>
                <w:lang w:val="fr-FR"/>
              </w:rPr>
              <w:t>Conséquences</w:t>
            </w:r>
          </w:p>
        </w:tc>
      </w:tr>
      <w:tr w:rsidR="007B3C95" w:rsidRPr="002C4641" w14:paraId="21CBB5D1" w14:textId="77777777" w:rsidTr="00CD7922">
        <w:tc>
          <w:tcPr>
            <w:tcW w:w="5382" w:type="dxa"/>
          </w:tcPr>
          <w:p w14:paraId="772186AC"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p>
        </w:tc>
        <w:tc>
          <w:tcPr>
            <w:tcW w:w="1276" w:type="dxa"/>
          </w:tcPr>
          <w:p w14:paraId="5C386C25"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r w:rsidRPr="002C4641">
              <w:rPr>
                <w:rFonts w:asciiTheme="minorHAnsi" w:hAnsiTheme="minorHAnsi" w:cstheme="minorHAnsi"/>
                <w:sz w:val="20"/>
                <w:szCs w:val="20"/>
                <w:lang w:val="fr-FR"/>
              </w:rPr>
              <w:t>L’environnement</w:t>
            </w:r>
          </w:p>
        </w:tc>
        <w:tc>
          <w:tcPr>
            <w:tcW w:w="1233" w:type="dxa"/>
          </w:tcPr>
          <w:p w14:paraId="7B99A46D"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r w:rsidRPr="002C4641">
              <w:rPr>
                <w:rFonts w:asciiTheme="minorHAnsi" w:hAnsiTheme="minorHAnsi" w:cstheme="minorHAnsi"/>
                <w:sz w:val="20"/>
                <w:szCs w:val="20"/>
                <w:lang w:val="fr-FR"/>
              </w:rPr>
              <w:t>Les humains</w:t>
            </w:r>
          </w:p>
        </w:tc>
        <w:tc>
          <w:tcPr>
            <w:tcW w:w="1171" w:type="dxa"/>
          </w:tcPr>
          <w:p w14:paraId="5045D365"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r w:rsidRPr="002C4641">
              <w:rPr>
                <w:rFonts w:asciiTheme="minorHAnsi" w:hAnsiTheme="minorHAnsi" w:cstheme="minorHAnsi"/>
                <w:sz w:val="20"/>
                <w:szCs w:val="20"/>
                <w:lang w:val="fr-FR"/>
              </w:rPr>
              <w:t>L’économie</w:t>
            </w:r>
          </w:p>
        </w:tc>
      </w:tr>
      <w:tr w:rsidR="007B3C95" w:rsidRPr="002C4641" w14:paraId="0E12208B" w14:textId="77777777" w:rsidTr="00CD7922">
        <w:tc>
          <w:tcPr>
            <w:tcW w:w="5382" w:type="dxa"/>
          </w:tcPr>
          <w:p w14:paraId="1F0ACA86"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18"/>
                <w:szCs w:val="18"/>
                <w:lang w:val="fr-FR"/>
              </w:rPr>
            </w:pPr>
            <w:r w:rsidRPr="002C4641">
              <w:rPr>
                <w:rFonts w:asciiTheme="minorHAnsi" w:hAnsiTheme="minorHAnsi" w:cstheme="minorHAnsi"/>
                <w:sz w:val="18"/>
                <w:szCs w:val="18"/>
                <w:lang w:val="fr-FR"/>
              </w:rPr>
              <w:t>Le produit peut être fabriqué plus rapidement parce que…</w:t>
            </w:r>
          </w:p>
          <w:p w14:paraId="7C0847F9"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2C4641">
              <w:rPr>
                <w:rFonts w:asciiTheme="minorHAnsi" w:hAnsiTheme="minorHAnsi" w:cstheme="minorHAnsi"/>
                <w:b w:val="0"/>
                <w:bCs/>
                <w:i/>
                <w:iCs/>
                <w:sz w:val="18"/>
                <w:szCs w:val="18"/>
                <w:lang w:val="fr-FR"/>
              </w:rPr>
              <w:t>Des machines prennent en charge des étapes de production dans la culture des pommes de terre et remplacent ainsi la main-d'œuvre.</w:t>
            </w:r>
          </w:p>
          <w:p w14:paraId="64BE1EBB"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2C4641">
              <w:rPr>
                <w:rFonts w:asciiTheme="minorHAnsi" w:hAnsiTheme="minorHAnsi" w:cstheme="minorHAnsi"/>
                <w:b w:val="0"/>
                <w:bCs/>
                <w:i/>
                <w:iCs/>
                <w:sz w:val="18"/>
                <w:szCs w:val="18"/>
                <w:lang w:val="fr-FR"/>
              </w:rPr>
              <w:t>…</w:t>
            </w:r>
          </w:p>
        </w:tc>
        <w:tc>
          <w:tcPr>
            <w:tcW w:w="1276" w:type="dxa"/>
            <w:vAlign w:val="center"/>
          </w:tcPr>
          <w:p w14:paraId="6CADCEC3"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c>
          <w:tcPr>
            <w:tcW w:w="1233" w:type="dxa"/>
            <w:vAlign w:val="center"/>
          </w:tcPr>
          <w:p w14:paraId="62E1FF15"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r w:rsidRPr="002C4641">
              <w:rPr>
                <w:rFonts w:asciiTheme="minorHAnsi" w:hAnsiTheme="minorHAnsi" w:cstheme="minorHAnsi"/>
                <w:lang w:val="fr-FR"/>
              </w:rPr>
              <w:t>X</w:t>
            </w:r>
          </w:p>
        </w:tc>
        <w:tc>
          <w:tcPr>
            <w:tcW w:w="1171" w:type="dxa"/>
            <w:vAlign w:val="center"/>
          </w:tcPr>
          <w:p w14:paraId="1303A65E"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r>
      <w:tr w:rsidR="007B3C95" w:rsidRPr="002C4641" w14:paraId="6AFFDF61" w14:textId="77777777" w:rsidTr="00CD7922">
        <w:tc>
          <w:tcPr>
            <w:tcW w:w="5382" w:type="dxa"/>
          </w:tcPr>
          <w:p w14:paraId="68773768"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18"/>
                <w:szCs w:val="18"/>
                <w:lang w:val="fr-FR"/>
              </w:rPr>
            </w:pPr>
            <w:r w:rsidRPr="002C4641">
              <w:rPr>
                <w:rFonts w:asciiTheme="minorHAnsi" w:hAnsiTheme="minorHAnsi" w:cstheme="minorHAnsi"/>
                <w:sz w:val="18"/>
                <w:szCs w:val="18"/>
                <w:lang w:val="fr-FR"/>
              </w:rPr>
              <w:t>Le produit peut être fabriqué à moindre coût parce que…</w:t>
            </w:r>
          </w:p>
          <w:p w14:paraId="4095727D"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2C4641">
              <w:rPr>
                <w:rFonts w:asciiTheme="minorHAnsi" w:hAnsiTheme="minorHAnsi" w:cstheme="minorHAnsi"/>
                <w:b w:val="0"/>
                <w:bCs/>
                <w:i/>
                <w:iCs/>
                <w:sz w:val="18"/>
                <w:szCs w:val="18"/>
                <w:lang w:val="fr-FR"/>
              </w:rPr>
              <w:t>Des semences de pommes de terre bon marché sont importées.</w:t>
            </w:r>
          </w:p>
          <w:p w14:paraId="4055F9DB"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2C4641">
              <w:rPr>
                <w:rFonts w:asciiTheme="minorHAnsi" w:hAnsiTheme="minorHAnsi" w:cstheme="minorHAnsi"/>
                <w:b w:val="0"/>
                <w:bCs/>
                <w:i/>
                <w:iCs/>
                <w:sz w:val="18"/>
                <w:szCs w:val="18"/>
                <w:lang w:val="fr-FR"/>
              </w:rPr>
              <w:t>…</w:t>
            </w:r>
          </w:p>
        </w:tc>
        <w:tc>
          <w:tcPr>
            <w:tcW w:w="1276" w:type="dxa"/>
            <w:vAlign w:val="center"/>
          </w:tcPr>
          <w:p w14:paraId="3D5F153C"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r w:rsidRPr="002C4641">
              <w:rPr>
                <w:rFonts w:asciiTheme="minorHAnsi" w:hAnsiTheme="minorHAnsi" w:cstheme="minorHAnsi"/>
                <w:lang w:val="fr-FR"/>
              </w:rPr>
              <w:t>X</w:t>
            </w:r>
          </w:p>
        </w:tc>
        <w:tc>
          <w:tcPr>
            <w:tcW w:w="1233" w:type="dxa"/>
            <w:vAlign w:val="center"/>
          </w:tcPr>
          <w:p w14:paraId="03BE6E00"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c>
          <w:tcPr>
            <w:tcW w:w="1171" w:type="dxa"/>
            <w:vAlign w:val="center"/>
          </w:tcPr>
          <w:p w14:paraId="3B8EA940"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r w:rsidRPr="002C4641">
              <w:rPr>
                <w:rFonts w:asciiTheme="minorHAnsi" w:hAnsiTheme="minorHAnsi" w:cstheme="minorHAnsi"/>
                <w:lang w:val="fr-FR"/>
              </w:rPr>
              <w:t>X</w:t>
            </w:r>
          </w:p>
        </w:tc>
      </w:tr>
      <w:tr w:rsidR="007B3C95" w:rsidRPr="002C4641" w14:paraId="1E12A998" w14:textId="77777777" w:rsidTr="00CD7922">
        <w:tc>
          <w:tcPr>
            <w:tcW w:w="5382" w:type="dxa"/>
          </w:tcPr>
          <w:p w14:paraId="752971FD"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18"/>
                <w:szCs w:val="18"/>
                <w:lang w:val="fr-FR"/>
              </w:rPr>
            </w:pPr>
            <w:r w:rsidRPr="002C4641">
              <w:rPr>
                <w:rFonts w:asciiTheme="minorHAnsi" w:hAnsiTheme="minorHAnsi" w:cstheme="minorHAnsi"/>
                <w:sz w:val="18"/>
                <w:szCs w:val="18"/>
                <w:lang w:val="fr-FR"/>
              </w:rPr>
              <w:t>Le produit peut être fabriqué en plus grandes quantités parce que…</w:t>
            </w:r>
          </w:p>
          <w:p w14:paraId="5206EA86"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2C4641">
              <w:rPr>
                <w:rFonts w:asciiTheme="minorHAnsi" w:hAnsiTheme="minorHAnsi" w:cstheme="minorHAnsi"/>
                <w:b w:val="0"/>
                <w:bCs/>
                <w:i/>
                <w:iCs/>
                <w:sz w:val="18"/>
                <w:szCs w:val="18"/>
                <w:lang w:val="fr-FR"/>
              </w:rPr>
              <w:t>Davantage de terres cultivables sont utilisées pour la plantation de pommes de terre.</w:t>
            </w:r>
          </w:p>
          <w:p w14:paraId="6E5FFB02"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2C4641">
              <w:rPr>
                <w:rFonts w:asciiTheme="minorHAnsi" w:hAnsiTheme="minorHAnsi" w:cstheme="minorHAnsi"/>
                <w:b w:val="0"/>
                <w:bCs/>
                <w:i/>
                <w:iCs/>
                <w:sz w:val="18"/>
                <w:szCs w:val="18"/>
                <w:lang w:val="fr-FR"/>
              </w:rPr>
              <w:t>…</w:t>
            </w:r>
          </w:p>
        </w:tc>
        <w:tc>
          <w:tcPr>
            <w:tcW w:w="1276" w:type="dxa"/>
            <w:vAlign w:val="center"/>
          </w:tcPr>
          <w:p w14:paraId="732D5DE1"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r w:rsidRPr="002C4641">
              <w:rPr>
                <w:rFonts w:asciiTheme="minorHAnsi" w:hAnsiTheme="minorHAnsi" w:cstheme="minorHAnsi"/>
                <w:lang w:val="fr-FR"/>
              </w:rPr>
              <w:t>X</w:t>
            </w:r>
          </w:p>
        </w:tc>
        <w:tc>
          <w:tcPr>
            <w:tcW w:w="1233" w:type="dxa"/>
            <w:vAlign w:val="center"/>
          </w:tcPr>
          <w:p w14:paraId="2E777F25"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c>
          <w:tcPr>
            <w:tcW w:w="1171" w:type="dxa"/>
            <w:vAlign w:val="center"/>
          </w:tcPr>
          <w:p w14:paraId="39557267" w14:textId="77777777" w:rsidR="007B3C95" w:rsidRPr="002C4641" w:rsidRDefault="007B3C95" w:rsidP="00CD7922">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r>
    </w:tbl>
    <w:p w14:paraId="756AAF5C" w14:textId="77777777"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b/>
          <w:sz w:val="32"/>
          <w:szCs w:val="32"/>
          <w:lang w:val="fr-FR"/>
        </w:rPr>
        <w:lastRenderedPageBreak/>
        <w:t>Tâche de synthèse 2</w:t>
      </w:r>
    </w:p>
    <w:p w14:paraId="18D6445A" w14:textId="77777777" w:rsidR="007B3C95" w:rsidRPr="002C4641" w:rsidRDefault="007B3C95" w:rsidP="007B3C95">
      <w:pPr>
        <w:pStyle w:val="Default"/>
        <w:shd w:val="clear" w:color="auto" w:fill="6FC884"/>
        <w:jc w:val="both"/>
        <w:rPr>
          <w:rStyle w:val="KurztitelBPZchn"/>
          <w:rFonts w:asciiTheme="minorHAnsi" w:hAnsiTheme="minorHAnsi" w:cstheme="minorHAnsi"/>
          <w:bCs/>
          <w:lang w:val="fr-FR"/>
        </w:rPr>
      </w:pPr>
      <w:r w:rsidRPr="002C4641">
        <w:rPr>
          <w:rStyle w:val="KurztitelBPZchn"/>
          <w:rFonts w:asciiTheme="minorHAnsi" w:hAnsiTheme="minorHAnsi" w:cstheme="minorHAnsi"/>
          <w:bCs/>
          <w:lang w:val="fr-FR"/>
        </w:rPr>
        <w:t>Du produit brut au produit final transformé par l'industrie - réévaluation de l'étude de cas</w:t>
      </w:r>
    </w:p>
    <w:p w14:paraId="6F08E1C5" w14:textId="77777777" w:rsidR="007B3C95" w:rsidRPr="002C4641" w:rsidRDefault="007B3C95" w:rsidP="007B3C95">
      <w:pPr>
        <w:pStyle w:val="Default"/>
        <w:shd w:val="clear" w:color="auto" w:fill="6FC884"/>
        <w:jc w:val="both"/>
        <w:rPr>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 xml:space="preserve">Durée : </w:t>
      </w:r>
      <w:r w:rsidRPr="002C4641">
        <w:rPr>
          <w:rStyle w:val="GrundtextZchn"/>
          <w:rFonts w:asciiTheme="minorHAnsi" w:hAnsiTheme="minorHAnsi" w:cstheme="minorHAnsi"/>
          <w:color w:val="auto"/>
          <w:sz w:val="22"/>
          <w:szCs w:val="22"/>
          <w:lang w:val="fr-FR"/>
        </w:rPr>
        <w:t>1 - 1 ½ leçon</w:t>
      </w:r>
    </w:p>
    <w:p w14:paraId="42CA41CB" w14:textId="77777777" w:rsidR="007B3C95" w:rsidRPr="002C4641" w:rsidRDefault="007B3C95" w:rsidP="007B3C95">
      <w:pPr>
        <w:pStyle w:val="Default"/>
        <w:shd w:val="clear" w:color="auto" w:fill="6FC884"/>
        <w:jc w:val="both"/>
        <w:rPr>
          <w:rStyle w:val="GrundtextZchn"/>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 xml:space="preserve">Matériel : </w:t>
      </w:r>
      <w:r w:rsidRPr="002C4641">
        <w:rPr>
          <w:rStyle w:val="GrundtextZchn"/>
          <w:rFonts w:asciiTheme="minorHAnsi" w:hAnsiTheme="minorHAnsi" w:cstheme="minorHAnsi"/>
          <w:color w:val="auto"/>
          <w:sz w:val="22"/>
          <w:szCs w:val="22"/>
          <w:lang w:val="fr-FR"/>
        </w:rPr>
        <w:t>Fiche de travail 1</w:t>
      </w:r>
    </w:p>
    <w:p w14:paraId="644AF311" w14:textId="77777777" w:rsidR="007B3C95" w:rsidRPr="002C4641" w:rsidRDefault="007B3C95" w:rsidP="007B3C95">
      <w:pPr>
        <w:pStyle w:val="Default"/>
        <w:shd w:val="clear" w:color="auto" w:fill="6FC884"/>
        <w:jc w:val="both"/>
        <w:rPr>
          <w:rFonts w:asciiTheme="minorHAnsi" w:hAnsiTheme="minorHAnsi" w:cstheme="minorHAnsi"/>
          <w:b/>
          <w:color w:val="auto"/>
          <w:sz w:val="22"/>
          <w:szCs w:val="22"/>
          <w:lang w:val="fr-FR"/>
        </w:rPr>
      </w:pPr>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bCs/>
          <w:color w:val="auto"/>
          <w:sz w:val="22"/>
          <w:szCs w:val="22"/>
          <w:lang w:val="fr-FR"/>
        </w:rPr>
        <w:t>travail en binôme/groupe</w:t>
      </w:r>
    </w:p>
    <w:p w14:paraId="2A5BC9B7" w14:textId="77777777" w:rsidR="007B3C95" w:rsidRPr="002C4641" w:rsidRDefault="007B3C95" w:rsidP="007B3C95">
      <w:pPr>
        <w:pStyle w:val="KurztitelBP"/>
        <w:jc w:val="both"/>
        <w:rPr>
          <w:rFonts w:asciiTheme="minorHAnsi" w:hAnsiTheme="minorHAnsi" w:cstheme="minorHAnsi"/>
          <w:lang w:val="fr-FR"/>
        </w:rPr>
      </w:pPr>
    </w:p>
    <w:p w14:paraId="1E563298"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Commentaire didactique :</w:t>
      </w:r>
    </w:p>
    <w:p w14:paraId="6BDFC523" w14:textId="77777777" w:rsidR="007B3C95" w:rsidRPr="002C4641" w:rsidRDefault="007B3C95" w:rsidP="007B3C95">
      <w:pPr>
        <w:pStyle w:val="Grundtext"/>
        <w:spacing w:line="276" w:lineRule="auto"/>
        <w:jc w:val="both"/>
        <w:rPr>
          <w:rFonts w:asciiTheme="minorHAnsi" w:hAnsiTheme="minorHAnsi" w:cstheme="minorHAnsi"/>
          <w:sz w:val="22"/>
          <w:szCs w:val="22"/>
          <w:lang w:val="fr-FR"/>
        </w:rPr>
      </w:pPr>
      <w:r w:rsidRPr="002C4641">
        <w:rPr>
          <w:rFonts w:asciiTheme="minorHAnsi" w:hAnsiTheme="minorHAnsi" w:cstheme="minorHAnsi"/>
          <w:sz w:val="22"/>
          <w:szCs w:val="22"/>
          <w:lang w:val="fr-FR"/>
        </w:rPr>
        <w:t>La tâche deuxième synthèse reprend les questions de l'étude de cas de la tâche de confrontation. Les élèves vérifient leur progression en réévaluant le cas. Leurs hypothèses initiales peuvent ainsi être vérifiées et complétées. Pour finir, les élèves doivent jouer le rôle de conseiller et expliquer à Madame Müller les possibilités de production et leurs conséquences. Ils doivent répondre aux questions suivantes en les argumentant :</w:t>
      </w:r>
    </w:p>
    <w:p w14:paraId="029ABA58" w14:textId="77777777" w:rsidR="007B3C95" w:rsidRPr="002C4641" w:rsidRDefault="007B3C95" w:rsidP="007B3C95">
      <w:pPr>
        <w:pStyle w:val="Grundtext"/>
        <w:spacing w:line="276" w:lineRule="auto"/>
        <w:jc w:val="both"/>
        <w:rPr>
          <w:rFonts w:asciiTheme="minorHAnsi" w:hAnsiTheme="minorHAnsi" w:cstheme="minorHAnsi"/>
          <w:sz w:val="22"/>
          <w:szCs w:val="22"/>
          <w:lang w:val="fr-FR"/>
        </w:rPr>
      </w:pPr>
    </w:p>
    <w:p w14:paraId="04EB615E" w14:textId="77777777" w:rsidR="007B3C95" w:rsidRPr="002C4641" w:rsidRDefault="007B3C95" w:rsidP="007B3C95">
      <w:pPr>
        <w:pStyle w:val="Grundtext"/>
        <w:numPr>
          <w:ilvl w:val="0"/>
          <w:numId w:val="39"/>
        </w:numPr>
        <w:spacing w:line="276" w:lineRule="auto"/>
        <w:jc w:val="both"/>
        <w:rPr>
          <w:rFonts w:asciiTheme="minorHAnsi" w:hAnsiTheme="minorHAnsi" w:cstheme="minorHAnsi"/>
          <w:sz w:val="22"/>
          <w:szCs w:val="22"/>
          <w:lang w:val="fr-FR"/>
        </w:rPr>
      </w:pPr>
      <w:r w:rsidRPr="002C4641">
        <w:rPr>
          <w:rFonts w:asciiTheme="minorHAnsi" w:hAnsiTheme="minorHAnsi" w:cstheme="minorHAnsi"/>
          <w:sz w:val="22"/>
          <w:szCs w:val="22"/>
          <w:lang w:val="fr-FR"/>
        </w:rPr>
        <w:t>Quelles réflexions Mme Müller doit-elle se faire avant de refuser ou d'accepter l'offre ?</w:t>
      </w:r>
    </w:p>
    <w:p w14:paraId="55030ABF" w14:textId="77777777" w:rsidR="007B3C95" w:rsidRPr="002C4641" w:rsidRDefault="007B3C95" w:rsidP="007B3C95">
      <w:pPr>
        <w:pStyle w:val="Grundtext"/>
        <w:numPr>
          <w:ilvl w:val="0"/>
          <w:numId w:val="39"/>
        </w:numPr>
        <w:spacing w:line="276" w:lineRule="auto"/>
        <w:jc w:val="both"/>
        <w:rPr>
          <w:rFonts w:asciiTheme="minorHAnsi" w:hAnsiTheme="minorHAnsi" w:cstheme="minorHAnsi"/>
          <w:sz w:val="22"/>
          <w:szCs w:val="22"/>
          <w:lang w:val="fr-FR"/>
        </w:rPr>
      </w:pPr>
      <w:r w:rsidRPr="002C4641">
        <w:rPr>
          <w:rFonts w:asciiTheme="minorHAnsi" w:hAnsiTheme="minorHAnsi" w:cstheme="minorHAnsi"/>
          <w:sz w:val="22"/>
          <w:szCs w:val="22"/>
          <w:lang w:val="fr-FR"/>
        </w:rPr>
        <w:t>Quelle décision lui conseillerais-tu de prendre ? Et pourquoi ?</w:t>
      </w:r>
    </w:p>
    <w:p w14:paraId="70C029AD" w14:textId="77777777" w:rsidR="007B3C95" w:rsidRPr="002C4641" w:rsidRDefault="007B3C95" w:rsidP="007B3C95">
      <w:pPr>
        <w:pStyle w:val="Grundtext"/>
        <w:spacing w:line="276" w:lineRule="auto"/>
        <w:jc w:val="both"/>
        <w:rPr>
          <w:rFonts w:asciiTheme="minorHAnsi" w:hAnsiTheme="minorHAnsi" w:cstheme="minorHAnsi"/>
          <w:sz w:val="22"/>
          <w:szCs w:val="22"/>
          <w:lang w:val="fr-FR"/>
        </w:rPr>
      </w:pPr>
    </w:p>
    <w:p w14:paraId="170BBCC6" w14:textId="77777777" w:rsidR="007B3C95" w:rsidRPr="002C4641" w:rsidRDefault="007B3C95" w:rsidP="007B3C95">
      <w:pPr>
        <w:pStyle w:val="Grundtext"/>
        <w:jc w:val="both"/>
        <w:rPr>
          <w:rFonts w:asciiTheme="minorHAnsi" w:hAnsiTheme="minorHAnsi" w:cstheme="minorHAnsi"/>
          <w:sz w:val="22"/>
          <w:szCs w:val="22"/>
          <w:lang w:val="fr-FR"/>
        </w:rPr>
      </w:pPr>
      <w:r w:rsidRPr="002C4641">
        <w:rPr>
          <w:rFonts w:asciiTheme="minorHAnsi" w:hAnsiTheme="minorHAnsi" w:cstheme="minorHAnsi"/>
          <w:sz w:val="22"/>
          <w:szCs w:val="22"/>
          <w:lang w:val="fr-FR"/>
        </w:rPr>
        <w:t>Les réponses aux questions peuvent être données soit par écrit (par ex. par une lettre adressée à Mme Müller), soit par oral (par ex. par un jeu de rôle associant Mme Müller et un conseiller).</w:t>
      </w:r>
    </w:p>
    <w:p w14:paraId="3855B333" w14:textId="77777777" w:rsidR="007B3C95" w:rsidRPr="002C4641" w:rsidRDefault="007B3C95" w:rsidP="007B3C95">
      <w:pPr>
        <w:pStyle w:val="Grundtext"/>
        <w:jc w:val="both"/>
        <w:rPr>
          <w:rFonts w:asciiTheme="minorHAnsi" w:hAnsiTheme="minorHAnsi" w:cstheme="minorHAnsi"/>
          <w:sz w:val="22"/>
          <w:szCs w:val="22"/>
          <w:lang w:val="fr-FR"/>
        </w:rPr>
      </w:pPr>
    </w:p>
    <w:p w14:paraId="4AC87901" w14:textId="77777777" w:rsidR="007B3C95" w:rsidRPr="002C4641" w:rsidRDefault="007B3C95" w:rsidP="007B3C95">
      <w:pPr>
        <w:pStyle w:val="KurztitelBP"/>
        <w:spacing w:line="276" w:lineRule="auto"/>
        <w:jc w:val="both"/>
        <w:rPr>
          <w:rFonts w:asciiTheme="minorHAnsi" w:hAnsiTheme="minorHAnsi" w:cstheme="minorHAnsi"/>
          <w:lang w:val="fr-FR"/>
        </w:rPr>
      </w:pPr>
      <w:r w:rsidRPr="002C4641">
        <w:rPr>
          <w:rFonts w:asciiTheme="minorHAnsi" w:hAnsiTheme="minorHAnsi" w:cstheme="minorHAnsi"/>
          <w:lang w:val="fr-FR"/>
        </w:rPr>
        <w:t>Solution pour la tâche :</w:t>
      </w:r>
    </w:p>
    <w:p w14:paraId="07D6EE2A" w14:textId="77777777" w:rsidR="007B3C95" w:rsidRPr="002C4641" w:rsidRDefault="007B3C95" w:rsidP="007B3C95">
      <w:pPr>
        <w:pStyle w:val="Grundtext"/>
        <w:jc w:val="both"/>
        <w:rPr>
          <w:rFonts w:asciiTheme="minorHAnsi" w:hAnsiTheme="minorHAnsi" w:cstheme="minorHAnsi"/>
          <w:sz w:val="22"/>
          <w:szCs w:val="22"/>
          <w:lang w:val="fr-FR"/>
        </w:rPr>
      </w:pPr>
      <w:r w:rsidRPr="002C4641">
        <w:rPr>
          <w:rFonts w:asciiTheme="minorHAnsi" w:hAnsiTheme="minorHAnsi" w:cstheme="minorHAnsi"/>
          <w:sz w:val="22"/>
          <w:szCs w:val="22"/>
          <w:lang w:val="fr-FR"/>
        </w:rPr>
        <w:t>Des solutions individuelles (personnalisées).</w:t>
      </w:r>
    </w:p>
    <w:p w14:paraId="1856D236" w14:textId="55CB1458" w:rsidR="00C26895" w:rsidRPr="002C4641" w:rsidRDefault="00C26895" w:rsidP="00B513BE">
      <w:pPr>
        <w:pStyle w:val="Kurzbeschrieb"/>
        <w:jc w:val="both"/>
        <w:rPr>
          <w:rFonts w:asciiTheme="minorHAnsi" w:hAnsiTheme="minorHAnsi" w:cstheme="minorHAnsi"/>
          <w:lang w:val="fr-FR"/>
        </w:rPr>
      </w:pPr>
    </w:p>
    <w:p w14:paraId="6AD84CAE" w14:textId="0702B1D1" w:rsidR="00C26895" w:rsidRPr="002C4641" w:rsidRDefault="00C26895" w:rsidP="00B513BE">
      <w:pPr>
        <w:pStyle w:val="Kurzbeschrieb"/>
        <w:jc w:val="both"/>
        <w:rPr>
          <w:rFonts w:asciiTheme="minorHAnsi" w:hAnsiTheme="minorHAnsi" w:cstheme="minorHAnsi"/>
          <w:lang w:val="fr-FR"/>
        </w:rPr>
      </w:pPr>
    </w:p>
    <w:p w14:paraId="0D6C431F" w14:textId="0D57A57A" w:rsidR="00C26895" w:rsidRPr="002C4641" w:rsidRDefault="00C26895" w:rsidP="00B513BE">
      <w:pPr>
        <w:pStyle w:val="Kurzbeschrieb"/>
        <w:jc w:val="both"/>
        <w:rPr>
          <w:rFonts w:asciiTheme="minorHAnsi" w:hAnsiTheme="minorHAnsi" w:cstheme="minorHAnsi"/>
          <w:lang w:val="fr-FR"/>
        </w:rPr>
      </w:pPr>
    </w:p>
    <w:p w14:paraId="75739B02" w14:textId="0234C549" w:rsidR="0019562F" w:rsidRPr="002C4641" w:rsidRDefault="0019562F">
      <w:pPr>
        <w:rPr>
          <w:rFonts w:asciiTheme="minorHAnsi" w:hAnsiTheme="minorHAnsi" w:cstheme="minorHAnsi"/>
          <w:b/>
          <w:color w:val="000000"/>
          <w:sz w:val="32"/>
          <w:szCs w:val="32"/>
          <w:lang w:val="fr-FR"/>
        </w:rPr>
      </w:pPr>
      <w:r w:rsidRPr="002C4641">
        <w:rPr>
          <w:rFonts w:asciiTheme="minorHAnsi" w:hAnsiTheme="minorHAnsi" w:cstheme="minorHAnsi"/>
          <w:lang w:val="fr-FR"/>
        </w:rPr>
        <w:br w:type="page"/>
      </w:r>
    </w:p>
    <w:p w14:paraId="66C7CC85" w14:textId="7FDA3D6B" w:rsidR="007B3C95" w:rsidRPr="002C4641" w:rsidRDefault="007B3C95" w:rsidP="007B3C95">
      <w:pPr>
        <w:pStyle w:val="Kurzbeschrieb"/>
        <w:jc w:val="both"/>
        <w:rPr>
          <w:rFonts w:asciiTheme="minorHAnsi" w:hAnsiTheme="minorHAnsi" w:cstheme="minorHAnsi"/>
          <w:lang w:val="fr-FR"/>
        </w:rPr>
      </w:pPr>
      <w:r w:rsidRPr="002C4641">
        <w:rPr>
          <w:rFonts w:asciiTheme="minorHAnsi" w:hAnsiTheme="minorHAnsi" w:cstheme="minorHAnsi"/>
          <w:lang w:val="fr-FR"/>
        </w:rPr>
        <w:lastRenderedPageBreak/>
        <w:t xml:space="preserve">Tâche de transfert </w:t>
      </w:r>
    </w:p>
    <w:p w14:paraId="19FE0474" w14:textId="77777777" w:rsidR="007B3C95" w:rsidRPr="002C4641" w:rsidRDefault="007B3C95" w:rsidP="007B3C95">
      <w:pPr>
        <w:pStyle w:val="Default"/>
        <w:shd w:val="clear" w:color="auto" w:fill="F4B083" w:themeFill="accent2" w:themeFillTint="99"/>
        <w:jc w:val="both"/>
        <w:rPr>
          <w:rFonts w:asciiTheme="minorHAnsi" w:hAnsiTheme="minorHAnsi" w:cstheme="minorHAnsi"/>
          <w:b/>
          <w:color w:val="auto"/>
          <w:sz w:val="28"/>
          <w:lang w:val="fr-FR"/>
        </w:rPr>
      </w:pPr>
      <w:r w:rsidRPr="002C4641">
        <w:rPr>
          <w:rStyle w:val="KurztitelBPZchn"/>
          <w:rFonts w:asciiTheme="minorHAnsi" w:hAnsiTheme="minorHAnsi" w:cstheme="minorHAnsi"/>
          <w:lang w:val="fr-FR"/>
        </w:rPr>
        <w:t>Rôle et influence du consommateur</w:t>
      </w:r>
    </w:p>
    <w:p w14:paraId="40FD8C77" w14:textId="77777777" w:rsidR="007B3C95" w:rsidRPr="002C4641" w:rsidRDefault="007B3C95" w:rsidP="007B3C95">
      <w:pPr>
        <w:pStyle w:val="Default"/>
        <w:shd w:val="clear" w:color="auto" w:fill="F4B083" w:themeFill="accent2" w:themeFillTint="99"/>
        <w:jc w:val="both"/>
        <w:rPr>
          <w:rFonts w:asciiTheme="minorHAnsi" w:hAnsiTheme="minorHAnsi" w:cstheme="minorHAnsi"/>
          <w:color w:val="auto"/>
          <w:sz w:val="22"/>
          <w:lang w:val="fr-FR"/>
        </w:rPr>
      </w:pPr>
    </w:p>
    <w:p w14:paraId="5A027F28" w14:textId="77777777" w:rsidR="007B3C95" w:rsidRPr="002C4641" w:rsidRDefault="007B3C95" w:rsidP="007B3C95">
      <w:pPr>
        <w:pStyle w:val="Default"/>
        <w:shd w:val="clear" w:color="auto" w:fill="F4B083" w:themeFill="accent2" w:themeFillTint="99"/>
        <w:tabs>
          <w:tab w:val="left" w:pos="6324"/>
        </w:tabs>
        <w:jc w:val="both"/>
        <w:rPr>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Durée :</w:t>
      </w:r>
      <w:r w:rsidRPr="002C4641">
        <w:rPr>
          <w:rFonts w:asciiTheme="minorHAnsi" w:hAnsiTheme="minorHAnsi" w:cstheme="minorHAnsi"/>
          <w:b/>
          <w:color w:val="auto"/>
          <w:sz w:val="22"/>
          <w:szCs w:val="22"/>
          <w:lang w:val="fr-FR"/>
        </w:rPr>
        <w:t xml:space="preserve"> ½ </w:t>
      </w:r>
      <w:r w:rsidRPr="002C4641">
        <w:rPr>
          <w:rStyle w:val="GrundtextZchn"/>
          <w:rFonts w:asciiTheme="minorHAnsi" w:hAnsiTheme="minorHAnsi" w:cstheme="minorHAnsi"/>
          <w:color w:val="auto"/>
          <w:sz w:val="22"/>
          <w:szCs w:val="22"/>
          <w:lang w:val="fr-FR"/>
        </w:rPr>
        <w:t>- 1 leçon</w:t>
      </w:r>
      <w:r w:rsidRPr="002C4641">
        <w:rPr>
          <w:rStyle w:val="GrundtextZchn"/>
          <w:rFonts w:asciiTheme="minorHAnsi" w:hAnsiTheme="minorHAnsi" w:cstheme="minorHAnsi"/>
          <w:color w:val="auto"/>
          <w:sz w:val="22"/>
          <w:szCs w:val="22"/>
          <w:lang w:val="fr-FR"/>
        </w:rPr>
        <w:tab/>
      </w:r>
    </w:p>
    <w:p w14:paraId="2CD4F7C6" w14:textId="77777777" w:rsidR="007B3C95" w:rsidRPr="002C4641" w:rsidRDefault="007B3C95" w:rsidP="007B3C95">
      <w:pPr>
        <w:pStyle w:val="Default"/>
        <w:shd w:val="clear" w:color="auto" w:fill="F4B083" w:themeFill="accent2" w:themeFillTint="99"/>
        <w:jc w:val="both"/>
        <w:rPr>
          <w:rStyle w:val="GrundtextZchn"/>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 xml:space="preserve">Matériel : </w:t>
      </w:r>
      <w:r w:rsidRPr="002C4641">
        <w:rPr>
          <w:rFonts w:asciiTheme="minorHAnsi" w:hAnsiTheme="minorHAnsi" w:cstheme="minorHAnsi"/>
          <w:color w:val="auto"/>
          <w:sz w:val="22"/>
          <w:szCs w:val="22"/>
          <w:lang w:val="fr-FR"/>
        </w:rPr>
        <w:t>Flipchart</w:t>
      </w:r>
    </w:p>
    <w:p w14:paraId="01324365" w14:textId="77777777" w:rsidR="007B3C95" w:rsidRPr="002C4641" w:rsidRDefault="007B3C95" w:rsidP="007B3C95">
      <w:pPr>
        <w:pStyle w:val="Default"/>
        <w:shd w:val="clear" w:color="auto" w:fill="F4B083" w:themeFill="accent2" w:themeFillTint="99"/>
        <w:jc w:val="both"/>
        <w:rPr>
          <w:rFonts w:asciiTheme="minorHAnsi" w:hAnsiTheme="minorHAnsi" w:cstheme="minorHAnsi"/>
          <w:b/>
          <w:color w:val="auto"/>
          <w:sz w:val="22"/>
          <w:szCs w:val="22"/>
          <w:lang w:val="fr-FR"/>
        </w:rPr>
      </w:pPr>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color w:val="auto"/>
          <w:sz w:val="22"/>
          <w:szCs w:val="22"/>
          <w:lang w:val="fr-FR"/>
        </w:rPr>
        <w:t>enseignement en classe</w:t>
      </w:r>
    </w:p>
    <w:p w14:paraId="005032B7" w14:textId="77777777" w:rsidR="007B3C95" w:rsidRPr="002C4641" w:rsidRDefault="007B3C95" w:rsidP="007B3C95">
      <w:pPr>
        <w:pStyle w:val="Grundtext"/>
        <w:jc w:val="both"/>
        <w:rPr>
          <w:rFonts w:asciiTheme="minorHAnsi" w:hAnsiTheme="minorHAnsi" w:cstheme="minorHAnsi"/>
          <w:sz w:val="22"/>
          <w:szCs w:val="22"/>
          <w:lang w:val="fr-FR"/>
        </w:rPr>
      </w:pPr>
    </w:p>
    <w:p w14:paraId="1FB652BA"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Commentaire didactique :</w:t>
      </w:r>
    </w:p>
    <w:p w14:paraId="30906A0C" w14:textId="77777777" w:rsidR="007B3C95" w:rsidRPr="002C4641" w:rsidRDefault="007B3C95" w:rsidP="007B3C95">
      <w:pPr>
        <w:pStyle w:val="Default"/>
        <w:jc w:val="both"/>
        <w:rPr>
          <w:rFonts w:asciiTheme="minorHAnsi" w:hAnsiTheme="minorHAnsi" w:cstheme="minorHAnsi"/>
          <w:b/>
          <w:sz w:val="22"/>
          <w:lang w:val="fr-FR"/>
        </w:rPr>
      </w:pPr>
      <w:r w:rsidRPr="002C4641">
        <w:rPr>
          <w:rFonts w:asciiTheme="minorHAnsi" w:hAnsiTheme="minorHAnsi" w:cstheme="minorHAnsi"/>
          <w:sz w:val="22"/>
          <w:lang w:val="fr-FR"/>
        </w:rPr>
        <w:t>Dans le cadre de la première tâche de transfert, le rôle des consommateurs et consommatrices par rapport à la production de biens est discuté en classe. Les élèves mettent en évidence les possibilités d'influence du consommateur sur la production de biens et notent leurs réflexions sur un flipchart. L'objectif de la tâche est que les élèves se rendent compte que chacun peut influencer la production de biens par son comportement personnel en tant que consommateur.</w:t>
      </w:r>
    </w:p>
    <w:p w14:paraId="2F410C7A" w14:textId="77777777" w:rsidR="007B3C95" w:rsidRPr="002C4641" w:rsidRDefault="007B3C95" w:rsidP="007B3C95">
      <w:pPr>
        <w:pStyle w:val="Default"/>
        <w:jc w:val="both"/>
        <w:rPr>
          <w:rFonts w:asciiTheme="minorHAnsi" w:hAnsiTheme="minorHAnsi" w:cstheme="minorHAnsi"/>
          <w:sz w:val="22"/>
          <w:lang w:val="fr-FR"/>
        </w:rPr>
      </w:pPr>
    </w:p>
    <w:p w14:paraId="6D886E0C" w14:textId="77777777" w:rsidR="007B3C95" w:rsidRPr="002C4641" w:rsidRDefault="007B3C95" w:rsidP="007B3C95">
      <w:pPr>
        <w:pStyle w:val="KurztitelBP"/>
        <w:jc w:val="both"/>
        <w:rPr>
          <w:rFonts w:asciiTheme="minorHAnsi" w:hAnsiTheme="minorHAnsi" w:cstheme="minorHAnsi"/>
          <w:lang w:val="fr-FR"/>
        </w:rPr>
      </w:pPr>
    </w:p>
    <w:p w14:paraId="25F2B860" w14:textId="77777777" w:rsidR="007B3C95" w:rsidRPr="002C4641" w:rsidRDefault="007B3C95" w:rsidP="007B3C95">
      <w:pPr>
        <w:pStyle w:val="KurztitelBP"/>
        <w:jc w:val="both"/>
        <w:rPr>
          <w:rFonts w:asciiTheme="minorHAnsi" w:hAnsiTheme="minorHAnsi" w:cstheme="minorHAnsi"/>
          <w:lang w:val="fr-FR"/>
        </w:rPr>
      </w:pPr>
    </w:p>
    <w:p w14:paraId="6B97F1A5" w14:textId="77777777" w:rsidR="007B3C95" w:rsidRPr="002C4641" w:rsidRDefault="007B3C95" w:rsidP="007B3C95">
      <w:pPr>
        <w:pStyle w:val="KurztitelBP"/>
        <w:jc w:val="both"/>
        <w:rPr>
          <w:rFonts w:asciiTheme="minorHAnsi" w:hAnsiTheme="minorHAnsi" w:cstheme="minorHAnsi"/>
          <w:lang w:val="fr-FR"/>
        </w:rPr>
      </w:pPr>
      <w:r w:rsidRPr="002C4641">
        <w:rPr>
          <w:rFonts w:asciiTheme="minorHAnsi" w:hAnsiTheme="minorHAnsi" w:cstheme="minorHAnsi"/>
          <w:lang w:val="fr-FR"/>
        </w:rPr>
        <w:t>Solution pour la tâche :</w:t>
      </w:r>
    </w:p>
    <w:p w14:paraId="3F1E3EAD" w14:textId="77777777" w:rsidR="007B3C95" w:rsidRPr="002C4641" w:rsidRDefault="007B3C95" w:rsidP="007B3C95">
      <w:pPr>
        <w:pStyle w:val="KurztitelBP"/>
        <w:jc w:val="both"/>
        <w:rPr>
          <w:rFonts w:asciiTheme="minorHAnsi" w:hAnsiTheme="minorHAnsi" w:cstheme="minorHAnsi"/>
          <w:lang w:val="fr-FR"/>
        </w:rPr>
      </w:pPr>
    </w:p>
    <w:p w14:paraId="065756E1" w14:textId="77777777" w:rsidR="007B3C95" w:rsidRPr="002C4641" w:rsidRDefault="007B3C95" w:rsidP="007B3C95">
      <w:pPr>
        <w:pStyle w:val="Default"/>
        <w:jc w:val="both"/>
        <w:rPr>
          <w:rFonts w:asciiTheme="minorHAnsi" w:hAnsiTheme="minorHAnsi" w:cstheme="minorHAnsi"/>
          <w:sz w:val="22"/>
          <w:lang w:val="fr-FR"/>
        </w:rPr>
      </w:pPr>
      <w:r w:rsidRPr="002C4641">
        <w:rPr>
          <w:rFonts w:asciiTheme="minorHAnsi" w:hAnsiTheme="minorHAnsi" w:cstheme="minorHAnsi"/>
          <w:sz w:val="22"/>
          <w:lang w:val="fr-FR"/>
        </w:rPr>
        <w:t>Réponses possibles :</w:t>
      </w:r>
    </w:p>
    <w:p w14:paraId="5FACBC05" w14:textId="77777777" w:rsidR="007B3C95" w:rsidRPr="002C4641" w:rsidRDefault="007B3C95" w:rsidP="007B3C95">
      <w:pPr>
        <w:pStyle w:val="Default"/>
        <w:ind w:left="720"/>
        <w:jc w:val="both"/>
        <w:rPr>
          <w:rFonts w:asciiTheme="minorHAnsi" w:hAnsiTheme="minorHAnsi" w:cstheme="minorHAnsi"/>
          <w:sz w:val="22"/>
          <w:lang w:val="fr-FR"/>
        </w:rPr>
      </w:pPr>
    </w:p>
    <w:p w14:paraId="00B5F432" w14:textId="77777777" w:rsidR="007B3C95" w:rsidRPr="002C4641" w:rsidRDefault="007B3C95" w:rsidP="007B3C95">
      <w:pPr>
        <w:pStyle w:val="Default"/>
        <w:numPr>
          <w:ilvl w:val="0"/>
          <w:numId w:val="39"/>
        </w:numPr>
        <w:jc w:val="both"/>
        <w:rPr>
          <w:rFonts w:asciiTheme="minorHAnsi" w:hAnsiTheme="minorHAnsi" w:cstheme="minorHAnsi"/>
          <w:sz w:val="22"/>
          <w:lang w:val="fr-FR"/>
        </w:rPr>
      </w:pPr>
      <w:r w:rsidRPr="002C4641">
        <w:rPr>
          <w:rFonts w:asciiTheme="minorHAnsi" w:hAnsiTheme="minorHAnsi" w:cstheme="minorHAnsi"/>
          <w:sz w:val="22"/>
          <w:lang w:val="fr-FR"/>
        </w:rPr>
        <w:t>Acheter des produits certifiés</w:t>
      </w:r>
    </w:p>
    <w:p w14:paraId="5F65D69D" w14:textId="77777777" w:rsidR="007B3C95" w:rsidRPr="002C4641" w:rsidRDefault="007B3C95" w:rsidP="007B3C95">
      <w:pPr>
        <w:pStyle w:val="Default"/>
        <w:numPr>
          <w:ilvl w:val="0"/>
          <w:numId w:val="39"/>
        </w:numPr>
        <w:jc w:val="both"/>
        <w:rPr>
          <w:rFonts w:asciiTheme="minorHAnsi" w:hAnsiTheme="minorHAnsi" w:cstheme="minorHAnsi"/>
          <w:sz w:val="22"/>
          <w:lang w:val="fr-FR"/>
        </w:rPr>
      </w:pPr>
      <w:r w:rsidRPr="002C4641">
        <w:rPr>
          <w:rFonts w:asciiTheme="minorHAnsi" w:hAnsiTheme="minorHAnsi" w:cstheme="minorHAnsi"/>
          <w:sz w:val="22"/>
          <w:lang w:val="fr-FR"/>
        </w:rPr>
        <w:t>Acheter selon ses besoins</w:t>
      </w:r>
    </w:p>
    <w:p w14:paraId="60E72491" w14:textId="77777777" w:rsidR="007B3C95" w:rsidRPr="002C4641" w:rsidRDefault="007B3C95" w:rsidP="007B3C95">
      <w:pPr>
        <w:pStyle w:val="Default"/>
        <w:numPr>
          <w:ilvl w:val="0"/>
          <w:numId w:val="39"/>
        </w:numPr>
        <w:jc w:val="both"/>
        <w:rPr>
          <w:rFonts w:asciiTheme="minorHAnsi" w:hAnsiTheme="minorHAnsi" w:cstheme="minorHAnsi"/>
          <w:sz w:val="22"/>
          <w:lang w:val="fr-FR"/>
        </w:rPr>
      </w:pPr>
      <w:r w:rsidRPr="002C4641">
        <w:rPr>
          <w:rFonts w:asciiTheme="minorHAnsi" w:hAnsiTheme="minorHAnsi" w:cstheme="minorHAnsi"/>
          <w:sz w:val="22"/>
          <w:lang w:val="fr-FR"/>
        </w:rPr>
        <w:t>Acheter des produits locaux</w:t>
      </w:r>
    </w:p>
    <w:p w14:paraId="1E72CAAF" w14:textId="77777777" w:rsidR="007B3C95" w:rsidRPr="002C4641" w:rsidRDefault="007B3C95" w:rsidP="007B3C95">
      <w:pPr>
        <w:pStyle w:val="Default"/>
        <w:numPr>
          <w:ilvl w:val="0"/>
          <w:numId w:val="39"/>
        </w:numPr>
        <w:jc w:val="both"/>
        <w:rPr>
          <w:rFonts w:asciiTheme="minorHAnsi" w:hAnsiTheme="minorHAnsi" w:cstheme="minorHAnsi"/>
          <w:sz w:val="22"/>
          <w:lang w:val="fr-FR"/>
        </w:rPr>
      </w:pPr>
      <w:r w:rsidRPr="002C4641">
        <w:rPr>
          <w:rFonts w:asciiTheme="minorHAnsi" w:hAnsiTheme="minorHAnsi" w:cstheme="minorHAnsi"/>
          <w:sz w:val="22"/>
          <w:lang w:val="fr-FR"/>
        </w:rPr>
        <w:t xml:space="preserve">Faire ses courses au marché </w:t>
      </w:r>
    </w:p>
    <w:p w14:paraId="34D666A7" w14:textId="77777777" w:rsidR="007B3C95" w:rsidRPr="002C4641" w:rsidRDefault="007B3C95" w:rsidP="007B3C95">
      <w:pPr>
        <w:pStyle w:val="Default"/>
        <w:numPr>
          <w:ilvl w:val="0"/>
          <w:numId w:val="39"/>
        </w:numPr>
        <w:jc w:val="both"/>
        <w:rPr>
          <w:rFonts w:asciiTheme="minorHAnsi" w:hAnsiTheme="minorHAnsi" w:cstheme="minorHAnsi"/>
          <w:sz w:val="22"/>
          <w:lang w:val="fr-FR"/>
        </w:rPr>
      </w:pPr>
      <w:r w:rsidRPr="002C4641">
        <w:rPr>
          <w:rFonts w:asciiTheme="minorHAnsi" w:hAnsiTheme="minorHAnsi" w:cstheme="minorHAnsi"/>
          <w:sz w:val="22"/>
          <w:lang w:val="fr-FR"/>
        </w:rPr>
        <w:t xml:space="preserve">Mieux vaut dépenser plus d'argent pour de la viande mais en consommer moins. </w:t>
      </w:r>
    </w:p>
    <w:p w14:paraId="202CEEA9" w14:textId="77777777" w:rsidR="007B3C95" w:rsidRPr="002C4641" w:rsidRDefault="007B3C95" w:rsidP="007B3C95">
      <w:pPr>
        <w:pStyle w:val="Default"/>
        <w:numPr>
          <w:ilvl w:val="0"/>
          <w:numId w:val="39"/>
        </w:numPr>
        <w:jc w:val="both"/>
        <w:rPr>
          <w:rFonts w:asciiTheme="minorHAnsi" w:hAnsiTheme="minorHAnsi" w:cstheme="minorHAnsi"/>
          <w:sz w:val="22"/>
          <w:lang w:val="fr-FR"/>
        </w:rPr>
      </w:pPr>
      <w:r w:rsidRPr="002C4641">
        <w:rPr>
          <w:rFonts w:asciiTheme="minorHAnsi" w:hAnsiTheme="minorHAnsi" w:cstheme="minorHAnsi"/>
          <w:sz w:val="22"/>
          <w:lang w:val="fr-FR"/>
        </w:rPr>
        <w:t>Etc.</w:t>
      </w:r>
    </w:p>
    <w:p w14:paraId="213A2B94" w14:textId="6291603A" w:rsidR="00CE6E31" w:rsidRPr="002C4641" w:rsidRDefault="00CE6E31" w:rsidP="00B513BE">
      <w:pPr>
        <w:pStyle w:val="Default"/>
        <w:ind w:left="720"/>
        <w:jc w:val="both"/>
        <w:rPr>
          <w:rFonts w:asciiTheme="minorHAnsi" w:hAnsiTheme="minorHAnsi" w:cstheme="minorHAnsi"/>
          <w:sz w:val="22"/>
          <w:lang w:val="fr-FR"/>
        </w:rPr>
      </w:pPr>
    </w:p>
    <w:p w14:paraId="4323BA44" w14:textId="5D2EC4E9" w:rsidR="00CE6E31" w:rsidRPr="002C4641" w:rsidRDefault="00CE6E31" w:rsidP="00CE6E31">
      <w:pPr>
        <w:rPr>
          <w:rFonts w:asciiTheme="minorHAnsi" w:hAnsiTheme="minorHAnsi" w:cstheme="minorHAnsi"/>
          <w:lang w:val="fr-FR"/>
        </w:rPr>
        <w:sectPr w:rsidR="00CE6E31" w:rsidRPr="002C4641">
          <w:headerReference w:type="even" r:id="rId19"/>
          <w:headerReference w:type="default" r:id="rId20"/>
          <w:headerReference w:type="first" r:id="rId21"/>
          <w:pgSz w:w="11906" w:h="16838"/>
          <w:pgMar w:top="1417" w:right="1417" w:bottom="1134" w:left="1417" w:header="680" w:footer="283" w:gutter="0"/>
          <w:cols w:space="708"/>
          <w:docGrid w:linePitch="360"/>
        </w:sectPr>
      </w:pPr>
    </w:p>
    <w:p w14:paraId="2ACC21BB" w14:textId="77777777" w:rsidR="00280CB5" w:rsidRPr="002C4641" w:rsidRDefault="00280CB5" w:rsidP="00280CB5">
      <w:pPr>
        <w:pStyle w:val="Default"/>
        <w:shd w:val="clear" w:color="auto" w:fill="A1D2D1"/>
        <w:rPr>
          <w:rFonts w:asciiTheme="minorHAnsi" w:hAnsiTheme="minorHAnsi" w:cstheme="minorHAnsi"/>
          <w:b/>
          <w:color w:val="auto"/>
          <w:sz w:val="22"/>
          <w:lang w:val="fr-FR"/>
        </w:rPr>
      </w:pPr>
      <w:r w:rsidRPr="002C4641">
        <w:rPr>
          <w:rFonts w:asciiTheme="minorHAnsi" w:hAnsiTheme="minorHAnsi" w:cstheme="minorHAnsi"/>
          <w:b/>
          <w:color w:val="auto"/>
          <w:sz w:val="22"/>
          <w:lang w:val="fr-FR"/>
        </w:rPr>
        <w:lastRenderedPageBreak/>
        <w:t>Fiche de travail 1</w:t>
      </w:r>
    </w:p>
    <w:p w14:paraId="7436BDD3" w14:textId="77777777" w:rsidR="00280CB5" w:rsidRPr="002C4641" w:rsidRDefault="00280CB5" w:rsidP="00280CB5">
      <w:pPr>
        <w:pStyle w:val="Default"/>
        <w:shd w:val="clear" w:color="auto" w:fill="A1D2D1"/>
        <w:rPr>
          <w:rFonts w:asciiTheme="minorHAnsi" w:hAnsiTheme="minorHAnsi" w:cstheme="minorHAnsi"/>
          <w:color w:val="auto"/>
          <w:sz w:val="32"/>
          <w:szCs w:val="36"/>
          <w:lang w:val="fr-FR"/>
        </w:rPr>
      </w:pPr>
      <w:r w:rsidRPr="002C4641">
        <w:rPr>
          <w:rFonts w:asciiTheme="minorHAnsi" w:hAnsiTheme="minorHAnsi" w:cstheme="minorHAnsi"/>
          <w:b/>
          <w:bCs/>
          <w:szCs w:val="36"/>
          <w:lang w:val="fr-FR"/>
        </w:rPr>
        <w:t>Moins cher, plus vite, plus - la production de denrées alimentaires</w:t>
      </w:r>
    </w:p>
    <w:p w14:paraId="731D3F03" w14:textId="77777777" w:rsidR="00280CB5" w:rsidRPr="002C4641" w:rsidRDefault="00280CB5" w:rsidP="00280CB5">
      <w:pPr>
        <w:pStyle w:val="Default"/>
        <w:shd w:val="clear" w:color="auto" w:fill="A1D2D1"/>
        <w:rPr>
          <w:rFonts w:asciiTheme="minorHAnsi" w:hAnsiTheme="minorHAnsi" w:cstheme="minorHAnsi"/>
          <w:color w:val="auto"/>
          <w:sz w:val="22"/>
          <w:lang w:val="fr-FR"/>
        </w:rPr>
      </w:pPr>
      <w:r w:rsidRPr="002C4641">
        <w:rPr>
          <w:rFonts w:asciiTheme="minorHAnsi" w:hAnsiTheme="minorHAnsi" w:cstheme="minorHAnsi"/>
          <w:b/>
          <w:color w:val="auto"/>
          <w:sz w:val="22"/>
          <w:lang w:val="fr-FR"/>
        </w:rPr>
        <w:t>Durée :</w:t>
      </w:r>
      <w:r w:rsidRPr="002C4641">
        <w:rPr>
          <w:rFonts w:asciiTheme="minorHAnsi" w:hAnsiTheme="minorHAnsi" w:cstheme="minorHAnsi"/>
          <w:color w:val="auto"/>
          <w:sz w:val="22"/>
          <w:lang w:val="fr-FR"/>
        </w:rPr>
        <w:t xml:space="preserve"> ½ leçon</w:t>
      </w:r>
    </w:p>
    <w:p w14:paraId="44073D91" w14:textId="77777777" w:rsidR="00280CB5" w:rsidRPr="002C4641" w:rsidRDefault="00280CB5" w:rsidP="00280CB5">
      <w:pPr>
        <w:pStyle w:val="Default"/>
        <w:shd w:val="clear" w:color="auto" w:fill="A1D2D1"/>
        <w:rPr>
          <w:rFonts w:asciiTheme="minorHAnsi" w:hAnsiTheme="minorHAnsi" w:cstheme="minorHAnsi"/>
          <w:color w:val="auto"/>
          <w:sz w:val="22"/>
          <w:lang w:val="fr-FR"/>
        </w:rPr>
      </w:pPr>
      <w:r w:rsidRPr="002C4641">
        <w:rPr>
          <w:rFonts w:asciiTheme="minorHAnsi" w:hAnsiTheme="minorHAnsi" w:cstheme="minorHAnsi"/>
          <w:b/>
          <w:color w:val="auto"/>
          <w:sz w:val="22"/>
          <w:lang w:val="fr-FR"/>
        </w:rPr>
        <w:t xml:space="preserve">Matériel : </w:t>
      </w:r>
      <w:r w:rsidRPr="002C4641">
        <w:rPr>
          <w:rFonts w:asciiTheme="minorHAnsi" w:hAnsiTheme="minorHAnsi" w:cstheme="minorHAnsi"/>
          <w:color w:val="auto"/>
          <w:sz w:val="22"/>
          <w:lang w:val="fr-FR"/>
        </w:rPr>
        <w:t>éventuellement des symboles, des crayons</w:t>
      </w:r>
    </w:p>
    <w:p w14:paraId="64D1B7AB" w14:textId="77777777" w:rsidR="00280CB5" w:rsidRPr="002C4641" w:rsidRDefault="00280CB5" w:rsidP="00280CB5">
      <w:pPr>
        <w:pStyle w:val="Default"/>
        <w:shd w:val="clear" w:color="auto" w:fill="A1D2D1"/>
        <w:rPr>
          <w:rFonts w:asciiTheme="minorHAnsi" w:hAnsiTheme="minorHAnsi" w:cstheme="minorHAnsi"/>
          <w:color w:val="auto"/>
          <w:sz w:val="22"/>
          <w:lang w:val="fr-FR"/>
        </w:rPr>
      </w:pPr>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bCs/>
          <w:color w:val="auto"/>
          <w:sz w:val="22"/>
          <w:szCs w:val="22"/>
          <w:lang w:val="fr-FR"/>
        </w:rPr>
        <w:t>travail de groupe</w:t>
      </w:r>
    </w:p>
    <w:p w14:paraId="5C800CB6" w14:textId="77777777" w:rsidR="00280CB5" w:rsidRPr="002C4641" w:rsidRDefault="00280CB5" w:rsidP="00280CB5">
      <w:pPr>
        <w:pStyle w:val="Grundtext"/>
        <w:rPr>
          <w:rFonts w:asciiTheme="minorHAnsi" w:hAnsiTheme="minorHAnsi" w:cstheme="minorHAnsi"/>
          <w:sz w:val="22"/>
          <w:szCs w:val="22"/>
          <w:lang w:val="fr-FR"/>
        </w:rPr>
      </w:pPr>
    </w:p>
    <w:p w14:paraId="37748A0B" w14:textId="77777777" w:rsidR="00280CB5" w:rsidRPr="002C4641" w:rsidRDefault="00280CB5" w:rsidP="00280CB5">
      <w:pPr>
        <w:pStyle w:val="Grundtext"/>
        <w:rPr>
          <w:rFonts w:asciiTheme="minorHAnsi" w:hAnsiTheme="minorHAnsi" w:cstheme="minorHAnsi"/>
          <w:sz w:val="22"/>
          <w:szCs w:val="22"/>
          <w:lang w:val="fr-FR"/>
        </w:rPr>
      </w:pPr>
    </w:p>
    <w:p w14:paraId="0CE09F5E" w14:textId="77777777" w:rsidR="00280CB5" w:rsidRPr="002C4641" w:rsidRDefault="00280CB5" w:rsidP="00280CB5">
      <w:pPr>
        <w:pStyle w:val="Grundtext"/>
        <w:rPr>
          <w:rFonts w:asciiTheme="minorHAnsi" w:hAnsiTheme="minorHAnsi" w:cstheme="minorHAnsi"/>
          <w:sz w:val="22"/>
          <w:szCs w:val="22"/>
          <w:lang w:val="fr-FR"/>
        </w:rPr>
      </w:pPr>
    </w:p>
    <w:tbl>
      <w:tblPr>
        <w:tblStyle w:val="Grilledutableau"/>
        <w:tblpPr w:leftFromText="141" w:rightFromText="141" w:vertAnchor="text" w:horzAnchor="margin" w:tblpY="165"/>
        <w:tblW w:w="0" w:type="auto"/>
        <w:shd w:val="clear" w:color="auto" w:fill="A1D2D1"/>
        <w:tblLook w:val="04A0" w:firstRow="1" w:lastRow="0" w:firstColumn="1" w:lastColumn="0" w:noHBand="0" w:noVBand="1"/>
      </w:tblPr>
      <w:tblGrid>
        <w:gridCol w:w="9062"/>
      </w:tblGrid>
      <w:tr w:rsidR="00280CB5" w:rsidRPr="002C4641" w14:paraId="1FEA540E" w14:textId="77777777" w:rsidTr="00CD7922">
        <w:tc>
          <w:tcPr>
            <w:tcW w:w="9062" w:type="dxa"/>
            <w:shd w:val="clear" w:color="auto" w:fill="A1D2D1"/>
          </w:tcPr>
          <w:p w14:paraId="204E84AF" w14:textId="77777777" w:rsidR="00280CB5" w:rsidRPr="002C4641" w:rsidRDefault="00280CB5" w:rsidP="00CD7922">
            <w:pPr>
              <w:pStyle w:val="Grundtext"/>
              <w:shd w:val="clear" w:color="auto" w:fill="A1D2D1"/>
              <w:rPr>
                <w:rFonts w:asciiTheme="minorHAnsi" w:hAnsiTheme="minorHAnsi" w:cstheme="minorHAnsi"/>
                <w:b/>
                <w:bCs/>
                <w:sz w:val="22"/>
                <w:szCs w:val="22"/>
                <w:shd w:val="clear" w:color="auto" w:fill="A1D2D1"/>
                <w:lang w:val="fr-FR"/>
              </w:rPr>
            </w:pPr>
            <w:r w:rsidRPr="002C4641">
              <w:rPr>
                <w:rFonts w:asciiTheme="minorHAnsi" w:hAnsiTheme="minorHAnsi" w:cstheme="minorHAnsi"/>
                <w:b/>
                <w:bCs/>
                <w:noProof/>
                <w:sz w:val="22"/>
                <w:szCs w:val="22"/>
                <w:shd w:val="clear" w:color="auto" w:fill="A1D2D1"/>
                <w:lang w:val="fr-FR" w:eastAsia="de-CH"/>
              </w:rPr>
              <w:drawing>
                <wp:anchor distT="0" distB="0" distL="114300" distR="114300" simplePos="0" relativeHeight="251870208" behindDoc="0" locked="0" layoutInCell="1" allowOverlap="1" wp14:anchorId="7BA75162" wp14:editId="5CEA148F">
                  <wp:simplePos x="0" y="0"/>
                  <wp:positionH relativeFrom="page">
                    <wp:posOffset>4450729</wp:posOffset>
                  </wp:positionH>
                  <wp:positionV relativeFrom="paragraph">
                    <wp:posOffset>260</wp:posOffset>
                  </wp:positionV>
                  <wp:extent cx="1297305" cy="863600"/>
                  <wp:effectExtent l="0" t="0" r="0" b="0"/>
                  <wp:wrapSquare wrapText="bothSides"/>
                  <wp:docPr id="16" name="Grafik 28" descr="Ein Bild, das Gras, draußen, Rock, Spiel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artoffeln.jpeg"/>
                          <pic:cNvPicPr>
                            <a:picLocks noChangeAspect="1"/>
                          </pic:cNvPicPr>
                        </pic:nvPicPr>
                        <pic:blipFill>
                          <a:blip r:embed="rId22">
                            <a:extLst>
                              <a:ext uri="{28A0092B-C50C-407E-A947-70E740481C1C}">
                                <a14:useLocalDpi xmlns:a14="http://schemas.microsoft.com/office/drawing/2010/main" val="0"/>
                              </a:ext>
                            </a:extLst>
                          </a:blip>
                          <a:stretch/>
                        </pic:blipFill>
                        <pic:spPr bwMode="auto">
                          <a:xfrm>
                            <a:off x="0" y="0"/>
                            <a:ext cx="1297305" cy="863599"/>
                          </a:xfrm>
                          <a:prstGeom prst="rect">
                            <a:avLst/>
                          </a:prstGeom>
                        </pic:spPr>
                      </pic:pic>
                    </a:graphicData>
                  </a:graphic>
                  <wp14:sizeRelH relativeFrom="margin">
                    <wp14:pctWidth>0</wp14:pctWidth>
                  </wp14:sizeRelH>
                  <wp14:sizeRelV relativeFrom="margin">
                    <wp14:pctHeight>0</wp14:pctHeight>
                  </wp14:sizeRelV>
                </wp:anchor>
              </w:drawing>
            </w:r>
            <w:r w:rsidRPr="002C4641">
              <w:rPr>
                <w:rFonts w:asciiTheme="minorHAnsi" w:hAnsiTheme="minorHAnsi" w:cstheme="minorHAnsi"/>
                <w:b/>
                <w:bCs/>
                <w:sz w:val="22"/>
                <w:szCs w:val="22"/>
                <w:shd w:val="clear" w:color="auto" w:fill="A1D2D1"/>
                <w:lang w:val="fr-FR"/>
              </w:rPr>
              <w:t>Étude de cas</w:t>
            </w:r>
          </w:p>
          <w:p w14:paraId="7F44F580" w14:textId="77777777" w:rsidR="00280CB5" w:rsidRPr="002C4641" w:rsidRDefault="00280CB5" w:rsidP="00CD7922">
            <w:pPr>
              <w:pStyle w:val="Grundtext"/>
              <w:shd w:val="clear" w:color="auto" w:fill="A1D2D1"/>
              <w:rPr>
                <w:rFonts w:asciiTheme="minorHAnsi" w:hAnsiTheme="minorHAnsi" w:cstheme="minorHAnsi"/>
                <w:sz w:val="22"/>
                <w:szCs w:val="22"/>
                <w:shd w:val="clear" w:color="auto" w:fill="A1D2D1"/>
                <w:lang w:val="fr-FR"/>
              </w:rPr>
            </w:pPr>
          </w:p>
          <w:p w14:paraId="138B3E17" w14:textId="77777777" w:rsidR="00280CB5" w:rsidRPr="002C4641" w:rsidRDefault="00280CB5" w:rsidP="00CD7922">
            <w:pPr>
              <w:pStyle w:val="Grundtext"/>
              <w:shd w:val="clear" w:color="auto" w:fill="A1D2D1"/>
              <w:rPr>
                <w:rFonts w:asciiTheme="minorHAnsi" w:hAnsiTheme="minorHAnsi" w:cstheme="minorHAnsi"/>
                <w:sz w:val="22"/>
                <w:szCs w:val="22"/>
                <w:shd w:val="clear" w:color="auto" w:fill="A1D2D1"/>
                <w:lang w:val="fr-FR"/>
              </w:rPr>
            </w:pPr>
            <w:r w:rsidRPr="002C4641">
              <w:rPr>
                <w:rFonts w:asciiTheme="minorHAnsi" w:hAnsiTheme="minorHAnsi" w:cstheme="minorHAnsi"/>
                <w:sz w:val="22"/>
                <w:szCs w:val="22"/>
                <w:shd w:val="clear" w:color="auto" w:fill="A1D2D1"/>
                <w:lang w:val="fr-FR"/>
              </w:rPr>
              <w:t>Les chips sont très appréciées des consommateurs.</w:t>
            </w:r>
          </w:p>
          <w:p w14:paraId="5FD9C54E" w14:textId="77777777" w:rsidR="00280CB5" w:rsidRPr="002C4641" w:rsidRDefault="00280CB5" w:rsidP="00CD7922">
            <w:pPr>
              <w:pStyle w:val="Grundtext"/>
              <w:shd w:val="clear" w:color="auto" w:fill="A1D2D1"/>
              <w:rPr>
                <w:rFonts w:asciiTheme="minorHAnsi" w:hAnsiTheme="minorHAnsi" w:cstheme="minorHAnsi"/>
                <w:sz w:val="22"/>
                <w:szCs w:val="22"/>
                <w:shd w:val="clear" w:color="auto" w:fill="A1D2D1"/>
                <w:lang w:val="fr-FR"/>
              </w:rPr>
            </w:pPr>
            <w:r w:rsidRPr="002C4641">
              <w:rPr>
                <w:rFonts w:asciiTheme="minorHAnsi" w:hAnsiTheme="minorHAnsi" w:cstheme="minorHAnsi"/>
                <w:sz w:val="22"/>
                <w:szCs w:val="22"/>
                <w:shd w:val="clear" w:color="auto" w:fill="A1D2D1"/>
                <w:lang w:val="fr-FR"/>
              </w:rPr>
              <w:t>La demande de grandes chips de pommes de terre croustillantes, en particulier, ne cesse d'augmenter.</w:t>
            </w:r>
          </w:p>
          <w:p w14:paraId="40733015" w14:textId="77777777" w:rsidR="00280CB5" w:rsidRPr="002C4641" w:rsidRDefault="00280CB5" w:rsidP="00CD7922">
            <w:pPr>
              <w:pStyle w:val="Grundtext"/>
              <w:shd w:val="clear" w:color="auto" w:fill="A1D2D1"/>
              <w:rPr>
                <w:rFonts w:asciiTheme="minorHAnsi" w:hAnsiTheme="minorHAnsi" w:cstheme="minorHAnsi"/>
                <w:sz w:val="22"/>
                <w:szCs w:val="22"/>
                <w:shd w:val="clear" w:color="auto" w:fill="A1D2D1"/>
                <w:lang w:val="fr-FR"/>
              </w:rPr>
            </w:pPr>
            <w:r w:rsidRPr="002C4641">
              <w:rPr>
                <w:rFonts w:asciiTheme="minorHAnsi" w:hAnsiTheme="minorHAnsi" w:cstheme="minorHAnsi"/>
                <w:sz w:val="22"/>
                <w:szCs w:val="22"/>
                <w:shd w:val="clear" w:color="auto" w:fill="A1D2D1"/>
                <w:lang w:val="fr-FR"/>
              </w:rPr>
              <w:t>Une entreprise de chips de pommes de terre souhaite répondre à cette demande et lancer une nouvelle ligne de produits sur le marché. L'entreprise se procure les pommes de terre pour ses chips auprès de Mme Müller, la productrice locale de pommes de terre.</w:t>
            </w:r>
          </w:p>
          <w:p w14:paraId="1E085AF1" w14:textId="77777777" w:rsidR="00280CB5" w:rsidRPr="002C4641" w:rsidRDefault="00280CB5" w:rsidP="00CD7922">
            <w:pPr>
              <w:pStyle w:val="Grundtext"/>
              <w:shd w:val="clear" w:color="auto" w:fill="A1D2D1"/>
              <w:rPr>
                <w:rFonts w:asciiTheme="minorHAnsi" w:hAnsiTheme="minorHAnsi" w:cstheme="minorHAnsi"/>
                <w:sz w:val="22"/>
                <w:szCs w:val="22"/>
                <w:shd w:val="clear" w:color="auto" w:fill="A1D2D1"/>
                <w:lang w:val="fr-FR"/>
              </w:rPr>
            </w:pPr>
            <w:r w:rsidRPr="002C4641">
              <w:rPr>
                <w:rFonts w:asciiTheme="minorHAnsi" w:hAnsiTheme="minorHAnsi" w:cstheme="minorHAnsi"/>
                <w:sz w:val="22"/>
                <w:szCs w:val="22"/>
                <w:shd w:val="clear" w:color="auto" w:fill="A1D2D1"/>
                <w:lang w:val="fr-FR"/>
              </w:rPr>
              <w:t>L'entreprise demande à Mme Müller si elle peut produire pour l'année prochaine autant de grosses pommes de terre que possible, qu'elle lui achèterait en grande quantité. Cette offre est très intéressante pour Mme Müller d'un point de vue financier, à condition qu'elle puisse maintenir les coûts de production à un bas niveau. Cependant, la quantité de pommes de terre demandée dépasse largement la quantité produite jusqu'à présent.</w:t>
            </w:r>
          </w:p>
          <w:p w14:paraId="419583B3" w14:textId="77777777" w:rsidR="00280CB5" w:rsidRPr="002C4641" w:rsidRDefault="00280CB5" w:rsidP="00CD7922">
            <w:pPr>
              <w:pStyle w:val="Grundtext"/>
              <w:shd w:val="clear" w:color="auto" w:fill="A1D2D1"/>
              <w:rPr>
                <w:rFonts w:asciiTheme="minorHAnsi" w:hAnsiTheme="minorHAnsi" w:cstheme="minorHAnsi"/>
                <w:sz w:val="22"/>
                <w:szCs w:val="22"/>
                <w:shd w:val="clear" w:color="auto" w:fill="A1D2D1"/>
                <w:lang w:val="fr-FR"/>
              </w:rPr>
            </w:pPr>
            <w:r w:rsidRPr="002C4641">
              <w:rPr>
                <w:rFonts w:asciiTheme="minorHAnsi" w:hAnsiTheme="minorHAnsi" w:cstheme="minorHAnsi"/>
                <w:sz w:val="22"/>
                <w:szCs w:val="22"/>
                <w:shd w:val="clear" w:color="auto" w:fill="A1D2D1"/>
                <w:lang w:val="fr-FR"/>
              </w:rPr>
              <w:t>Madame Müller doit réfléchir à ce sujet...</w:t>
            </w:r>
          </w:p>
        </w:tc>
      </w:tr>
    </w:tbl>
    <w:p w14:paraId="425E776B" w14:textId="54B8E165" w:rsidR="0019562F" w:rsidRPr="002C4641" w:rsidRDefault="0019562F">
      <w:pPr>
        <w:pStyle w:val="Grundtext"/>
        <w:rPr>
          <w:rFonts w:asciiTheme="minorHAnsi" w:hAnsiTheme="minorHAnsi" w:cstheme="minorHAnsi"/>
          <w:sz w:val="22"/>
          <w:szCs w:val="22"/>
          <w:lang w:val="fr-FR"/>
        </w:rPr>
      </w:pPr>
    </w:p>
    <w:p w14:paraId="66788034" w14:textId="5DC94AFE" w:rsidR="00487E56" w:rsidRPr="002C4641" w:rsidRDefault="0019562F" w:rsidP="00280CB5">
      <w:pPr>
        <w:rPr>
          <w:rFonts w:asciiTheme="minorHAnsi" w:hAnsiTheme="minorHAnsi" w:cstheme="minorHAnsi"/>
          <w:color w:val="000000"/>
          <w:shd w:val="clear" w:color="auto" w:fill="FFFFFF"/>
          <w:lang w:val="fr-FR"/>
        </w:rPr>
      </w:pPr>
      <w:r w:rsidRPr="002C4641">
        <w:rPr>
          <w:rFonts w:asciiTheme="minorHAnsi" w:hAnsiTheme="minorHAnsi" w:cstheme="minorHAnsi"/>
          <w:lang w:val="fr-FR"/>
        </w:rPr>
        <w:br w:type="page"/>
      </w:r>
    </w:p>
    <w:tbl>
      <w:tblPr>
        <w:tblStyle w:val="Grilledutableau"/>
        <w:tblW w:w="0" w:type="auto"/>
        <w:shd w:val="clear" w:color="auto" w:fill="A1D2D1"/>
        <w:tblLook w:val="04A0" w:firstRow="1" w:lastRow="0" w:firstColumn="1" w:lastColumn="0" w:noHBand="0" w:noVBand="1"/>
      </w:tblPr>
      <w:tblGrid>
        <w:gridCol w:w="704"/>
        <w:gridCol w:w="8358"/>
      </w:tblGrid>
      <w:tr w:rsidR="00280CB5" w:rsidRPr="002C4641" w14:paraId="41531CAE" w14:textId="77777777" w:rsidTr="000E1095">
        <w:tc>
          <w:tcPr>
            <w:tcW w:w="704" w:type="dxa"/>
            <w:shd w:val="clear" w:color="auto" w:fill="A1D2D1"/>
          </w:tcPr>
          <w:p w14:paraId="258C2020" w14:textId="77777777" w:rsidR="00280CB5" w:rsidRPr="002C4641" w:rsidRDefault="00280CB5" w:rsidP="00280CB5">
            <w:pPr>
              <w:shd w:val="clear" w:color="auto" w:fill="A1D2D1"/>
              <w:rPr>
                <w:rFonts w:asciiTheme="minorHAnsi" w:hAnsiTheme="minorHAnsi" w:cstheme="minorHAnsi"/>
                <w:sz w:val="28"/>
                <w:szCs w:val="28"/>
                <w:lang w:val="fr-FR"/>
              </w:rPr>
            </w:pPr>
            <w:r w:rsidRPr="002C4641">
              <w:rPr>
                <w:rFonts w:asciiTheme="minorHAnsi" w:hAnsiTheme="minorHAnsi" w:cstheme="minorHAnsi"/>
                <w:noProof/>
                <w:sz w:val="28"/>
                <w:szCs w:val="28"/>
                <w:lang w:val="fr-FR" w:eastAsia="de-CH"/>
              </w:rPr>
              <w:lastRenderedPageBreak/>
              <w:drawing>
                <wp:anchor distT="0" distB="0" distL="114300" distR="114300" simplePos="0" relativeHeight="251874304" behindDoc="0" locked="0" layoutInCell="1" allowOverlap="1" wp14:anchorId="6E33C62F" wp14:editId="5346ED70">
                  <wp:simplePos x="0" y="0"/>
                  <wp:positionH relativeFrom="column">
                    <wp:posOffset>59690</wp:posOffset>
                  </wp:positionH>
                  <wp:positionV relativeFrom="paragraph">
                    <wp:posOffset>137795</wp:posOffset>
                  </wp:positionV>
                  <wp:extent cx="194945" cy="194945"/>
                  <wp:effectExtent l="0" t="0" r="0" b="0"/>
                  <wp:wrapNone/>
                  <wp:docPr id="89"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anchor>
              </w:drawing>
            </w:r>
          </w:p>
          <w:p w14:paraId="0BB927B9" w14:textId="77777777" w:rsidR="00280CB5" w:rsidRPr="002C4641" w:rsidRDefault="00280CB5" w:rsidP="00280CB5">
            <w:pPr>
              <w:shd w:val="clear" w:color="auto" w:fill="A1D2D1"/>
              <w:rPr>
                <w:rFonts w:asciiTheme="minorHAnsi" w:hAnsiTheme="minorHAnsi" w:cstheme="minorHAnsi"/>
                <w:sz w:val="28"/>
                <w:szCs w:val="28"/>
                <w:lang w:val="fr-FR"/>
              </w:rPr>
            </w:pPr>
            <w:r w:rsidRPr="002C4641">
              <w:rPr>
                <w:rFonts w:asciiTheme="minorHAnsi" w:hAnsiTheme="minorHAnsi" w:cstheme="minorHAnsi"/>
                <w:sz w:val="28"/>
                <w:szCs w:val="28"/>
                <w:lang w:val="fr-FR"/>
              </w:rPr>
              <w:t xml:space="preserve"> </w:t>
            </w:r>
          </w:p>
          <w:p w14:paraId="59358B3E" w14:textId="77777777" w:rsidR="00280CB5" w:rsidRPr="002C4641" w:rsidRDefault="00280CB5" w:rsidP="00280CB5">
            <w:pPr>
              <w:shd w:val="clear" w:color="auto" w:fill="A1D2D1"/>
              <w:rPr>
                <w:rFonts w:asciiTheme="minorHAnsi" w:hAnsiTheme="minorHAnsi" w:cstheme="minorHAnsi"/>
                <w:lang w:val="fr-FR"/>
              </w:rPr>
            </w:pPr>
          </w:p>
          <w:p w14:paraId="762BBBB6" w14:textId="77777777" w:rsidR="00280CB5" w:rsidRPr="002C4641" w:rsidRDefault="00280CB5" w:rsidP="00280CB5">
            <w:pPr>
              <w:shd w:val="clear" w:color="auto" w:fill="A1D2D1"/>
              <w:jc w:val="center"/>
              <w:rPr>
                <w:rFonts w:asciiTheme="minorHAnsi" w:hAnsiTheme="minorHAnsi" w:cstheme="minorHAnsi"/>
                <w:lang w:val="fr-FR"/>
              </w:rPr>
            </w:pPr>
            <w:r w:rsidRPr="002C4641">
              <w:rPr>
                <w:rFonts w:asciiTheme="minorHAnsi" w:hAnsiTheme="minorHAnsi" w:cstheme="minorHAnsi"/>
                <w:noProof/>
                <w:lang w:val="fr-FR" w:eastAsia="de-CH"/>
              </w:rPr>
              <w:drawing>
                <wp:anchor distT="0" distB="0" distL="114300" distR="114300" simplePos="0" relativeHeight="251872256" behindDoc="0" locked="0" layoutInCell="1" allowOverlap="1" wp14:anchorId="630FBEF9" wp14:editId="6E1E35C3">
                  <wp:simplePos x="0" y="0"/>
                  <wp:positionH relativeFrom="column">
                    <wp:posOffset>59690</wp:posOffset>
                  </wp:positionH>
                  <wp:positionV relativeFrom="paragraph">
                    <wp:posOffset>151419</wp:posOffset>
                  </wp:positionV>
                  <wp:extent cx="220980" cy="220980"/>
                  <wp:effectExtent l="0" t="0" r="7620" b="7620"/>
                  <wp:wrapNone/>
                  <wp:docPr id="90"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4"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anchor>
              </w:drawing>
            </w:r>
          </w:p>
          <w:p w14:paraId="06CD2E6E" w14:textId="77777777" w:rsidR="00280CB5" w:rsidRPr="002C4641" w:rsidRDefault="00280CB5" w:rsidP="00280CB5">
            <w:pPr>
              <w:shd w:val="clear" w:color="auto" w:fill="A1D2D1"/>
              <w:jc w:val="center"/>
              <w:rPr>
                <w:rFonts w:asciiTheme="minorHAnsi" w:hAnsiTheme="minorHAnsi" w:cstheme="minorHAnsi"/>
                <w:lang w:val="fr-FR"/>
              </w:rPr>
            </w:pPr>
          </w:p>
          <w:p w14:paraId="5D349A2F" w14:textId="087AE870" w:rsidR="00280CB5" w:rsidRPr="002C4641" w:rsidRDefault="00280CB5" w:rsidP="00280CB5">
            <w:pPr>
              <w:shd w:val="clear" w:color="auto" w:fill="A1D2D1"/>
              <w:jc w:val="center"/>
              <w:rPr>
                <w:rFonts w:asciiTheme="minorHAnsi" w:hAnsiTheme="minorHAnsi" w:cstheme="minorHAnsi"/>
                <w:lang w:val="fr-FR"/>
              </w:rPr>
            </w:pPr>
            <w:r w:rsidRPr="002C4641">
              <w:rPr>
                <w:rFonts w:asciiTheme="minorHAnsi" w:hAnsiTheme="minorHAnsi" w:cstheme="minorHAnsi"/>
                <w:noProof/>
                <w:sz w:val="28"/>
                <w:szCs w:val="28"/>
                <w:lang w:val="fr-FR" w:eastAsia="de-CH"/>
              </w:rPr>
              <w:drawing>
                <wp:anchor distT="0" distB="0" distL="114300" distR="114300" simplePos="0" relativeHeight="251873280" behindDoc="0" locked="0" layoutInCell="1" allowOverlap="1" wp14:anchorId="18017BD8" wp14:editId="0BF8C6A4">
                  <wp:simplePos x="0" y="0"/>
                  <wp:positionH relativeFrom="column">
                    <wp:posOffset>60325</wp:posOffset>
                  </wp:positionH>
                  <wp:positionV relativeFrom="paragraph">
                    <wp:posOffset>270972</wp:posOffset>
                  </wp:positionV>
                  <wp:extent cx="195209" cy="195209"/>
                  <wp:effectExtent l="0" t="0" r="0" b="0"/>
                  <wp:wrapNone/>
                  <wp:docPr id="4"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anchor>
              </w:drawing>
            </w:r>
          </w:p>
        </w:tc>
        <w:tc>
          <w:tcPr>
            <w:tcW w:w="8358" w:type="dxa"/>
            <w:shd w:val="clear" w:color="auto" w:fill="A1D2D1"/>
          </w:tcPr>
          <w:p w14:paraId="4E0C2492" w14:textId="77777777" w:rsidR="00280CB5" w:rsidRPr="002C4641" w:rsidRDefault="00280CB5" w:rsidP="00280CB5">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A1D2D1"/>
                <w:lang w:val="fr-FR"/>
              </w:rPr>
            </w:pPr>
            <w:r w:rsidRPr="002C4641">
              <w:rPr>
                <w:rFonts w:asciiTheme="minorHAnsi" w:hAnsiTheme="minorHAnsi" w:cstheme="minorHAnsi"/>
                <w:sz w:val="22"/>
                <w:szCs w:val="22"/>
                <w:shd w:val="clear" w:color="auto" w:fill="A1D2D1"/>
                <w:lang w:val="fr-FR"/>
              </w:rPr>
              <w:t>Quelles réflexions Mme Müller doit-elle mener pour pouvoir produire des pommes de terre plus rapidement, à moindre coût, en plus grande quantité et dans des dimensions standardisées ?</w:t>
            </w:r>
          </w:p>
          <w:p w14:paraId="42E3DFBD" w14:textId="77777777" w:rsidR="00280CB5" w:rsidRPr="002C4641" w:rsidRDefault="00280CB5" w:rsidP="00280CB5">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A1D2D1"/>
                <w:lang w:val="fr-FR"/>
              </w:rPr>
            </w:pPr>
          </w:p>
          <w:p w14:paraId="3B0B2250" w14:textId="77777777" w:rsidR="00280CB5" w:rsidRPr="002C4641" w:rsidRDefault="00280CB5" w:rsidP="00280CB5">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A1D2D1"/>
                <w:lang w:val="fr-FR"/>
              </w:rPr>
            </w:pPr>
            <w:r w:rsidRPr="002C4641">
              <w:rPr>
                <w:rFonts w:asciiTheme="minorHAnsi" w:hAnsiTheme="minorHAnsi" w:cstheme="minorHAnsi"/>
                <w:sz w:val="22"/>
                <w:szCs w:val="22"/>
                <w:shd w:val="clear" w:color="auto" w:fill="A1D2D1"/>
                <w:lang w:val="fr-FR"/>
              </w:rPr>
              <w:t>Coche les cases correspondant aux points qui permettent une production de pommes de terre moins chère, plus rapide, en plus grande quantité et standardisée.</w:t>
            </w:r>
          </w:p>
          <w:p w14:paraId="353029EF" w14:textId="77777777" w:rsidR="00280CB5" w:rsidRPr="002C4641" w:rsidRDefault="00280CB5" w:rsidP="00280CB5">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A1D2D1"/>
                <w:lang w:val="fr-FR"/>
              </w:rPr>
            </w:pPr>
          </w:p>
          <w:p w14:paraId="53821B03" w14:textId="13C58B9F" w:rsidR="00280CB5" w:rsidRPr="002C4641" w:rsidRDefault="00280CB5" w:rsidP="00280CB5">
            <w:pPr>
              <w:pStyle w:val="Grundtext"/>
              <w:shd w:val="clear" w:color="auto" w:fill="A1D2D1"/>
              <w:rPr>
                <w:rFonts w:asciiTheme="minorHAnsi" w:hAnsiTheme="minorHAnsi" w:cstheme="minorHAnsi"/>
                <w:sz w:val="22"/>
                <w:szCs w:val="22"/>
                <w:shd w:val="clear" w:color="auto" w:fill="9CDDE0"/>
                <w:lang w:val="fr-FR"/>
              </w:rPr>
            </w:pPr>
            <w:r w:rsidRPr="002C4641">
              <w:rPr>
                <w:rFonts w:asciiTheme="minorHAnsi" w:hAnsiTheme="minorHAnsi" w:cstheme="minorHAnsi"/>
                <w:sz w:val="22"/>
                <w:szCs w:val="22"/>
                <w:shd w:val="clear" w:color="auto" w:fill="A1D2D1"/>
                <w:lang w:val="fr-FR"/>
              </w:rPr>
              <w:t>Réfléchis à la manière dont tu peux justifier tes réponses lors de la discussion en groupe.</w:t>
            </w:r>
          </w:p>
        </w:tc>
      </w:tr>
    </w:tbl>
    <w:p w14:paraId="6D92C64D" w14:textId="77777777" w:rsidR="00487E56" w:rsidRPr="002C4641" w:rsidRDefault="00487E56">
      <w:pPr>
        <w:pStyle w:val="Grundtext"/>
        <w:rPr>
          <w:rFonts w:asciiTheme="minorHAnsi" w:hAnsiTheme="minorHAnsi" w:cstheme="minorHAnsi"/>
          <w:sz w:val="22"/>
          <w:szCs w:val="22"/>
          <w:lang w:val="fr-FR"/>
        </w:rPr>
      </w:pPr>
    </w:p>
    <w:p w14:paraId="32CE6837" w14:textId="77777777" w:rsidR="00487E56" w:rsidRPr="002C4641" w:rsidRDefault="00487E56">
      <w:pPr>
        <w:pStyle w:val="Grundtext"/>
        <w:rPr>
          <w:rFonts w:asciiTheme="minorHAnsi" w:hAnsiTheme="minorHAnsi" w:cstheme="minorHAnsi"/>
          <w:sz w:val="22"/>
          <w:szCs w:val="22"/>
          <w:lang w:val="fr-FR"/>
        </w:rPr>
      </w:pPr>
    </w:p>
    <w:p w14:paraId="3380E3B8" w14:textId="77777777" w:rsidR="00487E56" w:rsidRPr="002C4641" w:rsidRDefault="00487E56">
      <w:pPr>
        <w:pStyle w:val="Grundtext"/>
        <w:rPr>
          <w:rFonts w:asciiTheme="minorHAnsi" w:hAnsiTheme="minorHAnsi" w:cstheme="minorHAnsi"/>
          <w:sz w:val="22"/>
          <w:szCs w:val="22"/>
          <w:lang w:val="fr-FR"/>
        </w:rPr>
      </w:pPr>
    </w:p>
    <w:p w14:paraId="72ACC63C" w14:textId="77777777" w:rsidR="00487E56" w:rsidRPr="002C4641" w:rsidRDefault="00487E56">
      <w:pPr>
        <w:pStyle w:val="Grundtext"/>
        <w:rPr>
          <w:rFonts w:asciiTheme="minorHAnsi" w:hAnsiTheme="minorHAnsi" w:cstheme="minorHAnsi"/>
          <w:sz w:val="22"/>
          <w:szCs w:val="22"/>
          <w:lang w:val="fr-FR"/>
        </w:rPr>
      </w:pPr>
    </w:p>
    <w:p w14:paraId="693DD512" w14:textId="77777777" w:rsidR="00487E56" w:rsidRPr="002C4641" w:rsidRDefault="00487E56">
      <w:pPr>
        <w:spacing w:after="0"/>
        <w:rPr>
          <w:rFonts w:asciiTheme="minorHAnsi" w:hAnsiTheme="minorHAnsi" w:cstheme="minorHAnsi"/>
          <w:lang w:val="fr-FR"/>
        </w:rPr>
      </w:pPr>
    </w:p>
    <w:p w14:paraId="0423F553" w14:textId="77777777" w:rsidR="00487E56" w:rsidRPr="002C4641" w:rsidRDefault="00487E56">
      <w:pPr>
        <w:spacing w:after="0"/>
        <w:rPr>
          <w:rFonts w:asciiTheme="minorHAnsi" w:hAnsiTheme="minorHAnsi" w:cstheme="minorHAnsi"/>
          <w:lang w:val="fr-FR"/>
        </w:rPr>
      </w:pPr>
    </w:p>
    <w:tbl>
      <w:tblPr>
        <w:tblStyle w:val="Grilledutableau"/>
        <w:tblpPr w:leftFromText="141" w:rightFromText="141" w:vertAnchor="page" w:horzAnchor="margin" w:tblpX="-289" w:tblpY="4336"/>
        <w:tblW w:w="9787" w:type="dxa"/>
        <w:tblLayout w:type="fixed"/>
        <w:tblLook w:val="04A0" w:firstRow="1" w:lastRow="0" w:firstColumn="1" w:lastColumn="0" w:noHBand="0" w:noVBand="1"/>
      </w:tblPr>
      <w:tblGrid>
        <w:gridCol w:w="3125"/>
        <w:gridCol w:w="1417"/>
        <w:gridCol w:w="1418"/>
        <w:gridCol w:w="1270"/>
        <w:gridCol w:w="1423"/>
        <w:gridCol w:w="1134"/>
      </w:tblGrid>
      <w:tr w:rsidR="00280CB5" w:rsidRPr="002C4641" w14:paraId="1BC20695" w14:textId="77777777" w:rsidTr="00110E02">
        <w:tc>
          <w:tcPr>
            <w:tcW w:w="3125" w:type="dxa"/>
            <w:shd w:val="clear" w:color="auto" w:fill="D0CECE" w:themeFill="background2" w:themeFillShade="E6"/>
          </w:tcPr>
          <w:p w14:paraId="72872633" w14:textId="704B7786" w:rsidR="00280CB5" w:rsidRPr="002C4641" w:rsidRDefault="00280CB5" w:rsidP="00280CB5">
            <w:pPr>
              <w:pStyle w:val="Grundtext"/>
              <w:rPr>
                <w:rFonts w:asciiTheme="minorHAnsi" w:eastAsia="Calibri" w:hAnsiTheme="minorHAnsi" w:cstheme="minorHAnsi"/>
                <w:sz w:val="22"/>
                <w:szCs w:val="22"/>
                <w:lang w:val="fr-FR"/>
              </w:rPr>
            </w:pPr>
            <w:r w:rsidRPr="002C4641">
              <w:rPr>
                <w:rFonts w:asciiTheme="minorHAnsi" w:hAnsiTheme="minorHAnsi" w:cstheme="minorHAnsi"/>
                <w:sz w:val="22"/>
                <w:szCs w:val="22"/>
                <w:highlight w:val="lightGray"/>
                <w:lang w:val="fr-FR"/>
              </w:rPr>
              <w:t>Réflexions sur la production</w:t>
            </w:r>
          </w:p>
        </w:tc>
        <w:tc>
          <w:tcPr>
            <w:tcW w:w="1417" w:type="dxa"/>
            <w:shd w:val="clear" w:color="auto" w:fill="D0CECE" w:themeFill="background2" w:themeFillShade="E6"/>
          </w:tcPr>
          <w:p w14:paraId="45D16372" w14:textId="09326F44" w:rsidR="00280CB5" w:rsidRPr="002C4641" w:rsidRDefault="00280CB5" w:rsidP="00280CB5">
            <w:pPr>
              <w:pStyle w:val="Grundtext"/>
              <w:rPr>
                <w:rFonts w:asciiTheme="minorHAnsi" w:eastAsia="Calibri" w:hAnsiTheme="minorHAnsi" w:cstheme="minorHAnsi"/>
                <w:sz w:val="22"/>
                <w:szCs w:val="22"/>
                <w:lang w:val="fr-FR"/>
              </w:rPr>
            </w:pPr>
            <w:r w:rsidRPr="002C4641">
              <w:rPr>
                <w:rFonts w:asciiTheme="minorHAnsi" w:hAnsiTheme="minorHAnsi" w:cstheme="minorHAnsi"/>
                <w:sz w:val="22"/>
                <w:szCs w:val="22"/>
                <w:highlight w:val="lightGray"/>
                <w:lang w:val="fr-FR"/>
              </w:rPr>
              <w:t>Moins che</w:t>
            </w:r>
            <w:r w:rsidRPr="002C4641">
              <w:rPr>
                <w:rFonts w:asciiTheme="minorHAnsi" w:eastAsia="Calibri" w:hAnsiTheme="minorHAnsi" w:cstheme="minorHAnsi"/>
                <w:sz w:val="22"/>
                <w:szCs w:val="22"/>
                <w:highlight w:val="lightGray"/>
                <w:lang w:val="fr-FR"/>
              </w:rPr>
              <w:t xml:space="preserve">r </w:t>
            </w:r>
          </w:p>
        </w:tc>
        <w:tc>
          <w:tcPr>
            <w:tcW w:w="1418" w:type="dxa"/>
            <w:shd w:val="clear" w:color="auto" w:fill="D0CECE" w:themeFill="background2" w:themeFillShade="E6"/>
          </w:tcPr>
          <w:p w14:paraId="0CE0DC11" w14:textId="208EB171" w:rsidR="00280CB5" w:rsidRPr="002C4641" w:rsidRDefault="00280CB5" w:rsidP="00280CB5">
            <w:pPr>
              <w:pStyle w:val="Grundtext"/>
              <w:rPr>
                <w:rFonts w:asciiTheme="minorHAnsi" w:eastAsia="Calibri" w:hAnsiTheme="minorHAnsi" w:cstheme="minorHAnsi"/>
                <w:sz w:val="22"/>
                <w:szCs w:val="22"/>
                <w:lang w:val="fr-FR"/>
              </w:rPr>
            </w:pPr>
            <w:r w:rsidRPr="002C4641">
              <w:rPr>
                <w:rFonts w:asciiTheme="minorHAnsi" w:hAnsiTheme="minorHAnsi" w:cstheme="minorHAnsi"/>
                <w:sz w:val="22"/>
                <w:szCs w:val="22"/>
                <w:highlight w:val="lightGray"/>
                <w:lang w:val="fr-FR"/>
              </w:rPr>
              <w:t>Plus rapide</w:t>
            </w:r>
          </w:p>
        </w:tc>
        <w:tc>
          <w:tcPr>
            <w:tcW w:w="1270" w:type="dxa"/>
            <w:shd w:val="clear" w:color="auto" w:fill="D0CECE" w:themeFill="background2" w:themeFillShade="E6"/>
          </w:tcPr>
          <w:p w14:paraId="29672EE0" w14:textId="55478174" w:rsidR="00280CB5" w:rsidRPr="002C4641" w:rsidRDefault="00280CB5" w:rsidP="00280CB5">
            <w:pPr>
              <w:pStyle w:val="Grundtext"/>
              <w:rPr>
                <w:rFonts w:asciiTheme="minorHAnsi" w:eastAsia="Calibri" w:hAnsiTheme="minorHAnsi" w:cstheme="minorHAnsi"/>
                <w:sz w:val="22"/>
                <w:szCs w:val="22"/>
                <w:lang w:val="fr-FR"/>
              </w:rPr>
            </w:pPr>
            <w:r w:rsidRPr="002C4641">
              <w:rPr>
                <w:rFonts w:asciiTheme="minorHAnsi" w:hAnsiTheme="minorHAnsi" w:cstheme="minorHAnsi"/>
                <w:sz w:val="22"/>
                <w:szCs w:val="22"/>
                <w:highlight w:val="lightGray"/>
                <w:lang w:val="fr-FR"/>
              </w:rPr>
              <w:t>Plus grande quantité</w:t>
            </w:r>
          </w:p>
        </w:tc>
        <w:tc>
          <w:tcPr>
            <w:tcW w:w="1423" w:type="dxa"/>
            <w:shd w:val="clear" w:color="auto" w:fill="D0CECE" w:themeFill="background2" w:themeFillShade="E6"/>
          </w:tcPr>
          <w:p w14:paraId="767E11C7" w14:textId="6F76B0AE" w:rsidR="00280CB5" w:rsidRPr="002C4641" w:rsidRDefault="00280CB5" w:rsidP="00280CB5">
            <w:pPr>
              <w:pStyle w:val="Grundtext"/>
              <w:rPr>
                <w:rFonts w:asciiTheme="minorHAnsi" w:eastAsia="Calibri" w:hAnsiTheme="minorHAnsi" w:cstheme="minorHAnsi"/>
                <w:sz w:val="22"/>
                <w:szCs w:val="22"/>
                <w:lang w:val="fr-FR"/>
              </w:rPr>
            </w:pPr>
            <w:r w:rsidRPr="002C4641">
              <w:rPr>
                <w:rFonts w:asciiTheme="minorHAnsi" w:hAnsiTheme="minorHAnsi" w:cstheme="minorHAnsi"/>
                <w:sz w:val="22"/>
                <w:szCs w:val="22"/>
                <w:highlight w:val="lightGray"/>
                <w:lang w:val="fr-FR"/>
              </w:rPr>
              <w:t>Grandeur standardisée</w:t>
            </w:r>
          </w:p>
        </w:tc>
        <w:tc>
          <w:tcPr>
            <w:tcW w:w="1134" w:type="dxa"/>
            <w:shd w:val="clear" w:color="auto" w:fill="D0CECE" w:themeFill="background2" w:themeFillShade="E6"/>
          </w:tcPr>
          <w:p w14:paraId="5D7CE74B" w14:textId="3A21012B" w:rsidR="00280CB5" w:rsidRPr="002C4641" w:rsidRDefault="00280CB5" w:rsidP="00280CB5">
            <w:pPr>
              <w:pStyle w:val="Grundtext"/>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highlight w:val="lightGray"/>
                <w:lang w:val="fr-FR"/>
              </w:rPr>
              <w:t>Sans commentaire</w:t>
            </w:r>
          </w:p>
        </w:tc>
      </w:tr>
      <w:tr w:rsidR="00280CB5" w:rsidRPr="002C4641" w14:paraId="2ECC821E" w14:textId="77777777" w:rsidTr="00110E02">
        <w:tc>
          <w:tcPr>
            <w:tcW w:w="3125" w:type="dxa"/>
          </w:tcPr>
          <w:p w14:paraId="7D834FE7" w14:textId="0DB5F661"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Machines</w:t>
            </w:r>
          </w:p>
        </w:tc>
        <w:tc>
          <w:tcPr>
            <w:tcW w:w="1417" w:type="dxa"/>
          </w:tcPr>
          <w:p w14:paraId="319D3F97"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789D4245"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440436AB"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70B223A5"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7D0E75DC"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31C95A91" w14:textId="77777777" w:rsidTr="00110E02">
        <w:tc>
          <w:tcPr>
            <w:tcW w:w="3125" w:type="dxa"/>
          </w:tcPr>
          <w:p w14:paraId="76A882DA" w14:textId="26373036"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Qualité du sol</w:t>
            </w:r>
          </w:p>
        </w:tc>
        <w:tc>
          <w:tcPr>
            <w:tcW w:w="1417" w:type="dxa"/>
          </w:tcPr>
          <w:p w14:paraId="39B0C9C0"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4E389B99"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6CB6160B"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20789F8E"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4E8DD24B"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26637A1B" w14:textId="77777777" w:rsidTr="00110E02">
        <w:tc>
          <w:tcPr>
            <w:tcW w:w="3125" w:type="dxa"/>
          </w:tcPr>
          <w:p w14:paraId="14A445EB" w14:textId="1A229B43"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Engrais</w:t>
            </w:r>
          </w:p>
        </w:tc>
        <w:tc>
          <w:tcPr>
            <w:tcW w:w="1417" w:type="dxa"/>
          </w:tcPr>
          <w:p w14:paraId="7D1B08A8"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11280F64"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48E33AA1"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504D2162"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3A067FD9"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567B7F10" w14:textId="77777777" w:rsidTr="00110E02">
        <w:tc>
          <w:tcPr>
            <w:tcW w:w="3125" w:type="dxa"/>
          </w:tcPr>
          <w:p w14:paraId="51502238" w14:textId="08DB2251"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Date de récolte</w:t>
            </w:r>
          </w:p>
        </w:tc>
        <w:tc>
          <w:tcPr>
            <w:tcW w:w="1417" w:type="dxa"/>
          </w:tcPr>
          <w:p w14:paraId="0A3D91F8"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77157F7A"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0EC867DB"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3944EBD7"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24186230"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135B2673" w14:textId="77777777" w:rsidTr="00110E02">
        <w:tc>
          <w:tcPr>
            <w:tcW w:w="3125" w:type="dxa"/>
          </w:tcPr>
          <w:p w14:paraId="5AC6686B" w14:textId="3E882F6D"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Variété de pommes de terre</w:t>
            </w:r>
          </w:p>
        </w:tc>
        <w:tc>
          <w:tcPr>
            <w:tcW w:w="1417" w:type="dxa"/>
          </w:tcPr>
          <w:p w14:paraId="08A0C863"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1B342694"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3AB8C07A"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5CBCD173"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52BC0D68"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3439D077" w14:textId="77777777" w:rsidTr="00110E02">
        <w:tc>
          <w:tcPr>
            <w:tcW w:w="3125" w:type="dxa"/>
          </w:tcPr>
          <w:p w14:paraId="2ADED130" w14:textId="7BCAD174"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Horaires de travail</w:t>
            </w:r>
          </w:p>
        </w:tc>
        <w:tc>
          <w:tcPr>
            <w:tcW w:w="1417" w:type="dxa"/>
          </w:tcPr>
          <w:p w14:paraId="410BD5E2"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7E1928D2"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26400BCF"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0211C012"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7E022B08"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2B0EA0D0" w14:textId="77777777" w:rsidTr="00110E02">
        <w:tc>
          <w:tcPr>
            <w:tcW w:w="3125" w:type="dxa"/>
          </w:tcPr>
          <w:p w14:paraId="28FF27B2" w14:textId="56238A2A"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Salaires</w:t>
            </w:r>
          </w:p>
        </w:tc>
        <w:tc>
          <w:tcPr>
            <w:tcW w:w="1417" w:type="dxa"/>
          </w:tcPr>
          <w:p w14:paraId="5FA28F8F"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7A6A4E1E"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5B43C7B0"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52508F44"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779505DB"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4FED9EA6" w14:textId="77777777" w:rsidTr="00110E02">
        <w:tc>
          <w:tcPr>
            <w:tcW w:w="3125" w:type="dxa"/>
          </w:tcPr>
          <w:p w14:paraId="6B3C27F2" w14:textId="1EF2E8BF"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Nombre d'employés</w:t>
            </w:r>
          </w:p>
        </w:tc>
        <w:tc>
          <w:tcPr>
            <w:tcW w:w="1417" w:type="dxa"/>
          </w:tcPr>
          <w:p w14:paraId="7DD56DB0"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7FDE0606"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039A1596"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493AC347"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6E6265F0"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72243EC1" w14:textId="77777777" w:rsidTr="00110E02">
        <w:tc>
          <w:tcPr>
            <w:tcW w:w="3125" w:type="dxa"/>
          </w:tcPr>
          <w:p w14:paraId="4B3D0685" w14:textId="567F34E5"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Désherbage</w:t>
            </w:r>
          </w:p>
        </w:tc>
        <w:tc>
          <w:tcPr>
            <w:tcW w:w="1417" w:type="dxa"/>
          </w:tcPr>
          <w:p w14:paraId="7F2FFD7F"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6F1CE187"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4204E391"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509AFE54"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651BAF62"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7DD997D2" w14:textId="77777777" w:rsidTr="00110E02">
        <w:tc>
          <w:tcPr>
            <w:tcW w:w="3125" w:type="dxa"/>
          </w:tcPr>
          <w:p w14:paraId="7388717D" w14:textId="1BA28E66"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Superficie des terres agricoles</w:t>
            </w:r>
          </w:p>
        </w:tc>
        <w:tc>
          <w:tcPr>
            <w:tcW w:w="1417" w:type="dxa"/>
          </w:tcPr>
          <w:p w14:paraId="5476C085"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6AC48EBF"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11A52CD3"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08B562AA"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3196B63A"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544172DD" w14:textId="77777777" w:rsidTr="00110E02">
        <w:tc>
          <w:tcPr>
            <w:tcW w:w="3125" w:type="dxa"/>
          </w:tcPr>
          <w:p w14:paraId="1FA261CE" w14:textId="453F0527"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Pesticides</w:t>
            </w:r>
          </w:p>
        </w:tc>
        <w:tc>
          <w:tcPr>
            <w:tcW w:w="1417" w:type="dxa"/>
          </w:tcPr>
          <w:p w14:paraId="338EE1E5"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0B7CE1AA"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50E9F792"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3ACB7A73"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2B256286"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280CB5" w:rsidRPr="002C4641" w14:paraId="4F3F348A" w14:textId="77777777" w:rsidTr="00110E02">
        <w:tc>
          <w:tcPr>
            <w:tcW w:w="3125" w:type="dxa"/>
          </w:tcPr>
          <w:p w14:paraId="6DE06D5C" w14:textId="58194DC4" w:rsidR="00280CB5" w:rsidRPr="002C4641" w:rsidRDefault="00280CB5" w:rsidP="00280CB5">
            <w:pPr>
              <w:pStyle w:val="Grundtext"/>
              <w:spacing w:line="276" w:lineRule="auto"/>
              <w:rPr>
                <w:rFonts w:asciiTheme="minorHAnsi" w:eastAsia="Calibri" w:hAnsiTheme="minorHAnsi" w:cstheme="minorHAnsi"/>
                <w:sz w:val="22"/>
                <w:szCs w:val="22"/>
                <w:lang w:val="fr-FR"/>
              </w:rPr>
            </w:pPr>
            <w:r w:rsidRPr="002C4641">
              <w:rPr>
                <w:rFonts w:asciiTheme="minorHAnsi" w:eastAsia="Calibri" w:hAnsiTheme="minorHAnsi" w:cstheme="minorHAnsi"/>
                <w:sz w:val="22"/>
                <w:szCs w:val="22"/>
                <w:lang w:val="fr-FR"/>
              </w:rPr>
              <w:t>Origine des semences de pommes de terre</w:t>
            </w:r>
          </w:p>
        </w:tc>
        <w:tc>
          <w:tcPr>
            <w:tcW w:w="1417" w:type="dxa"/>
          </w:tcPr>
          <w:p w14:paraId="55D063E6" w14:textId="77777777" w:rsidR="00280CB5" w:rsidRPr="002C4641" w:rsidRDefault="00280CB5" w:rsidP="00280CB5">
            <w:pPr>
              <w:pStyle w:val="Grundtext"/>
              <w:spacing w:line="276" w:lineRule="auto"/>
              <w:rPr>
                <w:rFonts w:asciiTheme="minorHAnsi" w:eastAsia="Calibri" w:hAnsiTheme="minorHAnsi" w:cstheme="minorHAnsi"/>
                <w:sz w:val="22"/>
                <w:szCs w:val="22"/>
                <w:lang w:val="fr-FR"/>
              </w:rPr>
            </w:pPr>
          </w:p>
        </w:tc>
        <w:tc>
          <w:tcPr>
            <w:tcW w:w="1418" w:type="dxa"/>
          </w:tcPr>
          <w:p w14:paraId="36954399"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270" w:type="dxa"/>
          </w:tcPr>
          <w:p w14:paraId="174F24A5"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423" w:type="dxa"/>
          </w:tcPr>
          <w:p w14:paraId="523D7C2C" w14:textId="77777777" w:rsidR="00280CB5" w:rsidRPr="002C4641" w:rsidRDefault="00280CB5" w:rsidP="00280CB5">
            <w:pPr>
              <w:pStyle w:val="Grundtext"/>
              <w:rPr>
                <w:rFonts w:asciiTheme="minorHAnsi" w:eastAsia="Calibri" w:hAnsiTheme="minorHAnsi" w:cstheme="minorHAnsi"/>
                <w:sz w:val="22"/>
                <w:szCs w:val="22"/>
                <w:lang w:val="fr-FR"/>
              </w:rPr>
            </w:pPr>
          </w:p>
        </w:tc>
        <w:tc>
          <w:tcPr>
            <w:tcW w:w="1134" w:type="dxa"/>
          </w:tcPr>
          <w:p w14:paraId="1BD18099" w14:textId="77777777" w:rsidR="00280CB5" w:rsidRPr="002C4641" w:rsidRDefault="00280CB5" w:rsidP="00280CB5">
            <w:pPr>
              <w:pStyle w:val="Grundtext"/>
              <w:rPr>
                <w:rFonts w:asciiTheme="minorHAnsi" w:eastAsia="Calibri" w:hAnsiTheme="minorHAnsi" w:cstheme="minorHAnsi"/>
                <w:sz w:val="22"/>
                <w:szCs w:val="22"/>
                <w:lang w:val="fr-FR"/>
              </w:rPr>
            </w:pPr>
          </w:p>
        </w:tc>
      </w:tr>
      <w:tr w:rsidR="00487E56" w:rsidRPr="002C4641" w14:paraId="017632D4" w14:textId="77777777" w:rsidTr="00110E02">
        <w:tc>
          <w:tcPr>
            <w:tcW w:w="3125" w:type="dxa"/>
          </w:tcPr>
          <w:p w14:paraId="46CF6C7F" w14:textId="77777777" w:rsidR="00487E56" w:rsidRPr="002C4641" w:rsidRDefault="00487E56" w:rsidP="00110E02">
            <w:pPr>
              <w:pStyle w:val="Grundtext"/>
              <w:spacing w:line="276" w:lineRule="auto"/>
              <w:rPr>
                <w:rFonts w:asciiTheme="minorHAnsi" w:eastAsia="Calibri" w:hAnsiTheme="minorHAnsi" w:cstheme="minorHAnsi"/>
                <w:sz w:val="22"/>
                <w:szCs w:val="22"/>
                <w:lang w:val="fr-FR"/>
              </w:rPr>
            </w:pPr>
          </w:p>
        </w:tc>
        <w:tc>
          <w:tcPr>
            <w:tcW w:w="1417" w:type="dxa"/>
          </w:tcPr>
          <w:p w14:paraId="1E82203A" w14:textId="77777777" w:rsidR="00487E56" w:rsidRPr="002C4641" w:rsidRDefault="00487E56" w:rsidP="00110E02">
            <w:pPr>
              <w:pStyle w:val="Grundtext"/>
              <w:spacing w:line="276" w:lineRule="auto"/>
              <w:rPr>
                <w:rFonts w:asciiTheme="minorHAnsi" w:eastAsia="Calibri" w:hAnsiTheme="minorHAnsi" w:cstheme="minorHAnsi"/>
                <w:sz w:val="22"/>
                <w:szCs w:val="22"/>
                <w:lang w:val="fr-FR"/>
              </w:rPr>
            </w:pPr>
          </w:p>
        </w:tc>
        <w:tc>
          <w:tcPr>
            <w:tcW w:w="1418" w:type="dxa"/>
          </w:tcPr>
          <w:p w14:paraId="011B0D9E"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270" w:type="dxa"/>
          </w:tcPr>
          <w:p w14:paraId="05E610E3"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423" w:type="dxa"/>
          </w:tcPr>
          <w:p w14:paraId="66228791"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134" w:type="dxa"/>
          </w:tcPr>
          <w:p w14:paraId="55B7A65D" w14:textId="77777777" w:rsidR="00487E56" w:rsidRPr="002C4641" w:rsidRDefault="00487E56" w:rsidP="00987E86">
            <w:pPr>
              <w:pStyle w:val="Grundtext"/>
              <w:rPr>
                <w:rFonts w:asciiTheme="minorHAnsi" w:eastAsia="Calibri" w:hAnsiTheme="minorHAnsi" w:cstheme="minorHAnsi"/>
                <w:sz w:val="22"/>
                <w:szCs w:val="22"/>
                <w:lang w:val="fr-FR"/>
              </w:rPr>
            </w:pPr>
          </w:p>
        </w:tc>
      </w:tr>
      <w:tr w:rsidR="00487E56" w:rsidRPr="002C4641" w14:paraId="043C0754" w14:textId="77777777" w:rsidTr="00110E02">
        <w:tc>
          <w:tcPr>
            <w:tcW w:w="3125" w:type="dxa"/>
          </w:tcPr>
          <w:p w14:paraId="2E8897DA"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417" w:type="dxa"/>
          </w:tcPr>
          <w:p w14:paraId="49365FCF"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418" w:type="dxa"/>
          </w:tcPr>
          <w:p w14:paraId="460676D5"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270" w:type="dxa"/>
          </w:tcPr>
          <w:p w14:paraId="01099775"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423" w:type="dxa"/>
          </w:tcPr>
          <w:p w14:paraId="68042151"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134" w:type="dxa"/>
          </w:tcPr>
          <w:p w14:paraId="017F1B04" w14:textId="77777777" w:rsidR="00487E56" w:rsidRPr="002C4641" w:rsidRDefault="00487E56" w:rsidP="00987E86">
            <w:pPr>
              <w:pStyle w:val="Grundtext"/>
              <w:rPr>
                <w:rFonts w:asciiTheme="minorHAnsi" w:eastAsia="Calibri" w:hAnsiTheme="minorHAnsi" w:cstheme="minorHAnsi"/>
                <w:sz w:val="22"/>
                <w:szCs w:val="22"/>
                <w:lang w:val="fr-FR"/>
              </w:rPr>
            </w:pPr>
          </w:p>
        </w:tc>
      </w:tr>
      <w:tr w:rsidR="00487E56" w:rsidRPr="002C4641" w14:paraId="77DB0683" w14:textId="77777777" w:rsidTr="00110E02">
        <w:tc>
          <w:tcPr>
            <w:tcW w:w="3125" w:type="dxa"/>
          </w:tcPr>
          <w:p w14:paraId="0DF1CEB4"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417" w:type="dxa"/>
          </w:tcPr>
          <w:p w14:paraId="10937C4F"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418" w:type="dxa"/>
          </w:tcPr>
          <w:p w14:paraId="05149DA7"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270" w:type="dxa"/>
          </w:tcPr>
          <w:p w14:paraId="02F0C920"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423" w:type="dxa"/>
          </w:tcPr>
          <w:p w14:paraId="6A6071CC" w14:textId="77777777" w:rsidR="00487E56" w:rsidRPr="002C4641" w:rsidRDefault="00487E56" w:rsidP="00987E86">
            <w:pPr>
              <w:pStyle w:val="Grundtext"/>
              <w:rPr>
                <w:rFonts w:asciiTheme="minorHAnsi" w:eastAsia="Calibri" w:hAnsiTheme="minorHAnsi" w:cstheme="minorHAnsi"/>
                <w:sz w:val="22"/>
                <w:szCs w:val="22"/>
                <w:lang w:val="fr-FR"/>
              </w:rPr>
            </w:pPr>
          </w:p>
        </w:tc>
        <w:tc>
          <w:tcPr>
            <w:tcW w:w="1134" w:type="dxa"/>
          </w:tcPr>
          <w:p w14:paraId="10FA92B6" w14:textId="77777777" w:rsidR="00487E56" w:rsidRPr="002C4641" w:rsidRDefault="00487E56" w:rsidP="00987E86">
            <w:pPr>
              <w:pStyle w:val="Grundtext"/>
              <w:rPr>
                <w:rFonts w:asciiTheme="minorHAnsi" w:eastAsia="Calibri" w:hAnsiTheme="minorHAnsi" w:cstheme="minorHAnsi"/>
                <w:sz w:val="22"/>
                <w:szCs w:val="22"/>
                <w:lang w:val="fr-FR"/>
              </w:rPr>
            </w:pPr>
          </w:p>
        </w:tc>
      </w:tr>
    </w:tbl>
    <w:p w14:paraId="1593B908" w14:textId="727B55EB" w:rsidR="00487E56" w:rsidRPr="002C4641" w:rsidRDefault="00487E56">
      <w:pPr>
        <w:rPr>
          <w:rFonts w:asciiTheme="minorHAnsi" w:hAnsiTheme="minorHAnsi" w:cstheme="minorHAnsi"/>
          <w:sz w:val="28"/>
          <w:szCs w:val="28"/>
          <w:lang w:val="fr-FR"/>
        </w:rPr>
      </w:pPr>
    </w:p>
    <w:p w14:paraId="0FC0D09A" w14:textId="0E4ED69B" w:rsidR="00487E56" w:rsidRPr="002C4641" w:rsidRDefault="0019562F">
      <w:pPr>
        <w:rPr>
          <w:rFonts w:asciiTheme="minorHAnsi" w:hAnsiTheme="minorHAnsi" w:cstheme="minorHAnsi"/>
          <w:sz w:val="28"/>
          <w:szCs w:val="28"/>
          <w:lang w:val="fr-FR"/>
        </w:rPr>
      </w:pPr>
      <w:r w:rsidRPr="002C4641">
        <w:rPr>
          <w:rFonts w:asciiTheme="minorHAnsi" w:hAnsiTheme="minorHAnsi" w:cstheme="minorHAnsi"/>
          <w:sz w:val="28"/>
          <w:szCs w:val="28"/>
          <w:lang w:val="fr-FR"/>
        </w:rPr>
        <w:br w:type="page"/>
      </w:r>
    </w:p>
    <w:tbl>
      <w:tblPr>
        <w:tblStyle w:val="Grilledutableau"/>
        <w:tblW w:w="0" w:type="auto"/>
        <w:shd w:val="clear" w:color="auto" w:fill="A1D2D1"/>
        <w:tblLook w:val="04A0" w:firstRow="1" w:lastRow="0" w:firstColumn="1" w:lastColumn="0" w:noHBand="0" w:noVBand="1"/>
      </w:tblPr>
      <w:tblGrid>
        <w:gridCol w:w="704"/>
        <w:gridCol w:w="8358"/>
      </w:tblGrid>
      <w:tr w:rsidR="00280CB5" w:rsidRPr="002C4641" w14:paraId="4D8A992B" w14:textId="77777777" w:rsidTr="00DC11E2">
        <w:tc>
          <w:tcPr>
            <w:tcW w:w="704" w:type="dxa"/>
            <w:shd w:val="clear" w:color="auto" w:fill="A1D2D1"/>
          </w:tcPr>
          <w:p w14:paraId="77DF4FCB" w14:textId="77777777" w:rsidR="00280CB5" w:rsidRPr="002C4641" w:rsidRDefault="00280CB5" w:rsidP="00280CB5">
            <w:pPr>
              <w:shd w:val="clear" w:color="auto" w:fill="A1D2D1"/>
              <w:rPr>
                <w:rFonts w:asciiTheme="minorHAnsi" w:hAnsiTheme="minorHAnsi" w:cstheme="minorHAnsi"/>
                <w:sz w:val="28"/>
                <w:szCs w:val="28"/>
                <w:lang w:val="fr-FR"/>
              </w:rPr>
            </w:pPr>
            <w:r w:rsidRPr="002C4641">
              <w:rPr>
                <w:rFonts w:asciiTheme="minorHAnsi" w:hAnsiTheme="minorHAnsi" w:cstheme="minorHAnsi"/>
                <w:noProof/>
                <w:sz w:val="28"/>
                <w:szCs w:val="28"/>
                <w:lang w:val="fr-FR" w:eastAsia="de-CH"/>
              </w:rPr>
              <w:lastRenderedPageBreak/>
              <w:drawing>
                <wp:inline distT="0" distB="0" distL="0" distR="0" wp14:anchorId="1ECE6CB5" wp14:editId="702D270E">
                  <wp:extent cx="195209" cy="195209"/>
                  <wp:effectExtent l="0" t="0" r="0" b="0"/>
                  <wp:docPr id="91"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4D05186E" w14:textId="77777777" w:rsidR="00280CB5" w:rsidRPr="002C4641" w:rsidRDefault="00280CB5" w:rsidP="00280CB5">
            <w:pPr>
              <w:shd w:val="clear" w:color="auto" w:fill="A1D2D1"/>
              <w:rPr>
                <w:rFonts w:asciiTheme="minorHAnsi" w:hAnsiTheme="minorHAnsi" w:cstheme="minorHAnsi"/>
                <w:sz w:val="28"/>
                <w:szCs w:val="28"/>
                <w:lang w:val="fr-FR"/>
              </w:rPr>
            </w:pPr>
            <w:r w:rsidRPr="002C4641">
              <w:rPr>
                <w:rFonts w:asciiTheme="minorHAnsi" w:hAnsiTheme="minorHAnsi" w:cstheme="minorHAnsi"/>
                <w:sz w:val="28"/>
                <w:szCs w:val="28"/>
                <w:lang w:val="fr-FR"/>
              </w:rPr>
              <w:t xml:space="preserve"> </w:t>
            </w:r>
          </w:p>
          <w:p w14:paraId="57870D33" w14:textId="77777777" w:rsidR="00280CB5" w:rsidRPr="002C4641" w:rsidRDefault="00280CB5" w:rsidP="00280CB5">
            <w:pPr>
              <w:shd w:val="clear" w:color="auto" w:fill="A1D2D1"/>
              <w:rPr>
                <w:rFonts w:asciiTheme="minorHAnsi" w:hAnsiTheme="minorHAnsi" w:cstheme="minorHAnsi"/>
                <w:lang w:val="fr-FR"/>
              </w:rPr>
            </w:pPr>
          </w:p>
          <w:p w14:paraId="22ECA753" w14:textId="7312442D" w:rsidR="00280CB5" w:rsidRPr="002C4641" w:rsidRDefault="00280CB5" w:rsidP="00280CB5">
            <w:pPr>
              <w:shd w:val="clear" w:color="auto" w:fill="A1D2D1"/>
              <w:jc w:val="center"/>
              <w:rPr>
                <w:rFonts w:asciiTheme="minorHAnsi" w:hAnsiTheme="minorHAnsi" w:cstheme="minorHAnsi"/>
                <w:lang w:val="fr-FR"/>
              </w:rPr>
            </w:pPr>
            <w:r w:rsidRPr="002C4641">
              <w:rPr>
                <w:rFonts w:asciiTheme="minorHAnsi" w:hAnsiTheme="minorHAnsi" w:cstheme="minorHAnsi"/>
                <w:noProof/>
                <w:lang w:val="fr-FR" w:eastAsia="de-CH"/>
              </w:rPr>
              <w:drawing>
                <wp:inline distT="0" distB="0" distL="0" distR="0" wp14:anchorId="0F4032FC" wp14:editId="2CF09A6E">
                  <wp:extent cx="220980" cy="220980"/>
                  <wp:effectExtent l="0" t="0" r="7620" b="7620"/>
                  <wp:docPr id="92"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4"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tc>
        <w:tc>
          <w:tcPr>
            <w:tcW w:w="8358" w:type="dxa"/>
            <w:shd w:val="clear" w:color="auto" w:fill="A1D2D1"/>
          </w:tcPr>
          <w:p w14:paraId="2561403C" w14:textId="77777777" w:rsidR="00280CB5" w:rsidRPr="002C4641" w:rsidRDefault="00280CB5" w:rsidP="00280CB5">
            <w:pPr>
              <w:pStyle w:val="Grundtext"/>
              <w:shd w:val="clear" w:color="auto" w:fill="A1D2D1"/>
              <w:rPr>
                <w:rFonts w:asciiTheme="minorHAnsi" w:hAnsiTheme="minorHAnsi" w:cstheme="minorHAnsi"/>
                <w:sz w:val="22"/>
                <w:szCs w:val="22"/>
                <w:shd w:val="clear" w:color="auto" w:fill="A1D2D1"/>
                <w:lang w:val="fr-FR"/>
              </w:rPr>
            </w:pPr>
            <w:r w:rsidRPr="002C4641">
              <w:rPr>
                <w:rFonts w:asciiTheme="minorHAnsi" w:hAnsiTheme="minorHAnsi" w:cstheme="minorHAnsi"/>
                <w:sz w:val="22"/>
                <w:szCs w:val="22"/>
                <w:shd w:val="clear" w:color="auto" w:fill="A1D2D1"/>
                <w:lang w:val="fr-FR"/>
              </w:rPr>
              <w:t xml:space="preserve">Quelles sont les conséquences d'une production de pommes de terre moins chère, plus rapide, plus grande et normalisée ? </w:t>
            </w:r>
          </w:p>
          <w:p w14:paraId="1EEA0235" w14:textId="77777777" w:rsidR="00280CB5" w:rsidRPr="002C4641" w:rsidRDefault="00280CB5" w:rsidP="00280CB5">
            <w:pPr>
              <w:pStyle w:val="Grundtext"/>
              <w:shd w:val="clear" w:color="auto" w:fill="A1D2D1"/>
              <w:rPr>
                <w:rFonts w:asciiTheme="minorHAnsi" w:hAnsiTheme="minorHAnsi" w:cstheme="minorHAnsi"/>
                <w:sz w:val="22"/>
                <w:szCs w:val="22"/>
                <w:shd w:val="clear" w:color="auto" w:fill="A1D2D1"/>
                <w:lang w:val="fr-FR"/>
              </w:rPr>
            </w:pPr>
          </w:p>
          <w:p w14:paraId="49689E38" w14:textId="12637EE1" w:rsidR="00280CB5" w:rsidRPr="002C4641" w:rsidRDefault="00280CB5" w:rsidP="00280CB5">
            <w:pPr>
              <w:pStyle w:val="Grundtext"/>
              <w:shd w:val="clear" w:color="auto" w:fill="A1D2D1"/>
              <w:rPr>
                <w:rFonts w:asciiTheme="minorHAnsi" w:hAnsiTheme="minorHAnsi" w:cstheme="minorHAnsi"/>
                <w:sz w:val="22"/>
                <w:szCs w:val="22"/>
                <w:shd w:val="clear" w:color="auto" w:fill="9CDDE0"/>
                <w:lang w:val="fr-FR"/>
              </w:rPr>
            </w:pPr>
            <w:r w:rsidRPr="002C4641">
              <w:rPr>
                <w:rFonts w:asciiTheme="minorHAnsi" w:hAnsiTheme="minorHAnsi" w:cstheme="minorHAnsi"/>
                <w:sz w:val="22"/>
                <w:szCs w:val="22"/>
                <w:shd w:val="clear" w:color="auto" w:fill="A1D2D1"/>
                <w:lang w:val="fr-FR"/>
              </w:rPr>
              <w:t xml:space="preserve">Surligne les conséquences auxquelles </w:t>
            </w:r>
            <w:r w:rsidRPr="002C4641">
              <w:rPr>
                <w:rFonts w:asciiTheme="minorHAnsi" w:hAnsiTheme="minorHAnsi" w:cstheme="minorHAnsi"/>
                <w:color w:val="auto"/>
                <w:sz w:val="22"/>
                <w:szCs w:val="22"/>
                <w:shd w:val="clear" w:color="auto" w:fill="A1D2D1"/>
                <w:lang w:val="fr-FR"/>
              </w:rPr>
              <w:t xml:space="preserve">Monsieur Meier devra </w:t>
            </w:r>
            <w:r w:rsidRPr="002C4641">
              <w:rPr>
                <w:rFonts w:asciiTheme="minorHAnsi" w:hAnsiTheme="minorHAnsi" w:cstheme="minorHAnsi"/>
                <w:sz w:val="22"/>
                <w:szCs w:val="22"/>
                <w:shd w:val="clear" w:color="auto" w:fill="A1D2D1"/>
                <w:lang w:val="fr-FR"/>
              </w:rPr>
              <w:t>s'attendre. Coche s'il s'agit d'une augmentation (il y en aura plus) ou d'une diminution (il y en aura moins).</w:t>
            </w:r>
          </w:p>
        </w:tc>
      </w:tr>
    </w:tbl>
    <w:tbl>
      <w:tblPr>
        <w:tblStyle w:val="Grilledutableau"/>
        <w:tblpPr w:leftFromText="141" w:rightFromText="141" w:vertAnchor="text" w:horzAnchor="margin" w:tblpY="720"/>
        <w:tblW w:w="9356" w:type="dxa"/>
        <w:tblLook w:val="04A0" w:firstRow="1" w:lastRow="0" w:firstColumn="1" w:lastColumn="0" w:noHBand="0" w:noVBand="1"/>
      </w:tblPr>
      <w:tblGrid>
        <w:gridCol w:w="2854"/>
        <w:gridCol w:w="2361"/>
        <w:gridCol w:w="2294"/>
        <w:gridCol w:w="1847"/>
      </w:tblGrid>
      <w:tr w:rsidR="00280CB5" w:rsidRPr="002C4641" w14:paraId="2F4404FF" w14:textId="77777777" w:rsidTr="0019562F">
        <w:tc>
          <w:tcPr>
            <w:tcW w:w="2854" w:type="dxa"/>
            <w:shd w:val="clear" w:color="auto" w:fill="D0CECE" w:themeFill="background2" w:themeFillShade="E6"/>
          </w:tcPr>
          <w:p w14:paraId="445A4E4E" w14:textId="6601507E"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r w:rsidRPr="002C4641">
              <w:rPr>
                <w:rFonts w:asciiTheme="minorHAnsi" w:eastAsia="Calibri" w:hAnsiTheme="minorHAnsi" w:cstheme="minorHAnsi"/>
                <w:sz w:val="22"/>
                <w:lang w:val="fr-FR"/>
              </w:rPr>
              <w:t>Conséquences possibles</w:t>
            </w:r>
          </w:p>
        </w:tc>
        <w:tc>
          <w:tcPr>
            <w:tcW w:w="2361" w:type="dxa"/>
            <w:shd w:val="clear" w:color="auto" w:fill="D0CECE" w:themeFill="background2" w:themeFillShade="E6"/>
          </w:tcPr>
          <w:p w14:paraId="577AE425" w14:textId="6D455805" w:rsidR="00280CB5" w:rsidRPr="002C4641" w:rsidRDefault="00280CB5" w:rsidP="00280CB5">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r w:rsidRPr="002C4641">
              <w:rPr>
                <w:rFonts w:asciiTheme="minorHAnsi" w:hAnsiTheme="minorHAnsi" w:cstheme="minorHAnsi"/>
                <w:noProof/>
                <w:sz w:val="22"/>
                <w:szCs w:val="22"/>
                <w:highlight w:val="lightGray"/>
                <w:lang w:val="fr-FR" w:eastAsia="de-CH"/>
              </w:rPr>
              <w:drawing>
                <wp:anchor distT="0" distB="0" distL="114300" distR="114300" simplePos="0" relativeHeight="251876352" behindDoc="0" locked="0" layoutInCell="1" allowOverlap="1" wp14:anchorId="184EAB5C" wp14:editId="1D109F7F">
                  <wp:simplePos x="0" y="0"/>
                  <wp:positionH relativeFrom="column">
                    <wp:posOffset>967105</wp:posOffset>
                  </wp:positionH>
                  <wp:positionV relativeFrom="paragraph">
                    <wp:posOffset>1270</wp:posOffset>
                  </wp:positionV>
                  <wp:extent cx="306070" cy="306070"/>
                  <wp:effectExtent l="0" t="0" r="0" b="0"/>
                  <wp:wrapSquare wrapText="bothSides"/>
                  <wp:docPr id="6" name="Grafik 6" descr="Auf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pwardtrend_ltr.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06070" cy="306070"/>
                          </a:xfrm>
                          <a:prstGeom prst="rect">
                            <a:avLst/>
                          </a:prstGeom>
                        </pic:spPr>
                      </pic:pic>
                    </a:graphicData>
                  </a:graphic>
                  <wp14:sizeRelH relativeFrom="margin">
                    <wp14:pctWidth>0</wp14:pctWidth>
                  </wp14:sizeRelH>
                  <wp14:sizeRelV relativeFrom="margin">
                    <wp14:pctHeight>0</wp14:pctHeight>
                  </wp14:sizeRelV>
                </wp:anchor>
              </w:drawing>
            </w:r>
            <w:r w:rsidRPr="002C4641">
              <w:rPr>
                <w:rFonts w:asciiTheme="minorHAnsi" w:hAnsiTheme="minorHAnsi" w:cstheme="minorHAnsi"/>
                <w:noProof/>
                <w:sz w:val="22"/>
                <w:szCs w:val="22"/>
                <w:highlight w:val="lightGray"/>
                <w:lang w:val="fr-FR"/>
              </w:rPr>
              <w:t>Augmentation</w:t>
            </w:r>
          </w:p>
        </w:tc>
        <w:tc>
          <w:tcPr>
            <w:tcW w:w="2294" w:type="dxa"/>
            <w:shd w:val="clear" w:color="auto" w:fill="D0CECE" w:themeFill="background2" w:themeFillShade="E6"/>
          </w:tcPr>
          <w:p w14:paraId="208F492B" w14:textId="66C59D36" w:rsidR="00280CB5" w:rsidRPr="002C4641" w:rsidRDefault="00280CB5" w:rsidP="00280CB5">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lang w:val="fr-FR"/>
              </w:rPr>
            </w:pPr>
            <w:r w:rsidRPr="002C4641">
              <w:rPr>
                <w:rFonts w:asciiTheme="minorHAnsi" w:hAnsiTheme="minorHAnsi" w:cstheme="minorHAnsi"/>
                <w:noProof/>
                <w:sz w:val="22"/>
                <w:szCs w:val="22"/>
                <w:highlight w:val="lightGray"/>
                <w:lang w:val="fr-FR" w:eastAsia="de-CH"/>
              </w:rPr>
              <w:drawing>
                <wp:anchor distT="0" distB="0" distL="114300" distR="114300" simplePos="0" relativeHeight="251877376" behindDoc="0" locked="0" layoutInCell="1" allowOverlap="1" wp14:anchorId="462D00D3" wp14:editId="4785812F">
                  <wp:simplePos x="0" y="0"/>
                  <wp:positionH relativeFrom="column">
                    <wp:posOffset>925195</wp:posOffset>
                  </wp:positionH>
                  <wp:positionV relativeFrom="paragraph">
                    <wp:posOffset>0</wp:posOffset>
                  </wp:positionV>
                  <wp:extent cx="352425" cy="352425"/>
                  <wp:effectExtent l="0" t="0" r="9525" b="9525"/>
                  <wp:wrapSquare wrapText="bothSides"/>
                  <wp:docPr id="8" name="Grafik 8" descr="Ab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wnwardtrend_ltr.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52425" cy="352425"/>
                          </a:xfrm>
                          <a:prstGeom prst="rect">
                            <a:avLst/>
                          </a:prstGeom>
                        </pic:spPr>
                      </pic:pic>
                    </a:graphicData>
                  </a:graphic>
                  <wp14:sizeRelH relativeFrom="margin">
                    <wp14:pctWidth>0</wp14:pctWidth>
                  </wp14:sizeRelH>
                  <wp14:sizeRelV relativeFrom="margin">
                    <wp14:pctHeight>0</wp14:pctHeight>
                  </wp14:sizeRelV>
                </wp:anchor>
              </w:drawing>
            </w:r>
            <w:r w:rsidRPr="002C4641">
              <w:rPr>
                <w:rFonts w:asciiTheme="minorHAnsi" w:hAnsiTheme="minorHAnsi" w:cstheme="minorHAnsi"/>
                <w:noProof/>
                <w:sz w:val="22"/>
                <w:szCs w:val="22"/>
                <w:highlight w:val="lightGray"/>
                <w:lang w:val="fr-FR" w:eastAsia="de-CH"/>
              </w:rPr>
              <w:t>Diminution</w:t>
            </w:r>
            <w:r w:rsidRPr="002C4641">
              <w:rPr>
                <w:rFonts w:asciiTheme="minorHAnsi" w:hAnsiTheme="minorHAnsi" w:cstheme="minorHAnsi"/>
                <w:sz w:val="22"/>
                <w:szCs w:val="22"/>
                <w:lang w:val="fr-FR"/>
              </w:rPr>
              <w:t xml:space="preserve"> </w:t>
            </w:r>
          </w:p>
        </w:tc>
        <w:tc>
          <w:tcPr>
            <w:tcW w:w="1847" w:type="dxa"/>
            <w:shd w:val="clear" w:color="auto" w:fill="D0CECE" w:themeFill="background2" w:themeFillShade="E6"/>
          </w:tcPr>
          <w:p w14:paraId="67B9BC71" w14:textId="77777777" w:rsidR="00280CB5" w:rsidRPr="002C4641" w:rsidRDefault="00280CB5" w:rsidP="00280CB5">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lang w:val="fr-FR"/>
              </w:rPr>
            </w:pPr>
            <w:r w:rsidRPr="002C4641">
              <w:rPr>
                <w:rFonts w:asciiTheme="minorHAnsi" w:hAnsiTheme="minorHAnsi" w:cstheme="minorHAnsi"/>
                <w:sz w:val="22"/>
                <w:szCs w:val="22"/>
                <w:highlight w:val="lightGray"/>
                <w:lang w:val="fr-FR"/>
              </w:rPr>
              <w:t>Reste identique</w:t>
            </w:r>
          </w:p>
          <w:p w14:paraId="1A9A5F3A" w14:textId="77777777" w:rsidR="00280CB5" w:rsidRPr="002C4641" w:rsidRDefault="00280CB5" w:rsidP="00280CB5">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lang w:val="fr-FR"/>
              </w:rPr>
            </w:pPr>
          </w:p>
        </w:tc>
      </w:tr>
      <w:tr w:rsidR="00280CB5" w:rsidRPr="002C4641" w14:paraId="0F68D7D9" w14:textId="77777777" w:rsidTr="0019562F">
        <w:tc>
          <w:tcPr>
            <w:tcW w:w="2854" w:type="dxa"/>
          </w:tcPr>
          <w:p w14:paraId="5F8064B4" w14:textId="38595D95"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Biodiversité</w:t>
            </w:r>
          </w:p>
        </w:tc>
        <w:tc>
          <w:tcPr>
            <w:tcW w:w="2361" w:type="dxa"/>
          </w:tcPr>
          <w:p w14:paraId="5BA444D3"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47F14106"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0D584C03"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713ACAAB" w14:textId="77777777" w:rsidTr="0019562F">
        <w:tc>
          <w:tcPr>
            <w:tcW w:w="2854" w:type="dxa"/>
          </w:tcPr>
          <w:p w14:paraId="442D619F" w14:textId="4A635ACD"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Utilisation des terres</w:t>
            </w:r>
          </w:p>
        </w:tc>
        <w:tc>
          <w:tcPr>
            <w:tcW w:w="2361" w:type="dxa"/>
          </w:tcPr>
          <w:p w14:paraId="1C06D6AC"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4D664A04"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68326ADF"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3AEC3326" w14:textId="77777777" w:rsidTr="0019562F">
        <w:tc>
          <w:tcPr>
            <w:tcW w:w="2854" w:type="dxa"/>
          </w:tcPr>
          <w:p w14:paraId="777E0445" w14:textId="582C4CD2"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Consommation d'énergie</w:t>
            </w:r>
          </w:p>
        </w:tc>
        <w:tc>
          <w:tcPr>
            <w:tcW w:w="2361" w:type="dxa"/>
          </w:tcPr>
          <w:p w14:paraId="3876B88A"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3D924825"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FE68E41"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32971649" w14:textId="77777777" w:rsidTr="0019562F">
        <w:tc>
          <w:tcPr>
            <w:tcW w:w="2854" w:type="dxa"/>
          </w:tcPr>
          <w:p w14:paraId="127302FD" w14:textId="3357A159"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Consommation d'eau</w:t>
            </w:r>
          </w:p>
        </w:tc>
        <w:tc>
          <w:tcPr>
            <w:tcW w:w="2361" w:type="dxa"/>
          </w:tcPr>
          <w:p w14:paraId="614650A4"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1908E46"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01AF0673"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3749A622" w14:textId="77777777" w:rsidTr="0019562F">
        <w:tc>
          <w:tcPr>
            <w:tcW w:w="2854" w:type="dxa"/>
          </w:tcPr>
          <w:p w14:paraId="693EC450" w14:textId="7630905D"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32"/>
                <w:lang w:val="fr-FR"/>
              </w:rPr>
            </w:pPr>
            <w:r w:rsidRPr="002C4641">
              <w:rPr>
                <w:rFonts w:asciiTheme="minorHAnsi" w:hAnsiTheme="minorHAnsi" w:cstheme="minorHAnsi"/>
                <w:sz w:val="22"/>
                <w:lang w:val="fr-FR"/>
              </w:rPr>
              <w:t>Qualité des eaux souterraines</w:t>
            </w:r>
          </w:p>
        </w:tc>
        <w:tc>
          <w:tcPr>
            <w:tcW w:w="2361" w:type="dxa"/>
          </w:tcPr>
          <w:p w14:paraId="27FE2115"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5B47EB4F"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711B16E1"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5CBB3BDC" w14:textId="77777777" w:rsidTr="0019562F">
        <w:tc>
          <w:tcPr>
            <w:tcW w:w="2854" w:type="dxa"/>
          </w:tcPr>
          <w:p w14:paraId="1F772B83" w14:textId="064EC80C"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32"/>
                <w:lang w:val="fr-FR"/>
              </w:rPr>
            </w:pPr>
            <w:r w:rsidRPr="002C4641">
              <w:rPr>
                <w:rFonts w:asciiTheme="minorHAnsi" w:hAnsiTheme="minorHAnsi" w:cstheme="minorHAnsi"/>
                <w:sz w:val="22"/>
                <w:lang w:val="fr-FR"/>
              </w:rPr>
              <w:t>Qualité du sol</w:t>
            </w:r>
          </w:p>
        </w:tc>
        <w:tc>
          <w:tcPr>
            <w:tcW w:w="2361" w:type="dxa"/>
          </w:tcPr>
          <w:p w14:paraId="39CD0D2B"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0A7EF687"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43C44C98"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00585164" w14:textId="77777777" w:rsidTr="0019562F">
        <w:tc>
          <w:tcPr>
            <w:tcW w:w="2854" w:type="dxa"/>
          </w:tcPr>
          <w:p w14:paraId="15F43C31" w14:textId="69304C8B"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Gaz à effet de serre</w:t>
            </w:r>
          </w:p>
        </w:tc>
        <w:tc>
          <w:tcPr>
            <w:tcW w:w="2361" w:type="dxa"/>
          </w:tcPr>
          <w:p w14:paraId="55B5F266"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402121A6"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5214BB0A"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5BE94DC4" w14:textId="77777777" w:rsidTr="0019562F">
        <w:tc>
          <w:tcPr>
            <w:tcW w:w="2854" w:type="dxa"/>
          </w:tcPr>
          <w:p w14:paraId="57372C3D" w14:textId="6F0B3388"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Déchets</w:t>
            </w:r>
          </w:p>
        </w:tc>
        <w:tc>
          <w:tcPr>
            <w:tcW w:w="2361" w:type="dxa"/>
          </w:tcPr>
          <w:p w14:paraId="7AA901DD"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40B9847B"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81C2CA4"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5430B096" w14:textId="77777777" w:rsidTr="0019562F">
        <w:tc>
          <w:tcPr>
            <w:tcW w:w="2854" w:type="dxa"/>
          </w:tcPr>
          <w:p w14:paraId="20594F44" w14:textId="6C3EF8DD"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Qualité des pommes de terre</w:t>
            </w:r>
          </w:p>
        </w:tc>
        <w:tc>
          <w:tcPr>
            <w:tcW w:w="2361" w:type="dxa"/>
          </w:tcPr>
          <w:p w14:paraId="1D42AF3C"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224947DF"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7056FCE4"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3895A4D4" w14:textId="77777777" w:rsidTr="0019562F">
        <w:tc>
          <w:tcPr>
            <w:tcW w:w="2854" w:type="dxa"/>
          </w:tcPr>
          <w:p w14:paraId="6AF34AC6" w14:textId="552DD31F"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Coûts de production</w:t>
            </w:r>
          </w:p>
        </w:tc>
        <w:tc>
          <w:tcPr>
            <w:tcW w:w="2361" w:type="dxa"/>
          </w:tcPr>
          <w:p w14:paraId="1288776F"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185A8736"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6401EAB2"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7FB6DB10" w14:textId="77777777" w:rsidTr="0019562F">
        <w:tc>
          <w:tcPr>
            <w:tcW w:w="2854" w:type="dxa"/>
          </w:tcPr>
          <w:p w14:paraId="5FE11DA6" w14:textId="2B7AAB75"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Recettes (monétaires)</w:t>
            </w:r>
          </w:p>
        </w:tc>
        <w:tc>
          <w:tcPr>
            <w:tcW w:w="2361" w:type="dxa"/>
          </w:tcPr>
          <w:p w14:paraId="5A3B51D4"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30BF1AC4"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E72A87F"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2B407746" w14:textId="77777777" w:rsidTr="0019562F">
        <w:tc>
          <w:tcPr>
            <w:tcW w:w="2854" w:type="dxa"/>
          </w:tcPr>
          <w:p w14:paraId="24FEE73B" w14:textId="3BF1F02C"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Dépenses d'argent</w:t>
            </w:r>
          </w:p>
        </w:tc>
        <w:tc>
          <w:tcPr>
            <w:tcW w:w="2361" w:type="dxa"/>
          </w:tcPr>
          <w:p w14:paraId="61F983FE"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3C49A501"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704BE942"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20A445F4" w14:textId="77777777" w:rsidTr="0019562F">
        <w:tc>
          <w:tcPr>
            <w:tcW w:w="2854" w:type="dxa"/>
          </w:tcPr>
          <w:p w14:paraId="632C7A4A" w14:textId="13E884AA"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Part de marché</w:t>
            </w:r>
          </w:p>
        </w:tc>
        <w:tc>
          <w:tcPr>
            <w:tcW w:w="2361" w:type="dxa"/>
          </w:tcPr>
          <w:p w14:paraId="3C5C5C20"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3E46F90A"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43CCBE10"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18B2203D" w14:textId="77777777" w:rsidTr="0019562F">
        <w:tc>
          <w:tcPr>
            <w:tcW w:w="2854" w:type="dxa"/>
          </w:tcPr>
          <w:p w14:paraId="591C68D2" w14:textId="68723A4E"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Postes de travail pour les employés</w:t>
            </w:r>
          </w:p>
        </w:tc>
        <w:tc>
          <w:tcPr>
            <w:tcW w:w="2361" w:type="dxa"/>
          </w:tcPr>
          <w:p w14:paraId="31EE2F8F"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19A350AD"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95ABA84"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0719A53B" w14:textId="77777777" w:rsidTr="0019562F">
        <w:tc>
          <w:tcPr>
            <w:tcW w:w="2854" w:type="dxa"/>
          </w:tcPr>
          <w:p w14:paraId="048B862D" w14:textId="36C13C14"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Horaires de travail pour les employés</w:t>
            </w:r>
          </w:p>
        </w:tc>
        <w:tc>
          <w:tcPr>
            <w:tcW w:w="2361" w:type="dxa"/>
          </w:tcPr>
          <w:p w14:paraId="77A720CB"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1A211A4"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18BB133"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280CB5" w:rsidRPr="002C4641" w14:paraId="06273BA7" w14:textId="77777777" w:rsidTr="0019562F">
        <w:tc>
          <w:tcPr>
            <w:tcW w:w="2854" w:type="dxa"/>
          </w:tcPr>
          <w:p w14:paraId="7DE488A5" w14:textId="31EADE0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lang w:val="fr-FR"/>
              </w:rPr>
            </w:pPr>
            <w:r w:rsidRPr="002C4641">
              <w:rPr>
                <w:rFonts w:asciiTheme="minorHAnsi" w:hAnsiTheme="minorHAnsi" w:cstheme="minorHAnsi"/>
                <w:sz w:val="22"/>
                <w:lang w:val="fr-FR"/>
              </w:rPr>
              <w:t>Salaires des employés</w:t>
            </w:r>
          </w:p>
        </w:tc>
        <w:tc>
          <w:tcPr>
            <w:tcW w:w="2361" w:type="dxa"/>
          </w:tcPr>
          <w:p w14:paraId="435B1555"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184E2D3B"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0A29F1A0" w14:textId="77777777" w:rsidR="00280CB5" w:rsidRPr="002C4641" w:rsidRDefault="00280CB5" w:rsidP="00280CB5">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19562F" w:rsidRPr="002C4641" w14:paraId="42F9F644" w14:textId="77777777" w:rsidTr="0019562F">
        <w:tc>
          <w:tcPr>
            <w:tcW w:w="2854" w:type="dxa"/>
          </w:tcPr>
          <w:p w14:paraId="2A2835CF"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lang w:val="fr-FR"/>
              </w:rPr>
            </w:pPr>
          </w:p>
        </w:tc>
        <w:tc>
          <w:tcPr>
            <w:tcW w:w="2361" w:type="dxa"/>
          </w:tcPr>
          <w:p w14:paraId="63A50C41"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4DD41372"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5BFAE397"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19562F" w:rsidRPr="002C4641" w14:paraId="25996017" w14:textId="77777777" w:rsidTr="0019562F">
        <w:tc>
          <w:tcPr>
            <w:tcW w:w="2854" w:type="dxa"/>
          </w:tcPr>
          <w:p w14:paraId="0A696373"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lang w:val="fr-FR"/>
              </w:rPr>
            </w:pPr>
          </w:p>
        </w:tc>
        <w:tc>
          <w:tcPr>
            <w:tcW w:w="2361" w:type="dxa"/>
          </w:tcPr>
          <w:p w14:paraId="0818F6F7"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40C72072"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32349087"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19562F" w:rsidRPr="002C4641" w14:paraId="2C7F9838" w14:textId="77777777" w:rsidTr="0019562F">
        <w:tc>
          <w:tcPr>
            <w:tcW w:w="2854" w:type="dxa"/>
          </w:tcPr>
          <w:p w14:paraId="08080C0E"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lang w:val="fr-FR"/>
              </w:rPr>
            </w:pPr>
          </w:p>
        </w:tc>
        <w:tc>
          <w:tcPr>
            <w:tcW w:w="2361" w:type="dxa"/>
          </w:tcPr>
          <w:p w14:paraId="37C32351"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542EB709"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1F30C198"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19562F" w:rsidRPr="002C4641" w14:paraId="0AA9F124" w14:textId="77777777" w:rsidTr="0019562F">
        <w:tc>
          <w:tcPr>
            <w:tcW w:w="2854" w:type="dxa"/>
          </w:tcPr>
          <w:p w14:paraId="35FF786E"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lang w:val="fr-FR"/>
              </w:rPr>
            </w:pPr>
          </w:p>
        </w:tc>
        <w:tc>
          <w:tcPr>
            <w:tcW w:w="2361" w:type="dxa"/>
          </w:tcPr>
          <w:p w14:paraId="24BBF6DE"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59FA737F"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782DA899" w14:textId="77777777" w:rsidR="0019562F" w:rsidRPr="002C4641"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bl>
    <w:p w14:paraId="2EE58C77" w14:textId="5F815D12" w:rsidR="000E373C" w:rsidRPr="002C4641" w:rsidRDefault="000E373C">
      <w:pPr>
        <w:rPr>
          <w:rFonts w:asciiTheme="minorHAnsi" w:hAnsiTheme="minorHAnsi" w:cstheme="minorHAnsi"/>
          <w:sz w:val="28"/>
          <w:szCs w:val="28"/>
          <w:lang w:val="fr-FR"/>
        </w:rPr>
      </w:pPr>
    </w:p>
    <w:p w14:paraId="34FD4965" w14:textId="372A6DD4" w:rsidR="00487E56" w:rsidRPr="002C4641" w:rsidRDefault="0019562F">
      <w:pPr>
        <w:rPr>
          <w:rFonts w:asciiTheme="minorHAnsi" w:hAnsiTheme="minorHAnsi" w:cstheme="minorHAnsi"/>
          <w:sz w:val="28"/>
          <w:szCs w:val="28"/>
          <w:lang w:val="fr-FR"/>
        </w:rPr>
      </w:pPr>
      <w:r w:rsidRPr="002C4641">
        <w:rPr>
          <w:rFonts w:asciiTheme="minorHAnsi" w:hAnsiTheme="minorHAnsi" w:cstheme="minorHAnsi"/>
          <w:sz w:val="28"/>
          <w:szCs w:val="28"/>
          <w:lang w:val="fr-FR"/>
        </w:rPr>
        <w:br w:type="page"/>
      </w:r>
    </w:p>
    <w:p w14:paraId="7DAE3242" w14:textId="77777777" w:rsidR="00280CB5" w:rsidRPr="002C4641" w:rsidRDefault="00280CB5" w:rsidP="00280CB5">
      <w:pPr>
        <w:pStyle w:val="Default"/>
        <w:shd w:val="clear" w:color="auto" w:fill="E2C910"/>
        <w:rPr>
          <w:rFonts w:asciiTheme="minorHAnsi" w:hAnsiTheme="minorHAnsi" w:cstheme="minorHAnsi"/>
          <w:b/>
          <w:color w:val="auto"/>
          <w:sz w:val="22"/>
          <w:lang w:val="fr-FR"/>
        </w:rPr>
      </w:pPr>
      <w:r w:rsidRPr="002C4641">
        <w:rPr>
          <w:rFonts w:asciiTheme="minorHAnsi" w:hAnsiTheme="minorHAnsi" w:cstheme="minorHAnsi"/>
          <w:b/>
          <w:color w:val="auto"/>
          <w:sz w:val="22"/>
          <w:lang w:val="fr-FR"/>
        </w:rPr>
        <w:lastRenderedPageBreak/>
        <w:t>Fiche de travail 2</w:t>
      </w:r>
    </w:p>
    <w:p w14:paraId="1ECB03C4" w14:textId="77777777" w:rsidR="00280CB5" w:rsidRPr="002C4641" w:rsidRDefault="00280CB5" w:rsidP="00280CB5">
      <w:pPr>
        <w:pStyle w:val="Default"/>
        <w:shd w:val="clear" w:color="auto" w:fill="E2C910"/>
        <w:rPr>
          <w:rFonts w:asciiTheme="minorHAnsi" w:hAnsiTheme="minorHAnsi" w:cstheme="minorHAnsi"/>
          <w:b/>
          <w:color w:val="auto"/>
          <w:sz w:val="28"/>
          <w:lang w:val="fr-FR"/>
        </w:rPr>
      </w:pPr>
      <w:r w:rsidRPr="002C4641">
        <w:rPr>
          <w:rFonts w:asciiTheme="minorHAnsi" w:hAnsiTheme="minorHAnsi" w:cstheme="minorHAnsi"/>
          <w:b/>
          <w:color w:val="auto"/>
          <w:sz w:val="28"/>
          <w:lang w:val="fr-FR"/>
        </w:rPr>
        <w:t>Cycle de vie d'un bien de consommation - production de matières premières agricoles</w:t>
      </w:r>
    </w:p>
    <w:p w14:paraId="6D5C3E5B" w14:textId="77777777" w:rsidR="00280CB5" w:rsidRPr="002C4641" w:rsidRDefault="00280CB5" w:rsidP="00280CB5">
      <w:pPr>
        <w:pStyle w:val="Default"/>
        <w:shd w:val="clear" w:color="auto" w:fill="E2C910"/>
        <w:rPr>
          <w:rFonts w:asciiTheme="minorHAnsi" w:hAnsiTheme="minorHAnsi" w:cstheme="minorHAnsi"/>
          <w:color w:val="auto"/>
          <w:sz w:val="22"/>
          <w:lang w:val="fr-FR"/>
        </w:rPr>
      </w:pPr>
    </w:p>
    <w:p w14:paraId="06D12631" w14:textId="77777777" w:rsidR="00280CB5" w:rsidRPr="002C4641" w:rsidRDefault="00280CB5" w:rsidP="00280CB5">
      <w:pPr>
        <w:pStyle w:val="Default"/>
        <w:shd w:val="clear" w:color="auto" w:fill="E2C910"/>
        <w:rPr>
          <w:rFonts w:asciiTheme="minorHAnsi" w:hAnsiTheme="minorHAnsi" w:cstheme="minorHAnsi"/>
          <w:color w:val="auto"/>
          <w:sz w:val="22"/>
          <w:lang w:val="fr-FR"/>
        </w:rPr>
      </w:pPr>
      <w:r w:rsidRPr="002C4641">
        <w:rPr>
          <w:rFonts w:asciiTheme="minorHAnsi" w:hAnsiTheme="minorHAnsi" w:cstheme="minorHAnsi"/>
          <w:b/>
          <w:color w:val="auto"/>
          <w:sz w:val="22"/>
          <w:lang w:val="fr-FR"/>
        </w:rPr>
        <w:t>Durée :</w:t>
      </w:r>
      <w:r w:rsidRPr="002C4641">
        <w:rPr>
          <w:rFonts w:asciiTheme="minorHAnsi" w:hAnsiTheme="minorHAnsi" w:cstheme="minorHAnsi"/>
          <w:bCs/>
          <w:color w:val="auto"/>
          <w:sz w:val="22"/>
          <w:lang w:val="fr-FR"/>
        </w:rPr>
        <w:t xml:space="preserve"> ½ leçon</w:t>
      </w:r>
    </w:p>
    <w:p w14:paraId="20B2E677" w14:textId="77777777" w:rsidR="00280CB5" w:rsidRPr="002C4641" w:rsidRDefault="00280CB5" w:rsidP="00280CB5">
      <w:pPr>
        <w:pStyle w:val="Default"/>
        <w:shd w:val="clear" w:color="auto" w:fill="E2C910"/>
        <w:rPr>
          <w:rFonts w:asciiTheme="minorHAnsi" w:hAnsiTheme="minorHAnsi" w:cstheme="minorHAnsi"/>
          <w:color w:val="auto"/>
          <w:sz w:val="22"/>
          <w:lang w:val="fr-FR"/>
        </w:rPr>
      </w:pPr>
      <w:r w:rsidRPr="002C4641">
        <w:rPr>
          <w:rFonts w:asciiTheme="minorHAnsi" w:hAnsiTheme="minorHAnsi" w:cstheme="minorHAnsi"/>
          <w:b/>
          <w:color w:val="auto"/>
          <w:sz w:val="22"/>
          <w:lang w:val="fr-FR"/>
        </w:rPr>
        <w:t xml:space="preserve">Matériel : </w:t>
      </w:r>
      <w:r w:rsidRPr="002C4641">
        <w:rPr>
          <w:rFonts w:asciiTheme="minorHAnsi" w:hAnsiTheme="minorHAnsi" w:cstheme="minorHAnsi"/>
          <w:color w:val="auto"/>
          <w:sz w:val="22"/>
          <w:lang w:val="fr-FR"/>
        </w:rPr>
        <w:t>cartes à poser, document 1</w:t>
      </w:r>
    </w:p>
    <w:p w14:paraId="0A4033B5" w14:textId="77777777" w:rsidR="00280CB5" w:rsidRPr="002C4641" w:rsidRDefault="00280CB5" w:rsidP="00280CB5">
      <w:pPr>
        <w:pStyle w:val="Default"/>
        <w:shd w:val="clear" w:color="auto" w:fill="E2C910"/>
        <w:rPr>
          <w:rFonts w:asciiTheme="minorHAnsi" w:hAnsiTheme="minorHAnsi" w:cstheme="minorHAnsi"/>
          <w:color w:val="auto"/>
          <w:sz w:val="22"/>
          <w:lang w:val="fr-FR"/>
        </w:rPr>
      </w:pPr>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bCs/>
          <w:color w:val="auto"/>
          <w:sz w:val="22"/>
          <w:szCs w:val="22"/>
          <w:lang w:val="fr-FR"/>
        </w:rPr>
        <w:t>travail en binôme</w:t>
      </w:r>
    </w:p>
    <w:p w14:paraId="5C0C5D60" w14:textId="77777777" w:rsidR="00280CB5" w:rsidRPr="002C4641" w:rsidRDefault="00280CB5" w:rsidP="00280CB5">
      <w:pPr>
        <w:pStyle w:val="Default"/>
        <w:rPr>
          <w:rFonts w:asciiTheme="minorHAnsi" w:hAnsiTheme="minorHAnsi" w:cstheme="minorHAnsi"/>
          <w:sz w:val="22"/>
          <w:lang w:val="fr-FR"/>
        </w:rPr>
      </w:pPr>
    </w:p>
    <w:p w14:paraId="616715AC" w14:textId="77777777" w:rsidR="00280CB5" w:rsidRPr="002C4641" w:rsidRDefault="00280CB5" w:rsidP="00280CB5">
      <w:pPr>
        <w:pStyle w:val="Default"/>
        <w:rPr>
          <w:rFonts w:asciiTheme="minorHAnsi" w:hAnsiTheme="minorHAnsi" w:cstheme="minorHAnsi"/>
          <w:sz w:val="22"/>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280CB5" w:rsidRPr="002C4641" w14:paraId="43FE4F3E" w14:textId="77777777" w:rsidTr="00CD7922">
        <w:trPr>
          <w:trHeight w:val="1149"/>
        </w:trPr>
        <w:tc>
          <w:tcPr>
            <w:tcW w:w="704" w:type="dxa"/>
            <w:shd w:val="clear" w:color="auto" w:fill="E2C910"/>
          </w:tcPr>
          <w:p w14:paraId="4AB7539B" w14:textId="77777777" w:rsidR="00280CB5" w:rsidRPr="002C4641" w:rsidRDefault="00280CB5" w:rsidP="00CD7922">
            <w:pPr>
              <w:pStyle w:val="Default"/>
              <w:rPr>
                <w:rFonts w:asciiTheme="minorHAnsi" w:hAnsiTheme="minorHAnsi" w:cstheme="minorHAnsi"/>
                <w:lang w:val="fr-FR"/>
              </w:rPr>
            </w:pPr>
            <w:r w:rsidRPr="002C4641">
              <w:rPr>
                <w:rFonts w:asciiTheme="minorHAnsi" w:hAnsiTheme="minorHAnsi" w:cstheme="minorHAnsi"/>
                <w:noProof/>
                <w:lang w:val="fr-FR" w:eastAsia="de-CH"/>
              </w:rPr>
              <w:drawing>
                <wp:inline distT="0" distB="0" distL="0" distR="0" wp14:anchorId="57454448" wp14:editId="175954A0">
                  <wp:extent cx="194945" cy="194945"/>
                  <wp:effectExtent l="0" t="0" r="0" b="0"/>
                  <wp:docPr id="24"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760F3F44" w14:textId="77777777" w:rsidR="00280CB5" w:rsidRPr="002C4641" w:rsidRDefault="00280CB5" w:rsidP="00CD7922">
            <w:pPr>
              <w:pStyle w:val="Default"/>
              <w:rPr>
                <w:rFonts w:asciiTheme="minorHAnsi" w:hAnsiTheme="minorHAnsi" w:cstheme="minorHAnsi"/>
                <w:sz w:val="22"/>
                <w:lang w:val="fr-FR"/>
              </w:rPr>
            </w:pPr>
          </w:p>
          <w:p w14:paraId="41FB0B5D"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noProof/>
                <w:sz w:val="22"/>
                <w:lang w:val="fr-FR" w:eastAsia="de-CH"/>
              </w:rPr>
              <w:drawing>
                <wp:inline distT="0" distB="0" distL="0" distR="0" wp14:anchorId="59104921" wp14:editId="60D24A02">
                  <wp:extent cx="236306" cy="236306"/>
                  <wp:effectExtent l="0" t="0" r="0" b="0"/>
                  <wp:docPr id="25" name="Grafik 213"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aisedhand.svg"/>
                          <pic:cNvPicPr>
                            <a:picLocks noChangeAspect="1"/>
                          </pic:cNvPicPr>
                        </pic:nvPicPr>
                        <pic:blipFill>
                          <a:blip r:embed="rId29" cstate="print">
                            <a:extLst>
                              <a:ext uri="{28A0092B-C50C-407E-A947-70E740481C1C}">
                                <a14:useLocalDpi xmlns:a14="http://schemas.microsoft.com/office/drawing/2010/main" val="0"/>
                              </a:ext>
                            </a:extLst>
                          </a:blip>
                          <a:stretch/>
                        </pic:blipFill>
                        <pic:spPr bwMode="auto">
                          <a:xfrm>
                            <a:off x="0" y="0"/>
                            <a:ext cx="242106" cy="242106"/>
                          </a:xfrm>
                          <a:prstGeom prst="rect">
                            <a:avLst/>
                          </a:prstGeom>
                        </pic:spPr>
                      </pic:pic>
                    </a:graphicData>
                  </a:graphic>
                </wp:inline>
              </w:drawing>
            </w:r>
          </w:p>
        </w:tc>
        <w:tc>
          <w:tcPr>
            <w:tcW w:w="8358" w:type="dxa"/>
            <w:shd w:val="clear" w:color="auto" w:fill="E2C910"/>
          </w:tcPr>
          <w:p w14:paraId="56EFCBC5"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sz w:val="22"/>
                <w:lang w:val="fr-FR"/>
              </w:rPr>
              <w:t>Comment produit-on une pomme de terre ?</w:t>
            </w:r>
          </w:p>
          <w:p w14:paraId="48692E5D" w14:textId="77777777" w:rsidR="00280CB5" w:rsidRPr="002C4641" w:rsidRDefault="00280CB5" w:rsidP="00CD7922">
            <w:pPr>
              <w:pStyle w:val="Default"/>
              <w:rPr>
                <w:rFonts w:asciiTheme="minorHAnsi" w:hAnsiTheme="minorHAnsi" w:cstheme="minorHAnsi"/>
                <w:sz w:val="22"/>
                <w:lang w:val="fr-FR"/>
              </w:rPr>
            </w:pPr>
          </w:p>
          <w:p w14:paraId="062491E9"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sz w:val="22"/>
                <w:lang w:val="fr-FR"/>
              </w:rPr>
              <w:t>Essaie de remettre les images "De la pomme de terre de semence à la pomme de terre rôtie - jusqu'au compost" dans le bon ordre.</w:t>
            </w:r>
          </w:p>
        </w:tc>
      </w:tr>
    </w:tbl>
    <w:p w14:paraId="0E32CED3" w14:textId="77777777" w:rsidR="00280CB5" w:rsidRPr="002C4641" w:rsidRDefault="00280CB5" w:rsidP="00280CB5">
      <w:pPr>
        <w:pStyle w:val="Default"/>
        <w:rPr>
          <w:rFonts w:asciiTheme="minorHAnsi" w:hAnsiTheme="minorHAnsi" w:cstheme="minorHAnsi"/>
          <w:sz w:val="22"/>
          <w:lang w:val="fr-FR"/>
        </w:rPr>
      </w:pPr>
    </w:p>
    <w:p w14:paraId="4E352B33" w14:textId="77777777" w:rsidR="00280CB5" w:rsidRPr="002C4641" w:rsidRDefault="00280CB5" w:rsidP="00280CB5">
      <w:pPr>
        <w:pStyle w:val="Default"/>
        <w:rPr>
          <w:rFonts w:asciiTheme="minorHAnsi" w:hAnsiTheme="minorHAnsi" w:cstheme="minorHAnsi"/>
          <w:sz w:val="22"/>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280CB5" w:rsidRPr="002C4641" w14:paraId="50AEA6E3" w14:textId="77777777" w:rsidTr="00CD7922">
        <w:tc>
          <w:tcPr>
            <w:tcW w:w="704" w:type="dxa"/>
            <w:shd w:val="clear" w:color="auto" w:fill="E2C910"/>
          </w:tcPr>
          <w:p w14:paraId="68C7265B" w14:textId="77777777" w:rsidR="00280CB5" w:rsidRPr="002C4641" w:rsidRDefault="00280CB5" w:rsidP="00CD7922">
            <w:pPr>
              <w:pStyle w:val="Default"/>
              <w:rPr>
                <w:rFonts w:asciiTheme="minorHAnsi" w:hAnsiTheme="minorHAnsi" w:cstheme="minorHAnsi"/>
                <w:lang w:val="fr-FR"/>
              </w:rPr>
            </w:pPr>
            <w:r w:rsidRPr="002C4641">
              <w:rPr>
                <w:rFonts w:asciiTheme="minorHAnsi" w:hAnsiTheme="minorHAnsi" w:cstheme="minorHAnsi"/>
                <w:noProof/>
                <w:lang w:val="fr-FR" w:eastAsia="de-CH"/>
              </w:rPr>
              <w:drawing>
                <wp:inline distT="0" distB="0" distL="0" distR="0" wp14:anchorId="7E6E1274" wp14:editId="5FC6E346">
                  <wp:extent cx="194945" cy="194945"/>
                  <wp:effectExtent l="0" t="0" r="0" b="0"/>
                  <wp:docPr id="5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3B17614D" w14:textId="77777777" w:rsidR="00280CB5" w:rsidRPr="002C4641" w:rsidRDefault="00280CB5" w:rsidP="00CD7922">
            <w:pPr>
              <w:pStyle w:val="Default"/>
              <w:rPr>
                <w:rFonts w:asciiTheme="minorHAnsi" w:hAnsiTheme="minorHAnsi" w:cstheme="minorHAnsi"/>
                <w:lang w:val="fr-FR"/>
              </w:rPr>
            </w:pPr>
          </w:p>
          <w:p w14:paraId="0AFCA490"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noProof/>
                <w:lang w:val="fr-FR" w:eastAsia="de-CH"/>
              </w:rPr>
              <w:drawing>
                <wp:inline distT="0" distB="0" distL="0" distR="0" wp14:anchorId="6C09ED70" wp14:editId="53E6C8F0">
                  <wp:extent cx="256854" cy="256854"/>
                  <wp:effectExtent l="0" t="0" r="0" b="0"/>
                  <wp:docPr id="27"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ye.svg"/>
                          <pic:cNvPicPr>
                            <a:picLocks noChangeAspect="1"/>
                          </pic:cNvPicPr>
                        </pic:nvPicPr>
                        <pic:blipFill>
                          <a:blip r:embed="rId30" cstate="print">
                            <a:extLst>
                              <a:ext uri="{28A0092B-C50C-407E-A947-70E740481C1C}">
                                <a14:useLocalDpi xmlns:a14="http://schemas.microsoft.com/office/drawing/2010/main" val="0"/>
                              </a:ext>
                            </a:extLst>
                          </a:blip>
                          <a:stretch/>
                        </pic:blipFill>
                        <pic:spPr bwMode="auto">
                          <a:xfrm>
                            <a:off x="0" y="0"/>
                            <a:ext cx="262964" cy="262964"/>
                          </a:xfrm>
                          <a:prstGeom prst="rect">
                            <a:avLst/>
                          </a:prstGeom>
                        </pic:spPr>
                      </pic:pic>
                    </a:graphicData>
                  </a:graphic>
                </wp:inline>
              </w:drawing>
            </w:r>
          </w:p>
          <w:p w14:paraId="1941D6C5" w14:textId="77777777" w:rsidR="00280CB5" w:rsidRPr="002C4641" w:rsidRDefault="00280CB5" w:rsidP="00CD7922">
            <w:pPr>
              <w:pStyle w:val="Default"/>
              <w:rPr>
                <w:rFonts w:asciiTheme="minorHAnsi" w:hAnsiTheme="minorHAnsi" w:cstheme="minorHAnsi"/>
                <w:sz w:val="22"/>
                <w:lang w:val="fr-FR"/>
              </w:rPr>
            </w:pPr>
          </w:p>
        </w:tc>
        <w:tc>
          <w:tcPr>
            <w:tcW w:w="8358" w:type="dxa"/>
            <w:shd w:val="clear" w:color="auto" w:fill="E2C910"/>
          </w:tcPr>
          <w:p w14:paraId="0DD90EB9"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sz w:val="22"/>
                <w:lang w:val="fr-FR"/>
              </w:rPr>
              <w:t>Quelles sont les étapes de production du cycle de vie d'un bien de consommation ?</w:t>
            </w:r>
          </w:p>
          <w:p w14:paraId="5B1689CD" w14:textId="77777777" w:rsidR="00280CB5" w:rsidRPr="002C4641" w:rsidRDefault="00280CB5" w:rsidP="00CD7922">
            <w:pPr>
              <w:pStyle w:val="Default"/>
              <w:rPr>
                <w:rFonts w:asciiTheme="minorHAnsi" w:hAnsiTheme="minorHAnsi" w:cstheme="minorHAnsi"/>
                <w:sz w:val="22"/>
                <w:lang w:val="fr-FR"/>
              </w:rPr>
            </w:pPr>
          </w:p>
          <w:p w14:paraId="0AB158F7"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sz w:val="22"/>
                <w:lang w:val="fr-FR"/>
              </w:rPr>
              <w:t>Lis attentivement le texte du document 1 et vérifie ton ordre d'images à l'aide des illustrations.</w:t>
            </w:r>
          </w:p>
        </w:tc>
      </w:tr>
    </w:tbl>
    <w:p w14:paraId="51C0F4CA" w14:textId="77777777" w:rsidR="00487E56" w:rsidRPr="002C4641" w:rsidRDefault="00487E56">
      <w:pPr>
        <w:pStyle w:val="Default"/>
        <w:rPr>
          <w:rFonts w:asciiTheme="minorHAnsi" w:hAnsiTheme="minorHAnsi" w:cstheme="minorHAnsi"/>
          <w:sz w:val="22"/>
          <w:lang w:val="fr-FR"/>
        </w:rPr>
      </w:pPr>
    </w:p>
    <w:p w14:paraId="1C49CB5A" w14:textId="7491E8A0" w:rsidR="00487E56" w:rsidRPr="002C4641" w:rsidRDefault="0019562F" w:rsidP="0019562F">
      <w:pPr>
        <w:rPr>
          <w:rFonts w:asciiTheme="minorHAnsi" w:hAnsiTheme="minorHAnsi" w:cstheme="minorHAnsi"/>
          <w:color w:val="000000"/>
          <w:szCs w:val="24"/>
          <w:lang w:val="fr-FR"/>
        </w:rPr>
      </w:pPr>
      <w:bookmarkStart w:id="7" w:name="_Hlk40863082"/>
      <w:r w:rsidRPr="002C4641">
        <w:rPr>
          <w:rFonts w:asciiTheme="minorHAnsi" w:hAnsiTheme="minorHAnsi" w:cstheme="minorHAnsi"/>
          <w:lang w:val="fr-FR"/>
        </w:rPr>
        <w:br w:type="page"/>
      </w:r>
    </w:p>
    <w:bookmarkStart w:id="8" w:name="_Hlk40863154"/>
    <w:bookmarkEnd w:id="7"/>
    <w:p w14:paraId="56A71917" w14:textId="60BE07D4" w:rsidR="00280CB5" w:rsidRPr="002C4641" w:rsidRDefault="00280CB5" w:rsidP="00280CB5">
      <w:pPr>
        <w:rPr>
          <w:rFonts w:asciiTheme="minorHAnsi" w:hAnsiTheme="minorHAnsi" w:cstheme="minorHAnsi"/>
          <w:b/>
          <w:bCs/>
          <w:sz w:val="28"/>
          <w:szCs w:val="28"/>
          <w:lang w:val="fr-FR"/>
        </w:rPr>
      </w:pPr>
      <w:r w:rsidRPr="002C4641">
        <w:rPr>
          <w:rFonts w:asciiTheme="minorHAnsi" w:hAnsiTheme="minorHAnsi" w:cstheme="minorHAnsi"/>
          <w:b/>
          <w:bCs/>
          <w:noProof/>
          <w:sz w:val="28"/>
          <w:szCs w:val="28"/>
          <w:lang w:val="fr-FR"/>
        </w:rPr>
        <w:lastRenderedPageBreak/>
        <mc:AlternateContent>
          <mc:Choice Requires="wpg">
            <w:drawing>
              <wp:anchor distT="0" distB="0" distL="114300" distR="114300" simplePos="0" relativeHeight="251879424" behindDoc="1" locked="0" layoutInCell="1" allowOverlap="1" wp14:anchorId="452CC02D" wp14:editId="2C8ED521">
                <wp:simplePos x="0" y="0"/>
                <wp:positionH relativeFrom="column">
                  <wp:posOffset>-259715</wp:posOffset>
                </wp:positionH>
                <wp:positionV relativeFrom="paragraph">
                  <wp:posOffset>273685</wp:posOffset>
                </wp:positionV>
                <wp:extent cx="6280785" cy="7717790"/>
                <wp:effectExtent l="0" t="0" r="5715" b="0"/>
                <wp:wrapTight wrapText="bothSides">
                  <wp:wrapPolygon edited="0">
                    <wp:start x="0" y="0"/>
                    <wp:lineTo x="0" y="21540"/>
                    <wp:lineTo x="21554" y="21540"/>
                    <wp:lineTo x="21554" y="0"/>
                    <wp:lineTo x="0" y="0"/>
                  </wp:wrapPolygon>
                </wp:wrapTight>
                <wp:docPr id="1727612177" name="Groupe 29"/>
                <wp:cNvGraphicFramePr/>
                <a:graphic xmlns:a="http://schemas.openxmlformats.org/drawingml/2006/main">
                  <a:graphicData uri="http://schemas.microsoft.com/office/word/2010/wordprocessingGroup">
                    <wpg:wgp>
                      <wpg:cNvGrpSpPr/>
                      <wpg:grpSpPr>
                        <a:xfrm>
                          <a:off x="0" y="0"/>
                          <a:ext cx="6280785" cy="7717790"/>
                          <a:chOff x="0" y="0"/>
                          <a:chExt cx="6371492" cy="8938847"/>
                        </a:xfrm>
                      </wpg:grpSpPr>
                      <wpg:grpSp>
                        <wpg:cNvPr id="208215588" name="Groupe 28"/>
                        <wpg:cNvGrpSpPr/>
                        <wpg:grpSpPr>
                          <a:xfrm>
                            <a:off x="0" y="0"/>
                            <a:ext cx="6371492" cy="8938847"/>
                            <a:chOff x="0" y="0"/>
                            <a:chExt cx="6371492" cy="8938847"/>
                          </a:xfrm>
                        </wpg:grpSpPr>
                        <wpg:grpSp>
                          <wpg:cNvPr id="501744054" name="Groupe 27"/>
                          <wpg:cNvGrpSpPr/>
                          <wpg:grpSpPr>
                            <a:xfrm>
                              <a:off x="0" y="0"/>
                              <a:ext cx="6371492" cy="8938847"/>
                              <a:chOff x="0" y="0"/>
                              <a:chExt cx="6371492" cy="8938847"/>
                            </a:xfrm>
                          </wpg:grpSpPr>
                          <wpg:grpSp>
                            <wpg:cNvPr id="1354320404" name="Groupe 25"/>
                            <wpg:cNvGrpSpPr/>
                            <wpg:grpSpPr>
                              <a:xfrm>
                                <a:off x="0" y="0"/>
                                <a:ext cx="6371492" cy="8938847"/>
                                <a:chOff x="0" y="0"/>
                                <a:chExt cx="6483985" cy="9234805"/>
                              </a:xfrm>
                            </wpg:grpSpPr>
                            <wpg:grpSp>
                              <wpg:cNvPr id="1004255690" name="Groupe 24"/>
                              <wpg:cNvGrpSpPr/>
                              <wpg:grpSpPr>
                                <a:xfrm>
                                  <a:off x="0" y="0"/>
                                  <a:ext cx="6483985" cy="9234805"/>
                                  <a:chOff x="0" y="0"/>
                                  <a:chExt cx="6483985" cy="9234805"/>
                                </a:xfrm>
                              </wpg:grpSpPr>
                              <wpg:grpSp>
                                <wpg:cNvPr id="1253172909" name="Groupe 23"/>
                                <wpg:cNvGrpSpPr/>
                                <wpg:grpSpPr>
                                  <a:xfrm>
                                    <a:off x="0" y="0"/>
                                    <a:ext cx="6483985" cy="9234805"/>
                                    <a:chOff x="0" y="0"/>
                                    <a:chExt cx="6483985" cy="9234805"/>
                                  </a:xfrm>
                                </wpg:grpSpPr>
                                <wpg:grpSp>
                                  <wpg:cNvPr id="778204957" name="Groupe 22"/>
                                  <wpg:cNvGrpSpPr/>
                                  <wpg:grpSpPr>
                                    <a:xfrm>
                                      <a:off x="0" y="0"/>
                                      <a:ext cx="6483985" cy="9234805"/>
                                      <a:chOff x="0" y="0"/>
                                      <a:chExt cx="6483985" cy="9234805"/>
                                    </a:xfrm>
                                  </wpg:grpSpPr>
                                  <wpg:grpSp>
                                    <wpg:cNvPr id="743779306" name="Groupe 21"/>
                                    <wpg:cNvGrpSpPr/>
                                    <wpg:grpSpPr>
                                      <a:xfrm>
                                        <a:off x="0" y="0"/>
                                        <a:ext cx="6483985" cy="9234805"/>
                                        <a:chOff x="0" y="0"/>
                                        <a:chExt cx="6483985" cy="9234805"/>
                                      </a:xfrm>
                                    </wpg:grpSpPr>
                                    <wpg:grpSp>
                                      <wpg:cNvPr id="736280411" name="Groupe 20"/>
                                      <wpg:cNvGrpSpPr/>
                                      <wpg:grpSpPr>
                                        <a:xfrm>
                                          <a:off x="0" y="0"/>
                                          <a:ext cx="6483985" cy="9234805"/>
                                          <a:chOff x="0" y="0"/>
                                          <a:chExt cx="6483985" cy="9234805"/>
                                        </a:xfrm>
                                      </wpg:grpSpPr>
                                      <wpg:grpSp>
                                        <wpg:cNvPr id="1168823477" name="Groupe 16"/>
                                        <wpg:cNvGrpSpPr/>
                                        <wpg:grpSpPr>
                                          <a:xfrm>
                                            <a:off x="0" y="0"/>
                                            <a:ext cx="6483985" cy="9234805"/>
                                            <a:chOff x="0" y="0"/>
                                            <a:chExt cx="6483985" cy="9234805"/>
                                          </a:xfrm>
                                        </wpg:grpSpPr>
                                        <pic:pic xmlns:pic="http://schemas.openxmlformats.org/drawingml/2006/picture">
                                          <pic:nvPicPr>
                                            <pic:cNvPr id="1" name="Grafik 1"/>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3985" cy="9234805"/>
                                            </a:xfrm>
                                            <a:prstGeom prst="rect">
                                              <a:avLst/>
                                            </a:prstGeom>
                                            <a:noFill/>
                                            <a:ln>
                                              <a:noFill/>
                                            </a:ln>
                                          </pic:spPr>
                                        </pic:pic>
                                        <wps:wsp>
                                          <wps:cNvPr id="762259566" name="Zone de texte 7"/>
                                          <wps:cNvSpPr txBox="1"/>
                                          <wps:spPr>
                                            <a:xfrm>
                                              <a:off x="482600" y="289252"/>
                                              <a:ext cx="2969931" cy="1661468"/>
                                            </a:xfrm>
                                            <a:prstGeom prst="rect">
                                              <a:avLst/>
                                            </a:prstGeom>
                                            <a:solidFill>
                                              <a:schemeClr val="lt1"/>
                                            </a:solidFill>
                                            <a:ln w="6350">
                                              <a:noFill/>
                                            </a:ln>
                                          </wps:spPr>
                                          <wps:txbx>
                                            <w:txbxContent>
                                              <w:p w14:paraId="6571B860" w14:textId="77777777" w:rsidR="00280CB5" w:rsidRPr="00075B70" w:rsidRDefault="00280CB5" w:rsidP="00280CB5">
                                                <w:pPr>
                                                  <w:spacing w:after="0"/>
                                                  <w:rPr>
                                                    <w:b/>
                                                    <w:bCs/>
                                                    <w:sz w:val="28"/>
                                                    <w:szCs w:val="28"/>
                                                    <w:lang w:val="fr-FR"/>
                                                  </w:rPr>
                                                </w:pPr>
                                                <w:r w:rsidRPr="00075B70">
                                                  <w:rPr>
                                                    <w:b/>
                                                    <w:bCs/>
                                                    <w:sz w:val="28"/>
                                                    <w:szCs w:val="28"/>
                                                    <w:lang w:val="fr-FR"/>
                                                  </w:rPr>
                                                  <w:t>Production et cycle de vie des biens</w:t>
                                                </w:r>
                                              </w:p>
                                              <w:p w14:paraId="56BB184F" w14:textId="77777777" w:rsidR="00280CB5" w:rsidRPr="00075B70" w:rsidRDefault="00280CB5" w:rsidP="00280CB5">
                                                <w:pPr>
                                                  <w:spacing w:after="0"/>
                                                  <w:rPr>
                                                    <w:sz w:val="16"/>
                                                    <w:szCs w:val="16"/>
                                                    <w:lang w:val="fr-FR"/>
                                                  </w:rPr>
                                                </w:pPr>
                                                <w:r w:rsidRPr="00075B70">
                                                  <w:rPr>
                                                    <w:sz w:val="16"/>
                                                    <w:szCs w:val="16"/>
                                                    <w:lang w:val="fr-FR"/>
                                                  </w:rPr>
                                                  <w:t>Pour comprendre la production de biens, il est nécessaire de considérer l'ensemble du cycle de vie. Celui-ci commence par le choix des matières premières. Ensuite, un processus de production plus ou moins complexe permet de fabriquer le bien en question. Ensuite, les biens sont mis en vente. Ils sont stockés dans un entrepôt ou directement transportés vers les commerces. De la publicité est utilisée pour attirer l'attention des consommateurs.</w:t>
                                                </w:r>
                                              </w:p>
                                              <w:p w14:paraId="62A07BF1" w14:textId="77777777" w:rsidR="00280CB5" w:rsidRPr="00075B70" w:rsidRDefault="00280CB5" w:rsidP="00280CB5">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113769" name="Zone de texte 7"/>
                                          <wps:cNvSpPr txBox="1"/>
                                          <wps:spPr>
                                            <a:xfrm>
                                              <a:off x="3296920" y="666295"/>
                                              <a:ext cx="2833255" cy="1284424"/>
                                            </a:xfrm>
                                            <a:prstGeom prst="rect">
                                              <a:avLst/>
                                            </a:prstGeom>
                                            <a:solidFill>
                                              <a:schemeClr val="lt1"/>
                                            </a:solidFill>
                                            <a:ln w="6350">
                                              <a:noFill/>
                                            </a:ln>
                                          </wps:spPr>
                                          <wps:txbx>
                                            <w:txbxContent>
                                              <w:p w14:paraId="41BFC64F" w14:textId="77777777" w:rsidR="00280CB5" w:rsidRPr="00AE3FE6" w:rsidRDefault="00280CB5" w:rsidP="00280CB5">
                                                <w:pPr>
                                                  <w:spacing w:after="0"/>
                                                  <w:rPr>
                                                    <w:sz w:val="16"/>
                                                    <w:szCs w:val="16"/>
                                                    <w:lang w:val="fr-FR"/>
                                                  </w:rPr>
                                                </w:pPr>
                                                <w:r w:rsidRPr="00AE3FE6">
                                                  <w:rPr>
                                                    <w:sz w:val="16"/>
                                                    <w:szCs w:val="16"/>
                                                    <w:lang w:val="fr-FR"/>
                                                  </w:rPr>
                                                  <w:t>Les consommateurs achètent des biens et les utilisent. Pour les biens de consommation, seul l'emballage doit être jeté. Dans l'idéal, les biens de consommation sont utilisés le plus longtemps possible avant d'être mis aux rebus. Tout au long de leur cycle de vie, des ressources telles que l'énergie et l'eau sont utilisées sans générer de déchets ni de substances nocives.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47019268" name="Image 1"/>
                                            <pic:cNvPicPr>
                                              <a:picLocks noChangeAspect="1"/>
                                            </pic:cNvPicPr>
                                          </pic:nvPicPr>
                                          <pic:blipFill>
                                            <a:blip r:embed="rId32"/>
                                            <a:stretch>
                                              <a:fillRect/>
                                            </a:stretch>
                                          </pic:blipFill>
                                          <pic:spPr>
                                            <a:xfrm>
                                              <a:off x="533400" y="1950720"/>
                                              <a:ext cx="5851525" cy="560705"/>
                                            </a:xfrm>
                                            <a:prstGeom prst="rect">
                                              <a:avLst/>
                                            </a:prstGeom>
                                          </pic:spPr>
                                        </pic:pic>
                                        <wps:wsp>
                                          <wps:cNvPr id="526456733" name="Zone de texte 7"/>
                                          <wps:cNvSpPr txBox="1"/>
                                          <wps:spPr>
                                            <a:xfrm>
                                              <a:off x="482600" y="2479039"/>
                                              <a:ext cx="4071245" cy="284480"/>
                                            </a:xfrm>
                                            <a:prstGeom prst="rect">
                                              <a:avLst/>
                                            </a:prstGeom>
                                            <a:solidFill>
                                              <a:schemeClr val="lt1"/>
                                            </a:solidFill>
                                            <a:ln w="6350">
                                              <a:noFill/>
                                            </a:ln>
                                          </wps:spPr>
                                          <wps:txbx>
                                            <w:txbxContent>
                                              <w:p w14:paraId="7527A4E7" w14:textId="77777777" w:rsidR="00280CB5" w:rsidRPr="00771247" w:rsidRDefault="00280CB5" w:rsidP="00280CB5">
                                                <w:pPr>
                                                  <w:spacing w:after="0"/>
                                                  <w:rPr>
                                                    <w:b/>
                                                    <w:bCs/>
                                                    <w:color w:val="767171" w:themeColor="background2" w:themeShade="80"/>
                                                    <w:lang w:val="fr-FR"/>
                                                  </w:rPr>
                                                </w:pPr>
                                                <w:r w:rsidRPr="00771247">
                                                  <w:rPr>
                                                    <w:b/>
                                                    <w:bCs/>
                                                    <w:color w:val="767171" w:themeColor="background2" w:themeShade="80"/>
                                                    <w:lang w:val="fr-FR"/>
                                                  </w:rPr>
                                                  <w:t>De la semence de pommes de terre - jusqu'au compost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247470" name="Zone de texte 7"/>
                                          <wps:cNvSpPr txBox="1"/>
                                          <wps:spPr>
                                            <a:xfrm>
                                              <a:off x="1473200" y="3560890"/>
                                              <a:ext cx="2473959" cy="264160"/>
                                            </a:xfrm>
                                            <a:prstGeom prst="rect">
                                              <a:avLst/>
                                            </a:prstGeom>
                                            <a:solidFill>
                                              <a:schemeClr val="lt1"/>
                                            </a:solidFill>
                                            <a:ln w="6350">
                                              <a:noFill/>
                                            </a:ln>
                                          </wps:spPr>
                                          <wps:txbx>
                                            <w:txbxContent>
                                              <w:p w14:paraId="0CEE3AD1" w14:textId="77777777" w:rsidR="00280CB5" w:rsidRPr="00771247" w:rsidRDefault="00280CB5" w:rsidP="00280CB5">
                                                <w:pPr>
                                                  <w:spacing w:after="0"/>
                                                  <w:rPr>
                                                    <w:sz w:val="14"/>
                                                    <w:szCs w:val="14"/>
                                                    <w:lang w:val="fr-FR"/>
                                                  </w:rPr>
                                                </w:pPr>
                                                <w:r w:rsidRPr="00771247">
                                                  <w:rPr>
                                                    <w:sz w:val="14"/>
                                                    <w:szCs w:val="14"/>
                                                    <w:lang w:val="fr-FR"/>
                                                  </w:rPr>
                                                  <w:t>L'agriculteur Roland Meier fournit ses pommes de terre de semence à la coopérative locale des producteurs de semences.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870450820" name="Zone de texte 7"/>
                                        <wps:cNvSpPr txBox="1"/>
                                        <wps:spPr>
                                          <a:xfrm>
                                            <a:off x="650631" y="4906108"/>
                                            <a:ext cx="2382520" cy="111760"/>
                                          </a:xfrm>
                                          <a:prstGeom prst="rect">
                                            <a:avLst/>
                                          </a:prstGeom>
                                          <a:solidFill>
                                            <a:schemeClr val="lt1"/>
                                          </a:solidFill>
                                          <a:ln w="6350">
                                            <a:noFill/>
                                          </a:ln>
                                        </wps:spPr>
                                        <wps:txbx>
                                          <w:txbxContent>
                                            <w:p w14:paraId="2A531202" w14:textId="77777777" w:rsidR="00280CB5" w:rsidRPr="00807B03" w:rsidRDefault="00280CB5" w:rsidP="00280CB5">
                                              <w:pPr>
                                                <w:spacing w:after="0"/>
                                                <w:rPr>
                                                  <w:sz w:val="14"/>
                                                  <w:szCs w:val="14"/>
                                                  <w:lang w:val="fr-FR"/>
                                                </w:rPr>
                                              </w:pPr>
                                              <w:r w:rsidRPr="00807B03">
                                                <w:rPr>
                                                  <w:sz w:val="14"/>
                                                  <w:szCs w:val="14"/>
                                                  <w:lang w:val="fr-FR"/>
                                                </w:rPr>
                                                <w:t>Les semences de pommes de terre plantées se développent</w:t>
                                              </w:r>
                                              <w:r>
                                                <w:rPr>
                                                  <w:sz w:val="14"/>
                                                  <w:szCs w:val="14"/>
                                                  <w:lang w:val="fr-F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968701548" name="Zone de texte 7"/>
                                      <wps:cNvSpPr txBox="1"/>
                                      <wps:spPr>
                                        <a:xfrm>
                                          <a:off x="4044461" y="4895942"/>
                                          <a:ext cx="2265680" cy="121920"/>
                                        </a:xfrm>
                                        <a:prstGeom prst="rect">
                                          <a:avLst/>
                                        </a:prstGeom>
                                        <a:solidFill>
                                          <a:schemeClr val="lt1"/>
                                        </a:solidFill>
                                        <a:ln w="6350">
                                          <a:noFill/>
                                        </a:ln>
                                      </wps:spPr>
                                      <wps:txbx>
                                        <w:txbxContent>
                                          <w:p w14:paraId="4FE6A567" w14:textId="77777777" w:rsidR="00280CB5" w:rsidRPr="00B707A4" w:rsidRDefault="00280CB5" w:rsidP="00280CB5">
                                            <w:pPr>
                                              <w:spacing w:after="0"/>
                                              <w:rPr>
                                                <w:sz w:val="14"/>
                                                <w:szCs w:val="14"/>
                                                <w:lang w:val="fr-FR"/>
                                              </w:rPr>
                                            </w:pPr>
                                            <w:r w:rsidRPr="00B707A4">
                                              <w:rPr>
                                                <w:sz w:val="14"/>
                                                <w:szCs w:val="14"/>
                                                <w:lang w:val="fr-FR"/>
                                              </w:rPr>
                                              <w:t>... et les transportent jusqu'à leur exploitation.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57033692" name="Zone de texte 7"/>
                                    <wps:cNvSpPr txBox="1"/>
                                    <wps:spPr>
                                      <a:xfrm>
                                        <a:off x="3687182" y="6093209"/>
                                        <a:ext cx="2562610" cy="121920"/>
                                      </a:xfrm>
                                      <a:prstGeom prst="rect">
                                        <a:avLst/>
                                      </a:prstGeom>
                                      <a:solidFill>
                                        <a:schemeClr val="lt1"/>
                                      </a:solidFill>
                                      <a:ln w="6350">
                                        <a:noFill/>
                                      </a:ln>
                                    </wps:spPr>
                                    <wps:txbx>
                                      <w:txbxContent>
                                        <w:p w14:paraId="5E642F9E" w14:textId="77777777" w:rsidR="00280CB5" w:rsidRPr="00B707A4" w:rsidRDefault="00280CB5" w:rsidP="00280CB5">
                                          <w:pPr>
                                            <w:spacing w:after="0"/>
                                            <w:rPr>
                                              <w:sz w:val="14"/>
                                              <w:szCs w:val="14"/>
                                              <w:lang w:val="fr-FR"/>
                                            </w:rPr>
                                          </w:pPr>
                                          <w:r>
                                            <w:rPr>
                                              <w:sz w:val="14"/>
                                              <w:szCs w:val="14"/>
                                              <w:lang w:val="fr-FR"/>
                                            </w:rPr>
                                            <w:t>Mme</w:t>
                                          </w:r>
                                          <w:r w:rsidRPr="00B707A4">
                                            <w:rPr>
                                              <w:sz w:val="14"/>
                                              <w:szCs w:val="14"/>
                                              <w:lang w:val="fr-FR"/>
                                            </w:rPr>
                                            <w:t xml:space="preserve"> Huber produit des pommes de terre de consommation...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44842901" name="Zone de texte 7"/>
                                  <wps:cNvSpPr txBox="1"/>
                                  <wps:spPr>
                                    <a:xfrm>
                                      <a:off x="668215" y="7291754"/>
                                      <a:ext cx="2108200" cy="145366"/>
                                    </a:xfrm>
                                    <a:prstGeom prst="rect">
                                      <a:avLst/>
                                    </a:prstGeom>
                                    <a:solidFill>
                                      <a:schemeClr val="lt1"/>
                                    </a:solidFill>
                                    <a:ln w="6350">
                                      <a:noFill/>
                                    </a:ln>
                                  </wps:spPr>
                                  <wps:txbx>
                                    <w:txbxContent>
                                      <w:p w14:paraId="44839A03" w14:textId="77777777" w:rsidR="00280CB5" w:rsidRPr="00B707A4" w:rsidRDefault="00280CB5" w:rsidP="00280CB5">
                                        <w:pPr>
                                          <w:spacing w:after="0"/>
                                          <w:rPr>
                                            <w:sz w:val="14"/>
                                            <w:szCs w:val="14"/>
                                            <w:lang w:val="fr-FR"/>
                                          </w:rPr>
                                        </w:pPr>
                                        <w:r w:rsidRPr="00B707A4">
                                          <w:rPr>
                                            <w:sz w:val="14"/>
                                            <w:szCs w:val="14"/>
                                            <w:lang w:val="fr-FR"/>
                                          </w:rPr>
                                          <w:t>Chez la famille Huber, on prépare les pommes de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71078198" name="Zone de texte 7"/>
                                <wps:cNvSpPr txBox="1"/>
                                <wps:spPr>
                                  <a:xfrm>
                                    <a:off x="586154" y="8493370"/>
                                    <a:ext cx="1666240" cy="121920"/>
                                  </a:xfrm>
                                  <a:prstGeom prst="rect">
                                    <a:avLst/>
                                  </a:prstGeom>
                                  <a:solidFill>
                                    <a:schemeClr val="lt1"/>
                                  </a:solidFill>
                                  <a:ln w="6350">
                                    <a:noFill/>
                                  </a:ln>
                                </wps:spPr>
                                <wps:txbx>
                                  <w:txbxContent>
                                    <w:p w14:paraId="43B77219" w14:textId="77777777" w:rsidR="00280CB5" w:rsidRPr="00FA2CB2" w:rsidRDefault="00280CB5" w:rsidP="00280CB5">
                                      <w:pPr>
                                        <w:spacing w:after="0"/>
                                        <w:rPr>
                                          <w:sz w:val="14"/>
                                          <w:szCs w:val="14"/>
                                          <w:lang w:val="fr-FR"/>
                                        </w:rPr>
                                      </w:pPr>
                                      <w:r w:rsidRPr="00FA2CB2">
                                        <w:rPr>
                                          <w:sz w:val="14"/>
                                          <w:szCs w:val="14"/>
                                          <w:lang w:val="fr-FR"/>
                                        </w:rPr>
                                        <w:t>...cuisiné, savouré...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42914456" name="Zone de texte 7"/>
                              <wps:cNvSpPr txBox="1"/>
                              <wps:spPr>
                                <a:xfrm>
                                  <a:off x="2842846" y="8493370"/>
                                  <a:ext cx="2377440" cy="121920"/>
                                </a:xfrm>
                                <a:prstGeom prst="rect">
                                  <a:avLst/>
                                </a:prstGeom>
                                <a:solidFill>
                                  <a:schemeClr val="lt1"/>
                                </a:solidFill>
                                <a:ln w="6350">
                                  <a:noFill/>
                                </a:ln>
                              </wps:spPr>
                              <wps:txbx>
                                <w:txbxContent>
                                  <w:p w14:paraId="0D113F65" w14:textId="77777777" w:rsidR="00280CB5" w:rsidRPr="00B707A4" w:rsidRDefault="00280CB5" w:rsidP="00280CB5">
                                    <w:pPr>
                                      <w:spacing w:after="0"/>
                                      <w:rPr>
                                        <w:sz w:val="14"/>
                                        <w:szCs w:val="14"/>
                                        <w:lang w:val="fr-FR"/>
                                      </w:rPr>
                                    </w:pPr>
                                    <w:r w:rsidRPr="00B707A4">
                                      <w:rPr>
                                        <w:sz w:val="14"/>
                                        <w:szCs w:val="14"/>
                                        <w:lang w:val="fr-FR"/>
                                      </w:rPr>
                                      <w:t>...et les épluchures de pommes de terre sont compostées.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731133266" name="Zone de texte 7"/>
                            <wps:cNvSpPr txBox="1"/>
                            <wps:spPr>
                              <a:xfrm>
                                <a:off x="3880338" y="3446585"/>
                                <a:ext cx="1889760" cy="259080"/>
                              </a:xfrm>
                              <a:prstGeom prst="rect">
                                <a:avLst/>
                              </a:prstGeom>
                              <a:solidFill>
                                <a:schemeClr val="lt1"/>
                              </a:solidFill>
                              <a:ln w="6350">
                                <a:noFill/>
                              </a:ln>
                            </wps:spPr>
                            <wps:txbx>
                              <w:txbxContent>
                                <w:p w14:paraId="167167BE" w14:textId="77777777" w:rsidR="00280CB5" w:rsidRPr="00807B03" w:rsidRDefault="00280CB5" w:rsidP="00280CB5">
                                  <w:pPr>
                                    <w:spacing w:after="0"/>
                                    <w:rPr>
                                      <w:sz w:val="14"/>
                                      <w:szCs w:val="14"/>
                                      <w:lang w:val="fr-FR"/>
                                    </w:rPr>
                                  </w:pPr>
                                  <w:r w:rsidRPr="00807B03">
                                    <w:rPr>
                                      <w:sz w:val="14"/>
                                      <w:szCs w:val="14"/>
                                      <w:lang w:val="fr-FR"/>
                                    </w:rPr>
                                    <w:t>L'agricultrice</w:t>
                                  </w:r>
                                  <w:r>
                                    <w:rPr>
                                      <w:sz w:val="14"/>
                                      <w:szCs w:val="14"/>
                                      <w:lang w:val="fr-FR"/>
                                    </w:rPr>
                                    <w:t xml:space="preserve"> </w:t>
                                  </w:r>
                                  <w:r w:rsidRPr="00807B03">
                                    <w:rPr>
                                      <w:sz w:val="14"/>
                                      <w:szCs w:val="14"/>
                                      <w:lang w:val="fr-FR"/>
                                    </w:rPr>
                                    <w:t>Jolanda Huber achète ses pommes de terre de semence auprès de Roland Meyer.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75087517" name="Zone de texte 7"/>
                          <wps:cNvSpPr txBox="1"/>
                          <wps:spPr>
                            <a:xfrm>
                              <a:off x="1647092" y="5914292"/>
                              <a:ext cx="1976120" cy="121920"/>
                            </a:xfrm>
                            <a:prstGeom prst="rect">
                              <a:avLst/>
                            </a:prstGeom>
                            <a:solidFill>
                              <a:schemeClr val="lt1"/>
                            </a:solidFill>
                            <a:ln w="6350">
                              <a:noFill/>
                            </a:ln>
                          </wps:spPr>
                          <wps:txbx>
                            <w:txbxContent>
                              <w:p w14:paraId="48108B65" w14:textId="77777777" w:rsidR="00280CB5" w:rsidRPr="00B707A4" w:rsidRDefault="00280CB5" w:rsidP="00280CB5">
                                <w:pPr>
                                  <w:spacing w:after="0"/>
                                  <w:rPr>
                                    <w:sz w:val="14"/>
                                    <w:szCs w:val="14"/>
                                    <w:lang w:val="fr-FR"/>
                                  </w:rPr>
                                </w:pPr>
                                <w:r w:rsidRPr="00B707A4">
                                  <w:rPr>
                                    <w:sz w:val="14"/>
                                    <w:szCs w:val="14"/>
                                    <w:lang w:val="fr-FR"/>
                                  </w:rPr>
                                  <w:t>Dès qu'elles sont mûres, elles sont récoltées.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45258631" name="Zone de texte 7"/>
                        <wps:cNvSpPr txBox="1"/>
                        <wps:spPr>
                          <a:xfrm>
                            <a:off x="4067908" y="7045569"/>
                            <a:ext cx="1964055" cy="147320"/>
                          </a:xfrm>
                          <a:prstGeom prst="rect">
                            <a:avLst/>
                          </a:prstGeom>
                          <a:solidFill>
                            <a:schemeClr val="lt1"/>
                          </a:solidFill>
                          <a:ln w="6350">
                            <a:noFill/>
                          </a:ln>
                        </wps:spPr>
                        <wps:txbx>
                          <w:txbxContent>
                            <w:p w14:paraId="1BA369D7" w14:textId="77777777" w:rsidR="00280CB5" w:rsidRPr="00B707A4" w:rsidRDefault="00280CB5" w:rsidP="00280CB5">
                              <w:pPr>
                                <w:spacing w:after="0"/>
                                <w:rPr>
                                  <w:sz w:val="14"/>
                                  <w:szCs w:val="14"/>
                                  <w:lang w:val="fr-FR"/>
                                </w:rPr>
                              </w:pPr>
                              <w:r w:rsidRPr="00B707A4">
                                <w:rPr>
                                  <w:sz w:val="14"/>
                                  <w:szCs w:val="14"/>
                                  <w:lang w:val="fr-FR"/>
                                </w:rPr>
                                <w:t>... pour les vendre à un maraîcher local.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2CC02D" id="Groupe 29" o:spid="_x0000_s1050" style="position:absolute;margin-left:-20.45pt;margin-top:21.55pt;width:494.55pt;height:607.7pt;z-index:-251437056;mso-position-horizontal-relative:text;mso-position-vertical-relative:text;mso-width-relative:margin;mso-height-relative:margin" coordsize="63714,89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sJ/DA4HAADrNgAADgAAAGRycy9lMm9Eb2MueG1s7Ftt&#10;b5tIEP5+0v0HxPfW7Ctg1aly6bWqlGuja0+V7hvG2EYFlltw7Nyvv2cX8AtJdEnPSc6WpcZdYFl2&#10;hnlmntlZ3rxd5ZlznegqVcXIJa8910mKWE3SYjZy//j6/lXgOlUdFZMoU0Uycm+Syn179vNPb5bl&#10;MKFqrrJJoh0MUlTDZTly53VdDgeDKp4neVS9VmVS4OJU6Tyqcahng4mOlhg9zwbU8+RgqfSk1CpO&#10;qgpn3zUX3TM7/nSaxPXn6bRKaicbuZhbbX+1/R2b38HZm2g401E5T+N2GtEPzCKP0gIPXQ/1Lqoj&#10;Z6HTW0PlaaxVpab161jlAzWdpnFiZYA0xOtJ80GrRWllmQ2Xs3KtJqi2p6cfHjb+dP1Bl1/KKw1N&#10;LMsZdGGPjCyrqc7N/5ils7Iqu1mrLFnVToyTkgaeHwjXiXHN94nvh61S4zk0f+u+eP5rdyfzCQ9p&#10;c2cQsiDgvnkdg+7Bg53prA+aaWLeV9pJJyOXegElQgQwtCLKYWJWa4lDAzOaue0/y3jPTKPhc8ko&#10;POJz7gnel9Fq7DhkJExwRj3u3RJS/A9eJA9Y2Jl5SBkPPDurxxor8TxOhZAASc9a+d6EvGeqD7DW&#10;e+58tJBUMOLT0Av7QrLjEdL3AxhrKPy+jPSIZOQM/px5si8jOSIZmQlhnJC+jDaM7cW13gOrZwQk&#10;kUEAp+X3jZXIg3uRZRoP8ddyIbRucaF/54y4q17oxG0HyR80Rh7p74vyFWhbGdXpOM3S+sZSUBA0&#10;M6ni+iqNr3RzsKEnW3YVTdPvjoWO6W+6NDdERqBLFX+vnEJdzKNilpxXJagrCLV5P4Pd7vZw52nj&#10;LC3fp1lmyJppt3KB5vZo4h2qaSjoOxUv8qSoG06tkwwiqqKap2XlOnqY5OMEVEt/nECcGHy+Bs8q&#10;dVrUZn7RsNLx75hv0651Usdzc3qKObXnEUOq7oIVYDNnI10FAuqMl7+pCQaOFrWyZPpBBPQedK2D&#10;FrSrq/pDonLHNCAFZmqHj64vKzNndO26mFkXyujSypIVOyfQ0Zyx8zczbpsQwBBNJDBVp3oc3VL+&#10;ozj6l3lUJpilGXZjTL6kVIRCrh3yn0iqnEni1ODjidOyQXuHofROvfpFgaS37rqyajYS9RTLAyo9&#10;MBJQeBqEVNgQFg07jk9DGYbMvHl0IFISLi23/nEVVypLJ53F2lwvuci0cx0hS8vqxuhhMNu9ssJZ&#10;It1gwrPvbv2SundiFNW8E9OqV+OVzQ5I2Hi4ajhWkxuoRCuYAGStyvh9Cnu4jKr6KtJI+nASiWz9&#10;GT/TTOFhqm25zlzpv+86b/rjPeOq6yyRRI7c6q9FZDxL9rGABYQErB1Zpz3gwqc40NtXxttXikV+&#10;oaABaBqzs03Tv8665lSr/Bvy3XPzVFyKihjPHrl117yom9QW+XKcnJ/bTo3Duiy+lHBzxCrPWPvX&#10;1bdIly0kjPl8Up3NRcMeMpq+DRTOAc5pamFjFN1oFUAwB7D/ZwIChz0S5ss1w9wPEJgxdfOSYOhS&#10;Shpakr+FhIAx0PcWCTTgnFrefghIgFjwaZt3dkICHOGTIsEENvwdDlUh3PdISOHd2+T0Yx7NkkOn&#10;LG00W9OPx/KSOwKmYIy3AZOEwjN+3fKFLmKKQBBBWz8hpOf3Vgs2hONBnOTlCIegkgvpM9ZZxH78&#10;7Dbh4FgxZDZKb/ws93xCeas/42YDq+CDcLNrsnUiHEdEOLCkRbkP/7hfIMDjYs2zIRwMjiLoVs87&#10;T4KHslCA5hjuDTASeThIaFfCOpL4vIQDOm1oNxoN5UajodtoHAfV3lRInol2B77HBeotRoO21rKf&#10;cCCFJ01+CRPnoSeJZ9PLTTigLEBSiofaBJQQ/4BA0C55n0DwVPnms4MglIABEXzNkvcDAhS+OJct&#10;CgL4fN5fhqFSSBChBgUURP1wQkFb3Tqh4GhQQD3he4xhuWS/sYABXSTAoGYJxgvBjnq5ARWSIkQc&#10;JAzaSvYJBkcDAwKvHXDUuuG490qJpNnVYlGASjrxsfVjZ4WBgiTZxMFSIi4YagLocBAZclt0PKHg&#10;eFCAHVLYBkbCPXMiEUgQLYuCAEv+DOn3DgpQjJLUVFgsCg6LEq2LdS+xTgSVnbLjnZ2me6jOEolA&#10;gIqf2HN5Fgug+IdBQYnuhAHFNh1baDxAGLS7NE/B4HiCgW9qs4zue5cCdggj4UCEAQwYUmUUWXrR&#10;IAhCszTUrJWK0DugqsGLblM4RYP+Rqk9RAPmY6XUF2S9524/y0QIMr5nkm6gQCDaULR3OREwQNaL&#10;pQfFiZildy+1ReGEgidAAfZIoxAe2OX9febH3JOoGzfBwBQlsKW+DwOJDya6rTq2zGY6HEKCjFII&#10;ZnqCwdPtUbM1A3xRZe2h/frLfLK1fYz29jdqZ/8AAAD//wMAUEsDBAoAAAAAAAAAIQDif2/99b4L&#10;APW+CwAVAAAAZHJzL21lZGlhL2ltYWdlMS5qcGVn/9j/4AAQSkZJRgABAQEA3ADcAAD/2wBDAAIB&#10;AQEBAQIBAQECAgICAgQDAgICAgUEBAMEBgUGBgYFBgYGBwkIBgcJBwYGCAsICQoKCgoKBggLDAsK&#10;DAkKCgr/2wBDAQICAgICAgUDAwUKBwYHCgoKCgoKCgoKCgoKCgoKCgoKCgoKCgoKCgoKCgoKCgoK&#10;CgoKCgoKCgoKCgoKCgoKCgr/wAARCAdABe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PvRQenSgCGSLeuwjjvXkvxR&#10;8FNoV8db0+L/AEaZv3ir/A3+FevY/wBntVHVtJt9XspLG7hVo5FIZWrz8wwMMdh3B79PI6sJiJYe&#10;qpdOp4EG5wR3qT3FX/F3hm78Kaw9lOMxtzC4/iFUARjGa/O61OdGo4TVrH11OpGtFSQtFIGB4FLW&#10;ZoFFFFABRRRQAUUUUAFFFFABRRRQAUUUUAFFFFABRRQTjtQAjDI6VQ1rUYtI0m41OdtqW8DOxPYA&#10;Zq8zhetebftT+Ln8JfCDUZIGAlvFFtHn/a6/pXJjqyw+FlUfRM6MHRdfExh3Z8eeLNbk8SeKdQ12&#10;X713dPJj0BPH6VRHHFRxA9R+JqSvw+tOVSq5Pqz9gow9nSUV00CiiisjQKKKKACiiigAooooAKKK&#10;KACiiigAooooA/aSiiiv7YP5X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jAJJzUlNCYOc0Ac7438I2/ijSpLZ1CzKMwy&#10;f3W9PpXjl9aXOmXklheRFZIW2spr6DkhBGQa4f4qeBv7YtDrWlwZuoV/eBf+Wq/1Ir53Ost9tF1o&#10;LVHq5bjHRqcknozzMAdQKM1GshHDHnoakPXrXxPLyn0ydwooooGFFFFABRRRQAUUUUAFFFFABRRR&#10;QAUUUUAFI3TNLQ3SgBkgwM478V8zft3eKzcX+k+DIZ+I1a4njHqeF/rX0vM4UfMegzmvhv8AaI8W&#10;/wDCZfFzVr9S3kwzeTD82eE4yPbNfK8WYx0cu5FvLQ+i4Zw/tsZzP7JxUa7RTulIqhRgUtflJ+lB&#10;RRRQAUUUUAFFFFABRRRQAUUUUAFFFFABRRRQB+0lFFFf2wfy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NYkHHtU&#10;JRGBLDrxVjAPamlBjAWk1zaB1ueS/FHwQ+kXh17TYf8AR5GPmqo/1bHv9K5HIPQ175qWnW+pWklp&#10;dRBo5FKsp7ivF/GXha68J6w1tsZrd23W8nqPT6ivic6y32M/bU1o9/I+ky3Ge0Xs5vVbGbRTVbI5&#10;PWndOCa+ePYCiiigAoppJBzSE5XJbpS5gH0U0OemPeiUlRuouApdR1NG5fWvCP2svib8WrPVNJ+G&#10;nwEu3XxAyPq2oOIVZRZQfM0TE/dMh+QH3r1D4T/ECy+KXw/0rxxYhY1v7NXmh3ZMUnR0PuGBFayp&#10;yjTUu5n7SPNynUZozXJfGj4pad8HPh9d/EDVdOmurezkhRoYGAZvMkVB192robK6N9aRXqhgJI1c&#10;Kx5GRU8srXsUpK9i5RXI/BP4pab8avhnpPxP0jT5rW11e286G3nYFoxkjBx16V1m/BwTUyUouzRS&#10;1Vx1B6UA56UjnAoA574m+JB4S8D6n4h8xVa2tHaMt/exx+tfAtxdzXt7Jdzkl5pGd2Pck5r6u/bZ&#10;8Wpo3w3j8PxSss2pXQGF7ovJ/XFfJy4HbmvzHjDFe0xcaS+yj9A4Xw/s8K6rW709B9GajYsecVx/&#10;xj+N3gn4FeH4/E/js3/2eaTy4l0/TpbmRnx02xqSPqcCvlMPhq2KqqlSjeT2Xc+orVqdCHPN2Xc7&#10;TNFeSfBb9sn4G/HjxFL4P8FeI7mHWIYfOk0nVLGS2uAn94K4GR9K0viN+1V8CPhP4t03wP43+I9j&#10;aatq1wsFlYIxkkdycAEIDt57nFdsskzaGIdB0Zc1r2t07+hyrMsFKl7RTVtr369j0mio4JTKgf8A&#10;vDNSDdnmvMacdHodt7q6CiiikMKKKKACiiigAooooAKKKKAP2kooor+2D+V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sgY9KdRQBGqlk61i+L/AApb+KdKksZ1+YfNE/o1bx6VDIXYYVqzq041abhLZlwnKE1JHz/q&#10;OnXWkajJp19HtkhbH/16jPPNeofE/wADR63Y/wBp6fF/pUK5O3+Me9eW4ZW2svTqpr89zLBTwdZx&#10;e3Rn1uCxUcVSv1RJkHoaM01uBkU4cjmvNOwh1GS7i0+eXT4UkuFhYwRyPtVnx8oJwcAnHODXG/Af&#10;4sx/Gj4Zaf46m0N9JvpGlt9W0WaZXk069hlaGe2YrwzRyoyHqMrXbOARhjx/KvALrxBon7Lf7Smv&#10;XHifUbXTfBvxF0y416O8urnbFa61YwD7YnzHC+bZotwAMZa3uWPJzWtKPPBxS97p+pnJyj7xsfGL&#10;9q8fCb43eGfhSPAV5qOm6gsLeKfEVvIFh8PLdTfZ7JpAfvedOGXqNqxyMeFxXreqajaaZps2qXkq&#10;xwwwtJJIzcBV5JPtxXhXwi+B1v8AGP4DeLPEfxX0C4h1T4xb9R1SxvJj5lhZvEIrG0GP9WYrcRFl&#10;XgTPMw5Yk8vL8W/G3xa+EGhfs5X48vxtqOsSeG/FytdjzYbe1ANxecf89LfZKB6yheoxXRKlGUrR&#10;6bmcaklLXrsafwN8LftB+PPEviT9ozQfEvhuztfFlx5Oi2fiLQ7i6kg0+ElEKmO5jVVkOXxt5+U5&#10;rJ+Eel/tI/Bj41a18DofG3gG1tdc8zXNC87w3esrMx/fxxr9uGMN8x5PXtX09oOg6V4b0Sz8N6FZ&#10;x21nY2yW9nbxr8sUaKFVQPQACppdLs57mO9mtY2mjyIpmjBZM9cHtUfWbSaaX3D9iviV7nzL+3Dp&#10;f7UQ/Zs1w6h478BtH51pxD4UvVbd9pjweb48Z6+o7jrXY6J4Z/b+bR7Ux/Gj4Rqv2dNu74aaoew/&#10;6jNej/Fv4W6R8YPAd58Ptdu7iG1vJImkkt8bhskVx191rorOx+xWsdqjttjjVAx6kAULFWppWW/Z&#10;CdJ83/BPmT9hPSv2oW/ZQ8FnS/HXgRIP7JGxZ/Ct4zD5m6kXoH5Cvd/A1l8bbbUpG+JPiPwzeWvk&#10;4hj0PRLi1dXz1JluZQRj2FS/Bz4W6P8ABf4c6T8M/Dt1NNY6TbeVBJcY3sMk5OO/NdTWdasqk3ZI&#10;0px5Y7jUVhyf/wBVDjNOpGx0NYmh87/tw/D/AMVaza2PjPS4mnsbCFluoEXLRkn7/wBK+aFYHA3V&#10;+i1/YW+oW8lneQLJHKpWSORcqynqCO9fH37Sv7Ptx8LdZbxL4etWfRruQ4wv+ob+6fQelfnfFOS1&#10;HUeLgrrr5H2/Dua0ow+qz0fQ8qcAnFYfxDTxgfCV9J4As9Nm1tYCdMj1jd9mMvbft+bH05rayZOR&#10;3rifjr8DrT45eHrfQ7zx/wCKPDrWtx5sN54X1qSymzjHzMnLD2r5PLJ0Y46EqkuVJ3bte3y0ufV4&#10;uNSWGlyK76I+QfCUfxS8O/8ABSfw9rP7Xmj6Nb6xrGgyWvhc+DwVsyRnd5okZpM4zjJxUP7e/wCz&#10;V8G/g78Qfhv4t8B+FBb6prXxAil1HUJrqSaWXLZ2hpGO1P8AZGAK+gvg5/wT7+E/wr+I1v8AF/Xf&#10;F/ivxj4mtIylnq3ivXpLpoB/s7jx1PUkV13x+/Zi8G/tDXnhy88WaleWzeGdYW/tFtGAEjr0Vs54&#10;r9Er8YYGOcUqtKcvZqDjKysno7WV9j5CnkOIlgZxqRvJyur6tarqekacd1pGc/8ALMfyqcDnNMt4&#10;hCgjB6LTwMGvzDESjKtJrZu59rRjKNNKXRC0UUVkaBRRRQAUUUUAFFFFABRRRQB+0lFFFf2wfy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WQEYFOoYkDigCF7cbTk/WvLfir4I/s64bX9Oi/dSNmZF/hP96v&#10;VhllwaqX+mwX1rJaXCBkkXDA15+YYOnjKHJL5HThcRLD1VJHgCsWOT61JWp428KXfhTV2iIJt3bM&#10;LY7elZOfmxX57iKFTD1HCatY+vpVI1aalFikHqK4j45/s8/C79o3whb+Bvi14fXUtOt9Ut7+GEsV&#10;KyRN0yP4XRpInXo8crqeGNdxRWcZSjK6NH7ysyKO2WJPLT5V2gKF7AVxmhfs9fDDw78aNV+PmmaA&#10;sfiXWdNjsr683HDRIc8L0DHgFhyQoHau4ooU5R2YrJjVjCnIp1GaKkYjLuGDSjiiigAooooAKCM0&#10;UUANZWI4rN8ReHdJ8UaRNomuWaT29wm2SNh1961KjcYODWdSEakWpLRlRlKMk47nxB8e/gpqnwd8&#10;TyRxJJJpV0xayutvA/2D6EfrXAhtw+Y1+gPj3wJoHxD8OXHhnxDbCSGZCA235kbsw9xXxJ8WPhZr&#10;/wAJfFMmgavGzQlt1ndbcLMnYj3Hevy3iDI54Gt7el8D+8/RcjzhYyn7KppNHNCLI4NO2luppI2z&#10;0FPr5V8z1Z9L9q4AEDrRzRRQAUUUUAFFFFABRRRQAUUUUAFFFFAH7SUUUV/bB/K4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AxwM01gGTOKc3TpTSWx0o8gMXxX4XtPE2lSWNwnzHmN/7rV5xcfB3xhAS0&#10;P2eQe0mDXsOGxzTSjlsY4rzMXlmFxk+aadzrw+MrYeNovQ8Tl+G/jeIkHRXbH911/wAapz+FPFVo&#10;3+k6HdADusJI/MCveCnPK0FNw2sBXmy4dw8vhk0dkc4xHVI+fZba8hbbLayKfRozUZZgdpPPpX0E&#10;9rG52vArL/tLVW58LaBdHfNo1uzevkjP8q5pcMy+zM3jnT6xPBd3PXmnAkfeNe1XHw48ITnc+hw/&#10;UKRVC5+D3hKZ9/2eSP8A3ZjiuaXDeKXwyRtHOKL3TPJPMXoDQGbvXp1z8D9Dkbdb388f5GqNz8Bn&#10;JzBreP8AejrnlkWYR6Jm0c0wr6nn4BJ3E04n2rsJ/gf4gib/AEfUIJF/2siqc3wi8ZQthbaFvdZh&#10;zXPPK8dHeBtHMMLL7RzWT3FLn0rWufAXjG0crLoMze8YDCqc+ha7b8zaPcL/ANsTXNLC4iG8H9xt&#10;HEUJbSX3lTJ9KUgHqKHjmjO2WJ1P91ozTfMXoRWLp1I7r8DRSjLZoHUdK5D4wfCfQ/i14Ul0HVoV&#10;WZRus7sL80Mnrn0Pcd66/wC9xtprcY4xWNfD08RRdOaumbUa1ShUUoPY/Pnxt4J1/wCHfiW48LeI&#10;rVo7iBsKcfLIvZh7GspXbqTX2v8AtAfA7S/i94bZoUWLVLVCbO46Z/2CfQ/pXxjreh6n4Z1afQtZ&#10;tXhubeQpLG64wwr8jz3Jq2W4i6V4vZ/oz9OyfNqeYUbPSS3RDRTVZRTgQehr589rYKKKKACiiigA&#10;ooooAKKKKACiiigD9pKKKK/tg/l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jA64oo&#10;oAKKKKACggHqKKKADAHGKOvUUUUAGB0xTSinkCnUEE9DQAwxLjk0xoVJ6CpNhPVqNgqOWPYCnLpl&#10;jKczWsTZ/vKKq3XhLw5d8y6Tbt/2zFa3ljOc0GNT3qZUaMt4o09pJbNnNy/DXwhKfn0lef7pIqnd&#10;fBrwjdHdGs0f+5J/jXYCFAMYoMQA+WsJYDBy3gvuNI4mtHaTOBuPgbojAiLVrhefQcV4f+1T+wcf&#10;iHpT+KvCGpKNYtYycNDj7Qg/hOD19DX1YY945BpjwA8DPvXk5jwzleZYd0qkN+x34LO8wwNZVac3&#10;fqfkBefDDV9LvJtM1Gfybi3cpJFLGVZSDUY8A3x6X8f/AHya+6P20f2Vj4lgm+KHgHTx/aEKZ1Cz&#10;jXHnqP4wB/EP1r4/x5cjI4KsvDKe3rX8z8TcPY3h7HOnUvy30fRr/M/Z8kz6ObYdTi1zdV2ZzI8B&#10;36jm+i/75NB8CaiOVu4W/MV1SgfeWlKg96+b5pcx7ntqhyR8D6p2mh/76preB9YPAlh/76P+Fdft&#10;GMYpAgzkGjnkL28zkP8AhCdZBwGh/wC/h/wph8Ga0D9yL/v5/wDWrtAAOQKMD0p88ivrFQ4n/hEN&#10;bzjyoz9JKT/hEtdB4t1P/bSu3AA6Cin7Rh9YmcOPCevk8WX/AJEFFdwRnvRR7Rh9YqH6uUUUV/bh&#10;/M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Ed6KCCaAK88Mc42SJkHrXx7+2h+yu+gz3HxV8Aad/orNv1SyhT/VHvIuOg9fevsZ&#10;sbsVXv8ATbbU7aS0vYVkikUrJHIuQynqDXzvEWQYXiDAyoVVr0fVM9PKs0r5XilVpvTqujPyrj3b&#10;Bk07qcbq+/tR/Yn/AGfdRmkuH8JGNpGLN5Nwyjmuf1b/AIJ7/Bm+bdZT6jaD0juM4/MV+I1vCnPq&#10;cn7OUWvU/SaXHWWy+OMkfEJ256UHBr7Dvf8Agm54Hlz9g8aahH/vqrVh6l/wTVuNhOj/ABHy38Im&#10;tOP0NeZV8OOKKfw00/Ro7qfGWSy05mvVM+WOSOn/AI9SqMCvoa7/AOCcfxOTItvF+mSemY3XNYmo&#10;/wDBP7482R/0JNLuR/s3hU/qK8ytwTxNR3w8n6anZT4myWptWS/A8Vor0rUf2Of2iNOk2HwE82P4&#10;re5jYfzrH1P9nH456Qpe9+GWpgD/AJ5xh/8A0EmvPqcO51R+OhJfJnZTzjK6nw1Y/ecbkDqaK15f&#10;ht8RLc7bjwHq6N6Np8n+FFcn9l5iv+XUvuZ0fXsG/wDl4vvR+otFFFf2ifz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RR&#10;jJnFP2cc06ipsBGEIPSnFM96dRVARmHPekZCvANS0EZ4IoAjA3DlaDGegFSYGMYopWAh8s5yRQ0S&#10;sMbV/KpsA9RSbV9KXLF7odyubC3floV/75oqz06Cio9jS/lX3D559wooorUk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e1ACF&#10;gOtVm1nS0uPshv4fNzjy/NG7P0qa4UsOPzr+WH9qL4j/ABAtf+Dpq+0y38daxHbRfHa0to7ddSlE&#10;aw7owYgu7ATk/L056UAf1OS39tBEZ55ljRRks7AAUlpqNnep5lrdRyLnG6Nww/SvgT/g5f1vW/Dn&#10;/BHT4paroOr3Nncj+zgtzaTtE4DXsIKhlIOCDivnT/gzX8Wa5rf/AAT58f3XijxJdXi2vxKnEcl/&#10;eNJ5SCytmIBYnaMkn060AfsZvXuaAykZBr80v2j/APg6V/4Jm/s+/FjVPhFZax4m8Z32j3LW+oXX&#10;hHSPtNukiHDqJCwD7SCCVyOK+jP+Cev/AAVr/Y7/AOCl3g7VvE37OXjSeS80KPzNY0HU7fyby1Ts&#10;5TJyp/vDIzQB9Qh1PRqN6+tfnB4k/wCDor/glh4S8V+KvBfiHx3rtrqHhSSeK5im0Zh9qmico0cP&#10;PzNkcV2n7L//AAcD/sC/tO/ADxv+0np+t614a8MeASi61deJNP8AJLM/3FjwTvZuyjmgD7r3qOpp&#10;N6dd1fk3df8AB4B/wTJj1eSztPCnxEntYZCp1GLw+vlEDv8Afzj8K9B/4Kv/APBeH4dfsg/sC6H8&#10;ePgw11H4x+KHh1b74Xx61ojSW5PmwlzcpuXbiJ3IGeoFAH6R+bH/AHqC6D+Kvwd/4I0f8HTNx8Qt&#10;Wv8A4b/8FIPGs194q8UeMrDTvA6+HPDSxW8UdwUi2ybT/wA9XHJJIFfpB/wUe/4LYfsO/wDBMTV9&#10;P8IftA+NLq48Talb/abbwzoNv9ovFgJIEsi5AjUkEDcRuwcZwaAPsIyoBnNcR4t/aa/Z28BeM4vh&#10;143+OnhHSPEE+zydF1LxFbQXcm84XETuHOe2BzXxd+xX/wAHI/8AwTu/bb+M+n/AHwtq/iDwv4m1&#10;ZxHpNr4s0sWq3cp6Rq24jcR0BxmvyM/4L9M6f8HHfhXaejeGdo9P3z0Af0j+Pv2lP2ffhTrlr4Z+&#10;J/xt8J+HdRvkD2djrfiC3tZp1JwCiSOCwJ9BXY215a3lvHd2twskUiB45EbKupGQQe4r+ab/AIO1&#10;C0f/AAUx+C2G/wCZS08/+Ta1+w/7VP8AwV+/ZE/4Jg/Cv4aWH7TmraxBN4m8NW76aml6a1xlUiQM&#10;WIIxzQB9q+Yn96l3r6187/tF/wDBSb9m39l/9kLT/wBt34n6rqKeCNTitHs5rWxMkzfaF3RjZ1BI&#10;/KvPtI/4LffsSaz+wVdf8FGLXWtaHw7s9Y/syaVtLYXIufMMe3y/94delAH2RvQ9GpS6g4LV+V/i&#10;j/g7k/4JVaH4et9c0W88Z6tJMzCaxs/D5EkHPBcswXntg19X/wDBOb/grH+yT/wU88Aax48/Z08T&#10;XSnw7Iq69pWsQiC6slZSVkdckbCFb5gccGgD6g3p/eoDqTgGvzT+O3/B0n/wTd+D/wAVNW+E/hke&#10;MPHV5otw8OpXng7QjdW8bIcPh9w3BTkFhx71V+Gv/B1R/wAE3fi14y0D4e+BdK8d3ur69qMNlHax&#10;+Gz/AKNJJIEBkIbgZPJ5oA/TfeucE0oIPSsu41S1s9Ik1y43LDDatPJ8vIULuPHrgV8l/saf8Fvf&#10;2I/26P2jNW/Ze+Bmt61N4m0aOeS6jvtLaGJlhba5ViecGgD7HLqDgmk3pjdu4r4w+Ln/AAXO/Ya+&#10;DH7bFt+wV401vXI/HVxqdvYLHFpLNbrNNjYpkz3z17VS/bg/4L2/sD/8E+Pj4v7On7Q3iHW7TxAt&#10;nDcz/YdJeaGKKQZViw9vSgD7d3r/AHqN6f3q/Kw/8HdH/BLX/hPIfB7N41SzmuFjXXJNA22wUnHm&#10;HLbtvfOOlfY37Vn/AAU//ZC/Y8/Zj039rD4s/EmFfCuuW8Unh1rEebNqvmIHVYE/iO05PoOtAHvH&#10;jTx34K+HHhy48YfEDxZpuiaTZqGutT1a9S3t4QTgFpHIVefU1R+Gvxi+FPxk0aTxH8JfiRoXibT4&#10;pjDJfaBqsV3EkgGdhaJmAOCOM96/Cv8A4K1/8HHn7A37f3/BOP4mfs6fCuLxXpfiLWLOAaOuuaP5&#10;cV2yXCMyK6MwB2gnnHSvaf8Agy6yf+Ce3jzn/mpkv4f6JBQB+xU95b2sfnXMqxoOrSNgCktdRsr2&#10;PzbS5jlX+9G4YfpX5+/8HROt654a/wCCLnxS1bw9rF1Y3K32hotxZztHIFbVrVWG5SDggkHnkGvn&#10;X/gzE8SeJPE37D/xI/4SHxBe332fx9GsH2y6eXy1NtkhdxOBn0xQB+yHmJ/eo3r3NZ/iHWtJ8NaZ&#10;ca7r2oRWlnZwNNdXVxIFSKNRksxPAAFfmj8Zf+DsD/gmF8KviFqHgDRrrxd4s/su4aG61Tw3oomt&#10;dynDFXZhuUH+IcGgD9OrzUbPT7WS9vblIoYYy800jBVRQMliT0AHeuP+Hf7Sv7PXxd1m48OfCz43&#10;+E/EmoWi7rqx0PxBb3UsK5xlljclRn1FeA/Aj/gpL+yt/wAFJP2O/HvxM/Zl8b/b4rPwrqUWpabd&#10;xeVd2Un2STAkjPI9j0Nfzs/8EBf+Cin7Pv8AwTa/bD+JHxr/AGiL/UhY3mkyWmn2mlWRnnupvtDn&#10;aqj29SKAP62BIh6GgSof4q+Df+Cev/Bwv+wH/wAFGfiz/wAKK+E+ta1oviqa3eXT9L8TWIt2vdgy&#10;yxEMQWA5x1xn0ruf+Cjf/BZr9iX/AIJfS6bov7RXje5k8QatB9osfDOh2/2i8MGSPOZMgIhIwCxG&#10;TnGcUAfXO9fWjevY1+dv7Hf/AAcv/wDBOb9sL43aX8ANH1TxH4T8Q65MsGjQ+LtK+zR3U7fciDhi&#10;Azfw5xk8Dk16l/wUN/4LVfsY/wDBMrxz4f8Ah5+0xrGtW+oeI7OS6sF0zS2nURIyqzMQeOWFAH2A&#10;HU96PMT+9X5U6/8A8Hdv/BLLSPFcWgWqeN720lZQNXh0DbAM9T8zBsDvxX1/8bP+Crv7FfwE/ZD0&#10;r9tnxz8U4f8AhCNet45NFuLSPzJr13GREkY5L+o7d6APpfendqN69jX5R+Gf+Du//gmp4p8R2ugQ&#10;eDviLH9tvEt7e7bw6DG7swVcYck5J9K+mP27/wDgtZ+xt/wTrsvB97+0Nc+ILf8A4TjSv7Q0WKx0&#10;lpH8nP8AGMjafY0AfY1JvX1r8tf+Iuv/AIJOAbTq3jP/AMJ4/wDxVep/Hj/g4k/4J8/s56l4Bsfi&#10;dq3iS1i+JHhOx8R+G7xNDdo3sLv/AFTsex6gjtigD728xD/FWb4s8beEfAXh+68W+N/Etjo+lWMf&#10;mXupandJBb26f3nkchVHuSK4P47/ALVXwc/Zz/Zu1f8Aar+I/iHyfB2jaKNUudQgXzC8BUMuwfxF&#10;gRgDrmvz0/by/wCCnH7N3/BTj/gh9+0r8Rv2apdYk03QPDbWV7NqunNb7pWZWG3P3uAc+lAH6Z/D&#10;T42fB/4z6bPrPwh+KHh/xRZ2svl3F14f1aG8jifGdrNEzAHHY810VzfWtpA91czLHHGpeSR2wqqB&#10;kkn0Ar8IP+DRv44/Dv8AZw/4J3/HT40/FrxDHpfh/wAO+Ko7vUruT+BFtRwB3J6AdSTX6N/sm/8A&#10;BWL9mD/gpv8ACn4jXX7M0fiC4s/DehXUeoahqmktbwlmgkwqMTycDOOooA+kvh5+0t+z38XNcuPD&#10;Pwr+N3hPxJqVnGXurDQvENtdzQqDglkidiozxyOtduHUjOa/mX/4NBbxLb/gpX8UL2eQ+XH4Lu5J&#10;D7C7BzX7M/sff8Fyf2Hv22/2qtS/Y++Cuta5N4w0tL55or3S2igdbRtsxVyex6etAH2fuXGc0gdC&#10;Mhq+L/jb/wAF0f2G/gH+2nZfsGePdZ1yPx1falZ2McdvpLPbrPdFREpkz33DJxxTv+CjP/Bcr9hr&#10;/gmT4lsfh/8AHjxPqV94lvrYXEfh/wAP2f2i4jhPR35AUHtk5NAH2cZEHVqPMT+9X57fsOf8HHn7&#10;D/7fHx60v9nL4U+FPHFj4i1aOR7OPWNC8uMqgyzFlY7Rjua+0/jx8aPCn7O/wd8SfHDx3DeSaL4X&#10;0qTUNSWwtzNMIUGWKoOTgc/SgDt9y9c0b19a+WP+Cc//AAV1/Y+/4Kgw+Ih+zJ4j1Ca68LmE6tY6&#10;pYm3lRJd3luAeqnY3I9KwfjV/wAFt/2JvgZ+23pf7AHivW9auviFquoWVjDZ6bpbTRR3F1t8pGcd&#10;CQ6k+gPNAH2LvX1oLKOpr4c/4KCf8F/v+Cf3/BOf4jf8Kb+Lni/UtY8XLGsl5oHhmz+0zWisMqJT&#10;kKjEchc5welc3+xT/wAHJf8AwTf/AG1/ivZ/BDwt4n1nwr4i1GTy9NsvFth9mF1L/wA81fcV3nsC&#10;QTQB+g+9cZ3Um9P71fHP/BQP/gtx+xN/wTS+Juj/AAo/aV1vWrfVtc0/7darpultOiw79u4kdOa+&#10;cPEv/B3Z/wAEstE8Ux6HZjxtfWckgX+17fQMQAH+L5mDED2FAH6rBlPQ01plUZNcd8Bfjl8N/wBo&#10;34TaJ8bPhJ4hj1Tw74gsUutNvo/442Hp2I6Eeor8v/8Ag6Y/4K+/FX9gz4V+Hf2bf2afE8ui+NvH&#10;1pLcajr9uv77TdNVin7ls/JK7Bhv6qFyMEggA/UzxL8avhF4Mu/sHjD4neH9Lm/546hrEMLfkzCt&#10;bw94w8K+LLP+0fC/iOx1G3PSaxu0lU/ipIr+d3/gnv8A8GuHxU/bz/Z80P8Aa1/bI/bI8WaDq3jy&#10;zXVrPTobdr678mX5o5biSeQEs6ENgcjOK/Sb/gkR/wAEI9F/4JOfFjxh8TdL/aj8UeOLTXNFTTtP&#10;0rU91vb2w8wSSTPErlHk+RVVv4VLj+KgD9BZtX023nFtPfQpI33UeUBj+BoTV9Ne4+yLfQmXvGJR&#10;uH4V+Gfxsi/Yy/4Kuf8ABdbRYfhf+2J418O+NPA8y6XP4SXQpBYzzaVPO8xWXzAMsSQTjoo61Z+I&#10;Q/Y2/wCCb/8AwXwuPi/8Z/2wPGl74o8XX6XFr4Kh0KSSzgF2BFGhl342gj0oA/coyoOc+9HnR/3x&#10;X4w/8HA//BxL8Qf2HvHVn+zd+xlrNna+OLLy5/Es2uaD9oijt5Y90RiYsBu554Ne1f8ABEv/AIL3&#10;fCP/AIKAeHvDP7PfxC8S6hefGD+xZLrxDL/Ywt7N2Q5baV+UYFAH6ah1PRqRnVerV+dP7W//AAc1&#10;f8E3P2Tfi3qHwR1HW/EHi/XNJmMOpx+ENL+1RwSD7yb9wBI74zXsX/BOT/gsj+xd/wAFPYdXsf2d&#10;PF11HrWhxiXU/DutWv2e8hhJx5oXJ3JnjIJwetAH1pvXOM0eYn96vzZ1b/g6Z/4JUaFq/irw9rPj&#10;3Xra88KrKJoZdGcG9lSURmKDn52yc9uAT0Br0b9lT/gvN+xd+1r+zH8Tv2sfBFp4o0/wv8JbP7X4&#10;qOqaTtkWLY75jCsRIdqHgHI49aAPuDeuM7qN6f3q/LPWf+DuP/glLY+G213TtR8ZX1wshU6Zb+H2&#10;83bj7/LBdv419Hf8E1P+C0H7Gv8AwVKn1bRv2eNb1K21nQ41mvtD1y0EFx5JOBIoBIZc8HB4oA+w&#10;KKFzjp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AelfyD/8ABUz4UeI/jr/wcQfEb4OeEfFj6Dqnib4wJp9jrMburWcknlqsoKEMCCc8HNf16TSl&#10;PlA61+Lvxk/4Nuv2pviR/wAFo7j/AIKO6V8bvAsPg64+JFv4mbSbg3g1FY0ZCYtohMZJ28HzPwoA&#10;+Mf+Cpf/AAb9/tpfsS/sVeK/2jfi1/wUI1Xxxoehm1F34butRv5EufMnSMErLKynaWB5HavVv+CD&#10;fxD8Y/Cn/g3T/aw+IngG9ktdY0mbXJ9PuofvQSDSYMOPcda/Xz/gr3+xT48/4KH/ALBPjL9lH4b+&#10;K9L0PWfEX2VrPUNaWQ20ZiuElIfy1ZhkJjIB69K8L/4Ipf8ABG3xz/wT3/Yb8ffsjftSeLPDPiyP&#10;x5rd3PqEfh4zNbC1ntY7doiZ40YsQjH7oHNAH4Z/8G/nxV+O/wAJfGfxE8VfAb/gm9D+0HrF5pMN&#10;letcXcIbSLd2JYhJc58wgDcOmMZ5r7d/4N3/ANgP9vj9nn/goj8Rvjr8e/2V9e+HHhHxJoOsSrb3&#10;pi+zxNPI8kVuuxzkJuAHA4FRr/wbEf8ABV/9hr9orVvif/wSs/bR8NaTpGobo7KbWdWudPv47Zm3&#10;eROqW00UwU4w2RnGdqmv0N/4JEfsU/8ABU/9m6PxxrH/AAUb/bF0r4iTeKrdV0zR9Pknuhp8wyDK&#10;J5Ui2gg48tY8d88YoA/D3/gkD+zH8D/2rv8Agun4o+Gf7QHgCx8TaCviLWrptJ1JS0MkiTvt3L/E&#10;B6Gv2w/4Ki/8EW/h98a/+CdPiX9lH9hX4d+G/Ad9cammr2ul6fbC2t7+4T+B2HQnsTwK8J/4Jkf8&#10;G9X7TX7Ef/BT7Xv23PiB8ZPBOq+G9RvNRms9N0k3f2wi4kZlDCSJUXGecM2a+9v+Clv7NH7S/wC1&#10;d+zTe/C39lT9pNvhf4qkuo7iDxAtvI24Ic+UWjZWQE9WG76GgD+fv4G/teft6f8ABCLwlY/s6/tp&#10;/wDBMzwrrHgtdQfdquveF4JWu1dssEvlV43PoGOfav1S/wCCg3x6/Zt/b/8A+Derx5+1P8L/AIf6&#10;X/Z83gFX0OG70uFptFlF3AkkMZ2/umUgqdmMgV8mfGz/AIN8/wDgvl+2hY6T8Iv2yf8Ago74L1zw&#10;Np9+sp3aje3MqKOPMWH7JGJHx0DSAe9fqN8HP+CVnwM+En/BNSb/AIJoW2o3V54ZvvC1xpWo6o0Y&#10;E800wLNdBckB/NxIB0yooA/MH/gy++F3wu8c/Aj4u6942+HOgaxqGl+OdPfTb7VdHguJrQ/ZQymN&#10;5FLIdwyCMYIz1FfBH7b/AMRviH45/wCDkbxv4m1L4Lt8WNW0n40NZaP4BvrgJHqsVk6wWtn8/AQp&#10;EnynAbn+9X3V+zr/AMG33/BaX/gn98X9Yu/2FP2/PBei+FdavoRqFzLd3ltcXtrG+V861+yzR+YF&#10;LDhz1PPNewf8FlP+DaP4qftaftXt+3j+wJ8atH8H+PtQure813S9euLi1hkvoVCpe29zBHI0UvyJ&#10;uUpgn5gQcggHxP8Atr/ss/8ABVX9vX9vL4e/tQaL/wAEm9a+Ev8AYNxYW16uhyWwjZYrkP57FXXl&#10;VJHQ8fhWX/wXmS8j/wCDivwXHqDbrhYPConb1fzGyfzr9Bf2Gv8Agm5/wcTeF/2n/BPxR/bN/wCC&#10;hvhu+8HeFbxZNQ8P6frV1fNqNuBgwtH9mgQ7hxuZjjryeKZ/wUw/4N7v2nP21v8Agq3oP7eXw9+M&#10;XgnTPDGn/wBk/a9L1drtb4fZJGZtgSFo2yDxl196APiX/g7bP/GzL4LnP/Mo6f8A+la1uf8AB31t&#10;fwn+ze3/AFJbfe/3I6+0P+C2v/BAn9pP/gpj+138Pfj/APCX4v8AgvQ9K8KaPbWOpWniBrpbiQxT&#10;CQvGIonVgQO7LXon/Ba3/ghTrX/BUL4A+BtD8A/FDTtA8dfD/TVtdNuNUjkawvU2KrpIUBdORkMF&#10;bHcUAeD/APBbRlP/AAbP+BcNn/RPDff/AKYt/nFfGfgED/iEB8QH/qrDf+lr17tq/wDwbW/8FqPj&#10;X+y5F+zZ8e/+CkXhWTw7oLQ/8Iv4NW4vbuwOwEfvZTCjIFH3QFkx7V9B+Gf+Dfn9pDRf+CF+p/8A&#10;BLu5+M3gtvGd94vbWo9cX7V/Zqr9oaURFvK8zODjds69qAPCP+CAn7OPwG8df8G/3xs8aeMvhB4d&#10;1TVrpvEKT6pqGkRTXBEViDEBIyll2k5GCMGvGv8Agz+8Nat408YftIeB9DujDcap8OPstod+1Vle&#10;Qoh9sE9e1fqT/wAEsf8Agkl8aP2GP+CWnjb9hT4k/Efw3qfiLxYdXaHVtF89rO3N3biJAfMRHbaR&#10;knaK8F/4I9f8EpfHP/BvppHxk/a4/bT+O/g2+8KSeFt80vhn7XI9vDDJ5pZhNDGSxA2hFDZJ60Af&#10;mH/wSa/ah8Of8EO/2zvjH8L/ANu/9n7XNU1278OzaPHa2empdSrMJdwcBusUy/xg9G+or6Y/4NXP&#10;2Kfjr4k/by8eftp+NPgXqXh/4e3VlqC6UPEWktCs81zcebEIVlUbhGv8ajA7GvnT9nXwL/wVp/a+&#10;/bC+LX/BUL/glN4L1LX9L1Lxhd2xvfEV3pa3hgm+dYXtrmYhgqgL8hbAAr6r/Yi/4OF/+Cn/AOz/&#10;APt7+Hf2F/8AgpV8HtLM2ta3aaZdWq6Ollf6Y1wQsUq+QSkikkHkEY6GgD96vHkZh8DawwHA0q44&#10;Uf8ATJq/mv8A+DX35P8Agtz49zz/AMS7Wsf9/wA1/S9qdrDq2l3Gm3Q/d3ELRS7epVgQf51+DvjH&#10;/g2C/wCCk37Pf7bes/tIf8E4/wBs3wt4XsNW1Ge5tdQ1a6urXULGOdyzwtHFBLHMoycHcM9wOtAH&#10;zP8A8FH9z/8AB1BprA/81F0P+SVL/wAHKehaV4j/AOC+Hh3w7rtjHdWV7D4ehureRcrLGzIGU+xF&#10;fU3gv/g1w/bz0/8A4KCeEv2yPit+294V8dNpniKz1jxHqmrWt5FqV3LEwZ40TaybeykyDjsOlev/&#10;APBVT/g3v/aZ/bw/4Kc+H/23fhx8ZvBWk+HtPbSzeaXrX2sXg+yspbYI4mRt2OMsvvQB8u/8Hfvw&#10;L+Dnwo+EfwHu/hp8L9B0CZre4gkk0fSorcyRrFFhW8tRux75r5+/4LxeJfEq/wDBOb9i3wqkkraV&#10;J8O5rqQFvl89Sig/Xaa/XH/gvt/wRg+Pv/BV74ffDfwt8E/iZ4U0G68FtL9ubxM1wkc4dEXKGGOQ&#10;8bT1AzWf+2r/AMG+r/tjf8Ez/hn+yZrPxVsNL+Ifws0dIdF8TQ27vY3EgTa8UikB/KY9GAyMZwel&#10;AHzh+2t+yd+y9of/AAaw6D4y0H4UeHV1XTfCelapp+uQ6fEl19tklUSSebgOzEMwIzzjpxXoX/Bl&#10;xkf8E9/HmT/zU2b/ANJLevDtC/4Nl/8Agsb8Qv2Zpv2Tvjt/wUY8M2vgHRIvN8JeD9Nur29tJboN&#10;8qzFoYjFEoyRjzMEjCjrX6H/APBAf/glp8X/APglB+y54g+CPxn8f+HvEGqa14sfVluPDfnmCJGh&#10;jjCEzIjE/Jn7o6igDnv+DqRv+NJXxUXH/MQ0D/08WlfN/wDwZVyFP2H/AInADr8QIf8A0mr72/4L&#10;PfsP/Ez/AIKM/wDBPnxl+yT8I/E2i6PrviO602S1v/EMkqWsYt7+C4cMYkdslYiBhTyRnHWvyE+C&#10;/wDwa3/8Fv8A9nfRLrw38CP+Ch3gnwjp95cCa8s/D/izWrWOaTGN7KlmATjjJoA/VP8A4OBPH/i7&#10;4d/8EmvjB4j8FzywXn/CNtCZ4s5jjdgrHjpwa/BP/ghP8Tv2ivh98F/iVonwC/4JZW/x4bxIv2HV&#10;tckuYFfTkaMgRhZOep3ZGK/WL/gnv/wRT/4KG+CND+KHwt/4Kbfto2/xO8F+PvB7aRb6VYeIL++a&#10;2mZs+d/pcKBCB025JPB4r5P8Ef8ABtl/wWq/YK+LOuan/wAE2P24/Cem+HdVkKJdX2s3Vhcyw5+V&#10;ZoBazRsw/vBvyoA2v+Def9g39uL9koftFeKv2kv2fdb8A6H4g8C6g9ja6kY/LkkMMzBVCO33QcdB&#10;XzJ/wakfBn4SfFv/AIKaeNbn4o+CdL1xtG0K5n0u31a0SeOORp2VnCOCpOAO3FftD/wTM/Yk/wCC&#10;kHwO/Zv+IHw6/b8/a40v4ja94xtbqPSfsvnzppTSwPGc3Eqo0iksDtEagY4Jr80/gj/was/8FWv2&#10;XPiHrnx5/Z3/AG5vAvhfxjG0n/COz6RcXyC5SRyXjndrfEYxjGFkGaAPlj46aVpv7N3/AAc+2Gl/&#10;s66ZDp9vafHawt7bT9LVUjt47m5SK4jVV4VRHLJkDtWN/wAFM/H/AI7+IH/Bx34k1LXvhQ3xQvdJ&#10;+LdnY6N4AvLoRx6zDaNGlvYZY7QjiNFI6Nk/3uf0V/4JV/8ABtF+1l8If28rX9vD/goz8bPDPiLW&#10;NH1CTVbGx0C/nv5dS1B1dfPuJZoIgoXduAUMS2OmOe7/AOC13/BtZ4//AG0/2lY/24v2HPjFpHg3&#10;4gzzW8+uadrs09vb3F1AB5V9BcQJI8Mw2JkbCCRuypB3AHwf/wAFI/2X/wDgq3/wUX/at8A/tCeG&#10;v+CRes/CibwzZ21jcL4dktgswjujKs7FGXDIHIyATjH0rqv+DxW0upP2wvgXZ66FknbwbKl5uHDv&#10;9og3/mc19hfsaf8ABNH/AIOPND/aU+HvxC/a3/4KLeG7jwX4P1qG41HRbHW7q/fUrVOHtnj+ywK+&#10;9crudzgndyQM9h/wXn/4IO/tG/8ABVb9oX4d/GD4MfFjwd4fsfCemS2mpWviRroSybpkk3x+TE4b&#10;hCMEj60AfLv/AAco/s7/AAM+HX/BIH4E+KPAfwj8PaNqMMOkpHfaZpUUMxWSzQuGdFBbcSSck8mu&#10;N8O/8EsP2gP+Cm3/AAb3fBdv2d9QW+8TeC9W1C4g8P3l4Io9QiZ8FQzHaHHYHAr9Gv8AgsP/AMEg&#10;fjh/wUQ/YE8AfspfCn4keGNI1zwauni4v9eNwtrc+RAsTbTFG7DJXIytecQf8EYP+ClXws/4Jp/D&#10;X9kj9l79vPR/AXjLwLqVze6lfaXb3K2eqtI2UQzKPMRV942B9BQB+e37PX/BXH9pf/gkxdeFf2XP&#10;+CjP/BMTwvDoOi+XbQ6pc+DoIL540Yfv459jR3DL1yrZz3Br9mP22/2jf+CakX7FWm/t3ftV/Dzw&#10;z4j8Mr4fS58K2/iDSYp7m4aVN8dtCjAncxPOOByTX5s/EH/g2z/4LHft4fEnw9J/wUl/4KAeE9d8&#10;M6HJtWbTbq6vLtYSfmSKN7aBFZh/EzHHoa9w/wCCy3/BvX+1J+3Pofwo+Fn7K3xx8K6H4H+G3hRd&#10;KXR/F+oXkZknBx54WCCRWJUDLHBHTFAHwN/wTi/4JneKf+C937bOrftefEH4PaX8O/gLoeqiKLS/&#10;D+mpZw3yxtlLGEKBv4x5suD1Iznp9sf8HZv/AATq8PeIv2CvBvx9+Cvgi0s2+C8kWm3FvZRhDBoc&#10;oWJVAHVY5RFgfwhnPrXnfwi/4IEf8HEfwE8A2Hwt+Dn/AAU18B+HfD+mR+XY6VpeuanFDEvsBYfm&#10;TzX65W/7L+s/Eb9gS3/ZJ/au8XW/ivVtS+HaaD4015d3l390bXy5robgCMv84Jwc+lAH85f7Xv8A&#10;wWJv/jr/AMG/3wk/Y3Gv3H/CXHxK+h+JYtxZrnS9NWOSByRzgmW3jAPXy2r9BYf2P5v2NP8Ag0w8&#10;a+Ctc0RLLXvEnw7l8Ra8MDcZbt45Iwx9ovL47Ekda/Hn9lP/AIJy/wDCxv8AgsboP/BPmw8dWvi3&#10;SNH+Ihs9Y13QA7W72ltJvupU3DgKqMrHoSpwTxX9Un/BRn9kHXv2vf2AviB+x58LdZ0zQrzxR4X/&#10;ALJ0e61JX+y2mCu0N5YZtoCgcA0AfyD+E/jj+1D4V/YG1z4LeG9KurX4U+I/HkM3iLWrWNsTX0cA&#10;2W0jA8Db8wVhhj0ziv6ev+CJvw3/AGXPh7/wRx0iX9l7VI7+x1bwheXevaiYws82pGB/PWUDkMrZ&#10;UA9ABjivC/2DP+DbLXPhF/wTk+K37D/7Wvj/AMLa9eePtWXUdF1fw7DPImkXEcOyOXMyRsWDc8Ac&#10;Eius/wCCKf8AwR1/b7/4Jh6V8Qfgz8Uf2gfAvij4ceKtNuF0my0uS9N1aXjxsizbZIlRFIPzKGbo&#10;MGgD82/+DR1tv/BRL4uHb/zIN/8A+lNUf+Dad9n/AAcKeKyx62PjD8f39foZ/wAEM/8Ag36/aQ/4&#10;JhftY+Nfj18a/i34J8QaR4k0GbTrGx8OtdtN88+/dJ50KKo28YBavBviP/wa+/8ABRr4G/t3az+1&#10;L/wTk/bG8KeF7XV9Wu72x1HVri6tdR01Lpy8sGyOCVJkGcA7lyAMqMUAfMf/AAVUIP8AwdI+HyP+&#10;ig+F/wD0OKvpf/gvr/wRy/b48Q/8FA7f/gpJ+yL8M7f4kWcf2O8u/DdwsM8lrNaqBsNtKR58TBc7&#10;Rk5zwaveHv8Ag1p/b4H7fPgz9sD4t/tw+FfHEml+JtO1vxJqmsW94moXMsEqyPEiBGTb8u1SXGB2&#10;HSvqj/gpP/wTl/4LY/Fv9qG++Pn7A3/BR3TPCOh3lnDb2/gvVnubWKxVF5Kskc6SljltxVTzigD5&#10;w/4JH/8ABf3SviB+2Pof7IH7YP7DHhr4d/EHUrxtL07XdB8Lx6fcW1yV/wBRNE0YkjDAdj+GK/bL&#10;xh4V0Hx74R1PwV4m09LrTdY0+ayvrWVRtlglQo6H2Kkivxz/AOCdX/BtV+1L4K/bts/+Cg3/AAUb&#10;/an0Xxf4s0nVv7TtbHw3507Xt4F2rLPPNHFgL2RUOfUdK/Z/ydqfO2fagD+XH/gm98R7r/giH/wX&#10;v8ZfA/4qap9g8KTXGqaLqlwWKwmzKtc2lzj0+RcegkNen/8ABvT8P/Fv/BSP/gtB8Uv+CkHxJsPt&#10;+m+FLm+1a1mvD5ix390zxWUS5/55wqxU/wAPlL6ivsf/AILv/wDBuT8Uv+Cmf7SWj/tOfsv/ABM8&#10;H+FdabQk0/xRF4iNzF9ueMkRTB4IpORGQhBA4UV9Of8ABDH/AIJPXH/BJv8AZUvvhJ4z8S6Tr3jH&#10;xBrj6j4j1nR0kEEmFCRQoZFVyqKD1Ucu3rQB+Hn/AAS58KeGP2kP+Dl/Wo/2jNMt9d/4uR4muvsu&#10;tATJLcW8s/2dSr5DBdiAKcjCgYrS/wCDmrwP4M+Bf/BY7wrrfwL8N2Oj6lNpel3k1no9qtuv2pZ/&#10;kfbGAAx9e+K/QX/go9/wbLfEf4nftfT/ALeX/BNz9pSx+Gfjq+1Yane6Xq0c0Vqt91e5gngV3jZz&#10;yyGNlJJORk1z37Lf/BsR+0r49/a5sf2yf+Cr37XWnfETWdNvIbmPSdB8+YXjxHMYlnmSLZGDz5aR&#10;8+ooA+M/+DrK5uvE/wC1/wDs/XHiWDfNqHwt01tQjk/ieSSMyA/iTXuv/BzT+z38D/hN/wAEpPgL&#10;qfw3+E3h/Qrpbi0hF1pekxQyvGbVWIZ1UM2TzyTzX01/wXK/4IC/tFf8FPP2pfAPxy+CHxY8F+H9&#10;J8KaNFYXmn+IjdLLtSYPui8mJ1IwMAEr9a9Q/wCCz/8AwR5+OP8AwUg/Yi+Hf7NXwm+JnhfR9Y8F&#10;3FvJdXniD7QtvcBIBGdpijdhyM8r0oA7b/g3NaST/gjv8G5HYs39gnn/AIG1fkh/wen+FNfs/wBs&#10;34a+Lrmzm/s288BGC1uDGfLMiXUpZQemeQSOvPuK/cn/AIJV/sh+N/2Ef2E/Af7LHxE8S6Zq2seF&#10;dM+z3uoaR5n2eVixOU8xVbHPcA1lf8FTf+CW/wABv+CqfwC/4Uv8ZJZ9NvtPma58M+JrBQ1xpdww&#10;ALgHh0YDDISARjkEA0AfOXxm/Zk+OH/BVX/gnL+z34i/YG/bLuPhXY2fh23vL260eaRReRPZxRrA&#10;/lMCrROjgqehJBGRX50f8G2/7VH7YHjP/gr7rnwA+OX7S/izxdpeh6D4gtZbTV9Ylmt5ZrZjGJdj&#10;EjOVyK9J+FH/AAQG/wCDhj9hS4vvAf7Cv/BQrwlB4QadjYxy+ILyzBUtnebV7SaOFyeSEdhk9Tmv&#10;ZP8Aght/wb0ftif8E/P219T/AGzv2rfjX4L1S8vtH1C3k0rwzJc3Ut1cXZzJM8ssUKoAxJ4Vsk9q&#10;APhv/gjbIF/4OgPFjFjx478Xjr/00uauf8HDhz/wcE+CX/7AP/o819M/tb/8GxH7dGg/t/6z+2t/&#10;wTc/at8N+F5Ne16fWUOv3lzaXmk3U7F5ljeGGZZoyzMcEKQDgg9ayfFv/BrV/wAFIfid+1h4R/al&#10;+OH7efhHx1rFlqFleeJL7Wbe8jnDQuGMMAWNldBjALeXnP3RQBq/8HjXgrwZYfsufC3xjYeE9Lg1&#10;i81ZEu9Vi0+NbmZBAMK8oXcwHoSa+oP+CXvg7wT8PP8Aggvpnxi8D/DrQ7XxZF8L9Qddbs9HhS9d&#10;vKk6zKoc/mele1f8Fgf+CT3h/wD4Kn/snWfwJu/HQ8OeINDkjuvD+tvbGWFLhE27ZEBDFG74OR1w&#10;elfIf/BKX/gjV/wWP/Yr8dab8KPjr+2P4R1r4D29neWupeCNJ1S7ma5imjKbUSW0XYOTxvGPegD8&#10;l/8Aghl8Y/jz8Nf2tPHHxP8Ag1+wRD+0H4kk011m066niDaaskzF58S5yX+6fpX3V/wRF/YX/wCC&#10;g3w//wCC1fiX9rb4hfsWax8HfAXiXSNamutMlaI2drHPJE8dmhVyT84DD5Rwh6Vo/Ef/AINgv+Ck&#10;n7KH7VWqfH3/AIJPftd+H9BsdRuJJLWPXNUudPvLON2LG3by4Jo50BPBbb7qK+5/+CQX7Ev/AAV6&#10;/Z1+JXjD4k/8FIv21NJ8fWviHTY4LHw3ptzPeLbXCsf34lkihWL5SQURDu4JIxyAfiV/wQs/Zg+B&#10;f7Wv/BbbXPhl+0N8OrHxToMM2vXw0nUlLQSTRSnYXXPzAZJweM1+6/8AwVC/ZX/Z8/ZN/wCCLX7R&#10;3gT9nP4RaH4N0e6+Hmr3txp+hWSwxyztFy5xyT9elfM//BJL/g3k/ac/4J//APBS/Wv20fiT8ZvB&#10;OseHby31RLPTdFN39sb7U+VLLJCqLt74ds1+jn/BQ79nLxT+2L+xD8UP2YPBeuWOmat468H3mj6f&#10;qGpK/wBnglmTarPsBbbnrgE+1AH4n/8ABoh8Bvgx8Wf2ZP2itV+Jfwt0HXrqOW1s4bjVtLiuHige&#10;1mZkUupKgkA8Y5FeR/8ABqNYwaL/AMFrPHHh/SI/Is7fw34giht4zhFRLpVUY9gOK/Uv/ggj/wAE&#10;Zvj3/wAEpfgj8Uvh18bfiZ4V12/8eXsEtlJ4Za4eG2WOCSP52mjjYklwcBfxrzD/AIIzf8G/H7TX&#10;/BOP/god4q/bA+Kvxh8E61oetWGqW1jp+gtdm6/0qcSKXEsKquAOQGagD9fB0ooByM0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jIr/AHhTTbxH&#10;qtMuPMHK9K8V+GP7XMPxG/bG+I37JkfhCS3k8AaLpt/JrBudwu/tasdgTHy7cdcnNAHtxgjIwV96&#10;aLeIADb04FeMfF39q+L4UftWfCv9mWXwjJdt8TbXWZo9U+0bRZfYY4XIKY+bf52OvG3vXpuofEf4&#10;d6At5Jr3j3RbIafIiXxvNUij+zM4ygk3MNhYcgHGR0oA3FijXgLR5MROfLFZGr/Eb4e+H7G11PXv&#10;HejWNtfbRZ3F5qkUcdxnpsZmAbPbGa145oZY1milVlZcqytkEeooADDGRjZSfZ4v7lY3iPxz4L8L&#10;XlvY+JvGWl6bNdtttYb/AFCOFpj6KHYFj9M180/s6ft6/E/48fCH4rfEHRPhfpVxqngHx3faDpem&#10;NrS2kN7HA4USPPL8sZIOeeKAPq828TdUpRDGP4awdB8Yxr4Hs/GHjeex0fzLFJr/AM7UIzBbsVyR&#10;5uQpAOfmzg1p6F4l8O+KdOTWPDOv2Wo2kn+rurG6SaNvoyEg/nQBb8iP+7SLBGpyBXz5/wAFDv20&#10;dd/Yq8BeA9f8K/DVPFWr/EH4taF4E0fTZtS+yxpdanJJHFK8m1sKroM8dDntXB/Gj/goF+0p+yZ4&#10;dtfip+1b+yfbaX4DXVLa01zxF4Z8VJfPpSzyrEk8kJjQtGHdQSuSASaAPsAxIf4aBBGP4ax5vH/g&#10;jTY9+q+MtLtdtiLtvtV/HGVtzj96QxGE5HzdKsDxj4RPh/8A4S0eKdN/sry/M/tP7dH9n2f3vMzt&#10;x75xQBoGCM/w0eTHndtqh4c8X+E/GOnjV/CPijTtVtWbat1pt7HPGT6bkJH61zXxe+Nfg74b+EvE&#10;F5H4q0dtb0nQbvULfRptSjWeUwwvIB5e7fg7ewoA7QwRnqtJ5Ef92vEv2Iv2qR+0v+yR4L/aT8fR&#10;ad4el8UWKSvatdhIY5Wcqsas5GSSOB1Nexaxr2h6LFBJrGtWtotxcLb27XNwsYllbO2NdxG5jg4U&#10;ZJxxQBb8iP0rz79qD9m/4Y/tafATxN+zn8Y9KmvPDfivS5LHU4beYxyiNxjcjD7rDqD2NcH8OP2t&#10;PEfjT9v/AOIn7Id34btodN8F+D9H1i11RZG824e8aYMjDpgeUMfWvVvG3xk+F/w/8Ga1478V+ONK&#10;tdL8Pq51e6a/i22zKu7y2+b5XIxhTgnI45FAH4+/D7/g1s/aw/ZX1jWLD9hn/grr4w8CeHdYuvMm&#10;02PTJYZCoztEhgnCSuAcbwqZ9B0r2/8AYI/4Nrfgv+zZ+0VD+2F+1R+0L4n+N3xMt7sXdjq3iFTD&#10;b204HErIXked17FnCj+7X238OP2ufhd8fPgT/wALn/Z28TaT4oN14fbVNN0v+1oYJWXaSgmySbcE&#10;jBLgY7113wi8f6z4r+EujfET4k6NY+Hr6801bnVLKPV4rq3s2OcqLhcJIo/vDigDr44IypytP8qP&#10;utZvhnxt4L8aWjX/AIN8XaXq1vG22SbTL+O4RW9CUYgGodV+JPw70GG4uNc8faLZx2k4hupLrVIY&#10;1hkIyEcsw2tjseaANjyY852CjyY8YCCm2t7Z31vHd2N3HNDIoaOWKQMrg9CCOoqvaeINBv8AUbjS&#10;LHW7Oa7tNv2q1huVaSHIyN6g5XI6ZHNAFn7PF/dpfIj/ALtV4te0OfU5NEh1m1e8hjEk1mtwplRT&#10;0YrnIB9cVQ0z4i/D7Wtdn8LaP470a71O1z9p0211SKSeLHXdGrFl/EUAa/kx4wFoWJFOQKo6h4r8&#10;L6Tf/wBl6r4k0+1uvszXH2e4vESTyVODJtJzsB6t0FHhzxd4U8Y6d/a/hHxPp+qWm4r9q029jnj3&#10;DqNyEjP40AXjEhOcUKir0FeO/tm/th+CP2PfBGl6/r+ialrut+Jtbh0Xwf4V0aMPd6zqUufLt4wc&#10;AcAksSAoBJrl/A3x2/bv1vVtLk8afsY6bpOl310i3jR+OYprqyiY8u6bArFRyQrHpxQB9FlEPJWm&#10;mCI/w1w/xO+IHivw1qGk6F8P/C1nr2oX16n2zT5NYit5bezziS5Cvy4XjgCm/DT4n694g0/U1+Jm&#10;iaf4b1HTbuXzLD+3IZ2S1B/d3EhU/uww5w2MUAd2IYx/BSGCM9Vryb4Gftq/s0ftB6xrXh74W/Fv&#10;R7++0PWpNMurQ6hEssk6D5vKXdmRf9pQRXo2sePfA/hu/t9I8R+MtK0+7u222trfajFFJMfRFZgW&#10;/AUAaYt4h/DR5EeMbarX/iLw/pU1tbaprtnbSXkhSzjuLpEadgMlUBPzHAzgZ4qha/Ev4c32hXXi&#10;my8f6JNplizLe6lFqsLQW7DqHkDbUIyM5IxQBsfZ4j/BSmGNuq1lxePPA8/iP/hD4PGekvq3leb/&#10;AGWuoxG52Yzu8vduxjvjFX9Q1PTdJspdS1XUILW3hQvNcXEwRI1HUsxOAPrQA/yEbqtOEUYGNtcn&#10;p3x/+A+r30emaT8bPCN1czOEht7fxJavJIx6AKJCSfpXR2+v6Fd6nNolprVpLeWyhri0juFaWJT0&#10;LKDlQfcUAWfKjHRBR5MY/hqtZ6/oWo3lzp2n61aT3FmwW8ghuFZ4GI4DgHKn64og1/QrrVJtDtta&#10;tJL23VWuLOO5VpYlPQsgOVB7ZHNAFlkTH3a+LP8AgsJ/wTN+Nn/BSXwB4Y8H/Bj9rzVvhTNod9dN&#10;qMmmxzFNUhmRV8uTypUOF28ZyDuPSvstdd0R9WbQF1i1N8kImeyFwvnLGSQHKZ3BSQRnGOKo/wDC&#10;e+Aj4l/4Q3/hNNI/tjbu/sr+0ovtOPXyt27H4UAfA/8AwRt/4N/vgj/wSe1vV/i3e/Em7+IHxF1q&#10;3a1k8SXliLeGytmILRQx7nO5iPmkZskcADnP6GC3jK9OtUNV8Y+DdDuJLXW/FWmWcsNq1zLHdX0c&#10;bJCDgykMRhAeCx4FKnjPwfL4e/4S6PxXpraT5fmf2ot9GbfZ/e8zO3HvnFAF420J6r7UvkR+lc3N&#10;8XPhYfCl345h+JGhy6PYxl7rVIdWheCEAd5A20fnXIfs1/tffAH9q7wnB4z+C3xH03VILiSYLZi8&#10;j+0qI5DGzGLcWVdw6kYIoA9T8iP0pPs0WMbay5/HngiLXh4PbxlpK6uy5XS21GIXBHr5e7d+leK/&#10;Hr9rvXPg5+2D8If2coPD9pNp3xFh1STUNUuJirWYtYRICvbnPOe1AH0B5Mf9yhYI1/hrN8M+M/CH&#10;jG1e78JeK9N1WKKQxyy6bfRzqjDqpKEgEeh5purePPA+g6tb6DrvjPSbK+uv+PWyu9Rijmm/3UZg&#10;zfgKANRYY1OQtKUVhgiqmoeI/D+kzwW2qa7Z20l0xFtHcXSI0pAyQoJ+bA54qHw7408HeMFmbwl4&#10;s03VBbSeXcHTr6Ofyn/utsJ2n2NAGh5Uf92gQRgbdtNnJAyK8B+I37XeqeA/29PBP7Jlxo1muj+K&#10;PAmr6/ea1cXBR7VrOSBQv93aRKSSemKAPoDyUIxjrQIIx0WsXSfF+geKdFfXPBPiGx1i3XcqT6ff&#10;JNEXXqu9CRnPXnivm/49ft1fFr4IfsiXn7Q3iH4TaTaaxb+Ll0qPR4vECX0DQNdCFZjNDwGIO4p1&#10;U8GgD6p+zxA5C0ohjHOyvkf9tD/goP4j+CPxH+HXwD+Ec/gv/hLvHiSTSXPi/XltrPS4Y4g5aUBt&#10;2Wzhema7zWP21vh58AvBvgqP9q34m+E9P8R+MNQjsbJdB1ASWk0j5KyKztkRY/jPHvQB74I0HRaD&#10;DGf4az/DHiTw94r0tdc8Ma/Z6lZTcw3mn3STRP8ARkJB/A1X8TeO/BPhO6t7PxP4z0rTZrxttnDq&#10;GoRwtM3ogdgWP0oA2BFGOiUGGMnJWvk/4Jft6fFD4xfCv9oLxr4f+Fuk3Wr/AAf+LGv+EtC0ufXF&#10;soNVj094wkstxN8kBZXJLH5RivpbSPFEVv4Ms/FPjOaz0ndYR3N/518hhtmZAWHmkhSoJIDdDjNA&#10;G15EY4C0eRHnOKp6H4l8OeK9LXWfC/iCy1Kzk4jutPu0mjb6MhIP514H+23+2Z42/Zl8Z/Df4cfD&#10;f4Tw+K9e+JPiJtI02G61f7HDA4jL72fY3GB6UAfRHkoeoo8iPOdtfJuuft6/G74HfEvwf4P/AGtP&#10;2cLfwvovjXWU0nSfEmi+JF1CGK+f/VxSrsVl3diARX1DrXinw14T03+2fFniKx0y1U4a61G8SGMH&#10;/ecgUAaPlR5zsFHlR5zsHpWD4i+Ingjw74RuPH+r+KtPh0W3tjcSao14nkeWBncHztPtzzXGfs1/&#10;tc/AL9rDwPY+Pfgl8RdP1a01CFpobZLuMXKxqxUs8O4uoz6igD1FokIwFppto8YArGj+J3w2Z7KF&#10;fiDoe/UpWi09f7WhzdOrbWWMbvnIPBC5IPFL4h+Jnw48I3sOm+LPiBoel3FwQLe31DVoYXkJ6BVd&#10;gT+FAG15EfQrQIox0Sm/arbyftP2iPy9u7zNw27fXPpXPj4q+A9XsNUbwf420XVrvTLeSS4tdP1S&#10;KZ42VScOqMSvTvQB0mBRXzl+wT+3FpX7Vv7M/hv43/Ea50PwzqfiDUL22ttJbVEXzDDcvEPLEjBn&#10;JC549a+i1kjIGJF6evWgB1FG4HoaM0AFFFNmOI+lADqK8B/Zr/bY0v4+fFn43fDe98NDQ7f4M+ME&#10;0O91S6vlMd4v2Vbg3Bzjy1AY5yT0zkVd/Y//AGuJv2vh4k8d+D/AF1Y+A7HVmsfCXie8mwfEKxkr&#10;LdRREZWHeCEcn5wMjjBIB7jRWLF8R/h7P4nbwVB480V9ZUZbSV1SI3Q+sW7f+lXdR8SeHdIu7ew1&#10;bXrK1nuiwtYbi6RHm2jLbQSC2BycdBQBdorN8OeNPB3jCCa58JeLNN1SO3k8ueTTb6OdY3/usUJw&#10;fY1W1T4l/DnQ9bj8M614/wBEs9Sm/wBVp91qsMc7/SNmDH8qANuiqZ8RaAuqroTa5Z/bni81bP7U&#10;nmsn94JnOPfGKE8R+HpNVm0GPXbNr63jWS4s1uk82JD0ZkzuAPYkYNAFyisI/FD4aLNZW7fETQhJ&#10;qTFdOj/taHddMDjEY3fOc8fLnmrEvjrwRB4lj8GT+MdKTWJk3w6S2oRC5dcZyIt24jHtQBq0VT1v&#10;xF4f8M6ZJrXiPXbPT7OFczXd9dJFEg9SzEAfiaZp3inwxq+ir4k0nxHYXWnNGXXULe8R4So6tvBK&#10;4980AX6KxYfiT8O7jUbTR4PHuivd38fmWNquqQmS5T+9Gu7Lj3AIrgfj1+2T+zx+zt4z8NeA/ix8&#10;S9P0rUvFV99k0u2muo1+fGdz5YeWv+0eKAPWKK8x+JPxm8RaGnhO++FWg6P4n0/X9bW0vr8+JoLe&#10;O3tyCTNESSLhs/wLya7S58d+CtFN1Frni/S7KSxiWW+S71CKM28bfdd9zDap7E4BoA2qKz7PxX4X&#10;1HQv+Eo0/wASafcab5LTf2jDeI0HlqMl/MB27QOpzgVU/wCFl/Dn7fZaV/wn+ifatSjEmnW39qw+&#10;ZdIRkNGu7LgjuuRQBt0VX1TWNI0TT5NW1rVLeztYV3TXV1Oscca+pZiAB9ah0DxT4Z8V6Wut+FvE&#10;djqVk/3bzT7xJom+jISP1oAvUVgz/FL4ZW0dtNc/EbQY0vJmhs2k1eECeQHBRMt8zA8EDJzW4JI2&#10;AZXUhuhz1oAdRVTTtf0LWJbiDSNatLp7WbyrpLe4WQwyYzsYAna2Ox5qtH438FzaNN4ih8X6W2n2&#10;8rRXF8uoRmGN1baVZ920EHggnIPFAGpRWTZ+PfA2oa63hew8Z6TPqaR7306HUYmnVf7xjDbse+Kd&#10;4n8Y+EvBlkNT8YeKdO0m1Zwi3GpX0cEZY9AGcgZ9qANSivnv4Gftg6x8XP2xvih+ze2h2SaX4Fsd&#10;NudP1a1uC7Xf2mNmOeSuBjgjqK1v2l/2tYP2ePjF8HPhRN4Rk1Jvi14ym0CK7W42CwMdpJcGQrg7&#10;8hMYGKAPbqK8E+N37ZFv4A/aD8IfstfDDwfJ4u8a+JMXurWFvdCOPQtIU4e/unwdik/Ki9XbpxzX&#10;r/iLxr4S8E2Car418W6bo9s0gRbjVL+O3jZj/DudgM+1AG5RVW21vRrzS11u01a1ks2i81buO4Vo&#10;imM7gwOMY75xWanxO+G0l5Z6fH8QtDa41KPfp8A1aHfdL/ejG7Lj3XNAG5RVHX/FHhrwppzax4p8&#10;Q2Om2kfEl1qF2kMa/VnIA/OoLLx14J1HQW8U6f4x0q40tFy2pQ6hG1uo9TIG2/rQBq0VRv8AxP4b&#10;0vT49W1PxBY29rM6JDdXF2iRuz/dAYnBJ7Ade1V9U8e+BtDa6TWvGek2bWMKy3gutRij+zxt9133&#10;MNqnHBOAaANaisPUPiZ8ONJ8PQ+LtV+IGh2uk3OPs+qXGrQpby56bZC21s+xrWtdQsL61jvrK9hm&#10;hmjEkU0UgZXUjIYEcEYI5oAmorJ0Px94F8T6hcaT4a8aaTqF1ZttvLWx1KKaSA+jqrEqfrijU/H/&#10;AIE0V7qPWPGuk2jWMayXy3WpRRm3Rvus+5hsB7E4BoA1qK5vxF8TvAHhvwRcfErVvGemQ6Ha27Ty&#10;6qb6P7PsAzkSbtpPHrzXJ/s2ftafAb9qrwVa+OPgx8RdO1S3u1do7WO9j+0qquVLNFuLKMjuBQB6&#10;hRWSPHfgf/hIv+EQ/wCEy0r+1tu7+y/7Qi+049fL3bv0qXUfGHhLSLx9P1bxRp1rcR2pupILi+jR&#10;1gB2mUgkEJnjd0zxmgDRoqh4f8VeF/FumrrPhXxJYanZuxCXen3iTRsR1AZCR+teE/tq/tf+Iv2Y&#10;PiZ8DfA+h+FrXUIvix8V7bwnfTXMhU2UMlvLKZkx1YGPGDxzQB9C0VR/t/Q7bVIfD91rdnHqFyjS&#10;W9k9ygmlVfvMqZ3MB3IHFUbv4n/DXT/EEfhO/wDiFocOqytti02bVoVuHPoIy24/lQBuUVV1DXtD&#10;0mW3t9U1m1tpLuXy7VLi4VDM+M7UBPzHHOBzTbrxDoFlqUOiXmuWcV7cxs9tZyXSLLKq/eZVJywH&#10;cgcUAXKK+J/EX/BRT4p/E/8AbK8V/swfsy6h8MobTwH9hj1zVPGHiTbJqNxcDd5NpHE3zFACDyfm&#10;4xX1zfePPCvhaOxsvG3i/SNNvrxFWOG71COHzpMciMOwLc+maAN+iqmp69oei2yXus6zaWkMkixx&#10;zXVwsaszHAUFiAST0Heq2l+OfBWuavcaBonjDS7y/s/+PqxtdQjkmh/30Viy/iKANSimvIgU/OOl&#10;fO/7dX7b2j/svfsw+Jvjd8OL/Q/E2qeG9U0u0utJj1RH8v7VqNvaN5gjYsjKJi3OOVoA+iqK8x8Q&#10;fFn4jaZ8afA3w+0jwJp95oPibTb241rW5/EEMNxp7xRK8SRWrfvLkOzYYr9wYJ612+ueO/BPhOW2&#10;tPFfjLSdNmvH2WkeoajFC07eiB2G4+woA16KYZY3i3xyBlxkFW618zfFj9vbxNa/tBXn7Ln7MfwO&#10;vPiF4u0WzjufE0jakllp+jRyf6sTTMDl27KATQB9OUV5R8CviJ+0n4w1O+0/46/Aez8JRwRq1nea&#10;f4kS+juCeowFUqR7ioPFPxp+MMF3r03w4+EVj4i0rTHtl0/VIfFVvGl0C2Lnd18ryRkkHrigD16i&#10;vJfjx+2B8B/2Zfg7F8afjD8QNPsdFmmt4beaG8jlM8k00cSiLDfvAHkXcy5AHJ4ruvA3xB8F/EPS&#10;F8QeCPGGm6xZbtr3Om30c8aNgHaWRiA2COOozQB0FFZXh7x34I8XTXFt4T8ZaVqklnJsvI9P1CKZ&#10;oG/uuEY7T7HFR6r8Rvh7oX2n+2/HejWf2N0S8+1apFH5DP8AcD7mG0t2BxntQBs0VHFe2c9qt7Dd&#10;xvCyb1mWQFSuM5z0xjvVW18T+G73SG8QWXiCxmsIwxe+iu0aFdv3suDtGO/PFAF6isw+NfByras3&#10;izTMX0bSWZ+3x/6QgGSyc/MAOpGRS+HPGng/xjFLP4R8WabqkcMnlzPpt9HOI3/usUJwfY0AaVFY&#10;nibx54J8MX1rpfiPxlpWn3V622ztr7UIopJz6IrsC34ZryP9h/8Aaq139qS1+Jlxrnh2203/AIQX&#10;4ta54Rtfs0hb7TDYz+WkzZ/iYckDigD3eisvVPHHgvQ5biDWvF+l2clnbrPeJdahHGYIiSBI4Zht&#10;UkEBjgEipdP8U+GNW0QeJtK8R2F1ppjMg1C3vEeAp/e3g7ce+cUAX6KojxT4ZbQh4oXxHYnTGh80&#10;aj9sTyDH/f8AMzt2++cV5z+0d+2H+z9+y94f0nxN8X/iLY6ba65qdvY6YVuEZp5JnCIwGfuZIy/Q&#10;DqaAPVKKyPBvjDwr420hdd8IeJtP1azkbC3enXqTxkjqNyEjPtmtcMD0NABRRRQAUUUUAFFFFABR&#10;RRQAUUUUAFFFFABRRRQAUUUUAFFFFABRRRQAUUUUAFFFFABRRRQAUUUUAFFFFADZHRF+c18T/s0X&#10;MFh/wWl/aItL2VYpbzwJ4ZmtI5DhpowjgsvqAeMjvX2tNF5oxmvIf2gP2F/2e/2lPEmm+OviJ4bv&#10;rbxJpMLQ6f4o8N61c6XqMEROTGJ7Z0coTztJIoA8N/a2vLbXP+Cu37MOg6TcR3F9pPh3xdfanaxS&#10;AyWttJDZxpK46qjOCoJ6kHHSvKv2eP2Wfgf+0j/wVv8A2xrj47eBrfxRa6VqHhGHT9K1d2ms4fN0&#10;RC8ghJ2+Z8oG/GQMgdTX2P8As/8A7C/7Pv7NnifUvH3w78OXtx4m1i2S21LxV4i1m51PUriBSSsR&#10;uLl3cICc7QcZ7VvfDj9l/wCE3wp+Mnjz49eC9Emt/E3xKnsZfF1499LIty1nb/Z4CqMSse2MAHaB&#10;nqcmgD85/wDgmF+xt+zx8ZP2bfj9L8Y/AEPir/hC/jX4x8L+DYvEM8l2mh6VaMklvbWocnyVRpnP&#10;y4PT0FfU/wDwRW8Qa74j/wCCcPgG68R63dahNa/brSO5vJzJIYYbyaONSzZJ2ooXnsBXsvwQ/ZE+&#10;C/7PPhPxd4K+F2gz2Wn+OPFepeI/EcM2oSzGfUL7b9pkVnYlA2xcKuFXHArU/Z//AGdvhv8Asx/C&#10;yw+DXwg0qWx8P6bJM9naz3kk7I0sjSv88hLHLsTyeOnSgD4d/ZG+Anwg/bL/AGuP2kvF37Vngqz8&#10;Uat4X8cR6N4dt9bPmrpmnC33K8Ck4iyxJ3DGSK8R/Zu8O6L4F/4JMftbeG/B147WGm/EjWYbGb7Q&#10;ZGMazxgfPkk46Zr9DPir/wAEz/2Wfi58VLz4z6vo3iDSPEOqwrDrl54V8WX2ljVI1GAtyltKizAD&#10;j5gTirHgz/gm9+yh8PPgN4o/Zp8GfD+Ww8HeMrqS417TItVnzNI5BZlkLb0yVHQ0AfE/7WGo/ED4&#10;g/G39ln9n0/C+Px74V1D4cS6veeDNS8T/wBl2eqXkSRohmcxyCXYpyI2Ug5z2r3r/gnt+yz8ePgd&#10;+1B8RvHepfA/Rfhf8N/EeiaYuh+BdD8XjUoYdRiMguLhUWGJIg6mPhRyQa90+Mn7Cf7OXx18CeHf&#10;APj7wfcPD4RCDwxqVhqk9rf6YVUKGhuomWVDgDOG571rfAD9lT4bfs3xagPAmp+JL6bVHVr688Te&#10;KLzVJpCowvz3Mj7RjsMUAfKf/BfCPxTJ8MP2b4/A9xZw6037ZXw9GjzajCz28d19rm8ppVUhmjD4&#10;3AEEjIBFdV+0V+xN+23+2v4Hi+BX7S/x48Caf4BvNUtbnxRY+CvDdzHe6lDBKkwtxLcTOIlZ0AJC&#10;5xnFfRHx/wD2XPhJ+01aeEbL4vaHNfx+B/Hul+MvDiw30sHkavp8hktZm8sjeqsxzG2VboQa9CEJ&#10;A60Afnn8RfgJ8M/jR/wW7tfA3xM0M6toOm/AXzE0K6mY2k5W+RVEsQO2Tb1wwIzitT9rf4P/AAz8&#10;QftofAX9i/xB4Yt9I+EctnqeoDw3at5Njqd9Cm6K0dAQHXJLbDwcV9dJ+zL8KY/2iW/aoTRpv+E0&#10;bw2dCbUDfSeX9iMol2eVnZneB82M+9U/2j/2RPgl+1boVjoXxk8NTXbaTei80fUtP1CazvNPuB0l&#10;gnhZZI291YUAfIH/AAgng/8AZG/4Kew/Df8AZh0aHw5ofiD4UahqGueF9HOy0FzAD5Nx5Q+VXzxk&#10;AZrzr9kz9kz9nH9oL/gmN44/aU+OHhaz1Lx9rVn4ivNW8YahcE6hZzxmYIqTE7ogAoUKCBg+9fd3&#10;wB/YS/Z+/Zw8Ral418CaLql/4g1i3WDUPEXijXrnVb+WEdIvOuXdlT/ZBArh9a/4JFfsW65rGtXz&#10;+Etfs9P8SXElxrvhnTfGGoW+k3kr53u9nHKIcknJ+XBPNAHw1qcr2H/BAz9nM2t0yrH8RvCK+Yr/&#10;AMP9pEcn0/nX1F/wWO1RLPwd+zlaxaisc1x+094T2os21nQQ3u76gZGfqK99X9hD9mV/2X4P2OLz&#10;4dx3Pw9tbNba10W4upWaFVbcjJKW8xXVuVYHIPQ1wdt/wSL/AGNv7R8L6zr2g+J9e1DwZr9rrHhn&#10;UfEnjbUb+ewuLff5So80zER/Ocx/dbC5BwKAPjz9qj41ftUfAn/gpX+0t41/ZX+CsXi7Urf4J+Hp&#10;L6f+0hHNpcam6/0iK3KE3bKCziMMpOwAZzivov4PfAP9lrxf/wAEntQ0/wAK39r8RvD/AIp8J3ni&#10;HV/EGtwiWbWtVeJpnu7hG+7MJh9w4MZQLxtr6S8PfswfCTwx8efEn7SulaFIvi7xZo1npWt3z3kj&#10;xzWtsXMSCInYpHmPkgZOec1V+DH7I/wW/Z/tvFWl/C3w3Jp+m+MtWm1LWNFa+lksluJQRMYYGJSB&#10;ZM5ZUADHkjNAHyB+wv8As/8AwO+Gf/BFm2+Jnw4+Gmi6Pr2vfAu6/tnV9Ps1jnu2+yyk+Y45Y5Hf&#10;vXj0d1e+Ov2U/wBgb4AeMr24/wCEG8dTwQ+M4PtDRx30cVo8sMExBG5GcDKk845r70+E3/BOP9m7&#10;4JaN4i8J/Du08SWfh/xNpdzp974Xk8XX02m20M+7zVtrd5DHbZ3NzGFxnjFXvEH/AAT7/Zf8U/s7&#10;eHf2Xde8AtceE/CUMCeG4v7RnS605of9XJFcqwlSRc8MGz70AfMvjD4VfDr9kD/gq18DvCH7LHhO&#10;z8Mad4+0LWrfxx4f0NfLtZ4LeJZIbl4h8oYSfKHxkhsVk/sk/sjfs/ftGftr/tT638dfh3aeKza/&#10;ES2trOz1pmmt7ZTYxElImO1WP97Gfevq74Ef8E/v2ef2e/H03xW8J6dreq+KJ7L7H/wkXizxNd6t&#10;eRW2c+THJdSOY0z2X0rrvhb+zV8Lvg1428Y/ELwFpE1rqnjzVl1LxJNJeSSCe4WMRhlViRGNqjhQ&#10;BQB8x/8ABCW8vx+xz4g8NS6hcTWfh/4veKNJ0aOedn+y2UF6VigXcThVHAHYVm/tNeIh+wv/AMFJ&#10;vCf7VGp6l9g+H3xY0dvDPjy7uZMW1nqVurSWM7MT8hcB4+OpxX1X+z1+zF8Kf2XfCGpeBfg3pE2n&#10;6bqviK91y8invZJy17dyeZO4MjEgM3O0HA7VS/as/ZB+B37avwgvPgV+0R4VbWPDd9NHNJaw3ktv&#10;IkiMGV0kiZWQ5HUEcEigD4C1jxb8WtS/YQ/aD/4KMaV9vsfEHxJvmtfDt3HIySaf4bhlFvFPGP4M&#10;xmSXcOTuzWn+2x+yZ+zL+yx+wT4V/aN/Zs0Gz0fxtoeqaBPofjjTJit/qkk08SuJJgczeaGbIbIO&#10;a/QbSfgJ8L9F+DsPwBtPCFm/hCDRRpK6JcKZImtAmwRtuzkbfXJrxvwd/wAEl/2N/BviDR9Zh8N+&#10;ItSs/Dt8t34e8O654y1C+0nTZlOUaGzmlaFdv8Py/L2oA+dP2lvhH4M/aK/4LbfBHwf8XdMm1DSW&#10;/Z11W+vdGkuHW3uplv0ws6KQJFBP3WyMjPaut/Zo+F/gb9m3/gsd4++C/wADdAj8N+EdY+Dmla3d&#10;+G9NYpZ/b/tlxCZ1i+6jsijcQBkjJr6v1f8AZX+EOuftHaN+1fqOhTN428P+GLjw/peoLeyrHHYT&#10;SiV4zEDsYlxncRkdAans/wBmf4VWH7Ql7+1HbaPN/wAJnqHhuHQbnUDeSeW1jFK8qR+VnYDvdiWA&#10;yc/SgD5K/wCClG7wr/wUr/Y1+LPjidY/A1h4s1/StQmuP9RFq95pxj05mPRT5iuFY4wSOeeV/wCC&#10;tv7RH7b37E3gBf2mvhR8ZfDc3haTxloOjx+E7/wqJJfLvLyG2kb7T5gJPzlhx7V9hfGz4B/Cf9oz&#10;4f3nws+NfgbT/EWg6gF+06fqEO5dwOQ6nqrA8hgQQcYNfP8Adf8ABF39iXVxY2Hiyy8da/pOm38F&#10;7Y+H/EHxJ1a90+GaFw8TC3lnKHYwBAIIGKAMXx9cyp/wW4+H1sLlvLb4KawfL38MftUPJFYX7P8A&#10;Z6R4u/4K7ftEeGNaSHUNPm8C6LDdWczeZGyksGVlPHPcV9CftF/sI/s//tQeLNF+IPxJ0nVrbxF4&#10;djkj0fxB4b8QXWmX0ET43xedbOjFGxypyDUH7O//AAT/AP2a/wBlj4g6/wDFP4NeFLyx17xRaQ2+&#10;vaje61c3cl4IzlWczO3zc8t1NAHzD/wSQ/ZK/Zq8O+P/AIw+NdI+CXhu11zQfi1f2+k6hHpqLPZw&#10;7RhUbGVFeC/s/wDwu+Jf7Yz/ABt8ZeOP2KtD+KXiK88daxo9l4q8RfEZbKfRo4i0dukEDW0htwny&#10;sCrDOM1+jFz+wN8Av+F9yftJaFBr+i+Jrq4S41T+w/FF5aWeoyIMK1xaxyCGY47spzWH48/4Jifs&#10;u+OviFq3xQi0/wAS+HdW8QSb/EDeD/GV/pMOpt/enitpUWRiOCxGT60AfGf7QnwE+Kdlo37B/wCz&#10;3+1Trlxda7H4zv7LxU2m63JJ9o2aU5MRnG1pFIXaxIG5cg9TXrn/AAWY+BXwj/Z9/wCCMH7QWh/B&#10;PwBpvhe1vvDK3V1DoduIBLObm2QyHbj5iqqM+1fUfin9jf4H+M9V+HOteIdCvJ7n4V30l54MmOrT&#10;7rWZ4DAzOd2Zsxkj5y3PPWtf9o39m/4YftW/BDxF+zv8a9Jm1Hwr4qsfsmtWdveSW8ksW9XAEkZD&#10;KdyDkEGgD8/v+Con7JfwH/ZU/YO8N/tI/BDwXHovxE8MeMvBs1j42huJG1SV59YsYJ2mnLb5vMSa&#10;QMGJB3fSv0f8Y6T4S1nwpqGl+OrS0n0ae0kXUob1QYWg2ncHB4xjrXK/tB/sn/Bz9p/4O/8ACiPj&#10;DoU2oeG/tmn3S2cN9LA3m2VxFcW53xsG+WSGMkZwwGDwTW98YPg54T+Onwx1r4RfEAXjaN4g0+Sz&#10;1JdP1CW1maFxhgssZDocfxKQaAPz8/Z0/Yr/AGbP2yv2t4f2hvhd+z14d8KfCT4Z6q8XhW+0rS47&#10;d/FurRth7nK4b7NEw2rnAdgcZAzXqf7Lk8//AA95/aDtbi6bavhfRTHGzHaBhugr0b4Rf8Er/wBn&#10;n4Gpotn8N/HnxRsbHw/sGmaS3xS1WSzjVPuoYWmKMvqpGDXQ/Gv/AIJ2/s3fHf4pQ/GrxTpeuaZ4&#10;ojsxaTa14V8UXmlTXcAPEU5tpE81B6NmgDxb/gnpqKaj/wAFBP2rzDfrPHH4w08Jtl3Kp+yrkDt1&#10;qv8AtgX8/wCxn/wUL+HP7Ypv/sPgj4iQf8IZ8SLqZgLa0uFBksLqRicJkh489zjNfQ37Nn7DX7O3&#10;7JOseJdc+BHgt9HuPF15Hda80mpT3H2iZF2h/wB6zbSR1I6nk1tftQ/srfBr9sb4L6t8APj94abV&#10;/DOs7PtlrDdyW8gZG3K6SxsHjYEcMpB60AfIf7MXiTx38SPhr+0h/wAFP9PsbhtW8UaTqlt8LY2z&#10;xomlW0y2Loh4/fTK02f4vMFfL37P37J37QH7Tn/BNzwf46+En7HHh/8A4Wh4o0ex1y1+Ot98VgNW&#10;OqPKs73T4tTIvzblMPmEBcrnFfrv8Lvgv4B+DXwu0j4NfD3QorLw5oemx6fp2mnLrHbou0IdxJbj&#10;qTknvXi/hz/glH+yT4L1o6h4F0/xZoen/wBpfb18L6P461K20dJ9+8lbNJhEoLclQAp9KAPnv4mf&#10;A7wv8b/+C1Xg7wN8dLD+2rSx/Z1ln1DSZbhjaXlwt/CD5sfCyqGywDDGQDXpH/BQv/gn54w+KXwm&#10;+G/gb9lfwj4X/sD4f+Lhq2pfC/VLqSw0rxFabGBtZGiVtoDNvAKlS3UV9GSfswfCeT9oq3/anbRZ&#10;v+EytvDD+H4dQ+3S+Wtg0qylPKzsJ3qPmxnHGfU+Pf7M/gP9ozRbHRfHWr+IrIabdGezuvDPia70&#10;ueNyuP8AWWzoSMdjkd6APlv9kfU/2Xfino/xW/Y48RfsPab8L/FHh/TIrnxx4FkjtrrT76CRGMFz&#10;FLD8k0ZK8bgrAjBArhf+CWvwZ+FPwR/4Jial+0F8GPg/odn46tdG8QLDq2n2KLdSmOebZGWHJAKj&#10;j2r7E/Zz/Yh+Av7Lt3rusfDHQr6TVvEzJ/wkGva9rNxqWoagFGEWSe4d3ZVB4XOBWf8AB79gD9n3&#10;4CfEDU/H/wAKLTXtKGrSzy3mgR+J7ttIMkxzI62LSGFWYkkkKOpoA/NP4KfspfHD9p/9gLT/ABx8&#10;Lf2OfD198TvFFn/a2m/G6++LCjUIdVMu/wC0MBab1VGBUwh8YG2vev22Pgunxb/bi/Y7+F/7RKDV&#10;Ln+xdVHiiK1uHjhvbqOxj80MVILRtJuJXoRjNfR+k/8ABKz9lDwx4nm8ReCrLxZoVvcap/aE3h3Q&#10;/HOo2mktcF95f7HFKIhluSAoB9K9N8cfsxfCr4ifGLwf8d/FWjTT+JPAqXS+G7tL6VEgFwgSXcgO&#10;2TIH8QOO2KAPjHwP8MfA37LX/BbSH4X/ALPnhS18M+HfEPwDutW1Tw9pCmK1ur6G9KRzGIHbvC8Z&#10;xk14P+zV8Hvil+2b8KviZ8RfHP7Deh/EDxprnjLWrNvF2ufE5LS90KSKd44IYYvssj2oiCoQFcZ6&#10;96/US9/Za+EeoftI2f7WNzoszeNtP8LyeH7XUvt0vlrYvL5rRmLOwnfzuI3DpmvO/FX/AAS7/ZW8&#10;T/EPVvibZWPijw7qPiC5+0eIIfCPjTUNLtdSm7yTQW8qxu57tjJ7mgD5E/aL+AfxI1C1/Yl+AH7X&#10;mqtqutReKrq18VCx1SRkvNli2I3lG1pVxgNkfN3rvdE+DHww/Zg/4Ld/DzwJ8APB9n4U0PxV8EdZ&#10;vPEOk6Mvk217cQXkaxTSRg7WdQSA2M819eeL/wBkz4OeO/EHgLxN4l0O4mvPhpdNc+EZP7Sm/wBG&#10;laLyiz/N+9+T+/nnnrVjWv2YfhR4h/aJ0P8Aao1XRZn8aeHfDt1oelagt5IscVlcSCSWMxA7GJZQ&#10;dxBI7YFAHoH2iLHD/pX5/ftmfBD4cfH/AP4LRfBHwb8UdFOqaPH8JvElxNpskzLDdMtxZ4WVVI8x&#10;MnOw8EgZr6t/Zu/Zqv8A4E618RPEWpfEDU9am8fePbzxF9lvr6aaDS0lColrbiVmMaKqAlVwm4sV&#10;VQcVra9+zN8K/En7QGhftOaro00njDw5od1pGlagt7IqRWly8bzKYgdjEmNOSMjHB5oA+Nf2V/h/&#10;4Q/Z5/4LW/GL4B/BfQ4fDng24+AOh6/J4b08GOzXUW1GeFrhI/uqxjAUkda8DuLi4uP+CLPiSWeZ&#10;nb/hoTVBlm3HA181+oGnfsrfCLSv2kta/a0stDmXxxr/AIRt/DWpakb6UxyadBO08cYiJ2KQ7sd4&#10;Xcc4J4rk/wDh3V+y6fgPdfs2t4Ou/wDhE7zxLNr09iNYuN7X0tz9peTzN+8Ay87c4A4xigD5Z/bS&#10;/Zg/Z8+KH/BSP9m+4+IHwf0HWG1vRdQXWGvtPSQ3ix2y+WHyPmC9s9K0P+CtH7Kn7OWpa/8As92+&#10;q/Bbw7Nbw/E2y0nbJpqFEsfLbFvyMeXn+HpX2N4q/Zg+E3jL4peEfjLr2jTSa/4Hgmi8OXS30irb&#10;rKgR8oDtkyAPvA4qf4/fs3/Cz9pz4fTfDH4xeHzqWkzTRzIIrqSCa3mQ5SWKWMh43U9GUg0Aavw5&#10;+GXw8+EPhG28B/DDwjYaHo1quLXTdNtxFDF3+VQMCvhT9k39n34M/tk/tiftMeMP2pfBNj4w1Xwz&#10;8TG8P+HbbxBmVdL0uK3jMawoTiIMWZiyjJJr7d+CPwK8M/APwRD4A8Ia5r19ZQyM6z+JPEFxqVzz&#10;/CZrhmcqOwzgV5v8WP8Agmt+zB8XvirffGvV9I8QaP4k1i3SDXr/AMJ+Lb7Sv7VjUbVFyttIizYX&#10;5csM470Afmn4F8OeH/AH/BF3/got4U8Ea9NfabpfxQ+IFvpuoSXhmkmijihVJDLklyQAd2eetez/&#10;ALcOpfEH4iftG/sg/szH4Zx+OvCGufD/AFLXNS8D6h4p/smz1vULKxszbrPKY5BIsQleQQlcORzn&#10;FfYHhv8A4Jh/se+EP2b/AIg/sl+FvhtJp/gP4n3N7P4u0a01W4Xz3u40jnMcm/fFuWNQApGOo610&#10;/wAcf2Iv2e/2ifAPh74efE/wjNNb+E3ik8L6hYalPaX+kyRx+UslvdQsssbbPlJDDI65oA+ff2AP&#10;2Vf2gPgn+1/48+JN18END+Fvwx8ReD7O3svAejeL/wC0ol1iKfLXaqsMSQhoSVOByQM1g/8ABXjw&#10;3448XftJ/sveHvhv49/4RnWrj4mSLY62tilz9lb7M/zeW/yt6YNfV3wE/ZR+HP7Oa6hJ4G1fxNf3&#10;GrbPt994o8VXmqTSbM7QGuZH24yfu4981mftP/sQfBP9rp/Dd18Wxr0V54R1I3/h/UfDviO6025t&#10;LgrtLiS3dW6E9TQB8R/t7fCT9o/9nrxb8K/2if2k/wBpaL4seF/Dvj2zjXwVd6FDpx+0zPsS6iMJ&#10;/eSRk5Cnipv2p28c/tC/8FVh8Ktd/Z2sfil4b8PfDe31PRfBfiDxeul2cc8z/vLgo0MizuBxgj5a&#10;+qfDH/BLX9lrRPHGk/EPxLF4u8YalodwLjR28deONQ1eGzmHSWOK5lZA47NjIrq/2hf2GPgF+0z4&#10;g0rxn8RtD1C31/Q42j0nxF4b1y50vULeM9YxcWzo5Q/3SSKAPnT9j79i74k+A/hP8dPAf7RXwd0P&#10;R/AHinU5tQ8F/DqPxB/bFtpdt9my8QYxRqo80bgoXAo/4IV/s7fAjwN+wl4J+K/gj4W6HpvibUtG&#10;uINS1yzsUS5nQTv8juBkjgcewr6w+CH7OngH9n/wrN4R8DT6xcW91cNPdXGv67c6jcTO3UtLcO7H&#10;6Zx7VyfwL/YI+AP7NfjvUvHPwVtNd0VNU+0G48PReJrx9HjeZw8kkVi8hhicsM5VRjJx1OQD5I/4&#10;IU/sp/Ajxp+xboHxw8e+BrfxB4nTx1r1xp+ra0zXMmnNDrF0IxbbyfJUFd21cZYk9TVr4kat+z3+&#10;2v8AEX4n658Kv+Ca+j/Ey38La1deHfFnxC8SeJLXSw+o20SpPHaiSOWRvJBClz5a7hwT1r7V/Z0/&#10;Zm+Ff7Kfwqtfgx8E9Hm07QLO+uru3tbi8kuGElzO88p3yEscySMcZ4BwOBXmuv8A/BLb9kvXviHr&#10;/wAR08Pa9ps3iy7+1eKtJ0Pxbf2Wm6vcEYaWe0ilEUjsAAxK5buTQB+fvhn40/FDVv8Aghr8PdCu&#10;/GuqWdnq3xbj8IatqS6s0txBoh1d4Tbm6BywEeI/MB5XGMV+jnw8/Yu/ZV/Zy8N6hr/wO+Cfh/w/&#10;e/8ACPzWzalptqqzTQ+UfvydXzjJJJzVrwl/wT+/ZW8Gfs2Xf7Iuk/C20k+Ht5NcSyeHbyR5o1aa&#10;QyPsZiWTDHK7SNvGMYqH4G/sC/BT9nzUZL/wNrnjW6jbT5LGGx8QePNR1G2t7dwAUjiuJWVBjgED&#10;IHSgD88/2Df2Hf2ZfHP/AARi174r+OPhhZ6v4m+xeI7q11zUGeS5sZIrmcxmB85h2kAjbjnmvrz9&#10;kL4hftWav/wTl+D/AIp+C3h3w/4t8S3Xhe0GqN4216e0VohFjf5kcUjO+QOoHHOa9p+GH7G/wO+D&#10;v7PM37LPgLw5cW3gu4t7uGbT5NSmkkZLlmaYeazF+S7c547Yrqfg58G/BPwG+Gei/CH4a6fJZ6D4&#10;fsEs9Ltpbh5WjiUYUF3JZj7k5oAsfDGX4j33gjTr34r6Fpem+IZIc6pY6NfNcWsUmekcjqrOMY5K&#10;g10gHHSgcDFFABTZsGM5NOpsillwKAPxlvP2W/2qv2j/AIyft0af+zl8ZprOG0+Ltq+pfDs2saQe&#10;LVjsoJXsnuuJIBNGph+UgHIzxmvtXwn+174K+J3/AASk8X/GT9l7Rm8Oap4Q+HOqWy+E1tzFc+G9&#10;Vs7SQNZPHj5XjkT6MACCQc17/wDCH9lj4R/Azx748+JXw50OW11f4la+uteLriW+klW6vFiWIOqO&#10;SIxsUDauB7VT8JfscfArwL8Y/GHxw8KeE2s9Y8fWscHi63jvJPsOpFF2iWS1z5RlKna0m3cw4JNA&#10;H5++OP2Rv2YfC/8AwRDX9rfQdGtbP4laf8J4vF9j8Sorphqsuui3W6WQ3Jbe7PP8pTJDA7cdq6b9&#10;rPQZP2n/AI1fsL2nx60m6jm8VWr3/izR4bh4Fe4fRPNmt5NhGUEjMpXOCOK+jbP/AII9/sTWb2+n&#10;f8Ij4gm8PWuoi+tfBNx4z1CTQYpg/mKVsGlMIUP8wXbtB6CvX/iF+zB8J/ih8UPBPxj8YaHJPr3w&#10;+u57jwvcR3kkSW0k0RiclFIWT5GIAYEDtQB8YaN8Hvh7+zT/AMFs/Bvwv/Z68M23hHQfGHwZ1i51&#10;zSdHUxW1zcwyxiKZowdu9d3XGa88vf2ftX/4J/6t4i+Lf7aP7GegfGTwzN4vm1Gf4wWOrRza1p1v&#10;NNmLz7S5C/JFkL+5c8DO2v0O1/8AZX+EPib9obSf2pdW0OaTxnofh+60XTdQW+lWOOzuGDSoYw2x&#10;iSBhiMjtXmfif/glN+yp431aS+8aHxrq1jJqH22Xw7qXxC1SbS5Jt+/LWrTeWRu52kbfagDyeHxF&#10;pfiL/gsl4L1rw9dyf2XqHwVM9imdoMbSArxnj5cVX+H+pfav+C1nx4s7fUPMWH4N6IDCk2QjbJMj&#10;A6Gvoj48f8E/v2b/ANofV/D/AIl8beHNQsdY8L2/2fQdc8M67daXeWkHTyRLbOjGPA+6SRVf4Ff8&#10;E7P2YP2c/iRr/wAXPhf4QvrbxD4o0iLTtf1K8166upLyGPO0v5ztl/mOX6mgD84vg9+yD+z5r/8A&#10;wQw+If7QXiDwFDfeN7Lw94h1XTPFN5M73unXFvLK8L28hOYQhRSAuBx7mtH/AIKFfs1fCL4Mf8EM&#10;bH9sjwN4Z+z/ABY0e28D65Z/EeS6kk1g39xrmlRzzNcsd5LrPICCSMHGMCv0g8PfsN/s9+F/2YtV&#10;/Y90fwxdR+A9a0+8sdQ01tUnaV4Lrf5yiYtvBO9vmByM8UfGP9h39n748/sqN+xZ8SfC9xd/D1rP&#10;Tbb+y4dUmhl8uwube5th5yMJPlltoiTnLAYOQTkA+Pv+CiF18Rfiz/wVV+F37N2rfAqz+IHgqz+F&#10;ereJrHwbrHixdKsda1cXcFuxk3RSLctbwsHWIrx5xbPy4M/wz/Zj/aD+A3hX9ozxVrPwo0n4a/DX&#10;xN4B83w/4B0nxcdUjs9UjhlWe4jxFGsCvHsyqjllz1r7A/aS/Yr+A37V39i3nxd8O3jap4buZJ/D&#10;uv6LrFxp+oaY7gB/JubdkkQOAAwBwwAznFHgD9jP4Q/Dz4b+IPhZYXHiLUtN8UxNFrk3iDxReahc&#10;3ClChHnTyM6cMR8pHrQB+bPjP9kP9n/wL/wQl8M/tFaD4At18e2Pg3S9TtfGUszvqUVx5qfMs5O4&#10;AdAoOAOK9a/4KD/Af4LfFz4kfso+K/ir8NdG1q+1nWLK21W91SzWR7qNrIN5bluoLc49a+zNc/Yo&#10;+AfiP9ly3/Y31fwzcSeAbXS4dPh01dTmWUW8RBRfODeZkEDndk1N8b/2N/gX+0P8MtL+EvxQ8LyX&#10;Wl6E0DaJNa6hNb3dhJCoWOSG4iZZI3AA+YHNAHzD/wAFNfAvhL4UXP7M/gf4beH7XQ9HtPjRaR22&#10;m6bGIoY18p/lCjgCuTsf2dPhF+0V/wAFy/jJpfxn8Lx+IdN0v4WeG5LXRdQkZ7MyOjgu8OdrsAOC&#10;QcV9can+wv8ABDxD4U8FeEfFq69rUPw/1xNX8N3WseJbq4uo7tQQHkmdy8wwejkiug8Pfsu/Cbwt&#10;+0B4h/af0bRpY/GXijR7TTNZ1BryVkltrYEQqIy2xSMn5goJ70Afn38O/DmmfCPwF/wUO+BXw+WT&#10;TfCPhnRdTl8O6DDMxt9MM/h1pJFgQn92pcltq4AJ4FYUP7D/AOzdp3/BALTv2gF+HyzePdN+Alv4&#10;k07xrcXUj6pa6hFYLPG8dwW3oqsoAUEKFAGMcV+hZ/Yk+AX2j4pXQ8NXG/4zWr2/xA/4mU3+mo1p&#10;9kYJ837n9z8vybeeetXJv2QvgrN+yt/wxi2g3H/Cvx4RHhkaX/aEvm/2aIfJEXnbvMz5fG/O7vnN&#10;AHwR+2r4w+Knxh+LX7G/wZ1fwCvj/wAP+MfB97rviTwlqHib+yrXXdQt9PglhS4lMcgkAZ3k8sqQ&#10;xWvY/wBhz9lf47fBX9qbx98TJ/gRofwq+Guv+C7eC18D6D4wGownVopSWuljWCJId0R2nAySK+gv&#10;i7+wp+zp8cfhn4a+FfxB8GyzWPg1YP8AhFb6z1Ke2v8ASnhj8uOSC6iZZUcJwSGye+a0PgP+yV8N&#10;f2eV1JvB2reJtRuNXjWPUL7xP4rvNUmkVegDXMj7fwx+PWgD86P+CdP7E/7Nfxa/4Je+Pfip8U/h&#10;ra+IPEUniLxg9vq2rO801iYryfy/IYn9ztIBG3HPNfaf/BJbxR4h8X/8E8vhfrXinWrrUL5vDkaS&#10;3d5MZJJApKruY8k4A5PPFeifCH9j34JfAv4J3/7Pfw30G4s/C+pXF9PeWUuoSzO73js858x2LDcz&#10;tjn5c8Yrf+CHwJ8A/s7fC7R/g38KtPksvD+h2vkadazXLzMiZzgu5LN9STQB8r/8EsrxpPjZ+08t&#10;1dfLH8YZsCSThF+zRfkK+Rvh7cS6v/wb1ftAB9VuP33xV8TRrcQzsJAp8QRj5WByODxiv0O8af8A&#10;BMP9lTxt8V9Y+Mc+g69pereJGVvE0Xh/xdf6faawwAAa5t4JVjlOBjJGcVY8Jf8ABND9kvwP+yvr&#10;H7F/hfwFc2vw917Up77UdHXWLgs001wtw+2Ut5ijzEUgBsADHSgD5A/bm/ZY+BH7M/we+AXxi+CP&#10;gO20Dxd/ws3wva3XiaykcX13FcYEyTS53SBweQxOa73WvhN8Nv2tf+CuPjL4f/tPaNBr+j+CPh9p&#10;8/g3wnq7b7SU3Ej/AGi7EJ4dwVVd2OK+tfjF+yf8Hfjz4P8ADngX4l6DNd6b4U1mx1TRIYdQlhMN&#10;zaH9wxZCC4GOVPB71gftBfsDfs9ftK+NdK+JfxA0bVbPxNots1tYeJPDPiG60u+S3JyYTNbOjPGT&#10;/CxI9qAPln/gmx8Jfhp8FP8AgqJ+014B+FMS2+jW9vorRadHdmWOyYxMWiTJOxQeQvbNa3/BYnwz&#10;4y8YftD/ALI/hn4e/EKbwtrV58YryPT/ABBb2Udy9k/9lzHcI5PlfIBGG9c9RX0h+zf+wF+zX+yf&#10;4w8RePvgl4QutP1bxZHCviC+u9XuLp71ogQsjmZ2y/PLdT36V1HxV/Zn+Fnxp8b+B/iL8QdGkutW&#10;+Heuyax4VnjvJIltrt4HgZ2VSBICjsNrZHfGaAPjP9gx9d/Y0/bj+IH7N37Yurf218QPidfPrvgX&#10;4vX1uI/+EusUUA6WDjbDNaj/AJd1OCjbgOpNzQ/hT4A/a/8A+Cufxu8C/tWeErXxFo/w68EeHI/h&#10;/wCGdcXzbPybwXEl3erCTtL+ZGke/GQBivrX9oz9kr4MftUaBpOhfGHw7Ndnw/rUGr6DqFjfy2d5&#10;p95E2UlhnhKvGexAOGBIII4rnvjr+wB+z3+0J44sfih4y0/XNN8Uafpv9nw+JvCnia80q/ktM7vI&#10;kmtpEaSPd821sgE560AfKf7ItvF8OtZ/be/Z08CalMPAfgW/gbwjpyzs8Okvd6NLNdWsJJO1VkCN&#10;tHCmTAx0rxTwR+x3+z3pX/BADw7+0Knw/gm8dwfD2HVLXxhcTO+o21ysh2vHMTuQLjAAIAFfpd8I&#10;P2LvgD8CvhTrXwc+Gng82OkeJGuJPEEs19NPd6nNMmySae5kcySSFeN5YkY4xUdr+xR8BbP9lS3/&#10;AGLoPDVwvw/tdFGlQ6X/AGlN5gtQc7fO3eZnJ+9nNAHyj+0R+yj+0H+0x4M+B/x68O+FPD/xO0vQ&#10;fB9u2v8Awz8ZaxJaW+qzS26H7SHCuhlBzgSKQc9RXPePfjV8E/GH/BMP4/fDL4Wfs8zfCTxB4Lsm&#10;t/F3gfbD/oVyzxnzElgJjkRhyGGOOoFfYXxH/YV+DHxL0Hw/4dvtX8XaRD4Z01LDSZPDPjS/02RI&#10;FUKFdoJV8zgdWyaT4a/sA/sw/Cz4UeIvgx4f+Hi3WieLvMPir+2L6a9uNWZxhmnnmZpJDjuTx2oA&#10;+V/+Ckmotb/8EtvhHLFqBSSXxt4JAZZcF/8ASI8getUPD/7OXwj/AGi/+C03xc0z40eGhr+m6T8J&#10;/Cstrot9O7WTyPHMDJJDna7ADALA7cnHWvdJ/wDgjR+xBqGi6V4b17w34p1Ww0HVbbUNAs9X8d6n&#10;dRaZNBIJIhAkkxEahgPlHGOOle0eF/2XfhJ4O+PPiD9pPQdEmi8W+J9FsdK1i+a9kaOW1tAwhQRk&#10;7FIDnkAE55JoA+Ef+Can7B/7MvxH+KP7Tnhr4j/DqHxDoHgr9oLVfD/g3wzrUz3Gm6FYmxsbto7W&#10;3clIt0tzISQM4CjoK8l1n4n/ABX+BP8AwRE/aL8NfB/xHqkS+Bf2jPFXgjwqRqjrLpmhR+JVtFgj&#10;nbLIsdvI6q3JUc9hX6mfB/8AZq+GHwH1rxx4g+GekS2d18RPGE3ifxVJNeSTC51KWCCB5VDkiNTH&#10;bxDYuFBBOMk1ieGP2If2cvCnwv8AG/wZtPAMd54Z+IvifWPEHi/SdVuJLqO+vtUnae8c+YSVV5GJ&#10;CDAXouAKAPi7wd+w58bNM+MHwd8bfs+fsV+FfhLb+FfEVpP4m8UaV8S1vZtZ0ny9s0MqR2qG5Mg+&#10;bLsfm5q14I/Zr+Dv7RX/AAWt+PFp8a/CEfiKw0v4e+H3tdG1OVns97PIC7Q52s2OhI4r6m+DX/BO&#10;X9n34EeKNN8UeBdS8ayHReNG03WPH2p3tlZLgjbHbzTNGFA4AwQB0rtvCH7Lvwn8D/HjxP8AtJ+H&#10;tFmh8XeL9MtbDXL5r6Ro5oLckxKIydiYLHkDJ70AfE/7G/wc+G095+1d+zFf+E7W+8A6Lrbvo/hS&#10;+UzWdkWtGfbGjZCLu5AGADUP/BO/4TfDX9nz/gkzqn7Q/wABvhNoun+O4vB2sMur6bYItzK0bSlQ&#10;zDk7cZwemK+3vhv+y38IfhT4z8YePfB2hSQ6l47vFufEsk15JKtzIE2DCuSqDbxhQAa5f4MfsAfs&#10;+/s/eMdT8W/Cmx1zTYNWMxvPDreJruXSN0pJkZLJ5DChYk52qOtAH5s/Cz9kX48/tFfsG6N4w+CH&#10;7HXhv/hZ2uQ2+saP8cbz4sq2oJqXnLIbiQLabyvDKYd+MHFe3fFz4C+G/jh/wW8+Gfw8/aH07+3o&#10;bD9lN7nVtMa4f7HeXi6w6s0qAgSLuLEBuM844r6W8M/8Esf2VfBPif8A4SDwRa+LNFtRqg1AeHdJ&#10;8dalb6SLjfv3CzSYRAbudoUKfSvS7r9lz4R3v7SNl+1lcaJMfHGn+D38L2upfbpfLXTGuDcGPys7&#10;CxkOd+N3bOKAPk79iX4f+E/gD/wVq+PHwH+D+kLoPg3/AIQHw3rEPhnT2KWVveyG5SSWOLO2MuEX&#10;dtAzjNUP+C3mteNND+JP7Iur/Dnwnb67rdv+0nYPpuj3WpfY47uUWN1iNpir+X/vFTj0r7D8Pfsy&#10;fCjwt8f/ABD+05o2jzR+MPFGj2el6xfteyNHLa2pcwoIidikGR/mABOeelR/Gj9lr4SfH/xH4G8W&#10;fE3Rpry++HPiyLxJ4TkhvZIRbajHG0ayMEYCVdrt8rZBz06UAfI//BOTxuPjN8fvjF+0f+1Wj6P8&#10;YfCN9Not14GuZt6+FdDQb42tv+e6TjLm4UDd93AxivC/2o7v4NftL/sf/Ez9qr4K/wDBNHTbfRTp&#10;upXml/FLVvFtrp2qG5gL/wCmwwqjuAJFyoMqs2MYFfpJ4j/ZH+Cnij482H7S2oeG5IfGFjpMmlya&#10;lY30sC3tm/WC5jQhZ0B5AcHB5GK8rH/BH39iMadqvhoeDte/4R3WJpprrwf/AMJhqH9jrJKSXZLP&#10;zvKQliTwMZ7UAfN3xE8eeKfHfwO/YO8ceK9akn1LV/Fmkz6hcySHdNI2nSZLHvk16l+07dgf8FqP&#10;2b7AXfyv8P8AxUZofM6jZHjIr3f4if8ABP79mX4o/Ajw3+zn4u8EzyeG/B4tz4X+y6tcQXemPCu2&#10;KSG5jcSo6jgMGzWL8NP+CZH7Kvwr+Nuh/tG6FoOvX3jbw9p9zZaf4i17xZfX9wYJ1CurmaRt4wOM&#10;9O1AHy5+xj+yJ+zDqX/BVj9pnUb74F+G5p9B1TQrzRZH0xN1nO9u0jyIcfKzP8xPc15h8D/h/wDE&#10;P9sX4o/Hzxn8Tf2L9D+LWtW/xD1HQbLU/EXxGSxk0C1hGyCCC3a1kMOAQ+9WBYnNfpn4B/Zi+FHw&#10;z+L/AIy+Ofg/RJbfxF48e1bxLdSX0sizm3TZEVRjtTC/3QM964L4l/8ABNL9mL4l/E/UvjHJYeJP&#10;D3iDW1Ua7eeDfF19pA1TaMA3CW0qLK2ONzDOO9AHxj+1f8Evj18N/wDgj98O/gd+1N4hMvia3+JG&#10;j2V9LpesPM0do2pAQxC4AVnZYiql8AnFdR+2H+zd8Fv2T/2rv2SfF/7PHgGz8Kan4g+JzaRr99pe&#10;Y5NSs2sWcxznP70FgDlsnNfaXxD/AGO/gl8VfhJovwR8daHeXnh/w/fWd5ptu2rT+Ys1q4eFml3b&#10;5MMoJ3E575q78X/2WPhF8c/E/gfxh8RdDmur74c69/bPhWSK+liFtd+UYt7BCBINhI2sCKAPGv8A&#10;gs38QfGvwx/4Jt/EzxV8PddutL1D+z7e1bVLOQpJaW891FDNIrD7pEbsN3bPrXyl/wAFV/2Ev2Ov&#10;gp/wTE0/x/8AC3wZp/hnXLTVfCptNS026MU+ttJqVnvinbdm6DAtKQ2TujDfw1+nfj34b+Evil4M&#10;1b4d/ELQLTVtD1uxks9U028h3xXMLja6MDxgj9fpXzXef8EW/wBhfWPDEPgnxR4V8Ua1o9jcRT6P&#10;pet+OtSu7fSZI5FkQ2qSzEQYKAfLj5SV6EigDz39qK4nj/4LIfsa2qTsI5PBPjsyRhztYjT7TGfX&#10;FeCfB/wL8Sv2vvj3+0d4s+Kv7EGh/FTWNN+J954b0yTxL8Qo7FvD+nQW8X2Zbe2e2lMIkDmbzFYb&#10;y3bbX6S+L/2U/g/45+OXgX9orxFoc03ir4c6fqFn4UvVvpVS2hvYkjuVaMHbJuWNMFgSMcYya4r4&#10;of8ABNb9mX4p/FbUPjXdWPiTQPEmtRxx69qXg7xffaS2qqgwn2lbaVFmIX5QWBIHGaAIv+CbHwj/&#10;AGgPgb+yVoPwv/aQ1GGbxBpV1dR28cOrNffZbEzMbaBp2VTKUjIXcQM4r5+/4JvW2u+Fv2s/2sPh&#10;j4h8QW+nePNR8cJqmj3F5DvYabJAFt3CkjzEVgflB/KvuXwD8OtC+GnhDT/A/hT7Qmn6ZbiG1W7v&#10;JLiTbnPzSSEu556sSTXmn7Q3/BP79mb9p3xJZ+Ofib4MuYfEVhF5dn4m8O6xc6XqUSf3PtNq6SFf&#10;9kkigDwX9nX9pH9sXw//AMFRdd/Yg+PvxO8P+KtHtfhrF4js9Q0vw6LGWOV5inlnDtkACue/4Js6&#10;iy/8E4fjFc3l9/qfEHjLdJJL9z5rjGSelfR37O//AATl/Zo/Zk+J198avh9pOvX3i7UtMXT7vxF4&#10;o8VXuq3bWobcIRJcyOVUHnArnNc/4JIfsZ61rXiDUh4U16zsfFc8s/iHw7pvjHULfS72aTO+VrSO&#10;URbmySTtGTQB8NfFH4W/Df4nf8G6vw18T/EDwjp+sXWj/wDCOtp97qFuJXtlm1izjmKsfuh0+VvU&#10;V7f/AMFYPCmm/skf8E17DwH+yn4AsfCOj+PPif4T0TxnN4bul0lYNM1C/t4LuZrlAfs/mKI7dpsN&#10;sWbODivrPQ/2Hv2c9C/ZXh/Yvi8ARXXw5h0ddMXw/f3MkwNupBUGRiXyGAIbOQQDniqPhr9gH9nn&#10;Q/gJ4g/Zl13TNa8V+C/Eo26po/jbxJd6uDGFQLGj3MjNGimNGVVI2sNw55oA+UfBn7FHx38N/tRf&#10;B/4pfAD9i3wn8E9P8L+IGXxzqWi/ERb0a5oUlu6S2j28drGJ3L+U6u5JUrnOSaP2Z/2Z/g9+0J/w&#10;VB/apu/jL4Si8TW+l6h4dSw0rVnaazhZ7JyZRCTs8zjhiMgE4r6q+Bf7AHwR/Z78W2fjLwRrnja8&#10;uNNt5INMt/EXj7UtSt7SN02FUiuJmQfLwMgkdq7D4a/szfCf4TfFnxp8a/BWizW/iD4gTWsvii6k&#10;vZJFuGt4zHFtRiVjwpP3QM96ANrX9B0zwx8Mb7QtEsI7Szs9FlhtLeFcLFGsRCqoHQACvgP9kbUD&#10;H/wQp8ZXt1fYddN8TAzSTcqftE3GTzmv0dvbSK/tpLS4UNHIpV1boVIwRXy9qX/BHP8AYg1Sy13Q&#10;JvCHiGPQfEU002p+F7fxpqMeltLKSXkW1WYRIxJzwBzQB8Zj4Y+GPjV4h/Yb8B+P/tV1pF74PvJL&#10;6zjvHjW7Cwqdkm0jeh7g8HvXtWg/CP4cfssf8FqvBfw1/Z98K2vhXw94x+DN/f8AiPRNJBitbu5g&#10;vdkUzRj5Q4U43Yye9fUmg/sI/s7+HNS+Hmr6X4WuY7j4WafJZeC3OqTsLSF1CsGBb97wP4810Guf&#10;sv8Awm8R/tDaN+1Lq2izSeNNA8Oz6JpeoLfSLHHZzSeZIhiB2MS3O4jI7UAfFP7Ef7OnwR/bR+Of&#10;7SHxT/aq8E2XjHxHo/xg1Dw9p/8AbzGX+xNMt0QQQ26k4gGDv3KASTnNdN/wQd8N6D4P+D3xo8L+&#10;EvEc2r6Zpv7RXiq20/Vbi8+0SXMKXO1ZGl58wkc7s817l8Tv+CZv7LXxT+LOqfGvUdH8QaLr+vRp&#10;H4jn8KeLr7S4tYCqFH2qK2lRJztG3cwJI712X7Mn7HvwH/Y98Gaj8Pf2fPBiaDouqa5cavc6fHcS&#10;SRrdTY3lN5OxeBhRwKAPj/xF+zz8JP2h/wDgu3480T4z+F4/EGlaX+zxoM8Gi38jNZvK2qXa75Is&#10;7XYDpuBx+Vcz+z94a0r4VXv7enwP+Hdr/ZfhPw5atL4f8P2sjfZtOafR5XlEKdEDMMkLxmvvbS/2&#10;Z/hVo37RWrftUWGizL401zwvbeH9Q1Br2Ro3sIJnmjjEROwEPIx3AZOcE4qn4K/ZL+C3gLxz4++I&#10;mgeGW/tL4nSwv4yNzdySxXvlwmFR5bEqg8skEKAD3oA+JtB1QQf8G2mkX9zqW1j8FYx5zzYbftIx&#10;nPXPvnNZX/BQ74MfCj4k/wDBPf8AZ78SfELwFperXVv4h8J2q3uoWqyPHBLJCJI8n+Fh17Gvoy6/&#10;4IwfsKX3hHUPhxfeC/EU/he+aRl8Ky+NtSOmWZc5Jt7YzeXDySRtAAPQCvYvH/7JPwP+KHwEj/Zo&#10;8d+D11HwhBZQWtvp81zJviWHHlOsoYOrqVBDghgRnNAHIa/8P/i5+zx4E0nwZ+wV+z/8PP7NLtLq&#10;Gmatq0ulwRFgPnjEEMgYnvkCvZ/Bkvie48M2Nx40020s9We1Q6jbWE5lhjmx8yo5ALLnoSAT6Vzf&#10;wG+AvhX9njwOvw+8Ga74gv7FLhpY5PEniC51O4XIA2iW4dn2gAYXOBXcDgYoAKKKKACiiigAoooo&#10;AKKKKACiiigAooooAKKKKACiiigAooooAKKKKACiiigAooooAKKKKACiiigAooooAGYKMmo/OPQr&#10;SXLlVwO4r4Mtf20P+CjF1/wUv8Z/s66H+z54f1HwvovhXTr6zsZfE0cLRQzXDob3zPKyzMq/6rOB&#10;t60Afe6sT1pa8Hn/AGyo7L9vvS/2F7jwZJ9s1D4VyeMm1pboFI1W+Nqbfbjk5G7d6VJY/tlW99+1&#10;/wCNv2UV8JMJvB3w/s/E7ap9oG25WeWePyQvYjyc5/2qAPdKK+EfhP8A8FZf2jvjz+zDa/ta/CT9&#10;g3Vr7wnDDeTatLfeJIbaeSO2nljka0jYEzALHncSoJyB0zXofir/AIKdeH9a8J/CuT9nD4aX3jnx&#10;N8YtJOpeE9B+1paLBaJHvlnuZWBEaR/dOAST0oA+q6GJAzivkz4Lft//AB98c/taH9kT4pfsqx+E&#10;9as9IXVdR1FvFUVxBJZklRJbAIGlw3BBxiu+/bO/bQt/2VdK8N6PoHw+vPGHi7xnrA0zwt4Z0+4W&#10;N7mbGWkd2yI4lHJbBoA9ouNd061vo9MuL6BLiYEw27TAPIB1IXOTirUUvmDOK/NnxN8bvj547/4K&#10;8fAfwx8dPgRdeBb6HwjrUvl2+upfWV6hMeCrpj5lPBDAe2a+iPiV+3h8S7z4++IP2dP2Tf2epPiB&#10;rHgqC3fxjfXWuR6fZWMkyb0tkkZWMk2zDFcALuGaAPqGivjnWP8AgsF8NLH9k3Qf2hbD4Y61N4j8&#10;RfE63+G9j4Ammiiuo/FUlzJbmxllJ2IqtFI3m9CoBHUCvaP2dfir+1D47ur63/aB/Z807wYkMCvY&#10;XGneJ01FblicFCAilSOuenagD16ivAv2sP21bz4CfEDwX8Cfhx8NpfGXxC+IE1yPDvh2O+S1jENv&#10;H5k9zNK2dkaL1wCSSOK8/wDhL/wUS+Pfin9rCT9kr4qfsqw+FdW03QxrOtaq3iuK4thYbtplg2oG&#10;kKnqpwRmgD69or4r1f8A4Kr/ABL1fwr4k+O/wh/ZM1HxF8J/CV9cQap4wbXIrea6SBts81tbEFpE&#10;Qg8kgnHArtPjJ/wUl0bw3pnwz0j4GfDm58a+Kfi1p5v/AAjo7XqWcRtVQO8s0z8IFBHABJ7UAfUF&#10;FeZ/Af4jftA+M/C99f8Axz+CNp4R1S3kItLGx8RJfR3a7c7g4VQvPHNeC/HX/gon+03+yzo7fF/9&#10;oX9jIaT8NbXWLWy1jxBp3jCG6utNiuLhLeO6lgCj92HkTdhsgNQB9jUV8mfGz/gpF428E/tp6f8A&#10;sTfBz9nPUPGviDWPhjH4w0++h1JLa1iia8e32zu4/drhM7gCSWAA71zPwz/4Kg/tDfF/x74z/Z48&#10;DfsSag/xQ+Hd9DD4y0u88SQxaXZxzxCW2kS72nzTKudqhcjY2cYoA+15JPLH3abFP5h6V8e2/wDw&#10;UR+LXxm/Ys+I3xb+CPwQ+y/ET4e6jqGj+JPCutarGiadd20ZaSVJtrLMgUq6jA3Djio/+Cfn7an7&#10;R3jH9i2x/aT/AGzvh9pWg6La+Ck1iTxVZa0s7aiAGZ2NuiL5XA4UZ9KAPsqivieP/gq58S/DvgvQ&#10;v2ifip+yVqXh74P+ItStrey8Xza9C11bQ3EgSC6uLXGUjYlehJAYZHWu2/aD/wCCgvjH4WftS+G/&#10;2U/hb+z7qHjbXPFXhOfW9OuLTUo7eCFI3Vf3zycImGzuGT2xQB9QSyGPGB1qMXLE8LXzp+yV+3P4&#10;i+O/x08cfss/GX4OzeB/iF4D0+z1LUtMj1RL62ubG6z5M8UqgdSpBBGc1wn7VviPxHYf8FV/2dPD&#10;lhr99Bp99pOvNeWMN06wzlYo8F0Bw2O2QcUAfZEcxc4IFOZyo6Vna7rGl+FdFuvEWr3S29nY28k9&#10;1O54jjQFmY/QCvjDUf8AgrZ8RH+F1/8AtY6B+yRql58EdOuG87xo2uRR3ktksvltfx2ZG4wg88kM&#10;RzigD7YudZ0+0uYbK5voI5rjPkQyTBWkx12g8tj2qaKUyHGK/Pn/AIKSfHjXtD/a2/ZA+Jvwj8H6&#10;l4ufXNT1yTR9F0u6EIvlm0+J42dnO1ECncWI4+pr2z4I/t2/EXU/2lrf9kz9p34AN8P/ABVrXh6b&#10;W/Ct1b65HfWOrW0MipNGkoC4mj3oxTGSpyOM0AfT1FfHup/8FLPjB451Xxtrf7LP7JOoePPBvw81&#10;i70vXvEba9FZtf3dqP8ASY7GJwfP8sgruJCswIB4q58a/wDgq54A8B/stfCv9q34U+ANT8caN8Vd&#10;f07TNF0/TWVLoNdMUI2scF0kVkK5HzKeeKAPraivk/Rf+ChfxX8G/tFeD/gV+1D+zPN4Hh+Ikk8P&#10;g3WLXxBFfpLcRRmQwTqijy3KA9Mj3qv4C/4KDfH39oDxlrg/Zj/ZTXxD4Q8O+IpdGv8AxFq/iqKx&#10;kmnibbKYoCrMVU/3iM9qAPriivE/F37XA8AftU+Ef2bfGXhJrRfGmgzXej6utxuU3UOPMtiMdQDk&#10;HPNcL4E/4Kf/AA48c/t/69+wrb+H54Z9L09pLDxI0oNvf3cePtFsv+1HkZ570AfU1FfMt5/wUu+F&#10;ugeHfjV8UPFunXFj4L+DWrHS7zWly76peIiCSGCMD5j50ghXGdzelcrpv/BSz4yeCPFvw5P7UP7I&#10;+oeA/CvxY8VWfhvwnrn9vQ3k1rqd4jNZW97Cg/dGUqUBUsA5APUZAPsSivmX4qft0fEiX9pPxB+y&#10;j+yv8Ch488T+DNDsdU8bXl9riafY6Qt4ZPstuXKszzSpE8gUDAUcnmuI+Ff/AAVsutb8CfFj4mfH&#10;D4B3XgfS/hFeyaX4gtJtaiur2XU1EbJBHGgAZZEkDRtn5uOBQB9o0V8heH/+CkHxc8JeL/BcH7UP&#10;7Kt74D8NfEK+is/DevLr0V2be4lXdDHdxAAwl8gcFsE4Nafjj9vz4v69+0T4m/Z0/Za/ZwTxnqHg&#10;mO3bxRqGqeJItPhhaUZVIwVZpDjr0FAH1UTgZqFroqcbay/Bms+JdZ8M2WpeLPD40rUZrdWvNPW5&#10;Ewt5COVDgANg96+d/wDgs9rGseGv+CW/xs8ReHNZutP1C18FySWt7Y3TxSwsJY8MjqQVPuDQB9Of&#10;a/UD86b9sJ4C/lXw/wCHP+CVPwM8Tfsx6P4q+Enijxt4P8d3PhG2vdL8VaP42vxNFfG2V1dleVkd&#10;C5+ZWBBBNcH4T/bktf2hf+CCa/tY/tH6NqWuSppr2niiLw/q0umXF5dWmpfY5JEmhKtETJFuO08g&#10;kdKAP0eFw+cbRU1fNPx2/bch+Bt/8OvgX8IfhTfeNPiF4+0xrnw74Vi1BYVgsYIlaa6ubiTIjjQM&#10;oLHJYngHmo/gd/wUMXxT4l+IXwo+P/wvufAvjj4Z+H017xBoi3y3sU+lOrFbu3lQDemUZSCAQRQB&#10;9NUV8n/svft2/tK/tW2Wg/FfwF+yZb2/wz8TN5uk+I73xfCLx7QsQtw1sEOAcZ27sitP4uft5fES&#10;H9oHVf2Zf2W/gBN8QfEvhrTYb3xZcT61Hp9npiy8xRGRwS8rqCQoGAOpoA+nabKxRNwFfKP/AA9G&#10;8Lt+wf8AET9s0fDTUre7+GJvrbxR4Rupl86C+tGVZYA68MPmBDDqCK7j9mX9pP8AaC/aAk0zxf4n&#10;/ZuHhTwXrmgxajpWqX2vxyXrGRFZUktlX5Mg8fMTjrQB7YNc0z+0l0Z9QtxeNF5i2vnL5hXON23O&#10;cZ74xVyvzc/ao+MnxQ+F3/BdfwTZ/Cj4W6l4z1PUvgHexWejW+oLb2yN/aBJmmkbKxqAMZwTkgV9&#10;J/szft1eJvid8bvEH7MXx7+Dc3gHx54f0mPVfsP9qJeWl9YOSonhmUDIDDawIBBoA+kKK+M9U/4K&#10;e/FrxZbeMPiN+zr+yRqXjT4eeBb+6tNa8Tf25FazXbWuftL2cDgmZEw3zEgNtOK6z4qf8FOPhv4a&#10;+Dvwr+Ifwk8M3XjLVfjZfR2Pw30O1uFg+2zmFpn8yVvljWNFbceenFAH088uwAmmrPk4IAr4+8Mf&#10;8FCP2kx+114b/Y0+Kn7IdvofiDXtDk1z+0rfxhFcWY02OZYZXQhAzSIzDKYHHeuU+AH7Yfwu+C37&#10;J/7Un7SHw9+HPiDyPhh8U/Fz63pmreJJr6TUr2yCmVoGlLfZ4nwNsK/KnYUAfeFFfE/ij/gqj8ZP&#10;ht4F8I/tB/Fn9jjUtB+F/iq50yD+3JPEUEmoWZvmjSGSS0AyELSDjduxzjPFdt+0n/wUH8YfBv8A&#10;a48K/se/Db9nzUfGniHxd4SvNa0+a11KO3hg8iRVImd+ET5s7ufpQB9PzSmMZApqXDN1SvmL4F/t&#10;4fEz4rePPHP7Pnjb9nxvDfxO8H6PHqMGhNriXFlqMMmfLKXKr8vPByvFeb/8Eyf2xP2+f2h/EPiq&#10;D45/BPQ49C03xtqGnza3beIo/M04RNhLdYVjHmgdN+RmgD7qor53/bq/bqm/Yx/4V/b2fwm1Txhe&#10;ePvFX9iWOn6RKqzLL5RdWG/AxnrkjAye1eY6l/wVD/aA8E/H2x/Zb+JH7Dmsw+OPFOhSav4IsdF1&#10;+C6tru2jk2StdTYAtfLJXcSDy6gZyKAPtR3Kmo/tRxkp9a+cf2Zf24vHHxP/AGi/Ev7I/wC0J8Dp&#10;fAPj7QfDVr4ks7WHVkvrTU9InmkgFxFMoXBSaJo2UgcjjNfM2kftd/EL4b/8EaPFv7Rn7C/wruo7&#10;jRda8XCQeLvFj3s2li0vr5Jb0SXAcz/vogVhJAVXwCAuKAP0pjlL9VqRjgZrwz9h74s/tMfFb4P6&#10;b4o/aO+EuneGbq40XT59Pm0/XFvP7REluHeVgqL5Rzg7efvH0rlPjV+3n8QtK/aOm/ZU/Zl+AM3j&#10;7xVpWjR6r4mkuNZj0+z0y2kOIw0jglnc5woFAH0lHrVhcXsmnWt7BJNDjzoUlDPHnpuAORn3q0j7&#10;xnFfnL/wT/8A2kLnU/22v2qvi78XfDOqeEYfD9lpj6xo+qy7/sXkwMZChHyshxwwxur0BP8AgrF8&#10;SLDwDp/7S3iX9knU7D4OapqUNva+LG1yFr1YZZfLjuntAMiMsR/FkA0Afbhz2qJ52VsBRXy5+0P/&#10;AMFGtY+FH7U/gX9lL4Y/BC+8aa58QPBd1r+iz216sEMSxShMTM3CJg5L89gAa9w+E+t/E7xr8O4d&#10;R+M3w/t/DOu3AkS80my1QXkcK5IVhKAucjB6cUAdibqQHHl0v2p848v2696+E/8Agm38c7n9n/4f&#10;fHr9mj45+M5rib9nvxdqMv8AbmsXzyzS6BcxtqFnPMzktgRuydTxHxXkn/BGn4tfH7wb+07rfh79&#10;pjxJqt0v7RXhKT4m+C4tUvmlWwRbyZWsolYny1FpNaSbRgDB4oA/UdLos23ZipSxC5Ar4m/Ye8bf&#10;Ef4v/F39ob9tTw9HfeIdNuvEn/CKfD3w02pGGKaHSwY5nUOfLQvOzDfjkJyTXRyf8FBfj18Kfix4&#10;P8D/ALWv7KY8F6D461pdI0XxRpvieLUIbe+ZS0UNwqqpQvggEZGRQB9VRa5YTX8mmR31u1zGoaS3&#10;WYGRFPQlc5ANT3F3FawtcXEioka5dmbAUepPavznPxi+NfgL/gsb8XtC+DfwWv8Axtqd58P9GaK1&#10;bVktLKzCtJlpZHztJJAACknn0r2Lwf8AttXH7Un7PHx08DeK/htdeDfHPw30nUNL8WaDJfLcLBM1&#10;k8kckUqY3oynIOARQB9Y2Or2mpW8d5p9zDcQSjMU8MgdHHqCOCKt18z/APBHqSa9/wCCZvwbvL26&#10;kmlfwdC0kkshZmO5+STX0xQAUUU2Z2SPco5oAdRXxf8Atjf8FCv2w/2P/DWrfEXxP+yH4fvPDtvq&#10;qWGgyReO1+2axPK4SCGG3ERLTSMRhAfXniu++OH7eeufBPwX8NdDu/gnqGqfFT4pYi8P/DizvUV4&#10;5khEtyZp2+WOKBTl3I9AASaAPpKivmP4H/t/eKPFfxg8V/s1fHr4JTeCfiF4Z8F/8JVDpUWqpe2u&#10;p6XvaMzQzKBysoCMpAILA9DXkfwa/wCCvP7RPx+/ZD0j9tf4Y/sG6rceC5tLmvtWkvPEsEFyYoZH&#10;WVrWIgmZQE6krkggdMkA++KZNKY1yBXIfBH4y+F/j78IPDfxp8CzSNpPijR4NR0/z12uI5E3AMOx&#10;HQ/SvnrSf+Cgfxz+Mvxa8WeB/wBmH9lyHxRongbxD/Y3iDXNW8VRWLG6UAuIoirMQoPU4zQB9Yi7&#10;OfufX2p0E5mJG3GK+T/jf8SfAWlf8FEvgf4N8WeC9a/4SrXPDeqT6bdWfiWaOzshGF8xJrdD5dwc&#10;nAZgSO1XviH+3t8S9R+OviT4Bfsmfs6zfEHVPBMcf/CYahda5Hp9rZzOu5bZGcMZJdvOMADI5oA+&#10;pqZNN5W35c7jXlP7Gf7V3hj9sf4LW3xg8M6Fe6Sft1zp+qaRqGPOsb23laKeFiDg7XUjI616ndnC&#10;dPzoAQ3hB2lKljkLkgjpX4ff8Ey/F/8AwSR17/gnb4b8b/tn/tVw6f8AE5rrxDJ4kmvPiZfxanCY&#10;9av1tiIlnyHFssGwBclQvrX3L/wT4/ay8Q/Cv/gl/L+0x+1H4u1K+8O6Nearc+Fdb1RvM1DU/DiX&#10;DDTpZu7TvFgc/MflzyaAPtuWQoRTBdHdtK18d2H/AAU0+KfhS88G+LP2k/2Tr7wP4H8falb2Hh/x&#10;HJr8NxLbS3P/AB7i7gUAxb8r0JwTg11XhHxt8N5f+Cm3iP4fWvhvWF8SQ+Abe7utUk8QTNZPCZCB&#10;GtoW8tH/ANsDJoA+mmuSvG2g3bDoma+PP+Crlx44+C9h8P8A9tjwNqmoJF8N/E0X/CW2FrdOsd1o&#10;9wwjm3pna2wkPkjIFSf8FQ/2itTT9ljw58LPgrrM0fir48ataeG/CN7YzlJbaG5AkuLtCvP7u3DH&#10;I6FgaAPsOKTzF3U6vlXxv+1Lr/7OHi/wf+wt+zr8Jrz4jeP7XwXFqN/DdawLa30+wjPkrPdXMm4i&#10;SSRW2rgs2CelVNM/4Kh2ifs8fGn4k+OPg/qGg+NfgTY3M3jTwLcXiSPmO2+0xPFMvDxTR8o2AeoI&#10;yKAPrCS4KOV2VBp+t2GrRNcaZewXEauyGSCUOoYHBXIJ5B4I7V4b+y/+0v8AtA/tFf2P471v9mk+&#10;FvA/iDw/FqOl6tqGvxvekyRq6K9sq5QNnj5sgdcdK+L/APgmT+1b+1b4I/Zo8fP8JP2TL7xtovhv&#10;4w+MH1LWL/xNHayXCrqczNHaRuGaUqo7kDPAoA/U1GLLuIpa+Pvi3/wVw8BeBf2TPhv+1f4H+Gmr&#10;eI7H4ieLbHQLXQ7dgt5aXM7OjRuOm9HQqV9fSvafhL8VP2kvFOha5q/xT/Z8tvDtxap5mgafbeI4&#10;7mS/G0kK52gQtnAOcjnrQB6xRXx947/4KKftEfs+eJvDmpftVfsiL4V8E+JPEltokfibTfF0N82n&#10;3Nw+yA3EQVcIzELlScE16f8AD39sm08eftx/ED9jGHwnJDN4F8I6TrkmtGYFbpb0sBGE6qV2/rQB&#10;7lTXfbXz34J/b+8G6z48+Nnhrxno7aJpfwXkj/tbWJZt6zxNb+ez7cZGBxjvWF+zp+2b+1F+0nda&#10;L8QPDn7HjaZ8N/EDiTTfEWreKYo717Mn5Lk2oUkKwwwXduweaAPpa01zT72ee1tL63mktn2XEcUw&#10;Zomx0YA5U/WrituXOK/M79mr45ftF+Ev2/f2tvCnwK/Z+u/HV2vxBsZmm1DXksbG0T7DHiNXcNlj&#10;ydqjiveNF/4K2/DP/hifXP2u/FPw31rT7nw34kfw3qvhHfG9wNYFwLYWyyZCFWkIxIcDByaAPrqi&#10;vD/2dPjh+1f8QtZkf47/ALMun+DNFfTjdWupWfi6O/bd8pWN41QYJUkkgkDbjvXjv/Dz/wCOHxD8&#10;BeKPj/8As3/sf3HjH4aeF77UbZdebxNDa3esixkeO4ls7dlO9BJG6qWILbT0oA+zpJigJxTBdnoU&#10;r4k8R/8ABQez+Nv7MHwl174j/CC803R/2ifFlr4e0mLRfFDLcWtjdw70uvPiCtHICHUqvKletd58&#10;TfH/AMP/ANj/APao+GXhLRPDuvapqnxdZPC6XN74knlt7KGxtmkjk8qQld7BcM4wzHkk0AfUKXJY&#10;8pUoORnFfAfwj/bT/wCCjHi3/goX8RvgPffs/eH7rwx4cttPaO2/4SaON9Pglcg3Ibyt0rMvOw9O&#10;1etfFL9vb4lN8dtX/Zy/Zb/Z6m+IHiDwvYxXPiy4uNajsLPTzIMpAJHBLykc4AwO5oA+oqK+TNR/&#10;4Km+FLf9gXxt+21b/DXUkm8ASTWviLwncSjz4LyG4SCWEOMhsM+QR1Feh/s0ftD/ALQfxzvLXxR4&#10;v/ZwHhPwfquix32kaleeII5b1y4BVJbdV/d5BJ+8cUAe4UySVk+6ua+C/gr/AMFc/wBpD9o79lv/&#10;AIa5+C/7B2o6j4V0+HUptXa+8UQW006WUsyzfY42UmbiE4LbQWyBwAT9dfs7fHjwV+1B8BPB/wC0&#10;P8OJJ20Lxt4dtdY0lbqPZKsNxEJFVx2YZ2keoNAHcLcMThkx6095Nvaviv4SftY/Aj4P/FP9rj4g&#10;3XhvxBYp8N9e0ybxleXWtT30d8x03zUNrA5K2wC/KVQAMTk816D+zn+1T+1x8c5dF8X67+yFa6D4&#10;L1+xS80/WJPGUM11HbyJvieSFUwCylTgMSM0AfSKzs3JSpAcjNfAnwU/bT/4KL+Mv+CgXxI+Bepf&#10;s/8Ah+68M+G10/y4P+EojjfTreUnM4YRZmZhzsOMetfbHxC8bP4C+HOuePprLzv7F0W51B7dX/1n&#10;kwtIUB99uM0AdHRX5/6Z/wAFm/i5d/so2P7dt7+xRq1t8KIrVLrxDq8niCH7ba25lEbXEVtjMkak&#10;55IJHQV2Hi//AIKj/Fj4ZWPhH4wfFP8AZD1PRfhX4y8QadpOn+JJNehk1C2e+cJazTWaj5Y2YrnD&#10;Eru6GgD7QqJ52X7q186ftEft1+IPAHxz0n9lf9n34Pz/ABA+ImpaC2u3mmDUksrTSdM8wxrcXE7g&#10;4LuCqIoLEg9BzXkfxu/b68BfF79hn9o23+N/wh17Q9e+EGiTW/xH8E2HiJre6CvB50L217AQVSVM&#10;lZFwwwehoA+6FmLDG3mmvdeWfmWvkfxb+3sPhJo/wX/Z9+A3wbvfFnjb4h+AoNW8N+H9Q1wQR22m&#10;w2sReS4u5cl2UMqnqzHJNa37Qf7Rn7bHgj9izxf8XtP/AGcdJ0nxto9jcSx6ZJ4pjmghgSFm+1CT&#10;y8MVIz5ZHNAH1Ik28ZFSV8x/8EzP2gf2rP2gf2dvDXj79pX4VaXozal4btLuz1qx1pZ21R3TLSNE&#10;qL5OfTmtL9un9u+6/Y21f4Z6Bpnwj1LxlqHxM8YN4f03T9JuESSObyGlDEt8uPlwSSMdaAPoqivl&#10;34Xft7/FBv2pdH/ZR/aW/Z0bwPrXizRLrVfCV7Z6/HqFveRW5AljkKqpjkAII4IPrXXfsn/tl237&#10;UPib4seHLLwhJprfC/x/c+GZpGuA/wBtaGNX80AfdB3dPagD3SivjXxT/wAFa9J8Nfsb+Nv2t5fh&#10;LeXEPg3x1L4ck0W2ug0t0yXgtvMXjqSchfwr2n9nv42/H/4s6rPqvxD/AGfP+EQ8N3FjHdaHeXWu&#10;RzXkwbHyTQKP3LY5xuPp2oA9hJwM1SbXNPXUF0hr23W8eIypaGZfNZM43Bc5I9+leHfthftq337O&#10;XivwT8HPhx8Lbrxx8QPiFd3EXh3w5a3yW6JFAgea5uJWz5cSggbsHJOK+YfhV8YfjV8SP+C6fh3R&#10;fjV8H7zwPqmn/s46j52nrrC3lld7tVhImhlTAbGSpyAwII6UAfosLrJwFqXcSm4CvjT9iL9pH9n/&#10;AMDfBD4//GGLT9Z8O+HfAPxi8Ur4sude8QT6k0k1myieeLzGYxRMANsK4VegHNU1/wCCrXxR8I+E&#10;fCvx7+OP7IOqeE/hP4y1KxtdJ8TTa5DLe2sd7IEtLi6tFGY0k3IcBiVDjIHNAH2k9yyjIANH2l8j&#10;5RXL/GH4dw/FX4W+IPh7LqN1Z/2tpc1qt5ZztHLCzoQHRlIIIPevmf8A4Jh/tK6lN+y94j+Hvxz1&#10;1h4l+CuoXeieJrrUJj500Fvloblyxyd8WPm6EigD7AFySwXb1qYHIzX52fs1ftWXPwj+DPjj/gol&#10;8Z7bX9Xvvip41Fh8PvCsM77p7UOYrOKGJztj343M4HTk17b8Nf2//ifafHrw3+z/APtUfs5y+ANS&#10;8bWU1x4Pv7fXY7+2uzEAXgkKhTFKFIOMEH1oA+pqK+PfCP8AwUi+Nfxn+MfxS+Cv7Pf7KVzr178L&#10;PG8mg6vqmpa4llYyqqI25JCpJlO4ny8cDBJ5rQ+MX/BRD4teFv2z7j9hz4M/sv3fjLxUnw3tPFrX&#10;39tx2dlaQy3U9uyTyODtw0SgbQSxfoApNAH1lkZxRXzz+yH+29rX7QXxB8efAL4qfCO68C/Ej4c/&#10;Y5dd8OXN8lxDdWd2jtb3lrOoAlhYxyRk4yroQa4349ft2/tcfs8aNrXxY8c/sR58AeHZZH1TVLPx&#10;lBLfCzR8G4W3C4Py/Ns3Zxx1oA+uKg1DULbTLV728njiijXMkk0gVVHqSelfNnxv/wCCimn+Erzw&#10;B4E+AvwzvfHnjP4maSuqeGdCjultI0sfLEjXFxK+RGihgDgE54rA/bA8d/HTxf8A8E1vi1rPxu+F&#10;dv4L1qHwzcrHY6frgvVZABiQSKq457UAfWdnew30S3FtKskbrlJI23Kw9Qamr5D+FH7YUHw1+HXw&#10;M/Z88D+FpvFXjTxZ4Vsp7qxhugBpmnrCvmXlw3O1c8KDjcelep/DT9rWL4h/tZ+P/wBlpfCzW0/g&#10;XS9OvJdU8/ctz9qj37QuONvr3oA9por5g8Nf8FGbDxF8Pv2lPHa/D2aNf2edY1qwurf7Vn+1TYWH&#10;2wspx8m4fL3xXmFz/wAFdPjTo/7Nvh/9tfxP+xRqmn/CfU9MsL/UdWl8SQf2jbW1yY1E62mMtGDI&#10;DywYqM47UAfd1FfOX7Qf7dup+Aviv4P/AGdfgP8ACqbxz488aaHca3Yae+oLZWlnpsOzdcTzuDgE&#10;uqqqgkk9qwv2Y/2//i98bP2rPE/7JfxH/ZsXwfrngnR7fUPEVw3iWK6VorgHyJLdVUGSNmUqScEE&#10;dKAPqqivMf2hviD+0Z4H0axvP2e/gzpfjK6lnZb+31TxCNPWCMDhgxRt3OfTFeLfsd/8FDvi/wDt&#10;Haz8TrPxv+z3a6Fp/wANlkiuNc0nxAL6zvryONnktopAihmTGGIyATigD63or5x+Df7fVn8Xf+Ce&#10;3/DeUHgWSztz4ZvNX/sJrnLYgMg2b8d9nXtmvVv2bPjJF+0H8BvCXxtg0dtPTxRoNvqS2LSbzCJU&#10;Dbc98ZoA7iiiigAooooAKKKKACiiigAooooAKKKKACiiigAooooAKKKKACiiigAooooAKKKKACii&#10;igAooooAKKKKAI5vcV8WfFu++I37Kv8AwUt1D9p3Uf2ffH/jbwV48+HFlob6p8PPDb6tNo99a3Dt&#10;tubaI+f5cisCJERlB+9ivtf8KNo/u0AfB37Tmm/Fb4I/8FVPAf7eVr+zx468aeAdQ+C9x4N1U+BP&#10;D7ajqWi3rX/2yOWeyUiYwlG2lkVirLyoHNUf2bLb4/8Axc/4KS/GT9obxj+yp428B+F9e+Dem6V4&#10;YuPFVnGsuovFcXZ+ZYmdYZTvz5BcyKpUuFLbR9/4HpRgZzigD4l/4Ju/Bn4sfDj/AIIz6H8HPH3w&#10;71fSPFcHhHxBBP4d1DT3ivEllvL1o08pwG3MroQMchhjrXyX8VvCvjX4O/sRfsgeA9K+Hnj+z+OH&#10;hy3gD6L4DsVbxXpmmjf9tK2kxVXQKRuWUhfqcCv2MkwFzivnv9pX9hSb4yfGnQ/2mPhN8bta+Hvx&#10;E0DSZtLs9dsdOg1C1ns5SC8M9rOArjIBDKysPWgDxL9gT4kfse2P7Rt7Fr/jz4sS/HDxXpQjeH43&#10;eDb7SNSls4jnyrZZLeO22A8kQs2eprr/APgpH8PPjD4d+LXwj/bF+D3wh1rx63w31q4XxB4U8PIk&#10;l9NYXKbHmt4mZfNkTrsByR0rtvhn+wTd2nxl0P8AaK/aQ+POufEzxp4ZtZoPDt1eaXbabY6YJRiR&#10;ora3U/ORxueRzj0r6Ig3ABZOtAH583njH43/ALVP/BUH4N/Gjw7+x98UPCvgHwr4b1a1vvEvjjw2&#10;dNZrmXYwX7OzmWJewaVU3EHaCOa4nx/+zDe/s8/t7fF3x/8AF74DfHfxR4J+KWqwa94e8VfBm+1G&#10;4S0uvISKazvLTT7hZkbcuUlMbKQcFlwK/ULA9KYZog23vQB8QyfA39lPwd+wPH4X1j/gnr8WtX8I&#10;+LPGEmo6z4BudHXUvElneSTSyf2tcRi8eUMGjD7opHnXzk+QHcFxv+CcGgfGnRP2wPF8Pw08DfGj&#10;w7+zxF4DjXTdP+NUNxDcN4k+1oc6fBeubyO1W13q3mBV342g9T98rtIyBSOMjAFAH57/APBazWbb&#10;T/GvwYm+FPh3xdqnxSs/F32jSo/hesc/iW00jYRfTW9vIRHNGU+VhKQnI5JwDN+xd4s/ZC1f4265&#10;oXiDx98Vv+F6eN/Dklht+OHg690fUnskUnyrdXgjtiqk7iIWYnqa98/aS/YSm+Mnxp0T9pv4T/HH&#10;XPh38RvD2kz6XZa9YafBfW09jMys8E9rONsg3KCGVkYHHNR/Db9g6/tPi/of7QX7SPx71z4neLvD&#10;UMsfhua80q203T9M8wYeSK1gB/eEcb3kYgdMUAfCvwI/ZZ0P4B+BfEH7Mf7Uv7IH7THiXUI9fvvs&#10;N58O7/Urzw/4hsriZnUq0N2lvbfK2HSfyunevrH9rD4X/sv6Z8EvAPwt+Jf7DvxP8UeHtKsk/sFv&#10;AvhyTUL7wuUQBVc2k/2mN8cZiEgJHJr7BjXjLrTmkjzyaAPz3/Y20X9vG0+Dvx4tvhz4e+JGi+Hz&#10;p8yfAex+MkqLrizi2PLLLI0kcZl4QXBDDjOBXyz+1F8D/j3+0Z/wT21T4V6B+yp+1NrHxmvrOxbx&#10;lL42vruHSYpre8t5pzGhuDbXwcofKjtY5B/Edm2v2s8yLNHnRqdtAHxR4O+DfxZtP+C0ml/Ga6+H&#10;WsR+E4v2VrXQ5fET2D/Y01JdXeU2hlxt84J82zOcckVr/sVfCP4n+Cv+Ck37XHxG8WeAdW07QfFu&#10;oeEn8MaxeWLx22qLBp06TGB2AEmx2CttyASBX2HtX+6PypfwoA+G/wBjP9n34vWHgH9qzwh4m8Ba&#10;lo1x42+JGuSeGX1W0aFb6GexSOOeMsBujLZAYZHFct8A/BfxN+Pv/BMPUv8AgnL4z+AvxC8B+OtF&#10;+H8+iXF54o8MzW+k3Nwm4Rvb6ghaGdHO0/IxYA8gV+hpUHqtGQD1oA/K79nv4A/Cjxp8PfCP7PP7&#10;Tv7C/wC1BJ4ks7izsPEGm6hf6ldeGVkgZcXgupL0WclqCocKCzgcCPPFfSfij4RfEU/8FcfBPxR0&#10;vwJqZ8K6b8JL7TptdjsXNnBcG4j2QtLjaHKjIUnPFfX3ynrSBU6hRQB8ZfBD4QfFTRP+C1Xxw+M2&#10;rfD/AFe18J658I/DNhpHiSexdbO8uoZJTLDHLja7pkblByM81z//AAUP1L4gfDD9vz4DftE6b8Af&#10;iN408N+GdP1mHXJPh74NudYmtGmRBHvSEZAJB6kV93bQeCtB29xQB82+Ev2mNM/bc8KeLPgnpP7P&#10;nxk8Cyah4buoV1b4kfDW80W0JkQxhUlmGHcFs7RzgGvhz9nb9l7wh8OvgVb/ALIX7Wn7FX7Tmu69&#10;pszaRfQ+E9Q1K88Ma/amb5bmKcXiWcUBXDNFMY2GCNhPFfrqAo5AowMYxQB8Df8ABQrwj8X/AIVf&#10;tC/sq/Ez4Afss+LvHXhz4d6hq0WvaN4Ts45LjTdPaxiiQ5kkSPeu0AIZAX2kLuOAZ9Ok+Kf7d3/B&#10;SD4b/Guy/Zv+IngL4efBrw3rTp4i+IHh1tHn1vVdRWGH7PDazMJmhjjjLGVlVSx+XcMMfvIADoKM&#10;D0oA/Jj4N/syx/sn6r48+AP7Rn7MH7Smvxf8Jpq2peC/E3wl1LVbzSfEGm3txJcIjraXSx2dypla&#10;N1nWNDgMHbJNe2/tbfsoXGgfs7fsz/C39mD4A6/pvh/wl8VtA1KbwzHaG4uNBsjKZ5vtRjaRVMbS&#10;N5j72UNu+Yjk/fWB6UEA9RQB8b/8FAPhL8TvHv7aP7LPjXwV8P8AVtX0nwt4/vbvxFf6fYvJDp0L&#10;WTqskzAbY1LHaCxAya8F/az8G+EZPFfibxX+yF+xJ+0t4L+NF3q2LDVvCfhuWx0bUrkMALu6nWdt&#10;PeA9WLsJCP4c8V+oWAO1GAOMUAfD/wDwUO+Df7UfiD9jnwP8dPA/gt/Evxu+Fs1nrUOmaHGWk1C4&#10;Ee25t0CjLhs/dHXHFeD+P/2O/wBp34PfsG+Bv2wPhZ8HtY1j9oDwz4om8W6n4UtLN2uryTUAwubQ&#10;x43ts3Rnb1Gw1+rAUDotGAeSKAPz08W/8E5viz45/wCCLetfsxaZp0dv8TPFGnp4j1a3vLpoWvda&#10;N2l/LA8nVGd1MYYkBWZckAEjF/Z8+FfwE+Kvjn4Y6L8Rf2F/2pLXxN4f8T2WsSR/EK41CbQ/C+q2&#10;AMsN89zc3ptblVlQCM23nOTIvyqNxH6RExh+ajk3O5KJ2+8KAPy8/bs8X33h7/gqv/bv7OGnfGDz&#10;ofhgln8aNa+AOhxazeWlx9oVtKi1K0kyq4ha5ZDGHn2uMLsGad4n+Bf7L37Xn7A3xY/ZW/Yh8U+K&#10;tW+JEOsQeKfGGk+OLO+0jxDf6r5iSp9qF7FC6B/K8tWQCNQAFIr6i8X/APBPHxx4e+PfjX9oP9k7&#10;9qvW/hrq3xJvLO88dabN4ctdZsNQuba3FvFPHHMUe3k8pQrbXKNtXK5Ga7b9m39izwx8BPiH4k+O&#10;Ov8AjvWvGnxB8YWdvaeIvF2vLDG8ltASYreGGBEjgiUsW2gEkkksaAPlf9nb4XfAL4zeNvA+n+P/&#10;ANiX9qCx8RaXeQ3l5/wseTUZNF0G+iH+tM91etb3ChgdjQeaSCOBzjV/b88G/AjVvipr3iS0/Yw/&#10;aIHxKt9OWLRfH/wl8M3ITVJdpMS/a7WbytqNgN9qCKB6iv0BiGI1+XFBkQHmgD5n/Zv+J/7TXwS/&#10;Yy8Cap+1f8MfGHi7x5eTQWesWPhHTIr29tRK5CTXI8xEAjTHmupYA5wDS/8ABW/wF49+Lv8AwTS+&#10;MHw8+GHg/VNc17WfB0kOl6Lplm091dSmSMiNI1BLNgHgelfSvnxZwaeuMZAoA+Hrb9v34maL+zTp&#10;Xw2+Bn7Bfx98QfECPwrb6Xp1jq3wzutDsLa9+ziMS3F7qQhhSBHGWZC7EdF5yPPPiX/wT5+Ln7PP&#10;/BAnUv2KfC3hubxX40t9FWa80/wvayXJur+41Bbu5WBdod1DyPg7QSBkjtX6S4A6CggHqKAPzh/b&#10;4/ZV+IcH7SXwX/a8Pwf+InjLwroXgi48L+OND+GGpXFvr+mCcQyRXkUUE0UlxGjxlZI0ZnwQVRsH&#10;Hr37Fnwm/Z70vWPHnx6+Hv7K/wAYtN1S80SPTL7Ufiva3I1HxFZoGkFtbQ6hcNOEDfLtmSIFmGMj&#10;JH2BgZziggHqKAPyrk8B6roXxh8F3P8AwTZ/ZF/aK+GGvXXjS3m8a6b4j0K40vwtb6YZd135y3Ez&#10;Wsjlc7Pspc5PUVvfHL9mbV/g1/wUP+IXxw+KvwN+NXivwP8AEjTbGXTde+Ct/qMr6Zd28flvb3dp&#10;YTJMQ3DLIEdR3I5x+mwAHQUYAOcUAfn78Y/2cdFu/wDgjx8Zfh5+y/8AsvfEXw7qXjLSb+6h8I+L&#10;bdp9d1K+leMGZkE88heQICFZt+OoHSvsj9nrRtV0D4CeCdB13TprW8sfCen295aTxlXilS2jVlYd&#10;mBBBB6EV3PyA9BRlR6UAfnn+1bdftB/BT/gsx4K/ab8K/smePfH3gO3+C91o3iLVvBeki5fT5Xvi&#10;67UZl85wMExITIVOVU4rpP2cvC/xZ/am/wCCiXi79sbW/gH40+Hvgi1+Gy+EdDbx5pP9nahq8rzG&#10;SSdLQsZYo14AMoQk9B1r7p2r/dowB0FAH5I/BH9ma1/Zm0vxd+zp+0z+yl+0v4gkh8Q6g/hzWPhZ&#10;qWqXmi+IdPuZWdB/o12kNpJhyrrOIl75Ir0r/gqd8P8A4XfA/wDYz+Cfwv8AgF8JvEVn4z0Pxlpj&#10;fCnwn4ZuEbxJpUagtevaRl2jmmSAsrK7+WS3LV+kUq7k4FeDftUfsRWH7Rvjrwn8avCXxX13wH8Q&#10;PAouU8NeKNFhhuVWKcATQT20ylJ4mwDtypyAQwoA+av2Ofin+yVpv7WOj+JPjp44+NUPxt8QaPLo&#10;XhOP49eBrrR5fsmfOktLNkgWzZmK7m2SMzbOCQK47wf+zX+0FZ/8E2f25Phvd/BnxJHr/jf4pePb&#10;7wfo7aTL9p1i2ugv2aa2j27pUk/gZQQ3avqbwt/wT98S+JviX4T+Ln7Wf7S2vfFDVvAuoSX3hOwO&#10;i2ukaXZXTxmP7SbaAM00oVmCl5SqgnC55r6Wij2nBjoA+GP+CjvwU+MPxF/4JZ+C/hd4E+G2t6x4&#10;isbrwa15omn6bJNdQi3ntTOWjUbgIwjFv7oU5rqPiD8KPihqH/BZX4b/ABksPAOrTeFNN+EOs2Go&#10;eIo7BzZwXUk0RSF5cbVdgCQvU4r7EwBzims0a9cUAfIfwr+E3xL0v/grX8RfixqPgXVYPDWofD6w&#10;tbDXpbGRbW4nWQlo0lxtZgOoByK5/wDYI1v4kfs2fF74hfs5fFj9nP4iWcniH4gX2s+H/GFj4Xkv&#10;NBurWc7gWvICyQOOhWUIfTNfbilG6AU7AxjFAHyF/wAFJfhP8S/iN8Yv2cdY8BeAtU1i28OfFU3u&#10;vT6bYvKlhb/ZWXzpSoIjTJxuJAzVn4n/AAs+JOq/8Fevhb8WtO8D6pN4Y0z4M6/p+oa/FZO1pbXc&#10;l9aPHC8mNquyK5Ck5IU+lfWgAHQUBQOQtAHyXD8LviQv/BbO6+M7eB9U/wCERb9mCy0ZfEf2Fvsb&#10;aiviK8na1EuNvmiJ1cp1CsD0IrxT9lX9lD4/6l/wRA+JP7M2qfDbVNH8beIrvx9Hpeh61btaTSm7&#10;1a/ktmxKFwsqOjKx4KsCDg5r9Hiin+Gjao7CgDwD9gv456r8UvgpoXg3xV8A/iJ4D1zwp4dsNP1v&#10;TvHXhSawT7RHAsbi3nO6G6QMhw8TsCCM4zivD/F7fF39jH/gpN4y/aH1L9m74gePPAvxM8J2VlFq&#10;3w48PnVp9IvLVyfLuLZGEqo4biRVZQR8xFfdxdFPNKCp5FAH5q/AX4EftL/tNfEP9rTxB8S/2e/E&#10;fw1t/it4dt7LwlD4kiRJJoxAyKztGzxq54LIHYrnnB4rhP2af2dfh3p/wf8ACv7M/wC0z+wx+1Jf&#10;eJtFmt9P1SxhvtQuvDdx5Mg2XiXJvhY/Z+A2wsHHTy+1frNgelGB6UAfF3xF+CfxF/4fFfB/4p+G&#10;/hxqzeDdC+Cuq6Xea5HZO1nZXDXSmO3eUAqrlRkKTkjpX2asaOm4pzUmB6Ue2KAPy/8A+Cuv7If7&#10;Tviv9rfRdT/Zi+Hetah4d+PnhOHwF8XNW0OzLxaNbRX8Eq6jdY7fZHu4Q56cA9QD3n/BYn4C/H74&#10;efCD4W/tCfsH/CnUvEHj74T6omlabougae81xcaNe2/2G5hCKCdiqySE/wAIizxiv0EwPSk+X2oA&#10;+GPGv7On7U/7MX/BIbQ/gx+yVY6pL4/0nR7GbxBb6PNEuqXjyyCfUxbPKVT7UxeUIWI5xyOK+cfj&#10;D8E/H/xm8XfBfUf2fP2V/wBpP7HoPxK0nVPGms/Fq+v4xbKhO4LZ3M0jSkEktMiCJRyrnNfrrtQj&#10;GKXHtQB8gfBP4VfEvRv+CsXxd+K+qeA9VtvDereCNHttM16axdbS6mjaTzI45CNrMuRkA8VwvwY+&#10;Bvxk0j41ftyaxqnwx1y3tfG15E3g+5m02RU1gDRzETbNj998/wAvy5+bivvkKB0Wk2LndtoA+d/+&#10;CVvgHxx8Lv8Agnv8J/AHxH8LahoeuaX4Uhg1LSNUtWhuLWQM3ySIwBVvYivokHtijA9KKACo7skW&#10;zEZ+7/CMmpKCM9RQB+aFj8ffEXxb/bV1H9oD9rn9kb4+Q6H8PdSnsPhH4P034K61qFumCUk1m4eK&#10;3aJ5pOfL2s2xDzgmur/4Ke/ATx38bfH/AMB/21vBXwe+IXinw/4Mkv4vFngvwnNc6T4oisb+FALi&#10;GEyQyb4njHmW+5ZCGwFbBA/QTA9KNo/u0AfEf7J/wg+A+r+MPHXxf+Fn7MPxw0HxF/wgkuiW/iz4&#10;wW9/FLqFtKTIbK1i1C4e5AWREZt0SISw2s3OMv8A4Jv/AAQ+MPw6/wCCEXhH4GePvhlrWkeMrT4a&#10;6rZ3XhnUNPkivoriSe7ZImhYbgxDrgY53DHUV94YHTFGAOgoA8D/AOCafgjxh8N/2CfhP4D8eeGL&#10;7RtZ0rwVZ2+p6XqVs0U9rKq8xujAFWHoQDXyT+234J8CT+N/GXir9mf9jD9pDw18ap7zZo/ijwN4&#10;cubTStYuhgJdT3Mcxsng/vGfa5APy1+mOFPGBS4HpQB8D6/8HP2pdf8A26/2VviZ8UfAt9qF54d+&#10;HupQePvEGn2LPZWV/IifLJIo2oWOcAkZ7V5r48/Zk1D4A/t2/Fjx/wDGj4EfHXxP4R+JGow6v4d8&#10;S/Ba81OeO3lEQR7O7tdPmWVHyPlkZCmP4hX6hbQe1G0f3aAPmD9nnUfh5+yP+y14duPhF+x/8XLD&#10;Tde8WpFN4PbTY77XLGa+uW8zUL5Wu22QKzGSV/MdkU5K5yK+k2aR0UlW6ZI79Kt7FJztpcAdBQB+&#10;Vf8AwSp+JOkfso/8E6fCX7Ov7Q//AATv+N+oeNtDuPEP9rWFv8BdSu1uvtGt391Aq3LwiFg8M0Xz&#10;NIFGcEjBxsfDf/gnh+0v8S/+CUnxi+C+veBJPBOsfEHxpq3iTwH8P9R1BBJodlJIklvYytbs8cDs&#10;UJKRsVQuOeuP08wPSjA9KAPzT/Z7+DXwJ+LV74D8E/GL9hn9p+38S6VeWsupWvje41GfQdGvrcAi&#10;5+03F4bWeIOuUMJkbGPlFe6eEPhZ8SbL/grf4o+LF34G1SPwzdfDO2s7bXms3FpJcCYkxLJjaWA/&#10;h619cYHpRgelAHI/GD4Y+HPjT8L/ABB8KPGGnw3Gm+INJnsbyKVNylZEK5x7Eg/UV+eP/BMH9mD9&#10;sfUP2oobn9sn4e6pp+gfADRJ/DHw3v8AVo2aPXHlkLNqMJYbXAhEcYdTngiv08+XPSk+UnoKAPzi&#10;/bX/AGYvEPw+/wCCj8n7WniL4NfFzxr8PfHXgSy0TXbr4Papef2l4f1CzkkMTy2dnPHPcW0kcnJj&#10;WQo4PyjJNa3iT9m3wLrX/BOv9pDVf2b/ANl74raH4o+IHhHULOSz+IlvcSa74kmjsTHbukU001xs&#10;O4xokgSTKn5AME/oR8vpRhc9KAPPP2Z9C1fw1+zj4D8OeINMuLO+sPB+m295Z3EeySGVLaNXRgeQ&#10;ysCMHGDXwB+wd+0D+0f+xp+zx8RPg/8AE3/gnf8AG/UNaufid4q1DwVJ4b8F/bLXWobrUJmhLyeY&#10;v2Qchi84jRkIZWbpX6gGSOlG1hjFAH5Ya5+wz+0Z8Of+Cf8A+zx8Mpvhdq2oeKLP4/af4r8XaPpc&#10;BuzosU93NPMJGi3ARxbwC/3R6190ft12/wC0Xcfsm+NI/wBlGKZvH39kudBS3aNZmcH5liaQhBKV&#10;yFLEDOM17Rj2owPSgD8Z/wBpn4H/ABX/AGg/gb4F8P8Awc/ZS/agu/FFj410HUvHV/8AE68vo7W1&#10;NvdxvNstpp2S7bOSGt42jVRu3DpX054p/wCFt/sj/wDBWXx9+0zr37NPxE8ZeB/iV8MtE0jStY+H&#10;nh1tWawv7Fn3w3UMbCSJX3DbJgp/eZetffmAeoowPSgD80/gJ+zz+0j+0yv7YVv4/wDgF4i+F8nx&#10;W8mPwjD4vRMyL9hEaOzwF0PON4Rn29CcivYP2Hv2rviP4L+Gngn9mH4yfsRfGXw/4u0C1t9D1C9g&#10;8Fm50Q+UBH9tj1JH+zmAgbvvCQA/cr7M4x0pvmR5oA+Qf2CvhL8TfAv7Zn7UnjHxp4C1TStJ8UfE&#10;Cxu/DuoX1i8cOpQLYojSQswAkUMCMjIBFea/spfCK/8Aht+xv8a/Df7Tn7IXjHxjo+vfF3XLmTwP&#10;ZeG1uL7U7Ce6zHcwwTvEJEA/eBlbdxlATiv0I3xmnYHpQB+cP7H/AIU+JXhT9tPQ7X9k34W/HDwX&#10;8DbXw1fN8RLP40WN1Z6YLjCfZYtMgv3NysgO8uyqIdo6kkV8/wDwz8QeF5/G/wAZfCsY/aU0P9nv&#10;XPH+pNot98HvB8mseFb+ykAF68dzaxy3cAe4Nxu8qMRjJ2MTmv2P1/RbHxFpF5oGqwl7W+tnguI1&#10;bG5HUqwz9DXyd8Lf+Ca/xv8A2ffClv8ABn9nb9vbxT4Z+G9j5q6b4ZufCOn315p8Ujs5igvpACFB&#10;Y7fMikZRxk4oA8l/aX0nwP8AGH9kv9nv46f8E5PAt98RPAHwd+JGm6hH4Z8IWpXUn0+y3W80MVtd&#10;GJzPF1aJ9shIPBJ5f8aPHnx3/a7/AG8f2bfHngn9jD4qeH/A/g3xVd3mseKfGfhs6e0TSWjpta1Z&#10;jNEi9DLKqKWwF3da+yf2W/2Xvhl+yH8Jbf4O/Ca0vP7PTULrUL6+1K68671C9uJTLPdTyYXfLI7E&#10;sQAOwAAFemJt2YOKAPiXWLz4h/sl/wDBSLxj8Yde/Z/+IXi7wj8TPDen2ln4g8A+F5NVj0u6gcgx&#10;3UcJMsYYHIkCFB3Irx74rfs26r8Hv2+viF8bfix8Bvjl4m8E/Eu1s7zR9e+Dd1qUkmnXEce1ra9s&#10;7GdJg3o+xlHQkV+nh2nqBSjHYUAfnx8ff2bdNvv+COPxT+Gf7Lf7MHxE0DUPFVu11b+D/FFu1xrl&#10;7dPfQO8roJp3ZmALYLbgByBzX2r8FtK1PR/g94W0jWLGa2urXQLWK4t50KvHIIlBUg9CCORXZYHT&#10;FGB6UAfB/wDwSv8Agf8AGD4Xf8EYIPg18R/hpreh+LF8P+KoW8O6ppzw3m+e6vmhXymAbLq6FR3D&#10;D1r17/gkt4B8dfCj/gmd8D/hv8SvCOo6Dr+ifDXS7TWNH1S1aC5sp0gUPFJG4DI4PBBAIOa+ktq/&#10;3aMAdBQB8J/s2fCrxz8PP2h/20vG/wAVP2dvE2ueG/FnirR7nQ9Kt9HV28TWsek+VMtoJ2jjn+bK&#10;H5wM8Eg15P8ACjwN4x8L/tO/Duz/AOCdn7Nf7QXw38O/2x5nxI034haTcab4ZtNOwS0aRXsrBpcn&#10;C/ZQy++K/UQKo5C0YGc4oA+I72++If7JH/BR3xv8VfEf7PvxC8WeE/idounw6f4i8BeFpNWj0u5g&#10;JVortISZYwQc+ZsKAdSK+oPjpY6r4p/Z/wDGWl6Jpd1Neal4P1CKzslhPnSSSWkgWPZ13EkDb1zx&#10;XebV/u0YHpQB+amu/s5fHqb/AINv9W/Zyi+EHiJ/HknwyNlF4RXSpf7Qa4+0o3lCDbv345246CvR&#10;/wDgov8ABf4ufEP/AIJ3fDP4e+BPhxrWra5pvjbwRcahpOn6fJNcW8NvdwNO7ooLKsagliQAoBJx&#10;X3ETGp5xQrI3K0Afm/8AtqfsueLPBv8AwUQ0/wDa+8UfB/4p+M/h74o+HNt4c1o/B/UL0atoF/az&#10;vJHNNa2ksc1zbSJKV/diRkdCSoBGT4t/sxeDPE3/AATC/adl/Zb/AGVPi1o/iv4jeFbmzay+IFpc&#10;S674nmgttlvJHFLPNcbcSOiLII34PyAYJ/SLaP7tBVT1WgD4Y/aA8AfA65/Z7+DXgn9pv9i74s+L&#10;73RvA+n/AGXxF8OvClxd3nhu8js4keJzaSreQyE5GEjZfl+Yg8VnfsY/C39rX4kfsqfG74ZfEPR/&#10;Hmk+Gde+2WHwjs/izIp1yKwe2KD7SN7yIpkPyrKd+OuK++AqgYC0mV65FAHyl/wTD+Kvi+L4DeF/&#10;2aPiV+zr8R/BPibwH4dh07VpvE3hSWHTbp4cR77W9XdBcK33htYtg8gHis//AIKM/Cf4nfEX9ov9&#10;lvxD4D8C6tq9j4Z+L76h4ivNPs3lj021+wyp50zKD5abiBuOBk4r6+wo7U1pI1PNAHyH+0X8KviX&#10;4g/4Kt/AX4q6H4D1S88N6D4R8QW+ta5bWLta2UsoTy0lkA2oWwcAkE44ryn9nXX/AI2/sH/tC/tD&#10;+EPGv7HfxU8XL8RviRceKvBOueBfDi32nahDPCiC2luDIqWcqsOfPKJjkMelfomCCM0uB0xQB+Ss&#10;P7OP7VfiT/gkd8RPAuv/ALNfinSfGeufGdtWh8INp7z3a27askpddinzUCZbevykAkHFfqt4Yt5L&#10;fw3p1vcxNHJHYxLJGy8qwQDB961OBzimmSMHk0AfF/7fHgv4ufCT9tb4O/t9/Dv4I+KPiLpPhXR9&#10;W8MeNPD/AINtEutRs7K98t0voLZnVrgq8eGRMvt5AJwDyfwj1b42/tEf8FjdH/afk/ZT+IXgz4ea&#10;f8EdQ8P6fr3jjQvsMt7dHUYJ+YNzPbggkIs4jkbYx2Acn7+wPSjA9KAPzg+B37EXxu+Kn7CX7X37&#10;N/iDwrfeFtY+Jfxj8cT+FZdftZbeO5t7uQfZrpTjc0L4yHUEEcjNcn+z/wDA34O+O/A/gH4KftE/&#10;sF/tTN4q0yXTbPxBo+uX2oXfhyzurXYPtwvJb37DLah08xQjNIFwBHkYr9S8e1AVR0WgCAj5Nqj3&#10;+7X5hf8ABTD9mL9sfw9+1pJL+yD8NtX1bwz8f9Nt9A+JeoaZZmSPRFikGbyR+FRWi3Lyc+lfqJgD&#10;oKTCjsKAPhn/AIKafsJ+JfGX7Hfw98EfAXwJqmuSfCfX9P1G38L+H9U+xXmo2sC7JY4Jd8eJduWX&#10;51JPGRVT9kr4Yfs6fET49+G/G9t+yJ+0hpeveHLGae08QfF6PUY7HSJnAV4k+3XbebI3TdAkiED7&#10;9feRA6EUEL3FAHx7/wAE3PhP8Tvhv8fv2pNe8feBNW0ey8T/ABwutT8OXWpWLxR6lZtawKJ4CwxJ&#10;GSCNy5GRXkXxP+PXif4A/wDBefxJ4ls/gN4y8caHe/s3aHb67N4F0sahe6T/AMTm/aK4NmHWaeIk&#10;OreSskikodhUsV/R2QAIdiCvHtC/ZL0nRv249c/bWHi64kvtc+G9h4Rk0NrUCKKO2vLi6FwJN2Sz&#10;GcqVwANoOTnAAPn/APZO8NfHj48ftpfGf9vzXfgZ4o+HOman8PdL8DfDPRvGtitlqeqw2s13dy6j&#10;cWu5mtlae4VI0kxIUUllQ/LXyR4t+Fv7U3xf/Yj8TfDP4v8A7NH7T3iT9obULO9tPEFxNqdza+GW&#10;kMr7Z4JRcLZzWvl7NsUSySnpsJ5r9msD0owM5xQB+b+r/Cz9oL9mn4l/s5/tk2P7Ovi7xppnhf4T&#10;x+FfG3hnwpYi41nSjLBH+/Fm7K02xlKsiZcdh2r3L9pzx5r/AO2J/wAE+/itpHw/+A/xI0m/vvDt&#10;xY6bovirwjPpuoag7KMGG3f96R25VTnt3r6uOByaT5fagD80v2ef2Ovi5/wTm8afDv8AaP8Ag38N&#10;/FnizR/GHh3TdC+KvhW6E+oatokgQBLyASFpBEjHEkQOFHOBiu61LxH8VP2Tv+CmnxK+NXiL9lj4&#10;neLvCPxG8K6Snh/XPh/4Z/tVY7q2iKvbXMaOHtmJxteQLH6sBzX3phT2owM5xQB+ZP7OHwn/AGlv&#10;E37J/wC3pqXjv9mXxh4P1z4n+IvFd94R8K6xZrJeX8dzoYjhEPkl0nLv8g8tmBb5QTXZ/tE/Af40&#10;eIP+CBGn/AbRfhfr1540j+Feh2Mnhe202R75biJbfzIvJA3712tlcZGOcV+gLlFGWFRzAOuVoA/N&#10;H/gqFcy+Ffi5+zvd/BjRfiBcfF3SbWVdej+EtlHeeJLDwwbUC5f7JMVhkiM4hQiQ53H5MtxXqH/B&#10;Of4hfsa2Xx48UeG9F8bfEa4+OPi7Tor3xNF8YvCV7pGt3dlbjaixpPbxQmGPJ+WEsATk16n8f/2C&#10;dU+Iv7Qlv+1z8Dvj7rPw4+I0Xhn/AIR271S20u31OyvtN87zhFNazhfmWT5lZHQ565q38HP2F08G&#10;fG+z/ag+OHxt174j/ETT9Fl0jS9Y1KztrG0060lIMqW9rbrhS5AyzvIeOCOaAOH/AOCq/wAef2gP&#10;h/4A0L4P/AT4RfELUm8cX7WfiPxp4H8G3msN4a00DM0uy0R389x8kfykAnJxitj9kLV/hFf/ALP+&#10;o/sz/Ab4FfE3wjbab4bngjuPiB8NdS0Nb6aWNlaUy3cKCaVnO5iDnnNfUFtyDnn+tTYHpQB+U/wg&#10;8V/tN/Bb/glVrX/BPlv+Cf3xi1b4kaL4c1bRFe28Oxro14sjzFLuHUWk8qWMq4xGm6Ynjy+9fen/&#10;AAT38I+KfAX7E/wv8F+NvD95pWr6Z4KsLfUtNv4DHNbTLEA0bqwyrA8EGvZMKO1FABRRRQAUUUUA&#10;FFFFABRRRQAUUUUAFFFFABRRRQAUUUUAFFFFABRRRQAUUUUAFFFFABRRRQAUUUUAFFFFAEcs3lHl&#10;aDcrjKrRcfd6V8I+BvjzcfsL/t1/GH4NfHLxvfSeCfEnhef4jeAZtUumk8qOBCNTsoi3ChCodYyc&#10;/PwOaAPu77VGRkUhu0GMqfm4Ffln4w+Lf7UXgD/gm5ovxm1D4g65o/iz9pr45aTDNfRyyed4W0jW&#10;L1Y44oSw/cGO0VEBGArNkc4ru/2jfg7/AMO3PjX+z749/Zz+J3jIw+PvjFpvg3xtoPiDxZd6lb6x&#10;aX0cgM5juJH2yxOiyB1wQA2eKAP0QF9GzbVGaHuoz8v418AeNfhHf/tN/wDBZn4jfBzx38XvGll4&#10;L034E+Hr9/DPh3xJcafBc3MmoXqF3MLK3QDIBGcDOcV1f/BLC78VeEvjd+0J+zRcePtc1rwv8PfG&#10;dlB4Rh8QapJeT2NvPa+Y8QmlJkZN3QMTjtQB6V+0F/wUK034K/tG6Z+y94X+AXjDxx4p1Lw7JrK2&#10;/hwQBIrZH2MWMrrzn0qx8Gv+Chngj4hfGqH9nb4i/CzxZ8PfGl7Yve6To/iyzRRqMK/eaGWNmRyO&#10;4ByK+a/2pNV/aQ0T/gtj4XuP2Y/B3hPWta/4Uzdie18W6rPaW6xfaBkq0KO272xWT+yZrvxu/bf/&#10;AOCjGofFn9rPR9B8D+LP2e7e603T/h7ocss8l2tyuftxnkwJInA+UAZHfFAH6WPeIpryP9s/9q3w&#10;/wDse/CvT/iprvhq41SK/wDF2laElvayhWWS9uVgWTJ7KWyR3FfIP7JX7Oh/4KQeCfG37Q3x8+NH&#10;jy38SSeMtU07w2fD/i+70+38PQ28jRw+TBC6puXAYlgST1ryX9oT4z/FD9pr/gij4P1H4heK75vE&#10;dr8btD0CXxK8Y8+5a21r7Ol7hhtLNtD8ggn1oA/W6xvVmto5wm3zIwwX0yKm+1rjlfevzj/a6+C0&#10;37BXxb/Zj+NvwR+MXj6XWvHn7Q2geCPHEev+MLu+ttc0zUbS9Momhmcx71eFGQqAEPTHFVv22/AH&#10;xn0f9tfxp8VP2rvhF8ZPiB8Dm0PSj8Oz8G/EEoXww8cLDUWvNPtriK4nkeb94ssayYjAXGRQB+gP&#10;xT+M3w0+C/huPxd8UfFlro2myXsNpHdXjFVaeVxHHHwOrMwA9zXSJcqedhr8uf8Agqp8L/2Vv2nP&#10;+CdHwt+NPws8Y6/4i8OxeJdDsvC+r/8ACS36NcWk2pRRy+crurPMpVlzIN6Mpxg16x+3Z4Yu/wBk&#10;P4D+Af2Z/wBm/wAaa/4Z0/4g/Eiz0fVNem124ub22t52HmiO5mdnRmAwpzxnigD7te4R+gNfM3j/&#10;APbx8cy/tG61+zh+zx+zxe+OtQ8KR2z+LtQ/tqGxgsPO5VR5mTI23nAxXifxm+Dcf/BOr9oL4P69&#10;8A/iR40n0vxx4r/4R/xb4a17xRd6lDqCSof9IxO7GORTzuXFcZ+x5+wv8Cde/wCCrv7Qms6gviXz&#10;/D2s6Xeaf5Pi2+RRK8W9vMCygSLnorZAHHSgD6b+Ln7ffjXQP2g2/ZZ+BX7PF7448baX4bt9b8T2&#10;K61DZw6XBOSI1Mkg+dzg8Cvozw3fapqOh2eo65pH2C7mt1e6s2lD+Q5Aym4cHB4yOtfmX8Pf2HPg&#10;V43/AOC8PxktNebxJs0zwF4c1q2+z+Lb6E/andmO4pKN0eVGI2yo6AVQ8a/FnWf2oP24vjZ4J+Mf&#10;wg/aD8XeF/hl4ht/DnhHRPhJeJa2dky2ySSXc7fb7Z5JpGfIJDKFC4PYAH6rG6jUY/Smm9QcYr8p&#10;v2gvGn7avgn/AIIS/ES5+Neo+NvCvinSfGUNl4R1bxHdxprw0U63bpaSXLwyOpm8hgrHcxYDJJya&#10;9A/bx/Z9vv2JfhT4L/bF+E3x2+Ilz48s/iJ4ZsdavtY8X3Nxa63b31/BbXEM9qzeSEKSHCoqhcDG&#10;BQB+jizB+FFeU/G/9rj4ffAr41/DP4GeK9N1CbVPilrFzp2gzWsamKKWGEysZSSMDaOMZ5r1COZS&#10;/BPpXw//AMFKcP8A8FGv2MSG/wCagav1H/UOagD7jWeMc0q3UXRT+Ffm/wDDT4Jaj+1n/wAFUf2n&#10;Phz8UvjN45j8H+Ho/D/2Lwrovii4sbffJaZZiYWVwOCdoIBJyQeK9W/4JX6r4y8N+O/jp+zfrPxA&#10;1zxDoPw3+IS2PhWbxFqD3d1b2stukvktNISzqpYhdxJAoA+yheJnlTXI/HL4rar8IPh1e+PtF+GW&#10;veL57Nowmg+G4Eku7jc4XKBmUHbnceegNfnf+0/8Y/FXx8/4KXePv2fPiX8Nvjd4q8B/Dnwxpsml&#10;eGfg9cpbLLe3QLPdXrm8tnbAAVFBKjnvXK/Fjxb+2R8Mv+CSvx2b4k2vxE8KWeh+PbGP4WXXjbUF&#10;GvDRXvLbCzSQzSElSzJkuSV60AfrFpepm+02C+ktZIGmhV2t5hh4yQCVYeozg1OLqPFfAP7Wnhvx&#10;Z8XP26f2avg//wALf8VaBoWveAdWn1+HwzrUtm+oBIbchXeMhup6jB54PNP/AGdNP1T9k3/gph8S&#10;/wBmzwD438Uap4Fs/hHa+KLXQPEGv3GpfZ7/AM11cxPOzMu9QMqDyaAPvr7X32077QvTFfjL8NvG&#10;Hxc/a0+AHiT9o3XfhT+1RrnxU1m41OfwT4m8EX1vb6JpE0Uki2dvDF/aUamJWVVk8yHLAtkZr2j9&#10;oNv2l/i/8Z/2Evhh8d/HHibwL4i8ZaH4j/4WlpnhnV3tZZ7mLTLR5IGkibj593zKcjccEZzQB+mA&#10;u0xlqctwrDcOlfmfoP7LCaR/wVQ1r9gnR/j18Srf4T33wZt/Gl54XHji8Zn1Eai9oQtyX89IWQhm&#10;jVwrMATnFeqf8Ewz4l+G/wC1v+0t+yjbePde1bwb4A17QpPCFn4g1WW+m05LyxaSaJZpiZChdQwU&#10;kgEnHWgD7be5VOCKT7YhONrflXwf+1j8PdZ+PH/BWzwD8DtY+LPi7RfCd38I9WvNX0fw1r81gt/I&#10;lzEFEjxMrYGT0IPauB/Zm/ZOg+JH7Ynxo/ZA8ZfHv4mXnw28CrYXXhzw5/wnF4hgkuUJfdcK4mkU&#10;EfKrOQKAP0vF0p528UhuAwyRX5a/Cz9q745fs/8A/BNv4/alovjHXvEGo/D34jX3hzwfqGoXBvb2&#10;ytjKscZ3ynMhQMcF2xnGSOtYfhjw7+0J4YuPhv8AET9l34FftSf8J9N4i04+NNe8fanA+haxp0pH&#10;2uSeP+0plAAO6PZGMe1AH6EeAP2stC+In7WnxF/ZRs/Dlxb3vw903Sby81NpAY7pb6DzUCjqNvQ+&#10;tevRzeWu09utfm/4d/Zj0H9pj/gsZ+0XovxC8b+KLDR7Xwh4R+0aN4c16fTlu5G08fNLJAyyOB2X&#10;dt5yQe3O+BvHvxP8A/8ABO3/AIKE/Cy0+KPiG+tvg2njvS/h/qeqatLcX+mWsXhw3UKLcMTIfKkk&#10;JRixK4HPFAH6ifak9KBcxkbgevSvkn/gmZ+yp4et/wBnz4OftT+MviF4w8SeOtW+FOi3GoarrHim&#10;5lgkFxpkJKfZvM8jaobCkLnI3EliWPN/tqz+K/j7/wAFDfhj+w9rHj7XtD8B6p4Q1bxD4jtvDurS&#10;2E+ryW3lrFbtPEyuIwZNzKpGcDNAH2y90i8EVk+K9eh8NeG9S8TTQmSPT7Ga6aNTgsI0LY/HFfFP&#10;wdh8QfsWf8FD7j9k3wD478Ta54E8T/DW78Q2Ok+ItYm1D+w7u1cA+VLMzOqSg8qTjPSvNP2W/wBn&#10;q8/be/Zb8eftg/F344ePofG17qevw6TPp/i66tbbR4bYyRxwpbRuIiuF5DKd2eaAPuD9jf8Aae0P&#10;9sH9n3Rf2gPDugXGlWetGYR2NxIHePy5GjOSPUivVlu4gNuK/HPwR+0H8VPgJ/wRf+A/gv4bXXih&#10;7vxz45OgapqHhNYzqhtTcSGUW5d0VJXAwCXXGTgg17V+zJ4a+N/w/wD20fA6/s6/Ab9oLwz8PdR0&#10;28i+JSfFzUYrmyeQKpgnhzfXLrKW3A7QoI60AfpEt2hNAvIydoBr86P+Cc/7Otp+1VqnxW+IHxz+&#10;K/jrVD4b+O2tw+GdMt/F13a22nJDd5AVIZF3hsYIfcAvygAV7V/wVp/4Tv4efs3ab+058MtW1KLU&#10;Pg74osfE91pthcMi6npkT7L62mA+9GbaSR+c4KKaAPq8XUZOKPtK54r8nf27v2r/AIyfEP8Aaeg/&#10;bC/Zv+It9P8ADH9mnTtB1LxlpWl6gY7fXX1WWOW5jfB2yiHT/wB5z0MoHevoHwv8c9f+OP7aHxU+&#10;P3gbxHeXXgn4MfDdbHSdPt5nEGqatd2/215TGPlfZCI1BIJBkoA+32vEUjcOtOFypGcV+LPwu8W/&#10;Hj9o79k9P2ofDPwe/am1j42+IvO1Tw94t0W/t49Bgl89vKtkgOoqn2ZVUIwaDJ5yua+iv2u4vjr8&#10;Tv2vf2Q/hR4z+J/ifwXeeKNB1hvHFr4Z1I20k8qWUbSRkp907sjcOVz8pHWgD9Fp7xY43kEbMyqW&#10;2r1PtXI/BP4rap8XfB7+K9Z+F+v+EZo9TuLUaX4khSO4ZYnKiYBGI8twNynOSDXyJ4C+HFx+xr/w&#10;VO8GfAj4UfEbxZd+DviF8O9U1LWtB8S+JLnUoor21mjCTxG4dmjZg5DYODXiXhz4s/tRt/wRw8Ue&#10;P/ht4x8SXWp2Pxo1ePxNq2n3Lyaja+HY9YkW8aA5MgZIM7QmWABxQB+rS3S9CKFvI2OBX5M+E/BP&#10;wE/aF/aw+Dul/wDBPr4mfGLxB4NjvZ774tTT694hg0xLcQ7oGnlvNiGZpcfu0JJ5yMVoeN/ij4i/&#10;aa/bS+Lng34u/Cj9obxb4Z+HepW+i+EtH+Ed4lta2LeSrtczt9vt3kmYtlchgAOO9AH6r/a0zgUo&#10;uVPavyU+PXi79uDw1/wSb0/TvjNqvjjwT4ki+Puj6R4b1TWrxF1xtCfUVWB7lopHBkMZw2WbO3nN&#10;for+z5+yf8Pf2d59Q8R+ENa8S6hqGuxRHWLrX/Et1fefIBkyBJnZY2JJzsA9OgoA9VW7RugNDXSD&#10;tXwl+2f4s/ZG+NH7RGqfC288GfHr4keLfCtjbx+ItB+Ed9ex2Og+Yu+Izt9qtrcTMp3bVZnx1UV4&#10;b8Df2kPjD4w/4InftUz6z408Wi++GmueM/D3hXVPE90y61aWVqubZLiTeW8+MPsJ3EgrjPFAH6vm&#10;5Q8AV4J+1z+2tP8As7eM/Bvwg8B/Ce+8a+NvHV1NFoWh2t5HaoUiTfJJJLJwqge3NeB/8FMviD43&#10;8Lf8EnPA/jDwx4x1Cx1a4vPBS3GoWt26TSebcWgkBYHJ3Bjn1zzXH/8ABRD9kP4QfGX/AIKt/AK4&#10;8a/29u8QWWpxaj/Z/ia8tsrDbkoUEUi+Wc9SuN3fNAH398IvFHjvxV4Fs9f+JHw/bwvrEwP2rRTf&#10;pc+Rzx+8Xhs/Sup+1JjkV8RfHPU0/YN/bI+FPjWHxZq0Xw38SaNP4V1i31TVZJre0njUy287NIxz&#10;IcFck5PrXz/+zb+1f8Xvh9+2037X/wAYviDqVx8KfjVcatYeHLG4vGFrpi2GTDIsZOAZURjx1oA/&#10;V03ca8GkN3GBkg1+WnxD/aV/aE+FH/BNLx9+2t4e8Ua9Jr3xa+I9vB4fWybzZ9I026uxbx/ZklIR&#10;H8ofLyq7mByOtS/Cnwx8dfBH7Qfwj8Rfsq/AT9pbRUvfEPk/FrUPihqUNxpOo6W9u5adlOoXBWVZ&#10;ghVkRfvEZxxQB+o7XSA4Xmka5TbyO1fnH8PPg3qX7Wn/AAV//a4+F/xR+M/jaHwV4W03wE1j4Q0L&#10;xNcWNq01xozOzkwurgAqx2KwVi+WBIUjz3xN+0n8bv2KP2Yv22PhP8PfiR4i1i3+EPjrSdI+G+pa&#10;5qD319otvq+mWMxXzpMu8dvJdO6bydqjBOBQB9+/tq/taaD+xv8AB+H4v6/4auNWgm16w0tbW2kC&#10;sGurhYVfnspfJrqZvi9rFt8bbH4QR/CbxHJZXmkSXzeL47dP7NgZD/x7u+7cJG7Dbivzb/4Kkf8A&#10;BP7wX+zj+x14Y8b+GPjT4+1TWY/HfhpfEl1rnjK7vrfXpWvYA80sU0jICXO8FQNpxjivoz4i+M/G&#10;8H/BaLwT4E0nxLeLplx8E9XujpIum+zSXKzRhJGTO0sOmaAPtH7UmKDdpt3Cvxs1n4gfDzxT4U+K&#10;vh79rD4rfGa2/aYtNe1G28L6H4Vm14FAzH7Atilmpt9jLtJLEDqSQK7z48eIv2hv2Uf2P/2fP2eN&#10;ST4mDXviZrir8Rv+Ef1ZrzxFNiHzJIIJri4URyMeG2yDHOKAP1W+1oFyQaX7UmMkV+d37Fnh/wCP&#10;HgT9uXTdL+DfwO+OnhX4Oaj4Nuj4st/jDqEdxHHqySL5Elt/pty4LqW3cgZFeb/8Exv2TD+2L/wT&#10;61T4wfHj9oP4nahrUfifxOnh+ax8cXlmuj+Rf3CxNEsUih2UqCGk3enQAUAfqyZ0dcV8leEP+Cpl&#10;x8UfE3jLRvgz+x18R/Fll4H8Z3vhnVtX0v7IsD31qV81UDyhiAHU9Od1dF/wSR+L/wAQfjz/AME8&#10;Phj8Tvir4gk1bxBf+HwupanP/rLp43aPzHx1ZgoJPcmvl/8A4JbeOf2uvDd9+0bpvwL/AGf/AAr4&#10;n0c/tO+KXbUda8dSadKsxFruTyltJcqBtIbdzk8DFAH2p+yl+2h8Kv2tLXXrbwbbappHiDwjqIsP&#10;FnhXxBaG3v8ASbgruVZU54YcqwJBHSvXvtSZ2HrX56eJv2Y/2g/gJ8AP2qf2w/jZ4n0vTfHnxK8P&#10;vPDpfg+6kNvotta2zJCqTsqPJKckl9q46Cu3/Y1+A2jfDL9kTwx+2PrPjjxp4q8dR/C9L65vNY8U&#10;Xc8Vy32UOE+zb/KGMADCZ+uaAPtX7UmcbTSi6RjgV+ZPwq/Zi1H46/sAXP7e3jz9o3x8vxU1TQb3&#10;xFp/iCx8ZXcFtpUi75IrZLVZPJ8pAAhQqcjOa+lPgB+1p8ePFP7C3wx+O+l/s7+IPiR4j8R6JbPr&#10;GneH9QsLGSN/L+a4JvpoU2sw6KxPPTFAH1KGB6Glrm/hn4s8SeMfBOm+JvF/w+1DwrqV5Dvu9A1O&#10;6gmnsmz9x3t3eJj7ozDnrXSA0AFIzBRuNLTJ8GPDUAM+1oW2gU4XKHoK/JHQviT4j/bI+Lfxa8cf&#10;G74R/tNeJI9F8dX+geCYvhLexWmn+HoLU+WHUDUbdnuGb52Z4z2HIrov2j/Gf7bMP/BIH4Xj9oLX&#10;/E3gj4lXPxa0HSNQ1I3aR6oLRtW8qKWcxsyGZ4SjOuWUsT1BoA/Uz7TGec9Otc1rvxi+G/h/4k6L&#10;8H9Z8WWtv4l8RWtxc6Lo7t++u4YFBmdRjogIz9a+DP2pvg5N+wb+0Z+zT8TPgl8XfHs2ofEL41WP&#10;hLxxD4g8YXd/b6xZXdpcu5khmdkDq0SspUDae1Z37Zn7EHwI+KP/AAWf+D0/itfEZ/4S/wAF+Jr3&#10;WfsXiu+twZbeG3WPyhHIPJXA+ZU2hjyQc0AfpNHdL1KmlF5GT7dq+Ef+Cj3wU/aJHi74cReB/A3x&#10;B8afBPw9pU1r4w8F/DrxWbLW7iYIFt52keeN7qNADujEm9jzzUfhv9qX4J/Dj/gnH8S/iD+xlqXj&#10;S31TwnDNBf6H8Qmvm1bw9qBAXy54rxmdNudwwSh6gmgD70a5Re1N+2J1Ar8y/jR+zTqP7Of7Cun/&#10;ALdngT9ob4gSfE/T9P0/WtS1y68ZXVxbaq0roZbd7ZpDD5TBioULxxiui/aGvvH/AO0V/wAFE/2d&#10;/h9dfFLxJ4b0HxZ8IdT1HxJpnh/Untfth3x/IxU7kPzY3LhgOARk0Afop9oX+6aT7XH6Gvh//gpF&#10;4I8X/sg/sKaZon7Ouu+LtP8AB+l+OtPm+JOq6frFzearYeGHmY38sUzs0+FBXPlkuqbto4NeBfCv&#10;wB8E/j7/AMFAfgxY/sD/ABE+LmvfCfS7DWdT+M091rviGDRorhIYW0nMt75azXDXO7dChb92GLKB&#10;zQB+rhu49uffFKLpMZavyl174neI/wBrb9sT49RfGn4Q/tGeK9B+HfjweEPAui/CW8jtLDSfs9nb&#10;yy3cp/tC2eS5mkm8xSyFRGI9pOSBd+OnjH9tLQf+CLGtD456p4x8J+LtP8ef2b4d1bWLxE1x9F/t&#10;BFs57p4ndftBhbD4Y5K5Oc0Afqb9qj9KfFMsuSo6V+a37ZnwW1H9hyL4O/tHfB/42fEC48U638RN&#10;F0fxLNrXjC7u7fVra6ZVlWW3dzEBzkBVAHav0jWQwnb+tADriQKwOa+b/G//AAUk8A2fxV1j4M/B&#10;D4Q+MvidrnhyYQ+Iv+EPsUa102YjPlSXEjLH5nqoJIr37xbLfnw5qMukE/al0+b7MF6+ZsO3HvnF&#10;fCv/AARtHiW0/wCCeOv6x8FbLRL7x/N421l9Si1q4dIZNT+2sJFuXQGQYGexOcUAfYHwB+N2q/Gj&#10;w/eavrvwe8UeC7iyuzBJpvii1SOV/lDb0KMyunOM56g13hulz8qHNfG/7M/7f/7QHjnV/wBoDwF8&#10;d/hP4dsfEHwPthJ5fhG+nuYdTJsTdBV8xQwPAXpXxL8Nte+Pv7Qf7H1r+0/4b+E/7VeufHfxLpLa&#10;54b8aaHfW8egRXbnzILWOD+0gn2IfLGytAGK7iVByKAP1A+MP7W/h/4TftP/AAv/AGar7wzcXV58&#10;Tf7S+x6jHMBHafY7fzm3A9dw4GK9ijnSOMAivzV/bj+H3j/4+ftn/sV+D/id4q1jwfrmraPrT+LG&#10;8N3xtriOX+y0a5to5kOYwx3JuQhgOQc12GneAb/9gz/gpZ8KfhJ8GPiN4pu/BPxV0XVYfEHhPxF4&#10;iudSjhuraMSR3kLXDu0Z6q2DggjNAH30LyMn5aX7UnXFfnH+xb8BT+1x+0t+0wfjb8XvG19ovhf4&#10;0Nb+HfD9j4oubO3syttGwYGF1Zh6ISUHpzmu1/bU8SfskfEL45D4Jar4a+OnxF8V+G9Hh/tXwr8I&#10;9UvRDo8LD91NdkXVvAkr9RucyMBnGOaAPuf7WgbaRR9qXOAK/JL4e/tCfFy8/wCCUf7XHh9vF/ji&#10;3b4b32qWPg+58Y3BXXNNttkbpDLIHZiyFiA29jjua+k/25fHfjDQf+CJl3450XxTfWutL8ONAnXV&#10;Le4ZbgSO1nvfeDu3Hccnqc80AfbTXK9K88/ac+Oek/s0/APxV8edV0mXULXwtpEuoTWdu4V5lTqo&#10;J4z9a+Vf2tvE/wAQvjF8ff2ff2LofiXrXhjwz428OT6v4wvtE1B7S91NLa3iK2iXCEOm5m3NtOSB&#10;Wt+29+y38Of2Zv8AgmJ8cPDXwu1PxEbe/wDBt07f274kutSMb7cZQ3LuV9TjrQB9a/C/xzafEj4c&#10;aH8QrKzkt4dc0qC+ihkOWRZIw4UnuQDXRC6THTtX5V/tE/AG5/ZM/YW+FP7Xvwx+OHxD/wCE8g1j&#10;wpbXGpXnjK7ktrm2upYo5bdrQv5Ii2tgKEAHavaP+Cnfw5/ac8a/F34deMNP8A+P/HPwVsdBux46&#10;8F/C/wATDTdWl1FipguiPOha5iVMjykfcWOQDQB92/akxmmi7TODX55eLfjJpup/8EpfiLrH/BMf&#10;WfiAuu+Gr77Lrmj+JZLv/hI/DrxzxHULYx3zGSK4jtzIyICexTJK58KbQv2d/wBpf4u/Avw5/wAE&#10;3vi58ZPE1vqvjK2uvjJMuueJIdPGgC3kaaW6uLrZGkpl8vYqtuck4BFAH6r/ABC+Jd/4K1vQ9Ltf&#10;h7rmsprF3JBLdaTbq8dhtjZ/MmJI2qxXaMZ+ZhU3ww+IVx8QPA8HjLU/BWreG2laTzNL1yFY7iEI&#10;7LllBOMgbhz0Ir5g+EXivxOv/Baj4nfDdvEd9LoOn/AHw3c2Oly3TtBFM2oXaNKFJxvKqoLdSBzX&#10;O/ssW158bP2l/wBrz4V/ETxHqt5okPiDT7W0tV1SWP7LE1kSywsrAxZPPykc0AfY3w4+Lnw7+Luh&#10;zeJfhv4otdW0+C+ms5rq0bKiaJtsifVTwa6BLtGGApr87/8AgiX+x98Fvhr8HNW+Nvh9PEDa1Z+N&#10;ddtIFufFF5LAYknIAMDyGMsR/EVyTXhfhH4j/EH9sOT4mfFT4jfCj9pvxJ4ls/E+pab4HvPhjfRW&#10;2j6H9nYrAqJ/aMO59wBcvGc0AfsIt0rdqctwhOK/M/8Aae8U/teXP/BOr9n+3+NviXxF4J+ImsfE&#10;zRdO8TXNleCK+RGMoYOyMV3soGeSM89q+4f2dv2Vvh3+zpBf3HgXVPEV3NrTJNqM/iDxJdagzyBe&#10;WXz3YJnqQuBmgD0950UU0XkZGSenpXzZ/wAFZ/CPxc1f9iDxN8QfgFqt5a+NvhtdWfjjw3DZ3Do1&#10;9LpMy3ktkQv+sWe3jmg2HKsZRkV8aft//thfFX9qzxJ4X+M/7DPjXVB4d+Dfwq0v4yaiunTMBq7X&#10;08TWmmXEanqbKK/doWGSSvHegD9X/tceaT7WmcbWr4s+Gnx01H9s/wDb80HxZ8KvFdxdfDX4e/DC&#10;DX7xtPvM295q2rRZtIZQp5dLcSybG6EqTg4r5W8MfE3xp+2R4n+K3xO+Jvwe/ac8Q6ppPjXUNE8C&#10;v8NL6K00zQktfljKr/aEDNIz/MxeM5BGMigD9fvtMYGSetBukHWvzB/aZ8V/tizfsB/ATTPjR4r8&#10;S+C/HuqfFDT9N1m8juEj1A2xlKqZvLJQyNHjcMkZ9a9g/ba8IR/8E8/2IvGnjr9n3xR4s/4STxRe&#10;6fp02uap4iur6W0mup0ha8QTOwjKhy3ygAHHpQB79+2d+1joP7Hvwu0v4l+IfDNzqkOqeMNL0BLe&#10;2kCMsl7OIlk57KTk+tesWV0ht0lB/wBYoOPrX5U/8FJ/2C/BvwA/ZY+GnxF8LfGLx5qGrTfFzwif&#10;EDa14yu7621iR7xCZHimdkDBuQVAxmvSv+Cm3x08f6l+278Iv2NP+Eb+J2reB9a8B6l4o8UaL8J5&#10;I4tT1iSCaO3igaZ7i32wJuLuqyAksnykdAD9EjeRjqKU3SYyFNfA37Atn+0V4L+K/wAXPDUfwx+L&#10;Xhb4Mjwna3fgm0+Ld3HLfWeqbJluo7eRbm4k8kqsT4Z8BicAZrxH/gn/APsoXH7RX/BG3w7+098W&#10;P2jvilfeNY/COr6joesW/ji7t/7KkguboxiOONwj8py0gYsDg8AAAH61JKsi5B9q4r4n/FbVfh34&#10;h8OaJpvwt8Q+II9e1T7JcXmi26PFpa7c+dcFmBWPtkZOa4X/AIJv/Fnxn8c/2EfhT8W/iNqn2zXN&#10;e8F2V1ql4y4M8xTDOfckZPua8q/4KbeMPFnhX44/s32PhvxJe2EOqfFeO21CK1uGjW5i+zyHY4B+&#10;YexoA+wGnG3ANeO/B39rTQPjD+0d8TP2d9N8M3Fpd/DWaxjvL6SUFLs3MRkBUdsAc5r5y8aeB9S/&#10;bq/4KWePPgV8VPiF4r0rwL8LfCumy2HhrQPEFzpqane3ZdjdO0Dqz7AgUDJANcr/AME6/Bk37OH7&#10;aH7YGk2Hi3W/EkXh9dLudPl17UHvLsxpYSSLC0rks+MbQWJOMUAfoulzGq4an/a4zX4tfCjxv8bv&#10;2p/2Vbv9qG1+EX7U+tfGbxC99qHhTxV4Zv4INCsJVuHFvbQwHUUQ26hArh4Mt82Qa+1v2kvix8OR&#10;+zt8L/ht+2TD8RpfiJ4q0yGT/hA/hbNdx6pql5HCDcqRaSRoI1JyxkkSMHvQB9nNdxYwa8b/AGPP&#10;2tfD/wC174U8UeLNB8M3Glx+GfG2o+HZo7mQMZpLSXY0ox0Ddq+N/wDgnJ8Ttd8E/wDBTrxd+y74&#10;O0D4s+GfAlx8MbfX4fCPxavGnurK9+0mNpYC1xcYjZepDnJHtXG/A/8AaE8ffst/8EsP2lvjF8Lh&#10;INe0/wCNXiSHTJ4YRI0Est8sXmhSQuVDZGSBnGSKAP1e+0xouAc0v2pMcivyW8NeH/2i/DF78K/i&#10;H+yh8Cf2o/8AhPJvFmkHx9r/AMRNUhk0XWdJmYC/lnj/ALRlUbVbzI9kYxtGMV7h8WfhrqX7RP8A&#10;wWR1r4IeMfih4ssvBUXwJ0+/vfDeg+IJ7GK8nOo3ChnaFlYAY52kZIXPSgD75a6RRSC7jYYNfEv7&#10;YWlz/sK/Ez9n347eC/FOtR+B9D8SjwR43tdV1qWeD+zdTxFBeXEkrHLQ3QhxIxyA7DODXgMv7Vvx&#10;hsP+Cjq/t+3HxA1Kb4HXHxM/4VBDpP2xkskVImSTVChO07dQYRb/AOIRnnigD9WDeIBQ1yrJwv3q&#10;+B/hP8c/iPf+AP2l/wDgoPpPiC9vLGGa80r4f6XNI7RQwaZGyPOIydo3z7uR1Cda+YPBM/7SHxC/&#10;Zy8K/tCfBL4M/tTal8btals9VfxdqOp240C7EkoaWLyf7SKC12EhQIc4HTNAH6x6/wDFzVdE+L+j&#10;/C6L4W+Iby01Szlnm8UWtuh0+xZOkcrFtwZu2Aa7Q3Ue2vjn4veNfiBZ/wDBTT4A+GL7Wry0h1H4&#10;fapNrWkw3DLDLcLsyWQHaxBJAPavm2/sb74AfGnxD8Rf+Cp3gr43LC3jaSbQPi34W8VXc/hjT9Pa&#10;cfZY5obKcPZxgbVYyQ7c9TjmgD9WPtKAZK04XIZlUD71fnf/AMFNf2hvFms/tO/Bj9lDwnpXxM1j&#10;wJ4o8Lah4m8Qw/CiVE1PXIYWiigtxM9xblYgX8x9sgY5TgjJHSf8E19J+Pvgr9rXxx4S0P4TfF7w&#10;z8C7nwbY3ug2fxgvIprqy14TvHcQ2jC6uHNu8HlSEM+A4OAMnIB93SSCMZIqM3aDnFUvGUrxeFdR&#10;licqy2MpVl6g7DX5I/An4B618Sf+CS3ib9r3xf8AtEfEyfxxod54kvPDGpW/ja7hi0k2+o3AjVIU&#10;cI4+XneGyML0AFAH69yXC4+7XMfE34jXnw90u01DT/Aeta+11qEVs1votuskkIc481wSMIvUntX5&#10;r/tDfB3xT8Nf+CaPh/8A4KIQftCfES9+LFvoejaxJr1x4suRbzNMYt8JtFYQCIhyNoT+deq/HXxF&#10;43/au/bg+GP7H/i3x/4g0PwXffDH/hKPEUPh3VpdPk1i5KoBC00JV9oLE7VIz3oA+0vhh8SLz4hW&#10;upXV94C1vw+2n6lJaJHrVusbXSr/AMto8E5jbsa6j7WgHzCvh/8AZSXxD+zf/wAFJ/GH7FPhXxzr&#10;2q+AP+EBtPEWk2PiDVp7+TTLl5DG6LNMzPtbGQpPHavlrX/iX8MdZvfjN4b/AG4Pix8XtP8Aj9p+&#10;u6rD4D0HwrNruUgZW/sz7DHpymBg48s5PuWwM0AfpF+2t+2D4e/Y78F+D/F/iLwtdarH4t+JWieE&#10;LeG1kCtDNqM5iSY56qhGSO9divxT1eD43xfB4/C/XzZSeHW1P/hMBbp/ZiOJRH9jL7t3nEHeBtxt&#10;B5r8y/2k/hB8Q/g9/wAEuv2X9M+Mx13/AITTUP2kvh5e+Ll8SaxNeXQvnvTvDtK7bT0yoOAelfUO&#10;teM/Fsf/AAXN0r4fjxLfLob/ALN9xfNpIuG+zm4GsonnFAdu/bxuxnHHSgD7ENyi8Y6tj614944/&#10;a20Dwd+2Z4J/ZAuvDNzLqHjLwvqOt2+qJMBHAloVDIw6kndxXyn+yz8Jx/wUt+Lnxt+Ln7SXxE8a&#10;fZfBHxcv/B/g/wALaJ4qu9Lt9KtbGOE+eY7Z03yStKW3vk4AA4FRftj/AAMi+JX/AAV9/Z6+E1r8&#10;Q/Emh6dD8I/EUV3eaLqbxXt1bxmEGNrj/WAuANzghzzzzQB+iMc6xjIFPa7iVdxP618HfA/wZrn7&#10;J/8AwU91D9lL4UfEbxNeeDfFHwlk8Qx6N4m1+fUlsdRjuTEJIXnZnQMMFhnFeKfCSO1/Zs+JVt4g&#10;/wCCqfhP426T4wuPGcqWPxctfFV3d+E7jzLk/ZIj9iuCtnGVKIEmiVc8EjNAH6c+JfjH8N/CHjPQ&#10;/h14l8WWtnrniZpRoemyt+8vPKXfJsGOdq8mumikWVdyH5a/N7/goj+x58EfjP8A8FN/2fdS8WPr&#10;7DxNDqyag1j4ovLcFIrXchj8uRfK9yuC3fNfoP8ADjwPofw18G6f4D8M/av7P0q2W3tftl3JcS7F&#10;6bpJCWc+5JNAG5RRRQAUUUUAFFFFABRRRQAUUUUAFFFFABRRRQAUUUUAFFFFABRRRQAUUUUAFFFF&#10;ABRRRQAUUUUAFFFFADZEEi7TXzl+37/wTV+Bv/BQuy8K2Xxb1vXtKm8K6t9qt7vw7dJFJd27lfPs&#10;Z96MHt5Qih1wCRnBGTX0fTZAgG5h0oA8r/aH/ZQ+E37TXwGn/Z1+IGm3MOhslsbGbS5jBcafNbMr&#10;288EgH7uSNkUqR6Y6cV5r4W/4Js6W3xY8F/Fr47/ALTHxC+J9x8O7lrvwbpviuezS0sLvymiF0Ut&#10;beLzplRmAeQsQTkc19Nhk34wvuaUhVGQOaAPKfD37K3gzw3+1x4k/bHs9c1J/EHibwVYeGbzTpGj&#10;+yR21pcTTpIgC795aZgcsRgDAFR/BL9lHwX8CPi58SPjJ4Y1/U7rUPidq1tqGs2160ZhtpIYvKVY&#10;dqBgpHXcSc969YMgzlgBSoUZgGAoA8mvf2TfBN/+15Y/tlPr2pr4gsfCcvh+PTlaP7I1u8m8uRt3&#10;78jj5se1Z/jj9ib4deLf2qfDv7YOka/qmg+LdD06TT7xtI8pYdZs258i6V0YuqnlSCCPWvanEajP&#10;FH7tjjIoA+Vda/4JgaPY6x4sPwW/ag+JHw58P+NruW58QeFPCt5Z/Y2ml/1zwme3kktjJk5MbLyc&#10;jFdF45/4JvfAbxT+yz4W/ZG0i51TQ/C3hPXdL1Wwk06ZGuJZ7G4WdPNeRW373X5yRuOTgg819FMs&#10;bcmjZER0FAHjv7T/AOyJ4D/anT4Yp438QatY/wDCrfilpXjrRDpbRj7TfWEc8cUM29GzCwuH3Bdr&#10;ZC4Yc1kfGr9kT4m/FrxXrWt+Hv22fiZ4Q0vXIY4bjw9oP9nNbW6rEI28gz2skkRfBZiGzuYkYr3k&#10;RpnIFBVf4cUAfO9//wAE2/2erz9imx/YRtG1q18J6XAv9n6hDf8A/EwguRObgXYmIP77zmMmSMZP&#10;Sk8WfsAaJ8W/gHJ8Cf2gfjh4w8cNFqEN7ovivU2tLfVNKuISDFLDJbQxrvUjO5lJJ65r6JCr60GK&#10;MmgD5q8C/wDBOjTNO+L/AId+Nnxs/aK8efE/VfCMTL4Xg8WTWi22nuw2mYR2sEQklxxvfca7r4U/&#10;soeCPhF+0D8QP2iNC8Qapcat8RJLV9Ws7pozbwGBNi+UFQMMjrkmvW9iUbIxzigDx7wp+yD4E8I/&#10;tgeLv2zdO8Q6rJ4g8ZeG7DRdQ02aSP7JFDaZ2PGAgcOdxzliPQCuQ+Iv/BPPR9c/aA1j9pX4M/tA&#10;+OPhl4l8TWkNv4rHhSa0ktNX8lAkUssF1BKglVflEihWx1zX0h5cWc0FIuhxQB4H8b/2EvDX7Q/7&#10;H95+x98XPjB4v1iy1GW3kvvFN1cwNqczw3aXSkt5Xl/eQLgJgLwOxrov2qv2T/BX7W3wftPgz461&#10;3UrDT7PxBpOrx3WlvGJjNYXUdzEp3qw2s0ShuM4JwRXrQjiHYUbIvQUAcSvwz1yL4yt8VP8AhbHi&#10;I6e2i/YR4NMsX9mLJv3fagPL8zzsfL9/bjtXK/HH9kTwF8e/jd8L/jt4p8Qara6n8KdYudS0O1sX&#10;jENzLNCYWEwZCxAU8bSvNewbI/QUeXFnNAHj/wAJP2RfAvwf/aS+JX7TXh/xBqtxrHxO+wf21ZXT&#10;Rm2tvskXlp5IVAwyOTuZuemKtfAz9lXwV8BfiX8Rvih4b13Uru9+JXiCPVtXhvmjMdvKkKxBYtqg&#10;hcKD8xJz3r1bEZbtmgxxE4NAHz18aP8Agn/4X+JXx7j/AGnvhp8Y/Fvw18dSaOul6vrXg+W226va&#10;I26OO6guYpYpdhJ2ttDL60vxW/YK0X46/smaz+yb8Y/jj408Q2muXkVxfeJr+4tv7QzHcJOqpthE&#10;SqGQAKEwBX0E3loMcfnTkVTyBQB494g/ZD8D+JPj18Pf2g7vxDqq6r8OdCutK0m0jaPyLiKdEVml&#10;GzcWAjGNpA9jUunfsleBbD9rjVv2xYtd1Jte1jwfB4cuNNkaM2a20UpkDgbd28k4PzYx2r1zy0z0&#10;prskfYUAfK/hz/gmPbfC3VNdg/Z6/az+Jnw/8N+INWm1K88H6DdWUllb3ErbpWtzcW8kluGbJIRw&#10;AScYr0j4mfsf+Cfil8e/hP8AtDeIPE+sLrHwjXUxosMcsfk3xvreOCVrjKFiQsQI2lfmJzkcV7Cm&#10;xxyBSlUHUUAeRwfsm+CYP2zbj9t3+3tUPiS4+Hq+EG00tH9jFmt59rEuNm/zd/Gd23HbPNO+Dv7J&#10;vgj4N/H/AOKH7RPh7xBqlxq3xUudNm1y0vGj+z2zWcDQxiEKoYAqxJ3FuemK9YfYp6CiMRsucCgD&#10;yvW/2WfBmr/tY6L+15c65qS69ofhW60C3sFaP7K9vPIrs7Dbu3gqMYYDHaovhd+yf4J+FP7RHjz9&#10;pDQ9f1S41bx/Dax6pZ3Txm3gEAwvlYUNznncT+Fet7Y6NkQGDigD5/8Ah5/wTy+CHgj4W/Er4O6h&#10;dapruh/FLXrzVfENvqkke6OS5+8kRjRdoU4Kk5II61R+B/7CHi74G3mh6fpn7afxS1jwz4dYDTPC&#10;usXVi8HlBSqwyTLbLPKijGA0hPA5r6NxGgyu2lARhyKAPJ/AH7KXgv4eftQePv2rNK17U5tc+IWn&#10;6ZZ6rYzvH9mgSxh8mMxAIGBK8tljz0xXEt/wTk+E7fDP9oj4Wnxfr/2P9pKbWZfF9x5sPmae2o6b&#10;/Z832T93hdsY3L5gf5uuRxX0b5Ufr+tL5cYoA5n4IfCzRPgZ8F/CPwT8M3tzc6b4P8L2Gh6fcXjK&#10;ZpYLS3SBHcqAC5WME4AGScAV5v8AtRfsT+DP2lPGHhn4qWvj7xH4J8beDZpT4e8ZeE7iJLyCKVds&#10;tuyzRyRyxOMbkdSDgHtXtrPtO1RSjawywoA8H/Z5/YW8H/BH4leIPjf4q+Jnibx9428SWKWN/wCJ&#10;vF00LSxWanIt4Y4I44oUJ5IVRnvmvPm/4JP+EtIHirwr8NP2o/if4S8F+Mr6e61rwPoep2osvMmz&#10;5vkvJA00CuTyqOBX1zhMYoKRmgD5jsP+CXX7Plj+xro/7E7at4gbQfDt0t3oOuR36x6nYXSyGRJ4&#10;5UUAOpPdTnvmuy+Bv7LnxD+EviaHxF4w/bA+InjuC1smtbfSvEjWKWwBxh2W2tozI4xwzEmvagse&#10;eBRtj9BQB5L+y7+yl4J/ZQ03xVpvgrXtUvo/F/jK/wDEd82pPGxiubqTe6JsVcICeM5OOpNeheNP&#10;BehePfCWpeCPElmlxp2rWEtne28ihlkikQqykHjkGtgJGBinZXGM0AfMv7J//BLv9nb9kj9ljxJ+&#10;yR4cl1bxF4f8WNdDX7zxJNHNc3cc0KwCNmVFXZHCkcaLjgIM55rp/wBin9hr4V/sO/s/L+z34B1f&#10;VtesJbqafUdW8STJNeX7SIqfvnVVDbY0SMccKoFe4mOM8kUeXGaAPlX4ff8ABMw/Bpbrwx8Dv2wv&#10;ip4R8HXGqyX0fgzTbyyktbRpHMjxwSTWzzRRsxPyq+BnjFekfEn9kDwN8Uv2h/hp+0fr3iXWI9Z+&#10;GEN9HpFtDJH5N39qiEbtPuQsSAMjaV565r2HMYOAB+dKBEewoA8q8ZfsueC/GH7U/hP9rHUdc1KP&#10;XPCPh2+0awsYWj+yyw3Tozu4KltwKDGGA9Qa+QP27/gBp/7HX7A0f7KXw6u/EU3gn4jfEiaPx/44&#10;mtzcXHhrT7+6NzcXIS3RTgPhFbBCA5bIzX6KFIzUc9nZ3cDW1zAkkci7XjkUFWHoQetAH5i3Xxt+&#10;KPwKfwN4X/YU/wCCgmtfHKSXXrDTbjwDr3hm01Ivp25UlkN9awxPaiOPJ3ybhxivqnxz/wAE9tI1&#10;/wCN+pftI/CH47eNfhf4p8SWMMPitfCM1pJa6oY1wjyw3UEqeYo+USKA2K+g9E8FeD/DRc+G/DGn&#10;6eZP9Z9hs44t/wBdoGavDywflUfSgDwX40/sJeFf2gf2edC/Z8+K/wAWvFurRaH4m0/XP+EiuLiA&#10;6hd3FpcefGsjeVs2E/KQqg7eARXu0W6OBYc5CqAPwqXKA/MopwWI/MKAPmjxR/wTi0lvj34u/aB+&#10;D/7SXxA+HuoePlgPjLTfDN1aNa6jLFEIVmC3EEjQy7FA3RlTxnrR8H/+CYP7PXwh/Zs+JX7KdlqH&#10;iHVvC/xS1bUr/wATHWNR8y6Ml9CkU+2YKGydm7cctuJOemPpgpH3FASM9BQB8W+Nf+COmgfFD4T6&#10;D8EPix+2d8XfEXhrwvfWM+gabeajYxrALSRHgSTy7ZTcBRGqgy7iBznPNe7/ABK/ZQ8EfE/9obwH&#10;+0frGu6pBrHw/S6XS7O3aP7PP58exvNDKW4HTaR75r1poo8cikGw8gLQB41+29+xf8Mv28fgRefA&#10;T4r6pqen6fd3MU8ep6LIiXdrIjZDRs6sFPbOOhrkPjn/AMExP2ffjr+yPoH7HWt3WraXofhj7MdF&#10;1fSbhEv7douCwkZCMyDIfjkMelfSu1O9Lsj9qAPJfH37H3wV+Jf7MH/DJXirQ5JPCf8AZMNjDHbz&#10;eXNCIdpjmR1+7KrKGDDuK5n4JfsbePvg/wCItHvtW/bW+KHizSdDiaOy8PeIJ7D7PImwqomeG2SW&#10;baDxucnIBOa+gNkdBSI87RQB498J/wBkLwL8If2pviv+1loGv6rca58XYdDj1+wu5I/stqNLtGtY&#10;PICoGG5GJfczZPTA4rnLv/gnb8DdXufjuPFs+qatY/tCXltP4y026lQR23k6bDp6rbFEDJ+7hV8k&#10;swc5BAwB9AqVJwQPen7I6APi7xX/AMEd/D/xL+H2g/Cv4vftmfFzxV4c8K3lrc+H9L1bUrILbtbO&#10;rQ+Y0dsrXGzaADKWP4817D8Sf2XvDkP7R9v+3Npc+r33izwv4FvtF0vw/byRi1u45SJOcpu3llAB&#10;DAc9K9v8qIDFBjiI2kUAfkh+zL4o8OWOi+MPjlr/APwUq8U/CH4meKvEV5qHiD4bvolvcWtjcoxR&#10;IvsV5A00vygfMjgPn5a+nPgr8HPH/wDwUg/Y40C+/bSs9R0PxZo/iGS98J+M/D9odJ1FPKcrBqEc&#10;LhvszSJ1jYMCDyK+wLrwJ4HvtTXW73wjpc16vK3kljG0o/4GVz+taQhhRcAcUAeR/Ar9nD4gfCPx&#10;FN4i8a/tWePPH3mWa20Nl4l+xR28ABzvCWtvFmQ9CzZJqn+yP+xh8P8A9jf9neb9nH4feI9Y1DSZ&#10;dR1O8+2atJG1wJL2eSaQZjRVwrSELxnAGc17UFjPIoMcbcYoA8v/AGR/2afCX7Hn7Pvhv9nLwBrO&#10;oahpPhm1aCzvNWZGuJVLs+XKKq5y3YCqf7Kn7JPgT9kq08cWfgXXdU1BfHnxC1Hxfqf9qSRt5F5e&#10;CISRR7FX90PKG0NluTkmvW9kJPQUvlxDpQBxPx5+D+h/H74O+JPgr4q1G7tNO8TaTNp93dWLKJoo&#10;5F2lk3ArkA9wRT/hR8JPDvwm+DuhfBTTJ577SdB0OHS4ZL7a0k8KR7MvtAGSOuABXZMEHzUzcmcb&#10;KAPkKT/gkf4Ss/BurfBnwZ+1T8UNB+GmuX00998O9N1C0+xiOZ98tvHM9u1xFCxJyiyAYJAxX1L8&#10;PPhx4Q+FngfSfhz4E0aLT9G0Wwis9NsoR8sUMahVX8hW0hTOOKk3L60ARrbIpyak57UUUAFNmG6M&#10;inU2RsLyKAPmTXP+Cb+l6V8Y/Ffxn+Af7SvxA+Gd144ulu/Fmk+F5rKWxvrsKFNyIrq3lEUpA5aM&#10;rnvXV/Hb9ijwl+0V8DPC/wAEPiR8RvEl1D4X8QaTrEeuNcRNfXtzYTLMhmZoyrb2UbsKOOmK9uTy&#10;3OOKdsiHJoA8e/aU/ZD8B/tP638Mdd8aa9qlnN8K/iBaeLtETTXjVbm8t4ZYkim3q2YyJmJC7WyB&#10;zWb+1D+xT4b/AGkvHHg/4t2HxQ8TeB/GfgWW4Ph7xR4VlgFxHFPH5c0DpPHJHJG64yrKegNe5FIh&#10;82BShYyegoA8W+Iv7MfxT8b2OhLoH7ZPxC8NX2j2Btrq+0eHTj/ajH/lrPFLavHv9NiqB6VjfBH/&#10;AIJ5/Bv4QfDjxx8Pdf1vXPGsnxIuJJ/G2s+KrpJLnUndNnPloiIAvQKoAr6CbZRhD1AoA+P4P+CS&#10;XhO88L6P8JvG/wC1R8TvEHw50K+iuNP+Hup39p9iKxPvihklS3W4liQgYVpCMAZzXrviX9j34d+J&#10;f2n/AAX+1L/aupWur+BvDN3oelaXbNGLN7edlYlwVLbl2gDDAeoNexhIz0FHlRg5xQB8W/8ABazx&#10;Frl58BPCvwK1S0vtO8B/EfxlbaV8SvHNhbPK/hrTIyLgTAJkoZJoo4xIQUQFiwxXj5+Pvxo+EXj7&#10;4WeEf2IP28tX+PsGsePNJ0jxP4H1/wAMWl81tobyBbu+Oo2sUJtPIhy+ZNwZsDB6H9Lruxsb+2e0&#10;vbaOaGRcSRyIGVh6EHg1S0Lwd4R8MK6eGfDWn6ashzItjZpDuPvtAzQB8+eOP+CeOj6h+0L4l/aT&#10;+CH7Q/jr4Y+IPG1vap40g8KzWkllrMlvH5UVxJBdQSqsyxgJ5ibWIAznFdB8aP2JPDP7QP7MMH7M&#10;PxR+KnirUraO4t57jxLcXELajdSRTiYM7GPZ94beEAC4AxXuixxL0o2x+goA8c/af/Y68BftVeD/&#10;AAn4N8b+IdWsbfwh4osNc0+TS3jV5Z7Rg0aPvRvkOOcYPoRXX3Xw31uX4w2/xSPxW8RR2EOktZN4&#10;PWSH+zJZC2ftLLs8zzR0B34x2rtCkZHSjZH6CgCOODcPm9e1fMfjX/gmX4SX4t618ZP2ev2hfiD8&#10;JNW8TTfaPEdn4JvrY2GoXGMee9rdQyxrIccsoUk9a+oV2jgGkcIw+agD5/8A2Sf2B/Bn7Kvibx54&#10;8l+KXirxx4i+I97Dc+Kdc8XTW7yXDRReUihYIo0VQgxgLXJ/DX/gmN/wpC1n8GfAj9sP4peEfBL6&#10;pJe2vgnT7yxltbHzJDI8NvLNbPPDEWJ+QSYAOBivqzZHjpQUjNAHzl+2D/wTs8AftifEv4d/FrxH&#10;8VfGXhbXvhlcXVx4b1DwjqUdvIJp4whd2aNi2MA7futyGBHFP+DX/BPrw/8AD/8AaDH7UfxS+OHj&#10;L4l+NLTR5NL0LUPF8lqsWj2shBlW3htYYkVnwNzkFiO9fRISLpShY/SgDyL9nP8AZJ8D/s0+MfiR&#10;428IeINTvLr4neLm8Q6zHqDxlLa4MSx7IdiKQmFB+Yk571xXjz/gnbomsftD6/8AtLfCb9oLxx8O&#10;9e8XWMFr4ui8LzWjW+qrCu2J3S4gk2SKvAdCpxX0kUjYYIqN9qNsC0AfNHwa/wCCXn7Pnwd+EXxO&#10;+CU2r+IfE2h/Fi+nuvFi+JNQE88kk0YSQrIFDc43ZJJDdMDArivFf/BHnQ/iL8Cl/Zr+Jf7Znxg1&#10;3wbYwwwaPpF3q1nGLSOF0aJWaK3VrhUCBQsxcY6gnBr7OXytuXC5p3lp96gDwr9pH9hD4aftI6D4&#10;NW/8V+IPDXiL4fyJJ4R8Z+GbxIdR09hGI2AZkZHV1ADIylT6VW1j9izVPHHwE8afAH4z/tM+N/Gd&#10;n400s2FxqerR2MdxZRkcmEQW6Rg+7K3Ne/fuweTQUiPXFAHhvx0/Yg+HX7QH7NWhfsv+KvE2sWuj&#10;eH73Sbm0vrGSIXLtYSI8QYshXDFBuwo46YrY+Nv7PXxA+KOr6bq3gL9qTxt8P20+xa2ktvDKWMkF&#10;1k58ySO6t5RvHQMMcV60EiHIxRiPPSgD8+P2w/2fLv8AYG/YF+IHhn4OHxP4v1D4ueMo4vih461w&#10;m8vra31Ira32rvHbqmfJtxhVjVQvBxgHPmPiP4r+Of2Wvg94e0X/AIJzf8FFtd+L2sabc6fp2j/C&#10;3XvDNprAvrbzEQwefbwxTWqpHk+Y7EKFGfWv1Smtba4Ro5o1ZWUhlbkEHqCO9ZmkeDvB/hu5kufD&#10;3hXTbGST/WyWdlHEz/UqBmgDwP4r/sA6d8Tf2hrf9rXwV8c/Gvw38cXXhWHQten8KXFrJDqFkjtK&#10;sEsdzDKpKSOxV1CsM9a0v2Qf2B/h/wDsd+J/Hni3wv8AEjxZ4m1H4i6lDfeILzxdqCXMjTRxlMqw&#10;RTgg8g5A4AwK9+VI8Zp2yLPQUAeA/Bf9hW3+AHxX1bxx8LPj74ysfDOtatNqV98O5WtJtK+0y8yN&#10;HvgM0QJ52rIBntXOv/wTV07wj4/8TeNP2ff2nviF8NbTxffNe694d8MzWUljLdN9+eNLm3lMDt3K&#10;Ec819QYSjbH6CgDxj46fsceEf2gfAngvwN4/8d+IJl8F+JLHW7XUhNE1ze3NqGC+czIQQ24ltoB9&#10;MV7FaZjiWLPCripdiEfdoESL0FAFfVLO3vbOS0vIEkhmRkljdcq6kYKkehr5v/Ya/wCCYH7PH7BH&#10;w18bfCz4S3esahp3jjWHu76TXrhJprW1EC29vp8Tqqn7PbwjZGGywBOSSTX0ydrDmk8uPNAHzz/w&#10;T3/4J1/BP/gnF8M9c+GHwa1jWtTt9c16TU7y98QXCS3ABUJHbhkRf3USDagIJA6k1k33/BN+y0L4&#10;p+KPij8Bf2ofiJ8N/wDhNLwXniTQ/DdxZS2Nzc7dpnRLm3kMMhA5ZCua+m/Lh64FKEixkUAeI/G7&#10;9inwl8ffAngfwR8QfiF4iuG8DeILTWbXVGnia5vri3OV88mPDBu+0KfTFdx8d/gh4C/aM+EWufBL&#10;4m6fJdaLr1i1terFJskUcEOjDlXUgEEdCK7YIlG2POMUAfGPir/gj7oHxH8KeG/h/wDF39sf4teK&#10;dB8H61Y6n4b0nUtRsljtpbSZZIt5jtlafG0LmQsQCcHPNesftRfsO+Bf2l/EfhD4kp498S+C/Gvg&#10;WSb/AIRjxn4Ru44ry3jmCiaBxKjxzQuFXKOpHGeK922xnmk2xUAeV/B/9n7xV8OdH13TvHn7RHjL&#10;x5Nr0flyXPiZrVRaLsZcQR20MaJndk8HJArF/Zw/Yk+Hv7Mv7F9j+xJ4O8TaxeeG9P0S90yHU9Qe&#10;I3hiuXld2JRFTcDMwHy4wBkGvb9sWORRsjI6CgDg/wBmP4C+Gf2YvgB4T/Z98G6rfX2l+EdHi02x&#10;u9SZTPLGnRnKKq7j3wAKwv2iv2TvBP7RvjLwD4y8W+INUs7j4eeJl1vS49PaMJcTBGTZLvViUwxP&#10;ykH3r1lQqjApGAPBx+FAHz18d/2B/D/xa+Otl+014A+NvjL4c+NrfSf7LvNW8Iz223UbPduWKeK4&#10;hkjk2kkhsbh2NL+yh/wT5+Hf7J3jzx58SdG+I3ivxXrHxGktpfFF54tvY7hp5YkZN42xrjcrYK/d&#10;AAAAr6ExH/dpAUP8K0AfK/gr/gmOnwdl1LQ/gJ+1/wDFHwT4R1PVptRbwXpN5YyWlpLLIZJVt3nt&#10;nmgRmJO1XAGeMV137SX7Cfhf9obxb4L+J9p8W/Fng/xl4DWVNB8WeG7mD7R5cqhZUlSeKSOVXCgn&#10;K9emK96OM9BR8nTaKAPnP4Hf8E7vA/wW/aVvf2tdQ+LnjPxZ421Tw6dG1LU/El9DIs1v5okXakcS&#10;LHtIwFQBcE8Zq18M/wDgnZ8B/h/8CPH37OWqi+8ReGfiNr+patr9rrDR7hLevvdIzGq7VU4Knlhj&#10;qa+gd6ucbRS7IeR+dAHzr8EP2FvGfwQv9AsbL9tb4p614Z8NSD+zfCusXNg8LQhSqQSzLbLPNGox&#10;gNITkDJNdpYfss+C9O/a91D9siLXtSbX9Q8E2/hmXTi0f2RbaK4ecSAbN+8tIQfmxgdOtesBYj0A&#10;oKIOgFAHmP7WX7NHgH9sT9nbxV+zZ8T3uY9F8WaW9ndXNiyi4tieVmiLBgJEbDKSDggHFeZ3n/BL&#10;/wDZ6v8A9gBf+CeFxd61/wAIumntEuvNNG2qC7aZpzqHmlNv2nzmMm/bgN0FfTWyMdKCkeOFH0oA&#10;8w+EP7L3wu+Dn7OWn/suaXp8moeGbHR3064XUtry3yybjLJMQAGd2ZmYgDJNeW/Cf/gnFqfwPt7H&#10;wj8MP2zfippvgvTb3z9O8GLeWMlvbR7t32ZJmtjOIe2zzOBxX0+2zaSVpqlSQNq0AeV+Mv2WPBnj&#10;j9pLwf8AtOapr2px6z4L0i60/T7OFo/s80c5BZpAV3FhjjBArzH41f8ABNzV/wBoTR9V+H3xZ/bR&#10;+KOqeCdavPN1bwa0unJb3UPmB/srTLaifycgDaH5HGa+pW8tBkCkXBOAo5oA8G/aK/YK+GPx90/w&#10;Pc6d4r8ReC/EHw3Y/wDCF+K/CV4kN7p8bRrHJD+8R0lidEUMjqVOM4zXX/AH4FeM/g9Nql541/aM&#10;8Y/EC61QwhZPFH2RUs1jDDEMdtDEibt2WOCSQPSvTAiUYQc0AVtbsE1PS7jTZHZUuIWiZl6gMMcf&#10;nXg3w8/YA+F/w1/Y01X9ifSPFeuTeHdWXUxPqVxJF9sX7bPJNJtIjCfKZCFyp4AzmvoM7SMGkKRs&#10;d2KAPC/il+w18Nvix+xna/sS6/4o1q38OW2i2WmrqVrJF9saO22bGJKFNx2DPy454Aql8df2BPAn&#10;xm1bwb410X4keKfBni/wJYiz0Dxd4Xuokuhb7FRopUljeKVGCglWQjPTFfQOyNh0o2xnj0oA8B+B&#10;f7Fvhr9nDxh4s+Pd3438T/ET4geINPWK+8QeJ7iD7RNDCpMVrEsMcccSZ4wq9TzXwj+zl4p8OX+t&#10;ePv2hfiJ/wAFEfFHwP8Aih4v8UXV34i+Hf8AZdtLa2MkTGOJPsl5A7z/ACKvzRuofPy4r9bDHGay&#10;77wL4I1LUl1rUvCemXF5Hyl3PYxvKv0YrkfnQB8V/AD4VfFv/gpt+x94VP7cF5qem3/g/wCMNr4m&#10;8M65pGjrpUuvwaVeM9jczWkwfyEmXBZBgkcgrmvoy6/ZP8E3f7ZVt+2sdf1T/hIrXwDJ4TXTVaP7&#10;GbR7sXJkI27/ADNwxndjHbPNetLFCo+Vadsj9KAPmPXf+CcelaZ8afE/xu+AX7SfxA+GV542uEuf&#10;F2j+GZrOXT9RulQJ9p8m6glEUxVQC8ZUkDmu0vf2OfCOq/tLeAv2qda8ba5eeJPAXhK80Cz854vK&#10;vorkIJJpwIwTLlMjaVXJPFe0bY/7oo2oflIGKAPJdU/ZP8Gar+1hb/tfSeItVTxBbeC5PDUdjHJH&#10;9lFu8vmmXGzd5gbod2Mdq8s+Jf8AwTIn+OlnD4O+O/7Y/wAUPFvg+LVotQl8H6jNp8dtcvFKJI45&#10;ZYrVZnjVgPlL9uc19W7Ix2FG2McigDxP9qH9i3wf+0r/AMIlrKePvEXg7xJ4Fv2u/C/inwrcRpd2&#10;bNH5bpiZHjkjZeCjqQa9S+G/hjWvB3gvT/DfiLxvqHiS9s7cR3OuapFClxeNn77rCiRg/wC6oHHS&#10;trZH1wKcAAOKACiiigAooooAKKKKACiiigAooooAKKKKACiiigAooooAKKKKACiiigAooooAKKKK&#10;ACiiigAooooAKKKKAGySBBnv6V4H8df+CinwA+CHxY/4UbdWPizxV4sgs47zVND8DeFbnVZtMtn+&#10;5Pc+SuIlbB25O444Br3i7XcMCvz7/Z6+NHwp/ZA/4KSftL6T+1f8R9I8J3njXWtL1zwbrXii+js4&#10;L7SRaiMwQTTFVkMcisWRSSM5xzmgDoP+CWf7Zuo/Hix/ae+MXi/4mar4g8I+E/jVq8XheS8jfdp+&#10;kQ2sUot44nVWQLlzsIBBOOK+hYP20Pgddfsczft1RapqH/CAW/hGXxLJdtYn7R9gjjMjN5Wc7toP&#10;y5r40/4Jg39h8V/hT+25rnw20a6ax8UfGTxHP4djexe3a7in02LynRHAO18gqcDIOe9eaSfti/s3&#10;aJ/wbla58BLv4r6W3jq1+B+oeH7zwXDIZNWtdQFtJC0UtoB5sYVslmZQqqC5O3mgD6z/AGpv2lPF&#10;t38c/wBkfWfg/wCOtSsfC/xO8YGTUrSNvLXU9Pl0ma5hSZO/OxtvYivbv+GtfhTdfFvxJ8E/Dq6t&#10;rev+EdFGpeIItH0xp4rQMCUgMgOPPcAlYhyR1xXwr+014O8eeN/BX/BPnwx8O/H914T1i4fTktte&#10;g0+O5ezb/hGn+by5RtPPrXrX/BKbVLj4A+NPHn7Evx707Z8WrXWrjxBfeLZkb/iu7GZzs1FHbq0Y&#10;xG8IP7vaMAKaANb9if8A4KzRftb/ABY8W/Cy9/Zw+Imito/iqTStO1K48JzLbQxqm7deSM2LeTP8&#10;PNd9+y5+1R4J1r4ffEz4j+Nv2hZtc0fwV4uv7XVtU1nQ4tOTRkhPzW48v/WqnaQ8tXkP/BPP4w/C&#10;74QftOfH74J/FLx7pfh3xXrnxUa/0PQ9YvUt59StpYF2SQI5BlUkY+XODXzj4M+HvxE8e/8ABOX9&#10;qfRfANndzXdv8dtQv7qytYWaW7s4btJJolUAlyyA8DrQB9yeBf8Agqz+y7418Y6N4Tng8aeH7fxJ&#10;dC28MeIvFXgy60/S9YmIyqW9zIoViw5Xdt3Dpmug+P3/AAUR/Zu/Zs+NWk/s8fEjWNafxfr/AIdb&#10;WdC0XRdCnvptQt1maIrEsIZmk3KeMYCgkkCvk39uT9qH9m39qP8AZQ+FXwL/AGafHGj+JfGWo+Ov&#10;DM2m+FdBuUmvtLjtpkkuHmiTLW4jRWB3hRnjOeK9G8a6cX/4L0fDu4u7IOYP2ZrxfMaPOxv7XIPP&#10;agD3z9mr9u74DftQXPibQvBWo6vo2veC/KbxZ4X8YaLNpepaXHKrPFNLDMMiJ1RmVwSpC5ziuZ+E&#10;P/BTj9n74/eMdN0T4O+FPiFr2i6xqAtNJ8dWPgW7Og3jbtpeO8IAaLOf3uNnBOcV5L8N9K0C9/4L&#10;SftJWni61jOj3nwL8Jx6n53yxvbltQEu4+mzOT1ArxLQ/jbon/BOrwf4C+G3/BPv9vbR/jd4U/4S&#10;fTNC0H4G3Ulpq2rDTprhYmjsbyzIkjWCN3kL3CumI8ZGQKAPs34y/wDBTL9m/wCCPx61D9mTXIfF&#10;mseO9P8AD9trP/CNeF/C1xqFxPZzPIivGIgc4MTlt20KAOecVt/C/wDb6/Zy+Lnwf8VfGnwt4i1O&#10;Ox8ERynxfpOqaRLaalpLRoXaOa2lAdH2jI6g9jXyxJ+0T8Av2fv+C9XxKn+N3jLS/DKan8A9Ai0/&#10;XtbkWC1Vl1C7Ywmd8IjMBkKSN23AycCuR0XVtK+NvjP9tb9pH4P3q3vw71b4exaRp2pWcebTVdQg&#10;tpTNPA4+WZQrBS6kjPGaAPsb9n3/AIKH/Ar9qC40Wb4MaN4w1XR9esftVn4o/wCEZlTS0AGSj3BO&#10;1XHccgetc74s/wCCtf7J3hXxBqmnp/wmWraPoN41pr3jPQfBt3d6JpsynDrNdou0bT94rkL3NO/4&#10;JvaFNJ/wSx+GOh6PaLBczfDGKOCKNNv7xoWA49cmvl39j39qb9mv9nv/AIJoeMf2dv2gfHWlaV48&#10;0ddfsNX8E6s6x6pqF1M0oiWK1f8AeT7967WUMD2JoA+3vi7+2T4H+E/hbQfG2nfD3xz420zxFbif&#10;T7rwB4Zk1RfLKhld9jDYCDxnrWH+yt/wUK+CP7XniXxp4V8AaD4u0W/8AzRReJ4fGHh1tPWzkdC4&#10;QszEbwoDMuQVBGetfIOl/tZeMP2AP+Ca3wV/Zf1zxlpvh/4v+PtFFjo1/wCJ7xLe18PWrEtJf3Ly&#10;kKBDGwCoSCz4Xsa9o+FPw6/Z5P8AwTw+Jn7Nv7E/xn8P+PfFd54F1Yavq2h69BeXmp6xd2kw+03D&#10;xucPLKTjJAHQYAoA7DTf+CvH7G+p67BFBrniWPw1easNMs/iJN4Tul8OT3Zk8oRrfldnMg2BzhC3&#10;G6us+PX/AAUF+BfwC+Itv8HdRsfFXirxhNpq6jJ4Z8B+GZ9VvLWyZiq3MyxDEUZb5QzEZPSvgf8A&#10;Z+sPgn+07/wTh8Ffsc/Gf/gpPpPhGF9F03RNc+HNx4Z06x1nTb+1ljBtdk2JxIJowA+w7gdwJBBP&#10;0V+178P/ANnH4ZftNS/tA+Ev+CjGl/BP4pf8IjbadqlnrGoWM9nq2nwtI9v9psrkhiu8v80bKx5A&#10;NAH0h4y/bA+C3w2+ACftLfFLVr/wv4bkjRli17Spre+EjvsSA2xXzPNZvlCAEk9Kp/s7/theDv2k&#10;9RudN8NfC74ieH2t4fOjk8ZeC7jTY7iPsyPJ8pz1xwfavmLwv4/8D/8ABR//AIJiL4o/4KGeJLX4&#10;e2cfjKSPSvHNrdDSre8msrvFhrNr9oJ8pJSA6I+QcdwRV/8AYs/a0+K2o/tor+yXp37UWg/HrwN/&#10;whcuqP470vTYVutHuI5AqW13PasbeVpASRgK3HSgD6v+Pf7RXw4/Zo8I2fjv4rXd5a6Tdaxbac2o&#10;QWxkjtpZ5BHG0pyNibiAW6DNc9+0r+3F+z1+yVqPgnS/jV4vksJviD4gj0fw35NuZPNuHGVL4PyR&#10;/wC10yQKufto/ALT/wBpr9mDxp8FtQl8s61ocyWdx5e5obhV3RSAequFNfl/8DfBnjb/AILE+DPG&#10;/iT4geHbzS9W+DfwzPgvw+dQgbI8URNvnvI2IGSGt4gMZI8zmgD9VPH37Rnw0+HvxX8HfBDXr+4k&#10;8R+OmuToNlZ25kzHboHllkORsjAIG7ueK8k+C37X/g3SNE+PHxC8b/HDVPE2j/C7xhe2+tQzeG47&#10;U6FHBCJHtYvLwbpVHzCRjuOcV4B/wSN+Jfjr9vn47ap+2j8U/Cl9Yx/DvwZZ+AtBj1S32ONUXnV5&#10;gT94mVAhPoa4n4Z2s7fsz/8ABRJXgb958TPEJQMn3h9gXp60Afb3wI/b5+C/7SN/Yt8KtE8YXei6&#10;lpf2+z8WXPhmaDSZI9uSBcvhdw78Y64Jrx39ob/grz+zQvwY+Il38Otf8XR2+i6HqVta/Eix8K3R&#10;0OHUI4nChL8Ls3LIAN33c8bq9I+CHhLWtd/4JieHvCHg638q/vPhJHb2EUS7cStZYUADuSQK+Pfg&#10;5+2J+yX8Ov8Agi/rH7Pvj/xDYWPjTQvAupaHrfwxmt92s/2iFlUoLLHmPlvn3BSuOc0Afcn/AATk&#10;8e+L/ij+xD8MfiH4/wDEVxq2sax4RtbnUdSvJN0tzKyZLse5NWf2of24vgb+ytrOg+EvHd1rWreJ&#10;fEpk/sHwj4S0WXUtUvUjx5kq28QLCNc8yNhQeM1zv/BK+Fov+CeHwhjlRo2XwTZgxsuCP3fT2rxD&#10;4+eP/Bv7NH/BaDwz8df2hdct/DvgzxJ8E59A8P8Ai7WP3WnwalHqBmktGnPyQyPGyMNxUNjAJPFA&#10;Gh+zV+3E37S3/BWLxb8O/Afj7Xf+EP0X4G6fd33g3WLOW0k0rWTqlwsnnW0qho5jCYevBQqRkEGv&#10;SfiD/wAFUf2c/hRrV5a+PfBXxM0zQ9PvntNS8Z3fw6v49Hs2WQxs8lwyDbGGGPM2lMDOcYNeB/s/&#10;/HD4W/GH/gtp8Wfib8CLcatplj+z3p9vJrtnakWetXkWoTOXgnA23KgNHEXUkBo2X+GvEPjN+3h8&#10;SP2ov+CXvjjxp8U/2wPDel+NPEGh6laXXwL0LwXFcapp0olkiFjIjO115gVQTKVVcHd05oA/RT9o&#10;7/goJ+zL+yuvgef4teM7iO3+It0bbwnc6bYPdJeSeT5qgeXkncmNuAc5FcVpv/BXn9kS81m+8E6q&#10;/jTR/Floqta+CdY8E3kOs6jG33ZLW02l5kP94cDvivm74m2L6h4r/wCCcpubfztt7bNJ5kedpGij&#10;k56GvUPGemwy/wDBfLwXdSWSsI/ghqJWUxj5W89ec+tAHtnws/bt+B/7SHgrxs/w713XPD+t+DtN&#10;nfxBpPiLw/JZanpAETOszW0wG4YG4dQ2MV4b8Rf+Cp8f7OP/AAT28H/tM6Ta+LPi5J4guoIbfXrf&#10;wn9nEyvciNnnjh+WBsHCLj5iAO9ZGkwGP/goL+1ZIsJAk+FEfzBfvH7HN+deUeC/Duvav/wbpeD5&#10;9L0e6uv7JbTdSvobe3Z5EtoNTSSWQIAS21QWIAzgH0oA/RD9m39ojT/2kvAK+OtN+Hni7wygcI1n&#10;4v0F9Pnc7QdyIxJZPRu9M/ab/aw+C/7Inguy8b/GfxDcW8erarFpeg6Xpmny3l/rF/IGMdpa28Sl&#10;5pWCMQqjtyRU/wCzp8ePg18fvhtZ+Ivgv8UND8UWdnawwXtxompR3C28vlA+XJsJ2OAc7Tgivln/&#10;AIKs3tn8Mf2yf2O/2m/iVcfZfht4F+JWv2/jTVp4ybXSp9R0Oa10+7uX+7DElxwZnIVN+SRQBi6v&#10;/wAFEb/40f8ABWX9m34J/DHXfG3hnR9W8J+Nbrx94D8UaDPpctyYrK1fT55oZVxIgYXBR1ZlDK4y&#10;CpA+hvjj/wAFEfhF8APFGoeGvFPwz+J2pR6QofWNY8PfD29u7CzUruLtOFCuoBySm7H4Gvl34sfH&#10;z4JftB/8F0/2WdW+A/i/TvFUOg+A/HUWueIvD7LdWQeexgaC2NzHlGlAimcx7tyq6sRhwSW//BQb&#10;4jfFDU/jNpfxl/aw8M/CC88IeKtS0TRfhdceE4LzWL+xiQCG8xM/mXIuQSyCFCACBkmgD6+8X/t4&#10;/sv+DP2etJ/agvvidDd+DvECxf2Be6ZbSXMupSSHCRQxIpd5C3y7MZz6Vofs8ftVeF/2kY7xvD3w&#10;08eeG3sQpkh8a+Ep9MaVT0aPzMhx9Dkd8V8E/sffC39n/wCMH/BILwNF+098cbr4ajTPHF9qPh/x&#10;ZdXkOlXGnX630jRHZcZRGz1iYHHIxXtX7CH7Xvxe8b/tYa5+zDN8ddD+N3grSfDKX9v8UNA02KH7&#10;Fcbtos7p4GME0rD5spt9xQB9f/E34n+Bvg34E1P4m/EzxNbaNoWj2rXGpahdybUhjHc+voAMkmvn&#10;S/8A+Cvn7L2jS6UviDwn8StOXxJceR4SmvvAN2ia/IVLBbQ4+dio3ANtJHQV13/BTD4ceFPih+xD&#10;8QdF8Y6rdWNtY6HJqcN1YoGkintv30R2nhxvQAqeCCa+MfgB8Tm/4KK+Fvg1Y/tGft2fA2PTfDOq&#10;WOur4N8IyeTrd9f26EQRTma4PkbSSWRIxuPHSgD7c+On7fXwJ+AOv6L4F8RxeJNa8W67pv8AaNj4&#10;J8J+H5tR1YWYIBuJIIhmKME7SzkDPAyao2n/AAUn/ZXv/g7Z/Hey8V6g3h+bxdbeGNWaTSZIp9B1&#10;KaZYBDqEMm17XbK6KxYfKXXsc18n/FzVdd+Av/BZv4geO/iT+0ra/CXQfHfwt0GLwX4q17Qba40+&#10;+NmZFurRbi5xFFKHYPs3BnDZAIGa9C8F/sNfBP43/sgfH7w98P8A9piH4mSfGTWrvVdQ8TabDbLb&#10;WmrpbRJF5CW/yfJJDE/UktnmgD6Q/aO/bW/Z/wD2VPEfgXwr8Z/GDabd/EbxNHofhlUh3q904yDI&#10;cjy4+gLnjJA710HjP9oP4b+Bfi94U+Ber6lct4m8ZrdSaNYWsO9vJt03SzScjYg4G7nkgV+U3wb8&#10;C+N/+C2Hw38f/E74j6NeaLrXwp+FEfgXQf7StD+68YRstxf3sY4K7ZLa3QYGfnbnivf/APgkT8VP&#10;E/8AwUH+NWtft7fELwpqWmnwd4RsvAWjWupRbWXUowG1iYd8mdAv+79aAPpLw78X9Q/ac8bfEK2+&#10;Avx5vtGh8B3Fx4Z1zT5/DcMgtNYQCT7SjyZMqqhA2/dP1rPX/gpT+zT4E/ZCu/2sPG/jzU5vCnh3&#10;WBoet65Jo/lyPercC2d/KU8KZe44A5r53/Ym/aY+BP7MPx0/ax8E/tCfE7S/CGs6j8W7rV9J0nXL&#10;kQXOo2Ulomya2jb5rgEggCMMSeMZr5y1XU7bxp/wQH8VavYWFybfUvjgk8MN3ZvHI0beIIyCyMAw&#10;47EZ9aAP0T8O/wDBVH9lbX/iN4e+H1zP4s0ePxbcJb+FPEmveD7uz0nWJnGVigupVCszDlcgBhyC&#10;RWn8U/8AgpL+z98MfivqHwS0rRvGnjTxJooj/wCEisfAfhK41UaPvGUFy8Y2xMRyEyWx2ryT/grr&#10;Yxp+zh8H47W2H7v4u+Fdixp9weevTHSuI/aYt/gD+yv8Zfih+0F+zV/wUh8OfDP4gax/xMPGnw71&#10;66sr+w1jUYYMIZLR2W4jmdQqjymBJI4PSgD7N+KH7Vfwa+CfwVX4+fFbxJNoPh+SGJov7RsZUupJ&#10;JCAkCwY8wysTtEYXdmvP9N/bS0H46fBzx1q/w++H3xE8LXmkeGLu7tLzxb4RuNL3kQsUkhaThiCA&#10;ccEelfL/AO1f8V/iR8Xv2VP2X/22fjn8L7y10XR/GWn678StBtLCVlsI3ikjW8eIrvEcblZDkEqD&#10;ntX1d4v/AGpP2bvj/wDAXxzYfA/46eFfFU8Xg29mmtvD+tQ3UkSGBsFljYlfTkUAfOf7Ev8AwV9+&#10;DekfsbeAfGHx98TeOdauJNOjh8VfED/hE7y60yzuS5X/AEq8CbVwSAWG5V7kV6Z+3t/wVE079jPx&#10;D8MdI0H4N+KvGFp8QPEFtbf2poWiSXNuLWWN2HkupHmTnaCI+4JOeK8F1PS47X/g2Y1iytrAKx+E&#10;sreUkeDuMo5wO9dP+23dx+Ef2Vv2Svi34gSSHw74R8deGb3xNqnls0em2rWDR+fMQPkiDsoZz8q5&#10;5IoA+p/E/wC3J8FPh98AbH9ov4rR+IPCOk6leJZ6fo/iLQpYdWubp3KR20dmu6SSZyDtRclvpUf7&#10;On7enwK/aP8AHd78KvDq+IvDvi6w08ahL4T8beHptL1CSyLbRdRxSj95FuIUspODwcGvlf8A4Kue&#10;ONK+JGofs1/tZfCj402M3wx8J/FK4bxP4w0O1h1ix05prSW3gvpVG6PyoZiVaRjiMvk4xXov7PPg&#10;D4L/AB6/bQ0H9prTv+Cg2j/FbxV4L8Iahp9po/hm106KGOzupIt8k/2VmY4ZF27iACaAPpX9pn44&#10;+Hv2bvgL4s+O/ioFtP8ACehXGpXS7sbljQtjPuePxr5n/Zv8L/8ABRP9qj4R6N+0T47/AGvf+Fef&#10;8Jdp8eqaL4N8M+EbC4i060lXfCks1zG7yuUKsSCBzxXsn/BRT9n7xB+1D+xB8Tv2fvDLj+0vFXg+&#10;80+x+bbuleM7Rk9CTx+NfLPwh/au/YM+MP7Gvg/4OftafF5fhz43+HfhuDR9Z8H+IvG154X1Cz1C&#10;0thbk4jngNxG3lhkdS8bAgg0AfW3jv42aJ+x/wDBHS/FH7SXxDvNckjvLewutbt9JRJLm4mkCIfJ&#10;iwqgkjp0q/8AGv8Aao+E/wAAr7wTp3xD1C9hl+IOvR6P4c+z2Zk8y6dN6h+RsG3vzX5cfDzXfiH4&#10;z/4ITW/jPxjq/iDxANL+MVxdNqmrXNxfTrpcOqjy5TJIWdoliAIYkjbzmvX/APgoR+1p+zn8efir&#10;+yf4S+Cnxb0fxbeQfFazuro+HrgXkdtH9mI/eSRbkjbP8LEMfSgD2v8AaM/4Kz23wA/bV0H9lST9&#10;m/4ia3aX+i3d3eapovhOa4kmeJgF+yqrYmj5+Zx0PFfXHh3XB4o8P2ev29hd2qXlusq299B5c0QY&#10;ZCun8LDoR2NfG37afjDwr8DP+CmnwR+PPxd8QWvh3wb/AMIhrOj3HiTVJhFaQXjyI6RSSH5Yyy9C&#10;xAOOtfY3hDxf4W8c+GrPxf4K8Q2eraTqEKzWWo6fcLNDcRkZDI68MD2IPNAHwd4O/wCCh9z8Jv8A&#10;gq5+1J8DPi14w8XeJdP0PTvBU/w98A+HdJm1K5gWXSDNfy28ESnYhkeMu7FV3MozkgH6s/Zy/bO+&#10;Af7UHwy1b4qfDTxZNDY+HNQm0/xTZa7ZyWN7oV5CgaW3vIJQGgkVWDEHjB4Jr5z/AGK9Ogb/AILZ&#10;/ttavJZhZG0z4bpHcGMZK/2HLlQfTIGRXmNz8PPH3xJ1L/gpp8Pfhhp9xJruuapp9tosFqnzS3Ev&#10;g+zACdMksfzoA+lvCX/BW39j/wAaeItMsbLVvFFroOuakLDQPHWpeFLq30HU7guUVIb1l2NucbVY&#10;4Vj0Jrf+KP8AwUe/Zu+FXxv1T9m7VbjxFqXjjTNHh1I+G9B0OS7urq3kYgGFV++Rgk9AB1NfGHwY&#10;tvgH+15+xp8Lf2efiR/wUu0bTYbax0SCX4d/8I3pun6vY6hZeUPsTRuRcRussW3JQFh8w6g17n8D&#10;dLgP/Bbf4vX8torNH8KNIWGZo+R+/YEA4oA93+J37cXwS+D/AID8O+NPHh161uvFmF8PeFU0GaTW&#10;b2TqYltFBfcO+cAdzXM/Cn/gpd+z98YPix/wovRPD/jnT/FcVv5+o6Lrvg+e0k06E9JZy/yqh7MG&#10;IrxP/gs1q9p8EfE/wZ/aq0T4iaX4f8UeHfGX9naTc+JbR5dJEN0u2V7vyyHjQD+MEYPUiovgd4As&#10;fj38Sfid+0vL+198M/H/AMQvEXw4n8PaPofwvul+y2cIifYTunlkdy7D5jgCgD1nVf8Agrj+x1o/&#10;iK5tW1nxNceHbHVf7Nv/AB9a+FbqXw/a3W/y/Le+VfLGH+Ut90HgmvQP2iP24/gN+zQ/h/TPF+o6&#10;trGteLIXl8M+GfCOjy6nqWpRIAXljgiBPlqGXMjFVGetfnL+y7Z/C74of8E7l/Yl/aA/4KMaP8O5&#10;JrWbw/4s+H+reGdOs9Vs5vtHKJ9oIlcs2CsgVg2cgmvqr9sL4I/speHPFfw1+IOt/twR/Bn4keD/&#10;AAk2leFfF0msWUMmpaU3l74ZoLsGOeIvGGOACCTg8jAB7V/w2h4Zuf2eta/aE0/4Q/EZrfRZDHN4&#10;duPBlxDqzvlRlbV8M6DeCWUkABjnivPf+Cav/BSqD9vL4SaX421j4K+MPCd7caPNqF5far4fkg0h&#10;lScptgumOJTjBIwOjelZH/BOf9qn40/tTeAfix4b+JGt6L4utfBviK40Xwz8SPC+mtaWHiqD7Krm&#10;aNCzKSjuY2aNmjYjINeVf8E6fiF4V+IP/BJh/wBj3wD8SNOtfi3pPgrX9KvPB7Xyx6pYXiz3SkPA&#10;SJFzlcMQAQwOcHNAHvEX/BXL9jqfxCtrDrviRvDr6x/ZUfxB/wCEVuv+Eea88zyvKF9t2f6z5d33&#10;c8Zrm/H/AMb/AIpWv/BZLwF8EtJ8e3y+C9T+C+ratdaDDcD7LcXUdwix3BA4LBScH0NfKf7Mtn8H&#10;/wBoL/gm94b/AGKPjB/wUT0nwD52gQeGvE3wzvPC+mWOsaZexOEkt1WQiUuZFysgU7t2QTXu2reF&#10;E8D/APBbf4P+ErKa4urbRf2btU0+O6uOXlWKaFFZiONxC5PuaAHfsrftwfEnwD+yf8bfjz8VD4p8&#10;eXHhD4ma7aaXY2No15PFbwyERRBVwViXuf4Rk17L/wAE7f2/of26vhbpfjOX4M+MvC99caPFe3Um&#10;t+H5LfT5S5xttp2JEwH4V4R/wTz0DWfEH7HP7SHh/R9PkmvL74jeK4rW3VfmkZt2APrXp3/BI39o&#10;T4Ka/wDsV+CfhlpfxM0c+JvB/hVY/FXh2S9SO+0hoSVk+0QMRJEFI6sBQB9gLnbRWB8O/iN4D+Kv&#10;hSy8e/DXxhp+vaLqEbNY6tpN4lxb3CglSVkQlTggjg9RW/QAU2Zd0bKR1p1NkOFzQB8c/wDBPT45&#10;/FP4h/tUfta+F/iL471LVtI8EfFiGw8M2N1IZE0y0/s+OQwwqBkLuJbaMkk102o/8FWf2a/Dni7T&#10;/DfxC8MfEXwrp+qatHptj4s8UeAL2x0iS6kbZFGbiRRsLtwpdVBJHNfP/wCyZ8RPG3wb+Jv/AAUM&#10;+KvgDwZJrut6H8SJNR0bR1jY/bZ4tHjdI8DkgkdByeg5Ir55/wCCh37Wfi79o3/glVNqmpftw+G/&#10;GHivxI+h3mofDbwX4Pg87TZF1C2nlWQo73NqIQh3SSAcgKcbhQB+kHxo/wCClf7MPwJ/aAX9lvxp&#10;q+vXPjibwnH4h03QdD0Ce+n1C0kmeFRAsIJd90bkjAAUZLAVu/s4ft1fAL9pvT/Ex8EavqWk6n4M&#10;lVPFvh3xZpcmm6hpG5C6NPBNgqjKpYMCVI7182fD3T1n/wCDgC61Cez3GP8AZA0zy5mjHyMdbkzg&#10;+vNaPgTwfp/jD/grX+0p4R1p5IbLV/gn4dt7qeP5cK8l6rMD03AGgDvdf/4LDfsieHtCn8dXEHji&#10;bwfDcGCPx7a+CbqTRbiQPsxHcAfON3yh8bCejV3nxE/b7+AXwq+Fvh/4oeOrrXLNfFUgj8NeHRoc&#10;0mr6nIRkJFaIC7Ejn0xySK/Nj9nPxha/tB/siXn/AAT68V/t1/Bvwj4B8P8Aiu88NwWmuwtb+Krn&#10;TbW7O3KS3CRB3IYLIqMCACCc4HvP7eum3fwV/bF+AXxeuPjB/wAIv8O9L8M3GhWXji40WDUbPSbo&#10;xKsU0xl/dxB1XAkz1oA+xP2aP20Pgp+1Jcatovw+u9W0/XNBdV1zwz4m0eXT9SsdwypkglAO1uzD&#10;IPrV39pL9rT4Nfsvabpc/wAT9ZvGvtduza+H9B0ewku9Q1ScDJjggjBZyByTwB3IrxL9j74UfCTx&#10;1+1N4g/a98L/ALbmn/FfxBJ4bh0PUI/D9vYx2dtCG3oWFoWBkPqTnFcD/wAFmfEEfwD8XfBj9rbw&#10;p4+0jw74q0TxgdCs7rxRbmbRxZXiEztdbWVkVfLUh1IIzyQKAPbvhF/wUs+AXxl+Msf7Pfhnw146&#10;s/GaxpNqvh/WvCE9rNpULo7RzXJb5UjfyztcFgSQKzfiH/wVh/ZL+HXizxBoE954q1rTvB97JaeN&#10;PFnhnwjdaho3h+aMZlS7uolKoYxgybd2wctgVw37E+ieF/jP+1lrn7Yfjf8AbF+F/wAQPGE3hOHQ&#10;NJ0H4X3K/Y9M09ZWmYvunlkmdpHJ3NgKAAK+V/2CNT0v4cfsn+PP2QP2lf2/9F+Euu2vi7xVpfjT&#10;wb4q8N6fHdyx3l5cubqKW7KvcxzQTqyypuXJ2g/KRQB+gnx3/wCCi/7Kv7Od18PYviR8QJPJ+KUc&#10;z+B77SLGS8h1MJbiddnlbmYyIyeWFBLlgB1qX4Aft/fAX9oj4lal8GdBh8T+HvF2mWP29vDfjTw3&#10;Ppd3c2eQPtMCSj97HkgEqSR3Ar5X8d/BPwh8Dv2rf+CenwR8Ga9ceItB8G6Hrel6Trd9GrSXlvb+&#10;HlSGd8DaGZVVuO54xXd/Hy3f/h+V8B54oG2N8IfFyvIq9ebXAJ/PFAH0v8Gv2oPhb8eLDxZqPw+v&#10;7yWLwXrlxpOufarUx7LmFQzhefmXB4PevCf2gf8Agrd8M/AP7FVx+2J8F/h/4o8Yaa2pTWFnFa6H&#10;IQk0M3lSNPtOY03A4bvxXj37EP7UHwG/ZrP7SHw1+O3xR0nwv4jk+JWqX1roGsXAhvby3lt18uS3&#10;hPzzhsYHlhueOtef/svaJrvjv/g3y8Rp4W0a8upJdX1i8jtUtX85oRqLSE7Mbs7eduM+1AH3n+z7&#10;+2bpPx2+CV18ZIvg34/0ddP09Li503WPC0lvc3RKBiLWNmzMPTBGa87n/wCCvXwE0jx/4Y+G/jL4&#10;K/GHw3qHjLWl0rw/J4g+Hs1tDc3JGdoYueABuJxgDk11XwY/bd/ZYT9kEfGXS/jVoeo6L4K8KQT+&#10;JpNOvkmk08pAMxyopLJJkY2MAc184/sO/tDfs4/tQ/tAf8Nv/tDftF+BIfFWsK2m/Cn4ey+K7V5/&#10;D+mu3H7sPk3c5wz4GRwtAHofxU/4K52vww/btl/ZIn/Zl+Jmq2Fr4Rm1K41TRfBs1zNcXCXZhDQI&#10;rASWu0f67+9xivqnx78TPDnw0+FerfGLxf8AarfR9F0WXU9Q/cEzRwRxmR/kz94KDx68V8k/tD/F&#10;P4d/AH/gsX4J+Kfxt8X2HhbwvrHwHvNIsfEWuXK21i98mqGY2xmchFkMbqwUnLDOOlfQX7YVpdfE&#10;v9ir4jaV8P4jrE+t/D7U10hbDEn2tpLV/L2EcNkkY9cjmgCbxB+2H8GPDP7Isv7b2qalfL4Dg8Ir&#10;4kkulsibj7A0QkDeVnO7aR8ua5r4z/8ABRv9mH9n5/h+fib4n1S1/wCFnWX2nwelro8ty92PIWZY&#10;9kQLeYysMKASScV8J/GP9tr9mCX/AIN3tQ+COlfFnTtQ8aD4Gx+H7nwfpu6fU7PUEtlhkjntUBlg&#10;WN1be7qqqBuJ2816r43sluf2qf2EWntPMWLwfMf3keQjf2PFz7c0AfUf7Pv7e/wJ/aP+ImqfCLwx&#10;H4k0HxZpFqLu48M+MvDs+mXslqTgXEaSj95Hn+IHjviuK+Ln/BVD9mrwjrXiz4faG/jLV7rwvb3F&#10;v4i8SeG/B93e6Zod0sZOye6jQqjqcE4Dbe+K84+JFjdz/wDBezwstmWUy/s6anGswU4Dm9GOfY4r&#10;gP2D/wBp39nb9lr9l34p/s6/tLfETSfD/wAQtE8XeIm17S9ZcRX2uG4lkkgnghP7y6V0dApQEnGB&#10;QB9Ef8EdPjN48/aE/wCCfvgv4s/EjxveeJNV1V755NYvpS8lwgu5VQkkdlCgewrtf2hP29fgV+zl&#10;47tPhX4hbxB4g8WXdib5fCfgvQJtU1CK0BwbiWOIfu48/wATEZ7Zryr/AIIRMP8Ah2T8P5Bp1xaq&#10;z6gyW9xAY5I1N7MQpQgFT7EV4f4h13Wv2d/+Ctnxi1n4s/tQWfwltvH3h3SLrwb4q8ReHbSex1O1&#10;t0ZJLKO6uiFjkjc7jHkZ3ZGaAPrjWv8Ago9+ylpP7K1/+2VN48mk8D6TcrbatdJYyC5srjzlhaGa&#10;B9rxursAykcVrfCv9tv4SfF0anqWh6P4o0/QdL0n+0j4r17w/LZ6Xc2uMmSGeTAcY56DjkZr4P8A&#10;2xf2efhb8N/+CUvx2+Ivwt/aB/4WlD8T/iBp+u6trdrDbizN19vtYpI7dLf92E+XJwTznrX6Ia94&#10;Z+HXif8AZpk8IfFF4IfDN54PW21rzpfKjjtWtwHJb+AAd+1AHn3wd/4KSfBH48eMbHwz8MfAnxHv&#10;9N1S4MWm+MP+EDu00W6xkb0umUAoccOQFPY15lN/wV1stP8A24/En7Jl7+zL8TLiz0PR7OaPVNM8&#10;HzTSSTyzNGzsu4BbbgFZeh544rxPwr+0FJ+xR4o+G/wf/Yy/bw0X46eFda8U22ix/C+4+y6hqumW&#10;D8GWC7syGSOFeT56nIGN2a9c8S/Fb4bfsz/8Ff8AxN44+P8A4403wfovjT4P6Za+G9Y8QXS21peT&#10;211L50ImfCCRdynYWBI5AxkgA+yte8W6H4R8K3njfxZq0em6XptjJe6jeXx8tLaBELu8mfuhVBJ9&#10;MGvzy/4KL/8ABYv4Zaj+wz4v8X/s3eKPH3hjUbz7LH4J8eXHhG8sdP1aRrhB/od26bX3pu2ltocf&#10;dzxX0z/wVP8AAXjn4yf8E4vix4M+DnmXWsat4IuW06Gxyz3iBA7Qx4+8ZIwygd9/vXxn/wAFKv26&#10;v2K/jL/wRqn8CfB/xnpN5qmpaJo1vpfgHTYvO1LSXimgZ0ntYwWtRAEJcuFCbOucAgH358Vf2n/D&#10;3wA8AeHtd8XeDvGniK51Wyj8m18H+FbnVJ5HEQZi4iXbGOvLsuT0qv8As9/tx/Av9pbQfEOq/D/U&#10;NWs73wjJt8T+HPEOjS2Gp6YdpcCW3lwwBUZBGQfWvAv2mv2zvif8Jv2mfhp+zq/xj8NfCPwTrXw/&#10;k1O8+InijSUuEvLyIRqunwtO6wxSBWLneSWAwoNeRfsL+Mb3x5/wUa/ac8Tx/FGTxtptx8LdMis/&#10;FUWgrYWupNGZQzQrH+7mVd2PNTIJyO1AH0RYf8Fof2MdY8IL8RPDjeONU8ORXkltq/iLTfA15PZa&#10;Q6SFG+0zKpVACOSC2BycV6R8ev8AgoF+zF+zh4J8G/En4l+OpF0Lx9fJaeGdS06xe5S6kePegAQF&#10;vmHTAJJ4xXyf+zxpscP/AAQJ8awrYhHk8N+I2aMR4LN58vOPWuZ+Idh9t/Zr/YFhurLzdvizTS6y&#10;R5x/oXfNAH2Z8Ff+Cif7P/xo+L3/AAoqxtvFnhvxRNZNeaXpfjTwnc6W2qWynDT2xmUCZAeuMEdw&#10;K9Q+NPxr+Gf7Pnw11X4u/GLxnZ6D4d0W3EuoanfSbUTLBVUDqzMxChQCSSABmvlH9rG2Y/8ABXn9&#10;nWaOE/L4T15Wbb05j4zSf8F5fB/jrxL+xPpGv+DYr9rXwn8VvDfiDxO2m6Wb6SHSra73XE32cAmZ&#10;Y8pIyYOQnpQB6x8Ev+CkH7PPxw+Jun/Bu1tfFvhfxDrlnNdeGNP8ceE7nSTrsEShpXszMAJiikOU&#10;BDhSCVxzWV4y/wCCqX7Lvg742+Ov2b7SHxh4g8dfDuaxTxB4Y8K+ErjULrbdWcd3HLGIgQY/Kljy&#10;7FQGYKMng+T/AA+0P4DftZftN/Bz4lXf/BS7w/8AETXPhpqN/rnhPwn4b0/TIZZ2n02W1mEvkM0g&#10;RYptxXjDIuan/wCCf2mAf8FYv28r97VVkfxR4BRZWj5Zf+EXiyoOOme1AHrOq/8ABSf4J61+yVr3&#10;7V3wc0rxJ4vsdBmmsr7Q9K8PzNqVjfR43wXNq22SEoSN+R8o55xWb+wP/wAFHtD/AGw/gLZ/FrxV&#10;8KvFfgvb4fGqatqHiDQZLTS9m47jb3DkiZVAyTgd68b/AGHdE1LUvDf7aWiaXp7vPefFLVEtoY4z&#10;ukdtLhAAHckmuk/4Jo/Ff9mL4pf8E2PDf7OPjL4m6DJfaL4HuNN8deGZtUSO80xEeVJxPFkPFgdy&#10;AMYOaAPV/hF/wUp+Bnxz8YW3hz4X+CfiJqem31w0On+Lo/At2NGumBILR3RGGTPR8bT61f8Ajz/w&#10;UK+A/wABfiJ/wqS+s/FfirxVHaLdX3h7wJ4Zn1W6sYD0lnWIYjU9snJ7A18b+Cvj1B+xL4q+G/wY&#10;/Yr/AG7tB+NHg3V/E0GkR/DK4W11DUdHsHY5kgubQh1jiH/PZTx3r0D4KfGT4V/slf8ABR79oA/t&#10;R+OtM8FjxlNp+p+E9U8T3S2dvf2iQ7GWGaXCMVbOUByPSgD6f8O/tx/s8eLf2atY/aw8LeMZr7wj&#10;4fsrm41mWKydbm0NuD50MkDgMsqEEFDgg8VmfAf9v74I/tJ6tpsPwl0fxdf6Pq2ktf2Hi6TwxNFo&#10;8iKoLJ9qb5Nwz9DzgnBr4j8DafqPiz9iv9uP4/8AhWC4j8BfEDUdZvfAcT2xiWe3S08uS4jT+5JI&#10;rMGHDA5Gc19vfsZ+FdK139gTwD4Mv7dobK++HdraXEcP7vbHJahWx/dOGNAHC+I/+Cwn7H/hzRL7&#10;x9I/jS+8EadcPBdfETTPBt1PoXmo/lsqXKj5wHyu8KU3cbqyf25f+CrWm/sqfs6eF/jl4R+BPjjX&#10;l8Waxa29lFJ4ZlVLaGS9jt2M5BzFI6uWhUj95xivi39n3x5P8T/2UvGX/BNPVv28vgx4N8A6J4m1&#10;bwPGvii38nxRPokNy8Iwj3CQF3jyqyhW/vcsCB9bf8FY/B+ieEP+CYel6X8PRNqXh7wbr3hS5W6t&#10;XNyRpdlf2xeclc71WJNzN6AmgD6k+Avxy074++Bv+E70jwF4s8Ow/a3t/wCz/GGhvp95lcfN5TEn&#10;ac8HvT/2iF+JknwQ8Vf8Kf1xNN8UJodxJoN5NbrKsdyqEplGBDDI5yDWdoX7W/7MPiT4Z3Hxm0H9&#10;oDwjeeE7GVI7zxHb+ILdrO3kbAVHlD7VYkj5SQea7+2mtNYsEvLOaOa3uIw8bKdyyKwyCPUEfzoA&#10;+T/hT/wUJn1j/gli/wC2l4wWP+3dH8M3K6xbIoQHVoC0Loq9BmYcDFZf/BJ39sz4y/Gn4IeMNE/a&#10;/wBZtf8AhP8A4e6kW8SSR2qW8a2U1uLqCTauFGI2Kk/7HNfI3j34c+P/AA3+3trn/BK220S5Xwf8&#10;QvipY/EC3jMbNbPoyqZ72LcOI1+0xKNmeS/FdN/wVqvPiJ+yl+1bPp3wZ8P6g1r+0/4Ih8D/AOgx&#10;YhtdYSZUjuWI6MLZ5c56haAPqD9lT9qb4u/Fv9h7xd+1V8UPEmo2cPiDXtVk8DN4f8Mm/nsdKWYw&#10;Wbx28SM1yzbd/wAwOc9QKtfss/tz+GfH/wAerf4OePPiR4007XdQ8OxDR/DHj74dtoUmpTQ/6+7t&#10;5CMS7gQTHn5R0FVf2yPib45/4Jw/sO+BfDfwLi0u0j03VNF8M3viPVNPaaz0SxbEct/JEhHyrjdy&#10;QoLZJxXzf8QfirL8T/8AgqV+y2ug/tb6d8XrbTdW1dtQ1Pw34ctobPTzLZEKjXNqzRlm2n92W3AD&#10;OKAO6/Y6/wCCouleEfEXx28K/G/xD468eat4Y+MGqW+n6P4a8O3OrT6RpKBPLDLEuIogd2ASCcHA&#10;NfUHiH/gon+yn4e/ZRT9tWX4htcfD5miSTVLW1YyQO8vlbZI2w0bK3DBgCuDXjP/AARy02CHU/2j&#10;rh7NY5Jv2gNZDM0fzSLtjxk9xXyj4i06ST/gjx8VrKWzyv8Aw0ZeBY2j42/24vb0x+FAH6WfB39s&#10;34W/Gu61Sbwvofiqy0fS9N/tH/hJtc8Oy2WmXdrgkyw3EmA6gAk5A456c1wHhX/grb+x94v8T6Tp&#10;llrXiW00PxDqyaZ4d8d6l4VurfQNVu3YrHFBeuuxi7AhWOFc9Ca2f25fhr8RPil/wTa+Inwv+Dfm&#10;Q+ItV+GN1baPHafK7yG25hT3dQUA9XxXxv8ADZPgH+2v+xX4L/ZZ8Zf8FItJ8O6fq1no9lN8NU8N&#10;aXp+t6deW08LpYiMt50UqzRBeFz3B70Afa3x+/4KIfs1fs3fGvSf2ffiTrusf8Jbr2gy6toej6Ro&#10;c17LfxJIsZjiSIMzS5bO3GMAkkAE1pfs0ftyfA39qfUfEHhvwHc61pPiDwq0f/CR+FfFmiS6bqVh&#10;G4JjleGXkxuAcOpKnFeCeKdDS2/4LsfD+GS3MiWf7O+qJFNKmcMNQtxnPY4Hb1rGttD1jWv+C2vx&#10;40rQC0dzffss6NDaTKDjzm1C7CnPrnFAHSftNf8ABXP9nqy+EPxIt/hbq3jaVtA0nULNfiBpHg+8&#10;k0Wz1KKNl8sXqps3o+ASMqp6kV69/wAE0PiF4z+LH7BHwp+JXxD8SXWsa3rXhC3utS1S9k3S3EzZ&#10;y7HuTXxB+zr+1T+zX8I/+CNPiL9mT4qePNK0/wCJHh7Qde0bxF4KuiP7XvNTaeciVbT/AF0ok3oy&#10;uFIYcjpX2L/wSft7m3/4Jn/ByxuInhmXwJbI0cilWjb5hgjsQfWgCTx9/wAFQP2YPA3xO1b4VL/w&#10;lniC68Ott8Uap4W8JXOoafojYzi5uIlKxkDkgZIHJxivMP8AgmL+2zpfiX9hzxP+1J+0H8dPtvh/&#10;TPGOsGPxNrF1uRLBLllhRTjOMbVVQMnpXA/8E/P2kv2ff2S4PjV8G/2ovHGm+FfFUfxE1TUZtD1/&#10;EN1rFnMS0T26OAboOvygJuOTjivnHQvC/i74lf8ABD3Xde+E/hzWLO00/wCOf9v3VjDobvcQaVDq&#10;pkkY2pXc+xMOY8dF6UAfpH8Gv+Clv7N/xl+JGl/Cu0g8W+G9W8RQyS+FR408J3Olxa8iLuY2ckqh&#10;ZSF+YrkNt5xij4o/8FJ/gB8OPivqnwT0fQfHHjbxF4fMQ8TWfgDwfc6quitIgdEupIxsjcqQwQEv&#10;jtXhHgXSvgL+178Y/g54ov8A/gpn4f8AHGqeA9Uk13wv4P0HTNMtriSRrN4ZElEJMqqqSZKkAgqM&#10;+lZn7Rtp+z/+y78bPil8eP2dP+CnXhr4U+NNauG1Tx14A8SXFlqemX2pR2yJ5klkzLdRyvHGg2ws&#10;CxIIUnC0AffPhnxLa+KPDWn+KrKK4ht9QsIbuKO9t2hmjSRA4EiMAyMAfmVsFTkHpXz34z/4Kv8A&#10;7K/hG916Syh8Ya9ofhW8mtPE3jDwz4Rub7SNNuYjiWKS5jGCyH72wNtPUiu3/Ym+M/xC/ac/Y18A&#10;/G34y/Dmbwl4j8X+E7e+1zw/IjqbSaRCCVD/ADKrjEiq3zKrqG5Br86fhP8AEO++GGr/AB6/4Jz+&#10;Dv21vg54J8G2Pjq9htLj4kQsutFNTQXVyLb9/FDcIjzMivhiDw3TkA/QiT/goH+zfYfs7W/7Ueve&#10;JNQ0vwnfzLHpM2o6TLHcamz48sW0GC83mZGwKMsaP2f/ANv34D/tD+Nrn4Y6CviLw54ot7L7Z/wj&#10;Xjbw7PpV9Na5/wCPiKOUfvI/cE474r43/bt+CVp8Af2cv2YJfg/8VJZvhr8LPFFimteKbawj1SJL&#10;fYUS+kTmNo1c7iSdqjvxXsXwR8C/A/8AaG/a18P/ALQCf8FDtD+KXiDwjodzFaaL4atdOhjW3mGH&#10;eb7KzMQO2SKAPSD/AMFOf2fdT+JN18NvAfhrx94ubT9U/s7Ute8KeCbu90uzug21opLlBtyp+9t3&#10;Be9d58ff2qPCH7PVpp8+v+AvHHiC41RWe1sPB3hG51KUKOpfy12x/wDA2Br4N+MvxB+HP/BPWw8Y&#10;ePP2E/8AgoX4f1S8l8RSXtx8B9YktNVbUb6WYeba2ghK3UErknGdyqeor1T4y/t8/GTT/wBpvwr8&#10;GPHHxQ8O/AXw3q3w9tddl8ReL9JjuG1K/k/1ljBJcOkMbQ/xBssewoA+jPgF+3J8Bf2kPh74m+IX&#10;w81fVI18G3E9v4s0PWtJls9S0ieKLzWhnt5AGR9mGA5BBGDXkulf8Ftv2HNX8CaX8XbTWfGJ8E6g&#10;US68bf8ACF3f9k6RIzbPLu7kLsiYMQGwWCk4JBBr53/Ya8aX/wAQf2u/23PFP/CwrjxZpt34K0YW&#10;PiVvDo02DVCmlzxG4hiX5JEO3AmXIkADd6py6SsP/BrlHZRWSqzfCmNnhEfVjKpyR696APriy/4K&#10;wfskXXjLQfDUmp+KLXSfFGpJYeHfHl94TuofD+o3Mh2xRRXrqEO88K2NjHoxrlv2jv8Agq1afs/f&#10;tr+G/wBlSb9nP4h65a6po17eX2raD4VlumkaJFZfsqqwEyDd87cba88/4LF6ZFb/APBJ/wAD2Wn2&#10;CoIfHHgARxQRY2AanZ9AOmBXZ/toeN/CXwK/4KU/An4+fF7X7Xw/4Lj8Pa/otx4m1SXy7O1vZ4kM&#10;MUsp+WLdtIBchc8ZzigD2340ftz/AAR+APhXw3rvxEfXI9S8XKP+Ed8H6foctzrV823cyJaR5bco&#10;+8TgL3NUfAP/AAUK/Zx+JPww8YfEzSda1axHgC1kuPGGg6zostpqmlqqF/3ttJhhlRlSMhuxr5O/&#10;be8XJon/AAUt+DX7VFp+0FY+D/hzrHw71HStL+JDaXBqWlRXryh1DTSHyYhIgwJGYA4wDzWr4i+F&#10;nwh1H4I/tM/tM+Av2wbH4ta94q+HbWOuT6Hb2UdraeRbyeWAtqSCxDckk5AFAHr2nf8ABZr9i/Uv&#10;DeifECxv/GMng/XGhSPxwvgu7/sa0klIVY57rbsQ7iFJGVB4J4r6w0y8t9Rso9Qs7mOaGaNXhlif&#10;crqRkMD3BHevzs+O2lwQ/wDBtxqlpb2Kqy/A+1ZY1jxhtsRzj1zX3D+zFkfs5eAlc/N/whumbs9f&#10;+PWOgDuqKKKACiiigAooooAKKKKACiiigAooooAKKKKACiiigAooooAKKKKACiiigAooooAKKKKA&#10;CiiigAooooAjmiMnOaxfFHw38DeOPIHjbwZpOsfZZPMtf7U02K48lv7yeYp2n3GDW6zY7VzHxg+M&#10;Xw3+A/w71T4tfFzxnY+H/DeiwedqmsalL5cNvHkDLH6kD8aANbT/AA1oujy3E2kaPbWrXknm3TWt&#10;usZmfAXc5UfMcADJ7DFZjfCP4ZyX2oas/wAOtBN5q0Ji1a6bR4PMvYz1SZtuZFPcNkGrPw8+Ing7&#10;4qeCdN+I3gDxFa6toesWaXel6nZSbormFxlXU9wRW1vXqaAMmTwV4XlOnmXw3Yt/ZOP7KLWaf6GQ&#10;uweVx+7+X5flxxxUj+E9Am1qHxLcaHZyalBE0VvqDWiGeJG+8qvjcoPcAgGtLzFxmjzk6ZoAw9V+&#10;G/gbXtdtfFGueCtJvNTsf+PHUbrTYpJ7f/ckZSy/gRVrSPCegeHUmj0HQ7OxW6maa6WztVjE0h6u&#10;20Dcx7k8mtLzFrg9a/aO+F2gfHTS/wBnTUtbkXxVrGlyahYWIt2KyW6HDNv6A57UAbmh/Cn4c+F9&#10;duPE3hzwBolhqN3n7XqFjpMMM83+86qGb8SavSeFtDk1tfEz6HZnUY7f7PHqDWqm4WHO4xh8bgue&#10;cZxntV77TnoP0ryPwh+3f+zJ41+Ecfxy0v4kw2/hmXxM2gR6jfW7xBtQW4a38kAjOTKpUHGDQB6b&#10;H4T0GDWbjxHbaFZx6hdQpDdagtsgmmjTOxGfG5lXccAnAyfWszRPg/8AC3wxr8nivw38NdB0/U5s&#10;ibUrHRoIrhx3BkVQx/E10dvdRTwrMjblZQVI7g08yL0oA+a9E/Yx1a4/4KFfEL9pzx3YaFq/hHxZ&#10;8NdI8P22j31uJ3+0Wt1PM7PG6lNmJVx75r36z8GeGbDQF8Laf4esYNLWHyv7Nhso1twh6r5YG3Ht&#10;jFaZWLfnJzT1I6CgCnpehado1hDpWj6dBaWtvGEgtraIRxxqOiqq4Cj2ArK1X4U/DjWvEcPjHV/h&#10;9od1q1v/AMe+p3OkwyXMX+7Iylh+BroS4HGKPNTGc0Ac14x+D3wu+I8sM3xE+G+g681upW3bWtGg&#10;ujGp7L5ittH0pfBfwh+GHw4kuJPh58N9B0FroKLptF0eC1M2M43eUq7sZPX1rpPNWhpVA60Ac6fh&#10;R8OW8Wf8J4fAOitrmMf2w2kw/aiP+u23f+tHiz4TfDTx9NDceOvh5oetSW5zby6rpMNw0Zz/AAmR&#10;Gx+FYnxE/aT+Fnws+KHgn4PeM9ckt9e+IN5dWvhe1W1ZhcyW8JmlBYcJhBnnrXerKCMtQBm33hXQ&#10;NU0c+HdU0W1ubBo/LazuLVHhKdApQjbjHbGKg8HfDvwL8PrWSw8CeDNJ0W3lffJb6TpsVsjN6lY1&#10;AJ962fNWjeMZoAbNGXG0Cs7RfCXh7w0lwnh7w9Y2C3Vw090tjZpEJpW+9I20Dcx7k8mr95exWVpJ&#10;eSnCRRl3OOgAzXF/AT9ob4ZftK+CP+Fj/CfW5L7SV1C4smnkt2jxNBIY5Fw3PDKRnvQB0uieE9A8&#10;MWjWPhvQrPT7eSZ5pILG1SFXkY5ZyFABYnqep71DF4C8JR219aJ4V01YdUkZ9UhWwjC3jsMM0o24&#10;kJHBLZzWz5q0eYtAFWx0i102zjsNPto4LeFQkUEMYVUUdAoHAHsKybn4WfDq51+XxXceANFk1S4h&#10;MVxqTaTCbiWMjBRpCu4rjsTiug8xO7UeanrQBU0vQ9O0awj0rSLGG1toV2w29vCI4419FVeAPpVT&#10;xP4G8J+NtLbQvGfhnT9XsXILWeqWMdxEx7EpICv6VrF1FAmQ9KAMfSvA3hTQriO80Pwtp1nLDara&#10;xyWljHGyQA5EQKrwgOTt6A1VHwr+Hi6zeeIo/AOiLqGpRmPUL8aTD510uMYkfbucY4wSRXRealG9&#10;aAMdvA3hWR9Plk8L6ezaTzpbNYx5s+Nv7rj93xx8uOOKmbwpoL62niaXQ7NtSjhMMeoNap56xnqg&#10;fG7afTOKvXd5HawtPI2FRSzcdhXkvh/9un9mjxD8KNU+NsfxHitPDOja5LpGoapfW0kaxXccnlsm&#10;MZPznGRwaAPSv+EN8Ni+utUXw9Yi6vovKvLgWaeZOmMbXbGXGOxJFO0nwromhaUmg6No1pZ2MabY&#10;7K1tVjhVT1ARQBj2xVvTNStdTsodQspxJDPEskMi/wASMMg/Qip/NX1oAxPDHw88FeB47i38FeEN&#10;L0eO6mM11HpenxW6yyf328sDc3ueferuq6Bpmv6dNpGuabb3lpcx7Li1vIVkjlU9VZWBDD2PFS6j&#10;qlppVtNqF/dRQW9vG0k1xNIFWNAMszE8AAZJJ6CvCJ/+CpP7Bkc88Uf7SeiTx20rRz3lnFPNbIyn&#10;DDzkjMfB6/NigD2DQ/hh8PfC8Vnb+GPAOi6ammtIdPWw0uKFbUyDDmMIo2FhwcYyODS3nwx8Bal4&#10;ji8Y6j4I0m41aCPy4dVn0yJ7mNf7olK7gPbNReMvix4E+HvgC4+KPjLxPb6foFpZrdXGqXGfLSEg&#10;EOcDOOR2qHwZ8Zvh38QfEOreFPBvi211DUNDFudWtYM7rbzk8yLdkD7y8j2oAvz/AA68EXehSeF7&#10;nwdpUmmSMzSabJpsTQOzEkkoV2nJJJyKXwv4A8GeBdM/sjwP4R03RrPduNrpNjHbx7vXbGoGfetC&#10;LVrSeaS1huo2lix5kasNy56ZHarQkVhgmgDwX/goT+y140/a7/Zw1D4Q+APHUOh6p/aFrfWrX0TN&#10;aXjQSB/s1wE+YwvjDYB+hr5p+Mv/AAT+/az/AGxPA1r8FPjL+zz8Afh7pf2i0OpeOfCM09/rMSW8&#10;iSA2atZweTIxQAM0h2gng9K/Q7bFuzzTTHDnOTQBzr/CfwVrHgqx8CeM/D1j4gsLG1iiWLXLGO6W&#10;QooUOVkUjdxnOOta2keHdJ0HTYdH0LS7eys4F2w2tnAsUcY9FVQAB9MVg/E/45/C34LW2j3PxO8Z&#10;Wujx69rlvo2jtdBv9JvpziKBcA/MxBxniuuEqk4oAy9H8H+HfDa3Mfh3w/Z2K3ly9zdLZWiRCeZ/&#10;vyPtA3M3djyfWjQ/CGgeFrN9P8MaHZ6bbyTvNJDY2iQq8jnLuQoALE8lupPWtTzFpHlAXK0AYmq/&#10;DfwJrmu2/ifXPBOk3mpWi4s9RutNikntx/sSMpZfwNI3w28DSaM/huTwXpLabJN58lg2mxeS0u7d&#10;vKbdpbdznGc89eawvjD+0X8L/gPd+G7P4la49nJ4s16LR9FWO3aTzryQEqhx937p5Nd0JARQBm6v&#10;4U0DXbaGz1zQ7S8it5VkhjurVJBHIv3XUMMBh2I5HaszXPhB8MfE+tw+IvE/w40HUtRtiDa6hfaP&#10;BNNER0Kuyll/Aiul81PWjzVoAqz6Xa3Fs1nPbrJC67GhdQVZcdCPTHasfw38J/hr4Ogubfwn8PdD&#10;0uO+z9tj03SYYBcZ67wijd+Oa2dY1ey0PSrjV9SuBDb2sLS3EzdERRkk/QVhfDD4t+APjL4Ms/iL&#10;8L/Ftnrmh6grNZ6lYSb45QCVOD7EEfhQBoN4H8Knw63hD/hGNPOktF5TaWbGP7OY/wC55eNu32xi&#10;prjw1o93o7eHrrSbaSwaHyWs5LdWhMeMbNmNu3HbGKxrL40/DPUPirdfBKz8ZWcviqx02PULzRY2&#10;JmhtXYqsrDHAJBArqS60AYmjfDzwZ4e8Pf8ACH+H/CGl2Oj7WX+y7PT44rYhjlh5agLyevHP50ng&#10;/wCHPgb4e28tp4E8E6TosMzb5odJ02K2WRvUiNVya2pJtoG3vXB+OP2mPhR8PfjX4K/Z88Ua7JB4&#10;p+IEOoTeGLFbZmW5WyiEtwS44TajA89e1AHeyRebgk4rmvFnwc+Ffjm9j1Txn8NvD+sXUH+pudU0&#10;WC4kT/dZ1JH4GujjnLHkfpTxIpGaAKMWgaXFpq6NHplutmsfli1W3URbMfd24xj2rH074QfDDRYI&#10;bXRfhvoNnFb3X2mCO20eCNY5v+eqhUGH/wBoc10wlU9KbJcBOlAGb4l8HeGPGWkyaB4u8O2OqWM2&#10;PMs9Ss454n+qOCp/KptK0DTNA02HRtD023s7O3jCW9rawLHHEo6KqrgADsBXi2qf8FDf2frX41z/&#10;AAF0NvEOva5Yagllq0vh/wAOz3Vrp1w2MRzzquyM885PHevdLefzhuFAFC08KaDp+sXfiDT9Ds4b&#10;7UfLGo3sNqizXPlrtj8xwNz7RkDJOBwKNN8L6JpV9eappmiWtvc6jKsuoXEFsiSXTqoVWkYAFyFA&#10;UE5IAA6Vyfx1/ak+AH7NNlY33xx+K2k+GxqkzQ6XDfz/AL68kAyVijUF5MDrtBxkeorL+Dn7Zn7O&#10;fx+1m98O/Cf4n2urX2nWJvL2zW0nhkitwwXzCJUXjcQPxoA7C3+FPw5tPFL+OLP4faLFrUvEusR6&#10;TCt0/HeXbvP51oQeFNDtdZl8RW+jWqahcQrFcXyWqiaVB0VnAyQPQnFZfwo+Mfw3+N3hVvGvwu8W&#10;W+saWt9NZteWobaJ4X2SJyByrDBrpw6k4BoA+Sf21/2RP2hPH/7RXgv9pv4Fnwf4mm8K6dcWVx4E&#10;+IVxNDp8yy/8t4pIopfLmA4yyEYrkvhH/wAE+/jL4t/a08L/ALWXxs+H3wv+Gkng+2uI7HQfhWJJ&#10;ptTaYYY3ly0EAZB2UIee4r7geOMne2aCkOOc0Ac9d/Cr4b6l4lj8baj8P9FuNZh/1OrzaTC11H9J&#10;Su8fgan8W/DjwP4/sV0zx34M0rWrVDuS31bTorlFPqFkBAP4VuB0UYGaBIh70AUdI8O6P4f06HRt&#10;B0i3sbO3j2W9rZ26xxxr6KqgAD2AqhafDbwPZeKZvHVl4M0mHWriLy7jWI9NiW6kT+60oXeRwOCc&#10;VuiRD3o81Nu7NAHPXHwq+HNx4pXx3N8P9EfXFAC6w+kwm6H/AG127/1q/L4T8Pza9F4nl0GzbUob&#10;cwRag1qhmSInJQSY3BT3GcGs74ofFPwp8Hfh3rPxT8e3z2ujaDYyXmp3CwlzHCgyzbRyePSpfh38&#10;R/DfxT8DaR8R/Bl61xpOuafFe6fcNGVMkMi7lbB5GQaAL2j+F9D8Pxyw6DolpYrNM00y2dskYkkY&#10;8udoGWPqeTVGx+GfgPTNbvPE+meCdIttS1CPZqGoW+mRJNdL/dkcLucexJFb28bdxFBkUcmgCjof&#10;h3R/Dmnw6P4f0m2sLO3UiG1s7dYo4+c4CqABz7VodOKasiscCnUAFNmBKYAp1NkYIu40AZmk+EtA&#10;0O8vNR0fQ7Ozn1CbztQmtbVI3uZAMb5GAy7Y4ycnFZsPwf8AhjZm/ay+HGgw/wBrNnVfJ0eBfthz&#10;1lwo8w9/mzUPgD42/C/4n+KPEvgzwH43stU1Twfqg07xNZ2r5fTrooHEUnHDbWB+hrrGcL1oAyo/&#10;CXh+PXP+Eoj0GyXVGtRanUFs0E5gB3CLfjdsB525xnnGa4/9oH4FW3xg+EvjDwR4f1b/AIRvWvFf&#10;h+bTG8T6fbIt3DuRlRt4G5gpYkAnjJxXoUsuI9yVwfwR/aQ+FP7RL+J0+GGuSX3/AAiHia48P65v&#10;t2j8m+hVTJGMj5gA68jjmgD4n0n9hf8Abin/AGedN/ZN8Ufszfs03mn6ZoY0ePx9eTXU1wYQuz7S&#10;LRrIsJyMuR52C5JzX19+zD+y94a/Z/8A2ZPDX7NGral/wlOn6DpS2c1xrFqsi3Qzk5jbcAuTgLzg&#10;AV6oI4AM5NORY0+Zc0AZPhnwL4Q8Eab/AGP4M8LabpFnyRa6ZYx28YPrtQAfpXzH+21+yB8f/iJ+&#10;0f4H/am+BB8H+JbjwlpN1p1x4B+IM00OnzrMQTcxSxxy+XMB8vMZyO46V9ZO8bDJzQWiI+agD4f+&#10;EP8AwT6+MnjH9sLwj+198cPh58L/AIZS+BbG+g0vw/8ACnzJpdXa6VVb7dctBbho0CgrGEb5iSSM&#10;CvsDXPhZ8OPFeuWvijxP8PtF1HU7M/6HqN9pMM1xBzxskdSy/gRXQBYs9acrqOOaAM698LaFqWp2&#10;mt6jolpcXunszWF5Paq0tszLtYxsQShK8EjGRwaSfwroV1rMHiO50S0k1C1haK3vpLVTNEjY3Irk&#10;blU4GQCAcVpeclRz3IjXeDwBk0AYuofDTwJq2vQ+K9W8FaTdapbpsg1K40yKS4iXuFkK7lHsDVzR&#10;/CuhaBp/9k6FolpY2pZm+y2dqkce5jljtUAZJ68c1zHwT/aN+Fn7QI8QH4Z63Jef8Ivr0uj6zvt2&#10;j8q7jALIM/eABHI4pnxe/aR+FPwQ8S+F/CXxC12S0vvGOq/2doMaWzSefcYztJH3RjuaANa1+D/w&#10;vsbO/wBMsvhvoMNvqxzqtvFo0Cx3p9ZVCYkP+9msvTv2Y/2d9H1GHV9I+Angu1ureQPb3Fv4Vs45&#10;ImHRlZYwQfcc13EcgK7jTt69aAMbxb4A8HePdKGheOPCWma1YrIG+x6tp8dxEWHQ7JFIz74rQttL&#10;trK0jsLKBIYIlCRwxIFVFHQADoBVnzVoMiAbs0Acz/wp74Xi41G9T4caCs2sJs1iZdFg3XyH+GY7&#10;cyD/AHs1oN4K8MyXljfP4dsWm01NmnztZoXtVxt2xnH7sY4+XGRWt5gxnFHmL+uKAM2TwpoEmuJ4&#10;ok0O1bU47cwR6gbVPPWInJjEmNwXPO3OM1T1P4Z+Atb8QW/izWvA+j3mqWq4tdSutLikuIR/syMp&#10;ZfwNb3mJ03UGRR1oApaR4e0rQbNdN0PS7ezt1ZmW3tYFjQEnJICgDknJ9TVLxd8PPBXj6xXSvHXg&#10;/S9atUfelrq2nx3MYb1CyAjPvW0JUPQ1wlx+0d8L7f8AaDh/Zik1uT/hMLjw62uR6f8AZ22myWTy&#10;y+/pndxjrQB0M/gLwlc6CvhO58K6dJpSqqrpcljGbcBTkDy8bRggY44xWkNPh+z/AGTyE8vZt8vY&#10;MYx0x0xVjzVxyaDKg6mgDm9A+EXwx8J6zN4j8L/DnQdN1G4/4+L/AE/R4YZpc/3nRQzfiateKvh7&#10;4K8d2Eem+OPCGl61bwyeZHb6tpsdzGj9mCyAgH3FbRlQDJrh/jt+0Z8Hf2aPBS/Ef45ePrPw5ocm&#10;oQ2Md/fbtr3EpIjiAUElmIIAA5NAHXx2KW8awQKESNQqKqgBQBgAD0rCT4OfC6O71K+X4b6B52sL&#10;jVpv7Gg3XoJziU7cydvvE15j4a/4KS/sVeLPE+neDtM+P2kw6jq90LbS7fUreez+1zHpHG08aKzH&#10;soOTXt8dxkr83WgDK8S/D/wb400xNH8Y+ENM1azjZXS01PT4541ZehCupAI7YFTW3g3w1YXLXlj4&#10;dsYZHtxbvJDZorNEOkZIH3R/d6D0rU8xTR5i0AZNt4L8MWmgt4XtPDVhDprqyvp8dmiwMG5YGMDa&#10;Qe/HNNfwN4Ult7G0l8L6c0WmNu02NrGPbZkDAMQxhDj+7itjzFoEinvQBm3XhXQb/VrfXr7Q7Oa+&#10;tFZbW9ltUaaFT1CORlQe+DzVyS0WeMxzpuVhhlI4I7ipvMX1o3rQBz/hX4WfDvwPc3N94L8BaLo8&#10;94268m0vSYbd52znLlFBbn1zV7T/AApoOk6pfa1pui2sF9qTxtqN5Daqkl2yLtQyMBmQqvygsTgc&#10;DitISKTgUGVAcZoAzdL8K6Dokl1Lomi2lm97MZrt7W1WMzyYA3uVA3NxjJycCqmn/DXwHpevXPin&#10;TfBGkW+qXy7b3UrfTIknuB6O4Xcw+pNbpkUUGVRQBzuhfCP4ZeF9Ym8R+GPh1oOm6hcf8fF9p+jw&#10;wzSf7zooY/iak8XfDLwF4/gjs/HXgnSNaigffDHq2mRXKxt6qJFODW8ZFFHmL1FAGdL4W0O40Z/D&#10;lxotq+nSQ+S2nvbKYTHjGzZjbtx2xjFYHxW+GQ8efBzxF8JPD+sy+Hf7a8O3el2eoaZEFbT/ADYG&#10;iWWJVIAKbgwAI5UdK7DzE7Gmu0ZPzUAfnR4J/YY/bm8K/s6aX+yPrH7M/wCzT4gsdH0X+yLb4g61&#10;cXMs0sW0qbl7M2JYzNkuwE3LknPNfXf7FX7Kunfsf/so+D/2XIPFl14ktfCmjCwbVNRhw10CzM2U&#10;yQq/MQEyQqgDnFek+JvEWheDdAvPFXiK/S107T7V7i+upPuxRIpZmOOwAqD4bfEXwZ8VvBOnfET4&#10;f6/Dqmi6tarcabqFvnZPE3RhkA4oAr6f8IfhjpGgzeFdI+G+g2ul3M3m3Gm2+jwx28r5B3tGq7S2&#10;R1Izkda3re2FrCsMKBVUYVVXAA9B+FTeYvrXA/Hv9p/4HfsyaLZeIfjj8RLPw9aaleLaafJdq7G4&#10;nIyI0VFZmbA6AUAdXL4R8Oza+nimbw/ZvqUcJij1FrVDOkZOSgkI3Bc9s4pNY8I+HfEM9pca74fs&#10;r6TT7jz7GS8s0ka3lxjzIywOxsdxg15h8Nf29/2Wvi74vtfAfw++KK6hq19u+y2v9j3ce/Ayfmki&#10;VRx6mvYYp1deTzQBV1LRbDW7CXS9YsIbq2uEKXFvdQiSORT2KtkEfUVm6N8MvAHhy2s7Lw/4H0ix&#10;h0+QyWcNnpcUa27kYLIFUBTjuOea3vMXOM0eYuM5oAzdI8K6FoDXDaHodnZG7nae6NpapH50p6yP&#10;tA3MfU81VPw58EPpEvh+TwVpRsJ7gzzWTabEYZJS24yMmMFt3O4jOea3PMWgSKelAFdLFY0EUa7V&#10;VcAAcAViw/Cj4bW3iqTx3B8P9Ej1yVv3msJpMIun+su3efzrV1jX7HQ9MudZ1O4ENrZwPNczMOEj&#10;RSzN+ABP4VlfDH4reBPjL4IsfiP8MvE1vq+ianF5ljqFtny5lzjIyAeo9KANBvC+hvrq+J5NEtW1&#10;KOAwR6g1qhnSInJQSY3BSecZwT270kXhTQYtdm8Tw6FaR6lcW6wXGoraoJ5IlJKxtJjcVBJIUkgZ&#10;rTEi45oEinpQBgXXwu+Hd74h/wCEvvPAOizat5fl/wBqS6VC1xsxgr5hXdj2zWlpuiWOk2MWlaVY&#10;w2trCu2K3toRGkY9AqjAH0q75i5xR5i0AYOsfDXwH4g1m38R6/4H0i+1Cz/487680uKWaD/cdlLL&#10;+Bq7pfhjRNFtXstI0e1s4ZHZ5IbW1WNXZurEKOp7+taJkGPlrhfjp+0X8MP2cvDmmeLPivrb2Njq&#10;/iC00Wxkjt2k33lyxWJCF6AkHnoKANnw38Kvh34O1G51fwj4B0XS7q8Ym6utN0mGCWck9XdFBY/U&#10;1Hrvwe+F3ijXIfE/if4baBqWpW7BrfUL7RYJpo2HQrI6FlxgdDTPih8Zfhz8FfAV38UPir4utdD0&#10;Cw8r7Zql8xWKHzJFjTcccZd1H1Iq94i8feF/CPgy/wDiJ4n162sdD0vTJNR1DVLiTbDb2scZkeZm&#10;PRVRSxPYCgCxr+kSanol3pMV29u11bvEs8f3otykbh7jrX59/B79gv8Abj+APwam/Zjh+BH7P3xK&#10;0eHVNQuLHx941vrkahcrdXEkvm3dubKXfOA4VismDtXHSvur4WfGP4bfHT4baX8XvhN4ysde8M61&#10;am50nWLCTdDcxBipZT7FSD6EYqT4W/Fv4b/Gnw/N4p+GHiy11rTbfUrjT5ryyYlBcwSGOaPJHJVw&#10;VOOMigDy79gX9jK1/Y3/AGabX4B6r4jt9eZ9Qu7/AFDy7Py7OOS5fe9vBExO2BD8qqe3YZxXrvhP&#10;4Z+AvAUUsHgXwVpOixzNumj0rTYrdZD6kRqMn61tL5acjNO8xaAObb4O/C0+Jh41/wCFbaB/bKtl&#10;dW/saD7UD7S7N/61a8U/DzwT45tY7Hxp4P0vWIYZPMhi1XT47hY37MokBAPuK2w6+tIZUHOelAGX&#10;b+DfDVnJcXFn4csY5LuFYbqRLNFaaNVwqMQBuUDgA5AHAqP/AIQHwePDP/CFf8Ippv8AY4hEQ0r+&#10;z4/svl/3PKxt2+2MVsGVAM5o81PWgDL1fwf4c1/TF0XX/D1je2cckbx2t1ZpJErIQUYKwIBUgEHH&#10;BHFJ4h8GeG/GGlSaD4s8P2OqWMv+ss9Ss0nhf6o4Kn8q1fNT+9TJpyg+TFAGNcfDzwXe+GF8E3ng&#10;/S5NHWIRppMunxtaqg6KItuzHtinaX8PfBWh+Hm8I6L4Q0uz0mRCj6Za6dHHbsp6gxqoXB7jFZvg&#10;/wCN3w28e+Lde8B+EvFlrfav4ZmSHXbGHdvs3YZVWyOpHpmuqjnDDJ9cUAZs3g3wzceHW8I3Phqw&#10;k0kwCE6Y9mjW5jHRPLxt2+2MVf0+yg0+3SztLdI4olCRxxqFVVAwAAOgAqYMD0paACiiigAooooA&#10;KKKKACiiigAooooAKKKKACiiigAooooAKKKKACiiigAooooAKKKKACiiigAooooAKDntRRQBDckq&#10;d273r4L/AOCoPxK+FXxz/aa+Ff8AwT3+JHxA8P6V4UuboeMfig2t6xBapJYWjf6JZs0rqP30/wAx&#10;TncsfoefvW5VmXK/n6V8ofCr/gmj4F1/4w/Ej9oD9tH4eeA/iL4m8aeIt2j/ANo6HHqEOj6RCoS1&#10;tI/tUIKtjLPgYLHqaAPOf+COvxT8HfDPxf8AFL/gnNoXxL0vxHZ/DPXTqfgHUNJ1iO9hk8N37NNb&#10;RCSNiC0Db4WXPyhVHcU7wX8T/wBu/wDaa/4KD/tKfs2+Cv2nbXwP4M+G914eTQbi18KWl5qFs93p&#10;iTuiNMuwoX3sTIrnoBgV6J4s/wCCbXhjwB+1f8Mv2nP2NfBPgX4fyeHHvNO8faXpmkLp8evaPcoC&#10;I8WsJV5YpUR03gDBYbhXTfs1fsieO/gn+2j+0B+0r4g8Q6Xd6V8XNQ0GfRLGzaT7RaLYacLWQT7k&#10;C5ZxldrMMdcHigD5mi/4KEft0eGP2KvjlqNto9v42+Inwa+J3/CKt4g0nw5IzXWmkW7vqb2MBO6W&#10;KGZnaOPhinAHSvbv+CeHxr0/4y2d5410D/gpvpnxysls999o1vounWN1pMnUiSC3SOeDByNkybve&#10;rPwJ/ZD/AGnf2bf+F6+J/hr4u8E3Gv8AxK+J7eJfDa6wl3JaW9q1vBEYbnYqOsh8tsGPeBkHnpWR&#10;8Df2G/2jNT/bWtf23/2nr34a6TrGm+F7vRIdF+GVrdMupRz4zNeXNzHE8jIB8qbCFz96gDF+CHjv&#10;9tj9vfxR4q+Kvw8/aYj+GPgDw/4uudF8N6XpHhWzvrjVhauFmmuZLpWKAtkBUC8c5rjf2rPDPx01&#10;n/grV8KfDPwu+J2n6PrDfDO+j1DxJe6Stw6qJBukihJCbyeRuyo9DXpXgX9kH9uH9k34g+KLb9kT&#10;4hfDnVPAPizxFJrLeH/iBHfQT6JcTEGYWz2qOsqMfm2uEwe9dzrf7JXxT8S/tx+Cf2sNZ8R6D9l8&#10;O+C7jSdUsbbz1llupGDb4gVK+X/vPn2oA4P9j/4+ftK+H/27viH+wj8e/itD4+h8L+F9P1/R/Fkm&#10;hwWF0Y7otm3lS3AjbbjhgoOOtfJ/wB+N/wARf2fv+CRtj41+F+qW1rqF3+022mSy3enw3Sm3ufET&#10;xyoElVlBKkgMBuHYg192eB/2O/HnhT/gpJ46/bRvfEmkyaB4q8C6ZodnpcTS/bIZrYtvdxs2bDu4&#10;wxPqBXhtl/wSc+N1p+wNY/snSfEHws2tWvxqg8ZvqAkufsptE1c3xhB8nf5uw7cbdu7vjmgCT9tH&#10;/godd+Gf2ztM/Ylh/bJ8A/APTLH4ew+J/E3xC8aahpsFzdzTzPDb6fYx6i6wlgImkkcq+1SoAB5p&#10;v7JP/BRL43fFLwH+0x4H+H3i/wAN/HbXvghb2dx4B8ceDJrdrHxmLzTpbqC2L2ztB9pimheGXyiF&#10;yV+Vc4r1P4/fsaftAWX7Umnfts/sdeO/DGn+ND4Kj8K+KvDXjaK4/snXbGOZpoJDLbK0tvPE7yYY&#10;I4ZXKkDrXrfw0079rP8A4VNqQ+L+teA4/HVx5p0keHbO7k0qyPlqI1kMzJNcAOCzMFiyCAAMZoA+&#10;Uv8Agmj+1X4k/ah1jR/Evif/AIKaabrviySyWfxh8DbvwjY6Re6NcFMy2q20yJfARNlfMbeDtznm&#10;uc8Qftv/ABa8U/tt+M/gR8av27LX9nVdD12O28B+H9c8HWsVv4rsygb7Qt/qMflTEsSnlwurcd69&#10;G8S/sPftj/tKftF/Dj4xftUaj8H9Ftvhj4kTWNN1D4e2d/Pq2psoI+zPLdRx/Z4GJyyq0m7A+tdJ&#10;+2R+zx+3n+01o/iL4H2UXwNm+H3iBGt49Q8SafqM2qafCy4Lrb+W8Eky8lW8xADjpigDL/4KS/t3&#10;6t+yjpfwy+GGj/HDwj4Q1T4iap9jm+InjK5t7fTdNt0j3S3WZnSDef4VZtpJ71wf7Kn7f/iK+/a7&#10;k/Zd0b9uHwP+0Noeo+D7jV7bxd4RuNMluNIuIjgw3H9mu0Oxuq5Ab616T8Tf+CbHimf4K/CHQPg3&#10;8XI7Tx58E1hbwv4m8RWbzw3+2PZJFcKjbxHIOCVJKjGM4r1f4HaP+23qFpqUX7Ut/wDDSFZrNodP&#10;s/Aa38o3kEeZJNdBCB/srGcf3jQB8b/A34v/APBSr49/sP8Ai79rSX9sXTtBuvCMmvXmlaTZ+BbK&#10;ZdRgsTM6w3bOuQGWPb+6CEdck12/ir/gop8f/iR+x/8As03fwdj0jRfid+0hqFpZWt9e2Zns9HhF&#10;lJdX10sbHDukcf7tGOCzDOQCK9R/Zu/Yb+JPwZ/YI8Yfsna/4q0W51rxFp+vwW2oWbym1ia/WYRl&#10;i0av8vmDdhT0OM1w/wDw6/8AilafsO/Aj4P+Gvipo+j/ABW+Ac1jf+GfFUdnLc6fLdQwPBPbup2S&#10;fZ54nZGIAYDBAJGCAeVfHT4a/tPfDD/gpx+yDpPxt/aKh+JGmS694jktNTvPDdvp99Bcf2U25GFs&#10;FieMjBXCBhg5JyK/Rn4ieIr3wj4D1nxXpumG8uNN0q4uobVc5meONmCfiRivkK7/AGLv28/jb+1p&#10;8F/2ov2kvib8NbOD4WanqUk3hLwXDfPFcJdWTwGZbi5RWeTcU/dlEVVDfMxOK+p/jj8WtD+BPwb8&#10;TfGbxVbXU+neF9EuNSvYbOEvLIkMZcqijqTjAoA/NnX/ANtv9s7V/wDgm7J/wUq0D9t7Q7DWL23a&#10;W3+FkfhqwksrWb7UYf7PDP8A6U10AP4n+9/BjivU/wBqP9vb4jfAeH4M/s5eJ/2sfB/gHxF8QdCb&#10;V/FXxO+Ir2GnxaXarEjtHDHO0du1wXfYqNnhSSpr59/Zl+APxo+G3wkuP+CgenfAT9lnxrceLNSv&#10;vHsV94xma28RafDdMbiK0F2lvLAZY4wig/JtbcDzkn6pHg74l/8ABQj4ffB7/go3+zTqFr8PfiLp&#10;Olzvb6T4tt3nsb61n+WexuJIfn8osgZZEBPQ7TmgDI/Ym/bt1v4i/tMeMP2SD+1l4P8Aj1otj4G/&#10;t3S/iP4NnsJfsxLNG9ldmwdoPMzhlwFO3t3qD/gl3rf/AAjf/BM7XNZX4xaP8P2h8aeIP+Ku14Q/&#10;ZtOH9oS5kfz3SPH+82K+o/gfpf7W+oeHNUg/aiu/h/He3MJj0+z8C/bZIYcqQS8t0EZ85HAjUD1N&#10;fLF7/wAEjPijq/7DOn/s233xJ8M/8JJoPxMm8X6XJcWUt3pF6/217iK2uomVGZCGAbAO0jI3YoA5&#10;f4cf8FB9c+HH7a3wp+CXhj/gpj4B/aO8O/FPVL3SdSsdBuNFlv8Aw7cxQGaOYHS34hbBQiVSc9DX&#10;daH8Rf26v2i/28Pjh+zz4D/abs/BHhHwTFpLaPcWvhO1vL6CWe23sqNMuwqW5O9XPYYrQ8R/sLft&#10;q/Hf9on4G/tB/H/4g/DXS1+EPiSa+PhXwXZ3ht5YpLcwsyXE6B2fkYQpGgHcmvWvgB+yj43+FH7Y&#10;fxj/AGjdb8Q6ZcaT8Rjpf9lWNq8n2i3+yweW/m7kC8nptZuOuKAPnn4X/wDBRn9pfw5+wp8cviZ4&#10;7tbHxZ4y+DXjLUPDsOrW+mm3hv1gZAL2eGM4QKH3OEwMKcAVzPx0+Pn7aPwm+H/wr+IfgP8A4KJa&#10;P4yvPix4m03Tl0DTvCemSN5N0MyTaWEXeyxD5j5xk+Uc4NdV478AeJf+CYv7If7Qnjv4h6nZ6xN8&#10;TfiJf3/h2PRWbFqdS2QQrcNMiqm1my5G5QOmTxXh/wAPPhn8YP8AgkT8DdH/AGhtQ/Zh/Zb8W2/h&#10;/Trcal4j8GzTWPii8jlZVkaJpLVlnlO/7quC+Og7AHrHxc/4KG3viX9rDxh+y/qf/BSj4c/AXSPh&#10;jZ2NnqGu+Lr/AEa31fxFqskQklKQ6jIsYt06Fo05YkAjGKon/gp58evF/wDwSg+Onx88E/EXw7qX&#10;jT4U+IL3QtF+InhmCG40nXvIuIlj1C3XMkTo6SDO0su7djjFexXH7M37VHhn456z+2R+w34q8GWs&#10;XxX0nTrvxf4D+JEN5bwLdRwBVvI5rRJHWbyyEZGTBx94V2n7Wn7L37Qv7Wv/AAT78X/s1+MfF3hG&#10;38deK9L+ztqWnw3MOlQN56SADd5kxAVcbtuSedozigDwb9p741f8FB/2O/2ePCf7c/jL9pzSfElm&#10;NW8P2vir4bw+D7e3sJ4NQu7e1cwXA/0hZUM4YMWKkg/L2r9AfObyvMP9zPXpXzf+3v8AsU/EL9rH&#10;9haD9lrwZ4o0fTtYi1Lw7cNqGqNKLUrp9/a3Mo/dozZZYWC/L1IzjnH0ituyQrEy7sLjGaAPh74Z&#10;/EP9uL9ubxj8SviT8Kf2j7H4e+A/BXiy98O+GdFh8J218+tTWqDz5bx5wXRN7BQIihxzmvm/4G/G&#10;z41fs8f8EbPiP8UdD1bTLfxhYfGK7hnuo9NjuLYu+ookhWKdXXBBOMgkZ9ea+sPD/wCxl+3B+zj8&#10;TfHSfsjfFL4d/wDCA/EPxBNrN1pPjWzvRdeHbyZAs8loLcFLhXIDbJDH8w+9iuHtv+CS/wAeof8A&#10;gnB4t/Yy1X4v+HNS8TeIvHj68viOWKeG1dGvEuCHVYyyNhSNoDAcfMetAFv9sv8A4KI3/wAPvjX8&#10;P/2VLX9q/wAC/Bdtc8Gpr3if4geNrywt/JjKqEhtBfOkDSMxJIIbA7V0P/BN/wDbk8R/HL46/EL9&#10;nG+/aO8JfGTTfB1vaXej/E7wbNaSQ30cy5MM5snaDzkI52Y47Cuu+Pn7FPxtn+LHgn9qD9lzxz4b&#10;0v4geFfDI0LUrHxRbztput2e1f3ckkAMsW1hlWCt9K9i+Adn+0/H4duJv2n73wS2rTSA2tr4Hjuv&#10;s0EYHQyXW1pGJ77Ex6UAfM//AAXn8YeI9I/Y08O/DfSby6t7H4lfGLwt4O8RT2sjRvHpl9e4uPmB&#10;yoZU2k8cNjvXo3x++MXw2/4J/wDwVmm0v9jTxDrfw78F+C7jVtc1TwbpmlLY6Tp9nC8kxkinuYZH&#10;KRRNJiON8jGMtxXoX7YX7Kngf9sn4B6x8AviFc3Vna6k0NxY6rYMPtGm30Eglt7qIn+OORQw7Hkd&#10;6+bvjZ+y7/wVw+Kv7N3jD9jvWvi58D9c8L+MfBGpeFb/AMcajY6raawLS8tJLVpzZwo8BmVJSRiU&#10;KWA4xxQBt/Hn9tPxD4th/Y98d/BO/Np4L+PnjTTW1TTNU0uCWS70W90K5v4oZAwfynBEJJQ5BUjO&#10;M53PjN8dPih4J/4Kk/B39m3wfrdvp/hXxt4H8R33iK1j02AyXNxZwxm3fzSu8bCxOAcHvmsX4m/8&#10;E2vipF+yx+zb8MPgl8VtFXxt+zSugyeH9S8S6bKuna7Lp2knTXWdYmaSBJUZmyu8oSPvUvhP9i39&#10;tPxl+338Nf21/wBon4lfD1rXwb4T1jSbjwr4RtbxVge8iVQ8U06ZnyVG4uIsAcKTmgDxz9jH4Ift&#10;R3X/AAUq+PBm/bl8StZ6PqulTahYN4X0tk1KF0kZYDmDMQRfl3R7WPUknmrHxH/4KVH4qftKfEj4&#10;Xx/8FLvhf+z7o/w31JdNsbPxNqWjpqWt3gTc7PHqUoIgBwuY1BPPzV71N+yd+1N8I/2x/En7RP7N&#10;3ivwNeaB8QFsY/GeheMheQ3Fp9nyvm2ktujh2KsfkkCjI+9Wbdfsd/tgfs+fHvxp8XP2KfGfw9m0&#10;f4iX0d/4i8L/ABAjvYUtL1V2m4t5bNZC5YdUZR/vUAeH+Mf+Cnv7SPjP/glTJ+0z8L/FWgxeNbP4&#10;gWfh6LxFpsEdxpmqIb0Qm4izvXy5F5ypOMnBr7Q/Z3+Hv7Rmg3M3jL43ftFSeKV1bT4Xj0C38P21&#10;raaZLjLeTIiiV1OcfvGY8VwP7Z37Jnx5/a7/AGQrH4K6/wCMPC9v4uHiLS9T1DUIbe4g08i2uVld&#10;I1/eSZIGBnqeuK+lNHs5LDR7WwlZS0NukbFehIUCgD5V/wCCrvx3+JXwA8HfBnVfhnqlpazeJv2h&#10;vDPh3V2utNhuhJYXX2nzkUTK2xj5a4kXDrjgjJrlfiP8Wf20PiZ/wVF8UfsifCH4/WPg7wbpvwl0&#10;3W5rh/DcF7eW93NeXEZeAyjGWVFB8zeoA4UE5r1L/gon+yF48/bB8NfC/QfA3iDStNfwP8aNB8Za&#10;jJqzSBZ7Sx8/zIY/LRv3reau3dheDlh3m8L/ALJ3jfQ/+CjXir9sa58Q6Y2g658M9O8N2umxvL9r&#10;juLe6nmaRgU2bCsq4w5bIPA6kA4r/gnL+0T8f/Gvxw+O/wCyh+0F46tfF2pfBnxNpdlp/jCPSY7G&#10;fVLe9sftS+fFF+7V0Py5QKCO1dH/AMFLf2p/id+zR8H9Bg+CVrYt4w8ceMbDwz4futWjL21lLcyb&#10;WuHUY37FyQhOCRVr9lr9kDx78CP2wf2hf2ivEXiLSrzS/i/ruiX2h2Vm0n2izWy0/wCzSLPuQKCz&#10;crtZhjrg8Vp/t7/se337ZHwhs/Cfhnx0fDPibw74itNe8J681t50dtf2z74/NTILRt91gCDg8GgD&#10;46/bt+F37Yfwt+Jf7Oln8Zv2mLf4kaHc/GOwa9ur7wxbadd2d0EcqIvswVGiPPDLuHHzGut/aI/4&#10;KKXHiH9tXxt+y7df8FCPhz+zronw/sbNpNU8ValpKahrt5Om/bEupSBBCi4DFVLZPUV1PxU/Yq/4&#10;KM/tQeOvhZ4y/aC+Lnwv0u1+HPja31m40Lwfb37x6osYIMjTXEYZJMH5YwoXk5c8V2Xj39jr9qj4&#10;XftUeKP2p/2LPG/ghpvHllaweMPCnxCju47Z5bcFY7mC4tUd1bacFGQg+ooA8b0P/gpP8efHf/BI&#10;744/tM+E/iF4d1Lxf8M7rVtM8P8Ajfw7DDPp+rm1ePyr6NcvEyur87Sy5zipPjn8bf8Agob+zV+z&#10;Z4A/bX8TftR6Xr6apdaBD4i+Hq+C7aHT5Ib94kdo7gf6Qsqh85LbSf4AK+if2m/2bP2iP2pf2A/H&#10;X7Nvj3xZ4Sh8b+MfD81iuo6bb3MOl2zuylR83mSlQBjdtyf7orK/a6/Yk+Iv7Qf7D/hn9l3wx4q0&#10;ez1jQ7jw/JcX2oPMLWQWDxNKFKRs3zCM7cqO2cUAfSUKx61o0ZuoQ0d1bgyRv8wZWXofzr4b/Yb8&#10;XWf7FP7S/wAbf2K/Gcq2vhvShN498C/OFjj0m5Ja4hRf4RHMG/76r7o0qyms9Nt7ORhuhgVGZehI&#10;AFfGf/BVz/gmL8Tf27NS8GeK/gZ8VNP8Fa7o882m+KL+6My/2loFyALm1BiVizHA2hsKD3FAHl/7&#10;PXx01b4B/se/HT/gr5480eO81jx1fT6n4dsr6QoINLhbyLGF3b/Vof8AWNjjBzXHTf8ABUvxz8Kr&#10;b4Z/FXT/APgp78IPjFq3jbxlo2keJvg34VvtHmm06DUJBG0ln9kma6zblhuMm8EZztr7z+Lf7Hfw&#10;7+K/7H99+xvciTTfD914Yj0e2msVAazEaqI5EHTKsobHeuJ/Zz+Gv/BS74cT+H/hr8UfiB8I9V8H&#10;eH4Y7V/EFjY6iNY1K2jXage3bbBBIQBlhJIOD8tAHF/Hj4uftceL/wDgqHYfsc/B7412/hHwne/B&#10;EeItSvBoMF3dwXn9pzW/mweapG4oqAh9yAA/Lk5ryL9un4p+Df2RP+Cjf7G/jf8Aaz/aH0+Oy0PQ&#10;vHEWs+OPE32fToriR9PhVGdUCxozMQoVQMnGBX1bdfsqeNbj/gpHD+2aNd0waDH8IV8JHS90n2w3&#10;Q1GW6MuNmzy9kij7+7IPGOao/tAfsd+MvjD+3T8Df2pNO17SYdB+F+n+JLbXNLuzJ9ovf7Ss0gj8&#10;oBChClTu3MvB4yeKAMf9g74+/HD9sB/En7XN/wCJ00f4S64r2nwp8OyWMQkubOGRlfWbiQgSL5zK&#10;RHEWAEY3EZYGvmf9sP8Ab78Q/su6VrHxj8A/8FjfhZ461jQNURrr4MpN4faS7hM4V7eNIJTeeaqn&#10;j5jyvI7V9AeAP+CdXjz4Oan8TPgr8KviDYaf8EfiRpd5Na+GS0q3vhPVrkMJmscKY2tZSxcxF02N&#10;naCCRXkesf8ABLb9ubxb+ws//BPTU/iV8INE8G6XYw2el6x4e0W9W91SOJwym5jZBHbO2BvaPzST&#10;yMUAe2fFP9qX4rWH7Xv7PfgLwtri2fhv4iaLeXuvaa1pG7TEWySxgOyll2lv4SM96W//AGgfjRqv&#10;/BUbUv2V7PxqbPwp/wAKnXVbW3j0+F3gvmlKCcOyFmwP4SSvHSov2j/2Jvj94o1r4PfGD9n3x34V&#10;tfGvwm077JHYeK4LltM1ON7dIpQ0kAMsf3cqQh9wKq/Ar9jP9rDSf2+L79tX9oT4leCdQjv/AAHH&#10;oa6F4XsrqIWUgl3/ACtMpMqf7bFWz/CKAPB/+CRPwN/aHtfj98aPFF9+2BrV1pWl/Fm+j1jQZPDO&#10;mLHrD4++8gh8yI9OI2UcV+l8O5VJOa+ev2Ov2TPiT+zRqvxY1vV/EGi3k3jrxtea3oq2rSstuki/&#10;Ik25FwQcZC546GvYPhCvxhTwPZr8dD4ePiX5jqH/AAirTmy6nAjM4Eh4x1A5oA+Wf20/2dv2lNE/&#10;bv8ABP7fvwK+EejfFKz8O/Dm98Jap8PdT1WOzuoPOvFuhqNjLODCJjsETByuU/i4xXafs3ft7fC3&#10;40/FHW/2ffFvwb8SfC34taPoD6ndeC/GWjxRTXdiGCm5s7qIvBfQK7BS0bnByCBg47j9pPTP25zr&#10;Vjq/7I+vfDFrVbMx6lo/xDtb+PfNuJEsdzabyAVIBQxHG3IPOB5d8GP2KP2kvEX7U1r+2n+2b8Tf&#10;Cd94s0Xwbe+HfCfhTwDYzx6VpMN28TXE7XFyBNcyv5SryiKq5wMngA8n+GH/AAUh8f8Awj/4JUeN&#10;P2ufiZe6Xfa9o3jrxBpekyXFtDZ2gaPVJba1EvlKiKigKGc4JAJY5JNcRZ/8FMfFvwd8W/DvX4f+&#10;CnXwl+O114x8R2Ol+KPhn4K1LRp7jTTckBpbL7DM07JEx5Mu8EDORXvHwy/4JealF/wT88VfsWfF&#10;7xrY/a9f8Wa1rFlrmgK7rYvdahJd20iiVUYyR7kyMYyCASOa9C/Z48J/8FJPC2t6V4V+P3jT4Tar&#10;4b0mBYJtc0O31H+1tVVF2h3ilCwwSHGWKvIM5wKAPW/jLH8QL74T+IofhbrLaf4ibR7g6LeeSsnl&#10;XIQmM7XBVvm7EEGvhL4kf8FJf2hdb/4J0eFb34Q61FD8evFOtSeGoYZNLikMGp2u43TyQbSi/KnT&#10;bj5xjtX6LGFgmRnNfFfwg/4JU6z8NP8Agofrn7VV/wCOtOu/AryXGpeFfCcayibT9WuQBczvldhB&#10;A4wxPJ4FAGEf+Chnxf8Ai7+yl8CYvhVr8Wm/Er4reKLfSdVuhZRzf2etod+pu0TKVRsJsAI+Uyds&#10;CsL45/8ABRWbxZ+2R47/AGZLn/gop8N/2edB+GtvZW82reKtU0iLVfEOpSxCWTy4tSkCLbRghSyI&#10;SzZwwxXafss/8EpvF37Pv/BQLxn+0/qnxJ02/wDAt19rn8AeEoFlWTR7q9l8y9kYFfLy5CgMpJwO&#10;cdK6rxz+x9+1Z8Iv2ovGH7T/AOxJ448ElfiNDaf8Jp4L+IS3cVm15bxiJb63ntEkdZGjCqyMhDYB&#10;3CgDxPw//wAFOfjj8Rv+CVfx9+PPg/x5oOoeM/hDrWsaDo/xC8Nwwz6T4ga1EbQ6lbDMkTxukq52&#10;lk3BsHFe+fDvxL+0v8KPgTeftgftEftFf8JFYw/Ds6xfeCdN8N21vZW8624mDRTKvnk9juYgk5AX&#10;GK2v2ov2bv2g/wBqj9gPxh+zn428UeE4fHXizQbizbUNNhuYdKt5HbKAbhJKVVcAtjLEE7RnA9Mj&#10;+Cun6/8As7R/ALxz5dza3HhJdE1Q2+dsi/ZxC5XIHB5Izj3HagD8+/jVH/wUd+Nn/BLLxZ+1140/&#10;aZ0VF8Z/DybVv+FXr4Tt/wCzbHT54t6RJdL/AKQZhEQS7MV3Z+XFbXjz9vHU/wBmT9lj9mH4F+Hv&#10;jP4O+Glx8RvCtsl78RPHV5bQ2WiWkForO6/aXSJ5mJCqrNjPUGumvv8Agnx/wUsP7H2qfsAab+0T&#10;8Nf+EGi8Oy6L4f8AGVxpl8deexwRFbzw7TAhVdsZmVnJVchM8V33j3/gnN8Vrz4WfBHW/hT8TtH0&#10;X4pfBPTYrfS9Rv7WW40rUl8gRTwSqNsgjcLwwG5TztoA5P8AYQ/bw8Q+PP21dY/ZBt/2w/Bnx+8P&#10;R+CR4gsPiB4RuNPlks5hMIns7g6c7QZ5DLwrY6561zP7PXxI/wCCjf7UvwX+KXxYg/bFs/Ckfgnx&#10;54isvD1tp/giyunurexmk8uK6aUY2bVC5jVXxyWJr7A/Z6tf2ysXl5+1VffDmORlVdP0/wAA/bpV&#10;Qjq7zXQjLZ/uiMY9TXB/sifsa+P/ANnn9n74ifCPxT4l0m9vvGXizxDqljcWLymKCPUJJGiWTcgb&#10;cocbsAj0JoA6D/gnT+0V4z/a0/Yy8A/tAeP7O1tta8RaR52pxWCFYfOWR42KgkkAlM4zxmvdua8Q&#10;/wCCeX7NHi/9kP8AZA8E/s6+Odb07UtU8M6fJBd32lNIbeUtM8gKGRFYjDAcqOa9voAKRxuGCaWm&#10;zf6s9fwoA+F/+CVShf22P22T/wBVwt//AE2w16T/AMFVv229Z/YY/ZssfiD4b1TQtO1bxN4y0zwx&#10;peteKLgRabpUt5IQ15cuzKqxRRrI5LMq/LyQM15V4J/ZC/4Kd/s2ftQ/HD4tfs2X3wM1Tw78XPHC&#10;eIIYfGuraxBe2e22SERsLa0dP4c8Ma9K+PX7H/7RP7av7Kem+Af2jPFXg/wr8SfD/i6z8SeGdb8D&#10;/ab7TbG/sp/MtpCt2kUkgIyrqQv3jg0AeI/Az/goDrnhz9s34X/s++Hv+Cj3w7/aQ0j4lNqMGtQ+&#10;F7rSJLzw1cW9q1wky/2ZIf8AR3KMmJgSDtwxNcb/AME8fhR+2D8TvFf7TCfBn9qC3+G+h2n7QWtN&#10;ZNp/he21G6vLry4d/nG6DIsWAmAihjk/MMCvtr9n/Tv+Cgy+Js/tPav8J49FtbdkSPwOmozXV5Jj&#10;CyM1ysawDuVAkz03d6+e/gl+xJ/wUs/ZO8VfF/X/AIFfFj4S6tp/xM+JV74hsdF8Ww6jGNJjnVFE&#10;gmgiJeQ7fmiKlPlXEgyRQBD4W/4KlfE3wN/wT5+KHxy+NelaPN46+E3iS88OatNbsbfT764iZRDd&#10;nJxEjK6sy5wMHkCvL9I/4KbeNvhr4p+F/iDS/wDgpv8ACP43X3j3xJY6b4k+GPhO+0eWbSFuQMyW&#10;ospmuMRE4Yy7uhzivonwJ/wSu0u1/Yk8Z/sv/E34mT6t4h+IWsXWueKPF1rZ+UP7UmcOHhjJOI4y&#10;qhQSSVHJGcDr/wBnjwL/AMFKPBV5o3gf4zeN/hFqPhXQ7eO1bWtHs9R/tXUokXapeFwsMDkAZIeQ&#10;Z7UAeMeCfin+3l+0x+3n8ev2ePBP7TVl4L8HeBLrT4tHubfwra3moW7Sw7iqGVdhUnkmQOfTFL8O&#10;v22P2y9G/Za/aBsL3TbX4hfEz4K6zcaZo97pehsp1sLsKytaQdXWNmYomA23gCva/wBm39j/AMc/&#10;BX9sD41ftE654k0m60v4mX1hPpFlaPJ9otVgi2MJtyBRk9NrNx6VU+BX7Jvx0+A3if44+PvCvirw&#10;vJq3xG8XPrfhZb6O4lgtQVVQl0qqjZ4P+rJ6jk9KAPPf+Cav7RVx+0XqieKh/wAFOtM+Jl+2ns+v&#10;fDNvDOn6Xe6LcHbuDW4RLyJUOV/ehgfWuD/4KAah+3n8KfHWifCH9mn/AIKF+JNU+KPxS1mePwD4&#10;D/4QnQmtdJsUYPdahdzNalks7WJhlmbfIxSNdzvivQtG/YZ/aw+Mn7Z3w/8A2uP2ptV+Fmg3HwzW&#10;+GmQ/DG2vJLzXDcw+V5d7cXUcRECD5liG8b8HIxzxvwn/ZG/4K0fCr9on4gftNX3/DPfi7xZ40vD&#10;bWeva94g1tJtI0ONy1rpduiaeRFEpO9wp/eSEs2TigD0L9tD4+/tGfsO23wL+L3iv4lrrngOw1u1&#10;8NfG+5k0q3ia7N9HHbQawNqZhEd3hmjjKrtnYEEKMbvxT/aN+LHjL/gop4L/AGT/AIKeKI7XR9A8&#10;N3Pij4qsLWORns2/c2dqGdSVMkzZyhDARnnHXu/2mfAfhf4sfsZ+JPht+1ZfaDp8OueCprfxVPaX&#10;TNZ29wbfMskDyhHZUcFkYhXwqnAPT5r/AOCBXwM+JGj/ALLV/wDtO/G/xbJ4m8V/EeWGHTfEN1E6&#10;zT+H9PQ2mnEq+Wj8xUecqTkmUMeTQB4j+zF/wUE8F/AXUPjX+zl8IvFekav8bfGHxyvrTwj4Pa7j&#10;8+NpEjH2uZSflhQZYluGxgZr2z9uTQPiP4Z8cfso6J8WPHJ8R+IofiEn9sax9kit1mnMLFtscaqq&#10;qCcDjoOa6fw//wAEmxrfwh+J/wAP/ip4j03+0/FPxIuPFfgnxBoZk+06FOwTyJNzopWRWX5guVI7&#10;mt3xz+xd+1T8Z9O+Bmr/ABf8f+EbnxJ8MfFA1DxLf2Mtz5eqQohRXiBgGJWGCykBQc4Y0Aaf7Hf7&#10;SPxe+K/7bf7RHwd8b+Jlu/D/AID1zT7bwvZrZxRm1jltw7guqhny394mvOrf9tj9rS0+GP7WXirw&#10;TpbeMvEHwt8ZXFj4C0GDRxKywKIvk8uBQ8+xWd8ZLHbjNdfqH7GX7XfwY/a28dftD/sk+Pfh/Jpv&#10;xQkt5vFelePLe9EthcQp5ay2rWwYSAj/AJZuUGf4qufsf/saftU/sv6N8Y9f1b4r+E/EXjH4heMZ&#10;td0XVLjT7hLNGdVGy4hQKyjgjCM2ODk8igDnP+Can7RLftC6kviyD/gp9pvxSvG01n1z4bv4b0/T&#10;L7Rbg7dwa2VI7yFUbK/vVOeOa7r9tn9of4q/sw/Hb4K+PE8T+X8MvEni5vCnjnTPsUbsl1ept0+7&#10;8wruRFnURsAwH74ZBxXF+Hv2GP2r/i7+2x8P/wBsL9qrVvhdoN18M49QTS4fhjb3kl3rouofJ8u+&#10;ubqONvJQDcsIDjfzuGOfbf27f2W7b9sj9ljxb8ARex2OoatYh/D+qXDMF0/UomEtrc5UFh5cyI/A&#10;yQCOc0AfKHjb/gpJ+0VoH/BWKw8C29zAn7O9t4jtPh7q18mno4bxXd2klyj/AGkAlVjJtoWBYKGm&#10;wQSRjuNS/b/8d+HdZ/aW/aOv9eS5+Ffwb01dI0PTfsse281iGLzbqXzVXeyBniixnaMnp1qnZ/8A&#10;BKDxpdf8ExNU/ZI8R/EnTZvihrOsz+K7vxtDHItqPFDXf2uO5Hy+Z5SOsafd3FE6Z4r034J/8E99&#10;I8M/sDah+x58X9Ts9U1LxdY6hN491rTlby77VL53kuLhA4DYDsNuQPlReB0AB8cXH/BVDx94B+Gn&#10;hT9pGH/gqP8ABn4heINe1LTf7a+A/h7VdFmlt4bqVVaC1+zTNeNPEr8793KtlRivoL4t/Hj9sDx7&#10;/wAFLdI/ZT+DHxcs/CfhXVPhD/b+pTXGhwXV1a3BuAnmQ+Ypy+Dtw5KDupNdv+zh8H/+ClvwXsfD&#10;vwZ8V/Ej4T654J8N28NlD4kaz1L+3LyyiG1Fe34gSTYAu8SsOM7e1dFP+yT45l/4KQw/tnx6/pf/&#10;AAj8Pw0bw22ls0guzcG5EvmAbNnl4GPvZz270AeUfGj4pftjR/tEfD3/AIJ5/Cj9ohbTXdQ8L3mv&#10;eM/ipfeG7WS9W1ikCRxwWu0W4kcsAWKEADpmuD+C3hn9oDwP/wAFxI/Dvx4+Jdn4wa1+A8n9jeIo&#10;dJSyuLmD7blxcRR/uw4boUABHYV73+1v+x38b/GX7QvhH9sL9lLx34d0nx54V0q50q40nxfDO2l6&#10;1YTkMYpXgBlidWAZWVWx3Fc58D/2Kv2uLT9v1v24P2j/AIseDtSW4+HbeH/+EZ8L2tzHDpr+d5mI&#10;WmXdKhHLO5Uk9FAoA8Bvf+CneofHTxr8RfEVv/wVM+DvwKsfBviS90jwl4K8Raxogv8AVzakq099&#10;HfTCeNJHBCrGEJXkE1reNf8AgpT+1Z8X/wBkr9mr4v8AwL1vR/C/iH4o/E6Pw94gku9NW5s7mFUm&#10;V5Y1b5vLZoxIhRgSCPmwa9i8Gfsf/tw/so/EDxdB+xz8QPhvqHgTxl4mn1xtB+IMd9DNoF1Od04t&#10;ntFcTRs2W2tsIJ+9XaftX/sjfF/9pW4+CeszeLfD0GofDn4gWviPxNIY54YbxY4XR0t1AkIJZ8gO&#10;wGOrUAec2PxZ/a+/Zo/b++HP7O3xY/aFh+JHhr4oaTqVwy3nhe20+bR57ZQwEL22N8bZ6SbmH96s&#10;j/g4G1ceH/2Sfh7rQ0G81M2f7Qfg2ZdN0+JXuLrbek+VGrMoZ2xtAJAJIyRXtfx1/ZI8dfFP9tr4&#10;R/tN6Pr+l2+k/D6x1SDVLG6aQXNwblAqGLahQgEc7mX2zUf/AAUd/ZD8dftmfCbwb8P/AAL4i0rS&#10;7nw78VvD/im8m1hpdkltp9z50kSeWjHzGHC5AXPUgUAfIf8AwUh/aPf9vLSbX/gmP8K/2SPHHg/4&#10;oeNDZ6xpWrfEbTbDSYtKsLW9ieW/t5FuZGnkTYV8uLL85IA5r0r9s79ve++Hv7YGh/sMj9snwH8B&#10;tNsfh7H4g8Q/EHxnf6fFcXbtMYIbOyXUXWEvlGdmIchRgAda9q/4KFfsTa9+1l4O8OeLfhD4stfC&#10;/wAVPh5rUes/DvxVebvKtbjIE1vPsUs1vNGCkigHjBwcYrnPjB+x5+1IP2hdB/bf/Zw8b+C9O+JK&#10;+BU8M+NvDnihbqTRNYtxJ5wMdxDH58TRylir+UdytgqKAPOP2Sv+ChXx1+Kvws/aM0P4eeMvDPxy&#10;1r4NvbjwP4w8GzW7Wvi1bizedEJtXaBpY3RkYREA8cKTinf8E3P2pPE37TviPTfEGvf8FONP8QeJ&#10;/swm8W/BW88G2Wj3mkzbcyWwtpkS+URtlfMbeDjrX1R8OdO/a3f4V6kPi1rngJPG0wZtJ/4R+xvJ&#10;NLtDt+VZDMySz/NyWAj4PA4zXzn4s/YV/bF/ab/aH+H3xc/ao1H4P6Lb/DfxAmq6dqXw8s76bV9Q&#10;ZBgQPPdRx/Z4j1Kq0maAPN9V/bh+MHi79tPxl8Cvjn+3RY/s5nQ9eW28C+G9Y8J2aQ+KrLaCLhb7&#10;UE8uVmPy+XE6sPSvav2rf2iP2gV+O/wz/Ys+APxIsdF1rxppNxqOteP5tJjumt7aADLQQP8Aui7k&#10;8FtygdjTv2zP2cP29/2otB8R/AmP/hRs3w/8RRtAupeILDUZtU0+Jv40t9jwyTL/AAt5ic84FVvH&#10;f/BOX4neGtM+Efjv9mv4paVF8QPhD4f/ALGsrjxhaytYa3aMgV45/JzJESRkMu7HoaAF+Cfxt/aW&#10;+A37bdj+xP8AtJfF+3+IVl4q8Iya74P8VPosNjfAwyeXPBcJbhYiAcFWVVyDzk1u/wDBLr9ov4uf&#10;tH/DDxt4k+MHiRdTu9H+JmuaTYTLaRQ+XZ2928cUeI1UHaoA3Hk9yaX4C/sh/tD6p+0637Y37ZXj&#10;bwnfeKLHw6dE8L+HvA8Ny2n6RbM++VhNcqks0kh65RQMYFcj8Gf2LP26P2WvFHjHwF+z/wDFr4cj&#10;4feMPFF9rkOqeINNvX1vRZruQySRxwx/6PcAMTtZ5ExxlW6UAeD2X/BRr9sy/wD+CE/hT9srTPiL&#10;Zv8AFDVviNpektq11pFusEsM3ixNOaJ4lj2KrW7eWWVdwBLAhua+oPjb8Sfjz+wR+zZ8Tv2q/jV8&#10;dJviI+k+HWvdL8M/8I/a2FrZXgBAigeJfNMTOyqPNZyo5LHJrx/wv/wSO+Omgf8ABI3wf/wT2u/i&#10;X4XuPFXh3x9pWu32uBrlbCeG28Sx6tIq/ufMDtEpQAoBvOMhfmr7C/ak/Z28JftXfs++LP2ePHU9&#10;xDpfi3R5rC4ubXHmwbxgSJ23KcMPcCgDyX9nL4f/ALcOmaRpPx//AGjv2wjqcV5oq6lrXw+0vwbZ&#10;Q6fab4vMMEM4X7QdmQu5nbJBOK+PYv8AgrL4m+Kvw58Y/tJ2v/BUX4NfDi+0HUtRj8L/AAV1DWNF&#10;ku76G0kZFW7E8wuhLMVO1YwhGRwa+xv2dvhR/wAFHvAUGkfB/wCOfjf4T+J/BGkaeun3HiSxh1GH&#10;W9StkTYvmQMnkRylcbmErgnJxzXI/BP9kX9vn9jz+0PhJ+zR8Rvhfq/w1vPEFzqWm/8ACcW+oJqm&#10;ircSGSSBFtlMdygYsV3NHjOKAOO/aB/bq/ai8Xfs8fs1/E/4A63pvhHWfi34gsoNah1TTFuoY4ZY&#10;iXXaw3dRkYIJ45ro9E+Ln7X/AOzn/wAFB/AX7Mnxc/aBh+Inh34laDqGoRtdeF7bT5tImtsfJE1u&#10;BvjbPSTcw/vV6j+1l+yb8Sf2i9f+EfiDT/FGj283gLxlDrOuNcLLGt0qxlWWFVD4JJ4DEDHel+M/&#10;7JHjr4k/t3fCn9qrSfEOlwaL4D0PU7HUtPuGl+1Tvc42GIBCmBjncw9s0AZX7e37QHxc/Zd8a/CX&#10;4q6L4j8vwHqHjaPw94+0trONyy3g2Wtwr7S6FZRtOCAQ/NeFftB/8FJ/jv8AD7/gpxofhfQtVt4/&#10;gD4e17TPA/xAuo7OOZm8R6tbvPav5oBaMREQwuu4BTNlh0x9eftl/s5QftYfsxeMvgJPdx2c/iDR&#10;5ItLv5Sw+xXq4e3nyoLLslVGyvIAOM9K+aPhn/wSP8XWP/BMXxZ+yF8YPijp+sfErxleXGv6p47s&#10;/MESeIfPW4tbpWZBIVjljiGSu4opGOcUAdDeftO/HD4jfGv9o7VPA/ieD/hXPwl8Fro2lxrZwSpc&#10;+JltpLu7kLMpZhCj28ZQkpnfwSCa8j8X/wDBTv4kfCr/AIJ6fs0+ItY+Kng3wp4u+NYsNP1L4heM&#10;GtbHSdBVrdpri9dC0cIIVCEQlVLMOMcV9B/sufsKeNvgT+wfrn7Onivxjp+rePPGFnq154v8SQ+Y&#10;LW81i/8AMaWUZUP5QZwo+XdsUcZrjJv+CX3xHX9jf4EfDTw/8V9L0b4qfAZrG98N+JI7SS60ye8h&#10;haKWGWNgkjwSI7rnCsMg4zxQByv7I37fOt3/AO3dof7IujftzeB/2i/Dninwff6x/wAJV4UudMku&#10;dBurVh+4uDpjmIRyKTs3qGyOpqz/AMFt/EPiLwvqn7PviHwr8PrjxVqFt8YLR7XQrW5hhkvG8qT5&#10;FeYhFPuxAr6X/Z6tf2421K4vf2qbv4YwWog2WNj4B/tCZmkz/rHmu1j2jHGwIef4q8//AOCkf7Jv&#10;7QX7S1t8N/Ev7OGr+ELbXvAPjiHXlt/Gl1dQ2lyqIy7N1tDK4Jz/AHfxoA679nv44/HT4l+MJtI+&#10;J37DGvfDezitWkh1rU/EOl3aSPkfuwtrIzAkZOTxXgPww8cft7/tUftPftAfCjwl+1da+B/DPgHx&#10;lb6f4bmsfCFpeX0SvaRyGMtOpjMe4k/MrOc/eFe0fCyb/gqdJ4609fjb4a+A8PhnzP8AiaSeF/EW&#10;szXwT/pks9kkbHp95gKtfsrfsp+NfgL8dPjV8VfEeu6bd2fxM8YQ6vpFvYtKZbWJLVIik25FG4lS&#10;flJGO+eKAPnHwZ/wVW+K3gf/AIJZeMv2qvjBLoN54y8I+OdR8H22ozKLLT7y7hvRaxXc/wA22BOf&#10;MfkKAp6CuP0z/gpZ4o+D3xF+GN3af8FOPhT8fpPHniyy0TxR8O/Bl9o091pJuQf9IsxYStMYon4Y&#10;yh/l5yK9m+Gf/BKnW1/YW+IH7IXxX8fWMd74r+I2r+KNF8QaCskn9lyz3ourSQCVUJkjZRuHTqAT&#10;1r1L9nzwv/wUi8P6/pvhv9obxZ8JdQ8NaXCIZtW8OQ6l/amqqqbVd45gsVuxOGbDyDOcetAHjPgf&#10;4o/tt/tJ/t4/Hv8AZ78L/tJx+C/CPw9v9IGiT2Hhm0ur1TParI8WZoypQnJJYM3OARW9+0h+0D+0&#10;Af2xfBP7DHhT4+Wfw7i1jwbLqs3j2+0e2mvNbuomVGtrKO4U26uPvuCrEA8CvR/2b/2RvHHwa/a+&#10;+N37RGv+IdKutL+J19pk2j2Vm0huLVba2ELCYMgXJYZG1m4646V8x/8ABTDwzq37bf7cngv9k7wL&#10;4e+Ht5cfDPSX8U61Y/Fy1Muj6r9oBhit0SNWkdlwWLdF9GzQB1P7LPx8/at8VftC/Hj4aeNv2lbX&#10;x54Z+EmheTpeuaV4Zso7e/vJbMymK6kjBBuYGX5kTCEPytcN/wAPQ/if8Jv+CVPwN+MHibx14T0n&#10;xr8WtetdCbxn4qW20/R9E80ytLfzKPKhCxxxnC5VSzD8e2/ZO+MHjzwd8Z9e/wCCYPiz9mr4U+Db&#10;jUPh1d61o+s/BjUHl0Zd5aBo7mJreJ4JSzBgSGLjOOlbWif8EpfHo/4J+/Cb9nG4+K2m6P8AEf4P&#10;6xa654X8V6bbyXFiuowNJhXRxG8kDpIyMMKec9sUAch+zj/wUC13Tf27/h5+ytoP7f3gP9pDQfiN&#10;o+sTX2qeE7rSpLvwxd2Vv9oTzP7McoIJVDovmLu3KMMea9u/4KVftFfFz9nqx+Esvwp8Trpv/CUf&#10;F7R9E1rdaRTedYzy7ZI/3ittyONwwfQiu6/Z5sf29v8AhIJLj9qm/wDhXHpcduUtrXwH/aM01xLl&#10;cSu90saxDAPyKr9fvcc4f/BQn9j7xl+138MtB0v4b+OLDQPFHg/xdY+JPDl5qtq81m91ayB1inVC&#10;G8tvullyRnIBoA5n9tb9pP4wfB/9r/8AZt+FfgDxKtnofxA8aXmn+KrVrOKQ3cCWjSKoZlLR4YA5&#10;Ug+9eN/s0fEn/goh+2N49+PWi6X+1zZ+C9F8A/Eq60jwzJYeDbO7u/KjjDrFIZV2eWCeu0uc/ert&#10;PFP7FH7enx6/ad+CP7Rf7QfxL+Gdnb/C7xBcahfeGPCNvfNHKJIGj3x3E6BpH5+6yxqB3Y16V+w9&#10;+x149/Zf1r4yal4w8R6Tfr8SPiJdeINJXTWlJtoJYggjl3ovz5HO3cPegDwXTP8Agp1+0Jo//BOb&#10;UfjFrlhol/8AEWy8cnwbbX62xjs57o3PkLdtEDwMfMUBwTx0rz7/AIKV/DD9trwH8GvhJqXxh/ah&#10;s/iHompfGvwzJrVteeFrbT5dPnMrFBbNbgbo+WBEgLYAO45r2/Qv+CVXi3Vf2NfFn7NXjb4jafZ6&#10;xqvj6fxP4f1zSYpJo7Kf7R58HmLIqF8HAYD8DWP8dP2Gv+Clf7WXhbwL4O+OPxn+Fel6f4H8caXr&#10;TWvhW1v2/tpLR87pmnj/AHL45VEBXJOXxigD6u/aa+A3hj9p79l/xj+z74rto5LHxd4VudNbdj90&#10;8kREcg9CkmxwexUV+cPiD9pvx7+1B/wR3+Gv7GHiPV76H4rfFnx9a/BPxl5ny3Wmy2lwy65czp7a&#10;fZ3LsB3uEzgGv1at7eSO3W2Y/djVWPY8V8U/Cf8A4JR+I/h7/wAFWPEn7cGo+OdKvvh/cSalr/hL&#10;wftk+16Z4p1O0s7PUL8nb5ZVre1dVw24G5kGB1IB438F/wBoM/8ABN39mj9rj9lxkjVfgZ4qub/4&#10;ZafcZj8zR/ECtd6bbJ3dUu5biAMO4C9RivfPA/wts/2Iv+Cdfw/+Fmrfti+Hfgrc2OmwzeJvGvi1&#10;rAedqFxm4uwHvnWEO08kmCdxwOlY/wC2x/wSl8Y/tS/8FC/hX+1noPxB0vT/AAjoVlb2nxQ8N3gl&#10;M3iCGwv01DTURVQxuEuQ5bzGXAI27uQO8/bh/Yr+Lvxt+NHw2/aa+BXiLwi/ij4azXbWPhz4hWc0&#10;2j3guI9jSkwqzwzoOUlVGI5HfNAHlP7Ff7dfjDW/2uta/ZUg/bO8F/tDaNceCZde8PeMPCdxp0k9&#10;rPE217S5OnMYSWyCvyhuua5T9kL9tb4s/tEfG+80D45f8FCbH4W+ONP8S3Fq/wAB9Y8IWVhJLapK&#10;ViMUl8iz3RkQA74XYDPQV7T8Jv2I/wBqW0/btt/23fjp8U/B99ct4Gn0NvD/AIdsJ44bGR2DDymk&#10;XfMuRy0jKfRRXO/tYfsS/t1ftvW1t8K/jVrXwV0vwfZ6/b6jbeKNDsdRm16BIZhIqwJMgjgkIAVn&#10;WU9+KAOV/bP/AG2/i54A/bTb9n74l/tWr+zv4DOj28/hvx9feD47i08QXb/6yFr+8je0t9v91irH&#10;PWu6/bi/bp1z9jz9l74ey6P+0N4N1LxB8QPENromn/E/xNc2trosEbIzzajK6yLAoWMZUbwjMwGe&#10;1ekftCfD39u3WLM+BPgXb/BrWvCdxpSWVza/EmHUfOHybWZlhjljnB67SEz3NeR6D/wSI1vwn+xr&#10;4P8Agd4V+Ncdj488B+ND4r8LeKYdMP2HT79ndntYrbeCloyu0WwNkL09KAOR/Z7/AOCgmsaD+2v8&#10;Of2btE/4KEfD/wDaS0P4lWOpi+ufCN1pMt/4WvLWJJleX+zHKC1lUsi+YobcuAx5rpv2OfG/7c/7&#10;XnjD4salq/7VC+GvD/gD496/4f0Oy0nwrZTT3mn2l3tW3uHljIChMKGQCQ4JLmvoL9nmw/b0OuzS&#10;ftV3/wAK002G12Wtv4D/ALQmnuJdwxK8l0saxjAPyKr8n73HOb+wh+yp4z/Zbt/ilB4z1/TL5vHX&#10;xf17xbp39mtIfItb648yOKTei/vFHDYyuehPWgDn/wDgqT+2vqv7Dn7N1r468O6voNjr3iLxNp/h&#10;/RdW8WXi22madNdShGu7qV2VUiiXdIdzKvGCQDXzz8Mf+CimreAP2tPhV8GdG/4KOfDn9pTTfidr&#10;E2laxYeDbrR5b3w1cCEyLdAabIxFruUoTKCRkfNmvrb9vL9kJf2xvgrF4D0vxvJ4Z8Q6Lr1nrvhP&#10;xJDbecdN1K1lWWGQx5G9SRtZcjKkjNQ/s/6f/wAFCIvEqp+1HqnwmbRbe1ZFbwQupSXV7LtwJH+0&#10;qiQDPJUeZ1wG4zQB8/p+1n8cdN8R/tjf2f4ktY2+GOkC58HPHpNuGtZPsDS7nITM3zjP7zd6dK4m&#10;y+LP/BTW1/4Jw6F/wUK1b9rrRf7S03wRB4i1PwVD4ItfsGqW+xXdJZceckrLn5oyig/w4r2mX/gn&#10;x8UH1f8Aac1A+L9C8v44aZ9n8O/vZ82TfYzBm5/d8Dcc/Ju4roLz9ij4h3P/AASxH7CCeJ9HHiQf&#10;DVPDn9rNJL9iNwIgnmZ8vzPLyP7mfagDp/FH7fnwL+D3wj8F/E747azq2ijxlo8F5aQaT4S1TVtr&#10;PErsp+wW0xTG7+IDNezeCvF+h+PfCmn+M/DNzNNp+p2qXFnLPaywO0bDIJjlVXQ4/hZQR3ArF+Bn&#10;gPUvhn8H/DHw41q7huLrQtBtbG4nt8+XI8USozLkA4JHGQD7V1iJsGM0AOooooAKKKKACiiigAoo&#10;ooAKKKKACiiigAooooAKKKKACiiigAooooAKKKKACiiigAooooAKKKKACiiigBsjqPlamGSMDpRc&#10;Y9K8b8K/H+4f44/Evwb4z+I/g9tF8D6bb30lhp8NyupaXC0TSPJes5MZUqCy+WOgOaAPZYtjDCji&#10;nCJRzXz2/wDwVR/4J5211odnN+1v4NQ+JI4pNKkOoHY6yf6vzH27YC2RgSlCa98hvVljWaKUSK65&#10;VlbKt6Y9RQBY8tMYxTcxhsYrxXxJ/wAFGf2H/B/xcPwK8TftPeE7PxUt0trNpc2pDEFw2MQyS48q&#10;OQ5GEdw3PSr3iT43azp/7Wvhf4KW3j3wfFYa34avdRbQbiO4Os3TRYxNAynyfJXPzbhuORigD14L&#10;G44FMLRI2014R43/AOCm37BnwwuNSsPHP7UnhbT7nR9UfTtUtJrpjNbXCY3I8aqXAGRlsbR61614&#10;L8feDfih4Ts/Hnw38V6frej6lbibT9T065Wa3nUjhldTgj8aANzzIs4INHnRE42V87/sPftd+Mf2&#10;hdd+JHwt+LuhabpPjL4c+MZ9L1Kw0tZBG1qTut5xvYk74yCcHGfyryn9hD/gqh4p/at/bN+JH7Pf&#10;izwfpOkeH9PE918MdSgMguNcsra7ltLmR9zFSVljH3QMB1oA+3t8ecY/WpFjQjgV85+BP2v/ABH4&#10;2/bg+LnwR+xaPZ/Dz4Q+EtJl17xTcMyuNYuo5LqWIylxGsUNmIXcEZUyZJA4rU+F3/BTL9hT4y/E&#10;i1+EXwz/AGnvDOqeItQbbpunLNJH9uYLuK27yKqTtjtGzH2oA948tPSgRqK8s+K37aX7MHwO8UXH&#10;gj4tfGrR9C1i10j+1JdNvpGE32XzBGJFUKd+XYKFXLE9Aam1T9sX9mfQPgtb/tE+IPjVoen+Cbxd&#10;1rr2oXJhim5xtUOA7NkEbQu7PagD03YuMUFEAzivNfgx+15+zj+0R4Rv/HPwS+MOi+JNN0tWOpTa&#10;fcndZhQWPmxsA6cAn5lGR0zXC3P/AAVU/wCCeVrdaXY3H7W/g9ZNamEVju1L5d5baFkbG2Ek8DzC&#10;uaAPoHzIzxtp4jXHevlX9uL9qr4ofBn48fs3eD/hR4is00X4mfEabSvEjNaxTi7shYvMvluQdnzA&#10;Hch5HevQvjv/AMFC/wBjP9mPxP8A8IT8df2hdB8P6wsaSS6ZNJJNNBGwyrypCjmJSOcvtGOenNAH&#10;tHlr6VDqWlafq+nz6VqdlHcW1zC0VxBMoZZEIwVIPUEVxx/aM+B6/CFf2gJPi54eXwTJZC7TxS2r&#10;RfYDCejibO3npjOc8YzXmPh//gqr/wAE/PFN3HpmiftSeHZb2e4WG306QzR3U7N0McLxiSRT/fVS&#10;vvQBLaf8Et/2D7HU/wC0rP8AZt0GPEvmLZhZPsqtu3cQbvL68424r3TR9C0/QrC30jSLCG1tbWNY&#10;7e3t4wiRqBgKFHAAHavJfjN/wUG/Y0/Z58b2/wANfjT+0Z4Z8P69cKr/ANm3l8TJErHCvNtDCBSe&#10;jSFR711XxJ/aY+Bfwh8JaP4++JPxT0fSNE8QX9vZ6Pq1xdg293NOP3SI65B3c4OcY70Ad55a0eUn&#10;YV578Gv2qPgL+0NeaxYfBb4lWfiCTQZxDqv2KOQLCxzjDOoDg4OGQsDjrWP+0H+3T+yZ+yrf2ej/&#10;AB/+OuieG76/TfaafdSvLcyJ/f8AKiV3Cf7ZAX3oA9a8pMYNIyxxrjFcn4X+Ofwl8bfDZPjH4R+J&#10;Wiaj4TktWuV8RWupxNZiFRlnMudqhR1yRjvivjr9sv8A4LB/BT/hWekz/sVftO+FdX8SSfEDSNLv&#10;LeFUnaazmulimMKzKBKuDjzI9wHY0Afa3j7wD4I+KfhW88B/EDwxZ6xpGoRGO80/UbcSxTKexU8V&#10;5R4K/wCCa/7FHgHxFbeKfDn7P+ipeWMwlsmufMnS3cdGRJGZVIPTA4rp/jX+1h+z5+zH4YsfFP7Q&#10;fxa0fwvBf7UszqM+JLl8AkRxIGdyO+1TjvWh4H/aZ+BXxN+FFx8cfh78VtG1rwnbW0txda5pt4Jo&#10;YI41LSF9vKlQCSpAYelAHcQWwh+RQFUDAVe1Ok8tWyVrx/4fft7/ALI3xY8daX8Nfht8d9F1zWtZ&#10;sftem2emtJJ50e3d98LsVgOSjMGHcCum+Pf7R/wM/Zl8FH4jfH/4paP4U0cTCKO81a6CedIekcaD&#10;LSueyICx9KAO43x4zg05PLlGQPavi/4a/wDBRWw+P3/BSvw18EfgB8ZdD8SfDnUvhHf63fw6dHG8&#10;sepxXkMSCRiomhIjkP7tgucg46GvRvhD+3D4F0z4O+KPi9+0R8efh+NJ0j4nX3hiHW/DaXUVnbOl&#10;ylvDZ3Hn7m+1iRtkhXEe4jHegD6MESDoKawRTyK83+GH7XH7PHxo17XPDPwt+LOmaxeeGl3a2LYv&#10;5dsucFvMZQjKCCNysRmuc8B/8FDv2KPir8UG+DPw/wD2mPC2qeJlmeGPS7XUOZpFPzJE7AJMw7qj&#10;MR6UAe07ox/DT4wjLgCvmL4K/tL/ABY8Y/8ABRL4qfs8eItbt5PC3hXQdPutHtY7GNZIpJQd5aQD&#10;cwPueO1dZ8WP+Cg/7Lvwj+BHiz9oW9+JlrfaB4RuZ7LUJ7CGaRTfRqx+ygqhy5ZduR8oPUigD3PY&#10;vpTHMcfBFeD/ALEv/BRf9mz9vPwbD4g+CHjP7VqEemw3eraPJZzxyWAkztVmkjVWOQR8pP8AKt/R&#10;fjP4g1P9sTXfgVceO/CMmnab4Js9Yi8O28Nx/bcLTXEkX2iVifJNu3lsqhRv3KcnGKAPWlWORAQK&#10;XYoGMV87X3/BV7/gnXpmgaP4kvP2vPB6WOttIthcfbmI+Sd4GaQBcwL5scib5QikocEgZr3vS9e0&#10;7W9Ntta0e/iu7O8t0mtbq3lDxTRsoZXVhwyspBBBIIOaALgeEHbzxSb4+mK8I+K3/BRf9jP4X+Ob&#10;/wCDniT9pfwrp/jK3tXLaPPfZa3l2EosrAGOJicYV2BPpXM/8E9P2vNY+L/7EFr+0l+0h8QNJt2T&#10;UNRGoa7N5Nnax28Ny6IxK4QAKBz396APqBVUjIpwGOBXkPwF/bp/ZK/ac1m78N/AT486D4l1DT03&#10;3VjY3RWcJn/WCORVZk/21BX3rn/GX/BUH9gf4fQXU3jH9qXwvYmx1KSwvIWuXaWCeNtrq8aoWVVb&#10;guRtH96gD3xkTqRTA8RP3fasrwX478J/EfwtYeNfAfiSx1jR9UtVuNP1TTbpZoLmJhlXR1JDAjuD&#10;XyP8L/2lv29v2kPj18aPAXwf1f4X6Honwv8AHn/CPWP/AAkHhvULq6vB9khn8x3jvI1H+uxgL2zQ&#10;B9nboycYpxjU18r/ALKX7aPxj8TftO+K/wBiP9rDwHoui/ELw/ocOv6TqXheaV9N13SJJPK8+MSk&#10;vE6yDayMSecg4r0D4n/8FDP2LPgv8S0+DvxR/aT8L6L4kZkWXS7q++a2L/cEzKCkGcjHmFc5oA9o&#10;8tetHkoOgr5v/bm/4Kgfs1fsF+H/AA3rXxY8StK3ijUreDTYLGKSUPBK4U3IdEZSig7uDkjoDXba&#10;D+3H+yv4i+Csn7Rdh8a9Ih8FQymGbxDqTSWcAkzjZidEYsTwAByeBmgD1plVRk1GJI852/dryP4B&#10;ft5fsiftTa3feFvgJ8e9D8Rapp8fmXWl28zxXKR/89PKlVXZM/xqCvvXA6n+1J8Rm+Hn7RmsaX8R&#10;/BOo6h8MftsWh2/h2zuDcaTJHYmZYtQFwSjzbsN+7Gzb70AfTguUPAFAKNzivz3f/goz8Z/Dfw3/&#10;AGP/AIg+PfiToul2fxWR5PiPqV/ZW0EEka2TS7gzALANwz8pHpX1h8B/24P2Uf2mvEOp+E/gN8eN&#10;B8Tapo67tQ02xuCs8cef9YEcBnT/AG1BX3oA9a8pOho2CvA/Hf8AwU+/YL+GXxBb4XeO/wBqPwvp&#10;utxXgtbi1muXaO3mzjy5ZlUxRNns7jmu++Kf7TnwH+CGl6Hrfxb+K+jeH7DxJeLaaHqGpXgSC6lK&#10;GQASfdA2AtuJC4HWgDvhEg7U2QxxjaRXkXwT/bx/ZG/aN8a6h8Ofgj+0D4d8Ra9pcPm3mk2d4RN5&#10;eceaiuB5sYPV49yjI55qH43/ALfv7HP7Ovjez+Gvxu/aH8N+H9evIxJHpN5dlp0jJx5kqoG8mP8A&#10;25Nq+9AHsaeWx2haG2K23FfKf/BLf9sPxt+1P8Hvid8Ufil460rULLw58avEmh6Hq1nHBDbLo9m8&#10;X2c748K4CMT5pJ3A5JNei/Cv/goP+xd8dPiI/wAKfhP+0j4Y1zxCjssem2d981wV+95LMAs+Mc+W&#10;WxQB7QACcUuxa+Wv2e/2ofi/49/4KR/Gr9m/xRrVvN4T8F+HtIu9AtFsY0khkuN3mFpANzg4/iJx&#10;2ql+0l/wWN/Y6/Zc/ac0X9mL4oeOmtdTv7eaXVL37DctFphUAqr7ImLlgeNmQO+KAPrIRIO1ARQM&#10;CvMfF/7Yn7Nnw90Pw74p8efGPSNF0/xZDJN4eutUlaBL1EQOxXeBj5SDhsE5wMniqnh79uH9lXxL&#10;8I9Q+PGm/G7R18I6Tdm21DXbyR7aGGYEDyz5yq27JAAAJOeM0AesiJV6UuxeuK8f/Z8/bx/ZH/ap&#10;8QX/AIS+AXx60TxHq2lwia+0m3kkhukhJx5ohmVHaPPG9VK5IGeRnnvGH/BUj9gPwFDqcvi79qnw&#10;tZtoviS+0HVrdrh2mtNQs5BFdRSRKpdRE5Cs5XYD/FQB9AeUnpRsHWuJ1P8AaL+B2ifCNfj3q/xc&#10;8PQeCpLMXcfiltWi+wvCejiXdtIPTg5zx1rkfhB+33+yL8fdG1rxF8IfjppetWPh60N3rU0Mc0f2&#10;WAcmQiSNSV9wCD2oA9mIyMGm+UmMYr55j/4Kt/8ABPGbWNJ0GL9rfwg1zrhQab/pzeW7OcKrybdk&#10;TE9FcqfavXviJ8Y/hp8IvAt18Tfif480vQfD9nCJbjWNSvFit0U9DuJ5z2A5PbNAHUGJT1FAiQcY&#10;ryf9n39uD9lT9qq6vdP/AGf/AI5aL4lu9PUNeWNnM8dxEp6OYpVWTYezBdp7GsvxN/wUU/Yu8H67&#10;ceGPEP7Q+gwala+IZNDu9PVpJZre/RwjwuiIWQByF3sAmeA2eKAPbPLXGKbvRecd6+TfjN/wWb/Y&#10;r+A37WVr+yd8RfHz2Wovos19qOqNp9y8NjIrRBLdgkTMzOsm4MuVAU5INemeJP2hpx+0d8Mfh54a&#10;+I3g+PRfHOh6lqK6TqNvc/2vqaQwLJHLZ4xGsaBg0gkGcEYwaAPaAqleBR5ajkV478cf2+P2Pf2b&#10;PFdr4E+OH7Q3hzw7rF1GJI9NvLwtMkZOBJIqBjCh/vybV966Lx1+1B8Avhl4L0b4j+PPi9oem+H/&#10;ABFdw22h63PfKbW8klUtGElXKkMASDkDjrQB6B5akYoESjtXz/4w/wCCmn7Hfhv4M+LPjjp3xgtd&#10;U0XwbmPV5rG1uGxMQdkY/dfNvPAZcr3zjmm/sM/8FJ/2av2+vBtr4h+Cvi0zak2mx3mpaHNaTpLY&#10;q5wAzvGqMc/3SaAPoIRorbgPanUA5GaKACgqGGCKKbKxRN38qAARqORRsX0rxj4uf8FCv2M/gT46&#10;/wCFa/Fn9ojw7o+trtN1Yy3LSNZBuhuTGrLbA+spQVu+BP2u/wBm34n/AA/1j4seAfjVoGpeF9Ad&#10;l1fxFDfBbG2xGshJmbCFdrKdwJHPWgD0oxqeCKPLXpivIvgH+3f+yN+1Frl74W+APx+8P+JtU0+H&#10;zbjTbO5Zbjys481Y5ArSR543oGX35FUfjB/wUV/Yq+AvxAX4U/Fj9o3w/o/iParTaO0rzzW6t90z&#10;CFH8gHt5m3IoA9r8taPLX0rhfid+0l8Dvgt8Ok+LnxW+KejaD4bmhjlt9Y1K9WOGZXUMnl55csCC&#10;FUEnPArF+G/7a/7Lvxh+G+rfF34XfGnR9c8P6DG8ms3mnyO72SqMnzYdvmocc4KZPagD1Tyk9KPL&#10;Wvk/9jf/AILH/scfto+OdU+G/wAOvG7w67aa3cWOnabcWNzuv44v+W6t5QRVPYMwPtW78QP+Cu//&#10;AATs+FniHUvDHxC/aa07Sb7R5mi1OK40e/227KcMGcW5Xg984oA+k/KX0o8tfSvmD9rz/grL+yb+&#10;yD8MfB3xS8Y+NGv7Dx1qVhFoP2G1nbz7S5lVDdgiM4RFbcVOGI6AmvZfgN+0Z8If2mPAUfxN+CPj&#10;SPXtDkuJLdb+O1mhBlQ4ZdsyI3H0we2aAE+PH7NPwW/aX0Oz8LfG3wFa+INOsb0XdvZ3jP5Yl2lM&#10;kKRuG1iCDkEHpXXeHPDei+FNDtfDPh3Srex0+wt0t7GytYwkcESLtVFUcAAAACue0X44/C/xN8U9&#10;d+COgeNLW68V+GdPtL3X9Ej3edZQXW/yJG4xh/LfGCT8pziqGmftM/A/Wb3xtp2mfEmxmm+HM6w+&#10;OIl350iRofPVZfl6mM7uM8flQB3uxcYxR5aDtXgNl/wVG/4J+6n4i0XwrYfta+DZLzxAsbaSq6p8&#10;kxkGUUyY2Ru3ZHZW9q9A+OP7T3wG/Zr8Fr8Qvjt8WNF8L6PJII7e81S8C+e56LGoy0rH+6oJoA72&#10;Ty0XDCiPZInAr40+FX/BROy/aD/4KL6f8G/gb8YND8SfDu5+HbapJHpscbypeibb87EebGcfwNj6&#10;V9e6vr2k+GtMuNa13UreysrSFpbq8vJxHFDGoyXZmOFUDkk8AUAX/KXGMUeWnYV4z8F/+Cg37Gn7&#10;Q3jmb4ZfBf8AaL8NeIPEEKs40uzvCJJ0X7zw7wBOo7tGWA9ad8ef2/v2Pf2ZPE1r4I+OX7QGg6Dr&#10;V5EJIdIkmea6EfaRooVdo0P95wAfWgD2Ty19KPLWs3wf4s8P+OvDFj4y8JaxDqGl6papdaffW7bk&#10;nhcBkdT6EEEfWvPf2gv22v2WP2V7mxsv2gfjjoXhm51LcbGzvrgtPKo6uIowz7B3YjaO5oA9U8tT&#10;2oMang15zrf7V/7Ovhz4Q2/x/wBX+Muhx+Cbwxi18UR3wls38xwiYkTI5Ygex64xXN+AP+Ch37Fn&#10;xU+Jw+DHw7/aY8J6t4mdWa30q11IbrkDr5LnCTEdxGzEUAe1eWvTFHlrXyR8Sf8AgtB+xV8Iv2tZ&#10;f2S/HvxCaw1K10tri/1R9Ounht7jeqi2ISIsXO7O4ZX3r2P43/tq/svfs3eGdL8XfHD416N4ds9b&#10;jV9HW+mbz71WGQYoFUyuMEZwhx3xQB6oIkHagxKTnFfO3x3/AOCnv7KPwP8A2T7j9sOX4hw614TC&#10;umm3Gmwysb24UH9wvyZR8gj5woHet/8AZR/b1/Zu/bE+Hj/EP4O/EOG8t7KxiuNajngmg/s/em7a&#10;7TIinHOSCRx1oA9qKp+VRhos4C14z8MP+Ch37Fvxp+JMnwi+Fv7SXhfWvEas6x6Xa3/zTspwwhZg&#10;Emx38stivG9b/wCCh9n8Hv8Ago98TPgt+0B8YdC8PfDvwz8O9E1XR49Sjiila+uZJBKEYDzZmIUY&#10;jUMRjgUAfZ3loego2L0rhfgR+0v8C/2nfA5+I/wB+KWk+KtFW4aCa+0q43CGVfvRyKQGicDHyuAc&#10;dq4u3/4KO/sP3nxi/wCFCWf7T3hOTxZ9tNkulrqQw11/z7iXHlGbPHlh9+eMZoA9u8pPSjy1BzXm&#10;nxg/a/8A2a/gF4r03wT8avjToPhjU9W0u61DTrXWLzyPtFtbbfOkUn5cKWXjOTkAA0z9nv8AbE/Z&#10;o/asgv5/2evjRovihtJl8vU7fT7gia1bPHmROFdQezFcHsTQB6c6og3kVGJI8bsGodS1CHT9Pmv7&#10;yTZDbxNJMzH7qqMk/kK+GP2RP+CsHxE+Pv7Yl78HPHHwx03R/APiRr0fCvxJbtJ5+qmzk2TiXcxX&#10;k5K7QOKAPu0OnUBvzpfMi/u9K+TP+Ci/7ZnjL9kz41/AHSLLx3pWgeE/GvjO/sfG13q0cPl/Y4bP&#10;zR+9k/1RD/xAgnpXqvwG/bq/ZJ/ad8Q6h4S+A/x70DxJq2lpvvtLs7hluEj6CTy5FVmTP8agr70A&#10;evBojzikVouoWvzF1X/gqjeftL/8FFvGn7L/AMJP27tP+GXhvwjfaBpPhOOz8A/2lc+LNWvowZkk&#10;e5t2EMccrJAB8gYktuwAa+mv2r/+ChHw5/Zn+J954C8V/tFfDfw+zeD5ZrHTNejvZ72DVnkH2aS5&#10;FsGEVmYw5JbaxOCDigD6gDxHkClLx/3TXyx+2Z+1t4/+Gv8AwTV1L9qX4KfEDw7qGux+G7S7tfEG&#10;grHeaZNO2wSvAH3Bo9xfbuyQODyDUcX7Unxkf9un4O/A065bf8I74y+F93reu2wsI9815HBGysr4&#10;3INzH5VIFAH1ZGY34FO8qMHO2vGPiz/wUA/Yy+AXjqH4afFz9o/wzoevTFf+JZd32Xh3cKZSgIhB&#10;9ZCoNetaVrum69pdvrmiajDd2d1CsltdW0oeOVCMhlYZBBHcUAXfKWjyk9K5Hwz8cfhj4z8fa98L&#10;vC3jO1vPEHhdol1/S4d3mWRkXcm7K45Xngmsmw/ar+AWp6D468UWHxS06XT/AIZ3t3aePLpd+3RZ&#10;raPzZ0m+XOUT5jtzx0zQB6IYkPVf/rUeWteC6f8A8FOf2B9V8b6T8OrD9rDwbLrGu+WulW66oNk7&#10;uAUi83HlrKQR+7Zg/ONtdv8AHz9qn9n/APZb8JReNv2g/izo/hTTbi48izn1S6w1zKekcUa5eVsc&#10;7UVjjk8c0Aegkoh5FIGj6ba+Ofgb/wAFCI/2jP8AgpNdfBn4NfFzRPEvw0HwqXWYRpccTvHqP2ry&#10;23vjzEYL1ifBHXAr1P8Ab7/a2n/Y1+Ar/EzSfD0Oraxf6xZ6RoNje3Bht2vLqURxmaQf6uIE5Lfq&#10;KAPczJH3WnIqFdwFfPPw+h/4KV3N7o+sfEXxT8G2064mjfVtP0fQ9SEsUJ5YRTtdlWcDoSgB9K9D&#10;+PP7U/7P37LfhaHxZ+0H8WdH8K2NxN5NrJqlzh7iT+5HGoLyN7KpNAHoDGNDg5qQInUCvjT9vH/g&#10;ola+Ff2PPD37Tf7InxY0m80/UviVoui3GtNaLJD9mmu1iuUK3Cjy2Ck5JAK9eK9k+Gv/AAUE/Y1+&#10;LfxP/wCFKfDr9o/wxq/ipUYrpFrf/PPt+/5LEBJsc5EZbFAHs4iReQK8v+OH7Gn7Nn7RuqWuufGP&#10;4SaZrGoWUJitdSkVo7mKMnOwSxlW2+2cVnfHz9vj9kX9l/WIvDvx5+POh+HtSmhEyabPI8tyIicC&#10;QxQq7qmf4mAHBrs/h/8AHL4T/FX4dQ/Fr4b/ABG0fWvDFxbNcRa9Y6gklqYlGWYyA4UKOuSMY5xQ&#10;Bk/BP9mD4C/s7QXVv8GvhhpegtesDfXFrDma4x03yMS7Y9zXomwZHy18I/tx/wDBYD4CaL+zd4k1&#10;/wDYz/ah8K6p440nWtLtobeHZP5scuoQQT+UsyhLgBHYbo94Gc5HFfSHxh/bZ/Zq/Zi8MaHqn7Rv&#10;xs0XwzPrVrG9nbXkzNcXTFQWaOCJWkdQc5YLgdyKAPXvLWgRqDmvm/8Aac/4Kkfsp/s0/sjt+2Lf&#10;+PI9c8L3Mci6C2lRyudUuED5gQ7Pkb924O/aAVIJzXZfs4fty/s2ftUfDi8+J/wj+Jtne6ZpNrDL&#10;rtxNDLbR6ezx79sjTog4AOWGRx1oA9eZEAyRUfmRA4ANeKfCb/go1+xF8dfH/wDwqz4TftMeGda1&#10;5mZbfTre7ZTdFTz5DuqpcY/6Zs1fMn/BSf8A4Ki2vwd/ak8H/sfeCf2ntP8AhlNqlvNd+KvFk3hO&#10;TVLmwRRmOKKN4njJf+9tbHtQB+g+9P7tKDHmvzW/bP8A+CpVz+z7c/Cj9mjSP21tOsdc8ZW7XniD&#10;4pX3gYzS29kF3RyR2aweSHk6fdOP7or6x+HX7Qvw++CH7L+l/GH9oz9rjTfEGkTRiSHx3rOnRaUL&#10;4OfkVYERPmI6Kqbj6UAe9eWh7UbBnNee/AD9qr9n39qTQZvFP7P/AMWtH8U2NrN5N42mXGXtpMfc&#10;ljYB42xyAygkc9K9EoAbsX0o8pM5xTqKAG+UtHlrnNOooAb5amjy1zk06igBqxqvQUoQKcilooAC&#10;AwwRTTGpp1FADfLWjy19PenUUAIqBelLRRQAUUUUAFFFFABRRRQAUUUUAFFFFABRRRQAUUUUAFFF&#10;FABRRRQAUUUUAFFFFABRRRQAUUUUAFFFFABRRRQA2RVIy1fnnbYH7af7cY6f8Wpsf/TRPX6HMCVw&#10;K40fAX4RjxH4m8YD4e6d/anjOxWz8UXvl/vNSt1jMYjlOeQEYqPY0AfAPwO+EXwt0r/g2bvrPTPh&#10;9o8EN5+zzqmq3kcenxjzr42E032luPml8wB95+bcM9a+rP2Sr/xJqn/BNr4fahp93cXGrXHwhsHh&#10;mZy0j3B09CCSeSc16pp3wH+Eek/Bs/s96d8PNNh8FHRX0j/hG44/9F+wuhjaDb/cKErjPQ1teEvB&#10;nh3wJ4Y0/wAGeD9Gg0/S9Js47TTbG3XCW8MahURR6BQAPpQB+Tv7CHwX+Jv7SX/BIL/hnuP4hfBP&#10;Q4vEkeq2fja61rT7ptbstaa8l+0TXg89c3gfa25gDjZ2xXuf/CIXnw+/4K9fs4+ANR10apcaF+z3&#10;qunz6l0+1vDFbxmbGTjeV3dT1r6h8T/8E/P2LvGnxJb4v+Kf2aPCV54jkmE0+pSaYoM8gOfMkQfJ&#10;I2f4mUn3rubr4K/C+++JGl/F+78Dae/ibRdNl0/StYaH99a2smPMiQjorYGRjtQB8Tf8ErvA3gs+&#10;M/2tvFDeFrBtSvPi/qMF5fNaoZZY1thhGbGdo9Oldt/wQ7ggtf2LJrK2Ty4ofGusJDGnCov2p+AO&#10;wr6k8DfBT4XfDV9bk8B+B7HS28S6g99rxtY9v225cbWlfnliKl+Gnwj+HXwc8PN4T+GPg+z0XTWu&#10;pLlrOwj2xmWRtzvgk8knJoA/Nz/gp58T/Ev/AATw/a/8QfG7wCbhV+Ofw1m0OxjRtqjxJEVgtTGc&#10;f61hMrc8/JR+0p8KtJ/4JkfAn9mL9tDUYZFt/hFcDRPiQ0cOZp9N1WH99O7dzHdKkhz1LHvX6K/F&#10;f9n74N/HRNIj+MHw30nxEug6omo6L/aVsJPsd0n3Zk9GHrVn4ufBT4XfHn4cah8IfjF4G0/xF4Z1&#10;aNI9S0XVIfMguFVg6hh7MoP4UAfB37LnxnvP2Hf+CQ/xE/4KTfEzwBdeINb8eX2p/EzWNBsSS87a&#10;lcKtnA7MDsSO3a1WRyCESN2xhcV55/wVk+K/xhuP2Xfhr4s+LWvfA+HWLr4r+Er7wjD4Iurq61Ky&#10;u/7Tt3aSyuHOxwLcyhpNiAxswGMgH9RIvh74Li8Ej4cjwnp7aCNP+w/2LJaq1sbXZs8kxkFSm35S&#10;pGMcV5X4T/4JxfsN+B9FutA8K/sveErK0vLiKeeGPTgfnilSaPaSSY1WSNGCqQuVXjigD5/vPBPh&#10;DxL/AMF97XWfEPhqzvrrSfgLJNpdxdW6yNayNfoheMsPlO0lcjnmsP8A4KY/8JbY/t//ALPL3lx4&#10;TtfC6XGojSZPGlvO+lprflfuDJ5LJh8btpY4zX3Enwd+G0fxSPxsXwXY/wDCVnSv7MOveX/pBs9+&#10;/wAnOfu7sHpTPix8EvhP8dPCc3gX4xfDrSfEmkz8yWOrWazR57MM8qR6jBoA+UvCv7LfxKs/2iPH&#10;37XHi34qfD0vqHwxutI1Tw38PdPmiS7dY3ZLm4aSVyzqMqMjgd68T+A/w68CaN/wbv8Aio6V4O02&#10;3a88H6xc3bR2qAzTee58xjjlvc819/fB/wDZN/Z0+AHh2+8LfBv4PaL4fsdTjMeow2Nvg3KEYKu7&#10;EswwTwTitDT/ANnn4M6V8JZfgRp3w30uHwdcWsltN4djiItmic5ZCvoSeeaAPz2+NMjS6b/wTsMs&#10;hZm8bR5Yn/qDPXt2iftt/Fb45/tAfF74ZfDPw78L/DGifCnxAdE1rU/iRdT/AGzUpVhWR5khjKBL&#10;ba2FkZjux0xX0zqH7OXwS1WPwjFqPwy0uZfAdyLjwerw/wDIJlEflB4eflOz5fpWD8SP2I/2Tvi1&#10;8RIfi18Sf2ffDOseI7eNUGrXmnKZZFB4EmMCUDtvDUAfkv8ADTTrHxH/AMETvEPxYsfFfh210n4W&#10;/tI3/irS9Fi8xdF1iK11tnTTACpK28zyALuGASpbgGvs7wZ8Ivj7+2D+2b8I/wBqf4rfDfwD8P8A&#10;SfhbY6jNa2/h7xlDreoa1JeW3k+TvihjWG3A+YgliSqjA61tf8FB/wBh/wAV658JPC/hL9lj4M6P&#10;qnhOx+Iw8Q/Ej4W214mnx+LbdyzyJvb5M+cVmMbFVk2bSRXjNj+wj4y+KHxh8D+JP2bf2C7z9myT&#10;QvFlnqviDxlN4tiV5bSFw0tpFY2k0iTeaoMfzhUUNnjigDF/4J+aT8bvEdz+074OvvEXwhs/EGsf&#10;GTW4PFsfjuxuX1N7ORFSyZ9kyK0P2c/JkY61V/bq/ZV0/wCAn/BOr9mj9mbxv4p0vxtY6f8AHjw/&#10;bz3VvbYsbqF7qVhGkbM/7oBtoGTwK+//AIs/sM/shfHzxlD4/wDi/wDs8+Gte1uEADVLuwAmdR0W&#10;RkI8wD0fIrq/Fv7OvwS8deGdD8HeK/hdo95pXhrULe+0DTmtQsNhcQf6qSNVwFKdsUAdJpmj6Lot&#10;pFZaRp0NrBCipDDBGFRFUYAAHQAdPSvh/wDY2v8AwdpH/BTf9qF/i7d6bbeIpr7Sf7Dk1mREmfR/&#10;s3/LIyYJh8zdnb8u7rzX3Z9nBGCK80+Of7F37Lf7S97aan8d/gboHiW6sV2Wt5qFr++jX+4JEKtt&#10;/wBknHtQB+Wnji31u5/Yj/a+uPhnHu+Csnx+tZdKXS1Y2z6L51v/AG2YAv8AyzMm7O3/AGq9v/4L&#10;B6r+yVqP7J/wTi8E3fhScr8S/DB8CpYyQtNHD50f+p2fMqiPG7oOma/Qfw58Ivhn4Q8BR/Czwx8P&#10;tHsPDcdq1uuh2unxra+URgoY8bSCOuRz3rzPw7/wTZ/YU8KGd/D37K3g60a4vI7uRo9LGUmRxIjI&#10;Sf3eGAOEwOOlAHyT8Srr4n2n/BaT7Q2qeB7Sb/hUdv8A8IJN8Rre5e1H71vtQszHIiif7u/B3bcd&#10;q7nwn+yt4x+BXwX/AGqPi34p+KXhPWE+I+k3upLofgm1ki0/SJk090lCiSRyXkOGY8c819Y/Gv8A&#10;Zf8AgF+0doVv4b+OXwk0TxNZ2cm+zj1SzDNbt6o4wydvukZqTwP+zZ8Dfhn8Nbr4P+APhdo+k+Gb&#10;6GSK90eytQkVwsi7X393JHBJJOO9AHj/APwSK8FeEfCX/BOT4R2HhbwzY6fC3g+1ldLS3VA0jrln&#10;OByxJySeTXmf7ZFx4Nsf+Cuf7Od98e57ZPB6+EvEa+DZNSbFrH4ozb4JLfIJPsnm7C3+1jmvs7wJ&#10;4D8JfDTwlYeBPAvh+30vR9Ltlt9P0+zXbHbxKMBFHoKxfjP8APg1+0N4RfwH8bvhppHijSHkD/Yd&#10;Xs1lVHHR0J+ZGH95SD70AfEtndfBfUP+Dh3T7r4cT6JJqx/Z3u18SS6S0bMXGow+UJ2jzmTZ03ch&#10;dvbFfG/jvRtJ17/gkD8XtF1yxjubS6/b+1CO4tplyssZ8UWwKsO4I4r9hvhX+xt+zB8EtdsfFHwm&#10;+Bfhzw/qWm6fNY2eoabYhJlt5XR5EZ/vPuMaEliT8o54ps/7Gn7MNz4DvvhfP8ENBbw/qXitvE2o&#10;aT9nPkz6s06zm8YZ/wBaZVV8+ooA8s/4KneGfEHhn/gmv8TdA+Buhx2N5a+DZINNtdOg8tYoFUKU&#10;VU6KIwRgcAV87eDf2a/HX7WP7IHwX8F6H8XPgjoXhrQ/7F1XRbjQdNuft8bQKjGNN8+1ZWO5WIHU&#10;niv0ku9Otb+2ks761jmikUrJHIoKup6gg9RXknhH/gn7+xj4E+IjfFjwh+zX4T0/xAbgzrqFvpig&#10;pKeron3EbP8AEqg0Afnt+0joP7ZOpftx/tHWH7JWsaV9uTwFpS61a3EMv9pXlttPnJZSK2yOcx7g&#10;pcHk19QfCPWPgH41/wCCRviDT/2adIMOj2vw21S1k0edQ15aXy2kgmiuBjd5wk3bsgEmvqPRvg38&#10;MfDvxA1T4q6L4KsbbxFrVvHDqusRpia5jT7isc8gdqi8DfA34UfDS/1zUvAHgHTtJl8TXrXevfY4&#10;tq3kzDDSOuduSOuAM96APH/+CXniDwjrH7DHwyj8PavY3Esfg+0W4W1mRnRgmCGCnIOQeteb+AsN&#10;/wAF6viIGb/m2vw8B/4ONQr6M+FH7In7NvwK8Z6x8Qvg98GdE8N6xr3/ACFrvSbcw/aOS3KA7ByS&#10;eFHJro7X4O/Daz+KV18bLXwZYx+LL7R4dKvNeWM/aJrOKR5I4C2fuK8jsBjqxoA+Bv8Aghz8IPhS&#10;/wDwQ909n+HOisfFEfi6fxJv02Nv7Uk/tbUYN8+R+9Iiijj+bOFjUdABXsP/AARjvtZ1P/gkD8F7&#10;t7uWa6b4eKsckkhZyVeVVGfYAAfSvpH4afAz4VfBz4Z2/wAGvhf4E0/RPC1otwtvodjHtgjE8ryz&#10;AD/beR2Puxq58NPhX4B+DfgLS/hf8LvClpofh/Rbb7Ppek2KbYbaIEkIo7DJNAHwB/wTY1L9nCx/&#10;YC+LWm/HG88Oxak3jTxP/wALCt9akjF07ea+zz1f94R5eNmR06V80Mlx/wAOUfguPAi6YnhNfjHG&#10;dT/taORtOTTRfP5ZuFUg+T9zOSK/Vrxf+wZ+x34/+JbfGHxp+zf4T1HxLJ/rtWuNLUyTYHBkH3ZC&#10;PVgTXVaN+z38FPD/AMNZfg3pPwu0WLwrP5nneHzYo1o/mHL5jbI5JJ6UAfMOk/s1fFD4u/tYfC79&#10;oTxV8XfhPbxeBdPuo7PS/AdjcLc6hbTxgBN0k7YjXAPAP4VzP/BGX4afDm70T46eIbjwRpcl9rHx&#10;h1u31a8ksUaS7hWUqI5GIy6hcjacjFfUXwX/AGIv2Uf2dtdn8T/BP4C+HfDuoXClZL2xs/3oUnlV&#10;ZiSi/wCyuB7V13w7+Dfw1+EttqFn8NvBljo0eralLqGpJZx7RcXUhy8rerMeTQB8j/8ABACV3/4J&#10;yaRbuzGO18Y+IYLePPyxxJqc6pGo7KAMAdABR/wTT8TeHNF/aj/a4h1jXrKzdvjluWO5ukjJH9l2&#10;fIDEcV9b/Cv4M/DP4H+El8CfCXwVY6Do8dzNcJp+nx7YxLLIZJHx6szFj7mvLviB/wAExf2Dfin4&#10;81T4nfED9mTw9qWva5dC41fU5POWS8lAA3vtkAY4AHTtQB88+A/Etl+0L/wXD8WfEv4L3i6xoXw4&#10;+CJ8P654gsG32aaxcXglSz80fI0ixpvIUnbnnB4rxr/gnZ4G+K/xS/ZJ+Lnwmv8AxN8HbHV9f+IH&#10;iaz+Ii+OtNvH1lLmS4lVJLjMy7lERQxcbdoG3gV+nvwt+DPwt+CHhWPwN8Hvh7pHhvR4Tuj0/R7F&#10;II93diFAyx/vHJ964f4mfsEfsdfGPx4vxR+Jn7OnhfWPEPy+Zqt1p48ybHTzdpAl6D74bpQB8lft&#10;jfA7U/2bf+CZfwX+Fvi/x5F4m/4QPxh4Zh1bxY0e2OWCO8XM7Es2yMKQMljwBzXu/wC3X+2fZfs0&#10;fDXwbqXw58K+HfE13448ZWfh/SZ9T1NY9Ms5pwWW4uJIwcIMduSSBnmvoDxF8NPAXi7wTN8N/E/g&#10;zTb7QLi0+yzaPdWaPbPCBgRmMjbgDoMcVweh/sMfskeHPhLffAnSf2ffDaeD9RuDcXnh+Wz823eU&#10;jG8Bydp6YIxjtigD4l+IHi74gXn/AAWV/ZzsviL4g+Gl1rH/AAjevCUfD/zxLHbtADsnMrt8uenI&#10;zjpUfwIwIv8AgpMc/wDM9ah/6YhX3L8O/wBif9lP4SajpOsfDX4C+HNHvdCkkfSr6zsQs8DSJsc+&#10;ZyzZX5fmJ4rb0z9nL4J6MPGC6X8NNLh/4WBdPc+NPLhI/tiV4vKZ5ufmJT5fpQB+Y9t4K8I/EH4W&#10;f8E4/Dvjbw3Y6tYNcCR7LULdZYy6WBZGKsCCQwBHoRXv/wC2HFpHgb/grz+zj4m0fSI7eSbwd4oX&#10;UTYQqkl1DFDG6RNgDeAc7VPQnivrO3/Zj+A9lb+D7S1+FekJD4AOfBqLCcaR8mz9zz8vy8d+K1fE&#10;Xwb+Gni7x/ovxU8TeCrG88ReHYZ4tD1aaPM1mkwAlVDngMAAfpQB+f8A8R/2y/iH+1l+wb8UvjDr&#10;vh/4K+G/AM+j61Yrofi66urnVJFiWWMeeibFimZ1BEe1sHbk968v8T2On/F39hD/AIJ+2HxP0+DX&#10;YNQ+IWji+t9UhWaOfZaSlQysCGAKKRn0FfovN+wF+xlcfEC++Kc37NPhJte1Td/aGoNpa5nLDDMy&#10;fc3kE/Nt3H1rpH/Zh+Asmg+FfDD/AAq0g6f4HvlvPCNn5HyaVOoIWSIZ+UgMR+NAHyf+3TpOl6F/&#10;wVp/Yuu9F06C0lupvGlpcSW0Ko0sCabAyxMQOUDfMF5APIxVP/gnFqfgLRf2o/2uofjpf6Rb+Opf&#10;i9vvDq0iJI/hz+z7f+zfv4zEE87pwDu719oeKvgv8MvHHjrw58TvF3gew1DXvCD3L+GdUuI902nN&#10;cIEmMRzxvRQD14Ark/i/+xH+yf8AH3xjZ+P/AIyfs/8AhrxBrVgqrb6rfaepn2jkIzDBkX/ZbcPa&#10;gD8rfhHHe/8ADkH9qUfs2xW66Kf2gfFpgGlxt5P9im6tjL5Qj+bZ5GcbOq9K+n9S/Zg8b/tX/C/4&#10;OWXgn4yfBHw/4f8ACWraRrXg/UvBel3X9oJawBSLeAyTnZ5kfytxnk5HWvtvwF8CvhF8LvD2peEv&#10;h38NdH0bStYv5b3UtMsbJEt7ieRER3aMDb8yogIxjCjiuN+HP7BH7HXwi8eH4ofDP9nLwtouvec0&#10;qahY6eFaKRurRrnbGT6qBQB88/sjosn/AAWb/aWz/wBCh4f/APZqvftkT6D4e/4Klfs7a94iltrS&#10;xl0jWrf7ZeMqRNMVXahduNxHQda+r9C+DHwy8L/EXWPi14d8FWFn4k8QW8UOtaxDHia8ji/1auc8&#10;he1UvjR+zt8FP2i/C6+DPjl8MdH8T6asokjtdWtRJ5b/AN5G4ZD7qQaAPk//AIKR+HPB3jv9tL9k&#10;211rSrHVLH/hNNUngjmRZYt62iFGA5BIPIPavVf+CgX7WmofsieEvBOneC/h3o+sat8QPG9t4c0t&#10;/EF99k0uxkkR38+5kVWwoEeFUAFmIGRXqtn+zN8C7CPwrFafDDS1XwQzHwnujYnTCyhWMRJJGVGO&#10;c1qfFP4OfDH43+DLj4e/F7wDpfiLRbvH2jTdWtVmiJHRgD91h2YYI7GgD86/in4y+JTf8Fx/2RbD&#10;x34i+G8+sXHhjx1Dqn/Cu47gSNZtpkcsMV35rvuTzoXeIAj5lkOB37P/AIIofDzwGPD37Xni9/B2&#10;m/2rq/7YnxFttS1JrNDNdwRXv7qORsZZE82TapyBvbHU19a/Dn9if9lT4Q6hoerfDP4CeG9GvPDN&#10;xPPod9ZWIWe1kmhMErCQncxaIlDuJ+U8YrqPhv8ABL4WfCG112y+GngXT9Fh8TeI7zX9ejsY9ovt&#10;Tu2DXN0/rJIwBY98UAfm/wDsi/smaN+1Z/wSgT4UQ/E218Et4d+Neu3vhe+u7OOaytpLPXJpIIHt&#10;3ZVaHIx5YI46YNd94q/bH+NdlqXxE/Yi/aM0DwRrGtS/CbU9Z03xp8OJpPs08UcZVku7d9xtHOfl&#10;G9g3avsO6/Y+/Zn1D4WXHwSvvgloMvhO61Ga/m0GWz3QNdSymaSbBOQ5kJbIIOTmuI8QfsP/AAM+&#10;Ef7P/j3wN+zB8DtC0DUvEnh26tf+JfbBZbuVo2CK8rEsRk8AnAoA+Qf2YNV/YzX/AIICSadb3nhB&#10;dLbwLeDVraN4VdtSy+cr97zt+3H8WelYvj2DWrP9nr9iGX49xXA8KQ+ILU69/bAbyI5fs/8Aohud&#10;/AGcY398d6+lP2Jv+CX37Ovhf9nP4b/8NBfsueFZvH3hzSIlvri5sEkaO4RiQzbTskYcfMQTX1J4&#10;7+Ffw9+KPg25+HnxF8FaZrWh3kXl3GlajarJA6+m0jAx2xjHagD4x/auvfBGsf8ABUn9m9vgXc6b&#10;ceLIrXV/+Esl0aRWkXw8Yl2rMY+NnnY27u+cVe/4JI+DPCMHxW/an8Wx+HLIapfftGa5Fd332dfN&#10;ljRl2IW67RzgdBknvX0t8DP2O/2Zf2Z5bu4+A/wS0HwzNfcXd1p9r++lH90yMS20dlzgeldN4C+D&#10;/wAOPhfc61eeAPB1npMniLWJtV1t7SPb9svZTmSd/V2wMmgD5O+Ot1oHhn/gtD8ItY8UT2djZ6h8&#10;HvEVpaXOoOscc9wLuzcxKzYBfYN23rgZqp+1JJay/wDBaz9k+S3dWjfwP44MbRsCrA2cJ4x2r6m+&#10;OP7M/wACP2lfD0Phf48fCjR/FNjaz+daQ6rah2gk/vI4wyH/AHSKltf2d/gxZ+JfCvjOD4b6auq+&#10;BtLm03wjfeWfN0q0kjWJ4YiTwrIqqc5yBQB+fH7FEHxdv/2gP2n/AA9f6x8I4vGF58ULqPxNb/EK&#10;wu3vZ9JaBBYhcSojW3lbgAq4Dbs81i/tO/siL+zr+w9+z5+zv8QfGmk+OLFf2kNMuIprG1K2C209&#10;zNKlrDGzN+5jztUZIwPwr9AfjN+w/wDsm/tC+Jrfxn8Z/gD4b8QataJth1O8s8T7c8KzphnX/ZYk&#10;e1dFrn7O/wAE/EfhrQfBus/C/R5tJ8LX0F54d077KFh0+4h/1UkSrgKVycUAYv7Tnh22f9mXxxpG&#10;i6PHz4RvUt7a3hAzi3YKoAFeWf8ABJHxJ4P1L/gn18L00fWtPmmtfCkKXiw3CF4mTKsHAOVwQQc4&#10;5r6cktUmjaGaMMjKQytghh6V5v4B/Y3/AGY/hX4u13x18N/gjoWi6p4nt3g1640228oXkbnLKyKd&#10;nJ64AJoA9A0vWLHVrSPUNKv4bq3kz5c1vMHRvoQcGr2T2rnfhf8ACr4f/BjwVY/Dj4X+EbPQ9B0y&#10;Nk0/S9Pj2w26lixCjtliT+NdFQAUy4G6IgjPtin1HeCVrdkhfazDCtjpx1oA/Lz4M+KPjZ8B/wBp&#10;D9pD9kP4N/BX4c/EybUvFD6xf+JvGXjKLSZS2pwbhbXsUkMj3kcSnZlMDZ8tZH7dv7MnjX9kL/gj&#10;58G/2fNQ8WaTrWneH/it4ZHj6+vInfR105r4ySRyquCbKOUwrgkfIi9K0tD/AGKvH3hPxB4u0/8A&#10;aw/4Jjv8cvFuseLr3ULL4paZ4ns4zeWskmbeN2mmiltxFHhNgBAxxX05/wAE2v2MviD8Df2avEPw&#10;m/aUitdUsPFHia/1Kx8D32oNq1t4f024bMelmafPniMd+RknHAFAHOr+zP8AFX4z/tbfBr9oLxl8&#10;YPhHar8NP7RksdP8C2NwLvU7W6s2hMG6SdgsQJSTgH7g6Vw/jn4S/Gf/AIJ6+MvjB+03+zn8Wfhj&#10;4r8M+Jtcl8UeKfA/jxha6hDcLCqyxwajGxwAqfJHLGQC23IFfWXwV/Ye/ZO/Z08QzeLfgl8AfDnh&#10;3U5o2Rr6xs/3qoeqIzE+Wp7quB7Vm+NP+Cd37E3xF8fSfFLxx+zN4V1LXp7kXFzf3On5+0TDHzyI&#10;DskbgcsD0oA+J/2lvjh4y/aE/ab/AGRf2gbDSvD3h/wl4n0G91DR7P4iWsxs7PXJLfMKSCJkO8Lv&#10;CMTg8HvX0Z+zl+y38QbD9tTxH+1l41+J/wAPribWPCsOk6l4c8A2EsaTsj7kuLhpJXLMBwOOlfQn&#10;xM+APwZ+Mvgb/hWfxS+F+ia5oAjVE0rUNPR4YwowuwY+TA6FcEdqo/BD9l74Bfs3aVcaN8C/hNo3&#10;hmC7YG7/ALNt9rzY6bnJLNj3PFAHzD/wSV1TwzpF58avC2pX9lbatD8YtUdtPmlRbhUcgqdhOcEc&#10;jHBrJ+OvjXw9/wAFI/2g7r9lTwn4qsbL4ReA9Ujb4qazHeRxf8JDfIQy6PGSRvhU4MxHBIC84NfU&#10;2s/sb/sxeIPi9D8e9V+CWgv4ytxiPxFHa+XcHjGWKEBzjuwJrz+9/wCCSH/BOS/1S81q4/ZL8M/a&#10;tQupLm9mjM8fnTOSWchZAMkk84oA85/4K96P4c8PfsgeCb3RdPtbfQfDnxf8G3E80KgW9jYxanCp&#10;kLDhI1BXLcACvrrwvq3h7WNIW78NalZ3NrgfvrGZHQ8A9UJHQ5/GqH/Cmfhi3wz/AOFMXHgTTbjw&#10;n/Z/2FtBvIBNbNb4x5bI+dw+uaz/AIGfs4/BT9mnwrceBvgP8N9P8MaRdXzXk1hpoYRtMyqpfDE4&#10;O1FHHGFFAHyZ8B/Efhzwp/wW+/aMt/E+u2unPqHwp8GXFil/cLF9ojje+WR03EbgrMoJGcE4ryn9&#10;mfxT4X8deL/+CjHiPwnrdrqenTeJrSOG8s51likKaAI3AZcg4dWU+4x2r70+NX7G/wCzD+0Xrmm+&#10;J/jd8D/D3iTUtH403UNRsQZ4FznZ5gwxT/YJK9eOaueC/wBlb9nj4daf4l0nwF8GtB0a18YbP+Em&#10;tdNsVhj1DZF5K71TC8R/KMAcUAfnr8R/h/4D8Lf8G2+hQ+HfCWm2Ma+AdNu8W1mifv2lUtLwPvk8&#10;7utd78Rbjwbaf8FA/wBmfUvj1Pbr4bPwzYeEptUYC3XWjbxckt8ofZnGefSvtjUP2dfgvq3wfj+A&#10;OpfDfTJvBkNmlpH4dkiP2ZYUOVQLnoMetRfFT9mr4F/G/wACQfDL4tfCjRfEGg2yIltpup2ayJAq&#10;DC7D1QgADKkH3oA+L/DNz8GLz/gvpd3Hwyl0WXVG+EAHiCTRyhJfz/lEhTgvj15xXoX/AAXSTx7J&#10;/wAE6PFCeCI42s/7Y0k+LBNGzRnRftsf2veEO4ptxu24O3dzXv3ws/Y6/Zh+COtWviT4SfA7w94f&#10;1CzsTZ299ptiI5RCTkoW6tk92JPvXf6toema7p0+ja3pdveWd1G0Vxa3UKyRyxnqrKwIYEdjxQB8&#10;L65+zH8R/wBqLUfgT4lt/jH8FdG0/wCHPiyx8QeGrrwTptz/AGjcWiWzxyWULPOQiSxMA+AchBkc&#10;Ve+Mv7P3xp/Zs/ac+KH7Z/7M/wAZfhrfSeMNNsrjxj4B+JEXlfNZWvlJ5F9E++3UxjdteNl3NnjJ&#10;NfRPws/YL/Y9+CPjhviT8J/2dvDGh64WcpqNnYfPCWGGMYJIiyCQdgXjio/i1+wF+xv8dvGrfEX4&#10;u/s6+G9e1qQp5+oX1oS8+wAL5mCBJgAD5weBigCT9hX9p6x/bL/ZO8GftK2Hg260CPxRprTto918&#10;zW7pK8TgNxuQshKNgBkKnvXxj8L5/jZbf8Fb/wBpESa38NLDXrjTdFHhlviDa3LTSaB5LZW3aKVA&#10;YxNu3jk5x0Ffo9oPh/SfDGjW3h/w5pNtYWNnCsVrZWcKxxQxgYCoq8KAOw4rgfjl+x3+zH+0vc2d&#10;78d/gjoPia50/P2K81GzHnwg/wAIkUh9v+znHtQB+eP7WP7Ik37Ov/BMHxz4N8X+NvDPirT/ABh8&#10;YbPV20/w3ZFNLsUudRhMlrEju+VznPPJJ4r1T/gqn4Z8N+Ej+yOnhbQrTTVtfjloltarY26xeVCb&#10;ZwY12gYUj+HpX2Pdfsvfs/3Xwttvgm/wh0NfCdpNHNb6BHZhLZJI3Dq+1cfMGAbPXI5rT8e/BD4V&#10;/FE6EfiD4EsNW/4RnVItS0D7ZHu+w3cYISaPnhlBIFAHyh4/vfDvhf8A4LWeG77xZcWdjb6n8GLy&#10;KxmvpEjW4lS7jZlQtgFgOcdQK3f2uP2VPHniD9qjwt+2b+z18d/B+g+NPD/hO40b+wPHWni60/Ur&#10;GWQSEqUkWSByQB5ibhjqDXv3xy/Zb/Z+/aX0m10T48/CLRfE9vYzebY/2pa7nt3/ALyOCGTPsee9&#10;Y/xZ/Yd/ZQ+OtnpVj8XPgRoOuLoditnpb3kDeZb26gARK6sG2cD5SSKAPkvxt+1zr/7Z/wDwTG/a&#10;CtfFHwzsdJ8R+A49U0DWl8O3RvNLvJ4Y9xnspyq+bGQeTjKsCCeKsftgeI9d8Tf8EOLyX4EatY3l&#10;2fh3pp1FrOUS/wCg7Y/tIYId3+r3579a+2vAnwX+Fnwv8AxfC74d/DvR9H8OwwtEmi2Nikdvsb7w&#10;KAYOe+ck55rn/hJ+yF+zX8CJNbf4QfBjQ/D6+I23a5Dp9rtiu+vDRklAOTwABzQB8byfsx+Ov2s/&#10;g18GdJ8P/GD4I6FoPhPWNI1zwtf+E9Muv7SWKFAfIhMk5CM6/K3HrxW58Mfh94I8Qf8ABfP4qeKv&#10;EXhWwvtU0X4L+HhpOoXVojzWnmySiQxsRlCwUZI6gc19LfD/APYE/Y2+FnxC/wCFqfDz9nDwrpGv&#10;+c0yajZ6eA0UjdXjX7sbH1UCu4074N/DTSfibqPxm03wXYw+KtW02Gw1LXEj/wBIuLeIkxxM391c&#10;nH1oA+AtB03xN4e/bI/4KCeHPgtZfY9TbwHod7otnpq+Wv8Aak3h9z5wVcfvHkCksBknGc15x+zN&#10;+zn48/a6/wCCNXgP9nHw/wDFL4G+HPD+reFdPE19/Zty2p2GpxypLNI4+0Kn2sXKuWbA/eZOK/UT&#10;QPg38NPC3xA1/wCKnh7wVY2niLxVHbp4i1aKP99frbx+XCJDnkInyj2rgT/wT2/Ypb4mN8Yz+zJ4&#10;RHiR7oXMmojS1G6fr5pjH7svnndtznnNAHy5+0z8O/DOv/8ABcD9k7RPHWi2euNo/wAK/F89vNqF&#10;ssuLqJLPbcKGzhww3BuoPNdZbaVpWhf8FzUuNH06G1k1H4JynUGhjCG5KXSbN+B823JxnpmvrPWP&#10;gx8Mdf8Aido3xo1nwPYXPirw9Y3NlomuyR/6RZ29wF86NDnhX2rn1xTm+D3w3b4mr8Zj4Nsv+EqX&#10;TW09dc8v9+tqW3GLOfu5GelAHzx/wVs+NPjnwH+zHJ8Jfg1DHN49+Jl8nhzwrbNcGIeZNxI7OoLI&#10;qpnLAHFfJv7T37P/APwUd8BfsqeArvSv2W/hno//AAom6ttbsdX0H4hXVxfSw24H2pFj+xJvMibi&#10;QWAJ61+nPib4N/DXxj4z0X4h+J/Bdjf654caRtD1K5jLSWTOMOU5wCRxnFbl/pFlqljNpmpWcc9v&#10;cwtFcQyLlZEYYKkdwQcUAfmR/wAFK/jV8CPjz4t/YZ+M/wAQLjS5PCeufEqa8dtTZWt45msFKCQn&#10;5fllwOf4gPavSf2xtQ8E6t/wVd/ZNPwhu9LuNehXxKfEzaTIjyJohs08sSmPP7o3GMbuN1fUOofs&#10;M/skav4R0HwBrP7Pfhm80PwvdT3Hh7SruxElvYSTDbI0aNkDcOvarPwT/Yw/Za/Zx1m+8SfBD4Fe&#10;HvDepakNt7qGn2Y8+Vf7vmNlgv8Asgge1AHzd+xRZ2Z/4K/ftsZtI/3c3w92lkHB/wCEdQ1d039t&#10;L4s/Hz40fGj4feAfDnwt8MeHfhT4i/4R3VNQ+I15cSX2qyi0jnknEERQRW2JdqMzNv2sQAK+rPDX&#10;wb+G3g3x94k+KfhfwZY2XiLxh9kPibVoIyJtR+zQiGDzT32RgIOOlcj8QP2Hv2Svip8S4/jF8RP2&#10;e/C+seJo1VTrF9pqtLKq8KJO0uBwN4bA6cUAfln8GvEk3iX/AIN8fjNJBd2cun2/xW8TQ6PHpW4W&#10;cNodSWSOO2VuVgxISgP8LV9VXTTH/gpr+zytmcSj4Eal5XzfxfZIsfrX1q/7Kv7PT/DbVvg6Pg/o&#10;a+F9cvpbzVtDS12291cSEF5GUdyVHTHStcfBL4Wr410j4jDwLp/9u6Bpr6fouqeX+9tLVlCtEh7K&#10;QAMYPSgD83f2FPD3xR8ZeHvjr8P9Q1z4O2/iDWPHmrW3jiDx7p95JqDxyZWFm/fKrRCMgrgba+4v&#10;2C/2fvEH7L37KvhX4I+JfiXB4suNFtXRdbtY2jhljLlkWNSzYRQdq8ngVofFb9hH9kL44eMY/iD8&#10;V/2evDOua1FgDUryxAlcDoHKY8wezZr03RfDuk+HNJt9A0DTLezsbSFYrW1tYwkcKKMBVUcAAelA&#10;HxJ+yZ4l8N+Fv+Cqv7TVl4m1+z0+e4/sW4hivrpIWki+zAeYoYjK5HUccV4J8BPE/hzxt+x5/wAF&#10;LPE/hbW7bUNOvviD45ms76zmEkUyHSPvKw4IPscV+ivxf/Yv/ZY+Pviyx8c/GT4C+G/EOsaaNtnq&#10;WoaerTKv90sMF1/2WyParnhv9lD9nPwd4P8AFfw+8J/BnQdN0PxxNcS+LNKsbMRQam08XlSmRFwP&#10;mj+U4xxQB8A/tueAvA/g3/g3U8P2XhTwpp2nQ2XhTwjPZx2VokYilN7ZMZF2gYYsSxYckkmvTvjD&#10;ceC7H/gs98G7/wCPUtrHpH/Cm9WX4bTaowW3TXPPtzc7Wf5RKbXdtz8xAbbX194q/Z4+DPjj4TR/&#10;Ajxd8ONM1DwdHb28Efh24iJtljgZWiXbnopRSOeoFR/Gr9mn4E/tGeFIvA/xy+FWi+KNKt5Fkt7T&#10;VrMSeQ46NG33kPupBxQB8W/CG7+DN7/wcB+OLv4VS6NLfN8ELQeJZtHZCpuBd4XzSnBkCY98Yz2r&#10;7L/aI+H/AMCviz8JtU+Gv7RulaPe+EtajFvqdprlwsUEuSNo3EjDggFSCGBAI5FV/hZ+yJ+zX8Ed&#10;fh8U/CP4J+H/AA7qMGlnTkvtLshFKbUvvMbMOXywDZbJOOtdP8R/hR8OfjB4VuPA3xT8D6X4h0e7&#10;GLjTdYs0nhf3KsCMjsetAH53ftR6Bqv/AATH8O+GfiV+xp+2p4u16O48U6fpVn8FfFviweILfWLe&#10;aZY2t7Lzd1xbsiEsCrlQF5GK7jxjquhx/wDBcTwrq/x5WztdNl+Ccn/Cu21ZlEcepm4U3iRs/Ak8&#10;rHTnFfSPwi/4J2/sR/AbxZ/wnfwj/Zi8JaLrC58vUrfTQ80XP8DOW8v/AIDiuw+Nn7NnwL/aP8OR&#10;+E/jr8KdG8UWEMvm28OrWYkML/3o2+8h91INAHyR/wAF2dP8E+OP2IvD+hSWunappN78YvC9ve2s&#10;eyWGZGv1DxsBkEEHBB9af/wVn8HeEfBul/s23nhLw1Y6ZNpfx10Oz0ySxtUia1t3jlVoUKgbEKgA&#10;qMAgCvp6w/Y0/Zh0r4X2fwW074IaFH4V0/VotTs9FW3Pkx3kbh0n5OS4YAgknkV0/wAQ/g18Nfiw&#10;mkw/EfwZY6wmg6tFqejreR7vst3HnZMnPDLk4PvQB8xa7+2j8UviH+2J8Q/2avhR4X+G+hw/Dmxs&#10;n1nxD8RLybzL/wC0RmQCCKIoTGoyC7NjOeOtfEHw21bxJ4j/AOCR/wC1g/hi4sbi1/4WvqTakvhH&#10;zPspsTcwm7NuOW2FNx46j2r9VPiv+xd+yx8cvF9n4/8Ai38BfDeu63YqFttUvrANMF/uswx5i/7L&#10;ZFdD4C+Anwe+GGlapoPw++Gmj6PY61cNPq1jY2apDcyMu1iyY2nKgDGAMUAfnf8A8FbtV/Y41D/g&#10;kr4Is/D134TmRNb8KH4fw2LQtIlwLu3/ANSE5UiPfu6D15xXt3x8/ZX+JZ/aX8Nftrfs6fHPwXo3&#10;jCz+G8Ph7UPCvxA0/wC0WN/YiTz1MciSLJauXO0uAykAZBIr17S/+CaX7B2itqL6Z+yn4NhOqzLN&#10;ebNLGC6yrKCoziP51Vvk2jIFb3xq/Yj/AGVP2jb6z1X42/AnQfEF1Y2otrS6vrciWOEdI96MCU5P&#10;yk45oA+Mvjz+1nq/7cH/AARi+P3inV/hpb6NrnhOHXPDmtW2kXJvNPuLqyIElzZTlVM1uwOQ+Ach&#10;geQa6z/gpLrlx4s/4I73V78INYs9QsX8K6HJ4jk0udJN+jkQG7+5nrDv98V9o+Efg98MPAfgCL4U&#10;+Dfh9o+l+GoLZraPQrOxRLXymHzJ5YG0g5Ocg5zz1rm/hF+yB+zT8BdO1zRvhB8FdB0Cy8SSb9cs&#10;rG1xBeH5uGjJK4+ZvlAA56UAfHn/AAVA1X4Cap+y/wDBuy+A1/o82of8J54cPw9h0OSNrhIRJHgx&#10;CP5goh+97da6/wDaPsYZv+CvXwJFzaxsW8J6sX+Ucnate+/DD9gX9jj4L+Om+Jfwt/Zv8K6LrzOz&#10;LqVnp4EkJY5by85EWf8AYArudY+Dvw28QfEDTPirrPguxuPEWiwSQ6VrEkeZraN/vqp7A96APkj9&#10;uqxsh/wUw/ZkU2qMpk1cEeWP+eQrjv8AgpsfHdp/wUi/Zsure48K2nh+Oz1j+zJvG1vI+mx61hfL&#10;yI2UiXys7Tkd6+6PFHwc+GvjTxponxE8U+CrG+1vw75h0PUriPMtlvGH2HtnvUPxa+B3wo+PHhGT&#10;wJ8Y/h5pPiTSJTlrDWLNZkDdmGfut/tAg0AfOv7Nf7MXj/Qf24/GP7Ynjv4r/D2e417wXY6NqXh/&#10;wHaSxx/6PJIyXVw0srktsfaOBgL6V9WabrGn6xbRX2lajBdW8wzHNbzK6OPYg4NcL8IP2TP2cfgF&#10;4c1Dwp8HPg1ofh+x1aEx6pFY2vzXalSu2R2JZxgkYJOMnGK6T4X/AAq+H/wW8D6b8NPhZ4Rs9D0D&#10;R4BBpml2CbYraP8AuqPSgDoqKKKACiiigAooooAKKKKACiiigAooooAKKKKACiiigAooooAKKKKA&#10;CiiigAooooAKKKKACiiigAooooAKKKKACiiigAooooAKKKKACiiigAooooAKKKKAEZ1XqayofHPg&#10;258STeDLbxVpsmsW8CzXGkx30bXMUbfddogdyqexIwa0LqNn6GvyB/bC8E/G/wAGf8Favix+3D+z&#10;pJdX3iT4M+EdAv8AWPC8TfJr2gyxN9vtiMjLrGvmpz95O+cUAfrxrHiHRPD2mT634g1a2sbO1iMt&#10;1d3k6xRQoBkszsQFAHUk4FUJ/iV8Pbbwinj+58daPHoMkayR61JqcS2joxAVhMW2EEkYOcHNfmd+&#10;3n+0jZf8FYfCcf7K37L/AIqmPw7t/AK+OvjH4jsjtP2RrZp9P0bd2kmdQ8i4yEQcjPOt4V+J1p8D&#10;f+DcLwV8SLn4b+HfF0el/D7RgNA8X2Ju7C5zPEi+bFkbtuQRz1AoA/TCO8gljWWF1ZGXcjq2Qw7E&#10;GnfaIwev/wBevz3/AOCjHi/9u3Sf2mf2a9L/AGcvi34S8N+H/FHiSO2i0nUNMvXWW7FhPIy3QhnR&#10;ZrUKF2xgBgyg5PArqv8Agqlr/wC3V8O/+Cdt54l8DfFrwjpHizT4UPi3VtN0u9hWVTKAPsW2cPAe&#10;VzvZ+MjjNAH2+J4z0akadeqmvkLWf2nf2kf2PP2MY/ix+01e+E/GvibUP7Ps/B+m+EbG5sVvJrhE&#10;WOKUzyyktuOWYY4zxWVL+2T+2N+zh8Uvhzo37YOgfD288O/E/WF0nT5PBP2uO80S+dN8cMwmZhOp&#10;HBddmD2oA+sNE+L/AMOPEnjnVfhpoXjKxute0OON9X0qGXM1osgyhde2R0rolnQ8bq+FfgJ4jl8J&#10;f8FPP2oPFcWjXWoSab4Z0y7XT7KMtNcmO0L+VGO7tjAHckVc/YV/bK/a8/bps9P+NXg3x78FbHwl&#10;NfFdV8BxG7uvEGkRByrRXMiShYrnAOY2iAB4z3oA+4BMpxjvVHSvFnhnXbm+stE1+yvJtMufs+pQ&#10;2t0kjWs20N5cgUkxvtYHa2Dgg4xVmM5jxjt2r4e8NXNr+yR/wWu8TeGb+7Nj4X/aa+HsWtaWsjEx&#10;SeJ9DURXSqOiNJp8kchP8ZhJ6g0Afai+NPCb+IW8IJ4l086tHa/aX0sXifaFhzjzDHncEzxuxjNS&#10;Xvijw7pupWujahrlnb3l8WFlazXSLJcFRkhFJy+BycA4r8i/CXj7xzpn7f1r/wAFYdZ1e4XwX4k+&#10;NE3wvhuLqTZap4djjazScHODGdSaQq44JHpivqrwXrbfHX/gqp4y+Kklw0nhf4G+C/7KjYyZRtTu&#10;wZJcL/eSFTz1+agD7WFxGTgml85c4r4Ej/4KCftvfE34OeKv2zfg14I+HNr8MfC91efZfD+vy3Ta&#10;xrVrauVlmWWNhHbklW2qVfPcius/aS/4KK/Frwz8Nv2ffHf7O/w60fUJ/jZr0NnJYeILh0Wzjltv&#10;MDb0IxtPXg5A4FAH1l8Rvif4F+Engy/+IvxK8UWei6Hpcayahql9LshgUsFBZuw3MB9TWtp2sWGr&#10;WMGp6bdRzW9xEssE0bZV0YZDA+hBr4R/4Ku2n7SWj/8ABID47T/tEar4T1bVF0eCTT08H2E9vH5X&#10;262xG4nkcl88bgQD6Cqfi39rX9v/APY2/Zq8I/tT/Gvwf8Nb34Y2sOh2vibw7o7Xi6vo1ndPDbC7&#10;+0uxhnMbSx7kEa5DHB4oA/QBpE6Zx60iyx5zuHPvXzx8Wf2r/F/gz9t74J/s4+H9J0+bw/8AErw/&#10;r+o6jd3Ebm4gayitXhERDBQD57bsgngYx3NK/at8d33/AAU41f8AYrl0fTR4csPg/B4rivljcXbX&#10;b6h9mMZbdt8vZ225z37UAfRCyR8HH40pniBxur8+P2dv22/+Cl37VvwR8ffGv4beFvhPoVj4H8ee&#10;ItHt/wC3I7+aTWbfTbmSMALFIBAxRAC7M2WOdoAxXU61/wAFVPFerfsZfCX45+BfhRYx+Lvi54gt&#10;9B07TdU1BhYabeO7o8ksijc8alCQowzcDigD7d+0xYzuoNwgGc/rXw9eftT/ALf/AMKv20vhr+yT&#10;8XpvhXqUfj+1u75de0DTb+JoIbXaZYTC8z7CVb5ZC2Ceq19s7DGgaQjjr6UAWBcxnuOmetH2iMdT&#10;Xyr8Kf2+rzT9e/aA8F/tCWGn6fqfwTvpL5ZdPjaNdR0OS3M9tOFd2O/5WRuQC2MAV57+xP8A8FXP&#10;Fvxj/Zc+KHxe/aQ8C6f4Z8TfDmObUpNCt98Yn0qaHz7CXEjE5kjKg8/ezgCgD7c1zxt4Q8MS2dv4&#10;l8Uafp0mo3It9Pjvr2OE3Mx6RxhiN7H+6MmtDz0718HfHr9pXx4PhR+yz4++NvwO8Fat4j+IPxK0&#10;2C6t9W0VpBoRnhkkWa13OWinRQo3knqeBXV+Kf2rP2z/AB/+3V49/Y9+AXh/wHZ2PhXwvpuqQ+KP&#10;FENzL5Mk5fdG0MLqZM7eCCm0Z5bpQB9j+chGQa565+L3w1tPidb/AAYuPGViviq70d9VttBab/SJ&#10;LJZBG1wF/uBztJ9a+cv2nP2r/wBov4a/EP4XfsifB3Q/COrfFr4hWN5e32p6oLhNI0iytEXzrwwq&#10;3myKXYIqbgcnk14h8Kbr9phv+C9HhzRf2nLLwrJq1j+zTqAs9Y8HmeO1v4jq0RLeTMS8LKxZSNzD&#10;gEHkigD9HPPQdfpR56ZxUMo/hB6nv3r5h/ae8Y/8FJPhzF4k+KHwl1T4Oz+GfD9rNe23hvV7TUP7&#10;Qv7eJN7IblZFjhkIDAfI4HFAH1IZ1HWhbhGHFfGvjj/gpXr+pfsufAX9pf4UeFrBbX4veJNJs72y&#10;1RXkNpDcsVlCFWX51YMAx4OOld1+03+1n46+DH7YfwQ/Z98PaPpdxpPxK1C/g1q6vI3M0CwQ718o&#10;hgoJPXcDQB6X8dv2tP2c/wBmwWf/AAvP4u6P4bfUWIsYdQuP3k+OpVFBYgeuMV23g/xV4e8ceG7P&#10;xd4U1aO+07UIVms7uEnbLGRkMM9q/Mbxv4U/bK8Y/wDBd/W9I8M+MfhnNHY/C61nsYfEvhm7u4oN&#10;Pa4+ZFUTqBcHn94Pl6fLX6gaHatp2kW9nLHCjRxhWW3j2xg452jsM9qALTyohwxrmdG+NHwt1/xx&#10;4k+G2keO9NuNc8HpbP4o0xLgebpa3EXnQtMP4A8fzgn+HmvnH41/tZ/tPePP209U/Yp/Y+0fwbZa&#10;h4R8L2eueMfFXjiO4uIIFui3kW0UFu6MWZUZi7MAPQ14f/wTw1b4q6l/wUj/AG6rr4+eDtFt/EFv&#10;pvguHUrHTZnmsb1I9CmRZFEnzeXNGqybG5Ak2nOM0Afot4e8WeGfF2i23iXwn4gsdU068j32moad&#10;dJPDMucZV0JVhnPIPar3nJ618CfAf/goLbfCT/gjR8Hv2n/D3wJ8P2+veM9J0nTfB/w58I2/2DTn&#10;1W/ujBBbQL83kxb2Lnk4UMetdfB+2B+15+zh8ffhn8L/ANsvTvh7qmj/ABc1o6Joep+AVu4ptK1Q&#10;xNLHBKk7MJ422splUpg4O3BoA+zPMGM1j+MfiN4A+HdiNU+IHjfSNDtWOFuNY1KK2jJ/3pGA/WtQ&#10;fNHkHjmvzn/Zl8P/AA0/bY/bA+Pn7Tn7T3hdvFWk/CjxO3hnwn4e1Kxlv4NNSGMPNPFaKrCSVyeC&#10;EZuMCgD788GfFz4V/EdZH+HnxI0HXlh/1jaLrEF0E+vlM2Ksaj8RvAWkXM9lq3jXSbWa1aNbqG41&#10;KKNoTJ9wMGYFd3bPXtmvnP8AZH/aQ/4J5+O/jlrnwm/Zo8Hx+HPHUekx6hrel3Xw3vtAu5bPdtSQ&#10;i6tYd6Z6YyPSuN/Zy+Jfg/8Aaq/ZM+JH7TnxX+A3gi68QabqWsrMP7FDx3x0l5TZtNvLM7KY1IOe&#10;D93FAH2ol3C67lfK4zuFKZ4x0Nfm9+1x+1V+2D8YP+CFcX7XPwc8YeH/AAX4g1LwRDqXiKaztbpZ&#10;IY3liTbYvHMGhfnGXLfKSMV7Z4k/aX/aH/Ym/Ya8S/tM/th6v4T8XXmjabayaFZ+CtMuLEXLTCKK&#10;GCU3MsuXeaRQXGBg5xQB9a+enrR58eMg18SXf7Y/7cn7PPjX4W3/AO1b4Y+G994Y+Kniyy8OfYfB&#10;b3SX3hy8vFzCJHmZku1DfIxURnncBjir3i/9rz9sfxt/wUa8e/sNfAHwz4Hs9O8L/D3SPENv4q8T&#10;x3Ev2ea6lkRkeGKRTMDsAXaUx1JPSgD7ME8Zzz0pROh6MPzrC8DW/ja38I6fF8Q7rT5tcW2X+1Jt&#10;JgeO2eb+Ixq5LKvoCSa5f4+j9ouXw1Db/s4ar4NsdUaYi4vPGUNzLBFHj+GOBlLtnsWFAHohuUFA&#10;uYzyD9K+Uf2Sv2vvj7rv7WnjP9h79qfSPCc3ivwx4Ys/EVj4j8FLcRWV/Y3EjRgNDOzNFIrKcjew&#10;I5qx+yP+2p8Svj7+xP4y/aS8UaHpNvrXh3VvE1raW1nC4t5F06aZIS4Zy2WEY3YIzk4xQB9IeN/H&#10;/gz4deF7zxp478S2Wk6Tp0JmvtQ1C4WKGFB1LMxwK5X4F/tR/AX9pWyvNW+BfxN0/wASW2nyBLyS&#10;wL4jJ6feUZBHcV+dv/BQ344ftLftZ/8ABHD4c/HrSLzwfpM3i/UdGn8VaddaZcSRyPJfRrGkIE3y&#10;oGHzq27cvHHWvob43/GP9qb9hD/gnf4h+OXijTvhzrXjLSVtP7Lt/DOg3Fhp8sLtGipIjzM+/k/M&#10;GA9utAH2aJ0PSk+0R5xmvgX4y/txf8FI/wBndvhn408afCH4Z69pfxS1i20XTfCej6hd297pl7cR&#10;b43kupCY5EH8QWMH0Jrsk/aw/bM+Af7XHwz+Bf7V2h/D/VPD/wAYJ7+z8N33gmO7iuNJvrWETtFP&#10;9odlnQocB1CHPagD7I+0JjLcUfaI/Wvja5/a/wD2tf2kP2gPiZ8Kf2NdP+H+k6F8Idcj0TxB4g8e&#10;LdXDarqvkLNLbQR27p5Kxq6AyMWyW4WuH+MP/BXH4naD/wAEotS/bs8A/CfS4/Gmi+M7Xw3qnhfU&#10;Lp5rQXn9txaZcbJFKEqdzMjHGPlyOxAPvnVtd0vQtKudb1i9jt7Wzhaa6nlbCxoq7mY+wAJrN+HP&#10;xO8CfFvwVpvxH+G3iiz1rQdXt/P0zVbGTfDcx5I3Ke4yDXhms/8ADW9x8GfiRrf7Ql34Jt9HvvA1&#10;7Jo+h+G7e5N5p0pt2LRzzyOY5wFyNyIgz0GK+Uv+CfH7ZutfDf8A4Jj/ALM37On7ONppPiT4reMv&#10;DKR6bpN1KZLfTbSO4kNxe3YjYMsca+4ySBmgD9O/PTOM0efHjO6vjb9sP9un4zfCL9orwN+yD8Pt&#10;R8A+Gdf8VaJJfN46+I0ksOjyTR4DWttGkiNLMx5CGQED1r6E+GH/AA0ZB8Kpf+Fp6r4N1DxZ5bm1&#10;uvD9vcw6bIcfIWWRncDPXBPHSgD0QTqTgCgXCHp/OviX40/tW/t3/sbeJPCPjv8AaOk+FfiLwB4o&#10;8Z2fh6+h8I2l9b6hpUt0xWCUNNI6zruGCNiEda1vjZ+1x+15P+34v7F/7OHhPwT9hn+GcPiN/EPi&#10;trj/AECZrmSLmOJv34IQYQbcHJLdqAPsQXCn/PSlEynoPyr4O+BH7Xf/AAUo/aE+JPxO/Ze0Pwd8&#10;KdD8XfCPXYdO8Q+Orw3txpepme3W4txbWKssqHy3BcvMQp4GcnHtH/BNT9sDxr+2L8HPFmrfFDwj&#10;p+jeLfh38Ude8BeK49Hnd7K51DSrgQy3Fvv+YRSZDBWyVyRk4zQB9FNMicE0xpouhrxz9u39qaD9&#10;jj9nHXvjqfCjazcacscVjp3neWktxK4jjEj4OxNzDc2OBzXzb8dP2sP+ClX7N5+H998RB8G9Usfi&#10;N4ks9Jh/si01DzNGkuACp2mU/bFHQuvl8c4xQB96ZTduBpzXCL1r5A+IP7XX7TvxD/aj1b9kD9lW&#10;y8DWuseDfD9rf+NfFXjKO4ktEmm+5BBbwOrnOCdxf5R2Nc5N/wAFN/i5bfsJ/Gz42aj8PtDt/iH8&#10;GZbqyvrCGeSXTb+5hZAJEyVkEbhs7Scj1oA+4zOijmgTK3Svzs+L3/BQn/gop+z58Bvh/wDtf/Ef&#10;4T/DPVPCvjPUNI0qbwVo95dR6nbXOo4S3k+1uTEV8wruXZwCcE4r0HxX+1x+2/8As2/tC/Cjwv8A&#10;tLeHPhzqXhL4veJZNAsrfwiLuO/0G8+yvOjSSTMUukIRlJVUIODzQB9pGeMcE0i3CMcCvEf2iYP2&#10;6rrxAsf7M/iv4W6TpcdqrSN4002+u7iaXncu2CWNUXphsk89K8x/Z0/4KYw+OP2GPiD+1h8avBUO&#10;k6j8JdY13RvG2l6PcNLBJe6U5SU27uATG/ysu7ON2CTigD68a4jC5DVzngb4xfDX4l6jrmkeAvGt&#10;hq114a1Q6br1vZzBmsbsAEwyDs4BBx714D+yd48/4KJ/Gy08MfG/4qQfC/w/4L8UafDqUfhGys76&#10;bVrK1mTzIg10ZBE8pQqSBGFGcZNfLf7Btz+2peftCftdaT+zBZeA9Ntbf46XU8+teNvtNws0v2WP&#10;9wkFuyEccl2bHPQ0AfqOJkIzmkE8ZOM18TaB+13+0n+1P/wTl8e/E74f23h3wX8RvDDarpWryT+f&#10;dWST2ZdJZbco8cg3BcoSflJ5zitj/gj9rH7Z3i/9lbwb45/aY+KHhXxHpeqeF7ebSptN067XUjIe&#10;rXU007rKSO4VeaAPsSigdKKACkZdwxS0UANEeKVVK96W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D060UUARXDsowEzXzV8If2dPif4Z/4KNfGD9oPxJ4fgXwj4w8KaLYaL&#10;dG6jdriW3VxMjRA7kA3fxAA9s19MOgcYNN+zr1zQB4L4a/YZ+B37O/7PfxE+FH7K3wu0/wAOv40g&#10;1S8uLW1YItzf3MLLuLMcKuSABwFHHAr578c/sJ/tJa3/AMELNI/Ye07whaSfEW18IaXYXGknV7cR&#10;LPDPE8i+eX8vhVbndgkcGvv8wpjDU0Wq4wWoA+VP24/2dPj741T4M/GH4DeFtN8QeJPhH4oi1ibw&#10;tqGrLZjVYjaPbywxzsCiP85ILYUkckZzW/8AtMfCf41ftm/sKa98NtY8BweB/GXiDS/3eh6nq0N3&#10;HazpIGRHmty6MDtHKkgZr6MNqhbcTSm3TOTQB8P/ABq/Zl/aR/b0/Ykm+BPx1/Z90XwN4o8NzWMu&#10;gx6vrtprGl6vNa7fmdId2IX24KyKDhuVq7+yN+zZc6J8RNJvPHn/AASB+DPwzutHjzN460GHQpJn&#10;nC4ElotpAJlDHn5zGQDX2l9lXOd1L9mSgD5a+Cf7Onxo+H/7enxs/aBvvDNp/Yfi3SdOj8MzNqUf&#10;+kzQQlWR1Us8Q3cbivTkA14B+0J+xp+0h+078YfC3ijwp/wT98I/B3xbofjKx1PUPjVovjayW5ms&#10;op1e4gCWQS4uvPQbCtwoUAnPWv0k+ypu3ZoFuoOQaAINNR0tIYJm3MsYBb+9xgmvkb/gr7+yP8dv&#10;2kPhH4R+Iv7J1vazfFP4Y+M7fW/CtveXsdrFeQyK9reW0kshUKjW00h6jLIo719hBFAwBTfsqZ3Z&#10;5oA+O/H/APwTiur7/gkrafsIeF7q2bxDo/g2BNPvp2GxtaT9+bjJ6broswbtmtT/AIJjfsl/Fv4I&#10;/smXmlftRW9uvxN8eX11qXxAmtbqO4xcSJ5SJ5iEq4SNRjaSOTX1gLaPGCP0o+yp60AfmX8F/wDg&#10;m/4v/Zkk1D4Qaz/wSo+Cfxj0+bxDc3ekfErVYdFhuBbzSl9t6t3A07OmSMxhwa+hv2v/ANlj4mfF&#10;Lxb+zvffCzwFpNnpvw68crqWv2FjdQ29vptqLYxhYU+Tcob5QqL07Cvq77MlN+yRbutAHzz/AMFU&#10;/gP8U/2o/wDgn38Tv2f/AII6bBdeKvEuiRW+iwXN0kMZlF1DJlnchQAqMeT2xXzz8efgX/wUh/bA&#10;/Zm0X9gT4m/s3+GfC/h+6OiweOPiJH44guraexsriCeSO0tEH2jzZDCoG9VVeeTX6HC2UdGo+ypn&#10;NAHyH+2f+z1+0fa/tDfBP9q79mr4eab40m+Fen6xpeqeD7zXI9OnvbW+ht4xJBNMPKDxmAEq5UEH&#10;g5rJ/Z2+Bf7Yusf8FRfEH7Zfx7+FWh+GPDOqfBmHw5pVrpniSK+mt7lNRWcxTbdpL7dx3IDGOm4m&#10;vtIWqDpR9mSgD5D/AOCeX7Kfxr/Z+/Y8+JHwg+KHh23s9e8RfELxhq2lWsWoRTJLa391LJasXRiq&#10;7lYEqTle4FfNfx4+Dvif4L/8Elfhz+wB8Sfh9Y33xe8Za4uneDdD+2RsIr1btrhp0u42K25SHJ81&#10;G3KTxk5Ffqh9mTqK8x/aV/ZB+Cv7VWlaTp/xX0e6a60G/wDt2g6tpt89readcYx5kMqEMpIOD2I6&#10;0AfEH7O3ijw7+wb8cvB3/DS/7BXjTwv4i8a3kPhjSfiZq3xOXxdGJnHywLJLcvNbxuwzgIo9a/Sk&#10;SB06V4L4B/4Jx/AXwf410z4heKNW8VeNNX0Wfz9FuPGviObUFsJegkiRsIrgdGwSK98W3Vuc4oA/&#10;P/8A4Kc/8E7v2jf2g/2o/B/xB/ZsGn2/hnxtp0Phj48Ca+jhe40WG4W5ifDMDK2VMQCZYK57VR/b&#10;j/4Ji/Gz4pftbeENd/Z5g03T/hn4q0/TtK+Mls13HGfsemTLNabIyQ0mQoiIUHjrxX6Hi1Qd6U2q&#10;HqaAPlf/AIKD/sufFP47a98BZPhB4ft7qz+H/wAWLHWtcEl9HD9m0+GCRCyhyN5BIG1cn2rQ+EP7&#10;OnxX8Lf8FJPil+0XrmhwxeFfFHhHSbHRr4X0bPLPAXMimMEsgG4ckAHtX0x9lTv+HFKsCKaAPlD9&#10;t79m74/zftMfDP8Abi/Zb8KaX4m8UeAtO1HRtY8J6pqy2J1bSrzYzrDNIPLjlV0DDeQCOMiuU+Dn&#10;wP8A21fiF/wVA0X9t/46/B3RfBvhm2+Dt74Yt9EtfE0OoXlncNfQ3C+e0fyMX/eEeXvVQoBbJxX2&#10;3JCsnWmi2QHOaAKd8HurOSG3mMbSIQj/AN09j+Ffl74Z/wCCaf7Q2k+DfiJ8HviX+wn8MfiR4u8T&#10;atrF3p/x98ba1Z6hK8V1LI9uvlXCPdwPCjhFjjCxjYCGHWv1ONqhGCaBbIOQaAPzzvP+Ce37Tmi/&#10;8Ex/gT8EPCui6PcfEL4P6pp+pz6FfaskcGoNa3DuYVuF3IrOpBDHgE8nrW14u+D37fP7Sf7bvwH/&#10;AGifiR+zpongvwv4BvL6XWLEeM7e+voWmhKBm8rCMueBsZz64r7y+ypjFH2VP8igD5X0b9mf4vWX&#10;/BWjWv2rptAt/wDhCbz4V2+iW+of2hF5hvEmLshi3bwMH7xGPevqiIh4+KFgCjBNORAg4oA+M/jJ&#10;8B/2rvgJ+394h/bV/Zr+EGm/EbTPH3hHTdF8UeGpPEkOl3tlNZbxDcxSXGInjKOQy7gwPQHvn/sW&#10;/sx/tdeFf2r/ANpz9pP9o7wfoOkN8ZNO8O/8I7Y6LrCXSW32PTp7U27twdyAxKzlVVmLFcgZr7bk&#10;gSRtzU02iYwDigD86tJ/4JYfFvx9/wAEUfhD+xj8QNE8OWfxI+G1jo2pR6V4g8rUNKfUrG4877Lc&#10;7Q8c0MiZibhlw54OK9R/ZA/Z9GnfFGx8QeLv+CQnwh+ENxpULP8A8JhoKaHNdfaAuAbT7FB5qqW/&#10;icxkDsTxX2J9mQ4IPSlFsgoARELRA9/evjDWv2b/ANrf9j79pTxt8fP2O/AHh/x54Z+Ik8d74k8B&#10;ajry6XdQX6jabi2nkUxNuHVXK/WvtQDC7ajNuhOaAPhv9ln9n39sLxl/wUs8Sft4/tD/AAP034d6&#10;TqPw3tvDdn4d/wCEst9Uu2mimLmUtbZjVSD/AHs1yvwm+Av/AAUW/Zy+CnxK/ZG8Efs8eGPEGm+J&#10;L3Xbnw98QZ/G0MFqsd/5rCOW1I88SLvxwuwn+ICv0O+ypR9mTOQeaAPiv4e/sFfFjxL/AMEW7P8A&#10;YG+JE1nofjK4+Gq6RdMtws9vbX6YdMvGSGTzFUErn5ScZNM+L/wA/al/4KCfsE+OP2Q/2j/gRpfw&#10;41iTSbGDRdTPiW21aw1W6tpElWTbCTJHAXgjysihtrng4r7WNqhHJoFpHjB5oA+Hv2U/2Ztb8PfE&#10;Tw2njv8A4I6/BHwJe6C0bXnxG0NdDZvOjX/j4sUt7f7QpZhkeYIyuevFd98KP2aPi14W/wCCrvxU&#10;/ap1fQ4Y/Bfir4XaFoui6gt9G0k15bTyvMhhB3qArL8zAA54zX1J9lTJOaBbAHO6gAZF27xXxb/w&#10;Uj/ZI+NPxp+N/wAOfi94b+Dek/Fvwf4Vhu4tf+E+ua9HZ299LLt8u62XH+jTGPH3ZfXgZr7WwMbT&#10;UZgRxkmgD4L/AGF/2Dfiz8Ef+ChXjD9qbVP2dfAvwx8I+KPhza6TY+FvA0lqsdlcxXG8iRIERWkZ&#10;TlnRdvAG41i/Bn9n7/gov+zb8A/iT+xt4J/Z58L69puvar4gvvDvxCuPG0MFqYtSklkEUtqVNwJU&#10;8zbwuwnncBX6HfZU9aPsyetAH5+61+wl+0tqH/BHz4bfsjJ4Ssm8d+HJNEbWNOXV4BFH9nvUlmKy&#10;7/LYBQSME56Cvcv+CkfwA+KP7R/7DOvfA/4T6LDfeIr6OwW2tZryOBXMU0bP+8dgvRT1NfSH2ZPW&#10;j7MvrQB8o/tjfsw/GD4u6J8AbHwL4ft7p/APxD0vVvEyy30UYt7WGErI672AkIJxtXJ9BV79sv8A&#10;Zv8Aiz8Y/wBr79mn4u+BNDt7rQ/hr4s1i/8AFl1LfRxtbQ3FgsERVGIaQl8jCA46nAr6gFuoGAaR&#10;bVAME0AfnJ4x/wCCc/if4OftZ/FT4w6f/wAE8vhf+0J4d+K3iVNet5vE66THqnh68aFI5oi+pRkP&#10;bsy7wI2JBLHbk13n7ef7FPxU+On/AAS5P7NHwE/Z58H+D/Edx4j0HUV8D+Frq1tNMsVt9Yt7u4CP&#10;shi3CON2OFG5uBnIJ+4BaoDwaPsqZyaAOR+MvhnVvGHwb8UeD9DthJfal4dvLSzhZwoeWSBlVSTw&#10;OSOTX58/s5f8Ekfix+zB+yb8Gfin8APh14b8HftC/DzRfs/iqx057aC28UxPKxms72eDCTsUI2Su&#10;zFSBziv02ESY5FNFug6CgD5i/azsfi/8TfAej6Hr3/BOLwz8W9PvtNV9Z0DxB4k0tZNMuiPmQfaw&#10;YmA5/eRyZ9BXifwj/wCCd/7WPhj/AIJ9fEz4AaZ4ktvBOseMNVmvPCHhWy8UXFzb+HrNmB/s5bsf&#10;MisAVJjO1d3HFfoT9nQdPrQbdCMUAfk/8TP+CYnx0+Lnw3+Hvh/wJ/wTb+Ffwv1jwX440bU9c8SW&#10;+rabc6trEVtMDK6XUShyrDLnzpN7dNua+wtM/Zv+LVt/wVIl/afk0SBfB7fB210Aah9viMhvku5Z&#10;Gj8rdvwFYHdjb79a+nhbJjaTR9mTO7NAHzB+xx+zh8V/hB+2L+0t8YPHOhW9tofxG8ZaVf8AhO4i&#10;vopGureDS4beRmRSWjxKjDDAE9QMc1H/AMEuf2ZPi9+zF4f+Olh8X9Dt7GTxx+01408ZeHRDfRXH&#10;n6RqN3HJazN5bHYzKpJjbDL3Ar6j+zoOgx6ULCsSYUUAfOP/AAVQ+JXw/wDh7+xX4ytfHulW+pf8&#10;JFYf2Ho+kXVkJ1v7+6PlQQ7Txy7D5mIA65r4c+CHhXUf+CafhLwP8Xv21f8Agnn4zuG8IWdnZD4g&#10;H4vr4ms9GlkCxmaGynut1qAWwdkfy9FJHNfpx+0H+zn8Jf2ovhxc/Cr4yeGV1TSLqSOXyxI0ckUq&#10;NuSWN1IKOrAEMOQRXlWkf8EwPgB9vs7jx94q8b+NLOwuEntNH8YeLJ7yzR0OUJiY7XwQMbs9KAPA&#10;/j9+wTrdz+2PrH7a3g79i74d/H/QPiB4bsorzw34yi0+O906RFzHPbtqMbRbWUjcoZWr0P4x/sme&#10;N/iB/wAEyPiV8AfhT+yZ4H+GPibxdoc0On+CfCE1lBaGZnQgySwxxQ7yActyP9o19hw2FtbRx21v&#10;EsccaBY40GAqgYA/KpGtlc8mgD4p/bU/Y5+PPxn/AOCf/wAK/gJ4B8L2t14m8LeL/CF/rFnNqUMa&#10;RQWE8b3LB3YK21VOACS3bNdn+3l+zd8XPjp8Vf2dfFHw30CG7svh58VBrXiiSa/jiNtZ/YZ4t6h2&#10;BkO91G1QTznoDX1H9mTOc0G3U9TQB+ePxN/Yd+NsX7b3xG+MPj/9i7wT+0F4f8cz2b+DdS8ba9aN&#10;F4Njitlja2+x3yuqoZAZN9sjM247ua0P2M/+CXvxL8D/APBPL43/ALFfxottE8PTfErxp4kvNNbw&#10;4UeytbPUEjMRiReUjVtyhCAQqDgZr7+a1jZduKPsyjo1AHyl+x94l/4KC/DvRPB/7O/xy/ZP0f8A&#10;s3wzptvpN98RtJ8dWrWd5bQRrGk8do3+kq5VVyjIBknDGn/8E/v2Y/jB8AviN+0N4k+J3h+3s7X4&#10;g/Fi513wtJDfRTGeye3RFdgjExnIPythvavqr7Muc7qDbIaAPkf9ir9kD4sfDj9mL4pfBj4rafb6&#10;Te+M/F/iC6094byO4X7Ndu/lSExkgcMDtPIq9/wTy8O/te/AT4QWf7NPxq/Z+sbW18C6AbXQvGGm&#10;eLLae119kJEaiDImtyy4yZFwD3NfVQtkAwDSG1jK7TQBzPwe8V/Enxb8PdN174ufDmLwn4guI2Op&#10;aBBq8d8lowYgATxgLJlQDkDjOO1dXUS2qK28Gp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C6g4Jpdw9aACijcPWjcPWgAopNy+tG5fWgBaKTcvrRuX&#10;1oAWik3L60bl9aAFopNy+tG5fWgBaKTcvrRuX1oAWik3L60bl9aAFopNy+tG5fWgBaKTcvrRuX1o&#10;AWj8KTcvrRuX1oAXA6YopNy+tG5fWgBaKTcvrRuX1oAWik3L60bl9aAFopNy+tLuHrQAUUbh603z&#10;E6bqAHUUm9fWkV1boaAHUUAg9KKACiiigAooooAKKKKACiiigAooooAKKKKACiiigAooooAKKKKA&#10;CiiigAooooAKKKKACijOOtNLqBmgB1FNLoOrUeYh/ioAdRSblHU0u4etFwDA64owPSjIo3D1oAPw&#10;oo3D1o3D1ouAUUbh60bh60XAKKNw9aNw9aLgFFG4etG4etFwCijcPWjcPWi4BRRuHrRuHrRcAoo3&#10;D1o3D1ouAUUbh60bh60XAKKNw9aNw9aLgFFG4etG4etFwCijcPWjcPWi4BRRuHrRuHrRcAopC6jq&#10;aN64zmgBaKaXQdTR5secbqAHUU3zEP8AFR5if3qAHUU3zE/vUeYn96gB1FN8xP71HmJ/eoAdRTfM&#10;T+9R5if3qAHUU3zE/vUeYn96gB1FN8xP71HmJ/eoAdRTfMT+9R5if3qAHUU3zE/vUeYn96gB1FN8&#10;xP71HmJ/eoAdRTfMT+9R5if3qAHUU3zE/vUeYn96gB1FN8xP71HmJ/eoAdRTfMT+9R5if3qAHUUm&#10;9P7wpDIg6tQA6im+fHjO6gSxno1ADqKb5idd1AkU9DQA6ijcPWk3L60ALRSbl9aNy+tAC0Um5fWj&#10;cvrQAtFJuX1o3L60ALRSbl9aNy+tAC0Um5fWjcvrQAtFJuX1o3L60ALRSbl9aNy+tAC0Um5fWjcv&#10;rQAtFJuX1o3L60ALRSbl9aNy+tAC0Um5fWjcvrQAtFJuX1o3L60ALRSbl9aXcPWgAopvnIDtzQJo&#10;zxvoAdRQCD0NFABRRRQAUUUUAFFFFABRRRQAUUUUAFFFFABRRRQAUUUUAFFFFABRRRQAUUUUAFFF&#10;FABRRRQAUUUUAFBzjgUUHkYoAhnmhhXzbhwqgZLHoKxm+I3gAtt/4TbS/l9b6P8AxrV1C1guoGtr&#10;mMSRyKVkVhwykYI/Kvww/wCCsv7K/jD9kz9om51bw5q2pL4V8UyPeaLIty4WJycyQdeqk/ka5MVi&#10;Z4enzJXNqFONWVm7H7df8LE8Af8AQ86X/wCDCP8AxpP+Fi+AR08caV/4Hx/41/M8nizxMx3f8JNq&#10;H/gY/wDjTh4p8T/9DJqH/gY/+NeV/bn938Tv/s3zP6X/APhY/gP/AKHbSv8AwPj/AMaP+Fj+A/8A&#10;odtK/wDA+P8Axr+aH/hKPFH/AEMl/wD+Bkn+NH/CUeKP+hkv/wDwMk/xo/tz+5+Iv7N/vH9L3/Cx&#10;/Af/AEO2lf8AgfH/AI0f8LH8B/8AQ7aV/wCB8f8AjX80P/CUeKP+hkv/APwMk/xo/wCEo8Uf9DJf&#10;/wDgZJ/jR/bn9z8Q/s3+8f0vf8LH8B/9DtpX/gfH/jR/wsfwH/0O2lf+B8f+NfzQ/wDCUeKP+hkv&#10;/wDwMk/xo/4SjxR/0Ml//wCBkn+NH9uf3PxD+zf7x/S9/wALH8B/9DtpX/gfH/jR/wALH8B/9Dtp&#10;X/gfH/jX80P/AAlHij/oZL//AMDJP8aP+Eo8Uf8AQyX/AP4GSf40f25/c/EP7N/vH9L3/Cx/Af8A&#10;0O2lf+B8f+NH/Cx/Af8A0O2lf+B8f+NfzQ/8JR4o/wChkv8A/wADJP8AGj/hKPFH/QyX/wD4GSf4&#10;0f25/c/EP7N/vH9L3/Cx/Af/AEO2lf8AgfH/AI0f8LH8B/8AQ7aV/wCB8f8AjX80P/CUeKP+hkv/&#10;APwMk/xo/wCEo8Uf9DJf/wDgZJ/jR/bn9z8Q/s3+8f0vf8LH8B/9DtpX/gfH/jR/wsfwH/0O2lf+&#10;B8f+NfzQ/wDCUeKP+hkv/wDwMk/xo/4SjxR/0Ml//wCBkn+NH9uf3PxD+zf7x/S9/wALH8B/9Dtp&#10;X/gfH/jR/wALH8B/9DtpX/gfH/jX80P/AAlHij/oZL//AMDJP8aP+Eo8Uf8AQyX/AP4GSf40f25/&#10;c/EP7N/vH9L3/Cx/Af8A0O2lf+B8f+NH/Cx/Af8A0O2lf+B8f+NfzQ/8JR4o/wChkv8A/wADJP8A&#10;Gj/hKPFH/QyX/wD4GSf40f25/c/EP7N/vH9L3/Cx/Af/AEO2lf8AgfH/AI0f8LH8B/8AQ7aV/wCB&#10;8f8AjX80P/CUeKP+hkv/APwMk/xo/wCEo8Uf9DJf/wDgZJ/jR/bn9z8Q/s3+8f0vf8LH8B/9DtpX&#10;/gfH/jR/wsfwH/0O2lf+B8f+NfzQ/wDCUeKP+hkv/wDwMk/xo/4SjxR/0Ml//wCBkn+NH9uf3PxD&#10;+zf7x/S9/wALH8B/9DtpX/gfH/jR/wALH8B/9DtpX/gfH/jX80P/AAlHij/oZL//AMDJP8aP+Eo8&#10;Uf8AQyX/AP4GSf40f25/c/EP7N/vH9L3/Cx/Af8A0O2lf+B8f+NH/Cx/APfxxpX/AIHR/wCNfzQ/&#10;8JR4o/6GS/8A/AyT/Gg+J/FBOf8AhJdQ/wDAx/8AGhZ5/cD+zf7x/TDbfEPwJcTrbw+MNNkkkbCR&#10;pfRksfQDPNa+6OQbkNfzE2fjjxnpN/Dqen+K9Qjnt5FkhkW9fKspyD19a/ef/gmN+2dpv7YH7N1h&#10;r+o3Ef8AwlGiKtj4mtlbnzlHyzAejqM/XdXZg8yjiqnLaz6HPiMJKjG59FSTRrjzH20q3Vv181f+&#10;+hXkv7a3wa8U/HH4A614S8B+LtQ0XXBbmfSbzTbtoXE6DKqSp+6ehHvX4P8Aiv8AaH/a28DeJr/w&#10;d4n+Nni611DTbp7e7gk1qYFXU4I+9X33DvC74hhL2dZRlHdNM+D4j4rXDtSKqUXKL6pn9HwubUj5&#10;p0/76pftFn/z3T/vqv5sh+1b+00f+a9+Kv8AwdTf/FUf8NWftN/9F68Vf+Dub/4qvpv+IX47/n/H&#10;7mfM/wDEVMF/z4l95/Sb9os/+e6f99UfaLP/AJ7p/wB9V/Nl/wANWftOf9F68Vf+Dub/AOKo/wCG&#10;rP2nP+i9eKv/AAdzf/FUf8Qvx3/P+P3MP+IqYL/nxL7z+k37RZ/890/76o+0Wf8Az3T/AL6r+bL/&#10;AIas/ac/6L14q/8AB3N/8VR/w1Z+05/0XrxV/wCDub/4qj/iF+O/5/x+5h/xFTBf8+Jfef0m/aLP&#10;/nun/fVH2iz/AOe6f99V/Nl/w1Z+05/0XrxV/wCDub/4qj/hqz9pz/ovXir/AMHc3/xVH/EL8d/z&#10;/j9zD/iKmC/58S+8/pN+0Wf/AD3T/vqj7RZ/890/76r+bL/hqz9pz/ovXir/AMHc3/xVH/DVn7Tn&#10;/RevFX/g7m/+Ko/4hfjv+f8AH7mH/EVMF/z4l95/Sb9os/8Anun/AH1R9os/+e6f99V/Nl/w1Z+0&#10;5/0XrxV/4O5v/iqP+GrP2nP+i9eKv/B3N/8AFUf8Qvx3/P8Aj9zD/iKmC/58S+8/pN+0Wf8Az3T/&#10;AL6o+0Wf/PdP++q/my/4as/ac/6L14q/8Hc3/wAVR/w1Z+05/wBF68Vf+Dub/wCKo/4hfjv+f8fu&#10;Yf8AEVMF/wA+Jfef0m/aLP8A57p/31R9os/+e6f99V/Nl/w1Z+05/wBF68Vf+Dub/wCKo/4as/ac&#10;/wCi9eKv/B3N/wDFUf8AEL8d/wA/4/cw/wCIqYL/AJ8S+8/pN+0Wf/PdP++qPtFn/wA90/76r+bL&#10;/hqz9pz/AKL14q/8Hc3/AMVR/wANWftOf9F68Vf+Dub/AOKo/wCIX47/AJ/x+5h/xFTBf8+Jfef0&#10;m/aLP/nun/fVH2iz/wCe6f8AfVfzZf8ADVn7Tn/RevFX/g7m/wDiqP8Ahqz9pz/ovXir/wAHc3/x&#10;VH/EL8d/z/j9zD/iKmC/58S+8/pN+0Wf/PdP++qPtFn/AM90/wC+q/my/wCGrP2nP+i9eKv/AAdz&#10;f/FUf8NWftOf9F68Vf8Ag7m/+Ko/4hfjv+f8fuYf8RUwX/PiX3n9Jv2iz/57p/31R9os/wDnun/f&#10;VfzZf8NWftOf9F68Vf8Ag7m/+Ko/4as/ac/6L14q/wDB3N/8VR/xC/Hf8/4/cw/4ipgv+fEvvP6T&#10;ftFn/wA90/76o+0Wf/PdP++q/my/4as/ac/6L14q/wDB3N/8VR/w1Z+05/0XrxV/4O5v/iqP+IX4&#10;7/n/AB+5h/xFTBf8+Jfef0mG5tMf69f++qjlvYgMCdf++q/m3/4as/abPH/C+/FX/g6m/wDiqaf2&#10;rP2m1Gf+F+eLP/B1N/8AFUf8QwxnWvH7mH/EUsFLT2Evv/4B/SVHMjLlWyGpxdVX5jX5v/8ABEX9&#10;vzWvibp95+zj8YfFs9/rljm40W/vrjdJcw/xRlickr/I1+jUmXU/Nj8elfn+bZXiMnxssPV3XXo0&#10;foGT5th85wMcTS2fTsSC5hZv9YOvrUnnRf8APVf++q+D/wBsvSPi58GPiY15pHjvWF0PWHaew230&#10;mIn/AI4uvbOR/ske9eRr8YvisRn/AIWJrH/ge/8AjX5HmfiNRyvGzw1bDyvF9/xFWzSOHqOEon6m&#10;edHjAmX/AL6o85f+fhfzr8tP+Fw/Fb/oomsf+B7/AONL/wALh+K3/RRNY/8AA5/8a4P+IrYH/nxL&#10;70Zf23T/AJWfqV5y/wDPwv50ecv/AD8L+dflr/wuH4rf9FE1j/wOf/Gj/hcPxW/6KJrH/gc/+NP/&#10;AIitgf8AnxL70H9uU/5WfqV5y/8APwv50ecv/Pwv51+Wv/C4fit/0UTWP/A5/wDGj/hcPxW/6KJr&#10;H/gc/wDjR/xFbA/8+Jfeg/tyn/Kz9SvOX/n4X86POX/n4X86/LX/AIXD8Vv+iiax/wCBz/40f8Lh&#10;+K3/AEUTWP8AwOf/ABo/4itgf+fEvvQf25T/AJWfqV5y/wDPwv50ecv/AD8L+dflr/wuH4rf9FE1&#10;j/wOf/Gj/hcPxW/6KJrH/gc/+NH/ABFbA/8APiX3oP7cp/ys/Urzl/5+F/Ojzl/5+F/Ovy1/4XD8&#10;Vv8Aoomsf+Bz/wCNH/C4fit/0UTWP/A5/wDGj/iK2B/58S+9B/blP+Vn6lecv/Pwv50ecv8Az8L+&#10;dflr/wALh+K3/RRNY/8AA5/8aP8AhcPxW/6KJrH/AIHP/jR/xFbA/wDPiX3oP7cp/wArP1K85f8A&#10;n4X86POX/n4X86/LX/hcPxW/6KJrH/gc/wDjR/wuH4rf9FE1j/wOf/Gj/iK2B/58S+9B/blP+Vn6&#10;lecv/Pwv50ecv/Pwv51+Wv8AwuH4rf8ARRNY/wDA5/8AGj/hcPxW/wCiiax/4HP/AI0f8RWwP/Pi&#10;X3oP7cp/ys/Urzl/5+F/Ojzl/wCfhfzr8tf+Fw/Fb/oomsf+Bz/40f8AC4fit/0UTWP/AAOf/Gj/&#10;AIitgf8AnxL70H9uU/5WfqV5y/8APwv50ecv/Pwv51+Wv/C4fit/0UTWP/A5/wDGj/hcPxW/6KJr&#10;H/gc/wDjR/xFbA/8+Jfeg/tyn/Kz9SvOX/n4X86POX/n4X86/LX/AIXD8Vv+iiax/wCBz/40f8Lh&#10;+K3/AEUTWP8AwOf/ABo/4itgf+fEvvQf25T/AJWfqV5y/wDPwv50ecv/AD8L+dflr/wuH4rf9FE1&#10;j/wOf/Gj/hcPxW/6KJrH/gc/+NH/ABFbA/8APiX3oP7cp/ys/Uoyx45mU/jTftEYODIK/LU/GD4r&#10;9viLrH/ge/8AjXT/AAb/AGmPiJ8P/iLp2v694r1DULFZgl5a3F0zK0bcHAPcCtMN4oZfisTGnKk4&#10;3aV7rTzZUM5pykly7n6Rls9KjlmjhIWZwv8AvVU8N+INN8S6Ja6/pE6zW11CskMi/wASkZryr9sf&#10;wJ4x8T/D+TXvAuv3tnfaWDL5drMy+anccHrX3WdZtPLMoqY6jT9ryq/KnZteXyPpMvw9PHYqFGU1&#10;FSe/Y9hjubZl4nX8xTvPt/8An4T9K/L3/ha3xQWRon8eaurK2GH2x+v50v8AwtX4nd/iBq3/AIHP&#10;/jX871PpM5XTk4ywM015o/V4+EOYTinHER18mfqD59v/AM/CfpR59v8A8/CfpX5fD4rfE09PiDq3&#10;/gc/+NH/AAtX4nf9FA1b/wADn/xqf+JnMo/6Apfei/8AiD2Zf9BEfuZ+oPn2/wDz8J+lHn2//Pwn&#10;6V+X3/C1fid/0UDVv/A5/wDGj/havxO/6KBq3/gc/wDjR/xM5lH/AEBS+9C/4g/mX/QRH7mfqD59&#10;v/z8J+lHn2//AD8J+lfl9/wtX4nf9FA1b/wOf/Gj/havxO/6KBq3/gc/+NH/ABM5lH/QFL70H/EH&#10;8y/6CI/cz9QfPt/+fhP0o8+3/wCfhP0r8vv+Fq/E7/ooGrf+Bz/40f8AC1fid/0UDVv/AAOf/Gj/&#10;AImcyj/oCl96D/iD+Zf9BEfuZ+oPn2//AD8J+lHn2/8Az8J+lfl9/wALV+J3/RQNW/8AA5/8aP8A&#10;havxO/6KBq3/AIHP/jR/xM5lH/QFL70H/EH8y/6CI/cz9QfPt/8An4T9KPPt/wDn4T9K/L7/AIWr&#10;8Tv+igat/wCBz/40f8LV+J3/AEUDVv8AwOf/ABo/4mcyj/oCl96D/iD+Zf8AQRH7mfqD59v/AM/C&#10;fpR59v8A8/CfpX5ff8LV+J3/AEUDVv8AwOf/ABo/4Wr8Tv8AooGrf+Bz/wCNH/EzmUf9AUvvQf8A&#10;EH8y/wCgiP3M/UHz7f8A5+E/Sjz7f/n4T9K/L7/havxO/wCigat/4HP/AI0f8LV+J3/RQNW/8Dn/&#10;AMaP+JnMo/6Apfeg/wCIP5l/0ER+5n6g+fb/APPwn6Uefb/8/CfpX5ff8LV+J3/RQNW/8Dn/AMaP&#10;+Fq/E7/ooGrf+Bz/AONH/EzmUf8AQFL70H/EH8y/6CI/cz9QfPt/+fhP0o8+3/5+E/Svy+/4Wr8T&#10;v+igat/4HP8A40f8LV+J3/RQNW/8Dn/xo/4mcyj/AKApfeg/4g/mX/QRH7mfqD59v/z8J+lHn2//&#10;AD8J+lfl9/wtX4nf9FA1b/wOf/Gj/havxO/6KBq3/gc/+NH/ABM5lH/QFL70H/EH8y/6CI/cz9Qf&#10;Pt/+fhP0o8+3/wCe6fpX5ff8LV+J3/RQNW/8Dn/xo/4Wr8Tv+igat/4HP/jR/wATOZR/0BS+9B/x&#10;B/Mv+giP3M/UE3MXadf++hSNcRHrOv8A30K/MD/ha3xP/wCihav/AOBz/wCNH/C1vif/ANFB1f8A&#10;8Dn/AMaX/EzmT/8AQDL/AMCX+Q/+IP5l/wBBEfuZ+nZmtwcG4T/vqpI33ruQ/LX5ev8AFf4ntz/w&#10;n+rdOv25/wDGvtP9iv49v8VvAX9ia7dbtZ0rEdxubmZP4X9+OvvX3PAnjXk/G2afUFSdKdrq7TT8&#10;kfM8TeH2ZcOYNYlzU1fW19PM9tZlRcs3FNjv7TGftkf/AH2Ko+K9Bi8TeHLzw9czyRx3tq8LSQuV&#10;dAykZUjoea/Aj9t+5/bB/ZA/aF1r4Sax8dfGTWMc7T6Hey61L/pNozfI2QfvAfKfcV+tZlmP9m0/&#10;aODkuuuxPAnBP+vGOng6eJjTqJXSkr3XW1j+gg3toD/x+x/9/BSfb7P/AJ/I/wDvuv5nf+Gsv2nD&#10;/wA178Vf+Dqb/wCKpR+1l+04Rz8evFX/AIOpv/iq8H/W/C/8+3+B+s/8S251/wBBkPuf+Z/TD9us&#10;v+fuL/vuj7bZf8/UX/fdfzPf8NXftO/9F88V/wDg7m/xo/4au/ad/wCi+eK//B3N/jR/rfh/+fb/&#10;AAH/AMS251/0GQ/8BZ/TD9tsv+fqL/vuj7bZf8/UX/fdfzPf8NXftO/9F88V/wDg7m/xo/4au/ad&#10;/wCi+eK//B3N/jR/rfh/+fb/AAD/AIltzr/oMh/4C/8AM/ph+22X/P1F/wB90fbbL/n6i/77r+Z7&#10;/hq79p3/AKL54r/8Hc3+NH/DV37Tv/RfPFf/AIO5v8aP9b8P/wA+3+Af8S251/0GQ/8AAX/mf0w/&#10;bbL/AJ+ov++6Pttl/wA/UX/fdfzPf8NXftO/9F88V/8Ag7m/xo/4au/ad/6L54r/APB3N/jR/rfh&#10;/wDn2/wD/iW3Ov8AoMh/4C/8z+mH7bZf8/UX/fdH22y/5+ov++6/me/4au/ad/6L54r/APB3N/jR&#10;/wANXftO/wDRfPFf/g7m/wAaP9b8P/z7f4B/xLbnX/QZD/wF/wCZ/TD9tsv+fqL/AL7o+22X/P1F&#10;/wB91/M9/wANXftO/wDRfPFf/g7m/wAaP+Grv2nf+i+eK/8Awdzf40f634f/AJ9v8A/4ltzr/oMh&#10;/wCAv/M/ph+22X/P1F/33R9tsv8An6i/77r+Z7/hq79p3/ovniv/AMHc3+NH/DV37Tv/AEXzxX/4&#10;O5v8aP8AW/D/APPt/gH/ABLbnX/QZD/wF/5n9MP22y/5+ov++6Pttl/z9Rf991/M9/w1d+07/wBF&#10;88V/+Dub/Gj/AIau/ad/6L54r/8AB3N/jR/rfh/+fb/AP+Jbc6/6DIf+Av8AzP6Yfttl/wA/UX/f&#10;dH22y/5+ov8Avuv5nv8Ahq79p3/ovniv/wAHc3+NH/DV37Tv/RfPFf8A4O5v8aP9b8P/AM+3+Af8&#10;S251/wBBkP8AwF/5n9MP22y/5+ov++6Pttl/z9Rf991/M9/w1d+07/0XzxX/AODub/Gj/hq79p3/&#10;AKL54r/8Hc3+NH+t+H/59v8AAP8AiW3Ov+gyH/gL/wAz+mH7bZf8/UX/AH3R9tsv+fqL/vuv5nv+&#10;Grv2nf8Aovniv/wdzf40f8NXftO/9F88V/8Ag7m/xo/1vw//AD7f4B/xLbnX/QZD/wABf+Z/TD9t&#10;sv8An6i/77oW+ss/8fcX/fdfzPf8NXftO/8ARfPFf/g7m/xpR+1f+06Dn/hfniv/AMHc3+NH+t2G&#10;/wCfb/AP+Jbc6/6DIf8AgLP6YjfWeeLyL/v5SG+swRm7j/BxX8z3/DWP7Tp6/HvxV/4Opv8A4qkb&#10;9q79pwnn49+Kv/B1N/8AFU/9bsL/AM+2H/Etud/9BkP/AAFn9MP2iGRsxSq3+62aki2dTX4Z/wDB&#10;K7/gpT8S/hF+0ZZ+Gfjb8SdU1jw34kZbSaTVb1pBaTE/JIC54GeD9a/cbTry21G0jvbSRXjkQMjq&#10;cgg9697Lcyo5jR9pBW6NH4/xtwPmXA+ZLCYlqSkrqS2f/DFuHpin0yIjtTwcivTPiQooooAKKKKA&#10;CiiigAooooAKKKKACiiigAooooAKKKKACiiigAooooAKKKKACiiigAooooAKKKKACg57UUUAMkCs&#10;NrV4d+39+yR4e/bC/Z51f4YXkcKatHE114fvpIwWgu1GVAJ6K33T0655xXuhUHkiobnpgr8tZ1Ka&#10;qU3B7FRlyyUkfzC+K/CXiDwJ4r1HwZ4s06Sz1LS7yS2vraZdrRyK2CCPwqkoXqK/S3/gvB+w+dJ1&#10;WP8AbB+Hukbbe7dLbxbDbwgBJMYS5IH97G1j6gE/er80Izk5B/DOa+LxVCWHrOLPoKFX2sLj6KKC&#10;Ce9c5sFFFBz0oAKKaBg5FOz7UAFFFNbJ+6aAHUU1ck4Jp1ABRRSNmgBaKamcdKdn2oAKKQjnmkJC&#10;CldAOoppk7g0oI67qYC0UD2ooAKKKKACiiigAooooAa6B+pP4V9Bf8E1v2xNS/Y6/aS0/wAT3tw5&#10;8N6yy2PiS13HaYHYfvcD+JDhh9K+f/eopQN+T7GtKVSVGopRJlGNSLiz+n3Q9W0vxNo1vrmkXq3F&#10;peW6TWtxG2VkjYZVh7EEGvyl/wCC7H7DjeF/EMP7WPw90nFnfMsHiSOCPiOX+GYgdj0Ner/8EM/2&#10;3j8SfAEn7LnjzWN2r+HYS+gvNIS9zaZ5Tnuh6e1fcvxg+F3hj4y/DrVvhn4xsI7nT9Ws3gmjkjDK&#10;uRw3PcHkGv07hjPamW4ynioPTTmXS3U/P+KMip5tl88NNa209T+Z6Ns0+vRv2u/2bvFH7Knx11r4&#10;TeI7d1jtbhn0+fHE9ux+Rwe/HWvNVJz1r+nsJiqeNw8a1N3UldH8u4vC1cHiZUais46Mkoozzimn&#10;r3roOcdRTN7A4IoLHoDTt1J5h9FRqThsmlBYL1osO4+ikXO3mlpDCijI6Zphzu4oAfRUZZwODQrN&#10;1DZo8wJKKjLHpRux0NHWwElFR5YfxUHB6GgUny7klFRhieN1PXBHWmPXqLRRigZpAFFBzRQAUUUU&#10;AB6dKaRkYNOox2pq3UDe+EfxU8W/BH4laN8U/A988GpaPepPCyt98A/Mh9mGQfrX9Dn7JH7RnhH9&#10;qT4HaJ8XfCVwrJqFqv2yHcN1vcDiSNsdCGBr+cMoMcCvtj/giv8Attt+z58bf+FJeNdU8vwz4wul&#10;jt5JHAS0viMKxJ6K/Cn3I9a/PuPMg/tLBfWqS9+H4o/QuAuIXluYLDVn7k/wfQ/XL9or4LaZ8b/h&#10;pfeELhFS72+dpty3/LG4X7hz6H7p9ifrX5s6vo+qeG9YuvD2tWrw3dlcvBcQv1SRWII/Sv1hgkSY&#10;LLG24NyCD1B718hf8FEvgE1pPH8bvDVrxJtg1pIxknskv/sp+gr+M/Ebh365hfr1GPvx380ftGaY&#10;WNWn7aG/6Hyr1oqOJyyKSakr8HPmQoopvznmgB1FRsWIp3zKMZoHYdRTQeeTTqBBRQajJYtgNQBJ&#10;RTQTnrTqACiiigAooNN3EnGKLgOoprkgZBoDZPLUDsOooBz0ooEFFFFABRRRQAUUUUABpki5PPcY&#10;p9JtB7Uegz65/wCCenx/M9u3wZ8R3zeZEDJpMkr9V/ijH9BX1ZcQwXMTRTJuV1w2e4r8qfDHifVP&#10;BniWz8T6LO0d1ZzLJGynrg9PpX6WfAj4q6N8YfhzY+LtPmTzJI9t1CGyY5QOR+dfvfh9xBDMsC8B&#10;iHeUFZX6o+nynF+0jyPdHxj+2T8CpfhR8QJNe0i026Tq0jSQsqnEcnda8dVw65r9KPj98JNL+L3w&#10;9vPC93AvneWXs5T/AMs5AODX5x+IdA1Lwprt14c1e3aK4tJmikRhjoetfyl43cBS4Yz543Dx/c1m&#10;2uyfVH9YeG/E39r5asLWl+8pq3qujKigAcUtNXGTzTq/CWfpgUUhLZ4pCSTw1VytgOopuFPU035g&#10;3yijlDS9mSUULnHNFSAUUUUAFFFFABRRRQAUUUUAFFFFABRRRQAUUUUAFFFFABRRRQA1gM4rqvgh&#10;8VNU+DfxGsfGWnO3lRyeXfwrnEkLH5hjvjqPce9cvTJUDHJWvUyjNcVk+YUsZh3acGmmcmYYOjmO&#10;Dnh6qvGSaZ+pvhXxHpnjDw5a+I9Ku1lt7yFZY5E7qRkV8i/8FlP2G4v2pf2f5vGvg3S/M8XeE43v&#10;NPaNF3XcOMyW5OMkEDIH94A81p/8E+/jy1rM/wAHfEl38vMmkySE8+sf9R+NfWt1GLmBoZV3Iy7S&#10;MdRX+knBfEmD464XhiotNyilJdpJf5n8tVP7S4C4qVSk7OnJNdLq/wCTWh/K+ySQStDNGyNGxVlY&#10;cqwOCD75z9MVIDx0r7Q/4LTfsNT/ALNnx3b4t+C9JZfCnjCZ590afu7S8PzOnsG5Ye+a+LEYleTX&#10;yuOwdTBYqVKS2P8AQDhPiLCcU5FRzDDvSS1XaXVD6KKK5T6QKKjZ8nhqN7HinysOl0SUVGzHPDU7&#10;BPRqQDqKaS1BfPagB1FNHPJb8KdQAUUUc0AFFFFABRRQCfSgAooooAKKM+1GfagAooooAKKKKACg&#10;0UUARuZI3WWFisikMrKehFfuJ/wRV/bpX9o74Gx/C3xvq4k8U+FIlgmMjDdc2w4SQDqcD5SfX61+&#10;HrIh5YV6f+xx+014n/ZN+Pui/Fvw5M/kW9wseq2ydLi1Y/OuPpyPcV7OR5k8vxibfuvRn5f4rcFU&#10;+L+G5RhH99TvKD/NfM/pZgfcu6pEzurkvg38UfC/xi+HOk/EjwdqUdxp+rWaXFvJGcjDAHH1HpXU&#10;h2Hev1aMoyipLqj/AD8r0auGrSpVFaUXZp90TUU1DkU6mZBRRRQAUUUUAFFFFABRRRQAUUUUAFFF&#10;FABRRRQAUUUUAFFFFABRRRQAUUUUAFFFFABRRRQAUUUUAFNkx3WnUHPagDmPip8OfC/xY8Bar8Of&#10;GelR3mmaxYvbXcDrnKsMZHoR1B7EV/PT+2J+zF4o/ZI+P2t/CLxFHI8FvcNLpF86bRd2jEmOQe+O&#10;D6EGv6OZlY8AV8X/APBZH9h5f2nPgTJ8RPBWmBvGHg+N7q0WGMGS+tQMywZ65x8y+64715eZYX29&#10;HmW6OzB1/Zzs+p+I+4etI3SmhGRjG6EMPvBuop9fJ+R7mnQaxOODX2J+wx/wTJ+HP7U/7POsftBf&#10;ET453XhOx0XUJIbvbYJJGkaAEyFifevjznPFfqn/AMEpvBWm/Eb/AIJe/ETwPrHi610G21PUrqCb&#10;WLxd0VopRf3jDI4H1FduBpwqVXzK+hzYqpKEE07Hi8P/AASH+Dnxi0q+i/ZH/bQ0bxhrmn25lk0e&#10;6txE0g7AbTkZPcjFfEfizwp4g8B+Kr/wZ4qsGtdQ026e3vIJOqSKSCPzr9Tv2Rv2I/hB/wAE2Yr7&#10;9tv4g/tP2fijQItLaHT28P6aywzlz6iR95JGAMgDvXgf7Dnwg8Df8FJf+CiXjL4p+PfDAk8KwXE2&#10;s3Wlt8qyNJJiGNwuPlOGJHfbjua6MRhYy5Uo8rfT9TKjWa5ne6R8PlgO9evfsGfs16F+1z+0/oPw&#10;I8Sa/daZZ6tBeSTXlnGrSJ5NrLMAAeOSmPxr7E+DH7an7PPxn/bMg/ZO8Q/sefD+38AaxrU2i6Rd&#10;R6Xi9jk+ZYnkbO1t7gKQAMbhzwcx/s3fsw6L+yN/wXP0v4U+ExN/Ycmn6hqGgrPIWZLafS7g+WWO&#10;S2x1dATyQozzmsoYTlqJ3ur2ZUsRLlatZ2ufDv7VPwg079n/APaJ8WfBvSNXmvrXQNS+zQ3dwgV5&#10;V2K2SBxnn9K4FXU96/VfXP2vvhJff8FLL79lu8/Y98FXVnrHiWPTdY8QX0JmvrqZ0XM+T8oGCo24&#10;J+Xrzx4p+0f+yd+zz4Q/4K4aH8GrjSodM8G61PaXN5YeYI4UaTdmNf7qsVHHufWirg9bwlfWw6eI&#10;k1aS6XPhNmG3rXXfA/4BfFf9o/xtH8Pfg74YfVtUeNpPIWZUCoOrEsQMV+mP7bGvfEv9mjWNQ8K/&#10;D7/gmd4L1r4e29ji31+PSGnl27cF2aI/JjryteUf8EOf2htXb9oO4+C8PgDw7BZ6p9qv21BdP/06&#10;A5z5KyZGIx/dx2o+pxjWUJy38hfWJSpuSW3mfBfjnwT4k+Gvi/UPAvi6zFtqel3DQXsCuGCSKcEA&#10;jrWWHU9TX2Z+3F8efEf7Uv7UbfsrXPw18IaLB/wnS2UeuaPo3l30oaQIWkcud/GT0GSK9g/bT+M3&#10;wK/4Jl+KPDP7O3wa/Za8FeIJo9HhufEWreKNPM8twG42qwYEMwGSxzjIGOOZ+qU+ZvmtFdfMpYiT&#10;sra9vI/NKVhj7wr7j+Gv/BPn9kz4WfsgaB+1j+2l8QvE0EHiaRRp2k+G7dWdN+7YMn7x2qXPQAVu&#10;f8FNfgF8G/BPwx+Ff7evwG+G9losPiKa1m1LQfL3WbyPEJ4wY+OoWRWAI3cdK+h/2uf2xfEXw0/4&#10;Jx/DL43WXwl8F6jda9JarLo+qaKZbC33QO2YY94KYxgcnjNb0cNTpOftLOyutOhnUrSqcqitz4Z/&#10;Zb/Yk+En7Zn7X2qfC/4NeNdYt/AWm2rXjatqVuovGhAHy7BwCW+XPPrVD9sn4ef8E9vhtp194S/Z&#10;38Z+NNQ8XaRqf2S8XVrZBZy7SQ7K2c8EelfUX/BB7466r4o+KPjfwBP4J8P2sNzDca0b6z0/ZcI8&#10;suTAGzxCM8LzivD/AIn/ABB1L/goB+2hoX7O3iX4feFfDlna+Mrm1lv/AA3pJt7m6h3kOZW3He21&#10;fTqc03RovDqSXvSdtv6sLnqRrO+yPjuN1xyaeGU9DX69fGHSv+GbfjFov7PnwI/4Js6V4o8FQrbw&#10;+IPEV7oLTTTBsBmilBxkA5LMDzngV8ff8Fj/ANlz4cfs3/tDafd/CzR49L0vxLpIvG0eJhttZgcM&#10;FH8IPHH1rnrYGVCDle9v6+ZrSxMak1Gx8j0UxGPQ0+uE6gooooAKKKKACkxk5IpaKAOq+Bfxl8Wf&#10;s/fFrRvi14LvWhvNIvEl2rIVEiZ+ZDjsRxX9Dn7NHx48J/tJfBnRfi14RvI5INUtFaaNTzBNj54z&#10;9DX82sgy3av0E/4IP/tW+K/B3xeuP2a9Rt7m90XXkae02KzCymUZLegUjg162V4r2NRQezOHHUfa&#10;Q5kfVX/BZz9iGH9on4Jv8VvBWlK3ibwrC037tRuubccsh9cdRX4mmN4SYpOGViGU9Qc1/UFd2UOo&#10;WklndRrJHIhSSN1yrKRyCPpX4a/8Fev2J5f2XPj9L4t8L6eV8K+LJmudP2qNkE2cvDx6HkV/QXh7&#10;xByy/s+q99Y/5H4F4j8P2SzGjHylb8z5JTBGc0H73Smx5xk09fUiv2D3b3Px46n4A/DKD41fHLwn&#10;8JLvVJLGLxJ4gtdOe8iQM0KyyKhYA9SM/SvuH4q/8Ehv2Ovgl4jj8G/FP9u5dD1Sa3WdLLUNNjVj&#10;GTgHr0yDzXyV+wgP+M0/hef+p60z/wBKUr9Cv+Cqv/BPPxX+1B+0hZ/EPSvjt8P/AA3bJoEFrJZe&#10;JtcNvc/LI7bwmw/L83ByMkGvzviTNsVhc7p0FXdKm4tuyT1v6M/QOG8rwuKyariHRVSakrXdrI+N&#10;/wBtD/gmh42/Za8E2Pxj8H+PdP8AGXgfUmUW2tacMNGG+6XGSMH1B618yiRdlfpV+2J8W/gV+zh+&#10;wBov7EXhn4uaZ458SSSxpeXGkzLNDB+8DMdwyFA6AZz9Oldj+1n44/Z//ZD/AGZ/hX8Tov2XfDPi&#10;TXrzTYhbNf24jgVjGC7yKgBkb0yeKMv4pzCjh4Rr03UlOTUX8LaWzszTMOGcDXrzqUaipxjFOS3S&#10;b6Jo/KZHTHWjzUzjNfeX7Bfw5+GX/BQH9qzxR8dfip8LdH0nw14b037X/wAIzpMG21MgBOGHG4YG&#10;ff0rtv2df2uvgB+1F+1RP+yl4v8A2QPAlr4R1Sa4stFvLHTzHeRlM4LtkgkgdgpB9a9TFcU1MPUl&#10;TWHbcEnOzXu3/M8nD8LRrU41HXSU3aOm/wDkfmuXQHOK9E/ZE+CemftH/tF+GfgtrGsTWNrr175M&#10;t3bqC8Y2luAeO1fWvwH/AOCcPw/h/wCCsGvfs+eK9ON94T8M2smsw2N0xb7RAdht4n6ZH7wE+uz3&#10;r2r4d/tj/Auf/gpHB+yxo37JnhTTrPQ/EE+maN4j0+ER3sF3CGUy8ALsJVl24yAQcnoeHMuLnOjK&#10;ngqblLk5r3Xupr80d2W8Jxp14zxs1Fc/La3xeh+e37df7OOifsnftJ618EdA1251K10uKFkvLpVV&#10;m3xq+CB9a8iLgDG2v0Z+PPhzQ/Ff/BdvTPDvifR7a+s7jUrBLi0uohJHIDbrwyngivLf25PAXgrQ&#10;f+Crdt4M0bwzY2mktrmlq+m29sqQkMy5GwDbz3rpy3iSTp06VVOUvZ87fc58z4bSrSq0pWj7TkSt&#10;sfNf7Ovwy0/40fG3w38LdT1KS1g1vU47Wa6hUFowxxkZ4Nd9/wAFBP2VvD37Hnx/m+EXhjxHdapa&#10;x2MU4urxAr5YdMCvtb9vX4beBfh1/wAFP/gjp/gPwhp+j29xHDJNDp1qkKuwuMbiFABOK9S/aI/Y&#10;c0nxz+25rX7W/wAfNMRvh/4P8Ox3a28mH+3zRqTjaP4FxyD1OB0rypcZS+u0cQ7qnKDfJpdyvZHr&#10;UeD08HWoLWpGaXN0Std6H416bY3Wralb6Vp8BkuLqZYbeNf43Y7VH4kgV6F+0F+yP8d/2W00cfG3&#10;wkukya5btPYQ/akkYqp53bScHPavSF/bSim/bdX45+B/hL4WXT5NQSx0nQr3SQbaG3LhFcopH7wD&#10;5s54Nfcf/BZD9rnXfgxong7w/Y/Cvwfri+KfDs5uLrXtLaea03DGYTuGzrnoeRXpYviDNaWY4ejG&#10;irVE73eve1+ljy8Hw/ltXL8RVnWd6b00/Pvc+Avhr8BP2bfFH7KniD4t+LvjrHpvjTTpGGmeFvlz&#10;dAEYPrzzXhKP+VfoV+y58Nfh7rn/AASF+I3jjVvBWmT6tBdTm31KazRpouVwFcjIA9qT9iP4IfBb&#10;9n/9gHxB+3f8TfhXp/i7WDM6aJY6qu+CNQ/lrlT/ALecnrjpRS4l+q+3lUUpy9pyRjpvpotvxKnw&#10;39bjR5Gox5HKUtdu7R+fXnIaDIoGc1+mn7Ny/Az/AIKpfs8+PdD8bfATwv4T8YeG7Vp9L1PwrYGD&#10;jYWQ4JPddpGcHPQVR/4Jg+B/hF4c/Yc+Lnj34o/B/RfFU3hnU7gtb6lbIWl8qP8A1YkKkqM+lXV4&#10;wjQpz9pRaqQlFON19rZ32M6fCMq1WHJWThJNqVn9ndW3PzZEqN/FTs1+rH7Bnjv4A/8ABSz4e+Pv&#10;hh4//ZM8H+G18P6fEbK78P2u2RUmEgUhmBYOpjzuzg56Cvyt13To9H1680uFiyW11JErH0Vsf0r0&#10;8mz/APtTE1MPOm4Tha6vffzPLzjIv7Mw9OvTqKcJ7NJq1vUhzRSA/wA6Wvoj58KKKKAA9KbHPPaz&#10;R3NnM8c0Lq0UkbYKMDkEe4NOpjDjkUSipQaktBxlKMk4vU/db/gkf+25b/tY/s9QaR4nv1bxd4SW&#10;Oy1yNmG64QD91cgejqME9mVh6V9R+KfDml+L/Dt34b1qzWa1vIWhnjcZBBGK/nr/AGA/2pfFX7JH&#10;7TGgfEjRIrq6sLq4Ww17SrNS731nIwDIi/xSA7XQf3kHqa/oe025W9s47oKyrLGG2uMEZGeQehr+&#10;ceOOH6eWZjKNk6dRXS9d0f0bwRnn9tZTy1NZw0Z+Y/xz+E2q/Bf4k33gq+RvISXzLCZhxLAx+U/U&#10;dD71yea++f23vgHH8V/h6/iHRrUf2xo6NLbsOskePmTjr7e9fASq6NtkXDKcMPQ1/G/GWQzyPNXG&#10;K9yWsX+hrj8K8PXt0exISAKid2HT8KlpjE9q+R8jh93mPV739maG4/Z7i+OXhbxUb1lI/tCw8kDy&#10;BnB59QcfnXmWg6JqXibWrPw7pMDSXN9cJBCvq7HAr6M/YL8WWHiXSfEXwF18xtb6lZvLarIe5GGA&#10;HscGqH7IvwQudP8A2hdYvfFls0dv4MaRm8zhRLyFJPfCgn8q+7/sDC476pWw0bRlpPya3+89WOFp&#10;1vZygt9zz79pH4F6V8Bdb03w3B4qk1G9ubHzryNoQvkZPHQ9+a86V1xgn2r3r4faLpn7W/7W+p6p&#10;4lO7S45JLj7Pu+/BGQkae38OfXn1r1vTvN1T4wn4Xy/ssWMXhHzmtV1Z9NIk4GPN3Zxsz7Zxzmrl&#10;wrTzKpOvQlyU3LlirN3t18gWAjWk5Qdk3ZdT4qaVB1NRnGD81fUnwm+D/g7wb+2lq3gV9KhvNLj0&#10;+Sa1trhFdUVlzjkduce1ch8bfjt4P0K/8SfC7wh8FtFs4luZIV1Bo90wfPzP0wPYdq8+fDMcLh/b&#10;Yiqo6uNrXu0YywUacOac7a2sZnxN/Zt0XwF8A9D+LtprtxNc6t5RktnjGxN654PWvIQ4HU19reJv&#10;hH4h+NH7LfgTwhoCD5hbPdTMwHlRBOW968S/a713wF4Vez+Bvw80K3hj0VFGpah9nAlmlx0LYyR3&#10;+pr0OIOG6OHwqxULQgox/wC3pPsbYrBRjFTWisvmzxfen96l3L/er6B+DHir4gWHw+0+Dwb+yVYa&#10;x5aET6xdWhb7Vz94Zx275Irof2uvht4Tm+Dnh/4pD4cxeHNZuNQhivLGFQu3dnKtjAPT0rho8J1M&#10;RgZYinU+FJtOLW/mZrL3Kjzp69rHy2XGODTSeqg19Iftz+EvDXh7wP4Mk0HQrW0ae1Pmvbwqpf5V&#10;5OOTS/F3wj4bsv2K/DOv2eg2sV5JJF5l0tuA79ep6/rWU+F61OtVg6i/dxUr23TJ+oyUpRvsr7HN&#10;fAH9mvwd4x+Fup/Gv4q69eWuiaezhY7DBdwuAT9c8Y9687+K0Pwht9bgPwevtUmsXg3XH9qRhXR8&#10;ngY9sV9Z/Cj4sXsn7FOoePG8I6P5mnLLEtiLUi3m2SKuXXPJPU89a+PPH/jKf4g+KrjxXdaNY6fJ&#10;cBd1rpsJjhTCgcLz6Z6967+IMJluW5Ph4UUnKSu21q/n0NcZTw9HDwUUrtX21MlfrTqbGexp1fCo&#10;8rYKKKKACiiigAooooAKKKKAGyAEYIr2/wDYi+Pcnwu+ISeEtZumXSdYcRtubiKXs1eIMMtTVlkg&#10;lWRJCrI25WXqDnrXp5PmVbKcwhiab2f3m2HrSw9ZTXQ/WvelxAJI33Kygqy9DXyZ/wAFAfgNtCfF&#10;7w3Y5biPVVjXt2kP8jXqX7FHxg1T4rfCaEa3by/atMb7NJcMvyzADgj3xXqfijw9pnirQrrw/rFq&#10;stvdQtHNG3dSMV+78UZHgfEHhGVGS+ON4vqpeXz0P1HhnPq2T5hTxlJ6dV3XVH5XxY6f+zZp+a67&#10;47/CbVPgz8Rr3wneRt9n3mSxm24EkJPBH8j71x4JzgV/nDnGVYrJ8yq4OurSg2mvQ/sDL8dRzLBQ&#10;xNF3UldAcZ3E12PwE+FCfGj4hw+CZNUayElvJL5yxhvujOMVxxGMD3r2X9gwMP2h7XP/AED7j/0G&#10;vZ4Hy3DZvxRhcJiI3hOVmu6PO4ox2Iy/Ia9ejK0oxun2Zw1z8Itdufi1cfCjw4HvLiK+NusuzbkA&#10;8sfQCrfxz+FXh34Q6zD4YsfFx1PUBGGvlWMKkLema+pbjwZ4e8F2Hjr4j/Ce5h1rxQ9xJ5ySHBtD&#10;1KKPbr718c6LY6t8RPiDb6VqV28l7qepLHcSSN825m5r9F4w4Ly7humsJTpc9bET9ySfuwV7JX79&#10;z5Hh/iLHZ1WlXnPlpUYe8na8na7fku1jJVwBhqN619N/G7xh4G/Ziv8AS/h14V+FejXzfY0m1C41&#10;K3Ls69CAcjnrzWN+1V8JPA1t4e8N/GPwFpUdhBrDRC8s4eIwzAHOPXtXj4rwvqUaNb2WKjOrR5fa&#10;Qs0437PrY78PxxTq1KTq0HGnVvySune3ktrnz75qDvS7hX1n+0D4x8B/A3R/DN7Y/CHRNQu7yxVm&#10;muYQAqhRngDk++a539qXwT4A1z4T+Fvizo3hm30ebVJIRdR2qhVCOMkfhXVjvCf6vTrKjjIzqUlF&#10;yjZqyl57aHNhfECNapS9phnGFRtKV09V5bnzbvWjeuM5r7G8YeGIvhf8P9Fuvg38DtK8T2s9puvb&#10;qWMSSA4HOByc15B8BH0/x/8AtUQt4g8E2djFIsok0jyPkiIXptI6/WuXMPC+pgMZhsK8QnOs4rSL&#10;5VdXvzbOxvg+OY4zD166oWjTTfxK7t0turnjIdTwGpdy/wB6vXPFXh3RYP2yk0KPTLdbL/hIYY/s&#10;qx/JtyMjHp/jXWfH7wh4W0z9sfwroOmaHawWM0liJbWOEKj5mYHIxg5HFcNPw3xNajVqRrL3K0aW&#10;27btf/gHXU4yo06lKDpP36bqbrSyvY+di6jq1LuHrX1h+0F8S/AfwW+Mlj4T0n4K6DdrdWsLXVxN&#10;AAxVmICqAMDGOuD1pvx+8T/C/wCBnibS7/w78FNHurjW41luGuR8qLxwFAxnnr+lfQ4jwkweHlWU&#10;swj+5aU/dlpfY8ij4gYisqTjg3+8TcfeWttz5PEik4zTsj1r3z9t7wL4L0e18M+NfCuhQ6fJrFvu&#10;uYbddq/dB6fjXgKL61+bcU8O1OGM2ngak1OyTTWzTV0fZZDnEM8y+OKjBxvdNPo07DqKKK+bPZCi&#10;iigAooooAKKKKACjr1FFFAE2g65qvhjXbXxDolw0NzZzLLFIp5BB6V+j37Pvxf034yfDuz8TWkii&#10;52bL6EH/AFco6j+o9iK/NvjpXs37DfxY1jwJ8WIPB6JJcWGuyCGWFefLk7OB+h9ue1fvHgbxxW4d&#10;4ijgarbo1na3Z9GfmXiTw3TzTK3i6atUpK/qup9O/to/sx+Fv2sfgTrXwq8SWcZku7ZmsLplBa3n&#10;UZR19Dmv51Pir8MvFvwa+I2r/DHxtpz2uo6PePBNHIMFsNgN9CMEfWv6hAhki4r8wf8AgvT+wqNd&#10;0CH9q/4c6KftmnKIPE0cKD97Dn5ZT7qf0+lf2nxJl0cVh/b0170fyPD8D+OZZDnH9l4qX7mq9L9J&#10;f8Hb1PydyByTTDkjdupAd45b60AHHI71+cH9uxtKNzp/gr8O4viz8WfD/wANZ9Razj1rVIrV7qNQ&#10;xiDnG4Dua+5fir/wSH/Y2+CPiFPCfxT/AG8F0XUmgEws77TY1fYeh618g/saZP7VPgNf+potf/Qx&#10;X6Mf8FVP2Rv2Xfi/+0TF4s+LP7a+j+A9U/seKP8AsW80ozOUHR93mLwfpX0mVYOjWwM6ns1KSa+J&#10;2sfhPiJxFmWX8XYbAwxc6NKcG26cFJtpq2nK2fn/APtjfAT4B/AnWNLsvgb+0Hb+PIb6N2vZIoQn&#10;2ZhgAHB78/lXjIdFHWvYJ/hV8NPAP7XOh/D3wH8S7PxxoQ1uzUaxDZ7I7lWZdy7STxzjrX3x/wAF&#10;EP2jPgV+w/8AFnw1onhb9jXwPrVzfaPHNf3+oWYUmLOCiqqgBv8AaOfpXPHLaeJ56rkqaTSstVqe&#10;xU42xmQxwuApU54upVhKfNK0JWXdNK33H5TmVQM16J40/ZP+Ofw5+CWh/tC+MvCi2fhfxC6LpN41&#10;wrNPvQsjBQcgFVJGfyr7j/4KsfDz4Q/AAfCD9sb4SfCbRLHUta/fXug3FmGsbgGFXAkjXG7G8jOR&#10;nAr1n9qz9tXWvA//AATR+GHxttfg74JvrrxAtms2i6hpDSWNmHgdv3MYkBXGMD5jgetdEckw8JVY&#10;VamsVfRaW6HjYrxTzbGRwFXLcIuWtNwkpPXmjo4p7dNz8f1K43Zp3mrnBr9DP+CQXwi+DXx5vfid&#10;8avFXw20HxF41tJWuNB8IXMixWqbwz7UVshVL4UNg7QMd681/wCCgfxa+MepeBn+Hfxg/YN8P/Dm&#10;4k1NPsevaXpjRgqjfcWQZVtwHUEcdq43lPLg1iHPfZJP8ex9JDxIlPiSWU/VrShbmcpxVrq+iesk&#10;vI+PRIpON1HmKDjdX6Qy+Efgv/wTe/YI8J/GW/8AgloPizx74y8t1l8SWpmhiDjeOMj5QmOBgn1o&#10;+IHwo+DX7fH/AAT11T9qDwr8G9G8J+NvDPmG+XQIzFBIE5Py+hHODnHrWn9iz5Lc657Xt5HJHxWo&#10;vEKbwslhnU9kql1bmvbbe1+p+b3mLnGRQJFPRl/Ov0w/Y60D4CeDf+CVuqfGv4lfBLSfFF1pl9JJ&#10;HHcwqskrhvkDSY3bc9R6cV4l8N/ip8Nf+CiX7Vvw7+F3jL4J+GfBehxXDfbLXw9F5Rv9oJEbNjOD&#10;gcZ9eaiplKpxgnUXNO1lbv3OnD+JFfE18W4YOTo4dyU58y+yr6LfU+PDKBR5q7d2a/T74ifF6x+G&#10;37eumfsceGv2GPCk/g6bVYNPbzvD5e7ubd8K14sv3Qi5L9CNoIJzzXN/t52Xwy8K/wDBRT4T/ss+&#10;Cvhl4Qs/DqeOPDd7eR6fpYW4Bmu1je2mOcOjKd+CucMO1bzyPki37TZqOz3fY8rDeLksRWUPqbtK&#10;nKqmpxfupdbbPyPzlEit0aguBzur7c/4La/DnwL4A/bV8M6D4J8KWGk2Vx4Us5JLSxtVijdjdTgk&#10;hRgkgAfQV33/AAVX+Evw08HfEv4BWXhTwRpenxakkX25LGySMTjfAPnwPm6nrWc8mlCdSLn8DS23&#10;uelh/FDDYjD4KqqDX1iM5JX+HkV7Pvc/OXzRjNHmr3I/Ov1u/wCCmPxv+Bn7DPxU8I6J4R/Y88Da&#10;3d6vp/mXF7qFiF2RhlBRVQAZ5+8c/SvK/wDgqB+zn8CfEP8AwqH4q+EvBen+ER44uIItYjsYwkax&#10;ybTn5cDIzjOK0rZH7PnUaico2urNbnnZZ4vfXHh6lfByp0qylyy5k7uO6steh+cvmr60ecn96v06&#10;/bM8YaB+wV4m8FfB34EfsbeF9c0nUtPt2utY1bQ2u31ORsZjjdSMP7nJyaxP+Cv6fDH4NfB7wjoH&#10;w7+CvhPw/c+NNOFxq9qNLAvrNxhso6kbRklTwelTWyX2NOcnU1ha+nfszoyvxWeaZhh8PTwj5a7a&#10;i+aL0W7klqvQ/OEOp70uajVTv3dunNPAwa8E/YRaKKKAGsQaa3AHH+c1JQc9qLA9Y2Z+mn/BBP8A&#10;boOh6zN+yR8RNVP2e6Zp/C8khwEfq8OT69QPWv1utwXTeGyO1fy2+EPGPiH4f+K9P8b+FNRe01LS&#10;7pLizuI+Crqcg1/Rl+wf+0NdftO/sw+Gfi7e6PcWV5f2KreRXEBTdKvys656qSMgjiv0bhfMnisL&#10;7Ce8dvQ/inx44Kp5Lm6zXDJKnWfvLtL/AIJ7RH92nU2JiyZNOr6o/n0KKKKACiiigAooooAKKKKA&#10;CiiigAooooAKKKKACiiigAooooAKKKKACiiigAooooAKKKKACiiigAoY4GaKbL93FAEckxHysK+P&#10;f+Ct3/BQCx/ZH+EL+BfBOoxN448T2rw6bGpVjYQEYa5ZT+IUHq3qAa95/ap/aQ8Cfss/BrVvjB4+&#10;vFS3sID9lt1Yb7q4PEcSDuS35DJ7V/Pt+0V8ffHf7Tvxe1j4vfEG/aS81K4Jih35S2hH3IU9FUfr&#10;nvXk5ljFRpcsd2dmEw8q07vZHEvLPPI11cSF5JWLSMx+8xOSadTVjx1NKowODXyp7mysB4O419//&#10;ALE/7Q3wR8Ef8Etfid8LPGHxP0bTfEWpTXX2DRru+RLi53Ku3YhOWzjtXwCRmmiIZzmtaFaVGV/k&#10;Z1KaqWv0Pub/AIJa/to/DWy8CeIP2M/2rvEFvB4H160l/s6+1SRVisnb7ylm+7zhlJ4BFV/2Cfjv&#10;8JP+Cfn7eniHwrffFLTdX8A65A1kviTS7pbi32h90EjNHkYALA46E+lfEBiAHy0gjLda1+uS91tJ&#10;tGX1eNnrufpH8G/2Jv2ffgn+15a/tbeJf2wvAdx4C0fW59a0uOHWkNxOw3PDGQDglXZCcZ3FcAc1&#10;ifDf9uf4U/Fv/gtPY/tHa/4wtdF8FWNldaZpOq6xOII1t106eNHYvjaJJndhnB+cA81+e7Rcbs9s&#10;Um1WGWatPrrVnBLe4o4VK7b6WPrm++MvwwP/AAWD/wCFyr4405vC6+PoLk66twv2byQsYMm/ptBB&#10;59q2f+CkniH4Q/tUf8FFbOLwX8ddAtdCvtNtbZ/Fsd8slpauNxJLqcccd+M18WbAej05ogTkfz6V&#10;CxV6bjbRu/8AwCvq8YyTXRWP14/Y7k1n9jm0vte+P3/BR/wv4w+H39mSJZ6K+t/at7Y48rzGZgMc&#10;bVOD6V8hfsTftS/BP4Tf8FJ9Q+L+r3S6X4R1fUryO1uNu2O3SVvkdh/Cv8q+RPIXdkGgQnHX8KuW&#10;P2cVt5hHD8vNd7n3F+2x8DvBvwL+Oq/twfDr9oPwr4q0m48Y2+o2miabqKPeOhk3sMKcYABGfevT&#10;P2yPgv8AAf8A4KceKPD/AO0R8GP2o/COi3B0aK28RaR4i1ERT2uzq20/NkA4ORg4yDivzRMPqc0e&#10;STwT+FTHGR1vHRijh5aWlquvkfd3/BVr9qH4KXvwJ+Hf7F/wP8eQ+JrXwTHCdV1axYNbvJDAYUCu&#10;OHOC5OMgZq1+2x+0B8FfG/8AwSw+EPws8J/EzR9Q8RaVcWp1LRbW+R7i1CQSKxdAcrgkDn1r4HWE&#10;DKtjn9aBEQR8/QUTxk5Xut1b5D+rx0XY+1P+CI3xq+FPwS+P3ibWfiz4/wBK8O2d34ZaG3utWvFg&#10;jkfeDtDMQM4/OvFfhz8etC+D37dS/HZGW90uy8ZT3TPbnd5lu0zAsvr8pJHrXioiU9BR5WT/AI1n&#10;9YlGEYpfCV7GMpuXc/Wj9pLSdd/az8WRfHH9lH/gqRceDtBvrGNtQ8PyePLuyjspAuDiGOZRHkdV&#10;Kjnmvzo/a+bxjZ/GW58OeLv2l7j4qtp0KRQ+Jptcnv1IxkxpJM7EBTngHFeXCIg5oREjPy/hVV8V&#10;9Y6fj+hNOh7O2uw8DHUUtAz3FFcp0BRRRQAUUUUAFFFMdyGxQAjq0kioibmZsBf73tX7Rf8ABF79&#10;hRP2fvhN/wALv8faOq+KPFNur26zRjfZ2h5UAnlS3U18Nf8ABIT9h6f9qX43r498Y6bnwn4UmSe8&#10;3L8t1PnKRf7Xqfav3DtoILO3js7WFY4oowscarhVUDgD2Ar3sowsr+1kjy8fXj/DE1C/s9Ks5NQv&#10;pkihhjLzTSNtVFAyST2FfiL/AMFgP29f+GqfiwPhp4Gu1bwn4WuHS3ljP/H3cdHlyOo7D6V9Wf8A&#10;Bar/AIKGL8M/DUn7Mvwo1rbrmq2//E8vIG+a0gP8AI6M3f2r8ih/ef5mY5Lbq/fuAOGbWzGuv8K/&#10;U/BfELiiM3/Z+Hei+Jrv2FRWH3vwp5OKReR1o78Cv1w/IT0T9jrxV4f8E/tYfD3xf4q1WGx0zTfG&#10;Wn3F9eXD7Y4IlnQs7HsABmvc/wDgtJ8Zvhr8Z/2r7XxT8JPH2n69pkfhe3he+0m8WaJZBJISu5Tj&#10;IBFfIpiyfm9Kbs+Ynd9TivGxGS0cRnEMc27xTVraa9T2MPnFahlc8FBK02ne+qsSWUqpfwSu3AlU&#10;szc4596+8P8AgqJ8ffgz8Uf2VPhL4U+HnxJ0jWdS0uxRdSs7C+SWS2IjAIdVOVOfWvgzYu0bucet&#10;JtGOufb0p47J6eOxlGu2/wB227dHoGCzitg8HWpRSaqWXofXn/BIf9q74afs8/FjW/CXxk1ZNN8P&#10;eLtMNnNqUhxHbyEEAsewIPXtXt/7Pf7IPwB/ZY/acf8Aay8Xftd+B7rwfpdxcXujw2uqK9xKz52r&#10;gHkgE8DJJr81MAc/+O0MuTuJ/OvLzDhmWLxE6tKs4e0SUklo0vyPSwHEv1TDwo1aKn7N3i+z87H3&#10;98Bf+CkXw7f/AIKt69+0F4w1L7H4T8TW0mjQ6hc8fZ4V8sQSv/dXEeD6bsnABr05P2cf2avhD+34&#10;f23PFP7ZHguHw3qniGbVtP02G+VriSa4z8pwcbAz5Leg5r8shH/DSkbTgfX/AOvXPW4MoupfDVXC&#10;8OVpK9169Doo8YVIx/2ikptS5ot30Z90fHH9pr4Maf8A8Fj9O+Plh44sdR8J2urae02tabMJoQqw&#10;qrMGTO4KeuM17F+1N+zZ8AfiX+1/pf7a1x+2Z4G07wtJdWN1Jby36NM7RHJVMNhs8fSvy12o4waN&#10;pY5AqqnCL9x0azi4w5G7Xuv0CnxbKLqe3oqSlLnS2s/1P0p/b8/ac+APjr/go58H/iL4M+LGh6po&#10;OiwRLqmrWeoJJBbHzy3zuDtXj1NdV8Qv+CoHw68Df8FBL7RW+I9j4o+FXijSYbHVmtbxbi1tpCMe&#10;YpBKgDOGxwR16V+VhUEguelKACCRj6VlHgjAypwhKblyRcei3d7+qL/12xsa1SUIpc8lJ79tvme6&#10;ftr/AA/+C3wb/aTbxB+z/wDEXRvEvhW9vk1KxGk6gk32T5w5gbaTtweme1faP7bXhH4L/wDBSD4I&#10;eCfix8NP2kPCujXnhbQmGqaTrF8qSKdgLJtzkMGBAyMHtX5cjAPAoZVB6V34jh2pW9hONd89LaVk&#10;79NUcNHiGFH29OVFclXeN9n5PsffX7OHx1+DHg3/AIJR/Eb4O+IPihotv4kur64Wy0mW/Rbi4+YY&#10;ZEJ3MCBnIFXv2Jvjd8Gv2gP2Ade/YM+JnxW03wnrXnM+gXesSiOCYb/MUbmOCQ2cjrg8V+e+0jj9&#10;KVVyOBisa3CNGpGpao+aU1NPs0a0uLa0JwvBcqi4td0fpz+zxB8Cf+CU/wACPHmseO/j14b8UeMP&#10;E1m0Gk6V4cvxK33GVRgdASc7iABivP8A9h39o74QeGP+Ce3xq8I+PfiTo2meIPEE1zLp+k3l8kc9&#10;1viGPLQnL5PHHevgXygvH9OtDfKc1n/qhGpCTq1XKcpRk3ZfZ2VuhpLi2pGUVRppRjFpL13d+596&#10;/wDBDf4/fBv4Har8Tpfi98S9H8ODUtJshp51a+SH7QyNPuCbiNxG4cDnmvhzxTdQXvirUru2k8yO&#10;S+meNl6FS7EGs7accDj0oAOc16+AyOngcxq4yMtaltO1v8zx8ZnFbHZfSwklbku7+o9Qcc06iivc&#10;eh4/mFFFFIApjPs7089K9C/ZR/Zw8XftX/HLRvg74RtpP9OuA2pXipuW0tVOZJG+g6epIFc+LxVH&#10;B4eVaq7JK7OjC4WrjMRGjTV5N2R9e/8ABDL9hE/Fn4kD9qv4kaOx0Lwzc7fDlvcRnbd6gMHzueGW&#10;E8j/AKaY/uEV+wv+rAAHy1yvwO+D/g/4E/DDRfhX4E01LXTdFsUt7eNB1wOWPqxOWJ7k1P8AFz4l&#10;eHfhN4KvPGniS5WOG1jyilsNK/8ACi+pJr+ZOKuIP7RxlTF1naEdvJI/prhzJ6OQ5XGnb3rXk/M8&#10;6/bJ/aLtvg14KbStInVtb1WNo7OP/nmveQ/T+dfn/LNc3cz3V1M0kskheSRmJLMTkk575rc+KXxK&#10;1/4u+OLzxx4jlPm3MmIoR0hjydqD2A/M1hgAdK/kri7iKrn2ZNp/u4/D/mefmGKeKq36LYO3NIen&#10;SlozivkziR0Pwc8d3Hww+J2keNoj8tpdr9oXOMxnhv05/Cvqf9oX49/B3w98KfEl38LfF9je6x4u&#10;ZEuIbO5V2j3RhHZgOnyrg+7V8alSOSfx9KaE96+kyviTF5Xl9TCwimpbN7x0s7ep20MZOjScEt/w&#10;PTv2Q/i9ovwa+LsOv+JT5en3lu1tdXG0nyQxBDn2yoz7V7N8QvAvi3xJ4nvvGfgX9tKSx0K7m8+O&#10;GTxNOq26tzsULJgL6DjHSvkvZx1oVGAXDdK0wHEssLgfqtSLlG91ZtPzvbuFHG+ypcjV/nY91/Za&#10;8daT4Q/aUvtb+IPxGjvIo7W4g/tzUL4stxgYU+Y5yc9smvLPjDqen6x8Ude1jSrqO4t59TkeCaNs&#10;q6k8EHvXOhcNgNQIlQYDVwYrOq2IwccM1opOV9b6mdTESnSUGttT6m8a/tGaP4S/Zy8Fp8PvHVu2&#10;taXJbm5sLe7/AHgVV+ZHUHOD71zH7UWsfCL4zeE9L+M3hrxJp1v4g8tF1jQ3uVWaUd/l6kg9+4rw&#10;AxDrn6U0xhflC16tbi7FYmj7GpBOHKkl2a6+p0PMJSp8kldafh1Psnx/rOi/HD4GeHbL4XfGrT/D&#10;f9nQp/aVu2oG3YYQKVYKQeDk89a5b9or4i/Dqf8AZj0TwT4e+Jttr2oaZqcIupPtG6aTZu3Pg84z&#10;3r5hCc5/yKNqjoea6anG1SVOUY00m4qLd9OnTYqWZSlHSOrR9d/FvRvh9+1H8KPDWpaD8WNI0ubS&#10;bcC6h1CZRs+UBgR1BGKwP2ivF3wtsv2XtF+G/hD4k6brN1YXEastrMu5sZydg5Ar5hCjbtRcE9ee&#10;tHlADHSsq/FntaM0qKUpxUZO/RdUiZZhzRa5dWrPU+k/hp8UfAOm/sM654EvvFVjDrE0k/k6c1wo&#10;mbMqkYXOelfNo5HyihY0PG1aeqba8PNM3q5nGjCS/hx5fkctfEOtGKa2VgUd8U6iivJOcKKKKACi&#10;iigAooooAKKKKAGu+3ufyrY+HPgHWfib41sfBuhwNJNeTBWKr9xc8sfYVjSZ3qF6twPevuH9gn9n&#10;keCfCf8AwsvxHabdS1SP9wrrzFD2+hNfTcKZDUzzNIwt7i1k/I7sDh5Ymso9N36Hs3wj+G2i/Czw&#10;LY+D9DhCpaQgO/d3xyT+NavifxNpPhHQrrX9cuVt7a0haWaRugUDrV+eVbdd7Djru9K+Lf25/wBp&#10;JvF+rt8LvCF5/wAS+zk/4mEsTcTSD+HPcD+dfsnHHFmX8A8Nus7cyVoLu+h+o8M8P1s/zCGFpL3V&#10;8T7I8s/aH+MupfHD4h3HiOVmWxh/dadbsBhYweCeOpPJPWuGAOdxpsAIUkjvUlf5x51nGMzzNKuO&#10;xMrzm238z+t8ty/D5ZgaeGoq0YrQaetepfsceMfDfgn42W2t+KdZt7G0FjcJ9oupQihiowMmvLWJ&#10;6U0oGXj/AL5NaZBm9TIc2pY+nG8qbukzPOMvp5tl9TCTbSmrXX5nsGnftAS/DT9o/WPF+g3/ANq0&#10;fUNSb7XHG26OaEn7w7ZHUGrfxzuPhdpHxG0v41fCbxNY3Cy3kdzeaXDOPMhkByTs6jPv3rxTyQBj&#10;9KMKeGAbH96vr/8AiImY1MLUpV6amnP2kG7+5K9/d8j5/wD1PwlOvTqU5uLUeSVrWkrW18z6c+M3&#10;g3wT+1Fqem/ETwr8UtJs2WzSHUbe8mCvFj2/PrWH+1N8WvA03hnw38HvA+sw38OitG19dwtujyoA&#10;xn9a+fwmcgcULGBwa9HGeJ061Cs6GGjCrW5faSu3fl10XS5x4XgeNGtT9rXcoUr8kWkrX8+tr6Hu&#10;37ZvxC8G+N9L8LQ+E/EFpftZ6fsuRazB/LO0cHHTpV742fEfwH4l/Zh8JeDNJ8VWc2oWzQC6t45g&#10;zwALglgOQB3zXz2VjY5IB/CgIrDGOBXHU8SMdWxGKqyor9/GMWrvS1tU/M2p8E4elh8PBVH+5k5L&#10;Ratn018DPBHiP4f3Vjr2h/tO6V/YcZV7zT2vd0ZTuNhO1T7jFU9c+N/wwj/bFsfHOnalCNKjhFtd&#10;ahHxGzlcb+nTPevnEqV7/pR5aGu7/iKFXD4Ojh8Jh1H2clL3pOW3RX2Rz/6hwqYmpVxFa7lFx0io&#10;qz723Z9TeLPhl8PYvjzb/HG/+M+iw6TNqUV3HC0wMjMOcD2z3rnPjt8SfAuu/tceGfGOj+JrS40u&#10;zls/tN9DMGjTbMxbLDjgV8+eWHOHOcUMqjq3Tirx3ihGrRdLC4SNPmqRqyabd5LX7hYfgeUasZ18&#10;S58sHBaJJRat96PaP2wPHfhDxr8ebHxB4U1+1vrOOzt1kubaUMgIck8j0q3+2N8Q/BfjTWPDEvhX&#10;xDaXy2dmFumtZg/lnI4OOleGCPPJ/wD1UeWpO79a8rGeImNxksZJ0l/tEoydr6W6I7cPwbh8PHDL&#10;2jfsU0vPm6s96/a/+Ivgjxr4J8G2HhTxHZ301la7bqO2nDtEdgHODxXg4J3YzxSFQppcYGMV8zxN&#10;xBW4mzN4yrFRbSVl2irHuZHk8cjwaw0G2rt3fm79Bw6UUUV82ewFFFFABRRRQAUUUUAFDHaM4ooY&#10;4HNOOoDPN45/Cvr39gT9n0aTpv8Awt/xLZBbq8j2aWki8xx/3x7t+HH1rwn9l74JX3xq+I0FjPbt&#10;/ZdiVm1KTsVB4T/gX8s1+iWlabZ6TYQ6dp9ukMMEYSNI1wFUdAK/qfwB8O443E/29jY+7D4E1u+/&#10;yPxPxQ4q9jT/ALLwzs38b7Lt8ydmVBtK9q/M/wD4Ljf8FFLXwV4Zn/ZQ+FuqRyavq0IHiK4jYMbW&#10;3P8AyzGDwzfoPrX1H/wUl/be8L/sWfAu88UvcRza/qSNbaDp+4bpZiPvEf3V6k1/P3468ceJ/iZ4&#10;x1Hx7401aW+1TVLp7i8upm3MzMc/l2+lf1BxFmywlJ0Kb95rXyR1eCfh28+zBZvjY/uabvG/2pL9&#10;F+ZlqpIxTmUhflpFGTig46Fa/Oz+1kuVJI7/APZS8S6J4V/aM8F+IvEWqwWVjZ+IbaW6uriQLHEi&#10;uMsxPQD1r9Af+CgnwS/ZE/bW+N0fxd0n/goJ8O9FjGlx232O41SGRsr3yHr8vHAIyR+FHykcmvUw&#10;eYU8PhnQnT5ot31Z+ecTcD4jO87o5nhsW6NSnFxT5VJWdu59GfEP4CfBb9l74zeA9Z8HftS+F/HN&#10;pJrkUmpXGi3CslgiOp3SEM2BjPXHSu+/4LR/G34V/Gz41+Gdb+FHjrTdetLbw4kNxcaXdrMiSZ+6&#10;SpIz7V8asAxxu9qNsaDqp9flolmUFSlSpQUYtp7vS3QeH4FqSzLD4/GYmVSpShKN7JXUutl26H6B&#10;f8Fbv2jfgn8Yf2Wvg14T+GfxM0nXNQ0azUanZ6deLK9qfs0a/OFJK/MCOfSuu0BPgp+3z/wTT8C/&#10;s76F8d/D/hjxZ4La3+12euXAjZjDG6EYyCVYNuBGRxg96/M9o42GVOTQFx0I/wAD610f2051pznF&#10;NSVmvQ8f/iFdGhlVDDYbEuNSjUlVjOyesm3ZrrufT37Mn7Jkmp/EfxNp3hT9tjw74F8ReF9XNppu&#10;oR609s2oIpIMsUiMrFc46Eg557V9fftcfHnwT8Mf+CdusfAT9pT9ofw/8VPiFeb00e405YpJoMhf&#10;Kd9oJBTBPmNgn3NflHsHb1zQ2M57+pqMPnEcPRlCnDV+bt9w808M62eZrSxWNxXNGDTsoRjK66cy&#10;1s9z9KH8W/BT/gpL+wf4O+Cl58atD8K+P/B/loLbxBciGOdUGzK7sZBTHToetN8f/FP4O/sB/wDB&#10;PnWf2WvDHxl0XxX438StIt8mhz+bHCr8EkgnbgevU1+bQXncvy554pCFY8ir/tqXJzOC52rX8jGn&#10;4U0VWVL61J4WNT2qp2XxXvvva597fCz9oD4LaR/wSG8QfCDU/iRpEPii4u2MGiyXircON2eI85P5&#10;V8c/s/eGPFfjD42eF/D3ghdS+33GuW/lyaQp+0QjzF3SLt5BC5Oe2Oa4/GBnFerfsV/tLr+yT+0D&#10;pPxmm8LjVobON4bmz3AMY3xkqTxuGOKxeM+tYil7T3VG2qPY/wBVanD2U5jLAJ1aldykou2jatZe&#10;R+vH7RcX7QXi/VrHw9+zH+2F4E0C707S47LUrTWrW3udSW6AwcyPu2k9wVzmvzM+N/wo/aG/Yv8A&#10;22vBfxT/AGtL2bWLn/hMNP16XXYZzMNSitruKSTYeOQoA24GMqOmK9B+J3x7/wCCUPxb+Jl98cPE&#10;/gn4hf2vql4bu+0m3mRY5ZjycPu+Xn0NeV/8FDP2+dc/bk8aaLdr4b/sfw/4XtZbbQrGSTdKBJs3&#10;u59WEcft8te3mONwsqbnzrmTTjaTfzemh+UcC8K8QYfHLBzw7VCrCUaspwUZK6dlGSbb1Ps3/goZ&#10;8DPgD+2v8SvDP7WHhr9sHwVovhyy0S3tb03t4GYBJnlyoB4Y+YRtIzkV55/wVZ/aC+AfxE+L3wTu&#10;Phb8WtH1/T/DrIupXmn3ySLbqHhwz4J2cKTg4xX52kITuH049PSggZ4HevOqZ77SMmqaTlZvXsfc&#10;Zb4SywNah7XGucKMZxhHlSspqzu+ujPuz/gt58f/AIOfHT4z+CdZ+EXxE0nxFaafpLJeXGl3iTJE&#10;3mKcMVJwau/8FLfjr8KPjL+zN8IPAvwn8f6frmt6dbwx3Wn6RdiW4gk2AYKqdwOfxr4GK7157fpX&#10;Q/Cbx/cfCj4m6H8SLfTo7qTRdTiu1tXb5ZNhztrP+2JVq1RzVvaWv5HbLw2o5blWEp0KjnLCczit&#10;PfbT0f3n7Lw6f8Y9I/Zj+H/wy+Gv7UHhvwz4wtdFil1K38fW8Vze7WX5dok5TB6ZB4r89P8AgpN+&#10;zB+2j8PdbtvjP+0t45h8ZWWpMILPxBp8qtAnHyxhEVVjB7AAA16H8ef2vP8Agmj+2B4ltfir8bvA&#10;/jvS/EcdlHDeW+lsrRS7R0BzgD8q84/bM/4KFeHfjX8GdB/Ze+B3gi70PwL4eZGh/tW4866uCgIU&#10;scnGMnv3r1MyxWCrYWUHPZLls3q/NH5vwTkPFWV5/RqwwtuaUnVc4RSim/szTu/LQ+WAeev4U8Hn&#10;pTFxnAqQelfHn9Q+QUUUUANLgdRSNMF6UpGW4NTaPoup+IdZtdA0Wxa4vLy4WG1hjXLPIxwAB35q&#10;oxlUlyoxrVqdCi6k3ZJXfyPaP+Cfn7IPiD9tH9oTTfh5a2si6Layrc+ILxQcRW6kZXI6Fvuj61/R&#10;B8PvBPh34c+D9P8ABHhPTI7XT9MtI7a1t4hwiIuAPfgdTya+cv8Agld+w/p37H/7P1nbatZRnxNr&#10;kaXeuXGPmDEcRfRen1r6lRBG21a/UshyxZfhE5fE9X/kfwL4tccy4w4glCk/3FJtQXR95fPp5E0W&#10;NvAp1NQYGadXuH5OFFFFABRRRQAUUUUAFFFFABRRRQAUUUUAFFFFABRRRQAUUUUAFFFFABRRRQAU&#10;UUUAFFFFABRRQxGOaAGsxHIqjrusWGh6bcazq97Fb2lrC01zcTMFWNFGWYk9AAKsXEpUZB5r8xf+&#10;C3f/AAUO/suwm/ZA+EGug3NwQfGGoW8nMUfUWqkHGT1fj0HHOeXFYiOHouTNKVOVWpyo+Wv+Cqf7&#10;e+p/tjfGeTQvCeozR+CPDszQaLBuO27kBw1ywwOW7ei4r5YRVBwBTEAHJp4KjnNfH1qlStUc5H0N&#10;OEacVFDqAMdKTcvrRuX1rLlLFoPNJuX1o3L60uUA2n1pAmB1pdy+tG5fWnygLjjBppjDcUu5fWjc&#10;vrS5QECAUoGKNy+tG5fWjlAXAHOKAPWk3L60bl9afKAuKKTcvrRuX1os73ACuaUZFJuX1o3L60uU&#10;AC46UtJuX1o3L60WYC0gUA5o3L60bl9afKAtFJuX1o3L60crAWik3L60bl9aOVgLRSbl9aNw9aLM&#10;BScdq3vhL8LPF/xu+Juj/C3wNpz3WpaxeJb28aKTtyeWPoAOSa52QljgGv10/wCCGf7Cf/CtvBDf&#10;tW/EnRWXW/EEJi8MwTqd1pZ/xTbezSY4/wBnPXcMdeDwssTWUehz4iuqMbn2J+yD+zN4R/ZR+Bej&#10;/CHwtCjNaW4fUrwD5rq5YfPITjPXgZ7AVx//AAUN/bQ8LfsY/A+88VzzxTa5fRtb6Dp/mDfLMR97&#10;H91epNeufFP4k+FPhF4C1L4i+NtWjs9M0m0ae6mlbACqM4GepNfgD+3p+2J4t/bN+Od9491K4lj0&#10;W1kaDw/p5c7YIAeGx/ebqa/XOD+Hf7XxiUlanC1/PyPy/jPiT+x8E1DWrPby8zy3x7478T/FHxnq&#10;Pj3xnqUl3qWp3TT3U0jbtzE5/ADpWTtxwVpkZx/9enqV7tX9GUY0qFNQhstOh/OFaVWvVdSd22AO&#10;Oi0EnstLlP77UZT++1ac0f6sZcku35iHJOdtNKZOcU/Kf32oyn99qOdd/wAR8su35iDI6CjAxjZS&#10;5T++1GU/vtS5o/1YOWX9XEIBH3aQrnsadlP77UZT++1Pmj/Vhcsv6uJjB+5TWXcc4p+U/vtRlP77&#10;Uc0f6sHLLe35jAmOcUoXachadlP77UZT++1Lmj/TQcsu35jdvOcGlUFecUuU/vtRlP77U+Zf1YOW&#10;X9XGFPY0oXAxtp2U/vtRlP77Uc0f6sHLLt+Y3bnqKU56AUuU/vtRlP77VKlFbfmPll/VxOcYINJt&#10;9Vp2U/vtRlP77VXNG1v8hckv6uNwe4pQTjG2lyn99qMp/fajnXf8g5ZPf9RMk/w0u4/3aMp/fajK&#10;f32pc0f6sHLL+rhuP92kLMKMp/fNNlYj7rUuaK1Hyy2/zHRmWeZLaGJmkkYKqqpJZicYAHev24/4&#10;I6/sMRfsy/BSP4j+N9KRfF3iuJZ7zzE+e0tyMpAP5n3NfDf/AARm/YXk/aL+MifGfxxpRfwr4VuF&#10;kgWSMFby8Byq89VU/MeOuK/bCG1itrdYoU2Iq7VVeAB7V+P+IXEftJf2fQei1k1+R+yeHfDfLH+0&#10;K63+FP8AMbd30OnRSXd3KscMaF5JGbaAo689uK/Pn9sj9o65+NfjuTQ9Cum/4R/SZmjs8cC5kHBm&#10;PqODt9ue5x67+37+042mWr/BHwTff6TcL/xPbiJv9XGRxD06t/F6Djua+QFKdDX8d+IXFFStU/s7&#10;DPRfE118j77NsY5fuoCoo6in5poZQODRu/2v0r8h5Z9jwrMdmjI/yKbu/wBr9KN3+1+lHLPsFpdh&#10;TyMf0pMKKN3+1+lG7/a/Sjln2/MLS7Bgf5FLx2/lSbv9r9KNx/vU+Wp2D3uwbV96X86Td/tfpRu/&#10;2v0pcs+35h73YPxNGF7ijd/tfpRu/wBr9KOWfYLS7AFUdP5UYH+RRu/2v0o3f7X6UcsuwWl2DYM5&#10;/pRsB6n9KN3+1+lG7/a/Sjln2D3uwoCjoP0pc03d70bv9r9KFGS0SCz7Ds0Zpu7/AGv0o3f7X6Uc&#10;s+wWfYdmjNN3f7X6Ubv9r9KOWfYLPsOzRmm7v9r9KN3+1+lHLPsFn2HZozTd3+1+lG/HVqOWfYLP&#10;sO57U0uR/hSbsHOav+GPC2s+NfEVn4Y0G2aa6vJhHCijuT1rWjQrVqipwWr0WnUajKTSS3PUv2OP&#10;gLL8Y/iGuq6vat/Y+lMstxJtO2VgeE/Ov0GsbeHTrVbSCMLGihY1XoB2Fcf8A/hDo/wY+HVl4T02&#10;JWmSMPezgf62Uj5jU/xq+K+h/B/wPdeK9YmUNGpFvDu+aWQ9FH41/RnD+XYPhDh+WIxLs7c0m/TY&#10;+1ynLqnNGjBXnLT7zzb9tP8AaMj+GXhVvCHh28X+2NSjKjb1hj7t9fSvheSSa5lee5kZpJGJd2PL&#10;E962PHvjrW/iP4svPF3iG5aWe6lLD0Reyj2FYynBxX8MeJ3HGO42zyVTVUYO0Frt3+Z/XHBfDmG4&#10;cyyMZWdSWsn59vkOUgDml3D1poAowP8AK1+Y+zqdn9x9lzx6sU4PegbQMA0mB/laMD/K0ezq9n9w&#10;c1PuA2gYzQQrDDGjA/ytGB/laPZ1ez+4OeG1xTjGA1Jx/eowP8rRgf5Wj2dTs/uDmp9wAX1oIXpk&#10;UYH+VowP8rR7Or2f3Bzwve4Hae9GE9aMD/K0YH+Vo9nU7P7g5odwwvc0EITnNGB/laMD/K0ezqdn&#10;9wc8e4uVxijI/vUmB/laMD/K0ezqdn9wc8O4uR3IpOM53UYH+VowP8rR7Op2f3BzQ7jsj1o3D1pu&#10;B/laMD/K0ezqdn9wc8O47cPWjcPWm4H+VowP8rR7Op2f3Bzw7jtw9aNw9abgf5WjA/ytHs6nZ/cH&#10;PDuLuX1pe+c03vyooL46Gj2VT+Vhzx7gjlmxU2l6XqOu6pb6JpNu09zdTLHDCnVmJwBVdmY9K+pP&#10;2APgGbi5Pxj8T2GVjzHpEcqkezS8/kPbPrX23AvBuM4w4gpYKlF8t05Oz0j1Pm+KOIMPkOUzxDfv&#10;bRV92e8fs0fBLTvgv8ObXRRGrX0yibUJv78hHI+g6Ct74u/Fjwd8Ffh5qnxI8d6xHY6XpFo091cS&#10;MBhVBPHqe2PWuinnis4Gmmk2xqpZmPQV+LH/AAWw/wCCicvx8+IUn7OHwt1xv+EU8O3RGsXFvLhd&#10;RuxwV4OGjTn2LfQV/orRoYHhXI6eGw8UowSUV52/q5/P/CPDeYeIHE6pyejlzVJPov8APsfNn7d3&#10;7YnjH9tP463/AMSddnki0mCRoPD+ms3FtbA8Ej++3Vu/Qdq8bChRgVGvTP8AOn9ODX53iK1bFVXU&#10;mf6B5PluX5JltPBYVKMIJJW/FsXA7baCM/3aMJ60YT1rCz/pHp+0p/zIMcY+WjA9vzpPl96XCetF&#10;n/SD2lL+YNq5zxSbB6j86XCetGE9afvf0g9pT/mECADGRS7V9vzownrRhPWlZh7Sn/MCjac5/Wjg&#10;+lGE9aMJ60crD2lP+ZAFUf3aNo3bhj86MJ60YT1otIPa0/5kBXPcU3YvfH507CetGE9aPeD2lL+Z&#10;DfLTrx+dAQDuPzp2E9aMJ60cr2D2lP8AmQcei0ce350YT1ownrRyvcPaUv5kBwRj5ab5a5zx+dOw&#10;nrRhPWjl/qwe0pfzIaY0JycfnShFHp+dLhPWjCetFpB7Sl/Mg46cfnRk5yCKMJ60YT1osw9pT/mQ&#10;bj6rRuNGE9aMqvRqLSD2lP8AmRHIQnO6v0c/4IUfsF/8LJ8YP+1N8SdG3aTo8pj8PQzx5We4HWUZ&#10;6heg9/pXxr+x3+zD4s/a4+PGj/CTw1DIsVxMJNUvFX5ba2Uje5/Dgepr+iv4IfCXwn8EPhxpPwy8&#10;FadHb6fpNkkESxqBnaPvH3PX8a+s4byt1q31iotI7ep/O/jnx/HKst/sbBy/e1F7zT2j/mzrbSBF&#10;TaB09O1SLEA3NEJ4qSv0Q/jO99QooooAKKKKACiiigAooooAKKKKACiiigAooooAKKKKACiiigAo&#10;oooAKKKKACiiigAooooAKKKKACmvycU6hs44oAparYyX9hNZxXEkDSRsqzw43x5GNwyDyOvPFfGv&#10;iT/ghh+yD4x8Q3ninxPrXjC8v9QuGnurqbWgzSSMSWYnZ3P4V9qhWBzihmf+FaxqUadXSauXGpKO&#10;zPh3/hwX+xD/AM/Piz/wbL/8RR/w4L/Yh/5+vFn/AINl/wDiK+4f33tR++9qz+p4X+RGn1iv/Mz4&#10;f/4cF/sQ/wDP14s/8Gy//EUf8OC/2If+frxZ/wCDZf8A4ivuD997Ufvvaj6nhf5EH1jEfzM+H/8A&#10;hwX+xD/z9eLP/Bsv/wARR/w4L/Yh/wCfrxZ/4Nl/+Ir7g/fe1H772o+p4X+RB9YxH8zPh/8A4cF/&#10;sQ/8/Xiz/wAGy/8AxFH/AA4L/Yh/5+vFn/g2X/4ivuDM3tSBpT0Io+p4X+RB9YxH8zPiD/hwX+xD&#10;/wA/Xiz/AMGy/wDxFH/Dgv8AYh/5+vFn/g2X/wCIr7g/fe1H772o+p4X+RB9YxH8zPh//hwX+xD/&#10;AM/Xiz/wbL/8RR/w4L/Yh/5+vFn/AINl/wDiK+4P33tR++9qPqeF/kQfWMR/Mz4f/wCHBf7EP/P1&#10;4s/8Gy//ABFH/Dgv9iH/AJ+vFn/g2X/4ivuAmYdcUfvvaj6nhf5EH1jEfzM+H/8AhwX+xD/z9eLP&#10;/Bsv/wARR/w4L/Yh/wCfrxZ/4Nl/+Ir7g/fe1H772o+p4X+RB9YxH8zPh/8A4cF/sQ/8/Xiz/wAG&#10;y/8AxFJ/w4L/AGIv+frxZ/4Nl/8AiK+4f33tR++9qPqeF/kQfWMR/Mz4e/4cF/sRf8/Xiz/wbL/8&#10;RR/w4L/Yi/5+vFn/AINl/wDiK+4czD0pN0vqKPqeF/kQvrGI/mZ8Qf8ADgv9iH/n68Wf+DZf/iKP&#10;+HBf7EP/AD9eLP8AwbL/APEV9wZm9qP33tR9Twv8iH9YxH8zPh//AIcF/sQ/8/Xiz/wbL/8AEUf8&#10;OC/2If8An68Wf+DZf/iK+4P33tR++9qPqeF/kQfWMR/Mz4f/AOHBf7EP/P14s/8ABsv/AMRR/wAO&#10;C/2If+frxZ/4Nl/+Ir7g/fe1H772o+p4X+RB9YxH8zPh/wD4cF/sQ/8AP14s/wDBsv8A8RSf8OC/&#10;2Iev2nxZ/wCDZf8A4ivuAmYdcUbmIwTR9Twv8iD6xX/mZ8T6T/wQb/Yi0rV7bUynia4FvcLL9nn1&#10;b5JMHO04UcHvzX2bouk6doemW+jadZRw21rCsVvBEgVY41ACqAOgAGOKt8hqMIx3ZrSnh6dH4Yoz&#10;lUnU+Js4/wCM/wAE/hj8ffCb+Afiv4Uj1jSJZFkksZ5pERmU5BOxlJ5968jj/wCCTv8AwT728/s0&#10;aN1/5+Ln/wCO19G7CRxSMGHQ120cZisPG1KbS8m1+RwYjL8Fipc1WmpPzVz52H/BJ3/gn1/0bTov&#10;/gRcf/HaUf8ABJ//AIJ8f9G06L/4EXP/AMcr6IVXY7jS7fU1r/aeZf8AP2X/AIEzBZPlX/PiP3I+&#10;dv8Ah0//AME+P+jadF/8CLn/AOOUf8On/wDgnx/0bTov/gRc/wDxyvorYfWkKgdWqv7SzH/n7L/w&#10;Jj/sfKv+fEfuR87f8On/APgnx/0bTov/AIEXP/xyj/h0/wD8E+P+jadF/wDAi5/+OV9FbD60bD60&#10;f2lmP/P2X/gTD+x8q/58R+5Hzr/w6f8A+CfH/RtOi/8AgRc//HKP+HT/APwT4/6Np0X/AMCLn/45&#10;X0VsPrRsPrR/aWY/8/Zf+BMP7Hyr/nxH7kfOv/Dp/wD4J8f9G06L/wCBFz/8co/4dP8A/BPj/o2n&#10;Rf8AwIuf/jlfRWw+tGw+tH9pZj/z9l/4Ew/sfKv+fEfuR86/8On/APgnx/0bTov/AIEXP/xyj/h0&#10;/wD8E+P+jadF/wDAi5/+OV9FbD60bD60f2lmP/P2X/gTD+x8q/58R+5Hzr/w6f8A+CfH/RtOi/8A&#10;gRc//HKP+HT/APwT4/6Np0X/AMCLn/45X0VsPrRsPrR/aWY/8/Zf+BMP7Hyr/nxH7kfOv/Dp/wD4&#10;J8f9G06L/wCBFz/8co/4dP8A/BPj/o2nRf8AwIuf/jlfRWw+tGw+tH9pZj/z9l/4Ew/sfKv+fEfu&#10;R86/8On/APgnx/0bTov/AIEXP/xyj/h0/wD8E+P+jadF/wDAi5/+OV9FbD60bD60f2lmP/P2X/gT&#10;D+x8q/58R+5Hzr/w6f8A+CfH/RtOi/8AgRc//HKP+HT/APwT4/6Np0X/AMCLn/45X0VsPrSEAHBa&#10;j+0sx/5+y/8AAmH9j5V/z4j9yPnb/h0//wAE+P8Ao2nRf/Ai5/8AjlH/AA6f/wCCfH/RtOi/+BFz&#10;/wDHK+ith9aNh9aP7SzH/n7L/wACYf2PlX/PiP3I+df+HT//AAT4/wCjadF/8CLn/wCOUf8ADp//&#10;AIJ8f9G06L/4EXP/AMcr6K2H1o2H1o/tLMf+fsv/AAJh/Y+Vf8+I/cj51/4dP/8ABPj/AKNp0X/w&#10;Iuf/AI5R/wAOn/8Agnx/0bTov/gRc/8AxyvoopjvRsPrR/aWY/8AP2X/AIEw/sfKv+fEfuR86/8A&#10;Dp//AIJ79/2atF/8CLn/AOOVHN/wSh/4J+AYX9mnRSP+vi5/+O19HbMd6a3K4qf7UzL/AJ/S/wDA&#10;mH9j5T/z4j9yOS+EHwZ+GXwJ8IQ+AvhJ4LstD0mBi0dnZIQu48kkkksfckmuonQkEYyvp61KoxwT&#10;Q4JxzXHOUqknKTu31ep6FOEKcFGCsl0PM9T/AGTP2f8AXtVm1nV/hvaz3VzK0lxNLPKWkdjlmJ38&#10;kk1H/wAMafs2dD8K7H/v9L/8XXqBXHANG2T0FeXLJsrqScpUYtvrZE+xpN3aR5f/AMMafs1jn/hV&#10;lj/3+l/+Lpv/AAxr+zT/ANEtsf8Av5L/APF16l82cHFLsb0pf2HlP/PmP3IXsKP8qPLP+GNf2af+&#10;iW2P/fyX/wCLo/4Y1/Zp/wCiW2P/AH8l/wDi69T2N6UbG9KP7Dyn/nzH7kHsaP8AKjyz/hjX9mn/&#10;AKJbY/8AfyX/AOLo/wCGNf2af+iW2P8A38l/+Lr1PY3pRsb0o/sPKf8AnzH7kHsaP8qPLP8AhjX9&#10;mn/oltj/AN/Jf/i6P+GNf2af+iW2P/fyX/4uvU9jelGxvSj+w8p/58x+5B7Gj/Kjyz/hjX9mn/ol&#10;tj/38l/+Lo/4Y1/Zp/6JbY/9/Jf/AIuvU9p9KTaemKP7Dyn/AJ8x+5B7Gj/Kjy3/AIY1/Zp/6JbY&#10;/wDfyX/4uj/hjX9mn/oltj/38l/+Lr1PY3pRsb0o/sPKf+fMfuQexo/yo8s/4Y1/Zp/6JbY/9/Jf&#10;/i6P+GNf2af+iW2P/fyX/wCLr1PY3pRsb0o/sPKf+fMfuQexo/yo8s/4Y0/Zp/6JbY/9/Zf/AIul&#10;/wCGM/2af+iXWP8A3+l/+Lr1Law7UmD6Uf2HlP8Az5j9yD2NH+VHl3/DGn7NI/5pbY/9/Zf/AIuk&#10;/wCGNf2af+iW2P8A38l/+Lr1La3pS7G9KP7Dyn/nzH7kHsaP8qPLP+GNf2af+iW2P/fyX/4uj/hj&#10;X9mn/oltj/38l/8Ai69T2npijaemKP7Dyn/nzH7kHsaP8qPLP+GNf2af+iW2P/fyX/4uj/hjX9mn&#10;/oltj/38l/8Ai69T2N6UbG9KP7Dyn/nzH7kHsaP8qPLP+GNf2af+iW2P/fyX/wCLo/4Y1/Zp/wCi&#10;W2P/AH8l/wDi69T2N6UbG9KP7Dyn/nzH7kHsaP8AKjyz/hjX9mn/AKJbY/8AfyX/AOLo/wCGNf2a&#10;f+iW2P8A38l/+Lr1PY3pRsb0o/sPKf8AnzH7kHsaP8qPLP8AhjP9mrr/AMKusv8Av7L/APF1q+Dv&#10;2avgr8Ptbj8R+D/ANpZ3kakR3Cs7Fc+m5jXfbCRjFHlnpTp5PldGanClFNeSuL2NFa8qIooxtIY4&#10;9q5f4j/CHwB8U4oYfHPh6PUEtyTCkkjhVP0BArrHiJPFHlsRtIrrxWFw+MoulWipRe6eq/yOqlUq&#10;UZqdNtNdVoeVxfscfs6kZb4c2o9vNk/+Kp3/AAxv+zmD/wAk6tf+/kn/AMVXqQiPY0vlt/erwv8A&#10;U/hf/oDp/wDgKPQ/trNv+f8AP/wJnln/AAxv+zl/0Tm1/wC/kn/xVH/DG/7OX/RObX/v5J/8VXqf&#10;lt/eo8tv71H+p3C//QHT/wDAUH9tZt/z/n/4E/8AM8s/4Y3/AGcv+ic2v/fyT/4qj/hjf9nL/onN&#10;r/38k/8Aiq9T8tv71Hlt/eo/1P4X/wCgOn/4Cg/trNv+f8//AAJ/5nln/DG/7OX/AETm1/7+Sf8A&#10;xVH/AAxv+zl/0Tm1/wC/kn/xVep+W396jy2/vUf6n8L/APQHT/8AAUH9tZt/z/n/AOBP/M8s/wCG&#10;N/2cv+ic2v8A38k/+Ko/4Y3/AGcv+ic2v/fyT/4qvU/Lb+9R5bf3qP8AU/hf/oDp/wDgKD+2s2/5&#10;/wA//An/AJnln/DG/wCzl/0Tm1/7+Sf/ABVH/DG/7OX/AETm1/7+Sf8AxVep+W396jy2/vUf6n8L&#10;/wDQHT/8BQf21m3/AD/n/wCBP/M8s/4Y3/Zy/wCic2v/AH8k/wDiqP8Ahjf9nL/onNr/AN/JP/iq&#10;9T8tv71Hlt/eo/1P4X/6A6f/AICg/trNv+f8/wDwJ/5nln/DG/7OX/RObX/v5J/8VR/wxv8As5f9&#10;E5tf+/kn/wAVXqflt/eo8tv71H+p/C//AEB0/wDwFB/bWbf8/wCf/gTPLP8Ahjf9nL/onNr/AN/J&#10;P/iqP+GN/wBnL/onNr/38k/+Kr1Py2/vUeW396j/AFP4X/6A6f8A4Cg/trNv+f8AP/wJ/wCZ5Z/w&#10;xv8As5f9E5tf+/kn/wAVR/wxv+zl/wBE5tf+/kn/AMVXqflt/eo8tv71H+p/C/8A0B0//AUH9tZt&#10;/wA/5/8AgT/zPLP+GN/2cv8AonNr/wB/JP8A4qj/AIY3/Zy/6Jza/wDfyT/4qvU/Lb+9R5bf3qP9&#10;T+F/+gOn/wCAoP7azb/n/P8A8Cf+Z5Z/wxv+zl/0Tm1/7+Sf/FUf8Mb/ALOX/RObX/v5J/8AFV6n&#10;5bf3qPLb+9R/qfwv/wBAdP8A8BQf21m3/P8An/4E/wDM8s/4Y3/Zy/6Jza/9/JP/AIqj/hjf9nL/&#10;AKJza/8AfyT/AOKr1Py2/vUeW396j/U7hf8A6A6f/gKD+2s2/wCf8/8AwJ/5nln/AAxv+znj/knN&#10;r/38k/8AiqP+GNP2dDyPh1a/9/JP/iq9S2NnqaXym/vUf6m8L/8AQHT/APAUH9s5t/z/AJf+BP8A&#10;zPKj+xt+zuvI+G1q3+9NJ/8AFV6J4f0PS/Dmlw6NpNhHb29vGEhhjXCoo6Crxib+EULCynOK9DL8&#10;iyjK5OeEoQg3vZJfkcuIx2NxcbVqkperbM/X9EsPEek3OhapAz293C0VxGrlSykYIypBHHcEGvni&#10;T/gkX/wT4nkaVv2cNJ3M25j9quOSe/8ArK+mQjnjNCRNj569CpSp1dJxuaYPMswy+7w1WUL/AMra&#10;/I+Zz/wSD/4J8dD+zjpH/gRcf/HKP+HQf/BPj/o3HSP/AAIuP/jlfTAQjotLsb0qfquG/kj9yO7/&#10;AFm4g/6C6n/gcv8AM+Zv+HQn/BPj/o3HSP8AwIuP/jlH/DoT/gnx/wBG46R/4EXH/wAcr6Z2N6Ub&#10;G9KPquF/kj9yH/rNxB/0F1P/AAOX+Z8zf8OhP+CfH/RuOkf+BFx/8co/4dCf8E+P+jcdI/8AAi4/&#10;+OV9M7G9KNjelH1XC/yR+5B/rNxB/wBBdT/wOX+Z8zf8OhP+CfH/AEbjpH/gRcf/AByj/h0J/wAE&#10;+P8Ao3HSP/Ai4/8AjlfTOxvSjY3pR9Vwv8kfuQf6zcQf9BdT/wADl/mfM3/DoT/gnx/0bjpH/gRc&#10;f/HKP+HQn/BPj/o3HSP/AAIuP/jlfTOxvSjY3pR9Vwv8kfuQf6zcQf8AQXU/8Dl/mfM3/DoT/gnx&#10;/wBG46R/4EXH/wAco/4dCf8ABPj/AKNx0j/wIuP/AI5X0zsb0o2N6UfVcL/JH7kH+s3EH/QXU/8A&#10;A5f5nzN/w6E/4J8f9G46R/4EXH/xyj/h0J/wT4/6Nx0j/wACLj/45X0zsb0o2N6UfVcL/JH7kH+s&#10;3EH/AEF1P/A5f5nzN/w6E/4J8f8ARuOkf+BFx/8AHKP+HQn/AAT4/wCjcdI/8CLj/wCOV9M7G9KN&#10;jelH1XC/yR+5B/rNxB/0F1P/AAOX+Z8zf8OhP+CfH/RuOkf+BFx/8co/4dCf8E+P+jcdI/8AAi4/&#10;+OV9M7G9KNjelH1XC/yR+5B/rNxB/wBBdT/wOX+Z8zf8OhP+CfH/AEbjpH/gRcf/AByj/h0J/wAE&#10;+P8Ao3HSP/Ai4/8AjlfTOxvSjY3pR9Vwv8kfuQf6zcQf9BdT/wADl/mfM3/DoT/gnx/0bjpH/gRc&#10;f/HKP+HQn/BPj/o3HSP/AAIuP/jlfTOxvSjY3pR9Vwv8kfuQf6zcQf8AQXU/8Dl/mfM3/DoT/gnx&#10;/wBG46R/4EXH/wAco/4dCf8ABPj/AKNx0j/wIuP/AI5X0zsb0o2N6UfVcL/JH7kH+s3EH/QXU/8A&#10;A5f5nzN/w6E/4J8f9G46R/4EXH/xyj/h0J/wT4/6Nx0j/wACLj/45X0zsb0o2N6UfVcL/JH7kH+s&#10;3EH/AEF1P/A5f5nzN/w6E/4J8f8ARuOkf+BFx/8AHKRv+CQ3/BPheT+zhpH/AIEXH/xyvprY3pSF&#10;PUUvqmF/kj9yF/rNxD/0F1P/AAOX+Z5N8Bf2MP2bf2ZL281L4G/CjT9CuNQjCXlxbb2eRR0GXZsD&#10;6Yr1SEBE6VKyccChY27pW1OnCnHlirI8vFYrFYys6teblJ9W2397FhA25p9NQMOop1Wc4UUUUAFF&#10;FFABRRRQAUUUUAFFFFABRRRQAUUUUAFFFFABRRRQAUUUUAFFFFABRRRQAUUUUAFFFFABRRRQAySQ&#10;p2rzXTP2t/glq/x2uv2brTxPMni6zhaWXTbjT5Y1ZQASUkZQr8HsTXpNxgnaRXwD/wAFQNC1X9nX&#10;9pH4d/tr+Eo5I44b6Oy1+SNSVKL6/wC9EWGPUUAfdHjLx14d8AeE9Q8beLNSjs9N0u1e5vbqTpHG&#10;oyT78dB1NYvwM+Pfw4/aK8BxfEn4W6pcXmjzzPFDdT2UkHmMpwcCRQSM8ZxivlX/AIKxfHka98BP&#10;CXwc+HF2lzf/ABPvrdYBC2S1qShBAHZnZB+BqP48fGn4gfsUeCfhV+xT+zTbae/i3XrWG0XUL633&#10;JAWYIZdmcbnlLNk5A2nOaAPuASIejUeYucZr4J+I/wC0Z+3N+wh8RfCbftF/EzSPH3hXxPffZrqa&#10;30eK1lspMjKoY0TnGSMg5ANbX/BRf9rD9o34TfGj4a+Df2fvG9tp8PiePdNBeafDNFcFnQJvLoWC&#10;4b+Eg0XA+3POjzjNHmp1zXwP4v8A2iv27/2Wf2mfBvgn43fE3QfFWjeNLxITY2OjpAtnubBCOFD5&#10;GerFq+7XmEEHnN91V3Mfai4Fp5FIxmvIvAX7Zvwm+If7Qev/ALNfhxNS/wCEj8OLIdQ+0We2A7GC&#10;tsfcc8kdhXzH4Z/aY/bn/bG/aH8UeC/2cfiBovgvw74RuWiaS80uO4N0wYgBy6secfw7cDvXCfsG&#10;6r400T/gpP8AE/XfjXNZR61Z6TqE2vTWKFYQySoZHUZOBgE0AfpokwdN9L5iZ2g1+fPw5/ak/bg/&#10;ba1/xR4s+Bvxg8N/Drwx4d1BrfS7W+sbeabUZFG/y3aZXI+Xbll2gbq6j9nb/goP8UPjt+wf8Tvi&#10;rfvZ6d428C6LdMt9ZWo8qRhbPJDP5b7l3blbK8j5c4wcUXA+3mkA4B5qNroIpdzwO5r4N/Y1+IH/&#10;AAUk/au+E+j/ABItfjzoOl6dZ608N5Pc6HA91qUalS4YJGERQpwNoUnPXivtfxro2qa74F1DQtLv&#10;/JvrrTpIobrptkZCN350AeS/FH/gpf8Asb/CLxDL4V8WfF23e+t5NlxDptnNd+U3oxiVgDXb/Aj9&#10;qX4J/tJaXdaz8HfGUerQWbhboCF42iY9AVdQRX5+/s2+MLv/AIJ3+JvEXh39qH9lzUdQGoas8q+N&#10;IdLS4HlEn+IrgqevB+tfc/7L/wAZv2cfjV4auvF37Pv9lpHJLnUorOxS3mST/pqoAOfrQB66Jk9a&#10;PNT1r4p/aT8Tft3eG9T8Q+I/D37X/gLw7a6Sk1zpvh2HT7ZpruFFLBXMyud5A6AjJr0D/gnp+1f8&#10;RP2tv2btQ8X+J4tPt/Eml3U1g9zHCVt5JRHuSQrngfMCwB9cYoA+lvNT1qO81CzsLSS+vbqOGGFC&#10;8s0rhVRR1JJ4Ar89f2iPjX/wUC+BHhe++L99+174Bv20m4U3fgfS9NtmBQybcfMplOMjIDgjr2Nd&#10;l+0z8SfjX+0l/wAE0oPjj4N8dQeGobrw3cXHi7TI7FJBqMIVo5IUZ1ZogWUkEEEetAH2ZpvibQtf&#10;04ax4f1i1v7Vs7bmyuFljOOuGUkHH1rzP9nb9sv4RftN+JPEXhj4bLqf2jwzdGDUjfWflKWDFfk+&#10;Y5GQfSvm3/gkb4A/aIi+Dmh+O7z42wSeAWhvEj8H/wBjwiRZc8P54TzOvP3vwrwj9i/9qvwr+ynN&#10;8bvGOp3Uc2sXOrSQ6Bpe757q4NxLtAX0HU8UXA/WRZEA+ZqUyxj+Kvn79lGT9rPV/wBnu88c/GTx&#10;/a3HirXLd7vRbS+0uKG30tGXMSOIVQsOmckmvmn9of8AaE/b6/Zv8Pt8XtS/az8B+IUtNQSO+8G6&#10;ZptsRGrNjqF80gd8PkUXA/RfzowM5przqFyK+Nv2yf2zPixoP7Avhf8AaO+EWuDQdY1yayMkkdrF&#10;MFD5DoFmV1wSOuM4rrf2abH9vTxvq3h/4q/Ff4w+H18L6lookm8N6dpUe9XZPkdpNm4sScnDBR02&#10;0XA+i5vGXhq31mPw5P4hsI9QmXdDYyXaCZx6hM7iPwrRS43HBx+Fflb4w+H37Vt1/wAFN7fwYP2i&#10;LdfGBsnfT/E39hweXbwFCwj8ny9h+XjJUnvmvoj9qf8Aao/aO+C+r+Af2Uvht4h03WPiL4mjWPUv&#10;E15YKsceTjzFjUKgJ5PIwMdKLgfZTygD5Wryf9p/9sr4Pfsn6dp158TLm+mutWn8rS9L0m1866uS&#10;Ou1cjAGR1PU18zeMf2lP22/2G/i74P0H9pj4jaT488L+LrxbZ7+30eK1ls5CwUhTEqA7cgncDkV5&#10;l/wU18IfGi7/AG2/hvLF8V4Wj1vVrQ+Cz/ZseNG3XKKpbKfvsP8AN8+709qAPuD4RftmfDf4tfD/&#10;AF/4nzeGvEfhjSvDa79Ul8V6SbNlQKXLKMncAvX61xXwn/4KefBX40+NrDwd4D+Hvjq6j1S9+y2m&#10;tnw4RYs+epk3naPqOO+K5P8AbM+Gf7T+kfsA6zpfir4/W+oaxpttc3HijVI9EgiGq2O1/wDRgqxg&#10;RnBUblCn5evJrhf+CYFn8Z/hn+zBa/HDxf8AGK3uPh3p+l308PhBdJhWSGRGb5/PCeY2WGeWPXFA&#10;H3xDL8uHx/wHpXLfGr4weFPgX8O9S+KHjT7R/ZulwiS4+yQ75MZxwMjNfCngr9qf9vf9pbwR4k/a&#10;H+Hfxi8MeCfDuiyTHTfDlxp9vLJfpGMlWaRWcHGBkFeTxXS+Jv2qtb/a2/4JceMPHXivTbe21ezj&#10;+y6itqpWNnDD5gO2R2ouB9hfAb43+Df2iPhlp/xY8AC6/svUgxt/tkPlyfKcHK5Pf3rmPjp+2B8K&#10;vgD8SfDPwv8AHCal/aXiyTZpZs7TzIx82z5zuG3n61xX/BJ8AfsN+EMD+Gb/ANGGvnv/AILCzeKI&#10;f2pvg8/gmGCTWOmmrdZMfnfaPlLD0BoA/QyCcOocnhq8r+LX7YXwp+Dfxu8KfATxcmqNrnjKSFNJ&#10;NrZb4QZZjCvmPkbfnB7Hjmvlnxv+03+3V+xf8dvBun/tE+PdG8W+E/GV5HCy2OkxwfYSzqpWMqqt&#10;lNwPzF8ius/bK/aJ+KvgD9vf4J/DPwhrtrDoXiSfTzqtrLpNtK8yy37RMBLJG0kfygY2MpB5ouB9&#10;opMjIGz+FKJUPevhX9sT9tL4/wCn/tfw/smfC34i6J8OLFbCKaXxh4hs45PPd4vM+Qyq0ewZCfdJ&#10;LqwyMCvo39lOx+PNp4Kupfjf8Y9B8bTTTqdL1bQ7NIg0OOd+wBSSfQDHvmgD10OpGQaN6+teU/tN&#10;+Cf2j/G3huztf2cfjVZ+C76G43X15daXFdCWPH3AJY3A574r43+GPxn/AOCh3iX9ri1+BegftRw+&#10;MtN0m4V/FF9Z+G7GK2hjB+eMuLcNntwQaAP0e8xfWjzFr4/1L9pn44W3/BTSx/Z8j8bY8Jy6OZZN&#10;K+wwYaTZnd5mzzOvbdineKv2mvjZpn/BTzS/2e7Pxls8Iz6Os02kfYYCGkMe7d5mzzOvowFFwPr7&#10;zU9aPNTGQa/P+y/aa/bm+KH7enxE/Zr+E3xI0q207TzdLp7atpcBj0uKN1HmrsjDyvyFCuWXnJBx&#10;ivsL9nvw78aPC3w2tdH+PvxBtfE3iRZHN1qdrYpbo6bvlAVFUcDvtHNAHOftA/t1/s7/ALMPiez8&#10;I/GDxVdWN9qFsbizhtdJnufMjDYzmJGAOe3WsDwH/wAFQP2M/iH4ot/CGjfFM2t7dMFt11bS7izW&#10;Rj0AaVFGT9a+af8Agpd4q0rwJ/wUI+EXi3XtIub+10+OKa5s7O286WZVm5VY/wCM4PTvXE/8FJP2&#10;k/hb+0PpPhHwT4J+EeqeG7465G6+I/EWifYFgUnG0Me3c9higD9SI7pZNrIcq3Kkd6k8xelfDn/B&#10;Qb9pD49fswfC/wCElj8EviBDDc6nstb+4S2guY74JFHj5pUfCkn7y4OO9ezfs7+F/wBtb/hL5PG3&#10;x5+MOgX2g6hpayWfh3SdJVBazMAR+82hmA75YgnoAKAPft4xmmTXEcMbSvIqqoyzMcAD1r4c/aM8&#10;aft+eDW17xrpH7X/AIB0mPS5JprHwla2Fs0txAhyFZpkdt5XqAw56Yre+Hfx7+PX7Zf/AAT21L4g&#10;eGfF9n4S8U2xuIdS1CGxWaK4hhQ+Yqo4bYXXjvtPegD610Lxd4f8SxSXHh7XbLUI4ZCk0lldJKqM&#10;P4SVJwfavO/g/wDtefCz44fFLxR8I/Bq6kNV8I3LQ6p9qtQkZYMVOxtxyMj2r4x/4I7+BP2jtY0G&#10;48Y+GPjhDp/hG18TSLrnhmTSYZGvpNnLeaYy69ujCsD4HftMeD/2XP2lP2hPiB4ivI2u11SddJ04&#10;yDzLufzmCqo6nk8+1AH6hiVOmaDIg6mvn/8AYd1X9p7xn8Jrj4nftDeMvO1DxA5udF0dtPhhj023&#10;IOxTsRWbPU7iTjvXg37RXxL/AOCgXwy0jWvibH+2H8P4G0VnmXwXp+n2rNNCGxjMitJuweQHHei4&#10;H3yZFHFNecKPlr478Q/tq/Ffxf8A8Etb79qvw3dQaJ4sjtVj+0Wtukkccy3iQO6pKHXDAtwQcZqv&#10;+yJrX/BQ79oLwn4F+NPiH44eH7HwzM2dU0tdEia41KBWIaR2EeEdiCAEKADk5oA+utV8Y+HNEu7f&#10;T9a8Q2FnPePttIbu6SN529EDEFj9M1oR3O9sE1+Xv/BQDwf+0pF+3N8P9B1j45w3NzqWrSTeCpk0&#10;eFV0SN5kCqyhP3x+7y+7OPevfv2lf2lP2j/2LPgj4f8ABniDxrY+NfiJ4o1hrSx1q401IIY0OMEx&#10;xhFO3txyTzQB9kF1xg153+0d+038Lf2XPBK+OfijqkkNvLMIrW3tYfMmuZP7iL3NfI3xa+O3/BQ3&#10;9iWw8O/Fj41fFrQ/GXh7Wr2KHUtKXQ4oDY7+cI8SIcgZ6lq5T/grpc/EHx/ofw9+Jui/ESP/AIRf&#10;Wri2bSdH+woTBcNg+dv27mHPQnHHSgD69/Z6/bf8A/tGS6img+BPFmiQ6XZ/ari78SaIbWFouTuV&#10;9xB4GfpXHaL/AMFVPgD4s8df8IP4G8E+N9cH9pJY/wBraX4dMloszOFAL7sgZOckdOaqJ8Jv2uNN&#10;/Y317Rtc/aTtbzXJdLa4tNWXw/boIbFYGL22wRAEsvG7GR6189/8Ec/BHx7udMvvGvh/40W+n+Dd&#10;O8STf8JB4afSYXbUHEP3xMULpglTww+7QB+ktpOs0att25AOD1H/ANeqPi/xfpngzw1qHirWA/2T&#10;TbOS5ufLXc2xFLHA7nAr4R8DftYftk/ts/ErxUf2f/i94b+G/hbwveCGzk1Oxgnmv3ydqv5yv1C5&#10;O0DbkDnOa6z9l39sbx9+1P8AsufFbQfivp9iviLwbp1xaXt5pqbYrtWilCvtyQG3RtnHByCABxRc&#10;D6S/Zo/aT+H37Vfw6/4Wn8Mkvl01dQlsz/aFv5UnmIFLfLuPGHHevRq+Pv8AgiNkfsWMxH/M333/&#10;AKLgr6g8b/E7wH8NoI7zx94y0/R4Zn2wy6hdLCrt6AsRQB0NGa85f9q/9m/PyfHTwv8A+DqH/wCK&#10;ru9K1Wx1vTodT0u8juLe5jDwXELhldT0II6igCz5iHnNHmLnFfIXj39pj426J/wVE0f9nfT/ABl5&#10;fg+60WOabSfsUB3yGLcW8wp5g57BwPas/wCI37VHx00H/gq14X/Zw0vxqI/BuoWqG70Y6fA29jZS&#10;Sk+YU8wHeoPDAe1AH2b5i+tG9fWvgjV/2if24viH+3/42/Zr+DXxY0fTdLsLXfZrrWjxSpYxhI8u&#10;hVQ7vlv4yw56V0n7Fv7U37US/tbeJv2Pv2kvEmn+I7rSbV7i31yzs44HJARwCI1VSpVv7oIPGaAP&#10;tGSQY4ryq2/bA+Flx+0lN+y1Cmo/8JNDZC6Ytaj7PsK5+/nrj2r5k1z9qf8AbF/am/a78R/AT9lX&#10;x3pXhHQ/CDN9v1a60uK5afYdrb/MR+C/ygKAfeuF/Zyb4xf8Pbbq1+O0mnSeIrfRWiuLrS4tkNwg&#10;jG2QAk4yO1AH6W5wNx//AFUgkTGd1cn8XNI+JHiL4ealofwq8Yx6Dr08O3TtWntVmW3fP3ijKQfx&#10;Br8/f2ivir/wUo+BnxE0H4P6H+2Va+KvFevThY9E0nwpYeZCh6O+bbCj+nNAH6XCaMnGaBKjdDXx&#10;X+3V+0N+09+zd8O/g/a6X8RFt9f1nWI7PxXdxadbSLdnahZcNEVQZJ5QL+FaX/BTD9p344/ADw98&#10;Ob74T+M/7Lk1zVBHqrDT4JvPTany/vUbaPmP3cH3oA+wvNQ96PNT1r4h/bg/ah/ak+HX7QHwx+Gn&#10;wP8AHVnY/wDCUWkX2m21DTYZIJ5XIGXJQuo7/Iy1x/xM/aO/4KOfs3ftE6H8G/FvxO8K+J5PG8fl&#10;6S0mjLDb2EjNjOUVXIX/AGmbPrRcD9DvNT1psk6xoX/ujJr4Og/aS/bf/Zl/bG8H/BT9oX4jaL4w&#10;0XxyymE2OlR2/wBkUkr+7KKrcMP4i2R3r7rl3LCwJ/hoA4H4SftWfBr44+LfEXgf4b+IpL7UvCt0&#10;bfWreSzli8mQMy4BdQHGVPK5FQt+1t8Ef+F5R/s6WvilrvxY0e+TT7GylmWAYz+8kVSkfH94jtX5&#10;m/D39r3XP2TPiR8ftX8K+F7u+1bVtcmg06+WEtb2L/aZR5kh7Y3ZA7kYr7U/4Jk/s/eFfAHwaj+O&#10;934ij8R+LPHkX9oa34gZ/McbjuMAb1B+96t16CgD6niuVk68d6f5qZxmvhS2/aW/bD/bC/aI8XfC&#10;n9l74h6R4H0LwbI0U2q3WlR3ct06vsIPmKyjLcYC8Y6muo/Y4/bI+OHij4p+Mv2Zf2gm0+68TeFr&#10;OWW31zTrcRrcqg6sg+XPQ8AfSgD7DMqDqaPNQdWr85/2dvjv/wAFHv2oX8fWPgf48aHptv4c1GUR&#10;XmoaDbtOqruIiTbFtxgfedWPvVj9nL9oj/gpH+1n4O8RaD4R+KfhXQr7wfM8F9rT6KjXF9MozgIy&#10;tEnTqEHJ7UXA/Q8TxnoaUSxn+LpXxj+xl+2n8bPjP+zX8TtV+JFzZ/8ACUeAdPv1t9Ws7VVE8kVs&#10;8iO0eCu4MOgGDjp2ryv9lj4y/wDBUf8Aay+B+ueO/A/x10Wy/sHUp0hubrw/atdanIsayfZwBF5a&#10;oAVAOwElzyccFwP0i81aBIpGc18ifsO/8FDNV+N/7KXiz4sfFa3tv7b8BwySa0tnH5aXMHkmSOXH&#10;YtskU44yhOBnA83+Fvxl/wCCkv7U/wAMdY/ac+Hfxe8P+FdDsbmf+zfC/wDYkUwukiG4h5ZEZs4I&#10;G4MucdBQB+gYkQ8BqPOTOM18Y/DP/gpN478afsOeJvj9J4NtH8VeFZDa3lrGrfZ3m7SbclgOpK57&#10;VgfsjfFT9tX9oS70j4kt+2X4Jms7yZZdS8EppEHm28OeUG1BIGx0y5/GgD7d13xZ4c8MwLdeItds&#10;tPikkCRyX10kSsx6KCxGSfSr0FxHPEsyMCrcqynINfm7/wAFi/Dnx5tvFfhe+1P4uQzeG9Q16JdD&#10;0NNLiU2M4KjzC+zc/POCSPavsb9kvwR8ffAvgP7H8d/jHD4wuLjy5NPmh0uK2+zQ7B+7IjRNx9yC&#10;fegD2AHNFRwFyvzGpKACiiigAooooAKKKKACiiigAooooAKKKKACiiigAooooAKKKKACiiigAooo&#10;oAKKKKACiiigAooooAKKKKACiiigAooooAKKKKACiiigAooooAKKKKACiiigAooooAKKKKACiiig&#10;AooooAKKKKACiiigAooooAKKKKACiiigAooooAKKKKACiiigAooooAKKKKACiiigAooooAKKKKAC&#10;iiigAooooAKKKKACiiigAooooAKKKKAGugcc/nXkf7cHwLj/AGg/2afE3w5jiLXklibnTNqZIuYh&#10;vTHucFfxr16ggHgigD8uv+Cd/wAE/jh8Z/2k/DHif46eBdV0/SvhZ4eWz0s6tp0kSyyIWEIXzAMk&#10;bmfI6ECvbv8AgpN8Afi63xo+Hv7XXwb8G3HiK58G3UZ1TR7bmR4Y5fNUqvccuD35Ffa20dBSeWvq&#10;aAPzk/aE1j43f8FMvHfgfwL4J+APibwvoGg6oL3WtV8SWLW6xt935dwG4AFhxnJIrpP+Cinwt8ca&#10;n+1F8FJPCfgzVtS0/SZEiuLqzsJJI4VWWP77KpC8DvX3v5a5zQI1HaiwHw7/AMFH/AnjjxL+1R8H&#10;dY8N+DdU1C1staRry6sbCSWOEeYOXKghR9cV9r3MTT2rQFTh4yh/Krflr3FBjUjBosB+bvwku/jv&#10;/wAE9/2l/G0Wu/ADxJ4q0PxZftPp194ds2lBYsSvIBA64OSMVL+yH8M/jN41/b1+Jni/4rfCnWPD&#10;Fv4w8M325rq2by4VuSuF8wDaWCnoD2r9Hdi5zRsH/wBepsB+RPg/9mLTP2afFuveCP2qP2M/E3jS&#10;OXUmk0HX/DMckivGeNv7vI28Z5wQSQa+q/C3wf8ACWlf8E9Pil/wqb9nLXfBN54i8Paisfh/UFMt&#10;3d7bZlhdVGW+YPgL1zmvsvy16UCNR0FOwHy3/wAEifCPinwd+x3Y6L4w8N32l3f9tXb/AGW+tXhk&#10;2nZg7WAIHBr6T8QXd9puj3WoabprXlxDC7w2qfemYDhR9a0goU5FKQD1oQHxN4u/4KMfGvSI7zwh&#10;4/8A2B/Fk11NviihjszcQTryBuIQjGKxv+CbP7LXx48F+IPiB8afF3habwePFltMui+H2YL5LPuK&#10;uVH3cEjGa+8DGp60eWuc4pgfkj8MvgT4s0PxV49+Hnx4/Y88R+OPHGuXUw8O+ILm2kNvbsykCUzE&#10;hQATu6npXrn7DXwP/aC0r/gn58WPhpoGhal4f8W3mqXEelrcwNBJJhIgwjLAH5lDoGHc5zX6JGNS&#10;ckUGNTRYD8d/DHwH1LXf2W9a+E8X7D/iOf4nae09zqHjHULKVViiSUyfIzcOxQeWFUHJPvX2h8Dv&#10;gn40+IP/AASjtfgpJpVxput6l4RvLaO11CBopElaWUqGVgCM5HXHBr64MYIxmjy19KQHwr/wTT+L&#10;nxQ+Ffhmx/Y8+Jv7PnirTNSsbm5zrUmnv9jVCM8yYxnPHBNeBfAT/gn74k+PK/GBfE/gXVNF8QWO&#10;qy3PhPUb+zltw0gnkbapYAMGGOme1frP5a0GND1FOwHwj4S8bftSfH/9g/xd8DtQ8IeINI+IPh+1&#10;WyW4uLSSH+0oVbny5CArMygrwefxr5hm+BN/4s/ZMuPAPhb9iPxHB4/0RvP17xffWEqsURySsWTm&#10;RmHy4UGv2MKLQUU9aLAfnf8AtTfDb4h6l/wSe+H3hHS/AmsXGq2s1ibjTINNkaeIBnzuQDcMZ7iv&#10;tz4DWF9pvwU8K6fqFrJBcQ6DapNDLGVZGEYyCDyDXaeWvpR5agYFKyA+A/2uvCXxf+AP7e2j/te6&#10;L8JNW8VeHfsK291HotuZZo32lCCqgnOMHpg039qzwf8AGLx78Q/hn/wUC+E/wf1m6/smNX1jwvc2&#10;5W8hiVjjMfXoTxjPSvv4op6igxqaLID85fjhdfG3/gph8XfAOi+GfgP4k8LeF/C+pC81jUvEli0B&#10;DblLgBgCRhcDHeus/wCCiXw58c61+2J8B9Q8L+DdU1Cw0zVrP7XeWlhJJHAqXiMS7KCE4GeSK+7v&#10;LX0o8taYHj/7dOk6v4h/ZH8faPoOkz3l1ceG7hLe1tYzJJK20/Kqjkn6Zryr9h74OeJfE3/BNW1+&#10;EPibSLzR7/U9O1C3aC+tWiliLyPglWAI/HtX1r5a4xigxqaAPyH+GH7Pnhj4CNffDf8Aaj/YY8We&#10;KdVjvm/s3W/D0crx3MZ4GSvygdwc9+a+qPH3wg0fR/8Agm34m0L4S/AXWfC02qQGc+GJ42mut24c&#10;7VyTkdhzX2hsWjy1pWQHz9/wS+8O+IfCf7GHhTQvFGiXen3kazGS0vrdopEy5IyrAEflXg3/AAVk&#10;8MfE+7/aX+E/jL4efDTWPEX9kfvZY9NsXkXKz7tpdRhCR0yRX34BimmNS240wPzg/aEvfjd/wUP+&#10;O3w/8E+H/gB4m8NaL4S1JbjXNQ8QWDQqjb0Mm1iMN8sYUYJyTXW/tzfDjx7q/wDwUa+AevaB4N1S&#10;903TJtMW+1C1sZJIbYJqLsxd1GEAXnkjivvIxqaPLWlZAfGP7fnjfwBe+OpvB3xh/YV8ReN9LtbO&#10;MaX4o0mxMjtI67mRDGCyqpOOf4s8d6o/8Eifg58cfhlpvjDVvHHhnVPD/hTV73zPDWgas5MkKb2I&#10;O0/dwhCngZP0r7c8tTyaPKXOaYHy3/wU/wDjn8afhN8IIPDPwS8EaxqGpeIpGtZtQ0iwluGsotvz&#10;NiNSQSOATXjn7Bn7QvhL4D6Jpnws0j9lX4kLq2t3if234i1DQZFE07nl3dl+6DX6DlAaNgoA/P39&#10;qrQvjJ8CP2/tJ/ar0v4Oa14o8OyaesD/ANiW7TSKzLgghQSCPyrL8CX/AMXvi/8A8FR9D+M2v/Ab&#10;xJ4Y0uTR9sbapYttVBHgM7gbFJ/uk5r9FvLXGMUeWvpQB8G/ssfD7x/o3/BWf4qeMNV8Farb6TdW&#10;98bXVJrGRYJt00RXZIRtbIHY9q+8VQbN239KdsFKBjvQB+fH/BSY+MvB/wC3R8LfjBpHwx8Ra/pv&#10;h2GO5vRoekzXB+WYnblFIDY9ayP2x/jx8Sv2/Ph5Z/Af4T/sm+NLO+m1eC5k1PXtJa3jt1Rj0ZgB&#10;z356V+juwZzSGNT1pW1A/Ob/AIKEfs//ABP0H4LfAf4daVoGqeILzw7dCDVbrT7OSfYwWPligOB1&#10;GTgcV90+JdJ8Tal8HbnRfC87WerTeH/KspG+UxTeVgH6g12OxcYxSbFzmi2oH5GfCr4H6zpvhXxl&#10;8Kvil+w/4i8V/Eq8uLhrDxLfQyG3iUjh/NJ25ByRgknNfVf/AAS7+F3jXTP2G9Z+HfizwzfaLqF7&#10;fajAltqVm8LpvXaDtYAkZPWvsjyk9KPKSmB+ef8AwT78b/F39jjxNqH7L/xN/Z58UzNq3iYy2uvW&#10;Ni8lokbfKHdwNoXHPWuE8L/sK6t+0Z8ePjpa+KvBOpabef2nPceFNavLOWKMzeazDYzAK4YccZ4N&#10;fqP5aelBiQ9aAPjH9lP4gftIfET9mDxf+zp4w8Oa1ofjzw1pU2n6TrF5YyRx3a7SqMkrAKzcYyD0&#10;5r5P+G3wK1aT4KeK/g/4q/Yd8R618UjLcyp4s1C3kEUCZ3bw7HDMACABuJJr9fvLWjy1pWQH55+H&#10;/ht8RYf+CJuqeAZPAmsDXCzkaP8A2dJ9pb/iZo3EeNx+UbunSvpn/gnZoGt+F/2OPA+h+JNFurG9&#10;h01hNaXlu0UsZ81/vIwBHHtXuflrjGKNgzmmB8O/8FP/AITfFiD41fDX9pz4c+AL/wARWfhC4Y6p&#10;Y6fF5kqgSI6kKPmwdpHTrisv9r7w98WP22fg74T/AGhvhT8ItdsNT8I6808nhnWrUw3c8a4JZVYD&#10;/E197CNRzijylznFAH5v/tNfET46f8FC/Cvhv4B+Dv2afFehta6lDN4g1DWrBoIIdgAYqzAZHWuu&#10;/wCClfwS8XaZ8DvhV8P/AAP4V1PVv7B1a1gl/s+zkmKKm0bjtBwPc195GNT1pdgoA4bX7LUJvgBq&#10;Gmw2UjXL+E54ktxGd7ObZhtx1zntXzL/AMEdvAPjHwx8BfFmkeM/CupaPLeeJp/Li1KyeF2Qoq7g&#10;GAJHvX2lsWjyloA/I/R/2VLL9mT4leJPD/7UH7IniTx1pd5qHmeHde8NxySDZubghOx4PPQ8V9df&#10;s6/CjwHoH7KXxA1n4W/s3674Dn17T7mEaTqwL3F6kcDeVIF5Iz5jDHXIr628tc5o8taAPk//AII2&#10;eFPFXgr9kFtD8ZeGdQ0q6bxXeyC11K0eGQqY4AG2uAcZB5xjivffjB8BfhH8d9Pt9F+LvgGx16zt&#10;ZvMt4L5WKxt6jBHNdoEUdqWgDwsf8E4f2IQcj9m7w9/36k/+Lr2Tw74f0bwrodr4f8P6fHaWNjCs&#10;NpawqdsUYGAo+grQoIyMEUAfAP7aHh/4v/Br/goXoP7WWi/B/WvE/h2PTIraZdDtjPIrCPYRtUEg&#10;59sVyeg3Hxh+M/8AwVi8D/HHWPgF4n8N6S8P39SsW2xxLYSoHkcDahJI+UnIJr9KDChOSKPLUUAf&#10;DPwH8B+ObH/grp8RPGV94O1S30e40aQW+qTWMi28uRBgLIRtbkHuelHwj8A+OrT/AILC+N/Gt54O&#10;1SLR59F2w6o1i4tpD9miGFkI2k5yOD2r7m2L6UFAaVgPzj0rSfjV/wAE+f24PGnxGh+COv8Aizwn&#10;42djb3Wg2jTsC8nmAfKDtIfIOcCr37Pll8cfiB/wVCk+NnxA+COteGbDUdDb7L9ss2KJEEATe4G0&#10;OfTOa/Q/YM5pNi5zRbUDzf8Aaj+Knir4NfA/XPH/AIJ8H3mt6taW+2x0+zt2kd5GOAdqgkgE5/Cv&#10;z6/ZA+P+pfBvxnrnxw+Nn7MXxK8TePtcuHaTVF8MzlLWI/wRBk49OO3FfqbsWjy17imB8Of8FOfB&#10;HxW+PvwP+HHxg+Gvw11a7bRdWXVb/RDAftcMbIpwY+uRjkAcV45+278VPjP+1n4e+HJ0L9lrxppN&#10;lpOrJ511e6Y5LyEICNqgsqjGdzACv1GEaijYtAHwb+2Z4C8da5+2n8Dtb0fwVqt1Z2K23266t9Pk&#10;eO3wRkOwXC/iavft3+AfG/iD9vT4M+INA8H6neWFncD7ZeWtjJJFB8/V3UbV/EivuQopo2L6UrID&#10;4d/bx8BeOfEH/BQL4G+JdB8G6pe2NjGBfXtrYySRW/79j87KCE4Oea+25i3lMdv8PSrAQDoKTy1x&#10;imB+f/7CX7PV94t+MP7QXhL4wfDi+i0LxFq0kMbalYPHHcIbic742cANjIYMpOOMU79luw+Of7AH&#10;7Rt1+zF4o8O65r3w38QXXmaDrdpYSzx2LPwC5RSE7BxwOhr7+Mamjyx6mgD86/AVr8Yf+Ccv7TXj&#10;7xJqnwM8ReKvCnjK6kuNNv8Aw5aNcFXaQyYYKCVOSQc11H7EnwT+Mfi79ofx9+1/8RPh/eeG7TxB&#10;p88Oj6XqC7bh1depXt0HXvX3Z5a0CNQMClYD4U/4JW+AfHPhBfi6PFXg3VdOF5qsv2P7fYSQ+cMP&#10;ym8DcPcVa/4JSeA/HHg9Pix/wlng/VNM+2eIpGtf7QsZIfOXaeV3AZHuK+4fLWjy1osgPzv/AGEv&#10;Anjbwb8Av2in8YeE9S0sXVvqz2v9oWMkPmr9jl+ZdwG4Z7ivOf8AgnX+1n8T/wBnX9mTxJpPhz9n&#10;vxF4ottQ8RXL6JqmiWrTRx3pgjBimVAWAGI2zjkMa/Tj4p+EZPHvw517wJBeLbtrei3VgLhk3CMz&#10;QtHuI743Zx3ryn9gT9kXUv2NfhJqHwx1fxpDr0l5rst+Lu3smgVQ8ca7NpZuRsznPenYDwP/AIJ6&#10;fsLfEDwj+xd8Q/CfxJ0qbSNa+JVm9stjcjDwW627pEzj+EsZn46gYrjf2ffjF8fv2PPgRrH7JvjT&#10;9lrxfqeufabpNHvtKsmltJRKAoJdQQFyM9sg1+kXljBHPNGwUugHxR+xh8C/ip+yT+x14m1bx38H&#10;pvEOua9em+ufCEQV5HjwR5bA5GcE5WvnTxV8M9R+Nvxh8OX37Jv7G/i/4d69Y6sk2rajcRyWtrGu&#10;75sZwuOvSv1iEajgCgxqTmiwHxr/AMFSvgH8XPiZ8G/CPiPwL4euNc1LwrqMV1qFjaqGklVQpYqO&#10;rcjtXsX7Hv7ROp/H/wADySan8JPEPhW40hYraaLXrFoTMwQZZNwGV969oMantR5a4xR1AbAWKfNU&#10;lAGKKYBRRRQAUUUUAFFFFABRRRQAUUUUAFFFFABRRRQAUUUUAFFFFABRRRQAUUUUAFFFFABRRRQA&#10;UUUUAFFFFABRRRQAUUUUAFFFFABRRRQAUUUUAFFFFABRRRQAUUUUAFFFFABRRRQAUUUUAFFFFABR&#10;RRQAUUUUAFFFFABRRRQAUUUUAFFFFABRRRQAUUUUAFFFFABRRRQAUUUUAFFFFABRRRQAUUUUAFFF&#10;FABRRRQAUUUUAFFFFABRRRQAUUUUAFFFFABRRSMTjigBaKaWI4pN3qaAH0x5ccLTTK2cE1C9zGgy&#10;xCjuW7UPTcOtidZHHBFPDZGTWJe+N/Cmmn/TfEenw7fveZeIuPzNYNx+0R8FbS5a2uPiXo6yL95f&#10;tynH5VzyxWHi7Skl8zWNGtJXUX9x3QIPSjIPQ1wP/DS/wKN0tmPihpHmN91ftQya1bL4wfDK/H+j&#10;+O9Jb1/05B/M0LFYaW0l943h68d4v7jqCwHFJvNZtl4m0HVudK1m0uR/0wuEf+Rq1HP823A/CtI1&#10;IT1izOUZR3RY3tTqjDYOKcrZ4rQkdRRRQAUUUUAFFFFABRRRQAUUUUAFFFFABRRRQAUUUUAFFFFA&#10;BRRRQAUUUUAFFFFABRRRQAUUUUAFFFFABRRRQAUUUUAFFFFABRRRQAUUUUAFFFFABRRRQAUUUUAF&#10;FFFABRRRQAUUUUAFFFFABRRRQAUUUUAFFFFABRRRQAUUUUAFFFFABRRRQAUUUUABGeDRtHX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BIHWgApjNg53U/6VDNtPO6gBwkPQk00y/3X&#10;rL8SeKNB8Kae2qa/q0Npbx9ZJpAv86+dPj1+3/pPga2dPB+ltcQDIbUGI/8AHVGfzNebjs0weAhe&#10;tL5Lc7sHl+Kx1TlpRb8+h9H+IPFmheF7J9R8Q6vb2cKDLSTyhQPzr50+NH/BT34IfDCOaPQftGsT&#10;Qn53jHlxDHoW5P5Cvlrx/wDtc+JPiZqzRa1YXDW88O+C4nnG2QZ6DBx+lfFf7evxu0v4ffDvWPGu&#10;pXDQLZ2rrFGuMyStkRoOefmI/DNfD4vjDFYisqWDja+nds+3y7g6jGLnjHsr+R6B+1t/wcWftF6x&#10;4w1Dwn8DtZ0fw3YLcCG3mit1muSo4Ziz5A5zzjgV3P7Kmt/tZ/H7whZ/E/8AaE+NfibUI9UYz6Rp&#10;lxqTxwpB2mZVxy3YemK/J3/gmn8EB+3r+2Zofg3UNMvG0XS2/tbxZdJ90WcLZETH/ppJtjx1IZvS&#10;v35h0WyttJmbSbWGGwt4fKtNkfypGFwMKMccDHPT0qM0xGOhFU6lRt9eh0YWjgY/wqaS6O1zxn4n&#10;Np1laSWp12SYL8jTTXZb5z16n8/SsHwV4E8SiNbi11uHyVbcI0kDMw6jJ612Go+EdHitP9L0ia8e&#10;6+ZZY7ddu3OOFJY8fr61peH9D0yGx8m20+4jwmWt1tfL/wCA5OCT+FfNe0qOWrZ6tqaj7sUZdrea&#10;/o0qrKy35ZtsYZAHUHqASea1rrwvp/iSZrCZmhlaPO0R5Ucd/erHhm5s7uSfQE0tUuYV3W4vVIZu&#10;eecjmtbW4bPTtHj1G2nWO7jk2qvmDLnuMMcH6Zrsoqpy3bOao481kj4w/a8k+KHwavZJ/C3jDUNO&#10;jwxiksb6SJ0bruGCK9D/AOCN/wDwUj/aD8aeF/EemfEr43arrk2h6y8X/E2nExSHGVHPOAKrft7+&#10;HtY8RWNxp+o6F+7uLPNq0KgbW289D1/zxX5v/wDBP/4+3H7Nn7WPiDR7xlXQb64SO/inmwom3EAk&#10;YPBGQT24rswlbFyo1PZzacdVqb4jDYOtShzxXvabH9KXwp/bm0LxvpX20RpcCOVop5I/lwyjnrnH&#10;416H4N/al+D3i+9/suDxna2d4Mbra+lWNvzJx+tfmv4K+P8A4F8K+EJ77SFht47omYzwzjBGc46c&#10;mvN/FXjxPirrz2ttay6e0cf/ACGFunHmjGdiouT+J/KumlxfjMPZT978zyJcIUMROXLePnuj9sLe&#10;+jusSW86yL/eU5FWBJu6NX49/sk/tufHn9n/AMO6ha3fia4utN025Yx2utXDzi4QZyFDANGOg4P4&#10;19gfsqf8FkP2X/j/AKvafDvxtr8fg/xZc4EOm6pNiC5b0imIAz/stg/Wvrcq4lwWY+58Muz6+h81&#10;mfDGYZfeSXPHuv1XQ+xFl+bGakzVO2uoJkWaGTejDKsvINWldMda+jT5tUfN6jqKAwPQ0UwCiiig&#10;AooooAKCcdaRnC8E0xplHAINAEgIPQ0VGrelOyCeTQA6jIHU03eoHBoJU85oAduHrRuHrTMx/wB4&#10;Ubox/wDWoAfuHrRuHrTf3dJgZ4NAD9w9aNw9aj49Kd8npQA7cPWk3D1puY+mKUlO4oAduHrRuHrT&#10;DjsKQgetAEm4etJuX1pmB605WHSi4DsjGc0ZGM00yIeA1Hmp60AOBB6UAg9DTPORuFNIZ1A60ASE&#10;gdaKYJlzSiRT0NADqKb5yUeavrQA6gkDrTBPGeQaUyxjqaAF3D1paZ5ka9DSeYv+zQBJSbl9aZ5i&#10;9ttHmD0FAD9y+tLUfmjpxTvNTOM0AOopvnRngNTdyf3qAJKKj3opzup3mJjIagB1JuX1pPNTHWml&#10;wP7tAD9y+tG5fWmCUZwBR5vvRoA/cD0NLTBKM4zS+anc0XQDqKaZV6A0ecoGSaLgOopomQ96POT1&#10;oAcTik3L60hlXFNEqkZAFAD9y+tLuGOtRiQHgfpQJEByWoAfuX1pajMi5wD+VHmpjG73zSAkyM4o&#10;qPeuM76N4zjeaAJKKYjqT96nbhnFMBaKNwziigAooooAKKKKACiiigAooooAKKRnC9aQzIOpoAdS&#10;bl9aYZoycBqFkjB4agZITjrQCD0NM8yM/MDSecgbrQIkyM4ozUYljHynvThMhFADtw9aTcvrTfNX&#10;saPNHrQA/NGR600SpnAPvSCSI8ilfuA8MD0NIWA60wSjkg0NMAuS1MCQHIzRmoxLGfvGjzYiuRSu&#10;BJnnFBOOtR+bERgmgsNuS1MCTcM4zRUayow+9Q0sQ60ASZGcUZqMSxngZo3IOSP1pXDUkyBQTjrT&#10;fMTGWNNMqNyGH50XAfuHrRuX1pnnIo+9SmZccGmA7cvrS1GZF9BR5gPHFFwJM56UZqPzEH8VG5M/&#10;fo9QJCQOpoyAM00vH1Jpvmx54Y0rgSUVGJImPSlDx4zRcB+c9KTcPWm+dH0BpGnjHbtRcCTcPWjO&#10;OtRLJGRyaUSqTt3ZpgSbh60ZHrTBJETjNBeNOcUAPoyM4qJZI2PDUvmR9nP4UASFgOpoyMZqPev9&#10;+jzUPVzRcB28Uu5fWmbl9aA6g0agP3L60u4etR7ko3r6UASbh60ZB6Go/MQjKijzIx/FQBJRUe9f&#10;+elLuxzuoAfQTjk00SDODQZV9aNQHAg0Ag9DUe8H0oE6jktxQBJntRTRIjHg07IPQ0AFFFFABRRR&#10;QAUUUUAFFFFABRRRQAUUUUAFFFFABRRRQAUUUUAFFFFABRRRQAUUUUAFFFFABRRRQAUUUUAFFFFA&#10;BRRRQAUHOOKKaz7e1ADqbJ0zQsoPWo5bhAORQwEklCck15Z+0D+054b+DukXENha/wBr60kO+HSL&#10;VhvI9T6fTqaqftJ/tAxfDrSZNJ8O3lv/AGg4w0s0gVYf/svavhDxtP8AE7xf49m1m4+0SNI5aG5W&#10;Q/d9Se9fH55xHHB3oUNZdX2PpsnyN4v97W0j0Xc9M+J/xE8a/GXTYvHGp6w0luy7mtPMIjgGeVC5&#10;6jpzk1434zW11XRZotFnfJVg3mz5C+2OldD4U+Itlo9veaB4js4Y23fvJFIUSH1PbNeJfFb4raH4&#10;Yu5oLLUYltWZyyxn+In2r81x1eWIlzSldvc/QMvwnspcsY2S27Gbqvi+28F+HZLaW48yZm3MzY6+&#10;or5T+OHiTSvjRe3dj4h0+31bS45GDWd1DuQsOjfh2xV74gfH648c3lz4O8LabMs0krRTXRk3Kq9w&#10;D61DB4KHh/T44oMjamZGxnt1OanC05YeoqsnZ9D6CUI1KbgvmfU3/BCX9mT4SfDD4ZeMvi74N8OS&#10;W9x4n8QG0kV5CxW3txtWNM8hfMeQnk/pX6Q618Pp5vD32/wppsLLtU+W0PBUDtjt2r47/wCCPGqW&#10;8H7MmraRptmG1DTfFl0PJk+8qyssinA7EOfyNfoAdZbwtZW8uqyLDCsYWRjhY9zdBn2z+lfU4eMM&#10;ZzTqy+bPgMylUwtfkguux86a3IxtWk0rSJJmXjPlbRH7EH8a8o8a2fjm+1L7VZiQPtOyKObAHsRn&#10;+tfX/i4aJqkVw+mvaujJhZo2HXvuI6V80fFubTfBrNLY3kckku4s0TglSK8jHUfq1Te6O/L6nto2&#10;sc18L/E+rpcTW/jS402O487yY5WUDH1BPOPaqvxn8a+HbXSJLj+1bZWtpMy/aGHz49MEAA+1fO/x&#10;Y+IvxV+I3jCOz+F8TLJbzbZZlXaI/V2I6fzNa+i/B7UI5he/ES/utYvJo98kl1LhAR/dQHp9ayeI&#10;l7HlS+Z6f1SManPN/I5T4kftI+IvHHhu80DSPDFzqWoWzMLdbG1LKTjCgH06c5r41+Gn7Cn7Umr6&#10;vrGp6n4T8NaXDrt00zSa3J5kyM2QflQ5x6DPHNfpFB4ej0jRZL3QrGGaRIy0drGyor4H3Rjuag+H&#10;2qL4ijK6x8MLuzkhbc8NwyPsB53Iw6j1HBzXThq0sPF8vUms6daVtkj5R+H/AOwL8fdA0xdEh/aL&#10;jVFjx9lg092hX2/eMW/Xp6Vb1T9l/wD4KE/DIf2n4C+Ifh3xVbxrmTTfsL2t0U9V3Nhvzr7g0/Qd&#10;H1NPstpGyqG3RzGP/VnPT/69ZN3rfijw74ujl1e4kksdhVCI8svBx27+tZ+2WrcU/VF0aktoSeh+&#10;ceuftlfFTwjrc3hPx/4YvtP1aGHZ/ZsmnuHZj36/MCK8e8ZfEz4i+OtVXUtE8E6rJdSHfHJa2bq/&#10;y9Twc8etfp5+118A/Dvxl+Dc+u+ELsR+KLO3muvDuqRgfupUQkwuO6soIwa/L7T/ABV4kvbqPWLD&#10;RZrO60rTnXUGGoNmaTf820E8n14716WX08G1zwjr1MsVisV8Mtj7P/4Jc/8ABdj9sP8AZq8U2vwr&#10;+NvgDxF46+Hq/LJ51nJJqGkoMZeNyfnRR1Rh9COlfvZ8Bvj98Mf2jvh7p/xP+FPiWHUtLv7dZEZT&#10;iSIkZ2OvVWHcGv5kx4u1qLTbXxX4Ht5rW6tdPxqKyXH+uUr9wDux6nt0rsv2Vv8Ago/8c/2KfjJZ&#10;/Ev4N65fXnhpfs1r4s8N6hKTbzq3XAPRwejDkfSvrMBm0qcuSeyPjs0yaGIftKPxPp3P6cYn8xuD&#10;U6tmvHv2Pf2v/hP+2N8JLL4r/C3WopY5lVdS09pAZrGbHMbqOnse4r12GcPwVr6mnUhWjzQeh8fV&#10;pzo1HCas0S0UBgTgGirMwooooAhuNxYYrwH9sb4j/HT4RR2fjD4e6rCNJk/c3sMlmshhk7Pn0PSv&#10;oGUd9tYHj7wfpPj7wte+EtdgElvfW7ROCPu5HX2NdGDrU6OIjKpG66pnHjqNTEYWUKcrS6Ndz4ss&#10;/wBuT9oSXk+IrPH/AGD0q3H+238fW5OvWf8A4ArXl/xP+H2rfCjx3feC9W3breU+TI3/AC0jJ+Vv&#10;xFZtvcHbhGzzX6DTy/La0FKMFr5H5rLMszo1HCc3db6nuNj+2h8c5TmbW7THf/QlrpdP/a0+KV3b&#10;K51+3Vu4+yLXzJrfj3wl4Lt1u/F3izTdLjYErJqV/HAGx6FyK5q5/bW/ZZ0iXyLv9ojwisijO2PX&#10;YpCP++Ca4sRg8thKzUV9x7WDxWbVo3ipSXkmfZdt+1H8U5Dj+37Xj/p1Wpl/ah+KD8Lrlr+NqtfH&#10;/gj9sH9nX4i3V5aeDfjf4fvpbBlF5HHqKqYs9CQ2Ovb1roH/AGkfgfpz7NQ+Mfh2Ir95ZNYiGPza&#10;vPlRyqO8o/ej3KGG4grpOFCbXoz6h/4aW+LDDzF1q2/8BFqM/tRfFSNtp1e3/wDAVa+V5v23v2XN&#10;LPk3v7Q/hONu6/25F/jVGb/goV+xza83P7Qvhn/gOpI38jXNKeTx3nH8D0KeTcT1NsPP/wABZ9cN&#10;+1X8TE4fVIPwtVpj/tU/FDaWj1W3/wDAVa+PJv8Agpd+xFF8j/HrR5CP+eTlz+lVbj/gqH+w5aDa&#10;nxfjmbv5VnM38lrJ4rJY7uP3o648M8Xy2oT+5n2If2s/ixnjVLf/AMBFpU/az+KwkCvqdv8A+Aq1&#10;8Y/8PVP2Jl4HjDUrj/r38P3TZ/8AHKr6p/wVh/Y3tyG00eKp2/6Z+F7nH/oFZyzHh+O7iddPg3ja&#10;p/zDyPuO2/al+J84z9vj/wDAVafN+1J8UYxkXcP42q18JW3/AAVq/ZvfP2XRPGOP+xVuf/iaq3n/&#10;AAVl+ElyfL8O/C/x1qUnPyr4dkjH5vis/wC0uH1rzROmPBPG0pKP1aR94f8ADVPxVZ9g1GD/AMBV&#10;qG5/ai+Lg/1erW6897Va/PjUf+Cq3iYqf+Ee/ZN8WTE/da6mjiH86yLf/gqP8Zdav7jTNM/ZSu5b&#10;i1VGuI21iMGIODtz+RrCWdcOqVk18jvj4b8cNJuk18/+AfdP7SX7avxz+G2leHrnwxr1mraisguW&#10;ksFbJGMYzXwYv/Bcf9vFviRrugt8QdJXTbHWpbeER+H4SyxK5GPc1n/Ff9tL9of4v22k2N7+yxJB&#10;HpW4RFdeQFsnPPFedeDNP1Dw3qc+tp+w/pt5eXV211cT6l4teTdISSTtAwBk9K+WlnGFjjJtNuL2&#10;Pol4X8WTw8bU0n11/wCAeufGX/gsl/wUN8JWf2HQfi5pImPltHdJ4bt2Dq54GCD0HUeufStn4C/8&#10;Fcv+CjGt/s3fGD4keL/iTp+qap4XgsT4bK+FYovKaSba2VT/AFmR69K4PS/jJ8ZNJiFtoX7D/gG1&#10;i58tri8WZk5zn50J61ZX9pD9uSz0640zw14A8A6VDd7fOWOBsnHTO1QDis1nmHp1LtaHRS8JOKq0&#10;OVxt8zsf2/8A/gq9/wAFXfh14F+G97+zRLb3WqeINHnuNY2+F45yZA4CgKR8vGeBivFvhL/wU0/4&#10;OT/idrN5pmq+IvC/hSGzsWn+3eJvCdtbxyMMYjGTncfpUHxcf9sn47Q2dn8Rr/w7JDYlzbx2lxeQ&#10;hd3UHy5FyOOh6dq4Ob9j3xzqckl1qGneGPMmbdM7x3chkPq26b5vxrOtn1KSbgrP7z0sP4OcQxsp&#10;NfM9y0b/AIKb/wDBZ7wok2nfGr9uH4G6LNcpthHlWjT2smCwbYoPmA4wVHI7GvNr7/g4n/ax8M2m&#10;n6b4t/4KTeFZruGSQa3/AMI78JTdk4YhUhL7EIAHUkZJrkof2Bo5ZhLcaL4IjbOd3/CKqx+uWc81&#10;sab+wxHZP5kN34WhPYW3guz4/NDU08+hGPv6nof8QZzmT/iRRZ0r/g6h+PXgvUfPvvif4s8dxxkl&#10;YY/Bel6PFJ6ZbMzgHvgcj0qt49/4O8/27NZs/sfwe+B/h3S22sPtXiJZNQkLeuIUgUflWuv7IWpR&#10;DbF48tbdf7tv4T09P/aNTxfsk6rGVc/FvUl7/wCj6daRf+gw1X+sVLW0TaPgnmUvirL5Hef8EqP+&#10;C7v/AAUz/a9+LfjHQPjX4k0CPT9I8IyX1hDYeFRbKtx5saDlmYkYY8ZNfYGjf8FEP2vbzTJLybxR&#10;p7Mt2UUDSU5WvhfTv2ZtdsCywfG/xdHvXDfZ75Ydw9PkUce1Sf8ADKVldNi/+Kfjq4LctnxPOuf+&#10;+WFeZis2q4iacG1od2H8Ga9PSpVX4H6W2v7cXxmtNAgvtb8a2MczLuk22EfAxyDzxWD/AMPHPivr&#10;Atx4J8e6RqkU3+tns7WORYmBwUJHcV+dWq/soeCNL0i61i48Q+J5mt7aR1+2eJLl1yFPUeZz/Wvg&#10;39nn4jfHX4E/EzxD4r+BnjW6tY4pGlk0m4lLWl0+88OpyOfXrU4episQm1UasfM8S8C/2DKCVpc1&#10;9ulj+iBP24vj5JPHEuvWqq0Ktzp6dc1R8P8A7dP7Rt+rNP4isiq3KIf+JanClSSfzr83/wBlT/gr&#10;z8O/ilq9v8NPj9py+BfFzFI4f7QbbZ3bZ6xyHhc9s8e9fXXh14980kAaaNpldJolLKwWHOQRweDV&#10;1MRjabtKTPh3hqceh7hP+27+0NFLMf8AhJrICO8jjVf7NT7pidsfiQKsw/tuftBzzzSHWrFY1WHa&#10;v2FOCyFjXiV+NSjtrqQWFwGt75ZJAwxtVLV3Yn6A1uS6FeW1tO5x8rQDczAAstruOPXg1n9dxdna&#10;T+8n2FHseqQ/tu/HaUNjXLH5Y42P+gr3bFSXf7bPx5j0U3FtrNq0mCcmwXjnGK8k0y0jtrNfMvLX&#10;zGt4RIQ+d2SWwPcVdvLO3fSVhjvV27cHbztB5qZY3GXspP7w+r0ux6k37ZXx+TTFuLnX7FZmYnC6&#10;ep+UVk2P7dnx/kS4nl8RWbeXIVC/2eg7V53dT21lptv5zyMG4VlHQE8isy2XSbZ5oIp5ZBPMclue&#10;3BoljMVH7b+8lUafN8KPedD/AGvP2gbzTLPVJdVtZvtFpvkj+wrgHnmsH4hft1/GzwrrZt7fxJCN&#10;txGqWr6amZg0ak7TjnBOT7GuL0HXItN0aFJgzCHTyNq89c81578QfiSkd5IzaFDPfpqiRwmTduRR&#10;bKSwPTJFeXUzTGqVlN/ebfVaP8qPopP2x/2gLS3kbU9Zsyy6ZNcKy2C4LB1AyOvAP41gWX7cX7VZ&#10;8Pale3bafut7qFLab7Iv+rff82MH0H0rhtRvWt9Nt5NUcwtPpNxG6k8lwUI59xn8h61T8QeP7zSP&#10;DmpaTpEjZ+zWvzSKRsUu/I9+DWf9p4/m/iP7weFpbpHo/wAN/wBuT9pXxLrWm6fr+p2cbSeeLiNN&#10;PXLYXcp9u1V/FH7Zv7XdlcXSaJrNm6tb77YNpqErtLbj78V5r8GNWu28TaRqizySyXaSS+ZL8xfE&#10;XP0x0pfHN5qLK6WBnhb7BO7XEbfeBL5XpwKn+1Mw5b+0e4vq1Hsd0/7eH7UlpoqXZ8W6fM0t6Fjc&#10;aXHzFux/iKNN/b0/acuo4Xn8XaaA188U3/Erj5XaCo/XrXifhq51i68EQxajcL5keoeXb7FHEYbP&#10;40mmmGSxhLSMZDq0oYFeh2rXqUcwxfs03NmEsPTT0R63b/8ABQv9qSfxFYWEPirTWt5rh45l/stC&#10;RgDnPtVh/wBvr9piyWwu5/HdjNHNePDdCPRU+6O/Xg14bp7z2PiXT7tkDSGZyqsPbpnvWlr6Xlpo&#10;2m3Mw2W66k5XPAJJ6Z9favOxWZ4+NTSb+8uNCjbY9L8ef8FF/wBqXQ/Cq+JtH8V2uz+0EhZTpUTK&#10;VPPpkGqVz/wVk/aZliaDw14V1K6kVfLFxD4AvLxXcHlgw8pCPoxHvXivxye4i+GTvBPHDatqCqqN&#10;D8ztg8g+nvXiPin9qj9kPx3cL8Kvj94Z8ZeF5tEZ7a48TeE/Fl0ke1WwGaAPtbk9q9vhrMMRVxDV&#10;ad/U87MqahTXIrH1jdf8FOv+ChOpO0+neG9ZWIHOJPBNjp6+/wA1xfOR9Sp+lP8ABn/BXD9qPX/i&#10;XJ8KdQt7fT76HRDftNNq1hflh5mzZ5dvEvlnqeWavg3/AIYX+EXxpjE37J/7SWh+N7hplmj0PxNq&#10;0trqEqDeQoWZ8PkkdPStL9kT4DfFb9n/APaBuvDfxH+Ed94buG8NtHJNdWJRHZZAx2y4w33+ME19&#10;NmGIrRw03GNtNzy8JaVVXbP0R8Lf8FJP2pdShjXVNdtFb7dJCGGlRjKgSdR2+6tdBF/wUE/aRuo7&#10;5rbW7Pfb33lxx/2bGdq/KeePQ182+FIJIbeS1S4Vmi1Z2VcjJZjKOPwrodNhuJbbWxvKq2oh5GPH&#10;/LOHn9a+PWPxX87PeVGm+h95/sB/tb6z+0N4a1DSfiCbePX9MumGYI/LWeHjDbfUd6+jUKyfNmvx&#10;+/Z5+MGv/Bjxra+OtBDbrXVHW8RCT5kZwCrAe1frH8OPHOh/EbwjZeM/Dt2stpfQiSM/3T3U+4PF&#10;fT5TjpYqnyzeq/E8+tT5ZHQBBnNOpqODwKdXs69TEKKKKACiiigAooooAKKKKAI5cPwTXN+Ktbn0&#10;EtdXV0sNttz5z4xHjuc9K6Rxg8CuF/aH+FMfxo+EetfDtr6a1l1C0YWt1C5DRTDlG47bgMjuK5cV&#10;GpKi+R2Zth3H2yUtj5l8beI/2/dP1nUr74X/ABt0fXtPmvriTTYb3S7eIxwsAYol2j5ipJBYnkDP&#10;FSaT4z/4KN2Pw1sNb8b63p9vrQvFGp29jp8U8awc5dcYIOMcZNeK/A745+Jvh/d658N/ixfrpmoe&#10;EbhoL2a9k8tI9pADbjjKkEEY5INbWo/8FIrO7u7LTfBWtLNprzbZtVY481QcEKD/AA5796/P6ma4&#10;yVaVGUpRflsfcU8toezjOnCMvU9I8O/8FMf+ES8f23w0+K8jx3UsgVr6PT2WHk8AnoK8V/4Kpf8A&#10;BZHxt+y98TPAXgL4FeKrPdrF0Tr01xpgmjSHqMMRhTxjr3r6i+E/xA8JeP8ATY9QfTrK6iuFDKWt&#10;0cHvnpXZeLvgv8D/AI1+DbnR/iD8NdB1axuYWjkXUNJicqDxkErlT7gitsvxGOqRtOu5L7n95y5h&#10;RwdOon7FJ+Wx+dfws/4LVftW/ED4kWfgrRp9O1Vrp9zxx6aqCOLuxfPAFfoX8Hv2gtb8aeG4b7U9&#10;etZ7oxgziGMKFPpivy+1n9j3xJ+x98afHdj8Gvgd4o1HTby/36ZqFpp73MKW+3cI4mGTtB6jnkV1&#10;ngX/AIKDr8N/hvrHhbxfptxoPjAZS0stSsmtpypGPM2uBkD1qauY46nU9xt/1ubwwGAqUbtJNn6h&#10;X3xI1W+0q4Gh38LXSqREMj5W/UD8q/NX/go9+3J/wWI/ZI8UNrvgK3sdW8GtC0o1Cz8OwzvAoPSQ&#10;A54H8WMfSuI+G3/BUDUPhxolxp8l/wDbr5gzQrcT7sSHucHn1rMsf22/FH7SfxEt9F8R65NawtA0&#10;uofZ5P8AWxgfc2noK6I5tjlK8r6b32Mv7Hw+ytrsdF+wp/wVj/4KLftFQyeKvH3jbQ9L0WaZYLS6&#10;vNEjhV2z8xAA3P6YAr9OPB+pfGbXfCX2v/hYmmzXdxY/6PKunbVWUjhsZ6Z7cV+anw7svg9dfEPT&#10;RaeH1WGC+Els01x+6hIPRUGFHPfGc19//CTxpcm6SyFlGtmsK/Z5kuOfoRWf9sTq4j2cpu3qbV8r&#10;hSw/NCCuu6O18KeNPito8FrZfEGa3e6MarcTWsH7syZxkexrt5PFSJDmS5Xp2XpWYpsNctVecjOP&#10;mGeua8c/aS8X+O/hJpcmuaRYx3lj5YEMkl0IxuLAbWJ4GBznvj1rfF5hjMvw7qRbkvyPJo4Ojjqy&#10;ptKL/MpeOPjL8XvDnx2XwDrXxLmttJuIftOmnS9NgWSSMnpJJKjgFemAvIwc9q0/jzr3xdPgqPWf&#10;hn+0ld+G9QX/AFbahodpf28/GdrKEjZc+ob8K+XZfFviD9rz462/jH4beIUtvDeg2qWEmsP8y6hI&#10;pzK1uP40BIXf0JDYzivpCD4NaDr9smn+I/EOqakdm357/wAvHH91eBXnYLOMdXlO0nZ7X6HrYnK8&#10;DRowckrrfQ/M/wDan/4Ln/t/fsofGOz+GfxI8beHVtZ5gI9WsdHRobqLdjcM8oR3U9K9k8K/8Fh/&#10;2jNetFu4PiFpc0MsYkjl/sqPGCM1c/4KM/8ABu98Ov20fDf9v+Bvi5rXh/XrcmWzW8xdWxbHRujA&#10;H2NfmH8Pv2JP2uPgV8eYf2U/GHjSG4jsZGM+tLIxht7VWwWB6k+inBzXrYr61LDqUKzi93dnNgvq&#10;f1hwnRUl02P1Q8Af8FpvixdTNompLaalfMcRx29iSw6/wp1Nec/tK/8ABUj/AILEaDE2t/Bj4Fao&#10;dPjnRmdvBpkLQggtgHnO2vfP2Qvgj+yP+zB8K2vtO1u1XUbyANqHiS82PcSSY52nqAPQYFO+J/7c&#10;NpBDZaB8N/F8l/pcfN7raxBWlHTaPb1rzcNmVfCrmlUlL1Z14jL6OInyQppfKx81+Ef+C2/7ees2&#10;Md3e6Jc/uZCt+ZPCLL5bD7y/d4Ir0T4d/wDBbL9oDWdWa18Q6XGtvG2yRpNKMTK2AejdeK+rfgx8&#10;ffBfjDQGudPuLeVoVV5kTBBBA6gDiuqk8P8Awd+L2m3Nj47+Gmh3kMjbJWm0+PdjH3t4AYdOoNYy&#10;x1TFSvCu0+19DT6rRwkbToJrvbU5T9nv9v67+J9jHN4i1OxiZ5NjBVxjjOD6V6x4k/aa8C2GgX12&#10;3ju3tY7e2JkuomQtCccEA5BOexBzX55/tz/8E+IfCt03xP8A2PvixeW9jaSm68QeBxdM32mNAT/o&#10;8mdw/wB0nkDg18u/Dv8AaAufGUFxoVj40kvoZnZ7iDzThQv8LjsQfXvWtHHZthZckqnMv66ieX5b&#10;jFzwhy+TP0s+Cfx2+N9/46vrnxb+13ceJNJeQvpOlweFbOxlSPPHmSbXLn6Bfwr6Y8J/FKfWYFin&#10;1R97fd3KhP6AZr8mPgr8S7nRPFUOqPqO5YmG5SvVfQV9k/DP4rpr3iy31vR9fZrSeFQtjx+6Ydc0&#10;VM9xdCt8Wg55Fh6lP3I9D6U8c/Eb4m+Drv7Ytrb3WmquXmgQ7092H+FW/BHxmh8ZK0UWoRqwXO5A&#10;P65qfwnqematZRXkgVv3eJEbuD/OvE/iBrPhL4TfFuz0zw/e+THq8bXUNqrk7SX2sAPQtzXbi80x&#10;OHpxrxneLaur7XPJw+Ao1pOjKNpLZ23sUv21PjR+1z+z/p03xJ8A+JLO/wDD8Khb6CTTU8y1ZjhZ&#10;Ce6cgZycEV5J8C/+Cp/xe1HX4dL+JFvHcWtwVze2+neWiE9eemB65r6i+Ld2dX+B2uXk0Ucscelt&#10;PJHcRB1dUXcUYHjkAg+lebfs9/HDwP8AEWxTQodM0mSHPlyaf9lj+Qe64xivPxWYYqOKjGFVpSs1&#10;fU9PB4PDfVZudFNxettD2fwf+0DY+MLaN9Ov0cSIGV0I4yK8H8R/txeP/hj+0zffAnxj4v0+S3ZY&#10;p9Lumt1V3jk5EZUdSPWnftYeCZf2bPh9rH7RHwis7y40zRbZrrV/DdmCwaMDLPGBk8cZX06V+bX7&#10;O/h742/ttftHat+218ePHUPgfw7q0aQeHdNlU/aXtU4SUIcbBjoTyetLEY3Nowcak2mmrNPfyQsL&#10;gcrrVuanG8WtVbWL8z9hPEHxR8beMtCbRPAvj2HRdUm2tHqEmli4VFzyNhKg5HvS6TB+0Np2myQ3&#10;Pxv0/Ubp1/cyXPhtYUB99khOPwrx34W+D/A9klvd6L8etWu3WMIrXDRHPvjFeo6nqN1b6cILTUJp&#10;tqnbcKV3D3x0rWlmGMlC9WT+TMa2X4aNS1KKXqj548Yf8FLPj98FPilqXw4+Ldn4blksLoRx3Gi3&#10;wl81SM7ihUFT22nnNfQnwa/bW8IfGPw9Fqek69CJmUCaFowCrfTPFfMfij/glt8CfjD4iuPEs/jr&#10;xHb+IbqZ5lup7oSL5jEnkccZrxrxh8Dvix+wH40gTWdQW8tdQlb+z76CXCXWP4SD91hnvU1czzDD&#10;Qc4Sbj5s6KWWZfipKk4pT+4/TDx94n+IPinwPf6X8NPFNvpetTWrHTNUktFmijmH3Q6HqvrjnFfH&#10;nxX8bf8ABYzwt4Fln1D9or4R+Eb7zCsMl7oM17LPjoUVMKMjnnOK6L9mT9o3U9YlWz1KZo96gurd&#10;Ax6j61wv/BZH4lQ/D/4deB/iZHrCwrJqzWE5Z8Aq6ZB/OppZ9WxlJzpt88el9CXktHB4hUqqXI+t&#10;jvP2XPiD+2n498NI/wARf23NLv8AUFbFx/Znw/hhiRv9nfLkj3wK9W0bXv2jT4lu/Dt5+0K0n2WV&#10;BFdT+F7ZYbkFA2VCvnAJKn3Fflvo37UHirwskGr/AA88Tr5jBRIBJwR6fSvp74C/trar4mv45NeM&#10;biMAG4zhRXPUzzFRpqU5u3XU7f7BoOp+7in20R9CfEP9oX9s34I+LNF03xJ4OTxJpOr3qWp1vSY1&#10;8uAljtLJjcpIODkkccYJxXbXnxE/as1Tx6txokGnw+HfsEJaORFExn3Hfwe2NtUZv2hPCvh7wbDr&#10;niLVIY4dQmSGxWWQL5sp5CqCeoGT7Cur8DfFbw54xKpHIp3Y8mZQDuH1Fb0cZ7aouXEySa2b/U4K&#10;2DdGneVCOj1aRDqPx+8W+DNIvdc8dzR2FnY58y4uLfarYHY18SftEf8ABVL9rrxh4hn8C/sc3Vnf&#10;ap56JCkemxzBMnoxc7RkZ69K+5vjV8O9H+Knwf174b3UUarqmmywxyNGDsdgdr/UHmvy9+EXjrwX&#10;+yh4mvfh7qWg2+qato9wYb65B2q0inrxjcfrXTLEYzCSX71y7a/mZ4fB4bFxl+7Sf9bHr3jL9qL/&#10;AILleGvhwPFv/CDeHnkjAZ0sobaeUrjlSgPX6V8v69/wcFft6+FdZm8NeMde0zS7+1kMdza3nhxI&#10;3Rh1BB6V+inwR/bF8FfEixt9ORrRJGVf9Fkt1DKfQ5HNanxv/Zr/AGSv2g7GaT4y/ATwrr8YhLyX&#10;02npHN05/eRgPx9a7KWfae/I5a2T8srKJ+c3wr/4Lzft+fGP4gWvgbwr498Pp5mXuJm8Po/lRr1O&#10;MjPpzjqK+zPDf/BTT4n6vYNoVz4vt4b6GE+df/YY9u4dwp7fjXy98Rv+CZn7G+javqXiv9hH4gya&#10;H4uurVg3hu41X7VazBP+WSMTmIseOpHTNfE9n8f/ABlo15qHh/xDezR31jO8NxHMNsiSoSDEw9j+&#10;tdSxlXFO9KTsSsHRw0L1YH60eI/+Cmvx48DwQvqXjHTrlp2YI/8AZaIBxkE89OK+df2of+Cy/wC3&#10;n8O9KT4gfDP4g6S2kr8mo2M3h2J3t/R1P8Sn9PevkrQ/j3q/i7S1sPEupmZoZC8Jk+mMZ9BWF4k8&#10;WWuraBeaVd6izWk8LpJEzjaw9MV00qmLhJc0jGtTwco+7FHrGrf8HIf/AAUGj05XsPiPoazdfm8N&#10;Qkfzrj9T/wCDlz/gp7HcbbX4o+HlX/sV4K8BT9m/4Sanocc0d9q0U8y/u2kmAMnb5VxzXlPxM/ZU&#10;+M2iCTUfAHhLU9asA2HYWjLJGPcHGfqK9ONbXVnlyopR0R9ZW3/Bz1/wVVufGs2kR/Fnw59mjiDK&#10;D4Vgzn0r0Sw/4OQ/+CjYNidV+KGgIkyhZpP+EZhwGr849B/Z58Q69rjEWVxp+pLGouFnjMap7tu5&#10;/KvWl/Zi05tIjsrzxx519sDeWkX7sHHXk5qpVJaWZlTpty2Pv7wT/wAHAX/BQLxZZi/tfH2ilNrB&#10;lbw7CMY6H6Gr1z/wXY/4KLT+JNL0i18e6HFHcT7bj/in4T8qjr7V+e/gnVv+FaeIH8N65LDLmIxx&#10;zDKhvQEV3uja9pd94mtb02TNGsDeWQ3ABwCf5/nXn1p4mGqZ306dG1mlc/or/wCCan7bdj+2P8Ex&#10;q2u3NuvirQ2W28SW8KhVMhGVmVc8Kw/Ig19IxurNhRX89n/BOH9r/U/2P/jzafEueeZtB1CX7Hr1&#10;mr8S2rEDdj+8pO4Z9K/oC8J+I9K8V6BZ+J9Avo7qx1C1S4s7iJsrJG6hgwPuDXo4HEe2p2lujz8b&#10;RVGp7uzNSigHPaiu84wooooAKKKKACiiigAooooAKKKKACiiigAooooAKKKKACiiigAooooAKKKK&#10;ACiiigAooooAKKKKACiiigAooooAKjlbac1JUc2Mc0AQyShBkj868z+OHxv0rwdbv4X0fXrWPWJE&#10;y6tIGa2QjhmX1PQe9O/aw/aM8K/svfBrVPih4kni8y3iMem2skm37RcsD5cf0zyT2GTX5J6p8ZtT&#10;+MMusfHmc3Wm6vrV1/plyt0Q6OBx5XJ+X0HTGOK+R4lzz+zafs6fxS/BH1HDuQzzKftanwr8WfZX&#10;xEu7bx3o19c32sxyTG6L8r/yz7D3bvn3rx3xF47fw5LPFFMuPJ2quThR0zivh343/wDBQn4h/D6w&#10;uNPPjC3Y2q+XH9otf3jt/wABIBr5o8Y/t0/GD4ofuI/iHNas7YdLVdjBfdj2r8/jh8Vjpe0ta/U/&#10;QKeHo4OShJ38vI+4fj7+0B4O8HR3Wq+JPEtpCqZbzJrlVxz35ryqXTdW+LmlLrn9oN9juE8yHyF5&#10;ZD057ZFfBX7SOvyeI77R7SW9e8kuryISXLylmb5hX23b+Pp/C/g3T7GG+jt44rWGKNFYf3Bk4IrS&#10;tlKw1GFR6ybf3HdQxSqTlSjZKNjc8GfDjwvosU09vaQqYW2jdH8xatuDRDqkKy3aw2oLbD9B0OK4&#10;3T/F6uPPhm3B+dqsPmb1q5Lq4kt11PVBII4VyoEhyxz6ACvNqQqcx6lO3Kj2D9kT9qDTf2PvjVJq&#10;Ou3TzeH9ceG31vy/n8lgx2ThQeQuW3Y52njJAFfqJpvxC+E3xq0G01i28Wx6ppskCvbmxu1aMcHa&#10;52nqc8Z7V+IMtv4ivra+vdWhgldpttnFbrkBf4d3AyQa59tV+JfwwlbxF8OPiNqmg3ci5lXS7ho9&#10;7ZyCwztP4iu7B4yVGPI3e54uZ5THGVPbLSR+yvjnx7ZfDuxvI/DarcQeY3nMzb95+nrXhGpeKLr4&#10;p+JP+ER8P+V5t82PKZiWh5+Z2HYfUV+W/wARv25/22tN06TTZvjhfRgrtWRbOESN9Tt6++a+/v8A&#10;ghp4B8c+L/2edY+PHxR8UX2ta94k1Z7a3vL24LNBbxY4UdFyx7DtXZPB1MRT5pSVux5fu5e7Wd+5&#10;9FeEPg18Pfh6ieHLGxhR5vmuLxYctPJ3YnGcfyqv4+8C22lR77bTYWZm2WzLjL5/lXo2m/s/JaeL&#10;5PEt1q80yN0jmOQn4k8VqHT/AAlqmq/2PZXcd5MkJMigZA98gD/ClGipU7ONjl+sy9pzXufOV38P&#10;tetFFyjoqxqzTQtwQfXgV0Hw9WQaYbXUtMtFL585lk3CQbvfnP416dfaLHp97NAY442V87mHy49N&#10;2OtZ9trthZay09zDbusMLL5jN3x9Txn2zWEKSjLVm0q0qkdEZFp4Xn8RQR6r4ft5IMH7OIJFwm7f&#10;6ED35+n0qh4o8E3F5eC2hto1k+ylmfzPMw2SGAA57dwOlej6Rc6Zq2krLFP5BgX92yrw5GMjkDjj&#10;8jWHrEnhvw1dPqsUflm43edLt/et1IHX+ldlanTlDcwo1qilsfPfxj1Sz+F/wf1XXvNEf2SxnkDc&#10;8MVI/E5NfkHYabeG7vrtnk8zezncuNzMST/Ov0Z/b0/aR8J6xft8LdKvF/eMp1GNZwwVeqoT/eJ6&#10;jHavlHxj4PTxBDJFLa2+lxsPMWd423Fcfe2gEk+lc+Hn7Fu3U9v2Mq1PmPDNM8U+M9GvpraztzJD&#10;cMoR7iQBUUDnB6iuk+F/wy+M/wAaRfaL4S+HOoTW2p3CpcahcbY44MHkl3ZQfUbcn2r0L4E/s5+F&#10;/GvjWO8u0uNet9PnDxtcWu2NW7nb/Q5r7i8MeC5dHhhi0qJGWNfkjaEKF444A7V14jNI07RitTmp&#10;4CWspy+R5d/wTb+Fn7cX7B/xftfiRpHxS0E6G0yprmheZcSR31tnkEBRhwOjYODX70fCj4l+Gfix&#10;4Os/G3hW/Se1vIw3yk5RscoQQCCDxyK/KjQdO8W3Nq9lLZq8IQfcwHz3ANfR37CnxcvfhP4gPhLx&#10;FqDx6TqEgVY5mDeTJ65B4HY16uQ59WjiFSrfDL8GfPcQZTSrUXWp/FH8UfdyZHaphwMVVtJ1lCyx&#10;yB1Zchh0q0pyM1+iqV9T89CiiimA1yM4zUMkaMd272qZo1Y5NNMag45qetwPHf2pfghovj/Q18Ur&#10;pUUl9p6ks3l8vH3GfbrXzOvwq8KXIMlpa/XypD1/OvvDU7SG7t5LO4jWSOSMpIjDhlIwRX54/tPf&#10;8ExvgT8Odd1X4mWnxQ8YeF7G6na6ZrDXLlYYGZssFVJVwMnOK9TCY6rSTjztI8XH5bRqVOdQTZ8c&#10;/wDBVP4f6Do/xf8AAWl6tZrc2ep2dwscVwN6pIpBBAPGa8k+KXxY8LfA74MXmtWvhjSDqkifZNJj&#10;jsY1kluX+VOg5weT9K6P/goH4X8J/C74m/DHS9F+PXiPxv8Abry4a3XWLqWf7PGUH3HkduPxr5lu&#10;Z3/aG/aTa+Rt/hvwW3l2ynhZrv8Ajf3x0/Cvgc8xFT+0p1HN29T+uPC3B4WfCtLC06KdWbSTsr26&#10;v5G/4F+Cvw78M6DoVx8VNW0uGa5lnu9ZbUdqteXEgBwC2M7STx2yK7RNA/YrgO9ovC7H28lv5A1Z&#10;1C98MxeM9Nl1rSZr65trSX7FbRAEAErvJB/3V7+tdFH4ztYubb4WXTsGONkaDP5uK+Z+sVJq7bP3&#10;GOR4XBXhSpR0stuyOft7n9j2J8WlroLbf+eVnuP6JWtY6z+zXkCz0a1f/rjocz/+gxVoN8S9ajTF&#10;v8G77/v5AP8A2p/Wox8VPGEf/Hv8Gbw5/vXVuMf+RKmVRdzVYWMfsL5RLtj4j+Bkag23hW6bHTyf&#10;Ct438oKup47+FNuMW/gbVn9k8JXan/x6Fazbb4ofEdv9R8F/m/6aanCP5ZqZfiT8XZP9X8ILFf8A&#10;rprS/wBIzVRmTLD9eV/+Al9fif4RiH+i/CbxJKP9jw/tz/32y0p+MrKdth8BvFkmOOLG0Uf+PXAq&#10;qnxA+MT8D4Y6Ov8A101x/wClsalTxp8Y3TP/AAg+gp/3Gpj/AO2wqvaIzeDlPVL8C3afF/xVKc2v&#10;7Pfib/gc2np/7c1aX4peP5zti+A+qR/9fOqWa/8AoEjVnDxV8dJV2xaF4bh9N15NJ/7TWq9xq/7R&#10;ErYttU8Jwf7MllPJ/wC1Vo9qu5n9Tqxd7M2ZfGXxQn5HwngTj5fN14DH/fMRrF8L+LfiVNq+rf8A&#10;CO/CzSY7qOZU1Ca41yRd7bchQRB8wA78dcVXubv9ppIJLiTxp4PRUUsdugztgD63VZXw98S/tG/E&#10;HSZ9d0TxXoljZteNFDI/hCVWuNoH70broHBPTPYcE01Uj1ZyYpunWhCaevod2mv/ALRDjEfgXw3H&#10;z/Hq07fyiFWF1n9o4gA+HvCsf/b1ct/7KKwYdM/aJVgbn4n2A/65+GQv852qwNI+NLEfafitJ83P&#10;7jRYFx/31upKtE1jhqlTZv70zcF5+0TNGDL/AMIvH7La3D/+z0FPjvLxJqnh2P126dJ/WSsdtE+K&#10;QOZfivq3/bOwtF/nCaQeHPiPMvz/ABd1zn/p3slx/wCS9V7ZdDSODqR/pGyNF+OcowfF+kxf9ctJ&#10;H9XpreEfjrKOPiVaR/7ujx//ABRrIXwD43nG6X40+Il+kluv8oamX4WeJJf9b8bPEv8A4MFX+UdU&#10;qi3MZUam1i6fhv8AG6aTL/GGRc/88dIh/wDr06P4UfFiRf8ASfjJqHX+HTYh/wCy1VX4J31ycTfG&#10;jxIc9f8AifOv8gKcPgNZdZ/it4gfH97xJP8A0NHtEZ+xqX2/Fl1fhL4+Df6R8YtWb/djiX/2nUo+&#10;FPicjbL8VtcP0uIl/wDZBWefgl4Zxib4geIG/wC5guf/AIug/A7wAy5uPFetSf72tXH9ZKXtGV7G&#10;pb/gstS/B/UJj/pHxK8RN/u6oi/yxUcnwHsJl/0jx94kz3/4qBl/k4qGP4FfCp22tfapIf8Aa1CZ&#10;s/8Akar1p+zX8L7pudO1A7fvGS6cZ/OelzKO5jUUYx94xPEnwF8Had4d1DVLjxtrx+z2cr7ZvEU0&#10;inCnqokOfpXxT8IVht/gf4/1KNGVpNWhijmC/MBuOOuMD8a+9NZ/ZO+HMvh+8k0bSolvGs5PszXF&#10;4vD7TjIa4OOfavjzxr+zl8Rf2Zv2e9euviBd6Xcx6lrkMippGoCcRpyfmKg7T+dehg5xl7qet0fl&#10;PG1anGspf3Xr0ueA/FzSYdf8GXEF/Y+dcWdxEbfVLeJwhz/dZgpH446cZr9Wf+CZ+l6joP7Iuh6v&#10;J4g1C8k1GGZ5vtl47hAIyAqhjkDAA44OO/Wvyt13xh4Y8V+DydNl2yLIfMVgc8dzzx7Z/IV+rv8A&#10;wT3Qr+x14QUuNzafMVH+ztP9K78dGVOjY/C6kvaUuZrXyPZvE+p3Vxpl68itukmfv0H2Rtx/Ktya&#10;Z4YGgdz5bSxrux97/RU5/wA8Vyer6gsun6lBNKq7Gkcsy9FFk2T16c1va5qSRRyJAdqNdQsqrx8v&#10;2VRnvz/j7V5EW7M5eXUsxl49NhnhtOWjh3NuUdzjFWLhppNITELAFRuXd97J/SswXO/SUDRySKoj&#10;OQueAmfw4q4kEz2MJisJvnjj4ZcY4zx/Os3J8wfFoh2pSTrpEMMqGN9+Y19RnisvQ2YXv2iQ+Yy3&#10;P3S2BjFeS+Nv23fg/wCD76bw1BNfahfWMzR3QZRFHFIDyN7/ANAa838Q/wDBTDwPoXmTW+o+GbTy&#10;yXKXGrLJJwP7qkc/hR70pWjr8j6jC8I5tiaHtmowjveTS09Ln2RaWZk8P+eq/aBJbjcg4KDcevqK&#10;8/8AHtxAblNCukX7RJfNcRXhYDyttr93rzwOcZ+navBfiH/wUG+KfwZ+G+kfEnxhZ29l4d1y0D6X&#10;qMemrNHMmenBJDDPQgGuUs/2+fB/jBlnufit4XVpmaT95dpHhnj8snG75TtJ+h5rnr5bjaLTlB6+&#10;RvguFZY+Uo0cVSfLv71vzR9i39jqN/4Qa1nu9rQ6PIbd5+gYGNt+R1/mRj6V88/CX9s34RftG/GD&#10;4hfBPQbTVl1zwHLEl1PPtWC5cXHlOyjOSUdwnI5HI4rpoP2i9N/4VHb+I9K+OHgHVl+a0Gi28zLc&#10;Km1Tu3CYg9AMY715L8Cf2a/Fn7MvxU8UftKReELXVIfido8+tXp0uXyzp9ub5XyfMOHJ7AY9euK1&#10;o5dUlCbnF3toeZmGSYrBzhDni+Z20l1PrL9m3zfs3h2S9YNJG0+1uhC7G4/Sm+JoPFHiG6v9GgvP&#10;scP2GeaOd8sXQFsqFA/WvKfhh+3T+zZ4eudPuNc8S3totmpLedp7srAx7eSuTkk1b179tn9nfxfY&#10;yaZovjeJbj7PJH9ocPCSrEnGSvTn1H4V5U4yp6PuVLhrPI6+wk16HS+HdXF54ZiexuY1jh1DyowB&#10;yoUjOT6/nUelXMv2W3n3NJnUpN2OADtFcT4P+MfwcsNIi8MaZ4nW6ka7MzSQxGVTluu498fWuE+J&#10;3/BQj9mP4IalH4R8VeJtQjv4ZDcTW1vDF9w4wDvYYOAfTtXrYWFSpFKKueNj8Hisv/3iDhfa6seu&#10;6nciPxBpLwNubzSxVwcdD7Va8U6nq9/8P9N/0NWVfEJM3n4AI55xnj9K+PfGX/BZ39lzw7f2/ibR&#10;9H8R3zadN8toIYAZxjsRIR+eKydO/wCC8XwJ8VxXFtq3wR1rSobPVheWLXWsIftEbNymEhk2EZLd&#10;wcYyKWIyjH1Zc8YHnLE0Y6OR9ZfE23c/CK61GZ5Ip/7YwsMjdFBcZH90eg74618f/En9kbVPE/jD&#10;WtbH7Q/w7sG1CSSSPSdWu9RNynzBgrJBZSgHj+8etQfEb/gtj8FNQ09fC+gfDi4uLG6vDeX09xrk&#10;paOUOwCqv2YdVIPp7V8+/Ez/AIKx/FW98Vahrvw38ZX2iW88rfZbG180+SucY3+anX/dGPevRyXL&#10;cVhazlVjp6nNi61OpC0WegaV+wp4xstUtJZfjvpsdzG+6Gbw14Y1+aWNQDgrutIAeT1Br7D/AGcN&#10;U/ai8PahpPgL4i/G/wAa+L/DX9jystt4k8Hz20MNzHsClLmdi78M/AGMd+BX5Z+Mv23vEfiy3s73&#10;U/id8SrzUZFzqjXHiaVYWO3kRbZcgbueaX4UftqeJfh78S7HxR8MbLxrPey7ra6t/wDhI5ZZLuF4&#10;QGiXd5m0mQb+BnAxX1GIouth3Thpf7jzKf7uab1/M/afS9LvWh1B4IG3R6srBkXO1Nx5/WuisLme&#10;0bX4L65hhUSQvG0uFB3RRdiMj7vUjmvyt/4b6/aE17T47Vv2XviFffaLWzaaW88WXarM4JLSkLbg&#10;AS44A4AXv25HVvjZ+0z49njtrH9m9VmbSElmm1TXbqUzQmQqkj7ioIzlRxyB7V4cchq9ZI7HmUV9&#10;n8T9StCvLRtPvh/aFixj1SUTML1FUD1OWH5dfavtb/gnf+1T4S0O8t/gn4k8V6XAt/ltIjbUo2Zp&#10;s/6sfOSc1/Ob48+NH7U/w902Hwhrn7PngGzZ9N+3xsLKWaWSFXALE/aMEliONvPpXH/CT9qj9q3w&#10;r4oh0LwLonhnQdUsdW+2W9xeabFazRT+YH2pLIwIAP8ACD0r0MHlFTCVVPnMZ432kdY/if2fW8gd&#10;+RVivnn/AIJqftR+IP2qP2XfDvjX4hWFrZ+Lrexjt/E9laXSyotyqjLqykgq33h1xnqa+hgQehr6&#10;AyUubVBRRkHoaKBhRRRQAUUUUAFFFFABgZzioZoQ55NTUY9qAPzH/wCC/wD+yhr7fDOT9qr4XWsh&#10;l05Bb+LbWHOHtzwtxgcZToxP8PJPyivzW+Dfxf0rxX8P9LFle7pLG3Ntdw7/ALsisck89Dkc1/SH&#10;488GeHPH/hbU/BPi7TUvNL1axktL61lGVlidSrKfwP4da/ko/wCCsP7LPx5/4JZ/tu+IfhX4Uu72&#10;Hw/qkzX/AISvzlobzT3f5Ucn7zIflbvwDnmvBzLK44hOUNLnu5bmtTDSUJao+6/gh/wUYvP2aPHt&#10;jot1NcatDqEy29vY28nz72OAqk/L196+0fD/AO1d8Qvjp8V9G8IaV4hvl0mEK93pOh2ks7eb1/ey&#10;BRwOnGRX46/8E7/hN8Xvjb8SbH4u/GNbfTdF0FvOXbG2+8kI+VACfl/vE5z6Cv1H+FHxt8Z+FtD1&#10;Gw+F1rp8K6daPOtnHbiNp9vocjLYzySeK+TxOGp4Wo2n71ujPqaNSWKipNaX0v8A5n6Bab/b1ppi&#10;vFbztjB8sRk8Y/Svln/gqRYfBX4g/BSPwx8TtDs/7RvJGWxvWhEd1a7R9+N8Bhz6H863v2Nf28NF&#10;+K9n/wAI74k1VLfVo+ZYG9Pbnnn04rkP+Cw2r/A+8+F2nHxNrdvbeIppBFo1xDKBKsrH5QwGSVPf&#10;isadSMrcknput2YVaFSnUtJb7P8AQ/Cb4oxah8FfilfeDLzxTNeKJC1lcM7YuIj91h7jocd6+jfg&#10;tdeEP2e9AtPF3jS7uNR8RaxbKRFHO2NPt3/2QcM2OuelfoP/AME6vgX+ybq8a6zrXwk0PWvFNi+y&#10;41bXrGK5k5/uGQHA9MAV9RfH/wDYE/Z2/aW8FTeHL/wRpdjdPDshuLWzSPBI7FRkfh0r03jKNa9N&#10;xe2v/AOb2VXDyUlL07fM/Nv4WfEHTdM0u31KxM1x5khk85pBJsHYcf0r7U/ZU/aQ0fW5bfw7qV35&#10;chhUo1020t9K/Pn9pz/gnh+1b/wTl1C58ceF2u/E3gOOQvNDBlprKPOSQed64/Ee9V/g5+1t4d8S&#10;aXa614evd0hYGT94F8sj1OePpXy+MwdelU56eqPpcLi6GKoulN2Z+6ng7W7K409bmCRW+ToGJz+d&#10;eV/t1eM/gTrf7PGtfCT4wao0dn4ktGt1tYLjZcEsflZSMEYbGMHJr48+F3/BTjRfAvgaaHU7uW+1&#10;K3jxbq0g8snBAyeuBj059utfn9+19/wUC8YfGL9qPwxqGq+J91lBrcct1DHJ8iJkjGOwH5V6+FxW&#10;KxVBwcbNKx4mIwWHoYlTcr66H2p4Q+L118J9UtfCOjzQtDZxIPs+nkraxgAAIuFBOAME8D+dfb/7&#10;KvxT0j4neF1mkLW0iMRPG7cq3se4r8sb74gQHTW8RaNOl1cIisY/MAIXHUYB5/KoNG/4KPeMf2ad&#10;P/tNn8zCb5oN2N/sT2I+leTQp4inJeyjtv5ntYv2Nak1Ue+z7H7hDXYtLtlmm1GGGOP70krYyK8R&#10;/aZ+AHwf/ae0Wa58P3Gm6f4qAAt/EMNuvmEA/ccrgsv4/Svzi+G/7fn7Rn7Svg1vEfjvxCulaNfM&#10;39l6FYhl/c5+/M/3pGbt0AHavtL9kjxDb6h4XtLv7SzXUUYT5fu4/MmvarYipCmlUSV91c8KjgYq&#10;XPB673OY1/8A4JO/FrxhoM+l2f7R+m28kkOxMaLIVBx/11r5h+PX7PP7V/7B3w/stU+Ifhyy8b+F&#10;rfNs/iLwzvKWxzhBcRuA0RP94bl7bgeK/ViPXZLWwWSKfDBc8HnOOvWscfEPwf45hufAfi21sdRt&#10;NShe3vrC4jDrLGy4IZSeQRXPU/s6rBUpaGtOtmEarqx1t5H4tQ/tieNre6/tfQdPuLDps8i4IwB2&#10;JBx+tem6D/wU38Xf8Igul6n4nMe5P3yvIAxPoTnOP6nNfNn/AAUe0z/hlv8Abmuv2Zfh/di6t9Y1&#10;KCTwnGqlvMgupikUTE90cNGSeuzPSvrDwZ+zz+zT8GfDdql34F03xV4o+wxy3usa180buyAkwxfd&#10;jTPTILYxkmqhluHhFSe3TzOiWY1a0X0PCPGv7fX7SPiW+t9B+DPh3Wtd1Kd2S3t9JsJLlmGfu4UH&#10;Jrzv4HfsYf8ABVzwB488UeOb39hzxpJpHiC5a7Vo4bfzELt5hHkeb5uCSeNua/QL4RfF3RPBniG1&#10;uo4LO3ZZt9xFaoqJEvZBsGPrx/8AX+3/AIJfGHSfFtil9baylzby/wCrZVII46Gu765haP7rlVmc&#10;NTD4qX71N3Pxd8F/HfxD4T8dHwP8U/AGseFdagcBtP8AEGnyWsgP0kAP48ivo34c/EDULS/TVtO1&#10;uOGNPmAWT73f16/hiv0v+OP7NvwR/ap8Hz+DPiz8PtP1ixmhxDdSxgXVrIekkTj5kYdcgivw8+LH&#10;7OX7anwr+M3j/wCFPwn8A63408P+C7yRBrmnx7hFbgb13sSPmVevB6V5+Ny2Fe0qTSv9x3YHNpU4&#10;uFVN2P1X+Bv7Xvgu18Mx6p4u+Ien2EMMgiu7i7mC72xwiDuT9M+ma5q1m+FX7Vf7WH/C1tH+KepG&#10;10mzhgs9Jt1EcSbc5JJ5yzbjxjrX4b/s3/H3x18V/j9b+C9a1KT7DpmoSXUy3W4CKbGwjr6D04Nf&#10;oJ8Ivipe/CLxfbeJ9MeRoIZMSRw9cHjPIIOOuOPqKxqYGWFp+yrS5luk9ioVqeIqOvSVumh+sHin&#10;4f2/xI+Dus/DTR/FV1Ytq2ny2RvGVXeEOME44zgGvl34Yfsc/Gj9lT4qJrviLWbbWNDupMQ6ppsL&#10;4VugEyHmMn15U+ucA+qfs7ftB6f44ggnEdwm6Z0dpGUjOAdwIPKHnnrx2r3LV/F+np4f1K51tIU0&#10;+3sWY3E8gwy7Ofy/L61tOjgsfh7vSUVZa7dTl9tjcvrOK1jLdNb3ILW+/tLwlcA3EZjl0+RJlKgo&#10;fl5zn+XSvxC8L/tUX3i/X9c0nU3jmXS9evbRlj+UKqTMo2jp0HbtX6dfBDxx+0b8StButT0fRrC1&#10;0WV3j01bwMrTR7sb2PoR2wa7iD9lbwDq/hj+wfHXwQ8D6hDMpe9i0zTY4pAx6upEaHPvnOeaxj/t&#10;9OKlF3j1sawnLLazlde90ufmP4D/AGlfEvge8WXw7eb4+pt7l2XHORjvXqEv/BQv44WqNcaY9rHa&#10;yH58guQPaqX/AAUT/YK/4ZSsJPjX8OZLi+8CzyBb23mXM+js3Zm53oT0bgjofWvjLWf2qfBenab/&#10;AGdp+sRtGP4pCM/p3p+xrQlZQv59zrjWw+ITnzW/M/RT4R/te+MNf03/AIWb4jikvrzQ9r/2fBG8&#10;PyM21pNq5JAGM5BAr2b/AIKA3F/8YP2UdN8R+EvBV5rV99stZhZ2bRebaLzvkO91+QDrgk9OK/Eb&#10;X/21LvwzOb7R/F15ZNGvytazH5h6H29jXd/sRftG/tr/ALXnx2e20Sw8VeKPD9rZtCskat9kt3yP&#10;vHhAce9afUsQ6M7/AAtapnPKth/rEGn7yejP0s/Zn039n/wiIbf4jeO7i81hmDJZw3Bjijb+6CPv&#10;EdDXo37YP7Cv7N//AAUY+GNl4G8R/ETXtFaykWTTbjRb8N5Ug5yUcENXhvgX/gnd+0D4+lhPiXxV&#10;pPhNFl8xlWf7VcMT/sIQufqwr18/seftIfs/eEZtY8F/Eb/hKLezTzGtoYGhnUj0Ulgw+jZ9q5sL&#10;QqYKnz0qd+XddTfGTo4qpyzqWb+48o+Bn/BGa+/ZIePxGotfi8sd6Dt1JfJeCDPGLctskIHU5JPZ&#10;a+mdf/Yz+C/xj8GSSeC/C9p4R16Fc2lxpcDQRhx/DLGAB164GfQ1ifAj9r+5n023sfGVzGdQhYrc&#10;Rx/eB91OMntxX0BB4qsvFWnReI9AdfNWPeJ04Lrjow9+fTHvXRGrgccpcy9Yv9DhrU8dgWkntsz8&#10;9Pid/wAEy/2yfEfihfEWk/tT6Drsukwtb6b4R1DS5rO3tRzlVlDP8x6bmUkjHQVyHg/9rH4q/ste&#10;JY/h98X9BvdA1OxZPtWn6vtAVdxJaORWKyIR0ddwx+NfZn7SPxD8QWvj2xu/hf4gt/8ASlWPXViL&#10;SyWjhflYInIcgj8K479tz/gnr+zl/wAFNPBPh3w18WPE3iHSdU0VjNY+INB221wY2XDQyLIjrJGe&#10;G28HIGCK4PqWGrVuRe7yvSS6+Vu5208diMPR55rmUlqvMT4a/wDBRr4R/H7VLj4efDj4wWQ124sW&#10;BaBPOWxfbgM/Rcjrtzn1xXyP+0p/wTD/AGlPgppusftBeDPilB8SLPdJqGu2LWZt75VJy8sYyVkA&#10;9Mg4HGa7zw5/wSE+BH/BN7+z/Hk3xP8AHHiO1NyPJvNPhtbNY3zwknEhOR7jPt0r7R+FvxB+GXxE&#10;s7HXNH1a9Ma2piktDdh43XGCJFIwT9MV0xpSw9R0akuZee5z+09pTVejG3pt9x+Ongb9rrQdHv8A&#10;T9X0G+WOaGUGWNpiMkHkHng19yfCP9trWfjp8M7nwZ8HfAOueIdWlt2gu3itSI4FIwQJWwvTuWFe&#10;M/tff8EQLCy/ba/4aT8A2cNv8J7+A32uaRayP+6vc8jYORG33sDjtkV9IfBr4yfDbwctj4N8C6g1&#10;rHbwmNobqNYbZVXGFUJ9zv2b61pWw9GjUSvc2pYqviabdj5tuv2L/wBtD4e+K18beA/gVHp1q1xv&#10;uI5/EltJKcnrtEpx6kDJx2Nfnv8Atd/sr/tvfArxR4i+MHxD8OQ65pd7qFxfa3rHh2ZpRYM8mW+0&#10;QuqyxgFuX2FB/e6V+8nxC/aG8KeJdMi0DSZFaHZvurtZMoGBxszgZ/8A1V8Y/wDBQn4mWHw00G2+&#10;MdhcK1jc3H2DXYWxtljbIjYjuP4Dng7l9DXpYHE+xqJRje+h5+Lw/taT9o7WPyA0H486jqcZNhPJ&#10;NjnEOSy8c8DP+fyrVufjb4zk02S60vw7d3kVo+JBDCzLH6l8DIFemfs2ftJaTofxZ1L4VfBL4VWS&#10;2eqa1stLXT9PEkuSAzqD94qp34GcADrxmv0G8Pfsb/s5+L9Mk1L4p+BNMGoXFvm4S4mLsmRlgfs2&#10;1QT25JHPJr6OpiIQl7yseBTw9atH3ZHwh8H/AI0WWq6DFc6dLaQ3Txjz5pFBfj+EZ+6B+FdbZftM&#10;2ejTPANfiurwNsVBnGPTHTNfS3jX/gmv+xhpejzL4S8Ix6YsUZf7XoeuXIZcc8xu/X8Gr5O+Jf7J&#10;Hhb4c+JJPib8PfiHN4ksbb5/7H1DH2mJgfvbhgPj02gj3pU6lGvKxVSjXoxH658KvjD8Sbubxa+j&#10;29rbY8yOOa+SN5e4wB/7NivM9Q+I2paX4gutH1vSZrO9tflVSuScfTOfqOK9I0T48R6pAfteqz26&#10;wrhYQQF6fd/ziuM8S/FKSx1+S+08RyswI8zHJGOma6oq2hyyta/U8k+Kniu5u5De3kNwjrykjRsu&#10;B1z82K6z4MeOYfF+lWZedlaGMeY0b5+6efzrqofj3p2q27WdxbRXf2gqn2WaHfk+mMHPNaWg/CHT&#10;rU/2/qGg2+itKu/7Lp42MVJ6uOQvOeMZ9+1bSgnTME37S6Ou8P6ldm3kvXw0ckZbarehGDiv2I/4&#10;IV/tuQeL/BH/AAyl468QrJqmlwtP4XeZsGe2+88I90zke2a/EfxJ490rwdps0OmTSXJjUp94cD6/&#10;lXov7F/7Ut54R8daL8UvBdybfWvDd55kKnnHILZxjgjIPtXDT5sPU9ottjqko1qXs3uf1IwSSSMd&#10;1SpnHNebfsrftA+FP2mfgrovxc8KXKFdQtV+2QKeYLgD94hGeMHp7V6MSc9a96EvaRUkePKLjKzJ&#10;KKFJI5oqiQooooAKKKKACiiigAooooAKKKKACiiigAooooAKKKKACiiigAooooAKKKKACiiigAoo&#10;ooAKKKKACiijNABVa9Yr/FVgsBXnf7UnxQT4S/BjWPGCOy3CweRZ7c581/lXGPTk/hWGIrQw9GVS&#10;WyVzSjSlWqxprq7H5s/8FY/jh4t+PvxlPw88KW0Fx4f8KSGJY7iQ+XcXXSSTA6/3Qe2OOtfH3xvn&#10;+OnivSLTQ/BfhbT9Ps7KMDy7e82EkcZGcfSvbPEWoXUOuahres6qzszM8nlKGbaWzzyCKj8Map4S&#10;8SaRHdLJJcbckSyRAkfiMj8Ce9fimNxlTGYt1p66vf8AA/bMvo0cBgYUo9F/TPzf+PHwU+NupFda&#10;1rwBqDQxrmbylMuW9Tj/ADzXh2v6/fWk0Wj69pUNhNB8jN9nMchHZiD3r9kdZ8Oz6XbJJH5E0QcB&#10;vNmC53HI+nGO1cD8UP2Zvgl8cNGax+IPgmxkncfJdxrtljP+y6jI/PFejhM3jStGpDTyJxGFVb34&#10;s/Inxh47Wfxn4bhD7ltLyMsxXG7DCvqq/wDF9941aCW7lDQW6qVRF6nt0qv+05/wSA1vSr6PxH8G&#10;vHSyeSd0Ol6qdrcHOBIOv41wugP4z+Gl9H4Y+JuiTWNxH8qRzLhXI7q33WH0Ne3jK2FxuGg6EtVe&#10;66nl4OOIw+Il7ROz2fc9s0S9+0btP0i5ENxGo/fO2fy9K1PClhq9nqpuNU8RSThG/wBXPLuVs968&#10;68L6kn75bLUFUyLvuG44HpXVw6qzKVm+WHywVLLjt0FfM1oSjKx9JRqJxR6VZ6yftEcl1OY4Y2J/&#10;djCntyKz/EDxatZzNIodPmA8vncR/WuP0rxu6HfcXHy4+68W35R/Sm3fj20TTJmSdWjO1xHE2fmJ&#10;5wR/nrXIqMubY3lWpo5P4waZHLZvcxwhhGCGZvWv0E/4IOftG6Pf/APUPgtqV9DHqXhvVpJ44/Mw&#10;0kEpBDAegIx+Nfnf8RL3xHrGgXMPh7wd4iuIAuXu7XQ7h419fnCEVy/7Inx++LH7NP7QVv448LeD&#10;NV1Cxn/0bXLe3092DW7YyTkcMp55r6LB05PDPa6PnMycak7H9CHxbLeJre11PTvGrabHZyeYRDNg&#10;THHKlc8j865X4W+OdI8PQ6gR4qhv5lZtrMVDDJ6DFfGOp/tsWWq2Qkt9XkZ5I90at/Dken8JHTFc&#10;l4C+N+q+H9buJ9Nnab7cS8gmfgZPYV4dbGKNa9tUdGHyWpLD6s+5/G/xRYRtd29w0kKt/pEKjcxO&#10;f4efWuc8K2uqahrk19JfMrahJHKIpMExoqgH+tfPGl+O9Z8Qavb69qGp3CrErf6PC7bSe24D+te1&#10;eBfirpZto7u4fdHgJGkJDOSOoJ/P3rCNZVpX1CpgZYeFke3PeWNhbqx3TMIcGTzPlP5V8X/8FGP2&#10;9P8AhTWln4V/C27S68aapFsjjVhIdOif/low/vkHgHp1rjP21v8Agqx4V+EGmal4G+B+vW+seJLg&#10;N517bsslvpp+6RkZDOCM7RkA9eeK+Qv2b/APiX4jz3nxo8e63c3+pajcNI1zesWdtx+aRmP5CvW5&#10;fZ0vaVFZdDjwtCVatyI6X4ReENStrh/Efi3UbjUtWurrzpZLlS4EhOWGT1J9a+lT8Orfx1oUdrJp&#10;U0Mcm0TbU2uR1C56gfSuR8DeA729s5pLDUPJiVv3EsijaW7de/619BfA7W1YJoeu232mZYwsjMmW&#10;yB69BXj1q1SpU5j6Sajh8OlExf2efhNZfDf7ZaBCkdxcNKy3Cjv2Fe3WfhS4sraHV9ItnlUZLx/w&#10;vxVTSLixiu5ob6ziVWX9zGRyVx1ziuv0LzrC3tTpENxNasQsir91GPrnoKKUfaSvLqeLiK0tyx4K&#10;8PX3iWSKWBJ7FXj3+WYhhu205/OoLmeO18WSeCLaIx6pbKs80i8LJGTxj3qPx38WPEXh+5tdL8Jy&#10;W73e5TPGi52KTjJ9s1w+o33xMvPiLFd6zo80N1cMqJf2vy/KDnaCR0PQj3rulGMYq25yxpym25bP&#10;Y/Rv9lH4jS+L/Asei6pOzX2mjypN/VkH3TzXrUbZPBr4a+AXxmufhT4w0u3m0iSKwvrpbW8kjbcq&#10;7jjcfQA19u28yyRq8bbgwyK/Tshx31rBqMnrHQ/N85wf1XFtraWqLWQehopsee4p1e8eSFFFFAEb&#10;opbkVwf7Qvg/UfGPwr1jTvDeh2OoanHYyS6bZ6lHuhlmUZVWGOhIxXfMDu6VXnj3N92jXoGnU/nR&#10;/bR8C/Ez41/Gez8UfHDT4/A+r6LDLD/YOiKrQwFhtyu7kcc49689+G3ww8N/CTSRoeg3E00fmM81&#10;xMR5kzE5LMR3zX6af8Fqf2P59I1lP2m/CGnPJDdbYNdjj/gb+GTjnB6Gvx5+PP7Wr+FfEP8AwrL4&#10;T+HjrniSZwnk26GRImPY46n26DvX53m1DHVsfKktt/kf214c5twjlvCVHM7r2luVpXcubsl3Pe7W&#10;bSbXWl161hHnJGY1eZi/BPOOmP1rXufHk9hFvubyGFQMBpABn8zXx34n+Hf7Wy6NZ+Jviv8AFq40&#10;mbVLpY9L8N6XNsknY8tuK4EaquSzHO0D2rY+HX7Imp/H3xRqXi3xh8RtWutFQRw2ckczxpO6jDtG&#10;p/5ZjgKep5J61zvLadCip1Kit5K57VPjrHZhj3h8FgZOV9XNpWv3Pa/iz+2V4E+E/h3+1b3xLb6h&#10;eTSiGz0+xkVndsjLHaSQADn3x9Kq2X7Wms6qgvdJ+GniiSGRQ0bNp6LkHv1qp4W/4J3fBbwzqdvr&#10;Npoz3FxbOHiku5HkG8HOcZx1r1O3+EEwhCNqm30Hl9PauarLD04qNNOVurPoMvwef4qvOrja0aS0&#10;5Yx9772zgof2ovGBO1Phd4k/78xD+tOb9pnx4vEfwm8QE/7UkK/1r0SP4Ttj/kKL/wB+akf4RrJH&#10;j+1cH1EYrLmfSn+J6v8AZffGS+5f5HL+A/ir4t8ZW11d6p4ev9L8lwqx3Eyktkf7NN+JXxav/hz4&#10;MuvFElpeXkkc0UUFrFMFMkjttAya1L7woPBmbVL95PObcxxiuF+N9hPr/gm30y2DbrjxDYov/fZP&#10;9K54+9iEmvkd+MpPC5U3Cbb6SaV/XsQ2/wC0B8ZLmMMPgvfjK/ebXY6sr8avjfOcr8Hnx3Euur/S&#10;vVdM+DVnFYx79Vk3eWM/KOuKtwfCPTzy2qS/98Dr6V0Wld2gjz1haMoJzxc2/Rf5Hjr/ABd+M+yQ&#10;XXwst4YSjeYza1uIXByQMcn2rV+G/wC2N+1LrngrTV8FeGium2tutrbzX+pLGpWMBBhAh9K9Qk+D&#10;Oi3MZjnv5WB7Yx1qPw18CPD/AIY05NM0/Ubto45GaNZpN2zJztHoPatOVOLvBdDxsbktDEY6nKVe&#10;Tgk73te/locXd/tG/toaioB0LRmX+7JrD4P4BMVmS/Eb9rG+m+0TeDPCbM38TanNx+S17FD8LNKC&#10;4NxN+Y/wq1H8LNECgm5n/SiPtOkUbRyvLKGkK0vvR4rB4u/aslba3hjwimf4m1C4b+lXI9d/auYZ&#10;TTPBqf8Abe4avZbf4Z6RGdyTTH8v8K0IPh9o4XduuB/wKtOat1SMqmBwN7qtP7zw9dV/axf5RL4N&#10;i/7Yzt/WpPtH7X0yfutd8Fx/9w6Y/wDs1e4J8P8ASRzvnP8A20qzb+BdIPG+X/vuqjKp2X3HNLA4&#10;H/n7P72eELB+2K3Xxx4LX/d0aU/+z1NFpH7YEhyPij4PTP8Ad8NyH/2pXvB8CaJnG6bn/ppVqDwF&#10;oeFBEn/fytP3/kYyweAX25/+BM+fT4U/a9k4k+N3huP/AK5+Fz/8co/4Qn9q9xtb4/aQv+54ZX/4&#10;qvopfh74fZtrrJn2kNWD4B8LRsVFqzY/6aH/ABo/2jyMJYbL/wCab/7eZ80t4A/aibmX9pG3j/65&#10;+G4v8aF+Hn7Srvi5/anuFH/TPw7b/wBa+kG8BeGyMfYj+Mjf40f8IB4UOF+w/wDkY/40WxHl9xm8&#10;BlNTdz/8CZ8xeIPh58frfQL++vP2rtWMcNrI5SPQbUBgFPH3c81+f11+0J8eJfFFzqU/iFrxVLpM&#10;qfu1kRSRhk5RvxFfr38YfBfhfRvhV4j1RLJlNvo9wy5mOOENfjh4Ws57uHXLuC3ZjDaSyZVS235u&#10;te1lMJayqJH5L4lUacJUqeGbSd203e5d8CfE74QXPiZrzxh4Wurd5gwmjhmMaMx/ixgjr6ECvsv4&#10;H/8ABUzUfgZ8G4vhbp+h+GIbHR9PSPSdS1CWWWXUFdiJIyo4jYKByDxnivhHSbfS9T0a71C9jhxF&#10;EA5K9yetO+IHwZ8Y/DrSNH8RS+K/sdjrtot7oKrDKq3KbsExs6gNg8fLkZHWvclg6OIlZrTzPwjH&#10;Oph8Kpd3c/Rj4q/8Fl9OsfBF8PAnibw5qGrXVvOsNr/wj8jRu0kUabSxcYGAR+HvXG+Jv+C2nj/V&#10;tUt9F0y/upJpfMa5s9P8NqJHLSqF2jeTzCq9sbj6V+c97ZeHTpUgh8VXsmpR3AjRTbg2/khMBieo&#10;wx24I6V0mnfEK10L4k3mp+AtFnj0h7jztLjWJ2urSJWDqEl5YFScb85P401leFS+E+eWOqTXxM/Q&#10;zUf+Cuvxq0vQbu+l+HfxBWOFnaS4uNHhhiiT5R825DjjI59a5GX/AILVftFW9/H4UXwf4gmvJIE8&#10;uG68mM8gYY4iyBg+vevKvFP/AAU08aeJ/hPqHwt8UeCYNas9Ut/s7aleSNHeRr8pZX243tlQd/U9&#10;6q+KP2upLfwlpOv2fwn/ALTurSzjiur6zszN9ljAwqvLtaNGwBx1Pen9Rw/SCD21X+ZmN8ZvBPjH&#10;43m+8d+Nbe68D3bMbm8m1TxDNOt7vY8pCqnafYGvGvhn8Brr4ifEG58P+F4dQ1hbGB5/OtojukKD&#10;JIDduO/Ne1+Dv2m28U2UGuap4ahu7Gx1M6hOt0zNNNIDxFI+MFB1wBxX0d+z1rXiT9q/4uaT8NPh&#10;B8HdF8J6prlk96t9aziNrj334GR7EYNehhqdOnUjC1r+Rw47NsZJSTblbz2PCv21/wBsjQ/F/wAC&#10;/Bv7OPgrUZLqHQrFZLxmyDDdEfMmD0II9Kw/Cnw78Gav4WgiufANvHqn2NC2oNGzSROcZchiVz16&#10;rivr34//ALJ+l/Br4M6jq2t2p1Fxrca+ItWm8O2+yK68w5g+0oxYZAz8q4I96b+yPY/sk/G7W/EW&#10;i/tH/tB6T4Da0jhj0B4bOWVrrcpztZEOGUgD5vX3r6SNKjTTlUXMvJHykszxOKko0XyPrrufCfxe&#10;+ENl4GurHUIvEVrcW9wkTeRNa+RKzeZsYK0RVeBzlhX11/wV0+MHh74tfCj4F/C/4d+NNQ0m48K+&#10;Cbe01REmaPzV8lFDfK3zKSD19BXzf+01Y+JdJ8X23h3XfA32TTbXVRZ6Vq32pZPtUSzMwkCg/LuA&#10;+6ema6L9vw2CfEvwrpNtEyxw6DD5isT2hU8+nXpXHUwWHqYm9rJPbY96hmWNhhUpzvK2/Y8JXwT8&#10;akvIbTw78UL2RpGCqsd9L8vPcZOK0NY0D9r34fxnUdT1S++y/ahbx3TyRsskhHCgsM5xXn+ueJfG&#10;HhTxDeW+meKLu1F1tZ1t7goHUjK8DsK2vDGu614q8Aa5HqvjPUJJNOmhvIbZ5Hfec7Wfr1AxXi4v&#10;C4Pm0pr+vke7gM84goxT+sSXazf4npHh/wCJ37W/w21fTNe8UIosftEbSTfZFkMkeRnAQgPwelej&#10;ft1L4b+JPirRfGmqWOh6bC3hmKJby8d0aV8cBYlclW5z85OMntUP/BOXWNA+JOqa58OPGN99uums&#10;Gk0SO+c4jlHXaD0yO1fPnx98Pp4X+J2qeGPEslwzR3RbfDJmNCeuAeD+FcuHw2FjUfLGz8isVnmb&#10;Zk+TE1HK3c2/EPgTwLffCKCx8Eal4fk1abUtyxteNJqUiAc7jkRonUhVUk9zXonwB/Yx8Px/Bm3+&#10;P3jz4zaTazX15JZaLo4WOaSC5jkUlpVdSrpsDHH0r550Lwd8TbTxXb23hLw1rD6l5n+hmxspN75X&#10;+HA5ypr2vw/+01onw0/ZF1/9lrx38Jby38V3HiAanY6xqC+TJYnGCoVxu+YHtjNdns4yjypnHzW1&#10;tcr/ABa+LPhiw8YeHpJpfCOtWmlwNE1x4f0pLdpVE7HMyBcF/p2xXPeMPGXwo8Q6bqeo6esNvNeK&#10;xit1t9pTMmccDHSvGleKR3klky5JLZYZpFnj/gl/APWP1e3UpSaO68Z674Eu9I0y30O4kaSHQ2hu&#10;NyYxcbsgD2xnmuq0rxh8BLLX9E1uy1vV9HurXULNrjUtIh2y28a22JWTPBbzfXqCa8eS7SIrKqW8&#10;i55VmyKsw69BGGP2HTgw/vW4qvZ6E6cx9k6P/wAFPJ/hrPY+HLjWB4/0JIbGJrq6077BqFtDblyI&#10;sqTG/wB8jdgZ4qa4/wCCjXwUeW++xeFdcWG48LWWmwxyKrFGhmlkxnPT5xz3xXxifEkgfamnafn2&#10;s1Of0qK51ie8h/5d13f887cL/IVSpxe5n9Xp7n0d8cv23PBfxN8Zab4k0vwzqMcdh4aXTGjnZQXk&#10;Eqvu44xgVo6l+3r8I/E3gvU/CPin4HrqC3eqfabWWdoi0SnbuAO3IJA6g18rrI0iEO/zbv8Anlmk&#10;EU5yYwzc/wAMZqnGK6h7ONj9SP8Agjl/wWY+GP7Hn7YmkabpmjeJtB+H/i24TTde0rUfETXVjZMx&#10;AS4RHyUwTzz0Nf1CeHNa03xDpVrr2j3cdxaXluk1vcRtlZEYZVgfTBr+DWKG7V/lguNw5XbA3r/n&#10;mv6cv+DXP/gqNeftTfs5N+yl8Y9YuG8afD+3SOxm1Dcsmoad0jYbupT7p71a7G0drH61AAciioop&#10;NxwpqWmUFFFFABRRRQAUUUUAFFFFADWUM3K18Xf8FnP+CZPgv/gob8BbeSSzWHxZ4NuTqPh++WPL&#10;OoGZLdsclXA6euK+0znsKglhaQ7GTKn8amUeaLRUZcsrn80vwx8Y638Hb3UPhT4pg8uSG8aSNpIT&#10;ErADaVAPdcV6H4L+PEml373lle7g0Zjk/wBtSMEfjmv1C/ae/wCCPf7H/wAXPiJe/E3xTo2tWt9q&#10;1w01xPp+tSxqkp64TJUA+mMV8t/tNf8ABBi50HwJeeLf2R/ihezatb27SJoPiBlZbwgZ2JIoGxvT&#10;INfD5jgebEOMXqfZZfmap4dc60PCvhL+0r8MPgmLjX7fQo5NQtbdobOS6b7uSTk4xu2knGelfHH7&#10;Zn7Vfib45/tBeFY18TSXkjeILcsskxKr+8HH0AzXh/7Qn7SHxT+FvjO/+F/xN8G6romtWMzwXWn3&#10;1syMjKcH9a8v8I+PtTvfHFj471W1SRbG8jmhjZsgYYH88UsHk/1e9Se7QYvOIYjlhF6Jn7Sfsq/E&#10;qy+H3xPit5NXe3jmf5mD/LIc/d5r9Kvhl8V7DU7GFY7uNmYDaDINwr8IfAvxx/4TPxXoLeHLtdtx&#10;Mtw0gb7kajcxJ7YxX2t+zz+0Rrfh3xxp/ibVdRW60+ZgijzgylfU4rxsXhatOt7ROx7FOpSxVHka&#10;P1KuLTQfHGizaH4l0+1vbe4jKyW8y7lkU9QR9K/DP/gqV/wQ/wD2nv2evjJ4g/aR/Y80q5uPh7fs&#10;1/qmlaTMHl01s5c+SRkx9T8o4Ffr/wDCjx7pGteZrNlrXmCaRX8prgMsfH3VGa3fG37Y3wZ8A6mv&#10;gjUPEdvfavMi+dpcLKxgVmCjzj0jB9DycdK9DAYyi4vn3636nj4zB1oyXsz+a3SNH8c6/wCGZLzx&#10;D8WZo1XhorWMKxHoevI/CvUvgR/wRd/aZ/aYsofFXwz8Pyw6bfZMOv69dGJX/wBpd2WI9wMV+uHg&#10;v/gmN/wT68Z/FzXPiq/wztb261zUvt8mmNfv9itpGO5hHApCqC2SeOpr678I/DPwLoumw6Ro2gwW&#10;NrbwhYY7RiiooHGADwK6o4p3/cWt6GdSjGMV7VO/qfhb8RP+CPX/AAVP/Z/8HJrOlWOi+MLW3h2y&#10;HRtWHnBB6iQLu/Cvgj9oT4s/FnwL4juPAfxg8JajpeqQy7Ws7+1K7voejD6V/Wv4p061tNBkiXfc&#10;WMkeyfd2UjBwR2FfHH7cf/BLr9mb9pn4Na5YQ+Dlk8QNaySaLMZgzrdYO3azngk++KUcbRo4jlqx&#10;V32J5Ktal7sn6M/K/wDZp/aN8E+N/hXpL208NlNb2qwzWpYKyMoxj2r7C/Yn+PSeHvETWk/iJhYX&#10;Dqu1mBUHPWuC/Yp/4NsPGnhvT7Pxx+0ZJNeX0lxvbQNL14WsMUWeFkdAS7Y6hSB25r9NfhX+xH+y&#10;j8PNITwsnwG8LWbRwiN9mn5kbA6lzyx9687M8C8TJ+xlZPq1oepg8w9jTi60b+jKa/FLw7H4bbVp&#10;NbhKxpvz5wwVAr5s+M/7dHwh+G+mzeJPDK2954g1KY22n2tnIJJEmPchfTjA7kj3rA/4LE/sU/ED&#10;4Tfs/eIPjv8Asb+Lb6OTw/btd+IPCLXjMr2QHzPF3G0clDxjPSvx3/4J3/Hz4ifGT9qRde1nw5LJ&#10;p+i6ZcXU0kFq8kFtP8qxySt91erYyRk9ORXFh8hxUoutWkmom/8AauH5lCjFpy7n6p/BT/gmIf2q&#10;v2gLD9qv9of4v/Yvsdusem+G9NjjkuY+ZNpllbiMgyEgKMg19y6T/wAEsP2XdTsVDjXpJPK2Ncya&#10;ufMOBgfw445PQ/pX5+fAL9o7xF4R1mSK2vt4aYG6jkYncvUEc+uK+8/gv+3B4TtrRm8Q6itrHDBu&#10;ZrhsqFC9T+vr+tddLMsLRmo1ttkRiMrxc6bnQfW/zOP+JH/BHXSNBtW1T4J/Ei88+N9/9na3iRZF&#10;9BIoBz9RXidh4k+L/wCy54p/4R7xtpV1pyxTfLDPny2XPVD0Ye4Nfo94A+NXg74m6bHqGjalDIsy&#10;749kg5GcH8jWF+1F8Dfh1+0B8GtY8E+L4o286wkezv48eZayhSQ8bdiCO341tistwuYU1Vw87fl9&#10;xyYXNcZl83SxULr8fvPIvBn7ZPw20H4dHx74s8Y2NrYww7riRpgPmxwoGckn0rG/ZD1yTx9oviTW&#10;ra0t47XxDrFxcW7XKjzJopOAXA9ux5r8VP2Kvg/+1h+2D+1jr3gGwtdW1zwr4D12eD7RJMY7D7RH&#10;IVQuzEKxwM45PtX7V/sv/szfHP4XaaqXV3pjIpDeXDfb+fTpXnyw2Mws40pPntrp0O3nweIpyqr3&#10;eba58AfGz/g3P+N/wZ1rxN8b/wBmj4hWfia+1C/m1BtDuLbyJk3MXMUZBwRzgA14B8NP2jY9N8RT&#10;fC34wadc+F/EmlyGK+03U08tvMXg43da/fHW/itceBPscHiSz+yzTnZ+8U7Gx94hhxxXhn7Z3/BL&#10;n9j/AP4KIwDXfiN4T/s3xAsRNt4j0VliuGxyu84xIAcHn869KpLDYxODbUzhw9bE4O0kk4nwz8CP&#10;21vBPwYgOm3viW3e0eQOx35aPGc4x278103hH9vf41ftv63D8O/BFpJp/g3+1WE2pyRlTqkatiNV&#10;UjITHzEfxEDtXz34i0vwx4P17Uv2TYNHtYdQ8K6lNZ+KrmGziJ1ONWBiZW27lBTk4I4O05FfS37J&#10;Xjz4ceBL610HT9Hj/dqEWNNilW56cYz2/wAK8GNGNPn5r37eR9A+bEKM0lbofffwp0LUPC2g2mnR&#10;3EjwxwxhXLZ3DHT2r0Cy1qWC4Z/KDALt+bH3fSvP/h34+0+bRYtQaaFIXVfnYghfQfWuwTULC+jZ&#10;4pFHy7sr3Ferg69KFNKD17Hh4ynUlUbkjL/aV+GXhj41/s5eMfhbrRkW317w/dQSMzZKbo2wRn0O&#10;Melfgb+xz+wt8LESbUviFcx+JNejvpIreLVJCLVCjEYEY4b6t19K/WD9sH9vbwT4d1rUP2XfDevz&#10;J4gvLLZqWp22NtpGwwyq3aTafwzXzf8AD7xj8H/2evClr4f+Eng+2+0RSeZdanfQ+bczMeWYyPk8&#10;nt0rXEZhp7ODttsVgsvk1ztXRY8EfsX+MfE3g2SPSfgLpckariFLPR4o1ZfQFlAP61z11r3jL9n+&#10;2k+GkXgS68C/Zwzrp9rai1WQ55kAUAOT65NfTv7Ov7ZGt+OvHGnaPr80tmkeTJDLtSGX0Izz07Zx&#10;XvH7cfwW8B/tM/sx6rM9qq6xpunyXeh6gkIMlvMiFgMkfdbGD2rOk44unKEJ6x1s+ptVqTwOIi6k&#10;NHpfsfIP7Ff7S2vxfEKPRtf1Ka8t7jlpriQsUavvrw58ULO58Pz6o6K0cK5llPTbmvxp/ZX+J+mw&#10;+IbSSaYNcpNiZlbjcDgjAPPIr7C+P37fvhX4B/C9fD80VrJe6hZ7rqC6m2rbREZy2P4vb0r5/D5l&#10;isLi5Q11PXx+XUcTQhUS/E8M/wCCuPxjtP2T/wBpjR5vAFjJJP40sV1DRbOyXDSTF9jqMfwlgfoK&#10;9F+Gf7dPxU8IfDjT11+2trfVriPdeQx/N5Kn+H6gde2fpXxT+07/AMFIPh9+1v8AHXwPc6L4MsZJ&#10;/CejNaxa0y/vNzSFmROflT8M/hXceDvHcPiqTdcZy+V2qe3f867KlOPtIzlDlb1fQzoxdSi4ykpW&#10;0XU/Qz4C/tY+DfG8Pm6LLax6hNJnUEKhWMgUDJ45zgCvovQdTg8UaBbaw8KtdNhXjVsYQ9Rx3Ffk&#10;h8M/EmpeCvFq63o86xhpvLkYfdOTyx9upr78+CnxR8OeKvDenf8ACaxqq2txHLaNb3DKDInO44+8&#10;FzznI9a6Y4hYeooy+F9zixOF9tSbgrNG1/wU68R6P4N/Yc8ceJNRuo4Y9N0nz7dmx+7lUjbjPfNf&#10;kr8Bf20fFlzDb6noOs/ZZOGkWObYSfpnmv0t/wCCtFj8Dvil+ymnw5+KmuapbaTrmqW4ZdGvFiuJ&#10;gp3YG4H5fUY5FfKH7Pn7Fv8AwSfsZrTQp9M8TR3k6gR3GpeIrhAW9flYL+lbYxYWtaSl734feRl7&#10;xFCDXLeL6H2L+x1+03q/xA+H1nD4st47hdQVohHMwbzgB8wIPtXxd/wVatNM/ZN+N+m3HheX7PpX&#10;imxa8srdZP8AUtuxIo9g1fVGq/8ABPJfhh4Nb4k/sfeP9Va+0+Fprbw/qGoCa3uVAyY0PVSR0Pev&#10;yB/4KReI/wDgpx+1D8Yv+E68b/sz+JptA8OW7Wemp4dsjepbxqSWLCEuwbOSTgU8Bga9Spy1ndLZ&#10;tr8CMVjKFO9SjdN7pJnrFv8AtTaje+Gl0uw1po42kBaFZMtIc5/niuJ/aF8baz+0h+z5rnwJ8JW0&#10;d9reoLaro8l9diM6bJHdwM8rEnoI9685zv4r4t1D9oG78Eu8Gu2F5DeR4DWsyFZEbPQjqD9eRV3w&#10;r8dfFl/fTeK3vPsszRqqiJuSBj73qeB9cV9Jh8v9n766anh4jM+f3H130Pqr9hP9lbXP2ZdS1e78&#10;Ua1pl34kunjgivrOTzVtYSuWRWOPnYn5vZR6mvpWw1jV9Kmmu5Ne81lUGSMv2HevjX4VftLypaaa&#10;UZrq6845jSMyPM7ngBV5Lc/X8q9h8TX37UKl7/S/2ZPiBJazR5E0fhO7PBHpszjHqKxrKdat7x1Y&#10;eVGjRtE9Z8RfE+xkt5Ehdf30fzfNhifXPevkf4wfFmDwl4+vNPhvN32hRIqq+AvtR4k+OGpeHnm0&#10;3xJpl9pd5CxD2Wq2rwSIfQo4DA/hXMX/AMBPC3xojm8Tav431Syvb5RtaNkKJxxgEV2UKKvc48TW&#10;k9Fqebat8TbK51m8S0mXbJJlV9CetY9z8QI7OCTa/wBpk/hiiG459sVg+P8A4JeI/g18RrbQPEWs&#10;Pe6HeMzR6raLjzMdUOfutXrnwp+L/gP4ZWy6b4R8F2MZl5m1C6USzyf8DbOPoMCvYp004o8OpUal&#10;Z6FX9n7RbDwd5njrxYvmalcu0ljazDi1U8jr/Ef0ruNb+JF/qCzS3EwKyDLbehJPX/61Z3if4y6D&#10;4qi3eItHs7iORTtfaqyL6fMMEVwmq6/4VhtZrbSNRu45yhMYkmDKPbGM1VR+7YVLe9xvjbxAiQMz&#10;H5TxsU/dNN/ZK8ZfYPH2tWTysyuFwv1HNeW+LPihG+mzNOFRo1IOP4qb+zT4pu4fEsmqTybXuJt2&#10;fT0rGVLmptmrqqNRNH7mf8EQv2+Jfgn8d7j9n/4g64q+HfFU6rZSS/dtrrGFPXgN0NftxZyq0e/z&#10;NwIyreor+T/wNqF7ZSRa7b3XlyDEkcyyHerA5BB7V/QV/wAEgv23YP2u/wBm61s/Euoxv4q8LxpZ&#10;6xH/ABSRgYjl68ggc+4p4Otyy9nIMXT5v3iPr4HPSio4GVh8tPDZOMV6Z54tFFFABRRRQAUUUUAF&#10;FFFABRRRQAUUUUAFFFFABRRRQAUUUUAFFFFABRRRQAUUUUAFFFFABRRRQAU2VtqZNOpkp5oARpdi&#10;4x9K+Uf+CjvipNTttH+Htvfsu5mubiJV3K3Zdw/PFfVkigjvXyv+1P4Z0rXfiJca5Ku2SGNYWb+J&#10;tor53iSVRZY4R66HsZHGn/aEZS6anwDr37Pmt3niSTxHe6nGqo37tYYi3yn8evao5NCn0HS2utCt&#10;n3CTMhkjAz2J6g9sY/TvX05b+BoJLKaYu06qzBvNi2njPHSvOfE/g6yt7ttKe3xayQsNvO4NnoQf&#10;b3zX5XVo1I6M/TKONUtDwCG8HiTT7ia+1KMrGynZcW/yjnpgMOR+VbOmeEPDVhcC8E7ycq27zOAO&#10;2B6V08Pww8MaZqj2NtbtLJIv7yFMMgPTJyMY9K5zWPDHiXTNQuUtLQQouAsm0HA5wKxR3+0VSNkQ&#10;+MNMF+6ww3dvDatFuuWnjJA9MYPX8a8n+KXwb8G+M9Jk0q90iO+j8s7ZLhO/95f7v0yDXSa/qlxF&#10;LceHPESSLu/eRsy7fmB9R2rn4dRvNR8TaZ4O8HwXF1cXLeWlnZtvDMT948cCtKfNzXidMYxjT9/V&#10;HyL8Q/ht4g+D+qpb6Vpl3q2n3lx5UKqpM0bE/cYAc+2Ote+fAH9gr9oX42Wg1TxNp8fhHRdq7ZtV&#10;iLXUqng7IOCOO7lfYGv0A/Z8/ZQ8OfD7TJPFniPQrW68RTjm6ljDrZ/7Me4cN6t19MVZ+I+meJNB&#10;smXTGC/e3PHJwwJB6kHntXozq80VzLXueTLEJ1HGm9DxHwP/AME5vgD4XCafqGgXWvXWVKS6lLvU&#10;AH0Xao5H3QCcetehv+zx4T8D2fkeHfA1hp8gUFEsrGJc+mSAPTvXongpoILA3Nxe+XG0IZlmm3Yb&#10;PuM5zXRXt3p+raX9q0Z2k/egGRkLfLgZA6Hkev8AWuaUOZXTMZ4ipGVmeAweCtbnuFVtRe1Z2ztb&#10;JIHqRxWlq3w00u+tVGum2vFlG11vLNHDfn0r1CfT9LLzX/lXEreYGWPauVyfu8dRXK+P3vbG/itC&#10;kixyrjoM8+nFZuMo9WaxrqUkeE+Mf2MP2c/HWoHTxa3Gh6kc+VcaHIEbP+42VP0Irx/4gfsVftJ/&#10;Bi9/tXStSsPFvhtW41KON7W6tF7ebFhwf95SR7CvszwlpmgReLbQ3mnSKu8BXYZ+aveNU0fw1pmm&#10;7dTuLfbeRbY0mH3gR9084NdVOjKrT97X1HLMKmFklFvU/LjVtM+NXhjS4b7wdb6eLjzAZPtlxIyr&#10;34AVS/0yK+cP2orz9tXxi13Yap8UrmHSmyjabp9qbaArnG0hDuIPfccZr9HPjN8KZvBHxGn0qzcN&#10;b3iiey3/AHQD1Xp1HYVy+ofDHRdfsjc3elLukJjYTKAMjvz2PP0oo1o4WppFaeR2VeXFw96TPxl8&#10;Vwa34FjbTdd09lk5zIvzL+fpX3b/AME5bfSfiv8ABtbeTUGVrGRYpPLb7mB0I/Gtv9pz9ivQtZtJ&#10;fstlCrTqTHuUZf6Y9OK+e/2K/iLqP7C37TqeF/iD5jeDfEj/AGa5kYnbavn5JfTGeD7V6mKnTzTA&#10;uMNJrW3f0OSjTnl9bnveMtPQ/TyX9mDRPGWgWtoZJYYbORHWSzmMbkjoCwPf0Ndp/wAK8i8D6f8A&#10;atP0tJIYVVZpHbJjXHJIXO78Mmuw/Z4sNA1F7fVrzxLFeaXNGWga3lWSKbuP93j61a+L/wARdN8K&#10;eLpNMSztZLWT5S0co+QEdxivnVRUKKlN/wDDjliKtSs4LVGbd+HtD1LQbTU4JGjkZVFqr/LlfXbn&#10;+fPtXZeGNOhvtHT+0bdrea2PKx/8tOOD3yK5r4feG9a1CZtYmEVxZRMDDCrZ7df/AK1bvh4eK4vF&#10;M8K20kkLENGZOAO2Oen61pTl7O0rGFaK1V7HmnxW+HHiXVte/wCEostPurpmKo/2WBt0Cg43DnDc&#10;f/Wr03wV4eubW3s2az894bcbZGYbun32DEf45rvI4dP8PwrfxHdNMNskLNwD7Vy/xR+LGk+DtMY6&#10;7izjdWeS8jYfIo9SBXbanH3mzl9pUrNQSPG/23PiKfh3o9rrek681tcKVkuBEuN7rggkDPIxX6H/&#10;ALEnxsh/aF/Zj8IfFWC4Er6lpKfaJPWRflb9Qa/Hz9pvxyPjbrMem6G/n6bGuftCE/vT7Z61+hP/&#10;AARD1uNf2VZvBEV2zf2Lrk0UcTNkxo2CB7c5r3uFMZGWZTp/zL8jzeKMDyZVCdtYv8z7TiBzuNSV&#10;HE/rUinIzX6Stj86CiiigBrKxPWmNFIx9qlpCue9AbnJfGH4Y+G/jD8PNY+GfiyBmsdY0+S2mZAN&#10;0YZcb1J6MDyPcV/OP8X/ANjWx/4Js/Hnxlo/i3woJGg1KaXT9e1SXc9zZFsxuD7jr05r+l6aNWl2&#10;7iK+Bf8Agvl/wT7l/a4/ZT1Lxx8P9JmuvGHhS3a4s7S3YL9uiyCyt3OwZYDvyK8rNcH9ao6O1tdO&#10;q7H6B4f8Vf6t5spVIc8ZaJPZSe0j8GNN8ZeKf2n/AIy32tXVu0ei2qCHIY/u4P8AnghxwXxlznOM&#10;L65+lfD/AIwbw9pNvouh+HbOG2t4wsMce7AX/wDVXm/w38FQ/C/wjb+H7Tw28LRqDeO33mkP3iTj&#10;k5roE1W4HJsec/NmTv8AlX5ljse61blpu0Y6Jf11P7j4NybBYPLViK0lOrV1k999bfI7o/FPX0Xj&#10;TLYH0+b/ABpY/ix4hI/5B1r/AN8t/jXEDVro8Gy6f7dTJrEwTP2LH/Aq4/rFTufY+xy7rFHZD4ve&#10;IEbb/Ztp/wB8t/jTm+MWvBP+Qfa/+Pf41w8mp3Zfd9j/APHqpat4mmsomI0/OB/f/wDrUfWq3c2h&#10;gsvnL4UdfeeL77xW32y8hjRkbaPLz/WsvWZVEGnySKrGHWYpVWQcErHKR+tVfh5cTaxob6h5G3dc&#10;MNu6neKpRBcaXbSJxcasI8Iev7qQ1pRk5VlJ6nn55GnTy+cIaLofrR8B/wDgmP8ACD4j/CHw7498&#10;QeJtbhvNV0uG5njt5kCqzLkgZU8V43/wUr/Zb8C/sc+CNB8Q/D3Ur68udV1IwSDUpg6hAhOQABzm&#10;vG/A3/BX79sD4d+FNP8ABXh4eG/sOl2q29r5+lSM4RRgZPmjJ/CuB/ae/b8/aA/au03T9G+Li6S1&#10;vpczTWn9m2jQncRjnLtxj6V9TiM0yWWBcKS9+3bqfgfDvB3iZT4qhicZXvheZtx5t49Fa3ocu3xl&#10;8S78C2tRz/dP+NWIvjF4mDYMNr/37/8Ar15nJrdz5y/6JnJz96rR1q6jb/jy7Z+9Xyn1yt1kf0VL&#10;Lcv5V7qPUIPjB4mdcCG349Yv/r1N/wALb8T9fJtf+/f/ANevLYfFd5bxbxY5bp96mz+OLwr82mk/&#10;8DprGVO5jLJ8JKWkEetJ8XPFCD5Vtf8Av1/9erNv8WfEj4LJb/hHXkUHji7WPnSM/wDbT/61XIvH&#10;VzEiv/ZmWP8AD5nSrWMq9zlqZPh+kEeuQ/FLxC/3hCP+2VXLf4h683DtD/37ryAfEa8QAf2R/wCR&#10;v/rVbg+J88S5Okf+Rv8A61NYyfc555LHpBHry+PNaKgq8f8A37qaP4h6/wAASR/9+q8hHxYnQ/8A&#10;IIP084VYT4usDl9CI+ktX9cl3OWWRv8AkR60PiL4iTLeZD/37FM/4T/xF977Snzc/cryqX4uFVDf&#10;2Of93zv/AK1NPxgy3OiN/wB/v/rVaxz7mKyGV/4Z6sfiB4l6C6X/AL9ioT498Snrcx/9+xXl/wDw&#10;uQA7Robf9/v/AK1B+L28f8gRx/22H+FJ46X8zNFkM4u3szpPj78SfFFx8E/FFtLdx7Dos4YeWB/D&#10;X5l/BeZpvCXjOUjpocvI9yK+5fjj8SG1D4P+IrNtHZGk0mUbzN/s/Svhb4MSR2/w58cOWxu0Pav1&#10;LivqMlqSqUJO99UfgvithVhM0oxcbLlZyHhGCOPw3qas4eMrH8u3Fe16j4b+I/7U/wADvhz8Lde1&#10;3RrPTdC16z0vw2sNrtvporpirqGPDFAm7BIABJrxHQPtNl4NvpLmAhbjy/Kb+9yeleneJfFfhzTv&#10;2aPBfhTQviDb6b4svPEFpLbtC7eZaIQ6eYxH3cbx79a+vwvNKnPllbTc/mnO/Yx9jKUbpPY8h8f/&#10;AAx8FfDH4neIPhT4q8ea9Dd6PrFxZ3VrZeGYrnBRmXG9ruLdwBzgfpmrnw9+GPxg8d6tpsXwMvri&#10;6bVPPtNPvL6a20syJFs3xYe4ZQPnRvvc84zg1zOveGNXPiPxRa6pdXGr61balhtUUs287/ncsepP&#10;v610HwE8FfE3xrrFqvgWP7NZ26utxdaneeVax+YBuI3dCQq9Mk49K2lL2cE5PpueBCjLGYvkoR+J&#10;6I9T1f8A4Jg/t2asVn8W3fhGFRGHVr74laa2Ae4CTMcn261kfC6+8afCePxD+yb4q8dasrX+oKL7&#10;S/D+pWos7iVADzcOSGGD2I9OTXsHgr9kLRNcWGfxj8b0vJAMzWui+SPw3uxP/jpFeiaF+wn+ynbz&#10;DVLjwtr97qEcvmLcXXiIcN64ijTH4GvMrZth6ejbfyP0HLfDXiLH/wANQ16c6v8Adcj+AHw30z4O&#10;eEfF2ra5pvhuEXXh+V9PhNoZFCtH0ZHCEyf7WCM16x/wRm1/Uvi1+2x4N8a+IE0OGWy0ibS7HT9N&#10;yJIooRjfImOCc9c81zvjf4S6RrlrElhrF5YzQwrHD5rfaYXQDhXWTJYfjTP2dviRo37NfxDsrvxp&#10;4Rh8PakLgjTfGnhlPJhbcR8sifwZ4zzg0YPNMvxmKjraS2voeDxR4Z8U8N4Wpip0HOL35dbW6n1H&#10;/wAFAdW05f2OfE3gya0uJ77X/iWy2PlQEqxiLEqSOdx3DAAOeelfnD4w/Z3+JXwf8UxaP8UPCt5o&#10;D3Vul1Zf2lCR5kTcg8Zr9GPHfhq8/aD8C6f4J1Xx0lratrw1a1vLWzimc3JP+sGcfXgivnH/AIKP&#10;WXi/4bae3jD4jfH5vGFrpawW80MmlrDdRquVjP7skEDJHJB5r7GjjHSsm1yn4jU9nXfs43UuiPlf&#10;4t6rDN4b8GeAZNFgE0vih7n7dhvNkTbEoTngDk4wOvrVz9sBtH1j9qOx0nWrya3s4NIjSS4tYhI0&#10;S+WuSE/iOcdxXN6l410D4r/GPwFYeGLW6j8mRpbiOfaSDuXHTtgCvfv2cdQ+Eem/8FJNZk/ao8Nx&#10;3/htdFuGtY7qxMke8xlYc8HapfZSxOKpXlUXkfRZfhq8sJGDdnY+efiV8Kf2QbXwjoniXVfGfjy7&#10;v5LdYLyGx0+yijV9gOQzyElQc4yAcHnFcLouk/sl2V79hitPiJIbiJomma7so056ZwrZGeT6/rX2&#10;B4y/Zv8Ah/8ADjwVeavrfw7j1K+1rxM0um6ot201vb2bZcRxxui/MU+UtzjHHrUnhRPDXg/RreK0&#10;+Gtjar5e5mbSYpRzyOqk8Cvk8dmcMKuZxvc/RuDeBsZxZUlCnW5FBK7avqfKP7NWufC34YfEjTdY&#10;a48QWuvWOpeWLtZo/ssiFsDcn3umM/nXonjKL9lK7+Luuap+0X8NNY8QTTOrWM2i+JzYpg8/MDG2&#10;7JOc8Y96+i9D+JfgKW6El/8ADTwbetu5+0+H4Ef89o5rq7vxj+zx4udZfGH7NPhm8xwZl0xD+uP6&#10;15dLPKMqt3B7ep99U8E81w/vrEw+eh8nv+0L+z98PNE1a9+FPwz8RQ69ZXEcvg++1Lxo13b6aoKk&#10;JJA0e24wVI525B71j3P7Vnw6/az8deLPiT+258NdP13Wrq1trLT7rQbgaV9ijjXaGRI0K5PfjrX1&#10;83wq/wCCfviv5NV+AWl2ZZsk2heLB/4AwqrZ/sM/8E7tXu/NsfBEkclw250XWrhRn/vs12Rz7Bc/&#10;wuxy1fB3iaEbwlGXmmfKvhT4n/sH+AvD9v4Utv2P7HxNdRK5fWNf16TzGBPBby0RSR04FXLb9oL9&#10;li0lW5f9iH4cszDEcAlupFHuSZOT7kgV9Yav/wAEwv2GPFNh9nsNA1jTZiPln0/xBu2++JUbNcPq&#10;3/BEP4a3scsvgP8AaP1axZvmgh1LR4pkB9CyOp/8drop5xlVSV22fN47w74uwK96mn6Hgtz+0/8A&#10;s9WlyHb9kH4Vw4VfJgXTrmZjlujES8+nTj3qS8/a4+GMkXk6B+yT8KdL8tWMl9J4e87jaOQjyHgn&#10;pkZ4PTrXSeMv+CJH7V+ima+8EfEXwr4iVc+XH9oe2mcDPGHGM/jXgvxS/Yj/AG2fhZDNN4z+Ceuf&#10;Zozl7qytTPEfxQniu+ni8sqfC0fK4nKM4wsrVabXyPVtM/be8LaDZJFafs6fCG4cs3kyR+D0QAE/&#10;ecs7dgcjk89uDVqw/wCCgtlpf2i8b4T/AAzmlmfeM+CYAsRK4KxpjIXoe5z+Ir5T0y28b6T4jtLD&#10;UdIeO8WRXjsby3IHDdHU/wAJ7jvXQfF7wv4s1fxNfeME0mwsJHCSXmnafhY45XQu3koOke0cKOBz&#10;XTF4XdRR5koYiMrSbR9E6x/wUe8b3lvbpp/g/wCHuk2SyCSRLfwXbNLIo/vERngntkEd/SrEP/BT&#10;/wCK1nZm08Pt4bhEnzQzW3he0jS1HpjZk/QD8q+Oha+K3O99OutuONsPaqj319A/lBpFI5bcoH6V&#10;SlhVryoj2dfbmZ9kSf8ABT74z6BPNqa+PnvrxlXYraHa+WmOyjygFH5/WtH4Pf8ABbP9qX4HfGfw&#10;78Y9J8XXTppurRzaxpYt4E+2224CWF3UZYMmdo6AgV8Rfa7iQ5eWTjp8wxTLiaSZGBZvlQ/xCiUq&#10;MvhikVTp1IO7dz+4z9lH9o34d/tY/Ajw1+0F8LNZivdF8TaTFeWzxybvLLL80Z9GU5BGByK9KBzX&#10;89f/AAav/wDBSCX4J+OrX9gr4p63M2geMrX7f4NnuJv3djf5PmW3P3RIPmA/vBv72K/oPtpN5I9s&#10;/WsFK52J3JaKKKYBRRRQAUUUUAFFFFABQeeKKKAMjxLosGsaXNYT87xhc9j2rxq18Y3PhbULjw3f&#10;wESW8hDHd976Zx2xXu04HORXy7/wUr8O/FfSPhU3xL+CcIW+sZQNZkj5lW1wcsi7Tub+Q57V81xB&#10;gK1amq9DSS380ezlGJpQq+xq/DL8Gfnr/wAFRf8Agnn4Q/4KW/HbTX+HWkWOgXC28ieJvEGp2Lxm&#10;Bo3wkgVQGkcjOMYyACSBWT8If+DXz9iPRNDt4PH/AMf/AB5r144/fTWcltZwscfwoEdgPq5rrP2e&#10;/wBoCx8G+MrrWvEl401zNb/NI+/5eeVI7nrX018Pfi34J1ieC9svFq5vHVTaySAbHPQAdq+Tjm2M&#10;o2pKV9j6uWT4eUfacp8/6T/wbkfs9eAtHvL79n345eKdN1prZ47FdfeO+swx5IZQiOAcYyrcehr5&#10;Q1ibx58CPiRqn7Ofxo06303xB4fm27Y2BhuozyksR7qw5HGR3ANftr4S8O61p9tFrD3EMiqmWhjY&#10;8r1/OvxV/wCCw/w8+J/7Uv8AwUm0fTPgBr1n511pDQateTExpp0cT/ekI65zwOCa7+eeKppVdG+5&#10;w0+bDVuWnqg8Vft+/EL4TeELjRfCWtNbCRdq3EWfMj4IwDxj6153+wl8YNY+LWufELxHrOtzzah9&#10;thO9pCzhdnqeev616N4y/wCCUOl+Hvhxt1/xd4g8V35hzcTx3gtod2Odkagkj6sa5f8AYh/4JL/t&#10;n2PifXPE3wb8CPp/h7WdqSS+KNUW3bch6xjGXFOnhsKsPJ037x0SxGIWKi6sfdPuL9kP4oyeG9Vh&#10;gvdUzb3m1WbeflYH34zX254e+IsVuFa0mFxG0ZMbmQYGO+elfnL4h/YR/b6+Gem/24/gSHVIYI8z&#10;Q6DqaTOMfxbcZNeW+P8A/gq/rvw48M6h8KdQ87T7yyhaC8+3K0NzG2MEbSMivBhTzWOKbS3+49Sv&#10;UyutRupLTofqR8V/20/gf4e8Mav4b1X4kabBqsWmy+TBJuKmUISFyBt64zz+VfAPwp/an+LPibxV&#10;4d1vxv4xkuJr6CO6m8iTEMW85CBM4A2kf/Xr83dN/am0746/F7+y/iTJrt/4fCtG2n+H74RXFw56&#10;KJCr4z7KT/OvrD4ZfCL9qTxPLZ3HgL9mjxUdEaNY9Ia+KxyLAoATLPtLYUDJxzXpYqjUh71XWSW/&#10;qcWAlh1KSp6K5+z3wj+INprPhq1kupHkXYrfeyPyFdF48Fpd6FNr+nndNbws6fgOlfFv7NnxZ+Mn&#10;wQ8OW+jfHb4Yazp8KYRbtrUuij0LLn86+lfDfxn+H3jjRZjoHiOOZZrdhJCsg+UY7jtXPhcz5qbo&#10;1R4rAclf2tLbrY+Ov2wv2ifGng74c+KdQvGS4S80O8gvLWV90c0TxsrJjtwa/HX4J/HvTPhl8LR8&#10;LvgZoEi6hqcskupR2MJaW6mckEMVGWAB2gdAOK+8P+Cm/wAYF+JnjF/2b/hBfqdQ1Nmi1HUFcMtl&#10;bk4dyB1OOgzya9H/AOCYv7M/7M/7PF5ZeHPDPgm1vNWkjD3OuaigkuZXGMnLDC5PQAAD3r06NSnT&#10;wblO7u726fMwlRrVcR+70tpfqfIvw11j9oDwx4as/EXxP+AfjDQ7cbWutUn8Pzrbk9nL7cKMepz+&#10;Wa+iV/aO8NeOPA1haaP4pt1jgsTbzKFjlScZDB/m5VhwAQc4/Kv1q8H6to+o20ej3dsk1vNH5clt&#10;MoZXU+xHTmvzP/4Lyf8ABMf4P+Gfgjr37VH7NF5deBfGGkRvfX2laLIEsNYhQbpVMP3YpNmWDqME&#10;gKRzkeZXweFzBqSfLr+Z00cyxGDvCa5tL+ZH+zN/wUa8J/A+EeDvFesLLD5w+yvHIFWNc+vO7APQ&#10;ZzX0B+1T+1f+1N4k/Z6XX/2Y/hXPc6frkLRah4o1TUI7Q6TbHhp1tpysspwTt2g5681/P7+zn4++&#10;M2peNLXxd4O1LWdV1SzmDW3k25uSjdjt2soP1FfTHxE/bc/as8I6NDp/xXtfFMdr5im6/tOOUbl/&#10;HgCulZPisLVTpSuuqvv8jCeZYXGU71I2v5H3p+yD8avDH7PyWvw58N6Mq2e4tPNEAjzzscvOzEgM&#10;zMSTk96+9Phd8X017TbWfR9Ykl835z5gByvcbhkfrmvxl8D/ABc0PxfpdrrOn3XmR3SK8ciSdMjp&#10;x6V9Hfs7ftex/DNlsNU1TbB/zxaQnC+3NY4qVWn7yXvdTtp0adeDj06H6zCDSte05YvEFvDcQSdY&#10;5ow6j06//rrifjh450D9mT4far8QtWv1h0e3tW+zr3SUqdqA+hP6A+lc38NfjV4a+I3wxF3/AG81&#10;nb3lqpjvoplVou4YZ4/DvTPi94D+DX7Y/wAJ7v4C/ELxFd3Wi3z27XklhqAhlkaGUP8AK4BKhsbW&#10;xj5ScEHmtqdaji4rl0ff+uh5NTD18LU12vt0aPw0+Bvi344ftXft8eONU+EXww13xDb6rqRe4vtP&#10;tS0ETLwRJMcJHx3YjNfaEH/BO79vMzf2/oPw10mG4jbcmnt4otPPI9fvbM/VhX6OfB39mP4S/AHw&#10;vD4K+CnhOx8P6LGq7bHT41VGP98nqznuzEk9zXcWfh/dKJJs5j+63rWssDGpV5kuiXqaRzKVKlyJ&#10;rufm/N+1F8XfAfg6f4L/ABo+EGpaP4msWQzNqVqI4dobh0ZGKyexUla+u/2XPj5b/EPwjYpqljaw&#10;3jQfvVjjAGOmcHsa9G+P/wCzx4V+P/w3utG16z/06yiaXS7zA3xSDkc9cHoR3FfJ37N1nYWa3UsF&#10;9exahZzS2c1paurImxvvEMM5z715eKpvKsRGUdn/AFY9LC1qeaYWUWvejvbb1Nz9rb/gkn8Ivj5r&#10;F18YvgZcr4R8fMskrSRszWWpOcZEqfwMcAb16dwRX5+XOpeNfhd4yvvhT8XdEn03WtNnZLy1ulw2&#10;R/EpP3lPUEcEV+w/wg1a9OmrbT3s0jKx/eXGN+M9OOM14f8A8FOP+CdP/DZvhaz8dfCvWLHQ/iFo&#10;qgW+oXiEQ30PeGYrz15DYJHuK7K2HjmGFVWGkkjjwmLll+J9nPWFz4D0X9ojT/BusWutSFmFnMrR&#10;TY+YY6iv0W8CftD+Bfjj+ytq50Xxp9nbVtDks/N08Ca5tpJE2EiPPLjdnH58V+Mf/BRj9lP/AIKU&#10;/sm/Dy38X/EL4T6O3hrzBHfeJvDuqG+S1ycDzFwPLB9SCK9E/Y0k1bwH8CtL1Kz8Q3LXWtW4vruY&#10;3BHX7oGOgA9OteXSwOIwLjXTSb+Z7GIxWFzT91BN8uvY+/8A9jz/AII//s2fAS6h1jS7vXPEs7N5&#10;0l34p1gSPJIfmyIowETnt1r2P4qf8E1f2LvjRcSP8SPgRDeT3f3tQtbycFD6kh/lPuRj0r4l+Fn7&#10;dfxH8Aammm3dzJeWu3YVaQll9CMn/wCvX25+zx+114T+IENvF/ajLI8amRZsZDf3eO+a9KjOjTqK&#10;cleT66Hl4ijiJR5Yt2XS7Pib9sH/AINr/hpo2nt8T/2Jvijd6Dr8LFv+Ea8VXiyWeonqIo5xhoZC&#10;eAX3KeAdv3q+INC+I3i/4PeML74V/GbQbjQPEWizG31TTb1SksTg4/EY5yMgjpX9G+r6Lpfj3w6t&#10;qHbazxsskahsFWDDg1+dn/BU3/glX8Pv2vPjj4O+KN/qUejawNNlsNeuY5jH9qiikHlSYXlmwxXJ&#10;5wB2Artx7pSjzVNF3Rx5dWqUqnLFXfVHw1ZfGiwjdLq2uN0flkK0bZ/HH9MV9W/sPfGf4m+PE/sf&#10;Qvh/qE+mW67ptavIvJsrKMEkl5W+XjJ4XLegNcj4v/4Js/sHfs3XNj4b/tTxF4o8SNtlkjl16SC1&#10;tl/2lRslvQbunJ9/vT9nnx/4Wm8HWfhPS/Dumx2cFtHF/Z6RLtC4wAeuTjqec183Uo060km/d7s9&#10;721aNNyirM8HbwZ+y3/wUB+Itrquo+PPEt9Y+FfM0+GxtdTMNvcShsNOE2bgpOQDnkDJAzXe+J/+&#10;CTfwL1CwWT4e+Kdc0HVFhzZz3N39qhVu25WGcH2Ir32++B/wg8U2n9o2Hg+z0HVGT/Rb7S7dYWV+&#10;2QoAYexrh/AHxquWutX+EHxF1Y2us6RdGP7RbsFMiDlWxg8EV21KNHDr96rrozhp4jEVI2pNpp6o&#10;8J+Hv7WHjv8AYl8YXHwg/a/nbQ7ezjMmja1uaSz1WFenlPjg46ocEV8w/DL9vLwPrnxf8ReMPC+u&#10;+Xp+pa1NJDZs+N8ZY8jsc/Wv0t+J/g34RftQ/De4+GfjnR9O1WQf8es0tsk/2WX+GUZ7+2ea4fwr&#10;/wAE2/hQ/hceEPEN9Y6hbrCUkhPhm2tw3urR4dCPXcTXThqUbWptteuxjVrSi26lk/Tc/Pb9sA/s&#10;/wCsS6f8V0+Hvh/U21V2t9ca80WGR5GxlWPygscZAzknFfmz+234H8J+GWb4hfC34eP4cgExjudL&#10;jmQwTxk8SRqpbYc446EHsRiv0E/4KKfsJ/En9nf44aT8IbXxy8PgnxJIbzSdSmzLJEUyGgAyNzjI&#10;wTjg881ymv8A/BLrwp8YvCtlFoHxu/sm8jClk15o5mYA5H7qMcZ9CeBivoMHU+q/FI8nGRlib8i+&#10;4xP+CWnw8+Fv7O1ra3vxV0K41bx7qcYZpLVlk/sdpEDLbRnnDBSN7dnyvav0Hj/af+Hvh/T4X8U+&#10;MNSsbaaVYPtMduZY4JMYAaQ4z7kAD0zXxRqfwEtv2P8AVU1cfEy31q81C3kgW4+z7fIYYLTD5zkn&#10;Jx06mrVv+1DFL4WufhlPbwXlldQkGSaEEM2PvjuD7+tc8+bEYhu53U4xw+HSPpb9qP4IaD+0h8N5&#10;rXWPD+l+N9Lu1P2PWdPtF+12DY+VsffBB/u5HrX5KQ6d8QPAHxG1f4TXttfTalYXj21vZx2ZVioP&#10;ys2TkDHciv0D/Z4+PmseEfDUen+Fp2vI7WYm8tZLzbJH6MOOfoK7T4r6R+zx+0HHZat4i8KTW/iB&#10;G8yXULcLHNcAf8s2cckfXPtiumjWlhpcsldHLiKMcTHmi7NH5t/Ef4B/tDeJvAl5b3fw/W4WSEvH&#10;bw6hbzSq4GQwRHLZ9gM14b4Q/Zi/bO1rSZtX0v8AZq8Y3FnbsRJdR6HLsOPTIGfwr9UoPi18M/BH&#10;iRYfC9nb6Lb6X8s1rHCsr3DDrud1LA/Q1Br37d7X9nNBNbSJCrfKiy/KR2I64NeisdUj8MTzZZfS&#10;qfFI+Kv2d/2Oo5NNTxN+0nb39jNJ81r4b/1DoO3nHrk8fKMY788D1jxd8C/2V20Z4z8KtNhZFx8t&#10;xMZB26hvavQPiD8bdF+KOhRWsVoRcKct/aKgu6nggMMEYPINfNvif4sP4Y1y88MXMkkiqw8uRmBJ&#10;U85P8vwqo4iVXVon6vToKyPP/Hf7LHwB0m7udR07SbyazbLNFNeMwi5/h6H8DmvL9Q+H2geANXGt&#10;+Cbib7JDJ++guGLFfocD+teteJ/HltdaTJKifNuIbf0PvVGC08F/Em1MepQPZTNCF36fhQ56Z2dC&#10;a6IVG1ZnJVpRbujoPh58QIntrGEjzI5Eyys3oK+xP+Cd/wC2Tq/7H37Q2i/EW0mMej3UiweILVVJ&#10;WW1c4Y4B5K/eB9RXwL/wi8vw6e3udI1O7ura3yC15YtGw/Liu3+F3xMu9XkuLvUJywU7Y9xHC+n0&#10;rKtHltOO46cvdcJn9dPgfxp4e8b+F9P8X+F79LrT9UtEubO4jPyvGwBB/I1sJKGOcV+WX/Bvz+3n&#10;qHjDRbz9kv4mXqebpqi48G3UkpzPb4zJBk5ztPIx2Jr9S4fn5216tCoqlO6PPqx5ZE1FFFbGYUUU&#10;UAFFFFABRRRQAUUUUAFFFFABRRRQAUUUUAFFFFABRRRQAUUUUAFFFFABRRRQAUUUUAFNlAxuNOpr&#10;k52ik9gIbhgq14b408SeGtTvtQNxEszxXBRlVcng17hd/wCrY4zhe1fgz8e/29P2zv2V/wBozxmL&#10;u3Xxh4STxJcBbeFBHdWsfmHgZwrgD05r5ziLEOjSiu7PoMhwUsZUko9Fc/T7xBp2iS7p7R1W3+bz&#10;Y2AG7JGOc/h+Nee+N/DngbVbdoXsF82WNg+8Hp0DdRwTxmvmH9nj/gsj8DPjJpksGn6vHa6tHEc6&#10;Nqn7iYSY6Ykxnn0r1v4K65P4l8Qt4t1DxJbebdI0l8gf5vNbDLCuRgqFJyVJ9Owr4mtWp1JKMo6+&#10;h9ZDB1qFNylsipJ4CfS7ae9Gm7HG5IY0bdjJ46evX2rP8S/Dm5XSrZtUd4XkIM3lqSpPp7GvYvFd&#10;haanAsWlLGFOWX7OxXccdCQPbGOvFea+JfFHjG2Vra4WNVjUkrIvDY7qOTn8q8+tRhGNkddGtUlJ&#10;WPF/Hnwp0LUEuJINUmlmlUiOBeTGx9vWvTf2Lv2RtD+D1rPr+rWyya3qYH7+QZaCPqFHofWmfDCe&#10;4+IvxKi0/UdPkxBGZmQoADjp79a93fxNZeGpoYrWwmmdflkKoSV9q58HR+0deNxVRU1C5v6t8O54&#10;fD3lhVkk+8uck5xwa8D0f4f/ABJ0e51zTPE94dQ0+TU1mslePAi456ds44r6iGqmfREuruVrdpId&#10;8UbHGD71zMu2awZJLaNlkY7W3Abj64J/z3xXo4jD/wAp4+HxNSN7nzymhOPELQyReY8sirN8/MQB&#10;BYcdc/oK76xt77TrOKJrNm35VV2bTFx0Pt1NbEWjQDXvtE8OXGdscgAwCTjp9fy/HO54fd5LoHyj&#10;IJE+VZI84x7gcH9D61zQprZnVUxHNqcLY+GYLjVJNPbzIpI1VljX+EDjP04ql4p05dWbfAkMnknB&#10;kVc7TXfXdjPqWpSNFtWAbkmVo2Dbh696oahol1q1riyMauv3mVflP9aKkbII1Pe5jjdD8PWen2E2&#10;v6lL+7hQy/dG4MPT1qH4u+Hr/wCOvwq0+LwrqM9ncQyrLH567HCg9CAOB71qCdtW1VdAitzGLb/W&#10;bm+8PXHpW8nigeCYPIius7Vwu9Rg+3P8hXTh6tONOzdhVOeUk7anjv7Q2i32jvoMeohGvI9LEUsz&#10;t9xsfe56/WuQ0t7afyZLTUPODARyw7A3mP0JB9D1rofj1rWv+N/Htq2jTib7HEYpNzD53Ygnr2Ar&#10;FsPCGsQ65HNqi+XHDDvT7OrLtYDjoD9fX2rgk4zrPlPUptxw65tzNv8AwNaarLHNqOmLcQ/N9njb&#10;G5CwGT79MV4J+0v+wl4U+JmmeZpS7GlVv3ZGVGOp9e/Ne76p4kvZfEQupUkjjcNFJbo25RyN+c9B&#10;gbhnHOMds6Hgx9FiH2PSIZ2TzGkmeSXdgn7zE5wvQdTjnrRTU6dS8Ga+1ly+/qfCXwZ8U/tnf8E9&#10;9YXQ/DuoSeJPBckm6PS72Mt9mQ55Q9QPxNe++Gf2svhP8Xr+PXPEl7ceG9Va4DTSSL5kR45BI5A+&#10;or2bxQfAviOOTTptNzH/AKtFkjDK2ehGM45/KvAfjT+xfN4n0HUNZ+HrwaTrnkE2XzBo5W9GA6g+&#10;vWtKnLiKijV+9fqOKUIuUND64+GPxt+Emrab/ZulfFXR9SusZjgttRjDKcd0zuxXV6t8ZrjSkWeO&#10;4WV0wgkRA2PSv5yfiJa/EnRfH954f8bXUln4m0+8kW7haF4tu3PAPTb0PuKqD4p/FL+y4o9D+I2p&#10;CaR9s0Ftrs0e5Rn+EuCcele1HIZSiuSp+B4ksdT5nzxuf0K/Fb9qXwB4R0tdV8f+MbPTGi5hivLp&#10;UaT6J95vwFeBfF79slvjLpMml+BrXzLGRlijkaIbpPpntX40eGvi34r0Ob7Z4ka51Dc3Ek1wZGA+&#10;rE819CfAP9sLSrHbp95crHGTuXdcgMvtjNc2KybEUItx949HA4jC1JJvQ+8Yf7b0y0tZbm18tlgJ&#10;kdo8KP6V3X7NP/BWTwP/AME2/if4b+HnxC8GXusaP8VfEENrJq1ncDdpkm4Ip8vHzglhnkH614D4&#10;L/aG8NeJdM8u+8a2sKzQbYY5JAcfnX1l/wAEp/2Sf2bf2y/i3J8RvjV4UsfFE/w3u4brw3BcTZjt&#10;7kkkStEDtfGARuyB6U+GaNSnm8W4kcT+zlk8tT9etNvEvraO6hbdHLGHQ+xGa5X9on44eE/2a/gf&#10;4q+PHjozf2P4R0G51XUVt49zvFDGXKqP7xxgV1lmnlDaE2gcbcdKo+OPB/hvx/4V1DwP4z0S31LS&#10;NXs5LTUtPuow8dzBIpV42U8FWUkEelfrSPx8/J7/AIJ0f8HW/wAMv25v2yNF/ZV179nbUPCsfiq+&#10;az8OayupLcbpsExpKgUbd2MZBOCR2zX66wSGRctXxn+yf/wQd/4Jq/sX/Hxv2kPgd8CfsvieNpG0&#10;u4v9QluY9M3jDGBJCQhIJGeSB0IzX2ZbIFj4H4+tAHhn/BRr9uzwF/wTo/ZZ8QftPfELSbrUrXR0&#10;VLfTbMfPczucJHnGFBPc9K+O/wDgjr/wcf8AgL/gqh8cNR+AOpfA+88G69Dp73umt/aAuYbmJD8w&#10;J2jawr9AP2i/2ffhF+1H8KdW+CPxz8F2uveGtctzDqGnXina6nuCOVI6gg5zXhn7CP8AwRw/YM/4&#10;JyeJ9S8cfsy/CH+z9a1SMxTatqN5JdXEcJOfKjaQnYv05PegD6ohbzeXPzV8ff8ABZT/AIKufDj/&#10;AIJQ/AfTviV408BXXie/8Rag1jo+iwSiNJmVcuXcghQAR2ya+wbdcR8jmvHf21f2F/2aP2/vhWfg&#10;3+0/8OYfEGjpcCez/eGOa0mx/rIpFIZGx6cHHNJpPccZOMk0fz+6f/wU90T9uHw34gHw2+CuleFd&#10;NGoLNdaYw8+e0ZyWG2UAfIx3YBGeKw1vb9Pme2hyv3sA1+j/APwUi/Y5/wCCc/8AwSE/4JVeOvCv&#10;wh+Hk2h6j4jnj/sG8gY3WoXGrAYjleSUNtiRchicKA20YZga/E74P6T+2l8TPBH/AAtnxj8b9D8B&#10;+CyWEfijxtJBaQ3RBAK20RTzLk+hRdpORuyGA+ExnCNP6zKeHslJ3trufvPCPi7TybK44bEc149U&#10;9LH0xBqczuqmyDZ/uKa0m0/xQ8Ylh0BfL/hZmAz+tfNNz+1v8MPgTrWnXup/tJ3HxajkLi607w3o&#10;f9mw25XbhnknjzIG5AVOuCc4xnrr/wD4KvfC/XbZH0D4EeJF8tlRzDJGygnoM4Iz6dM15eI4bx9O&#10;VlG/ofqOR+L2Q4ypz4nEuEezTv8AgrHsYs/FDjaPDqn/AIH/APXqjqnhHx3fWrGPQrf5v4WuQD/O&#10;vFr3/gqb8P7G4+x6n8IvEVrIvLRSXUQf/wBBBq3Zf8FVvg79naWb4SeJGUdZPMQqv48Vy/6v5l0p&#10;/ij7CPixwbFe7j/wf+R9A/DDQL7RPCkltrtotvKtwzBFkDDBrL+LNvqUMXhjUPD+nPfTDxTbr9nh&#10;+8ysrqT9ACSfYV5jYf8ABYb9nJdPi0+f4DXX7tcNMY9zv7k+aMmtnRv+CyX7K2nLhvgNfb/LZd/k&#10;fMcjBIPnZXg9uacMnzSjK/smzws68VeHsfl86FKurtrW+3ysemtoHipLmeD+x7VxG5G77Wv+NRy+&#10;GfFEwz/YMO3/AK+V/wAa4HR/+Cu/7DMTeXrH7O+tRx/89LNmz+s5retP+CuX/BOIqFl+EPiyIMfm&#10;3bmx/wCRK5pZPmj3osqh4sZFTpxi8Q216L9TWk8J+KCys2hxrg9rhen51a1DSry2jSGewjWZo9yx&#10;mTLMAeTgdq5nXP8Agqt/wTim0u4l0jwL4s+1LGxt7XbIvmtjhd3OMnv2r428T/8ABRL4on4xXHxP&#10;8F+GI7Fmt3tbXT75mljgt27YOPm6ZY9/SurC8O4/EX5ocvqcObeNGUYWjF0KzlK6vorWPtuT7SAo&#10;Ghhecbd/IqvcyXsOXGiqyjrtl5r4rf8A4KDfH/Wrn7Tf2FnNuGSu1lH5Aius8Lft8fGy3s5NTsfh&#10;fa3UNvGDdSfYp5I4R03Oy5Cj3JFaS4bx8dkvvHQ8astlTvGtL5xPqD+2rq2i3/2C+P8Aak/+tVeX&#10;xoka4bRMH/rpXzf4h/4KH/FZd41H4W6PCzqpMLQzRsoIyDg9iDwe9ZK/ttfFXUE85vhdp+2T7v72&#10;QVK4bx/ZfeddLxsyeXx1Zf8AgJ9Rf8J3EuWbRjz/ANNKcvjqJYzjRm/7+f8A1q+Xx+2N8VNnz/Ce&#10;xb0P2h8UQftg/FIv5B+Etk3f/j5kofDuOXRfedkfGbI+tWX/AICfTx8fwpIpbRz75k/+tUdz8SFS&#10;TH9kt+Enb8q+ax+1n8TpP9d8H7Vv926f/Chv2t/G9uytqPwhHl5+Yx3TcfmKz/1fx3ZfedVPxn4b&#10;ejxDX/bp9Jn4kwMu59Mb03b6ZJ8SrZDtXTm+pavnX/hsITKB/wAK8C9sC+/+xqje/tnwaY+24+Gs&#10;zBuV8u+HP/jtSshx8n8P4npf8Rc4ZjHmeJ/8lf8AkfTX/CxrVmwdOb/vqnn4kWse4f2fIGXgqGr5&#10;jT9sRZYw/wDwq2/55DfbF/8Aiang/bIgj+/8KtQPut6v/wATQ+H8w25PxNY+LvCcrL61/wCSv/I+&#10;hvG/i+LxB4A1jSItNkWSbTZgrOeB8tfIfwquCPht42Bl2sNNA6Zz+8xXoUP7aWleVJbv8JtTKyxs&#10;pX7WnORjP3a8t8Na5pnh74eeLrrWyli19Gg0+1uJlD3BMmSqjPYV9JkuBxOFpSjUTV2fjviVxRk3&#10;EGLpVcJWUlGLT0as/mivr/ibSbv4a2OmWMarcW4UTsqjOef1r6d+H/7Pet6n4E8C/Eix/ZQ8PyXV&#10;ppKzfbpPEDWsl02PlmnR8ozdx1xXiHwC/ZY8UfGzw9qHiA6xpuj2Vpai98ma7juJJ41UkgrFIWjJ&#10;wcbwD7V9Y+Iv2iNO1TQtF0b4UpcXFtBo/wBkWx/sB47a7Zl2jMs7BmcHgbVIyOM16/uxqxUX8Lv/&#10;AMDc/CMyy3ETwdOvJe69vM+UG+J37S/wn8aap+yX4d0jRbjxBrmtNbzK1na3cwurlVG1JyvykBhz&#10;wE56c16doX/BKrQfBl/YWX7Uv7SP2CRoz52k+GwbgQhVzsaY/KnYDgg9s17pawa9pumt4b8Y/BzS&#10;NJ8e6tavH4w8VNHHcXMVjLIVWISRguv7rYGAxLksMZUBTUvEUb3yaDaarLNfSWoS4s7LczKu3BjC&#10;DnYAABnPHOea0rY2pJ2tbv8A8A8OjhacPev+hwOgf8Eqf2Z/ii0eq/A344eKbVrRjHefN5myT5dp&#10;MnABOenSuM+I3wv/AGsv2LvEx07xjNqmoeH45B9h8Sr821c8LMATj+VeyXLRSJcXNhq+oaXcQ2pj&#10;uPsataXEqducKXA9Dnv9a9R+Fnx0+EPxK8L3Pwt+MXhLUrqe403yzHDps97JeAfKZC6ljg9ecbT6&#10;8VEcVUj8SuuzOylWxGFkqlGbjJPRp2POP2bv2gNI+MU58C+Kkjg1jbmJl4Wb3Ho3tXZeP/h9byw3&#10;XhfX7PzoZE2yRydMevNfPPxF+Cd58GPGNxrfws8Rs1vpd0k1nDen7PdCAt8q7JCrSbDwSAeMZr6D&#10;PxKj+IvgrR/GyTQ/aJ7fyryONv8AVyrwQR1HrXh55ltOilicP8L/AAP6Q8M+PpcR4eeVZo1KpFWX&#10;N9pfqy5+wtfeI9J+KDfAPXtXX7DakXnh+8uJfmMQYeZASeuB09uO1XP2xNY8JnUPHXwpn8FWd5b6&#10;hrUt0NQPKlM5RdvQgDI7eteW+K/HWt/DTxHovxC8OxKbq0vlWZexhYjeD7bdxr0D9oC1n1j4k3V3&#10;HaSSQ3VjGy7csDuQHt0616eErRzDBQdS94u+ja2P5p8VOG6PCvGlT6okqdVXSstL7o/Pv9mnV11X&#10;9rPT9Zv9Nt4beG+SKC3s4RHGqhioAHvt/Gu6/bk+KFv4M/aIfXNAgMNwkiCSW4bzAqK7fwnjtmsL&#10;9kLwjbw/tQXVtqCNFcQ+KlgihkJUqP3h6n3A4rmP2+IhqX7QmoQaW7TtLc+WIofmG7e2AD619TFR&#10;lRv1PmsP0XSx9LeNvi74x8beHNDvrvxldapCtqptQJB5ab1ALqAPbHtWfN8SfGi7R/au/wCb+ONa&#10;+VtI+Nh+FGm2elaVp1rfaxa25hvpFctb/eyAf7zr0+UBQe55pbf9tD4sWrMTpuksrIyxr9iOVPY8&#10;N/OvBxmVVsXKKUrWufrfAPHWXcJYOpCrTlKcmnpZaI+uIviXq0flprHh2zu42GSzRjNbfhn4l+Hr&#10;C++06ZpkmnsrbgjpujP0Uivgm5/aN+PmuXqtH4+1AzPJiO3t1C4yeFVV/pXpvw1T9q2816PSPEnj&#10;X+xZLi1+02q63CrNcqDyFyPvDuuQw9K8upk9bDXkqi0P1XB+KGV59aisFOV7LZWv66H6AaD8W/gl&#10;42s7ew+KHwwtpl/6C3h+Y2tyB6lfut+Nbj/s+/DTxq5vvgP8drOSTaXXR/E/+h3HTOwP9xz+VfJv&#10;hSf4laBeRjxx4q0m8hEZ+W2sTG4b1J3la7PTPHmmPNGjyqzL93a2ce45rzala2koqfmtz7nA4GEq&#10;KrUasqD/AJJNNfc29PQufGv42+JfgT4Ju9TtrtX1Pzvs1lC0gZWm7ng8gV8x6l+1J+1LqF19uvvi&#10;7rdu0zZjhguPLT6KAOK1/wBqvxcnj3x8ul6bM7WejRlD1xJM3LH8BgV56uljVtM+yzXkuV4jLMTt&#10;9PWvrsny/D08Opzim2fzj4ncbZjjc+lhsLVap09NHZN9Wey/Cj9sD9qnT9MmjtPjLrwXdzuuI5Mf&#10;99rx+Fdjqn/BRL9sbwjbQyaR8X72RVfEn26zhcMCOOo9q+f/AITwa5YXc2lXVzJF5hwrSQ8MR9cV&#10;sfEC5mijXTb2SNl2q03kx7WIHpuJGcZr2vquDnHWK+4/Lf7ZzZVNasvvPQvGP7ZHxK+N0Utl8X/B&#10;vhLVWvIBA2sJ4ZgivIhnIKzRgNkEZ5zX0YPgV8KvFvhHw/p2saHbtapbxTeZb26L9pj8vuwGcc56&#10;jmv0O/YI/YP/AOCb37Uv7F/w7+MEv7LfhW4n1bw3CNSuY7XZK91GvlTlihHzF1bP1rzn4I/tT/Az&#10;4NeOPFP7EnxD+G/i6e8+Hfiy+s9Nk0H4c3urpFpryedZbpYIpPuwyhPmwcKOtcWIrUcHQlK2i+Zj&#10;UjXx1ZOUtT8sf2nf2Zh8GLiPxN4alku9DupNizPjfbt2R8dvQ185+LbXw/cymHU9ChkZm+8F2t9Q&#10;RX7vftS6V+yp+0b+zH46vvD3heH7PpkMwaabQ59Mu7e525UyRTRxupzzyuK/CHxPKbW7nhkdWaGR&#10;kB+hxmuXC5hTxcW4rY3qYSph7X1MvUdH+G3h+KE6pZM32iPfHIIjgj069RWbcah8KNpEcMn3eqwm&#10;rV7DZ6t4WcSfNJHcMY9zfw45rz2dfmZcd8CvRi7x1MJQTlufQvh3xv4t+GPjHwT4i+HOoS6fdQ6b&#10;DfWN5AxV4XR8pID/AHgcGv6w/wDgkp+3PY/t7fsgaD8VLuSOPxFYRrpviy1THyX0ajLgf3XGHH+9&#10;jsa/lB+BvgLxT8Zviz8OfhV4K0K61DV9a0uGx0mzjUbpZpJAq55wq8kkngAEnGK/rh/4JwfsUeEv&#10;2Dv2YdD+CHh+NJtQWMXfiLUdo3Xl9IB5jk+gwFX0VQKzjze08i6fwj/+Ckf7dvgr/gnD+yV4l/at&#10;8f6Fd6rZ6CsMcOmWeBJdXE0qxRJk8KC7jLdhzXyN/wAEav8Ag4y8Cf8ABVr4yat8BdR+Ct14L8QW&#10;emPf6aPt32qG7iQ/OCQo2MBz7196ftJfs6/Br9rD4Q6x8B/j34GtfEXhfXrfytR027UkNghlZSOV&#10;dWAYMCCCARyK8U/YK/4I+/sLf8E29Y1bxT+y38K20/WNah8m+1bUL6S6uPI3A+SjSH5VyB0xnvWx&#10;Z9TQSNIuWNfIP/BYz/grZ4J/4JK/A7Tfin4i8AXXifUdb1D7JpWk284iV2xkszkHaB9Ca+vLQsVJ&#10;ZcV43+27+wf+zL/wUB+GH/CoP2nfh1Dr2lJMJrVvMaKa1kH8cci8qaAPAf8AgjB/wWr8Ff8ABXbw&#10;J4k1rSfhndeE9a8LXkcOoaXNdCdHWQZV0faM/TFfckMjMhZzmvA/2Fv+CcH7KH/BOXwHefD39lj4&#10;cjRbXUrjztSuprl5ri7cDhnkcknA6DoK98tgQpBoA/Pj/gtn/wAF6/Bn/BIPXfCPgR/g9deMPEPi&#10;qwkv47Vb0W0NvarIY9xfacsWVuMdq9r/AOCUX/BTDwR/wVO/ZUtv2kvBHhO60GSPVJtM1jR7qQSG&#10;2uogpIVwBuUq6sDjvVz/AIKC/wDBKn9i/wD4KW6fo9n+1P8ADBtWvNBV10fVbG8e3ureNzlow6EZ&#10;Qnna2RnJHNehfsk/sh/AL9iL4Maf8BP2bvAUHh/w3pzPJHaxMzNLI5y8sjtlndj1JPt0AoA9O3sU&#10;yTX5Z/8ABXL/AIOY/A3/AATD/aei/Zf034AXvi/VLXTre91q8Ooi2jgSXO1U+U7zhSewr9TCCo2g&#10;e9fI37cn/BE7/gn5/wAFCvidY/GD9pL4QSah4jsoEg/tPT9QltXuYUOVil2HDgZPuM8GgD2X9jH9&#10;qfwh+2r+zL4R/aa8C2M9ppvizS0vIbO6x5kDHhoyR1IPGe9emXdla3lu9tcRqySLhlYZBrC+DXwf&#10;+HHwH+GOi/B/4UeFrfRvDvh+xW00nTbdflgiUYA75PvnJrpJAM4FKS5tGNH5N/tWfHH/AIJ7/HH/&#10;AIT3wZ8NB/Ynjbwt4hn0e4vYYvIY3yjhXjHDxseAcA8Vzn7CHwB8WeIfF2nyX95JPJZxrJJM0mBu&#10;6lvrngegFemf8FLP2Of+Ccnwl+PEPxri0aTS/i14yujetp+laqVjvxDy91Pb5K4HA34GSfWvJvhj&#10;+0L4t+D3xGstd8O6rBDY3t0ovFdCymL14/rivzTOqNLAYxqL0etktkfouSyq4zBJvppd9T9HfDlz&#10;deG71NAvGZtu3Bc9RXzD/wAFAv2JPAuh6jfftafCdIdK8SNCp1yzEm2PUo0yTsHQSYz0+93r6A03&#10;4w+BPHXh2z8V2viK1aIw+Y0nnLhOOefSvzc/4LZ/8FQtO8JfDtfBfw81kM1vfKPOV+ZDnBbI7YyK&#10;56OJjiqboU3zX2fYxqUKmHrKtP3eXV/11udt8BPinDqEdj4w+J15t0m6kAttNuRsyvZnz+i19u/B&#10;L4x+CPiFpUd34Ptkjs7cmD/UPHgrwMAgAj3Ga/IH4efGm7+K/wAL9J8TWF4srfYsuu4blO0ZAr6+&#10;/wCCdP7QE3iLTL34cTajHZalZ27S6fDfNj7ecbsJ/eKjr6fpWMXUwUdFtuelWhDGK/f7j9INImWZ&#10;fOil+nPSvzp/4OJv+CbXwr/aK/ZU1z9pbwzocel+P/A9j9sXUNPjEb6raqf3lvNj75xyp6gjHQmv&#10;p74BfE7x7f6Q154+mW3mkupPLtVVgqx7vl+8FPTHaub/AOCtvxM0fwn/AME8viFrd9fKu7RjHGd3&#10;VnOMDmvcwOaU60fd0Z87jMvnRkubZn5O/wDBLb4RfA74F/Dux+JaadY6p4mupo/t19dRrI1qW58u&#10;EEHbgHlupPoK+9P2o/ihd+AbjQfHvh7xFc2EL6Lv0+FpG8m4n3r+6HoxBzya/Ln/AII5fDD9oX9p&#10;KzuLLQbj+x/DFjeJ9o16+UMvn4wYok3AysBy2OFHU5IB/Yaz/wCCfGkfFHw5puleIvjdd382mqrQ&#10;KbFQgYD0LfyNePm1HE1MTKF+Z+p9Bl+IwtHDQm48tvI9S/Zq+K1z8SfAtjfeKEVppIFMsLkbWyOR&#10;g18//wDBUn9k7xtJ8DfEnx+/Y18St4b8UaRpctxqml2uVi1C3VcvtA+64HOR1r1q6+CPj79n7wy1&#10;4+o2t/pdtDtjvLeNwYz2DquWA/2hmpvEXxZsLb9nvxZ4m1K5LQw+G7v7Q0gO0gwsCOe2TXg4HFVs&#10;LioYfF0+ulzTHUadanPEYSenWx+FH7CPiPXvEM998QfF15LeaxqF0VmuJmLNwenPTFfZ3gD4oP4F&#10;8WW+sQXKbopFHlq2T1/Svhr9lz4reH/DUerXMTRojajO0bDBCjef0r3v4d6vb+OtTj8eau00miQy&#10;furRVKC7YHksRyI8/n9K+sxnKqkr6Kxy5fN+xjFbn67/AAC+Ldp458NWfiO0n3GGLzGkt4S6hVA3&#10;Dgcnt618P/8ABY79pTxx8UYLj4Uap8NvFVj4NW1zrWrf2XPBHPbM23yBMV2oXPU54XHevSv2T/2/&#10;fDaXEPw7fRrTQIYYoxp9vBDsjkXIXAAPVuo9MFmwozX174X8d6N490zypxaX1nMwSS1mUOJFxwQD&#10;kEHnB78185Rx0cNWUKl99unkdeKwtSUeemkfmv8AsS6X8M/CHhm3t/h18OdK8P6b8oWGwhBZ2AAy&#10;znJduO5PrXpP7RPgLw78RvAt9Zapp0G9o2CR3ChiePevov8Aae/YX0a1+Ht98Wv2dvDdpouuWO69&#10;utLtSIre9Cg78LwqPjOCMZPX1r87vGf7Zlp4i0htOvLh4pYW2yO8is24dR8pOfTAzjvXtqtipYhS&#10;V9dTih9VlRld67HxZ8QdY8Qfsn/ECW2gRm0Ka4JaAyYFvzyVP932qzqf7VfhHxbZLNo/iWPztvyo&#10;0u0/lXtni/8A4J6/t1f8FA5JNU+BfwFvptHbAXW9ekTTbST3V5yplH+4Grz+P/ggN+2/8Br6fxn+&#10;0l8ELyTw/and5nhm+j1BCv8Aef7OS8a+7KvvX0io4etBSlueC8ViKNT2dPbod7+w/wDtU+O/E2u6&#10;nomreObu907RbFP7N0drwiJS7HLY79AOc4r6G+D37RHxH8K+NG8U6frc/wBnmvGElv5x2qo/h74r&#10;4P8AGN34T+BOstc/Cjw+tlNHHtuvnILqOoPuP0ro/gp+2VpupWjaW8kk188zGWzSNjKGP8WADu/3&#10;hx615eLy+pSvOlHRnqYPMKNS0KstfM/cz9nT9tqx8cQx6RqE/lyLgFJZMED1FfTGgeJtO1WGOSC8&#10;WSNlPzDg596/FH9nT43abqFyqG5ktb4SKVsb5WhkfjtkDPTsK+5Phn+2b4E8GeGvt3xP8bWOix22&#10;1POvtSRVY45xk7u3p6183SzbFYPFeylF2PWxGV4fFYf2tKSPtPXviHofg7wxqXiLXLxILPT7OSe5&#10;mkYBVRFLE5+gNfk1+yP8Sfiz8cfjdrfxj8G2TWPhC81y5Md1cbj9pXzD/ql6Hjv0HvXjX/BYL/gr&#10;l41+MFrJ8BP2ab8w+Fbxkt/EWprdIJdRiDBnSJAdyIy8EtgkdAK6n4C/tEeIPCnwn0PS9Iiaygt7&#10;GMxRwJtQKcYVQBgYArvzL22Kp05VI2Td/kcmU0aeHlU5XrZH61fC7TdJg07dbXt1ukVS/mSDIbuA&#10;BXa3dklzpd1Giu3m2rq20/MflPT3r43+AP7UWh3Whwahea5cSyBVNzbzSAtG2P4fr7n2r6j8A/EX&#10;TPFVnDeaVeyeW33N/cdzXTgcRQgvZtWOTHYWtfn7n4U/HH/gpL8UfAev/Ev9nj4m3GqapoetNf6V&#10;faXr0jeZChLIpw33SvykV8/fsV/tgafceErb4ca5fbLjQy1rGrdZIQSEb3461+vv7f3/AATQ/ZE8&#10;e/tk2X7R/wAWfDs2qSa9pqC60FrkxWc08R2+dIEwWLDGcnB969K8If8ABNP/AIJx+OvDVvpM/wCy&#10;J4BtBGn7q60nSY7W4Tjn9/EFfP4/WnOplsnLCpPmve/ZlUXj6cY4pWt27o/LnT/HGn3s63i3EW5m&#10;3fK3J5r1r4cfEa20PUdPutM8QXFqqzLJdANgHn9a9T/b1/4I5R/ArwVf/G39lLV7zUtJ0iJrrWvC&#10;d5KZ57eADJaBhln2jJKHnA4zX57W37VPgi1RWfxVaRiL/nncDdwemM5/D2rkqZfX1gtUz1KWZYac&#10;eZ6PzP3o8Kftb+Bfhv8ABiHx54p8SQx6b5Pyzbg7O+BhEUcu5PAUd6+XU/4KTeHviR4kX4p3nhaM&#10;2txGw02z1Qf6qAOSBtzjee/vx2r8lvE/7f8A8TZdWs/+EH1+8ax0kytaLccR+Y6lSyr2O0nmu9/Z&#10;v/aa0DxFY2sl5q0NvcWsgWa3kb7rdSp9MnkNV1MFjo4dKbcktjnw+Iy+pipcmjf4n7M+ANB/ZC/b&#10;A0FfEvjP4XaeuqXGRcXVqzQ3CMOM7lI59DjpXo/w9/YN+CPw+1H+3fh74i1+1bjdHNqzXCEDpkPm&#10;vza+EP7T114HVte0HV2Nnt2/Z9vB9x0P9fb1+2/2cP26vAni/SLVbi9ktrzy8PC0LbW45bcR069c&#10;VzUcdRj7mIgmtjTFZdW+PDzd/vPorXPDt74djje9uWntF+ZpYzjbgdTX5YH/AIKafDS//bA+Jvjb&#10;w74Mj1WD7eNKjN5L8kiQDy3aIj7pJzz14r9KfiV8XLLxj8IdY0Lwdq1rJrGraHcpo+66RVeYoVTk&#10;ngbiOe1fl/8Asl/8G+37U2jWt3r3xe+N3hWwuNXmkuLy00qKa8dGkYtgsdgzz2BHoTXoSp4fGUZP&#10;Dvtp2PPoVKmFrKVdW6bH0F8Gv+CivwLufs+i6HoFx4fKy72XzA6ux6hj3r7Q+GfxU0HxxosPiTR7&#10;xZITGG8xWGK/N/4l/wDBD39ov4T283jD4VeM9L8WSQxlm0mONrW5dRz8gZirt/s5BNN/ZU/4KRfD&#10;r4D+GLn4A+KE1S88e/bJLeTQrizljbT41OGkuHZcRgHgL1J6cc158oYvA1U0nb+tTuqfUsZTtF6n&#10;0v8A8FUtB/Z9+JXhLwZF8X7vUFuLfWrltFj0qcxzykxqHUFQW/u/d9a+PPFv7CGu654eOvfALQvi&#10;Bo95HHvtU1SCW4ifjI3BlDD8DX2t8APiT4N+NmuR+J9R0Ozl1jTbfybeaWNWeKFjuwpIyBnJPrX0&#10;JDqN3aGGS2Rm3LiNinAPTj2/OuzD4yU5c02clbDxw8eSKT36n8xn7Q3xA/aD+BvxyX4fftNaFqGl&#10;yXEZWFNQt5I0lXI2yIXAyvY46Z5xxWxp/jnTJoIZrTVN3yEttbn2r91/21/Cn7M37V2gN8IPjl4O&#10;0PxLai0fzmuEj8yEt0aGT7yuCMgqQR+h/Km3/wCCHXhDwr8R9atLj9qTVLfw603meGY7W2SSf7P3&#10;SVidrFCduQOmM85r2qeNwVTya/E86WFxkElun+B5T4E+Mdz4VZr3Trk7ipDJ03V0ngf9pbWJdUk1&#10;PXGngWTcBbtJ6dMV3XjL/gk54Ut7Oay+FH7T+oTarDCWS11rTUMch9D5R3jPrgj+VfCX7RF/8bv2&#10;ZvHZ+HHxO8GXmnas0mLW7kU/Z5kz/rY5PusCOw5HcCuyjGjivdi9Tlq1K+G1ktD1Xxt8fIPEfxs1&#10;jwv4X0681C4uAubextXmZWI54QGsu++Kl58Pr2bTNes5rW5K7o7LVLV4mHvtcA4/Cu1/ZK+M8fw+&#10;0iO70XTYI7qT97dTxwJvlfqSTXunib4s/CH9o/wu2jfG3wTY6x+7Iha4tVMkZ9Qw5X6iuiVqL5Wj&#10;KCnWi3c+RvEv7TVu1mswniN35YVY7deSO2MV5PqXxF1Dxb4mm1fUJFjZTsMLcMMeor2rxd+yr8Fd&#10;DvrrXfhr4hNncLmaPSr6QspTP3Vcnhh6HOa4/wAVfC7wt4+0cvdOtnerGVhv7f5XVh/eH8Q+o+lb&#10;UVTeqOav7aPuyONhTWPH19/wjPhuYbm4lmkb5Il9/evc/hb4S8EfBvRY4LKJdS1eT5pLyc7gpx0X&#10;PAFfP3wkvpvAfihvDV3drJPDIyzN1EhJ+99CPy6V7Xaa1Hd71a9hSNY85deldUo8sdDmpS5r3NPx&#10;H8RzcmZNQjDFjz8u5foRXA65renWkX9p2umx2+c4MMe0N7YHFHijxTpc3y2ky+XH99geCa848WeN&#10;4jG0K3A4J2qW/wAKnl6ClLoz6b/ZX/ag8R+APHfhvxx8PvEDWmuaBq8MlqFkKqcH7rAdQ3THvX9M&#10;f7B37YGm/tmfBBPiZZ+HLjSb2zvpNO1axm5VbiMDcyHuhzkd6/k6/wCCYPwp8fftQftp+H/g78Pb&#10;Ca8uNW1WNZTEuVghQ5kmb0VRySa/r0/Zu+Angj9nD4Uaf8L/AAPp0cMNqm+6kVcNc3DAb5W9WY1W&#10;Gp4iniP7rX4mdaVOVHzT/A9ADsV3Zr8qf+Cr/wDwc+fDz/gm1+1ZN+yxovwBvvGGoaRDDJ4ivDqA&#10;tUt/MUOETKnedpBz0r9Vl4QcV8i/ttf8ERv+Cef/AAUA+Kln8Zv2jvg0194itI0ik1DT9RltWvI0&#10;PEc2wgOP1x3r0jjPav2M/wBqfwf+2l+zT4T/AGl/AVjcWul+K9LS7htbpf3kJOQyH1wwIz3r1RTk&#10;ZrmfhB8J/h/8D/h1pPwp+Fnhe20bw/odmlrpem2ke2OCNRwB/ieTXTUAFFFFABRRRQAUUUUAFFFF&#10;ABRRRQAUUUUAFFFFABRRRQAUUUUAFFFFABRRRQAUUUUAFNZed2adTWBPSgCCVcBjnrX4sf8ABQ74&#10;eaHpP7RPjbSJJo7X7RqrzMLhMb92Dn6HtX7VXCgLnFfnT/wU3+Bk9z8f18bSacslnqmkrubywcSJ&#10;8vp1r4/jGjz5ep9mfXcHYpYfMnF/aVj8e/iV+zT4L13XW1uayXyVwYbq1k2yBup2kc4xnuOaseDP&#10;i/8AtRfAc7fhF8XJ9Rs7d8DS/E0ZYlQARtkHzDj1z0r6O+I/7PS+HL1tV02wb7NJd+Z5EjH5Wbpg&#10;9hzXiPxW8OX4lIuY0tzbx7X8tSGjPYnPUY4/GvzujjKukJO689T9Wlh8PWhzJam0v/BcL4zfCMLH&#10;8ZfgHqEluq5fUPDN+kyN74cIR+JqY/8ABx/8CdRt5I9R+GnjPzC3yhre1P6+fXnngPwBdeK9AuN8&#10;P26T5vPjuNoEcZztP44P5V4/8Zv2DfA/j62fxR4MEej6pFLtmht4z5Mh/vMvY/T8q97CVsmqvkxE&#10;XF903b7uh83jsszCH7zDNPya1P0C/wCCbH/BYL9nr46/tS2vw0m0jWtIuNftnj0661e3hSIz9RHu&#10;WUnJ7cV+kOm3v2fxVNHfWajzH+b5Ac8/pX8tK/DT4lfs+/EWzu7+Kaxu7a4WbTdTt2OwuDkMrDuP&#10;Sv6AP+CUX7afhj9rb4S2cXjHW1Xxpo9vHBrNu02DcBRgTqD1yOvvXVisHhcOoyofD9/4nlP28ryq&#10;7rQ+1L7SpdZ0yNLO0J2ZLKrbcDHfP/165nxHrGoRaUkl5oFw6yTeU0eMNF0GenI967mHVtLh077X&#10;bztGu3BZmG33rite8eRX97iKQT26sQkytlSc89PasK8qSitTgo88pvQ5/VrDytfs7W3iuF84/wCu&#10;ij4XABOTnj0+vbmtO6TRvD6qZY5JGkHb7v19uv596x9U8ceJI9ba1j0ENZshSOVX5T5eP6Vg6RPq&#10;V34hmuL2786F49pU5CxtnPA9MH881wSqU47HoRpSlu7HXi8tIZzKYo445FIbc2G+oHr0rm7rxMlv&#10;rEuiaNaTM2ds0xBKham1C1trCCTUI9R89vLyizPkfU180/tn/wDBTn9nL9kfQJIvGPjS1v8AXpAV&#10;g0fSZFkmY9t+3IQe5rGMamIlywjc0jGMdWz3bxPqlhpE0ep3upW8NvHy6mQbmP1IH6mvN/Gnxc1X&#10;xq0mkeCxC8it800zFAF6ZTAP518E+Gf297n9p7Xx4qm8QKtmrZh0WGb5EXPfplvcivo74R+PtFu5&#10;o7j+2riBcAAKw2x+23vXPWpyw8rTPYo4dSp8ydz2j4bfC6Pw7p11qWt3bLv+aRp7hsbjzk8DHPpR&#10;quvR+YdB0W2aSOPKyyI5YCQ/wq2OmMVPf+JP+Et8ESaBoj+dcMAI28wLlfU/Ssz4f6np3hLw9/wj&#10;avHNdWsjSTzKSzTMxyxB+px9KyUk5aPQnllq5b9jBjmt/ClvPZ3WkGS6aMhVmjDM2erFs9sdPXHt&#10;TPANrDqd1/Zl7YtGhG9mVgfnHXJHVMdhxkD3Iu+MfFGmXDx3yIsSspaQzd8n5hj/AD2rkbTxy2ha&#10;xNd2cMscMn+rkkTjntmtI1Yx06F+zlKn5nolj8MvD9xc3MltfWbR/wCsX93udT+BwV98VDpPhiWx&#10;vbqDXIGa1ib5ZLflUBPDAGqth4/8LX3htpfLa3Zo9nlbgpGGznjtXSafrUHjDRrhLbUFit1i2GVc&#10;43Y4574reUqM46bo5uWtTlZn55/8Fev2PdN1C9i/aJ8IfuJrWHyNY8hB++jP3ZO2WXofavzt1fwM&#10;lq+kWsOXupN0jSTWYGV9ipODz6V+zP8AwUS8SeHdK/ZE8VSau0E0lxprW1qJj9+V/lTHvmvzt+B3&#10;wOutXms9f1bTRNP5SoiyyErEuOvNezg8wlhsLzTemyMZZc8XiOWKt3PMPht+xB40+K/l2/2uDSY5&#10;m/eXIDO3Xsv+JFfSPgf/AIIm+CdZ0qG91P4sa9HJJGA01ukSop9cFST+Yr61+BHwV0ceFZRpR+1X&#10;C2/76FVGGOOFB7V33wh0zxB4Y1q3sPENjeNYTFlhtZMO8Bzg545XPevKqcQZhOVoOy8j0v7KwNKM&#10;o2u13Z8B/EL/AIIcfG/Q0Wf4WftEWl1Z7f8AVa2k1sT6AGPzAfyFfqJ/wa7fsa/GH9lnwB8U9R+N&#10;Wlot5rGvWsdjdRXPmxzxRREFlb0yw64NYPjT4ceL/EOo3VhLrLR2rFZbeSPK4x0TA6Yr9Bf+Cd3w&#10;21X4b/s56baa9eNNdX00l1Ju/h3HgZ9MCvpOGcwxmLxvLVSaS3tqfK8SUcPRy9ShLVu1j3peeBUo&#10;6VHERjNPU5GcV+hH56LRRRQAUEgdaKbkNwaAG7svgiuV+MfxY8C/Az4b618WviXrsWm6HoNjJd6l&#10;eSN9yNRnA9SegHckCumuZo4xljgYr8YP+C/3/BQDxN8UIpPgr+zZ8UYV8P8AheK6l8b29vGCdQlV&#10;flQPyCiNjgd6iUuWPMbUKPt6yp3tc+Xv2mf+CxHiL9rqy+Kn7UHxBtI7fwDpV0+g+EvBd7YKy6vb&#10;Eq8Ky+ZuwWkAdmQA4U+gFflH8SfiV8aP2rvilbXGty3esavf3CWeiaPYxfu7VWbEdtbQr8saDgBV&#10;A9TXefGP4n6L4k/Zi8K+CLDxZdalrt14gvtT16yVXZLNflSCMMc5+UMcdt5r0v8A4Jr/AAs1nw7p&#10;mvfHt9KSLU21CHw/4XuLqMhrWVws1zcIpGd4i8uNW7ec/pXPTqU/ZuRNajOnW5W9F5aHqP7Nf/BP&#10;H4IfAvQG8Q/tDNp/jDxZNGVl0O1mEljpfQtG0g+9L1Xd90YYDPDH2KD4l+D/AAxeTWPhT4R+DLe1&#10;MOIVtdHikMfPGXKH8ea87+Pfiy28A2Fxqkunw3ken3DWlpZ8rHeXSRhprifbgmOPklR95mA7mvN/&#10;gr4c/bt/aE1sT/DbXtTs7Fpl/fQ2qx2sSs2ACoTbt9sHgHOa46lXl96Wx0UY1q0VGN/RH1FdeAP2&#10;bfjJor2ut+CPD8Op7RvhvtOXDP8A7OByvuGGPSvkb9pf9hX4c6DqtxB4Ull8P6gMvHHJ+8tGHXJO&#10;5ioPbaT9K+zT+zJ8YdA+E9xr3xSuNLk1jRQrXF/ocZj8+Pfty6kBRIpwflwCOwNeefHb+2vGP7NV&#10;zrOvQxLq3h6Qq9xKHaUwn7rHbx+JHFY06vtLOm7mk4VKU+Wa2PzOvPDkvhvXpvDHiWJIrqNsfL0c&#10;diM12Xwu+AHir4yeK4fB/gLSY5rhl3zzTMEht4weZJHPCKO5P4AmuX1fxxpw+Idj4o8Q6DDq1rY3&#10;im4spnIW6jB5VmUg5Nfpl4Sn+HqeDdMuPhv4DsfD+laloSahqkNvb7ZmQjKRu33mC9snk8101Zyh&#10;JJLTubUZQlhZ1HJaNadWed/D39gX9lz4WWMbeMPDV78QNaiVXvL65uDZ6TG+OUiRPnlUdN7lc9do&#10;rsvDI/YysdQm0bxP+yJoKWMdvhZ7G3DTNleThgeev9SOBXK/FH4la7osMd1B4f8At00kyR29nNuN&#10;rAWGUi2KR5sxUhmyQFDCr3wr+HH7W3j7UmsvFf7PWn3GmtcxJJ9lhNhfQrI+wGFy2GIPYqR8pyRg&#10;1jKtGC1M4wrVpXhq/Q1PG/7Dv7IvxR06Txl4G+HLx2KsPMuNIuHtbu0Yj5Q0ShkCg4y2SPXFfNHx&#10;4/4J8+LvCaS+LPhr45/4S21jdhLZahlL0FRk+XyVkUA43ZXvxX1/r+ieLv2b/GFpLqNxMbQKLk+b&#10;Goju7ORjEwdRwxDKyNg9V79a439pbVrL4QeMjY6DJLJp97brd2m6RQJIWXO3gAhFJIPcgDmjmndS&#10;i7+RdOX2ai94+V/2Jvgz4O+Nnxch8C+LdJuHjkt5BJDbP5cgcdB+dfSHxK+Anw/+Deuf8Ke0fTrz&#10;TfDaQrrfjC4upt7SrEf3duOB95scV4r8EfiH4Y+Ff7X0Pi6aVreDXrRlj8hQqJM2O2eFrmf2i/2w&#10;fGuq/FDXIItJh1mCPX0mVryR3aVIeFg4P+rLDOB1ry+THVM30k+RRvY/SXiMnw/BcKsoRlVc7be8&#10;kv0Z7xo/wI8BeNfDd18YvjP8J/Ekj3chm+0aZqNnGkVuSFiHlud42rt4xXtngz/gmr+zp4ssY9Qh&#10;8SeJITCw8qOK8iGARn/nnX5q+M/2r/2i/EdxqF/f+P8AU9OtbxyW0m3maOCLn7iqeiijw7+2x+1b&#10;4fjjGkfHDXIVX7qLcgr9OlaVsrzKUm41ranLLirheWAjQlhnzJLVJbn6kT/8Ekf2f7tPNTxb4nUs&#10;f+f1Of8Ax3/CsvW/+CSnwU09fPtPG3ihWAySLpCR+G2vPPh148/a8+OGhx/FnwN8adYs9I1zR4/s&#10;ulw6RI0djcAKHZZG4flT6g7q9pb4j/GptY0m41a+vVXT7dUvbfMaJesFwXk5Ygk88EV4teOZUnyq&#10;qaYXN8jkm5UHqHxG/wCCWP7OnwJ+A1n4917W9e1bULzWNPj868vpIolhnnVXCqgBOFOMnv0FTftl&#10;f8Ez/wBkT9nzwdb+PH+J2qeFtLvJt1tc3F4bkY67Arj5hj+INkHgr3ra+LPx813xR+z1J8NbvRLi&#10;Rk8WaVeWJ8152iiW5UzKMEHaAC3bFeC/t9W3xo/br16x8R2VlrFlbR+Kn07Q7G4jZrPTdKiiI890&#10;6l3kBOfQgV83g459Wx0fa1mkm7vpbSx48sTQjiOZQur/AIF7Rv8AgmX8Hb6whv7D4ny3cd1EssN1&#10;NosUnmKw3A/6wHkH9McVZ/4dbfDS7dry18dLugG75vDkRCn/AL+15x4jg/4KLfC7TI7DQPHPh/Vb&#10;SytQsKx6M6t5ajAAG3rWLo37Tv8AwU0Kstn8NYZl6MX8LyAPgdfvivquTNZaqsmj9ApZtwDKnFSo&#10;S5ra6dfvPUp/+CV3guRxKfjZdpuQKEXQk2gev+tqTT/+CSXhbUr2G3m+P8ltFNMqPcHRECoM9SfN&#10;xXiXiH9vb9ufwtqf9leKfC/h+xumPy295o8kLN9AXqW2/wCCkH7Y0EPlP4H8M3C9Tts5P6NWkKed&#10;Rkpc6aKrVuBK1N+zjNPyTdvPc9s+OX/BIrwf8L9Rs4PBH7T3/CQJOv77/iSLE0TAA4IyePQ96+Nf&#10;jh+y9480L41XXhDwRoVx4q+wwxm4uGtmKxsecbVZdtewRf8ABUL9p3SL7+0Lv4Q+FbmRF+7cwTsp&#10;98bq7L4DftJeAdT1rWvid8YPFGi+G9T8QSxyfYGmKImBj5Qe1aVMTm2HqOfKnHok76ndgcr4LzjD&#10;wwM5yg1rKpJWv9+g/wDZM8P+I/C3hTxxoXiXwtHostro7iGCG3cKyG3JL7nyx57Z49KzbrUPjF4f&#10;8W+D2/Z78W3moaPoZ/tTVtQaMW8MUODGw2bsfLg7O5bBFe0r4+8A+MNK8Y6t4B8bafrFnb+FpTct&#10;p84dVbyW4J9ce9eU/wBm/Eq9+D+n/F7VYLHS9J16xSC10+zlBLMrDyQQecbC+fduajA1pVKs5VY2&#10;k3seTx7l9HL8Bh6GAm5wgn7191frY6FNN+J3xt1fQPCvga5t7fV/FmrLbyXsjMwWNlZnuJH52RxI&#10;GZiOgBPJOK9e+LH7MS/BX4ZuPBd3qVpbNHstbXTR5N7qm5QwmupANzeYo80xA7IUeJBvZyy9t/wS&#10;f+HDfFL4lXsmo2cHlabpcGmLIqj939vukWU+zeRDKv0c19q+JvglB4q+Kml2+rWAks7byruaORcq&#10;N6G6dMenIT6IB0r16dOXLoj8brVLaM/KHw/+w/8At8WmmQfEjVPCurSaXcMz2fhmIpNmE4+aXeSy&#10;MVIOAAR3J6Vi6nqfxB+B3jSLW7SS+s5dJm81bKGZomlUH5oz0z6Ed8Cv1E+MX7ZXhr4OMuoW3gO/&#10;1iG51RIJJBCY0Q72QkHjK9fxA7GvAf8AgsP8MPAHin4ceC/2jfB8clnZ6yrQXCqBvjbGcPjv+tdU&#10;/Yyp3hujlpyq+05ZbM8X/agtfhn+2p8LbW08SafrXhLUJoRcaPrmpaaYRFcbf4WVj8hPvyO1fFs3&#10;wM/bN/ZZhu73UviFpt1o80gEcFpq6SXF2McSRoRuwB1Pavtr4EftO6PqvwC0X4d/EHR445rN2tLO&#10;K8tnSK7iBwrLK3ykn0zVf4j+E/Eek+G9U1/wjoti+iR2Fw10utSAyaahjbIixyQ3YcV5/t3Rmqct&#10;YtrQ9ajUrU37elNwmuqdmfAfhr9rzxTZeKUg8Zz3Emn3TeXNdXEKXH2ZuiuY8DcobqMjjNaHjz48&#10;/t36JGviqHxMt1odxcbNM1y1Xy7e4QD5SASCvHQHGK8Pg8VXEfiXyBpRvI4ZJJrqFYQyhQ2Rkd1x&#10;1zXefET9u74jeK/hDcfCOw8I6Do9vNqSzQ32m2JWRIACDAA5ZQuSDwMjHWvoqdGnDWMVqfP4/FVs&#10;yqc+Km5tbOWr/E3/AICfEXW9J/aJsfiz+0TNDZ291MbiW9tY2kEzIpj3bYwxOCB6d/euM+Omqr8X&#10;/ihdar4A0G5lmluJ2uDbqz8O/wAv8IKnbnt3qHw54h1tvDFjaeJlha6vLdRpULSAkxluyjpliTjr&#10;zX3R8O/2YLX4BfB2DUr3SlfVLiNrrVrjy8O0zqGCj/ZT7oHtnvWeOxUcLFLuGBw7ryajp+R+b+of&#10;DLxna31npj+GLhbi+uvs2nweX888ucEAd+f89a+4PgJ/wSv/AGdX8Pw3fxa8d6lqGtfZUkvrb7Ul&#10;hZ2rlcmPd8zuR07ZPYVrah8EbbUpL74ueJdNuJYNAaO28N+S3KXud0jgD1Ygd+9c38IvjxHo3xpj&#10;tdf8KrrF1YSKnkXBJinLNjacnGVODzzXnyxs6keWGltztjg4U9Zn0L8IP+Ccv7IHh3VG1Hwx4H03&#10;ULxowFEniiWQxD+8pfGG9x+GK3PFX7AfwW8XrBpWmaL4ivNQs5nuEtNJV5ntjnAImafapP8AtZB9&#10;K9b8C/FDxamnrd+M/wBmRLWznUgzaWiSFFPfaPmH4VraDqur3viE6L+ztfXjHVYVjvF1S+HkWB3c&#10;7oyA4I9O/SvNqc0pczPawmYYrC0vZUKjS3sj87f2mP2PNe+H3iJ5fEvjzxU+n+T5kNnc6alosXzY&#10;2M0bsG+uQfYVj+FPgn8PtVkhtIPCdnb/ACgeeJ3WQ8dQ4Of5V9vftf8A7N2n6l8NtWs/FHxwmvPE&#10;QaORJtQvfKs1w4LJsXgAjOO9fB/gH41eHpfGL+E5LGRQ2oG0t7hJAUklztGCeoPX1rhxWHxk2vYX&#10;9EfsvBPF3Dyws55u486097Vv79jzP4ufBnXdA8X6tcfC/UZLi1s5cTaXcXBkYtjLMpbnr716p/wS&#10;4v8A4K+K/wBpXTdT/aF8RWGl6ToIe7vrbVguyd0HyphuG57HrWxc/CHxnFresQy2drNNJJJKZIbo&#10;fNnopOa8T+Kf7PXxT0x5vHnh7wg0NxYxtNfQxzqzSwj7xwDyBX21CnUWGjCV9kfzznmMw+MzetVp&#10;WScm1Z9L6H7rfDf9rP8A4Jm+LvFuoab4wHwxvtKjVbhZLrSbOP8Adg4aFOAzHBz2z26VT+PHwU/4&#10;IqfE7QdT8Ui7+Ffl2+nzTW0Wk6kLSd5AhYLtWQd8DHev587S4m1oxvpZ+1STD/j3RhuQ/wB089au&#10;aRp1zp9xb694hkaC1hvPLYRsjyhlAbARuCOe9OOH5VZSPK5nsfu58If+GEvCGjaH4O+Cnx81rwj4&#10;Y/0hrrR9M+KDwpZSYDjanmfxsT7A1W8W+LPgh8P/ABvdaz+zB4r1zXrjxBIs/jTWNU1c6s5mgVY4&#10;pDhx/AxG3PO3vgV+Rnin4G/Dy9+Da/F7xf4/t9HuLeG3tza2oRp7yWQ78mLj7qOqkj0Oelexfs4f&#10;tHaD8EfhJa6T4M0+C48P2zC6uolYW+pal5kjCQs+D2j+UY44/HzsfhvaYdqDvsdOFfLWTmfU3/BQ&#10;79sjx94f+EOk+E/hpp1vrcEVwl34l1LXGSC2mt1lyYFRmyQT8pAzgetflN+0T8T2+Pfxb1rx3ZaF&#10;o+hR3VxuXR9CtUit7YYA2jaAPxxzX2l8SvE3gj9rHw8fh98NPDGqafpOr2tzPq1vqUbXj291FF5m&#10;+3kcDAHcd+1fN37E37PHw0+MujeNNS+IOt6hZ3Gm3EMcC2CKquNxBzuBwcCuHBwo4Wk531R6WIlW&#10;rSUWeP8AgrSnkkbSr9FmtwcFVmCkA8dxyc15/wCLNEl8Pa7c6PPtZopGH7t9wx9eK+7Pjh+xT8M/&#10;CfwObx78NvGlwbyzvvMurfUgn+rXoFYY7+tZH/BLr/gl94i/4KPft9aX8OYpDceDtLaHVfG2qRqR&#10;GtuCCbfcP43Py/TJr1sPWjiNYnHUoum9T9Uf+DXP/glxa2HhjSv+Cinxb8P/APEwm0FdO8A2t0nM&#10;EH/LW82kfKz/AHVP90HH3jX7X26MhJYVjfDTwH4Y+GHgvTfh/wCC9LhsdJ0exjtdPtIFwsUSLtUA&#10;fQVvV1pWVibcugUUUUwCiiigAooooAKKKKACignHNN3k8YoAC4z8teZ/tWftN/DP9kH4HeIPjz8W&#10;dZitNL0OyaXazfPcSY+SJB1LM2AMZ616NNP5KMzce9fAP/Bab9hfxj+3J4A0/XNB+MzaTYeDRLeL&#10;4buoR9h1CUD/AFkjg53DGFyMDNcuKxNPDR5pG1GjKtKyPwf/AGmv26f2t/2l/wBs66/bV8QRy2tu&#10;J3TSdIuJiUj088Lbqp+6Mc57nnFe6fA3xf8AtF/tUxeZ8Efgb4k1ppCBcSKzxW0EnfMrALgfX8K4&#10;n4SeENN+IvxhbwHq2gLN/wAI/I39qQt/qvkOAp9QT+Yr9EP2VvjzZeCW/wCFcXl/HZW+4Lb21vGE&#10;VT2CgYGK+D4jx2EjJS5OaSV/l+p91w/g8Y6fKp8sW9Ey9+z5/wAE2f22PEXgqbT/AIifGrTvAP2z&#10;Lf2bY51UEHsSkkar9BnFeR/tZf8ABsL8ZPjB4dvtc0b9sy31LUoYnl03R7jwoYI55uymU3LbMnvt&#10;OK/Qv4feNrq4aG5+2kRtyuWxgV7b4Z8a6XfR+X9uVpFjwFPIB9fpXm5JmmHk7xioPz6mmcYLEJWl&#10;JyR/Lra+I/2l/wDgmP8AEv8A4Z+/ar+H17o7W/EM0zExvH082N1BEqfQ19ifsuf8FMdc8HSRp8J7&#10;eHxMt5hzZwwvLIjH+6FBIJ6V9/8A/BYb9nT9k39r+x034XfG+C4utSijEmmXGg7Be2Izk5JBO1vS&#10;rf7CX7NH7K/7L3gb/hEPg18F7HQVVYxLrMsYkvbpuMNJK+WLHvjA9AK9DHSweIV5JqXlt6mOX/Xq&#10;VPVpx89/Q53wj+1/4j8deAl13xl+zH47tmt9s7R2OhXLg7fmzgIM89B3r4l/a4/bx8c/8FM9fT9k&#10;TWvh1qnw/wDBWg6h9u8V6ldySJd6jGhKx2wikjQRs+SerbcZwdvP7deA4odv2uO9dd2SwDc5rn/j&#10;r+zR+zv+014SuPD3jPwjYy3FwrCPVbaBY7y3kGQHVwA2QfXIPes8Jl1GnTdWm/e6ameJxtSVWMKi&#10;XL10Pzb/AGYPHfgT4LW+j+E/DPh63sdD0+3+zWem2pwsUf8Af6fMzHlmPJJJzX2z8BfjR4N1OZZG&#10;volV1+WEycjNfnL+2V8GfHH7C/jmDQviRI11otxM50PxBHlUu4hztbHCyAdV/EVxeuftmR+K9H0+&#10;P4LT315rulshs9J8P20s1xLg/N5gVSCD9RXkVY42WL50tT6LmwNTB2vZWP2413xf4HtPDcsfiTV7&#10;eOxukMbLdSLtbI6c9a+IL34d/DD4u6drnwC+Ifxo1SPSNXvZMWOgf6PJ9k3fLGZsNwR14B96+dfg&#10;pov/AAU3/aivJvH/AMUvhjr+l2Ua+ToGk3Uf2dIIx1kKucl29Tn8K9e8GfssftS+CfEVv4m1r4ZX&#10;zeWw86W3ZJGxnknac134qnKoozqxu47W1PLwcKMeaMJ25tNdDrPCv/BvH/wTSuPC02i+FdA8Wae9&#10;1H8uoW/iiZ5EZv4gHyufquK+bP27/wDgn/4u/YT0vTdM0bV7nWfBV8ywWms/ZRG8Eg6QSBScHA4b&#10;gH04NfqH8KPEdzpXhzzL6zkjuY7fIhnG12bHC89815z/AMFFb3R/GP8AwTp+JWpfEO2kjis9J+02&#10;7XKhXgnSZPLIx33fLn0PvXR7enjqKUl739dDkUauDxXuO8T8h/A+u3nh/wAZ2VzbMJXZjHuDEq4d&#10;CrDH+6eDkY68Yr9JP2U/iCT4T0n7PYsi26pFHuXGY1QgHHXqDxnj9T+Teg+P7HR7S2v7W8VueWaQ&#10;djn+XFd58Y/+CzNr8BfhvbeBvhLoENz4iW1VF1C4Xcts+MFgvdh2r5vGZdjMwqQVGDuup9LDGYXB&#10;0pe1no1oj9nvjP8AGrUvC3wT1K38MW1vda9qFu1vpdjNcBQHl+UM/UhR1z7V8V/sUf8ABJrwT8Of&#10;F/8Awsf4yXC+LvEE93JdJ/aFuv2SB3ff8kOWB2k8FifoK8p/Y/8AiP45tvCHhLxl8Y/E95q2ta1H&#10;FqWsXF5cMx3Sjcq/7IVCFAGAMGv0B8NfEuK81LT7jw9qmlTaTIALqRJj5yPxgYHGK9iM8Rh6apuV&#10;7aXPJ+r05XlFb6nqKapqGiQ/2akwhWFQsccahRtHoOw9hXU+FPEb6lZ4vgWjZcMGH9K56TV9J1N/&#10;IkuYjJtBiUMAWxR4j8Z6L4J8P3GtapKI7e3hLsx6njoK2p13Cd+a6OOtSVSPLy6n5B/8HLf7Kvwo&#10;+Cl1ov7Rnwvkt9MuPENw8Ou6HbRBUL4yLgAY27jkEY5IrQ/4I9/DLwH+y/b+H/iInhXTbjWvEVnH&#10;NqGuX1vH9og8wZ2xsQSigYGFI3dzXgf/AAXl/aR1r9oDx7pnw9tLkbtQ1CO3tbfdkJubaOPxr2rw&#10;1rEvhHwxoPgK1nzNpGjwDzFGPuKBnPrkc17GIxNT6nG7te9jmweDp/Wp3V7JH7GW2lfD74w+Horb&#10;xf4W0vW41wY11K1WfyzxypYZU+4wa+D/ANvT/ghf8M/iFrmoftCfs66vqx1qxka4m8F3d4bixuGD&#10;fMIA7/uGAyQvzA9BjrXoX7A37Sd94g0xPD9/fs9zbv8A8tJMFkIOCfXnr719paRdWt1BHq9iI/3k&#10;f70L3Oc5471w4WvGtpJLm/EvF4eWHneLdvuR/Nb8dv2el/tXUXupprby2ZZreRfLeKReNpXqMH2p&#10;3wA/ap0/w5FF4G8Y6xHDPaERLHdPgOoGAVz049zzX2B/wXPsPAHwR/akn1q0ijt08V6Cl9cWygBR&#10;cA7Hcem4bT74r8p5Ph/42/aX+JMPhf4XaE9xNPchWvG+WGEZ6s3QCu6WGp4qi41JaR2ZlHGTw1SM&#10;6Su3uj9SPg98b/D02oxz2k1rIrKPuyjIwfX0r9C/2ePjP4f8UeErW50/WoIVhjBmzNwnHJzxx+Ff&#10;BH7Df/BDHwBa6VaeIvjp+1Fr19qT7Gl03wxcC1t4v9nzHVmb8gK+5fG//BIH4DfFX4R/8Kx8LfGf&#10;4ieGYpIikl/ouvJ5lwCOkv7v519gVz3r5b+z5YnFJ0KqaW/9dT362Ywp4VrEU2nbSx89/tMftweG&#10;Pjt8aLzS/h9qkN5pPhNv7PttStZd6XU2d0pzjBUNwCOtfRf7KvxKi8QeG4tUmk27gv7uJiVFfDPi&#10;7/gl98Zf+Cbt3Lba7r8firwTqE5TT/EFvCY5Ld+yTpyFYjuOCa9U/Yy+LupeHtSvvDiW8k1vGu/C&#10;gERjrn6fSuHMKc8Di5SfxaO/c9DBunjMtioWtt6H6ReHfFeja7YyWV5p8bebGUljmXIZSMEEehFf&#10;zQ/8FNv2NtP8D/8ABWDxV8H/AIUaTHb6Xf3n24iOFRHZxy4cnbkYwWIA4r9w7v8AbV+C3wp8LXvj&#10;r4leP7HSbOxheWZbmdVkZV7KucknoB3r8tvhdrnjP9uD9s3xp+1xbfDrWNS0/VNSYaXp1nZsWW1X&#10;CRF2AOCVGce+a+lyrNKlTDOcl0/E+XxeX044pQT6/wBanJfDL/gnL8HbySLw94h8R6trmoMima3s&#10;/wByq59AuT+ua+0fhL/wb3fsc21la+LvGun65ultRJOtnqk0LpkZwTvO78hVPU/Bvjz4FWknjHQv&#10;gvqWirM297y8sXLITkj5j09Oa9y/ZZ/b4l157fwX4/ZftjPtjZOAy7enPerrY6sormejOuOBov4E&#10;nb+tzL1T/ght8Er/AOH6+IP2XPjb4k8N3CW/mpbazINVs7vgkKVkKOnpkPwexr8vfg7+1f8AEK2+&#10;JviHwB4g8e6Z4Ek8N3l3p2p6gym4VZYpGhkdF3pkhlOOTnA61/RB4K8X+HB4cujHGsNu1v5zMuFU&#10;Dbz9P8a/ky/bXhsfD37WfxFsfDOk3cdmvjC/lUySeYH8ydpN4OOhD9+9dOHwWCzGn0v3PPq4zGYG&#10;W75U9j9U/wBlv4gX/hnTm+IWl/FnxD42SWYtZavrkxilukB7LyIY92cL+ea/Rb9lD9sbQ/iJp8ek&#10;a+I9PvlA8yPzv5EgZr8Y/wBin436b4r+AOj6NBfiN9Ph8tvmAO8Hof517P4R+IfiFNWMT64qzIw8&#10;mSzyGT0zivDrSrYOq1tY+hp0qGYYeN+qP3Nsr601OzW6jfzIz9yTdnI/Cvl79uf/AIJwfCv9oS31&#10;H4x+CtGt9G+ItvaFotas7ZVfUVQZEE2CNxPQMeR79K8n/ZI/bqk057fwH4u1iWaZdsUUnLbvyzX1&#10;/rXxf8M+E/h7ffE3xXrVva6Vp+nyXl1dSSBVjjRdxbJ/zmu6hm1HHU3Ta1tb/hjxMRltfLqqlfTd&#10;H5n/ALL3xZf4dfEdYLy7VN0ixX0byGPYwbDeoJr7o8XfG/wz4btJteufF1v9lvNNgj021OA0Fx8/&#10;mOTn5gR5Z6ADHXk1+NfhX9o3xL+1F8bdW0v4A+DJ9V1C+1i4nt7WzXCpGZCQ7N0Qe5IFfQXh/wDZ&#10;S/ba8RaosvxD13TdNiVdsjXWqG58tCMbQsffqetcVHA1ITd5WR6uIxFGtyu1z2/xBJodtqVvdaHo&#10;1vdQi6eZ5GYRNJI5LMVUADGSc9j19a+Wv2zP2k9S8PeLPDPg7QHit9TXUZZo4LXczywuCNuB1+YD&#10;8+le4al+xj8e7jw15nhP4zaPrF9bxt9lsZYZYgW/hXcxO0kjrXw/8GPhJ8Y/hZ+2bq3xJ/bj8PXm&#10;majb3G3QbSeTfDJGv/LSNxww+mDmvbweGjzXb1S+88rGV5ctorf8D6m8JeMPj1o8Ft4m1r4E3KTT&#10;QbY7qaz8uSYHsuenH1rwr/gobqMHxa+GOofDz4m/De4g1H7P5/h+Sa3Jnhuf4RE20Eg9CB1r651v&#10;9rT4OeKPD6aVqVmmowWw3jbM0WCOdoKnP61T1X41fCv4zeGv7FuPClq0MUJNn58e5rcjoyk8g12R&#10;jKnNTa+ZzSUakXTTPyz/AGe/2AP23fGGkQ6jDoen6BbsuU/tLVVjmI9TGMkZ969K1z9gv9t3wBpk&#10;2t6HbaPrBjjLTQ2urIZW/wB1WwWNejaT+3FqPhfxzq3gC4tFlXT754VZurYPGK6mX9qfxF4n3266&#10;gYRIuY5HjxtYduK9SVStKN7aHm08Ph4Xjd3v3Phu5sfib4h8ep8OvGvhq68O6l5oW8ury1ZTDGf4&#10;iDjd+B5r6Z8EfsifASHwj5OreJL/AFK7kjXN2135Pzd8Kvb8z9a6X9oTUNB8e+GfsviG8tbi7ktV&#10;e31FOJYJsZGD3Geo9K+dvhX8VdYS5l0bXJm8yzuCGj8w/eU4qY1L09NAlS5K1m7pnjP7YX7MXib4&#10;Q+Mp/iP8Oby/1PRvOb7UJYfntQAMfMPvrjvgYx3ry7w/8V/EOqBbPTTNOx+Xy41JJ/SvuTx98S7O&#10;50tiWVVniZZouGVweCCMc15l+zF8Kvhrc69fa7qdvbx2cN6ws7OOMAPz1YjsPSuyjUjUj73Q4cTR&#10;5Z+71OA+En7M/wC0D8Y7yOR9D/sfSmBeS/vHGQv+ygILGsL9ob9kD4oeAWWbwhfrr1u4xIVjEM6t&#10;6CMsS31FfekvxI0Gz0ebQfD7wrFGuxljXG7jpmvRv+CTf/BPzU/2+/2vIfGPjfS5P+EA8D3Ud5q0&#10;o+5eXCnMVuCeuSMt7U6dbmrcqQSoKFHmbPrf/g1t/wCCSd5+yD+z1J+1l8bfDPkeP/HkIbT7S6iB&#10;k0zTf4R6q8nVh6Y9SK/W+3VwPmXFQaRptnpdlFYWECxQwxqkUcYwqKBwAOwxVuvUWx5b3AkDrXnf&#10;xg/ay/Zr+AesWHh74z/HHwz4ZvtTbbY2ms6vFBJPk4+VWYHGe9ehSKWHAr8J/wDgvX/wbzft3ft3&#10;/tzyftH/AAB8aaZrGh61a28DadrGpGE6KY1CkRgggocbuOck0wP3Q0nV9N1vT4dW0i/hurW4jElv&#10;cW7hkkU9GUjqKtZz0rw//gnb+zT4y/ZG/Y28B/s7ePvGreINX8MaHHa32qFiRLJySFLclRnAyegr&#10;29AQMGgBaKKKACiiigAooooAKKKKACiiigAooooAKKKKACiiigAooooAKKKKACiiigAooooAKKKG&#10;BIwKAGONxPFeIftseCbHWPh3H4suNO+0tpM29o1Xna3BP0HFe444xWP458NWPi3wvfeGNRjDQ31q&#10;8Um5c4BGM/gea4cww31rBTpvqmdWDrfV8VGp2Z+WHjyPwr4ltVj1GJYY4ZMvNu2hSD0PP4V4L8dv&#10;gjouuSSaloUckks2TGvmHk4wMEf15rsvjL4mm+E/xW8QfCXxnZrbXmmaq25GZlE6KRiQ8cqRz6Gu&#10;Rm+Pvhe5lfSrm3kEVvuEAj7NnJXnA/8ArV+H1qdSnUcWrNNo/aMDKooKVN3i0mcH8JPh9f8Agu51&#10;BtZsF8mbEPlyQjK4yP4ucAjHsax/iJ4YtIrg2uiWMkklw22OOGMFmkJ44HrXSa/8RLCG5a4ur2RY&#10;ZCTEehyx446cV7d+xV8ErHx5fW/xF1dPtTec76YLqQbFVeDIOcdeh9aVOlUlK531sRDD0uaR4db/&#10;APBP+x+JfgUxfGazSNZFEkWlw/LJGevLjkH/AHaoeBP2V/DvwC1hdf8AhRFdaHq1pIHhure4k8wg&#10;dmLHLA+h4r9AtZ8Nabp4vlS4kuPm5jkYKv0HHIripPg9oOs30n2WxkEky5+2MEAP+znqQPfFb1nj&#10;eVRhN2XToebRxlCpUcqkdzmvhh/wUk1XQtFj0H46eBb6SGPCSaho8fmJKB/E8eQQf93IrsNG/bt/&#10;YiW2/s3R/iNbaTcCbLW+oQXEIyTnnzEAH54rk5fhHpUBa3/sqQ7T80jKWUtnr/kVj3/we8LXbtp9&#10;ro9rLcM25tyqqv6Z6/TPaueGOxFPScbjqYLA1vei3E9F8Qfts/st6MG1C6+NmkmM/wCs+zyPOYz2&#10;+WNSVHpkDk15148/4KM/CrTbuOz+Hem6jq7XEO6NhbiBW5wCS5yB07f4VV1f4E+ArOP7UfDdvbzK&#10;AGMAUKc8de/f8PWuL8Y/sm6Zqy29x4OB0u4iudyvHGHRueQyjpnnkc962WKp1N00yI4OjF3vdHA/&#10;HT9rT9or43WV54Fs5JPCWmNb5e50yYGSdT/00B3AduMdK/PX49/s9SWV7JqV5cPcGeZt95NJvZvc&#10;nvn1r7y+J3hzVPhlfSxfFHSpWja3YW92zf6PN/s5A+9jsQCPTvXhfjrxX4J8f6I0Ok2Ah8l2h+zs&#10;pYkD6Zx9fzr1MDjJ0Z8yNJ4PD1KdkfB1vpnjX4R+LU1Xwp4gms5PMzE0MnyP9QeK+pfhP+3l4l8H&#10;RQJ8SbOa127VF9CuYycdWH8Oax7n4N6brOrRyR6XHJH54DKjbnHt7flXU/HvwH4L8I/CK5t7+ytn&#10;uJLfEasQGLY+63Q8euK96visLjpRhON33R50aNbBxc4Ssu3Q+kvh3+3volzon2yy163k82MbZY5v&#10;mK969B+EXxr8ZfExvtXw/wBEmvImZlW9uD5cWe4BP3vw/nXxH/wTf/4J6n9oXxjZ/EfxpC9r4VsZ&#10;Ny29jeOI9RnB5Qc/6sfxHv0r9XfDfw6stKgh0DSbW2s7DToRDb2drDtWJV7DAxivm8yoYXC1PZ0X&#10;zPr5HVh8dKrDmqRSueUm8+KVzqEmm6nc6Z97aIvnfLH+HOAKNT0n4qQaS0VvpkOoFJNyrkLnHQDP&#10;B/MV6lqdtFBN5Olw7n3fvnmj+bHpn+la+g3hs9DaW5spJmWEMyrGNxHpnpmvNj5m8sRGKukfLOof&#10;Fa+0rxTJ4f19zp99CfNewvY2iMa9yAcFlPYjINdBc/tTeGvC2kTavqXiy3tLS3jLXfnXCpHjHfP8&#10;q9r/AGkP2SfAv7XnwduPDm640nUzaNL4f1y2+S50+4I4XcP4CRhlJwRX4leMPhH8VvCPxR1b4W/G&#10;2+1CbVtB1FreaG+uGkHynAcDJXaRg9Twa9rCZfSxEXKU7W3SMKmYRclD2d79eh9HftB/tUXv7XHi&#10;210/Q2aHwdod0GTcu37dMOjkcfKO1dx8OtKtNPj+0/M0bL/q+Wyvr3/SvFfA/hWy0+az0+zhZWID&#10;NGoyN3qfSvpLwHp8Nn9neKBhJGAGhVsJu7nNc+PlHSEdux62Dpypxcnudh8AfjxeaB45+xvbPBZJ&#10;L5bSt3DcAnOMelfZ3gDxH4XbTptcn1CGSaOPci3CgFQewH86+K/FMMWgx2+taJp0ElxNOpljZ96/&#10;72COMdcKMmukv/H05W1Nnqlt5lrbMt1JGSN27tj0rz6cvZSbSIxmF+s2toexePtU8f8AxV+L2l/D&#10;vwnqPlpq2rQQn7PyQCwywAOOlfr18OvC1r4M8FaX4Wsv9Xp9lHApbqdq4zX5l/8ABHD4N6n8WfjZ&#10;qXx1160k/svwzGbexl8shJ7lxzyfvbV/nX6mW6qrbeuK/TOEsHKnhXiJqzl+R+Y8WYqnLFRw0NoL&#10;X1JYw27Jp9IFwc0tfYHyAUUUUAN53ZpktwVbaEzTnfDbc15x+038fvCv7OPwt1L4jeJpULW8JWxt&#10;dwDXExHyoufes51I09ZbFRi5SsjxL/gqJ+1knwl+FV18LfBd+w8SeJLNoN9u3z2ULDBkOOVYjOK/&#10;Ejxx+xle6tok1j4C16+stSvJGN1eXcsk0TITliYyfnYk/eJxX0J8VfjV8Uvjh491H4jeJ72Fbi8u&#10;Gf8A0y6iIiXPyooDHAA9qyLLxr8QLWPePFGk/L93a3mEfhtIr4zGY7EVcQ5QdkfQ4OjHDxTW/c+Y&#10;7H/glz481SxWwv8A41apbqzb/J0fQYIvmIxnO7NdBrX7P15+xh4G8G6R418U65fadceNri8/tTVI&#10;xuiLxW0W35RjA8ruT97619H6T+0x8Z/B0hktdX02eM52D+zYG6/7x/nisv8AaR/aD8SftJfDBvhx&#10;8V4bFrVZPOtLqPTYYpLWTbgOrA8c7T06ovoKnC43ERrL2j90vF05Yim7vU8Xvf2bz8avDXibwnpc&#10;e7UIbe/fTVuFKlobowukoHXb5kKoW5CiQnOMmvqbS/g7q2sfADTdN+DVlHoeqQaJb2NmYbPbJaXC&#10;JsZpDvUhc5ZgAST07V8ofDH9oKH4UavH4Z+KNvfafcWswXRPHGnx5XylGPLYAspBXAKHIz0yCM+9&#10;w/t9rpVtHe2/xA8Kxx3CgLqRsJg+3GMtEp4bgdQAPbgV6OMwtTES5qcrrsceXZgsvlzNWkjmPhP4&#10;B+On7PHwS8Va/wDtR+Ibe+1zXrxYNJW6VpGaNG2koHIMZIG7O3kd+a8E/bJ8feBNI+APivxske2f&#10;Uo4bGCONmALD1Gf1Fd1+0L8f9Z+I91H4kj8YM1nDuXUvEGrbIILeE8nYpPyAjsPmPrX5+/tl/tLW&#10;Hxf1q2+H/gC6l/4RzSZmFvJM2DeTE4Muc/cPbOMV3YLCyox1te/ToceKxX1qo5Pt1PBtXuvMEjOe&#10;WJ+X61+ovws1WPVvAvlQA3K3nhWyks5Ff/WRqq7sc5xx1r89te+H/gDQPACnU/Fml3esTusm/T77&#10;zGtxj7jL0PuQTX0j+wX8etOuvB3/AAikqrP4k8KW/l6fbiTa2o6eSxbCsPnZOm3I4wea9CtHmjdH&#10;JDr8j9JvgN+zJ4M1Px/8J/iJrljBcaTLq99cXCsolQ3k+17eaVfQLgAnjKY7YrS/4KM6F+2N8DIL&#10;G5+GfhqTxBHHerbNDbYuJ4YZAYwQNvEbzSAYySM/7Wa4f9mH9qi9+Hvh1tEh0OHxF4fmm8y48O3M&#10;yQXlk2c7VJBGAxZlGRtJJB5Ne6fET/gp5Fc+E/7E8OfBrXbjyYQkb+LLi2EFsBypZl3GQAjIHBJF&#10;eDicLKtLXXsfQ5dmkcDdq12rO6/I+bP22I/Eh8LeEbL4jTpJ4gt/CNwdas41KrbyG42JB5R/1eHS&#10;QHGQTls85Pyp/wAFAfHK6J4K8E6bPqanUm0dVkt2YM6fMQDjHoK988c6rqnxQ8Raz8Zfij44Frpt&#10;tuvdc1i6tysN0UxiGHdgFFUADtnA75r88f2uv2i5f2hvjJfeNAph0uFhbaXas4PlwINq8gD72M47&#10;Zr0MNScYKJ5eIr+0qSqPqzzf4heI9USS0uo7pluYslZFb5j71zg8SX8sDec4Mkj7mnwfMz65z1pf&#10;El1Pf3wnki/dr9zawqCNYtg3KK9WFKNrI4ZYirH3U3Y2dI+Ivj3T4dqeIp5Iwf8AVXOJVP1DZroJ&#10;/jj4rn0i20m70Dwyy28xlS4bwxa+cxI+6z7MsPY1xKTxKe7H+FVGc1t+GbGFLyPU9TB2RMHjjXGW&#10;I6Z/wolGn1Jp1KnQ/Vf9l/8Aa5+A/wAN/wBnHwn4R8d+Irm31SHTRLqEdroYSNJHO4qoQgYGewFd&#10;zH+27+yBdO0v/CaSQuwwzNoZU/ia/KW7+I+q35zLeTbsYG5QKih8YanJy2oufrXhVMnoVJuV3956&#10;0M0rxjZbH61W37W37JNwoc/FpIu25tPlTPscJitKz/aj/ZLEQhtvjDpsW77xMEqn/wBAr8hh4tvV&#10;Xy3uepz3qe38UTRDKng/Ws5ZDQ35mV/a1Z/ZR+vEH7R37Nsz+XB8bPD+1vutJdBcf99KK0B8XP2f&#10;dRk32nxt8M725BfVo+OB6kV+PcXi2/BJkYtnpuqaPxVOxAdyq/7LVlLI4PaRqs2mt4o/Sr9pv9mv&#10;4B/tPpa6xN+0f4f0rULS18mzurXWbZtoPUlTKM/jyO3evAvEn/BKTxjqCafB4E/bP8NtDY2/lWyf&#10;boYvlznnZKdxz618qDxE0Zyl/IR6NIeantPHFzGuyR3YDjBkODXTSy/E0Y2hU/AzeZRlK7j9zZ9f&#10;+E/+CcH7UOhxx2afH/wnqsar85vNNtroZ9MuScVg+Pv+CaHxT8UfE9U+KXhabVLO30Hfa3Hg3SWW&#10;1mmycRnYNqP0zyK+aU8fXIIEUTn3Vyat23xCliXarXMfH/LOQrT+qYpSvzr7rHV/bVSVP2cruPZs&#10;+6PgT+ypN+z/APsteOW17whb+Gb7VdFkMdjcakZpAfLKLuyDtYkjgE9ah8Y+H/GnhD9lDwz4L+J/&#10;wruNJk0uO1Wy1ZtQikjkb5RlVVt3Py5yMDvzxXzZ8Lf21/E3ws8Car4C0Lwno00OtRNHqE+pW8k8&#10;0gIx1MmF49BVH4YfFjxn4g8YQ+HYZr+8sbqGY3mnRs0kZjSMuX2biPl25/lziuCOWYj2kpy733Pf&#10;xXFixGAhhoK2nK9D9av+CJmo6HaeMNQ8PNEYpJ4bC8kbauWjgu/JdgfRRchvpnvgV9/eLfDMCeJo&#10;5JTtjureG1Zl7MbfyG/8fyD7ivxw/YS/aFX4TfEHQPHlxaXX9nzLLaeILOGMmSS1lj2zKq/3lXDq&#10;v8TRrX7HL4t0b4jeCbXWdI8QWtys1sr2t7ZyhknWQbkkVuhL/fGOjM4ODjPrYX3ouL3R8bioy5uZ&#10;bM/LP/goB8KP2yrXVbv9nT4cXq6hHq2rAW2oXF6IbXS7IybtpjAyxIwS7E8g4xgVp/t+pc/Cj/gn&#10;78OvhVr11BfXkUxefUY8qLhtn7w8553Ej8q+/PFuqQ+KFuLHUtbtdH8QW8O2SPUI18i8UHPmrvwC&#10;OMkA7kJxjGCfyl/4KI/HHW/i38R7Pw+6trtrpKyRXGn6bL+7dlbDMhUYCkAfN9c05RoUabUd2RT9&#10;pOpzPoY/wI8Z/DTxb8C7fwbrFjZm+2+XdaTJeF5o1yds2x8Fc+o4NYfxl+Hhi+HdxpPi7T9a1jw7&#10;bwu9jqdtLIFsD0AmZGBaPPQYbOMYrpPif4e0Hx5o2nHwh4es7WfS7GOSx1PT7pA9uxUDaZQdpAxy&#10;CR9K4O41T4qfEDSrL4Y69NqTabNqgfWLS1i3W0nlj5ZCc/xdcDivMceaspLod8Xy07dz5Y+F/gT4&#10;TeDdRutSm+M2l3mrXmqRQfZ49OmWOK381GdvmUcEAL0xnqea479tvwxpdv8AtUeIPBvgrw7NBAl0&#10;iW9nbw722mMMzKqr0xlu/HOeK+0fC/7AGjeP/EEPxg+J9lbaVqC6oJ9N0TSbVlkmt42BVrnPG8kK&#10;SB0HXmvIv+Cl/wAZPhF4e+KGn6BqXgSK/wDEP2VJ7vWLWbyri1TBRIWJX94CgDYPTNezRx0KtdQh&#10;8/I8ytg5U6LqPTsdR+zf+w7pniP4jfD/AMa6ul9Na2s9qyxXlqnkmPyjMvzBydxVc4K9DX2J8YRq&#10;/i+/t/DukeGFureOXbcR/ami81cjCZBICnA6/wCNfIHg/wD4Ks/s86B+z9p/hvwxZ+ILPxxodtCu&#10;m3ur6THLaTsiCLY5hlL7fL3YyucgdK5K0/4Ko/tDWhHiDTtB8E6muGZo4ZJI5AoHJKFwy8e1ebjs&#10;PjMXWv0R34OthMLTtfc+mf2jV8a+B/g1p3hW20rT9NxqnnNJp8pYqdxcDJ6nJ61w3xO/Y/8AEPgX&#10;9n/wz+0Hp0phu2mF9qbYz5jyktvb1wOPxryW1/b4+I/7Yt03w68UfDzT9LbT4/tYbS5pD5mOMMGJ&#10;4Gc5FfsdZ/sxW/xs/wCCeVv4Ue2/4+/Aq/Z2ReRIqZX9RUYfDVqfuy36ixNeNRKUXofLPwK+KP7W&#10;WtfDzSfEQ8AaV4k0v7CjsljcKLnAHBCNgMfZT1rqNT+Jfw5+JVzY6/4f+Fcn/CcWV8IpLdbg2NxG&#10;54AlDlVbB/v59s9K8T/Zi+PH7QvwZ8H/ANnx/DSbxB4d0vdB/aWlsklxbiNirK8OFZgpz90lvY16&#10;z4s+J37Pnx28Ct8RrvVbzTfEGmoDHdaKGS6wTyjbVYuufvIykr7VlUTjJotS21Oj1n9mrwX4ftl8&#10;bftDeIV1TVLxGRtPkcta2G4Z2xp/Hju5ySa/Lm++Gvg3wN8Z9c0Dw2+ma9p+i699uW90+8YqGOWW&#10;EjkLgdfp1r9Erb4feLvjYsHiL4reI9QtPDkyLHZ6TlkmvoV4DTn7yRnH3MbiOTwcV+fH/BTP4c/B&#10;n4QftJSJbeGdP+wa5bC6WLw/dPEVX7pjeMJgNkZ4zkeld2X1f3ljjxlO9Psdv8OvidpV9q8im5s7&#10;O3ulLL9suIUKnOQp3MD7fSuW+O/jnUtL1+ZfCslheNd6TNZSNE4kSMyfNwyMVyR79K+abjTPhX4l&#10;vpNM8EfBnxFOszKmn3H9pYcuTg7hswR6DIxXYfFH9i79on4RfBWT4v3UEeh+G/tUaS6fJ4utLi6a&#10;Z+ARDbuWHH94DFfSfXJRionz6wNP2jaepnfst6JpV78erPwdr2gQSy62smn2cMkTNvupGVYwoUEg&#10;k8DHc1ofHv8AZY+Jfwm8OaxJ8TfAGueGdVsdU3W1jq1m9u0tuxwJArAZUkHDdwK83+Bt/wCMrr4l&#10;2uraHrupLqGmRyX9ndWszCWGaBd6upByGUrnI6V7Z8R/jt8YPjJ8DJ/Fvxp+I994mvf7VW3fVtf1&#10;Rp7jy1BKxfOSwUZz+Na0/fvdEVv3ckutxtl8R/C3ib9l/S/HeoeD7HXda0HVBY6xp9+8ixFTb7IL&#10;j92ytnCjPOGZTmsX4SeD/DPxxbULTUy2g3McH2i10vR7idluo1WSR2XexCMvGASBgevNcj8AbuS8&#10;bWvB87kaL4mgbTJJUyTb3Jy9rMcDKqrgAt2ViO9dR+xfaaP4C+PuknxvqU1jfLJd2mrrqkkcUNvG&#10;0bRZ3s3LbsgjHHbOeOerGnNRSdr9jp/eU1J/ce+f8E9vH/iTT/iTNLcXV1f6PYSPFazapITJcK0W&#10;zymAJUKB3Wr3iP4CftBfDr45eLrf4efCvR9D8O62IpIvsl1mFjncX5bIYk8jge1Zn7I2ma7e+Hta&#10;TSbWS5ttL1qVVkt2LI6tjBDDgjIxxX2v8ILqy8YeDY08Q203n2R8gQNZy/ugPU4Oa8vOKNPB0lWg&#10;k76Nfkzqy3EVMXiJUJvl7fqfO0fw0+K3ij4S3PwW1DwlZ+I9W164EOlWOl3Ugbzm4XecAYB7jNfu&#10;b/wRR/4Jn6B/wTh/ZPsfCWp2Fu3jTxCF1DxffR5JadhxCCedqD5R9K8v/wCCVv7EPhzX/Ei/tG+M&#10;NALQ6bKV0CO6tWXMveUZxwOxr9GoY1UnmufKKdT2LqS+0d2M5VPkXQfbIUGCc1LTUUKOKdXsHGFF&#10;FFABRRRQAUUUUAFFFFADc4J3Ux7kLkgcDvSuWz1rhfjr438QeEPA10/gpbOXXLqMxaXHfSMsYkP8&#10;bbVY4XrwKyrVY0ablJ2saUqcq1RRir3PO/j1+2D4K8F/EiL4KWepFtUkhE166DKQL2UkdGI5+lfK&#10;H7av7e/h1PBl94N0PWozCsLJJcRuCszYIwPUCt+2/wCCcXivxxdah4k+JH7S+szapq7mW/l0nTUi&#10;QludoMm4459enpXiv7Vv/BDX4o634G1HVv2f/wBoWe91Zbdnt9H8TWqIlwwHCLNGQIyegJUj1wOa&#10;+ExEsXmGKcpy9zt5H2VH6ngcOoqN5Lr5n5R/DP8Aa+8NfCX9rHxJo/igx29n4mmUreMwVUlBwMnt&#10;nNfUGn/F7w/byNrmnajCs2crMJBlfpzXwR4v/ZF8aaT8Udc0L476Ncad4q068a3uNLuhnynBxgY+&#10;9njBGc9RX3H+wz/wRT+NXxi8OQ+JPiz+0p/wiekuR9m0m10w3d4IiON7sypGcdFw5x1xW2ZYDA8s&#10;ZuST2DLswxUU4Ri2j374T/8ABSXwZ4L8KNo/jG4aeW1iItZlbc0jen/668T+PH/BZb4w694ytfBn&#10;wh1j+wodQvEtU+zsDM2Wxnf1H0FetfGn/g2o8far4RuNW/Z9/a/kvr6OEtDpviTRwkdw393zYTlP&#10;++Gr8wfjN+xt+2V+xd8ftKi/aN+GV5ptvZ6gslvqsLGazuADwUmHGf8AZOGHcCufB5LlsZOondvb&#10;t9xWMzrG8yhJWR+lFj8avGurah/bcmuySal5KpLqErbpJcDux5Neufss/G3xdd+Jb7QdU124uVmZ&#10;CrTSHKMDkkc18OfA/wCMEfiBMXt1jaN3zda97+GPiyfwj4ysPFdmqzpHJvmXqSv09cV5+OoVKKlB&#10;nsYOtSrJSifqT8PviNf2elwx3TyNsjBaQKecjn8jXqOh+KbY6fHc3SoqtyZscqPfvXzb8KvjP4f1&#10;XwpD4h1S/jgtVt1lkkuvl+Qdc+479fbNfLf/AAUb/wCClsegeC7rRfhX4sawsY0ZZpUyGu+PpwvP&#10;TjPf0rz8rxGK9pyx16Lt8wzDC4eWrVlu2e9f8Fcb/wDZb/au/Z2ufgX4h+IsEepW+sWt1a3WmMry&#10;27JIN21vugsm5evOcVwv7G/gb9nv4G2MfhT4KQ2Ol2KwRgt9nVb25f8A5aPLOcu+fQnHp6V+Z37N&#10;Hj7xF8ZPBV58UNe8Y3DTXHiqTy4/tBXy44thX6/ebjn6HrX1D4A8ex22qpcWLsJfMyC2eV9Tg9Px&#10;r163t2nGq9V2McLSoRjemnZ9WfqB4a8U+enkwXBZcDYzPnP05rsvD2s3UcglSQ8dj3r5F/Zt+LFz&#10;4j/4+tWZeNuyR84IPOCDkj6jNewfDX4y3uu+I7rTNQtTHb2l40K+YrKzjseQK8mnmCo1HGUjoxOX&#10;c0bpHvUVtonjOL7LrWnJu6xyKMMp9c18d/8ABXn4Q/tAftOfB6H9hf8AZ+urO2vfFF5Dc+IvEGoT&#10;lYrDTInDAFV+Z2kkC4A/55n15+pT4sm0qSG7trJtpbAVRnNcX+0h8UD8Otf8O+L59Tit49Tje0eF&#10;iB8yncCP++ufpXfXzChRoutH4la7t0PHpYKrPEKlfR7ep+b2g/8ABuUdIs4tF8W/HPxBqki26rLN&#10;p8MVtGz7eVAKseD718x/tsf8G9HxW+EWj3HxG+FHirWNSeD94lnq0KyAgZOA6Ac+2Pwr9tfBv7S2&#10;h+JVjS1vYZmZtnyyK2CDtycds16RpV7p/ijT5LPUYY7i3kQLNDKoZW4yRg9eKrL80pyk3Tle/Q0x&#10;2Dq04pVY2t1PwN+A/wAeR4h8GQ+D9bc6f4i0m1jtdS065+SSGSNQhwD/AAnGRivXZ/jTqng02CeD&#10;NUuLqV1VpjDKdmc9PQkVb/4OP/2UfBX7Ovgyy/bI+C8CaDrEOpRW15HbrtjvEd8FGAGD1yM88Gvz&#10;a+Gn/BQr4iXRtUm8MNNJGAPLt7gsrcdQCOD+Nb1MrrYym6lPbt5m1PNqdG0Km9lr3P3E/Zx/bEuL&#10;6KCz+KDwQv5eRfsdqwqP4mORiuD/AG+P+CkXg7wr4bktbPxPD9jiVljUS/NO+PvAdSPSvzHvP2yP&#10;jhrGn+WlhLpMMg+9MrdPyAryfx346i1K6k1bxXq82qXz5CmWQtj0AAyAPYVGDyOt7RSnt2JxmbYZ&#10;xfs1qc78Y/jnf/Fn9pnw/wDEHVmaCxs9biaNZs8jfwxz3ziv0J8P+KbHU9Li8RpqLSSNDyA27d+V&#10;fAnhv9jT4ofH2L+2mlXR7JiDGGQtKy59O3619AfBj9k/9tzQjF4Z+HX9p+JEhXbGlxpMknHs6DpX&#10;sZlhYSoxVOaXKrWPNyvGSp1JOcG79T61+EXxovvhn4st/EmkTyRjbtkWPIXaRyMV+jv7Of7V/hLx&#10;doDXcWtKi7RLMs0w3KpHp164A9c1+EP7Tet/to/s0Tw+HPjL8PY/DPnQ+ZCzMS7oTgHYeV/HqBXr&#10;37EUXi3wMi/EfWtbubq91i3SSNbqQutsjDcNg+6pIJ5xn0r52WW4inaup2fTsz3PrmHxF6fLddel&#10;j179v7/gnb/wUa/4Kx/tW6l8WvCvhfRPCfgmwWPTfD0Ova4I7qe0jPM5iQMVLsc4YggbcgHIrqPh&#10;B/wR1/a4/Zc8PGCw8C6LrTwBWkGh6kks3udjhST7V9u/sI/F7w/4i8FR2d1dst5GzL5czqdvoQOO&#10;/tn3r1n4WeJvFo8UalF4vv4ZBJeN5ElnIdgjz8uD9OoHTvXRUxntqaoVNNbaHLTwssLWdSGtl1Pz&#10;u0P4q6/4a1D+w57i90/UIJNkttcRvCYnU4IYHGCPQ195/ssfGu8u/BdrLq2qs0kcO6aR2646mvI/&#10;+CunwD8KS/DyH9o3w5BHZ6lYzRw6tNAgX7TGThWbHVgcDPofpXC/sI/GTQPG2lyeBooZZIvsbTar&#10;eSSK0dvEF+5knlnPYdBk18xioYrLcwXI9O59FGphc0y1tqz7H1h8XfE+n/tHfB/x38Ob/SmktRpM&#10;yQSyRg5lEZdHT15Awa/F2w+PXxg/ZM8M2v7QXjn4UeKrjwjcXFxal0094vPeElSG3DciE/xYwR0r&#10;9ktJ+JfgvwbYx3SavbQtqTMtvZMyqzYGMheygYycYrwf/gqB8XvhtZ/s1Wdr46l0+QX2qLDZW87L&#10;iUMpDYXuMEdq6cPio4qMZYp87X4rsedClUw0nGguVOy+dj8ffgV+y98Wf+Ck3jDUv2jPjx441LQv&#10;A9/qbzaTpNtcM0tzGG4jj3/djUfLuIySOPWv14/Y403T/wBn3TNL+G/gDw5DY6BDCqAxMNxAGNzE&#10;feb65Jr4z8P+JFTQI/CvglY9P023hWK0t4flVIwOFGOgr1b9mzx9b+CPF0LeNLhpY1GEMcjNsYHI&#10;PFepUxvto2iuVLZGkcu9mrv3m1qz9SPDs2leK9Cew1iwt7q1uFKS29xGHR19wf61+dH/AAUO+Cfg&#10;39jP4wad8RPCVgttofiLzJbKNmHl206keZHn+7hgR3AbjpX3L8FviT4X8UWAtLO+jZbqMF/Lbayg&#10;jrn1r41/4ONvAP7QvxO+Bfw68B/sofCXXvGHiFvEVy8q6TYvcNaWwhUFpG4CgkrjcQDg9a7oRpZh&#10;heTmS8zxXKtl2LcknbseR/tG/wDBXHwp4C+Gn/CC+DNT3XXkiK5uI5dzSDA/dIOp9C2OBX5ran4X&#10;sPjD4t1LxX4mj8u41a8kuppNn3CxzjPcD+lUvEf/AATy/wCCkHwuZvGHxm/ZY8eQxLl5L/8Asl7m&#10;GFep+aHeqD64rkbv4xXfhu3ksZ1NtcKNrRyLtYexB6EV6mAwEcFT5abu+5yYnHSxcuaoreQ7wDpf&#10;xP8Ah18cofh58KoZL/8Ati5CNb/wIM/60/3do5Jr9YP2Tv8Agmz4d+I2lx67qf7TusR689vm6s7G&#10;wi+zI3p8xLN+Yr4r/wCCffhbTbzS7r4t6vLHc6hqUpgtWZc+VEOuD7n+VfbHwX+IM3gDxFGF1j7H&#10;azMFZYJMd+tcOZ1IVJOKjd9fM9LLMPUVO/NZPVeR7F4F/wCCVuqeGvE0nijwt+0RcXWq2bh7WG+0&#10;PyYQwPc5P58ivnf/AILb/EX9uaw+Blt+yhrOnQ6Na6232jU9f08f6LqFun3IEfjnI3OOO3tX6DfB&#10;vxLDqZi1qx8UvdRzoAY/PGAPp2rxn/gsTpGjfHb9j/xT4T8OiG41bwzpcmpWtx5e4wyR4ZlB7ZTd&#10;n6CvLwMaFPEKo1aXQ6cb9ZqU+Ru6PzB/YL+IXg/9kn4d/wDCP6fdfa/EWoyLLr+pQ9ZGA+WJT12q&#10;OB2PJ9a+pPCP7bfj25jkuLXXFaGVWEcFxg7iOgz+lflf8IPjQt/dwaYlrJdXDfIsMMbO7HpjABJr&#10;6a+GfgD9s3VoPM8IfszeMby1kOVlk0WaOEIfQsFX9a+mqYWnzNz3f3Hi08VKMVFbI+/PAv7R8+o6&#10;xb6xBfz2skyLus1wFfnv7dj2Oayv2qviD4a/aZ/Zv8S+HPEmlrJqmk2dxNpGqRfI8N1ESRtPUAYw&#10;ex96+Tls/wBon4Uxy6743+Bnj20vIU82RZNGuHhQAAfeVSpGOp/A14f4+/bv+I/xM+J0Xwr0f7ZY&#10;rP8ALrAuImiIhHBXDYwTXFHA1quITpy2OmpjqMaDU92d9+yd4F+Pnxy8Er4r8LaPDZ6PyrazrV39&#10;mt5SOCEJyz88ZAx716svwB/az8IanHpfhvw1Hqnlp5jNpF5vjZD/ALThQT7ZzWP8Ivi74h8D6PFo&#10;ugXcbWLwrHHZ+WNseOOlehaV+0548gvFt7jUWZBhdo+VVH516lapUtypXRw4enC3M2fnT8adb8S+&#10;Gv2kfEVl4q02+0m+W+/fWd5CYnU/Q/z6Gus0T42XNskVtaNI3Z5C+MD86+3Pjz4A+Cn7XXhGfTvi&#10;To8La1bwldN8RWahbu3bsN38aD+6eD6ivjF/2BPi9oGtz+Gb34l6PGoYmzm+yyEXEf8AC3UYOOo5&#10;wa6aOIjVp8uxx4ihUozutbmP4u+NVzPJ8molif4QeP8A61eZ+GfieX8YX+rW8yyLNdMQwPDep/Gt&#10;j4x/sn/tBeBJ2i1L7HdaezDfqWlzFto91YBl9OhrP8A/se6/4ltfPsvGLWAA+aQopVPzx3rrjTp8&#10;tjhnVqOoWPiD8YDFpj20Ei+dNhVVecGtb4ZavqekaGtjZXbKdu6T5u5Oa5T4l/sP/GzwO0fiTQvE&#10;Vt4ihiy8lvH+7m464Ukq3tg5PYVzHhzx3f2U7aYI5I50+SSFlIZW7gjGQc9sVvTpRjH3TGpUqc2p&#10;9ZfADw/8R/j/APEnSfg78P7VrvVtZvFtLVFXkM5xuPsBkk9hX9MX7A/7H3g79iv9nTRPgz4Xhja6&#10;gtxNrd4FG67vGGXcnuM8D0Ffnf8A8Gy//BN++8EfD1v25/jPoTR6x4ghaLwXZ3UbB7azzhpyrAYL&#10;nhTydvpnFfr5FEAvymuijRjF8xjVrzqR5WEKlDjNSUDgYoroOca77ahfaX3HtU0vIr8Ff+C/X/Be&#10;v/gpZ+xB+3hL+z7+znotj4b8L6Ta2s9re3+gi7bXWdQzMGYcICSm1ecg80AfvRb/AHM/5NSV4b/w&#10;Th/aD+KH7Uf7F3gD48/GbwR/wj3iTxJoMV1qmliFowkh43BW5UNjcAexr3IEHpQAUUUUAFFFFABR&#10;RRQAUUUUAFFFFABRRRQAUUUUAFFFFABRRRQAUUUUAFFFFABRRRQAUUUUAFQ3XIx7VNSNigD8xv8A&#10;gv8A/sk+INQ8EWv7XXwzsJGudEhFr4shgX5mtMjy5wMfwE4b/ZKnsa/H21+OOpW0rS/bvOUt92aT&#10;GzgZ5HSv6pfGPhbQ/Gvhy+8J+JdKhvNP1K0e2vLWZdySxOpVlI9CCa/mD/4LG/8ABODx9/wTu/aX&#10;1CCys7pvhn4ime+8Ga8WdxExJLWMx6FkycZ5KgH1r4/Ochp1a3t4rfc+44f4iqYej9Wn02PNvEfx&#10;71q9iuG1C9dERSIo1k3fSv1f/Yg8T2HiD9mLwHe+H5Ti60VTJN52FSQMQynjuwNfglNaanriza8Z&#10;pNsijy44mZYyPXHav1M/4Ik/F6/8XfBqP4b307NJ4duJbfyHb/lk7b0OP++h+NfN43A08NR5o9Gf&#10;RSxdTFStI/Ri80z7bB5dyVWQR53SP8hb14qvB9h0sMDLHHNGo3FwQue+M9q29N8LkeE1lS3ab5sN&#10;++O4KfX2ryb4wWHiWO9lXSYmW4XBaIyH5k/w/WvHq+7G9jOl78uW5ueKfFOj3l5JpZZFmZcQrD93&#10;J6tx0rLtfAmpajJ9r0+IzSKxxl9qKfr1/wDr15x4el+I+grqmt2nhGW/vppEitVhXITcOWAPp+px&#10;Xrvwrt9e0HwtaHxBf5upFJkhkiZcZPH0Pr3rldONTU7JSnRWjOL8Tz6lpiTWmuXMNnFHHt/dx/MO&#10;cA5Pfn6ZxWh4ej3Qxm3uFliYlZGYZOcdP61teNrR9cvHW8tFik8vBWSEFXXAPHrjjp3OK89fxfF4&#10;YC2klhL9jNyz+Z5h/dZA9uBnHFcfseWodUKvtKem51mqfDzR/iJ4Um8M+JPDEd5p8qsksN1EPnGe&#10;cH19+K+Ef2k/+CeOv/B/xXJr3w91G6m8O3E26SBm3TWTHt/tp79q+5rj4o6Docdva6prMcEl0dtr&#10;byYywJwHwPU9PWuuttMtfFejNp+uwxzb1KhGG5WBHfj9a9Chz8vLEw9pUoyTaPyS1eDwl8I7hvEG&#10;s3jNMi4+zxtua4btxXg3ijWvF/7QXxQsNIkbVLFtT1hLVbWKMNHHBnlvxHWvcv8Agpx8AP8AhmP9&#10;oi11Wxs7i803xJ5lxpokvpMWrfxR+hA6j0ryX9g/w7qet/tKpf3kM2bdZJY45J/MG4tgEelfRUY0&#10;8PhZV1vb8TkrYipi6yp2srn6xfs5fCpfhl4C0Pwt4S0yOG1trTazCMKFbHciu/u7HXWvUltrNY3Z&#10;t08jD5WXHNbPwd0WCbwDbrcRsCuEZeThvw610k3h29urqWG4cR7YyiKv3mH94+ma+X9jKp7z3ZVS&#10;tyy5Ox5j4otHtrf7dv8An4DLuwpP+fasnSdevbdnjkuF8ndkP/CPbrXUeNdPn0sTWLBZoVxt/vHI&#10;78+tcO1/Y6MFsJbBJopCV2bTgH0rDl5ah0QlzU7npngy91pLiX7VC7W7LlfL4+XqD+NfHP8AwV0/&#10;Zgh1XUtJ/ag8JaB+9iVLTxFJbxgiWHPySsR3H3ST7V9meCtZlsbiKymiWaCSMJCsMeSP/rYrpPEX&#10;w68I+P8AwDqXw31myV9O1Szlt5oZSc/OOvPQg/lXs0VyR5onL7TkrI/GTRorTZHdW4/eNGCpU/pX&#10;qvwk8SJd6iuj6ykknQh93PtyDXnPjbwVq3wM+NWufB3xLNtuNCvGjheThZYScxsM+oIrofD3iSLQ&#10;mk8Sw2ck01uoIhhbJlGeyjqfpXDiacoyPrMPWjVp3R7P4u0+9bw3cW96I1t5P9SUX5mHpXN/DzwB&#10;4t+JnjLSfh34G0ZrjVNVuEt41jXsTjJwOgHOe1dN4Y8WXPxI8PQ3lno9wjzYS3t5ozvB9cHsDX6R&#10;f8Enf+Cf0nwitP8AhoT4pWTN4h1K32aVazR4+yQnq+P7zfoK68ly2vmWK5GrLr6Hl51m1HK8G5N+&#10;89kfUP7If7PXh39mr4JaL8LdEtkElrbB9QnX/lvcHl3P416mkaqcrUFvtDcj2qwoIr9ko0YYemqc&#10;NkrH4lWrVMRVlUnu3cXHOaKKK1MgpCwBwaWq9y4V+G7ZoAqeJ9e0vw1pNx4g1m+jt7O0haW4mkbC&#10;oqjJOa/Fr/gpD+1/43/ax+L7Q+C9bW28K6LO0Wl28jsqz4OGlOB8xPbpgV9Vf8FWf2zGlkk/Zt+H&#10;OveTj5vEd9DIOn/PAY/Xivg0afpcsA+0MrbeVAxtB9enWvnc0xbn+7h8z0sHRj8Ujk00rxVc2xt0&#10;1iOF2+6zfMB/46KuR+EdUjAafxDdBgvzeTIm0n6FK1dSs59QTyol+792SFirA1Wj0vxImI5/O/7a&#10;THJrw2vI9b3Rsfhi+2YTVbiX+80jIcfoKD4W1WVDHLqHHbaq9e3ersOma+3MCS9PmxzU9vpj2D/b&#10;dUun2sP9UykHis32ZascX42+CVj420t9P1LxBcQ+ZHt86FgJFb1BO4fmCK4iH9jvRoImgTx1q0u5&#10;WXLJa/J9P9H5xXu1vqHhyeZYkto/TbNu4P1rTt9G0pf36PCuf7rcj862p1q9GNouxEqNGpuj5N8c&#10;/wDBOjwd8Q0S08UfFPxlfQx8w2ranGsanHUKIQP0rlj/AMEgPgFuCyah4sP97/iZxc/h5NfdKaXb&#10;EYiEZb/aPzVUl02SKbzgkef7gOa2+vY6O0mH1PC9UfFll/wSN/Z2ULHt8TP7tqUf/wAbFdJ4P/4J&#10;l/s++EdZg1jStA1Fbq2kDQXEmrMWVh3zGVxX1ZFqNxG/lTWduq/7lSSO8GJ4tOtSvUsseKzeKx0l&#10;rJ/eEcHhE7pHhPiz4D+NBfpqei+G7bV4VbFzuu3tbhQANoSTowJ4OcHnIJrk/G3gv4k29uDoXwGu&#10;r64iYGGHVfFCNAPlPLH5twBI4x2r6kj1hro+Ss8XK/dWpk03VmgkllG1f4A7fe4q6eMxFO19RSwd&#10;CTPzg+OXwQ/4KJ/tF21vo+vN4f0/RYBstdFstaWK3T6r/F+PHpXB6d/wSJ/az1QLJdX3huNWOdv9&#10;sBufwFfqHc6LY7zINDVmBwf3eB+GBUMXgVLgf6MY7dV5+VWbH8q61mmIitLL5GEsvoN63Z+b9p/w&#10;Ro+Pxh36p4p0VcdVhZ5D+grpPDH/AARzuovLuPGnj65jj3fvI7HRjIxH/AnGK/QL/hBdWiUSQeKZ&#10;ZC33UaM4B/CqFzo/xIspd8ccdyndVbHH0IrOpmONltL8Cll+Fj0PlLw//wAEtv2V9KvFi1B/EWoS&#10;RjlbqRYFc+4CnH4NXqHh/wDYO/ZM0yyQQ/CuxGzjdPcGQk/V2/pXsEepeJbZQt94TVmH8W0j9ead&#10;LqVhqY+x6x4S3Ju/5aLkA+oriqVMVU3mzqp0cPT2ijzuT9lz4BC1XTdP+FujsyjCL/Z6HA9cismP&#10;9jL9nqWSQX/wWsriYt96ZGXH4LgV67pngLwWLxr3Sr2SymYcbbolR/wFjxV28s/ivo7ebpdtYapb&#10;k5VpJCJMfng1nH238z+80caf8q+48VT9iH9nSdzPdfAzT+f+WIkIA/EYq1b/ALDv7Kk9u3mfAi2j&#10;kUfd+1Tc/k4r2OHxfeMfJ8QaH9jb+9tAxXR6LL4elg82G5jmlbqGIyPwq+eulpJ/eT7Oi+iPmyX9&#10;gb9l7UCYT8JFt2YY3LPPx7j94f1rJi/4Jd/s1RWNxDMuvSPJJ+7eO9RWjHoMpj8xX1rEltG5QW65&#10;527sUFbtjtbQ42XuxkUULEYyKspP7w+r4eW6R8k23/BLv9muRfLksPES/wDTRtQjLfon9KZP/wAE&#10;pP2ZpT+71PxTF/u6hEf5xV9hR6TYXMCj7AschXkFuv5cVCfCKTbts+31x2qXi8cvtsFhML/Kj5Ej&#10;/wCCU/7OgjxFrXiRT/ea6hP8kqrrH/BJj4ITLu0rx54khz0LQwvj+VfXVx4SS1i80He27rvqudOu&#10;h915FX35p/W8d/Ow+q4XrBHw34u/4JIxC3Z/B3xammm/hjvtNWNfxYOf5V534r/4JyfGXwFYG68P&#10;eKLjUdSGY47bTdPlGcjB/e5AAI4r9K1sJHHL8Uya3hjkEc8bAdAwStY5ljoR7+plLA4OXkfDekeD&#10;/jL+z34e0fV/ijIFjkkgk1GReY0lJyIi2PvAYyOmeAemPo34EftxeP8A4VaQr/DrxJ5Wn+c0g0fV&#10;4/NtNzc71XcGjPQnawBPY1qfHb4F2Pxr0OHQrnxRJara3BmSGZN0Ux2kKGGeRkg565FfLEv7DH7Z&#10;3hHw1cXqato/ibUVlt4bJLHUDbq8XzeY8pOAGwF5A55+tdWFxEqkbzdmY1qSj7sY3R9K/tE/8FGf&#10;i98Q9BuPDHivxDpQh248vQbMxrJlc5d3ZiAOnBH415J8H9Xn+HttfeLfiBBaWV1q2nyL4fvryQbp&#10;ZCfujsoK8KD1615L42+GP7UHgvRdJ3fs5a1r2qhZZNQtUvDJb2zbhtw2cSAgH/dzxjNef/H/AEr9&#10;rj456pbrb/ArxZoTbkWbSfsTSWtthQPMjb146Z712K0pXc196OSXNGNlE7vVte+Ifh3x3fL8N9L1&#10;C4kuFaXW9JtbNpI0iIz5wCjC/XoetVPiv488O/Gr4I23h74g/tEeGdG8ZW90f7FKu1vNBZKMLE8k&#10;YwrbsltwzXlNn4X/AG7tJtNT0DQfBfxAju7qyFo15ZH7Ms8APKSZG5l9ACMd689H7Df7XupGTUL3&#10;4Palbrhnkmu2RQB1JJLVvTp4eMuZ1En6oxlOso2UG/kfVHwN/ahm/ZU8FyT/ABc/aD0/xdBY2Bg8&#10;MeFdD1IXbTzuOZp5CBsRcDIzubpxXxX8dNVv/ih4v1T4r6r4mW8vdRui80LjBjQ/dA56Dpj0rf8A&#10;D/7H/wAc9X1VdP1Lw1Lpdu3J1LUInW3wO+4Kc/hWl4x/Yw8e+Do287xJo+sTSYW2stDvvPuHcnH+&#10;qxux9RXRReDw9RtS1fkYVfrVaPLy2R4eiggNUpjeRMo3Nej+MP2WfjJ4FgjufFHgDVLMSR70Mloz&#10;Ag8fw8D6HFcg/grWYT5It5t2eVMZzmvQjiqMtVJHE6NSOnKepfsHaoNP+Nf9jPIscmqaZNCszMQU&#10;wM8fXp+Nf03f8E7PivpXjH9jfwjFMkbSW+lyWdz0+9Gen5V/Lb+z3NrPw9+Nmg66dOkMf25YZvMh&#10;JwjnaT9ea/c79gj9qXwJ8BPh3r/wp+JHiP7HDb3El/o8syn51ZctGOOue3vXBWrU4YlNvc6qcZVK&#10;Ox4re/Hjwx8F/jr478Cz6FPb6fB4uupLXUPLxbqrTNhSy52855YYrX17w58N/iFocnxK8B+KLHw7&#10;4it2ZrfVlwba5YnpcKpG4f7Q2tnvXmlh8afhZfeItd8N+MSsGqa5qkl6t5qMJWG5ilYsIPMxjIz0&#10;NNvfhPpfh+4utZ+FNxGsN5/x+eELi8X7Pcr3aFjwpHcHg+ma8epL3r9z0KalypHT+Lfix8W/i9ZR&#10;fD7wZ4iDR2CJba14kjysckgHzpCMkux7c4HU56V5V8a/+CZvgD4rMusaP451DQ/F0ciEtqWp+fHd&#10;wjrkYyrH1XgHtWpqXxkl8Gzw/Dr4FaHDq3iKeJVvJoF3WumSN/yyULwXH5n0HWvln9sTU/jv8HPj&#10;qdO+L3jdrjXJrCK7jazuNnkRuMhMIfkb1Ga6KVKtL+FKzMZVacdakLo9r8E/8EnPiTpovpNa+Lmm&#10;x75P9BMjys6r6tj5fyrmvjR/wTS1/wCG3wy8SeKU8fT+JJo9PaWLQdIlMCvMOfPkZ871RcnbjJ7E&#10;V4j4a/bA+NPh6VZ9K+KurRbcEZvDIB/31mvRrH/go78Zbnw5qXh7U/EGn6i19p8tss15p67ot67d&#10;2VAycGq9nnEZpymmr+gKWWyi2oNOx8n/AAr+JWt/DbxAdX0p5I7hkPkyQ7dyNgr3HKkFgV6EHmvo&#10;7xB8Q/2RvHvwSsfDSeJG0jWraOK4mW+05mie5eMrMuFXBAKoc9hkjGa+WdS0qe01OSMS+ZJHKf3i&#10;jAY+tSNFNeRDdbndwGr6K70ae3yPFlGMuh9Lfs9eJvCPgjyU8T+M/Cuk+HnuL97qTT43kuruRIE2&#10;JkD5UcncgPAZWzjOK6nX/jJ+zb8TJrnTdK0u9vfF2tt5Og3UekxRojeYQm58jduXgk4Oefc+FeB/&#10;hd4Dj8BaxqXjnxReafqWyI+H7eGzEkN3KwJZHYkbMDHNc+3g+XTAt5DM4LH7qMVkjb+8K4ebmle9&#10;jq9mlFaH1d8G/wBq7V/hnoDfBnxP48vZjqF79l8QeHNBh8t5mSTiHdt29c85Izzg1+hn7Bv7OPxx&#10;/aF8YaVoPg/w/wD2Lo+qXSzap9tukuJrGzU8glQPnI9hX47fs6eGpPE3xs8N6FpTTtqV1qkccLQq&#10;JGEhYBSQc5561/W//wAE1f2U779nL4HWUvjho7jxPqlukmoXC26x+WuPljAHQd6xxUauLqRpfZ3Z&#10;eFjSw/NUjrLZHu3w48EaH8O/Cen+CvDtsI7PT7VYYlA64GMn3PWugESDoKbCoU1JXpQjGMUkZPV3&#10;YDjiiiiqAKKKKACiiigAooooAMj1pNwz1pr8HpUU8giG4njvUydldgY/j/xtoHw88K3/AIy8U6gt&#10;tp+n25luJnbHA7fWvjzwB8cfEv7RfjzUfG1xcrDpyXLR6Zatn93COm7/AGj1NUv+CrXiL4+61b2V&#10;v4T8OTXXw701PP8AEFxpExkuGkz1eIDJjQc8Z756CvK/2X/G+k+DtJYSapGbW/w2/ftUqR19jivg&#10;uKM4VOSpLRdT7jhzKuek6z1l27H2t4aubq2tt82DHuyu3H86w/jn8f8Awn8E/AF1428V3SrDGuIY&#10;R1ZvT2HvVTwV8R/Bln4QkkutR820t4N7TPJzj61+Uv8AwXA/b20yDwjdeH/DmttHt3JFCXxtT6et&#10;cGFxEsTGMKMruRpXw/spTlVVlH8Txz4pftCeC/24v+CnU3je20e1totJ0kPLa26DbcTRttjd+Pmx&#10;nkn0r70/ZW+KPhnwtcXXhPW9Rt1WaQTPLJIQw9lHSvx9/wCCPk0MviDx3+0Lq93HdXsYj06wt7gZ&#10;ClyXL8/TH41+h37OXxP+HXijUdQ8PfE3TIY5nheS3vFOyRGA4Ctx+tVnC9jJwvskvmduURjUoc1v&#10;iuz9EvAvx40C11qDQpNdgaOT5YGVflP1PQGuu+NnwO+E/wC1P8MtQ+GfxH8M2+o2+oWrIsk1uGEb&#10;kcMp7EV+OPx2/aS8U/CHxzaSJJfNpv2jfCbWc4jYHhj+FfY37Bf/AAVt8L/GXwtfeE9TtbmLVtJj&#10;VfL8o5lzwpHpmvPw2IrYSPNJNx79jXGYHD4i/smlLqj8kvil8LfiN+zR+2n4l/Zg8FeGNQ1ybS9Q&#10;b7Lb2Fq88ht2OV+VQf1r6C0X4dfth6LpsWs3/wCzD40WPy8+Z/Ysh4x1wBkV+mmoWnwx/ZzfxD+1&#10;leeE7WPWvEkivrGsSW6vcNxhIwTyEHTAxXrn7NH7T+h/GXTY76LUlVpFybWRsMv4V60swwuM5YzX&#10;S1zzY4LGYOm5QktNdD8MPi1/wUC8VeD7GbwV4lF5ZXFmvlNp93C0ciezKcH8xXw78e/2lvF3xY1y&#10;SwTWZvIZipXzDhBX9EP/AAWo/wCCQHgH9v8A+F914v8AhRYWmi/FHSLNpbHUYIxH/aKAcQzYHzZx&#10;w3UH8q/m7+Gv7J3x+8U/H7Vf2fNP8JTR69o93KmuNcZ8qwEbDdJK+OF9D3yMcmvay3D4GnTlKFrr&#10;c8XGYzHYmoou+p77+wFr/wARL3xND8FvBHhW+16fWLhXtbOwtjK8cpwNxx0Xpkn0r9Zvg3/wS/8A&#10;2wdQSLVfFcXh/QZGQeTaX2ob5GGOhCDCn8awf+CXtv8Asd/8E4vB0nhjW9Fk1LxVeJFJq/jHyw0s&#10;8jD5o0B5jiXgADr1PNfa3hf9p39nz9qPX4/B/hP4lXFvPFJtkspFeNpMcg5BBH5814+OxFDEVG6a&#10;8tz3cHh8Vh6SUr9z5d8efsyftM/ACQ3/AIl8L3sNmpz/AGpo8nnRfiV5A+oFRfCj9rzRPhx4gjt/&#10;HHii3W3kkGZrycZJ9M8Y/Gv048N32l6xpa6Sl5DeRpH5bK3zB1xjBznNfnx/wUA/4J9/sa/DH41L&#10;+0N8YL66bS9YXbpngWORorOW/wCpYlMEqepXgV4ePyWny+3pzdlv3+R6mDzqrKXsKkFzPZ7I+jPA&#10;P7Wfw/8AiVAtn4BMesXEagoLWT92xxx+8xt6+mapeKf2Qbv9o3xLY+Pf2k/Hmo3EenK40vw74fb7&#10;LYWQY8lnIMkzkAZY7BxwuOa8O/Z9+MnhPwFps0cdlpul2NvAp0/TrKBY1Vc9Ex6ccGvpz4fftX/D&#10;/X/D8FnLqCyTXS7VjPBPrU5fUoSjKFR3Xpp8x43DVqclOnG3oL4H/Yq+DGjzrqvw+13VrGSH5QrX&#10;gnibAIBIYZzz61c8e6t4i+AcD6x4tWNtJjXc2rxnbHFj+KTP3BjvXonw+udBQrYaY2FeMSMPbrXh&#10;X7a/7Zvwb8GaVqXwp+J2l2OoaFqdpJYalHeN8syuCjDHpyefxruq4DAOjGUHyT/u/wCR5UMVjp4h&#10;wleUV0l/mfLP/BQ7xf8As/8A/BTbwPo3wVfx9HN4H0vXftninVtPPMzw4220LHgks3LjIAU969E/&#10;Zc/Zi/4J1/syeDbfU/h1+zx4XsYFt1P9qataLdXEpA+8Xl3HPr2r4pVPh74L0ux+G3wsZZPDGlXj&#10;rpzq/wAxhLkruP8AEwU8nucmvq+Sxh1r9nNbKCzkkjaNFWTr5f8A+v1rGWJxGHpRjzvf+r9Dvjgs&#10;LWk3yLpqfVml2n7HHxl0D/hH/Enw08H6pa3EO1rc6Xbt8pH+6CPwr8+v+Cl//Bvf8NVgk/ac/Yej&#10;aFLHdPrXg+a43W6RqNzSwZ5BH9wk+1cbL4n+Ifwg8R/bdL1aazZGzB8+VPPFfod+wF+0zbfF7wbJ&#10;4T8WSqt6ITFexSYxLuGCfxr0MHm1RTUanXZnDjsmioe1pdN0flf+yvrvhfwAlvq/iLRbe+WIYa1n&#10;T5dwP9PSv0m+Bn7W3wnPw5HiOw+x2K26iP7FbQqhdscJj/8AX+Ffnh+2P8L/ABJ8AP2udY/Z40H4&#10;c3kf9rXkmpeH2RjILi3kYneHzhUXofTvXffs+fCCTwutvrPxJW41WTzT/wASa1uTFDHz1ZwMsfpg&#10;fWvPxVSp7a83bX8D0sPSo1MOlBXVvxPOP+Cz2t6J8Z/B2o+PVtlfU4902Q2SMD7v0wAMdq84+Bnx&#10;A0PxZ8KtF1PTdRMb/wBnwblQbto2DI+oPFfr/of7Iv7GHxh8CwDx18AdBuI7y2V7i1keRjgjkFg3&#10;61h2n/BFb/gn8dLaz+HPgPUPDG5T5P8AYusybIiTn7jlh17V60akcRg1TjLVbHle1eFxjnKOmx8V&#10;/AL4o6x4a1ZTewzW9lKQbeaKXbjkAkivvL4Q+Lor/wAPWuy8ebyod7u7AB1z6jAzivk/9sb/AIJn&#10;/tE/s7+Gbrx58FbiTxx4esIHmubVI9t9bqvP3BxJx12/lXw38SP22/2z5fh9b+BPDVlqvh/QtXmW&#10;C51iTCsqbsMFbOV7jHrXjVsHjKtZXSVnq72uj1o47Bul7ju30td/8A/Xj9ovx78Lv2uPhDqn7N3h&#10;bxbcTPcahDb6ldaSFfyAjhmVXb5d3GD1wa7b9nr/AIJ4fs4fCPwLHo/h7wpfLLcW6reTXWqSNJL6&#10;sdpAB+gr84PgL8Z7v4WeHdJsfA9/H9kso1O5G3NJJ/EzHuSckk197fs3ft8+G/F+nWuja/qkaXm1&#10;Vdm4BPpWlKtQjN/WFdbGVbCV/Yp0HZ7sxPj7/wAEoPD2t+IpPij8P/GniDWL2EKI/Devaw7Wixjq&#10;sWzaQfZtwPqK8T/aH/Zy8IfGX4X3HgHxn4ZWZtEtWS1j8wmSwlUdUycryB+VfoVH8a/CNnF5l3qy&#10;Rr5YdWZuGB96+f8A4i618Avir8Ypp9M+IlrYG4hVNQtYY/nlkz97PTp9aeJoYapathWrroY4Ktiq&#10;blTxC0fU/FnwB8Ztb+D/AMQ9Y+EfxAnluLm0bZaSSnG+IH5G+vr9K9u8HfHzRob+3zLbxyNj5tww&#10;3tya+xv2ov8Ag3Q+Bv7VWqJ8TfAv7Q/ibwvryxnybiO2glgfPPzLtDY/4FWP8O/+Ddv4G/B7w1Hq&#10;nxX1rX/HWqWq7mnk1R4InI7hEI2/SjMsrgsP7ZXu1ry6nRgc7lGo6Mlez0v2+ZV+DX7Vfhf4VanH&#10;rvjPxJHDZNarJDZrMPMmI6Kq55J6dMVoeHP+CnXiXVfGU2s+JtCPlXF9/o9rDllt4MYUZ4z71lft&#10;F/8ABD3wd4i8KR/HP9kzTNSsfGGn83HhzVtakuLfUYh/BGZCfKkA6Y4PTjg184/A34U/Hn4yalNo&#10;Xh/4Uazp95azy2t5Hqdq1ssMsTFXXdJjoQeRmvJhgalGnGXM3F9dvkek8dhsZWd4pSXR9T9WvgH+&#10;0Za/E3R4IptFlsbyWMO0Nw2VIOcYI7Efj+teHf8ABS7/AIItfsvft8+BNS8R+FfDVn4T+Iq2pfS/&#10;EWlwiJbiYDKx3MagLIhPBbG4ZyDVf9kT9m79pjwPdwN408QWf2eFlVbf7d5kisDxyF6cevevsizT&#10;V9K0WObVLZUf7pmQ7gP8jFfQZfiMVR3v69D53MsPhZS935rqfzt/Bnw747/Zo8b337OPxd0FtJ13&#10;w/MYbu3b+LHCuh/iRuoPcV7NbX9y8y3trcO8bH5d3b8q9v8A+DiTwJ4P8H3fgf8AaZsjb2utR3R0&#10;3VGtwA11bv8AcZsdSGr4++H3x20vUtPQTHdGkf3QR3712VoRrWqw+ZWErexj7Oe629D6O8A/Gv4j&#10;+CZi2h6ndIu3Bl8z5VH0NbHxP+MieGf2efGniPxRrUvl3nh+6tZZ5JM+ZJMhjUY/3nH5V5b8O/G2&#10;ja7H9ktNfhhz/wAs7hQ2fxr5q/4KGfte6brPiDR/2avCl6ohg1BZtcdeFdl+6mfTvWOGwntsQuVb&#10;a7G2Kxns8Pe/keq/8E/fCfw0+Bnh6E+CfClq2s3DCW61y8tw1w7HnCkj5B7LivvDwJ+0B4iuIc6z&#10;cGGOWEhY1fkn1z2/zzX5o/Cb4o2XhBraSa4ZEjhADMPl6da9i8OftV+CtZmjt7rxFEsu/bzJ0wc4&#10;68cV6WJpycmzy8PUpxifd3iP46Xemx27abcNN/o/7xWPKsTXwv8A8Fg7jwNqngXQ/jhYeG9Ps/Ee&#10;k6nFFJe28ISWe3kba0bkY3Y6856V6Jc/HuC70e21rQk+2W/mLHfNHjdEBn5j/s9Bn/ar41/4Kw/H&#10;q11Pw34b8CRT4/tW++0Mp7pH3/76IqMDTqfWo28zTH1qf1doPh78WbPUdMiuLLaZCoyd3zCu6s/E&#10;15qFurOXZRywXqa+R/h54kXTxDcwXQVo8bl3YyK9Ltv2mNK8MzIsN+VLcbVO7J9MV69WhLmbieTQ&#10;xMeW0j6H0/xpdWEayxo0KsvLO5H0NZHj74sx/wDCPJqzTb7jT5VZTu6qTgivCte+OHifV1/tR9D1&#10;dbbqJjpswjA+u3GK5fWvEnjPxfpEh8J6RcXEMjf6RPuCxxL7sazp0e7NKmJjy6HuWuftHaNrOlNp&#10;+oW8bNJGVkXYCrD39TXi/iz4zWHhDxSLHTJitneR+Z9lP8DZwV/QGpPDXwQ+OPivR11LQdBs7ggc&#10;RSXyhv8A61eY+GfBPj7T/wBouMfGHw1NYw6dlobWZQySsv3QD3Gfmz7V6VKnF9Ty61We6R9afBTw&#10;P47+JVtHqviR7ix0uRVMNtbr+9kTtweEH1r7T/4Jof8ABN74c/tA/H6P7P8ADuzt9L0uRLvxJqE0&#10;CyvIByIy5BOW6fjXyJ8I/EfivxT4j0/4feBxJeavql1HBY21qpZ5ZHIAUKO1f0Uf8E+P2TdP/ZJ/&#10;Z+0vwVdFbjXryFbrxFf7fmluGGSn0TO0VpTpylPYKlSMad3q2e0eGdD0nw7pFvoGi6dHa2dlCsNr&#10;bwrhY0UABQOwxWiAo6CkjDDllp2Oc16B5rCiiigBGUMMGuW8dfA/4NfE2/t9U+I3wt8Pa7dWn/Hr&#10;caxo8NxJFzn5WdSR+FdRIxUZFfEP7fX/AAX1/YB/4J3fGe1+A/xx8XatceIpI45b6z0TT/PFhG/3&#10;WlORtOOccnHagD7atLO0srZLSzt0jhjULHHGoVVUdAAOgqYDHAFch8CfjX8OP2ifhTonxn+EniSL&#10;VvD3iCxS70y+hziSNh6HkEHII7EV19ABRRRQAUUUUAFFFFABRRRQAUUUUAFFFFABRRRQAUUUUAFF&#10;FFABRRRQAUUUUAFFFFABRRRQAUEZoooARlBHSvKv2v8A9k/4T/tnfAzXPgH8Y9FW60vWLVljmVf3&#10;1pN/BPE38LqcH36HI4r1aoLmEs4cNUyhGWjKjKUZKS6H8qf7eH/BNv4vfsDfGK4+EvxC0l5tLuma&#10;Twz4it4wLbVLbPGD/BIvRkPIPPQjOZ+wN8V7j9l39oaw1bWr4pperbbbU1DHakZb5ZPT5Wx1r+nL&#10;9qb9lP4Rftc/Cy7+E/xh8Mw31lON1rOVHnWc2PlljbGVYe3XoeK/An9vb/gkV+0T+x746k0uLw/d&#10;eJ/B91f/AGjS/E0MgSIjPEMqjJjYDGex6ivic4y2rRTlHWD+9H3uT5pRxkVTqaT29T9OvA3ibV9U&#10;0tZLGea4t7wKyFJcq0eMhlIx1Fd1qXgYa7FvutOiYNCFB3/MPz718N/8E8f2ndZ8N+HrP4M/F+WK&#10;OaH93pN+spYKvaJ2Y9R2NfdWja5LNd20E0O63kjwzQNnPvjofwr5DDxjzNTeh6uMjUpyvFWHeFvh&#10;wdO0J5NN02G4IkwVTAZfzxyKz5tG0PX9Pj1RbFo2LE7Lm3McisvqG5Xqfzr1DwwmkW2llIIdtuvO&#10;3oxb1qt4t09xoE0kstu3myD7M0jFR83RSR39+/tXrSwVP2d4njrGVPaanhGo6Tcx+chW5WNSXhaa&#10;YDfwQVJyTxxz06Y714br8kK6xceH7nYWjzNJDMR8sbdANvqR9eD25r6H+INrNai6mUSNN9nCrGyl&#10;lYrn7v16H8K8G+JuueDvBf8AZ8Xi6aG3utSuksoZfvHc25hu9hgnOcV81j6UoySifQ4GtzGRc/DW&#10;31TxCuu60kfm220rcqQd2CMAk9ecflXtOgNpum+GPt8oVpI0A8u4RhvPpxXANrGi+EdFg1/UtfV7&#10;eH5lmjYbT36ex9as6j4rn+Iml2tz4F1KzNqSDcsZCHY468cZ/CtsNP2Mbta9i6zqV2lsj5b/AOCx&#10;F5oHjT4GWetaRbxm70nVlWY8fLuGCAfSvkT/AIJaeH9Nk/aL1Iw2MzSfZYyVXLE/P+lfVH/BSe3G&#10;mfDS00y+1OOZ9V1IbY41AO1e5r58/wCCf03h/wCHn7VekvdXbpDrCm0kP3cSE5T9a66VfmwU6bOz&#10;6vyxU47I/YLQfDU1h4YtpkSaKGPazNDzg+m3v/Sr1xfaGbVb/S9Sgby223DechI46H/69d54R05d&#10;c8NrprbWtvLAuGc9AB0rgb/9n7w/4IvptX0pLiWO4k3+WrDaQTnH0z07+9L2NWNNOKufPxrUpVJK&#10;T1PNPiNqGm3GpqsjLJBJGwVQ3LH1GOvbn2rkYbC3tnUOioZH2RFyAXb8epr0fxW+lwXkl3e2MfnC&#10;TO10+4Tjn/OK5jXV0acTb7TIUbm398jt15ryalNxlds9anU9yyRt+CNNm07as+pNIu4nzZX259uM&#10;fl3Ar0bwuItaha0SFlWGQbecg4PUAYxXjfhTVrxtKWxiv1hEZUR7ZOdvTG48/j1r0zwBrV4+mMt5&#10;Zsl4B+8/eHay565Neth6kfZ6Hn1lLmPzZ/4L5eHbzwN8bfBfxY0DT1ZdU0uS01F41xJI0TAhierH&#10;DY79K+XvCPxr0zSLFdURW+0RwgoBnI7jkdK+2/8AgtXpmn/E3XvAvw00/Q9Q1PUp2uns7fT4d8in&#10;KDAr2D/gk9/wbz6ZB4n039pb9rTTLyKzhjjn0XwBqMwlaSQc+ddHAAGcER8+57V7WBy+OaU1G2wV&#10;M2/smjzN/wDB9Dqv+CJf7D3xa+NekWf7Un7S/hF9I0HzhceE9Fu0PnahjkXLhhlY+65+916V+tVr&#10;bNDH5SqoVVwAopukaVaaRZxabp9rHBb28YjhhhUKsagYAUDoAO1W1BHWvvMuy3D5dT5Ka+Z+fZlm&#10;eIzSt7Sq/RdkMijxyy1JRRXoHnBRRRQA13VThs18+/t9ftZ6d+zh8NHs9CvEbxRrUbw6Pb7hmHjD&#10;Tt6KufxOBX0DLGz9DXJeMfgf8K/iDqS6x468A6Vq10kYjSa+s1kZVBzgbhwM1lWjOdNqLsVBqMrs&#10;/DXXLbxLrOuXOs3+pvc3VxM0s1zcZ3PIxyzHPqTUf9maxa4N20Mx67RkV+3afsp/s6Jyfgv4bP10&#10;uP8AwpW/ZV/ZzZst8FvDZ/7hcf8AhXkSyuX834Hd9cja1j8OLjxrpejStBcsRcZz5VrZvKV98IKm&#10;ZrbxVDDNK1zdBfmDTwvb4P0JGfxzX7fr+yf+zgsnmp8EvDQb+8NJi/wob9lf9nPIV/gv4c9v+JXH&#10;/hUvKZfzfgaLMLdD8Jl+E3h2TxjD49/4SHW5NSh+6q+IJlSP/ZCRuFx/k1ueK/Bngj4gaZ/ZfjbR&#10;ftyLJv23Ez8HBHGDx+HWv29T9lb9nFG3L8FfDfuRpUf+FOX9lf8AZz6j4LeHf/BXH/hU/wBjy/mD&#10;+0I/yn4o+F9G0fQLGPStGnk+wwqqQ28128gjUDAUCRiQBWkljZTDebRP91iCa/ZeT9lD9m2Q/P8A&#10;A3w03P8AFpMf+FPi/ZY/Z2jHyfBTw2v00xP8KX9jz35vwKjmMe34n4ux6Bc3Dsx1yaONfuwxrGqj&#10;8SM/rVy4S0ECwy6pKjdpFb+p4r9mP+GVv2dmfzD8FfDe71/suP8Awps/7Kn7O84Il+Cvhxs9R/Zc&#10;f+FL+x6n834F/wBpU+zPxV1zRfFOmW/2yw1C6uFZvuwxrKfrwOlUItf8RwjN1ZSyYbDK1uwP5EV+&#10;3h/Zi/Z+RfJHwb8PbR2GmJ/hTH/ZZ/Z5dsn4MeHP/BXH/hVRyeXWX4C/tKHZn4p6VrkEwb7boNxG&#10;wP8Ay0Xbn8TW/pmqaS7eY9pmTHyq7Dn8a/Y9v2W/2eGG0/Bfw2frpcf+FRJ+yl+zlbsXg+CvhqMk&#10;5bZpUYz+lTLJ6nSX4Ff2lBdH95+PU99eMrGLQpFwem5Tn3HPH40201VfN8wxtC44yeDX7HJ+zJ+z&#10;8PmHwa8O8/8AULj/AMKQ/sw/s+kYHwZ8O/8Agtj/AMKP7FqfzIP7Uj/Kz8eL3Ur9HUaatq7nmTzZ&#10;yv5Yp+l3OqXFw0epaaAv8CwzZ/xzX7Cr+zJ8AFGB8HfD/wD4LU/woP7NPwAZsv8AB/w83/cNT/Cj&#10;+xZ/zB/asf5WfkO+k2bKc6f5bfw/MKqanp4dPJV2UeiuBX7Dr+zd8BwNq/CPQNvp/ZyY/lQ37NH7&#10;P7nc3wd8Pf8AgsT/AAo/sWp/MH9qR/lf3n4yr4au5N00F9JtxyrOTUcWl6zYNtW8nX28z5fyxX7N&#10;j9mf4BBdg+Dvh/HoNNT/AApf+GZvgBJ/rPg94d/8Fkf+FP8AsWX834B/akf5fxPxrnliltGs9e0m&#10;O8hk4ffGW/SqP/CtfBmtSKml29zayLyqGVlH8/8APpX7RN+zD+z664Pwb8Pf+CuP/Cmj9l79nwdP&#10;gz4dz6/2XH/hR/ZFTv8AgT/aUez+8/G1dI1/wpHmV7y6jXn5iZM/TqfyqTSviJo1/MbOV2jkVsFZ&#10;B0/HFfsof2bPgOE2L8JfD6gdP+Jcn+FU2/ZV/ZxMxnb4K+G/MY5Z/wCyY8n9KP7Hn/N+Af2nH+X8&#10;T8lYLiKZPMgnb161LKrXRG67b/d3V+tS/svfs8Icr8GfDv4aXH/hUh/Zn+AGcj4QeH//AAVx/wCF&#10;J5NL+b8Cv7Uj/Kz8khbRowJ3MuP4TTksLedswblb86/Wwfs3fAAD5fhB4f8A/Ban+FC/s4fAZTmP&#10;4RaAD6jTY/8ACj+xan8yD+1I/wAp+SclkI/knTC+jKagudKhuAAkrKP9iv11f9nT4FuMH4S6Cfrp&#10;0f8AhR/wzj8CSu3/AIVJoI/7h6f4VLyWr/MvxD+1I/y/ifj/AHOgDP2aWQBm4XcACazZvCd1ZsfK&#10;SaPnrG3Sv2QP7NHwJZgz/CTQG+unJx+lOb9m74EFcN8ItB/8Fqf4URyWt/Mg/tOn/L+J+P2k6Vqh&#10;i3R3ZmA/hmI/Kp50mifZd2u3PGYwMV+uyfsz/ARTuh+EOgo3tp6f4U4/szfANzmb4N+HWP8Ae/sy&#10;P/ColkVRv4kX/a0P5fxPx/ntNNcbJgrD19PyqjPoelFCY08z/Zk71+xjfsx/s+7ufgx4d/8ABan+&#10;FKP2Yf2fF6fBrw9/4LY/8Kj+wan8yD+1qfSP4n4tan8N/B2rT/a9b8KWkkmMedJbgnH1xTtN+Hvg&#10;PQo2XQtDsbcs2ZPJs1TPucLzX7SH9mT4AMMH4NeHf/BbH/hTG/Zj/Z+PB+Dfh3/wWx/4U/7Cq/zE&#10;/wBqU/5fxPxavPC+nyk/6IrqfVfl/wAKybrwdpit5n2G33dN32dQf5V+3Lfsv/s9kf8AJG/Dv/gs&#10;j/wpP+GYP2eTwfgr4c4/6hcf+FH9gVekxf2pT/lPwr8R+Bba90a80iyZYZLq3eNWWADDEEAggetf&#10;LuhfF3X9StLj4Ea48Nrq2lzfYr64vFAdiOA4Y8YPy8+9f06Sfst/s7Srh/gn4bb66XH/AIVg3v7B&#10;X7G2rarJrupfsw+CZ76SNo5LqTw/BvdT2J25I+tdOHyepSvzSuY1cwjU2ifzUfEn4ufCPWmb4D/F&#10;OyHhrXtPtVtZLrUB/omrqo+RmbGFPowx04zXC6LpHiX4WJfWHxF8b6TJ4HvQrRy3/iF17dbWVAfM&#10;kUfwZWQfSv6hfEf/AATk/Yb8XiIeKf2TvAeotBHshkvfDsEjIv8AdDMuce1VYP8AgmV+wHa2v2KL&#10;9j34eiBXDrD/AMI1Bs3Dodu3GR2rsWBaSVzk+se9ex/N74M/aCvdG8Isn7IngDT/AAZ4VsUxqPxU&#10;8butvu4xIbbeN80h67IVaQnrgV5nZf8ABOjxf+0oZPjLZftMWOvW+rTM/wDaFxp8jSnB6OvmZRv9&#10;k4IFf1La9/wTk/YY8UvDJ4k/ZS8D35t4xHb/AGvQIZPKUfwqCMKPYcVr+HP2I/2TfCOmx6L4Y/Z4&#10;8JWNnHny7a10WJUXPoAOKmWDrxj+6mk/QqNajJ3qRufyuQ/8EefGwl8pPjLpaxf3l0mXP5b6m/4d&#10;B+MI2aKX41wKuPlaPSnwT/33X9V4/ZM/ZqA4+B/hr/wUx/4U0fsmfs2Zx/wpDwz/AOCmP/Csvqua&#10;vR1V9xftMD/Iz+Mj4/fsy/Ej4BeMbzRdW8PatqemwvttNaOj3FvbXTEcshcYYD2Jziq/gXxz8LPC&#10;/gjxJ4Z8R+D/ALZrWqW8C6TqF6Cq2RRwzFOPvEDb1HB9a/s+n/ZH/ZqvLZrC7+BnheW3f70MujxM&#10;p/Agiub1r/gm7+wZ4il87W/2P/h1cMerP4Ttsn6/JzXfCjWlBKozllKHNeKP4zX8W6R4mtlstTl+&#10;z3VvgRx4IR1HQhux/wA969D8Ha/+zPpXgtbf4ixa9r2syKJLZtEJtfs+esErzDa49WQHPGD6/wBc&#10;K/8ABLb/AIJ2RnfH+xR8NN3+14Rtj/7JTk/4Jef8E8EfzF/Yq+Gat/eXwjaj/wBkqpYfmsrgqklc&#10;/GX/AINnf+CZfw4/aJ+KGpftmeOPh3eW+h+EdUjXwvb3FwJIbm7AySx2r5hTg8Dbn3r+gyGF4+PL&#10;49MVh/DL4SfDj4M+GIfBHwo8CaT4c0W3Znh0vRbFLeFGPUhEAGT3NdJW1OmoGd7jVznladRRWgBR&#10;RRQAUUUUAFFFFABRRRQBHNt/Gvl7/goF+2ZF8D9Ntfhp4Ev1k8TavgyeWN32O3zyxx0ZuQufc+lf&#10;UMsTsdwNch4g+Bfwm8U623iTxJ8ONJvb+Xb5l5dWaPI2BgZYjPSuTGU61Wi403ZvqdWDqUaNdVKi&#10;ul0PGv2dfEepeJvCVrda3GsqTQgy+Z8wOe3sK+df29f2e9J+B2n3nxv8JeHJpvCcMhuda0/TsrJp&#10;7MfmnQAHMZJ+YAcZz3r9BtL8C+FdHgW20rw9a28ajAjhhCgCn6p4Q8PaxYTaRqWj209rcRtHPbzQ&#10;hkkQggqQeCCCRivma/C/1qgqdWSdndO2x7lPiKWHxTq0Y2T0t0aPwq+LH/BRfwBb+Dnk8NeKNtqt&#10;viG3jl25wOGfpk+5Ffn/APFr4UfGP9vTxPNr1xrY0vw6JCftc+WkuOf4V449z1r+nq4/4JvfsHXn&#10;/Hz+yP4Dk+bcA3h2HGfpityx/Yr/AGTtIthZ6f8As9eEreFRhYodEiVQPQALit8t4d/suN6Uk5eZ&#10;OOz76/pUi0uyZ/K38PPhh4h/Yc1u/t9J1i71jQ9QCfb7fYuVdekgAPUcj6V7V8HPiF8YP2gNUkT9&#10;n74EeLPF11DKqznQ/D9zOsJHQSOE2x/8CIr+jK9/YP8A2OdZTF/+zR4MnB/566DC2f0rtfBHwZ+F&#10;3w00CHwt8PvAGj6LptvkwWOl6fHBDHnqQqADPvXXjMnji5KUmrnPhs4nhY8sFp012PwC/ams/wDg&#10;qNqnw3tdO1L/AIJwa5a2dvaLHNqGneDF1G74GN4MQkeM/RQR610H7BHw9HwY0a1t9b0aey1q8Zbn&#10;Xm1K3MVyJyc+WyuAw29OcV+/A0HS2OXsYuP+mYrC8VfBj4WePLlbrxf8PtH1KaPiOa8sI3ZfYEjN&#10;cGI4blLC+yoyUflc7MNxDGOI9pWhzfcfC3xz+Gfgj9q/4P6Z4aHxCutJ+zNum+xyfLcLgbo5FyAR&#10;wMZ6Vyfg7wP8Pf2UtNj8Uav4ru1ntuYY4pAWnUfwhf68Cv0KtP2evgzpymKz+GmjxqeWEdkgBpuo&#10;/s7fBPWMrq3wx0e5VhjbNYqw+nNeX/qljJRUZVFp5HoLirDQk3Gm9fNH5M/tl/8ABWXxbo3hi4sd&#10;IvGsbTyiYYbaYiVvTcR/jgV8RfstfEIfEe+8WfE2znkOr+ItQYatcJKWkmMSYQSc5J+Zjz+vBr+h&#10;3Wf2D/2OfEQYa/8As0eDbxW6i40OJs/mKb4Y/YJ/Y48GJInhP9mXwZpySPvkWz0KJNzYxngV7EOH&#10;6kMO48+r66nn/wBv0/bKfJovQ/B+HVrua2mTXLBmZY/LWaVSPMbnJGeQKk+B3j678A/FzS7q3vPs&#10;ccF0rx3LT5nfafujOSRjPPav3wk/Y7/ZenP734C+Fm/3tHj/AMKqt+xF+ya14moP+zr4Q86P/Vzf&#10;2LFuX6HFc/8AqvPlfvr8TqjxTDrD8TwH9mr4lvqFgdY1Dxrp+qLcyLLpcdtbiGaCEj7si7vmbd/F&#10;gV83/wDBwn8YtA8LfBT4b3+suouZ/Gi+XH/Hs2YY/Sv0u0r4C/CDw9etqGhfDfR7WZoliaWGxRW2&#10;L0XgdBWb8TP2T/2cvjUtlF8Xfgv4d8SLp7l7FdY0uOdYGPUpuB2/hSw/D2LpwlCdRNP1OWtnuHqV&#10;o1Y07NH46/DnWPCOp+Cre4OoRzR3Ue5J5JAGGRnFec3Xxz8ceEfGTWPgmWPy7Obcky/PlCcEgDvX&#10;7kWf7HP7LumWq2On/AfwvDChysKaPEFH6U//AIY5/ZdIJ/4UH4V5+8f7Fiyf0rmw/CNSjo5p79D0&#10;q3F1Opa0GvmfBnhv9sr4i/D34JWPiK/8LPPrd5ZK9mxxtSM8b3/uk/wr1IHOOlfnt+1Fe/tFftvf&#10;Fa88E/CfSbdri1szda1f6hfC10/SYRx58878J7AAs3OAcV/QPJ+y9+z7JZjTn+EGgGALtER09NoH&#10;TGMdKj0P9lX9nnwza3dn4d+C/h2yhv2LX0dvpcaC4JBB34HzcHHPat8LwxWw8+eVRPtuceI4ko1o&#10;2VNq++x+Rv7JX/BFf4vav8N9J1LX/wBq7Q7p5bdZV/szRJnjaM8rhpGUkYPDYGeoFfSNn+wd+1P8&#10;KfDM3hmw8UaL4m02cbPJ85raUrj+HeCufxFfoB4X+Evw98HeYfC3g+wsfMxvFrAFBwOK2W0XT3TY&#10;9nGdv3cr0rqq8NrERvUkr+Rz0+IZYeVqa08z8g/jJ+zXr2jWy2viLRpre4jj/wCPbUNqyJ64PRx/&#10;tAkVrfsfW2q/Dr4lQ2smoqkcy5ZVmDZHvzX6oeJfhb4A8YRi08T+D9Pvo1bcq3VqrY9xms/S/wBn&#10;/wCDWiXQvtK+Gui284/5aQ6eit/KvMq8I4qW1RWW2juelS4soxg1Om22u6Pj39qbRPD/AMQPFlnq&#10;dva2v9pWmkrbyXjRL5pjJ3BN/XaM5xXyx4nt28L+LHVdZjKRSCLbtxtY+mfrX64z/B74Z3l217e+&#10;C9Nklkb55JLZSzH8qo3H7N3wLu5muLv4U6FJIzbjJJp0ZOfyrH/VHGVKjlUqrXbcqjxXhqFNQjTe&#10;nmj5P+Fky6b4Q0+LTbvei26q0jP97iu40/xNqulXcRsLxlDfeUtmvoqy+EXw4sIlhsfBumwov3Vj&#10;tVAFWl+HfgvqfDFl/wCA44ranwnjKeqqo563E2GqXvSepwugeJ/7Z0+JZir7l+ZezV+C/wDwXk/Z&#10;8l/Zd/a+1Hxp8Db2TQbTxfpY1G6sLGby4WkJKyjYpAwx5xjHNf0Vw+EPDtmMW2j28Y/2IhxXIfEn&#10;9lP9nH4y38OqfFf4K+HPEFxDF5cU2raXHMyJnO0FgeM171HKa0YpVGmeHPMKfM5QTR/KH8Fv2pPF&#10;+mF9LtdQC7lwYZ8bFIPOc8/TFdj4j/ap+MGijzPDusLZyH5llt5z8p9eK/paj/4Jl/8ABP5ZvPi/&#10;Y7+HyseWYeGYMn/x2p2/4JvfsHODHL+yR4CYdOfDsP8A8TRLIcLOfM0vuOiGfYqEOW7PwJ/YO+KP&#10;7Qnxz1zUPiR8UviVqusQ6dGbPQdPa6ZbeA4/eS7B8pfHyhiMive7aTW18S2/2N5FuvtCsFjbJHPU&#10;5r9l/CP7F/7K3w/tTZeCPgB4U0qFslo7HR4o1Oep4FXo/wBlz9nmOf7TH8HfDqydfMXS48/nisJZ&#10;Ba/I0l6HVDiBWTnFtnnP7NHiG71n4c6dJdTbrj7OvmRhunHXFeoQ+ReW7faiu3o2a3tF+H/hHw/A&#10;tto3h21tY14VIYQo/Krw0bTVz/oMYH+6K3w+V1KdPknJM83EZjTq1XOMbHwp+2V+1kv7L/jQfA/w&#10;NqzRat4jiW4sJJpB/osTHDFc9wc444HcnGPGNI+Ldv4Z1aO91zWJ7iSVsTTPNgzOepySO/Nfo/42&#10;/Zo+AnxH8S2/i/x58IdB1bVbWPy7a/1DT0kljXPRWPIFMuP2XP2e7jaLv4O+HpNvTdpkZx+lebU4&#10;YqSqcynp2PXocR0aNHldO76vv5nhvwc8YeGtQ0W3ubLzE8xQS7/N1HtXqFlrsNq9xpOoW032VlyL&#10;yWP922eign2/D3zxXe6L8Jfhv4ehW30TwXp9pGv3UgtVUD8q05vCmhzweRPpdvJGesckQI/lWlDI&#10;MRSi17RfccuIzqjWnfkZ+cn7Xf8AwS48J/tz+IJNK/aH+MWsDSrXUvOsdK8PItuojH3Fd3DHjvgD&#10;Nc3Zf8EQv2DvhFoMf2L4bXurKq4mm1LX7tmz9FkVf0r9O/8AhCPC/nfaP7Btd/8Ae8sU+58G+GLu&#10;LyLrQLWRD1VoQRWlPI8TGHJzq1+lxPOaMp87hdn5OeLP+CUP7Meq280vw7uta8M3U0ZEH2TUGuIU&#10;fHBKTZJAPuK/FP8A4Khf8E7f2h/2E/i5/wAJj8Qby317R9avXk0XxXYg7JWByYpFyTE4HY8Y5BNf&#10;2DN8MPARXH/CI6eB/wBey1zvxJ/ZT/Z3+MGgnwt8U/gt4b8Qaa0olNlrGlRzx7x/FtYEZ5ruweW4&#10;jCzu5Jr5nPisyo4iNlFo/ls/YF/ZU+KH7WvhuDxb42vpPD/hCP5YriaPNxqLdCsSnohPHmNx6A1+&#10;lP7PH7KH7FX7OelWNrqHwi8O32pzL5M9/wCIFS8uyu7G4s4OME8qqquDwOtfrN4c/ZK/Zv8ACdhF&#10;pPhf4H+GNPtYYwkVvZ6TFGiKBwAAMYFWbr9mH4BXcgmu/hB4fkZTlWfTYyR69qMRltavK6lZfMeH&#10;zKhRj70W2fkL+3J+yf8AD+HwRY69+z54SbTdU1CaSOO80K1C23mFHZEukhAURuy+WJduFZl3EA8/&#10;kZ8ZfhfffHDUV1jxrdz217pitax2u7a1u4Y7lI6bsjnjtX9fdh8D/hRp0AtbDwBpMMaj5Vjs1A/K&#10;uM1H9gL9i3WdUuNZ1b9l7wPPdXMzS3Fw3h+HdK7csx+XqTzVYLLa2Gk25XM8ZmFPEKyi0fxn+NdE&#10;8ZfD2/g0B5ftcczhIZg21uTgbhX1t+wp8PPAfh26j1/XNOguNSk2j7VPbiV1PopYYAr+mq//AOCa&#10;v7Ampusmo/sg/D+ZlbKmTwzASP8Ax2tHS/2Af2LtGGNF/Zg8E2uP+eOgwrj8hXZWw8qlPlTt8jgo&#10;1o06nM0fjPoXjXRJC2jvp8NxHCv3vs+2M8dOleSfF74JfDjxn4c1PXPAXhy306+mBk1TS4Suy4IO&#10;ScDgMRyCOa/oGj/Y1/ZeiTyY/gJ4WVeyrpMfX8qb/wAMZ/suxyNKvwC8K5fhm/siLn68V58cpqwl&#10;fn/M9T+1KMqfK4H8zfgddP8ABuiP9kvHiVA22NgcBvqO+a8X/am+I1rJbaf4ivLZVls7gKtxjrG/&#10;BHr1wa/q9P7BP7GEi7Zf2Y/BbBj30GHn9KzNa/4Jq/sEeIYfs+rfsieALpOuyfw3Aw/lXoU8LKMt&#10;WcVTGRlGyR+ZX/Bsd+wDe+LNC/4b8+LnhkiIM9t4AjvIMecRgPfLnqAQURsdQxB+UGv2kto2QZZc&#10;Z9qy/AfgPwl8NPC1j4G8BeGrLR9F0y3WDTtL063WGC2jHRURQAB9BWzXZGPKjilJyeoUUUVRIUUU&#10;UANkBOAB3r8xf+CpH/Bsf+zt/wAFKv2l2/afuvjPr/gvWtQjhj8Rw6dYxXEd+IwFVxvI8t9oC9xx&#10;0r9O2YKMmq91q1hZsEuruOMscL5jhcn0GaAPPP2SP2Yfh9+xv+z34Y/Zt+Fcdx/YXhXTVtLOS7k3&#10;SyY5Z2PqSSfbNelqMCkilWVdymnUAFFFFABRRRQAUUUUAFFFFABRRRQAUUUUAFFFFABRRRQAUUUU&#10;AFFFFABRRRQAUUUUAFFFFABRRRQAU113DFOooAie23n71ZHi3wL4Y8caFceGfF2i2+oWN1GUntrm&#10;MMrKR6Gtw57GopN2cA1EoKUeVlRlKMrpn5tftbf8EXTY3V948/Zo1mZIZn82bw7NjdGR18l8Z/A8&#10;+9fPPh748fHH4Ba+vgD4g6fqV1a6ftVra+BjuIcHqrEcj881+1Bi54rz343/ALMPwX+PmlNpvxH8&#10;GWt1JgiK9jj2TxH1VxzXyOacLwrydXDPll2ex9Vl3E1SlFUsUuaPfqj5J+Cv7UfgT4raZu0jX8Sb&#10;QJLWRgsynvlT711niD49+HfAOjw3GsQH7HFMouLi45WLJxvz2wcfSvEf2pP+CNfxf8PSf8JX+yz4&#10;xW8kgm82Ozurn7PdJjn5ZB8rH64r520v9pX9uD4B+M7z4NftW/s/XmsaCts0d3q+sWLQuwOQqpKB&#10;5Vxn88Dk18xUo5rgLqpBq3W2h9BTjlmP1oTUvK9mfeXj6fS/iFpMOoaH4gjtj+8FncW6rIGZl+Vj&#10;6jrx3zXjXxi+CGl+N9Rt08QX0LQQt5kIaErJHKM4fdn07e9cj8Pv2ovgDa6Db2Da5qXh3yYQI7e8&#10;hY+Xjp8y5DYGByOBXfH4r/D3xDpy3WmeN9P1Lb8zeTP8w6jlTjHf06V5tStTrJ8+51xw9XDu0djx&#10;f4ieD57DRh4d0q/fyztBlkjEoYA88epH86zb7xppvw68OtFptvBaDaDKqr3x1x26V6F4i8R2d3by&#10;ix0ltrbsbF3ADOOv/wBevEfG/hHUtSMl1qdq8Fr5pxHuzk+r+38q8upJR2PYw8Iz0keA/GrVvGPx&#10;28TTanqemt/Z9k3l6arMc47tjtmvHppU8KeKolu4/s9xaTLJbSBtpDg5Ug/Wvqu60m0iX7BbRq3X&#10;c20Yb6Gvnr42/A3WNR8d/wDCS6UVa0VN1xDuIyQeoI71OFxUfacs3ZHsyo/ulyo/XX9ir9oOX4of&#10;ADQ/Gduga8NusF5bs2d0ifKx/rXqGsa7d6hLNcSvGF8vO3knp0A4r8wf+CR37S1r8Pvi5f8A7NPx&#10;F1opDq8zXPhm4urgeWZivzwgcckDcO+Qa/SaV7eOL+1ZQPPV9kcLyAKuTjIz1PA+uK+ipzlGnZ7H&#10;w+NoRp4p6anB6/oN5qDT3rJFCZ9yiFU3Y5+9n16cV5H4j0DVxr811b3gCo2Mspw3HUc817hqZvl1&#10;JZliWcT7lbaRiJew9/mP6+tSeEP2U/iZ401aXUtG8LXKw3TBXub+QxxKPUA8n8Aa46mBrYuXLSi3&#10;6FQxlHDq9R2Pn+PXmg8uG7i2ybsqrJ1/wr1P4X+DPjN8aWgtfhv4aa3b/VXGpypmGEDuSf5DNfR3&#10;w+/4JsfDGz1SPxH8UrmTWLqMcWcLGO3HOeQOXx78V9F+H/Deh+GtPj0jw9pVvZ20S7Y4beEKoH4V&#10;9NlnCmJkr4iVl26/M8PHcR0Vph43ffojxX4M/sE/CnwV4n0v4qePNOt/EHjLTbD7PHqlzEDHBk5Y&#10;xp0Uk459q98htI4+UP8A9aiOMI/AqYDHQV95hsJQwdNU6SskfI4jE1sVUc6krsaEwc5p1FFdBzhR&#10;RRQAUUUUAQ3ErKcLXnX7MH7T/wAO/wBrHwfrnjX4ax3yWmgeMtU8NXw1C3EbG8sLgwTlQCcpvB2n&#10;uOwr0eVFf7wz7V8Yf8ESGKfs7/E7HGf2kPHh/wDKvJQB9j6nrOl6TH5mpahBbp/C00wUH8zTW1a0&#10;W2F61zF5LDPnGQbceuelfIv7aN78HPjf+0fpf7N+pfslxfFPxVpfhuTWLganri2Fnptm0gjDZc4k&#10;dmPAUHHUkV8l+APHXi+7/wCCUv7Rfg0Xd5pdj4V+I11pmg2NrrrXTaVbebH+4juVOSFJOCCMdO1A&#10;H62QeINMuLo2NvqNu0yruaFZlLAeuM5ovda0+xkRL2+t4ZJDiNZZgpc+g55r85f2if2cvhT+ytN+&#10;zb8Y/gdpd9ovinWvHWk2Gva8uq3ElzqlvcW+ZUuGdz5oJ9RxXTfC/wCBvwj/AGxf25/j/c/tU6V/&#10;bl14M1i20zwvp99qksUel6d9nDrcQojrsZiS3mjnI68UAfTv7Hv7Xvh39r34b3/xF0bw1NoUdj4t&#10;1TQfsd9eJI00llcvA0ikAcMU3ADkA16z/aVstz9iM8fnFN/k7xu25xux1xnvX5D/ALJ/hrWfBn/B&#10;JK++OvwW1q/1W9+DPx617xPZXFveNNJfaXb6vPHfRMwP71TZvM3OeYweorqvEfx8+I2s/tn2f/BW&#10;vw34wvIfhL4c+Jun/CXWrcXQ+wSeG50a1udVbnawTXrm3UuOQlv6bqAP0o+L/wAX7T4R+BL7xufC&#10;+qa8dPkhSXS9BhSW6PmSKgwjMo43bjkjgHGa6STX7G3RTdXcUJMXmFZZFUhe55Pavyh/aS1rxN40&#10;/wCCOnx2/bnHiDVLW6+N/wAQLbxH4e3TSRSWOgRahaWGlxpz8gks7VLg44LXbV7z+1f8KvCfxz/4&#10;K/8Awq+GvxLW71Dw4fhfrt1daGNQljtbySOa32eciMBIAecHj1yOKAPrb4l/tKfBf4R634d8P/EL&#10;4gWOn3XizUBZeH4pZh/pcxGdqkfz6V29vdW91AtxbTrLG4ykkbBlYeoIr84v+Cq/7Jv7N83xk/Zb&#10;8N6n8ItIbRbf4hrpRt5oT5Udm6s3kZJ4UvzjOc1+hfg3wh4X8AeE7HwX4J0SHT9K022WCwsbYYSC&#10;MdFGe1AHgPhH/gpNovxJl8TS/Cz9mj4keJLDwnrlzpOp6jpmn2nlm4gOJAge4V2Hp8vNen/s6/tP&#10;/DH9p74ZR/FT4Z6hN9g+0S215b6hD5NxZXEbbZIZUP3HU8EV+cn7LPjn/gor8L/g7+0B8Rf2U9B+&#10;HetaXo3xS1y6XR9csb2TUpysmZPL8qVY2IXJVSOSMZo0nw74SX9mT9nvwFonxJvda8E/HL4tz6h8&#10;WNajlOniW5lief7A/ltmBGnBQxlsny8HOaAP1Us9Y07VIzNpt7DcRj+OGQMufTIrzX9mr9qLRf2j&#10;tD8X65Y+G5tHh8I+PtY8L3H2y5VxNJp909u84IACq5TcFOSAeSa+b/hV8OPA/wCyv/wVv074F/s3&#10;WbaP4Q8UfBW61nxZ4Vsrl5LO0vre/SK1ugjFvLklRpVOMbhCDzXl/wAOfi38I/BH7P8A8Qvhf8UP&#10;hNceOpviR+1x4s8P+HfCsF2LdL69Oq3E6iSYlRGirCzEknO3GDmgD9LLDW7DUoPP06/guI/+elvM&#10;HA/EVG/iXRkMccmsWuZW2xL9oX5znGBzyc1+c/7Hy6v8F/8Agq54q+AHhn4S2/w08P6l8DP7a1Dw&#10;RpficX9obtL0Rx3gQHEUhRnUkY3DPXFecfA79lD4M+P/APgkz8QP2kfG2k6jqnjmw1DxVdaP4lvd&#10;cuXuNMkt9RuTCLY+ZiFVKjAUAUAfrHd6pZ6fAbm/u44Ix1kmkCqPxPFeX+BP2ptC8fftNeLv2atP&#10;8PTLceFNDsNTk1j7UrQ3K3LSAIqgZG3y+STg5r468VIv7Tnxp/ZV+Bf7Q2p3Go+DvEHwxk1vUNNu&#10;L54odc1WO1hKrNsI87AZn2EkEnODXWfsHfB/4V/A3/gqT8ePh98H1+z6Xb+EdBf+yI75pY9PdmnJ&#10;jQMSY1P3tvvQB7z+1N/wUU/Z8/Y5+Knw/wDhP8bLzULO6+I2oNZ6LfwWm+1gkBAzO+R5akkDdgjJ&#10;rsP2qP2rvhF+x58C9Y/aE+M2ryW+g6NCryfZY/MmuGY4SKJM/O7Hoor5X/4KR/A7wH+0j+3r8Ffg&#10;h8RdP8/R/EXg7xRaXQ43RlrcbZEPZ1OGB7ECvL9L/ZK/bR+KHhbVvC37ddkreB/2ffCOrW/gO6+1&#10;JKPG959kkW31S5QE48mHChSB+8y2KAP0I/Z3+Pvg/wDaY+Bvhv4/eA4byHRfFGlx3+nx6hCI5lib&#10;oHXJ2n2ya6a48U6cmk3WrafKt8trC7tFYyLI7FQTtGD1OO5r8u/H3jr4j+D/APgh5+z7oXgD7YLX&#10;xNqmhaN4k+x6p9hZtPmmfzIzcf8ALEOQsZb0frXpXwy/ZX+Nfwb+LGqfEn4afs4Wnwp8BSfDPVLT&#10;xVp1v44GoJqd0I91tOkScLIvz5kzk570AfdXwx+I0PxK8CWXjkeG9S0eO9jL/YdYjWO4gAJHzhWY&#10;DpnqeK2LHWtO1CJp7HUIZo0OGeGUMq/Ug1+UXiP4lfFW1/4JGfs7+F9Hk1DUNP8AG3jS00nxfIni&#10;D7BJdWjzyn7O14x/dCVgE3ZBI4716p8O/wBlz4+fBj4t+MfiV4F/Z8tfhP8ADGb4L6va694fs/Go&#10;1Bb7Vljdre6SNeI2CZBcEE96AP0Hj13SrmVbe31S3kldN6RRzKWZf7wAPT3rzj9oj9pnS/2fPGPw&#10;x8Har4WuNRk+JnjxPDNnPBcKgspDaXF15zhgd64t2XAwcsD614F/wRh/Zw+Emm/sQfB39oa68PSa&#10;h441jwDbTX3ijVLuSe6cSoMx7nY4RQqhV6KFGK3v+ClRU/HD9k/P/RwkP/pl1OgD6F8HfFmHxf4+&#10;8UeAo/B+s2LeGJ7eN9SvrdFtr/zYy+63YMSwX7rZC4PrXR2+u6XdzSWlrqdvJNHxJFHMCyfUA8V+&#10;Z/jb4s/Fb4b+O/8Ago54z+G+s6h/bHh3S/Dk3h9Y7g/6LIdIuCTFnIQ98juMmm/s1/smfGOWL4Kf&#10;GP8AZ9/Zsh8L6hbzadqHij4iS/Exb5/EWnSwhrpriJc+e0u4sAfuk9sUAfVnjH/goA8f7Ul9+yr8&#10;H/g5c+MNZ0KztrrxNfDxBb2MOnRTNhMCQFpm77RjHrX0Euv2Nu0MOoX0FvcTKCtvJOobOOg55/Cv&#10;z5/Zz/ZV/Z11X/gs58dPEeq/CDR5r7S/D+i6lp91LCd1vdOzb5lOfvGvJfCHwj+KX7YuqfG3xTqP&#10;7NMvjzxhb+NtR0zw74uuviMljN4fMJxbLBF96EKQG4HzD1oA/Wa41uytNwvL6CEqu5vMmVcL6nPb&#10;3rj/AIsftKfBb4IJoMnxQ8f6fpQ8T61DpOhmaYf6VdShiiLj12nnoMV8K6b8CvEnxT/4KBfDX4P/&#10;ALXN7cazPpfwLjk8RaNHqsps728W4ZS0wQgTEepHXmpf+Czv7Lf7O0ei/sy6LffCjSf7Nsvjloug&#10;xpNGdkdhJHcH7Lkn7jOBwTknHegD9FrPUrbUbZLuwuY5opPuyRSBlP4jioj4j0qO9/sxtVthcnGL&#10;dp1En/fOc1k/DP4aeBPhF4K0/wCHnwx8MWui6Hpseyx02zUrHCpYsQBnjkk/jX5u+FPg1Zf8E4db&#10;0z4g/t3/ALN1n8QJLr4n74/2gdP8QPNqButR1Zvsb3NnKQ8YRriGHZCWTC524zQB+nt7rdhpiLJq&#10;N9DbqzYVppFUE+nJrnPHXxaj8E67oGip4Q1bVP7fvvs0d1pcKSRWnGfMlJYYT3ANfnv8a9M8bftK&#10;/wDBUP4nfCnx/wDs8/8AC0NH8E+B9Jk8K+GdQ8ZJpttp63TTederC2PNdmRE8znbtxkZp3hH4f8A&#10;7THwKP7OHw4/aBu5rO8X46XQ0nTI9eN8bbSWRmt7Z5hjzQgJHOcDFAH6SXHiTSLUF7rVrWMK4Vmk&#10;nVQG9Dz1qwdSi8vzdy7MZ8zcMY9fpX58fAz9k74KftN/GH9pPXfjxoN74kGleNGt9JsdQ1e4+zWH&#10;+ibvMhiDhUfP8QGa8e8R/FH4yQ/8Ew/gx8PdLfVNa0fxH8VJvD3iSSTxEbKWXTY7iQQ2rXjnMauV&#10;VNxOSBjNAH6yWOu2GpwtNp17DOqnDNDIGAPpxXmf7Sv7Xvw1/Zffw3pni3TtW1bXPGWqPYeF/Dnh&#10;+x+0XuozInmSbEyAFRPmZiQACM9RXzf+x1+yx8dvhD+2T/wn3gv9nyy+FnwvvPBhtdd8O2/jRdSS&#10;+1RZcxXKRLwh8s4ZurHrXt/7Y37GGn/tVXXg/wAZ6B8VNa8CeNvh5qlxqHg3xboaxSSWbzRCKaJ4&#10;ZlaOaKRAu5GHO0YIoA634SfH3xB8TvEc3h3XPgH408JmK0+0LdeIrS3WGT5gNitFNJ83OcHHANd6&#10;3iDSFvRpp1W1+0Hhbfz13n/gOc18pfBz9pj9p74T/thW/wCxZ+1R4g8K+Mm1TwHd+JNG8YeGNNex&#10;uVhtZY4pFvLTe6oXMgKuhVSVYY4r4z/a38U/B3x/+xz4z/b3+AH7I6eFVTXri98LfFa48eLaak9/&#10;DqLRecsO4sVeZHUQE/MDjHNAH696hrWn6ZH52o3sFum7G6eUIP1NYHxV+Nnw4+Cnw9vvit8SvFdp&#10;pfh7TYPNvNSmkzGi+ox978K+Vf2n/E3wm/aF+LPgz4B+Iv2UI/ip4xXwKviO7jv9YWwstOtJCiFi&#10;WOJGaQ8KqkgDJxXx6NFsPix/wSZ/ao+GPjjwilxo/gD4jahF4T0KbVDqS6KiFGEcU+TvVCWwc4Ay&#10;O1AH7A+D/G/h3x9oFr4o8JavBfWN5Ck1vcW8gZWRgCDx04IrZzkV8z/sv/C6b4D/ALKXguz/AGOv&#10;hB4Rhj1bR7O91S3utSltIZZWt03TBo45NzH6CvobRbjWp9ItX1+3hgvmhU3kNrKXjSTHzBWIBYA9&#10;yBn0oA0dgxSeXnvTlzjmigBAoHFJ5Y7U6igBAoHIFLRRQAUUUUAFFFFABRRRQAUUUUAFFFFABRRR&#10;QAUUUUARTztFk44C5rzj9mD9p/wD+1n8OJPin8NIL6PTY9cv9LZdQtxHJ51pcyW8vAJ+XfG2DnkY&#10;r0a7VTGxZf4T83pxXx3/AMEO8L+xXegr/wA1O8Wf+nm6oA+utS1zTtJ2tqWpQWqs2Fa4lVAfpk06&#10;bU7OK2+3SXkSwn/lszjb19a+PP2vNZ+Cn7RX7V3/AAzHL+yDD8U/FPg/wkmr6pJq2uLYWemWd3KU&#10;jA3H967NEx4X5ccnnFfI3hj4heN/E3/BFb4weH77xHqVjF4d+Ml7oWix23iBp5tJsU1KAC1iukIY&#10;rGXYKQeOnagD9ebfXNNuLlrG31C3kmQZkhjmUsvuQDxUOseJdL0i3eW+vLeNljZ44pJlVpMDOBk8&#10;18C/G39mn4Rfsq/Hv9mvx/8AAnRLnQta8QeNY9O8RalHqk7yavby2kjuLku587LANlsnPQ0z4O/A&#10;n4Q/tkftEftG+LP2qdMbW9a8I+JTpWg219qkqf2FpyWqvFLAiOBEWJZ/MAyT3OKAPr/9lD9p3Rf2&#10;pvg9ZfF3SPDsmiw32pX1nDp93dLJIWtriSAsCAM5MZbAHANek/2jbLP9lM8fnbdwj3jdj1x1xX5V&#10;/BPT9Q+G/wDwSN+Gv7Snw58QahqH/Cn/AIjX2tyNDes51HSxqk8NysjD/WZiYtzkZGar3X7UviDS&#10;/wBqK3/4K+/8JndXXwh1Dxo3gG3j+0OLOPRPs2BqPlj5c/agfmIoA/Tb4n/Fm1+Guix6wPC+p60z&#10;ajDZva6LGkk0RkYKHZWZcKM5PfHY10D+INLt4t15fwQMoBkWWZVKZ6Zya/NDxm/jPUP2ELH9pfX7&#10;q+s9a+K3x20fXGUXUgMWnvqUcdrCoJ+VfIVflHBzk16bpfwI+H37RP8AwVV+Kmh/GS0vNc0XR/A+&#10;hSWnh+61CX7D5zmf960IYKzgcAnpQB9bePf2kvgv8MPGnhz4e+OvH+n6drHiyZ4tAs55gGumVdzY&#10;9ABzk1a1P4xW1h8VNG+FsPhLVrr+2dKnvo9dtYUaxgEbAeXI+7cHbOVAUggdRXwn/wAFL/2Vf2bv&#10;FX7en7LNr40+E2jXlnqGsXuk3AvIvlngitCYYM5529lzmvRPiJp1j4D/AOCxvwH+G/guNtN0G2+C&#10;PiZYdItJmWBQk9sE+XPUDgE8jt3oA+yT4m0WLYsur2q+a5SPNwvzsDggc8nPariXDsPlHFfkv+zB&#10;+yZ8Ffi9/wAEsvi5+0J8StAvtY8aafrnj2fRdfvNYuTPpT2moXv2c2x8weSFMat8uMnOc5r7/wD+&#10;Cd/j3xZ8Uv2D/g78RfHmtTalreufDTRb7VNQuOZLm4ls4neRsdySSfegDpPjt+1F4B/Z78ReB/Dn&#10;jmG+ab4geLIfD2h/YrcOq3cisymQkjamFOTz9K7y+17TtO2rqF/BD5jYj86YLuPoMnmvj3/gqhPG&#10;3xi/Zatt37xvj9p5SNT8zAQyk4HtXI+Fvg18Mv2yP25Pj5p37VujHXP+EFh0+z8G6PqF/IkWnWMs&#10;DyNdxRKygM0g/wBZgn5cZoA+nv2rP2s9E/ZZ0jwrrGr+ErjV18VeLLTQ7dbW6WPyJJ2wJTuByB6D&#10;rXp9zr2l6aUXUtTt7fzPuiedVz+Zr8pNT8VeIfE37C/wjtNa8UXmsW+i/tILpei6hqExlkksYLsr&#10;CN55YKPlBJPA617p+1Fd/Ab9pv8AaA8ceALT9jOD4g654A0NIvEniTWPFC6bFp4eIunkhmzuUfNv&#10;AGPWgD7rl1K1h2NPdRL5n+r3SAbuO3rSWet6dqO77BfwzbG2yeTKrbT6HFfkP4T8S+JP2gv2QP2T&#10;fCnxA8WaxJZ6p8ZrrSr6S116TzprKOG4CwtcxsGkXaoXOeR9a+jvCnwj8B/sn/8ABYnwR8Kf2e9H&#10;bw34b8ZfBXV9Q8SaFZXcjWt5eWl/bpDOUZiBIFmcFhgkHnOBQB9gfHD4y6D8FfhV4u+J2oRret4U&#10;8L3+tzaTHcqk1zHbWzzlFz0LBCMkYGaq/s7ftB+H/wBoH9mv4f8A7SkOnHRdP8feCdJ8R2tjfXSl&#10;rSO+s4rpYXfhWZRKFJGMkZFfmf8ADn9nj4CfH3/gjt8YP20Pj9dXEnxS1Dw/441LxF41utdlhvdF&#10;1GB71EtEfeFhjiMaRCHGxl4ZWDnPo3wc8Q/CH4jfsU/sb/so+If2ZB8UvFOp/s4+H/EVjpF9qy2N&#10;nY2Nto+nQS3EjsQJCXuI1CAMeSeAM0AfpDb6hBe263NncRyxt92SJwyt9CK8+1f9qH4faJ+0vo37&#10;Kl5b3x8S654fuNYs5FgBtxbwsA4Z85Dc8DFfKv8AwRe13XLP4jftI/BqTRDoeg+DfiVZwaD4Vj1r&#10;+0IdFE1grywRS5Pylxu2jhScdqqftb+Gfjb4q/4LE/DbTfgL8U9J8I6svwq1ZpNQ1fw3/acbRiRM&#10;r5Xmx4J9d34UAfWvxB/ai+H3w0+Ovg39nvxHBfnXfHUN1JorQW4aECAZfzGyCvHTg5r0FNQs5g0k&#10;N1G4jOJCsgITHXPpX54+PvBf7TXhD/gqp+z2P2hfjnoHjFZtO1r+zxovg3+yfs2Ixu3fv5d+fwx7&#10;10v7KHi6eD4BftYXmu+KGjbTfF/iXZJdX2PsyfY22YLH5Bnp056UAfSX7Q37W3h39n7xt8MfB194&#10;am1UfE7xc2g2d5a3SrHYuLeSbzXyDvXCYwMHnrXqlhrmn6nGz2F9DcKrbWMEgcA+nHevyX8c6F4a&#10;+Kv7Gn7Cvh/4peJLlNL1n4gQxapetqTQyOrWU3ymUMCN5wh5yQ2O9fQPhv4X/D79kX/grX4J+E37&#10;L9k2iaJ43+Eer3/jbwlY3cj2qyWl1brZ35jZiI5GMs0e4Y345zjgA+5n1rS4rxNMm1CBbiTmOBpl&#10;Dt7hc5pbjWdPsCVvL2CIqhdvMlC4XOM89vevx3+APwS/aG/bO/ZO8TfGnTv2ZpNa+Muu+JdYlsfi&#10;hefEpba70DVoL2VIIFg+9bxW5RE8nAyqcg7q+ovHfwctvjn/AMFS/Bnw1/aBubnU7O1/Z3uLzXNB&#10;g1CSOw1C9TUrJSZY1IEqByzKD3A9MUAfcOqeIbay0O41+ErNHb2rzr5bAiQKCeD05xXnH7JH7Umh&#10;/tXfAPTfj7pvh2bQbPUri5iWzvrtJGj8mZoiSwAXkrkfWumk8E+Fvhx8ILnwP4I0eHTdJ03RZobG&#10;xt8hIUCNwM9smvyj/Yf+JXxD8UfDz4F/s/fH3R7rwV8ItT8XarJZ+IrPVhJH4n1SK9ke206fZj7M&#10;jNltrH94VCj0IB+wV54j0iwC/btTtoPM/wBX51wq7vpk1JNqdrboslxcxosjAKzSABiegHqa+Ef2&#10;n7n4EftQfHfx14B0P9i+3+IGtfDbRI7XxB4k1jxIunQ6czwmWNIAxyWVTu3gDHrXgvhz4x+PPF//&#10;AASY+APjDxL40vpLiP45aVp/22bVDMxtY9UkijiabP7xQiquSeQBQB+tEuoWyTLaSXEaySKSkbON&#10;xA6kDvXzvpf7fN549/aR1z4C/Bb4JXHiiz8I6tDpvizxQPEltaxWNw8YkKxwsC8+1DlsYA6c1wf7&#10;QniWVP8AgsJ8A/Clv4gZUm+HviOW601LogSAeWFdowefYkVxP/BMv9lH9nKw/bA/aX8eWPwh0ePV&#10;9E+LIh0nUFhPmW0cunxtIq88Bi7E/WgD7I+HX7R/wb+K3ijXvBngLx9p+pan4Z1D7DrVrDMN1vPs&#10;D7P9rg9s1e+JXxXT4cXWh2b+ENX1X+3NWSwWTSoFdbQsCfNl3Mu2MY5Iyc9q+FP+CWn7K/7N3hn9&#10;s79onxHpfwl0W117w58TMaNOsZWexhktUPygtwrZbkjBr2n/AIKU6nqOneOP2d0sL+e3W5+OOmxX&#10;AhmZPMQxS5VsEbgfSgD1L4R/tU+HPit8WviZ8LG0JtJb4Za9aaZeahe3ieXfPParcB0GBsADbcEn&#10;J5r1BtTskgW4luIxHJgRyNINrEngA9ya+CPgb+yD8Cf2mP27P2o9U+OHhibxFa2HjTS7ez0e7vpR&#10;ZxO2lxEzCJWCmXHy7zkgKMYrxC0n8Tax/wAEo/APgFvHuvQwWf7WVr4Ysb+HVpftlvpsPip7aKET&#10;Z3/JEAoJJOAKAP1mtdX0++EhsryGby22yeXIG2n0OOlFprWlai7Q2GoW8zRtiRYZlYqfQ4PBr4l/&#10;4Ke+BdJ/Yh/4Jp/ETVf2R/Cx8MX2pT6XbatqGk3TRXC2811BbXNyZnJ2OsDyN5nbGawf2e/2Qvi5&#10;8PP2mfhj8TfgZ+yxZ/C/w1psdzb+Pr6P4iLqUfiDT5LVhFviXPmzed5cgmPI555oA+s/2kv2svhr&#10;+zDpujv41ttT1DUvEWpLp/h3QdDs/tF7qNwRnZEmRnA5JJAA61L8J/2hfEHxJ8Rt4e1j9n3xt4VH&#10;2bzkvPEVnbrC3+zmKZ8N7ECua/bB/Y50L9qyy8NapZfEXWPBni7wXq/9p+D/ABVoYiaewuNu0/u5&#10;VZJUZThlIwRXl3w6/aW/ak+BP7Vmg/sk/tReLvC/jqHxHoN1qGj+KvDulNp99CtuMsbu1V2jww6M&#10;m0Z7UAfWk3iHSYrwWEuq2y3DdIGuFDn/AIDnNSX2safpsAudSvobeP8AvzyhB+uK/Jn9rzXvg98S&#10;f2b/AB5+2L8E/wBj+PRW0vXmbSfiheeOFtL43sN2qNIkO4vtLBh5ZI3DtX0h8bPHnww/aC1X4bfA&#10;Txf+y8vxX8ZXXgaHxBPa3+sLY2dlbuAhlZmbEjM4OFCnHfFAH2P4l8d+GPCHhK+8d+ItctrXSNOs&#10;ZLu8vnmHlxwohdnz6YBNeR/Fz9vn4ReBf2GfFH7eXgC4Xxl4X8P+BZvFNvbaXdrHJf2qQmVVBYHy&#10;yyjjcPwr4s/Y40Sz+J37FP7YfwG8feDYz4b8JeK/Etn4d8Iz6sdRg0qOOx8+OCKXPzqkvK44BAwO&#10;1c34L+B3wa+GH/Brj4w8efDnwHpul6x4r/ZbM3ibULFSJL+ePTpCGkOfvBpJPTljQB+qnhrxZZa/&#10;4Z0vxO6rbrq1nDPDDNINytLGHCe5wfxxVt/EOjRXa6dLqdulw33bdrhQ5/DOa+Bv2W/iX47+Mn7d&#10;Ph3wt+19oNx4Eu/BHwxtdU+D/gVdUFxZ6+HtxHf6v5yBVmngVliEGMxJM0mDuBHkP7aHiP4S/HL9&#10;nz4vfth/BL9j2O2k0HUr+3t/ixe+MFsr5L6xkEElxDDuLIqyR7Qvy7sZxzQB+rNzq9lasEubmKNm&#10;BK+ZIF4HXrXHfFn9pr4J/AvTdJ1X4ofEHT9Lt9c1SLTtLlkl3C4uJDhUGM9T36CviP4qaEv7Sn7Q&#10;/wCyXoHxZ1nUr6x8QeA573xBZw6jJCmpyf2ejsJwhG9SxyQetU/+CzP7JP7OGj/Cv4J+G7T4O6TF&#10;pdp8XNNtY7cRtsit5ZP3ife4Vu9AH6MR69pktiNWi1C3a2K7vtCzDZj1znFR3finRLXQ5/EVxqtv&#10;9ht4WlmuVmBRVUZJyOOlfEX7Znww+HujfF/9nz9jay0RND+EuvapevqWh6fdvbWt/NFEHitXKsCy&#10;kktsz83oayvBXwc+F/w2/bT+NX7I3gDSF/4VrqHwgtdW1TwW07yWNnfOZVJVGY+WXVFYgYHGcUAe&#10;/fsiftxeIP2wL/8A4Sbwf8CLzTvAd3byzaJ4vvPEFtJJeqr7FJtEHmRB+WUsx4HIGa+g4JC3BH5d&#10;6+Ff+COnwC8D/Cb/AIJ2eCvil+z58HvDkHjfXPDMS313dTSW63+JW4lkVXIABJGFPNfZ/wAN7zx7&#10;feFra5+Jei6bp+sNu+1Wmk3j3FunzHbtd0RjlcE5UYJoA6CiiigAooooAKKKKAGTHAr+fD/g42/Z&#10;2/4LSfET9vuHxH+zvZeO9X+H7WtsfB8fgu6lSKylCjeJRGwxJvydx4xj0r+hFl3DBpn2aMnmgDw7&#10;/gm1oH7R/hP9ij4faB+1rqUl38QLfQIl8QzTSBpPN7B2HVwuAT6g17qDkZxTViVeBTgMcCgAoooo&#10;AKKKKACiiigAooooAKKKKACiiigAooooAKKKKACiiigAooooAKKKKACiiigAooooAKKKKACiiigA&#10;owPSiigAwPSkIXuKWjr1FADDGGOcVmeIPC+heJbCbSPEWjWt9aTLiW2vIFkjcehVgQa1qjaNs5qZ&#10;QjONmVGUou6dj5/8a/8ABNT9kXxnqP8Aax+FFrps+WbdpX7pMkf88+UH4Ad/U543Uv8Agl/4TsbK&#10;4svBfi82omcszXFipJ44BZCCcc8mvrFImHUUvkg8YxXk4jI8sxC96mr+Wh6FHOMyoqyqv56nxAf+&#10;Ca/xTsb/ADYeKNMuLeNdsayStukX0OVOPzrjvib/AME6v2jdbhCaL4d02dg2Bu1KMcfViD+dfogI&#10;FXml8oHqteZU4RyuatZr5noU+J8zpu90/kfkfqf/AASn/bKNwzWXw/s5ArZXOuWoUfnJVCb/AIIy&#10;/toeLI3F5Y+G9P3LwLjWA2P+/atzX6/eQF+6KAhzylYR4JylSu7/AHnd/rtnUY2Tj9x+JGq/8Gx3&#10;7UvxI8a6X4j139qbQfBkelXkdzb3GgWk91dJIjblKM3lhDnHPP41+nPwr/YltfDXgzSdE+J/xF1D&#10;xJqNlZLDdagii2+0yAAGUhScE4zxXv3kr/dpRCAc4Fe5TybL6dKNPkultfU8PEZxmGKm5ynq+xx/&#10;hb4J/C/wfOt7o3gqzW6Ugi6mhEkufXc2SD9MV18cMajaoo8rDZBqQADkCvQp0adKNoq3poebKpUq&#10;O8ncaVA/hoRR6fpTqK2JDAHQUUUUAFFFFABRRRQAUUUUAQ3KnIIFfMV1/wAEdf8Agnrd+IdW8T2v&#10;wW1izvNc1q61bVv7L+JHiCzinvbiUyzTeVBfpGrO7FjtUDnpjFfTOqyyW9rJPH95Y2ZfwFfMf7Gn&#10;7dkPjL9kG+/aR/ac8U6Vo0dn4417SHuo4mSMx2uqT2luoUbmdyqKMDJJ7UAegfEr9gn9lT4wt4dn&#10;+Inwn+3XPhTT/sGh6jHrd9b3kFrgAwNcQzpLNGwUbkkdlf8AiBqxpf7DX7KWg/CrW/gnoXwQ0ux8&#10;K+ILpbjWNDsZJYYbiQYw2EcFOgPykZPWr3xa/a/+A/wOTTz8TPGsuntqdqLm0SPSbiZmh4+dhHGx&#10;QcjO7GO9Guftgfs3+G/g7a/tBaz8XtJi8G3k0cVvr3mloGkdtqqSASDu4wcYPWgDU8ffs+fB74mW&#10;HhvS/HngeDULfwjqEF/4chluJVFjcQrtjkXa43FRx82R6g1yvxh/YN/ZQ+PvjyP4o/FP4OW9/wCI&#10;FtRazapaand2Ul5bjpBc/ZpoxdRf9M5g6+1U/F37eX7PuifB/wAWfGrR/El1q2m+ErF7i+W10q5B&#10;kIUsqoTH8wbH3lyB3NZv7Fv/AAUP+Cf7ZvwUg+MHhae70eNdN+26pa6tZyxLYx8klpXRY3AAJJUk&#10;CgDvvhV+yx8BPgh8LL/4I/Cf4U6bofhLVJLx77QbNX+zym6LG4+UscBy7ZAwBngCsaL9h39lS2/Z&#10;cuf2KIfgzpsfwvu9NksLjwis0wheB5DI48zf5u4yEvv3793Oc81B8P8A9vv9k/4o+M7P4f8Agn4y&#10;WN1qmpMy6XHJbzQx3zKMsIJJEVJsAZ+QtxzXzb42/wCChPxB+K//AAUl8XfsX/Cf41af4HsPA+n6&#10;HCLi9+H91qk2t6tfTXKyQbg0aW0MawovmMcMXJBIBwAfWHjz9lz4BfEz4EQ/syeNfhnZXngO30+z&#10;sbfwzHLJBbxW1r5f2eJfKdWVU8qMDBHCgdK09S+BPwt1j4w6Z8f9S8HRyeLtH0m403TdaM8m+C1m&#10;KmWIKG2EMUXkqSMcEc18g+JP2/vHfxd/4KI+MP2Q/hJ8b7HwRp/gO10W1lk1D4f3epza3qt7NeCW&#10;LeGjS3hjW3RRIxwxkypIBx9G/EP9vT9lH4TeMLj4eeO/jJYWurWLIupQJDLKtiWGV8940KQ5Bz85&#10;Xg0AdL8ef2cPgn+074K/4V18dvh7aeIdJW4S4iguJJIpIJkOUliliZZInU9HRlYdjW78Ofhn4V+F&#10;Xg6z8CeCbW8i02xTbbJfarcXsoH+1NcySSufdmJrw3xz+1f4v0/9vX4b/Abwte6bdeEfGHg/UNWu&#10;bpE3vIYlVo2jcHG0g56HNbGqf8FMv2JdCW+W9+PWnsNK1KSx1Rre0nlFnMjbWWYoh8vB/ibA96AP&#10;SvhR8CPhX8D7TVrD4WeDo9Hh1vWJtU1RIZpH8+7lOZJT5jNgk9hge1cnJ+wx+yZN8PPEHwlufgjp&#10;M3hvxPrT6vrGi3DSyQPfs283Mas5+zybvmDRbCp5GDXpnhrxVofjLw/Z+KfC+rQ32n38Cz2d5ayB&#10;o5o2GQwI6g189/tHf8FI/wBm/wCE/hTx3pehfGLS28U+F9BvpVh+zyy28F7HA7pFLKq+WrbgBtLA&#10;npQB6J8Bf2Of2cv2Z77UtY+DXw1i07U9ZWNNW1u81G51DULuOP8A1ccl3eSyztGgJ2oX2rk4Aqj4&#10;n/YT/ZQ8ZeANV+F/ib4KadeaJrXiq48S31tNPP5g1eaYzSX0U3mebbzGRmYPE6FcnbgcVyfwD/bb&#10;8IH9iH4dftN/tJ+OdL0ObxboFpPNIqlVuLqVN3lwRjc7k9lUE4rvPAP7Yn7OvxO8D6/8RvBfxQs7&#10;nS/C8LzeInkjkil05ETexlidRInyAsMryOlAGf8ACL9hL9lT4EeNn+JXwp+DdnpfiKbS5dOvNeN9&#10;c3F7eW8jIzrcTTSu9wxMafvJS7gKAGA4ra8OfsrfALwl8Fr/APZ38O/Du3tfBmqfbBf6Gt3OyTfa&#10;pHkuMuzlxvZ2PDDGeMDiqvwf/bD/AGevj/qNrpnwd+IUeutfaSmpWdxZ2c32eW2dVZXEpQIThh8u&#10;dw7jrXI/tQftDeP/AIR/tJ/An4U+GEtP7M+IfirULDXftEW6TyobJpk8s5G07hzx0oA6j4n/ALFv&#10;7M/xj+HOhfCn4jfCSzv9E8LrCPDca3c8FxpZiQIjW9zDIs8LBQBuWQMe5NO+Bv7HH7Nn7Nev6j4p&#10;+CPwps9C1LWLWK31fUIbqeae+SNmZTNJNI7Svl2JkYlznljgVl+O/wDgoB+yR8OPGl34A8X/ABps&#10;LbUtOmWHUwsE0kVjIeizyohjhPI++wrD+Ov7THizwT+0n8Dvhz4Gu9PudB+I2p30epXW3zN8MVm8&#10;0bRMDjkqOcHIoA9W8RfA/wCGXi34m+H/AIxeI/CMd14k8Lw3EOg6pJPIGtI512yqFDBG3D+8px2x&#10;W94p8NaL4q8PX3hjxBp63On6laSWt9bsxAlhkUq6ZBBGVJHBBrlbD9or4Qar4k8TeE9N8dW9xfeD&#10;Ykk8TQwo7CxDKWAdgu3dgZ2gkiua+G/7cn7MHxh8dRfDHwP8U4ZtduY3ks9NvLGe1kulXlmi86Nf&#10;NAHXbnigDbg/Za/Z9X4EQ/syz/CfSrrwFb6etjD4X1CM3NuIAcqn70sxweQSSQeQawvhH+wp+zD8&#10;DxqD/Df4bT20mqac2n3UuoeINQ1B1tGGDbxtdzytDF/sRlVHGAMCub+Ev7T/AIq1z9rn43fCfx5q&#10;Gm2nhf4dWekXGn3TL5bRpcWnnTNK5OCAenTAro/hz+3j+yp8WfGdv8P/AAH8Y7G81S8Zhp8LQyxL&#10;e7fveQ7oFmxz9wmgDYg/ZH/Z0j+Aq/sxT/CLS7rwHHb+Qvhm/ja4twm7dj96zNkMdwbOQehFY/wp&#10;/YT/AGX/AII2+rRfDv4aTQnXNLbTNSuNU8QX+ozSWTBgbZZbyeV44sM2I0ZVGeAKzfFv/BRr9jfw&#10;V4h17wpr3xts11LwveG18QWFvZzzzWMgUMfMWOMlRgg7sbfevVPh98TPBHxb8FWHj/4b+KLTWNF1&#10;S3Wex1KxmDxzIe4P9Ox60AQ/CT4V/D/4HfDnRfhH8LfDkej+HPDunx2OjaXDK8i21ugwiBpGZiAO&#10;7En3qH4jfBj4YfFfWPDHiHx54Vj1K+8G68NZ8NTtNIpsb4QyQiZdjAMfLmkXDZX5s4zg18w+G/2q&#10;/wBsD9qn43fEr4f/ALMF78O/CWk/DHxhL4cvJPGa3F5farcxIrSTJBCV8mHLYViWLDnGK+h7T4ja&#10;v8H/AIOR+Nv2mvEmi2t5Yx41q/0OGdrTc0m1PLVlMnOVGMdTQBN4c/Zs+C/hHxl438e6F8OrOPVv&#10;iM1sfG1zNI8y6v8AZ4mhiEkcjMgCxuy4VVBB5Brjvhb/AME8/wBj34I+L7fxv8L/AIOx6ReWMzy6&#10;Zax63fSWOnu2ctbWUk7W1seT/qo0roPgr+1/+z7+0JreoeF/hR8RodQ1TSYVm1DS5rWa2uYYmOFk&#10;MUyq2wngMARnvWJ4g/b6/ZP8NeOB8O/EvxbgsdS+3fYs3VhcJbi4zjyzOYxEGzwBu5oA7Pw18Cvh&#10;R4Q+KmufG7w74PhtfFXia1htdc1hZ5S91DD/AKtCpYoMZ/hUE981w/xE/wCCen7HXxT+IN18UvFv&#10;wag/t6+KnVLzStXvdPXUdv3ftUdrNHHdY/6bK9cT8Z/+CpnwG+B/7Ymh/sh+MLHVPt2saNJfyata&#10;6bPNDBgjYmI42Lls9VyB3Ir074t/tj/AH4EXtvY/EvxXe2Ml1Zi6h8nQby4UxEZ3FoomC8epBFAG&#10;7Y/s9fBvSfiTZ/F+w8DW8PiPT9CXRrLUoppVMNiG3CEJu2Yz32596d8cvgD8HP2lPh7dfCn46fD7&#10;T/Evh68kSWbTtQQ4WRG3JKjKQ8UinlXRlZT0IrgJ/wBuD4L/ABK+Cul/En4EfFzQbhvFmrf2R4N1&#10;DXLe5js7zUMn9ywEfmfdR+3UV0Hhr40XWm/HKT4DfE7xl4aTxFqWirrPhvRNL883MlhHtinmk3qF&#10;AE5YLg9MZ70Adb8KfhR4I+CvgWy+G/w8s7630fT9wtI9R1q61CYbmLHdPdyyTPyTjc5wOBwAK8s0&#10;v/gmp+xPpPjux+IafBBbq+0vU/7R0u11XxBqF7p9hebiwuILGe4e1hkDEsHSJWBOQRWzpf7cf7MO&#10;vfFEfBzw78VLfUNdGqf2c8NhZzzwx3eceS0yIYlfPBUtwc14x4M/4KZeGPCn7Yv7QXwO/aC8aafp&#10;ek/DnVPD8fhWG10+aa7kgu9LF1cPIsQdmVZCPmwAo4NAHuXx3/Yt/Zl/aR17TvF/xh+GCX2taTE8&#10;Wna9puq3em6hBE33ohc2UsU3lnvGXKnuDV6w/ZK/Z703TvCOk6d8MLWK38C6h9u8KxpcTf6Dc4IM&#10;v38yMcnJk3ZJyea8v/ar/wCCn/7PP7NP7KVp+1rYarJ4u8P6pcJBo7aAjSi6dm2kbgpEZXBzuxyM&#10;deK9A0T9tP8AZ5v/AIMJ8edR+IEel+G9yxteataTWx84gHywkqK7tzgbVOT0zQB1fgv4GfC/4eX3&#10;iPUvBng+OxuPF18bzxFIk8jfbZymzewZiFO3j5cCsJP2Qv2cR8Fbj9nO4+EGl3Xgm6lkln8O3yPc&#10;QtI7mRnzKzMG3ksCDlT0xUXwy/bI/Zy+MGl6xrHgD4n2t5HoNqbjWIZoZYJrSILu8x4pFVwuAecY&#10;NUPht+3b+y98YruG1+GHxUh1v7RZyXMc2n2M8kRjjBL/ALwJtDAD7ud3tQBc+Bf7GP7O/wCzbqN1&#10;rfwe8A3FjfXdsttNfahr19qU4gU5WFZLyeVo4wScRqQo7CrX7Qn7JfwA/ap0fT9F+Pfw2t9ej0id&#10;5tJuPtk9rc2MjgB2hnt5I5YiwABKuM4GelaXhD9or4O+PfhRP8cPCfj6yuvCtta3Fxc6wrFY4Y4Q&#10;TKW3AEbdpyCMjFc74y/bd/Zl+H3g7w/468VfFW1trHxXbifw7GttNJcX8WM744EQylcEc7cDPagB&#10;v7PX7DX7K37KtzqWp/Af4K6douo60iprGtTTTXuoXyL91Jru6klnkUdlZyB2FctqP/BLH9gfV7zW&#10;LjVP2bdLnh1y4muL7TZL67+wrcSnMlxDaed5FtMxPM0KJISSd2Sa6uX9uD9luD4VWnxtuPjTpMfh&#10;e81qHSI9WkkZY1vpZRElu4xmN95ClWAwTzgVqeEf2p/gf428Ja5480Tx7EujeHVLaxqd9by2sFum&#10;Cd+6VVDLgZ3AkH1oAyvjN+xD+zF8fb7QdV+Knwqjvr7wzaNaaHqVnql3Y3VtbMAGt/OtZo5HhYAb&#10;o3ZkbHINXvh9+yL+zZ8KPBOu/DP4efBrRdL8O+JmZte0OCAm1vNybGDRsSoBXggAA9TzzVD4Vftx&#10;fsxfG/xMfBHwz+LNne6s9q9xa2c1vNA1zEvWSLzUXzUHqm4Yrlfhh+2b8PtF/Z4v/j58fPjx4PuN&#10;Fs/FV3pcniLQbe4hsoStz5McDiUbvNVsIxxtJ5HFAHefs+fsp/A79lbQrjwx8B/BtzoemXLA/wBn&#10;vr17eQwAdEhS5mkEEY7Rx7UHYV6Qhj/vV5D8P/27P2WPih8RLf4T+Cfi9Z3WvXkLS2FjJbyxfbEU&#10;cmFpECy4HPyk8VQ+B37S2ja18PvG3xH+JXxl8H3uk+F/FV/ZXWq6NHNb2+nRQMB5FwZ8ZmToxX5S&#10;TxQB7jj2orw/wt/wUQ/ZH8Y+LbDwF4f+LUc2sapzpumtpd0kt0vTzIw0Q3R8j5x8o9a7nwh+0J8I&#10;/HzeKk8IeN7e+PgnUpNP8UCJW/4l9zGgd43yByFOeMigDt6Ccda8h8Qft1fsq+FPhp4c+L3iT4z6&#10;XY+G/F12tr4d1e53rFezEEhF+XOTtPUDpVj4S/to/s2fG/xRqHgr4b/FS0vNW0q3+0X2nXEMttMk&#10;PP70LMqlk/2hke9AHq1FeB6r/wAFMP2KtF1BbC/+Odmu+8Nrb3EdjcPDczgkGKKVYykr8H5UJPHS&#10;vcNG1e01vT4dVsHZoLiJZIWZCpKkZHBAI49RQBcooooAKKKKACiiigAooooAKKKKACiiigAooooA&#10;hniD/KW4Ir5gP/BG7/gnimo3mp2fwY1iyfUNQmvrqPS/iV4htIXuJXMksgihv1jUs7FjtUAk19K+&#10;INZsNB0661rU5mjt7O2eedljZiEQFmOFyScA8AEmvh79gD/goF49/bd+NfiTX0+NGnaT4c0fxdrG&#10;naf4FXwLdedPYWcjwpcyajIypHIzKJDGFJA+XrkgA+g/iP8A8E+v2Sfi5qeh6948+DsV5qHh/R00&#10;nT9Uh1i9t7t9PXGLS4nhmSS7h45jnaRSSSQSTm1pn7B/7I+hfB/VfgDoPwO0nT/Butat/aWpeHbC&#10;SWC2kugUIdVRx5YBjT5UKqNvTrVfRf8AgoN+yDr3jmH4caR8b9Lm1K41D7DbuqSi2nus7fIS4K+U&#10;z542hic8VzfgD9q/xDdftffGv4V+P76xtPCPw38N6Rqdrd+QRJEs8UzztIcncoEeRgZoA9c8bfAf&#10;4VfEfUPDOr+NPB0V9ceDtRW/8NyPcSL9iuFQoJBtYbjtJGGyOelcR8XP2Av2Rfjp8RP+FrfEv4M2&#10;t9r0tsttfahb6ld2Z1CAdIbpLeWNLuMf3Jldfaszw/8A8FMf2IvE02iR6J+0Bpc8PiKSOPSb5YZh&#10;azyPwqecUEasTxtLA54rtv2oPiRr/wAJ/wBnDxt8VvCPktqGheGbu/08zLujMkcRZcjIyM+9AE/g&#10;f9mf4GfDj4Ozfs+eCPhpp+n+C7iC5hl8OwBmtjHcFjKgDMcKxduAQBnjGBWJF+w7+ytb/sxL+xhF&#10;8FtNHwvFh9i/4RHzpvs/kb9+zdv8z73Od2fevN/2Vv8Agp3+zt8V/hd8Ok8dfGHSrfxd4t0GxeaF&#10;bWWK1kv5YlZ4I5WXyt24kbN5PavWPjX+1t8Av2e9Qs9H+LPxHt9Mv9QiaWx01IZLi4mjHBkEUKs5&#10;Qd2xgUAXvGP7Ovwa+IPgDSfhZ4r8BW134f0G4s59J0wzSJHbSWrK1uwKMGOwqpGSQcc5q9oXwR+G&#10;nhv4nax8ZtD8Jx2/iXXrG3tNW1VZ5C1xDBu8pCpYoAu5uig885rzH4l/ta+EL7wL4H+Ivwb+Ofg+&#10;30fxR4wttMTUNYhnnS+3Fg1rD5QzHcEjA34AI5xXt2s+IdI8PaPc67rupw2lnZ27S3V1cSBY4kUZ&#10;LMT0AFAHFftA/swfAf8Aal8KW/gz49/Du18QWFnfLeWPmTywT2dwv3ZoJ4HSWCQf343U+9ReH/2U&#10;fgT4a8a+F/iXpfgaRtf8F+H7jRPDer3mrXdzcWthOytLEXmlYy7iiktJufjrXzX+15/wVm+FPhXw&#10;H4evf2ZPihpOq6zqvj7StIaO70+fyrm2nuBHMYHdUWUgHhlLAV9FfGL9sf8AZ4+AGqWfhv4rfEu3&#10;0/VLy1+0Q6bBby3Fx5PeQxQozKn+0RigC74N/ZY+BHw8+D2rfATwb8OILHwhrkmoSatoqXUzJcNf&#10;O73ZLs5ceY0jk4YY3fLjiug+Hnwv8EfCv4b6R8JPAPhmLTfDmgaPDpek6UkjPHb2cSCOOIFyzEBA&#10;Bkkk45JrlPEv7Zf7M/hH4TaP8dNf+MujweEde1K3sNK177Rut57md9kcYYDgluOcYPXFb/wq+N/w&#10;6+N2l3mq/DjXZL+3sbr7PcSSWM0I8zGePMVdwwQcjIPrQB538LP+Cb/7FXwc+K8fxv8Ah/8AAixt&#10;fFFuZTYald6leXn9nmT7/wBljuJpI7Td38lUzWr8b/2Ff2Vv2jPFMPjv4vfCWG+1qG0No2rWOqXe&#10;n3M9t/zwmktJomnh/wCmchZD6Vz/AIO/aV8YXn7f3xI/Z48Rz2Nv4V8I/DXQ9ftbho9siTXU94kx&#10;dycbQsCEcDHNa/gv/goH+yJ8R/F1r4E8JfGzT7nUNQuDBppeGWOG9kBwUhmdRHK3B4VjQBvar+yX&#10;+zhrPgPw78Mbn4R6XH4f8I30N54b0exRreCxniOY5EWJl5B55yD3zWN8UP2Bv2S/jR4/b4o/En4K&#10;2d9rksKw3t5DfXNst/Gv3UuooJUju1HZZlcCuf8Ah9+0t4w1b9uL4kfAnxHcWMPhnwj4PsNUtJvL&#10;2yI8rsJC7ZxtAHpXbD9r/wDZ/f4Yf8Lng+Icc3hk3TW0epQWc0iySqxUqiqhZ+RjgEH1oAo+H/2H&#10;v2WfCnh/wr4V8PfBrT7HTfA+uPq/hOztbidI9OvWVlMqASc8Mw2tlRngV1Gp/An4U658Z9L/AGgt&#10;U8IQzeMtF0O40jS9ca4lElvZTyJJLCFDbCGeNDkqT8vBAzWb8Ev2o/gd+0dHff8ACoPiBb6tLpcg&#10;TUrPyZILi2YjIDxSqrrkdCQAa8v/AGMv2z18ffsXWv7UH7SfirR9DhW8u49S1Fj5FvEsdy8SDknk&#10;4UAcknpQBseKf+CYf7CvjbxnrnjjxR+znpdxdeJLprvXrEX11Hp2o3TDm7msEmFrJc9xcGIyhgGD&#10;BgDWp40/4J9fsheP/AXgX4beJPgxAdL+Gelw6b4BksNUvLO80Szjt0t1ggu7eZLhUMMaIymQhwo3&#10;7utavwh/bQ/Zw+OWo6lovw1+J1teXuk2P26/sJraW3uI7XJHn+XKis0eR94AjPeuO0H/AIKn/sHe&#10;JdG0LxNof7Ruk3Gk+I1h/srWEt5/sjmX7ivNs8uJjx8rsp55FAHoHwR/Zb+AX7NQ1ZfgZ8LdN8MR&#10;65JDJqkemblW6eNWCuyliN3zsS2MsWJYk81p33wO+Fmp/F6x+P2oeEo5PF2l6XLpun619ol3w2sh&#10;BeLYG2EEgclSfQ1o/EHxtaeCPAGrePZrdrqDStLmvWih6yqkZfA+uP1r5X/Zl+On/BQf9rv4d6F+&#10;0X4A8R/CTQ/CviFTc2Xhe8ju7y+ht/MICzTxkKkuByoQhScUAfS3ij4EfCnxx8SfD/xi8T+Dobzx&#10;N4VSZNA1VriVWs1lGJAFVgrZH94HHbFcD8R/+CcP7F/xc8d6p8SviF8BdP1DVteh8vXm+3XUVvqg&#10;27Q1zbRyrBO4HR3RmHYiuv8Ait+0d8K/2ftKsLr4w+Kxp8t8mEW1sZ7jzHA+fasSM20H2qb4e/tM&#10;fBL4qfDW5+LvgH4hWepeH7LzBeX8Ab/R2T7yuhAZWH90jPtQByXi/wD4J+fsdeO/hb4V+Cnjf4Da&#10;TqXhTwRcCfwroV5NO8FhIEKBlHmZYgHjeWwcEYIBGj8B/wBi/wDZo/Zn1/VvFPwZ+GMenaxryRpq&#10;+tX2qXeoXtzFHny4WuLyWWXykydsYYIueAKh+Gn7b37Mfxj8ef8ACtPAfxRhn154Gmg027sZ7WS4&#10;jX7zx+ci+YB3Kk4rzb9mf/gql8Bv2lv2kPHX7Nfh+y1az1Xwj4o/sezuLrS7jy9TYW4maQHy9sIH&#10;zDEhUnbxnIoA7TX/APgnD+xd4q+IV98UdR+B1vFquqXwvNYj03Vr2zs9Tucg+ddWcE6W1zISBl5Y&#10;3Y45Jr0U/BX4ZD4uRfHT/hE4x4sg0F9Fi1jz5Ny2DypM0GzdswZI0bO3cMcEDIrzT4rf8FJf2P8A&#10;4Eajqum/Fb4n3Gjf2LcGHUprjw7fGGFw23/WiEoeeAQSPeug8RfHqHxP8TfCvww+EXjbw7Jq2paY&#10;PEOpaXrEdwlxLoXyx+fAFTAfzZIhh8cE0AenXlhDqVnLYXcXmQzRskqk/eUjBFeav+xh+zM/wPX9&#10;muT4TWLeCY7g3EOhtczssU3m+b5iSGTzUcSfMGVwQehFTfBH4/8Ah7xpYeJvDfiTx94evPEngPUm&#10;s/HEeiNMttpkrAyxozTKpz5JVj2zntWP4U/be/Z6+LlxquhfB74iRa1qVjptxcRvb2E/2eQxqclJ&#10;igjkAP8AdY0AQ/EP/gnf+xz8VPGC/EDx18D7O+1ZrGOyvLpdSu4RqNvGMJHeJFMqXqqOguBJWpH+&#10;xL+yrB8BJv2W/wDhRuiyfD+aV5T4XnR5LdJGkMpdNzFo2DksrIQUP3cYFeD/ALF3/BW34K+Pv2eN&#10;A8Y/tI/F3R9K8SahqVzaXwt7OZbW3dbh441kkCskRIA++w612f7UH/BUb4DfstftA+AfgN41g1G6&#10;m8cQzT/2pYWE00NnCsRdH/do3m7sYwmSOpwKAOv+FX/BO39jj4LfEPS/i98OPgha2XivR7Oa0svE&#10;1xql5eXwglAVo5J7iaSSZcABRIW2DhdtegeAPgZ8MPhXr/ibxX4A8Ix6dqHjLVF1LxNcRzyOb66E&#10;YjErB2IU7FAwoUcdM1h/Er9rT4AfBrwro/iv4j/EW30u119A2iwzQStcXgKhv3cCqZWIByRt471m&#10;t+3T+yovwjuPjtL8aNLj8K2eoR2N5q0m9Vtrl3CLFKpXfG25gMMBjNAE2qfsT/s06x8dl/abl+GZ&#10;tfHW2NbjXtL1i8s2vFjGEFzHBMkVyF7eaj47V1XxI+Cnw3+LV74f1H4g+E49Sm8L61Hq2gySXEif&#10;ZLxAQkw2MNxAJ4bI56VyMf7cv7Mr+C9Y+IZ+JapoegNCNV1STT7hYYhIdqMGMY3qT/EuR6mut8ef&#10;HT4X/DLwvp/jPxt4wt7PTdWvraz0y6+ZxdTTnEKIFBLFj0wKAHeDPgr8OPh54t8TePPBvhOOx1bx&#10;jfRXnia8jmkY300UQiR2DMVXCALhQB7ZrlrX9i39mm38AWXwuj+FNsNB07xkPFVnpv2y42x6x9sN&#10;79r3eZuLfaCZNpJTPG3HFU/il+3n+yp8GfF03gb4ifGKxstUtY1kv7eKCWf7EjdGnaNGWEd8uV45&#10;rU+Jn7Yf7N/weh8K3PxE+Lem6fH42aUeE5N7SLqZjh85hEUB3HZyPXtnpQB2ni/wR4V+IHhjUPA/&#10;jvwxZaxouq2r22p6XqVqs1vdQsMNG6MCrKRwQRg15p8Ff2D/ANln9nTxJD4u+D/wyk02+tbdoNPa&#10;48QaheRafC4w0VrFdTyR2qEcbYVRccYxxWprH7Y37O3h34WWfxm8SfEuHTfD+oXRtbG51C1mhkuZ&#10;wSPKSF0EjvlThQpJxWVD+158JPij8GvF3j74I/FvRWk8N2Mj3t1q1rMqaXIELq1zAVWZVwM42gkA&#10;4oA3vj/+yx8Av2o9CtfDPx6+G9r4gt7G487Tne5mt57SQjBeKeB0libHdWBrI/Z8/YR/ZP8A2WtU&#10;vfEPwO+DFjpOqalH5Woa1c3dxf39xH/ce6u5JZmX/ZL49qyLT9tv4G/Dn4e+AtT+Ovxv8ORat400&#10;VLzS7vT4pkttVIiEjPbKyl9pU5Cn5jWr4U/bM+B3xp8E+KtU+CXxZ0u4vvDNjJJqA1K1mj+wMFJV&#10;5oWVZNnGcgcjpQBhaz/wTF/YS8Q67quu61+zxplw+tXTXOo2cl/d/YnuGOWnW0877PFMT1lSNXP9&#10;6ui+LX7DP7Lnxxi0A/Er4Tw3k/ha1Nt4f1C11S7sruztyADAtxbSxymI4GY2Yq3cGs/wp+1p8OfC&#10;PwB8M/Fn43/GLw3L/bsI+y6nocE4t9RkOcC3hZTK3TpgmrXgP9u79lr4nHWB4L+KkN63h6xlvNcX&#10;7DOhsIo0LuZQ6AoQoJ2nnA6UAb3wY/ZY+AX7PGj6x4f+Cfwp0rw5p+vXX2jVrHT428m5k8tYyxRi&#10;VGUUAgAA98kk1xfhv/gmn+xZ4R+H3jL4TeGvgmtn4V8faZPp/ifwvDr+oDTprWYsZYobb7R5VoGL&#10;En7OsZyevArtNQ/at+Amk/BbTv2hr/4kWcfg3Vns007XGR/Kma6mSG3A4z88kiKOOrVk/E39t79m&#10;P4OfENfhN8RPivZ6f4mfQU1qHQ/JlkuZ7J5WiWWNI1YuC6MMKCeCcYoA3vG37NXwX+It74P1Txl4&#10;Bt7u88A6lHf+D7xbiWKbS7hIzEGjeN1baUJVkYlHHDK1ed+JP+CYH7CHivxJrHiXxD+zdpN1Jr94&#10;95rFi15dLYXN233ro2ayi2FwTyZ1jEmed2ea7b4b/tb/ALPHxa+GGp/GPwF8VtLvPDmhySx61qUk&#10;hhGnvGu51nWQBomVeSGAODmuZ8P/APBRj9kHxP4nsPB2i/F6ObUtV/5Bdn/Zd0rXq4zvizEPMXHO&#10;5cqByTQB2EH7MfwStPEPhLxbbeAYV1DwLppsPCdz9qmJ063MYjMagvhvkAGWDH3zVz40/AH4SftF&#10;+Arj4YfG7wDY+ItCumVpbC+U4DKcq6spDI4PIZSCD0NdjDNvbaTUtAHkOo/sN/swa58G7X4B+Jvh&#10;g2seF7G4WfT7TWtYvb24tJh92WK7nma4jdezLICOxFXvgt+yB+zv+zzo+raJ8H/hjb6WNeZm129m&#10;vLi7vNRJXbme6uJJJ5Tt4G9zgdMV6hRQBy/wh+EHw9+Bnw+034VfC3wxHo/h/R7fydN02GaSRYI8&#10;52hpGZjyepJNdMqBeRTqKACiiigAooooAKKKKAGuxXGDX5B/8Ff/APg6BvP+CcP7X11+yr8O/wBm&#10;6DxTNodvBJ4g1LVtRktl3SqHCQhVO7CkfMeM8Yr9e5s46V8zftdf8Eh/+Cfv7c3xCsfin+0l+z/p&#10;+va9YIqR6ks0kMkqKchZPLI8wexoA9A/Yd/at8PftsfsueD/ANpvwtoF1pdp4r0lLtdPvMGSBskM&#10;hI6gMDg9xzXrgORXP/Df4deDPhR4K034dfDvwza6Pouj2q22m6bYwiOKCJRgKAK3ZCVX5aAHblzj&#10;NIZEH8Vfj1+2B/wd0fBD9kf9qHx7+zHrn7JfivV73wL4ou9FudUtdWtkjungkKGRVY5AOOhr9E/+&#10;CdH7Z2gf8FDP2QfCX7XfhXwbfeH7HxbHcvDpOoTJJNB5NzLAQWQ4OTESPY0Ae6A5GaKFGBiigAoo&#10;ooAKKKKACiiigAooooAKKKKACiiigAooooAKKKKACiiigAooooAKKKCcDNABketGc9KjJPUinBwo&#10;xQA6im7xRvFADqKbvFG8UAOopu8UbxQA6im7xRvFADqKbvFG8UAOopu8UbxQA6im7xRvFADqKbvF&#10;G8UAOopu8UbxQA6im7xQXPagB1Ge1M3N60iOQ+HP0oAkoo3DPWigAoprMR2ppY55agCSjNR7m3Zo&#10;LE8ikncCtrQ3WUwAyfJbj14r8fP2YvhR8fPhf8M/B37S/wAX/wC0vGXwj8J/GzxZe6x8NRoIhn0R&#10;n1e6EOsDavmXqxMfM8twcA7l6Cv2JlVn/hzUK6faJbm0SzjEbZ3RrGNrZ9hTA+C/2nv2y/ic37Su&#10;rfC67+LEfwv8GR+E7TUPCPiFPh6dZn8VPOpLwo0kTpHtG35AAxLV89eAvBXjPW/+CQ7eHfFHhnVr&#10;y5m+OnmSWt7obQySwtqKN5htwvyKR82AMDNfrtJo+mzhfO0+Ftg/d7oQdnsOOKeNOtNnk/ZI9m7O&#10;3yxgn1+tAHnHxu8Fz6/+y74p8F+E9CQ3N54KurWys4YQu6Q2rBUAHvwK+GvgVrjfGX/gi54k/ZN+&#10;EjahD8UNB8ByWureGZ9Lnt7uF0mBkh+dFUl0V0GCc7q/THyFP8P/ANaoodLsLeVprexijd/vPHGA&#10;W+p70Afmt8ZPi98KP2ofhT+z1+z7+y3pN+3j3QPiR4c1G9tIvDNzayeG7Gyyb8zu8arGGj3Rbd3z&#10;mQdcV7d+zP4bv7T/AILD/tPa5d6LMlndfD34dpZ3klqwjmdI9X3hHIwxXK5wSRkZr64g0XTbWdrm&#10;2sIo5G+9IkahvzAzUiWVvHcNdJD+8ZQGbby2OmfXHagD5T/Zk0G/tf8Agqj+1Rq91o00dtdeE/h2&#10;LO8ktyEmdINa3hHIwxXcucHjIz1FfIfw2tPEPwn1f46/s/8A7Sn7Uc3gXUPFnxL1q8a0vfhcmonW&#10;dMvNv2WSC68lzIFhxEEzlDH055/WoWkSyNMkKh2wC+3k46Z+lQzaJpV3ItxeabDLIv3XkhViv0OK&#10;APgfwj8GV+En7c37OPgjwreaxrWieG/g3qVlBr2oWjq8qiFdhlO0BHIx8pwe2Kk/Y5+G8Nt+xL+0&#10;Eb/wJ5d9qXizxK5FxpuJblSG2HldzA9sfhX3ybK3aRZTbpuVcK2wZX6HtSLYWyRtFHbqqtyyqoCt&#10;9aAPFf8AgnDYajpv7EHw10/UrKa3uIvDMKzW9xGUdCB0IPIr4l+Hnxn+CfwV/Yo+OH7Lvxq8IapD&#10;8RLu+8Th/D0nhW5uLjWZJ/OaCeJljZZFIZSG3cY7Yr9SLeCO3iWKGJY1XhVRcAfhUEmj6bLc/a5N&#10;OhaXGPMaFS2PTOKAPyi8V+E/iR4R/Zt/Yd+Ls15qnhnw34L0K8i8TaufCv8AaY0K5uLGFLaae0ZG&#10;IUFJU3bSUL9s5r1bwx8O/B3jn4b/ALSH7Tngz9pG8+JGs+Jvha2h362Xg3+ybXNvb3TxskaxJ50p&#10;ExUsMnAUV+hT6dZSW32J7NGhxjymjBXHpjpTLfR9OtIWt7Wxijjbho441Cn8MUXA8S/4Jq+FrTwn&#10;/wAE/vgrpUXh5dPnh+F2h/arf7L5TpKbGEvuBAIYtnOec9a4X9u7R9Z1b9s39lu70zS7iaK18baw&#10;11NDCzLADpcgUswGFBPc96+ro7aKJFjiXYqjCqvAA9KjktIZXWWS3V2jbMbMoJU+oPagD8x/hz8W&#10;/hT+z3+yp8bP2Xv2i9B1G4+JWq+JvELppbeG7mabxGLxmNo8EixMsoKsi53fLjtV74jfAv8AaTPh&#10;f9jD4aeF/GN94N8ZaXpt3Bfa82ipff2XJ/ZcgIkSQFM8hct0PTmv0on0jTLmdbq40+GSRfuySQgs&#10;PocU6SzgkkSVodzR/cLDJX6E9PwoA/Pn4DfF34ofsl/scfFX4a2vwam1D40+BZp7/X3uLOW4i8Sm&#10;eX5dXUgZmQoSxhVsrs2jAxXk8vj7x58bv26/2XfFmlftDXvxMtNH8YXk2uzaZ8Mxo9ponnWLL5TS&#10;iJXYFuNjscYyTmv1eGnWvmtObdNzLtZioyy+hNRw6Nplsw+zadDGA25fLiAwfXjvRcD84f2n/hR8&#10;Z/iZ45/bX8MfCSwv4dW1bw74d/suaO1Y/a1js0M0UecCRigZcDPJwaqfA/Sfhf8AtQeNfgvomsft&#10;i6hdaj4B1SDU9J8F2PwrGkz200VuUa3uJRAvloASCCQCfWv0tFlAHaVYVVpPvtt5bHrTIdI0y2ma&#10;4t9NhjkblpI4VDH6nFAHxd+wX4Ct4fj/APtWa3rng7bLqPxAYQXV1p/NzF9iQAKzD51z6cV1X/BG&#10;DSNT0H9grw7pGs6Xc2U0eraoFtbq3aNkX7bLtG1gMDGMe1fVSWVvE7SR26qZPvsq43fWnQ2kFunl&#10;20Cov91VwKAPg/8Aa51P/glDr/xb1+/+KOva/wCE/iNp8zW19rXhKz1XT9QnmjztIkto9lyQcYb5&#10;s+uK5uw/au/bX+D/APwTM8G/ETx3o9/fazq/xCTRrzxZ4p8NNc3ek+GpdQkjt9ZurONQXlW2ETsp&#10;XG45YdRX6HT6Do9zL58+l28kn96SFSfzxmpZLC2nhME1urRtwyMoIxRcD82f2ZvGXjXxz/wVN0Dx&#10;9pfxW1T4l6Tb/B3Wrb/hLF8Bx6JaXU32m1dbVWjjQTEbc5YfLu4Jya8e/bE/aO+OX7Tf7LPi7QvE&#10;XxZuLHxbceIJIZPgvovws/e2EcF9tRnvXiMhJjRZDKrgHdxX7CW+mWNqVFtYxx7eE8uMLt/Kmtom&#10;ltI0v9mQ7n/1jeSuW+vHNFwPgH4+eI9K+BH7e3wE/aE+LtteWPhM/DWfSbzXV0ya4jtrx4oyqzeW&#10;jFM4PJHWt3/gpB+2z4BvdV8M/sp6J8QH8M6d44s1vPFHjh9Nudtlo56xQlYjmaUfLjGVBJxX3Hc6&#10;VY3sfk3llHMoPyrLGrAfmKjn8PaJdbftGi2sm0YXzLdWwPxFFwPgz9q2++B+lfs2/A74hfs4wy6l&#10;8Ofh38ULCfVLzRdLnkNpapDLG0zR7BIwDsNzbe+ear6P8a/Bv7Tf/BYzwv4z+B1xqWpaNZfs+6pY&#10;N4gbR7m3tftTairBFkljUMwyOlffw0jTYrVrKHT4Vhb70KwgKfwpLbSNOtCr2unRRFVKr5cSrgeg&#10;wKAPhP8A4JRfH/4G/Ab9nTwb+yL8YYLrw18VtM1ebTNb0PUvD9x9ovNSe7kBuhKIikiyMwcSb8Yc&#10;EkV0n7GngdB/wUm/bO8T614Rx9t1jwfHp99dWP8Ar4xoIDrG5HzKG4bB68GvsqTSNLkulv30+Hz1&#10;5WbyRuB+uM05bG3SR5UtwrSEGRlUfP8AX1oA/KO3+FnjzWv+CLXxg8NaL4I1Ca8sfjD4kvrfS47F&#10;/ONrHq/mfuo8ZI2AkbRz2ruP23/ipp37Qvw3+B/x9+APxAvP+EL8C+KrWXx1cW/g6S9bTWa32pJL&#10;ZSxDeI35OFO2v0kSxt4Y/KgtlVWzuUKADnqcepqOLRtOghaCGyjRG5aNYwFbPqO9AHwH8IvBPw9+&#10;KvjH4oftL+Gv2prz4i69J8MbjR7i1sfBP9k2gj2OynAiQSy547kV7h/wSU8E2vhT9gX4f6dN4aXT&#10;rj+zHa4gez8qTeXbJYEZyfevo2DSNOtI2itNPhiVvvJHEqg/XAqeCGO3jEMNuqIv3VUYA/Ci4H5Y&#10;fGvwL8VPhn+0b4s/4JceCfDOtP4T+N3jC28R6fr1rZv9k0nRnfzdTtS4G1SZECDJHyyniuz/AGxP&#10;Dvir9n7/AIKQ+E/ixffEq48BeB/+FOp4f0PxZ/whq6xaWV3Ddu0luylH+zs8ZjIfA3bcZ4r9GWsr&#10;Z7lbp7ZTIowshQFgPQHtSXWnWl/H5F/aRzR5ztljDD8jRcD8tviN+z14LH7Nq+OvA/xOv/ida/En&#10;9qrwprevTP4V+w2qst/ZwzhLYRqBCVi3M23ByTnvX05/wWR+EnxO+Jf/AAT28WeDvgXaTLqMN1pt&#10;3eWOm2KyyXWn291FLcwLF0kLQq67O/Svqv8AsywEK2wsY/LVgVXyxhWHcDsfepTCrH7n6UXA/Pj4&#10;Gaf8L/2pP2jPhn46X9sq78Tan4Ahu77R/DenfDMaMYkktjE8F1IsCbVCn/VkjkeorxvTvAfiK+/4&#10;I7a14Y1HwbfSzTftAXUkmnyae5eSE66h3bCMlSvOcYxX6yQaNplpJ51ppsMTn7zRxKpb6nHNP/s2&#10;yEX2b7FH5e7O3yxjPrii4HyB+194LWD9qH9lq98PeE/Lj0/xVcpcTWNjhbeI6dJwxUfIucdeM187&#10;6N4A028/4Jf/ALUVr8Rn1PRYLf4va/qdnItriSZ47mOSHaj481HcAYH3hnGa/UhrGBmWRrdWZDlN&#10;yj5fp6V5L+2R+y8n7VPwTm+FWk+NZvCt9HrFnq2l6xa2KXCxXdtKJY/NhYgTRlhhkJG4d6LodmfI&#10;P7GvxT8I/tY/tL/C74s/Gz9ov4c2niPwV4ZuLXwz4D8NaNd6deXtxcwIsjzNekM+xV4hjGAcnmo/&#10;gp8e/A37MPxD/ar+GHxittasPEPij4gXupeF9Jh0G6nk1e2ms1WN4DHGVcE8fe4717rf/sK/Gz40&#10;eN/B+vftU/Grwnqml+Cdeg1nTtN8FeBTpc93fQgiN5rmS4ldYxkkxx7Q3QkjivqOXStPnuPtU9jG&#10;8oX5XeME/TOKBWZ+WemeB9Y179i/9i3S9W8D30y2/wATLGbULK601y1sm2Y5lQr8mM85Ar3b9pP4&#10;d2us/wDBU7wfDNpVxY6Lf/BHxBY6tqlrb+WkUbkLzIBtVgpJGTxivtgadZBI0+yp+75j/dj5T6jj&#10;iuY+Ofwd0H46/CbxH8J9fvryzt/EejzafPf6fJ5dxAki4LI3Yjr6Gi6A/J39mTxz4C+Ofwk+GP7L&#10;Hxs/aQ8CeDfBfw7+IEOo6O19oV3Za3qv2G6k+zRyXExFqN5I3SITvGMdTX61+Hfih4I1r4hX/wAL&#10;tJ1YzaxpOnW97eW6wPtS3nLCJxJja2dp4BJr5V1v/gnP+0n8QvgRH+yZ8Vf2k/Bt58P/AOzk0rUL&#10;jTfhosOs3enptCxiZ7l4oZdqgGVYic8gA19ceC/CWieCNA03wxoVuy2+m6fDZ27Svvk8qNAiBmPJ&#10;OAKLoLG8BjgUUwSHvS+Z7UrgOopvme1Hme1FwHUU3zPajzPai4DqKaXJ6U3zNv3mpcyAkopFfdS1&#10;QBkDqaM1HI+DzSh2PYUrgPyB1NG4etRsxH3hSb89AaAIr1UZWDDOVr4T/YJ+HfxA1T9hX46eDvCd&#10;hPpfiLVviT49i0OW4t2iYSS390IXXIB2klSD0I6V93OoY5CdqZBaW9uCILcLuYsQq4yT3/OmB+RX&#10;7P8A4J8IfGr9lX4Z/sbfGH9rrVfDGq6LqGkx6h4Bi+FK2+o2ep2dwjFTcrATgyRnM27DqS2ea+it&#10;a8O+IH/aj/bFvP7GvGhvfhXpMVnN9lbbcMLK7BVDjDkZHA9a+5v7G00Xf25dPh84/wDLfyhvP44z&#10;Un2C2MjTG2XdIMSNtGWGOhPegD80PiN8Nriy/wCCBXgLQdK+H8keqQaToUjWcGnEXEcv22MsxULu&#10;DY6nGa+yP2t7W/v/ANgXxzYW1nPNdS/Da5SOGOMtI7/ZOgA5Jz2617ObC1aAWjWsflADEe0bR7Yp&#10;zW6PEYGizGwwytyPpQB+Tfin40fA/wCL/wDwSp+Gf7Ifwm8Fao/xRuLXw9a6b4XTwrc291p97HLE&#10;0l27tEFjVdrOZNwyD713f7RNv8RvgL/wU/1b4vfEj42T+BvDniL4V6VpnhzxVN4FXWrRbm3Y/arY&#10;s0b/AGd3Yh+g3Div0ji0TS4pluo9MhWReFkWEBgPYjmpLnTbG9TZe2Ucyj7qyoGH15oA/L/4jfA3&#10;RfCXwI+FWu/C74hav47tfFH7Tln4gvNTPh5rKOF5ZXMnl2yxr5MIPOcAc5r7d/4KFeEPFnjz9ib4&#10;meDvA2nz3mrX/hO6jsbW1/1kr7c7FxzkjIx3r2FdLsFVIVs41SNsxqsYAU+ox0qbyQRzQB+Uf7Wf&#10;7Q/7O3xq/Y7+Cnwf+D3g/Ur3xPofjjwv9t0e38I3KTaCIZUWbzmaECLBBB5OcV2fxqvvGfwG/wCC&#10;nHxE+JHj342TfDnRfF3g/Ro/DHiK88BrrFrdrDEUmtVkMb+S4fkrxuznmv0hGiaSjl49LgUs25iI&#10;RyfX3NOutK0++QR3tjHMq9FmjDD9aAPzD+Nf7OHhbwR+wV8J/DPw98X6n8QNJ8Q/tUeH9fury68P&#10;m1Xy7rWvOmAtQi+TAu5hjaAFr9QLbTbSxhVLSCONVxhY0CjgY/lTP7OtGiS3NqnlxsGjXYMKR0xV&#10;kH5NpFAH57ftP/DH4r/Ej9rr9qjw98MLO8g1XW/2cdBs9DvY4WVJLgXGo5jR+hbBxgHI3D1rh/ir&#10;8YPg/wDtCfst/A39mn9nnwhqMvxD0XXvDq3GiR+Gbm1n8PSWhjF3LMzxqsYBR8nd82eM5r9OzaQi&#10;ZrhYF8xlwzbRkj61HDpOm28zXUGmQpM33pFiAZvqRQB+aP7V/wCz9+1P8Zf22/jdH8APHlzo1v8A&#10;8K70k6ho76Wvl+JIlmYvZrckboCVBGYznnmu/wDiH+2bqHg/9l74WxfAvw0Ph34fvNQ/sfxZrWre&#10;E5dQ/wCEReBMMhtth3MXBAkYFe/NfeQtIVlaWOBQzLhn2jJ9qjbR9PkiaB7GHYxy0fljaT9MUAfn&#10;Z/wTTuvGnif/AIKZfF74ian8QdT8Y6LqngfR0sPF114PGjQagyblYpEqIrY6bsZPevM9f+GfxV1n&#10;/gjn8Nz4e0DV4f8AhF/jZZ654ngh0M3c8WmQ39z5kxtHB89Y3eGUpg5WPoa/WGLTLO2P+j2qJhcA&#10;xoFx7cUqafaxQ/Z4rZVj7xqo2/lRcD4M+A+k/D/9oD9ohf2gtO/a8m8e654L+F2uaVBpmm/D8aPD&#10;9mvjaswnkWFPNZGtU2Rk/KXcgcmvJ/B3wtm03/g1y0HwvbfDySHWf+FMwSyWEellbo3eclim3f5m&#10;eem7NfqPbaNptiWFlp8UIk4k8mJVyO/QU86baG2FobWPydu3ytg249MdKLgc14fu9PsPhDY3fiSJ&#10;mtYfD0LXsbQmQlRApYbcZY47Y56V+b/7QPiL9gbSNI1Hx3/wT98a+N/DXxckuxJoOg+CtP1SGG7v&#10;GcZSeykj8jY3O7cAMZOa/UowoV2bOP0qvFoOjwz/AGmHS7eOTr5iQKG/PFAHw3+1J+1t+0J8OviF&#10;8OfhZ488XW3w103WPBa3+v8AxAfwWdYYaoFXdYohR44ySScleegry/8AZG+Lnxw+DnwC/aW+Mng7&#10;wpqXirVE8ZC60ZtV8KGwW8jdY1a8FlEq7lCkybUALYr9NrrSrG+4vbOOZV5USRhsH15pyafbRqyp&#10;bRgMMMAo5+vrRcD8qrL4g+PPjV+3f+zV4r0z9oO++JFrputam2tXOn/DVdHtdIM1mv7hpliRnywx&#10;scnGM9a9h/ZH+IPgz9nD/gpF+0d8OfjGbnRNU+IXxA0/VPBLXGkztDqlvJYQx/upljZNwdWDAkY7&#10;194QaRplv/x76bDHtOV2Rgc+vHenS6Vp08y3U9hE0ifclaFSw+hI4ouB+dnx/wD2tf2cP2m/20Z/&#10;g98dfH8fhv4W/CXWI5dQ0vUNKut/jDX0OVVgsJBs7ZgG64kk9VXnvfjN8YPh98BP+Cm3gz9oz4jX&#10;d1p3gPxF8D77R9I8SQ6TcTWv2tr+zuI4X8pGMRaJGI3AZxgc19nyeGdBml86bQ7Vnblma3Qkn3JH&#10;NTz6TYXUK29zYxSRp9yOSMMB9AelFwPzB+Eek+P/ANpH4b/t5an8CtN1i3uvGPjCKTwrNeabNayX&#10;8Y0yMMY1lCsQ4VlHHOa+lP2Vf2uP2WfHfwF0T4J/De5l0zxNY+ChaXHhW58N3NpcWU0NtslRw0QU&#10;HeDzn5vevqyKwtbct9ntlj3/AH9igZOOKjj0XS4pmuo9NhWR/vSLCu4/jii4H5ofDD4ZvY/8G/8A&#10;4s0VfAMkeq3GkaxJ9k/soi4kl+2SFW27dxbHTjNdD+0pfJ8JfF/7HH7RHxE0jUIvCvhmzez8TarH&#10;pktx/ZzT6cEjadUVmVd3BYjg1+iQ0+zEBtRaL5bdY9o2/lRcadZXNv8AZbi0jkjxjy2jBX8qLgfn&#10;b+3V4ovJf22vgx+1n4a+KNx4d+HU3w71PT7PxxH4MOrWtlfS3CuvmQvGTD5kY2hyg6Y4rgf2gfgr&#10;4U139j74hfFXwF8W7/4my+Pvil4cn1hofCJ0+2DQ3MCMY7ZY1BBUZZ8c9zX6mPpWmyW62cljC0K8&#10;LE0QKj2xSrpWmpB9lSzhWMdI1jAX8qVwOM8d/Bzwf8VPgRqfwf1nSoI9M13w42nXEUcICojxbRwP&#10;Q8j6V8AfsM2fxh/aE/aF8F/sx/GTw7rlvpv7LbXaapqmpWbLBr2objFYSoxGHC2+H74av07WNQOn&#10;09qhjsbWGRpobVVaTmRtoyfT607gflR4e/t/4J/Gr9oL4a/Hr9o6b4ct4z8cX93aw6h8M01Vdc02&#10;4hCxvDcGGTdhMr5eflPau98Zfs3aX8J/i1/wT9+EPhq71Lxf4f8ACeta1Gdc1LTDueNdCmMU0y7c&#10;REtjGcYOAK/Re80fTL91kv8ATYZmX7rSxhiv0z0p0mn28kiSSQKzR58tio+XI5xxxRcD4S/4Kx+G&#10;viH4e/aT/Z9+PWn+K7nQfAvhHVNZh8RaxbeFV1iLSr26tQlpeS2xVvkBEsfmbTsMwbjGaw/C3w68&#10;F+Nvh9+0V+0x4L/aQvviRrPib4bx6LqK2fg/+yrQeRHcPEyRrEnnSnzGUsMkAAelfoZPZ29zC0Fz&#10;brIjfejkUMp9uaZDpen2kLW1tYwxxMOUjiVV/ICi4H5zfD3wBc6r8UP2Hxr/AILmuItL+Hcxu/tW&#10;nsy2kw0xAN+4fI2fXBzXbeNPCOoWv7bv7QF7p/hy4jt774JwpHJDZkRzy/vPlBAwzew5r7iXT7Qe&#10;Wwto90XEbeWPlHt6Ur2dsxaUwLvZcM20ZI9PegD8qPitq7fA39kX9lT40x38en+KvDt2baz07XtJ&#10;nubPypEbzXuIYf3y7R0ZQcd69i/Zo0bwb8YPAn7QPxY8NfHjwj42+IPxC8MXMd94b8F2slrDpwWx&#10;kigiEE584sx6yOMsa98/ac/ZJ+IPxY+Kng/46/BX4taf4X8R+D7a4tIbTWvDo1LTr23mOWV4hJGy&#10;MCOHVsjpVb4FfsY+LfCn7QN1+1H8dPiRpOveLpNFGkWMPhfwyNIsLW03lyGTzZHnkLH78jnA4AFA&#10;WPhTxn+0T4A8Q/8ABIv4c/steH7DX7zx5o+veELXXvD0Phq883S2t9aszK05aMKirtIzk547c19Q&#10;6N4Lk1D/AILkS+K9U8LNNa2v7K9nDbajcWJaOG4OuSlkVyMB9pzgHOPrX2V/Y2lKzSjT4Nz8s3lL&#10;8xznJ4pyWVuJvtHlDzNu3cFGdvpmlcD8zfEnw10LUfDP/BRrQPHyaloPh3UPEFncQ3lna7dyjw3a&#10;lpIQ2FkJdcHBwW4PNT/sZfFvwp+1d8YPgv44+PP7RPw50vV/AOhBvDvgvRdFu9Lvr6+msRARM94R&#10;9xWb9zGCGbnoAK+1v2zv2WLD9rb9n7WvgqfGF34ZuNSuLW7tdc0+3WRre6triO4hZ42O2aPfEoeN&#10;jh13KeDXk3iz9gj46ftB6p4Yt/2r/jj4T1LQ/DOuWurw2fgnwIdLur67tnEkJkuZLmVo03KNyxgF&#10;hxuA4o5o9x2Z7343/aE+FXwz8TN4S8YeIZrXUF0mbUzCtlLJ/osf333KpGR/dzk9hVz4e/Hf4a/E&#10;3X5PDvg7XZLm6i06G+eNrOWMeRKPkbLqBz6dR3rpTY2lw++ezjZtpXcyAkj0qW2srS1m82C1VG24&#10;yqgcenAo5ohZlqim+Z7UeZ7UXEOopvme1Hme1FwHUU3zPakZyelAD6M461Hub3oD4PIpgSZHrRUZ&#10;cdQP0oEmDgGlcB0pwMEV4v8AtFf8FBv2MP2S/E+m+Dv2jP2jvC/hHVNYI/s+x1bUAksgJxu2gEqu&#10;e5wK9nbLAZWvxE/4Lj/8G1X7Vn/BQL9tmb9qP9nv4u6C1jr9vbw6tpfie8liOlmNQm6HarB0IG7b&#10;wc5pgftd4Y8R6J4r0S18SeHNWt77T76BZrO9tJlkjmjYZDKy8EEdxWh1rxb/AIJ8fsr6h+xd+x94&#10;G/Zo1fxpJ4guvCmjJaXOrSKR58mSSQCSdoJwM9hXtIGBjNAH8Uf/AAWs/wCUtn7RX/ZWtZ/9KWr+&#10;mj/g2U/5Qn/Bj/r11X/063dfzL/8FrP+Utn7RX/ZWtZ/9KWr+mj/AINlP+UJ/wAGP+vXVf8A063d&#10;AH3pRRRQAUUUUAFFFFABRRRQAUUUUAFFFFABRRRQAUUUUAFFFFABRRRQAUUUUAFBJAyKKCeOaAIZ&#10;nbGRX59+PP8Agv8A/BnwF451fwPe/BHxLcTaTqU1pJNHcQBXaNypYfP04r9BLpG4KCvwt+Nn/BLD&#10;9u/xV8ZPFHiXQPgReXFnqGvXVxZzLeQASRvKxVvv9we9ebmFTE04r2SOrC06cpPnZ9df8RFfwO7/&#10;AAF8Uf8AgVb/APxdH/ERX8Df+iDeJ/8AwKt//i6+Hf8Ah0f/AMFBz/zb7ef+B1v/APHKP+HR3/BQ&#10;b/o328/8Drf/AOLryfrWafy/gd/1fB9/xPuL/iIr+Bv/AEQbxP8A+BVv/wDF0f8AERX8Df8Aog3i&#10;f/wKt/8A4uvh7/h0b/wUG/6N+vP/AAOg/wDi6P8Ah0b/AMFBv+jfrz/wOg/+Lo+tZp/L+AfV8H3/&#10;ABPuH/iIr+Bv/RBvE/8A4FW//wAXR/xEV/A3/og3if8A8Crf/wCLr4e/4dG/8FBv+jfrz/wOg/8A&#10;i6P+HRv/AAUG/wCjfrz/AMDoP/i6PrWafy/gH1fB9/xPuH/iIr+Bv/RBvE//AIFW/wD8XR/xEV/A&#10;3/og3if/AMCrf/4uvh7/AIdG/wDBQb/o368/8DoP/i6P+HRv/BQb/o368/8AA6D/AOLo+tZp/L+A&#10;fV8H3/E+4f8AiIr+Bv8A0QbxP/4FW/8A8XR/xEV/A3/og3if/wACrf8A+Lr4e/4dG/8ABQb/AKN+&#10;vP8AwOg/+Lo/4dG/8FBv+jfrz/wOg/8Ai6PrWafy/gH1fB9/xPuH/iIr+Bv/AEQbxP8A+BVv/wDF&#10;0f8AERX8Df8Aog3if/wKt/8A4uvh7/h0b/wUG/6N+vP/AAOg/wDi6P8Ah0b/AMFBv+jfrz/wOg/+&#10;Lo+tZp/L+AfV8H3/ABPuH/iIr+Bv/RBvE/8A4FW//wAXR/xEV/A3/og3if8A8Crf/wCLr4e/4dG/&#10;8FBv+jfrz/wOg/8Ai6P+HRv/AAUG/wCjfrz/AMDoP/i6PrWafy/gH1fB9/xPuH/iIr+Bv/RBvE//&#10;AIFW/wD8XR/xEV/A3/og3if/AMCrf/4uvh7/AIdG/wDBQb/o368/8DoP/i6P+HRv/BQb/o368/8A&#10;A6D/AOLo+tZp/L+AfV8H3/E+4f8AiIr+Bv8A0QbxP/4FW/8A8XR/xEV/A3/og/if/wACrf8A+Lr4&#10;e/4dG/8ABQb/AKN+vP8AwOg/+Lo/4dG/8FBe/wCz9ef+B0H/AMXR9azP+X8A+r4Pv+J9w/8AERX8&#10;Df8Aog3if/wKt/8A4ug/8HFfwO7fAbxN/wCBVv8A/F18P/8ADo7/AIKCf9G+Xn/gdB/8XR/w6O/4&#10;KCf9G+3n/gdB/wDF0fWsy7fgL6vg+/4n2/8A8RFfwQ6j4D+Jv/Aq3/8Ai6R/+Diz4IHg/AjxP/4E&#10;2/8A8XXxD/w6P/4KBjr+z7ef+B8H/wAXTX/4JH/8FAjz/wAM/Xv4X0H/AMXT+tZl2/Aaw+DXU/Xf&#10;9gb/AIKA+Df28dG17WvB/gjUtFXQbqKCZdRkjYyF13AjYTX0Qp7V8If8ERP2Vvjx+y/4R8bad8cf&#10;Ac2hzapqVvJYxzTI/mqsZBPyE9DX3evrXu4OpUqUE6m55leMY1Hy7A2O9Vr+8WztpLooSIo2bb64&#10;FWiAeoqjr0UkumTwwR7maFgq56nBrSu5RpNx3MJXtofNeqf8FL/A2mapc6W3w/1Vmt5mjLLJHzg4&#10;z96of+HnfgTt8O9X/wC/kf8A8VXhfiL9jz9oq+8RX15a/DyZo5byRkbz4+VLHB+9VX/hjH9pI/8A&#10;NOJvwuI//iq/E8RxJx5GtKMKbsm7e79x87PGZl7R2X4Hv3/DzvwMOR8O9W/GSP8A+KoP/BT7wMOv&#10;w81X/v5H/jXgI/Yv/aS7/Dif/wACI/8A4qlH7GP7SmOPhzN/4ERf/FVj/rNx9/z7f/gIvrmafyv7&#10;j33/AIef+Bf+iear/wB/I/8AGj/h6B4H/wCifat/38j/AMa8C/4Yx/aV/wCiczf+BEX/AMVR/wAM&#10;Y/tK/wDROZv/AAIi/wDiqP8AWbj7/n2//AQ+t5p/K/uPff8Ah6B4H/6J9q3/AH8j/wAaP+HoHgf/&#10;AKJ9q3/fyP8AxrwL/hjH9pX/AKJzN/4ERf8AxVH/AAxj+0r/ANE5m/8AAiL/AOKo/wBZePv+fb/8&#10;BD63mn8r+499/wCHoHgf/on2rf8AfyP/ABo/4ef+Bj1+Huq/9/I/8a8C/wCGMf2lf+iczf8AgRF/&#10;8VR/wxj+0r/0Tmb/AMCIv/iqP9ZePv8An2//AAEPreafyv7j33/h5/4F/wCiear/AN/I/wDGj/h6&#10;B4H/AOifat/38j/xrwL/AIYx/aV/6JzN/wCBEX/xVH/DGP7Sv/ROZv8AwIi/+Ko/1m4+/wCfb/8A&#10;AQ+t5p/K/uPff+HoHgf/AKJ9q3/fyP8Axo/4egeB/wDon2rf9/I/8a8C/wCGMf2lf+iczf8AgRF/&#10;8VR/wxj+0r/0Tmb/AMCIv/iqP9ZePv8An2//AAEPreafyv7j33/h6B4H/wCifat/38j/AMaP+HoH&#10;gf8A6J9q3/fyP/GvAv8AhjH9pX/onM3/AIERf/FUf8MY/tK/9E5m/wDAiL/4qj/WXj7/AJ9v/wAB&#10;D63mn8r+499/4egeB/8Aon2rf9/I/wDGj/h6B4H/AOifat/38j/xrwL/AIYx/aV/6JzN/wCBEX/x&#10;VH/DGP7Sv/ROZv8AwIi/+Ko/1l4+/wCfb/8AAQ+t5p/K/uPff+HoHgf/AKJ9q3/fyP8Axo/4ef8A&#10;gb/onmq/9/I/8a8C/wCGMf2lf+iczf8AgRF/8VR/wxj+0r/0Tmb/AMCIv/iqP9ZePv8An2//AAEP&#10;reafyv7j33/h5/4G/wCiear/AN/I/wDGj/h6B4H/AOifat/38j/xrwL/AIYx/aV/6JzN/wCBEX/x&#10;VH/DGP7Sv/ROZv8AwIi/+Ko/1l4+/wCfb/8AAQ+t5p/K/uPff+HoHgf/AKJ9q3/fyP8Axo/4egeB&#10;/wDon2rf9/I/8a8C/wCGMf2lf+iczf8AgRF/8VR/wxj+0r/0Tmb/AMCIv/iqP9ZePv8An2//AAEP&#10;reafyv7j33/h6B4H/wCifat/38j/AMaP+Hn/AIG/6J5qv/fyP/GvAv8AhjH9pX/onM3/AIERf/FU&#10;f8MY/tK/9E5m/wDAiL/4qj/WXj7/AJ9v/wABD63mn8r+499/4ef+Bv8Aonmq/wDfyP8Axo/4egeB&#10;/wDon2rf9/I/8a8C/wCGMf2lf+iczf8AgRF/8VR/wxj+0r/0Tmb/AMCIv/iqP9ZePv8An2//AAEP&#10;reafyv7j33/h6B4H/wCifat/38j/AMaP+HoHgf8A6J9q3/fyP/GvAv8AhjH9pX/onM3/AIERf/FU&#10;f8MY/tK/9E5m/wDAiL/4qj/WXj7/AJ9v/wABD63mn8r+499/4egeB/8Aon2rf9/I/wDGj/h6B4H/&#10;AOifat/38j/xrwL/AIYx/aV/6JzN/wCBEX/xVH/DGP7Sv/ROZv8AwIi/+Ko/1l4+/wCfb/8AAQ+t&#10;5p/K/uPff+HoHgf/AKJ9q3/fyP8Axo/4egeB/wDon2rf9/I/8a8C/wCGMf2lf+iczf8AgRF/8VR/&#10;wxj+0r/0Tmb/AMCIv/iqP9ZePv8An2//AAEPreafy/ge+/8AD0DwP/0T7Vv+/kf+NH/Dz/wL/wBE&#10;81X/AL+R/wCNeBf8MY/tK/8AROZv/AiL/wCKo/4Yx/aV/wCiczf+BEX/AMVR/rNx9/z7f/gIfW80&#10;/lf3Hvv/AA8/8Df9E91X/v5H/jR/w9A8D/8ARPtW/wC/kf8AjXgX/DGP7Sv/AETmb/wIi/8AiqP+&#10;GMf2lf8AonM3/gRF/wDFUf6zcff8+3/4CH1vNP5fwPff+HoHgf8A6J9q3/fyP/Gj/h6B4H/6J9q3&#10;/fyP/GvAv+GMf2lf+iczf+BEX/xVH/DGP7Sv/ROZv/AiL/4qj/WXj7/n2/8AwEPreafyv7j33/h6&#10;B4H/AOifat/38j/xo/4egeB/+ifat/38j/xrwL/hjH9pX/onM3/gRF/8VR/wxj+0r/0Tmb/wIi/+&#10;Ko/1l4+/59v/AMBD63mn8r+499/4egeB/wDon2rf9/I/8aP+HoHgf/on2rf9/I/8a8C/4Yx/aV/6&#10;JzN/4ERf/FUf8MY/tK/9E5m/8CIv/iqP9ZePv+fb/wDAQ+t5p/K/uPff+HoHgf8A6J9q3/fyP/Gj&#10;/h5/4HP/ADT7Vv8Av5H/AI14F/wxj+0r/wBE5m/8CIv/AIqj/hjH9pT/AKJzN/4ERf8AxVH+svH3&#10;/Pt/+Ah9bzT+V/ce+/8AD0DwP/0T7Vv+/kf+NH/D0DwP/wBE+1b/AL+R/wCNeBf8MY/tK/8AROZv&#10;/AiL/wCKo/4Yx/aV/wCiczf+BEX/AMVR/rLx9/z7f/gIfW80/lf3Hvv/AA8+8Dtx/wAK91b/AL+R&#10;/wCNJ/w858D/APRPdV/7+R//ABVeBj9jH9pTv8OZv/AiL/4ql/4Yx/aR/wCidXH/AH/j/wDiqP8A&#10;Wbj7/n2//ARfXM0/l/A97H/BTnwMP+aear/38j/+KpR/wU+8Df8ARPNV/wC/kf8AjXgZ/Yx/aS7f&#10;Dqf/AL/x/wDxVJ/wxj+0r/0Tmb/wIi/+Ko/1m4+/59v/AMBGsXmn8v4Hvv8Aw8+8DHgfDzVf+/kf&#10;+NB/4KeeBzwfh1q3/fyP/wCKrwMfsY/tKZ5+HU3/AIER/wDxVH/DGP7SP/ROrj/v/H/8VR/rNx9/&#10;z7f/AICL65mn8r+498/4ed+Bx0+HOrf9/I//AIqkH/BTrwQDkfDvVf8Av5H/APFV4J/wxj+0j/0T&#10;qf8A7/x//FUf8MY/tI/9E7n/AO/8f/xVL/Wbj7/n3L/wEX1zNOz+498/4efeCQPm+Hurf9/I/wDG&#10;j/h6B4H/AOifat/38j/xrwM/sY/tJfw/Dqb/AL/x/wDxVJ/wxj+0r/0Tmb/wIi/+Ko/1l4+/59v/&#10;AMBKWLzT+X8D33/h6B4H/wCifat/38j/AMaP+HoHgf8A6J9q3/fyP/GvAv8AhjH9pX/onM3/AIER&#10;f/FUf8MY/tK/9E5m/wDAiL/4qn/rLx9/z7f/AICH1vNP5X9x76P+Cn/gg9Ph9q3/AH8j/wAad/w8&#10;98E/9E91b/v5H/jXz+37GP7SeOfh1N/4ER//ABVH/DGH7Sf/AETif/wIj/xpf6y8ff8APt/+Ai+u&#10;Zp/L+B783/BT/wADD73w91b/AL+R/wCNaHhD/go34L8X+LNL8KW/gPU45NU1CG0jkkkj2o0jhQTg&#10;9Oa+cf8AhjH9pQDH/Ct5/wDwIj/+Krc+Fv7I/wC0LoHxQ8Oa7qvw/mitbLXbSe4ka4j+RFmQseD2&#10;ANdWC4i46qYqEalN8rav7vTqXTxWZSqJOP4H6CWbmRC5qaq+nbli2ufmqxX7bTu4Js+iW2oyUDqT&#10;XkP7RX7WOg/s9ahY6fq/hy8vmvVLI1syjaB65NeuzHjGK+Xf28/gh8T/AIq67o914B8LSahHbRMJ&#10;mSRV2/ma8DiXFZjg8slVwSvNWsrXObGSq08O3T3GL/wU88Cgc/D3Vj/20j/+Kpf+HnvgT/onmrf9&#10;/I//AIqvAV/Yz/aTblfhxN/4ER//ABVL/wAMY/tK/wDROZv/AAIi/wDiq/KP9ZuPv+fb/wDATxPr&#10;WadI/ge+/wDDz7wKP+aeat/38j/+Ko/4ef8AgX/onmq/9/I/8a8C/wCGMf2lf+iczf8AgRF/8VR/&#10;wxj+0r/0Tmb/AMCIv/iqP9ZuPv8An2//AAEPreafyv7j33/h6B4G/wCifat/38j/AMaP+HoHgf8A&#10;6J9q3/fyP/GvAv8AhjH9pX/onM3/AIERf/FUf8MY/tK/9E5m/wDAiL/4qj/WXj7/AJ9v/wABD63m&#10;n8r+499/4egeB/8Aon2rf9/I/wDGj/h6B4H/AOifat/38j/xrwL/AIYx/aV/6JzN/wCBEX/xVH/D&#10;GP7Sv/ROZv8AwIi/+Ko/1l4+/wCfb/8AAQ+t5p/K/uPff+HoHgf/AKJ9q3/fyP8Axo/4egeB/wDo&#10;n2rf9/I/8a8C/wCGMf2lf+iczf8AgRF/8VR/wxj+0r/0Tmb/AMCIv/iqP9ZePv8An2//AAEPreaf&#10;yv7j33/h6B4H/wCifat/38j/AMaP+HoHgf8A6J9q3/fyP/GvAv8AhjH9pX/onM3/AIERf/FUf8MY&#10;/tK/9E5m/wDAiL/4qj/WXj7/AJ9v/wABD63mn8r+499/4ef+Bj1+Huq/9/I/8aP+Hn/gX/onmq/9&#10;/I/8a8C/4Yx/aV/6JzN/4ERf/FUf8MY/tK/9E5m/8CIv/iqP9ZuPv+fb/wDAQ+t5p/K/uPff+HoH&#10;gf8A6J9q3/fyP/Gj/h6B4H/6J9q3/fyP/GvAv+GMf2lf+iczf+BEX/xVH/DGP7Sv/ROZv/AiL/4q&#10;j/WXj7/n2/8AwEPreafyv7j33/h6B4H/AOifat/38j/xo/4egeB/+ifat/38j/xrwL/hjH9pX/on&#10;M3/gRF/8VR/wxj+0r/0Tmb/wIi/+Ko/1l4+/59v/AMBD63mn8r+499/4egeB/wDon2rf9/I/8aP+&#10;HoHgf/on2rf9/I/8a8C/4Yx/aV/6JzN/4ERf/FUf8MY/tK/9E5m/8CIv/iqP9ZePv+fb/wDAQ+t5&#10;p/L+B77/AMPQPA//AET7Vv8Av5H/AI0f8PQPA/8A0T7Vv+/kf+NeBf8ADGP7Sv8A0Tmb/wACIv8A&#10;4qj/AIYx/aV/6JzN/wCBEX/xVH+svH3/AD7f/gIfW80/lf3Hvv8Aw9A8D/8ARPtW/wC/kf8AjR/w&#10;9A8D/wDRPtW/7+R/414F/wAMY/tK/wDROZv/AAIi/wDiqP8AhjH9pX/onM3/AIERf/FUf6y8ff8A&#10;Pt/+Ah9bzT+V/ce+/wDD0DwP/wBE+1b/AL+R/wCNH/D0DwP/ANE+1b/v5H/jXgX/AAxj+0r/ANE5&#10;m/8AAiL/AOKo/wCGMf2lf+iczf8AgRF/8VR/rLx9/wA+3/4CH1vNP5X9x77/AMPQPA//AET7Vv8A&#10;v5H/AI0f8PQPA/8A0T7Vv+/kf+NeBf8ADGP7Sv8A0Tmb/wACIv8A4qj/AIYx/aV/6JzN/wCBEX/x&#10;VH+s3H3/AD7f/gIfW80/lf3Hvv8Aw9A8D/8ARPtW/wC/kf8AjR/w9A8D/wDRPtW/7+R/414F/wAM&#10;Y/tK/wDROZv/AAIi/wDiqP8AhjH9pX/onM3/AIERf/FUf6y8ff8APt/+Ah9bzT+V/ce+/wDD0DwP&#10;/wBE+1b/AL+R/wCNH/D0DwP/ANE+1b/v5H/jXgX/AAxj+0r/ANE5m/8AAiL/AOKo/wCGMf2lf+ic&#10;zf8AgRF/8VR/rLx9/wA+3/4CH1vNP5X9x77/AMPQPA//AET7Vv8Av5H/AI0f8PQPA/8A0T7Vv+/k&#10;f+NeBf8ADGP7Sv8A0Tmb/wACIv8A4qj/AIYx/aV/6JzN/wCBEX/xVH+svH3/AD7f/gIfW80/lf3H&#10;vv8Aw9A8D/8ARPtW/wC/kf8AjR/w9A8D/wDRPtW/7+R/414F/wAMY/tK/wDROZv/AAIi/wDiqP8A&#10;hjH9pX/onM3/AIERf/FUf6y8ff8APt/+Ah9bzT+X8D33/h594G/6J9q3/fyP/Gj/AIefeBv+ifat&#10;/wB/I/8AGvAv+GMf2lf+iczf+BEX/wAVR/wxj+0r/wBE5m/8CIv/AIqj/Wbj7/n2/wDwEPreafyv&#10;7j33/h6B4H/6J9q3/fyP/Gj/AIegeB/+ifat/wB/I/8AGvAv+GMf2lf+iczf+BEX/wAVR/wxj+0r&#10;/wBE5m/8CIv/AIqj/WXj7/n2/wDwEPreafyv7j33/h6B4H/6J9q3/fyP/Gj/AIegeB/+ifat/wB/&#10;I/8AGvAv+GMf2lf+iczf+BEX/wAVR/wxj+0r/wBE5m/8CIv/AIqj/WXj7/n2/wDwEPreafyv7j33&#10;/h6B4H/6J9q3/fyP/Gj/AIef+B+3w+1b/v5H/jXgX/DGP7Sv/ROZv/AiL/4qj/hjH9pX/onM3/gR&#10;F/8AFUf6y8ff8+3/AOAh9bzT+V/ce+/8PPPBH/RPNW/7+R/40H/gp34HIwfh3q3/AH8j/wAa8D/4&#10;Yx/aT/6JzN/4ERf/ABVH/DGP7Sff4cz/APgRF/8AFUf6zcff8+5f+Ah9czX+V/ce9D/gpz4HHT4d&#10;6t/38j/+Kp3/AA878EZyfh3q3/fyP/4qvA/+GMf2kf8Aonc//f8Aj/8AiqP+GMf2kf8AonU//f8A&#10;j/8Aiqn/AFl4+/59v/wEn65mnZ/ce+f8PPPBH/RPNW/7+R/40f8ADzzwR2+Hurf9/I/8a8D/AOGM&#10;f2k/+iczf+BEX/xVH/DGP7Sf/ROZv/AiL/4qq/1m4+/59v8A8BK+uZr/ACv7j3w/8FPPBTDDfD3V&#10;v+/kf/xVN/4edeCOn/Cu9W/7+R//ABVeC/8ADGP7Sf8A0Tmb/wACIv8A4qj/AIYx/aT/AOiczf8A&#10;gRF/8VR/rNx9/wA+3/4CH1vNP5X9x74P+CnfgkdPh5q3/fyP/wCKo/4efeCQMt8PtW/7+R/414H/&#10;AMMY/tJ/9E5m/wDAiL/4qj/hjH9pTt8OZv8AwIi/+Ko/1m4+/wCfb/8AAQ+t5p/K/uPfP+HoHgf/&#10;AKJ9q3/fyP8Axo/4egeB/wDon2rf9/I/8a8C/wCGMf2lf+iczf8AgRF/8VR/wxj+0r/0Tmb/AMCI&#10;v/iqP9ZePv8An2//AAEPreafy/ge+/8AD0DwP/0T7Vv+/kf+NH/D0DwP/wBE+1b/AL+R/wCNeBf8&#10;MY/tK/8AROZv/AiL/wCKo/4Yx/aV/wCiczf+BEX/AMVR/rLx9/z7f/gIfW80/lf3Hvv/AA9A8D/9&#10;E+1b/v5H/jR/w8+8Dtx/wr3Vv+/kf+NeBf8ADGP7Sv8A0Tmb/wACIv8A4qj/AIYx/aU/6JzN/wCB&#10;Ef8A8VR/rLx9/wA+3/4CH1vNP5X9x79/w878DEc/DzVv+/kf+NIf+CnfgXH/ACTzV/8Av5H/APFV&#10;4CP2Mf2ljwPhxN/4ER//ABVDfsZftLL1+G83/gRH/wDFVP8ArNx9/wA+3/4AL63mvb8D3x/+Cnfg&#10;Uf8ANPtW/wC/kf8AjXt3wF+MunfHTwIvj3S9Mms4ZLiSHybggsNp68GvhNv2M/2ksZPw3m6/8/Ef&#10;/wAVX2J+xT8P/Fnw0+CkPhnxppDWN8uoTyNDIwY7SeDwTX1XCWccUY7MPZ4+DULXvy219TtwNbGV&#10;K1qqsrHsSuu3JNG6Mmmtwox61+BP/Bwp/wAFg/8AgrR+yL+3s3wa/Zvk1Hwr4NsrG2l0e6stCF0u&#10;ts6guxZkbo2U2jB496/UD2D9+FZegpxrwn/gm/8AGL42fH/9in4e/F/9ojwm2i+MNc0CK41qxaEx&#10;kSH+LYfu7hhsds17l5oQYP8AOgD+Kf8A4LWf8pbP2iv+ytaz/wClLV/TR/wbKf8AKE/4Mf8AXrqv&#10;/p1u6/mW/wCC1Tbv+CtX7RDDv8WtZ/8ASlq/pn/4Nl5Qn/BFD4MAj/l21X/063dAH3tRSK27nFLQ&#10;AUUUUAFFFFABRRRQAUUUUAFFFFABRRRQAUUUUAFFFFABRRRQAUUUUAFI2emKWigBrruGCKjMQHRa&#10;mooAi8s+lL5f+zUlHXqKXKgI/L/2aPL/ANmpMD0owPSjlQEfl/7NHl/7NSYHpRgelHKgI/L/ANmj&#10;y/8AZqTA9KMD0o5UBH5f+zR5f+zUmB6UYHpRyoCPy/8AZo8v/ZqTA9KMD0o5UBH5f+zR5f8As1Jg&#10;elGB6UcqAj8v/Zo8v/ZqTA9KMD0o5UBH5f8As0eX/s1JgelGB6UuWIEfl/7NHl/7NSYHpRgelHLE&#10;CPy/9mk8rJ+7UuMdBRRyxAjVPmwR9KkAx0ooqgEbp0pjqX5K1JRQBEIiOcUuwf3KkopcsewDMY/5&#10;Zj8qQopOTHUlFHKgI/LX/nlR5a/88qkoo5UFyPy1/wCeVHlr/wA8qkoo5UFyPy1/55UeWv8AzyqS&#10;ijlQXI/LX/nlR5a/88qkoo5UFyPy1/55UeWv/PKpKKOVBcj8tf8AnlR5a/8APKpKKOVBcj8tf+eV&#10;Hlr/AM8qkoo5UFyPy1/55UeWv/PKpKKOVBcj8tf+eVHlr/zyqSijlQXI/LX/AJ5UeWv/ADyqSijl&#10;QXI/LX/nlR5a/wDPKpKKOVBcj8tf+eVHlr/zyqSijlQXI/LX/nlR5a/88qkoo5UFyPy1/wCeVHlr&#10;/wA8qkoo5UFyPy1/55UeWv8AzyqSijlQXI/LX/nlR5a/88qkoo5UFyPy1/55UeWv/PKpKKOVBcj8&#10;tf8AnlR5a/8APKpKKOVBcj8tf+eVHlr/AM8qkoo5UFyPy1/55UeWv/PKpKKOVBcj8tf+eVHlr/zy&#10;qSijlQXI/LX/AJ5UeWv/ADyqSijlQXI/LX/nlR5a/wDPKpMj1oo5Yhcj8tf+eVHlr/zyqSijliFy&#10;Py1/55UeWv8AzyqSijliFyPy1/55UeWv/PKpM9qMgdTRyxC5H5a/88qPLX/nlUlFHLELkflr/wA8&#10;qPLX/nlUlFHKguRhAOkdG3/Y/SpKKOVAR+Xu/hoKgHAWpKKXLEBsa7SeKdRRVANdQ7bTTWiY8Z/C&#10;pKKAI1THBXP4UGNT1jqSilyxAj8tf+eVHlr/AM8qkoo5UFyPy1/55UeWv/PKpKKOVBcj8tf+eVHl&#10;r/zyqSijlQXI/LX/AJ5UeWv/ADyqSijlQXI/LX/nlR5a/wDPKpKKOVBcj8tf+eVHlr/zyqSijlQX&#10;I/LX/nlR5a/88qkoo5UFyPy1/wCeVHlr/wA8qkoo5UFyPy1/55UeWv8AzyqSijlQXI/LX/nlR5a/&#10;88qkoo5UFyPy1/55UeWv/PKpKKOVBcj8tf8AnlR5a/8APKpKKOVBcj8tf+eVHlr/AM8qkoo5UFyP&#10;y1/55UeWv/PKpKKOVBcj8tf+eVHlr/zyqSijlQXI/LX/AJ5UeWv/ADyqSijlQXI/LX/nlR5a/wDP&#10;KpKKOVBcj8tf+eVHlr/zyqSijlQXI/LX/nlR5a/88qkoo5UFyPy1/wCeVHlr/wA8qkoo5UFyPy1/&#10;55UeWv8AzyqSijlQXIvKX+5R5S/886loo5Yhcj8tf+eVHlL/AM86koo5Yhci8pf7lHlL/cqWijli&#10;FyLyl/uUeUv9ypaKOWIXIvKX+5R5S/8APOpaKOWIXI/LX/nlR5a/88qkoo5UFyPy1/55UeWv/PKp&#10;KKOVBcj8tf8AnlR5S9o6koo5YgR+X320eX/s1JjPUUYA6ClyxAi8gM2cUoiCnO2pKKfKgEKgjFYv&#10;iLwB4L8WXUNz4n8I6bqUlu263kvrGOVoz6qWBIrZlYqM5r8//wDgo3/wcX/sP/8ABNn472/7OvxP&#10;svEmveIlhjm1iHw7ZpIumI/K+YXdcsV+bauTimB9/W1tDbQrDDEqKowqqMACvhT/AIL8/tk/ts/8&#10;E/8A9kO3/ak/Y40jRdQTRdaWLxnb61o7XawWUoCpONrqYwsmAzcj516V9bfs5/tB/DX9qT4M+H/j&#10;z8INc/tLw74k09LvTLrYVZkbsynlWByCPUUv7QnwU8E/tIfBXxT8CfiTYNcaH4s0WfTdSjVsMsci&#10;Fd6nsynDA9io60Afw5ftJfHvxt+1L8ffF37RnxIis117xrr9zrGrrp8HlwC4mcu4RcnauTwMmv2D&#10;/wCDYj/gpz/wUJ+KHxW+Hn/BND4YxeErf4ZeEbW81PxBqVx4fea9h07z3nlXzBIFV5JZhErFcKZF&#10;yD3/ACd/bj/ZR8bfsR/tWeNv2Y/H9sy3vhXW5raKbnbcW+cwzLkDKuhVgcc5r+iL/g0J/YM/4UF+&#10;xVqn7WnjDS2j8QfFW+B00TW+14dJtiyx4J5AkkLuexCxnmgD9foGytSU2NQq9KdQAUUUUAFFFFAB&#10;RRRQAUUUUAFFFFABRRRQAUUUUAFFFFABRRRQAUUUUAFFFFABRRRQAUUUUAFFFFABRRnFGRnGaACi&#10;jI6ZooAKKM460Z7UAFFJuX1pQQelABRSbl9aXNABRRmigAooooAKKKKACijIzjNGaACijIHU0ZFA&#10;BRRmigAooyM4zSbl9aAFooyKMjGc0AFFAIPQ0AgjNABRRRmgAooLAdTRQAUUUm5fWgBaKM0UAFFJ&#10;uX1pcjGaACijPGaKACiik3D1oAWiiigAopN69M0uRQAUUZoBHrQAUUAg9KKACigMD0NAOelABRRR&#10;QAUUUUAFFFFABRRRQAUUUUAFFFFABRQSB1oyM4zQAj/dpgkONpqKe48oEySfLXzz8fP+CnH7J/wI&#10;vLjw9e/EG213Xrdfm0PQ5lmlVs4CuwO1OfU8YrOpUhT1ky4U51NIq/ofRJkZarz6xaW58uW6jU+j&#10;OBX4wftXf8F7f2rfFmtXvhj4QeFLPwNpJcx29y3+lXsig4LeYQFBz/dUY96qf8E6f2uvi94/+LE2&#10;p/FT4h6rrdxNIGY3t2zZ57DOB+ArzsRmlOnSdSCvY93B8P4jFR5py5UftBN4o0dBlb9Wx/zzya+a&#10;v2pP+CrnwX/Zd8bzfDnXPCGvaxq8OnLefZ9OjRQyHOMFyMnjtXrnheS31XR4dRtY/leMNX5U/wDB&#10;dzxNqvgL9o3wzcaJocjSaloe5ryOMfKqSYKk/jXFUzLEzjeGl/mTHK6PtJU5N3/I9J8Y/wDBzZom&#10;g+I/7Csv2VNYtvm5k1fVEjwPX5QatQ/8HJdrK24fs+wmHyy/mR65uAx1H3K/MK98c6/8UviZH4Lv&#10;vA2k301rGgm1K8vxEiqx6n1wOcVmfGT9l3VvgRcXHiS9+NGg6tY6pMI7ez8P6irGON+3XjHfuMUL&#10;Ma3Mozdn5dTo/syjGPw38/8AgH6d6N/wdB+F7++aO/8A2aNQjhVSy7NWBd16bgNvQ17X4X/4OAf2&#10;drnwvY+J/G3wp8V6THfLu8uFIrlowO5VGzX4S6N8E9BsNetfEmtfFC30uzaMrHa/bi0kwHYAfebv&#10;zgVrfEjxx4e8BfDq4ufD/jLUr5S2yELODNJzxgDIx+dbvF4nmjyvfutDOOBwrptzW3Zn9FHwa/4K&#10;1fsOfGxEXw78YobG4faPsmtWslu+T25GP1r3jwt8TPAnjaxXUPCPjDTdShf7slleJID/AN8mv5d/&#10;2dPi82m+H7Dx1/Yd3qTPceQLd5EVkfONxOAuB619FeAfGLwz2niPRPiRrGjzW9yZ5o49S8vlgcRq&#10;UYAfN69qv+0qlOVpJfIxqZXT9nzwbXqf0MRzM53LUyscfMK/G/4O/wDBW39qn4ZW6+G/DvijS/HT&#10;LeKJLPxFIfMjjAy6CRSG6Dg8j619i/s3/wDBaL9mj4yMNF+J8d58OdZEgRrbX5AbaRumY7jaAwz/&#10;AHgK7KWOo1dNjzZYOtGPNbQ+y1ILZp1Zuga/o/iLTLfXNA1S3vrK6jD295aTLJHKp6FWXgj6Vo7l&#10;PQ12ehyi0UBgehooAKKKKACiiigAooooAKKKKACiiigAooooAKKMjOM0E460AFFGaKACigkDqaTe&#10;vrQAtFAOelFABRQWA6mk3L60ALRSbl9aNy+tAXFopNy+tG5fWgLi0UUUAFFFFABRRnPSigAopNy+&#10;tG5fWgBaKM0UAFFJuX1o3L60ALRRRQAUUUUAFFGcdaKACiiigAooooAKKKKACiiigAooooAKKKCQ&#10;OtABRSbl9aNy+tAC0Ubh60EgcmgAopNy+tG5fWgBaKMg9DQSB1oAKKNw9aQMD0oAWiijcPWgAooL&#10;AdTQCD0oAbLnHFfnL/wUv/4Nu/2Qv+Ckv7QsP7SPi/xnr/hfXrhYoteOj7Gj1KNBgbgw+V8ALuHb&#10;tX6OEgdTVDUtZ0jSpY11TVba2aaTZALidU8xv7q5PJ9hQBxn7L/7OHw2/ZO+Bfhz9nz4R6fJa+H/&#10;AAzp62mnxzSbnKjqzHuSck/Wu8khQnnmpIXDpkGnUAfjZ/wcR/8ABD3xR+3d+1V8Hfj18EvD+241&#10;zxBa+GfiPcWNrukisdxdNQfsRHEsiEnHSMd6/W34S/DHwx8Ifhn4f+FfgyxFrpPhzR7bTtNt16JD&#10;DGqIPyUV0hhTOacBgYFAAOBiiiigAooooAKKKKACiiigAooooAKKKKACiiigAooooAKKKKACiiig&#10;AooooAKKKKACiiigAooooAKjkkCn5jT2baM1xvxv+Lvg34FfDHWvix8QNXisdJ0Oxe5vLidsKFUd&#10;PqaipKMabb6Ck+WN2dNNq2l2z+XcahDG3915ADTP7X0xnwuoQ/8Af0V/M3+31+39aftAftSP8UfB&#10;/wAR9VTUb/m1tbXVZFhigB+RNqthTjrWx8DPiN4s+NGrx22sfGfWdB1CKRUjRdUlxcfm2DXxFTjC&#10;UK6SovlfV6fOxx1MXy35Y3P6TBq2miQ41GD/AL+j/GgeINDUZbXLP/wIX/Gvw/8Aiz+yr+0hpXgy&#10;a/8AA/jS61u41CBUFxNfSL5QYYJB3V5noX/BH7x3oFrD4j8b/FnxRfC7XzLnb4jnVImPYDf616VL&#10;iDm1qU2i8vxCx1T2cNH2Z/QZ/wAJBojEY1m1O48f6QvP61J/aWn53G+iH/bQV+AfhX/gnJ4d+G+v&#10;/wDCVTfGLxJ9oj+eGObxPcFVI7AGTFdRpfxb8YeB9Zk0p/EepXVrt+WWXUJDs987q1nxBRgrqJ9F&#10;TyitL4mkfuodX0tThtRgH+9MvP605dX00/d1GD/v4tfzj/G7xloPjjx7a3+rfGrxBbzQsWxb67Mi&#10;Af3eGArB8UftOab8Omtb7wH4717XNSMyxmGHWJJMD1ILVcM8jUjdQZP9ly5rcx/So+raehz9vg/G&#10;Uf401tf0f/oK2/8A3+X/ABr+e/xd8Sda+J/hm01u88b6ppN0qr50M19LG7D/AL6r59/aw+HfxIj1&#10;CxvvAfxp1aGO8hw3k63PkE/R6qlnFOpK0o2M5ZbU6M/qUXXNI25XVLf/AL/L/jSDXNKbldUtz9Jl&#10;/wAa/lp+EH7N/wC1Ponga6vn+NGtXZkQvtbWJ2YD/vviuT1LX/2g9NP9ixfFXX7Xy2YSyHVpvlI/&#10;4FXRHMqcpe6H9nVIrU/rF/trSsZ/tGD/AL/L/jTRr2i/9Be1X63C/wCNfyf+CPj3+1a+jX3h7xN8&#10;Q9a/slZ9v9rNfS7gnchw3pXdXXhG01HwC2s+HviX4g1K6ZN32v8Atuf73131jPOIU6ig4vUlYHmd&#10;kz+oZ9c0lRuOrW23185f8aE1vS2G4ajAw/66Dn9a/kzOo/HW90ybRNQ+IWtpbSLtRotan3D8d9e4&#10;fBD4q634a8EWPgLxF441xpDJsF1NqkzsM+p3UYvOo4WnzuDaM6mDlT3Z/S3/AGzpTcjUYPf98vH6&#10;0o1XS2Py6lD/AN/Rz+tfz16PD8R7bxW2jW/izVP7KuIVZ7z+0pefod3FcvZ/HH+zfi//AMIToPj7&#10;xEjQtiZ7jUJihPsd1eTHiunKbSpszp4f2krXP6PH1GwAz9ri/wC/goOp2Y5S7jx/10Ffhrp+o/Eb&#10;UraN08VanJC3Pmfb5P8AGtrTPGvxFXxHb+DNK1q627d1xcXGpMojX15bmuyXEFONPnUPxOypl3s6&#10;bnKWiP2vOq2CnL38I/7aCl/tfTei3sPv+8FfjD4m+NXwn0LVl8PfadW1rVIeZrq31GTykb6hsVi6&#10;b+0nHeay83hfxZr7SwZ8zTZLx2QD65xX5/nfiwspxCpxwspeb0R5tROnuj9uG1XTduTfRD/toKau&#10;r6b/AA38J+kgr8Ufhz4w+KnxXvPEN/428YXunaPZr+4jW+cMy9yfmrhfEP7fPgrw/c3/AMIdJ8Re&#10;JI77T4fMsPsbuVuMHnLZrlwvi1icXVjTp4Jye7alol3uc/toxjzPRH7zf21ppbH9oQ/9/B/jSrq+&#10;n79rahD/AN/BX87nxU/bh1b4meG5/Efw/n8TQaVAiQ6ncQ3soWCVccsd3Hv9Kh8GftA/Hj4ieG4f&#10;C2t/2tqlvNdqE1rTdccmKHI+ZsNkECval4i4mNNSeGe+uqX3HP8AXqalaR/RR/bOlrw2oQ+37wf4&#10;0i6/o4znVbfH/XZf8a/mU1T9oLxan7ROqfBLX/id4mtfC5Vlh1KbVpvMDY/hO7GM17l8KvFGu+Dv&#10;AWpeFmnPirTp4m+z6tJqUhuUBHGfmzn3r0KfHdL2kac6dnJXWulvU5KmbKMeZRuk7H7+JrejuuU1&#10;KA/9tl/xpx1PTmHF9F9BIK/ks+KP7Qv7Tv7Onj6+0fUPFviC20u+laTT0utUmO1CeACW6V7J+x5/&#10;wU01axjurD4nar4g1K+b/jyjS7lkLj8DX0FPPK9SKlGno/M7ctxlPMKvLax/TedS08/dv4c+nmCg&#10;anpyrl7+H8ZBX4Y337Sui+KvC9r4v0LU9c0rUGP/AB73NzKoPsQTXjnxx/bU8fG/j0+fULzybMZk&#10;aG+kVpPpg04585St7N/efTPKLK/Of0XtrmlIMNqcA+sq/wCNEOs6ZKcJqdu3+7Kp/rX84OrftFeH&#10;viL4dt3nvNcS8k+Rof7SmDKemcbvavKvCk3x1+HPxEm1OD4s6/HptxITb28mrTHaDzwC1dMc4jKP&#10;w6mU8tlHaR/UudW08Dm9h/GQUn9q6eet/D/39FfgZ4I8bfEK90RZL/4hancNKBln1CTj/wAeqHxV&#10;q/i1XjXSvHmreZu+b/iZS/8AxVZxzlcusfxGssbXxH79f2lp+cfbof8Av4P8aa2saYgydSg/7+r/&#10;AI1+D3gP44axoN8mheIvFuqOrcM32+Q4/wDHqZ8b5bvxpot0/hnxxq5JiP8Aq9RlGOPZqf8AbMX9&#10;n8Q/suXL8R+8S+INAA/5Ddr/AOBC/wCNH/CQaIw+XWLXb7XC/wCNfx++MvgD+0B4w+JNzZ6J8XvE&#10;Yj88tJGniC4UKM9Pv113gr9nP9pCTWrfQrz4l+Ire1ikUNdf25ccjv1fmuqWaUIwUjl+o1+ax/Wk&#10;dd0U/wDMUtz/ANtl/wAaUavpSLvbUYV9zKK/nQb4Oab8M/h4ss/jPXLq6SHzJLptYnyxHPXfXgfx&#10;B+NH7T/7R2sx/Cv4afEDXtG0ey+S6vE1CZDIP7oO7NedHiKMqjXLaK3bZ0TyupBJtn9VQ8R6KeDr&#10;Nr+Fwv8AjTv7Z02T5V1KE/SQf41/Mb8CP2KNb0vWLHxN8Xvjb4svAk6v9iHiC4C9f9/mvrT42/Er&#10;wj8C/A9jqfhbxnq32WS32eTHqEjSHj/ezXzeY+I2XYapyYaPtXfZP+rni1q3s5NW2P28/tfSmk2J&#10;qMDN0wJhn+dOfVdPhP7+/hX0DSAV/MX8OB+1xqfxjk/an+FvhzxNN4f02Vmiivr6fZO397azc/lW&#10;L4l/aZ/bm+Pv7TX2jxhH4ra1jIaPS9KuJxHBGO5AOM17EeKoujzTp2dr2bON5lRteGp/Uc+u6Uny&#10;tqduuemZl5oGtaUq7zqdvx/02X/Gv56fA+p/Fvxf4puJtY0HxDYQ26rHbzaxqEyqx9QN3SvtD4Rf&#10;CLwha/D6S98R/Fq3vLwWfmXNnHqTME4zj71eBHxFhPEypQofDq/eSF/aDtpG5+o39taRt3jU4Mev&#10;nD/Gm/2zpLHamqW7fSZf8a/EfU/2hfCPhxtS8G6L4fuLpfOZY5o7qRuemc5rG026u9P0ubWLu51T&#10;TZM+csjajKFx1/vV5VbxbwdKUV9Xk7/mbrEy9nzyj+J+6q6nYvyLuP8A7+ChtW0zOxr+H6eYP8a/&#10;HnVf2w9UtdH0/QdD1O+m86zGbmO4ZtnvnNeH+PdT8Y6f46tvGl/421iO3mk3zSyahNt2+wDV6lLx&#10;Oy+pWVJ0nfy6eoYfG0ZR5q3un77PqVgTlLyLH/XQf40SatpqnnUIfxlH+Nfz4+P/ANuLwt8ONUks&#10;Lnx9rFwZFG1VupeM+xNRt45vvip4VHiXwr4+1aTzxnaupyqU+oDcV9LR4swdaKaW562Hp4XFStSq&#10;pvex/Qh/bejqu5tVt1/7bL/jVmC8t7pfNt51kQ/dZGBB/Kv5zvhR+yP8d/2nfjFo3wzs/HXiJob6&#10;6Al261Pshjz8zn5uwr9/P2dfgz4Z/Z6+D+hfCLwmZms9FsUgWS4kLvKwHzOSepJr3cFjVjLuMWkZ&#10;1qUqMrM7qiiivQRiFFFFABRRRuGetABTWYdKVmwMiopJ41ySdu0ZOaABnU/KXH0zXkP7V37ZvwW/&#10;ZC8GS+Kfidr264ZSNP0WzIe7vXx91Ezx9TgV85/tof8ABYD4ceDPHOp/s4/s1arD4i8bWkbJqWpW&#10;arNZ6TJjmMsDteUDnb2PWvyp/aU+NGl+M/El5q3xQtde8Q6hNNGzahqF0tw8ly4OMHJ2RqARgAAA&#10;CvNxOOVOXJHc9TB5fLER556I+jP2pP8Agrd+1F+1hr0ngX4c3i+A/D/2wGOzjvBDLc2+AubqZgWw&#10;WbG1dqdM5618leL/ABn4IjudW0208bWba1arNBqCyK/2j7WGOGjmjx5i56nP+FUPi38QbbxR4bsb&#10;zTPh9qlnrcmlyC61wsyyNbWyqvlrjG/cCMLyAB0rzj4H+FPCv7TniK6Sx8C+NbVoZI4fMgt4oUG5&#10;Bu4chs/LkEdN3SvKlJ1rykz26cadCKhBfgez+NPhl4v1T9nXSfidrOsWGoXGkKou20u6MyhW4YHK&#10;Bhjqck81ufsI+O7Xwx8bNPe6bbHM4QN6EmuR0z4F/Hf4R6VdeHk1uKTT77MM1u1wQ3lMTjeDx6ZN&#10;cz8MtTu/C/ii3SGUC50+82s0b7l3K3XI61EacZU5U11R9Bl0+WPJY/oo+A+tx33hWG3MispjBjYd&#10;xX57f8HDnhjxVaa78N/iR4Y2CO3+1Wl5ukZck4deh9BX1L+wj8Q7jxT8MdM1NrrzHjhUNtb25ryX&#10;/gvRoMmqfs3aPrVr4Xi1JrfWmjzJ96APEw3Dn17d6xw9T9xy9jycbRVHMHLuflT8M9WgufF0SXVl&#10;brJeL5Ml0qjywzNxuOBnHv8Aia5v9pj4J/F/4MQ6tL8WPhhFHoF4rf8ACP8Aia0nh+xSk8hf3Ycp&#10;JnsevrXM/CA+GvFNz/wi3xh8YNoNqu4tG0BjkDZ+XBJ6gdDXQ/tOeEvCd3odjo/wM+MPir+zWh8m&#10;+sNQkW8hunI4kTa3yEc9RmlGMliopPT00+8iUoyw7tuvM+Zvhn4q8L+JfiRC/wAVfEGrST7vs0Fx&#10;p6ARWxHQgYO/PfIr6u0nwt8Kr3V7VNY0DSdUsbW1WS1uGlCzzDHIEYGAffArwDwp8CZvA+rQeKr+&#10;3mkjsbd5Z7yWQiNmPRlyfmb196t/BfVfFdv8QpdZ0zXtSm0eaBpJpr1iyxzc8Dr27A16OJjCqrwl&#10;a33HHhuajaM1uz1L4nad8DtA0+y0U6zcaLa6pcyRxaXBcLHGYn6vuyWZu3HTtUGk6tdaP4DurbwF&#10;4XvtSuY2ddP025kE0sqD/loAx3EAdv0rjdS8OfED4z6s3/Cea7BY6XZ3X2XTtS8klxIemyI5yPcd&#10;K6fxT8P/AIS/svrb/E+++IWqx31nZkLY+cLiI3uzavl8hjuJyU5xjHSuaLjpC92zZyldu1kvvKfg&#10;X9ofV9J8Wf25408MTWyxr5Ef9n5tbia4OE+dTtGAOvy8dq9Yi8UeGf2gUhh0e48P3l9CrC1j1WZ/&#10;3LDg+YNypJ7gjINfP/gj4l/GD4g2E2r3Ph7SbOSW8F1HrWvRrDvYkE/I2Tjj29K9GuPCdtpmial4&#10;hkmsbXVPJS5kbSWWSKQgfOwCYxnnjirrU+V7WexNOfPHyPtj9mT9pj4yf8E/dZs4tI+NN5YaHFbr&#10;cat4f1TbcaTdrtzhEdi1ufQxEHtzX6ffsa/8FTP2YP2vtK0+Lwv490+y1y9i3LpFxcbWkbuIy+N3&#10;0xmv5f8A9tv9qTW/ib470Hwb4W8Sa4/hnT9Ni86CLd9olmxhmPrjoAegr0b9i/WfDnxA8QR2x/aD&#10;vvCl1o3lu02q6mbe4b2i3/MSOOc8euK7KLxGGpKTd/I8+vTw+JrOMY28+h/WtBKgOC3apVdW6Gvz&#10;y/Ye/wCCnXhXwfoOj/CH9oL4qWGpOkIitPFE+pRyNJHnCmVgdpOMZP519+6Fruk63p0OsaNqEN1a&#10;3MYe3uLeUOkinoQQcEfSvUo1o1oXR49bD1KErSNGimpKjnCmnVsYhRRRQAUUUUAFFFFABRRRQAUU&#10;jNt7UhlUDrQBGzqDjdTDd2q8G4T8Wrmvip49svh34Ru/EF267lTbAp6u56CvjvVvFfibXNUm1a91&#10;m6MlxIztiZh36DmvWy7KauPTd7I8vH5pDBSUUrs+6Fu7Y8i6T/voU4XNv/z8r/31Xwimp6znnVrr&#10;/wACG/xp41bWun9q3X/f9q9L/Vuf86/E83/WKP8AJ+J92efZH71yn/fVBmsh/wAt1/76r4U/tXWM&#10;/wDIYuv/AAIb/Gn/ANq6x21i4/7/ALf41P8AqzL/AJ+IP9Yl/wA+/wAT7n+1244Fyo/4EKPtlv8A&#10;8/S/99Cvhr+2NY6DVLn/AL/t/jThq+s4z/adz/3/AG/xp/6tT/nX4h/rFH+Q+4/tduf+XhaPtVv/&#10;AM91r4c/tfWTz/al1/3+b/Gn/wBsa521S6/7/t/jT/1bn/P+Y/8AWFfyfifcH2mD/n4T86PtUH/P&#10;da+IRrGs451S6/7/ALU4atrJH/ITuv8Av+1L/Vuf86/EP9YV/J+J9ufaou1yv/fVJ9ri/wCfpP8A&#10;vqviRdU1rPOrXWP+u7UHVdYP/MUuv+/zf40/9W5/zoP9YI/yfifbX2uE9bpP++hR9qh/5+Y/++hX&#10;xL/aes9Tqt1/3+b/ABpy6trIH/IVuP8Av83+NH+rdT+dC/1gX8p9tfa7b/nuv50C7te9yn/fQr4n&#10;/tPWCN39rXH/AH+b/Ggapq7f8xa6/wC/7f41H+rtT+cf+sEf5D7Y+1W3/Pyv/fQpDdW/a4X/AL6F&#10;fFS6vrAODql1/wB/2ofVNXP3dUuP/AhqP9Xan86D/WBfyH2sLmHH+vj/AO+qBdQH/lun/fVfFI1T&#10;WMc6pcf9/wBv8aF1XWx/zFrj/v8AN/jR/q5P+cf+sEf5D7X+22+MfaU/76FIby3P/LzH/wB9V8Un&#10;Vdbzxq11/wB/m/xoGq6531S5/wC/zf40f6u1P50L/WBfyfifa32u3/5+Y/8Avqj7Xbjn7TH/AN9V&#10;8U/2trR/5i1x/wB/2/xpp1TWm66rcf8Af9v8aX+rcv51+If6wf3PxPtj7bB/z9L/AN9Cj7bB/wA/&#10;S/8AfQr4p/tXV24OqXH/AH+b/GmtqWs/w6pcf9/m/wAaP9W5fz/mL/WGP8p9sfa4P+flf++qPtkH&#10;/P0v/fQr4nOp6z31K4/7/t/jQNT1nGf7VuB/22b/ABo/1cl/OV/rAv5T7Z+22/8Az8p/30KT7bb4&#10;x9pT/voV8TnVdZAyNWuP+/zf40n9raz/ANBW4/7/ADf40f6u1P50L/WBfyfifa/2qHvcp/30Kd9o&#10;txyblf8AvqviN9W1jOBqtx/3+b/GhdW1fGDq1x/3+aq/1bn/ADr7hf6xR/kf3n259qtB1uV/76FH&#10;2q0I4uV/76FfEbaprPT+1Lj/AL/NTTqutKP+Qrc/9/2/xo/1Zl/OvuF/rF/c/E+3vtFt/wA/K/8A&#10;fVJ9ptu1yv8A31XxEuq6v31S6/7/ADf40n9qaxnA1a6/8CG/xp/6tT/nD/WRfyfifby3lsOTcL1/&#10;vCni8tO9wn/fVfDv9q61nP8Aa91/3/b/ABpDq+tYz/atx/3+b/Gl/q3U/nD/AFjj/wA+/wAT7ja8&#10;tSMC4T/vqm/abf8A57L/AN9V8OnVtYPTVbr8Zm/xpv8Aaus52nVrj/v83+NC4bqfzof+sUf+ff4n&#10;3J9pt8f69P8Avqj7Vbf891/76r4bbVNZxk6rcf8Af5v8ajbVtZxgavc/9/2/xp/6tz/nX4guIo/y&#10;fifdH2q2HWdf++qDd2n/AD8R/wDfVfCp1TWlOTq91/3/AG/xpv8Aa2uA5Gr3f/gQ3+NP/VmX/Pxf&#10;iH+sUf5PxPuz7Zaf8/Sf99Cj7XaHpdL+dfCL6xrRHOs3X/gQ3+NNk1rXCONYuv8AwIb/ABqv9V5f&#10;8/PwD/WKP8n4n3f9rts4+0p/31S/arf/AJ+Y/wDvqvgs6zrnX+17n/wIb/GmtreudDq91/3/AG/x&#10;p/6r1H/y8Qv9Yl/J+J97C6tSP+Plf++hR9pgHPnr/wB9Cvgd9Z1voNYuv+/7f41EdZ1xf+Yxdf8A&#10;gQ3+NP8A1Vqf8/Pw/wCCP/WOP/Pv8T79F3bZ5nT/AL6FH2qzz81zGP8AgYr8/ZNZ1zGTq91+Fw3+&#10;NU59a10LuGt3f/gQ3+NNcJ1H/wAvPwJ/1kiv+Xf4n6GNeWWcC7j/AO+hTTf2iH/j8j/7+Cvznutf&#10;8QKONau//Alv8a6z4A+BPFPxb+IVvpB1a+FjbP5t9L9ofGwH7vXv0rLEcMyw1F1J1FZG1HPvb1FB&#10;Q3PvOKRXXK/N708E5xVXSLKLTrCOytl2xwxhVGc8DpVpTz0r5e1nofRLYJM9q/n1/wCDjP8A4Jof&#10;8Fh/2lf2+4/id+z3oHijxj4FuLK2j8LweH9WEMeiyKBvV03rsJfL+ZjoevFf0FSLnBzimMyKcDt6&#10;UAeHf8E2fhl+0D8Hv2Jfh78Nv2ofE02r+OdJ8PxQ69eTXRmcydkMh++VXCk+1e6pnHIpkODypqSg&#10;AooooAKKKKACiiigAooooAKKKKACiiigAooooAKKKKACiiigAooooAKKKKACiiigAooooAKKKKAC&#10;jOOtFRzOVPWgBJ51T5TX8+n/AAdk/wDBWCDXfFFv/wAE9vgt4ikaLTZEu/HdzayEAzdY7UkHnA+Z&#10;h9K/ZP8A4KC/tjeDv2M/gBqHxC8RX0f9pXzfYNAtWYhp7uQEL06BfvE9gK/mC+J//BOT4i/H74v6&#10;58Wtb8cNP/wlOuT3banebyWd2LHk9cdMZ4FeRis4wOGxSw9WVpPoTy+2fs4nyf8ADPwl4p8XGbV5&#10;/Ek2n2tvy13tY59sivQNA+NfxY0m1XwP4Y8e27rauJbW88k+aSP9rrX1J8Bf+Ccd9pkmo6DffEya&#10;4tdPbY1tbW42yse5JBr6H/Z6/wCCOvwo+H0D/Ef4lTyapdXk+6xhkYbUHpjFedisRg5Su0muisdd&#10;PJ60raWOU/Y7/wCCzfxItfB9n8PPFngPWNevNOUR3V5H80eB3OcGvfB/wUJ1b9pjxlpPhDRLDUtF&#10;toHLXW6Fgr47dBXbaX+xJafYlj+EngnS9PkJHnTCIbmHcHAr0zwX+y9oXgm6XUtV0Ozj1RIek7BV&#10;LY9MV49apQ2gnY9XC5LRwtZVFucTqei6Drejf8JN4514LbWchaN3fYD6ZrxTxp4r8G654yuIPDss&#10;lxH5PS3wQVIr6B+NPw81DW/DT6TfeGbJbNZMzNHdjYox1x6V87eHfAXgv4T+KtS1e81uKaSZMWbQ&#10;x/uV4yFJ9ulcMZPm12PWlzxl5HkCeMvhbo13qvhvxV8H9Y1C4VmNvNaWhdmUmvnT4r/BjWvg7rkf&#10;7Q/w+udWs7Vbrzf7JvISeM5249a+n7P9oD4ufCb4px+LPHvhPSdS8LXlw1v5mlw5kiyeCc9ePpVX&#10;9rucfEbwkmq/Dj4oWtpFHIJ10u9t1O7nO0jNetQnKlJX6nLUp88Gm9jy/wABftHX/wC0ddfY8Xek&#10;zRwBJftluYwzY6KTTdJ0fxF8FvE19e/FWS7vtJaMzW97Jlli9qqeK/jzJJ8PNN0w+Bre31S2mUTX&#10;kdnsikKnruHrWh8Yv2wUvvg7H4d8afDpVW4QQyTw/vF2465rojTvK6joZcyW71NPwv8At7eF9NkG&#10;lfD+Z7u1upNlxdSNxEM88V0fjTW/BHx68SWXgz4VaLcSatLaZvLhlCIcjnmvlz4b/DDwLr80mpfB&#10;3UEurhjuuLC6l+6evFfQngLw/faX4WXxRFM2j6zZKR+5uMbvxxU4qnRw8XOCdyKVapOL5nc5fULD&#10;xL4LW6+C2tBowjN9oCsGO0+4qPwXa+I/hfZXFvJrbXmnsrNDaFQrZweOf88Vq2mmfDLW9fuPH/jj&#10;4k3thqKLiSNpM+dIPr1rq/BvgqP4tJfX02qw2VnpNvvt5ZUCm5NfMy4mpe2jCcHFPR3Wz8mccsXR&#10;9pyu6Z5X4Q8Xnx1peoaTeJPp+prMfs+4Hbt9RW/4J8QfE+4gk8LeFtOsdSe3+a4u5G+aPnrXOfEf&#10;4gS+H9Ujfw7o9nJcqNkkfl/Nn8DXS/sgXWt3vi28n1y7t7OW8bP2MNglT9ea+nqcs8O2tntc65Lm&#10;VrntPgX4h6peaGbK78WRfaLcbXhQ/Nx26V6F4C0DwX4i0FvE91oUK30Jy0kygMfeug0r4BeBksId&#10;fg0eFJpBveRVHJ9etcb4w0i48NajJFbSyLat/wAs0yFrwPqFOpJNSeg44WMfeudn4S/aFsLLWU8F&#10;zaPuXdtVkXgVofFTUPCusTQtiZWYfvDag+Z0/lXnHgi48P6bqMniPWUENvbjM0xXoK7Tx18bfhHo&#10;eg2us6RoNxcR3REa3Xk5Mkh6KOlefm+YYXK6DgnefRLe5WKxmFw9JxqySMfw54B0vXPH+neD/Ddx&#10;ceVeKXvPtEm0snfoc1naN8afDnhfx9qHwq+Hd94Tm+y3TW5jukkhmLg45Z+tP+Knw2+IkT+GvH3h&#10;a7u9NurxHHlaPl5YFxn95kYx7daxfA37K/wo8Y6Zr3x9+PPi6HSLjwzDKb60sflkvD/BIynoee3J&#10;Nfl9ShRzaDp4+XvS2XZnw+LxlbEYj2lNu36HRabPrnir4tXHww+I2narptrdKJLXVNFmLWwOM4bH&#10;UV5b+0z+w/4i+G3xUHxL0v4xaYoktw+L9SpRMeg5xVX9k79o34i2njTUdH0jwxr2uaPHcM1irWZm&#10;kih/hLHjg8V6R8U7L9pX4+3X/CQ6z+z5a2tjHa7brUdevWtR5Y4wmO2PajAyr5Xj3hIqMVbdNfkz&#10;z8RKrUpqpGT32toeM6D8FvCGl/DrUtEuvi/eXSeJLsXGpR6WwEA55VVzk5r7B/Yu8N/Cv4E+Abr4&#10;gaN8O5m0e6tSkU2sLtaSbGMgE4x7V8p/Dz9lbxv8I/2pPC/haVtNkm8WwzXPhu00/U2vIYnRclXY&#10;gY9uDWr+2r+2B8TvhnZx/CO4tre3utJnCzafaz+ZB53ViRx/SvRzLD5tisZToUJt81pa6K3oc9Gp&#10;Gjh3Wr7dl3PR/HXxR+D+m/E+fT/D9j4R+IN1Pps6XEFxpxto9H8zOGMjD5nUnt6V4F8O/Gvib4ce&#10;N7rwjd3X7xt3lX1nMJLabJyoHPGOlTfC34I/Gz9qbwUfGGrjRPB8EZLS6pq2bRLoHuD1kPYCvUvg&#10;D+zz8HbXxRNod74a1zWNW0OH7RfalNYk2yMOjdQNv8xXo1JUsPT9kvela1lq01u73OShiKlfp7vd&#10;6Hgv7bnwh+N/xdutF8R/ErTJrbRYYfLju7e3IH1zV39hb4DfD2PxU0OgeL/tV5Cu1P7QQ5X2r1n9&#10;rf4Rft0/HDxfo8XwqupNW0TzAsWnaVb/AC2y9NzR9OB717F8Hf2PvE3wz+G0vh7xbc29rry/NJfX&#10;FkI5AxHr6V9hkOOqfUFCUk1bZbr1PtOH8LGpjG4bLcg0L4Z+KtakvPDes3OmtFbyfudp+Y/SvMP2&#10;j7H4Y/Dq5t7DxXpckF2swPnPCSr9OMgV6ObrQvgWtrJ8UviJarPdXQjt5IZN3mMTxXRfFc6r8QIb&#10;Pw54o0DSLyxKefDqDRZdkx0r1fae+rs+49nLlseOan+zdpH7QOgQ+OPhlrVvp9xDDhJIWCjd7j61&#10;84/GPR/2lPgf4zsdF8eGLVLfzAftkLfLGmcZIr3z4p/GRPgdZNFoXgeaXTW/1kOjsfMZh3AFcb8Q&#10;te0j9or4ZQ+N9Hv7zRZlQxm31jrx1HNdlCpLmvvE5q0YS0vquxk+Efjnc614hh8N6Dr6TTlRny24&#10;U+hr3PS9RubZYR4pl2iRR+8VulfFwv8Awp8LNIh1vwo8c+qJcYuRHJ97nqOuK9r8Cav8RPi94Ut/&#10;E8HiOGK3LbJLORPm+laVox5uaOiOenWtLllue9a/4JjTTE8QaJqEM0LdWbtXe/C3RGTQpBLb29x5&#10;ifwtnHFc58LPhrqvjjwlF4P04+W3RmaQ8V32kfsq+PfAFq11pvjuF3X5vskgyfpnNc1SpTprVnV7&#10;SEd2eQeJv2fYNK8RXGv2YktWmYsxj+vat7wVY+H9JuobfxDaNPCqnaXHOfX3r6I8OfBvR9e8FnxB&#10;4r1eRbpYyVt9q4PHX35r5j+Ivgr4ja38QHk1ANY6LYt8vkRlWkH17VyusqnuoI1Kb+FXNDxT4W1b&#10;x5qVx4f8E6c10JPuwRjOxcdT/dqT4VfBbw3pusp4d1Kwjt7tpNt00fDR+5rtvgbNJ4QF94k8G6lb&#10;lvL2S/bfmyQPWuf07xFYapqusSXN+Y9UupHle6U4H4fjXiZxLERo+yorfc5c0liFRSpbvS/Y1v2t&#10;vB+n/D3wD5Pwrt31PVILcsvzegr5N/Z58H/tPftLeKYtR8Q6D9ntdHnbbFecxyH6V6d8dfjdqXhn&#10;w1JL4d1m4vLtWEMzhd4Vc8muy+FP7Q3hrwr8OoU8FtFcaq0YkumkYct3yBXkU8tw+W0eeFFOb6pa&#10;o+dzLLakaUKdN3k1qe5eFvCnxr1D4Y3Frr09vougaXCftBsI9okAFeO+CPjH8JfhV4483TvFarqW&#10;pSeRHHMoLzZPYGjUf2k/iN8UPCt0dY8craaNJJ5Uul6eoK8erdefSvlr9oDS9B8U/ELSrqwvha65&#10;pdysulNApG/B44HU15eOw/17FKnOtKDS1tufJ/V1hZOMtf62Puf4n/Hr4f8Aw/8AD0134ntWvujT&#10;LNHtIJ9K+ZvEv7Ynwzk8QX1n4c1S4sUkXNzEpKsV9BXq/wDwhfjL9oL4Tw6t8bdJg0O00m081pFh&#10;Imu9o64wDg4r82v2sfjV8Ntb1yS0+FGkPZ/2fcmGa+mGGlwcdK4Mr4Tp4rMGrzemrT29Tohjl9Xu&#10;krL+tD7f8Cw/Dfxdcr4ktvFd/am5X9zbxNu3H3rc8YfGX4zeBL23+FaafY+INH1eEpHc3MW17Qe7&#10;V8S/si/th+KfBWtR6DdLYXatbnyFkgy8hx2Oa9SsP+Cgfxr+LfjWbwV4A+CenXklirC8mvC3lp9S&#10;F4NTPhbOsHmso8qlTSvdtKy762PSVbDVcPzvSx6HqX7QPhT4c38fhHR7ltS1C2YpPCs45P8AdHrV&#10;mz+M/jjxbB9tvdT02xtbOTf9jvJRvPP3cHqK8c8cfCTR1122+Nev6gnh3XI8vfadYqTBu9mI/U5z&#10;mq37RfxW+CF1+z/p/jTRoLj/AISgSCG5UNjOTjcQD0r1aPDuFrVEsPeUm1eVtvIwrOfs00tNz2D4&#10;+fFv9mW6g0nxL8SPDVjdC6j23EujyL5iEeoq1+xf4++HHj7Utan8B291aaatx5Om20w3Er6nHc18&#10;X/steCPiJ+0Z4iv/AIfeEfAEmqTX0J3ai8beXa/8Cr9hf+CMX/BPzXNF8SWXgnxboVqbHQGFxrlx&#10;9nwztnKrk9yfrxX1eEyrDYXFRwrk3Ntdfxt0Lyn2NLGKq9NNvM+8f+CY/wCydB8KPAh+KniWy/4n&#10;Otx5t/NXmG37cHoTX1pFEB35qvp1nBY2qWltCsccahY0XoqjgCrSL/FX61hKKw9FQXQ9mtUdWo5D&#10;qKKK6TIKKKKACo2wpzUlVpZHV8GgPIWWdI1O/wDH2r85f+CuH/BTK58O+HLz9nv9lz4gaWuvXE32&#10;XXtXjdpfsYxzADHnDkcHpivXP+CnP7d3h34I+Ebj4G+BvG+lweOtfsXMMNxeqjWdvjDSkZzn0A5r&#10;8YtN8MeKPhT8Sm8S2OseCdQ/thZJr7R2ZxJc3H/PYyj5hknkdB1rysbjOWXs6e562X4F1LVai0PM&#10;P2a774seEvHPi3xJ8Jl03Xpm1QS+Krfz/s/kSDd9wvk5ccEZPrXZeNf2j/E3wpWPxtbfsgX01jcw&#10;kSPa6nFcQ2yq+5lIC7grDd8zeuAa8ts9D/bdvv2g5vGGhfDPQdLm1S8EbTeZEbN0TIGfmy5CnqQW&#10;9q94sEPgnwaNU8Q+MLTWPEFjetFrmm6LbJNHZpLgiR41wfJwWcnaMZPGenl15qMlKVnc9qhRqSpu&#10;MU4nM+Cf2vJfjBpP2TwL8LZpI4oxGy36ALb7hiVU/wBrIA+X5eBXqknw/wDFGt6FDq/g/wASQafp&#10;kLQXDPNceXNJtQiWHYAGSRW/i5XG3kYrxv4b3vgy0/e2GoW9np9xdSC3u7BoI1jbnlYowzL1BO7n&#10;gnA6HYu/i34w/Z8luNZ1nxnd6h4bvtJlRbqaCJ54W3cncFAC578cEZ6Vg7SlZKx0Q5o07ydzt/hb&#10;8EfCvhXx7d6vB4wv9SaaMpNZ3V1JMyMctuLFirZGM4z+tcZ8XfD8Hgj4x2sziBbfUmRvLhhMZQ5w&#10;dw6A9K8puf25PDugrqGo/D2GK20+zkzJrTSD5eqhdmfvNkk4z6CrXhe98EfFzXYPjVpXxZ1PVUv5&#10;FTWrWSbzDA/GPKjfDBu2Dx3JrWnCpRbqTT2NsLjMPTrcqaS/q5+vX/BMP4kzaFpA8I6lCNqy/uWY&#10;4yPavdP+CpNnpmtfsSeMNQ1Cw+0rp9mt4sO3cx2MCQMc5NfOP/BN/VH8UWK21tpek2dlFbCO1ma3&#10;llvWkAI/eO0hjZvlyfLRRz7V95XnwYh+IdheaH4tv7fUtBvtPNreaLND8kucZbcOenbPvXnYehmk&#10;pSUqejfUrNsZgalSM09j+dX4i/CXwx8YPhtHr9rZXNvHasrxNuLSo/XaWUHBHpyK+d/HviG5+Buu&#10;wzwx6zdTLGd9oLf/AEdHJ+Ulxxz+Ffe37XPwcsP2Nf2zvF3ws0C7vLPw3tDxWN42/wC0QyfMvl7s&#10;dMn5hnOK6fwL4y/Z/wDF3wE174Oaz8X443VUaHS1+HsV3dXwIz5Sb8FznqQM9811SrYjCy5ZRbXr&#10;sczpU8TT5oys+nmfAfwI+JnxP8Z6heT2fhGbULexs5rvWNJ1i33Rwoikl0JwCuD93k1Y0b9rbxXo&#10;l/F9i8Bw6fo00zJpdvZaeFVWPUyKQMg89+leqaB4l8RfCr4h6zo8FlpN7osMMltEtnZvFLGr/wDL&#10;O6gk5YY6qrA56GvKv2lP2kfhnpeoW3gm7vb8w28eNS0fS4fs5kBGQFmfLRgdhyRXXTjLEVuVQ0OS&#10;b9jT5nK1jS039tj4TeMZ/wDhHPE2nTWerW/mQWm2ILAJudrKACevqOPpXUeGdJ+H83g0Q/HXSF8T&#10;XCstxttdPO9JGJIVT904XnOc14b8KPi3oGo6xJaeF/glpCwpG80epT2kj3ESf3nuG3BmwCegr2T7&#10;fr2jaPZvYahatYalefuxfXDLdRDtKsqsFRM5wRggcc5rSpQp05cqViKNV1o809Ti5f2hP2c3sNag&#10;sPhBqdxb3iyLb63o7PNJZFW6SxSHGGHXkYx3rlf2c9e0i41/UfGGp+I9QtoLi6bydNjXegj9ChbP&#10;BIPQDrW9qPxDf4AaTqg8M/D+zt9WmuVluI3kN1G5MnzuXJBcOncg4J9G4y/CPxt+G/iLVLDXpNM0&#10;nSb68dk1FrfOI3bnoFyR2A7DgE11RVouy0fncw5uaSu9umx9FaVY/Bf4hWjXGi/2b9utlWRhHp4j&#10;lwe7EkE/UZrg/jn+xzovxHup/Ed3qn9n3NrDvg1CzKm3cHu6nBOO+M1na1c65oPim11fR/CNpp8N&#10;m26aRdaV5Lm1xktsONq5P3CCcdxXRXfi3wl8S/DWoeDdb1m61G2vlbyUXT22WIx/CUZcEf7TY9q4&#10;l7anNOD0O6UadSm4SV2cZ8PvBviDwX4ms/DPj7xJeapoE1jhdU0awM0G3pu+XPA9+nc1+sn/AATV&#10;/wCChPg39i3RdD+F/jH4qXWvfD3UWVHutRlLy+H5HOFIYZXyPXJG36V+O+vftCL+z94NX4K/s2+P&#10;NS1TVJHk/tLUJtJSFrcEYaFFy273Oa1v2IvHXi+81rXPDfiL4kaddQ6hYSNcaVNCzZkPvkDr/B09&#10;67FCvTXtU7fqcMnQqfuXr59j+vDwxrmj+JtJt/EGgahDd2V5As1rdW8gZJUYZDAjqCK0q/J//gh5&#10;/wAFEvE/h6ey/Y0+PV0ohaHPgvWG/wBXgH/j1JP/AI4MnoRngZ/VmO6ZuuOfSvToVqdaF4ni4jD1&#10;MPU5ZInopqOWJGKdW5zhRRRQAUUUUAFFFFAEbbg+KjlnEKbn6dzUkjZbivLf2l/ip/wgnhJtH064&#10;xqOogxw7T/q1/ib8q0w+HqYmsqcephiK0cPSlN9Dx/8AaW+J58e+MW0PTbhjp+nMUX+7I/dv6CvO&#10;VjGDtOBQqMx85my2euetWI4lC9K/SMLh4YWhGnHofAYqtPEVnUbGIuUpUQ7utSFMDinRxkjOcV0H&#10;PysaUBGDSbAD8tS+XjvQi85K0BykaqD2p4jyOtO8sA5xUgUdaCrDAnHyihUfqTUgAHanBB1oAjCY&#10;704DJxTig7U5QQMGouA0rx1psYAJIp5UkY3UqI2MZoAaQWHJoCYOc07GDgU4oxFK4DQO1O2GhVwO&#10;acAT2ouA1V45FBT0qTCgZNOGMcCi5XKQ7M96CmT1qRkOfloAJP3anmDlGKGHU0tOCgdVo2D0NO5J&#10;GUyc5pSOOKeUI6Um1m6incvlIsEjKinBR3FSeWAOKApz0pXFyjMHPIFMIIPIqULmkdDikrEkZGOD&#10;TSgxwKlYZHIpmM96dx2sRtH3IpuwVNjjFIUFMmyIgGU8U1t55AqYpx1pmCOhqkxcoxjgYIpC2DxT&#10;2jDDrTdh+7iqDlEY4GaQjaOO9SGPP8VNkBPCmgXKRsGyDmhiMjipMEjmmsueRRcQ0jIxTSgUZFOI&#10;I7UMmUzQBCwY8UMCOMU8Kc4IoYEGgCCRC3IqNlbOM1YdMDg1GRj5QK0iwK2xidxpMZ4NTNHtqMpn&#10;pV3QEbjC9KjZcDOamKkDkVG6HHWrQEEvTNUrhflOavSAVVnUsMFa0iyX3M8WtxfXUdlaws8kjBY0&#10;Uckmvtf9mr4P2/wr8AwxXECjUbxRLeSY5BI4X8BXi37H/wAHj4q8Tf8ACfa1Z5sdPbFqJF/1kvqP&#10;p/OvrK3VcbSOlfE8R5n7Sf1aD0W/qfXZFgOWPtp7kkKbR1qTHOcU1KdXyS0PpBshxX4uf8Frf+Dm&#10;f42f8E7f2z7j9lr4J/AfSdSt9DtLebWdT8RGRTdtIofbDs42gHG7k5z6V+0jKG6ivEP2kv8Agm3+&#10;w1+154u0/wAeftI/sz+FfF2sabtWz1HV9NWSVFByFLfxLnscimBc/YG/aqh/bU/ZJ8E/tNx+E5tD&#10;bxZo8d3Npc7bjA/IYA91yDg+leyBs1l+EfBnhjwF4cs/CHg3Q7XTNL06BYLGws4VjihjUYCqqgAA&#10;CtQLigAooooAKKKKACiiigAooooAKKKKACiiigAooooAKKKKACiiigAooooAKKKKACiiigAooooA&#10;KKKbISBigB1UtZv7XTLSbUb+4WGC3iaSaWRsKigZJJ9AKnkZjnivzG/4OUP+Cmt/+yB+zdF+z/8A&#10;CjUo/wDhM/HymG8aObEmn6aeHk453SH92vTjce1Z1KkacG2TUmqceZnwX/wVh/bH+Lf/AAUa+P8A&#10;qHxI/ZnhvfFHw78C3UmiaDYWGZLe6uA/767ZP4ixG1W5AUZH3jVb4EeKvitqvgqx+HvxA8OwacY5&#10;POj0mbbuVh1AbqBXjH7Ncv7XHhj9ly9+MnwS+I/hLwfJYyGGLwlewiO41Dd/y0RCMknPHXNenfs8&#10;aB+0TrcFr40+Jvg2W81pv3rXES7fMJ5xivz3FYeOMxPt5PVP5+n/AAx1ZPhoTruq29fI9Tsbb4r2&#10;fi77H4btrXT7e6hxJDBbLIvHdm9ateDvjr44f4vH4S2l219eW0avLZyQkKq9yh6E10XgP4w61aGR&#10;NQ/Z/wBUO6byLi6tU3BWzya9GlvPCS2zeLLPTdM024jUiHbGv2pwByDnvRKSvy2PrYx03D4i/tC3&#10;Hwb8JRwarqV9YyzMGkaFdrKM+tfO/wAfv2jtT1zWIviCP2hjp2iWLI1wm5WeYd0/+vXzf+0N/wAF&#10;FfDd98YpPhp8WPhzqUmnR6kVuLy4mKt5QPVcVofDT4Wfs2/tieE9e1mwstQsdQt9QH2Nbq4Pli3H&#10;3cDPetaeHqRlGUl7rMZYj2k7U2es/H39vfwf5ui+DfhnoOoavDrEKrqGoRzkgA4569f6VzX7WHxl&#10;tdD/AGeLTw9pviKzsbmaQNEsMgMjLnoxPXrV/wDZw+CfhXw9dah4W1zTVhSxmP2G8kUbpVH8ILV5&#10;x+2/41/Zn+BPxP0fwX4+0GTxG62yyyXC3CvFabicI2D17/SuunQpyqJxWxhUqSjH3pbkmg+FvjL4&#10;s+B7eLfCzWMNqsIZjcMG5wMuK4nwNpnjvxBqMdp4k8R6fqawbS3ljlxn7uOlaHjb406140+E2oeG&#10;/wBnzw7e3QuoxHaxQzBYgmBkKO9eT/Cz4z+Pv2dNNk8WeN/hDfR3UXyv9oU7uP4hmuuFGXs78uvb&#10;qYyqxUkj1T4t/s6fGT4m+KtN8NfDXR7qzsLqaOOa1kgYQcn7xfHH51z/AO07+y145/Z509vCeoeJ&#10;bO/vLSJZZtJhuhKrKRzgda9c+Gf/AAW6j8deGofgXpvgW1un1aPyIZrrbC1u5GM7h1IrzvTP2ab7&#10;S/jR/wAJ/wCJfG99ql5PI0stjJdNJGwPRcnsKijLE05NTXKltocsU61VuOx5F8EvFvhHwboOtXPg&#10;/wANzLrWorturqSMqLIdOPp9K9F8L6f4h8HaPHrmk/FG18UxyL5t1p8koEit12jn+lek/EzwN4P8&#10;N6LceJvEemWOk+dGd32fAB9N1eBaH+xX+0V8XPBWqfFz9nO1k1KHS7pmuptPkypUckY78dq6oypV&#10;oXlp59DSSdFWf4HouofHf4dSaHK3xQ+F11Y7htt5oYMYYD7xxXAy/HrXPEdlDZeFLg21nHNsilgk&#10;2l488ZANdV4L8TeIfiX8NLL4dfE/4WsmtafLi6uuB5ijjp615v8AFP4K+K7++k0b4WeDLyz1CJvM&#10;h8mTKyY9gfavK/s3ASqXqJeV9rmMoSlH2lr+p9J/s9/AG+8caz/azaPHqMs0O8O2SQ36n9a1fE/7&#10;LHj3SPiEPGPh/wAP3UepRnZHYwqfn+grkv8Agn98ePjp/aUnhHWtFbSde0T5Y/tcBVZsD9c19naD&#10;8Rfi9rUP/CUeLdSsbPWIZswzRW/yADpkGplLEUqjjdNdjtw372KaR574B1r9qb7PJ4c8XfC28021&#10;t49y3VzGy7x6c12Fno3jX4wyQ6XFpUFhHbLiSS4k2Z9SSeK9G1D9uD4r6loj+FfGWhaRfqIdi3lv&#10;GVY++Kw9B1/w5rWgyw+IdYs9NibJb7QwVWJ7dea+Y4gzTFZbgnUo0rvy/MrHylRw7lCWpyvhr4i/&#10;CDwNfal4BtfDDeIdY+aOOSa38y18wcZwOqg961bLwH4q1v4cR6b440vR/OF758bRqFjtkzkBRjg1&#10;P4f8I+EtbQaroul2+oWtpNn7VaxlA2D0+Xk079qex+J/i74D/wBtfCm8h8K31rcLLaabqlyITqCx&#10;8sqO55JHO09a/Camc4zNs5SoPllJ6uWtv8j4fEVK1XDylX97qvM5vRvjNpej/GGeXxB4G1Pxp/wj&#10;ump/Zekx65LYadFJnlpFjIMp+pxXbW37W3w0+O+ry+G/H37Kq+FfJXN1eaYFuYZB/thzlhxxg1xv&#10;7PHwS+JfxJ/Zu8Qa/c+H4Na8ReLJQ9xHpd9Fmzt4kzgnOQWwRheazPgidN8Ra0PAvwx+Epm1DS9M&#10;ZtQi1iWQq8yHDRM5+UHjjNe5mNKX1NU5QU2vtba+unU4KGIqU9E2r9P0Po34T/DfwT461Geb4TfE&#10;XTrCY2pu2s9Q09YVZE7blOeg6DNU/iT43tdZ+HGseB/iDbwK2o6TNBayQWLRh0cFVMYbqCf4hXE6&#10;t4/+EXhOOxPxci0Hwjr6RkQ6Pa30ckkaHg/6s8Z//XXnP7Tn7X3xl+Fq6Xb+BvAqeLdJvLcS2Ora&#10;hFJcrbLu/wBUg6oOhr5vLvrWIzGFOjQ9nUW8ns/m9GdeI9jRw3O53XRefoeY/suf8Evbz4AePtP+&#10;OfxI+Lt9C9hDM+j6fNIY/NmZTtVTuyFweT712Xjr9nv4QaV8TtQ+Pus+GH1h100XC6TNN50f2nqz&#10;jdkE+nWvXv2MPjRqn7XdldQ/GD4P+Zqtj/o+l6fb2zQ286EZaR2c5+U8HGO1d78Xfhf+yl8J9YOn&#10;23iS4mupIlXUvDcGoIUt7hhwnztnbn9K/Rs5jnUqP1qdZOKVpW3t1SseLhaccTPltt3/AMj85Pjl&#10;+2t8L/EOprouufCQSWsbbbdL66ZltCO6xqQAR7CtD4d/8FIPCPh6wj+HHxO8GR6l4buGAh1Szmnj&#10;uI4x/CWV1Zl9jmvafjX+wp+yT4x8Uza1L4V1j7dszdWdjdMU3tyCNoOMflXBfGb4F/sj/su/s+3V&#10;h48stVaa/kxb+Zp6yXWOoRXI2oPeuXLs94XxVOnhaEJupPS3VN7tF1MvzGjNyc1Za+XofSX7Mfx6&#10;k1SXSvE/7KVlplxCsrR/YZJjuEZHLYJyW/3jmtb9ov42694O8Ha14k+Mkb3XkyYWw8tg7yN2BXHA&#10;+pr8t/2ZPj7rPw08Va5f/CzxJJo9rMP9Gjmk3Mq5yOeBur6B+Ev/AAUH8ZfGJ9V0D41arb63Y2cT&#10;efC1qTIIx19jx3oxXDecZTiHUoTlKnGztf3nfoz1svzhTpKMXyzPZ/2a/iR8Pf2oH1DwZ4n8D2tt&#10;cWLefatMu5fLJ4bLdGzXt2nalpvgfWpvC1/4XjurNNP/ANDkvF+XIP8ACa+aPCHxq+C0VlJqH7Pt&#10;7ZWMmpWax3T7hxj1Dcg/Tmtj4oftP+HvBnwLl1/4tteXcdrHsiudPiZix6Z3Dpnj8q+qyvF42tiI&#10;06l1F7J737H0WSZ5UxFR0K8lprc6H9onx3ffDiztPGOs/DmxuLFXCx2lvbDzJAW5P+B+tee+INL+&#10;Efxg8LTarpNxcWvl4dtMFtt8piPoDjNZ3ww/bB/Zu+PHhrT/AIZ+EfHF3JrSyA7taUs2OuxQ3pV/&#10;wL8HfiDf/E7XVj+IumS+H1UGSS2I8y2b+7gcV9d7GrTXK242PpuaNTWFnf8AM83PwW+D3gOy1C81&#10;a/8A7Qv3j86OCNSPL+oHU15J4M/aA8b+GPHDWVjoV5/ZKSfP5dmx2pnqcV6r8RvBz/CPxjfeIk+K&#10;GneILOZ1F3Y3EwWWNM9hXQa3rVr8NtBX4k/D+y02S31C2VJrG+RRnI7V6kPZyhdvmOHEUqlOTtpY&#10;90/Z8+LcPiDwWfHHw61Nbq4tVDTWqtgsR2rsrH9p7xD451Mf8Jf4Rk0HYpH2hpeG/AjFfM3wZ+PH&#10;w2uJYNL0DRBoN8X33iw/KkrHrj1r6LtZtP8AGelRwwMs+VH8PSuWvhqcviVjan++jdoueG/2kvHf&#10;h3XJtOe/GoaS0oWBWtRk+3HWvQ28ReEPHOkTalftHDII8tbhAHPHpXn3h3w1pfhPxrpWueMht0iz&#10;l33EaoDuHp9K674g6D8L/ip4qbxx8A9YSPZGqT28rlQ7Drwa4f3eHlrsXFKlqeb+JfheLhZtY07U&#10;LiCNm4h3kbh+Fee6nelbwRadbeS1v8kzMT89fQUfivS9Cv4/DHjGyhmuSuP3fSqGs/APw144u3vb&#10;PZZxzHLSdl4rq5aNePMjW/NHQ474caL8J9U0D+yPEslgst5kTNMF+XNeE/twfDf4N/CPwomr+Cfj&#10;XDpYNwFuvscgOIyecAc5/lXdfGP9mXXvDtlfazp3ia3nsrXOI1kKu/tX55ftSax4p8deNNN+EPh/&#10;w7NZ2894scrwqWZ8nknvWdDBqtW5m7RW9zlzDER9i5bM+8v2HNC8AftEeH28A/AKa6vNO0mQPrWv&#10;XkbbZZD1+Y9TX2P+zp/wTe8CWHxAT4r/ABDgudQNmwWxVrddkfuAetfGPhTxdoP7AXwC8F+ArXXj&#10;pvh+9vo38SaharibLdSSOcZ6+1fW3g39sfw94p8LR2Hgr9pvw3c2M0Y8q6m1RA8MeO4z1xXzeFyv&#10;CYjGTxFDmcW3Zs/NsdUqe0vKLk322Ob/AOCov7U2hfB2S70O28L6jbpNbfZrHUvsf+io2MYPavxv&#10;+LNi/i3xBK87293LdsZWkso9obPOBX6Xf8FL/wBt39nLxB8A2/Zx8EeJD4u8RTSAX2rR2u+GDPVt&#10;/Tjtgmvhz4Q/sufHTXLOy+IngH4dXWu2Om3yeYiQ8yLnpg4yMV7GFw1HLqsq0ppSfyPOrvFU6d3T&#10;t2R89+KLe8+Furab4h0eZ7WWNcrHkbh9a9J/Y4/a++OXw7+Lv9s/CjwPb+IbjVG8q+0W5tfNS6XP&#10;U91/3unrX1d8ZP8Agm7L+0F47sdX8QaPdeH5WsUee2WFUUDHI+tdT8BtC+B/7Nmo+IvBnwy+HsDa&#10;notjHDJqsiBpJJmOOvbnvXPmXFeWLCyhGn7WtazXT5s9KjUjVw65la56jomrR/FvTo0+M/wM0Dwi&#10;2oRb7qxbVFZJmUcAJ95TXllx+x7+yP8AHZJNNudGuND1j7aVhaDUHWC5+boFJ259xW78SNf8Ffs4&#10;a5aX+s21r4w8YeIbfeY5pjM1u7j/AFcajIUAd61nj+HXjH4Kaf4p+JAu/BeuX2tGzs7ZANwOTtcY&#10;5HNfnNatnFLEqpTm4qf8r29E3d27nVTpU3Reh23wf+GOk/sxeIdH+EPwX+FVxeXV1cIjNCxErMxA&#10;69T1/Cv2w/ZX+Cdj8Fvhfa6PJYCPVLxVudWbdubziOU3DqF6D8a+F/8AghZ8IPjr450vVPjB+0To&#10;UbWegXzad4N1C5gHnagi9bj1wBgA9yT6V+mlum1vu9q/WuCeF44JyzCu3KpPZvXTudWBVR01KaHo&#10;FxxTxnHNHToKK/SjuCiiigAoopGXdQArfd6V55+0j8bPD37PXwk1r4p+JnzDptkzxQrktLJj5VAH&#10;Uk13crBMjNfl7/wWg/aa1nxH8RLL4A+HZmOk6XH5uqSWs29muiDsV1GeAPXvXLjMR9XouS36HZga&#10;H1iuo9Op8B/tg/E74x/tIX998Yh4tjjvNQ1LzZPtWjpKtpHnClSwDIVXjPavC/FN58T/AIb3lrJq&#10;3xWupdF1vdFPBd3SvY3Uqrn5XOfLf6Hn1r6g8C6Po+iadNqusPm5aPzmW4nDbs9V2tgfhSJc/Dfx&#10;BZHQtX0Gxm0vzDOllNpaBQx7kMNuR6g18qsRNyvLVH2TwseW0ND5S+FP7Qehafrlv4e1rxRdWMcj&#10;sNLvRdO21s7WQtnjrx09q9M+BHgC88F/GfVPFvhDWVvmWzE/9mz5M07bl3B3UZlBU5Gcknjvis79&#10;qH9iJ/FOn4+GmrabpNi1x9suFkVyqq+PmVF+4fccGl/Z+j8Y/BrxfZi/1sTQTabJbf2tLnbBJsIX&#10;GDliMK3I+nIrorVKNWlywer6GVH21OtqvRmZB4n+CX7RfxH16f4R/EjTvBOtW8jXXiDwzrGlt9hu&#10;J4mKrMoyoiJGQyjGd/IOTWR4Q1zxR4MbUNI+LHwlGtWP2cRyanplr9r02dWwFby2LA5J+ZlIAJ7Y&#10;NaP7W/wt/ZW+OFxp/wAdFu7rQdSaxaHXI9Dt/m1O6J+WST+8m4HLcHb15rq/FsYudN+G+v8AgzRp&#10;NJuNM0FLW4hhhKW8topXaUPG/wCfk8Z+c571pzQjFR/PyMuWUpSb0t22Z4X8Y5vhd8IrKfVtY/Z9&#10;s5PDurR/Y57e60UwCMsdxMLs2Yz3GwAHrXVfB34dfAXwp4ck8U/BTTpyZI0mna6kZzArDPlZ4DEe&#10;pyfQ1wv7U/wSj+JtzJq2nx3EOteZI9tF9uMkDjGdmxjlQcNgjp0NeUfs2fGPwV8OtTutE+Ll7rTN&#10;dstvFHaybo7fGQGYA9jxx2r0cPGMoxmr3WrPNqylRrOLsk9n+h+7/wDwSM8W3t18O7PWoobfct1I&#10;k0e5QVjBA3ep4Y9euK+y7f8AaJ1fR9bi0cXcU23MbbV3ZA+6w564r8SP2GP235fg5qtx4I1Wa6aC&#10;Rc2o+dWeMnhkBIGD6198fBj4ja/8R7rTvENgEjhuJgzb5meTGe5A4/OtcdKUZqcXvqb4OnTqwakt&#10;j1n/AIKYfsHj9v3wNpvjj4dfYbD4g6LD5MNxfO0aX1mTkwuVyFIPKkgmvyM+MX7Mnxg/ZS+Lf/CH&#10;/FWxih1axdbmOaa6SZVU/wAcMpGQMDgZr95pPiRo/wAOfDI1e/nDSNGqs0anA4xivlP9s39mv4Of&#10;8FG9Fa0/4SW70Hxfpkbw2eoQyFUlHXypV7rnv1ryK1aM7Rk/U6aOHqU7tLRbH46fGvSPGHjLxjpu&#10;p+A9QvPDOn6jC7X+qQ6fuW5kXqzlnP4EEAdhXn3j39irVfiVcf8ACWrr91rCphLzVtJ09pF2qOsm&#10;B19xk46ivf8AxD+zj+2P+z/8R5PAnxR+GU1jZ6S7tpOueMrvGlyDfgG3SElXzwcNyO9X/jprnxxH&#10;wisLv4YeLNBWPSdSePxRFawyCFzJzHhUwxjBHLYwD14pQrVKVSNOLJlRpVKblUT9PM+Y/iZfeHvg&#10;54Y0XXL2G6i1TRFCafHA37qWMAj97CzEMrepXJrJ8JfHTwB4thsb+7ttQhvLedz5TTMLYGTh884O&#10;4DH+yeeKpeF4tH8SeNNYtvGXh3TdYurGBpdSuptQKWEDl+cFPvcdPQ1kXNjr3hrXrXx/o3w0Fnos&#10;d00em27WMjRsCTkqz8kn19cV6/LTlp1/U8tVKnxdNrHdeH/Guva78XbTTfD/AI4utPt7O5jt5LO3&#10;3XEssaEyIHc5EgyPu529ABmvafjZ8MLKymtfHXgXXbX7DLck6npn9josluuxnHllQVCMSNygKRjj&#10;vnxL4F2/wp0PVo/GmrXn9p6h9oWc+ZuRbdmODE399wWzkZAxXc6l+1N4YHxLsfAd5p0s9rNe71vr&#10;e5KojZKtGwI+Ybgeo71y16dT2yUOm/Y6qMqcaTlUe7Ok8BS+E59HayuLDNxGxaSSeBJiYzyDtU/I&#10;PqM+tbkHiRLCwBtWa28u4MzSW8cEMF4u3vG4I3epAri9M+Ieq6xrWoaN4L8J6alvHOyNO4WGa3Vu&#10;rqzcMM5rZsPhHr/ji/s5k+IaW9xDHJCz4Em8EY+Q/dz+lc0vcmpTej+Z3c94ctNHxn42+JGtwfEq&#10;88U6BJ9hkkv3aZUkVNw3fdOwAYPsKzdP+Ififw/4ok8S+Hr5rF7q4WWeCOQ7JSrZCk/exn0NfYh/&#10;4Jm/DTWL5dR1z4gXzSrMzXhMarHIfTPY16Zov7E/7JV/ocfgjxF4K8m4m4ttRs7orNG398ZPP0ru&#10;lmmFjG1m0eT/AGXjJVLuSXbU8V+Enx6+K194lsNZ0vTr7TJfsLz32ltfm3gSUEMlxA4w8b9GDZBB&#10;PfFf0nf8Ejv24F/bU/Zls9R8UXcf/CXeGWTT/EcaSBhOwXMV0pHDLKgzkcbg4/hr+av41fDjxn8A&#10;fFN98JrLxHb+ILKw40vUNTKR3USzIPMi3ORu2xsGAB7j6D7S/wCCJP7UGu/se/tAeG7vXrK40jwt&#10;r1zHoXiG3upCF+yurC2umB4D+b8/HRN3qaKFeMailGyiwxWHnVpcr+KP9WP6MoGJzk1JUNk6um5W&#10;3KQCrA9RU1eweCFFFFABRRRQAUUwnEnWmNKqvktQBT8Ra1ZeHtMuda1GcRw28LPIzHoBXxn8TfHt&#10;78R/GV14ju2IjZttrGf+WcY6D+p969U/a4+LBnlX4b6JP8vD6ky9/RP6n8K8PhHbFfYZDgfZx9tN&#10;avY+QzrHe1qexhstyaBQBjFS7TjJpkYyPlqbZkdK+kPCEUADg0tAG04xQQScr/KlcAUEnpTygNA3&#10;dRSqrNUBYOemKFV+y1J04FGCRmgrlE56laXLelOQHOadkE4oDlGhD1p2B6UbB1K0GPd8woDlDA9K&#10;ByPlpRHzytOKjqBRcOUaEbvS7DTs46igoW5qeYoTavpShcnqaFHOAKkwfSloBGR2IoUHoBUm0ntT&#10;th7UtAGBQB0puCTjFPwScAijBY4FAb7DApJ5FPwPSgI2fudaVI37pU8w7CBQO1JsX0p3kknbTvLZ&#10;RwtGo+UZgelIVB7VIIlA3j6VFcPHbxvNIQAq5JNG25VhHQE7lpgBU5ZqZp9zJd2i3Lx7PMGdue1W&#10;SoPUVRm1qV3XFFTMuKjMY607iauNwPSoyMHFTGMY+UUm045FVcnlZCcdzSgYGKkKcY20zyyTyKYt&#10;xCM96aVG3AFTGIFc03yiKLjasQtuC5xRjIzipzGMcrSFRngUXEV9uf4aCCx4WpnRTRswM7aegEBQ&#10;jnNN2+pqcpkYFNaI45x+VP3SeUrlGDZFBHYipvK3U1oSvQU+aIcpCyegprx1M647fpUbId/Ip3Dl&#10;I3VcZNRNHg5C1ZKkdBTWBxjFFySrIue1QyqQKtSozAAVXdCnBrWMgKswULnFW/CHg/U/Hfiqz8Ma&#10;TBukuJQCdv3V7sfoKqTnjBHfFfTP7JPwhbw3oB8eavbEXmoJi2VvvRw+v1NcWaY5YHCuXV7ep6GW&#10;4OWLxCi9luepfD7wbpvgTwpZ+F9JiCxWse0kD77d2PuTW4oBPFJag4JYVIqkHkV+aylKpNyl1Pvo&#10;RjCCiugqrtpaKKkobIcd6+d/2sP+CqH7Bv7EfjbS/h3+0z+0fovhnWtY2/ZNMuJGklVGOBJIqA+W&#10;n+02BX0S4JHFfjP/AMFpv+DY/wCLH/BRn9saT9qX4L/H7SdGGuQQQa9pviKGZ/s/lqEDQbAeCo+6&#10;cc/WgD9gvA3jTwt8RPC1j428E+IrXVtJ1O2W40/ULGcSQ3ETDKurKSCCK168d/YP/ZVs/wBif9lH&#10;wX+zJpviS41iPwnpK2jalcLtadslmbHYZJwPSvYhnHNABRRRQAUUUUAFFFFABRRRQAUUUUAFFFFA&#10;BRRRQAUUUUAFFFFABRRRQAUUUUAFFFFABRRRQAVHMD1zUmahu5Ao2mgDB+Jfj7Qfhl4L1Hxz4luR&#10;HZ6batLJ6vgcKPUk4A+tfht41+EqftQ/tkeJf2lvjb8OG8RDUNSZLO41S9MkWnwj/VRRQkHAVcDt&#10;69Sa/SD/AIKAfH2+1bVW+E3hSK8FvpzCTUryGMPHJLjiM+u3+Z9q+U9UurL4feG21SztNRubuV/P&#10;ks42jSR2PcDNfJ5tmVb2jpU3otz3svwFP2anNavY8E+K3wL8D6l4pstdg8JWcb2d7jzLuRlWFF+7&#10;sAHH0PFddo37SV34Tjk8LRi3Zobdvs18unMYVYDgFsc1ua/8QNGnur2GXwtLImoQrNNHqIwyNjGB&#10;jt/WvOPEX7RafDCWTRbPwR9uhaLzpNNgkVwqnjJ3jI4rw0+Y9T2cKeysdj8A/i98UL661HxD8QNQ&#10;0nUbBlLxw6FFt2n/AGv9quT8SeMvDnim48QLZ+BJ7HazSR3Ujs7yuR24G0Vwuu/GDwt4Y0C88caD&#10;rLeD72Zg0NhqcyiGfd7DvWlrf7bWmeDfhTNrbwR+IJFhDX1vZ28au64+bZjJIHrVxpVJSskXz04x&#10;1Z8/2vwG1HUviwsPxF0Wy1iDUMzW1vdWG5UXP3d571zP7ReofG/4B6xeeHfAH7Octhpkyxra3mgu&#10;GMZB+9IijOPrVz4xfGqH4mHR/i/8MPHHirwXG0mbVb5luLYtn7u1wdgJq9pHhX9pb4jeJ7XV/iP+&#10;234c0CSUeZi3t086WPrhgeCMV6cNF76+RwT/ALv36HA6L+0R+0Z8LdRTUfGuiyeKNUvZFb+yTGYx&#10;BERx1HBrpP2cfEPwC/aQ+IuqQ/EL4Sww6t9qP9oWd/IHXco5Vfeuk+Kvjn4b6/q66T4d+IWn+KLi&#10;1hWC8lt7cwy3Ei91IPPfpVz4kfs6fsvf8Kws10Y6vp/iq8jza3ugSmO4hncdTz07HNbRcai95Wfl&#10;cxlGXe6Knhfxp+zle/FbUtG+GfhaHQZ9BWX7HHNqAjhLp1X0JJrhPjfdfEr9oC0glbQZL47G+36U&#10;kIV1jB6oR1BHfivjj42/Db4p/s4/EC68P69qlxPicStNIx/eZ5Bf0PrjrX0f8HP+Cg3hrSTpVt4m&#10;8Jw6VrDWqwT6zHctsaMDrj1rseFlTXPB8xzRrwleE1ZI8x+Mv7N3hvwza2fi/wCHdrqOi3duC93b&#10;3QbdAw7+1cn4J+P37Svh3TGvrLVr6TS3u1STUp4Syrzjhj0rrv2gPjj48+KfjObRPhz4zk1Kx1CV&#10;lZYbdCxH90kLyKxZ/Ell8HvhXe/D7W9P1C5j1Y8yPxHBIOpAOa7IXlTUZq7OaUo+0bpuyR9NXOj6&#10;v8WfhNpsPjrU47iTUJEQ3Ed2FHln+LFe4fsdfHX9m79gvwN4g+Evhf8AaFuI9W1SYhtPntnlg3sB&#10;wTggfmK/Nvwl4h1rxh4t0HwfrPjzVrOwDKlpcR/uwvpg9K+hdH8B+GvhD4+83x5d2fiaHUbdlnWX&#10;5pFGMhsg/ery62F5YuDej1sjppylW1t8z3NdD0j4g+JNQvtD8UQPLeTNI11AwVeTk4wa0X+Cc+gw&#10;Wuv+CfiAF1qxm3SKzFhKufukGvnT4Ku/xU+Kl3YeAdb/ALO0OzuG3xLkMOfu5r79+HXwSW7sLdJ7&#10;O4KtCv76ytzIQf8AaIHWvOxL9jHl/A7oSpSjtsaPwY+AvjPXvsfjm70XT7q9k+9HGqq0n416lr/h&#10;m8u9AubPVdBEE6vt+z2q52/iBWh8Nv2MvGXiXxbpr+JfiH4i8L6TFiZBChjE6jnHUYzX09q3hz4Y&#10;fDTQ7O28I2i+JvtB8qQNh5t394+v414kcRWw9RuTuui2sP2ypS8j4l0b4DfELxzKNL8J+FZFaQ4F&#10;1djCr78jnFesWP8AwT4+FmieGf7U+KOkR+I9Wm/dWqz6oY4hMR02g4A/Gub/AG8fE/xE8C/EPwZp&#10;Hwv+KN9p95dSD7d4LjtwjSQl/wDWIcDkcg039uD9ovwZ8B9FX4dXd1qd/rH2G2n1K4h1TDWyyAZU&#10;IuCvPG7Jr43Psyx9SpalT5uiu7W+R8fm1SWKxElUm0l00ObOhfHzwBO3w+8A6DpdvDG4/stvJEaR&#10;MGz5ci/NkEcBgSD+lcv+3B4a0z9pAaP8OvFfjKzufEFlGz/2fp+rizhg+Qb/AJyPmYc4ULk14bpf&#10;xp+MvxG8Wax4i/Z7+K8Wi+ZCsd/Hq0f2u4eFBgiJ5CcL3YKB75FfOJ+MvxB0zWNS8SeK9av7yP8A&#10;tZRq2qW0QRpcNjYrAYjBwcYxXzeXcI42hU+tU5RhJu9kvecvPyOeMqMcHHn95PbVXSXkfY3ww8L/&#10;ABT/AGTPFFxf/BVpLHQ7rT7ctqF1qG6IBPvStI/YnPygfzrvF/an/Zk09by317476Tb6lqlwJ9VX&#10;TL5USSUjkjb79eRXyrd/8FPPDfxEvtJ+G0/wslOjiNbSbTbCRriSVRkLsTozc5OfvH86+VfizoGh&#10;6V8R9WtvCui6tY6cl6wjtdYthBcxZ55Qfd56DJ465r2I8J4zPafscxnKnbVWtr5tnh4rHVKL9pTt&#10;JL8D9X/DnwR/Zr8brB8VvAz2msTtcIs+pT6kJhMx+7G0jHC5PO3qc15p4n/az8Zt+1Vdfs2fEO0s&#10;tJ0C1xa2I0+FPMUkDa28A49Qf/118LfBTx/q2g/aPAra9dR+Htcmgj1a3hkxyjhkkx2ZTz6EZFfp&#10;n8Kf+CWc3i/4naN8WfFX7R+leKr6TT1OlwadZw26qSnyGQg/dCn03ZxzxzyPhKOTuUq1SVbS0L7r&#10;tYwhjamYwUIRs+tjz/SPi/8AHT4NftHza78KILe+m0vw3qCWdjdbjDPGFyPmUNlyQHPqSASK8V/Z&#10;i0v/AIWV4t8dftA/HXT/AO2vFN5fKbFrq6MUcErtuZzluoA2quOPbFfbWuwfF/8AZH8R3N5oXgC5&#10;ubqMNEwj0mK6t79AMmMOwwocDaXyMZz2xXi/7L37QH/BMbxN8Ptdj8T/ABQj8IvrXii8vNW8I+IL&#10;UxXVhIz/ADQxXCZDojZAzgjtXsZLTx2KyydBwcbO2q7mNaniI1FODemjW1it8Ofil4m8H38/gyW7&#10;mTTHuvt1xqFta3E91IuPmjMqxlQoPRS1W9L/AGmtO/aN+MUfwE0/4Y2Ou6TeRmK8m12xEkqwgcyb&#10;SMofTnNeoz3n7D3iXw41h4B/bC8L3HhWCPN1D4s8UBZGPUgL8sjADjAYcV8ufHex8M/EjxBpWhfs&#10;K6HFY6Sb7/ideP8AS2lsludp5SJ2k3sg5yc89qylwzl+HxSxVSCUltLazN44rMKlN0/sv5nVeMf+&#10;CU/wQ8CeOrdtL8J6zcWdwzT3ccd80SiM5O1QemK5P/h27o2q3GpeMfANvc+G1juQlrb3F4rLcR9G&#10;LYfnisHQfivrfibWrH4FeIP2itW1WKy1KayjZL1lhuGbOEaVjv5PGeap6BpPxV+Huq3mj/DH4s6b&#10;psdnNIJ9FvZBcLHcZI2Fp3zz/snNYYyrxBU5uTEKL6XTs1/W2hthaGDp1E7t9/U9Z+Hf/BN8+DPF&#10;+mePr6zNvoMdvvubH7M2Lxs/64HPC47YNeg+KPhjomsJNo1/rOnvoP8ArI9MurJdrMCNoY54Ue/5&#10;Vc/Z+/4KRfD3wz8KW+Bv7VPjvQ01C3Vks9UtWLWkJYY8oyYPl9T94nHQGvhqP4x+NfBXjjxj8Ifh&#10;As3iDwzrl28yeKGvBcrbTRHO+KUfKqY28NwOetZQyXiTHc1R4qyitHbtvr+R3UZU4VP3cXd7+Vj7&#10;Dtf2BfhdcavY+PPEXwAsNPvo8yWmq+GVdVyfu7wAM8V0l9+znffDWJdS8EaHcQafdXSz600YMkjN&#10;+Jzj8K4X9lH9uv4sw/DyH4b3ms29/Lo9irSX11Kiq+CSwXd2A+XPOcV3XiX9tDSrr4pWunaV8QYf&#10;tlvpInvNFtNskMin+Innn6V9xl/1x4WNOcnUktGz9Iy2eDrYSMoaX3POfih+xZ8NfjT4+XxbqdtJ&#10;Yx24BuPMVoWc9vl714f+138PtY19bX4X+FvCviKO1tSI7PULayfynx6kdq+ntb+Nug6xoOsfHWL4&#10;jR3mn2ClVs1jxL5g6oBxn8s15H4I/wCCsV1fjUPBXwpjvNM1W6DCGbxHoKzROSMcbsbRXtYeeLir&#10;xV0jbFumovlsm/xPn+3+Dfx+0WGzFpYW0cGn7fMuZF/1g9z6/Wvuz9l3XNA1jwBGurXUa6isOxhG&#10;3RsV+f3x01T9s7RvhV4g8d6z4/t2tF1BpLv7GECvuOcBcfKPYV03/BN74r+KtcsF0rxTqDKZJPMj&#10;kZfmNehisPWxGGbuvkefTl73s9UfdvifSPFkFnM1zcyXFuzHaT2WvP8AS7b+xLm4a01aa1mdsqqO&#10;VB/Kvafhr4i026C2Xiq2mubMx43DP9K8j+Jr6Lqnji/0nwvZTW8cR+XzlOPwNebGnGVP2ckejyR5&#10;UmP8N+JJtR8RRw6lF5lxvAEytuZq+gLDxDpNjon2G6t7ld0Y3boWULxivlfwzrt74R1VdWsWj+1W&#10;r5TzF3D8q968I/HrV/il4eXSfEMNmjLhZPIh2k+9aShKnFRhG4k2paHhX/BQ/wCHf7Vem+Bbfx18&#10;CvD1xfaezZkEMbN8p7mvjz4P6546+H/xi0HXfiV4da+1TVZxHNCtqWa3JPXGO1fuZ4AuL3xD8Dby&#10;x1bxxolhpNjbsAt1GDIQF9ScfpXxVqHhXwRceILjxtZ6TazPBeMkd5DGG3pn744/lWcsVLl9lKF0&#10;07tHNLDyrSava5w3xo/Y+g/aa1PS9B8R+LJBpbMs95apIV2r/dwOlZul/s/fsu/s1T3lt4P8AWN6&#10;q4imn1GYYyPQsT+QFb3xh/aO+AHw18W2+n/Dzxdql3qlxaMdRiukby42A+gA5r80/wBsP9sPx98T&#10;PEmoeEtP1AxafHeFg9uSpPPqK48BleKxSWHptxhu+hFSjluDp3Ub/wCZ9SfGD9of4a+AfiTbi58B&#10;6bLo4jaSeC0gVvmA+UHA9a828Kftn/HP4/8AihtC8AeN9S0NluttvpGlSfZ444AepK4GcetfJk/x&#10;o8a6jplvokSRtKi+X5+0vJJ7HOa9A+EvxE+PHwp0ybwboXw+RJ/EEqltVk09jcJGSMhWGAB+Feti&#10;shjRoOpdOokkruyXd6nzucSp47bRf1ofqF8Gov2hfGHhPStH+H+sXN4LW8Ua9qGqSGceUD84Ep7+&#10;1emap8H/ANnj4eeNtX8fyeKWW51SONbyzW3Mi4GNzHn17182+Hv+Cium3Pwpb9mDwJ8K9Z0PWrHS&#10;VS1uLeNsXdxt+ZiwPHPc1Y+Euo/FH4n6Kv2vTr61maza31KxupAWkHdiRyB+Vfjeb5XjsHJyclGL&#10;eu13fr6Hi4VU4O9RW8ux6FrGt/AL4JHxR4/8O+I49SvNaH2fT7vUI1k+zSNwuzJO0AnsK+g/2B/2&#10;I9E+LWux+GvHutWviTVdQgS6aaT5hYxtyZFBOOB3Ht618KeIv2W9HttHm02y1ho9SmugfJuLgsse&#10;f7u49elft5/wRZ/Yk8Q/s0/s8W3jn4tXj3/jDxJbozT3EYD2lj1ihHcEjDNz/dB5Fepw3w5LOcbF&#10;qq5Ri7yuraLZLsj0I+wnLkj+B9cfDzwLofw38Hab4G8M2Kw2OmWiQW6rgfKoxn6nqT610UY4yaaq&#10;lPurUlf0PRpwo01TgtEkjqCiiitQCiiigApjknkU+mZC9DQBznxM8YWvgLwLq3jK/KiPTrCWdt7B&#10;Qdqk4yelfgx8a7vxL8VfjxJ8ULjT7yC41Rri4bULdkkWJt3yxsNxzkYH+Ffqv/wWL+LN38M/2RNQ&#10;0zTL5orvX7yGwRYxlpI2OZAP+Ag1+SXg74hy6kZrC505vLtWA84IV3L9eM/lXzubYj96oLoj6fJK&#10;KjTdVrd2PJ/EPjT42ah8QLrw3qOh6To+qWbYbT7/AFQ7L+Jed6rluq9c85rrda8T6Vr+m6Zon223&#10;tVvvlsv7Mul3RzDqiMcc+2K6fWvhz8Pr/wAWWvi5o7C01WZgba4mkWKYjp8u/O4H8K6DxT+z94S8&#10;Q+C5vCHjf4fyX1pJOtwuqWLbbqOTOQ6yJjaR/unNea+WUVdWPYirX6nI69b6zd2EOn3HxA2x+bHD&#10;DJ5AWeEj/lkxOQwJ9Rjp0rzL4qeNNZ+Hdu019YWWpabpNrNdWM9xJ5Uj3CZ/0dMqwk3KfvDkV32p&#10;eBfHnwUubWCz8eXfiPwtdSNFb2F5Zxm9hlHzZaQIpIA7nOatSah8JvGXwq1TXdZ1yHVltY/3a2um&#10;hpo+MNv8wld4yeNuDnpUx92Wmq0KlzSjZbnyzpnjnRvino2n+OPCnh+TQmvkVNNkv75pI5Z433PE&#10;U4DgnHO7ONwIHfK8YfEr4l30+m6X8WojHDI09tcXGmwusVng5RgVHyoRg4A4PXNfQNx4a+E3xC8A&#10;t4Svfh401jYKH0+S1tYYLi0YrgSBwQMnocrj1FeP/Hf4ceKPhx4N0OfTrW+Zpo7hVvL3U0ujcYIY&#10;KwCYGFzwvPzdTXZh505VOVqz6XOKtTqU48ydztv2XvEvhPSdSvdH8e6Hp/i+eMrNoM2tzfMicEJv&#10;VTwOzAH6V1XxZ/Yz/ZO+MKy+NfBHwrk0/XV1aI3q2FwZrZY3bLSlU2tgHPBAwO+Oa+Z/hL4q0rxd&#10;remmy0Dy9ahiX7LNI8kUO4naUO5jjn2+le8eJpdW0jT/APhLtG8aanour6bhbr+ybs+XO+P4lwfl&#10;B4yuCO+aqtGpTm3FtMqm6NWnaSucv+0j4Q0vVmhg+CekNb6x4Vt47e4060kEckoH322so4IzhQT0&#10;GCc1+mX/AASAsrHxl4E0fUtXW6uLpY0juFuHAEZz3yBg+3Nfld43/a6sBq0viPx5r+pSapBbrbLq&#10;0kO8Bu0ch+Vio6jv74r6x/4Jjfto+NPBfjVdI1rV9MvvDt5ayXd3d2cjxiKKJS/nfO2IzgY5yp9S&#10;a6HKtGnytaXMoui6snF62PrT/gsr+2v8OP2TvH3hH4X+ILDUZF1zS5rtZNPl2Bgr7NjYHPPpg14v&#10;+z7/AMFKPhTDeWdvoej3tj9o5KXjMDJno4LHP4mvK/2zf2pf2L/+CnHxR+Fuv+MdN1+YeE764i1C&#10;DTbqE/abZ2BjEjqWO3cPnCjJHQivSPijof8AwTW8QeAbT4U+KvBd54bvLe0NnoviPTrW6insFHzI&#10;TKf9cgJ6PuyOM968PG4jD0sQo8ru9fRHq4OniqlJyTVl+J9b+KdO8Kft4/B6X4dePtJkfSboBrXU&#10;rK5/fWUvVZEwSTg9QTg9O9fkN+23+zl8Vf2CviC/gfW5JpNL8SSG303xdcyXBtrvk4BX51hPOGU5&#10;buOK6H9mf4nftkfst/teWPwH8E/GHTrvT9cmVtF8Wagzvp89o5+WXndggcFDnnt3r7e/b9/bT+AH&#10;i34F618GPiP4UX4lataWMm3VtPskt7CTUliJxE5fcmwjPmAN6d67qMdVJe8cWI5Z3Xwn5YeH/h78&#10;NPgf4RsRrkum+MPEGtN9t12FtYEOmWEPKqjEfeyWzuYZyo4qHVfiT8PdQW8+GN3NrU9rcJHKFuNR&#10;UptQ8eU6B8x5DL0HQE46VwPw/wDG3xV8V2F5b+HvAV5eLcJHZ26XUzsqSB94BdxtfGBjjt2r0TWf&#10;2bfGfhHTNW+MfxK8e6fpMMdraz3zaTb/AGu7ljMnKoP9XGB8uc5ORknNeg4xjJKo1d7a9Tzo80o3&#10;pxsl5FXV77Q/CWgf2vZQW+nwrpZCTC3Mpi2j5TuKhWO7HykZ9+1eOeD/AAwup2kuq654sjme+jmu&#10;LO8JKvHNuYjOeck5bHTJrb+LHxo8S+PrW7+EHgvQrqTR7q/S4hn1CBprzyycqcHCoCOcKOjcHpgv&#10;PgB4gvE0a98J+G9WSBY86haXwAe1lDHhMAfKyjcAwYr0LtXZTtRg1N2b+ZyVr1pXinZHdfC/TfEj&#10;aRAniDV7qe6vIZBYzyW+WbjhDgZYcdR+FN+FXwK/aEuPEJ1G18VNY2ouGlbT2upEWPac8ggcY9xW&#10;t4N+IPxJstJvPDo+HXiD/QFQ2s2lSK+054Year546gcD0Fdt8KPGWrax4uk8Lahf6/a38KiZre9s&#10;R++LD7pMYVQfoAD7Vw1Z1I3tbX0Z20adOXKnf8jqPiL4j8RfBTwXb+OrvwnDeWCqG1b7LdM3lxEY&#10;84ZGc56r+tWvhVpviv4zaJb/ABN8D+Jzqlmg8yx02a1MLFgeckEtnHTPSuZ8e/F9vDng688K634a&#10;ntY766Mf2jUoTMhUH545I2BwhGQCuOtedfBD9tLxN8FPH8fwg8M+DIbjQkvi0N3YzPFNBG3OQV+U&#10;qM/xAnHeuOOGlKneK9780dcsRTp1LN6dvM9/8Z+CPD3x21+x074lfAfVJZ9IuNi3Fyrq6HCnf5hI&#10;EqduCSPwrd1e08LfB02PjLSLC7j069h8i402zU3CfaIlYLvUBtoX1+XJPXmqnjL9pm48Qa7bRp4j&#10;ZbU2uV0+e+SKS7ySCwUnd0445PYckmr4A+JOk+HPFd9pumeJrmzSWwnhuvD9zYt5MzSjJkYnDNJu&#10;OOPX3FcvLWt7yOi9GWzP37/4Jm/tG2P7S/7HnhX4gpLI93a2o0vUzK25vPtwFyTgcshRznux+p9/&#10;SZHGQa/L/wD4N/vjbf6rr/j74L6kFtf9CtdVtdLjY+RBIh8mZowRn5t0W4kn7i9CDn9PIlUcZr6v&#10;B1PaYeLPjcdS9jiJLzJgcjIopqAAYzTq6zkCiiigCOUkHpXJ/GD4g2Pw38G3XiG5f97t8u1jP8cj&#10;A4H+e1dVdzCIFmOFUZNfIn7SfxWb4ieM307Trg/2bprNFbhejv8AxP756D2HvXpZXgpYzEpdFqzz&#10;8yxiwuHb6vQ4a+1O+1vVZ9X1GZpJrmQySM3djzUkalMHFV7RMDAq5CGPBr9C5Ywikuh8HJ80m31J&#10;IlwM1IgAXgUIgA605UOOKzLQUoX5c0qg5xmnBQF60DGquTk0uQO1LznpRhmbAxigAUjG7FOC5PFC&#10;rnjtTwh7Ci4DQNvFOWPnJFKsZ79ak2cdanmYWG0U4J60bBU3K5RCMHFLsHenEAnNB3dqnmDlGsu4&#10;5zTvbFOVc8mgJg5zRzByjcxpyRXL6f8AHT4Nar40b4caX8T9DuNejlaJ9Ig1KNrhXVdzKUBzkDkj&#10;qBXVbEk+SX7rcN6EY5/SvkH/AIJJ2nw/8R+Hfi/4t0Kz0e6um+PHiGW31C1hjaRbWQQNbgOOQvlN&#10;wM9CRwc1nKpaUV3NKdOMqcpdj6/LY7VTvfE/hfTbn7DqXiKxtp9ufJuLxEfHrgkGr/kgHrXwHpXw&#10;5+B/7Sn/AAUv8f8AwS+PnwW03xGtrpa3Nnql3eXCyxx7MiNfLddgBB5Ug81NSp7NpdzSjRjUvd2S&#10;Pu7wn4g0fU/ino/hTVEjbRb63mlvtYS9CpbbfurxkEsfUiu917xh+wl4R1FtH8U/tFeG9Ou4/wDW&#10;Wt54ogikX6qzAivziuP+CKnwk+CPxnuP2lvhf8cNa03RdJWS8X4f+I0n1HSVAQ5VnNyspT0BJx71&#10;8U+KvD8H7RvxC8Y/E3xJ4D8MpFprNE0Oi2vkwxgZO+IMzEcAdSa8XHRx06ycJuN+i7dz1MNUwVKn&#10;ZwUl3Z+9H/C0v+CeXUftU+Ef/Cwtv/i6cPir/wAE8wpY/tT+Ejjr/wAVhbf/ABVfjP8AsY/8E0/g&#10;f+0D8HR8SvH91q1vLPfTR2ltpn2aJBGhxzuhYkn6/Suw+MH/AARw+A1n8PtbvvBWta1ZX1nYNcWN&#10;1fSQzxsyAuUZEgQ4IGMhsjrz0rL6jmko8yrMHmmUxqcjpL7j9Zh8Wf8AgnqfuftQ+EW5x/yOFt/8&#10;VTm+Jv7ABj3R/tOeEunDf8Jhbf8AxVfiL4c/ZU8IH9k6XwvY+BtHvvFun+IbrT4dSj0+NZLmZb6S&#10;Ff3jLvA5GOR0571xP7FX7P8A8Pfip8eLDwL8UfBKX2nXlrcq8K3DwfvljLKd0ZDDkfSvJwNfHY2p&#10;KCqNOLszrlisvVNy9kj9kP2zf2r/ANmX4MfBa48ZfAn4zeDfE2vRXUafYn8WWx/dk/M2BIvQe+K+&#10;LfAP/BaBteFzYfFn4c2UOlzXZjh1TQL5pW8oMAVEa797MM4+ZR7mvkb/AIKbfsA/BL4Ba74D+I3w&#10;78KTQaXqniOKy17S7zUp5VZHYfxbg6cEjIb3zW3/AME3Pgx4X1P41fEz9hXWfhjL/bUevR6j4b8S&#10;WV5NDJpUCn5g7IwZowhGNxbJbkGvUo/2hRxapTnf+rkSqZficL7SED9kvBniPTPF/hLTfFWk2V3b&#10;WuoWkc9vBqFuYplQjIDIfun2rSO0HGa8D0DwV8XNYTXtE8C+NfFGh/2bHDp2k3n9pJeWX2hD++mU&#10;SKNw52lWUnKnHPNdB8QLD9qr4e6bb3Pw+8Z2fil9p+2Lr3hlHVMD+EWs9u+SenL/AO7X0qlJLU8G&#10;VNcz1PWi6kYzTceleQ/s5/E/9p/x7bJffG34L6Po9nO8hs9S0nVHVggJA822mUSRlsdNzDFeworF&#10;ORTUrmcocu4gQnrQUGMYNSKhY4IpFOBlQafM9ybDNnrQYQ3eplBIywp4hLDii/kK0St5J6f0oKj0&#10;NWfJb0/WlEDHtRzIdkVNm4Y5pDHhelXDB6imNCCOBT5gtEqGLPBoMBIq35PGCKQ24XgtT5iXEqmH&#10;b2ppUdMVce3XbwTTDbccbqpSFylTyyOKGjDLirX2Yqc5NN+zj0quZdh8hTMXPIprRD0q61upGFpn&#10;2YZwBS5g9mU/LAqNlBONtXntc+tQvAMYaqTJceXcpzID901WmRQcM1aEkZwAi1DHYXGoXkdhaQtJ&#10;NNIFjjXncx6Cj2iiuZ6EqDlJJdTo/gP8K5viV43iiuYm/s+0IlvG28MAeE+pr7DsLeKziS2giVY4&#10;0Coq9ABXJ/BD4Z2vw48FQ6Usa/bJlEt9J/ekI6fQdK7OOHYME18Dm2PljcS/5VsfdZXglg6Cuvee&#10;49cdhS0AYGBRXmHpBRRRQAjMFGTTfNjHzZpZMY5Nfz6/8HG//BQf/gs78Af2+Yfh1+zd4t8aeDfA&#10;VvZWz+FJPB+n749XlZcu0zCNvMbflfLJK4A+XmgD+gpZUZdymnA57V4T/wAE3PiJ+0T8Vf2KPh74&#10;+/at0FtN8e6l4ehl8QW8lr5DmXHDvGMBGZcMVAABJwB0r3VTkUALRRRQAUUUUAFFFFABRRRQAUUU&#10;UAFFFFABRRRQAUUUUAFFFFABRRRQAUUUUAFFFR3EmwZBoAkprsytwK/Mf/go3/wc9fso/wDBPP8A&#10;aib9lzWvhX4m8WanpbRf8JNqGlyRQw6dvwdqh+ZWCnJAwO2a/Qb4D/G3wP8AtGfCDw78bvhvqDXW&#10;heKNJh1DS5ZE2uYpF3AMOxGeRQB2Dytnbtryn9r39o7Q/wBm74S3XjLUZ4/t07C20u3aQKZJm4B5&#10;7Dr+lepSyFRuFfE/7RPi7w7+0ndSeKdO8Y6LceHdLvJLa1maaOSNZI22yBg3RgwIPcV5uZYp4fDt&#10;x3Z2YGiq9az6Hw78Rf2+Y/CvxBk8Napps/2zUrxlha+hkYTSk5O04O4c5z0GK0dK8f6T8VZIvEPh&#10;Lwta6hfSbo7m6jm3Kjpwyew/AV1vjS9/Z71D4haVZ+IvGllY6o2UsbOV7fy7vORuV8nbnsDg1418&#10;aJfAfwA8XyajoXjq+sZLvUo5IbLQ7L7UtpHs+Zrkg7QjNzuBPX2NfEyj7SV9bn1S/d9Vb8iTRfjV&#10;ceK9S174V/En4Waur2q+XZyWkbiSZRkkq4+bA9eK8y8ReEovFU8mm/CvTvEC6s0y+dp+tMqyKq/8&#10;s/NPYj1q8f8AgpT4W+G/jvS7PXNNnuP7WtJUtfEFvpHmQ7Duwd6McsG7dcdq4G7/AGzYfGPjjWLe&#10;TwHrHiO40u0F1Z6x4d0/KXUgJysuOV446cVpGjVjqonPWrU7XbOK+P8A8D/+Cjuu6JdaFp3wy0ub&#10;R7WPzv7IkvoJ5miznBxzz7Vwz+DfHNx4Fs5vDnwsm8La1dWz2l5LZx/LbsByG3HABrtPAf7WHjn4&#10;3a/qmleDfgv4i8L61aIwE15cssMw7B2cAL/KofGmmftA+L9Mt/h/4t8FT3ccji41DUvDV0kksSk4&#10;O9QenuK9anGcIqM0l8zlupaxdzNHwx+I3jv9nm9+D1zF4TOpNCv2N47rZMhHVyScZJr5g0zR/iL8&#10;JviMngH9oPwpqGtQxsIkvtNzcMsZ7K6Z4r3P9tP9kTwrHaaRq/w18d6jpN7HapDdWkkz/N/tnkYx&#10;3HNepfsSeGrz4ZQw6J40s9HvxLCsh1FbguUXp5j7+ma6IzhTp3Tuu3X1MJUZzxCWyXXc+TfEnwP8&#10;NQfF3SPC3g+Xxx4Ujvo2vLe+1C3kCR5Bxt9Aff1rZ+MX7NX7VHwY8JaJ8dPEfj261iZszz6XY30i&#10;3EVtnEcxGe/49a+0vi3+1p8K/wDhJdP8EeBfsGqahcX3kXli9ujtNGvO2NiDycdB618K/tHftpfE&#10;6b4m65r+veHb7w54mt777NZ6TdW7Lb/2ehPlAo/8QGDnGCPTNa4WpWxErONvJ9TDFU6NGKtLU8K8&#10;X/GDxz4p16+l8f3V1fNcE+YmpZaZfTJbnIFchOt15aiTf5bE7N/QV3/jLUNV+POqXHxQvrRI7+aZ&#10;I9R+z4/etjG4Lxjiu08Afsv6N8T9ah8JaJ4wvLKzW1MupXmoaedsEgH3RjtXre0p0oJSVjzfZzqv&#10;Q5j4H/EDTfgn8SNE8QaYsesNHIslzbeXuVWz096/QfxTrPww+MXw4bx58bfCdjb2LQ5tbGzsACoI&#10;68DOa+VPgj/wTv1XxJrd54t0n4++E7XTtKuGSK6ur0I8zDsF7V6x8HvHfw11P4T634D1T4hDUPGt&#10;rq7W1nZyEoq24ODIjEbWGK8jF16VWrek3db7nfgvicJWT8yH4faX+zl4y1SR7HSobjT9GGNPt5lx&#10;t5714l+0X4jj8NfE/wD4o9Vj0+8lxbpZsZDu4/Gvozw/8L/BHw1tk0Ow12xlutThkm8yZxukcjoP&#10;xqP4AfsSRaX4ptPE/jaNpry61L7QkbfvFjjJ6kdqzjVjGTlJs65U5VIpJWZ69/wT5/ZZk1v4bprx&#10;8O/Z573D3M0sZV3zzmvsbwJafEr4EXKy+GtdjjtWKs8NxGHzjtzWnp/gvxp4A+HVr4n0vRYl0m3j&#10;XzpF2hyOPur1Nc78SPFGp6kIJbS4KxyRZKzfKRXiyrU8VWl5dT0KcIKCW52HxK/bk8W+NbldP8S6&#10;o9vHbw+Sos49uz34rlfgj+1ZqvwT1GSy0rUP7TgnmZ457xTJIGJz3rzz4ZeONQ8E+MbzVtXsreSN&#10;lxDHcQ+YJTnp9ea7jxb8Kta8QahH8Sbr4S6xZ2d1bGSFrWzbyiwHX2Fc9T2cZO8dEVKlRjC7tY7T&#10;4p/GnQf2iPFWl+NvF2mW8er6HC0NvqyqA0cTHOPbmvnb/goX+yd48+Jmn2nx2+CdrPrGq6fbsNds&#10;45Mtd2qjcJFz1KgdPSrvg/4M3XxDbUfFfxv1Kbw94ZgugljDHcFHlUHhjjqSa6b45+JPiBo3wt0/&#10;VvhL8XdB8C6DGTBdrqkokmnjXI3MzMOGH8IFfD/XY4rOJLDxu9tdj4PFvC4yrUhThZPqfCHwy8Qr&#10;rGnf2x8O7+O31myZnS3f5cTD+EjjGTxjvS/Evx7o37Vvw0u9PufElj4P1XS2Qap4b0/T47a1vpEy&#10;DLIVA3OTnk1oXvwN8b/FX4qL4x+D3xA0TxTt+W+vNB1CK1mikJ4ZoXIDKP7wBrxX4t/Bv4h/DT44&#10;yeC/HFutve3FyjahLHcJPEkMhHzu0RKjjkjtX0FPDwlXtzcslr5/PyPl54fFUa3IneLdvke8fs6f&#10;Gj4F/D34i+FJdB+A2k2vjrQbV4BrVnd7rW4VUOJGTkNIRxnPWqv7WnxC8HeO9P8ADfiqTwVp8vjS&#10;7mfUdf1Dc8kxUuRHA6t8oCqPrzXSfAT9n79n/wAFeFPE3xN8O3b6iujIRY6tby7i0xGCkUZ5fv24&#10;HNeL/Gn4meG/EvjaPX9OMi2NlpqC73KAzyDOQMe9SvfzB8rctNXf+rHVmmW4jBxUdNe3bzKnw1/Z&#10;x+Inxt+MVl4W0y+07QbjVrKTUkjuMAJBnpsTJ57cCvo79sH9lnxX+x98B18fp8QZ7DW447WHUrjS&#10;JXjL2s3SZVzmNlbaCykE5xXyd4y8R/GPUP2tbfVvhJouoTanaw2Mej/Z0ceXCVTbvI42ktgluOa/&#10;YbxF+zf4t/bV/Yx8P+G/id4MvtBvpJoV8TaTJtEk1rHMjFI2BIwZMANnO05qM2pYuliqFRu8N5JW&#10;uY0aFKnFrq0fmN8Nf2qvjHZeE7r4TeMf2g/GTeFdWdXvby38R3CXUICkArIXJ2fNlk6NjmqX/BOP&#10;9i+3+Nms+JNQ1/Tf7e8nVGsdGjvGKxz+Yzf6Sx+9/DkEd81pft7fs1/E7Rv2v9c+CnwY+FrgWaW+&#10;lWjWbLHbNLHapvbfIVVcAjO4j65r6s/YR/YI/a5+Cvg/U/HWgeKbKO613QDp2nx3nlzR6Xd4AeVn&#10;Vwr7WLY2569TXTjK0Y5e4UqnLKpbT7SXotgozq07xqK6vpft3PmHxh+yz8MPD37Zl98OfCGt2PjG&#10;x8KaPHNdaCLoKbi/AO+FOD5gVsfL1NfS3w08U+NP2f8A4UXGm2ngCHw5qnipmsYo5kDNosUjcnyh&#10;0wDx0AzXz5YfsX/tc/sX/tIX+raZoUPi/wAQa5pN49h4g0WKS4j82UNvYggFJAc+ozX0v+y9Y6/+&#10;xb8C7H43ftiaM0F5Lb3F9pdnqyh7i9lPKxuCSdxPOCOlePneFxGIowVGpzctl6vzt5mtPHU6MnaK&#10;XyPJfjT+wpbaykWv+HtT0nwnqWmyRm1kk80zapJ188xorcse5Ir558VfEbTdF+PcPg74w/DOONpp&#10;lh1K4kaQJczdBPu6p64HFdBpX7bnxb+KHx51b4h+LvHS6PYapqBa5sbq3JgtLc8Dy1UcFR0wDzWp&#10;4m8Var8NPi1DofxHiuPFGlXkf2rS763t43N1DJyGAcA/h1FaYWhmGF9zFWnZO1tH9/l2InPC1Pfg&#10;tHueY6f4k8R+Etf8Q/C2Xw7Hq2katctHJZtbibzPm+Uhjyp9+DXrvgT9mrQvA/hXW/E8WrSfDeHU&#10;rZrew0vWb/dbMWA5MbHPzHHqBzXOfFT4maT8LLrW7LQNMdtD+IFjsaO4hCXGn3CuGG0nlRu9Oxrl&#10;/gB8PPHl38btB8QfGRZNU0+SRblYdS1ERwyWuw/MjyHbu6cda9elRxGKoqVOfs4vV6XvbyDLKOIq&#10;Yi0Zu19V0sfQXwD+H/w++Ettqeq22saTr2oSMq2811qEc0igJ+8RMfcUvXPfCvwo+h/tNX3xi174&#10;ZW0ejwROl1/Zt0rCFTyS+Dz9K9g+LPgn9lj4UeDbjxD4U0XR47F2ji1y1k1LdfzvcMAkduqZLs2d&#10;3AxgEnHdngD4F/sheDvDV1pXhjxHr9mNUkR76zWSWYSOecbiOCDwa9ejiaUqbt1007n6pRjSUVGF&#10;tOx21z4N+F/ijSzqPw00bSdftdQuEuLi0KiH7N6n/aNd38UP2BPhV+1D+zRqF38H9f0fTfFWnWrK&#10;LWeNVZJlGeGXBWvPPgyth8GvEV5Y+HLS4ks9WuFitI75kGw/3gT0+leh+OP2Un8QLcana/tL2/hW&#10;bVV/ef2OH3ykj7hB4Hpms4VPZ1o+9p5ndUjGVF6Hw78BP2fdU8caFqXgD4leOr7WI7O4e017S5AU&#10;aGRDjIb+IehqSP8AZy+JP7Pfj+zvPhTbHXPDMUvmXUNuwkuII++R7V9O/AbU7D4V+Mr74S67orah&#10;p8btbrrxZGkmk7tIRgjPbNcD+0V8StH/AGX7zVru3urq5i1qQJbsqgLEpPQt7V6Eq1TmcafX7jj9&#10;nFQUm9T2j4OeNNK8UxQzW1xe28boP9BvYSr7h1OD2ra+KsuiHTxL9hVc8STbQrV8vfC79rq58AfE&#10;PSZPHli+uQ+IJoraxurGMsltG3fgc47/AM6+rPi74b07UrWGbRrk3KSQq49wa8+pKpCahom9uxpT&#10;q+0VnozwrxIlrZT/AGi0HmKcleK57QdQ+KPiLU7610jxDa6Pb29s0iyMvzPjotdrc2JtJpIZrlYV&#10;jJP7xetbnhu2+Gmnac3iq710Q3lvz9hW3L/aPYAA9aurVcad2XLm6HD/AAc8e/tJeL7iLwZq/huL&#10;UtFaby7i4lkKgrn72K+pJfAHhjw38KrrUZLWzs/safu4dww/HavG/DHxy8Pajr8kP/CJzaT5zAJC&#10;2FyP7w9K9em1b4beINFtvD+q+dN5nPlyZ+Y1lWqc/KoaN9R05Rj8R8s/tDaTY6x4ea40Hwrp6tcK&#10;RPfyKNyr9a+AfH37K9+3i6507wZpE+talqV1tt4rGBpApY98dOtfq9f/APBOX4gfFfxvceI/BfjZ&#10;oPD7MrXmlXHCBQegNfUvhyT9nD9kX4e295qtvoen3VtabZrjyI3nZlHQDryaccwlhanLF3fWx87n&#10;WJ5mqMYtyfbY/KX9lz/glx4M/ZZGj/Gv9sXUbXTJ1k+1x2N1teMRgZ2lT1NfU/j74a/sZfGzwX/w&#10;uLwz8XvDPg7Q44cWyae0ZurtvVUzmvMP2qrKL/goZ8UJPF2sw6hpPhfRYZP9InJjjdf7wH0r5Y8V&#10;/Cn9j2Ozm8K/CWTxRrGsW7ssN1p8csscMgPX0AzXA8DjMylKriq7u9lbRHBLK6lTBxdbR+p9DaX+&#10;1H/wS/8A2cjJb6jc+L/HWvebh2WDyFjbPTJr0b4N+MvDPx813Wta+HngSPQI7HS2upBDdlmWFh/G&#10;+du7HOK+T/CP/BNrxL44trPxJ468QfaY5pI91jDbsJlXPVh1r7K1CwH7InwB1DwR4f0q10zRbrSH&#10;m1fV74f6uFV+b/aJI6fUCvlM+weW+5h6MnKq2k9fyPCcVSrezlv6Nnq3/BI39nPTP2z/AIt3DfEP&#10;w7pfiTwd4D1SO8/tKSHc32pW3Q25Yff9WBzwBnqK/bCwtoYFWKBQqIu1UVcBR2Ar4h/4IC/FX9kT&#10;4v8A7A2l+If2S7V4reDUpbfxbHeWyx3Q1UYMnmY65UoVPdCtfcDNsGY1r9f4byenk+XqCjaT1Z6+&#10;HoqnG9tWT7ec5pa/N7/gqp/wcjfs0f8ABLv492P7N/iL4V+IvGXiRrGK91qPSZ4oItOgkJ2fM+fM&#10;cgE7QAAMc819p/siftUfDL9s/wDZ78M/tJ/B2+mm8P8AijT1ubRbqPZLC2cPE47MrAg/nX0RuenU&#10;VFcs6jK1+W37Yn/B1Z+xx+yH+11cfss6r8MPFGvR6PqC2fiTxNYSRRwWMpOG2xv80oXvjHtQB+p1&#10;FYPw38f6B8UPBGk/EPwle/adL1rT4rzT5yu3fDIoZTjtwa1r+6FnC11JKqRxoXkZuwHJNAFg8jFR&#10;spI5FflD4Z/4O3v2GfEn7aVt+y2/w48T2fh278SLodv8RLiSIWv2hpfJWV4PvpAXIy+cqvzY7V+r&#10;izOF5/8A10mC3Pyr/wCDkH4uX/hXV/hT4CguL5Y767u7pharlSVCx/N+DmvhHQJvD1zbNd6frTQi&#10;NgLhnuMMnr8p7V+gH/BezWtB1Lx94P8ABt34g0+z1BtIuZrE3IBkC+Ym4r+lfmj8Qfhr4ZivYvG3&#10;iNtVv5Le3Ec1pY3HkLMD/wAtDjqR6d6+VzGKqYp30PsMq54YKNjjf2s/gZ4t8a+JNE17TvGVxb+H&#10;4m41SzZWnWY9D94YQfpWt8PPFPx20LU7rwNB+0RrE1xLZrBaX0jDbGccHj2rxnxB4n8fRXUr6HqW&#10;pXOl2V0yQ6bOpkdY89/8a7bwx4uu9Nt7S8t9L2iZh5lvNmNgfq3Ofxp8taNNRdnY0j7N1G9meieL&#10;vDfxMvPCc3hz41/H7S5PEmlltR8N6pZzt9plIHMbrxuQr2Bqt8GvDOr+IluIdNTTdU8PalbrFrf9&#10;i3Pk3cs2Nxl8ncdx9+tYUFroHjj4iWniDxzcSaXrGn28kdrcPh4ZrdlIZDnjdis/4beP/hz4O8XX&#10;938G7FV0+O4AnaOQCRZB8udo6A1nU+HRG0OVS3LurH4r/AHWdW0zwV8M9Z8VaGyyPb3TxMZYVXoj&#10;bhk53A8Z4B9K6DxD8RdL8Y6Xofh3x34HluLe8tc/2dcRN/os+3lQ+B5bDsR2NO1L45/DXxV8RobX&#10;VrvXbHULS2C27t5sKtJuyPlPBGMgHnivXb3wLoXxtLeF9TZbO7haN7W+t7gfu+APMAUZyffIrKUu&#10;SK0KUZSb10PmvRf2NdabxRp/jH4WXP8AaXh+5ndNRW6UytZovVgT8oYcgnj9atab8MPir8DfjDfQ&#10;WV7qmoeGb+xdxNd7HZJFHCk5+bAPXrivXrzQPHngPxBe+G/DPixbvT7KTElvIpjS4JPUMO57qRWP&#10;/wAJ/LqN5cWR8OXMNwrt5+nXC/uZD6LJyEz296v6xUe+pPsadtND5iPxZ8HeLPDfirRrr4VjULx7&#10;pvl1LTVSK8mDYTa+FO4dcE1ox/Cz4X+MPDyeEtAuNe8A+IL21jguI7V5RBdwyY8yLhyroc/dH5V6&#10;34k0Wx1mO88H3Wk3VjPcQzTRM9mm3jrhuFk+X2ya4PSrHwh4T+KFn4ettbvrDXLXT1Nm1yoeAzN9&#10;2Tbghf0xXRKv+7bjo12/qxz/AFf30pWdz6f/AGUfgJ4C+BWkRr4Q+Hd9psn2eOK81u10V/OlVeGb&#10;eVOGPrwBX6DeB/Ef7O/xr+BTeDPiJFYaosdrtjh1iSMz7lXg5OGR+PvDBr5v/wCCdX7ZfxZ8S6lf&#10;eHPix4WjeGwYW/2i8nTfNIABlVBO9SMHdx+dd3+3z+wUn7Vvw61LxB8G7e10PxZNZ4tdQ0mZoZpD&#10;12sAdrD8jnvXwVXnrY9KtLld99z7KnGnDAt043Vu1j8tP2vv2q4PEnjbU/Dnws+ElvDY+HtQl0Vr&#10;fS7oygwox/eK5yclucg4z1rynwb+15BqBk0jxBrd3p9xHcolvuti0y7R97K4G4fjnpXoFr+yR8X/&#10;AIQ6dqXwo+I+gltQ3N5eqW90VmSTPTyXAbcCM9ee2a5vxV8Hfixrt3a+EPhpp2k38+mws15qN9ar&#10;b3MLvgs7DZ1Ayc57etff4X6lSoKCd7dWz4fERx063NqvKxl+Mf27fEeieIrXTrbTbK/ivrqP+0La&#10;bT4gSoXaMAKCH5zz3NbXgH9rdvDfj268AfECJbjw14gsSbe41CNlCK0fQKOMMwxyODiuwj/ZR+Af&#10;w/XTbj4l6JpesapfeW9/MuozN9hAwS8m05XPXkdO4qDxh8OPhpr2uWvij4efCm3vprTcuhWsOoKb&#10;XyVJErSK43MvO4BSx549Kr2uFre7GDtbfzBUsZB3nNb3sX76/wDCsl7qD6hoVnDY6tcWsNndR6sf&#10;tU8SxMIcMAcLzyrcr+VcT8HLHQJ7Xd478R30+68aJIbG3c/ZJG3EB5hy2VJ9jzmrE1h4o8H+NLpb&#10;i2tbfUv7NV7No4CbbzGAVFQv1Crj0I7iqzfE34haD4IuNR07wsJvENrefZriezsgIZpCMCQFfvFc&#10;/rzitKcJctk9xSkoyuzqPhZremfCrxhqujeEbPUAss4mm/ePKRGW4fPXGO2OBXYyeCfG/jLx/Z+O&#10;vhRr9jPHOwh1S3kk2SQ85yB0zmsH9j3T9e06DVPEfxA8N7tYkVllxIrPsk55Xt9Aa66PU9V+G/iO&#10;88T6N4FupNMvseZHYW+11b6A1x15zjUajv17HXQjGdKMpbHYWPw6+KGtrfeH/HvhqOa2mVkmurWT&#10;LNH6yKvXjvXDaZ+yJ+zb4L8RyXC6nd2K38LPcxm+kVGUcke6eoya+rf2e7Pwn4u8GR+Jbw+TcD93&#10;cfaiQxUjhW559K+T/wDgoVpfjP4XePNF0b4Wv9q0/VmcTq0RkW2Yt93I5xz04rjw9apKt7JO1zox&#10;NOnGnztXPIvE/wAKPhn4Y+KTeNfB2sx6pZ+YXsGm3BbVQp5jJJ5+tew+C/FKwTTah4g8Rx3MOpeS&#10;qrfRqzJGU4JYg4wwypGCK8svf2X/AIs6J4WmN74wTxBBqVr5y6baXSwtbsT/AKtVPJP+FdjYfCG5&#10;8GaNaadJf6ZbRlo0W3urtpJFLr8gIA598HH5V6VaUJRS5r9Dho8yu+VpH6Rf8EdvijrNt+3F4Z0H&#10;X45Lr+0NG1CwsdWh48+HyvOMcn97DRAgnv8AWv2fthvB56frX8wf7Of/AAUOuP8AgnT8ZvDnxQ+L&#10;dh/a1j4XWWX+y9F2iTUd0RKeXIThQwLqSc4x36V+z/8AwSE/4LhfAD/grjpviKy+HfgbWvCfiTwy&#10;qTaloOsSJNutmYKsySp8pG75SpwRkYznj0srjy0Gl3PEzeUZYi/kfcarilqGKUkE18b/APBXT/gt&#10;J8A/+CR/g7Q9X+JnhTVvE2ueJJmTSNA0eRI2dF+9I8j8Io+hJr1Dyj7NJYc4pkk2xuBXzH/wS7/4&#10;Ki/BP/gqj8Bm+Nvwc0jUtJazuja6xomrBTNZzAZxuX5XBHIIr6Su5Xit2kCbmVSwVf4j6D3o3lYG&#10;+VXPL/2qfiwPBXhb/hHNKuNupaquxdp+aKL+Jvb0H418rQgkDI/H1ra+KPjDWfHXj3UNY15HSQTN&#10;GsLZ/dKpwF/CsiEAdBX6Jk+Ejg8Kr7vVnwOZ4uWKxEn0WiLEIGcZq5GhzkNVaFT6VbiBAyDXoSOK&#10;JLGT2qRc45pkK88CpygNZcxpyjAPQU4qcYApypzxRjbxmpuPlYxY23bif+A1KqetAQHmnUXYcrE2&#10;/NmlAycZpRnqDTlGO1TzD5QVdpzmlooqbjDB64op245wtOwB0FIBpT0pQpxgGlAOM1JGoYUcwDFR&#10;uhNPWM9CKc6MkbSLEWxyFXq3tXx/8Yv+CuHgn4R67Ho8vgSC4uGuJbeSxm8T2kE/mI+3gFicfhnn&#10;pWFTEQpW5upvSw9StflPqzxk8un+DdWv4Pv2+l3Esf8AvLGxH8q/NX/g2V1vUdf+HvxjhupGaOPx&#10;Fo7hfRmt7hSfrhF/Kv0l1O6u/E/wgv8AWH05rWa+8Nzy/Y2kDNEz27fJkcHGeor84v8Ag2B0O5t/&#10;hh8ZL4gGN/FGkwrIp+ViltOSPqN4z9a5q1T/AGiFjrpRSwc0+jR+ngtiehryXRf2TtK0X9rvUP2q&#10;bXxBtl1DQF06bSfsoC7h/wAtd3c44xivaFtyPmIrM8aeMfB/w38PzeKvHWv22k6bCVE97eSbY0yc&#10;DJ7VtUqRjG8nsc9OM5StFbnKftGLaW3wE8XPqE/kxtoNyGkboP3Zr8jfhX4Li+Hf7H954g+bztem&#10;laSYqcsGkIA/AV+g3/BUP9o74YaV+w741Pg74o6HfX93pDJbwWGrxSSMrfxBVbJH0GK/Nvwx8b/2&#10;XPjZ8C/CnwW8X/Flbe4js4IbPTdKv3imluAPuylgNuW9M5r5/FZtTo4x80r6aW1udFDC4itstmfo&#10;v+xZ8Mm+HP7Nvhfw/eXcbyPYi4OVCn5/m6d8V6F8QdHEngHWlQnnRrnOB/0xfnjpXwR+0H8fdJ03&#10;9mjwv4l8XazNp0nhe8nsLebS7iaO8W6jQeQmEOdkq5BbnDAHnJrvP+F3/FD4P/sLaf8AEn4seObL&#10;W9Y8cQtbaX4HjZpPEFrDIfKM21B/pAUHOVTuOWGa9T+06MaOr3+5Hn/2XWrVG4rZ7fqcxoOsNoXh&#10;fxDJZXyRNafEm6kWQ4IQDVN27HfjmvCPgd8XdR+F3x3i1eO2t5dWtNScT27v5cSyMzbkBGegJOOw&#10;rrfg3pnx9+KI8beG/B37Nfjy1utSmv8AXdLm1bw/cRwpNJPvjtSXRctkgluB19M1V+KH/BLz9oH4&#10;5XUvxMP7LXijQPHmqeXNqN5pusJDYJddZJRCqFvnOT14OOa+Dy/MKmExVdydlzXXmn2Pao4GtzSj&#10;OOj8j0P9sz41fCL9r34Xaj8OpILrRZ9JkF3Z+IL7yooLi4hGTGu5t4yeFyOa8Q/4Jg/tAfE7w3/w&#10;Uf0Hxx8R9Mitz8RtJm0S3ntG+SdVQRxzHn726PnPeut+JH/BN39rWy+B8+n6/wDs/wDiLVNei3LF&#10;cabbNL9oXbjdIPl2t64zzXyr4M+AP7bf7MXxq8F/E7xN+z54xs4dC1q2nt5L3S51t4dkwJBflUBG&#10;favfp5l9YxSnfsdlDL40cPKCTtr+R/Rt4R8Eab4G8N2/hrTFfy7dSXkkbc0khOWdj3JJzmrb26HL&#10;f0pPC/iW38UeGdL1t3ijm1TTY7r7KJVLAMoJxg8gE9elW5Ydq4xX18J3ij5upGUJamcbdQ3TGOmO&#10;P0p3lAD7tTsm05P4UhU7c4q+YzIwmTwtfGv7f/8AwUb8afsLfGDTdAn8IR+IdH8QaX59nDHhJLSR&#10;H2vk9w1fZ4Qk4Ffnx/wUA+Kvwa8O/td2f/C3PgLrHxGVdF8jSdDttNlC2uGBkl5A87JxgjIHNeJn&#10;uKlhcC6kW0/I7MHCM5vmWljlIP8Ag4OQx/N+z9cFv+vwf41Kf+Dg1AqkfACbceo+1j/GqMP7R37G&#10;qp+8/wCCWmsr83VvD8n+Ip3/AA0z+xSh/wCUXup599Ccf1r8/wD9ZMdd2k/wO72GH7L8Swf+DhFs&#10;4H7Pk3/gYP8AGlf/AIODpQFKfs+y+/8Apo/xqtJ+1J+xVEuf+HX+pfjorf41GP2sf2MdrY/4JgX3&#10;X+LRX4/Wq/1kx/8AM/wKjhqPZfiWm/4OELj7q/s+yf8AgZTZv+DhLUAn7v8AZ8O7/r9/+vVWf9q/&#10;9kHylNp/wTBu8/8ATTRH5/I0H9rf9jwRbl/4Jd3rN0x/Yr/40/8AWTH93+ARw1LyJD/wcI6wThf2&#10;e/8AgX26myf8HCOvkqF/Z6Uf9v1Um/ay/ZSe42f8OrLhrdl+9/Y8gYU4ftU/sgLtkX/gljff+Cd6&#10;X+smOX2n+Bf1akuiLh/4OEtcywb9nz6f6dR/xEH6wxwP2fO/P+nVQ/4al/ZAk+//AMEsLzcePl0h&#10;6ki/aZ/ZAU7l/wCCV2o7schtFk5o/wBZMd/NIPq1N9EWv+IgzWQef2fOP+vymH/g4M1tuR+z6v8A&#10;4G1Ef2qf2To8yN/wSvvlX30Nzk+lJF+1h+yYo2/8OtrwH+IrojnFJ8S47+aX4DjhKb6Ilf8A4ODt&#10;a+8v7Pu363lNX/g4O1snLfs+r/4HVIP2qv2QZDz/AMEvr88cZ0Fxmom/ay/ZNjfy4/8Aglpeen/I&#10;DbinHibHfzS/AUsLSjukMl/4OCtdY5T9nwfT7dVW4/4OCfFAVtv7PUft/p3erh/ap/ZRYfJ/wS1v&#10;W5x8ugvVW+/ag/ZUjiaU/wDBKvUF9/7Ck4/Kn/rNjv5n+BH1ehzapB8M/wDgsL8ZPjn8Qozo3hld&#10;D03R4XuNStZEEovMo+yEEfdJZQA3br0r9WP+Cct9N8f/AA+vxy1fwVe6TZwsE06K+xmWbb87L2ZV&#10;PAYcE/lX4W/tEftR+CtB8Qw/F3wj+zdeeBPCOkm3TXdIhtRCbqJmcMSCMlycBDnA5yMc1+u3/BDX&#10;/gtd+yp/wUQ0y8/Zq+DXwq1zwPrHgfQ45rfR9VuI7hLqxVljMyyJj5g7LuUjPzA5POPSwWb4+tSn&#10;CT9199/vPWo4PCz5ZqOp+jFsAOBUuGxjdUULEDNfK/8AwVf/AOCs3wO/4JMfBbT/AIr/ABf0HVNc&#10;vNc1A2WgeH9H2LNeTBd7Zd/ljRVGSxz9DSPSPq4AjqaK+Qf+CTP/AAWB+Bn/AAVs+Fuq+OvhR4a1&#10;bw7qnh+6W31zQNXZHeAsMo6SJw6kd8Ag9q+uo2bb1oAkor4T/wCCv/8AwXe/Z+/4JGXfh3wp468C&#10;ax4v8TeI4muLbRdHmjh8i2U4Mskj5AyeAMEn2r2//gnR/wAFB/g5/wAFLf2Z9M/aY+CUN9a6feXE&#10;lrfaZqcYWexuo8CSFsfK2M8MDgigD3xl3CoprG3uCrSxqxXuy5p5ZlXj/wDVX5sf8FQP+Dl39lv/&#10;AIJo/tGR/s0az8L/ABD4y161iil8RNo88cMemLIAyrmT/WPtO7AwMEc+gB+k8cIj75+tPrzv9lv9&#10;pT4cftc/Abw3+0R8JL24m0DxRpyXlg11D5ciqeqMvZlOQe2RxXoinIoAKKKKACiiigAooooAKKKK&#10;ACiiigAooooAKKKKACiiigAooooAKKKKACiiigAqG7UsuAtTUjMq/eoA/Pv9u3/g3B/4J5/8FBv2&#10;iI/2mvi1B4w0fxBK8Z1yHwzrEVvb6wEwAs6yQyEcDBaNkYjvX238HvhR4G+B/wANdD+Enw00NNN0&#10;Dw9p0VjpNjGSRDBGoVVyeTgDqeTXT+bFjINKjox+WgCOdCB9K/LH/gp5/wAEcPgl4D+H/iv9pj4X&#10;6v8AERdNj1CXWvEXgDQ9ef7D5khzNeQRBDIGzhmQMUxkhRX6qdeoqnqllBfwSWd1AkkUqFJI3XKs&#10;pGCCO4xWNajGvT5Wa0asqU+ZH8n/AMQPGS/Dm1bXvgR8EPE19r00yTaXe6xHNdK9n1MnmSPiOTJH&#10;RVAA6Gren/tE+JPEXgCX4g/HP4e+KbGW3kS31TXfDWrIxitWVSXKyRskpDcCPGR83Nfo5/wUH+D/&#10;AOzZ/wAE6/2lY7/xpbzWWmeOPNutB1TVknlsYMMWktQ2dm5eOG52la+WLr4R/sxftfXGnyWfiG40&#10;nwz9ukXWJre8isLZ5eqGONcLkkg7l4wMHvXy1W1Go4Sha3U9+LlWhzRlv0OV/Ym+J37Gk+iat4eg&#10;+KN94otY4WnutO17w8kN0u7oYiuRuXPRQOa6f9lX4ofA74JeMfGGl6J4Y1TS3/tBzff2jbqXghIy&#10;kj/MPlYHrtzzWnrEf/BPH9i3WYfF3gjwLBPqVjeNayag2LoyHaA0u0H5sjnpjOcYrw/9pfxv+zL+&#10;278SB4g+EHie3XXbOEbbr7DLA10QP9VPFwrqOxJyPWsFCNao1ZqL6l+0lGKva/b+upofGT9o/VLr&#10;4qXsPh3TtFvLHcLj7Deag9ubyIc74XGATj+E1P8ACL/gof8AAbWvHLeGvEOlXHhfVkgMFjqmoXim&#10;1C/3DjB6+or5q8PfsOftL+OPFF1pXh7XbOZdOmF0sLXzMkK56qCxIGP4a9o+PXws8N2fwe0mfUNO&#10;0vUpdBwda8nS9tzM/cbgAQPwNdnsaKsk7mEatZ62t6no3xz8afs4+B7PTvG/jf4+6f4uuL6/DyWc&#10;MKNHbxsPuqFOcD3rB/aN8XR6D8BZL74c/BrUtbGqR+XDf6LzHDCx+QtsBb9eK5PxR+zT8IPGfwEe&#10;70208M2cNxaRvb3VnC63CORnlmI5XuCKh8OeOfhJ+yV8H/7Lj1zxl4us7ezX7Y+n6kiQbX6AoGLK&#10;oPQjFFKnTnGMotu3QHKUm72SetzW/wCCfXgL4W6KNa8Qa+t1qepWmpWt3qVlqlmVm0NcZEiM4yST&#10;kfhVP9tH4cfAv9rvRdY8W/Crx02v69p+pSW41DUg0c1qwGRbr2kX+VXv2k/jF4g8V/s6eH/EH7KL&#10;7pNYhjuvEFq13G9wbaD5vIDf6xzuzuGcjpXJ63+0x8D/AItfAqbwp8NPhnqXhnxBayCW8ukhC3Cz&#10;FeWG0bmG7I6dKqnzVKntkmunpYx5qVSPI7bff6Hw/qHgP4ieAPGMnhDUbKWz1S3ZZI7dj/rOflI/&#10;vD0r9EP2YvijYeHvg9pOn/E34QK2t6ijxboYdkU4xx5jYyprmP2cvB3gb4i/CZfGP7Q3hX7d4s0H&#10;UM6bq1xOILmS3Q5Vefvj6jvXrfg/40/Br40axNpvw2trOz1jRo83Ok6sxVlboWTBCkfnW2KxEq0e&#10;Xl16hhaEafvX32R8o/tGfCrxNY+PoPE/wS8BWelo+6W+XSdSMjRtnkMGAArU1X/hTFv8Mba38dfD&#10;jUJtcuLgR3+saFdj7Rak9yNp/IV7B8Y/hBot3pN5eypqVtNJCzyyadINt1J/dA7fjXI/sh6ZB4K8&#10;Ma14e8b+FvPupLwvp32xd0jqegbHQ1j7aPs7djR0YqpbueW/CO28P3Hxo03R9O1y/wDE2n6XIBAt&#10;xGY5FVuisu5skfUV+m/wN+HlxrfiCDxEsgsh5aKtoyH5VHYgmvNPhV+zp8BvhrYab8R5IbO38R61&#10;dB5LNos+WT6Gvrz4dQaNqmnq9uPLcptE0agFuK8ytjKNSVtunqzsw9PkjqznPHPjTw1a+M7TwvqG&#10;q3cl0icRhn8lB24HFUNd8WeB7S+t5fFGly3EKthvKfnHr/nNdB4r8GG/1Nl0T+EfvJmUV5r4wvrO&#10;1nk0yS3jfblTMecH1ArljR5b+fY6YwUU7H0r4W/Y6+A3j/wLbfEDwp8YYI55h5xt7q4jjW34zj61&#10;nah+3d8R/DfgDVPg54fs4dRsbeF7CPUNR2LGRyDIsg6qPTGTXzANR+H2h/DG+8Q6zpOq6lqhm8vT&#10;dJ0jP74/7XpVT4U3vjX4lJDb3fw5vtLUnyotNVmZuvVuMDivMlP2nNR95JbvyOepRjKLjPW55P8A&#10;tN/8FDJPhd4Lt9Iv9PtfEmqXOoyxJaRyCOOEKeC3Xj0OOa+EfFHxd8W/Fb4m/wBs/F261ObRtRv9&#10;8lppsxxAp4xEGJUkcdRz7V9ef8FXfgRf+AfGGk33jWVNCuZtL/4l+n3VmrC5jXPzDaPU/wAXNfD+&#10;n2Zt51lbdLJG25GLHan+6AOv60ZDgMtw+FnVoxvJ31e5+X5hh5Ua0o38tPwPbvgR+yl8VPFvxWuD&#10;8PPFd5oel6XC17NrGpZtXjsx8291QnqPfmtT4zfGv4eeN/Gi+FfhN8Om0+xkj8rWtWm1ied9UmQY&#10;M6h8CJT/AHeeK5X4d/GbxqvhLWvhBol5eNqXi3yReXPmbna3Xgx+uD7elejeCPh/8FD+zB4g8SRR&#10;Xsni3QdR8qR/JMaRbsKqZ/i78YGDSqUKn1h18X00jbTTS7dtzhjWqYdJU1fub3/BIv8AaV/aIk/a&#10;a1H9lXwdo3hTVPD+tW8++PxBGfL0wgY+0I0ali/ONuMH1FfV37fv/BIDw3oVh4fb4R+LLWG61C3P&#10;/CYatryrFZxTFh+8iWMF/mJOFAOAO1eS/sK/8E3NZ+CzaZ+29qsurXGsXAM1loGjhvLhRhy05ALP&#10;kc7APxr0n4+fHX9qj40+LV0jxF48Nj4btZFH2jTdKkheEj+B1I8w84yS4rDNMdhPjwcVey16XW/q&#10;deJxcOZNt7bH17/wT5+Dv7B/7H/g5vAd/wDHbRfFnizVEjl1zxRqlr5LptQKIYMoR5agAbSx55PN&#10;dt+0/wDE3xt8CtF0vxV4WlXXPCd3JBDHqmjWvncNM8nzoCpQjbH3AYgcrnI/NfxE/wATrA2PheLx&#10;nrEN1Nbtcx3M8hljcAZyvzHnAPynPHQA169+yl4gu9as5NN1L4833iaOSNv+JZexiFNy9ApxuDEd&#10;AT24r5DNuIsdTwukE5bRtcxp1o4h+zSa7P8Az7m78XPDFp4g8Uat8Q/Cfhe1m8Ua1J5qzatfMgZ+&#10;5Y7W5Py5UYyAOeK8v/Y6/az+M/wq/aBbwX44sNQ8QeBVtbmG4uLW8Z7b+0lXc06xIcKiN8m3AGAW&#10;wScD07x1N8TNJuvEOoX+lEQabeR/2fa26G5e9gZGbeoGGV02kE4wRX51+LPG1rqH7S1l8WdD8QTa&#10;TY7vJuLHTm8qORfMPmSMg+Vi2STwM4yea87hKnmFaVeWJdpNXT3s+xVdqLTb1W3mfZd1+1D8cfjh&#10;8TZLjwTp3hd4bAN/Z0lq9xDMRv8AvfKWAYgdM4+leweO/gv+05+0P4Hg1b4jeK5NJt5o1tZtHlv0&#10;ubaWReVniWRyYpCOCORVj4b/AA00TQ/g7pNj8IdU03QvDMOlpd+KPGkdsjXmoyONyru+8cDChOgw&#10;eldLr3jX4q3fwMudO+EPw3uta1PTdt5Zrf38SzyQ4/1rJt6ED7vBxXTiaeOlir4VPXRvz7nNTlH3&#10;vavTsfNOv/siXHw+uJtK+LNho/8AYrWxlvl1KGH7ckSnPmxyBcEe2B7Gt/4Sfs5/s1/tZaJcR/s1&#10;+OPh7rHiTR7WS20uz8YW8s00YIILxqlwED+hKkA9hXk/7Sf7Z/jX43/ADXfC2seCobfxhGp0sR2e&#10;n4wpODny16L9CfevCf2N/wBmv9qvwF4OmvvA3hW90vXJNSDx6hZkecyn7rZDbhj+6cfjXsYHB1vY&#10;zxGMrOMoySim0r6atnWqdKnhVOCudp8fP+Cav7XuqabF8K/DPw51DxD4gsdWIkaPEaQx4IzuY7Qm&#10;f4s4AFWPC37Gnjz4Y2ifAD9sr4paLbxz2kGowWvhm8gvrzRIQ0i7mmHyq7EALEC4YkA7M5HVftJ/&#10;tnf8FCfh1baX4Y8eXmqW+sJGsF1JYaed9/ZoxyHlXcokI+ViAGI9K+d7n9v7Uj4gvovjF8ItD864&#10;voAk1nYGy1CwVGHzM6KGuF28bJckkZyDg19Hh44ytl7pUGm9XdNN79DT+D70FZv9T32+/Ze+BGkf&#10;tI+C/DHwp8V65q3/AAj/AIotn8VSeIrqJ7Qorp8quqRlmU9flCgBhyVNfYPjDxL+zaltc+KvAPiu&#10;zvltozHc2+lRjyoT1ydy8fXvXwM37UP7F3hXwxcTeIPifqGqX11eNcNHp9i6NcNhj8wYYCliR1H3&#10;vy7n4qfFLQvDv7Pvhv4pfBfRdY+w61Ir332WMPJNCFy8bbiTtzkbhgjHFefg459KSh7NpX3krJ9z&#10;6bIcVjYuSjFct9W+x7p4WtLr4jNeaVo2kfZNO+3LNDdXFwzuQR1GQNme2M15V8cPgl8avD/xTutf&#10;s/iPq1vo0Np/oUWqOrwvIBkIpjO5ST0JBFY/w0/4KF6R8bfDdt4e1LwN4k8H3ElxtuNU0nR/MWVF&#10;Xj964IU8fUVf8NfEk/tG+C7y2+HfxH1638P6VqEsOsWt3dI1/dSrwFDsOAfQEYr66NGtRqXktEfX&#10;OpTrQ0d+1tDk/gb8P/2xo7LWPix4i8CW8wvpALex1i+Mc1zGpwWVjgA46ZPPtWb8Qf2Zr7xL8RNP&#10;8X/Gf4t3Wk2E0guG8OyXi3EUajopwSF5461734G+AfiTxpomifBn4gfFy6sdPm8y80iyvLhl1BJO&#10;oV5EfDhe1fGn7ZPwC/ad/Zw8cf8ACTReMf8AhMvDgvmMlrb3TeZtDdHiJ3HHYgYrpoSlUxFlJJ9D&#10;Kty06OqbX5H0LNYfs96xFBceH9as47u2iNvawwybfKycbwc8H8BXpX7Hn7R3hXVPihrH7Pet6xBc&#10;Nodsht9R1qYq0uRyM45575r4OXT/ABb8W4bfxx8I7K8j1K4nVrixaEqEWMc79wGQD6c1zWn/ABA/&#10;aP8AhB431Sz8YeDv7SvNTmSNL6JgDDn+HI6D61rVwf1im4qWqXfVHNLEOMk7fPyP1X13wlofjq6v&#10;rnR0hKwTMu6FvlJ9j3rY+F/7O9z4yhm1HSPiNY6ZfWakR6beWqFpvpkV8aeEv27PiD8Grmy+EPi/&#10;4etZ6lqNukmk3UsokWZjjjIxX1P4N8Yar8VfClrfzWsun61GoZpo22/MPQ+leZLD1qK5Ht3fU9Kn&#10;Vp1Fo9fyMbx18KfGnhLXZW8WeFrjz5JMW9wIuJF9VxVvwFrM0eoRWsrurRt8rS/8szWh458X/HD9&#10;2mt+Jbq8itUxHu2HaPy5rm/Cut2l7ctb6xpzzXl1IAsnmbQGJ6mnG8Ye8DS5tD3Lw7q/ia8gktLj&#10;x7dLHK2NtnNtH6GuK+Mv7PFp4s1G31S41m62xD960khkaT86wrvVrv4aeKI9FsdS+0o2HeNuqk+9&#10;eueDdesfGNkttdnyppE+bzGwMYrOCpq87ESp04vmaPln4h6nPpOiah8HNI1C8uo75/s8MdjDmVd3&#10;HA717Z+x18ALb4PfB648KePfCvh3SfOBMdwkGdSlQ5O51I+9UPjb4ffBnRr6TxRf+Llgu4JP3X2e&#10;J2cyZ4AwM/rVPTbTUtH12bxb448WajbR31uEggurg+ZcjHAXOSuR6YrwcwqVq3NSoyST1e9zzsZR&#10;nipK0tEN8C6D8NfGfinVvEcXjC40HQdFBF5ffaB5kmD9wL2avm39s/42fBL4qeIrT4L/ABF1LXdH&#10;+F7ahH/b+paPqCLqU8G7kwvIkiFu5RkK/jyPdPiFounfEie10I+CrLwhpXmDzGkuNr3j/wB5znn8&#10;a568+F/7GPgK7ki+KGgWPiq+h+axslt3uhHJjg7QCMe5rgy3J8HgccsXUblJO+vcw/svD006tR6+&#10;Z+yX/BK/9mP9jb9lf9j7w14S/YcRrjwRrFuuqQ6vcXYuLnU5ZVBM88gA3SHgEYAXGAAAAPo9jlPk&#10;r8WP+Den9tf4z6H8RfG3wh8ZeF4bX4O3GuP/AMI7qH2kJDod8XCm2RWORHJnJAwFfcf4jX7T2skL&#10;gPG6kHkEN1r9lwONo4yipQevVdUeRdS1Wp8K/wDBSH/g3v8A2Ef+Cnnxg0/47/G9/Fuh+KLS3jtb&#10;3UfCGqQ2/wDaVvGSUinWaGUEDJ+ZArc/er6y/Zt/Z5+FP7Kvwa8P/AD4KeGv7L8M+G7FbXS7PcWZ&#10;VByWZjksxJJJPUmvQMA84owPSu4CO43EfKK/O39qL/g2b/4JsftX/tSt+1Z8QNN8XWOq3V8t3reh&#10;6LrEcWnarKDndMjRNIMnr5bpnvX6LUYHpQBi+CPCGgeAPCmn+CvCumpZ6bpVnHaWFrH0hiRQqqPY&#10;AAVpX8KzwtE8e5WUhlPcHtVj8KMe1AH5s+Gf+DXP/gl/4V/bCt/2v7LQPFkk1rriavaeBrjWY30O&#10;G9WUSrKI/J85lDjd5bSmPkjbjAH6QKn7vbj+tTEcdKjIYL0oewH5Cf8ABxj4N1Gb43/D3xN4Sudu&#10;vNoN4NPE3ETbJYiVPud3H0NfFXgvxv4g8baVdaL8T/C1vbzJGI7iQXAbc3TAx2r9R/8Agut8DNI+&#10;JPh7wV4x1Tzt2l3s0ULW+Qys6ZHP/Aa/NaP4LTXenTCw8RXdm38CyQhiW9z1r5PNP96kfZZT/uSZ&#10;wuq/sveDtL1pfFUXiHUdJWSPMlna7JYnHrz3rlvEfwg+NslzHp+jaRpOvafeHbYX15dmCSLnugU4&#10;qD4g+D/2u/hrruNJtrfxVo9xcbrdWYq8XsT6V1nhG9+Oq6bHf+JPh7NpzLJmMWt0JCq+oGKwcqkI&#10;pqVzq5YylZqxxt/+zn8crrxvpsPi2xtLWwtUzNZ294JC46bgSBXoHhv9k7wn4HvL7XjHbs11Mlxb&#10;y2Nuqyu2MFZSxKnn0UdK6rQtY1TV71r7xLGJHh+WNWG2QZ69Ola/g7wrbWmqx6fpjtI0140kP2+Q&#10;skbHkjHpWTxE5Lc0jTgulzhv2h/B/ijXrjSdY0TTYblrporKW4kj+a2jXvsUHLH6gVa8P6jqo0+3&#10;8R3OvyWM+nZgMcGD9rC8FThTjHX1Br2T4jQpovgu5isvCNu2oYaR47NtjBsY3qfTPWvCpvFV7420&#10;GH4f+IWt9IZpmUzaeUWWV8/89CAdx4/xqFUcoluEY7DIPiFczaraeK31231YvdeV50yCGQIDzvwM&#10;ZHTBAz2NeyRfC74N+IdD1TxRo+o3El6NN3sy3GNjgZHykjjPH9a8Bi0bUPAwutBOpXd9ps7FFa/J&#10;mcOo+6TjJP44rsvhSPFmlldH0DTPtEOpR7PP8vc8R91PYH8BReOw1zHlHin9paDwVpDahqHw/i1r&#10;TknltfkEqTRuoPmSffOR6AADjrXvX7IHwY/Zh+Kkmm/F34jatda5I0C/YdFa4LwwAnIMn8TMPQkg&#10;frXA6t+zQPhV4xjstf8AterXd9HI/nQShVtI2yzApj5ixPJ69qveAbK9+HGrQ+JPCsFvZQ6e5N3a&#10;tb7PtKg52gcYbvnGawzB1ZYVxw697y6muDUY106yuvyP0/8Ahb8CPgvPaLfaN8MdBiLpndb2ux2X&#10;+efzrvJ7Dw/8ELd/Gz7dJ0m1tWmvp9SY7FjUZP0wB1r4x+Af/BRbwtDrc2oXLQQyWiIl0skgO31x&#10;zjj1Ncv/AMFXP+Cqfwz8e/Ab/hVHgG9/tTU7pY7i5hhmCwzwKfnjY9CCOq9K+IweExmIxHLWTUr/&#10;AIH0OLxVGnTUqTTjY439rb9tTRf2wP2godS8KfDGxsfDOiyMujeIps29zqBUfvJQqgsY+RtJxjrz&#10;Xmw1u18A3l945Hhe21i+vNNktI9QWNsCHO4HjHmMPU4P0rxzwx8RNI1/xjp3iKLWbLeuj29roOnr&#10;cy7LDd95VAxvJ7jGMV7n4m8I+DdJ8KXVx41+KM0KfY2laG3ZYoVbGcMxBP5YNfcunHD8tOOp8zGo&#10;6l5ng3ij466H8IPBeu6rrVjBd3mrLgwyW8bxhpVOBjc2BgDIJ9cV8v8Awd/aI8QeFfizZT6XqVrZ&#10;6Ut0UeyvCZE8tz8wHIIB/DFdR+0p+0H4RvfCuofDLwx4Zs5tOuGjaPU40McrSITydxbcOuDwTXzT&#10;b3bCVbuZNw3A7W7896+rwOB5cO+dWufL4zH3xC5HsffV94i1OG0m8YXmqWmpaHcyLtjjtUCxAu2G&#10;+ZmwwBHOQDgcV5RN8ZNP0Lx9qGh638ULqbSlYI8n2OK3M8mTnlSV479zXlV98bvG+r+DX8J6DqMl&#10;vpTkCaHaB5uDkLt6KAehHP0qj4r1zw9J4FutG120jk1K6mjnt7iOH/UP0ZfQDHanTwMofEFTMOa3&#10;Ke2+EPjppXgvxTcWuja899HeTbFt4blWXn7rjJ5/pX0p4F1rUdS0qPUZtZh07ozNJdbi7Y6bAp4r&#10;4W+F3hHUNT8Jz3vh/WdJhWzgLXdxDYm4uYwenHbHqOles/sy/ELxnqF9/wAIX4y1szNE223a7scP&#10;cRdjkgfN9a4cfh48vu9Dsy/FTcrS67H3b+zMkepeMLrXdUtWa3hh/dNJJsiZux29MV4l/wAFC/2h&#10;PhlrfxBsdL8L2P8AaF1ouBq91o12QIcn7jfwkjHXFc18Zvj7rf7NXhGPUNFiuI768QpY2t3CVjOR&#10;gttBHH6V8bW3jz+0ZtQuNX8XSWNxqtw02rMrbUZSTwoHB/WuXL8A60nWlsjpx2YRox9nHfqfZPwa&#10;+JvgPxlpaXtnO8k0byFi0m7eqAEgEHK/hXoF/wDEn4feH/C0+lfEnTlGlspmn1GSY+ZFHuGNknDf&#10;T8u9fHPwu8bfC/w/sPwv1TzbhbhFMOoXBjErNwzKp6f/AF69XtvBPhz4qy6x4L+JetSNbWe2502z&#10;hvmUwoUDYIH3hu6Z9a0rYOMKmrsgo4yU6Wi1Pe/2Lv2Of2Wv2/Pjd4G/Z+Gr6zqXh7W5NStL3XrO&#10;ZWu4rcwSuyB23CJh95SVIGMYOSD+23/BMH/gjX+yJ/wSg0LWLH9nRPEGpar4g2pq3iXxVfR3F7PE&#10;pysX7mKKNVB5wqDPU5r8ff8Ag2K+Bnjrwt/wUueysbdbfQdH8LX2qX1rJcCWR1KCCKQnsS86V/Rz&#10;CMpyP/rV7WCpOlSXK7q589mFT2ta7WthLYZBDL0NfLf/AAU5/wCCRH7Jn/BVjwdpfhP9o+z1uzut&#10;DlaTR9f8M3yW95abvvKDJHIjKfRkNfVKnjHpS474ruR5588/8E9v+Cb/AOzd/wAEzvgv/wAKP/Zt&#10;0fUUsJbg3GoajrF2J7u+mI5kkYKq59lVQOwr3zZlM7atUYHpQB8y/tcfB86Zfr8StBtP3NwwTUlX&#10;+B+z49D0+v1rxW3bd3/+tX3h4o8P6f4l0u40TVYFkt7qFo5FPof618ZfEv4e3/w08ZXHhu9Riitu&#10;tZccSRnof8fevscjzH2lP2M3qtj5HOsA6dT2sdnv6mTFkcBatQfKOagth0OasoBur6CW2h4cUWYw&#10;cZqRRuHIpkeQi5FSjHasjYFG3igjIwaKUKTyKnUBFQjinBeORThRUgJtX0pSpPANKNxGBShDnmgB&#10;ACelKEGORTlXHFOZcHAqeYrlGcLwFpcU4LjnNOQbutSUCRtnINOb92pk6hQTt9aeqfLkVU1S7uoN&#10;kdr95vvLszxU97BFR5lc+cdD/wCCrv7MU+s+ILHX9X/se10G/axklvGka5mnX7wECwnCj+8ZOfQV&#10;8w+J9X/YE+NH/BRHw3+2B4N13WtR1exsXt08HjwHnTb2TyWXz3uGdQrgHdkryQPrXiH7WljpnwA+&#10;P/xUsvEOpvp9rdap58i2c0kMpSUY3ggkA56MQQDziur8E658F5/Dmh+KfhV8Fm1i9VQ0d54w+J0i&#10;sQBjzNjo4fPuv0FfmebZpmksRUpqSSi9ND7KnlcXg41KO7Wvkfe2r/t63an7JpHw4h8ort/fXpHH&#10;T7uw8fj/AI14v+yX4h8FfsS+E9Y8Dfs9fDlbHT9d1yTVr+PU9QkuW+0OioQrYU7AqqFXsPck15P4&#10;R/aD8B6nrU3gzxVq+i6drEMnlrZ6f4khvGEm4r5YGyPoRjgYrqrvXtKNxLBpvi63uJIW2SW+AjI3&#10;Hy+/UZ5zzXyOKzTiRtvnbt2PHqZfjqcZJRPcvEH7enxU03TZtSvk0bT7eJS0lxJGwVB9WY15b4r/&#10;AGupP2pfCTaHq9/pPijQRe/vIzZjyjKh6YI5A9+DXB/GDw+/in4Zagb3T2nh8gsjSR/IrY4bJGB1&#10;rxn9m2fWPC+rSeD9G086obq4IhWxxMrSLkEfKfmGc8g1xyxmdYzL51PaS5o9L9D0cjyitjK0Y35W&#10;5Ja6LXfUz/8AgqBq/gm1/Zpur3wjomiW91FrkdndS6bpKQSQIV/1YYdV9MACviv4CeCfhlB4Um8e&#10;PY3R17THa50e9uLxowGU/KfLBwSD68Gvor9trwH8UZdN1qH4g2sVjosesWU11Y7thj8xiNx9OB9R&#10;XyfrVnpNhrMlvput+XYx3BWFVmJATPrnpXu8O1MRVwKdV+9fU+jznJ6eS5lPC05c0U9H/wAE+kR8&#10;ZdS+LNn4UuviFd28Nj4b1CHUfEWrX0DujzI+4R7VBJXA+bHO0HHOBXpHx0/4LJ/ELxF4luvBf/BL&#10;34WtfavZaWJPEXxU1nRRdaxdhQFcWkUuVs7dScKoUseCAvSvD/h54Z8Sftr+I/Cn7KHwp8Mx6fa2&#10;9g1x4iu49sD/AGZWzJJJOcgGTj72cKAMcV92+APgP+yn+xX8PU1rRvh5oGl3i2Ih1a+kuHuprtI+&#10;FZpJDhASMkRqu88njivdqYhYeHs0/kcuCwftG52St1PmXQPAv/Ba74+eE18U+Pf2vvGGg6tfTf6P&#10;oV9qMkIFuVyZZGhb9zzwFKEnHbirV5+wn+3dqCafpsn7fviO31plZtVvLjxJftZjrhIlRTLuHGWZ&#10;QOuBjBLPj1/wUq8aeL9Uk0H4I6etnpcfyNPIvlqx5HyqoGV6devvXmHhv9rD426Bq32+98Rw3Vv8&#10;4FvJZrhS2NxyPmzx1zXnyxXL8TS8j6PD5HjMRHmpQk13segeLP2Wf+CrfgnxZZp+zD+1n448VfZL&#10;VW1S+uvEzWUUc+75vLS4ly8eOckAgDkc4Hon7F//AAWe+LXh74oXX7KX/BQzV7aaaSdrG18eW7IB&#10;DN0CXOz5JIz/AM9ANwPXI6N/Z9/bLt/GMg8N+InVLiTh3QERyZPdc/KMeh+tdF+0F4W8L+N/hB4u&#10;8KfC34F+Cbq81q12i/vtGj+0pIerxTYBDE87iSeOtaUcVGcuW3zRy4nL6mD+JNd0zD/bA+NX7Zf7&#10;DPxpTxz8OfF882kalDu8P6vbtm1jt2Iby2zu3g45HAIPGMCvp3/gkz/wVi/bP/bw+N938PPit8Cv&#10;DFt4X0vS5JL7xT4esLuPZcAfu0dpLh0G89gufTFfmF8ffi3+2T+y78HdG/ZH+OWq+Hde0ObS1vtN&#10;XUYDPeabE+QIRKrgrg9Ad2M+nFfUH/Bu58HP2ldY8Z3Hx1+CXxa8Or4fgvFtfGHg2+upPtEsDdH8&#10;vG0HHKt0yK+syrFYiVSMeZnx2ZYejyyaivuP2ze36Gm+SfWrssZHyFaRUQcYxX1XM9LHyco6lZIG&#10;PJr8wf8Agp/8c/iz4a/bCSX4O/DO08YXGl6KsDR/Y7uWbT1z8+RbOPkckHLDORxxX6kxIrtxzX5m&#10;fGax/aws/wBsvxlL8A/iD/YFrqFwz6jfx6eZgfKUbYz0xnPHOCRXzXE9WUcv5bbvU9LL6MZOTl8j&#10;wO1/bD/bdEWf+GSY2PcnRdV/+OVYi/bH/bdC+WP2QLdv9r+w9Wz/AOjK+lLXwx/wVCaBZl/aahXd&#10;HuZX0pARn1BfirFn4R/4KhIWaH9pyFy/Pzaeh/XzK/MOfD/y/iej7GKvv+B83237V/7c+ogR237F&#10;0UrL3XQ9X/8AjlPm/aa/b8s12y/sTIu7pu8P6uf/AGrX0TffDn/gqPqMeLn9qhYf+uNnEv8ANjVd&#10;PhH/AMFQrZgsf7VrbtwBVoIDUyqUOw40+up87v8AtZft12qkXP7GUXI/i0HVv/jlQzfte/tylf8A&#10;kziFQP8AqB6vz/5Er6WHw1/4Kk2rYT9qhS2cMGs4jj9ani8B/wDBU/OxP2oI27f8g9D/AOz0/aUe&#10;y+8fK+zPmCL9rr9uApl/2OoWXp/yA9X/APjlQzftdftsSHyx+yNEMH7v9iavx/5Er6oHgX/gqvE+&#10;0ftJw8eump/8XSx+Df8Agq67qi/tFwyMzYVf7NX/AOLo9pQ7L7xcsuzPlWX9rj9tzy9o/ZFiXP8A&#10;END1bI/8i0sX7YH7cUf3P2TI2b1Og6qf/alfVDeC/wDgq0zbU/aQt2Pcf2cvH/kSg+Dv+CrexHb9&#10;pG3UNwrf2evOP+2lLnodl95UXJaany0v7Yv7bTJtP7INuxU/9AHVf/jlRXH7YH7bfmeZJ+yTCqn7&#10;0f8AYOqhf/Rma+qh4O/4Ksg7f+GkLf6nT1z/AOh0qeFP+Croby4v2jbWRm6IdPHP/kSqUsPbZfeH&#10;NLpc+U5f21/2wINu79ka1THppWrD+chqCf8Abn/a2Vt0n7KdmPRf7M1Qf+z19Yf2P/wVfQ4T466b&#10;J7Gx/wAJaD/w9ftBuk+Meikf7di3P/kap5qP8v4k8vNq7nyK/wC3J+1ztbH7MlnGvU/8S7U+P/H6&#10;qXf7bn7V8seP+GcLT5uMfZdS5/8AIlfZIvv+CsEa/L8UfD7e39nNz/5GqSHVv+CsT5hPxA8O9O2l&#10;liP/ACNUylRW0V94Wjs0/uPmP9mf41+Cfj34i1H9nn/goV+zfdWPw98e+TpWq6lZpLbnS3DM9vqE&#10;MswMiSJIQrKCUKtkgYKt+vH/AASx/wCCIX7E/wDwSxvdX8dfs6XfiXXtc8SWohm8TeLNShuLgWZK&#10;uIIxBDFGqblDZC7jxknAr8zf2i/Cv7SGq+Hf7Q/a/wDiiLjTWvrddLutMsmiNlMzhd+EclxuaP5T&#10;6d6/Tj/gj5+0Nqfjr9nLT/AnjTxBFeXWk3UtnpcxmDMbeNsJG3JOQOmecYr6LJ5SxFOagrKOp6dG&#10;UY0VfTofZkRHzDNfO/8AwUi/4Jifsw/8FRfg7bfBv9pfStU8jT7w3ei6xod8Le806crtMkbMjqcr&#10;wVdWU55FfRVsc5B9aeH55r1jpPmL/gml/wAEp/2W/wDglf8ADTUPhx+zXZa1cNq9ws+s654jvkuL&#10;29dRhd5jSNFAH8KIor6aGSuNv6VMMdQKKAPjn/gqH/wRR/Y5/wCCsC6JfftDDxJpOteH1aPTfEXh&#10;K/it7pYWbLQt50UsbqSO6ZHYivXv2G/2GvgD/wAE+PgHp37OP7OHhu50/QNPlednvrozXF1cPjfN&#10;K5xudiOcAD0AFe0UUARkEKMjmvgv/gol/wAG737An/BSb44Wv7QfxlHizRPEkaxpql14S1SG3XVY&#10;04VLhZYZc4AxuTY2P4ulffGM9RRgelAHFfs+fAj4afs0fCDQvgb8IfDq6X4c8O2K2ul2KuW8uNfU&#10;nJJPUknkmu16cCjAHQUUAFFFFABRRRQAUUUUAFFFFABRRRQAUUUUAFFFFABRRRQAUUUUAFFFFABR&#10;RRQAN06VDdDcMZqao5YjJ0agD+dP/g4D+MX/AAXE8F/8FJm0n4D3HxSs/BMLW0vgBfAtjcSWc3AD&#10;GQwKwL7uGEmOO2Oa/dr9ii++N+p/sr+AdQ/aStvK8dzeF7R/FMZADLeGMeZux/FnrjvXpz6dDKQ0&#10;sMbFfusygkfSpEgKNuzn1oAkqObHepKaUJOc0AeA/wDBRX9hv4X/ALfX7OepfBr4ieG9PvLqBvt3&#10;hm61KASLaaiinypPXaSdrDuD9K/Bj9tb4IWH7JnwhtNN+OngG8uhpck1vq1na3cdtZ2SI5iQxWoA&#10;kXLEhXzhjkgniv6YZoNwzur8v/8AgvZ/wSg139puWx/aX+EWpafDf2Nn9i8ZaPqUbNDqloGVoXGA&#10;cPG47jBGMkYryM0w9WcY1IvRO79Doo1qlPSPU/Bf4K/FH4G+E7uPxKvxRsZI1vgmk6LrGmtLcwD5&#10;W2O5BHlhs4znmvTof2Y5vFuswfGXxeW0n/hIG82NbeVbFp5m/wBW5CsAE7kAc15T8QP+Cd/xR8T/&#10;ABu1zTtH8LWXhS1sLxY96yvdW8txxuSPZuZPmycEcAivYvjx+zh+2v4j0Lwr8J7LQLPVNPimh2+J&#10;rS5aGVVCgBWjcjCjH8I+uDXNUlTdnTlvuejT9pq5x228zS0Pw18Y/wBnLxnF4u8V/ETwjHp9/J9k&#10;WHTNZVrjaBwXYHGfXnNV/FOj+Ov2nx4kj+Fn7QulyajY3UbXNrDHIy2yL0COBls9xyK6TXf2P/jl&#10;45g03S/jzb2dx4d0O1kJh0GBTe6kQv3cO6hJPTNeN+H/AIJeEfgx8Q7Xx94T+NGufDSOeVRd6Z4m&#10;03zfNw+BEHiyHJ75GB6ms4cj1vr6aFv2i0t7vrqibSv2WPjv48jk8G/FHx1rWl6JDMXLx2jCG6B6&#10;lHOPlP6VZ+Df7EnxT/Zk+MWlfEGXWPC3iLwzqzTQXmi3GtKzrbAdbiPIIxjOK9r/AGob74feLvAV&#10;3460/wCJtxdatY6R/o8i3OyCbYudixtgH3wK+H/g7+0NrPif4u26eLotLIvI5oriTUJpIoZsxlVE&#10;uw88fLwM4bFOP1qpTk6btFbq36mdaNNTjFvfz/M1P2rk8R/B34ow+OvhT4rs49OuriaSxh0KMpHZ&#10;YfHl8cYPr3rY/Zr0v9qD4m67F8T/AAdqtqNQsZomZtdmihF0ozwC+Px+teY3vxG1DwZ8dry6+KHg&#10;9orFbkLN4fsyY4oo+CmwHgoBg/7Qr7uvfgF8B/jh8H4/i9pGk6nfQ3VrHJa2enagIPJZcclekeec&#10;jPT8q3qS9hRinHfr/wAAyo0/aVG4PZ7XsfNf7RPjf9qXxX4906y+MXw/jsYG1TyLHVrJf9HB6NH5&#10;0fykcjrWxovg/wALfCf40JrfxW+Gl9oa+WsUOpaLcvc2lySOruucMaofHD4t/Gr4dWmheCIdFu4f&#10;hyoEklh9lLlMvh98hX75xww6ivo3wL8ef2ZtO+E+oPbW8NnpWk28d3E15qySzTscfKscgHz+wrKp&#10;OUacWo6PsdMI80rN7dx3jDUPBeo+C7FLG3m03TdSYpa3FnNIZjx97nvVX4dDwv8ABnRp9F8M31/8&#10;Rr+5u0ZIUi3TwBuzZ+bAq94K+MPwv+N876T4LvrzXby3uI5bSyjt445LcnsMdfwr0zwDrfgDwt47&#10;vNW0TwTJY60oSO6uZxuZm6FSOgOa8yU1G6tZnao83vXPWvBng3wl8StX0y50bwBZaRqum2cb+Xdu&#10;XV5cfeZD0wa7jS/HvxJXWrj4b/EaOxtk0uQXdhq2hx4jnTvC/cGsn4ewanYax/wkmpNGbibBZVjO&#10;dh9//r13/iHxX4W8aeVpWh6VPa6hZj/TGvLHZFKB3V8ndXgzwdH61Gau5LRXNfZ6rU5zWfHOqQw3&#10;B8O200cUvDSNGSuT3zXU/sofsv8Aw1/aCudcPxT8aLYyQQ408Q3ADCU/xMPTgVy3iDRXg1G3hkup&#10;o7Oba00MEgYEZ/hFO8f/AA6h+H2oxXHgi51aO1voI5Lq9khMLgZ5UYPNdla+kU9TocObQ6F/ge37&#10;O/iuC/j15dQX7WyNDY27XEwUtgOqKDmvXfi1r3hr9nb4ef8ACw9Z8W6krXyj+z1tdHT7SZyuQrg/&#10;c+p6V4L4y+IOleLfC7eEPA+qa9aXUEiNDfRXR8yXHXLcMPwqp4X+DmqeKr4eIPE+q6hfSMNpkv71&#10;5Cn/AH0TXi1cLj50qjhLV7XOetHEydqTt6nzh+034I+Jf/BSvxsuhz2N4ut2VuV02a+kyBGOfm7K&#10;DXwd8Wvgn8TP2fviBN4B+IuizaVqts20RTYw6njcp6FfpX7e6JFp3w50nUR4P0C1sZrqJo/7SZgZ&#10;N2OxNfCvx3/ZQ8QXEPij4i+HtZv/AB94k1qN7eO18TXiLb6arH7yZBJx2xitsjwuMwseTEzWvQ+b&#10;xmQSqx9rKXv31Pzz0n4n6p4L8fHxJ4SmVta02ZYdLhWPIyvPmE55welfW/7H9x4c+JenXnhD4n/E&#10;HS/Dy694jsb7Vr7UlZYSC+XHyg8kjA92ruP2V/8AgiZ+0Nrng2F5NI0U6lqsqy6299CZBBDklUik&#10;YBMgf3SwJPXjFfWfgX/g3f0vUtNksfid8aG0fRYbZnePQ93n3IIyQSyHAU5wAOT0Jr1sdXw2Oi6M&#10;L6faPk8RGU63s4xej16X6HvV98L/AA98I/Adymn3+oaxZ6pGohjsdf8AssM0e3ggqd23HtXyr8dv&#10;2i/BPwP0S1/sn4DatNM119ma1j1+LblyBu3FdzrkjIbjHPNez+Kf+CU3xB8AeBdJtPh9+3NZaT4K&#10;09dllb6torw3qKvTc6yL5hzz8yqKszfsqfDX4i+G9F0bx78TvCera1pOoKt9rh1Ty2vUBwjPbplc&#10;juwfJxzX5rUwtTAzlTqzi4dI81m/V9CK1D30lHbv+h8Q6n+2R8M9Q8fSeANa+Cviq1vmmCLY6feR&#10;OoP9+MFQcDruHGO+K9Y+D1j8BfEmpX1v8Lr3VLzWLFSdWibo00g/492lQbC/Qkxk7Dhs+vpn7Qf/&#10;AASz8NN40uvH3/CfW+rRf2O9nYXnh+Py2CsfmUEMxDFcLnrgkdKw/gZ8D/gv8O/A9x+y1qt9deC7&#10;XxFqG/UNdmuJHuHVk2tEk3ATOF+YZ4GO9eZmFHLpRhGEpQqO2zvH163X3EUOWGIaUF/XY8u/a0+J&#10;3xF+F/7NUUg8fQx+MG1KGLU5ND33KpGA6Ab0GFYhk3HIyQe1cf4S/Zs/Za+Ifxz8BeCPDqTWGoaV&#10;4amuviJbve5t4pEby4nGejyPuYqOgYHjitLRdH1r9jH4deNP2bLX4B+OvFev+IPFctv4d19tH8+1&#10;1DSCSC8TJvEU7p8o3KcZ3HGAK9f+An7JvjSzfRvi94++ALeC7iRkjk0pNZF3dXccgJIkR1yoJY/K&#10;W3Ag8CvQr1qvD+Wzk3zXbaasua9rab6erPSjhaOMkklbyf6M8J8V+JPjp+y58QNcuvB8lrrHwz/t&#10;7fLp11rCzQ7VI2gFWYIw5GCeccivtn9ir4y/Dn4+WbeJtE199LGp/uGt/nWXzCOgboQPY4I/KqEX&#10;hX9lvTzd+J/iVpUVwzQXdxbeG7dpFkmEOS8cEQwrjOck4GepPFfAOuf8FOfFN38etH8CfDj4UWPh&#10;jwmupLYxaPHn7Ra27Pt+ZhgB+c49eK6cvxWYZjg41qFJcyV3d2066dzhrZfh8PWbctL2PoD40+F/&#10;gZ8Ff2ptaXwH4stfFV1NdeZeeHWbcsMx/wBZKXB+VfXOPfFdL4f/AGxtevbq68O+Ev7D8OWUNuSL&#10;nR7qMxWcijo5yrEHGMrnGa9fm/ZA/Zv/AGlPg7rTRwf8IZq9rboi6xaW4L3xAztm6HaT6HP1r8/f&#10;2h9H+Pn7MvjZfgndeHrWNbgpHYDR4Ef7crnCNuxuJORwehrlqYGOd3m3Z76vbuY1q0svs6a9x7WP&#10;XPDv7RHxgl1qb4a/E/8AaDsNN8SeJLWWXQdPs4YLiGJOWVmc7grELwCe/ODXz/4F/YhtfjR+0n4j&#10;H7WnxKt7fxZcXa3traXX7i21yPDM06y/dIwgDJw25vwrpfFn7Jvxg+It74RtLqLTfC8+jX/2hvE0&#10;kpklIynnRsjMGXyjkHJVDuwMlsV9I6V+zRaaZ4Stpviz4Y8WeILma1lvtP8ADPhvwyL240NjGym5&#10;e6V8W6NwywM2SVOAQTj2KNSph8HJYGp70lZ8qV0129VuvU6KftZ1FBw31S/r1PFfiN/wTk+AVn4X&#10;s/irY/DXT9cUSBZtJ0u7azlvS0SyhFXIy+11bAwfnUe1eu/CHTPCnh34U6H4W8N/CCHTfD142LPR&#10;7m9LXKxnl9wb5o2DAqQ2BxUXwt/aH/Zk8E6vpfg/9orxy3gzy/Nn0vxAdBlvVDP5SjczIyhtqYLK&#10;DjZyucYvfF39t79nWf8AaBj+GXhn9oTT5vB95o9vJb+KtI02N2ku9zBxPuC4/hOAeOQRmujLswza&#10;OHtJSmvNnpZXmEspqSjiNE9LX2PW9C8J6JJEvgL4f+A5FRrci6tfLDwxBgcvx8uBUXwN/ZI/Zh+E&#10;Wr6loFroVrbXOpSebeiLhHm6l/RPrwKx/BXwd0b4SfDrULzwD8UPEWpSaxK083iDTfKUNHKd3Unb&#10;tGfujmvnf4eal+2V/wANB3XhrVfDPifXvBPnskHildIjSQRg/MG3PtYenOTX0mHlWrU7qVtNUfok&#10;Z05QjO2/3H1J8VfgF8K/Enimxu9eju4Z7e6jGg61o7MxjbsGdcgenXFcr8aPg34i1i2sv7Q+AsNx&#10;rH9qBLfXIr6OK88pfuSYz85J6jng03xV4C+Kct7a2Hh/4h+KI9GaRTqG61treSFT90rkqG99pJFe&#10;mfDD4TWl0jfEPxD4nvmmsdy2erahqIkCRAYLKSdoz3wMihqUaikmaezUuh5/ouj/ANo6ZqHw+8Z6&#10;DodjffZd9wsdskcnk98OmMtkc4r4i8PfCX4X/En9oPVPDj/F+x0iabUJI/D2ia2ssa3iAEE/aD8i&#10;knO3Jwa+0Pi78Ofhd4q1rV9S8W/HhvE2l+Xuh0nS5AlxpjbcAiaA79jHruUgd8V+ef7TnxK8T+EP&#10;iNB+zlY2H2Twmms/are6jjUx3SltygXGzzPvdmOBXXhJTq1vZp+80cGOfKkmW/2yNO1P4K6lY/Dr&#10;4z/C/V4bzS7uO50HxZHcLMsMJPA3ITkD3r6Z/Z9+MMRs7bTLfxD/AGms1ohivo1+TJUcfWvnbTPB&#10;XiPx3PJ4h1m6ttU0/RNPmS50+8vGb7Wg4+RMdum6u7+Cnxd+APhv4Kap4u0PQb7SrjSrgibRZpAN&#10;zjjah6+9enL3qPI9WtzDDzkpOTZ9f6P5XiKF7LUZt0mMoyng1w/in4MeKZdW8vw/ZyXFxI26OG3f&#10;5mPtWX+yZ4/8D/FHTF8ReE/G9ndszB3tVujJJAx/gcHGCK9p1LU4tMv1vrjWPs15E4NtJH8hU+nv&#10;+VefUl7PRnf/ABKfMjy1P2af2j76T+0rrwNcrJ5e5VkuA0mB6jJNd/8AAvwl8WLawm1jUfBM3kwl&#10;keW9Up8y9QM4qrpX7R3if4f/ABDk1vXdcuH8793JeGR5DbJ3byscn/PNen+B/Ef7Mn7R3hG6WT9o&#10;LxdperJeFY21D/RopGPdU4yprgnWxFNc1k13OSnKsqlp6ow/DeoaL8VpW0TR9NtYL+Ob5W8sffB9&#10;6ZB8Kdd+IHx8W7/aSvNNs/D/AIbtPNsVt7gD7RIBxuFesaf8BPgP8LPANxf6x/aN5b7TI2paaxM8&#10;hxyRt5NeSz+J/gH4ksbi90zxxqTiHJS01SBvMPoGJ7iuSpOlWlotTpqUbSTR8Kf8FGNW/ay+IHxs&#10;ufDPwg8Oo3h2ObOn38kgVSvauE8S+PvEv7KXwIsfCum+NLq++IGtytda3dabJ532OPkeUW52/TNf&#10;dnjp/D9l4K1FoHtdQMi/u2WPmFT2yf6V+Y/7fehfFnRbpPEHhPRZ4dI5+2XVipKOx9e9epRwssXK&#10;nQsuVat9/U8rMMLUnRb5vkcv4D/bf+N/wR8GeIvCHhbxDcNp/iCNjc2skjbVmbrKoB4b3Ffvx/wb&#10;Xf8ABZqz/b2+DJ/Zq+OPiGJfil4HsFCSTSAPrWnLhVuFz96RPlV+54b1r+aHTLfx/q2prqN4osI4&#10;bfezTx7dyYxwp6mvSP2aPE3xT/Y98aeGv20vgd8YLCw1jQ9fj+y2McxW5lOfnjkQfejdchgeCDX2&#10;GDo4bAtrS77Hz9GnKjSXMf2yRzRvwrVJXjP7D/7WHhf9sn9nHw38btAijt7vU9OibWtLWTd9gvNg&#10;MkXXpk5UnkqR3yB7IshJ5FelSq060FODumbDqKKK0AKKKKACmuwxxTqjPB4oYHyn/wAFjfDeu6j+&#10;xF4l8XeG4JZLvwz5eqbLePfI0cTbpAo7krnjvX4AXP7ePi7QviDoL68I00y/maOSWWFlZkJ43L1B&#10;r+pHx94U07xt4R1LwjrECy22oWclvMpHVWXFfzg/tRfAbSPhJ8ZfFHwu8beC7ee48P6vLHatKgDG&#10;AsWjYevykcjuK8XMqdKMlOS3PfymrUlF007Hfa5FJ8RfhdqV9pmpNbyXFqws5PtG0BiOGHpzXzn8&#10;EPGP7UWjx3Pgbx9c3l1Ja3my1mkj3KY88fP/ABcV3fhPXFuLKHSbXV/s9qcK0B6AfjXtvw21DTFs&#10;Ws79o5oVj2rI0YYjjrmvA9pyxatufR+z55c1zjdX8V6W1tb6XrVutjcSRfvLjbsUv7t2puga1qWg&#10;X0k13c7YXGE2sJS6f3lxya838ZXWo6rr+teB7/UDNYm4Yxx+WckZ4w2K43xTofjm3gsdX8N3Dabq&#10;mkqyQbJzKkw/hBHbNTGnzbscp8vQ+jrKzt/Eky+JP+ErmaGGwaKKNgYyWLZG5TiqOr+FD4psFhXR&#10;4fMgQiN5I9373tu254rx/wCB3xF8a6xPN4e+LGt2dvq00gRtLEm3Kk8SKf8ACvqLwXeyWTSTCyjW&#10;OEIsjRyBmkwOCfwqJQdMcZRqbHKfDnwX4d1CL7T8StEmivI5l2/YQWikAGN54/SuI8b/ALdnwN+E&#10;vju6+H3h62s31K3n+zWm23lilLHqSGG3HuK+ktAtWmK67ahV6lY2Ufyrh/ix8Bfgn8SdVmvvHvw2&#10;0u6knjw18sASdCOhDD/GnTlRv74Vo1eT3HY8x1vXPFXxH8It4i+2XDalFbzPa3HG4YGQh/vZ7da8&#10;1+JFprXjf4aXZ0rxr/ZviC0sVle4uIwBG2OjDrk9jXr/AMP/ANjzXvh9qJt/D/xiuZdCnuTKtjeR&#10;lzGh6IrdqX4l/ArWbDwTrk8UNnqFxcQvHH+5IZ4xnCFsZPse1XCpGFVcpMoSdPXsfOP7LXwA+Kuk&#10;fFGxtm1aKzk1i2M02rNqSzrLG33jsJPP1HWv0a8L/Ab9nn4e+FIvEHiL4caL4gurS3zPqWo6ekkj&#10;Nj5mC47+w5r8bfhH+0t40+H3xrMniD7Rarol61vHpbyHEMIblB681+pHwt/ab8LfEiz8N3OqaZps&#10;mnas3k27f2xE8glUAlJIVYuv1YYNZ5vRxEZqo9rdCsrrYepHkgtdtT1Rv2XP2Ovjpp6te/ADR7Xz&#10;WV7e+0mzNpPEw5DI0eCCK8Z/bV/4JT/ELx/8Irrw/wDs9fE2Z7hHaWTStaYFrlQOEE4/9m6mvsj4&#10;Yx/DLxbfjTW1JdJvNLYBmiuMI6Y+6V6fiK9C8Q+J/h7o2k/2XA5gwGQ3zRkQucZ+/wBBxyea+VoZ&#10;viKdZTpyWm3U+irYGhWo8lRb720P5v8AVP8Agnd4/wBFsr7Wfix4x/suPSbvydWj+xyHyW3YK59e&#10;PcVn+OdD+GnwT0ptN0nwJHctNbKBqeqrvxIRwygj0PHGO9fZn/BaPU/EEvifTfEnwJ1Kz1q2vrOS&#10;48RNp10rQr5T7V3ZIGcemTX5u+MPiB4x+IyJe+KriZ3j+WOPzi6qgHAA9vc1+mZVWxGOpxq1Pu2P&#10;zrNKWGwNR0qa172INU8T28WjeZp7xK8jtkxx4z6msC/1G+u4fMku2Vj0VlHNWptF1+5tVuNP0O8u&#10;I2k2xyR2bbS3p0/TrXcfCD9lv4nfGTUNU0yxji0260+1EzQ6orRtNnoqjHU17lSvRopuckrHiQoV&#10;q0rQR534P8Y+JfAGtR+IvDWotb3EZywBOx/95e4r3DQP2p7/AFXbqPxEngvNSWJfs19YqoEODkZw&#10;B82O1O8L/sR2em/DXWPiv8a/iLpugJpMjw2Ph0HzrzUp17bVI8tP9onPtXmFsljqN2tppVpbW8f3&#10;dyxfKnPc9Sa4v9lxV2lt1OqMsThbK+/Q7T9pP9oHUvj74rsYmv5JrXTbFY4VeHa2e9cn8OfgxP8A&#10;ErXvsfiTxAmjW5XMMkkZZpR/sjvXs/w1+DXw68M2rTavfNca1JGsyXEO1o9p/h6fL+NN8SwfDv4f&#10;2s1/pniW1vtQW4822VMt5Yzkp6Cs4VIwp+xoo2lh5Tn7Ws1rucd8SP2e/Bn7Pmm2PieTWpNU1CS7&#10;WXT2jO2ORR6g96reNvjhb6x4bt9a0gT2viST5L+S3bYvl54Bx1xTfiv8QfHvxktLey0bwr5en2K8&#10;eXCzFW7kHHH4VR+GnwC8R+J/Fej6V4rln0+x1SYJG0aCSSQ5xt29Rk8fjWtOnaF6r95GdSUue1HS&#10;LP28/wCDNz4C+LLzwF8Wv2vfFollh1jUrXw1od3cOWeQQD7RdYJ525ktRnoSpHUGv2+hjMabTXz7&#10;/wAEtv2RdE/Ye/Ye8C/s+6Zpotryw0lbvXl2jc2o3H7243Y6lWbyx/sxrX0JXWttEefL4mFFFFMk&#10;KKKKAI5dzNivNv2ivhPD8RPCjXljAv8AaWnqZLV+7r1Kfj/OvS3UtUctqJT8x9q0o1amHqqcHsY1&#10;qNOvTcJLc+Eole3ZoZIirKxDKwxg1bt0LYNeoftN/CYeF/EX/CY6Pb/6Hft/pCqvEU3r9DzXmcCg&#10;DgV+gYXFRxdFTR8PiMPLD1XB9CZBhcU9V3GkAPQCpI0K1tJmILGCMgUDPepljJHy0eS9Z8xXKRbW&#10;PanKhBqVUJWlEfHAo5g5SPa2cYpQgxzU2wY6UeR71JRGoIGBShGNSqgU8igjceFoCxGE55qRFHQr&#10;Ttu35cU5UYHOKnmK5QSPd0FQ6k2j6NY3HiHWTGkNrA0k00x+VFUZJ54FXoEY/wAP418l/wDBWb4z&#10;2HhD4Y6b8MEuLm3vdXka7+1bisPlRdVJB5JPauTF1/q9GU+yOnB0PrGIjBdT5B/a/wDHfwa8d/Hn&#10;WP2hdW8KWxLssMK3zJIirHwDtPy4YjJzmvnvxL/wUr+JSeKZh4NtrdLeWPybiZsxrJEBgIFUgYA4&#10;AxivHf2i/iT4h1yCa71bVhJa28pWKO3chGbr046Cud/Z3/ZA+KX7T9rfeKrDVdMsdOsVO661u8li&#10;g3YzsURRyMSBjJ24GeTX5liMQ69Zyevqfr+ByeNHCRlJ2VtD6q0v4reFv2g/hhJ8NviJ4ZtVhlmA&#10;v2htoy0sDSmR0DspZQ5ZskHI3EjoK818YfDXXP2WfiJfSfB+x1o/DW40mG81ya/ujKllMWZTcRN/&#10;CqnYu0kFgwAyQK434Gza18Gfjr/wqrxddK1uuprpl75E4nigmbHlyRsDjbllJHGVJyAa9q/ao8LQ&#10;eIPg9qXgfx98Rbzw5oMflzanfW9v5o+zpIMR7WZA/wC924+Yct6jFZYStGVV0mvP1NM4yj6rh414&#10;u8JbPz/U8T+N/wC2f8WPDljc6B4c8Y30d5Ha/Z7i1kuHmhuE6D5Gbb3z05zVX9nP9sXTfDfg/wD4&#10;RH4h6t/wj95b35le+jhkjbYx3EAL0H+z05rw74k+JIPEV3o/i3wpBLCZLGOOOFjukzGTGhPqxVVJ&#10;984qp4h/Zr/agttFm8d+Kfgv4wt9NP76fUbjQ5xFtbncWK9DnrmvV+r0YxsktT5WNWpzXj0PcG/a&#10;Ai1vTvH1gl9DrXhgxfaVjuoWeK4kLfInUbSSc153pfxP1rW5lGqfs4+HW0s2fkM8dq4WNFyfMznh&#10;veuq+F3jXxt+yr8DtNu4NA0eaTxdeNfXlprGixXjC0hO1T5co+Vs5NfYH7S3/BZD9iv4h/sSa3+z&#10;7+z/APBbxFp2u3XhKG1vtU1Dw3YWkAuCw8xk8iVmCnnAwKzjh6Mbvl3+WprNe2lzylr97MP/AIJC&#10;/DuztPh/qvxhn1+WTUtY1B5G8PwzKIUs0zteYj5ugAVTgY7Vxv8AwUU+JHi3xh46bw7e6g4sPO8x&#10;rdVKAHoqgdx1/Kuk/wCCQPjr4RxfBq/8Ks8515LVrnWFjt3Hn7zthi3kY7dAazf20PhnrF7d3viS&#10;18JXVuUjFxHHLlmZFOHIHPGDn6Ka8nE1OWs32R9HkeFjiK1Kn0b++3c+a7aK4il8pSvklRsVR0b1&#10;pJdW0mzuFhn1JSzLkbe3sat2LQXMCTxt91drK3UH1rDn8Ga3c6hJ5CK0M8n+skyG5HXGOlefRhQq&#10;SarSt1P1LHf2hhaUY4KnzXe3ZHRaFNqWg6xF4l0qd4riJgV+bgj3Fff/AIY+0eNfgDa61qfiL+zd&#10;P/s9LlVjXLFiPmUHrXxv8HfgF4++IVzH4a8J6BcX0yqFlMafLH/tsx4X8TX3bYfD3Vvhv8FNO8GF&#10;Y7uXT7WO3k/eEZcD5scHIycehrz6WKtjlCm9Fe/6GvFGVwXDvtq8bT0suqb3R+fv7b/wk+Hdh53x&#10;Eg+K81xeahKsWn+H5rcsRFty0gcnhQQeMdTUv/BIL9tTXP2L/wBrbSfEVkyzaLrUf9la3YTSOsbx&#10;yNw+B1ZWwRx1rp/+Cjnjv4YwRR+CfE3w/jbxra2cS2+pWd2VhsYCd20qrAO5z3XA9a+M/Dd9eQ6p&#10;Z3mnQ/6RDeLJEGAbcwbI478jpX32BrSp8s2j+f8AGUIzlKB/VdpP7W/hHx9eR2fwv0yz1ZVXbcTT&#10;eIrW1U3AUFreIO26Zlzhio2gjGTXP+Ef29vhp42+OL/s+eHvCGuXGvQQbrsxLG1vBIBko0qsVwP7&#10;3TPHWvxl/Z9/ZV/bk8ReA9H+MH/DPXxHvoLuaZ9Nm0rQ5WgeB3LblSP5gpJOCVHtXrHgHwH+3R8N&#10;r27u9C/Zk+Jlm16sa3D/APCD3jfcbcDnyyc+vPNexis+xNOqo06UuVb6fkejlfCeU1sNfEYmClJa&#10;Lm282fe3/BTz9qjXf2ZtM8H61pvja30ObUPEMCatZf2krObTcAxwD8q9SSB2rn/+Chn7M37WPxu0&#10;/wAH/E/9jD9ou1s9S1a3SO6k1Rkeynt9m9HVznb7n0r4P+Pvjb4h6MbLUf2p/APiyzj1C7W10b/h&#10;JvCNzGsszZxEnmRdSScAVFrv/BQLTvBjx/Cjx/8AGXWtJXw8i2v9hXttcwm0AXAjK7Pl47V4OMz2&#10;dabVfDycXsnpY+gpcDYD2MHSxtNNXu73udha/szf8F29SZ7fwx8X/hm9xCwW6trfxRZO8rc4foQS&#10;QOx9jzXmP7UV3/wXA/Yt+H8fxW+OPiDSY9AN4lr9u0h7S88uVgSm4RjKqcEbjxnA64rwD4qfs5/t&#10;ZeLfGmoePvhX8N/H+oaDrF895pt5puj37JJE3KyZ2DIOeK4/xJ+y7+3Tq2kyaXqXwi+JU1vMFDxX&#10;Oj3rKec8gqf5V0QweBqUU44dp7+h8ZiMP9XxEoOrGSTt01/E9g/Z8/bL/wCCvv7Ufjs/DX4Danca&#10;9rUmnyXv2OxsLRM26kBnzIQOCyjr3r03xJe/8HDng395rHwi8YNHG2GS28P206sf+2ZavjLRf2Z/&#10;2ufAGsNqekfC/wAdaZcbNjXFtot5E2D1GQmcEjpXaWL/ALe2gxeWl58UrePr8seoKB+lEcBg1H36&#10;T+4w5rv3ZRPY/Ef7TX/BbvSbhhd/CHx5p8Q4eGD4ezsuQMFs+Wc5+tc9d/tw/wDBXnTHzqfhzxlF&#10;t6+d8PJ1H/omuHb4pft36ZH5a+PvilEMfdMmoCqOr/tLftW+HdGOp6t+0L42hnjbbJbza1cKy89w&#10;zZH41M8DgYq6ptfIpRXkdtd/8FJf+ClOlk/2v4i1Kzz95LzwuYyPwdBWGP8AgrT+2/BdrJcfE6xb&#10;y3B8ttNiQ8HOMjkelZP/AAvn9rPxBpi3I+Kfji5guFxva7uXV1PvyCK81134feIr1vtGp+HL6Ylm&#10;dpJNPfJYnJYsV/rWMsBR+zT/AANIqn1aPV7z/gr1+2zA7Jpnj/TbeFpNyRppsbbPbJ5NS2v/AAV0&#10;/b5uoVEPjPT3Vc7JG0ePA6cfoKwv2X/2PfD3xv0/XPHXiTUzp2h6IvlK1qiNNdXhIIiUNwFC5LN2&#10;O3AOePZfAP7CfgfV7uPXb641B9Mmfy9O0+Hb5l5tOGfeR8kWeM8E4zwMZwlh8HTj78fuRo6NzzuT&#10;/grb/wAFCIx5h8Y6bxnkaLHz9KteBP8Agqf/AMFEfF/iGPSfDEC+ILxcu1hpvhnzpCo6nEQLY969&#10;luf2I/gr480xrDw5crY3EdxJF52n6yLto2jYhw8TgfdIOccjH41xnx0/4JxP8NLOOfwn4i1G31Jr&#10;Xzbe+hmPlTZTcrgryEYAj/ZOQaUKWXz+KFvkT7F/ZSZqaR8fP+C0PjGd28NfAXxZtZ/3cKfD+UKi&#10;nkDLqP1ruPDvh7/g4C8ThU0j9nPXPm5/0jw/bQj/AMfcV8UfD/45fHjwfczWug/FzxNYT28jJM1j&#10;rU6kEHHZq9D0n9s79se1xLZ/tM+OlZf+pkuD/N69KODyvl1psz9nW6NH2Bp37Pf/AAcZX6b1+BkN&#10;v6fa/wCz1x/5FNeZ/tVfFD/gr7+xNpul6p+1Lpnh3SbXVpHWzt7f7LJNKyjkERNvUEHr0ry20/4K&#10;P/t5aZF5Nt+1X4x2/wC1q7sf1zXjvxp+LPxZ/aC8ZJ4r+MPj/VPEWorDtW41S7MjKB0Az0H0FOpg&#10;8n5bQpO/oTGnXv7zifQnwc/aK/bt/aN8IN8X9ettN1rwN4f8TQw6vo1lZeTN8oEqncqk7AQuTnqK&#10;/TL/AIIYeKvFepeFfHHjD5okTxHHHHcRycGeIuCVHXGMdRX5f/8ABPX4zfFeH4S+OvgkvhnUp9E1&#10;Ww3abqFu5t7PTb6NywDgLtlaQT8Z5CjqQOP1E/4IJeF9X8P/ALLHif8AtqHbJJ44ugknB85VSM7g&#10;QSOSx6V7OT4XAxxTVOP2bs8nMp1qeHbe19GfsV8F/ibZfEHw0tw7qt9bgJeRZ/i/vD2NdorrIMjt&#10;Xxz8PvHWp/DrxPDrunuWjXC3UI/5apn+f+FfWfhXxDpnifR7fW9IuBLb3EYZGU/mPqDXNmmB+q1u&#10;aPwv+rG+W42OIp8rfvI1UPanU1Cp+6KdnnFeYemFFFFABRRRQAUUUUAFFFFABRRRQAUUUUAFFFFA&#10;BRRRQAUUUUAFFFFABRRRQAUUUUAFFFFABRRRQAVHcOY9rZqQ5xxUN1kjAoA+LP2yv+C/n/BOD9hX&#10;46f8M7fHb4r30PiaERm/tdJ0aW6Sy38r5roMIcHNfW/wu+JfhH4weAtI+J/w/wBch1LQ9esI73Sr&#10;+BsrPDIoZWH1Br8xf+ClH/Brv8Df+Cgv7WV5+1PH8dNY8LXWuPEfEmmQ2SzpMyALviJPyEgdORX6&#10;Qfs2/Arwd+zL8EfC/wAA/h+Jv7G8J6NDp2ntcNukeONQoZj3J6mgDvKKKKAEYbhjNZniXRNP8Q6T&#10;daBrEPnWt5btDcRn+JWGCK1KjlVG4YdaUoqUbMD+en/goT4K8T/8E+P21rjwj8QtA17xNZ60z6j4&#10;J15JIo4ZdLARTbXUnk7pJY+mS24hE5y1c/4x/aM0E6a3inw1a3KX2nzNLawtqfnReTtBOyLywyt1&#10;+Uszelftb/wUs/ZHuP2sf2ZNf8I+D7LTh4us7GWfwre6haLIsV1tOEOR91vun61/Kh+1R8Qv2gvA&#10;vxM/4Z9/aB0G60nxDoF8POvLHfDcQnOP9XEdpGM9RkivBr5alU9z3Vf/AIc9ajjP3Vme0eLf2sdS&#10;+KXj+3u/iB8JvF8Gl2Nwzr4v8N6rNCsUR6/uvLG/3BOa+e/2tvD1h471F9c+Cmt6lqWi6fH5kkN9&#10;fGW7Rs5Z3BAYc+tfQ+vftv6Ppnw2t/D2k/FzTtQu9P04RQzappYeGZig3RugAZX7biDWB+yT+0L4&#10;LhvdW8a+M/hrb6TJeWjGTW9L0T7VDcNnG0oMhB9QKdO9J35dvn8yqnLVsua9/wADkf2dPjf8EfiB&#10;8N9H+GX7QWpWrLGrWmpahdQs11aQFvvREuo37R15wcda8p+PPwP+Fshvvil+y4uo3HhHT9REEy3+&#10;rRXVxbAthXk2xxtGWI4BVgP7xr6d8Cz2HjjUJNV/4Vn4SXw/Hf3EmqXOo+EUjllj7OHCfIR144rq&#10;7z4D+H/hxpmpeKfhn4Q8G6lpviCyNvfWrM0cmCR8xjyY3IOSOBjHap9tGnU9om/S+hMsM60Vfp2P&#10;Kfhp8PPgd4a1h/iN+0D4ev764tbGO4s79VWQSLJHt8iWEkqMHG1vfFenfDXx/wDswad4f0jwxo2j&#10;6pb7beE6lpcOrzwrag8DfGAFfkjIzXg/xQi8c6l4nGlfD+w+1aD4fuIJ9QWeZZo423RrJH5voMf6&#10;o/dHIzX2l4x8V/D74eWcOvXsmk2+uTW0ZRdStd1pbIcAluOnYZz6iuev0cm3c6MPTjHWK+fX7zmf&#10;APiH4J/HSLW/hZ4kvI4rPR7qSPWYbrTdtzDEf9UqIZD5n+8OfUV8T/tn/AjxnZeNZT8PvB9+3h+G&#10;XydNht9MZS6gffO3Pb15Fen61d/CbwR42j+PvjHxxHp+oSa1LLb3Ggx+dBeRscZwQOhBPNeqfDZP&#10;jx4v+IT6p8MfitNc+Cr5xcx3moyIojJALBODtJ9M1VPmw9X2kdV2e1yJ0vbfG/uPO/8Agmd+zB8Q&#10;PCnia38fa3q8mmzaguLaxjbEu0Hqw5K/jX6T+F/hB4FELazqE7SSbg9wpUBi49SRyDXzzZ/tofDX&#10;4BeLbbwn4y+GBvm8QXS2ba59j4gbpvWQYxzX1p8JBok8EWo2F7DdWt0NylV3q6noCT1Irz8RWrVq&#10;rnONtdPNeR34eEKVPlWp2nha68N6HpkN9p+nW3P/AC8dWU4+5tOQRXMa3b6zqGspqkF/C0bM5FvD&#10;hWLHoOnP4CtDxX/wj2i5ubSBlklwFjjYfe+h6VwnxAufF9hFb6zc6n5PlvmGBQAYx65WuVRjH1Op&#10;d2c/45vNfa2urjWr+6s7oSGK3ttoyQRj7w5WuHn1X4giWz0nUvGdxe6bZ4k8iYN9o3Z6ebuxt9it&#10;aWp+LfEWtXrmWWOa4WTfGJMt5mfU1k6vfeK4S9smjGeVTi4ZoGwhBHyn8O9D5ZPUNd0e4fCTxN4K&#10;8J6la32sWsrPdIVkkul+WMn8K9Ii1S01C4kbTdRW3s9/yyPDw564B44r5h0OfXdX1K1stX1FbMPH&#10;kfaGCqffmvTfD2u2GmSL4Ri8XWupRtIsm63YyCBv7maPaQS5WGzsel33gLRNaAu7q/iXyd0rRs5M&#10;b8cZwf5Yr4R/aI/4KB3Xg/xrrWh6P4J8L6p4c0G6MGratpd4I50bvtgYkybfXPJr7bsPiz4R0Dwx&#10;rXin4p65a6X4Z0Ozdrye82pvOOEU9ST2A5r8Sv28PhTp/jPxSvxY+BvwY1fS9N8Ua00On/vZJPt0&#10;j5bMSMSzBs5yOBWeGWFxGK9lLtv0XqzzMfjp0ZqMPmfUPwn/AOCt1xqN7dfD/wAF+K/H0dvrN5Hb&#10;6DZ6ZO8KSXD/ACgAAnaCew4xX0H4m+DJ+D3g26n+Ln7TPxR8ffEzX9NmuNN8JyeJJbPTtIMke1Wl&#10;SORi2wsBlmwx/hFfKP8AwTN/YQ+JnwM8cN8fvj74O/s230PTWl8PtqDdL4/d+TuyDJ5r6Y/4Sfwn&#10;8b/jLqOr/BvXNQvtF061W68VeIbz/W6ledFhXH3YYznC8c8mvleJMypYCtOOCnaMF70tHd9FfofI&#10;Ztjq2icd3ZaWMn4eeLfEn7PlhoPhb9oT4i+IPEvhxYre3vLFrFxDaSSHLOk7SO0hQnBA25H0r3L9&#10;ky8+Dnxv+Jeu+B/ESSW6yXwOgPp8jlzbZwXA/i459q534P8Aifwt40+KVj8KPFej2eotqUjQx294&#10;uVEhB2sPc9Kdrvg/xF+xD8bbX456VpU1pb6DdM94kxHlLAxwyqOgUdsV+ZyxuHxdSMsXD3pvfo/k&#10;cM6zqRjNKyWj/wCCdx8SFsPAXxZ1b4ffDLXtTu7XS5hGJLhSjyNtyflXHTnqK4HxprXwU/aY0qP4&#10;YfE3T5L/AFWzLLol5ouptDd2U3ABIT/WDjo3Arzb9rP9vD4c/Ff4+ef+zxd3M1/4sSNPEGoRLJHs&#10;JABjiAxgE9WxntmvXfhN4C8BfCV7Lxkut27a5HGq+StqjFTzkA4yDk/1rOtltTLcUqzbhf4Uunrc&#10;45YqnWqNQaaXU+pvh7a6L+zf8FdE8Oy+NLy41iPT0W+h164WSecAfLlk2kADapPpms34ofFiT4i+&#10;EtNudT8OyfaPtkbXVvpOHW0VWyJC24F416nYQ57c1+MP7Z37Svxm+Kv7TetQeNfiBfWK290YRbw3&#10;kkcUUYOBwCOMAH3r9Ivhd/wVU/ZH0n9n3wv8E/hT8Mta8U69pOgwWt1q+GaWeZVHmMvUv82ce1fU&#10;Yrh3NKlOOL+sKMbJ8jV1b16P0Kw+ZUvaOny6Lqec/twfAH43/EvxXp998Cb6+srLUra5tofEVuuB&#10;G84EjJOioHhDMMbznbnnNfmf8fPhd+0L4B8QQ2/xb0q/tri3cwW95NGsfneWeCrhRu9c9a/X/XP2&#10;qvB3gI3HiD4neFPEOi2mpQqbS21mQLLvIBG2Pqx/DFePfErX/wBmn9q7xpoPirx74X13VdL0OaRp&#10;NDaQxQXKMMFnbPBHYjmvUyvOqOVxSnFciveyd/kcWIxLxFRR2PJ/2VP+CnfhH4WfDzw38LPinJr3&#10;ii3ks2bXtctY2hn0pYz8isAzC5QevynHY1qfHX4s/sVftj6RfXz/ALT15Y6pDGp0XULjQ7xjEyHI&#10;TcfuD/dIGfWuo1P9jD9juPxXbeKvg9+zvq1wtxdqbWx1vUHljkOfuoGPKdvmBFfU3hzxP4t+F2kW&#10;Xw98P/CLwbot5IFWDSdP0+NzAp6A4XGaVTPMnpydfD0ZSb80ld6+Z6Clh8RH2dd7dj4j/Zd1r4t6&#10;94S1rwNqHi6bxNaxustjrEF9LF59uE4BnaCZioIBVVXIOc5HTgh/wUm/aT/4JpfFWT4jfBTwVq2g&#10;yeJtLNnrsXiDxB/bllcRGUMkjQNawMki4IBL7gGIyQcV+kHxv8Nan8KfAR8U6loWi2uq3CkraNGs&#10;KtIw6YQDGfpXzZjxX+1U6/Cq0+BfhfVri6xb6pZ3l6oUq/dDjcCpGcjBGQQeDXmZNxDiqOcSxFTB&#10;KNNvX3rO34I6pYrDU4xp05t2tvv958neL/8AgsF8IP2kfC95rH7V37PGkt4muLr7JZ6ToNnPDpcd&#10;idh+0nzJmc3SnzNrBujenFeQfG+bwFqb23xM+G17YWeiarP5djoq6a8XlRqv3/3juWJ5BbgE9ua+&#10;jv2tv2K/2Q/2b/jFpPir4/fER9Y1K30xbfT/AAHHchoWFshCQmY4Z1zgEnkkkZ7V8h/G74o+LPjl&#10;4n1Lxpa+EY7O10q0jjttL0u322ukWinYowowFyQNx6k9elfqGX1sDmNaNfAxkoPV3+HXSyvv5taE&#10;Zrh446afXv1dj9Ev+CYXxXFz4cPgjxp4h1Wx0O6jgWONb5WiebDbSCEGFxkFCeD3PSvr7SvDnwH1&#10;Tw9eeGPD/jzzNNS4ZZtFtrppmuJOpD5IYjPVRwa/EP8AYS0e/wBT+L1ut74dutSsW1CBZEjlnRo5&#10;2b5JAy/KOezda/QKH4a/tKfD34mXWq6DYaPb6ZcXJls5NTvpJZQwPzkEL17cYFVjMplh6zjGe+vp&#10;5H3WSTlTwUIb26nut18RdS0K5X4YeLvHdpuMMknhq0sdG+z/AGOFWwI2TBWQ46YYH2pfGXhPx94l&#10;0vT/AAzJf3Gm6XdLm+1CPXvlMbDAb7MY/lVjw2GyPaqP/CuY/iLJD4i1Pwitvq0LRyTXkFxMsDyY&#10;4BUk5B9QBWR4o/a0+EPjTxla/AHT76xubi3vJLHVFsNzSKyr8wBBBVA2PmBzmuK8oxslex7suWMb&#10;tnl1/wDs++MfhF8fLD4leJfEOlQeD4fD8yyWFnclFvEjLFgrZJUMOOSxJPGK+e3/AOChnwn+MHxl&#10;b4O+Ifgdpmi2Fx5y6hqGraoYw7hcJGFkX90AQMEMC3tX1FrfxUttVnl+EfinwBHb+GbNvJ1i68Vx&#10;vDMnI2yQl/lMZHXLcGvk/wDaa/Z6/wCCdPxQ+J0GhfBj40WPh/XrK7El9LNums7rc2dgIP3h04OM&#10;V6+WxjV1rRd7aW6ep5mKlJR91rXozpLj9mnw+uhXnjjT9ak8PxWds11PJ/wkUscCwE/chdlZJSWw&#10;dg6g1w/ho6/4d8ZTeItJ1i41CS6t/LtbLVtHAtWmA5csO/vivsCf9mjQW0bS9I8c+K4Ljw3pWmxw&#10;SaXcQKbYMwBV1bO4LnGMnnNeceGvDnwg1/4h698J/BXiWxaeygF1c3WmXjeXEwODHs52HHLbeBXT&#10;Go5SbvdGfsVHcxvhrc658J9Uh+KNp4Ah8yZl/tr+y18uPnrJjBzj6V9u/sxS/DD44t5nifxcdJkk&#10;UHT7mSz81Nx6Ek4HFfIngV73WPDF94Q1LxrZLFDI9v8A2grdWJ4Q/hXdfDHVvEvwusLPwxDDNfWq&#10;tsE9uRt69SfSuLFUo14NM6F8NkenftRfCj+zvG15pn/Ccw601tgR6lZ2ohWT6gE9PrXjen6lp3hL&#10;xhHq+t2a6hJHbmC1HmFFjJ7gDqfevoKO50u+s7e2kgZ2ulLEuc7TjpXl/wASvBGmrq+6fSNkqqWD&#10;W7YDVyQo0/Z+ytoaSorlR0HgT9oq38L6beweJ/jF/Ztnb2xeK21KZfLzj7ig4r5K8R/8FNPgZbeP&#10;tQ0y/wBWnCrdN5lxDGZI357AVu/FT4IfD74sRXGieKbG8mkkfhVuGUof7w55xXzl49/4JZTW1+11&#10;8OfiDFIrZYWt4vzL7Zr0cDgcvjL95Jo5cTWxcVanFM+hdT/4K/fB0X0Phfw18MbzU9N2DztQhYKz&#10;sB2j21d1L4/+Cv2nLFvD3wi8TR6ReRwebe6Pdaak+U+hxzXzx8JP2A/jn4Z8Z6frC6lodtHbt+9k&#10;uF8xXB4Ixiv0u/Z3/ZC/Zk+GuiyfE6AaTHqzWajVLlU/1jZ52rXbinl+HinSbbOfDvHVJWq6I/Ln&#10;4w/A/wCLWg6LrXx9+LXgmRtHFu1voq/ZfKF0FOC2B90D1Arjf+Ce3wU8LfHz44zap4w0mRdF0KEX&#10;j2kUhKtJuGyM+oJ68jgV7d/wV4/auvvHPiS8+DPwe1K6vPCuiz+VqGoQwMkIkP8AyyHYY7+tO/Ye&#10;ttC+DH7KUvjHTrlINc8TySzfaJlBCLExRP8AgI5J9d1ednGKxGHyGck7Sqe7G26v/wAA8HPatGj8&#10;Lfqz74/Zp/4KoeAf+Cbfxp0nT/Fd9Pd6b4quILLUPDOkxb3ihLBVnCAHbszkdyMjJzX7s+FPFeje&#10;MvD9l4q8O3i3FjqFrHcWk69HjdQQeenB6HpX8jT/ABD1jwB4xh+I2hXiza5cMsmoa5dWcc91Kw7I&#10;zZEagdFTGO+a/Xz/AIIH/wDBUr4v/EbxLN+zZ8doNU1LTbtfO8MeI5NHaGO2fHzW8jgBcH+E56/W&#10;s+Fa0crowwtSTd9byfXy7Hh4HMqMpqlc/X8N60tVY5Wdc5qaEknBr79WeqPcJKKKKYBTX69KdRgH&#10;qKAIX2YwRX5T/wDBwV+x7qHnaX+1r4F0xv3KrZeJjH/cB/dyH6cg/Wv1cKAj7orlfi/8MfCvxk+H&#10;+rfDTxjpsd1p+rWTwTxzRhhyODz3B5Fc+Io+2puJ0YWtLD1lJH8wV5q1s88eo6ereWqgSleMNXX6&#10;R8Xrbwn4Wk1q7W4kWP8Ahhz83867L9sH9h/x7+yt8eta+HniCGT+yWuGl0uRV+WeAn5WH9a838Pe&#10;ILjw9qbeDLnS7drS4X92bgDrXyNSny1OV9D7ajWUqfN0Z09lr9p8RdDh8YaVBJbyMp/cyL9768Uz&#10;RJ9G1a5RNe0e4tbgt5YkXpj/AD61m6P8QrHwReS2GuQ28dm33MHAWnwfFvw5qeqfZNE1O3kkaT5F&#10;ZhWcqct7GsZQdlc5b9qnwp4IHhKfWrjxAum6lpaiSxvGmCPcFedmRz7U79mH9t7wSmpaTD5N9JfT&#10;RC31CGa63ICON4BFcn/wUR8N2F58ONP1HEYvhIGIWTtn0zXxDpfirXfCOqpqVrNNE0b5WaM8rXsY&#10;fArEYXSR42Kx8sLi7dD96PD/AI10jxJaRXOnptj8sNuVqsazbxa2pg86JTtyrHHze1fAf7DX7eMu&#10;q2MPgvxbeQtdW64FxcXAUSp6c96+wtP8c+HvGQjuvD3i2yaWNd32WOZWZD6da8Gvh6lCTi0e1QxN&#10;PERTTO0IudI0ZZ5DvWFsqgXkVzfiDxfqeu6JeWelSw2t3GuYbi6hLR/kCM1heMviZr2iWDXeo36w&#10;28kXlSDgY/2hmuKk1PxPf6YsWh659vjwTcXEeGEY681z0/ivubVJXjZnx9+27+wx8bJfH8vxm8Hy&#10;Wl9Dq1wnmQ26eUUkI+bj+7+Neaa1L8Sf2a9c0e/s9Rf7cIxPJ5MbL9mkB5Q+v1zzX3R8dPi/qXhr&#10;4PQa/rNtJJPaXa74YU3eXGDjfgda43SfFng74lPJL4kg0XVbOZUliu4bMJPA+OjKRXsfXKlSjy1V&#10;eO3yPJlhYRqc1OTUjjvCf/BYvx1plnA/iTRI2vI1Vbh7dtjT4/i+v869juP20f2rP2uPgRfeCPgn&#10;8FfEF1dXymNdUaNooYg3VtzHbnHHH51rfBj9lT9n34jeM9JfxR8PLbXdc8/zdPszp6RxSf3QWGN2&#10;PQ19weFvt2leEp/CWk6VaaVfafMkT6dbrHH5a5xt49vSvmsXDLMJJexpWd/kfQYX65iKbVSppb5n&#10;4u/EH/gnP/wU4WHSfCt18E9Z1K3vrrybGC0kSRRI553EHoTzycVzvxN/YD+Lf7MWtf2F+1zHH4NZ&#10;YY5fsiSxzSHf0yFJwP1r+j7XfCXhuYaNpXgi8uGuLe1WTUGt7rcpbGcV8B/8Fm/gDoHi3wvN8etL&#10;8Hx+IdYsVig1zT7yQu81uuQpHPG0n8q93C59LSjJKOx4uIyXD1E6ybenU/OXRv2ifh14TGk/D34Y&#10;WbazPsf93HYmeJGx8pVeDnjPJ4rsvg58RPiX4r+Ik7eJPB1tY2t5J5MhaUxT7QONoOSMdeK5XQPi&#10;t4Z0r4W3Hw28M+CLe2+Ik8jx2K6XpKRttkP3dwBztX+LNfRPwG/Y/wDHesaBpPiv4meLL/S7qOx3&#10;TW9uynbKejFiM9K7MVWpxg7rfa+tzHD05ylHXbp0PAv2kf2VNOvAur+FZ76TWLiZpZLSa/EluVPO&#10;eRncffFcP4E/Za1u7sFvvFfg6NI/tA3CO+2yIB1z2wa9A/4KT+O4v2fbvR/A3wv8a/brq7VrjVNT&#10;kuBJOW/u8fdHtXG/s6ftLa149sJvC50ia/v2h5m3d8d//r100J4yODUovRnHWjg3jLPckvbSxvPi&#10;XdfDHQLC48PW7W6osdjI80lxx1LN2PtSat/wTh+OHibfc+B9MZrcKD5mpSbGkYnpz0pg+KP7QGi6&#10;8s+kapoekanpdxtCybJLmWMnhcYJNfQ3hzwX+054gs4vFfiP4m2tvJNEJJlnujDGinvsU5JxSqYr&#10;EYa3K1+ZpTwuHxDacW7HmI+AXxb/AGevhcq+Kfif4f0lYJlWSO3bzZBkcrkd6+gv+CAH7B2gftlf&#10;8FBbT4y3+ranrXg/4WzR6trlxcRmO3udSBJsrYf3v3i+cw6bYdp4fn5z+LnhzxT8SPit4X/Z7+FH&#10;jW68Za94i1qKOHSdNhDR+czcKxPzYHJJJwACa/pq/wCCcP7F3hH9iH9mfRfhNoul2cWqyRreeJb2&#10;1t1Q3d86jzGJHJAxtGeyiu7AxrStVl18rHm5hVowXsqaPerPADYWpqakYj+7Tq9Y8UKKKKACiiig&#10;AooooAxfGvhnTfF2hXWgapErQ3ERU+x7H8DXyP448OXvw91u40TWQV8iTCOV++pPB+lfZ0sanrXi&#10;f7Z3grUdQ+Gd5458L6Et9qWjwmVrdfvTQjlx9QMkV6eW5isHJqfwnnY7A/W0rbni1ufN+aIcVKzx&#10;2/MxAzXzrrv7bfg3wB4QN5fagJrppG2wx53R88bvQYrnfib+2Vp+rXun3fhfxC8cbQIuoJGuYQ+N&#10;2Q3B47131uKsko0+aVaP3njRyfGSxHslHU+sBPGFyvP0HWg3IV1TaTubHTpXyt4R/bu0ZdDt11Ka&#10;X7VbXEYkCx7vPUn5zx93v1q540/4KC+A9Ot5PFegW7zCKTbFbtLtJ4wOCcdc1j/rhw+qak60dfMH&#10;lOK5nHleh9QxyxndtZSFbDGo7i+jgbY0ihu2e9fMdj/wUE8L3HhGW++y+VqFz80Nug3GInn5h+NY&#10;ut/t8WenaBNJdWM13fQyx/diOD/eIz9aT4y4e0/fohZZintFn1pHq1tKy7W+VmI3DpnHSnJq9k08&#10;lsJRuj5cY6V8l+Df24rGA6hdaklw1utuk1pHHDnDEck5/pTPAP7eGl6lPJaahpl3FJdfPHM0B2tE&#10;MkszdAB0zxXM+N+Hd/bL7zWOUYyTson1xcalCmmtqMKNIqrkKvG786YPEGlrEzfa42ZW2uisCVPp&#10;9ea+Tr39t3TPEWo21rp8Es0MF15s7KzxKUC/KoGfmx1weoNVl/aSvfD+j3Gp6JcR3UMxmdLXnFtn&#10;aoU5yzvlMk56NWf+vXDsoSkqq0NP7FxUdGj7MWNJBvT5vTFOfy7eFpm52g5/CvjWT/godrTeHN66&#10;Ky30cQKtbxM6EnGc8Zx1+mB61qWv7eGsQeFrZpdBuGuLyHzTcfZXAYsduMduBxUf6+8NyjpWQRyX&#10;HSv7rsj63s72G6t/tEGMe9fEn/BZ7w34zm8EeHfHlneWK6Tp80ltfQ3GN6yyfcdR3HYius8K/tna&#10;zp1vYx/2RfSxvFIJYhZknzAepOPSuW+OHxp0P47/AA+8TeA/F/w4k1Sy1aEBYJC++GQdJE/55sp5&#10;GK4MZx3w3VwbUqyuzuw2T5hhMVGai7H5ua1+yfbftC+Fn0vQ/FVrDfXFwZIpo7TEb8bWQdOeK534&#10;P+Hf2iv2e7fXPht/wjG1rSQvarq0TxxyYP34yhBcN1IBIPQg812Wo6r8av2VvF0l9408KNDoMJ3a&#10;aJpAFm5wudvzCSvoTwF/wUUn0vwjpdprPwtbUI9Xb5ILrSYroQuz7No8xW25PQ9wR9a+GrYj2slV&#10;w9aKhLVPzP2zIc8yaOFjRzHDufLpp1R85/sn/ALxl46+K2pfEXxtbNqEM18NS1C4azAt4p0xhFBH&#10;zZwBx0CqcjFd1+2HdeCNA0XXvE/xHvodY8K2FrDatpLWpU3067W2Ip+8A4GWb5R354ru/HP7ZHim&#10;y+GXiPx54g+EFzb6Fa30lj4f0nT4dlzrU5IJ4QAxQIBuLADJOB3I/NP9obxl+05+0/4/k1+58C+K&#10;LzdaqI9Ph0+UwRRrl8qqqAU5zuIwTW+Vxk8RKcqq83dfcjHi7iLC4+jTw+HoclOC92PX5s4STxr4&#10;VvLeWK/u10xrYN9jhVc5G9mAGxQBjOMjAwO1Y9t8Yvizr0smn6r8UvEU1rt2rDJrM5XaOgxvxjHa&#10;nWn7PXx58S7ptO+FWuzHcFKrpku4DBOcFenXmvcv2Ufh5c/B2O8v/iT+yZrPijWtUh+zWtvrWjyi&#10;zt4nON/QHf6HtX1SxmDgleovvR+ZyhiJaxg/uP1O/wCCLn7FvwM/a1/YY03x5+1N4UsdZv59Rmsd&#10;Fvv7OtBcLZx8BXkMLM+D3Y/WvoDxj/wQK/4J5fFfRpvDUs/i7T7e2kxdR6Tc2FmxwcjcyWQLAdhn&#10;HtXy58H/ANpz9qj4UfAi38K/Bb9nVdL/ALMj2abomk2+2FoyMMckZ3Z5JOTmuz/Z6/bd/bpvZNat&#10;viZ4W1rSVvLMCBfs2545VGBs+XlT/Fk0pcUZBh6LlJp2dnsZ4jL82Ula6urmb+1F/wAEyPhj/wAE&#10;x/hcPjx+xlPrXirSm1i3tfHFlrl5bXDWtqHws0f2aCL7rH5t2ccHIrhNQ1zwt40jtdV8U62yXVyx&#10;bStmGjj9UcfxZB6E5rsNe/bJ/bT8LQTaLL8GpNc03UJ5Uvre5s0YXKyIVwwHBGcEkjgV8lW/gr9o&#10;zwh8W/EniHwX+zhry6Tq12zaXoNxvuI3cRPveNmOUjDA4xggbR0xXiYnPMlzKXPRdtNb2R6uUf2n&#10;hV76ejume2eL/wBiX4O/GaX/AISrQdQbwnrMylbq4sbUSW1yxXaWMbcAn1GCDyD0ruv2c/8Aglz8&#10;CNMvbfUfjL8QbrXoIWVpbaxkS1hPfa3zFz+DLXmvw68RftC6T4ctr6LwF4g0jUJLcedpK2ZmET7m&#10;4IPzYAAPuD3rpIfjl+2Bp0KarefD65k0+a4QMG010CDbnBT73J79M8V82/qL1Ve0b7aP+kfq2F48&#10;x1HD8kqScrW5lo/+HPrn4haV+zf8OtDXwl8B/BFhY6baqs7XDW+1YmUffyfmd/Qk4z1Jr5e/aB+I&#10;PhXxZamz0e9vjpunwtNLJpsojN1IoyIQ7dyepz+VecfGu6/bc8Y6BJcWXwx1/Ure4nfbpmmf6NGy&#10;juT985H518/fEH9lr/goZ8a/Edm9r8KtXs7WxtEMOnzOPLiUg7lVTgAnoc85xXoYWpk9GXMqkV31&#10;R8lnHEWZ5pHlrNtLb/g+Z89/tQ/tC658YPETaLrOk6XZyW8zIrWtuFkbnH7yRizMQP8Aa2+1egf8&#10;EnbT4FeCP2rdI+L37R2u50PwXbza1DpEMCvLqVzCMx26b/lYknOCecYHNB/4JBftYXmvXWpa34D1&#10;COwjzJHOxXdIwIJTg8Z5+mK9I+G3/BNn4g+IvHFoNZ+D+o+GfD+kwrcS3kV8Lg3bKdwjVj/y0Y8e&#10;gwc19HT4iyfDxUlVi7La58XLBYqvLkaev6n9A/7Lv7Unwb/a2+Dmm/F/4J3k0ujXk0lvHBcWvkyW&#10;0kZw8bIcYKn8PSu/Gr6abtrFdRh85AS0ayDcAPavxp8KfEz9uT4X+NtPs/grG2j+D9LsVgtNBW0j&#10;jtbZpTunZmTmaXjG9uQScVD8QP2kf+Cims+JYdR8KeBNJ09VjnmvbqPVjh5JRj51zuYBRxyME817&#10;eH42yWVOKlUSfXU8bF8PYynUapptLufoV/wUq/ZF039sX4P6bD4d0bTL7XNM1SOXR768meP7DuO0&#10;3CSIysrJ98AZBK4wa/GT4/8A/BFb9unQPjPqFnYfDibxl/amqEw6/bzyTNKC2fNMhZVBbvvBI/Wv&#10;rf4NftO/8FQ/AXgBfC2reGfD+pxtNzfTaxuIQdFXBJHGK7rR/wBrr9s/XhqFv8SrGx0m2mRd0On3&#10;ao49GDLzg++CK5cx4w4XlT9pKrquiZrg8HnGHTpRjoz7A/4J0fCjxh+yd+xh4L+DfxU8Qteazpdq&#10;IrhFm8xbdmbIgVv4gmfyr3o+IrSNGLyhUXb8xYYr84/Cfx3+Os3h5vDOp2sbR6bI8q3UeqEyS8li&#10;zEE9FxWD4w/aO/aej0cabZw2+p294WtY4VmVZE9XJ7vkbc5zhq5afiVw/GPKr7HHLI8dKo3Jbs/T&#10;6x1nTtVLLZXcc2Gw3ltnkdR+tSNJZeV5hijZd2C23pzX5kfDz9u/9r/wXF9jvvB9vcTeYUaSS6BJ&#10;VR8vHUqdxPrng9Kwvi3+23+3d4h0yax+FPhS102S4v47iOOPVBJggKZGAbohbf8AKTjGDx0r0qfH&#10;/D86d+ezIeQ4+Mtj9OJfHPg2OXUor+0hVtLAa4DxqfkP8XI6V8S/taf8EB/2LP20vGmrfFKD4jeM&#10;PC+t+Iplu7ptJvoJ7Njj7ywPHxnuQ1fNPjj9oH/goNK+q+E72PTbuHWNDWGTWvtKLNFI65aMrnBX&#10;P/1q6T4Mftd/8FBfBPhrRofEHh/Qbv7DAlrBc2upRsGwdoZl424HYA5qlxtwzWXv1EvU3jkuaUtY&#10;o/RT9nr4Y+APgB8JNI+Bcdpa30Hg/R47NdSvLGPfcIowJGABwT3FdZ4r074Z+N/h/qOhaZZ6Gzax&#10;pk9lFcNZxbY2liZA5+XPBPTrX5vaD+2R+2hfXd9q/jfQvDaxaxdtaww6Xd7ZDGD1PHUj8RWXbfGz&#10;9snRdM1HwrYWGhzWtxrEU2jtd3rBrQZPycAZ7cnmplx1wzy/xF+hP9i5jo2jzS//AOCbPjv/AIJ8&#10;6nH8F/iJ4m0jxBpvj7+0bvSNW0iOVY4btcyiEiQA7xGO3BDCtr4Y/s0+Mfid8PvtPw7s21a10zRB&#10;Y6xY2cjC6s5lcqsg2kuY2VVbcinHvgitzxt8cf21vi9q1jbftCeAfCc2n6TqkLWslhrDLNHiQBZx&#10;nIUhSV7Blcg9iOVsPhr+0V+zP8cvI+EfjdWjhuGe2lj1RoZvs8krvGu4dRs2/LyMj3r5ivxPkkMd&#10;J0qicZLTyfVH02HweKqYO01Zx38+x6B+zh/wSo/aG1Dx54f8Qal4b07R20rQI9OiutE0V4F1bLZk&#10;kvWmJ/eAKMyZGd/GORVb/gsJ49+EHwGjsfB2m69ZN/Yugxaaypj/AEm4RS0jLjqNxI9OfrXW+Pf2&#10;0P8Agpx4g8NXXhNPFWm3KNYskIXWEjLy7ThXKKDjOM8jr7V8M/tffsC/tgftLfEJdcmvra626PbD&#10;99fqkEU+0eYoz06k8cGlLiTI5zUPaxS9TWODq04yla77D/8Ag268Np41/br8UeKdc8MWepaPb+G7&#10;l9QXULKOWEOzfLkMCAc9K/dnS/g3+zn4l01b64+Cfg/cwb5P+Edtju56/c5r8c/2MvhH+0T+w98D&#10;7z4c/B/4cxxeL9dvFk1rxI2qR7ZEAysGMHC98/jX1V4a/au/a+8J+GNN0G/8J6PHqEOnbrySe+Gw&#10;N/eU45B65r3qPHnDuFpRh7RPu0fPV8ox2KqSqRVkj7Yl/Ze/ZU1Jmim/Z+8EtJuxtbw5bZb/AMcr&#10;i/iJ+wN+wN48sZvDni39mvwJKs2VKw6TDDMDjna8YVlI9jxXyk37XH7X0vilda1nTtEWz2fLGJst&#10;IDzuR1xXDL+1b+0r4K8dax8QvFei6XdWt5eGa3b7Rl7QEbWbHTBGM49K6o+InDNX3Y1EzljkOZ30&#10;/M9k1v8A4JBfs3/BvwLrHh74F+M/EWltqzeZbaVeapHPAbt0eOFmLIG2qCABnPHJbgDs/wDgnv8A&#10;sjeLP2HP2bYvgv4q+I8Wq65qWsXF99sjhJgt5ZAMRDcAzABR3OTnHHFfPmpfti/H29trHSte0qz8&#10;n+24bzw/dx3Sv9rgRTlGPOADjBzxk11Hjj9rv4z2+h2cOqaLH/bVmI7+xuvtRjVSSVKYXhl2HbyD&#10;1zV4fjThTD4l1IytKS19EdWIyHOp4RQnrFO9v1Pry0+IcMeof8I14lgjtNS2Ew/P+5uQONyN/wCy&#10;9R6V7R+zh8Z4vB+ur4O1u822d42Y9x/1Mhx+hr8sfCv7SnxJ8ex6hc/F/wAPwrGsqT2/9n3YLWjA&#10;Al0xjjceRz1NbHwz/bd+J5v44vF95E1rvlhsb5NpkQZ+V3Axk8flWuK464bxVP2Uqi1OHD5HjqM/&#10;aQWq6H7oWkqyruQgg8grU3vivjb/AIJo/t9X37QdpdfCn4nRWNh4i0sAaY0F2H/tC2H8QHXcOpFf&#10;YMcjMcFq83D4zDYyn7ShLmjfdHscs4pc25YzRTUHOc06uoAooooAKKKKACiiigAooooAKKKKACii&#10;igAooooAKKKKACiiigAooooAKKKKACiiigAooooAKRioHzUtQ3RwODz2oAczwqMk05PKPKCv53/+&#10;C83/AAWX/wCCuX7MP/BR2++CXwK17UvCPhPR2tv+EZs7HQ1mTXAwBMjOyN5u48bR06da/cv9iP4l&#10;/FT4xfspfD/4ofG3wr/YnizXPC9pd69ppjKeTcPGC42nlcnnaemaAPV6KKKACmyA9cU6igCtNHIV&#10;5SvyV/4Lb/8ABPHSvC/xQH7bfgr4Y2+paTqlv9k+Iq6faouoW64wt5FIQW4XggAnpiv1z68EVz/x&#10;D8E6P8Q/CepeDNdjLWmpWr28+37wVhjI9x2rnxFH21NxvY0py5ZH8nun/sJfsveLfiXN4i+HXxf1&#10;HxB4R8RM4sYbqxltruGcHLscpyF5GTjJr2D4e/s+fCPSL+88N+DvhRqPhuGGYK+pprHmNfFBgMQH&#10;+VWPO0j8a+nPiB+xb8Tv2eP2h/E/7P8Ao/7MGu6lo32hrvQfFzafJexakHJYvIYk+UjoQWFeT/FL&#10;Q/2mvB/jmw0L4Y/sOeKNWvtSnEE2oNoc1vZW6HgszLGzL+ZHrivnatDFTqJNvTz39T16NPCxipJn&#10;FN8C/ij4o8D6pqnh5tQvrrS/OWHTLOZblQq5OGXrnHJH4V8hWnwo/ah8Das2raXp/iGfUr24aZvC&#10;P9lloyxYk5Bf5Om4cV+kXgv4M/ttfA/xe91oFn4+s7sp5thfW/hWW8jg3fehK+WodABjkkkVrfE3&#10;9m79oPxvrGpfELwX8CvGlrdat5bTSf2fcG1iYDEsixyp5qF+flBABPyiinLEUm1KNzWSo1EtdjxX&#10;4G/s9fCnUPh/rdx448IQ+FdSvNKtb3xNo+qziKwm1JMuNj52r8uGdjgADrkim/E/x98JLXxHovg7&#10;4waxYxW2pwrY30diyS253KGDyM+AqfdCk5rrNC/YU/aB8VePNP8ACWl+D/jQ2k3FrJN4qvta8Nr9&#10;jvcyp5SQuxRo3VcrICjBkHykGut+MH/BMbwlrunL4Juv2ddehvonLW6/2LdXkciZxvcYxk53deOm&#10;D1qXRqSqXlf/ACNI1YKNtDwD4leHv2TPHXw+1TRzF4f0rw/oliwkX7UuJRnCyCRQRnPZc+9fJnxC&#10;+L/gT4K+Fl+F3wk1/U57O5gaRC98GgdjxuVuo/CvRP2qP+CUn7f3hC3eDwd8CfE194f+2MLXStA0&#10;i7eLYeriNxuTPGUJODyD1ra/Y2/4Iv8A7TnxA+I1vffGL9nvx7pWl2rRS2rXGilEk9Vfcp4/nXdT&#10;oxjT55NvyOKpW56topJ9z1n/AIJh/BrxZe/Cq51z446Db+IrO9kSTw/b3Fz9oUIeSTnpX6EfDjR7&#10;Xw94dt9O07wvZ2dpHxHb2i8D1HSsL4S/sL/FfwDdeRe+F/EEum26qmm6bFZSJFAoHQKF/rXrlp8I&#10;vijpNl/Z0Pww1vydvysti5APvkZry60alSTaj+Z6NKVKEUuZfecBrXh3TdT1qTUtUuoIoFOIQvLJ&#10;XjvxZ1CytZVcahc3G12FurPxKB29hXuGvfAj42i4Jb4c6o0TMzRmLSZiwPoccAH8a878W/s1/Gu+&#10;tBPafBzXFnQsyRppczHn0yOK5/Y1f5fwOn2lHl+JfeeX/C3xPeaPcXN1caRZ295cTg2zTKZFt4vf&#10;sxPt0r0P4feFYdc1jUvGXif42Wmg2PiKE/b4dchkibarYAjyuBkj7wODUWjfBD4/6PdWEh/Z48ST&#10;Q2ciLcWp0tw03zZOHZCFz9K7XxN8KvjrYaZfR+E/gfrkf2zB+x3WnzyNAjfNtRtu3g+wrjrYeu6m&#10;kGaxrUeW3MjkviB4B8CeBvHlr4X0rWrbXmez3yXmxgluMZG1+5NaXwF+DXgXwnBq/izQ/Dl9DqEr&#10;F5Lma5MscpPTJP16VH4V/Z8+Mf2x9Zvvgj4mVmj2tbnTZSS/97lcV7F8O/gd8ao9BXTNX8C65bwv&#10;IJGjt7Vkyvoflzmuinh6yj70WzGpVo3vc/M//gpXoP7Rvx68fD9nfwe8djolrCNQuZpj5UNxM3Qe&#10;rfqAaofsy/s4/Hr4AeGrLUNT+IUY8QXm2FZtWjE7aZp4PzJaFs+WzdiqmvvX9ojwV8YNe1+Hw54K&#10;/ZK8T3ky3QW4vLrQcKqD7riYgHGf4Qc815v4I/4J0/tIf8LE/wCFg+OvhzrEdzNG01vpsFhLLbKc&#10;EKskrP8AKw/2EIHvXlVK2Ip4SVKtTcbt7K7fnoeRKng6dZzqyvJs+HP+ChH7a/7V/gq6j+G0tpDp&#10;OhtOlxo7QyGZnhUYLOSM+azcmvW/+CYWr654x/Z71e7ufA+p6frs2rNc6heLZPbrfRsPldSBhhjg&#10;19c/D34PeILXxrHqn7Qv7LviDxEtllNP0e68Im5jjuATiRnC7dg4x1z1PpXV+HdM/a/+Idrf6Lf/&#10;AATXS9DhkKx2ltoc8M8qnIQHKKg2Z42cDHSvmM+pYfGZb/ZeGw0k3ZuSTSuu/e552O+qx55Sk3FJ&#10;v5+R8Z/GC7/4QTxzpfxOttRGnzafexPdSS3WfLUN1wDuyPYV6H8Wfhf8f/2vtNvofDPxC1zWfDut&#10;wpKumw6eP3QwD+5MoDFfx5zXjP7TX/BNL9u3SfjFDp1h8MvE3iTTdYulazvI7OaSO1Dt/q5Tg7Sv&#10;fBNfq7+zZ4X+NPw6+HWh+Br34aXlqvh/w5tk+w6e6+fIkf3AxGc56VwS4fxGV4anOpebXRRv/wAN&#10;Y+Jo4zEY2UsPGDhB7trVn51/s2fsl/E79jTxN/wlVn8DrjxNLHeBrqbVNPRpIox1TZk44z0r6K13&#10;UPgB8doJ9c8E+HG8IeKo1LLbxxlYrjb95Ch+4evvXr+i/s9/EX4jWOofErw3L4v8Na4qvNLYa1ay&#10;SRyN6Af0FecePvgr8ZbjSpNTsvgrqGo+KGDGbULfR5rXY2DhkCjDE++M1EsDnGMjzVqTfN3Wy/Qz&#10;jh3hpKlFaeh+M/7a+gX+tftWa9pehwST3N9qUdvDDCOXkIVdv5mvu7wl4F8Sf8E4v2fdJi8LeGbO&#10;68Z6jpyz6xqzQec9kGXdtiRQd2M4z1r5Y1D9hv8A4KFr8YLv4g+Mv2f/ABjb6hpuqSajuu/D1zKt&#10;627eka+SjcngDsO+MV+i/wAO/An7UPiDwXYaz40+C/iFZJLaN44b3R5m2MV+4Rs3DBJ64r3s8pY7&#10;D4LD0FByirXtfp3Mfq9eMnKEWmfl/wCLv21PFPxD+L8mvfEbxPea4Ir9d099HskC90Ct93HToK+z&#10;Ps3hnxPpHha38B3Xk6fewRXWoSRud0hb+BvYVT/a1/4JJeMfjD4Y1Dxz8PP2c9esvFCgzRtY6PJE&#10;buQHkMpGOe3el+AP7MH7YOg6dpegeIv2dfFtpJDpaxlm0eXKSAY54x1rzs2y+OOwdOvhqcouF04t&#10;P7/NDjha0U207vqeueD/AI0aT4J8Rah448TeT9l0aA22jw7fvMFxkZ6Gq3g745638MdKuPijY6Hq&#10;viDxlr8kl1psQgM8dpCfuknsa7LwT+wP4qsvCqy/FD4a+JNTvLeJprfTF02VYJpm6CV1BP6V7p4T&#10;/Zt1O18C6XDd+FNWj1yO1aO3s10eZbS13D7gIUMQPU818zg6OIlJqnTldPX3Wv0O1ZbXp07zfofm&#10;j8Wv2g/2lfi/4qM/isyXQs5CI7MyfckPVmHcj07V0fwL+H3xZ17xTb6x4PMy+INw8sRbtyZ6/dFf&#10;b+mf8E5df1DVVvfGHwcdQJGka+02RwwU9T8yhs+3NZf7QnjD4qfsXJovhL9lT9jDxX4obUrB59U8&#10;Rw28gdF3shgVvLcrJkE7iMYx1r6WjgcVikr0WvKzu/vPPjgsZUk5aq3U+T/2mv8Agnp4C+OXiG18&#10;N+PtQ1A+LlQXFx4m0+EywWLjGIJSSB8w6hckfWvJvjT/AMEnr/4ffDG78S+G/irc6fdyafJDqdjo&#10;2nn7NqkIIYBwH3Hld23t719Y+FdY/bV8Y2f9peEfgF400uP7OTfaTrnhXcrTk53eZ8jFic54IYbc&#10;EEGt7xZ4c+Pmu6bb6Pqf7Pfi6A6ha7obiDR5XSCToVcbcrg+orowuOz7AVFSo05KMdotaWZ6tOWI&#10;wvv2cr7Lqj80P2UfiN+058B/hhffE34H/D7wz4k0G11CSPxJorRl76Hyz/rZogAyjGSrHJXnOK+n&#10;fg//AMFsPhD8Urz+zviT8OG8LTWuns0WpT3f2qOVx/yyQKu4E9uprkf2j/2Q/wBrb+wtT0Dwh8BP&#10;GWkrr2pJD4km8PaHdp9oi6ea/lIfMAByV2nI4461D8LP+CI3jHwl4M3+LPBvibxRb69tdLix8LX1&#10;hdWOw9I45Y2G4/3nYf7vev0qjKjmGE9tWpuMtra3Pr8txmIlTXs9F1T/AEN7UP8Agqx4M8P3cfin&#10;SNXs9Q8M314BfRw3CRz6eckHfETuOe2B9cVv/sufG/4S/FzUdW+L/wAHfhhYrrmsXU2m319d38cU&#10;TWockTBMHY5HXOCfesbRf+CEmoX/AIufUdT+BXjqTS7yRVhGqRyG2t5AcgzCNRI24f3QqZ4LCvqb&#10;9nr/AIJ4+Bf2ZLW81zwz8APFmh3l0RG1rB4bkmWdwQvmCOO4kGOeNzKcdcVjWw+Hp0/3Sld+R7dK&#10;tVqVPfat6nJ+ErDW/jn4dh+G2v8AgLRfEHhu6jePxFdLqG5Mo5SQDCkZUAHHynkEdjXy38Uv+CZ/&#10;wK8NfHDT/iF8EvFuieEbXTtS3XPhXxVexqdSg3D/AFUMriaTL/KMA8DI7Z+vPir4X+Kf7OHjxfiZ&#10;8GP2ePiJdaXrd19j8SaTY+FkH2JSnN3HFGXMzs+A258AdOQQc34ReDPjJ8XvF9trnjD4FeJobeSe&#10;eRdNuvDd9bR+W5Iht5jMJAj55ZkyDsBxzxz0YY6j78Iu3Y2qPC1Fy8yufnr+1x8c/jC+q3OheJdb&#10;j8H2ixg29jo0j3UF7GhOHZ1BUZxgKxBHB4zWtpHgrxN8Nvh1a/tA/sw2WqeItU1/w+ltrVvZ6POH&#10;Sd/+W8vmAK/TBI4I7195ftZfBT44TeII/hr8Ff2aPEjWctiW1hbHelvOExGLZTJESxYkEnCgAcd6&#10;yfF3wR/bZ+G37M9roPw9/ZFvGkhs0Wbw/cRzSMsW3Bj3RoRuz+Getd1OdWVNfu7fkYTjRjJvnTPz&#10;z+Dv7Wz6n8ZrH4cP8JY7fVNW1CGz8VRzAKqFThpUUdGPfrivsCH4weC/AnjaD4MXWtDzri4PlxqQ&#10;3kKOgLjjGK+aNW/4JXft9+NNRuPir8PP2I/EngfxNDN9v4mmZbvccGO3G0LCQOdrEk54Ne2/Bj9i&#10;H9pPxBrsPifxp+yV440fUZLSNbzXNQsZbhpJ14ZCrYPPqBitsZg+a0oq2mxjhq3LJqUj6j8P6fo/&#10;iy0W6h1qRniHyDdtG0DtU+saXpmq6O1nBN508Z+/t6fiabo/7Lv7RK6dpk958KvFlqtudrNa6Q+2&#10;YdjgHj3yK6qw/ZX+PdzKzz+BvFEYl+bcuntg+2McV4/sKvRM9KOIpW1Z83/ELQ4LJpJFg+Yfeljb&#10;la41rnSvEGv2VrfX8OlvAu23kVeJcd3NfR3jT9iD9pXVNWuEt/BPiRoWhyFGmt+XTrXlN/8AsZft&#10;N6TqDWa/AHxZdiTj7Q2kP8nP05rojRqtbGcqlG+503gTRfhRdxt/wmnji1jWH52ZZPlbjoPevKf2&#10;pf25/E/wx0qTTPgn8DtQvtPORFfSWrhZQOC4UDOPrXong/8AY7/aDvb3+z/EH7P3ia3jDZjuI9Hl&#10;+Y/ivFev+E/2L/jbqlsbC5+GniSzsTG0UkMmnsWZSOoJXg1UKfLK84tilUUo8sZJH5BeIf25PiPq&#10;Ph+68L+PPgx4dtdM1y7NxdSXOkssk5zgkHufcV7Z+yN4A/Zn/aea1+ANz8bP+EZj0m1nn8mTMcRi&#10;RTLLP5jYUovOASDgHANfaWvf8ERfDviPUbfxT4m8A+JtWmt8rDa63ayzRgZzjCgACvhX9uL/AIJu&#10;/ttr+0FN4W+B/wCyh4sg0C60+G2tf7J8OyrbyAMSVLBeAWA6np1rsxGDo5jCNNJxtr/Vz5bM8veJ&#10;g/aSTR6/fJ+yj8O7q+1D9iX9nZ/i1qOiWp8vxF4m1QR2c8idZbe2cjz8HocY9M1B4Y/bN/aw1zT4&#10;/H37SOoXfh+zs5BNpujeGs2jQBDkLsTAz2A61sfsLf8ABPr9uT4L+FpIvjD+zxq7XEI2aXDHpLtJ&#10;bRP99mYD9BzxV39pT4BftF+NvDv/AAr34a/sq/Ey+s7O/wDtGreIb3wvNGsirx5cMQyxUnqzEEjo&#10;K8mplsaMuRwcmno9b/5E08DluW4dVn8Xbc/Zn/gj/wD8FIdD/bz/AGf7TVNctl0nxFp+6FNNvr6N&#10;ry+tY/lF2Ys7lB6HI5NfY0Lh+lfy4fsbfD3/AIKK/sa/tKaT8c/B/wABfHyzaddR+dDD4Zumhu7Y&#10;t89sEKKqjHGWJA7etf0v/Ar4mL8Yfhfo/wARf+Ef1DSX1OzSWfS9UtzFPayY+aNl9QeO9fW5fiZV&#10;afLNNNHPRxEq0nzRsdpRSKuO9LXpnQFFFFABUbKcfdqSkBJ6rQB81/8ABRj9ibRf2vPhHPBpltFF&#10;4o0mJ5tFuivLsB/qifQ/oa/D74ifDDSUbUPhv8TdCm8P+ItPuGhkkmO1oZF4/L+df0nz2u8ZGPyr&#10;46/4KWf8ExvBf7V3h+b4i+B9Lht/GlhDuG3CLqSj/lm5H8fofwryMwwcpfvKW57WW5h7G1Kex/Pz&#10;rP7Hvxg/4SNdVuPiDFqGjeYCIt/JX613mm+F/ht4S1ew8Pavou2SQBRcJnIavYviB8NtY8HS3HgS&#10;90260W+02UpPbXikOjDsa4a7s7qCVE12yt52U/u7jv8AXpXgVK1SUnGT1PpadOn8UNSh4q8AeH7q&#10;STSPEekW95ZSrizmuG3Yrx7xF/wThsvHupz6v4Z8U2tjatz9lK5xXt1zdafcWrW8ls+9eVJbgVQ8&#10;Ka9eaT4tWxkMn2aTHzbuKdHFVqekGTXw2HrfGrnm/wAPP+CdHhXwTbTT67b3WrTSr8i2bbfL56hv&#10;WvQPhl+zD8Nfht4uiubf+2rK8nhJjWTUHyf6V7Rp/jK08PaSZ7cs0a/6xlAJxXP+Lbl/G/habW/h&#10;9rMNxfKf3ayN88ZrKpiK1bWUi6eHo017uhpx/CfwZ4hsIx4o1TVLiGHLeTNMTn2IrpfB+geEvCtj&#10;KPCFlDDHcKUkWV8bh9K8obxT8QbLw/HZz6jHDqDQlfNYEKz46VwngHXf2hk8VXUHjF7WTE3+hsk2&#10;wMv41jGne7uaSlbfU+i9b8NaBNpv9l65pMaxzqQFRAwcZ7g1wNt8C/h/b/EOPVYtM02I3Aw7KzK/&#10;H+yOMVs6R8QfDXjB4vDfifUfLv4WCNHDcjdn255q7rPw5uH8RQ67aals8tcfKdxVfcetTzSURWjK&#10;SZ82ftV/F3Uf2ePivpLeB/FN5DZysy3CtcFPs8nqMdq0fgz+3PdXmt3lw3iu4uLhVzMxkYbjj725&#10;jWJ+2/8AAVPjDfNbeDrO8uvEdgnmLbzPsjmX1B9a+X7X45R+AlufAPjL4ax29/DbtBczSNiTcOmM&#10;da9jD4WjiqCSV5dTzK2Kq4XEOX2T9Hvgb+3x8S/D3ihdb8N+J5Y2fPmiS5Mkcn15rqv2iP257Cb9&#10;n/xO6yQyeJbqHAU4fzPMPJC+gr8v/gf8ffjprHiCHwX4Gjs1imulPmXKjCqD0LV94fs96D8IPBl7&#10;q/xW+L2k6b4o1iaxWC30VZv3MDd2OT3P5V5+YZfRw9ROSvrpY9DL8wqYim1B29Tl/wBj7SPDN1d2&#10;3xC8a+H4rjVJZPLDeWIzbrgYyT0zUf8AwUv/AGrPi38Nb+w8O/DLxRDa6TcaeyXENg6yTxSju23k&#10;DHeuy1zVdFu9VENt4eg0Cz1CRXGnw8iIE4BB4zUPxO/YL+IP7Olpqvx6ubRPFGhavsnuNXkt8i1j&#10;YfcdDn5R6rWdOvRhiVOrv0T2Kq0as6LjDTzPz58KQ6f8dfGtrF4uMxvHYCY20Zd7kk5LEngGvTvi&#10;rpvwa+Cj6XqVrd3Ul3H8k1jp8nkyyqP+ehXiu0v/AIP6Zqmu33ji4j0+3EcP2jQ7Tw5lYbqYngSM&#10;eR9BirXwp/4JdftVftN+MV8Q3fw2tNHsZuUa4vnWH/eLMCfyr3PrVCbu5Wil+J8/KjUw8W7Xb6/5&#10;nV/APxx8H9P8CSeNLr9niK+v723Y29zBIJpTxxuJ5BFcbp1l8UPixp2qQWbXUO26K2OnRXH7xlP8&#10;Bwck9sU/xxY/GH9mH4hX3win8D2uralar9mtv+EfZnhDngZbAyfbFfqt/wAEI/8AgjP8R9Lgs/2w&#10;v219Njt764k+1eF/BskBDQ55FxcZ/ix91O3U88UsPhXUk5xt6t3Nq2YU40bNv8jrP+Dez/gjbP8A&#10;s0aM37ZH7RnhJYPHWvQn+wdHul3vpFmw4Zs5/euOT3UcetfrBApU89BxTbGBII/LVRtUYAC8CrGB&#10;6V9DBcsUj5mpLmk2xqMxzmnUYx0FFUSFFFFABRRRQAUUUUARuCXyaq3VqLmNoJYlZXUqyt0IxV7r&#10;1FJtGd2KmUea6fUD8lv+Cr/7Li/BP4lW3xE8L6Mv9k64W+zpBCMJODuaNuQMHsO9fNMWlX/iTw5p&#10;1pP4daB5r5o44UUMrNs68HgD+dfuB+0J8FPDXx7+G+ofD/xJaoy3Ee61nMas0Ew5Vxnpz+lflN+0&#10;Z+yp8c9XuZPD3hj4PeIrfVtNvpLWy+wr5kMnXEm7YF2nrwOh61+S8TZBUw2NdWim1LXTofUZXi8O&#10;481W3MvxPD7LSJ/CtnPLqfhRo7yS4aFreZ2UHaQcgAkEHr3pLLxHZ29m1vL4bhaFrxUWGZQzAseS&#10;OOeK6L4U/s/ftA6xqUmh/ED4R+NtJvNFZrW/mstKmkjuGB4aNnjIZW/vcY9DW0n7Ovx40bxJqFxY&#10;fAnxNc26tJPp5bTZfNBQAKH3LgZ7YJz6Cvi55bjvau9OX3P8DojWw9aTqKSSM+Jj4fuZrvUtA0+N&#10;ZVVUEYG4HHRgF4xx7Uo8QRahoF54pu9Hs5rW1Hl2tvEEPmSeq+w71sal+zj+0f4/TT9a074Ua9oN&#10;5a3SxazZrpsxjvLdz+8aPcDhkHXJIbtjoMbxr8D/AI3wfEm1g8J/APxlb6HDH5SGLRZJPM2nG/BG&#10;Mnru9DwKcMpxiXNySfyZTlh4RlNWf3GFofiFNR1O0U6VbyRvLvvI2kVdqnjaD9OK63xdpGpaHq/2&#10;3SodO+w7VFlNFdL8yn+8B94L09jmq/hj9nP9pi2N/r5+CWsXCxqfsNrdaPIrM5c/MWZT91emM1oS&#10;fBP9pe4+G2seGIPgt4l/tK1UXmk3EOhusZ+bLxZYDcx7cYOT6VlTy3GVJNezl9zDD1sNHSTXrp9x&#10;VtPEFxeeGdQtlhtbfUlmjFmyoP3wVh0brtKkk4Bxg5xXP6z4g8UWU01zBHDbNIyr9o8rdEjHB4x0&#10;BxwSOScV3XhH4GftCT63pev3Pwf8TQC3EYuUk0NsojnEoyfUFugP4Vc+J/7Lnxi0uXWNF0/4UeJL&#10;6xiOy1kXS2IdN2QRheSCcZ77cip+o46OipS08mY1sRTjFuLWh57ZXPjO68Q6fo1lpQWUyErJDGux&#10;gcEE4Pfrj0H4Bvj74reMdJ1lZZtRVbH7ctrt+zZRecZXJyQT6Z6103wd+Dfx8SebWdU+EPibT91u&#10;ywQr4Zm3SSgbVlDMfl5IyMc84HFZPxO/Zr/aI8Y/D6eG4+GniqOSe9V54IdJmkliKcc/IOD1G3P4&#10;VUcLj5T96jJL0f8AkaUcZT9jzylYtQ+P/EymTQriGa3kkTzrfyx8s3GNpGcj6cmon/4S7TI/P0nW&#10;ptrRr5jNC4WOQ/XHSuU+DXw0/auZIdWvP2bPHl42gyMv2i4sZElZc4+RXAyu3nvz2r1Gb4QftNaz&#10;eHTj8IvEEOnzEyTre2spcqwyDhIjgj0z+Va18tzBWTpP7mdEsbQqUedM5CVvEOuW8l5r2mrqD28m&#10;YJ7izSQxYHJHX6067+IeleGTb6nrHkr5kMy3H7qPykVV3K3Tg8EDHUjrXaSfAX9pK40+TwxY/CDx&#10;Akd4ojV4bBwAecEsw+UdM5BwPWrvjz9hfx54h+EUmm6l4A1b+2lukHnPpTqY7ZeHVME7sjIBYD7+&#10;eMcYRwOZc6ShL7mcNHESlX3+exyXhTxhI/gnSb640ubV9U1q2+1NFcw4FuhI+RRj5Y9rYVgOTnoP&#10;mrf1meaxEiJLGv2rzfs0ttIrp9njk24DgKcbgR6YHbNdfo/7OHxog1G01A/BrVJNH1LRJ9JZF0l1&#10;uILYMgSQLnrnDfMQdqOB1FcLe/s+ftJLYw6bbfAzxLpdvHYw22ltLGZZAiIozMB95nC5PTlycnFa&#10;VMDmXK5KEvuZ1V8RRjTeqehXuPFbXll9kt1kub6aHYifZ1i8vPIHv3/CqvxB1+6svDFjcam6SH7O&#10;phHAbd2IJGMA8E16t8UP2e/il8Jvh5pF1ovw91vUtWkhF5rH9m6NK+3oBCByeM8gEk/rXlPxG+B3&#10;7RXj7wjoHjKz+E/iRWjZof7Nh0iVWeLcPnIcHDexA/CsFg8zdTlcJfczz8Nio+01djb8DazaXGi2&#10;FxgxS3FsUneT7pb+6D3z7VnXV7a6y8qabrMlvNbzYCkttZQfmAO7r7HB9qtXf7PvxtsIbGTQ/hh4&#10;oktbGAObWbR5GkznlVxgA/So7D9mf4xa14ia3svhTr0d5I5nghvrGSFRuH/PUoVyP7v6iqqZbmDj&#10;ZU5fcz1Mfiqfs1yNfeU9Ss9QsNJt103U2upJpDC/yYFqSOWxkkkjPYVX0G18Q3N/pK6RcNN9qmuI&#10;0e3wwYhRlc56DOTj+7XTWf7GH7ZmqaNKzfCjVLWf7Uf9FeJGhxnHmbgdzZHP1qPQ/wBnn9pH4U+G&#10;ofE2l/DDxBfT2l1dLHosmjs8kcjnaZkwoBBGQR+ORg1nHLc0jDWnK/ozkp4yMo8sn07mNe2ut3fj&#10;XUr6bXtzwafBLNDHkZfzCjDOcBh9SPf1t+K9St77Sf7IbVpPOuFQQ7+VysgZFXjGMccd67bwl+zL&#10;8afEP2DxnpPw78QaLbzWNydW0XVNOZ33R4JjBXkgkB0OCecHJrjfHPwN+Nmp+MLPVNJ+F/iKdYZY&#10;b28SPSbjyY18wBIVJQMxRDk9e9KOW5pJq8JfczWFSnJxbkvvI7fUJLC3UaP4ga4kmjdrr92dyY7D&#10;PUcZ45I7VzGoeKLqfT7rW5NR82xiZQs0khK7vQNxx7Zr0G//AGQ/jHrHiZ76H4deKbe1+0bLVVti&#10;dy8jPRdqHJzn5vbjNY9/+yv8aIZ7nT9M+C2trGtqwuLZbOTydoGPkAGCc/j1z60/7Ox0ZJOnL7mc&#10;EsVKnW95+6nYz/CXiPVtY0C18PWem3E7ahtXfFNuU5Hru4x74rotX07VU0Wx0LwlpM1vHYyebfXv&#10;kmQTsDhgMDr6HPTvVzwJ8HPjjq/wytdKvfhvqthqWiyzBt+jzRmSH/lmq7YwWbJx/nNYdv8ACv8A&#10;ade+tBrfwH8UQqJmW5m02zmUmILwdplYE9OBjP14qf7NzCMmoUpfc/8AI644jDxm3ffYwfFWjWcf&#10;9n6nc3F9dRaw00Nw8UymS3kVcopQccj3J9qpeI/C0HibwZBosOtPa+bHmRVutrnbwoz3JAzjNdbr&#10;f7PX7QllNp11B8OPFeq2i3nmt/xJZEYqo+4+T8p2nA4IPrVPx98B/jlrWonU9G+D/ihtOuP9TYNp&#10;sm+KbgLltv3MdeMg9zW39n5ly3VOX3MzxGJoRpc73a7nP+BdE0rw9Ba6DLPdfZWBa4aW4wUJ5Dlj&#10;9PxFaF5pOjxXK3mn6nuivroxzpMynzDn5QT2z2rP8E/Bz9oHWb5YvFHwI8YabaxuIrySbQZnjbJ6&#10;qqgsRxw3BI4IFdJdfsv/ABli1640az+C/iaPTNSjWOPUF0t2a3dTuSYpnvjn5siso5Vmkql3CX3M&#10;5sLXhUlfZI5++0C18FeJZ9O09WWXWNNVpLeFSrQwjIkjGOoPJz0OasQ6d4c0/SLaaIzWcEMMm94Z&#10;Af8ASdyjB6HJA5Y8EHHWrF1+z3+1L4s8RWOv6v8ACvxMt3Y3DWl8zaa4E1uysoKYHTgE88Z/Gui0&#10;L9mf9p7WtOVLz4L68WbUPNkl/s1tqR45XHfgLjHcdewrEZRmXPFxpv7mdWIlS9q0mjhtX0m31LUL&#10;ci6mhvj5gkht4sZG0gqCCABllbHXJqTxTrWm3nhaOw02CGx+z3SRyKbkmR2A27cdeh9ea7b4ofsz&#10;/G34faZb6n4k+GXiCD7dHsgttM0+W6ljXnDSiNWwRx/kc+M678EP2vNb+LOkaRpPwH8WR+HdP8y+&#10;vLltDk/0iRjmNdwHIHXHUdPWijlOaVJNezkkvJnHWxUKckrnay+HPD7avdXHiYQtavZ28bCRcwxt&#10;sz94H5Oe/rWH418E+HrPXra6+H87W8MhRbqK8yRFjnKP0IP1zW948/Z1/aom8G30vhv4O61JIun4&#10;vLc2MqtLh+NhZeWAPAx7VD8CNB/ah+I2sR+AvFP7Nniy3sLW3CfarvQZolLAYHJAGPzrWGW5mo39&#10;k/uf+R3rGYenKMJPd+pztzrnhTw/cfav7Qj8tZeL1eCsgPrg8eldX/wjVr4rWD+1taktYmbdb3DM&#10;R5hP0GP/ANfbmuG/ai/ZA/aVspNL8LaB8B/EjKNWhmuG0/T5JFMYfJBYL6V6Ro/wp+N9u15oMXwF&#10;8UCaG3iktFl0eYq3qFkC/eHfIFKplGYSpxlGEtelnoctfE4ejW5b3uc8fhdp2tarMlh4qiT7JGs9&#10;8sUJZtu485J6LjPfnPWrfxdt7ZPF1v51wszXGi2pju45lk3CCTg7mx8r7lU5HUj0qj4u+C/7TSeI&#10;YdU0L9mXxrJ9lmTzri3szDIIzgHChfnKn5sEgEDGQTx2eofs8fHTxUnh/ULz4YeJbbLXNlMzaO7m&#10;P53ZZDgBlQhVPTOTwRkGsY5dmkVFunLz0NKFai4tQtd+Zy2laJd3GmXuu6kbdVtEXbGISzyEsFPT&#10;0wWIA52k8Yq1qN7JdasL/UNPuDH8kKw2+QpOzHfp0JzXoFj+zv8AHjwx4o0/XdB8Ea04tZgklvea&#10;TMsd5ASQ0QIzzs3YYgc4ODyDQ1v4K/tJaP4ykmj+F/iKS11STy7Vl0x/LhiBwrthSQ5UjdnHOeaq&#10;WW5hZy9lK/o/8jok6cYy5munVHCR2bQbbV7dvJZj5DI4EyMD0z0II6c8U3xrp2neINT0k2k0yzLG&#10;yXHmMVWJByc5OPxzW941/Zr/AGpNIsJLmH4Rare+ZcNGX02GUyDcflf54uAO/H4iptb/AGVf2mLz&#10;RIzrXw31y7WK1RFmj0J1m2n7wIz8xX14zV08rzDlu6b+4zw9WlLmjovV7nE+K9PlttEt7fTtRS6j&#10;hklLFT8sUe32zkfTivOvh74rX4nfDia6jg3Q2N5cW115a89x5g/CvUNY+B/x/u/DOqR6P+zf44Vb&#10;eFkjjh0dwehAb5sE++D+FL8Ev2Rvjf8ADz4SaPoms/AvxBJNqMzSXkbaPLuiZySA4HPfrVwy7GUa&#10;V3Sbd10OL6z/ALXZdPuM/R/CV5Z/B3T717eOSaG+k+yTCQIxjwM9c4GQecetV/iFoc1xaquqSFf7&#10;NtY5Y/s8plWRWHzDP8WMfr2r2Txv+zX8VtD0TTbHSPhvrUkcIZI7VdIuJFjJP3XAX7pyR+ecDmuZ&#10;+BH7K/xd8N/EGS1134b+JpND1S0a0t477RZybCYrwfQIWB7nAbHvSjg8yqScnTl9zPVlilOfI9n5&#10;nnnwq8A6LcXd5bXNneTW20mS3t1/dbW67nbaFGQDTPHnwv0k340XQbKPZIn777LGHAJxjByc/Xp7&#10;12Or/s4ftIiS50Tw78O/Fl1bQtJ9vgk0eRY87sbR6hsDGC35Vz3hj9n79qTS7640O8+BHi2a2h2G&#10;NV0+X5Oh4IA3AcgitI4HMpyu6cvuZx08wwlCUotfC9/8jl/h/wCPPEP7Mvj+21/T4Hj1S3uI5tJv&#10;reU5MqkZRtmQQw4xX7jfsf8A7Sej/tMfBrTfH0cS2uovCq6pp5b5oJsc8eh6ivxb1T9kD9qMRXni&#10;TT/g74hkhtZjc2emzaTKXb0CkrnOTnH15r1L9gf4lft4fs//ALQa/ETxZ8BvFa+H9UaO08QaOukz&#10;YdQApmA24Vl6jHXpX2vC+Kx2XVrTpvklo9Hv3OTGSweJo88NJH7VRlSMqadVDQNSi1nSoNUgDqlx&#10;CsiLIpVgpGRkHkGryjHFfrSfMrnhbC0UUVQBRRRQAUUUUAFFFFABRRRQAUUUUAFFFFABRRRQAUUU&#10;UAFFFFABRRRQAUUUUAFFFFABUc0Qkwf7tSHOOKjuGdRlTQBj678PPBPii9t9R8TeDtN1C4tW3W1x&#10;e2EcrxH1VmUkfhWtBbiHaAvtx2r5y/aZ/wCCtf8AwT4/Y8+KFh8F/wBon9p3QPDvia/2FdJnkeSS&#10;BX+402xW8oHtux+VfQPhXxRoXjLQbPxR4Y1eDUNO1C3WeyvbWQPHNGwyrqw6gg9aANKiiigAoooo&#10;AKjeHec5qSigCFrVSMGkW1VeeanoqeWL1Arm1Bbcc/lTvsoIqainZDuyu9opOBmnC0Utlj+VTUU9&#10;wuyAWoLdTSm2Ujbk1NRRZCv1IxbKO1H2ce1SUUrDuyMW+O9ILfk7jUtFFhEQtlxSfZBng1NRS5Yg&#10;Q/ZB7UPbgjGKmoo5YhchFqAKabJBzt/SrFFDhGW6Ari1Tpig2gPGP0qxRS9nC97AVxZx9Nv5ilW0&#10;RflxU9FP2cOwuVIrtaIDk0CyU9h+VWKKOSPYXLEr/ZBnj+VL9lUnd6e1T0Uezi+hRX+xIxyf5UCy&#10;G7r+lWKKn2dPsBXFondf0p32JMdB+VTUUKjTjsgITaDrn9KQW67ulT0Uezp72Arm2RxjbQtlDycV&#10;Yop+zj2CyK4s1X1pVtVI4J/Gp6KfLECH7KvdqBaj1qaijlj2AhNqM8U0Wm0cE1Yop8qHd3uQGzBH&#10;JpBaDqf5VYopcsewrsg+yKTgk0G0A4U1PRVWQEK2ijnP6U77Oucf0qSipUYrZAR/Zx/eH/fNBt1J&#10;yakop8qAjMC4yopBCSc/0qWijlQ7shNqGGAcUG0Qc5NTUUuVCIRbLtIpv2OP+6asUUcsewEAtFxi&#10;npEIj8oqSiqSUdgCiiigAooooAKKKKAA9OlQPBvbOanqM8mgD5x/bh/4J8/DT9rbw1Ndw28Wk+Ko&#10;ISLHWoY/v46JKB94e/UV+PH7TP7J3xd/Z18Yf8Ih8Y9FksVWQ/Y76NSYLpAThkfofx59a/oTlAzt&#10;C5z3rkvi38Gvhr8cfCFz4H+J/hCz1fT7hSGhu4QxQ/3lbqrDsRzXl4vLaddXhoz1MDmVXC6PWJ/P&#10;Jo2h6LqVm1mw3MvCyK3NY8HwwvV1OTV7HWxJDb/NJbt1xX6L/tQ/8ESPFvgi4uvGn7LeoHUrTd5h&#10;0C7k2zquMkIx4f2Bwa+IPGfw18QeA/FbWvjeG70LUYWC3mm30Jik6/3Wxx7187Ww9XDO0l8z6ijj&#10;MPiorkd2UfC/iPQbjSmktkxIpxNDLjp0rPvdH+HPhi5l8XWmrSadJIMtF5h2ufpVP4j2umaDIus+&#10;Hph50n+sRTwRXg/xX/aVXSdctvCs+ki+uWkz5C/d4PTmsadGdT4TepVp0o6n0xZ+KrPW7a3j1Cwt&#10;5LVv9TMVHGe9cz4l8CLeeL4oYruWayuUO14z/qWrl/hH8SdY8aKzav4Ka1to4QIwvb3FddrfjbwN&#10;4LtXiubyWBriPzMyMflqXFxla2o4yjJXtocrafCi/wBD8SHVtMdvMtZN7SN3Oa9G8N69cXd9/bZ1&#10;WSNNu2aDGd59q4fwN8T73X7xpfDmtWskEjnazsGLVbsvGWrWmtTeHNaaKOR2LWsjKFDfSh80twjy&#10;9Cz8S/izP4T8Ww6frvh6FrKaIeXqEYy6+xrz34sfDjwPFqlh8StY+E66xFcKTHNFY71OfUDvXTeO&#10;PhRfeMle7m1CSZYxueGNiGH+Nb/7N4+P82sx+EPDfg681LT4WZYZLyEGFF9Dmq9pGjHmvb52I9i6&#10;0uRq/wAj4w/ag1Hwn8KfEWh+NvAPg5tLkkZmurNbfZG6+49a820f9qrV0nk+0WrBZ5tzKGbgZ4xz&#10;X6o/F7/glb4j/aW077Z45sLHTbwyZgNuxVUz1rxTW/8AghD4y+Heq2/in4eW/wDa81jIJJI7qUNG&#10;2P8AZ78V6WHzTLpUOWe/9dTzsRleZRrOUNjhvgV8cvD/AMYNHtbDWtWW6kt9qbNoWVAOn619PfEP&#10;/gov8c/A/gLRvgrrXgLSvGHhuRxbra3WY2jXHyq+B83bmvkDU/h/4c+GvxomtfHvwq1zw3qEM3li&#10;8srVo7aWQdxgYIrsPix4z+LmmT6baeA/Bk/iCTUZ1RFjs2Zxk8YAGSfpzXJUp069RcmzOiLqRo2q&#10;PVHvvwJ/bA1i3+INx4PH7FvhfQ44l3x6jeQeeF9CqsMfrV74w/GP9v79ofxKvwR+DHi+O5u9WbZZ&#10;WPhvSxCbcdBu29APXIr3b9j3/gkz+1z+1F4X0PxB8ZNLPw/0Par3El3CVvrmPP3Vi6px3bB9q/U7&#10;9lH9hn9nz9kHQG0v4TeCoYr65Uf2hrV3+9vLo+rSNyB7DArrweU1J1OaasvPU8nFYrB0Y2h7z/I+&#10;Qv8Agkp/wRQ1r9nXTIfi7+2r4th8a+OJXFxZ6e0YNrpjHnLZH72X3PAr9H7ayS3HlxjaqjCgDp7V&#10;JDCEOVNSV9NTp06cdEeBUqSqSvJjVG006iitCAooooAKKKKACiiigAooooAKDyMUUUAQm1yc5o+x&#10;ofvZqaip5YvcCuLNc5x2o+yj/IqxRRyR7B0sV/sSdxQlmmeCasUUezh2B67lcWYBxn9KGsUA4J/K&#10;rFFHJDsBXNmAMUCzQjINWKKPZw7Bdlb7EjHqaUWqA7cVYopKnTWyArtaA9CaBZj1qxRTdOEt0BX+&#10;xJnkflTjZxAYxU1FL2dPsBAbNemaRbQDjFWKKfJHsBCLVfpQLVDwR+lTUUezha1g8yubGI8Yp32S&#10;MD5TU1FL2dPsF2QfZVK8Un2RdnyfrViin7On2Ar/AGIHkdqPsYxirFFT7On2C5XWzVecfpR9jTPI&#10;qxRR7On2ArmzUcZ/SlNooOAKnop+zp9gIRaoe1H2NehNTUUezp9gIfsiD5RTTZoG4JqxRR7On2Ar&#10;LZKrZC082oPJqain7OPYLvchNtgZH5YpDaKwxU9FHs4dgK4slHU/pSvaKQAef+A1PRR7OC6BdkK2&#10;i/5FAtEz/jU1FL2dPsFyA2iqcr/KlFsh6rU1FHs4dgIfscZPQ002SdKsUUezh2Hdld7YFduKPsSL&#10;yKsUUezp9hEJtflwT+lNFmpPJNWKKPZ0+wXIVs0HGKDZoOlTUUezp9gK5tAe/wD47S/ZVPWp6KPZ&#10;0+wFc2qkfdpRZjuanop8sV0AjhiMY61JRRVAFFFFABRRRQAUUUUAFFFFABRRRQAUUUUAFFFFABRR&#10;RQAUUUUAFFFFABRRRQAUUUHPagAJA603zE/vU2cORlBXyP8At7/8Fqv2EP8Agmt8RdN+F/7U3jXW&#10;dM1bV9N+3WUOn6BNdK0O4rktGCAcg8UAfXQcHpTLn7uMV84f8E8v+CqH7I3/AAU30vxHrX7KXinU&#10;9Ut/CtzBBrDalpEtp5byqzIF8wfNwp6dK+kpCuMMaAPxZ/4K0f8ABrR8RP2//wBtnUf2p/hR+03p&#10;Hh+z8TNC3iDTPEGmzTS2rIApa3MZwwIH3W24Pev1g/ZL+Amm/sufs5+Df2e9J1u51K38I+H7bTIr&#10;+7GJLjykC7yO2cZx2r0ItF0306MITlDQBJRRRQAUUUUAFFFIzbRnFAAXUdTSeYn96vkm8/bM/a4+&#10;I37YvxG/Zg/Z8+Cvw9urX4eWNhPc6x4w8aX1nJdm5QsFSK3sJwuMYyW5rU+Ev7e/jjxNqfxD+D/x&#10;j+EWl+DPiT8P9K/tCbS7jxH52l39qykpcxXflKwi4+YmMFfSgD6kDA9DRXm/h39oHwvpPwI0/wCN&#10;vxh8UeHdAsbiwjuL69h1gS2Ee7p5c7qm8HsdoJ9KtfBb9p/4D/tEWd5ffBX4paP4jXT3CXq6beB2&#10;gYjIDr1GR045oA76iuN+Lnx8+EXwH0S38RfF74gaX4ftLy6FtZyalciM3EpBby4x1dsAnABOBWL8&#10;Iv2wP2bfj3qt7oXwc+M+g+IrzTbT7TqFvpt8sjWseQCZAPuEFlyDg80AemUV5R4K/bf/AGUfiJ8Q&#10;z8KvBHx98M6n4g854k0211JGkkkX7yrzhyMHgE4xTPFX7c37J3gn4if8Kn8UfHjw7a+IhOsL6U18&#10;pljkbGEYD7rHPQ4NAHrVJuX1rg/jD+0x8DPgFpFrrfxi+KGj+Hre9OLNtSvFjMx/2R1b8BXDfG//&#10;AIKC/sz/AAR/Zj1D9rXVfiHZ6t4RsYWeG50a4WY3Tg/6qPnG/wBiRQB7p5iZxupxOOa8F+Gf/BRX&#10;9kn4pfA7/hoPRvizp8Hh23W3GpXFxJj7DLMgZYpMZAbHpkVtfC39vP8AZI+Nmp6p4f8Ahb8c9D1q&#10;90XS31HVLWzuC0ltaqMmVlxkLjvQB6/vX+9S18y/sg/8FUf2Sf20vGGueAfhL43C6zoviW+0iPT7&#10;zCyX/wBl+/cQgE5iIyQSQeDxXoOt/tx/sm+GviP/AMKi1z4/eGLfxH9pW3bS5dUQSJMTxG3ZXP8A&#10;dJz7UAes0Zx1ry/4n/tkfsy/BfxFdeEfin8bNA0PVLOxiu7jT7++VJkhkbaj7epBPHArp/hh8YPh&#10;x8bPCEPjv4U+NtP17R7hmWLUNNuBJGWB5XI7juDgigDqN65xuoDqTgGvl/xr+2h8bPGH7UfiL9lf&#10;9lH4QeGta1TwZp9tc+Kta8beKptMtbdrgFoookgtZ5JjtGSwUKOleufDrx38UtF+HN74t/ag0bwr&#10;4XvNPeSS6bQdflvbJbZQCJTLNBAynrkFOMdaAPRaCQOteV/CT9tX9l346+KpfBHwl+N+ga5q8MJl&#10;bT7O+VpSg6uq9WUeoyBVf4lftxfso/CPxr/wrr4mfHbw7o2tLtElje3wV4933d3Zc+5FAHre5fWk&#10;aQA4r5v/AGp/+CoX7KP7IfxC8E/Dj4r+NljvPHUwGny27K0VvCVLLcSNn/VnGARnmqPjn9trXo/2&#10;1Pgn8EPho2h6p4M+J3hvWdSvNUaGRrgm1jVovJcOFVSTzuVs9iKAPp5XDdKdXI6N8aPhdrY8RXGk&#10;+PNNuI/Cczw+JJI7gFdPkRN7rIeilV5PoOtcx8J/22f2Wfjn4sfwL8Jvjj4f1zWEiaX+zrO9BlZF&#10;xuZVOCwGRkjOMigD1UsB1NN3p/eryub9tH9lw+NG+Hf/AAu7QW1xNcbR5NLjvA0yXwKAwMo5D5kQ&#10;YP8AeFea+L/+Crn7IHgH9si6/Yl8ZeORp/iaz0NNQuLy4wtqkjyIiWpOd3nEOrAYxjvQB9PhlPQ0&#10;jPg4xXmnxd/a4/Zw/Z71G10f4y/GHQvD93fLvtbTUL5VkdehbaMnGe+MV5R/wUD/AOCkfw6/ZG/Z&#10;htfjl4R8S+H9WuPEV1BaeFpbq9P2Od5XC+azx5JRAdxAwSBjIoA+ovNXPNHmr618EfF7/gqR4i/Z&#10;n/Yntvj14++Lvwz8aeIvEGtQaf4buvDum3mn6XG0rBS0qyzTSSCLOW2su7H8Ne3/ALP37VNnD+zm&#10;nxy/aP8A2jfhzqWnTT4j8R+F9Pn02wUHpFtuZ5mZweOGGfQUAfRAlUtilVtwzXlWk/tTfCT4ofBn&#10;xP8AE/4C/ETRvEy6DpN3OxsrjzVimigaRUkUEMOQOOMg151+yn/wUH8C+Lv2O/hL8eP2n/H3hfwp&#10;r3xI8M/2hHbfaDbW08yW32i4WESuzYRAWwWY47mgD6borz/4KftR/AP9oqDULj4KfFTR/Ea6TIia&#10;kum3Qd7dmzt3r1UHacHGDg+lX/i18fPhH8CtFi8RfFv4gaXoFnPMIbeXUrkR+bIf4UHVj7AUAdjR&#10;XmPwq/bE/Zp+OOqXmjfCT406Br11p9uZr6DT75ZGtkHUyY+59Dg1B4K/bb/ZV+Inj9vhb4J+O/hv&#10;UtfEjRrptrqSNI7r95V5wxHoM0AeqbhmkEqYyTXmXxY/bF/Zj+CHiq38D/Ff41+H9D1e7VXh0++1&#10;BVl2ngMV/hHucCvMP2DP247j9o39nvxR8efjBrHhvSdN0LxpqunR6nYOYbT7FbTlI5WaSRuSoBJz&#10;gnoBQB9Ob1xknFBlXoK8p+Gv7X/7PXxyg1i3+Bvxf8PeI7/R7Jri4s7XURujUBtrOOoQkfeAI614&#10;z8Yv2+viH8Pv2X/hP8fLGz8FrN44+JmgaHrUlpqkmoabBYXt8IJpYLj9ySyxncHZdoPVWAwQD6+F&#10;FeYfCX9sb9mb44eLrrwD8JvjXoGu6xZwtLNptjfK03lqcFwOrKCcZGag+If7bn7Kvwo8dr8MviJ8&#10;d/Dek66zIG0281JVkjLfd3j+DPbOKAPVqK83+Jv7W37OXwb1K30n4ofGbQdDuLvTTf2sOoXyo09s&#10;CB5qD+JcntWt8H/j78Ifj94bbxd8GfiFpfiLTo5jDLdaZdCQRuOqtj7p9jQB2VFAORmigAooooAK&#10;KKKACiiigAooooAKKKKACiiigAooooAKKKKACm7BTqKAEKjHApphVhhgKfRQBG1urDn8683+O/7K&#10;nwI/aS0ZtB+MPw20/Vo926K5eHbPEfVZFww/A816Y2ccUgBIw1RKnGcbNXKjKUZXi7H5vfHf/ggT&#10;4O183Gp/Ar4mTWLNny9M8QoZYl9hKg3gfg1fn18bf+CHP7RXw58VXfjP4nfCfWJ7axkYw6t4bUX8&#10;Eif3/wB1l0X/AH1U+1f0Ruhxy1NMG8ZJrzqmW0ZaxvH0PRp5riIfFaS8z+aWPwHr/wAMbNibK4t4&#10;Y1/dreQPEx+oYD8qbYfELwp4+0G40rxb4LWSSJWjW6EPyj8a/o28b/Bf4U/Eq2a08ffDrRdXjbhh&#10;qGnRyE/iRmvI/GH/AAS0/YY8YWz2lz8A9LsFk/1n9jSSWhb3PlMK8+WS1oyvGR6dPPqTVpQ+7Y/n&#10;z8P+G/BnhC7l8J+E9AdLufMkc7SgLk+nPFdD8RNI+IHhTwTa+JH8JQ6hNbrmRY8NKo9RX7Fa9/wb&#10;7fsA61rsev22neMNPmjPyCz8TvtH4OrV1ll/wRb/AGSbKFLcal4tkjWPZsm1aJsj3/c1MsqxHN0+&#10;80jnWF5WtT8JvgfqnxA8f+Lv7XjvpP7Phb95a4w27+6c190fCf4h3vhfSYbaHw4sbKnZcZ4r7s8F&#10;f8ER/wBiTwBqVxquh6P4gaS5k3SrNq42k/RUFeo+Fv8Agnr+yt4VdZbb4Zx3bKMD+0LqSZfyZsfp&#10;Xi47h3MsbOycVH1/yPSwfEuBwsL2k36HwP4d+JeveMLqPSktdrtwiwpk17v8Hfg9451bS2TR/CWp&#10;Xk0z4857cxxL65d8L+tfYnhf4J/CvwWQ/hb4daTYuOkkFigYfjjNdNFbJH8sa7fpXVheEYwt7Wo/&#10;Rf8ABMcVxjUqfwqdn3f/AAD4/wDHH/BLLwh8cdOWP4r3UFqPvf8AEtgDShv95hgfka9X/Z5/YC/Z&#10;h/Zvihm8CfDu1m1KJFUaxqiC4uuPR2+7/wABAr23Zg0KgPavpsLluFwkbU19+58visyxeMlecvuG&#10;rbqP4RUixhaVWycYpa747HCIqhelLRRTAKKKKACiiigAooooAKKKKACiiigAooooAKKKKACims+2&#10;uf0T4peBfEvirWvBGgeJ7O61bw6YhrljDKDJZmRdybx/DuXke1AHRUV5tqH7XH7OWleCbf4k6l8Z&#10;NBt9AutWfS7fVpr5Vge8RirQ7jxuDKQR6ik+EX7Xn7N3x68QXvhT4Q/GXQfEGo2Ee+6sdPvVeVFz&#10;jdt6lc9xxQB6QZFHegSKe9fO/wC09/wUP/Zz+CHhjxlpGnfG7wmPG/h/Qbu5tdCvr4Nm6jhZ0ikC&#10;sMZIHy7gTmu0/Y1+Mfij9oL9lrwL8avGVtZwan4m8N22oX0WnxskCySJkhAzMwXPQFifc0Aeq70z&#10;jdS18x/AP/gqz+x9+0X8ffFP7OfgPx9H/wAJB4Z1waXGtxgLqkvkCVjb45KqMqc45U49a9IT9tX9&#10;l2Txsvw3t/jfoEmunXH0f+yorwNMt8rBDAyj7rbmAwccmgD1SivIviJ+3b+yX8JfG8nw4+I/x78O&#10;aTrUMiJcafeXwR4WYAqH/uZBB5x1rofiB+0z8CfhX9h/4WL8VNE0f+0rGS8sGvr5UFxAi7mkTJ+Y&#10;BSDxnrQB3lFee/Cb9qf4AfHPQdQ8T/Cb4taJrljpLEancWN8rC1wM/vO68euKy/hr+21+yz8YPGc&#10;nw++GXxv0HWtYjVi1jYXgdiF+8Rjgge1AHq1FeJ6j/wUY/Yl0jV10HUv2l/CUN2btrVoW1RMxzBt&#10;pRufkO7jnFd18TPj58Ivg34Nj+IfxP8AiJpOi6JMyrDqV9eKkcrMCVCH+MkDOB2oA7KgkDrXD/Cf&#10;9ov4LfHTwpdeNvhH8StJ17S7GRkvrrTrpZBbsF3FXxyh2kNgjpXPeBv22P2Wfinrem+Hfhz8cdA1&#10;q91bTvt2n2+nXglM9v5Xm7xj/pn82OuOaAPWN64zupA6nvXzB+zt/wAFZP2Pv2m/jN4r+BPw88eI&#10;uveGNcXSoobshV1SYxeYWgxklR90kgc16P8ABb9oo+Kfhz4i+I/xS1Lwno+n6Fr17ZzXuk+Ijd20&#10;UMDAbppXjj8uTB+ZOQp7mgD1qkLKOprzT4Q/tf8A7Nvx81G70n4O/GfQfEF1YpvurbT75XkRP72O&#10;pX3HFUbL9tb9lnWvE9r4O0n446BdapeXT2tvY296HkaZSQyYHQgg8HHSgD1kOp6GlznpXzB8Dv8A&#10;grH+yD8d/wBo7xV+y/4R8cLD4k8M60mlxpdYCanMY97fZ8ElgoBByByO9fRPibxj4c8D+Hbzxf4v&#10;1y003TNOt2nv7+9mEcMESjLOzE4AHrQBqeYA22lLqOpr5C+IP/BTz4b698fvg38Kv2afiR4T8VWf&#10;jrxpcaT4o8uRpbi0t0065uFeLa67SXhUbirgjOADg17T8JPjjqHjXWPH0Pi+XwzZ2Hg3xC1hHc6V&#10;r5uGWJYElLXYaNBbSAPkoCwC4OeaAPVQQRkUV5X8Kf2zv2XvjX4rl8CfCr45eHdc1aFWY2NhqCvI&#10;6jqyj+MDuRkVB4m/bn/ZO8H/ABG/4VJ4i+PXh228RC4W3k0lr5TKkrEYjYDO1jnoeaAPW6K85+Mf&#10;7Wf7O/7PslnD8Z/i/ofh2S/XfZw6jeqkkq/3gvUr74xXWeCvH/hD4i+GbTxl4H8S2eraXfxiSz1C&#10;xmEkUynurA4NAG1RXiPxL/4KM/sXfB3xXqHgj4m/tC+HtF1TSZvJ1G1vrko1u+B8rcYB5Fd9pXx0&#10;+Fet+KNJ8FaV460+bVdc0dtV0mwWceZdWQIzOg7p8w596AOwppkUDOawfD/xP8EeK/EuseDPDvia&#10;zvNU8PzRw61Zwy5e0d0Dqrj+ElSD9K4fxP8AGvxVpfxzvvhZZWHhxrO28HS6wrya039o+YrFQPsv&#10;l4MOf4/MBzxigD1bzBnFOr5E/ZN/4KofA34ifAnwf4r/AGjfjJ4N8N+MPEO/7RpMN2YY42+0PFGN&#10;sjuU3bRwzck17/8AEb9pP4IfCS8g074kfE/R9HmudNk1C2ivbtVaW1R0RpFHcB5Yxx3YCgDvKK87&#10;1b9qn4A6B8J7f45678WdFs/CV5j7Jrl1eLHBMSxAVS3VsgjA546VD4V/a9/Zt8b/AA01b4w+FPjP&#10;oN94a0NWbWNXgvlMVkAMnzf7nHPPagD0qgnArxrR/wDgoH+xn4g1a40PR/2kvCc11bWZupYxq0Yx&#10;CF3FwScHAOeCa6H4NftTfAH9ok30PwV+K+i+I301gL6PTbxXaHPQsvUA+vSgD0PenXdRuXOM186/&#10;t1ftbfFD9mjUfhv4S+EXw60HxDrXxD8WHRbf/hItcmsLW0Ii8zzGaG3nc9MYC/jWJpv7Yn7R/wAK&#10;/wBpjwb+z7+1X8GvCOnx+P4boeHPEHgXxdc6hGtxAoZ4p4rm0t3TKkEMu4djQB9TZppkQdWrzP4x&#10;fti/sz/AHWrfwz8Y/jVoHh/UbqMSRWOoXypLsJ++V6qv+0cDjrXmv7WH/BUr9k/9j7WPhvpPxN8b&#10;wz/8LO1y2sNDuNNlSSKGCZJWF9I2QPs48oqWXccsMA0AfS3mIeA1G9Om6vLb/wDbA/Zp0jwt4f8A&#10;G2qfGTQ7XTPFNvcz+Hby4vljS/jt0Z5mj3YztVGJ9hWF4u/a30O6Pw81r4Qa94S1nRfGvixdIkvt&#10;S15rVmX5t32VfLb7RMGGPLJXPPI6UAe3l1HejzBXmfxj/a0/Z1+AGo2uk/GX4xaH4fur1d1rbahe&#10;qsjr0LbeuM9+leY/tIft16T8G/iN8If7E8V+GX8D+PtQuU1jxBeTFkjt44TIrwyK4UHI7hs+lAH0&#10;2rhulLXnfwT/AGovgD+0LJeD4K/FnRfEjaewW+h0y8V3gz03L1APbivQhIrNtBoAdRRRQAUUUUAF&#10;FFFABRRRQAUUUUAFFFFABRRRQAUUUUAFFFFABRRRQAUUUUAFFFFABRRRQAUUUUAFFFFABRRRQAEZ&#10;4NfzNf8AB6SAP26/h8R/0T9f/SiSv6Za/mb/AOD0r/k+r4e/9k/X/wBKJKAPoP8A4Mgefhl8eMj/&#10;AJj2kf8Aoiav3buzgfzr8Jf+DIHP/Csvjx/2HtI/9ETV+7sylkxmgD8Iv+Czn/By/wDtq/sLft9a&#10;t+zH8D/hZ4at9C8M/ZzcSa9p8k0+qh1DEqdw2KegIBNfsd+xn8ctZ/aV/Zi8DfHjxB4Vk0O+8VeG&#10;7XUbrSpVObeSSMMV55xk8Z7U34u/sWfsm/H3xZY+O/jV+zt4P8U61pZX7BqmuaBDcTwY6bXdSeK9&#10;J0/T7HRrSLTtNtI4IIY1jhhijCpGoGAoA6ADtQBbopnmgdaVH3UAOoopCwHWgBabJ92jeKCwIxig&#10;D89fg1+0f8BvgT/wVu/aQX4zfF7w74Xa80fQPsa65qkVu0+ImzsDkbvwrkfHGp2n7T/7S/x//a4+&#10;GD3Fx4F0T4Hz+GrPWvIdLfVbrY8jvCzACRV6bhx6V+imvfCH4VeKdUbW/E3w08P6jePgNd32iwTS&#10;tjplnUk4+ta0Ph/RbfTP7Et9JtY7Py9n2NLdRFt/u7cYx7YoA/L79qfSPiM/7Cv7KPi7w9Pp0fhv&#10;QtYs7nxdPrmmzXmn26m1xBNcxREFolfJJPAJBNe4/sM+BF8eftc69+05a/tLfDLxO3/CEWuiXuh/&#10;C3SpLe2bbcSyx3FwzOytIA5QY5AHPavtA6Bo50z+xBpdt9j8vZ9k+zr5W3+7txjHtiq3h7wX4U8H&#10;W7WvhHw3p+lxO254tNsY4VY+pCAZNAHxH/wVg+IHhz4GftYfsw/HHXdZ8P7rXX/EmjrpfipzFp7R&#10;XOmpLJdNNtYQSxm1REcqR/pLDjJNc/8ADX4Q6rrv7K37Wnxc/Z4+LHgnWviB8X1vdU0rS/hzqST2&#10;ehSLo8dlaRKyHd5sht/NkfC73bIHFe+/tL/si/FL4gftNeH/ANqH4T+LvD9xd6P4LufDdx4S8caW&#10;13pcsM1yk5uogpzFcZRULAHeiqp6VH+y1+wte/B/9pTxV+1j4u1Dw/Z694o8L2ugzeHfBej/AGDS&#10;4oYbh7jz2XOZp2Z9vmMAQowOpoA+L/2aPBVt+0V8Ivgb8JIP2m/g74buvCl9od7F4d8P+F7m18TW&#10;d1aBGmtpN7lklZldZGZcNuY96674t/EDw1+wF8QPGniz9nv47/Dvx2uteMDqWtfCnxJpYm8QG8lZ&#10;FeK0mj/esBgFVdWC9iBX6Q2vw+8C2euP4osvB2lQ6lJ/rNRi0+JZ3+sgXcfzpj/DTwBLrv8AwlEv&#10;gjR21JTldRbS4jOD6+Zt3frQB+dv7ZHijx5oP/BQ7wL8Y9c1zwb4M0PU/hgE03Uvidos1zptlfOw&#10;eSDcrKkU204y2M44q5rP7Ol/Z/8ABM39ojVvDPxF8N/ECTxtHeanp9p4F0mSPT7aTau9LeNyxJO0&#10;sdvBPSv0Q1/wl4c8V2P9l+KNCstStScm3v7NJoz/AMBcEVNp3h/RdGsF0rSNLtbO1jXalra26xxq&#10;PQKoAoA+Lfh9+37+x18Bf+CbOj/FuTxT4b1aLQfD+n6feaPayQq76q0Sxx2swI/duX4JcDaAT2rQ&#10;/wCCYtl8ANUvPEXxSuvjN4J8XfF74gKNR8XQ+G9St5v7Ns14h0+JIydsEKsF/wBpiSeTX1U3wh+F&#10;ctncafL8N9Ba3vJvOuoG0WDZNIOjsNuGb3PNTeGvhb8NfBt42o+EPh/omlXDpse403SYYHZc5wWR&#10;Qce1AHwl/wAEpvE/w3+HPjr9oL9n7xLqGk6D8Rrr46eJr7RNBvo0gvZ7SbEkFxArAF4WXJDLleD0&#10;r5k+BXgjxv49/Yz8Rfsc/HH9o/4O+CPF2ra9qln4wh8SeFrr/hJTqMl/I322Ny4aZ2yrRSoCoXbj&#10;gYH7JT+CPCFx4gj8Vy+GNObVIU2Rak1jGbhF/uiTG4Dk8ZqG++HngXU9dj8T6n4Q0u41KL/U6hNp&#10;sTTp9JCu4fnQB8RfBD4ZeHJv+C0fjTR/Gel2evXOhfs5+HbeLUNRs0kZ5FuijSjcDtL4JP1rp/8A&#10;glTZQaR8U/2mfD+mW62tjZ/GqdbSzhXbFCGt0JCKOFBPJwOtfYsOg6PDq0mvR6ZbrezRiOW8ECiV&#10;0ByFLYyQD2JxS2OhaPpk1xNpul21u11L5l01vbqhmf8AvNgDcfc80AfHv7bXhv8A4Jp678WW1z44&#10;ftBL8L/iTY2KRw+JtF8Uy6PqBh+8is3+ruFH91g/pXnfwZ/bJ/aA8CfsVfGb4jXf2/4vaD4J1g2v&#10;w98VeINJMcniCwYIHnuERF82KJmOZFUblXPvX3t4l+HPgLxlJHN4t8F6RqjQ/wCqbUtNinKfTepx&#10;WhFoumQaeNJgsYUtRHsW2WFRGF/u7emPagD8rZvi5r3xE/4KFfst67pvxU+G/iqL+1tUGoXnwz8P&#10;yW8VpHLZcW00+4qykjiMndkZIrU/a5/bB8XfFvwx8fPAmral8MfB8+gjUNGsPCPiDw1NdeINajSE&#10;hLpNuCVfPyMoIHc1+l2k/DvwJoCRx6H4O0myWKYyxLaabFGEkPVxtUYY+vWnXfgDwZf6wPEV/wCF&#10;NLn1BY9i302nxtMF/u7yN2PbNAH5d+PJ9F8M/s2/sN/HX4p2qJ4f0G/sl8Ua9fWu+OySSyZFadiD&#10;sTdgZbgGuz/4KA6l8RPi1+3r+zrqX7EnxG8M2uraj4F8VHw5r1zbm6sNptwMp5RAznG1skA9Qa/R&#10;e78IeGNQ0b/hG7/w/YzaftC/YJrNGh2+mwjbj8KbYeCvCOlNaNpnhfTrdtPjaOxaCxjT7Mh6rHgf&#10;ID3AwDQB8Gfs+ftJaN+zJ/wTW8eSeE/g9PqHxP8Ahusw+Ing/UlaS7vdWllAlvZsAtNBJvMu8Ago&#10;CB0rxfxb8ada+I37bv7I+sW3xY+GXiIyeOLw3TfDXw7LANPWbSbhjbzXG4rglSPLb5iUzgYr9YV8&#10;N6El9canHo9qtzeRrHd3C2yiSdQMBXbGWAHQHOKpaX8NvAGiCNdF8E6RZiG4M8X2XTIo9kpBBkG1&#10;RhsEjd1waAPjb/gkZ4N8K3XxD/ao8UXnhyxk1I/tOazH9uktVMwRLOxZRuIzgFmIx0JNYPxY174W&#10;/BH/AILk2HxJ+OVzpOg6B4m+BLaZo+ta1Gkdrc6lHqMchh81xt83ZyBncQOK+99M0LR9GaZ9J0q2&#10;tTdTma6NvbqnnSEAF2wBuYgDk88VW8Q+DPCXi2OKHxT4a0/Ulgk3wJqFikyxt/eXeDg+4oA+DfDf&#10;xB+BvwY/4KL/ABw8Tftbavo2l23ibw7pMngXWfE0a/ZrywWKTzYbaSQFS24qSinJyOK8V1fwvcxf&#10;8Eu572/8Oy22i6l8eEvPCNrf2pUrp0moJ5bIrjKo3JHAGDX6s674D8HeKIoYPE3hXTNRjt2Bt0vt&#10;PjmERHQqHBx+FWrvw5od/YJpmoaRa3FvGymO3mtlaNSOhCkYGO3pQB8a/wDBX/w7oMH7G/hmzg0O&#10;zWNPHmgbY1tVCjM657d64r/grBoPjPwv8QP2e/HegHQdJ8H6Jq10dY1DxFo0tzo+nXL26iGW6ihK&#10;4H3grn5VNfoFqWh6PrNstlq+l211CrKyw3Nusihh0OGBGR2o1PRdK1mxk0rVNPgurWRdstvcQq8b&#10;r6FTwRQB8E/s3fDCfXfFnxz/AGp4v2j/AIe+L08Q/DX+yrrS/hrpslvYwy29tcMJnJdleRkdQSOc&#10;KM14H8BPDOg+Lbf/AIJV6N4o0S11Cze18UNJa3tuJYmaPwjcSIWVgQdrqrD0YCv1o0TwX4T8Nac2&#10;j+HPDWn6fZyZ8y1sbGOKNs9cqoAOfpS2/gzwpaGwa18NafH/AGVuGl+XYxr9j3LtbysD93lflO3G&#10;RxQB8deE9D0rwz/wXs1nT/DemW+n2t/+ynb3F7BZwiKOeZPEWxJHVQAzhGKhjyASM4NY3/BVvxlo&#10;vwB/aY+AH7Repa1oMklvr19obaJ4uuDHpjQ3NqzPdM4VvKljWM7XKkckcZr7lGhaOurf2+NLtvtx&#10;t/s7X32dfOMW7d5e/G7bu525xnmvnn9pv9kT4o/EH9o/w5+0t8KvFnh6e80Pw/eaPN4X8aaW91p0&#10;8dwyMZlCkGOUbNu4A5BIoA+efAHwZfWP2Yv2kvi58FPif4M8QeL/AIlW8l3Ho/w5v47i30xUgZEj&#10;VoyGaRxkk4GT0ry79nXwHcftHfDj4M/Ctv2ovg3oN94S1TT74+HdD8L3Nv4ihnt8ebby5k3I5OQz&#10;MMGvtb9l/wDYjvfg/wDHjXv2kPFtx4bsdb1/RY9Nl0TwRov9n6ekavv8x16zS543N0HAr3my+Hvg&#10;ex1p/E+n+DtKt9Rm/wBdfw6bEs7/AFcLuP4mgD4X+HnxB/Zy+CH7fnx8i/a1n0fS7/xBPZy+Grzx&#10;TbBl1LTRBt8m2MgIkIbOY05yelfLnhDRtV8Sf8Ee9bvfgz4e8rRbP9pWXUNQs5tIneGLSE1KRnaa&#10;3jw7QqTGzKP4R0r9kdc8E+D/ABNcW954j8LabqE1q261mvrGOVoW9VLAlT9KntPDui6faSWGn6Va&#10;wQSMzSQw26qrk9SQBgk9/WgD8/Pgj4Oi+N37ROl/tAad+1D8Itbk8G/DnWbGTRfhbostvLd290kW&#10;xbpi7LtiaEkIfmBc4A5rx3wvoGj+Kv8AgjJ+yP4Z8RaZFeWN98ZPBkN5Z3Cho5o21cKyMO4I4x3F&#10;fqzoPw+8D+FjN/wjHhHS9N+0nNz/AGfpscPm/wC9sUbvxqZPBvhSLT7bSIvDenraWcqy2dqtlGI4&#10;HU5VkXGFIPIIwQaAPj79pDwh4V8If8FYP2Vn8KeG7HTfP07xfa3H9n2qw+bCukyOsZ2gZUMoIB6E&#10;Z64r5N+GmnfECwt/j38Avjz8dPg74P8AEHib4i65/aX/AAsTwzcS6rfWNwcWdxby+YBMiQlAgjzt&#10;KHpX6+T6JpF1qFvq13plvJdWu77LcyQK0kO4YbYxGVyODjqKo6x8PvA/iLUYdX8Q+DtKv7u3/wCP&#10;e6vdOilki/3WZSV/A0Afn98OfgdoXhP/AIKb/Ab4Y+Mb+18YN4Z/ZzuoINa1GyDi5dJo1E4VwdpI&#10;6Z5xXafsi6/4I+Dv7eX7Vms6xe2Ph/w3pMui3t5I2IbW3X7Ll5SANq9OT1OK+2T4f0c6kms/2Zb/&#10;AGyOExR3X2dfMWM9UDYyF9s4qGTwj4Zma8ebw/Yu2oIF1AtZoftK4xiTj5xj1zQBJ4c8T6N4r0Oz&#10;8TeHNSivdPv7dJ7K7t23JNGy5VlPoQQa0qqWWn2lhBHa2UKxQwqFjijjCqgHQADoKshxQA6im7xR&#10;vFADqKbvFG8UAOopu8UbxQA6im7xRvFADqKbvFG8UAOopu8UbxQA6im7xRvFADqKbvFG8UAOopu8&#10;UbxQA6im7xRvFADqKbvFG8UAOIzwRQBjoKbvFG8UALtAOaWm7xRvFADgAOgopu8UbxQA4gHrQBjo&#10;KbvFG8UAOwM5owPSm7xRvFADgAKKbvFG8UAOopu8UbxQA6im7xRvFADqKaZPQUF29KAHUU1GyOad&#10;QAUUEgdaj80jJFTzICSimLKWGRS7zVAOopu80bzQA6im7zRvNADicc1xvjP4/wDwe+H2v3Hhnxp8&#10;RtL0u/s9Fl1e6tLy4CvHYxkB7gj+4pPJ7V2G8kYrNv8Awr4c1W6kvdT8P2NxNJbtbySXFqjs0J6x&#10;kkHKnuvQ0Ac74Q/aC+DfxB8TQ+DvBXxF0vVNUm0KHWorG0uA0j6fKcRXIH/PNuzd6+Qfhr8cvhR+&#10;zZ/wUg/aOsfjr4xtfDD+KbXQtQ8Nf2pujGrQx2bxv9n4/fMr8FVy2e1fcFj4T8NaXdjUNL8P2Ntc&#10;LbrbrPb2aI4iX7se4DO0dl6CodW8D+EvEF7b6j4g8MabfXFm261nvLGOV4T6ozAlfwxQB+PHw9h8&#10;PePv+Cd3wRW/02O903Uf2sp3a1vbXiSNtRuCA6MP0Ir6/wDj14X0Pwt/wVv+CSeDdCs9Le88B69F&#10;N9gtVh81VEexW2gbgD0zwK+yk8F+E47aOyj8MaesMNx58EK2Ue2OXOfMUYwGzzuHNWJNB0ebUY9X&#10;m0u2e6gVlhumt1MkanqFbGQD3weaAPyv8AfEn9ln4d/8E/8A49fBr9oJNHtfiQ+peKH1Tw/rGn79&#10;Uv5JHla3mjjZS8qFSm1lyAB2Ar7f/wCCYDKv/BPj4RgRlR/wg9lwe37sV7LffD/wPqmsDxDqfg3S&#10;bi/EZj+3T6fE82w9V3ld2PbOK0LHTLLTbSOw060ht4YV2wwwxhUQegA4AoA+Cv2N/F3wk+Bv/BS3&#10;9pL4Y/FS/wBH8OeIvFXjfTNT8GWepRpC+p2sunQxh7VmA8w70ZSEOQRzW5/wSD8FeE31j9pHxLL4&#10;ZsZNRl/aa8RLJfSWqNKyp9nKjcRn5SSRzwSa+y9Q8EeEdX1e38Qat4V026v7P/jzvrmxjkmg/wBx&#10;ypZfwIqzp+g6RpImGlaVb2ouLhp7gW0Cp5sp6u2ANzHAyTyaAPzI/aW/bD8VfFWD4/8AgrxJP8Lf&#10;B7eG9Rv9D0/wb4i8KzXuveIYUtEKXyhSC6SFiqMgIHl8nir37MvhzSviL8VP2K4/ibo1vrEkPwb1&#10;GVl1aBZtk0dmoViHz8y469sV+j934D8G3+t/8JJfeFNLm1Dy/L+3y6fG0wT+7vK7se2cVPbeGNAt&#10;J7e4ttEs45LOMx2kkdqgaBD1VCB8oPcDAoA+FX+Ffwv8R/ty/tJ/DbxLdr4b8N618K9NXWLzS0Fv&#10;5Ks7hpvlGNwHfB49q5v9lf8AaAvvgZ8bPA/7Kfw/+J/w3+MHha+sbi0stU8H6OsGsaFBFH8kl4Ys&#10;xlT90k7WJ7V+iL+HtDe7mv20e0ae5jEdxM1uu+VB0VjjLD2PFZml/DjwP4Zkubnwt4N0nTbi6VhN&#10;NYabHC0mf7xRQTQB+Uf7L/xn/Yl8L/8ABPT48fD34l3nh238Walr3iq3i0u+09TfaldyNKtv5IKl&#10;p23lNuzJB9MV3zaZrHwmf9irx1+1vZyQeE/D/g7UrXxFf61CWs9M1eS2tvs0l1uBWP5FlQM44JIy&#10;M19bfsS/sUab+zT8OLzwh4+XQ/EeoyeKtQ1az1L+ylLW63ExkCKZAWBGcEg175qvh/Rte06TSdd0&#10;q2vbSZcS2t3brJG49CrAg/lQB8Jfs56r4P8AiP8A8FDP2jPjB+zy9vc/De6+EGg6dea1o8W3TdS1&#10;6I6g8rQuoCSOlvJCkjrn+EE8YHXf8EJfAXg3Q/8Agkp8A9T0nwnp1vdXPw/tLq4uIbNRJLLIG3yF&#10;sbiWB6+nHTAr680bwx4e8PaWuiaBodnY2a5C2lnapHEM9flUAfpUumaJpWh6dDo+iabb2dpbpst7&#10;W1hWOOJfRVUAAewFAH5//sCeJ/hP8IP28v2oPhd8TL3SPD/ijxJ8RLHUPCOm6nGkE+pWracieba7&#10;gPMXeCp2ZweteJ+MvDPxY8Rf8ExvHrfDDy2h0/8AaW1K78SQ3FnJcRSaal1CZg8UZ3SJjllHUA1+&#10;sF74G8I6lrEHiLUvC+m3GoWv/HtfT2UbzQ/7rldy/gas2fh7RtNtZLHTdJtbeGaRnmhht1VZGb7z&#10;EAYJPcnrQB+f/wCzn4Lsvjl+1T4T+OWnftVfCPVm8JeF7yBfDvwx0Oa2lubeVMBLkl2ChMcK2CPS&#10;u5/4IzeA/BVt+z54k8RxeFNP+3XXxI1mS4vWtEMrsLpwCWIz06c19e6B4C8F+FZJpvDPhHS9OkuG&#10;zcPY6fHCZT6sUUZ/Grel6FpWiwG10jTre1jaQu0dtCsalieTgAcmgD4D/Y58TfCn4K/8FRv2kPBv&#10;xVvtJ8Pa14s8Xafe+DLXVI0hk1KI2iqWtSw/eHcGBC5Oeteof8FotB8R69+wvf8A9j6Nealptl4y&#10;8P33iywsoHlkuNGh1OB7xdi8uvlgllGcqrcV9Sap4K8Ia3qtvrur+FNNur605tby6sY5JYf9x2BK&#10;/gRV6W2hmVopY1ZWBDqy5DDHf1oA/OP9oP4vfsg/Fz9tv9kO7/Zz1Pw5rF5ZeN79Zr/w1bKyWds2&#10;jXWIZZIwFRiVGI2+b5GOOK4n4o+FPiv4x/ZR/by8OfBuzurjWpPi07fZ7ON2kntxp2ntMiqnzPmP&#10;d8o5PSv0+0n4cfD/AEEo2heB9HszHcefGbXS4o9suCPMG1RhsEjd1wTV2y0DSdOe4ksNMt4GupvN&#10;umhhVTPJgDc+B8xwAMnnAoA/Nz4D+ErH9pn4v/BHXdG/as+DKr8PbxdRs/DPw/8ADdxaapJCLby2&#10;tJgzkxAA/MrgciqPxU+Ivhv/AIJ+eNPGHib9nn47fDvx9Dq3jRtR1j4U+INLE3iI3k8y+ZHazp+9&#10;fGcqJFIUDggV+k2j/D3wL4f1KbWtB8G6TY3lwSbi8s9Nijllz13Oqgt+JqN/ht8P317/AISlvA+j&#10;tqgORqTaZF9oB9fM27v1oA/NX4m+Kvin4I/4KR+NviD8S/HXw38G6d4p8FaS3gy8+LGgzXNult5Z&#10;+0WkMwdY45BISWQ4LccV9Zf8EvPgnD8Cv2ZW0Kz+Lul+NbfV/Emo6va6podq8FjEtxOz+Rbo5JWJ&#10;CSB2x0r37xH4J8KeL7dbTxZ4Z07VIY23LDqFlHMob1AcEA1estMstOtUsdPsobeGNdscMMYVUHoA&#10;OAKAPzt/aU/aX/ZQ/a9/a5vP2ZPH/wAXvBHhv4efDXV4bj4hyaxqVtbXHiXVEw8WnrvIYwRnDSno&#10;xwtdP8ePiJ8MPgz/AMFXPhH8a/GPiHT9D8BXfwf1bStL8RTMI9O89poXihWQfIMoMqMjIHFfZOof&#10;BD4OavfSanq3wm8M3V1Mxea5uNBt5JHb1LFMk+5rU1PwP4Q1zS4dD1zwtpt5ZW+37PZ3VjHJFHjp&#10;tRgQMdsDigD49/4Jw/Ebwp8V/wBsz9pzxx4HvmutLvPFmli0uWgaMTBdPjXeoYAlT2boRzWh40JP&#10;/BWTWsH/AJt5uPx/0yvrrT/DmhaRLJNpGjWlq823zmt7dYy+BgZ2jnA457U5tD0l9QOrPpds100P&#10;ktdNCvmGPOdm7Gdue3SgD8wfCPwp+G1r/wAG7XjfXLfwFo631z4E1y/uLr7Chle6FxMwm3EbtwIB&#10;BzkEcGvYLnwf4Z8Z/wDBSz9nNfFug2upCx/Z31i8t1vYRIsdwJtKUSAH+LDtyfWvtpPC3h2PR28O&#10;poNiunshRrFbVPJKnqCmNuD6YqRfD+ipfQ6muk2ouLeEw29wLdd8UZxlFbGQpwOBxwKAPgb/AIK3&#10;aT4/8J/tGfs5/EHSL/wzo/w/8P61rCa3e+KtElu9H07UpbQCxuLmKEjao/fqJG+VHkU8V5d8Yvhh&#10;HqX7MH7V37S0X7RPgHxgvir4X22l6hpPw102SDTYZrfzmW4cszK8zrIVJB4VQDX6l6romma5ZSaZ&#10;rOnW93azLiW2uoVkjcehVgQfxqlYeAvBWlaJJ4Z0vwfpVtpswIl0+30+NIHz1ygXafyoA/Pf4+/C&#10;H4XOn7Dek/8ACvNFFvP4g0eO4hGmxhZFOmqWVsDkE8kHOTXqWgaBo/hX/gtFdWPhnSLXT7e6+DKS&#10;XUFjCsSSut1gMyqACQOhNfYEnhzQp/sv2jRrST7Cwax3W6n7OQMApx8mBxxinHQtJ/tP+2hpdt9s&#10;8vy/tnkr5uzrt3YzjPbOKAPg/wD4LcDwade/Z7/4T/4n3fg3Sf8Ahajfa/EdhqiWUtmv2Y/MJnVl&#10;Q+5BrzG5tfhF4b/4KNfBLxv+yv8AtVeIPjdqd9eXumeKrTXvESa5DoOmGHf9rjeFES2cuFXJ5Ycd&#10;q/TXxJ4I8I+M7RbDxj4W03VoI33xw6lYxzqreoDqQD71D4a+G/gDwW7yeDvBGj6S0nEjaXpsVvv+&#10;uxRmgD8zNR1r4k/Cj9vf4+2/xb+Kvwl8Ky+JdeguPDt58V/Ds8/9o6IbVFihtp96xlEwytEvzBsn&#10;HNY/x1+AOh/snfsb/sPv4n8f23jTwn8OP2hNGvvEvj5dMcWttpM0GohJ5A4LRWqNPEmW4Ubc1+qH&#10;iLwJ4N8XLEvirwnpepiBt0P9oWEc3lt6rvBwfpVi+8OaJqekP4f1HR7W4sJI/LksZrdWhdP7pQja&#10;R7YxQB8Q/tPz/B343f8ABQj9jHV/C0mh+IvCt1q/jG40+az8uezlaLQroq6FflIWRM+zLV7/AIKh&#10;6bYaZ8ev2TbTSbKG3hH7QOnnyreMIozHIScAfnX2Vpngnwho0dlDpPhbTbVdNDjTVt7GNBa7wQ3l&#10;4A2ZBOduM55qxf6Bo+pzW9xqGk2txJazCW1kmt1ZoZB/GpI+Vvcc0AfmD8S9U+Inwx/4KV/GC+8f&#10;/Ez4aeD7TxJoenp4Z1T4qaDNcQ3lqEcSQ2kodUBDHLJ1PHWuf8X/AAy+E/7Lem/sw6b8cPiDpXjn&#10;wu/xI1TU21Ww0mX+z4lmRmQxxNuZYkbueAOelfqr4i8E+EfF8aQ+LPC2m6okTboU1CxjmCN6gODg&#10;/SnT+D/DF3BBa3nh2wmjtVIt45LNGWIEYwoI+XjjigD4o+GHj/4G/En/AIKhyfEz9l690ufw7ovw&#10;zkh+IHiLQ4QLCaXzd0MZkQbGkRASe4HWvs74b/ETwX8VPCtr47+Hniaz1jR79C9nqVjJvinUEjKn&#10;vyDVjRPBvhXwxYSaX4a8Madp9tKSZLexsY4o3z1yqgA5q3pGk6doVlHpuj6fb2tvGMR29tCI0Qeg&#10;VcAUAXaKbvNG80AOopu80bzQA6im7zRvNADqKb5h60eYAOaAHUUituGaWgAooooAKKKKACiiigAo&#10;oooAKKKKACiiigAooooAKKKKACiiigAooooAKKKCcDJoAK/mb/4PSv8Ak+r4e/8AZP1/9KJK/pi8&#10;1PWv5nf+D0j5v26/h8F5/wCLfr/6USUAfQn/AAZA5/4Vl8eP+w9pH/oiav3dmLBflNfhB/wZBsF+&#10;GPx4J/6D2kf+iJq/dy4lBT5OvWgDz/4nftV/s5fBXxHZ+Evi38b/AAv4d1TUMfYtP1jWYbeabJwC&#10;quwOM13VlqFvqVlHqFncxzwzRh4pYWDK6nkEEdRX4L/8Fsv+Dcj9vz9tz/goFqX7R3wQ8aaLq3h3&#10;xM1uq/2xqzQy6KEUBl2kHKAjI21+0H7GfwV8T/s4/steBPgT4y8WSa5qnhXw1a6ffas5z9pkjjCs&#10;wzzj0zzQB6VPKsS5ccYr5V8Tf8Fof2CfBniS+8K658S9SjvdNvJLa6jXw/dMFkRtrDITBGR1FfVF&#10;7uaIrt6jtX88nx+/Ze/aK1T44eLtQ0/4JeJJ4ZvEV48M0ekyFXUzMQQcdCK+q4TyfLs3xE6eMnyp&#10;K6d7XPjeLs6zTJ6MJYOHM29dLn6z/wDD8n/gnuOvxO1L/wAJu7/+N0f8Pyf+Ce//AEU7U/8Awm7v&#10;/wCN1+NX/DKP7S5P/JCPFH/gol/wpR+yf+0qevwI8Uf+CeX/AAr77/Ufhb/n+/8AwJHwH+vXFv8A&#10;z4X/AICz9lP+H5X/AAT3/wCin6l/4Td3/wDG6P8Ah+V/wT3/AOin6l/4Td3/APG6/Gv/AIZO/aV/&#10;6IV4o/8ABPJ/8TR/wyd+0r/0QrxR/wCCeT/4ml/qPwp/0EP/AMCQ/wDXri3/AJ8L/wABZ+yn/D8r&#10;/gnv/wBFP1L/AMJu7/8AjdH/AA/K/wCCe/8A0U/Uv/Cbu/8A43X41/8ADJ37Sv8A0QrxR/4J5P8A&#10;4mj/AIZO/aV/6IV4o/8ABPJ/8TR/qPwp/wBBD/8AAkH+vXFv/Phf+As/ZT/h+V/wT3/6KfqX/hN3&#10;f/xuj/h+T/wT2P8AzU/Uv/Cbu/8A43X41/8ADJ37Sv8A0QrxR/4J5P8A4mj/AIZO/aV/6IV4o/8A&#10;BPJ/8TR/qPwr/wBBD/8AAkL/AF64t/58L/wFn7Jf8PxP+CehOT8T9S/8Ju7/APjdNP8AwXB/4J5d&#10;R8TtS/8ACbu//jdfjf8A8MnftK/9EK8Uf+CeT/4mj/hk79pX/ohXij/wTyf/ABNH+pPCv/QQ/wDw&#10;JB/r1xZ/z4X/AICz9kx/wXH/AOCey9PihqX/AITd3/8AG6X/AIflf8E9/wDop+pf+E3d/wDxuvxr&#10;/wCGTv2lf+iFeKP/AATyf/E0f8MnftK/9EK8Uf8Agnk/+Jo/1H4U/wCgh/8AgSH/AK9cWf8APhf+&#10;As/ZT/h+V/wT3/6KfqX/AITd3/8AG6P+H5X/AAT3/wCin6l/4Td3/wDG6/Gv/hk79pX/AKIV4o/8&#10;E8n/AMTR/wAMnftK/wDRCvFH/gnk/wDiaP8AUfhT/oIf/gSD/Xri3/nwv/AWfsp/w/K/4J7/APRT&#10;9S/8Ju7/APjdH/D8r/gnv/0U/Uv/AAm7v/43X41/8MnftK/9EK8Uf+CeT/4mj/hk79pX/ohXij/w&#10;Tyf/ABNH+o/Cn/QQ/wDwJB/r1xb/AM+F/wCAs/ZT/h+V/wAE9/8Aop+pf+E3d/8Axuj/AIflf8E9&#10;/wDop+pf+E3d/wDxuvxr/wCGTv2lf+iFeKP/AATyf/E0f8MnftK/9EK8Uf8Agnk/+Jo/1H4U/wCg&#10;h/8AgSD/AF64t/58L/wFn7Kf8Pyv+Ce//RT9S/8ACbu//jdH/D8r/gnv/wBFP1L/AMJu7/8Ajdfj&#10;X/wyd+0r/wBEK8Uf+CeT/wCJo/4ZO/aV/wCiFeKP/BPJ/wDE0f6j8Kf9BD/8CQf69cW/8+F/4Cz9&#10;lP8Ah+V/wT3/AOin6l/4Td3/APG6P+H5X/BPf/op+pf+E3d//G6/Gv8A4ZO/aV/6IV4o/wDBPJ/8&#10;TR/wyd+0r/0QrxR/4J5P/iaP9R+FP+gh/wDgSD/Xri3/AJ8L/wABZ+yn/D8r/gnv/wBFP1L/AMJu&#10;7/8AjdH/AA/K/wCCe/8A0U/Uv/Cbu/8A43X41/8ADJ37Sv8A0QrxR/4J5P8A4mj/AIZO/aV/6IV4&#10;o/8ABPJ/8TR/qPwp/wBBD/8AAkH+vXFv/Phf+As/ZT/h+V/wT3/6KfqX/hN3f/xuj/h+V/wT3/6K&#10;fqX/AITd3/8AG6/Gv/hk79pX/ohXij/wTyf/ABNH/DJ37Sv/AEQrxR/4J5P/AImj/UfhT/oIf/gS&#10;D/Xri3/nwv8AwFn7Kf8AD8r/AIJ7/wDRT9S/8Ju7/wDjdH/D8r/gnv8A9FP1L/wm7v8A+N1+Nf8A&#10;wyd+0r/0QrxR/wCCeT/4mj/hk79pX/ohXij/AME8n/xNH+o/Cn/QQ/8AwJB/r1xb/wA+F/4Cz9lP&#10;+H5X/BPf/op+pf8AhN3f/wAbo/4flf8ABPf/AKKfqX/hN3f/AMbr8a/+GTv2lf8AohXij/wTyf8A&#10;xNH/AAyd+0r/ANEK8Uf+CeT/AOJo/wBR+FP+gh/+BIP9euLf+fC/8BZ+yn/D8r/gnv8A9FP1L/wm&#10;7v8A+N0f8Pyv+Ce//RT9S/8ACbu//jdfjX/wyd+0r/0QrxR/4J5P/iaP+GTv2lf+iFeKP/BPJ/8A&#10;E0f6j8Kf9BD/APAkH+vXFv8Az4X/AICz9lP+H5X/AAT3/wCin6l/4Td3/wDG6P8Ah+V/wT3/AOin&#10;6l/4Td3/APG6/Gv/AIZO/aV/6IV4o/8ABPJ/8TR/wyd+0r/0QrxR/wCCeT/4mj/UfhT/AKCH/wCB&#10;IP8AXri3/nwv/AWfsp/w/K/4J7/9FP1L/wAJu7/+N0f8Pyv+Ce//AEU/Uv8Awm7v/wCN1+Nf/DJ3&#10;7Sv/AEQrxR/4J5P/AImj/hk79pX/AKIV4o/8E8n/AMTR/qPwp/0EP/wJB/r1xb/z4X/gLP2UP/Bc&#10;n/gnuR/yVDUv/Cbu/wD43Tf+H4f/AAT06n4oal/4Td3/APG6/G3/AIZO/aV/6IV4o/8ABPJ/8TS/&#10;8Mn/ALSn/RCfFH/gnl/+Jo/1I4V/6CH/AOBIX+vXFn/Phf8AgLP2RP8AwXE/4J5n/mp+pf8AhOXf&#10;/wAbpR/wXI/4J7KNo+J+pf8AhN3f/wAbr8bf+GT/ANpT/ohHij/wTy//ABNJ/wAMnftK/wDRCfFH&#10;/gnk/wDiaP8AUjhX/oIf/gSD/Xriz/nwv/AWfsp/w/K/4J7/APRT9S/8Ju7/APjdH/D8r/gnv/0U&#10;/Uv/AAm7v/43X41/8MnftK/9EK8Uf+CeT/4mj/hk79pX/ohXij/wTyf/ABNH+o/Cn/QQ/wDwJD/1&#10;64t/58L/AMBZ+yn/AA/K/wCCe/8A0U/Uv/Cbu/8A43R/w/K/4J7/APRT9S/8Ju7/APjdfjX/AMMn&#10;ftK/9EK8Uf8Agnk/+Jo/4ZO/aV/6IV4o/wDBPJ/8TR/qPwp/0EP/AMCQf69cW/8APhf+As/ZT/h+&#10;V/wT3/6KfqX/AITd3/8AG6P+H5X/AAT3/wCin6l/4Td3/wDG6/Gv/hk79pX/AKIV4o/8E8n/AMTR&#10;/wAMnftK/wDRCvFH/gnk/wDiaP8AUfhT/oIf/gSD/Xri3/nwv/AWfsp/w/K/4J7/APRT9S/8Ju7/&#10;APjdH/D8r/gnv/0U/Uv/AAm7v/43X41/8MnftK/9EK8Uf+CeT/4mj/hk79pX/ohXij/wTyf/ABNH&#10;+o/Cn/QQ/wDwJB/r1xb/AM+F/wCAs/ZT/h+V/wAE9/8Aop+pf+E3d/8Axuj/AIflf8E9/wDop+pf&#10;+E3d/wDxuvxr/wCGTv2lf+iFeKP/AATyf/E0f8MnftK/9EK8Uf8Agnk/+Jo/1H4U/wCgh/8AgSD/&#10;AF64t/58L/wFn7Kf8Pyv+Ce//RT9S/8ACbu//jdH/D8r/gnv/wBFP1L/AMJu7/8AjdfjX/wyd+0r&#10;/wBEK8Uf+CeT/wCJo/4ZO/aV/wCiFeKP/BPJ/wDE0f6j8Kf9BD/8CQf69cW/8+F/4Cz9lP8Ah+V/&#10;wT3/AOin6l/4Td3/APG6P+H5X/BPf/op+pf+E3d//G6/Gv8A4ZO/aV/6IV4o/wDBPJ/8TR/wyd+0&#10;r/0QrxR/4J5P/iaP9R+FP+gh/wDgSD/Xri3/AJ8L/wABZ+yn/D8r/gnv/wBFP1L/AMJu7/8AjdH/&#10;AA/K/wCCe/8A0U/Uv/Cbu/8A43X41/8ADJ37Sv8A0QrxR/4J5P8A4mj/AIZO/aV/6IV4o/8ABPJ/&#10;8TR/qPwp/wBBD/8AAkH+vXFv/Phf+As/ZT/h+V/wT3/6KfqX/hN3f/xuj/h+V/wT3/6KfqX/AITd&#10;3/8AG6/Gv/hk79pX/ohXij/wTyf/ABNH/DJ37Sv/AEQrxR/4J5P/AImj/UfhT/oIf/gSD/Xri3/n&#10;wv8AwFn7Kf8AD8r/AIJ7/wDRT9S/8Ju7/wDjdH/D8r/gnv8A9FP1L/wm7v8A+N1+Nf8Awyd+0r/0&#10;QrxR/wCCeT/4mj/hk79pX/ohXij/AME8n/xNH+o/Cn/QQ/8AwJB/r1xb/wA+F/4Cz9lP+H5X/BPf&#10;/op+pf8AhN3f/wAbo/4flf8ABPf/AKKfqX/hN3f/AMbr8a/+GTv2lf8AohXij/wTyf8AxNH/AAyd&#10;+0r/ANEK8Uf+CeT/AOJo/wBR+FP+gh/+BIP9euLf+fC/8BZ+yn/D8n/gnv8A9FP1L/wm7v8A+N0f&#10;8Pyv+Ce//RT9S/8ACbu//jdfjX/wyd+0r/0QrxR/4J5P/iaP+GTv2lf+iFeKP/BPJ/8AE0f6j8Kf&#10;9BD/APAkL/Xri3/nwv8AwFn7Kf8AD8r/AIJ7/wDRT9S/8Ju7/wDjdH/D8r/gnv8A9FP1L/wm7v8A&#10;+N1+Nf8Awyd+0r/0QrxR/wCCeT/4mj/hk79pX/ohXij/AME8n/xNH+o/Cn/QQ/8AwJD/ANeuLf8A&#10;nwv/AAFn7Kf8Pyv+Ce//AEU/Uv8Awm7v/wCN0f8AD8r/AIJ7/wDRT9S/8Ju7/wDjdfjX/wAMnftK&#10;/wDRCvFH/gnk/wDiaP8Ahk79pX/ohXij/wAE8n/xNH+o/Cn/AEEP/wACQf69cW/8+F/4Cz9lP+H5&#10;X/BPf/op+pf+E3d//G6P+H5X/BPf/op+pf8AhN3f/wAbr8a/+GTv2lf+iFeKP/BPJ/8AE0f8Mnft&#10;K/8ARCvFH/gnk/8AiaP9R+FP+gh/+BIP9euLf+fC/wDAWfsp/wAPyv8Agnv/ANFP1L/wm7v/AON0&#10;f8Pyf+Ce3/RT9S/8Ju7/APjdfjX/AMMnftK/9EK8Uf8Agnk/+Jo/4ZO/aV/6IV4o/wDBPJ/8TR/q&#10;Pwr/ANBD/wDAkL/Xri3/AJ8L/wABZ+yn/D8r/gnv/wBFP1L/AMJu7/8AjdH/AA/K/wCCe/8A0U/U&#10;v/Cbu/8A43X41/8ADJ37Sv8A0QrxR/4J5P8A4mj/AIZO/aV/6IV4o/8ABPJ/8TR/qPwp/wBBD/8A&#10;AkP/AF64t/58L/wFn7Kf8Pyv+Ce//RT9S/8ACbu//jdH/D8r/gnv/wBFP1L/AMJu7/8AjdfjX/wy&#10;d+0r/wBEK8Uf+CeT/wCJo/4ZO/aV/wCiFeKP/BPJ/wDE0f6j8Kf9BD/8CQf69cW/8+F/4Cz9lP8A&#10;h+V/wT3/AOin6l/4Td3/APG6P+H5X/BPf/op+pf+E3d//G6/Gv8A4ZO/aV/6IV4o/wDBPJ/8TR/w&#10;yd+0r/0QrxR/4J5P/iaP9R+FP+gh/wDgSD/Xri3/AJ8L/wABZ+yn/D8r/gnv/wBFP1L/AMJu7/8A&#10;jdH/AA/K/wCCe/8A0U/Uv/Cbu/8A43X41/8ADJ37Sv8A0QrxR/4J5P8A4mj/AIZO/aV/6IV4o/8A&#10;BPJ/8TR/qPwp/wBBD/8AAkH+vXFv/Phf+As/ZT/h+T/wT3/6KfqX/hN3f/xuj/h+V/wT3/6KfqX/&#10;AITd3/8AG6/Gv/hk79pX/ohXij/wTyf/ABNH/DJ37Sv/AEQrxR/4J5P/AImj/UfhT/oIf/gSF/r1&#10;xb/z4X/gLP2U/wCH5X/BPf8A6KfqX/hN3f8A8bo/4flf8E9/+in6l/4Td3/8br8a/wDhk79pX/oh&#10;Xij/AME8n/xNH/DJ37Sv/RCvFH/gnk/+Jo/1H4U/6CH/AOBIf+vXFv8Az4X/AICz9lP+H5X/AAT3&#10;/wCin6l/4Td3/wDG6P8Ah+V/wT3/AOin6l/4Td3/APG6/Gv/AIZO/aV/6IV4o/8ABPJ/8TR/wyd+&#10;0r/0QrxR/wCCeT/4mj/UfhT/AKCH/wCBIP8AXri3/nwv/AWfsp/w/K/4J7/9FP1L/wAJu7/+N0f8&#10;Pyv+Ce//AEU/Uv8Awm7v/wCN1+Nf/DJ37Sv/AEQrxR/4J5P/AImj/hk79pX/AKIV4o/8E8n/AMTR&#10;/qPwp/0EP/wJB/r1xb/z4X/gLP2Tb/guP/wT2cY/4WhqX/hN3f8A8brT8F/8Fkv2EfiF4z0jwD4W&#10;+JN/NqWualBYafC3h+6QPNNII0G4pgZZhySAK/Fk/snftK4x/wAKI8U/+CeX/wCJrvv2Uf2Yf2ht&#10;F/ah+HOsar8FfElta2vjrSZrm4m0mRVijW8iLMTjgAAkmubF8G8MUcPKcK7uk2veW50YPjbimtiY&#10;QnR0bSfuva+p/QhZPuVuPx9amqvpxPkDPpVivyE/Zou8UyOXLHGK8/8Ai5+0b8Mfgnd29l4+1ma1&#10;kulLQiOzeTOP90GvQJsAZ718if8ABRnwT4u8U+IdDl8OeGry+WOF/Ma1ty+364r5/iTMMZluVzxG&#10;GhzSVtNznxlSpSouUNWemr+39+zSeW8V3fPPGlzf/E0f8N/fsz/9DXef+Cub/wCJr4dHwe+K+Pl+&#10;Herf+AL/AOFH/Cnfiz/0TnVv/AF6/K/9fOLP+fH/AJKzxf7Tx38v4H3F/wAN/fsz/wDQ13n/AIK5&#10;v/iaP+G/v2Z/+hrvP/BXN/8AE18On4PfFcdfh3q3/gE9J/wqD4rf9E81X/wCej/Xziz/AJ8f+SsP&#10;7Sx38v4H3H/w39+zP/0Nd5/4K5v/AImj/hv79mf/AKGu8/8ABXN/8TXw5/wqD4rf9E81X/wCej/h&#10;UHxW/wCiear/AOAT0f6+cWf8+P8AyVh/aWO/l/A+4/8Ahv79mf8A6Gu8/wDBXN/8TR/w39+zP/0N&#10;d5/4K5v/AImvhz/hUHxW/wCiear/AOAT0f8ACoPit/0TzVf/AACej/Xziz/nx/5Kw/tLHfy/gfcf&#10;/Df37M//AENd5/4K5v8A4mj/AIb+/Zn/AOhrvP8AwVzf/E18Of8ACoPit/0TzVf/AACej/hUHxW/&#10;6J5qv/gE9H+vnFn/AD4/8lYf2ljv5fwPuP8A4b+/Zn/6Gu8/8Fc3/wATR/w39+zP/wBDXef+Cub/&#10;AOJr4c/4VB8Vv+iear/4BPR/wqD4rf8ARPNV/wDAJ6P9fOLP+fH/AJKw/tLHfy/gfcf/AA39+zP/&#10;ANDXef8Agrm/+Jo/4b+/Zn/6Gu8/8Fc3/wATXw5/wqD4rf8ARPNV/wDAJ6P+FQfFb/onmq/+AT0f&#10;6+cWf8+P/JWH9pY7+X8D7j/4b+/Zn/6Gu8/8Fc3/AMTR/wAN/fsz/wDQ13n/AIK5v/ia+HP+FQfF&#10;b/onmq/+AT0f8Kg+K3/RPNV/8Ano/wBfOLP+fH/krD+0sd/L+B9x/wDDf37M/wD0Nd5/4K5v/iaP&#10;+G/v2Z/+hrvP/BXN/wDE18Of8Kg+K3/RPNV/8Ano/wCFQfFb/onmq/8AgE9H+vnFn/Pj/wAlYf2l&#10;jv5fwPuP/hv79mf/AKGu8/8ABXN/8TR/w37+zQeviq8/8Fc3/wATXw5/wqD4rf8ARPNV/wDAJ6P+&#10;FQfFb/onmq/+AT0f6+cWf8+P/JWH9pY7+X8D7jH7fn7NA6eK7v8A8Fc//wATR/w39+zR38V3n/gr&#10;m/8Aia+HP+FQfFb/AKJ5qv8A4BPR/wAKg+K3/RPNV/8AAJ6P9fOLP+fH/krD+0sd/L+B9x/8N/fs&#10;z/8AQ13n/grm/wDiaP8Ahv79mf8A6Gu8/wDBXN/8TXw5/wAKg+K3/RPNV/8AAJ6P+FQfFb/onmq/&#10;+AT0f6+cWf8APj/yVh/aWO/l/A+4/wDhv79mf/oa7z/wVzf/ABNH/Df37M//AENd5/4K5v8A4mvh&#10;z/hUHxW/6J5qv/gE9H/CoPit/wBE81X/AMAno/184s/58f8AkrD+0sd/L+B9x/8ADf37M/8A0Nd5&#10;/wCCub/4mj/hv79mf/oa7z/wVzf/ABNfDn/CoPit/wBE81X/AMAno/4VB8Vv+iear/4BPR/r5xZ/&#10;z4/8lYf2ljv5fwPuP/hv79mf/oa7z/wVzf8AxNH/AA39+zP/ANDXef8Agrm/+Jr4c/4VB8Vv+iea&#10;r/4BPR/wqD4rf9E81X/wCej/AF84s/58f+SsP7Sx38v4H3H/AMN/fsz/APQ13n/grm/+Jo/4b+/Z&#10;n/6Gu8/8Fc3/AMTXw5/wqD4rf9E81X/wCej/AIVB8Vv+iear/wCAT0f6+cWf8+P/ACVh/aWO/l/A&#10;+4/+G/v2Z/8Aoa7z/wAFc3/xNH/Df37M/wD0Nd5/4K5v/ia+HP8AhUHxW/6J5qv/AIBPR/wqD4rf&#10;9E81X/wCej/Xziz/AJ8f+SsP7Sx38v4H3H/w39+zP/0Nd5/4K5v/AImj/hv79mf/AKGu8/8ABXN/&#10;8TXw5/wqD4rf9E81X/wCej/hUHxW/wCiear/AOAT0f6+cWf8+P8AyVh/aWO/l/A+4/8Ahv79mf8A&#10;6Gu8/wDBXN/8TR/w39+zP/0Nd5/4K5v/AImvhz/hUHxW/wCiear/AOAT0f8ACoPit/0TzVf/AACe&#10;j/Xziz/nx/5Kw/tLHfy/gfcf/Df37M//AENd5/4K5v8A4mj/AIb+/Zn/AOhrvP8AwVzf/E18Of8A&#10;CoPit/0TzVf/AACej/hUHxW/6J5qv/gE9H+vnFn/AD4/8lYf2ljv5fwPuP8A4b+/Zn/6Gu8/8Fc3&#10;/wATR/w39+zP/wBDXef+Cub/AOJr4c/4VB8Vv+iear/4BPR/wqD4rf8ARPNV/wDAJ6P9fOLP+fH/&#10;AJKw/tLHfy/gfcf/AA39+zP/ANDXef8Agrm/+Jo/4b+/Zn/6Gu8/8Fc3/wATXw5/wqD4rf8ARPNV&#10;/wDAJ6P+FQfFb/onmq/+AT0f6+cWf8+P/JWH9pY7+X8D7j/4b+/Zn/6Gu8/8Fc3/AMTR/wAN/fsz&#10;/wDQ13n/AIK5v/ia+HP+FQfFb/onmq/+AT0f8Kg+K3/RPNV/8Ano/wBfOLP+fH/krD+0sd/L+B9x&#10;/wDDf37M/wD0Nd5/4K5v/iaP+G/v2Z/+hrvP/BXN/wDE18Of8Kg+K3/RPNV/8Ano/wCFQfFb/onm&#10;q/8AgE9H+vnFn/Pj/wAlYf2ljv5fwPuP/hv79mf/AKGu8/8ABXN/8TR/w39+zP8A9DXef+Cub/4m&#10;vhz/AIVB8Vv+iear/wCAT0f8Kg+K3/RPNV/8Ano/184s/wCfH/krD+0sd/L+B9x/8N/fsz/9DXef&#10;+Cub/wCJo/4b+/Zn/wChrvP/AAVzf/E18Of8Kg+K3/RPNV/8Ano/4VB8Vv8Aonmq/wDgE9H+vnFn&#10;/Pj/AMlYf2ljv5fwPuP/AIb+/Zn/AOhrvP8AwVzf/E0f8N/fsz/9DXef+Cub/wCJr4c/4VB8Vv8A&#10;onmq/wDgE9H/AAqD4rf9E81X/wAAno/184s/58f+SsP7Sx38v4H3H/w39+zP/wBDXef+Cub/AOJo&#10;/wCG/v2Z/wDoa7z/AMFc3/xNfDn/AAqD4rf9E81X/wAAno/4VB8Vv+iear/4BPR/r5xZ/wA+P/JW&#10;H9pY7+X8D7j/AOG/v2Z/+hrvP/BXN/8AE0f8N/fsz/8AQ13n/grm/wDia+HP+FQfFb/onmq/+AT0&#10;f8Kg+K3/AETzVf8AwCej/Xziz/nx/wCSsP7Sx38v4H3H/wAN/fsz/wDQ13n/AIK5v/iaP+G/v2Z/&#10;+hrvP/BXN/8AE18Of8Kg+K3/AETzVf8AwCej/hUHxW/6J5qv/gE9H+vnFn/Pj/yVh/aWO/l/A+4/&#10;+G/v2Z/+hrvP/BXN/wDE0o/b9/ZoI48WXn/grm/+Jr4b/wCFQfFb/onmq/8AgE9Kvwg+KvT/AIV5&#10;q3/gE9H+vnFn/Pj/AMlYf2njv5fwPuJ/2/f2agML4suv/BXN/wDE16R8Lvij4R+L3htfF/gm+e4s&#10;WmaJZJIWjO5evDAGvzVb4P8AxTYZPw91fP8A14v/AIV9xfsEaBrfh74CW+m6/pU9ncLqVwxhuIyr&#10;YJGDg19RwpxPn2b5h7HF0uWNm9mjuwOMxOIrWmrK3Y9xX7tLTY+BjFOr9MPWCiiigAooooAKKKKA&#10;CiiigAooooAKKKKACiiigAooooAKKKKACiiigAoblaKDyMUAebftWfFTxv8AA39nnxZ8X/h74Gj8&#10;Tar4c0ebULfQ2ujD9rEalmQOAcHaDjg5PFfyL/8ABaL/AIKs33/BWL48aH8W9S+EH/CGzeH9D/sq&#10;TTzqBuC7CVmLElRg5OMe1f2Tarp9pf2MthfwLNBOjJNE4yrqRgg+2DX8en/BwV/wT2n/AGAP+ChP&#10;iTQfD2lR2/hDxhK+ueFfIjYRxxSsTJDyOCj5GATxg+1AHW/8ELP+C2uuf8EpoPF3w48PfACPxvd/&#10;EXWtPFtu1Q23kyIGiVAArZ3GQfSv6x/htr2u+JfAWi+IvFOirpupahpdvcX2nrIWFrM8YZos99pJ&#10;XOB0r+VP/g1v/YMP7Xn/AAUU074m+JtMMvhn4XwjWrzzbfdHNd5228RJ4zu+Yg9hX9YSwEJk/wAP&#10;T2oAmBVf4qUENwmMV+Mv/BWH/g6Y8WfsB/tsX37LHwu/Zm0/xBY+GXhXxFq2uahLDLcMwDMtuqDC&#10;gA43NnJ9q/Vf9k34/wCiftUfs6+D/wBofw5o1xp1n4w0G31KGxuv9ZB5iBth9cHjPQ0AehODnbtq&#10;FbKEv81vH+KCrQXByaXavpQnJEuMZbkB063P/LGP/vgUh023HPkR/wDfsVZx70fjT5pdyfZ0+xV+&#10;wQf88F/79ij7BB/zwX/v2KtUUc0u4ezp9ir9gg/54L/37FH2CD/ngv8A37FWqKOaXcPZ0+xV+wQf&#10;88F/79ij7BB/zwX/AL9irVFHNLuHs6fYq/YIP+eC/wDfsUfYIP8Angv/AH7FWqKOaXcPZ0+xV+wQ&#10;f88F/wC/Yo+wQf8APBf+/Yq1Qc+lHNLuHs6fYq/YIP8Angv/AH7FH2CD/ngv/fsVao5z0o5pdw9n&#10;T7FX7BB/zwX/AL9ij7BB/wA8F/79irVFLml3D2dPsVfsEH/PBf8Av2KPsEH/ADwX/v2KtUUc0u4e&#10;zp9ir9gg/wCeC/8AfsUfYIP+eC/9+xVqinzS7h7On2Kv2CD/AJ4L/wB+xR9gg/54L/37FWqKOaXc&#10;PZ0+xV+wQf8APBf+/Yo+wQf88F/79irVFHNLuHs6fYq/YIP+eC/9+xR9gg/54L/37FWqKOaXcPZ0&#10;+xV+wQf88F/79ij7BB/zwX/v2KtUUc0u4ezp9ir9gg/54L/37FH2CD/ngv8A37FWqKOaXcPZ0+xV&#10;+wQf88F/79ij7BB/zwX/AL9irVFHNLuHs6fYq/YIP+eC/wDfsUfYIP8Angv/AH7FWqKOaXcPZ0+x&#10;V+wQf88F/wC/Yo+wQf8APBf+/Yq1RRzS7h7On2Kv2CD/AJ4L/wB+xR9gg/54L/37FWqKOaXcPZ0+&#10;xV+wQf8APBf+/Yo+wQf88F/79irVFHNLuHs6fYq/YIP+eC/9+xR9gg/54L/37FWqKOaXcPZ0+xV+&#10;wQf88F/79ij7BB/zwX/v2KtUUc0u4ezp9ir9gg/54L/37FH2CD/ngv8A37FWqKOaXcPZ0+xV+wQf&#10;88F/79ij7BB/zwX/AL9irVFHNLuHs6fYq/YIP+eC/wDfsUfYIP8Angv/AH7FWqKOaXcPZ0+xV+wQ&#10;f88F/wC/Yo+wQf8APBf+/Yq1RRzS7h7On2Kv2CD/AJ4L/wB+xR9gg/54L/37FWqKOaXcPZ0+xV+w&#10;Qf8APBf+/Yo+wQf88F/79irVFHNLuHs6fYq/YIP+eC/9+xR9gg/54L/37FWqKOaXcPZ0+xV+wQf8&#10;8F/79ij7BB/zwX/v2KtUUc0u4ezp9ir9gg/54L/37FH2CD/ngv8A37FWqKOaXcPZ0+xV/s+3/wCe&#10;C/8AfsUf2db/APPun/fsVaoo5pdw9nT7FX7BB/zwX/v2KPsEH/PBf+/Yq1RRzS7h7On2Kv2CD/ng&#10;v/fsUfYIP+eC/wDfsVaoo5pdw9nT7FX7BB/zwX/v2KPsEH/PBf8Av2KtUUc0u4ezp9ir9gg/54L/&#10;AN+xR9gg/wCeC/8AfsVaoo5pdw9nT7FX7BB/zwX/AL9ij7BB/wA8F/79irVFHNLuHs6fYq/YIP8A&#10;ngv/AH7FH2CD/ngv/fsVaoo5pdw9nT7FX7BB/wA8F/79ij7BB/zwX/v2KtUUc0u4ezp9ir9gg/54&#10;L/37FH2CD/ngv/fsVaoo5pdw9nT7FX7BB/zwX/v2KPsEH/PBf+/Yq1RRzS7h7On2Kv2CD/ngv/fs&#10;UfYIP+eC/wDfsVaoo5pdw9nT7FX7BB/zwX/v2KPsEH/PBf8Av2KtUUc0u4ezp9ir9gg/54L/AN+x&#10;R/Z9uesC/wDfsVaoo5pdw9nT7FQ2Nuh/49k/74FL9htVcMLaPI5+6KtEA9RSbF9KXNLuV7On2I7Z&#10;WXO6paAMd6KChrnnpUb2qOcsi/8AAlqaggHqKmUYy3ArG1t04EK/980nkW//ADwH/fIq0AB0oqfY&#10;0f5ULliVfIg7Qj/vkUeRD/zy/wDHRVqij2VH+VByxKvkQ/8APL/x0UeRD/zy/wDHRVqij2VH+VD5&#10;YlXyIf8Anl/46KPIh/55f+OirVFHsqP8qDliVfIh/wCeX/joo8iH/nl/46KtUUexo/yoOWJV8iH/&#10;AJ5f+OijyIf+eX/joq1RR7Kj/Kg5YlXyIf8Anl/46KPIh/55f+OirVFHsqP8qDliVfIh/wCeX/jo&#10;o8iH/nl/46KtUUeyo/yoOWJV8iH/AJ5f+OijyIf+eX/joq1RR7Kj/Kg5YlX7PD/zy/8AHRR5EP8A&#10;zy/8dFWqKPZUf5UFolXyIf8Anl/46KPIh/55f+OirVFHsqP8qDliVfIh/wCeX/joo8iH/nl/46Kt&#10;UUeyo/yoOWJV8iH/AJ5f+OijyIf+eX/joq1RR7Kj/Kg5YlXyIf8Anl/46KPIh/55f+OirVFHsaP8&#10;qDliVfIh/wCeX/joo8iH/nl/46KtUUeyo/yoOWJV8iH/AJ5f+OijyIf+eX/joq1RR7Kj/Kg5YlXy&#10;If8Anl/46KPIh/55f+OirVFHsqP8qDliVfIh/wCeX/joo8iH/nl/46KtUUeyo/yoOWJV+zw/88v/&#10;AB0UeRD/AM8v/HRVqij2VH+VBaJV8iH/AJ5f+OijyIf+eX/joq1RR7Kj/Kg5YlXyIf8Anl/46KPI&#10;h/55f+OirVFHsqP8qDliVfIh/wCeX/joo8iH/nl/46KtUUeyo/yoOWJV8iH/AJ5f+OijyIf+eX/j&#10;oq1RR7Gj/Kg5YlXyIf8Anl/46KPIh/55f+OirVFHsqP8qDliVfIh/wCeX/joo8iH/nl/46KtUUey&#10;o/yoOWJV8iH/AJ5f+OijyIf+eX/joq1RR7Kj/Kg5YlXyIf8Anl/46KPIh/55f+OirVFHsqP8qDli&#10;Vfs8P/PL/wAdFHkQ/wDPL/x0Vaoo9lR/lQWiVfIh/wCeX/joo8iH/nl/46KtUUeyo/yoOWJV8iH/&#10;AJ5f+OijyIf+eX/joq1RR7Kj/Kg5YlXyIf8Anl/46KBBb94M/wDARVqgjPej2NH+VBZFX7JAw+WF&#10;f++RUkNuIvuj8hUuxfShV20Rpxi7pBtsKucdKKKK0AKKKKACiiigAooooAKKKKACiiigAooooAKK&#10;KKACiiigAooooAKKKKACiiigBsyB05Nfmb/wc+/8E7D+2h+wLefEjwVpM1x4y+GcjappMNra+ZJc&#10;2x4nh45Hy/NxnJQDFfppUVzZW13C1vcQq8bDDxsuQw9CKAPzt/4Nov2BR+xR/wAE6NE1bxNps1v4&#10;s+Icg13XkuLfy3hRhiCH1IVOecHLEYr9E2h+XbuptrZW1nGsNrEscaKAqIoAUDsBTp2ZcAGgD5j/&#10;AGpv+COX/BO79sz4sWXxv/aF/Zz0vW/E1nsDal5kkLXSr91ZhGwEoH+1nivozwh4O8OeA/Ddj4P8&#10;I6Rb6fpemWsdtp9jaRhI4IUGFRVHQACo9V8Y+HNCuoLLXPEthZTXTbbaG6ukjaU+ihiCx+laUMzS&#10;Nwcg0ATUUUUAFFFFABRRSMcCgBaDnHFNUnHSgsfSgBN8mcbaeCe61BLcMh/H1rzb4uftefs+/A2z&#10;uLj4j/FbSbOa3XMlklyJLg+3lrls+2BSlKMdyoxlLZXPUKY0wUZIr84v2hP+DkD9mz4Sauug+Bvh&#10;l4g8RzM2HmkVbaJR2I3ZY/kK+fPi1/wXw/bo8cKsnwN+HvhLQbWc4jmuoJLqRF7MdzAZx6CuaWMw&#10;8ep0xwOJmr8p+zpujnAWg3ODiv5wvjh/wUb/AOCnPjvUrq6P7dWsaZJJH+60Pw/Y29um/wD2fkLD&#10;86+XNQ/bO/4Ko3evfY/Ev7Yfj9U8073OtSRjbnk/LjtUrHUZDlgcRHdH9cH2kDr+QpftHOBz/Sv5&#10;pfhp+2v+0fpumQaUf2pPFuoTSRruvP8AhKpWbd3GGbrXbaT+2R+2h4F8Zx+JdK/bC8Uy6eseZbO+&#10;1QSKremGU1n/AGhDms0bf2bVcbpo/ojFwc+1O87HUV+KPgb/AILD/tm6FpTT2HxY0vXFhj8yZtYs&#10;I5CPbcu3+Ve5fCf/AILtfE610i21H4xfBqxv7edgqXug3Dxs3vh8r+VOOYUJPVkyyzEKN1Zn6fea&#10;TyBR5vOMV8c/D/8A4Lc/sQeJ7u00zxp45m8JXN5xH/bkOyEN3HmDI/lX1B8Ofi18NPi3oieJvhp4&#10;90nXtPk+7daVepMv0O0nBx2PNddOpCp8Lucc6VSn8SsdOrZpaYpXPGafWhm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UV0cLnbUtNcoB89AH89P/BeT/gkJ/wWW/ae&#10;/wCCjF98Zv2etD1vxb4O1BLYeG7nTPFEdtHoiqACjRySpswfm3KDn9K/cL9iT4ffFv4UfspeAfhx&#10;8dvEv9seL9G8MWlr4g1AybzLcpGA53fxc8bu9eqeZGOtCvGThTQA6iiigAooprsoHLUAOzUTHDYB&#10;pTKndq534gfEbwn8OtIk13xZq8Nrbx9GduWPoB3NRUqRpx5pOxdOnOpJRir3N6aXYM+Zj8a4f4jf&#10;G/w74FtLhrd/t15HGSttC46+57V4v43/AGqtT8cXY07wXKy2Ltj9y3zFfVm7fQVxPiLxTe3Jl+xo&#10;i543PnLfnXzmNz6O1D7z7LLeE6lS0sS7X6f5nyH+39/wUL/bf8SeIb7wbp/jeDwjojKyfY9Bysky&#10;f7cn3yfoQPaviPU9Pg0i+XXW+J95qOo6jHvvI2ZpGRvU7ua/RD9oH4EQ/Fazu/Ej6TDcahaRt9jm&#10;eMBS3909q/OT9oe38b/DfWVub34bpBPAxWQqpjkk59ehFebSx1bFy95s78XldHL9IJGVdW6+INXm&#10;0vxtPZx3Gzdo8xwDdY52N6e3vXD6bqvjLw54im8U+EvE0cdzoq7r/wAP3txhJIwecE9Sc9Kz/El7&#10;4j8WRx634jv47RbWRXW3t8s23PQ+9dBpvib4YeMdPa1g0SJWuJPKm82AhWx3LcYNd0ebl0PJcoyl&#10;Yx3+I+l6n4/Xxjp2iLa3F1Z+fJaTTcRv/eUdKu33xTtPiPbSeHNf0xo0kUiPUfK2hX9M96xfjL4B&#10;8NaAPNsoltUEOy3uoLreycd17Csb4d2/iHX/AAVeaDpkEM6QMT9umwM/7p6ircFyqRnGWrRteDP2&#10;WbTxbqTJpGv3cd8n7xbiG4Hlrz0PvXpHi79mfxjdeD2ttE+K9v8A2gtsV+xuvzO2O5zXyb4o+LHi&#10;jwLrcdloN1dafJayf6VLDcMfN5r3r4Q/HTwr8Q/DbTazdNBf24BhMkzCSZvY9PwNayjWhaRMJUak&#10;nHqcd8P/AAz8cdG1KbTfMuI305iskd0X8uY57eor1PRfjf8AF/RPB6+GxpLzX1neDda2zBk8tj6V&#10;d0j4oXHiHSrvw0IJre4OTa7od0h+uKpfC6Px7/wk09sug6fcK3FxHuCSHH15rnlUlU6G8Kcaa3O3&#10;0KysfiNoN5ofj34f3U0dwmYbq4kH+iyf3h9D/KuQ8PeGP2jP2avFyfEj9ln4u+JtHv4bofvNG1KS&#10;JW/3o87XBHBBFb0vxe1O11WXSovA91YxwHaX8surPnjp2rrL74s3a6Rv1bVLWxmhhBZRDnj1xjIp&#10;05ypO6YpUqdVWlqfYH7Kv/Bwx+0p8ONT0/wX+2P8FpvEWkhFjufF2iQiK5jPeSWMDy2A7421+pn7&#10;Nn7Xn7Pn7WPhc+L/AID/ABN0/XoIsC8toLjFxZsf4ZYj8yH6jB7E1/OzZfFPRW0vUNHuvFX9oWeo&#10;KIrtYYyoVT1wT/8AWr0D4Q/2j+yHYXHxc/Ze8UtpOuSQ+cim6bdcrjO084I9jxXoUswlH4jza2Ww&#10;lrT0P6NEkDHh/wBakDKTgGvzt/4Je/8ABYvxD+0f4Vh0L9qvwEvhPVPOEFjr24rbX7Dj5lIzGSen&#10;Y+3f9BrG8tbuOO7tp0kjddyyI4YMPUV6dKtTrfCzyKlGrRfvIuUU0SIxwrU7NbGQUUUUAFFFFABR&#10;RRQAZoyPWo5GIbpXPa/8UfA3hS//ALO8ReIobWYruWOUHkflVRjKWiVwuludKWA6mk3r61xzfHb4&#10;UKDJ/wAJla/r/hVST9o/4LwMVm8d2an3z/hWiw9eX2X9xk61GP2kd6CD0NFcLD+0X8GJh+68d2f6&#10;/wCFWE+PHwmk+540tW/P/ClLD1l9l/cNVqT6nZZx1oz3ri1+PnwkdvLTxtaFv7uT/hV6H4s/D+4g&#10;8+HxPbsrDIZTS9jW/lYe2p9zpCRn79HXo5rhbv8AaL+DdnO1tP49shIpwy7icfpTof2jPgzMmU8f&#10;6fwf+evNV9VxFr8r+4Xt6K+0juMf9NKMH+/XKyfGX4dRLvbxNb7Sud3OMevSse4/ak+BFpO1rP8A&#10;EfTxIvDLuPH6URw+IltF/cEq9GO8kehbT/fo2n+9XnLftW/AJTg/EzTvpub/AApyftT/AAHkOE+I&#10;1if++v8ACq+q4n+R/cyPrWH/AJl956JtP9+gqRyWrzv/AIam+BI4PxFsf/Hv8KsW/wC0p8FbvP2f&#10;x5ZvgZO0t/hS+q4r+R/cw+tYf+ZHegjHWlyD0NcDJ+0d8F4oRcS+PbNVP95j/hSxftIfBacfu/Hl&#10;m3+6W/wpfVsR/K/uK+sUHtI7vaf71GP+mlcTJ+0P8HIY/Nk8b2YXpnJqrL+098DYeZPiFYr9S3+F&#10;Cw2JltB/cDxFFbyR6BtP9+gqR/FXnK/tV/AR/u/EnT+P9pv8KP8Ahq34BqN3/Cy9P/76b/Cq+p4r&#10;+R/czP65hVvNHo24/wB6jLf3q85P7VXwFX73xGsfzP8AhTh+1R8BDyPiPY/99H/Cn9TxX8j+4Pr2&#10;E/nX3nonz+v6UAMeDmvOj+1R8B+3xGsfzb/CgftVfAQjcfiPp4/4E3+FH1PFfyP7mH17Cfzr7z0X&#10;BHV6Mf8ATSvPYv2o/gVM2yP4i2LN6Dd/hTpP2m/glD/rPH9kP++v8Kn6riv5H9zH9cw38yPQMf8A&#10;TSgDPSSuBf8AaU+DCrubx5aLnplW/wAKf/w0b8GUh89/HdmF/vYb/Ck8NiP5X9xaxFF/aO7x/wBN&#10;KMHrvrz8/tM/BHcp/wCE9s/m6fe5/Spj+0V8H2s/t3/CbWphBxuCt/hR9WxHWL+4PrFD+ZHdbT/e&#10;pw4GCa89P7TvwQWH7QfiDYqm7G4lv8KhP7VHwFJwfiRYf99N/hVLCYqW0H9xDxmFWnOj0jcPWkJB&#10;4DV5u37VHwDX/mo9h+bf4Uq/tVfAU/KvxH0/n3b/AAp/U8X/AM+39wvr2D/nX3noxU/3qcDjgmuF&#10;j/aM+DMgyPHVn6/eP+FVr39qD4F6ewW8+IljHnpuLf4VCwuKf2H9xf1qha7kj0PcPWm7W7NXm6/t&#10;YfAFunxL0/8A76b/AAqT/hqX4E7d3/CxrHH/AAL/AAqvqmK/kf3MlYzCv7a+89E2n+/SggDG6vNl&#10;/aw+ADNt/wCFl6f+bf4U5v2qPgIq+YfiTYbfXLf4UvquK/kf3D+tYfpJfeekGm7cfxV5uv7WP7Pz&#10;ruT4m6ef+BN/hQf2r/gABub4mad/303+FH1XFfyP7mH1zDfzI9Ix/t0h3Z+9+teaD9rn9nkHb/wt&#10;DTz9Gb/Cn/8ADWf7PuM/8LNsfzP+FV9Txn8j+5kfXsH/AM/F956R83r+tHzev615t/w1n+z9nB+J&#10;lj+bf4UH9rT9nscn4nWH5t/hT+pYz/n2/uYv7QwP/PyP3npPzev60fN6/rXm3/DW37PXf4maf+bf&#10;4UD9rT9nrt8TrD/vpv8ACj6jjP5H9zD+0MF/z8X3npPzev60uGHU/rXmp/a3/Z4I/wCSn6f/AN9N&#10;/hTT+1v+zwP+ao2H/fTf4UfUcZ/I/uYf2hgf+fi+89MBb1o3P/drzH/hrv8AZ2U7D8UrDP1b/CnD&#10;9rj9nc9PifY/99H/AAo+o4v+R/cw/tDA/wDPxfeemBjn5qCQej15m37W/wCzyOP+FnWH/fR/wqOT&#10;9r79nOE4k+KenqfTc3+FH1LGfyP7g/tDBXt7RfeeoL1+9mnVh+CvHPhnx5pKeIfCesw31lLnZPC2&#10;QcVtCWNvutXNKMoStLRnVGcakeaLuh1FAIPQ0UigooooAKKKKACiiigAJA6mio522nPt1ryf4nft&#10;xfst/BfxVP4I+J3xi03RtVtkVprO8Vw6qwyD93oQazqVadJXm7DUXLY9cor59/4ek/sGhwn/AA0l&#10;oOT0G9//AImmz/8ABVD9ga14uP2l/D6/WR//AImuf69hf5l94vU+hMjpmivnmD/gqn+wFdv5cH7T&#10;Hh9m9nf/AOJqeT/gpz+wrDH50n7Rmh7eudz/APxNP65h/wCZE88e579uX1pdy+tfOMn/AAVf/wCC&#10;fcTEN+034fX/AIG//wATUf8Aw9k/4J6nlv2nNA/B5P8A4mq+uYf+ZGf1ije3Mj6SzRuA6mvm7/h7&#10;X/wTvVtn/DUXh/d6bpP/AIml/wCHtP8AwTv3f8nReH/++pP/AIml9bw/8yKdSmle59Ibh60ZHWvm&#10;9f8AgrJ/wT4c4T9p3w//AN9P/wDE1JH/AMFV/wBgGU7U/aY0H/vp/wD4mq+tUP5kT9Yo/wAyPovc&#10;vrRuX1r54/4eofsDZx/w0p4f/wC/j/8AxNOb/gqb+wQoyf2k9A/77f8A+Jo+t4f+ZD9vR/mR9Dbh&#10;600qSc7q+e1/4KofsCkZH7Svh/8A77f/AOJoX/gqj+wNt/5OU0H/AMif/E1P1zDv7SLhKNT4dT6G&#10;yB1NGc9K+e4f+Cpf7BEx/d/tJ6C3brJ/8TVgf8FNf2GW5X9ojQz9Gf8A+JoeMwq3mvvByjF2Z75m&#10;jOOtfP8AL/wU9/YWjGZP2jNDX/gT/wDxNRt/wVK/YKU7G/aT0HP+8/8A8TQsZhn9pE+1prdn0JuH&#10;rSFgB1r54k/4Ko/sBRNsk/ab8Pg+m5//AImlX/gqh+wE/C/tL+Hz/wBtH/8Aiaf1zDfzL7w9tT7n&#10;0L5ntSbvc/nXzw//AAVT/YEjO1v2mPD4/wC2j/8AxNQzf8FYf+Ce9sds37Tfh5Sf7zv/APE0/rWH&#10;/mX3k/WKH8yPo3d9fzpUz3NfOI/4Kxf8E9nxj9pzw/8A9/JP/iaT/h7J/wAE91/5ud8P/wDfUn/x&#10;NDxVBfaHGtSn8LufSO4etNL46V83n/grV/wT1Uc/tPeH/wDvqT/4mnL/AMFZ/wDgnpLwn7Tnh9v9&#10;1pD/AOy0fWqH8yH7ane1z6O8z2pVYMMivnZP+Cq/7ATDI/aU0L/vqT/4mm3f/BVn/gn/AGNm1/d/&#10;tNaDHCgyzsz4H/jtH1qhe3MvvKjOMtj6M3D1pMjOd1fLmg/8Flf+CZnijU20fQv2ufDNxdK2GhWS&#10;TI/NKs+M/wDgr5/wTk+HgDeL/wBqzw3Yq33fMlfn8AprT2kerLUZS2R9N5o3D1r5R03/AILW/wDB&#10;MHV1D6f+1z4dlB6YWbn/AMcq5N/wWP8A+Ca9qPMuf2q/D8at/e83/wCIqHiKMXZyX3kc8eblvr2P&#10;p+Rn/hpiSMGwTXyzJ/wWu/4JhIdo/a78M+/zS/8AxFRD/gtr/wAEvSMf8Ne+GM/70n/xFDxOHjq5&#10;I6lhcQ1flZ9YMM8ZpRgDGa+Wbf8A4LNf8E07m3+0w/ta+G9n94tL/wDEVXH/AAW4/wCCW5lNt/w2&#10;H4XaQcMoaX/4iqhWpVNmjnekuV79j6u3D1ozjrXyLq3/AAXV/wCCUOhEDVv2zvCsOf7zS/8AxFUZ&#10;v+C/H/BIi3wZf23fCahvu5aXn/xyr549yuWXY+yNw9abvJPAr5EsP+C7v/BJrUiBY/tqeFJC33cP&#10;Lz/45Wzb/wDBZ7/gmddoZLX9rXwyy7cllaT/AOIqZVacd2hxp1JbI+ot5/u07Ixmvliy/wCC0H/B&#10;MvUrk2dj+1t4aklX7yq8vH/jlS3f/BY3/gm5Zv5F1+1f4bRm6KzyD/2SsnjMLF2c195r9UxP8j+4&#10;+oieM5pu7/b/AEr5lX/gr/8A8E5jGJj+1T4d2noxaTB/8cp8P/BXr/gnTc8W/wC1L4fk/wB1pD/7&#10;LUPHYVfbX3lfUsU9oP7mfS+7/b/SgN/t/pXzWf8Agrn/AME7UTe/7T+g7R1OZP8A4inW/wDwVu/4&#10;J43ib7T9pvQ5B2ZfNP8A7JS+v4T/AJ+L7x/UcZ/I/uZ9KZor5zH/AAVZ/YF6D9o3R+f9mX/4iqaf&#10;8Fdv+CdzXDWa/tQaD5i/ej/e5H/jlL+0cH/OvvD6jjP+fb+4+lpGG3735Uzcv/PRq+cj/wAFZf8A&#10;gn35bS/8NLaLhevyy/8AxFRf8Pcv+CeYhMx/ab0LYOrfvf8A4iq+v4P+dfehfU8V/I/uZ9JxkFuH&#10;Y1JketfNtl/wVk/4J96lD59h+0pobqOrBZf/AIipLf8A4KtfsDXbEW37SOitt+98svH/AI5R9fwb&#10;2mvvD6jiusH9x9HZHrRketfPMX/BUf8AYRlG9P2itFP/AH8/+JrSsP8Agor+xvq9ubvTfjrpMsY5&#10;LKJP/iaPr+D6zX3i+p4r+R/ce6ZB6GjNYfgbxz4X+IPhu18YeDdbh1DTb6PzLW7t2ysi56itlGDN&#10;wa6oyjKKcdjnlGUXZj6KKKoQUUUUAFFFFABRRRQAUUUUAFFFFABRRRQAUUUUAFFFFABRRRQAUUUU&#10;AFFFFABRRRQAUUUUAFFFFABUN2QFBapqbLF5oxnFAH5d/wDBSH/g59/Zg/4J6ftSzfst6j8GfEvi&#10;zUdJ8v8A4SK/024ihhsmfnaofmQheTjAr9Dv2d/jd4J/aR+C/hn47fDuaR9F8VaTDqOnNMu1/LkU&#10;MAw7EdK+T/23f+DeT/gnR+3v8fo/2kfjT4N1iHxJJ5Y1eTRdXkt4tTVAAolUd8DBZcEivsb4VfCv&#10;wP8ABX4e6N8K/hvokem6FoGnxWWlWMP3YYY12qvvx360AdFQTgdKKZJKUOMUAODZHSopmAJJz9KS&#10;WUoflGa434yfFvRfhX4bk1nUZkNwykWtvu5dsdfoKzqVIU6bnJ6G1GjUxFZU4K7Y74p/FXQPh1o0&#10;15cyrLeGJjb2it8zkD9B718o+MNa1z4u6udT8b3TSBeVt937qDPIx61Uk8d6v4ze+8ceKL2SWbUZ&#10;wsMZPCR5wFA7d8VH4heTUdbbRLCVoY41V52z1PZa+LzHMJ42XKnZH6ZkuS0svipTV5Pr28kWNN0b&#10;R9C8PXE9gpiVMlSvVzVqx0+LxXpNvFPP5bN97avQfWq8WhQabZXGsatra29nGu6aaaTCBQOleFfE&#10;P9unSL++m+GHwC0iXULoP5dxrn2ciGD1IJHJrzZcsad39x78ISlUfs3oeq+KLO68STS+EPDyGPTN&#10;PObi9jb5pZfSuR+JH7Nnw5+OujN4I+J/hiGbzIWCTp8s0TY+VlYd60fhL4j1S20i30m9LSSbvMuJ&#10;JMBpXPf6V3rafbXNzHqklx5N9I2evGOwI/Cs1GVrx0ZliIrmtJXR+Kv/AAUP/ZZ8c/sN+PYLfSY7&#10;jUPD99J/ourXEeVORny2PZh+tfMOqfGrxONQktNJtrX+z5drSQ+VtKv7fjX9DH7S37P+jftIfCvW&#10;Phf418NpJHqUe62vmhD/AGWUDAceh/pmvxp/aR/Ytuf2S/FF14U+MelzeVJcE6TqVlaF1uoc/eB7&#10;H/Z7V72DxdOpG01qfF5jgqlOpzQ2OFtIJvHXhaz1W7sI7dniAm8ube5x3/8ArVJb6R/wrqwXxIus&#10;MlpMdq2/kYV+etaml2/ww8K6Utl4W8RalDJPhmu7ixJWPPasPxJJf3et2ulaJ4xi1izdsOJYdogY&#10;98Guq99OhwctjnfiP4B8N+IZG16a5t4ftMe5FI6mvOv+Efn0fVLfTbWXaqtvXZ2969J8Z/CaR4ZI&#10;9T8axtcctAscm1V9gK8x8Q+DfiDpxbVXW6mmXiKRVO0LXXScZRs2c1T3Zc1j6E8KXHj/AEbQLHWN&#10;Nh+0SSY23FvH8wHvkVpN4tgh8RY1+51Ky1J5B5l8I/LRgfX6V87+Hf2gfjv4L0L+z9nm2qcKjp8y&#10;++aRvi18SvGo+16lqs0km0kwN0A9KiWGlKV7mkcVTtZ3Ppv4j/EbR9I8Pya54I8RPdalZ+WGaOQF&#10;Tz1IrH0XxTrni7Vkkv0F9BdKPtk/l/6s9/pXD/syeBZbvUbpvG0qw6bqEJ8yK5kw2fXmvozwV4u/&#10;Zy8Kam3gjw3bxzalJAEm86TMbD/e6DrXHWiqcu51U5SqLm2ILrxB8K7O3XTILeH7MYdsmPvOw7Vk&#10;6PqfibXNVhtfA+jXN1YeZ5Qj8wsYx7Cu1f4d6RpMS63qdhY+TJkxxsFxH7g55p3wm8eaT4EvRp1l&#10;rNrJcXkzTLCyhSqZ6AVMqit7u5Sp6rmeh9RaLJ4P8I/CiyTxYtxG9naq8zNb5dTj/Zr2r9iz/gqh&#10;a/DnxBbeCvF/iH+1vBk2EhvJH/fWLeoBOSvqK+PfEHxb8b+Xb6vbOLS3H/LO8g3LMP8ACtzwkngT&#10;XGh1zxBoekW6zR4mns4wF3/3vauWi6uFqc6b9DrrKjiqPs2tO5+7ng/xZ4e8ZaBa+KPC+qQ3theQ&#10;iW1uLdtyuprYRtw4FflT+wL+3hY/ADxzN8NvEHj8ax4UmkVPsyurHTGJ4kUj+H1H5V+o/h7XtN8R&#10;abb6zol5HcWd1GJLe4hbcsiEZBBFfVYPFRxNJPr1R8hjMLPC1LPbuaNFIGBOKWuw4wooooAKKKKA&#10;I5VLHIFeb/tEfDZPGPhV9Wsbf/T7FS8WBy691r0ooSc5qGe3SQlHGV28g960p1JUqilEzqQ9pFpn&#10;w/Ct3fAqIWB3YKkdKG8C3VzOJLkKi/7XevVvjX8PrjwF4obW9Lsh9gvm3/7jdxXOrrL3KxtHYRsv&#10;bevQ19RHFc8eeJ4ssPyytId4R+EWiXNruMDSK3O7pR4m+GC2Ui/2X+59VY9a6C18YSabZIBZqspH&#10;3V6Vj+MPEOr6vps0djHGlwyELI2fk9xWEalaVRXNJQpxpnn2pQxeFHmuL+UAIRu57VymrfG28ltm&#10;0XTpVhh3bdyt82361X1/wl481CaSDUtVuJtx+856j0rHn+G93YpuZf8Aez1r36VOi4rn1Z4tatXv&#10;aOiLkeuaaI95uvm/iz3rNl1OJbwSiRiu7qp6UkfhqQMVcEfjWvovgK8nHmxxF09fStH7FbmN6lTR&#10;HXaz8Uj4k8IWekWhaGRYyssg7gCvMntQJZGWc7mY4Zq7m28G39ofLli2Db95umPalsvAWmXk2bmR&#10;22nnyxxU03RoxbRVSFatJKRwS2rMWYyjitPR3e2bM0PG7Gcda9O0P4beFTdK72ySKeBG3r712ei/&#10;CzwHDG1zqlhGqopby93bHpWNXH046NG9LAS3R4ncT6VKqncufYUS3trCMWkpVumUB5r2jUdB+FGm&#10;WDXGieGVuLrb8kcyHYp96wdIsrKK6Y3mlW0e5iQqwjA9hWEcZGUdjV4WVzyttZsVfZJJIx7hga1N&#10;P8VaZaQkrb7j/CuK9c0zRvCcl2ZbnR7Vt3X90Ks6x4c8EyxG1t9Ct1LLx5aDJrOWMpvRxNI4Wa1T&#10;PDtW8VX9xbtHaDaW6DriudS/1ONGhu4yyk5HHINfQXh74QeGIbg6lNAp3dI25FZPxF+GulTqZND0&#10;pY5BwW7H6VrTxuHjLkSMa2DxDjzXueHx3CBGDRtlqS3tZpThzlV+7mu5PwyaGIyXrsjA/dre8NfC&#10;nRb+z+2K5mboVY/dNeh9ao01c8eWAxeIklY81hs7qbiKF3/3VzUv9n3eGZrRxt+98h+WvdNCsdI8&#10;KGMx6DDMyjBVlrkPij45ge5azsdLhtxIcyLGP51NPMvbSsolSyenRhectTz2HRNQuube1Zt3StjT&#10;fh/dTFZLof7y9q0tD8Q21jAUPlsxHTrirUXiSOM7nm69QazqYqq9LG1HLcPFXk7kVn4UtraZZFsl&#10;+U9KvN4VgnkErnb81JH4rt0O4MtLP4rt5ohuH/fPeuWVStJ6noRo0Yq0UbtjpGj2sQFwAzfxb+TU&#10;OpWmkzSCAJ8o7VzkvjlI1EEcJx/e61DF4neaUM7H8qz5anVmvPTWlv8AgnRX50S3tPIijXzFX5W2&#10;8A1yWhaP8Q9Yv5LTw5PLIpbDCNPkUGk1XVJpW2LnbnrWx4K+J+veCSIrSxWSPcC6lcFvx71t70Kb&#10;5Xr5mU4KpU1TS8jZvPgZrw0dbe/u0iV3BfYnJPfmqV98F9B8uO1s9VLTeWTuVgWYj2qz4v8Ajh4t&#10;8QRRtYWAgRVyyLnaffNc1ovxOmtdTbUr4Fpl+Vf3n8qiFTFcvM5a9kFTDYeWjg/UyfEPgDWtDkw1&#10;rJJHztdF61zl9HcRS+WEZSD83HSvStX+JB1C9jubOKSSPbiRGHX3FDWXhjV4/Mmto0uG59674Yyo&#10;qaVSJ5dTK6Tqc1Nnnq+I9SMS2k877V43e1TC7srnb9onZsdM81ta3o9pE7KiJ8ornfKUSZjRfStY&#10;8k1dGcvaUZcsiO6uNPNxiL5VXrVka/abFh81cKtVv+EfuZi0ly6KrfxL1qS10bSoysdzvC7tvmbv&#10;1qv3fVhzVPsojmvIX+eONeeny1DPeuImUScEcr/Wu38G/Byfxg0iW19tjjkwVVckj1/lS+PPgxF4&#10;Ssmvv7RLY42MvJpRr4X2ii3uKVLHez57aHlrSXUCkRN8rVcsY5LiHbM5zVw6bCWC81PHaRRDAr0P&#10;dXQ8qpVnLqUhp8ceCMf981L5LL0WrSxE8Y4pWQAYAp80TncZbsq+U2PuU2SAjsKtlTjpTWj3DLLV&#10;8yRPL2ZSaNsYKCkaFj/F/wCO1dMYA+6ab5QJ54o50LlkUfIYH/61Ne3bGQoq3MYYeZGqJrhGX9wg&#10;Zs8Lup83kHs5Mr+Q2cFOf71O+znJY/yqYNJu8u4i8tiM8mpFizgCmpByyiVDAcZqCW1w3mOvPatQ&#10;2/OTTJLdWXIFCkubYlxqdGey/sH/ABxvPAXjJvh74guv+JZq0mbZmPEU358A19wQyZ5XkHmvy1+0&#10;T6bNHdWW4TRsHjZDyCOc197fsl/G6D4v/DeGS8lH9pWCiG8jbqSBw3418PxNl/LU+swWj39T7nhn&#10;MJSj9Xm9VsetQluhFSVHCxY9akr5M+wCiiigAooooAKKKKAIbgFpABXw7/wWb/Y3PxZ+FP8Awv8A&#10;8D6L9o8Q+ErZm1CGFQGvLAAl+nVo+WHsWFfczRhmyTVPU9MtdQtpbDUIlmhuIyksUi5VlIwQR3rl&#10;xeGjiqLg+oJyjex/MTrPjDR4rlriO3ZT/dPGDXP6j4iTUG82NF4avp//AIK9/sk237F/7RtzNp/h&#10;x/8AhEfFTSX3h+dEykTE5kt/bYTwP7pHoa+TNP8AEelXTMBpzLzx8tfnNbCVMNUcZLZnzeIqVPbO&#10;E6ljRHjqHTnYQwgOvG4DrVtfiJPd2TCVmGV4qjNq+jRtuOlqzEf3RVR9cjRgYtH6t7Uo+hzyjUp7&#10;1Clfa3Kz7kibJ602LxFKY22W5yta1rqUFxL5L6Yq7vvFhVW9tpkkZba3Xy81d43szP6tzR51J/cZ&#10;8GryX90QIyxVap3F9frOfKQ9a0dLs3j1GQRLyw5FS/2fe+Y2yEde9VFpM6p4OVTDqN2ULfWNZU7U&#10;gYtVu21jXo5N3kSVIINUtm84xKCamjOsSfdC/lWnMrbHLTwNSMrO5Gdd8Rsc/ZW/OpR4i1f5YrnK&#10;5PdqVbHX5zmOQ49lqOfQtaupsENwOtHNGUTRYGvGWzL0Wsaq0wS0+b8a9A+HkcFzbM+qRr5nPFec&#10;w6fqmnSLsB3Dua3NI8Q3umS/OzKP4jWuH5XUPp8hwsqNRznoaniW7uLHUmjs2UK3atz4e6/HM0qa&#10;vdJ8i/Ip+lef6/calq98JbWRtvc0yKy1OxRiblvnGfvVzYmmpSaTNa1CX1pyjG5v+MdbnfUZJLbU&#10;lEe44UVgzazKD5jaifrmsi50W/mcs9wWzzktVB4oYpvs894uW6AsOK3oxjGFjx5ZdiJ1G+U6OHVI&#10;bubMl7uarFlPbNIxuL1kX1zWBaafaWINyl7HkDP3qgfxNpMytC043D72DRab2uVHL60qduXU6O5v&#10;tDtZw8d40h/3qzNX1WwvbhXflV/2qwrrxDo1r87XA/KnWV42q3MVvp2lXM007hYVSE8k/hT9pKMt&#10;Rf2NiakbJHU6Pe6RNGEaPFZXivxPpWh3qRCXqelfSngT/gml8XPEHwz/AOFhX2rQ2RNv5q2vl/dG&#10;M4J9a+b/ABh+yd8e/FWsTw6VoqyfZrjy92D8+D1FY0cZhcRUcXJLl3PdwvDuKw0VJwbTNPT9Z0jU&#10;bSN4od0j4ChVzu9q9x+DX7Ffxt+J+iDxHp3h5LS1ZN0LXC/M4+ldp+yv+xn4O+Gem6T4h+LVsZrp&#10;mUkXGdqNX6LeHm0PRPhj5/gezhlVbXMMcWDnjpXl5hmUqMuWk7pdT3MHwrRqSVSut+iPyB+MHh7x&#10;p8FvEv8AwifinSo/OPELR8hq9N+C/wCxHqP7RnhH7Zr/AIs/s+G4wGihHzbT7mvXLT9nXx38fPjd&#10;qHi34neGJI7WCYraRtFlQuete53Hwm8FfC/Qre30nWBZsrLuj37QOa5Z5pWrYdOEvePYw/DuFw9Z&#10;t6rsfHvjn/ghV8PfD+nyeIfDHjfVrG82ZNxBdcsawf2aP+CZ3gvw14kvNd+NPii48SrCxNv/AGg+&#10;7ywO2DX6aaXDomqeB0Cy/ao2hwW3Z7V8c/tOeO7fwH40sdJ0OR1gursLdRwDJC55rmp5rmkfcdRt&#10;M9WnleXxlz8mqOF8d/Cr4ES+IY9F+HngWG4uIZMNHHCMLz9K9V+H3wE/Z41vSl0/xf4EtI75kx5b&#10;Qjg17T8NfhD8JZvh2njfRbONL2S33tJt+bdit/wJ8K/A+r6O3iPUED3Qb5W6Vl9axVSoou/3ingc&#10;u5udRV+58K/tGf8ABMn4f+ItXbX/AA1Muj2q/MwjX5SK4Twt+xH8LXuI9C0tftkqnbNLsyK+1Pjn&#10;ovijWfHem+DrXTbibS7iTbcSRL8oX3q147+D9z8JbC3l+G3gY6hNLGC4C9zWsqmOr0/Zvmt5XNo0&#10;MDCXNoeJ+Df2A/2X9L0XyfGkkaytH92Rh+VcT44/Yn/Yr0zVV0HQ7BPtc0n7lo+rV6/ZfA39oL4k&#10;+OoL3X/B/wBjsAQfmY8e2K9h0j9iHzdWi8TanZwpJAoK8d66aeDzhRTpTcbGEqeTwqOXIm35H5u/&#10;Gb/gkIvi7W4LjwTNJDZscuHTPHtUNv8A8ETPhvb2cUHijWpvNZhuZn2j8K+4vil+0NP8M/iHH8NJ&#10;dOi2qwXzFGcLnFV/H8/h74h3+nSy+IPs6RsHk8uTbWlTM82p01CVR3LjlmX1Jc6gjwnwL/wSG/Z4&#10;0bw5HDe6XFJ5ajbJu+Zvqa1PEv8AwTC+F8/h5rHwZCIZHAG5Tkivojxr4n8B+HPh81lpHiHfOsOA&#10;5fvivLfhp8etc0zzIrif7Rtc7Mc8ZrOjWzTESvdlexwNDRJHB/BX/glT4P8ABniNdT1ktM5Of3xy&#10;DXdfEn9hL4GyeJLSe80mEbGXK7QBXRa3+0F4puLhbq0sSm31rmvHnxS8SeJLdb5x5cq/XmtqmFxl&#10;SprJjp18Ooao2fiv+yP+znrPg+18N6VpdrFdFQDJCoFVtF/YW+Enw88I/b54oZtseR8oJrgL74me&#10;IHjW4uLr95GPlFS2/wAXvGPiOzawvtWk8vbjbu7VUcrqcvvSH9eipe6tDtLH9mP4ZeKdFLWejW7s&#10;X2iMRgZrs/Cv7Ifw18EaRHq2taJbrD/F+7GFr531744+NvhzfW8GjXu2Nn/1bevrXo9r8bPjF8TP&#10;C6aJLEqQvH8rr1wRXmYjB4unK0dUdVLFRqRud74x8I/A0xpa+HNGgmaQbWMca/L715xB+yn4HufE&#10;jaxFpqiR+xUc/pXS/DDQb/QYVTVx50i/eZ+1dbfXEttOLxWK+npU0cvxUNZNlVMVT0XUzLf9mX4f&#10;waQk+q6REu7hmCgcVyfxG+CfwW8IR2xSyieOZuSsYr0qfW7/AFjSGsppu3Va43xF4Ss9QgUX00kg&#10;jOVVmrSOX4qe8nYyWJpxlotTKv8A4S/CGTTIDpOnQxh4xkLGK5i7+Hnw28PXkgEMXrxiug8XT2mj&#10;6IywNs2x8fNXiPi3xlbTyc3h77vm5Ne3lmUxjL35HiZpnFajpCOp3l5f/D7Tm8qOyh9PlUVNJ8Sf&#10;DHhvTm/syBRu42qnHvXj7+ILNovMQ7lz83Nc543+JE2mweRb2zP8uVNex7HAxfLKx4bzDNq0bxi0&#10;fp3/AMEhf299Fg8bn9lzxrfeTDqzNN4ZmuJOBcdXtxn+8OR7jHev0yhbPSv5e/AWt+NfEutWXjLw&#10;rq9xpmo6TfJcWlxC5RopEIYMD9RX9DH7Bv7U9j+1R8AdJ8dT3EP9tW9ulr4htklDeVdKME/R/vfj&#10;jtX02W4qjKn7OL229Dy8VgcZTj7WqvU9yTPUmnVHBKZRnbjFSV7B54UUUUAFFFFABRRRQAUUUUAF&#10;FFFABRRRQAUUUUAFFFFABRRRQAUUUUAFFFFABRRRQAUUUUAFFFFAAelRzytGqkVJUVwDgY7UARNf&#10;beCVH1YCpYZzIcf0xX85n/BwRJ/wW4X/AIKWqvwPn+KC+D/Mtm+Hi+CJbhbI9M+Z5OFL7+vmcfhX&#10;7xfsSj45j9lPwAP2l+PHn/CL2f8AwlStjd9s8sb92ON2euO9AHq1RXCgjJqWobtiBxQBj+NPF2h+&#10;B/Dd54q8SagltZ2MDSyzO2OAO3qSeAOpNfAPxL+PWsfHzx7Jc3Nyy2nnER25PyQwKflTjuep9fyr&#10;rv8Agpt8e7/X9dg+AvhTVTHa2f8ApGuSROPnk6pF/wAB6n3I9K+dfhrZTxw581ju43BsFRnrXy2b&#10;YyUqnsY7H6PwvlEaND61UWr28l/wT2ixuZta1GG0sI/9DsS0l1Mo+VpB0H4VyD/FCw0S+v8AxN4j&#10;8QBLZdQMcNvG37y4YdgO9YHxS+MFz4Y8Ow+Avh+3mX00ZWe4j58lT/Ecdz6V4zdaJqEEi6iPD15d&#10;XVvlhNdzHJc85A6CvnKnxaH2cIxqU3J6dj2X4gfEXxj8YvL0TUoBo+gq2VtXceZcD/ard+FHwz8N&#10;2Vk12mnIsavtUKMbj6cV4f4Bl8dT6idQ1WH593ywiEsQPTnpXrOjfEDVzcQ+HtIuFm1Erj7PHjbb&#10;A92I4zSjd7hU9ymlG1j0eL+wPCCPqusXENuqtmC3aQAFuxJPpXG/Dn44+GfiB8WL6y0/xLFdQ6b8&#10;kjRygp5h5Iz7dKteKvgFoHxC8PHS/GktzeSXEZSR2mZWOeuNp49q+L9Y+Bvi3/gnv8aj9hS+m8G6&#10;5cebZajdTFzHIeTE59uxPar95a3OaHs6z5erP1Q8Ma2l/b+c8mIVbdweteYfthfsx/Cr9pPwW3h7&#10;xTbLb3hiMmnal5XmC1kA6/j3rkvg5+0x4e1XS7eC/v4trL/e4HFerXHibRPGlrbx6Tq1uWUbVZpA&#10;AF71pSqxWqepy1sFLVTWh+Jf7Wf7GHxM/Zo8df8ACM/Eq8+y2N3E0+i6pp5PkXseehJ+6wyMr9K8&#10;dvfhdd6hcrfaReqs1uuY5LduX9zX7xftWfCz9nv9pjw5D8JPHNjHqVxbxYtbu1+/aSY+8rDpzX5t&#10;/tE/sI/Fz9mbUZkisft2jXDbdP1O1i4dewf+6w/WvUp4q+lz5TFZbUoycrafifFl78JNeur6HxLe&#10;a3O13C2RGw3fpUmp+KNVW18+51KSVGbYzOp2qR2PpXrNz4e8T6RIbGfT/OvN3y7VqK28D6nr4l0t&#10;tGHmMpaTMYGT6V2RrPex5sqR4Zc6brvi+4dZY2SFEz5keDu961tC8D6jYXVvqWIIVZc+dcQ8HHYV&#10;6pb/AA/vLRJLMeG/JZPk89W657YrpfEPwo0mHwao1wSRzLCDDJGwyufaqeIT0ZMcNK1zyj4n+INH&#10;h8I2uo32htZvK+yO4YlWlPTI46V53pmr2/g3w7P4qvWuriSTUFNurD72D39RXuniXwho+peE9Dt/&#10;EuusItM85IftEOVdu2ePavP/ABVonhXUNJgZ7mCRrNWjmsUzuXn74FTRqRtqmVVjJyujrB+0/wDC&#10;fxlY2W3Rr6+1JotkNiyFYxJ2APau3+H/AIR8H+KFtdS8bW7W2tQTA2dujBZFiPZWzyfavNfh/wDB&#10;DxXBLDrFhpFvqGlyRiSzuEiAKezehFes3v7Nninx94U/4SjwZ4ptZtSt+Ps5ueY2Haioqf2WVT9r&#10;bU7z4iWumWWkWqomtTKseLW8vFdliP8AwHvXnVhr/wAQPAcCiDxDb32h3FwRtkiZG8w9gD7123wa&#10;8P8Axw8OWdrdfEy+SGNcxyRzS740A79a9V0LR/hF45jZ/GOlR3Qs5BLmzT5YmHRzz1rj9ryytuda&#10;pcyvscvp3wb/AGjtV8N2Ot/DibRrC+vlG9ZIwZPJPVnIz0Hav0w/4JOftB3vw28O6b+y/wDE/wAc&#10;SapdGNpNH1C7m/iJy0Iz91c52j8BXyHpHxt+B/h3RJrHTZnmu7WHa0Z3HAxxg9Ky9L8TaoL1fiDD&#10;q8mhtG0c2l3rQK3mqnzZBzwQe1XTxcsPWTSsRWwUcRh3Fu76H7mQzFjkntmpVYmvJv2Pvj9oP7Q3&#10;wZ0vxlpOppc3C26w320jcJQOWI7Z6/jXq8YyNwNfV06iqRUkfHVISpycX0H0UZ5xRWhAUUUUAFNY&#10;ZGadTQTvxQBhePvCtr4v0CbRbpFLSJmLd2bsa+bNVnk0C7m03U7f7PJBIUkT6d6+rpEUtkrXgv7Y&#10;Hw11O409fHvhm33yQ/JfRr1Zezf4135fUtL2c3ozlxcfd5kjzG/8YWAJka457c1myeOYpjtR2/76&#10;rBbwVrN5bLez3ePMUMPQexrL2ppN19mu5Q7Y58vkV9HCjT6aniSxFTax2FrFf+J5tkK7R/E7d6TV&#10;fBkqKEmmL7uM4pfB+uWKbvIP7xfvNu7Vtanq9ukG4TD1HNZylUjK0dDWMaco3kctL8P7OJlliZgw&#10;6r2Na1v5ejaTJFBFuZuvTA96oX/iYxtveVWbsN1YOqeMt7bGbgGt4+2qaNnPJ04apF/Ub5767WE3&#10;O8quFy3C1r6RY+VArGRT9O9ee3GvxRy+dbvtb+KtCx+JPlweTJkN2atJUaj2M4V6fNqzvILuDRLh&#10;bt7ZZP8AZLVZm8RrrV/9snyFUYVd3SvNr3xs1/lBefn2rgfip+1DoPwcv7Cw1O48+e5uAJow20RQ&#10;7SfMJPYY7ZrkxTpYei51XY2jXT2PpuO901rfc0X0rE1a/Do03lbdv8RPWvH9D/ab0PUNP03VLnWL&#10;X7Ld6TJe3F1DPujh2Egqeh6g9RXE2X/BQf4VTWd1LcyXrafDdeRBdNHlp5SC20D/AHRwfcCvKnmm&#10;X4dJzqJdTSVSLjc+ibPVJslxcEd/vVYg8UmG4x9oH+9npXk3wG+OfhP9oHw7J4n8HTywrDM0U1ne&#10;KUljOeNw7ZFd1LoWrPKvkLG3+0JK78PXwuLpqpTd4vqiIzluj0PTvE8AgWPd970arravA8TKDuPU&#10;hjXmawaxpiMXuI9y+j0tr4q1ORvKaRQf97NH1Xm1ibrFcujOl8WXunywMrARsB8vNZvgTXzpmota&#10;43RsueT39aybq4m1Bla4mHH8JrQ0u3sYJBNIy5x/Ca6eTlp2Zz8/NU5kd0PEOk3cYjkRScZ3dK8n&#10;+LT6Bd6rHb6RINzf8fG0V1TyreS/6IDn09KwNb1PwHYTyQa7qVlDNGQXjkmUMPwJz/jUUpU8PLmb&#10;Np06uK9yKvfsc1BoOkwQCdbvkL83NOgXS1Vrq8U+THzJIzYAH415v4y/b2/ZW8Eva217q99c295e&#10;SWq3Wn6PLNGJUzuUkDrnA9814/8AFH9rvw98VvDser6GdQj8PzrnRvCumtjVNekVsE3AGRbWwIwc&#10;nc2OBXPis6wOHi3KZ9LkvAHEWcVYqjRaWibZ6J8Rv26/AeieP9P+Gvwv+HU/iCa+aQf2zcasljYo&#10;UAZ/3jqxbCkNwOVyRkAkTeG/jb8Nvi9aah4V8ZeMZ/DHiS3X7ZD4SlVY5J4EAdHSRgRdRt97cmBj&#10;sDX57638XPFmqeMx4u1/TXh1fS7tj4d0m3XbaaICm0eWASXfBxk5OepPQeh+KPAOh+D/AIS6f+1Z&#10;qnxK/tLxFb7m1WTxBZyrHaEAqlvHnDPLnnaPlxXx8OKquKxjpYdOcU9XdWSP2jGeEGX8P5HDE5tO&#10;NOpNWhFXbk/8j7suP2oPDmieKbz4f3vwq8RalrEdhbXNnNp+xluvMUfIEzkY7sSFAqcfDL4u/F2P&#10;7b8QPGkng3TXP7rQvDF1/pZXt5tz2OOoQY9zXyX/AMErfEXjDxr8XNY+KvxSuI7rUfFGmt/Z0LJm&#10;YW8eMO3dQ3ZegFfdv29jc4j0+SOPoy7TX1mDjLGU3OU3a+2x+RZ7Shw/KMKFBc0ldyau/lfRHmGp&#10;/sMka5Drvw5/aG8ZaLIsOyX7Vq816Dz98LK+N36VV8U/sffFmPT4Lix/a+8e3l0rxrcJFqMcKOC4&#10;DMAeF2qS2CT93HevZF1SC3UeVMy+qtVW+1tQS0bNn15rqll9OpPf5JnzKzjG0KbS6/3f+AZS/Ajw&#10;e8ax3XjjxjJIyjfJ/wAJlfKGPrgSgD6AY9Kz7r9mbwFNEw07x/4xt3YY81PGF6zL9A0pB/EGuu0e&#10;+02UQnUJm+aQ+ZwcrWjLc+FreFopI7jd/wAs2TGSe1arD06fuq5l/a2MlZ8+/wDXY8wfwp8dvhlF&#10;JLouo2fi/TVZdtpcNHaX8a98SACKRsdiEz61F8Kfj/4H+JvirU/D2g3NzHqGjrjVbG/iEU9rJnG1&#10;lyc/7ykqexNcp+158eLj4faLH4H8HaqU1/VFYSRs3zWUH8Upx3P8I9a8R/YK161k+LPjHS4pFkm+&#10;xxeZOv3pGB3MWPUnP6muGWKdLGQoRldN6+R9hg8jeO4frZhiKaTSvFrRu3VpH13ql80kxZF79Qet&#10;RWKRTXCm6B29SFXrTNJtI9Un+zzXLR4XO5q0rbQ3yqw3ICk4zX0nNywSPy73qkrkE89rM3lWVs6j&#10;/aFQLpck0qvLGu3dk7u9egaD8LbS/hWeTWnXd1/d1o6j8FtINkPsmry7s91GK5PrdKL5bnT9TqSj&#10;dHBW95qmm3ou9Lu5IZFwd0LkHH4dq7Pxr4qs9e8JRrf3CuxUBpF6hse9UtN+G0uj6l9nbU5JP97o&#10;fatW48H2UqtaS2se1vX19azlWoOopdi40K3snHueRXEiW37xvu/TrVyw0LWdVC/2fp0zK3RvLwD+&#10;Neit4H0dU+zSQqxHCjHFMhtm0af7Fd3AW3K/IP4V9q7v7QjtE8/+yLSvJmD4b8GW9ozW3iDTkmkl&#10;YBW3kiIevFb2tfs+xrp8l3oepbn3bgJG+ULWtol/oEg3ReW6qcFcDg1ctb6xtbtoyshSVcDa3Q56&#10;1w1MZiFUutD0KeX4X2fLJXPGbrw9rtlqLaZeabIsit95VJUj1zUN5p+radLtv7Bo0b7rE/er2e6W&#10;wsZWmuXPlt909xXFfFI6dewCe2nH7nnr1rvo46dWSTR52IymjSi5JnBvcsJvJERH+1iq9yNXLfuB&#10;HjPetFdr/MOlRXZdIyLdef7wr0lLU8RwMdNN1SeUyXT4Oeh9KdFo179o87zV+U5C1JqF/caYftt0&#10;G8mNC8jdcKBzn8Kj8D6lNqfhuzuZySzW6tuIOTkdTVuXVijoF+bm4Pk3EqLt+6d1FlfxW6iG4uN3&#10;pJ6UapBdJetcBMx46VWldvICPD8v0o5o7Ivl9o7yZqW93BcuYo5Pu/rT2iw2c1gl72B/Mhif2Nbk&#10;E7vaqZB8zL19KDGUVFiFYxyHGfSu3/Z7+L0/wa+I1rrRmb7DcSCHUY+3lk/e/CvP4tNnW4N205xn&#10;7tTXFm0xEuSBjDc9azrUYYmk6ctmXh6lTD1lUh0P090HVbTWNPh1KwmWSGeNXjdf4lPINXwQelfM&#10;v7C/xpfUdHf4V6/e/wCkWK79NZm5ki7r7kenpX0lC7f3vavzHG4Wpg8RKnLofqeBxUcZh1URYopq&#10;NknmnVynUFFFFABRRRQAEAnNNYDABFOoxmgD55/4KQ/sYeGv22v2cdV+Gd9bRLrNoDe+Gb54wWt7&#10;1AduCegYfIeejV/PJr3gr/hBfEGo+DfHFu2n6tpd69tqFrM4DRyoxDKfoR179a/qblVTuJH1r8cP&#10;+Dgn/gmtoNr4yi/bP8G28lrp+pMtt4whtVwkU/SO5OOzfdY9sCvn86wPtoe1jo1v6Gf1fDyqc00j&#10;86tU1LwHpUkYfU45G/67Co7jxx8P4UDLNFu/i+fNcnrPgP4caREJItUkuG/vZzVGzb4b21xi4tZ5&#10;FU/N8tfLexi9mb8uF3il91zqtT+J/hOJlFoBJ/eZV6U4/Enwo0KvHKcnnbsrFk8Y/B2zjjhisdrS&#10;Nt+cVvQXPgSKxE1t4SMw25VlFT7GPNqmRV+q+ztt8jHvviVoWm3i3NvptxKW/ux1pJ8RtBeBZVsZ&#10;d8n8O3pWDqPxGtNImkii8GDn7u5elUbPx7rOpt/o3hKHbu4IT/61bewjpoc8c0wUZqluzppvHLbW&#10;CaLKUP8AE1U9I8c60NQYHRN0f8PWkk8ZeMb5VsrLw3DG2MZMVZl/rPxPsLjyI7KPc/QLGK1jSi+n&#10;4m1TMcDTldo7Cx8f+IjJ5cPh/arfxMhqPU/GHjWzl8yDTMr/ANc+lcnHrXxIf/Q9Tulg3cjoKzfE&#10;F341WERSa2Nhb5iJDRGjHm1KlnmBilc6q/8AiN4ynmGIYlP+0oFYuseLvGNwxje+t4h7OtWPBnwW&#10;1HxvJHv1xt0nP3jxVb45/s+ap4C0v7SuuMzFc1vD2EZ2/Q7KOK+s0+elDQiHifxVbQ7z4jhCY/hl&#10;FZ8njK/uJNt54pz7KxNU/hp8P7i50tn1W5kmy3YV69+z58APh98QPiRa+FfEJaNJuW3nGfar5qPN&#10;sTHE1KlRU4w17nk9z4vht4/+Q1MxHopwf1qOz12xv5d7/aJG7YXrX6deE/8AgnJ+zLY6ZJbXnh2G&#10;dwm7zG5NdN4P/wCCavwg1Qi+8KeBLeRo27r3rojGMpJJas9SWHrxp3dl8z80/Cnwx+J/jhceEvh1&#10;rV9GeBJHCdor0b4TfsB/Hfx34vs9P8T+BrrStLmkBurh5PnC55AHrX6k+Df2ePGXw90/+y9D8HWq&#10;xqPkHl47V0On+FPjDaMETwtbD5s5UUpYSrUi0tLlUqdGFpTZ4j8PP+COX7LunaBb6peaPcXN9Git&#10;/pM27LY7123w/wD2OPCmha+lpdeALZLO3bEE21ePTtXq9jD8Z9OTzP7Eix7NUz6t8X7w+QNOjRu1&#10;cUuHZVdZVG/mehHOMPR+GKV/IyvjJ8KPF+peCB4Q8Cap9jSSPZx2FcT8EP2I7vwTZNd+Idea8uGc&#10;u3mHOTXdX918Y1n+zy6eW/21avJfjT+2B4l+BniWx8NeIY9v2yTywzN0JrOPC+HjUT1uwfEDVJ6q&#10;y8j2/wAUfAfQvHHhSTw7qlnEj7cQzRrynuKwvgH+zd4z+D+rXH9o/EW41LTnJ8mzuGyEHtVHw58W&#10;vEGsaXDqlpctJHNGG+Wprz4x6u6fZ7V285fvD0r0I8K0FvG5x/6yxk7KZ7NbWNpaK37qHc3H3a8/&#10;+Iv7NPgP4mTeb4gef72cRSkZNcXD8a/EMN0q3Hmbd3zN2Fbx+NNt9mVlv/mP3vauijwxQjtBGcs9&#10;jraZ2HhP4Y6V4L0JfDeio5t1XC72zVRv2Y/hpqupf2prfhqK5m3Z3SAHB/Ksaz+N+mx2vmf2qvmf&#10;3WJqSL4/lDta7UZ781vHh6lTv7q1J/tzm2kzurH4ZeF9JtP7NsrJY7foY1+7QnhHw9aR/ZbC3WNf&#10;7q1wMX7QmmktFNf7j/s5osPjlobXZVp3J/h+U1rHI4R1UUR/asXuzvo9E8PQSDzLONmX7rMuSKvP&#10;JbwLmK0DD+HjOK87k+L+jbzI8rZ9GWtP/hcfh/8Ask3K3K7l/hANP+y5dLDWYU+p15u7+bi3tto/&#10;3ajvJdcuLNoyuPl/hFZHhP4r+EdWt/8AStWWOT+7nmtvS/GvhDXdVi0DS7wzTTHaqKDUSwHs1ec0&#10;vmkVHHRqStGLZ8aftTfDr4f295qHinV7b/iaKreW7HBGO/NfMmnaxdarexxae8rbmwf3mQK/Sj9o&#10;TwJ4D8F/8TLVfCdnqmoX/EcVyN2MjgBa+fD8J/hvYeL1iufAn2W91aBZ4dPhXHlnHPHYV8T9Yw0c&#10;w9jPq7J9D6iEassLzx+48A8UQXQ0VbSwt/MmZRub0qX4a+FXsLVry8kCv1KN2r2nxn8OLvT45rzw&#10;z8Ow6wA+YZJOfpjvXkWrat8UrHWF0ix+Gs9u0v8Aq90BGfxIr0q9TD4fS5jSp1qmtjZuTPPbP5EL&#10;yMv3dqnmubXwt451q7Z3CWtvnrcSBaNQ0H9qezP9oP4Muo7eThfJjU/yNe/fAb/gn5rfjTSofF3x&#10;i8X3kzXUYf8As22m2pGD6kda4JY6nL4Xc6Pq8oL3tDxb4b/s+aj8XPEFxoGheIrWS4t/9cqzA49u&#10;teoaF/wT2+IOm3CyTajD977oXrX0D8LP2TP2b/gV4gl1nwzJ9hv5uJX81mMh9+a9A1LxXp2lxx3F&#10;mJpo2YhvkPQd666GIwcmlO6f4HLWjiI/BqfB/wC0t+w5rFvoZ1q98Rw2n2P52+Uc456mof2W9Ot/&#10;GttN4W8M6tDcXemkRzMWFewftwfFzQ/EHg+Twdotwy6hqjG3tfMjKgyHtzXefsD/ALCnwx+CHg+3&#10;8Q+ItfWbxFrAWfUJZpNqqx52qOwHb1rmxFehGraOqOqnGpTo800cfoP7NHxW1bXYbS6lggt5ZMSX&#10;Bz8q12Xxp/Y51bw/4et7/wAHeKVvpht86NmHPHJGK+ntasfBXh+y2m4Vmx+7ZPmrxH9ob4g6t4K8&#10;Gahr/hyyuGnt7Z2twsZIYgdK83HYqUYvk0t8ww8XWqLU8P8AD/wX+JE8b29qsTNEdr7mIxitbwJ+&#10;zNrfjDWJ4/F2teRbxt8yQtyavfs4+IPFXi/4YxePfHXjm3tdUv2ZjYRsPkGeNwzkGtC38R+Oda8Q&#10;rpPhHb50c48y4RvlkXNTTzGMoQvBu/yR1Sw8oylqcr8ef2afhvonhCaw0++a3u5FIhkuJvvGvifw&#10;j+yJ8dfG/j6/stGa1vLWzl4zIcnNfpv8S/BGmeKfDf2DxbbJLN5OZMNyD7V8g+INP8afs2eNLrxt&#10;4D8WQxaVKp8xLiQkIfetamIpxqe87LsmEMP7aGiuzzy2/wCCeXx7vitkNDi3NkZ849/wqDU/2CPi&#10;5pF5/YeoeGo5JY0zvZvvfSvvr9ln4vzeMvB1r4t1aJb3zYv9dDypPrVj42+N7G5gt9ejf7D9guBJ&#10;NlRmRO4rOpiMOpJp6ee4Rp1Iz5XE/PRf2Lfi7oOnXEen+FmRnU7cMQM/lXr3/BKfU/2qP2O/2jVH&#10;jrQmbwX4kkFrrNut2zLDk/JOFxjKn9Cea+zPCureGPiN4OXW9LuIgk0JK5xmvK9f+HXxeu/GEWo+&#10;EbuGbR42P2iN+G/CvQwOZfVJ88r26GGKw6xdJ02fpZp1zFdQi5tnVkkwysrAhgR14qzk5xXkv7L/&#10;AI51DVvA9v4c8RXWb+zjC/M3LJ2/KvVUZjg7s8da/SMLiqeKoxqQd0z88xWHnhqzpy6E1FNV+dpp&#10;1dRzhRRRQAUUUUAFFFFABRRRQAUUUUAFFFFABRRRQAUUUUAFFFFABRRRQAUUUUAFFFFABRRRQAUH&#10;HeimTOFTGKAB0gYjeq5HTjpTgVPTFfBX7cX/AAcSf8E6v2Cv2gl/Zr+MHiTxBeeIrdo/7a/sPRzP&#10;DpiuMqZHLLk46hckd/Svs74QfFHwT8bfhxonxZ+G2uR6loPiDTor/Sb6POJoZF3K3PTg9O1AHUN0&#10;ryv9s/8AaQ8J/sifsx+M/wBo3xncRx2fhXQprtY5D/r5sYii+rSFV/GvUpGCrkivx8/4O5/2odT8&#10;G/s0+Cv2UfDt1GJfHGtG/wBYUuVf7HbfdHH8JkJz/u0pfCVH4kfJP7LH7fvjv9sbUNW+IvjnTo7O&#10;W81KR5n8zLM7HcT9Oa+pPDd9G1j582qNDCI/ljV9pf3J7Cvw8+DPx38Ufs63Zn8K69JIrSBrix2/&#10;uzjr174719zfsz/t42vx91jT/DNnYXF9qlyu6PR1bauB1eRvQelfLY7CS5nOKP1jIc2oYrDxoTaj&#10;O1rdz7n8O/a5Jnk8F232y8uGx9uaHMcXsAfvH3rM8dar4t+GlvNq+vakmrTLGStjCoBdvTiup8G2&#10;vjy60a3tLHSUhYqokW3BIXjsOgrcPwjaC7sda8XRrlr5EEMas2M/3mP9K8SpDqz2pVPZ3Sen4n55&#10;/tI/8FK/jB4Y1f8A4QfUdKn8K/aFzHZ2NrmV0PQmVvX2FfT/AOwJ8Yl8Q+DLeey8MtcapdYaa6ur&#10;otlj3J9a8R/4KV/s0RfEb9qbTtcutBWz8NW+k7tT1g4VIlB6L6t7VX+D/wC0L4D+CWp6bpXw+0lo&#10;vC8aBHupWLSvJnBdyT39K1/dVFaG/U8+nKpKUlPrtc/UrwMs9tCLzxFfQyzPywjXCxj29am+LHw/&#10;8AfGDwdeeDfFWmC+tbqBlVpE/wBW3Zh6EHmvOfgn8XPBfj3wMnifS9WjmeFgZrbcDvU9GX29RXfW&#10;PjURR/2rczWscaj9zG8oG339qmpFRSJoScpPuj82fj74B+Nf7HPjVdNu7GTUtDndm0/VLFiFZeMK&#10;6N0YegPPWur+C37Sng7xXfw2+savdWdxv2y28kzJu6V9N/tw6HP+0p+yr42+D3w+EdxrH9jz3MWs&#10;NHhYbxV3xCJv725QOOnevwp+Dn7RvivwP8QG+HPx9v7rS723mEL311H80Dju/t7jtVU8HHEQbjuj&#10;o/tx4erGnWej6n9AHwy1DwRqum276PshEahmZXBMh9zXe+MZPAfxF8F3HhPxlZreafcQmORc8Lxj&#10;IPrX5WfDD9qr4ifCe0t9Tl1dNY0OTa0d7Zy+bGV/mK+pPhN+11oHxR06FdG1aLbIPmVXBAbHpWEo&#10;1Kb1R2SwtLFLmjK/zPnn9p//AIJ1fFL4P+Irr4k/Cvxlea14UMjTTW8i757Vc52/7QHrXnNle6Hp&#10;0kF82qrzHls8tn3Hav0U8FfEiG6tdT0m+vfNE0LRq0uCozx06Gvzs/as+Eviv4TfHC4utA1LbpN1&#10;G1y0Kwhw+TyAuOK68LiXP3H0Plsyy36rLnitCp4l+Inh7RpbXUbqGO486YDaxwuPXmtTxLfeFPi9&#10;p62HhGR7W6ZBtmVdyjHY56/hXlNz4o8K/FHwbeeCfE9vcRvZRyP50cflNH/dxmtL9lew8QfD/wAG&#10;y6t4xvdtkkrDTReffZexJNd/Krcx405S5rJaHrnhHSVudJt/C154Tttbh24ubiaMKI27lR61i+OP&#10;gJ4cknXWfh94Vhjv1IB81Qyn/eHpXG/Gj4xePPDl5Y/8K61tg98wQyQqDbyj0V8YBHcdRXr3wR17&#10;xjL4Yae7urG41vOy5iaLKx5A6N3qJTqRjdBaMpcpY0r4d6P4f8CSanrd5BJM0OLi105iIy3qFHer&#10;3w/8LadpunLfeCvDzW0d1Jtf7ZGdue7VuHQY/wDhHhF59rGrSb5mtslmOfmB9K7bwhDot1ol1pWn&#10;+Hpharb53NMXTp19jWftFE6PZ9zGs/AFzq+r2/8AbviLRV0qNC8jeZ1YdsVWu/hF4B1PWZLqx1K8&#10;0/zgyj7NIFjkHTJ7c1wus/Dz4lzeJm12y1KHR9LtZkE1pHG0k0y7uP3ZGMc8kc16tc6H4d8N6Y2p&#10;aXYzXGszRpGZbdgyg+pViQD68UpaXkyouUnZozPBH7LPgDQ9Rb+0VurqGaXzpZprrk9gB9PSu21n&#10;wT4e8D6Rc6Lomi/2n4dvP+Pqxun3IWPVkyco/uDXCDXNT0rX49S8XaLeObZAdtgvmhCRgeYU+UA/&#10;3etZy/FCK/v5IdatZobOOQNNujZViTP+0Bnj0rF05Vd3uaRlGm3yn3F/wS/1yH4bfEz/AIRnwHc/&#10;8UvrFtsuNPusrNZTqPlw3SUZyM8Hmv0Ut36FjX4f/wDDaHwv+HWs6HY6D4/hg8u+haxaxlLMzA52&#10;5XoPrX7L/BP4jaN8XPhfoXxG0C6jmtNW02OeN43DDleeR15r6XK+eNNwk72Pl84hD2inFWudcuGO&#10;4U6mRYHyin16x4oUUUUAFHviiigBrIp5xVLVdOtdTtZLG9t/MhmUpIhHUHtV+mv06UAfA/8AwULl&#10;8Vfs4/DfWvEHglYftUTRtZtdZZDG7hc7R1INfnn+zx/wUU+Ll5+0WvgD48ajo7eH7zfE2oRxrb/Y&#10;HCeYJc5O5SPlKnnnPav2g/bM+BafGz4Y3UGlp/xNtNt5HsSvWVWTEkWP9pRx3BAxiv5cYNS1CTx7&#10;Jp935itBd3CMrZGCA45z/WuitnNXCcjjr0+4+34I4Dy/i720K03Dks9PM/ZzUv2qP2e7TTpLvwx8&#10;cNIJC/NKt0pAP9fp9awdJ/bl+FGr3N1pV58SNLhkt22LMbj5ZjtzuHHTP61+Vvhp3TSFZz/GxcFs&#10;Z+Zv8/jWrAyzMqQn5m4VVPO7PSvg8Z4oY3DYqVP2MXZ9z+j8D9FDhbEZfDETx1ROUea1lpc+2/iD&#10;+3vonhX4iyZ8cWF4qYVFjvVAC9xgkDnINdt4f/bE8GeNfhtN4+0vU7dWgvDbXFv9oVijdmyOqmvz&#10;b8f/ALM3iOT4nW9j4/hbS7u8sY5rGxvlMRuo2xtaN8kSA5HTp3xVTW/hF8WP2fvFEkXhO8v9B1BF&#10;Dz6RqKFo51PQlWyrKR3x+Nepg/EOpyqbS97XyXzPhcZ9HDLMbSqRyvFObi2lqru3W2+5+t/hPX7v&#10;xZoFrrVpKrfaow48tsitBdG1eaTaGfc3TFfnZ+y//wAFE9a+GnjnTdK+M1lfafZ7fs0kNpGZbeQs&#10;eGReqNn0zmvt34YftceH/iP4xXwtounmxa8Zl0m8vZl8u7YDJQFckSY/hODwa/SMp4oy/MKcVzKM&#10;n0P574o8KOKuGalSdWm5U4byXRea3O68ReH5fCXhLVPFviTWDb2mn6fLPMSuSqqp44Nfnv8AFD4m&#10;+MfiloGreN9T1F7qxjEtxa2r537Ym3qofjCtjHA6eua+zv2y9T+Kel/s++I38L6A15dNZPDLbxsZ&#10;I5Y3Qg7sYZB056DvxxX5tfDrwpq2qeFLRNU8c32m+KtRuRc2+mTWrqwt9h2Im4+VMmVBb7xUc4GM&#10;14HGlOvWjBRkrJ3/AOHPjMuwtTFVPZU17zdkdfpHxjk1z4P6Xdad4mtZLq6vFP8AYtrdmO7iCRkN&#10;HLkALuKkgd8571hX/jLx7eaz4VvrTQprSG81RnvLWFtyLGFGCwB+VgOSwwBmrWn+A/hHbeJI9TM2&#10;qapDrVv/AGrNBbw+Ys2AIsDyyMLtbO0Y+6p7UX1t+zzd6TeaF4u8beJrW+jVToek3FoyQSTE4CMM&#10;qqDH8W01+cYyjOVRKmr6afqfseVeE+IzCjCtUqezi1aXXXukeo/s3ftR6/8ADzxvrPh/wZFP5PmX&#10;Nzdt5zP9oYjCYLY49BnjFe8L+3NPofh7w1faVquqxizmubTVLG4t3Z7uYLxIGOR5fPBya/PHWfBn&#10;w/S6+zWmvaFGN58y3kjk3AjpyWXcR7g16H8EP2pvit+z1Yah4Q03U/D/AIm8M3cJEem64ybYHYcr&#10;HgAqG75Yj27115Pn39l05UOZ27b2PvJfRxzCceahW5oO1n/wD9A/gZ+2DJ461jR/CN+88v23zmmv&#10;rhNip83yLknnjqeOe1e2NrQsrhts656fKcg1+Xq/tH6J/YJuvhZ8KND8DavJEoutU8L3keXHBIMM&#10;8TxuueemfQ11vwR/aq+P/jL4k+D/AANBEuqapHqL2y30xt4fNgkPzyPHFGELhRxgAkcHNfaZbxpg&#10;Z2pT1baXbU+dzz6PPE+V4OddTT5YuTW+i9D9Fz42+zc3ChvpUT/E2xsR9quwI4x1aSQKo/E14d+1&#10;L8aPGvwL+F+qf2lqOhWeuXEYh8ParNOkSvIWxhoHO7cFycruGRzivhf9rb9rTxL/AMIx4D+E/wAc&#10;fiB/a15rd893Z33gu+inSYZCKkjoq/Nkt8u3cD7Yr7meIy+Mbylr0jbV/ofhMMrzVyvFe5e3N0T8&#10;z9Mvi74g+JXjX/hH7D4a6/FpumyasreJpFmKzTWO3lYXA4bOOfTNdR4M0L4VeDrfbpXheKaUSF5b&#10;3UZPOnfvlpHyTX52+JP+Cjfib9jrxjofwSvPC1jrPh1dLtbiCWeSRb6GOQnckjb2DSA+34Cqv7S/&#10;7dXxb+Ouk3HhT4Z6Xc+DfC8ke261Wdit/fqR0jH8Ke/Q98ivFzLNMpwGGdatp5NH1/CfCPFHEWbL&#10;BYBX1V2tTB+O37eh/Zn8Q/FH4UfA/wANafrHjXVPiRIbG4uLEXkFrpbwjcIznCushOMdDnNed+EP&#10;G3xV8IWep6fpWqx29hqm1Zvs1oBNvI+ZTL1GSDhQema53w34G07wToVxdaRpE8kfmFri/mRnaSYg&#10;nDSEfe64HQDoMV9Afsa/A/wz4j+GEn7RHxk1o2fh9tUFvp+l/ZN02oTRurRlORkZyvQ/KX6DJr8e&#10;lisRxXi1RwV+SLs5eV9T+2cHleVeFOVSxmb1VKtNJ8i195Ky9X5HUfs2fshaEfDzfFv9pyGTw/4f&#10;ht5J/suoXUaTX2wknyQGDfMvQnnrjsa+af25/wBr4/tNw3UXw18PnRPhn4YlgsvD+nzZ3TyFwGlf&#10;PVieDkmpPjd49/aE8ealp/xH+J/xP/tjQXvL610OzvI+LZYnJYbemWG0bu2MYxgV5Pow1zVoLrTd&#10;EitFjXUvtDR3EY2jnOcd/TjvX03LRylfVqMFFaXfV+p+ZqGZcaV3m2NrupJ35IJaQj0SX5n318Jt&#10;RstJ8GeDPiFD4l1LQV/sGMahq3h+1ElwibMHC4IPI9K9H0T4z+AvEdi1zpn7YfxQK7tpkbwzGBu/&#10;u8p1r5c+Fnxh8JeEPgLrXhTVfGtnpN1Jo0iaLb6rec3VwTuKJkEDJ4ArI8J/Ha81WysdK1LSbiO+&#10;WxjV5LS3khRWUc/PIGLOT3OVI6Yqcy4gp4OPPBXPnM8yas6kKU6vK4rayfXzR9iW/izw5cahJp8v&#10;7ZPjRHjj8wyT6TCG6fdIKdfSszX/ANpXxN8J7qz1PwF8dtQ8ZQLeRjU9D8TeGxGZYc4YxTxAFHHX&#10;BBBxXlHww/aZ+B+kXE1/8T/hT8QtSuMqsMemTS28KqOCrBX2sTk5PcV3uqftl/sjaz/pDfskeNGM&#10;Nwss0ovJgvJ+7J8+0qwU5B4Pzepr83x/itm2CxXssPl9SaX2k0vuuz5+WQxqStOtGS7OMbfPQ9c1&#10;H/gpN+zZp6bJ/wC3oZVUFl/sWRsHoRnvzx9a4fxh/wAFXvgxpFlNN4W8K69qlw119ltV8lIy0hiL&#10;hyCdwQdGOOuPUVk+Hv2/P2X/AIeaqNa8Pfsa6tHdTS71bUJxLjKYJQSlsfKP4ew9K27r/gq18H5b&#10;uGQ/sfqZI8yK8lvbAr8pGRx3BP51wYrx046+HD5NJq2rc4pnjYfgPK6OK9pUmpK+23n8z5I1j4s+&#10;L/HPie++I/ie51Ka/wBWldlMynCoxO1BxyB0GK9Q/wCCat+dO/aCttK8RW9xbDWlvHlmuImTdwAv&#10;LAehrU+If7af7LfjfWrrXbr9l/UtM1CZWIuNJ8SizVHP8eyNgu457jn3rzfwf+1n8AdC+N/hXTdO&#10;8G6lprHVDfajqFxfi6cjkbI4oE5Z2bv1POa9zhfjrOM3x1OOJwc6cnZu7TX3pn1OPw9GrhnSlVSi&#10;k1ZaK1rH6kxeErG0vUli1GNoT6MKt6rpukQBbm01hF7MrMOK5fRIotY0e11IxXEfnwLIqTKY3AIz&#10;8y9jjtRN4dW4k3TPJtXtmv6YoRnWpRnKW62P5ixVSjhcROnTV0m9TvtD8bx2ES2z3KMo4zXXaV4r&#10;spYfknRlYdyOK8XXQoIV3KzA+7Uvnatp48y1nkYdNoH681jUwMZepVLNOXRo9d1jWLKWDzfPQSr0&#10;ZTXNjxWxm2yS7yw+VlNfDP7X/wC3h8Wfhb8Ubj4Q6P4LvJI00/7S15b2sjebGVO4ZVCFIByeCAOe&#10;xrnf2Vv2xviN4F+EWp678XRJdLba0lvpcP2gO5RyW/hBYkL8xz0wOBXhzzDB4bEOhUevV+h0SxnN&#10;ayP0bstTjvYfOjcbl/hrn/FerKf3EkituPVW6V+fnjz9vL47+Mbb7H4AvJ7XzLry5LexVd8UTfdZ&#10;nxu3A5BB4yeoNZXwR+PXif4beLdc8Z+OPF1zPBHbbn0q8unk8+Tpngths/T8a46fEuW/WElK67jq&#10;Vvcsz9C/D0OrLK1xbW/7llwzZ61qTeLbixnQiEExj5h/er4f+GH/AAVE11tZFp438CyLpvl7I49K&#10;UuyyFuM+vHpjHevoXwL+0X4A+Img6fqtlqsdvd6lIYo7CaQGVZh1T6jPXpXqYXNsvzCpywkm+2zM&#10;nV9nTuj2/TfEVvrUBfUYI1THQn9K4XxvPp5vHg0+3AG7kq2QayZNV1MMwbzF5x83esu+1SeRmkNv&#10;J+7Uktg9q96jRp0G5t6L5nLUxFTEpUlG7exYjZI7ja0m3NXhHFt+/Xmvwt+N/hv4qW99c+FLmK4k&#10;0+8aC4jhmWTYVJH8JOOneta9+J9rp881pNNLeTL8r2WnxGWZCemQv3Pq2K2weKo46iqtF3T8rHHm&#10;OBxGW4h0cQrSVr/MufGDWING+H+osGPmXUYs7XHJMsx8tf1bP4VtW2hX/h/RbexGnNmCFY2x0OFF&#10;eH/ELV/jd428S6HpGn6HZ6DpMOqC7ifVZPNaWaAh03BP9WuevOee9eu+Fvi/r/jlJvDmu+HpNN16&#10;0j33Flu3JLGTxNC/R4yR16jocV1S9rGxjTp0ZR8zXjhgu4t+0/7tNGj28g+cY+tY3i7xRceELZYp&#10;LTd5i7z5TAOqhhvYf3sAlsei1o2un6uYY57TUxLDKodWUhlYHnIPcY/nRF33ZlUouOrRYjtbLYdr&#10;LxxyakjtogMBRisufR7qe+a0W9VZNu/y8c49a1tJ0+5s4THcTeYd1VKS6Ecg2W3wMKv5UCAseVq7&#10;5fPCUNCMbsVMZsPZj/C3iLV/BPiOy8UaHcbLqymEkfoeeQfYjj8a/QD4VfEDSPiX4Ns/FukzgpcR&#10;jzI88xyD7yn6Gvz2mxEnmNx+Ga9g/Y2+OcfgPxwngPWp3XS9akURSN92C5PC/QN909s4PrXg51gv&#10;rVH2sV70fyPdyTGfVq/spfDL8z7QiKnO00+obV1ZW2kfhU1fEn3IUUUUAFFFFABRRRQA11OcqK5H&#10;4yfCfwl8cPhrrXws8eaTHeaVrNjJb3UMi5yGGMj3B5H0rr+d1McMX4qZRUouL6g/eP5r/wBqb9i+&#10;9/ZQ+PutfCjxHolxNDZ3DNptwy/LcW7ElHH4cH3rkYvh/wCGp9NlY+GlWTacHbX7Uf8ABZb9ju++&#10;O/wKm+K3w80eOTxZ4Rie4TZEDJdWo5eLPcj7wHtx1r8QbP4l68L02t023c3luuzBU96+GzLLa1Cu&#10;+XboeTLERwNZKbep5P44+Gthd6/CFtvLC3OF2/WvSTKfDWmQ6Ta20bBYx8zLml1zw/Hc3kGos25f&#10;OLk1zPjTxvb2175NvExZeKU6M/Zxa3OrOMZTpYeLs9TS1WSC/tSk1vCsjd/LqnptoLOVY4ruNd3Y&#10;Yrl9Y8WTfZlku3VM/dxWSfFnkzLcCc4qY0akviZ8n7anz+7Tf3np8lzYwyr5upfP/s02K80wXn2u&#10;4vd2Pu7jXnEvxV0e2Pzws0nrWbqvxgsZ0CLFgiuiOFXLuzspwqVJXUT0LxDd6DqOph7yYjavAU9a&#10;ytf1rwykIt7Ubv8AaNebar8UY3jMsaDPvWPqPxHgksvLlT94x+Xaar6tE66eXYitPRL7j6Q8D+Pd&#10;K8MW8OoNKq7VA+9WX+0b8Rl8baWt3ZX6tEqjcqtXzPJ8WdT8/wCyyXeI1/h3VZXx7d6np9xALlmj&#10;29KccNGMtGfU4P6xRpKm9kez+B/Hmn2Ph/P2mMMp5BavpX9kD/hBfGN9Z+IYJB9uhcjcD3FfmhH8&#10;S7vTBJbNK23zDX0B/wAE9Piv4itvi5Yt/aLrYyXAUxnpmnVw8fZtx6HZlfNSzBSm9+h+0HhvSr2b&#10;Q2ukn2jyxyxr0z9nvV9d8L3nn6lqMK2LH+JhXiXji/1p/wBnnUdc8PagYbiPT2eKRexC5zX4/eKf&#10;+Cr/AO2t4U1688J2nxDj+z2ty6L5lsCcA1pgaf7yMpv1PSzqs8PTcaa3eh/TZa+LvDWoQeZbajDI&#10;enyuOKsWq210fOS7j21+Nf8AwS7/AG2v2sPjxfW+neL9NnmsG2tJqkce0HnAGPSv1K8L6NqkltHJ&#10;Jq08btH8y+Z0bFdVTMMPGo4xW3mcuFy/GVqMZyfQ9K1PVtPsoNkkq/hivOvHXje80wyT6RbeYV5w&#10;BzXkHxl0z9pey8dwzeF/FtrDouP3zXEe5hXnuu+LvHfh7UZ/7e+K8O11PybFGPzNFHOadGX8NyJx&#10;GQ4zERtGaXmfQnwX+OkPjfxrL4S1CBRcIvzJ6V8W/wDBY2wls/ib4fe2jILXQ2bR3zXtP7Mnj/4Q&#10;/DrxPceK/FvjaKW6mPzTSMo/ka80/b6+Ifw++Mfxj8M6h4e/4mVhY3O+7lhYMqjPWvQeYU60VXjB&#10;pro+p5ccnxlPDyw1aom318j0b9mDVtVs/BGm2OutHlrdSqvjJGK9U07wss+rNfwaarCRf7tfMvxo&#10;8Y63eeHLOH4CaXdT30caqvkxkqv5Ct/4BePP2jdN0tJPiNZ3FuyjczyybVx9TXRPPqFSmpyg0zlw&#10;nCOMoy5FNOO6dz6VPw8hvLZt2jfMf9mobH4QeH7QG41aBI16/PxiuR+G/wAf9O+IPj0fDHTfHtrJ&#10;q62rTyWdvMZHRFOCW29Me9dB448O6V4oN14O8RfE1YZbqPy2tVuRHIvuvINebVzqLX7v8We3RySV&#10;N/vLfcVfEHh34Q6V+/udYsY9v8Pnr/jWNP4v/Z7gt2+3+LrNfL6Kjbifyrf8HfspeA/BGhPZ6dpE&#10;d4itvmutRkMzsfqx4qHx98OdK0fwtNq3gjw7pf2m3VmXzrNSrN6Vw4rPKmFjzVFY9Gjk1Ct7sdzg&#10;Ln44/syaLJmB7y7YttUW1i77v0rV0bWL/wCIN9Gvg74Jaxb2zc/2hqcfkoF9cHk1Z/Y8+Iml+OYt&#10;S1z4n+BdP046LfeSzR2TeVMfVSRivVfit+1p8NvCdg0TWFnawtGyrcTR+UrccDLACvKxHE1SNO8W&#10;lc7KeQ0VOzjc838eX3gbwh4dmute8XWNjPHAxVrldvzDsM8GvmH4j/HL4yaveQ6N8C0t/EVxNw1v&#10;psPmSD/awp6V7H4Y8Jx/tn67eab481a3s/BNi21ooZQrXJPJUvnhcdwc17Z8Hv2av2Yvgfb3T/s3&#10;eGNLt5ptqXt5ptwHLlf4S2SSfXmvHjmWcVKjk5tX29PQ9SWDyylTUeRN/wBdTO+BHgvwh4M+EVjr&#10;3xEivW8TTW6yajDeIFkVj1AHQAHtXCeM/wBrTT/gPf6t8R7PwHbXMOnqyssl8ImwBnK5HJxXa/G3&#10;TfE3iPy5dK8Uw2l5GjeUu7cAMdG/vfSvz2/a9+K/7VX7Omn6lqfxu+EOl+LfBN4+G1XTbVvMRScD&#10;zF6oPfpn0rCU61adqkry83ubU8PRjTbS/DY+n/AH/BUr4IftZSWUfhG9hk8SeeUh0u6j3XIbuqL3&#10;x616NYfCDxDba1dfGLXpppNa+wMul2cchf7Nx/EOhJH5V+d//BHr9lzxPr/7Ql9+178OfhwbXwne&#10;C5trOTVpGVreRiMiFWHz+mcAe9fqdqvirXfCUXn3dhDdaeq7Z7aBtrye2/sfbNRUw+EWJdWpK8la&#10;3S3c05qkafJTW/U8b0i/+M6WEOueKPD9jZ6zHN5bSwyNJHKT912j6KcdeetdB8Sda+K8ngOTRfit&#10;4Q09dWW2Zre+0wFSD/CMf3q3Php+0D+zd8afiJeeB9C8NalpOpaGqS3lvrU3lqW6g8nEgPryMCvU&#10;vHWmDxE1vqS6ppMiKu4SSbJIzx/TFZVKEK1+Wbd/Mca0qclGUbH5WeMviL/wUd8C61d+E/BfwW8X&#10;eIIVuBJY3dpp5kjkhJzgt2r7o/YR8XfGG8+Dl5rn7Rmi6p4dvBLuTTbuHy5AgGSB+NetX/xc8TfD&#10;NvPv/EPhcW/krtjkmWMlT0ORxXKav8RvEP7QGv33wuvvBX2MrbrN/atvdBoVU9GUjGSfToa46kvq&#10;s4whHXvY1cquIfvWsavw8/aF8J+N9YvvDtp4SaWSFv8AR5IV3Hr/ABZ710euQ+KoLdrrS/CjXe5f&#10;mjZvujvivBYP2N/GfwX8cyfE74b/ALQupfbs+ZJo+oRxG0b1UKoBGfqa+rPgP8UvCfj3RIzf3kf9&#10;rW8e3ULVl2+W3fIPYnv0r1KdSMlyvRs4a96UeaGqPgj9tfXLLw54S1XxL8T/AAbNaWlhN5ljlSr8&#10;DOVYdDnvXuPwU+LHhj9oD9m/wz4jj0u8s7HUtGhlt1kkImdccHcMHNeo/tQeGvgZ4ymi8I/Em2tL&#10;u1upQbizZQ0ZjyOG7AevtXSzaR8JfC/gyHQNP0W1t7W3jUWcEe1Y4YlAIAA9q4YVKfPJytodEq05&#10;Uo+7uedWviqbRmsdDu9YhjhjhX7O1xMGIx0D55zWF8Vfi14qn0S70b+xbfUl8s/Z3tvlDcfd5r5P&#10;/aN+IfxD+KH7S/hXw98EtO1b7O+uMmsNDbyPbmFCBh3A2gn3OcHFfWnin4MeM/FPgZ5rGebSbhbZ&#10;hCzYIUj1HfnNCxVOvGVo2t/Whs6MacouT3PnP9mL4MT3Wva98VPHfiO60+e+uWFroE11tjgUHqF9&#10;69e8O+LbT4dXU0fgvw7caxqE8y7pI2ysIr5j1L4g6r4P8cap4X+MHia2bUrGZUtRaxeW06twu3oC&#10;a9Q+GP7Rdl8CNTOi+KbZJbSZDNDcSN5kkpIzs+o9K4p5pTw8ldOy2O76nKpG61Por4i+MrHWPDsN&#10;vqOjyQz3EOJ5l48rI+tfKvx0+CWh+JvAeseFPDXxfjlu7y3kVbO7kDFWb05zXrGu/HPw/wDFTwhD&#10;PNZSaPDcTZ2zIVZ1JxjI5Brx/wAXfsf+G/Gfxq0vxP4L+IOoaHGi/wCkLqML7Lh+xG/H/wBeplio&#10;4mV3AKVN0dG7HSfs9+JPih8EP2ftL+H8HgbUtUnhVYTeaZbk5x1Y5pvxa+JnxFPhJ4/GPgTVLWC4&#10;lAivprU/u1J6NjoBXsWn6z44+EFlHaGZtYtrf5bgpbhflA7EcetdT8Jvir8JP2iPEEnhe2VmuraN&#10;ZrzSbpdrbScAMp7ZFWqklFQnH5/5GNSpGMnUjqYnwpt/DHw7+HOm2xeaaBrPc9yoOHY8n8Oa09L1&#10;+TXbaYeDPEPlyIcbd3T8K9tEmkxAaNb+FNP+xWa7W8vGFA/h6f8A168l+PX7P2s/EaOPxJ8G9fbw&#10;rrFrOJoZo4/3M5H8MidwfWvTvenyzWi7aHm06ydRuxueFPGvj74eva6s2qQ3VxG6s4YbN4zyv419&#10;eeBPF2l+NvDdr4k0udWjuIwflYHa3dT9DxX5+6L8cbCx1Kx+EXxwsorLxLdN5CTxptt7hv7yOehP&#10;p1r0b4A/tH3P7PX7QGm/s8fEU+RoXjJ2Hh3VJplWKO8AJFuSe7joM9RgZJr3eHc2o4bGLDp+7Lz6&#10;nk55l0q2H9rb3o/ij7YjIc8dqkqvZsNpO7PbNThgelfpSZ8OLRRRQAUUUUAFFFFABRRRQAUUUUAF&#10;FFFABRRRQAUUUUAFFFFABRRRQAUUUUAFFFFABRRRQAVHPF5q4/nUlBOBmgD8v/8Ago5/wa8fstf8&#10;FCP2pLr9qTUvi/4k8J6lrHlnxFp+mwxTQ3jpxvXeMxsRwcZHev0J/Z7+BHgn9mb4LeGfgT8NrWSP&#10;RPCukw6fpqzPufy41Cgse5PU12ZuBuwtAk3DrQBHM2fvCv5o/wDg6E8W+K/jZ/wUvPhHwvq32y38&#10;K+HbfTre1tzua2kb55QV6j5iM8da/pcuCxGMjnivwy/a68S/Df4y/th+NtQ07wRb65rWneKJB9ou&#10;bco1qUI/jYAY4yMHFcONxEqNNWR3ZfhliazTdj8oIP2WrzwL8DvEnjH4oeErv+1Irqxbw/dXCuvn&#10;Ry7xIq/wuBsBx/te1elf8EzNEf4d/HuP4kaz4XvrLTZIG09ruSyZIUnchghPYkCvs7xd8Q9E03Rt&#10;e0T4gaXocN7o9o90Le4vvtcLlO7fJ8gAcc9t3bmvLPh5+1z4V+JE9zZ6n4k0nw1HcXjJ+7WOaOb7&#10;u1lIAEZB3c7ST7V48sXVrRcbH0WHw1PC141U9V5H3v4a+MFnYaYk+m61GqNgL+8ADfjWpf8Aj7T/&#10;ABho6xX3iV1uXcGz8khsSZ44r4fg+Cnx90XxFHZj4hWGtWCwl7OzulLx7GGPmkjK5bA4wMjPevVv&#10;2c/hhq/hO5uPEet/Ei6hht7V9QvIUuN0dsYwTsiVz1PvXkVsPKMHJy+R9PTziPNy+zfqcN/wVW+C&#10;XxM8ceH77RvCXxZuG1j9zNJoJuEhYxkc45BIz2r4v/Zo+Gv7WHw58WnwX42+H2pX2j3jfK0lu8m3&#10;PGQcEY+tfaHjjVf+Gk/FL/ELQNNur7U1vhMqzRq32hU4EeeigjqfWvQ/hpoXxam1q4v5dATw/byq&#10;B/Z32pGjix6gDJz+laYKSoUXC2+tzzMRKpWxPtlJprbtY8R0q4+OXwq0m7sfBeg6lJBs3Sac6ttH&#10;95cjnaRwQK+lP2e9SvviB4RtfFN5rJhuIV2XGmvG7pZbRw3Jyy+meQRio5/BF9ourz+KtZjd50iY&#10;JJDcFlXI6hSP8+9dJocV3o/h64uLyzmme8t/KR4Yx5jbz94gDsexxwKuVN1U7m/12VOSmt0emeC9&#10;W1Ge3i0m01ea4hZvMnkWERq49gOSPWvzn/4Ks/sd/Az4f/F6Hx54s8OXcen+KpmljvM7Y4bjnfF8&#10;pyM/ex6Zr6D8a+E/2jvDXhG6g+GHj+yTXrfXxdQPdb1F3ZqJC8LAcKxyuNuR8vrU+q+NdL+MGv6b&#10;4X+J/hj+1JNFjbUbWLV7cMtsWBXO4g8hSyjPJHNZ0acqNS8XoRiq1PHU3eNmfB+hWPhH4ReFLbT9&#10;N1c6Xp9zdBVl89pI3U+xyCayR488cfD3xFNrvh7UriG18/FrdRLsWUeuOlfol8SvDnwxNjp9jr3h&#10;XTW0GIhmiksofLX5TgMduQuRwetefSfBr4TeKtfms7yy8M2+j3RUy6T9nfdLGRx5bJwT+WK0dSm1&#10;7yM8PiK2HkknojzX9nz9sDxt4lmh0HXrqHzJmCC6kmIZh/u+tfaF/wDArwD+0R+z/NqNxfQr4k01&#10;W+yzM3zEYzsP1r5e8YfsO/DQ6hbj4Xa7deF722mWVZWUzRSDrjaelegHU/jVo2k2vhLwf4v0+5mm&#10;xFeyW6shAHVsDOCRWPs6UJXgtz2pZhTxWH5Ju1vxPmG+8GPpvjHWtM1TSJGh3eV53kfINp5BPeu2&#10;0P4L6X4ztItJ0vVJvJa3PmW1xZt5e3/ZPqK9kh+BV3Nm5tfESRzysWTNvukkf+LgjBOaseKfhl44&#10;0DTLTVfAOpXMFxcEG6+0YV3xwV/2O/Y1sqktkz5+VON2cX4e/ZU+HujaHJo8PhC6uLW7UfbrWa4k&#10;Zpj/AH1XPy/UY4rY8N+AtS8C6HNpGhfDm4t9L2l4VhkPmOucYcMd2celdj4E8Fa1bTtqXiPxfNqV&#10;rGhK2UaBGifPIMmcsADjtW34nbxHpGmR6b4SMFwzQlY7OTdvdtv7vMmcj5sZwDxWcqlnqy40la9j&#10;z3wDLfy+MIdBttOuNHhhi3/Zb6IhiueeCCcc9TXpVz4f8R+EtPu9Uiv49QC7njSCQReWpH3eB+pr&#10;wW3+Enxb8UfFiz+N+vS6p4ZbT7EjUdBttQ3wzlTgrz97d16DNexWGt6D4+ha+1EyfZYlVJ5J7gwK&#10;xx90r35/CiUk7WCL6NCad8ffh/FHHqut31rDLH+5mtVk89lODkA8KT1681FdfG/4Z6boM3jzSrpI&#10;dPuZwqyreMWuOw+VT/QVyMvw2+H2m/EUX3hyRNQWe1Z5NPvFD+W+MB1Ix+ook+EXguK8h0zT7rxD&#10;p8czbmtY7LdED1OG/h9eKuMacpE80lqZPj341xap4gj1D4dWs15pMkf/ABNDLBLJMPVI0wMn/aPS&#10;nfFP4R+MfjlDY2/wz8d3Hh+R41a8j1C1PmQLjqVPXPcfnXbSfD+TQdOk1PRU/tC6dg2nTxxhWjXH&#10;3ec8/XpXUN4N1HxVDZt4xnso2s4iXeO4+eP/AHmA547dqt+6vd3ISUtGfKXhf9gvxdp3iJtS8bfF&#10;KPXLZJj5c2nxhI0APUJg5bPA4Ar9yf8AglfqcLfsmaR4XtoGji0OWSzhWRQGKg5yfzr8v9Y8cvoh&#10;+xeBtPm1C4s5drG6j8tFj7EFutfoF/wR58a+KvEfgfxJp3iK1jSGK8hktmj/AItynd/Su7La05Ym&#10;0uuh5uaYenHCXitmfa0R3DJp1RoxycUrylOcV9MfKj6KjWdT1p6tuGRQAtFMeYI20ihJtwztoAfT&#10;WO005TkZxUckqq2COnegCG6haV/m6bcfX2r8E/8Agv8A/wDBP7Uf2av2i7f9qf4S+F2l8N+Or2Q3&#10;dnCvyWusMrF1wPuiVd0g9w47AV+9zMCeTz6V5r+1b+zj4E/ar+CmufBbx7Zebaata4inCAvbTDmO&#10;aMno6tgg/UHg1y4yj7ai1H4unqfWcG5/Lh/O6deUmoN8s7fyvr6rdH8sfw4+NnxV+GfiKHxRcfBe&#10;S9k029WW3ha3MkEvPKurZzyfyrtP2jv2ifiX+0T4cs7sfDO30HU5YDa29vpditusO88vIVHUFc9M&#10;gH3zWx+07+zt8ef2cLL4leE/Gmt2eg33hzxBb2kPmWZnkaNIrlhKo6+TK4gw45HmDjqK8L0HxV4j&#10;0rwvBrfij4iTSTTSNErHw1cNbSfL0BADbwfYjHpX55iOFqeIxkMZKlH2qvfV/lsf1JLxJyHD1p06&#10;1epOKjywkktnvZ36ao9G0v4i+PdJ0HT/AISftGafqXjKz06EDRPEGgzNPdaO2esbttOBwdpPbjFb&#10;njHV/iD4bsvN1T4gXXjaxuIY5bOO8ka4uQmful3JaOQDgrz9a820S7gsfDmo6Pr/AI+8QXOtXiRS&#10;adqCeGZ0jtIc5dvL6uSOAc4HvW5o3xB+Feh+PrPxA+tapfWdtDHG3h2/8P3Wy7IHzOz7wwLHngYF&#10;OtwzmEY+0opd3FbP/I8XLfEzg3K67VCdVLpqrr57nb6Zofhjxt4ft9bnsVtiZyG0rUNvnQsPuuMc&#10;9enHWrnjX4JfFX9nSx0b4lfBz4qP5+qTPeNY/OAmG4eVSThic4PX3rnfFXir4ZeNPih4f+I3w+0n&#10;XvCunpdBJtH063mlhnmU92kbdHn3zivQv2gr3xh4m0vw++heKr77Rcaez3+l3TL5CtuygVkJJ685&#10;xyOldGDy/E4Ki3J8snrvserjvETL+Ls0oUMLRdaD0mrJyaJI/wDgqT4j+Ivhi6+DX7SGirYyawsV&#10;lqGo3MAa18lWyXZCRhj/AHhz78VjeKPjbrOjeFpvAeraHb6hY28bXuk6wurzLGYYQvlsnlfedfk2&#10;KxJ3uPm5Brnbr4c6D4y8M2setaSt5JJArSmSPBDY5AA6DPfPNaek/Defw5o6aFp1mtjZNg+TJIET&#10;HB7nPUA/UCu7+3sbKmqdd81vO6O/H/R5ynNMR9bwk1Q5le9rS9HHYz/hnrHib4xah44j0rxTa/Dv&#10;RoWh0+81W8mjTz7Z5k8x7eJlCiRCu5duCCSQ3JB6r4u6t4u+Fw034d+IvG2h+Nbmzt1jtrfSNKR3&#10;8sj93cM5A2sRyDg9a5n4qfCG21LwDNNf+I47eaxkguN8Fu0gRGdQshPGVyR0ByPzqrca1qmmXljF&#10;4l021uxcWIsXuprPapxyjP8ANlmH3RkYAFaQx0KkeecVbXQ8jF+G+PyjNI4ehX5opJOb2+4p6Z4k&#10;1HUfGMN/dXPhtbyNVg8v+0C2ol+SxZFGzGOCB17it7VG0u+inttV0q3aO4yG+zwIrRsTncm5SAfw&#10;rzL4seMdN0eO11+bXtLjudKvElS302FFOM8r8oycjPUDNeh/BP45/s0eJfFdrJ8UPEM02lhGbUrb&#10;SWzOnHGMjscZrw829tGi8TCk2uyWvy8z9N4Yzrh3h/D18vzPERnKGu6u0+i1JovAl3N8PNf0zw7c&#10;xeJmvLEwfYr+3jiuo42I/eR8MpMfXK4JHpWT8CPiVYfDiVNE8OaJZ6lJaweUl1rGnCRVIb/WR5IK&#10;sD0YYPFelPrvwz8QfE/VvEf7NOrX9n4X0DR/NvJNcsfMle45JC5wNpUVc0Hxb8R5/EHh+VL7w6t5&#10;qGiyahfNJ4diZoImbESDJ6nvXVguH5Zxk8as4uDb5rNWf/Dn5TxH4zcPZTxFOnh4Sq0XDlkm193W&#10;54h+1D8VPjNH8fLK/wDjS/8Aai+INNhubCO6ldw1pjCeWAhAGR09e+a4j9oTw/JaHTPiXbaA0enr&#10;aFGtY498tm2dwO1wACR6YzX3B491W/1D4mQX+vPa31r4Y8P20NxcLo8IVbx493lrx0UncV+lZOl6&#10;R+0PqmnHVR8b9FuIfMIh3+CrbCr1HDDHHTNfZxzDGU4woxknyWTbP5nzDOOHaf1jE1aEkqjfIovR&#10;a6XR8k/EXwVffFb4e+GfFVv4i1HWNXnsYjHDY2yyXRMYBbeGbC/KBkc4Iru/BGj+LZtMtNMu7a4u&#10;L59kSQGMiR3YjamOgOT9M19I6b4c/aBeZZR8a9NgZV+WSDwPZDH0OOKq/BTxv8Q/ijpfjr4aaz8T&#10;F/tXSPFaw2OvW/h2282OCOIFhjbtGWP6e1eVn0MZnEFGrUVr/wBI+w8NfF7h7getVxGEwcnUceXR&#10;6d76+Z63+zl+xr4gvtBsfC37ROja9rWn2MzXOk+DfD627QzuRuMk58xWkIz0xwK5r9u79oXxv8Jf&#10;Gel/D5PgV4i07QdakjNppc+mwwiK8H7svuR2yvl4wpxgj3FU9K+GHxvgDXPh39p7XIZg33rbSrWN&#10;ueDgqufam3/wh+OV5OB4q/aP8VXqo3yyyW1tIyMO3zIdv1zXo5LhaORYN08LTUb7vv5nxHFXilLi&#10;7OljMWm0rtR2SPn2zTTLjW9H+EHxh8LzaVFouq6pLdteAbmjmhaVXKg4G0heMkdK+f8AxXaeKPCO&#10;t3WoeBY/M037ZdW1ldyR7pLjYuCwXocD9a+5o11rwR+094B8L+I/HuqeILfXrHVWvodcs4HDeXCN&#10;rDCcHJz+FdVbfAHw/ezyLY/ErxBGqzNuK/Z1VDnt+6orVKeOrckrXX4nbhvEyrlOEjKjTajLRJPY&#10;/L3WvGGu+JPE0N54q0a9uo7OFVtV+wnDHuxGMZ/CvdtZ0yTxR4A0u81LV/FOteHZpknvms4Ve30F&#10;zgAbePKb1VQFxX2if2arXzSW8f8AiS6jbpJHcwAA/hFXJfHHwG/wo+FeoeNNB8W+Jo7yzuLfy5pr&#10;xShzKo5GwA8dq4sRk8Z+9zfI8VeJlTF4pyrU23J9T5UtvhkdaiXxF8NtH16+k+2TWs0OtWYiku22&#10;8SqmWBUA4Axknmt+b9lHx1rvg2x1Wy0C+t4/OhefQZvtCrKrNtM+5T3dTxwcHsTX254m+HPh34j3&#10;Ft41fxTrWn6hdWcO5NLvvJXOwfNtA4zWFP8ABOPSbjzb/wCJfjS4jBBaKTXpePyxXJSyOFaPMpI6&#10;KniFhsPUcZ4dnznd/sE/D+Ky1jWtB+JaaXDeywW66JqVnLGk4jeOZon+cNhmMSgk8OR0BzWR4w/Y&#10;Fm8HaDd+Nbrw/fapdWrQ3NzbWNsQ8iB9rpHGoUfdJbGCAhQ5yzAfUUHhL4cJqbaNc6j4pmDWk0n2&#10;t9cuRtCLn1+9yPbANc/+zL4XPx6/ZJ+Hfibxt4v8QNf2uj3W2a21WWF5N13KGLlTl+EXGeQDx3qP&#10;7Ejz8vOrM2fiFhp0nUjhHpqndnxT4lS6uNYudC1bwZa30GrrHsj0nR3EOlp5zEJ5hiBiCEkFRyc8&#10;5HT67/YC/Yf8J/D/AMcyfEm+0bRNYRStzp91cOyW8bYBGGYcSKD93YQTznsO5g+CHw0eabSdTuvE&#10;yyHmOb+2rrluQRndUrfsp+AAwlk/4SKZWUHMniC62kf9917eX5ZTy2qqkXd+dj53H8e/XqMqXsmr&#10;9Vuj7Fg8a+ArC23/APCXWCx9NzXS4z6Z9a5vxj+018GfDNjfxWvjvTbzVLKPI02G4BkZuwHrXxb+&#10;zl4F8P8AjO8+I/wo8QRahPpNr4lQWtvNqE+UAT+Fi279a6y9/Y1+F2nzpND4Xv7hQcMkusXLD8i9&#10;fUw4gxklyxSR8XXeBg9Ys2/jF+2f8bPG2gxaH8LvBeoaNeNcfNqUUYkXjuDk8EZHTrWRpP7XH7SX&#10;g/4T2PhjXPh/4g1K9mtbuPUtet7VZJLDEYaO4znlFJOc4ztOK07b9lP4RCFLq0+Hp3qPmVrqY5/D&#10;fXJan4IHw8+Mniiz+G3h5tNW++BurMseZGikuRI20kHI3YHbnFcc80xlPmqc2u3/AAxFD2Napy8u&#10;h4HqPx++I/izUtOtZ9eXU7iOziMOqSuHzHHN5ZhmJJ4ycnAAwVOCRkUDrer28P8AxKbLVNNE8jY0&#10;nVm3LFIpZ2kUMxKt8u/cM5BwSM4rwjVPiKPD9va+L30+a0ncrE1vGm0AqwaQFgeRubgDnAA5rXtf&#10;iFL8VNVjZdem0/T7Nbdbq4vnAmunJPmCMZ5wC3GRnaB718xUp4mpVdWcrxadzf2coxv0PbW8c6tq&#10;ugX1nqd+n9qWrRO1rJdCNmVeN6bD2GAV47dawdL8Y2Gs239uLqmS02z7LFNtuJU3AZHOCNwzj2p2&#10;n+HPAniDX55pfGSxtBp2JNSul8uPKdZABuIOMDkEEelYz/Cr9nOz1WHUvFH7Sd6yx+WW0rw/oMty&#10;7Mxyq+a7Iu49hjmuDB5XHESk46FU6c6mqfzOz8IfD3xP458Q3/h7wDfratpOZ7yK6vlW4uVdCzBQ&#10;MkkYPUjpjNdld+APFXw10Wz1K++IX2dZrhotNv8AS7xh5cnX0yvyjqG61yOnL+zr8L/Fd54v8JaF&#10;4+1bWtQs2SaXWNXisEVdoGBHGJCG9h71g/AzXvFfxIuvEXiLxB4R1aOx8OXBOl6HYa073DNHIdzC&#10;SQAE4ByAoIHNfRYPKcDUsm3Kceqdj0KVHCtXb1W+p93/ALH/AOwb+0b+0LFP43+E/wC0jrGj6loe&#10;YtQuLfxpdXMchI3KDBMrpJnuDx7V6nqH7NH/AAUDv/jVH+z5r3ibwd4kt5raO5l1a5huNHnVVAbd&#10;5lqpR/QgIPQ18B/Db9pn9pX/AITvXG+BnjPxd4C8L3F0F0/SI9c81ZmSMFy0uwEkE16H/wALf/ak&#10;8XR2Tav8fvE9zqTOxjmfxFMrW4K9UK42n165r6Knl+Ir0Gle1u+pbzfC5fVUr6ra9j9Av2cv2CNF&#10;Gn+ND/auh+H7628TN/bywXJW2luAi7m8wJGSuMH5gcnNUfF3hH4XeGfFMfgf4d+JpvG+qR3QTVLP&#10;wFpa3EemA877iTekaD8Sfavyu8V/GL40P8bYPBL/ABl1rxD4f0/Q/t/ibTdU1q48rWbvOGZtjA8E&#10;49wvNclo37U/xF8UftKXfhjStO1jw3od4oH9j6bq08UCSqmN6YbkEY681McZmmCwqtflXbyHTqZP&#10;m2Jlezn21u2z9udG/Ye8EfGbwpofjix+N9vp0c0EzR280aBzuBRlYeZ2wehPSvN/jL8JtC+HXjO8&#10;8F3ni6OabQbWOe11y3UIyB4s5HJyOzKeGxX5w+DfENpovg2PxB4w8VT6bqnhK+m868k1C48iW2mb&#10;KbgHO7ar5PGflI71wfxb8Uftm/tTazZ/E3QbvXNF0H+z47S40vRtcNrDeAR4WRRJlirqVJPc5FFP&#10;iaWG9/E1NPPQwxWAw8ZOnCPK113+R+kGg+MND8beI9B0ebUbXUbm+usWN5byq0Mm5WRvcOFPK9j3&#10;I5rX0GDxP4L1xfBk1rP9juFM2jtJHwkYI3w/8AJyP9njjbX5nfDXwZefCq6tdc8X+O/EdpqPh0C9&#10;1KzXVi7uwCsiRgMAG2uBvPQ5r6m+CH7TkfxJGg+H7DVNct9e1fWLpo2mujOtpbGbKhi4O7KNtyCD&#10;kZr1Mt4ko46TTkvI8ithYw3vp3PrSxa8+1zfaIV8st8jA8496ubkC4Q15fo/hLwh4aSWTxLcSs0O&#10;XuZv7YmUhCfv7C38ulc34q/aW/Z88D6ncaFezXjtbwiVZvtDmOT0AbP86+gq4qhQ/iySOGUWpXZ7&#10;orccmoiCJM764b4XfHLwZ8WNCk1nwNOZYrbakyyfLtbHQE9frXVWGv2d3L9nI2ybd3lsRnFaU6lO&#10;tDmg7pkWfY0pCHOBVW40+GSVLsPMk0YzHNBMylfyOCR2zmpIryCR22yKSpwwDdDVe+1m1tG2bx5g&#10;6L6EVfxrlGrxkpdj7i/ZV+Mn/Czvh/HZareNJq+lKsF95jZaUAYWU+7Ac/7Wa9UjlLL0/Ovzk+B3&#10;x+v/AIU/Eez8RRPmxZvJ1C3X+OInn8R1H0FfoX4a8Qad4l0a11/SbpZ7S8hWW3mQ8OpGQa+GzfAy&#10;wde6XuyPuMpx6xlHle6NNWJ60tNjYEnApJJCh2gV5J6w+io0m3DIWnq27tQAtFNeXY2CvbNCSBxk&#10;UAOoIz3ozxkVGZ8cZoAr3tjb30L2t1GskcilZI2XIZSMEV+H3/BWH/gnPoH7NPxsvPiT4Xj+y+GP&#10;Esz3djHDHtjtZicvEMdBnkex9q/ccN5oyOK8S/b1/ZP0L9sP9nLXvhLqCJHqElu02iXzLn7NdKMo&#10;3HOCeD7GuDHYb61RaW5EqdOUrzipep/PH4leCLSLcxnKbj+8X0rx7x5qHhCLUpCdU+ZWyy7q96+L&#10;Pw48UfC/SrvwD4x02S11jRbmW2vLeVcMHU4/I9R7GvkLx7Bcxa9OZV+aR84rwHGPJGL6HDnT5KNN&#10;cqZp6z410K5CqqM6x/d461han4/tILZhbWR68cVmA3oGyKDdz0C1XvNH1C6GEs2Bz3HWpjTprc+e&#10;jVqS+FIy9U8b3dw/yQ7c1knWNVnuNzMNvpW7J4M1QkM0Kr9arXng7UIh9pleNVHpXTFwUbHrYOOI&#10;luU3try7sSY/vVi3stxCpdpV+UYrc1LV10vTWRDlunSvONcur67lkP2hl3t932p04e0lqfRU4ypW&#10;a3Ltxqtm87SyT9q2fCfiK3eyuY1k6jFcraeENcuIlks9Murh34WOG3Zy35A16f8ADb9jP9rfxNYJ&#10;qvhf9nvxRd2t4ube4XS3VXHrlsVvKnRpx5m0dijUrRtb7jzfUAs00g3feavoj9mF7fwbqnhNPNAm&#10;vNSQN75Ndb8NP+COv7VniPWtLvfitpWl+E9FvJ1W6uNQ1qFZ4VPQ+Xk557Zr7T+Dv/BvR42l1rRP&#10;EWv/ALQNqyaPdrPCul2G4SKDkDcxA6elc/1inJcsXe51U8NWpyU7H1Y1pcah+z1caTaQtNJNpZWO&#10;ONcsxKV+NPxN/wCCbP7Zuu+N9U1zRfgJrstrNdSNDItv95dxIPWv6Bvh3+zlqPgPR4bCxuG1Ce0j&#10;Cq1zjax+grpPiAdc8I+EZNd8WW9npumW8WLi4hhA8skdc1lF+z1a6HViKMsRZJn5xf8ABH/4ffGv&#10;4S+H7Xwf8T/hpqmjTQ4Ba8tdodQeua/TXUfEvh7w9pXn3GowRybMr5jBccV87eH/ABf4C/aC1GTQ&#10;fhb4i8S6hJY4W41KwVbeGMMdudzL83IPA54rzn9qn4E634Jkk1WL4taxqRsk3zW95GwVkA/hOefy&#10;rxa+Ip0ZOSjuz3MLRq+zVPm2Ow+OHjvXvEfiFRrvxFtdN0Fm/efZbweYRnpx/SuI1LxR+x1psYh/&#10;sPUdcuF/1kzKzBj+J5rwy41XTdSWO5k1bcp5ZZZM16H8MPgv4u+KZtdM8B2NrNcXf+rVm5AH8TAA&#10;4X3rN5hW72Oj6vT6q5qa78Vfgrptt53h34Lx7fuqJtvJ/ImrfwZ1r4l/FrxN/wAIr8JPhhoOn3HL&#10;zXkmn+cLeMdWJYfyqf4o/sW/FD4c6XHe+MvGNqkOf9K/s/T5ZjCPXtxX0x+yT4M0P4IfAP8AtLwp&#10;4msdUvL1me81K1XDsD0UhhlcDsaz/tKpL3FPX8jOWFjpLlPO/Hv7Jf7V+pafHceF/jL9uVU/eWOn&#10;WiQsG/2fmAr5o8Zfs+ftQz/Ev+y/FGt3VpZwxt515r106oGztC7Tnkn8Pevt2a+8WavYXuo2XiJr&#10;NdjSLdWsxUqw984rw5P2gPjv45+Jfhv4a6/4xs7zTJtXitb25u9PR3MLMAQHBGc/dzjv3rysVmFa&#10;nJLmu3tc7KOF54XcdEe5/wDBPf4H6T+zT8FpPFtt4ch17xZr11LJqV55J5VSdkQY/wAIHQDqcnvV&#10;r9pzwF4w+Menx3niK3stPlRN6ra24DRtn7oYHORxyK9gPjXwl4c0u28F3GlBJLfKx2tqfmRB91gB&#10;zjj2+tSa34w8OazJDrWo6FKyKjBY9nyB8YHfnnr71rUi3TV5L9Tjpv2dZyUfnc+cPAPif4t/DrwJ&#10;feHPEWrLr8tvGJI2uJcXEceMBenzcV514q+LVhY6XJDd/ErVlvbqT59J1KEItufQhc5X3B6V798d&#10;fjH4M+F2iSXuteCr5LmSHPmQ2wkQeuCOfpxXxP8AG/xfdftGeE9S1P4MeDtQ1C+2b4/7PhLPuBAA&#10;OOPzNfO5hjMZVqKEZXtoe9gqdGzlax79rf8AwU3+H/wm8EWvhvxJ4E04QwqF87R23AED721uv1zX&#10;M/Cf4x/Cz/go/wCK5/DukaDqUmn6dGX1S8m3LuVv+WY5xk+n41+fuqf8Eu/2wfjjezS+MvjRp3h2&#10;9uFMkGi6k03mLxwp28fzr60/4I1+BfF/7E/iDUfgN+0lFGmreINYT+zNWtWMlteRquAu/ja3oDXo&#10;YejSlGPPVTkmrrUxq2pc3LB6n1B4o+H/AIf+DHw/bwl8BfDEOm29kpSGCGH/AFsh/vJ/Ec9WOT6V&#10;8v6lc/GHTbHVPEGpahfeHddaN44G02Qfvl7CQj35AYcexr76/aIsYPEsE3hL4eTpp+ox2/mTXdx/&#10;qwuOxXqcdK+KP2lvi3pnwltv+Ec0m/t9T1MKkZj2h5ZWPBUf3jXRmFbltCk7tmGX2lrJfefF2lft&#10;mftK+B/iGG1v4s6nqUcdzi4guIz+5Ocds5HGMGvpDwt8c9D+Mb3Gi+L9aF1qF5ZZt7a3VmdmPIKB&#10;Rzz2r4r+L3wS/bG1Hxpr3xN+G/7OeuQabcTmWaO4mjy5J+/HGWzt9sZr6t/4IQ+D4Ll9b+KPxm0N&#10;rXXrbVm061h1aQRvaKmCwAb7oJPbt0roqYGXsYy5ktr6q933NVjI8zjy3fpp8j6X/wCCaXj/AOJX&#10;wc+HOqfDH46fBbxFa2+n+IJ5NP1rVbWQC7tZGLrKCeeOh/CvobVv2m/hHqesJ4IkSHzNUk8rR4Gm&#10;EnnSYJ2HrjGOTXf+LtP8NazpzXGkvDMGQBZIfmz65J/Kvjv9pD9ifx3rXxY8N/F/4M3dtZ6p4Z1d&#10;b1kmuWSObj5o2Cg5B6etY1sPJzS+y+qOWn7Gq+baX4Hr3g/9kXwDpXjCT4oeKdGg1jWrqZ2a7m+W&#10;GFWIPlLGOHAxwWB716VrnhqCLRW+0MsaQj5bcgDevoq9FFcp4j+Odz4Z8Pw6/rHg64mt4YczRwzq&#10;HDDAbAPX5unPQ1wPxL/av+C/iu0sfEGgeJLmOa3g3XWmMwWZCpyQwzwc4GBnjpXfTjQo0bL/AIJz&#10;1Pb1Kmpq/GzwdqOseEb1NMg+zyfZsW/mwgrHkdu3fjGK/P8A+OH7UPxm/Y7ttPtLT4o30llIGik3&#10;cOXzkcn+Edgfwr61+Kn7U/jH4g6vDo2n+DdQttL0/T/t1xdQWrTeecfLFGEHLeuelfHfiPw38a/2&#10;rvHlzFF8HGbQIJmS4XxBH5LNz95VYZ/QV5GIlGtUvJe6j1cHFwj5l39nX/gpb8QfGl+tx4o8afbk&#10;MhC27MFC8/xfWvqW0+I+v+NfD9x8WPC7jQprFQlxdWN2C0in1Cnn6Gvhf47/APBMX4ofCrTY/iL8&#10;AvC8lwysHvdFhuAx2+qf/E10X/BPbU/iH441vVvhdqdrceGdSml8u5t9XlKySHuFibHA9a4KmFkv&#10;31CV47We56PtKNT93NK/c479rP8Abf8AGnhH4uWuvx3epC9t42SSZZpJGmkJHAGcc4HFfcv/AASm&#10;+Lfxb/bSN8/xY8Na1YaJpOnxNaJcblbUpHfGwZ+baAoLY65HvV74Tf8ABDDQNc+JUPxx8UeOLvUL&#10;6GbzFtb1VltTjGG2D8e9fQHw6+CHif4CfHGTxF4U8RWc1pdWX2Z9Pa3MXkgOGUhsnpgjGO/WuuGD&#10;wUZQbi+Z7u+/keVXxspU3CnJX6eR6N468LeFtG0+78GXWhpDHBbsFsrWzwBwT8pXAzkducmvmPVP&#10;jl8VvCPh/UPD9nq0dxHaKzWq6hfBPkH8ALfN0HfNfTnxG+N3i4pdRWnhjTp224aQLlmb61+df7XO&#10;veGfB3xh8O/Ef4yaXqMvhG41JVvrezYxqtwx4WYDgIOM461tmGElzRdPSxhl05SjJ1Vf+uhX+GP7&#10;IvxM/bb+OOofGD4q6dPo/g+1ZE0+5trv5r9xy3l7eoHTd0r3b43fse/BPxL4NXRtP0zXVutJwbS7&#10;GqsH3r0yDxz9Oa+nfCXjL4Saj4K0WPw/qVnb6U1rH9mW3j2RRJtGF47V5r+03pcMNpDdeHoWI+1I&#10;4mikxG6HvnuK58Vh4UaHNa500cVKdW2x4x+xh+0b8DdX+IcHwM8W6TJPrumTbJLHXLUCSHb91gxG&#10;DnqMc19heP8AwX4Q8S2cmm31lDNHcRkBWTIRcdvevyh/ah1uz8Y/tvfD0/DO6t7XxQ1wsepmzkw3&#10;lK3DPjrkV+pHhTxZqa+DltJYHmuLMLHNcMm1XGOQCe9dWXyp1qHK1bQMdRdKopKR4l4w/ae+Cv7J&#10;nhC68JfEDxFDDdQzNHpcbRNI12SMqBwecnBqX4Z+MvHvxN0S0+L/AIT0jTdNaZVf7RZwgzmPggk4&#10;/Svmj/gslDpd14L0WTRtKX+0ZNajFrcbgXSVm6AfQH86+u/2R5b/AMJ/s36Lcaz4af7RDpsKXUZQ&#10;bjgDLD1NeVifrDqqHM7a/Kxuo040OaSu2eb/ALR3/BSbw98DtU0/w78VmNr5kU00E9opjaeZdoyy&#10;+pz9Kh+GX/BXD4ZfGC9s/Cvh6Saa4kVWaPZtY+pNV/2zP2D/ABF+218TPBnibwfpdhHo+j3DPrl9&#10;fKfmgxny1UD5myF7gda0PGf/AASv+G0MNvqvwp0u38N+ILWEC31C1tyFY4+66jqCetOX1rlu5MVN&#10;YDlV0je+L3wY1b9ptre+/tFtLt40EloypmVJAchwQeDWN8cvhHd3Xwa0fwj8X/Fl1A2gava39v4p&#10;ijYzQPA4dTnqCcYJ969P+AGj/Gr4cWaaP8Z5NL1RYY1ij1HSYWTBHdkb09jW/wDtE+Nfho3htdCm&#10;1zTbi4vF8uOxup1R5h/FhTyaI0pe5WaSa+8znOnKXskrxPp39ln46+E/jv8ACmx8XeE9dh1FI1+z&#10;z3ELZDSJgE/jXp0Mu/jFfnn/AMEx/iBbfAbSNf8ACHjbSJND06TxNIuhwu24S27kEOMcAZJxzmv0&#10;EsbuK6gS5glV1ZQVZTwRX7BkOZRx+Bi5P3lo119T82zjA/UsY0tnsXAQelFNjORTXlw+0V7x5JJR&#10;TVlBO09adQAUUUUAFFFFABRRRQAUUUUAFFFFABRRRQAUUUUAFFFFABRRRQAUUUUAFFFFABUdwzKu&#10;R0qSkZVYYYUAfztf8F7/APgqb/wWT/Z3/wCCkN18KfgP4k8VeFfB1n9mHhGz0PQy8Os5ALMz7G89&#10;i3BXPHTFfud+xX46+L3xM/ZQ+H/j74+eG20fxlqvhi0ufEWntHsMV00YLgr/AAnPO3tXp15omj6h&#10;Kk99pdvM8ZzG0sKsV+mRxUxiROFWgCGUnHH3u1fiV+2t8V1sfi74o059Ct5bP+0roX0CxqizhZPm&#10;DOoxnb6k/Sv22nU7M5/Ov5wP27tQ/an8X/t6fEDwRo2r2lhovhrxpdR3mhtsP26E7Ssr+dGd45wA&#10;GwB0weK8vMoSlTTT2PUyuUY1n6HWWPxg0eDwhceILTwtZ3Wj6jCkVjG0azTSM2Q8RTH8O3ByCDxX&#10;L6v+x98CfHfiCae9+GH9gybhu1K2/wBHTkE7So4yOvQfWud+IvxR+Ifwbu/DemaZ4Aaa41aNSTZ6&#10;as9vo8RyJGHmkKGAx8hwDkHnivXfgjqmg+JbaLUrvTl1nUL5Fu1ubqcGC0kJXiKNEKxHkHbg8ntX&#10;je/GPNE+iUYSlyu5L8D/AIFeI/gtayeF9C8S3OrRx4it/wC2ZiqOBja+SGfKqAvHy55wCa9h8JaD&#10;4X0zw3qsXja1sPP1bEV0yzO0ewfwKSMnPcAfnTbfxB4f8PXZ0LS3gu9RmXzL+CWZDMqkHqMHsuQO&#10;M7eO9YXjHxjFp99JqU+nOswgCxqsm18n5toK9yOAGIrknSqV5cvQ76Xs6Mdd+x0nhKTwf4ctl8Je&#10;C9KsdLjBCW0v2ZYU57AZDP8Anmu4+GWk6BqOoXzy+KPtCw7j5McYAZ+nytnBA9MmvnXUvit4Rbw1&#10;IviDQbhWtbhRNp9rfPCMvyGaNMJJ/wACOKdpX7Sdh8Pi1/4RkktZIYdsUP2z92d3Uom4rntuwcVj&#10;iMDUqU/3ctR08VGL95HvWteBviHrNvP4g0Kax1W3hZo2hjVlePnjCFtrD8PzrzUeJ/EfhjxPHa+N&#10;7ldLhvJvKhiuMjbcDJC8Djhh3528Cufm/a1k8W+IbPX9IvbzR7u1RRI0N6hjZtvJwifmQM15744+&#10;Nut2mpyeKNQ0ux1CSJXuJJ72aSWG45yGyzAFxk8lCcEZ5674WniKceWpJOxjiJU5Tbgj6HOhTi0j&#10;vbqeS+jgkMayNKQ23JPmKRzuI46gADjpivOdS8DeKPD+r33jnwv46nvLGT5b7Sb6AXDRoEygVgA6&#10;gk87g3I7DivaPgB8G9G1/wCHMPjvx14okvrjVLf7Xar5h8m2j2qzBBuI6YGQVHsOcy+Ibb4b6Tot&#10;1feGW0976xtwt+rMo3SAc/fJCgB92Og3Z47+VLOsLHESp2b1sdEMFUnT5kzwSx8XeHvGtreeHdY8&#10;NGK3hmj+1WuofLFsYA7g743/AFUkc9K0/G/gnRZPsOpxxLbmSPy4fs8ZVY1A+XDA8L0HHWsH47+G&#10;Y7vVtH8WLpljf+G9UZkvtPw2LebI2zeXHhHQ8ZDggj68Vbzxto3hOx8jX7X7ZZouZINNt3unZ8fK&#10;IURjtUDGVIAHavTjy1IqVN3OVqUZNTO40VdSsNJuo/EOsQbmj2wp5ZU4HYNyxz7itrQtF8J6fptz&#10;4k0Xw2kOp+UDCYyAHGOQTjg1xOr3l5400OxvZvCV0LCSdD50LGG4hx90on3gPUdK3l8YeEfBOp2+&#10;hReOIYZtQz/oOqXhaW5IHTJ53fpTUYy0Dm5ToLTxFKttaavqfhqQXMMLMYDcK0TDHOQvRh+VeZXP&#10;j/8A4THwzc+O9E8NajrMllqX+j6GbzEkLoSCgUY5Y+pIr2e30SbWNPb7NGtvHJAJGWS4ChV9dxwc&#10;1zjWvhqfXTG+iXTKQzSXFvMjwSt0Uu4w23I7A4Ct04oUI05NsL8+xy3gv413usyXWkSfDO40LEKL&#10;qX9pWOdztyFib7pI7kEisvSPjJoet+LJofCPnSXFuqXFxJeN5RjXcdvlxMQSMA8jsO9eseK/EXhO&#10;2sfN8TQ20lrY24+aONYbeE5wVLZy4LDkHtiuXs/iR4evZF8O+DRod/qGpKzW9vp0cLRyqg++vl/M&#10;cHrySD6doUYS2Ro3Jbsb4ml03xb4fkGt36rfXq7o7NZng3RjodpI5Pc5/KuV8C6jPpWr6h4H1L4R&#10;XdjBJtj8zUNR3qJuGWaPeTuGOTgmsX456s194g0/+zPGq6bqFnl5mFrKwMqkExEKfkHI68jrXD6T&#10;4F+LXxW8WXfivxP4waSCNc2NnZzNcRPtPO7HUE9mzj8q1+rw5dzn9pOUtj2CfQ/FWieIZJ7qLQf7&#10;PkTbby21oZGaQtnnBJ49RxXReLPFQstFefx3bSeTJdRRWs+kztgZGNxYAKME968z0r4ifFaDSZPD&#10;lrpGj3WlRwkzwrb7lmweWZ3V0XA6jOfXFcr8Tfip4yn8QeC9c+BXi22Amus3+m6bLHNZvbjhyRgR&#10;khhwevbmtI0kolSqeR6Bf+HdV+DiNr1x8RLhdPmumex0u8nUxQhhy0jNknn3FZt5qfxD8ZaLOq6t&#10;e3KxEy2H2WxMMDk/xFo/vIPc4NWvEfjLxr4mabQvE3hVrqzaTDapa8pFbsuX3FeEI6YIzUlnc+Fp&#10;fB1peadffYIdPYm3jjunafGcEMY2wVPYEHHvRyye4L8zvv2dPDmvJ4Zjh+JM2n3l5uIiaGH153Pz&#10;zj2r1j4T/Hj9qr4a/t3/AAj+E3wL8MNfeDvE1xcRfEBbOwLQw2qp8twz4xEVPT5huzjmvL/hfdQW&#10;lvDNI0f2lP3nzSB8seQMk8mvv7/gmlo0T6Nr3iaSwZJbm4j3SNk545A+ntU4KpP+04xTMcyjGOXS&#10;fyPqmF3PBr52/wCCtPxg/aL+Av8AwT2+J3xY/ZO0OfUPH+kaCsmg29rZG4kBaaNJJEjAJdkiaRwM&#10;Hlehr6MAAXIpZIElG2QBhjGGFfZo+JPwd/4Njf8AgpJ/wVY/aw/a58SfD39qDxL4k8X+AY/D89xq&#10;GreIdLMa6XfK6+WiS7F+ZiSpjz05wNvH7w23+r+nFQ2GiaRpYYabplvbhjlhBCqZPqcDrVoAKMAU&#10;wPgP/g4o/ad/bW/ZT/YPuviF+xLZX6a5JqsMGq6xpenm5uNOtGPzSqm1sem7Hy9a8A/4NbP26P8A&#10;gon+2J4O8eR/tlavrmvaFpLwt4c8Ta5pphkmlY/vIVk2r5gA54ziv13ubS2vIWgureORGGGWRAwI&#10;9CDUVnpGm6dD9n0+xhgj6+XDGFX8hQBNCxZck1+TH/B0p+27/wAFEv2O/hv4Jm/Yuu9Y0PQ9Ulmb&#10;xN4q0PT/ADpreQHCRM21vKUjnPGTxX61ABRhRUN7p1hqUJt9RsoriM9Y5owyn8DQB+ef/Bt/+1P+&#10;3D+1j+wxN46/bitdSm1a11+W38P61q+nG2udUsQqlZWBVd2GLKGxyFB5zX6FrErfMR3pYLWys4lt&#10;7a3jjjX7saLhR+FNllUPhWpeQH4i/wDBxv4lXw/+3BoPgT4hfDLVrHwR4s+F8EVv4+0W3Zf+Jul/&#10;Oxt5ZdpQFIkiK7sH98evGPzmu/hn8ENb1RbTRfi54wuI1k3r5usR7SeFyQVwOn4Yr9mf+C2fxF8Q&#10;fti6LcfsTfAD47aX4bh03VYz8Sb77IJp/KRYZDbjPyiMC4idyDk4KcgOK/F34m/8EsP26/A2sq/w&#10;81fTPFNreXbHSL+G4jRZ4CSq5iYZV92ARyBg5xivAxlbDVMRaNXlk+h9Nhq+O+qxhUjeK2LGpfBv&#10;4MW8EiXvxc8WTNHJtfb4ihZk5xhTjn8Kr2n7Jvwdu92rXfxX8SzMynymvdYt1YD2ymeKx5v+CbP7&#10;ccenm51Txz4StbgyOi2aXjsfNU/NHuWPG4c8AnNXLj/gmL/wUT+9Zat4Yvoo40a4uo2LpDvXKhnM&#10;J5PT2Nc8MVy+79Z1KdKc5J+wHaj8M/hL8M2i8eeF/iVq08mk3tt50F1eRtBIsjbWLEIMHHfNfUms&#10;ad+znrfwss/Hdh8dPh/4ZuI7FjHo7a/JPd30nYN94BmPAxxXy9o//BMT9sXxb4TuPB2h/FnQdW1b&#10;Wrd2fwjpckxll8tsEZKDkH+6CK5Pwv8A8EvP2rf2a/iBovij4/8Aw4/s3TftDeR/azbVcqCTgOAG&#10;xkcDJrPEUcHiaft6tTncF3/M/SvDvOM+wOaUsJllFRlOavK12l1/A9m8b/H34XfB7S4/C3iPxssb&#10;KPNjFqjyNIhXICsAPlH868o8Z/t+eFNWWGDQdCuLyeNRBbXF3H5SsgyckLkscZ5JBwOak/ad+CGv&#10;fEiLSn0O30y8lto5Y7lo7ry/kZsqGywzjnA+lcD4m+A/xcvrfSwPA3hyaOyLJHZQzCEJEVQAkxup&#10;DgpuO04JY8da5cvoZZUoqpVav2uftPG3Efitl+ZSweW0G6cbWlGDbd0XPG37bnjPV9NfwlpfhBLe&#10;Qw7JmWMMSMnABk3gD0wK8u8V/tG/FbU4Ba+Irb7ZdMcxzX91IwQf7gYJ+lemQfAD4lalq1xrOr6D&#10;bgSBTDG2oJ8p2gso+Y8b92MmszUf2WviJq1619LpFrHuPyx/2jH8o/OvfoyyijFKMo/gfhmc4Xxg&#10;zitJ4ilXlfeyaX4HhmueN/iF4kh+x6zq8gtC2Wt7WNY04/3R/OmW+nJYTQ61o+r3D7cG4j8naV9g&#10;QxP44r3K9/ZP+IDR7YtKsx9L6L/Gqdx+x78TLhdsFvYx5XLp/aCDOOegrq+vZfy6SX3nydTgPj74&#10;pYOr6tM+nPDPxc8YeHPgtrlufC9jNb2Wm2MdxcPI4nulkhTZuOeMLgcenvXWfDz4iarrXxb1DTj4&#10;GtFvLOz0yG6vBqEhjEDYbaiY44Prya89ayvE+D3xA0p7hRJpdhpAuAXzkrCinB7jNd58JLZZfjt4&#10;oskK/wCkaHpMo/2cRryPyrf/AJd+7JpPsfmOMrYzD1ZUqsbNXTT3ufZUnwt+HztcRR6TOv264kur&#10;6YXBPmSOByQcqR6DFDfDjRo2jubLU5VKqNscljDIoB4+7trbS/iuNPt5zbtkQqN2MA8DmltAZFkf&#10;e47ht3FY0MrwtSPNJat7nytPiPHW5XJPtez/AEIRYWOnRw2XkWzLIuHmXSYV+b8uPwrlPCnwV8Cf&#10;DLxbe+IfAWkTxNrl552rSBU2ySnHzkY4H4V2F/F5Y+2oWby19M45rH1rxdo/hiyTUNb1aO3h8wbZ&#10;ZpAq5J6ZOO56Civk+E3btYdHiPGYebslqrX01v6I39Vu7/S9ObVNHuLeGW1HmeZJaxLG+BuIfCj5&#10;fXBB968J+F/7Uvxy+Oeqaza/CT4ieAb77DqUkbW97HPHdKuSA+zuh6hxnIIyc16B8P8A4ga74y+J&#10;GoeBfH95Do1wunrPofhSeFVubyAZ8y43MSJlJ4Cx9ADuGeB3Gk2PhbSbzz4/DNnb3AVlWaOyVXwe&#10;24DOPauiGFp1Fzx0XYw+tVY0bTW+qdjxfwhqvxY8X/tL6X4T+NGn+G11nS/C1zfaXq2jxytNbK0y&#10;xsmXbb8w56enSu5m8N/tdtql5b+F/iN4Ph06SUm3F1psrSlO2/Bxnr04rj/C+tWev/t86tfaHNFc&#10;2+l/DuOC5aGZW8qQ3XKsAePy/WvaRcyfb2WOby+h571pHLcHK0+XXuFTMMVG0ebpseb6j4c/bp0t&#10;1bTvjJ4Ng4I2x6JIR+pNed/GPWP2uvDWn2KfE34p+GdU0rU9YtrOSzj0Abvnb7wDZXI6jOa+nJb6&#10;1baLtlbPBrw79ty4s1sfBNrbt8svjK1GFb0rR4DDroZrHYqVVa2LnxC+GX7QsU1rdfDL47WkVqbf&#10;Zd2uuaDDOS/bYUC7Risa3/Z1/bF1WEyH9pbSbUsvMdt4Tj4/Nq9ouniheFZI1ZR8yg9jjrWpot6z&#10;lpflKsuDU/2dhY6pFf2pjKkrSlddLnyf8bPg5+2D8H/hT4l+Ks37UtndJoeg3V01qfDMP73agOzJ&#10;zwT/AC6HpXoU/wCzp4z134WeH5vhr8btT8N6hJp1rc3DLYxSQsrwZdViAUJ+8YNx0wR3zW7+35qU&#10;MX7G/wARZgMKfDUilif4jIij+ddVpnivRfB/w18P6vqEc0kEmn6fZ7reHdtZ/LiGfYMwyewBPSpl&#10;gMHezibSzLHez92T3PHE/Zf/AGpJI/Jm/bH1Lb0/d6JGv/s1WU/Zj/adWyzb/tn68rLzxpqY2jr/&#10;ABV7z/bOjW7q+5vmGSMcn/Cp77WLO2sJHhT5Wt2b5sccVt9Tw3LexzLMcZKVnI+fv2a/BXib4ofC&#10;TXL/AMR/FLXV1r+2ru1/tuzuBE+I22q2wDaT9Qa0G/Zc+KSQ8fthePMMMH97CM/+OVc/YImS9+De&#10;qXca/wCu8Vagd3/bU17JLEszqiHK/wAqqGHopXSFiMRWlP3nc8Gn/Zl+KkVu6W37YPj6Pc3JM8J/&#10;9kzXNwz/ABB+B3jr4hG/+KfiLxaNJ+Fbapp9vq1yF8ud52iYoIwuCV6ds47V9N3+nCRNyfw+gr5/&#10;+Kfh3W/FHxp8feGNAs57i8vvg0scMNuv7xv9NOSMc8Lk8elZYnD0vZPQrC1qirJn53/ESz8M/EK+&#10;1KDRdU1CwnGmw31tazbIoFkMSu6qrAmQMYsDBGS2RkVwPgjTPE8PiCz1DXNel02GNt9nHb/vJZXP&#10;AA64B3c8HAxxW78GtAXWfiNc+FPF8F/fW+qI2l6VeLcqZLWRB/o6o77SSpUjA9NuCDzjeM/Eup2H&#10;ifw3ong46vaS6XezltQ3mG8hmaUhiwUBUcKoxjIxjB6ivOpSlGLor8T3Kd/gXY+h7nW4vC3wxtdd&#10;1K2mu7S5tpbHUJGsytxZqvWXdnPRucggjpiuT8S/F++k0WDwZ8IdFj1i21B7drfUNWhgyjRkKBCR&#10;g7+epyayE/a/1vUdR/4QLRbRUs7qx/s6W81byRA8srAedcDbsYE9XyGPrkVi/Bz9mv47+OPFEmma&#10;JP8A2bouk6jJHHrX20W8cjg4PkyHlgenyZ4xU4LL8VU5pNa9LERoyp03Opoe1R28thoF5q+otck2&#10;Ia5kW51jc1vJtIO5QeU3ZAxuOeK6/TPiRZ/Ar9ibRJRBa3nibxRqklxFKbspNAHBDtx8wyMj5uDu&#10;rhLv4bXFr4ntPgt4v+Jlja/bJSkMNrqsm4E9BJuQb++T15z1roPht/wTX/aY+J+m2y+Idf063tYd&#10;QO3VNS1LyZbuNWODCJB8y4A5xtr2smofUYylVje/QVOnGtRsmtWdVo3jG41/Q/CvhPw3cfZ7hVnu&#10;dRt9/liKaZxhAzY3/KOoz6V6h45s/Gvw9n8ttFvobyKzUwlrI7pNyfe2kcj36Yrrvh7/AME2/iTr&#10;97p0vxA8feG4IdI0+O0t20vUDO5CEne+I1G4k816t4//AGRPFt54dkg8O+KdO1bW5LtE/tDUNYmj&#10;S1tgpG1E2MCc47jPNe7Rx0aMHGz+48nHZTiMV0enlufCvibSf+EZ1jw14xupRBDdaFNb3kkny73J&#10;38/kf88V5x4l8a3Wk/Gnw1410zVYStpOi3VvKdqyDg7dv3jwfyr6x+Lv/BMz9rv4hX1rpOkfErwn&#10;pun6fYj7DMzLcM8+GVwyOv3SDjPJH4V5p4l/Zg+Ivwq+KuleBvjt8N9O0GC+hU+Hdcubb7Rp9yyq&#10;FZ0dWHlHP8BCrk158q3tKTpyWjJweT4zBxjXbakvwMXxvp2n6Rf6lo9z4vFzL440G8trHw/NMGmW&#10;4ZfNhWFPvFSFdMkHqBnmuz0b4o+ONO8CeD0tfCs32JfCsUd1JDdASRXULG3dNvc7o8kdvxrzX9p3&#10;4XfAfXfEF78bPhb4/wBSg+JPhq7tUttP02FfsDz2wz56lgGKllHy567hzXf/AAB8LfGD9u/Sri/+&#10;Clvb6PJ4f1K41HXrZroKyRXmG8pMgN5gkjduCNpbGTXzWeZbTxGG5IpaWtfY9lVvYUY1Ks23fXQ2&#10;dDvdO1Pw7e2HjHSTNHqEs5vGuMFpJHykY3kdAEBHPXNanhOy8R+Fm0nxl8MNetrHUoStv9muzvim&#10;ljX++uQpOMnHf3rY+H3/AATt/bO0L4cDwnp2l/2r9o0k3mj61deJklU3HzMFl34ZSWIIwGGeppvh&#10;f9iX9v7TbfZ4r+GDM7Mki/2Tq1pIYJeclT5i559ASQe9fC4jAZxQq+0w9TqmreXkd1PGZbiEvaST&#10;X3O5z3jL4xftC+OtRvLy61HSbfUIWlguA08y/ucZHIDLtJHUgV4Z4j+I3xT8HeJ2vtd8C/2lZX0q&#10;qzLc+Ypbb/DnHyj1r27UP2I/29tL17UiPgzrF0XuvMhuo7e1jXaw5+dG3qcHHHfPJrnfiv8Aspft&#10;e+HbuHWvDX7J/jXUr61jzbzf2NPdbCRgqpQkbT/dI5/Guuhjs8rYq2K99P8AA4Kzwe0X+QeFvjf4&#10;j04w+F/CKfY5L6FGuUt0kEZKnO2NhgMw78ivULL9pf4haPeafey6pxprqlvtc/vNxxtbnJOfWvDN&#10;J+AP7a13oEfiy7/Zk1zwjb6dN599Z3WizWeT/EYIJAzFj/0yUA+lZOr/ABN8SeH9MXS/EHgbxAsl&#10;1eKWk1DT7lWOTjYssi53cfd4wM1lUrZzh5WpTkl1Sex0U/q0YJtJn0ndftt+P/C3jO38cazr1na6&#10;XdXIbUIMPszllVACOBu+ucCuy1T/AIKHeFtc0X7VJaf2TJJI0Md5NGZEuCx2xFeRt3Pn1HFfGHxW&#10;13W9V8FW99pgtV0tVludU0qRV87yUJJiVRuCnO3IKEYYEkYyOf8Ah34g+HNzdXXiPSvBMmm/2bZ/&#10;8Tay1Q7vJhiJUyLGsbfI7HexIILIGYMBmvewHEGfUcLzOq3r2VwrUMNL3uRfeff8f7e/gLTdEW/u&#10;rdZYTculxJJIscaKCB5ikdPmcZDeuc9q9d/4Jtf8FIf2lfjp/wAFOtJ/Z8+B9hr2ufBvT/BrxeML&#10;nULL/QdNvFDSRy28wUbWOVUqWbdngDGa8E/4I7fsceFf2xvjnJsmvr7wDolrFfata3V59ojgzKSl&#10;tuYZUy4yq5+VEY4U7s/vV4f8NeHvD9nHp/h7QbSxgjjWNI7O3WNQoGAoCjGAOB6V62BzPOMdFvFT&#10;vG+mlvmd2W4WlTk6kVbQ0rRnYEsMelfEn/Bfz9pH9tD9l39gfV/iP+xH4burrxJ9sjh1DUrCzNxc&#10;aXZn79xHGM5I6Zwcda+34k29qSe2t7qNormBZFYYZZFyCPpXcewfjB/wa5f8FAv+CnH7Xev+NtC/&#10;a8vNb8TeDtPtUl0vxXr+nmKSO7LYNukm1RIMc4wcV+z1uzMuWNR2OkaXpkXk6dp8NunXZDGFH5Cr&#10;Cqq8KtAH5Z/8HRn7Z3/BQf8AY+/Z38F6v+xHFq2l6fq2sXCeMPF2iWJnuNOVFUwx5APlI5L5cjna&#10;Bkd9T/g2O/bB/wCCgH7XX7JXiLxP+2/a6pfR6brqw+EfFms2JgudVtzHmRSMDzFRsYkxzuIydtfp&#10;leafY6jCbe/s45o26pLGGB/A0WthY2MK29laRwxrwqRIFA/AUAKkjmPJ57V+KX/B0l/wUH/4Kgfs&#10;h/ErwL4V/ZH1PxB4V8E6hpzz33ijw/p5la6vt+BbvJtYRgDkLxu/Cv2x2j0qC+0jStTj8nUtOhuF&#10;znbNEHGfoaAPjn/ghZ+0L+2D+0p/wT48L/Er9tfw7dWPi6aaaKO61CyNtcahaqf3dxJGcYZh3wM9&#10;cV9j7EZd+3qKWO3tbVFjhiRFXhUVQAKbLIkYZi/AXNK6A/n6/wCC1fxQ+I+lf8FI/F/gP4g/BBvD&#10;+hyabby+E/ENvZP5GtRiP95I8n3TJnIxkHCjivz08e+PNAOszOdO3Nk5+UcV+6//AAVd/aB+An7U&#10;N6vwD1Hx7ri6HoWoEatB4fhgX7dcA4CmZyflU5+UDrz2r4uk/ZO/4JxeH7WbUE/Z7vtcmm5jk8Re&#10;LrtiPcCF0UflXx2ZY7BU8Q0unY7q2Q5nj6MFTsvU/NE+PvNuFstM0kSSyH5Y413MfbArqrb4FftS&#10;eMZbceFvgZ4ouPtOPJddDmVDnvuZQuPckV+mnw88beLbFxpP7MP7KvhPSI0Ii87w34NjedF4AJk2&#10;Hcfc5JPOTXpV98AP29/EuiS6v4ruL6C3mj3R2d1qAiI9vJjHH04+leXPNIR96nE0wvBNTbEVd+x+&#10;aPh7/gkr+3j4psLfWdb0HSNBtpsFzquuQrJGD3KBia9E8N/8EbZIPDEw+LX7Vuh6fqkkim1t9H0+&#10;S8jEf8W45HzemDj619CSaX4z8N+IZNN8XWbeZC2yT/TOBz3HUf1qPVNWt7LSWkt4yu2T7qcsBu5b&#10;8q5f7XrVr8jWh72D4TwWDtKV35t/oeMeG/8AglL+xtoWxviF488ceKpFYbo7NYLCBjkcd3x+Nen+&#10;GvgX+x78OtFXw14A/Y/8KyRpJ5zXHiKZ764Yj+Lc2Py6U7XPHGhWE0eojWfkXLsGlO0jAzx615JN&#10;+1r4c8RfGuz+F/w8tJrzUNRkEULJH8qDPLEYzgDNEcTjKqfv7HqrA4Oi1aP3nuc3xRsNDAXw54a8&#10;N6Lbxx4RdL8OQRkdMDJUnNYuufGv4jaharBNqWtbZciEpDIqMuewUYP4V9lfA39lj4ZfCnwXD418&#10;ZaHFqviS4gWbOpKJI7QMPlHlkbVb65Pv1qv4wHjP4+Lb6V8KNOZb/S9SWGznhAjVHH33kCjhB271&#10;y1q8qcFu7nVTpwb2SR8F/ETwR+0l8TtItdL+H/w417UJbqdVtZvsUm133cZLYxj1zivuP4WeCv2p&#10;P2d/hRpOpfFCey2fZl821ivGeaH5fmyCME+ymvp/wZ8JPiJb+DrefWtV09tcjswrstuVhdujMuOa&#10;5v4y3ekeHtLtbLV/FF9b3C/LCWuz5Rkx0VX3Bj7Mp4qpYzFYOneC+VjKMaOIna5j/s7fF/Rfibay&#10;TaJ490+a9tw3maXM/l3KY7tGxzj3Gaw/2utc+I/iP4Ga1pV74atZbG6jZVmt7oiRCDwcc5H8vevB&#10;PHfwR+LfxS8aW3jvwfDYW0+mt59v4s0m8FrJGAeUcRjDHbkHjBB5AxWn8Z5vipqH7Pv/AAp+x+JV&#10;u/iKSZpYdW1Jl8yaMtnaoTG4KDweTjvXn184zjEU27ON9+x10srwdGSe/wCZ7d+y5r/wy0DSND+B&#10;Xws8T6bqXii08L2091BboGeQbQGmkwMR5HA3YJPTvWn+0L8JovF2u2OgfEjwpdTWt4xW81KykXbB&#10;8p+RlyD8w44zyRxXxp+zlqmo/sAHUfFuv6zfL4o8WXay6t4k+wotnDsCxwx5IYkAAkKcDdJJxzX1&#10;j4X/AGktT8RTx6h8TPiDa3ksulyT28n2OGFCjMjRFtpAJAUkDGTu56CtP7Qw9WChN2dtfMU8Di6d&#10;ZygtH955p4q/Z8/Z6+FutyWelfBfSdQsLZGe4sm1Jjc5GNpZ2zx14wK+hv2MofAHj34ZN4l8A+DY&#10;PC7SSS2kdvuWWSMKRkgr1Bz1rgda8Z/Djx/ojatNcxXkN2qxtPHBG4Vz0XHOOPevlv40ftZ+Nv8A&#10;gmhr1v4x0GFta+HeqawsuuWltfCNrJm4MkIX7oYY3R42tjPBya58PmUJYxUox9Ot/wDI0rYOo8Po&#10;9ep95ftKeb4b0/RdBikXU1lvkguoUxvKd2b2r578EfGfwVb/AB81/wCAekaKDJqFm09raQZbMoOD&#10;2wBjucVyPxI/4Kl/DD4j+AYPEvwIni1+XULfcLhZ8G2LDG0rnduGccD8aqf8E6vgh8bdE+J+vftE&#10;+P8A4aNaXGrWCwaPcagzPctGzbmYowJRT2JrnrU54rGPmTj5/oXQgqODu3d9Db+Ln7BfxP8AFmm/&#10;2h4Z+J954VkmkYRrZu8gV2HKkBguPwNfJPj79kr/AIKF/s2eKtJ8Vx/Eix8VaTo2qJeNCtiYZ5kV&#10;9xHJI/M1+m3ij9o5vCGr3ln4n8N6grTY8r7L5UiwhVwXWPAIz3I5Poa8b8b/ALUfgG/f+x9a1KOa&#10;RvOE32j5WlDEcnbygXOApGT7dK0xEIYHDt02pPz1Zrha1apLlmtH2PE/2Y/+Ch2nax8aLrUvi1pd&#10;/oYkj8lv7QVi11LtK9dvQE5GCFA7V7xD+1H8I/Ddnqlq/wAQpLvVNQj3eZJchjEeqgKPu474FfF/&#10;xBh8IeLvjB4Y8NHU1vI9Q8UhbFpELM9uvzEngHd246+9fR37YH7H3wV8T/Ci38X6fpSabcR2q/Y9&#10;ahj+zTRnGQCQBuUn+Fs5ry45lN0b6q3zPQqZfRlUS3v8jW17xrcftf8Ai7wl8PrXXpmjsLwTXU1s&#10;QpeJV+YscHjH519ffD/4afCb4P8Ag6Hw54H8LWljCqndFDb/ADzOeSxI5JJyeTX5Y/8ABI3x58T9&#10;F/ax8ZfDjxv4sbVIdL0FRpLNCipteYLkFQGzj1zX65+FvB3iSfwnHrelamjXyyZmFxhlVMdOa9zB&#10;4ZKO927O/XU8XMJew0XupOx80fts/DPQfFvhuTVdLjaO6tYg6zWf34HBzklfmGO9fLPxU/4KCfDf&#10;4X+GtPg8Y2cOpa79nCRxWS7fOkAwHO7kA4yT2NfW37cfxS8EfDPwnO2p6jZw310my6MWI1ZyMEjG&#10;Ov1r8RfjX470b4o/tLR6H4UWSb7Pb+THGvJaQsTge9fNU6MsdjaiTfLDXTQ9zCtRwcXJK70R+iHw&#10;/wD2nrz4oeCf+EthnnhmuF2z2tvev5ca/jyTj3/KvTP2DP2Q/C3jjXdc/aY8aRNq+p3WoNbaLDqU&#10;vmwafGn3iiN/Gx7nOBXy5+y/4Em8M+HT4M1uFoZtpZgCRmQ8kdflOK+/f+CaGq2OtfCLXPBs19Cb&#10;rw5rUnnRyNyd/wA6dDzkHvzXr4CL57LX1OTMqao07x0uzvPHnwh8MappLw3mnxOyrz5EIGfb2r49&#10;/ao/YU8HfFDSprvwb4q1bwzqCtuW70m68vLDswzz+NffGo2+raha+fqtqI4ZcgRKDtx0/nXn3xX8&#10;H+Fn0Fzd2cdvNAVzJbyeSOvuQCfY9a6sRGq5c1zhwteMZW3Pj74g/twD9lP4H6N4Sli1Bl0+GOza&#10;5uJCxllQD5i/qfvc9q5f4e/8Fh/B9wqLreq/Y5Xm23C3EgYNnuPY8/Su8/a1/ZZ0Lx18N9SsdTuI&#10;9R0XUFEcl1a3AzC2fvDaeCvB9xkdOK/HYfBrxD4Y8c6tonxc8Yw6HHpOrS2EcMkx8ycrnDk4O1SB&#10;kE9uciqy2pUqxlzys4/1ojtr06VlyRvc/XX4pf8ABRb4a6tpH9qz39rJpsWVnjWZfnjPOcZBDD1r&#10;yf8AZH/Zo+GP7Zf7V03jay+JV9deE9D/ANP1TS7W4VVnnlkJitpHXqgClmH1HGa+dv2Kf+CZ/hL9&#10;uZLvTNF+OOsaXp+lyxJey6bN5gmLfwqHA6jvz7CvtP4d/sf+Mf8AglX4H1i7+Bi6h42024YSXtjf&#10;7IblWjJJO5cBzySAw5xiuuOMwlGHxNyv1WxwVaFSUlGKsvU/QLU/CXgf4b+H4o4o7eztYrQiOOO3&#10;+Q44wCBzivmv46fD+0uvCsviC319NHvBdtJBqyqYmj5yAeOQenQ12ngj9snwT+018D9J8Q+CrFpN&#10;UsZkhvlumaGS1kA5DKFAHzfL+FeM/tneLLpvAT6bFeNJIFZfs9qzeZNMw4AI6Y9zVRo0atNy3v0O&#10;bD+2hUtJWsVfhxd/HD9oHx03gf4U6Vp8ml6faj+0vElw0jR78YIyCMn2AFdB8ZP+CX3jP4zW9nqd&#10;x4zsbXUdNZXt9U06xktbg46rvVslTjuDXu//AATx8I6L8Kv2bfD9ldWSpqF1a/ab3ynE2WfkAkck&#10;/hXsvirW4xBbxLqEtq0kipDGg2uWbplT/XmuL6mop8uz/rQ2lj5qpovwPmn9mjW/2r/gxp03gb4j&#10;a5baxY2n7mzkhuCZio4VThcEe5wfWvNPit+3Rd/B/wCId1a+L/DmvLrV7Oojtm0qSS3lgyVRopFB&#10;DNliSMg4A9Ofu7SPAmi3s80cdi3mQY86Rl8tXLDnoOeprkfif8HPDVxacmOGB1ZmbYZI8g9yc7h/&#10;s/yNbRwNTDxUm3psYxxlGpUsoq73PBx8YtN8dLb3WiWt1aNeMj31qbN2ZOME/L9K8Q/bn+Gev6/4&#10;F1vw3qXhSbVNM1KzxHMIDujbaSNqjndnGD1zV79s74e/GT9naHUvib8B/FF5Y31v/pU3h2aR5oL2&#10;IDJSJXJMLkchVwueMAnNYP7Nf/BRfT/2hPCS2vi/Tbb+0rJo1vrWaFQxU9SCe2M9ORisYYqdWTjU&#10;fw7HpfV4RgqlLW/Qw/8AgmH8evD15+zvD8NvjDbavputeG/Mi+yaxIYWeMfcZt4BAx0zxxWz+1x+&#10;25arokPg74cWMmsaxdRGLTdI09vMklcDCgKvQZ6t0rv/ANov9mD4SfHbwcNcsPDbQl7XOm6lp8s1&#10;vNg9FZo2DEf72a+Ofg/458CfsQfEG+0rxV4cur66t5GbULq7nNxfhf4Rvk/5Zf7Khfes68oyqXqX&#10;0+ytU0FGnzLnhv3PMf2V/wBjD/go34f/AGwtL+OfxW+Fknl3181zJcSapH+5jJ4XbuzwO3Nfs5Z+&#10;PRd+H4NHuNOX7VHErPGOTux1ryn4I/txfAD4m+BYfEUF9CtxHa73j3Dd04Az37VraP8AtC/B24jl&#10;uItehtpHVpFjNwof8vc+nFebmHEEY1lyRUdLadLFwwNWUXz3dn1Pm39oP9nL46ftO/tQaLP44js/&#10;Dfgbw3qC6ibu4uFaXUJQfljjjHoByTjqeK+vtM162h8MfYtO1iSJNPXy4o4ygxwcZBHcVwfjL4xe&#10;C/FUel+GbKNzNql5DDHNKAV2MeSRnPHXjnius8B/sg/DVtQk8US6vquoSTN86y6pJHAOo4iUgf8A&#10;fW416GSxxGaQc6UFZaXbMMfWo4OyqSa7I0/gr+2P4St/HMPwC+KSR6DrF1GJ9BulIFtqcG7lA3RZ&#10;R1K557d69pufEPhttRmj0m4S4ZSVhQzAbh7E+hrxvxH+zJ8DfE8EekeKfhzpuqR28wmt1vohKInB&#10;yHXJyrA4IIOQfoK6JPg74KQw2yaVtaFf3LNdS/Lgepb+ua+mjlGP9jyS5WeDPFYOVTmjdHaaxdeG&#10;L+GSR42jkhTHZue4GODXxX/wVG8A+Bb34c2PxAsJJrfxJp9/E2h3EKASNIWx5ZHo3TFe6/HFvBfw&#10;U8IDxn4gsNamja4WO3t9DuppJZZW4AVA3U9OlfOvjb9n7xV+0b448PfEvxH4T1LwjY+H9RjvrFfE&#10;2vTXU8xQ5G+13iKM+hcEj0rz62U4r2nK7JHZh8bTp+8rnuNh8J9U1v4G6aPEk39n6hdaPGbppXC+&#10;WxQfMPQj8K87/wCCMn7a/wC1R8bf28/if8CbTUNe8VfBXwro0UGn+J9asysdrqkTbHitpdo8xG6b&#10;cnGM8V9SfsxeG2+Mviz+2tYMl3p+isu64aPEU0v91cAK2O+K+qLDSdO09Num6fDAucsIYQuT68V9&#10;jkOVfV/37e6sj5fPMw+sS9nbbUuRu2zkivzb/wCDl39rv9u39kb9kHSfF37EseqWM19rnkeJPEWj&#10;aabi4063CEgj5W8sFuN+K/SSMBuCtNubC0vYmgvLaOWNvvRyRhgfwNfUnzp+Wv8Awa/ftof8FAf2&#10;v/2dfGGtftrzaxq1tpesRR+FfFGuWJgmvo2QmRAdq+aqnGGA46V+p0TEjk1Ha6dYWMIt7GyhhjHR&#10;IYwoH4CpgoHQUAFFFFABRRRQAUUUUAFFFFABRRRQAUUUUAFFFFABRRRQAUUUUAFFFFABRRRQAUUU&#10;UAFDDIxRQQT3oAry7sYHpX4n/wDBbnwdP8GP2o/FnxKFta2lv4j0e2ezvmmKMZHXZKQOdx6444PN&#10;fto6Fk4NflX/AMHPfwF1PxD8DPCv7QVtqUdrpfhm8ktfEEhj3N5MhBiKjIyd4PB61yYynz0TswNT&#10;2dc/PHRPjrqngvwbYeIf7HtfEV4ka2MlnrjK+0ciOYhcFmZThQBnivobwD4f8ReEfhfY6jdfDuHT&#10;b3Wm8260u3cM1sjDIQFcY2k84zjJ68V8T/smaxdeKPijpVz4mSebwhf38D+XfQq7PLC26LA/g4AJ&#10;IPUgV+o2s+LbC58Ex+JNK0WS4v7W1LxWsWzO3eBtyRjPT9a+AzrMf7PlGlbc+7y2j9Yi6rKPw++B&#10;mpagbfxB4gt4LcXUCyNa3HLDd03enbjtj3rf8c/soazrETXlxNGihlMKrjaVx99sg8n860fCHxr0&#10;rxD4Vg1XxDoX2GZoVElvdMFkDggkAAnI59c8GrH/AAuo/EDWLW/0rXpPsMQdNsOfLkA4x+fpXxtX&#10;iDEUq0puT0Pfhgozio20PJbv9jfxPr3im10vxN4I0qPRnj51a3uvLkVgOMjP9MV4/qfwa8G+E/GF&#10;94Z8W6b9ts9NuGVo4LpjvJ4HCkAYHevqD4u+PbzxZaweHp/F7WdqnPk2vE0uO30r45/aq0y70zxv&#10;/bGhay2mLJCsCzXEvmPdH0x6e5/OvcyfOlmU+WUt/kcWKwNTDw9oke2+Ef2Ov2dta8Mi/N1JZwrb&#10;iZbj7ftfhslXHPT1zXp4/ZK+HvivwR9in1eCFYV8zT4ITjY2MhiP+WgJ5564r4s0D4oeN/Amktpv&#10;iVLW8sVt9yS27sjSrgH51Y+vcHqK9Y+B/wC2TpWqeG3uL5JGuFUWlo1o2JE44X5uCQDnqSMd67Md&#10;l+OjH2lKrdX0RhRxdCpLklGz67Hb+PPjH4m/Z28KXHhW80rUGt1uNwuoY3m2QsG6joMbSSBmuP0/&#10;xreXS3F9dJD9nttQV7O+t3QyXClcfdPoMk9M4/AZ/j34vzfF1IoLm/8AsqwqxkiurryZHRo9yMqn&#10;iQshLY6gj614b8cfiF438J+DrK68M3drBpVrYGaS8a4VJplLBdvlsAQdg3dDz+Oe/A5RzUuarFc7&#10;38/M48RmcqdTkpvQ9l+KPxe0nxBpN54Su7prSzv9PUyXELFcZB3kYHyNtbI/xrhvAnhXwj8OfBr6&#10;R4F8WTX2lyz7rZkuFlMxZsl2bAYY5GOleJ+C/GGoeOhp/i3W9dW6sbrZttfO/fhcklVj3fvAuAOn&#10;JJ7Cvpj4eeP/AITtaReGLq2treXUm2aPBNYybo1IJO8Ko2jI4Jx+NdaofU48sVoYe2jiqnM2aXw+&#10;+H+hXmuf2pZ65fNNMfM8m3uWjt48djH0ye4716NrXgr4SwRQ+IvGvh6G4On/ALxtUaHDW/HUnHT2&#10;q18N7zwd8PbC2fU9Os7OAI0kLPKv771YEgcV0XxC1z4efFP4eC1iWK40u+bMklq23d/s8dRXiyzS&#10;ssVyxi3Hv0PTjg4ey5Xvucp/bvg9p7FNA1Ozb7QubVWg8xmhGCSPmx0P0rqvCnwo8S6xL5ej3kcz&#10;yXDCON7dgIQRu3krxjHHTnj61m/Cn4Dy+EvFS6n4j05W8Oxwgaetspad84+TsNvsM19M/Cjxd8Pt&#10;W0+SLQvBd/BJayeXE1vGGbjHJXjBHAwcdK0xWZuP8NJmPsVGN5HD/Dr9mD4seI7qa11yCza0bPls&#10;sYDHcTvJBPYbSPr7V3Hjj9ifwzpWlGTSPDcK3cMTSmYWylnbAGPRicfXFe2eH9LQ3C6qk81uzKq/&#10;v2AZ4yepUdDzjmuT+NHw88e+N3QeAPF81ncRzg2bSMzQlNvRgOh+vrXD9er1NXJox5our0sfH9/4&#10;O1TSnm03xZ4T2xuds0cEJRI1Bzn/AGWPfk1m3fwb+HniC5bUNKvJI5EbaschAXcRwAR/MjtX3B8P&#10;tPs9Y8O3GjeLdNha6gXZeu0AaMAZA5PXgHmvnD9pn4D6NY6svirwY7SKzM1utvLtXzOwx0J9q6IZ&#10;xzNQmtfL9TaNGNSTsfJnxn/ZZhgvrfVtN1e80GbzPInhN0Rb3CHnbhcgBiOxHHNcL47+HvgXUbTQ&#10;/h9Z6H4h0+8W/lNrceGWfMMuPnPmD5ShxkhsV92WHhyfxF4WjtviUm2a4tgPLmVPLuGA+8rD7rex&#10;6V86ftOfBPx/4gsDpfgTx5caTprMsd5YWMaxSk56+YDnGOvc16mFzCOIly9V/XzOevg5RhzI810T&#10;Q9f+G3iuPRPFfxDtP7L1C1cvDIxkbI4LP5fQ/pXPaN8JrrQ/HGpahpfia51rSLh/nstP099kaNxu&#10;aSRgoxnIwCe9dF4q8Q/CrwFbWtpd+HJ7rVLGzaLy9wlkeM4DBgW6k9SQetO0D4t+Jfinq9x4C8Mf&#10;Dy706O3QPGn7v5wcDja3yrj+8P8ACvTlTlJX+ZyxcYtLqd78IrvS5L+LSrezNvHa7Y42kmLEgcfj&#10;61+r/wCwL4efR/grHqLQIv8AaF00ysmfnXgZ5+lfmf8ABb9nXx/Ktve3eiJFNcyeUsYJZkBPBAHH&#10;X3r9evg/4SXwP8O9G8KErus9PjjkZVwC2OT+dRktGVTMJVnslY5c+qxp4WFKPXU6oDjIPepKbFwM&#10;AU6vsY6Kx8eFFFFMAooooAM460bh60xm7sKZ5nNAXFm5bNfMv/BSL9ueX9jz4b2a+DfCsniDxVr1&#10;7Ha6fpdvcIrW9uzAS3TbuyjoO59gxHuvxN+IGjfDbwjqHjDWg7RWNs0vkwqWeTA6KAM56fSvxr+O&#10;fx71H44fHu6+I/jS8kkntbw+Xb7W2WsJ+RFQY6AOB75z1r818QeNpcLYWMcPHmqy27JeZ9DkGTyz&#10;LEc017qtc+efhh4h+JviDxxrDro2t3en6lfXuoHWftwle8P2l9jn+IK0apGQc535IwDj3pPHHxzb&#10;4bXH2r9mfVNYl1C1Wy07Vo9Yit90aKMF+DyX3Hav444r1D9jX4AWXiH4V29nfxCxudOe3ivkjUb1&#10;kEMT4z/vmTPY59q9T1TSfEXhW5/sfxLFG0Md0rR3FvFtt7hezMo4RumccGv5Vzjx9zjBZtUp4aEH&#10;ODs763XdH6T/AGPhoScGfBWraJ8c9P8ADGleHtD+Aa2M9pcebeefqETSDBztjcqNoJ7gGvRvgv4b&#10;/aU8PpqEc/wRTxFpN3avPJZ3eqRhomAyyg4x1wM4zX2LeP4c1K30pdR8LxyL54jZrdVOEPRs46Vu&#10;6bbaZBeSXGnose4ELGgwOlfK4r6Q3E8Y8/1eCl6P/M1p5LhIyv8A5nxz8AvBP7V3hfxqvjy7/Yv0&#10;jULmHzH0u31XWIhbwRydQPkOeMc4rzf/AIKifG34saxF4e8CfE/9nDwz4TvoUmvLX/hHr+ORrgHC&#10;4b90vAx61+k1lNfeSsMR8tNmPQLX5y/8FiNJgsfj94Vv9QvWNvc6S3mNGNzKA3PGfxr6zw78ceMO&#10;Lc+WWYqMY0pJtpLV28z7fw8yrA4Xi7D1rWae6e2m+uh8CeK/ivrnhER3GrfD6+2Mv3kkUhRnqT2r&#10;Ps/2gLa8Q/ZvCl4zbM7VkTI5xxzyOa0/FXxr+EOrabrXhvTv7Yn1CGe5SIQ24kWS3RBhjHg4Od2c&#10;kjGOnNeK+Gv2YvixZ3lv4g0b4urZzLMskEf2d/3fofvfpX9YU8Fg8NhoVMbKMXJK2r+59j6jibxs&#10;zXDZ1PDZRVlUjBtSvGOluztqel3/AO0pFYIxTwReyMvJVZFzXpP7OfiTwD+0fDNpOi+O7HQ/ElvI&#10;R/wjmtfuZJUH8aOTtb6dR6V43pvgr4ra1ealJ4/j0+O6sgPJv44TFbX7ZCqiOBsEpz91ttedeLvD&#10;r6T4jaM3It9U024y7W8y+ZE491Jz+eDXXHLcvxMbU9PNanz9bxo4yrO+GxUbr7LjFM+09Q8KeBtE&#10;1BtG1344+Fra6hOLiH7YWKH04qtqo+AujQpPqP7TvhdV3HzFjZ2ZfcDHNfGGqfEf45aq82r6N4as&#10;NXhh2rNJFo7HyvTcV4yferWkn9rjxDHcTad8BWvLeMKZGXQy21Gzj3GcGtafDeFlr7bU+Zxnj14k&#10;U3KlKS102VvyPprxh4j0ibwp8RPCGiavpt1b6hHZvpuqQwlftKeWDuZyflQAdx3rrPgXruqeKvi1&#10;rumeGtJsGksvD+mSXN9NIwYqke0op6EcEg9689+A3xNn1mO88A+MPhy0Wva7oNuiwwwiNLLyWw/m&#10;BvugoBxzk4r0L4H3tpcfHvxzbeCi1t/xSsMUMEiqrNKmc4HQ98fWvpeX2eH5Vukfzvjp1MzzKVau&#10;/fqOTlpp6n2lpWk3+q2cMoYxwzKkkaK+SVCio/HXxD+Gnwn8Pyal8QvHNvo67d0a3FxmST/ZWMZZ&#10;j+FeO638c/H0mmaRpN94R17wfp91ps0Nzqmq2/zKdgRTHsUnd3AOAazPAZ/Y78Aazb6zrsOveLte&#10;Ay2qeIbV5mDnsqE7VFRhcw5aPLL3fU/Oa2QrCzkoP2mv2Uyz4h/at+NXxOludN/Zq+Et1HYrbsze&#10;JPE0fkQOgBJaONuScDjPPtVr9mH4daH8Xv2bH8ffGh217X75tQ8q9vizR2TruCvEn3U2nkEAnPeu&#10;m8fftffCy68O3EcOjXltDb2MyxCOxEapmIgfxcAGuU/Yy/aQ+D3w2+BHh/wP4z8TLb3kk8001u1r&#10;IzfPISvReQcj2rsp4jCSk7y+85/qeZcl/ZWV9NNTyK98X/EP4Tao3hn9oHwxF44sjIbjStRk1QPP&#10;Zbx/rLa4T5omGB8uR83Hbj3D4K/tM6da6ZMlz4vuvHGjpb+ZHZOu3xDpr8DbIhwLqNRkl1O7CnAJ&#10;IrotY/av/ZP8R6Xd6B4i+E97cWdzuidf7NgXPq4O8Ee1fN/iv4X/AANvPiZb+JPhv4v1LTNMSR5F&#10;t77y1lVTFhR5qvkYkOAMcg9aX1ihCH7uWv4H0GFweIqSSlH/ACPbvgDoGij9szX/AIi+AIbeTwvr&#10;3g8GG8tLgsj3YnBlR0J3RyDjKuARzX0Be2F0L83QH7tl46V8U/sXeL/BPwq/aC8a+KvEXiC4bTZN&#10;MjtbOOzhMkaTLIFUbRxuESYLHliSTXuXiP8A4KD/AAQ8O6//AGe+lahdbYgQzzR2+fba+TWtLG0e&#10;TVo5sZltZ4q1ODseyXFvOqx+avbHvXgX7YN3ejxx8OPD8sS+TL4uikVvotX7r/goh8FbtTcW+nSQ&#10;yKuBHJqMQz77gK8i+LX7Xfgz42/FXwRDYeHrmNfDupG8umt7hJt644xgD9TWksdho6cxyvKswbUl&#10;B2R9k68AkEcsajhutOsL+7soI7h7PcsnAPrXz78Wf+CgHhDw5Z2MGi+ELwPdXGxX1SZYVwB2wTn9&#10;K56L/gpI9rD5LaDo8kY6ebqmccfSpeZYW25nHLcdzW9m/U9H/wCCj872P7EPjgN/y+W9pCmT/fvI&#10;Rj8s16lbrFZeC9Nje4Ur/ZMLLCox92MMfw4NfFf7Tv7da/tH/DL/AIUfY+DdPVtUvLUPcWN8ZGTZ&#10;KrjI6dRXq/xI/b40jw58PVew+Hc3n2NpFBbvqVyojZyAh3FeTnnGMc1xyzLDxle9zvllWLlR5UrH&#10;srQm/t1mjfHmc7Gp91Nc2fh68lnlY+VZynLf7pr5Zb/gp/4rtrJbb/hAPC6RquFT7VK3453VheLf&#10;+CoHjC78O3WmWnhfwvvuLdo/Ljkdn+bjj5uta/2nhbas4aeT47mWlz6A/wCCc11JJ+zu9xt/1niC&#10;+Zv+/pr3GKIwhZFfPmHP0r4g/Z1/a21f4J/By38HR/DlZZWaW7lun1DYilyWORg8D61jyf8ABVL4&#10;nIPJE/h5F3Hy1+xFtoz67qv+1MLGOjNZ5bjKlVrlP0GtFEybm+90r5/+MunXk37RniKG0Rg0nwlE&#10;pWMncVj1EMenPQH8K+a9V/4Ko/ESeJvO8d+H7VnG3bHpxB6/Wtr9m/8AaX8a/tJfGDxJrHijxZY/&#10;a2+H91pWjS2cKRtK/nRyBQGOCTlq48VmlOWHko3Wh108pxSs2jyP4u/sc+HvCekWes+E4GaO61CK&#10;b7dHeM01ldbl3Alm2ouzcwz3TBHNP8XfsQ2C+EG+IvgbxzdfaZI55bqLUW82O6kH3syJxgnpu67s&#10;nHGfpvxb+y78FvF3h3WNKi8Yao3jqxuRMJPEDKbVLpNr7WhjO3yyoCng8HIOah134Ny+FbGT4q6l&#10;pWj2tnYaTave+D9G1WW9h1SJHDSsMhWikwCsY289zgCvzKjxPVnW5OaSlF2d09e3y8z6CWU06OGX&#10;LUlKq+tvd/E+L/gl8C/FKWviCfxX4W/sfUDpy2mnahqkInt/s5U+ZOnYnPR+2eOtdv4c+OPwn+BH&#10;7PMng238QXXibX7jUQs/nKI0C7sZiJJ2gDoce5p/7cP7Q+i+CZLPwTpt2by01jTv7QmvdJQ4ismO&#10;IoipIMfyjlefrXzZL4s+CPibw5Nq+s+LdRs9Q+2Rxw6fFpu5UtONz7iR+8746e9fr9PFU45XD2V+&#10;aSs7Lq/0QfV67jGFVLTt+J9IaN8Hvij8MfiHc6zor6TqC61p1vqFncaltuLuB3O5YEk27QwGCWxj&#10;FfSN58XL74Z/D63+K/7TXjl/tUNjHb2+l2rHzNQm7JGi/eYnGTgeprx34DftSfBXxjqmmeH/AIc+&#10;HPFnibUrXSDFpUF9bJFHiCLOHcsTnA6KCewr2j9knwdoH7Vnw5bW/wBob4fyab4nm1i7Ro7uNlVb&#10;Jl/dLEz/AOrA/vAZJHNaYeq8PhYQcuea3fQ6o4W8rtWS2R5X8RvDP/BUv4+eJbG4sHuvhT4KW6gK&#10;tb3m+eG3mGVkcIS0h28lRwM11Wvf8Exv21NG1PSbq9/4KAX9xp+oXQT/AIl8zyXaxFSRLsICrzgE&#10;buM19LeN/i7Y/C3wT/wh7TRzLbRiFNSvLg7EVRhMk4z07814L4h/b/v9P1C2EXifSZ7q3Gxmjidl&#10;AHoeAa4a2ZYajL356+uh9BgeG82zCHPh6MpLyR5j8Vf+CcX/AAVW8Da8tv4D/bAXWobgSNarH4gY&#10;TEqMhCu37xGPbNfMutftqftb+DLofAX9rK61TUodL1QMz64rfbNPJ+Vtjn/lmRnjpjpzX3t4L/4K&#10;K6z/AG60mu6XC1nu3fbtPcNIp9RjBH5Gpv2zvBXwF/ar8E2PxB16/kmbV4ZbHUb6GKMzWsoiLRTN&#10;8u44IwR3rowuKjWlzQkjizLK8ZgZezxNNr1Vj5t1DxJ4X+FXimHxtqPieNdDuoY7zRtcjj8xZQAr&#10;eRMVBxICRtP8Q9xz67+xr8RdH+In7RHjO78N+DtWs9J1DSbe7a8k017KPzt7AYUEHawyVOOcMa+d&#10;v2avhf8A8IP4hn/Y+/aqttVbw940sY9T8G6lY7lmaSLJjWMMuQzgBQCMZODxX1Z8MtRuPhtrP2gQ&#10;3+i3mqaVa272vjTVrOK4SOLLRsq54QiU/e5z04rnzaUsRhXGirtnxWfZfWlgpUqMbyex7p4cgjez&#10;ayufOjaymaBVW6kACA/J3/ula1vLSIfLd3S/9vkv/wAVXm/hvx548Gt3mnWfgG48RtOvnLqGh6tb&#10;XFrGwCjEnlZaPg9drdOnerGufEH40WNpd3Nj8Hrb/QrdZ5/M1sttRm2Bv9UO/GO3evlKeV5otk/v&#10;PzN8N8RSlpB/edn4p8WT+EtK/tGJtQvG3gfZ7fUir/X53AqT4a/F7XvGetro1t4f1yzj6y3kmpo8&#10;cfpnbITXh2qfErxnL4q0nQPjJ8P9FtrXUIzPBGLppJwn949AB7njFV/D3jbx38YvjLF8A/hJrFn4&#10;E0G502S5/wCEsksUkW8AbaI7cFtrMT/ESR6A134XLq8rutpbz1PoMo4RzDEStibx+Z9NfEjUtdS0&#10;haP4gQ28kDPIp/tVl+cD5TkHjBrgbqb9oy80tlPxX0/WOMrDqWu29wnT+7MT/SsGP9nT4O6R8Mf7&#10;O+N3iLWNV8aabqB26tJq7yQzxiTI3IpWPaRjgLxXQ3HxB/YztfiRpPjQ+GtNszFa/ZNWhZQ633Zm&#10;2bsL8uOQBg12f2fSfwxfzZ+gZXw3Ry+jJazvve7toeWfFXxF8Dfh/wDEeO18beLIfDt1MlqviCPS&#10;rCTyri7aMMi7YgVkRlJ3heACuevPG+Dfg9+yB47+Iei+CvhboVx4k8QavrH2fT7WPQbnfcSTnYAS&#10;/ACk98gD25r2b9pj9if4VftX2F7+0B8K/Gen6HqGkuJtH0ZrgyQ3ahEHluvJSQiMAMAR8tfX3/BB&#10;v/gmt4g+G+p3/wC1v8e/Bq2OuBnsvB+nzKCYIsFZbv0y/wB1D/d3H+IY6aeU5fiMO3WumlZJOwnl&#10;soqEZJ/pY+5v2Hf2R/BP7HHwF0z4U+FNPtxdLGsut3kMYH2i6KgNzgEov3EB6KvqTXtESlBgio7V&#10;WUMT3NTV0UaUKNNQhsj14RjTgox2QikkmloorUoKKKKACiiigAopM84BpHfHBpXsBHO64O4V8o/8&#10;FLf2w9f+AfgePwN8MrC5uvEetIV+0QWbSrZxHgscAjJ6Cvo34j+OtN8B+HJtZv3TdtIhjZgN7dhX&#10;57fteah4h12ab4keHvFQbVoJPNX7NMG2YPAK55A+lfM8RZssvw/LHd9uh9BkOWSx2I5pL3UfIviH&#10;XPjZrGlXV14s8M3kkckbySSNoaQoDgnO7YDz9c1896P+1OdD8TZ07R45ms5GiE11b+anmf7p4IHv&#10;X6IW37ZOhXfgqS0+PHhJvtMEIja8to9ttKuPvEY+VvWvFfA37V/7NXhbxq3hzVfhRoPiDw7eO0jx&#10;fY4pJoix6xHAJPsePTFfnE8dHFNRu7S69vU/QsPh/q+so3a2R9df8Em9G13x38Ik+KXxM1aO8uNS&#10;uZBp0ItxGlrAhxwo4GT7dK+mPjTe+GPCHgq51nU4fPihjyEeQDH0zX5ufCn/AIK//Af4SfHzVvgb&#10;oE0Om+GzDHceG/OhMKKxX95A4I4Iau28f/t4/DL9obVY/DGofFD+zdP8/N5a2swZpUH8Kk/dB9fS&#10;vQ+uYbA4Z0qurtv39DzKmX4vGYx1Y6Lt2Oj/AGhvhr4E17yfGUDQt5/LvwF5HH+8a+LfjV8Uta+D&#10;fi6z8B6L4S06SPVozJb3jW4mlLbseXyDn2wK93/a3/bk8FaL4Ru9G8ASQeRaWyxW8hYNsIGPzArx&#10;z/glFDpX7VP7S+rfGT4gx/2hD4VsFj0W1uGzH58jkFwCMbuOPSvlaeHliMdJwbUHp21Pp1KOHwid&#10;VJtbX1O88A/sLfGz49+H4dY8V/D/AEjS9OuI9y/2jD5UjqR12x8rk+oFT/BT/gnT8BP2KvEuqfEb&#10;XvhNca14iv7rdZ6ul6Zl0+PvGiy4A5Gc8mv0F1GW/OlWbSP9jkhV3mtYfnLccAmsfxR8Ir/xb4XO&#10;o3+ltAbjnyZzuJJHX0Fex9RxmBg/ZSbvvrp8zw54+hipp1YpJbaanxT4s/al/aO8D6Vea14L8Ot4&#10;m8Mtclp9N8RKqzQsRgGKT6dAc9K9+/Ys/aB+Hnjv4Knx3pGmLo+qx3xGs2EkPlzx3I/gZQMn9QR0&#10;q54k/Zm8N2dnHdatpd1JuG2Ty5iIlb1245xXzlpOhW3wG+PF3421G71SbQZtyNp0MIXfLjEbkEgZ&#10;U/nXLh80+p1VDEddu50VKFLGU/3Xqz7j139pa28CaDNqmrWs11eLHlZI7YlWzyB/9avKfH37Rfwf&#10;8YaPZ6/4j+J9hpck7l5LC8O1o37pg9fx4rynxF8QPEHjq0kuovFao1jF5kSX8QYAHkeYUIXHsM4F&#10;fFv7WXxK8V/EP4Ta54NudD0vUdbkvGEcmkz7YoCD8rozYI963qY/HVK0WoLlb3McPl+GjfXU/RRP&#10;EngTUPCi6Lovxasbm0WFi00NwVh+YHCkr3GeOOK8Mt/h/wCJ/EHxftfGeu67p9no+gxGDSzeSttu&#10;mPJkODnjGM453GvA/wDgn34B+GX7PXhKx1Xx147m8UeJL6NXvI1vN1rbu3IjUMduB0LDJPtX0L4y&#10;1q68S29xp/h0Wq3FxGXa4upm8uDPQ55xj0FcmMxeLp4hwgm49+h3YfD0oxXMYf7Q/wAKvEnxL0rU&#10;7Dwr410tm1HT7m3sWj3Pal2iYBiw5BBxzjj2zXzr4e/4Js/tf33hmS+t/iZb3WtxXHnSyXk8vlyo&#10;oZQiyMNuMYwM4HtXuX7Kfgzx7qXxeutM+KV4txplnIzaVpmglnt7lcj5pn75wDs7c8kcV9o6n4C8&#10;Uatb/Z9KRlWXdt/0cKIUPRQO+B/Ks8LSrQ5o1bWZeIrU6duXR+Z+ft78SfHn7LH7P2rWfxc8J3UO&#10;rf6qSbSbhbqAeku6LO33z0r4h/a+/ai8O/EjwLYeFPMa7a+vVlmhWRsGNfXPvX6m/Hv4N+L/AAPe&#10;3F9qWlNqFnNHskiktA0cmRhtwHt6ivgHSv8AgmV8RviD8edU1r4afCJW8LzXSyC+1KUeVBu5eGMM&#10;OQD0x0zXblf1PD1JRldtaq3czre0xEU09Hoz6K/4I8fAT9n67Xw94qt7RLXXZI2mE0VyCvTiKRAe&#10;n1Ffoz4v8N6wdU0+w0jVv7NuZrpVh8y9/wBYAfTPIPoDXxf+x58BPjZ4W8RXHwq8KeFfDmk2+mDE&#10;z2bNmPPTcQOT+NfZfhD4OQ+DbSPTvE2tz6xfG6W5Czk+Xav3aPJyB7Zrpoy9s2nFpN3u3qcWMiqc&#10;0ua7tZLoUv2hLfRru6077d4ctW1SAOVuFtwMuB/Cf4Sc9fSvlr9oH9ljxn8TNJuryzgit7hV2yTW&#10;8gWRZiQV2vxnHp36V9EftG6gltcrBZjz2hYPOolIkK+g9K+e9O1/xt4h1e61Ow8b31lLDcYhsVwV&#10;UZ9DnP1rHEwoyfuau5rg1UpxTbPgvR/hf8aP2cfi1qHjH43a7eW93pAmHh27tNxgigx80vOQsh6E&#10;Y4wDz1r3j9nn9p7wX8QFtNE8TeONU1y61B2EFrdSzXskmR97YcjA78AV3X7R3gbxh8WLa7s/FGi2&#10;0kd1byW8V5M5R2kb+M46EHp2rtP+CQX7PPw9+DHhu9+H+sz6RP46kmd7y9uowzfZ8Y/ckj+R965a&#10;9GOL0k+V6Ky2PR9tHD0tFe2t3uanwb/Yu+EV98QJPjToniq48L6hGuZl05vJmvk3biHV/upkdxn3&#10;r64Xw5qHi7w3cR+DviXeR/6OEkeG6CrFx0bBHP8AOuF8a+C9FbxBfS2fw1jupF/dvcFiZJU9fTHo&#10;K8a8bfE3x78EWmuNL0m40/T5pd32EZ2v78d8V3YeMqNOMZ9OvVnlVv8AaZ80WjkP2zP+CYt/8Y9J&#10;unl/ao1qy1WWJmjvLi28+3g4/u7t2fevmv8AYP8A+Ca3hD9lLxzrHin9oLxzYeJ5ppGl0HWLViY3&#10;b+7KGGY3z1zx719faJ+1Te68G1GyuI76ORcSWdxHnbxgqcV5v8UPFHgv4lRalpWnaPHpt19lMWpa&#10;agO2aNwcv7ex7GtK2IlRwrp0o+5J3lp+u5dHDylWUpv3ktDD+IX7SXwqm0HVb7XtQs9F1DQ1c2cl&#10;rMm2aMHA5Gc59Cc15H/wSy/bh8R+IP279Y8CeCtKutY0nxTbL9sNmzFbFouVmc54ByR7/Svz1+Lf&#10;wY+J934/8TeAv+Fgywx6brjparfXp/e2vUdASWHvjIr9Av8Ag3w+HHg/4bfFfxBdidI7q00PfNdm&#10;QM07s3U5HbGAB616lLL8Bg6Caqc0pWsl0vrqzlqYjGYiTXJaMb3v1e2h+yOu3fivX/D8NrHrn2eZ&#10;vlR/JX+uc9OoNfJ3x88R/E34XeJl1/xX4hl1jS5LxYfJiO7av93HHzE9CB9a+qfBzDXLl9RjuLW6&#10;tn+5MswbYD1wM8d/evJ/2jvhxpN59ptLbWbdI5pFe32/vWDr0x2BoxSpRppvRo5MPL95y9GeD/Er&#10;9rL4GaT4a1Lw7oWtziSe1Wc2GqQtG1u5GMMeQcevtX5tfsmfC7xL/wAFJ/8AgoR4g8XaZoon8E+H&#10;/Exv9Y1AQ71uUWQ+VAMgbzIRyOm0EnsD6V/wVv8AFvh7Qvh3L4YsdDlsrjUmaCS4tWPmRSLyX3A/&#10;dI6jpg190/8ABED4G+D/AIA/sZ+E9J0DSbZNS1+3GoahfydbieQZIz7D17dK4stjRVOpiJr35Plj&#10;5Jbs78Z7Wlywh8KV369j3X4Cfsw/BT4G+BZbb4cfDyx0Nry6kubpbVSJGlJJ3lh3xzgYA6CvOPjD&#10;4w8ZfDrWF1bSpZbqwbJay1CRpo5Mnn7/ACpxX0BLpf8AwrvVL+61vXluheMXgjj4SPrgDPUnv0ry&#10;j4w3sPjnw61joNsby6ikLvF5aqWXcflPPpgV5WYylGp+7eqNsHLn+JXTMzxd8W/h3d/CuLVNI1+1&#10;tzfRlIyy4aKXAzGeOoJ6nFfEn7aH7Znj74E+FtQn8IeM7hpl08Jb2wwPm3ffV1Od3+91pn7VvwZ/&#10;ar17xTo9h8LfAeq2qzSMbiDzB5KOCMHO4AEj1rlPjH/wSr/bk+PnhZofE2q6D4chkiTc15ctLK20&#10;cfLEMc/71GCxTdeEq00o316HTWo0Y02oJtn0B/wTKX9oD4o+B7P4rfFP443l3datIJ4bC1lCLYx9&#10;cSN1Y46gfrX0t8bF8bp4cuPGfgT4lXb3VlJmD95vV3Xp8rds1+f/AOz58IP2/v2IdJXT9Q0vSvFG&#10;jW+1f+JPeP5qju/lyAfkCSK+2v2cPij4O+OdtayeIfF+nC4tbj/StJyd8UndGTg5z1zXmYqpi6+N&#10;cack1fRp6JehfsYU6SqtdNranXfsn/tv/tBfE7Tfsut/C7UI9Y09vI1S4ntStnc4bAeGTHRgDhck&#10;jIzXsHxV+K9xpGlx69rGhXivDiX7PbW5Z4wOT8vfBParUHi7wJp0UemrLFbrHtMdvGoQSY7YH04r&#10;kvELST2F74oXX/J0+GOae+srraTGqqSIw3pwvP6V9RUrzjhbOSbseDGjH23NyWufnV/wUs/4KceD&#10;NR8OX/hvw74lurzxFcKbSG0hgeCS2zGQ0km4ZXhjwRyQMZFeR/8ABK3whqvi7xVefFDxHqWm2MLR&#10;yKtrEQDJjGSc8Hrx04HSq/8AwWf+Gfh20sfCPxra0t7XW9U1Ca21P7GoAELxmWIP/eKkNhjzgnr2&#10;+SvhP8bPid8OtdtYfh94lkt5c4jt5E3RznOOBV4OjRxmD9otL7/I7nWnh8R7NO1j9wfEvxHudJ0e&#10;GDRtXt5o1h2tDGB8ox0POMV+c/7Zy/EL4q/tE6Xpvwn8OnVNS1q1e2ks4YQzFgcHJ/hAFdN8IdY/&#10;bS8feEFbw98M7y8vbrc6TPOsW/Ps5Xj8MCvpv9hv9nrXfgNZ3PxJ/aFjjsfFN8GeW8uVDwWEZP3A&#10;y5+b1bvXNKjGnUU7pfM2hOKg0lfqeKfsvf8ABBT416jEviD4qftIXHh+G4y7aFoatM0JPOC7MFyP&#10;QA1oftIf8Eqv2l/g9otxq3wC+Nl5r/kx/LpeqJ5ckpH92RSRz7gD3r9MPAvivQdb8Mw6/o3iLTb6&#10;33DyrjTbgSeYf93rVnxhc+G/339oXkcarHuLMRjOOmPrTnHD1PfrRT+SOZYjEUpWi2vI/Db9k744&#10;ftA237W/hvw58crW60m18J6hv1ZtQuggB2MqgAn5zuxgAV+rVh+2r8NPhxptx4g8S6vt09lLM0cZ&#10;kWJT/EdueB+lfGn/AAV70P4W6t4V/wCFieAbGKz8Tae6v/aduABcRg8q3HbqD1FfIf7NfxY+OPxJ&#10;8daf8N7OxvPEf2/ckdiqkk4/vHoFHcniu7L8wqUPdw0Eop2aS69x4jAUcRG9eTu+tz91fhj8afBH&#10;xwsINa+Fus2+tWbLGftVjdI6NnHvkfQgVe+I3xos/h7G2jm1S6uUhZ5LdbhQ0f19e1fK/wCyj8DY&#10;P2S/h7dxaHrdrDqPiS8N3fWFup8mGbC4TeCCdpB4XC8nr1rrdf8AEN1onl65r8i3d/cKfOmaM4Kj&#10;kKAO+PfpXu1s2qygrK35nhxyyjzPmd+3/BOj1P43+IvELrcX2u/Z92XhVlDGPA7e/vXL6VF4h+NH&#10;ji0+HehLeX13qlysTXDOzLEvUtt+6ABznpXH29xq/jLUBqt+FgtZFYeXwO/A/wDrV96/8E/P2cYP&#10;A/hf/hZ3iDTfL1HUkxYpJHzDB6/VqxwuFrZnilzydkGOxVLL8PeEVfoe1/Av4S+H/gx8O9P8C+H4&#10;/ktYQbiZvvTSkfM59yf0rs4ht+XFJbR+WMBcU/J3Yr9Ap0404qK6I+DqTlUm5PqLmvLf2sP2yv2b&#10;v2JPhlN8Xf2mvifYeF9Dil8tLi8Ylp5T0jjRQWdvYCvUHGR0r4h/4Lef8EiY/wDgrd8AtL+Guk/F&#10;RvCeveHtU+26TeXFqZ7WRiu1klQEHGO4Oask+gP2PP27f2V/28fh7L8Uf2Wvi1Y+KNLt5vJvGtgy&#10;S2sv9ySNgGQ/UcivX0cOMrXwN/wQn/4Iv3X/AASK+E3ijw/4p+LqeLfEPi7UIrnUp7OzaC1gWNSq&#10;JGrMSTg5JJr74jUrQA6iiigAooooAKKKKACiiigAooooAKKKKACiiigAooooAKKKKACiiigAoooo&#10;AKKKKACiiigAPA4FeS/ttfs2+GP2s/2Y/F3wG8U6VDdR65o8qWa3ABVLpRuhfnphwtetVDdjI6VL&#10;imrMqMnGV0fyffE/wn+0h8B/Fb/D/T/AdlpsXh28kFx9r16CbZMrkMUTCkkncCCMD+Hbivtf9mH9&#10;oK28TeE7OXxVB9n1VY/KvrJmUPCwXKybc/MmTj05PSvoD/guv8Ah8FvE1v8AtDeGfgfY614a16Rp&#10;PElxZ26rcWt+rh/MdgA7I4ycBuqnivyA8WXmoaf4j/4Wf+zdqKQjyVM2nreCOeByCTGYnwzjGexx&#10;kDqK+JzzJ45iuSStJbNn3GVZmqNPnTuno129D9OfDms6r4gs59WXT7qzuIbhovs+oKmZMdJQFyo3&#10;DkEfhXM6F8b8a7qHh6TSRbmwuAlw1uwUFiMjp2Ir4b+G/wDwUx+LfgVW07x94GuVuLeMNJdJCQ5O&#10;ByR3+ufbtWZ8Sf8AgpKfEOpf2zaaTNHJIrLHcLZMHkBHTKjn8q+ClwjjKlWSnDR7O59RTzzBxinz&#10;J/gfePir9oHwxp90ovrmOJjGwXzOQT6d/wBa4DxB8b/g/ql22qeNdHXUJbNswyLZlhF7AgYP9K/P&#10;7xL+2Jq3iFMz22qfMMqIrV1K89QQB/Ws23/bA1xbdrCDw5qBhX+P7OQC3vnp+NepguDquFinG6Jq&#10;cTZfU0f+Z92eIpPhN4uuZPEV9/o1rIFJtUm2qe/IbgfTFeYfFn4n/wBj2qeE/hHBHp1jGcxy2+ZJ&#10;ZGPZSSMMSexLccYr5cP7RXxB1yVktfDOoDzFxIZFO0Kew7ViXnxB+LPiG9GkafaypNH/AKu1kk8t&#10;9vPK9OBj8K+jwOTYqjUUqsrpbXex4uOzjL6kGqS1fZHqmt+MdXE0174p+IrWt3bzJJatDM3nhQHy&#10;Mcj7pGAf7pHOeM/QP2ndb1HVb7RrzXbPVIZtMkgWTXuY7NTtGI0LDc7MCSApOWJUAcDhvDfwH+OX&#10;i6/Zr22/s2xh8v7dNJIGYxZydg6htu4jAxn6ivQPhX+zhD4U8feKvHV5JY/2XpeoSOkM0gvWt7Rn&#10;cxKgYYzgL8/JA9K+l5KcY+89T5dyqykml1Pd/gX4B+FPwL8Qab481bxFeaxqDAyWcky7kDsu/wA4&#10;wbA0ajJUAsRlS2B0Hqnhj9s/4satfyp4C8FeGLXQYkFxc63caSvmz9QVU4f5uMkAj/D5M+M/i/Vl&#10;0KL4Y6PLtgvtk50yOTaqr0HmLFiMgZ4UrjrTb/xz4B8V/YfCSXR0++sdP8nZbZjW42gbhkAFju52&#10;g4IriqYOliNZandRx1TDxtHQ988VftT+L/jN4wHhTwjqwvNGlVn1IyWqszMONsRjCvEoPHyuK+/v&#10;2b/hNaeLPhbp+m+IrvymezH+j2gKMSB90Fice7Hn371+TfgvXNa+GmpAeGkx/aVqyMBDtUx9+SDj&#10;86/Sz9lP43XEXw203+yvs63VvEoaGdsCbjopJFfG8VRlg6dP2a0TPoMpqfWFNv4j1/4aeBvHuheJ&#10;5tN8IafqHl2tmRGusMzRxfR+hJ9jXr/hvxprXgLxHG3jHR5LewvI0KrZW24BvlUiQjnOehz0PfFc&#10;LffEKPX/AIb3Ws2utXNlNDbtLtWdh5Ui8kYHLDP51ynwu+MHj3x7o9trvjC3tYbeKNk024abmUtl&#10;ScHgZGPfrXzf1pVIc8n8vM7nSlU0kj7JlttNv9BHiOPUxp8g8vzJwVdUTPI6YHHHp7d667w/reiz&#10;aaptm3pGqrHNuDLMNow2ffNeCfC7xFa3/hSHT9bxta3lja085tpjbjBGcE8dcZGfeuusvFtppFhB&#10;o+kzLbwwRCOOMMcKo4A60nnUaeqXQ8upgZTlbXc7jxC9pJZNaWiRx7/9dtThh6V5xqkfh651D/hH&#10;L2Oz8mMiVrWNMuOfvc9M1BrHxEu4FWKZZJlkkxujUnHvXl/xa8T642pW+seHNZFrIsgE2FUNKvoS&#10;w6V4/wDaXtq3Nsz0MLhJ042Zo/Gjxz8GPA/hfWLDxFqFitvZr5i267VMMmM+/PSvj3xp8U7DxnBf&#10;213BHY6fNsWwvZpjuk9TyR0PfOfevTvHXxLuvF3iOXwz4oezkt3G5Ve1DR3P8JLZGcj1B/Svnf8A&#10;4KCeO/C3hX4XWrWVksn2WRDC0C7cYB/u8/pX1WW1HTrQjy+9JrU2qU+Wi23oj438RfETxXY/tFN4&#10;TPhiPVvGA1h7LSDdb445Y8ny2kWMZfg9WbBA6V+pv7I/7POpeFvCen6r41vlk1cwpJqc0WniPfJj&#10;7qnqsa9gMZ68nmvjz9jq+8F+IrDSvjfPo0TeJbyL/iXK1xtjRSdrXDIc7cDAz0Y9K+59B8c2fh61&#10;hgt9Za81vUIEjs7ORwGZicBlU9Bn0r6nNMVU5VRpr3n+J42Dw8Y81STuj3D9k3w1F8QvjlJFpd+L&#10;nT9FYT3ynlQw4RQccNnkj2r7dgj2jgdP0ryX9jz4Fx/B74cK2s28ba5rTi91iZVPMjAYUZycAcYr&#10;2JIlUcLX1mT4X6tg1fd6v1Pj82xf1rFtx2WiEj3dxT6MY6CivWPMCiiigAoooz2oAjkJLcVUvbqK&#10;zhkuLhlRI1LMzdABU88gDbelePftDfF6z0+GTwXour+XdFVa7khkXcq5+5n1Pf2rGtiKeHhzSNKN&#10;GdefLA+BP2q/2mfH/wC1Z+2HrXhrStI1m08C/DPTbi3Sa0vZoYpr55V/ey+WUPKpxExI2kEjmvnr&#10;xbFL/a8txYNt84Rnf/d2vvH6ha958c/Dj44+CfFPi+60jw1Z3OheMr9tQuJLK5/fJMW27GU4+UoE&#10;Oc9eK871P4B/HG+uFQfDG+j3R7lEzIoYAYPU8474r+TfFXC5rmXFnNhIznDlXT3U/I/Tspq08Phk&#10;pJR20Xl3Pnn4/wD7fH7Xv7IrabdfC/XtLbTfEckovvteixSMk8WCuCV4ypP5V5X4w/4Loft4W+ky&#10;E+LtD+UZaN/C9qw/VK+mP2k/+Cdfxt+Pnw8h8J6Xqeg6ZfafrscrSahftsjIDoVzGrclWBHqCDXz&#10;54n/AOCD/wC1ZqtjHGvxI8Cxi7+UH+05js65JHlcdK9fhXgnh/FYGnPMcBTVVfE3FXeujffQ7MVm&#10;EY0ZcktXseJL/wAF4/8AgohAsi6d420GCENlY4/CNjjr7xGkb/gvT/wUXaPzD8S9IiZWzug8J2Eb&#10;fmIRXoln/wAG+nx0/tL+x7v48eB1ldeNtzMQeCc/6sdhS2H/AAbs/tJavZtfaX8Y/BLLHKVaG6nn&#10;XGD1I8s8cZ+lfp64J4BlG31Kl/4BH/I+LljM45vdnL7zA8Bf8Fgv+CjPxFsm17X/AI5Ppei22Tea&#10;pJodoo4/5ZxDy/nb6dK8m+Lv7f8A+098aviTY+JvE/j99YtdPugNNg1Kxh2tGGGd3lqpwQCcZBr6&#10;Esv+CCf7XE0kf9t/GfwJqFpbwvFb2S6rPsi/3V8nav4DNEn/AAQd/aR+G+myeItf8YeFLq3imTfa&#10;2d9KWCkjJyYgAAM5PYVGF4b4YynEPEYXCU4tLTlgl+Nj1cPmmaUpRdOpKMu93c+fv2qP2pviP8fG&#10;uvGF18NPC3hm7+2WtvHqXhvREtZmSOAwyRiUZkKSAkuhYgn8q6vU7qLSSV1DVobWOO3Ek00zlY7e&#10;JVBaViBnA/M8KMkgV9C+LP8AgkH+0t8V/C8GieH/ABb4D06z3CeOOS/n/cqg++f3PQhgQR2ryf8A&#10;4KZfsn6r+yX+y94X0XxD4rj1jxl42166j8QSabIzW0Fra+WYraMcEh2dZDlRkqv90Y66lOpnVSlG&#10;orJNprrYxqYmWX051IXk5bvze7Pkb9pD9rfx98ZPDdr8MfDk7aP4J0+4eWz0uH5Wv5cgNdXLD/WS&#10;Ejjsg+UdMnU/Yy/ZK8RfGae3+IutvJceH7fVktpLSG6W2e8k6mNrh2VYVI/iyWPQLXnltqo0zS7X&#10;QL/RLW5X7Uq25jhAfex6M452/pX1T8MfCWi6DZW0ul2gWz0uxVIGlkDIXyd4Rcc5YHLHkjqa+9wm&#10;BpU6aoUUkvQ+S9t7Obqyd3+bPqzwtpP7JvwJsW1r4qfEvT/BP2dlP/CN6D46E0DbeAJkt4liMn1j&#10;YsPvZPNdpov/AAUd/Y2Z7rWvhf8ADO98S7IzFd6lpHhwzJIAMYkwOR+Cj2r8vXsNQ+PnxJuHeLzL&#10;W0vmtdOsZP8AV7hyZHC8HAP49K9Tm+H3wh8G6ta+D/F3xQkXV5FUQ2sV75apuOAoReEHoOK9WnlN&#10;GnG8UcdbMa9SXvvXsfR/xr/ab/4Jp/HC1vb7wF4zj+HPjid919JLpMqx3JxtMRChhGfTbjHesTwH&#10;8P28N+G9Y8cfDzx/4J8bW+k2Qu9XfR5ppdUhiA3FjEwWVlTvgYGK8g8e/sv+H/HGkf2HfwfaJm+T&#10;TNWjUedBIem5v4kPfPNeA+G9a8X/AA310Weqw/8AEy0C7xC10rNFMkb8q44JTjBHdTXLmGTycbxf&#10;K/wKw+MoyuqiuvyPrH9o/wD4Ki+H/wBqHwE3wP8ACPhHUtKmjMM82uW984fdHwzLxlAw/hJyK8Yi&#10;8NfEW4U32i+JfEF5bNwsk+tN16dGavJYv2jIE8Tal4qk0nydSuL9i62sKtA9uXz5fzHhR0HXivWL&#10;L9sX4Q2tha6pHoWtRbwRJDHCpRTnoo3j9BXhxwsqMeVRuvvPqsoy3h2vUl9Ynyry036lGXwT8VWv&#10;vtk99fXUanMltd6qWjYZ5DfNXoz/ABv+LuoeHfsFn4E0COH7ObeO5tbiQGNSu0ENvPI7dR7Vxt/+&#10;0j8N/Fej3WoroeqG1VdlwrsseSeo4PWtHTf2hfA3hv8AZvk8QeGtRubqFdRHneH2mDS2y7mVZSpY&#10;98fNjuK0jh6crcyPSxWU8O0ZNUqt7Le5yl58P/FgjxeR3BJXH73VG59+BVfw3o/ijwhrn9taVFYy&#10;zeS0fk6lsuomHByYpUZWIIDKSDhgD2r67/Yu/Zz03482Ft4++KlpLHHNbG70/wAL/aPLlnjV0z5h&#10;4IBQsQqkfwgkZr7u0S3+E3wF0GOOw8NaHotjZzNLBa2+nRxB1I4BJBZnC9Gzkkse5rStLD4eyR4V&#10;TD5PSl7kZSt0vofkX4K+J3xY8Aw30ei2ugr9uuvtN5vjbc0m3BPAwM9Tx1JPFc75eu/Gy91rxzqu&#10;g276hDMI5VWdthAH8IC8DA96/XrXvi7+yL8fbWTwT410DQ7yS6hWOGPW7OMsCPvNGSA4cj+JSOfS&#10;vn348f8ABOnwt+zx4a1L40/AfUZ9W8O6jcI91oOPOeyJ4JV8lmX2PI9TWeGlTqScWreZvh8JkuIr&#10;RUovXpdn51SeE9M1XdayyabHzgxm5kBB9Olb3gqH4gfCK6aXwbqmm2vncb7i3EzAexccVi/FHxnq&#10;nhv48N8ML3RNumy3C7bX7Lsl3SD5QRjPB5+lfdn7Ff8AwTy+HkWmw+I/ibcL4r1HzFknsbqQx2Nv&#10;CwyhCgDzSP8AaIHtXRUoxudVXD8P4OTUoarTd3+4+NfGniT4nfECW2/4TPVtLvvsu4W6/YyoTP8A&#10;usBmshfB+r3Qw0mmL/sx2bf/ABdfswmt/syfCO1/4RrUPCfhbyYbULNbWGg2YRCDnn5MlsdQSeK5&#10;Txp+zN+wv+2Fo1w3gOz0fw54ikDrY6hocMdt5cm07fMijxG43YzhQxHesJU6nRafkY4arwz7S1Wg&#10;/vZ+SWlfDXxLoeonXfDOtR2NwGBWSzhdfmHp89bGsWfxL1ex/szxH47uru33bvJmjLqWHQ8ntk4r&#10;034jfs3fGL9nz4rax8I/jb4gsbOS1WGXR9Wt1C2+owtkl492N2CNp9GBFUV+HNtNJDbf8Jx9qa4u&#10;BBDPbKCokZWZY+M/Mdhx644rxcRmFLD1HGV9PJ/mfr+T+HuT55l9PE4enDlltzSSf3N3PN7Lwdqs&#10;6lG1OM7eP+PPB/U1XufhtJPOs0l+yuhysiW6L/Su8fwVrEer3XkePdPWxs7VT9nkWT7RM+7BH3QF&#10;IPvzWf8A8IP468ReOI/CGi+O7GyjkhaeF9SjULKoAJXcCdrc8DBzilHG0auvN0uZ4rgvJ8si3PDx&#10;bTto19++3mc3Lofiey5XxVetn5cSBTgemCKyfFA8U6TYmW01+OPA+Ytp0PI/755r0rx98CfEWiix&#10;1efx7dX1rcSbbiHQoTcSR8cHhcYJ7npTL/8AY613UYV1O4v9als5GBKz20nmIMfdOMA5+hpSzTA0&#10;aabqHJh+C8HmeM+q4WjT53teaXz3OG/Z9ufhfr3xIs4vjDpsPiCxaLF1GsiwuCzBVwqlDwTzjJr7&#10;Y+APw6+Bf7PfiA/E34Y+D/8AhHdSuNPuk+ya9qX2nyLfzAqzLFcNIDvwpAUE7W6da+fvD3wg0j4Z&#10;eGb6z0uz1DTYbtMX1zHJJA0qgHCNIuG2/wCyTivU/wBlz4Yy6J9sHhj4f6k1vc6eIoNQ+0eSsKvM&#10;rykyspZ1Oc7ckE151bNqGIi40oSl+p9hjPCvHcP5P7Su6EtLtXvI0vjT8cb3RfEevXvhr4aR6pqF&#10;3rEsNrql1DJBEweT5T5eFeXaeylATtwR0Pbap49/Zz8CfALSb74l6bqOt3Fzcsk/iDRtSnW8t5Rj&#10;zjH+8wqI7P8AKVKgYUqeh4nxX+yt4w+K8knxK8b/ABIbT9PsLlr2xuJAyXNpbFt43vwmcAZYrkkD&#10;LGvmn9o74+fa9fkXwz4hum0m1tfscEbTeZLfRDndcFmYMS2SGHIBxmvcy2nha/LzRXnpqj8r4mwt&#10;PA8rpUlGei6PTrZEP7YXiz4MGXyPhN4hm1yO5hmhOs3WmtbXCW+QVikVsq7D+8AMjoE6H5hS0stY&#10;vZbeYMqWq/d3Ab8447c13uveKLDxT4aX7VYx2cuwyQeW2Vwe2ck89wa42HV7fTr5dWs4laS1uI0j&#10;ZVbLvnOAd2GA+nTrX1lGXLRt2/E/M8dRiqvOrWfbp3R90/sb/BLxlqlr4d8SfCbS47S+0IwPqk0F&#10;uxa2KvnDICXYc4ZwMA+lfoZap4ks7L+z/FHhWG1huB9ok1SBl2Ku0kjoOv4Gvhj9jLTfE/jz4jWv&#10;irwp4/t9HurGx8rVNMnvvLnvU6P5YKFXBwCRwRkYr7k1LTrzVvhVqumeHPFU0l0bMi3kaTdsOD8u&#10;Mde1cuMq+ywM6lPVpPY7+HcHRx2eYfD1nywlJJtvpc+Ff2qPEfxF+LHiS48RiMp4dtJjFothHlQ0&#10;YOPNbgB3brnPTjtXjGqWMek3S2d/LDFNtU+QzLk7uRjnuPSvpCDw1qFlodh4xjSW4h02+X+0YIcE&#10;xoDhsgg8dRgjpXWfF3xj8M/iR8Mv+ET8Y/2NfFJCdCurKNFu4JPvKFIjDxnb8pViVPYV8DlXLmFO&#10;pUxVTla1R/ZXFGHlwnUwmCyTCOrCdk2uh8byJcaXL/aOnu0LRkFtpOCM16x8JYtY+IvifQZ9Xv2X&#10;Qba6jfXIoSM3Thh5a+oBzgnBrk/FXguXwta3FxfxyeXnELMvynPIB9/avSP2V/h1d3mhfb9QM6R3&#10;l8kVuEjyFzzk5HQV6mU80cRGUHdM+K8Tcrw0slqPEw5ZxSeq1ufQ3/BQLwXoXiL4N6b+0Bok8a3X&#10;wfvLPV9H+1Msc0SiWMmJCFzNEwwNjfdx8uOQfGf+CiHwO/bI8da1p3iT4YeC7jxR4d8X6Pb30KaB&#10;4Vtrye2t2jSRVa5giLoS24bCQwUDOdxz71+1rY3/AIG/Yv8AGFr4h1UXEFn4cb7HGtsJUuUZghjZ&#10;QQfvENnnBAPavnfXfhx8M/2lv+CeXgv4g+IfjTYeGfEuh6atisF5G8STQwsIA8skeS/MagDb1kOa&#10;+2pyVOs430aP5OrR5o36mH/wTDsrvwh4y1r+2pry11Td9lvNNkiaOW2CiQNu5yDkYII/livvP4p/&#10;Eb9nz9mD4ZapefHD4oWmg3uvabZTWMNypElxCJg0jqo+aTBaMMoJPI4xk1+f/wCw3qPw4+A3xdv9&#10;N8VeONI1qzvdDWW31yxmdLVJASBGWkVTkBjnj0716r/wUo/aF/ZZ+IXi7wK/j3xDqGpQ2PgtY45f&#10;COtQQSW5LqWSRmBY7jGDhSuV4OQa4sZiFKcaUXq+2p04am1Tcnseb/HjxTq/j7xjfappfigaefHF&#10;5HofhnWLoMsdpZSLguVAyAU59RnvX1R8Mvh7rPwV+Gmh/ADxNf6Nqz+HbaPy9RtYNjiPGd26RBIc&#10;Z652nqAK+OvBHxp+GHxv+NfhPwvonw0uvEvgzw+qmWwmys09w427yEZhhOOvXJzX3L4f8J2NhBq2&#10;heGdDtdLZrEiG2WMKUU/whR0HPSlUrctNytdxR6GT4CnjsypYeb5VOSTfZHx9+1P+1rqfiTxJeeC&#10;vAt9HZ6fYyNE2ox48yZgedpwML78k+teHReONb1NlvJ9Z+3Luy32ja+/9P8AGvV4dW+Hvwg/aw0m&#10;Tx1oEdvpFhqTHULhbcOsc3ZvmyAAe/Wva/2zfFvgH4+eEdB8JfD7VLPxP4k1jVobfw6NLjSWdAWw&#10;ULqNwU5X5c4zk4r5ujTlmFB151OWV9FfX7j98zCng+HszhltHCc9K2tS2nm2an/BGD4H/E79qP8A&#10;ag0/wz4T1i+h8I6SUvPF6tMxjtog2VSNudrSHKhcjC7iOmK/o00XTbTR9Ph0zT4FjggiWOKNVwFU&#10;DGBXy3/wSI/4J+eG/wBgv9mWx8LXdhC3izXFW/8AFOobTvkuGXiMZ5CoMKAMDjPU19YrGiDCrX0m&#10;EjWjQiqru7H4PxFiMDiM2qSwceWF7adfMdCMDpT6RV2ilrqPDCiiigAooooAKKKKAGs+04xVXUL6&#10;OygaeY7VRcsx7U+4fDE5/Gvk79rv9rjV9E+KNr8GPDsbWenOq/2p4gZhtSRjwi/TjJ968nOM1wuU&#10;4V1qz8ku7O/L8BWzDEKnTXr6G/8AGvXp/iTq0wS5xFatsggB3ADPLEV+fv7c3wlnfxRNqPhbxRd2&#10;+oRL5klvHdtHn34I49ua9H+Jn7Uj/BLx2PD9h4uj8T3F43+kQaaqtKGz2I/rXJ6v4r8ZfEuTUdb8&#10;Z+Bl0rT7pdnnao26Z19AARivyvMM6wuM5pu/NfXsfpuXZVVwfLFbHzvpWq/Fj4k+D2+At74fuNUk&#10;8SwyR6fJp8ayTI4GPnIHyjP8XH1rW+DP/BFH41eGdCs9f+PnxIs7OFZRJZ6bpEDNdRezS56+2CK+&#10;jPgL49+D37LYuL7SvBzX93fPuk1CKZWwpOdgBPygV9XeBvjv8PPiroX9uaXfLaiFRutpowMH8f6V&#10;5mBxGGUpwhpzdOn3nRjo4qlyycdF1Pyh/aK/4It2XxGuV1wfGbUrC8hmMkWoNpq5C+jDcM/WvOL7&#10;/gll4v8AhzHvX9o+7a4mKpbXk2i7YFX1chycY9K/YfxlP8Mtfnkh1jWrW4VuPLZx8vtXlPxX8KeF&#10;Z7eKz0eO3uFYbIY4wrZ9BWuKxuKpUUoO6XSyLwtSEpLmTVz8p/2gf2Cv2mtH+FP9veDvjHoOuW6B&#10;zeQx7oWkOeikk5J9wK7T/ghR471D4TeOPEemftDeI7PQYNQvoLfS9PuJtrTOnB57An8TmvurRf2A&#10;L/4jRSWPjHWrnT9OmufPOm2OAXHbLdq6TTP2C/2YdM1Sw0218N2YuNPu1m3XECu7SKfvEkZzmu7B&#10;1cVVwvI6STb36ozxUsN7S7m7I+jtZ8SwaZokOtaHpn2uGVQ5VZR90Y6ev0rtvDPxc8C3OiKdUvwg&#10;HzGO4+XHT5fw6Vy/h/wxamzt4bVF+z2y7diqMH/OK8//AGn/AIb3Hivw00vhwta3UPzI1uxBzXdi&#10;K2Iw/vJX01Xc8KNLD4iXs22l3PWPG95ZeJRFqmkX0AiKktGVHye31r5X8WfDDxX8T/ijdaJp2i2t&#10;9pccZN0rwncHPT5ulebeBPjd8Y/C/i3/AIVT4q1i43SSfuLhlK5X3PevZTq/jjwZosgt9eWHzlZx&#10;cRMOSR1+tfLY3CU80rKpU9229j2sLTq4HSGt+p84fHz9hr9oawur3T/APxB03QYdUtWE0MzPL83Y&#10;KDwtfn98R/2Rf2xdO+IE3gz+z3vLi3t2nma3dv8ASYQfmKY+97jtX6KeMPjV8WNQurpZdf8AtSw5&#10;XdI3X6V80/tA/FX44wGHxF4Y8U3mn6lYMWs7y3bb5fqM9wfeu3D4iNJqlTkml339Tq9hUlHnn+BR&#10;8J/s1eILXXfCcMH2mzu9R0+MXWh2YZpI5VxkkH16+gr9Iv2Yf2C7qx8PRX/xHtftEl1HmO0nb5VX&#10;HBb1PtXgv/BKD4v2/iabWvHH7QnjbT9e8WWVrm1EqR+ZFDjpkcsTX1PJ/wAFFfhTo1n9quruKxaI&#10;MrQSMAQQa09ph6E/aVpXSObFTxdRexw0PVnsvw+/Z88JeBdMWGLw9Y27lv8Al1iC5rcF3oM63lnp&#10;ulsk1u212aPrXjvw6/b3+GvxEka70zXbeSKA5kzMBtq/r/7Vvw7thcXFp4ltY2m+9tYc12vNMq9i&#10;3GR4UsDmPtP3kWP+KlroL+ErufVbVGVUY4b1r4z8SeJPiNp+k6vY+GZXhtV3S2/y7QgH4V6l8Xf2&#10;2vCNrero7NG0ch+9JIMN+FfPP7Tf7WXhbwp8KtW8bWN7HHmNo441YDcxHQCvjsViq0sbCWGun+Z9&#10;JgsPUp0HGtqj0r4Yf8FIf2WP2bfh5babJfXGveI7tvM11rVNzpJ33Z6Adq9S8LftNfDj46WMfxX8&#10;P6xNFa26bxbrPtd29CPSvx0+Ac118e/iO11HorQ2ckpN1LGDl8noa+x5PBlx8LvB11onh67aFWti&#10;9upPG7HSvWxWOxGHio3szqjl+GqLmX3ntXxY+Nfhjx3r01/Ya5HYq2RIzODux2NeK6p8adC+HniR&#10;fEFlq0d0iyYdYJAd9fDHjb4zfH/wimpQ61pdw8L3EjRyw5Zep9K4H4XfHP4j+NPG2m+FlTdJqGoR&#10;20O7OSztiuzB4PFOTqqSa36E1KuHhFU5Jn6x/CqbxP8AtoeNf+Ea+HWn3ENiqA315NH+6t+euR1b&#10;2r7e+D/7Inw8+CGlQSaVb2txqkcP+kX1wQ02T15PT6CuZ/YH+GNh8Hfgbp+hR6NHazLCpuJm4eeU&#10;jl2PevoG9ttJg0NtRZ4RI4zK/qPSvYwOHoypuUlr+R83mGOqOqqcNtvU8w1S7sYtYyLVvMVSrKOh&#10;HrXBfGyPwVceCLwazNasxUmPegYqa9Cu9NvNe1t9bhvIRZiIqsfRt1eF/GC2tLrXZrC7v5BaKv7z&#10;avANGIlS2DD83NfY+Nvi9YeItJ8Q/aPDGr/2TbzSBVmtbf8A1hz39Kv+DtT+Fng6a48Q/HCC7mbV&#10;IVht76zlK5Yf3sc16j8SvhhYXtnM+mxzSWBTM0jMc59vSvB76xm8U2V14U8M+H72/uracC3tdhch&#10;s9favHxNSpG0Y6nuUfZyjeTseY+NP2HfhV+1r+1Mun6b8SIfBtlJai6vL+4A3XcYwAke4gGTtn9D&#10;X0d8Gv2NPgF+xlBqXxB+E3xV1HUrgxyWnmatrFvNDduOqYRFCkHtk07Rf+Cb/wAWf2iPC1tb/Ejw&#10;/b6Pbw/NBMJQZR9R2NdJpX/BFK38MQ24X4wa19lhbf8AYRt8sHvxjvVc2MnRUU3G3kRKph41LJ6P&#10;zL3wJ/asm8QeJk8K2Wq3VhfyEvL5cnmQso4I4I/z3rufGP7Umjjx1/YWueHbeZLZR5b2YOSx6kcn&#10;8uawdN/ZPn+GOpxW+gW0ax8Ri4aMKzduTjvXXa9+x3NNp7a9b63BpOqSQ/u7y3bOMj361z81Wpdy&#10;d/Ipxw8ZXsZvibwB4e+IuhSX2u/DTR9YsrhGZkvbdGMaEc5GM4xWV4M1XXvDmk23hLwRoC6fZ6be&#10;LBp1jZSEJDGOh+nbHpxXhPxk8L/t2/suaBN4i8K+LoPFWki4JvN0hMgjz3B6AD0pPgB+2bD8Q/E9&#10;nHOsFhqsK/6RYxvhJG74zRSqU5by07p/oa+xm43irn1/oHjCyvR9m+IGos+pW6/vIZZCAWJ4+8PT&#10;sKuWWu6HoniMa1r09rYWy8rcXEOzzMnhePlwOvPNcLYeItM8WwSat41vIGumbbb2qyL+7X39/ek8&#10;GeOL7xCuoeD/ABBdxzabZw4jkZFfjPGT3OK5cfltP2bqwm9eplTlJvkkrHq+p33gn4g2Ukuma1He&#10;rG20x2Ldc9CfX614z8SPDXiTw9q0niG18R6tNpyqRLateFlgx6D0rwj9pf426d+z/wCJ7fR/Cran&#10;BHcgyxXmiwyO0TdTuCZGD9K4BP8AgoLLr8d54Vv9e1mc6na+Qbi602TejnjPK8V4cspxmIj1aO2E&#10;qdFqzPoX4a/FPxhf+NLzQteT7VoMal1mum+cDsqn0/Cvk7/gpT8WPDXwI+J3g/48fCeRtH1rWJJY&#10;NS0y2vNxnaJhiQhRjkcdM+tesfDD9nvx3470AWnhf4zSW8N0oM881qzsc9dzE1718Hf2APgr4P1S&#10;HxJ4m0a18Qa8sYWPUtSuvOkQdT5aN8qDPPAr3sh4fxFPEOVRe7bbr6nPjsxjFLl0Z8B/DH9qf9vD&#10;41eJh4h+E/gbxHfQ3AQSXD6fMbeIAY4bAUfUc19meGtC/bD+I3haPTvFVjDZTXEYS8jupJWjlO3G&#10;3AXG3G7I9T+f1VpngprDRjY6Tp7TQR8eX9oxtGfRcD9K1LSC9juF+xaYxXZtPbDYr6r+xU7KDa/E&#10;8mpm3MrOKf4H5Sf8FWP2Rv21/iR4U0ePQvDEF/pOm7rnVm024aW9nlyUQxxtjAVC2cd2GAO/in/B&#10;NL9lq21z4wrF4t8K6pDcaax8y11DTJfO3A4LMrrnA/Cv3FVtWjxK+mMu3n7o3ZPX8OK5j4ifHD4e&#10;/Ce2XUPHWrWsbH5YoeGkduoAHXntXRLA1aeB9g58q9LfeYUcbD6w6nJdvzOS8Ef8I/4BhbRPDemw&#10;2sMUaD7ZDYjzG/vbhxjHtWF8d/2lvh78NPCkupX8C6sqvtuI5YjF5an7xIcZ/Q1n6v8At86NrVve&#10;Dwf8OYVlVtkdzqMKkSLjqB2r56/aC/aC07xH4O1PTvH9tpc014pFvAY418vj+EDmvl8ZhPdUIz5v&#10;Tc9nDS9pU5px5fU8M+Mn7Zlh+zX+1Vo2t/CvxwZPB+vLHfXljotyHjQsfnVRwoI9h1r7j8LftYfC&#10;74qadB4lstUvY2utP8+O1uLhvmwPvEnoee1fkN8Sf2dtV+Mvj+10bwpp2oSagsI+y3ltI0kUSZ43&#10;Z+7j2Nfef7E3wN0b9n7wTaQ/FvxFJ4q1wAG1tX+W1tyO4RuXI9W4z2r0pYPD/VYxjUaa3RE6lT2j&#10;uk+zNH40fs3fF39srTXXw5pq6L4ba4MEmqTLuLxHJZ4kAHmEc4x8ucHPWvVv2Zv2bPgv+y5oC+HP&#10;hD4UkluIYwb7XNUmWa/umAyWkcAKi/7CAD2zknqJfjmdQPlQ3cqo0flkwtjtjYuO3SuB1vX/ABbN&#10;KtgmpRrY3d0VaONduE29yOcV0UuTDx5Kfrc560p1fi+46v4jfHzR3g/snR9Ma71KaPHmx5WG2Tvj&#10;3/nmoNFvNV8QWceu+Kp2nkZdlupUBIwOwAwBXMwvpuiTXEepad/x8LII7wDEcWFyEb0Y4J9OK774&#10;d+GL/wAWvp/hzRbZmnu5EihhUk5ZuOma9CnTqVKivqzzqlSFKLvsetfsb/s6XPxn+IUb6rZ/8SLR&#10;5EnuiyfK7ZyI/wAe/tX6MadZQ2ttHaWsCxxxKFjReiqOAK4v9nn4M6J8F/h3Z+E9Ns0W48sPqE3G&#10;6WbHJJ746Cu+Eag9K++y3BRwlG3V6s+EzHGSxdbyWwqZC4NLgZzRRXpHnBUckabsuOtSMcDivzx/&#10;4OG/+CpX7RH/AAS+/Zo0P4gfs6eB7G/1fxBrX2JtW1a1ae105dhbcUUjJJ4GSBQB+hiYBwpp1fmf&#10;/wAG4/8AwVq/aZ/4Kj/Bjxlrf7THgzT7fUvCeqQ21vr2jWLW9tfrIhYjYSQGXGDgkV+lsJJXmgB9&#10;FFFABRRRQAUUUUAFFFFABRRRQAUUUUAFFFFABRRRQAUUUUAFFFFABRRRQAUUUUAFFFFABTXTf2p1&#10;FAHnv7S3wC8IftLfBfxB8FvHUTGw1zT5IGmj+/BIQdkq/wC0pwR9K/mf+Of/AATL/an/AGPPjr4j&#10;+HHinxJoeoLDqXnWdqLx7YajYu5wyFx95lHTJKkY7Zr+p6T5l5r5h/4KUf8ABPTwX+3D8LgLWG30&#10;/wAbaCjTeF9bkXhWxzDJjlo26eqk5FcuKpuULpanZg68KVS0tj+ajVf2fv2gYdbjfxJ5kukSQn7P&#10;BIyMUiLYWMoejjPPr1FdTovws8SXBXTr7w5otukLYSS4tUWVAB/cP/6ua94+I3gXVfgxrsnw9+L3&#10;hrWrTXrDUJoJrS5s3ZIQDgOAGJKkjcMPyG7DiuN+INh4f8X3Ufh+10oNq8ce1TpdmY5FkK8FmDnC&#10;e7HOfyrw5VJ83Lax9H7Knve55n4s+HfhY301voOj6rcOscYbULCVTawueCwAXJA7ivO/EPhLVxqd&#10;1oGgxXmpTWEgVo7dQHmbuTuG08ds19UfBf4UeIdYf/hDrt5tLhjXzL+fySPnA6Z/jJ7YINT+NP2R&#10;fCXiZ21y1+LmqRRSXDJJb3ls8CsxGM+5GOvAop1pLQVTDxdmj5o8CeA/FVks2teJLRF2x7rXSbhV&#10;WdJB91nZcjbn8cdq9I8F6X4h8U6dNbeLvAWi6XNZr8tzDgtIpBLlZMZA28Ed93FfRngj4J+DPC+m&#10;2eh2F+2pahaxYbzZvM8wquVGGBwOM9Kh8R+Bvh9PcSJrAj03UdQtZTJFDNnKgbfMCjjdwBgFffOa&#10;mVaUmVHD8sLnlPgLW7XxHbapp8ltZ6N4Z0fTdg8SQyOJGaZki2bWXkBJOTyCp685rd0D4L6PN4jk&#10;u/hb8SdQ+x67ayedNMWkX7IWdljjIAQJwRtHQEjHWp9d+BfgS/8AC93B47+JVjp9jfWckd5Fplmy&#10;QGERsrSOhkyrgBHJBwGjJxwMcnrOpaHL4q1DRfgF8W7z7RYxx2baK0ZjhgdV2/uz9xAd4AUc7lPz&#10;YzjWKU47kNcurX+Z0vjPwH4T8E+Fz418G6RHqULQs01rHAPOkkVerSMPmxj2HtXgvxNsNe0/Qz4u&#10;ttI0uyvpJYyk0kIciPH3QSDtbHsK9t1Cfx8ukW3hHx3qUawtcQxnQ7O8RZXVYsu0hYbuT0C+o+9V&#10;2+8H+FNT0RdV1LTLy4S8uD5Fq17wj9AcBC2AOCuCT7U4PlVkTUipany5qPxOtruyVlf7LqEMe14b&#10;iFo9n0zw+fUcV7R+zP8AtE+NNJtfs7NHeLEoBhmm2qeOx9ar+Jv2Vta8QTzbbDR76zaTfFmF7d7M&#10;9/nYtv8A0x6Vwvi34VeLvgdpsmseDUW6t4pAGt7i8TdknnacgMfo1ZY7DUcdh+TT5l4OtWwlfnex&#10;9ueHv2gviDr8Gh6fpuof2eLpWha1kkMoDZyefpT/AA18XvjldfFK48MXGmXGm29rCJYbS9gDR3YD&#10;HBRh8qkjn1Ga+RPg/wDtT+K/COpW51K0YSW9wGa1uIwrJ0z1OOlfVnw7/aZ8J65pZa9Ef2y8ZmbK&#10;jJ6gY5wvFfAYrA1MBJr2V00fWUcVSxHK4yse0fDD9vzwje+IV8NeIVl0u+t49q290/zfe2kDH3vm&#10;H5HNeveHP2mfCHiDzLy18V2jQxfLK4uPusex/Cvgfwrrng6y8XX3i3UvA8dnfQyMbWZpVYndnrnP&#10;PTj1PHSsX4yeJb7UfD7a54YZrNlmfe8IHkXDDhsoDkjtxkjj0NePLh+jjsVy004p9dzpliKdOndt&#10;N6+R+jGqftDaHJBvsdYhaPaD8su7I6f/AF/61x3jD42aHd6LNdQaijPt+SPzl5wfXNfmR4f+P0Xh&#10;2ea+8Q608JnVY5o9P8wRpgdPmY8k9cAZ9ulYPib9q/V5ZpLXSmuBa/M8ckcrsw9CR0x7GuyPBdSn&#10;ikoyukc8c1w/sueejPov41/tyeH7LxPPpOnyzGG3VlzbMpkc5wQmc/XkV85+LPj9e/tO/Frw/wCB&#10;73U5rPR7bUVFzbTShXliHVQVzkn09+teZRalr/xP1sabYWD28IuN13qTx/cz6Z74PAr1yD4Y/Dv4&#10;PJY6lpulrc31lIrveNNvkBJHPHHHfgY9TX6Hg8upUaaShZpbnzmIxtSpJ2lp+B9ifDrRPB3hT7Pp&#10;/huxZYmmVljTlioQER8HgCv0C/YE/ZY0P4ua9pfx+8WaFcW9noeU0q1njKrcy/8APTGTlVPT3r40&#10;/wCCZn7I3j/9tDxdDqcUt9pvg3SriN9W1TyyEl2nJt4nyMyHuRkKK/bHwd4R0TwX4etfDPh3Tltb&#10;OyhWK3hjHAUDFdeHyqNTEKtPoefj81UcP7Cn138jQtBsAyn0q0DmmJHg8ingYOa+jXkfLhRRRTAK&#10;KKKAAsB1NRsyA8tROB97Ncj8ZPit4S+Cnw51b4oeNb7ydN0eze4mx959oztUd2PQCplJRV2VGLlJ&#10;JGH+0l8atN+EHgue8+1hdRuozFp8ajc248bse3Wvz7s/GPi291a48X6z4gvrwSTEXCzwAyTKW/iU&#10;HIA/lXj3xd/4Kh+NP2ifE83xC0n9mrxdJpouGhs/OvbaILGD8uN3C5Hrk1xk37afim1v91v+zT4u&#10;WxJDXUdtcW080LdjlXO8Z9hntivz3OMbiMZibRdktldfefcZbgcPhcPefxPfRn1N/a0Gp3Mun69q&#10;CXFjdKQ5adwsZycKMDggYPWlufEOn2EY1G3X7VLC2yGO4mLCCNgRlRjvnHP97ivkm8/4KSf8I4jW&#10;2qfArxtFD5bSPI+nn9zgkqXj2k5bB6NjPGDWRH/wUz0Hxr4ZTWPCvwg8f65ceYY9QW30sF42XAKA&#10;KmRhcHJBGSM9Mnz/AKtjeXv80dznhNmfVd9qNlLrf9jDS2kt7y3aRJGZzhlKlFDD+LbkemRjpity&#10;912y0SGWVPCC3wuGVGj8xjJG2wfN8wwf4uhz096+PPEX/BQzxBbapp4uv2ZviBarzL/ZcdmSyDe0&#10;au58gkbmTJVhxyC3UDNi/wCCjPxQurS+vx+yZ4/nVSyW4F4qLkdTsNtwee3B5rP6rjZSb0v6oJVs&#10;HbVfgz6uXS/D+kXvl+HPDzLLPdGS8m2vIytj/bHQA8Y49M1pHVrLT9KuBYWfztNuYXFu25x/Fk5+&#10;bPpwK+K9I/4Ke/tFLBJLP+y74xkmmkZV+0TlPkx8oXZbc8dSSckduldF4Z/4KFfGGQreX/wW1hWj&#10;OJo4re4lYZ/hO63VSwHvRLC46nq3+KCNbCy2X4M+rfDtnE1rNa6fZ28cc2N0ctuQzd8DJ4/A1Z1X&#10;Wdah0+bw9qdqLiO4gaLy1tAwWFuCnXrivlmT9vj4hvqV2Ln4DaxZ28Nu01tcaheSQL8oyQ5Nrtjz&#10;2+bB96838R/8FZ59Je40nT/gv4kvh5ZlaSHxVCFZiQQqMbcH19uKzWDzKtpBP7wliMHT1nofbF3a&#10;RT6T9msre+t4lRPKW3t3j2YOBk44GPw6Zr4Z/wCC23ws1bxX8AvDPxX0bStQ+0+Htaa3mjYs7RWt&#10;woje4c9AquiqPd/pWSn/AAWf8U2CzX9/8A9WW1ji8qV38XRSOxz0OIQM59OeO9ZPjb/grxpHibwx&#10;ceH/ABv+z79q0nXIHstTspfEGTIDGd6R/ujtILKeRkfXGPUy7K80w+JjV5L231Rw4zHZfVw7p81r&#10;+R+at7GBd28lm3/HvepJGxbGQG55r6a8N+LdJ1aW8sleWa8uLX7VdTRyfuYYvmCIAOnAGfXOa8R8&#10;YfCl9X8TXk3w08La3Y6NFG00NvqUJnlgjdhyzqqDAz1IHHUk1c0b/hPNF0y30+w0PUJGS4iM19ba&#10;bKoltwT8h5JbnIHy4HrX6NRnyyjKWh8PUjLWKO8/ZGu9P0LxVqWjXbKbmHUmuLdWT5pYm4JU+o6k&#10;d69S8cfsvaB458dXXjqy8WTW8OprEb6zNureZtx91uqcAdO9fOl/qVzq9zdeOPD+n3+l3FjfeRIF&#10;+VoZuw6AjPXmvT/B/wC0Z+0PpX/Eq1/wJb3Qt7fe1zqentAxXbkfNwGJHTgkmvpsNjMC6XJU+TPG&#10;r4fGKpzUl959LaZbaL4d0NrrVbwR2Wm7bm8uJCAIooxnH+8TwBXwh8QPEyeKvFniLxvbxuI7q5kE&#10;EJxzvckD8sV1vxJ+OHxd+KNoy+JFvoNJX5odNsrBlRsdSQi8/U9K8z+3+NoPENjqGm/Cq61Gy028&#10;S4+xy2UzLOVYECTbglT7Y471x5pjqNSPLS6G+AwlSnLmn13P1Z/ZV/4Ju/s5+Mf2WvhzrHxt+GNv&#10;ca82kef8sZiKGSQybZuRvOCBjrg17HN/wTy/Yeh1SfXZPgLZn7TbNHIscDCNAV2/IgfC+x4wa/PG&#10;6/4LO/t5yacuhQfBbwzpsEKRobeHwzcDy1QjAGX+XgYz1P1rc1j/AIK7f8FAbO1tbGz+DPhGFdSt&#10;vMhS30W4eSNSSMMzSnbyM4J6V+U4jLM7qVpTU1q9PeP0Kjjsqp0+Xk230OH/AOCgfhPwX4V+M+tf&#10;Df4b+FLTRdB0do7SztYeSw2DLN3LHJ5PNfPXwI8OTaz8W49Pktj9h+0bborIo3RqpfYUPL5KL7cd&#10;ea9Z+J3xV+Nf7RN9qvj/AOL/AMO003W7fa11cWOli3hkQDAZhzz057/rXmfwv8UyfDz4m2Pj60KM&#10;I5DHqFvtHzQt8rlcg8gc8c8e9fY4KlUjgoxlulr6ny+KqKpiJSWzZ+w/7DulN/wq4eKL3T5Idwkn&#10;kjmWLgBQGaJhyVbjIOOlZn7SOp+MNQ8dw6LpRvLg3MMMdrZwwCTzLiZ4xFGo+8o2yAK3Clu4rlv2&#10;G/2gfC2m2i6BdQRtbLuf7TGu2GW3cgZLFypb5j0AB498fZ6/DT9nz446Jpul/ETXtS0bU7BUgsfE&#10;Wj3SwLNa+Woj3OsTESReWCFfCkkncDjGGHlGVSpdJy6X2sXWUopNN2PgxbS80fVofDniSx+36fb6&#10;g9pqS6nIPtlg0jhY3U7fvA5yATgDp6/T/wCzXrmtf2BqvgHWpPtA0idrZZCocumMqcdNw/p2pvif&#10;9hn4faZ4kvJvEXxwtfEWnw6kLzRLHw9E73dxIqIFe5lkLRx5Iy20c9sd83xZ4y8E/sxfC/XPHPif&#10;W4YpGEk95dTMWjM2CI045x0GeMn0rbHfVaVJRjZyfQWGlW9rza6HwT8f/jbY/Fz9pm++H/h34c6P&#10;pM2nassWoa5qWnqt3dyK4Ay/JRB061+gnwU8GrqvgOz8IaZf/YrVY9skkdwZliVV3MEbuDzj61+N&#10;Pgv4xxa18btS+I1xeNFcavqz3KlpAWVy+QmXzx6Z5r9af2G/2jPDvi63trW41KFrq1ZXa1kni/eL&#10;j5kcIMc88ADipw9sPyxfU6MbiquYTdV77HjnxF17xl4n8Y6hpnw98I6pdR6UryXTaeqHyIVfHnSN&#10;zlMZz1OeMVH8KvELT302r6de/ZtX0FV1G11a1jEKX1rn94ska9WX1wO2O9fdHiX9in4Z/Efwzqni&#10;j4afF230XUNUmkFxot4yWtukLj5ot6Attzz8vWvLtW/Y3+G/wqsZYLD4iDxN4nvljtr19Lj2afZW&#10;4JIjywLueTkkjPXAAxXRFU+WU6llZ/gef77lGCu9vvMb9pb9lX4Of8FAfB/gPU/ifex6bqGnXTbd&#10;Qkhd5niMXMCRqcuC+1iO20nuTWpYf8E7/wBmrw/8OdP8F6BpG8abrVjrEmo2sbRyTz2LHajE4RAQ&#10;8ikdQr5GTk15z+05+1n4M+D+r6b8J/CfxftfDWv2KtM2oLJHIY8eYskQDRSKkwC/JkfN5h44rxH4&#10;jfFzwr8ehfeAfFn7c+oW+k3LRhZLXVIrKKXzEyN4RUdhu5I3dMjPQn4HNZyr4m0JNQ8k38z7vKJY&#10;ijhk+b3l0vY+4779mT9lLXdPXUtS+ANjcWtxIB5kluSs+eh3FuQMfTnir+j/ALIX7EnhRY9c074R&#10;aLppd9sMlvCw2MT6g5U++K+KPhTdfGb4ceD7fwnrv7ZWga9plrDHBZ6hZ68bV4LWMBFHlO2DxkBg&#10;wOR8xNa7/ELStD0a8ufDnjjxJctNMywrceK4ZluF7N8itjn3Jr5urT5ZOmpOS+aTPVlOVeN6snd7&#10;pu59xD4K/soJbi41Twhp8QibCrJNlm9/m+XHvnNc14o0X9jC7trnR9I8eaFpt75DrbvJrSFYZR0z&#10;HuG7nqK+G5vj/wCJYrZNH8Z2clxqEc28W1x48hitZbf+LPmRE7/YgVkeMbvwB8TvEotvDv7I17rF&#10;rdQgR3MfipGxJ2KfZ7YAjPUljnrxWmHwNOppKKt6r9WccqdClLnpOz+a/I+ofB3wL0XxF4c1DRfF&#10;Hj/wfrWqXzyRzNp955kLx4wrrG5PlEA8jpnoTWz8Bf2VItA8IW+kfFT4pQ3F5ax+RGmjXCfMibR0&#10;b1wOuCOcV8YaV8Cfjf4bvG0Lw3+xX4d+3SyZhv7rWLy6CJ3RwDGM9MHPtVmwi/a9OqvNp/7I+lW8&#10;io4VYbO8VFA5bb/pQBLY469W5r1oYflpuNOaS9V+h6Mc/wAyjSVJzlbbr+p9xfGf9lD9mr436bbe&#10;HPG8kkcSoI308eJPsu9VY8siuASMgc+1eO+Lv+CRv/BOFoPMttG1Fi8BZvsXiYFgeMqxZsAV8++I&#10;P2df2kvi3rGl67rnwM0XSfsKzfaC2qzQSyySJx5u6aQuqZ37QMk8HI4rzvxZ/wAE/wD9o3wJBdah&#10;N4pvPECrGomt7HVJJJo1L4yYigO0HHTOMjpwK6MJh5cygsTyt+Z4mMxVaTdSUHL77nnv7eX7NXwX&#10;+DXiLT9W/Zf1yHxD4Fvt9pJ/pnmzafqKHEqM2BuUrjBAIyCM15NongPWNI8d2Gj/APCDf6FDZbU+&#10;12TGI7lx525gMnJ6+teg23wgt9D8Syw3niqyuFtLht2ltNJb3VtKG6EZZdwIOcqQasfEef4ufErW&#10;buTwZceH9Nt/svkrcW7XE02B/EcLtDfQAZr9AwsadHDqnKfN5v8AzufF15VKlZyirG/8H9ds4vEV&#10;toPjq61DRYdJuSbfW7a2Mso+bgOuVJUDHIPIr9Qf2bviR8MPFmlLoXhXxnY6xbRxqH1S1iZPNcAA&#10;hkYAivxVg+Fnxe8J6/F40uPiXd3t5GuN0umzSRuDwV5PI49OK96+Df7Y3xQ+DNh9j074K2P2y8ZV&#10;m1P+xrkSE5HOY2CjPuvHvUc9GMuSUlys0p+2hUjVpp8yP0V8Z/s9fEz4PfEKT4lfBjSLLXtJ1Odn&#10;vtBm2lWZjk7Q2AQe47GuL/aI1c+J9eWSz/ZFn8I6osai5WztcJIcfeB+7+INJ8Hv+CinjPSvDNjJ&#10;4g8EvcTXCn7Vptvps8n2YDgF2YKASewx+Nenal+2u2uwRpr/AMF9YlVlDLJpyiRwvoEAJwPrgV81&#10;jMqwceanRrJJvZtf8Of0Bw74y47D+xqZjhHUnSXKpJtNrzWz+4+W5P2btU+LUlvp/jC7/sywST7Q&#10;ytCcjH8JPGSfbivV/hV8ILfwpb2NhFY3H9i2YaT7p3St0PP+eK7HU/jh4Y8Q3EY0n4I+JJpC2F+0&#10;2ZJXPHzbRxz1wPwrifHfxT/aw8YX0nhj9nr4NWeqQWe4XEN5qMdssJ2/K6qzByVPJyMYHTvW+W4f&#10;L8rtz1k2fM+IXiNm3HVTlpYfkh101du7ML9oPxV8IvibrOk/CnVfjVoPh+1t3u47631bVWt1uIyo&#10;H2d8fLkNyNxHP0rO+Cf7MXw01TwnH4NvvjBokmgw+IE1TRrvQ9Zt2kttnlvJDKJm2mHem4nnO7pX&#10;yN8Rv+CZf7anxJ1LUviN46+Flz4g1i51Eyzzaf4otpvLDN/zyRzx6HIx71laP/wSY/asuhbvZfDr&#10;UNJtbyNw0eqeKLeJwRkEqhwSBxxnn1p4yeHxFf20cSo+XQ/MaOGqw0dFu5m/8FFof2NLXx54tsPh&#10;noPjLw54sTxHI80b38E+ktHJvkzb+Sf9URt2nIwHXjrj5p0K60XTru1vrXVJNQVrVTfLcQEFJNxB&#10;jXJO4BdvOR94jtz9Xv8A8EhP2sLWzutP1f4eTXEkN35TXS63DJ5ZClgZAD8ilcAkk9QMVjan/wAE&#10;n/jkLjP9grpslviS/tv7Yg2lT0aMZJIx7etepRzDLYR9+sn8zkqYTGTnaNNr5HK/Av4heHfhrq9t&#10;4i8G6xqWk6j9pWSOS1kCiJs8kHI/Kv0y+Cnxw8E6/wD2FrsHxD/4SbXr232albrZtGyk8sHyOD+Y&#10;96+RNM/4IlfHrWdMt/EXhXx1od1DcQDFvNqDQywv7iSIbh6bTXr/AMEP+CZf/BQr4GW1xqngX4we&#10;FfLlt2S4N2ssoVe6b/JO0+4H5VjLNsrhLmjUTvozpp4LNIyUlFqS1T9D6m1v9hv9mn9obxBJ4l8X&#10;Xs2k311Huka3uEWO5YDhZAQdjdiR1r6R/wCCW/8AwSb8G+APij/wvfxJ4dsZtP0lz/wi8PEg8zoZ&#10;s49OBXyv+x/+yr+2l8YPG/hv4aRaZ4dvNPhv9/izX5dcebyog3zCOIRRsDjsWPP5V+5XgLwZpHgT&#10;wpY+ENEt1jtdPtVhiVfQDGfqauhhMDiZxrUrNLU+uxniFxJHK6mXVWvfSTfW3l6mrZxbRjZVkLg8&#10;UiDAzTq9c/Ob31AAjvRRRQAUUUUAFFFFACFgOtMedV6nFNnLbuK5v4m+PtI+GvhG68VauzbIF/dx&#10;IMtK+PlRfcmsa1aFCm5zei1KpxlUqKEVqzx//goJ+1iP2bfhbNH4Xljk8SanGU06Jv8Aliv8Up9M&#10;Dp6n6V+Zfjz9taTxh4Mkt/F+iyR6srMfO6+cSeSD617p+0Fp/wAa/j34mvPE+ueE5Ct0x8lZG/1M&#10;f8Kj2A79+tfLv7RXwJ8d6Ra2s0fhdv8AQ51kkWNfvKGBI/KvxbPM0nnGNtUj+7WiufqmRZbTy/C3&#10;j/E3Z9A/sD/DPwBc6TdfFzxD4Z33d9l45LpOE/3c1xH7WWtaNJ4muLLSPHki+dJg2qt8sQ9BUXxW&#10;/wCChHgn4ffBKz0Lw/pf9mNDY7ZUaMDawX/Gvlz9m2y8dftnfEW61N9ZeGxa4zNeMcDbnotfN4qn&#10;iJRSw6tFde59FhYxVR1K/Xp28zum1KSx12zsrjU57iFWB/dv1r62+BHxQ0ifS7e0bTDHHGgDbl5a&#10;t74KfsWfA7wtYq2o51S6VcGWafdg16mfgl4N0TTHGjaXHH8uY9v/AOqlRybHSfNzpdQxWa4OcXBJ&#10;v8DzTxNpmkeO5ZrLSrLy2b+JeoryzVvAfj74X+LbbxtoesyX0djJuexuJCVYfj3rqviXrnivwJqk&#10;y2VpNHhj5ckUWRXGXfxN1bU7N59TugzY+ZGXBNc+KqYnD1HyvVDwtOE483Q1vHX/AAV18M/Dgf8A&#10;CNax4Int7642xRTKwO6RjjH516Z4f+IsnibTNF8QRhY7q9kWSeH+Ihu1fkv/AMFFPjL4Y0zxnodz&#10;HaMl5b6xG8in+JQwr7u/ZD/aG0Lx94k0ea6RVC6fGsayYwCAOa+uwOIrLBRrVtOb9DysXh6brSp0&#10;16n6R/DjWPCeh6F9s8R30VuqxhmMzAdqw/iV4r8I66keo+EfENkYhJ+8/eA7hmvHvGev+FNVtGhv&#10;ppbzK/6mKQ4+mBXH6n+zfaeJ9JGr+GtZ1LS2IJEcMzKo/CuvHYupUo2pxTPJw+Ah7XmlJozf2tvE&#10;3wyt7yLU9OMP9pRr8phxnP1r4r+IH7Zevrrs3hfV9avF8k4ijWTAC17947/ZV8Q3NxLO/iW8uZYS&#10;20yOTmvjP4/fss+KLXxvceIodQmaRjhoWz0+lfL0pfvpOq7XPqqNJezShqdXB8Yb7WL9W0fUJNrL&#10;ht0mctS/HKb4g+L/AIUX1vp2m+beR25NusK8scVzPw48BaboSRT6mZomVsusjcN9K968A+J/Cl3b&#10;PYOse1I8KsjDJrlqYj6vUU6cb2Z2OjTqUnFn58/s6az8SfDvxYtdSufF+paDqUbMmpW7KVV17D3r&#10;6sb4geHNVnFxrcf26Zjhmkfdn6ivWdV/Y18K/tDSRzaXDHpdwsnzXkAAY16V4d/4JLfCzQvD+7Uv&#10;E+qXF1JH/rFuCMHHpSzOpPNLVPh9CcHOhl8bS1bPHvBmsfDnUrFbTT2lsJpcK7WTFME9M15X+2Ld&#10;ftLfs66ZH448DeIv7c0GSRRJDIP3kGT1z3FfRusfsB+LPhhcnVPBniBryzX5njuvmcY9688+LMXi&#10;PxN4F1L4c3tjJNdXTeQ0jLmOFf731FeTltOthcYpW5oXs7m+KrUK9P3Xr5GL8KvB1t8W/hzD4h8Z&#10;+K2u9YuLVX8qzkx5Oe3615p+0R+xV438X29nbaf8R5/7Nt5N76dMxO78a+jf2cf2Z/hH8I/BEcF7&#10;r97qN88Y+0ObogZ9vaqvxT0m3S822F4wt1HCBv4a9yeKrUcR+5a37HLGlTlTtKL9TgP2Uvg5r8E0&#10;PgP4TeCp5J4eLrUJocIp9d3evrHQP2HfFmpaTcXPxE8Z3E000RCwwn5Y8joK8H+Gv/BQyw+AWoR+&#10;D7XwLEturYkvGxukPrX1t8LP2xNF+LegR6roD2u7aPMhZuRXV7XC+ztWTcjkrQxtOXNBe76/ofCP&#10;7T37A3xG8ApNf/D3UJL794d1ndNkPn3NcV+yt/wSi/aa+Inxb0X4z2vhux0Kx0PUo7qSKSbet0VO&#10;SFA6V9i/t6fGi08OfDG81+G9ijnSMnEbd8V71/wTt+Lw8Sfs76HcTKvmSWoZ9q/erbKa2IrVJRjZ&#10;QelznzD3cLGf2juvDvxm0XwfHD4T+IbLpzRwqFaT7sjY6D8qp/Fz406FrGgtBpvitbaKTOyVJNpI&#10;rhf2n7nQviDq8OhXfh+b5ZMpcRqVw34V8B/tvP8AGjwB4mh0vw38UW03S40zJFcReZ/OqrVMRQre&#10;whL5nHhsHRrR9pJa9j7dsP2kF8L3Zt012S5hMexY5JdxZvUVzXj743arc3DXdk1qsUh/eC4wCK/M&#10;fQP2lvjJpE8ms6t4iW+itZPkl8vaCPpW/ov/AAUBvvF/iC30TWdC8yO5kWFWBwwYnGa6qNCtT9+p&#10;K/odjoUZSSirH6C+GdD+J/7QOoweGdK1q3tdJaQC8urfsP7o96+gPAH7P3hb4JpHo+jaAvmXPM2q&#10;TqGYt6k1zH7INv4Y8MfDvS5NOtl+1SRq8jM27JIr1Hxx4tja5XT9deRre6X920fG32r2sP8AV3TU&#10;7f5niYmVT2zitv62Oo0h9E8KaEZ3uzLMzZOG/lU174vstS0+NbG1aTf1OOlZ2ieELG8sYZtzSRqo&#10;2727Vr+KJPCPgvQVkmu0g3LgBuuTVVXTOSG+mup5X8UfGNtplnNb3ehtKE+ZvL6ivnP4kftF6oVu&#10;NM06e6+ywoWWFmII9q+k/EXhyLVYpNRN20qtyPcV8wfHnRfCiahLbR6TKss26NnjyMZ718tmUJc1&#10;07H0WBdNpJrU5Pw/8Yb34k6M9lqGqPBZ79slrfKD9pHtXxL+1Dd6Z8E/je2qaaPsem6uvmRxwoVa&#10;OUHoMV2Xxs8KeNfhn4itLC+8a3Nnpz3gntboMeBnO0+1fOv7VP7RNv8AGX4rWvh+3vorqHQ7fyFu&#10;UUZlk/vUstwdSUnPePX/AIc6q2IjSlZOzPoP4KftMXc2sxwX9/8AZrdoiPNup+v51734Z+Pclhoj&#10;xeEtS02S4mwsxaQ8mvgTwDpen6q9vdapaTsRKFlZZsAD1r3jw58VNN+HNxFYQafpd1Yu4FwsjBpA&#10;PzoxFH2vuxv6XOqmo8vM0ir/AMFFvip4pSy8N6P8PPt9trF5erG19CzRxLu6hnHbPrX05/wT9/Z7&#10;8a+AvA0OufFr4r6drt3cASSWiKkqxZHTceSa5/wxr/wf+LXh1NEXRrW9WdfmjZd/l/4Guj+Df7D3&#10;hfS9ZOqeG/iN4ltk3FvscOoEQoD/AA7T2r1MvxDjh1ScLW3fc83FYdKo58x9MaZ4c8DXtyYtD8SS&#10;2kgbLw27KFP5CvQ9A07T0tI4kb7QUXHmSdT7ZrwXTfgxrHg26kl0XxXdtuXPmXA3H6Vma5+0L44+&#10;E1u9lrr+dbqCRceX1+texhMXGMuWStc8uvhJVI3jK59SaLE0JaOG18jceqN96tqz0jUv9b9vVVzX&#10;x98Nv+ChumeIZk0zSLiPUtQL7fsdlHub8R2r6N8L+KPiH460BVvdIk0lbqPazMuJEBHb0Ne/Tu1Z&#10;Hi1qMo7lj4t/HfwL8JbBv+Eh8Tq14eIdMtfnnlPso5618u6r8C/il+1T8R5viN4s8LXGgaHJtMLa&#10;hIPM2IeML2z1r6Ks/hf8DvhPeP4r1eyS+1U8NfahJ51w7df4s4rlfiX8YL3xGfsmhah9kskO3ylU&#10;DePc15WYVI2tN38lqzswkZX9yPzPm341/AS48GWl1L8Jr+61prc5l0+VgjSnHIVun0zXyr4t+EXg&#10;r9o3xLp978QdS1TRG0e4aGTTNwTc56h2BOMe3Wvv3UNQiUsts8ZmVct6V4J4k+D3w48d+Mb/AMUX&#10;/hKSO6kkMci2sm2Oc/8APQ4PB96+bp4hwrNn0Eaa9mnfUh+F/gfw5osC+GPhHpsSw2aqtzfTNgdO&#10;vqa7iPQLbw/eRPdXsdxNIp82RWwCewz3pfCfgrRvBvhqHRmv413fu47cXAOQP7xHLH2p+uK+jrDH&#10;vVkK7laRR8o9hg4+uRXRRo80uY56tfWxy9t4h122u5tsQhCT48wn5Qu4dB9BXUx6ho7x6ZatqUZm&#10;a4KSM/8AFIeg6cdfwArzK/vdRnvpJ4J8x3UixQp3wo5Ofck16V4e8Nz+KVl8LeG9BmmvrG0/1yqV&#10;RLgssk2WPcqNg+v1r1IYfms+h58qo7xpYRXPl2trqIZvlMkPOGUDHT/aLD8GFfff/BMr9n1oPA9t&#10;8ZvFun7Z7xcaTDNHyiL8vmYPTgcfUmvlj9lj9mrXv2h/jrp9lFBNa6XbzR3PiVpI/wDVwx7SYOc7&#10;XLhcA9VJ9K/V7w/pGm6BpcGi6TaLBbW0KxwQxrhUUDgCvqclwHNL209lsfMZ1juWPsYvXqXbZQo6&#10;VLg5zmkUYFLX1Z8sFFFFACMu6ua+J/wl+G3xm8K3HgX4r+BtL8RaPdY8/TdXs0nhfHQ7WBGffrXT&#10;Zrmfit8ZfhX8DvCNx49+MHxC0fwzotqwFxqmtXyW8KZ6Dc5AyfSgCr8Kvgj8JvgX4aXwd8G/hzo/&#10;hnS1kLix0WwSCPcepIUDJ9zXWwrtWuS+Dnx8+C/7QfhUeN/gl8UND8VaT5hjOoaDqCXEauOqkoTg&#10;+x5rsAQRkUAFFFFABRRRQAUUUUAFFFFABRRRQAUUUUAFFFFABRRRQAUUUUAFFFFABRRRQAUUUUAF&#10;FFFABRRRQAEAnJFV7iP5tyj6+9WKbKpPzYoA+av2/f2CtC/a68GpfeGtdm8P+LdN/eWOpW4XbdKO&#10;fs86lTuQkD5sbl7cEg/j141/Zo+NXwZ8YN8Pfjv4X8Lx+JFm3qbfSBG0yjO11eMJvHpnjJPTpX9C&#10;bRFxuZeleVftMfsi/CD9qHw42l+PPDscepxQldM8QW0YW7smzn5JOuM87elcGKwcausdz0sFjpUP&#10;dnqj8QfD3wn0sW0mpJoKtd3DK032fVriSORlP/PIS7eO27p04qPVPDPxN1Ce8t9K8V6dqFrbnLNY&#10;RLDeWvfyyN4GccfNkD0717F+2J+wl+19+yBqGpeI/D+k2mq+G5GHl+LdNty81vCPvGWMH5GA79Ca&#10;8A8AXl74i11V1LTtWvNLjmXdcNZbBJKDnzD5eNpHXJrwpUalGT5j6alWo1knFlbWPE2m6Prc11q2&#10;heIx5+xLWa3hRlXjGZHTgH/aHP8AtVtad4P1W2tbeUau+pTTXSeRLqUkStbrv/1aJyJOW3fNuOB1&#10;5qT45eN/gvpt1Fa+IvDsi60u4W1tp943mTgqDukB+XBA4455qXWNT1TWvg/Nb/D74g/2Nq+oWqm3&#10;lv5/Ma3DhlChgNykdOBkfhU8zi1Y25YttPU5jxl+zfpfxs1ySx8Z6vp8rWdnH5QWJ1jMmSJN6cIH&#10;wW+VlJJOST0rO8OfAn4Y/Crw1c6N8M7KLWJJ7VhNdWchkkkkZMgLt6E7QevAc5Fd/wDDbStUufCM&#10;B8d6dJrOoaDYrM2q6kj28dxMsiBZlBAMhAZwDjO5OmcVpaV8Rfh/4e8V6hZnxRDaw6i3nNLGu59z&#10;SSAHkY3lVXKke4rRVJ9zF0qdldHKeD/ghP4RsYda8J6Za2s10qj5lkaOE5x5r7875cgqcMD3xjmr&#10;+q/DT4dnTD4j1XxXd2/iK1Ys1xDIZIoWP8QgkJUH/a5IrrNQ8WR+MrGW10Px3eXDAq2/UAYMNnBB&#10;OMBeTgEYP41m6f8As86f4It9S8UR+LNUvLi/ZpLqzVVkjLsOSkff8MYqHU5vI0jTSXc8/wDDw8Xa&#10;58T7Hw3oHxK0650rU8reySyKzlB/rHf5cRD8cd+K534z3PhS08QXXgbT/E4n0qwaQH+ydQS8mvWb&#10;+AB88jsAARjrXo2vfD74ca/o19pmo/2toNvcR+SsNnEI42X+JnGBgn0ya4XU/gr8LvDmgf8ACR+C&#10;Lq0uNP0eF5GFvApnI7n7xLNn1rSEua1zKpGXLZHP6P8Ast+CfFthLqdr4dj1+CNFW6sbjVHS5t5m&#10;jDLERFgqT1YHoPyruNF8JeCvB+nx+GbzwZb2MljIg502ZIIt5TYpMjhZ/m4AdScndxyTV+DOrfG3&#10;4awrruh/CGcaZq1yZbeGOIK824YEkjZGPYHPFbXxU8Ma9rcs+qfFO9ivJpvKm0XwvDqTlozn5XIQ&#10;c4JXqBtCk9eawqfxLNrlN6cVGndJ8xem8CwC5+weLdX0HStNuLXdZvcQ2qyPu4ZDGyiL5tqjhd6k&#10;HnJzXmHxh8a/s3fBa8s/BOsfErTZNUmuZGj0u4QP/ZpmUMvzKpEKbsEZJGG6dCPR5f2btQ8WQ6RY&#10;fEppLu1QGa3sZphJvkZduJGK/MgY8E4BJzwRVfXP2Efh63h7TdB1T4ewzTWknn2iwzZLorABVl27&#10;WAGRt5HA6DpNJUoy0/AVSVSUbL5XPnrw98NbX9qW4vI9Lk0821mTLd3Xhm2R5DIn8XmeWrkHPq2e&#10;etMn/Y30jXdIOnaJ4uvrHa+2z1S7tWmEz85iZTwD7kDHp0r6W8DeFPBfwvj/ALI0D4c3izTXJiuZ&#10;LOMyeRt5CyBcDDZ4/pXu3hD4cXnxD0mHQtP0qZbq5G1YIbfEkbY6bAM8nH1rshVfQ5Xh48vvs+Dv&#10;hj+yRrfgRGuvD+htfXcdwsbaouoSpHdSMOdoXG0D1BByMGvrf9jD/gk58a/2y/E7ad4rsG8P/DuO&#10;+VtZ8RzQg3d8UIzDAc8k9NxBKjqc190/slf8Ei7W4so9d/abT7dayTLdQaC0m4BscZxjyxj+Ee9f&#10;evhXwpoHg7Rrfw94Z0iGxsbOMR21rbxhURR2AFeph6M5PmnoeNjMVTj+7pu/6HP/AAH+BHwz/Zx+&#10;F2k/B34ReF4NI0HRbVYbO0hyScdWcnlnJ5LHkmuyUECggl/wpw4GM16XoeLq9WNUNnJNOoooAKKK&#10;KACiiigCvdlg2AT0r53/AGwPgf8AHf4/Xtv4S0Gy0tfC9uyyzJNrDxSXMnoyiMjA7c819GSxl33Y&#10;NNFsoG0Ka58Th6eJpunPZm1CtLD1FOO6Pzttv+CWfxot/EGoXZ0rwzNY3DD7PDNq1wp6dxEEUH/d&#10;Kn1zViw/4Jj/AB50a+N5p8WhqrR+UVbVGmdFPVkaSMlWxkdTx3zzX6FDYpxvoAQdWrxf9Wstetn9&#10;563+sGYLqvuPzzi/4Jm/tJ2k2oT6frWkxyXHyWsrapM7KvHLqxZCeuAioQec1a8Lf8EzvjZoE01j&#10;P4d8MXVneSD7RM2u3hkCnG9R5hcYyOONwHyliuQf0CMXmH5WpyQsver/ANXcv7P7yf7cx3dfcfn5&#10;c/8ABOn9qO/1G4u55/BojWNUsrdbaJI4eeWXZArL/uksCCc5IDVOP+CeX7Tc+nTbH8JafctNu862&#10;UNLKAAMFim3B5yu3BzzmvvnywrcyfpSkqRjdSfDmXvWz+8P7dx3dfcfnzf8A/BN/9qa/0uzW41Lw&#10;jcTQXgL/AGm3idmj3ZO4tAVY+wAHrmpdR/4Jr/tHya4uuWc3gtlKEGxmsUER54LJHGsZPvs47V+g&#10;IiyMgmgxMf8A9VS+Gctlvf7yv7ex62a+4+DdW/4J6ftMa1oA01n8AWDeSyyRWdlL5Rz1Gwt5f/jl&#10;eX63/wAEOPiJ8RxBP8Tta8N3ElirLZQ6fG1rEoPZlhCq4543A4PIwea/UIRgdacEUDJNVHh3Awd4&#10;uS+diJZ5jJKzs/kj8sYf+DfXS28MSRX8WkzahHDttQt9Okancc/dI5Oc7jkk4zkAYpj/AIIFeK7C&#10;ys49M1PSVlt4QZmGrXCrNKSQ2+Pb5EmF2AM0RPy/Nur9WPl7NSbIzwTW8cnpx2nL/wACZh/alfrG&#10;P3I/L7Uf+CA1vqemRXGo695l8sYa6tbfXLqGzuZD1JRSAhHbywi/7IrPn/4ID6udIW3s7/T9PurX&#10;y3s7qz8R6hJI7A8q5nd1C+4G70Ir9UvlxgSUBFPG+tf7Ljb45f8AgRP9oVN3GP3H5UaZ/wAG9TQ6&#10;fJqut+JBe65dM3nOniO8ih5PDEoRIeOCNwB/WrXiP/g3whm06C38OeKLdrrzla6utW1a/n4/i2L5&#10;3sMKxI9q/U02/G7fSCHHep/smnLecvvZSzGtHZR+4/L7xN/wb/aDrMlmuktpNrFZpsO6PcZumW9i&#10;eRyD+HWpbT/ggNoWmTXVxY2mgzLfKsc1rNHtjVQPvDYAd/oeMe9fp4QD/FShR3f9Kx/sPD/zS/8A&#10;AmaLNsRFWSj9yPy7h/4N2/hvbWEdokdjM/mOfNdmRolc5yGQhnIbpvYj2FWrn/g378K6Rov9meFp&#10;tJmnXdJBqWqW63E1tcEY81PNR84/utuXoRjFfpztQck0bUAxuo/sLDr7Uv8AwJkyzTEPovuR+Knj&#10;L/g1w+JXiLUbiWz/AGg7N4pG3lry3IkmPeN9nG36fgBWTe/8GmXiXV/Ec2oax+0LD9luI40a1sbA&#10;R4A6rvJLEDsTk1+4Xy460h254r0I4VRjZSf3nHLESk7tL7j8YvCn/BrP4r8BaxZt4S/aj1BdPtbg&#10;yxx3WnwPLCfMyvksQduB2ORnoMcV7j8OP+CMn7SvwuuZINK/abhvrNbYrC15p/8ApDSEsfnKsF2r&#10;kAKAFwOAvQ/pWcA8Uu3cOKyeXU5a8z+80+uVLWsvuPz01H/glx+1Bq1ra2Oo/GexkiWT/SNsfl5T&#10;HsCM59sfyryn4n/8G6nib49WRi+Mf7R+uXXy/ubPS5Ire2jxIWXeioPO4wMtjGOlfrEIvVqDCOqt&#10;WX9k0FLmvK/qV9erbWX3H4p2/wDwaP8AwsuFa7174l6pcXRkyslncQ264+giz+Rz713XgP8A4Nm9&#10;P+G1rbR+Gvjv4h+0Q3ole8bVWiZkHRSFBDY6ZIyfWv1yMeTndR5YI+9WksupzjZyl95McZOO0V9x&#10;+fui/wDBLX9oXwVojaV4Z+K+m3jCMiL+1lLqGzw3ChhxweSD6Uus/wDBLn416/4XXTrzX9JF5cKY&#10;tWmj1a5QzRtHtcxNEE8qQZba2DjdkYYAj9AfLxzuodBngZ/CsZZPRlGzlL7yo4+pF3UV9yPg1f8A&#10;glBfw6RDYWdhosEkd1l980k3mx4O/e0mTJv75wTu5yVDVXl/4JGtdaZI+qaf4XnvghFrNNoMEnlD&#10;cNoJOCxVMx9iynLEkAj76Mak5oMef4qxWQ4HbX72dCzjGd19yPz78U/8EkfFLrZ6d4JXwzaWaRj7&#10;c0tqP3j4JLKAM/fPdsY/DFrw3/wSi8UaeynUrTwuzKP9dHpUCyn/AGS4Tey46AscH1r76EeBjNAQ&#10;rwKlcN5f1v8AeV/bmPXVfcj4X1j/AIJh+MNQtmsYdG8J+Sy4RpA7TDHbzCN36n05oh/4JufF66tl&#10;tNWuPDscIddtvp+I1ix/ED5eWJ4yOBmvuggDrSYGOP5VP+rOW9n95Sz7MO6PgrUv+CX3xU12e1td&#10;e1rSZI4GaRb+KZ451fPAxHsyuPfr1yK1Lf8A4Jk+P7ryZdY8QWKyQwNAvkXDvvjOOTv53decnrzk&#10;YA+4dvOcH8qdx6NSfDGVtfC/vB59mHdHwJD/AMEmPFtvL51h4ljs1hh8u3jW+lmbbnBJmcmVSV4+&#10;UjGe/BrQ1/8A4Jb+Ndf1W01uy1fS9NvbaPyWuoLidmkh3KdrqHCyE46sM88EDivuvAPrRtP96muG&#10;cs6J/eL+3cw7/gfn4v8AwRti/tp9Va603d9q+0xyB5MtNjgupJRh1BGOmOc81csP+CS+s20rzyNo&#10;aSSfMxhafyd+eH+zu7R/htGMetfewVs/epwj9S1af6v4Ha8vvI/tjGeX3I+E/wDh1Dqov2vr19E1&#10;Lzo41mjvFYIGUk7lC8KfoAfc1Npn/BKRtO1ia/is9BMcy/fS2AdM9fvBv0x9K+5vLPXJ/GjHHNKX&#10;DuBlvf7xrOsdHZr7kfBkH/BK3xJY6XdaXHp3heVRMHtvOs4juGejHy9x4/vFuemKrXn/AASNvbu6&#10;ZrYWWm+VD/ot1o+qXEEgkP8AeUsUKg9iDx7cV99eXznNOEIHao/1Yyzdp/eP+3Mw/mX3Hxb4X/4J&#10;s+LvD9upufE3nXEAxazJeFO3LSAAI5zyPk4ouv8Agm14gv8AQpbC41BUvLiTdcXVrqU1qX57+Q6Z&#10;/H+XFfabKBztpm80f6tZZ/K/vD+3Mf8AzHxLrf8AwTAkl00HR9F0z7Usgf8A0q/l+fAwTv5OTweQ&#10;w46HNO1H/gnH4y/sWPR7Gw0ORYY2a3a5uDM8UjHsZUYBRzgAAH27fbAOTjinBdveq/1by1a8rF/b&#10;mP7nxXrX/BPv4iS6Taro2m6FbzQMxntGvGkhuh8oHmFkyxx9MH8SYde/4J2fEC61L7fo2keE9rMA&#10;trJGY0RNuPlZFDAjt24HSvth1GaaqjOaP9W8t/lf3j/tzH9z4lH/AATr+J180F14hfSppbaHbEy6&#10;rMwVuQMbweMfjUbf8E4vHayM0On6OrGERzeXqckZnjPUF0G4H0IIP0r7g2BjjNBjVeCKI8N5ZHoT&#10;/bWP7nkf7J37LPg/9nDwlJpehaJa2t1dSbrn7PJI4HtukYk+5716/HGVbJpIgd+cVJXtYejTw9NQ&#10;pqyR5tapOtUc5u7YUUUVsZhRRRQAUUUUAFFFFAEc685FeefEz4c+JvHWrxzNPb/YrYZt4HY8uerH&#10;37V6MT2xTWVT2rnxGGp4qm6c9jajWlQqKcdzwDxD+zh8StRBGlajp8K/3dx49ulcbq37DnxJ1lmb&#10;UdX0uXdwwbPI/KvrBYju3A0bHz0rxa3DeW1o8so/ielDPsxou8Zfgfnf8U/+CL//AAtC3mttUXR9&#10;s33lGR/SvIb3/ghV+1X8PLU2H7PnxQ0HRoGb5o5ZH5GfZeK/W7y1PV6Qw+ktcseD8pjG1n952R4r&#10;zdfaX3I/PT9nL/gnx+3D8N/Lt/iH438O38at80lvdyEn81r6c0X9nnxill5OrSWbNt+bbIf8K9uV&#10;QvFK3IxWlHhTLKM24318zHEcRZjiPia+4+f/ABD+yVqWswMjxWMu7/np2/SvFPiX/wAEvvHPimb7&#10;R4f1HS7V92fvMB+gr7rG1eppdy5xn9KzxHB+T4neL+8qjxLm1D4ZI/Fn9vT/AINx/wBor9pjSrG5&#10;+G/jDwvY6payKxmvriRVOPcKao/Br/ggj/wUk+GE+myr8WfBYNnGsczR3krZHfHyV+2WACSQfwpG&#10;2njH510Q4Zy2OFjh2nyrzCPE2ae2dVSV35Hyl+zl+xJ4/wDhx4ejt/iPdabqN9/y1mhkZgT+Ir1S&#10;8/Z7klj2W7xxcfdXpXrTYAO00BvzrSnw5ltOHLZ/ec888x9SXM5Hzvq37IGsX901wL60H+zzz+lc&#10;T4o/4JsW3ih3uNRg05pG+6x7fpX18u4n7lOK54zXNW4RyjEfFH8TSnxFmlH4ZfgfnJ8Tv+CLOt+N&#10;LWSPTdb020kx+7ZWIx+Qr508R/8ABv5+3ZYeIze+BfjB4Y+yMfu3d1KrAfgtftLgd6Tyx2NZ0uDc&#10;np3XK2vN3Oj/AFrzj+Zfcj8xf2d/+CTX7Zfwynhk8aeP9AukjYFlgupD/Na+n/8Ahln4y22kx2dn&#10;daU8gwH8yY4A/KvpsR46NRtCnms/9ScnlJuz+8U+KM1qfE19x8uah+xr8StS0+SG61qxWaVSG2sd&#10;o/SvA/ij/wAEoP2jdWhu08BeIfDyvcyF913M64OfUKa/R/CE5LUq7m6H9Kunwbk1LaL+9ijxPmkd&#10;pL7j8xPhX/wSA/aut7lT8UviB4eFsrD9xpbuSR7sVr2BP+CUuli38uaCwkbbhpJZGJP6V9t+UwPN&#10;AXHWrjwbkcZNqH4jnxTnE/t/gfmN8Zf+CE+qfEMSf2PqGk27NzG/mEEH8FrhfBH/AAQw/a9+GV1I&#10;PBfxQ0KOF+MPdSLj/wAdr9c9igZWlCrjqaUuDsnqbxf3lx4sziMbcy+4/Gn4/wD/AAQr/b7+LPhO&#10;bw3a/FDwrum+99ovpcf+gV9Gfscf8E0f2pP2fvhnYeDfF3ivQ7i4srYRq1ncOVzj3XNfoR8nYmj5&#10;cYzW9PhXKaUFCEX33M58TZpV+Jr7j4p1T9hv9pPV/Ef9q3mv6I0GT8pmbOfyryP9pf8A4I5fH74+&#10;6f8AZU8UeHbWbdkTMXJx6dK/TIbFP3qANvQVFThPKalRVOV3XmTHibNKceVNfcfhxrf/AAbOftdX&#10;U8kemfGPw2lvK2fL8xxj/wAdrk9Q/wCDXz9t7SPHmk694R+Kfg6ezs7iOS4S8uZFk4PPROc/hX75&#10;8ejUoA6gV0x4fwMej+8j/WLMv5vwPi74L/sGfG/4ceBY9D1LUtFe/itwsc0crlVbHuOlP8DfsTft&#10;Q6lrr3fxg8ZaJPaw3G60j0+RuF7A5HWvs8oeqk008Hr+lT/q1lulk/vJlxBmEt2vuPHtK/Z+1/S7&#10;byo76FjtxyxwKqeKP2aNW8TwpHqBtJjG25RJnFe27j/eFJv5xTlw7l71s/vMv7Yx3c+d/EH7LnxC&#10;eNYvD11p8fGHjkkOMflXlvxG/wCCdPxW8YXC3FtqOjo2ctvkY5P5V9tHIOcUjBe5auWtwjlNePvJ&#10;/edFPiLMqLvGS+5H5Pftn/8ABEX9qX9oL4VzeGPAfi/wxZ6sgP2O6vJXCp26hTXxH4I/4NKf+CjX&#10;hu4kvb74ueAJpJJvMZxfTE5P/bOv6PVXa3ApyxlTkL1ruwOQZfgsK6FNe699bmNbPMwxFZVJy1Wx&#10;/P7D/wAGy3/BSSwtmtrT4s+BVU9v7Qm/+N1n6f8A8Guf/BRk6+mpar8XPBLQ7syLHqE+4+33K/oW&#10;ZQR0pjAg4J/Sl/q/lavaBt/rFmnKlzn5L/AL/ghb+0Z8JNKjsLzxP4bZ8gzSw3Dkk9/4a928Pf8A&#10;BL74waZdLLJ460+JCo3rGzc/pX3hgk4BpTEx/wCWlZ/6t5bvZ/eVLiTM57yX3HyjD+wz44i0r+zJ&#10;7/TpuMeazHJ/SuW8Uf8ABMHVfFVpPp19eWSJMuVl84sUPfgivtgxsP8A9VIEYHkVcuH8vla62Mf7&#10;ezFPSX4Hxd8E/wDglL4I+ASyah4F8MaKup3Dbrq/Zfnkb1zjj8K6TxF+zF+0ndfaLfR7jQEjkTEL&#10;PcOCh9eFr6uOcUfMOldX9lYX2aik16GP9rYyUuZu78z4Fv8A/gmh+0Z4i1cav4o+IGnXTHO5FuHC&#10;j2xipT/wTN+NywfY4te0VY1+6zXDE/jxX3mQc5oO7HIrD+wcBe9n95f9tY7uvuPgS1/4Jg/HX7TJ&#10;LeeJND8vpHHGzDI9+Kxbr/gkt8ZLK5ZvDuraHCksm+TfcPtB7nbjrX6Kr5jHHanGIkc1h/qzlfNz&#10;crv6m/8ArFmXKouSt6H52v8A8EpfjpZoTo+v+H1dvnkaZn/eN9McVT1H/gk/+0HfafIknibQfOmV&#10;jMq3D7S2PlAO3IAr9HSpHJpAoJ4eto5DgI6JP7zJ55jm73/A/Mvwp/wRo+OGn3balr/i7QZptrLB&#10;FHI5SMleG5Gc5A/nXfSf8Et/iiZZNftvFdta388Ma3VrZ3ZSKZlXaDnYSOOvBzX3ssIJyXpTEoPH&#10;NbRyfBxjZJ/eQ84xr6/geXfsrfs+2vwC+HMXhqedbjVZsS6peGUyF37KGIDFF7Z9z3r1CGHaMAin&#10;xptPSn16VGnGjTUYo82pUlVnzSd2AyByaKKK0MwooooARjxjFfnr/wAHCn/BKv46f8FTf2bdC8Af&#10;AH4gafpmteHNb+3f2ZrFw0VrqClCu0soOGHYkY61+hecVG0as+4NQB+af/Bul/wSI/aG/wCCVfwl&#10;8ZaV+0V460281TxdqcFxFouiXzT21msaFd25gAXbPOB2r9LYSStI0KM336egAXigBaKKKACiiigA&#10;ooooAKKKKACiiigAooooAKKKKACiiigAooooAKKKKACiiigAooooAKKKKACiiigAoPPFFFACbB0p&#10;jQqR0qSigClq2g6VrumzaTrGnQ3VtPGUmt7hAyOp6gg8Yr4u/bG/4I9+Dvit4duLn9lvxx/wrLxB&#10;IxctZ2KzWdwT1V0P3M+q9K+3qYUzkkVnUpU6itJGlOtUoyvF2PwK+IX7BX7Wn7Iz3l58avgpceM7&#10;mW43R69odz5kc0A4LtJs/dEA52kA4zjNeW6n+0p8IfC1y3h/XNLtXvorZ/Js43aYDEhz5jhcLtBb&#10;qec9s1/R9eafbX8UlvdW8ckcilWjlTcrA9sV4X8X/wDgmv8AsYfGuWa68Y/AfRVvJseZf6fai3lc&#10;7tw3FAA2CM4YEe1ebWy7+VnsYfN3Cymj8W9N8VX3iDVtL8R6NDGyecqGNFdorjDM6IEPGdwBY56k&#10;Ed8Vdb8Ex+Fni8Q3upWLJLd4WVoULbgpG9TnoSXIYFsbR7mv0C+O3/BCrx3q+qX2tfB39olbi3uf&#10;MFroPiSye3i09ScL5EtoR0Tcu1kwwPLDkn5l+NH/AASQ/wCCifg291K90T4Y6Hr1nDdRx6Zd6XeG&#10;4mkhKt5zi3Z9sQJIAQscbiVK4Arl+p16erR6P9oYWqlqeJfEDxL8O0sIPEOiaPfX99brI0+k/Mli&#10;IwwPmlwSx5U4wvGcHGMnH+HP7Udn8R5ofBcF7M0moNhNqkpbjccoHH4dAcDnNdXF+xB+1N4F8P6p&#10;pXxb/Zw1yRVt0htLHRdPuwtwrvnDMoYeYO5OAf4uvHGj9iW48H6J9tm+Efj2wk8wn7HZ3UgeJ8c5&#10;RkCf8B54/i7Vzyp9GjpjW0TjJWO7+MPhK1upNFg8V6lbrZtCIZlW/wDMVQDlpFCKN/4kEe9b998P&#10;NC8TeB/sPw38caXZrJFstbjT4Y3TzAPlEkZOcHuK4vQ/B/jPXPCi+AE+HGuTNp1qzQrKs0ayD0z5&#10;bqW9cdegr074d/Bj4mL4QsLpvhVqsarYtG1lo2j3TySTsMb3yoOF6DAyfUVPLU5bJFe0pyleUtDl&#10;beD4i6f4Utk+Mmp2+oTaLMRqcOi6I2EV1xHLGCf3i4+9gjaT1xUtv438S+JNX0u5sfD9hZ2sLy2d&#10;xealtEkkbBViCKoLKQQQwY4yRXpXwt/Za/a5+IWtzaHa/szeLodPt7F47fVdStxbxSFgVwEkbeD3&#10;OSw9AK734af8EXf2v/Gq3M/j618NeD1MgNvHda4+qGaMuMhgIg0R2qGBRwdx6KRmqjQrVPsmU8Vh&#10;qb1meB63p880WxfHUdu6xFbibaBalchtpJJ8vhcFcnBBxnpWp4U8Y/GLU7ebwL4Y0NvEXiJVVlt9&#10;PVdnkl/lxGW8wZRsFgMZ+hFfoB8Hv+CH/wCz74KvbvUviX4v1zxM1+o+0abFO9pY9QcbN7uef9sD&#10;npX1V8OPgL8JPhNbW9t8Pvh7pumG3tltop4bVfN8oc7S5G48+pPNdlLLZy1loclbOqajaGp+dH7O&#10;/wDwTG/aK+K1oj/Ea0bwLocs3nzQ3U4mu5mz2jTACkHox444r73+AH7I3wh/Z602G38LaL9qvlj2&#10;y6vqDeZcSfifu/QV6pFC4b5lpWVW4216FDBUaGy1PFxOYYnFaSdl5CRxgcVKoI4NMhGOMdKkGe9d&#10;hwhRRRQAUUUUAFFFFABRRRQAZx1oqC5JDcGvC/H/APwUH+BXgz4hah8KtE0rxd4w1zRmVdas/A3h&#10;a41MacxGQs7xjYjY525z7UAe9bV9KNi+lc78MviPpXxP8HWnjTRdL1Szt7xSY7XWtNktLlMHBDxS&#10;AMp+tbbzc7h0oAsAAdBRXmP7LP7U3w//AGsfAGofET4dWl/DY6f4k1DRZl1CEI5uLOdoJSACflLI&#10;cHuK9K+0JnpQA8le4pcD0rL8Q69b+HtGvfEF4rmGxtZJ5Qi5JVFLHHvgVzX7OPx58JftL/Anwr8f&#10;vAlreRaP4s0eLUtOjvowkywyDIDgEgH8TQB3NFeY63+1B4C0P9p7Rf2U7u01BvEWveH7rWLOaOEf&#10;ZxBAQHDNnIbngYr0pZdq7T1oAkwPSjA9K4/4r/FnR/hFoVv4j1zQtc1CG41CG0WHQdIlvZlaRtod&#10;kjBIQd2PAHWuqt7pJYVkCsAyg/MMH/8AXQBJ5KelHkpSGeMH71BnQHk0AO2L6UgVM5AprTrgiuP+&#10;KPxd0T4SQaXNrWga9qC6vq0WnwjQ9GlvGikkPDyiMHy4x3c8DvQB2mQRRgf3a8H+Mn7cnhj4WfGS&#10;H4B+EvhB408eeKF0uPUtS0/wfpsc4020eQoss7SSIq5IOACScdK9q06+kvrSG7e1lhaaJXMMwwyZ&#10;GdpHqO9AF7A9KblPSs3xZ4psvCXhi/8AE97aXdxDp9q9xLBYWzTzSKq5KpGvLt6KOSao/Dnx7pvx&#10;K8GaZ480fTNSs7XVLVbiG01jT3tbqNT2khkAaNvVSM0AdFgelIVB7UwXCEZrif2jPj54P/Zp+Det&#10;/Gzx1b3c2k6Dbie8jsYw8pXcF+UEgHk+tAHcBVPejYKy/C2v2vinQLHxPpwZbe/tY7iESDDBHUMM&#10;++DWkLhCcCgB2wUeWvamm4QDI/8A1UonRmwKAF2CjYKb9oj9aUzKOcUALsUdTRsU9DXM/F34oaD8&#10;HvhnrnxV8TQ3EmneH9Lmvr5LVQ0hijUs20EjJwPWq/wL+L3hv47/AAl8PfGXwjFcR6X4m0yO+sI7&#10;pAsqxuMgMATg/jQB12z0NGwCk85MZoE6HkGgB+B6U0oOuaaLhGOBVXUr42VpNenzGWGMuyRruZgB&#10;nAHc+1AFzYPWjYK5T4M/FnRvjR8PbH4j6DoWt6baagZBFZ+ItIlsLyPZI0Z3wSgOmSpIyOVIPQ11&#10;fnLjNAB5anrShAO1MNwgpROp6UAPwPSjaPSo/tMecUG4jHU0AP2L6UmwUgnQkCgToTgGgBdgp2aj&#10;M6MmVaub8EfFX4f/ABIOpDwH4ysNWOj6i9hqn2G4En2W5T70T46MO4oA6g88U3YKb56Y255rnJvi&#10;l4BtviHD8K5/GFiviO409r6HRWuB9oe3VgplCddoJxmgDpdgp1MWZTxT6ADrwab5a06igBuwUbBT&#10;qKAG7BQYlPWnUUANESjkU7AznFFFABgDoKKKKACiiigAooooAKKKKACiiigApCuTnNLXnv7S/wC0&#10;h8Mv2UfhXdfGj4w6jdWug2d9ZWc01nZtPIJbq5jtoRsXkgySoCew5oA9CC7elFV7W7SWBZlbiRQV&#10;/GsD4p/EfRfhN8O9c+JviGOaSw0DS57+9W2UNIYokLttGeThTQB0uwUbPeub+EPxR0D4x/C7w/8A&#10;FfwzFPHp3iLSob+xS6QLII5VDKGAzg4PrXRidDQA4KB2oOAfu03z19KbJcIsTS44AzQBJ8vpSlQe&#10;1ecfs8ftFeDP2lPCep+MfAsF5Da6V4kv9FuFvowjG4tJTFIQAT8u4cHuK9DMoVce1ADwoHakIToa&#10;4H43ftD/AA4/Z90/RNV+JV9dW8PiDxFa6JpptbVpd13cEiNSF+6pI5Y8Co/2hv2j/hl+zH4Cg+JP&#10;xX1G6ttLuNastLiktLRpmNzdTLDCu1ecF2GT0A5NAHoXlR9aPKTqKrwXMc0Cypn5lyPyzXDftLft&#10;C+Dv2Wfgd4j+P3xAtrybRfC+nNeX8dhGHmaNeygkAn8aAPQfJTvShVUYArO0HXLfX9Hs9es1byb2&#10;2jni3jBCuoYZ98GrxuEHegCTA9KQqDTDcJnApTOooAURqOBRsFIZ4x/FSeevWgCTA9KMY6CmeelI&#10;LiPGSffFAElHBrH8a+LdP8FeFdS8XaokjWul2Ul1cLCMsURSxx74Fcx+zP8AtBeDf2ofgf4d+Pvg&#10;CC8h0bxNZtc6fHqEYSZUEjR4YAkA5Q96AO/wPSjA9Kj+0J1B/WmSyAt8rUAT4HpRgelch8LPi7on&#10;xTh1SfR9B1yw/srVJrCZdc0eWzMrxnBeMSAeZGezjg9q6vz1xn196AJMD0owPSo/PX/JrnU+K/w/&#10;vfiPcfCGz8YWEnie10tdSudDW4BuYrRn8tZynUIX+UHuaAOlO0dqXA9K5X4n/FbwF8F/AmpfEz4p&#10;eKbXR9D0m2M+oaleNtSGMdz6+wHJ7V5l8M/29Phr8VvEVjofhv4W/Ey3ttTYDT9c1TwFeW9jOpGV&#10;cSuvCkchmAGKAPd6aYlJyRUcM3yYc077QlADvJSjywD0qvcTyJudeijtXK/CP4u6R8ZfCz+LvD+g&#10;67ptul9PaNb+ItGlsbjfE5RmEcoDFCQSrdGHI4oA7LYKXao7UxJVUbWNBuY8YzQBJgelFeX/AAF/&#10;ai8B/tE6/wCONA8EWd/HN4C8VzeH9Ya8iCrJdRqGJjwTlMHgnFemC4TO2gCSggHrTPPTGc02W5iS&#10;JpJG2qoyx9KAJNq9MUbV9K5r4d/FLwD8VdGm8SfDnxhY61p8F9NZy3mnziSNbiJtskeR/Ep4I7Gu&#10;ieUEYoAkoODwa8O/aC/bZ8LfAr4j6X8HdJ+GPi3xx4s1Wwe/j0Hwfp8c80FqrbTNIZJEVVz05ye1&#10;Ufi5+3l4c+GHi3Q/hjpXwV8deKvGGtaGurSeFfDelxy3WnWhbbvuN8ionzZGNxJI4zQB76QtG0Vm&#10;6LqUmp6Rb6pcadcWbXECyNa3SgSRZGdrAE8joeTXn37R37U3w+/ZkuPh3beP7XUJG+JPxK07wToP&#10;2CEOE1C9juJImlyRtjC275YZIOOKAPU9goManrUUcoLbyDUqSq54oAFjVTkU6iigAIzwabsFOooA&#10;bsFKFA5ApaKACiiigAooooAKKKKAEYkV8Mf8F0f+Cu+r/wDBJT9nvSfiL4Q+F0fifxB4i1T7DpcN&#10;9O0dpAQu5nkKjJ44CgivuggngGvMf2of2R/2d/2y/h1N8Jf2mPhPpfi3QJn3/YtSiJ8uTHDxuCGj&#10;YdmUg0AfI/8AwQV/4LPeJf8Agrr8JvFWueP/AIUW3hjxF4P1GK2vxpc7yWl0sqlldN/KkYwVJPrX&#10;6BwklM15N+yj+xN+zB+w78Pm+GX7K/wb0vwfo8k3m3EGnqzPcSYxvlkcs8je7EmvWEbYu5hQBISB&#10;1ozXivjX/gor+wl8OfFeoeB/HX7Xnw70fWtKu3ttT0vUvF1pDcWsyHDRyIzgqwI5B5FejfDf4o/D&#10;/wCMPg+z+IXws8a6Z4i0LUFZrDWNGvUuLa4CsUbZIhKthlIODwQR2oA6SimoflxTqACiiigAoooo&#10;AKKKKACiiigAooooAKKKKACiiigAooooAKKKKACiiigAoopskgQUAOoqMTHqRSrKWPSi4D6Kbu9v&#10;1oLsD92gB1FN80/3P1o80/3P1oAdRTfNP9z9aPNP9z9aAHYHpSMM9BSeaf7n60eaf7n60ABXcOaa&#10;8X+1TvNP9z9aTzCeqUBYiaDd/D/47UL6dZyEh7RD9YxVpn4/1dN3OD0/SpsnuVdrYqrounryLGMH&#10;+95Q/wAKli06GH/VRhec8LU4kk9KPMc9Fo5Y9g5pdxBF8uC1OEQ67vakDN/En6inbyP4P1qiRQuD&#10;mlwM9Kb5p/ufrR5p/ufrQA6j8Kb5p/ufrR5p/ufrQA7GOgopvmn+5+tHmn+5+tADqKb5p/ufrR5p&#10;/ufrQA6im+af7n60eaf7n60AOopvmn+5+tHmn+5+tADqKb5p/ufrR5p/ufrQBFdKGPI7flXyFd/s&#10;kftX/sx/E/xt8Wv2MfiN4X1HR/G2rNrWueCfG1nIub3ZhzBdxHKBgPuspANfXkytI2QteE+P/wDg&#10;nn8F/iN4n1XxVq/jDx5Zya1IZNSs9L8cXlvbykjBHlq+FHsMUAfPXx4/b2+IXxs/YSs/GvghL74f&#10;+INT+Itr4R8UXdhdB5NNY3HlztBPjvjCuORn1rT17w3rX7Gv7b3wV8F/CT4seOdW0P4i2N/aeKdA&#10;8WeNL7Wo5HgiSRL2M3ssjwNliGEZVDn7or6UT9iv9m+P4Af8MyRfDOzXweVydPVzu8zdu87zM7vN&#10;3fNvzuzzms/4TfsJ/Ar4Q/EK3+K2mprmteILHTzY6XqfijXZtQksLc9Y4fNJ8sHjOOTigD4H/YT/&#10;AGVdG+I/7EPxo+LEvx9+Ivh/WtL8d+MrrQbjw149vdOttDmtru5dZPs9vIsMwZ03uJ0kyGI4HT2/&#10;Qv2tPDPxs/YY/Zt/4aHn8cX3jr4zWtnLo+g/DfXJ9IvdcvodNkurkGeGWJorcRB5n/eIOE57V6in&#10;/BI39kS10jxB4a0qy8UafpPizUZ77xNo+n+LrqK11WWZy8nnRq+GVicFeARxXovxb/Ys+A3xl8Ne&#10;DfDuveGptN/4V3eLc+CL/wAP3z2NzosggNv/AKPJFgoDExQqOCOCMUAfK/7LHirxr4K/a5+P37L5&#10;Pjuz8KW/wi0fxVpXhv4heL21y80W7uZdTtZ0hupLi4lEEiW8LiOSVmVgxGFYZ82+G3iHxvqX/BPX&#10;9h39n/QPiZrXhLRfiNNpem+KNU8Oak9leSWkdpLP9njuIyHhMrRqm5SG54I619zfCX9hL9nz4L+M&#10;vEfxG8G6DfyeIPF2ix6X4m1rUtWlubjUYUeR1MjuTuYeay57LgdBUPiH9gD9mzxN+z54V/Znv/B8&#10;8fhnwSLY+FDb6lJHd6bJB/qpIpwd6uP7wOaAPl/wx8BtF+BH/BbbwLonhX4i+KtV026+EurSW+l+&#10;KvE1xq8liQyAlLi7eS42t1IeRhnpjpXrf/BRb4TftS/EHxJ4H1j4Qp4k1fwTpd3LJ428H+DfGMmg&#10;6lqa4+QpdxPHJtXrsWVC1eg/Cv8A4J9/s+fCX40w/tE6PYa1qPjSHS5NPHiDXNemvLh7d+qEyMeP&#10;Tiuv+Mn7O/hf41z2NzrfijxNpM+nbhbz+HPEU1i2G6hvLI3fjQB8MfHv9onwlB+xpb6d+zf4n+JX&#10;hHVtB+MOj6X4k0nxZ4o1GXWLCR7geZbyT3E8krxMvYyMrA9xXXftHeOPif8AGb/goNB+zVqGmfEa&#10;88G+Gvh3aay2i/D3xedDm1a6uHZTJPcpc28zIm3AWOQDPXPSvoTTv+Cc37L+n/DiX4YSeE766sbr&#10;xLDr9/dX2rSzXd5qETbkmlmZtzkEdCcVvfGr9jb4MfHTxRo3jvxPa6pp/iLQLdrfS/EHh7V5bG8i&#10;hY5MRkiILJnnacjNAHA/8E3fB/7UfgLwN408JftHRa8un2fjq8/4V23irXYtQ1P+w2w0CXNxG7mR&#10;1JZcuzMQBknrXlHg/wAC63+0T/wVj+P3w6+Ifxf8eDwl4V8H+EbjSfC2i+NdQ021hubiO83zD7LN&#10;G6H90MqrBXJG8NtXH198I/g94b+DHhT/AIRDwvqmrXkBupLiS41rVZLy4eR23MTJIScZ7dBVTwj+&#10;zz8NfBPxp8VftA+HtIkj8TeNLHT7PxBeNcFlnishILcBScLt81+nXPPSgD4n8S6x8S/2kv2+/i/8&#10;HfE+ifFzUPCnwr0vR9M8M6H4A+ID6GjyXVq0z6jcSJd289y+QI03M0YMbZBJrJ8d67+238HP2Rvg&#10;f4f/AGhPGXiLSvFX/DQVnpc1z/b4+2X2iG9k+yx3kts4SZ2g2CQEkMR82Tkn7H+K/wCxH8F/iz8T&#10;k+NN6+uaF4q/s4afca74V16bT57q1BysUxiI8xVJON2SMnFW9c/Y3+C/ijwH4V+HXijTdQ1LT/Bu&#10;uwaxocl9q0kk6XkTs6SPKTufDMTgnFAHy74A/Zs+GHij/gtB8VNf1WbxYt1afD3RNSiWz+IGs2sZ&#10;nNzIPmiiu1jeLgfuGUxDnCcnP0N+314C/aO+JX7Mus+FP2WfFs2j+KppoGWa1vha3E9ssoM0MM5B&#10;8mR03KsmPlJyCOtd5ovwC+Hfh/41az+0BpukMnibXtHt9L1K9+0EiS2hdnjXb0GGY8ir3xU+Fmh/&#10;F7wfN4L8R6nqlpbTSI5uNH1OS1nVlOQRIhDDmgD4l8CfFDwP8MPh98Tvg0/hn4v+Afihb/C2+1Qa&#10;f47+IWp61HcJHCwN3Y3M93PHuVyMmIoQT0FecPrfxd+MHhj9hPwPqH7Q3j7R7fxrpV4/i++0PxRP&#10;BdawqWIfE8uS0hJ/jbLDqCDzX2t4V/4J9/s/eG9Z8QeKNRh13X9Y8SeH5ND1HWPEviCe+uRYPndB&#10;G8hPlqc87cE1r6J+xR8AfD8nw2l07wvMrfCW3kh8Ef6a/wDoavEImDc/PlBj5s0AfMvg7UvGn7Kf&#10;7d3xU+DXw6+I3jDWPC1v8G08T6foPi3xVeaz9k1BZJVLQy3skkyqwUZTeVz0ArwX4s/BO5+LP/BG&#10;nU/2uvHX7RfxEvvG3iLTY9W1a4n8eXr6c++5GbEac0ptEiA+UbYg4I+9mv00/wCGdPhW3xsvf2gp&#10;NCZvE2o+Hl0S8umnYo9krlxHszt6seeteP61/wAEmP2Qte8O6h4CvdB8Qf8ACL39692/hOPxRcrp&#10;kUzNvLpbhtqfNyAOAaAPbvgsH/4VH4XZXz/xILXg/wDXJa8L/wCCm3iL4k/B3wV4H/an8F+LtSsN&#10;M+HHji1u/G+n2t9IkF/odyfstwJo1O2URtJHIAwO3axGOa9M0z9nG50X9ojSvjFpXi+7g0nSPB/9&#10;h2/h1biQwyHepEzKTt3Ko2g4zzXbfFT4ZeDvjN8ONa+FPxB0ZL/RPEGmy2GqWcjY82GRSrDPY4PB&#10;HINAH5t2H7X/AMX9P/bxt/29Nd+Mt637O/iLxhefDXR9LOpt/ZaCG3DRasI87MyXkN1F5hGdrpzt&#10;4qP4j/Gn9qG//ZP+H/jtvHnjKxuf2kv2hYkkXRdZEF9pvhqZJms7OxkmdY7MzW1pANylTuuGYfMc&#10;19nan/wTd/ZN1b9jm1/YRvPhz/xbiztoYbfSlvXEieXIJFcS53h9wyWzk5Pqa634ofsj/A34wfBb&#10;T/gD438FRT+G9HW1/se3hmaKTT3tseRLDIhDRyJtG1lIIxQB85fBf4YftG/CP47eItQ8LaB8SNG+&#10;Fd/8N7xtSsfiL8QDrc1prUTJ5EtnLLd3FwgeMy7wXCAhcAHipf8AglZ8MNS8UfsgeD/2nfiX8XvH&#10;ninxbcWupzRzax421B7dI0vbpEia1E3kzYCjDyIz9BnAFfQ/wu/ZX8D/AApTVPsXinxVrDatYfYr&#10;lvEniae+2w/3U8wnb9RzW98Gvgp4D+Avwv0v4P8Aw30lrPQdHWVLG1kmMmxZJXlYbm5OXkY/jQB+&#10;cVp8JtX/AGo/+CbPxe/as+KP7RHxFh8YXx8QeT9j8c3sOn6VBbu8aWY08SfZCm1Ru3xMxz94VFpn&#10;xB+KeofBv9j/APZn8Oap4x/4RvxN4Ba/8Q23gfXU0q+1TyIwEgF0ZYnjU53ERurEd6+wvFH/AASy&#10;/ZP8WDxFpd9o3iC30XxZdSXPiDwvY+JbmHTbyaT77tbqwTJ6nGMmun8WfsDfs3eLvhh4Q+Fd34Vu&#10;rWx8BRonhC+03UpLe80sKu0eVOhDrxweeaAPjD9ovRf2v/2ff2Rvj9NYa38SPCvhDyNLn+H2oeJv&#10;HJ1DWdLmknhW4SK6W4lm8sEnHmSE4OORxXQ/Gz4beKP2VNW/Zl+LHw6/aA+J19rXi74hafoXjL/h&#10;JPHd9qFnrNrdWNxLIJbOZ2t42DxqVMMcZGO/NfWN3+xD8G9a+EuvfBXxjeeIvEGi+JJY5NWbXvEU&#10;91NIUdXUCRzlQGRemOldF8SP2YvhJ8VrPwXY+M9Ce4i8Ba5b6v4ZC3LL9nuoYnijc4PzAJIwweOa&#10;AOP/AOCg3gD9o74n/sp+IfBP7Kni+40fxhdz2JSey1BbO6nsku4Wvba3uCCLaea2WaJJsHYzg8EA&#10;jyH9kn4k/CzwP8QvEn7O954J+K3gX4lyeBX1iTQfiL491LXor20iYRvd2Vzc3dxGxEkkav5RQjI+&#10;UDNfVXxV+FmifGDwVN4D8Ranqdpa3EkTtcaPqclpcIyOHUrJGQy8gdOvQ8Vwfwu/Yc+CPwr+Imp/&#10;F20TXNc8VaroZ0e48QeKNcmv7qOxLh2t42kP7tGYBiFAyVGelAHwB4W/aM/aI1r/AIJt/sv+D7bx&#10;344v774qfErUdH8V+ItL17brU1nHqmosIUvLiQGN3WFIQxcMowFIwK+pv2RfhX+0Z8L/ANqXVF0/&#10;wx8QNN+Euo+FwXsfiL46/ty4t9WWQANbySXVxMEZN24M+3PQDpXp7f8ABP79mST9nLSf2WH8Dyf8&#10;InoN493osK3zi4sbhrmS586KYHejiWR2DA5GcdK6f4Pfs3eFPgpfXmqaH4r8UatcXsCwyTeI/EU1&#10;8VRegXzCdv4UAfOn/BTXx9r3gz4xfCWy8Waz47T4b6nqF1D4m034d3l5FqN5cbMwD/QWW6Mec5Eb&#10;D3rzX4Val8e/2dv2Yf2iP2p9OtviUbK1huZvhXa/EbxDqdzfQ2YUAM1tezMFCuSys6+ZgfMxFegf&#10;8FB/gz47+JP7UPgPxN44+Dfi/wAUfDnQdNnktbr4c6isOradqrcCV8yxkx7ePlY89RWp+x38Mv2h&#10;9X+Knjaw+I9n40/4U1qeipZaT4d+Kd7DdalLcMCJmGxnKwlTgKzEmgDyP4RfCn9rW40L4P8Axm+C&#10;2n/GK68S3mtWN54+1rxh8Tku9H1fS542Nz/oJvJIotpKGMQwoR0Peqmip8aP2vPjF+0BqniZPjNq&#10;N14X8dX/AIZ8Dr8PfiKNEsvDyWyBYpfs6XkAnlZv3jG4SRCDwMV9ffCn9gf4LfBvWNN1DwHrfi+2&#10;sdHuGm0vQJPFtzJp9sxBGFgLbdoycKcgUeMv2APgL4r+JGtfFfTJfEfhvWfEu0+JJvCniSfT01Nl&#10;XaHmSJgrvgAbsZIHWgD5Y+KH/DWviHxd+xP8Gv2gvif4l8J+JvE1xq9r8TofC/iBrY6jJBok0rRy&#10;PbuFbLJncpyjEshDAEdH/wAFNfBOu/CfSP2b/gh8G/jN4/8AC2m+KP2gtK0vVNRsfG19cahLZziU&#10;yRNc3MsskqHsshZRxxwMfWOufsx/CjxL4y+H/j7XdKuLnVPhnJcSeE7qa+dmgee1a1kZ+f3hMTEZ&#10;bPJz1qb4w/s5/C/466t4P1v4j6NJeXHgXxVb+IvDsiXTRi31CEERyEA/NgMeDwaAPlOLwXqX7Of/&#10;AAVE8G/s7eB/ip48vvBfxK+GOt3XiLQvE3jvUdUVLq1KBLi2lupnltnIY7vKdR3AWvLv+CX3wk8E&#10;/BfwP+0j8bfBaeKrrXfB/wAR/EC6Ta3Xj7WLqCQRxblEttLdtDPIT/y0kRpD/er9Adf/AGefhj4k&#10;+Ovh/wDaN1bRWk8VeGtHu9M0m+FyyrFbXJBlUoDg52jk8iuV8KfsO/A3wJ8ZNd+N3gq11bS9S8TX&#10;bXXiLTbPWZU07Up2TY0k1tny2Yjqcc0AfCPwn8Lftm/Gb9l/wf8AtJ/B23+MN/8AFTXNVs9XuNe1&#10;D4mRLoMts9wDPa/2abw26wiLcoHkCTI+9mu7+Jv7Nvw78df8FwPDdx4zuvFkd1qHwfnv7wab8RNa&#10;sV+0x3MS4jFteRiOPjmJMRt1ZSTmvp3wj/wTu+Afw/1pb7wNf+LNH0+PVf7Rj8O6f4suY9NS4378&#10;i3DbQu7naPl9q6D46fsY/Bj4++OPD/xS8WwatY+JvC8UkOi6/oGsS2N1DDJjfEXjILI2BlTkUAeo&#10;2tvFaRx29uWKxqFXfIWOB6k8k/XmrtcX4Z+D3h7wv4/uviTZarq82oXuj22nTR3mqySweVD91hET&#10;tEh/icDLd67ESn+5QA+im+af7n60eaf7n60AOopvmn+5+tHmn+5+tADqKb5p/ufrR5p/ufrQA6im&#10;+af7n60eaf7n60AOopocn+H9aDJt6j9aAHUUwzADNN8/njmlzAS0U2N9/anUwCikZtoyaY0ueVoA&#10;koqNZDjJH607zD/coAHlVDt718a/8F43D/8ABOHxArD5m8aeFFVefmP9v2PA96+xZUMp54rwXxt/&#10;wTl/Z2+JHxCj+IHxCbxJrXleIk1tND1LxRcyaYt6knmpJ9lLeXhXAKrjAwOOKAPJvie3iT9pj/gp&#10;xb/soeOPG/izQ/AfhT4PQ+J49O8LeJ7zRm16+nvPs5824s5IpikCLnYrqMzAtkYri/hr4x8dWfwR&#10;/bI/Zv8AEPxC1nxToXwze6s/Cur+INRe9u47a50tp2s3uJCXmMTcAuzPhxknrX1p8bv2P/hD8evF&#10;ei+P/FMOqaf4i8P281vpPiHw7q8ljeQwS48yHzIyC0bbVJU5GQD1pvw8/Y0+BXwy+EXiD4K+FfC8&#10;yaP4se6fxLNcXry3WpS3CFJZZp2Jd3KnGSeB0oA+U/Avjn4R+Pfgl8D/ANmm80D4n+IvFcfwtstY&#10;bQfhz40u9DVLQwrH5tzcW91bZ+YfKpkyeeCK8x8MfHf46v8A8E4v2oNAf4jeM9Nvvh/4uvdL8J6l&#10;qniJrjWdKt/3bLG14kjPI6FiA5dmxwSa+3PEP/BO79nPXLjwzqVhputaHqHhPQF0TSdW8Pa9NZ3X&#10;9nqMC2kkQ5kT2bNHhf8A4J0/steDPhD4u+B2g+CbiPw946vDdeJreTUpXku5iFDSF2Jbcdoyc8mg&#10;D5l+L3ws8T/s2aV+zv8AGvwR+0R8UNQ8SeIvH+i6X4qm13x5fXlnrFreJ+9SSykkNqmP4THEhHqa&#10;6jwV4Q1b9s/9uv47aJ8Xfix480nR/hlNp2j+EfDnhTxpfaLBH51t5z6hILOWM3EhbhfMLIAMbTX1&#10;R4//AGavhR8TNA8K+HPF2hvcWvg3V7TU/D6rcsvkXFt/qWOD82PQ9a5X4ofsIfAv4qfFS6+NN6uu&#10;6L4k1DTV0/VtR8M+IJrBtRtl+7HOImAkAGQCeQD1oA+Of2L/AIg/C/4E/wDBOPXPCfxb8e+MtXTW&#10;vjlruhaXf+GNTe31jVbyTUWEaJPAyFHbbhnDKMZ5FdZ+zj4q8d/CD/gptpPwM0PT/iVoPhXxR8Ob&#10;rUr3wv8AETx5Jr2y6hmRUuIJJru5liyGIZd4U9hxX0Tb/wDBNz9k6y+BC/s46d8P5LbwzD4ik12z&#10;it9RkWe01F5PNNxFLnej78nIPc1d+GH7An7P/wAK/jDb/H/SbTWdR8ZW+myWH/CQa5r095cPbuVJ&#10;RjIxyBtGOOOfWgDx/wD4LRReMpPg58NB4CksY9aPxm0H+zZNSVzAsvmtgvt+Yr645rx3/gq5p/7e&#10;kH7NHh9/jVrPw1m8Or8VPCouU8P2t4t0f+JnDt2mQ7cZ6199fGT4B/Dj482GjaZ8SNKa8h0HXrbW&#10;dNWOdo/LvIDmN/l64J6dDUfx4/Z7+GX7SPgiH4efFfSJL7S7fV7PU44Y7hoyLm2lWWFsqc4DqOOh&#10;oA+f/BPj3xnN/wAFhPE3w8m8Zaq/h+H4D6RfW+hvqMhs47pr+6R51hLbBIVVVLgZIAGeK+Xfjb46&#10;8a+Pv+Cdf7e9l4t8farqcek/EfW9P0ltQ1KS4XTrdbW1KwwiRiIo1ZmIRcKCTxX3z8Y/2Ifgl8a/&#10;iTp/xi16HWNK8U6bpLaVHrvhzWpbG4lsS5f7PI0RG+PcSQD0LHHWsHw//wAE0f2TvDXwC8d/sz6X&#10;4FuV8JfEi8nuvFtlLq0skl5NNGkcr+YzFgWVFzg9cnvQB82fHL4Za7+xr8Lvgb+0L8I/2gfiNrHi&#10;O88Y+G9K1+x1rx1e31n4otr94oplNlJI1tFtVyy/Z449oUdcZpnijXviz+1H+258Y/AfifRvixqG&#10;i/D2Gy0/wvovw88fHQYYJJoWkN7N5V3byTsSAFDbowAcg19K+DP+Can7M/grxR4W8SwWOv6lH4Ju&#10;Fm8I6RrPiS4urHSZVGFeGCRiqlR9087e1b3xR/Yb+CXxQ+JrfGSc69oPiaexFnfav4W8QTafLeQD&#10;ok3lECQDtkZGaAPi7W9O/bQNz+zH8Df2jPit4y8M6zrPjbVLPXv7L8S+Xd6hpqI5gS4ltn2u5TGW&#10;ByDyCDzX6G/DL4WeHfhH4WXwn4Xu9YuLNHZ1fXvEF3qc+T1zNdyySEexbA7Vy/8AwyP8HZNS8Daz&#10;qOnX15efDu4kuPDN3fanJNLFI6lWZ2Y5kJBP3s16bM58sgDNAH55fstfs+3v7Va/HTxD8V/2sPih&#10;FNpvxF1ew8OQ6T8RtQ0+Lw1HGx2yosEyb1/i2Tb48DAUCuH+M/x//aB+I3/BJz4EeLZ/jB4l0HxJ&#10;4g+NPhbQNT8XaFqLWl5f2sl+9u8u9cBlkUBipBRu4Ir1z9mH/gmj4d8VP8WtX+OOgeKPDt34u+Im&#10;qyzLpHiSWzXWNNd/3ZlWF/mUrxzg4OK+k/FP7F/7P/i/4SeEfgdqXgpYvDPgfXNN1bw3ptrcNGtt&#10;dWD77ZuDkhW5weD3oA+ev+CgPh/XP2avgj8Nfgp8EPid400KH4yftAeG/Cfivxdc+Lr3UNQ0+xux&#10;K1w1tPeyym1ab7Kluvl7VR7rcoDEU+XS9Z/Y5/4KY/CH4K/CT4g+NNW8I/Ffwn4kXxN4b8VeMr/X&#10;E0+fTbaK5g1GGW/mmmhLMxgdQ/lsZkwoIr6j+PP7Pnws/aW+GV58JPi/4ZTU9FvJoJzD5hSSGeCR&#10;ZYZ43Uho5Y5FVldSCCMiuZ+EX7F3we+DnxKuPjFpTa5rXiqfSP7LXXvFGuS39xb2RkEjQRNKT5aM&#10;wUttwTtGc4oA+NfhT8L9X/bI/Z9+P37Rfxb/AGg/iJZ+JbPxr4o0XQ7XRfHV7Z2Ph6z08tDDELGO&#10;UW0pdV81jNHIWEgxgYrhf2VvHnj3wd+zj/wT68OeGviBq1nZa1r09trcNhqEkEOpxA3J2zIjBZVJ&#10;+bawIz2r7d8W/wDBMr9mDxd4i8Ua5Lp+v2Nv41umufFmi6T4kuLXT9UmZArSS26MELMAMkYz3rQ1&#10;X/gnT+zDqXwR8H/AODwhd2Gh+AZlm8Hyabq0sF1pcgdmDRTKd4OWbv04oA4yz8YeJNQ/4Kpa98Or&#10;zxrqTeH1+EsE76OmrSrbRzNOymUIGwj7eN4w3vXkfw3+Avhv9oj9tGLWv2d/HfxM0j4d/DbVWbxB&#10;ri/GLxHeQeI9UGc2aR3N/LC1vGfvgJgnjgCvpb4f/sA/s9fDbxVrXj/w5p+sPr/iLRDpWta5fa9P&#10;NdXNuc9ZGYkNzwwwRVD4Of8ABPD4Q/AcafZ/DLx54+0/T9NumuINIHjO4a0ZixYhoycMCTyD1oA+&#10;arb9pj43fC3/AIJy/tMfGXQfGerX3iTwz4+1+28P3moXjXL6fGbyOBPL81iFWJZCyrwo29MVN8Hf&#10;gz+1F4b8W/Bn4mfBnS/jFLPLqsH/AAtDUvH3xNTUtL1rSZrSVpZ/sr3kqwyrP5DRi3jjABYEYr7D&#10;8Lfsp/BLwn4C8VfDCz8HxXGg+NNRvL3xJpt7IZY7yW6P7/Ibs2eg4Fc98IP2GvhH8Dta0rU/A3iL&#10;xgbXQ0ZNH0bUPF1zPY2ilSu1YXYrgA4AOcdulAHzn/wTM+Geq/HbxV8XPiv8YfjV8RNcuvDnx+1+&#10;y8M6XJ481GCx023t7slIhBDMqzRnODHKHjCgKqqM55rQf2X/AIV+Lf8AgvR8QF1m68YJt+Cel6uo&#10;sfiRrlrm4OpuD/qbxMw8f6j/AFOcnZk19x/BT9nr4Zfs+WOvWPwx0eSyj8S+JrzX9XWS5aTzb66f&#10;fNJ8x4y3YcCuZ+K37FfwW+LXxj039oHU49Y0nxjpenf2fHr3h3W5bKaa08wSeRKYyPNj3DO1s9TQ&#10;Bd/a5/Zr8P8A7WvwB1/4EeItfu9Lh1qFPJ1KyUF7aZHDxyAHhsMoO08EcGvANa+P/wC2z+w1deC9&#10;F/acg8G+OvBmta9Z+HI/FHhtZNP1C1lmIiheS1cssgyBuKMOpOMV9UfEv4W+HPix4DvPhz4rnvls&#10;L6ERzvYX8lvOAD1WVCGU57g15F4Y/wCCbH7NugeN9G8e663ijxPfeHboXOhx+LPFVzfw2U4GBKkc&#10;jFQ47NgkUAfO3wV+Dmo/tUft3ftJaD8VP2ividHonhvVbCDw/wCHdB+Imo6XbaYZLRWadBazRvnP&#10;IUsY85JUmuJg/bM/aZ8Ef8EifFHibT/GWua14n0f4pT+B9N8XyTI9+bA6n9lW9818K0ixnHmMcZG&#10;Sc816l8I/wDgnjceOv22Pj/8Wfixonizw9Z+JtYsk0HWND8RSWP9p2YtVSRT5L5ZQwI+YA+lfUWg&#10;/sd/s9eH/wBnaT9lew+HNr/wg81nJb3GjzMXEqu25nZj8xct82/Oc85oA+YfhT8FP2oPhr+0h8N/&#10;Evwd8PfFq18HvZ3tt8U5PiR8TBrNvfIYAYLqKKS7nMU/m54hEabT0ry34Eaf+2h+0l/wTx0nUfh1&#10;8Q/F3iC4sfjVrv8AwlVna+NZrDV9V0mK+mQWkGoO+6AL8uAGX5V2qVr7g+EP7Fvw0+C2uWuu+GPF&#10;XjG+On2T2mm2eueLbm8t7aFhgqscjEdBxnJHaquifsJfBPwn8Kovg74Em8Q+HtJh1661iNtC8RT2&#10;04u7iRpJW8xTuILMTt6UAfPGg/tU+BPhV+y18c9M+CXh74i+HPiJ8OfDMmo6p4V+I3iPUNWvLKVo&#10;j5MsM17cT+ZESCQUcqSO3SuJ+Bnwq/awufCPwf8Ajb8H4PjJqHii91LTr3xxr3iz4nR3mi6zp065&#10;umNkbx4ogAQYxDCjDoa+x/hR+xD8AfhDF4ofSfDV1qt541iEXinVPEeoyX11qMYUqI5JJSSUCkgK&#10;MDms/wCFH7AvwV+Cmq6ZefD7WPF1rp+jTGTSvD8niu5k0616/KkDNtCjPC9BQB+eOj/tF/FX4a+M&#10;Pjp8HfDNpq3g/RfiD+0xNoevfGOOaJbbw5DPGgYKQ3mRTyf6qOQqFVnBDZAr7Z/al1n4PaB/wrf9&#10;lS/T4oeJtc1SxnudD0fwN40vbK/vrO0jjSW4u75LmKQx5lT5nmBZmGCTXpVt+xR+zxD4S+IHga68&#10;CxXWk/E7U59Q8YWd5M0i3lxKoDOMn5DwCMYwQCOazvGX7BnwM8caL4L0/U5fEFvf+ALWS18M+ItP&#10;8RTw6lbQOiq8ZuFO+RWCLkNkEqD1FAHwLJ8bvjh4O/Zz/bw+E2k+NfH+h2/wz021uPAyeIvF0t/r&#10;Xh83elCd0W/E8krBZBuQmVmUHG6vtv8AZl/Zn8MaX+znpfiXxH8RfH/iTWfFXw/th4g1TWvH+pyN&#10;ctNAkrPEizrHauCcB4FjcL/ESSTd0T/gmz+yr4f8EfEDwBZ+DLySx+KNlHbeOHutWllm1NUR0DvI&#10;xLb8O3zZz09BXtXhzwtpfhTwxYeENHg8ux02xis7OFmzthjQIoz3+UAUAfnH/wAEh/hr4U+B/wCw&#10;j8Rv2g/Akfie78Q6L4s8XpZ2t3431a7tXEVw+wfY5rl7cycDMnl+YTyWJ5rP1vQvHXhL/gmx4f8A&#10;+ChWmftJfET/AIWXeTWmtXc1346vZNOnM11tbT/7OaX7IIwp2ACIOCM7s19t/Cf9h34IfBHxvrfj&#10;P4ZQaxpkPiK9uLzVvD8etStpk1xN/rZfsxJQM3UkDrXNWv8AwTB/ZYtr6BP7G1uTRbXWP7UtvCc/&#10;iKd9Jiut+/etqW2DDfMBjAPagDwG9+BPw9+Ln/BXnQvFfjWfxVDd33wZg1SddN8f6xp6rcecp27L&#10;a7jAT1ixsbuprS8Qfsy/C7xv/wAFm9RvteuPFysvwnsr4f2f8RNas185bxwBtt7xAY8KP3RHlk5y&#10;vJz9fL+z98No/jbF+0FHorL4mg0L+x47tZztW03btmzO3r361JF8CPh3D8bpv2hV0dv+Eom0NNIe&#10;8+0HabVXMgTb0+8x560AfC8Oo/FH9rH9rP44eH/Gui/GO90f4e+Il8M+EtJ+HvxEOhQ6ei20b/bp&#10;PLvIJLiZ2feDL5ke3Hynmub+P2n/ALUOkfsr/sHaN+2YZG+I1l+154Sg8RTTXMU0krJbawsbu8Xy&#10;M7RBGYrxuJr7Y+I/7CnwR+I3xRu/jQtx4g8PeJdSs47XVtT8K+IJ9PbUI0GEEwiIEhA4DEZxxmtL&#10;xZ+x18E/HXhT4d+DvFmj3uoWvwt8Waf4k8ISXWpyPNBqVnHLHBNJITulIWaTO4nO7mgD5K+Bvwf1&#10;f9qP9tb9rjSviz8fvil/YPhHxtpdj4X8M6H8QtR0u00zzdBtJWliNrLHIp3ncEDiIkszIzEmvZ/+&#10;CP3xH+IXxH/Yu0+/+J3jbUPEWpaN4s17RV1jWJfNu7i3tNRnghM0mAZHEaKC55OMnJ5r2b4d/s4f&#10;DD4WeOfHfxF8HaG9vqnxI1SDUPFczXLOLmeG1S1jIB4QCKNVwOO9M+Ef7Nfwy+Bnwwu/hB8NdLuN&#10;P0W8vr67kjW8ZpBNdzPNMwcncpLyMRjp26UAeg/aBnB4+tKku9sYryi2/ZH+HNtp9jpaa/4oMWn6&#10;DNpMBbxNcFmhkYszMd3zSAnhz8wHSvQ/CHhmy8HaBY+G9NnuJLextlghe6uDJIyqMAs7csfc0Aa9&#10;FNMmOSP1pvmEnigCSimbm9aUOR1oAdRTfMzxigucZx+tADqKb5p/ufrSGU/3f1oAfRTBL7UhmHWg&#10;CQkjoKp6rremaHZyajrGoQWtvEMyT3EojRB6lmwBVksWFfm7/wAHKf7Fn7cP7aX7I2leDv2K7u8u&#10;rzTda+0694dsdU+yy6lb7CAoJZQ+087SQDQB+i+j+IdG8QWC6poerWt5bScx3FpOskbD2ZSQaucS&#10;fMfwr8s/+DYT9hT9vP8AYm/Z78YaV+2kt9pMes6tDL4Z8K6lqguZbCNUIdjhmWMMSCFB7Zr9SrfI&#10;TmgD+Kf/AILVZX/grX+0UAf+ataz+P8ApLV/TN/wbKKP+HKHwZOP+XXVf/Trd1/Mz/wWs/5S2ftF&#10;f9la1n/0pav6aP8Ag2U/5Qn/AAY/69dV/wDTrd0AfelFFFABRRRQAUUUUAFFFFABRRRQAUUUUAFF&#10;FFABRRRQAUUUUAFFFFABRRRQAHPYVHOQp3E1Ic9hUcqgnJFAEMsoVckV5Lqf7e37G2h6lcaNrH7R&#10;3hW3urWZorm3m1NQ0bqcFSPUGvWLzaIWI9DX81/7RWn6i3x58ZEWE3/IzXv/ACyP/PZq+o4VyHD5&#10;9iJ061Tk5Ve+n6nyPFnEOK4fownRpqXN3ufvl/w8I/Yl/wCjmfCP/g0X/Gk/4eE/sSjn/hprwn+G&#10;qJX87v8AZmo4/wCQfP8A9+TR/Zuo99Pm/wC/LV9x/wAQ3yv/AKCn9yPhf+IlZt/0DL8T+iL/AIeF&#10;/sS/9HM+FP8AwapR/wAPC/2Jf+jmfCn/AINUr+d7+zNQ/wCgfcf9+TR/Zmof9A+4/wC/Jo/4hvlf&#10;/QU/uQf8RMzf/oGX4n9EP/Dwv9iX/o5nwp/4NUo/4eF/sS/9HM+FP/Bqlfzvf2ZqGf8AkH3H/fk0&#10;f2ZqH/QPuP8AvyaP+Ib5X/0FP7kH/ETM3/6Bl+J/RD/w8L/Yl/6OZ8Kf+DVKP+Hhf7Ev/RzPhT/w&#10;apX8739mah/0D7j/AL8mj+zNQ/6B9x/35NH/ABDfK/8AoKf3IP8AiJmb/wDQMvxP6If+Hhf7Ev8A&#10;0cz4U/8ABqlH/Dwv9iX/AKOZ8Kf+DVK/ne/szUP+gfcf9+TR/Zmof9A+4/78mj/iG+V/9BT+5B/x&#10;EzN/+gZfif0Q/wDDwv8AYl/6OZ8Kf+DVKP8Ah4X+xL1/4aY8Kf8Ag1Sv53v7M1D/AKB9x/35NH9m&#10;ah/0D7j/AL8mj/iG+V/9BT+5B/xEzN/+gZfif0Q/8PC/2Jf+jmfCn/g1SkP/AAUL/Yl7/tMeFP8A&#10;wapX87/9mah/0D7j/vyaP7M1DH/IPuP+/Jo/4hvlf/QU/wAA/wCImZv/ANA6/E/og/4eGfsSD/m5&#10;jwp/4NUpf+Hhf7Ev/RzPhT/wapX8739mah/0D7j/AL8mj+zNQ/6B9x/35NH/ABDfK/8AoKf3IP8A&#10;iJmcf9A6/E/oh/4eF/sS/wDRzPhT/wAGqUf8PC/2Jf8Ao5nwp/4NUr+d7+zNQ/6B9x/35NH9mah/&#10;0D7j/vyaP+Ib5X/0FP7kH/ETM3/6Bl+J/RD/AMPC/wBiX/o5nwp/4NUo/wCHhf7Ev/RzPhT/AMGq&#10;V/O9/Zmof9A+4/78mj+zNQ/6B9x/35NH/EN8r/6Cn9yD/iJmb/8AQMvxP6If+Hhf7Ev/AEcz4U/8&#10;GqUf8PC/2Jf+jmfCn/g1Sv53v7M1D/oH3H/fk0f2ZqH/AED7j/vyaP8AiG+V/wDQU/uQf8RMzf8A&#10;6Bl+J/RD/wAPC/2Jf+jmfCn/AINUo/4eF/sS/wDRzPhT/wAGqV/O9/ZmoZ/5B9x/35NH9mah/wBA&#10;+4/78mj/AIhvlf8A0FP7kH/ETM3/AOgZfif0Q/8ADwv9iX/o5nwp/wCDVKP+Hhf7Ev8A0cz4U/8A&#10;Bqlfzvf2ZqH/AED7j/vyaP7M1D/oH3H/AH5NH/EN8r/6Cn9yD/iJmb/9Ay/E/oh/4eF/sS/9HM+F&#10;P/BqlH/Dwv8AYl/6OZ8Kf+DVK/ne/szUP+gfcf8Afk0f2ZqH/QPuP+/Jo/4hvlf/AEFP7kH/ABEz&#10;N/8AoGX4n9EP/Dwv9iX/AKOZ8Kf+DVKP+Hhf7Ev/AEcz4U/8GqV/O9/Zmof9A+4/78mj+zNQ/wCg&#10;fcf9+TR/xDfK/wDoKf3IP+ImZv8A9Ay/E/oh/wCHhf7Ev/RzPhT/AMGqUh/4KFfsSn/m5nwn/wCD&#10;VK/nf/szUP8AoH3H/fk0f2ZqGP8AkH3H/fk0f8Q3yv8A6Cn9yD/iJeb/APQMvxP6IP8Ah4V+xL/0&#10;cz4T/wDBolH/AA8K/Ym/6OZ8J/8Ag0Sv53/7M1D/AKB9x/35NH9mah/0D7j/AL8mn/xDfK/+gp/c&#10;hf8AESs3/wCgdfif0Qf8PCv2Jv8Ao5nwn/4NEo/4eF/sSD/m5jwn/wCDRK/nf/szUP8AoH3H/fk0&#10;f2ZqH/QPuP8AvyaP+Ib5X/0FP7kH/ES84/6B1+J/RB/w8M/Yk/6OY8Kf+DVKP+Hhn7Ev/RzPhT/w&#10;apX87/8AZmof9A+4/wC/Jo/szUP+gfcf9+TR/wAQ3yv/AKCn9yD/AIiXnH/QOvxP6ID/AMFC/wBi&#10;Tv8AtMeE/wDwapR/w8M/YkH/ADcx4U/8GqV/O/8A2ZqH/QPuP+/Jo/szUP8AoH3H/fk0f8Q3yv8A&#10;6Cn9yH/xEvOP+gdfif0Qf8PC/wBiTP8Aycx4T/8ABqlH/Dwr9iU9P2mfCf8A4NEr+d/+zNQz/wAg&#10;+4/78mj+zNQ/6B9x/wB+TR/xDfK/+gp/chf8RLzf/oHX4n9EH/Dwn9iX/o5jwn/4NEo/4eF/sSf9&#10;HMeE/wDwaJX87/8AZmof9A+4/wC/Jo/szUP+gfcf9+TR/wAQ3yv/AKCn9yD/AIiVm/8A0Dr8T+iA&#10;f8FDP2JO37THhT/wapR/w8L/AGJP+jmPCf8A4NUr+d/+zNQ/6B9x/wB+TR/Zmof9A+4/78mj/iG+&#10;V/8AQU/uQf8AES84/wCgdfif0Qf8PDP2JOv/AA0x4U/8GqUf8PCv2Jf+jmfCf/g0Sv53/wCzNQ/6&#10;B9x/35NH9mah/wBA+4/78mj/AIhvlf8A0FP7kH/ESs3/AOgdfif0Qf8ADwr9ib/o5nwn/wCDRKP+&#10;HhP7Ev8A0cx4T/8ABolfzv8A9mah/wBA+4/78mj+zNQx/wAg+4/78mj/AIhvlf8A0FP7kH/ESs3/&#10;AOgdfif0Qf8ADwn9iX/o5jwn/wCDRKX/AIeF/sS/9HM+FP8AwapX8739mah/0D7j/vyaT+zr7/oH&#10;3H/flqP+Ib5X/wBBT+5DXiXnH/QMvxP6If8Ah4T+xH/0cv4T/wDBolH/AA8M/YkH/NzHhT/wapX8&#10;739nX3/QPuP+/LUv9m3/AP0D7j/vyaX/ABDfK/8AoKf3IP8AiJecf9Ay/E/og/4eF/sSf9HMeE//&#10;AAapR/w8M/Yl/wCjmfCn/g1Sv53/AOzNQ/6B9x/35NH9mah/0D7j/vyaf/EN8r/6Cn9yF/xEvOP+&#10;gdfif0Qf8PDP2Jen/DTPhT/wapS/8PC/2Jen/DTHhT/wapX8739mah/0D7j/AL8mj+zNQ/6B9x/3&#10;5NL/AIhvlf8A0FP7kP8A4iZm/wD0Dr8T+iE/8FC/2Jf+jmfCn/g1Sk/4eE/sS/8ARzHhP/waJX87&#10;/wDZl/8A9A64/wC/Jo/szUP+gfcf9+TT/wCIb5X/ANBT+5B/xEvN/wDoHX4n9EH/AA8J/Yl/6OZ8&#10;J/8Ag0T/ABo/4eE/sS/9HMeE/wDwaJX87/8AZmof9A+4/wC/Jo/szUP+gfcf9+TR/wAQ3yv/AKCn&#10;9yF/xErN/wDoHX4n9EH/AA8K/Ym6/wDDTPhP/wAGiUf8PCf2Jf8Ao5nwn/4NEr+d/wDszUP+gfcf&#10;9+TR/Zmof9A+4/78mj/iG+V/9BT+5B/xErN/+gdfif0Qf8PCv2JR/wA3M+E//Bon+NH/AA8I/Ym/&#10;6OZ8J/8Ag0T/ABr+d/8As3UMf8g+f/vyab/Z2o/9A+b/AL8t/hR/xDfK/wDoKf4D/wCIlZv/ANA6&#10;/E/ohb/goL+xIxyf2mfCf/g1T/Gk/wCHgn7En/RzPhP/AMGqf41/PANO1HvYTf8Afk/4Uv8AZmoY&#10;/wCQfcf9+TR/xDfLP+gp/gH/ABErN/8AoGX4n9EA/wCChH7EyjH/AA0z4T/8Gif40f8ADwn9iX/o&#10;5jwn/wCDRK/nf/szUP8AoH3H/fk0f2ZqH/QPuP8AvyaP+Ib5X/0FP8Bf8RKzf/oHX4n9EB/4KFfs&#10;Snr+0z4T/wDBon+NH/Dwn9iXP/JzHhP/AMGiV/O//Zmof9A+4/78mj+zb/8A6B8//fk0f8Q3yv8A&#10;6Cn9yD/iJWb/APQOvxP6IP8Ah4X+xKOT+0z4T/8ABolH/Dwz9iX/AKOZ8Kf+DVK/nf8A7M1D/oH3&#10;H/fk0f2ZqH/QPuP+/Jo/4hvlf/QU/uQf8RLzj/oHX4n9EH/Dwv8AYlPH/DTPhP8A8GqUf8PCf2Jf&#10;+jmfCf8A4NEr+d/+zNQ/6B9x/wB+TR/Zmof9A+4/78mj/iG+V/8AQU/uQf8AESs3/wCgdfif0QD/&#10;AIKFfsSg/wDJzPhP/wAGiUv/AA8L/YlHT9pjwp/4NUr+d7+zL/8A6B1x/wB+TR/Zmof9A+4/78ml&#10;/wAQ3yv/AKCn9yH/AMRLzf8A6Bl+J/RD/wAPC/2Jf+jmfCn/AINUo/4eF/sS/wDRzPhT/wAGqV/O&#10;9/Zmof8AQPuP+/Jo/szUP+gfcf8Afk0f8Q3yv/oKf3IP+ImZv/0DL8T+iH/h4X+xL/0cz4U/8GqU&#10;f8PC/wBiX/o5nwp/4NUr+d7+zNQ/6B9x/wB+TR/Zmof9A+4/78mj/iG+V/8AQU/uQf8AETM3/wCg&#10;Zfif0Q/8PC/2Jf8Ao5nwp/4NUo/4eF/sS/8ARzPhT/wapX8739mah/0D7j/vyaP7M1D/AKB9x/35&#10;NH/EN8r/AOgp/cg/4iZm/wD0DL8T+iH/AIeF/sS/9HM+FP8AwapR/wAPC/2Jf+jmfCn/AINUr+d7&#10;+zNQ/wCgfcf9+TR/ZmoY/wCQfcf9+TR/xDfK/wDoKf3IP+ImZv8A9Ay/E/ogP/BQr9iU/wDNzPhP&#10;/wAGiUf8PCf2Jf8Ao5jwn/4NEr+d86bqPbT5/wDvyf8ACj+zdS/6B8//AH5P+FP/AIhvlf8A0FP8&#10;A/4iVm//AEDr8T+h9v8AgoV+xP2/aY8J/wDg0SrWhft4fsf+Jtcs/Dfh79obwveahqF1HbWdrb6k&#10;rPNK7BUQDuSxAH1r+dQ6bqWf+QfP/wB+j/hXon7IVjfr+1h8MZHsZlVfiBo5ZjGeB9tirmxfh7lu&#10;Gw8qqxLdk306G2E8Rc1xGKhTlh0lJpdep/SJayGQsc1NUNjnyskdhU1fk5+wRlzRTIp3IIUiuE+K&#10;/wC0p8CvgdcW1l8Wvino/h+W7Xdapqd4IzKB1Iz1rvJlUkFq/Jv/AIOJLW4uPHXgcw2kkiraTZKq&#10;TjkelexkOW0c2zOOGqS5U+q3PE4izStk+WSxNKPM1bQ++4v+Chn7E5X5v2mvCQ/7iyU//h4X+xL/&#10;ANHN+Ef/AAbL/jX87cemX+MDT7j2/cmnf2ZqH/QPuP8Avya/SP8AiG+V/wDQU/uR+Zf8RKzj/oHX&#10;4n9EB/4KFfsTH/m5nwn+GqJQf+ChP7EpGP8Ahpnwn/4NE/xr+d/+zNQ/6B9x/wB+TR/Zmof9A+4/&#10;78mn/wAQ3yv/AKCn9yD/AIiVm/8A0Dr8T+iAf8FCv2JR/wA3M+E//BolL/w8L/Yl/wCjmfCn/g1S&#10;v53v7M1D/oH3H/fk0f2ZqH/QPuP+/Jpf8Q3yv/oKf3Ir/iJmb/8AQMvxP6If+Hhf7Ev/AEcz4U/8&#10;GqUf8PCv2Jf+jmPCn/g1Sv53v7M1D/oH3H/fk0f2ZqH/AED7j/vyaP8AiG+V/wDQU/uQf8RMzf8A&#10;6Bl+J/RB/wAPCv2Je37THhP/AMGiUf8ADwn9iX/o5nwn/wCDRP8AGv53/wCzNQ/6B9x/35NH9m6h&#10;/wBA+f8A78mn/wAQ3yv/AKCn9yF/xEvN/wDoHX4n9EH/AA8J/YlH/NzPhP8A8Gif40f8PCf2Jf8A&#10;o5nwn/4NE/xr+d/+zNQ/6B9x/wB+TR/Zmof9A+4/78mj/iG+V/8AQU/uQf8AESs3/wCgdfif0Qf8&#10;PCf2Jf8Ao5jwn/4NEo/4eE/sS/8ARzHhP/waJX87/wDZmof9A+4/78mj+zNQ/wCgfcf9+TR/xDfK&#10;/wDoKf3IP+IlZv8A9A6/E/og/wCHhP7Ev/RzHhP/AMGiUf8ADwn9iX/o5nwn/wCDRP8AGv53/wCz&#10;NQ/6B9x/35NH9mah/wBA+4/78mj/AIhvlf8A0FP7kH/ESs3/AOgdfif0Qf8ADw39iUf83NeFP/Bq&#10;lH/Dwz9iX/o5nwp/4NUr+d/+zNQ/6B9x/wB+TR/Zmof9A+4/78mj/iG+V/8AQU/uQf8AES84/wCg&#10;dfif0Qf8PCv2Jf8Ao5jwn/4NEoP/AAUH/YlYY/4aZ8J/+DRP8a/nf/sy/wD+gdcf9+TR/Zmof9A+&#10;4/78mj/iG+V/9BT+5B/xEvN/+gdfif0Pj/goL+xEP+bm/CP/AINEpf8Ah4X+xJ/0c14T/wDBon+N&#10;fzv/ANmah/0D7j/vyaP7M1D/AKB9x/35NH/EN8r/AOgp/cg/4iVm3/QMvxP6IB/wUL/Yk7ftM+E/&#10;/BolH/Dwr9iTOf8Ahpjwn/4NEr+d/wDszUP+gfcf9+TR/Zmof9A+4/78ml/xDfK/+gp/ch/8RMzf&#10;/oGX4n9EH/Dwv9iTp/w0x4T/APBqlH/Dwz9iT/o5jwp/4NUr+d/+zNQ/6B9x/wB+TR/Zmof9A+4/&#10;78mn/wAQ3yv/AKCn9yF/xEvOP+gdfif0Qf8ADwz9iT/o5jwp/wCDVKP+Hhn7Eh6/tMeFP/Bqlfzv&#10;/wBmah/0D7j/AL8mj+zdQ/6B8/8A35NH/EN8r/6Cn9yD/iJecf8AQOvxP6IP+HhX7Evb9pnwn/4N&#10;Eo/4eE/sS/8ARzPhP/waJ/jX87/9mah/0D7j/vyaP7M1D/oH3H/fk0f8Q3yv/oKf3IP+Il5v/wBA&#10;6/E/og/4eFfsTf8ARzPhP/waJR/w8K/YlHP/AA0z4T/8GiV/O/8A2ZqH/QPuP+/Jo/szUP8AoHz/&#10;APfk0f8AEN8r/wCgp/cg/wCIlZv/ANA6/E/og/4eGfsTf9HNeE//AAaJ/jQf+Cg37ExP/JzfhP8A&#10;8Gqf41/O7/Z2o/8AQPm/78tS/wBnal/z4Tf9+T/hR/xDjK/+gp/gP/iJWb/9A6/E/of/AOHgX7EZ&#10;6/tM+Ef/AAaJ/jTh/wAFCP2JE4/4aa8J/wDg0T/Gv53v7O1L/nwm/wC/J/wpP7O1D/oHzf8AflqX&#10;/EN8r/6Cn+Af8RKzf/oHX4n9EX/Dwz9iX/o5nwp/4NUoH/BQz9iQ/wDNzHhT/wAGqV/O/wD2bf8A&#10;/QPuP+/Jo/s2/wD+gfcf9+TT/wCIb5X/ANBT+5B/xEvOP+gdfif0Q/8ADwv9iX/o5nwp/wCDVKD/&#10;AMFC/wBiX/o5nwp/4NUr+d3+zr7/AKB9x/35aj+zr7/oH3H/AH5al/xDfK/+gp/cg/4iXnH/AEDL&#10;8T+iH/h4T+xL/wBHMeE//BolH/Dwn9iX/o5jwn/4NE/xr+d/+zb/AP6B9x/35NH9mah/0D7j/vya&#10;f/EN8r/6Cn9yF/xErN/+gdfif0Qf8PCv2Jv+jmfCf/g0Sj/h4T+xKP8Am5jwn/4NEr+d/wDszUP+&#10;gfcf9+TR/Zmof9A+4/78mj/iG+V/9BT+5B/xErN/+gdfif0Qf8PCv2Jv+jmfCf8A4NEo/wCHhX7E&#10;uMf8NM+E/wDwaJ/jX87/APZmof8AQPuP+/Jo/s3UP+gfP/35NH/EN8r/AOgp/cg/4iVm/wD0Dr8T&#10;+iD/AIeE/sS/9HM+E/8AwaJ/jR/w8J/Yl/6OY8J/+DRK/nf/ALM1D/oH3H/fk0f2ZqH/AED7j/vy&#10;aP8AiG+V/wDQU/uQf8RKzf8A6B1+J/RB/wAPCf2Jf+jmfCf/AINE/wAaP+HhX7Eo5/4aZ8J/+DRK&#10;/nf/ALM1D/oH3H/fk0f2ZqH/AED7j/vyaP8AiG+V/wDQU/uQf8RKzf8A6B1+J/RB/wAPDP2JP+jm&#10;PCn/AINUoP8AwUL/AGJT/wA3M+E//Bqlfzv/ANmah/0D7j/vyaRtN1AD/kHz/wDflqP+Ib5X/wBB&#10;T+5D/wCIlZx/0Dr8T+iH/h4T+xL/ANHM+E//AAaJ/jQf+ChX7Evf9pnwn/4NEr+d0adqJ6adP/35&#10;aj+zdS/6Bs//AH6NH/EN8r/6Cn+Af8RKzj/oHX4n9EQ/4KF/sSKd3/DTXhP/AMGqf40o/wCCiH7E&#10;meP2mvCf/g0Sv53P7O1H/oHTf9+jR/Z2pZwunzfXyW/wpf8AEN8q/wCgp/gH/ESs4/6Bl+J/RIf+&#10;CiH7E3b9prwn/wCDVKB/wUP/AGJv+jmvCf8A4NU/xr+dv+zdV/58pv8Av03+FA03VD1sJj/2yb/C&#10;j/iG+Vf9BT/An/iJObf9A6/E/oi/4eHfsSN/zcx4U/8ABqlL/wAPC/2Jv+jmfCn/AINUr+ds6bqW&#10;c/2dN/36NKunX54NhP8A9+T/AIU/+IbZX/0FP8Cv+IlZwv8AmHX4n9Ef/Dwv9iX/AKOZ8Kf+DVKQ&#10;/wDBQv8AYlzg/tMeE/x1VK/nf/szUP8AoH3H/fk0f2dfj/mHz/8AflqX/EN8r/6Cn+Af8RMzf/oH&#10;X4n9D7/8FC/2JlPH7TPhL/waJ/jXovwy+K/w7+MHhtfGPwx8Y2OuaW8jRrfafOJIy6/eXI7iv5l3&#10;07Utv/IPm/78t/hX7df8EJIpYf2D7COeFlb/AISK++V1I/iWvneJuEcFkeBVelWc5N2tp+h9Fwtx&#10;ljs8zB4erRUFZvr+p9qRkMtNa3DPu3UAgJwOtfJv/BWX/grP8Hv+CTXwZ0/4rfFDwrqmv3Wtah9j&#10;0bRdJZFeeTG4lnY4RQO9fAn6MfWLWit1anxx+Wu0GvjX/gkL/wAFkfg3/wAFcvh14g8WfDbwVq3h&#10;nVPDF9Hb6touqyJIyh1LJIrpwwIB+mK+yIXZlyx/OgD+Kf8A4LWf8pbP2iv+ytaz/wClLV/TR/wb&#10;Kf8AKE/4Mf8AXrqv/p1u6/mX/wCC1h/422ftFf8AZWtZ/wDSlq/po/4NlD/xpP8Agx/166r/AOnW&#10;7oA+9KKKKACiiigAooooAKKKKACiiigAooooAKKKKACiiigAooooAKKKKACiiigAprqWOKdRQBDL&#10;HuGCn6VzM/wX+E93cyXd18L/AA/NLIxaSSTR4SzE9ydvJrrKKqE6lP4W18zOdKnU0nFP1VzkT8EP&#10;g/2+E/h3/wAEsH/xFH/CkPhD/wBEn8O/+CWD/wCIrrqK0+sYj+d/ezP6nhf+fcfuRyP/AApD4Q/9&#10;En8O/wDglg/+Io/4Uh8If+iT+Hf/AASwf/EV11FH1jEfzv72H1PC/wDPuP3I5H/hSHwh/wCiT+Hf&#10;/BLB/wDEUf8ACkPhD/0Sfw7/AOCWD/4iuuoo+sYj+d/ew+p4X/n3H7kcj/wpD4Q/9En8O/8Aglg/&#10;+Io/4Uh8If8Aok/h3/wSwf8AxFddRR9YxH87+9h9Twv/AD7j9yOR/wCFIfCH/ok/h3/wSwf/ABFH&#10;/CkPhD/0Sfw7/wCCWD/4iuuoo+sYj+d/ew+p4X/n3H7kcj/wpD4Q/wDRJ/Dv/glg/wDiKP8AhSHw&#10;h/6JP4d/8EsH/wARXXUUfWMR/O/vYfU8L/z7j9yOR/4Uh8If+iT+Hf8AwSwf/EUf8KQ+EP8A0Sfw&#10;7/4JYP8A4iuuoo+sYj+d/ew+p4X/AJ9x+5HI/wDCkPhD/wBEn8O/+CWD/wCIo/4Uh8If+iT+Hf8A&#10;wSwf/EV11FH1jEfzv72H1PC/8+4/cjkf+FIfCH/ok/h3/wAEsH/xFH/CkPhD/wBEn8O/+CWD/wCI&#10;rrqKPrGI/nf3sPqeF/59x+5HI/8ACkPhD/0Sfw7/AOCWD/4ij/hSHwh/6JP4d/8ABLB/8RXXUUfW&#10;MR/O/vYfU8L/AM+4/cjkf+FIfCH/AKJP4d/8EsH/AMRR/wAKQ+EP/RJ/Dv8A4JYP/iK66ij6xiP5&#10;397D6nhf+fcfuRyP/CkPhD/0Sfw7/wCCWD/4ij/hSHwh/wCiT+Hf/BLB/wDEV11FH1jEfzv72H1P&#10;C/8APuP3I5H/AIUh8If+iT+Hf/BLB/8AEUf8KQ+EP/RJ/Dv/AIJYP/iK66ij6xiP5397D6nhf+fc&#10;fuRyP/CkPhD/ANEn8O/+CWD/AOIo/wCFIfCH/ok/h3/wSwf/ABFddRR9YxH87+9h9Twv/PuP3I5H&#10;/hSHwh/6JP4d/wDBLB/8RR/wpD4Q/wDRJ/Dv/glg/wDiK66ij6xiP5397D6nhf8An3H7kcj/AMKQ&#10;+EP/AESfw7/4JYP/AIij/hSHwh/6JP4d/wDBLB/8RXXUUfWMR/O/vYfU8L/z7j9yOR/4Uh8If+iT&#10;+Hf/AASwf/EUf8KQ+EP/AESfw7/4JYP/AIiuuoo+sYj+d/ew+p4X/n3H7kcj/wAKQ+EP/RJ/Dv8A&#10;4JYP/iKP+FIfCH/ok/h3/wAEsH/xFddRR9YxH87+9h9Twv8Az7j9yOR/4Uh8If8Aok/h3/wSwf8A&#10;xFH/AApD4Q/9En8O/wDglg/+IrrqKPrGI/nf3sPqeF/59x+5HI/8KQ+EP/RJ/Dv/AIJYP/iKP+FI&#10;fCH/AKJP4d/8EsH/AMRXXUUfWMR/O/vYfU8L/wA+4/cjkf8AhSHwh/6JP4d/8EsH/wARR/wpD4Q/&#10;9En8O/8Aglg/+IrrqKPrGI/nf3sPqeF/59x+5HI/8KQ+EP8A0Sfw7/4JYP8A4ij/AIUh8If+iT+H&#10;f/BLB/8AEV11FH1jEfzv72H1PC/8+4/cjkf+FIfCH/ok/h3/AMEsH/xFH/CkPhD/ANEn8O/+CWD/&#10;AOIrrqKPrGI/nf3sPqeF/wCfcfuRyP8AwpD4Q/8ARJ/Dv/glg/8AiKP+FIfCH/ok/h3/AMEsH/xF&#10;ddRR9YxH87+9h9Twv/PuP3I5H/hSHwh/6JP4d/8ABLB/8RR/wpD4Q/8ARJ/Dv/glg/8AiK66ij6x&#10;iP5397D6nhf+fcfuRyP/AApD4Q/9En8O/wDglg/+Io/4Ud8H/wDok/h3/wAEkH/xFddRR9YxH87+&#10;9h9Twv8Az7j9yOR/4Ud8Hv8Aok/h3/wSQf8AxFH/AAo/4Q/9En8O/wDglg/+IrrqKPrGI/nf3sPq&#10;eF/59x+5HI/8KQ+EP/RJ/Dv/AIJYP/iKP+FIfCH/AKJP4d/8EsH/AMRXXUUfWMR/O/vYfU8L/wA+&#10;4/cjkf8AhSHwh/6JP4d/8EsH/wARR/wpD4Q/9En8O/8Aglg/+IrrqKPrGI/nf3sPqeF/59x+5HI/&#10;8KQ+EP8A0Sfw5/4JYP8A4ij/AIUh8If+iT+Hf/BLB/8AEV11FH1jEfzv72H1PC/8+4/cjkf+FIfC&#10;H/ok/h3/AMEsH/xFH/CkPhD/ANEn8O/+CWD/AOIrrqKPrGI/nf3sPqeF/wCfcfuRyP8AwpD4Q/8A&#10;RJ/Dv/glg/8AiKP+FIfCH/ok/h3/AMEsH/xFddRR9YxH87+9h9Twv/PuP3I5H/hSHwh/6JP4d/8A&#10;BLB/8RR/wo/4P/8ARJ/Dv/glg/8Aia66in9ZxH87+9h9Twv/AD7j9yOR/wCFH/B/t8JvDn/glg/+&#10;Jo/4Uh8If+iT+Hf/AASwf/EV11FL6xiP5397D6nhf+fcfuRyP/CkPhD/ANEn8O/+CWD/AOIo/wCF&#10;IfCH/ok/h3/wSwf/ABFddRR9YxH87+9h9Twv/PuP3I5H/hSHwh/6JP4d/wDBLB/8RR/wpD4Q/wDR&#10;J/Dn/glg/wDiK66ij6xiP5397D6nhf8An3H7kcj/AMKQ+EP/AESfw7/4JYP/AIij/hSHwh/6JP4d&#10;/wDBLB/8RXXUUfWMR/O/vYfU8L/z7j9yOR/4Uh8If+iT+Hf/AASwf/EUf8KQ+EP/AESfw7/4JYP/&#10;AIiuuoo+sYj+d/ew+p4X/n3H7kcj/wAKQ+EP/RJ/Dn/glg/+Io/4Uh8If+iT+Hf/AASwf/EV11FH&#10;1jEfzv72H1PC/wDPuP3I5H/hSHwh/wCiT+Hf/BLB/wDEUf8ACkPhD/0Sfw7/AOCWD/4iuuoo+sYj&#10;+d/ew+p4X/n3H7kcj/wpD4Q/9En8O/8Aglg/+Io/4Uh8If8Aok/h3/wSwf8AxFddRR9YxH87+9h9&#10;Twv/AD7j9yOR/wCFIfCH/ok/h3/wSwf/ABFH/CkPhD/0Sfw7/wCCWD/4iuuoo+sYj+d/ew+p4X/n&#10;3H7kcj/wpD4Q/wDRJ/Dv/glg/wDiKP8AhSHwh/6JP4d/8EsH/wARXXUUfWMR/O/vYfU8L/z7j9yO&#10;R/4Uh8If+iT+HP8AwSwf/EUD4IfB/v8ACfw7/wCCWD/4iuuoo+sYj+d/ew+p4X/n3H7kcifgd8Hj&#10;/wA0n8O/+CWD/wCIqWz+Dnwp0+7hvrH4ZaDDNDIrwzRaPCrRsDkMpC5BB5BFdTRR9YxG3M/vYLCY&#10;VO6gvuRHChj+XHFSUUVidBHPmsXxD4A8FeLXjm8U+ENN1No8+W2oWMcxX6bga3iAeooAxwKIylF3&#10;i7MmUIVI8skmuzOR/wCFI/B8nj4T+Hf/AASwf/EUf8KQ+EP/AESfw7/4JYP/AIiuuorb6xiP5397&#10;MfqeF/59x+5HI/8ACkPhD/0Sfw7/AOCWD/4ij/hSHwh/6JP4d/8ABLB/8RXXUUfWMR/O/vYfU8L/&#10;AM+4/cjkf+FIfCH/AKJP4d/8EsH/AMRR/wAKQ+EP/RJ/Dv8A4JYP/iK66ij6xiP5397D6nhf+fcf&#10;uRyP/CkPhD/0Sfw7/wCCWD/4ij/hSHwh/wCiT+Hf/BLB/wDEV11FH1jEfzv72H1PC/8APuP3I5H/&#10;AIUh8If+iT+Hf/BLB/8AEUf8KQ+EP/RJ/Dv/AIJYP/iK66ij6xiP5397D6nhf+fcfuRyP/CkPhD/&#10;ANEn8O/+CWD/AOIo/wCFIfCH/ok/h3/wSwf/ABFddRR9YxH87+9h9Twv/PuP3I5H/hSHwh/6JP4d&#10;/wDBLB/8RR/wpD4Q/wDRJ/Dv/glg/wDiK66ij6xiP5397D6nhf8An3H7kcj/AMKQ+EP/AESfw7/4&#10;JYP/AIij/hSHwh/6JP4d/wDBLB/8RXXUUfWMR/O/vYfU8L/z7j9yOR/4Uh8If+iT+Hf/AASwf/EU&#10;f8KQ+EP/AESfw7/4JYP/AIiuuoo+sYj+d/ew+p4X/n3H7kcj/wAKQ+EP/RJ/Dn/glg/+Io/4Uh8I&#10;f+iT+Hf/AASwf/EV11FH1jEfzv72H1PC/wDPuP3I5H/hSHwh/wCiT+Hf/BLB/wDEUf8ACkPhD/0S&#10;fw7/AOCWD/4iuuoo+sYj+d/ew+p4X/n3H7kcj/wpD4Q/9En8O/8Aglg/+Io/4Uh8If8Aok/h3/wS&#10;wf8AxFddRR9YxH87+9h9Twv/AD7j9yOR/wCFIfCH/ok/h3/wSwf/ABFH/CkPhD/0Sfw7/wCCWD/4&#10;iuuoo+sYj+d/ew+p4X/n3H7kcj/wpD4Q/wDRJ/Dv/glg/wDiKP8AhSHwh/6JP4d/8EsH/wARXXUU&#10;fWMR/O/vYfU8L/z7j9yOR/4Uh8If+iT+Hf8AwSwf/EUf8KQ+EP8A0Sfw7/4JYP8A4iuuoo+sYj+d&#10;/ew+p4X/AJ9x+5HI/wDCkPhD/wBEn8O/+CWD/wCIo/4Uh8If+iT+HP8AwSwf/EV11FH1jEfzv72H&#10;1PC/8+4/cjkf+FH/AAf/AOiT+Hf/AASwf/E0f8KP+D//AESfw7/4JYP/AImuuop/WcR/M/vYfU8L&#10;/wA+4/cjkf8AhR/wf/6JP4d/8EsH/wATR/wo/wCD/wD0Sfw7/wCCWD/4muuoo+s4j+Z/ew+p4X/n&#10;3H7kcj/wpD4Q/wDRJ/Dn/glg/wDiKP8AhR/wh/6JP4d/8EsH/wARXXUUvrGI/nf3sPqeF/59x+5H&#10;I/8ACjvg9/0Sfw7/AOCSD/4ij/hR3wf/AOiT+Hf/AASQf/EV11FH1jEfzv72H1PC/wDPuP3I5H/h&#10;SHwh/wCiT+Hf/BLB/wDEUf8ACkPhD/0Sfw7/AOCWD/4iuuoo+sYj+d/ew+p4X/n3H7kcj/wpD4Q/&#10;9En8O/8Aglg/+Io/4Uh8If8Aok/h3/wSwf8AxFddRR9YxH87+9h9Twv/AD7j9yOR/wCFIfCH/ok/&#10;h3/wSwf/ABFH/CkPhD/0Sfw7/wCCWD/4iuuoo+sYj+d/ew+p4X/n3H7kcj/wpD4Q/wDRJ/Dv/glg&#10;/wDiKP8AhSHwh/6JP4d/8EsH/wARXXUUfWMR/O/vYfU8L/z7j9yOR/4Uh8If+iT+Hf8AwSwf/EUf&#10;8KQ+EP8A0Sfw7/4JYP8A4iuuoo+sYj+d/ew+p4X/AJ9x+5HI/wDCkPhD/wBEn8O/+CWD/wCIo/4U&#10;f8ID1+E3hz/wSwf/ABFddRR9YxH87+9h9Twv/PuP3I5IfA/4O/8ARJvDv/glg/8AiKX/AIUh8Hf+&#10;iTeHf/BLB/8AEV1lFP6ziP5397D6nhf+fa+5HJf8KP8Ag6f+aS+HP/BLB/8AEUn/AAo/4PdvhN4d&#10;/wDBLB/8RXXUUvrGI/nf3sPqeF/59r7kciPgf8Hx/wA0m8Of+CWD/wCJpw+CPwe7/Cbw5/4JIP8A&#10;4iusop/WcR/O/vYfU8L/AM+4/cjkj8Dvg5/0Sbw7/wCCWD/4ik/4Ud8Hwcr8JvDn/glg/wDiK66i&#10;l9YxH87+9h9Twv8Az7X3I5H/AIUh8If+iT+Hf/BLB/8AEUf8KQ+EHQ/Cbw7/AOCWD/4iuuoo+sYj&#10;+d/ew+p4T/n3H7kcgfgh8IP+iT+HB/3BYP8A4itvQPDeheFbAaX4a0O10+1Viy29lbLEgJ6naoAz&#10;WpRUyq1aitKTfzKhh6FOXNGKT8khgBK9K8B/4KB/8E4P2Zf+ClXwph+EX7THhW6vLGxuvtWmXljd&#10;GG4s5sY3Iw9jyDwa+gScVG9xEh2sazNj5v8A+Cd3/BLr9lb/AIJifDvUPh/+zN4WurddYuluNY1P&#10;UrozXN5Iq4Usx6ADoBWf/wAFM/8AgqT8GP8Agln8N9D+Kvx48G+I9S0XXNSexjuNBtVlFvMF3ASb&#10;iMbu3rg19QC4iYZB49e1fN//AAVd/Yg8N/8ABQz9hnxz+zbqdhbSanfaY154VuLjIFtqkKl7dwQC&#10;Vy3yE4OA54NAH8fn/BQ/4/eEP2qf25viv+0f4AtbqHRPG3jrUNY0uG+QLMkE0zOocDo2DzX7l/8A&#10;BuJ/wW6/Zz0D9nb4L/8ABLzT/hx4w1T4gtdXlnJPp9ijWkay3txcmZmzkRxxPuduwVvSv54/GnhD&#10;xB8P/F2p+BvFenva6no99LZ31tIpBjljcqy8+4Nfu5/wZofsBm41Dxl/wUL8b6NIq2wbw54JkmXC&#10;l2Aa7nXvwvlxhuh3uOxwAf0EQcL/AJ5qSmxbgME/SnUAFFFFABRRRQAUUUUAFFFFABRRRQAUUUUA&#10;FFFFABRRRQAUUUUAFFFFABRRRQAUUUUAFFFFABRRRQAUUUUAFFFFABRRRQAUUUUAFFFFABRRRQAU&#10;UUUAFFFFABRRRQAUUUUAFFFFABRRRQAUUUUAFFFFABRRRQAUUUUAFFFFABRRRQAUUUUAFFFFABRR&#10;RQAUUUUAFFFFABRRRQAUUUUAFFFFABRRRQAUUUUAFFFFABRRRQAUUUUAFFFFABRRRQAUUUUAIzbR&#10;mm+cM4ApzYxyKidgBxQA/wA4YztoMwHaqxnx6fnWP4i+I3gnwrZve+JfF2mWMMf3pLu+SPGOvUii&#10;KlJ2WpNScaceaeiW50PnD0/Wk88bsFfxrwDxv/wU6/YQ+HckNv4q/ab8K28s9wsEMa6irs8h6KMZ&#10;5NZ+s/8ABUr9jnQ0aS9+JT+WrAb00+Yjkeu2t44TFSlyqDv6Hl1s8ynDx5qleKT63PpAzYONtBmA&#10;XOK+OvG//BdL/gnJ8ObmG18Z/GW5tWnTfHjQ7lxt9cqhrW8E/wDBar/gmj8QIhLoX7Umhx7lztvt&#10;8DD8HUUnhsRGXK46l085yurS9pGtG3e6Pq4T5/h/Wgykfw15T8MP21f2UfjGpf4Y/tA+FNY2nDLa&#10;6zFuB9MEg16XZ6pZahEs9leRzRt/FFIGB/EVnKFSL1R208Th6y9ySfoy6sobqKdVdHy3Xg1YqTYK&#10;KKKACiiigAooooAKKKKACiiigAooooAKKKKACiiigAooooAKKKKACiiigAooooAKKKKACiiigAoo&#10;ooAKKKKACiiigAooooAKKKKACiiigAooooAKKKKACiiigAooooAKKKKACiiigAooooAKKKKACiii&#10;gAooooAKKKKACiiigAooooAKKKKACiiigAooooAKKKKAGuWA4r8zP+Dniw/4KIX/AOxtpsf7CB8T&#10;NCNWz40j8Gl/7Qa02/Ljy/3hTd1289K/TUjPWontVkbczH/GgD8pf+DV+x/4KPWP7MnisftxL4sX&#10;Q21aI+BY/G3m/blj2Hztol/eCPdjG7vnHFfqr5PmRqdw/KpVtVXoxp6xKq7RQB/Mj/wdF/8ABKfx&#10;X4H/AOCivhn4yfAfwpPeWPx81KK1Sxs7PasXiAukcke7JBMu5JcnbyzgcLmv6Av+Cen7IfhL9h39&#10;jjwD+zJ4OsY4U8M6DDFqEiZP2m+cb7mc55y8zO3YDOAAABXovxD+Cvwt+LN3oV98SvBFjrMnhnWo&#10;9X0Br6Pd9ivkR0SdP9tVkbGc4Jz1AI6hECdKAFAwMUUUUAFFFFABRRRQAUUUUAFFFFABRRRQAUUU&#10;UAFFFFABRRRQAUUUUAFFFFABRRRQAUUUUAFFFFABRRRuHrQAUUbgeho3D1oAKKTcvrRuX1oAWijI&#10;9aQOp6NQAtFGR60hdR1agBaKQOh6NS7h60AFFJuX1oLL60ALRTfMT+9Sh0PRqAFopC6jq1LuHrQA&#10;UUbh60ZHrQAUUZA6mjcPWgAoppdP71HmJ/eoAdRTfMT+9Sh1PRqAFopN6E4DUB1PRqAFooyPWjcv&#10;rQAUUbl/vU3zExndQA6immRBwWpd6f3qAFoo3D1ppkjBwXFADqKb5if3qN6f3qAHUU3zE/vUu9P7&#10;woAWim+Yn96nBgehoAKKMj1o3D1oAKKbvT+9S71/vUALRRuHrRuHrQAUUbh60ZHrQAUUbh60bl9a&#10;ACijcPWjIxnNABRSb1/vUu5T0agAoo3D1pAynoaAFooooAKKKKACiiigAoopCyg4JoAUnAzUbSE8&#10;DinMy461HKRjJak/IEG+XdyaHn2ruDV5d+0B+1v8Df2bNPW4+J3ji2tryZf9D0mGQPdXBzgBY85x&#10;n+JsKO5r4S/aN/4Ke/G3x7qsuj+B4l8L6BIhFu1s/mT3aH+LzMcf8BAx78GvAzXiLA5XBuo7volq&#10;epl+T4zMJWirLu9j71+Mv7WvwO+BEcafEHx9aQ3U8my30+3bzrh2x02Jkr9WwPevn7xz/wAFS7Zz&#10;cQ+CPB/kQrxFfahICW9DsXp+dfnP4z+I1rrGuf8ACR+KdRaaSOTK3Ekxdi3qd3U1z/jH41WdrIul&#10;x6n5e9ciaVhySOB1r85zDjTNcZph1yLy1f3n2uE4XwGGtKq+d/gfVXxv/wCChHxs8RaZfQ3fxANn&#10;YyRkN9jPlfL3HBzXxn4Q+IX/AAtrwz428Paj4tm1KbTtWXULR5HdtqEhXA3E9j24rD8Z+KvHPjTS&#10;JdM8PeGNW1iNOJZNP0+Rwo9yFwfwrif2VPDXiHwX8dLnTPE95HHH4gtZba60mSN/MttyMUZ8qApy&#10;Bxk/0r3PD3MMZTzynUxNRyv3/wCCfM+ImVYfEcN1aVCCWnQbqvwWOv8Ai22ttYg3WOjXa6k0jEfw&#10;HKD6liK+sLjRvDfjXwvcLDZSJdajBFczs3KCTywcjd9O3evFvHNrB4VsF82FlvL9f30XmKxCo3HT&#10;kZ969T+Flx4j174fQyJJIsYRIGkhjBbBJYDk/QduK/dKubfWM8lCLtZWP56y/huOD4VTmuZuTdnv&#10;Z6Hyn8TH0268V2eueLvDdnqEeg6t9nka4ZlwjPhQBxnnrnsa+k/hv8HPht458Q3Nn/YFrHNH+8tY&#10;Vto13qRwo4zjpXzj/wAFM/DWtaD4b1nxB4b0l7ZLWS2u9Vmt5MqzA4L44xzg4r2v9lvxd4k8b+Ev&#10;CXxP8L6DeXhudDt2maGEnLKoVmHbPy+te/h8Zh+epFyjF8qabtv8z8pzzJswjChW5ZThzuLjFPRd&#10;Nj57/bG8KeNfh18bPsWgaC1na31ur2rwzLDImDtLJz1z3rpv2efi/wDtf/BvxTN4U0D9rzxF4V1q&#10;RVa2sNe1OWJJVPQByWTaeACflPqK9R/4KH+D9Vvrvwz4xPgCPUItrQXGn6ozQTBpOVET5HI5O0sP&#10;xrxDR/GmoWclzpSRw6jYeXCJPC/ji28u5AIYMkM55Cpjhiyk7hivLvh8ZUbi1K/Zn12Fjisswsfi&#10;hpu7p/jsfbH7Kf8AwW+/bl+GnilPCv7T3ibQdX00SvFY3WsaS0LXW1iuBdw/IeR97B9Tivvb4L/8&#10;Fo/2cvGWq2XhP4zwXXgLVb5sWVxqEi3Gm3Q7NHdRZUA/7QGO9fh1oHxNj0zw9NoFvcXDWl9cSf8A&#10;FP6lDHc21spb5REXJYkdPc8g1HD4eQsui6hdjSbuIZtrPVreWOOdT2V/4PrgilVyXBzjfZ+R1Yfx&#10;CzqjVUKa9ol1a0t6n9P/AIa8X6F4v02LW/DGv2eo2U67obqxuFljdfUMpIIrSDsec1/O7+zv+1B8&#10;dP2V9Zgv/A3xD1rwMkjfLa3W6/0W7P8AtjcwUH1U59hX6ffsh/8ABYfwp8S/sfhH9pLw9D4X1W42&#10;x2niXSbj7VouoMemJB89ux/uyAD3rwMZlNbD6x95H6dkfGODzKKjVXJLby+9n3PGXLc0+qGkapZ6&#10;pbx39hdxzQyoGjmikDLIp7gjgirvmJnG6vK2PsU01dDqKAwPQ0UDCiiigAooooAKKKKACiiigAoo&#10;ooAKKCcdaTcvrQAtFIHQ9GFLuU8A0AFFG4dM00yIOrUAOopAynoaA6Ho1AC0Ubl9aTcv94UALRSb&#10;l/vCl3D1oAKKNw9ab5if3qAHUU3zI+m+jzE/vUAOopN64zupdw9aACim+bH/AHxR5if3qAHUU3zY&#10;/wC+KPMT+9QA6im+YnTdS71/vUALRTd6f3qPMQcFqAHUUm9f7wpPMj/v0AOopNy4zupPMT+9QA6i&#10;jcPWjcvTNABRRketG5R1NABRTd6f3qduHrQAUUm5f7wo3r/eFAC0UFlHU0m9fWgBaKNynoaCQOtA&#10;BRSbl9aNy+tAC0UZooAKKKKACijI9aMj1oAKKMj1ooAKKNw9aM460AFFGR60m9c43UALRSblzjNG&#10;5T0YUADHAr57/wCChv8AwUs/Zl/4Jl/CaH4v/tMeJLy2s768+y6Vp+l2RuLm9m252ooIwAOpJAFf&#10;QcnzYxXyj/wVf/4JP/BD/grF8GLH4S/F3xHrGg3Oj6h9s0bXdFKNJbSEEEFHBV1I6g/gaANj/gnD&#10;/wAFVf2Wf+Covw51H4g/s0a9qDf2LdLb61pOsWfkXVm7DK5GSCpHRga+loW3LuLV8c/8Ej/+COnw&#10;M/4JG/DrXvBvwq8Y614k1HxNfJc6xrmtpGjybFKoipGAqqAT6nnrX2LCpVcEfpQA+iiigAooooAK&#10;KKKACiiigAooooAKKKKACiiigAooooAKKKKACiiigAooooAKKKKACiiigAooooAKKKKAAnAyagne&#10;NTyfu881K7YNec/tCfFKP4eeEZBat/p16DFbL3X1b8BSlLlVw3MXxp+1XpPhXxJcaBY+HWvlt22t&#10;MtwF+buOlZkv7ZlpEMnwTJ06fahx+leDRTPqlx9o3M0jNmRmPU9zTbu2KXBRW3D+KuaUqiheJVlz&#10;Hv2mfth2moyME8EyLt/6ehz+lS3H7X9jbr5kng9/vY/4+h/hXiPhqBLK2knX5mFZmq3kl2zNKuDu&#10;421tOp7Oim9xR96Vj3S4/bYsI3wPBEjdzi7HH6V5/qf/AAU7hh1SbTtF+Fi3jwNtb/ibKjE/TbXA&#10;6VFZSNIJmY7hjntXmnjj4e+GLbV/7R0OxCzSPumb1PrXPWqVI009i4xVz6Li/wCCmt1/y/fA+9j4&#10;526krj9FrR0n/gpRomoTiG7+Gl5ar/ekm/8Asa+XtO0rUt3lLZBlPG7mptR8Pa6kO23YJ6EOa5oq&#10;tPVTaK93ax9ueHf2yfhhrNos93fxWsjf8s3Y5H6VB4m/bG8JaRbtPpWmHUMdFjlIz+lfGng/R/GF&#10;rcs1rp630jcLHIxOK0vEVx8U9MtGlbws0KqvzP5LED8q64wnKjeUmvRamf2tvxPc9e/4KKeO7edk&#10;0H9nae+jH3ZH1lIs/mpqla/8FJvGlq3n+KvgpZabb/xNJ4lVyPwCV8p6x4l8aXjtDca2sOT0XdxW&#10;Hf6Q2s2skd94haZiP9WF6mvFxGOrYeXLFN+p3Ro0ZR1/A+1rD/gqf8LL2CaZ9Dx5JxI0d4CAf++R&#10;VPWP+CtHwm0+ONoPDslw0nRYroH+lfBtv8ItSuYp/s919nhLEszL1Fbem/s/2OqW0dxYaz5bRrkl&#10;YxzXVRx+HlgZ1MTW5JK7sk2cFahjXio06EOaLa1ukffHhH/gpH8P/EghFx4VvbdpmwnzhhXZ3H7a&#10;nwps7v7JdyzRuqgsCnSvhH4ceDb3SNVt7q9y0NvG0m5u+2m6hqtzqmpXF65P7yUnr0Ffz7nniVxR&#10;k8p8s07yfLdfZP2XA8DZPjKcG7p2V7PqfeX/AA2r8GM5fV2X/gJ/wpX/AG3PgVCm5/EP4bD/AIV8&#10;BS3FychTVWZZ5Y8selfNU/Gzi5Ss1B/I9T/iGeS2vzy+8++bz9vn4B2p51qZv92E/wCFYmsf8FL/&#10;ANn3S42c3N9Jt/uWx5r4J1bz4eZH6iuT8QzS+Sy/1rtw/jJxVW3UF8jWPhnka1cpP5n3B41/4LL/&#10;AAU8NQyNpvgfV70qOnyxg/ia0v2ev+CnWo/tGWGoah4M+AOqmKxkK5+2K3mH04WvzF8UaTe6sJI4&#10;iqJtzJI/RRX1j/wTG+O8vwQ+FmtaD/ZUd2ftjzw3K98jpX6VwjxVxBnWIjOtNW9LHynFXDOR5PgH&#10;KknzerPc/i7/AMFS/iX8HbOS/wDEf7H2vLBHIQ03275QPU4Q4ri/Cv8AwXX0PxJemzh/Z/vEYR7m&#10;Lawv/wARXWad+2H/AMLTiuLHW9CtZIGYpLbTQhgy184fHb9kzw3pHj1viZ8OLAWdlqEZ+1WMS/Ir&#10;nuB2zX6phcRiZaTs7dVofl86cYwU4PQ734v/APBw3ofwpvobST9my8uvOXKsuuKuMf8AAKxfDf8A&#10;wcoeH9eRnX9l28ix2bXk5/8AHK/OP9vHT7rwp41sbSV8fumO1q8U0bxpLaS7UcD6V6EK3c57yZ+x&#10;6/8AByJ4aaRlP7M98oXO7/ieJ/8AEV2HhH/gtr8X/iPpEWu/Dz9gHxdrFrcNiG4s7otG/wBG8vBr&#10;8cbXxFb3WnbVVPMYZr7w/Z6/4KJJrP7PWh+AH0eS31nwTZ/Z/Lt5NqTxZ+WUBe/Y1hj8bHB4d1lG&#10;9juy3BSzHFxw/Na+3qfY6f8ABTf9siaD7TD/AMEyvFyrtyfO1qJAPc5UYrzH9qX/AIOGNJ/Y++Hs&#10;fin4v/s7KusXMipbeHdK8WwXMqk/89GVdqn25x3r48/a7/4Ku/tCeI/CCfDDQ5LvT7GaTZql1ayM&#10;s81v0KBhyvHXufWvz4+OHgP9mLSrXUvEvxB8ZXE2tX0kcnh+xtZHZmDH5vOBJ5z3zWeCzfCY2mmt&#10;H2O7MMjxmW1PfV136H71/wDBNv8A4OCvgD+3zbarpOveDZfAfiPT232ui6nqQk+2W+P9Yj7QCQeC&#10;vUda3Ln/AILc+EPBvx3X4SfFH4OzaTplxcGC08VW2rLPau5ICFhtG0Enr2498flt/wAE+r/9iBfh&#10;ZqFj4q8I31n8QRH/AMSKOykVYZUIyZd/3twHVc9Oak1T4MfGz4o/FT/hBfhd4P1DxYt5C8jWdnIr&#10;TRwq3LruPDoWUgj39DWcsVVjBVI+9B6O26ZVPB4V3p1PdqJXSez+Z+4J/br+HyKr/ZQysAVK3SnO&#10;en1rK8R/8FFfg/4csrjWNXX7Pb2cZkuZpLgAIoH0r8YPGOjfF/4F6rP4K+KVzrWgX2nyRvqzXLO3&#10;+i7I0WQKWITChAdvy8Mx6E1X/aB8R6x4m8NQ6Xp+tXDWsEZ8pDclhMSB87n+In16eld2WYHMsbiJ&#10;KTSguvV+iOPG4nK8Lhoygm5vp2P2B8E/8FYvg38S/DjeI/Auh3F7AkzRBWlCMxHQ49D2rsfDv7cX&#10;9qwC41H4X31pCeRM1wCCPyr8Jf2SdS/aKvPFL+C/gj4Yv9S1WfDWmmRLt8wBss2W42r1LelfVj/t&#10;GftS/APxLpcv7T3h77HotzJt+0Wd0s0XmD/lm7L9015ubYjFZfjZQ15Vtp+Z7WU5fgcxy+NSK959&#10;Lv8AzP1SX9qvw9F4XfxZqmiTWtuW226ySjdL9KzNK/bP8Harcbk0vy7eOPM1xJcgAN2Uepr8/fG3&#10;7bWnfGK2EdjdCwtY4wsW3oi+oHrXmviz49tfPHoXhS9Zbe0OV2tzIe7t6k15ks6qXXK9DuXDdPlf&#10;NGz9T9T9R/ba8B6citNZcHutwP8ACo5/23fB0UQlTR2OQCV+0jgHp2r8lPF37QfiKWa1ia+Zbe3X&#10;MirJ8ze9b2hfG+81rTBb3l7LF5i7mYynr6/hWn9rVmro5/7BpRkfq3Yftf8AhfW9Ge88M6Ob26Rc&#10;/Y0uFVm+hxU+k/tMeINTsmnm+E19E+3/AFZnXr9a/KjSPjNr3gPUrO40bXnkaJN+3zCcjqQa+hPh&#10;v+3npV9BHb61csGMeGkRjwfU1tRziTSU0c9bIfd5oM+ovEX7a3xS0XU3srL9mDWLuNP+W8d8oB/D&#10;FeS/tG/8FeviZ8BPD/8Abcf7E/ibVnAy0MF0RgeuRGaxNe/anZYludB1dbpehw2dv1FYVt+2BqEl&#10;y0OrhHibhlK5FVWzbotPMwp5JUl1PG/Fn/B1bJ4MulsvEH7DGvWszDCxTa2FJ/OLrTpf+DrXRbTS&#10;l1HUf2Or6Bm+7E/iRN2PU/u69i1/Wv2efjTZCw+Ifwx8P6p/EHutNjZv++gAf1rzXxr/AME+v2Av&#10;iTdteav8JorORhhfsN08YA+ma5f7SxEYXU7+pdfKJOyhG3cj0r/g6V8Oavapc/8ADJ1/Hu5wfECH&#10;P/kOt3R/+DmPw7qsqxH9l6+jH8THXUIH/jlcVff8Eov2RL2DbpEt3DHtC7VkyVUdAK6D4ff8Etf2&#10;R/Dcsdxqmm3WpvFIpWC6un8tseqg8149HGZ9PEe/VSjc7I5XhORc0Gep2P8AwXevda0ZdW0H9l2/&#10;vFflUh1pWZvwCV7d8I/+Cg3xA+J2iQ6xefs3aho6yLlorzUAGH4bRXBaF8K/hpomlR6P4bt4tIt4&#10;1CxxabaRxhfxxn9aw/Ffw98URFrvwf8AFq8gYcbbqMFc9hxX2WBxeCpy/wBorc3yM6eTYepKz0Pp&#10;Jv2v7SyXOveGIrX/AGW1AE/yoX9sHSJ3VdN0OOZn+6ovQM/pXxD8RvGPxa8H2Eg+JnhuPWNNj5k1&#10;KzY5jHqxHK/jxXnvhX4h29xq0k/hvxFcXFpL80cM8v7yM/UH5vavrsLhMBjKfPSkpeh6UeGaUoX/&#10;AOCj9LG/amtlj3y+GVX1X7V0/StjwT8eB4xtLrUI/DxjitWC7ln3Bj+VfB2g/tGWekRx2HimRrzI&#10;2i4jA3Ae/qK+v/2erbT3+GEL2cLKuoL9qyw+Zlbof0rlx2Fp4WntqeLmGVxwFPmlHqenQ/EtJk8x&#10;9LZN33V39a6bSbya9tVuLiDy2YZ256VyugeH4b+aCSWIFYOeV4JrsLePYcAcfyrx483U8Gp7P7KJ&#10;qKKK0MwooooAKKKY8u04xQA8kgcConK/eanCZcZY1Wvb2G2he4nkWONFLSOxwFA5OalyjHVgOluI&#10;YkaV3CqPvN6V4H8e/wBr/QvDSXnhfwJqsbXit5U2qMu6O3Y9kzw7+nYH1rwX9ub9tzxj4+uLn4X/&#10;ALNHiKb7LZ3ATWNW0mQeYzA/cVsfczwccmvCfhr8QPF1wW0X4p6dez6pqGyHTEW1zEZeSWY4wSAM&#10;7ielfmvEXGEadR4XBvXZy/yPt8l4Z54LEYnbdL/MsfEz4JfBTUfGbfE3xrFN4q166i+yyalr2ttN&#10;IYyxch1b5eCeABwOnSuP8Rfs9/C+a6XX/B3jDUNJuo7VoYrVrrzrTbnP3DyCOxDcDsa9mv8A9mmx&#10;v9DF94u8RtfXkjb14EcaMOMALgnjOa818e/steEbqSXVNN1XVLC+jjkVfs2pSGFSykH5GYg9eM5x&#10;X57UrSqYpLEzaT3fl+p9fKj7PCv6utUtF5/ofP8AouifC/xv8T/E3hvQNWl1ubQ9LU/Y52Q217MR&#10;iUqcEjb7dKfd/Cr4NXunabrPiXS43XT5vNXTboSrDDIvVMJtLD69e+a+Vv8Agod4Z/aR/Yq0NPEv&#10;wS8QzrY3ErW2reJtPj2zW4fGEcHPBz94dT6Ve/4Jtfs5/Fr9q/xg3xB/aZ/aF8RaD8P9Lji22d5r&#10;BtH1acjc2xmK/u+5Zcn0r9woU+CMHlcKtOmqiSV31b9O5+Fyl4hY7MJwr1PZNt2XRLufcnh39rTx&#10;vdwR+EPA954ZWEqEtdN0/wAOzGTavYBZK6RvhZ8YPG0EfiDxJptrBJHL5m3yxbh+43ZLnjjg4rpt&#10;QP7OPwSsLC1+DXiDwHpC2rAvJqGoLJcMMfe3M+4kj1NWtP8AEN/qluuuLr8WpWt1uMckd0GiKE4y&#10;mwkY4PJya+NzTibAYOpGtg8GoW2b3Pu8p4TzLFUZQzDGuba1S2t2Z4h44/Zh1+Utquu6fFqCL+9f&#10;+zbgGUckkAZHrXD+FviNr2sapZfB/wAC+Cdahure+8x4XCIxXGMyDH3QccnNfQup3tzeG6Gj6qzM&#10;ykooj4VB14FcH4Wm0nwt8Wl+Jkfg28/tK+tlspdRjs5GJjByFK4wMnq3XAArXL/EzE05SdalFza0&#10;e1n5nBmPhjhavJGhiJQgnqr3uvI9c8GfsR/CKDSV1z49WFjr+qX1qoubOZd9qq53KDGxKsR7g+1d&#10;dZ3/AIO8FWn/AAjmh6XY6bY28ey1js4kjiA7KqqAB+VZ+ta9rWqTWh/4RDVro7cRm3s5GUcdT0rz&#10;n4veF/2nJdK3+Avg5ql1cS3BEH+jhkhGOGYMe9fB5rnuZZtinKtVtf8AvWX5n3GV5HkuT4VUqUI6&#10;eV3c1PjM3gnx34au/CPi62N5Y3ULLPC2M7PVSBwR2I5Br4Dvf2U/EfjTxrN4e8I/EpbyxtbmSPSU&#10;1NJJJ7ePI+RiB83HccHHQV9lfAX9lX9tnx7OuvfG3TYtJh8yRDaooWZlPTCg7QOmK908E/sV6H4B&#10;uIPEej+BpLjVCpS4mvrgYcHvx938K9HhfjSXCeIn7StGUWtE5K1/vPmeN+Ccs4wwUIpqEk07pa26&#10;o+J/hV/wSz1u28QRy+P/AIm6LdaPcWaNNZtpe65kfblvKdiuwehHK+hr0TX/APgn18L/AA5ok1h4&#10;A+I+stIuWFh4paK+tGXuuzYki+zB8j3r7Ok+D+vX119rXQLOGSOExwtu4jB/D/Iri9W/ZU+J+t6v&#10;cajL4y0+ON/9XF5bce+a5Mx8XswliFW+uRik72ureg8B4Z8G4PAvDugm9rvf1PgvxL8CdX8BTeV4&#10;K+IbaakzAXmj3UP23TpvZA53L/uknGe1TRfsuftBW+kr4t+Dfw817TdYLKZI9NYpp9wp6sYpiQvr&#10;wSPavsq5/Y11fwf4jtfiFr+qWusWmmzebcaZHBgOvqc8HFeo3Pxg8PJoUkVjGsEW3bHDwO3T8K/R&#10;cH400Mbk8auHhGctnK+l/I/NH4H8+dSn9akqHSKSv82fNn7Hv7Un/BTX9k7VYZPiD8PpPGHgt7hV&#10;1TSZLuMT2Sd5LfbwMdSmMHtiv1U+B/x++HHx+8Lr4n+H2ux3G0KLyzk+We0kxkpIh5U/Wvz7ufi1&#10;oiRzafDcR8lj5asOT61886P+1n4i/Zg/aVk+LPhC91iztZpEi1l7WEy2Fyv9y4Ts2OjjkVpwzxli&#10;eJsyWGqU0pNNprT5M+izbhijwXlarxrSlBNXUtd+z3P3GtnGcE81NXkn7Kv7WXwk/ar8Bx+N/hn4&#10;qtb5owqalaQyfPazYyUYdvavVftIzgL+tfdTpypScJKzRwYfEUcVRVSlJST6omopqPuFOqTcKKKK&#10;ACiiigAooooAKKKKAAjIxUMjRrxnrxTml5wBXln7W/x0tfgN8HdU8VwvG2pSQNFpcEh+/MRwfw61&#10;nUmqdNylshr4kjzj4/f8FFvCPwW+LU/wvs/CEmryWtiJ7q6hugixuWx5eMHJrl9V/wCCq+m6Trra&#10;EPhFcSMLNZg/9pL37H5a+KL+51TXfFF14k1Cb7VdPp++6mlYtvlZ2J579av6lFLL4vup7t22w6cq&#10;ztuxtGOlfJ1M4xUqj5Hod0cPG2p9VN/wWL0v+2LbSf8AhSdz/pEJdZP7UXHGOPu+9fGPxv8A+DwD&#10;wh8Gfi1rvwsm/Yz1C+bRNQe1a6XxRGnmFT1x5RxWdd2Ea+JtOjgtHzHa52rn5Qdo6dq/EP8Abgsb&#10;6x/au8eS3lpcIreIbgpNNGQrjd1BI5FejlWMxOKqSU307GOIpxpxTR+1A/4PUPB4XA/Yb1L/AMKy&#10;P/41Xsf7GP8AwdJeG/2vPF+reF7b9k690VtMtYZmmm8SJIHDyiPH3B0zmv5nkngfo2T14r7X/wCC&#10;MUUMnjvxncPLgNp9jHHJuA2N9qTGfbP8q7syxFTD4WU4vVLsY0I+0qcrP6ItE/4K52etSLKvwWkS&#10;3adovtH9sqcEeVnjZwf3nT2961tI/wCCptpqtrZ3X/Cm7lFvLTz4yNQB6mIbfu/9Nf0r4P0DxFat&#10;pOmpJZW9vOuoPHM65VplVbT98c9Qc4z7V23w41SCbTtDWJo2hXSQM7Twd9pxz7V8H/rDmVvi/A9b&#10;6nR7fifSln/wWW0e60BdbX4JXG5rYSrD/ay88A4zt96v/wDD3yxKs6fBO4bbZpcfLqi85OMfdr4W&#10;0vT7lvDNnbCFWP8AZYPl+2E7V1EtlararhW40VWG3HPzfzr145tjpRV5EfVaPb8T7Itv+CuFhceK&#10;W8Mx/BS73pEkjN/aS9xnH3ea67Sf+Cj2natpsd8nwxulMyy/uxeLuTYCeeK+CNFiY/Gtrt5vLh+w&#10;xIJG4IbbnFdv8LrmV31GOOdrjyftSx7VAxweK8+pn2ZRrNKX4GiwdC234n1Tbf8ABUfSJtVsdOk+&#10;Flwi3yt5b/2gCeHCnjb712tl+3Rp93q8Glf8IHNtmuTD5guhgfe56dPlr4h0mO3g1rwqzL9nZtyx&#10;EoPlb7Quc/hXo1pqsV38RobCaYqia1IMbdqtxId3qPpVRz7MOVe9+RX1Kj2/E+gvFn/BQqy8H6TH&#10;rmo/DOdrX7L59xIl6P3SnceePRT9K0rT9uaG5vJrKL4cXEnlsQklvfKyOPLWQEEDuGzXyX+0dfTa&#10;l8HxpWmyYjbTbiW66LhYISxHuSWA/A1qeBPGD6xr1xDPLDH5kkckawMAFQ28YCnHAP06itVn2OjK&#10;3ML6lR7fifSs37fukQ6xbaFL4FaOW7nZY1kvMfKoGWHHQHj9a0F/bauJJZobf4dCV42OVXVE7evF&#10;fIniPUodQ8faLJu3NGb1G+XlPnAx9OtWppbeK81B4ZFWXb+8+bFddHOMVUim5fgRLB010/E+q0/b&#10;h1Uyxxn4RXP7xQSyXytj9Krav+32NDK/avhjcLuwebsZAzj+7XzXpms6lp+n2n2C+k37guWY8c9q&#10;m8Qa9rj3sbz325ZI/L2yLu/i61t/amKjrzfgT9Tp9vxPobXP+Ch9hpKRsPhnPIW3D/j8HGD/ALvv&#10;XzH4g/4OMPCvh/8Ab2H7Dd9+zbqJvJoVktdcXWU2P/opuCCm3I4XGc1e1zxhqml2UemTWNreKPNE&#10;kkluMn0OfyryH4i/AL9nrVvibH+0xffBTS5PHGnstuniKKaVJ0TyDHt4O37rbeR0q6ea4hN80un4&#10;ilg4WVl+J9z2n/BRm0mjkdvhhMqxuF3fbgeozn7tVD/wUts49auNFk+FUytC7gP/AGguG27P9n/a&#10;/Svn+z1bwmltdW8mk3UYkddzrMGCny/5ZGayBaeGdX8bTOl5NDHEJXmlki4GUj5GOuWGOPWsnmmL&#10;5U1P8ivqlFdPxPpdf+Cl2m+UCfhfPn7QY8fb17Nj+7T4/wDgpLprTMrfDOdcY/5fh6/7tfKmo6JB&#10;/Z8kq6hHtS+aSBmyuR5g5rQt/DV9PdTvBNBMu1du2Yep4qf7UxykkpfkX9VodvxJ/wBun/g4z0H9&#10;iXT9J1G+/ZkvteGrX01uFh11I/L2IrZ+4c53fpXDfsV/8HTvhD9sT9oPS/gVYfso6hokupW80i30&#10;viBJBHsXcRjyx1+tfFv/AAWj/Z1+O/xc8EaL/wAKn+F2reJJtM1yaXUF0ezMzQRtCgBIXnkjtXzD&#10;/wAEk/hZ8ZPhh+394TuviH8JPEmiRtDcx+dqmizwJuKdNzoB+tfRZbiXiKcXN6nl4qPsW7I/TT4i&#10;f8Hh/g/4efEHXPAb/sY3902i6xcWLXC+KI180xSsm7Hl8Z25qPwv/wAHi3gfxLeNpo/Y3vra4eMm&#10;1WbxVHslk7R58rgnt78V+Gf7VlxaRftG+PFm05s/8JhqQVtuA3+kydK84EjuRLFGyc5VVc9a7rat&#10;HPfbzP391L/g9B8K6VdzafffsOalHNC+ySOTxXGCren+qrqfhN/weSfs0eKbtbP4n/szeJ/DrSSh&#10;VuLe/ju4QpPUlQG/SvwU0LRIvi/ZlL6aNPENrCFhmlwq6gij7pP/AD0A6H+L61j/AGnQPDZxLbfa&#10;LiPIeNRtCsD0OaqUbxs3YOaR/V98Lf8AguZ+zB8bNFbUPhrq2m6ncEeZ9hXWljkWMjhmVlyBng8Z&#10;FeZeHv8Ag4O/tbU/Ln+AWhyWSK5e80v4h2tyxK5yqRKodn4wFx3r+avw3eapf6cfHPivUZNA8PQy&#10;eXHLZttuL6Uc+VCeCT6tnCj3rmPGvxCm8W30EelaaNP0+wVk0uxhY/ulLZLM33pJGPLO2ST6AADG&#10;hTqQk3J3HNrl00f3n9Ueif8ABeLR9V8VfD/wPefsneNbHUPGmoWltdzXUXl2um+fJtBMpGJNuQSA&#10;OK+ff2rf+DsPw5+zD8bPE3whn/Y/vdVPhvXrjSp76PxRHHulibupiONy4YevPpXy18APGHxHj/ZO&#10;/ZH8RWcNxothb61psd7fW94Vk1YDUbhcNsPzJhdpD5JwOwr5+/4KOeOvijef8FFvip4F8R/CvwPr&#10;nhe38X7Y5dd8ORqyqUiIPmwbJGOZMbiScHriu6pTjGkpHJSrSdVxZ9x2f/B6N4Suzti/Ya1Qv0wv&#10;iyP/AONV9PfsWf8ABxh4B/bE8O6re6d+z1qWi6to8im702bVEdfLb7rK+wAn2xX4mz/A39k68hGp&#10;ePfh1Z+GbjcFm/4RzxbLGr9PupPuwORj1r6O/wCCY+h/s4+GfGfjDRfgtr2vXMxtbc6hHq06TJHh&#10;uNrKACfwrzcZWdLDc8dzuw69pU5WfuVZft72FxYWt7J8P5Ea4t1laMXykoG6Z4q5F+3Vp8vTwJN/&#10;4FD/AAr458MfCLxXrlrZ+LvHusSz2Ud0suh2tq5hUKq4DPsILgZPynj2r0GDT7txuiXPFfWZfgMN&#10;iMHGpUWrXc+dxeMxNLEOEHovI+ix+3DYEceBpc/9fQ/wp6ftt2bH/kSZP/Aof4V86Cw1BE8xrdtu&#10;7GantLLUJXxBauTnj5a7HlOC6L8TnWYY2+/4H0fH+2XazruXwZL/AOBI/wAKZJ+2hZxjH/CFyH/t&#10;6H+FeBx2GtJ8ki9fRqt21ltH78jdWP8AZeDXT8WbfXsV3/A9sH7aduRn/hB5f/Aof4U5P20rNj/y&#10;JEin/r6H+FePpCqxYjVT+FV5PD5v3379v+6Kn+z8DHdfiw+uYzpI9sX9smzK7v8AhDpB/wBvQ/wq&#10;J/209PR9reDpP/Aof4V4de+FrqBv3MwP/Aqhj8O3jtid1WtI5bl71t+JnLMMcnY92T9tSCTiPwDI&#10;2P7t1/8AWqZf2yI3Te/gOVe//H0P8K8Pg0jysbJmXHZT1qScSxIQ568Lmp/s/A8ysvxZSx2MUbuX&#10;5Hsw/bW04HbL4RZPQfahz+lV7z9uewtuD4JZv+3wf4V8+a14auby4+0/aW27exrNm0x9Ptj5zl/m&#10;4Y10QynAS6ficdbNcdHZn0JN+39AjFovhzKcf9Po/wAKan7fySxtJ/wrWTKjp9uH+FfMuoXNxEcK&#10;CagGt+TBukj5ArsWR4G3wnnvPcdHeZ9HXv8AwUatbflvhlNx2+2j/CvffhF4z1b4g+BrPxdq/h1t&#10;Le9TzI7SSQMwjP3ST6kdq+LP2YvhHN8afiTE+oW7f2TprCa+bHDHOVT8f5V95WNvBaQLawRhY41C&#10;qqjAAHQCvn85oYPCyVKitd2e9kdfHYq9arL3dkrfiWkwF6UGaNeC1IeVXA71+bv/AAcpftlft0/s&#10;a/si6V4z/YntL61utQ1r7P4g8Rabpf2qbTbfYSGA2sEyeNxHFeGfRH6RrPEw3BqcGDdDX5Y/8Gw/&#10;7bv7fP7aX7PXjDXf21X1LVIdK1iGLwv4n1TS/ssl9GyEyLwqiQKeNwHfFfqVAV24QcUASUUUUAFF&#10;FFABRRRQAUUUUAFFFFABRRRQAUUUUAFFFFABRRRQAUUUUAFFFFABRRRQAUUUUAFFFFABQxwM4oqO&#10;Z2XigCvql/b6ZZTajeSBIYYy8jMcYAr47+L3xOvfiN4uuNSyfsqOY7ND2QHr+NexftU/ExbHTF8C&#10;6fKfMuV3Xjr/AAr2X2J/lXz9pWnvdSb5z8i9M1jU5pSUV1KXcn0aFbWN7th/D2qu+om5L712be/r&#10;WwtluVoYYdq/zrNudOBusGNveqxEZRgox2CFm9Sbw9eHL2wPymq95BN9pYquP7tWNBiMd/tQ8d60&#10;tS01nIkT+9ziohTnUorm3QScYy0MG7mh0nSGkKKZG/irg7dZb+8ZiN2Wz+td54402aLSFmVG29K5&#10;zwbpZleRpsLjpuWsqtKtOootApRjC5o6BoTSplh8tT6h4aVZdhbgn+70q/DA9ovmBvl/2ap6/qn2&#10;bT5LwXGxlHys3b3rvp0Y8i5kc8qpXudY0/wAi3CiSe4LArDD/WvUvDX7QGiL4R/s/wAQrpNt5kfz&#10;RzXG6QjHpXyb8R/2jvDXhaHM4a4mDbV2/wAbV5HrX7QfjTxhes1hpaWsP8KrHkn8aVTG/V1YFT9p&#10;qj6J+JXizwbq2u3DaTpEHlBziRQMH3rlE0nSb2M3emRxL83zcivJdC8V+JLmZf7ZSSOEt87rXRQa&#10;ybIs2mea0bc72avncVmCqTcrHoUaPKrXO3lWOGMmTGzGGpkvxJk8MacbTR7C3kXGGkbt71ykGv3V&#10;7mN3NZ3j7UtO0rww0kjssjMPmzXzuOqUcRH3up6FGnUpSTiz1+Pxhv8AhslxMqrdXTYjVeyVgWal&#10;mw44xWF4Tv59a8K6fdef5irFtWt+8LabbqrY3N2z0r+ZePJVK+YSf2Y6I/euG4RWXwfWSuxJAqux&#10;7Ux/LKsoNUTfvI2M4qT7Yyui5/SvzijF1J6H1Mk4x3KviK3Q28bBG3dMetYN98NtRvbH+09WvIdN&#10;tTyJLyQKWHsOteoSW+n+C9GTVtdtVn1K6XdZWzDiIdmIrw/4jeIdb16+kn1O8eQ7j8u75V9gO1fW&#10;4fC4PLZReJ96T+yunqcVGpisY2qT5V3f6GZ8QfBFkng9o/DXia2umlYh9rYLewr1P9iD4a+Ir74c&#10;3YS3JMjkBWrwPUNZsV02XQ9Sumhz89vMv8DV9gfsQ61YQfDpXGqxrgDLnI3H1r914ErYKpUVXSNl&#10;tfb7z8547w+IWXypSu7ve2rNTwh8DNZ8P6j9quwqbnztBr0zx74XTT/BMM08AwGUYNdJ4Vsv+Es1&#10;KPyLpJYww3FBR+0fqeieH9LsdBuJcGRwSor9teIwWHwksVKSUe/Q/G6dOpf2Vj8Zf+CvMVtZ/E/T&#10;hbR7T5J4x1r45stQkhuN0h+Xsa+1f+C076dD8TNHuNLt8f6KTuJ618J/2tIJcTAdanB4qjjKfPTd&#10;13IqU5UpcrPSfDV0tyBKsp+7W/onjrXPB+qR6t4Y1ZrW6jb7w7juCO4Nee+GdfWIKiPwOvNdn4E8&#10;KeKfip4y0/wP8PvD02p6xqlwsNlZW6bmkcnpXoS9k6LjPZmdOdSlUUoOzXU9Mb9pXw34kt47L4g/&#10;DKO4uOjXmmOFZ/8AgBBGfyroR/wT+8VftN6OusaP8H9W0uzSLztNv9es1tzk8jZ824qfXbjvX6W/&#10;8E7P+CMXw6/Z/wBFsfid+0Jo9r4h8dSIJVtZl8y00nPO1FIw0g7ucgHpX15rHwr0W6MkSadGFK42&#10;hAAB9K+LzDK3SqKtgbxaffT7j6SGfYytR9liHzL8T8Pv+Cfnhz4A/Dr463nwt/an+GUUOoTRnTF1&#10;C+yP7Mk+6JBz8oJI/eDocHOM49v+N3wY+JH7GXxjstR0jVbpFLfbPBviq3/jIOSjsOPNUN8ynhlb&#10;IyCQPtb4x/sVfss+K/Hln8RPiDo6XmrWC4+x2qhVulX7omI+8Aeg498ivMf2w/F1p8X/AIcSfCu8&#10;aPTdHiVJLD+zY0861kh5Ty2cHDDgYAHGQeCa9mnm2Fw+HTa9+WkktvU8uWHxWIq76dGed/Hf44/B&#10;n9tX4ER+LPH17a6D8RfDMYh8zyhtvVI6gD78D8gg8oxIPBBPwLDrtx8PdeuPAvjB4U0e8k26LqTS&#10;/LayHpCf9jJwpzxkDiuw8X/2nqEt54C8R3P9n+INPVys0I/d3a8D7TEpJ+Q5G6MklCdvIAY+G3Gu&#10;eH7PWYPh78eluIdJubj/AI/rWTzWtSSeQTjch9M5xjoRXoYPMcRgsT7SnK9KWz/lfZ+RlUy+niKd&#10;pK0lv5+aPpb9j34t+NfgJ8drT4ta1HLNbR2U1hps08ytGS3UJ8x469sHsTX2/wCKk8DftkeA7rwv&#10;qlikP9pR8NJD+7Vz3GM4IPPSvyV+K/jHVfA2lxx6Zf3GoWGh3UYsppItjNbjmN+v933PNfXP7Mv7&#10;dHhXR9P0u7uoisM8Cs26TrkenFeFmGZY6rjpyxKsm9uluh9zkeAwccCoUnr36mT8dvgH8Yf2WdE/&#10;sfXPDzTaKk20eILJvMiZewfuh+oAryGH4lFS/wBhuQqtjMinnFfqr8KfjD4d+PPh6TQfD3gv/hII&#10;7qHE9nJZ+dHtI5DLjB+hNeafFn/gkD8O/jFNJqnhf4Tah4Bv/LbGpQ6lFb2u71a2IYsM9htPvXk4&#10;jCSrS56d7emh6dPHU6P7uvZNeZ8A2OvwXTqVmklZuW3dD6fgK0rzxtMbyOx+0qipH8zeteneMP8A&#10;gkX+3Z8PtRuU0m08N69ZRMRb3mn69GjTr6iOXYwPtXA6l+wV+3LbTNDL8ANamH8UlnsmBHsVasZU&#10;8ZTjZxZXtsLWV4yRzFz8QtSW7mvLfUX8qMbQVPJ9q3/DHjm+guLaC3nfzmjxIueKo3X7IP7VvgnU&#10;Ib7xj8A/E1vp0P7yTOmswZh06E5xW14P8BeMNT1N7/UNBksUKBVjuISjDn0ODWP+0RlqmafuZRtF&#10;o9G8NeOfEFlcHWtBulmmhVfNtzN8zECuz8O/FTw54ugYeLtOk0m4b7sxjIjZvf0+tcz4a8N3Wj2D&#10;XMWlI/y7bhUYbj6MPWovE1pp2paX/ZupCSwmX54ikZ+Ye46V6FGtBq0jz6lKUZe7oerWHh7XtNSG&#10;70Wbzo5BmOWN9yt9COtblpcfEiK8hMmnzeSVIaQYP8jXjPgHxr4j8HWsUWm+IF2Z+a1YnynH0PKm&#10;vT/Dvxu1fUImOla41jcL8rWl7GJI3b/ZYdvY/nRJU+glKXU6+Lxfqmlq0txJNHxx8pqxp/xcu43V&#10;fPLMrZOSawZPiprjqtn4j8PWt0vB3w/K34VN9q8MarIrpZyQuwztaLH6965ZeTOiHLy+8ju9O+Lt&#10;w5U+eyt97n/9dW5/ioLpmkFwFdW+Zd2VNebvplhcO3k3JK/w7TytPstIlwSs24g5baetc9SUzeNO&#10;lvY6/V/izDOjrKFaN02svVT2xivnf4y/D421y3jz4VSfZ7i3m86bSY22xygfe2dlJ9OAa9E1qzje&#10;MmGXDKP4h8ymufupIb60ktWUhkznaeta5XnmOyfFKpSlp1XRnrYeNHltEzfhXrtl8XfGmk+FdI8x&#10;21DUYrdVVfnLNjIyfu4zj1yCK/VTQPDkmm3dt4Q0O42Wtrp8NtGsa/Mqqu3cfXOOK/Nn/gnv8HLm&#10;8/bc0fxTaW7NpsFrcT39q65WOVFJjlHodxwfXNfrN4T8P2se7VXh2yuu3d6gV+pSzqnnmHjUirW3&#10;XmfCcXYr/aYUo9Fr6mpounR6XZR2ULfdUBt3erwVt24mkEIBzup9YpWPigooopgFFFFACP8AdpjH&#10;A5FSE4Gahk3feBqZARvIgG6vAf2u/iV42udDm8C/C/KzzYS9usDG09UB4xXYftGftCeAvgzokVt4&#10;l8V2en3moN5VnHPKAzseOBXkJuvt5+2iRpPO+bfnrnvX8x+OHjhLgKpHLsJR9pOS1bbSS7XXU+y4&#10;cyKVe2KrK0VtfZs8Qm+A+oNrcXiUfD6L7X5WySZbtFV8gZO0NgnPcitaD4Z/EtLtZ7PSdOjRVCKZ&#10;bofuhnk4AOTjivWRDG/Lf981etWQoI1Vto9RX8v0PHbO8yrcscPCH3s++acFa55nqXwq8Vavbx2u&#10;oa1HDGq5ZYc4LevQd/wrn9Q/Z31W6+W78WxovLb1jYkfjnisv9rf4t/E2L4jeHP2ffg/qsdnfa8r&#10;PfXqLma1iB4IPO0YDZOMnHGK43xx4y+LWkfs6eKPBX/CV3V5qOjeIhpdxrnkhZDauqMXY5+T75Xd&#10;zgYP0+wjxFx1mWHhUjVpw5rfZ1S772PewuS1a1OlKUornasttG7XZ1GqfsX/AAr8d2ckHim+XWLa&#10;WPy7i3kXdGfYjPY//Wr5/wDiJr/wQ+C/xib9nKXwZr18W8t7f/im7ia0gUrniTaVwMdia6j4Ka7c&#10;+BPhLrHhrwu10mva3In2Oz0e8e+mjQY3TSMowhxn6+gr2jQfBfiLxn8BNc1vWtDmt9U/eyaa2pK3&#10;mbUXCOwY5BOCSPevQw+ecRYLESoZpinOjJpRUfcab+1pdsnMMho5binUU4ys+W7W60/q58U/Fnxr&#10;+yt48sI/Gtv+z14g8XX0WqLYf6D4LuBdB0BK4SYR+YnHYn3r7k/ZR+CPw8b4IeH9QbwDNps09mJZ&#10;NPvLdoHgZiSVMO4hOT0zxXzp8P8AwX+1xN4x07V9J8OaNfahaK13Fa3cifZoYn4SXh1JJ+b1I717&#10;b4R+O/xI+HniyOL49/Frw/H5Qzc+H/DOkPdSDj/lpJyUA9s/WvY4lqV/qcaGAryutW3Nye2i6feG&#10;Oyf7eHqwlptHR/h+p7zYfCfwTaf6vwvYqT3FuuTVm3+HfhC3kDReHbXcpyCIRwap+HfjT8MvFfhm&#10;bxb4f8X2c1nawmS4kEgUxKOu4HkfjXCaZ8QPjf8AHa5a/wDhVJaeGPDCsVh17UrHz7q95xuihJCq&#10;n+05Oewr88lhuIKzvUrzSW7cmfPxwtWUm5+7bvpY9bFhBEvlxW6qq9Nq4xSRwRJ88CtnoQteZprf&#10;xV+EfiG1j+KHxL0fWvD95uR7+6hjsbi0fGQSA22RT04AIr0/SL/StW0xNT0u9juIZF3JNHIGVhjs&#10;RXNWy/M6dSMp1HJPZ3ZnWw8qUVJapvR2djB+JXxI8L/Cjw7/AG94luJl8yRY7a3toy811M33Yo0H&#10;LMfTp61H8OfiHpPxO8MDxLpFvdQr50kM1teR7JYZEO1lYc4IIrynwtrunfFz4w+JPjH4vlRfDHgb&#10;zLHQ2kX915qj/SJ/c5+Udxiu6/Z80r/hHPhYmq6zJ9nbVLmfU5/MO3y/OcyYPpwa78yy32eXu7bq&#10;af8ADWO6phaOHw1mn7TTbbXpY7jyzuDD0/iqGRW3MAo9dq1y/wAQvj78Mvhrp1rf+INdEzX2P7Pt&#10;dPQzzXOf7iJkt9elYvw1/am8B/ErxiPAa6BrOh6nNC0tnb61YmFrlAOSnJzj06189TyXMpU3WcXZ&#10;b9/uIp4PGezdXkfKup1Wuzw3Gnztt3bVIZevHvX53ftJfHD+w/jVrXgjTZvLhimUrHC/AyM9O1fp&#10;Pq2m240+cn+JSc/hX5s/tcfA/wAO3nx/1fxFrsGr2kV5HCY7/TIw4RtvUqQQefpX7J4V0JVcpxNG&#10;p0kmcka8FiovyZxmiePLT+1JNUa8ZR918N+p5rG8FS+Dvi3451qXS/FXiNTJIbW4isWKWrHHLZ5L&#10;49hx714x+1D4J+Mnwm063svD2tu2h6m5W41xLVopbZW4CsuSAx9ckV3/AOzp4k0j4XeGNL8OWKyX&#10;O5FElxNNtZyeS2cdT9DX6xgJ4jJbYnDztN7W6E5lgcBnWH+r4mHNDr5n3B/wT3+BGl/sr+NJPi34&#10;V8Ya8WkXZqFnPeL9muojzhkxnI6g9RX6geBfGmheO/D1v4n0G7EtvcJuyP4T3U+4Nfj94L/aJ0Dw&#10;8jW1rN5yTxKY4xJuXj0PH5V7j+xD+3+ngn4ur4Q+Imuxw+H9akW3DMPks7kthHz2U52scYHBJ45+&#10;qyHjbG1My9njpuSlpd9P+AfKZhwbgMDl7WX01BR15V1R+l0JzuNSVXsZRLHuVtwwCp+tTAtnBFfr&#10;sdj4TYdRRRTAKKKKACiiigAo59KKYZGHGKLgV7/UbazhkuLiVY440JeRuigdSfSvza/by/aBn+MH&#10;i670+yVn0vR7hobERk4lUbd0n4k/XFfRX/BRv9paf4XeG9M+Ffha9jXVvE915F0yk7oLbaSSMdyR&#10;jvxmvhnxhq1xJbXFjLYt5it8zbQNxygzyf8AD8a+YzrHXl7CPzOzDU7+8zEs7m+1DxL9nihVVOn5&#10;Vd3+0ec9q6HX3X+0dT2QHd9iiEnzfNnB9O1c1o0L3XjCOLCqy6f8271Lnr/9Y10fiNL43+qF8cQw&#10;iVmY8AK2a+bUrnYos5uW6un8WwM0I8v+zF3M0gyV44PqPpXlngH49Q+NYr/TtY134Qzf2fq1xaw6&#10;T4k+Ia2l2FRyozDdRMg49DivWbyHf4g32k6M0dgqLuzjHp/k18lr+wP+0D8SNX1jxr4n8O6H4T8N&#10;teXLXXiLxlNFawiOQ/fUN8zdM8DmvfyKpKNWXLrojzcwS5Ipnsmv/DPSPHUrG2/YY8E+KtwLNJ4b&#10;17wrqO8e29o2P0OKwvD3wc8FfCfRdXk0f9kbWPhvqGpXFqzXepaVaW8d0EuFYLG1rM8bFTj5R696&#10;4DTvC/8AwSa+Bd+03j7xpqnxS8SbtsOn+ENNFjpfm5HytKzBpBnupHHrXaaB+1bo/wAftOm8EeBf&#10;gl4d8DaD4XMUtva6T5s1xLIZdpZ5JDluFzjAx6mvSz6snls4vRnNl8X9YR9H3XhnQtP0K1e807zr&#10;prFJbcrP5hEjC1PfgDrx0HrVv4UeHbe20rS5bWeYzL4fjk8iReASbPgFgOOR0/Wn3l2bLwjDbX+o&#10;rcZs7fy7k8ALm1yMZPTFX/B1tqmiaLp4PX+wYVUSMPljJtcH6e3+R+Yr3fvPpzkPCWl6bBp1qJpF&#10;dhpYDH6onHPHBrdl0ATW0bW8xZl0WNP94ZyMVl6TEBbWs8ZYp9jBKkjA+VOnNdDGiusK27sudFjL&#10;YOO9fQx+FGVtTO8UeCb2+16z1DSLxVvZo0SGFjtDBfvZJ9u1dx8FvCGoadJqF3cZbz47h9seGx8p&#10;HavP/FcerXfj6wRdVYWhhUQx+YVKsRzgjnP4V6t8Irm/g05yIDFItndJu3nLLg8ngc15FR/7QzeK&#10;XIcpqGn+JtVk0u00u08xLVSJFaBmkD+erKDjp+HauqsNE8RaX8Uv7U1qBGikuI41ZVO5swvnO709&#10;+a5bVtaudH1TRdWs7toZribcvQKdsyj5+eldy3jS11ef+0NZZ90N987KxAA8mTkc9+3PNSrWRXUx&#10;PiNY3On+ALrVbW0adJLXULeaGNd3loYNpc9x95ugx198Xfhno+lWmi6hJ4VsmaNdRT7Hc3GP3q+V&#10;Epb2Bxx7VS+K+q6zonwrtdT0S3RnlW/abzpugaNMjaQd+BjuMdcHpVvwV4/n1DVr+cadF9nkuLeQ&#10;xwweWvmSLH93dwRn1x1HA73KXLIdmZ+v6N/YmtWN8EYyTy3TSM3OCXXgHsMinyCKTxBdIZHYsgLH&#10;tnA49qm8Tagkl/BNLAW+zm4O0nk/ve/pTYb/AEZ5LrUhbyidrbosx5bPoQe1ejg/epmdSLuWLlbi&#10;D7Pc28nybvut65q1rt40t5BcBWUMP7vykj0qrd/2c32eWTzIP9YY13qwPTH8Ixz9avaylitrG6ao&#10;u5c/8sWOz5ck8fl1/KuqXxWIMbVriC4t/LZl3BpskHqfSq2r28Tafew3G0rJMN308jIP1q5qdnFJ&#10;bILPULdl3MsnzFS24ZJ5H4daj1rS5l0y4FsVM0l1GFj84fOWt3wMj6d+lOPUOxHPBILa6ZZdysx2&#10;q2P+eQP86pWYkg126GNytCd21hgcRnFWEh1B4TF9gdlZQPvd3h6evY1598XPjx8LPgJ4Y1D4gfFb&#10;xpa6FYwwxyZumG+XMYOEQZLE4wBjrS5ZTVkizt9Rk8rRJDa2pOy4YqfXDKenX/P4Vk6d+0r8Irvx&#10;Avw88TfEfS4PFDW7zXGgx6lClwkXQS7Cwb9Oa/N/44/8FWvjx+0frbeDv2Z9Ak8I+CWuWS68Sal/&#10;x/36E4IiUf6oHjGMt6kV5D+xL8NNMu/2r9T8P/EoXV9NqBuI7yTVmLSSrjcFZnOeuK2ll/7tylK1&#10;lsj18oympmWIhHaMnZs/X/4w6v4d1C2g1Hwd4jg+0TYNwlnfLuJz1bY3pWb4D13xJpfxN08W3i2Y&#10;W3lKm77RuRQSARnkDjNfNLfsk/s7N8qeFIYz/dS+x+WHpH/ZE+BrD/Q7S+gP/TDWpk/9BeuejU9h&#10;Zps/UpeEdOtGyrXv5o+Fv2kv2m/2wvD3x98caFrvgC18TaHB4u1AWEXifwBFfR+T57BfLZ4c4K45&#10;B59a81j/AGhPBtxqXn/Ej9grw3e78+c2m2l7prH3AjbaD+Ffpmf2S/h7Guyz8Q+Jo/Ty/E13j/0b&#10;UEn7KWgxn/RfH/iyM9iviC4bH/fTmvoP9Yn/ACnmy8Eakvhro/Mm98Y/sX6/f/atU/Z9+JXhcrHm&#10;FtC8QrOsEnZlWaLOB6bq6vw18OP+CeHxj8TWN7q37RvjDwveQ27Saq3i/wAIoLe8dcYZpbaYkH+9&#10;hMtjiv0Euf2T0nVlh+MHiwH/AG9QD/8AoSms6T9jb/nn8WNbbP8Az2tbGT/0O1aqlxDTlGzgY/8A&#10;EEcdHauvuPlWf/gmJ8Kfj14y09/Cf/BST4a6rpaxrB9nhxBLZR7cqsNu0gITPGDg9zk143ff8Er/&#10;ANr2w8V6h4e0XwRpviAafdmKZvDfiaw1B9vzFWaKCdpF3AcAqDzjHWv0Juf2MZ7hfl8fySbe9z4d&#10;0t//AG0FZF7+xJ4hRt1h4u0LP9+48D2Ln80RPesaOeOMvfba7WOet4L5o9ITX9fM9G0z4OfFbwF/&#10;wT//AGdPCup/DzWI9S8Na7F/aNmumTb7QJq9025127kG07gWxxzXhP8AwVr/AGfpNZ/b5+JniXV4&#10;9eazvPEUPliMyJb/AOpsgdu0YOdxPXt7V7Z4VX9u34faHaeFvCH7ROiQabYR7LOzbwgFSJdzNgBL&#10;heNzMfqa6OX4xf8ABSOW6N9e+Pvh3rUhYGRdU8Mzxb8dz5c7fyrrlxFGpTUHHRHjVPBbiCjNzg07&#10;+Z80eHf2bvgloPw5j+IGreBoZNRjjSKza6Uu74VD5vzZ4Xdg/hXbf8E/59L0T4o+KrHT7OGETaSJ&#10;AsagbsMCT+tew6j8T/27NctWsvFPwx+CepRupX5tJuVwp6j7p4rlLa0/aK8O6pJ4g0L9m/4RafeT&#10;QmGa40e9v7Uyp6EeURWGIzjC1cO4W1ZjS8I+K41r6W9T9IPBLR3Pwa8Myed832Xr261qWkgRcCNW&#10;9xXwhpP7bf7enhrw5Y+FYPgB4DurbT1Kw7fE9ypxn1NtVeD/AIKU/tpLeyQH9l3wzcSWsnl3UFr4&#10;ocEehG+NQcj3r6jLeKMsoYONOpJ3R4mO8H+LvrDcYLU++49SkB2ra9PWriarcmL/AI9lA/2Wr4X0&#10;3/gqF+0FbMr+Jf2J9SK/xf2X4itpD+AZua6bTf8Agqhp5Cx6t+zL8RrJuNy/2XHKM/VHr0o8SZPV&#10;X8T77ni4jwt4zoO31ds+trvWZIDsNtVN9bduCv4ivlmT/gqv4Hjb/T/2fPiIF/vHQ8/yNTJ/wVt+&#10;AEUCwXnwT+IsMo+8zeG3IrePEWS7c5yy8MuNN3h2fUlrrEucA1a/4SNo/kHWvk6L/grj+zOr/wCk&#10;eDvG1vz/AMtfCsvH5VbT/grF+yNOQ0sviSD/AK6+HZx/7LWqzvJ5a+0RxVOAOMKP/MNL7j6p/t4z&#10;r87Y96YtwJiSZ818z2v/AAVL/Y9uT+98Y6hD/wBdtFnX/wBlqY/8FOP2PCV/4vBbxZ/hls5lx+JQ&#10;VpHNspl8NWP3nNU4K4tgtcJN+kWfSQeGA/vZ9v1ol1CwkO03S/XNfOcX/BRf9j/UeYfjzo6nqfNm&#10;K4/MU5P26P2U9QX/AEX4+eHW+bqdRUV0Rx2Wy/5fL7zzanDHE9LfBz+49+uL3T+nnKR3rH8Q61av&#10;D9msgCO52184zf8ABSH9lFvEl54VtPivDdXtlj7RHZ2U0ygEcEMqEEH1HFX7P9uX9mPVMIvxf0+3&#10;LNt232+Ag9B98DvXZRxGBbTVVfejxcRledRT5sPNf9uv/I9Tv7uVjjdxVSw0u/1rU4dH0uHzbi6m&#10;WOOMdSxOKztK8WaL4q0iHXvDmq297ZzDMN1bSh439wQa+l/2FPgk2r6m/wAWfEVnmG3Jj0tZB95u&#10;7j6V6GLxVPCYV1r+nmeDhsFWxmMVHbv5Huv7PPwdsPg/8PbbQkiVryRRLfzAfflI559B0rvo0GOf&#10;zp0MQK7SakWIL3r85rVJVqjnLdn6VQoww9NQhstAVBjg1W1HRtO1e1ksdUsobiCT/WQzxB1b6gjB&#10;qyRt+7Xl/wC1V+2T+zp+xV8Npviz+0t8UdO8LaHFKIlur5jumkPRI0GWdvYDNZmx6Jpvh/StGtFs&#10;NI063tYI/wDVw2sKxov0VQBVyNNi4ryH9kb9uv8AZf8A27Ph/J8Tv2Wvizp/irSbe48i8ks8rJbS&#10;4zskRgGQ49RXr0Tl0yaAHUUUUAFFFFABRRRQAUUUUAFFFFABRRRQAUUUUAFFFFABRRRQAUUUUAFF&#10;FFABRRRQAUUUUAFGaKZKTjAoAcWGODWD8QvGFj4I8NXXiC/f/Ux/u0B5d+gUfjWuW2rlm/GvGfj1&#10;NfeLpYUtLtW0+1kKjb/FJ3P4YqfaU1UUG7N7BrZvseM+K9b1zxVeSa3qK7pLiQu7fXt9B0p+l6Wg&#10;svNkB+ldPH4TtpIRA5ZvpV6z8NLEnkpa5UdNwru+rWlzMw9stjnbCzWdSoU8D0obw/cNMHSL/vqu&#10;sh8OXAGY4Sv+6lTWmgzz7jDYTSbeu4YqpfV6avOSVu+gvadjkbLwun2vzmXv822ts6VAFwtqP+Bd&#10;6mv4PFMAaPSvD8bH+HMgrkfFVl+0A7eVp3hqPYy/KyTDis6eYZX8Kqx+8zqxxXSDLPj7SrY6EzTS&#10;KrK33ciuRsH0jTme4ldFVV+62Oa5rxX4f+PhSS61bw7fmNeW8sbh9eK4S88Qa5d5+1wXCrHw52H5&#10;fr6VtUxGF5+aEk/RmdKNaUbSVjtPFPxNijumis9qxrwK85+I3xKvn0+RIbjthhmqutXFx80yFmri&#10;/FyateW7W9tA5eRf7pqa1aEaZUKMua255nrmtSar4h/fjzUEmVjYV2fhDw4iusjgfvBkKvauf0/4&#10;TeL7q9+0y2UxDN94R8CvU/h18ObrSnVtV8zYtfO4uMat7M9KjGUbaFqx8G2U8K+bCOfWrr+ELAQb&#10;I4fu/wCzW1OiW0nkwRHb708w3MkZEULcf3RXy2JhUTdj2KMY3uznR4Xt7ZDMkXajQ/BOg+M7z+yt&#10;btt0PWt+/gnh0iSSSNlIH8S1U8LTR6RD9puDiVucV4mPjOnh+Z9DspyUqiijP1vS7DwfdroejR7L&#10;eIfu1Haqd9fvO2ZW3Hp1pvj3XUn1qGRV+8cHBrX8L+FLPUbWbX9fv/s+nWv+scfec+gr+fOIsHis&#10;fmM6cNnq29l5s/bskxFHD5ZCcvTQyoArjcTXQeANDi8ReLLOwk5jVt8mfQc1f0fQPhp4tBtfDPiG&#10;S0uuiR333ZD9aZ4dkv8A4Y+P4I9fttoyUcr0KnjI9a8TL8hrYbGUpztKndXad1c9LFZhGpRnGKak&#10;ls1ZmL8RvE39reLry6kBWOJzFCueFVeK818TQwys8wjzuNexePvg14un1ya50HTJLi0uj5sM68Lt&#10;PPOa4nWfg74sRjFeXdjbnptlul5ruxGR5x/aE5VKbs27aFYHMsDGjFRmtjw3xNZQ3Enli2696+l/&#10;2SPDeraz4Uh0bS4G+aQBmHRRXj3i/wCEfizR7mOSa1WeNmx51u4ZRz7V9Mfsl+N9H+GvhZoLiw86&#10;TdklVr9K4VyWNWLpY6Tpw3b20XmfKcZZhGphVKj7z7H1J8O9F8P/AAs8LfbNUuFj8mPc8jdWavnb&#10;4w/EKf4k+NpNVDMLaKTbbr/s561L8S/i/wCIPHkzQNM0Nt/DDGeMVyNpHI7KoH8VLjnxAweLjDKc&#10;qf7qFk30lb9D82y3KZ05OvX+J9Ox8Gf8FY4NOvfGuli7fnySFLV8hJ8OtE1UqLeRd7HlvSvvb/go&#10;9+yf8UfjR4l0vUPBMa7Y0+bcK8p/Z3/4J3/Fiw+LPh+X4m6Yq6CuoxtrEygjEAbLD8RxX7LwZU5O&#10;HaU59EfOZhTlUx7hHqyT9kP/AII2ftA/tISWevW+mR6D4duhvXXNXyquncxp95/btX6kfsOf8Euf&#10;2ZP2H/GEfjfTry817xQlk0ba5qjKscGfveVGBhT75Jrmb34/w6D4d1zxdpOrz/YfDNnHbaPotjJt&#10;jgQLjcwHXAHAr5N8c/8ABWyfSfE8Oma7fTSWr3HltMpP7tWOMkA8itswz7lpXhE9+hwrOVB1OZaH&#10;6ufEr42+D9A0maGx8XWwvNuUaJlfb7mvCIf2m9G13WLrRrPxTJJdKoeR1uGKvjtg8D8K+V9Ks/i7&#10;8f1834R39nNpE2GkuPtYUDIzjPb6YqtdfAfxF8CfEMeteIvi5pd5qUm7ytFt7ljMq7eXbb97HHUe&#10;9fN4jOJYm7ennfQzp4Cnh5cktWexeNPjVqzatdPca3b+SCwiWCbczccKe/8ASvmv4v8AxtvNEgvt&#10;Vs9MEk143C3FxhCO7cdCR1//AFiuR1D4vy+KZLyDwVaPNeWdywvGUEhG77ieB078V88fH/42Q2D3&#10;Nh4d1KS7m3Eytk+Wp5BC+vPPpXixxVWNVRptt3+XzPQjh4qJyHxa/aG1v4o+InvLLUrO31zQ5Gms&#10;/ssZLx/NhlkJPzo3GRjB/Cs6x8O+KvjN4akvfHPhiSOO9kEGnzxqN7TH+KFerKDx7159pOqfDXVL&#10;a30vxn4mutFa8vf+Jnf6dan7QrKF2ylx99SF2FeoPPOa/YT/AIJrfsjeCfhr4I0r9pH4h+HriTUJ&#10;7FD4T0vWYR5lpakZW4eM/dkf7wGAQGycE1+gYOpGGHunvumePUo1J1rfczyX9iD/AIIf/Hb4kfDm&#10;GT9rDxda+HNHVc6dHHCJb6e3YfckRsBAQcjJyvavsj4Zf8EmP+CePwG8M2mnap4W1DxM+nYMVxrm&#10;qMe+Qu2LYNvsc11Hir46eJb/AHLaSNGmchhzgVxOoePoPEd1b+GrrxBcXFxcyDMMOecdc/hW1bMo&#10;OmouPNba53YfL6kKjvLl8keyX/xo8IfCLw8un/C3w9o+kWMC7Ut7G2SIYHQcDmvKfFn7cPiHXtcG&#10;i3ejzqrc+ZAc8Vx+v/DLxn431drTTVuFtw2FZs7cUW/wN8UeFHP2hfOZuV3dB/n9K56NbFV72uvy&#10;PQ9ngKMddZeZ2mieLdU+IEwSz1W6jCnOyReevrXfeGNM1y3CK+qKwX7yq3I+teT+H5bTTI2n8U+L&#10;IdN06EEzR27bXkPoSOa4Hxp+1bqPibxTH4D+Esgs9MhOJrqLO+YDrlu9VK2H1qas43zV58sdEfVW&#10;t+J9O8LW+3U/EEC7vvLnNcT4p8dfDfU4JF1TTbW8iZMN9o09H/mM15zpMTX9nDdardTXEm0/LuyT&#10;/nkfhW7Yf8I1JbqbyBTIyg7dwyT+dclatKWqVhxw8Iap3PNPiX8LPhhr3mX3w+vzo92+SsLbjCW+&#10;hztz7cV4P8bLD4h+FtJjOpeGZXW2P/H5Cm+ORe/I6V9N6nfeEG1TyQ6+cpwyqvfsK1NDg06XdavH&#10;HIrLjawBBU/0/nXmVGnLc9OnUlyWZ+ej/FJYLt7SS3VZDGGTceh711Pg74lxzrEt3Jtz1bvX1T8X&#10;P2Ifg/8AGC1bVF0aPStS2nZfacnl7m/2lHDCvlT4vfszfFP4D3yy6hpk15o3/LHVrSMvGR6Pj7h+&#10;tZ3qLZ3NIypvRnc2PxEngVT9qM0We/OBXZaB43hvPJe3n2qf7x6e1fOOk+Lzbx+W0vGM7d1dF4Z8&#10;cSE+V523HI+al7aezNI0+x75ceIxBcqYpTyPm2mq7eMLmOY7Lnb8v3g1ec2fjWK4UqJSfl6k1N/a&#10;7LBlp+eo+asKk5WudEVHqjspfF7zlrho2+Rh5qg9RWVN4mh+1M0CMoLH7w6g1zEuuy2y7WkwkxAL&#10;N2qGa8uruT+zbGN5biSZUhjj+8zHgACvNqc1SSSOyE1T957I+5v+CTHhca7448UeI2i3R2tlDbrJ&#10;t4Uu24j8lr9BbWNYkEarhf4RXhH7AH7OFx+zr8DbPT9fgVde1jbe6w23DRsVG2L/AIAOPqTXvUWc&#10;9K/Vsjws8Ll8Yy3ep+W55jI43Mp1I+n3ElFFFeweSFFFFABRRRQAHp0qnfXKWiSTSsFVVyc1bfO3&#10;g14/+1p+0N8P/gH4DbVfG/ieGwa6zHbRtzJMcchF6k4rx8/zD+y8orYq3wxdvU7cvwVbMcZDD0o3&#10;lJ2SPlz/AIKGeK9G1/V7HQNN0mG61zXtRjs9PmaENJDCGG5gcZA+lek6TotzZ6HZWMUxDW9uqMG7&#10;4UCvjaP9ojxf46+Pcnxw0/4L+Ite0fT4TDo6Wtk+1B/FJ93Bb6V7JrP7cvg7UfAEOp+CNGvLjxFf&#10;TG0t/D8kJWeO46YkHYA9TX+dfHmX47ibFJ1U5uTcpO9+W/R9kj+h6nD+Py/A4fCU435V72qdm+j7&#10;W8z2x73T9M8tdV1O3hkd8L5kgXd7DJrWcRrCNo3bvSvjf4rfA7xzc/CnVvjN8Y/HF3ceJIVjnsdN&#10;tboiGxJkXCqB1xmvozWvidoXwy+DaeOfGOoNDBa6XG0jNyzyFQAB6kk18j/qvhcujCGHnzSm7bW1&#10;/X1PPxmWRj7ONKfO27NJaX8u4/xJo3wW8MfEeH4p+KtQs7HWv7PNrHPc3CqDFnPQ988Z9OKyviKv&#10;gr4PeAvF/wAWtFJujqlmLuaGSQSQzyCPYhReg3cfXivM/Cnwi8Mah4Qu/wBqT9ppJNauri1+12+m&#10;yqWisoDzHEkfQt0Hrk1zvjf4mfGf4vQaH4ZufhMvhvwVqmsW9lZLfLi4l+bKNs7KNvTFfb4HLqvN&#10;GPtrqHxNuy06I7sPl3tq8VGo2o6Su0o6a2j1dj3z4Q2WjeDPhNpXirxfDp+n3EmnpcaldeSsOCw3&#10;c4A6Z/SvO/jJ+2t8IZ9Gk8K6FrEyx6hMLW41j7DJ5MEbZDOrAYJ9O2TXPeKfgv8AELUPiLoPw9+J&#10;XxN1DWNF1K4mv7u2mwkQjhGRAo9PX2Fdt44f4T+O/wBnTXb7StBhtdJsbW4gt1aFY8SREgMOn8Q4&#10;9a6Y4XL4141ZydTnejX2b7GdTB4OVROpOU+Z7xdkrvTfc828aeOtK0C70/UfgF4quLqXWLWHQJoT&#10;DIyRrzsnVsDa65bPrntivb/CsfwC+CPhW3sNd8SaJDdSRr/aF7dzR+dcy45ZyeSSfWvmLTfDPxi+&#10;Nuq+B/Dnji+/sHQbiYx2SWSGO6Yxxn96Tx1A4+te8RfsN/Crw94cvZPCGgW+oa4YT9j1DxA7XJST&#10;HDHcema9bGSwOHo06VWo7vqtbrpd+XY3xuX5fltGFKpWactXyrTeyu/I5H4o3Pwa+JPxa0DQPhn4&#10;s0u3s9Sy3iRbPbHHNBGwf524DZOFxzkV6l8X/wBpL4e/CL4fNH4S1PT9Q1IbbfSdKsZlO+Q8KuF6&#10;Afyrwnw3+x9Y3nx7svBPxj8Vza1JJoL3rLa/6Okf7zb5ahMYSuv/AGk/gN8Nvgh4a0P4oeAvAemL&#10;JoWrRyzWkkgVr1MEbBnl2zggcnIr1JU8txNajRU3LTTszTF0cn9tQoe2lPS+tkm33bMXxm2k+GtK&#10;jvvi1ax+MviB4iT/AIl/h+RfMgst/QKjZCKvc9eK9f8ADWj6p8IP2Z5bPVrhIryz0eaSTyflWJyp&#10;bC+mCcCvJ9O/a10rxpqdv8QvB/7I2vahrpg8i31IWPyKAcFfM24GD15zWz/wqH9oL9pJZJ/jtrje&#10;HfD8y/u/DelyYeQdvNcfyBrHMKM6MoxrtQind3ev3EVMPKUYfWGoRTTd5J38opX0OQ/ZR03xZ8ZP&#10;Bei+BLaymt/Cmk3P2zXr5gVbVbosX8sf3kyctnriup/4KR/EjXvCnwy0X4aeDEmW+8SagtvHHasV&#10;LRLjKcf3squO4JFdD8O/CX7TPw10GH4WeGND0GHTbSRo7fxBJMWIgzxmIAfOB6nGRXZfEb4If8LH&#10;+JXgnxxrM0FxH4YaaWaNl/1srIoVgOnDDP1rnrYjDxzNVpcrgtUl+FzOWOwdHOo4iXK6cbtK97u2&#10;l/VnL/so/szxfDLwvb+KPHzDUvE15CrSTTjzPsUePlgi3fdVQeg/wqL4o6hY67+114D8L6Zb7rvS&#10;7e6vr6aNf9XCUKKCfRm/lXs94Zo1YRAqw/Udq8l+CnhPWtQ+MvjD4veJNLuIZLi5XS9JS4jKkWkO&#10;CXGezSFsH0FeBHHupiK2IqSsrWS/RI4I46piq1bF1XrZ2Wy10sl5HsNyomtWh/2STXyb+0dd2ele&#10;N2hvwF32JfKrzwa+rnuNsTMW/wCA18K/t4eOPEFh8dvDXgDwzotxdXuvK8MfkxlvLQN8zN6ADvX2&#10;vhfiJVKuKox7J/ifOSj++i/U8U16Lxp8TdV1LwFaeB73XLHUQzW8keJFjOOvIwq+3rXn+vfs+fFL&#10;4bWUl54k+EmtR2FqvyzbkmbA/iIQnAr74+GPg/SvhtoMOk6Tp9vGz/62R5QJJHP3m9W57Vi/EbRP&#10;EHhHxLH4v1Dw7b3lrIpVZGmbzhxxwTiv1SHP7Jrp2PTXutI/Ou8+J1rZJ5djeeXHGfl3fL5bds/5&#10;Fcxq/wAaV8R65beDfCetaheXl1fQrfTaXGW+zxltrNu7Afe9Sau/8FFfhdofxW8UQ+KvBV3d+F9T&#10;/taOy8Qafp9oR9ojkziYgYAKgHcfTHXrX1V+xZ+yj4O8L/CSz1nSPBd0LC3s45Y9U1KAgSqqks7S&#10;t34znnAJPYV6dOngqOGhiU7y7bWt1ZlOvWlKVO2nf1P06/4JY/tKQfHL9nGy8PXpvI9W8JpHp00e&#10;qTB7ma2VQLeZ2/iYoNpbqWQk9a+nomLZya/O79h7ULv4UfHGw1m7uYbWz1y2bT7+1tfmRslTG5J7&#10;qw9OAWr9CbWQ7cMc596/W+F82jmmXKT3Wj/Q/Lc/y+WX5g49Hqi1mimxjGadX0x4YUUUUAFFFFAC&#10;Ec9a4n47fGjwL+z78MdX+LXxI1xLDR9HtzLcTNySf4UUAZZieABzXYySYbk1+Gv/AAc3/tdfFD4w&#10;/EDwh+yB8APiguj6Xp/iRIvEF1byt+/1LYXjjYr1WMckerCol18yZS5dSx8a/wDgoR8Hfjd8StP+&#10;J3iD4kQqkuqyuJLm1miS2hAYIuWUAf1NX9Q/aT+APiFIrLSvi94daSYkr5l+Fc/Oo79j9K/Lb4k/&#10;Dn9tT4XfC2LXfHX7WHh2DR5WU29jqV8qvNhs5VCpL4PJ2g15jpnx2/bBn1+88X20lnqEK6bFbPql&#10;5osccElu067WUSICwMgA3AHivCrZHTqVHPmd2XSx8oqzSP2T0H4mfDtfG6t/wsnRU22iIQuoRruy&#10;2DjJ5re1TXtF1i51yO08TadMpuLdI/Jv43BO08cN1r8koviB+3b8XPDVr4vXwf4Lu7OO+uLSGT7F&#10;bQs0iOA68AHG4jB9+1TDxP8AtvW85guv2avDk72+oXVvJHaskZa4VVLg7ZRkquCD71yvh9rRTNY5&#10;l5L7z9ansbwa3cm2tzMq2iquwnk85xjv718dfGD9knVPjGZNZ8WfG7xpqV1LNKWs7u6guoolOdqK&#10;ouOg9CBXzZ4x/aK/bj8F6DNqN1+znqHh1RHdeZqGm6hINoEYyxxK3EY+YfWvmm9+Nfh++Rrif4dI&#10;L64VGlvReOZJJNvzOT6sx3H3rswGXywcpczvft+pFbERxCWlrH29oP8AwT/8eWuvw6pY+J7uKwjY&#10;fvJPDErCPaRz+7ZueK9i+Bn7P0nwpXXtdXx5HrR1BoUmT+yZ7Xyfmc/N5qjOeenpX5waD+1lr3gI&#10;WOofDWx1rRZmGy6mTVJpEuRtAO1fug55r1r4U/8ABVHx98PtE1bR9a0ebVV1BYyzagzN5TqTzwRw&#10;QxH1qM0wdXEYZxprVjwtSNOpdn64eLrG505b2LSMnzdCt3kuLiPo26FeV6Dp97HNaovNZifT7aIb&#10;8eGYVMijKni25/lX5veG/wDgunpdzpdzdeMPAUbaneWot7iSHeY9izps/j6CMewyPetK2/4L92tn&#10;4uu7SX4Iwto8lrDp9nqCaiyyrCrLulKYPJCD5R/SvkP7AzLblPX+uYd9T770OSJtEtf3LN/o4XDd&#10;OI48D+dbUNwq+VE8zLv0dQPm96+F9L/4LQ/AC1gh0VdHutq267rxpHX5j8p42HpgfnXvHwL/AG8/&#10;hP8AHPwZL408OaXcrb2URtZZJ5gAXABwC4UMfYZ967qmFrUad6kbGtD/AGqsqdLVvoj17UgniXx3&#10;aeF01ZoGMaTRyKvzJge/WvSvgwNVDXj6i3mRta3SQybvRTz9a+Ydb/ao/Z/v9Yt/E99r62N1bL5Z&#10;VnWRsKeuYziuw8Nf8FM/2atAiWxW91K5KW8sP+iafkOXHXk14NTm9s2j6anwvnkopKiz0rxnpv27&#10;xZ4bzbeZCsJ3wRqef3yjB+teOfszftoeE/2mf2lfHn7O/h3whdaZH4F1uMSXNxcblu4181ScDkfO&#10;nT0xUcX7eXgPxp4n03RPCmlW1jcBvLsrrxHq0Npbo27d87uQAOO5rgvCvw/0n9j3Wr39rrWPHvhT&#10;S/8AhZ2rXUN/dXF1AbVJYZpDiOcPtlBD8EMcivSweBnWw85Si27aPzMa2R4zD42GHquMJPo2tu7P&#10;sb4maKt74cs7S8u3Ea3GoSLvbAP7pWIA9PlxU3gu8fXWbU7Wxih8yO3RLKMYACShAwz22hfyr5a/&#10;aB/4KDfs5aJYaXFpX7ZfhHWHhtTNItqIyLeaRRvj+QHcAMCvFtS/4K6+DvB6/afBXxjj1a9kkjia&#10;HS7UkkZAVmZlA2g45z1xWcctx0qijyP7v1PWjwvR+qvETxlKKXeWv3H6KeL7R7G+W4cbmkinVl2/&#10;KjeaT+fFYNm8b30vlFl/cgsvPrXyj8SP26fjH8HvAPhn4o/HTWLLR9F8Vbm0eS8aOZ2iJJ86QRg7&#10;FZsgHPWs/wAIf8FXvhfePvi8f+E79doXZHqQgdhnphyOa7PqOLwfuVINGGH4Z/tCn7XC4mnJduZJ&#10;/cz7V10XJtreaIZQxkjcffrT9SupI9PwoA+R/m355xXkXwR/at8CftD3z6NoGlz2+oWlqZdskytC&#10;8eequDg16rqMN4tkvk6Y0nmMwDKwOWK5xio+Jpo8DG4Otl+IdGsrND58mBUmRfvchWzubb1qtrYn&#10;NkRISsnmRui+/wBnfmo777bHMubeZeU27YycErx0pt/qCS2TJdFg0kkKxsy8hvIcfhnFXHrucZJD&#10;qF5HEphGA2w53cj9wf8AGvzJ/wCC3Hw10K38a+EPEcFtJ9o1SGN77/SHZZWRUCnBJAOOMAAV+kll&#10;qX2if5GG1o49vGN2If69K+Bf+C1cAa++HdxJL8rW02fl5ziP/H1rqwMv9oSudFFLn2Pl+0kuV8Q2&#10;tukQtYLO8hVYY1H70DByDnaMH869c8KxeG7v/goDeaT4vji/s7ULRRctLt8shoFOW3dvp+deCn4j&#10;6PrOsWfhPwtp8t3eNMghS1jMjFsjI+TPT2zjvX2X4c/ZJsbz9pjT/i9d/FPwtfW80MMOp+G5L5Dc&#10;Qn7OAysBuAIPVTg+1dmM5aO73R9xwnW9pUUUrtTjouy3foejyfAD9kq95FnoW71i1Mp/6C9Nf9mb&#10;9mFjutJoIj/07+Jrlf5TCu2vf2efgqQpHgvQWLf3WjGP/HRWLf8A7PfwOiDGbwNpZx/zxZW/9Brw&#10;vaQ7n9GUY06sUlYx4P2c/gzbnOmeJtQixwPJ8WXX/wAeq3b/AAE8IoMaf478Qbv4dviadv8A0JjU&#10;bfAH4EHlfBduv0DCj/hQfwTJzF4cjVv9maQf1ocl1OyGHl0sXrf4LmIH7H8TfEsf/cVVv/QkNOPw&#10;g10v+4+MfiZfpd2zfzhqh/wor4Tp8sOmtH/u3ko/9mpP+FH/AAzRsw3d1G3/AEz1KRcf+PUc0Tf2&#10;ErdC+3wh+IH/AC6fHbxAv/XaO1f/ANoioW+E3xcQl4Pj3f8AsJNLt2/9lFVX+C3g5RmLxbrEfp5e&#10;tSj/ANmqvN8FtA6wfETxFH9PEEo/9mpOVjN4WXRGgPAHxxt2/dfGhZP+u2hRH+TCpo/Dnx7gH/JT&#10;LCT3bQVH8pK52T4PpE2bb4teJl+mvyH/ANmqP/hV+rRt+6+NHiU+z6wW/maPaR6m1PC1+34nWG1/&#10;aCt/li8baPJ/100plz+T02Vv2gSuH1Lw5Nj+/ayj+tc6ngXxFAn7j4y65/20vlb+Yqe28H+Pm/d2&#10;XxW1SYt90KschP4bM1LqwXUt4SUdXEvz/wDC/gfMWy8Lv/wGZawoPEPxuuNcvbH/AIRDQ/tFqU8y&#10;TzplWQFc5Bx2rbPw6+OCNiLxZrbH0bSlP/tKuN8Ry/tCeFfiBD4V8S6tq1haXsO7TdUu/D4WGV1G&#10;Xj3lANw9KlYinJ2OWt7KnOHvbvudXb+IPjtHyfA2jsv/AEz1Nx/NauxeLfiwE/0v4b2re8eqj+q1&#10;zo0/41KP3PxNh/4Fpaf4Chrb48Km2P4gae2P7+mf/ZCq9ou53PC1nrZm7N43+IUL4f4Wscf889Qj&#10;P9KrTfEvxdF8snwe1Bj/ANM7iI/1FYu/9oKMZk8U6NJ/tNp5Gf8Ax+j+1fjspx/auiv/ANurf/F1&#10;PtYx6lxwlWWyf4GhN8WNfj/13wV1rH+z5R/9mqF/iu0jYuPg7ra/9uqH+TVFHr/xsQYkXRZP+AOM&#10;/qaf/wAJR8X4/v6Po7fRn/wpe1p9S44Stu7/AHIa3xE0WQ4n+G+qx567tPz/ACqrd+MPAc523XgS&#10;8b/e0hj/AEqS68YfGBQdvhfSW+kj/wDxNUZfGHxj3/N4C01/925YfzWpU4y2NvYzjH34fgR3fiH4&#10;SAZufAkyjuf7Db/4isXVfEXwFksp4G0RrbfGymT+y3GzI6/draPjb4tgbZPhdYv/ALt8P/iaqaj4&#10;38fyW8kV/wDB+PyzGQ+28HP/AI7T5pf0zGeFpyi3KC2/lPI/E16Pgld+Df2kvAV817a6Hbx2GtSR&#10;rj7bp7fKWI7kYB56GvcfiL4w0H4jeF4/EC3Fvfae1sLqFo41ZXXG7PTnivP9B0/w342+Fcnh2LSv&#10;J064jngNnMwZo/nZSM+xry34K+Nb/wCG3h3xh+ztr2+a60WznuPDmfvXNqwJ2D1Kk1tQrSrJ01Ju&#10;Sf4Hz+a4HC5TH284RdKrB3dtFK36n62/8EnfgNZfEX9mLwWbjT8tqn2i5kbkBIzM2OOmMV+nPhHw&#10;1pHhHRbXw9ollHDbWsQSNEXHHrXyD/wRU/ZWg+CX7JHhX4i+INK1K18S+J/DtrNfWupXDE2sWCUj&#10;CEkJwcnAHWvtC1VgMsuK/T4V60sLCnJtpJH8L5nQw8c3rVaaWsnsSRjHanUUUjlEbGOa+G/+C43/&#10;AASLn/4K2fAPSfh1oHxQ/wCEW13w3qn27Sbi4hMlrOxXa0cig56chhyK+5frTS8ecEigD8//APgh&#10;J/wRm1L/AIJE/CvxVoPjD4qx+KfEHjDUIrm+ksYGitbZY1KqqBjkk5ySfwr7+gGE6U4vH1yKcpBG&#10;VoAKKKKACiiigAooooAKKKKACiiigAooooAKKKKACiiigAooooAKKKKACiiigAooooAKKKKAAnji&#10;op5VUdP0p+4msnxh4p0bwb4evPFHiG9W3sbC3ae6nc4CqoyazqVI06blLZDS5nY8r/bH/aUtfgL4&#10;Khi0d4n1zVJDFp8D87VH35COuB0HufavDf2YvF/jn4u6/wCIPG/jrxT5tjYtFZafZhdkUTlfMkOO&#10;5wVHtk181/Gf4/6t+0Z8cb7x1cSyLY7zFpNu3SG3U/J+J6n3JrS+H/xx0z4f+HrrQ5NeaA3GqTSy&#10;RK3U5CD9FFfG8O4r/WHiqVSL92C0X6nbmlP6jlq/mkfaWreK/BeiAi51OPcvZWrP0j41+EZrp7NL&#10;dWKchietfF+vftaeGYLw2sImuZP4ipzXI63+1nq63WND8OXXmdULcZr9MzrLcwxGBmsLJqfQ+awe&#10;KpxrKVRXR+j8fxDsG02bUbWDKxLu8uPqay3+KI1rT/7X00sqR5EkORxXxB4O/bl1Xw3pv2zxQptF&#10;6TJMw2mpvDP/AAUK+E+m+LJLVvFlmtnfRlpYfOH7tvWv5N4lzXirC4yWFqxlzRvfR79z9Oy3L8Ji&#10;KKq07NH1tb/FuPVbiWEziNoeirUVt8YL+41I2DXuUVvvA9q+LNc/bc+G1j4lvL7w54ojuoZFA2wt&#10;uway4P2+fAulNPfPq7/MMK3ln5TXxMa3GVSspR5rddz3f7Lwap3dj72sfimJp5Ve5zDH97cw2iuZ&#10;8YfFOw1zQtQ07w1oNrcQxx7JJFiXbuxXwz8WP28dOsPCVrpnhm5vJJL797JcQx4B46V514X/AOCi&#10;3xb8G2cmiW+k2z23mM0yt95lPqfWv2Tw4yjiXNK7nipOMIdH1Z8rn0sHgaSstX2PqHxjEukWH2zT&#10;5rd25ZkXnafSvOb74geI3vftEk0KLux9zgV4q37fOh3d8W8T+Drs+c3zNY3hwB64rttD8S+Bvjdb&#10;R2ngP4k6hpN5P/qYrqNHAb8RzX7fLKcU1bR/M+Xo4/CU3qj1KP4iagtgqx6opXbyI1FUrjxn4jub&#10;bzbG/kZc/wAK814f8XPgl+3Z8MLH+1fDHiq01u0LZXbaojjPTtXE2Xif/gpJZjMFgij+HFvHn/0G&#10;vKxFH6vLlqR1PYw8qeIXNTaZ9a+E7bx14mWSZ7+SHy+jTRnn9K3tCm8ZadceWJhKc4+6efzFfIel&#10;ap/wVC1z5FuJIV/6Z26/0WtvSPgj/wAFLNcm+2XmvXMUbctubb/QVxyjB7I6PY1Xofd2keB7z4mW&#10;lp4eF1Dbzy/NLgjIFZ2rf8E8/i5Pqst8vxWzas37uGCLBVfTpXH/ALEnw/8AjJ8LbRvE3xv8dWi3&#10;cnDfabofu0z6Zr234j/8FIP2c/gtYSR6h4wXVL+NSFgtWB5rT6nl9ei/bxMnh8wp1P3Sdjwr44/s&#10;53HwU8Jx6tNq93e3P2pVkafOV96qrc/8JF8KJNL0qTdPZzCW4jXqy13HiP8AaFtv2qPg/q3jKKS3&#10;Xy4Wa0tVAOMdM+9fPfw68bazoytqsF35ckjFXjdeCM9CK/C+PsDhcvzBypxtTqRtofq/CNaeJy32&#10;c5JzpyOo8LadqGp6hDpumbmnkkxHjsfWvcviLren/DHwTpF7remW+qayseyOaZcheP1rhvBPjjwn&#10;4S8OyfEa98MJ9uuW8uKOOQhW9T7VwnxF+KevfETUftWpMscMXFvbx/dQV8jhJYPh7K6ihPmq1LWW&#10;6iu+vU+grYfEZzmEVKPLThu+77LyOsP7TPja4aa21kpcWcw2tbL8gVfbFcb4ln+G+vh72LxNf2Mh&#10;5MNwhcA+xrmpb1hn5v1rE1G9ZiwxmvJo5xmGKsq8uf1PaWUYTDzvSjy+ht6R4qOkakthoWoXF0rN&#10;h5JmO3b7Cve/CNppkWiQzRlYlkTJUetfOvgazW91y3jJ27pAM/jX1No3wt0aXTIWu9dZSYxlVfiv&#10;vMpyCrxNg3QnNxin0PzvjXGRyycPZRTk976FCW80O1X99fqtMsPFPhhZDJ9pXy0OZJWYAAVqn4K+&#10;FtSl8lbyWTd/tHn9a7XwZ+zb8PbRVlv9Ckusc4mmbH5d6+iy7whyHD1FUlJyd/Kx+c1M+x84tcqR&#10;m+AbfSvigVudAs/tFvE20yyR4X869Hj+FXhq30mSx1Szjk8+EpIFGCMitDTtH0vwvarY6Np8dnCq&#10;4WOFAtWYY7y/OQ52n171+xYTCUcLhVRitErHhTrVJVOdvU+QPid+xl8drDWbm4+EevssUzMFa3kQ&#10;74z/AASRycN+tfPHxd/4I/fHT4jWN54isfDVtZXFpC1xI18Vha7cclI0j3ZY9hhR71+rNtFFaLtG&#10;1WP8TdafNcKV/eXCtt968eXDWFlNzUpel9D3afE+YU6Xs1bXS/Wx+IPw5+K/iv4DXt1ot/4h1HQZ&#10;If8AR7iNSyksONrDnH5ZFY/xE+PusaJfR+I01S4S489plvJg2FXHUsxHX8etfoV+2j4C+C+t/EzT&#10;/Enhb4W6Ze+KpJwr6pMm6FOeZGj+47D1IJrxT9qaw8N/ETwdceBP7K03VJrO3KzWN9CmbnA+/Dxh&#10;WHZRj2r5WWVUfrUoTs1fc9+jTqVKEarVm+h8J/EP9pv4h/E2w+wv4kVLUvumt7MLEsv12jn9a8j8&#10;W6i8iTeW7I+cCszx/ot98KfiPJY6dDcR2Mjsq2lxndAwP3CTyRR4g1iDUREkdlIJmj3M+7jOen1r&#10;WngaWF+BHNVVSnJpn09/wSG/ZH8IfH39ombxf8TLWG+8P+CbNNRltZyGS8vGfbBG45ygIdiOh2YP&#10;Wv1w8YfEDRrSFkuLtRHCnGCAMdgK/F/9gz9q2x/ZI+IuoRazrA/sfxJZJa3oXkwyK26KT1IBLKf9&#10;7Pavrrxf+0oPFVn9p0rxHDLDIgKvHMDkU6mMeG9yz9TowtCNZcyPfvHf7QXh63tZ4LSZUJ43ZGa1&#10;/wBh7RB8RPEOo/EfUdzQwSfZbHeM7nP3mH4V8CeLfiVrWsa5a+EvDcj3mqanciG2hjYnlj19h619&#10;/fBr4n+EP2VPhDYaW0Aury2hVWiVs5uGGXbPcZ/SsoYr94pVHodlSi+VwprU+1PDHgnw1pmnZlj8&#10;yZVz5eOleIftDeMdRsJZtO0zT2hhP5mvDfGH/BUtdPia3a2nt5Sp2qrAZr50+IH/AAUg8V61r0jG&#10;BpImGCr178c3w9Sjy00zzqOU4iNRyrHonxCi8deMr+azs45VhVuTkgHP171wt8vizwJOiaPFDFJ1&#10;kkGdw557foBWPoH7eD626WcuhvbKoOWjXdu4969C8HeLPC/xLnjvdZ0+RF3Icyccg859qzjUjUlc&#10;3rU5Q26HPn4+fEvQVC6150EZBPmP8q7PXPr7elWNM+P3iLW4Db6Vqspu5AoQyZ5GeeAeBXQftM+I&#10;/hPpupaD4XsCkkW0C5bfktjt9Kb4V8G/CSC1W6juh5rKChjl25brz7Cs5xjezZVGo5RTaLXh/UNT&#10;S4W+u5y0m0GRYsnH4n/9ddt4O1TV4p4ZZpvmZv3ahj82Txgc/wDfRIxXGxahottdQw2vlyKytth8&#10;7LNzwT6ev0rTtvGVnpjyXUrMqqwEe046cH349OwrCVGL2NuaR7/4R02bU5o0v9cWOFRvuI4yDub+&#10;715Hau90pPDV35ljeXcTRR8SoV3AD6d6+ZPB/jTVNZhmn0+5wtw2VmRvuoO3bnnj9a9A8Ay61PNI&#10;1hPIIzII2mkxgydx+FaUo0qb0ic9aMuXVnc/Ej9jD9nD4iLJqep+ErG1uN3y3FmiwSE+vycH8a8c&#10;vv8Agnj8DTetLpnijUo9smz7OxRxuPfIANemeLvGF1okclvY37Fo+FVv72eTkY61x+g6j4213Xre&#10;dbg29vDukllb+Jh35681rUjQl9kmiqyjfmOZk/4JmaZHOz2PxOmkXPyxi1+7+O4fypsf/BOLV57s&#10;I3xH2wFvm22pL49PT9a9t8EX19KWme9kZfuR3ErY3HqTjFdrZahgNsnKsrbS7dDWkcDg6i1RnUxF&#10;aHU+crn/AIJveD1bddeOdWZF6wrboNx/OvZP2Nv+CcXgnS/inb/FfV768vrfQ3V7K1voV2yXHVWO&#10;Ouzr9cV3/hC0m8UeIo9AtVDTTNtVVzgDu30r6a8IeHbLwvo1vpFjCFWGMBv9pu5P1r08DlODclPl&#10;2Z5OZZpiadN0+bVmhFbzIuDtqZFIHNAfJxinV9KfLhRRRQAUUUUAFNZwvanVG/ynJoAHmyvyiviv&#10;9tn4I6j+0L8etNh8ZP5PhXw/ah0ttwLXtw3pj7qgDnPXt619oXLbIGZf7ua+Z/iRqctz4q1LULuU&#10;7I5Gww5+VR6V/Ov0jOMsZwzwnChhHapXlyr0PseC6lXD5o69N2cU7Ptc83+J3xE8C/s8/DFtans4&#10;44LWMQabp9uuGuJjwkSj1Jxz2ryH4NaQzfFTXfij408MaeutDQkv5FtYwVtWZS3lgjI3YABPc1pf&#10;GCx+HXx68OaT8cbnxOw8NeHVvFl0+5g2tPcYMYZc9GDdM1w/7LvibTPhZ8CfF+r/ABF+0NqllcNZ&#10;yabdNiZo24t4/wDgQYciv5JyejVp8PzrvmliZSSmtV12+XV/ifpOBzKVGtVdSekl31eut+5b0b9n&#10;vxt8W/Bh+M1x4nvJNW1jWEuLiza4Kwmx84fuirHGQoz/ACp/7Xba58ZPCd1YeGLhv+EV8IXFqL66&#10;ixtu7oyqjqpzysSMcnGNxIzwa9K8O/AXUtT8E2Wh3vxM8RWejz26SSaPDLErR5GTEZRGHK846g+9&#10;ek+HfBvhDQfCaeBtN0e2XTkg8s2bICpU+o759+tebU4zwWFxyTtUnBtJJWUV1vfd+n3nv1M3lCpG&#10;tBqXL8Ktsn+vY1dBsdOl8LWOmSxJLbraxgKy5U4AxWL498M6n4i8W+FTZWCtZ6bqUl1dS4GE2xOE&#10;GPXcRXR2scNrCsUQKqqgKq9B6CnJcSNKBJ8ozz718/DiKosQ5rTmb/H/AIc+aVSSrSnHz/Epa34Q&#10;0TWryz1LVLETXFi7PayE/NGxGCQfcZGORXhesfsm/EPV7v8A4RXWfi4n/CCx6i1z/YcFhsmkBff5&#10;bybuVz7c13X7SP7RI+CNjoej6R4Zm1zxB4m1JbLRdLhk2h3xlmZsHAC81taN8Rr1PD19q3xb8It4&#10;b/s6Dzb6aa4WS3K4+8jr1/IGvsMtp5/h8BCrR0jU0inq7bXS/UeFzapgZOEH96vb07M5f4vjSPD9&#10;h4X8f6GI3s/DmrRxStG4KrEwMTdOmM/pXYfFDxJf/wDCJSab4Y8eWPh/XL2HOiz3jJtlkA3BSrEb&#10;lPQ47HrXy78N/jfJokPxK8I/Ca4h1zT9Rvm1DwgLy2JWSRz+/jUPgNsPIX8TWj8Dvhl4s/a2gXxz&#10;8bdbmuY9H1C60z7K6LGPI2j5o/LXCyq+PmyRxiv0KhwpPA0liswrcsKff4ndXWnrueXiMz+tUowS&#10;vJXJ9M/abvfHvxK8P69oktvpXi/TbWbR/Gn2zSpbiw0+QviNjKjBdjv0YMcBuldx4D/4aK8caheW&#10;njx/D9/qGm6ncR3NrdQMsWluUP2e7tWK/vUIIyDyOx7V1ngT9lfwj4L8TR+JbTVGX7LbraxW9nbx&#10;xR3Vv123SYKzNu+YOAhzXjn7bn7V91p+syfBr4c6/LZrBGY9buLBc3EkmBiCE/wY6sfTjIr6fJ5Y&#10;bP8ANIYLJqS0SvNrZX1OStVrqnGdeW2iXl2PQP2ePC/j/wACeMprHx18S/C0EMjO0mjaTqrXVxqF&#10;wTzNK0iR+X7Rov1Jr3iOVpZAmzcq8/SvyOutQ1iyma+8O3zR3zSb45ryNvPVh/ErhtwYHvX6Tfsf&#10;/ErWfir8B9D8U+J5kbUHtzBdvHna7oSu7nnkDPXrmtfFTgXH5FRhmHtVJPR2VrBg8V7W8Gn5Hqrr&#10;bBw88m1VH3d3U1h+KPip8NfBUvk+K/G2m2MnRYZrpQ5+i5yT+FeIft3aT8Q/F934J8AeDPFt5pdn&#10;qGtBtYWymMUjRqV2t5gOcDLHb3I56V13w0/Ze+A3gK+a7juX1/U5CDNfa5fLcSs/bjAX6cZ96/Pa&#10;OX4SGU08Xiaknz7RitdO4pVqkqrjH72eheG/iP4N8aXDW3h/VHnbyxIN1rIilT3yygU7UvG3g7SZ&#10;/sl9r1vHJ0ZA+4j646fjXnv7T/i/U/A3w6uLPwmy2sk8bJH9nj2t6KBjGOfxwKx/2U/gx4/8F6fP&#10;rvxA8SyahDrNlHKunXjGRreQnOTuHHGOmOvOTzXnTy3Bf2bLG1J8qvZRfxPzNfbVPaezX3roezJL&#10;bXsS3NjKskbcq6nivnr9p2a18L+J7PxFDokF1eLI6x7lG/BH3VYg4zXsmhNFo3i240FJiYJfmWMM&#10;fk4z/SvnL/gor4yHgqPSb6KcK018I49xxkkHivpPDeVShndWlF6Sg2u+h10kpVouXRoyNV1Key8X&#10;2XxE1CRZ4JI0WTRHcbraTH31IHI9RxXY6/8AtBaB4p8P3nhjUtJt4jZ4xJDlozkfKckDHvzxXy9r&#10;Pxa0PUdDjm1rT289Fwsy3B3AgexrhtD+Oesul94h0jWoZLOwkH2rTZmz5i5wSo7tiv2fD1q0qbgl&#10;pserVw8Y+9bY9A1/xF4GufjTocXj3wzo97D9sCtcXcLmJZG4jZwoJKg9Rg9c8c19NeId/wAUPAVn&#10;o2hrqSW+pWqtHY2eLeSFduGVsnbtIJ4546ZNfn74q+Jesal4ni8cSKLfTPOW5jmnh+aBUcMCuCB2&#10;75Ne7fDL9ufTvEWrQtYaxYwOLMtGqkIH28sM7uCegB6H1rqdObhGP5GM48r5lvY+gvBXhrw58L9P&#10;t9At9Tma8s9QM9rJcYaSFi+SM8DGc/ga/Rv4WeKV8aeAtJ8VAgte2Mckm3pvx82PxzX42eMvjn4e&#10;utd/tLxf4n/s2a7kJt5Fn/d4+95fDE5HdiADnGBX6Wf8EyPiVB8Sv2ZLO4tNVt7yHTdQmtLee3m3&#10;gxjawBOTk/Oa+24Dq1KOOnRa0a/FHx3F+H9phYV+qdvvPouInpT6agAHFOr9cPzwKKKKACgsB1NF&#10;Z3iLX9L8OaRda9rV7HbWdjbvPdXEzhVjjQEsxJ6AAZoA+Tv+C1X/AAUr8Mf8Ey/2M9b+LSXdvL4v&#10;1hW0zwPpksgzPfSKQJCucska5kbHZcZyRX8o/wAZv27vjx8b7+21bxLqcMd9BrMmqyalaRss9xdS&#10;DDSM5JOcZ9MZr6O/4Lkf8FBfiH/wVa/bQ8Ra38MrW/vvh78PmbTvCtnBKGTyRJskvCo/57SYIPOF&#10;Ce9fM9t+wl+2HPbSXUP7PPip44sea0djuxnoeOx4qZcvUzlHmNHw3+134e0LRVtpv2etCvtUGwnX&#10;dS1C5ubnKtuOPNZlXP8Asge1a3xE/b88SfEGPVLW/wDhzp9rFqFjaWka21w4+zpBKsg25HOSuD06&#10;1yX/AAw/+16254v2dfFjKrbXZdJc4b04HWsvU/2VP2ldGOzVvgX4sgY8Lu0WXn9Kl8vcjkPVvhL+&#10;3xpPgDwRZ+CNX+F8t9Ha67cak00OqCMt5rq+zBjI4xXYar/wVPsLabWNX8L/AAWRdS1DW5761k1L&#10;VjJFbiSJY+VRFLMNuc5A9q+ab/8AZ/8Aj3p05Fz8H/E8eOol0WYY/Sq7fDv4yWf3/AXiBdo+ZW0u&#10;TCj/AL5qeWF7idKnLc9w+In7cmk/G3wZcW/xk1/xxfarKs5t9L0eO1stJt3ZAqnCS+ZIOPm3cH0r&#10;y3xf8R/hTqmlWum+EPBl9YtDLbSTtMkXz7ItshBDE/M+TzXODQ/ihbvsm8IaqrFcqraSxyPXlKgm&#10;tPHgX5/Cl16fNpB/+IqZKLZoowjokdJaePvA66VoenzabdCew1B5rqQqCrxscgAZ612F5+0N4O0H&#10;Qda0vwxpE08mrw7FlmhEYh/e7x3JI/CvHpNH8RRp5kuiXi+rfY3X+lQ/Y7scS2FyvP8AFE3P6UvZ&#10;05b3K5vL8D6b+B/jf4e+N/h/D8P/AB18ePsscUdxOPDun6NLCGj+1wyTJJcGPLbokkdQrKAVAzk4&#10;OP8Atg/sh/Dv4ReP/DsHwn+NFlrVn4i8NLr00N1a3MLaZG7NiAAwbpNqg5dQycZ3GvCvB3iWDwd4&#10;tsdcns2kjtbhZJYHJUSoCMp06HpX07+0XdfH/wD4KM+KNX/a5+F3wGk0Hw5pOlw6XqdxYXQFtE8S&#10;H5A+1eWVlyCOc1tToxjeVyZSatZHG+Pl/Z51jVtJv7T4xeHrrbp8C3V1beGbm3uLeRAQyPCsPkXP&#10;GP3mYyR15GT7hF428QfDL9iMeFfBetaZPfXmqSf2fP4XkjEiLIo/eXEMsRdEx2RiT7Yr431H4a+I&#10;PB2mf8JD420VobNmEUKrdIDLIc8cZwBg544r6W/4Jm+DfC/iDxdqXjXW4LdLDS7N3mW4IZfLUZJB&#10;I5Pbk457VhWp0fYvnVyqeMxGDl7SlJrzX+Z5n4q8O/tTad4dXXfEPxFt0tZMFEXU1ikcHuFKg1Vk&#10;/Z4/aGurR7vxD4tkhjNuk0aR6sLhpVYZB2LJu5H+yar/AB08d6P8Tfjnqtzo0k0GnXGpmK0jRgUj&#10;iDYwBkYGK4fx14glTxfdpoet3rW1vJ5UErXBDbV+h/Lms6NChGatBW9DrrZ1nWIjeWIl97Z1C/Bz&#10;TEgdNf8AHNxJMn+sh27Cre4JJH0xmvuT9qT4w/Dj4i/8EiPhf8HtKkZr7wTrCxtqFxbyNHIzLtcI&#10;jRAswH94qp7NXwR8PbPVr62vNUv5JJlut0e6ZizO23OcnNfSktyuo/8ABOzH2UNJZa3G3mAfd4OO&#10;navd+q4etTjKMbW7HhxzDHKtJTqOT8zC+H3wc8JT+GrPVrPVb7VHkuJJIVFstuk0AZk2tFGOAQOQ&#10;ST2rB/aT0u/0vw9Y6pofgtbFbfVh9paxs9mcBhtbb1+YD8V+lfQ/7DNx8H/DWqw+Jf20YWsfCUWi&#10;vfaRa+EWH25riZllj3xyq6tDsZztGCTt5AyKrfEj4xfDHxT8Q9e8K/Df7U3g+41aBfC8OpWqreRR&#10;Dy/nZlUKH8zfg7QNpGRmvTjTo+z5Ywtpe9tD5zEYzFUcT7V1ObXa5zOr/FHVP27vgN4Q+Av/AAjW&#10;oTeKvDsjx3Fu1rKsS6dGjP5hdVO3DY7c5718w+CfgPo+s+Mbrwb42udU8Py294Y/t0OjS3kEQ3Y/&#10;eCMh1H+0AfpX7J+L/wDgn3N478VXy6V481bSfFWm+E/7Q1WPVvs5tbq32xlF/wBEiXLfMM9MevWv&#10;iTWPjj8bL/wXJ4OtfhZouoWesalcaNLq2maXL9pfyySQcMfm7gnoK8fMFCnbXV6f8A9bLsyxVaMp&#10;KNkvM47wh4r+Pv7I2pzar8C/h7oeoWNlH5E2v6Vd3cEt6nBy8MsqSgk9gnNdn4b/AOCpH7cWsRQ6&#10;wPhVql1btqC2i+TqFzGrzt0iG8tkmvHdX/aL+KGheOrfwjp/g9tW1SKJLO1Vj9mwoPyowAxI2eu6&#10;uk+Nf7UPxb+HN3pvhPxx4LsNJ1zR7mO8bQtQtVTy5MBklKoxVx9NvvXi1MJTlLWCZ9CsVVrLmc23&#10;6nu+uf8ABR39s/wrYzat4v8A2e/iFpsNusbz3EV+zRw7WHzEvbkdMjk8Zrkn/wCC03xXu9Gsxp+q&#10;+KreS1vla+nnaymUqGyFUFUO4KSOnWvG/if+158fv2idH+ya7oMcySsptYNFcxWkY45aMn94+RnL&#10;sV7BR1rwqbXZE8P6tZeMdB+0ajql5ALLUfJVXsxHuLqhBwC25cjGML1qVl+GktYIr6xUh1P0Vk/4&#10;LRabJotq3h/x34ns7xZIVaTUvDtlIscaFQ7Dy5WO5UMhHH93NeU/tT/t62vx71+11f4mW+i6ppWi&#10;m6tvCcNrZNavNauww1yoJLSYUfKi8f3uw+NdWbwn9pW08O6rrWmwrCnnLeTrKzOy4kYbdoAPGByS&#10;Op7V6RrH7PXin4Z+AfCfxj8WyTXFj42eZ9CuLi3PmTRxsFaQ5PAyTj6VLy+jR96KPQy3FSrYiKb3&#10;01/rUoab8XtXbWZoPhZ4Z/smS63K14rOhK5zjOS/6j3r0v8AYm1b4g+KfjjZeAtc+JWqafZ6h50k&#10;39jyCFxIFJB3EE9ufWvN9CtZJvivp/hbTIPMd78Rqq45yelep/sSr/Yn7cHhuw1C0VlbVpreSNxx&#10;yrVy4qNP2LSWtj9F4XhUoZlSnKbs5crtpddtD7VHwM8Rp8i/tF+PQMfL/wATKNsfmnNNX4GePY8+&#10;T+0x43X0zdQNj846+m28I+F4ULtosA54O2mHwz4bmPyaTbg+uyvk+XEc1uZfcf09HB5Q0rU5bfzP&#10;/M+aT8DPibJwn7U3jRP/AAFP/tKhPgX8WFGf+Gq/GHHTdBZn/wBpV9ML4a8PKQP7HgP/AAGmt4T8&#10;L3UbFtKRSvZWNLlxC3kvuNI4bKv5Zf8AgT/zPm1Pgx8Yoh+7/ap8Tf8AAtOtGz/5DqOb4TfHWI/u&#10;v2n9Yf8A67aPasP/AEGvo4+CvDX/AD4D/vo/41Xu/Bmgbc/Yf/Ih/wAan9+tmvwNI4PKH0l/4E/8&#10;z5zb4aftBL/q/wBpe6bH/PTw7bn+VQzeA/2kIWwv7Q0benmeF4T/AOz19DnwZoDcG0Yf8DNVpvBW&#10;hltv2dsf9dG/xpXxHW33HRTwOVf3/wDwJ/5nz23hP9qFOIvj1pbf9dfCSf0lqnc+H/2qoV5+M/h1&#10;8dm8J/4S19GN4I8Orx9lb/v6aqz+AdAcnyrR/wDv6aj992R0RweW/wA0/wDwJnzmlp+1ZG27/hZ3&#10;heT2Phtl/lLUltqn7XOlNvsfiJ4WTPdNLnj/APQZK98k+G/hkt81tN/3/NQz/DDwxjEcE3/f41N8&#10;R2Rq8BllTR1Kn/gR4qnxJ/bWtx5cfxL8OHHdvty/yeuL8c/Gn9qfUPF2l+DvGUWj3kzRNc6Xfrf3&#10;Utpv6NvDjcD2wBx6mvpSf4Z+HsZ8qX/v6eayrj4JeA7rVY9ams5muI0KRyNMTtXr06Z98Uo8/N70&#10;UzmxWQYGTg6NWektden3HhUfiP8AasRfMjtfh9JnrmW9XH/jlA8YftXR/M+k+AXU9VS+vlz/AOQ6&#10;97k+FfhoHCm4H+7IP8Khf4T+HC+Q10F6t+86fpWf7yS0ij3I4HL6cfexFTy1X+R87eKfjV+0L4J0&#10;hvEHiXwj4Zks4ZFFwthq1yZApYDgPGB39a9dXV71py0O5V3fKDIeB2rE/ak+EujWnwX1rVbCadnt&#10;7My/M4IO35umPapobgNGpCt8yg5z7CsMRzRpr3UnfodWU06f16pRjUlOPKn7z1W9+hz/AIw+K/xi&#10;0HxJNpvh74ew6paoqlJm8RCBmz/ssprPb48/HmJd3/CgpGx/zz8ZQf1WvTtF+G2la/Gusz3syyP8&#10;rKuMcVoy/CXTj/q9TmUem0c06blyq0Uy8RgaKqu2InHy0t+R4uf2g/jyeG/Z9vPX5fF1sf6Vg+PP&#10;20/iT8MNC/trxR8CNYtIftCB7r+1YbmJVLcg+XjBxnBJ6177L8I7A8f2rMP+2a81m658DNE1yzk0&#10;3VrkXVtMuJILi3DKw9CM1rTlKE/eppr1POx2V16uGksNjJKVtLxT189Dj/CH7Vvwy8a6fb6poXxL&#10;s9txEr/Z5rpEkiJH3WVuQQeMHmustviRb6hAJrHXYriNuA0MiMD0z0BzXn+vf8E+/wBn7WFZpvCc&#10;cEh/js90f8m/pXgfj39lT/hTl5qHhOw8QatDbaldmfTZLe5YK0a5IiQ5+W4HOMna43Dg4NdtHC4P&#10;FS5YyavtdXPlsdnXFHD+GVTEYeFaMd3FtO3dpn1hDd6Ba2ptbbS0jLMzNJHlcliSTjgd88V79/wT&#10;E/4Jx+Cv2sP2ntL+NHjLRLltN8DzLNNOsm2O6kP3baRcHehOSR6Cvz1+E/7MX7Yuq3uiar+zJ8Uv&#10;+E4t9auooLXR75W83JYAq6sTt2nrg5GDX9OX7EH7Mel/ssfADQfh2kELastjHL4guYcYmvGUGTB7&#10;qGJUewHrXp5Tk8ljvauV4rf17H5t4keJ2HrcLPAxoOFartdppR7o9c0uwisbWO1tIFjihUJHHGuF&#10;VRwAB6Crikk5xTYMgbSKkr7k/k/fVhRRRQA1+lfnj/wcPf8ABUb9oj/gl3+zTofxA/Zv8D2F7rHi&#10;DWvsUmsatYm4t9OUIWyUBALHoN3FfoewJrmvib8Ifhx8Z/C1x4G+LHgfS/EWi3XNxpesWSXEL46E&#10;q4IzQB+eX/BuP/wVq/ac/wCCpXwe8Z6r+0v4O0+HUvCWqQ21tr2jaeba3vlkQsVKZIDrjHy9iK/S&#10;+DO3HauV+EvwK+EnwJ8ML4K+DXw40XwvpKuXXT9D06O3i3Hq21AMn3Ndai7F25oAWiiigAooooAK&#10;KKKACiiigAooooAKKKKACiiigAooooAKKKKACiiigAooooAKjuZTEu7dUlUtfsW1PSrjTlnaJri3&#10;eNZV6pkEZ/DNAHm1j+2z+yhqXxaf4EWH7R3g2bxikxhbw4mvQG680f8ALPZuzu/2evtXp6XDs2M5&#10;r+er4Zf8Gp/7fnhD/go/Y/H7Vvjn4TTwdY+Ov7f/AOEis9UuP7Uli+0mXy/J8vAcj5c+YRj8q/oP&#10;sYmht47dp2kaONV3SdTgdTQA+8u47GCS7uLhI444y8kkjBVRQMkknoB61+c3/BUz9v8A8H+OdIsf&#10;gP8AAvxzY6xZXsxk8Q6ppN0s0TBThYA6kg88tj0r7h/ak+EeqfHf9nvxl8GdG8TSaLd+JvDt1p1v&#10;qsOd1s8kZUPxzjPXHavxA1H/AIJ6ftU/sC+D/Dfgv9ou20G6jWSW00vW/Dd08lvdIhypcOimOQqc&#10;leee5r43jStjKOSy9h1a5vQ9LLI05Ylc56T8KomkvlYn7i/nXM+J1t9G1ue9ubK4nF1I0qgqdozz&#10;wa6r4TEqZpcZ8uJicegBr6W/ZG/Yl0fwbog+J/xZ8b3HiOfWsXtnpt1/x66fE/zLGqn7xAI6968T&#10;wzxlLL8RVqz7HRxFhZYunGnDufN/wj+D/ij4nxHV/CPw+1CWMHBnaEqn5nrXceMv2ZNd8K+Abvx/&#10;rusabZPYoTJY3UoSVvp619V/En4+eBPhdoc62T2drDawsfLjUKFA9h0r8qP+CkX/AAUk0n4jWjeF&#10;vCFw1xMk2DNFlVUenuK/Sf8AXatUxkacYpp9uh4f+rcI0ee9rdyj8dvihpdxZpoM0pjkkXPzQllx&#10;6kjtXhutfDTxb4gvJm8F6ZZ67G8YLXml3CkRZ/hPIwRXI+Hv2krLTbdFuPhNpuoXTQ7WnupJJM++&#10;CcVsaZ+1NaadEYNO+DPhu1O7Mi20BXn3FPHZZk+YYh163xPqjXCYzHYOkqdO1kek/DP9mz9rjSvD&#10;y614e+E9wtp1W4mnjwfzas7xBr/xJ0m3uNE8a+FbeJgGWZVKkj3+U9aqWX7e3xBisUs9E8BaJb2i&#10;x7fIaElfr1rKvP21/ivrFw32DQvD9urLtKQ6Whx75Ncn9h5FHVXOv+2M0tbQh0P45+O7nWIPA+j+&#10;C9WuoY2UK6ac7KR6bq6yw+HP7RXiMyRR+CLhYbhjtNxbiLYp7EmuDv8A9o3423UaG58cT28Y4C2c&#10;Sxf+ginSfEb4l+I7Mpf+PNSmVcnEl8wznv1r0Mvjg8um3TTdzlxlTE42ylY9p0/4Ov4K0JbX4jar&#10;oGktJy81xeq0i/QCug+HvxY/Zy+Cl/HdabqNz4k1CJvMT7IuIwfY18pecLhy+ueIGuB5mI2vJizH&#10;2GTXsnwG+G+n6/r1jpYWNpLp13b+Cq55/CvQqZpJ6RVjgjgekn8j2jx9/wAFXdY0fxJYz658PtUG&#10;jxrut7WxsjMXI7tgVM//AAW+tFQQaL8AfEEzdF26Gf8ACvtz4U/Cv4PW/gqw8PL4W0qY29uqtJ9m&#10;RixxzzivR9I+CXwuhVZrHwZpu4DO77GnH6V5OIlUrTvJnr4XEVMHT5Keh+b0X/BY79oHXP3Hgv8A&#10;ZR8VzM33NumFc/pUF9+2l/wVG+J/+ieCv2V9Us1l+6185TFfqVpvw98LWQBttAs4/wDdgUf0qy+i&#10;2cOVtLRI/dYwMVzez8zr/tTE9Gfkrf8A7Nv/AAV8+MyGXxRrGk+GbW4+9GsxeRRWz8Nf+CQfxAXV&#10;o9e+N/xe1DWJ9waWCOQqh9q/Ua60YSn97yapN4SWRiSrKv0rGWHjLoP67XnrKT+8+adI+GUvwq8F&#10;f8Ip4E0fy4Fh2lepfjvXhes6lquiavNZ6zpU1u6yHG6IhTX6CTeELPyzi13fhWPq3wn8M6tHs1LQ&#10;YZ895Iwa+Q4i4ap51RUJOzWx9Fw/xBUyevzJJp7nxz4j8XmbwdpNpFeKY1UllVu9YC62xHDGvsjU&#10;P2YPhrqsSwyeE4G29FVMYqCz/Yw+E/meZPoCt/sqxr89xHhfjMTWUlUVrI+4wviBhKNLWlrdnxnq&#10;GsuiFmfH1rm9V8aW1kvmT3C4HvX6BR/se/B9lw/hOP8A4EM1Ysv2Rvg9bzqIPAtix9Xtwf512YXw&#10;sq07OdVfJGOI8SqclaFJ/efnP4f+JXjbxH4jtvD3w98LX1xM0n/HzHatsX8cV9l/A79nr4+eKLO3&#10;1PxnrU1urqC0bdhX0b4K+BfgPwkyXVtolrEy9BHCq4/Su4SYJF5VlAqqvC7Vr9CynhfD5VTsm2fn&#10;uc8QVs2rc0lY4nwT8J7LwpaxrO/nzL955O9dhbW0XCwQ8+uKkEU0gy6fNmp4YZwcLmvpqdNRVkfO&#10;ykQPokDt5lwNzCnfZrW3G5W28VYmURKzZ7VTWxklHm3D7B6GuqMUY37kNy9vJ96Qsf5Vw/xr1+Pw&#10;x8P7zUlu2hyArS+g713klvAjYjTPHWsHx58PNG+I/ha68Ja7A7QXkZT9z95G7N+Fc+MjUeHkob20&#10;OjBzp08RGU9rn51/HX4+GDWpLzSJFeOJdqsrcr718r/E747eJdZaW0QLG0jH/SW+8vv9a+pP2vf2&#10;IvjT8DrqbWx4S1DUtBmz5OpWtm7Ig7B8D5D9eD618b658PfiN448RR+GfB3hDVb6+upBHFa6fpsk&#10;0zMTjCqoJz/Kvzh1qtOt7OejR+lRxGFqUeeL0/rc+efjd4nkv/Gln4Z0lJby+jTfdXFyd5LHt9e5&#10;/Kuy8Mfsy/FTxN8J9f8AirqHhOSbSPDNqst9cw25CQl5Y4o0aTpuLyoNvJAOa/R79iX/AIN//G11&#10;4itvjB+1V4ensrfYrWvhi2lV7hved1J2n/ZBJ9xX3t41/ZI8DeKPgNq/7MGk/Dz+ydD1bTWtVt7G&#10;z2eUwIdJQcY3rIqPknkrzX0GHy+piKalsvxfr2PncZm2HjVtu+r6I/m8+HvwystB1ZtQ8R2LyXRb&#10;ePM6DPYelel4S8hxbyeUo4G04/lX0H+07/wS+/a8/Zx8RXOn678JtY1vSfMxY+IPD+myXkFxH2JE&#10;QZom9VcDkHG4c15x8Pf2Pv2rPiZrCaL4B+APi/Ul3+W0kfh+dERu4d2UKmO5YjHevLrqadpR2PQp&#10;VKNNc8ZKzOs/YasLePxLqXinUZPtM1ltjs2l+YxE+hr6m1DTNP18W+nalct50rF9o7Z715f4Y/ZD&#10;+LP7F15a6J8ZrK3s7/WoReC3jmDiJc42Fh8pb1wSPevRfhrrEfiP4qWdpbxrIqxl5csNoVeTXjYj&#10;mjWamrHoQqKdpR+8oD9jG+8X+I2uJZX+z/ebcM1zvxG/Z++DHgkyWuq6mIrpeB5i4zX1dD8dPBnh&#10;jRmg023+0XzBi8a/wDNfN/7Rni7wp8R3K6jaxLcyNjcrgbK9TBSoxjo9TCr9YlLXY8j0P4feDYNS&#10;mk024huFVSUww5rcGq6ppWpR6bpU6xyNHmGNWHI9a8x1X4WaRp88lzpXxJWFiW2xLORioNC8F3N7&#10;cK0Xja5uJo+FkWYnAz/KvS5o9bGDi+rN34veH/iF4gvLfU3RmWNgPM3fe+lQL488eeHytubaVI0X&#10;a27OWyKj1nSfidbahDLB4iZre3YGL5sg++PWux0zxpDqEcdh4v8ADytzl7raPmHrR7kohzSplPwj&#10;4w8U3F99qkldWZWZweS3Gce1b9v4i8RRWr38sM0ixw5ff/eauwtV+BWj2v8Ab134ot4WWDYsUhA5&#10;IH9K4zx58f8A4Oww3Gk6RqkbN9nCJ5bDr61z8uu5tCqpHo3wy1jVYdPt4p5ZoW+zq5jT5ck84/Cv&#10;obwn4nt/BvgmytXLec8ck7M7AlWY5z9T2r478E/GWHXvFdrpNo5mt440MzQsPuAgYJPTivT/AIn/&#10;ABwt9TVYzayRw79v+jr8zLxhB69O2aiNZRm0wnH2h7n4Vv7j4g65HFJH5dvHITcMrfMMcgHPSvTr&#10;XwNoMIjmlulk/djbGzD8BXzr8FvF7z6CLtbKSOTafMcM3y59eeuK6b/hbTWN59mto2kVciS4mk3Y&#10;b8a1WNo0/iM3QqS0iz3K3uoIIRCmnRrGn3NpyB9KZdeILWX93a3axqGy/wAvpXj1l8a7WGf7IJd0&#10;hUtv80Fc+g5rM8fy/Hf4ufDnWvAf7Nl5ocXj7XLJrbQZvEGoNa20UrDG8usb/MASw4wSPbFdGHxt&#10;OvJQj1OetQqU6blLofeP7IvgvS5fDK/Edpre5m1DK208MgcJGDgjIOMk9fTpXtUg8sZSvk//AII2&#10;/sQ/F/8A4J+/sS6H8Afjp8UI/FPiaPUrzUNUu7aZ5LeCS5maUwws4DFQWPJAySTgdK+sJiSOK+zo&#10;U1Rgoo+HxFWVas5SPM/jJ+2L+zB+ztrlj4b+Ofx+8KeFNQ1Rd1hY65rMVvLMucbgrHO3PG7p716F&#10;omu6b4h0231rRNSgvLO6hWW1urWVZI5o2GVdWHDKQcgjg1+IP/Bdb/g3C/bc/wCChf7dM37UP7PX&#10;xP8AClxo+tabZ2d1pvijVJraXSjECpMe2J1eM53Y+U5z1zX6x/8ABP79nLxN+yP+xv8ADz9m7xn4&#10;x/4SDVPB/h2OwvtW+Y/aJAzMSN3O0btoz2UVuYnss8jp0NeX+NP21/2T/hx8SIPg748/aM8H6T4p&#10;uWVYND1DXYY7hmb7o2lsgnsDjNen3IyM1/Pv+3n/AMGs37ef7Rn/AAUR1z9oX4d/GbwjJ4T8SeJl&#10;1N9U1TVJ49Q05N4YosSxMGK4+XDAdOlAH9AtrdC4QSq4ZWAKsp6g96kllZOi1zXwe8FXnw5+GGg+&#10;AL3WJNQm0bSLezlvpvvztGgUufrjNbus2j3unT2STPGZoWTzI/vJkEZHuKAPNtN/ba/ZO1f4xt+z&#10;3pn7Rng+bxvHctbt4Xj1yE3nnL1i8vdneP7v3vavT1kEi54P41/O/wDBb/g1D/4KAeA/+CjXh/46&#10;a38fPCqeDdD+Ilr4ifxVp+rXH9sTRRXguMLCYvlmbbt3GQgbs88rX9DoT5ACfr70ARancR21pJJM&#10;4VVjJZmPCjHU18OfEj9o/wAEab8bofhDDP8AbtQ1KO4urr7PINtrbKC3mMehBHTHWvrD9oz4b6p8&#10;YPgl4o+GOj+IZNLutb0aa0g1CPO6BnQgNxzX5IfEP9mX9qD4afEfwf4D1P4g2RtLPSW0X/hMJ4nC&#10;vAQFktpG2Ng8HYXxkHBNfzd4+ZHlGdSwSx9ZQUOdpN2u7b+dux9Pw3WrUpVPZrtr8z1L4OfBbxR8&#10;W9Bgnn8Q29p8Pf8AhKrnUoNJSNhPeES/KrMTtEe4Z4HNanxE0nwJ8Rf2zNE8Ch7ez/sXT0v9Tj8/&#10;b/aMi/6mLZ0fYOfUV0nw18XeJvh/ql1+zZqdlZ6ffWWm7vBOo7SIL+ELjBzyZFPLDuDmsHwx+yF4&#10;I+Ivjmb4qeNfiV/b940266j0q6Ef2e9Xg4kiIYbegXjFfyVUx1Sjj8TWzGtyUVBqk4q9+b7Tto7+&#10;et9D7WNP3IqkrtvW+nyPoWR47WEyswCquT6AV85fAb4pan8Xf2w/FGqaH4kkm8P6VpYtEt43PlO2&#10;7AfHQ8q351oftl/HLTfgJ8I5PAvh/W5ptb1K3aC1N1cGWZYyMGRmY7s4OAa5P/glN4ZFv4H8QeL7&#10;mHdJe6j5aznq6qo/9mLV83kvD39m8MYzNq2vP7sG1um99T9MwWTyw/DNbMa6tzWjG/W71a9D60ju&#10;kTBlya5b4d/Gvwb8VNa17QfDUrtL4f1H7Hesy4Xf7H0zkfhW74hvYNN0O6v5JPlggZ2OemBmvDf+&#10;CeuiF/hhrHji4VfN8Q+Jru9LAclS2MfmGrxcpy+jLIa+Jq7xaUbd2fO0cHRngateXSyXzLX7anhz&#10;XJtX8AfFLQtTjtf+EZ8QMZLqRNyRGWMojP8A7O4gE9ga851i5/aq+JHiax+CfxqvIrDS/FlxL5M7&#10;28bRtLD+8WOMIc+Uw65OTX1tquh6H4g0e60TXtNjurO7jMVxbzKGV1IwQRXKeG/2efA+g+L9L8XD&#10;WdWvv7Dhkj0Wxvr4zQ2W/rsyM9OBknHav1jhPjTDYfJY0MTTTnST5W43a7WfTU+WxWEnKs5x6nA/&#10;D39h+18P3mnt418Ww6tZwXlxeXWnrp4iQzSrtIQqcqgAGB1969v8K+DfDfgvSIfDfhHSYLGwt+Ib&#10;WBcKvOT9fqea0E8uRWCI2fanRxKi5LN9K8HH8TZtndZfWanMvLRfcb0sPTw69xHGfH74iWvwg+EP&#10;iD4gXKuf7N093jWPkmQ/Kn6kV8wf8E+v2eG+JFlcftAfFPTzcR395I2l29425p23HdNJn7wJ6A8Y&#10;r2b/AIKE+GfFPir9lzXtL8J6PcX9z5kUkltbozSNEpy3C5Jx14Ga639mTTdP8O/s7+EbBbUwJDoU&#10;JaNoyuDtyevT8cV+iZLm1TI+DZSwUrVa9RRdn7ySOOrGVXFXktEj4H/bQ0+y0f8Aab8TaZpUawx7&#10;ojbw26qqx5jXdgAd6+1P2EfBmqeDP2a9AsdWjaOa5je58pm5Cu2QPy5r4e+Iml6p+0x+3jeaT4av&#10;5Gs7jWPLkaBSR5cZALnHUYFfpDqT6h4J8GQQeGNNWdbCGOIQN/zzUY498V+geLGdTjwnl+UynerK&#10;KlLvt18zmwMXKvOfRHAfGn4ReNfi98YNJMl49j4fsbTE11C2JJGLZIHp6Zra1f8AZ08E2fhtoPCb&#10;XNreQR74bj7U7MzjnB55yfyrqNF+J/g3WLFbr+37O3fH7yG5uFjdD6YYiqOufEzQXhfSfC07anfT&#10;KUjjs0LBc9yelfiVLNM6bp0ErU46bdPPudqo0XdrqeW65r/iLxhc+CtF1ja1u9/JHqU0i/fKGPbk&#10;npwx+uK96laG1jaeaTasaZZmPAAHWuP074W2tx4EXwx4gi/fNL5vmx/egfjofYAfWoT8JvEt1pw0&#10;TVviHfT2JXaU2jc6+hbGaeZ4jL8ZThBy5VB7W377BSjUg9tzF+DXiC68a+N9c8aTtItnHePDYySf&#10;ddR8ox+tfN//AAWoYWHwPsvFtpdLEdO1aGWSTrtGcf1r7M0rwxo3hjTYdH0yzWOGHhV9T6mvK/2z&#10;PhX8Jvip8KLzQPjLoS32hybWubf5/mIYY/1fzdfSvc8P84wv+vFNpWg4uK+419lUjTTW97n446P+&#10;0JpOsTXRu77zLiDaIoVY7XH41VuvjxpGy6Gp2kenxvJtktrcBSF/vDv+NfWHxX/4JTfsqeO9BZ/g&#10;7fah4Q1QjNvcQ3ckkT8cBklJ4+nNfJfiH/gm98ToPiH/AMIH4g8GalNp+m4mutWj1AyJfR46rsBO&#10;P9naCO/av6ew8cqqRbcuU754zEcqXLqHhf496d8RvFKeBdBu7i40q1Be8uHkVBtH8IbB5zjpX1l+&#10;ypY+BbfTjrUvgbT73UprUGO1isIQsj9pGlYHA6ZHXOOua89+Bv8AwTJ1rTtaVtcgtdP0eeNfJhhk&#10;/fnJB4QAndjruwOvtX0pF8I9X/ZvjbVtJ0qLVNQeGODRLC4lhhUMQqh5hkZI5YMA3zEdDxWVaphe&#10;b2dF6dWTatUjee/kdlr3wR8H/E7R44/FvgDSbz5Cdrx+VLHk5+RlwB+X+A+sf+CTXhTSfhn4A8Se&#10;ANMvTEv9rrdw6XNIu+BGQISMcsvyj5vWvjf4P/EzxZo9+nhDxpfLPeLJLNqlxNLjyHPIiwcbUX3x&#10;nr3r6j/Ya/Z51nVf2srn9qW08Zz2+k6b4Rm0GbQY9wW5nmlilEjdsKI+O+WFenwY5/24u2p4PFEu&#10;XKnF+X6H3JbOWB4rmviz8ZPhj8DPCk3jv4vfEDSfDei2/wDrtS1q+S3hU+m5yOfaujtc4bPrXwB/&#10;wcJf8Er/AI7f8FTf2a9F+HHwB8f6XpOsaDq/20afrlxJFaXw242s6K21h2JUiv2o/Lz7R+Dvx++D&#10;/wC0H4XHjb4IfE/Q/FWkmQx/2hoeoR3EYcdVJQnB9jXZRMzLlq/NH/g3W/4JCftG/wDBKj4VeMNL&#10;/aL+IWlahqXizUIZ49F0G8kntLEIuN290TLnvhRX6WWy/Jj36UAcR8cv2k/gV+zXokHif48/F3w/&#10;4R0+6lMVrda/qcduszjGVTeRuIyM4zjNflB/wcyf8Fm/hz4E/ZRsf2Yf2Wvilp+uax8U9NaTVNb8&#10;N6rHKtpo+SrAOhOGlYFMdQofOOK77/g5F/4ImftSf8FU9X8A+OP2ZfHuhQ3fhKxuLO68OeJL+W2g&#10;m8yTf58bqjgP/CQVGQo57V+Rf/BQv/g3y/aU/wCCafwI8E/Fn4ianB4wOrebZeJf+EfWSa10K7JZ&#10;o0yVDNGyfx7QN4PTKgqT5UDPz30u9m0e+jvdLuLiCXKjzIZmXd04O3HB+te66L+2z8btD+z/ANne&#10;P9bUKio5/tifcF/uKd33R715V4q8LLovhHS57i3a3upL2VJ43DKVwMjIIrn47jahjE6fKe8361dG&#10;pHdq5y1Yuppc+kLf9tb4pRTyarpfxH8S2N1LJvk2a5OyzYGPmUvgjHpg1a1P9vz49amkkF58XvEm&#10;+4Xy5vK1JiqKOhXP/wCsYr5mW8eMYjlVf+2wq3p9nrOsSeXplpJMx4BVweK2lWpy+yvuMo4eS+0z&#10;6c03/goz+0xo9tbQzfG/XLpY2Xa00iu8YHYlgcjHqc1Pbf8ABRD9oOHUJ9d0f4qaktxdKq3G63iM&#10;UqjoCCuAfcfrXzZaeB/HN3cR2T2LQJJIF86aZVjT3Y9hj/Jr0jw1o/xO8A/CzxNofhnxDarb6wIo&#10;dYjAXdfQj51jj3f3Tgkgg8465FT7Sjb4V9w/Zyi/iPUr7/goj+0FfXdvc3fxi1aF/wDlkqWNuAhP&#10;v5ece3St3/h5v+0ZbWi2914jsbqOHAZhotuWYcdcrXzR8N/gF+0L8ZLqOy+Evwt8QeImllKbdN01&#10;5Ahz/EwG1fqSK+kvhd/wRU/bn8Yxi68bW+ieD4Txs1jVknnx/wBc7bf+RYGsKmMwNP4rHoYfLMyx&#10;P8KLf3ljSf8Agp18Z7WCS4D6FeR+Y223vPC9sxTPYfLgfjSW/wDwU28eWcnmSeFPA8y4LfZ7zwZb&#10;FVb2O3/61exeCv8Aghb4Y0iMSfFP9pK8mn6tb6Lpaxr+JkJOK7nw/wD8Emv2L/CLedrVzrWtSel7&#10;q/lrx3/dbf51wVM4yyHS/wAj6jL+A+JswsqcN/M+Tde/ba8CePvFej+PPiH+z54KuNS0iJo7OOHR&#10;VjtiWIzI8aYVz6bumelcHeftofF+08e+JdJ8IeMZNJ8F61rVvqWq+DdOxDpl3Iixrh4lxlSFwRnm&#10;v0atP2Uf2CPBkQli+C3hmRo1OXvvMumJ/wC2jHNXLPW/2R/BIaTQfgn4Vhbbjdb+HrdCfxK5NefU&#10;4gwaXuQZ9dhPBviSo71Zxj+J8Nx/to/B/Vtf1LUtZ/ZV+HF8LiOGOOzXSpDHCqFyzIFbgsXGSefk&#10;FafgLx1ay+FvFvi7wx8JF0yx1KPyYdB0HT5hCysOVUnLYPXrX2Xc/tIeDIJDH4Z+G1h/uRWKfyVa&#10;ydc/a68UafbtbpZ6bpK9VZ40Uj8K56+ec9NKNPTuz0o+Clat+7q4yKfZbn5+6X8O9Q1bxN/wkVl+&#10;yFqbafY2hUWEOn3u26lP8TNjPHtiqmo2nwy0W+8vxj+yRfafKFJaFry7iyO5wRX2rqn7RPjnxJP+&#10;41nWL3dxi1heOMficCuZ8farrd5Zw6rremszRghfOn3Et95c/lj6Vpg87lWxChKCSfmcfEXg7/Y2&#10;TzxdPEuUoK9knb7zwvUbT9nKfwhp+m/Df4a6raXUdpJJcLFrjz7XZeDgjO0HJPrV7wHObv8AYY8W&#10;aKwbdbarHKE7LhmFfX/wr0b4d/Af4ht+0549+H1rY6VrnhOTTxoumwq6zXE0WFmSR5RFGcnoxU+n&#10;pXyl8LPDuveKvhB8WtUura4t7O7vpPs8csiMy7Wfg7CR2HTIPrX1uBxSlT5bd/Q/C5Yblm5xld6X&#10;Lj61ceP/AAP4W1zWWGIPDVpYRmGEKdltEIxn1OE6967Pwl+xn8S9I+EEn7Uep29nD4cs9ditJ1ku&#10;B50ORE4Yr3yJYyAOzA968E8F/tC6D4e+Geh+F28PXF1dLd/ZWe3kDNuMmEAQ/e5OCAc+2Oa/RL4F&#10;fsu+Btf+H15NL8e/El1NYpHNe6P9qSCFZjsBJt5M5424ODkAYPFenUx8ZU4wg0n1Xl5Hylaj7DFT&#10;q1U9XZH2b8L/ABCPHPxUvPGeo6b/AGf/AGt8EY71re4k4j3LBgEsBnII/GvyI+HvxT1zwR+0do/h&#10;PRPGlx/wjf8AwklxqOpWoswBazeY8ZAbncpB57V9rftG/F7wd4R8O23jL4oeLZtRW10lNMsbWG5K&#10;z3saYEcG2Mr5n3R1B6Z4Ar5xaDx98U7h9S1SGPwb4fuF+TQtLVftEyZzmWUjIY+gr5rOsZgqMYyq&#10;y2ei8z7vgfhXPuLq0qOCotwd05PRL5nlX7VngnwxpUeu/FF9RjvNIuNSZ5LGb92qzBiQwZSHDewr&#10;5++Hvwq+Hf7WHizVPEvjb45Q+CfJiUwrrHnXvnL0AVsk4A9Sa+4Zf2ZvgbrGmfYPE/w+XVLdpN+3&#10;Ur2eVi39774wfyrkvEf7Jv7JWm20gsvB9rojbcNNb+Jnh2j1IkkKgfXivIpZ1RryvGMvVK5+vYjw&#10;fz7LMKlOrTiltzSSufP2r/8ABPXwBpehS6x4W/bl8K30sZ/d2CWtzHK/0BFeNXGkfD7wZd2un+OD&#10;ca41zp/nLJpOqJHHFjIAYFSQ2B39RXvHjb4JfB2zjmtvh3+1N4ftb9WYRW2reJrSWIe29JOD9Qfp&#10;XzV4i+GPjLw94rj8M6j4ea4u97SrdWMgnhu0B3b0ljLK645yDwOTjFeth69HERsm/mrM/Pc4yPHZ&#10;TU5anK09nFqSf3fqel/Aj4NfBP43eF/iBrK6jc6TN4Z8PR3djb6lqiNLPIZ0UiIBRvwm4lee1d9+&#10;0xc+ItFuPDXgV/iLqWveGNFgEPhODUVCtaWuEK4AHylgRn0rwe08CWcl74s1/URqGhtodtFNBYC2&#10;2+cXlVNnJHGCSMZzxXs37R/xN+HPxM03wf4g+HuqtJ9nsVg1CzuofKntpVWMfOp5IODhhkMB16it&#10;XHljNuT16dDnwdSnLFUUqaTi9X3OZ8ECG2/aO0mdi3mf25FtGemSK7H4L39zY/tu6PPHLsePxNLh&#10;l7fM9cJp0d7Z/HLRtYuYv3dxrMDxnd94B1B+nWuq8CXbWP7XlhfRR5aPxLK6qe/zNXh4mSlTk/7r&#10;P1jh+8sZRiv+fq/NH6jL4p8Ry/LJrNwy7v79SJ4h1oHcNXn/AO+q8w/4Wjq+ONLh6/3jSH4t6qg/&#10;5BUPH+0ea/PpYr3tZM/tKnks+RWgtkeqDxFrGOdWn/77NJ/wkmuxPldTl+b/AGq8tX4u6s6k/wBk&#10;24/4E1H/AAtrViuf7OgH0Jqfrnmyv7DrP7CPU/8AhJtdJ/5Csw/4HUUvifXM7f7Wmx/vV5o/xV1Y&#10;gEWEGMf3jUMvxU1jbn+zoPzNH1rzBZLUj9lfgemP4m1pV3f2rN/31VG58W6+pLLq835152fidrLD&#10;iyh/DNVZviJrLvj7DEPzrOWK7HRTyeS6I9Am8a+JF5/tmb68f4VTl8deK4jlNdm/T/CuFk8ea2y5&#10;+ywnn3qC58Y6oyKY7OPc33hzxWf1qT6nZHLIdYo7uTx94qH3vEMv6f4VG3jvxcE3DXZvwA/wrzu5&#10;8WawTk2cePxpqeK9W7WqhfxpPE1H1N/7Noxj8KO6u/iF4u6DXpfxx/hVGb4h+MfLL/25J/3yK5Gf&#10;X9RlbesKBe67aY2oaiLcuIF/I1H1ip3N4YTCxesUdfbfEfxkx2HWH9Puiv10/ZT/AGNf2aPiZ+zb&#10;4N8eeJvhza3moap4ftbm8uWncGSRolLNw3qTX4r2mqX5G94Vz2Fe/fDn/gpP+2P8MfBWneAvBvxJ&#10;+y6XpNqltZWosYm2RoMKMlc9OK93JM0weDnJ4hN320ufk/ipwbn3EmFoQySqqcot3fM43XyPpn/g&#10;tl+zN8Ivgp+zpp+o/DLwlHpcmralJZ3W2Rm8yL7LO+3DHpuQGvgLTWMmn2r4zm1jP5oDXcftNftr&#10;/tG/tFfD2XRfjN4w/tSw0uOS8t4/ssceyRYZF3fKB/CzdfWuH8LCSfw7p8zKq79Mt2wV9YlP9ayz&#10;nF4bGVFUw6tH7jTw1yXOOHcO8JmtVTrWbum3pfq2T23j3xLpN22mWd55caqCq7au/wDCyvGONw1I&#10;f9+xXC+NNXvNE8XLawwq3mW6sc1bttVv5ovmt0z6+teL7apHZn61PD4RpScUdenxD8Yy9dSH/foU&#10;Hx/4v3Z+3r+MQrl4r+/C48lTRJf3/wB7yVqvrFaW7Zzyp4OL1ijqJPHvisrn7fH/AMCjFc38R2n+&#10;I3hqbw34gEMkci/JIsYDxt1DKexB5zVd9S1DA/0dK7L9nHwZo3xY+O3hn4e+MtftdI0vVNWigvL6&#10;4OFVCfu+mW+6M8ZbmtsPKpUrRjF63PKzetluFymtVrQvFRbatukj7K/4NtP2BfiD4DsPFH7TXxpR&#10;2t77UfJ8G200Y2yDpJfKP4S33cdMhjX62X1/YaJp82p6new21tbxmSa4nkCJGgGSxJ4AA5rM+Gfg&#10;rw38PfBem+C/CunxWunafaJBaRQrhVRRgY/CuH/bl/Z/1/8Aal/ZO8efs+eE/FzaFqPizw7Pp9nq&#10;y7v9Hdxwx2847HHODX7FhKXsaEY7u2r7s/zU4gzL+1M0qVo3UbvlT1tG+iLnwf8A2yv2W/j74kvv&#10;BfwU/aB8J+KNW07JvNP0XWoZ5owDgnapzgHqRxXpsMhccmvwq/4Ii/8ABth+3B+wP+3fp/7THx7+&#10;KXhe10Pw7FPHb2fhXVJp5dWDqVCyK0SBE/iIJJziv3Vt8ciug8Uy/G/jfwt8O/DN94z8ceJrHR9I&#10;06EzX2pajcpDDbxjqzuxAUfU1ynwR/an/Z5/aVs7q/8AgD8bPDfi6LT2CXzaDqkdwYGPTcFORn1I&#10;wa8S/wCCzf7CfxH/AOCi37Cfif8AZm+FHju38P65qU9vcWVzfO6287RPu8mQpkhW6E4P0NfFf/Bu&#10;r/wQg/a6/wCCXfxh8XfGb9pj4h+HwutaMum2Ph7wvqUtzFMQ+7zpmeNBkfwjB+tAH7ARSMybmNc1&#10;8V/jN8MPgd4RuPH3xe8faV4a0W0wLjVNZvEghQntuYjn2610cA+Trj1r8/P+DhP/AIJV/Hj/AIKn&#10;/s2aH8OP2fviDpula14e1r7euna5cSRWmoLsK7GdFbaw6glSKAPtf4RfHz4PfH/wqPG/wS+J2ieK&#10;tIMhjOoaHqEdxGrj+ElCdp9jg12ETFl+avzV/wCDdT/gkT+0P/wSn+DvjLRP2jPH+k3+q+LtUhuY&#10;9H0G8lntbFUQrnc6Jl2zzhR071+lFv8Ad5oAkooooAKKKKACiiigAooooAKKKKACiiigAooooAKK&#10;KKACiiigAooooAKKKKAA9OTTZCnRxTqp69fR6XpdxqswYpbwtK6p1IUZ4oAsZiHUUqrG3IFfht4B&#10;/wCDvLV/F/8AwUAt/wBnO9/ZWt4fAd74u/sC21SPVJG1NXM/kiZo9uwjdztHOK/cLTrlbq3juYi2&#10;2RQy7hg4NAFgxq33hXn/AO0z8BfC37RPwl1L4beJoFxcR+ZY3DD5re4X7kgP16+xNehVFcRl16Vj&#10;iKFPE0ZU5q6ehUZSpyUo7o/Gy38A+IfhT4m17wN4us2t7/S1nimjYdcIfmHsR0Nc98ev+CvHg34d&#10;+CLPwrp+prD9h06OBH8wKpZUA/Gv0N/4KDfsww+NtGk+LfhTT/8AiaWtjJBqaxj5poShCv8AVc/i&#10;PpX4m/HT/gk7c6+LjWNc1mYKpLGa4fCr+dfBZfw3Ww2LqU+Zqne/qe5LMI+zUkryPK/jv/wU48Sf&#10;FJ7iwtNSuvInbmRZNqEfTOTXzvqHxE0XVbtp7m4Z2ZvmLHgmtj4w/sW6T8PriSDRvHMtw6thUtyW&#10;VfxrhfDf7Ivx08bXf2bwTp+o3/P3obclR+OMV9fhMDhcKrU1r3PLxGIrVpXkddp/jbTbWMrujOfu&#10;Be1XLHxxpQVjcFVkb7rCrelf8Euf2x7yIXD2jQlv4HQk/jitVv8Agln+2IqiW4uIYtv3d0dehy+7&#10;sc9pGHL40hSJvIvU+UZUDmqNp8Q2s5cQoGTOWXbjNdTpv/BLr9rPVLprGPWGDfxbYcfzrodB/wCC&#10;Mv7UGvXSWWp+I5owxA+XnvU+6O0jz/8A4W5YlPKvI8Sbsj94MAelQv8AHnQ9HTY97Ewx8rM4OK+n&#10;vBv/AAby/ELU7iNvE/xBmAY8quQa9z+GP/Bun8JNPlhuPG+q3N1tILx+Z1o5exe5+aF1+0DpN3qY&#10;uLOxuL6ZP9RFbplc19MfsEaX+1P8WvHKy+F/hpqTQzMAtzJEyxxL7sa/Tz4Mf8Ejf2PfhIY5dP8A&#10;hha3U8eD5t4gbLevSvpfwX8OPCfgmyXTvDGh2lhCq8R20IQfoK0jHuHteXZHmv7PX7P/AI+8LaNb&#10;z+PdZVbjy1LW8JJC+2a9xsLJdPtlhWQ52/eNFisu/YE+m6r8dm8pHmkCpkkRzSlqMjjdApDFvpVr&#10;7G7xb3+Uf7VOCxQhVjTc1SFfN5kk6fwrWY72IVs0PMUan3ag6fNIeGWrUdu8uEtwa0LHSXKZuZM/&#10;7O6jkciuZGRHpDu2wQ7j0G1eKtweECTi4AC9dorXU+SdsahRT1nbeMc/Wj2ceoKUuhQj0CKNfLhh&#10;VR9KT+wooDuaFTWoZ1zlqktP+JjdCwtPmb+LPb3qZxpxjdlKUjL/ALGhJ3mMKKIrNpH8mx012bsU&#10;XNdtp/hjSLc+ZqLec4/hZuB+Fa9jqOk2v7qJY4wvZVri+uUloiveOE03wB4p1J/MfTJEB/56MFH5&#10;ZrWi+FviFV2rcWq57GQ8fpXYR67ZdBOtTDUo5F/dsMe1UsRGezJfMcHc+CNa0pfMkWOb+95Tk/zF&#10;UDCY38v5ge4avQr+UPHvFcx4jNtPbNcqgWVe4HWn9ajGXLInllLU526SGOPzJVOevWqYivdQkCW6&#10;FsnhV5zU92k9w3+zW34auIbaya1gTazAiSQ9f/rYpYvGRwtPmQ6dHmkSaP8ADO5mKTazerHGRnyY&#10;uX+h7Ve8QXtt4K07HhiK1t5/+e1zCZMr37jn8am/tCbTdHM2neZceWuN3U15d8Q/inpdzus7p5IZ&#10;iuDGy4YfnXzuZZ1Kjh+aTs3933nXRw3PNKxwX7T/AO1z4z8HaU8ej61Mu47Xa1thtX8TX51/tA/t&#10;w/tCaVfSXfgv4j6npo3Zb7HcCHPv8gGa+uf2j7rTPEWgTaRp8W9mVj5sjcZ7V+fXxY+HniNtWawv&#10;Z41jkkP3Mnj0r8mx2MxeMzB1ZVXby2PsMvo0aNHl5Rul/wDBXX9svwjdCB/jr4gZVIH+kXIdTznu&#10;DX0J8HP+Dgv462Cw2fjq30nWlxtaSa3Ebt75Uj9f/wBfxXr3wc8PTt/pkUu5ffiuZ1X4R6Taoxsb&#10;2ROPXpXtYXHYinZwqSXzZVbC4Wro4L7j9zfgP/wVs+CPxUW3fULS60mabHnLI4lhBPB+bhh+X9a+&#10;pLLxjofiGwjv9PuI2ikQOpVuCCOCCOor+aHwN4n8UeCpd+k6rMBE3zRnndxzX6Wf8Ezv2/v+Ev8A&#10;DS/Cnxzri/bbP5dKuJGwZE7wn39Pyr6LA59Uk3TrO/y/A8bGZXGn71K59X/t6/s7fD39oDwLFJrn&#10;iuHQ9V05i2l6pIoYKxHKOMgsp9skda/P+58Ir+zdaatDrPiex1bWLv8Adw3WllmiSL23qrZP+7Xs&#10;37Y3x+vNP1WTRp9VaWGc/uNzcp7V8oeJNev/ABFcx3N/ek/Pjr1FfMVM4lmOaSpcnKl1PdyvDSo4&#10;W7lc2dN8Q3raBNeS635WoXUhCBieV9K8r+Kvh/xZFbyajJqX8WfkY5NWfH3iddEkiu1lOIJFf8j/&#10;AIV6b4U8LeA/i/4Sh8ST6x5m7DLGrY/A17eD5Y1Fc7JTk46HyfLpmrT3u6a8KfN/eNdv4P1Tw14M&#10;gF5cX8hZT84Veteu6x8E/BumM080sAYN+7jj5IFcD8QPDXw70u1Zbm6BfH+rVuBX0Mael0cMpa6m&#10;Tq37TGgQObbS9LnmXbhTIFGD9M15/wDFX9ofxxdae0ek2whV/lYKvOKfet4R0+aZNL04XB3fKc9K&#10;zNR0JdVEZvCsAbsRVKNjH3dThbnxJ4w1q13y3d1uLbvmY8VpeF/BGv30jahdySfMRuLMfUV22nad&#10;4T0eBPtUizBm/Liuni1nwzp3hSS7tgnyxsFpNRFGpyj/AA/K/gbWLWKN9rXShM7vfJJ969v1ffI0&#10;OtfbGcRxKYzjocDmvj7xz8XpdQ0+z1O2m3PZTZYr14PSvX5Pj1FrXwst7m0uP3j2uOvJ49q4q9OX&#10;PzI6aNX3bM+o/hz45soPBNxcrdLJ5k5VBx97uR61Q1bxjPLbNczyNGqyja+eV/rj8K+X/hf+0L5H&#10;g1dJluWW4tpnbO78q9N0D44eEbvwlDDcTeZcMAZGaTvXBVpykzsp1IHpNt49dnZJr7zFXln+7uHp&#10;ggVv+Fvibdade2+t6ddrbyW8u+KWNjlGB4IxXi7ePdJuU32/l7XyXO7p7daz7j4lWsebS3mVdo/v&#10;VjBSp7HRL2co69dD9uv2IP2tNA/aN8BiwurxF8RaTGsepwtgeaMcTIM8g9z2Oa96jZX+UD61/Pr+&#10;zp+2b4y/Zz+KOm/ErwvqDSfZJgLy33/Lc25PzREehGfoea/c79nj48eBv2h/hbpfxY8A6itxY6lb&#10;hiqt80Mn8UTejKePev0HJMy+uUVCfxLT1Pz3OMu+p1uaHws70xDtS+Ug5Apom3/dFSA56V754oEA&#10;9RTREgGAKdRQA0Io5ApxAPUUUUANESA5AqNlIJNTVGyMR0oAq3ySCJti9VNfnF8dv2hPiV8I/it8&#10;RfCXxAbSbPyNIN94MZeFmbJDpufG9xlTjp6V+kcsDFeTXwl+3z+zT4X+PHxktkbXJ7HXPDKJqWjw&#10;yRo1vMxONzqRllyACM96/n/x6wGWyyWhjcfBSpU5au13G+z8l0fkfRcO1J/WJU4uza/I8E/Zz8If&#10;Gf46fChvFfxV1W7j12PWBf8AhXWrpWWa2x1Ro8DbG3TCk5HavR9ZPgj9k/Q9a+KOpXc0d/rpWS60&#10;O0vC9vPe4wWiVlVgWPX+Veu6JHqq6BbprVrDHeJbqLmK1b92HA5C+1eBaf8ABrxx8d/jrdfEj4x6&#10;c9r4d8P3DJoOkS5xMVP+tYenev4XjxJ/b+YYhV5Rp4SD+BW95X92K6u71P2DI8twftFVxD0grvXV&#10;vsj5i/abHim7trPxz8ULxm17xGz3Mdjk4sbPpHHg4wfXFfYf7AXh+08Pfs5aM9qv/H5vuXKjruYn&#10;H5V8PftmfEaf4gfHrWFtZ1ks7GT7Jaxx9NqccV+hX7K3h5/C3wE8L6NMm2SHSYQ2e3y19t4jV3he&#10;CcJDSPO01FaWVtD9W4yjUwvCOEpz0c3zWXRW0XyK/wC2F44TwP8As9+ItShZkmuLP7LAynkPKQgI&#10;+m7P4Vx/gb4tfD39lX4AeD9I8TLPNdX1vCI7GzCtM0kvzM2GYfKCTk1yf/BS/wCI9ppOh+H/AIbw&#10;2zXEmoagt1cQwt8zxocBRjpljwf9mq/wA/Zv1r4r6pP8YvjXqsU2qSWxi0XSIZgy6ahUhGIzwQOg&#10;9ck89PKybJ8FT4TpVcxfLTlK7S3fY+ZweWYenw9Tr4t2hKTdl8TsrK3lvqdDq/xa+L37U3ja+8Bf&#10;A3XG8O+HdJfZqXiIxlpJm7rF9PqCeenQ8Z4G17xv8P8A9qvTvhj8O/ixrfiiFSV8QLqt4XiU4O7b&#10;j7u3+fFb/grTv2m/gl4E/wCFM/DT4PwzXa3Eit4lmu18qUOf9cV67sEcH0rzGz8N+Pvgz+0cdL8K&#10;y/8ACQeMtS01hdSo3yRTykFnOOgAr7HK8HltTDVqVBwVPl91KzfrJndgsLhKyrU6fIoKD5Vo2/70&#10;mfX3xH+Oem+A9Vs/DGkWb6xr+pSqlvplmw3KueXc/wAKivQ7Oe6ZEN1GeVz93ofSvL/gF8AIPhza&#10;N4o8WXH9qeJr/wDeahqUzbiCf4Ez0Ar1Tzg2EIIIr89xFLLcLUVHDu/Le76P0PznHLC05clHW277&#10;/wDAHuyMhO3a3vXlv7WXxhtvg98GdS1i3mxqF6htNLRV5aZxgH6AZOfavQ9W1Gx0iyk1LUblY4YE&#10;LzSM2FVR3r4v+JXxG0D9oL4tf8J58QfEC6P8OfClyVtfPkw2qOv3hGnUlj1xnA4r7bgTJq2aZkq9&#10;SLdKm7tLq1tFebPDxlWNKNlu9Dtv+Cd/7P0vhPQJPjZ42dG1HUo2SxZl2ssJbLOc/wB49OvFepat&#10;+2F8B9O+J+n/AAk/4TKO61TULj7Mv2RPMiil7Izg4Un0r5D/AGh/2+tc+I0X/CA/CrdoPhtV8gmF&#10;gLidAMAcfcXHpz71zP7CvwtT4ifHix0yMSrYaPdDWL+baSxmTgLk+pPPrX69nPh1jMyweJz/AIgm&#10;6SjG8IJ6pJe7f/JHk08aqc40aOrvqz9ILjwR4L1Gb7Td+G7OSRmyzNAM596bPceDPA1tJdXEun6X&#10;Cq5LkpGD+PFXmE8sLQwkxlkIWRB8ynHXnvXjul/sY+HrvxC3iX4oePdc8WSbt0dvqM22FfmzgqM5&#10;/TGK/AcFLBVFP6zXlGK2SV7nsVfaRl7kb99bHdX/AMdfh1aMlppuqtqUsp+WPTo/Mxx3PAH51FF8&#10;SvF2r3Ag8PfDu5MLfdnuptmPc8EfrWv4f8B+C/CdmLXQPDltaxqPvKuSPxPP61wXjL9onWLrUpvC&#10;nwQ8Kx69fW8hiub2aXyrS2YerY+bHoDWuHwmHx0pLC020lrKWi+fQmVSVON5v7js/J+J8k5M99pc&#10;ELDjZGzsPwPH61xvx/sr2w+FmoXfiDUzdeXA7s0cYj464xyP1re+EOmfG+Cxk1L4zeI9Nurq4OY7&#10;LSbTy4oB6ZJJY++ai/aL0SPW/hFrlk5kTzLCRd0Zw3I6j0NdHC9b6jxjhovlcVLVxNtHR5tT400b&#10;xF4em0ltR0y7kgXzMMZGzsb1IBrnJfj63gWfUNWti98dLjZ5kuJgxkU9dpPb/PvXBWuu/wDCudH1&#10;DT9X1eS8tvmVppI9rIOgDEfzr5q/au+NN14B1ay8E+DXuvP1a133V9IpKxwZBbJxgntX9W08DUxW&#10;I5afX8EaxqRoxvJn6L+FvjVp2geE7P4nHTLiazuNPN7fXlzeh5UYEBIo03ZYnoF45IzjvmeINes/&#10;jp8L5vHviVBbyT3gk0nftmYbGxGJP7j/ADNjacjI+lfI/wCztf8Aw88RNa2Xi7WdZ1Sz03RWu/s2&#10;m3RcSuBlsqSeMDoMHIr0H4efte6Eb7VtN0XSLhfDqoJbX7Rbt/orqSTtxySRyV7HGDV1sLKitFqu&#10;ptGtKUrxO01bxv8AEr4ZW+oeKvGHwlsdYW6aNIpJtWaJ51wceaPKPzde5xnt1P6af8EivEeo+PP2&#10;Yn8f6poi2M2qaxK3lxyMysFRF3KWJJHUfhX4s/Er9qdvFFpDdQeLI/NW62W0bSbnkEn3W2dAVAC4&#10;9Wr98f2D/B0/gf8AZI8B6Pc2SWtxN4fhu7qFYwm2SceceB0Pz/pX1/BOFqSxjqyjay/F2Pl+L6/+&#10;xQg92/wR7DAAowBTmRWOTRHwMAU6v1ZH5wN8tSMYpwUL0oooAa0avywrgf2lf2fvAf7T3wV8RfAv&#10;4laWlzpHiLTXtZtygtCxHySpno6NhlPYrXoFNcA4yO9S9dGB/Gv/AMFFv2SPGv7APxMuvgT8eNLm&#10;uLrTvEV6unXixD/TrQkNBcrk42uhHAzggjORXz3D4y+F5fb/AMI9Ozbvl/cJz+tf00f8HO3/AASn&#10;m/bq/ZT/AOF6/CfRvN+IHwzhlvbe3gj+fU9PxmeD3ZQN6+4I71/LX4bsvN15LC4iZWDMrqy4K44x&#10;RFcisjGUD0OSy8Hz6bDrVn4eWPzs+Xb3MajKg43nGe/Sun8LS/aIEht7QIGwqxxptyc9ABXJ6pfR&#10;22pWtuhVUFnGq/gDX0H/AME5/C3hrxr+1P4XtfGdhHdaPbalHLfQzoTG/wAwChu2NxFc9Wt7GEpS&#10;9So0ZTajFnvv7P8A+xj4Z03whHr/AMQ/D9xqGs31tvjs41Pl2aMPlJwDl8c57GrH7YGgp4D+Fmh6&#10;o+gSQzWV9CNJhvrMESso+8ysDuAAycjmv1Fl+LPgTwBqlz4Wsfg/rmofYLRQh0HR41jI6iPzJMKw&#10;9ga4/wDZO1Pwl/wUG/a38Sap8UfgNND4d+Gfh1dNi0XxhpcTA6hcy7/NCHKgiIYB9OlcmCzSnjKk&#10;oRW2r9CsTgJUJKTkfjhdft0ftiaRpq6TpXxs1LSbHOYbLTI4LWJfosagD64rUi/af/aZ1CyjuJ/j&#10;P4ue4CgNIdcKc4/2TX3n/wAHIdp8Cfgv4O+HvwU+HHwk0HRb7WLybULi40fTYYHWGMbVBIXJUknj&#10;2r81PDdrqut6Wnk6hcblyfLt7UFn47Y5r2KdDCzjzOK+4iWYY+muWNSS9LmR8TPjV8c9Y8Qyy618&#10;V/ETy7f3kk3iC4Ygf99VB4M/aD+O/wAPdatPEA8fard2Cyhrm1vbx5kljyN3DE4OOlU9f+DvxNuL&#10;6TxT4i8Ga9DpkbZa+udNkSM+nzbQKxdW02KedYUgcxgYJJJxUVMNhqsXHlXXoejl+f5tl+IjVhWl&#10;dNPdn3/8K9Bi+N2qWYi+IelaPp95Zi7k1fVrorDHFgEkbQWdvRQOfbrXe30H7HHwr05orZ9d+I+u&#10;RzkLcTkadpYx3ABMkgz6n8K+N/2avi3pXh/wFceB/EmprHdaQ26zM7Koa3c5Uc91OR7DFdddfGHw&#10;tessMGv2StnG3zl4P5+tfAV6dTC1pU1DXvvp5H9kZPjsHxNlNHGVcS4xcVeCkleS38z2Lx3+0Xca&#10;nZTabp2j6ZoenyNhbDQdNEYxjoWI3N9a8xv/AImm1llOk+G4fOP3bq4+Yn+v6V5t4i8IfETU9Omv&#10;0+PFxZRSbm2/YY1SNP8Ae69PevAfG3hb9ojTNIfxs3i3Ur7SjI3k3cd0ytJGDgSbM5Ck9K3o4T65&#10;pKrp8zw8y4oo8LytTwDl1umm7d29dD6z1Tx9441C2W4mvli5/wCXUDH8qz7nxl4nNr5d9qs80bYH&#10;ltJ8uc18Z+Gvjx8XPCl152l+Nb5/70d0wlj/AO+W4rYsf2qfjXDdefeeIoLuPvDNZIF+ny4xXpUs&#10;hlGanznwuZeMmCzDB1MLPDNRkmt+p9HftHfHzWdB+DEPh6x+INzuknEVvp4ujJHt7jB4AFdN+yt4&#10;qsrz9k7xkqaFD50li7yNGx5OTyQeB68V8h+M/FNv8Q9Bt5rK3itZrEM9za/8tJiTkvux8wHpjI96&#10;+oP2DpNLn+AfjXSZbiPzG0WWSSOVuhAJA47YP519FhKfs9G7n8/1pRnFyStqeU/seTSj453GgzWs&#10;M9v9omuoopoVfZIjjaQcFlP4gHA7gV+tX7Lmup8WrPx54o8Sx2Gj3l9o9rZwrYxlY2KS7ickliQg&#10;C9cbVHHWvzD/AGJfAGp6t+0j4m1rRNDuLq1s9LVxNHGWCSSqrbeB15P5Zr7Q1vxL4r+Ev7MHiS70&#10;9ZrHVdS1a2srNmUq48wtvYemE3dK8/EQp/XFWle8Vo/+AeHiKNTGYyODg/jkl06s4mGK5+M/xf1H&#10;4p+KGMthYXklv4Xsni2iK3U4ExH998bu+AwHavVvDvhy1i0e68U6vIsVnZqXkd2+UcV5z4Jaaw0K&#10;zgjQtItuPOXbyHIyf1rJ/al+LUum/Dyx+FPh7XYLe4vm83VGaYL5MfZXPbPX6V8XGnWzjNG5bXfo&#10;kf3NhMTkvhnwPD2SinGK06yk1ueb/HX9qfxN4w1qfQPh7DcR2Yn+z2tvbL/pF5JnAA789gO1bfwV&#10;/wCCZHjz45afN41/az1y/wBL01tosfD+m6vGki56GUtkbj/d5P0r0T9jf9n3wV4U1YfF/wAVeGdR&#10;8UpYxZ02axsyYEJGXmG/AY9gfatP4z/HPTPi/wCJ4tPsPC09no8N0xhmJ8ibevyhSUPKA8njJNfV&#10;1KlPDR9hh1ZLr3Z/Mua59mvEWLlisdUcm3oruyXoeZ6x+wn/AME2PDNzP4I1bSPF815bLtubqLUD&#10;56ynOFQplGPHQpj1Nec+OP8Agnt4j+CPhX/ho/8AY5+PN1cTaTuuG8PazbrbatCmCD5YUtHOwXdu&#10;UhGx0DV7lBGtoh0nTLS6uGhkLRnhNzH0GQc+/JNSQa0l9ILDSdWOn6zp9wJGt7qMrKsqgbOH5UnJ&#10;BI4I69ayjia0Wlr8zy50ac1ytnzP+zZqP7U37SHifXPiR/b2g6pdWmmjRdYs/GF/JbrcxTBiqCON&#10;VD4ZSeuQevOKvfti/CTx78LPg54JTxF4C8CaZZtfzRyXHhDTZElSbG7yppZSWlyMsCRj5etfRHi3&#10;VPjR4nuF+JHgjwdo+m2mkxND4otdLhCzTTbiBeCLbgkq2CxyM88dTxvxFWD49+CPCv7L3iy81q11&#10;K51WSe31nWtPiaRFRGZmzHtDrgbQNuQGySeK0rVo1UnLRR1tf+rnRleVVMRiowpLVuy00ufK1/40&#10;stY8T+F9JgtdslhqcJnkXvll56d/6Vv+AWln/a3s2gQNs1a4kw391dxrmfjV4Fl+Avxb/sXULuO+&#10;tbTVkU3yAhgqlSSyY449M5rT8P8AxFk8DfF26+J/hvw2mtWsnnC0ZZ9oO/8Ai6cEelY1aUp4d+z1&#10;5k7fM++yOtRy/M4fWW4+zqJy6tWevrsfYl38SrrzPm0RV/2ftB/+JqJviS21i2kphe3mn/Cvmu5/&#10;bC8aOSE+E8OTz814f8Koy/tY/EF3Jj+F9rzzj7W/+FfG/wCruYSk24r7z+n14xcKwgkq0tP7rPp5&#10;viTORn+yQf8Atof8KUfEmcggaQg/7aH/AAr5au/2vviBpsX2mb4ZWqqFz/x8P8v6VJZfth+Mbi3+&#10;0TeD9MXI+XddPQ+HcdH7K+8y/wCIzcMzly+2l/4CfUX/AAsq+27P7Mjz7sf8Kli+Il60bGTSYemP&#10;vGvmKL9rvx9fRtHpHgHTbgrx8skjYNTQftKfHSb54vh9pQ/2WZ6mPD+Oelkvmctbxn4cp6e1k/8A&#10;t0+movHd/tDDSYB/wI05/HV+Gz/ZMP8A30a+ZZf2kvj/AAtvTwPo68dCsh/rVGT9qr9oAt5qeF9D&#10;445t3OP/AB6tI8OY7svvOSXjNkctpz/8BPqY+N9SYD/iUwfN/vVZi8V6xOFCaRb56fxV8pH9qb9o&#10;xzlPDOhfIudqWMhx7/fqvcftmftIaEI7uTQdCWORgVb+z32/+h1S4bxj3sclXxpyeO05/cfXyz+J&#10;JWyNFh6cna3+NWI/7TQbZLazz3GT+XWvlfRf24f2qNZ0w3Gj6XpFxE11HbSSQ6T8qyt91Cd/BNcz&#10;4/8A2tv2mtC1ibQPEdjYWd9DJ/pEE2n7GRvpuo/1bxj0Vjhl41YGV7zkvRXPtu0stbvJljh0+3Ze&#10;7LGTz+dXV0LU9Z01bjSbvTZo2cjetwowQeR1r89E/bt/ac0HzBpniO1h3qynba59j1OM12/7IH/B&#10;QjVPgfq00fxT+GMPiPw/dzNLebZHWSKU870w3GT1HStqnC+MjRclZvou55dDxwwUswUas5Kn1drO&#10;59qReBPGCD5W0nj+9dp/jViPwd4yiYB5dJ+bp/pSY/nXnkf/AAWv/ZHt/ksP2Yp5G2jaWmc5/DdU&#10;F3/wW/8A2ZVceV+ydmXH8V0Rg/TPSvM/sPNelL8T6D/iMOQS09s/wOs+J/hTx0/wx8VR6amm3V0N&#10;BuBDaWtwGkk3IVYoASWKqS2AO1dVoFnaWGh6XbScbNNto2G7PzCJQT09RXi4/wCC4/wvhvo7zTP2&#10;WrGF4eY2VVLL+Oayda/4LaeDtSdWtf2foYTHnHlwxYPsc1vHJs0lS9m6X4o5MH4p5HRzaeJlXvFx&#10;S1e34HqnxC8A+K9e8YDVPDzaf5IhVAbq5VW+uCaSHwZ4+08KJTp8nHPl3Cf414rrv/BZjRPEa29p&#10;efAuL/RyfL8nZETn1K4zWJq3/BWDQ1lMEfwUuI2P3dupDH8jR/q9mct4fifQ/wDEYuEpxvVxLXkt&#10;T6OGg+NWbaILMf8AbZP8aL/TvE2l2qzalp8LBvutDIjAflXgWk/8FCfiPrti2oaH+zHq9xCrbRJ5&#10;z8/T5OaZ46/4Knaj4d0OTw74n/ZjvId8eDJeXrQn6h1UHP0ranw7mDlZxX3nk5p4v8Jui3hsRJyX&#10;k/8AI9qn1LUggzCq5POYxRb6nrdjcQ31s0YkjkV02xjgg5FfM9n8T/gJ8VPD9rc6b+2n4q8G63eK&#10;HuNL1rS/PtbWQ9YhPHhioP8AERz3rk/ij8Pv2wvh1qmmro3xS1PxFpuuS+ToOu+Gb9rm1vZDwsal&#10;OVc5+4cH+denHhPEr3nJI/PcV43YWpB0uWUltr1P6ZP+CSH/AAUPuv2n/Bj/AAk+K+owJ410WEvG&#10;yrsGoWowBIBjAZSQpHpz619sRHIGR26elfxf+Ev2u/2v/wBiD40aH4h0n4t6vZ+KfCetRXd3aTXT&#10;sJTsV/IlBOCmDtKnux9K/rA/4Jmft/fC/wD4KPfsraH+0R8OpBDcXEYtvEOkNIDJp98ijzYj7Z5U&#10;9wRX2eBp1KOGVOcr20P5/wA7xGCxmYzr4WDhCTvZ/ofQ0SI3zYp6oqnIpluQc4NSV2HkiMgbqKTy&#10;k9KdRQAmxaQop6inUUANCKvQU7AHQUUUAFFFFABRRRQAUUUUAFFFFABRRRQAUUUUAFFFFABRRRQA&#10;UUUUAFFFFABRRRQAVHcwLcJ5bruVuGVuhFSVHPIYxkGgD5T0H/gij/wTQ8NftOH9r3Rv2XdEh8b/&#10;AG37Yl4u/wCzxXROftC2+fLWTPO4LnPNfVUMYjOB/gKpReKtBl1FtGj1yza8UZa1W4UyD/gOc1fi&#10;mZzhqAJKa4/iNOoIJ70AUtTs4r2GS1uIVkWSMq0bDhgRyK/Ib/goN/wTm/a48SftGaraaJ8SjD8P&#10;9Uk+0aPJJcFVt1Od0BRepQ/mMe9fsFJDv61ynxc+HFl8RPCM+huiLcAeZaTMvKSDp+Hb6GplBS3K&#10;jKUT8ivhD/wSQ+DPheePU/iPqF54mv1wfLuZNkAI/wBkdR9a988PfBj4deEbaPStD8MWNlDGuFgs&#10;bYKOPoOa9E1rRNV0i8ksdVfyZ4WaOSEL0YdelVFsoFjCwM8jE5JHy4qlyR2BuUtzmP8AhCLRSyWm&#10;nxxj+H5QSag/4VNBetmYKxz3jBxXc2mnuj+dIm30Xr+tXlMSDIG5m7LWNSUZbsqN47HA6f8AB/Sd&#10;OuDcCzi3H+Jl5rcsPCltp8PlxWcYbqvyrXQTLNsIlOF7Kimqsenahdt+40+WT/ZI2/rWL02NL33M&#10;9dOvbe6Sa0Ea4HzK1aFjDqhkaSSTC56rV6DQdYhbzWsLeLj+KfNaEFnrYcK62+3++0n/ANajmAqW&#10;UF0RhXkaMfez1Y1ajuDbyNJ5ZYt0Vh0q3FBes/zSQ5Xv5mP6VIt39gkKzQGQ9eoIrVSl1Zk9yWwu&#10;Z8Djr95u9aMUgl+6Aqj+L1rPtZEv3ygbcf4FU8VsWdgTHmVun8NWnKQmMRWL7Vjwvb3q9ZaVHjzJ&#10;GI9vWmxTfZ+I7bc3sal+0SyAebC0bMcY21UuWOrJLHmJbjy7SJmZRnbCuWNaHw50e48Y6SNZ1PTN&#10;T0lTJhLS/txHKy/3iMnGffnirXhS0tLVTeTsC3YmtWfxMsTMkAVvbNeHiMzjzcsHp/XU6I0tLs1U&#10;8HeHrZNos9/u3JrP1Hw9oAPlQWjK3qrdKD4gDxb5Jef7qnpWbeeIbazbf5jfNXPUxEuXmUmXGNjM&#10;urPz5ZodKnjm+zyeXMi/eRuuOlLZzTaamY/kZvvHHJ9qwviB8WbLwratNHMr3GPlh3jp64rjNM+P&#10;dxMkl1eRRy87gM/d9uK+bzLiSjSiqNSWq1ukd9HB1Je8keoS6vdfaAHlk2/71PjvZ3kwrH5q8S8V&#10;/tN/2am9bBS3XG7kU7wp+1Tp11xqNjg/3T8tfKvi3K5V+Rz/AAOz+zcS43SPeILgRYaWdVP90tWp&#10;aaowX93J+deEar+1P4Rs2QyWDMzf9NB/jXL+J/2zb6PzrbRLOKHaMK2c10z42yjL4yqc97dkTDKc&#10;ZV05bH1FdeLIo4WDlfu4LCsK61a1vrORjOFG3ua+SdJ+OvxK8Q6pG9tqM0zs2Vt0BYP7Yr37wd4E&#10;+LPxF0G3ubyw/sO3mjzNLfsQ/wDwFPvfnt/GubLeOJ8SRl9Voy07orE5THBcvtJId46n8W3vhj7d&#10;4IuT9tgcusOf9dgH5fT047151pH7ResaHovleJ/OuLmK4ZJJI4wjHP8ACyjuvQ/Svonwr8KfDOgW&#10;a6RNrc15cKPmkZ1Uj6DsK5X4l/si2Pi+6k1vw5rqWV5JzJ50OY5SOmduOfevoM4wWc4zL6dShfmt&#10;70L7GeCxGDp1XGotOj6nhvgj46a14a+Jus6vrV9cTWt3cKGheUnyodoxtGeMcn3r0D4n6X4S+Knh&#10;E382pKttJGXjv7eTayDHJ3joPUdK8p+MHwd8e/CDxQg8WW9obXUodsNxZzlkZ169QCCfevAvFH7X&#10;fiP9l/xRcfarhtR8OXS7bzRbg4UD+J42/hbH4GvBweZ1MN/sWOg2vPo/8juq4aNaoquHlr08z2uy&#10;/Y4jvPDM2u+AvHa3v20F1ka886N8dMZJH5Yr5k+Mfww8Z+BNZaP4ieF2s1Vysd6FPkye+7oD9a+h&#10;Ph/oni741eBbT4q/sq/ESaTRr/MkMPnNbyRNn5o3RiFJB4zkUviq5/ax8OaPLZeKvAlv4gjDbZLe&#10;8sd3mr7MnB/M/jXoVstwjiv3Tg+61T9GYxxVenUs5J+V7NHwv4u8Gwao2zRUSTcM7k6AfhXj/jrT&#10;b7w/dSWN+F77WVuvGa/SfwL8F/CXxmtb3Tda/ZcuPC2pRL/pFrbXKQoQScPjKHBHzfdJ+tVPCv8A&#10;wR6+BMHifUPF3ja3v5m1BVVrL+1pJFj29DuwCcDj0op5L7en+61NXmUaV+fQ/KXUvGtl4dG66dQy&#10;qT+8bGeOlet/ArwB8QdC0C0+N+j+H9c0/S0uBK99e2pt4yCflMRbBYH1754OK+s/2kf+CQPgT/he&#10;fw98afDfwxt8G2+rRL4y0pboyOio+9JxvJJQn926jJAIYDg16t/wUV8O2OnfsxrFA81jYzarbW6x&#10;WOnmaa5ZpABDEqDgt0zjHrVVMnlhacnUeqHHNI1ZJR1v16ny7rXiGT9ojxRa759SN15Sp9ltYQ/m&#10;Y6ybicAH3rsj8B/CnhnQpLnxjBqSoq71WGZRIp/vZxzj06GvUvgn4t/Zc/ZV8B2Nv4n8O6VbeMtR&#10;s/Oazu71XaNRztkYM0e8DqoJweuK5n9oP9tn9lDx3ax3/iLXLy5VLU+Za6RMB5bf3cgc/gMVx4ej&#10;l9OSkmuf5vc6ZYrFR0SfL8j5i+O3wA8U+JoJbr4T+LLLVoWX/j3mkEFwpI6ENwfzrlPA8nxN+D2i&#10;2Xg7xVbfYrprc/JHOHDYPUFSRmuU+MX7Vvwu8PyzT+AItes9PaRvLjl1pmm69ckfLXjV3+37Ot3D&#10;pckSy6etx5kt7qym5um/2VfG4D9D717McHKcfc19DWjjHCXvs+lNQ+JevK7faDM7NxuOcV5/4n/t&#10;XWrl9Q1G5by+dyK3Xniudsv2hfB/jZW1bRr5Whf/AFkeTujbvweRW3p+sXGv6NHfS2c0NvLJtiuJ&#10;IWWOfn+BiADjvjp3p0qlak7SudlSpGp8LRF4bijaaRml29lDd/8AOat6wYI1zJ8yqc1TutS07SpQ&#10;lxtVVwd+79aSXVNLvQWivI23DjDda9CNXmscbnyswfE+tRtb+VbJ5ffrWNFq15f2EmnreEY9+lX/&#10;ABLZF1Yq+7io/hP8EfjT8avEaaH8Hfh3q2vXEkgT/iXWzNGh9Xf7qD3YgV0crexzzrR6s42yEEt3&#10;c6JcvtkZSfLJ6kdSPWtfwR4jfSbOXwjfyYVWL2/P3ge34V96/sof8ELfHGq+No/GP7YkVhY6XHCx&#10;j0HSNW866lYjgvJH8seOuAWya+x/h/8A8EsP2EfAmntYD4E6dq0jdbrXme6m57BmPy/8BArqp5bW&#10;rRu1b1OSeZ0aWi1PxK0z/RNQmu4JcK7cfN1rRfWb+1O+2lZd38NfsX8RP+CQf7DnjGEtpvw6u9Ak&#10;yT5mi6pKmfbDlhXhvxL/AOCE3g64tvP+Evxxv7GTkrb+IbFZo/8AvuPawHvg0TyPEx8x082w8utj&#10;887Txpq6DDXDf7XND+OL4Lthmbceq7zXsHxx/wCCbP7WfwKgk1LVvh//AG7pasf+Jn4Zn+1KB/ea&#10;MYkT8VA968J1LTNT0qc2+qadcWsytjy7mEo2fTkV5FbB1qL9+LR6dLGRqRvCVzSj+IN3E2fObPT7&#10;3SvtD/gj1/wVFm/ZQ+Mkfw6+JesySeBfFF0kWoNI2Rp1wflS5XJ4XnD46jnnAr4Su7ZLmPO35sc4&#10;71BFo3kD/Rurc+4NTh6jwtRVIaDxFP61RcJ7H9c2mX9lqdnDqOn3Uc9vcRrJDNFIGSRCMhgRwQRy&#10;CODVxAc9MV+VX/BAT/gp4/xA0OH9ir45eISdc0mD/ii9SvJiWvLZRzaMx/iQcpk8rkdgK/VG1m3n&#10;Ibj6V9/hcVTxVFVIs+GxFCWHrODLFFFFdRgFFFFABRRRQAj/AHeleAftWfBWfxB468PfGTR9aks7&#10;jRI5be/t448reW8g+43PGDyK9/b7tY/irRYte0m402dFKyxkc9uK+K8Q8hnxNwfi8vh8U4O3rY7c&#10;vxH1XGQqvZM+X2UE7cCuL/aC8fQfDT4Ta14tlO1rexk8kDqXIwMfjXf63pc2h6rNpdyP3kUhH1Ga&#10;+Nv+CqPxXl03wnY/DPSLv95eSedeKn9wdAT9a/yd4W4YxeL42hllaNnCfvL/AAs/ofhXA/23nFCj&#10;HVSab9Nz4y8JxXHj74h2tnMJJLjVNWjVh6h5Bk/qa/XrwxYjRvDlnpyj5YbVI/yXFflD+yloFtrP&#10;7QPhS0u7lk3asrsq99oJ/mK/VLxp4n0zwZ4Mv/EmqXAjt9PsZJpJG/hVUJr9Z8a/aVMwwOAorTa3&#10;rZH6Z4sP/hQw2Ep7Rj/wD5Z8e/Aj/hqr9rbXln8TXlnpXhu3t4pJrd9zeb/dTP3f4s47/Wuog+Ee&#10;gfAP9oDwV4a+EMt+1xqDTNrP2jUJJFktwvJZWOM56cda6z9j7w3e23wrvPiI0bSal4qu5tRLTHBY&#10;MT5fUcArg/ia1PgP8KvG+neI9R+LPxna3k8TX37qGG2bdHZ2oOVjBGQSeprwcVxFUourg5VV7KjF&#10;QjDS8pNWb9Ez43FZrWUXQlP93TjyqPd2tf7zQ/aO+MuqfDnQLXw/4QtftXibX7j7Jotqq5+cj75/&#10;2VHJ+lcJ+yn8KZPA3xo8QT+Jr9tU1j+z4X1DUpCGJmcksF9AOlMi8V6Tq/x98YfFPxYz/Y/BNkmn&#10;aVFIP+W0i7nK+pPyr+Nejfs7+FdQ0bQbzxn4ns3h1TxFdNezQvndEh+4hHYhcZ7Vvz08hyF0o6Oa&#10;Tld7t2dk+yRwTqf2fl06MdOdK/dt629Etz1B/mbcrgiquueK/D3hfR7jXfEOrW9jZ2kRkury6lCR&#10;xqBySTwBXD/H744aH+z38Obz4j63oupaisLLHb6fpdq0ss8rcKvA+UE45PA/Svn/AML/AAO/aJ/b&#10;X1WHx3+05dXvhTweJhNpvgu3kMczrn5TKPX3YZ9AKvhvJ6OMw7x+PqqlQT1bs3J9orufEYis6cvZ&#10;wV5fkcb+05+138RP2ldaPwe/Zp8NateaPNLibULOFvNv8Hnyx/DF/tNge/Ss3wl/wTR/aL8baQt1&#10;8RPGdjpQijxZaddSPcPEp/hbaQF+g6nrmvtzwB8K/APwr05dE8AeGbexhAAZo1y0nGMsTyfxNdPH&#10;GzLsZ/m6ZzX3lLxijkNGOA4dw8aUI/aklKUn317nF/ZbrP2leV32PzE+Nf7Jnjj9lqxj134j/wBm&#10;6ppN3Mbe31HT42jdGK5CMvUev4V9Pf8ABMD4Op4E+EVx8QrmOY3nie5M0P2jlo7dThB7Z6+9dd+3&#10;z8DvHPxv+Ddv4a+H2nQ3t9b6xBO0MlwsZ8sHDkFuMgdsjNereAfD48HeDtL8KwW6xrY2MUW1FAHy&#10;qB2969zi3xWx3EXAlLC4id69ST5kt+VbXXmc+Fy2FHHOSXupG4pYsC7FSPyrmfjT8To/hL8NtU8e&#10;y2K3badBvS1lvEt1lYkADe5Cjr3P0ya6RpYJAYpTWR418NeCPHfh648LeNdPs77TrjAuLO6b5Xwe&#10;M8+tfjGXSnHGRnVpylTum0k9V2PVryi4OzSfQ+WdO/bK+MXx+tLnw94f8EQ6PbyN5byW8xkaQEgb&#10;Vccc89B2r1P4V/AXxHYwW8euM1vZbg09uJCrP3zxySfWujufhD8BfDHh1NG8KHTPDS28okjuNPmj&#10;jdWHqxOWx7msK1ttE+1taa/+1Mt1bliPJjvI1Zufu5Dciv1LFYhZhhHTyvDTpQ6rlk2zyKcZwqc1&#10;WfN6PQ9O1nxnoHhcW+lb2mmJWOK1tRvdewyOwHvUfxKgN54L1BGi3f6MxVWXrx0xWL4Oj+E3gqza&#10;bQtVS4Zm3vMhNxIT7bQcflWf41/aT+DGm6bdaTqviK5glkjZNkmk3KliR05QV4OQ8M55/bVGrSw1&#10;RqMk23F236no+2g4tXXyPgqWPRtWgvtNu9GmVWuJFmhurcA8sckA9RX5y/8ABTfxBFpPjePwL4a/&#10;tC1ntZAl7eSzDyp4uqKvQqQO3Q1+ltz49s11vUIVRZlmvpA0wjCiFMnb155HqK/M/wD4KJal4d8Y&#10;eMNa16a3byY9RMdvJDIqbyvHU8df0r+v+G7f2t1t+TOTM3P+zdv8zn/2ZP2/fCX7Lel3Vh4X8P3W&#10;qasWFx9vvJCqyScDYQM4AUDpwce5qpZ/t6eI9Ra+0Wx0d2/tLUHuItNs4flZpDny1I5AHT0wB6V8&#10;2adapqGvw6VLp8kUNxMsbG2XzGGTywycE4yeoHuBzX3X+yd+zL8Pvh79l13xdul1242xac9xas8E&#10;UjdG8z/Vh9wJ25ydoC5zkfbZrh8rwsOepC7a27tHhZZi8xxU+WL0XVo9K/4JZfsPeOP2u/2vPC+l&#10;fGuxez08alFfPoVrIFKooMpabdgsAinCj8ccZ/qBsbW3tYEtYI1jjjULGigAKo6ADsK+GP8AgjN+&#10;ybp/grwbe/tHeI7Xztc16M2lncTxYeCBWy4HHGWAzjupHbn7thiYZBNexw/Tm8Eq0oqPNql2R4Of&#10;4j2mN5FK/LoPjYZ2gU+kC4OaWvoDwwooooAKKKKAK97ZxXSNDPErxyLtkR1yrD0I7iv5jf8Ag4O/&#10;4JBW/wCxJ+1jqX7UXw10tY/h34+mmuYbckrHpmpucyx5A+VSTvUe5Ff09E9s14r+3d+xz8Nf27f2&#10;Z/En7N/xRtt1lrloRa3ir89ncrzFMvurY/CoqfDcNz+L/V9Hub/VWknmI8tti7Rxx3B969c/Zg/a&#10;q+InwU8N+KPhN4K8Q6Xaf8JM1vFNdazar/obxyBldHIJQkjGc8V9kftG/wDBNv4Dfs4fFFfg78QN&#10;O1SbWtNhjiv7pbtYhK4PEqgZChh7mvlfQv2f/CniD/goxffCXwRpV3JptncSXNrbyMJG8yGDzF3s&#10;y427hk8civMqVqdZSpz6K50U6dSnacT9Uvhz+0r498cfC3QT4ksprPxWun+RcS2EkclnejAxNlvu&#10;huGHTrxWx4T+NX/BNTSLW8X9obxfofhn4g3iiTxHJceKrq2kuJFG2MskR2sAoAB5r4Y1H9sef4ee&#10;HNP0rVvg+zeLL6NVuvGmuRmCNIS7IgQxzFU24+4yDIwT1rx39qr4t/Df4p+JdH/4W9ql3q0tq32W&#10;z1rQ4Yo2jt9wLLIC25gCfvHBx7Vx5dgXCtzL4X+JWOqc1P337y008+5+lv8Aw0D/AMEbtW17w9B8&#10;RfE3w7124S426hq2pXVzffZIvmO1fNUnaTjOK988M/t+f8EXvhTprab4P+L/AMMQ0i+XbzWPhkBI&#10;lPct5Ocivw++Ongz4ffCHQo9L8B+MF1rw7MrN9s0qdojMsyBk812UhyrAgjHbArxiPwbrb3ot9Iu&#10;bC+DW6zM0N0FCqRnBL7eR3r6CnThKPuvQ8luUNz9wPip/wAFUf2Cfin4a8W/DbxJ8V7S90/Wrea0&#10;tY7PS3+zKArBHAKDB6HGK/FTWH1Lx18Qrzwf8Mr1ZbWG6ZTqFwQq7d2AceuOg9axtH0PxL418S2v&#10;w4+H9xDca1qk3k+WtwqpCO5MjfJ07hjgV778J/2X/Gng1YLe0j0Ca3jO26vIdbgYs44P8QJOe38q&#10;ccPKHw3D2qjrIg/Z3+BngCzk1i28RCDV9Ut/LkW/v1ZvvAjYFY4GCCfetbxn8OvA/iGCPTdT8NWf&#10;lvcRqs1jCI5gCR93b06966DTvDx+GOn+I/iL4mvdNaPTtPVJNPjusyP+84f92rkkAt2OMj61zvwT&#10;8ReF/wBoD4of8IF4z8Q2nhm3ZY7mHULmOdvOQOp2rujTblcnc2AMc4r5PMsDmH9ouUU+W2ruf0Zw&#10;fxlwrh+Blg8S4+2V7JrfqtUfRH7M/wDwTGu/EHh2b/hItD8QalZ3BYf2PrGrJCiYPULgs30JAPQ1&#10;7Zpv7J3wf0C4FpqPwqsbWSyt/Imh8QWm0IwxgJsG1ht9K9E8G/BfwmPD114n/Z4+J7aHJax+aun3&#10;14Wsp8c5YEny8j+Nehqr4Z8d2NlJNqGn/DmbxF4ykmdriOz1b7XBbZ4+eaUrHED1659AaiUHorn5&#10;ni88xuIxEqiqNJ6JXdku1j528c/sW/sF6pqE8useAPDtnNcTHzXt7W5t13nqA4IA+vSvlL9s39g3&#10;4ReDPC9547/Z1mvGbS336lpMuoJcRfZ8cyRyH5uP7vJr72/aa+Lv7TPhHwZfa94p+HvhSy0i4tzH&#10;JEt2LqSPPGMlAucelfEHwr8b3vj/AMS3miXvh9l02OXZdaabcp59ux5duwBNehTrVKa5k3p3Z4FS&#10;nGpJ33Z8w6B8A/ilrdhbavofhC4uobqAS2csO394M9uRkj2zXr/7MHxq8OfBvT9f8D+PPCN5HJca&#10;LcWV0sMJ8wTnhCQWGOa+ndF+ENx8HfET+HbDw+tvpstyk2krHPwIZuqBeDhX9K5j9vL9md/Dfgiz&#10;/aD0m0hjaxMdvrkzR/62FuUfHXKkbe3BFdWHzKMq0YPRPYwrYGUaDfY+UtA8ZfH/AMBQ3Enw68UR&#10;6XZ6xMZIYlg/fT7WaNU6ZLDH3ewI7Yr1W98f/tM/BHRV8RftA+L2kh1Ox83Q/D9skcjXM2PuTMV/&#10;dYGSQMnBI4zXg/xA8aeN7KDS/GXhHxQ1rZSXkp06WxuJUkimGNx6ALkKDwc9M9q7DxH+1X8bfjvP&#10;/ZninQ7PUVubSC3hg03Q4433Jxv3JGSGZySTxkkDJwAPXq04uVtzyYxpxmppWktb9fvL3gr4xfGr&#10;xx4g+w6Re6nJqF6xdY7K6lZgepIQdccnFexfCz9gS/8AFmv2Xxb+P3x8XXNCvJEuIYbHz3nv2/55&#10;BXAOARg8H0ryL9hnxVrd7+0d4dC63b6bqCieH7XqMXmRRTMh8tiMg4B4Pzc5r9K7O6j+EloPGHj7&#10;VNJ1DU1UC41QXG23t8H7sEYLMc9sZJ9q8HHVPqtZU6dldbpan0VDEYjHUf39SUrdG7oy/wBoX4xe&#10;Lfh/8FrP4e6H8LL7QdI1horO11O+lWNfIAxhYwdwOB/jXmnwj/Zn+Onxk0qWH4S+G5r52xEt+reV&#10;FBGThpPMPyq2OmDmrv7Wvxw1X42+JvDej6h4e1mz8O2dmzWdxqmlG3e6uCcZjXcWKY7sBX3xafED&#10;w5+wV+xf4Ng8NeBbfXte1qxS7kt/tO141cjHygMXY9BjkmjCxp2XNslcxxE5rZ9bHwb4k/4Jl/tG&#10;/ALUbfxN40uE8T6DdXCrfD+0PMu7J26AuR0I6HseDXqvxZ/Yi1Pxz8Gz4j8H3l1ca5pdk134e1CZ&#10;t0xCIZDZyS/ekV1R/L3ElHjZM4Ir7f8Ahr8UIvjzok3hvxb8PbzTLzWtFkmjjms5fIyq7gAZIkwV&#10;OOoycGuh8CfDDUofAtzbC0jX+z5POj9BsKSr1HtL/wB9kd6Kns6kvc1RnGUo/Efjp4j1H4kan4Xt&#10;/CHgjxVHpuqeI9Jks49UnYxJmSPyyZGHAGGYZ6jj0qn8JvDmpeHPG/w80Tx/9v8A+Eo07VLjT7jD&#10;iW3cRRTq2ZBnLnC4IOGUD0rsv2vdJn8A/GvxB4Jt7hLXTdD8SzxQRwOMrbiclfodpHbp6dKzz4I+&#10;I3w2+L3wuTxF400nXNP8TapJcx3FqJGmW4MLsG3si5BRtp9xjsK4MQ4xptNrZn2XCdLEVM4ozhdx&#10;jKN/LU8q/aU+D/xw+KfivxUvg7wpa6hbw64gs5761haVU8r50Vn5Cg4wPc1ifsn/ALFH/CeaLr1p&#10;8QdS1DQ9W03URFcWtjIFTlcjhTt/KvoDxH+11+zT8IfEfiDwh8RviotnrVrqzi4sn027kZVKrt+Z&#10;YmU8ehOK8N1/9tnx34B8a6x4p/ZR1XS9S0zxFdKZrzUtBeTO2MAhVmVSOepx+NefTxGbVKPsoxsr&#10;aPb8T9ix2V8D5fXePlU9tUbfNBNNr5eTPpnQf+CR/wCyxf8AwlXxLdftAeKF8Qqw8yx3fukbJ+T3&#10;JA6jgZrDP/BLv4QWpAm+JGtt8v3cxj+lfOcP7cv7ctwu61udBhVmzlNBUfzPWoNX/bT/AG4JF333&#10;j7S7Xr00uFeB1656V0VKGbVIxUZqNt7dfwPmY4jg+jXnOVGcot7Oysu259PaX/wTI+DdrIIrPx1r&#10;jbm6SPGev1XpVxf+CcHwNsC1pN4n1X5WwzZhH/slfOPgD4jf8FPPipp/9q/DzWrq+s/+fy30u2SI&#10;47B3AU/gavnw9/wVV1PVI7HXvFOtaTHM3zag2kwzRr9fs0cjD8QK5ZUcwvaVdL5m39vcDx2wjt8v&#10;8z1H4ufso/sefA/S7LxH8QPF/iC1t72+W2SS1mThiM4baBx/KvoT4m/sD/sg/Dj9jhfjh4G8Axat&#10;Pq5086bqkskl4qrJcRqxDFiFyuQTwAewr5D8bfsXftUfFzwFdWfjj9orWtbuoY2ksdIbwuLaKaYD&#10;gb7homAJ43bcCvXvBkfxY+F37Pepfs26p4F1q60i6tNJ1LTYDtvF0/UopU+1IrKW2oygt6Z714+a&#10;YbHSjCdOu5NPVX0sfGZ3mWX4vGXwdHkp2+Z7f8dv+CTP7JulWWm+LtM8Kalpp1L5f7Ph1B1VgRuL&#10;7XJZecDjjpXHWP8AwS0/ZPktVZ/CmpH+8x1J6634q/Gvxx491q4utH09Le3a0Frpy/apYJLWMR7Q&#10;FULtRgcnOOvevLtb039o3xZotj4c8P8AibWEXT9Yiu5LrT/FETz3CqeYJTKY8xnuu81OBWaRp8tS&#10;q7977djXD5tl9HCKFSjzS76HWT/8Eyf2T9PRjD4U1RNybWZNVlXP5GvJfjt+yZ+zL8KLCJdB+G15&#10;qkrXMNta2dxrc6LukbH3ucAdeBXgf7dnjj4+fsv+Abf4c6j8S/HUmreLdXXUY9Y1fUId9lbW6upt&#10;7ea2upfldplLKdv+rXivj3UvjB8ZNauY/wC0/iT4iuf3gZfO1adyGHcZbqPzr6ahlOOrRU3W0McN&#10;xZkuDry9pheZtW6aH3n4u+Cem/DfV10DW/A1nonhfxFF9jvJ7TUHuPIvM/uLgswG3DcZHrXZ+Av2&#10;XfAXxz+G994++JvgWG+1zRhJZX2oR6htE/kgqknDc5AB4r8/dF+NHx88KaJqenNe32qadrECx3n9&#10;tQvcIADkMpc/KwPcGvfP2Vv2v9SsI/FWrfEPUY1ddBjRbe1/cify12jjON57nvWuZYTHU8ClTm3N&#10;Pp1V9j1OH86yXMM/nKpTjGnJP4kmloeO6b8KNf8Ain8Sbj4efD/SI2mW4k3SSL+7hQE8k/Tt1NfS&#10;3wb/AOCePwO0zUrPTfiBrFx4p1e62+Vp8VwLe3Zu6hQwYkHrnj1ryf8AZ/8AGFnoY1LxbZW4jn1z&#10;UJCwaRS3l5yFz/Cw7HIBr7A+GHiT/hG/ghe/ESKVl1DWLoWOnOku4/Nw7ngKGxwSN3HevRh7blSb&#10;fmfn2Z1qE8bU9mtE3Y6D+wf2WvgLPDocPwP0bUr6JR50OnWsawRYGAxfq3XBwQD+tcvD48+FXjye&#10;40nxD8C/AJt5pnSKO802HmM5AQngg+hBz19q6Tw7+zd8S/HPwvl+IXhXw9Y6xdec0Wk6frGpGOCV&#10;o3VZLgrjfOAWwI16BWZsAYPkfxT+Ef7dHwSurzX/AIkeGtPu9BsnJu5NH0uzuLER7/LYpJCCrhW+&#10;UjcHB4ODyRVqXNyx1Z531fEOPPbQzPjn/wAE8/hJ45tZtT+Dml/8IT4gaYfZvD95fGaw1LcAdsUj&#10;ZaA9cbiU46ivjLxL4SPhG/vdK8Sae1nd6dM0N7bzrtaKVSVZSO2CP88V+g3w31i7v7C10+8sfItr&#10;rykmtVy0UckqF7e5tyct5UoVhtOSkiMuTjJ4P/god8Trax/Zxhh1r4e6brGtXOqPpMmvXukRubTC&#10;lg3mFQRKUUgHPIH+zWqqT0st3bc2oS5pOM2opLtufH/wZ+E8Pxb1iSa+1f7DpNu+2a4jTc5PoB2H&#10;v2r7s/Zy/ZI+Dfg7Rl8XN4Tgt7OPHmalrNv50sp7hTIApHfIxivif9lfUru/8faT4QjuWjWS6VYf&#10;LhLMSx5HUAj6kV+lXirStS8QeI9H+HeiXMK6Tp0MVtKtuphT7U2MmTBI469TV1+aMrNnHGpzaota&#10;58YtL8L+XYfCnSfLELL/AKR9mJeX/dXkn+XpWMfi7pvjLzNG+L3hrR9SM0o8u11jR1jl+ql16/zr&#10;o/j/APsLfHrxlp02jfBz48R6Daw2u06Xp1o8ct+cgb3uoJGZ1JPAwAAOV718Y6vZ/tP/ALNHjL/h&#10;A/inLqWoWL3bQ/2fq0z3FpeOOMRsxIyf4ZEwQcZ9K46WKo1Pdi02dE8LiKP7xppPqN/bS/4J/wDg&#10;O5ttY+Lv7LtywNjC17rngqTLTQQjmSW36hkXqVHRTkcCvH/2HP2v/Gf7LvxPsXbWLk+Gb68jGrWP&#10;DfZ2DYF3CGyI5oz8wYYJGQeDX3V4N13VP+EIGpeG9akg+yW0Go6XKwBkktWxmGTn5tp+UjpxXwb+&#10;2P8AAq+8BfHvWovA3hO4j8P6oItT0lbWGSSOCK5jWbyQxAyU37eemO1epSqx5LTZ50ozlUulr1/z&#10;PXv26PHnxT8IfHvWpdA+Glj4m0W/s4rnT/E2oeD47uS4WQeYZHnEeJGKnBz0UjgYr7i/4NwP2+tG&#10;/Zr8NfEDXvG2nadpVnqXiqGbVNHs1MIhtmjw8sUGeEVsHgYGSPSvgHw58QIvG3xI+FGn/Dm612x8&#10;RP4eh0XxS1/FJGsVxFIVikibgFTEFyf9nmvo34gfGr4MfAv4TWOm/FfXPH/jvxNJpv8AZl5q1zqC&#10;yRxW/mKzJBGuNg3L15PvXPzTs1SVtj0amHjSoxnVk9eh/Ud4H8W+G/Hnhex8ZeEdXgv9N1K3Se0u&#10;7eQMkiMMggj/ADmtdSSc4r8T/wDggJ/wWw/Zri8S6X+wNfT+KNNt9WuJZPB954oA8qKdjuNqJC3A&#10;Y52g8A8egr9q4Jixz7V6fS55fNfVE9FNVw3SnUwCiiigAooooAKKKKACiiigAooooAKKKKACiiig&#10;AooooAKKKKACiiigAooooAKKKKACiiigAqj4ihvrnRrq30yYR3D27rBKf4HKkA/gavU2TbtwxoA/&#10;mh+E/wDwSU/4LvaJ/wAFZbX4l6wniqCzh+IX26+8dTeJGk0+XT/tG8j7/wA6GP5RHt9uK/pU0tLi&#10;O3jS6l3yKiiRtuNzY5P51OViIz5lKgjz8poAkooooADntUckQb5m/KpKGwRzQB4r+0f8KrOWX/hY&#10;Fja/OihLxYx19H/xrx2KC2Yt5aKWH3favr7VbGDUraXT7u3EkU0ZR1YcEV87+O/hxD4K8RzWjwBb&#10;d/mtXC9Vz0/Cs5076oqLOLi0tpV8yQFm/hG7jNXrfTLr7KCYIY5Ovznp+FXJESLiCPr1YVCEm37z&#10;jb0bPU1i4su9xbeS+hjCloWbPQcFvwqI3FxcPi9uVjXPyqvepi8dvhwq8dGbqKR4oZgskkCMOdu7&#10;qKm1S4/dK89vZ/dZt3PHaoRAbfDxhF3fdLVc+wwTS75I1b0VatwWkP3yg9lxUuHMwcrGbE10It3l&#10;IzN/s1YtNMvL5leWz2r/ABLtrSia4RsJEo49BzUhlk2gSswHsea2jFdTOUh9jB9lGyMYx6dqsxsc&#10;5c/8B9ajtYZZFyq7fTcatRxLDH5jbfl6s1brbQkntolmOPKEY/nUWr6vp+jSIjMFZlZtxboKhbVY&#10;kbbGwLfyrzX4qeNI7bU5ba5uQjfKkascdRwPxrwuIsc8HgHy7vQ6sLT9pVPQtK8WR31u032pXjDc&#10;YbtWh/wk2nW0Ble/jT+6Gavkn4iftIWnwfs7eC9S4un1C6+zw2tu3zbiCd2M/dGKo/8AC8dU1mP7&#10;ZFfuvy/cZ+lfAUc05aa927PaeAlKPNc+tL/x7b2yb2u49v8Ae3CvLviP+0/oeiTSabpOoR3E/R9r&#10;ghPp7181fEX48X8llIH1aaPaNreX/wDWrylNdmtPEM2tX1832do9zFm7/wCNcWPzzFVf3dNWNsPl&#10;sY+9I+lPEXxSl8RGS/uT053K3zD3qto/juy05GvbvU0jhaE+YzNjA9frXzVqPx9ubNGtdEhRUP8A&#10;y0kO7Ncjq/jvxBezmzvdRlk81d6qzHH0xXy9W8pXau/M9WlR0tsfTOu/EPQ7y6aG71dVGcxO/dT0&#10;P0qB9badRJpuqRyKP+ecoJrwXxx+yH+0x8WdEtfGHw98YLDb31urW6+YwdFxjH4YrzyT9hP/AIKS&#10;+H5T/Y/jqCbriOa55/lWkODcRiI+0jbXUcsdSpvkvsfU+r3+rSXyymc4/iVm6VoaPJHhp76dVXH7&#10;xWfr718iJ8Iv+CpvhWXZPo1rfRqvzbpQc/rQw/4KJ291HHc/CeJ5I2DkLKdvHc89KxnwbiYyu0V/&#10;aFNx0Z+0X7JXhDwD4N8HWd3baZCur3lsslxeS8yENyApP3Rj0r2WTUIujSKy/wAq+P8A4AfGa78V&#10;/DzRNS160/szWF0uP+0dNL/NBIqgED1Gelei3vxc1eyt1a21JRu/vfyr67Ks2wuU4X2LpW5eqR8/&#10;icPVrVebmdn3Pd7K+sUuGvRAgZuPM2jcR9avTapGsX7uTdur55sf2htQRBDc7JCvB+lYfjn9qDXr&#10;Ca3t9GC7TJiRVXOVr6PCcWZfKnqm32scNTA1ubU6D/goKusah8HU1jSoFmbS9Rimn2/eSPOGP5V+&#10;ff7UXwovPi54ci07SIoZJLqP/R/ObALdufWvtDxn8Q7v4heE7vTru9ZYri3ZXt8dQR3Jr5bGqwX1&#10;hdeCzI63un3XlK0bDcOflIP0rx82o08wxiqpWTPQwMp0aXLfY3P+CT/7MPiz4K6/d6v4h+JPiqWO&#10;TTwsvh+4uiNPWYnkop7gcds19s/EPxXN4Q8MXGr2TxiSOMmOOZsKSB39q8I0H4mp8D/Bdtqc9zNN&#10;DBConilUM0zH+IntXxj/AMFNf+C4dj4AZfhP8MNDjTWZY2+3XmoRkx26noV7MSPyr3MHW9jl/sbu&#10;U0tLnPUoyr4rntofoJ8Nv2nPBvj2H7Lf6ha2eqRxgzRSSBVxkjKseucGux0Px34P8VGZdO8T2N20&#10;DFZkhukYqw5wQDx1r+c68/4KQfFbxLZh7jxRDFKrbo7ix8tJNx68/wD1ulXvCf7bnxB0vS7z7F8Z&#10;7nQ21A5vJxKgmkfAywdcMOBj6VxYfHZth7KdL/M6q2W4Sesah++Xxc+Mnwp+EWl3Hijx/wCL4bGx&#10;sYWmmhMg8ydR/AqHk5Pp+lfm9/wUG/4LMfAn4neFpfC3he61RNPglIFnZ2v7yVlPDZz8pzXwV+0x&#10;/wAFO/i3+09qcnhzWbfSrh9ND2Ol65Zwsk72+dqliGwxIAOTk5rxjW/DXjTQbVfE+oF7lg2dr8ge&#10;wFbYyjisxkliG4xfRdQwtOhhI3hqz6N179oH4U/G/wAKG68V+O/FWj3u3Zp+g6VpitGsI/jmuJSF&#10;Un0ANeS+Ifj/APDv4XmNPCGjW91PG2VudQvGnZvcjhfwxXj9143+JfxNum8M+FvD95PM2R9ntIWe&#10;QgdgF6VyupfDL4kRaq0Wp+DdTikVsSR3VuysPzFdWFyPDU4rmskugVMZUk77s+kbr/gqH4nk8Pw+&#10;E4vhL4T1JVyJLm80GF5Dn3IzXn3iX44eFviC/wBs8YfB7TwpbObOEwhfpsIryDUfB3i3R7vNpoVy&#10;zf7MR/LFaOnw/EjTbT7TeeGL7yc4Zvsr7R9Tivc9hh+Vcr/E441Ksbtntfww/aA+GXw2028stB8J&#10;XETXDZaP7QTt+hPevQfB37SPhH4gRHwzruu3C2M2R9kvmKtbknPmQOPuOPyPQ9ePmPTNQtnIbXNI&#10;aJm53Fa3WHw5uLVYLe+ktbrd8rRg9a4amDp8zcbv8jqp4iptc9p8V+F/GF0VlttS/tO0hkD29xaz&#10;bsgf3gOeR1BqnpOv33gOZodizWcrbo7W+yskTHrhsFWGfevEtI+InjDwXray6N4qb5TndDcHaw9C&#10;p/wr0q0/ass9S0xhregW9xeKmPk4V2/2l/wqI4d4ePI480Wae1jUkmtGem3H7XHi/QfAsnhS7fT4&#10;VurWS3hb+yYZZBGwOUWXBxnPLY3e9fqR/wAEF5NH8JfsVWv9patbrea1rtw8duZsyNtHTHXsTX4u&#10;S+NvBmu+L/8AhJ4tDsVZlSR7Fl2xKxX5hge9fSHwu/aK8a6L4SXR/gTJqGk3nls+/R5GZkyRuCnP&#10;HOM1rh8RSwtoKLt/Wxz1cPOt719T99/7Vtplaczr90s24cgfU9jXL3XxU8IaNrX2W+8XW73VzJtt&#10;9PjkWSRT0PyryAPf86/KL4IeH/2wPjxdWfib4/ftK6l4b0lctGuoeImMtxngkwRYHAHAJx7Gvsz4&#10;Cyfsy/AO0S20Px6uo6pfqG1LXNYkzcXLZ6ZP3V9hXo0cxqV63LCFo9WzhlhPZR1d2fWM/iBXjWON&#10;vm25b61hXviNisjvIPmfYpX071yll8RNFu7GTVNO1KG4jePMckcm5fasPxD49jtcRwFd0MXzbj/E&#10;f/rV7KjeN7nHaSlqja8ReNorS4FuJs7sn8BXg/x/svhd8SNFuY/HnhTTdQ8zIjklt18xM+j9R+dX&#10;PHHj+b/SJYn27YvLUqejV4r438R31+6WcDsygs23d2HH86JQhLdJmlP2i1TsfO/x2/Zj8LaDcy6h&#10;8M9XkhjVsixvWz2zhW/xFeK3JvtBvWtdWsDFJGed3SvpLx1PqOr6jh7dl8zhVP3f7ormbz4bR6le&#10;zR3lusny7lVgDlfWvDxWU4WtK8NH+B7VDHVoK0tTyfwR4y1fwN4z034ieDdbk0/VtJvI7mwuoTta&#10;KRGypB+tf0Xf8Ew/27vDn7b/AMAbPxLNfQxeKtKhS38TaepAImA/1yj+4/X61+Kfgv8AYl8AfEfw&#10;fqF7p+s3ml61YzL5LrhoJFK55U89R2NVf2OP2h/jH/wTx/aUs/HWlCS80yO4+za9ZQMTHd2u7DAq&#10;O46juDXPhaeIy+t72sWTjJ0MfT00kj+lAMc9acDnpXG/BT4w+C/jn8M9J+KngHVY7vS9YtVmgkVu&#10;VyOUYdmB4Irr42Br6SMlJXR89JcrsPoooqhBRRRQAVXkUFsYqxULROTSkuZWA8b/AGlPC9joumTf&#10;EGR1hgtYy19IeAqAfer8df2xfG198d/jPdXvw9sL7VIIpfIha3t2ZWUenWv3c8TeHdM8U6LdeHtc&#10;sluLO7haKeGQcMpGCK/Kj9tn9iLxT+zB4iuNX+HfieWHQ9SuC9ilxcThUJP+rJjIxjPevwDPvCDJ&#10;cJxRV4joVOSVRWkraJ99D9l8M+Plw1Wd6Lq1bWjqkv8AhzwT4H/sv/tGaP4203xxofh6x0V7UboZ&#10;9aukCxsRjdtznNfZPw8ttU0TT5/+F7/HLRtY+1W7RTaf+6SAA9fc8cfjXwh8RPBP7Uculyal4I1f&#10;T2VWAkaZJZGX/vtzn8a+Xf2h/wBoH9sT4N2Yu/GH9lx6dc3Pk295HpIykn91sk4yAcHocV8bm/hP&#10;lXFtZLEZilL+7TV/lJu6Pf4q8QeJM5qe1qYaEbK1+v3n7bD4/fs/eD7SPSoviBpMMVtGEjt7aYEI&#10;AMAAL0xSr+0h8H7s+Zp/ilbgekMbEn+VfkN+zR8D/wBrz4t6Z/wsr4m/EHxFHo9xMn2LQNHjhtbi&#10;4DZPzSeWSgxnpk9M19eaF+yLc/YH/tDWdQ0NnZVNmdUkmlgXaBneCAWPXp1r5WX0e/DXBycq2LrV&#10;JJ6vRXe7PlKeMz2t7zjGN/Vn0TrvxP8A2cdI15vGFx4auJbqS5E0jG3wrSLwHKltpbH8WOKW/wD2&#10;+/hVYERJpN23y5xJcQpj/vp6+Bf2jf2EmbW2gi+L2t27SbjZ3WoapK8YOOjrnGM98187fssfCDXd&#10;d8W+MvDfxEkF5faa6JasJGw8eeGGemRX22T+CvhvmloVFUqW25pv9DgzLMc9pRTlNW6H6r+JP+Ck&#10;ng6LK2PhCwnRT/q9Q163QZzxwCa4nxX/AMFfNA8JlW8Rt4R0lJM+WZ/ERkY47fKgr5Ltv2fPBFgs&#10;Kz2SsvnL5meRu9Pevnn/AIKveBvDPgvwd4a1XSdPit8ag0LRqmGPyjmvuqPgv4a4CjyQwXMu0pSa&#10;PB/tDNMRL3qrXokfoxqH/BajwB+7jt/iR4Pieb/VZjnkz+I6/lWLrX/BZDwnp0P2vVPjHDHu4VNJ&#10;0NsfgZM5r8p/hRoOqT+GbXX9f0S6W3cqLaaSybhfXpwK9I8v4ZeKNVtPDXif7KZ7dt9n5YKnIH8Y&#10;9PXJrl/1H8P8HU/c5XT062u/xZ6VKnjpxvKtJ+uh992X/BY7wjfMZ7HxR4t1Hc2FC6Skat7g4Fc5&#10;4x/4LT+FtHnXT9Q0Lx1uk+55N1Gme3eTIr5P0KTw5a+KLHSPCOnrfRwgG4eErtCn6dP/AK1UfiN8&#10;ENIsL6XxHPrVxcyTMzLbvjKknP5CunD4HhyhVUY4Cku3uJv8jV4PmV5VJfefRXjb/gr9pem6TNqd&#10;l4M8SXG3+G98SrGT/wB87q8X1X/gtDqa+JbG1Hwv+yxahIyefdeJ7qbYdvys37vbgtgeo5NfM3xa&#10;X7JoDaVZXkMjLc5uWaHaSuema8J8dfF3V5bH/hAYngk0+G4E0OYRvikyuSrdedoHp9K+0ynL8LUt&#10;yYemvSEV+h8/mkKNGO7v6v8AzP1S8Dft4fGrxTq0iRfDzwpa2qWP2lX1GaaXzeQNiH5dzZI4/Ovp&#10;XwN+1LrPgZre68WeDVvLC6t1muLnw/pZ3aeufvHczbx7cH0r8mf2bfj8n9h6b4d+IHiG3tY7q5ji&#10;0q9kiLeU2NpVz2U469c884r6s8FftRXXgpr7wzrHjZpjd2XlbY4921gcfKcfMCORjOO9eJnVTN6F&#10;b2cFZeSsmvuPfyOWU4rDqotH19T72m/az17xppf/ABSHiC1k0/a2b5lRZDgngR4BX8c147qviG58&#10;c+J21DU9Zulj8zbJIzqhA9iADXzx4c/a4+BPg2yuPB/hTUrhdQmfCyNYiaSRz95TIeUxycVnfFn9&#10;sv4IfCzRI75vFzXNwsZX7HG/mNI/Ur65+vFfOyo5vUfLBSfNtoe5HFZfBXbSseofG7UtV+GsN14L&#10;8JeJrW61LWkI0IXDbpA54O4jrjORXVfs2fsV/C7Q9Ah139oOZNUuGQ3V3qGuQG5ijlPZIiSoJ6dM&#10;18//ALGfiPVf2l/Ftx8b/GELWsKD7PokO0EwJn7w96+1NP8AiFoOk248OW9+2oTYyWuF3KWxjBHa&#10;uHESrZdL2Ufi3l69r/8ABOynKni4q2q/Am1n4Dfs/eJfDiahZfBvw7cWsjMLeRdHijdcAgHhQQcZ&#10;7+lcr8Av2OvEvxM/aS0nwD8E7ZodF8QXUDeIDcxrJ/YkFtJvaeMvnacK6Ad2cDPPG7p2t+Lde8X2&#10;Phvw9Fbzf2hJ5dvZ2sgaR5yMBVUd+59BX6f/ALDH7Klr+zn8OFuteiSbxPrO2fWrjr5fpAp/ur39&#10;WJNetw1gcdmuPvUk/ZrV3/JHk55j8Nl2DtBLne1vzZ7L8P8AwloXgTwnY+DfDdmsFjptrHb2sQ7K&#10;oxz6k9Se5NbeMdBUNoGCktU1ftdOnGnTUYqyR+WylKUm2FFFFWSFFFFABRRRQAY9qjaFSc7R+NSU&#10;HpQB+af/AAXx/wCCcfi79ofwJZ/tIfARrW08WeGeNZ82Nj9sshyDherIfxxX5O/s0fCb4yfs7Xvj&#10;H4o/FV/DNxd+Ibxktb+CzP25Q6EPsdugA2/L0z3r+n7UtPttStJrC9t1khnRkmjdQQykYINfiZ/w&#10;V1/Y/wDGPwU+OUNn4J0128L+IG83R1ZxtFw7YNume+SMLXJ9V58UtlF73FiMRKjhXJK8lsfkl4p8&#10;E678TPjRJ8PPGy311GU8/TY470w2/wBnj3s00indukHPQDOOorzO88daToHxCuLD4SaTpd9pE9wL&#10;e0XxBpqXFxIpAX5t3I+bJAB44619FfES08Q/BP8AaI1xfid4Z1TSbjT/AA3PaWH2iybLXDRsNvHP&#10;VhXzj8Ffhve6r8QP+Fg6J4XvJrfw9btcNEYy63t4uQioMDALEHHbaa7ZUKdOonCWmvocVOtVxEG5&#10;+WvmdB+1d4k0XXPE+g/BvwosiLp9rbjXpFOFmvNihgoHRVXjGBzXrngD9kTxb8MfCusftJ3XhXTm&#10;8G6LpLI1xLdxtM8+wAgQk7jy3XGK+UdZvdT0P4i3Eviy426hNceZcMy/dkZtzD8OlezeP9N8ZeOv&#10;iDBo8LXl9bzaD50i2+5YWjWIneexwAMmuqElKLku5zyjKM1F9jzv4X6xqWh/EX/hPtFvLWxa3uGu&#10;InkVfU4GPx6V9N/Cv4/fDPwh4ZbTvH/xHsbPUlm81rd4wWO/5sLgEY+uK+HdK0S4v/EUOg3c0lqZ&#10;boRSSMpPlAsATj2HNfQnxF/Y/wBJ+FOmHUvDnxJ8D+OJrV1Nzb22pTfazkA7WjIwMZwcMaxjinSl&#10;yrc6J4OM48zPQ9V/aJ+HXi4Xfh651zTdSXVYXikkuZgNiZByCADuJAx7Zr0b/gl1cfAqw+MuueLf&#10;iNqGn3moWNjDpdpY29lvhctDGPN8w/Lztddo5JJNfJdj4ri0iwv7fxD8CtI8zANvd25OLZOQy43f&#10;NxjGeQR719+f8EtdE+Bfir9nnUbTWm0ObUNevhHfaFHCsckIhMgjJJOd7AlsjHUY5rzsyrSlTb7n&#10;ZgMPGEkos+rPEHwY8GeBvD8nj74X69Zto9zEyaz4b1K6227bhz5PB2MD1T7rDPQ1N4Z+JHi3xp4e&#10;j8Hfs7/CWxsbO1twLi8kURWRm7/OQS/PcAmuB1/4b3HwzurLS/FGnXnijwXeXSOqzXHz2ZznZMdw&#10;LKB0k6kcHNa3ij9qvU9Wv/8AhXn7MPhBbpbOPy2ePEVvbKBj5n6IPblq+d5ryuj3rKMdTw/9tlv2&#10;jbq40n4afEXxXpdx/bl55EVjo8L7Q54xublvyFZX7Tv7JV1+zL4L8G6ppFy1nPcWxt765Aw0nRgp&#10;PcZr1v8AZs+B/wAXfj3+3N4Zs/jLqtneTabu1T7Ppu8w20cZ45YnJJ717Z/wWr+HjWfww8J21tBi&#10;WTVpSqsRjCrXTGnL2Kloc/N++t2PBbnwr8TfFvhjR9Ykj0S8VdLjjWOZpI5IuMiQMF5IPOCa6bW/&#10;C1r8SvgH4h+GXji3t5PM0GZF2x8eYikoepP3gp/xr81bj/gpn+1XpOqXPgjTfG2iWOn2UzW1v52m&#10;IWCIcDJJ5OBUmgf8FKPjTo2s2d74q+LEmo6esytqGn6fpscfnQ7hvj3EZG5QVz2zWEcrxUZJq2mq&#10;Ot4/D2cWbn7Yv7Gdj8Gvg3pMnhx7y4M2oTG1WaaLaBHCksh4PI8tgRzyRjrVH9kGzTR/2SviHrmt&#10;6JNYw3GraXDaa55DEgmeKTYM4AXdFFlh03nPBqH9rv8A4Ke+Hv2jbHRtK0j4JrpsGh7xCtxqRkWX&#10;KhQSFUD7oUfRa+kv2JfGfhP9sr9mOTwf4p8PWsNukjafr2k2LCKIGPmJo16qCnl4PUtEa9mriqtH&#10;DqVRanlU8PSrVmoP0Pmr4QeFPgb4i+N1t4u8KzahqGl3UyrqWl3+lhIFllb/AFYm34ABPB9gMcZr&#10;7jm8BaX8PNTh1z4gwwx/2bGr6dpLSK0FjDgYPHyknrmvM/Gn7O3hD4J6neaX4e8Y6fpvhHV9HNxp&#10;mj6vPFby2t4oGJFY8yK2PqrexFO03w9468fNpFz4o1MXmkzIg+0GcyQahMg27RIvDKoA47GvLxlX&#10;6xKNVS07HoYen7G9P5k37R/xTtvHPirQfFWgeHhJpNvIUbV2ikXdOeijdwRgdhivsT9sf4J+Pv2w&#10;P2Tfhn44+BfiW303xNoNjbvZ/uWaKUR4zG5XJBLDgY/KvmP4oayde+HI+F/h62sdW1azvEb+zbeM&#10;s9vbqDmQbeFI6cmvoX/gmF8arG/trP4ReL/HcujwWqyHy2kKtNJnhBwefw5rqw8oWtLqjnrwlJXj&#10;3PoP/gn78DvjKlrc/Fz476tJaahb6f8AZIdDjuXmgSbG3zUMihlLZ5XJGc4r6x03w3FoPgq6lnZF&#10;F18gbdt5I8v+rn/gNcj4XvG1Vorawt7ix0WzYyK1wuJrp/75B5AHOBnknJrgP2+P2rtA+DnwruPC&#10;mhatE3iDULNo9Ns9/MaupQ3LegVWbYT1diRwK6VGhSg+VWRgvaVJo/Lr9u7xDoHjL44a94htbEz2&#10;954ileHnJlVrgquQP9nH4Vd+IOm6t41+NXwhvNFuPD6aLoviCFFt7HVBLdFZIjGMwgfIOeck4ryn&#10;4x69qLamunWSW8MjW87tcXk6xIsnlFlDFuK+Y/Bnx08bfDfXbPxZ4P8AEFxp+pWcnmW11FtLo3Td&#10;8wIz9RXlSwUsUuaLV1t8z6XLc8qZLWXLs2r/ACPrL9rv9k/4XeNvjHqGuXMngu4W4uD/AGnHJqxt&#10;9SicIuPvuUI9gled/CL9k2w8L+DW0a9/an8O+Fbf7bcstnH5F1c7S/yEuVIHy9gR9K8P8f8Ax68c&#10;/E7XW8S+N9ROpX0nMl1JEkbucY52KM8cc1zd14wv5Ttjt9vrXRRwNenRUHP9fuMcdxDLE46deC5X&#10;L5OzPobxF+w98FtecTeKv+ChbFwxLeXahgfQAKy4q7o37F37DelwWNv4p/bc1LUV0+Rnhijt0jCl&#10;vvDOGIB718yHxld7fLeNev8AdqnL4lkkl3t93HVVrf6rW/5+P8DyqmYc/wASv6s/Tz4d/Gn9jH4O&#10;eBbHwL4b+Mtu1jZs7xr5LOcscnJx7VqSftu/smWUbeT4+aQ5yxis5D+WBX5Wtra7dyId/wBDUbeJ&#10;LxflVh7Vyf2PRlLmcnqaf2pVaSSR+olz/wAFA/2UraTzH8QahN6eTprjFZ17/wAFI/2Wll3RwazK&#10;y/xLZhc8dOor8yP+EjvM+YzN/wB9GoZfEFwW378bvSq/sfB9xf2piT9Nm/4KW/s3xSKsej6+VHOM&#10;Lg/huqa3/wCCm37OEJIj0DXo9/OY7eHr/wB9Cvy9bX7qQYa5b86auo6szkwRXDD/AGVJqo5Ng7Wv&#10;+Iv7TxH9I+qv+CoX7TXhP41+GfC/i74RXeqW7aTJcWuqw6haw7THLsKMMZ6FPbrXxv4h+LvxL8Rw&#10;266j4nbbbxLFCsNtHFtT/gKjJ9zzXQajrGqrYtZ63p9x9nlXDLOpVT+dcNqdibCbfbyebD6buR7V&#10;6WFo0aEORHn4itUqTcrkGqeIPEN86vqOt3lyi4+Sa4ZlH4E4qtPrmryy+cLplO3DbVC8fQU6SaMn&#10;APXswxUMu1zhDmu7ljLdGHtqkdmeh+DvFlxpemWtzFcFVhHzKmDnnvnr/Sv0C+HGv2njz9mvwdrO&#10;lyPJb2uoMl8zSFtrE8HkcY//AFV+Z+hX81nZNDcSLtY8KO1fUn7Av7SnhbwxdXXwQ+KWqNb+H9fm&#10;Q2+ob/8AjzuOgPPAU/oa469Ll1RtTqKSsz9DNWsf2hfGX7KugxfstzzfbvDupm21zTlZdpmml8qK&#10;cFgSrqzKx24G05Ocmvq/4d/AT4meE/2d9a1D9pq8s7xbrw1Np6aXb3Es6zTShka1iidQNm5RIGHL&#10;Hb02g18W/DD4o+Ov2U9ci8SeHPFEUNrdBYoLm8kEljqkI5TeV+6wHRuuehr3rWf+Cl/jHXPDuD4D&#10;8PQ3qxtFDqdxrrTR2zYx5sSeo7H/APXXgywbqVnNI+gp5xUhgXh5bPy7eZ5R8bfgnpHwZ8AfDr4b&#10;TQ/8VBZ6TDb3ysvKRxXVzdEMRjIjFwkYP94OP4TXwh/wUi8f6He/BuPRxN++1fxt9rs4o1+Xy4YZ&#10;Ec9euXXPXlq+nfjn8cdb8Q31741m8RxX0t5+61bxBdyCOzsIPm/dx+iDaw45z1JJzX50/tSfHHw/&#10;8Zviwn9nxzf8Ip4faS30O2C48xSwMkpPPDsMgHJChRXrYanrY8KrLVs5H4LeMLfwd8R9E8TXkPmW&#10;9vqETzIe6hue4r9aPDXxB8HaNqVrc+HbTbHq1xb6krwwK2VIGcE5DHrweK/Jv4k6l8PtdWLxH4X1&#10;Nbe8ZFS505bYpGAowGUgAZ9a94/Zd/a80ZfBkPwp+I2uS2d5Zso0LXpJCRCuf9U+Oie/auivT9pu&#10;YU5umfpYv7FfxN+KP7UOn/H34ffG5rfwLfWaXF9Y2u0TNKoCmJo1wibvUDj0rrv2sv2c4vihofh3&#10;wJaWccw0PXotSm1OaFEEKJ/BlQACcDJ6cZNeDfC39qG8+G3hm0lu/EGoWbCMFNT0VxcW92T0ZlwV&#10;IPrwa2PGP7cNjr+nfZPEPiLXNa80YTSrG1EMchXkCTaBxn3xXg/Uan1hT5tvyPclm0pYX2UldXvY&#10;4X4hWnh/4deGtWvoraS40+Gz/sjS2tV5nmMm47VznblsZ44rqtf/AOCTmu/HDwd4a+KniO88XaVd&#10;yeHbOEQ6TqjQxqixgKSrK3JGM8DpXG6Vqnjj4peO4fiH8QPCUlnp8LLJpOjWMP7qM44d/fB6dutf&#10;Qtx+0n+0HfxKkni3Vlj2gLF9oIUAegC9BU5hi5U7UqUl6mOBoy5nUkrHg9//AMEpNZ0GeO5t/jN4&#10;uSSHb5f26GG4JUH7u47Tiuq1T9iz4YahbwS6/wCDk22yANCzs4kbu2XZmGTzt3YHQV3Ufinx/qk/&#10;2rXPHmrfvG+VWywH16cVDLJqlzeFf+E4uZG2/dksyB19Qa8eVbEy1cnfyPWlLmik9Uu55lZ/sPfD&#10;XRtYt/E/hhbjS76zuluLGaxjCvbSKcgowcFT9BX7gf8ABN39rM/Hn4RWvhPxhe/8VRoNslvfmVgG&#10;u0Aws4GTknv71+QNxceIY7j7M12rL/z081lz+GK7P9n/AOO/xI/Z/wDiXp3xG8Kaspksph9phaZt&#10;s8WfmQ5GCCK9DAY6vh6ycm2mefiaFKdO6Wp+81s25ScU/d822uE/Z6+NvhD4/wDww074leEb1ZLe&#10;9hBmjU8wSgfNG3uDXcLhjlTX2UZRlFSR4clyuxIDmimx06qJCiiigAooooAKKKKACiiigAooooAK&#10;KKKACiiigAooooAKKKKACiiigAooooAKKKKACqus3lvp2nzajdy7IbeJpJW9FUZJ/KrVV9SsotQt&#10;JLS4QNHIhSRD/Ep4I/KgD8o/B/8AwdnfsUeMP2zof2V4/hV4otdHufEn9iWvja4eMQm48zyg7Q/e&#10;WMvxnPA5xX6t6fcw3UK3FvIrRyKGRl53KRwa/O7wn/wbFf8ABNHwf+1uv7Wum6B4ha+g1r+17Xw1&#10;JqudOhvPM8zzAu3cRv8Am2lsV+iVpbpbYRFwo4VcdPagCxRRRQAUdeooooARl3dTXJfFPwPD4x0G&#10;SKFM3UIL257k+n0rrqjliDjOaAPk97qa2uJLK7j8t4mKvGz/ADA1GZpJRlImxXvniP4B+DvE2sya&#10;1PNcQyzcyCAqFPv0qoP2avB4TaupXo/4Ev8AhWbgB4c23qVfcPvOV6U6ORArKQWy3ykr0r24fs0+&#10;DwMDU773+df8KdH+zb4OQYGoX303L/hR7PuO7PF0BdwHBPHRelWls5P4pse3pXskX7PXhKL5Bf3X&#10;5r/hUy/APwsrbvt90frt/wAKrlithHi8djOrcS/8Capk2w8qqsf77GvXp/gB4XnJ3ane8+hX/CoB&#10;+zp4Yb5G1q+2/wB3cv8AhTsB5NNqsEYzOd23ptHyiqsupzXr+Qm9YzXry/sz+DhL5r6rfP8A77r/&#10;AIVatv2fPClurJHfXXzfe5UZ/SgDx+CBQysqHH/PRk4Neb/tAeFpra9tvFEUfmQPsSYqudjDofx7&#10;fSvqxfgD4VVtyX11k+rDn9Kr6t+zz4M1XTZtJvri4aGZSpUlflz/ABdOorzM0wKzDCum3Z9DfD1n&#10;RqXPy9+PvhC0mmi8R3EStdW53Q5HMY9vrXmt/wCMNtqDY6iU+XlmFfpt43/4JjfBPx5JDLqnibXI&#10;2ibMfkXCr2xz8vP41xtz/wAEWf2drmVnk8eeKPm5ZVuYv/iK+Nlw7mEbxpxVvU92GaYXkSlc/NiP&#10;xYL67kE12y7eAzr8pqtrdyuoQfZ57hXDf7Q5r9Ko/wDgid+zaoIPjjxQc/3pov8A4io7j/giF+zf&#10;c/e+IXipf924hH/slcD4RzNyvZfebf2vhfP7j8q9cWG1uIrCG2aQyHAZVyqj3Pauq+D/AMLfFnxg&#10;8cWPhfw/p0kk9wdivtJWJB1cnsoHNfpJ/wAOOP2bU+eP4h+LM+v2iL/4ivTvgV/wTb+CHwEguD4Q&#10;1PVJrm5+WW9u3RpNv90ELwKvD8G4yVZe1so9bMmpnVFQfLe/ocR8OPhV4c+HHgDTfB9iWeOytVia&#10;5Yf6xx97r6mtK60LRNm+WKP/AGcj5m/xr3GD9n7w1FLuk1S8kXb919hX8sUS/s7eEJZWlF9djcct&#10;gj/Cvv6eBjRioRVklY8CWIlUlzSPA5vC2j3kO2fylH+0owPxxWVqHg/w1cKE06Gyjj24eYyBFJ/3&#10;mH8q+kLr9nfwndBVbUbxccZRlXI9OlZ91+yx4JvZPMvtVvpvlxtdkPH/AHzVSwcXG1hxrWZ8hfF3&#10;4SWQ0D/hLvC/irT7C+s1IkEl+kIlX0J3Zz6E8H2rwjTv2oNe07VH8K6/qkMlwmfJSSZSWUdSvPzf&#10;UZFfc/xh/wCCYHwc+M1pJpeseN/Een20h+a30y6jjX8flyfxrxrU/wDg3v8A2ZtRu4b+L42fEK2u&#10;Ldt0E8OoQ74z6gmM4r4rOuDfr1R1aPuye+uj+R62FzSjTjy1Pe/Q8e8K/Gq98V61DoNi6R3V022O&#10;RpPlP+P0716xp/hC/gsVfVZDJOSTJNt+UD6/wj3NeieAv+COPwj8DatY6s3xl8XalJYzpLGL02/z&#10;FTkZKxD0r3iH9lzwJGqr/aN78uNvzLxgfSubJODMRhW5Yi176ameNzKnUt7I+LfiTrln8OfBF94p&#10;1O7WK3tbcyyNuGMY4H418t/s56xN4v8AiRfePNejuriz1CUtY6bDGT50m75SxHQD071+nfx9/wCC&#10;dXww/aC8Ey+AvEXjbXrGxuJFaf7DLGGkwc4yynisfwD/AMEq/wBn7wAunxaTrmtOumKvkJJOnLDu&#10;cL1r18bw/iqlaHskrRM8LjKNOD59z5q+Odvq9n8MLi4vLQQNIqlXnA2x45PXoPp0r8P/ANsD4s/B&#10;/wCMPxp16w1zUbexuILtoLPUprYtFIqcY3r0HueK/p1+Mn/BP/wD8ZPCd14Q1Lx7run291bNC0lg&#10;8W9FYYYjch5x37V8Xa9/waUfsBeJZmudS+KnxA8x2yzLe23J/wC/VdlHJaqleX3plf2hSUfdP57N&#10;b/Z88XpZyat4csbfUrMjdHeWIkZMfhXBX/hHxXbzmC5/dsDwvNf0peDP+DTz9iz4e3jX3g79on4q&#10;aez/AHlg1a3CN7FfKwfxFaGp/wDBq1+xZrVw11qvxt+IM0rctI01pyfXiGvRjhcZDTSXnsc8sTRl&#10;3P50/wBnD4f+LfFnxO03wz5SvDuaRlEeGbaMgZ+tfU37TnwU8V+FvhrYxR6XJ9q1C4WGFFXksSB2&#10;r9q/gf8A8Gz37E3wL8ex/EDRviB4y1C8ij2xx39zB5Y98LGOa9A/aM/4Ia/s2ftE6FY6HqnxF8Xa&#10;D9gnEsN3odxCku7GMZaM/pzXNi8txWIqRlbYdPGU6Z/Pd8DNB0D9nPWh4l8e6zb2RRcXIa4EWc9Q&#10;TnJNdF4x/wCChn7Meka40nh/wf8A2kvSaSOzXax9mkIJ+tfrHqf/AAZ9/wDBP/Xbt9S1P41/Eyaa&#10;Rt0k0mpW7MzdySYc1WP/AAZzf8E8S43/ABj+JTAN93+0Lbn/AMg12U8rjGPvu7FLHe97p+O5/wCC&#10;k3wgttWa7j/Z/wDNSNt0cjTxKfxG010+q/8ABUv4Iar4clt7b9lm4jVocXElhqirhv7xAWv2F8Mf&#10;8Gkn/BM/w7MslzqvjPUcY/d3upRlWx67UFeveGv+Dd7/AIJseHtLt9In+E0N7HbnKSTW8QkPszqo&#10;Yj8ameBjGyjD8Qjioy+Js/nP8afB7V/i34fHxS8P2lvJZ6v+9sLX7QGkUN/Bxzkd+K4O6+CnxH+E&#10;t5b+IL2KGO4tLgS26cSKcc/Q1/U9a/8ABEn9gXSdE/sPwt8J4NHi2ttOm/umRieWUjoa8x8df8G3&#10;/wCxH49lL3/irxdCmP8AVR30TD/x5DXP9Txily2VvU1+uUEj+Y7Udc8C+ItQluNa0yOxuGPzzQrh&#10;Sa5LV9H06yvVmtL1ZI/NypVutf0n6z/waKf8E/NZvWvn+K/xCi38mOK+tgP/AEVWbdf8Gd3/AATp&#10;uW3H4rfEZfddQt+f/IVdVPAVY9f1Iljoy1sfzz+L9FsvD0Frr9hLKq3ESFgnOw+v413n7L37Wd38&#10;KNZk8O3mooum6hMvnPKpP2d/+ei8EgeuK/fMf8GlX7BB0RdAu/i38Qpo412o0l9bblXsP9VWa3/B&#10;n3/wTplYGf4mfEJ+/OoW4/lFWf8AZ0qitJbFfXoRasfnr8NPCLeNPFGn/ESGbQ9XsZZEa4vNO1V4&#10;5JYyfmxgYJx696+kvHfg/wDY+1Xw4LXSvCXiz7aG/wCPyx1CNZT7ESMVI+gFfWfww/4Ngv2Mvg/M&#10;JPAXxo+JVnhstCmsRGNj6lPL2n8q9QtP+CHXwHso9knxg8YS+rSG25/KKqo4CVG6S3M6mMhUaPzz&#10;8NfFv4Yfs/eFobPwnaeLtQW4nBum1Cz8z7OB3zEW/wDHVNdfZ/Gvw78QdLn1nw3r8N7Cz/PNFId2&#10;7+4wIBU+xANfcEn/AAQ+/Z5nh8u4+Jvi4+rCW3XP5R1k6B/wQQ/Zh8PeJ38T2XxP8a+fIm2SP7dE&#10;I3H+0BHzjtmuyisRTdmtDJ1aDPhHxH41zpi2i3AO9iXkMZYj/GvOLvxJcDXignbCrgb0PPt+Of0r&#10;9WZf+CJn7OV0u6Xx54qb5sr/AKRFx7fcrPh/4IS/sxRStMnj3xYGJzu+1RZz/wB8V1uPMEa1NKx+&#10;Wcdnb62n2nUopG/e8FZMDYqjC+2SRzXSaJ4JsIhdCLTlA8yGJlHJHO4r69u1fppb/wDBET9mq1gj&#10;gi8a+J8Rrj/j4i+bnOT8laVn/wAEb/2e7IfuPGPiPJm8zd9oizu/746VHs9bjWIifnz4YtLfwqsl&#10;7DbgQzR5aP6sTz+VfPPxRj/4rm8ms7fbbXD71de2Tnpiv2hb/gk38CPJNufFWvbTCsf+uj5AB/2e&#10;vNcVq3/BDL9mjV7r7a3xE8WwyBdq7biEhfwKVjiKMqtNQCNaipXZ8U/8EnP+Cn2ifsy/Gy1/Zg+K&#10;HiBE8J+JLhUsbqQ/Lp96xwCTjhWPB7Cv2ssLlLiBbiGRZEdQyOp4YHoR7V+cGrf8Gzf7JGr+If8A&#10;hKLn44/EL7V53mBlurYKG7Y/dcYr75+CPwxk+DXw00n4anxjqWvJo9qtvFqesOrXEqAYXcVABIHG&#10;cVpRp1KcbNnPXlTnK8DsKKKK6DEKKKKACmspPOadRQBE0Zbrmua+J/wy8M/FLwjeeD/FVis1vdR4&#10;+ZclG7MPQiuqPTmon2t90VjWo061Nwmrp6M0p1J0pqcHZo/JT9rL4JeNP2XPGslt4nnubnT71mOl&#10;XsanyWQevYMO4Nfn/wDtD/GLwP4/+MPhP4R6wlteTavrVtFJaxyrKiJFIZN5A6fMqgnvnFf0ZfH7&#10;4BfD79o74a6l8MPiTprT6fqELJ5kLbZrdiOJI26qw7GvxC/4KAf8EU7v9gqKb9oj4aavrGt2uj6h&#10;Df2+qXANw48uTzfJkGMruClcg4AbivzHHcKQy3FSxFNvk6Jbp+duiP0LLeI/r0FRrW5+/RnuXwh1&#10;bQNE8M2t14HtvtELA+bH5h+Qq3I55x19s12d147iurSW/a+t4W27m3MN3Tt2IJ/UV8x/Bf4w/wBs&#10;/DbTfH3hnX1ki1G0jlmt7pWZV4ycd1IOc56Vt3HxdTVYZvKjTzMbW+Y4OQP6ivzOXtqdacZ9O59f&#10;OXNTVjpfGXioarqbxyyG48w7Eb7wx/dx6V4Z4DtrbRP2rfFAuoYYbe80O3lkfoQdxGPxrv8ASvFV&#10;vPqUbXMEisq/M3UZxXH/AAu8Sabqf7Zest+5aODQY1eNlDb/AJj6+lfUcKyl/aCseFnS5sOkdv4o&#10;8ORTTpfx31usayI0W2YMfpweteMftK/DXT/H3xd8B2uuRW11YzalMrR3TLtR0Th8Nj617540AvpL&#10;hLJk2h9yMq/KGB6cZ/nXmPxIuLbS/HvgbxHrwT/Q9bIaHYHAYxn5h+dfpOa1JRwM5J20Z8pgY2xK&#10;Vr3Zu3P7Peg/Y1sLJ7aa3kXi28sRh8D+Hj5h6YzmvA/j7+yfpN5dXF5oeiyWM6kP533d7Y6EdSD3&#10;Br710zTdJ+IekmDU7xiQyz6fd/ZwnkccAjOG698Zrzz4u/B19Lt8z63NdRsh/eSMGHHoeCv4Zr8g&#10;WPrU611NvXY/QIYenUp8soo/MLQvjRB8G/El54d1Pw6NNuocpKNwVc9gMdc9ePWqep/Eb4vfEjUl&#10;1f4efDLxFrVu+Y/M03S5JEB7/MAQPqSPrX0J+018Mfg54mgSZ/Bq6tdW8K8X3yyo5fHmkqfuAdAW&#10;JNe7fA7w54R8PeHNNsbSGCOG3tgjWtsoWNBjJOFHX/Jr6KWaYKhRjWULyelnseW8DWlUcFLQ/N34&#10;jfB39qMWa3Hin9n7xZaaZKu6e4s9JNzJAmf9Yyx7mxj1Ar5T8WQ6bbeJLiHTWuvLSUgfbI9rjHqO&#10;3Pav6D7eNvGDN/wjEEmlxW93GBqk1uqidB1jQHJwf72B7Zr5I/4KV/sYfDf4w6BceL9KsbPT/E9u&#10;Wa01KyhCC7A/gn/vHJ+8cEZr6PJOK8PGvGjVp8vNpdO6PnM2yKfs3OErtdz4P/Zr8J6N8TLab4f6&#10;2YfLnjD27bgDHIehB9iR+ZrtvH3wY+OljrMmn6ZrMmmRadGLWOxtclYigCs4bnLMcsWzyT6YFcr+&#10;yppN54V+IMH9pWjw3FnePbXGGHyyAgbWHocGv0U8F/D6f45WC61oF7a6fNawKNUju22om1eJfbIG&#10;PTI96/QcPSw+Km4zSfb/AIB/MnFnEHEXDOZ82B+Gb1XZr/M/MfxT4U+NPgvxbb6dJ4glaaeHz4Lm&#10;OIB29RnbnPr9axYPgv4svZW1N3aaXdvdnbLEnv61+i37QP7OHiB/CFr49hOk3k2h3K3MHkXCO0se&#10;cOpA7befaub8UfCbwQuoxm0XS7qJreOaO602fzIn3qGxnjJGcHjgiuj6iuZxjp6Lc5Z+J2YUsDRr&#10;V42b0l5Nf5mL+wZ8WZPDPhBfDtzdi3k02Tb5DsoYv/unnmvqLw947/4TTxNY6Roxlk1C9uQItPt4&#10;2eSZjwMqMk8n0718ej9nD40a18ffDsP7NXgDUvEd/r9wtncadpduW2Pnh2xwq46semK/oI/4Jff8&#10;Ek/C37K/h+w+J3xys7HXPiBLGsw3QrJHpDEcpEzDJYdC3HtX53mnCNXFZk7aRbu2f0Vwnxxhcy4d&#10;p4qGra221N7/AIJ9/wDBOrTfhdLp/wAdfjNoVlN4vS1I0m1jgwumRuozx0MpHVu3QdTX2JDA3V1p&#10;9rGoyB9Knr7XL8vw+XYZUqS0X4vuedi8XWxlZ1aju/yGRKVyKfQAB0FFd5yhRRRQAUUUUAFFFFAB&#10;RRRQBG8Q7Zrw39vb9kbwz+2N+z9rHww1Wwj/ALUjha58O32MPa3qqdjq3GMng89DXuxGRioWtgf4&#10;+tCdiZRUo2Z/Hn8b7nV/CPx51zQviHLqmm6x8P5Jv+Er0HxLqq273rRS7dlsW3GZjgEADlfmHFU7&#10;D9t34M63rhi1nwnr2jabeMZLi3s5UuBBKFwskabQAQOByfwr+jL9vL/g32/YN/4KA/Gpvjz8V9O1&#10;rS/EE9ukWoTeHbtIFvCvAkkXadz443dwK8Tj/wCDRT/gmbBK0zeJfHrMTz/xOo/y/wBXWFSDqSbb&#10;9AhGNNWR/Phrnxh8EXniu117xl8UtU1cR2sSySWek+VdtGBhbdpCVXCr3GcknmtH45/tceD/ABp4&#10;f0/TPhn4JvtLaz/cTXtxcBDc2qgYjZUOMHHPNfv9f/8ABoR/wTE1G7a8XxB4+hz/AALrcZA4/wCu&#10;dRy/8GgX/BMt4jEfFnxB245xrUf/AMbrWnFxirsJRUpXP5u/2bPh/rnx4/aL0PwvBplreNqWoM91&#10;a3skgiaEDL5K5YYXofUCv0W8N/8ABLb9nqNP3HxE8RwrubbHeKjbUz9wF1HA6c/jzX6kfCb/AINU&#10;/wDgn58EvHVl8Q/h/wCPPiBa6lYMfKd9WiZWBGCrKY8MDXofiT/g3y/Zq8WXcl7qn7QPxVjaRiWj&#10;s/EwgQfRY0UAV5ePw+PrVo+xnyr8bndhZ4WnTaqRuz8SvGn/AASN+DEXix9e1X4+tpugybWaCdre&#10;3deOcO7hce+OPevT/DX7JXwD07wXFcfs03+kW1vY7FPiDQ9VW5uJ5FyJHmZWKyhsDKn5cqSuMcfp&#10;fqP/AAawf8E+9YvpNR1Xxr4/ubiQ/PPcaxG7t9WaMk10nwm/4Nvv2Ofgnqv9o/D74pfES0VpVkkt&#10;V1qMwuw7lPLwf8+1YxwOM/5eVeYt4milaEEj8w/+FjT62lr8I/jV49m0Ka3kWSzu9LkDDWoSpXZH&#10;kFlkOfuj94ucjIOa6fxd8e/hL8FHtfh94DtYRJ5Pl2OhaXCZp5yf9lOS3cu546kiv1S1D/ghx+yV&#10;f3ct8mreJLeaZf332e+RFZ8Y37duA30rM8G/8EBf2IvA7XF9pTeIpdQvG3XmqXWoLJPJzkDcV+VR&#10;/dGBU/2fXv0H9ap21R8P/wDBIH4lav4p/a58U+JPHfh5dJuIdDMFrZyXW9kXIJPQYJ9sj3qx/wAF&#10;0/ihbahf+GfDYkKx6fp9zfny1JywBxnA6fWv0T+Gf/BI/wDZp+FPxN/4Wn4a1HXRff2abNoZLtfK&#10;ZCc7iAo+b3rE/aI/4Is/sx/tNeJ7zxT8RfFHij7TdWH2RfsuoKqxR9PlBQ812fV6ioezMXUj7Xmu&#10;fx6+K7t9e8R3+sPtVrm7kkdV4HLGqMgVE8sH5q/qAb/gz5/4JjyOZX8VfEIsxyT/AG3H/wDG6cv/&#10;AAZ8f8ExQct4r+IP/g6j/wDjdelHSJySV5XP5e4bXzZViJCKzY3HovvX0B+yN+1AP2OvG7eKfBl4&#10;2pW9/brb61ptw2IbuPHOOMqQfmBHIIFf0Df8Qf3/AATH6f8ACU/ED/wdx/8Axukf/gz/AP8AgmVj&#10;/kafiCf+43H/APG6zqU41I8siqcpUpc0dz8KfilqX7JHxW1+Lxnf/tSeIxZLeG4tfD+peG5p7yyR&#10;jloDKH8t8HgMMZABIzXsVj8atU/aL8Yad4E/ZF+ImqawzabHb2vg3Ukt9N8m5ijKm5RXlSNmdccK&#10;ScgnGTX64/8AEH//AMEzCNp8VfEH/wAHkf8A8bqxpf8AwaJ/8E1NHu47y38XfEJZIZFeNk15FYEH&#10;qGEYI/Ag1ySwMZRtc6VjKh+UP7PfjG7+CGu3niX4lXdxoMmm6l9n8SNquftMtwv3oxHncxHt8oBr&#10;pfFd5rng3xJF8adMvbJtI1i6L2qwTBWgVmyiybThDjkNnjvX6o67/wAGqH/BPXXJsz+PfiQsSS+Z&#10;HC3iIOFb1yyEk55yea7rwh/wbpfsWeDPBM3gLTvGHjS4s7mZZJ3vtSjmkO3ooLJ8o9hxXLLAVOmp&#10;tDF666H5u+G/+Cgv7QtpoH2CL42axZwrtjht7vS4pWQbf4J2jbcPQhjx0xXkvxk/aHm1WW8uNW1C&#10;51LUNYZUl1S5maeaaUnoxPzZzgD+EcZwK/XC4/4Nrv2E5ArWOveMLPC4xa6qqAr6cL09ulU9K/4N&#10;m/2DdI8SLryeKvGskeyQNpr6lEbeTehUlh5fzMMkjJOCciolgsRKNm/xKjiqUZXsfjf8Uf2CvjP8&#10;SdE0rxGl5ume6J1PS5r5VLQ4BR1bkbgCw2sBg/hS6N/wSl03V54Z9V17VtNWMK0kNxdQzmb1CmP7&#10;v4g/Sv330L/gjx+y94esYdO0/UNeEcMSxxq14vCj/gNaB/4JPfs4gYGra8v/AG9r/wDE1z/Vc4Ue&#10;WLSRv9Yy+Wsotn4bWf8AwSr+ACRIt5qPiR3X7w+3oB/6Lrbsv+CZH7Lunpsu9G1iY+s2rNj9FFft&#10;U3/BJr9m89dc8Qf+By//ABNH/DpX9mxl2tqevMD3a9X/AOJrP6hm3Wp+Jp9by9bR/C5+Mdr/AME7&#10;f2TLdlSX4dPcjtv1m4bP5MKvwfsFfsm2y+XF8ELNyP4ptRuG/nIa/Yz/AIdI/s05BS91xcdMXi//&#10;ABNWI/8Agk/+zhDwt7rfH/T2v/xNYvLM0b+L8R/Xcv8A5fwPxmuP2Ef2YLpsH4K6bH/tR31yuP8A&#10;x8A0WX7Bv7NenakNUs/hHa3DIuPLusyxMPdGyp+uM1+z4/4JYfs7KF23esAqeouF/wDiac3/AAS0&#10;/Z+k5Oqa5/4Er/8AE0Ry3M19r8R/XsD2/A/HG0/ZS+BsM4eD9n/wrEqtjc+hQDP5x81ej+BHw2sp&#10;caP8IPDMUY/5aJosQI/75Wv1/X/gld+z0j7zquuZ/wCvpf8A4mq91/wSd/ZuupfNbVNcU+i3i/8A&#10;xNP+ycfLr+I45hg10/A/JGT4PeHmj+z/APCutFmhbhkm09SB+DcYqrafA/wrpbNcWXgHTbGHdudo&#10;LeNIw3rtBxn3xX66T/8ABJ/9n2RPKi8R+II/ZbpP6rWZe/8ABHX9m7UpvN1LxR4nmXbgJ9uVQPfh&#10;aX9j47+b8R/2lhV0/A/KS48O/DEwMurx6PCsfDPPNDgH3rk/HP7Lv7PXjibzNb+Emj30u3d9oh0k&#10;rIw9RKoU/ka/YTS/+CL/AOyBo0qXGm2OpRSR52zeZG0ik9TuK5rUk/4JJfs3sc/2zroY9cXS/wDx&#10;NEcmx8Xfm/EcsywslZr8D8F/F3/BMr9nfxVK0uhfDnVNH3cqtrr0aqfwkMhH6Vyeq/8ABGz4faoA&#10;+keMb7T+5M1xFNt/JFz+df0E3X/BHz9m28bdN4h8Qf8AALmMY/8AHKqTf8EYf2ZriMpJ4o8Tsp52&#10;m/U5/wDHK66eDzWntM5p4jLZ7xP529b/AOCKE0TeZYfHizhX+E3lmF/9mrnr/wD4I6+JtNRpIf2j&#10;9F4z8selzSf+gtyK/o/j/wCCK/7K8R3JrfiX3H29SP8A0Gr0X/BHH9lyNQo1HXm29Ga6Xj/x2uhU&#10;M3t8SMfaZb0TPwQ+B/7Nf7Wnwz0D/hBNG/aD0LxJojIQul6jpMzqikYIQmRWUH0HHpXoMP7NHxMm&#10;iLr4N8H/AGjzFxNd6XMuzGD8vTjcOmT8vHAr9uF/4JE/s2woFg13xEgH8K3w/wDiaD/wSK/ZtWXz&#10;xrWvBvX7Wv8A8TWUsLmUt2jSNbA9n9x+NWtfskWfinRZLD4uwW+sxzOjzWzWsX2QuBjMaHO3GeOS&#10;cknOSa4//h3d+zBd3TQTfCTRW/i8uORoz/44V/LpX7kr/wAElP2eFXB1/Xv/AAKT/wCIoX/gkz+z&#10;rGu1dd17HtcIP/Za5/7NzNbS/E1+t4G1nH8D8Mbr/gmt+yvI2yT4IWoAX7y6hdqf0krOl/4JZfss&#10;X8Jmh+GLQ/8AXHWrjI/Ay5r93Z/+CSX7OdxxLrmvt/28oP8A2WmQ/wDBIX9muHO3Vtebd13XiH/2&#10;Wqjgc0j9r8SfrOXv7P4H4ceE/wDgnt8EvBTLP4Vg8S2LR97XXrkKPbAcius0n9mH4T280ctzc6vc&#10;eSyti68SXEyFh0yjS479xX7OTf8ABIj9medf3+oa63oTdLkf+O0z/h0H+zAX8w3ets+MbmuUJx9S&#10;tEsvzKW8/wAQWKy9bRPySh+G/hi3RRpmEx/FuqSLwKok2JrMmF/hQ/8A1q/Waf8A4I+/svzR+XNf&#10;a56BvtSDH/jtZ8f/AARf/ZbR2Zde8SfNzj+0FOP/AB2sf7HxXVo0+v4Xsz8p38CW8UuX1PUHYcsP&#10;tUo3fkRRN4PhaLzBqk0Zj5ZmuHZiPcsx4r9Wm/4Iw/stuMNrniM/9vy//E0D/gi5+yr5vnPrHiMn&#10;vjUMZ/ADFH9j4vy+8n6/h/M/JXVtDKWDF9TaOE9ZJN+38cMFrKbwnJFcxgWsk24cF7clSPYk8V+x&#10;UP8AwR0/ZfgkV01jX/lGAv2xRj/x2mXH/BG/9lqZdi6v4hUZz8uoD/4mqjlWMXb7zN4yhufD/wDw&#10;TD/az1D9kz4of8Il4nufL8I+IZkj1CMni1lJwsw57Zwfav2O0m/tNSsI76xuEmhmjDwyRsGV1IyC&#10;COoIr5Bn/wCCJ/7KM0wlfWvEzf72pg5/Na+nPgt8LNM+DPw9sPhromt319Z6ZH5drNqUwklWPspO&#10;BkDtXsYGniKMeSpaxwYidKpK8DrE6U6hRtGKK9I5gooooAKKKKACiiigAooooAKKKKACiiigAooo&#10;oAKKKKACiiigAooooAKKKKACigkAZJpvmJ/eoAdTJXKil3pnGap+IHv00i5bSkDXQt3NuG6F9p25&#10;/GgCY3BPAx+XWpIJTIea/mT+EvxW/wCDhd/+Cx0Gna0nxZadvH3k6pY3thcroX9k/aOQW2/ZxD5P&#10;RlP0Oa/pl00XHkRtdBRIUXzFU5AbHIH40AW6KKKACiiigAoJHeioLhnHBcj6UAT8DpRXzP4g/wCC&#10;qv7Jvh7xfr3gw3XjbULjwxqUlhr11ofw51a+tLS4QZdGngt3j+UHJ54r274R/GL4c/HTwHp/xM+F&#10;Pi211rQ9Sj32l/asdr+oIOCrA8FSAQeDQB1VG4etV5HJOEauW+FPxf8ACHxm8OSeKvA8t81rFfT2&#10;bG/02W1cyxOUfCSqrEZBw2MEcigDscj1ozXz/wDGL/go1+zh8Efi/ffAnxRc+KtS8UaXplvqGpaV&#10;4W8E6jqz2lvPu8mST7JDIED7HxuxnacdDXoXwN+Png/9oTwfJ448C6b4gs7OK8e1aPxJ4bu9KnLq&#10;FYkQ3UaOUwwwwG08gHINAHfUYHXFMSRdoYv2p29f71AC4GOlHFQ3dxHBE07n5Y1LNtXJrxvxn+3P&#10;8BfAPwqX4zeJdS1ePQm8Tw6D5j6HNHKbyWXykURyBW27v4+mOeaAPaThhwaY0OTmuO8K/GjwZ4u+&#10;IGrfDbRp7/8AtPRYIZr5ZtNmjhCyruTZKyhHOOoUnHeuzEi5wWoAb5XT5elLtz0xWd4z8V6H4I8K&#10;6j4z8R3ot9P0qzlur64xnyoo1LO2B6AGsLwD8ZPAXxO+Emm/HDwbr32vw1q2irqthqCxkCS1aPzB&#10;JgjP3ecEZpWA63yyT0/WjYF5I/WuT+CXxm+H37QXw00n4xfCnxB/afh7XYGm0y+EbJ5qB2QnDAEf&#10;MpH4V1N7OkNu07NtWNclqYEnlgjG2jyt3WuI+Avx4+H/AO0R4Lk+IHw2vbmbTY9WutOd7q3MTefb&#10;StFKNp7blOD3FdzuFLlQCLGF706kLqBkmjeoBJPSmAv4UhX0/lSeZHnG+l3LjOaAE8te4oMKntS7&#10;19aN69d1AEQjUGpEUJzR5id2rgPj/wDtG/DX9nDSdG174m391Bb694is9D09rW2MpN3dSiOIMAfl&#10;UsRlu1KwHehVY8H9KXy1zwtMtZBs2tUu9fWjlAZ5QzkCnbM8EUu9P71ch8XPjT8O/gppmm658R9f&#10;/s+11jWrfSNPkaNm827nz5cfAOM7T7DFFtbgdceR9+m+UpbOa4n4hfHr4Z/C/wAWeF/AvjHxMtvr&#10;HjK+ktfDmnRxs8t26R75CFUHCKvLMcAZXuQK7aFgI/mPTrTsA5to4xQIwec0pdR1NZviHxRofhPS&#10;rjX/ABTrtnpun2qGS5vr+5WGGFR1ZncgKPcmiwGj5f8AtUeWPWodM1Ww1ewh1PTr2G4t7iNZLe4h&#10;kDRyowyrKw4IIwQR1FTGRcfeoAXCqMZpMJ7c145p37Z/w18S/GXVPgt4I8LeLPEF5ouoLY65rGj6&#10;GZNO064YZ8uS4LAZA67Q23vTPDX7aXw18c/GTVPgv4A8NeKteutB1T+zte1rS9DLaZp90F3GKS4Z&#10;gCwHXYGAPWgD2cIoHSkO3oaarqsYGa4HRv2ivhzr37QWtfs1adqF0/irQfDtprWoW5tSIVtLmSWO&#10;JhJ/Ed0L5Hbj1pWA9AC+h/Sl28YxSK6AAZo82PGd9MBFhCnJNO2jHAoDqejUblxnNACFSRjdRtwM&#10;FqPMT+9Wb4q8S6R4O8OX3izXZnjsdNtZLm8ljiaRljRSWIVQWY4HQAk0AaJQf36URDqP5VxPw9+O&#10;/wAOPid4juPC3g/Wri4vLXS7bUJo5tNnhUW84JibdIgUkjqoO5e4FdpI+F+VulADvL776PL/ANus&#10;mLxr4Vl8Vt4Gj8Uac2sx2ouZNIF7H9qWEnAlMWd4QnjdjGa196+tACeX/t0eX/t1m+K/GHhbwXpi&#10;6v4s8T6fpNq08cK3WpXiQRmR2Com5yBuZiFAzkkgDmrltI0h3FsqVyKAJjHn+KjyhinUUAM8kev4&#10;0qptp1FABRRRQAUUUUAFFFFABTTED3p1FADPLCjrWb4i8NaF4o0a60HxHpNvfWN5C0N1a3UIeOVG&#10;GCpU8EVq0yTDcVMoxejBNx1R+bv7TH/BEDRfDtnqnif9i7U/7KW6uXu5PBWoTE2iuxy62z4zECSW&#10;2NkZzgjOB8D+M/Cnj34OeJ5fCfxh8O3nhu9tpSFhv7Y4kwTgqejLxnIr+hZ4yV6815v+0N+yr8Av&#10;2qvBFz8O/j58M9P8QabcLjbdRlZYv9pJFIdGHqDXxub8G4HMa3taT5JPfqvuPqMt4oxeDp+zqrnj&#10;+J+A3xp/ay+Efw68MyyPrqyX3lfu4bcgyM+OuPrXkX/BOb4jeLfix+0R4w8X6/bPDFNYxC3Wdcna&#10;G9a/Q/4kf8Gqvwz+HvxiHxl/Zg+Idxqenrc+e/gXxxM9xCB1CRXA+fA7CTd7nFeeeK/2GvjZ+zZ8&#10;W5/G2sfAHUtFtr61m+23umwC4tNij5F3RAqmPfGa87AZF/YuJtFOTf2rbHoV80p5nR3UbdNmM1zV&#10;Rp/mXUcCtHHEzSLuxn3HpXgv7X3jK88D+HdH1/TmjR4dYiluJhyq57ZPNesL4h07XoZrG6u9nnRs&#10;siuvOK8n/aw+FEPxV+GWmfDrQr6RLjUNeSM3ULDcp2EqWznIyK+gx1OFTDzi+qPNwuIjSxCk31XU&#10;9q+Ff7Umk/8ACO2+o6mG2NboksMLbvMJHVQK7g/EDw7qVk9nNBIyz4aNGbopHv1r89/hF488b/CL&#10;V4/CPxD8CaxDeWcrW8d5b6fLNbXar/ENoIVvrj6mvvj9nr4Dz/FjwnpfxI8f+N00OzuYfNXTbpVt&#10;7gLnjIcgjIHoDX43mGR5hTrPkptp63sfe0s4ymVNOdaOnmrnz7+134b8d+IdD1ST4WfD6+1WSG1Z&#10;GbTogzbuoXjnisv9naw/aI1fwvb6dafCHXItQXakkl1YmIN7ZbGTX6CaT4c/Zy8GabJF4Zu9DjnL&#10;5munvo5JJDjqTuNYOv8Axy+B9hD9jl8X2qxwyYaawvNy7+w+TPftWscPmMqCoRw8pa72d/yOLEZ9&#10;keHl7SpioRXnJf5nh/g/4fftBXrRad4x0e80mzDMzXW1ZyHzgKEVie/rxivGP2ob/UPh7ctoni/V&#10;1ma4XdDHHBIpXPA3BgQOenOa+tdC+PPgvSvFF1qnif4q2t5puoBXt41jjiW2IGMZAB5PUnufes34&#10;h/Fb9nfxLaDSYW0/UnkjbFvNbq2/6nt7Ht1ruwuTZ5TrJvDStutNTxcXxnwjUjy/XIc3+JM/E+bV&#10;5LD4+31hBcLGrSRPdEfKZHDn5iOxGK+yv2IPidZeN/DE2v8AiVGurG1zpmv264X5fM27/f7yn8TR&#10;8dP+CUl9+0V8eE+K37IDs11PdKmueHY7WSWCPjl42iUkbiMkNxkk7q+2P2WP+CAP7SNtczWniGbQ&#10;/A/h7VLPZqlnAxmlaRsFmRBxnhepHSv2DA08RToU6ii01a6e67n4DxHg8Hn2OlDDfvE9VJbJrueV&#10;/EDSdCupY/BHgf4eW0DKCgnt9NLLKrLjGU6rz71137Dn/BGz46/HEFviD4WfwrodrqO6HVbxTm5t&#10;jztjiODkdMniv1Y/Zr/4J7/A79nnS9Pb7FJ4g1mzt1jOtasoZjgAZVB8i9PTPua93jto7dBFFEqq&#10;OFVVr6L60+XTc8vL/DmlXnz5g7p291bHlH7LP7FXwH/ZO8NjQvhZ4Pt4LiRB9r1WSINcXDY6s39B&#10;xXr0VsoOQ1FuMHBqauWUpSldn6bg8Hh8Dh40KEFGK2SGrGqHIp1FFSdIUUUUAFFFFABRRRQAUUUU&#10;AFFFFABRRRQA3yhnNHlDrTqCQOpoAOBRketQzzLEjSM3yquW4rx3w3+3D8CvFvgGf4m6HqWrSaVb&#10;eLJfDkzJos0kgvo5vJYbIwzBA4+/wMcmgD2fapGMU0ovSkt5o5IlkU8MMjinb0/vUAGwMODQihBj&#10;NEjgDG7BrkbX4weD7v4uXXwUikvv7cs9HTVJlbTZRb/Z2kMa4n2+WW3D7gbcBzjFAHXbc85/SjZ/&#10;nFCyKF5NKXUdWpWAQRgUpAJpsr4jJVq5Lwl8XvCHjjxtr3gDQ5r1tR8NyRx6n9o02WKIM4yNkjKF&#10;k47qTiiwHYUU1WGME0eYm7bupgOpGXdzmjegON1BZR1NACbOMUKiKfvVHPLtOA1efav+0j8M9G/a&#10;B0r9mS+v7oeK9a0OfVrG3W2Jia3hIDkvnAPP3e9AHo+B6U3K+lRRSEry5rgPEn7R/wANfC3x40P9&#10;nHVdQul8TeItLn1HTYVtiYmgiOHJfoDntQB6NgEdKb5YPOaZBLn7zdqSSQq4Af8ASlYBxUdqDEDz&#10;srgPgV+0f8M/2hZ/F9v8N7+6uH8D+Mbvwzr32m1MXl6hbbfNVM/fUbhhuhr0HeuOWo5UA3yB/cpw&#10;XaMbP1o3p/eqKWXJwHpgS5GMkLQVOe1eE/F7/goj+y58GfHk/wALNc8YatrHiKzjWTUNF8H+Gb7W&#10;rixVunnrZRSeSSOcPg45xXpHwj+MHg/42+CLb4heAptQbTrwsIf7S0meymDA4IaG4RJF59RQB13l&#10;mlAx2psT/JhjzTt6+tACYH92jah52UF1xw3auH+I3x++G3wr1dtF8aazdW9wujz6psh02eYfZYSA&#10;75jRhkf3fvHsDSsB3GAOAn60Y/2P1ql4e13TvEui2fiLSZmktb63jntpHjZGaN1DKSrAEcHoQCKv&#10;bhjOaYCEDqU/WgbTxj9aSRxs+WvP/gd+0P8ADr9oWHxNdfDW9upo/CPi268N6z9otjFsv7dInkVc&#10;/eULMmGHByfSgD0IBR0Apc1zXxA+I/hb4Y6D/wAJN4xvprezN1HAskNrJOfMdgqjbGpOCT1xgd6i&#10;8AfFPwf8SrjVIvCOozXB0XUmsdSE1nLD5c6jJUeYq7x/tLlT60AdR5fvSeVjndS+YmcFqSY5iIBo&#10;C4g69vzp2VPG1a8ln/bD+DVppPxW1p9TvhD8GY7h/HJ+wnMAhshfSGIZ/e/uCCMdTxXdfDTx7oPx&#10;Q8EaN8RvCk80ml65psN9p7TR7GMMqB1LL2OCOO1AHQMOMbKb5f8As04yIOCaUuv96gBirg/cpwyP&#10;4aUOpGQaN6+tACMGb+Gk2Me1O3r60yd/k+Ru9AB5QPG2gQoOWSvP/wBm79pD4Y/tReBrj4j/AAm1&#10;C7uNLtdcv9IkkvLUwuLqzuHt5xtP8IkRgD3HNeheYn96gBoSMdFo+X0pwdCcBqhneQPweKAuPZIz&#10;SeUh4rx7W/20/hdY/Ha8/Z28N6F4m8SeJdIjt5Nej8O6KZ7fSVn/ANWbiVnVVyOcDcQOcV6XpXjb&#10;wrrOt3vhnSPE+n3WpaaqHUNOt71JLi0DDK+bGGLR5HTIGaANpYsLgU0R4bGaIJC68mpKABRtGKKK&#10;KACiiigAooooAKKKKACiiigAooooAKKKKACiiigAooooAKKKKACiiigAooooAiuUZ1wK/m6/4PHv&#10;id8S/BX7bPgDTPCXxB1zSrd/AYdrfTdWmgQt57jdtRgM+9f0lV/M3/welf8AJ9Xw9/7J+v8A6USU&#10;AfTH/BlZ478c+OPhv8cG8aeMdW1j7Lrmk/ZzqeoST+VmGXO3exxnvjrX7luNy4xX4Qf8GQP/ACTL&#10;48f9h7SP/RE1fu5d3cFlA1xcOFRFLMzdAAMk0AJ5GX37FHvT1TB+7XxH4c/4OIP+CV3iv9pxf2Td&#10;G+PM8nieTWP7LhuG0eVbCW73bPKW4xtJ3fL6Zr7YivIpVVk53dMUATUE+1JvG3dSCRT0oAdRSbl9&#10;aNy+tAC1HMy7SMjNP3r61BNG8j5UjbQB+bH7IHiP9vix8S/tC6b+zT8Hfhrr2kyfFzVBDc+LPGF3&#10;Z3BlMajb5UdrIpX6uM1zHwd/av8AFX7L3/BJbx14n+H9jqEPxC0T4iXGi+J7fT7Bbn+ytUubvErW&#10;qDImRA2UyOeMjtX1VH/wS40fQ/GXivxZ8O/2q/ij4Xh8Ya9Nq+raToer28dv9okADlN0BZQQPWu9&#10;8F/sCfs6+Cf2fdX/AGbLTwtLeeH/ABBJLPr0moXTS3V/cyHc1y8p+bzd3O4YwRxQB8pfs3+Lf2mN&#10;G/aU+HMfwyg/aW17w7r0VwvxNm+MuhzR6ZD+6Vorm2aVAIGL5AjjIXGOK9o/4JA/FH4jfFr9ljUv&#10;E/xO8aalr2ox/EHxBaR3mqXTTSrbxX8yRxhmP3VUAAdgPavSPgN+xunwJ12PVLX9oD4g+ILO1tzB&#10;p+i+ItcWa1to+gAAQM+AMAsSa3v2Yv2X/AX7J3w6n+GfwzuLyTT7jW7zVJG1CYPJ51zM00mCABjc&#10;xxx0oA+N59e/ap0T/gtN8dD+zF8O/BniCZ/hR4N/tdfF/iS405YE36h5Zj8m3m3kndnIXGB1ya9e&#10;/at+NjeGvg34E+H/AO0/4j8beFfiL421u4g03wf+z7fT3t/rEkKTSNDBObZZBCtuqzSSEQhGG3fj&#10;Ab2nwp+y94D8IftL+Lv2qNMur0+I/GmgaXpGrRyTA26wWJnMJRcZDHz3ycnOB0rK/af/AGNPh7+1&#10;FqvhXxbr+v634f8AE3gjUJrzwp4q8N3wgvdPeaIwzqpKspSSJijKwII+lAHyj+xn+0D8Vrbxz+0H&#10;8AZ/E/xWk0nwj4Fsdd8L/wDC3FZde0qaeO6WWPzSd00RaJHR2LEHcAeK8c0vUP2q9G/4JsfB/wDb&#10;Q0j9uf4ot468RaxZWV82o61Hdaa9tPfyQMrWjptkYL0kYl8gc9q+9/hP/wAE8/g38IvE/jbxvpGv&#10;eItS1r4haBDpXinVta1Q3E12sYcLJkj5Xw+MDCgAYFB/4J4/BP8A4Zd8JfslLfat/wAIz4Nvbe60&#10;uQ3S/aGeG4M6b224I3nngcUAeG69YfFn9kn9vn4X/DbRf2mPiB4t0X4jaLqp8Rad401z7bClxBHu&#10;Sa2TYPs/OflTC4rwn4y/Ebx78T/+CX8ev/EbxhqGtXkP7RljbRXWpXLSusKaqVSMEknaAMAdq/RT&#10;4lfss+Afin8a/B3x48SXV6useCLe7h0lbeYLEy3C7X3gjnjpyK4W7/4Jr/AvUPgN/wAM73N/rP8A&#10;Yf8AwmieJ/MW8XzvtiXBnA3bfubj0x070AeZ/DP9oL4jeFv2wP2jv7U1/VNY0XwL4C03VdE8NvdM&#10;0Mciae0zpCmflMjLzgck18q/D79o79sr4r/s9eG/2ovhPcftQa98XNc1LT9Qt9H/AOEVmj8FTWct&#10;7GJ7MQ+X5IhW1aTE/wDrNyA7smv0u8DfspfDvwD8a/GHx10p7ubVvG1jZ2msW91IrW5jt4/LQKuO&#10;69c5zXCfD7/gnL4K+EniaC4+Fvxu+IWg+GrXUje2/gew8Q/8SuNzJ5hRVKF1jLf8swwXHAAFAHdf&#10;tVy3lz+yN4+mv4/KmfwHqDTR/wBxjavkfga+I/2KfF//AAVIt/8AgmR4CtPBXwK+DNx4ZX4TwLYX&#10;uo+O9RivHtPsXDvEtkyCTbyVDEZ4z3r9EPiB4D0z4j+A9Y+HmuzTCx1vS57G8aFgJBFKhRtpI64J&#10;5rnvhH+z34Q+Df7Pmi/s3+F7i6bQdD8NR6JZyXMgaY26xeUCzY+9t7460Afnr+yp8SviP8PP+CbP&#10;7FUPhTxdfaOdc+Iljp+vR6beuiXdu91deZA+MeYhI6Ec4r6Q+IHxS+I1v/wVw8M/CC08c6knhe6+&#10;DGpahdaBHeN9lkuluQqzGPOC4HAbGccV2Uv/AATY+Akn7KHhf9kZLrWodF8F3Ud14Y1m21Dy9RsL&#10;mOZ5UnSUDhwzntgjgg074S/8E6/ht8MPjza/tLX/AMSvGXibxhB4Zm0KTU/EusC48y1kcMflChVI&#10;I/hAHrQB8i/sdfsyfEzx3+x34++K3h39sr4geE9S0jxr4ouvCth4b1iO107TnivJnxcwbSt2GYEk&#10;S5GDgAdatfGX9vj46fET4e/s0/D1pviRpf8AwtPw3c6t441T4V6CbjWrlbaEboLcKrGASOd5kQbl&#10;XoR1r32z/wCCPnwQ0jw7rfgjw38YfiNpXh/xRq91qHirQtP8TFLbVXuJC8qONmUU524Qrkda9P8A&#10;iz+wr8E/ir8PvCfgERaj4fbwH5Z8F6x4cvjbXukFI/LHlyAHIKcFWBVh1FAHwv4w+Nf7Zfww/Za/&#10;aiudDv8A40aP4I8N+A7XUPhf4w+KtrLa69bX7cXUSTyKskiKcFWbJGSM19ufsXfB7XfCPwy0L4ne&#10;Lfjj458Ya14l8J6dPqjeJtcaa0WV4EdnhtwAkJJbB29cc5NR6n+wh4a8Xfs7eMP2cfid8YvG3irT&#10;fGtkbXVtS1zVkkuo4yAMREIFj6dl5r2LwX4SsvA3g/S/BmkMxtdJ02CytfNbLGOKNUXPqcKM0AfK&#10;P7SH7RXiT9jj9tS18Y/EXx1qc3w98Z+AbwW2j3FyxtdP1WwRpspuO1DNESDjBJQda+bfgl+33+0r&#10;8Evhp8UI/wBobxZq+oa5408KweL/AIVx6hcEvaf2lMbeGwhLdoWeIgAcc198ftgfsW/CH9tzwFp/&#10;w9+MkN59j0zV4dRtJtPuPKlWRDyu7B+RhlWHcEis745fsBfAb9oD4j/Dn4m+OtMuPt3wxvBPoENr&#10;KEhlwPljmXHzopAYLxyAaAPkr9qD41fHb4W/En4FfsO+IvG/xkvrbVPh3da/478RfDHT5b3xBq1x&#10;Eyxi3WdVaSBA5ZmdMNgqMjPNK++MX7YHgL9h79qi+m1D4t6N4f8ACvh9rr4Q+LvibaSWfiKNWsVe&#10;ZTIyrJIIZ9wSVssQeTxX2x+0f+x/8O/2krvQ/EmtazrOgeJPC8kr+HfFXhm/+zX1j5ihZEDYIaNg&#10;OUYFTjOKztT/AGKfDPin9mzxV+zN8Rfip4v8T6b4wsJrTVtW1zU1kvBHIm0iMhAqADoAuM0AeE/F&#10;+b4ufsf/APBPPxl+2Jpn7QHjXxZ48HwxW5D+IdVNxpcF48SMLiGxACRbGPbkgHduJJrxv9t/9mXx&#10;d8KvhF8C/iFqn7WPxI8YXeqfFvwjN4is/GGvrfWd7PJcRMZbeIoPsoEh3BYsLt4IPWv0S8S/An4e&#10;+Nfgpcfs/eNdETVvDF9oJ0e+sbzn7RamLyyrEY5K9x36V4Gf+CSfwg1O18M6T40+NHxG8Q6b4K1y&#10;x1TwjpuseIhLDpb2jAwxqNgMihVCfOWO3vnmgDwP48/tKfE74uft2/Er4G+IdW/aAtPDHw+0zTxo&#10;OnfAnSJ90t3Oru1xeTwKzMvyhVjJCHnINZfxd+N37dC/sK/C4/EXxt42+H/jDVPjPa6I2rXVr9g1&#10;a50lrgrG9xEV2l3jxuDLgkZxX2R8Xv2CPh98S/irP8cPCfxC8WeBPFeoWUdnrGr+DtUFu2p28Zyk&#10;c6OrI23Jw2Awz1rS+J/7FXw++MPw/wDCPw/8f+Ktf1CPwf4gtdYsL+51APc3FzA25TK5X5gT1GBQ&#10;B4HHa/FD9k//AIKJ/DX4O6H+0T498XeHfiLomoy69pvjnXBqCQzwYKyW2UUwZycovy+1bf8AwWdm&#10;8aWP7PXgO6+H2mafea0vxn8PnTbXVLpoLeWXM+FkkRWZV9SFP0r3vx3+y94C+IPx78I/tE65dXq6&#10;74LtLq30mOGYCFlnAD71xknjjkVa/aA/Z18GftG+H9F8N+Obm7jt9B8TWeu2Zs5ArG5t92wNkHK/&#10;OcigD5P/AGC9d8ReMv24/iNqn7bekWukfHbTbRLXwxodvctNptr4WZsxSaZK6qZVkfmZsK+8YZQA&#10;tZP7Yfxe8BfFD4kfES2+EHxa/akvtc8DpNp+p3XwgWX+wfDWqQ2obypE2LHdSLuSSSMmblipx90f&#10;WPxy/ZH+HXx28XeD/iNrF1faT4m8Daot3oPiLRZhDdLGeJbV2IPmQSDhoyMdxg81wWvf8Ex/g5q/&#10;jvxf4o0vx74y0XSPiBfTX3jjwho+uGDTdZupolimmkULvUyIqhtjKDigD5h8b/tS/tJ/tB/sXfsJ&#10;/EnTvjRrHg7xD8YPGnhqDxxqvhhlhN2lzplw9yuxgU2u67wrAqrYODgV6R/wVY/Zi0zwr/wSs+KH&#10;g+P4z/ErUFsdLuNSW/1LxpcTXUpwv7iSU8vBx/qj8vJ4xgD2jQv+Cc3wO8P/AAo+Cfwdsb3VxpPw&#10;F1bT9Q8GbrpTJJLZwSQxCc7fnXbIc4AyQK9X+L3wi8GfG/4b6z8J/iJpYvtE16wks9StWcjfE4wQ&#10;COQe+aAPhTxDpXxB/ZY/Yk+Dfw++DXx98dxXHxS1Pw7puo+I/EXiSTUrnR7ea2TzEsmnDC3GCQoA&#10;IXjA4rvPD8XxI/ZT/bz8H/s16d8f/HXjPwj8QvDN9Nd2vjbXTqN5p11EOJ4bhlDxqQfukkA4xivS&#10;dI/4Jp/Cxfgo3wF8bfEjxl4m0W1uLeXw9NrWsK1zobQD9x9llRFZSmBgnJ45zW/8EP2FvAPwd+JD&#10;fGXW/Hnijxt4tXT2sbPXvF+pi4ltLUnJiiCqqoD3OMn1oA+af+CWn7KWj6d8VPjV43T42fE6aSx+&#10;KWp2a6bcePLmSzmV41zLJCTteUZ4c8jA9K5//gmh8CdL+EfiD4/fHaz+K3xM1S48J/ELxA8eg33j&#10;a5msb/ykLgzW7fLLKduN555r7l+B/wCzp4M+Ad14pvPBlxdu3i7xHLrWqfapQ224kADBMAYXjpzU&#10;PwO/Zj8AfAOTxY/hCW6nHjHxFc61qyX0gdftE331UYHyexzQB+Yng39pb9sv4tfs36f+1N8LLj9p&#10;/XPjBq95bX+k6XZeFZk8EvbteoJLLyRH5LQi3Mg88nzCQDuzX1H4a1DVYP8Agqt8YtWmLW99H+zn&#10;4endl4MU32nUice4P5Yr1PwL/wAE3/AXwq8Tx3fwp+NXxB8N+Go9Sa+XwPpfiDbpiSNJ5jKishdI&#10;y2cxhguCQABXeJ+yl8Pk+Pnif9olbu//ALc8V+D7Xw5qSGYGEWlvJM6FRjIfM75OfSgD85/Ccn7S&#10;sP8AwRq0/wD4KGX/AO2/8WLn4g6D4cuNWsRJ4iT+zZPKvJFENxa+WVulKjaWlLN6EYAH6U/8Jb48&#10;1r9nFfHHhK1hm8TX3gtb/T4X4ja9e1EiKc/w+YfyrhrP/gnz8GLH9iCT9geC+1b/AIQuTRZdMab7&#10;Uv2vyZJDIx37cbsse3Suq+NWkfEXwH+zDrfh34B6FHqniLSvCrWnhuxvJMLPKkGyNWPqQPbJoA/N&#10;bwf8R/jV8ffA3wxT4SftYfHTUvjFrnjKG1+Lnh2z1C6h0/S7ZJWF6Nog+z2UcYACOjAv2LZNer/t&#10;HftA/ETxn+3L4k/Zd1LWv2goPB/w/wDC2nyW8PwX0uea+1C8nBP2i7u4kMgVQoAUEKzbi2elcF8M&#10;/CfxT+GPwP0zwj+x98Qvj7Z/E60jjlk8D+IPD6toseoSSB7hJXmjCpBvaT5lk+7jHNfbXxD/AGG9&#10;A+NHiPR/jZqXjrxF4H+Ii6DDYa1r3gfVfs7XSABmhkV1ZJFDltpK5HYigD448QfGP9vS8+AfwU8J&#10;/ETx98QPAOta9+0Uvh231jWbIWesah4fYv5LXUTKFZ2TruXkjJGa9q/4KMWXxA/Y7/ZG8Pr8KPjx&#10;4+mvr74xeHILrWtd8US3V69vcXqpNb+acEQsuQY/u4OMYr3nxT+xL8P/AB1ovw+0rxv4y8SaxN8O&#10;fFcPiHSNS1LUhLcXF5GG2+cxX5l+Y/KMV0f7S/7Mvw1/au+FFz8IfitbXLadNdQ3dvcWNwYbi0uo&#10;X3xTxuPuujAEGgDyP9o/4kePfDv/AAUE+Bfw+8NeMb2z0nXdM8QNrGlw3TLb3rRQwmIyIDhtpJxn&#10;pk18+ReO/iV8EPjze+K/+CifxB/aC8M+Z4ykHh7xV4Y1gt4E+xPPttIJUtA62+QVR/tSglv4uRX0&#10;z4A/4JwfDrwf8Z/DX7QniH4r+OPFXizwrYXVlp2peJNbE4ME4UMhQKFGNuQVAOepNRfEj/gm/wCD&#10;/jHrsz/FT47fEPXfDdxqSXs3gq+15Tp0jo4dVYCMOUDAHbuxxQB8tf8ADL2heP8A/gu94mvk+Onx&#10;NsY3+EunazC+i+PLm3VybviD5f8Al2IGfK+6cn1qx8XP2kfiP8bP23Pit8IvFOq/tGWPhn4b3Flp&#10;vh/T/gTotx+8uHg8yS7vLmBGeQkkbYmPl7Rkg5NfW3xc/YG+G3xR+Mmj/H3RPGnibwf4s0jS00xt&#10;U8K6ksBvLBWDC2mV1ZWQEccAj1qP4pf8E/vAXj74nTfGfwh8UPGPgfxRqFlBaa9q3hHVlgOrQwjE&#10;f2hHRkZgOA4UNjvQB8FftueGf2i/j1/wSQ+GXi39r/WfH3hfxrpvxW0exvLcX0mk3F7bya1DDBcX&#10;kCYUz+UqSKxA2OSwAzX6d/Aj4VWPwX+HNh4EsfHHijxDHbqXXU/F+vS6lfPuO7DTy/MwGcD0HHau&#10;b+LX7Hvwx+OX7N8/7MPxXvtY1rRLi3hR9SvNSZtQE0TiSO4E/USrIqsG9RVjwN+zdqPgr4Ial8GZ&#10;Pjr401SS/hlij8UalqEbalZq6BQYpBGFBQDIJU88nNAHqXnR4yWpwYHpXkupfsx6pqMOoQr+0B46&#10;t/t2nadaK0OqRg25tessf7viSb/loed3YCvVYIvK+89AEtFJuX1o3L60ALRSbl9aTzPagB1FN81c&#10;4pVcNyKAFooppkA60AOopolU9KcDnkUAFFFBYDqaAAjIwKbtIPApdy+tG5fWgBske4bdtQywpIhj&#10;kQEHt61YLDsaYAT1IosB5H8T/wBh/wDZX+L0k1343+B2gz3dwxaa/tLIW1w7f3mki2sx/wB4kV5L&#10;4+/4JFfAPxDpUGneCvEOs+HTbsGj+yOjruHqNoz+dfWpB3YDUm0dN9VGTi7o48Xl+Fx0eWtG5+fP&#10;jv8A4I0fFDU2I8G/tQzW69f9M0jfz+D4FeZ+Kv8Agih+1qdVa+8O/F7QLrON0txPLbs+OmQsbcHu&#10;OlfqlhgOtGARy361ssVJRtyp/JHyuK4ByTFSbbqK/abX6n5L2X/BGr9vkCRLnxb4F2NJnZJrFw4P&#10;P3uLcEH6GtjRP+CDXx11PUP7a8TfGnwzpczH99Hpun3E2733F15/Cv1Rxxw1IFfG0tVfXK17r9DD&#10;/iHHDkoqNRTkl3k2fnF4S/4N7fhqNQjv/H/xq1a8w+6aOxskj8z1G9yzD9a94+E//BHr9h/4U3se&#10;qR/DCTXLuL/Vz69fPOB/wAbUP0KmvqURFTlXFOA9TUyxVaXU9HA8D8M5e70sOr93r+dzn/BPw18B&#10;/DjS4/D/AIC8FaZotjG2UtNLsUgjB9QqACugRCOCKCuTw1PDDHWufm5j6inRpUY8tOKS8tBBGpHK&#10;0FcDCrS7l9aNy+tBoKoIHNFJuX1o3L60ALRSb1pQQehoAKKM56UUAFFIWA4NJvHWgB1FNEit0NLu&#10;X1oAWik3L60bl9aAFopNy+tG5fWgBaKTcvrSEqRjdQANMiHDGo5Jkb7rbvpXB/EP4H3/AI98QXmu&#10;w/FzxRoy3Wgy6atlpF8kcMLOQftKgoSJl6Bs4welTeCvg1eeD/GsnjCX4n+I9Ujk8P2ul/2Vqd4s&#10;lqph63QUID58n8bZwfQUAfJ+h6d8VP20f20fjR4T8T/tKfEDwb4e+FtzY6d4Z0HwLrn9mq8stsJp&#10;Lq5IVjcZJACP8gA6Gvnf4O+OPin8Ev8AgnJ53hL4p6pFq3/DTjaff65Zz+RNfRPq+yUP5eAQ6n5h&#10;0NfeXxQ/4J7/AA58ffGPUPjl4U+I/i/wTruuW8Nv4mk8I6uLePWY4hhBOrIwyFOAy4bHesnQf+CX&#10;H7PPhr4DW/7O2k32uLoNr42XxRE0mob5zeLc/aAC7KSV3+vOO9AHzf8AtE/tLfEn4n/t6eL/ANnj&#10;xDq3x5tfB3gfw5ps+n2PwJ0qf7Tc3dwpZ57u5gUvsAACx5CnnINfSn/BMjxr+0t4y/ZwNx+1HoHi&#10;Ox1qx8RX9npEvjDS/seqXmmJKRbT3MeBiRkxk4GeuK2/jL+wV8PPip8TF+NPhrx54o8D+LpNNj0/&#10;UNe8H6oLeW/tUOUimV1ZHC9m27h616n8NvAB+HPg6z8If8JNqms/ZI9ralrV4Z7mc/3nfAyfw6UA&#10;fAHxo8W/GT4NftB+NfiD+3543/aA0HwTD4qabwN4u+E2qMfCumaJ8oiXUYLRWmjkBz5klxGydw23&#10;p6/4V+NnjS7/AOCr3irwRpvjzUdS8G237PNhrmm6Ol8zWj3TX8o+0on3d7oFUsBkjrXdfGz/AIJ5&#10;aB8fNV1iDx7+0L8SJPDOvuw1jwXb+IFTT7qFvvwEeX5ixMMgqGAwcV2PhT9j74VeDP2hZv2kNAt7&#10;i31ibwNbeE1sUkH2WLT4JmljCpjIbLYznGBjFAH5peDv2ov2t/2ifgFrH7U3gK5/agvPinf6xqUn&#10;gvRPDPhWYeD7WKG+khgsXiWMxXC7I8STSZfcWwVwBX6ceOfid4y8AfssX3xd1zw+w8QaX4IOp3um&#10;qhyt4tqJHix7PlcV5/o3/BN7wB4H8Z3uvfCX4zfEDwfoupa1Nq1/4Q0DxB5emyXkz+ZNIqMjNEHf&#10;LMqMq5JOOTXvmp+HrHWNHm0HVbdLi1uIDDcRTfMJEK4IPrkUAflH8HPj5+138SPhd4J/aL+Gtz+1&#10;BrnxE8Qapa3eo6dqHheaPwfJZSz4kgWMx+SkaRniUHcSOtenfEb9oX49Wdr+2ZLafFPXLObwjotn&#10;J4YWPUH/AOJNK8CljBz8h3HtX0z8L/8Agnl4Q+DPiO3uvhv8b/iDpvh2zvGuLPwVF4gB02FmYsUV&#10;Sm8Jkn5N2BV/xF/wT/8Ag54mb4rPqF9qgPxgt44fFGy6HyKihR5Xy/LwO+aAPk34mw/Hv9nD4AfB&#10;D9rPSP2v/iZ4g8ReI/Evh/TfEWmeIdeSbSb62vRiVTZiMIjDqHXDZHJOasftC/tGfEX4pft6fED4&#10;EeKtX+P9t4R8A6PpDaTY/AXS7gSzXVzbieSe8uIFLsMsqpGSEwpJBzX2B8Tf2K/hX8Vfg54R+CHi&#10;O71JdH8F6rpt/pLW9wFlaSy/1Qc7eR6jAzWT8Yv2CfAHxO+KEvxs8KfEPxX4F8WXlhDZatrXg/VB&#10;bvqVvF/qknV0ZH2gkBsBgOM0AfG/xR+Nf7d8f/BPv4KR/EPx5448A+ONc/aw8M+D/wDhItQ0/wCw&#10;ave6FP4ie0gmu7cqFLTWvltJGy7JCeVw2K728+CPxn0H/go5Y/sh+H/25Pi6vgXxP8JL/wAVa/b6&#10;h4hS61H7Za6ja2qraXjxb7JHW83OsQA/dALtySPp74lfsXeAPi58O/Afw5+IHivxBqUPw+8faH4v&#10;0vULrUPMurnUdLuhdW5ncr86GQDcABkcDFdDcfs4+Crv9pex/apmuLr/AISTT/BN34XgjWUfZ/sV&#10;xd2905K4zv8AMto8HPTPHNAHgP8AwTI8dfE6L4v/ALQn7OHjn4r+IPGGk/DHx5YWPhXVPFV79q1B&#10;La509LhopZ8BpgrscM3zAcZ4FYPx71ufw7/wWH8G69Zpvks/glrs8a+rKykCvpL4N/st+APgf8Tv&#10;iN8WPCFxetqXxO1q21PxAt1OGjSaC3W3Tyxj5RsUZznmm+Iv2Vfh54o/aO0n9p3VJbxte0nw5c6L&#10;BbiYfZ3tpyN4ZcZJ465oA+GY779oTxB+wdq3/BR6T9sD4gW/jW1nuNQtdCt9bVdAS3iuigsmsNmx&#10;gVGCxO/JzkVR/bB/bC1X4Q/tjfBL9pq7+DfijxVfTfBfUb+XQ/CektdTJIyq5Z1BykQP3m52j1r6&#10;hu/+CUvwMuZJvD0fj/xpD4KutTN/cfDuHXSukSTF/MOU279hfkoG2n0r03WP2RvhdrPx18M/H6WO&#10;4i1TwnoE2j6XZwyAWotZMZVkxz0wOcYoA+ffht8bdC8HfsD3X7Sn7Sf7UfiS4m+JV5HPFqHgu8ku&#10;LixnunCwaZpcKpJtkH+rwseSdxODyPNP2Xfj18Sfh9/wUj8EfADQtX+PS+D/AB14C1jUNT0n48K8&#10;0y3dpNb+VcWU0hLqpWZleLOBhTgd/pPVv+CYf7PGqeA/E3wvSfWrXw/r3iSPxBYaXaahsj0LUkbe&#10;LiywMxHfltvK5J4xUvw4/wCCcfw08C/Hvw1+01rnxJ8ZeKfGnhjRr3SrPVvEmsiffa3JjLRlAgUA&#10;GMEbQOS2c0AfEln+0h8TP2Xv2TP2sviL8Ibm7tdeuv2udR0izvrHT/tc9oLy9srZ5ooTkPIqyHYp&#10;GC2OD39a/Zm8YftGeG/2wPh/oHws0/8AaU1bwJr1rqEfxLuPjlotx9ltHW2Mlvc2s8yKYXMq7PKT&#10;5GDYCg4r6Qsf+CdX7PA+HXxK+Fev6RdapovxS8Z3XifxFbXl180d/O0bl4WUBo9jxqyHOQR1ra+A&#10;/wCyddfA/XZdbuP2g/H/AIsX7OYLWx8Ua0s8NunGMKsa7iAMZYk0AfFv7N3hD47ftJfs7fHT42eN&#10;v21fi1Y3/gv4peLLbwjaaD4o+zQWEdnteKNxsLTxgkDy3JQLkADNfW3/AAT6+NfxA/aD/YH+Hfxu&#10;8f3cdx4k1/wetzqFxbxhVmuAGXft7ElQceprf+EH7Gnwv+C3wp8afCLwpdag+m+O/EGraxrTXU4a&#10;RbjUABOEIUYXgYGDj3rpP2dPgH4P/Zl+CPhv4C/D+W5k0XwvpostOkvZA8xjDE5YgAE8ntQB8gf8&#10;E1Z/jDY/sgeIvG3wL8D+E9b+JmrfE7WZPG0PinXJbLfcC7kX97JFFK4ZUVFVSoG0Cq/x6/4KZfGy&#10;0/4Jia9+0hovgFdA8aJ42PhBoPDobUxYXH2/7G93CHRTLtwWUMoycZFe5+Pv+Cbvw7134jat8Uvh&#10;X8V/G/w31XxFcLceI/8AhCNaFvBqcwGPMkidHTfjqygE966Hwj+wR8BfDH7NGp/sp3+mXmseGNak&#10;uJtWbVrxpLm5uJ5TLJOZOCsnmHcGXBB6UAfK37PXiv8AaY8NftS/D/T/AIV2/wC0trXhPWre+j+K&#10;V18atDnSxgxAGgu7V5YwIHMuR5UZCYPTivIPDWt/tPa3/wAEyPHP7cT/ALbfxTh8ZeEPG2tr4et1&#10;18NpscEGpGNYJ7cp/pKbflxIx2jhcV+hnwM/Y6/4Ujrn9p/8NCfELxNaw2jW1jpPiXXRPb28ZGAM&#10;BFLkAcMxJ96x9K/4Jz/BHR/2TvEH7HVpqGr/APCL+I9Svb6+la6X7SJLq48+Ta23AG88ccCgD57+&#10;KFl8bv2WPin+zz8T9P8A2q/iF4muvib4uttH8Z6P4i1hJdKuY57Npi0FoqBLYq4+XZggcEmvWv2R&#10;viX498W/t3ftIeBfFnjK/wBQ0fw3qWiJoOl3l0XhsFktGaQRIT8gY8nGM16t8V/2S/h38YT8O38T&#10;3V8jfDTXYNV0D7LMF3TRQmFRJkHcu0ngY5rlfiP/AME+Phz45+NOpfHLQPiP4w8Jar4gtoYPFMHh&#10;fWPs8GspECqecpU/MFJXcpU4PWgD48+HPjj9vT42/sI+DfGngDxl488R2MPxT16P4nf8IfrUMfii&#10;50aK6mSGKwmuWGCjBcqrK5QAIa9Etf21vBXwW/4J3fGv4o/s9+O/ihrvi74c2Mzaj4d+M32mbW/D&#10;+oNCvlRzR3CrI0XzLKPmdWGcNjp7r4C/4J0+BPhF+z5pn7Ovwb+MHjjwrpmk6ndXttqWk6you2ee&#10;Qu6uzowkXJ4yCR61qfCf/gn18Dfhr4P8ceGNfOqeMrj4loU8eaz4svftN1rEfk+QscjAKqqsWFVV&#10;AAHTmgD42+DXxE/aw074ifB3xV8Iz+1B4m1DxF4m0+L4qzfE3w3NH4cl0qaI/aLqBGjWKz2OVdPK&#10;wMDBDVP+yR+zj4s+Kvgz9pvxtb/tOfEbwnDpPx78Ty6PpvgfXV02OO6js7JzNMyoXuMnYPLY7AFP&#10;BzX1/wDAv9hnTvgL4k0+/wDD/wC0D8RdQ0TR4xFo/hbWPEImsrWIJsWP7geRVXAAdjjArpPhB+yd&#10;8PPgr4X8deEvCl1fNa/EDxXqHiDWjdTBmF1eRRRSiPgbV2xLgHODnrQB8peB/wBrzSviV/wTo+De&#10;o/tC/FP4kt468fW0kNra/COBl1zW5raeaNiqwxkopSMM7goAc/MK5z9kL9o34wL4r/aH+B7eJfih&#10;Ho/gzwbHqfhv/ha2f7e06aSF9wM+SzrkAqzMSPWvpCf/AIJg/A2H4Q+AvhZ4Y8T+JtDufhq058I+&#10;J9I1MR6haedJI8il9pVlbzGBBXGK0/hj/wAE6vg58L9f8aeLbHxL4k1TV/iBoS6X4n1PWdUM81yi&#10;qQHyV+VsE9OB6UAfHs+j/tG+GP8AgnB4S/bfuv23PipeeNbT+z5/s8mvKul3EMl2sbQzWmwrMCjY&#10;3uS2ecivaPiPrXxT/as/brtf2X7n44+MvA/hTw78N7LxBfL4H1T+zrrWLy4bgtcqC/loB9xcAnrm&#10;vdtT/Yj+FOq/sr2f7Itzd6l/wjNjDbxQyrcD7RiGUSLltuPvAZ46VR+OP7CHw6+M3i3QviVYeNfE&#10;vhHxZ4f03+zrTxJ4U1IW9zLZ8fuJcqyyLkZGV47YoA+Nfhz4K1z4e/AX/got4R1/4h6j4qls7bXU&#10;i1fWijXUsf8AwiabVmZAA7gYBbAJ6kVW8e/tKfElNU/Zv/Y50e++Len+Eb/9n9fFvieb4L6PJca1&#10;qjo1raW9qs0amS0gjZ3lkkjw7ExJuCsQfsP4f/8ABOP4H/Dj4afFj4Z6Pq2vXVv8Zre6TxpfalqR&#10;nuZ5LiwFjLKrsOHaMbvTcTgY4qx8Q/8Agnx8IfHnhTwFpWn+IfEXh3XfhnpLab4N8Y+HtT+z6lZ2&#10;zwpDLCz7SsscixoWR1K7kVgAQDQB8h33xm/bO8E/sHftZ6hquo/Fbw/ofhHTln+Cfi74kWcll4j+&#10;zSaarXG+RlSSTybpXCSN85VhknivsL9jP4K+IPCfw/0H4seMvjx488Ya54k8I6fLq6+JNeMtiszw&#10;xyM8FqqrHAckrlRkj7xYkmrOs/sS+FvF/wCzT4q/Zj+InxR8XeJtN8YWc1trGsa3qiy3vlyRhCI2&#10;CBYxgcALjJJr1Xwf4Ss/BXhPS/BukSsbTSdOgsrUytljHFGEXJx1wooA+X/j98ZfHH7Kv7ePhLxb&#10;4u8Z6l/wrP4iaNNpF/a6hfM1lpWqwgywSxqx2w+YoZCR944rwP4tftj/ALTvgz9kHxd+1vo/iXxF&#10;DL8RPiJBo3g21s7Z7xtJ0jzvJE9pbHKmWQBmU45OODX2x+2R+xt8Jv24fgzdfBH4yLejTbi4jnju&#10;tNufJuLeRGyHjfBwe3ToaseK/wBj/wCCnjf9nez/AGYPE3hnz/C2n6fBa2cKTFJYfJA8uVHXBWRS&#10;NwYd6APjX4HeOv2m/Cfx/wBH0v4WWf7SGoeCNS8J6jN421H42aTcCC0vEhLQzWs0qL5RJ/5Zqdvo&#10;BXpn/BK7wB8Tfix8APBX7Tnxk/aa+IPiLWrhboppk+vNHpxh851RJrdRidlA/wBY5J9MDivaPg7+&#10;x7/wqhr5NR+P3xA8VW91YPZw2XibWlmit4mXbhVVFyQOhbJrrf2dfgB4R/Zo+EOk/BfwHPcyaTo8&#10;bpaveSB5SGcuckAd2NAH5WfsSftN+PdW+HWg/sE+B5vE3w9/4Tr47eMf7T+K09q9raS2sOqzXEmn&#10;6Xd8q99KG8v+ExqspBLAV9rft2/FD4Vjxx4b/Z2n+IXx0uPFg0eTUk8L/A+4mW/msQ6xm7vJo1Bj&#10;QMMKWlTcS3Dduysf+CaH7Otp+zTqn7L00OpT6LqHii88RWupSXQF9pup3F2939pt5VUeW6SuSpA6&#10;cHIJza+Kn/BP/wADfE7x5oPxdg+KXjDw/wCMtF8OpoVx4p8P6mkF1qVgH3+TcfIVYF/myFBBJxjN&#10;AHwXq37aX7Sj/wDBMz44T2XxU8d2OsfDj422fh7w3r3iQmz8QRaa89i/2e7ZcFpFWaRC55dCM5zk&#10;/Z37ZnxL8e+Ef2wv2afBfhbxrqOn6X4m8YarBr2n2d0yR6hFHp7OiyqCN6h8MM5wea0PDf8AwSy/&#10;Zf8ADvwV+InwDlsdX1Dw/wDE3Xm1nxEuo6o0lx9uKRr5yS/eDbolkBJJ3ZPTijwl/wAE0PhtoXxS&#10;8E/GjxZ8XvHfizxH4Bup5dBvvEmuCYIksXlmMoEVSMd8biRyaAPnP9jv9lbRrr/gqx+0N4jf42fE&#10;6OTR77R7qOzj8dXK292ZLcsY54/uyxr0VTwo4FZ/7Gf7Kej3H/BW/wDaI1z/AIXb8UI30HUNEvY7&#10;WPx5ciG9Lws/lXKZxPEOgRuAvFfcnw3/AGXvAXwu+Nvjb48eHbm+bWPHv2X+2kuJg0S/Z49ibBjj&#10;jrya5XxJ+wZ4A1H9o+b9qDwd8QfFXhXxDqS26eJINB1JY7XWkg/1a3EbI2cDIypBxQB7jalUGN+a&#10;mVgwyprkPB/wxvPCXjbxF4xl8fa5qia/cQyR6VqN0r2umhE27bdQoKBvvNknJ9K6yL92MYoAkopF&#10;cN0paACiiigAooooAKKKKACiiigAooooAKKKKACiiigAooooAKKKKACiiigAooooAK/mb/4PSv8A&#10;k+r4e/8AZP1/9KJK/pkr+Zv/AIPSv+T6vh7/ANk/X/0okoA+hP8AgyB/5Jl8eP8AsPaR/wCiJq/d&#10;bWdMt9X06bTrsZimiaORc9VYYI/I1+FP/BkD/wAky+PH/Ye0j/0RNX7wEZ4IoA/HXwN/waI/ADwd&#10;+21b/tPH9pDXrrw7aeKf7dtvCcmnRiQzed5wiafPKBv9nJHev2AtbaCygjt4uERAsa+gHarO1fSm&#10;SouMmgBkkxVdrCsVviT8P7eZre48baQkiNtdG1KIFT6ferVvF/0dju/hr+bP9ofXtbj+PnjIJrd4&#10;oHiS8C4uHwMTN719Jwzw9/rDiJ0/acnKr7XufK8UcSf6u0oTVPn5n3P6OD8Tvhv/AND7o/8A4M4v&#10;/iqP+FnfDj/ofdH/APBlF/8AFV/MyPEHiBumv3n/AIEv/jR/b/iH/oP3n/gU/wDjX2n/ABDJ/wDQ&#10;R/5L/wAE+J/4ik/+gf8AF/5H9M3/AAs74cf9D7o//gyi/wDiqQfE34bjp490f/wZRf8AxVfzNf2/&#10;4h/6D95/4FP/AI0f2/4h/wCg/ef+BT/40f8AEMn/ANBH4f8ABH/xFJ/9A/4v/I/pm/4Wd8OP+h90&#10;f/wZRf8AxVH/AAs74cf9D7o//gyi/wDiq/mZ/t/xD/0H7z/wKf8Axo/t/wAQ/wDQfvP/AAKf/Gj/&#10;AIhk/wDoI/D/AIIf8RSf/QP+L/yP6Zv+FnfDj/ofdH/8GUX/AMVR/wALO+HH/Q+6P/4Mov8A4qv5&#10;mf7f8Q/9B+8/8Cn/AMaP7f8AEP8A0H7z/wACn/xo/wCIZP8A6CPw/wCCH/EUn/0D/i/8j+mY/E74&#10;bkYPj3R//BlF/wDFUn/Czfhv1Hj3R/8AwZRf/FV/M1/b/iH/AKD95/4FP/jR/b/iH/oP3n/gU/8A&#10;jR/xDJ/9BH4f8EP+IpP/AKB/xf8Akf0zf8LO+HH/AEPuj/8Agyi/+Ko/4Wd8OP8AofdH/wDBlF/8&#10;VX8zP9v+If8AoP3n/gU/+NH9v+If+g/ef+BT/wCNH/EMn/0Efh/wQ/4ik/8AoH/F/wCR/TMfid8N&#10;zwfHuj/+DKL/AOKpD8Tfhuevj3R//BlF/wDFV/M1/b/iH/oP3n/gU/8AjR/b/iH/AKD95/4FP/jR&#10;/wAQyf8A0Efh/wAEP+IpP/oH/F/5H9M3/CzvhvnP/Ce6P/4Mov8A4qj/AIWd8OP+h90f/wAGUX/x&#10;VfzM/wBv+If+g/ef+BT/AONH9v8AiH/oP3n/AIFP/jR/xDJ/9BH4f8EP+IpP/oH/ABf+R/TN/wAL&#10;O+HH/Q+6P/4Mov8A4qj/AIWd8N+v/Ce6P/4Mov8A4qv5mf7f8Q/9B+8/8Cn/AMaP7f8AEP8A0H7z&#10;/wACn/xo/wCIZP8A6CPw/wCCH/EUn/0D/i/8j+mb/hZ3w4/6H3R//BlF/wDFUn/CzfhvnP8Awnuj&#10;/wDgyi/+Kr+Zr+3/ABD/ANB+8/8AAp/8aP7f8Q/9B+8/8Cn/AMaP+IZP/oI/D/gh/wARSf8A0D/i&#10;/wDI/pm/4Wd8OP8AofdH/wDBlF/8VR/ws74b5z/wnuj/APgyi/8Aiq/mZ/t/xD/0H7z/AMCn/wAa&#10;P7f8Q/8AQfvP/Ap/8aP+IZP/AKCPw/4If8RSf/QP+L/yP6Zv+FnfDj/ofdH/APBlF/8AFUf8LO+H&#10;H/Q+6P8A+DKL/wCKr+Zn+3/EP/QfvP8AwKf/ABo/t/xD/wBB+8/8Cn/xo/4hk/8AoI/D/gh/xFJ/&#10;9A/4v/I/pm/4Wd8OP+h90f8A8GUX/wAVR/ws74cf9D7o/wD4Mov/AIqv5mf7f8Q/9B+8/wDAp/8A&#10;Gj+3/EP/AEH7z/wKf/Gj/iGT/wCgj8P+CH/EUn/0D/i/8j+mb/hZ3w4/6H3R/wDwZRf/ABVH/Czv&#10;hx/0Puj/APgyi/8Aiq/mZ/t/xD/0H7z/AMCn/wAaP7f8Q/8AQfvP/Ap/8aP+IZP/AKCPw/4If8RS&#10;f/QP+L/yP6Zv+FnfDj/ofdH/APBlF/8AFUf8LO+HH/Q+6P8A+DKL/wCKr+Zn+3/EP/QfvP8AwKf/&#10;ABo/t/xD/wBB+8/8Cn/xo/4hk/8AoI/D/gh/xFJ/9A/4v/I/pm/4Wd8OP+h90f8A8GUX/wAVR/ws&#10;74cf9D7o/wD4Mov/AIqv5mf7f8Q/9B+8/wDAp/8AGj+3/EP/AEH7z/wKf/Gj/iGT/wCgj8P+CH/E&#10;Un/0D/i/8j+mb/hZ3w4/6H3R/wDwZRf/ABVH/Czvhx/0Puj/APgyi/8Aiq/mZ/t/xD/0H7z/AMCn&#10;/wAaP7f8Q/8AQfvP/Ap/8aP+IZP/AKCPw/4If8RSf/QP+L/yP6Zv+FnfDj/ofdH/APBlF/8AFUf8&#10;LO+HH/Q+6P8A+DKL/wCKr+Zn+3/EP/QfvP8AwKf/ABo/t/xD/wBB+8/8Cn/xo/4hk/8AoI/D/gh/&#10;xFJ/9A/4v/I/pm/4Wd8OP+h90f8A8GUX/wAVSf8ACzfhuDn/AIT3R/8AwZRf/FV/M1/b/iH/AKD9&#10;5/4FP/jR/b/iH/oP3n/gU/8AjR/xDJ/9BH4f8EP+IpP/AKB/xf8Akf0zf8LO+HH/AEPuj/8Agyi/&#10;+Ko/4Wd8OP8AofdH/wDBlF/8VX8zP9v+If8AoP3n/gU/+NH9v+If+g/ef+BT/wCNH/EMn/0Efh/w&#10;Q/4ik/8AoH/F/wCR/TN/ws74cf8AQ+6P/wCDKL/4qj/hZ3w4/wCh90f/AMGUX/xVfzM/2/4h/wCg&#10;/ef+BT/40f2/4h/6D95/4FP/AI0f8Qyf/QR+H/BD/iKT/wCgf8X/AJH9Mv8Aws34b/8AQ+6P/wCD&#10;KL/4qlHxO+G44Hj3R/8AwZRf/FV/Mz/b/iH/AKD95/4FP/jR/b/iH/oPXn/gU/8AjT/4hi/+gj8P&#10;+CH/ABFJ/wDQP+L/AMj+mb/hZ/w3/wCh90f/AMGUX/xVMb4j/DRuvjzRv/BlF/8AFV/M5/wkHiL/&#10;AKD15/4FP/jR/wAJF4i/6D11/wCBT/40/wDiGP8A1Er7v+CL/iKUv+gf8X/kf0wn4i/DYjB8faP/&#10;AODOLn/x6nD4k/DjofH2j/8Agyi/+Kr+Zz/hIPEX/QevP/Ap/wDGj/hIfEf/AEH7z/wKf/Gl/wAQ&#10;xf8A0Er7v+CH/EUn/wBA/wCL/wAj+mb/AIWd8OP+h90f/wAGUX/xVB+Jvw3PB8e6P/4Mov8A4qv5&#10;mf8AhIfEf/QfvP8AwKf/ABo/4SDxCf8AmP3n/gU/+NL/AIhjL/oJX3f8EP8AiKT/AOgf8X/kf0zf&#10;8LO+G/8A0Puj/wDgyi/+Ko/4Wd8OP+h90f8A8GUX/wAVX8zP9v8AiH/oP3n/AIFP/jR/b/iH/oP3&#10;n/gU/wDjR/xDJ/8AQR+H/BH/AMRSf/QP+L/yP6Zv+FnfDj/ofdH/APBlF/8AFUf8LO+HH/Q+6P8A&#10;+DKL/wCKr+Zn+3/EP/QfvP8AwKf/ABo/t/xD/wBB+8/8Cn/xo/4hk/8AoI/D/gh/xFJ/9A/4v/I/&#10;pm/4Wd8OP+h90f8A8GUX/wAVR/ws74cf9D7o/wD4Mov/AIqv5mf7f8Q/9B+8/wDAp/8AGj+3/EP/&#10;AEH7z/wKf/Gj/iGT/wCgj8P+CH/EUn/0D/i/8j+mb/hZ3w4/6H3R/wDwZRf/ABVH/Czvhx/0Puj/&#10;APgyi/8Aiq/mZ/t/xD/0H7z/AMCn/wAaP7f8Q/8AQfvP/Ap/8aP+IZP/AKCPw/4If8RSf/QP+L/y&#10;P6Zv+FnfDj/ofdH/APBlF/8AFUf8LO+HH/Q+6P8A+DKL/wCKr+Zn+3/EP/QfvP8AwKf/ABo/t/xD&#10;/wBB+8/8Cn/xo/4hk/8AoI/D/gh/xFJ/9A/4v/I/pm/4Wd8OP+h90f8A8GUX/wAVQ3xM+HOM/wDC&#10;e6P/AODKL/4qv5mTr/iHH/IfvP8AwKf/ABpD4h1/tr14f+3p/wDGj/iGL/6CF93/AARf8RSl0w34&#10;/wDAP6ZofiP4BubhLW08aaTNLKwSKNNQjZnYnAUANySe1bsJ46V/OH+xvr2uP+1/8KY5tbumVviV&#10;oQKtcMQf+JhBx1r+ju3ZdnH0r4ziXh7/AFfrwp+05+ZX2t1sfbcL8SPiOhOp7Pk5WlvfoPDk9qYx&#10;Oae3BGKjYKR0r5iTPqirf63pelsBf6hDBu+750gXP51Evi/wx38RWX/gUn+NfKv/AAU4uJ7ZPDJt&#10;55I9zS7trEZ/Kvk4apqAH/IQm/7/ADf41+a5/wAfTyXMpYT2PNy21ueTis0+r1nBRufq9/wmHhX/&#10;AKGSz/8AApP8aT/hL/Cn/QxWX/gSn+NflD/al9/0EZ/+/wA3+NH9qXv/AEE7j/v81eL/AMRUqf8A&#10;QN+Jz/21/c/E/V7/AIS7wp/0MVl/4Ep/jR/wl3hT/oYrL/wJT/Gvyh/tS9/6Cdx/3+agape/9BO4&#10;/wC/zUf8RVqf9A34h/bX9z8T9Xv+Eu8Kf9DFZf8AgSn+NH/CXeFP+hisv/AlP8a/KH+1L3/oJ3H/&#10;AH+aj+1L3/oJ3H/f5qP+Iq1P+gb8Q/tr+5+J+rx8XeFD/wAzFZ/+BSf40n/CWeFP+hks/wDwKT/G&#10;vyi/tS9/6Cdx/wB/mo/tS9/6Cdx/3+aj/iKtT/oG/EP7a/ufifq6PFvhQf8AMx2f/gUn+NL/AMJd&#10;4U/6GKy/8CU/xr8of7Uvf+gncf8Af5qP7Uvf+gncf9/mo/4ipU/6BvxD+2v7n4n6vf8ACXeFP+hi&#10;sv8AwJT/ABpP+Et8Kf8AQx2f/gUn+NflF/al7/0E7j/v81H9qXv/AEE7j/v81H/EVKn/AEDfiH9t&#10;f3PxP1d/4S3wp/0MVn/4FJ/jS/8ACXeFP+hisv8AwJT/ABr8of7Uvf8AoJ3H/f5qP7Uvf+gncf8A&#10;f5qP+IqVP+gb8Q/tr+5+J+r3/CXeFP8AoYrL/wACU/xo/wCEu8Kf9DFZf+BKf41+UP8Aal7/ANBO&#10;4/7/ADUf2pe/9BO4/wC/zUf8RUqf9A34h/bX9z8T9Xv+Eu8Kf9DFZf8AgSn+NH/CXeFP+hisv/Al&#10;P8a/KH+1L3/oJ3H/AH+aj+1L3/oJ3H/f5qP+Iq1P+gb8Q/tr+5+J+r3/AAl3hT/oYrL/AMCU/wAa&#10;P+Eu8Kf9DFZf+BKf41+UP9qXv/QTuP8Av81H9qXv/QTuP+/zUf8AEVan/QN+If21/c/E/V1vF/hM&#10;dfElj/4FJ/jTT4x8KdF8R2P/AIFp/jX5SjVL3H/IRuP+/wA3+NN/tTUD0v5v+/rf40f8RVqXt9W3&#10;8w/tr+5+J+s2maxpupqzWF9DOFOGaGQMB+VXK+W/+CY1xPP4B8Q/abh5GXVU5kYnH7v/APXX1IOl&#10;fqOS5l/a2XQxXLy8yvY9jD1fbUVO1rjJTgg4qjf6/pOmER6jqVvAW5XzpgufzNXZjgcmvjT/AIKZ&#10;XdzB4j0EQXUkf7l87HI/lWHEGbPJcvliVHmtbQnE1vq9FzPrmLxf4Vx/yMdj/wCBSf40/wD4S7wp&#10;/wBDFZf+BKf41+UA1TUMfPqU/wD3+al/tS9/6Cdx/wB/mr81/wCIq1OmG/E8n+2v7h+r3/CXeFP+&#10;hisv/AlP8aP+Eu8Kf9DFZf8AgSn+NflD/al7/wBBO4/7/NR/al7/ANBO4/7/ADUf8RVqf9A34h/b&#10;X9z8T9Xv+Eu8Kf8AQxWX/gSn+NH/AAl3hT/oYrL/AMCU/wAa/KH+1L3/AKCdx/3+aj+1L3/oJ3H/&#10;AH+aj/iKtT/oG/EP7a/ufifq9/wl3hT/AKGKy/8AAlP8aP8AhLvCn/QxWX/gSn+NflD/AGpe/wDQ&#10;TuP+/wA1H9qXv/QTuP8Av81H/EVan/QN+If21/c/E/V7/hLvCn/QxWX/AIEp/jR/wl3hT/oYrL/w&#10;JT/Gvyh/tS9/6Cdx/wB/mo/tS9/6Cdx/3+aj/iKtT/oG/EP7a/ufifq9/wAJd4U/6GKy/wDAlP8A&#10;Gj/hLvCn/QxWX/gSn+NflD/al7/0E7j/AL/NR/al7/0E7j/v81H/ABFWp/0DfiH9tf3PxP1e/wCE&#10;u8Kf9DFZf+BKf40f8Jd4U/6GKy/8CU/xr8of7Uvf+gncf9/mo/tS9/6Cdx/3+aj/AIirU/6BvxD+&#10;2v7n4n6vf8Jd4U/6GKy/8CU/xo/4S7wp/wBDFZf+BKf41+UP9qXv/QTuP+/zUf2pe/8AQTuP+/zU&#10;f8RVqf8AQN+If21/c/E/V7/hLvCn/QxWX/gSn+NH/CXeFP8AoYrL/wACU/xr8of7Uvf+gncf9/mo&#10;/tS9/wCgncf9/mo/4irU/wCgb8Q/tr+5+J+r3/CXeFP+hisv/AlP8aP+Eu8Kf9DFZf8AgSn+NflD&#10;/al7/wBBO4/7/NR/al7/ANBO4/7/ADUf8RVqf9A34h/bX9z8T9Xv+Eu8Kf8AQxWX/gSn+NH/AAl3&#10;hT/oYrL/AMCU/wAa/KH+1L3/AKCdx/3+aj+1L3/oJ3H/AH+aj/iKtT/oG/EP7a/ufifq9/wl3hT/&#10;AKGKy/8AAlP8aP8AhLvCn/QxWX/gSn+NflD/AGpe/wDQTuP+/wA1H9qXv/QTuP8Av81H/EVan/QN&#10;+If21/c/E/V7/hLvCn/QxWX/AIEp/jR/wl3hT/oYrL/wJT/Gvyh/tS9/6Cdx/wB/mo/tS9/6Cdx/&#10;3+aj/iKtT/oG/EP7a/ufifq9/wAJd4U/6GKy/wDAlP8AGj/hLvCn/QxWX/gSn+NflD/al7/0E7j/&#10;AL/NR/al7/0E7j/v81H/ABFWp/0DfiH9tf3PxP1e/wCEu8Kf9DFZf+BKf40f8Jd4U/6GKy/8CU/x&#10;r8of7Uvf+gncf9/mo/tS9/6Cdx/3+aj/AIirU/6BvxD+2v7n4n6vf8Jd4U/6GKy/8CU/xo/4S7wp&#10;/wBDFZf+BKf41+UP9qXv/QTuP+/zUf2pe/8AQTuP+/zUf8RVqf8AQN+If21/c/E/V7/hLvCn/QxW&#10;X/gSn+NH/CXeFP8AoYrL/wACU/xr8of7Uvf+gncf9/mo/tS9/wCgncf9/mo/4irU/wCgb8Q/tr+5&#10;+J+r3/CXeFP+hisv/AlP8aP+Eu8Kf9DFZf8AgSn+NflD/al7/wBBO4/7/NR/al7/ANBO4/7/ADUf&#10;8RVqf9A34h/bX9z8T9Xv+Eu8Kf8AQxWX/gSn+NH/AAl3hT/oYrL/AMCU/wAa/KH+1L3/AKCdx/3+&#10;aj+1L3/oJ3H/AH+aj/iKtT/oG/EP7a/ufifq9/wl3hT/AKGKy/8AAlP8aP8AhLvCn/QxWX/gSn+N&#10;flD/AGpe/wDQTuP+/wA1H9qXv/QTuP8Av81H/EVan/QN+If21/c/E/V7/hLvCg/5mKy/8CU/xo/4&#10;S7wp/wBDFZf+BKf41+UP9qXv/QTuP+/zUf2pe/8AQTuP+/zUf8RVqf8AQN+If21/c/E/V4+LvCh4&#10;PiKy/wDAlP8AGk/4S3wp/wBDFZf+BSf41+UX9qXv/QTuP+/zUf2pe/8AQTuP+/zUf8RVqf8AQN+I&#10;f21/c/E/V7/hLvCn/QxWX/gSn+NH/CXeFP8AoYrL/wACU/xr8of7Uvf+gncf9/mo/tS9/wCgncf9&#10;/mo/4irU/wCgb8Q/tr+5+J+r3/CXeFP+hisv/AlP8aP+Eu8Kf9DFZf8AgSn+NflD/al7/wBBO4/7&#10;/NR/al7/ANBO4/7/ADUf8RVqf9A34h/bX9z8T9Xv+Eu8Kf8AQxWX/gSn+NH/AAl3hT/oYrL/AMCU&#10;/wAa/KH+1L3/AKCdx/3+aj+1L3/oJ3H/AH+aj/iKtT/oG/EP7a/ufifq9/wl3hT/AKGKy/8AAlP8&#10;aP8AhLvCn/QxWX/gSn+NflD/AGpe/wDQTuP+/wA1H9qXv/QTuP8Av81H/EVan/QN+If21/c/E/V7&#10;/hLvCn/QxWX/AIEp/jR/wl3hT/oYrL/wJT/Gvyh/tS9/6Cdx/wB/mo/tS9/6Cdx/3+aj/iKtT/oG&#10;/EP7a/ufifq9/wAJd4U/6GKy/wDAlP8AGj/hLvCn/QxWX/gSn+NflD/al7/0E7j/AL/NR/al7/0E&#10;7j/v81H/ABFWp/0DfiH9tf3PxP1e/wCEu8Kf9DFZf+BKf40f8Jd4U/6GKy/8CU/xr8of7Uvf+gnc&#10;f9/mo/tS9/6Cdx/3+aj/AIirU/6BvxD+2v7n4n6vf8Jd4U/6GKy/8CU/xo/4S7wp/wBDFZf+BKf4&#10;1+UP9qXv/QTuP+/zUf2pe/8AQTuP+/zUf8RVqf8AQN+If21/c/E/V7/hLvCn/QxWX/gSn+NIfGHh&#10;Qf8AMxWX/gSn+NflF/al7/0E7j/v81L/AGpfdBqVx/3+b/Gj/iKlX/oG/EP7af8AJ+J+rUnjLwsv&#10;/MxWP/gUn+NWtP1Oz1OMXOn3cc0eceZE4ZT+Ir8mW1TUdvy6hcf9/m/xr73/AOCes0837PlvLLIz&#10;t/adwNzHPcV9Hw1xxLiDHfV3R5dL3udWDzF4qty8ttD3lCMcCnU2MnFOr9DPUCiiigAooooAKKKK&#10;ACiiigAooooAKKKKACiiigAooooAKKKKACiiigApG+7S0jfd6UAcx8W/i18OPgd4A1D4pfFzxpY+&#10;HvD2kw+bqmr6lN5cNtHnG5m7DJr+Xv8A4Otf2uf2Z/2wP2wfBXjX9mP42+H/ABxpWn+CxbXmoeHr&#10;4TxQzec52MR/Fg5r+oL4xfC/wz8aPhfr3wp8Z2K3Gl+INJnsL2GRQQ0cqFT19M1/Ez/wUR/ZE8Uf&#10;sNfth+OP2bfE0Mm3QdZlXTbiSIp9os2bdDIAexQigD9UP+DSH9vP9jr9jT4ffGLTf2ov2jvCvgW4&#10;1zWtMk0iHxFqSwNdqkUodkB6gEgH61/Q9pnjbSvFHgWPx54I1CLVLG+00XulXFs25LuNk3xsp7hh&#10;jH1r+M7/AIIyfsN6j+39/wAFBfAvwRl02eXQ4dSXU/FE0S8RWMBDvk9BuICjPXOK/s98O6FYeG9C&#10;s/DmjWSw2ljbx29rDGMLHGihVUewAAoA/nI+Fn/Bwr/wWH8R/wDBVKz+D+p6O1xod34+/sef4er4&#10;b2eXZ/aPLyHI3qwT5t5OO54r+kGxnuLiCOWeJo3aNS8ZP3DjkfhXOp8FvhTB41b4kQ/DHQ08QOuH&#10;1pdJh+1H/tpt3frXUQpjqtADZoldCsg4NeJ6x/wTi/Yi8Savca5rf7Ofh65u7ydpri4khfdJIxyW&#10;PzdzXuTZIGBR5eea1o16+HbdObj6Oxz18Lh8VZVYKXqrngrf8Exf2Dcf8mzeG/8Avw//AMVSf8Ox&#10;f2DR/wA2zeG//Ad//iq97w/rRh/Wuj+0sw/5+y/8Cf8Amc39k5b/AM+Y/cjwX/h2N+wb/wBG0eG/&#10;/Ad//iqP+HY37Bv/AEbR4b/8B3/+Kr3rD+tGH9af9pZh/wA/Zf8AgTH/AGTln/PmP3I8F/4djfsG&#10;/wDRtHhv/wAB3/8AiqP+HY37Bv8A0bR4b/8AAd//AIqvesP60Yf1o/tLMP8An7L/AMCYf2Tln/Pm&#10;P3I8F/4djfsG/wDRtHhv/wAB3/8AiqP+HY37Bv8A0bR4b/8AAd//AIqvesP60Yf1o/tLMP8An7L/&#10;AMCYf2Tln/PmP3I8F/4djfsG/wDRtHhv/wAB3/8AiqP+HY37Bv8A0bR4b/8AAd//AIqvesP60Yf1&#10;o/tLMP8An7L/AMCYf2Tln/PmP3I8F/4djfsG/wDRtHhv/wAB3/8AiqP+HY37Bv8A0bR4b/8AAd//&#10;AIqvesP60Yf1o/tLMP8An7L/AMCYf2Tln/PmP3I8F/4djfsG/wDRtHhv/wAB3/8AiqP+HY37Bv8A&#10;0bR4b/8AAd//AIqvesP60Yf1o/tLMP8An7L/AMCYf2Tln/PmP3I8F/4djfsG/wDRtHhv/wAB3/8A&#10;iqP+HY37Bv8A0bR4b/8AAd//AIqvesP60Yf1o/tLMP8An7L/AMCYf2Tln/PmP3I8F/4djfsG/wDR&#10;tHhv/wAB3/8AiqP+HY37Bv8A0bR4b/8AAd//AIqvesP60Yf1o/tLMP8An7L/AMCYf2Tln/PmP3I8&#10;F/4djfsG/wDRtHhv/wAB3/8AiqP+HY37Bv8A0bR4b/8AAd//AIqvesP60Yf1o/tLMP8An7L/AMCY&#10;f2Tln/PmP3I8F/4djfsG/wDRtHhv/wAB3/8AiqP+HY37Bv8A0bR4b/8AAd//AIqvesP60Yf1o/tL&#10;MP8An7L/AMCYf2Tln/PmP3I8F/4djfsG/wDRtHhv/wAB3/8AiqP+HY37Bv8A0bR4b/8AAd//AIqv&#10;esP60Yf1o/tLMP8An7L/AMCYf2Tln/PmP3I8F/4djfsG/wDRtHhv/wAB3/8AiqP+HY37Bv8A0bR4&#10;b/8AAd//AIqvesP60Yf1o/tLMP8An7L/AMCYf2Tln/PmP3I8F/4djfsG/wDRtHhv/wAB3/8AiqP+&#10;HY37Bv8A0bR4b/8AAd//AIqvesP60Yf1o/tLMP8An7L/AMCYf2Tln/PmP3I8F/4djfsG/wDRtHhv&#10;/wAB3/8AiqP+HY37Bv8A0bR4b/8AAd//AIqvesP60Yf1o/tLMP8An7L/AMCYf2Tln/PmP3I8F/4d&#10;jfsG/wDRtHhv/wAB3/8AiqP+HY37Bv8A0bR4b/8AAd//AIqvesP60Yf1o/tLMP8An7L/AMCYf2Tl&#10;n/PmP3I8F/4djfsG/wDRtHhv/wAB3/8AiqP+HY37Bv8A0bR4b/8AAd//AIqvesP60Yf1o/tLMP8A&#10;n7L/AMCYf2Tln/PmP3I8F/4djfsG/wDRtHhv/wAB3/8AiqP+HY37Bv8A0bR4b/8AAd//AIqvesP6&#10;0Yf1o/tLMP8An7L/AMCYf2Tln/PmP3I8F/4djfsG/wDRtHhv/wAB3/8AiqP+HY37Bv8A0bR4b/8A&#10;Ad//AIqvesP60Yf1o/tLMP8An7L/AMCYf2Tln/PmP3I8F/4djfsG/wDRtHhv/wAB3/8AiqP+HY37&#10;Bv8A0bR4b/8AAd//AIqvesP60Yf1o/tLMP8An7L/AMCYf2Tln/PmP3I8F/4djfsG/wDRtHhv/wAB&#10;3/8AiqP+HY37Bv8A0bR4b/8AAd//AIqvesP60Yf1o/tLMP8An7L/AMCYf2Tln/PmP3I8F/4djfsG&#10;/wDRtHhv/wAB3/8AiqP+HY37Bv8A0bR4b/8AAd//AIqvesP60Yf1o/tLMP8An7L/AMCYf2Tln/Pm&#10;P3I8F/4djfsG/wDRtHhv/wAB3/8AiqT/AIdi/sGd/wBmfw3/AOA7/wDxVe94f1ow/rR/aWYf8/Zf&#10;+BMP7Jyz/nzH7keCf8OxP2C/+jZ/Df8A4Dv/APFUf8OxP2C/+jZ/Df8A4Dv/APFV73h/WjD+tH9p&#10;Y/8A5+y/8CYf2Tln/PmP3I8E/wCHYn7Bf/Rs/hv/AMB3/wDiqX/h2N+wb/0bR4b/APAd/wD4qves&#10;P60Yf1o/tLH/APP2X/gTD+ycs/58x+5Hgv8Aw7G/YN/6No8N/wDgO/8A8VR/w7G/YN/6No8N/wDg&#10;O/8A8VXvWH9aMP60f2lmH/P2X/gTD+ycs/58x+5Hgv8Aw7G/YN/6No8N/wDgO/8A8VR/w7G/YN/6&#10;No8N/wDgO/8A8VXvWH9aMP60f2lmH/P2X/gTD+ycs/58x+5Hgv8Aw7G/YN/6No8N/wDgO/8A8VR/&#10;w7G/YN/6No8N/wDgO/8A8VXvWH9aMP60f2lmH/P2X/gTD+ycs/58x+5Hgv8Aw7G/YN/6No8N/wDg&#10;O/8A8VR/w7G/YN/6No8N/wDgO/8A8VXvWH9aMP60f2lmH/P2X/gTD+ycs/58x+5Hgv8Aw7G/YN/6&#10;No8N/wDgO/8A8VR/w7G/YN/6No8N/wDgO/8A8VXvWH9aMP60f2lmH/P2X/gTD+ycs/58x+5Hgv8A&#10;w7G/YN/6No8N/wDgO/8A8VSf8Ox/2Dc5H7Mvhv8A78P/APFV73h/WjafX9Kn+0sw6VZf+BP/ADD+&#10;ycs/58x+5HiXhr/gnZ+xT4O8Raf4u8M/s6eH7PUtKvorzT7yGFt0E8Th45B83UMoI9xXtcIXYNlO&#10;2nvinAY6CsKuIxGI1qycrd23+Z00MLh8LFqlBRv2Vg69RUTgHqKlorE3OU8efCL4dfE0wf8ACdeF&#10;bXUvs2fs/wBpUnZnrjkdawE/ZK/Z2xlvhVpn/fs/416QUHajy/euGtlmX4io51aUW31aTM3SpS1a&#10;X3HnJ/ZL/Z07fCzTP+/bf40f8Mm/s7f9Ep0v/v2f8a9GCYOc0uW/u1l/Y2U/8+Y/cv8AIPYUf5V9&#10;x5x/wyb+zt/0SnS/+/Z/xo/4ZN/Z2/6JTpf/AH7P+Nej5b+7Rlv7tH9jZT/z5j9yF9XofyL7jzj/&#10;AIZN/Z2/6JTpf/fs/wCNH/DJv7O3/RKdL/79n/GvR8t/doy392j+xsp/58x+5D+r0P5F9x5x/wAM&#10;m/s7f9Ep0v8A79n/ABo/4ZN/Z2/6JTpf/fs/416Plv7tGW/u0f2NlP8Az5j9yD6vQ/kX3HnH/DJv&#10;7O3/AESnS/8Av2f8aP8Ahk39nb/olOl/9+z/AI16Plv7tGW/u0f2NlP/AD5j9yD6vQ/kX3HnH/DJ&#10;v7O3/RKdL/79n/Gj/hk39nb/AKJTpf8A37P+Nej5b+7Rlv7tH9jZT/z5j9yD6vQ/kX3HnH/DJv7O&#10;3/RKdL/79n/Gj/hk39nb/olOl/8Afs/416Plv7tGW/u0f2NlP/PmP3L/ACD6vQ/kX3HnH/DJv7O3&#10;/RKdL/79n/Gj/hk39nb/AKJTpf8A37P+Nej5b+7Rlv7tH9jZT/z5j9yD6vQ/kX3HnH/DJv7O3/RK&#10;dL/79n/Gj/hk39nb/olOl/8Afs/416Plv7tGW/u0f2NlP/PmP3IPq9D+Rfcecf8ADJv7O3/RKdL/&#10;AO/Z/wAaP+GTf2dv+iU6X/37P+Nej5b+7Rlv7tH9jZT/AM+Y/cg+r0P5F9x5uf2Sv2d36fCrS/8A&#10;v2f8aT/hkr9ndRg/CrS/+/Z/xr0hskdKAh60f2LlV/4MfuX+QvYUf5V9xz/w/wDhj4E+GtpcWHgf&#10;w1babDcSCSaO3U4dsYycmuipqZHUU6vQpUqdGmoU4pJdEaJKKsiObOcAVy3jf4N/Db4lSw3Xjnwh&#10;aak8AxE1wp+Qe2DXVsT2Bpwyeoqa1GliI8tSKa7PUJRjJWaPNU/ZN/Z4PLfCrS/+/Z/xp3/DJn7O&#10;w/5pTpf/AH7P+NejgEdBRlv7tcP9jZT/AM+Y/wDgKM/q9H+Vfcecf8Mm/s7f9Ep0v/v2f8aP+GTf&#10;2dv+iU6X/wB+z/jXo+W/u0Zb+7R/Y2U/8+Y/ch/V6H8i+484/wCGTf2dv+iU6X/37P8AjR/wyb+z&#10;t/0SnS/+/Z/xr0fLf3aMt/do/sbKf+fMfuQfV6H8i+484/4ZN/Z2/wCiU6X/AN+z/jR/wyb+zt/0&#10;SnS/+/Z/xr0fLf3aMt/do/sbKf8AnzH7kH1eh/IvuPOP+GTf2dv+iU6X/wB+z/jR/wAMm/s7f9Ep&#10;0v8A79n/ABr0fLf3aMt/do/sbKf+fMfuQfV6H8i+484/4ZN/Z2/6JTpf/fs/40f8Mm/s7f8ARKdL&#10;/wC/Z/xr0fLf3aMt/do/sbKf+fMfuQfV6H8i+484/wCGTf2dv+iU6X/37P8AjR/wyb+zt/0SnS/+&#10;/Z/xr0fLf3aMt/do/sbKf+fMfuQfV6H8i+484/4ZL/Z2/wCiVaX/AN8n/Gj/AIZL/Z2/6JVpf/fJ&#10;/wAa9Hy392jLf3aP7Gyr/nzH7kHsKP8AKvuPOP8Ahkz9nYf80q0v/v2f8aP+GTf2dv8AolOl/wDf&#10;s/416Plv7tGW/u0f2NlP/PmP3IX1eh/IvuPOP+GTf2dv+iU6X/37P+NH/DJv7O3/AESnS/8Av2f8&#10;a9Hy392jLf3aP7Gyn/nzH7kP6vQ/kX3HnH/DJv7O3/RKdL/79n/Gj/hk39nb/olOl/8Afs/416Pl&#10;v7tGW/u0f2NlP/PmP3IPq9D+Rfcecf8ADJv7O3/RKdL/AO/Z/wAaP+GTf2dv+iU6X/37P+Nej5b+&#10;7Rlv7tH9jZT/AM+Y/cg+r0P5F9x5x/wyb+zt/wBEp0v/AL9n/Gj/AIZN/Z2/6JTpf/fs/wCNej5b&#10;+7Rlv7tH9jZT/wA+Y/cg+r0P5F9x5x/wyb+zt/0SnS/+/Z/xo/4ZN/Z2/wCiU6X/AN+z/jXo+W/u&#10;0Zb+7R/Y2U/8+Y/cg+r0P5F9x5x/wyb+zt/0SnS/+/Z/xo/4ZN/Z2/6JTpf/AH7P+Nej5b+7Rlv7&#10;tH9jZT/z5j9yD6vQ/kX3HnH/AAyb+zt/0SnS/wDv2f8AGj/hk39nb/olOl/9+z/jXo+W/u0Zb+7R&#10;/Y2U/wDPmP3IPq9D+Rfcecf8Mm/s7f8ARKdL/wC/Z/xo/wCGTf2dv+iU6X/37P8AjXo+W/u0Zb+7&#10;R/Y2U/8APmP3IPq9D+Rfcecf8Mm/s7f9Ep0v/v2f8aP+GTf2dv8AolOl/wDfs/416Plv7tGW/u0f&#10;2NlP/PmP3IPq9D+Rfcecf8Mm/s7f9Ep0v/v2f8aP+GTf2dv+iVaX/wB+z/jXo+W/u0Zb+7R/Y2U/&#10;8+Y/cg+r0P5F9x5x/wAMl/s7f9Eq0v8A75P+NH/DJf7O3/RKtL/75P8AjXo+W/u0Zb+7R/Y2V/8A&#10;PmP3IPYUf5V9x5x/wyb+zt/0SnS/+/Z/xo/4ZN/Z2/6JTpf/AH7P+Nej5b+7Rlv7tH9jZT/z5j9y&#10;D6vQ/kX3HnH/AAyb+zt/0SnS/wDv2f8AGj/hk39nb/olOl/9+z/jXo+W/u0Zb+7R/Y2U/wDPmP3I&#10;Pq9D+Rfcecf8Mm/s7f8ARKdL/wC/Z/xo/wCGTf2dv+iU6X/37P8AjXo+W/u0Zb+7R/Y2U/8APmP3&#10;IPq9D+Rfcecf8Mm/s7f9Ep0v/v2f8aP+GTf2dv8AolOl/wDfs/416Plv7tGW/u0f2NlP/PmP3IPq&#10;9D+Rfcecf8Mm/s7f9Ep0v/v2f8aP+GTf2dv+iU6X/wB+z/jXo+W/u0Zb+7R/Y2U/8+Y/cg+r0P5F&#10;9x5x/wAMm/s7f9Ep0v8A79n/ABo/4ZN/Z2/6JTpf/fs/416Plv7tGW/u0f2NlP8Az5j9yD6vQ/kX&#10;3HnH/DJv7O3/AESnS/8Av2f8aP8Ahk39nb/olOl/9+z/AI16Plv7tGW/u0f2NlP/AD5j9yD6vQ/k&#10;X3HnH/DJv7O3/RKdL/79n/Gj/hk39nb/AKJTpf8A37P+Nej5b+7Rlv7tH9jZT/z5j9yD6vQ/kX3H&#10;nH/DJv7O3/RKdL/79n/Gj/hk39nb/olOl/8Afs/416Plv7tGW/u0f2NlP/PmP3IPq9D+Rfcecf8A&#10;DJv7O3/RKdL/AO/Z/wAaP+GTf2dv+iU6X/37P+Nej5b+7Rlv7tH9jZT/AM+Y/cg+r0P5F9x5x/wy&#10;b+zt/wBEp0v/AL9n/GkP7Jn7Ox5/4VVpf/fs/wCNekZb+7SEFuDxR/Y2Vf8APmP3IPq9D+Rfceav&#10;+yV+zsOvwr0w/wDbM/412HgjwH4U+H2jjw/4N0SHT7NXLrbW4woY9TW1sI6NTgCOprfD5dgcLLmp&#10;U4xfdKwRpU4O8YpfIRBgciloortNAooooAKKKKACiiigAooooAKKKKACiiigAooooAKKKKACiiig&#10;AooooAKKKKAI50Lpivww/wCDwv8A4JxTeNfhr4f/AG//AIceG5JL7w3t0vxo1vklrNj+5nYf7Lkq&#10;TyfmGeBX7pkZGK4v4/8AwE+HH7TPwc8QfAn4u6KupeHfE2nSWWqWrcFo3GCVPVWHUMMEHkUAfkh/&#10;wZ9/8E/W+D/7NGuftqeOvDhh1z4gXH2Xw9NMRuTS4m5ZRjgPJk88/J6V+z3mC3XfMcCuV+BnwR8A&#10;/s7fCjw/8FvhfpCWGgeGdLisNLtVAysUa4BYgfMx6k9STk10PiHTk1jR7jSpJWjW4t3iZk6gMuMj&#10;86APD9H/AOCpv/BPLxB8e2/Zg0X9rjwbc+OluTbf8I/FqQMjTg4MQfHls+eNoYnPGM174siv901+&#10;BHw5/wCDR39obwl/wUEs/jxfftJaG3gSx8b/ANux3Fssyao6C484RbcbVbPy7g3HXFfvdpdsLS3j&#10;tUdmEaKu+RtzNgYyT3NAFuiiigAooooAKKKKACiiigAooooAKKKKACiiigAooooAKKKKACiiigAo&#10;oooAKKKKACiiigAooooAKKKKACiiigAooooAKKKKACiiigAooooAKKKKACiim7+cYoAdRTd/tQXx&#10;2oAdRTfNHQim+cKAJKKZ56+lHnL60APoqPzm/u07fzQA6im7/agOe4oAdRSbh60tABRRRQAUUUUA&#10;FFFFABRRRQAUUUUAFFFFABRRRQAUUUUAFFFFABRRRQAUUUUAFFFFABRRRQAUUUUAFFFFABRRRQAU&#10;UUUAFFFFABRRRQAUUUUAFFFFABRRRQAUUUUAFFFFABRRRQAUUUUAFFFFABRRRQAUUUUAFFFFABRR&#10;RQAUUUUAFFFFABRRRQAUUUUAFFFFABRRRQAUUUUAFFFFABRRRQAUUUUAFFFFABRRRk56UAFFGaTd&#10;zQAtFNMgFHmr2oAdRTfMAGTR5ik8UAOopNw7Um45xtoAdRRn1pMnONtAC0UUUAFFFFABRRRQAUUU&#10;UAFFFFABRRRQAUUUUAFFFFABRRRQAUUUUAFFFFABRRRQAUUUUAFFFFABRRRQAUUUUAFFFFABTXQP&#10;1p1U9f1I6PpNxqflM/2eB5TGvVtq5wPegCwLdM8NTo4VjORX4B/Dj/g7c/ag8Yf8FD7P4E3v7Onh&#10;9fAd944/sFLG3WZtUjjNx5Il35wz/wARXbj6V++mm3jXlvHcAMqyIG2suCMjOD7igC1RRRQAUUUU&#10;AFFFFABRRRQAUUUUAFFFFABRRRQAUUUUAFFFFABRRRQAUUUUAFFFFABRRRQAUUUUAFFFFABRRRQA&#10;UUUUAFFFFABRRRQAUUU0swPWgALnOKTew6mmFiDzWT4t8ZeHPBGjXPiXxfr9npun2kZe5vL6dY44&#10;lA6lmwBQ5RjrJhu7I1zM3aoXvggZpSq7e7HpX54ftX/8HG/7GnwQgvNI+D1zN4+1KCNx9qsW8qwj&#10;kHAUykZk57KPxFfmn+1p/wAF3f2y/wBo3wjDFo/j7/hFo7y4YyaN4b/dKLfsDJ98n8a8XGZ1hsLK&#10;y1fkfQ5Jw1mWeYhU6MdOr7L+uh/QJ8Q/2nfgT8KomPj/AOKeiaaQpbbcXyBsD2zn8q+Wfi3/AMHA&#10;v7Anwx1FtDsPF2oa9fmXyraDS7Fgtw/orvgfnX4Sp8afEfjjw5/aniSz128uGYpNqFxdNNlj27mv&#10;BbrxD9v+Luk6lrVrI1np+pFRIGPDn1z6V4f+sWMr1HCEORWvfdn1+e8L8N8N5U6lSpUqV+i5XGPn&#10;r/wT9ovjp/wdm6X8Pb660nwf+yjLdXKM32WLUvECoZE7P+7Vvyr53v8A/g7g/bY8e+JIdF+F/wAA&#10;PBll58gEcN209wwBPrlP5V+ZvjmS+lbVNV8R2SyGe4l/sSYv8yqG/lWX8FpU8I6nceJLcq1xLcYt&#10;/wDpnWkc0xn1RtyvI4+B8py3OswjSr0rRvdt9ux+22k/8F8v277Hw/Fq3jTwr4HiuJI972tvZTfL&#10;x/10rQ0P/g4f/aYK/btV+Hvhu4hX70cUcsZP47jX5hWHxOuV8IzS65fGbULrAXLfcWtXwH8X/Dek&#10;eH7rSvEWkSTM65gkiYcH3r5pZtm1Ss/3zij+qsD4d+Hc6Fp4GLfq7277n6iP/wAHP2oeEzDL42/Z&#10;uWS33ATSWOr/ADY7nDL/AFr174M/8HQv/BPP4majJoXipPEfhq6tgvntdaeJ4hnqd8ZPH1r8V/HO&#10;v/CnxP8AD+GOykmj1RpCtxAy7lx6g1846hptt4H1y/1OxG2M/f6Yb616mU59mFa8a8rtPTQ/GfFD&#10;w1y3LaccVk1O0VfmjfX5eR/XR8E/+Ckf7EP7Q7wQfCD9pXwrq1xcj93Y/wBorDcZ/u+XJtbP0Fe0&#10;2mow3kf2i2njkQ8q0bAg/jX8Nth8SNe0TxA1/aatNa3EchaGa3nKMnPYjBr6s/ZZ/wCC4P8AwUB/&#10;ZUubdPAPx91C/wBOhkUto/iCT7ZbuB/Dh+QPoa+wp46dk6kfuPyGnw6sRh+eFRKXZ9z+u9ZGH3qc&#10;sqtX43/sIf8AB2f8C/ipc6f4A/bB+HV14R1i4cRf8JBoYa6sJG7Fo/8AWR59twr9ZvhZ8W/h58Zv&#10;CVr46+GHi6z1nSryNXt7qzl3AgjjI6qfYiuuGKoVGkmr9up8/isHXwdTkqrU6yikJ/2qXOeldByh&#10;RRRQAUUUUAFFFFABRRRQAUUUUAFFFFABRRRQAUUUUAFFFFABRRRQAUUUZx1oAKKKKACiiigAoooo&#10;AKKKKACiiigAooooAKKKKACijcPWjNABRRRQAUUUUAFFFFABRRRQAUUUUAFFFFABRSAkn2pTnHFA&#10;BRQM45ooAKKKKACiiigAooooAKKKM0AFFFFABRRnPSigAooooAKKKKACiiigAooooAKKKKACiiig&#10;AoooY4FAAc44FNy/cUhcha4z4lfHP4b/AAosDe+N/FVvaNgmODeGkf2C9f6VnUqU6MeabshOSjqz&#10;spJHUZFQXWrWtnE0t1cRwqvVpHCgV8V/HD/gpj4v1HTJIfgPodra7ZNr3urxmSR0I+9GiHAx+NfM&#10;nxS/a1+PPiZJbrX9XvrycWq7Vtd2PMPbZwMfrXzGM4rwGG0p3l+RyVMZThtqfph48/at+CPw8tZJ&#10;/EPju1LI20w2itM5PoAoPNcDrf8AwUI+HT6XJe+CtIuNU8uXysswi+b0Kn5v0r85ofjj4z1XTLeT&#10;VNKh8xRsuvtMY3LIRxkcEH6ZrUj8S+NbPSm1uwuobO724a53fJFIONu3B5PsCa8WXF2Ir35I8pw1&#10;MwqdD7fsv+ChusazZKY/h4NPuJGlWGC6mbd8h7rgcEZIrg9b/wCCpHxC0mQw/wDCvoGmO4R2yfO7&#10;Y78N0xn/AL5NfF+t+MfidfXVr4k1TxpeXs8k25UjZYUVR0UqcnBAIJyT3wOlO8PeMmv9ZuLOx8Pi&#10;z1Sf942EkcKRgMwYE4Bwp6DAB45zXFW4gx1SPuza/U55Y7EdGfXWnf8ABUX47a1fJY6V4K0Nw0Mk&#10;izTRzIDtAOMH1GQMZyR2rY8M/wDBTn4pS6y1vqngvRry32kpJbTPH0OOvzdDmvjnSrjxLrN7bWGu&#10;zf6YsOI7pJT+6LfKQEUHD9sDIyx57V13hf4eal4VjuPE+pa1BpFreRql419qC26pjlnRXG4DucdS&#10;faujCZhnWImnGTt5lU8TjKkrRbPtrwx/wUn0m42DxV8O7iBWIHnWN0si8/XBrvPCn7eP7PHim9/s&#10;4+MRYXHA8u/gZBu9N3IzX503n7SX7LfggGLWvGWra9N/q/smi2hijd85+WeXhuP7q1z8Pjzwfr9x&#10;J4p8H6Vq1va3Q3W+n3moRmSIg9SyJj8SK9fFZzjsupqdVr0OqVbHYeKlUWh+wmh+NfDvia2W/wDD&#10;2t2l7C33ZLeYMD+VaUdwxflc+4r8ldI8Z/EXwbYw6noviTVLFXkUxtZ3WduecDHBJPBNfRXwf/ba&#10;+Onhy3gXxfaQ65ZySBV+0NtuFXbn5nAAHPsa3wPFOHxUuWcWvPoa0cwhPSSPuZZA3anAg9DXl3w8&#10;/ah+HfjKwsW1m+/sC+vn2Q6fq0qqzP2CsDtbPUd8dq9JtJvN+fdkV9HRxFLEK9OSfoejvqixRTVf&#10;LYzTq6ACiiimAUUUUAFFFFABRRRQAUUUUAFFFFABRRRQAUUUUAFFFFABRRRQAUUUUAFFFFABRRRQ&#10;AUUUUAFFFFABUN0m9MEZHpU1NkdEHzmgDxDT/wDgnR+wlpfxrb9ozTP2SPAFv45a489vFEXhe3F4&#10;Zc583zAud/8Atdfeva4FCNjFc3b/ABr+D9z42b4b2vxR8PyeIU+/ocesQG7Hf/U7t/T2rqElRzhW&#10;oAcSB1NIHU9GqO4BI+7X52/tS/tgftgfA39oDXPANp45jGmx3fmaan9nof8AR2GVycdaAP0XJA6m&#10;mkrnOa/NrTP+ChX7Rt9a+XH4ziaZfvt9hjwP0rqtG/bU/aHmsd03iyOWRlzuNmnH6UbK7Ban32JA&#10;aEcP0r89/hF+2l+0r47+KWoaRc+Orf7BZ/8ALBbJM5+uPrXuFh8ffibJOVn19WwOgt1qYS54plSi&#10;0fTWRnFFfPdr8b/iCY902sqf7v7laryfHL4ledsXV1/8B1/wqhJXPozOelNIUnO6vn61+MHxKm3S&#10;vra7O/7hf8Kytb/aE+JWn7hDqy/7P7gUr3Hys+lgyrxmnZGM5r5p8N/Hf4rahulvdXXGf+fden5V&#10;qW3xq8fzSAf23H/35WspVoxepUacpH0ETim5b0FeIx/GLxjHFiTVQzf9clrN1/43+PbGD7THrsMY&#10;H96Nan6zT6FewkfQG8jrSZfrXzA37S/xHuplisNbt2z97Eamtaz+OPxLkdUl1dOf+ndaJYiMejD2&#10;Ej6KDAjk0fIP4q8Stfix4zlKiTVlz/1zWrN38VPFsEDMNTXd2/drWf1yn1TK+rTPZA6D+Ol3L618&#10;5at8ePiHbS7YdXj6f88VqqPj18SrhNo8Qqp/64iqlioKNyZUZRPpbevQNTcsrfer5F1/9pD4yrcz&#10;W2m+MRG0PLeZZLgj2OK4rX/20vj/AKBcqbnWI2hkbEbRWYY/UjFeTW4hwtD40zlnU5XY+7yw7mjq&#10;c7q+SPD/AO1B8T/FmhLPp3jS3iuMYZvJQ4b6GsZf2vvit4auntvFfi6EbX2ybrVVwCeCPWnHP8Je&#10;Ojs+vRGkrRau9z7RRwTyaXeg6tXx74m/ax+K9p4XbW9M12PCTKGk+zqcqe9djpXx6+JN5o0N6daj&#10;3SQq27yV9K9OnjqNSKa2Zr7KV7H0luXGc0blHevlrXP2kfiTo0BnufE1vGN2F8yNRn8653Uf20fF&#10;1m/kN41s2cLlkjjViPy70qmYYWlZTkl6syk4R0bPsgMD0NFeM/srfHa6+K9pqdrq+rLdXVjKpDKu&#10;3Kken9a9kjkRlyGrehiKWIpqdN3TAdRSBgTgUtbAFFFFABRRRQAUZoz2phJJNADXZw3DVE0wTczS&#10;cd6j1K+trCKS8vJ1jijUtJIzABQBySe3Ffj/AP8ABV7/AIOCbLRdR1L9nz9i3xJby3VvK1vrPjSE&#10;h44yMho7fs7DoX6DtmuPFYylg6fPN/Lqe9w/w9mHEWPWGwy7Xb2S82fbP7fn/BVr4HfsS6Hdae0v&#10;/CReK1hZrbQbGQfK2ODKw+4PzPoK/B/9tP8A4K1/Hv8AbP8AG/274r+LNXm0e3mItfBOkyfZdNgX&#10;PAkCjdMfVnyfpXGa3+1j478ZNHf+I7uDULkzb5ry/UyPOScncxPOa4Gb4c+JP2nvjFa+EPhZ4aVt&#10;b1Z9q2+n/u41Hdj/AHR618Hi87r4yu9XGmv6dz9szTwjy3A8Pr2Vde2WrlfT0XY81+Nfj6fxZKtz&#10;a6Zp9jDA21LOxZl2D6Vl+CfFTvKsEs5PoxPFd1+15/wTp/ar/ZQvY5fH/wAPLi60u6h8xNU0ljcw&#10;r6hmUHafrXzbZeLrzRLzyp1kXyz/ABA8V6GFw1HHYW9OSl6HyXDeZx4VxTo1JX11a6/M+qvDHxB1&#10;jw7aMtjfsqOysyn7uQc5rifH+t6frvie41ea6WNrqXzJo7fhc98eleWr8X5mtPs5vsL6VTl8a312&#10;PMtY2kJ+63pWVPKKsZ80n5H6DnHG2S5rglRnBS+SOu+IXis380FrvZtoCxx7h8qCsvw54hXT7lop&#10;D91shc9qr+CvhR8Ufin4hWw8J+EtU1y/mYLHa6XYSTtz2wgOK+vfgF/wbr/8FS/2g5rbXNJ+Dn/C&#10;KWFxgteeK7gWuF9TGcv09q9WlgFKPs0fmX+sWHwOYuvTiopdFoeBWnxEs5Sqzyt93H3q0IviFo0C&#10;ZlvG6fdAr9SPgZ/waB/EiZ4rv9oP9quxto+DNZ+HdNLN9A7nH6V9NeDf+DUP/gndo9pGnjXxn441&#10;iVfvSJrCW4b8AhrKXD/tH2Pq6fi5HDw927+R+COo/FvTkQw2is3+03FclrniG58SRy2cTfLI2XOf&#10;ToK/pt8E/wDBuP8A8EkvBUe2X4A3Gtuv/LTWtcnlJ+uGUfpXqnhH/gkH/wAEv/AsapoP7GPgdduN&#10;rXWkrO35yZrqo5B7KN01c+dzrxQxWbUXTs7P5H8heu+Ap7mVpY5WVu68g1nxfDrxNcSJaac800kn&#10;CxohJr+zvT/2Cv2F9NhEVl+yT8PVUcf8ipanH/jlX4v2LP2MYRiH9ljwDH2yvhW1/wDiK9WnhcRG&#10;O6aPzmWYxlLmimvmfx5eA7jVfhBdW0PiddNt51k8yOSRP9IVscDf2+lfWP8AwT8/4KvftJfCP45a&#10;JBYftIalo1ml95MmIVuIL1GPCTRPgMAO5P0wa/op8af8E1/+CbXj658rxV+xj8Nby4b7zS+F7ZZM&#10;euQgNeWeO/8AggN/wSW8aq8g/ZB0PTZH+7Lo801sV9xscAV5+IyT27c+a03s1pb0OOtiPaSOg/YF&#10;/wCC0f7Mf7YJm8EXfxB0618Uaayw3m7MENw+cb0VzlcnsSQOmT3+0bS6SdVlil3K65VlbIPvX5cQ&#10;/wDBtT/wTz8IarceIPh3P478M3VzbtDK2k+KH2sjdVIdSSPxr7R/Zb+Hvjv4BaDa/DvU/iXf+JtB&#10;sbVIdPfV1DXduF4A8zPzKBxg9PbpXRg6WYYWSo1Zc6S+Lr8zl9659A5z0oqraTxzxiSJwysMqw71&#10;ar1igooooAKKKKACiiigAzUbSMGIzTnGVwBXlX7WcPxsi+FN9rHwG11rPXrFfOjhECyfaEH3kw3f&#10;HSs6k/Zwci6cfaTUe56iJGHVqcJQRhm/Wvxx1T/gqx+2Z4T13UNC8VeO1t7izV1WObSYwRJ0CsMZ&#10;BzX1n+xJ+1L8fPiV8NdL1v4peLobrVNQjaXbHbonyZ44Ary8DnWHxvNyprldtT18XkeKwdJVJtWf&#10;Y+3VPfdTSzdjXnWk+NvEs0KvPej3/dirUvjLW0TIu+ccfKK7JYynFHjWvsd6W+XBNGV24Jr5/wDj&#10;j8cvGXhHRYY9F1mOG7uLhUjYopIUfeOP0/Guf8NfHX4tahGi3HiNWbv/AKOtcNTOcLTqcjvc644K&#10;tKnzo+oN56AU0t2Jrw6z+J/xGkC79cye/wC5WtGL4h+OmPzauD/2xWtP7Woct7Mz+rVOp7ADzwaR&#10;j6k15R/wnnjULk6oqn/rmKj/AOFheNVj2nVFPr+5FT/bNH+Vh9Wmetj5T1NKx3c7q8htPiT4ynlZ&#10;RqOdp+b90KsXfxG8VpHhdQH4xitFmdGUb2ZX1Wd7XPVt2B1pS5Pevnfxz8cviF4ctWvYNSXag+55&#10;I5q54D+NfjjX7Qz3epKxbBUeWK8+XE2BjiPYu9ztjkuKlR9qrWPe9xXgd6RpQDwT+deSaz8b4fCl&#10;n9t8T+IooVPRdoLN9AOT+VeV+J/2yvid4p1GTwn8GfCjXF4OGvLyH91EPVvf2rHHcW5VgY3qNt9k&#10;rv7kZ0spxVaVkreb0R9XLPuP+sqRW5yTXzL8Krb9rvUTJf8Ajv4jIdz5EcdhGir7D2/GvVNNufGl&#10;nFt1XxSski9dsS1jheLcNiY83spJeasRWwEqLs5J+mp6Iz8/eo80HvXlfiz4xaX4B019V8VeNbSz&#10;t41y8l5MkYH54rwHxN/wVT+F1x4jbwX8M/FH/CSakpxIul2/mRxD1ZxwAPXNaT4vyulLlk3f7ysP&#10;lWLxMlGmrn2kXyM5oEgx8v418i/Bz9or49+PNVuNQ1vUI47HzP3Ma26/d7dK9jtfiF4tEO+fVecZ&#10;/wBUK78Ln2GxUeaEWdGMyLFYKXLNq/kz1dXXNNLlmxvr5++Kn7QHjfwXpi3FkyyCSQR+cygLGT0J&#10;HUj6V4146/bU+MfhXXV06DxAsnzAyMtquMdeO5ronm1GEeazO3CcKZji6KqRaSe12fcySDoHpwdj&#10;nLV+eOv/ALUn7RfxCgax8E/Ge68Nak2fs8jaXHcW78deRnvivmf9or9r/wD4LyfAqzm8S+APEfh3&#10;xppkCkn7LoKM7KPowOfbrXF/rFhfaKLjJLvbQ6J8G5jTWso37XP2kzu4LUF1Axvr+cnQP+DpT/go&#10;d4G1CbSPjz8CraNEYo0lraSWcyMDzxIpU1698Fv+DlrUPipGdB8Q/Em58N6zdS7bK1vtC8xST91B&#10;IgKkn3ArqqZxRpxvyt+lmctLhfHVJWul6n7sIx6hxTlbb1evhf8AZx+Nf7Yni3Tbfxh8S/HkMVpc&#10;R+Zb2cVqgaVSPlYjGV47da9ZT40fFFY2e516FdrY3NCOPwrGPEGEkrpMzrcOYujPlcos+kRIMcmk&#10;83nFfNA+PHxH81oh4oiZlbHEK4NO1D47fE1IC0GrKNvdYV596irxFg6W8WRHh3GT2aPpQzfNik3q&#10;OQ1fFHxI/aS/aS0O9h1Twz4mtZLfzF862khVcL3OfUDpXPwf8FCvHkOpz29x4jjaKLO7NuOo7e9e&#10;JW4+yrD1OWUZfcetS4GzatDmg4v5n3sZGXkNxTlkLDrXwzqX7b3xI16xd/C/i5beaOHewks15/MV&#10;8u/tI/8ABVX9r34b6RcaloXxHtrVtPZjeeZpsbAp/eBx0qsPx7leIqKMYyCPAubSi3eOnmfsMZOa&#10;VXA6Gvij/gk9+0z8e/j9+zVY/Fb40/ENdauteu5riyl+wxwiC33bVT5fvDjqeea+urLWZLpcJcqw&#10;/wBnFfUUczw9eCkup8zi8vr4OtKnPdb2OhU5GRQSMdaylvZ9uGf/AOvVHU/EkVgnmXF6Ix6tj861&#10;ljKMepyxpznokdB5hHCsKb5gJyTXxt+0t/wV2/Zp+AWoXHhO0+IUHiDxBDlf7J0bExjf+67r8qn2&#10;JzXiH/D0v9rH406dJJ8EvBVtpKx5Mk+qRiRsHoVAxnivGxvFWV4FuMm210W57mF4bzLFU+eyS7vR&#10;H6clz0FLuHrX5z/Dj9o79t+4Ed141+KKSMeWt4dKRQPbpXWaz+0b+1YiM9h4zjjXOF3WKEE+hrhj&#10;xvl8tVTl9wVeHcRRlZ1I/efdysAMFqbuz/H+tfBd7+1l+1BZ2yj/AISuHzV4b/Q1xmo7T9rn9p1l&#10;eO48Tr5irnH2NMN9D60pcbYGKu6cvuIWQYp/aj9598CXJxmmmQjgPX5q/Ez9tX9sIaZcW3gTxcft&#10;6xkwxrpisSfTGK5f4Qft2f8ABS3W4mtvFvhC+TYcfap9JSJW56jOKVPjbA1PhpzfyOyPCuMlT5/a&#10;Q+8/VQSY/ioaTjlq/O+D9q79ueMB57hWU9/skf8ASm3H7aH7YFqdlzeSKfbT1Ioqca4WnvRn9xEe&#10;F8ZLapH7z9Eg428NSbl6Zr81vEH7cf7XElqJbHxT9laNSWVtNX5+PpXgPjz/AIKeft9+F9Qlhh+K&#10;yojuRDu0WMbfY5Fcv/EQsrUuWVOa+R6OH4FzLFfBUh95+1G4etBcDjdX4R33/BVD/gpzdBpNN+Mc&#10;MMaHJZ9GhPH5Vj/DX/gr3/wVHf4nro3ij4kx3mms4A26FEFx65A4rolx5k8abk76dLHW/DbPNbTg&#10;7ef/AAD98g4zkyVJG248Gvgj9hn9v/4n+N/iPH4M+N+vQ3VtqQCWdytuI9kvYHHrX3hbyKVyDx61&#10;7uR59g89w7q0G9HZp7nyObZTisnxHsa+/dbFmimecucYpysGr2zyxaKKKACiiigAooooAKKKKACi&#10;imGePHBoAVnUggNzWN4t8X+HPBGiTeI/Fuu2un2Nuu6e6vJxGiDPcmuZ+N3x38BfAjwjN4o8ZapF&#10;G2xvsloGHmXDgEhVHp79BX5iftP/ALUvxm/ao12PUZfNstFsTJNb6I6u0QIOAWVOS+D948dMYzXh&#10;5rnFLL42iry6I5cRioUV5n09+0X/AMFSdJ06CbSvgo/mwpcCK41qaEsCpBOYxjoeBu9+B6fLut/G&#10;DVPiNZrret3VzNeX1szxNdzPI05DZClzz1/hOBzj3rh/CPhm+hms7vxPPCytIy28TWUisny5AYHv&#10;xnpxnnFWL/4vaVorXXhGMX1tfRgOsc1uqttXqDt/h6Hkk1+e47NMbiuaVeVvI8iVepVlqy9pTXNh&#10;o/8Aaug6BFps8EwacanqinzBjll/iA9BnHYetZuufFC3tIZpr6Npp4Y/OuljkdV2k8AR5PHv196p&#10;aZdS694lutR0/VLFpLxI47q30/czo2eNwT7p/rWjqfh7wN4KurjxN8TvFsPh77HuKy3l6kck6kcq&#10;Y2Pmfyrx/qmMxyUaEX69BRp1JuyQyy+NGqaqbea28IaakazeXHGwWSZZMfKWWQHAPqea3fDUlz8Q&#10;fHmj+FdZ1lLFb68aKZdM0xFUR7Tnznc8n3UDt92vHfGP7YP7PHgHTWuvCsd14iuJbcqFvrfy7ceh&#10;+cBm9sA/WvEvHn7bvxp1mw/s3wRrtn4bgb/VjR7cNNKG6IM7mP0FfQYDhvHWvippLqn/AMA7qeW1&#10;rpzeh92+N7D4Z/ByCYXXxQ0Gez0lmt7q+1m6RBauwOURm+aRsHG1STknjjnwX4ofte/s+6Zpyf8A&#10;CO6fruuXVtDNJ9o0lW020EaqN7PNjzCCSDuUDaQoAUYFfO2ifDP49/GO6n8TeJPB2pXmoQw75NQ1&#10;4MryowwrqHy20NnKqAAB2rv/AAB/wTpk8S6Hc+KPjD4sbSUuI2jtZgiWducAnCvN82B/sgda+hw+&#10;Dy+j7sVzNdtTq+q4GjK+78tTN8df8FFvir4W08+H/ANxZ+D9MvrRWi/saM3V/Kj7HAkupmMhyDwV&#10;ZMdPavDPin+1J8TNf0yaTWW1O/8AEE8DpCbySUNACvEjktuJxggHKnr3zX0r488Mfs7/AAatrHVf&#10;BOn/ANqapp9osIfT7YF5GQEDdcTDJBBGdgIx1FfJ/wAa/G/jnxzfXVzHb2ul3V5tF01nCvnS/wAI&#10;3P1JAAA+lezhafWa5V+J2U41PsQsj0j9l39szxb4R8J2vwl+OnhdPFPhc/vJFvE/021kPV4Je2Oy&#10;9PSvsL4U2PgvxLoVz8Qvh946k8V6N5IVre3UwXunL2SeJTg46bgBnvmvzR8R+FfHfwm1SHRfE2jX&#10;kcckMUqPcKVS4BUHKnoffrXoXwq+Ot/8MfEdh44+F2r3WiXUKhbiB28yG4OeVI/un0P51pjsmwub&#10;Yf2c9+jW5w4rDyn8R+hFh8U/B+pyL4YurueG3jl3yOsbK0YUZAByOvpjB9a6jQPiTqujI1qnjuK7&#10;0GP72nzWey7hBI27n5JBzgNkDnpXm/wW/bl+HvxsmtdF8c2cPh3xdJH5KSXUK/YLsn+4x/1Tn6/n&#10;XQfETxX/AGPq9v4Y1DRrmG4WRRJOIWfdGRyUlXAPHo2PXFfEY3KMXlHp3PGrYeVN3R6Evi/Rtcvo&#10;9M1DxTJcafLH/o8Ml66tFIB/Cd3DAYGQTnqMHmvVPhD+318Wv2ftfHgHxpotzq2j2vIjvpnkufKJ&#10;+QwzEkMNu35cEcnnPJ+L4DLpvxI/sW18P6nPaWbJHa3UigxfPyhwuSCCy7snGMEd69usviVef2bZ&#10;nWPhl9uvItLkT7dp8bNHboi7kT5iejEjqvfoea8nL8RiMPU9rGfK0/k/8yKeIq03ufqV8Gvjf4F+&#10;NfhiPxR4L1NpI2VTNb3EbRywsR0KsAfXkcHtXZiUk9a/GT4RftQ+MfAnxBbx94e3aFfRtEt5orSj&#10;5EY8sy7snOcnOR1HGa/RL9jv/goL8Kf2m418Lf2rDZ+JY42MljI20TKrbWZPXn+HqOvSv0PJ88pY&#10;793PSXns/M9jCY6Nb3Zbn0apJ5NLUMDoFytSqwYZBr6HmW56AtFAYE4FFMAooooAKKKKACiiigAo&#10;oooAKKKKACiiigAooooAKKKKACiiigAooooAKKKKACiiigAooooAM1R8RWs9/o1zZWs/kyTW7pHN&#10;/cYrgN+Bq9Uc8SuuWPSgD+bH4Tf8G9P/AAV78O/8FaLX4w6veC30Oz8e/wBs3HxNXxCrrPZ/aPMK&#10;Ku7zS5T5NhXb74r+kbTI5YoY4ZpfMZEUNIy8sQOtSLbLnk1LHCI+QaAFkUsOK+I/+CqXwphbV9C+&#10;JllaYaeNrO8lC8ZXlST9OK+3mGRivJf20vhw3xI+AWsaZEP31mq3sXr+7OW/8dz+VA1ufmr4c0mN&#10;L+GyggbazDzP9quw1PVIdF0i6milQeXHhumR+FZOhXOlyar51rcrujXO30HSvMvj74jj0+S4n0fV&#10;ZFO395HGxO4njGK5sbUlTo3irj5uWV0rntv7GHhyxmsdS8cSN++1C6JXd/dFfQGnNa2kbXNwwVR9&#10;52r5x+BeoeKfB3ww0+6vLF0823DrGq4PPPfmux0r4o+N9asLizbwtMLdF3SSytt+X25rw/8AWDC4&#10;ZKlPSXY8zEZlTpyaasz2HVdVW507zNFu4Xbr97gVzi/GHTfD98trr0SsR95oW3H8q8Gk/aK8BeHt&#10;Tls7m81C3bcfMRclOPxrIsP2rPgPH4t86LwxqmpXsn3ViVmU14dbiyM6qjTmkeJLP37RK9vvPrDw&#10;78YPCutSeTZtMvPCyR9avahaWepXQuERmVudu2vnrV/2z/h34YgtxZeDrg6hcf6mxS3y5Pv6Vy3x&#10;Y/ax+JOj6VH4s+IviG08DaCi7kjZQ11Ovoqn+fSu/CcQVK9TkhFyfkezh8x9tG0VzM+u5/I03TW2&#10;zQxnB+9IBivB/wBoP9un4Jfs2adt8S+JV1DVZFYw6bpzq2CP77E4QfX8q/NT9sf/AILdaG9rN4I+&#10;Eeoaj5ce5Jr43W6af/gXRAfbNfnZ8W/2pfiN8WNUkuNV1WRYJCS0CyMc59STkmvqKdOU4p1evT/g&#10;nsKo+XRWP0G/a8/4OCvjTeXNzoXwmvrfSYw7LH9jXzGx6lz3+lfHPjT/AIKv/tj+OLxn1D4v6v8A&#10;NyQLxgPyFfPV3PNfHEacn+JmzUDaW8QLyv1rsp1ORWilYzfNLc9+8J/8FOf2wPDN8t3Y/FvVG2tk&#10;K103+Nev+Ef+C7n7b/htEc+NGuNn/PdQ2a+I7WJHblulRalqlrb/ALtJvmXtRUrFR5lsfolp/wDw&#10;ciftqaRc/v4tLuPVZbcc12vhr/g52/agUj+2fhbo99Gv+s2qyn9K/KaTUXuJY0iDtlhuUDk+1fod&#10;+wp/wQ//AGsv2ztH0zxZ4uhj+Hfgm4VSt1Nak3l2v95Izjgju35V89m2eZflNL2uLcYrz79kt2zu&#10;w2FrYjSndn0b4M/4Oa9Hv3jX4kfAmaNd3zSabeDOPYNXsvg//gv3+w/46jhtdfuPEnh2Zzhmn08O&#10;i/Uq39K8g/aI/wCDUufRfBU+v/s8ftH3l1rUMG6LTfENvH5U7j+HegBXP0I5r8mPjN8Nvip+zl8T&#10;9S+D3xn8MzaPrmly7JoZ1OG/21OPmU9iOK5sr4hyfPE4YeSb7bO3ewYjCV6PxXXmf0n/AA7/AGzv&#10;2Y/jnZxv4H+Lmi61tjysYuhFMfYq2DmsD4jfEbQre4axgtJBDjdHI3UH2I6iv5u/Dfj7xJ4Y1Jb/&#10;AMPa9cWcqtuV7eYr/Kvpb4Hf8FQf2gvAX2fS/FGvvrWnw4/dXp8xgvsTzRmOQxxlJxpTs/PY82vT&#10;lJWR+z3hn4nLoLtr2g3YXaoPkSLuWRh6kHiux0f4m/DX4nsNN+Izw2NxcMPJLyBVY+gzX5zeAP2+&#10;fCvxi8PrZeH7T+z7yTBlWFjtLd8jOR/KtDwz8VvFa+ZH4mi+32fn74Whk8zbjkcjkV8vLK84wMbV&#10;IXhHe2qZxRlUpb/Cuh9z/Evxdr/w8uW8Ox3Bv/D9zIu2ZG3bFHQLjOT7V6z4f+MXh2fw7Dced5ca&#10;6ejW6sfmdhxtOCQPbJr4b+GX7XfhPXtDl8OeKdNkjNvkJb3ZZ41foG+UggDvzk+1e4WUXivW/Dum&#10;at8Jr/S9VtZpo4by3hUKgjXkjPPOSQMkg+lc8MwzKjNezi7dEVDEYmTuk7dj1T4p+Mvhxc6lFcah&#10;4mhmdrVisUh8y3jOPvZHG6vF/GFvDYbvs3jW1udPuXV2VbwxyRybsqFVRltuBkk/SmeK/hXqNlqt&#10;5a694mj0+OG6aJLPcWQJsRwxK45BJ6Y/CuW1Tw1Fq2keWqrZQoqmS8e0Mk52ng4yPLQthssWOD+N&#10;eHmmMxVXETnW0S7HFi51HJuStroz6S/Yt+Jtn4f/AGi9O8R6NqWqf2Vq2NIuo7tW8mOTGQ24/eYk&#10;cAYxnmv0etsFC/8Aer8OdP8AGviPwfp9qLTxRfSXegXq36x2bTBbyUOGWFskgZweQAMA1+0HwY+I&#10;WlfFH4XaF4/0Z91vqumxXC/OGwWUZBI4yDmvuOCszWNwsoRvaPc68DU56e51iHtinUyM5PSn194j&#10;uCiiigAozziikZgvagBDgHdmobi8igVpJmCqgyzM3AHrRJKyNjFfAH/Ban9r/wAU6f8AC3xB+yB8&#10;AvEdxpnjnXPDv2y41KHKrFbCQFrRZP4JJkWUbuyjHVuOHMMdTy/DSq1PkTKSieG/8FgP+CwngXUH&#10;vfgV8KfiBbS+EXWbS/FF5pZdrq/u3XCwwOmNsQwcuD8xBAyBk/If7G3/AARmg/aQ0aH4my6Ff+Fv&#10;DtwN8M3i64PmSjH3kjTkKT03HNd7+wH+x/8As/6PbXHx+8T683irWtFm0zUtc0HVLUG1srSa0DxS&#10;RIclmj3lt5PJVhivonwB+1NpfgP4aa18QPiDINT06HXpLPwnoLT7YriVslS/92NPQjHOcV+aVs2j&#10;iMa5VLtS+5I+kwefYvJ8LyUJcvN1Xl/Vilq//BEr4Vv+y9rnwV1rxZZX3iC+Y3HhvWbPT1t2smVT&#10;gLglpF9eelfN3/BFj9j3xF+z749+JOtfGfRd/iTR9SbR9NmaM4MY6yoT2Yd6+i7n48/Hj4RfEjS/&#10;in+0ReoJtW0G6u7LT9MvN1pZQFf3cSJwAwUjJPJri/2f/jT4n8Qapr3jbcrMGlu2HKGaLJJc5zuI&#10;HH0qMbmFGVF0KNOzelutu/zFguOMdVqewxFSXK292fXmgy+E9S0yTwl420K3vrW4Uq8d1GHyp9c5&#10;r4t/bu/4IXfs6fHK2vPHHwg0eHQtXkUuGsYwqO3oyDj8q+kv2ULL4oftaWc/iTwjpLW+n/aSkOqX&#10;ETLFtHUgkfP9BX2t8L/2dvC/w+sY5dfu21bUAv7ya4HyA/7K9qrKeHcxrTVai3TT6/8AAPVxGdYO&#10;NNSXvPt/Wx/Nh8FP+DcH9vP41fESXwvo/wAPbLRdGt5ufFWtzbLdlz1RB8zn2wB71+n/AOyF/wAG&#10;q/7Ifwbit9f/AGkPF17481YBXls4o/s1krA5wFHzMM+p6V+pgkgtoxHaoEVRhVVcVWkuGkYhnNfp&#10;2FwKp00qj5n3/wCAfL4jMK1aT5fdXZHF/B39l79m79njTItI+DPwa8P6DHEiqGsNNjVyB6tjcfzr&#10;uXvpdn7n5fXHSq7NVE+ItKOst4dGoRfblt/Paz3fvPKzt349M8ZrujGFPZHDKXWRpNPI65MhqvcX&#10;0METT3VwqxqMsztgCsHT/iNoGpeKdW8HwzlbrRYo5bzfjADjcP0r5C/aG/ax8UyePJvh5/bZljkv&#10;HMUNmCohhHC7toOc9ctXwvGvHGA4Ry/281zSeyXV+fkexk+UVs4rclN6Ldn0X8Q/2uPg98Prv7BN&#10;q0uoXZmWLyLFA2GPcnI4968zH/BT34W2nidfDWp+GLx5GYrI1jcIxh+bALAkdjnjNfF/7YHx80X4&#10;d+G7W4tbBotUbIh1CC2aVnyemACfxrwPwivjfW9aW7tdAnuNQ1KYOt3Zqxa43dV2MMjt0r8Nj4p8&#10;ZZnF4yk406ettLrTzZ+xZX4a5ZWwq9tJ33u30P2Si/bI+DqvZ2moardWU11NsjE1ozhAf4mK52j6&#10;16to2q6drmnR6rpV7Hc28y5jmhbcrV+RPjbwv8bPDfhjT9bbxW2l6pNcQlf7Y3SJEoP3XSPJAI4y&#10;R1r6G+Af/BQYfAqGPwj408Hatrlsdq+dpLIVib+JgHI49ic19JwX4vYzH4qNDNVGzbXOtLW7rsz5&#10;PPeAJYam54Budum9/Q+9/wCz7VpPNMC7v722keEDtXiPhj/gov8As5a9oba9qU+saTGsgTy77Sn3&#10;E57bN3/6q1Lr9ub9nvyftlp4gnubfzAjXEVqQgJOOrYr9dxHGvCuGjzVMVBJ+ev3bnxH9g5x7Rw9&#10;hK/oepXNsJhtIqBLIR8Z68bq8gu/+Cgf7L9rc/Yf+E1kkuVkVJLeC3MjxluhYLnaPrXbfDD49/DP&#10;4vib/hDdfVnhuXgWG8HkySFerKjclPRsYNdWF4oyDHVFTo4mLk9lfUyrZPmmHpudSlJL0O80bVZ9&#10;KkCP80R4YeldTa3Ec8fmRtlT0Ncg0Em75lP0rR0DUmspBbzN+7b+92r399VseadHRTVfeMgU6gAo&#10;oooAKKKKAEYkDiq1zD9oDKehXBqywyMVEdwORSYL4kfjB/wWA/ZF8SfBn9oKP4laNBcT+FfFFx5v&#10;yZJjus/MhPbPUdq+v/2M/Dvh+y+Fuh3cEO26j09EYN95OM4r6S/ax/Z90H9pD4M6t8OdWtI2uJ7d&#10;n02dh/qbgD5Gz25r5q/Y88C+OPhn4JXwV8QLI2+qafK0FwvmbgxB+8D3BHSvEhl9PB1JyitJO59D&#10;WzOWKy2NOb1ifRVnMkVvye1Jf3ypbks2PlrJt72THlAfKPXvXgP/AAUz/atb9lj9kzxN4+0TU0h8&#10;QXUA0vwuGTcG1C4yqHH+woeT0+QDvWVetCnTZ5WBw9TGYiNKO8nY+Df2tf8Agop8WfEX7dOswfDz&#10;xtHd+E/DsjaXpel2dqGhnkTIknllPU+ZuwFP3VWut+Hf7af7cC3Eb6PpngfWrWOPM0GpQXFnJx1b&#10;zELD9K+YP2Qvh7d6drVrrPiPTrfUZFdJb1ZoQ0cshOSSMcAk1+hfw2n0XVdHa5uvCVnYw+UQsdjG&#10;FBPPB478celfAfWHiMwk41LfI/cqmQYLB5bTjUo8ztq7lDw//wAFD/2qdD8mTxh+yhYahbpHunm8&#10;N+JRKx9CFdQenbFcvH/wcJ/Czw1qU2l/Ej9kT4r6P9lkZHuP7FWWNsH7w5U4r0i28L6HfQ3ghikt&#10;ZnYG3b7qn24FY+l6VHcQXX9v30RhXKzWtxbqR6ZDHr+lepha2Mp1OWVnfZ7I+ZxWQ5TUjzxTVt0V&#10;fBn/AAcN/wDBOXxZI0Gv+Pdd8MyL96HxB4bnjwfTMe+vY/2ef+CmP7I/7W+u3XhL9nr4sweItSs4&#10;fNuLe2sZ08tM43Eugx+PWviX4+/Bb4TXdi8Oq/B/w5rbTMw/eBWnkyeNuxAwP4nFfWP/AATY/YW+&#10;EX7Knw5bV/Bnw4j0TVvEjLea1ukaSUZ+5FuY5AUduma9LAylXxDpyja3zR4ObZRhsFhFXhP0VtT6&#10;r8NxMbcO+dx5art6E6ELgU22DRWm2AD0+tV5DOxbzXPP8OK9aoo/Cj5GMrzbZ578cNPvLzw9NFpp&#10;+bbxXh1t4l/aVuvE1n4I+HOniPT2twb6/dMsj5wVDE8flXvXxcvGsvD8zB9rbcbh2r8+/wBpjxT4&#10;t8FS67491z9oPWtB8K6TB597HYXjJsGOeE5JJ4r8/wCKcL7OpCcFK7093c+0yPEv2Moytbz2PvPw&#10;18LfDGkpDqfxX8ZW8kyDMgub4dfcsR+lX9f/AGt/2OPgVp8k+o/EzQbVoxmRbeQSOceyA18Afsd/&#10;Cfwr+2X8MbX4v+HPFmv6lYXlxJCV1i9cyBkbByNxHPXr3r6P0D/gnl4FhjUXOgQN0/1kW7+dfNxr&#10;ZvRlbDYTVdZav/hzPFRwspfvK2nZEfxB/wCC6HwQW4l0b4OeA/EfiaZRhZobEwQN/wACfB/SvGvF&#10;X7f3/BQP43q9r8PPClj4Rs5WO11UyTBf948Zr6q8H/sOfDrRlVYPCtuuMH5YAP6V6XoP7M/hKwVX&#10;GjQxonP3elTWynizNJXl7q7GNPFZLhfgjzPzPzE+Kn7GP7QP7SXgy4X4r/EfXry7Zd8bfbH2hsf3&#10;RgEe1H7CX7EXj79nCbUda+JfjW1vbzUGW3021tLcqbeAHncc4LH2r7Z/aX/aO+HHwn1KD4eeArKH&#10;VL6aTZqN5bjfDZr3XK/x+3aua+HuhweKZI9bls2jjVt0e8YYZ9a7MqwNTL6v1acufq/X1PsMr96l&#10;9ZqQ5F0PY/hDaWljpUaQuFG0fLxmup1/xjpGj4try9jjbblkZgDj1rj/AA3b/wBlDzYwUC9axfid&#10;4El8b20s0aM0zKQrBj09DX3FWUqWF/co+fxHsa+Zc1V6XOB/aP8A2o/Bd/aXHhfQdVjuGt+bjyGz&#10;jsBntzXzpefGG5W6vL/UvEVq10rMkdrIGaTy5QSGj4x8g6856V6Drv7Dni25uZDoyWVnHM2ZXa1L&#10;NJ3yTmucn/4J6eNL7XI77+2NPVjG0WxLeZlcNgc/vfYfmcYrjy+rmFR8kqbWp93RzTh/CYNU4T2O&#10;WsviJrMlzHd6AZlk3fvGF1yFPcccV2HgbxF8Stf1WSfSfFRsY4srEsjE+b9V6e2T+VeEfH34t/BX&#10;9jTxdpnwU+K3xW0ObW9UupI3TSJpZprFCQf9JUFvJUZwpZgeOmBmtTwN8fdMhuV8S6HqrXFuVEca&#10;SXX70pggEdQR0xlc17ValTVlOLT9TkpYinjHKpQaa9P8z1Xxjo/w7+KkU3hv42fDTSNeulkKyXC2&#10;ahz2z05Nc/8As9f8E5/2WfD/AMW1+MelfDeO1Nipa3hvIxsikz95V9fen2WqfGL4p+INNuvA/wAL&#10;dSmsb25WPUNZTT2XyEUc4zgHPHIr0QQeKNDj+yTQXKtBKUuBJncf9jC8V4uLjTwdRaOz/r5k1KkK&#10;lNwp2UvW57/pfjnS7a4j0uw1C1jjQdJGO7HtxSeKvHtnBbyDz5Fj2kqUj+8cfrn0614NYQa1aX6X&#10;2pzSLEq5SCaT5sdfpiui0n4kXvijSDpsuitHcFWXzWZZVXnG4cDt7/nWbx2F5OWOjPF/s+tGXNLV&#10;dRzftESaZ4jTQ9Q0h4/tV15NnL5ql3YDJ3DPyjGODzzWn4r/AGgZNJuZtKksJI/LsvN+1SMArNgg&#10;oOev+Neba7pc+lyXVzpmjw33kwyGRGkCyJIORJkAkcde2B+FeY+PdVkurC41q18S/YUl8pns7iTI&#10;C7QHZN3bOSSf0zivncViMZWrcid0e9g8Dh3FOx6Z4V/aRf4i3upae863UMNuDEpbaT82M+uc54ry&#10;n4qfEj4P/Djxw+r33xD0/LSBL2w81pJIiVzwig859q+Z/jh8b/jX4G0uS8+Avgu6v9CuLBxda9ps&#10;IuGXjBKohLIR2JGfQcZPyXo/7Z3gfR9dnPjia+N55jfaPtNjIZC2eS2ec/WuaGQ4jGSc6UXL5/me&#10;tHFYbA6VJqCZ9xeKv+CknieDVtRsvAvwunvLPaEsbm6m8vf1BLAZOPT1rzrxZ8VPH3xo0trbxPp9&#10;nD54/fxxREbhnoeTxXj+gf8ABQb4FSsum6P4PutQupDiNfIZST2A45+lfq//AMEzf+CeVx8VfDOj&#10;/Hv4zeA/7Ljv41uLDw/d2+GjT+F5Rzkkchew68104XIcwjWVL2PJ5nDj8+yzC4d1Izv6HE/8EvPD&#10;n7deirb+FvAMzWfglZB5v9t258uFScnyR15/Kv1E+GkHibSrU/8AE2tbracTbVYHd3HNdT4Q+Hfh&#10;zwrpcenabp0UMcaYURqAAPyqzqa6LoVnJIqRwptLyY/ma++wOU1MJGLlO/d329D8pzDO4ZhUdoWv&#10;5bnkP7Sf7YFl8CIIdPutJu9Q1S+jY6dp1ivMpHdnPCLnvX5+/tJv/wAFUP2ytQfTtP8AH+j+C/DM&#10;7/Lo2jX0qyvH282bbuckdQuBX21410DTPix46bXrizWS3t18u0Zl3YAPX2ya6nQfhrY2SK9vZDgf&#10;ex+mK5qlDHYqtL95aBvhsTg8FGLVNOfVs/Or9nn/AIJAa58PE/t/xTPb3mqNKZJZI5WdZCeudwr6&#10;4+HX7McPge1jaw0tI5JFHmRr0Jr6E03w4sYVvL5962rTw9DhXeMA/wAOcU8Pw3gZT56mr8yMXxFj&#10;MR7ren4HiNz8OdQtdrwaLuXjdtpy+Adal/cDSm2s33Wr3mLw7AFw6L+VMk0ywto2aTaNv8WRXZLJ&#10;8vp3vKy+R5n17ES+yfP8nwG1a+m8tBHDCxy2eWH0rY0b9nTQII1XUY5JtvOWNeoah4i8O2Skm8jI&#10;Bx8rZya5nVfiiPtH2DQLDzmYYDSdj61wylkODlum3t1uddGOaV9Uml3M1/BPgPwsVjuYrG3kYfKp&#10;C7z/AFpt8ng60tvODxPj+4uaqtoSarqLapfx+ZdOvzTsucew9BU0XhV4ojCw8zn7xB/KspZhz3VG&#10;KSOuGHtZ1JtnKeJvGnw90wfvzu3dNq1yGr/EXwDNYG5SwlHzYCso59xXfa/8H9C1qPydQ05WXtIv&#10;Dr9DXnHiT9mjWrdJj4d1WFo1JMNvd53D0+YH+YrwcTLPrvkSkvTX8T2cPDK9E20/U5DxL498OGJ5&#10;YPD3rtWTHLEe1eSfEHRvCfxXsLrQJ9Nht9QjY+ThfvjbnIOOorb+ItlrfhG6l0jxdatYyDIUzcI+&#10;3ujD7w+lZem3EMqSXp/dzR/cLLz0weK+Wr4vESqONdbbqx9Vg8PTox56L173PjD49eBPGHwp1srd&#10;+d9mkbCTDOBz0Ndb8G720lt4vNbqoBbFe9ftC+AV+Ifw4uIJtqzSRsPOMY4464r44+Fmt+NPBep3&#10;Fh4w0O4tYbe4ZIZZ1KGVVONwB6g1y4zB050eaGx9LhcZLEYdqT95fifZXgy9Gm3Vvf6dP5c0MivH&#10;IjYKsOc1+of7G/x+tfjX8L7dr2df7V05Vgvo93JIHD/iK/G3wP8AGDS7iFRb6gh9RX0V+xz+1V/w&#10;pj4qWOrzXudNvWEOpRl+PLJ+9j2612cG5pWyPNLP+HOya/U+O4ryh4/COSXvx2P1qQr3qRCM8Gs/&#10;QdY07X9Jt9a0u4Wa3uYVkhkVsh1IyCK0I0wck1/RcJc0VJbM/GJLldmSUUUVYgooooAKKKKACiim&#10;sSR8tAAXGM15v+0d+0R4A/Zw8A3Hjfxxq0NuvMdnbySbWnl7KOvHqe1dh4v8X6T4I8P3fifxFfR2&#10;9nZwmSaSRgoAH1r8jf22/wBsrwR8V/ilqviLxj480ObSbG3MVnosd39peKPPZQSu8nBPH5V5eZ4i&#10;tRw9qMXKb2t0Ma0pxj7iuyl8c/2i/iD8ePHmoeMNfuBMFC/2fGufLiQnHlrn5Txz75qp4VsvB2r6&#10;rPY+JNduvte9WiOjyBvM4/1ZG7BPbAyP6fPHjP8Abl+Gvg7SHTwn4TuNSvbqNjC+oFbe3iUZHTGX&#10;65xj8a8DH7X/AO0j4n8QR+HvBWsT6XaQ3Uclr/wh+lsZYmBBH3WLYyQclyPXsa+Mo5FiK154ypbW&#10;++v/AADko4GtKXPU0P0CvLD+xLu71PVfihpmlW9hI4uIdWvfJwCFQYjLE+5wByxwK8v+N37X/wCz&#10;H8PX+w6HZXXxA1iSy/fXscJtrNW7Zdhvb34Ga+avDX7PH7RfxE1iSHxLmw1C+uGVJPEl8y3LNwzE&#10;xBixGMc5/Cvcvhl/wSVvZ2k179oTx7cWkO3MdrLINPtLjAJDB3JklUAjO1V5r06eDy2MbxjztfM6&#10;IYbBxlr7zPI/HX7evxb1eVdO+G0tvpHndbTw3p4WRM84aQDcx/EVk6J8Hf2i/jL4rj8Vano94txe&#10;YV9U8SXW3fu6bUyWP5V9u+HPBn7K/wAA9Lgi0rwbFDtj2N/ZVl81zx94TSDcB/tc/Sg/G3XNctvs&#10;nw48F6JoNvu2WuoW+Lu+UerSy7tre6gV1SqV+W1NKH4/gdtOjiJaQhyruzwzwf8A8EqfEF/dLrvx&#10;V115LNMSXN1PdLZ2qDrhfM5YD8K9a8IeGP2SfgLAtnoGjR+I76FSwh8O6f5i7veef3H8IPsa1IvC&#10;3iPxLK0vj3xPfaxJsG03dw8g69OTgD6AVoReHPCuiSxpcAQxj70Nt/q1/wBknHP6fjUxw8amtVuX&#10;rt9x0/2eviqyb/IoSfHDxn4jvY5fBfg2z8NrM2ya5htTPcEY7yOAFOB2FeceKNHvtV1L+1fEl7qu&#10;rTabJ51t9pmL45OMZJAyRjgd67TVPin4K0lZrWwm37rhhKtnGX8mNCNxPvjtz3Pao9S+IXhjRNRs&#10;9I8caJpVxpN3eRFVmuPIvJ7Iy7GnhAyCVdSpIO0gZxwTWvtqdKyj8kjpo08OrqmtTwfxv4V1/wAc&#10;aPceKbWe3WTy4/M0OM5uIDnb5uwZYg/KCcDk+leU6D8LLLwfrkuvfEbRru1vrqZ009ZAfLt9hKvM&#10;dw5IIO0dzXvHxR1N/h4YW+AGm6NfatqF1cRfbJNSCXjz4TCOsn7yM7GBAGSODxXmnjvxz8WfGXgv&#10;WNH+OWm2Fn4qhtplsZlvA630CAbpfJXc5KhlBYE7jn0p08ZGej0/MGqu8vdt3K3hX9omPxbO3wR/&#10;as8JJ4h8JSah5Gga9p8a/bbKNh8jqRzIP7y9Qc1T+M/7F3hD4K2svxK8O6zf+MvCVxN/ojaXgJbn&#10;ri4YZII6cAe5ry+LQ/Ht58Lr7wF8Kka7uo2zPr90RkK3Xy9oP2dD05OSOpHSqfwg+Kn7Uv7JniFN&#10;VHg++XT7e3EWtaLr0DNZampOGCKwCuSP4kJI616EHKT5ou3mefUpyqSul/wSjp/xRtNX8SSPLp7Q&#10;2MEgjh0vaQI07NuznPvk19GfCj9vvVvhNDH4Q8Sx/wDCZeD72PybnT75/wDS7FTwQkhHbtzz7VN4&#10;q/Zc/Z3/AGoLC4+IXwN1a68HeNIrSG61rwt4gkItJPMGQkEiLgegBAPrXzL8VPht4v8Ag941k8N+&#10;NNHurHUICu62fO1l7MOPmB7E13UK1HEU3SnZ/qceIoyj8S08z9GLzWfC/ifwppXj74A6qt/ocULp&#10;qKwyAXVmPLI2On3ioYqC2Dgc4OK5vUPiP8SdK8KW505WjhurW4jvNQWQILK4+QiQrk7l6qRnIwT7&#10;V8NeBfjJ4r+G3jC08S+DNcutMuuEl2vhHQYOxkOQ6nHINfU3hT9rT4C/tBWg8O/E1YPBviLb5Lag&#10;WY6de55Lso5UtyDknGepHFfO5hwrTbdTC9eh5VbCR3ij1/wppvgrxXPca5448U/8TJdFWFry12bJ&#10;diB/NTJz82OecdKh8AeGvEehibUPh5dT2smmyG+tb+yka1uGkBwWHUZI/hGQT1rnbDwDqPw6uNPu&#10;fEzQTptiXSdXhRri1nhZDsjOGI/u5O7LDB6ZB7CLxn/ZGvfYx5E+j3lvGtst4vlypuO1gjB+XyM8&#10;Y4GCDXx9TC4rBVLSTTRwcsoSu9LH6cfsFfthT/GTwdbeCPiXdqnii0hC+aylftyKMb+R98dx69K+&#10;lomDfdr8TbTxU3w31FPG3hX4g6laJp95FJY3CTKShB5VlyQR/Ov1K/Yy/a38FftR/DhdY0DVYpNU&#10;01Vh1i2EmWV8cPj0brX3GS5l9YpqlVfvLa/U9jAY2NZcjPbE470oYHgUy3k3ruapK+iPSCiiigAo&#10;oooAKKKKACiiigAooooAKKKKACiiigAooooAKKKKACiiigAooooAKKKKACiiigAqrrOowaTpk+p3&#10;TERW8LSSFRn5VGTVqq+owJdW7WssQdJFKurDggjkUAfj14M/4O7/AIB+Lf214P2Zj+ztrtr4cu/E&#10;39h2viyS/TzPO87yRK0OOE3e+QK/YTT71b2FLiJ9ySKGRvVSODXxB4b/AODeX/gl94V/agj/AGst&#10;I+CEy+Io9Z/tWCzfUHNjFeb9/mCE8fe+bHTNfcNrEkfyoOFHA9KAJ6o69p9tq+m3GlX8W+3urd4p&#10;l9VZSCPyNXicdqhul3DkUAflv4j+Bcnwg8c63oeua5Z6ba299NELq/uApeLcdpGT6VxfjLxt8C/B&#10;SxGPxJb3y78yzfII+D/ePWuZ/wCDh79ln41a7+0xo/xN8G+Kr218N694dRJreORtovICVYADgZTY&#10;c+9fEfwu/Zf8Y/EH4r+HfCvxA8X6lfW1nbm5m0qFmIMPIBb8a+TzjC47HS5KklGF9LbnnV6GMxGs&#10;pKMV23Pubxb+3T4E03S9vhfTDqEkafu/Ly+7j1rw/WPjp+118er64Nn8R18F6M2Ut7e3tx5kg9Sc&#10;V7x4W+B3wb8I6GdMuNIhtWijURxyNhiKvTaD8MtP1FLHRm0ueZYwVjkvFwv1r5/FYHLcLTXs3zVO&#10;rerPKxEsLRp6O8vPX8Dxfw3+xbaWyR+IviH+1hNeTTR7pIVm5/LrmodJ+HPhLwf41W7+HWta3qzR&#10;nD31xIIbdPclscV6N8UdY/Z7+HELeKPHviu31LVJYytjoekXAbDemF/nX5vftpftnf8ACD3epeHv&#10;AF9NDfagzboVumZbRD/COcZ9a2weSTx0lJwjBLfucdHB1cbWVkkl5H01+1H/AMFG/h1+zIlxbeDL&#10;2x1jxRtKte/JKLd8dEzkE/pX5o/tJftufHb9pPX59T+IHj2+uI5DxB53yhew49u3QeleUeKPFV/r&#10;d7Jq2sag80sjbpGdic1zd1qRnP3yF/hr7XC4PD4OmoUYpL01fqfXYbC0MNFKKNlrtXbzJZi3zZ+Y&#10;1JDrkUW0b+BXNGZ8csfwq5pdjd3cqx20e7ccfSum19jqszbu/FERAForL83X1r034UfszftN/Ht7&#10;eH4V/AjxRrxnXMMmn6TK6OPUMBj9a9s/4JO/8E1Yv2sPivF4j+Kdhdf8ItptwvmwQKf9Nkzny89N&#10;vrX9HXwG+Gfgb4GeD9P8M+B/Dlrp1na26xRQW8ARYlAwAMV+Y8V+I+FyHFfU6C56n2uy8rrdn0WB&#10;4fq4rD+2nont5n8sHxx/Yj/bP+AVs1/8WP2dPFWh2a8tdXGkyeUo93AIH4mvEJpLuVthjfOey9K/&#10;sr8WxeF/G9vc6N4j0631DT7yNoby1ulDxspGCCDwQa/GT/grh/wTs/ZV/Zd8f2HxL8I6LHY6P4iu&#10;G8zT4k/cwSZydp6KD6VycI+J2Fz/AB31PEwUJu/K76O35CzDIqmFoqpBtrrpscj/AMEOf+CWvgHx&#10;t4Kg/aq/aB8OR3sclxu0GxvYyyxhT/rdnc+hIr9SfGX7Q3jPwlpNve/C7R2h0PT1SB5FgCmLDBc7&#10;cYxj2riv2BfEngx/gV4a0XwRbWnl2+kqsaqw+VfTHavW/iN8KrvxKq3E3iCS1sZoxFPaRxhllz1P&#10;NfjHEXFcsfxHW+tPmSk0lraKT6f5n3uS5fhcLg4KUU7pfM9R0L4o2viLw5DrEcqss1uGkePDBmA5&#10;r8if+Dh/4DeGvi18O7/48R+FYbPXPCrRmO+hI8y7tWbB3gdgelffml+APDnwM8PjRdM8Y3yrHI0o&#10;ia7MmdzZxtPOOa+H/wDgq3b3Xxa0hfhnofitYr3Xl+yzR7hteMkfKR2A61jwznf1XiajUpTaipav&#10;X4eqflY2WQxx1GpTpR1knb16H4f6RF4g1S5W30iwuLyQ/wDLOCEuT+AFdF/YnjrRNreIvCOo2sbH&#10;/WT2bp/MV+1X7AP/AATU8H/AfR7XVtR0Kzub1lUtcSW4aR8jrz2r7k1n4VfBC88C+R8SPhzp2pWv&#10;liNoprBJB9TkV+u514yZXluKVOlS513Tt+h4tbw9nhsOvaVPe7LofzP+FvE1xoc0ep6V4hktrhZA&#10;NkLFX/MV9IfAz9poHydE8a3JVeFh1CI7Sn+9j+dehf8ABbH9hP4Sfs9SW/x2+Bdmul2V/fbNQ02N&#10;v3YZ+QyDt9K8v/4Jx/s1+FP2kINcuvGOoXkcmkwxtDp9rsMlwrnHmRjduYqeSMFcdxX6LknF2FzH&#10;Jo5nSvyu90979j87znA/2XUca3Q+kdOsfEniaZLzw9YLrKXACLLbxbi5PQCRPmz+Oa+k/gf4C+JV&#10;n4RtTpPiKXQNTSSKRmuLptssQblW45IGc5GRTfDfiCH9mH4a6X4N8V3Vhpca+YbO6s44oxqEoBwi&#10;R4LfdHzMSMEdcVw/jv49fEzU9Q0nwro9xqjXU2otd3EN0y/NCcGNYzn7pBySOT6GvJzDP62eXp4O&#10;motfa0uj5/6zXir0n7u59GeOPiNd+JtWs9P+Iev2qLaxMbSaMbZrjy+2QRuBI4z9a818VfGHwnJ4&#10;in8Tw6xCs164Kw6hrXmSzADARUXcOOPXFfMOvaf+0/4r8QeJn+I2uw6Vb6hefafDOoJqzMssoQKL&#10;IIx3fd5IwMcmva/ht8KPCnw0+EOlW/jbwppM2qtGJJL9Zd7iZhuIifO7czY4yAe/pXxmYUPqsOSr&#10;Lmk3v3PNrKvJavfW5s+J7DR7Tw94i8S6hqFxJILFb7ZeagHhFwrj5Is/6srnOSAMDB719+f8EDv2&#10;pdW/aD/Zb1jwb4mTTY9S8E+JJtPSHTvMA+zMBJExV1BHDMvGR8vBNfmD+0xp8n/Ct9a0WPxMmh6i&#10;dBZ45HuBtdJSBKHTaSBtbkKG7A44r6a/4IE3ulfs7fEXTfhzqnjtr1fEmhw6ZCvl7Fa4iQyx/L1G&#10;UEjbjyS/4V7PBrqYGs1Uesna3ZeR24XEOEo03bX8fM/ZSI4GQKkBJGcVXtiSuNtWB0r9cPZCiiig&#10;AppBLYpsvJ4NQXMmwMd2NopS0Dc8a/b1/av0b9jr9n3W/ivcwfatUWD7NoOnKRuurxwRGoz1APzH&#10;2U1+G/w+/bv1nVfHd94n/aBbUrnXpJpEbVWj+0re2sk3mGKZQDtZW5VgAV9cEg/Q/wDwWl/bN1f4&#10;vftIN8F/BMi3Oj+Cy0MyunD3h/1hHrjhfw96+NtP+JHiqeSbw/ofge1upG+aRY7MFvc8Cvy3ijMK&#10;2IxLpxXuR09Wf07wV4O4HMeF4YrMHy1Knvb25U9v8z7O+GUn7Oser6b8QPgFr+qaW50VtO1ewZUn&#10;ttQsyzOsEsbnI2l22spBXoOBisnxvf8A7K3wmn0PUPHmjzR6FYX7XN1DqEUjKZc5RgCcdcKe5Ar4&#10;qj+Kvjr4d61ceKfB63Gl6hanE0YJAPXhlPDD6ivJovjv+2l+2h+0jp/7N3gfT5Ne1zWrpYdPtvK/&#10;cQqTzLJgYRV6liMAVxZLhq2ZYrZJo+I428N6PCtFYlz5qUtn2fZn6Q/tI/EPRv2mfhP4fb4Hxtr3&#10;2m4fTtPj00mSSAE8RsAcgdOvavpn/gl1/wAEqPHnwp8NL49/ax1u31DWLh5Gs9BseIbaB/8AlnN2&#10;kOO3Su6/4JQf8EgvAn/BPv4f/wBt+K9R/t7x9rarNr2qMxMEMhHMcCdFUdN2Mmvsp3t7SIspWNVG&#10;dzHge5r9GwmQYXD1nWmrydj8SqUaMqzkkR6Ho2i+FNKh0Hw1pVvY2duoSG1tYRHGijsFHAqZ55c5&#10;FNSVJF3B9wPOaCQR1r3Y8qjypaGvKhw3N0qrdf2bZSm9vLlYckLukk2gk9Bz3qHUvFeiaDI0GpX8&#10;ccghaTazDO0Dr7f17V8k/tGftgfAP9ohLP8AZ9sLnxVa6rqGh2/iO1udJtlJSITbCN24ZKnGQPX1&#10;rysyzjBZbBqrUSfmxxjOb5aau9l6nbftx/ta+Ifgb8OrzWfhbJDeXVpfDT9SZIxJLpk8nzRSMjAg&#10;qQCASMflVP4lfGnR7n4f6H+0/wCGNW+z6hpSIk6NbmRLu1kRGngG33bIyeGWvAf+CgV78PfEngKz&#10;0fwh8Rdci8Wah4XaxvriTT3+x6jbxfMpuHXISdfmKnryR3rnP2D/APgoZpOoaZ4f/Zb8ReCobfRb&#10;7w3NdWWp3bGRbiTzmDJluuMMT3GR2r5KjxFSx2McYVk4NaNO9n6nmVqWMhinGqnG+1z0f4V/tb6l&#10;8RviB4wisPDBa91tPKmuMiN7c21sr4CN1BDA47VwNz4p0bw1NdaprV3ubUJ2kkurjHJ/un0ArN0n&#10;RfAfgb4/L4j8LeI4dY0czXslxNazKFM0kaxqhYnHG0ivC/i5qfxX+KvxE1/wboFrDp2j2du/2Nrx&#10;S21jwWOM705xxX4Z4o4H+1MRQnKuly3Uk35+R+tcD0q2Gw84uLet0/8Aglz9pnQtC+KFiui6XaPJ&#10;BeKzPex3G0Wy92Ug7gSOmOPWu7/Yp8E+FPCVve3Pi7xO2oyRx21ppenmX5ordBkPub5izHGcdhjN&#10;cB8O/gl8RHtFa+1jRZZIrVY1NszRh0AwAVNT6H8PNV8OfEGx1vxNrNvZT2txi1s12kSDZgbT69/W&#10;vzGFephsLPA0prl1t1u/Tpc/TqlaVbDqnKTT+ei7eh9K/FTQdI+JYR9R1fUYIDI0at9qeFiRwCoy&#10;B9MDJ9a89+E3gfwz4M1max8Qm91a1iZljXVpmbyzn75yx5+mBg9BmvK/Dn7Vs3xM+IkNtodj5kel&#10;3z2+oWuoDdtx8qvEedpBHI9DXpHjTxJrz3Fpq/hPVrexuJJNl4k1urG5Q/wqxIx36/zrzHgsywlT&#10;2bnyuWrXReRnTrYinTtPXs1pp3O21Hwh4O1bxDFr95HZwfYm3RGaXGxSeDs44Pp09c15f438X6/o&#10;l7ff2r4Pv9N0O2ufs/21rl5xKjNgGONWJQHjqOB0rlW+O3irw9491jRvGegWumrdaev2TWPMEzO+&#10;8KsKv2Hfb2rF+BfxA+J2m+K9Y8K+JtQvtS0+S5drfUL64A5HVI067MHqT1GBXq/2S6OHdWrLm0T1&#10;fn9npp2McLjcTUqe1S0Tsavh/wAdfDfV/F76M/w0n/ty1hWWO4uNPj8z7PuC7hKB82cjAJ3DrXX6&#10;L8SItG1ae102z8QWMUlxIVuLW0mleyOT87MCXZGb+HGB14Fa0F9puiWH9s3MMbxwx7nV13EKOc4z&#10;yQB+YrvPhV4n8F+LdPXxDpt1b3n2pQflkDGP2K/w9K4KmZVvaJ04NcttbvR97209D1JY6nChNVIX&#10;b+4+nP2MP2h/Feo6XYeAPiZrk2qvLCv9n6xcwLHI6kfKjgcdMYJ59c19MKiO2dv4V+d/ir4j6T4K&#10;uoJ7m/mt9kZZHtUJKKGAyMd+nvivvTwNrj6h4d055JHmdrGPzJ2xkttHJ96/qHwZ4ozLPMuqYbGy&#10;5nTekn27H4nxdl9LD4tVqSspa2R2miX32mFoy3zJxWhXInU20u5huUi3bmwyA9a6i3laRFfPXmv2&#10;w+NJqKKKACiiigAqN+mN1SUYHpQBCyR4wRXnPxZ8DIZh4o02D5vu3Sr3HY16U6jbnFVb63iuoXtZ&#10;03K64as6seaFgPDXlEMW5B26V+MP/BWb9rHXf2mP2x0+CPgTWGfwz8PGkt1t43Xyb7Vm4lkLdSqg&#10;LGDnjaSMbia/TD/gqP8AtDt+xt8DNa8RQyrHqWoL9h8OszYLXE2VVhj+4Mt9QK/Kf9mz9krwnqFs&#10;fGOs+PZrTUryZri4W8tw4uHZtzbnBzzk/jXwefYynR/cK92fqXh/k8ZVPr9Ze7Hb1ZiRz/Fr4e6d&#10;Y+G9Ja4luriFrq6/smNv37IVKR+ZkhAT6jnvxwen+E3xM/a21/4ojRfFes3ml6OII2uLJjGyrJ1L&#10;rIqDjA+5kjqTzX0Zo37Pej61ptvPdeNogx+RfJtZCML744xmtXQfAXwZ8N6bcg+O45ryZTEyeTtk&#10;6ElRvPAJ6tivmYR5I7L1P1KricFKTalJ26a2Op8AeK76Hw5DpMus3F6ow015cQxbpOemVUcDsO35&#10;10U1hf8AiK3uYYJ5I42i2tDtHPpjAwprjfC/xT8J+HdKNlb+D7O68uP90Vk3D057elcn4o+P3iuw&#10;1Nbq71RYLH/n0tZtrIMdPl6iro4uVTZNng4jDy9s3GNrnr/wC+EGi+IPiWH13SfOj05BOq3C8ebn&#10;5WHqRzX2NolkLaFTJjGOOa+PP+CeHxg0T47ya9rXhmbcmk3i2V5IzbyHC7tu/oTzyM8V9eBby6kh&#10;sYnZY2wXdW5xX2OV81PCKpKNm9T8v4rrzqY32V/htszeEhmhPlOVHRSB0qC6k+XALE7cMatjT5fK&#10;UJ2561T1KIYZi2G6CvS5JS94+QjKN7Hk/wAftSuDoxtrSM7m+8civxV/av8Agh8avEXjXxl4wXxv&#10;qD6brF9I95pdxcGa0kjRvlBhbKEcDtX60/t1+LNe8IfBTxdrnhS0urjVrXQbl9NS0i3yGbYQu0dz&#10;k1+XH7Dv7ak2oQwfAj9qDwxqX9s3FwLXTdSbSXcyZP3JlxkEeuMV4OYRhUxCu9j6/J/3MHpucL+y&#10;v/wUS/b6+AOnw/D34NyaDPodjNstdLk8JwW8YYnkKIETk/SvtPwj/wAFVP8AgqV4e0eHV/iP+ybp&#10;aWsse+O8+yzwKyf3ssCAPxr339nL9nP4I+EdQbxV/wAIbYTao8nmG7mhRvL9NueAR69a9o8Y+NvC&#10;+maPdxwpBdMY1Sa3lIMfltxnkYK47c1x4iGHjHmpza9Op3VpYWtWjBUr9z5d+DP/AAWS/aO+IlzJ&#10;BP8As+2dvDHw15DqKtEpzj+Jfm+gyfpXqXiv9pn9pX4j6HH4ce5msYb+Ld5mmqsfmRMf7w5HHHGD&#10;WP4k/Zg1bxxrEes6fpUNjZriS3j09Vjh57qqgDOO/WvaPhj8JbbSNOgtbqBZfs6qF8zqOOajB0sd&#10;jJOLk1H1O/Ff2FltONSnTTkjyvwF8AorlI7+50xhMfvGRiS/vXrNr4V/4RnTVt7a0292VeQK71fD&#10;0NvDttYlXb/CK5jxAby8uW8OaaXVp1KMydRnqa762WUMLG8VrseRLPamLqavRdDO8N3eqeINQ2x/&#10;8e8bbV9K7+w0NY4lLr25qTwP8PrPwvpcVpEn3VGS3c1nfGj42fCn4B+B9Q8ffE7xVb6bp+mWrS3U&#10;kjglVA9P881nK2Hp679jz/aTxVa0Cp4s1/TfD1lc6pe3UdtaWULS3VxMwVY0QEsxJ6AAEk9q/Kb9&#10;un/gpz8cv2hdP1v4Q/sZ3t1oeiK0ltceLrVUF1qMfKlYSQTFGQeWXEhGMFcnNr48f8FR/Hn/AAUM&#10;W++A/wACPBmreFvCd9ebLrxF5h+06jbjcPLCjARX4J5zgYOMmrXwN/Y/uvAC2WmTyfaIZmYxxyWo&#10;CIo+Uk88jBBx+Fd2Drc2iPdw+URqe/V+S/U/OHw94c8Yxal/wj+r2ll4k1x5GOrQ61o8kAhkyFRv&#10;NTb5xyWHzg5J6V9zf8Es/h/rnw4/aL0uz+MXg0ajpd1biHw6LGMXFtaXDMuHYS/OEXnHUKemK9+m&#10;8H/DrRpZLi/+H0ayWcf+mXawLksGJyuM5UjGe+cVY0vW4fCfjDTvHfg22t2t7eMyxz25WRU3H7pG&#10;eG57dK2r4jD0lzyWiOl08RK9Gi91Y+zPF3i/7Hp/9h6Ncm3uLiPbHsXGPevJ/E2j+FPBzQzSX809&#10;8XMszG4LZJ6/LXmc37RWuw+ZrElveahdeaY4YLeE53HsKktJdc8QWj+LPFOjXNvdXAAjgklBYf7O&#10;M9a8GeaUcZTl7RbXt5G+Fyetgpxbla5bfxbbyX8msw6TtjPyvuhAYj1xjJFavhXSvLuJ7+TVMrN8&#10;3lySY9+FPSrHgnQbO/0+aTV7aRfJX5V/iH0FeO/to/tb+G/2NvAzeJNVddU81mSx0eFgk8rODtPP&#10;O0EYLAHFfL4XBOviLdOh79fEU1R5Y79Sf48fFXwp8HLHU/iT41v4tNsbG2Pk3TcLM5z+7RQfmdio&#10;AXrk+lfm/wCNf2x/F37SnjWVNUnm0vQYbonT9KjYRxeXnGZSOXY/e+YkKTxiuG1nU/8AgoL/AMFO&#10;vinpfhfwX8NdX1SC0kb+z9P0u1eGysUeTmWaQ/KSA3LsScCvrD4Zf8GzP7evivWbKXx38VvDWi6a&#10;kkf2xbdpppmjP3guFALDOB279K+klkMvY8ul31OPD5/gcHLmqfccn8Pvj54I+H2n+XdeII7VYVHl&#10;+W4y/PKgDqemOM19G/Dz/gnNr3/BQPTdL8UeM/gzp/2Urm11zxBpAjdYm/u/KHcYPA5A6ivu/wDZ&#10;Q/4Is/sf/s32VveQfDW01zVIWVjqmvKLqTeO678qpz6CvsDSPDWmaJCqWsKRKqgYUAdK58DwwqFT&#10;2jqyXo7feeLnXGlHER5MPTv5s+If2Jv+CAf7CX7J3ie1+J8Xwuj1vxZbNvg1TVppZo7ViP8AljC7&#10;FUP+1gt6EV92abpmn6Vara2Vsscca4VUXGKhutV0+xj/ANeqj2ryb9oL9rv4T/AfQ31Xxx4xtbP5&#10;T9ntTMvn3DY+7GmcsTX1EsRh8HT997d3dnwnLjcyrbXb7bHqPizxtofg/SJ9c1zUobS1toy9xcXE&#10;gVUUdzXzX4o/aF1L426s+l+EGkXQo5NrSD5Wuh9OoX+dfLPxN/aj+IX7W3iONNTu5NJ8LW91m10f&#10;zsNPg/LJKf4j7dBXtXwUvtB0iNLX+0lZVwGXpzXg4/NquMXJT92Pfue3hcpjgVzVNZvp2PVB4q8N&#10;+CNPEkrxW8cce52mbaqgd8k8VteBrqfXIV1qwvCsdx80ckMjAMPz5rzDx5a6d4zu47DWYk+zRzAN&#10;b7srIv8Atf3ge4Ner+DLvTx4ctoNJiVIoY1jWOMbQgAxgAdK8HK8yxWJxlSnKWkdv1PUxeEo0cLC&#10;UdXLfTY6K/vZ9Ktt1/qcyqv/AC0aYjH61yvin48eHPCls0kfiuWaRUJjgt7oktx35/nXL/tLalrl&#10;v8Pp4tCYiWYH5mkI7cCvlHX9Y1R9OtJLyKSze4+Rb3aSFmAyyAnqfpXrfXsRHmcdl1fc9jJ+HcJi&#10;6MalXr0PoKf9pL4jeKNYguP7eurdbWYSR6batjzVz8ofjuSOtdRr/wATPEV4FaS8kGFyzK2Qp44P&#10;rXzPaeJbnSdDbxBbzzTSNHlpJG3dueB29Md6ufCf4+3Pi5rjw54jnWNlh8y0uIywDc42n36EV8nn&#10;n9o1Kbqwk7dVc9qrkuGovmhBJLsj1p/iPPYS3lklrJHGLhWhfzNyyE9TjtzXo3gHRr02kerXxbzp&#10;sO6s3QdhXkvwp8Nf8Jnr32+/w2n2MgP7z/ltJjp747171o0sMaLH2+lcXDuErTj9ZrPfRX7dz5/N&#10;sRTpx9nTXqaFva4OUXqOasLCQcHotEE0e3A/Cs/SdUubvUL6wu7ba1vN+7Zc4aMjg/Wvr4wtqmfL&#10;SqXZpNF8uSPlFZd8iybvL69O9aT3CMArEj+tNcfu2ZFHP3flqvbOTaTHGXLuee+K/hloHi3TptL8&#10;Q6NDd29xJvmjmTOeDgqeqEE53Lg+4r54+Nv7Pd34E0zUPFHgx5H0+GTzZ7O4kLNDH3ZW6kD35xjr&#10;zX1zexzmJXkCr82Gwa5zxnor6rod1pyL5izW7x+W5+VsjGD7VNTL6eOpe8te56WCzKrh6kbPRtXX&#10;Q+CovGVvqOoR6GmAbplj++W2nPX3rtrT4AfBzR9DuJPE/hbTdVnuMtM2qQiQ4/iCZBK/hyK8u+Gn&#10;wA+L0XjqS98W61ZQ2+l6g8cltCuDII5CM5J4HAr6T1TwpaLpTa7qYX7NHHkWjMdjNj+Id+a+chT9&#10;mpQavY+ur1kpR5Ha/bufOvjT9i74AaPpreMPAXwp1A+aGdobHWLskH/ZUzBf+An8K8D8UeHfij4a&#10;1e1ufhnpWoX1vNIUbTr5VWaIZ7ZxwPfn3NfcD+O1lgOkeH9HikUx/wCqVeFP16flVXwp8FfF/jbV&#10;vP1+xWKPO5FDYXb6e9c0cPWqSTjG6Oynjo06L9u189z3r/gkF+074z8W+BpPgV8WraSHUtJj36TJ&#10;I+7zLfvHkcZU+hPFfcVu24ZzXwf8K/BelfCrxBaa54auWt5raTJUK2127g49fevtfwV4ps/F3hu1&#10;12zf5Z4wWH91u4r9g4Wx0quDVCo/ejp8j8j4go0Przq0VaLN+iokx0yakQECvrEfPi0UUUAFFFFA&#10;Ac44FRElUY7qlPSuK+NnxD0H4Y/DjVfGHiTxPZaRDBbsFvtQl2Ro5GFyfrUVJckbjV3sflV/wXh/&#10;bi8V/Ez4g2/7HfwA1S8vI9ImEniSPRZJHNxckfLA3ldQvdTkZPTivgfwP+w/+0l4/u0t/FNna+Gm&#10;m2hVuWZpiG/2BlvzwQa+6Jvi1+yl4X8Qar4k8KaxqHjPxDdX0k19eaTYi1hmkZsszTEbnGahtv2p&#10;PHd1N/xSXhSz8JWM0YVZrW38y4kH97zWya+eq4jFVpO9or73/wAA3jh8ZUVopR/M8l+GH/BIb4Xa&#10;Hb2niP416/eNasoNzDrlydPgZueAgYSSH0GefSvWPDN1+yj8HopPDPw88Bw6mFikjceH9LWzhALc&#10;b5nXe5GCuSCec+lc54kjudfvpPEvjLx7cX95I+Cs93ukRR83UngAdqoar4k03TdPim8P6QryPkeZ&#10;K/C/LyWzyTgfiax9jGT958z89jqp5bTterJt9r6Holj8ZfE8Fqh+H3hHSfC63XJurG3Elzj+I/aJ&#10;QxQgf88wlYl3P/xOY9R8qbUtWeLfdahczmVn/wB4uSWbH0P1rktD1G+mma51CY3jNH+5CZ8sKMcc&#10;8A/TtW5ot1rkZX+xvDf2jc5KurBIzkZyWOPyHvWkeVLkS+SRcq2Dw/uxsvQ1NWstT13QLiy1SIW/&#10;mLu3LGMMfQZBP5YrF0XS/A3w+MVnrmqrHdXCq8MMyAZz0APA49O1O+IXjWXw5ldYYtMIQiWFnIWT&#10;cfTPXnIzg1k+E/CXxU+J+uLc694Wuo7GzMYmljjMjiPORGG56j+70qqsqWHj+9ko/n9wqdTFYqVq&#10;MH6nTaH8TNTujc23hPwvHHFAsqyTXUwUSHs0aLktXE+LPFMd9a2+nXt/DdahqV0qWkN0rLJHKOQq&#10;hFLKPbH5V9ZeDf2ZfggunalBa6LrOn3ksBTzdemDld6chGznHpXmuofsi+AfCGoWug2vgiLTrqFn&#10;vrPxDb3eWmxHtBIkOEYDkDPzY7Vw/wBpYSPvJOS8/wDIvEZbipaSbv8Acj5D+IXwv16/1Cz1X42+&#10;N7Dw34La7aLUP7JkaG81SYf8uUYZfOyx4ZmwqjceOK6f4s+Bvht4x0288UfAPQtL1rXItHlh0/w9&#10;fas6qkKKggt4o4GijiEKqqxI4aIs7bkYyMx6j4i/sL/Dv9ob4g3Xh3Tf2i9W1DV54/Ot2sLcS2Fp&#10;cl1PnOgAAcgSKWBbcDweBTPgv/wSp8W/CHxl5nxA8W6/Y6lq2iz2tve2dm0dnaXL5CyqGbMmCqtt&#10;IA59ga8vFZpSxFZOnNJw+z67Ht5TlDpx5KtP3mtP8/U5T4UeLfix48/ZT8X/ABg+MWuWOu+PPBs2&#10;p+JNH8OXWh2zRW8G2KOWMIsayQDaHKojqDgMVJw9c18Ev27r79s1T8MPiD4N8L6XqdrpzWtpcaLp&#10;CTGFduAJTdCQFD3AIOeax/iD458Z/C/x/efDf42aZq2kxXWmXWkeILloc2t1ZOjCWdcj94jKGYdx&#10;ubIzgV5b+xt4P1bQfihqnxU8BaDLa+D9L166sf8AhKILc7tSgRiCUj+6gUBSWzivQo1qdah7SasV&#10;Wws44n2Efe17am6vwl+IGl+OZm+Gss2oeETdGC61DRL0rLY3Ayuy4tFJ6NkA4K4rzzStL+J/hjxp&#10;qWi6tPDfPb3m660zVlNm/X5dski7ST1GCM+lejftH/s5ftE/saeItC/as/Zo/aF1DxR4L8U6k8lx&#10;Yx6gYZNNaaTc25N+GX5sbgc8V9QeDf2+vhx8aZG+HnjDxKsEMlpHa313LHFJ9qkVBudsYbg8biSa&#10;dTESox3uvI8PEYOpQrOLVmtfkfON/wDF/wCOPhbVtI8N3tzJHp008c02nxaUzRyDIKpJhD5mPUZJ&#10;r0/40fFfR/jLr3h3wB+0NpV1faJp80X2zXLXT4RdJBIhyokiQHy0Yrg8cA5HWul+IX7NN3f6PH4x&#10;+Fllo/jnT1dnW10vWJl1LaBkAq7jOOwHI7Vh+BfCHjVvDt3qnxh+C+nx6SxSG10++vPtF7Pu6KEk&#10;yyPweMEHvUYXFxjPmSf+Zy4jE0/Y8srP8z5l/aK/ZYvPBuq6jrfwa1m68T+H7a5KWt5a2kkgMO7B&#10;IbbhwvAYgnG4HA4NeT6NZ2OrMser3E1vNDIBFCxJDc9R/d75H/16/QHwb+zl8QfA3hi/8U6F4N8X&#10;eDdEsb6STS7u+0hbjTU88YkaKJyoXOF5A+8oPJGa4L4q/sVQ+JPAWn/ETSvH2hx3l/p7Xlwt2ot7&#10;l2QBmDKcYfB54GNpz2r6rB5pT5lGbtoeHVlSk/cl8ir+xB+0j8R/gvqN54JvFj8UeDri3YXvh++X&#10;ehUfL5kJP+rbC9Pun0zzXqq6RoXxw0C88R/sd+Kbe+kVi9/4B8RYa/sM9fIeQkyL1Hckcc9K+VdE&#10;0g/DK4+wTeO1tWuo8L9qt5BERtA3LIMgj5mzyeTVrwVrOueALJda8LahJY6z9tWex1rT7v5HQH76&#10;sPvDPBH4EV62Ky/A5lSXc89vnb51oauqfFnx1Y+KpNH1Xw9JYWtnN5epaf5LxyQMpAKmN84HHBxj&#10;B4xX0l/wT1/af8TfAD9pTRfiP4Zu7qPwzcxrbeIrd1C29zbyH5diDjerc7vaqvh3xb8PP2rvDcVt&#10;+0x4ZkstctcQx+PNFt9k0vH/AC9RgfOo9ece1Y/xe8B/En4DW9ncrc2V54dulMGleIrGNpbRo8AK&#10;JSpOwn+6RXwePyjHZTWVWCur9DD2ao1FOlqf0EeF9d03xPoVr4g0a7W4tby3Wa3mjYFWVhkEVpLk&#10;HFfBP/BED9rHW/i78JNT+CXj3UVuNY8HzAWN0JF23Nm33dgBzhT8vPqK+8oDkct0r6rB4j6zh41D&#10;6GjU9pTTJqKFJI5orqNAooooAKKKKACiiigAooooAKKKKACiiigAooooAKKKKACiiigAooooAKKK&#10;KACiiigAprlUGAadVHxENQbSLhdJYLdm3cWrN0Em07T+dAFgXNuG2eau7+7u5qRHRvu1/Mh8If2b&#10;v+DhG1/4LAWviPWLP4qJJH8QPtWpa9fXtw2itpf2j5gX3eS0Rh42LzjtX9M+mi4FvH9pK+Z5a+d5&#10;Y43Y5x7ZoAtVHP71JUc3PBoA+av+CofwwtvH37Nl3rEdoXudEuY50ZU3MI3IRwPzB/Cvzk8IfB5P&#10;h14v1T4k6xrLxzXVjHa6XptmoMrIBnknoSa/Zjxz4csvFfhPUvDd7brLDfWckMkbdGDKRX4J/tm/&#10;thfFH4F+LtU+HfgH4aabZ6rp95cW9xM+ZZFkjcoVyfcdRXzudxxM+WNLS/ZO5wY+eKcPZ0Vo9+5t&#10;fHD9o+40GWPRpvhvrMupTwbFjaZdqY7lhzXzd+0L8U7jwvoUN3f3LadNMDK1jZOzPIfRmPOKs6X+&#10;0T4u+KHw31rxR8avHdn4d1qH5LSy0u3xJL3BZmyefQVyul/BqT4u2aeJvGOtT3VnAFmuJJZMfIP8&#10;a8GjlVPEVuWW91r1OTD5H7Vc1RW6+Z5541+PWofDT4S/8LD1WwVNY1hGj0S2lkLNHF0Mxz0J7V8Y&#10;eKPEOpeJtVuNd1q9MtxNI0khdupr0b9q/wCKR+IPxQvY7GQLpunsbbT7eNjsjjTgAflXiOrahudo&#10;WH3a+wo0oUI+xpqyW77ntUcNTw9K0UV9V1JbqVgibR619Kf8E3v+CV37Rv8AwUe+IEem/D/Rm07w&#10;tY3aLrvii8XEFsnUrGMfvZMdFHGeuK+efh54SuPiF460fwfaS7H1XUobRZG6LvcLn9a/q9/Yk+H/&#10;AMPv2Qv2YvDHwk+H2mWNnb2OnQjzmQA3VwV5aQ8fOzZ596+M484xp8J4OMU7VKl7X6JdT3MqyyeY&#10;VHZaRPl74Gf8G3X/AAT20u1vvht8QLHXfEerW/l3FxrVzcCJjlR8qBMALnPHWr1l/wAG2H/BM3xL&#10;ZyeH/h78QPFOn6lphaG4uPtiuXcEgkh12nnjI9K/Qbwv4u0y+05ru+t1tbuZcXAj7PjJwe496h8F&#10;eE/APh3xBeeKbPzpLq+GGkmuGKkg7iQvRSe+AM4Gc8V+K0ePMdOreOMb5u76+nY+mnllGMWp07W2&#10;sj5P+A3/AATcuv2S/Dv/AAq74RfEi51a30+drmSO903yZpRnnEiALntXTfEr9pzUPD3h+bw3faTd&#10;WN8qsjR30bRsCOMj1HvX1Q9/ea/4gjtdDlt0t2jLTXDAs2c9B2H415/+0d+yd4Q+MujtL4wtI7po&#10;bSQQNb7o5Vk7MrKQR9OQa/Ps3yvH5jipY2NSTu7yfQ+jyjNsFh5Qo4qCaWy6nyP4V/a713T/AA82&#10;larp8cifORMtwVB56ckmuZ8R/s+ap/wVV0pfh94m1ldA8H6LeCe+1uOMSTKy/wAEW75c+pOcV+bv&#10;7a37RPxQ/ZL+Mmu/BTxrHqCXFjdM2mrM7YeFj8jZGNwxX6zfsC+JtF0D9iTwfFfIkcniCxjuNQuG&#10;vGWSSaQbgDt+bB6ckV6M+E8dwvGlnblfmfu269T382zbI61CWGpNJy38vU9U+CH7PfwE/ZP8MWng&#10;H4baC1+1lbKsetatLvkuV75PQH6V6J4k1y28T6H9jsLa1Vmi/hiBMTZ4Yc//AFq8m0n4veFPEOq/&#10;8IjBZsJ49y7d+VUDoTuPOe30ql8N/ircaW88t7cb4rzUJlWOSQbYAkgUKDnjnGPUt9K8XFYHMswj&#10;UxDbUpa2aPm6mZ5HhpU6UZc0r2vfRNFH9qn4C/F+++H4+NXwtittS8VaDHNu0QytHHqFvjJQY6SY&#10;GQDxnjvX5Ifsh/tHXH7Vf7cGsad8bLL+x7mx3Jp+n3ob9zKj4ZGU9G/liv318Oa9FqNo0YlZvlyr&#10;djn1/wAfTivzZ/ab/wCCVfwY+KH7U/irxf8ACzVv+EZ8SSPHq32zSh5TpdOPm/3gxG4j3PrXu8H5&#10;tlMMJXwmNjy1Zx5YVFvFrfTsz0I4rMMPio1IStCL1XdH1r8P/wCwotChitJobiOFcefG2MAcY/Ss&#10;74h/Fm20OzmsTfQmHGADjpXxRpcn7e37P0cfh6++DPirxJA5ZVutAsHmV/mxubGdpPU4OOa8X/bH&#10;/aS/bj8LeAZ722/ZY8eaZN8wmv7rQpjDAP7xYKeOeprycPwHnOZ5goUqsXGTtdyW3z1R62KzbCxg&#10;6lee2tv0KX/BY/4++AfiR4Q074QzeKLa1uLzVI/JmuJGZYfmwWcIGYKPYE15L4c+LXwK/wCCbenX&#10;kfwz1S21z4kXmm2cepWsd011pq28jHcbeXIkWXG1mjY7Rng18P8AxD8S/Eb4g+LrjWfiDdXk2oO5&#10;aT7VuVk/A9Kh8NeBvFvjPX4dG8OWdxeahO37uGJsu3uCTyfbjNf1pwzwlhsh4dhgJz5o7y7Nv9D8&#10;T4ix0c4xzqRjyx6L/M/RP48/8FBrDVvA3/CM+DPEMOqahfaFBqGr3Sqby0sJuEe0UFf3fmqRltwA&#10;IINe1/Bb4efFj4weC/C/jbV9cj0q8/s+3jsd1mYpLCMLhI2yxMiMoOHGCOO1Y/7B37Jn7P3wm+Al&#10;h4s/aD+EthFqzDEF1DJe2d3dMfvLfpI+Gj3EDyxujI5wB13p/HmjeMfiLF8J/h1oCaXpuhgJqGk6&#10;abiyjtmzkNFIj4YBcsvDBgccHFePUxFPC1fq+Ai7xbTb108vyPj5Tp01yxezO6+Jlh8EvA2m6P4b&#10;tPE1jJqx1CafcLwSSz3vCMwLEEtnquBwPTmvH/Ef7Y3iW2+KOk/DLXfE1nZ6pp1ixsoprPdFKx6x&#10;5TdsKnH8RznpjFfP/wC2xb6XH4rY6MlnbT6bN5dvqGnSTeZK/wDeYu7Zf1Khc981T/Yx/ZN+Nfx6&#10;+Itv8Q9C8aX/AIa0exvEt9S8ZcySqWwCkW7/AFjYHfKjjPpXqUeFqf1dYmtN6q6T6MqOH9tFSbPo&#10;vx9PBpfiGH4gfFfxTqOoaxa+KLexj8J6PqUF4ZpLxCFaYBQ0CBSSflLYAzt4r2/9iv4B+MYfjT4Q&#10;+Nen6b/wi9t4T8QQXqtcXDtPOiq6CEoSeiMyndgYlyBkCqfxM0XRPgxrTatfJb3Et1O9r/a180L3&#10;OousQC3s8iD5pCuQqqq+u04xXsH7LUFzqtpPfXfiJp5tNs0g8lL6bzJotxIuCrSESqd2A5QYwQcm&#10;ufAx/wBu5Yw+Hrczw8acsSk1qfs1oV9DqOmw6hbSK8c8Kujr0II7VfXpXkn7GvjuDxr8ENN/0kyX&#10;Gm7rK4VuqlD8o/75K164Mdq/RoS5oo9jl5XYKKKKoBj/AHq8y/a2+M+m/s//ALPvi74uardpDHom&#10;izTxyMv/AC02EIMd8uVH416ZLgnGa+Ev+C+/xC8P6L+xx/wrHU/ivovhO68WatHDb3WuW7yxzpGN&#10;zxhURyScjnHFcuMq+xwsp9kd2Wew/tCn7b4OZX9L6n4RX37SHi//AIWNq3xFv7hbu81S8mnn+1fN&#10;kuSc81R8AftU+Lfht4xk8U6U0Us0ufMWRcr16V1niT9knwl4i0a3Fp+0B4R0jWFt2aV7oT2+n3O0&#10;E5V5clWI9lX2Feb6h8Jvht4R+DF9qmt/EfSdb8YR6pt/4R/TdcNpOLE4CXFs0kbxXIbO4qSrAdO5&#10;r80o4apjVyvu9PM/qmXi1w39TUIaaKNrdErB44+OnjH4u+PxDpmnPda1rl0lvZ6Xp8e4zSthVUKv&#10;JJ6Y96/fD/gjJ/wSg8M/sL/C2L4rfE/Rbe6+KXiazWTWL7aCdNiYbhaRtjjHG49zx2r41/4NoP8A&#10;glLDdarqH7fn7RXgi+VrO+Nt8MdL1608uRCBmTUWToTghIzkjO9h/CR+0fiL7Td6XcWllqz2MzQs&#10;sd5HGjeS2Pv4cFTg84IxxX2uR5LRy+Ptre8+5+L8f8fVuIorC0NKUfxM/wAf65reg+Fb3WfD2mLe&#10;XVrCZIbVs/vMdRx3xXgnxQ/ab0T4h/Cb7PoKzafqFxqVnb6jY3DbZI43lCyYPcCussvi78ZfhvCt&#10;n8XvAy+INNVisXi7wfGZFljH8c9pndG/r5Zdc5wFHA8B/aN8H6Pr2oyfF34A6zb+INJmG7X/AAza&#10;XG27tnByZ0j4fP8AeQjI6gV2YytViuaLsuq6rzPx6tWla8X6o+tvFuuXngr4f32v6HpLX0ml6W08&#10;NjF96YRpnaPUkD86o+Bfixo/jb4Y2vxUt7eSOzuNM+2eWBukVQm5l28fMMEY9a+YPh7+1D8bPGni&#10;pvEXgTxLo2pW+m6VFbf8IVfzNDLOw+84OVAmxwA2QfSvKPjJ+3B8S/2WPFGqf8K28Ca5Z+Hb61kk&#10;m8La1o7SLpl+4O5opd25Y2Ylh8rIG4wAeMamcU6VF1H2/pj+uKPc4n9v39tY/E34r23iL4PQyW1v&#10;awrpc0zakY49QXzGO47eAQcKMj5WbB6183/E74s/EXwh8QfDvxJ8LPHJd+DZZpIbiGHyzeaLcorS&#10;RtETy0Z+YxjPGSp4NUb/AMZaP4q1eaw8X2kkUOtXzTLHHGHezumO7eNv8BPXABU9Oildi5n8c+ED&#10;caLrOmx3TWMIvPt14Uy0O47ljZgAx8zD4wP9awGOg/C8yzNYrEVKtf3uZtfLbQ9GeX4jFVV9Xm4t&#10;Wa7N+fY908O+K/EH7Tvw5s7zw4lrcT3sOdSiW+jUW2AcvjJKp9RkA9+M/Pvhvxj8K/hJc2fg2T4k&#10;eTqWh65e22n/AGHRZrxplkHysWUhEUAEYzls+lZMX7Tek/Cn4TeMvAHw78Kwadq2v3DXVvrENjHB&#10;MtnHHunhYrg+X8vyehc8YAFcv+zJ4e1XX9Aj1bX76Ux36re+T8iSOxGCWCnKgZwOQT69q8ZrC8N4&#10;KdXD3cZa77N9vQ/RMsyn+2KEKmYL34aab/M9c0PTfFyeH7TVvCOpanq0k988em6TNEqSAytzIiBh&#10;tIOTycgdq9a8TeGfit4K8Nw6n4atGhvo4o1vEuI1/eY6gnc27Pt+laX7NGmaNaxXWta1F5d5HE0X&#10;h+aNf9UnR2yfl3k+3T3rnPjZ8VviX4f8d6THoUc19NMPJuLzUbfzLWBScbykJBEgzwcBTzmvzavj&#10;a2YYq8mnLVtt9D7OjOeFi40o+6tNtS/ZeKF8GXk1t4g0uZNUvI1L29naPMqjklhtXPPtkCvH/wBp&#10;3xlP4l0qw1bQZwb7T1NzarMrKUYfdLpw2OK9W+NPjKfStO0XxVfS3hvLFo2k1jStP3NIuRujdQfu&#10;N7AkCr3xV+GOmeNfDd54puIPNmmsEuZLeCRo2eMYZlUsT5ZwegA6c+tcOEdHD4yni3ve2mq9PuPW&#10;lWjvNdD89JP2j/E3h34g2vjLXoGhlmTOoRWVo6x+Z2YsdpA9flOPevpvw1+0DZ+NPD8Vzqywxsqh&#10;4WkbcEbH3lyP1ryL4nfsmeNNJ+JGga5o8sk3hfXbN2W3vmBmgkLfxgKxIA5BAGa9W0j/AIJ3+F7y&#10;2trPUdV1q83MJftEOpGE249FUYUj2xX3mfVeGsRRo1py5W19nV+jX/BKqYyi6b6pWseUfGj476VL&#10;4osZpNch1m8sbrdbaWuMeYB8zOw+6B97oa1vDH7Rs2v+KW1lka1jWNYbeKTghRzu+pNe2eH/ANi/&#10;9mPxHeTRj4dyX89rdeRd3UKsZI2HVmIdGx6kGvL/ANqj/gnXqOhR3Xj39nzU4za6TGstxoc2otul&#10;Uj5mRmG5SOylmz69q5cHjOGcwpwwjvF2snKy1f5eVyaePw7k7vT8Do/BX7S+uadZakfiKtuIba4b&#10;7HdW7cXEGARuTnDA8f7Vei/DjTviH8TZLXxJ8KfCP9j288w/4nsswjWUo/zrsUEnoRyK+PfhXpnx&#10;DtvGNjovxH8MNZWYjaRvtVxvDqO/0+vpX3R+zv8AEfXNVMPhTw3qjWf9nyFrWzWOLy7mPPIKHadu&#10;eTtKnHOc9fH4jyunk9Z+yp+8+21rdjrlD21D2uHtKPf/AC9DsvBX7PX7SuieOdS8ffEz4naXqnhz&#10;zPMttLt7eTzUjOOMdMjH4+3Svrrwh+0hpvhDXbTwVYabqjXk0Kvbw3Vq0cMq8ZxKcoGA52kgntXh&#10;Pw9+Nt9Es0Gp6LJCDcSRSeaw+bZj51ALZU54HYdcmun0jw1DrvhzUtN+IupCTT9UvM2sNtezfuge&#10;m18h1Y9wrAemK7ODfETF5BiJKnTi725la23ofF8RYGpmTX1h2stLI+yj4pttZ8OtewaY10+But45&#10;grAHqdxx+ldn4K1jS9T0qNdLu1kWFQjKGyU9j718J6B4t+IH7O9ha2EHiK68ReHIZil5a6j+9uhC&#10;xx8krODhB2beSK+sv2b/AA98PNLsLrX/AIexvHDrG2eaH7Y8ke7HVQxIX3xiv6i4T40wfFdHmoaS&#10;Wkk916dz8vzHKq2X1Ped0+p6uuepNLTN5xgU+vtjywooooAKKKKABjgdKhmAHSpqhbLPQHmfHf8A&#10;wWW/YXvf20/2XZIvB8n/ABVXhCdtV0GJidlwyj54mHclRx7j3r8pvgt4l1SCA6N4i0+S2vrRfJkt&#10;5HxtkU87hjiv6F5rZWBDANu6ivyn/wCCof7Izfs+fGab43fD/S4Y9B8YXJl1CSWMbLa8yC0Y28gM&#10;BkYx3HOOfleIMBzRWIj039D9M4DzpU6jy+q9Jax9ex4vb+Krvw9brplv4kmVb6Ys8c0m8RtxhBzw&#10;OD/hXE+NLnStM1GSbTLn7QzAlZFkLKmS3Az/APXxXB6n8StW1nTJtVtZFuBa3WwrDlCcsflXJO0n&#10;3H1FeN/tK/HvWvhR8Of+E6g0u3uLxZIoYbKeSUxFnfG7ajISQDnqASO3SvmacFX5Yct+x+nV6Swd&#10;KVab0S1PUvH/AO2F8Mv2b9Anv/F2tST3G5fJ0+zZHubmXocAnATI+9yK+Y/jT/wUE+IXxta40n4b&#10;+H5vDtneQCK4nkvTLcOvcZChVz7D8a+cdV0r4lfFe7uvGk2galeTSEvNPcfNlc549AOw6Dtiu4+B&#10;OkGSJoL60cPu2t8uGGO1dlfB0sHTUmtT5Wjm080rct9PI/bL/g3Y8LWumfsg3V7JC5u7rxJcPdSO&#10;clm2r3+nrX6UaRpkBKylfm6dK+If+CH3h/SNN/ZDgl0m1WGSbV52uFZsndwPU44Ar7q0+SNFAGPe&#10;vosDaeFi/I/K+ILrMqi8yYxCFNuzPb6Vg65LHbo7ls4Ga3b67WCHeDmvL/iz8R7fRbC68lAzRrzy&#10;Bk+mTxRi8RTwtJykzzsFha2Kq8sDzD4131vqOpx6TMu5Z5PlX+9XF6z8Bvg9cyQ6zr/haxn1CNt8&#10;DrbqZlYjGQQMg4715/4q+Knjr4kfGpvA3ge1aSS32i9v5ozst93O0HoSBj6V9J/CP4baJ4Sto7nX&#10;9TiurtlBkmkk3c/0r4nD15YzFSdtO7/rU+7rYWOBw8eaWvZHnXhn4KfEC5VtM0C8lh0+Tg/ahufy&#10;zwRkd8V1XhD9jPRrIwpd+KdVuIk/5ZXFwWC57D1Ga9ms9V8MQosy3ilf7qxn/CryeINEwJLUXEmD&#10;0W3bv36V7lHDYWMbXPKr5ritqasjJ0fwFF4a0VNJtbpvLjULGX5IA6VPo2nz2zfZbiXzPmzv2gVp&#10;zeILKQMi2d03oy25INZNzq11HMwtNEvpW25XbbnH0ropRp0ZrlZ49SpiKt3M1NQSNIfLTBZvesnV&#10;PEHgD4e2cmr6hO1xdKpZo7ddzH29B+dfOH7SU37ffiL46eG1+E/hzT4/h9p9xC+vafN8l3qJLfMC&#10;+1giIOgBG49TXvvjzw2fDPw+ubrRfCdxrWoC3Is9LtyqtK5HCljwoz1JNGOrylTcobra60LoUI0+&#10;Xmejtszxr4k/tha/eaZqWsXXjXRvBGgWMLyXF9fMzSJGoySWxjOOw5r8mP2rv2wvFf8AwUd+M1j8&#10;GPAOrXFv8NdKvQdR1i8Yxvq8gP8ArXBPC/3VJ6cmvqL47f8ABFr9t79vTx0njP40fFKz8D6PHlLX&#10;wvo8bzxRRk5G75lDP6k59sV7b+yz/wAG9nwx+CGkSWev/EXWdYmuI9lxMYEhAGc4UKePr1968HA4&#10;etUiqlducn9yPrqOIynA3bktNktX8zwD4afAvwZ4H8KWZ8Fa7aQWtvCrNcRP8qrnHJHfn8K9ks/F&#10;QbSdP0qyvTcK06tDI2FHBXoc5b+8F4yRzjrX2H4A/wCCbvwF8D6ethZ6LcPGM7o5Llvmz13evPOM&#10;4rrT+yP8IYLaOyi8LR+XA26NFZvlwO3PH4etfRYfD1acWkvxOPEcRYPnvG7PzX+LmsahqbTXPifU&#10;5dLt5iot3thvX73IZUJIJ6kZ49ateH9C0Xw3pVppt/4gE1n5S+a0Uf7xpM5ACg5Az75+tff3in9j&#10;v4L6xbG2v/BVu8eSdjZYE+vPfmuQ8FfsD/CLw54tuPFNzpryQyMHW3mkyqOCMMOeMDjjHHrXDmGB&#10;xVaKhTVlfq/0OjA8SYGMOad7o+ctB0f4r3Vrv8BfCyTUSqqbX7ROsOSe5P8AgDXeeGP2OP2gPiLe&#10;ReJPGWvWukzRkNb2W0zRxn1wNpJ9zX1rp9j4O8IW4h0+0t4I1H3mxkfjVTU/i74X0qNhBc/aJBx5&#10;duvmMfwFY0ctw+Hp/v538kYVs+x2Mm/q9K3mzhvC37HOiJbRnxbr11dTbcTyW6+UH9enIH41q6t+&#10;wb+x/r+o2PiDxv8AB/RdavtPj2Wc+sWwuGiXOcDfnvXjf7Qv7b/7XHh+0urP9nv9j2+1iaFsJqXi&#10;PVEtLZh/e2oxc/jtHvX52fF7/gqR/wAFRrfxVeeHvF/xb0bw8s0x/wCJd4Z0+0Y2o/uJKVeTj1LE&#10;/Ssf7Qy3CytThr9x2YHIeIs619oku1z9ttC0H4YfDuw+x+FfCWm6ZbxLj/RbWOBFUfQCua8b/thf&#10;s6/DktH4w+M3hTSmj+9HcaxCG47Y3f4V/PJ8Sfjl+0R8VLiXXfHnxx8Zas27ZJ9t1qcqCfRQQAPw&#10;rzjVPDDX5N3eXEk8zN8zSSMzA4689f0rOWb1paxtE+loeFtWf8arr5an74fEv/gt1+wP4AWdJ/2g&#10;NPvZoJNrR6bHJckt6KI1Ofwr5/8Ajp/wcq/sy+ANG+3+FPBHjDXWdf3QexS1jY9ss8hIB9dp+lfl&#10;L8JPgevjHxjBDd24azh/eTFYh2966j9oL4R6H4h0waRp9sq7ZFXaq4zivHrZvU+tKFSbt1toGO4K&#10;y3Lael3Lpc9U+P8A/wAHPn7SPxMln0D4ZeFNN8C6fJuRbrc15c4PfewCqfcLXyX4v/aa8RfG3xKP&#10;GfxI+Nt1q2pbt63F9qh3If8AZGRt/AVieMP2aZLFGZNNO3HPy14l8RvhamkF2WNkZc172Ho5bjJK&#10;0mn33/M+f5q2XRcoU00fTMn7d/xY+C9pFe+F/ilJfLCv7u0mZZ0b25NfZ/8AwTw/4K7eDfj3aWvg&#10;f4yyQ+FvFkc3l2szNtstT9NrHHlyf7LcHse1fjf4D8Jy6vrq21zcSbEb7te9eHPBVnb26xwbkYLg&#10;SR8MvuPcV04rB4LBw9l8TfXsZwqVs0XtLctunc/ou8P+OrPVbJZGZWaNRubd1HrXp3wm8TaVeW9z&#10;aWFx8ysH27hzX4VfsZf8FP8Ax3+zfrMfwi/aR8Z3F/ocqoND1q8TzXtEHHlyMBuZPQnJX6Yr9J/g&#10;J+1h4afWtJ8beHtYtbzR9RwslzbTB42jP8QI6kHnjFfJV8PLLcwhWt7ktOb1NvYyr4edN6yXQ+0P&#10;EOlx+JdDm0m/ztlQgHuvvXyT+0P8Jp/Cut28kNxP5fmEx7ZXKxNnDSYxhQR1OfWvrTw/r+neIbOK&#10;/sZ1mhmQNHJGeGU968//AGkvB8XinwbcQi6kj3RtG7wttbaRyN3v+HBrat+7k+bZ7HocN5g8PiPY&#10;S2Z85y2umeKdL+z2l9/Z23anmRybllAGOOBgkc+ma4qbwncQ3smn2l/JHIsirGyqQTyPmznpkD8R&#10;SeI7q48LeZpWhXsMcu0Hy7pd6qefm+UrwCAccH3rlb7x/wDEbSJ49R8Ualpl15kv7mSyt/Lkmx14&#10;3EKOoBBJ/lXlVqlSSvE/UKWDdT3d0z6e+DH7Qlj4ZaHQPEy/6KqAM+0KYzzls98nk5/AmvpTQNU0&#10;vXLCG/0S9WaGSMMjRnORjj6V+eek+MbbUtLmutYsm85lDWxTBz7NuBz+nvWl8Hf2wviF4C8TLpSX&#10;8jaezYW3WDccj/e6jtxTwdavT92UdO1j5PO+E5YhOphtJLddD9GLRjsUlcMOOtWVJKtuGK8E8Aft&#10;seE/EumvHeaRO2pR4xa2mD5n03Nxjvk10Fj+0/HdR7j4TlRg2PLaTDAevT+VfQUsRh6kEz8zxOTZ&#10;lQqOE4NWPULkgSBR+dOaZjHtNcDP8b7ddFXWJdAnZ2kYLbxyfM6juM/1rnNM/adm8SatdaTpHgxo&#10;XgYBVv7jDtkcMAOo+h6iuWNGP1jlUt9gjg8VKN7bdT1eeDzCBuwM/nWTr8sVurJ53y4OdteTt8Wf&#10;i5rt2wsfs6W4h+aSNFLD5iN3K564HI7/AI1BqujfEXxW8iP4kvJpFVUWbzmG5cH5tqkAHnp6Zz2x&#10;7FCXsYWUWL6m+a85JHnXxN8TaH4W+I98FEcyXDeZJtmC7WIHyezEjOD1qF4fiL8RpLdrpJbPSbiM&#10;p5YbcqemWTufcV22h/s4+EdOdtestLX7Y0ytO0zGTcQOcg8Zz/kV6boHgbS9LtHt4raKNZlwu6Jc&#10;lvywcf5zXlyy+n7SVR9Xf/gHpzzSlRpqMNWupxfw8+Bmi+HYYZbrC3ar1jP3vrnrXottoEX9msio&#10;I5Y2w2yPbn0pvh+yTw7pRt9d1aOWS1Zn+0TIkWEzwOOOPXFbZ1GK9t1NrfRyb0yJI8fMKr3adO9r&#10;abHjV8RXrVLt9TGg0JWgaS2fyW3fdb9frmvRvgj4rl8L6yugahIPsd4R5bbvuSdvz/wrjdv7jddS&#10;KxLfd8vn8v61DLffZVUiSWMKcKygZB7VjhMfUwFdVKfk/XuYVaMsRSal1PqWNhtLA/SpY3465riP&#10;gx8QY/GfhtYbuT/TLUbLgMfmb0b8R+tdrFtxxX6xg8TTxWHjVi90fL1KcqM3CXQmooorsMwoJwM0&#10;UHpQA0ncODXw3/wVj8WaZ4nutD+Dl5rKiCONtRvtPU5+0EcIrDBzjk8c+1fcEkuwHA/hr8k/22fi&#10;j4w8e/tO+LNUgbTdLg03UDZW9xcb5pzDGu3zEjHTPPOV+tcOOqOnTXqbUJU4T5puyPnf4rW2jeAL&#10;4aZ4LiFp5kXnSLbtukLN1GMZwB9Kh0fxVZeJfCcwi1v/AEiGNTbrAzcqeCu3H3vx69ateI/ht8Pt&#10;RuP+Egu/Gtzdah8hmmmZJ2UE5wkMalQpHHzuSPatyxm8L+BtJj07wv4VtZvtS5juLmECXdnOUto1&#10;WMsT6l+O2a8uNOte6VvU7JYytV0ox+b0MPQ/g54zZ/7S07S2mjkZJGmmvEkcrnBBAO1Sfc/jXp1v&#10;8GNOs2k1LWtTt7VYcC0XVJFb5yuQhbKx7+D3Jx27V6f+zt4MsdZ1e01j4narDaLPdRxpY/aDHdAM&#10;u0hYgcIucnO3r/dIzX0Lq3hD4HfAzwZP4N1nWNGuJtYvAnhqHxFMLya5vDuYbtw3SYA7sWA4z0rj&#10;xmMpYOLlUvJR1b2SNqeXzxNva1N+iPiPQNO8Y6h4us/Bmm21vK01wEs7cjzpHdxxt4CDjuAQOK7C&#10;w+E3irVPiXdeDvFN7NoNxYwrJPqV6u6OBiAVjGDtw2c5BJA6gZrQ+Pn7Zfwk+Fvwh8Ya58Hbe4tf&#10;iF4Z1Bo55tu+6huTOqkRwyROogyxG2PGEB2n+KvGfgx/wVO8ZfEfwrqHhnxZ8J/EPiKO+ib7Zq0d&#10;rmRZNgLspmLndu+6I4iACASAFC91P65Xyl43DRtG11bW/oiqdPL8JjlQqrXr/wAP3PWPiP8A8E2p&#10;PHXhSfX/AAv+0F/aOsaLF9oa3uLPyLe4ZsssUbbjjpjcS30rg/g94o+LWnw2fhnWfFlho40vJn02&#10;0SVpFyesuRnr7Aelcz4y/au+H/7RHj3w3cjUZbPQNL0280wWcesTR3VprCKBbO+G3ABuoZeTnAr3&#10;bS9R/aS+IvwZgPxT+E+oQ6rDBEjah4TWNY5lQ/6yUE+Y7EAHJz16Cvhs0+tYqjCrUum1ppqfZZTG&#10;jQrylR1jtd7HXeKfjj8MdS1XSZvEPxa09bj+zxDJDbW6PKJxwqSJ94Mf4cHNWvjTomga18M4/iv4&#10;D8ZWmqa7bW5g0/TdQvhCty33WjZXycjP3cDPTIzmvjfxh8LfH/7QP7Sui2/wls1ur63uDL4iW1s1&#10;RUkQYje5l2uUIOMkHn0PSq+reA/jD8C/FdvrvgHQdY8UaxDr0Mfi630vxMkvk7nYNgi3Ty4WOOiK&#10;Vx9/nNdeUxxGIpWSSj1k77+h5+ZRjGop35pXuorWyPePhF4w+PeqRiXWvD3gjw7p/h+ywtnDbiwU&#10;PFuL733sCTuQBWZRkk5Axnt/GH7T1/8AFfRJtF8ZfEu3uNJ0SZZbfVvDOjyEQZdY0AcO7NICTuXB&#10;IGcgDJHjsfwC8KfGX4C+Jta8ZaZ4i8B6lfeKnvDqGhzyTG4kV9y2k9u7MTbloi2FZcGPJOCRXkmo&#10;fH3xZ8GdS0/UJ/EVmt54gsVfULqNZbWK/sRO1rDcRoyEqFk8snaMssZYlgCa+fxuSVqOPeLwsOeT&#10;+Jp7peRjLFYjEezhJ210S3R9zy/AP4U+Nvh9pmv/ABi8R+IfEDat5iw395p6ywxMJHKl9iuEGwKR&#10;2xnJBIWvArX9in4J+EPEGrWnhDxt4mvLK2aSddJs7V4YVt3OXk2BQJNxJJAPvjtXqtn+1nLo/wAP&#10;LHxdHZ2NxqFrjSf7FuHbyJndgrRTxceWUfD7wA6jIIIIFdh48T4H+Dvi5Yz618dIdSvLjRIpLzSd&#10;LuCIRKyYaQSRMXMakfLGdoAwTuOa9TFSxWMwqSlyJWutmme5gKLyfFKpXi5Sa0Pzu+LkP7Ls2q6f&#10;8IfCnibUNS8J6gsx1i3uGfbb3G/5FVsjy2zn5QMjFM+HX/BOn4G6r4mvfEfwl+Msl5fS2bHTtBt7&#10;MC4ifGDiaPO76bOe5r3X4yeD/h+t1q2qeFfFF1YzNZsbOPSbfc164YlXkby/LUg9GdCR3JzVv4Zw&#10;+NLzwTpmoT34sXtbNjJqtlpdt9uc9VZHiUhuchiO3YGvPoUczjS/cSbSdm9/6uVmywlTEKeItHt1&#10;ujxr4lfBnVvhXrXhn4XeFbfxJoN1HZi71r7RMWZWY4LJIACAT0U+vSun1/RPjVe+FbjR7i/kjltb&#10;y01HS5PE9m8yBEJGxmGCoY4Oc9TXoLaz8V/iRod1fePvCN0Wht/K1rxNC3kz6hYk7YigZMbl67du&#10;D1zXP634k0mw+GEdr4N8cw6tJ4P1SOSS6122lmuLmyLgNayXEc0S4IPAML7CuQRzn16dflqR51ZP&#10;S62PzvFZTLFVv3c7yb0j1+48xv8A9pD4y+M/CsnhH4q6v4i8P+FdN1Ax61caIJb2CdCwO+OJikiL&#10;+gGaxfiP+ztpXx20MX/wM8QaNqlvHcCeDVLHW2/tGa3KfOGspFjbeWYZCFl2j3r9C/E8Hwn+NfwZ&#10;vk8GQ2em6PYaHJIsf2VriS3mZVZlAVfMdWRWAw7KrH7uBg/J3x9/ZG0zw54I0T4ptoHibSJNMkij&#10;1DUdHummuFmAUKltZFSG3gDMYZF3AEk5Ir3/AGXvKcH03Z4WNy7GZXW9liIOMl3R8/8AgP4Jw2tr&#10;Z/s7/tH+CpNH1cXssz+JmR1iu7TynChA+PIbdtJOSMjHQ5HPr+zZqvgsa7omk+JrHxF4f0LWoGj1&#10;rT7gtBaswz5cr7f3bFTyp43cEjrXsHj34K/tbaN8F7XWtL1D4geKbe88wLovjHSbKPULeEDfmGJW&#10;edSMEHD7cY+SqPwA/ap8Lfs5fAHxR4S/an8BW/hGbxFYXDpb6pOLq6mldSIrtrREYooG3cz7cbR1&#10;PFepgcZicPUUudW7HD+8qK3LYpP8WtO8N6XdWOk21pY3kNioijkbLEHhjj19MjmuZ+F/7VHxF+F+&#10;rvpQkt9S0q5lzf6FqK+ZbXKN6DJ2MR3H5V5d438J/F74nfDeHxv8N9R0HxjfafbYa68NagJridM/&#10;Kog2pIuBncCCMdAK5Hwd8R10/UrCx8faXNZ3UzhJ7W4VoW8wcEc/MCK+vjmFHMKajK1zmox9k3c/&#10;Uj/gmd4o+BmhftXaT8W/gtrlxo8urMbPxF4R1CY7Ylk+80RLfMA2Djkcdq/Y+1YuMgV/LLp/im98&#10;F+LrLxx4X1K4s7mG+863mabDhlbcpBGOvHYV/TH+y18SD8Xv2e/B3xKecTSax4etp5pQwO+TYA54&#10;/wBoGuJ4WnhVamrI9jBy91o79enSlooqTsCiiigAooooAKKKKACiiigAooooAKKKKACiiigAoooo&#10;AKKKKACiiigAooooAKKKKACmyRq/LGnVW1S7hsbWS8uZVjjijLyO3RVAyT+VAEnlqT8rU6OHy23Z&#10;r83vCP8AwdB/8E3PF/7YSfsiabqHiRJpta/si18WTaYF06W98zy9n3t6qW4DlcZ7d6/R2zuluUWR&#10;HDKwBUqeooAnJx1pjhX/AIqwfip8SfB/wf8Ah/rHxQ+IGsrp+iaDp0t9ql5ICRDDGu5mx347d6+E&#10;v2Gv+Dkz9gL9vH9p8fsrfDZfE2l67fTTR+G73W9PVINXKAsVQqxZGKgsAw5AoA/QedTu2npX5Hf8&#10;FMP2HLKH9s3VPiP9m3WPiK1ju7WHb8qSkkS/mwLE/wC1X65DDphxXzP/AMFOYvCPhH4MR/F7xXPH&#10;b2mgziO4uXx8izMFAP1fYPxrOpKnCPNIaPyv139j/wCHeqay2q6r4aguRCm3Zt+XcO9cH+074atv&#10;hN+zrrF/pVhHbyNaSldsYGFVSK+4vAmhaD4q+HMviDRtPjkhuIw1u0YyX3DOf1r5J/4Kc+DtZ0v4&#10;PX3h+5ib95pNwsajrnGefTiuG8PrUVotLo64yth5M/DbxjqpkvJp3b5nkJbFZmn2Ov8Ajm/s/DPh&#10;/Qpb6+kk8u1hsrcvLOxPAwMkmum8MfDHXvif8XNH+Gthtt5tY1JLaOWbhV3NjJ+lf0Zf8Exv+CYX&#10;7LP7IfhLSPF/hvwra6t4mjtQupa5fIjOZOrFdw4APTGK+Y4q4zyvhOjB1tak78qX6vod2By3FZhd&#10;pWitz8gv2Uf+CD3/AAU/+Jk2n/EDw/8AAiTQ4re4iuLWbxJeJaSHBDB1RzuI49K/ZG+8GftYfCD4&#10;MufjD4emMMeixxXi6DL9olglVfmK7OTkjpivrzXvi9pOgWPn2VxCyo+xlXJ2+3Az+YrwXW/jP4rv&#10;dL8R/Dbw38RZLTVZlN14butYgIlSRWEnkHgiaM4K5QlgrdARX89cRcUS8QK0KD5VKL0t+Wp9NhY1&#10;uGabrum3F73/AAOQ+B37V1tbabb6V4r1pryTdtZriEJJEuAUR8cbhnn344New6X8ZfBEN1/aM+sr&#10;DI8mQzTY3EgDofwxXwH4y0668d/sy+IvCXhTQrrTfjR4f+2ta6fb/I1/HEJLnAbIVwUV0WQHkqnP&#10;NfO/7EX7Tvxx/aq8QTWuuaH4kh03w6rXN/rC6O0lvbTw/Kyt2kZXlRygyQEJwK+Q/wCIb5ti41cX&#10;CVoQbvfddn6M97/WzJK2T/W0/f6x/Nep+1/g7xzpsOtf2pDrzYkXAtQwCL6kjqT9TXIXv7SvifwP&#10;8RNe8MeONREukyW0t9ot4R1AUboi3tgkDrg1yP7OHxr0rTdM0Pw54i8A+TNeNEt7rf2f7VDMMZYC&#10;UZXDjGMHgnFd98XPgr8IvEWnW/xD1jUpoVtbj939i/drhuMMrdeDyOuO1dOT5Dn2Cw/s68+am7pp&#10;X08z5PMMzy/NI+0wrcJx110TXZn49/tYfDLxh+2z+1KPFmsLpd1Y+I9Lk06185BvsmE25GPBIBAx&#10;kc819rfDzX/+EX8E+Ff2c/BEEaTfZ0TUr68VgIUgXDY9CMDHtXpXiL/gnP4AbWofH3w4+P1rp9r5&#10;29bVbWK5XBO4gcjH9K8Z/wCCh37bXwX/AOCffiPw9qev/A/xJrlw1u//ABObVooba4LLtYnBPX0G&#10;DX6hjqdfMqGHy7mjeMfchdXenY+TwuBzTGVnUm2431ktvv8A1O8vPDWveDvGNx4lv9MjuJL+KGGx&#10;uLRsr54OY2THY85Pbmqvwa+GniG9uG0PWtOuDLo+pTvdW8lwzCWEy+ZbkFsZK4Kkf7vtXm/7IP8A&#10;wVR+B37Tuo+H9K+Hnwuu7zxFY3/2i10zTZAY4uoBm3nIA3Hvz2r7jSx8QXlzZ6r4turWGZtkl3a2&#10;cQijbc33c8scD8M8GvmsZ9X4dkqeOmlU6x5X8tXt9x9FQ4TqVanNq1dNPmv6+phfEz42aN8KfDse&#10;ppbNNJKyi1t4wF2IxxvOegAP9K7jwNpHgW1sH8YQ6RbXGrahbh2uJVG6T0G7qAKzfH/wj8F/EzR/&#10;+EbPiC70u7urUGGEsn3sHcoxnPXnHAryWwg+MX7M3gHS9L1uOPxNp9nOlqrWLH7YkAUASFT/AKzb&#10;hicEcDIr88zDByjU+t4eUXdvTqrn6Jh5Rq4eNGV1JfjY9q1Dxj4nS3X+0bWO02fdSK6JHXr24xXn&#10;fxL+Plt4JtVm1lRJHPIE2hjJ5n4cgDGe3aub+Jfxc8LeLPB1xew6/C9t5e+crKUI9Dgcnn8fyrzD&#10;x3qGl+P/AA7ZpJq0yqkQjE0cwBlXuB9a83A4i1TmxLl59Fby8z6fLspw9SL5kvmZX7R/7N/7Df7W&#10;rjUPir8IvD8d55BP9s2VqlvdtnGGMke0kAf3s/SvkPW/+CVPwS+C/wAQ5Pin8IPCc3j7w/Jpcguv&#10;Cutuqh+NyvDLkc8dOCc4r6803wF4O0vTVt9PP2eyj/dspZmBbJyST3Oa5/4v+JpvBvg64Phplms4&#10;rfbaW8bLucjoB7fWvr8n4yzzLcTGngq0pU725ZO6tfY48y4PyTH0nBK0n1Wlmflr8QP+Cmn7QPw+&#10;+I2qaN8TPA9r9psbeew0XT77T0Q2uny/KLaQf7MYCgjHGfrXh/hH4xfFPWvFVnrGieMNUsbWLUvt&#10;MNnHqD7Ew+5FPPzhSTgNnA4Fd/8A8FPDZav4/wBJ+IE+n/ZdU1G3KatCo48xeh+uK88+A2iWusa7&#10;p+kabMbkTXCszLHtIAwSMe3Nf1zw/LC4zL6eK9kouaV0u5+FZpk1PLMwqUL3s997nunjXTP+FhfE&#10;rTdD1fUzHFd3kMdzcb+QXI3N9cE/jX6dReJPhP8AAi6+H/7PPwv0BG0+40wM1s0YO5mXG+QdzjJ5&#10;5zXxz+zv8IvCP2//AIXb428u6W31L7LoWn7dyvMMb7hh3Cdh2IrndV/aR8UXvi/XviT4e1qSC80f&#10;UF03R57hdxEjvsGAfYEkV25hiqdTGKnf3Y9LHz7xVOk2m9j6muLTwH8S18W3+l+KZNUvrDy5oVt9&#10;zQ2vlyfuUbPCSZUqFHO0gHOcVs/Dv9rTwTa3uoXPiPwK02p6PJJLaSafH5N3BafJ5hQEAnDH5oz8&#10;rKORkV4d8Ff2kX+Hnie58DaFoGlzXPj63ZtcF5J5UkepQH5kUd4nAJBHAJHetDTLCHx7qNj8Svhp&#10;4hmb+zJpoH1TUI1uFtndM/Y7pkO4oF+5MN6nIGQ2FrKMqVOXLBJadjGFenKXs9nufrd/wSU/aG0/&#10;4lR6pbaVOzaXrEC3endQEkjJWVCDyr8gspGRj0Ir7mtpPMTIFfit+wZ+1DF+z/8AG/T4vGbpDpd5&#10;qizGSzj81YZHPlysGXqjKx9wTyOMV+0MUmRvTjvXsYeV6aPSjzbSLm4etAIPINfDX/BTP/gvh+xZ&#10;/wAEtvHek/Cz4zf25rfifVIVuZNG8OWqSPZ2xOBLKWYBc84XknBr6X/ZE/a0+DH7bPwJ0b9on4C+&#10;IW1Hw7rkZa3kmhMcsTjho5FPRlPB5IrYo9KfDH5q/Gb/AIOnfGV/D4p+F3hXR9V1Cxu7O3uNRt76&#10;xB/cPv2fMV5UFR17V+ys7N5u4V+NP/BbL4yH4pftG3kXgvWNN/4R/wAC2qaZreqi3NzcDUGOWto4&#10;Nw3EA8sflHrXkZ1zfUpJGtGvHD1Od9P66n45+OP2ZfjV8Z9XvNSh8c33ia+jjWWOR7qa8Z4j3387&#10;QD9K9O/Yj/4IvfEX47eO9KsPHmtWqR6rKIdLVr1t4uBOikmPhnAByf6819TeEPiR+zD8BreKT4vz&#10;63a2OpwtdTLHDbrPqjpgiIJATsjz/EWxnvnNd9/wQz8P3X7XH/BVXVv2idbuWj8O+AfCV5e+F9JW&#10;8RktJrqZbaLKKSeI2mG5gAWXjNeRlMpVJRgpXv8A1uZVsylmG3w+SsftF8LPDfhn4SfDnS/g34K3&#10;zR+F9Ft7OGOaRtzhYwAzOepYgsSSTls1R8bXNj4s+D2pxfFuxk0W1urGZNWhhvPmhi5GRIvcrzke&#10;tdhHYCGSaZQ26ZgXDMeO2PaodR061v7eS0vrVJI5OHjkXcrD0IPavsPZylGyZlb3bM8t+A/jf4RX&#10;Xw4tfBfwk8QyLpekW8VnY390Swk44UM+PMb1ra8a/Bf4f+OdQs9X8W+FtPvrqz/1d/8AZRHcof8A&#10;YmjIkj/4C1b2rad4P8NaaL/UdPs7Wzsv3iu0KqkB/vDjj61DB4gsPEuj/wBp+Dtas7uOTiG5t5hL&#10;ET35UmsY0/3fLUs3ba1jPljtI+M/2sP2QfBXhK9vPE3wR+Fvji68TTt5p1LTNRlbJ64852JI9Qxa&#10;vKrz48/tYaf8Mv7P+NHhuwi0eCVYY/8AhIrhZpnbnaRsjB3DHUEV9rftUfG3T/2efhFqnxS8Xu0e&#10;maXZtJeXFu4LF8YVAuOcn6Yr4Mk+OWp+NvC7ateXMlxp+rSNc25kj2+XG5yqAEdq/EPE7iCpwzGC&#10;w+8+nRH1XDfCMs6k60rqCaW+jM/SPE/i7VbJfFUNvHDafasyfZYx5yxsRudJGySvIbr3Jrif2kvB&#10;tzpulR2OgMbrUNf1CSyNz4lvQ1naQEAm42HhwAAwToT1NO8SfEDVNY8vwz4W1G40q4s2S4+e2UpP&#10;CQR5PGRyRz6fjV/4ieCrP486FdLNe6laTx2u14o2IjLcbW2kbWYNzgfjX4Zhc0dTFQrYlvV3s9l/&#10;mj9P/wBXsPl9BeyST+9o8B8Y/s0+H5PhVPqHwq1JLzWFsWsdWvr5hJNcqW/eqN2Qm5chWUAAdPWv&#10;NtF+NEXwn0U6fZ6Td3EaRC1WZLUeeVU42Ov+y2fwr3z9of4XeOfhX8Jbe2+GmtancagFt21LWJtS&#10;jX7X8z4D7s7QN2NqgAggCvkjxtafF/4g+M0S70n+xby3nb7fZq25ZQELeZnoB/k4r77LKNPNabjW&#10;qKcLtrWz+7s+nYnD1JYWN5q7fZb+Z9RaR8fNc0DSfB/iO28S3Fx4b1m1e0vbe1VQ9tddQcqMqD0I&#10;z1rqZfid4K0fWJbpb+aS5nRGZSxb2HXPT0r4v8Iax8RdOi+w3EerW8dlJuSez+a3TJ+YNnhgR+Rr&#10;oPGnxR1LxRDY2ui3v+j29wJrxVYB229hyMZNeTjuEaFTERUGtndp/dddex9NgYxlTd9Vv2Z9leB/&#10;jU0WlO3ja9tXuIZ2eGa3i8vMZPy9/vAda9AtvjV4N8SWKtLai+jeRLSGSFfMc7s7t4/uAdScj2r8&#10;3vHHxo0jUNMmspfFrQvakFBDISyyZ4Bx+tdF+z7+0BF4M066e51iTzNSuiVhaUyFSOAAMZx+lefi&#10;uA6tPDzxEb3v8NrL5djbEYSlVsqb87n178UvjZpGl+I9N1zSvstnoOisI5braFWQlT+7Udh0+ld5&#10;8HdPm+Kmkab8bodduNLuIVZbext5BJE0LclGHG7J59jXh/ge21H4uzWJnhjkWNskXSfu5ScZYjHU&#10;Dpxwa9Q8J/s9ePYPiHFqEHxb1HS9AsNsWm+GdNxHBt6s0hzlixzyOgryaOBwTw7hNqE4prvful5v&#10;ueLjowhFU97Nf8OerfDjxboOq+J73xPZ+Efssa7475prERzSyLxlhjLDaeDnpVHxx468FeKdVX4S&#10;2PhO8t18QafL5N9a2K+TFjO4Fv4T9R3rntN8Q6RN8RLy/vfHd4LHUG/s6z0pbMiOOWIfvCX9SPwx&#10;615t/wAJH4e0+51zwzqng+40++gv21Kxu/PdjPCW5kjfd+7PQMhPI7V5dLK+WtJu70uu93/kzGEK&#10;OIiuTrp5Hif7YuuN4G+MOh3tkt4lnNavEsc7dJQQGfp8qkY4GBnnHp53YfHqKLxDHNDqMjLbkfZb&#10;yQgyRMX3YUr82QQBn065xWD+1v4o8bfF7xND448HWl39j0c5urOZeGBGDggnDBccdMiuL+H3gvTN&#10;faPUhbq94GjKyO3KqMfgfTmv13B5RSWS0q2O+Llt53v1Pqss93CywmFsu700b7I/RL9mT9ovVvF1&#10;vNoXj1QPLZZLW6gn3pcZ6jHrxknqc819HfC34g63pevSQXWsw6hpU3zqrzL5lsTjCYHUe55r84vg&#10;Rda9pevRyw+Jks7a3jBhs4cqZHZjnd6DB7cV9S/BTQv7N8WX2t3niOS6mvGjlmt0cYGM7cgfX0r8&#10;c4ky7D5bjKlejJLRWSXmupxY7Ka1CnGnOXOtby/yPqr4p2fhTxf4FvNI1bxJc2m63km+1Wtx5VxD&#10;GOSyOO3TjkHvmvQv+CWPji//ALCm8LxeIr7VtNjl3afqN9IC0gbqgwB0I9K8x8L+NdJ1XTJLGaBv&#10;kUxt9pQcjHOPVa6z9knxn4W8AfG21sLi6t7W3vP3cccfCh2b5TgD9eK+08L89qYPiChThdqpo7WP&#10;zrPsDKWBqJrbU+/I5OOlSI+5cmoIpFZchulcp8efjn8Nv2bfg94i+Onxd8QDS/DPhfTXvtYvjGX8&#10;uJeOFXliSQoHckCv7Ijtqflp2YZT0NLXwD/wTi/4OJv2F/8AgpV+0Bdfs1/CiDxJoPiYwz3Gg2/i&#10;KyRF1iGFS8hiZGbDqgZyh52qxycV99xuCu6qAfmjcCcA143+3D+3B8C/+CfnwB1X9o79oTXbiz0D&#10;Sykfl2dv509zM52xxRrnlmPAyQPU14r/AMEvf+C3P7Iv/BVmfWtE+Bqa1pGveH08290PxBapHK8J&#10;OBLGVYhx6gcigD7OpPlHamRMTFlvWvmn/gph/wAFU/2Zv+CWnwus/iV+0Ld6lcNq1wYNH0bR7USX&#10;N3IOTjcQqqO7E/nQB9LMARgPXnf7S3wK8OftD/B7W/hX4kj2x6jaMLe5CgtbTgZjlXPQq2Pw4715&#10;j/wTa/4Kh/s2/wDBUj4P3Xxd/Z1vNSjTTbz7HrWk6xbCO5sZ9u4K2CVYFTkEHkelfRpXdjJqKlON&#10;SDjJaGtGtUw9aNSDs000fzkfGf4e+NvgR8V9U+HPjLSprLWNHvXSeRvm85t24SL7MOQfQ+mKx/C/&#10;wk0P9ovxDN4G8RaDHdFo0uJHmyQhjcMGwDgZIAr7W/4OKvG37Mnw6+MPgHSrrxiLD4neIbSQJpMd&#10;p8t1p6s22WV+ArB1Kr1LYI7DPlv7DPw5h0fQJfH2q2jfa9WICbuqxA8H6Hg1+YZnh62X4xw6dLH7&#10;9T4iwua8Kqq7e0+FrzKvhj9jLwb4e01rAaFa+Wy4WNYRjp7Cvmv45fsiXHgbxi2u+C9NdYLzUI4J&#10;LeM4wzMBuHvk1+mUum6WLVpii/NwK848ZeGtJstfj1ae3hkSG6juFjK5yUYHn8q4/bVqslCo+x8F&#10;g8bPC4hzR9b/ALB/7NPhn9n/AOCOleDNAubx5JLdbjUJLiYsZLh1BZsdF+gwOPxr6AtvCylFbzpP&#10;rmuJ+A3iLTPF3grTvEekXKzQ3durLIv06fgeK9XtNvlLivvqbp08OuQ+Jx1SrWxcpT3bMT/hDI75&#10;cNeybenFc/qv7NPgbW55JdZ8+YTSB5Y2lO1/yxXoqkBc7cUjyBTlhgZxXPWUa0LTjczo1qlGd6cr&#10;M4PQf2dvg94Rkkn0jwZaRSSNukkEeWY+ua3G8G+GLeJVt9KhXHbywM/pXQTJviJXPPfFYmoy3EE2&#10;AzMrV58qcaMbRgkjq9vXrP3ptv1KFzoWkWzLNFYQpj+LpXk/xF+O2m+Hdfk8PeF0hkurWQx3zMmQ&#10;jYzgc4OOK6b42/Fi1+Hnh1pRNm6mU+TH3QYPzkHt/OvnS0g0/wAUXT69LphkaSRpmk3HcXOCSfUk&#10;ivncyzD2f7qnv1fY+uyPK/rEfb117q2139T2f4a/EX4h+N9eeytpY3jRQ7TeSqoFJ6HjOfTFe120&#10;KvboGt1ZsDcdteGfs3LrElvcapd2yQyFvIEMeNqBevPfn8s17tppkMGXPO3pWuTSqum25N37/oeZ&#10;n0aMcRyU0kl2/Ud/ZVq3/HxaRY9MVJBptnbJ+5tV9vlFQ6jZNq8MPl3k9q0Uwf8AdsAWx2PqParT&#10;3EMS4Mysw/iJr2ZOUd2eBvsV2uCLjyfKX6BanhIjLTPnnjbnpUAu4ZD8hXd61I/krDnz+2Tis6c5&#10;KWsipx6WLDI7852/1qvcyIoGCPQ4ryT43ftd+EPhXc/8I5YQ/wBpauF+a3WULHCe29umfavlL4kf&#10;tsfGPxTPdS6nfzaTaxqxWGzbZFgH7rN97cfpUzzzD0ZqCd32R6mC4ZzDHx50rR7s+1Pit8U/AHww&#10;8PyeIvHniqy0uzjPMt3MEU/418g/GD/gqt4Itr1dE+E+lNqSzz+VBqFwxjiZs4yi/eYflXyH8e/2&#10;np/Gmr/2d4lgvpY2KhpL8swQAj5gvuOma0P2Sdf01vjxb+DNT0iTWYL6ZPsvmWoWOzUclsnkgiuj&#10;E4ytLD87ja/me9gOGcJQm/aNya17H3V8ONF8Y/EfT4fFfxA8UvdLdRiVLGEeXCoPsDz+Oc15b+1J&#10;/wAFIvgd+yPr7/Df/hDdS1PXo4g8dqtkYLfno29hhh9Aa+iPtdn4M8GXepW8Mcn2KzeVYs7QQq5x&#10;7DivwP8A2sP2vviN+1v8fdY8a6zFbrJZ3Mlpp9jZkssUKOQMEgZzjOeK8/FwqQwqnH4n1Z6mSYWn&#10;mWPnGStTj0Wh9MftAf8ABTT9pT4+abdeFrPWIPDuhXeUbT9LjAkkQ/wtJ94j6Yr5X1nwL4q1O+bU&#10;4/O3K37uTcckmu7+DPgjUvEsNvLqcDKOrZXPPtX038P/AIP6E2l7bvT2uM5JyoyG7V8/ThOpUvU1&#10;Pu/rWEyynyUUo+h8Y+HfC3jC4hmsdatg4VwI2K8j3NGufDHxFbxxyxRqyySBS0IztY9AfrX6BQfs&#10;seCtTt41k0Zkd8H5lOX59PU1Jb/sJXH9oST6bbCOGQkmHbkgdv5V11MHWlHmpm+F4uo0Y2nL7z5/&#10;+BHwfPhLwobi9tf9MnjzM7J046VzPjPwXpkPiWN2PmM0mCu6vr/xV+z38StH8MXH9g6H9oaKHKp0&#10;kbC9vU+g718G678e7DTfi7daL4qs5NNs7VXj+06lE0JeUNzgOAcdR74r5aWAzCNSU5x1f3Hh180/&#10;tStKSlfyLPxR8P6Po2jS6rf3ENrbqMSSXBAHP1r5d+Mnw/tdUt31DSzHPC4JWSPBBrtP2kfjVf8A&#10;xe1ttE8PXTR6JZthF+6J2/vZ9PQVN8JNM0zxP8OrvT1iYy2c+G3KTwR617eDjWwVJVW/kctfB2wr&#10;cj5J0PTpPB/jRormEqJSQG7D2r2nwzqVtbqrS8ZXIxyRWV8cPhvJpzTajDa/NDlh7YrZ/Z2+GHiv&#10;4wW0MFnlVufk8w8/L0P0r6PGYqnVwyryei3PDwVLlrulHY4r46a3aeLprfw9pFl9qmib95cBSCoP&#10;8II/Wj4Q/tS/tBfsu6ZceHvAniiWKxnk837BeRs8Kv8A31GRtP0r7a8Of8E7ovC+mebcWX2idl3b&#10;nTkV518b/wBiTUXsnFnpZ85uI4wpySeABXj4fijKpSWHkk4+Z0VstqczqQl71tz7v/4ITf8ABUe1&#10;/aV+H2ofBT4sa7Z2/jPRrp5bG18zab6zbnMYPJKHOR15zX3R8ZPE6r4B1ArdiNjaMV3diB1r4e/4&#10;Jk/8EuvA/wCxX8HG+MfiBY7z4j6pZ/aVuJgNunwsN32eLI+8R971Ne3+KPi5deKfC9zBE67ZrZkM&#10;bNyGx0H415+fZrg5YjlobW07GOR5fWWKVSbvaR8s6x8SbxvE1wrrn+IztnPXqfXrxVyHxHaava7V&#10;v2d9uI1kkKjnPTnoB+teK/G/V/HGm+MJptTmk3M4RX8sKsYXhRwMZwP1qT4T6vF4i1KRtV1O6hbq&#10;rSswU4z8n9fzOazp0ZfV0/mfu0rU1B2PXNJvPFf9lS6dbJ5cJG0Oz/MgH931/pWPe6uNBuY3F3NB&#10;cR/P9qhmYSDPUgirj3+p+HvDh1zSbe3vI2n8vbCxVgu3qD/9bNcDoXiS88T66hsjFsX57j7QxUIu&#10;eg4xV0/bStNvRGc5UYxatv5H0f8ABi1hkt/t8M91LDL8sl07HcWPOcnqf1r6H8JfGfwz4MsF0zxf&#10;p9xfwooW3ktl8+Qt75J/PtXxv4bTxRBexzQeMre3VOYbd3IBGfu5Ax/WvcvD/iq4t7O3nmtYJIfK&#10;Vrt4z8270XI59+a5vacs3JHhZxldHGR9+Pl2PrPwBe/Dvx/arJZPG8y4aa3ZRHIvvj/Crep+A/Dd&#10;j4pTUJvCkdxNNGEhl4HlcjLEevT8q+b/AAt41dNb/t7TL0291FH+7HmbCF/T9M16r4K/ah8MySxW&#10;vjq5kjkWZlhumbOO3zDqeDwa9DBYuMZJVLLXc/Ms24ex2FTnh05R7dTsta0qTSnMEdubeDzt0kcS&#10;/fORhu/Of51Ys5GEf2hJXg3KqeUM4k6jB9Bj6Vr2V/Z+K9PXVEhj+ZdjAHgEE8/yP5VHcaSy+XZM&#10;mGdg24dD0719RUo80OaDuu58VKpL4ZqzRDbW8Tx7REVdzzxj9O2auRWt3b27TRRQsqfejkPJb1qO&#10;OVnlKxwFJugkjUsR7/SoWtbOe4jEepKrRNuaSTPzVyOmkvX5amEpXLc81lqllI08EMkjIUmjuhuA&#10;B6rycEH3qtaXWkWEK6NYW1nbrGmFhh2qqewA7fSs3V5LSJcrGLhWkC+YmAx/xqhd2lhNfrKbTb5X&#10;STzBwfSvMxTfw2R0Uaa7nUWepQs32Wd/3uSYmU/eX0qDVby2uUx5zbkbepaTge2ax3vY7LdeSvhd&#10;u1PLUfKT3/KuB+NX7RXwx+Dfh4eIfiR4xh02yeTYskkZbL9cKqgljjPQVjTjT9mlLf8AM2pUKlSp&#10;yxVz1jwF8VR8MvGy391qX+hJlbwNJhfL7nPt619TeFvEeh+K9CtPEXhrU4LzT76FZrW7t5AySowy&#10;GBHUV/PL8VP2/fiP+1dq+qeF9F0+60XwrbahNHbi3kcTanDu2q7kcgEc7B61+j3/AARK/afSfwUv&#10;7LfibW/Mn0+F7jwz5r5Y245eD/gOS4Hpkdq+p4dzaNHEfVJ7Pbrr2DO+H6lHArFX1W68j9EWYCkV&#10;1Peo1JIwTXgv/BQj/gol+zv/AME0vgXL8e/2itXvI9Pa6W10/T9NtvOub64YHbHGpIHYkkkAV9+f&#10;Env4ZT0NKTXyT/wS/wD+Cw/7Kv8AwVc8K6xrP7P7avp+p+HZEXWdB122WO4gV87XUqSrocHkHrX1&#10;kmSu5jQBl+K9bg8N+H77Xrs7YrO0knkOf4VUsf5V+HvxM17XPiLoOr/Gvx54x02x8M6hrU23R7iY&#10;wy36iToIkUlwODubOB3r9J/+CnX/AAUv/Zh/YU8OaH8NPjbrl0Nc+J0j6R4d0+xtd5Jl/dNcSkkB&#10;IkLjJzk4wBX56ftL/B34Y6frun6f8KfE0Gt6VpWn4WSNdrW1xJzJsjfBOSOvYV8rxRm1TK8IppfM&#10;+k4by2jmWK5Khh/ED4ufsg+HvhDo+n+H9J1nR7ySFrq81LTdLMcM+zqn7xRjI5zwCOlVfAXjDwDr&#10;mmWnj3RNV03+0LXyrrQ7e8umkbVTtyI48KfmC9doxnt3rmfiTZax8U5I/gzc6XceHtWumVLrVtXk&#10;RbW4tim5vKVGLSMOM7VIrO8O/BrVP2fvDGqXXxE+Lscdno8bLod9penm6e0JADPFwdjleNvA5r5X&#10;AZ9iK1G9Z2b28z1cwWUYTFezi/w2PFPiT4p/4KP/ABT/AGkJb3TPinq3h/zNQjgbT7e8+yvFDvBB&#10;ZiNuz5cnfnJzxX298EPC/wCzfoHw6s/ip8Um8QeJPidDrLWsPinxRNc6lLYXUT4ltYIWbZChVXAK&#10;qCOWzgV5v+zX8J9A+L/w88TeMfBnxbm0LxheWLPa+MPHWnzwRTsZRtZ4CPnOwFcqep9qufCXTPjP&#10;+z74K8XfEn4j/FiHWNYjaPWPB2n29obFLi/2+Q0jSzDy9gQljnr8x5JAr2o46jiI8lVpp6WaPk8T&#10;XqVMapYd8sV+PyPPPFHhf45ap+0Pq3j/AEvxdc+B11LVJLTSde1K2kEV+mz/AFaDaTNtxku/GDjP&#10;GK5/9nb9s74B/CZtS0n4j+B9R17xJoF59m/trS5JYroXIJWSVZFOGDNllKjADZ5xXreieKviT+1P&#10;4K8Ta1+1J428L65eWE7Ppfhvw3qsL3VuUgXlfLcs/wArNjYMYJyc8V8z/CfwZ8UPit4K0iwjttD0&#10;jQ59QvJfCy7mjmvr+3RnRJNww21vlbnBYY68V9vlGOw2Fy/6vGFktF2+RhmGFq1cQq8p76voN+HW&#10;t6F4q/arh8ceEB40uFvpZb3VLPWLWXYlw2WUmQgb3A4Dd6+8fgP/AMFWPC1loWufDjUI77Q9b0a1&#10;cTyX1nJ8kY4LA7cKSPuk968q+DX7N/hjwn8S7XUvin8ctUutQfR4L3xV4dtsW9jZEcxsjnDMTyD0&#10;PPpXt37UXjL4LfB79nXWb7w58P4/I1vT5DfaxDB5kBQrhN+Nzs3oTxXwme4jCV84jSc2pdEtI/fs&#10;erg8dUw+CjFTTg9WfPf7bE58IXmn+M/2V/G3xE8P6x4o0mS/1KO38UM+mXEbD55Z4tzbc553DIzx&#10;itf/AIJmftPeIZdXvPgx+0Jq3hvQ7O106NtN1DwvrMtrPLMvzGbchWRwc/NklTXiHwp/ar+E/iJL&#10;Hwtr+o38FxbxQfaNZv7cOqW5Gx4PLcYYEYyBz6V9YfsYeKfhr8afE2v/AAs+Gn7MNn4zu9B1AxR6&#10;xpti9oLPT5FDK6zS7AGLfwEkjGQCK+lrUY4fLvZUkrPrF3bfoeZHF0/rXtU27dNf6Z6L4A/bA8G/&#10;B6z8eaV8RvF2m3F7qEKvajXJmZJYvMJkRt+W+eA9cdX9jWz42+Nv/BOj9umbwtq3i34c6Vrfirw+&#10;0a2vh+a3JurKF0IBBiwxgdZtyoxKsdpVQwJrxX9tWw8A+FfA17o3xU8JXmj+PLd1tY7OO1NxfXTO&#10;CyJBJg7hxjPzAlwMc15P+xj4f8Q/s7fHe9/aB+IPg/ZZ+F9El1LVtZlt5C0sqKIrVX5CMYi5IjU5&#10;BAIAIAr4zEYXGYWLjGdu35n00a1OolOKPsb4q/Br9nP4n2+qai/wV03T9Qa8aeGe3uryG9Nw0KBn&#10;IjcBpCBGpkYN0xk18P8Ajf8AZPufg1+y/oP7Uvxe+J/ibStcTxFqumap4T2iOW9aN2a2jgYhcKVw&#10;CWyWGSCTX25pv7Unw30vW9e0/wAeX8lx4q167ml22MOf7NhmUOHkboHYRI2zOQCDgDGfjf8Aay+P&#10;P7SXxit/Denfs4+HB8RNB0a8luPGFlZx2twbS6jZSjxxyP5zsBuBKqRjAxWmWZPiMVNvGOykk7tW&#10;07kf6xYqVBTpp2T6O/yseXfDn9rDRP2n/CGpfAfxDDrngfWtYZbWCXT45Xa/tUbhUJIBdfTkHnNf&#10;R/wO+HH7UvwBC+FNZ8L3Hj6xt3jXwbcXmpqkyRdSSu/FuB3U8GvG/wBoj9r3wyPEXw4vdI/Z4b/h&#10;LL9ng0bRdQsZLNl1DhFwCEVFJznoMmvTpf2g/wDgpd+y/omm+Kf2jvgQ+i2OpatFF/asVxCYbV88&#10;xvIhJ2svHQ/Wvv6OX5TlOWyp0pLVX6a/8E+TxmPr4yunUi1+h7N4iPxX+LelyXXxMto9LWz09lut&#10;BtdQNxBA7ZwzSL8hbjjBwK8F8KeIPhKPD+peAJfhh4gjutQja0uLu1kaRbgbgzPNHIgSMDAKkMc4&#10;71678M/2mfiHPr+peLZvhfY2/wBqzDGkl9Mba5U/6sbMFXBzw3HvXlHxJ+I3ghNG8Q/Eb476Zrlv&#10;4kGvOdL0+G3lOmLbqAAu9sIkaMo3HPzk4XNfBTxmFxEpU4QTe/XT/gnNRqVKFb21KTUls7318ux1&#10;nwX1jwX+zr8aLP4beB/E19Hq/iD/AEfS9Km1QltVR9nLRbQqKMFTvAJwQpwSaw5v2uvENvrfijR/&#10;jHrut3nhez1IQ3drqCtem6vFuNqpHn/VlD87MD8oXkevlfgvw/ffHr4oSftF+C/jJHqGrWkMc+r6&#10;p4gtZIXsmTIiht7YqGWAIeJRuH3eAciuu/bB8carJZN8TPFHiWODwfp8Jb7B4fZLe41Jbry5ppo4&#10;3UtI80jYYsNygNx8pp/xJRhB7dP62OnGY3Mc4xHtsVNzlolc81/ah+Kn/BSvx1ok3xG+G+teMNe8&#10;I2920txY+F4xbwyWO393CzAhnMYyrBQOQCMDrh/s+/te/Cb42mx8M/tbeKLOxkubeTRbNvEQgmvd&#10;KZiQY2eVN/kFtu1TlSc8103xG/bN/Zl1/wCC+n+DvE8fxh+H+kW9qdOgk8I2guIJ0aNGfzZnxulL&#10;MxbbgYI9DXEfAbQv2Rfjz8XPDXwX+B2veMvFF3fecJI/FWg20f2S3Rf3k29WLArjPzYHevdjTlGn&#10;70bempH1GrLyPJvEP7Dvx28GftDXtr4H+KEttDFK09nrjQSaerw7vvwvH+7YY/unnpXTfC9Y7X4g&#10;atB8fW8M6jo95deRH4g1ix+0TW82CFkEqjzFGepBHXrXVf8ABRz4mfDf4BfEPT/2WPgt4+8V6xrG&#10;k26w31xqjK1tapJ8wETKAXBznCjHua+V7r4t+BtPOqad8RbnVYobi9/dWdjfqrEDGfl2lhk89hW1&#10;CrVceZxZw1cPL6xuj6b8Qfs+/Efw94EvvFOl6tpniTwrpt+FbXtPuoXVN/K4UMXAHTBr92v+CHPx&#10;Bu/HP/BOvwfBdTtI2hy3Olru67IpOP8A0Kv5/f2Q/ih8MfAmqST6j8NtSfwzrVube70zxDm4mmyM&#10;CS0VcvvPsPyr+hX/AII/fDnw/wDDr9jjSx4S0/VrPTdYvJtRtbHXLNoLm3WQj5HRgGB47gV6+Hxl&#10;StH2c9X3OinCEaj5Nj6tQkrk0tNiJ2c06us6gooooAKKKKACiiigAooooAKKKKACiiigAooooAKK&#10;KKACiiigAooooAKKKKACiiigAqrrFlBqNhNp91FvinjaORfVSMEVaoIz1oA/Kvwf/wAGnn7B/hP9&#10;syP9rG2+I3jSaxt/EP8Abdr4Gmkg+xpdeZ5gBl2ea0YfnbnPbdiv1KsrdLWNYI49qRqFVV6AAYxV&#10;rA9KMY6CgDl/jN8KfBvxy+GOu/B/4iaabzQ/EmmS2GqW6sVLwyDBAI5B9D61+d/7AP8AwbAfsafs&#10;Cfta2v7WvhT4neMfE2paLcTS+FdJ1poFg0x5FZd5MaBpWVWZQSRweQTzX6cEZ6ikIwMigCOJCBmv&#10;Gv29vh/8Ovip+y94m8CfFHSFvtLv4YlW23ld9wsqtCfwkCH8K9mknUc54r5h/b++IsUD6X4CtLhV&#10;2f6XeMwOE3ZRD9eW6+xqX72gHzl4fvfB/wAGfhW+lvr1rYz6XblrOJpFDHA+XCk5Y54HrXwjq8/7&#10;R/x7vPFvxH+IFvZ3nhm6yll5P3ZIyCvngfwsBwR3r67+MPwx0D4qeBBbO1vcXWkzi5tBcswWbZ1j&#10;Zk+cBvVTkHn2r4Ti+LfjrwJqHiCL4WWFxLoswkim8OahIf8ARAzksrA4JXgkEc4xXzuNnHD5nGpU&#10;j7q0TXX5HFWxlbD11CS91/gfnv8AFfTdS+Avx2tdeW0MU2h6ys0bAYygfIIPpiv2C/Z+/wCCgGie&#10;Jvh9Y3Oh+MbWFpbWKS4wwPBHIOT1r8/f29vhEnxT8DP8SPA4trq80i2VNUTT42CyIVBDKDzx09eK&#10;+Qfgf+0r4q+B141jdot7p8uQbdzloueQPT6V8Zx5wHHi3BxcJNThfl80+h+j8NZ5hcHVXt17st32&#10;P3w8RftYxywtqfhrWre8a5k8pljnDbfViVbt1x+dc3d/HnxdOyS61feFdSjjbzbWO7MsMi7RnIK7&#10;9rAd/evzb+Hn7d/w213RvJjvodPlduYJm256Z7jk+ua+1/2M/wDgn5b/ALSFoPGfinT9R0TRbplu&#10;YktZnS5u9pV1XexOELAMM5zj0r+fsVwTh+FL1cbzQSejtq/xX4H6tiKuUZlgU6c72XR/hbb7z0i5&#10;/aovbbSbX4p6f4P8MPfWv72yv7rxBnzFIMckb5tlZkdWdWU9m4IIBE/7Fv7W/wCyH8QJ9W+IvgP9&#10;mfVdFkkZ4r7T1nkexuS0zh57by0OU8wE7mVSwx1xkfXPw9/Yf/Zt0Pw7Dp4+HGkXW1SCuq2cd5K7&#10;YGdzzBjn5W4BA+Y8dMYHir9hv9m/4c3tt4j+FPw20/wjqiFo5tZ0EG2VEJz88CkRSDdt3HbuwMhg&#10;Sc+pg+Nv7PyurCtBzuvcvZr531PzPMeFMsxmKjHCycdbv/gLa5a8JaJomoeD9QvrD4cN4c0Zo/NW&#10;Oa6WCS4bduyqM37tT/fYqT/d71asvC91q0WnNceLrxYZpPlt7FDJDI2cqzyFS3Tqcgf1+evjz8V9&#10;XfTbz9mfx1fNYf2sUih1iFitvdRBgzhTkEFl9fUc+vWeHvjT8aY/ElraeEdC8Kw+FLZlhRvtkzSL&#10;AigcL0Bx+FeHis+zHNaccTKap/3VorfLqe5geEcHhaPJJc/W7Z7rJ4Sg0CH7TPfXE00cTyzWdnal&#10;1eP0UKoy31rwL/gpF8APDH7Sn7FPirwx/wAI61rfW9m13osOoQBZIZkGQDgnGR71614B+No8e6df&#10;QXmoT26rcbIXh+UFQeqsVGf881wn7afxv0vwb8DdamttUghupIfLWa5bICnjvnOeK+ZoZlianEmG&#10;qUJfvFNWb9dj2Fg6dHCypuNo2e233HyH/wAG6/7L+jfBf4QeIv2hPFVzYW+rapq0lrJHNHvNtBC2&#10;0KrbvlJbJPB69q/QL4v/ABJ0/RtOk1GWaFZVty0Exj4x6kg9vbrXwP8A8ExPjunwIkvvhV8T9ehe&#10;x1nUHu9JkZwoLSnc0fPfJ474r6U/aP1268e+DJJvhVqUNvP9qiH2ibacQh/3jgAfMNoOOR26V7Hi&#10;RTzjEcZc+Mlyxk1Z/Ztpa3odHCtPASpx5NUtP8zqNI/aUfXvEEd5ZeKbWaNPLFvDeQ7EjyNpPm5z&#10;z2yMDnPpXdXHj8S6/DejxNb31jHHtvbW423CQnbj926YKEhu+QR2FfGE8V7pF5p0du0dyZGUyXFr&#10;E0e9VI+ZskruAPCsCOc461u/Ef8Aao8KfA/Ttc+JfiTVptP0nS9N3Osk3zzMB2jBCbicrkKCeMY6&#10;V5scHisRWjToT5pSskktXrpofZZvleB+r+2hG0Yq720+Z4d42tf2p/iF/wAFEPFX7K/wD+Eup6xo&#10;yXkFw2sQTtBZWEcqh2812BWNQCflJLHHQ5Ffpf8ACL/gnj4P8GaFpuo/FPVJ9YvbT55lgmZYh8vI&#10;UDbkZ9c/SvAf+CI/xr0n9pX9nbxl8XbmOSz1DxL43urvUfJuv34t9iJDkjlcohGB/tYr70l+Ifh2&#10;Xw3aajp120a+Xtt/OUoxxxghhkDj696++x8ctpVnQrUY050Uoy1+KStd9tX0R+U4nNM0qRUKNRuL&#10;elt7epx+ufs7fBTXtCjitfDy2sLESLtUK+ffOcevrXxB+2l+y74u8M6Dq3jX4PWWq6vdadM0b6HN&#10;brvuIDz5kJDYYD/aAP8AX7xv/FzxWpk1O5PmMp/eQqMLmvF/jX8ffC3gW3Ft4htmS3mj8s6l8q5l&#10;Y4EeOvPUnGK+VqV6LzCNShBaPWK7HRgcRmFCEuaTlfufzF/tkfGLW/ih8Ubi21XRrnTTpMj28lnd&#10;KUkSQHDAr2I6V3X7H3hlvA/gHVvjn4lXZHHG1ro0Up2+dKeCV+nt3r3n/gqD+y/4f+MH7Ydj4k+H&#10;tjbaXp+rWLXXia6hULFBHG3+tOBjey/99Gt34bfs+6b8bfCcfie2ha08A+Fkay8P2BQr9uZOJLhz&#10;0C5z83JJz6V/Y2QYzB/6u0cRRjyx5VZPo+33n5hn1StHMKjqu7vutPwM2317xh4A/Zj8K622qXNt&#10;qeu6pdz6b5i/LbQr/dB7M5JyetN+L66XrHwg8MeMPD2m3EOqa/4oim8QRyRgRpqCSLFlcfwP/rB7&#10;k4ziuo/bR8TR6t+yj4V8VeEdIkt4b6+hsNBS4hC4htw3msP9lnIAPcCuX+Bl3c+KvH/hK7vP33h3&#10;xfb2+n69o8zFvst7atlJYsg7CuAeOOeetc9KHtMTzvqz4SpGUqzl0ufQWpfs1/Bfxt4tubDw9oGp&#10;PrnhLRZNO13VJ7orBa3M7khIgB80uRuLEjG5QBXN/sqfGaL4EfCTUvCFpoNnqkdprUem67Z6lbuS&#10;9m8wHngZBjkaMyRFmBAIAPODXtnws8D+Gfgz+y7rXxquJr3XPEXiXXW1+4sWunkkuLUNLAE+bHIQ&#10;En3xz0rwz4lXevW+uaX4y8R+C18RaPqyve6PrWmsIryGzmQo1hcAoBPArKqhnYvFIq4KrgV6taol&#10;LXR7HZzKUdFr/Vj7T/Y0+Al14x/b10n4U6p8PoZdF0zWX1KPUEl2NHbQYkw+AUmViEjYFQwY8NjB&#10;b9nljBh2kY7Cvgv/AII1ppHxd1jx9+0Zpfhk21lcy2enaXNPGwfzvs8cl2ck9cmCM44JgzX3xAmF&#10;2NzXZgYyjSu+p6mHc/YpS3Pz7/4Kr/8ABvB+yn/wVV+Kel/G/wAdeOvEng/xVYWiWd9qXh5YXGoW&#10;ynKpIkqnlcnDA8Z6Gvqz9h79jD4P/sEfs6aH+zT8D7a6TQ9DRts19N5k9xK3LyyMABuY88AAdhXr&#10;ij2p1dpsV7lfmxivwJ/4OHP2cPCXwL/bE0/xh4V1bUNM0v4lWcmo65pdndOftt6GKNsTBVd2Mmv3&#10;6lBJ4Fflb/wc2eD/AAT4c+FPhP8AaG8UeIZbO80ZrjTdKtbeFS11PKNyqx67RycDivNzSg8RhXEU&#10;r8rS7H4l/tOeJ/hn4s8U6PpvgHxrJf3DaXBYS31xcEiCRR+8BL7QoHC8BQADX6t/8GoXgHwJo9p8&#10;Zte0C4a61G3utJ02/vlk3RSAJPLti3IrbMv/ABDnqOMV+Fup388Wpf8ACSJ9ngmjm86SPywwlbsQ&#10;D1yew4z19K/bX/g0Jvtb0XQvjB4d8VW8kd1r82l+ILGSZvmuoGNzbs4H90PEVzXm5PRhCumt7GtX&#10;D1sNFRi7R3+8/bCOzVlzUc+mxsMirMbZQCn19NzNGPL3Od1nRYrmCS3uYFkikXa8bqCGXuCK53Sf&#10;B2geFdMOieHdKhsbfczCG1j8tQTyTgdDXfXMCyx/OK5nVZlj1f8AskWk+5oi/niP92PYt6+1EeXm&#10;vLciUOp4j+2P8G/Dnxh/Z3174U+Ikaa31K3KRyXEjExydUfPXhsV+ZGp6N8UPhwJPBt+v2jRtHsP&#10;s5uhtWRLiIAN5asdzow5JxxX61/GeyuZfC08MA3MrAsq1+cH7aPgHxP4f8TXXxEh8c3Fnpuqaf8A&#10;YodJj0mWeP7ZyFlcxglQcgY46V+S+JnCtTPKKqUkpOPR+fbzP0HgvOo5dWUK0nyNny/rPxS07xR4&#10;qsbKLUJIjZswa4izFw64G/GQ3PGPXnivTPDPxO0nwxpS/wBp6w6QthVkhYkvkHAXGWz09814p4o0&#10;Px/8EoW1LxL4HSaaSPzrx4rcmKdRz1IyvBzzzXM3v7XHw3vra81Dw7r0dnfpG6+VFCZmWXHG1TjI&#10;9+Bn1r8FxfCmYSqRpxpNRjpddPw0P2THY7LcVh+alJWeujPqzxn410zxR4bY3tglxDMyOYbpSqqB&#10;yGIZevfBGa+a9S8JSfGH4g31xa2khtbFWQyRbtsshB4+Xn26EV5dq/xg+LnjnwingL4crrMv2hW+&#10;2a5eXjGYs2S+0sMLzgAKFAHQd6+sP2Xvhs3g39mu01C3tZJ9SmiYSbbjbJJIThj5h5GDznv0rprZ&#10;PjOGML9aqS1k7Lpp3f8AkfORxNDllH/gnnXh3wfpvhzwtPp+reFbuaZYXab7HbzRhgMAFI2ye/cj&#10;p0rD1j9lnwZdwR+fb3SyXkbzRqyncVODhiowOvcjFfQGuL4hgubWwvtKtTo32PGralqF0DluAFC4&#10;y/fJOK37LS9ButSOjaY8Bs2hV9qoAVXHG3HavOeaY6nJVKbac9dH+Zth5cslJPRaWsfFmi/sy/DC&#10;TxN/wh93Z/Z7q6jZ44xJkso6sSM4x+P1rznSP2ZNZ+Dn7Rkekas8sml6pG50m6lk3bWByR6V9aft&#10;K/C298fa1bWHgfwpNpM9nIRH4ss75MFSCHjK8swGOVbj0rgfip8OfGPjX4YWvguPxol94yS6jHh+&#10;1ih2NDIpwXU/eKEdc5A7V9pgM4xEIJTrpxqK0k7vlb2lfWyXXyL+sRqydk1bbzPdv2arzw/axt4d&#10;u7pXvrPaCzWzAH3ViMHA9DivpA2OgavpTNMu7CZRopirg5HTpXD/ALG37FPj6y8DWWqfFDxLDJq8&#10;sSK8NvuMMfA6kkMx646D2Ne43f7PGm+E9Ih0SxN9qt19oUzXkkwiYxs3zYCjbwOnH1r81x1SpRrz&#10;lTXNG9r9/NHk4utRqVrOWv5HzR4xtfAnhLxDHp99pV5511JJe2epMwMcUiD5gQc4bb7c189+Ofj3&#10;qXxw0m80X4V211dXmuXT2mllEO4RqdrN6oBjJzgV9j/tB/sjfErxHoNw/wAJfFUOoeYrp9j1DCAd&#10;ivmKDn8QK+cP2Y/D0v7PvjHUoPiZ4fsdLvIFb+0GuJCq26hyAiD7pQj5t3Q5rqy+tQp4F15x5qkL&#10;WV+q8vuPYy1Uqiap2b7dTrPhB+yVF8LPhV4f8DfEHwvNr0l5JJLeahp/2O3aSQrnymeeUdeT8oOA&#10;vUjivUPgj/wTW/ZK1sX0t38Lb6x1RGD3Fr/b0lxbruJKlJFVFbI4IUfKeOe82lfHrTtP8Uw6hceJ&#10;ob7TbyYstq0a7I48Z/dgAkH7vp+NeoXn7Sfw28ExxSza/bWKzIDDDdXR2mQ42hyDkZJxz36dq5cR&#10;xlnuZVI067su0b/kv8jlr4DGYNOVO6vrc8l8R/8ABLLwZp8lv9h8UXOk6hfXkyaalrI1zEqfMyh1&#10;dU3EKB90pjJyWIyeO1f4NeOv2a72Gy8Q6ha3cM7MtveWrf8AHyR2wT8rY6rtP1r6f+BXxD8a6trf&#10;iqx8U/FWx8SWP9p7tJtYtNW2utJUpk28u0/Mo42tgN6kmrvx60D4cX3wruh4/G6C1haSHULi3E0l&#10;q54BViC2Qf4vTvXJjZ1cRUVKU+ZNLX1+VzDC5vj6MlCu3Jef6HzHD8ZNS0PR5NTl/eyb9tu2QTEC&#10;OrAkZx6A19I/8Ex7fwv8drqXxB4qto9QvLPVgvnrGyJmP5l257Z6gEj3r5V8M/steN/E3hC0+KVr&#10;8XfCt54RsdRK3zXenzSyTRq/zRRhGGZDwADxk9K/TD9ivw/otvNYf8I94Wm02yh0tZLeOa2MTKCM&#10;BSvQHHvmv2Xwr4Glh8ZDMKtrL4f6ex85xfnWFlh3h6O/Vn0zCoQbAe35VxH7S/7PPw7/AGrfgX4n&#10;/Z2+LWnzXXhvxZpb2OqQ28xjk2Ehgyt2ZWCsDg8rXcLHxmplUg8iv6UiflZ+bf8AwTG/4NpP2R/+&#10;CZf7TH/DU3hL4neLPGXiSwtri38MjxAsEcOkrPG0crqIkHmSGN3j3EgBWOFySa/SKHcY8P8A3vSn&#10;7V9KX8aoDwn/AIKE/sDfBn/go/8As3at+zJ8cm1CHSdSeOaG+0uYR3FncRtujmQkFSVbnDAg968I&#10;/wCCSv8AwQe/Zq/4JJ6tr3jD4beOPEHizxJ4ghFvPrXiAQp5FuDny444lAGT1JJJ9q+7aMUARxpu&#10;jw1fJv8AwVc/4JD/ALPv/BWX4X6b8P8A4yeINa0K+0K6M2i69oTJ51uzfeVkkBV1PofwIr62OccU&#10;0HnBoA+U/wDglV/wSa+BH/BJr4Mah8Jfgv4i1rW5tb1L7drmua40fnXUwUKvyxqFRQoAAGfqa+pm&#10;3KMVMzKRjNQ3EsUUbO7YAHJpSa6gfn7/AMFrP+CO/wCyR+31aaV+0x8cviz4h+H+tfD7TWVfE2gt&#10;E/mWau0ohaOVSGYOxKlcNlsc9K/J2b9sb9pr9lqGTxb/AMItceLPh3p+oCGG0uLOOPVm0zcVSYSQ&#10;hU84LgsChUnOMd/0c/4KZftTan+1B8Tof2efhjdeb4R8P327WrmFj5d/cJ1BIPKJyAO5yecCuFsv&#10;2O/D3j/wI2ia1aNGJk3KiMV2gfdGfSvjMwxscdjFCMOaMb3f/BPvsnw8MBgX7aVpT2Xbtc+H/EP/&#10;AAcU/s76TpRt/DPw38ZX9xzt+1WdtCI89s+e2SPXHPtXk1j/AMF4/E3xQ+JOl+FrT4Ki2tb6+SD7&#10;RceIB5g3HAb/AFIUdemfxrvv24f+CFyeINVm1T4LaLJZ65dODHHari1nYklmkB4jOTywwPbvXTfs&#10;af8ABvr8Ivh1p1n8Qv2s9Vm8Vassiyr4a02Z4bGLvtkdMSS/8BKj3NZxqcOqj7Saal2b1uctfA5t&#10;SrJRacX9pbNfM/YH/gm548tvEv7OGkzKkiSxySLIsjAgNuzwR25r6g0i/Z0w56V+fv7N/wAV/Bn7&#10;LcyeDbbw9FpnhGRFS1s9Oj/dWBHAwOuMdckn1r7I8CfFrwV43sEvPC3ii0vYmwR5E6tj6gHitMNj&#10;MPitIS26Hn5hgMRSm5uN79Uj0o3qrH5juqqoyW3YwKrad4r0PV4I7rStXtbuGV9scltMJFZgeQCu&#10;R25rGGpQXaNaSyho2Uhh/eBHSjw5pnhnwZosOi+FtFtbGzt+ILW1hWOOPJycKOBk1vzSlLRnk+z5&#10;dJHVNcZG4mvJ/wBoT4zeIfhvHDLoem2ckUnyvJeI7ZbsBtYV03in4haPoGnPfarqCQRqvLM2M+w9&#10;a+Yfi98Q9d8feJ9ugWDXVgzfK1w5QIP7w4rws8x1TC0OWGsn2PoOHsq+uYnnnH3Vvc434i6jrvxe&#10;8dLr/izVJlWNBFFFbusSnnOMc7q9O8I+ALi0iitNOaS6e4jVU3BQUOOpI/CuJ03wLHqbwWurQw3A&#10;juN8MZ+7u/u9/wAK+g/A3hq6sbHKSeXJLGoMiKNycdsjAx/SvmMto4jHVpOWp9lnGMo5fhI06Wno&#10;bvgTw1pvgrSo9Pt4toGSx9WJJJ/M1eb4i3ULS7dGvFjimMYZwAZOB8yAZJB6c46GrFvFFBAsU1w7&#10;Mv8AFI3J/Km3D6VGFZj0GVZup/OvsZYWpTpqNPSx+eyxEa1Rymr3L1l4la+2zyWUkR25bzG6GrAa&#10;HUDxcKG/uhq5+88X+HdLhaW6nXavXzGAx+dec/FL9uP4C/Cy0kl8TfEnSLMxryr3kYb6da8+rWw+&#10;HV8RVXp1NIUa9Z2o039x6VravpNyLu0nDLu+dGYkV4L+1D+2ReeE9Rb4eeAbiOOZY/8AiaagrBmh&#10;JHEac/ePc9q8t8Zf8FLtE8baTLf/AAjh/tC3dmii1CZsRFunHrz9a+bdH8ZeILzxtcaf4okVrrVL&#10;4zXj5DIMnqTnr6V4OMzahKlKOHuvN/ofaZDw7WrVVUxS0XQ9Q8XfFhLDTZvFep6X5zR27yK0ihy8&#10;nbJ68kdc18u+IfjJ4h8da7Hd+MfGNvoa39+TqBaMmOG2VcfIF7kdCe+K+qvGPwh0O++GGrW9tMZJ&#10;p7FltZIWZhB3zj69a+I/C8Vl4015vhz4fv47e6hupRqU13YiRQoG0Fd/IJPpSyWOHknOqtb3v2R9&#10;lUtGk40Gl0tbfyNDSvHOia38TZbO0n/tDwvbsyR6pqDGOebAODySAuePfrXsn7PPjYaV48tbzwfp&#10;1g2pzTbSs9wZxKvbYU2gEDrwa5/wP+yHFpXhn/hLPFmtWd3f2rE6fCrCCGTGdowcg56dK+hv2C/g&#10;bPoWi3XizXdCsLW9nvGkimtYztCk/dXdnAHtjJzXr5niqOIkoUJM5cJGWDwk5Yld/wDhj6c0XU9f&#10;17wLNZ65p8Fvd3FkyKdpKEsuPmB7V+Cfi/w/F8Hv2tvEHw48Ra1Y/wBtXGp3LRx29uvktmQnAGOD&#10;g8Cv3jm1m90V3m1G5j+yqhJ3HAA759q/nk/4Kf6z8N9T/bu8XeMvgh4naRRqAka5hn3Kt0PvhCOw&#10;NbYecsVD2dToePk/7nFTnTWjPu79mLwTe6vLbx6hOuxpM+VFDtYn25Nfa3w5+DCtaxounrbKpyq7&#10;cuxr4b/4I+fGMfF3S1sNaKx6hY7UvN8ePNb+8pOa/VjwLoMUdtHdRqGZl4Oa0wdGCbUlsefxJiql&#10;OtyxMXwz8I9LsVW5mtVzty0kn8Ndto3gbSFiWSK2UK3JOOtbGmaeC3zxktW/bWJC+WsIXivWV7+6&#10;fF1MTPuc9/wgelXalTaBh/d28V5R+0n/AME8v2bP2pNDj0X4v/DO11D7OS1rdRjyp4W9VkXDCvoq&#10;0smZl+X64qxJpu85B2j1roUITjaSMaeLxNGalCTXzPxg/a//AODfXVvDN0vjH9lbXmms4lZ7zw/r&#10;U2ZFUDrFKSA3urYPoT0r5M+GHgbVPB9zq+gaybeFrdcNE/ys7hsED3r+jrXNKthD5XDbuK/L79v/&#10;AP4JuePfG37UB8e/A3w1Zw6bqVr5+rGWYjdc5IYqP4c8E475r5/M8BKUfc+4++ybiGVbDyo4l9NH&#10;/mfmj8cPDcF1pV1KIgy+U3b2r2r/AIJifDS603RdAa/8PyLJJ5jNKfnT5myoYqMAEe5PtXq3jT/g&#10;kJ+0t4nsJrS313RrdpIio85n2kkfSvRv2B/+CZnxe/ZFuka48fSX6zSb9St47iQ2799oiPyDB74z&#10;XmVqFT+zZQqOzuTh8VThUc4vofRtl8LdNvtOjF9pij93iQR4ODXN+J/gH4ZbbqdxaBRC4kjbb3B6&#10;mvek0G5t7ZC2nyZ2/NsB4rn/ABjYia12KkbHduWOQAMT7d6/Mswy+dObai15mlDFyejZ59ofjqXx&#10;vrln4S1dWudJuvMikW2ZE/1YGST97n0GPrXjv7SGia98EvGE154X0xZdDvCJGgaQh4l4B25z/PNe&#10;3eFfEvhTwVrEh1by7WG8n+d5I/mSQ/L16YP4fjWx8bvhtY+NvClxatbqzbcrI3O4f4V6nLKtgYpK&#10;7X6HoYPGrC4xP7OzXR+fqfCfjnwtpXxh8O3Gv6eJJmb5JkQ8gj267h16V5LN4euPAFz5c99JLaTR&#10;kRssPzSL34yfm9Rk+1e4eK/BXiX4O+Kn1DR7TdbyL/pkDnakwB/LdnofXiub+J2i6Z4x8I/8Jbom&#10;mNPHMpF1abwrQSfX17H2r1MtxzqU1SnufquV5pRxFONOVr9Dy3TvFWo6gq2NpdzRQjn5pmVhkZx1&#10;Hr9celb3hXfe2LaZbWcaybgqzFf4QejZ6/nzXm/i5tR8IPb6bYCP7cvzTIvKBegG7ON3TnvVrw/4&#10;41G0nhu2kXzOsxDYG7HQ5P8ALrXsSjU5d9z1OaLnZrX8j2a+0ic+TZWOpzzzyMG3qxUAjsACePwr&#10;0Twp47lXTpPDmq3f2k2sJJ8tXCYx655P0FHwG+CK6/LY+JfG9+rW10itcFrkxrBE3OBtIJJ6V9GW&#10;v7PX7L+kLHqcnwuhmY4Fu9vd3DOP9o4k5/KuWpQ5ZWvqeBjOIMHRl7PlcrHzhb/ELWLi5gWKHy7W&#10;MNJ9oWQZjGMDcNoYgHufyqVviFN41iNpZwGZrVV8xY+GLZ4K/wB7J4wR/Q170IPhoNa/svwT8KNL&#10;ZFRg0ywIrn1DEglvpXm/jzxZrNlq1hb6R4XTT1mlKfu7fy5AoBAPTgDtjrRWw8aME+Yxw2fU60mo&#10;0rep6h+y78Rfi14O8K2viHxb4v01dKluFjm0++mPmQRLkNI0hwFbGCMkjIAPevpDw18VPB3xJ0SD&#10;xJ4V1u3uoZF5kgm5U9xgg469PTBHWviLWfBOk/FTQbfwzrvi7VZJoZDILpNRZkaQZIBU8MM8f0xx&#10;W38JLHVvgPqZu9K8dm4V/wDWaZDanbMMnAY5I6HqBn3rbA559WjyN3j27eh8Xn2Q4PMlLEQdqt9k&#10;raH2tHq/lkeW6RqV48tyG+hyOPyqrql9D5IjjtvMeRuonG5eOvArwF/jb4p8dGJ/D11Jp9vbygSL&#10;HGN7vjkMSuCPoK2tT+NTWmk3C6lp7f6NHmSRR8r+pxXoU82w+Ily81vP9D4itkOKopO3yPRrHUE0&#10;nEF8YxGrMN0gywHqG6g1Xv8AXrfTCpW5jmjYEtIfu89M4zXw18ff+CwvwK+E81xoenXsmvazEMf2&#10;Vp6rtU/3ZJfur+Ga4b4XeIv+Ch//AAUQvIYvBNpJ8P8AwHcXGy4urXMcz27fe2SNh5P+AbVr0qeE&#10;VRKMI37Gf1GVOLnWfKj6a/ao/wCCg3gL4Hx/8IJ4XsrzxV4y1G3ZdL0HQ7Y3BRugacr/AKsd8dTj&#10;8a+S/FPwt+Ov7Ql7D8RP2nvFcNmzKBaaFHIIxEjcBQB8qPuIBHJzgGvv39nf/gnd8OfgV4Rj0fQt&#10;DW61JYj9q1y+hDXV0x6l2HXnp6eprf1f9j+PU1YavdeeqJE0MbQ/IHQkljklskY56jA5NekuH4Qj&#10;GVTe23Qijm+HoScKPTr1PiL4BaD+zx4C8X/8Kk1G0haGHe93d/LujuFPKMMs27uPYenT9Ov2LP2C&#10;/hN8LvEdj+0baaPIuuXNjKmnryscEMygFtpAO5lBHPQMe9c58CP2Dfhpqvxatfi5d+G4o762tFh1&#10;DUIS2L+NX3LBKjkhgDznG4DoRmvsq0tEjg2Iu3bwqr0A9K9zK8noUZKs47ao8fOM4q14+yjJ67+Z&#10;LEgKZIr5w/4Kaf8ABM34F/8ABUb4At8Avjje6tp8MF4t5pOs6LMq3FjcKMBwGBVxg4KsCCPQ819I&#10;AOq4AqQDFfRo+ZPiz/gkt/wRQ/Zz/wCCRfh7xBb/AAl8Wa94n1zxNJH/AGtr/iDylfy0ztijSJQq&#10;KMk9yT3r7PjBEeD/AHakxTSuATTA+Mv+Cs//AASU+AX/AAUf0Lw78QviPq+taT4m+G8zaj4d1LRZ&#10;k3SKh8020qSKysjso54YdQa/PvxV4h0rWvh1qXjP4NWq3mrRxm1mmulLfZih2vuiUZZgfQA8V+49&#10;9AJ7SSFhw6sCOtfzvfEbXtf/AOCf37ZHifw/c6hJq3hPU/ElyJJVXaIj5pLIw/hkTd/wIetefmGX&#10;YbMsO6NZXX5eh0YXMMVl1ZVKDszqbu51XVPBt1pP7Rvg7U4JtAK3fh3xLDDcRSSTsuAFWPBVMkHL&#10;Hgce9dFD49+NnxZv7P4LXPwj/sjQtc0qJNS8WeIprqOP7VChkMlqZDI8isu3gnk8bq6b4j+GvGnx&#10;a02Hx38DPjXNZ6XfWJ/taGOzN4piI5YBmJGRxwPlIrE8R/HP4q6fpXh/xfr+rTal4Z8L+dY3NmsY&#10;aOSzA2szNjzHbZ1PDKRjgV8f/Yqws3Sn8PQzxVWviJOtN3b/AK1PNpP2ifEXwK+GfizwTr2oeJl0&#10;2+eO100+MtBktVfnBeCV0+SLPKqrAg85Oa878WeAPAPhqTS/jr+0H4h8afEzxHr0U0Xhfw1o+tGP&#10;QtPtS2wSXV7JiVlVSS0apnqMMCGr788GeDPhl8afg82n+H7q48beFdYtPL+y+INQk1C3ihbnylMr&#10;MyAcDG7K445Ar5K+P37FP7EP7HupaD408aSeLrPQP7ehWx8JXXima4ttUQkmSPy2PyrtA3DI44rs&#10;o5fhcPTnKKlKf2Uno/I5aeYR+sqNNKN9HdfifO3gfWPiL8RPHGuW19Z/8Il4U0MRvqWuaX4NeW8h&#10;k3YQ2uZEzwOHWQ7cZwRXtvwA+O2lfFSy0m81vS7W0t/AMsn9kzNeKZ533h2klj28SszBiNuGbOCR&#10;mul/bf8Ajz8Gfif4Ns9G/Zi8V2/h6ax0uOaOz0yzSKBIDhfs8sKfKyjAGGGOB1xVn9i/wd+z9+zF&#10;8PfF/wAVPi1FZ+MvF3ijw7A8miwxm3ie7lQCJIY8s6ykk5ZGCDHyotZYjiKdTK3SrUHh67fKr6/O&#10;+x2Zjha1SS5a3PG19O5vftVeOPgN8dtWtPC3jjxI3hy41+zhv7HxN9pk8m1aI4WC5ijjJSOTGOV7&#10;9+tZnifT/i54Q+E8dho/g+xtbO2uoza+LtJ8Qfbbe7hcYKfZ+pQjHZSvfFfPOvfEz4qfDjxu3hr4&#10;JeEraeTXoWtdUm1zw7I02kySP8sBY5GQGwM4JOSa434KaJ8XfD3jHxb+y/pVzq994hvpnEmsRw3A&#10;+xzMc7oRGcAr0ySABXr5XkKq5YqNStGc5atNJu/kzzcLGU6t6iaitLx/qx9sa7+0J4K+Hvgq0v8A&#10;4v8Aw70XUdJhtlEkrxpCbmQD5GjEiMGOfVhj3ra/Yq/4LMfsV/s1/FfxJ4Jj+ElzHaa/a2uqtqnh&#10;2/F5It667fs9wjbNoHHKZAz90AV8/wDhL9nq8+Jfwkgj+L+gL8Ul8L332K+W01B1vrGRGwV8lz8o&#10;J5Zgo471zniL9jbxdo/xysdY+DGifDvw34RuLUW+q2N5Z6RdXsM+CUkLR2uQQ3/AvUk8115NkdHL&#10;aXvK2t7X/rQ7cdhY4Bc1ObmrXvsl5ebPsv8A4KD/ALZ3gT9rbw5FffBzVPC+i+M/DunzX9jJqsZa&#10;9uoFTeYbeRX2+YmGJUkEgkDkc/nL8Mf+CkfhzTv2bvEXwt8T/BOTxB4i1rT2s5tTjujb7L5ozvnk&#10;coFUGRlkBDkjgcYr7Z+Cvhf9jz9lW2tZLrxTpN945lsjFqmpXFlHO00rZIbyimxB0GVRTg8setY3&#10;7Qfxm/Z68c/D7XPh98Q9Q8Myaf4k0S5sryaawtbP7LA6szGKQJuVlOJFIzhlB2k5z14jNctoQUHF&#10;NX7XZ5VPHfvFve258y6Z8VPif49+Atr8RdT/AGq/Cuj+Itevmk1/wb/Ze17iHIX/AEW7DNgqoVSj&#10;J8qscMxBBb4B+EHwd/Yr0nSfj5rXx016+1rxR9suFjs7FRo+nxKwBiWZw0lzOVZSGxHtGcqcAnwy&#10;T9hDw34t+GnhH4p/spfEXWGutR1R7T+wfFUqrugZ3jaaNgArrkDkAHBzgEGvb/gz/wAE3v23vjDP&#10;D8HfGuj+F9b0fTb6FhcX2qRzLazNlQwUZZmA4K42kr3Irvq4zA4rC88oc0VpZ9LLY9LAxlGShRly&#10;y1baPU/EXj/V/wBu628MeHbLR7XQvCOi2LatD461rR7q4+yXEH8IeFSzGRucKcLjvX0H8OvG/wAQ&#10;PEPwqtNH+Lv7Wf8AbljaSLImmTaMi2EoB+RlWZDM5xj5pHTJ9Ki+O/gv4BfsE/CHSNE+Mnhqx0rV&#10;lsUt7NvAi3kMsm0cqYS5gm3HqWQ8kmvirxB+2vfa38Lte8aeJDqmm2NxcQ22gweTHLb2tukmeYlA&#10;UykdgOK+Ozb6nvh6evRPZX7HXiqeIpxc6kld/N2Ptj9oDx5qXhz4RXfj4w3GoaZpE0TXmjWvl2Rs&#10;lPRnmkkaIA8Ngbwg6jmuJ+K/7Ufwa+NfgT4faR4n+Juhw6tJZzS+IrXT7dr64tbQlXR4QUePftDB&#10;5Bjg5GAOEtPiDeftR/ATwjF4ONqWVopW8T2eoTQyuiAZtp7Rx5UuRxg5IxwawPj/APsBeIP2itT8&#10;P+EPEvxNi0dWn2Kum6KtvNPFIRujDRnJz0yQfXoK8vC4OjTleWje54Ua9ONS7R6j8RP2j/8AgmN+&#10;zv8ABC7+M/we0/WNQ1KRYbW6XwrdpPqMk5yE82R2eOMORwWz0O0fKcYX7Fn/AAT3/aW/bq1cftL/&#10;ABW8Kf8ACsfBt1qEtzodvqmqvqGp38bBRvMDKIcMo+WYkMNxIUjFeY/EX4K+DvgxfeDP2Y/g38FE&#10;v/BGn6iup+JL6TT1kkvL50MZkdSu4qqkINw5VcjBYk/sB+yR+0z4G8f+EbDwcPC1zp2oWccdvcaf&#10;JbYFqQuAAV42YAww4Ix617OFw2Fk7yW70PYo4/20mopKyPmX/go/8RP2Y/2T/gJb/BbXtNtfD8Os&#10;QSSW+ttZwSPbYwskqyTQSRrLhtoBAHOAV6j4Y+CH7Mvwe8H+GNZ+LH7B8/iLUtW8baa2ia74g1q5&#10;lvJLS1uGAkubBxEi5I3Zy3AJGTxX6Ef8Fev2ffH37XmgW/wJuo/DPgr4e2F1Hfax471zX/I89sNm&#10;KKGIhmKkhssdu4DIYDFfHvgqD9gH/gnv4bn034ZeMvGHxq8RSTbpJdR1Z4tHtXA/5ZQRlY1Q9+Gz&#10;9OK9Spg6i97nsu3Qmsq1S3K9Tjv2rf8AgkvD4y/an8DWnhvwp4s8XBvhvbQXl4sYSFp4VMSPPNkA&#10;N0OMjj1q/wDDv/gkV+xr+zffp4o/aE8a6LourKivNoOj3B1rUrjB+ZS0qlIc9MRxkjP36X4m/wDB&#10;R/8AaZ+K+j3OjDx1H4dsbhVS28P+FYSsnl4wI2l5kYEcEAge1eIeKdW+KPgnxXp+k/8ACtNbvNUu&#10;4llhWTTXdzvxhizELgdctn6UvZ+9ZXb/AAFDD06cuetP5H2r4V+K/wADvhzfTD9kb9l3TNDvF/5n&#10;jxdCt1eqMdYw7HZgZ43fhX6Of8Ey/F3iTxz+zevinxX4vOuXVzrV0DerIrIApA2Lt4Cj0HSvxF8d&#10;T+LtN+Dnk/HP4hf8IHLNMZGaHWlaa4gzwixGMkMT/c6Z6iv2/wD+CWHwv8KfCn9hP4f+H/BSzfZL&#10;vRxftNcB/MmkmO5pG8xi2TweTXdRw8qavL7i5VKLjy018z6HT7tOoXIXBoroMwooooAKKKKACiii&#10;gAooooAKKKKACiiigAooooAKKKKACiiigAooooAKKKKACiiigAooooAKKKKACmuT0xTqbISBQBWv&#10;ZorWB7iZ1WONSzMxwABX5Z/tqftn/B3S/ivq51f4gwTPfzr5cKsDsERwqdeOmc9K/QX9rXx+3gL4&#10;Ia1eWl15N3d2r29q2CTll+b9M/Svw/8Ajl+xx8OfHHxLt/Eep3skmp6hYvJJHJcEJMzMExtbjJye&#10;mSMV5+M+tK0qU0kt79ewX5YuV9j1Xw1+398MrjRdHTWvLs9H1IS2FjeRMXYXkRYyI+zIAYYKnuc1&#10;5Z8e/hX4r1y0j+Mvwk8LLrNrJOR4khW6Xyjb4JDscgkjPbkVwnxj+AnjWx8KyXui6fbzeG7O5/cq&#10;4NtdRTRjach1XY6nqwbjrg5qT4cePb7wJ8P/ABD4e+J3xE+ztq3hGYaT9svkQCUkEpKc8uU6N8ua&#10;8mlUqYn93iI27M8WGJqVZ8taNlc8M8KSaj4K8cXfh6zRZ1ulkeS1a4LxspP3Dntzivmv9rz9kLyY&#10;rz4ufCS0kmsYZGOuaKF/e2Dk5LADkpnv6V9h/B/4bQ63d2+uvpS+bcWYcOkodpFB67jx+H86ufHv&#10;4epY+HZfiHpt03h77OwthqF1CFtrlyf9Q7dHz7+vavZp1I4WMYN6H0EacfZ+6fBH/BPf4MaV8X/2&#10;ldA0XXNMku7K3uFnlt/K3JI6n5Uc9FBI71/TB+zFp3iyx8AaTbX+jW2ltCmJrS2JZVjXhAOMHgV+&#10;F3wJ8RfCr4Y/H6x+IOuaHJ4P17T5Ct/bwDbZXwb+P/pm3oehr9bf2W/24vh74/8ADFvpEviGRbjT&#10;bgFTueMSY6EE8OpB6gkZ61+HeK2XY/F46lWlBuhFbpXSfX5n3HDeLw9HCummvaN6p7n1hf3fiKy1&#10;S6itNLsptnltpcksZDK2fnzxxwxwR15FZvi34q6Tpwksrrw3qV00twttFJ9gMsfI/wBa2PuxjHJ6&#10;+1cFeftSeELYefqOvwTXGfkbdjdzwvHGAMV80fHn/gqppfwf8CSSa5Nb6h4ukMwh0bR23Bv3zrES&#10;T90GPYzE9CSBmvwuvhcXjqzw+Gjzt6JbWT7+h9fhcHKoudqxyv8AwXu+ILeG/h74VXwGbeTxFb6w&#10;D9ljb94YTGQRgfMFzjHvivIf+Cff7NX/AAUn8WadZ+LfFtva+CfCci+bb2urSNJdXKMcl1i+9z1y&#10;xFfR3/BM79n/AFT9qCS5/bP/AGrdEj1TUNQnZfC9hfHzILa3RjmQRt0+YbVPU7SeM198Xejafe6b&#10;Gos1t41xtZVC4UdB9MV70szjkeT/ANlRoxqTV+abV7eSt27lSxMqGKTU3a1rHmvwv/Zm8MaHoiXH&#10;jPxHcaxNOilRcYQKcdgCM/nV7XtM8Iza/wD8IFa/CfS9fsI7UefJeWMUsYk3D5GDAjOOea3pjYeI&#10;tSuLey1GJZrNdimOcO0WR1I7GuD0S8uNDvb5r3UNZhubac+Zql1ZiCG598E/MB618nRwdH3qyVpL&#10;b/Mr38RJ88rpmH+1b+wR+y98fbTT9I8VfBOOCaS4U2+teGJPsFzprKvyy5jwDg9iK/PP/gobe/tK&#10;f8EkB4fk0p18ffDvVpGisdXul2XVrKg3GGUj5c7csG4zg9wa/WrRNft/FekWc/2hbgSHLS2/3Gx7&#10;18i/8Fi/AXw3+I37CXj34SaHPDPq6/Yp9P09pjI9rc+cvlbVGTHuXcOOCGNfT8P5/RxeaUMHmkVV&#10;oOVmpa2vpdPdWOGVDFYWLWDfLOz26n5j+AP+CuHxE+L/AIytPAXwR+BtxfeINYuhFZ2cYG3e38Tb&#10;QeBkkseAOT0r78+EP/BKzwN+0h4fs/iB+234ovtSs7VY/tPh+3ZobOS6/iyQA0wDHAzweorc/wCC&#10;R3/BNH4Y/swfB7TfF2t6fp9541vLNRq2pLZ4ZM8+UhYA7R68buvtX2FqfhvVESxvdK0awfUI7zH2&#10;lpCI7e337twT+J+wHrzXr5tneS4TNPZZFR9lGF/3l25S6e6+i7HXPHZlUwLp4ureTS0tovLzY74P&#10;/sh/AL9mLwHH4F/Zz8AWPhfTROJJl0+MjzvVmJJyevvXkn7Tnxw+IHwbu7q21fRLW4sWVW0e8u5M&#10;QzSddrZztYete9wfEWw1i1uZNOulkW3ZoZGwQrOByAe/NfEf/BZLWNT8d/sv6l4O8Ial5OseSLi1&#10;MLHcZVGdi45yfoa+RjQWfZ5TpO7lOSTbu93v5nDha1TBpymrpa9EZvxD/wCCiOi6D4bm1R9dtWvB&#10;Ht+yRzbl83H3cjtnrXyL4g/bi8dfH+81K88eaJp1rYaLGc3Ud8JLSIMCHdgcjdjjB9a+LfC/g28+&#10;GWnnxF+1F8UdSv8AUmXzLTwLpuoFpXJ6faHHCe4//VXO+O/jhqXi+JfDNpaQ2VjI2LHw1pPywhj0&#10;3H+M+pPvX9FZD4S5TlEnPES539z9D5nMuLI1LfV4uNr7nt2sfFqT9qD4kR/Brwnq39m6DcbpdW1Z&#10;2Cy3NvEPmCZ+6mOAO+a9s8R6n4psPgrp3w68CwLp6+LNTi0XSbe0wPsumwoNxwP4mJO4+9fNv7F/&#10;7Oz67q2ofH3xhc/8STQ7WeO1u5WKxXMqoTKI+xVBxn1Oa9s0jxp4kkT4feK/Cujx6gulxXeo2q3c&#10;jeW5Nyyo2RjO0c9cHaK+rxlanTqRw9FWhC2h+XZhWxWY4xuLbe78y1+320eneK9C+CXhWSO40r4e&#10;6RptpJGnQTMCznA4zyuawv2avD97on7UVj8PtUuGhs9ckkfTGjgDpHI8J3rg9DgZGO4xW/8ABfS7&#10;v4keIPGnizxAy313da9I90ZGBbg8Zz7nir/jrw/qGk+PtDvNJuLqzuo9UhS3u4fklhzIOQe3y564&#10;r1MvlDlc3te7N8HgYSwE5yvq7/ceu+Ffi5HongWz+BfhyaKax021+1w3msylpJbq5nlUWrj+BGYB&#10;Vx913HcVb/ZKj0z4qeE9UsvAGvSva/ZXtLzwrqAE02j6kqNG2V+/FuKZSaPAc/Kck4PzV+0c3jD4&#10;OeMfiBJo1neaxMtq0dxawx/vrOJriKaHUBn/AFkPLKzL92Q9gRXZ/wDBD9fG/wC1V+2zofgue4vL&#10;HxLba5FqviDWLFvJa/02M7phLjG5SVjQg8ZfPWrVOtPFOSejPLo0q8qzqLbQ/ob/AOCffwOu/wBn&#10;39lDwj8OdZMT6pDp/wBp1aaOARl7iZjK5OAMkFsZ9q9rUbRjFVrGNIolhjX7qgD8qtLnHIr6GnHl&#10;ikfRxvyq4UUUVYyORRnNfF//AAXk/Zrv/wBpf/gnV4v0XQPD8eoax4fkh1jS42YKQ0R+fB7DaxJ9&#10;lr7ScHOaxvGnhnSvGfhrUvCWuQedY6pYy2l5FnG+KRSjD8iayrR9pTlHyC3NofxneIPBeieBrCNf&#10;EetW19fKrP8AZ9MO4o/8QLkY2/5FfpB/wbzfGDxV8E/27vDumfEvWWXQ/iT4DtvDHhWFYysME3lz&#10;ajFCCR8xVYHU9TunGfvV8q/tUfsi+Ef2Yf29vFXwP+P8evf2DpmrXUtqmj2qCe8hOXt1UuQIkfIB&#10;lXeAvOM4FZPxH/aF8fzX3hv4/wDgPb4Q/wCFO/ELSofCGn2sb/ZdPCRSTRpOcliZGhCySYJ+bGCK&#10;+SwNR0MYoyez1KzSpKjOlGdTmbWllZJI/rRspA8XAxgU5Jdw2jtXm37L/wAffDP7SvwG8J/HfwkG&#10;jsfFGiQX3kuRut5HX97C3bcj7lOOCVyCRg122n63YXyfbNNv4bqAyNH50EgZdysVYZHcEEfUV9lz&#10;Rlaz3M4SU43RqPJ8vzmsfWr9IYWa2IZv4V3dTUuqXDvtSKcYJwTXMeN9fsfCWhXOt6rLcLHDH8z2&#10;1u0zp/tbFyxx7CpnL2cHJ9Cr8urI9WtLa7sGhv5oY5Lj/VxtIAXOOQAep+lfKfxP0j4a/Gbxgtp4&#10;XudcvLzwXqzNfQaHc+SBPwphmU43jad3pgV6doP7XXgnQtZs/DvxL8V6PdW91MU0nXbVwqu3ZJYm&#10;+aCT68H1rrdR+F3w61DxK3xW8N6Na/2ldQbJr+z/AOXhD03beHx2znFeFiq1PNKLp0Jq/VdSsLio&#10;82jR4d8SfgD4W1/w7eXM3hmPUp4bVmisZFXfKwGRHk8Ak8fU18meDf2ING+IFleeIvib+z5oHh++&#10;a6kEdrp9wtw0ar2kkXA3+oHA6da/Ry/0p57eSTTTCtxjCtcKWUfUDGe461xHxL1fT/AF9oWlf8Ij&#10;eajc+ItajsY47G3ysIILPPI2PlRVBJ9SQK/Nc4y7iLD1E6TtHd9T63C5lh4xbe/r+h+ffxI8A+C/&#10;gPe6D4fuPhzJIuual9ihns4VENqxBJeRv4FCqTk/SuN0tPHtj8Tx8Mvhl4auNf0u+mV7G60pt0No&#10;z8uXlGVAB56198fE3wT4P1fxdBoOrWl1Dc3Eki20bxgrIqJuZxgn5QOMnHzHHcVY0r/hFPB81vo2&#10;j6Vb2bLbny7XYqSSKOOlfinEnGWOrwlgsbDmUXpfr57aH1WBjTo2rQ1ckfGOofsFftcXt9eeI9J8&#10;b6JZ3eoXUW6GO9mlVLZfvRgP8qk9yveuFuP2df2n/h18Sbi4g0K21a3hs1a3/szURJcIpJ+8mehx&#10;xiv0jt76Jkci2XDdFX+uTXnniHwdo/h7xM/jLTdFa61AhY/L3FTHGeMg8gYHNfNf6wYipR5pwi42&#10;srLb9T2MHjZ07031Pze8V/tHa14I+16Dqvh3Uo1huJBdR3GkyQrFJ3BJUAnPfnOa7X9g3wvo+v8A&#10;xevvHGpWH/E6uvJupPtCNIBaMPlCseFOccCvav2/vA8Hjz4TXy2d5b2dwsW+PUo7Xc0T88cDnPQk&#10;5x6V5J+yJ8RfD9tpiW8WnCHU47VLa7uVQqHZFwSH7j0I/SvZeaYWtkk61BO9+WWt+2r20Z30YYqp&#10;FuSS7M+xfCH7Q1vZ6/deD/Eqwadrdv8A6nR49QjY3EOeJY1ODg9xjgiu8fxidTtlj1KyLKxz5kJZ&#10;WX3z/OvknVvBXw/+IPjSz8e/EPRmuLyx+SzuvOOxIwcjcVO4nPqBXsFp41ttMso72z1ENbqu2NTJ&#10;tVmPHQ+v4V8pUzKi4p0JNdGnt8jjll1p679z0Dxh8XNG8EapZWuo6PcP9qLRW626sy5Y8syr0Hcs&#10;a+LP+Cusq2/hzQfF2gXnl6o179luJlU4kiIJVSRx1B/A17f8V/EviTw54Du/Enh8x3GtTR/6H/aT&#10;lYbbPUnH8KjnHJPrXxL8WvF3xO/ax8NweBNEvVvZtL1aRp9Uji/d3Lp8u7aMiMZJwMk4Ga+i4Py3&#10;MM0zOFWCUoxeq62a6o7MBOjluIVZ6JbmX8EfjPqMul2dpq+j3CwRqWu5ZhtJbA4X1xzkehr0HQPj&#10;/BqvilvB3iu7t5FaNpLO2nAZhGkg25YqVIxycnPQdcV494h8JfHPwHZwjxX4HuEax+aHUrOza4Uj&#10;HOVHzKSO+DXN6J8dX1fxk2m+N1W3ZrTbax2Nq7zM+eQI2jU8nA69ulfbY/hKr7epJ0raPrqn5H19&#10;TNsrxFPnUl/kfZ/wy+JWoeCvHC3Wm+KrrULm8uln1W/dN2LdjiOL/dGDgfU19T+KjrPj3wZ/wjHh&#10;/S/tV3qybZ1aQKkKHhpGJ6YHP1r4h/Zq8OfED4u+JLOXwZJDp+lwKTql54gYRyZQgBY41bDFSccn&#10;gt+Ffb2n/EW6/Z48V+G/Att8GPFfihdZjY32s6XYmRbIADbvYgJ8x7FlwOa8bh/hKtjM8p+2vydd&#10;NND4TibOMBTjzUrXR7V8KPh/ovwz+Fmm+EvB9hZ6hFaqgLfIokf+OQkDBbPfrxX0N8C9Dkh0241e&#10;WPHnvhQfQV5p8JNH1Hx1Db3t94fuNLtz80lrOyM6+x2Ern6Ej3NfQei6dDptnHa28e1Y1AVV7V/X&#10;eXYWnhcPGMFZJH4vi8RKtUb7ltUAPWn0YHpRXonGFFFFABRRRQAUyRyDinN92opSSKAGSuoG4mvj&#10;7/gpx+2o/wAJdCX4B/C7VVbxb4hgxeTwyfNpto3BY4+67chc8gc+le1ftfftI+HP2Zvg9qfjnVNQ&#10;t11NreSPQbKZ8farradi4GTtBwWOOB9a/Amw/ar+L/hz4jeKPjD8f7J9Y8Ta1qvneclwskYiLchB&#10;1AAwAABgV8zn2b08LT9hGVpP77H1HDuT/Xq3tZ7R282fdX7Ovw1s9MsY729RBNOvmSMy87fX8T19&#10;69okOoeUtjoA2sOZLjjaB/dwe/vXB/DWUTfDvSNeNxDFPqFjHdunmLIqIwyqZ6Hj+fGa7jS9RlKJ&#10;FpsasVwJEHv3zXwmKzONCHsqZ9J9SnUrOVTdFDUfDerX19GktwJFKEyL68+3Wq2oaIltBJbaXaq0&#10;u/5l28D14rqUvIoHa53K0kny/u+w96ZFLp10ZIYA0Ey/ekVc4PrXi1MRKct9zsjorM8g1qw0y4+0&#10;abe6AqnblPMGBJ/tD8fXvXjHjnV3+Hzza54d1O50+aJS7yWtw0J45+9kZH8q+rL/AELXdRgltL77&#10;LcRt0ZWw2316cGvBfj98HbPUdJktp42aGPc0ce3ft/T9K4p1qlGXNrb8Tsoyp1Pdkjw3Sf26v2z/&#10;APhIIZ/Cvxp1CexhiEscNyquoh9NxHzfnXtH7PX/AAVa/bO+LnxEtfhVp3wx8P322bbf6oyyIttE&#10;Ortg/wCSa4P4Ifsz3njTV3sLhrmztYY9kl9LakKUP8C+rY/Kvrj4R/Cz4UfBPQh4W8D6GysxLSXU&#10;0gaa4Y92OMn+Qr6TLauJrWmpuKMcZTwMbwdNP5fiZnxo+K3xM8QagxOhGZY1ULH5h2k55wB2/Wor&#10;PxT408QaLDZAfYtsQDr354xjt+NegQeHvBdzaT6xrErWkcanzLi4mCLGfqa+I/2rv+Cio+E3jPVv&#10;hR8HvCEOoT2sLJeeJDch44gV52IvLEA9SRj0rTGYWMqntJS1fmdWAlGolRpQ1RN+05/wVjg/Y8+J&#10;9j8MvBXg218W3tnD52qSfb9scDn7qfKD8w6kds1jp/wcofEa2swsH7NlmJCuNx1ZueP92vjfwz4M&#10;h+IOtXHiVdKicXUzSXl1JGzO8jHJJ3DPeuk0z4NRw39xp114es5lZSqySWo2w56MTnNeXHNI4R8l&#10;NtfM9ypw3RxcVKvFNnunjr/g5f8A2jLayabQvgDosbKv3pLx2x+leK+IP+Djf9u34l6vHoWgQaFo&#10;nnMyhrezZnUfia1PEP7Aeg+LdPSTQdVOn6lP8kcLWrPbyttyCCMlB+fX8+Zh/wCCN3xF8Na/p/jX&#10;xF8RdEhVbhTcWtjFJIyI3cs20e3SvWw+Mw+KotVrv5s8erk2Fw2IiqcFvroZfjD9tb9t34twSL4v&#10;+OWseRMPmhspfKXH/Af8a4zwp8H/ABt8VPEIvb28urxY5lN3fX0rShOc/wARNfT+k/sl/Djw5bqm&#10;pa9qF0yx5kt47ZYwewAbJJ59q6HRPCPhzwxosnhywRrOESbj/wA9JG/2ia8Wp+6k3bQ97D4WnKXL&#10;CP4DPBGrw6NBa6JepFC1jGsULL8qr7jHeuy0Tw1Frev3XivzmVsfLuk+ab/PrXFWl34M1U7Ly9aO&#10;MI2JuFy6993tXp/wBWw8X6CuoaZFJcQzXBj3bw23HfPoa5ZVlrO3kelKlHC0/edj2L4T+P8AUJ/C&#10;lxo8mmmS58nFvuY7H6gDIrg9R/ZU8c6Tb654m0BrUa/qs29blbb5YlPYDGMjjmvavhl8Prfw8FmN&#10;ptXO5l3ZGfWvS9PNk0OWjH4r1rqwGExFaN2+U+TxmeUcLWkqMU9dT4Z0b9kv9ovxj40sdZ+J2vNc&#10;abpuoJLawfayqKijqEUYyTX3D8OdGXw7pFvYsSsaRjaoXaB7VNM9hbv5rQL22jFR6p4itXik0/T7&#10;9Y7ho8Kqkb0J4zj/ABr1/q9PBx9pWkrL5Hl4vOq2ZU1T5bLyPiL/AILC/wDBRdPhB4VvP2dfhPqc&#10;dx4h1a3aPULuGb5tNjYd/wDaI6V+OvgzwVp3ijxzp+m6zqk4j1C+WO4mRN7rublsdzX6C/t5/wDB&#10;LD9oDT/H2tfGq21S78aaPq073N7eQx/6Za5/heNeqgdGXt2r5p+E2i+CPhP8SdHvr2T7OtteqkzT&#10;R7mTJx0PufwrejmGFdO9OXyPey/D4Onh48rTe773P1M/YS/ZE8L+FNK0LxPp+rJENPs1jht44wrS&#10;/wC0/ufevv7wYvkWUduVwFUc18m/sU2ulvodu9hI+04LNtJRs8ggmvr3w/bKI1SJNzcfhXtYSMal&#10;LmT3PheIKlT641N6HS2N0qqpdxgY7Vr2c0cnMff+I1iw26IMyNyKv2tz/wAsoU711RUoyPmHG+xv&#10;QOqgL+VSNOg5C1Rhm8tQZpNzf3Vovb9PLw7bR1+WuhabkcrvZFfWJ12lgOPavLvG3j/wnoHiq20L&#10;XRI8lwu5PLjJ2jOMmux8Q+Ko7aFo7WPzNvr618++OdY07xh8TJJ70NDJp6rEu1uh618zxNjpYXCr&#10;2W7atc+hyXAe2qN1NrHuukaF4S1qFZrMQSruDKGwfm7Hnoa0bvwvo9rF9oljjUfQV5LpM+s2YX+z&#10;riPaFDeZG+D9K6rwf4t1DWhJb6nLu+znATPSvNyvMI4ipGFWNr9eh143LZUYucJXSOig0LTtQ3pa&#10;Rcr6riuT+I/wih1iwkli0tWuAh8p/u/NjjmugXxeuj6jvmiaRX42qcYo1jx/fXEDHTbRQrLhTuyR&#10;XTm0supxdKS/4By4PD4qUlOOx+cf7bHhX9srQvCF1P8AAz4e2Gp6paySC5s7m4LN5YHWIceY3fbk&#10;VxP/AATI/wCCj+t/FHwPrnwg/ad83T/F3hWZvOW7gMLSW5J2rsPOUIx7iv0S17R21SQXU8rHccv8&#10;vJNeG/HP9gr4L/HfWW8aa3A2jeIY4GitvEWiwrHcjjjzCBiVR6MD0r5XC4ijHDzoVEk76Pr8+59R&#10;KnGUU5I878W+IfhX8Xp77T/DOu2dxd28InaGZSu5XyF6gdweh4Ir5r8XrffCXxNcWFxuksXLpNaw&#10;YxIoGAR2znn6V4b+1z+yJ/wUL/Z++OMOgXmqeI/E8OuS/Z/C2veGY3Md7HklY2RABFIOpRuB1BI5&#10;r3j9jn/gk1+2Nr0K+Mf24/2grq3spJD9n8HWLrNdJGQCpnuPuo44yqbu/wA3at6uTU6FF4h1oxtr&#10;6+h6GEzmll9SMY8zv6XR458ZfCkGl3MeuRx77e4QXFrKY/vKecfUVhfs5eFJfjB8aLHwtG0P2O2b&#10;7RextLj90vPA719Lf8FEPh/8PfhrpukeGfCUH2WztbI21vE0mQcc7/VmJzk9a+cv+Cfth4etv2ut&#10;Ls/F7yRrcQ3CabLDd4V5cfKh45/3a9LK60cdBSjqkfo1bOPrORvER0lb5+p9r6x4a8R+EHtNQ0/U&#10;JBBG6iS1j+5JGP4cdKbffFXxbaXV1qeiaZujjw1ratIQDgZwRkV65rfgpr+zWzClRHwuOcD1rz7x&#10;b8O7qyLTJlVj5DAd68/NoYijWdRLc+HwGZUcQ1CpZnMJ+1DY65pxtJtFki1GFiWhjjMG2RupGeGx&#10;+tcz4c1PxRqNsNc+IniCe81D5mjfnJjBO0exwQKhk8RLYa8+n+IbS2jKyAxu6g5HsfWtLVhFqVu8&#10;dqJPJkXaGU/c/EV4eJzBypuJ9Jh8LRpyvTVvMuaB4sktLlYpIroRsu7/AEddzPjIwOwOOPY1oeHN&#10;S12/0a5v/E+mx2bTTD7Paq2JAinIOe5Ncfq3xbl+HGhS6hrmlm4+zQLj7LHuZyThR274zV7/AITz&#10;UvFOmWOvRaf9nkurVXkhuVw0YPzbW6814cq1aMP16nRLDqTvY7o/E7wz4HsI7jT7n7MqfJEE3HJ6&#10;nPv715X+0r+0bL4t8Dz+FNEmlb7arRX7pJtYoRg7SO9UtW1Swu1utOubna0isWkjkB8rjoBkHv1A&#10;rxLxvoHxwHiie08BWNlPYgBFeacZBJ5OO34125dWjKtepO1trvQKeBw8XzWudr+wJ/wTK/Yy8Rar&#10;/wAJd8XPGeo679omDQafL+5hgbdn94VJZh9cV+t/w78SfALwNo9n4b8PeItNgt7G3SC3htV+WFAM&#10;AcDpivzH+EsVr4b8LWuk6tcWtndKwa+aC4C7n/rXu2j+M/BVzYf2autWsszRjzFScZIxX1NPjnF4&#10;GLjyqfnt+R8bnXCNHGVudNpdux95al8aPhdoFn5p16G6ZV+WK0+YmvN7v9raDxnr8fg/4U/DzUtS&#10;1e8vI7ay+0AJECTy7HqFUcn6V8peIvjBYeGtOkaxfzI448NsOQuPevtb/gmP8J7nV/Ay/H/xZ4em&#10;tLjV1I0e2u4Nrx2//PTH+31HtivayfiLOuJswjRpRUYbyfZHyeZZHl/D+BdeqnJ7K+mv6n074A8P&#10;XHhzwraadftG10sSm8kiXarS4+Y49K6C3AA4psMQ25xUiJtOa/YqdP2dNRPzWUuaTbHUUUVoSFBO&#10;Bmig9KAI3QuOtfjh/wAFnfgvpmi/tMalp3iHQoh4f8aWC3sc/l7cXSghnVv7+4Zx3zX7JBflwa+P&#10;v+Cv3wU0r4i/s/R+O7vT5JZPDN15zPFHlo42+Xf64U4J9s1dPllKzMcRf2d10Pxm/ZP/AGl/Ev7M&#10;nj+H4V+NrthoN9OG0u8XhEyeJBntn7w7EV9S/HT4O3Xi/wCHHib4hfCTxLJHfLppuruzW4LW453v&#10;IOcYfJ+UA5Psa+Zf2gPgdFeeCrMahutoDM7W98nzC3mbBR+SPkbv2xzmug/YL/ayl8P6t/wz78c7&#10;m1TTXV7Vbq4PmKP+mLEE/K38LcjkVhjcv+sU/Zy+LozGjVjKSvtfY7/9hHw8mnfCDxLbfHPxdrHg&#10;rwjr3izTo9Gvo9WXSVW6Zis0Makj92QqksoHLfjUX/BUv9hz9nbQtPk1/wACeO9cuE0Cya4k1jxB&#10;4il1KC3uASWQLI5ycbAQoOQfavSta/ZL/Zq+IOjah4m/aV8d2cOkw6xcXnhi31qaRLe3jCxFYSAw&#10;VSMFQ+cnf2rxD9q3wl+xb8VPhu3w3+C3xJ1rw7rWv2rrNpdtrU0lrauuVad43ZyqZIcjOSuD6gef&#10;kGVXrS+sLRdmdGZVqfJGWHVtt1dv7j4O8FeHfDGr/D1filo/jeWC0tWkOqahpyLDdSAA/um5wUDY&#10;7Z7+le+fsxfDvwp+1H42kXxz8R76C5uNP22JYLi0jt0BWQ5ZQSAWYtyQSRivnvUNH0/9nWeX4LeN&#10;vEGl61ff2hb/AGAaHM9vY6ghIXJeaNHBPViFwOOcivtr4LfsSfA/WPiDFFefFt7Lw7/YcdpbSPqE&#10;W6K8baivG2VMq7Ac/L33Gu7NsHltStGFTR9FudeX0cVWozqJKSXXRW/zPCr/APaa1jwx491Hw/4A&#10;/aCvLmfTLhYl1DWrVSiNHkKzNKC21l4AzXu/7PnwX8Wftr/D7Uvif8Ivirq3hfUrSSaLVPFWpbbf&#10;Tw/YK/DSuxzgLnAwK81/a/8A+CXfg/8AY1+JI+KOonUPHHh3Umjki3W/mLJKpztynDqR2ANfaP8A&#10;wSv/AGafGn7W/wACrr4zW3xb1rwnb+F714/C/hM6HB/ZkbqCRuV/nwDwfu1x18rpYfBuvgpWmn6M&#10;5qP+8eyqNqHlszzj9l/9i7SP2TfFOraN8e/hzqfjbR/FdiJdQ8SWc00b31wfn2CPIeRc9ScfjVm3&#10;0P8A4J1tcal4r8A+P5fD+uW8DwW/h37LPCIPn5RQQQWz379q7vxR/wAFRfhLoel3GhftJeJdNsvG&#10;/hPULqKC0s4yPPljO1FiXG13Y44yAAe9eb/sYftx6T8JZNb8R/H1vBOoaf4m1I3Z0m8it/7Stld8&#10;jI/jUL/CenbFeaq1anTUar3V33+8zxU62Icqd7RWyPmv9oPxp8FdG8cN4V8NWfizUtYv7dTdaha6&#10;YJmi3fMpBkHQr3xxWd4J+Amo+LtYk1u18aahYaNYqb3xVqmvWwguLCxRMs4BJVycbAFx8zDIr2Hx&#10;pq6+L/2iPFNj8HPh5p+2bUJpZ9a1CQ/ZNPtT905xtUKOmT9OeK8U+J37ZWsa18Rl+BPwS0lr7wnH&#10;m28WeIJdLMg1iZecJFg/uw6hVJ4y2eg54a7Va6h70l/Wp5NHDSlLlgn5ntv7F/7QX7PmueDvEuu+&#10;O/h1cafcTapc6T8LNPurWSOODTYbVZZLqTABC/I+9+hMu3ksa/SD4e/Bbw18KvBh8JW2li4vprVb&#10;/T9e8NwldiNHiNzOzFnK7sjdnAPbNfnf8J/2t/A3w3+Adp4B+PnwYsdS1KSYFr60ujC1p8uULBAT&#10;tUEArjqOK+2/2YPi98ONG+DUfxFuvidb6j4auoxaamLqGaOW2OBstoY2AZlJPJPLDGO4GccS6MVS&#10;asvI+1ynAxjFQUlzPov1PzSf9kb9sb4t/tC+Nv8AhNr7xt8Rtf0HWrlNAuP7XmaOC05cFpGIVFII&#10;UhDnIIr1L9n7/gnrYNomveEf20NTt764vLWC48Mw6LI32S1wTujbZj5lPBJwSe5r7qfwxp3wXm1a&#10;8+CHgLXI7PUi1zDHY2i72aYg+VFGAdp7ndg81y+gfsV6unw/1S0+O3xVtvCvh/UJhcC41tIV1CEF&#10;t+3fu4IJ4+Y49K2pxrV6iceur7Kx52b01Gt7ODb8+h5L8PPhF8T/AIU6NZ+HvCH2o+HoYS8d3o8M&#10;W6DZ1Vw2Tux3B+tetfCP4MfH/wAW6Jea98NINckvtbZks9c1u1jhfR1HInSVhuy2eAMgAe9WbL9q&#10;n9mr9lyWfR/gD4f1v4iasy+TqPiDX9QaC0iGMZXzcFx/uqqn+8a8H/aL/wCCl/x48WeboOmeMWML&#10;SGKPS9Dt2gtxu4EW9cmU9sdPrmvVlh6Mpe9K/p/mcdPLeZXfzO58Xfsp/s//AAA8b2vxk/a9/aob&#10;V/FtrCqJ4d8C8+Yq/KFk2k7Sc85xz7UeM/8AgqHD8OjJ4V/Z/wDB1j4XhvkQSa9rUIuLtAAATx8o&#10;x6HjOa+UvBfw2+IHxV8U32n/ABN8bQ6DqMM0aw2F75u+QuRtjKLGdpYkYLEDAJ5wRXe65/wT1+L2&#10;oxXmp/Ej4x+F/APhdYtt5qVwxdo/mLOUknVCckdQABzjPSt6NO0eWjGy/rqaWwuFlZay8jgviV8X&#10;vjh+1h8Xl0ST4gXXibUbqZTb/wBrakscMa+qqxAVMc8AcDvXdeCf2A7PRNZnsvjZ4t1bUJ41WRdJ&#10;8JoJYpCxyVNznYg9/Q15Jr3xm/YQ/ZJvGsfgsmqfFbxUr/6ZrWoFrfTiRxuVyN8vOOAoXH8VeZeP&#10;/wBsD9pP9oCNtB1TxfNo2kyJtOk6HGbSDbnO07eZOD3Jro9nGPxscqlao9NEfVHxn+Jn7GvwSsZv&#10;CniO+sLGexvkmt9H8HzG61OVQOI7i4BKDnqQc+tfPHxP/wCCl3xM1aK60T9nXwvb+EbGRmEmpSSf&#10;ab6RcY5lf7p57V4tqvhG+uIFsSgXOS/zEt/9fPrT4T4M8Lxrpd9dL53k+Z9nSEyTN9FAJzn2+tEW&#10;ov3NAVNR16ml8Dvhf44/ah/aA8L+D/EusX+rX3iTXoLW5kuJmmmYNIAx3N7bvpiv60fhh4M0v4de&#10;ANG8B6JFttNG0uCyt19EjjVB+OBX4Wf8G4n7Ml/8Zf2sL34/a34ejtdD8C2W+2W6kV5pL2XITKrk&#10;RkLlupPHav3stiCpArop3tqImooHAxmitACiiigAooooAKKKKACiiigAooooAKKKKACiiigAoooo&#10;AKKKKACiiigAooooAKKKKACiiigAooooAKhuXKDOamrK8Ya9ZeGfDt74j1BsQ2NrJcSnI+6ilj/K&#10;h7AfFH/BSD9ovQU+I83wS8S2qtotvoW66kE5jLyTEBwW6BRGV98k1+c/j340/DjwP40vPBvjD+2L&#10;+zihjjsPEUNnKwuoizSJK06BQs4+VWYYDEBhtJKL2n7RP7WvxBXXvEPxAvNBbxH/AGtrc01tpuoW&#10;6M0MZJIjjKEtnHTBGRXhOreJvFN0dd+Pb/Ai+VfJVvssGuSWtlAyR5IaHAMsiq3zKgyTg5rxcZiu&#10;WF7pLbU8+pLFS0it/K5TXx344+IuuT2nw28SeIrrTlt/L1K71fRnSx+zqD8tzvBjfBJ+dfmOflCd&#10;/O/2h9d8Z/FvwJ4e0iDwxomn+Hnuvn1yzb59QkQmNQm8+YI+uFOen3jXdX3xg/a68SeDrzTvCXhb&#10;RtLs/EYjSHTV3M0MUcTEu55JLLk4J4AGa8v1z9j74z3dvpuneNPic1jHazC4a0hw0cfJbKE8j6V5&#10;9LDY51P3ukFqvM2w+B5ad56+p13h79ob4DfCRfDfhLw7DrV7qpd7fWri8sXjWFcY2xAgjaD3Ofwq&#10;l+1v4N8VftJ/C+z074S+MJLe2WU+ZayL+7kwc5ABxuz35NbuteCfCfhTw5FPJYahqF1HHuuJCq/M&#10;TzkueRmuTu/2ptG8BQr4Z0j4Vx3Fw2PJtW1J2mc57IgOBn3FEsRCPuK8pX3O2OOo0Xy1ItJfieUa&#10;v+zf40j8ETw+L9WNzr9nHGkTN832jj7jk+3fnFeaaT8Svj/+zj43/wCEPtdWuLG7hbc2l32ZISp5&#10;GOQRn2Ir6muviN8VbLw/LJ4p8LWOm65rUhk0bTbOHzbyNMcSOzE+WAPQAmuN179i3xHpvw+/4Tf4&#10;keH9Ra/1uQ3FjrF9J813J13qfvBeeAeo+laRrSjFqvFOL6PW9/I3o1Vial6Stbqcn4l/4KAeKNd0&#10;Kbw7L46vvB2uMMS3Ulmb63boRggh48+pD49PW18DNR8J/EJ77UPF/wAUdIvtSuHGy5jvvLkn43Fi&#10;sqblO7IAAA+nBry3xf8AsZ/FDxb4ourXwpZXGqXMOlzXtwsa/OkMKozvjvgSp9eleE3Vn9ijcpd7&#10;pPM2k/dZWHUeoIrhlw7w/iqU40qapyercbJnuUc+zfCySc3JeZ/Rt+yB8cfDWm/s+6L8NNA8RWmn&#10;3MehpHE1vKGxICd24n1OT/wKvdPhD+0tofjHT7jQ31WG4urNjEsafLu28HOT1yK/l18PfGD4z/Dn&#10;yW8O/EbVrIth1Vb5mXb9Ca9K+H3/AAUj/a18Aag2p6B8QFkmx80s1uu5/wDeI61+cYnwj5ZTlh8T&#10;e/SS7npR4roz0q07eh/Sd8K/jh8O9f17VtGtE+y3lrcGOa1ZYwXx1cbTlh71t6v4o8P3hknlvGli&#10;ZvlEkakL9OOa/nU8Nf8ABY39q7w54lj8XtZ6NLfRwNF54gMZZT1zjrXbP/wcCftZXOlSaLqPhjRv&#10;LkjKbo9ytyOTmvnsZ4R8SV4ezpVIKPqzsp8T5bGXMlK5+4WvfFTRrWRLDw5r8ES28hNzb27jaR74&#10;6fTNfn//AMFQv26fAPgw6boHhq3t21rxF4isxdNt/eXKQSL1IGTgAKM8V8T6B/wWY+JGm6C2ir4A&#10;htxLu8y8huWkmZieWLPyTXiPi34j/Cn4y/FG1+K/xT+Jfiie+hvI5pLe4tU8tVVgfKXYcqp6cetd&#10;PCXgnjsNnXt8yqJ01rZPV9rmuO4xw8cLy4dPm7s/c39jz9sz4beL/CanSdV5t3IvYZZm8yC46sGU&#10;nIHPA6enBFe/t+0H4Tu9PW4h1YAv0WTAxz+Ffzn+Bvif4O+GvxBv/iL4U/ae1u3uNTlV7q1j00vH&#10;KoOQpVifujgc8CvVPEP/AAU68UPYmw8OtqGsN08+aPyFJ9eOa7M08Gcww+OksHUj7KWurs15eZjS&#10;4mweIoqVZNT62V7+h+vnx7/bd8DfCzw/cReHp1utRdGMNrC+FLdySOnuTX5P/tv/APBS7xP46uJ9&#10;M8I6+z6g0hS4uYuYbZe4j9W9+lfP3xQ/ai+KfxMkFhrOsNbq3/LrppIZ/Zm6muE/4QTxPrpVU09l&#10;38qu35iK+74b4IyXhlRqztOqvtNaL0R4OOzLFZh7sE1H8/U5rUvEHizxbqU119pmmlkYtNdTOSzH&#10;1LGvT/2NP2bvFHx/+JcPg/S70wXWoIxmvnUYsNPT/j4uck/ex8qjuTTZfhBrWkeGvMksGiGV27hw&#10;QRX21/wS5+FWmeDPgz40+NOraasc18YdHhuuT5NrGDLOAegJxz9a+wrYz9xKd9Fc+azSlLC0OZ9v&#10;6Ruftaaf4V8Bfs8/8M5/A2KxtobW2ttLt/KYedJHIPMmLc5VzhQW4zuPauo+Ffw1svEHwN8AO+nJ&#10;Z3llplzYSR8cyJOxI+XqMH9a8U8XeCDqHjhvie7SK2oSRySRbjwDkp077WC/hX0Z+zb4o0XU/Cq/&#10;D+a7b+0tLvpru1thzIYZFXcfbDqeteBSpzlTU6jvzanVk+BjGnTxD3e/ox+l/Dbwt4d1u/vtB06O&#10;3fWYc3TQIw3zL/EFBKgnvwOnOa86+MXha9M+l6lPa3CwQ6tAzsJOcbgDwecZOfavoq4sLmGeGK1V&#10;o5tzROqqAAFPUVjeK/g2fGPh2+urvczm3Z1maTn04Hr/ACr1acYQp2Wx6uJoxrU3GKte58t/tCa3&#10;oV58Q7HwHpHildN8faTp/wDxKNQuo18vUFdjuspmf5HjkTG1WyN2QfvDH31/wbJfsraW/wAUPiF+&#10;2DP4Gm8P3C2q+HotJk3GOCdmEtz5RYlvL4i2q2SvK5bG4/JuvfsVaF480ubUPiDcSanqUy+VBdzY&#10;EluoHy4ZQeFGOvpX7ff8EsP2b7/9l/8AYq8IfD7xDqVxqGsTWf27WNQvOZ55pfmzIerELtXJ5wBW&#10;+V05Rlq9D5ynllTARSnK/Y+irddpIUVNUcI5yBUle+aBRRRQANjHzVHJGrMcipOvUUhXOaVtbgfl&#10;B/wcgfsb+Hj4b039vnSvC9xezeFbP7J4ogt4/M86Lcv2WQrxgB2IZs4wkYPGc/hz4T8b6V4l/ZM+&#10;IHgi0059R8V+IviPpurJpH2RpUhtIFb7zDG4u7+WFAzgHPXn+wL4nfDrwl8VvBGr/Dbx3osOpaNr&#10;2ny2WpWU6hlmhkXaw574PB7EA9a/mI/bf/4J+/Gb/glz+0X428BW06Q+FtaZZPB/iu6/11zYli5h&#10;hUceaCQr4xyg7E5+azTDvCyliKe7a9NDixsaMKMq7fvq1r/kfVP/AARV/wCC1Hj7w7+0jrv7Nn7a&#10;WsaTaad4surd9Ik0mzis7Hw9fkCIWaoh2pHIuwHk7XXknccfuH4fs9EttMGn6VZwwwMWkCW6hULM&#10;dxbj1OTn3r+S79i34SeHvjD8c0+H10TdanJbT63qDI+42cdqwdEd/wC+x+Y+h2j2H60f8ELf+C5e&#10;gfGfUF/Yv/aZ8UR2nizT5pYfBWuX8oUa3YrIyRIzH/lsqrt9Wxnk5r08prSnHlqbrYwwNbmglLc/&#10;Wi5tXgGxl+XdncuAa4v4n+KNe0tdml+AL7VYwufMtZoRz6Ydga76C4t9Rg2tj7uVwe1Z13YGGVkk&#10;T5W4z616NSPtIOO3oely9j4S/aP/ALK8fao1n4q/Zj8QWMch+bWLXyjMjf3sRlwQPdSfpXnnw88U&#10;/tL/ALP2pef8I/ifZat4fVgZNB8Uxy25VP7o3DhvcED2Ffojqvg7S719z2m72NY138D/AAZrUuNT&#10;0CKZXX7iIBn68V8rW4bnLEOtTqOMujX/AADhlgeafMnqeAeFP2zNL16DzfH/AIB1Dw3cpH++uIZ4&#10;ru0lbPJQxksPxHTvXXeEf2l/hD401T+wtD8d2M95kD7MzFZMk46MB3rvrv8AZq+C1jpNxqGofD/R&#10;47e3iaS4X+zUkfaBk9s9PSuR+FGofsneLdduPCvwd0Gzhvre3Ms1xZ6C0G0A4O5yigtn+HOa9KlR&#10;zKnaFWpGV+ltWdVP2kLRm7nI/GTU/wC0PHceippzRNbaSZ1v2hHltucZjD8EN8uSOmK43xR4r03z&#10;4bpU8wquxpOGAH88H0rvv2pfAHxGt/CN1L8N47O61KGMyWUV2zBGPQq23kZHpXxb4n+I/i/XtCuP&#10;B+pajH4J8XG4ZWiuFFwG28l0BwGU9h2Nfyx4scK5jTz2eJpxtTnbWz0+SufqnDdajicPGDeq6dT2&#10;3Wvi1b6LYzakI5GWL70at+XPT9KE+JL6npEd3dQrb+co3I0uWIPbPH6cV4bZ+IfG9rDa6JrGofbV&#10;EC/atUSNYcuD988459KyviB+0dFBqEfgbQvh/da3ddXYHZCoHcHq/wCA5r8qweT5piJOhTTb8uv3&#10;n131elpJL18j1b45eJ/DNh4DvrvxPPCtvDbtI4mUbfLwc5/Cvy28BftqeCvhf4+v7O/S6/4R271a&#10;V7OS1hklFmpPRuB8h6jGcelfTXhXS/j9+3d4tvvDPinwrd6F4Z02YLJDJbsn2khvukkDcPbpX0PY&#10;/wDBNzwnN4a+x6n4ZtZII4cMjWyngD6da/euBPDeFPKa88z2mtuyXX1PNzLOJZXWjh6bUpbvrueX&#10;/C344eBvHGh22oeE/FEN9b3UJKzwssix8fxDt9GFdfp/xN0fQopBrd/bf2fCyfZY1h3F+epGAAc9&#10;Ao49a8y1v/gnB4Oi1h7zwvDdaGqsdzWd00XA7/L0r2z9mn/gnJ8I/FUYk8R+JvEOr+T/AAN4gmeF&#10;ueQQrYr84wvDnDubcQPAYDEOUm2ldPp5rb7j1cVjY4fArEVtnul/kcLZfFLXf2lDq3wg0LwvcXVx&#10;9oe2F1YtIkYj7EuV/dnsfvDHT0r6O/ZN/Ys8L/Az4WWPh7xXa6XJqa75L6azg2puYk4G7liOhY8t&#10;1Ir2r4Zfs5fCz4PaA2neCvDlvpsKRlpHjX5h7ljyTUvg7wVd6tcXWl38N6ul2t1+7u9SdJTqcZGS&#10;AMDagz/9av3PJeEc04WjbB01Kc1q76R6aHwGZZ7h8ZFwu4xX4nh37Sf7NXizU9QtfG3hr4r3uj+F&#10;rGBV1Tw3oWmwi61Alx92YxvIp5AwhU4/iHWvnH4p/wDBNr4A/tD+MLq8+GvxuXUfiJZ6XFNZ6Fq2&#10;qmaSyYEBvtAO4rtPIXgk8Nur9JPE3wj8E+On0+PU9CuLk6Zdpc6f9lupYwkq/dPyMNwH905B7g1y&#10;Wh/spfAj9nbxZdfEq08Epo+q+ONZhsLrU44nmuLiaVsKuediknJPHueBXux4XznEYr2mLqe61rZv&#10;Q8Otm9OOH5IHz1+xn8P/AAD4u0H/AIU78YPhF4ivtc+H+rhINc8Z2NukeoXeCWksliI3wjGRuXgE&#10;da+nvhhfa74y+NGs/DK98BSW2m6LY280OpiYmO4dycxEbAFwOeGbj0rqfh94A8ATalrvgvTNLkS1&#10;0O0WwvtRvknW9Mj/ADFVuJOZE2nqrE5xXT/Dn4P6t4a8by+LdF8cXlxpw0WKz0nQppD5MeOsrk8s&#10;x45PNfXYHKqOBjBUY9dXb8zw62MqVvQ9E8JeFLfToVCjaq4wsbEAe3HWumiG1sAVX0yC4S1jFwFE&#10;mweYF6Bsc49quV9LLVmDdwooooEFFFFABRkZxRUMpJPBoAkLLj71YPxB8deHPhv4Q1Lxz4v1m3sN&#10;L0q0e5vru4cKkUajJJNas0hXj+6K+ZP20fHmgfErQb/4J3FmuoaTdRmLWoJYBJHOp/5ZnI4/DmvL&#10;zXMsPleHdWq/Rd2d2X4GpjsQoRWnX0Pxs/4KHf8ABRjxD+25+1B/wk/h/WWt/DOizPaeG7MTlY/J&#10;zgysMkb3PJPp6VQ+G/7MPg74v6UvxD+LPx50XR9FL5jgj1JFb5TghmcjHI6AV9Raz/wR+/ZR1K//&#10;ALb0PwrqFiu4kpY61IijPYK+48emcV4r8Z/+CE3wq+IGorqC/EHxJZyQxeVDBC6tGwyTlsDrz1r8&#10;gxGYYXM8R7StUcE+tr/I/YKsMLRwkKeFhZxS/wCHPYPg/wDGn4f3vhJfh38HPiDpviq38Mutn9rs&#10;k+SPPKxbxgMwHcHo1fT3gjZFpH9tXS7DJGreTHJlVO3jtk4/zivkv9nD9kLRv2Y/h/8A8Kx8N+D7&#10;iOHT7xrhb9ZvM+1TMBud+nPAHTAA9s16r4W8VePtG1ttJtrz92sAE0jMdhkyBtAPJ9/pXjYvFU6F&#10;a1O8o92V9XliKau7S6nqt5fXck2dN1Dain94yqFPPYcfr3/WrUCS3iKqS52j5ty7h9exyfrXG2+r&#10;eJ/Euuxm+2WsFrtDSR/KsvPcCuxk13SYJJLm4fc2Am7kBfyrn/tChJ9jGphZU42Q+e5+wQx2vl5d&#10;/usv16HFc34ujsLd2fVRKymMiVIsbj7jNXLjVreS7S0hujMxfesip0o8a6jY3+nNPcGMMi/vAygZ&#10;/Ouyn7Our3v2OF3p1FfqeT6x8b1+HmspBpfh37RpqxAbbm5KSZHfI4/DFeZ/tDf8FN9X8B+Dr7xh&#10;4Q0rT9L+wrtjvdSjNyBJ0CrGpTdk9Oap/tJfFP4R+BrC+8T+OvFdrp1raqxDNON0gA+6ozyT6Cvy&#10;9+LP7SEX7R37RWl3LRTWvg2z1iBbDS2bCvGHGZZAOC7foOK+myvCVvZ3l8O//DG0lTqVFHqfYEX7&#10;Tn7Unx3FlrvxI8cXEk1wzXi6ZNuhtLSM8Inkq23djDHOeTipLbwTp2lX39jarMLi81KXzby9WIs4&#10;Y9M9lz6eldI3gqW61iLULS4e3a3lR7aOPAVlx39RXdW3w4TxFLDeXTeSrTrLqkinBGD8uCOwrysZ&#10;jYybjtc+qwGDp4eKbXQh8E/Cb+wvCxjsNIjaNslmZcF/U5xwa6Cf4XaVHpsOoxWUcdx1+Zvvezfp&#10;+VdNrFtPpFoi22pGGGC380NIwPnAdAV/rXEy+OftPi+8niv2mhtdnmWqyEDGcE/XOT9DXztXC1va&#10;c0T1qeI9odV4N1Wfw/ocmpeIVj1KPS42lNvbxAYRcfMASf55wp6UWXibwn8RDqHiGNbnRrN0xIv7&#10;xhKrkFQqsemeemadps17d3sOm23iCcNN5iX1k9qpUxsMKAeoI5rTvdH0rw94Zm8MFYbdrm6WRvMX&#10;96qdAfp2r2cHOVKOt/M8mtFVKvn0OY8Wq0CwweHj+7LACWNTywHJ46VyPi3wtfeILSQfaG875f4T&#10;n8Pf8TXtkOgX1r4VbTNMghm2QP5DRgdccEf/AF65n4OfCvxqdXibxTayfvG3uWGVBB4NZ1qlStK6&#10;6Ho4WtRo03KXQ8j1r4K+Jb3whJdwaI0zTMI5I7TIf0yAB19T0r6M/ZE+Bk/w18LWlhJOzNGN22Ry&#10;zc84Oe9er6V8ONHhslhtECKOdy8Z9a39H0my0BVlaH5Tx/8AXrqw2ErVbRa0vc+XzfiCNSm4Q3eh&#10;e07Umhg2zoqtnGUXrVHx38U/CXgDwvdeK/FOs29hY6dAZbq8uGCogHPf6fXPY1R8a+LdI8OaZceJ&#10;dV1qKxsbG3aa6uZsbI4lGSxr8Wv2zv2+/it+1H4s1PQLzxF9n8F22rM+l6PaqFWRUJVXkPVyRlsH&#10;jJr6qC9nTsj5LD4X65WvJ2X9aH09+1D/AMFovFHi+G+8GfszaI2n2t1atGfFV8zLPAxYjdDHjAO3&#10;HzH16V5b+wR+2X438JfHiW+8f+N9S1m11PYmoX+qXjSM0mcKwyeBya+P73xbFFYNaxy7N2fM+bov&#10;FYVt8bvDnhCC4aDWI1mblljky5x0AxXn47Ka2cYeVBLfr27H21OWV5bg1eyv95/UN8KPFHhrx74X&#10;ju7fyJjJCDgMMOCPxr5t/bW/4JFfs8ftoWl/qPhu0uPAvjeHmHWtOhCw3En8Pmx/dkHuNp96/P3/&#10;AIJZf8FqdB0a1h+F3xq182c1vIqabfXMg2yJ2Vj6/Wv1z+E/7Xfw3+IWlwz2+vWV1HIoKMkobP0I&#10;Nfnv1zMuG8XHCZlFxlHafSS6anzdahKrevhXzR/L7j5P/ZL8N/tOfsiTR/Bv9p3TprqbT28vTfFF&#10;ku631O2HCn/pm4HUHk190/DT4i6TrdlHNa3a+WyDbhx+tamoy+A/id4dbSNRgttQt5E2tFIQWH0r&#10;x3xb8JPG3wrDax8MZmurGFsizlxuiH9a+0y3OqnNzxalF9V0+Rz1Y0cyShXXLPa72Z9GWuuwXK4X&#10;YF/iY96vQajEx4uML/dHevmrw58a78Otrq1xGs2Ru+bA59BXo/hvx9bT2f265v1Eaj5pGYYr6ylj&#10;oVUnc8evkdSiemtq84n225XytpDZB3E1BfXV5dtteX5R/DXmPiD42XqRbvCcCSRx8vPIud2PQVyu&#10;veM/FXiR47m51y4jWTlobeXYAPwFdUanPtqaYfIcVJc3LY9R8Y6pFo2kXGpysvlW8LSSDcOwr5K8&#10;K+OtQ1jxRd+NLiSTy726Z/LZSrKueB6dPY12es+BbvxEZok1jUljZSJoxeyOWX8TWd/wium+AorZ&#10;bS1kurWT/WRt/rVxXyvEWX4jMOVR0UdfmfT5ZgVg6coyV5M6yw+Mnh2TRbuWBonmtF+ZVmHHvx/I&#10;8V0P7P8A40t/GkV7fWEg+WTY6ls44rwT4ta1oCeGdUn8BeHLyPUZlCsIrf7o7liOtbv/AATw1aXT&#10;NH1DRLy4aR/O3sZPvH1614eVxrYfMoQq7G+YZfGWV1KqVmnse8+LNQa21eGDM7ySZ8vyzwD7mq1t&#10;ca7c3iw31jJCq/Ms6TblJ9NuR/KuP+K/7QGmeBvH8fhy7sZGXZvkmxlQD2q/4X+MFhrMu6Ka1mjb&#10;mNo5Og9x61zZtmWW1MwlTlPVOzRy4TC4inhVLl3R3UthqE8fktPuVl5B6j8Kzjp0tgmyRdzKpK7B&#10;twfTqaqJr9k2pDV49Um3SRhPL8z92B7D1960rnU7LUbdh5qE9mVq8epGPM/Zm0XKOkiq1y62zeYq&#10;7hyu5c7Djrj+orz/AMbQeOdI0uC91rxfZ7VvhcXEtjYMiyxKP9UNzkrlsEk5+XI/2q7ie9trUeZI&#10;GQrxub+IVxvjTxDoeuaZdeGtVUi1uo2RuzK2DgrjoQeeK4sZzYrDeydTl7a7AsPHm5ox9bH5V/8A&#10;BZf4tz/E3VPDvws+BjahqXjq61JP7I0/SFMk3mZwxAUH368V9Cf8Ez/+CU/xP8A6Povxu/bG1K3u&#10;/GFttudL0WxXyksDg/8AHwy8Sy/7uFHfJr6G/Yj/AOCcvwn+B2r3Xx01W9bxZ481ppDeeLL9Dut4&#10;y+RBbxkkQKBgHHLc5ODivq2002A7bUR/e+9nv7V+t8P4HD5dk9PDR97q5eb7eR8zmWcYqWKlGnNx&#10;ila3f1R5tafDqe8Pn3dksfXcsTbh+eBn8q5j4lfDEzWvlwDYnlkNxya+ibTw/GkLPHHg5/KsfxF4&#10;ZW6hYSRB2H+zXbjstp1qbTPLwuYypVU7n5t/F/4B3B1GbVbi2klZJMxlVxt968k1nxB4/wBI8Qy+&#10;G0lk8hQPJG3LFf8Aaxzx7dq/TPxx8KNN1FWuLm1wzLgivlH9q34Ow+DrZfFem77e4Vv9csYIH+96&#10;+lfB5lkc6cW0rn6VkPEMaklRn1PIbHXdJntVm1iHf5eInYocFs9R+NXtL1nSW860iTnGTv478fpj&#10;8q8Z174q+LYfEp02a0js4XmVbnbDkvk/eU9j/wDWrvfgZp/iL45eBdM+KHhzxFpMOnqZrfVNOkm3&#10;TrcxsUZSy8KwIGVPPP0rwY8PZhWjelG/ofXYjG4XDW9pJK5dvdGih1q41aG7SP5Asf7sEnnOeeOo&#10;FYPiDUPEOk7hZaWZtQvpCsUkOTt9yegrroPA3xAtY5bi91HR5Ef/AI94oyGZeemD371esLCOGBG1&#10;i+jkuAu1vJXgkfSvJrYPFYZrnjr6HRSxVGcfdkmeF+OPg98avFmqC7h8uOPapkiW8I59x/hU3hL4&#10;H/FHSNVRdW1e3tIUIk8xLo7hz0xnmvVItEttF1m+1+Ke71Ca6T/VzSkpCv8Asip9D8LeO/irrVj4&#10;c+H1pFcajdTLDCkxwA5OM4xk4pxr4ytahTSd/I2rYilTpuc3ZJbnrv7Cn7Nuu/tYfG2w0Zr0/wDC&#10;O6BOs/iR5Lfcs6D7sHXALHr14r9ktA0iw0TSYNI0u0SG3to1jhhiUKqKowAB6YryH9hz9l/Tv2X/&#10;AIJ2HhSVIJdauI/tGuX0cIUzzkc+5A6DnjFe1QMOwr+heD8iWS5bFT+OWrP514tz2WdZi3B+5DSP&#10;6v5kygAcCigZxzRX1x8qFFFFABRRRQAVh+NfCWkeOPC+peDtfs1mstUtJLe6jb+JHUqR+RrcppRS&#10;MlaA3PxB/aD+EV7+zl8VPEHwM+KStJpaszeG9WvGVoxb8lY2BGMY7joeK+afjd8DvDNxodv4q8EX&#10;sckl5CraPqFvMNscit80Mo/iRv4TkbT6jiv2a/4Ku/sXwftMfBs+LfDGlrN4g8OxtLHGijddQfxJ&#10;7kdR71+WPws8B3vxE8M6h4L8I6TI/iDw/HO2r6Xhds9un3WjjH8SjO7v3ro9vzWjI4ZUfZ3kjD/Z&#10;z/aK8IfGH4eah+x3+1r4eTUtNvAtvbw3QKSRzAhfLaVdroRwyuCD7nv2Phj9gL4O/C39oKx8J3+k&#10;zf2Tr3h6Sx8F+dqB8y7uyNn2UySK2SY5CFZypHllt3ygHxf4r/CLxR4x0CPxnountJr2jxfvFjUL&#10;LfWwyVYYGS6AH5jyQPUV6r+z1+1Jpv7TvhSx+BXxsupJNQgQR6DqykRyxSRjMbow/wBXOmOGGCQM&#10;HqRXn5hg6mKorkk4tdUellOOpYWr+8V0+tr2Oe/4KIf8E4PgT+yl8GLm606+0/UPEPhO+g1PXk/s&#10;1b2OBJyflmuLx5WdUHRVRSevANePfGz9sX4W/DHWPAniz9muDw74iWx0udJrq509/s8DbUH7qJXR&#10;MhgSOCoOcqc15v8A8FC/gN+2Z4d+LWq+BvEPjLxBr1jrjJNNr19LJIuoW3EW7d90OqkKV6g468Gv&#10;n/4ka5p9pqVl4L8F6NJKNJtUgtUVgqpgbSG9ywJPuTXixi8LRX7xup57o6swqOp7tKK5XtbS/qfq&#10;98Lf2k5f2xfgPb6F8L/G9r4N1hbzzL6+Gli7MLkcxxoXXylJ7p0545r6G/ZI/av8Hf8ABPj4L3nw&#10;l+NPxR0/xFqmoXcs1xfSWdxbxHzD23RMCcdixFfil+yT8Zfib+zb8RbLWZdN+0R3l0sd3p8LY8xG&#10;OAuc9QfU81+0vwVis/FvhaTxxreo+CW02+09Ibvw/wCMNSt9ykDcDtdiMg8evpRiMViqmHcacjxb&#10;YmlO2tj49/aW+EOk/Ej4m658f/Bf7UHgPwvofiTMct7/AGOVnde6Fo7fgjvhua4n4O/sv/swah/a&#10;18f2hb3xq2j2ZnurPQ7E6fA+OTm4Kl5eASVVd2OhyRX154W+Fn/BOn9pGx1bVrf4P6eviLQdWNrc&#10;eGbe+khhnkLYE0axsYypPOcDjtXafALwZ4R+IHxkt9E0b4BXGg/8Iet1bQX1tp0UWlynaAocIi7n&#10;JABYdcc5r5+tTx0oqHM2elQwtGtUj7ae921sfBPhL4Y/tSftV6vCum2F94e+FNvq0q2DaPaCGC+N&#10;uNxabzY/tF0xAHDjk8fKea+9vi5+xzoGqeCPDOrfs/y2/huRrFI9a07+zvKuL+NUVlyQMpIrfIxb&#10;j5xndtAr6m+Ifxl+B3wb+FmkWvxg1zSfDl4VXz1a4BeWXqViT7xB9hzXy/8AF/8A4Kq6D4efy/gl&#10;8IRcyQ27GPXvEjhF2EgZWMfNjOCc46DPrX0WFwdOnh7S0va66ndhalPB1b0Y3d9G9vuPBfjD/wAE&#10;dvix8bP2prLWtKeHwr8LbjQYLvXEOpeRFa3YlkEiRMymWQ+UqMd+RvdjwOB754evP2Dv2M/B8vhb&#10;V/FWpfFDxCr75E00kRSMD8gH7wwptGATk5xnGTXx98df23fjR8X7xbzx78TLrUI2wiaPpsPl2q55&#10;AEY+UHjq245rnNQ8OfFKK9sNHW0gh1a+hheyt7y4ZpGtpGw0oVARgZHU/Tit40af2Y3/AK7ClX9l&#10;JzlKzfZH0l8U/wDgrd8YJnbQfhR4U0nwTp6SY3QCO+vWU92aRNin2C5968jn+Knxi+O2sSeJtS8S&#10;311FcTGJ9T1S62hWxnCbtzZPouB2wKuW37D2u6F4th+Ivx/+Lul+GPBtrHHcNa6hthupXxlsnOMH&#10;sB2qX4wf8FPP2O/hRbw6F8EvhnbeLLzR8pZ301mq2ob+9lgSxz/F+VaexqS8jklipc14R+bMbwz+&#10;zv8AHD4r6RqGpeEvh5qSw+WBY61rzvb28gz8xaMAbduO5bcOeOlXfid4C/4J6+BvDmlxftc/EW21&#10;/XtDhLQ+G/h9dOgmkJH+udMM0gIwCTGB6evzB8a/+ChH7aH7Yt0PCd34wbRdCjLAaT4Y3WcYT+65&#10;U7pP+BEj2rm/CPwdstLsVm1uVo5s/vPMy2R6565960p0aNOV3qzB+2qa1JNn0N8Q/wDgsb4x8B6F&#10;b+Bv2If2c9F8CWNmipDrerW41TU5kHAYmYNGnXnIc9wwr5t+IXxC/aU/ag8Rf8Jr8dPiVqmuTTAF&#10;ft1w3kxr/dSMEKB7ADFdFrPjD4N/Cyxj/tG9tWvJotjQvIG3qQflwP8ACsnwnqvxI+J8T3PhPwcu&#10;meH422za1qy+THDkdkJBbpkdB0/Ho996IajGOozw78KPC/heb+1fFGoRxRxcENKFLNjjrwP88Zql&#10;rPjjVIIJ7H4T+ALi9k3bTeMrxxr7726/rx2rttTufgX4Qt7N9K03UPFniBsPcahrsgWzgfHHlQ8j&#10;AJ5yB6GuG+IfxJ1tQ0ms+IY1jaPAtbGFI0Qf3QgHKj9KXs11Dn7GZJoN/b2y3HxP+JfzyKftGg+G&#10;12MOCdr3Bzx67fyFcvaapf6hr0HhH4Q+GEs59RmW1to7LdJPK7kKF81yZGyT6/hWbq/xGk1m9/sb&#10;SLHash8uNlXdIzEdFHUk+lfqV/wbj/8ABKPxN49+K0n7W/7QfgKe30HwveH/AIRmy1a0Km7vR0lA&#10;P8Kdfc/SnHV7B0P1M/4I8/sQJ+wv+xT4d+GOsRbvEepx/wBqeJ7hlAdruYAlCep2DC8k8g+uK+qk&#10;QIMLUdohRcY47VNXStiQooooAKKKKACiiigAooooAKKKKACiiigAooooAKKKKACiiigAooooAKKK&#10;KACiiigAooooAKKKKACiiigBsjbV4r4+/wCCuf7R1l8OPh14Z+AGlXsi698StYa0t4Is8WkEZkmd&#10;iPuruMQz0OTzX19ctgV+M37VXxu1D9rf/gtB4g0jwtq6y+H/AIJ+E10kMzbUS8uZB9oYdcnK4yMH&#10;HTpUzvyuxVP4joPG3wf8K2Xg+Qa8NLmeMRi6C4VFZUAJxnIJPRc5JHvXxn4x/ZW+Pnxd1HXPCfgj&#10;xjHpOj2l8l1qEN5G8SRTTIBJs6Kf3fl4zyMHg19cfE24tBqDeHL23u9UutQ1Bp45FsSqWkO/ABI+&#10;XC5yN3zMOcZFaPgzwRHJb6tNctDb/wBs6pvuYprgv8qoig8r/EI1wOo6fXirYejiIrnjex1058kt&#10;D52+H/h9/hxpkljbWqan9lup7a8umDs8YVFURxjGB5nJLdAOM80zUdDuNR1CPUNQtZJmbcskkh2k&#10;Z6Aj0r0/WrXwxDrTWNlYRiS3m8gK0DZaQKuWyG2seDzgcCsJ/DdrqV3JqMl/dJiYyYZQRwPUHpn2&#10;yRXNVqS+E66dKKi2up8+ftPTeC/C3w8utU8Z/GBbPWlydO8KafGY3mUcLmU/MxPovArL+GGlaJ4K&#10;+EukeN9O+Gh0ltaIRtevrYz/AL09ckBin+8+Fz3r2T4pfDLwP8SdbXUfFHh61urq1iRNPmWMZGOS&#10;SCM/414/8UfhB4u127h8HeFPi3qHhTR7geXdws262RT1ZgVJUfQivGWFqUU5pt6316IzWCw7lqzS&#10;0DwDbnxJJ4ilna5vbtT5k3+sfywcsR7Y+lec/tReLJfi5pt54s0n4wX9rovh65jt9H0GRyWvZApJ&#10;ePIHyKDj5c85Hatyx+NHwH/Z78XXnw+8ceLdZ8aw6Xo7Ja33hhwweVhjLYcEKPqeeSK5f9mvxzee&#10;BbvUPE3w+8KTalFNdXEOh2XiIBZ4PtDbi0TENhjjbzyd3BFOblWipR2SunY2qUY+zTp6eRH8DfGJ&#10;1nTj4l0TWNTi1L+x7iC48nPnxRuwZ43A52jAO7oMDpivP9T+E1/8Y/EHhz4eaP8ACSPxNpultLqG&#10;sahYKlnO0D3kks08sz7UwfMVBlgMqirkkCu/8P8AxJ/ao+C/xL8XXq/BzR7BvFQgW80nVjLGUVeF&#10;kMgjOQS+5lCnOBgnHPFfDq3/AGjfBGkal40uNWm0NNQupbK4u9LZfKWJmV/KAb76Kyjkj+704rKX&#10;tKjc4pK63T3NKcpxjtv36HyJ8W/h94h0b4g6npeh+GNUhtbS4ZFtr2Eq0WDjb7j+lc8NP8R6Wp+1&#10;aJcx/wDbI/0r7q8f/slz+F9T0/UfG/xA8Qat4j8UXEQkt5/Dkvyq6KwkVY2LzIAcMo8sjBxuGCeg&#10;8Vfs7fs/fD7R11rxjrPjLxFOzeXJH4Xg07RoEYD7hN+ZZM/UhvYV30M0pxpxhe/S9+x4eOrUsPL3&#10;07v7vvPz1ku9ZaHzpNOuvL67vszcfjis99a42+XyD95v/rV9yXfxH/Z9+Fmn3ml+Hf2DPH182oJt&#10;m1TXPiAlw+31TyrMqo+mKwX8CfsY/FbWPD3hzSbebwfcXU+dWdlaX7PHjkM8ioC5PcqPpXU8xjGb&#10;Uo3W91qZ0506kbxPk3Szq+uxySafplxNHbr+8+y2zvt474HFFhaa1d2NxqdloN5PDb582SO3ZlTH&#10;XJxX2X4y+HOjfsreObjw/wDs2fE5Nc0fWLeOW6mkso3mgf03AKM49COD0rjLP4I2YvdUs9T1+6Nv&#10;fTeZqlrCpRGYkFs5T8iOO1VRxk6sXOMLR6Pq/l0PTp4WnKKfNqeKfC34b+P/AIpaFeah4T8Li4W3&#10;hlbzJLiOFWMahmALkZIFHhnwr441S4j+36dcWVvMnmbvIb5o8cMDjkH1FfWvwc/ZN8FR3lwnhDVd&#10;RsbMxgTQXUxAmZuCI0yFbsDkjpnBFcz4Vjiu7ez0JbK1a60mSS3mM0brK6A4AKltoIwflXPJPJrD&#10;EYjELmt3+47sLg6cn77OJ0v4cRaDp39saB4dlvpguCZIzuJx246V7h+zV8Rvh4nwl1TwN4/+CNzc&#10;a/dGRLLU5tMK/ZmP3WErDbgfWmRafL4W0hfENroF5qfksMx6fg4jJ54Pcdvxr3268J+B/GXgOz1j&#10;wH4Y1awC26NeR6hZmNpH9RnPr6Ae9eVUpyqwXtNddGehLD0pbOyj0PnbxJ4Oub7wTcK9z+9t0w0a&#10;x+n6V3Xwm+MmpeHPhl4Z/Zzt9Hks7G4lvp9Y1JmASaa7g2wrntjvnuRXo3hf4YXctk0X9kQncxBW&#10;Ruqn8K0bf9naweMte6LAtvMMTWrfNhV7cgc8cDitp0pVafs1ezPPzLL1jY8rdlb8TL8K+CZNe0SO&#10;51uxmhbywsMLOP4Nozhc49iQOlemfs7eBo/D/wAfE2W7Kt54WmkZnXCgrJznPsa1PD3hSF5bW3sJ&#10;ZPL+zrFtwFAIHBOOe1b3gm2hsvjxodjbSfNJoF8su44JZGjYj6V0LCeyo6Dw/s6MVR7aep3niHw0&#10;32CO6SxIj807iTn+HJH1NaqeFLK8sYy8UkK+Wh8tGyCMc49B0NbuqwW95pDIVZWU+bsxgMPX3I5q&#10;bSzbwCNtPMjLJHjay7gqjtn610Sp9kN1Ij/gt8Crfx78WvD/AIQtLJY4LjVIX1Bdmcx/fZj7fIR+&#10;Nfq3p1nHa2y2sK7UjUKqr2AGBXxx/wAE4/A8ur+Odb8d32nybdKhFlBcSL96RvmP6Yr7Pt0ZeTXp&#10;4KnyU9TysZU9pP0HRgKNtOpqA5yadXacYUUUUAFFFFAEU0bs2RyK+Yv+CqP/AATa+Hf/AAUu/Zpv&#10;vgz4pu/7L1+z3XfhHxFGuW068xgFh/HE33XQ8Ec9VBr6iqGaAyPkGs5wjKNmHqrn8oH7I/wn+Jv7&#10;EX7a/jr9kD4t+CrjT/GniHR5PCUF+9xsFqLmeHNzHnl1ljCiNlOPmznqBV8Of8Ez/G/hv4BfEz43&#10;fEzULjwzqfw48QtbfD2+a4FvdahJG7NugzhphhUwBnLOcd6/oX/4KVf8ExPh9+2zpFh8SfDC2mh/&#10;FTwiy3Hg/wAWeXtbdHIJVtZyAS8LOo91zle+fw9/4KweDNY0H9rpfFXiXQvEGiw3UluuoaJqdu0a&#10;WmpQqBMiH7ksRQo6Spwy7uh4Hz+K9pl9Tniro8vH1PZ4n2kY6af8E+0/+CSH/Bdzz/gt4N8Jftz6&#10;+thcahKdNsfGF38sb3CMEEdwf+Wbn+8eCa/XLwz4z8PeLdKh1LR9St7y2uI1eGeGQMrqRkEEHmv5&#10;F/2vNQ8TeE/hrffA1PC9rHo8uuRavDqK3JMqRyj5SqgY64DHPUGvVf8Aglr/AMFuP2vf2Eo4vBfi&#10;W5m8beB7GYR3Wlajenz7SMnAMDsCVHs3y/SvWwWYU69Hnm7XNsNiI1In9UU+mwsvmW65z3zVM2s1&#10;u27GPxr41/YN/wCC5/7Fn7akMehaB40bw74oXAvPC3iJkguo29vmKyD0KEivtCw8Q6Prdus9rdK6&#10;suVZWyDXd9m8dTuIRKw3R9m+/wC9ZvhTwFpHhzUNU1TT5X/4ml19pkgZvljbaAdg7Zxk++a1NasN&#10;Sn0u4/4R2a2+2GFjZtdbvK8zHG7bzjPXFcX4C0H9oix8WXV18U9c8NXGkyW4FnbaHbzK8UoPUlxy&#10;CPX2rnqVIxrKLg359CW7PY0PHHhuzuJYy4HK+wzzXi/xj/Za+GvxU03+zfGng6PUEkk2KyxLviz/&#10;ABbsggdff2r1z4z+Dvh38RbCP4dePtT8v7dIrWcNvqTW1wzL8wMbIwYEexq5pfg228P6Nb6Hp7yN&#10;DbQrHG08zSOQO7M2Sx9Seazr4WhjJONeCa+86MPiK2Hqc1OTTR8PeJ/+CPvwh1MNZaR8RvFmmWeM&#10;x6bbaw3lr9Acn9cVB8IP+CaHhf4U+KL2LQXvppFVT/aWqQIVuQeyuHLEj3UV9sXPw90q78QQ+KJL&#10;QG+t4Wihm3H5UbqMdOtSXmm6nbXVrFa6P9ohkkxcTLMq+SMdcH734c148eFckpy5lRS9Eet/rBmn&#10;s+T2jt5ninhD4A6j4YJ+z21qwbqVbr711snhjU9L0+Se6tYUhhjLStv4CgcmvUoPDwxubFWoLDZH&#10;5BjRo8YKsM5r2aeCo06Ps4qy2sefUx1epLnlLU+YovAfwb+MDPbaB4l0W+LMftFvY6vHvb1VkB3A&#10;evFaun/DbQP2bfByxeCfh5bWOlmfddLp5G2PJ5ds9q0PjB/wTr+EHxb8eL4+W4vtEut5e4bSZwv2&#10;g475X5AD/dIrl/Ef7G37S/w9azg+Av7Q01zpck6x6lo/iaNrgeSThmVi2Dgfwkc+tfHYfh7C5PiJ&#10;4mhg4KTfxRVvmY1s4zatHkm7rpqepaTDb+IPCsniDRb2a8VYS/2WzRTIxxnYASBk+5xXZ+CPBuk6&#10;1pNvrV3Y3UPnRhvst3HtkQ46MB0P44rw7wR+zn+1f8H/ABtd+JfD3xM0HWdFl+aPw+2mtbvGMZYI&#10;24jk9FJwM9a96+HfjTU/ENrv1bwpqOi3icXFnexjGfUOpKsPTmvqMHialSyrRal59Tlp1qk9JKzM&#10;nwr8FvFeifF/xR8QdV+IEl1o+r2NvaaP4bWEJDYrGnzOSOWd3JJPHGBXSeIfF/hnw/CfDkk1jfa3&#10;b6ebuz0FbiNbi52Dgxq7Z6jG7oD1NbF19vuIWRbox7lwGj4K1kp4D0G61S18Qajo9reanZx+Xa6l&#10;dQrJcIvcByM89/Wu507RtErl10Knw98YeJfG3gW01zxR4Fl0HUrjeLnS5pBI0LK5XqOucZHt0zXY&#10;+EdEvrKzW41mWOS6bOWjUqoGeOM9cVY0XRVth5s6/N/D7c1qeXzV01KK1Y4qysKoK96WiirGFFFF&#10;ABRRRQAE4GahZ1B+7Ur528Cub+Ifj3Qvh34buvEviDUIbeG3jzvnk2gtjgc1lWqxo03Uk7Jbl04y&#10;qSUYq7ZzXx5+Jg8I6I2laTMv9oXkZEfqi/3jXxj4ptfHEOpTakmrSM7yF5FnU7cZ7VsfEL9rjwJe&#10;eIbjVtS177dcyOdkdnC0iqvYZAwPzrz3xH+1gmowPDpXge4m+U4kup1jH5Lu/nX8/cXZ5DN8W7Td&#10;o7WP1PIcvll9FaLme7Z2Wm+K/kjh1nbvPR4WCjPv6V0mnxw61aqbkJuZMNtYYYdRmvmTxb+0Frc+&#10;mPHb+GoYWVgxZZmbGOwOBxXF6p/wUr8NfAjw/deK/jLYarDp1uyK02k2qTFdxwBsZ1J9+elfN4Cp&#10;mE5KlGHP27nvVo0pRcubU+y9V8IWAcmJl24VSNvK/Q1h6rpfgfw27ahdW0atuyXki5B464FfNukf&#10;8FjP2JfGojtvDn7TXh2OZlG631JZrNlYjp++VeR3wfxr0HXvjj4Zi0aPUtV+Iuj2tvcqssMz38O2&#10;SNsEHlskHI5A/PrXpYjDYmjpOjKL80c2HqQlqpr5M7e+1jR7/wD0bS54YZuCNy46HODUc0MVxcLc&#10;yXkSw7czKG5+o9a+d/GH7YXw08NGeXQbmTxBecrDDpcJMZb1MjAKAfUZPtXzT+018bv2ufjtplxo&#10;vgbxpL4L02aPabLSWLSSjvvmwr/987fpXDhMHKriLV5cq80ds480Lxf4n298X/2pf2efglC0Piv4&#10;k6bHqEIzHpsNwst3J6L5SEsM+pwPevgP9un/AIKefFHxdpDeCPhjp8OiwXh/0dzlrpU/vtzhfp2r&#10;518N/CD4w+A/FM2qeK/D97q833vtUZMhlPY7m5+tNvfhX4u8UeIpNY8TadNDcTN80coK7F7DpX22&#10;FwtCjUXLqkc86eDo0+aUryf4HhnxBHxA+IbNqPi/xXf6jMjFla6uGfH0BP8AKsDwabuxuo4kn2yR&#10;yKY5CcfMDmvsDwz+zet8gD2m7b91WQ/N+leN/HH4Eat8K/FBkj05UsNQyIXZWOx+65xwe9fTUcX7&#10;SHI1p00PLjKi6/xan3N8AtZ8V/tFfCTQ9X8MX0UusWe221eG3b7hQcH6nj869u+HXgzxaLqHS/Fc&#10;Rikgm3rLk5de4PYivgP/AIJz/tZw/s2fFNfDHi0yf2PrU0cU1z5hxbzZwHIxyOx6fXiv1qsF0bxd&#10;aw6nbXUcizR5Ro2+VwR1B7/Wvl8wymtKTqQV+p9BTzyOH/d1Nn1PH/i14kslvJrC7lWGC3XY/wC7&#10;xg+gPpivI7JW8R6nHrqXNlZLIuLULMC0m08OT0zwOParv7Rnw1+MejfELUtWhQvp7f8AHnJJNvQj&#10;2CkEH65rG8PfDuW4srWfVp54RGpZ7eGXaqkkHGAM9vU/0rop4eNPCKW77HfRxFOpL3Xoek/DnV9V&#10;ZJNduL9b6cXBaRo2DlDg5OBxx/8AXrpohJr+rSat4mDXKyQGG3VRudl65I7c15Lp3iLWPhzK2s6G&#10;I7q2kuNi+bxtHOVPPJ9PfFesad4yurHR49c1aaKOP7Puul27dnHU+4784+tebiMPVknyXOuUqVPW&#10;6v6mnonjK+H/ABSOj2siSW8igNJFu3j2/wA8V7t4A03UntFuNbljX5f3apwCMV5j8BpdD8SX7avD&#10;CssWFdJMdQR6165c+I7SDdHHD0XCjbnFd2WZbOXvVD5nPcyjH91TRvFra2VQ8qf7OysHxx4z07SN&#10;KnvtQu4re3t4y01xNJtWNR/ET6VzeteO7O006a5u52VYlYtvbaBiviH9rb9ov4pftDXUnw9+HOh3&#10;MPhKwbfrV+UYNeMvZcdEHv1r6JctGNorWx8vhcHLE1ryeh47/wAFNv8Agp7qfxMW7+B/wg1l7fQY&#10;1MeuXyrtN6wP3AeyY6+tfnqvxH1rxHqsfh7wBo1zqN9NL5cENvbs7Oc9gOTXrHhn9kz4lftGeO76&#10;9sJ5tP8AC8d9KLzVGi5dQ33UH8X8ga+2/wBn/wDZh+AP7POnW9v4d0W1WaRV/wCJtdMDczsBlgcj&#10;K/hgV0SxmBy6ip1FzTfTovU9nC5Rj8xrclF8lNPfq/T/ADPmb4F/8Eyvj58a/D0d1471CPw3bzrm&#10;aNl8ydhn7uB8qnp3OK9+8E/8EO/gRasH1S+1nU7iJA8vnXAWM469B0r6BP7Sfwo+HmmtBca6FULv&#10;+zW0AJZiOf8APFQ6T/wVe+Eeh+MtN8OT+B7yLw6yrDfXZI8zJ43tjqvsK8GWc46tJwoScU30Vj6+&#10;tlOW4emuemqkopK7dzk/BX/BOv8AZA8Najbwz/CGyuJ1I+9als49z1/Cvc9F+C/g/wAD2Vvpvg3w&#10;R9kj3Dy/smVCivZEv/hD400HT/Enhq5trq0kjElnNZyblCnnqP5Grmsh/wCwma0so5oY0JUD71Ec&#10;mqZjK+LfOvPX8z08txWBilalGK2a0R4/cfF3xD8Ors2mg+NZVli5dWckRexya6zwz+1L8e/EWnGe&#10;w8b/ACrldohyT2r5v/aF1TxroXiL+0PCZtobeRv3puY+nPTPej4c/tTfDT4RRRt8VfiBY2ck02Wk&#10;m7n+6FHQV6FHhvCUNacUl3Wn4H0GIyzJK1NzlGG176fce9WnjnxnfeJ4Y5plur6Q7GZoeBznPH1r&#10;1nSX8Rz2VtZ6jrRuEYfNHESu1vTFfBvjH/gqp8EPDfxxbwz4C1ZtUsZogra3JAI7SF2AOA33jg+1&#10;fRv7Pf7SafEeybxBoF415podo/7RXlWkxzt9q6sLhKOHfJFanzGPw+X1Y82HcbLsz6Cgn1azkW1A&#10;ZY41xtYffJ9a2Jbq5jhgtpLTb8uVMa8fia5HS/FkGo6fHJfOxLACPb39z610lq/iPXo4tPs54xHt&#10;xvYfdX1r1sNTivdSPHxEqdOz0iTW93cabqTXluzbm5bJOzHrWX4l1SDxDeLbWkJkbq4X5c/Q1c8a&#10;3/hqHTF0M3hNwg2tJC33jXLr4itdBi+0bfur8zbckCtqlCMdXqkPC4eNeLqt+mpq6YsFhK1rcWHl&#10;Kwydrbmz6HNa/h268O+GY1vtFgt4ZJZP3jFQGRfXivM5fiVeax4rm1O3LWunqu3zTF1YV0mjNpOu&#10;wrPpeot50g+eRug/CvGxWIwt/cSv6CxmEoyj8Xa+ugfFHwzY+OfEMOp6pGs0ki7Iri3bGB6muT8R&#10;/AnxlpNmdR8G3/2squ57fcUkA9Ae9dZML7R76Py5GlkjH3mXhvwrsLKzvri3XWzdHfwfJ3YB9q+c&#10;zDhHJ84purVhyz/mTszX2n1WnCEZK33nz7qXxo+LnwZsUvvFemyR2gXCyXse5FHoTVVP+CiNxem3&#10;0Xw78MbzXNQmk2r/AGLG2xfVmbG1QPUnFe3eItNsfG1veaJ4i02GS2Zf3lvIoYYxz1qp4E+DvhrQ&#10;7WOPw3pFva2u7CwwQhcfkK+V/wBUMRl+IUadWUoeZw5hmWFo0rzgm/J6Ffwb428cfEXwWLqfwhJp&#10;upPcFfs8t8JV2ZzwygDP6cdamsPhN8VPFF2sFzZm0iSTC+Zycdz/AJNel+E/B40aXdBbq0TfNhex&#10;r0DQZEa2ZvLwRwd3evoI8H4HENSq3Xl3Pj6nEmIhdU0jO+HvhSfwb4Wt9GkdS0YyxX+L611miaaN&#10;QuhdtxtFVJ7sBVhWP5n4XjvXU+FtKkgtkS5Cl+rba+4y/C06MY04J2jofJ4yvKrepLeRbhsljT5v&#10;7v51R1GwSRtoStu5jkjhLgfd9q+ePjz8Y/E3wh8ZWuqX1zrF5ptzNhUhaJUibP3eg3fQmtM1x1PA&#10;UlOUW9baL8SMuwc8ZUajJHo/iDR4Qm1zx/u14x+0v8JY/HXgi402GBWYrmOTHSvctG1W18W6Fbax&#10;CMR3UKuqkDPI71k+LdEgOmSAR7V53NiplRjisNzJbnVhcVUwmIWuqZ+Ufxe+Alz4TuJm8QaAlxax&#10;kMWUbs/N93ipvhx478JeBNO/4QfwFo+l6FaXEn2vULeOzCyyvIOZCuPmZsck46V9efGr4RL44dtH&#10;0uaOOa4UmNhyAoOSfyyPavHPhn+yha2fja61W80xZl+0MLe5uM5PPO7jBNeDTjisNieSmtHofodH&#10;HYPGYH2laV5LoeeRfB/xJ4ymuLmz1iZrNol27F2FsnJIHODgVn33hLxV4O8V6dY6FoVxeWaPm4vv&#10;tKL5PqSp5r7R0v4GfIv2W1WFNuP3ce7d71PJ+yrp2tnzrpfL3Lgso4b6ijFYLGVI2jFGdHPsHCVp&#10;Ssjwb4VfCDwx4p1KS/na4uGuP9ZHcSfIP92vuP8AYk/ZE8IeEbpPidceF7VJolKaaTCNwHds1xfw&#10;A/ZA+xeKYbCJf9Bjk3yszHhfSvtbQ9MtdI0+LTbOJVihQKir2Ar1uHeH6bkq+JppOO2h8pxFxBWq&#10;3o0ajcX5lhYpAMiOpI1NSDpRX6Aly6I+FCiiigAooooAKKKKACg8jFFFAFeW3Mm5WTKt1U9DX5a/&#10;8FRP2FPiJ+z58YR+3V+y8Gtbd5t3iSytVJ+ySH/lvt7xt91uMAGv1SrN1XQdO1/TLjR9Zs4rq1uY&#10;mjuIJl3LIpGCCO+RQJpPc/DnT5NR+M/hfUPjHb6bb6fGt09rPY6e7Fra6ChsFMfLuPzKRxzivl/4&#10;1/DWXwDqC/FnwNqwt7yDUFk1TSoQUKP1FxHjjBPDKOVbB6E4/QD/AIKXf8E9Pi5+yVq2sftCfslR&#10;3d14L1iLd4q0K33O2nOrbllCKPmjz/EOV6EY5r451/XIPid4Qn+J+k2QW+R1k1rTDtKpzy6jJJQk&#10;MCDzz04rri1Up67o86pGVGpdbM9U+D/xU8EftzfBHUfhP8RvEK2fiK1jY2d5A3lurKoC3EZ7sP4l&#10;zyD6V+b/AI7/AGTPid8FPjTq3gH4qarDDPcXDyW97Gq4v4SxMcsTHjDDjjocivs7wH+yj8fbz4j6&#10;B8UP2RfCGpXmk3xEs0kjJCNHlyN6O8zKjp/EjZ+ZflPI5+xPi9+zv+yja/DvSdU/b48Y6Da6zp8i&#10;3GNP1AbYpSfuw5USlWH3k24z0J4NeFmWB+sxbg7PuephcRU5Up35Ufjz4B/Z1+KPxO1i3h8K6I92&#10;0jtBDYi1eSd8dcgd/pmvs7/gnp/wTC/a5+F3xDn134hP4Z0DwfeRtLqFhrlwslwFHRvLPEePViMC&#10;vRvF3/BRT9l/9mP7T4U/Ye/Z9ghnZfm8Qa/bm3EuRjzEjJ8xx6FmT/dNfK/xv/bU+KHxbZvFHxl+&#10;LFwtqzEpp8N0sUIHpsXCkfUE+/euDC4GOGd5y5n5bHZVpwxEdFZH3lpvjT/gn5+xzqF1d/DTQ7fx&#10;Z4i86S4nGhRJ9lWZj8zGQHZnPpurzz44/wDBUf41+LTNo/hC+03wTpG0eY9ioe4UEcgOeA30r4c8&#10;I/Gvxr8R7w+D/gZ8LPEHiKeSPFvc2dmVt93qZScD8se9e+fDj9hqG8+DmqXP7a3i3T/CraqHNzI2&#10;vIZLKEHIKnYNr/R2HPTtXbySulGNvwOWM8PQl7urMvRNC+MPxou4/HHhTUVkt7q6YjxV421YRRsQ&#10;cP5TSnLc5zsUgHriuq8JfsgftM+PkvNAh8A3F9eXDPFb6/daxDBpccBHyXGUZ5JsjdiP5MbRnrXO&#10;r+1h+w1+x74Ysfhj8Afh9efEqTR45P7L1TWJGW1tWkPzusso82Qk5J2Iik9G714d8Sv26P2vP2rt&#10;Qk8M2viqbRtDeZWh0Hw+zWsMSr8u1iDucckcsc9z3qoc1Oq3Jpq2x2yxFGeDjFRfPe7d+nRW6H0g&#10;3gb9iv8AYq+Hk3gb9pX9oGP4i65JJm80Pw6ysfNXna4QkptYYyxU46A15x48/wCCmfiC48Pro/7L&#10;/wAMNN8I6fbwi3s2ulE9ztAwp+bAXA7YOPavDde+BGkaPOsE+pI0yygXfkwuWXAJyXbGWJ6ggHrj&#10;pzpJ4N8B+AdH+2+JtTsrCOb5v3k+JSBxgZHJ9gPxqo8mvJGxxShK95bnI+Kbj9oD4w6o2p+PfGdx&#10;rMh5lku7psAnnhT2+gxVjS/AltpY+x6lpn3lyJWfA6c8V2Ph9fih8SGOlfs1/BLUNUtYWC3HiDVo&#10;fKtU4+9zh2GPXYPetDxp8EvAXg7TU1L4/fHKXXtWtwXbwj4J2CFFxys87KI4/ohmP0qoxk9x6Pdn&#10;nln8Z/hl8Orb7JoZbUNQkDLDY6bD5jSSf7TDhPxP4VDrHi/4weJ1+1eNriLwjo80a7oA4+2OpOOh&#10;GVz24AOeCam1D4yeHtLu7e88JfDrTNE02yRo7WxsUZ7h1YYLvK5+ZiPTA9q5+48QwX9qmq69O2oT&#10;W5JsYHjAMIJ434xuP5Y7U+W8w5o8p6RZ+HPhX8KtM8zS/DX9qajJJFONa1Z/OkZsE5XOAoPuOfwF&#10;Yfif4ieK/Glzc7NT+1t8pnjXgcj7oA44x2rBurL4tfEyLy9H8F6lfrHB5v2XSbMySvtGQoGBnIPr&#10;Va1+GfxY8L6C3iP4j3dr4DttqT2djq1wv2y/j37fLVAGYSEhwVwMYGT3KcvZxu2ONOVSVmSTXniz&#10;V9Xj8O+GfD91c3kkeyO3t4TJNIqjnCj+ZxgdcV2/g/8AYz+I3iHSF8dfGu/sfAfhsTYlv9cuFE0q&#10;DBYqBkZ7ADJPYV7lqP7Yvij9gnwXofg34DeANJg1jxRpFxdaj4r1nSI57iEM+2P7PksuxkAYSHk5&#10;bj0y/wBin9gX9r3/AILA/H9bzxf4k1VfCdnKr654o1Dd9ltIweYoF4UyNztVRjnkgCinKVZJoKkY&#10;05WZ7F/wTU/YS/Zn/ao/aI0TQv2T/h3rOseG/Dah/G/jzxRHshV858u3z8zOf4eBjqQOK/oK+Hng&#10;nw38O/Cln4O8J6XHaWNjAscEUa44A6n1J7nua4X9k/8AZL+DX7Hfwf034K/AzwxFpuk6fGBLJtHn&#10;XUv8UsjdWY9z+XFepxRtHksetdkY8pnJj6KKKokKKKKACiiigAooooAKKKKACiiigAooooAKKKKA&#10;CiiigAooooAKKKKACiiigAooooAKKKKACiiigAooooAZNF5oxmuE0n9lr9nbQfEGoeLNE+Cnhi01&#10;TVpfM1TULfRYVmu3zndIwXLnnqc131FAHIt8Bvg47+a/w00Nm/vNpkZ/pT7f4H/CW2jMUXw60VVP&#10;G1dNjx/KurzRketAHFyfs7fBGbib4VeH2+bd82kxH5vX7tRJ+zT8BE5Hwh8O/wDgoi/+Jrucj1rm&#10;fip8V/AXwX8FX3xH+Jvim30bQ9MjD3+pXWfLgXOMnAJ6kdqnlj2K5pdzLk/Zp+A01wbqb4ReHWkK&#10;hS50eHJA7fdqrf8A7J37Nmpo0V/8DfCsyt95ZNDgbP8A47XbaHq9lrul2ut6XeLcWt5bpPbTr92S&#10;N1DKwz2IINXsj1o5I9g55dzySw/YN/Yx0y4kvLD9l3wHDNNxNJH4Xtgz/U7OavW37Gf7K1k8cln+&#10;z54PiaGQPEY/D1uNjDow+XrXpuR61yfxY+NHwz+Cmk6brnxQ8aWuh2ura5a6PptxebttxfXLbIIB&#10;tB+Z24Hajli9LBzS7mHffsg/sxalP9qvvgJ4Rmk4/eTaDAzce5Wqs/7FH7Jt3bfYrv8AZ18FyQ8/&#10;um8O25Xk56bfavToJDIuS2e+ajW4dg2D0NT7Gko2UV9wuaRw95+yt+zlqF7HqN98E/C81xD/AKue&#10;TRYS68Y4O3I4qjc/sY/sq3sdxFefs9eDZVvF23SyeHbdhKPRspzXpoPHJpc56VP1eh/KvuE/e3PI&#10;LT9gP9ivT12af+y34FhA7ReGbZf5JT7z9gv9jPUjnUf2X/Ac3GP3nhe2b+aV65ketGe9V7Gj/KhR&#10;io7aHkcX7Bf7Gdvb/ZLf9l/wGkf9xfC9tj/0Cph+w5+yEDL/AMY1+B/3wxJjwzbfMPQ/JXq2aMj1&#10;qlCMdkXzS2PL4f2Lf2T4G3w/s7eDVbplfDtuOPT7lNk/Ym/ZJlg+yy/s4eC2j89ptreG7f8A1hOS&#10;/wBzqfWvUsj1oyPWk6dN7pApzWzPM4v2Nv2WIV2Rfs/eD0ULgKvh+ADHp92rn/DK37Onl+T/AMKW&#10;8M7SoG3+xYcYA4/hr0DI9aM0vZU+yH7Sp3ZwMf7MH7PcGPK+DfhpecrjRoeD6/dqQ/sy/ABxh/g7&#10;4bb5snOjQ9fX7td1waMimqdNbITnN7s4OP8AZi/Z+hGIvg34aH/cGh4/8dpyfs0fASLUI9Vh+EHh&#10;xLqFWWO4XSIt6hvvAHbwDiu6zRTcIvdBzS3ucm3wM+EMmPM+G+itjjnTY/8ACmr8CfhCowvw40Uf&#10;TTY/8K66ijlj2Dml3M3w94Q8OeFYJLbw7o1tZxyNukS1gVAx9TjvWkBjgUUVWxIUUUUAFFFFABRR&#10;RQAUYGc0UUARPapI+5/wrwL9vj/gn38EP29vhHffDP4maa1vftbyLo/iC1UfadPlZCodT3HPKngi&#10;voKoyiliSKzqU4VY8skn6kyhGcbSR/Nj/wAFG/8AglD8eP2XvD+jaV8SdHi1zT7a1uNIXxfYxERX&#10;cLgmEuMny3Ddc8Zbivi/9jvw54C0D9oHxF4R+NmsWdrpVx4dutN1Ca/KhIpBHlXyeAdwGK/sE8ae&#10;B/CPxA8PXXhPxt4dtNU028jKXNlfW6yRyKexUivx3/4KQ/8ABqf4G+KfijWPjD+xP4x/sPUNSZpd&#10;S8HavIWtJ2P/ADxk6xH0ByB7V4/9l1KNSXspe6+ltjzfqLo1HKOq7H5P/syfsyfs6/taT33gXXf2&#10;irX4afETQ5GPhTXribyrfU4gSU3PkHOMYYHI9K9L/Z7/AOC3X/BRj/gm98U7z4I+PPiDpvxV8PaD&#10;ctbu1xeeYzIpwGhuxywx0DhvqK8C+Nf7DH7UP7Hfxj0X4V/tKfCvU9DW111Lex1K8sT5M6M3BiuA&#10;Nrg56A8V9BeLv2XdE+JXwbm+J2maGtx/Y8jWvjbS/uyBEOEvYDjKn17etclbNP7MqQhJtp/mTDGy&#10;o1lTmrn6jfsdf8HRX7E3xugt9J+Kmo3XgPVmVRNFrkeIN3fEo+XH1Ir9B/hj+1v8Dfixplvq3gb4&#10;maNqUNygeBrXUI23g8joTX8d3xi+Afhb4c28Gr2vjz7Vpt5KwjtZbUx3cB7eYjYyMfxLlSe9O+Cv&#10;ifxb8Otdt/Evwn+KPiTS721bdDJpOpLEF/4CSR+levRzajKnzvb5nqRqU638K7+R/aFJbeDNe1CH&#10;XJrGyuLq3Urb3bRq0kanrtbqKvPYRScxSBvxr+Xv4U/8HAH7d/7OWnJa6rqeoeLbS24aTVIoy6j/&#10;AGnRQSfrX0J8If8Ag8U1mzEVr8Xf2fZyRxNNpt4G/Ha2K6sPiKOIvKGn3GnLUXxRa9VY/eTVfAd7&#10;f+JrHxCvijUreGxRg2mW8iC3uGboZPlLHHbBH41rf2SvXJr8oPhr/wAHav7BviKKMeK4tc0WRsbv&#10;tGnsyrx6rmvcfA//AAcgf8ExfF8MbL+0Tptq7fejvN0WPzUV0KmlqmLlkfd32JFXq1Itoc8CvljR&#10;/wDgtz/wTl1yFZbX9qPwkFb+/q0a/wAzWzD/AMFiP+Ce8qb0/al8F4/7DkH/AMVRytDsz6RNmDx8&#10;1H2EH+Fq+YdS/wCC0v8AwTr0lC9z+1N4P4/u6xC38mrh/F3/AAcOf8EvfCUTPeftOaHKy/w2chlz&#10;/wB8g0ct+ocsj7cj09gPlX86d9jAHzuq/wDAq/Onwx/wcffsifGLxpD8Nv2b9A8XfELXbpsW+m+G&#10;PDs9w7c4ycDCr6lsAV9t/A/UPjN8StAh8T/E/wAHSeExP80eizzLJdKvbzCuQp/2eopcsRcsjv4b&#10;SCZ9sbF/pWpZ6ZDAFO35qfY2UFrHshi244+tWcY6CkIRUCjFLRRQAUUUUAFFFFABRRRQAHnisXxd&#10;8PvCHjy0XTvGPh+z1K3VsrDe26yLn1wa2qKipCNSPLJXTHGUou6OHj/Zt+BcQAj+FGgLj+7pcf8A&#10;hU3/AAz18FMY/wCFYaH/AOC2P/CuyoyPWuP+y8vX/LqP3I1+s4j+d/eziX/Zw+BMg2yfCfQGHodL&#10;i/wrH8S/sYfsp+MbA6V4r/Z68H6lalw/2e+0CCRdw74ZetenZHrRuHrWkcDg4axppfJB9YxG3O/v&#10;Z4ef+Caf/BP8v5p/Y2+Gu7IO7/hDbTP/AKBW437EP7I7yLK/7Ong5mT7jN4fgO36fLXqZPHHNcp8&#10;OvjH8OPi02tp8NvGVrrH/CN69No2ufZd3+h30So0lu+QPnUSIT/vCtZ0KNT4op+qJjWrQ+GTXzMO&#10;P9kP9mSEjyfgT4VXH93Q4R/7LUw/ZT/ZyUYj+Cfhgf8AcGh/+Jr0BnITNeer+1J8AfN8QxTfF/RI&#10;D4T1eLS/ETXV4IVsLyUBo4JGfA3sCMAE5zWP9n4Hf2a+5FfWcR/O/vY9f2VP2ch974JeF+uR/wAS&#10;WH/4morn9kb9mS8P+l/AjwpJzn59CgP/ALLXoFrOlxGtxHIGR1BVlbgjHBHrUkhO35f0qo4LCR2g&#10;vuQe3rfzP7zztf2Rv2Z4zui+BfhVfpocH/xNVNe/Yq/ZP8ToIvEP7Ovgy9UNnbdeHbd/5rXYx/EL&#10;whP40k+HMPiywbXoLJbybRlvE+1Jbs20SmPO4ITxuxjNO0v4heDtV8XXngKw8WafPren28c+oaTD&#10;dK1xbRv9x3QHcobHBIGa0WGw6+yvuJ9tV/mf3nm4/wCCeP7Du7cf2UPh/n+9/wAIra5/9ArrNC/Z&#10;p+BPhmwj0rQPhP4fs7WEYit7fS41RB6AAcV3QPGc02RsL8pp+xo/yr7h+3rfzP7zj739n34Mainl&#10;X3wy0OZf7smmxn+lUX/ZX/Z3di7fBfw1luv/ABJ4uf8Ax2u4WaQOoZqsA5Gan6rh/wCRfchrE4iO&#10;0397POx+yf8As4hNi/BTwyAWBI/seLqOh+7Vi5/Zi/Z/vLRrG6+D3h2SF1w0baTEVI9MYrsNc1nT&#10;dA0q41vV7+K1tLSFpbq4mkCpHGoyzMT0AHNebfCP9sr9m/47adqer/Cj4sWesWOj2rXN/qMVrPFb&#10;LAOsqzSxrHKn+0jMPel9Vw38i+5FfWsT/O/vZ0Oi/s7fBDw7ALbRPhZoNpGq4VLfS41AHpwKt/8A&#10;ClPhSRhvh/o5/wC4fH/hXOfAr9rP4A/tIXV5F8E/iRD4hSxUPNPa2dwkTKTt3pJJGqSrn+JCw969&#10;E1O/t9Ns5L+6nWOGGNpJpG/hUDJP5VX1eitor7iJVq0ndyf3nI6n+zj8DNZtms9W+FOg3ELfejm0&#10;uJgfwxVaD9lr9nm1s30+3+DPhpLeRdskS6PCFYehG2tf4T/F34d/GzwnD49+Fni+11zRriWSKG/t&#10;M7GdGKuOQDkMCOnauoz3p+xo78q+4ft61rcz+88y0r9jf9lvw/aLp+hfALwnZwLnbDa6HCijJz0C&#10;0tz+x1+zBeOGu/gP4Wk7fPosJ/8AZa7/AMQa1YeHtIuNc1W7W3tLO3knurhz8scaKWZj9ACfwrM+&#10;GHxI8GfF7wJpPxP+HXiSDV9A17Tob/RdUtSfLu7aVQ0cq5AOGUgjIFRLCYeesoJ/I0jjMXFWVR/e&#10;zhn/AGFv2Ppzmf8AZs8Fsf8Aa8O25/8AZagl/YD/AGLZxif9l7wK/wDveGbY/wDslewZ71zXxZ+K&#10;vgT4KeBdQ+J3xP8AFNtovh/R7cz6pql3ny7eMfxNgE4/ChYXDraK+4n65in/AMvH97Of8O/smfs4&#10;eELNdN8LfBTw3p9spytvZ6TFGgP0AxWunwM+FEcbQx/D7SVVuCv2FMfyrotB1mw8QaTb65pd4txa&#10;3kCT2s6Z2yRuoZWHsQQauZHrWipU47RQfXMV/O/vZ51q/wCyd+zn4hRY9d+C3hu6VTlRcaRE2PzF&#10;Ymsf8E//ANirxBP9r139lzwLezf89LrwzbSN+qGvYMj1oyPWn7Om1axX13GONvaSt6s8VT/gnN+w&#10;tGNsf7JXw9A9P+ETtf8A4ium8Nfsm/s4eDtO/sjwt8E/DOnWu7d9nstFhjTPrhVAr0TNGR60vZU+&#10;yJ+tYlbTf3s5KP4FfCKLaI/h5pC7fu7bBOP0qzb/AAj+HFqc2/g3Tk7fLZqP6V0mR60Ej1p+zp9k&#10;J4rES3m/vZycvwM+Es0pnk+H+lFzzu+wp/hUcvwG+Ec67Jvh7pDL6NYp/hXQaprNroen3Gr6rciG&#10;1tYmluJm6IijJY+wHNY/wu+K/gP4z+CbP4j/AAw8WW+taHqSF7HUrTPlzKCQSMgHqD2p8kew1jMU&#10;tpv72VV/Z8+DCReQvw20by/7v9nx4/lUlv8AAn4RWpzbfDzSI8dNtig/pXWq2VBNKSMdayeGw8t4&#10;r7kH1rFfzv72co3wT+FrN5h8C6Xu/vfY0/wqeL4T/DyNPJ/4Q/TsDsLVf8KveIfEmmeFtEvPEmv6&#10;ilrY2Fu893cyE7Yo0GWY+wHNVvAXxC8K/E/wbpvxD8AeILfVNF1i0S60zULYny7iFhlXXIBwR7Vf&#10;saVrcq+4PrWJe8397K3/AApj4XbzIfA2mFm6k2ac/pU0Hwp+HloNtp4N02P/AHbNP8K6FTkc9aXI&#10;9an6vRf2UTKvWlvJv5mMvgDwdGoWPw3ZDH/Tsv8AhT08EeFEXC+H7MZ9Ldf8K1tw9aMj1qlRoraK&#10;+4z5pdzKPgnwqWD/ANg2u4d/s6/4VPH4d0WIYj0yAf8AbIVeyPWjI9aap047JBzS7lN9A0pxg2MP&#10;/fsVl658LPAHie1Nl4i8Jafewls+Xc2iuufoRXQbh61HPLsj3KamVGjP4or7gjUnB3i7GXYeAvCe&#10;lwLa2Hh+ziijXakcduoCj0HFSzeDvDNwhSbRLVlYYZTAvNVfGfjvwv8AD7wveeNfHPiaz0fR9Oh8&#10;2+1PULhYYLePpud24Vckck1f0PWtP17TrfWdI1GG6tLqFZba4hkDJIjDIZSOCCO9NUqcVZIOaW9z&#10;KPwl+HJkE58F6b5ighW+xpkZHPakg+Enw5tt3k+DdNXc25sWacn16V0mRjNRzuyfdo9jS/lRXtqv&#10;8z+8yY/h34LhG2Hw1ZKvotuv+FSDwN4TVdq6Baj/ALd1/wAK0IHkcne3FTAjtT9nT7E+0qdyjZeH&#10;tJ0050+xhhz18uMLn8qtpCqd6fRVKMY7Cbb3CiiimIKKKKACiiigAooooAKKKKACmmPAOGp1BOBm&#10;gCneaVaX1rJaXduskMsZSWKRQyup6gg9Qa/PP9t//gjqja5qnxu/Yxjt9J1a8tZTqvhGVR9kut3L&#10;GFeVQtj7mMBjkY5FfouCGFRPGozsFHNJbClFT3P5w/2hf+Cl/wC2d4M1i4+AviFY/h/NosMdpf6f&#10;Y6a0d0ZAg3urv9wMQThAMZwCa+dPG/j34oSa7ovxS/4QvVtQt7rWo2bxJr0bzw3nltuaIeZ1+U84&#10;xX9Kv7VX7AP7M/7XduLv4o/DfT3123hePT/EcNqgu7bcMZ3EfOPZs47Yr8nf+Cjv/BJr9uH4MeD7&#10;iD4TaJcfELwnbfvo5tN+a4sccbjbfxEL3XP0rNUla8pClUqRjyxRxfx0+Hvwu/bz/Z80vVfDWs6P&#10;4N8UaPbA2usCRVW2KjLwzq5x5f8AdJJx29K+WdA+Dv7A/wCznc/8JB+0t8YZviF4ghYk6Jp8wmjL&#10;e+35VH1zXB3XiPxhY/DrUvDGuC6t77TJP31nNuik3IcMroecj0IyK8pvvhTB408TQ+LrfT7iaO/U&#10;G4jhG3Eg4JOPWs6laMVdRtbqFOMpfEz6m8Z/8FW/G9/4fi+HH7IXwb0XwDpUeY2vobcTXcq9Af7q&#10;/kx+leE+Kl+OHxW1qTV/ib4s1LVJmjYtLqF20u3vwCcD6AVvaV4T8M/DWFRqtzZ2TbV8qNsCRmxn&#10;AHUn6V6B8LfgP8eP2h9Sit/hx4Gmh0vcDNrF4hC7O7BMbsAZyWwBWcViMTL3Vc0lKjRiruxw/gnw&#10;Jo+k6PH/AG/HGkjQ7WhDFj6j6DnsM+hFdB4DvI9NtLzWfh74MvdUVbxrPztOszIsUmMrubG1eTzz&#10;k19OeFPhR+wP+zAJL/45/FiHxxrccyNDoOkt5zW7qCCjshCAZx8pLdK534of8FNNRgmk8Pfsw/C/&#10;w74D023O21msrFJrs8DL/d2RsR3RQRx161vHDUofxZXfb/gmPtqknanG3mzh4f2bvibrK2uqfErx&#10;pY+D9NmkYTfLmd41iMn33HytgEYWNuRjII5zyv7JHw3laHwV4Eu/HGsLGyLq/iGZ1gjcnl9qt5sq&#10;jsCyDPtxXifi3xH4r1L4iah8V/HPxGury+udxK3F40jBW+U9Txj5gMdMnpUPh34ixaBcvcfZY2by&#10;28uOTl3PsvU59qUqkVpBJI0jC8rzd2eyeOfj/wCIb3RYtF1HxO0FkpV20q3k+z2seB0ESYX8SCfU&#10;mvnv4meOLu7v5ZCwkiYbozv+XA6Z9hXceH/2b/it4vul+JXxA8P3+n+E4ZFm1XU5lINtAT0PGFOP&#10;WvSLf4Pfsb+B/E9n8QNE8aW/xI0u4O600NZit5YSL2mUDayH2HSuWVTlsdccPKpfVJHzj8P/AIef&#10;En4waiul+CvCmoapPcLmGTyjHABnklzxj1NfXXwj/Zx/Zb/Zc1mx8S/tefE3R9b1ZpohbeDNLmaZ&#10;f9reYyQAvq5IOOgrm/2kf2mPjF8RvBX/AAgfw60O38J+G7ePZHpvhm2jtlkX0dgN7t65NeI3PgHV&#10;G8Mr488c+Ic2lmot4bia9w0IA/1YH+HU5rVHPKMI+p6x48/bg8U+HfF95efs4rJ4VtTayWVlM0iX&#10;V21u0zAbZSgVMoEUFAGAXGfTyPSPDGseN7VviP43uZLmGe+k2vczMzzyqTkD3zjke3piveP2Jf8A&#10;glf+17+3LrNnqfwm+B+paf4WE0e7xh4oja1sGTOd8YIDzcc/Lwc9a/az9g3/AIIR/s2fswrofjj4&#10;x+X8QvGOi2+LGbUbUJp1i+4tuhtfulwWx5j5bgdDTjRXYHUlI/PD/gmz/wAELfjB+2Zrum/Gr9py&#10;XVvDfgKOGJrGGZfLvNRhBBVIlb/VxlDjfj6A9/3T+CvwS+F3wG+H9j8MfhD4Os9D0XTYVit7OzhC&#10;jgY3MerMe7HJJrqoLWFEWCKIRxpgKirgDHapljVDlRXRGMYrQi7e4RRCLoadRRVAFFFFABRRRQAU&#10;UUUAFFFFABRRRQAUUUUAFFFFABRRRQAUUUUAFFFFABRRRQAUUUUAFFFFABRRRQAUUUUAFFFIzBet&#10;ACkgDJNJvX+9UVwd4wO9eX+OPhb+0pr2ua9feCf2nYdCsb9rA6HYN4Ht7r+yhE4NyC7zKZ/PUFRu&#10;C+VnI3YoA9NuWYElXPtX5k/HD9uT9pm5+Fnx6+M+gftb6Z4M8VfDLxhqei+E/hSdBt5pL9bdglor&#10;rJmaWW7GGRk+UeYo7Gv0H8E+Fvij4WvfE2oeOfieviW2v9Ua68P2K6HHZnSbXylX7JvRybg7w7+a&#10;wU/PjHy5P5f/AAs8ReNW8RePP2loP2u/Cfw9+JHiLxlqOqXHwp+JXwhj1nUNLaIi3t7WK5+0RXWG&#10;jhjYGPKfvPlXuQD2L9oX9u74kfC74ofC/wDZF+If7UUfw3vNV+HT+KPGnjzVvD6XN+8pdFjsYYUR&#10;okYNIwZtpwIsDrmuA+Lv7X3jL9oL/gmZ+0lo3jjxjH4q0zwHdQ2ei+Po9JezXXLNwknmmLYBvQgq&#10;Sowa+ifBP7Pvx0/bA+HXwv8A23rrxRdfBD472/g6Wx1T7Poq6jYPbTSAvb3NjO6M8bGNJkXzEkjL&#10;Y3HBz6V8Vv2OviV8ev2RvEP7Nvxo/aOm1rVvEcWy68VR+Fbe1SBdysFjtIpANo2/xSs3P3qAPH/2&#10;I/21dT/bH8dWdr8AfGkafDT4XeEbKDxRM1nsuNZ1JrRT5SLIBIkUYByxUbjwMiuX0T46/tufHH4B&#10;eO/22/An7QVr4d03wxqGonQPAieH4ZrW6tbNyGW4mf8Aeb3CnlSMelfQg/YSsPDfxk8K/HL4X/EO&#10;Xw7rGk6HBo3iyGHSVltvFFjHEEVZ4/MTZIMZWTLFc4wRXA61/wAEvfHtpp/iT4U/Cr9rzV/DHwt8&#10;Y38914i8EjwtbXdyvntumitb95A1tG5zkGOQjJwRQBm/En9sn43/ABdX4GfCD4H6/Z+EfEHxc0OX&#10;WdY8QTWIujptrDGpdYI3+UyM7YBbIAHSuD/4KxfDn40eAv2O/hn4X8TfHKbxZ4ib9ovwh/Z/iHWN&#10;Ihi8p2vG2F4odqsFOOmCcV9FfGT9gDwz448KeBIvhJ8RNU8B+KPhjCYvBPiaxtYrs28ZjCPDcQSE&#10;LcQuFG5NynIyGFZPxZ/YU+MH7Q3wb8LfDj4+/tRR69rHhv4maP4t/t6x8DxWMcwsJvNW0Futwdgf&#10;oZDI5HXaegAOLt/iT+1T+zB+3r8HvgF8Tvj4fiF4d+M2m+IknivtCgs5NFu9NtIrpHgaHG6N1Z0K&#10;vnHBB7V5b/wS4+GX7RA/bg/aeu/Fn7X3ibXNP8J/F+zs9Q0u90y18vVw2iWjqzYXMON4G2PA+XJG&#10;STX118Yf2RoPiz+1R8Hf2nZvHMtjJ8I113ydFSwEg1P+0rNbU5l3jyvLC7vuvuzj5etcn4Y/YS8d&#10;fCb9r/xd+0x8C/2jJdB0H4katY6p8R/AOo+FYr+HUry1tlthNa3XnRvZM8MaK/yyglcgA0AfSAbo&#10;S3UV8C/Gb9rb4ya/8d/jD4I1D9qvTfg6nw002G48M6PeafbSS65G0TN9rbz/AJpIt4CBY+c+9fV3&#10;7NehftDaD4d8R/8ADRXje21y/u/Geo3HhtrfT4rf7FozMv2W2cRfK7oA5LklmDLk5GB8BfFG91jx&#10;f+2/8Tvil4l/ak8NfCfX9Ju7bRvDfhv4hfDOHX7fULOFPMF5bNNJFIpkdsYhbjZzk0Adn4y/b2/a&#10;O+B/7CHwt+Ifxa+KMGl+K/ilr8Vnd+KNc0MJFotu5YmZLaNcnKAMqsCfmGa2v2W/25/HWr/HjxN8&#10;EfD37SK/GLw/D8P7nXLTxgvh02Mml3kYb9xJtjSN1ONw4zXY/DL4afFP/goh+yvo+qftE3kng/xn&#10;4V8VSXPhHxl4V0xrVJXgbEN8lndM5WNx1icnI6EcGvbfhR8Df2itH8J654f+P37Uy+OpdW0+W0tZ&#10;LPwRbaRDZq6Mu/YksryPzk5kC+iijUD4n039pD/goDL/AMEyJv8AgpHqH7UNubvw9pE2rN4Oi8L2&#10;4tNRt4rnYYZpT+8Dsn8SkAHHFe4fEz9oz9oT47/tHfDf9lr4KfEGHwCviD4Unxz4q8SQ6fHd3SRv&#10;KIIbW3SUFBlxKzMckALgc11EP/BN2zi/4Js6n/wTpPxXma11Lw7caU3iz+xxvQSy+Z5n2fzcEjpj&#10;zB9avfFX9gXW9f13wH8Vvgn8drzwP8RPAPhFvDdh4n/sGLUbPUNPYIXhurJ5E8wb4w67ZUZGJ5IJ&#10;oA8R1n9sX9t/4eeBf2hP2ePCVp/wsn4ofB+40afRdc0/QwJr7SNSRZBO1qhAmubdBcExp/rPLXC5&#10;bB9E/Yc/aBsviRF4oHgz9uqb4ueINP0VppPBWueG00XUNOuQOC9tJFDPGhf9386gAnrmu0+En7EH&#10;jb4ReFPHOu6P+0bqV18UviJqUN/4k+Jd54dtWYyxRpFFDFZHMcdtHGmxYt5IDMd+47qpfBb9hL4l&#10;eGv2hH/ao/aE/aWPjrxta+GLjQNAudH8F2+h2enWk8iySFoVlma4lLRphpJCoAOEGc0AeIfsR/tZ&#10;/Eb4mfFHQ9E/af8A20L7wf8AEq8vphrPwL8Q+CV0uONxI4W1tZ54wbsBArCWGSQOOR3xx/xN/wCC&#10;k3inxp8Y/izpZ/be0v4Vn4c+IJ9I8M+E4/C5vm1iWGMMZblzGxCux2hUIOOc19DeJP8Agnr8b/jL&#10;8RvDWuftO/tjN4w8M+D/ABJDrmh+H9M+H1ppN093CSYjcXiTSF1BPKxxxbsc8cVo3/7Bnxe8CfFn&#10;xN8R/wBlT9rO68A2HjbWBqfizw7qXg221qCa72hWmtXklia2ZgBnd5q5520AeOeIP20/2svi/a/s&#10;uWPw38S2vgfUfi7FfDxO15o32gR+VaNJvjjkwQSV3Ln1GfSvRv2aPi/+0X4C/b88SfsVfGT4t/8A&#10;Ceaavw9g8U6Rr13pUNpdWzNc+S9uwhAV15BBxkYxzXp3xO/ZCuPif8b/AIS/HDWfibc/bfhdPeTN&#10;DJpcbHV3uLYwsWZGRYcZ3fKhHbA61NY/sjwWX7cF9+2j/wAJvI0174Aj8MHw8LABUVbkT/aPO38k&#10;kY2bB67j0oA9ojYdM04MCcA15Hq3wj/aau9c1i+0r9qmGzs7zxTa32k2LeBbeT+z9MRMTacX84GY&#10;yt832ghWToFNdh8KfC3xK8J6fqFv8Tfieniq4uNVnnsbiPQ47H7Jas2Y7bajsJCg48wkFupAoA6y&#10;im7xRvFADqKbvFG8UAOopu8UbxQA6im7xRvFADqKbvFG8UAOopu8UbxQA6im7xRvFAClVPUU0xKA&#10;cJS7xSAjNAHLfEf4U/Dn4taM3hv4leBdK12xZt32XVbGOZNw6EBwcGvkH4wf8EPPgbr3ju3+J3wD&#10;8a6p4D1FZpW1DS4Y1u9M1KGUYkgmgk/gIzwCMZ4xX3KBznbSMOPWuPEYLD4mP7yNyZU4Sldo/AX9&#10;qr/ggL/wUN+DnxG1nxH+zn4Z8M+NvBepXTTWehaffKs1guQzRmC7KjaTkKYpHOOCoFfFPxR+CHxQ&#10;+FvjxfCv7SP7Fl98MZLl2jtr7xF4Fkk0+6ZeuLi2VHjU8fP8455xX9ZzRn72KrajpFjq0BtNS06G&#10;4hb70M8Kup+oPWuCpkmH1UW0c/1SMZ80ZNeh/JR4r0n4e+BvJ0r4ifBHR7Frhd1jeWmtXCWt5H2e&#10;ORg8bA+hYH1ArF8V/si/Cb436LL/AMIh4Mj0HWrhVMN1HdmZWx3G07CPyJ9K/qq+Iv7E37J3xY0x&#10;tG+Iv7Ofg7VrVusNxoMIU/Nu6BRznnNcbpX/AASy/YH0NVTRP2WvC9mqrhfstqY9v0GeP89K8KfD&#10;ubYeXtMNVtK/fR/I9bA1nTkvrM3Nedj+Q7xl/wAE/vjV4YknWysbfUPKfAFrId0n0BxXGXv7K3x0&#10;02Mz3nw01YKoJ3LbFgB+Ga/soT/gl9+wygx/wzxovPJyrnn86tWf/BNP9iG0+WP9nLw82VwfMty2&#10;R6cmvWoU+JIq1Rwfnqj0qtfJamsYSX3H8WMPwW+JlxdNZW3g7UmmU48v7ORj8xXoXww/4J3/ALYf&#10;xjvorD4ffAfxNqU0zbY4rPSZpSzegCKST+lf2U+Ev2GP2R/Atwt14X/Zy8I2sgGA66PG5H/fQNel&#10;6N4Y0Pw/bLZ6JotrZwquFhtbdY1X2AUAV6kI5hb33Fel2ccq2Bj8MG/Vn8oP7On/AAawf8FXvj5d&#10;JL4j+G2m/DzTmGWv/G2pLCx9lgh8ybPsyKPev0i/Y3/4M2v2ZPhybTxF+1/8ZNU8d3yqGuNG0WM2&#10;Nhv9N3MjD6kZ9q/apYwBzj8qUADjbXZBSUbN3OGpNSldKx5Z+zR+xf8AsvfsgeFYPBf7OXwR8P8A&#10;hWzhhCM2m6eqyzYGMySY3yH1LEmvVhGgH3aNy+lG8VRmOAA6Cim7xRvFADqKbvFG8UAOopu8UbxQ&#10;A6im7xQZVBxQA6im+YtAkUjIoAcTjrSb1/vUp5WuN+LPhL4n+LdKsrT4W/FZPCd3b6lDPe3kmhR6&#10;gLm2VsyW+yR1CFxxvGSvUA0AdgzKw2hq+e7744/EOL/go/a/s/pqy/8ACMyfDdtWay8objdC42b9&#10;3Xp2rrdE+F37Sllr9pqGr/tPwX1jDrs1zd6f/wAIRbx+fYsMR2fmCUlSh584Alu6iuU/aK/Yx8c/&#10;E341aH+0b8DP2gLn4d+MtJ0t9Lur1vDsOq2t/Yu+4xSW8kkeGDcq4cY7hqAPCtZ/ba+P9n8P/wBs&#10;3X4fFcYuPhDqt3B4Jf7KmLRUtFkUHj5/mPeq3xd+KX7dv7PHwy+E/wC1T4o/aXsdet/FHjTwvo3i&#10;TwRH4YhhsGttVnit2aGTJmWRGlDhmYg7SMc16H4O/wCCVt54e+E3x5+HHiH9o/VNevPjtcz3Gp69&#10;qWgxLLp0ksAiYhIpFSUDGQMJgcc9a9H/AGgP2K7f47/ALwX8C7j4gyaXH4N8UeHNZj1SPTRM12dJ&#10;uYpxF5ZkXYJPK2ltzbd2cNjFAHl/iP4o/tK/tP8A7cvxC/Zv+Cvx6Pw88PfCHR9IOsXFpoMV5dat&#10;qV/E9wozONqQJD5YwoJLMeRjFY3/AARVtfHOneEPj7YfEnVrO+1u3/aP15NQv7GAxxXLLa2A8wJ/&#10;CWUBio4BJAyBXp3xd/Yd+IWp/tE3v7Tf7M37Sdz8NvEXiLSbXTPG1tL4Wg1ax1q3ti/kS+VJLE0N&#10;yiuyCUOwK4BQ4Fbv7D/7Ftt+xX4W8aeG7X4oap4uk8aePrzxVfalrUKLcJcXMNukiEqdrDdCWBCo&#10;AH2hQFBIB5r8Wviz+0T8fP289V/Y5+CPxo/4V7pngbwPa+IPE2rW+jxXl3fzXcpSCGPzlKIihGLH&#10;BJ6cV8h6B44+NPwI8EftSav4s1zRdd8SW/7QHh2zn1KTSY2huopEt08wwvlUkKsc44B5FfeXx8/Y&#10;l8beN/jza/tP/s5/tCzfDXxt/Yo0bXLpvDcOrWWsaeJPMSOa3kkiIkRslJFk+XJyp6V5nD/wSBi/&#10;4Vx8RvBOrftK61qt/wDEjx9pfivVtc1TRYnljubTyy0aokqLscx8AYCA4AbGSAYX7b/7f9x8Pv2n&#10;vCv7I0H7Rlj8JbS58Ff8JDr3i6fRTezSoziOG2tk2MqsSGLMynAHHWvRP+CY/wC1d4+/aN0bx94b&#10;8X+Ll8XWfgvxV/Z2h+PYNJayj1+0aJZFl8sqo3KSUYqACRxXWftBfsT658SviHoPx4+Cnxtu/h58&#10;QvD2jvpUOvxaLDqNrfWTFSYLq0kZPNUMu5dsiFT0Nel/BbwP8U/A/g1dJ+LvxibxprTyM9xrH9gw&#10;abGAeiRwQltqj/ad255Y0Afn/wDtZ/tA/Gz9nL/grB8QPH3wP/Zq1/4k6pH+z3bNJb6Hf2UQ01Uu&#10;nYXEyXEyPKg67IFkkOMBec19Hf8ABPbw78KvDf7Llx+0hpXxisfEOsePLZ9c8ZfESdRGr3JQ7lZZ&#10;MeTHBygjbG0JyOtegaX+yNa6d+2zq/7ZQ8cNJNq/gW38NyeHW08bY1inMvn+dv5znGzZ757Vxb/8&#10;E1PB9nrPxM8O+HfiJfab8OfitpcyeIPh/a2arFaajKCJL60mD/uN4OWi8tlZvmyORQB816t/wUO1&#10;j4YfHj4bw/Dv9viP4uaf448dQ6Hqnh6bwgLW2igl3AT2tzHEqtsIHRmBFey2njj9rX47/t1fFb4B&#10;eEfj3H4R8I+DdP0ieyks9FhuL0zTxuzIGlyuw4ycjOeBgUz/AIdYfFXxPafD3Q/i1+2pqWv6V8Lv&#10;EllqfhHS7PwTaWEfl23Cx3Plylp32fL5gKKOvlk17h8MP2WU+Gn7SvxC/aKi8aPeSePrfT4pNJax&#10;EYsvssbJkSbz5m7dn7q4x3oA+QP+Cgfw4/aC1j/gp3+zf4d8G/tZ+I/DkGtafrEaxWOm2zJbywW0&#10;e+bY6kOZDyQ2Qp6Yr1PxH8Qv2nPjl+2Hrv7Gfwq/aFm8H2Pwz8D6XqHijxNDoMFxqGs396ZDGFEg&#10;8qONUj3NtBJZ8cAV6X+2L+xPqf7S/i3wL8Xvhz8Y7rwD4/8AhzqNxdeF/EcWjx6lb7biPy5oLi0k&#10;eMTRsAMYkQg85rB8e/sK/GHUPiPZftC/CH9qp/B/xMuPC1toXjLXv+ELhvdM8QwwszJLJYPOhilV&#10;nfYyzfKrbSHAFAHhPxQ+MP7QH7QP/BLz9p3wJ8Q/iKun+Lvhbe+IPDd74m0WxjX+1re2tI7lJDG2&#10;VjaWCdFfb907iMEcY8HwW+LnhP8A4IDTNL+0lrFxNqXwJ0a/02caRaRNplr/AGXE7WSbEG9GVgpd&#10;svgZznJr6a8M/wDBPLw54V/ZG+I/7Mlt8TdUv9U+Kf8Aa1z4t8bapaxyT3Wo38Xly3XkRlEVVAUJ&#10;ECAqoBuPWuk1T9j621T9g21/YePjqSOC2+G9p4S/4SP+zwWZYLNLb7T5PmDkhN3l7+M43HrQB8q6&#10;j8b/AIk/8E4P+CVfgP4i33xlXXNS8UaT4Z03QdU17R4IrbQFuraFRlLdQZUQNn5gSSvvVj4Fftoe&#10;MNU+PcPwR0b9rCP43eH/ABJ4P1KfVNQt/CxsX0C5ihJBLrGimF84CnLCvpv4kfsP+Cviv+yd4d/Z&#10;X8W+KNQjj8MaPpltpPiTTFSG6trqxijSK7RW3qrbow207hzjJ61Y+DnwF/ae8L2mpab8dv2vh48s&#10;7rT5LOxt7bwHa6V5IZSollZJZWmkA/umNT/doA+E/gL8cvj/APBj/gnt8MZPhnfat4e8Kaj4u1eP&#10;x1480HwrJrVzoVuLiQo/2WNHbazdZNrBe4r6Stv2xIfhn+wD41/aK+GX7Ttj8a7zQocabqtxaw2o&#10;juZJUhjhuI4VUx7XkBKsqtxyK634Y/sOfGr4Afs16R8B/wBn79rEeH77S9RurmTXb/wJb6hDdLNK&#10;0mx7Z51Ybd2AVlGe4qn8NP8AgmH4J0j4XfE7wP8AGb4lal4x1b4vzef431230+HS1eUKoRrW3iLL&#10;BtKqwyXORyTQAng34YftQaZ8EvEnxH+OH7UN14qj1b4f30tx4bXw/bW9raTyWrNmJ0G8qvKjJOc5&#10;r5A8EeOf22f2R/8AgiH4G/bp8H/tGWX2L4efCjQ9Wtfh2vhuI2N/pkaW4NtNO374TPCTmRSFVzwC&#10;Bivtv4Tfsl/tMeCvD2qfDr4j/tnt4u8JzeHbjSNH0ubwDa2l5bJJF5SST3Ucx+0Oi/3Y4g3fnBrH&#10;+IP/AATcsfHv/BK1/wDgmHL8W5ra1k+G9p4S/wCEyTRQ7hYEiUXP2XzgMny87PM4z944zQAv7d3x&#10;y8K+BPEmg+Dp/wBvBfhTqV1Zz3K6Lp2gR6lf6jGCgWbyvLkkSJTuBbZtJbrxXy54/wD2t/F/7Xn/&#10;AARR/aA8QeN/EVpr114T1bWPDkHiKzszbrq1vbvEYrloj/q3KyYYYAyucDOK+svjL+wr458S/tSy&#10;ftc/s/8A7R114B8Uat4TtvDPipLjwvb6vb6jpsE8s8QiWV4zbTq80n7wF0IYbozjNcjov/BKPTNF&#10;/Y/+LX7JX/C+9Wvk+KniS/1i88T6ppUcl1azXSw+ZuRJESX5oy3Hlgb9oUBRkA8j+Nn7fF94P+LX&#10;gH9ksftMWPwh0e3+FdhrOq+KZNF+3Xl3I0Uax28KsjKg/iYkZrPu/wDgo/8AtHaj/wAE+vid8TPB&#10;3ju31DXfBPjS20fw547k0Mww6xbSSoBO0DqozhsHbx6V9KfEj9gDxDfeL/Dfxj/Z/wD2grzwD4+8&#10;O+FYfD02uN4fi1Ox1WxRUGy4s5JEycpuVllVlPcjrq/G79jDx7+0V+yldfs6/Fz9oa41PVr+9t7m&#10;88WDwxbwjMUyyBEtYnVVU7ccyMRnkmgDxzxd8Vv2w/2XfjD8GdT8f/tCx+ONH+KetJpWraDP4dt7&#10;SOwd7fzRLbvH8/B4wxOa9l/4KFfFj4ufAT4GWvx1+GGtw29r4U8TWF34xtpoQ4udFaURXIXj5WQS&#10;LJn0Rqv/AB7/AGNbb45658Kdan8eyab/AMKt8QR6pFGmniX+0SkHleWSZF8rPXOG9MV6d8T/AIb+&#10;Hvi18O9c+GHjGyS40nxBpM+n6hE3O6KWMo34gHg+oFAHxL8W/wDgpd8QdI/b/wDDGkeBtTim+C+m&#10;6lo/hPxveC3DF9c1i3lurSVH7JGq20bDI+a474q18Vf+CknxB+Ff7Pv7Rn7Z0Wp2974O8I+LI/C3&#10;w2tbi3Cwm7hkisZ7uR1+Z4jfyuvH8EOR1rtPh5/wSW8HeB/2EfFH7Gd78Wb7VNT8UajLqk3xEuNK&#10;Rb2LURcLPaXXliQ5Nu0cKqN4ysQGVB47zwt/wTw+D2l/sJW37BHiW5vNU8Pnw/8AYdS1hcQ3d1dl&#10;vMfUM/NsnafM27Jw/PNAHzP8EP28viBYftM/CnwB4d/bJtfjbb/EHVZtO8ZaPp/g9rNfDx+ySTLe&#10;wusa4gEiCMq5YkOO9d//AME7fiH+1z+1Yvir4u/Eb9oprbRfC3xe17RLHw3pugwKt3Y2lxtRJ5WG&#10;7OCACuDwc5617T8Af2e/2q/hf4jg/wCFrftp3Hjnw7p9v5Om6PJ4Ds7G4lULtRru7WR2ndeu6NIN&#10;x5IIyDc/Yw/ZIg/Y9+HviPwFZeOJNeXxD481bxK91Np4tjA19KJDAFEj7gmMb8jd6DpQB826X47/&#10;AGxP2x9L+M3xJ8GftD2/g3w74O1zVNA8P+Frbw9DcxXq2sREkl1JKPMy7E/cI2ivH/hN+2n4l/ZP&#10;/wCCYn7O/gzSfHml+Fb7x9q0ml3/AIx1Cxe4i0eBWlklmSEA73O3aoOQN2TX1Pqv/BN34leH/GPj&#10;b/hQX7X2reCvBvxGv7i/8V+Ff+EVtr+VbqZNsstldyOrWu8clTHIAeRijSv+CWHhnRP2Wvh38AdM&#10;+M+tWniL4W332/wd8QLOxiW4guvm+eS3dnjlRlYq8ZOGB6r2APCPCP8AwUT+K2ly/GD4eeAP2hl+&#10;K2l+GfhNceJ9B+IDeHfsb2F/GSptZFEaxyDow4z65ra+JPxj/b2+B/7M3wx/bW8S/tN2OtNr194a&#10;i17wPH4Xhi0+a31FoUfZJkyrIPN3btxGQeAK+j2/ZV/aC8d/APxt8Gf2hP2sV8W3PjDRJtMh1Ow8&#10;C2+mQaakiFTIIEmd5W5yd02DjgLSfGr9hq2+Mn7JfhP9le4+I01hF4Wk0F11pNLEjXP9mPCwHlea&#10;NnmeV/eO3d/FigD0L9p9Sn7N/jrP/Qp3/wCH7h6+Ff8Agnh+2jeftA/D/wCB/wCyH+yt45hgbwv4&#10;Ls9R+J+uSWpVrWGP5BYQpOq+Y8j53SIGVVHXJFfoN8TfAx+I/wAPNc8APfm1XWtJnsmuvL3mHzEK&#10;7tuRuxnOMjPqK+fZP+Ca+n6T8NfhPpXgD4sz6D45+EtnbWWkePLfRQ7X1mgAmtZ7fzV3wyqOV8z5&#10;TggnFAHnXhj4rftk/td2/wAVPjR8G/2jYfBOh+AfEWpaR4Y8Mp4dguFv5rBP3j3ksvzYkcEAJt2j&#10;nNUfF/7b/wC0x8WvgH+y142+EfiTS/CuvfGLxgml+IpLjT/tVvEotLlpdqEg8PCWXnGducjNek+L&#10;f+CdHxQsdf8AF1v+z7+19qXgPwr8QryW68ZeGV8JW2obp5o/LnlsJpJENk0i9dyzAHkDNdNff8E9&#10;PAlhonwL8JeBPFl3pOj/AAN8SJqml2k9qLiTUgtpNB5ckm9NhJmLl8NyMBRnILoDxHw5r37elx+3&#10;F4j/AGFH/bBjl0q18C2XipfGU3hG2/tSAz3EsH2SMD9z5eYt25lLc4GeTXn/AMTP2/v2vvAX/BPP&#10;47+Irf4i2N349+Enxei8IaP4sfS40F9bm7swss0A+TfsuCrbcA4yMV9paV+yZb6T+2vrP7ZH/Cay&#10;PLq/gGz8MnQP7PAWFYLmafz/ADvMyxbzduzYANucnOK+Nf8AgqV+xo/wC/4Jx/tBPofjy81ib4of&#10;FjTvExFtpohk01p7+wj8lMO/m7fK3ByB15XjkuB6x49+I/7Xf7HHx++EKfFH9odPiB4d+KfjJPDe&#10;taPceHoLP+y7iWFnSe1eIbtiuuCj5yvfNWrj4m/tS/tZftPfFL4Z/Bv4+f8ACu/Dvwp+yWQ+x6DD&#10;d3GqX8sTSlpGnBCxBQBhRk5PNdVoH7AnxN8VfGrwh8Uv2mv2tNR+IWl/D2//ALQ8C+HB4TttM+z3&#10;nlmNbm8nidjeSqrHBVYU3HJU9Kt/E/8AYN+I7/GnxD8cP2YP2obv4baj40tYbfxnYzeFYNYtL8RK&#10;VSeNJJIjBOFYr5mWGOqGgDwbxB+3Z+2D4n/ZI8MeObRLrR5Lbx1e+HviV448K+FZNWl0q2tXKG9j&#10;s41dsMdu4hWCZPFdjrnje6+NX/BOf4nan8H/APgoFceObu10S8l/4SrT9LtoLyx2QsWtpIdimNiO&#10;PnVWHavW/Cf7Fnjn4H/s+6f8Fv2W/wBou88Kaha3017feI9c8OW+sHUriZt8zzQs0X3mOcI6YHFU&#10;/gH/AME8tL+Glh8RtT+LXxTufHHiT4rW5h8ZatHo8Ol2zx+UYwsFtEziLCnqXdiepoA+YfhXd/HX&#10;4Gf8ENvEnxx8RfHa+8a3f/Cs/t2j6f4i0e2khsWXb8uNv74H/ppnNdF+0n/wUF17wD40+Df7NJ+P&#10;Wl/Cm18UfC9fFPiPxm2ifapQu5YYrW1h2MilnEjElcAKAOtel6F/wTF+KFh+yH42/Yh8QftdTav4&#10;H1/w7Jo/hX7V4JhW90GBnz+8mS4UXhA4GVi+prr/AIo/sAan4hvPAfxF+Dnx3vvA/wARPh94XPh/&#10;TPFcWiRX1rfWLBN8F3ZSOvmoXQOoWVGVicMcmgD5n1r/AIKN/HrR/wDgnd+1d8Q/BnxXh8Xar8Fb&#10;SZvAfxSj0E2sGsxPp1vdoWhdVVpYJJXhkIAQlBjqRX1zpXwi/aZXwT4s1H4h/tOXEuq694dmS0tt&#10;I0OCO18PXbAnzLTeC8ipkAeaSTjLckisb43fsV/FH9pH9hf4gfsgfG79piTWtW+IGgXWmXXjKHwj&#10;b2qWCTKAPJs45RlVxkB5mYljl8YA+gXslntHsZ13JIpVsjqCMfyoA+DP+CDfgr42f8MxP8RPH/7S&#10;eveJ7G48WeIbWPQtSsoPLikj1SdTMJQock7fuk7RngYxX31bt6mvmn9mH9hL4rfsl6r4l8NfC39q&#10;WST4e6xqWp6povg7U/B8Mtxo19eu0rsl6JgZIVlYusLR55xvxXunwq8N+PfCvgPS9A+JnxATxVrt&#10;rb7NT8QJpSWC3sm4nzBbozLFxgbQxHHXmgDqKKQEY5NLuHrQAUUbh60bh60AFFG4etG4etABRRuH&#10;rRuHrQAUUm5fWkLgUAOopplQdTShwelAC0UgYGk85c4oAdRgDtTfNX1p2eM0AIUU8labJEhjYbBT&#10;9w9aNw9aAPAf2m/+Cbf7H/7Wemz2vxd+D+myXkysDrGnwi3uwSOvmIAW/HNfBvjf/g2W0Dwe17e/&#10;s/fF17yCR2az8P8AirMUSsRjmeBS/H+7z3r9bmClcDFRsh244qJU4y3A/np+JX/BK39ov9je1lvv&#10;EH7IPjT4malBM86apom270m2yckjy3e4I9ikY9a+ZPjJ+0r+01qthJ4R8V2V/wCD9BjkMcuh6fpj&#10;2EY9RKQoZ/8AgWTX9WJXKcisHxb8MPhz4/tGsfG/gDRdYifhotU0uK4U/wDfamm78vKnZEezjzXP&#10;5DT4l8N2RBtUaRpOI1Vt+GJHfqM+9SRX3iDW4fs+i2qLtk2N5MRYMxIAywGFBPdiBwe/A/qQ8S/8&#10;EvP+Cf3iq4ku9b/ZB8DSSSZ3SLoccfUYz8mP8aveDP8AgnD+xH8PdHk8P+C/2ZPCenWU0scktvb6&#10;au12TBViD1IIH5Vz1KdRx916+Z00ZUY1E6iuvLc/l/P7Iv7RGleGbvx98TdAtfBOh+XJ9h1bxBeR&#10;Ca8IZlDxx7i7gkDbtVt2QRuBrvrHxV8BP2YtNt7vw/8AB7/hMtS1CzSbULjxVbiW08zd99A6rKuS&#10;AduFHqK/ou8b/wDBLf8AYR+JXiP/AISzx/8As26Fq1/t2ia+V32rkkAAttABORgDFSQ/8Euf2ALe&#10;4W6H7Jfg2RlXavnaWsmB/wACJqY0Kj+KX6BOdNTbpr7z+aXx38ev2kP2sL26fWPE+oNpN/a/ZZ9D&#10;02zMNn9nX7sSQRDbxgdB2617R+yN/wAE3f2q/iJZL4g+Gv7NviC+tl+TzpNKaBZsjs84WP6ksK/o&#10;68A/s4/Aj4X28dp8PPgz4X0WOHiL+zdDhiK/8CC5/Wu0t4ljIXaoA/hUcCto0YxI9pKW5+JfgL/g&#10;3K/ay+LV9Z33xW+JWgfDrSJLXZcWWnSNqGpIp6p8oWFW9w0lfan7If8AwQF/YH/ZZFnrOo+DLzx9&#10;rtm3mLqXjWf7XGkv9+O3P7pD7hcj1r7mOygbBwBWijFEtsp6PpOn6Rax6ZpmnQ21tCmyGG3jCIig&#10;cAAdBVwRRr0WlBTtS7h61QgCgcgUUbh60bh60AFFIXUdWpN6YzuoAdRTRMhOCaBKpPFADqKAc8ii&#10;gAooooAKKKKACiiigAooooAKKKKACiiigAooooAKKKKACiiigAooooAKKKKACiiigAooooAKjmxn&#10;OakqObAG4igCNnVFymaZHdwZw0wB/wB4Uy/d47KR0O07DgivyG+KX7QPxvsfiXr1nZfFfXIo49Wn&#10;SOOPUHCqocgDGa+Y4i4ko8P04TqQ5uY+z4O4OxPGOKqUaNRQ5Enr1P17kkhc/wCuX8WHNUZvDvhe&#10;51FdXuNH0+S6XpdSW6NIP+BEZr8dT+0Z8eT/AM1g13/wZP8A40D9oz48g/8AJYdd/wDBk/8AjXyX&#10;/EUMD/z5f3n6H/xAzNv+gmH3P/M/ZqOSFOsq/wDfVO+0w/8APVf++hX4y/8ADR3x5/6LBr3/AIMn&#10;/wAaaf2jfj0f+aw67/4Mn/xo/wCIn4H/AJ8v7w/4gXm3/QTD7n/mfs59pi/57/8Ajwo+0xf89/8A&#10;x4V+Mf8Aw0X8ef8AosOu/wDgyf8Axo/4aL+PP/RYdd/8GT/40f8AEUMD/wA+X94f8QMzb/oJh9z/&#10;AMz9nPtMX/Pf/wAeFH2mL/nv/wCPCvxj/wCGi/jz/wBFh13/AMGT/wCNH/DRfx5/6LDrv/gyf/Gj&#10;/iKGB/58v7w/4gZm3/QTD7n/AJn7Ofaoh1n/APHhTTdW5P8Ar0/FhX4y/wDDRfx5/wCiw67/AODJ&#10;/wDGj/hov47n/mruvH/uJP8A40f8RQwP/Pl/eP8A4gXm3/QTD/wF/wCZ+zRmtm/5bx/99Vn6j4f8&#10;Matcpeapo+n3M0f+rkuLdHZfoWGRX47D9ov48Dp8XNe/8GT/AONH/DRnx47/ABd17/wZP/jR/wAR&#10;QwP/AD5f3j/4gXm//QTD7n/mfsovkouxJo1UcAK1Ti5i2488f99Cvxk/4aN+O4/5q9r3/gyf/Gk/&#10;4aM+PPT/AIW/rn/gyf8Axo/4ihgf+fL+8X/EC82/6CYfc/8AM/ZwXMQ6T/8Ajwo+0xf89/8Ax4V+&#10;Mf8Aw0X8ef8AosOu/wDgyf8Axo/4aL+PP/RYdd/8GT/40f8AEUMD/wA+X94v+IGZt/0Ew/8AAX/m&#10;fs59pi/57/8Ajwo+0xf89/8Ax4V+Mf8Aw0X8ef8AosOu/wDgyf8Axo/4aL+PP/RYdd/8GT/40f8A&#10;EUMD/wA+X94f8QMzb/oJh9z/AMz9nPtUQ6z/APjwo+1RHpP/AOPCvxj/AOGi/jz/ANFh13/wZP8A&#10;40f8NF/Hn/osOu/+DJ/8aP8AiKGB/wCfL+8P+IGZt/0Ew+5/5n7OfaYv+e//AI8KPtMX/Pf/AMeF&#10;fjH/AMNF/Hn/AKLDrv8A4Mn/AMaP+Gi/jz/0WHXf/Bk/+NH/ABFDA/8APl/eH/EDM2/6CYfc/wDM&#10;/Zz7TF/z3/8AHhR9pi/57/8Ajwr8Y/8Ahov48/8ARYdd/wDBk/8AjR/w0X8ef+iw67/4Mn/xo/4i&#10;hgf+fL+8P+IGZt/0Ew+5/wCZ+zn2mL/nv/48KPtMX/Pf/wAeFfjH/wANF/Hn/osOu/8Agyf/ABo/&#10;4aL+PP8A0WHXf/Bk/wDjR/xFDA/8+X94f8QMzb/oJh9z/wAz9nPtMX/Pf/x4UfaYv+e//jwr8Y/+&#10;Gi/jz/0WHXf/AAZP/jR/w0X8ef8AosOu/wDgyf8Axo/4ihgf+fL+8P8AiBmbf9BMPuf+Z+zn2mL/&#10;AJ7/APjwo+0xf89//HhX4x/8NF/Hn/osOu/+DJ/8aP8Ahov48/8ARYdd/wDBk/8AjR/xFDA/8+X9&#10;4f8AEDM2/wCgmH3P/M/Zz7TF/wA9/wDx4UfaYv8Anv8A+PCvxj/4aL+PP/RYdd/8GT/40f8ADRfx&#10;5/6LDrv/AIMn/wAaP+IoYH/ny/vD/iBmbf8AQTD7n/mfs59pi/57/wDjwo+0xf8APf8A8eFfjH/w&#10;0X8ef+iw67/4Mn/xo/4aL+PP/RYdd/8ABk/+NH/EUMD/AM+X94f8QMzb/oJh9z/zP2c+0xf89/8A&#10;x4UfaYv+e/8A48K/GP8A4aL+PP8A0WHXf/Bk/wDjR/w0X8ef+iw67/4Mn/xo/wCIoYH/AJ8v7w/4&#10;gZm3/QTD7n/mfs59pi/57/8Ajwo+0xf89/8Ax4V+Mf8Aw0X8ef8AosOu/wDgyf8Axo/4aL+PP/RY&#10;dd/8GT/40f8AEUMD/wA+X94f8QMzb/oJh9z/AMz9nPtMX/Pf/wAeFH2mL/nv/wCPCvxj/wCGi/jz&#10;/wBFh13/AMGT/wCNH/DRfx5/6LDrv/gyf/Gj/iKGB/58v7w/4gZm3/QTD7n/AJn7OfaYv+e//jwo&#10;+0xf89//AB4V+Mf/AA0X8ef+iw67/wCDJ/8AGj/hov48/wDRYdd/8GT/AONH/EUMD/z5f3h/xAzN&#10;v+gmH3P/ADP2c+0xf89//HhR9pi/57/+PCvxj/4aL+PP/RYdd/8ABk/+NH/DRfx5/wCiw67/AODJ&#10;/wDGj/iKGB/58v7w/wCIGZt/0Ew+5/5n7OfaYv8Anv8A+PCj7TF/z3/8eFfjH/w0X8ef+iw67/4M&#10;n/xo/wCGi/jz/wBFh13/AMGT/wCNH/EUMD/z5f3h/wAQMzb/AKCYfc/8z9nPtMX/AD3/APHhR9pi&#10;/wCe/wD48K/GP/hov48/9Fh13/wZP/jR/wANF/Hn/osOu/8Agyf/ABo/4ihgf+fL+8P+IGZt/wBB&#10;MPuf+Z+zn2mL/nv/AOPCl+1Rf89h/wB9V+MX/DRfx5/6LDrv/gyf/Gj/AIaM+PX/AEWLXv8AwZP/&#10;AI0f8RQwP/Pl/eH/ABAzNv8AoJh/4C/8z9nftUX/AD1H/fVJ9pi/57/+PCvxj/4aM+PX/RYte/8A&#10;Bk/+NH/DRfx5/wCiw67/AODJ/wDGj/iKGB/58y+8P+IGZt/0Ew+5/wCZ+zn2mL/nv/48KPtMX/Pf&#10;/wAeFfjH/wANF/Hn/osOu/8Agyf/ABo/4aL+PP8A0WHXf/Bk/wDjR/xFDA/8+X94f8QMzb/oJh9z&#10;/wAz9nPtMX/Pf/x4UfaYv+e//jwr8Y/+Gi/jz/0WHXf/AAZP/jR/w0X8ef8AosOu/wDgyf8Axo/4&#10;ihgf+fL+8P8AiBmbf9BMPuf+Z+zn2mL/AJ7/APjwo+0xf89//HhX4x/8NF/Hn/osOu/+DJ/8aP8A&#10;hov48/8ARYdd/wDBk/8AjR/xFDA/8+X94f8AEDM2/wCgmH3P/M/Zz7TF/wA9/wDx4Ufaof8An4H/&#10;AH0K/GP/AIaL+PP/AEWHXf8AwZP/AI0f8NF/Hn/osOu/+DJ/8aP+IoYH/ny/vD/iBmbf9BMPuf8A&#10;mfs59piP/Lf/AMeFDXFvnPnr/wB9V+Mf/DRnx5/6LBrv/gyf/Gg/tGfHnv8AF7Xv/Bk/+NH/ABFD&#10;A/8APh/eP/iBebPbEw+5/wCZ+zIu4i+PMHXH3qnt+Y+tfkT8Bfj98bdV+OXgvTNS+KeuT29x4t06&#10;K4gk1B2WRGuYwykZ5BBII9K/XS2zjmvruG+IqPEFKdSnBx5XbX0PzrjLg3FcHYqnQrVFNzTeitaz&#10;sSsSBxUTYB5qQksOahbIPWvpXc+MI5LmGB8yuF5xzxT01C028XKn/toK/Mr/AIOCPjV8WvhPc+A1&#10;+GfxE1fQftTXH2j+y7xofNwBjdtPNfm0P2zf2s/+jivF3/g6l/xr53H8QUcBiXRlBto/bOD/AAVz&#10;Pi/I4ZlQxEYKTejTezt3P6W/t9p/z8L/AN/BQb2yPJlT/v4K/ml/4bO/az7ftEeMP/B5N/jTT+2b&#10;+1tnj9onxf8A+Dyb/GuL/W7D/wDPt/efU/8AEtuef9BkP/AX/mf0t/bLH/nqn/fwUn2ux/57L/38&#10;FfzS/wDDZv7W/wD0cV4v/wDB5N/jR/w2b+1v/wBHFeL/APweTf40f63UP+fb+8P+Jbc8/wCgyH/g&#10;L/zP6Wvtdl/z2X/v4KPtdj/z2X/v4K/ml/4bN/a3/wCjivF//g8m/wAaP+Gzf2t/+jivF/8A4PJv&#10;8af+t1D/AJ9v7/8AgB/xLbnn/QZD/wABf+Z/S19rsf8Ansv/AH8FL9rsj1nX/v4K/mk/4bN/a3/6&#10;OK8X/wDg8m/xo/4bN/a3/wCjivF//g8m/wAaP9bqH/Pt/f8A8AP+Jbc8/wCgyH/gL/zP6Wvtdj/z&#10;2X/v4KPtdj/z2X/v4K/ml/4bN/a3/wCjivF//g8m/wAaP+Gzf2t/+jivF/8A4PJv8aP9bsP/AM+2&#10;H/Etuef9BkP/AAF/5n9LX2uy/wCey/8AfwUfa7H/AJ7L/wB/BX80v/DZv7W//RxXi/8A8Hk3+NH/&#10;AA2b+1v/ANHFeL//AAeTf40f63UP+fb+/wD4Af8AEtuef9BkP/AX/mf0tfa7L/nuv/fwUv2uyPWd&#10;f+/gr+aT/hs39rf/AKOK8X/+Dyb/ABo/4bN/a3/6OK8X/wDg8m/xo/1uof8APt/f/wAAP+Jbc8/6&#10;DIf+Av8AzP6WvtdkOk6/9/BS/bLP/nuv/fwV/NJ/w2b+1v8A9HFeL/8AweTf40f8Nm/tb/8ARxXi&#10;/wD8Hk3+NH+t1D/n2/v/AOAH/Etuef8AQZD/AMBf+Z/S19rsv+ey/wDfwUfa7L/nuv8A38FfzS/8&#10;Nm/tb/8ARxXi/wD8Hk3+NH/DZv7W/wD0cV4v/wDB5N/jR/rdQ/59v7/+AH/Etuef9BkP/AX/AJn9&#10;Lf2yy/57r/38FH2uy/57r/38FfzSf8Nm/tb/APRxXi//AMHk3+NH/DZv7W//AEcV4v8A/B5N/jR/&#10;rdQ/59v7/wDgB/xLbnn/AEGQ/wDAX/mf0tfa7H/nsv8A38FH2uy/57L/AN/BX80v/DZv7W//AEcV&#10;4v8A/B5N/jR/w2b+1v8A9HFeL/8AweTf40v9bqH/AD7Yf8S255/0GQ/8Bf8Amf0tfa7L/nsv/fwU&#10;fa7I/wDLZf8Av4K/ml/4bN/a3/6OK8X/APg8m/xo/wCGzf2t/wDo4rxf/wCDyb/Gj/W6h/z7f3h/&#10;xLbnn/QZD/wF/wCZ/S19rsf+ey/9/BR9rsv+ey/9/BX80v8Aw2b+1v8A9HFeL/8AweTf40f8Nm/t&#10;b/8ARxXi/wD8Hk3+NP8A1uof8+39/wDwA/4ltzz/AKDIf+Av/M/pa+12P/PZf+/go+12X/PZf+/g&#10;r+aX/hs39rf/AKOK8X/+Dyb/ABo/4bN/a3/6OK8X/wDg8m/xo/1uw/8Az7Yf8S255/0GQ/8AAX/m&#10;f0t/bLL/AJ7r/wB/BR9rsuvnr/38FfzSf8Nm/tb/APRxXi//AMHk3+NH/DZv7W//AEcV4v8A/B5N&#10;/jR/rdQ/59v7/wDgB/xLbnn/AEGQ/wDAX/mf0t/a7L/nuv8A38FJ9rsj1nX/AL+Cv5pf+Gzf2t/+&#10;jivF/wD4PJv8aP8Ahs39rf8A6OK8X/8Ag8m/xo/1uof8+39//AD/AIltzz/oMh/4C/8AM/pa+12P&#10;/PZf+/go+12P/PZf+/gr+aX/AIbN/a3/AOjivF//AIPJv8aP+Gzf2t/+jivF/wD4PJv8aP8AW6h/&#10;z7f3/wDAD/iW3PP+gyH/AIC/8z+lr7XY/wDPZf8Av4KX7XZf891/7+Cv5pP+Gzf2t/8Ao4rxf/4P&#10;Jv8AGj/hs39rf/o4rxf/AODyb/Gl/rdQ/wCfb/r5B/xLbnn/AEGQ/wDAX/mf0tfa7IdJ1/7+Cj7X&#10;ZDpOv/fwV/NL/wANm/tb/wDRxXi//wAHk3+NH/DZv7W//RxXi/8A8Hk3+NP/AFuof8+39/8AwA/4&#10;ltzz/oMh/wCAv/M/pbF5ZjpOv/fwUv22z/57r/32K/mj/wCGzf2t/wDo4nxf/wCDyb/Ggftm/tbZ&#10;5/aJ8X/+Dyb/ABpf63Yf/n0/vD/iW3PP+gyH/gL/AMz+lxr+1K7fPj/76FVLyDS9Rga11FbeeJiC&#10;0cwVlODkcGv5sP8Ahs/9rP8A6OI8Yf8Ag8l/xo/4bP8A2s/+jh/GH/g8l/xo/wBbsN/z6f3i/wCJ&#10;bs9/6DIfc/8AM/pWS5tlfcbiP/voVJ9uszwZU/77FfzS/wDDZ/7WeMf8NEeMP/B5L/jR/wANnftZ&#10;4x/w0R4w/wDB5L/jR/rdh/8An0/vH/xLbnn/AEGQ+5/5n9LH2ux/57L/AN/BR9rsf+ey/wDfwV/N&#10;L/w2b+1t/wBHFeL/APweTf40f8Nm/tb/APRxXi//AMHk3+NP/W7D/wDPt/eH/Etuef8AQZD/AMBf&#10;+Z/S19rsf+ey/wDfwUfa7H/nsv8A38FfzS/8Nm/tb/8ARxXi/wD8Hk3+NH/DZv7W/wD0cV4v/wDB&#10;5N/jR/rdQ/59v7/+AH/Etuef9BkP/AX/AJn9LX2uy/57L/38FL9ss/8Anuv/AH8FfzSf8Nm/tb/9&#10;HFeL/wDweTf40f8ADZv7W/8A0cV4v/8AB5N/jR/rdQ/59v7/APgB/wAS255/0GQ/8Bf+Z/S19rsv&#10;+ey/9/BR9rsf+ey/9/BX80v/AA2b+1v/ANHFeL//AAeTf40f8Nm/tb/9HFeL/wDweTf40f63UP8A&#10;n2/v/wCAH/Etuef9BkP/AAF/5n9LX2ux/wCey/8AfwUfa7H/AJ7L/wB/BX80v/DZv7W//RxXi/8A&#10;8Hk3+NH/AA2b+1v/ANHFeL//AAeTf40v9bqH/Pt/18g/4ltzz/oMh/4C/wDM/pa+12P/AD2X/v4K&#10;Ptdj/wA9l/7+Cv5pf+Gzf2t/+jivF/8A4PJv8aP+Gzf2t/8Ao4rxf/4PJv8AGn/rdQ/59v7/APgB&#10;/wAS255/0GQ/8Bf+Z/S19rsf+ey/9/BR9rsv+ey/9/BX80v/AA2b+1v/ANHFeL//AAeTf40f8Nm/&#10;tb/9HFeL/wDweTf40v8AW6h/z7f3h/xLbnn/AEGQ/wDAX/mf0tfbLT/n4X/v4KUXlpn/AF6/9/BX&#10;80n/AA2b+1v/ANHFeL//AAeTf40f8Nm/tbf9HFeL/wDwdzf40f63Yf8A59v7w/4ltzz/AKDIfc/8&#10;z+l37Za/89U/7+CmPeWgG77RH/38FfzTf8Nnfta/9HE+L/8Awdy/40j/ALaH7WeOf2ifF3/g8l/x&#10;o/1uw/8Az7f3g/o3Z2lf65D/AMBf+Z/SxHPHMNyPuHsasRcDIFfFv/BDb4jeO/if+xZH4i+Ifi7U&#10;Nav/APhI76P7ZqVw0sm1WXAyx6CvtKIBY9ua+owtZV6Mai6q5/P2c5bUyfNKuCnK7pycdNnbqBfB&#10;yaqzXkEcux5VUn+82KtupK4+Wvxw/wCC5n7Qvxz+Gn7W9poXw8+LGvaJZtoET/ZdN1KSKPcScnCn&#10;Fc+YY6OX4f2rjdHs8F8J4jjLOo5dRqKEmm7vVaH7D/bbbGDcp/32KeL61A/4+F/7+Cv5pf8Ahs39&#10;rJeP+GifF3/g7l/xoP7Z/wC1p/0cP4w/8Hkv+NfPri7D/wDPt/eftH/Et2d9MZD/AMBf+Z/S1/aV&#10;t/z2X/voUgvrNhzMn/fYr+aX/hs39rT/AKOJ8Yf+Dyb/ABpP+Gzf2tv+jivF/wD4O5v/AIqj/W7D&#10;f8+394/+Jbs8/wCgyH/gL/zP6Wvtdj/z2X/v4KPtdl/z2X/v4K/ml/4bN/a3/wCjivF//g8m/wAa&#10;P+Gzf2t/+jivF/8A4PJv8aP9bqH/AD7f3/8AAF/xLbnn/QZD/wABf+Z/S59ts/8Anuv/AH2KDe2Z&#10;GPPX/vsV/NH/AMNm/tbf9HE+L/8AweTf40f8Nm/tbf8ARxPi/wD8Hk3+NH+t2H/59v7w/wCJbc8/&#10;6DIf+Av/ADP6WvtVn/z3T/vsUfarP/nun/fYr+aX/hs39rb/AKOJ8X/+Dyb/ABo/4bN/a2/6OJ8X&#10;/wDg8m/xo/1uw/8Az6f3/wDAD/iW3PP+gyH/AIC/8z+lr7Zaf8/C/wDfwUv22z7zp/32K/mk/wCG&#10;zf2t/wDo4rxf/wCDyb/Gj/hs39rf/o4nxf8A+Dyb/Gj/AFuof8+394f8S255/wBBkPuf+Z/S2Lyy&#10;HSdf+/goN7Zn/luv/fwV/NJ/w2b+1t/0cT4v/wDB5N/jR/w2b+1v/wBHE+L/APweTf40f63Yf/n2&#10;/vD/AIltzz/oMh/4C/8AM/pa+2Wn/Pwv/fwUfbLT/n4X/v4K/ml/4bN/a3/6OK8X/wDg8m/xo/4b&#10;N/a3/wCjivF//g8m/wAaP9bsP/z7f3h/xLbnn/QZD7n/AJn9LX2y0/5+F/7+Cl+2Wfedf+/gr+aT&#10;/hs39rf/AKOK8X/+Dyb/ABo/4bN/a3/6OK8X/wDg8m/xo/1uw/8Az7f3h/xLbnn/AEGQ+5/5n9LX&#10;2ux/57L/AN/BR9rsu06/9/BX80v/AA2b+1v/ANHFeL//AAeTf40f8Nm/tb/9HE+L/wDweTf40/8A&#10;W7D/APPt/f8A8AP+Jbc8/wCgyH/gL/zP6Wvtdn/z3X/vsUou7ToJ0/77FfzSf8Nm/tbf9HE+L/8A&#10;weTf40f8Nnftag/N+0X4uH/ccm/xpf63Yf8A59v7/wDgB/xLbnn/AEGQ/wDAX/mf0sS3Vl3uI/8A&#10;voU+3lhkGY5N30NfzRn9s79rHof2ivFx/wC43L/jX7M/8EQPiD44+Jf7FNr4j+IPi2+1nUG1+8ja&#10;81C4aWQqGGBk9hXo5bnlHMqzpQi1o2fE8deEeYcDZTHG18RGaclGyTW/z8j7KQjGKdTYzkZxTq98&#10;/IQooooAKKKKACiiigAooooAKKKKACiiigAooooAKKKKACiiigAooooAKKKKACiiigAooooAKZMD&#10;1Ap9BAPUUAVpoklhaNxweK+d9e/4Je/su+JNbuvEOpaZrH2i8uHmm2aswG5jk/Tmvo8opGMUoRR0&#10;FcWKy3A49JYmmp22urnoZfm2ZZTNzwdWVNvdxdvyPmb/AIdSfsnf9AnW/wDwcPQf+CUv7Jw66Trf&#10;/g4evpqiuD/VrIP+gaH3Hrf65cVf9BtT/wADf+Z8yf8ADqb9kz/oFa3/AODh/wDCgf8ABKb9k09N&#10;J1v/AMHD/wCFfTdFH+rWQf8AQND7g/1y4q/6Dan/AIG/8z5l/wCHUn7J3/QJ1v8A8HD0f8OpP2Tv&#10;+gTrf/g4evpqin/q1w//ANA0PuD/AFy4q/6Dan/gb/zPmX/h1J+yd/0Cdb/8HD0H/glL+ycBzpOt&#10;/wDg4evpqij/AFbyD/oGh9wf65cVf9BtT/wN/wCZ8x/8Opf2TP8AoE63/wCDl6B/wSl/ZL/6BOt/&#10;+Dh6+nKKf+reQ/8AQND7g/1y4q/6Dan/AIG/8z5k/wCHUv7JX/QK1z/wcPSj/glL+yZ20rXP/Bw9&#10;fTVFL/VvIf8AoGh9wf65cVf9BtX/AMDf+Z8y/wDDqT9k3/oE65/4OHo/4dSfsndtJ1v/AMHD19NU&#10;Uv8AVrh//oGh9wf65cVf9BtT/wADf+Z8y/8ADqT9k7/oE63/AODh6P8Ah1J+yd/0Cdb/APBw9fTV&#10;FP8A1a4f/wCgaH3B/rlxV/0G1P8AwN/5nzL/AMOpP2Tv+gTrf/g4ej/h1J+yd/0Cdb/8HD19NUUf&#10;6tcP/wDQND7g/wBcuKv+g2p/4G/8z5l/4dSfsnf9AnW//Bw9H/DqT9k7/oE63/4OHr6aoo/1a4f/&#10;AOgaH3B/rlxV/wBBtT/wN/5nzL/w6k/ZO/6BOt/+Dh6P+HUn7J3/AECdb/8ABw9fTVFH+rXD/wD0&#10;DQ+4P9cuKv8AoNqf+Bv/ADPmX/h1J+yd/wBAnW//AAcPR/w6k/ZO/wCgTrf/AIOHr6aoo/1a4f8A&#10;+gaH3B/rlxV/0G1P/A3/AJnzL/w6k/ZO/wCgTrf/AIOHo/4dSfsnf9AnW/8AwcPX01RR/q1w/wD9&#10;A0PuD/XLir/oNqf+Bv8AzPmX/h1J+yd/0Cdb/wDBw9H/AA6k/ZO/6BOt/wDg4evpqij/AFa4f/6B&#10;ofcH+uXFX/QbU/8AA3/mfMv/AA6k/ZO/6BOt/wDg4ej/AIdSfsnf9AnW/wDwcPX01RR/q1w//wBA&#10;0PuD/XLir/oNqf8Agb/zPmX/AIdSfsnf9AnW/wDwcPR/w6k/ZO/6BOt/+Dh6+mqKP9WuH/8AoGh9&#10;wf65cVf9BtT/AMDf+Z8y/wDDqT9k7/oE63/4OHo/4dSfsnf9AnW//Bw9fTVFH+rXD/8A0DQ+4P8A&#10;XLir/oNqf+Bv/M+Zf+HUn7J3/QJ1v/wcPR/w6k/ZO/6BOt/+Dh6+mqKP9WuH/wDoGh9wf65cVf8A&#10;QbU/8Df+Z8y/8OpP2Tv+gTrf/g4ej/h1J+yd/wBAnW//AAcPX01RR/q1w/8A9A0PuD/XLir/AKDa&#10;n/gb/wAz5l/4dSfsnf8AQJ1v/wAHD0f8OpP2Tv8AoE63/wCDh6+mqKP9WuH/APoGh9wf65cVf9Bt&#10;T/wN/wCZ8y/8OpP2Tv8AoE63/wCDh6P+HUn7J3/QJ1v/AMHD19NUUf6tcP8A/QND7g/1y4q/6Dan&#10;/gb/AMz5l/4dR/snf9ArWv8AwcP/AIUf8OpP2Tv+gTrX/g4evpqij/Vrh/8A6BofcH+uXFX/AEG1&#10;P/A3/mfMv/DqT9k7/oE63/4OHo/4dSfsnf8AQJ1v/wAHD19NUUf6tcP/APQND7g/1y4q/wCg2p/4&#10;G/8AM+Zf+HUn7J3/AECdb/8ABw9H/DqT9k7/AKBOt/8Ag4evpqij/Vrh/wD6BofcH+uXFX/QbU/8&#10;Df8AmfMv/DqT9k7/AKBOt/8Ag4ej/h1J+yd/0Cdb/wDBw9fTVFH+rXD/AP0DQ+4P9cuKv+g2p/4G&#10;/wDM+Zf+HUn7J3/QJ1v/AMHD0f8ADqT9k7/oE63/AODh6+mqKP8AVrh//oGh9wf65cVf9BtT/wAD&#10;f+Z8y/8ADqT9k7/oE63/AODh6P8Ah1J+yd/0Cdb/APBw9fTVFH+rXD//AEDQ+4P9cuKv+g2p/wCB&#10;v/M+Zf8Ah1J+yd/0Cdb/APBw9H/DqT9k7/oE63/4OHr6aoo/1a4f/wCgaH3B/rlxV/0G1P8AwN/5&#10;nzL/AMOpP2Tv+gTrf/g4ej/h1J+yd/0Cdb/8HD19NUUf6tcP/wDQND7g/wBcuKv+g2p/4G/8z5l/&#10;4dSfsn/9AnW//Bw9H/DqT9k7/oE63/4OHr6aoo/1a4f/AOgaH3B/rlxV/wBBtT/wN/5nzL/w6k/Z&#10;O/6BGt/+Dh6a3/BKb9kwD/kFa3/4OHr6cpCinqKX+rWQf9A0fuD/AFy4q/6Dan/gb/zPnTwl/wAE&#10;yf2YPBnirTPGOi6ZrAvdJ1CG8szJqzsolicOpIxyNyjjvX0VEuFzRsTptpwAHSvQweX4LL4uOHpq&#10;CfZWPJzDNsyzWanjKsqjWicm3b0uNI2r0qKTk1ORng0m1T2rsPPPCv2uv+Cf37Pf7bT6SfjjpuqX&#10;DaMX+wnTdSa327uudvWvFl/4IA/8E/Bz/YPib/wpJf8ACvt4qpOSKWuOtgMHWlzTppvu0fQ4Dizi&#10;bK8OsPhMXUpwW0YyaS+SPiH/AIcBf8E+v+gB4m/8KSX/AAo/4cBf8E/P+gB4k/8ACkl/wr7d2r6U&#10;tZ/2Vl//AD6j9x2/6+8af9DCr/4HL/M+If8AhwF/wT8/6AHiT/wpJf8ACj/hwF/wT8/6AHiT/wAK&#10;SX/Cvt6ij+ysv/59R+4P9feNP+g+r/4HL/M+If8AhwF/wT8/6AHiT/wpJf8ACj/hwF/wT8/6AHiT&#10;/wAKSX/Cvt6ij+ysv/59R+4P9feNP+g+r/4HL/M+If8AhwF/wT8/6AHiT/wpJf8ACj/hwF/wT8/6&#10;AHiT/wAKSX/Cvt6ij+ysv/59R+4P9feNP+g+r/4HL/M+If8AhwF/wT8/6AHiT/wpJf8ACj/hwF/w&#10;T8/6AHiT/wAKSX/Cvt6ij+y8v/59R+4P9feNP+g+r/4HL/M+If8AhwF/wT8/6AHiT/wpJf8ACj/h&#10;wF/wT8/6AHiT/wAKSX/Cvt6ij+ysv/59R+4P9feNP+g+r/4HL/M+If8AhwF/wT8/6AHiT/wpJf8A&#10;Cj/hwF/wT8/6AHiT/wAKSX/Cvt6ij+y8v/59R+4P9feNP+g+r/4HL/M+If8AhwF/wT8/6AHiT/wp&#10;Jf8ACj/hwF/wT8/6AHiT/wAKSX/Cvt6ij+ysv/59R+4P9feNP+g+r/4HL/M+If8AhwF/wT8/6AHi&#10;T/wpJf8ACj/hwF/wT8/6AHiT/wAKSX/Cvt6ij+ysv/59R+4P9feNP+g+r/4HL/M+If8AhwF/wT8/&#10;6AHiT/wpJf8ACj/hwF/wT8/6AHiT/wAKSX/Cvt6ij+ysv/59R+4P9feNP+g+r/4HL/M+If8AhwF/&#10;wT8/6AHiT/wpJf8ACj/hwF/wT8/6AHiT/wAKSX/Cvt6ij+ysv/59R+4P9feNP+g+r/4HL/M+If8A&#10;hwF/wT8/6AHiT/wpJf8ACj/hwF/wT8/6AHiT/wAKSX/Cvt6ij+ysv/59R+4P9feNP+g+r/4HL/M+&#10;If8AhwF/wT8/6AHiT/wpJf8ACj/hwF/wT8/6AHiT/wAKSX/Cvt6ij+ysv/59R+4P9feNP+g+r/4H&#10;L/M+If8AhwF/wT8/6AHiT/wpJf8ACj/hwF/wT8/6AHiT/wAKSX/Cvt6ij+y8v/59R+4P9feNP+g+&#10;r/4HL/M+If8AhwF/wT8/6AHiT/wpJf8ACj/hwF/wT8/6AHiT/wAKSX/Cvt6ij+ysv/59R+4P9feN&#10;P+g+r/4HL/M+If8AhwF/wT8/6AHiT/wpJf8ACj/hwF/wT8/6AHiT/wAKSX/Cvt6ij+ysv/59R+4P&#10;9feNP+g+r/4HL/M+If8AhwF/wT8/6AHiT/wpJf8ACj/hwF/wT8/6AHiT/wAKSX/Cvt6ij+ysv/59&#10;R+4P9feNP+g+r/4HL/M+If8AhwF/wT8/6AHiT/wpJf8ACj/hwF/wT8/6AHiT/wAKSX/Cvt6ij+ys&#10;v/59R+4P9feNP+g+r/4HL/M+If8AhwF/wT8/6AHiT/wpJf8ACj/hwF/wT8/6AHiT/wAKSX/Cvt6i&#10;j+ysv/59R+4P9feNP+g+r/4HL/M+If8AhwF/wT8/6AHiT/wpJf8ACj/hwF/wT8/6AHiT/wAKSX/C&#10;vt6ij+ysv/59R+4P9feNP+g+r/4HL/M+If8AhwF/wT8/6AHiT/wpJf8ACj/hwF/wT8/6AHiT/wAK&#10;SX/Cvt6ij+ysv/59R+4P9feNP+g+r/4HL/M+If8AhwF/wT8/6AHiT/wpJf8ACj/hwF/wT8/6AHiT&#10;/wAKSX/Cvt6ij+ysv/59R+4P9feNP+g+r/4HL/M+If8AhwF/wT8/6AHiT/wpJf8ACj/hwF/wT8/6&#10;AHiT/wAKSX/Cvt6ij+y8v/59R+4P9feNP+g+r/4HL/M+If8AhwF/wT8/6AHiT/wpJf8ACj/hwF/w&#10;T8/6AHiT/wAKSX/Cvt6ij+ysv/59R+4P9feNP+g+r/4HL/M+If8AhwF/wT8/6AHiT/wpJf8ACj/h&#10;wF/wT8/6AHiT/wAKSX/Cvt6ij+ysv/59R+4P9feNP+g+r/4HL/M+If8AhwF/wT8/6AHiT/wpJf8A&#10;Cj/hwF/wT8/6AHiT/wAKSX/Cvt6ij+ysv/59R+4P9feNP+g+r/4HL/M+If8AhwF/wT8/6AHiT/wp&#10;Jf8ACj/hwF/wT8/6AHiT/wAKSX/Cvt6ij+ysv/59R+4P9feNP+g+r/4HL/M+If8AhwF/wT8/6AHi&#10;T/wpJf8ACj/hwF/wT8/6AHiT/wAKSX/Cvt6ij+ysv/59R+4P9feNP+g+r/4HL/M+If8AhwF/wT8/&#10;6AHiT/wpJf8ACj/hwF/wT8/6AHiT/wAKSX/Cvt6ij+ysv/59R+4P9feNP+g+r/4HL/M+If8AhwF/&#10;wT8/6AHiT/wpJf8ACj/hwF/wT8/6AHiT/wAKSX/Cvt6ij+ysv/59R+4P9feNP+hhV/8AA5f5nxD/&#10;AMOAv+Cfn/QA8Sf+FJL/AIU0/wDBAT/gn5nH9g+Jf/Ckl/wr7gAA6Ck2LnO2hZXl6/5dR+4P9feN&#10;P+g+r/4G/wDM8v8A2Xv2VPhN+yB8NF+E3wasbyHSFvJLrbfXjTyeZIQWO49uOlemopAwRT9i+lLX&#10;bCEaceWKsj5fEYiviq0q1aTlOTu29W35jGr5t/am/wCCXH7K37YHxBj+JXxj0nWJtUjtVtlksdYe&#10;BPLBOBtHfmvpTYD1o2J021FahSxEeWok12aOjL8yzDKcQsRgqsqc/wCaLs/vR8QH/ggL/wAE/T/z&#10;A/E3/hSS/wCFP/4cBf8ABPvH/IB8Tf8AhSS/4V9t+Wn92nYA4xXL/ZeXf8+o/cfQf6+8af8AQfV/&#10;8Dl/mfEP/DgL/gn5/wBADxJ/4Ukv+FH/AA4C/wCCfn/QA8Sf+FJL/hX29RR/ZWX/APPqP3B/r7xp&#10;/wBB9X/wOX+Z8Q/8OAv+Cfn/AEAPEn/hSS/4Uf8ADgL/AIJ+f9ADxJ/4Ukv+Ffb1FH9lZf8A8+o/&#10;cH+vvGn/AEH1f/A5f5nxD/w4C/4J+f8AQA8Sf+FJL/hR/wAOAv8Agn5/0APEn/hSS/4V9vUUf2Vl&#10;/wDz6j9wf6+8af8AQfV/8Dl/mfEP/DgL/gn5/wBADxJ/4Ukv+FH/AA4C/wCCfn/QA8Sf+FJL/hX2&#10;9RR/ZWX/APPqP3B/r7xp/wBB9X/wOX+Z8Q/8OAv+Cfn/AEAPEn/hSS/4Uf8ADgL/AIJ+f9ADxJ/4&#10;Ukv+Ffb1FH9lZf8A8+o/cH+vvGn/AEH1f/A5f5nxD/w4C/4J+f8AQA8Sf+FJL/hR/wAOAv8Agn5/&#10;0APEn/hSS/4V9vUUf2Vl/wDz6j9wf6+8af8AQfV/8Dl/mfEP/DgL/gn5/wBADxJ/4Ukv+FH/AA4C&#10;/wCCfn/QA8Sf+FJL/hX29RR/ZeX/APPqP3B/r7xp/wBB9X/wOX+Z8Q/8OAv+Cfn/AEAPEn/hSS/4&#10;Uf8ADgL/AIJ+f9ADxJ/4Ukv+Ffb1FH9lZf8A8+o/cH+vvGn/AEH1f/A5f5nxD/w4C/4J+f8AQA8S&#10;f+FJL/hR/wAOAv8Agn5/0APEn/hSS/4V9vUUf2Vl/wDz6j9wf6+8af8AQfV/8Dl/mfEP/DgL/gn5&#10;/wBADxJ/4Ukv+FH/AA4C/wCCfY5/4R/xN+HiSX/Cvt6gjPBo/srL/wDn1H7g/wBfeNP+g+r/AOBy&#10;/wAz4fP/AAQF/wCCfgP/ACL/AIm/8KSX/CvpT9l/9l74Wfsi/DOP4S/CCyvIdHjupLlVvrtp5PMc&#10;5b5j2r0sojdVo2L/AHa2o4LC4eXNSgovukefmXFHEOcUPY47FTqQTvaUm1fvqCfdpaAMcCiuo8E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MECgAAAAAAAAAhAG0a3y45WwAAOVsAABQAAABk&#10;cnMvbWVkaWEvaW1hZ2UyLnBuZ4lQTkcNChoKAAAADUlIRFIAAAOMAAAAVwgCAAAAwLlchAAAAAFz&#10;UkdCAK7OHOkAAFrzSURBVHhe7V0FfFNX+z5xadI0Sd3dneLOgAljyjbmbGP+zd1hyoQpg8HYxgSH&#10;4QyGS2mh7t7Uval75P9cyp/xAd+SlEpazv3lt5Wb957znufcJM99laXX6wk9KAIUAYoARYAiQBGg&#10;CFAEKALmhADbnJShulAEKAIUAYoARYAiQBGgCFAEGAQoSaX3AUWAIkARoAhQBCgCFAGKgNkhQEmq&#10;2W0JVYgiQBGgCFAEKAIUAYoARYCSVHoPUAQoAhQBigBFgCJAEaAImB0ClKSa3ZZQhSgCFAGKAEWA&#10;IkARoAhQBChJpfcARYAiQBGgCFAEKAIUAYqA2SFASarZbQlViCJAEaAIUAQoAhQBigBFgJJUeg9Q&#10;BCgCFAGKAEWAIkARoAiYHQKs3mL+1XXqw6eSclWlnV3dXC7H7NSkCg0KAhwOe1JU6LRx4VyO4XsA&#10;d055Vd3hmMSCkoru7h562wzKFhk1CZvNjgzyvXZylFAoMHhBR2fXkdikpIy81vZOLoc+tRoEbNgL&#10;4PaYGBU8fVwEj8s1dTFanS5fVXboVGJlTb1Wr+Ow6Q1jKoRDLM/j8ubPneHr4WySHjqdrrii5vCp&#10;xOLyqh6Nln5RmITeMBXm83j33zrb3dl+aPU/R1J1On12Yclbn/+YmlMo4bbJ+Q0sFu1ENbRbM9iz&#10;6/Sshm6FlbXrywvvumnmRGOmxzdXanbhyx+vUJVXiaQKkcyasFjGXEhlBhSB9oZqS77+6ftvve+W&#10;WcZMVF3X8MWPG3cejOYJWO6eUg6HbqIxsA1LGXzVV5S1ifnSFx+589bZk/uwBo1GezIh7YX3l3V0&#10;tvrZNTrK2uiHvg8wDsklzR381AqFm4v34hcewnOsSTpotbqE9Jzn3v+uvq7Bs73ZvaOFTdtVmoTg&#10;sBJu4AlSLZWBIf7vPbcg2NdjCHU/R1KhAQxjxRXVT73zdVFRfog83dOiiMXSDaFmdOrBR6ChWx5X&#10;H6nhOX740sIbZ4w3RgHcNrCkPvXu1yXVja4R0xUufiwWNa4Yg9wAynS2NhbF/61trn7rP/ffNWe6&#10;wZnwPFqnbvxw2R97j8ZEjlHOvtGZx6ObaBC24SpQXdmxa2tJk1r3wYsP33SNUY+jFy0VTDcxI/fF&#10;j77ndhd9estpf7uG4YrFVaa3Vs86kOX89q7R3h7uH7/yaJi/l0kA6PT6vKKyp975qrOg8O2CpIkN&#10;VSxCjVkmQThshLUs1k5b9/d9oiKDfT988WFfD5ehUv0fktqrQV1D0+NvLc3Ly4ySn3GxKKO34FBt&#10;zFDNW91pe6p2LFto++FLj1w7eYyRTnxVWeWzi79TVTZ4jLvR0s6dRU0rQ7V//z9vm7qq8PSe1vrK&#10;j19eeOu1U/g8w47dlrb2Fz78/nRK+vgpNpNn2AuEhkM+hnqVdP4+IlBc2LplraqjjXz00sLrpo7l&#10;mR7ihafTY6dTFn+7httd8MPdxz2ULWzqfOvjbgz2ZX8meyzaO8rPJ/D9Fx4O8HIzdfq0nMJXlvzQ&#10;mZ37bebJ4BY1taeaCuAwkv/dyeczj/BR4yIWP/+wm5PdkGjOWbRo0YUTi0XCED/P3OLalDKOmN1q&#10;yWuhfv8h2ZihmhTBHgp+Y0WrZUJ2pZ21wtPFARFsBpWxkkrwpJWdV5ifmSyUyPGiPNUgaAMqwBdJ&#10;LBT2oKrxiSnYHS83R4MBiAI+b/r4iNLKutjTKr1e5+RqQf3+A7pHQzi4lZzv4CwuKmyKTcizVVrh&#10;Y454dJP0wQfc2d7GVimPTqk8kC72t2+0k3awaZyISSAOkXCAfaNC3HUghaTn1wb5eljLZSYpYq2Q&#10;eTjbx5dUbSdin/Ymp852NrWnmoTg8BEOam0Q67R/NXdnV9XD7m5lKRl83S8mqdBAaWXp5e6UrapJ&#10;KmYLOV1W/CbKUwd/Y4ZwRgmvDZterOYl5tQ42Cq93ZwMKoNfLDBaD1eHtIzcwtwMgVgislRSv79B&#10;3AZUgC+WSq2d66vLklNS5TJpkI+7wenAU0N8Parrmk5E53d1aVzdJZSnGgRtmArIFQIHR3FeXl1s&#10;fL69rcLH3bRMGqwaj68eLg6OdtYHz5QkF/G9bFocZO3UiTIs7gdvm2apoOevRF18Zrm/t5udtdx4&#10;tdkslpO9NexqJ3JLTur5zp1tbp2tpj3iGD8ZlRxSBLCteA7h67Q7m3oySioDfdxNfaS5cvUvQ1JB&#10;OPB8HB7oHZ2Ul1/DFXI6ZbxmylOvHOthNIIFtx2bXlDHP5ZQ6OpkZwxPZbNZjrbKiCCfk6cTy4vy&#10;hVK5UKqg9tSh3XSeyMJCbldTXhJzOs7WWu7v5WpQH4mFKMTPQ1VafexErkajd/OgPNUgZsNVQGbF&#10;t7UTZmXVHjqR6uJoa8zH/KKlIrvfw9kBLGfnCVWCSjDKtU5p0Tlc4bia9OZy9D62TZbC7k0x/Mz8&#10;EthT8aNvPAB4PnFxsEG04p7UvNN6nm97s1NnGzWjGw/gMJLk63QBbY0inXZDF7eorCrU31NhZTmY&#10;+l+GpGJ6cAvYU6+dMubImeycKr4Vrwl+/8FUi841tAjg6wZ+fxmvpaBBfuR0Fn69UIfCIOOEgI3C&#10;amJUyPHYhNKCLIm1k8BCirtpaNdylc8Ov79YbltbXrjnwDEYP3w8nGEI+RdMsIlSC/Gk0aGJ6fnx&#10;CSXIgnN2oX7/kXkT4UawUghs7UXpqbX7jyV6uTnBjWvwY34RFng6dXawcXW03xNdcijD8hq/Comw&#10;h37mzf+OAU8NcVLbSDo3xwpziyojg3zgbzFe7bPeM3l4kPfejMKDbIuJjVWKni6678YDOIwkeXpd&#10;ZHOdhaZncwerpLp+dFiA1EI0aPpfnqT2Tm8hEoI1ZxZWpZXzpdwmsBZqTx20jTGHieD3l/Mby1os&#10;E7LKnewY/45R8amWiE91zsjOL8xKEVnZCMQyU3/2zGHtI0kH+P1hT22pK49LTEE8maeLo8E6uPD7&#10;z5oUVVBccTqumM3ROzqL2bQu1Ui6Jy5YC/z+9o7igrzGM0m5DnbW7k72xnzMLwQDH3AYYpVy2Ynk&#10;yoPpkl7qQ/3+w+J+CXZskAm79yfpsorqwgK85JYm8FQs0EZp5eZkf7q4cgdbEtTWYN+F+FR6jEwE&#10;QlvUfL1uT0NXQa06PNDHUiIenHX+G0llbkGESLs4ZBZWJ5fyxIwLmOZRDc6+mMssUl4r/P6qOl5y&#10;bo2Lgy1uBoOa4RfLwUbh6mibmpFTlJcpkMio398gaAMtILCQSawd6ypLUtLSbeQyY/z+4Kl4Ri2v&#10;Up88VagnOidqTx3oTRq68RXWAjsHUU5ObVxygZO9jaero6m6wO8PQyx+Lw7GlaWV8BHyaGfZQXmq&#10;qTAOibyPbbOYr90b352SW4XIdTzHGq8G3DL4XUBc8vH80mjCR3AqQlQpTzUewGEkifQ437YmDtHv&#10;qO/MrazFrTI4fn8DJLWXcECbU0kFBbVcMbc3PnUYAUtVvVIEYE8FVUV0cnRyEUgqQtAMjghLDDyA&#10;iHM6dSapoqRQJJULpDTf3yBsAysAe6rIyraqVHU6PhH5cMa0nMGzcpCPR2Fx1bETeSik7ELzqAZ2&#10;i4ZydLmCr7QRZqRXH4vJgG0M+f6maoP6AN7uTp6uTrtOFqcU8yNd6hUWXaYOQuUHHwEeR4f4VAu+&#10;dlM0O6eoHJXbTeOpbDZuGHzb/5VREIf41LZmxy4anzr42zgYMwp0WsSn8oh+QxsprapFJSiTQkT6&#10;pqIBkopBe0NPrps6Zl90el6tUMFvAGvp22T0quGIAB5JQFIRlJxda3U4Nh35fcbUS8MTNpjQhFFB&#10;h47HlKmyZXZuCI4cjssfSToLxJZiK5vKotxdfx8FSTWY0I3PvkxqMXl06Kn4jITEMlT4d3a1QAzi&#10;SMKErqUXAew17Kk2dsLE+Kr9xxMCvd360A4RT6e4ytHedtux4qPZshuCS0Q8LUXY/BHgc3ThzvVW&#10;op51J/mq0orRYf744BuvNr4TkO8fGuC9LTXvCNfiGnWFTNNt/OVUchghINDpRjfVIt9/bau+slY9&#10;PiJILDLcfPtKFmiYpPaObiEWhgZ4peZWZFQK5Hy1BYeWGrkS2IffteCpqEtV2myVmF0Kkupsb2sM&#10;WcFjFuqnwu+vykm1UDjwxRIanzq0ew+eaiG3bakpOZ2Yam+jBKUwWCBTKODjGTUrryQuoRh9UxG/&#10;aMzWD+0y6ex9Q0ChFNg7iHKzG84k5yHMFJ7cPsSn4vsBH/xjSRUHMmSRrvUoyUmdb33bjkG+Ksy5&#10;XiLQ/JWgyyupR9NUU4MOUT/E1cEuWlWxgysLb6636emkj7ODvIODNh32F97/3erOYnVjVIgf8pcG&#10;bmpjSSo0QIg0ftLSC6pSywRIogJroXlUA7cxZjgyjKl4FdRwUwtqcSe4OhruPwFK6minRNJVakZ2&#10;SX6mSKoUWFhRnjq0myuQWEkUDjXlRWnpmXY2Cm93Z4O/JeCpeEYtLqs9FaPicImDE82jGto9HMDZ&#10;4fRHvn9mZk1iKlN+DnlUpk6G+FTY6WVSycG48owygZ9tkzXNozIVxCGS97NrhFV1d1xnZmENPPgm&#10;BR3Ce+bqZGunlB/LLz3FFnq2tzjQPKoh2seBnhYM1b+tUU9Y22pbVTXqIF/3gavzbwJJxS3oaGsN&#10;w1h0cqGqnodSmmf7UQ00GnR8M0JAym214LXnVnFOp5d4uToaw1NhiUESFTzLMXFJVWVFIksFSBLl&#10;qUO7qcijQreF8pKChKRU9A3CVhrUB+6/AG+3fFXl8ZMFyPRHXSqa728QtGEqIFcK8EpLr4o+k+Xh&#10;6mhMeM9FK+VwOH6eLk52NnuiSzPLeXAly8U0PnUY3A5gqL62TXyubtNJvaoMPNUdxSiN15upm+vi&#10;gOfefdmqZCY+tQn5/pQjGA/gMJIUMvGpDYgT2tCsqa5rQCjzAPFUE0gq4IObD4GG08aFHziVVVAv&#10;UAgaYFIdRrBSVa8QATyTWPJaselZ1dLj8dmIT4VD0OCYTB6VvQ2cAkdOxFYUF8jsXHk0PtUgagMs&#10;wPBUmXV5Yfa+I9GwexnkqXiuQHma8ZGB0fGZScnlAiHHETyVxqcO8DYNyfBMnWwbgUIpjI+rOHwq&#10;GQ8nxjyOXsxTke/v6mitVG4/XhaTL70uoExI41OHZDtNnFTA1YU5qcV8zYaTnJLKGnxvW0pMik9F&#10;HpWdn7f79vSCaK54Wn2lpbbHRBWo+PBAADw1qqmWpdevb9bWqhvHhgeIhP0fn2oaSQVy+P4CX0ZW&#10;V3xmaXa1yEZQJ+LS0JPhcUv1i5Z4LD7n92+QJeeUIJ8XFRINWkaZOv9KKy9Xh8TU9JLcdKmtK09o&#10;YfCqflGYDnJ5BFgsmLTFMuv6svwzSWlw7IKI/HsAIh5RLMQixKcmpqHOf6mFhIu6RZSnjsgbDJ9N&#10;a1uhjS3q/NclpOV5uTmizNC/t4G4FAfcTl4ujmKR6GBc5ZEc2ViPGhnq/FPDmtnfMRy2Hs3DeGzt&#10;zjM9JVWNY0L9kZRivNZMlJettaO99ZHCij182djGGnlPN9124wEcRpKoSBXVVNdDWNvr2qqaW8eE&#10;+SM2rH/1N5mk9k6Pws34SUvNr0qrEFnyW0ZknX9rB7+AUbfp9dq25pr+BX0EjCbjN0u5LXk13PTC&#10;Wi9XJ6R2GlwUvrlgT7W3UaRkZJUWZIutrPkWlpSnGsRtQAXQvdZCYV9dVpiWmeVsb+3h7GiQQ+A7&#10;KCzQu6C4KiamSCRmI36R8tQB3aMhHBzJ/ja2wvT06pR0pvycMW6Ti+2pHDaK8opFwkNxFVkVggD7&#10;RqUFzaMawi01YWpsFjwlu063I48KrZJNcubiOwF5CwhpPVZQfpot8m1vsuvuoDzVBPQvFfXwILff&#10;Tng8Ul5+ReP098WITw1sa+xhs7dVNZfVN8Lvb5Lp3aA6fSSpva3wUDIzJkVVrOafy6MyONuACdz8&#10;8E+BUfM8AqYXZh7U63W984SMu2fi9a8EjLqVy+XXVmQRojc4v2/YjZPnvqnT9qhrCuTWnrPu/MzB&#10;LSIzfptOpzF47dUmgMw5Mbcju5yVkF3m7eYMAmoQgd4KNXAGxcYnoaE8wiLhdIZx3uCFVGDgEBBK&#10;rIQSRVlRflIqCmTaGVN4CD9Xfh4uuYUVJ04W8AUcB/Sjon7/gduhIR0Zfn+ZFT8lpeJMUh7aI+Nr&#10;31R10N4s0NtdqZDtPVWZV8kNZUodDUp9Ip4NcXiY2D9EbO8kVtMYtTvyTVX+apZHZCryqPD1vOlE&#10;d2lVPcqlm1QUE/GpuGFQI2JfTkk64fu1NdkOAk/97Tdy663/9YqIIHFxpNvQLQexTz8lbm4kK4t0&#10;mWX89KxZZM0aUldHDh82t9tSdLZ+KnjqBnVXfWMzUu76kaf2kaQCo7OBhrbjIgMPns4tquejfipS&#10;qYYKu/nPbLd3DXN0j+rpbi/Ni+5V486nNnsGzrB3CWtrrc1P33+evF6k5IOvHg4df29lcWJ7S21A&#10;1G3jZj1XXZZaVhDb2lSl6ekKm/CAuia/tiJjqJZmtvOitgP8/uCp6RWimOS8QB9UdDb8A4bbBkwI&#10;4SLHomOrS4ukti7w+5vtGq8SxZiuYBJ5SUHW4ZOnEZ9qsF8DE7MotxwV7HcqISs5pUIk4jD5/pSn&#10;jsTb5Wx8qlAm58edKTt+Jh31U/vAU1HmDPeVlaVs24nypCKLmf4VAx6fyrMlHh8R5+eI5XgiCSfS&#10;KCKJJBUrRuIWDeCasE2hTmpU+98YTSpr6yODfaUWJjTDBE9FVwgPN8cdWcVxHNEUdZV0oONT//yT&#10;hIX910siIevXk44OAzCNHk0++YR0dpJ9+8jy5eSDD0hDA0lPH0BwLxr62WfJr78Sa2ty9OjlJw0N&#10;JXfcQU6cMEOSCoXFWk1kcx2qIm9q1DQ0tYwO9e+v+NS+k1SoxQQaKqzwlHwqtTi31sJBVCXgDE3o&#10;yfRbFnV3tkIlqcwh4fhqdMcJHH1H5NSFHW1qvsACBDQv9S8Wmy2W2ghFMgEiFAQW4KywmEqtHCfd&#10;+LpILC/NO9XZpi4tiI07sqIo+6hW28Pm8Jrqi+OPrWqsL2azOBpNF4fLl1ja8XhCvlCCcXq62nDG&#10;QmItEFsJhBI2mwNSCx1EFnK8BEJLDoer1Zx7Juu9lssT4nX2XVS2Z2k13WfP2/J4ogvG5F0wJlfT&#10;0zl4nxMTZwJPRfFU2NGzay1Tc0vwAwZvvkEPPtPGzE6J0jZnEpLKC7KsHDy5fCG1p5qIfX+KY0fQ&#10;uhavKlXmmeRMxBmDiPx7AGJvnX/Ep0bHZSYmlcusePD7G9z6/lSajjVYCODxA5srVwoT4iuTMgrg&#10;vrc3Igz9Iu3AV1Dig8fl/xVbFZ1vNcm7SsIfyPhU+Qzi8SHRd5Oit0jGraQ9lwicSM16fOsSjpTw&#10;FIQrY/5gIaYOaT16wrEkPDlh8QhXzvzN5jPX4jzO8KwJD8ISAh8dhHEJzuByZoSzjI05ySN8G8K2&#10;IBzh2RHw9c4++7fi7Cxcous8K2NtQAYD8pRnB5cStuisDuccg4O12xfPA4Y6xr1WpyNbT3VV1TWP&#10;iwg0KegQ3wmIDLSxlu8vKP9bYDVFXWmpGUiSsHgxwcvPj4SEkB9+IKCeq1aBDxBbWyIUEktL5tXe&#10;zvxTJmP+trBg3u3pISUljPyWLQRLBV8MCCCZmSQ7m2G38LCDO1pZEfBdLpchsnw+M4JIRMTic+dh&#10;cMbfCgUjw2afs8VyOMTGhplIKiUCATMvziiVzD8xJoTxR68whgIBnT2b1NczNFSjYV44II95e4cN&#10;DiY33XSOpDIpzJbMeQyOebVaRh5DndcTAgaNx/19S/H0urGNtS0s9pbq1ob2jvGRQTzAdcUHErMM&#10;O8H/fRatVnskNvnzVRuqK3LGWZ+xE9QMfv3URb/oK4oShGKZwtZ79Yfj8ffcB1eGT1qQdOKnyCkL&#10;44+u3PvHM17Bs29asMrCEuWpue0tdQnHfoze++kLX5YKhNLeBeYk7awoTph+y+L139yck7xz8pw3&#10;xs56FvKwzqoyD+/f8JJM6XLP87tbG6s4XJ5EZv/Zs7ZR05+A5bVXpijryL4NL4L63vLIz47uo9lc&#10;Xll+zNqvb+zubMHg7v7T7nluZ5O6tLurzcE1QqPpzIzbcmDzazYOAXc/t7O9tQ5agTEvfdEpfOKD&#10;4699wcLSrqe7ozjn+L71z9dX5V7xRg/sAEWtbokNYX5+4W89fX94oLcxk/VotHuPxn7506aGTrbH&#10;mOvRWZ7Foj2fjUFuAGUay/NV8X+720pef+KeSVGhxgRi5KrKPlz2W5Yqf/ZNTsFhcg6HBm8M4AYN&#10;7dCpSep9O8vc7Fzeeuo+GNX6oExnd/evW/evWr8jyjHv1VnJnsqBabINOhjwO7G5i6jeIiUf/5ee&#10;Amfi8TFRzGF4qq6DNMcS1duk5TTxWEIcFpK2VMbgCnaIP/KeJM1niN09xP0jgqu0baTsc1L8IVHO&#10;IV5fMWcg1l1N1HtJ4esMAw5Yz7DSngYiDiRES+p3EbaYyK9hZm88TrLmE6EbCdjA8NqeeiIO+n8Z&#10;EZHPPCeT8xBxeJQ4PcvwVL2WdJUyutWsMyZQrQ97YdIlLV28VScDfj/tO23S1Fcem4/S1yZd3t2j&#10;+XP/8a9/3uKmyn8nPyGwrYF9xcTj3xRYt47cfTdDOp98khED/8OZggKGMoLtgQuuXcuwTDBFtZr8&#10;/jt5/30yYwbZvJn89BNz8oEHzg0eH09uuIHcdx955RViZ8cQ1lOnGAoLorl9O2luZs74+jJ0cPdu&#10;hiBOmsSQxR07yBNPkJYWMm8eE0Lg6sqczM1lTlZXk59/Jj4+JCeHjB/PzAK7Kca/9lpGpd6jtJQ8&#10;8gg5cIAx3IBkf/45mTCBIbK41tOTfPwxeestgvjUJUsY3UCyKyvJ99+Tb74hUVFk5UpGBpwbxuOF&#10;C03ao/4SrucJl7kFbXbwnDt31vMP3W5nrbjCka/Ikto799lCmHYwvcSkFJU28KW8NvRNHeRfqmm3&#10;LELUaXNDudLeF8+7zerSsTOfgaU0eu9ncOWDs8KSamPvJ1M4p5z6PStxu3fwbDDCouwjteWZLj4T&#10;YRONO7I8I24TkqVcvSemn95gZe1+w/3f1VflxR36vquzxS/8RhhlO1rVQaPvFIqtEAyQm7wLpOq6&#10;e75WV+efOQyZZt+wuZ3tjbgwYtKCuqqc1JjfEYGQEv1rrynUxjEwaAxzbXVJcm7qHke3UZgLgQSw&#10;5mJMkURRXngmO2kHHvSvv/frhhpV3KFlnR2NvuEMx4VRNmrGkz6hN7j7T21prEBYwhXuer9fDr+/&#10;kNOZWaZPyatEJV3UKTM4BSwrqFADydMJKbWVZUgzRzMkak81iNuACggtFUKJrLgwNy0jy9PVqEQZ&#10;hKn5eDhn5ZedjFaJxDTff0D3Z4gHRx6VxJKXlFSWmFaIjznKepiqEOJTEeojsbD4K7ZaVcOBK1k2&#10;EPGpbB5xeoHhkao3SfcFWSYwgjq/xJDR1nhS9jXRdRPFLMYsWruZWN9MZJMZA2rFdwQZCLJJpKuM&#10;NJ8gXl8SkRcp/5ZomwiCXNuzifd3ROxNqv8g9TuIOIDIp5OuCtJTRWzmEaEH6VQxtFXkSyQRDDh1&#10;O5iTiDdoOMgYYs/JFBP1HiLyYQgxDK5124nQnZFpOsFMAepcuZKZCMZgvpLUrCVu7xCb24ni+rMy&#10;J03FvF/kUZfK365Ro2dvOt5eVdeI4oMm5VGdjfdwsbW22p9fnkl4fm2NNt0DWRQICUawpIJi7tnD&#10;LH/cOCZKFbbMnTvJsWNEpWJoImgrYgNmziTOziQ6mjg6kptvJklJDL0DfQSX3baN4XzgsvD+w84K&#10;Iggz5403MnwRPBLEF28hHgADYq6gIIaz/vUXY+8Egzx4kDFz/vgjYysFfYRRdvp0JggB+tx2GwkM&#10;ZNjtH38QBwcydiyJiSEpKQzZxYUIn/3sM3LmDDMaTKQgx9AcQaigtnD3g2TDzgptn3+eYdJbtzIM&#10;28WFYaubNpE332R4KvRHWO2YMYzaQ3GIdRrEp3awuRtq2ppb2xDKbFKIyKUq94/tisvloHjqN+89&#10;I1b4JKrD6rtM/vLqFzAz4zbrtBonz7HgizJrN1XWIVgoz49cVZLc1dnqF3FzxOSHuDwR/OwwXsLI&#10;2t3V0tnRlHFmU37avvPCIWPnIyRAaecTMv5eF+8JHK4AZlQuj6kB1lBbsOPnR45sX4ShIKOw80aG&#10;lov3RAwoU7g01qq6u1plSjdnz3FpMeu6u/4rThcUc9evjx/dvqg0P4bHF1kp3XtnRFzB9p8exnmf&#10;0OsxptzWC2O6+kzkcHgY0yPwmjEzngbtHjVlIUbuF6z6dxA2S+dmURomT8vJzX7z8x8T0o0y/cIX&#10;cO3kMZ+8slDC6ihOONjRXN+/WtHR+oCAlaO3a/iMourmlz9ecTI+zeAI8AUH+Xgsem6Bi63job8q&#10;kuPVWu2VOmcMTkoFhgQB7HVwmGLWHKfC8tLXPl0Zn5bTBzUEfN5dc6Y/ef+dCZV+i/ZENXf2c8Ga&#10;f1UJztPpjOcdBlHwzvJvGH7ZyyZ7j/znScknzHltM3Me1r7WVMLiMwSRJSAVq4hFMBG4MPy18GVS&#10;soTho4gfkIT+//U6kjmfFL5BOnIZF3/ZV6TwNdIcw7wrG/fPLJl3McZXRCCcl2k6m0chCSGtiUyo&#10;AJK9lHOZ8ADYYnHYP0CcnmFetnf3AfD+ukRh0fXEpMzHJmb9fSLuq583V9WqTRqZz+POvWbCm889&#10;WOjp86H3qCqBCbGtJk30P4XBIMHt3nmHJCczBlQQu4ceYvzsMJ1e6JWGCRPp87B9Hj/OeP8hBsIK&#10;+gjT7OTJjCQso7gKR00NefBB8vLLDHkF6fziC/LqqyQtjYkrCA9nmC6Mr3DHgzFfdx1zEllZ8N33&#10;HnDcL1pE9u5lJoIk7Kygp4g0QIABIlPLyhgZsOpRo0hTE3n7bfLVV2TZsnPXYijYfaHD1KkMVQXh&#10;hmUXJDs2lrHyTJxI7O2ZwYfusOvqeL4o7YHSrB0Hopf9vq2xmQnF7PPRPyQV08MwFhnks+S1x0Vy&#10;n+ja8W2aIciGKck7WVuRae0QADc9IkR3rXnsQlxm3/V5UNQ8O+cQa3s/vHvhW712XwStnj/J5YKP&#10;shC9qrD1ElkoYM7U4MnvrD8agafIqYJ/H6yUkYH16R+ZDsSzbvj2tqrSFEePqGm3vAeT7YUTwW7a&#10;2daA8Naz0Xus84ZDBKe2NlUyY3LOjimSgqeKLJQItIXT/+Dm199fyFv0EOvTZ6zz0/7q82YP6IUc&#10;ltZTohqtTCgoLln0zZqMvCJj/Dl4woZb+Z1n7hfp23NPbO1uZ0Ij6DGECOBToHDxdY+aXdvQ8uYX&#10;q08nZxqMCAJ3Qbjhr0vfcLJ2OLC7PCej0ZitH8I10qn7jACXywqPUs6d51ZSUfXuV7+k5RQavD0u&#10;nQs89c450xbccVNcucdj66ao2/u7ADjuv+5KZl67exmqx3y5cwkbge9n/4BFU3v2ewY2S70G3/v/&#10;aAgPO8yrYKg4D5874kFLlzC0FXGlyhuIx/tE6MnIw9SqbWVCUTHC2V+OC0YoYS7XnY1z7ak7+/dZ&#10;O0Uv3ew9uiDTcjbelPy/zNlxLEKJ23tEcR1jiBW6/jPsaW9yjMW84s+z4T5v4BVdKBX2vDQz9eHx&#10;aXuPRC9dvam9w7QseNjRr508+oXH78l383o0ZGot/yzVG7QDbA+5UG1t5MsvyV13MYZJhK7+S9Ak&#10;fqNBCcAUcYCnwo0OLtjayoSW9lIFeNUrKhgSiZBQvEB88TciVvEueCS4L0bAf93dGYsp7K+NjUyM&#10;ae+B2AOMA2V642UvPHDV+UAryGNkXAj+Cttq79E7LGbBsN7ejIYQwEmEN7zwAhN7AAr73XeMvXbo&#10;Dpmm+42C5DuKMjftPPTNmq0arKKvR7+R1F4FkNL1xlP3wrh4sGp6XZc1ws77qlgfr0s+uQb2TrFE&#10;WZIXDXf/haOIJdadHc2H/3xn95rHYTo9/xaMr3yhFE7/kLH3nD9ZWhCD3ClV9uFtqx/cuOz2Dctu&#10;jz3wDfjihQOWFcSAdCJmYPvqBZDBK+bA1/DLz7zjk8SjqxKPrWaxODDoXniJlbXHnPuXT7r+FSfP&#10;0QhOVVfnXbTO8sLTGBOhqNtXP3R2zNtO7VsK8tpHOAb9Mk9J0TjlGVVh1ofLfs8qKDJmflCcGeMj&#10;Xlx4hyVPm3N0U5u6qg8/e8ZMRGWMR0Dh4ucz6da6lu6Plv9xJiXbGNMo2id+8eaTfu6ee7aVZWc0&#10;Unuq8WgPO8nwUYrb7/GorK/Cxzwj16iP+UVr5PN4C26/buGdc3LqXd7ZNbpELenPBxvQx+o1RNNA&#10;HJ8gfqsZqyTiUCNOMvS0I49wLYnL6wwXtH+YiSVtSfyf+CM8wG8NE72a/yzRtBKuFcM4Nc0Mg3R7&#10;l9jdRxQ3MHS2NaV/dhDBBsiX6q4imfMYcqw1lJDeP7OaPMoTk7IeHJez/8jhxd+uqalvNOl69Mud&#10;e834Zx68rdrJ9bmACbkWVrpBJwkMKQTXRHDnY48x9O7SA9ZNkFc48WEEzchgjJ0IRX34YeafcNYj&#10;GBTk0uAB4yjEwGKfeYa5EC+MAJvr/zpA4/AZgMkWRlZQTxygm3DcI9QVxlo4/WGm7f2Q9J6H7fbr&#10;r8+NjMERIQBHP4JiYXbF1GDVsOMO6cHV6/5TnH5nVeHGLXs/+v73+ob/J9kmatXPJBWPSjMnjnpp&#10;4Z0imVtcfWRNp83g8FTUMdVqu3VaLUgqIlM1PR1psevBPkF39PgfExWqz0rcBplZd356wwPfgyCe&#10;Byo/bT8y62Fn9QiYoek6972QHP0rggdQ0+qOJzfe/9I+5DwhorR3nPMXIrw1I26zg/uoeU9ugMzd&#10;z+0KHjO/qa5YauV0+xPrRs94qqY8HRlX/7Ujeh3Y8PTbPmSxuVkJW2EWxZj6C8ZMjVmbfmajnUvY&#10;vCfXM/M+vwsxtSbu6RCLe0iK4fdPz0hY/M2v6bkqY7SB3//mmZNefOROEasTfv82deW5T6MxF1OZ&#10;gUEAPNUtcmZhVfPHK/5IMM6xizJDrz4239PRbfvG4tRENT5/A6MaHXXoEQiLVMy60Sm/XLX4u19T&#10;cwr7oBCSxB+7e+6T992WVOX39ZHQyuZ+dL7pSdMpUv4945eHizx4B3F8jLTnM9lI5csIfOvK60nI&#10;X8TufiYMtPQzRnnEAFx09Fo6YZG1X0iCdzFW1cYjTBpT5Q9M5pPrm8TvFyaEtHIVqV7L2F+RLPXP&#10;cUldbQhgQChw/gC7veiAtpgC7n7o5vgM0ZtpXRdLYTec/neOKti+/+jnq9aXVZmWI4HnE8R7vPjI&#10;HUXuXp95hOVZyPr/a6KX8J1Pb4fN8sID4Zs4A4f4ihUMW+09LuSdiByFADglUp2QIIXoVVgl8V9U&#10;p8JbcPHDXArT5vmjNxP/n509Wy4AwaOISYW9E4GtuBAvsFucv0iYucfO3mkJCUyoKyIKkGsFEykO&#10;6IDCqAh7RQoU0qpgVYUlGAfoKUaGPFK4ekeGbnD3I1RgzhwmlBYBCUeOMIEHQ30g8vjp4vSba4r+&#10;2H7wu9+2Vted1d/Eox+y+y+dEYQRXsI3Pl3Z1ZQ3RpmgFAx4rKGb31QUkEK6Evzmju6juHxRTVk6&#10;0piQue/gHtmkLmuoLUSZJ1vnYB4f9by6URkKFaaQNYWEJ4nMTmHrgwCApoYyWDHlNl41ZWkIZkXO&#10;vtzGExWjYF4H1W2sU3WhbYZrGOypFaq43lVfVgaGZL7QEq2qkOEElZDvD0mkPd3x1CbEpMI4KrZQ&#10;wkyL2NbWpmqBSGbvEooAACROnRtTaiO3xbxwhbDw6I8CWI11RSZu6xCLa/RcFfL91RG+3r7vv/Bw&#10;WICXMQppNNpDpxIXf/dbB1viOfYGlPo35qpBkJniazXRW7Y/Q51YfHVFI+ABT12aU5Rw0EEu+viV&#10;R8eFG/Yf6XS6zPziVz75obapBsGLoZEKmu8/CLfokEzR06NLSVDv3V7q7uj0wYsPRwT69EGNzq7u&#10;tTsOrl6/NdIhb8nNp6VCQ0XXjZ8DhZyQtAS7KZKTdF0MYYU3H+5+gSsRODJhAGCNXeXMSVhYIYns&#10;+9YExlCKCy1CiKaFtKUwwkIXJiwVLBZJUTBzgkSK4CZGkSnw0nYm/FTTRDgWTMI+MvcbjzLnJWFM&#10;8am2dNJTyyT78+1IZyHj2WdkLBgmysiEEq7y/2UCCN+ekcEsQi/CFpwNEmAx3Lc1yRyy+y9FvaFd&#10;sPx44B/xIbCMvvzoXWhCafzOQLJHo9l1KObLFX94q/KWZJ+2719vIQpIwY4IzgevOg4YI2EWhVET&#10;OfU44B+Hrx958WCHoJv4JwyTvaZTZMqD6qG6ExKhcB6V8/FPBJJ6eTExoHCp49ccSVQwiEIYfyPn&#10;CQeylFCUCtlR8PgjGhWX5+cz0yFrChEFmKg3PADvQgF/fyKXMyQSB0IIkPYEybw8Zny8hRhW8GaI&#10;oTgADoQNYGrkS/U6/WEfRY5/YSHj7keEK2JP8QcOxBIg5Qt6IrQAl2BdWDv0NI+jji/82j1ku0fQ&#10;nTdMe+6heahdaJJeA0JSezU4EZf66pKVXS3Fs+0PIfXbJLVGnnAvSQXdXP528Mhb3WVXlN/iGVM3&#10;NtTf89PXHkdqpzGrBsX569gZhLR2sUSBM+/lXkFwfaSr9D8znDhnK8y3d+tSSlvWn6lp6uhL57B7&#10;xtrdEKJcE115MKsvD4JQAFrcPsrm+mDlbzFVR3MajYHCbGT09cXZeSf/RMmGpW89hbhzYxSrqW+4&#10;74WPapvqbr/b3TcATcWMuWhQZbyVYeGO08qa8mJLkPvCHCKe9HrfB2vbyxPKDrb3XF1PI32GHuaq&#10;xDN1W9aqkMP72etPoIRqH4bq6u5etX73yvU7Ix1Lv59/QipAQCc9hgECOj3rk/3hv8QGwDL63nML&#10;kBplktKwSmzZd+yzletdK0p/TT2CKEaTLqfCwwiBbjb7PZ+ozQ7ej9x5wxtPmuYc7ocSVP8LKfRz&#10;t7OWJ2RVZtVa2QrrhJwu8/upGrxdhh0XOVuNtYWZ8VsHb9YhnUkhaBBzOtMrOPkltSH+nujjbFAd&#10;5JN5ONtbSsWJKemVxbmWNs4IMO5bXSpnuWCit1Vzh7ayqZvHYfnZW1hLuGdUfSEfIc4SHztxcmlr&#10;YZ0Jz1qYdOldPlN8rDIq2tq6tQ4ygVTETS9vgz4GcTAnAZbYykZkaV1akJWZW+CHBjI2hi3cFmIR&#10;6mgmpRWciSuzcxBZKfjmVudfzLe0k7pK+LKC+hTd2UbKoQ4TFWKH8qa88mbTmmeGOkye4nErnyOo&#10;ai02p40bDF1gWnJ0FsusBAkJZdkFZcF+HtZymakTI0gMj7Jd3ZoDcbWqOmGYU71E2HM1/1iYCuBQ&#10;yWP3w5zUbd3cP0821DW2hQd4m9RkCMUrkXCJLLqDqqoEvjSiuU6mofs+VJs5sPNy9PrQFnU9T7Cl&#10;sLq1qxt16IxvCTGAJBW3oJeLI9IpYtNKy5uFaE2EFppX7VdPW3M1aqZePQy195aX8xt57J6Uop6c&#10;4lrYWoz5AeutqIfKavFJKQ01lWIrWz76phpTVv6/P2VOVoJxnrKDmervj5S3dumCnSwkQu7fGWo/&#10;B3Gos8Rawgt3kUqEnPrWHvwTNNTfXuyiEHI5LHUbY221FHLCXaVhzhKQXW9bsaOVACS1vKk7wkWC&#10;83k1TOyyn514jKdlj0YPAy0oKQYJd5F424qEPHZju+baYGWok4THZegZn8Oua+vp7NGllrXiv7aW&#10;/Ch3aYCDBbivlZjb1qXr0ugwxXgvGf6Jk0GOFnYyPtTu6BnifjO9oIKn8kUSVV5Wdi7TcMiY+szW&#10;cktU0kzLLomJKZYr+GitaVZ9U3V6rY2Fk6VQ0dRZ19RZz2FzQ+wncdicQnVac5eay+a7WPnaSVwV&#10;YjsxT4IzPI7AWeYtF9mLeBYOlh5KsT2HxW3vabYSWnsqQ0F5mZRcwurUMNFvF107sF//ZjC6vaNI&#10;JOKeSSjOyi1FBU1rhck8FVHpMNLDMrc/Tl3VxA5xbJBQe6oZ7KxBFdA3NcC+obWTv/FoQ3NrRwBT&#10;FNOEnH08nwT5uoPa/l1cVUB4AW0N8p6r2phlEPDhK2Ch1QS0NtYJhBuL63q02gAvN7EIsZSGjwEk&#10;qZgchAMtFmF8OZFUXNnEg2lNdNX7/Q3vyQiSQO8xGa+Zx9YkqvSZ+WX4AbNVWhlcH765AtB60UYR&#10;eyZeXVsltXHiCkz44usdv5ek5la3Z1W2R7gyjLClU3M4p3FOiPVN4dZBThaj3S3BLHHcO85+jIdl&#10;mIsk2Imhqqq6Tthfp/vL74iyhQzYLTgll80CSW1o08yLsr0mQP5nIpMrMCtIPm+Ubam6s0TdNclH&#10;Nn+03VhPS1BeN6UwrbztxVkuGB+E1c+eqT5jI+XfEmETp2pu6tA+Pd1phr8cWkEYiiEYAJOCtt43&#10;zj7Q0WKUmxRvBTpKerR62G61uv7PKzC4BZcKCC2VPKE4Lzs9PjkjwNvV0dZAyxmm+a2N0tfD6VRC&#10;TnpGtUzGs7EVss5GX5jD0a3tkolsFCJ76FnalGsvdfNUhLR0NWbUxIK/RjhO87eJcpR52kvcbCWu&#10;Wr22W9sJi6mbPMBO6uYi87GXuttYOFe2FNlInLyV4aCnYp7UUqisbSvztYkMsBl9/lqYadXtVeaw&#10;5IHTgembaicSCjnRMUUpWYVojwwfmqnTgafCnor+pDtP1ZfWcyd6VvO5ZvGEZupCrjZ5iUAT4tTQ&#10;3s3dGt3R1t4OI5mFceSjF6izPNVDaindrarKJ7yxTTVgM1cbhlfJehHREQZ7Kpe/o6YFLSfxeRcg&#10;ltfQMbAkleGpbDY6ELk62h+KU5U1SVzE5Vw2vQUNbcsIep/D0in4DXx2d0KJML+oHE1TjfH7M483&#10;bk5KK+nJU7F1FcXINEebWZNQ6SWp7tbCa4OUoKRgRwcy1LCARrhKvGxE9W09n+8rgQlzVpDCzpK3&#10;Jb4W0aIyEdffAaZNXlF95y3h1nDQrz9TvTul3tdObCnigqRWt3RHuUlBN3tJaoiTBG/hfHuPDmzV&#10;TsaMsz25zsNGmFnRtjO5HpbRhnbN0r9LTuY1wc7qaSM6ltM4K1CB8xkV7d8cLE2vaIOSIMEppa2Y&#10;DkQZplMEv2ZWtoE3w7yK8ABYXk1a+AAJo36qWGbDE0ry0+NSsvLxU4SniH+fC9wFPHXKmNC/Dsdn&#10;ZtTA76+0NurReYCWcNGwAo4INlEuh1fRXOgs84VhFWwVfztZegXajevoaT1ZtKOmrQyUVMSVnJXx&#10;tuBbImg1qeIo+KhMaF3fXoVLMI5cZFvcmHmqeA9OBtqO7dS04drqtlJnSx8LvrRAPfRptgMNKYfL&#10;cnAWo+XY8WMqdMoND/BSmu735/G4gd7ubZ2aP0/UZ1ZIp/tWUJ460BvXL+Nb8DXjPavVbZyNx1uR&#10;CTchMhhf4MaP3Os944uEfxZWxolks+rKhP9dPtL4oaikmSMg0fZMaKguZfM2lTMJHrhVDCpswp1k&#10;cKz/JaDX6Ts6u1AMCvXeka/e53HohcMUAR1hI98f/lCEoeChxchVIImqs6sHmRkMPe2rAa5bq2/t&#10;0qjqOjbG1SA9//zUy4+Uw3hZ2dQlFXBgN92TVo9Q0V5GKBdzhVy2RMBEAuxJrc+uaoeP/t91FnBZ&#10;iBzAOLtT63Oq2j/9q6RUjT5mqICGBFB9W5f2Qq+9oxVfo9OjUEBZQ1dSSWuZukvE48BS2zsF4hNO&#10;q5qRXIWoA6WEJ+IZC5eRqF6JGGpcoPwFRhAKBFzjfoTwqe/o6AIIXB7b3NL8ixuzwEQFHLGrlT9Y&#10;JtZV1JCB/0oFcvj9QUNnet893vUGLpsHXz+fe45en1TtqG4prm+rABq4SovidyjtjtpCOhQN6QSL&#10;RZ0QqUBxDXPtHB6Hf/Zak/0AV7JNQ3WtTqvXnH2gYj7m54uWm6gNU0qwR8Nm6cV8jekxPiZORsX7&#10;D4FuDadLw4FZFLaxPmycVqvr6upBHrdY22NGX3n9hw8d6TwCqKzUjeJKaJhkhBkVVw34/YBvnF2H&#10;Ty1Z8bugK3+sMl7AMa1HBd3a4Y5At46X0+ST1hg0PjIYjR5gVjdmRd09PVv2H//2t+1smaPX2Dmo&#10;KWbMVZfKHM1ueGVzwfu7ivam1V8a38mQSD2BUx7xoPivTAzqxYL9UqvXg0cKeGwbCQ9sVWlxzogL&#10;YbyFWeDQtxBw5BbnsllxCm/xucw48O/DHIt3e5UB+YRDWSb6p8OZFpydxVJYcBFDANutWMCGQ/+y&#10;Ln0wV0j2beH9fpVO01NbmFqaehw+msXPL4CHzuAUWq02JinzmUXfdulbrpvr7O4lNXjJIAuUNeeD&#10;g7rJ/WUCZUNHDYJToQC4FjYUjLOsKVelTsertDHnos4gvXpy2f+kM6MdHQJbmbOoz6jtQt2A3muL&#10;G7NRxXmQ1zX403V1amNP1hzaV446ZW89dZ+Xq2MfdGht7/hp055dfx+4MSjnw5viLPg0zb8PKA7B&#10;JRVN4g//itydGXD33GsenX8j+IdJSnR196zfdei3ddsnFecuyTktpWn+JsE3rIRLRBKk+Z/w8Eea&#10;/4O3X2uM7gNLUhmq8dexj5b9TtryI+QpMv4/fZ6MUY7KDHcEtHpOfotXZrP/5LFjFj+3wM+4QlT4&#10;zvp924EvV2/SipSu4dMEFibnYRiJG5z+5Q1dIJSPTnZ8dIoj6qEiSDW6oAmxpzBzMuenOD42xRFp&#10;TL32/5ZObVVTNwglzuOFiNLeiSCPyFQxnwNhvB4YZ9/La3u0OisL3p1RtjMD//GMxxQ0gblO8rGC&#10;5MLJDrZSfkFtR3OnufOYuqL0srSTo/xdP3nl0VB/w4VvtTpdTGLmkh/WNbarb7jFxS9QZlaJU70b&#10;l8+k9mulfLmAK8qtR0FK5qhrq9BoeyswnO1PyGL1aPHk8j8JEyJWcXvYSlzCHKacNZr/f/WGc9d2&#10;/8u1Rt6oZi6G7mLxsXXHD1WNCwt5/8WH+laIqr2z67tf/9y0c89s38znp6dLKEM1813/f/XKGy2+&#10;Ohy6PdV9/o3TH79nLlKlTVIc4QE/bti98tetUYXZLxalWnebUEHFpImo8JAjUCSSLvEM/9ve7YHb&#10;rn3wtmuRHm2MSgNIUlEFbcfBaHzv6DrKxlmfkQsaRoCv38E14plPcq6dv1QoNjkzwJj9GGEyec1e&#10;qY3B40aPe/fZB422oWrW7Ty04o8dGr7MI+pakcy6D6n9gBFUUndJp0WcuNCeiqz87cm1KBHlbo0A&#10;Vksem7U+rvpEbiMo44FMdUl9J9KYPG2ExfWdvYGhoBsxBc3go+5KobeNqLius3c0yCOWIK+mHan9&#10;iCtFIAFGhn30aC7TxR4p/2ClHd3nms0klLRsTajlsMhYD0vkaSGkFf+EPMISLtp9WHMvXcKQ3CGw&#10;oRYnHgrxtH/r6fv9PI2qhYlumZ/8sLa6oeruBZ6+AZZsLNj8jvbu5sbOGhhBOzUd1S3nal83dtai&#10;VCry9B0tvTzkQXhZS5zBREFnL9kgZsvKm/NautSoZqUU2Td11DPX9rSev9ZG4mx+6+5njc6cqj2w&#10;tzzCP+DdZx7wdOmLDRXxYOhdtHb7/skeuc9MTbeWmGlH0H4GbvgP19jB/+5o8O40twXz5jz/8B02&#10;CiuT1gR7xOqNe1Zt2B1cWviaKtm1o9WMvibmzmW6PaGp6YXHO+8wJ2+88fLLRI8AlPffv98kEK4S&#10;4SqB+AuP0ENKp6fvv/Xxu+fKZcY61gaqmD+i0A5GJ7z71U+6NtUMu2PDuph/wKjb7nx6c/rp9X+t&#10;fa69tf6mh1ajMv/2nxYUpB8wz14g5nDT6/Ts3BbveHXU6FC/D19aaKT7Dxl/Ow9Gw/zWw7P0n3ZX&#10;H5L6zWHtI0kHhKHChloQswstT5e8+pgxNlTEoRaXVy984/OmDvWtd7l7+5lmWRlJ6I34tcCGGhdT&#10;u3NzCQpIffTyQpS97MOS29o7fli389ete8a7FX9xW4x5FfNHYyquFUELU00D0zjKZwVRXE9SZ5Gm&#10;k31Y6Qi7pLOH8/H+iE1JAffcdM3rT95rajF/MNQNuw59+/Nmv/LiFZknZD1mVkAabVF/+oksXsw0&#10;UO090EGquJjpdwrmetl+TjNnkg0bmA6raAdlzIFmVHihzWlvf6mRe7RweYu8o/Y6+zw6fw76n5u0&#10;0AGxpKLj2cHo+MXf/Mxuz4MNdVgzVKDZ0lCelfBneWEc+qnin0e2vZOTtEMqc0CGhElYXz3CPTpu&#10;brN3ckPoqGDft//zgNEMVbPncMwXqzfpxDbeE26iDHXIbxidVgOGWpJ0BAz1gxcfMYahIgEiIT33&#10;sbeWtnQ2XHeTs6e3sY/LQ75YqoCpCHR36WBD/XtXGUp2wFXSN4ba3tG5Zuu+LXv2zfLNNzuGyvCS&#10;KDI6gwRuZsBBb9XmGFK/nfQMeKNvU/di8OVrWkQf7Yvcmhp055xpT913i6kMFckqCAVc9evW0cV5&#10;X2efMjuGellAb7+d7NlDli7tt46jr7zC9C/97LPB377BnLFSIF7sHXXQI2DBvOsW3vU/jND/W6H+&#10;t6QymVKHTn22aj27PX+UIlkpqDdnL7+dS2jo+HvRrVQgkllIbdtaaipU8dYOfnIbr/bWutyU3dWl&#10;qXbOoeGTFxTnHM9O3C4UW0VOWSiR2eH3u6G2MOHYjxZSm5Dx9yJTrbuz1crGI/nkmuaGsotkgL9H&#10;wAx3v6l8oQRXoaR/a9OILZ2o1bPzWrzTGwMjw0ef9Q4b1RAV4cub9x77Zs1WJg414hoLK9u+efkH&#10;87M34ueqVaWVphwLcreFGxc1pwyuFwUZ4lJzPl25rriq9MbbXP2Drcwto9/gEqiAkQj02lCP7K8M&#10;8vJ5+z/3+xsXBHLR4B1d3SvX7dy4c89Uj6znp6fZWzKtEMzoYHFIwFqivJlo1KRmI2mOJRyYvkJI&#10;wYsEFlbZJCKbQrgyou8mrclE/RfRNDF2VstxpD2XiAMIW0g6ckntFubykXVUNYuXHQvalOh1140z&#10;4b01WI3uotXDhvrH9r9//H17pCrnJVWKZ3uzuXj5lUrGlR8SQjo7iZMTWbDgnCVVICCzZpEJEwj+&#10;qKkhf/5J8vIIKtVERpI5c4hMxnBNnPTxYSypOh15+WUSHEx6esiBA+ToUWb5kHnkEeLgQLRaUlRE&#10;fviBjBpFli8nUVEkO5ts2sRciHkjIghy3jMyyObNjEV2+B+lQsmXHqF77D0euuN6JNUZ09DnokX3&#10;M0lFAZHdh2OWrt7U1lA42SYaXabMmaECi8ipC+c+uLK7q5XD4XN5wp7u9rbmGrFEyRdKNT1dydFr&#10;Dm56LXD0PLj4Y//+et/6F+Y/u80raDaXJyJ6lMxojd77GYjsrQt/Ba/VajUCgWTj97eHjr/PO+S6&#10;XhmMHP3XF3mpe+bcv9zRfRSbw+1sb9q68t681HMdw4f/TXjxCnptqFGRo957doHxNtRNe45+u2Zr&#10;F0fiNX6uyFJJGeqQ3xh1xRlFcX8HetjDSIaGh8bogzjUt7/8qby2/LZ73JDLb4aZUsasgsoYgwAY&#10;6r6dZWF+fu/11YYKhvrNL1vW7fj7Gu+8V2cng6GaC1M5v34w0SnnfdA6UrGSCN0ZGnqMRSSRJGAd&#10;EXkQFh/f8wwNLVpEKpYTr6+I01NE08yQV3Bc/JH/DKn+3RhIh4tMUwd/6aHQrcme8+Zc98LDd1hZ&#10;nssfNVL/7u4e2M5XrNsZUlLwQV782ThU8yhMibpp991HPv2U2NoyVLK7m4jF50jqtdcytNLFBQ2K&#10;GP4K3glJMM4//iABAQytbG4mS5aQuDiGa1pZMf/Ef8FWQTdvuokJEvj1VzJvHhGBFehJayv5/nvm&#10;LVzee0Bg40ZGAHEC4L51dWTcOFJYaCSkZitWLRB96hm+18b1oXtuevLemy0lFn1QtT/d/QA/OiH9&#10;0x/WtTcUzLY/hJaY5nLz/W9g2GzU72R3dTRvWTF/16+P8/hikYXi0Na3Ni2bx+XyrR38RVJrlPTq&#10;HSBk3D3ewdfVVWYvfzto4/I7wGv9I27C5XiBkuYk7Vz+dojUysk75Pq6qtzlbwdv/H4ervWPvFki&#10;c5ApXOqr85e+4JQRv+Wy5Wz6sHnmdomesPJavE7Xj/b3C3zHaC8/0sD3H4/7+pctHSyR//S7+pwp&#10;ZW5oDGN99Pr64sz8k9udrKXYRyMZanVtwwsffg8b6k13unr6oFyo2VGOYbwj5qQ6vueRy//n+iJP&#10;ZxfYUPvm5Wdyutfvgjkt3KHk/blxDmbIUIG5vockT2IIKCJQj3FIyScM78TBYhO3dxmGWvYtOcYm&#10;+f8hbDHDTZm3OIyRtauMnPEiRYsJ15JIx5jT7l2pLlodC5lS6+N9b7luFhxlpjJUhAJu3X/8h7U7&#10;3CtKvs2KdutoMSOSIJeTBx5gGOq77xJ7exIdfQ4snH/6aWJtzRBTvLt9O5kxg4lPhbM+KIisW8dY&#10;SdeuZYysvYdGQ1asINOnk9pa4upK/P3JLbcQpGGVl5PwcMZSC/p7553MhR99xFhb16wh7u6MeRWD&#10;I+AV2Vf4LwjuMD9QD/Ur99Bd9p4L7p772uP39I2hAoN+I6mwoZ6MT337ix/1rfkTrGOHVxxq+pmN&#10;2Uk7Eo6uAiIVxQm5KXsyE7Y2qUtlchex5J/2j1bW7ohDdXCLfPqjzPn/+ZPHF/EEEpHFuTT/P1fd&#10;V1ORAYc+I+Ma/vRHGfOf2QbWyxdYNKtLMaZYav30x1kikaytuYpp6D6yDpTrRy5/gjoCfuFFzy0w&#10;8qcLJSAOnIz/eMU6rVDuO+lWrsComhQjCznzWg2eoOqKM4sSDrg52X388sKIIB+D+sHLn5ajWvDq&#10;EnVbHeJQvX1pppRBzIarQE+3Lj62du/2UrQ4XvzcQ3328v++/e91O/ZM8yxYdle0eWVKGbUzLMK3&#10;JZoWUruRyZ1tjibdZYRzwW2f/xzpLCEN+5h0K/j9R8qhbhN8sj9ibWLwbddNeW7B7abGoTJ5sQei&#10;l63eGFZSsCLjhJW5ZUqhvKtCwXjzf/6Z1NczNtHeA4ZS2FAlErJ+PfPu/PkEkggGgCW1vZ3s3s3Y&#10;TZ966p/8qupq8tZb5NgxxlaKa728iLMz8weCAVJSyN69DN+FSRWhBRcehw4RvMLCyOHDDLsd5iS1&#10;ji9c7D1qj3vAA7fOfvLeW67kE9A/JBWPR/uOnXnt05XdTXkRihSFgGl4NfKOnq42ZC63NFacPvDt&#10;0e2L8Tpz8Lue7v+qloKAAXxttTRWnpeJPfAtnNc15enHd36YfOIX3/C5oRPuhxV2JOGDXH5Vq1ta&#10;U1B4cMiHLxmVYYPlI3wZRcoWffNrJ0eKOFSh1ECbzZGEmNmupaE0B3Gofi42n73++NjwQIN6gqEm&#10;ZeZ/sOy3KnX17DlOIREK86w2ZXAhVMAgAohDTUlQH95XEejliQcY5EsZvORSAdhQf92675eN2ya4&#10;ZL95XZKl0Mxyui+7JBaq04OY2v3zJoysbAETn4pD4MYwVO3/iCDkmFEr4D7s1/lLkCn1/fGg3874&#10;zp0x/tkHb7NVmlaEEV7+TXuOLP1hbUBh7uuFyXZd5ldlDLwQifZIt4ftE/9FvGnvgfMgozB/InIU&#10;yf54vfcekzuFMzwe8fNjbKiTJzPm1UsPWKPwLobFICC+y5adGwHJUhiz98AgmA6s9/hx5l2EsSIW&#10;9tZbr2SzhvbacqHFFx5hW5x85t0wFaVzZdK+ePnPL6EfSCpsqH+fiP/yp00dTSWjlQm2wlozMuD3&#10;614VZhzo7mzhCySILnX1nYiXVOGs6fmv4sOFGQc7O5phT3X0iOqVsVS4wCI7esZTIePudvIciwAA&#10;VAnQm0kUTj/ho2p1T2kICQke9d5zDwYb0YsI0+LBZseBk8xtQ4Ruo2ZaKBxoHGo/7Ubfh1GXZhcn&#10;HvR2kL351L2RwX7GDJRTWPbZyvWqiuJb57uFRihoppQxoA1TmdQE9d97ynxcPBGHakwi3WUZ6g/r&#10;dq1cuz3SIff5GWkOlmafGoLiU+jOYBFIQvcTmzvOrQhBqHU7GJLqvoiEHiCenxOegtRtGabbaoza&#10;zZ38H6MDkCl123XTX3lsvpO9jTFXnZeBPWL9rsNf/7zZo7jwVVWyTzuSVczvgEEUwaawcSKfCfbO&#10;u+9mIlNxoD7UkSPMHyCvEycyL3jkwTsRUYoQ1f/8h+zbR378kcye/T+XBPc9wkwxMpKlekeAfx8k&#10;FeGtIK8oXPXbb2ThQvL880xYKjKuQFsx/vA8avmiZW5BO23d7rtl1jMPmPwwc+mi+4GknknJXrJi&#10;bUNN/iz7w9bmnct/6frbW2ovPHkR40QfaZ2up735nExNRdbGZbejFICj5xjPwJl42dj7w3Sq0fzD&#10;U2srsjZ9P6+xVgWSek7Gwb++Jq+mLN3RY7STR1RxzrH02A291axGxlHY4hFTP8bTMwDVpgK8jKoP&#10;hzK6h2OSlv60qbmH4zftLgu5/ciLfxh2m6suzck9sc1GKnjr6ftGh/ob8yuibmx5+ZPlucWqG29D&#10;TykrakMddptuvMLJ8fVb1qmcbBwQhxroY7gp7qUjg6n8smXfz5v2+FuXfHBjnKu8dRgEPbXnkdpN&#10;THaUbDzpafh/c6meVK8hpUuZUFT5TIahln5OSr9klqxpvHjhWjMrWWD8ll8gueJE4JpY3+tnzEAo&#10;l6kV+1GWbufBU9/99qddeenXWdG+bU3sS9qs9Emp/r4IlBGOftBTb2+GKZ46RSormTlwHrQVbyGr&#10;CYQSL2Q1wX0PR/9XXxGhkEybxnDQnTsZv38vrz1/MP1jOphSAPfeS3JyGJLaOwLGx7FlC0lIYEJR&#10;wVkRAqtSkUmTmKiAbduYyNdheGhY7G/dgrfYe9417waELCtMbD922RVfUXY/br6kzLyXPlrW3pA/&#10;VhkHhjoMUaUq9x0BdD0tanWNV49yd/NAKe/IIF9jxsJtcwLhy0t/btULvcbdyGRK0WNIEdDrtA3l&#10;+UXx+xVi7pLXHp8UddaJ+a8HHjPyi8uRKVVZXzlrjlN4lJLaUA1hNlzf12h0aUkNu/8scbC2/fjl&#10;R6NCjDKxX7RaVB3auOfI8t82BVnnfzkvRjYsvPzDdcf6U2/YUFeeCPgpNvT6qWNee+IeU6tNwdG6&#10;/1jcJ9+tcVXlL82OcegaCZS9P/EdQWM18vjfuIVs9EDI8uSXF95lalLd/0Ki7yQVKS9HYpMWf/tr&#10;V1N+pDzZXlQ9Ur38I+gu6s+lMHGobW7w8nt5h6KOpjEZNpgeXv79J+I+Wb6unSVGHKrU2ol6+ftz&#10;V/o0lrostyTpsJu1GEay8RFBBscAQ03PVaGOR0ZB3uwbncJHW3O5xhheDQ5MBcwOAZ1Wn5qkPrCn&#10;3MnaCR/zyGCjHkQvZagbdh9etXZLhH32a7OSXeStZrdOqtDlEKhvE64+5f/zKf/rpk1AoyAkU5qE&#10;E2znuw/FfLlynVdhzmuFyQGtaI1Oj5GJAKpNLXcNWu/shzhUePkdbP87LewKFt1Hd79Wqz0cm/T5&#10;qg2tDcVRikTKUK9gC4brpcVtLikNof7+EYueX2AkQ8WDzZ4jsZ+t3NCi5bpFzpRQhmoGmw8bajFy&#10;+a3Fbzx57zgjGCpUhg0Vn/3cksK581wjxlCGaga7OGAqpKc07N9d5mbngnK5fWaov2z569tfNofY&#10;5Lw4I9XZijLUAdutfh24pZP3c4zfujjvG2ZMgg21Dwx1677jaOvjVJSPOFT/NpSkpMfIRAC5/Ctc&#10;g+Dlv+OGac8tmNePDBV49ZGkovMh7Ci1Vbkz7I6N4EypkXlD9ceqilrdYuvGuLj5v/nUfaFG9CLC&#10;nDq9/ujp5C9Xb2ro0PtOniexdqRxqP2xFVc0Bhhq3sltSjHn9SfumRAZZMyvSENT6+ufrUovyL32&#10;ZqegMDn18l/RBpj3xWlJ6q3ri2xltviY9y2XH7a0P7YfWLl+l5e8ZNGcBA/r5mEQh2remzJo2jE2&#10;1Bi/GZOnLn5+gaOJhjHEdP119DT6s8hLi7/IjglsaTDTONRBQ3PkToQ41B9cAzc4eN168yz44uys&#10;TSv7YBAYk0kqKs5k5BW9tuSHxpqcCcoYSx4amplHuwiDa6UC/YEAvPxgqKfro5wcndBTCj9dxnBN&#10;pmFmSjaCQxp7uD6TbxdKcR8bw4j6Q2M6xuUQ0Ot1jRUFqrh9lmL++y88PHl0KBudTv71QP214vLq&#10;B176uKCs+JrrHINC5bRi/0i9uVBtCnGo2zcV28oV7z23ADZU9CwxdbFgqNv+PrFq/bZAa9Wqe46Z&#10;Y08pU5d0dci3d3O/PRr8w8mw6RPGvfrY3aaWYUd/FtgjPv9hraMq/6f0Yy6dbSbfOlcHziNglW0c&#10;7hceoX+4B910/bSXFt4lEv5/R4P+W5tpJBVB0Ogp9dQ7XzXX5yEO1VpIM6X6byuGw0hgqCVtzkkN&#10;oZ4e3ktefWxMmL8xWp8NX05++ZMVzVq++6hZYpopZQxqAyzTVKkqTjrkpBAtfeupaePCDc4GQ3h2&#10;Qcm7X/1cXFU+41rHyLE0U8ogZsNVADHHmWmN8PK72Dl8+vrj44wol3vpUsFQtx84+d0vG8Jscz++&#10;6YyVaOTUMxmu+2qc3o3tglXRAd8fC54+PuLlR+eb6rpF1sHfx+MWf/mTS0Hue/nxDp1mX2XMOFio&#10;1KUIwMv/jXvIT25Bc6aPe3bB7XKZdCBQMoGkwoB/Mi7tkxVrUYNplCLZQVRFbagDsSXmPGZpu1Ny&#10;Q5indxgKkYwJM6qTClNG92T8R9//3tjFdkOmlK0LzZQa8i1uqlIVJRx0kvHfeOLeqWPCjNFHVVr5&#10;xeqNGQX519/sPHoC4lBN+OowZnwqYz4IZKc37t9V5qhwQBxq3xgqcvnX7Tz4xap1fvKcl2amotqU&#10;+ayOavIvCLR28X497fNrrO81k8a88dS9ni4OJsHV06PZdSjmw2W/2xQiDjUlmGZKmQTfsBJW8wSr&#10;XALWO3jfNJNJqnM2sXSu8Ws14ZcG1aY+Xbmusixnqu1JMFQ2a9j3ljUeJioJBEraXE7XjXZwCXjj&#10;yXtGGZfkC/Pbyfi0pas31rZqfCbdIrV1ZaHtNT2GFIHGysK86O1WAt0rj901ZaxRDLWxpfWdL39O&#10;ysqaOcc+IkpJGeqQbuDATp6Z2vjnhiK5WIlcmTGhRrlKLlIItjT0Fvr+9+0ukuJ3b0jwtWlisWhI&#10;2MDuWn+N/ttp359OBUwcOxkhQG6OpuXyw4wFewQq9ktKipbkng5rqadxqP21L+Y2DuJQV7sErHP0&#10;vn7OjHefedDJbgDrSBrFGBCLBjvKq0t+qCzLHq+MUQjU1IZqbjfNgOqjJ6zSNueYujFypQPK0MCG&#10;ajB+EfrgtknLKXz3q1+qWzSIQxVb2RoTvTqgC7naB9frm6qLVKf/4uk1i5578JoJo7jomPKvBzax&#10;uq7hwZeWpOXmTp1lFzZKSSv2j9S7CF5+2FD/3KAS8yXvPvsAipEZ8zG/CA14TvYcOb3st62uEtXq&#10;+465KVCxnzLUYXDL9GjZq04GfHUkbHRkFGyo1nKZSUrjiyI2OfOT7/+QFuT/lHbUx2wr9pu0Kip8&#10;OQS62ezv3IJWuwddM3MyMm6vsOupQYwNk1Q8HsWl5jzy+meNNXmjFEk2wv9q0WRwAiow3BHQ6Vll&#10;bU6JDeFOTm6fvfb4+EjDdTSxZPxWnUrMeHbxd43dHI/R14pkprXRG+6gmaf+TTUlxQkHbaTcr955&#10;eubEKINK4oenoKTizc9/LCgrmTrLYfR4G5rLbxC0YSoAhpqT2bR3R6mNlfXnbzwxcZThhg6XrhQ2&#10;VOR0L131u78i7/PbYuWirmGKxtWmNir2I5d/6aEwNPIA7TDVMIZv+2NnUt78dKV9Ye6HeXFONA51&#10;5N5ADTzBd27Byz1Cr508+qWFd/ZLT6l/R8tAMX+k6cUmZaLaVJEqc7QywUlUQb38I/f2u/zKytqd&#10;EtXhTm4hrz9578RRZ5u5GTrwnXU0NvnTlesrm7qRKSVz8KBefkOYDfj7zTWl6Clla8HCN8v1U8ca&#10;M19RWRU2MS49fcpM26hx1lye4WdaY4alMmaIAMNQt5cqLGzAUVDqoQ8aIlMKdTG/+WWTrzz31Vkp&#10;gfYNbGpD7QOOg35JWzf399O+P57yDw8d++aT93q5OZmkQo9Gu//4mc9Wrpfn575ZmBTVVMsxz66n&#10;Jq2KCl8OAfSU+snZ/1cnvynXTHzl0fmmls7tG6gGfnVSswtw85UWZ02yiXEWl1OG2jeUh+9VYKin&#10;66JsHANeffzucRGBxiwEcah4sPnix42VjZ3e4+dShmoMaAMt01RdnH9qh5TTjQh3ePmNma6pte39&#10;7347k5Y2bbbt6Ak2lKEaA9owlQFD3bahyIJn9epj81Eutw+rgA31z/3Hv12zxV5Y9PZ1iZSh9gHD&#10;obpkfZw30vmjIiZ88OLDpjJUmLEOxyR++dNmQZEKNtTRlKEO1S4O/LyIQ13j5Pebk++M2VMWPbtg&#10;cBgqlvVvJLWqVv3Kxz8UFmaMU8bYCmtoHOrA3wbmNUNFu8Op2nECiR0q9MK4wjFUR7NX+/yisreX&#10;/lRa14o4VPSUojbUId/UltqywtjdPe1N2Mcbpo3l87gGVUKm1EOvfBqbkjZxms2ocdTLbxCwYSyQ&#10;n9O8+Y9CvYb7zn/unzo2nGMoTPnSpaIK8qHoRPTpkHOLfr7/qK9tE7WhDosbAhZPJPJ/8ndEUEDE&#10;O/95wNHW5PSX5Mz8D779jZ2X93Pa0ZAWNc2UGhb73gclEVe+yjVgmXvwhGnj33nmAWuFaSHLfZjx&#10;/CWXJ6l4PIIN9b4XP6qrzotSJNkKaq5kDnrtsEMAmVJgqPHqSGsbRwSoGen+w22DVmSPv/1lfYfe&#10;Y8z1yJQadgsfeQqDoRYl/C0TkG/efcYYLz9Tsb+i+rUlK3NUqikz7MdOtqVxqCPvruhdEeJQ87Kb&#10;d/9ZIrOQLX3zKTDUPqwUsT2HYpI++n6Np6zg2zuiFWIah9oHFIfgkrYu7i+xfh/vjxwbHvDW0/c7&#10;O5iWNoBkldPJWS99sEyhyv8k97RzB60yNgSbODhTNnN537sFf+UZNn18JHyqSivLwZm3d5bLxKQy&#10;VCON6Xqam5eGTClXcSn18g/mlpjDXBUd9onqCGvH4NeeuHv6uAhjVMJ3VnRi+ifL/yitb3eLnGnl&#10;6M0yzvJqzOBUpm8ItNZXqOL2K/g9zz98x80zJxozSGllDUI1TiYmj5+qHD/FjkfjUI1BbXjKFOQ2&#10;Iw5VzJHDy3/NRKOCQC5aKOpi7j4S+/nKtW7SvNdmJYc6qakNdVjcC+gptSHBa8WJID+/yLefvt/f&#10;y9UktfFkgv4sHy37XZKX+1ph0oTGahqHahKAw0i4icv/3cn3Rxf/MZPGvP7kPV6upoUsX/lKL2NJ&#10;RdfTz1etLyhIH299mjLUK4d42I1Q0eFwpm60lV0A6mgaaUNFHGpcWvYXqzaU1rV5jLnByoky1KHf&#10;9paa0vxTO8X69ucW3H7dlDHGKNTS1v7JinVgqJNm2EyYShmqMZgNVxl4+bdtLObppUik65sNFRkz&#10;uw6f+nL1Rmt+0ZvXJlGGOoxuhS1Jnj+cCAwJHvPhS4+YylBhxjp+JuWLHzewVYXoKUUZ6jDad1NV&#10;RRzqWkefn539Jk6fsPj5hwafoULhi0lqrbrx9U9XZuekjVHEOooqqQ3V1E0d7vJVHXanaseyRXao&#10;2D99XKTBOpq961WVVqDYe0Flg/fEW2T27jQOdchvA9hQC07v7Wiqe/2Ju2+aOVHA5xlUqbm17fE3&#10;lx47kzh2snLMRBtasd8gYsNXoDCvZctaVVcb640n70UxMi7XQLncS1eKsJBjp5NhdBfrVSvvOR7s&#10;SG2ow+Z2WB/v/fH+CC/vcMShujvZm6p3Wo7qg+9+787OXZV+nObym4re8JJf4+z7jXtw5OSxaD7n&#10;OJAV+/8Fln/c/Uwl58KSFz5YVlpWGCzLdLcoYdGeUsPrhrpSbVnqLjmqTXGlrkjznD1ptDHjIWci&#10;LVf10ofLy+tbXcKmMF5+FsuYC6nMwCHQ0dJQknSI281kSt0ya5LBiUA4yqvrPl7+x8HohMgxymmz&#10;HaiX3yBow1egsrx9386ynnbe4hceMtLEftFiEdtzIi71nS9XC3VFi+bEI1Nq+KJxVWmu0bIPZDt/&#10;tC8i2N8XPaWCfNxNWj5sqMiUevmj5VqV6hVVythGmk5tEn7DSbiHxd5l5/65ZzjqTqK1x5DYUHvx&#10;OkdSQTVSswvf+fKnzPxiMbddxqPpmcPpfuoXXVG0v7Hbys7BA5HRqNNrzJj4rYpPy3n9s5UllbVC&#10;CyuhpYJQhmoMcAMs09FYq5Rwn33w9jtumGbMVBXVdaiH+texMzw+cXGTsNn0McMY2IalDIwR1ZUd&#10;cokcZQ6vn2ZUudyL1gkvPx5m4HDr7Gzzsmm2t2ynH/rhciu0dPKyquT+PgEwjIX4eZqkNtOfJSHj&#10;lU9WqNWNbh2tLp2tNJffJACHlzBKomZJ5KNGh7399H1+nqaFLPfvSs+RVFSbik5IK6mo6erq5nIN&#10;V6jpXyXoaGaCAIfDHhceiK6n+MOgSjC/lVXVnkpIL6+q69ZojAwMMDgsFbhyBNgsVmig15TRoXye&#10;YS9/R0cXusXkqsraOzvpJl45+OY/AofNGhMeiJzuPmw3nkvzispikzLqGpq0Or2RZenMH5OrR0NU&#10;oLtl9iRXRzuTlgwzVnF5NZoIVtXW4ymlD3eOSdNRYXNAAD8fd9ww1cFWObTKGOg4NbTK0dkpAhQB&#10;igBFgCJAEaAIUASuTgQMG8yuTlzoqikCFAGKAEWAIkARoAhQBIYQAUpShxB8OjVFgCJAEaAIUAQo&#10;AhQBisDlEaAkld4ZFAGKAEWAIkARoAhQBCgCZocAJalmtyVUIYoARYAiQBGgCFAEKAIUAUpS6T1A&#10;EaAIUAQoAhQBigBFgCJgdghQkmp2W0IVoghQBCgCFAGKAEWAIkARoCSV3gMUAYoARYAiQBGgCFAE&#10;KAJmhwAlqWa3JVQhigBFgCJAEaAIUAQoAhQBSlLpPUARoAhQBCgCFAGKAEWAImB2CFCSanZbQhWi&#10;CFAEKAIUAYoARYAiQBGgJJXeAxQBigBFgCJAEaAIUAQoAmaHwP8BCyQkv4Hps4gAAAAASUVORK5C&#10;YIJQSwMEFAAGAAgAAAAhANIlh9/hAAAACwEAAA8AAABkcnMvZG93bnJldi54bWxMj0Frg0AQhe+F&#10;/odlCr0lq0aLsa4hhLanUGhSKL1NdKISd1bcjZp/3+2pPQ7v471v8s2sOzHSYFvDCsJlAIK4NFXL&#10;tYLP4+siBWEdcoWdYVJwIwub4v4ux6wyE3/QeHC18CVsM1TQONdnUtqyIY12aXpin53NoNH5c6hl&#10;NeDky3UnoyB4khpb9gsN9rRrqLwcrlrB24TTdhW+jPvLeXf7PibvX/uQlHp8mLfPIBzN7g+GX32v&#10;DoV3OpkrV1Z0ChZxsPaogngVgvDAOk4jECdPRkmagCxy+f+H4gc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A2wn8MDgcAAOs2AAAOAAAAAAAA&#10;AAAAAAAAAEQCAABkcnMvZTJvRG9jLnhtbFBLAQItAAoAAAAAAAAAIQDif2/99b4LAPW+CwAVAAAA&#10;AAAAAAAAAAAAAH4JAABkcnMvbWVkaWEvaW1hZ2UxLmpwZWdQSwECLQAKAAAAAAAAACEAbRrfLjlb&#10;AAA5WwAAFAAAAAAAAAAAAAAAAACmyAsAZHJzL21lZGlhL2ltYWdlMi5wbmdQSwECLQAUAAYACAAA&#10;ACEA0iWH3+EAAAALAQAADwAAAAAAAAAAAAAAAAARJAwAZHJzL2Rvd25yZXYueG1sUEsBAi0AFAAG&#10;AAgAAAAhACvZ2PHIAAAApgEAABkAAAAAAAAAAAAAAAAAHyUMAGRycy9fcmVscy9lMm9Eb2MueG1s&#10;LnJlbHNQSwUGAAAAAAcABwC/AQAAHiYMAAAA&#10;">
                <v:group id="Groupe 28" o:spid="_x0000_s1051" style="position:absolute;width:63714;height:89388" coordsize="63714,89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2sExwAAAOIAAAAPAAAAZHJzL2Rvd25yZXYueG1sRE9Na8JA&#10;EL0L/Q/LCL3pJikpIbqKSC09iFAVSm9DdkyC2dmQXZP4792D4PHxvpfr0TSip87VlhXE8wgEcWF1&#10;zaWC82k3y0A4j6yxsUwK7uRgvXqbLDHXduBf6o++FCGEXY4KKu/bXEpXVGTQzW1LHLiL7Qz6ALtS&#10;6g6HEG4amUTRpzRYc2iosKVtRcX1eDMKvgccNh/xV7+/Xrb3/1N6+NvHpNT7dNwsQHga/Uv8dP9o&#10;BUmUJXGaZmFzuBTugFw9AAAA//8DAFBLAQItABQABgAIAAAAIQDb4fbL7gAAAIUBAAATAAAAAAAA&#10;AAAAAAAAAAAAAABbQ29udGVudF9UeXBlc10ueG1sUEsBAi0AFAAGAAgAAAAhAFr0LFu/AAAAFQEA&#10;AAsAAAAAAAAAAAAAAAAAHwEAAF9yZWxzLy5yZWxzUEsBAi0AFAAGAAgAAAAhAKw3awTHAAAA4gAA&#10;AA8AAAAAAAAAAAAAAAAABwIAAGRycy9kb3ducmV2LnhtbFBLBQYAAAAAAwADALcAAAD7AgAAAAA=&#10;">
                  <v:group id="Groupe 27" o:spid="_x0000_s1052" style="position:absolute;width:63714;height:89388" coordsize="63714,89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KXsywAAAOIAAAAPAAAAZHJzL2Rvd25yZXYueG1sRI9Ba8JA&#10;FITvhf6H5RV6q7uxSSvRVURs6UGEakG8PbLPJJh9G7LbJP77bqHQ4zAz3zCL1Wgb0VPna8cakokC&#10;QVw4U3Op4ev49jQD4QOywcYxabiRh9Xy/m6BuXEDf1J/CKWIEPY5aqhCaHMpfVGRRT9xLXH0Lq6z&#10;GKLsSmk6HCLcNnKq1Iu0WHNcqLClTUXF9fBtNbwPOKyfk22/u142t/Mx2592CWn9+DCu5yACjeE/&#10;/Nf+MBoylbymqcpS+L0U74Bc/gAAAP//AwBQSwECLQAUAAYACAAAACEA2+H2y+4AAACFAQAAEwAA&#10;AAAAAAAAAAAAAAAAAAAAW0NvbnRlbnRfVHlwZXNdLnhtbFBLAQItABQABgAIAAAAIQBa9CxbvwAA&#10;ABUBAAALAAAAAAAAAAAAAAAAAB8BAABfcmVscy8ucmVsc1BLAQItABQABgAIAAAAIQAyIKXsywAA&#10;AOIAAAAPAAAAAAAAAAAAAAAAAAcCAABkcnMvZG93bnJldi54bWxQSwUGAAAAAAMAAwC3AAAA/wIA&#10;AAAA&#10;">
                    <v:group id="Groupe 25" o:spid="_x0000_s1053" style="position:absolute;width:63714;height:8938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3ZyAAAAOMAAAAPAAAAZHJzL2Rvd25yZXYueG1sRE9fa8Iw&#10;EH8f+B3CDfY2k9o6RmcUETd8kMF0IL4dzdkWm0tpsrZ+ezMY7PF+/2+xGm0jeup87VhDMlUgiAtn&#10;ai41fB/fn19B+IBssHFMGm7kYbWcPCwwN27gL+oPoRQxhH2OGqoQ2lxKX1Rk0U9dSxy5i+sshnh2&#10;pTQdDjHcNnKm1Iu0WHNsqLClTUXF9fBjNXwMOKzTZNvvr5fN7Xycf572CWn99Diu30AEGsO/+M+9&#10;M3F+Os/SmcpUBr8/RQDk8g4AAP//AwBQSwECLQAUAAYACAAAACEA2+H2y+4AAACFAQAAEwAAAAAA&#10;AAAAAAAAAAAAAAAAW0NvbnRlbnRfVHlwZXNdLnhtbFBLAQItABQABgAIAAAAIQBa9CxbvwAAABUB&#10;AAALAAAAAAAAAAAAAAAAAB8BAABfcmVscy8ucmVsc1BLAQItABQABgAIAAAAIQDSUA3ZyAAAAOMA&#10;AAAPAAAAAAAAAAAAAAAAAAcCAABkcnMvZG93bnJldi54bWxQSwUGAAAAAAMAAwC3AAAA/AIAAAAA&#10;">
                      <v:group id="Groupe 24" o:spid="_x0000_s1054"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AtkzAAAAOMAAAAPAAAAZHJzL2Rvd25yZXYueG1sRI9BS8NA&#10;EIXvgv9hGcGb3U01RWO3pRQVD6VgK4i3ITtNQrOzIbsm6b93DoLHmXnz3vuW68m3aqA+NoEtZDMD&#10;irgMruHKwufx9e4RVEzIDtvAZOFCEdar66slFi6M/EHDIVVKTDgWaKFOqSu0jmVNHuMsdMRyO4Xe&#10;Y5Kxr7TrcRRz3+q5MQvtsWFJqLGjbU3l+fDjLbyNOG7us5dhdz5tL9/HfP+1y8ja25tp8wwq0ZT+&#10;xX/f707qG/Mwz/PFk1AIkyxAr34BAAD//wMAUEsBAi0AFAAGAAgAAAAhANvh9svuAAAAhQEAABMA&#10;AAAAAAAAAAAAAAAAAAAAAFtDb250ZW50X1R5cGVzXS54bWxQSwECLQAUAAYACAAAACEAWvQsW78A&#10;AAAVAQAACwAAAAAAAAAAAAAAAAAfAQAAX3JlbHMvLnJlbHNQSwECLQAUAAYACAAAACEAJegLZMwA&#10;AADjAAAADwAAAAAAAAAAAAAAAAAHAgAAZHJzL2Rvd25yZXYueG1sUEsFBgAAAAADAAMAtwAAAAAD&#10;AAAAAA==&#10;">
                        <v:group id="Groupe 23" o:spid="_x0000_s1055"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PJyyAAAAOMAAAAPAAAAZHJzL2Rvd25yZXYueG1sRE/NasJA&#10;EL4X+g7LCL3VTSJaja4i0hYPIlQF8TZkxySYnQ3ZbRLf3hUKPc73P4tVbyrRUuNKywriYQSCOLO6&#10;5FzB6fj1PgXhPLLGyjIpuJOD1fL1ZYGpth3/UHvwuQgh7FJUUHhfp1K6rCCDbmhr4sBdbWPQh7PJ&#10;pW6wC+GmkkkUTaTBkkNDgTVtCspuh1+j4LvDbj2KP9vd7bq5X47j/XkXk1Jvg349B+Gp9//iP/dW&#10;h/nJeBR/JLNoBs+fAgBy+QAAAP//AwBQSwECLQAUAAYACAAAACEA2+H2y+4AAACFAQAAEwAAAAAA&#10;AAAAAAAAAAAAAAAAW0NvbnRlbnRfVHlwZXNdLnhtbFBLAQItABQABgAIAAAAIQBa9CxbvwAAABUB&#10;AAALAAAAAAAAAAAAAAAAAB8BAABfcmVscy8ucmVsc1BLAQItABQABgAIAAAAIQAF7PJyyAAAAOMA&#10;AAAPAAAAAAAAAAAAAAAAAAcCAABkcnMvZG93bnJldi54bWxQSwUGAAAAAAMAAwC3AAAA/AIAAAAA&#10;">
                          <v:group id="_x0000_s1056"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AFtywAAAOIAAAAPAAAAZHJzL2Rvd25yZXYueG1sRI9Ba8JA&#10;FITvhf6H5RV6001sbTR1FZG2eBChsVC8PbLPJJh9G7LbJP57VxB6HGbmG2axGkwtOmpdZVlBPI5A&#10;EOdWV1wo+Dl8jmYgnEfWWFsmBRdysFo+Piww1bbnb+oyX4gAYZeigtL7JpXS5SUZdGPbEAfvZFuD&#10;Psi2kLrFPsBNLSdR9CYNVhwWSmxoU1J+zv6Mgq8e+/VL/NHtzqfN5XiY7n93MSn1/DSs30F4Gvx/&#10;+N7eagVJMptEr/NpArdL4Q7I5RUAAP//AwBQSwECLQAUAAYACAAAACEA2+H2y+4AAACFAQAAEwAA&#10;AAAAAAAAAAAAAAAAAAAAW0NvbnRlbnRfVHlwZXNdLnhtbFBLAQItABQABgAIAAAAIQBa9CxbvwAA&#10;ABUBAAALAAAAAAAAAAAAAAAAAB8BAABfcmVscy8ucmVsc1BLAQItABQABgAIAAAAIQCjSAFtywAA&#10;AOIAAAAPAAAAAAAAAAAAAAAAAAcCAABkcnMvZG93bnJldi54bWxQSwUGAAAAAAMAAwC3AAAA/wIA&#10;AAAA&#10;">
                            <v:group id="Groupe 21" o:spid="_x0000_s1057"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SSzAAAAOIAAAAPAAAAZHJzL2Rvd25yZXYueG1sRI9Pa8JA&#10;FMTvhX6H5Qm91U2a1mh0FZG29CAF/4B4e2SfSTD7NmS3Sfz23YLQ4zAzv2EWq8HUoqPWVZYVxOMI&#10;BHFudcWFguPh43kKwnlkjbVlUnAjB6vl48MCM2173lG394UIEHYZKii9bzIpXV6SQTe2DXHwLrY1&#10;6INsC6lb7APc1PIliibSYMVhocSGNiXl1/2PUfDZY79O4vdue71sbufD2/dpG5NST6NhPQfhafD/&#10;4Xv7SytIX5M0nSXRBP4uhTsgl78AAAD//wMAUEsBAi0AFAAGAAgAAAAhANvh9svuAAAAhQEAABMA&#10;AAAAAAAAAAAAAAAAAAAAAFtDb250ZW50X1R5cGVzXS54bWxQSwECLQAUAAYACAAAACEAWvQsW78A&#10;AAAVAQAACwAAAAAAAAAAAAAAAAAfAQAAX3JlbHMvLnJlbHNQSwECLQAUAAYACAAAACEAdv5kkswA&#10;AADiAAAADwAAAAAAAAAAAAAAAAAHAgAAZHJzL2Rvd25yZXYueG1sUEsFBgAAAAADAAMAtwAAAAAD&#10;AAAAAA==&#10;">
                              <v:group id="Groupe 20" o:spid="_x0000_s1058"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lX8ywAAAOIAAAAPAAAAZHJzL2Rvd25yZXYueG1sRI9Ba8JA&#10;FITvQv/D8gq91c1qtRJdRaQtPYhQFcTbI/tMgtm3IbtN4r/vCgWPw8x8wyxWva1ES40vHWtQwwQE&#10;ceZMybmG4+HzdQbCB2SDlWPScCMPq+XTYIGpcR3/ULsPuYgQ9ilqKEKoUyl9VpBFP3Q1cfQurrEY&#10;omxyaRrsItxWcpQkU2mx5LhQYE2bgrLr/tdq+OqwW4/VR7u9Xja382GyO20Vaf3y3K/nIAL14RH+&#10;b38bDe/j6WiWvCkF90vxDsjlHwAAAP//AwBQSwECLQAUAAYACAAAACEA2+H2y+4AAACFAQAAEwAA&#10;AAAAAAAAAAAAAAAAAAAAW0NvbnRlbnRfVHlwZXNdLnhtbFBLAQItABQABgAIAAAAIQBa9CxbvwAA&#10;ABUBAAALAAAAAAAAAAAAAAAAAB8BAABfcmVscy8ucmVsc1BLAQItABQABgAIAAAAIQDJElX8ywAA&#10;AOIAAAAPAAAAAAAAAAAAAAAAAAcCAABkcnMvZG93bnJldi54bWxQSwUGAAAAAAMAAwC3AAAA/wIA&#10;AAAA&#10;">
                                <v:group id="Groupe 16" o:spid="_x0000_s1059"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3YCyQAAAOMAAAAPAAAAZHJzL2Rvd25yZXYueG1sRE9La8JA&#10;EL4X+h+WKfRWN9FWQ5pVRKp4kEK1IN6G7OSB2dmQ3Sbx33eFQo/zvSdbjaYRPXWutqwgnkQgiHOr&#10;ay4VfJ+2LwkI55E1NpZJwY0crJaPDxmm2g78Rf3RlyKEsEtRQeV9m0rp8ooMuoltiQNX2M6gD2dX&#10;St3hEMJNI6dRNJcGaw4NFba0qSi/Hn+Mgt2Aw3oWf/SHa7G5XU5vn+dDTEo9P43rdxCeRv8v/nPv&#10;dZgfz5NkOntdLOD+UwBALn8BAAD//wMAUEsBAi0AFAAGAAgAAAAhANvh9svuAAAAhQEAABMAAAAA&#10;AAAAAAAAAAAAAAAAAFtDb250ZW50X1R5cGVzXS54bWxQSwECLQAUAAYACAAAACEAWvQsW78AAAAV&#10;AQAACwAAAAAAAAAAAAAAAAAfAQAAX3JlbHMvLnJlbHNQSwECLQAUAAYACAAAACEANnN2As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60" type="#_x0000_t75" style="position:absolute;width:64839;height:9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czIwAAAANoAAAAPAAAAZHJzL2Rvd25yZXYueG1sRE/NasJA&#10;EL4X+g7LFHopdWMPRlLXEApC25NGH2DIjrux2dmQ3Wr06V1B8DR8fL+zKEfXiSMNofWsYDrJQBA3&#10;XrdsFOy2q/c5iBCRNXaeScGZApTL56cFFtqfeEPHOhqRQjgUqMDG2BdShsaSwzDxPXHi9n5wGBMc&#10;jNQDnlK46+RHls2kw5ZTg8Weviw1f/W/U3BAM7PO55fuLb9U9seuw+95rdTry1h9gog0xof47v7W&#10;aT7cXrldubwCAAD//wMAUEsBAi0AFAAGAAgAAAAhANvh9svuAAAAhQEAABMAAAAAAAAAAAAAAAAA&#10;AAAAAFtDb250ZW50X1R5cGVzXS54bWxQSwECLQAUAAYACAAAACEAWvQsW78AAAAVAQAACwAAAAAA&#10;AAAAAAAAAAAfAQAAX3JlbHMvLnJlbHNQSwECLQAUAAYACAAAACEAN1nMyMAAAADaAAAADwAAAAAA&#10;AAAAAAAAAAAHAgAAZHJzL2Rvd25yZXYueG1sUEsFBgAAAAADAAMAtwAAAPQCAAAAAA==&#10;">
                                    <v:imagedata r:id="rId33" o:title=""/>
                                  </v:shape>
                                  <v:shape id="Zone de texte 7" o:spid="_x0000_s1061" type="#_x0000_t202" style="position:absolute;left:4826;top:2892;width:29699;height:16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IhRzAAAAOIAAAAPAAAAZHJzL2Rvd25yZXYueG1sRI9BS8NA&#10;FITvBf/D8gQvxW6akrTGbkuRVsWbTVW8PbLPJJh9G7LbJP77riB4HGbmG2a9HU0jeupcbVnBfBaB&#10;IC6srrlUcMoPtysQziNrbCyTgh9ysN1cTdaYaTvwK/VHX4oAYZehgsr7NpPSFRUZdDPbEgfvy3YG&#10;fZBdKXWHQ4CbRsZRlEqDNYeFClt6qKj4Pp6Ngs9p+fHixse3YZEs2v1Tny/fda7UzfW4uwfhafT/&#10;4b/2s1awTOM4uUvSFH4vhTsgNxcAAAD//wMAUEsBAi0AFAAGAAgAAAAhANvh9svuAAAAhQEAABMA&#10;AAAAAAAAAAAAAAAAAAAAAFtDb250ZW50X1R5cGVzXS54bWxQSwECLQAUAAYACAAAACEAWvQsW78A&#10;AAAVAQAACwAAAAAAAAAAAAAAAAAfAQAAX3JlbHMvLnJlbHNQSwECLQAUAAYACAAAACEA01SIUcwA&#10;AADiAAAADwAAAAAAAAAAAAAAAAAHAgAAZHJzL2Rvd25yZXYueG1sUEsFBgAAAAADAAMAtwAAAAAD&#10;AAAAAA==&#10;" fillcolor="white [3201]" stroked="f" strokeweight=".5pt">
                                    <v:textbox>
                                      <w:txbxContent>
                                        <w:p w14:paraId="6571B860" w14:textId="77777777" w:rsidR="00280CB5" w:rsidRPr="00075B70" w:rsidRDefault="00280CB5" w:rsidP="00280CB5">
                                          <w:pPr>
                                            <w:spacing w:after="0"/>
                                            <w:rPr>
                                              <w:b/>
                                              <w:bCs/>
                                              <w:sz w:val="28"/>
                                              <w:szCs w:val="28"/>
                                              <w:lang w:val="fr-FR"/>
                                            </w:rPr>
                                          </w:pPr>
                                          <w:r w:rsidRPr="00075B70">
                                            <w:rPr>
                                              <w:b/>
                                              <w:bCs/>
                                              <w:sz w:val="28"/>
                                              <w:szCs w:val="28"/>
                                              <w:lang w:val="fr-FR"/>
                                            </w:rPr>
                                            <w:t>Production et cycle de vie des biens</w:t>
                                          </w:r>
                                        </w:p>
                                        <w:p w14:paraId="56BB184F" w14:textId="77777777" w:rsidR="00280CB5" w:rsidRPr="00075B70" w:rsidRDefault="00280CB5" w:rsidP="00280CB5">
                                          <w:pPr>
                                            <w:spacing w:after="0"/>
                                            <w:rPr>
                                              <w:sz w:val="16"/>
                                              <w:szCs w:val="16"/>
                                              <w:lang w:val="fr-FR"/>
                                            </w:rPr>
                                          </w:pPr>
                                          <w:r w:rsidRPr="00075B70">
                                            <w:rPr>
                                              <w:sz w:val="16"/>
                                              <w:szCs w:val="16"/>
                                              <w:lang w:val="fr-FR"/>
                                            </w:rPr>
                                            <w:t>Pour comprendre la production de biens, il est nécessaire de considérer l'ensemble du cycle de vie. Celui-ci commence par le choix des matières premières. Ensuite, un processus de production plus ou moins complexe permet de fabriquer le bien en question. Ensuite, les biens sont mis en vente. Ils sont stockés dans un entrepôt ou directement transportés vers les commerces. De la publicité est utilisée pour attirer l'attention des consommateurs.</w:t>
                                          </w:r>
                                        </w:p>
                                        <w:p w14:paraId="62A07BF1" w14:textId="77777777" w:rsidR="00280CB5" w:rsidRPr="00075B70" w:rsidRDefault="00280CB5" w:rsidP="00280CB5">
                                          <w:pPr>
                                            <w:rPr>
                                              <w:lang w:val="fr-FR"/>
                                            </w:rPr>
                                          </w:pPr>
                                        </w:p>
                                      </w:txbxContent>
                                    </v:textbox>
                                  </v:shape>
                                  <v:shape id="Zone de texte 7" o:spid="_x0000_s1062" type="#_x0000_t202" style="position:absolute;left:32969;top:6662;width:28332;height:1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IhzAAAAOIAAAAPAAAAZHJzL2Rvd25yZXYueG1sRI9BS8NA&#10;FITvQv/D8oRepN2k0dam3ZZS1Io3m6r09sg+k9Ds25Bdk/jvXUHwOMzMN8x6O5hadNS6yrKCeBqB&#10;IM6trrhQcMoeJ/cgnEfWWFsmBd/kYLsZXa0x1bbnV+qOvhABwi5FBaX3TSqly0sy6Ka2IQ7ep20N&#10;+iDbQuoW+wA3tZxF0VwarDgslNjQvqT8cvwyCs43xceLG57e+uQuaR4OXbZ415lS4+thtwLhafD/&#10;4b/2s1Zwu0ziOFnMl/B7KdwBufkBAAD//wMAUEsBAi0AFAAGAAgAAAAhANvh9svuAAAAhQEAABMA&#10;AAAAAAAAAAAAAAAAAAAAAFtDb250ZW50X1R5cGVzXS54bWxQSwECLQAUAAYACAAAACEAWvQsW78A&#10;AAAVAQAACwAAAAAAAAAAAAAAAAAfAQAAX3JlbHMvLnJlbHNQSwECLQAUAAYACAAAACEA/wiyIcwA&#10;AADiAAAADwAAAAAAAAAAAAAAAAAHAgAAZHJzL2Rvd25yZXYueG1sUEsFBgAAAAADAAMAtwAAAAAD&#10;AAAAAA==&#10;" fillcolor="white [3201]" stroked="f" strokeweight=".5pt">
                                    <v:textbox>
                                      <w:txbxContent>
                                        <w:p w14:paraId="41BFC64F" w14:textId="77777777" w:rsidR="00280CB5" w:rsidRPr="00AE3FE6" w:rsidRDefault="00280CB5" w:rsidP="00280CB5">
                                          <w:pPr>
                                            <w:spacing w:after="0"/>
                                            <w:rPr>
                                              <w:sz w:val="16"/>
                                              <w:szCs w:val="16"/>
                                              <w:lang w:val="fr-FR"/>
                                            </w:rPr>
                                          </w:pPr>
                                          <w:r w:rsidRPr="00AE3FE6">
                                            <w:rPr>
                                              <w:sz w:val="16"/>
                                              <w:szCs w:val="16"/>
                                              <w:lang w:val="fr-FR"/>
                                            </w:rPr>
                                            <w:t>Les consommateurs achètent des biens et les utilisent. Pour les biens de consommation, seul l'emballage doit être jeté. Dans l'idéal, les biens de consommation sont utilisés le plus longtemps possible avant d'être mis aux rebus. Tout au long de leur cycle de vie, des ressources telles que l'énergie et l'eau sont utilisées sans générer de déchets ni de substances nocives.</w:t>
                                          </w:r>
                                        </w:p>
                                      </w:txbxContent>
                                    </v:textbox>
                                  </v:shape>
                                  <v:shape id="Image 1" o:spid="_x0000_s1063" type="#_x0000_t75" style="position:absolute;left:5334;top:19507;width:58515;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52rywAAAOMAAAAPAAAAZHJzL2Rvd25yZXYueG1sRI/BTsNA&#10;DETvSP2HlZG40U0qSCF0W1VAEadKafkAk3WTKFlvml2a8Pf4gNSjPeOZ59Vmcp260BAazwbSeQKK&#10;uPS24crA13F3/wQqRGSLnWcy8EsBNuvZzQpz60cu6HKIlZIQDjkaqGPsc61DWZPDMPc9sWgnPziM&#10;Mg6VtgOOEu46vUiSTDtsWBpq7Om1prI9/DgD1Ufz6Irxrd2+fy/PJ7sr2n02GXN3O21fQEWa4tX8&#10;f/1pBT99WCbp8yITaPlJFqDXfwAAAP//AwBQSwECLQAUAAYACAAAACEA2+H2y+4AAACFAQAAEwAA&#10;AAAAAAAAAAAAAAAAAAAAW0NvbnRlbnRfVHlwZXNdLnhtbFBLAQItABQABgAIAAAAIQBa9CxbvwAA&#10;ABUBAAALAAAAAAAAAAAAAAAAAB8BAABfcmVscy8ucmVsc1BLAQItABQABgAIAAAAIQDrz52rywAA&#10;AOMAAAAPAAAAAAAAAAAAAAAAAAcCAABkcnMvZG93bnJldi54bWxQSwUGAAAAAAMAAwC3AAAA/wIA&#10;AAAA&#10;">
                                    <v:imagedata r:id="rId34" o:title=""/>
                                  </v:shape>
                                  <v:shape id="Zone de texte 7" o:spid="_x0000_s1064" type="#_x0000_t202" style="position:absolute;left:4826;top:24790;width:40712;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NjuzAAAAOIAAAAPAAAAZHJzL2Rvd25yZXYueG1sRI9BS8NA&#10;FITvBf/D8gQvxW5smlRit6UUteLNplW8PbLPJJh9G7Jrkv57tyB4HGbmG2a1GU0jeupcbVnB3SwC&#10;QVxYXXOp4Jg/3d6DcB5ZY2OZFJzJwWZ9NVlhpu3Ab9QffCkChF2GCirv20xKV1Rk0M1sSxy8L9sZ&#10;9EF2pdQdDgFuGjmPolQarDksVNjSrqLi+/BjFHxOy49XNz6fhjiJ28d9ny/fda7UzfW4fQDhafT/&#10;4b/2i1aQzNNFki7jGC6Xwh2Q618AAAD//wMAUEsBAi0AFAAGAAgAAAAhANvh9svuAAAAhQEAABMA&#10;AAAAAAAAAAAAAAAAAAAAAFtDb250ZW50X1R5cGVzXS54bWxQSwECLQAUAAYACAAAACEAWvQsW78A&#10;AAAVAQAACwAAAAAAAAAAAAAAAAAfAQAAX3JlbHMvLnJlbHNQSwECLQAUAAYACAAAACEAgIzY7swA&#10;AADiAAAADwAAAAAAAAAAAAAAAAAHAgAAZHJzL2Rvd25yZXYueG1sUEsFBgAAAAADAAMAtwAAAAAD&#10;AAAAAA==&#10;" fillcolor="white [3201]" stroked="f" strokeweight=".5pt">
                                    <v:textbox>
                                      <w:txbxContent>
                                        <w:p w14:paraId="7527A4E7" w14:textId="77777777" w:rsidR="00280CB5" w:rsidRPr="00771247" w:rsidRDefault="00280CB5" w:rsidP="00280CB5">
                                          <w:pPr>
                                            <w:spacing w:after="0"/>
                                            <w:rPr>
                                              <w:b/>
                                              <w:bCs/>
                                              <w:color w:val="767171" w:themeColor="background2" w:themeShade="80"/>
                                              <w:lang w:val="fr-FR"/>
                                            </w:rPr>
                                          </w:pPr>
                                          <w:r w:rsidRPr="00771247">
                                            <w:rPr>
                                              <w:b/>
                                              <w:bCs/>
                                              <w:color w:val="767171" w:themeColor="background2" w:themeShade="80"/>
                                              <w:lang w:val="fr-FR"/>
                                            </w:rPr>
                                            <w:t>De la semence de pommes de terre - jusqu'au compost</w:t>
                                          </w:r>
                                        </w:p>
                                      </w:txbxContent>
                                    </v:textbox>
                                  </v:shape>
                                  <v:shape id="Zone de texte 7" o:spid="_x0000_s1065" type="#_x0000_t202" style="position:absolute;left:14732;top:35608;width:2473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u9QywAAAOIAAAAPAAAAZHJzL2Rvd25yZXYueG1sRI9dS8Mw&#10;FIbvBf9DOII3Y0utdR3dsqGCsIEi+2DXh+asqWtOahO3zl9vLgZevrxfPLNFbxtxos7XjhU8jBIQ&#10;xKXTNVcKdtu34QSED8gaG8ek4EIeFvPbmxkW2p15TadNqEQcYV+gAhNCW0jpS0MW/ci1xNE7uM5i&#10;iLKrpO7wHMdtI9MkGUuLNccHgy29GiqPmx+rYHLJPgb7cb7/aj5XL+a3+ub3Iyp1f9c/T0EE6sN/&#10;+NpeagXp02Oa5VkeISJSxAE5/wMAAP//AwBQSwECLQAUAAYACAAAACEA2+H2y+4AAACFAQAAEwAA&#10;AAAAAAAAAAAAAAAAAAAAW0NvbnRlbnRfVHlwZXNdLnhtbFBLAQItABQABgAIAAAAIQBa9CxbvwAA&#10;ABUBAAALAAAAAAAAAAAAAAAAAB8BAABfcmVscy8ucmVsc1BLAQItABQABgAIAAAAIQBxau9QywAA&#10;AOIAAAAPAAAAAAAAAAAAAAAAAAcCAABkcnMvZG93bnJldi54bWxQSwUGAAAAAAMAAwC3AAAA/wIA&#10;AAAA&#10;" fillcolor="white [3201]" stroked="f" strokeweight=".5pt">
                                    <v:textbox inset="0,0,0,0">
                                      <w:txbxContent>
                                        <w:p w14:paraId="0CEE3AD1" w14:textId="77777777" w:rsidR="00280CB5" w:rsidRPr="00771247" w:rsidRDefault="00280CB5" w:rsidP="00280CB5">
                                          <w:pPr>
                                            <w:spacing w:after="0"/>
                                            <w:rPr>
                                              <w:sz w:val="14"/>
                                              <w:szCs w:val="14"/>
                                              <w:lang w:val="fr-FR"/>
                                            </w:rPr>
                                          </w:pPr>
                                          <w:r w:rsidRPr="00771247">
                                            <w:rPr>
                                              <w:sz w:val="14"/>
                                              <w:szCs w:val="14"/>
                                              <w:lang w:val="fr-FR"/>
                                            </w:rPr>
                                            <w:t>L'agriculteur Roland Meier fournit ses pommes de terre de semence à la coopérative locale des producteurs de semences.</w:t>
                                          </w:r>
                                        </w:p>
                                      </w:txbxContent>
                                    </v:textbox>
                                  </v:shape>
                                </v:group>
                                <v:shape id="Zone de texte 7" o:spid="_x0000_s1066" type="#_x0000_t202" style="position:absolute;left:6506;top:49061;width:23825;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88ygAAAOIAAAAPAAAAZHJzL2Rvd25yZXYueG1sRI9NSwMx&#10;EIbvgv8hjOBFbGKp7bI2LSoIChaxLT0Pm3GzdjNZN7Hd+uudg+Dx5f3imS+H0KoD9amJbOFmZEAR&#10;V9E1XFvYbp6uC1ApIztsI5OFEyVYLs7P5li6eOR3OqxzrWSEU4kWfM5dqXWqPAVMo9gRi/cR+4BZ&#10;ZF9r1+NRxkOrx8ZMdcCG5cFjR4+eqv36O1goTpPV1W462322by8P/qf+4tc9Wnt5Mdzfgco05P/w&#10;X/vZSW9mJremGAuEIAkO6MUvAAAA//8DAFBLAQItABQABgAIAAAAIQDb4fbL7gAAAIUBAAATAAAA&#10;AAAAAAAAAAAAAAAAAABbQ29udGVudF9UeXBlc10ueG1sUEsBAi0AFAAGAAgAAAAhAFr0LFu/AAAA&#10;FQEAAAsAAAAAAAAAAAAAAAAAHwEAAF9yZWxzLy5yZWxzUEsBAi0AFAAGAAgAAAAhAGEaTzzKAAAA&#10;4gAAAA8AAAAAAAAAAAAAAAAABwIAAGRycy9kb3ducmV2LnhtbFBLBQYAAAAAAwADALcAAAD+AgAA&#10;AAA=&#10;" fillcolor="white [3201]" stroked="f" strokeweight=".5pt">
                                  <v:textbox inset="0,0,0,0">
                                    <w:txbxContent>
                                      <w:p w14:paraId="2A531202" w14:textId="77777777" w:rsidR="00280CB5" w:rsidRPr="00807B03" w:rsidRDefault="00280CB5" w:rsidP="00280CB5">
                                        <w:pPr>
                                          <w:spacing w:after="0"/>
                                          <w:rPr>
                                            <w:sz w:val="14"/>
                                            <w:szCs w:val="14"/>
                                            <w:lang w:val="fr-FR"/>
                                          </w:rPr>
                                        </w:pPr>
                                        <w:r w:rsidRPr="00807B03">
                                          <w:rPr>
                                            <w:sz w:val="14"/>
                                            <w:szCs w:val="14"/>
                                            <w:lang w:val="fr-FR"/>
                                          </w:rPr>
                                          <w:t>Les semences de pommes de terre plantées se développent</w:t>
                                        </w:r>
                                        <w:r>
                                          <w:rPr>
                                            <w:sz w:val="14"/>
                                            <w:szCs w:val="14"/>
                                            <w:lang w:val="fr-FR"/>
                                          </w:rPr>
                                          <w:t>.</w:t>
                                        </w:r>
                                      </w:p>
                                    </w:txbxContent>
                                  </v:textbox>
                                </v:shape>
                              </v:group>
                              <v:shape id="Zone de texte 7" o:spid="_x0000_s1067" type="#_x0000_t202" style="position:absolute;left:40444;top:48959;width:22657;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7AYyQAAAOIAAAAPAAAAZHJzL2Rvd25yZXYueG1sRE9da8Iw&#10;FH0f+B/CFfYyZupwtVajuMFAYSJzw+dLc22qzU1tMq379cvDYI+H8z1bdLYWF2p95VjBcJCAIC6c&#10;rrhU8PX59piB8AFZY+2YFNzIw2Leu5thrt2VP+iyC6WIIexzVGBCaHIpfWHIoh+4hjhyB9daDBG2&#10;pdQtXmO4reVTkqTSYsWxwWBDr4aK0+7bKshuo83DPh3vj/V2/WJ+yjO/n1Cp+363nIII1IV/8Z97&#10;pRVM0mycDJ9HcXO8FO+AnP8CAAD//wMAUEsBAi0AFAAGAAgAAAAhANvh9svuAAAAhQEAABMAAAAA&#10;AAAAAAAAAAAAAAAAAFtDb250ZW50X1R5cGVzXS54bWxQSwECLQAUAAYACAAAACEAWvQsW78AAAAV&#10;AQAACwAAAAAAAAAAAAAAAAAfAQAAX3JlbHMvLnJlbHNQSwECLQAUAAYACAAAACEAcYuwGMkAAADi&#10;AAAADwAAAAAAAAAAAAAAAAAHAgAAZHJzL2Rvd25yZXYueG1sUEsFBgAAAAADAAMAtwAAAP0CAAAA&#10;AA==&#10;" fillcolor="white [3201]" stroked="f" strokeweight=".5pt">
                                <v:textbox inset="0,0,0,0">
                                  <w:txbxContent>
                                    <w:p w14:paraId="4FE6A567" w14:textId="77777777" w:rsidR="00280CB5" w:rsidRPr="00B707A4" w:rsidRDefault="00280CB5" w:rsidP="00280CB5">
                                      <w:pPr>
                                        <w:spacing w:after="0"/>
                                        <w:rPr>
                                          <w:sz w:val="14"/>
                                          <w:szCs w:val="14"/>
                                          <w:lang w:val="fr-FR"/>
                                        </w:rPr>
                                      </w:pPr>
                                      <w:r w:rsidRPr="00B707A4">
                                        <w:rPr>
                                          <w:sz w:val="14"/>
                                          <w:szCs w:val="14"/>
                                          <w:lang w:val="fr-FR"/>
                                        </w:rPr>
                                        <w:t>... et les transportent jusqu'à leur exploitation.</w:t>
                                      </w:r>
                                    </w:p>
                                  </w:txbxContent>
                                </v:textbox>
                              </v:shape>
                            </v:group>
                            <v:shape id="Zone de texte 7" o:spid="_x0000_s1068" type="#_x0000_t202" style="position:absolute;left:36871;top:60932;width:25626;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w9zQAAAOMAAAAPAAAAZHJzL2Rvd25yZXYueG1sRI9BSwMx&#10;FITvhf6H8AQvpU3c6rauTYsKgoIirdLzY/PcbLt5WTex3frrjSB4HGbmG2ax6l0jDtSF2rOGi4kC&#10;QVx6U3Ol4f3tYTwHESKywcYzaThRgNVyOFhgYfyR13TYxEokCIcCNdgY20LKUFpyGCa+JU7eh+8c&#10;xiS7SpoOjwnuGpkplUuHNacFiy3dWyr3my+nYX66fBlt89l217w+3dnv6pOf96j1+Vl/ewMiUh//&#10;w3/tR6MhU1czNZ3m1xn8fkp/QC5/AAAA//8DAFBLAQItABQABgAIAAAAIQDb4fbL7gAAAIUBAAAT&#10;AAAAAAAAAAAAAAAAAAAAAABbQ29udGVudF9UeXBlc10ueG1sUEsBAi0AFAAGAAgAAAAhAFr0LFu/&#10;AAAAFQEAAAsAAAAAAAAAAAAAAAAAHwEAAF9yZWxzLy5yZWxzUEsBAi0AFAAGAAgAAAAhAMudXD3N&#10;AAAA4wAAAA8AAAAAAAAAAAAAAAAABwIAAGRycy9kb3ducmV2LnhtbFBLBQYAAAAAAwADALcAAAAB&#10;AwAAAAA=&#10;" fillcolor="white [3201]" stroked="f" strokeweight=".5pt">
                              <v:textbox inset="0,0,0,0">
                                <w:txbxContent>
                                  <w:p w14:paraId="5E642F9E" w14:textId="77777777" w:rsidR="00280CB5" w:rsidRPr="00B707A4" w:rsidRDefault="00280CB5" w:rsidP="00280CB5">
                                    <w:pPr>
                                      <w:spacing w:after="0"/>
                                      <w:rPr>
                                        <w:sz w:val="14"/>
                                        <w:szCs w:val="14"/>
                                        <w:lang w:val="fr-FR"/>
                                      </w:rPr>
                                    </w:pPr>
                                    <w:r>
                                      <w:rPr>
                                        <w:sz w:val="14"/>
                                        <w:szCs w:val="14"/>
                                        <w:lang w:val="fr-FR"/>
                                      </w:rPr>
                                      <w:t>Mme</w:t>
                                    </w:r>
                                    <w:r w:rsidRPr="00B707A4">
                                      <w:rPr>
                                        <w:sz w:val="14"/>
                                        <w:szCs w:val="14"/>
                                        <w:lang w:val="fr-FR"/>
                                      </w:rPr>
                                      <w:t xml:space="preserve"> Huber produit des pommes de terre de consommation...</w:t>
                                    </w:r>
                                  </w:p>
                                </w:txbxContent>
                              </v:textbox>
                            </v:shape>
                          </v:group>
                          <v:shape id="Zone de texte 7" o:spid="_x0000_s1069" type="#_x0000_t202" style="position:absolute;left:6682;top:72917;width:21082;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t/yQAAAOMAAAAPAAAAZHJzL2Rvd25yZXYueG1sRE9fS8Mw&#10;EH8f+B3CCXsZLtkos9ZlYxMGCoo4Zc9HczZ1zaU22db56RdB8PF+/2++7F0jjtSF2rOGyViBIC69&#10;qbnS8PG+uclBhIhssPFMGs4UYLm4GsyxMP7Eb3TcxkqkEA4FarAxtoWUobTkMIx9S5y4T985jOns&#10;Kmk6PKVw18ipUjPpsObUYLGlB0vlfntwGvJz9jLazW53X83r09r+VN/8vEeth9f96h5EpD7+i//c&#10;jybNV1mWZ9M7NYHfnxIAcnEBAAD//wMAUEsBAi0AFAAGAAgAAAAhANvh9svuAAAAhQEAABMAAAAA&#10;AAAAAAAAAAAAAAAAAFtDb250ZW50X1R5cGVzXS54bWxQSwECLQAUAAYACAAAACEAWvQsW78AAAAV&#10;AQAACwAAAAAAAAAAAAAAAAAfAQAAX3JlbHMvLnJlbHNQSwECLQAUAAYACAAAACEA/0Krf8kAAADj&#10;AAAADwAAAAAAAAAAAAAAAAAHAgAAZHJzL2Rvd25yZXYueG1sUEsFBgAAAAADAAMAtwAAAP0CAAAA&#10;AA==&#10;" fillcolor="white [3201]" stroked="f" strokeweight=".5pt">
                            <v:textbox inset="0,0,0,0">
                              <w:txbxContent>
                                <w:p w14:paraId="44839A03" w14:textId="77777777" w:rsidR="00280CB5" w:rsidRPr="00B707A4" w:rsidRDefault="00280CB5" w:rsidP="00280CB5">
                                  <w:pPr>
                                    <w:spacing w:after="0"/>
                                    <w:rPr>
                                      <w:sz w:val="14"/>
                                      <w:szCs w:val="14"/>
                                      <w:lang w:val="fr-FR"/>
                                    </w:rPr>
                                  </w:pPr>
                                  <w:r w:rsidRPr="00B707A4">
                                    <w:rPr>
                                      <w:sz w:val="14"/>
                                      <w:szCs w:val="14"/>
                                      <w:lang w:val="fr-FR"/>
                                    </w:rPr>
                                    <w:t>Chez la famille Huber, on prépare les pommes de terre...</w:t>
                                  </w:r>
                                </w:p>
                              </w:txbxContent>
                            </v:textbox>
                          </v:shape>
                        </v:group>
                        <v:shape id="Zone de texte 7" o:spid="_x0000_s1070" type="#_x0000_t202" style="position:absolute;left:5861;top:84933;width:16662;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BwWzQAAAOMAAAAPAAAAZHJzL2Rvd25yZXYueG1sRI9BS8NA&#10;EIXvgv9hGcGLtJuoNDF2W1QQFCpiKz0P2TEbm52N2bVN/fXOQfA489689818OfpO7WmIbWAD+TQD&#10;RVwH23Jj4H3zOClBxYRssQtMBo4UYbk4PZljZcOB32i/To2SEI4VGnAp9ZXWsXbkMU5DTyzaRxg8&#10;JhmHRtsBDxLuO32ZZTPtsWVpcNjTg6N6t/72Bsrj9cvFdlZsP7vX53v303zxaofGnJ+Nd7egEo3p&#10;3/x3/WQF/6rIs6LMbwRafpIF6MUvAAAA//8DAFBLAQItABQABgAIAAAAIQDb4fbL7gAAAIUBAAAT&#10;AAAAAAAAAAAAAAAAAAAAAABbQ29udGVudF9UeXBlc10ueG1sUEsBAi0AFAAGAAgAAAAhAFr0LFu/&#10;AAAAFQEAAAsAAAAAAAAAAAAAAAAAHwEAAF9yZWxzLy5yZWxzUEsBAi0AFAAGAAgAAAAhAE5AHBbN&#10;AAAA4wAAAA8AAAAAAAAAAAAAAAAABwIAAGRycy9kb3ducmV2LnhtbFBLBQYAAAAAAwADALcAAAAB&#10;AwAAAAA=&#10;" fillcolor="white [3201]" stroked="f" strokeweight=".5pt">
                          <v:textbox inset="0,0,0,0">
                            <w:txbxContent>
                              <w:p w14:paraId="43B77219" w14:textId="77777777" w:rsidR="00280CB5" w:rsidRPr="00FA2CB2" w:rsidRDefault="00280CB5" w:rsidP="00280CB5">
                                <w:pPr>
                                  <w:spacing w:after="0"/>
                                  <w:rPr>
                                    <w:sz w:val="14"/>
                                    <w:szCs w:val="14"/>
                                    <w:lang w:val="fr-FR"/>
                                  </w:rPr>
                                </w:pPr>
                                <w:r w:rsidRPr="00FA2CB2">
                                  <w:rPr>
                                    <w:sz w:val="14"/>
                                    <w:szCs w:val="14"/>
                                    <w:lang w:val="fr-FR"/>
                                  </w:rPr>
                                  <w:t>...cuisiné, savouré...</w:t>
                                </w:r>
                              </w:p>
                            </w:txbxContent>
                          </v:textbox>
                        </v:shape>
                      </v:group>
                      <v:shape id="Zone de texte 7" o:spid="_x0000_s1071" type="#_x0000_t202" style="position:absolute;left:28428;top:84933;width:23774;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7z0ygAAAOMAAAAPAAAAZHJzL2Rvd25yZXYueG1sRE9fa8Iw&#10;EH8f7DuEG/gyNFW66jqjTEFwoIy54fPR3JrO5tI1mVY//SIM9ni//zedd7YWR2p95VjBcJCAIC6c&#10;rrhU8PG+6k9A+ICssXZMCs7kYT67vZlirt2J3+i4C6WIIexzVGBCaHIpfWHIoh+4hjhyn661GOLZ&#10;llK3eIrhtpajJMmkxYpjg8GGloaKw+7HKpic0+39Phvvv+rXl4W5lN+8OaBSvbvu+QlEoC78i//c&#10;ax3nZ+nocZimDxlcf4oAyNkvAAAA//8DAFBLAQItABQABgAIAAAAIQDb4fbL7gAAAIUBAAATAAAA&#10;AAAAAAAAAAAAAAAAAABbQ29udGVudF9UeXBlc10ueG1sUEsBAi0AFAAGAAgAAAAhAFr0LFu/AAAA&#10;FQEAAAsAAAAAAAAAAAAAAAAAHwEAAF9yZWxzLy5yZWxzUEsBAi0AFAAGAAgAAAAhAM+LvPTKAAAA&#10;4wAAAA8AAAAAAAAAAAAAAAAABwIAAGRycy9kb3ducmV2LnhtbFBLBQYAAAAAAwADALcAAAD+AgAA&#10;AAA=&#10;" fillcolor="white [3201]" stroked="f" strokeweight=".5pt">
                        <v:textbox inset="0,0,0,0">
                          <w:txbxContent>
                            <w:p w14:paraId="0D113F65" w14:textId="77777777" w:rsidR="00280CB5" w:rsidRPr="00B707A4" w:rsidRDefault="00280CB5" w:rsidP="00280CB5">
                              <w:pPr>
                                <w:spacing w:after="0"/>
                                <w:rPr>
                                  <w:sz w:val="14"/>
                                  <w:szCs w:val="14"/>
                                  <w:lang w:val="fr-FR"/>
                                </w:rPr>
                              </w:pPr>
                              <w:r w:rsidRPr="00B707A4">
                                <w:rPr>
                                  <w:sz w:val="14"/>
                                  <w:szCs w:val="14"/>
                                  <w:lang w:val="fr-FR"/>
                                </w:rPr>
                                <w:t>...et les épluchures de pommes de terre sont compostées.</w:t>
                              </w:r>
                            </w:p>
                          </w:txbxContent>
                        </v:textbox>
                      </v:shape>
                    </v:group>
                    <v:shape id="Zone de texte 7" o:spid="_x0000_s1072" type="#_x0000_t202" style="position:absolute;left:38803;top:34465;width:1889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qOyQAAAOMAAAAPAAAAZHJzL2Rvd25yZXYueG1sRE9fa8Iw&#10;EH8f7DuEG/gyZlo7qnRGUUHYYDLmhs9Hc2s6m0ttMq1++kUY7PF+/286720jjtT52rGCdJiAIC6d&#10;rrlS8PmxfpiA8AFZY+OYFJzJw3x2ezPFQrsTv9NxGyoRQ9gXqMCE0BZS+tKQRT90LXHkvlxnMcSz&#10;q6Tu8BTDbSNHSZJLizXHBoMtrQyV++2PVTA5P27ud/l49928vSzNpTrw6x6VGtz1iycQgfrwL/5z&#10;P+s4f5ylaZaN8hyuP0UA5OwXAAD//wMAUEsBAi0AFAAGAAgAAAAhANvh9svuAAAAhQEAABMAAAAA&#10;AAAAAAAAAAAAAAAAAFtDb250ZW50X1R5cGVzXS54bWxQSwECLQAUAAYACAAAACEAWvQsW78AAAAV&#10;AQAACwAAAAAAAAAAAAAAAAAfAQAAX3JlbHMvLnJlbHNQSwECLQAUAAYACAAAACEAP6TajskAAADj&#10;AAAADwAAAAAAAAAAAAAAAAAHAgAAZHJzL2Rvd25yZXYueG1sUEsFBgAAAAADAAMAtwAAAP0CAAAA&#10;AA==&#10;" fillcolor="white [3201]" stroked="f" strokeweight=".5pt">
                      <v:textbox inset="0,0,0,0">
                        <w:txbxContent>
                          <w:p w14:paraId="167167BE" w14:textId="77777777" w:rsidR="00280CB5" w:rsidRPr="00807B03" w:rsidRDefault="00280CB5" w:rsidP="00280CB5">
                            <w:pPr>
                              <w:spacing w:after="0"/>
                              <w:rPr>
                                <w:sz w:val="14"/>
                                <w:szCs w:val="14"/>
                                <w:lang w:val="fr-FR"/>
                              </w:rPr>
                            </w:pPr>
                            <w:r w:rsidRPr="00807B03">
                              <w:rPr>
                                <w:sz w:val="14"/>
                                <w:szCs w:val="14"/>
                                <w:lang w:val="fr-FR"/>
                              </w:rPr>
                              <w:t>L'agricultrice</w:t>
                            </w:r>
                            <w:r>
                              <w:rPr>
                                <w:sz w:val="14"/>
                                <w:szCs w:val="14"/>
                                <w:lang w:val="fr-FR"/>
                              </w:rPr>
                              <w:t xml:space="preserve"> </w:t>
                            </w:r>
                            <w:r w:rsidRPr="00807B03">
                              <w:rPr>
                                <w:sz w:val="14"/>
                                <w:szCs w:val="14"/>
                                <w:lang w:val="fr-FR"/>
                              </w:rPr>
                              <w:t>Jolanda Huber achète ses pommes de terre de semence auprès de Roland Meyer.</w:t>
                            </w:r>
                          </w:p>
                        </w:txbxContent>
                      </v:textbox>
                    </v:shape>
                  </v:group>
                  <v:shape id="Zone de texte 7" o:spid="_x0000_s1073" type="#_x0000_t202" style="position:absolute;left:16470;top:59142;width:19762;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x1zQAAAOIAAAAPAAAAZHJzL2Rvd25yZXYueG1sRI/dasJA&#10;FITvC32H5RR6U3RjrSZEV2kLBQsW8QevD9nTbGr2bJpdNfr03UKhl8PMfMNM552txYlaXzlWMOgn&#10;IIgLpysuFey2b70MhA/IGmvHpOBCHuaz25sp5tqdeU2nTShFhLDPUYEJocml9IUhi77vGuLofbrW&#10;YoiyLaVu8RzhtpaPSTKWFiuOCwYbejVUHDZHqyC7PH087Mfp/qtevb+Ya/nNywMqdX/XPU9ABOrC&#10;f/ivvdAKhukoydLRIIXfS/EOyNkPAAAA//8DAFBLAQItABQABgAIAAAAIQDb4fbL7gAAAIUBAAAT&#10;AAAAAAAAAAAAAAAAAAAAAABbQ29udGVudF9UeXBlc10ueG1sUEsBAi0AFAAGAAgAAAAhAFr0LFu/&#10;AAAAFQEAAAsAAAAAAAAAAAAAAAAAHwEAAF9yZWxzLy5yZWxzUEsBAi0AFAAGAAgAAAAhAGh/LHXN&#10;AAAA4gAAAA8AAAAAAAAAAAAAAAAABwIAAGRycy9kb3ducmV2LnhtbFBLBQYAAAAAAwADALcAAAAB&#10;AwAAAAA=&#10;" fillcolor="white [3201]" stroked="f" strokeweight=".5pt">
                    <v:textbox inset="0,0,0,0">
                      <w:txbxContent>
                        <w:p w14:paraId="48108B65" w14:textId="77777777" w:rsidR="00280CB5" w:rsidRPr="00B707A4" w:rsidRDefault="00280CB5" w:rsidP="00280CB5">
                          <w:pPr>
                            <w:spacing w:after="0"/>
                            <w:rPr>
                              <w:sz w:val="14"/>
                              <w:szCs w:val="14"/>
                              <w:lang w:val="fr-FR"/>
                            </w:rPr>
                          </w:pPr>
                          <w:r w:rsidRPr="00B707A4">
                            <w:rPr>
                              <w:sz w:val="14"/>
                              <w:szCs w:val="14"/>
                              <w:lang w:val="fr-FR"/>
                            </w:rPr>
                            <w:t>Dès qu'elles sont mûres, elles sont récoltées.</w:t>
                          </w:r>
                        </w:p>
                      </w:txbxContent>
                    </v:textbox>
                  </v:shape>
                </v:group>
                <v:shape id="Zone de texte 7" o:spid="_x0000_s1074" type="#_x0000_t202" style="position:absolute;left:40679;top:70455;width:19640;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fL7zQAAAOMAAAAPAAAAZHJzL2Rvd25yZXYueG1sRI9BS8NA&#10;FITvBf/D8gpexG4a2xjSbosKQguKWEvPj+xrNjb7NmbXNvXXu4LQ4zAz3zDzZW8bcaTO144VjEcJ&#10;COLS6ZorBduP59schA/IGhvHpOBMHpaLq8EcC+1O/E7HTahEhLAvUIEJoS2k9KUhi37kWuLo7V1n&#10;MUTZVVJ3eIpw28g0STJpsea4YLClJ0PlYfNtFeTnyevNLrvffTZv60fzU33xywGVuh72DzMQgfpw&#10;Cf+3V1pBmkym6TTP7sbw9yn+Abn4BQAA//8DAFBLAQItABQABgAIAAAAIQDb4fbL7gAAAIUBAAAT&#10;AAAAAAAAAAAAAAAAAAAAAABbQ29udGVudF9UeXBlc10ueG1sUEsBAi0AFAAGAAgAAAAhAFr0LFu/&#10;AAAAFQEAAAsAAAAAAAAAAAAAAAAAHwEAAF9yZWxzLy5yZWxzUEsBAi0AFAAGAAgAAAAhABud8vvN&#10;AAAA4wAAAA8AAAAAAAAAAAAAAAAABwIAAGRycy9kb3ducmV2LnhtbFBLBQYAAAAAAwADALcAAAAB&#10;AwAAAAA=&#10;" fillcolor="white [3201]" stroked="f" strokeweight=".5pt">
                  <v:textbox inset="0,0,0,0">
                    <w:txbxContent>
                      <w:p w14:paraId="1BA369D7" w14:textId="77777777" w:rsidR="00280CB5" w:rsidRPr="00B707A4" w:rsidRDefault="00280CB5" w:rsidP="00280CB5">
                        <w:pPr>
                          <w:spacing w:after="0"/>
                          <w:rPr>
                            <w:sz w:val="14"/>
                            <w:szCs w:val="14"/>
                            <w:lang w:val="fr-FR"/>
                          </w:rPr>
                        </w:pPr>
                        <w:r w:rsidRPr="00B707A4">
                          <w:rPr>
                            <w:sz w:val="14"/>
                            <w:szCs w:val="14"/>
                            <w:lang w:val="fr-FR"/>
                          </w:rPr>
                          <w:t>... pour les vendre à un maraîcher local.</w:t>
                        </w:r>
                      </w:p>
                    </w:txbxContent>
                  </v:textbox>
                </v:shape>
                <w10:wrap type="tight"/>
              </v:group>
            </w:pict>
          </mc:Fallback>
        </mc:AlternateContent>
      </w:r>
      <w:r w:rsidRPr="002C4641">
        <w:rPr>
          <w:rFonts w:asciiTheme="minorHAnsi" w:hAnsiTheme="minorHAnsi" w:cstheme="minorHAnsi"/>
          <w:b/>
          <w:bCs/>
          <w:sz w:val="28"/>
          <w:szCs w:val="28"/>
          <w:lang w:val="fr-FR"/>
        </w:rPr>
        <w:t>Document 1</w:t>
      </w:r>
    </w:p>
    <w:p w14:paraId="637A6696" w14:textId="753F4B7F" w:rsidR="00280CB5" w:rsidRPr="002C4641" w:rsidRDefault="0014414A" w:rsidP="00280CB5">
      <w:pPr>
        <w:rPr>
          <w:rFonts w:asciiTheme="minorHAnsi" w:hAnsiTheme="minorHAnsi" w:cstheme="minorHAnsi"/>
          <w:b/>
          <w:lang w:val="fr-FR"/>
        </w:rPr>
      </w:pPr>
      <w:r w:rsidRPr="002C4641">
        <w:rPr>
          <w:rFonts w:asciiTheme="minorHAnsi" w:hAnsiTheme="minorHAnsi" w:cstheme="minorHAnsi"/>
          <w:noProof/>
          <w:lang w:val="fr-FR" w:eastAsia="de-CH"/>
        </w:rPr>
        <mc:AlternateContent>
          <mc:Choice Requires="wps">
            <w:drawing>
              <wp:anchor distT="45720" distB="45720" distL="114300" distR="114300" simplePos="0" relativeHeight="251812864" behindDoc="1" locked="0" layoutInCell="1" allowOverlap="1" wp14:anchorId="48A0A41D" wp14:editId="60E8C2E1">
                <wp:simplePos x="0" y="0"/>
                <wp:positionH relativeFrom="margin">
                  <wp:posOffset>-635</wp:posOffset>
                </wp:positionH>
                <wp:positionV relativeFrom="paragraph">
                  <wp:posOffset>7713345</wp:posOffset>
                </wp:positionV>
                <wp:extent cx="3512820" cy="175260"/>
                <wp:effectExtent l="0" t="0" r="0" b="0"/>
                <wp:wrapNone/>
                <wp:docPr id="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7B37E74A" w14:textId="43759EF1"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0A41D" id="_x0000_s1075" type="#_x0000_t202" style="position:absolute;margin-left:-.05pt;margin-top:607.35pt;width:276.6pt;height:13.8pt;z-index:-251503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tEg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mkrN4+GIq4L6SMAQRkPSA6JJC/iHs57MWHL/ey9QcWY+W4J+M5vPo3vTYr64jrjwMlJd&#10;RoSVJFXywNk43YTk+MjDwh01p9GJ20smp5zJZAnn6UFEF1+u066XZ7t+AgAA//8DAFBLAwQUAAYA&#10;CAAAACEAPsh3+94AAAALAQAADwAAAGRycy9kb3ducmV2LnhtbEyPwW6DMAyG75P2DpEn7TK1AQpl&#10;o4Rqm7Rp13Z9gAAuoBIHkbTQt597Wo/+/Ov353w7m15ccHSdJQXhMgCBVNm6o0bB4fdr8QrCeU21&#10;7i2hgis62BaPD7nOajvRDi973wguIZdpBa33Qyalq1o02i3tgMS7ox2N9jyOjaxHPXG56WUUBGtp&#10;dEd8odUDfrZYnfZno+D4M70kb1P57Q/pLl5/6C4t7VWp56f5fQPC4+z/w3DTZ3Uo2Km0Z6qd6BUs&#10;Qg4yjsI4BcGBJFkxKm8ojlYgi1ze/1D8AQAA//8DAFBLAQItABQABgAIAAAAIQC2gziS/gAAAOEB&#10;AAATAAAAAAAAAAAAAAAAAAAAAABbQ29udGVudF9UeXBlc10ueG1sUEsBAi0AFAAGAAgAAAAhADj9&#10;If/WAAAAlAEAAAsAAAAAAAAAAAAAAAAALwEAAF9yZWxzLy5yZWxzUEsBAi0AFAAGAAgAAAAhAJf7&#10;Fi0SAgAA/gMAAA4AAAAAAAAAAAAAAAAALgIAAGRycy9lMm9Eb2MueG1sUEsBAi0AFAAGAAgAAAAh&#10;AD7Id/veAAAACwEAAA8AAAAAAAAAAAAAAAAAbAQAAGRycy9kb3ducmV2LnhtbFBLBQYAAAAABAAE&#10;APMAAAB3BQAAAAA=&#10;" stroked="f">
                <v:textbox>
                  <w:txbxContent>
                    <w:p w14:paraId="7B37E74A" w14:textId="43759EF1"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p>
    <w:p w14:paraId="0DBB9C38" w14:textId="16AFACAA" w:rsidR="00487E56" w:rsidRPr="002C4641" w:rsidRDefault="00280CB5">
      <w:pPr>
        <w:rPr>
          <w:rFonts w:asciiTheme="minorHAnsi" w:hAnsiTheme="minorHAnsi" w:cstheme="minorHAnsi"/>
          <w:b/>
          <w:bCs/>
          <w:sz w:val="28"/>
          <w:szCs w:val="28"/>
          <w:lang w:val="fr-FR"/>
        </w:rPr>
      </w:pPr>
      <w:r w:rsidRPr="002C4641">
        <w:rPr>
          <w:rFonts w:asciiTheme="minorHAnsi" w:hAnsiTheme="minorHAnsi" w:cstheme="minorHAnsi"/>
          <w:b/>
          <w:lang w:val="fr-FR"/>
        </w:rPr>
        <w:t>Ce document a été traduit de l'allemand au français et provient de la page 31 du livre "Das WAH-Buch -Themenbuch".</w:t>
      </w:r>
      <w:r w:rsidR="00931E59" w:rsidRPr="002C4641">
        <w:rPr>
          <w:rFonts w:asciiTheme="minorHAnsi" w:hAnsiTheme="minorHAnsi" w:cstheme="minorHAnsi"/>
          <w:lang w:val="fr-FR"/>
        </w:rPr>
        <w:br w:type="page"/>
      </w:r>
      <w:bookmarkEnd w:id="8"/>
    </w:p>
    <w:p w14:paraId="74710AF6" w14:textId="77777777" w:rsidR="00280CB5" w:rsidRPr="002C4641" w:rsidRDefault="00280CB5" w:rsidP="00280CB5">
      <w:pPr>
        <w:pStyle w:val="Default"/>
        <w:shd w:val="clear" w:color="auto" w:fill="E2C910"/>
        <w:rPr>
          <w:rFonts w:asciiTheme="minorHAnsi" w:hAnsiTheme="minorHAnsi" w:cstheme="minorHAnsi"/>
          <w:b/>
          <w:color w:val="auto"/>
          <w:sz w:val="22"/>
          <w:lang w:val="fr-FR"/>
        </w:rPr>
      </w:pPr>
      <w:r w:rsidRPr="002C4641">
        <w:rPr>
          <w:rFonts w:asciiTheme="minorHAnsi" w:hAnsiTheme="minorHAnsi" w:cstheme="minorHAnsi"/>
          <w:b/>
          <w:color w:val="auto"/>
          <w:sz w:val="22"/>
          <w:lang w:val="fr-FR"/>
        </w:rPr>
        <w:lastRenderedPageBreak/>
        <w:t>Fiche de travail 3</w:t>
      </w:r>
    </w:p>
    <w:p w14:paraId="2FBE777B" w14:textId="77777777" w:rsidR="00280CB5" w:rsidRPr="002C4641" w:rsidRDefault="00280CB5" w:rsidP="00280CB5">
      <w:pPr>
        <w:pStyle w:val="Default"/>
        <w:shd w:val="clear" w:color="auto" w:fill="E2C910"/>
        <w:rPr>
          <w:rFonts w:asciiTheme="minorHAnsi" w:hAnsiTheme="minorHAnsi" w:cstheme="minorHAnsi"/>
          <w:b/>
          <w:color w:val="auto"/>
          <w:sz w:val="28"/>
          <w:lang w:val="fr-FR"/>
        </w:rPr>
      </w:pPr>
      <w:r w:rsidRPr="002C4641">
        <w:rPr>
          <w:rFonts w:asciiTheme="minorHAnsi" w:hAnsiTheme="minorHAnsi" w:cstheme="minorHAnsi"/>
          <w:b/>
          <w:color w:val="auto"/>
          <w:sz w:val="28"/>
          <w:lang w:val="fr-FR"/>
        </w:rPr>
        <w:t>Cycle de vie d'un produit de consommation - Production alimentaire</w:t>
      </w:r>
    </w:p>
    <w:p w14:paraId="38FA63C1" w14:textId="77777777" w:rsidR="00280CB5" w:rsidRPr="002C4641" w:rsidRDefault="00280CB5" w:rsidP="00280CB5">
      <w:pPr>
        <w:pStyle w:val="Default"/>
        <w:shd w:val="clear" w:color="auto" w:fill="E2C910"/>
        <w:rPr>
          <w:rFonts w:asciiTheme="minorHAnsi" w:hAnsiTheme="minorHAnsi" w:cstheme="minorHAnsi"/>
          <w:color w:val="auto"/>
          <w:sz w:val="22"/>
          <w:lang w:val="fr-FR"/>
        </w:rPr>
      </w:pPr>
    </w:p>
    <w:p w14:paraId="78D1B42F" w14:textId="77777777" w:rsidR="00280CB5" w:rsidRPr="002C4641" w:rsidRDefault="00280CB5" w:rsidP="00280CB5">
      <w:pPr>
        <w:pStyle w:val="Default"/>
        <w:shd w:val="clear" w:color="auto" w:fill="E2C910"/>
        <w:rPr>
          <w:rFonts w:asciiTheme="minorHAnsi" w:hAnsiTheme="minorHAnsi" w:cstheme="minorHAnsi"/>
          <w:color w:val="auto"/>
          <w:sz w:val="22"/>
          <w:lang w:val="fr-FR"/>
        </w:rPr>
      </w:pPr>
      <w:r w:rsidRPr="002C4641">
        <w:rPr>
          <w:rFonts w:asciiTheme="minorHAnsi" w:hAnsiTheme="minorHAnsi" w:cstheme="minorHAnsi"/>
          <w:b/>
          <w:color w:val="auto"/>
          <w:sz w:val="22"/>
          <w:lang w:val="fr-FR"/>
        </w:rPr>
        <w:t xml:space="preserve">Durée : </w:t>
      </w:r>
      <w:r w:rsidRPr="002C4641">
        <w:rPr>
          <w:rFonts w:asciiTheme="minorHAnsi" w:hAnsiTheme="minorHAnsi" w:cstheme="minorHAnsi"/>
          <w:color w:val="auto"/>
          <w:sz w:val="22"/>
          <w:lang w:val="fr-FR"/>
        </w:rPr>
        <w:t>1 leçon</w:t>
      </w:r>
    </w:p>
    <w:p w14:paraId="1FFA5D72" w14:textId="77777777" w:rsidR="00280CB5" w:rsidRPr="002C4641" w:rsidRDefault="00280CB5" w:rsidP="00280CB5">
      <w:pPr>
        <w:pStyle w:val="Default"/>
        <w:shd w:val="clear" w:color="auto" w:fill="E2C910"/>
        <w:rPr>
          <w:rFonts w:asciiTheme="minorHAnsi" w:hAnsiTheme="minorHAnsi" w:cstheme="minorHAnsi"/>
          <w:color w:val="auto"/>
          <w:sz w:val="22"/>
          <w:lang w:val="fr-FR"/>
        </w:rPr>
      </w:pPr>
      <w:r w:rsidRPr="002C4641">
        <w:rPr>
          <w:rFonts w:asciiTheme="minorHAnsi" w:hAnsiTheme="minorHAnsi" w:cstheme="minorHAnsi"/>
          <w:b/>
          <w:color w:val="auto"/>
          <w:sz w:val="22"/>
          <w:lang w:val="fr-FR"/>
        </w:rPr>
        <w:t xml:space="preserve">Matériel : </w:t>
      </w:r>
      <w:r w:rsidRPr="002C4641">
        <w:rPr>
          <w:rFonts w:asciiTheme="minorHAnsi" w:hAnsiTheme="minorHAnsi" w:cstheme="minorHAnsi"/>
          <w:color w:val="auto"/>
          <w:sz w:val="22"/>
          <w:lang w:val="fr-FR"/>
        </w:rPr>
        <w:t>ordinateur portable, stylos</w:t>
      </w:r>
    </w:p>
    <w:p w14:paraId="62DFA751" w14:textId="77777777" w:rsidR="00280CB5" w:rsidRPr="002C4641" w:rsidRDefault="00280CB5" w:rsidP="00280CB5">
      <w:pPr>
        <w:pStyle w:val="Default"/>
        <w:shd w:val="clear" w:color="auto" w:fill="E2C910"/>
        <w:rPr>
          <w:rFonts w:asciiTheme="minorHAnsi" w:hAnsiTheme="minorHAnsi" w:cstheme="minorHAnsi"/>
          <w:color w:val="auto"/>
          <w:sz w:val="22"/>
          <w:lang w:val="fr-FR"/>
        </w:rPr>
      </w:pPr>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bCs/>
          <w:color w:val="auto"/>
          <w:sz w:val="22"/>
          <w:szCs w:val="22"/>
          <w:lang w:val="fr-FR"/>
        </w:rPr>
        <w:t>travail individuel</w:t>
      </w:r>
    </w:p>
    <w:tbl>
      <w:tblPr>
        <w:tblStyle w:val="Grilledutableau"/>
        <w:tblpPr w:leftFromText="141" w:rightFromText="141" w:vertAnchor="page" w:horzAnchor="margin" w:tblpY="35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
        <w:gridCol w:w="8370"/>
      </w:tblGrid>
      <w:tr w:rsidR="00280CB5" w:rsidRPr="002C4641" w14:paraId="793FD13C" w14:textId="77777777" w:rsidTr="00CD7922">
        <w:tc>
          <w:tcPr>
            <w:tcW w:w="704" w:type="dxa"/>
            <w:shd w:val="clear" w:color="auto" w:fill="E2C910"/>
          </w:tcPr>
          <w:p w14:paraId="3922C483" w14:textId="77777777" w:rsidR="00280CB5" w:rsidRPr="002C4641" w:rsidRDefault="00280CB5" w:rsidP="00CD7922">
            <w:pPr>
              <w:pStyle w:val="Default"/>
              <w:rPr>
                <w:rFonts w:asciiTheme="minorHAnsi" w:hAnsiTheme="minorHAnsi" w:cstheme="minorHAnsi"/>
                <w:lang w:val="fr-FR"/>
              </w:rPr>
            </w:pPr>
            <w:r w:rsidRPr="002C4641">
              <w:rPr>
                <w:rFonts w:asciiTheme="minorHAnsi" w:hAnsiTheme="minorHAnsi" w:cstheme="minorHAnsi"/>
                <w:noProof/>
                <w:lang w:val="fr-FR" w:eastAsia="de-CH"/>
              </w:rPr>
              <w:drawing>
                <wp:inline distT="0" distB="0" distL="0" distR="0" wp14:anchorId="04025F70" wp14:editId="6A1406A7">
                  <wp:extent cx="194945" cy="194945"/>
                  <wp:effectExtent l="0" t="0" r="0" b="0"/>
                  <wp:docPr id="5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05D9B99F" w14:textId="77777777" w:rsidR="00280CB5" w:rsidRPr="002C4641" w:rsidRDefault="00280CB5" w:rsidP="00CD7922">
            <w:pPr>
              <w:pStyle w:val="Default"/>
              <w:rPr>
                <w:rFonts w:asciiTheme="minorHAnsi" w:hAnsiTheme="minorHAnsi" w:cstheme="minorHAnsi"/>
                <w:lang w:val="fr-FR"/>
              </w:rPr>
            </w:pPr>
          </w:p>
          <w:p w14:paraId="0CB2CF0C"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noProof/>
                <w:sz w:val="22"/>
                <w:lang w:val="fr-FR" w:eastAsia="de-CH"/>
              </w:rPr>
              <w:drawing>
                <wp:inline distT="0" distB="0" distL="0" distR="0" wp14:anchorId="1D503300" wp14:editId="28C143EB">
                  <wp:extent cx="252095" cy="209550"/>
                  <wp:effectExtent l="0" t="0" r="0" b="0"/>
                  <wp:docPr id="49" name="Grafik 49"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Lup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58085" cy="214529"/>
                          </a:xfrm>
                          <a:prstGeom prst="rect">
                            <a:avLst/>
                          </a:prstGeom>
                        </pic:spPr>
                      </pic:pic>
                    </a:graphicData>
                  </a:graphic>
                </wp:inline>
              </w:drawing>
            </w:r>
          </w:p>
          <w:p w14:paraId="42BDC15F" w14:textId="77777777" w:rsidR="00280CB5" w:rsidRPr="002C4641" w:rsidRDefault="00280CB5" w:rsidP="00CD7922">
            <w:pPr>
              <w:pStyle w:val="Default"/>
              <w:rPr>
                <w:rFonts w:asciiTheme="minorHAnsi" w:hAnsiTheme="minorHAnsi" w:cstheme="minorHAnsi"/>
                <w:sz w:val="22"/>
                <w:lang w:val="fr-FR"/>
              </w:rPr>
            </w:pPr>
          </w:p>
          <w:p w14:paraId="04B03454" w14:textId="77777777" w:rsidR="00280CB5" w:rsidRPr="002C4641" w:rsidRDefault="00280CB5" w:rsidP="00CD7922">
            <w:pPr>
              <w:pStyle w:val="Default"/>
              <w:rPr>
                <w:rFonts w:asciiTheme="minorHAnsi" w:hAnsiTheme="minorHAnsi" w:cstheme="minorHAnsi"/>
                <w:sz w:val="22"/>
                <w:lang w:val="fr-FR"/>
              </w:rPr>
            </w:pPr>
          </w:p>
          <w:p w14:paraId="76D433AF" w14:textId="77777777" w:rsidR="00280CB5" w:rsidRPr="002C4641" w:rsidRDefault="00280CB5" w:rsidP="00CD7922">
            <w:pPr>
              <w:pStyle w:val="Default"/>
              <w:rPr>
                <w:rFonts w:asciiTheme="minorHAnsi" w:hAnsiTheme="minorHAnsi" w:cstheme="minorHAnsi"/>
                <w:sz w:val="22"/>
                <w:lang w:val="fr-FR"/>
              </w:rPr>
            </w:pPr>
          </w:p>
          <w:p w14:paraId="45CFB11E" w14:textId="77777777" w:rsidR="00280CB5" w:rsidRPr="002C4641" w:rsidRDefault="00280CB5" w:rsidP="00CD7922">
            <w:pPr>
              <w:pStyle w:val="Default"/>
              <w:rPr>
                <w:rFonts w:asciiTheme="minorHAnsi" w:hAnsiTheme="minorHAnsi" w:cstheme="minorHAnsi"/>
                <w:sz w:val="22"/>
                <w:lang w:val="fr-FR"/>
              </w:rPr>
            </w:pPr>
          </w:p>
          <w:p w14:paraId="4BCA9F25" w14:textId="77777777" w:rsidR="00280CB5" w:rsidRPr="002C4641" w:rsidRDefault="00280CB5" w:rsidP="00CD7922">
            <w:pPr>
              <w:pStyle w:val="Default"/>
              <w:rPr>
                <w:rFonts w:asciiTheme="minorHAnsi" w:hAnsiTheme="minorHAnsi" w:cstheme="minorHAnsi"/>
                <w:sz w:val="22"/>
                <w:lang w:val="fr-FR"/>
              </w:rPr>
            </w:pPr>
          </w:p>
          <w:p w14:paraId="374820B7" w14:textId="77777777" w:rsidR="00280CB5" w:rsidRPr="002C4641" w:rsidRDefault="00280CB5" w:rsidP="00CD7922">
            <w:pPr>
              <w:pStyle w:val="Default"/>
              <w:rPr>
                <w:rFonts w:asciiTheme="minorHAnsi" w:hAnsiTheme="minorHAnsi" w:cstheme="minorHAnsi"/>
                <w:sz w:val="22"/>
                <w:lang w:val="fr-FR"/>
              </w:rPr>
            </w:pPr>
          </w:p>
          <w:p w14:paraId="651BD0E3"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noProof/>
                <w:sz w:val="22"/>
                <w:lang w:val="fr-FR" w:eastAsia="de-CH"/>
              </w:rPr>
              <w:drawing>
                <wp:anchor distT="0" distB="0" distL="114300" distR="114300" simplePos="0" relativeHeight="251881472" behindDoc="1" locked="0" layoutInCell="1" allowOverlap="1" wp14:anchorId="19575BB3" wp14:editId="4765A6E3">
                  <wp:simplePos x="0" y="0"/>
                  <wp:positionH relativeFrom="column">
                    <wp:posOffset>41804</wp:posOffset>
                  </wp:positionH>
                  <wp:positionV relativeFrom="paragraph">
                    <wp:posOffset>417147</wp:posOffset>
                  </wp:positionV>
                  <wp:extent cx="209550" cy="201168"/>
                  <wp:effectExtent l="0" t="0" r="0" b="8890"/>
                  <wp:wrapTight wrapText="bothSides">
                    <wp:wrapPolygon edited="0">
                      <wp:start x="9818" y="0"/>
                      <wp:lineTo x="0" y="14354"/>
                      <wp:lineTo x="0" y="20506"/>
                      <wp:lineTo x="5891" y="20506"/>
                      <wp:lineTo x="9818" y="20506"/>
                      <wp:lineTo x="19636" y="6152"/>
                      <wp:lineTo x="19636" y="0"/>
                      <wp:lineTo x="9818" y="0"/>
                    </wp:wrapPolygon>
                  </wp:wrapTight>
                  <wp:docPr id="51" name="Grafik 5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09550" cy="201168"/>
                          </a:xfrm>
                          <a:prstGeom prst="rect">
                            <a:avLst/>
                          </a:prstGeom>
                        </pic:spPr>
                      </pic:pic>
                    </a:graphicData>
                  </a:graphic>
                </wp:anchor>
              </w:drawing>
            </w:r>
          </w:p>
        </w:tc>
        <w:tc>
          <w:tcPr>
            <w:tcW w:w="8510" w:type="dxa"/>
            <w:shd w:val="clear" w:color="auto" w:fill="E2C910"/>
          </w:tcPr>
          <w:p w14:paraId="77298E72"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sz w:val="22"/>
                <w:lang w:val="fr-FR"/>
              </w:rPr>
              <w:t>Comment sont produites les chips de pommes de terre ?</w:t>
            </w:r>
          </w:p>
          <w:p w14:paraId="104AA088" w14:textId="77777777" w:rsidR="00280CB5" w:rsidRPr="002C4641" w:rsidRDefault="00280CB5" w:rsidP="00CD7922">
            <w:pPr>
              <w:pStyle w:val="Default"/>
              <w:rPr>
                <w:rFonts w:asciiTheme="minorHAnsi" w:hAnsiTheme="minorHAnsi" w:cstheme="minorHAnsi"/>
                <w:sz w:val="22"/>
                <w:lang w:val="fr-FR"/>
              </w:rPr>
            </w:pPr>
          </w:p>
          <w:p w14:paraId="19FD314A"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sz w:val="22"/>
                <w:lang w:val="fr-FR"/>
              </w:rPr>
              <w:t>Effectue une recherche sur Internet pour savoir comment sont produites les chips de pommes de terre. Après la recherche, tu devrais pouvoir répondre aux questions suivantes :</w:t>
            </w:r>
          </w:p>
          <w:p w14:paraId="215899FC" w14:textId="77777777" w:rsidR="00280CB5" w:rsidRPr="002C4641" w:rsidRDefault="00280CB5" w:rsidP="00CD7922">
            <w:pPr>
              <w:pStyle w:val="Default"/>
              <w:rPr>
                <w:rFonts w:asciiTheme="minorHAnsi" w:hAnsiTheme="minorHAnsi" w:cstheme="minorHAnsi"/>
                <w:sz w:val="22"/>
                <w:lang w:val="fr-FR"/>
              </w:rPr>
            </w:pPr>
          </w:p>
          <w:p w14:paraId="5F181191" w14:textId="77777777" w:rsidR="00280CB5" w:rsidRPr="002C4641" w:rsidRDefault="00280CB5" w:rsidP="00280CB5">
            <w:pPr>
              <w:pStyle w:val="Default"/>
              <w:numPr>
                <w:ilvl w:val="0"/>
                <w:numId w:val="39"/>
              </w:numPr>
              <w:rPr>
                <w:rFonts w:asciiTheme="minorHAnsi" w:hAnsiTheme="minorHAnsi" w:cstheme="minorHAnsi"/>
                <w:sz w:val="22"/>
                <w:lang w:val="fr-FR"/>
              </w:rPr>
            </w:pPr>
            <w:r w:rsidRPr="002C4641">
              <w:rPr>
                <w:rFonts w:asciiTheme="minorHAnsi" w:hAnsiTheme="minorHAnsi" w:cstheme="minorHAnsi"/>
                <w:sz w:val="22"/>
                <w:lang w:val="fr-FR"/>
              </w:rPr>
              <w:t>Quelles sont les étapes importantes du cycle de vie du produit de consommation ?</w:t>
            </w:r>
          </w:p>
          <w:p w14:paraId="3966CA48" w14:textId="77777777" w:rsidR="00280CB5" w:rsidRPr="002C4641" w:rsidRDefault="00280CB5" w:rsidP="00280CB5">
            <w:pPr>
              <w:pStyle w:val="Default"/>
              <w:numPr>
                <w:ilvl w:val="0"/>
                <w:numId w:val="39"/>
              </w:numPr>
              <w:rPr>
                <w:rFonts w:asciiTheme="minorHAnsi" w:hAnsiTheme="minorHAnsi" w:cstheme="minorHAnsi"/>
                <w:sz w:val="22"/>
                <w:lang w:val="fr-FR"/>
              </w:rPr>
            </w:pPr>
            <w:r w:rsidRPr="002C4641">
              <w:rPr>
                <w:rFonts w:asciiTheme="minorHAnsi" w:hAnsiTheme="minorHAnsi" w:cstheme="minorHAnsi"/>
                <w:sz w:val="22"/>
                <w:lang w:val="fr-FR"/>
              </w:rPr>
              <w:t>Quelles sont les matières premières nécessaires à la production ?</w:t>
            </w:r>
          </w:p>
          <w:p w14:paraId="376B077F" w14:textId="77777777" w:rsidR="00280CB5" w:rsidRPr="002C4641" w:rsidRDefault="00280CB5" w:rsidP="00280CB5">
            <w:pPr>
              <w:pStyle w:val="Default"/>
              <w:numPr>
                <w:ilvl w:val="0"/>
                <w:numId w:val="39"/>
              </w:numPr>
              <w:rPr>
                <w:rFonts w:asciiTheme="minorHAnsi" w:hAnsiTheme="minorHAnsi" w:cstheme="minorHAnsi"/>
                <w:sz w:val="22"/>
                <w:lang w:val="fr-FR"/>
              </w:rPr>
            </w:pPr>
            <w:r w:rsidRPr="002C4641">
              <w:rPr>
                <w:rFonts w:asciiTheme="minorHAnsi" w:hAnsiTheme="minorHAnsi" w:cstheme="minorHAnsi"/>
                <w:sz w:val="22"/>
                <w:lang w:val="fr-FR"/>
              </w:rPr>
              <w:t>Quelles sont les étapes lors de la phase de production ?</w:t>
            </w:r>
          </w:p>
          <w:p w14:paraId="200B56B9" w14:textId="77777777" w:rsidR="00280CB5" w:rsidRPr="002C4641" w:rsidRDefault="00280CB5" w:rsidP="00280CB5">
            <w:pPr>
              <w:pStyle w:val="Default"/>
              <w:numPr>
                <w:ilvl w:val="0"/>
                <w:numId w:val="39"/>
              </w:numPr>
              <w:rPr>
                <w:rFonts w:asciiTheme="minorHAnsi" w:hAnsiTheme="minorHAnsi" w:cstheme="minorHAnsi"/>
                <w:sz w:val="22"/>
                <w:lang w:val="fr-FR"/>
              </w:rPr>
            </w:pPr>
            <w:r w:rsidRPr="002C4641">
              <w:rPr>
                <w:rFonts w:asciiTheme="minorHAnsi" w:hAnsiTheme="minorHAnsi" w:cstheme="minorHAnsi"/>
                <w:sz w:val="22"/>
                <w:lang w:val="fr-FR"/>
              </w:rPr>
              <w:t>Où sont utilisées les différentes ressources ?</w:t>
            </w:r>
          </w:p>
          <w:p w14:paraId="6E0ACAE6" w14:textId="77777777" w:rsidR="00280CB5" w:rsidRPr="002C4641" w:rsidRDefault="00280CB5" w:rsidP="00280CB5">
            <w:pPr>
              <w:pStyle w:val="Default"/>
              <w:numPr>
                <w:ilvl w:val="0"/>
                <w:numId w:val="39"/>
              </w:numPr>
              <w:rPr>
                <w:rFonts w:asciiTheme="minorHAnsi" w:hAnsiTheme="minorHAnsi" w:cstheme="minorHAnsi"/>
                <w:sz w:val="22"/>
                <w:lang w:val="fr-FR"/>
              </w:rPr>
            </w:pPr>
            <w:r w:rsidRPr="002C4641">
              <w:rPr>
                <w:rFonts w:asciiTheme="minorHAnsi" w:hAnsiTheme="minorHAnsi" w:cstheme="minorHAnsi"/>
                <w:sz w:val="22"/>
                <w:lang w:val="fr-FR"/>
              </w:rPr>
              <w:t>Quels sont les trajets de transport ?</w:t>
            </w:r>
          </w:p>
          <w:p w14:paraId="2F16D5A3" w14:textId="77777777" w:rsidR="00280CB5" w:rsidRPr="002C4641" w:rsidRDefault="00280CB5" w:rsidP="00280CB5">
            <w:pPr>
              <w:pStyle w:val="Default"/>
              <w:numPr>
                <w:ilvl w:val="0"/>
                <w:numId w:val="39"/>
              </w:numPr>
              <w:rPr>
                <w:rFonts w:asciiTheme="minorHAnsi" w:hAnsiTheme="minorHAnsi" w:cstheme="minorHAnsi"/>
                <w:sz w:val="22"/>
                <w:lang w:val="fr-FR"/>
              </w:rPr>
            </w:pPr>
            <w:r w:rsidRPr="002C4641">
              <w:rPr>
                <w:rFonts w:asciiTheme="minorHAnsi" w:hAnsiTheme="minorHAnsi" w:cstheme="minorHAnsi"/>
                <w:sz w:val="22"/>
                <w:lang w:val="fr-FR"/>
              </w:rPr>
              <w:t>Où sont générés les déchets ?</w:t>
            </w:r>
          </w:p>
          <w:p w14:paraId="1A0EA044" w14:textId="77777777" w:rsidR="00280CB5" w:rsidRPr="002C4641" w:rsidRDefault="00280CB5" w:rsidP="00CD7922">
            <w:pPr>
              <w:pStyle w:val="Default"/>
              <w:rPr>
                <w:rFonts w:asciiTheme="minorHAnsi" w:hAnsiTheme="minorHAnsi" w:cstheme="minorHAnsi"/>
                <w:sz w:val="22"/>
                <w:lang w:val="fr-FR"/>
              </w:rPr>
            </w:pPr>
          </w:p>
          <w:p w14:paraId="3E270035" w14:textId="77777777" w:rsidR="00280CB5" w:rsidRPr="002C4641" w:rsidRDefault="00280CB5" w:rsidP="00CD7922">
            <w:pPr>
              <w:pStyle w:val="Default"/>
              <w:rPr>
                <w:rFonts w:asciiTheme="minorHAnsi" w:hAnsiTheme="minorHAnsi" w:cstheme="minorHAnsi"/>
                <w:sz w:val="22"/>
                <w:lang w:val="fr-FR"/>
              </w:rPr>
            </w:pPr>
            <w:r w:rsidRPr="002C4641">
              <w:rPr>
                <w:rFonts w:asciiTheme="minorHAnsi" w:hAnsiTheme="minorHAnsi" w:cstheme="minorHAnsi"/>
                <w:sz w:val="22"/>
                <w:lang w:val="fr-FR"/>
              </w:rPr>
              <w:t>Fais un croquis ou décris les étapes de production tout au long du cycle de vie.</w:t>
            </w:r>
          </w:p>
        </w:tc>
      </w:tr>
    </w:tbl>
    <w:p w14:paraId="204ADECA" w14:textId="77777777" w:rsidR="00280CB5" w:rsidRPr="002C4641" w:rsidRDefault="00280CB5" w:rsidP="00280CB5">
      <w:pPr>
        <w:pStyle w:val="Default"/>
        <w:rPr>
          <w:rFonts w:asciiTheme="minorHAnsi" w:hAnsiTheme="minorHAnsi" w:cstheme="minorHAnsi"/>
          <w:b/>
          <w:color w:val="auto"/>
          <w:sz w:val="22"/>
          <w:lang w:val="fr-FR"/>
        </w:rPr>
      </w:pPr>
    </w:p>
    <w:p w14:paraId="7351A5C0" w14:textId="77777777" w:rsidR="00280CB5" w:rsidRPr="002C4641" w:rsidRDefault="00280CB5" w:rsidP="00280CB5">
      <w:pPr>
        <w:pStyle w:val="Default"/>
        <w:rPr>
          <w:rFonts w:asciiTheme="minorHAnsi" w:hAnsiTheme="minorHAnsi" w:cstheme="minorHAnsi"/>
          <w:b/>
          <w:color w:val="auto"/>
          <w:sz w:val="22"/>
          <w:lang w:val="fr-FR"/>
        </w:rPr>
      </w:pPr>
    </w:p>
    <w:tbl>
      <w:tblPr>
        <w:tblStyle w:val="Grilledutableau"/>
        <w:tblW w:w="9067" w:type="dxa"/>
        <w:tblLook w:val="04A0" w:firstRow="1" w:lastRow="0" w:firstColumn="1" w:lastColumn="0" w:noHBand="0" w:noVBand="1"/>
      </w:tblPr>
      <w:tblGrid>
        <w:gridCol w:w="9288"/>
      </w:tblGrid>
      <w:tr w:rsidR="00280CB5" w:rsidRPr="002C4641" w14:paraId="4F22C592" w14:textId="77777777" w:rsidTr="00CD7922">
        <w:trPr>
          <w:trHeight w:val="6636"/>
        </w:trPr>
        <w:tc>
          <w:tcPr>
            <w:tcW w:w="9067"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p w14:paraId="1E50A3B3" w14:textId="77777777" w:rsidR="00280CB5" w:rsidRPr="002C4641" w:rsidRDefault="00280CB5" w:rsidP="00CD7922">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r w:rsidRPr="002C4641">
              <w:rPr>
                <w:rFonts w:asciiTheme="minorHAnsi" w:hAnsiTheme="minorHAnsi" w:cstheme="minorHAnsi"/>
                <w:color w:val="DAB208"/>
                <w:sz w:val="28"/>
                <w:szCs w:val="32"/>
                <w:lang w:val="fr-FR"/>
              </w:rPr>
              <w:t>De la pomme de terre aux chips</w:t>
            </w:r>
          </w:p>
          <w:p w14:paraId="16A4C1B4" w14:textId="77777777" w:rsidR="00280CB5" w:rsidRPr="002C4641" w:rsidRDefault="00280CB5" w:rsidP="00CD7922">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p>
          <w:p w14:paraId="49A7C84B" w14:textId="77777777" w:rsidR="00280CB5" w:rsidRPr="002C4641" w:rsidRDefault="00280CB5" w:rsidP="00CD7922">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p>
          <w:p w14:paraId="44BBBE09" w14:textId="77777777" w:rsidR="00280CB5" w:rsidRPr="002C4641" w:rsidRDefault="00280CB5" w:rsidP="00CD7922">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p>
          <w:p w14:paraId="71764279" w14:textId="77777777" w:rsidR="00280CB5" w:rsidRPr="002C4641" w:rsidRDefault="00280CB5" w:rsidP="00CD7922">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r w:rsidRPr="002C4641">
              <w:rPr>
                <w:noProof/>
                <w:lang w:val="fr-FR"/>
              </w:rPr>
              <w:drawing>
                <wp:anchor distT="0" distB="0" distL="114300" distR="114300" simplePos="0" relativeHeight="251882496" behindDoc="0" locked="0" layoutInCell="1" allowOverlap="1" wp14:anchorId="21C02989" wp14:editId="640622CA">
                  <wp:simplePos x="0" y="0"/>
                  <wp:positionH relativeFrom="column">
                    <wp:posOffset>19098</wp:posOffset>
                  </wp:positionH>
                  <wp:positionV relativeFrom="paragraph">
                    <wp:posOffset>42545</wp:posOffset>
                  </wp:positionV>
                  <wp:extent cx="5749520" cy="542699"/>
                  <wp:effectExtent l="0" t="0" r="0" b="0"/>
                  <wp:wrapNone/>
                  <wp:docPr id="335328326" name="Image 335328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19268" name="Image 1"/>
                          <pic:cNvPicPr>
                            <a:picLocks noChangeAspect="1"/>
                          </pic:cNvPicPr>
                        </pic:nvPicPr>
                        <pic:blipFill>
                          <a:blip r:embed="rId32"/>
                          <a:stretch>
                            <a:fillRect/>
                          </a:stretch>
                        </pic:blipFill>
                        <pic:spPr>
                          <a:xfrm>
                            <a:off x="0" y="0"/>
                            <a:ext cx="5749520" cy="542699"/>
                          </a:xfrm>
                          <a:prstGeom prst="rect">
                            <a:avLst/>
                          </a:prstGeom>
                        </pic:spPr>
                      </pic:pic>
                    </a:graphicData>
                  </a:graphic>
                </wp:anchor>
              </w:drawing>
            </w:r>
            <w:r w:rsidRPr="002C4641">
              <w:rPr>
                <w:rFonts w:asciiTheme="minorHAnsi" w:eastAsia="Times New Roman" w:hAnsiTheme="minorHAnsi" w:cstheme="minorHAnsi"/>
                <w:noProof/>
                <w:color w:val="222222"/>
                <w:sz w:val="24"/>
                <w:szCs w:val="24"/>
                <w:lang w:val="fr-FR" w:eastAsia="de-CH"/>
              </w:rPr>
              <w:drawing>
                <wp:inline distT="0" distB="0" distL="0" distR="0" wp14:anchorId="5A719E29" wp14:editId="53CD719F">
                  <wp:extent cx="5760720" cy="642937"/>
                  <wp:effectExtent l="0" t="0" r="0" b="5080"/>
                  <wp:docPr id="5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9"/>
                          <pic:cNvPicPr>
                            <a:picLocks noChangeAspect="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760720" cy="642937"/>
                          </a:xfrm>
                          <a:prstGeom prst="rect">
                            <a:avLst/>
                          </a:prstGeom>
                          <a:ln>
                            <a:noFill/>
                          </a:ln>
                          <a:extLst>
                            <a:ext uri="{53640926-AAD7-44D8-BBD7-CCE9431645EC}">
                              <a14:shadowObscured xmlns:a14="http://schemas.microsoft.com/office/drawing/2010/main"/>
                            </a:ext>
                          </a:extLst>
                        </pic:spPr>
                      </pic:pic>
                    </a:graphicData>
                  </a:graphic>
                </wp:inline>
              </w:drawing>
            </w:r>
          </w:p>
          <w:p w14:paraId="60E108AD" w14:textId="77777777" w:rsidR="00280CB5" w:rsidRPr="002C4641" w:rsidRDefault="00280CB5" w:rsidP="00CD7922">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p>
          <w:p w14:paraId="3416C444" w14:textId="77777777" w:rsidR="00280CB5" w:rsidRPr="002C4641" w:rsidRDefault="00280CB5" w:rsidP="00CD7922">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val="fr-FR" w:eastAsia="de-CH"/>
              </w:rPr>
            </w:pPr>
          </w:p>
          <w:p w14:paraId="6874425D" w14:textId="77777777" w:rsidR="00280CB5" w:rsidRPr="002C4641" w:rsidRDefault="00280CB5" w:rsidP="00CD7922">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val="fr-FR" w:eastAsia="de-CH"/>
              </w:rPr>
            </w:pPr>
          </w:p>
        </w:tc>
      </w:tr>
    </w:tbl>
    <w:p w14:paraId="7B80F510" w14:textId="551D71D8" w:rsidR="00931E59" w:rsidRPr="002C4641" w:rsidRDefault="002A7B98" w:rsidP="00931E59">
      <w:pPr>
        <w:pStyle w:val="Default"/>
        <w:rPr>
          <w:rFonts w:asciiTheme="minorHAnsi" w:hAnsiTheme="minorHAnsi" w:cstheme="minorHAnsi"/>
          <w:b/>
          <w:color w:val="auto"/>
          <w:sz w:val="22"/>
          <w:lang w:val="fr-FR"/>
        </w:rPr>
      </w:pPr>
      <w:r w:rsidRPr="002C4641">
        <w:rPr>
          <w:rFonts w:asciiTheme="minorHAnsi" w:hAnsiTheme="minorHAnsi" w:cstheme="minorHAnsi"/>
          <w:noProof/>
          <w:sz w:val="22"/>
          <w:szCs w:val="22"/>
          <w:lang w:val="fr-FR" w:eastAsia="de-CH"/>
        </w:rPr>
        <mc:AlternateContent>
          <mc:Choice Requires="wps">
            <w:drawing>
              <wp:anchor distT="45720" distB="45720" distL="114300" distR="114300" simplePos="0" relativeHeight="251814912" behindDoc="1" locked="0" layoutInCell="1" allowOverlap="1" wp14:anchorId="314C882D" wp14:editId="706ECA7A">
                <wp:simplePos x="0" y="0"/>
                <wp:positionH relativeFrom="margin">
                  <wp:posOffset>-5715</wp:posOffset>
                </wp:positionH>
                <wp:positionV relativeFrom="paragraph">
                  <wp:posOffset>437515</wp:posOffset>
                </wp:positionV>
                <wp:extent cx="3581400" cy="205740"/>
                <wp:effectExtent l="0" t="0" r="0" b="3810"/>
                <wp:wrapNone/>
                <wp:docPr id="11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205740"/>
                        </a:xfrm>
                        <a:prstGeom prst="rect">
                          <a:avLst/>
                        </a:prstGeom>
                        <a:solidFill>
                          <a:srgbClr val="FFFFFF"/>
                        </a:solidFill>
                        <a:ln w="9525">
                          <a:noFill/>
                          <a:miter lim="800000"/>
                          <a:headEnd/>
                          <a:tailEnd/>
                        </a:ln>
                      </wps:spPr>
                      <wps:txbx>
                        <w:txbxContent>
                          <w:p w14:paraId="30DC3AFD" w14:textId="4ABA33F1" w:rsidR="00544801" w:rsidRPr="00174CC9" w:rsidRDefault="00544801" w:rsidP="002A7B98">
                            <w:pPr>
                              <w:pBdr>
                                <w:bottom w:val="none" w:sz="4" w:space="31" w:color="000000"/>
                              </w:pBdr>
                              <w:rPr>
                                <w:color w:val="808080" w:themeColor="background1" w:themeShade="80"/>
                                <w:sz w:val="16"/>
                                <w:szCs w:val="16"/>
                              </w:rPr>
                            </w:pPr>
                            <w:r w:rsidRPr="00174CC9">
                              <w:rPr>
                                <w:rFonts w:ascii="Arial" w:hAnsi="Arial" w:cs="Arial"/>
                                <w:color w:val="808080" w:themeColor="background1" w:themeShade="80"/>
                                <w:sz w:val="12"/>
                                <w:szCs w:val="12"/>
                                <w:shd w:val="clear" w:color="auto" w:fill="FFFFFF"/>
                              </w:rPr>
                              <w:t>© 2020 Schulverlag plus AG | Bestandteil von Artikel 89347 Das WAH-Buch</w:t>
                            </w:r>
                            <w:r w:rsidRPr="00174CC9">
                              <w:rPr>
                                <w:rFonts w:ascii="Arial" w:hAnsi="Arial" w:cs="Arial"/>
                                <w:color w:val="808080" w:themeColor="background1" w:themeShade="80"/>
                                <w:sz w:val="14"/>
                                <w:szCs w:val="14"/>
                                <w:shd w:val="clear" w:color="auto" w:fill="FFFFFF"/>
                              </w:rPr>
                              <w:t xml:space="preserve">, </w:t>
                            </w:r>
                            <w:r w:rsidR="00B66E4C">
                              <w:rPr>
                                <w:rFonts w:ascii="Arial" w:hAnsi="Arial" w:cs="Arial"/>
                                <w:color w:val="808080" w:themeColor="background1" w:themeShade="80"/>
                                <w:sz w:val="12"/>
                                <w:szCs w:val="12"/>
                                <w:shd w:val="clear" w:color="auto" w:fill="FFFFFF"/>
                              </w:rPr>
                              <w:t>Doku (S.</w:t>
                            </w:r>
                            <w:r w:rsidR="0088213A">
                              <w:rPr>
                                <w:rFonts w:ascii="Arial" w:hAnsi="Arial" w:cs="Arial"/>
                                <w:color w:val="808080" w:themeColor="background1" w:themeShade="80"/>
                                <w:sz w:val="12"/>
                                <w:szCs w:val="12"/>
                                <w:shd w:val="clear" w:color="auto" w:fill="FFFFFF"/>
                              </w:rPr>
                              <w:t>3</w:t>
                            </w:r>
                            <w:r w:rsidR="00B66E4C">
                              <w:rPr>
                                <w:rFonts w:ascii="Arial" w:hAnsi="Arial" w:cs="Arial"/>
                                <w:color w:val="808080" w:themeColor="background1" w:themeShade="80"/>
                                <w:sz w:val="12"/>
                                <w:szCs w:val="12"/>
                                <w:shd w:val="clear" w:color="auto" w:fill="FFFFFF"/>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C882D" id="_x0000_s1076" type="#_x0000_t202" style="position:absolute;margin-left:-.45pt;margin-top:34.45pt;width:282pt;height:16.2pt;z-index:-251501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6NpEgIAAP4DAAAOAAAAZHJzL2Uyb0RvYy54bWysU9tu2zAMfR+wfxD0vthJkzU14hRdugwD&#10;ugvQ7QNkWY6FyaJGKbGzry8lp2nQvQ3TgyCK5BF5eLS6HTrDDgq9Blvy6STnTFkJtba7kv/8sX23&#10;5MwHYWthwKqSH5Xnt+u3b1a9K9QMWjC1QkYg1he9K3kbgiuyzMtWdcJPwClLzgawE4FM3GU1ip7Q&#10;O5PN8vx91gPWDkEq7+n2fnTydcJvGiXDt6bxKjBTcqotpB3TXsU9W69EsUPhWi1PZYh/qKIT2tKj&#10;Z6h7EQTbo/4LqtMSwUMTJhK6DJpGS5V6oG6m+atuHlvhVOqFyPHuTJP/f7Dy6+HRfUcWhg8w0ABT&#10;E949gPzlmYVNK+xO3SFC3ypR08PTSFnWO1+cUiPVvvARpOq/QE1DFvsACWhosIusUJ+M0GkAxzPp&#10;aghM0uXVYjmd5+SS5Jvli+t5mkomiudshz58UtCxeCg50lATujg8+BCrEcVzSHzMg9H1VhuTDNxV&#10;G4PsIEgA27RSA6/CjGV9yW8Ws0VCthDzkzY6HUigRnclX+ZxjZKJbHy0dQoJQpvxTJUYe6InMjJy&#10;E4ZqYLqmVq9icqSrgvpIhCGMgqQPRIcW8A9nPYmx5P73XqDizHy2RPrNdE6ssJCM+eJ6RgZeeqpL&#10;j7CSoEoeOBuPm5AUH/mwcEfDaXTi7aWSU80kskTn6UNEFV/aKerl266fAAAA//8DAFBLAwQUAAYA&#10;CAAAACEAfjaFxN0AAAAIAQAADwAAAGRycy9kb3ducmV2LnhtbEyPwU7CQBCG7ya+w2ZIvBjYVqRA&#10;7ZaoicYryANM26Ft6M423YWWt3c86Wky+b/88022m2ynrjT41rGBeBGBIi5d1XJt4Pj9Md+A8gG5&#10;ws4xGbiRh11+f5dhWrmR93Q9hFpJCfsUDTQh9KnWvmzIol+4nliykxssBlmHWlcDjlJuO/0URYm2&#10;2LJcaLCn94bK8+FiDZy+xsfVdiw+w3G9f07esF0X7mbMw2x6fQEVaAp/MPzqizrk4lS4C1dedQbm&#10;WwENJBuZEq+SZQyqEC6Kl6DzTP9/IP8BAAD//wMAUEsBAi0AFAAGAAgAAAAhALaDOJL+AAAA4QEA&#10;ABMAAAAAAAAAAAAAAAAAAAAAAFtDb250ZW50X1R5cGVzXS54bWxQSwECLQAUAAYACAAAACEAOP0h&#10;/9YAAACUAQAACwAAAAAAAAAAAAAAAAAvAQAAX3JlbHMvLnJlbHNQSwECLQAUAAYACAAAACEA6guj&#10;aRICAAD+AwAADgAAAAAAAAAAAAAAAAAuAgAAZHJzL2Uyb0RvYy54bWxQSwECLQAUAAYACAAAACEA&#10;fjaFxN0AAAAIAQAADwAAAAAAAAAAAAAAAABsBAAAZHJzL2Rvd25yZXYueG1sUEsFBgAAAAAEAAQA&#10;8wAAAHYFAAAAAA==&#10;" stroked="f">
                <v:textbox>
                  <w:txbxContent>
                    <w:p w14:paraId="30DC3AFD" w14:textId="4ABA33F1" w:rsidR="00544801" w:rsidRPr="00174CC9" w:rsidRDefault="00544801" w:rsidP="002A7B98">
                      <w:pPr>
                        <w:pBdr>
                          <w:bottom w:val="none" w:sz="4" w:space="31" w:color="000000"/>
                        </w:pBdr>
                        <w:rPr>
                          <w:color w:val="808080" w:themeColor="background1" w:themeShade="80"/>
                          <w:sz w:val="16"/>
                          <w:szCs w:val="16"/>
                        </w:rPr>
                      </w:pPr>
                      <w:r w:rsidRPr="00174CC9">
                        <w:rPr>
                          <w:rFonts w:ascii="Arial" w:hAnsi="Arial" w:cs="Arial"/>
                          <w:color w:val="808080" w:themeColor="background1" w:themeShade="80"/>
                          <w:sz w:val="12"/>
                          <w:szCs w:val="12"/>
                          <w:shd w:val="clear" w:color="auto" w:fill="FFFFFF"/>
                        </w:rPr>
                        <w:t>© 2020 Schulverlag plus AG | Bestandteil von Artikel 89347 Das WAH-Buch</w:t>
                      </w:r>
                      <w:r w:rsidRPr="00174CC9">
                        <w:rPr>
                          <w:rFonts w:ascii="Arial" w:hAnsi="Arial" w:cs="Arial"/>
                          <w:color w:val="808080" w:themeColor="background1" w:themeShade="80"/>
                          <w:sz w:val="14"/>
                          <w:szCs w:val="14"/>
                          <w:shd w:val="clear" w:color="auto" w:fill="FFFFFF"/>
                        </w:rPr>
                        <w:t xml:space="preserve">, </w:t>
                      </w:r>
                      <w:r w:rsidR="00B66E4C">
                        <w:rPr>
                          <w:rFonts w:ascii="Arial" w:hAnsi="Arial" w:cs="Arial"/>
                          <w:color w:val="808080" w:themeColor="background1" w:themeShade="80"/>
                          <w:sz w:val="12"/>
                          <w:szCs w:val="12"/>
                          <w:shd w:val="clear" w:color="auto" w:fill="FFFFFF"/>
                        </w:rPr>
                        <w:t>Doku (S.</w:t>
                      </w:r>
                      <w:r w:rsidR="0088213A">
                        <w:rPr>
                          <w:rFonts w:ascii="Arial" w:hAnsi="Arial" w:cs="Arial"/>
                          <w:color w:val="808080" w:themeColor="background1" w:themeShade="80"/>
                          <w:sz w:val="12"/>
                          <w:szCs w:val="12"/>
                          <w:shd w:val="clear" w:color="auto" w:fill="FFFFFF"/>
                        </w:rPr>
                        <w:t>3</w:t>
                      </w:r>
                      <w:r w:rsidR="00B66E4C">
                        <w:rPr>
                          <w:rFonts w:ascii="Arial" w:hAnsi="Arial" w:cs="Arial"/>
                          <w:color w:val="808080" w:themeColor="background1" w:themeShade="80"/>
                          <w:sz w:val="12"/>
                          <w:szCs w:val="12"/>
                          <w:shd w:val="clear" w:color="auto" w:fill="FFFFFF"/>
                        </w:rPr>
                        <w:t>9)</w:t>
                      </w:r>
                    </w:p>
                  </w:txbxContent>
                </v:textbox>
                <w10:wrap anchorx="margin"/>
              </v:shape>
            </w:pict>
          </mc:Fallback>
        </mc:AlternateContent>
      </w:r>
      <w:r w:rsidR="0019562F" w:rsidRPr="002C4641">
        <w:rPr>
          <w:rFonts w:asciiTheme="minorHAnsi" w:hAnsiTheme="minorHAnsi" w:cstheme="minorHAnsi"/>
          <w:b/>
          <w:lang w:val="fr-FR"/>
        </w:rPr>
        <w:br w:type="page"/>
      </w:r>
    </w:p>
    <w:p w14:paraId="4C46145E" w14:textId="387EDCB0" w:rsidR="00DA789F" w:rsidRPr="002C4641" w:rsidRDefault="00DA789F">
      <w:pPr>
        <w:pStyle w:val="Default"/>
        <w:shd w:val="clear" w:color="auto" w:fill="FFFFFF" w:themeFill="background1"/>
        <w:rPr>
          <w:rFonts w:asciiTheme="minorHAnsi" w:hAnsiTheme="minorHAnsi" w:cstheme="minorHAnsi"/>
          <w:b/>
          <w:color w:val="auto"/>
          <w:sz w:val="22"/>
          <w:lang w:val="fr-FR"/>
        </w:rPr>
      </w:pPr>
    </w:p>
    <w:p w14:paraId="2109EB29" w14:textId="01269A88" w:rsidR="00280CB5" w:rsidRPr="002C4641" w:rsidRDefault="00280CB5" w:rsidP="00280CB5">
      <w:pPr>
        <w:pStyle w:val="Default"/>
        <w:shd w:val="clear" w:color="auto" w:fill="C980C3"/>
        <w:rPr>
          <w:rFonts w:asciiTheme="minorHAnsi" w:hAnsiTheme="minorHAnsi" w:cstheme="minorHAnsi"/>
          <w:b/>
          <w:color w:val="auto"/>
          <w:sz w:val="22"/>
          <w:lang w:val="fr-FR"/>
        </w:rPr>
      </w:pPr>
      <w:r w:rsidRPr="002C4641">
        <w:rPr>
          <w:rFonts w:asciiTheme="minorHAnsi" w:hAnsiTheme="minorHAnsi" w:cstheme="minorHAnsi"/>
          <w:b/>
          <w:color w:val="auto"/>
          <w:sz w:val="22"/>
          <w:lang w:val="fr-FR"/>
        </w:rPr>
        <w:t xml:space="preserve"> Fiche de travail 4</w:t>
      </w:r>
    </w:p>
    <w:p w14:paraId="148F39EC" w14:textId="77777777" w:rsidR="00280CB5" w:rsidRPr="002C4641" w:rsidRDefault="00280CB5" w:rsidP="00280CB5">
      <w:pPr>
        <w:pStyle w:val="Default"/>
        <w:shd w:val="clear" w:color="auto" w:fill="C980C3"/>
        <w:rPr>
          <w:rFonts w:asciiTheme="minorHAnsi" w:hAnsiTheme="minorHAnsi" w:cstheme="minorHAnsi"/>
          <w:b/>
          <w:color w:val="auto"/>
          <w:sz w:val="28"/>
          <w:lang w:val="fr-FR"/>
        </w:rPr>
      </w:pPr>
      <w:r w:rsidRPr="002C4641">
        <w:rPr>
          <w:rFonts w:asciiTheme="minorHAnsi" w:hAnsiTheme="minorHAnsi" w:cstheme="minorHAnsi"/>
          <w:b/>
          <w:color w:val="auto"/>
          <w:sz w:val="28"/>
          <w:lang w:val="fr-FR"/>
        </w:rPr>
        <w:t>Considérations écologiques, économiques et sociales sur la production alimentaire</w:t>
      </w:r>
    </w:p>
    <w:p w14:paraId="55ADC4C9" w14:textId="77777777" w:rsidR="00280CB5" w:rsidRPr="002C4641" w:rsidRDefault="00280CB5" w:rsidP="00280CB5">
      <w:pPr>
        <w:pStyle w:val="Default"/>
        <w:shd w:val="clear" w:color="auto" w:fill="C980C3"/>
        <w:rPr>
          <w:rFonts w:asciiTheme="minorHAnsi" w:hAnsiTheme="minorHAnsi" w:cstheme="minorHAnsi"/>
          <w:color w:val="auto"/>
          <w:sz w:val="22"/>
          <w:lang w:val="fr-FR"/>
        </w:rPr>
      </w:pPr>
    </w:p>
    <w:p w14:paraId="066339C0" w14:textId="77777777" w:rsidR="00280CB5" w:rsidRPr="002C4641" w:rsidRDefault="00280CB5" w:rsidP="00280CB5">
      <w:pPr>
        <w:pStyle w:val="Default"/>
        <w:shd w:val="clear" w:color="auto" w:fill="C980C3"/>
        <w:rPr>
          <w:rFonts w:asciiTheme="minorHAnsi" w:hAnsiTheme="minorHAnsi" w:cstheme="minorHAnsi"/>
          <w:color w:val="auto"/>
          <w:sz w:val="22"/>
          <w:lang w:val="fr-FR"/>
        </w:rPr>
      </w:pPr>
      <w:r w:rsidRPr="002C4641">
        <w:rPr>
          <w:rFonts w:asciiTheme="minorHAnsi" w:hAnsiTheme="minorHAnsi" w:cstheme="minorHAnsi"/>
          <w:b/>
          <w:color w:val="auto"/>
          <w:sz w:val="22"/>
          <w:lang w:val="fr-FR"/>
        </w:rPr>
        <w:t xml:space="preserve">Durée : </w:t>
      </w:r>
      <w:r w:rsidRPr="002C4641">
        <w:rPr>
          <w:rFonts w:asciiTheme="minorHAnsi" w:hAnsiTheme="minorHAnsi" w:cstheme="minorHAnsi"/>
          <w:color w:val="auto"/>
          <w:sz w:val="22"/>
          <w:lang w:val="fr-FR"/>
        </w:rPr>
        <w:t>1 leçon</w:t>
      </w:r>
    </w:p>
    <w:p w14:paraId="27AB2F5A" w14:textId="77777777" w:rsidR="00280CB5" w:rsidRPr="002C4641" w:rsidRDefault="00280CB5" w:rsidP="00280CB5">
      <w:pPr>
        <w:pStyle w:val="Default"/>
        <w:shd w:val="clear" w:color="auto" w:fill="C980C3"/>
        <w:rPr>
          <w:rFonts w:asciiTheme="minorHAnsi" w:hAnsiTheme="minorHAnsi" w:cstheme="minorHAnsi"/>
          <w:color w:val="auto"/>
          <w:sz w:val="22"/>
          <w:lang w:val="fr-FR"/>
        </w:rPr>
      </w:pPr>
      <w:r w:rsidRPr="002C4641">
        <w:rPr>
          <w:rFonts w:asciiTheme="minorHAnsi" w:hAnsiTheme="minorHAnsi" w:cstheme="minorHAnsi"/>
          <w:b/>
          <w:color w:val="auto"/>
          <w:sz w:val="22"/>
          <w:lang w:val="fr-FR"/>
        </w:rPr>
        <w:t xml:space="preserve">Matériel : </w:t>
      </w:r>
      <w:r w:rsidRPr="002C4641">
        <w:rPr>
          <w:rFonts w:asciiTheme="minorHAnsi" w:hAnsiTheme="minorHAnsi" w:cstheme="minorHAnsi"/>
          <w:color w:val="auto"/>
          <w:sz w:val="22"/>
          <w:lang w:val="fr-FR"/>
        </w:rPr>
        <w:t>document 3, stylos</w:t>
      </w:r>
    </w:p>
    <w:p w14:paraId="6D4456CD" w14:textId="77777777" w:rsidR="00280CB5" w:rsidRPr="002C4641" w:rsidRDefault="00280CB5" w:rsidP="00280CB5">
      <w:pPr>
        <w:pStyle w:val="Default"/>
        <w:shd w:val="clear" w:color="auto" w:fill="C980C3"/>
        <w:rPr>
          <w:rFonts w:asciiTheme="minorHAnsi" w:hAnsiTheme="minorHAnsi" w:cstheme="minorHAnsi"/>
          <w:color w:val="auto"/>
          <w:sz w:val="22"/>
          <w:lang w:val="fr-FR"/>
        </w:rPr>
      </w:pPr>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bCs/>
          <w:color w:val="auto"/>
          <w:sz w:val="22"/>
          <w:szCs w:val="22"/>
          <w:lang w:val="fr-FR"/>
        </w:rPr>
        <w:t>travail en binôme</w:t>
      </w:r>
    </w:p>
    <w:tbl>
      <w:tblPr>
        <w:tblStyle w:val="Grilledutableau"/>
        <w:tblpPr w:leftFromText="141" w:rightFromText="141" w:vertAnchor="text" w:horzAnchor="margin" w:tblpY="467"/>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2"/>
        <w:gridCol w:w="8370"/>
      </w:tblGrid>
      <w:tr w:rsidR="00280CB5" w:rsidRPr="002C4641" w14:paraId="6B5DD9E1" w14:textId="77777777" w:rsidTr="00CD7922">
        <w:tc>
          <w:tcPr>
            <w:tcW w:w="704" w:type="dxa"/>
            <w:shd w:val="clear" w:color="auto" w:fill="C980C3"/>
          </w:tcPr>
          <w:p w14:paraId="71C2DEC5" w14:textId="77777777" w:rsidR="00280CB5" w:rsidRPr="002C4641" w:rsidRDefault="00280CB5" w:rsidP="00CD7922">
            <w:pPr>
              <w:pStyle w:val="Default"/>
              <w:shd w:val="clear" w:color="auto" w:fill="C980C3"/>
              <w:rPr>
                <w:rFonts w:asciiTheme="minorHAnsi" w:hAnsiTheme="minorHAnsi" w:cstheme="minorHAnsi"/>
                <w:lang w:val="fr-FR"/>
              </w:rPr>
            </w:pPr>
            <w:r w:rsidRPr="002C4641">
              <w:rPr>
                <w:rFonts w:asciiTheme="minorHAnsi" w:hAnsiTheme="minorHAnsi" w:cstheme="minorHAnsi"/>
                <w:noProof/>
                <w:lang w:val="fr-FR" w:eastAsia="de-CH"/>
              </w:rPr>
              <w:drawing>
                <wp:inline distT="0" distB="0" distL="0" distR="0" wp14:anchorId="51BC2F1F" wp14:editId="3B68A6C8">
                  <wp:extent cx="194945" cy="194945"/>
                  <wp:effectExtent l="0" t="0" r="0" b="0"/>
                  <wp:docPr id="114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5BE925C6" w14:textId="77777777" w:rsidR="00280CB5" w:rsidRPr="002C4641" w:rsidRDefault="00280CB5" w:rsidP="00CD7922">
            <w:pPr>
              <w:pStyle w:val="Default"/>
              <w:shd w:val="clear" w:color="auto" w:fill="C980C3"/>
              <w:rPr>
                <w:rFonts w:asciiTheme="minorHAnsi" w:hAnsiTheme="minorHAnsi" w:cstheme="minorHAnsi"/>
                <w:lang w:val="fr-FR"/>
              </w:rPr>
            </w:pPr>
          </w:p>
          <w:p w14:paraId="1A5B00A9" w14:textId="77777777" w:rsidR="00280CB5" w:rsidRPr="002C4641" w:rsidRDefault="00280CB5" w:rsidP="00CD7922">
            <w:pPr>
              <w:pStyle w:val="Default"/>
              <w:shd w:val="clear" w:color="auto" w:fill="C980C3"/>
              <w:rPr>
                <w:rFonts w:asciiTheme="minorHAnsi" w:hAnsiTheme="minorHAnsi" w:cstheme="minorHAnsi"/>
                <w:sz w:val="22"/>
                <w:lang w:val="fr-FR"/>
              </w:rPr>
            </w:pPr>
            <w:r w:rsidRPr="002C4641">
              <w:rPr>
                <w:rFonts w:asciiTheme="minorHAnsi" w:hAnsiTheme="minorHAnsi" w:cstheme="minorHAnsi"/>
                <w:noProof/>
                <w:lang w:val="fr-FR" w:eastAsia="de-CH"/>
              </w:rPr>
              <w:drawing>
                <wp:inline distT="0" distB="0" distL="0" distR="0" wp14:anchorId="38D31D6D" wp14:editId="161C9F1D">
                  <wp:extent cx="256854" cy="256854"/>
                  <wp:effectExtent l="0" t="0" r="0" b="0"/>
                  <wp:docPr id="1377816429" name="Image 1377816429"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ye.svg"/>
                          <pic:cNvPicPr>
                            <a:picLocks noChangeAspect="1"/>
                          </pic:cNvPicPr>
                        </pic:nvPicPr>
                        <pic:blipFill>
                          <a:blip r:embed="rId30" cstate="print">
                            <a:extLst>
                              <a:ext uri="{28A0092B-C50C-407E-A947-70E740481C1C}">
                                <a14:useLocalDpi xmlns:a14="http://schemas.microsoft.com/office/drawing/2010/main" val="0"/>
                              </a:ext>
                            </a:extLst>
                          </a:blip>
                          <a:stretch/>
                        </pic:blipFill>
                        <pic:spPr bwMode="auto">
                          <a:xfrm>
                            <a:off x="0" y="0"/>
                            <a:ext cx="262963" cy="262963"/>
                          </a:xfrm>
                          <a:prstGeom prst="rect">
                            <a:avLst/>
                          </a:prstGeom>
                        </pic:spPr>
                      </pic:pic>
                    </a:graphicData>
                  </a:graphic>
                </wp:inline>
              </w:drawing>
            </w:r>
          </w:p>
          <w:p w14:paraId="3035242B" w14:textId="77777777" w:rsidR="00280CB5" w:rsidRPr="002C4641" w:rsidRDefault="00280CB5" w:rsidP="00CD7922">
            <w:pPr>
              <w:pStyle w:val="Default"/>
              <w:shd w:val="clear" w:color="auto" w:fill="C980C3"/>
              <w:rPr>
                <w:rFonts w:asciiTheme="minorHAnsi" w:hAnsiTheme="minorHAnsi" w:cstheme="minorHAnsi"/>
                <w:sz w:val="22"/>
                <w:lang w:val="fr-FR"/>
              </w:rPr>
            </w:pPr>
          </w:p>
          <w:p w14:paraId="01B9581F" w14:textId="77777777" w:rsidR="00280CB5" w:rsidRPr="002C4641" w:rsidRDefault="00280CB5" w:rsidP="00CD7922">
            <w:pPr>
              <w:pStyle w:val="Default"/>
              <w:shd w:val="clear" w:color="auto" w:fill="C980C3"/>
              <w:rPr>
                <w:rFonts w:asciiTheme="minorHAnsi" w:hAnsiTheme="minorHAnsi" w:cstheme="minorHAnsi"/>
                <w:sz w:val="22"/>
                <w:lang w:val="fr-FR"/>
              </w:rPr>
            </w:pPr>
            <w:r w:rsidRPr="002C4641">
              <w:rPr>
                <w:rFonts w:asciiTheme="minorHAnsi" w:hAnsiTheme="minorHAnsi" w:cstheme="minorHAnsi"/>
                <w:noProof/>
                <w:sz w:val="22"/>
                <w:lang w:val="fr-FR" w:eastAsia="de-CH"/>
              </w:rPr>
              <w:drawing>
                <wp:inline distT="0" distB="0" distL="0" distR="0" wp14:anchorId="6310DE12" wp14:editId="19243DC5">
                  <wp:extent cx="209550" cy="201168"/>
                  <wp:effectExtent l="0" t="0" r="0" b="8890"/>
                  <wp:docPr id="1821227800" name="Graphique 18212278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13195" cy="204667"/>
                          </a:xfrm>
                          <a:prstGeom prst="rect">
                            <a:avLst/>
                          </a:prstGeom>
                        </pic:spPr>
                      </pic:pic>
                    </a:graphicData>
                  </a:graphic>
                </wp:inline>
              </w:drawing>
            </w:r>
          </w:p>
        </w:tc>
        <w:tc>
          <w:tcPr>
            <w:tcW w:w="8510" w:type="dxa"/>
            <w:shd w:val="clear" w:color="auto" w:fill="C980C3"/>
          </w:tcPr>
          <w:p w14:paraId="3E765037" w14:textId="77777777" w:rsidR="00280CB5" w:rsidRPr="002C4641" w:rsidRDefault="00280CB5" w:rsidP="00CD7922">
            <w:pPr>
              <w:pStyle w:val="Default"/>
              <w:shd w:val="clear" w:color="auto" w:fill="C980C3"/>
              <w:rPr>
                <w:rFonts w:asciiTheme="minorHAnsi" w:hAnsiTheme="minorHAnsi" w:cstheme="minorHAnsi"/>
                <w:sz w:val="22"/>
                <w:lang w:val="fr-FR"/>
              </w:rPr>
            </w:pPr>
            <w:r w:rsidRPr="002C4641">
              <w:rPr>
                <w:rFonts w:asciiTheme="minorHAnsi" w:hAnsiTheme="minorHAnsi" w:cstheme="minorHAnsi"/>
                <w:sz w:val="22"/>
                <w:lang w:val="fr-FR"/>
              </w:rPr>
              <w:t>Qu'entend-on par durabilité écologique, économique et sociale ?</w:t>
            </w:r>
          </w:p>
          <w:p w14:paraId="5BF0153D" w14:textId="77777777" w:rsidR="00280CB5" w:rsidRPr="002C4641" w:rsidRDefault="00280CB5" w:rsidP="00CD7922">
            <w:pPr>
              <w:pStyle w:val="Default"/>
              <w:shd w:val="clear" w:color="auto" w:fill="C980C3"/>
              <w:rPr>
                <w:rFonts w:asciiTheme="minorHAnsi" w:hAnsiTheme="minorHAnsi" w:cstheme="minorHAnsi"/>
                <w:sz w:val="22"/>
                <w:lang w:val="fr-FR"/>
              </w:rPr>
            </w:pPr>
          </w:p>
          <w:p w14:paraId="246BAC0A" w14:textId="77777777" w:rsidR="00280CB5" w:rsidRPr="002C4641" w:rsidRDefault="00280CB5" w:rsidP="00CD7922">
            <w:pPr>
              <w:pStyle w:val="Default"/>
              <w:shd w:val="clear" w:color="auto" w:fill="C980C3"/>
              <w:rPr>
                <w:rFonts w:asciiTheme="minorHAnsi" w:hAnsiTheme="minorHAnsi" w:cstheme="minorHAnsi"/>
                <w:sz w:val="22"/>
                <w:lang w:val="fr-FR"/>
              </w:rPr>
            </w:pPr>
            <w:r w:rsidRPr="002C4641">
              <w:rPr>
                <w:rFonts w:asciiTheme="minorHAnsi" w:hAnsiTheme="minorHAnsi" w:cstheme="minorHAnsi"/>
                <w:sz w:val="22"/>
                <w:lang w:val="fr-FR"/>
              </w:rPr>
              <w:t>Lis attentivement les textes</w:t>
            </w:r>
            <w:r w:rsidRPr="002C4641">
              <w:rPr>
                <w:rFonts w:asciiTheme="minorHAnsi" w:hAnsiTheme="minorHAnsi" w:cstheme="minorHAnsi"/>
                <w:color w:val="000000" w:themeColor="text1"/>
                <w:sz w:val="22"/>
                <w:lang w:val="fr-FR"/>
              </w:rPr>
              <w:t xml:space="preserve"> "Durabilité et consommation" et "Conséquences de la consommation" du document 3.</w:t>
            </w:r>
          </w:p>
          <w:p w14:paraId="51B3BE2B" w14:textId="77777777" w:rsidR="00280CB5" w:rsidRPr="002C4641" w:rsidRDefault="00280CB5" w:rsidP="00CD7922">
            <w:pPr>
              <w:pStyle w:val="Default"/>
              <w:shd w:val="clear" w:color="auto" w:fill="C980C3"/>
              <w:rPr>
                <w:rFonts w:asciiTheme="minorHAnsi" w:hAnsiTheme="minorHAnsi" w:cstheme="minorHAnsi"/>
                <w:sz w:val="22"/>
                <w:lang w:val="fr-FR"/>
              </w:rPr>
            </w:pPr>
          </w:p>
          <w:p w14:paraId="77935CD9" w14:textId="77777777" w:rsidR="00280CB5" w:rsidRPr="002C4641" w:rsidRDefault="00280CB5" w:rsidP="00CD7922">
            <w:pPr>
              <w:pStyle w:val="Default"/>
              <w:shd w:val="clear" w:color="auto" w:fill="C980C3"/>
              <w:rPr>
                <w:rFonts w:asciiTheme="minorHAnsi" w:hAnsiTheme="minorHAnsi" w:cstheme="minorHAnsi"/>
                <w:sz w:val="22"/>
                <w:lang w:val="fr-FR"/>
              </w:rPr>
            </w:pPr>
            <w:r w:rsidRPr="002C4641">
              <w:rPr>
                <w:rFonts w:asciiTheme="minorHAnsi" w:hAnsiTheme="minorHAnsi" w:cstheme="minorHAnsi"/>
                <w:sz w:val="22"/>
                <w:lang w:val="fr-FR"/>
              </w:rPr>
              <w:t>Note en quelques mots dans les cercles dans quelle mesure la production d'un bien de consommation peut être durable sur le plan social, écologique et économique.</w:t>
            </w:r>
          </w:p>
        </w:tc>
      </w:tr>
    </w:tbl>
    <w:p w14:paraId="0A7C800E"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6549618A"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4B2FDDC6"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r w:rsidRPr="002C4641">
        <w:rPr>
          <w:rFonts w:asciiTheme="minorHAnsi" w:hAnsiTheme="minorHAnsi" w:cstheme="minorHAnsi"/>
          <w:b/>
          <w:noProof/>
          <w:color w:val="auto"/>
          <w:sz w:val="22"/>
          <w:lang w:val="fr-FR"/>
        </w:rPr>
        <mc:AlternateContent>
          <mc:Choice Requires="wpg">
            <w:drawing>
              <wp:anchor distT="0" distB="0" distL="114300" distR="114300" simplePos="0" relativeHeight="251884544" behindDoc="0" locked="0" layoutInCell="1" allowOverlap="1" wp14:anchorId="1E627141" wp14:editId="419F976A">
                <wp:simplePos x="0" y="0"/>
                <wp:positionH relativeFrom="column">
                  <wp:posOffset>119380</wp:posOffset>
                </wp:positionH>
                <wp:positionV relativeFrom="paragraph">
                  <wp:posOffset>128270</wp:posOffset>
                </wp:positionV>
                <wp:extent cx="5731510" cy="4872355"/>
                <wp:effectExtent l="0" t="0" r="2540" b="4445"/>
                <wp:wrapNone/>
                <wp:docPr id="191445426" name="Groupe 22"/>
                <wp:cNvGraphicFramePr/>
                <a:graphic xmlns:a="http://schemas.openxmlformats.org/drawingml/2006/main">
                  <a:graphicData uri="http://schemas.microsoft.com/office/word/2010/wordprocessingGroup">
                    <wpg:wgp>
                      <wpg:cNvGrpSpPr/>
                      <wpg:grpSpPr>
                        <a:xfrm>
                          <a:off x="0" y="0"/>
                          <a:ext cx="5731510" cy="4872355"/>
                          <a:chOff x="0" y="0"/>
                          <a:chExt cx="5731510" cy="4872355"/>
                        </a:xfrm>
                      </wpg:grpSpPr>
                      <wpg:grpSp>
                        <wpg:cNvPr id="808343392" name="Groupe 32"/>
                        <wpg:cNvGrpSpPr/>
                        <wpg:grpSpPr>
                          <a:xfrm>
                            <a:off x="1724025" y="0"/>
                            <a:ext cx="2442210" cy="2419350"/>
                            <a:chOff x="0" y="0"/>
                            <a:chExt cx="2442210" cy="2419350"/>
                          </a:xfrm>
                        </wpg:grpSpPr>
                        <pic:pic xmlns:pic="http://schemas.openxmlformats.org/drawingml/2006/picture">
                          <pic:nvPicPr>
                            <pic:cNvPr id="58" name="Grafik 58"/>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2210" cy="2419350"/>
                            </a:xfrm>
                            <a:prstGeom prst="rect">
                              <a:avLst/>
                            </a:prstGeom>
                            <a:noFill/>
                            <a:ln>
                              <a:noFill/>
                            </a:ln>
                          </pic:spPr>
                        </pic:pic>
                        <wps:wsp>
                          <wps:cNvPr id="659273155" name="Zone de texte 31"/>
                          <wps:cNvSpPr txBox="1"/>
                          <wps:spPr>
                            <a:xfrm>
                              <a:off x="662354" y="293076"/>
                              <a:ext cx="1126808" cy="375139"/>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1FE4C7D1" w14:textId="77777777" w:rsidR="00280CB5" w:rsidRPr="00B020DB" w:rsidRDefault="00280CB5" w:rsidP="00280CB5">
                                <w:pPr>
                                  <w:jc w:val="center"/>
                                  <w:rPr>
                                    <w:b/>
                                    <w:bCs/>
                                    <w:sz w:val="32"/>
                                    <w:szCs w:val="32"/>
                                  </w:rPr>
                                </w:pPr>
                                <w:r w:rsidRPr="00B020DB">
                                  <w:rPr>
                                    <w:b/>
                                    <w:bCs/>
                                    <w:sz w:val="32"/>
                                    <w:szCs w:val="32"/>
                                  </w:rPr>
                                  <w:t>Société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96261460" name="Groupe 34"/>
                        <wpg:cNvGrpSpPr/>
                        <wpg:grpSpPr>
                          <a:xfrm>
                            <a:off x="0" y="2495550"/>
                            <a:ext cx="2383790" cy="2355850"/>
                            <a:chOff x="0" y="0"/>
                            <a:chExt cx="2383790" cy="2355850"/>
                          </a:xfrm>
                        </wpg:grpSpPr>
                        <pic:pic xmlns:pic="http://schemas.openxmlformats.org/drawingml/2006/picture">
                          <pic:nvPicPr>
                            <pic:cNvPr id="57" name="Grafik 57"/>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83790" cy="2355850"/>
                            </a:xfrm>
                            <a:prstGeom prst="rect">
                              <a:avLst/>
                            </a:prstGeom>
                            <a:noFill/>
                            <a:ln>
                              <a:noFill/>
                            </a:ln>
                          </pic:spPr>
                        </pic:pic>
                        <wps:wsp>
                          <wps:cNvPr id="627174283" name="Zone de texte 31"/>
                          <wps:cNvSpPr txBox="1"/>
                          <wps:spPr>
                            <a:xfrm>
                              <a:off x="633046" y="293077"/>
                              <a:ext cx="1126808" cy="375139"/>
                            </a:xfrm>
                            <a:prstGeom prst="rect">
                              <a:avLst/>
                            </a:prstGeom>
                            <a:solidFill>
                              <a:schemeClr val="accent6">
                                <a:lumMod val="20000"/>
                                <a:lumOff val="80000"/>
                              </a:schemeClr>
                            </a:solidFill>
                            <a:ln/>
                          </wps:spPr>
                          <wps:style>
                            <a:lnRef idx="2">
                              <a:schemeClr val="accent6"/>
                            </a:lnRef>
                            <a:fillRef idx="1">
                              <a:schemeClr val="lt1"/>
                            </a:fillRef>
                            <a:effectRef idx="0">
                              <a:schemeClr val="accent6"/>
                            </a:effectRef>
                            <a:fontRef idx="minor">
                              <a:schemeClr val="dk1"/>
                            </a:fontRef>
                          </wps:style>
                          <wps:txbx>
                            <w:txbxContent>
                              <w:p w14:paraId="6E0449D8" w14:textId="77777777" w:rsidR="00280CB5" w:rsidRPr="00B020DB" w:rsidRDefault="00280CB5" w:rsidP="00280CB5">
                                <w:pPr>
                                  <w:jc w:val="center"/>
                                  <w:rPr>
                                    <w:b/>
                                    <w:bCs/>
                                    <w:sz w:val="32"/>
                                    <w:szCs w:val="32"/>
                                    <w:lang w:val="fr-FR"/>
                                  </w:rPr>
                                </w:pPr>
                                <w:r w:rsidRPr="00B020DB">
                                  <w:rPr>
                                    <w:b/>
                                    <w:bCs/>
                                    <w:sz w:val="32"/>
                                    <w:szCs w:val="32"/>
                                    <w:lang w:val="fr-FR"/>
                                  </w:rPr>
                                  <w:t>Ecologie</w:t>
                                </w:r>
                              </w:p>
                              <w:p w14:paraId="3591E29F" w14:textId="77777777" w:rsidR="00280CB5" w:rsidRPr="00B020DB" w:rsidRDefault="00280CB5" w:rsidP="00280CB5">
                                <w:pPr>
                                  <w:jc w:val="center"/>
                                  <w:rPr>
                                    <w:sz w:val="28"/>
                                    <w:szCs w:val="28"/>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62611631" name="Groupe 33"/>
                        <wpg:cNvGrpSpPr/>
                        <wpg:grpSpPr>
                          <a:xfrm>
                            <a:off x="3362325" y="2514600"/>
                            <a:ext cx="2369185" cy="2357755"/>
                            <a:chOff x="0" y="0"/>
                            <a:chExt cx="2369185" cy="2357755"/>
                          </a:xfrm>
                        </wpg:grpSpPr>
                        <pic:pic xmlns:pic="http://schemas.openxmlformats.org/drawingml/2006/picture">
                          <pic:nvPicPr>
                            <pic:cNvPr id="59" name="Grafik 5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69185" cy="2357755"/>
                            </a:xfrm>
                            <a:prstGeom prst="rect">
                              <a:avLst/>
                            </a:prstGeom>
                            <a:noFill/>
                            <a:ln>
                              <a:noFill/>
                            </a:ln>
                          </pic:spPr>
                        </pic:pic>
                        <wps:wsp>
                          <wps:cNvPr id="721108779" name="Zone de texte 31"/>
                          <wps:cNvSpPr txBox="1"/>
                          <wps:spPr>
                            <a:xfrm>
                              <a:off x="638908" y="310662"/>
                              <a:ext cx="1126490" cy="374650"/>
                            </a:xfrm>
                            <a:prstGeom prst="rect">
                              <a:avLst/>
                            </a:prstGeom>
                            <a:solidFill>
                              <a:schemeClr val="accent1">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4BF36052" w14:textId="77777777" w:rsidR="00280CB5" w:rsidRPr="00B020DB" w:rsidRDefault="00280CB5" w:rsidP="00280CB5">
                                <w:pPr>
                                  <w:jc w:val="center"/>
                                  <w:rPr>
                                    <w:b/>
                                    <w:bCs/>
                                    <w:sz w:val="32"/>
                                    <w:szCs w:val="32"/>
                                    <w:lang w:val="fr-FR"/>
                                  </w:rPr>
                                </w:pPr>
                                <w:r w:rsidRPr="00B020DB">
                                  <w:rPr>
                                    <w:b/>
                                    <w:bCs/>
                                    <w:sz w:val="32"/>
                                    <w:szCs w:val="32"/>
                                    <w:lang w:val="fr-FR"/>
                                  </w:rPr>
                                  <w:t>Economie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E627141" id="Groupe 22" o:spid="_x0000_s1077" style="position:absolute;margin-left:9.4pt;margin-top:10.1pt;width:451.3pt;height:383.65pt;z-index:251884544;mso-position-horizontal-relative:text;mso-position-vertical-relative:text" coordsize="57315,48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qSxl8BQAA3BkAAA4AAABkcnMvZTJvRG9jLnhtbOxZbW/bOAz+fsD9&#10;B8Pft/gtdhIsHXrdbRjQ24pthwH3TXHkxKgt+WSlSe/X30PJspe0RdthW9thH5LqjRRJkXzI5sXL&#10;XV15F1y1pRRzP3we+B4XuVyWYjX3//70+tnE91rNxJJVUvC5f8lb/+XR77+92DYzHsm1rJZceWAi&#10;2tm2mftrrZvZaNTma16z9rlsuMBmIVXNNKZqNVoqtgX3uhpFQZCOtlItGyVz3rZYfWU3/SPDvyh4&#10;rt8XRcu1V819yKbNtzLfC/oeHb1gs5VizbrMOzHYV0hRs1Lg0p7VK6aZt1HlFVZ1mSvZykI/z2U9&#10;kkVR5tzoAG3C4ECbN0puGqPLarZdNb2ZYNoDO3012/zdxRvVfGzOFCyxbVawhZmRLrtC1fQXUno7&#10;Y7LL3mR8p70ci+MsDschLJtjL5lkUTweW6Pma1j+Cl2+/vMWypG7eLQnTj+xYkLuM+WVy7k/CSZx&#10;EsfTyPcEq+FixmrciyOSg8juoWOYRUkQjX3vqqZRkkSR0zRKwmk87tznNk1vorxB06bMZ/h0r43R&#10;lde+PSpApTeK+x2T+k48aqbON80zOGbDdLkoq1JfmiCDC5JQ4uKszM+UnQwPMEaIO8uzojz3sADL&#10;EwUdsiSMVDqV+XnrCXmyZmLFj9sG4YmkQadH+8fNdO++RVU2r8uqIoekcacZQvkgFK4xjg2zVzLf&#10;1FxomzcUr6CkFO26bFrfUzNeLzjcSb1dhvBm5CwNX2pUKbT151blHyAvZGWzViuu8zUNC8jUreM9&#10;+w2jwCAzadciyLzF9i+5BGO20dIkjLsE2a0OBOuqVr/hsvZoAC0gqWHPLk5bkhmyuSMktZBkS6NL&#10;JfYWcJBWjPwkcTeEAhRMSNKtMz1mV4x/rzz0cc0aDimJ7eBO6XgaUVJBEFqv+gfA4S25p5FzENbG&#10;XToSylue3v0hkYn6dSu1yyJ9+kpT5KbERHY0jYMstc/qElkYRilSiU1kcTYO46nxy4GPs98dTdzK&#10;qlw6jzV4xk8q5V0wIBHLczhiZF6o2tRwCbsORAu6pIJlyp/m+MQtk4cRMhIn86Z7l1SCHppMY01g&#10;Rvqy4vTAlfjACyRMWMre2zPaF8n6ijk9uHdHGBqBDwgrbQPYhUJBZNxAb39jcB2hM4K9sacwt0qh&#10;e+K6FFJdx2B53t9szzvtrc6kvt4tdgYl4oRek5YWcnkJr1ESYQLcapv8dYmYOWWtPmMK4I9FFDT6&#10;Pb6KSm7nvuxGvreW6r/r1uk8YgG7vrdFMTH32383jPJv9VYgSqZhklD1YSbJOIswUV/uLL7cEZv6&#10;RMJLkIcgnRnSeV25YaFk/Rl1zzHdii0mctw997Ubnmhb4qBuyvnxsTlk0/qp+NgADOxLkkd/2n1m&#10;qul8mkLsnXRxyWYH2cOepQcS8hgJrChNahms2j0AcoQZddWERWFTWNjhEOxhME2jNExSaOEwBDUP&#10;wrx7r3uhN5gAt6NkOh47bHbhHcWTOJviANUpVKRM3Ilb0fsGSsSizd37dQplenyeDnpng+UtemcU&#10;KaTG00Rv1IGPDL1vc6ABmu8ILY8ZvaMszJJoEjuv+lboHcdBkg7obZwUONM1Ew+A3qmBpEeF3qak&#10;MQUcwPOHoLe78Xujt+kpB5z5hd7A4IdH7wlhd5iiJD8A79gWW/cC7zhGgd613tGYSoKuEnYxHsXp&#10;NJygLeggPMvu+q+Gmyh/FgifDva3EG5al6cL4QCPxwbh17te70A/E4RnURgGkyzrveqbQfhkSg02&#10;CvA4DNCOU5LYh/DEVehxlqS2QP96E+/1xgdNq+09bRf0qCDcdbQ/rgF3N35vCDelwi8If5gG3PSo&#10;+AkBbfnebxRfzk3LPvwoc/Q/AAAA//8DAFBLAwQKAAAAAAAAACEAnlbvczZRAAA2UQAAFQAAAGRy&#10;cy9tZWRpYS9pbWFnZTEuanBlZ//Y/+AAEEpGSUYAAQEBANwA3AAA/9sAQwACAQEBAQECAQEBAgIC&#10;AgIEAwICAgIFBAQDBAYFBgYGBQYGBgcJCAYHCQcGBggLCAkKCgoKCgYICwwLCgwJCgoK/9sAQwEC&#10;AgICAgIFAwMFCgcGBwoKCgoKCgoKCgoKCgoKCgoKCgoKCgoKCgoKCgoKCgoKCgoKCgoKCgoKCgoK&#10;CgoKCgoK/8AAEQgBpwG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jcPW&#10;k3L/AHqAFzRntUFzqWn2gzc3kaf7zis258a6HC+EmkkP/TOM/wAzWc61Kn8UkjSNGtU+GLZs0VzM&#10;3xEhQ7bXS5G95HA/xqrJ4/1Ik7LKH/gW7/Gud5hhY/aOmOX4uX2fyOwyPWjOelcRJ4211+d0a/7s&#10;f+OaZ/wmfiPHFyv/AH6H+FZf2nh/P+vmarK8V5HdUZHrXC/8Jn4j/wCfz/yGP8KVfGniAD5plP8A&#10;2yH+FH9p4fz/AA/zD+y8T5fj/kdzketGc9K42Px7rI4kt4G/4CR/WrEPxEnUYn0xW942x/MVccxw&#10;r6/gZyy7Fx+zf5nVZHrRWDD470iXmaKaL6qD/KtCz8Q6Pd/6rUEyegY7T+RrohiKFT4ZI554fEU/&#10;iiy9RTVljcbkkUj1Bp2a2MQooBB6GigAooooAKKKKACiiigAooooAKKKKACiiigAooooAKKKKACi&#10;iigAooooAKKKKACiiigAooooAKKKKACiiigAooooAKCcdaa7qilmfbjqT2rH1bxnptgDHAxnk/up&#10;0/Os6lWnSjebsaU6VStK0Fc2dyjvVLUvEWk6cCs12pb+4vzGuR1LxVrGpna0/lIf4I+P1rNCnzN5&#10;Xn+8eprza2aLamvmz1KOUyetR28kdHfePpW3R6dZbfR5T/Ssm98Qa1fH99fOP9lOBVTpRXm1MVXq&#10;/FI9Klg8PR+GI3DF97D/AMezTlzjmiiuc6tgooooAKKKKACiiigAooooAKHLbCFoooAkttQ1CzYf&#10;ZbuaPHbdxWpZeONXt8C6RZh+X61j0VtTr1qfwsxqYejV+KJ2WneNdJuv3c5aFv8App0/OteK4hnQ&#10;SQyqynoynNeaMN3Vc1PY6jqGnN5lncvH/sg8H8OlehSzSUdJq/oebWymL1pu3qej5HrRXK6b49ww&#10;j1S3x/00j7/UV0dnqNnfR+bbXCsvsa9OjiaNb4WeVWw9ah8a/wAieikDg0oOelbmAUUUUAFFFFAB&#10;RRRQAUUUUAFFFFABRRRQAUUUUAFFFFABRRRQAUUUUAFFFFABRRRQAUUhJHaorq+t7OIzXL7VXu1J&#10;tLcFq7IlLqDtJrL1vxTp2lK0ZfzJf+eanp9axNc8Z3F4Wh0smOM8M/8AEf8ACsEK+4szZJ7mvKxO&#10;ZKPu0vvPWwuWSl71XRdv8y9qviLVNWfDy7Iu0aNgfj61RVGAHP1GKdz3oryJ1KlSV5O57VOnTpR5&#10;YKwYFFFFQaBRRRQAUUU1nCnB/CgB1FJuwcEU+GG4uDtht3b/AHVNNJvYTlGO7G0Vch8P6vMMi02j&#10;1ZgKnTwnqjfeMY/4FmtY4etLVRZjLE4eO8kZlFa//CH3/eeOmSeE9TT7jRt/wKj6vW/lF9bw/wDM&#10;ZdFXJ9B1a3GWs2b/AHeapussbbZYmVv7rcVnKnOO6NY1Kc/hdwopofPUf/Xp1SWFFFFABRRRQA0r&#10;824L+NSWl1e2M3nWkzRt/eU9abRVRlKLuiXGMlZo6bRvHSSFYNXjCnoZgePxrooZ4pIlljcMp6Mp&#10;rzVlJOeOOlXNI1nUdHkzBNmMn5o2PFelh8xlH3amq79TysTlcZXlS0fboehA55orN0PxJYavHsRt&#10;kij5o2/pWhv9q9mFSFSPNFniThKnLlkrMdRRRVkhRRRQAUUUUAFFFFABRRRQAUUUUAFFFFABRRRQ&#10;AUUUUAFFFFABSMSOn60MSOlZHiTxTbaQnkRsGuCv3P7vuazqVIUo80mXTpzqyUYK7LGua/Z6LDvn&#10;bcx+5GvUmuM1bWLzW5zJdOwUH5Ys8LUFzcz307XNxMWZv0poGK+fxWMniNNl2/zPo8JgaeH1er/r&#10;YaqbTnNOoorjO4KKKKACiignAzmgAJwM01mIONv41NZWV3fyeVbJubu3YV0GmeFbOzVZLtfMk/2u&#10;grejh6lbbbuc1bFUaC1evYwrLS9Rvxm3tvl/vNwK1bbwcrLvu7onI5WPp+da13f2WmxATzqqj+Hv&#10;9MVj3vjNceXY2646Zk/niuz2OFw/xu7OD2+OxX8NWRp2ug6VZjEVkvH8T81NLf2VmP3s0car64Ff&#10;znftpftd/tT/APBST/gtL40/YK8Zft83XwA+HPhHWL7S9HYamdOju3tikeFffF5k9yw8xCzgbOFB&#10;4B/Qz/gmp/wSf+O37D/xkk+J3in/AIKKeNvih4RufD8lva+G9euHmhNxI6MLnzGkfftVSFA/vHk8&#10;V0ValOhTurJ2ukctKjWxFT3rvW25+jc3ifRkOFuN3/XME1Xk8aWK/LHbytj8K/PD9sf/AIOJ/wDg&#10;mx+xP8ZL74B/ELxh4j8QeJNHujba9b+DtGS8j0y4HDxTSPNGu9TwyoWKngjIIrp/iL/wXL/YE+H3&#10;7E+n/t9ad4p1zxP4D1DxLD4fb/hGdIWa+s9Qkilk8meGWSPyiqxEksw+8mM7hnmdbGaNRtfbQ7I4&#10;fAxunLbfU+5x42tguPsMn4sKz1+MfgI+If8AhEp9es01Tbu/s1b2P7RjGc+Xu3Yxz0r8xPhH/wAH&#10;UX/BNX40/Fbwz8HfB/hT4qR6p4q16z0jTJL7wraLCtxczLDGZGW9Yqm5xkgHAzxXKagn/BOJv+Dl&#10;O9nk8VfFL/hoAQ2az6etjb/8I4o/4R63KIJPM83/AI9fLYjZjzS31qo1MZGT59NL7EypYGSXJrql&#10;ufsBb+JtHuVwLvaf+mnFR+Itf8H6Lpp1bxXrGn2dipAa6v7pI4wT0G9yBk/WvzF+OP8Awc9/8Ev/&#10;AIC/FnUfg54hv/H2paho+qSafql1pPhH/R7WaOTY+77RLFIQDnlUOQMjORXlP/BwR+1j8FP2y/8A&#10;gg9cfHv9nLx0ut+F9Y8caOkdwsbxPFKk7CSGWNgGSRT1Uj0IyCCdKdWu5RjVho+plUw+HjGUqM9U&#10;r2P2BXRNJ12wTW/C2p29xbzIHhkhmEkUinurKcEY7jIrJmiuLaXyLiEowPIavgL9gn/gpd+yp/wT&#10;k/4Iifs//Ez9rHx++kWV54Is7TRrO0tWubzU5wm9o4Yl+9tU5ZiVVQRkjcufXP2FP+C5v/BPj/gp&#10;74jvvhx+z74v1qx8W6fam6i8N+LdKWzu7qBWAaSHZJIkgXPIDbgCCRioxGFhODnT0tf8C8NjKtOo&#10;qdTW9vxPqCinG3usZFu3/fJppDqfmX8wa8uzPZ5ohRSAkn2pRnuKQwooooAKKKKACMyRSLLFKysp&#10;yrKeRXT+HfGaTBbHVG2yfwyno319K5g57U0oQCQ3JrehiKmHleP3dDmxGFp4iNpb9z0zeeo5HanV&#10;x3hnxdJaMtjqMm6Posh/h9q6+KVZkEkbBlYZ3CvocPiKeIhzR+4+cxGHqYefLL7x1FFFdBzhRRRQ&#10;AUUUUAFFFFABRRRQAUUUUAFFFFABRRRQAUjEgcUMSBxWV4k8RLo8HlxPumf7q+nvUVKkaUXKTLp0&#10;51JKMVqyPxL4oh0qI28DBp2X7o/h964uSR5pWmncs7csaV5JLiVppnLO3LMaFA6ivmsRiZ4id3t0&#10;R9LhcLHDxst+rFAAooornOwKKKKACiiigAY4Gat6No1xq0u7dshX7z+vsKZo+lzatc+Vj92v+sPp&#10;XVA2WlWfJCxRrXZhcP7T357HBjMV7P3IfE/wEht7PSbXZCqxxrySTjNY+q+LZJf3Gmfd7ylev0ql&#10;rGtTarLswRGD8q+vvVPHOc1VbFS+CnojPD4H7dXVhJull82Vizf7RprjB3Z/D1p1Nkz6fpXD6np7&#10;aH5pf8FMf+CQX/BKP/gor8Zde8Y+Jf2gNJ8A/FqzVbbxDf6P4itEeaRI1VGvLOZhvdV2DepQkY3E&#10;8Y+Iv+CMvxD+PH7An/BZqH/gmZ4H/adX4pfC/VIryG4bS71rjTrQx2klytxEhZlgkVo/LcRnaTIM&#10;5wCPvn9rn/g2i/YB/a4+NfiL9oDWvFnxE8KeJvFWqS6jrt14X8SJtuJ5W3SEJdQzCNSc4VcKBwAA&#10;K9P/AOCdn/BEH9h7/gml4muviN8FNB1rVvFV1ZtaSeKvFWoLdXUcLEF1jCJGke4gZKoCcc16SxFO&#10;NBwcm7q1mtn6nlvD1ZYhTUUrO90916H5ff8ABs/4X+HHxB+J/wC1drP7U3h/Qr7xc+nzHWv+EgtY&#10;ZJIxJNdG/P70Egebt3YPXGai/wCDeH9qD4Rfscfs8/tc/Gn49PY/8Kz8L+ItKn0Gzmt0lW91FjqC&#10;C2t0bhpXjW2CgDpyeASPvH9sX/g2m/Yo/aq+OmtftCeHviV48+GuteKbuS48VW/gnUoI7XU5JGzL&#10;I0csT7Hdsk7SEJJJUkknd+I3/Bul+wf45/Yq0H9hbQdY8aeF/C+i+Mh4mudX0HVbf+0dW1AW0tuZ&#10;Lp54JUkGyU4ARduxQuFyDpPEYepe7etuj0t2MoYXEU2kkvdvrfe58k/8EUP2U/EH/BQf9rzWP+Cy&#10;X7Y2m6Xp8MuqPH8JvB5EUccCoSscyxjHyxA7UbGXcs3pXB/ELxJZ+EP+DwnxV4u1CJpLfS9PtLyd&#10;I/vMkXgmzcge+F4r60+Cn/Brh+yJ8C/iX4V+JnhT9qz46TTeEdfs9VsNMu/E2n/ZJJLadJlikRLJ&#10;T5bMgDBSCQTgivfNX/4I0/s063/wUtvv+Co+qeM/F0njbUreKG68PteW39jsqaXHpvMf2fzuYYgT&#10;+9xuJOMHFTLE0faSfNdOLS0tbYccLWdOMeWzUk27r5n5QeMf21P2ov8AgqH+yn+058Vvgn+yB+zf&#10;4R+FXhvRNUn8WX2ueFQdeunNtJKLqGdGj/07aiMkjIcS7BlsYrxf4cXVzJ/wa4/ES0kndoov2htP&#10;McbN8qFkgyQO2cDPrgV+s9v/AMGxP/BPKy+I3iLxfaeKPiRDofia5e41PwHB4qEejySksykxpEsj&#10;qrtkI8jLxjGOKv8Aw7/4N2f2cPCf/BPfxB/wTp8T/HDxtqXhnxB42h8TTa3ZraWl9BPGqBIxuikj&#10;2/Jzlc8+1afWsOo2jfdPZ/Mn6riJSu1rZrf7j8cf279V8bSeBP8Agn3oT6Rpmq6PbfB3T7jR9K16&#10;78qxuL6TVGWeOZj8qRskVorNn7vXpz+m37Nv/BPH/gqN49/4La/DX/gor+0Z8Evhb8OdD0fQ5LTX&#10;tP8AAvjSC5+2WY0+e3hYRKdzgvJDzjACDngV9C/tFf8ABBT9jH9pL9jb4d/sfeMtV8TQw/CvTRZ+&#10;CfGlvdwjVrWPaocO3liKVX2qWUoBlFI2nms//gm7/wAEJvhx/wAE7Pja3x8079qv4meNtZ/sibTL&#10;ez8QajELKO3kKkqYlUszDYuDuwMcAVUcfQVJ99enmZyy/ESqrtp+SP0lGoaeOGvIt3oHFLiyuVKl&#10;Y5F/A1xO1TyRTkeSI7opGUjoVbFc31/vE6P7Mt8M9TprzwrpU4MkEflsf4l4Brn9U0260m48m4PH&#10;8LY4NXtK8T3EEixXzGSPoWb+Gt6+tLXVLTZKqurLlZPT3qvZ0cVG8NGT7bEYKoo1NUzjFJPBpalv&#10;7GbTbpreY/7revvUWT0K4rzZRcXZnrRlGUboKKKKRQUUUUANMY6kn/Ctrwt4nfTHWxvn3Qk/K5/h&#10;/wDrVjnkYproNvWtaNadGfNExrUadam4yPTIZknQSRsGVhkEd6dXG+E/E5sJF0+9c+WzYRz/AA12&#10;CEt8wbIr6PD4iGIp80fn5HzOIw8sPU5X8n3HUUUV0HOFFFFABRRRQAUUUUAFFFFABRRRQAUjH5aW&#10;o7qaOC3aaVtqquWND2Aq61q0OkWbXMr/ADfwp6muEu7ufULprq6fdIxyf8Ks69rMmt37TMf3ScQr&#10;7ev1qkoCrgV87jMU8ROy+FH0mBwiw8OZ/E/wF2jOcUUUVwnoBRRRQAUUUUAByRxRGkk0ywwpuZvu&#10;iitnwfpu+dtScfd4j/xrSjTdWoooxxFRUabk/wCma2lafFpVksadVXLse9eSa1+1t+zfrfxUb4IW&#10;X7QvgmXxVDctA3hOPxZZHUxMBkobUSeaGH93bmvT/FuqC0tfskP35vvewr+Rj/goBF8U/Af/AAVo&#10;/aM/ay+EOpTw6p8IPjUuuSPArBoIm1PyknLKRhVuDbRle/n+gNetKnGtejF2SX49jxacpUYrETV7&#10;v8O5/U142+NXwd+GniHSfCfxG+LHhvw/qviCcQaHpmua9b2dxqMhO0JbxyurTMSQMICckV1CscZB&#10;yM9fWvwk/wCCuv7SnhD9rr9pj/gnr+0d4EmX+z/FnijRr7yVcN9nmOr2YlhOD1SQMn4V99f8FNf+&#10;Cr/x2/YX+LWk/Br4J/8ABPfxp8W9Q1Tw8NWXVNKvDb6fHH50kTw+YkMz+auxWYFBxIuCc8efLCyX&#10;Lbd37dHY9SOKi+Zy0St36q59ximudozx+NfAv/BKb/gu/wDDX/go94l8ZfDDx38G9Q+GHjPwLpUm&#10;p61pGqaotxCLOJtk0gkMcTKYmIDhkXG5Tk9vEdL/AODm7x78bfihq2ifsW/8E0fHHxS8H6JqAtr7&#10;xRY6sYpNpbCyLCtvIoDdQHkUkcnFT9VrczVtinjMPyp33P0C+J3/AAUC/Y5+Df7SPhz9kX4m/HHT&#10;dJ+I3iwW3/CP+F57O5aW8+0SvFDh0iMa73VlAZhyK9i3hRncvP6Cv57/APguF8YNX+F//BwT8A/j&#10;kfhpq2rX2i+HfCOr/wDCI6Xte9upU1K6k+yR9jKW+Qe9foP/AMEwP+C8mn/t6/tQeJP2O/i5+y/q&#10;/wAKvHmh2dxdx6XqGqi7EscLKHjfdFE0UwEitt2kEE/McVtUwco0Yzj2uzOljIyrShN9bLzPqf4E&#10;/wDBQD9j/wDaa+MHir4CfAr446b4i8XeCXnXxRolrZ3KSWBhuPs8m5pI1RtsvyEozc17MqIQQV+t&#10;fzL/ALBf7d3xE/4J/wD/AAVG/ax+LPw4/Zg134ranc6p4kgk0fRZzBHZwx68ZpLm4kWOQxxKsZGQ&#10;h5Ir9dv2Wf8AguV4M/ar/wCCcPjr9u/4c/s8+JL7V/h3M1vr3w50y4S4vJJh5LZgkwokjEc3mk7Q&#10;22NwFLAKViMHKnK8Vpp23ZOHxkakffdnr9yPvIxq2SR1rxv4wft+/sf/AAD/AGgPDP7Lfxf+OGn6&#10;L8QPGVtDP4b8N3FpcPLexTTSQRMGSNo1DSQyqNzDlDX5wn/g6d8bfCj4m6LoH7Yn/BNbxh8NfC2v&#10;XKrZeILrXGkmEJYAymGW1iUhQcsFkJA6A15X/wAFr7+z1f8A4OQP2UdVsJVkguvBfhWaGRTkMreI&#10;NXIP5GnTwc+e1RW0bXyKqYyPJenrqlr5n7rCNQMYrx/9o79vL9kT9kjxr4X+Hn7RXxt03wvrXjad&#10;ofC+n31rcSNfuJEjIUxxsq/PIi5YqMsK/JX/AIKc/wDBw9+1b8CP+CoHhf4KfBSw8WeH/h34R8W2&#10;Fp4+8LyeDdOuL7xfCl8n2qOxknSR9s0GYo2jaJt7cFTgjtv+ClX/AAUz/Y3+J+u/sp/GP4y/8E0L&#10;rxjefEa6u38Kt478RT6NqnhPydXhtWLW9usiys0irMFZsbVX1OCODqJxc1v29L9bEyx1N3Ud1323&#10;t0P2RglSZFnSXd5ihlI/iB6H8qc0aouYwF/z1r83v2lf+C93iLwh+2Bqv7DH7DP7EeufGzxt4VsZ&#10;JvFEdlri6fb2KxIplVGEMzOY2dEYlVG5goJPFSf8E2P+C9Hjn/go5+0WvwG8O/sIeIvD1vpPnReO&#10;vEF1ryTQ+H7hFfZFIgiVjukRo8nYcg8cGsvqteMeZr8V/maxxVBy5U/LZ7/cfXX7KH/BQP8AY8/b&#10;hudetf2VPjlp/jJvDMka64tjZ3MX2UyFgmfOjTcDsbBXI4r2av5v/wDg3F/bM8AfsCfs7ftSftP/&#10;ABDgW6tvD9lops9LFwIn1G6eS6WK3RsHBdiBnBwOe1fpde/8F8tD+E3/AATJ8O/8FDP2ov2dbrwr&#10;eeONWksvA3gHSde+3XWrLyUnMskUIjQorOSVO1duCzMFrStg5xqOMFdbfO1zPD4yM6ac9Hv8r2P0&#10;QlO1d2K8z8Af8FGP2P8AVP2sbj9hGz+O+lzfFC3jd5fB/wBnuPPh2wfaGHmGPyj+5w+N+cdq+G/2&#10;QP8Ag4X1X4w/tNeD/wBmf9rX9iTxN8G774j2wuPAGpalqn2qDUo3BMLtughaMOBgEbxkgZGQa4GD&#10;9tj9kLwf/wAHCHjj4Y2n/BPGyPxK0HStRu7r4v6d4quJtRvjB4eFw8aWDIIQXgH2cfPnv34dGjVo&#10;1G2tlfS39WIxFajiKaSe7t10/wCCfs1r+krqlkwQ/vl5U/0rlFBHVSOejdq/Br9mL/g6n/aoT/go&#10;Z411L42eB/iN4s+D40e8j8L/AAn8M+AtM/tnSbjzrfybi5dVWc7IxMj5nZd0q/L0I/ffxVp/2K/+&#10;1RL8s3Lf72MVtj8PyxVRL1MMtxHvOk36GdRTUOe9Oryz2QooooAKCAeooooAa0a4yorpvB/iRpf+&#10;JVeykNjMLN3HpXNkA9RSbnicSRHawOVb0Nb4evKhUUl8znxOHjiabi/kemLx1NLWX4W11NZsvnP7&#10;6MYkX+talfS06kakFKOzPlalOVOTjJaoKKKK0JCiiigAooooAKKKKACiiigAYgDk1yfjXW8v/ZFt&#10;L7zEfyre1/VV0nT5LlvvfdjHqa4EyPM5nkPzMSWry8yxHJH2cd3v6HqZbhvaS9rLZbeoAY7UUUV4&#10;Z9AFFFFABRRRQAUUUUANOXOwfeyAv412mlWkWnWCQ5GAnzfWuX0C1+2atFGvRW3NXReIrxbTSpHH&#10;3n+VPxr0cGlGnKozycfKVSpGkupzGr3x1DUJLkn5d2E/3a/Cb9hr9n7wb+1Z/wAFqf8AgoN+zp8R&#10;LTztJ8YeH9d066G3JRn1e22SLnoyOFdT2ZRX7pNnbgV5P8Kv2I/2Wfgn8e/GH7T3wt+D1no/jvx9&#10;v/4S3xJBdXDS6jukErbkeQxpl1DHYq5IFYU8Ry87e7R11cPzciW0X+h/Lz8L9S+Jnwr/AG1fgb+w&#10;t8XTP/avwf8A2jrGyttzfuxFLq9ruK8nAZkDqOm1/Wv0k/4KA/8ABQj9rn4nf8FvtQ/4J4N+3BN+&#10;zf8ADPRbe2T/AISqGWC1MxOlx33mvPMVX968nlJltoAXgnOf02+JH/BK3/gn78Xf2h7X9rD4ifsy&#10;6LqXxCsdQtb+38StdXUUourcq0MrJHMscjoUUgsh+6M5xVz9pv8A4Jm/sI/tkeN9N+JX7TH7M/h3&#10;xZr2lwpDa6teLNHMI1ZmSN2hdPOQFmwsm4DPArqljKM5puPR/J90ckcFWp02lLqu+qXRn4Hf8Euf&#10;DPiD4hf8FBv2yPBPwm+Ll38QdY1r9mj4g6f4d8aTSjztavJWs4oLncgwS8pUhl45z0r6h/4NYP28&#10;v2KP2df2QvHHwy+Pv7RngnwF4iTxkdQaHxdr0Gmte2zwIiGJpyomKsrAqhZhnkDNfqV8Df8AgmP+&#10;xb+zZ+0lqf7VHwP+Ddr4a8Xat4fOiXTaXM0dp9jLQsUS3H7tMm3iOQB09zXl/wAWf+Df3/glH8aP&#10;ipd/F7xl+y7Zrquo3jXWpw6XqdzaWt3MzlmdoonCjcTzsCiipi6FbmjK9nb10Cng69HllFptX9NT&#10;87f+Crl/Yar/AMHQ37L+qaZdxz29y3gmWGaGQMkiNq9yQwI4IIOc+9aH7F2P+IuP4zf9e+rf+k1l&#10;X6s+Iv8Agmf+w34r+Nng39orxJ+z7pt340+HtpZWvg7XZNQu/M02G0YtbKqCYRv5bMSC6seeSa0f&#10;CX/BP39j3wN+1Fq/7aPhX4HWNn8TtejkTVvFkd5ctNcLIEV8xtKYgSI0BIQHC1m8VT9nyq/w8v8A&#10;wTT6rV5+Z2+LmPxT/wCCPH/KR7/goH/2I3jr/wBPD14z/wAE7f23v2gf2CP+CHvxg+Ln7Nh+y+Id&#10;W+O+l6E2ufZVl/si3m0syvcANlckwLCCRwZweoFf0DfCn/gm5+xJ8DviD46+Kvwq/Z903SPEHxLt&#10;by38cahFfXUjapFdSGW4RlkmZUDyEsdgXnpiqPwx/wCCXH7Afwc+B/ib9mz4e/syaDaeBvGV4t14&#10;k8N3ElxdwX86hdsjfaJHZWXy02lSNpUEYPNaPGUZSd1vbT0M44KtGKtJK3N+J/OV/wAFWvFXivx9&#10;+yR8D/iX8Tv+Cnl98b/FXiyGbVtU8EzalbXEfhPzIxldsTs8T7sxlX2k7DgYr63/AOCoOT/wXb/Y&#10;lz/0SfwR3/6jOq1+nfiL/ggt/wAEpNe+Fs/whsv2RNF0nSZ9QjvJZNLu7hLxpUBwPtLyNLs+Y/Ju&#10;2+1eo/ED/gm/+xV8VPjH4L/aC+I3wIsdW8afD3S7PTfB/iCfULpZNPtraSSWBAiSqj7JJZGBdWOX&#10;Oc1UsZRdrJ9ei6kxwNbVu3Tr2PyX/wCDgXU9H+EX/Beb9k741fEXWLfSvC+n6x4X1HU9au8rb2dt&#10;aeIVe4kkbGAERS7Yzheaof8AByt8WvhR8bv2w/2QPiD8Fvid4e8X6Ddapcx2+ueF9Ygv7OZ01awD&#10;hJoHZGIbIIB4r9hf2v8A9gT9kr9vDwtY+E/2qvgzpviq30uRpdJuZ5JIrizdsbvLliZXAbAyuSDg&#10;ZHArgIP+CMn/AATTi8K+BfBtz+y7pt1YfDe6muvBa3GrXxbTppZknkcETguTKiMQ+5crwAOKyp4q&#10;lGMG73imvzNamFrSc4xatJp+fQ/I39p/xL8Z/wDglr/wcC+IfE/7FPizwP4m8YfG3w/I954f8aXp&#10;sbXS5NTliuWgnuJZIo1dprZJYyJOjIpGSAfvf/ggh/wTC+NH7Flx8T/2lP2mPF/hu+8c/F7Vvtt9&#10;Y+FdQF3a2cJmlnIMo+VmaWZz8mVAwNxr84/+Cj2i/s3/ABH/AOC1Xxav/wDgr34X8e+C/h/a6Suk&#10;/DnXfBeklYrhYDEtpPJKY2EqvB5jHGSHYKSNuK67/ghj8F/HXh3/AIK3x67/AME89Y+J1x+zXa6b&#10;cN4k1TxrYS2dtqCvbOEjCZEcsnnmJkcDdtDZxnnqqx5sPvbRXdt/K/c5KMlHEbX1dlfa+l7dj8zf&#10;hD+z/wDGn4h/ss/FL43+AtZkufDHw/17Rrjxh4ZCsUuo5nnWK5cBvmWJgQRg4EpORjn73/4Lq/H/&#10;AMOftkf8E3P2QP2mfg9Yrp3hTTP7W0DW9Ls4V8nQ9WSGxAgZVPBItpygPVY8j71ftX+zl/wSD/YG&#10;/ZV8D+Ovht8I/gyYdC+JFmtp4u03UNTnuI723UOBH87ZUfvG6EH34rQ8H/8ABJv/AIJ4eAP2f/EH&#10;7LPhj9l3Ro/AXia+S+1nw5dXl3dQy3SqFW4QzTO0UoUYDxsrD1qJZhSlUUrPR6fNWNI5fWjTcbrV&#10;a/J3R+Y/wD/ZF8E/tvftbfs//HT4i/8ABdr4b/FLxJ4T+y6h4V8B6L4btrfVBbx7Lh7N44r5pLdx&#10;tAIliDDaw21k/Bhsf8Hk/ihi3fUOf+5TWv0g/Zj/AOCG3/BNL9kL4t2Px1+C/wCz59l8UaXI0mj6&#10;pe61c3BsHZWUmJWk2g7WK5YE4P1r1PSP+CfP7HWhftX3X7cmk/A3T4fiterIl14yW8uWnkD2/wBm&#10;b92ZfJBMOEyEBwOuaxli4Xdr6xaWiW/obRwdRKN7K0k3q3t6n5B/8E9PjV8H/wBjf/g6F/aB179p&#10;34s+G/Aek6ho+vWNrrnizVo9OsnmmutOnjTz7goi7kicgsQDtIGTiv6Cb6bTfE/hmPWdDvre8tri&#10;FbixurWZZIpo2G5XRlyGVgcggkEHNfIX7Vv/AASE/wCCeH7avxCj+K37Rn7Numa34kWNI5tXgu7i&#10;1luo1wFSUwSIHwOMkFscAivsDwfpOjaL4Q03w94ds1trCxsIrWzt0YkRRRoEVcsSeAAOST610U61&#10;PEU+TyVzjrUamFre0v1ujlo/u9KdUl5CLW8lt/7shFR148o8srHvRfNG/cKKKKkoKKKKACj8KKKA&#10;LGl6pLo94l3EMjdh1/vCu+sp4bqBbm3fcjrlTXm7jOPXPFdF4F1nZJ/ZE7fK3MXt7V6WXYjkn7N7&#10;Pb1PJzPDe0h7WO639DrM0U1PYcU6vePBCiiigAooooAKKKKACgkDqaKzfEuqnS9LkmUfO3yxj1Jq&#10;ZzjTi5PoVTjKpNRXU5jxhrH9pan5Ebt5cHyr7t3NZlNy7Nvbrn5venV8rWqSq1HJ9T66jSjRpqC6&#10;BRRRWZoFFFFABRRRQAUUUUAbHg2APdzXIX7iBfz/AP1VL40lwkNoOhJY+1SeDY9tlNPj70mPyH/1&#10;6peL5C2qKgPCxivSfuYH1PJj+8zJ+X+Rl0UUZxya809YCcdaMjOKm0zSbnV5NsK/KDyx6CtKfwVN&#10;5YaK6Ut33qRW0KFWpG8Uc9TFUKcuWUjHBB6GirVx4e1e0b5rVmX+9HzVVz5TbJPlb0as5QnD4lY1&#10;jUp1PhdwopNy/wB6jcP8ipLFoozRQAUUUUAFISOmaUKWIUD73Sth/Blx9nzHcqZP7v8ADWlOjUq3&#10;5VsY1K9KjbndrnK6v4X8Oa+ynXPD9jfcYX7XaJIVx2+YHirGm6Rpuj24tdK0+C2jXGI7eAIpx7Dj&#10;Na0nhzWbckNZbvdGH+NV5bS6h/1ttIuP9g0ShUjo0xxqUZaxa/AjGcUUZGcUAg9DWZqFFGc9KKAA&#10;8HIrpfB85bTTAf8AlnJ+lc1W14Lm/eTRFvQ4rqwcuWsjizCPNhm+1ir4shEOrs6JxIgb+lZ4Oea2&#10;PGgU3UBU87WDe3pWLHnbU4qPLWl6mmDk5YeLfYdRRRXOdIUUUUAFFFFABQsslvMk8MhV1YFWHY0U&#10;1gTzjp0o8xNcysz0PRdTi1XTo7yP+IfMvoe4q3XH+BNUe3un012+WTmPPY12Ck45r6jC1vb0VLr1&#10;PlMVR+r1nHp09AoooroOcKKKKACiiigArjfHepfadUWxjb5YV+b/AHjXWXt4llayXUg+WNSxrzmd&#10;3u7iS4lb5pG3N+NeXmVblpqC6/kepldHmrOb6fmAJ9KKKK8M+gCiiigAooooAKKKKACiiigDpvCa&#10;kaQTj70jf0rH8UOf7Zb/AHVH6VseEGDaXtz92Y1keK49usOP9lT+lelW/wBzj8jyaH/Iwn8/zKBO&#10;Oam06yOqXItEB5+8fQVAeR1ro/CFgIbP7dIvzTcVyYel7aqkduLrexouX3Ggkdnpln5f+rjRefes&#10;uPxrEJdhtG8sHG9W61D4w1FppV0+P7q8yfX0rGCgDAGMV04jFSpz5YdDiwuDjUp89XVs6y38Q6Pc&#10;H5boLntJ1qzJFY3Sc+XIv0BridhLbjj8KkjnuITmGZlPs1Ecd0nG5Ustje8JNHS3HhPSp/m2NG3+&#10;y1ULnwXJn/R7tW/3lxVa38TavD8rTB1/2+au2/jNl5u7M49Y5P6VXtMFU3VifZ5jR2lcozeG9WtR&#10;81vuHqhzVSW3uIP9dbyL/vKa6eDxRpExy07Kf9tf8irUd1YXI+W4jf8A4EKPqlCfwSF9exVP+JA4&#10;neKXd3wa7KbSNNuB+8tI2z6LVafwlpEpysMi/wC4x4rOWBqdGmaxzKl9pNHK+Yq87sY+7mur8Pa2&#10;uqQCGY/v0Hzf7VVpPBdk3+ru5F/I0WvhI2c4uYNTZWU54j61eHo4ijPbR76ozxNfC4ina+q20ZtS&#10;yJFGZHPC9/SoItRsbhgYbmN/+BcGpyVZCrelcr4l0uLT7oTWx2rLyqjtXXWqSpR5kro4cPRhXqcj&#10;bTN+60bTb7LS2keT/EF5rG1bwqLGFrq2nMka8tu6iqNpq+pWRHkXDbR/CzZBqzf+Jr+9tWtBCihv&#10;vNnrXHUrYatF3VmehTw+Mo1FyyujNQ5FLTQAnU0u7HavPPUFoV5on82BirD7rKaNw9aMigAkklmk&#10;86ZmZv7zNQOBik3D1pQcjii9w20CiiigAooooAKKKKACiiigB0Fy9rcJPG2GVsrXoWmXS3tlHdIe&#10;JFzXnTLkdK6zwBfh7GTTnYlom3L/ALp/+vXp5bV5ajg+p5OaUeamqi6HQ0UBtwyKK908EKKKKACi&#10;iigDA8eX5h01bNT/AK9sH6CuRUEdTWv45uzNrH2cN8sKgH2JrJr5vHVPaYh+Wh9Nl9P2eFXnqFFF&#10;FcZ3BRRRQAUUUUAFFFFABRRRGskz+VCm5t2NtAN23N/wXJm1uIieVmB/Qf4VV8ZIRfxybPvR9fzq&#10;/wCGtHu9OMklw6/vFHyDtUfjOHdbR3QH3X216koy+o2e6PGhUj/aN07pnPqN5WMdWIH512kCCysF&#10;UD5Y48/TjrXJaHELnVIo2H/LTP6V0+v3Bi0iV8/eXb+ZxU4NctOUy8wftK0Kf9bnJXM7Xd090x5k&#10;fd9KQZA5pFUKMClrzm7u56kdI2QUUUUigo9qKKAG7MnJoVWRtyYzTqKLsCSK+v4eY7t1/wCBE/zq&#10;1H4j1iNdv2rd/vLVGitI1KkdmZyo0pbxRqp4v1JesUX/AHzTz4yvD/y6R/8AfRrHorT61iP5jH6n&#10;hX9k1pPGF+3KW8a/nWbe313fzeddSA4Hy+1Rs20ZNCRy3DCKGJmZj8qqM1Mq1appJ3NIYehR96MU&#10;hpZgASnWprW0u71ttpbPJ/tKvFbOk+ElC+dqhBbr5W7gfWteSay0y32lkiUfw+tdFLBSkuao7I46&#10;uYRi+WmrswrbwdcyjN3Oq/7K81dh8IaVEP3kkjH/AHsVFdeMraMMtpDv2/xNwKoy+KtXlGY5FjHo&#10;qVrzYGjsrmXJmNbVuxsjwvo/Q2ufq1Nk8L6Ow2iFlP8AsvWH/wAJBrJ637fkKdH4k1lDzebl/usg&#10;P9KX1nC7OA/qmN/n/FmhP4Ktz/qLpl/66cis+68NapZLuSHzVH8Sf4VZtvF93G2Lm1WRf9jitWx8&#10;R6bqDbRNsf8AuSUcmDrfDoyfaZhh/iV195yTMUJVlORwRjpSg5Ga66/0Ww1Mb5YFWT+GRK53VdGu&#10;9LbLLuj7SD+tc9bC1KOu6OzD42lW02fYp0U0M3U4/CnVynYFFFFABRRRQAVo+E702WvQkthZcxt7&#10;56frWdTS7pKskZ2svO7+771pSn7OopLozOtTVSlKL6o9Mj+70p1Q6fcfa7KO6H/LRA1TV9VF80bo&#10;+PacXZhRRRVAFNLhQSxp1VdXmNtp81x/diYj8qmUuWLY4rmkkjg9Vm+2anPclvvSkj3APFQ00DGB&#10;6U6vk5S5pNn2MI8sUl0CiiipKCiiigAooooAKKKKACtzwhYoA18ybm34X2GKw66Twi4OnFP7rt/I&#10;V1YNRdbXszhzCUo4fTuh2teJP7KkW2SMNIwzyOBWLqut3mrKqTbVVf4U7+9O8VxNFqxkI+V1FUTw&#10;OKrE1qntJQ6Bg8PRVKM7a9zS8JQk6uD/AHYyf0xWj4xcx6dHFu+9MP5GqXg0bryZz2jwPzqfxs21&#10;bdAe7H9B/jW0PdwL/rsc9T3syRhc5ooHSivNPWCiiigAooooAKKKKACiiigAooJwM00FiBx8zfdW&#10;gB0EE93MLaGPczHCj+v0rq9G0SDSovMZd0hHzNTPDmjJp1qJ5l3TuMsfQelVfEniDySdPsn+b/lo&#10;y/w+1enRpww9P2lQ8fEVqmLreyp7EmseJUs2+zWu15v4j2WufuZ7i7l864mZm9+1Rhec5pwGO9cd&#10;bEVKz127HoYfDU6EdFr3DAzk0UUVgdAUUUUADDcMZpojC/dNOooAvaZ4hu9N2xSOZIScFT2FdJaX&#10;Vlqlv5kLKyt1XuPrXGkZ71Npt/Nps4uLd8j+NOxrsw+KlTdpao4MVgo1PehpIueINAbT3a6tEzE3&#10;3lX+H/61ZaNu5BrtLG6tdWsvMRsq4+YHt7VzOvaR/Zl7mMYjkOV9qeKw8Yr2kNiMHipSfs6m6KdF&#10;FFcR6QUUUUAFNkXdz+FOo75oA7TwVeCfRUizzExU/wA62K5b4fzAG6t8/wB1sV1I6V9Ng58+Hi/6&#10;0PlcZD2eKkv61Ciiiuo5QrJ8aTGLw/MAeXKr+vP6VrVgfEGTZpMaf3rhQP8Avk1z4qXLh5PyOjCx&#10;5sRBeaOSXpRRiivlz6wKKKKACiiigAooooAKKKKACtjwhdiO5ksmbHmDKn3rHpbe6ks7hbmPqj9P&#10;WtKM/Z1FIxr0/a0nE3/GFl5tol8i7jHw2P7prnhnGCa7WM22pWXmZDRyx4/z+NcfqdhNpt61q4+7&#10;9xuxFdeOp+8qi2ZxZdV932Ut0a3gxVMk2Dztx+tHjbBuoF3dEb+lZNjqF3pkjS20oXd95SKL7ULn&#10;UpRNcybscL7Vn7aP1X2fU1+rz+ue16EY44ooorkO4KKKKACiiigAooooAKKKKACtLwrp326+NxKu&#10;6OHoT3NZp966zw/Z/YNKjRhtZh5jexNdWEp+0qXeyOPHVvY0dN2J4h1QaXaFg37yT5Yx6e9co3zs&#10;XJJJOSc9at+IL/8AtDU2w2Vjbav+NVKMVWdWr5IMDQVGiu7DpRRRXKdgUUUUAFFFFABRRQAT0FAB&#10;SbeSQetaOj+HZ9SU3NwzxQ9FO3r+dV9Y0xtKvPs/m7gy5WtXRqKHO1oYxr0p1PZp6knh3VH029EU&#10;hzHJww9/Wul1awi1KwkhxztzGfQ1xpUbcYrqvDN+L3TQjt80bbT7jsa7MHU5k6UjgzClySVaO5yp&#10;WRWKyfLhsEUtX/FFmbbVd4Hyyrv/AB6VQrhqQdObi+h6NGp7WmprqFFFFQaBRRRQBr+BpQmueWD/&#10;AKyMg++Oa7UZ71wPhZvK1+3I/iYj9K75QQMGvfyyV8O12Z87mkeXE37oKKKK9E80K5n4isRBbIe8&#10;jH+VdNXMfEf7tp/wP/2WuPHf7rL5fmjswH++R+f5HNUU1etOr5s+oCiiigAooooAKKKKACiiigAo&#10;wD2oooA1vCmrfZZf7NnkCxtzEfQ9xWp4g0UapaYUfvk+6fWuVGQwdeorovDmui+j+yXX+uX7p/ve&#10;9ehhqsakPZT+R5WMoypVFXp/M5sq0cjRyxlWXg5p1dJ4g8Ox6ipvbf5ZFXLH+99a5n5lfa3biuWt&#10;RlRlZnbh8RHEQuvmOooorE6AooooAKKKKACiiigAoPSiigB2nxC7vYbbH3pAPrXYanOtnYTTD+GM&#10;4rmvDUYk1uHj7oZv0rZ8VTbNIZcfekC/rXpYX3MPOZ5ON/eYuEDmMszl2FLRRXmnrBRRmgc9KACi&#10;jI9aM0AFFFA570AABbitLQdAa9YXV2pWFW4H9/8A+tS6F4ee9b7XdLiFT8v+1/8AWrd1DUrTS7Qy&#10;yABV4SMd67sPh1b2lTY83FYqXN7KnuF/qFnpFn5z4XHCRrxXJ39/Pqd2bic57KvoKW+1G41K6M85&#10;4P3Y/SogB6VnicR7V2WxphMKqK5pfEGcc1qeD7gQ6k1sT/rExjtxzWXVjQG8rV7ck/8ALTb+dZUZ&#10;ctZM6MRHnoyXkbXjCDfZx3AH3X/nXOg5rrvEcYk0aYY7L/6EK49XBAIHWujHRtWv3Ry5a/8AZ7dm&#10;OoooriPQCiiigC1oJxrlt/10FegR/cFed6T/AMha3/67L/OvRIvufif517WVfw5ev6Hg5t/Gj6fq&#10;Oooor1jyQrmPiOfltP8Agf8A7LXT1zPxFjzb20hX/low/Hj/AArjx3+6y+X5o7MB/vkfn+Ry69ad&#10;RRXzZ9QFFFFABRRRQAUUUUAFFFFABRRRQAU1XaNlZJGVlOcinUUAddprz3ejRmV8tJHjcv0rkbmJ&#10;re7aE/Mytg5rpvCdyZ9L8kn5o5CAPasnxPbLb6szKvEi7s+pr0cSufDxmjysJ+7xU6b6mfRRmivO&#10;PVCiiigAooooAKKKKACiiigDQ8KsP7bj5/hb+Va3jDnScj/noKw9An+z63bnszbWP1FdF4kh8/SJ&#10;ABnbhvyr0sP72Dkl5nk4r3cfBvy/M5OikDA96WvNPWEbHUg/hW94QSya1fcqmbdnay9VrCqS3u7i&#10;0mWe3lZWU9R/KtqFRUqik1c58RSlWpOKdjW8Q+HfLLX2nxjH8cYH61hrhR97/wCtXX6NqsGqQZxt&#10;lX70bVl+IvDoBa+06P8A66R4/lXVXw8Zx9pSOLC4qVOXsqu/Qxsj1rT0Lw89832q6XEPYf3/AP61&#10;Gg+HGvm+03ibYR/D/ePp9K3b3UrbS7XfIMbVxGo4zU4fD6e0qbF4rFu/s6W7C+1K10y18x8fKuI0&#10;HeuUvtRuNRuftE7Y/up6Ut/qFzqNx9puC3+yvZahGe9Z4jEOs7LY0wuFVGN5bhz3ooorlO4M1PpY&#10;D6lCmf8Alqv86gOMc1b8NxNNrMQ2/dYt+VaUouVWKXczrS5aMm+x0uutt0WYHtH/AFrjlJIya6vx&#10;VP5WksoP33C/XnNcrXVjv4qXkcWWr9y35/5BRRRXCeiFFFFAE2k86tbgf89l/nXokX3PxP8AOvP9&#10;AXdrlvkf8thivQV+7XuZUv3cn5/oeDm/8aPp+otFFFeoeSFYPxBTfpEbY+7cKf0Nb1ZPjOPz/D84&#10;Ucx4f8jz+lYYqPNh5LyN8LLlxEH5o4nNFIp4xS18sfWhRRRQAUUUUAFFFFABRRRQAUUUUAFFFBz2&#10;FAGp4OvRDfSWpOfMXK/UVe8Y2nmWcdyF+aFvm+hrn7KZ7O6S5Xja2T9K7KdU1CxKEZWaP734V6WG&#10;/fYeVM8jF/uMVGqcUD8x4paJUa3maBxgqxBorzT1l5BRRRQMKKKKACiiigAooooASKSSCdZl6qwa&#10;u3Jiv7DzANyyx/zFcSeldJ4SvhcaebWU/NDwvuK7sDUXO4PqebmVN+zU10ObljNtcPA/VZCOaK1v&#10;F2nNFcLqUcfEnEgHY1kgnHNctam6dRxZ2UKvtqakgooorM2HQXU9rOs8DsrLXV6Nq8Gqw7fuzBcM&#10;n+etclTori5tZlmtpCrD+IV0YfESoy8jkxWFjiI6brY6+/1K10u3aaU8fwL6muT1DULrUp/tFznr&#10;8qjsKS7vLq+bzLyUyMPu1GM9zVYjEOrotELC4RUdZasOe5ooorlOwKKKKABjgZxW14LtCWlv2Xj7&#10;qVixgzusUS7mZsBfeuy022h0rT1twMLGvzH+tdmBp81TmeyPPzCtyUuRbsyvGlxjybRD/FuYelYW&#10;faptWvW1DUpJ9xx0X6CoaxxFT2lZtHRhafsaKiwooorE6AooooAv+FU83X7cKM7WLfpXeqSRyK4v&#10;wJEZdcaQL/q4yfzrs1JIzXv5ZG2Hv3Z87mkubE27IWiiivRPNCquqW/2mymgx96Jh+lWqRlDDBHt&#10;UyXNGw03GSaPMxkYBFLU+sQmz1Sa3x92Q/lmoAcjOK+TlHlk12PsKcuaKa6hRRRUlhRRRQAUUUUA&#10;FFFFABRRRQAUUUUADZxgCuk8KXwn0/7IzbjFx+Fc3z2q1oV6dNv1kz+7b5XHtmujDVPZ1UzlxlH2&#10;1FrqWvFli1vdrfBeJlAfHZqywciuw1WzXUdPaE4b5dyt71xxDRyNE67SrEEelXjKfs6t1szPAVva&#10;UeV7oWiiiuQ7gooooAKKKKACiiigAqbSr2TTr1bkHjPzY9KhoPSqjJxkmiZRUouLOzmht9Wsdu4F&#10;JFO1hXIX1lcadctazqfvZQ+o9a0PDOupZP8A2bdt+7b/AFZ9DW1q+lwavB5Ui/OOVZe3/wBavSnG&#10;OMp8y3PHpzlga3LL4WciCe4xRUl9YXOmS+RcJ06N2NRqcjNeZKLi7M9iMoyjdBRRRSKCiiigAooo&#10;oAKaXwOn19qN4LbR1/nWxoHhp5yt3foQo/1at/FWlOnKrK0TGtWhRjzSJvCmieWP7UuY8bh+7Dfz&#10;qbxVqgtrX7DC/wC9k+8PRfWrupalBpVtukPPRU9T7VyVzcTXdy1zMwZmPP8AhXdWlHD0fZx3Z5uH&#10;pzxVb2s9kRhSKdRRXmnsBRRRQAUfWimuSOfagDqPh/BtE91t6sqg10ynI6VkeC7RrfQY5MYaXLEf&#10;pWvX0+Dh7PDxXkfKYyftMTJ+f5BRRRXScwUUUUAcZ48tDFqq3WPlmTB+tYw44rr/AB1ZfadL+0r9&#10;6Fs/hXIDPevnMfT5MQ/PU+my+p7TDJdtAoooriO4KKKKACiiigAooooAKKKKACiiigApsn3c06ig&#10;DpfDGp/a7P7M7/vIeDz1ql4s0tophqMCfK3+s+vrWXp10+mXC3MZ4X7w9RXYK9tqlkCvzRyLXp0p&#10;LFYfklujx60ZYPEqrHZnEgkmnVPqmnTaVd+Q+SjN8jeoqAZ7150ouMmmetCUZxTQUUUVJQUUUUAF&#10;FFFABRRRQA1gQOtbGg+JDZAWN8xaP+GQ9R9ayaQqW+81aU6kqUuaJlWowrR5ZHZzW9nqtviZFZW5&#10;Vv8ACsHUvCl3bt5tgwkX+73qnYate6Y++3l+XPzK3INb1j4usLoLHcAwyZ/ixiu/2mGxMbT0Z5ns&#10;sXg3eGqOZlWaFtksTKf7rDBpvmZOBXbPDZ3y7miSRT/FgGqcnhTR7htxiZT/ALLVEsDLeLuawzKH&#10;24tHLKT3pNx7V03/AAhemjpcTf8AfQ/wpy+DtLXl5ZW9mb/AVn9Sr+Rr/aGH8zlw57/hVqw0rUb9&#10;sRWx292PQV01roekWa747Vf95uf51Jdarp+nR/v51X0XufoK1jgYx1qS0OeWYylpSjqUtJ8MW1iw&#10;nudskuPwFT6trlrpcbJIQ0n8MS9aytU8XXFwvlaevlr08xvvVjyM8zl5pCzP95j3pzxNOjHlor5h&#10;TwlavLnrv5E19eXGoXDT3D5z0HoKio5orzpNyd2epGKjGyCiiikUFFFFABQEeaVYIxlnYKo+porS&#10;8I2JvNcjfb8sKl2/pWlKDqVFFdWZ1qnsqTn2R21nALa1jt1/gUL+lSU1BhetOr6uKsrHx++rCiii&#10;mAUUUUARXdpHd2z28udrqQ1edXUMlnPJbSj5o32n8O9elVx/jzTDBerqKD5ZVw/+8K8zMqPNSU10&#10;/I9TK63LWcH1/NGHRRz60V4R9AFFFFABRRRQAUUUUAFFFFABRRRQAUUUUANk+7mtPw9rL6ZN9nuD&#10;+5ZuCf4azqTZk7VHU4FaU6kqc1JGdanGtTcZHY6lp0Gq22xj94fu2HauTvbG5064MFwmNv6+9dNo&#10;trqGn2SrfzKyryvPKj/Oal1DTbTVrfY5/h+WReor0q1D6xFSWkrHjUMRLC1HFu8b9DkAcjIoqxqO&#10;j32lvslUsv8ACyiq4ORXlyjKErM9uE41I80QoooqSgooooAKKKGJAyKAA5zUlhY3eo3H2eBec/Nn&#10;sKm0vRb3VWBVGSP+KRh/KunsbG10u22QAAfxOTyfxrqw+GlV957HDisZGj7sdZHOav4fudLjWX7Q&#10;GVmx8o6Vn7VYf55rX13WW1WVNMsclN2Ax7moL/w3e6fa/a2mUqv+sUdqVSkpSbpK6RVGtKNOKru0&#10;nsU7eaa1GLeZk9lY1cg8SatBx9o3f7y1n7tx4NOrKNWpH4WzolSp1PiSZqDxjqp+XZGcf7NNfxZq&#10;0gwGjX6LWbRVfWK38zM/quH/AJUWJ9X1O5P729f/AHRVZl3nLncfVqWis5SlLdm0YRh8KsN2L2pw&#10;GBiiipKCiiigAooooAKKKKAEJwetdb4C08xac19ICGlbj/dFctbWj31zHaxL8zsBXodjbJZ2qW8a&#10;4CqBXqZZS5qjm+n5nk5rW5aaprqTUUUV7h4IUUUUAFFFFABWf4h0wanpklt/FjKH3rQoIB6iplGM&#10;4uL6lRlKnJSW6PMSsiNsk4bdhl9PanVreM9F+w6iL2CP93Odx9mrJr5atTlRqOD6H1lCpGtSU11C&#10;iiisjYKKKKACiiigAooooAKKKKACiiigAqSziae7iiQfM0gx+dRnpzW14T0aQTDUryPbz+7T+tbU&#10;acqlRJHPiK0aNJtmxqjKml3Ej/8APFgefaub0TxJcacRbz5kh/Ue9afjG/SKy+wRn5pf5VzqgZJF&#10;dWLrSjWXK9jiwOHjUw751o2dna3dnq1tuiZZEb71Zuo+EbeVmlsJfLY/wtytYKXM1q3mwTeW397N&#10;a1j4xlQKl9b+Yo/iU8mqWJoVo2qoTwuIw8r0XdFG40DWLUnfasy/3o/mFU38yI7ZUZT/ALS4rrrf&#10;xDpE4wLpVLfwt2qyk+nzLhZI2/EUfU6U9YS/IFj61PSpA4cNkZB3H2pVjnkbCK3/AHya7kWtkRv+&#10;zRfXYKY9xZ2pwZIY1+oFL6h3kH9p9FDU5W18P6vdjcLdkz0aTgVsaf4Strcebey+a3oPu1YuvEmk&#10;Qctc7/8ArmtZd/4xuJE8uyh2D+83Jq+XB0dW7sn2mOxGkVyo272+0/SrcPNIqKPuqvf8K5zV/EF3&#10;qTeSg2Q/3QetUZZ57uXzriZpG/2qMD0rmrYqdT3Y6I6sPgadH3passaQUi1OB2HHmium1yB59Gni&#10;X72z+tcirFHWRT91s12OmXUepaesy87lwwPrjkVrgWpRlA58wi41I1F0OLjHqPen1b1rSJtMuiUX&#10;903MfsPSqinIzXDKMqcuVnp06kakeaIUUUVJYUUUUAFFFFABRRRQAUUUUAFIT2padDby3dxHbQDL&#10;O2FH9aaTk7ITairs3fAmlGaZtVlXhPlj9z3NdYoxUGlafDplhHZQr8qDr6n1qxX0+ForD0VH7/U+&#10;UxVb6xXc/u9AoooroOcKKKKACiiigAoPSiigClrWmpqunyWTNtLL8jeh7GuAuIXtJ2tZl2tG+Nvp&#10;Xph6Vy/jbQzKBq1vD8w4mAHb1rzcww/tIe0juvyPSy3Eezqezls/zObzRSArnAIpc14J9EFFGe1I&#10;W44NAC57UZHrVm30HVbwBo4Cq/32GK0bfwSThrm757hBW0cPWnsjnqYrD0/ikYu4etGa6RPCGlx8&#10;yGRvbdU0fhvRgMCz3f7zVusBX62Od5lh1tc5XcPWjIPQ12CaJpUfSxT/AL5pw06wj+5ZRf8AfFV/&#10;Z9Tq/wAyP7Up9Iv8DjxDPIP3UbE/7tWLXw7q930tjGP70nGa6szWFsuHnij/ABAqpdeJdJteBdbj&#10;/wBM1Jq1g6MPjkR9er1NKcP1IdN8K2tptlvD5z9dv8Iq1qmr2ulRfOV3/wDLONe9Y+oeMLmbK2Ef&#10;lj+83JNZMks0z+bM5Zj94t1oniqVKPLSXzCGDrV581d/IddXct9dNczt8zdv8+lN6dBRRXnOTk7s&#10;9SMVGNkGM9RRgdMUUUigx7UAkdDRRQA7zZOnmN+dNJLfeNFFFwD8KKKKACiiigBG9x3q7outPpU2&#10;HYvC33l9PeqdDdKqE5U5XiZ1KcasXGWx2SvZ6ta7sq8bjGD/AJ61k6h4NAPm6bOo9I3/AKGse01K&#10;60999pOw/wBkjitiy8aKRsvbQ7v7y9K9BVsPiI2qqz7nlvD4rCyvRd12/wCAZM2janaviWzZvdVy&#10;DUIDAfNGV+q4rrrfXNLuDhLxQ3+02P51Nts7n+CN/wAmqfqdOXwSKWYVY/HA4vI9aM12R0rT2PzW&#10;MX/fNL/ZWmhebKP/AL5o/s+ff8GV/alP+V/gcZRXarp1gnWzi/75FJ9isz1tIv8Avj/61H9ny/m/&#10;Bh/akP5fxRxe4etGa62fQNKuR89koz028VnXngvAzY3O3PRJOf1rOeBrR1WprTzGhJ2enqYeaKku&#10;tMvdNbZc2zKM/eHINR7gehrllGUXZo7YyjKN07jXwOScV0vgPRfk/teeL/ZhHt61jaLpEmuXy2sf&#10;+rBzK3oveu9tIY7eFYIU2qgwqjsK9LLcPzS9q9lt6nlZnieWPslu9/QlGaKKK9w8IKKKKACiiigA&#10;ooooAKKKKACmzRrLE0bruVhginUHOOKAOB8R6FJo2oFVGYZPmjbHT2qjGkk7BIYizH+ECvQtT0yH&#10;VLVrW5j3K3cdRVGDTLLSE2xoIwq/eYjJ9ya8Wtl/7y6dons0cytSs1eRz9h4Qu58Pey+WvovWtqy&#10;0TTdP/1MA3DrI/LfnVa/8VWFq3l2n75v9n7v/wBesS+1vUdQJ8yVlU/wqcVHPhML8Ku/vL9njsXr&#10;J2X3HSXmuaXZkmS43H0jHNZtz4zIOLWyLf3WdqwU3Drn8adWE8bWltodNPL6Efi1NCTxXrUp+V0j&#10;H+zHz+pqFtd1tjzqD/pVWisHWrS3kzpjh6Mdooml1TVZBhtQn/4DKf8AGoXuLpxg3M3/AH0aKKhz&#10;m92WqdNbIYA46/8AoOafRRUlhRRRQAUUUUAFFFFABRRRQAUUUUAFFFFABRRRQAUUUUAFFFFABznI&#10;NNDODkbl/wCBGnUUAKtzdpwlxJj/AK6Gl+232c/aZf8Av4abRVc0ieSIG5u2HzXEv/fw0edOo4eT&#10;/vo0UUc0g5Yli31vVrQ/u72RvUP83861LLxjkeXfW2Ofvoev4Vh0E4GcZrSniK1N6MxqYXD1FrE7&#10;KG80/UYcwyLIp6qf8Kz9V8J2lyrPYr5bn+AdDXNwySQyBoXdT/s/yruPDEGpmzW61XaXblQo6CvS&#10;ozjjHyTj8zy8RTlgffhP5EnhvRE0WxVCoMsgzM/qa0qPwor1oQjTiox2R5M5yqScpbsKKKKokKKK&#10;KACiiigAooooAKKKKACiiigArP8AEGjDWbMwiUo4/wBWR6+9aFB5qZRjOLiyoylCSkuh5nPbS2M5&#10;tbiPay8bcUm7tiu48R+HINZgyibZl+44riLm3uLO4a1uYyGXjnvXzeKwssPLy6f8E+mwuMhiY+a3&#10;QUUgbNLXKdgUUUUAFFFFABRRRQAUUUUAFFFFABRRRQAUUUUAFFFFABRRRQAUUUUAFFFFABRRRQAU&#10;UUUAFFFFABRRQTjmgAprMMYzQZPat7wt4Ua7cahqEZWPI2Rt/F71tRo1K01GK/4BjXrU6NNyl/w4&#10;/wAJeFfOZdT1CP5Qcxxt6+tdYAQcY4pI08sbFA2jgYp1fR4fDxw9Plj/AMOfL4jEVMRU5pfLyCii&#10;itzEKKKKACiiigAooooAKKKKACiiigAooooAKKKKAA1l+IPDttrEPICygfLJWpRjJzU1IRqRcZK6&#10;ZUJypyUouzPN7/T7vSrlre6h2ke/X6VGpyM4r0DVtGs9Wg8m7jz/AHWA5U1xes+H7/Q3+dPMjz8s&#10;ij+dfP4rAzo+9HVfkfQ4XMIV/dno/wAGU6Kaj7u1OrhPRCiiigAooooAKKKKACiiigAooooAKKKK&#10;ACiiigAooooAKKKKACiiigAooooAKKKKACiiigAOewpA27gCn28NzdzLBbQMzMcYArrPD3g+LTiL&#10;m+AeU/dXGVSunD4WpiJabdzlxOLpYeOu/YpeGPCDllvtTjx3jjPf3NdSI1VQqjGKCme9Or6GhQp4&#10;eHLE+br4ipiJ80wooorYxCiiigAooooAKKKKACiiigAooooAKKKKACiiigAooooAKKKKAAjJzmo5&#10;LeOZGjmUMrfeUjrUlFAHKa94KaItcaKAe7Qf4VzkgmhJSaMqwOGUrgivTSgJzVDVvD+n6tGTOmHH&#10;3ZF+8K8vEZdGXvU9PI9TC5lOn7tXVd+pwYPHWitLV/Cep6WfMgXzoR/EvUfUVlq57nP0rx6lOpSl&#10;aSse5TrU60eaDuOoo5zmiszQKKKKACiiigAooooAKKKKACiiigAooooAKKKKACiiigAooooAKKRm&#10;weam0/Tr/VZPLsYC/qw6D6mqjGUpWSJlKMI80nZEDOFyS1aGieHtS1lt3l+VDn5pZBjP0Het7RvB&#10;FraBZ9R/fuGyFx8q/wCNbyxRonlqvyjoPSvUw+W31q/ceRic0Xw0vvKekaDYaPDstY/mP3pG+81X&#10;gCO9A44or2IxjCNkjxpSlOV5O7CiiiqJCiiigAooooAKKKKACiiigAooooAKKKKACiiigAooooAK&#10;KKKACiiigAooooAKCAeaKKAEKqeorM1bwrpep/O8Plyf89IuDWpQRng1E6cKkbSVyoVJ05Xi7HD6&#10;n4P1Wx5tx56+qfe/Ksl1kikMUqMGHYjH6V6aVU8EVXvdI07UEK3VpG2f4ivIrzauVwetN2PUo5rU&#10;jpUVzzyiuovfAVpKWfT71o/9lvmFY9/4P1+yPEPnL/z0hOf06151TB4invH7j0qeOwtXTms/Mz6K&#10;JILiBtksEikdQy0KSRuNcp1qSlsFFFFAwooooAKKKKACiiigAooprEkZVW/4DQA6irFpoWs3wVrb&#10;T5GDfxH5RWtZeALxvm1C+VP9mMZ/Wuinha9X4Ys56mKw9H4pI592C8k1a0/Q9W1E5trVtv8Aebhf&#10;zrstO8K6RYDcLUSN/ek5NaCRon3UA+lehRyt71H9x5tbNulOP3nO6b4FtIWWTUpGmP8AzzH3R/jX&#10;QQ21vbx+VBCqr/dVaftX0pa9KlQpUVaCPKq161aV5u4bQOlFFFbGQUUUUAFFFFABRRRQAUUUUAFF&#10;FFABRRRQAUUUUAFFFFABRRRQAUUUUAFFFFABRRRQAUUUUAFFFFABRRRQAUUUUABAPUUY9qKKAGTW&#10;8FwuyeFWH+0oNZ9x4U0OYk/2eqn/AGSRWnRWcqdOp8SuVGpUj8LaOdm8BaUx/dXEsf1bNV5fh0+f&#10;3Oo/99JXVYz1FFYSwOGl9n9DpjjsVH7X6nHv4A1PGBdRN+dRnwHrCnHmw/8AfVdpRWf9m4Xs/vNf&#10;7SxXdfccX/wgus/34f8AvqnL4C1Rh813GPzrsqKFluG8/vD+08V3X3HIr8PrzGJL9P8AgKmrEfw+&#10;tFP76/c+u1QK6ajA9KuOAwsfsmcsfipfa+4xbfwZoVuufIaT/roxrStNM0+0ObeziU9iq81YoreN&#10;GlT+GK+455Vq1T4pN/MMD0owAcgUUVqZhRRRQAUUUUAFFFFABRRRQAUUUUAFFFFABRRRQAUUUUAF&#10;FFFABRRRQAUUUUAFFFFABRRRQAUUUUAFFFFABRRRQAUUUUAFFFFABRRRQAUUUUAFFFFABRRRQAUU&#10;UUAFFFFABRRRQAUUUUAFFFFABRRRQAUUUUAFFFFABRRRQAUUUUAFFFFABRRRQAUUUUAFFFFABRRR&#10;QB//2VBLAwQKAAAAAAAAACEAOsiDCUBSAABAUgAAFQAAAGRycy9tZWRpYS9pbWFnZTIuanBlZ//Y&#10;/+AAEEpGSUYAAQEBANwA3AAA/9sAQwACAQEBAQECAQEBAgICAgIEAwICAgIFBAQDBAYFBgYGBQYG&#10;BgcJCAYHCQcGBggLCAkKCgoKCgYICwwLCgwJCgoK/9sAQwECAgICAgIFAwMFCgcGBwoKCgoKCgoK&#10;CgoKCgoKCgoKCgoKCgoKCgoKCgoKCgoKCgoKCgoKCgoKCgoKCgoKCgoK/8AAEQgBoQG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JxTWfHU0AOoqGS/soP9ddxr9WF&#10;V38S6JH9/UY/wapdSMd2Fy9RWU/jHQkP/H3uHqFpv/Cb6D/z3k/79ms/rFH+ZC5omvRWR/wm+gdT&#10;PJ/37NPXxjoL9Lv8StH1ij/Mg5ompRVFPEuhuMrqUf51Yhv7K4/1N3G3+64rRThLZjuTUU3fnpTq&#10;oAooooAKKKKACiiigAooooAKKKKACiiigAooooAKKKKACiiigAooooAKKKKACiiigAooooAKKKKA&#10;CiiigAooooAKKKKACiiigAoopks8UC7p5FUerGjYB9BIHU1g6n46sLcFNPRpm/vdF/OsHUPFmsag&#10;Nr3Plqf4I+Mfj3rjq4yjT0WrM5VIR6nY3mt6bp//AB93iKey9zWRe/EKzhO20s3k/wBosFFcq252&#10;3uxJ96QL8uCK4amYVpfDoZSrS6Gvd+N9cuW2xPHCvoq8/maoT6pqdycz30jf8CqDHtRXLKtVqfFJ&#10;mbqS7gcscsc/WkKA9qWisyBAvqKXAoooATb70m2nUUAJtFA3ryjbfpS0UBcmh1XVLY5t76Rf+BVo&#10;2njjXLbid0mX/aUAj8qyKCAeorSNarDZstTl3OqtPiFZyHbeWjw/7StuFa1lrml6h/x63qFu6968&#10;+wcYFIodTlTj3FdVPMK0fi1LjWl1PTgcjIorgtP8V6zp/Autyr/BJ82fx7Vv6V47sLoBL6Mwt/e6&#10;rXdTxtGpo9DZVIvqb1FMhninXfDKrD1Vs0+uzc0CiiigAooooAKKKKACiiigAooooAKKKKACiiig&#10;AooooAKKKKACiiigAooooAKKKKACiiigAoozRmgApskiRqzSnaq8ljWfrfiTT9HXDvvl/hjX+tcf&#10;q2u32syN9om2pn5Y17Vy18VTo6bsznUUToNY8c2trmDS18yT++W+X/69c3f6vfak+67uHb/Z6KPw&#10;qDaKUADkCvIq4irW3OeVSUgHPJpAD60tFYGYUU3fzyR607cPWgAooozQAUZpCwHenRW1zcNthgeT&#10;2RelHkAhz2FGavW3hjUZxlkCf7z1dh8Gf89r7PbCrW0cPWl0NPZyMQHI6UV0S+ENOU4lnm/76qU+&#10;FNGHRZP++60+q1fIPZSOYoyc4xXSN4S0pvu+cPfzKjk8GW5G5Lph9eaX1WsHsZnP5orUn8IX8fzQ&#10;zK//AAKqNxpuoWZ/0i2kVf7xHFZSpVI7oUqcokNFBOKMisyAwPSgjmiigCaw1S/0yTdZ3DL/ALA5&#10;H5V0mjeObW6xBqieS3/PTd8p/wAK5WjgDFb0sRVo7fcaRqSielRSRyIrwtuU9GFOrz3Sddv9GdfI&#10;m3J18s9DXYaH4ksdYG1D5cv8UbGvXo4unW02Z0QqKRpUUUV1GgUUUUAFFFFABRRRQAUUUUAFFFFA&#10;BRRRQAUUUUAFFFFABRRRQAUUUUAFFFR3V3BaQNPPJtVRkk0basB0jog3u4UDua5nxD40Ks1ppDD0&#10;ab/CqHiLxVNqzeRbFo7f0/v1kLnPI/LpXk4nG83u0/vOedbpEc7ySSNJLIzM3O5upoox3orzTnCi&#10;iigApG9zQWwcV5J+3N+1RoH7E/7J3jj9qDxLphvYvCeiS3cNiG2/aZ/uwxf8CkZV/GnFOUkkNK+h&#10;5xrn/BYD9iPw94q+NHgrUfGmtC/+ANj9t+I0cfh+dhax+aIsxHGJ/mIGEzXtP7N/7Q3wz/au+B/h&#10;39oj4N6pcXvhfxXYm80W6u7V4ZJIvMZPmR+UO5W4r8Kf2Wf2Rf8Agsv/AMFa/g940/4KC+FP2tvD&#10;/wAO7fxjdXy2fhGy05rWDxGkTHdFcLAm1od6BFafzSSCxHQn66/4IEf8FK/iV+1b+y78Tv2VPjxp&#10;Om6f4++Dum3Vru0exjs1ntdsyAmKECNZElR1YoADw3BJJ7amHpqm3HVpq/l/TN/ZK2h+qm8dasWe&#10;k3mpPiCA4/vNwK/D7/g1S/au8C/A79ib9oz9o39rf4v31v4V8JeJtImvNS1e5muvID28w2onzOzM&#10;20BEBLHsa/Vdf+CvP7AFp+x7pv7c178aU0r4a6xNNDo2sa1pN1YyXzxyPEwit5o1mky6OFwh3bSR&#10;kc0fUuSXvPT8w9jZn0NZeEbOLa97K03+x0UVYl1PRdKHlBo/l6JH1FfJf7I3/BZb9gv/AIKEeLJ/&#10;AX7Mf7Qlpq2tW8LS/wBg3Wn3FhdTRr1dIrlEaRV5yVBAB7V+cP8AwTG8XeMvEX/B1n+0H4P17xdq&#10;lzpcGm+JPJ0241CRrePZcWIXEZbaMAkDA4zW1NauEI2suqKXkj90LHWX1d3S0UJt/ik5rJ1fUfEN&#10;pOYbi7ZVP3Gjwufyr5T+Of8AwXw/4JHfsufGG4+BvxN/ai0+z8R2V19m1G30vR7y+hs5hwUmmt4n&#10;jjIPUMwx3r2D40/t1fsj/Dv9m+z/AGsPFfx38O2/w/vLdbmy8ULfLJb3SPwoiK5MjEggKoLZGMUV&#10;qdX2er1CUZcp3r3d3IPmuZP++jTPNlxkSNjGetfC+i/8HHv/AAR+1+3uph+1N9jFrEJCuqeF9RtW&#10;nU9DEJYFMuf9nNeI/tOa3+wv8Zv+CzX7P3xrvP8AgoV4w0Hxdq+h+Hr/AMEfDHTfCd7JpuvW0txc&#10;PbvLcjEcHnksjK65AjGeorjjRq/buvkzJRk97n6ri4nUZSVx77iKli1fU4sbL+b/AL6P9a+Qf2n/&#10;APgud/wTE/Y9+KF18Gvjh+0nb2viOxl8rUNN0nRbzUGtJMA7ZTbROsZ56MQa9Suf+Cgn7H1h+y1a&#10;/toal8ctHs/hreQ+bZ+JryRoopssVCqrAOzlgQEA3EjpWfLXik7NX9RfvEe8QeLdTRhFIkcvbDL1&#10;rda9WO1WW/i8tW/h67a/Nrxv/wAFkP2C/wBt79lv46/Dn9k34+S6t4q0n4O+KL1bcaPe2MqJDps+&#10;Zo3mjTIDFSGU/SviP/g25/4LM/sY/sQ/sSeKfCf7cf7TlxY65q/xMll0iwvre81O4FqbO2XzCIkk&#10;aOPeG+Y4XIPvXoYaFaUHzbrozampO/Mfvxc6Lo2rKZYRjP3ZITisnUfDV7ZfvIf30fbavIrhPEX7&#10;bX7HngH9mi3/AG1Nd+Oeg2Pw11LT47ux8XG+xbXEcn3And3Y5AQDdkYxkV5d+xv/AMFuv+CcP7dX&#10;xIn+EH7PP7Q1nqniKNZHg0u+0+5sZrtE5ZoVuI0MoA5OzPAz0oqUIyjeSsEoRe6Pe+UOGP50ua6j&#10;UdD0/VovOjYK/VWTofrXO3un3WmymO4j4z8rDoa4alGdPzXcxlTcdUQ0Um71FLWJmFCPLHIskbFS&#10;p+8p6UUdaB3Om8P+NixWy1Uj0Wb1+tdIkiuNyvuHY15m4bOV/wDrVr+HvFM+lSLa3QZrf68r716W&#10;HxzjaNT7zeFbpI7eiorS7gvIFuLZ9ytzuFS16250BRRRQAUUUUAFFFFABRRRQAUUUUAFFFFABRRR&#10;QAUUUUAFBOOtFR3d1DZwNcTvtVVyTRe24Dby9t7KBri4kCqvWuH1/wAQ3Gtz7EYrAD8qevvS+IPE&#10;Eus3OEyIV4VfX3rOVfUV4uKxXtHyx2/M5alTm0QLkcYwKdRRXCYhRRRQAUUUUANYkc4r4Z/4OPvB&#10;viXxt/wR4+LeneFhI09rDpmoXQjBJ+z22oW80w47eWjZ6190e1ZPjHwF4c+KHhLU/h34x0SHUtJ1&#10;yzksdSsJlylxDIpV1YehBNXTly1E/MqL5ZI+HP8Ag3B+I/gbxN/wSB+H82jazasPDkF/aa5H5ig2&#10;s0U7s/mDPygr82WwCDnpXwt/wbg2N34//by/bU+Onha28zwrNpetmHUI8eS/2m/u5YQp6N+7BPHY&#10;j1GfpLxR/wAGkvw/8P6zrEH7PP7f3xQ+Hfg3xBI76x4Q029b7O6EY8s7XUSqAcfvA3HFfZX7Dv8A&#10;wTP/AGcv+Cen7Nuqfs0fs8QXi2+uRynXfEWoFZL3U7l4jH5shAAwoPyoMKK9OUqeH5pbuXQ6vdhr&#10;3P5Rvhb8Sfjlof7IGtfDi40vUI/grrXxP0mfx5qOkqnnvdxQS+Vb8tx+5MzruG0uBlu1fqT/AMF/&#10;f+FXalrX7B3wn+Fctu3wH1O0tG0P7K3+hXVj5+nQhtwODi2c5J5/eOcnJr7g/Zc/4Nifgh8Iv2Jv&#10;il+xr8S/jPqviLS/iZq1hqUesLpcMNzo9xaKyxywg5BbDtnPGDiuo8Wf8G837M2vf8E+vD//AAT0&#10;+JPxo8YeKLPwXr1zqngXxlfeRHqXh7zjua3iKLtaHcztsYEDdxjAxtKrT5lOTtbbzutym47s+EP+&#10;Ch/w4+GH7I3/AAc7fs06X+xr4X07Q4tQ8P8AhmXWdN8PQqkUksuoahbSh1j/AL9nHBu9QQe9L+xh&#10;4m1bRP8Ag6B/a18SeE7VptQi8I+MpNMiZTlpg9kU/HP0r7a/YB/4N+fgT+xf+0NH+1f4/wDjf4y+&#10;K3j6xtjBomseMrzzP7PXZ5YdeSzusfyqWJCg8AcY9A+A3/BHb4O/AT/gpL4+/wCClOi/FHxDqHiH&#10;x9aX8GoeG72CD7Dbi7kgeQoVXeceSAATjDGsJ4ylqovp26ke1jc/HX/gkt8FfgB8b/8AgkL+3B8a&#10;fj94a0nV/HWm6Dq15ZaxrEateWt0mly3MEiM3zIzXmBxjcxx7V563wi/aT/aC/4NvtE8WeGkvL7w&#10;58LPjRqdzf2vmAbdOktoQXAYjckU0hbAyQZDx1x+o3x9/wCDWz9mn4pfFzxJ45+GX7SHj/4feHfG&#10;uoG68W+CvD90v2G9YyeYV2t1TeSwVgwUnjFcH/wcD+Afgb/wTt/4IzeEf2GPgv4Ru7PQ9f8AFFrp&#10;1jftM5WF4ibie5unAy7OTnB4J6DgCnGvCpUXK7ttP001FzqT0Pl/x9rFl/wWp/bR/Zevv2If2C/F&#10;XgXw14At7UeN/EGp+E7e305rVJraQgSxM0ctuiwyIhch384jZXpf/BT3TdL0b/g6a/Zl0nRtPhtb&#10;S1s/CMVva28YSOJF1K9AVVAAUAdBivCPil4w/bQ/4I9/s7eFfHn7LP8AwW7+HPxG8Mwtbw6H8O9B&#10;1m3upmt5MSMUtTJM3kozndygUEdMha/Ujwl/wS+8L/t7fHz9n7/gsD8cvF3iLwr8RtF8F+Hb++8D&#10;2dvB9i+1QhrrZIWUyL89w4IBHCilUkqev2bNLfdjlLlV76H59/tZ/sW/8FA/+CTX7W3xi/be8L/s&#10;n+A/jt8J/FGoTarrOreIdPi1I6Xaea0z+dFvW4tWTeweRFaPCAk4WuF/4LmftveE/wBsT/gl/wDs&#10;0eOPgV8NY/A3gnUtd1qLUPCOn4+y2OpWiwqYVKqqsq+a7KdoOJTX6HftH/8ABt1pv7QXxI8TeIz/&#10;AMFEvjNpPhvxjq0174g8GprRlsZDK+50WNm2FT6MpAwPSvYPi1/wQh/Yu+J//BPzQ/8AgntFbapp&#10;eg+GLpr7w/4it5lbULW/bd5lyxYbZC+75lIwQB6CoWIopxk3dr/L+the0jpc6D43/so/smfAP/gn&#10;J8WNT/Zv+EnhfSYf+Gf9etLHWNH0+JJruyGkTlCZFAZw3DEnqTX4l/sL/Az4OeKf+DdD9pT4veI/&#10;hnot94p0nxmI9M8QXNirXdqiwWZVY5CNygF3OAR941+pX7Hn/Bv5rH7M0fijRPF37f8A8SvGHh/x&#10;B8P9U8IW/hrULomxsrK9t2gLpE7sqvGrZQKFAI6Y4rrvgd/wQR+A/wADf+CenxF/4J46P8a/Fd94&#10;f+I2rtqGo+ILq3tlvLVykKbY1VdhAEI6juamFanTuua92n1FGcYrc/G39sTxj44T/g3q/YX8DwJJ&#10;daBqnjzxzcaray3nlpcXFtrUsdrGxPAXy57gZJAXA47j6s+HX7BH/BTP4zf8FFf2X/2rtI/4Jq+E&#10;/gn4P+HtzosWsap4Z+ImhXMd/pEcwea5eOC7MsjtbPImFRmYMM+o/QiT/ggF+yj8S/8AgmB4Z/4J&#10;jeNPF+v6ho/gPVbvUvC3jNlhTUrO7urq5uHfCrsK5uHQrjDLtzyAa4j9hz/ggDrX7DX7Qnhn45a5&#10;/wAFDvih46j8HRzwaD4S1S+b+zkglt3gaN4ndxtCPwqhQCAewrqqVoyo88X3LlJct0folpesXemN&#10;mPJTPzRN3ro7e60/xBbYZAf70Z/h965EZ28itzwlp8bq18WKlWwvOPzrzsLUm5cm6MqcpN2KOs6J&#10;Npjs65eFj8relUlI7V3E8Mc6GKVNysPmFclrelPpd1sVf3btmNv6U8Rh/Z+8tiakOXVFWigHjrRX&#10;KZBjPUUhB7flS0UAi/4f1+50O4+Zma3ZvnT0967i0vLe+gW4tpNysM15ucg9OO9aHh/xBcaJcgMd&#10;1uxwyZ6e9d2ExXsvdlt+RtTqcujO9oqG1vIry3W5gbcr8qRU1e0dQUUUUAFFFFABRRRQAUUUUAFF&#10;FFABRRRQAUUUUANZ9i7mI4GSa4vxX4jbVJjaWr/uUbH+8f8ACtHxrr7RH+yrN/mIzMy/wj0rlsbh&#10;n8vavJxuJv8Au4/P/I561T7KHc5zRRRXmnOFFFFABRRRQAUjHtS0YzQB8/Rf8FS/+Cf837TUn7HY&#10;/aa0NfiVDrDaVL4Vkt7lZVvFHMHmNEIi/sH68da9N+NH7Y/7Kf7HXiLwb4a/aV+MWm+Fda+It9LZ&#10;eDLO/t52bU5omiWREMcbBdpuIMlioHmLzX8vH/BQf4dfEzUv+CoH7V37RHwguryHWvg78SJPFDXV&#10;q3+qtxqkcHmcEN8sksTEg42hgevH2v8A8Fff2zfCf7f+j/8ABNP9p/w1Inma94k15NatVfcbTUIr&#10;rw7Fcwt7rKrfUEHoRXsUsHTjaS7f8E6404xdz+gPUYtR12Qw237u2VseY3R/p+NP03wvFYzCeebz&#10;Co+VSvSvgv8A4Kb/ALXX/Bbj4SfHyX4af8E7/wBinwX4o8JW+g298vjHxRJNMs0zZEtuIkngCupH&#10;Tc2QQeM4Hmf/AASM/wCDgLx/+2T4L+Mmj/tkfDjS/A/ij4J6PPqviqbR/MWA2sAm+0/upGZoniaB&#10;wy727c1nKlBe+9WvMbjH4mfpzr3iErIbLT324+/Ln+VfKSf8FVP2U7j/AIKEXv8AwTO+36+fidY2&#10;0U11GdJ/0ECSxivgPtG/k+TMh+71JHavgb9mD/gtH/wWe/4KHeLL/wCJX7D37Dvw/m+Fum+Il06a&#10;48TXs/2sgsvJmE6IGVCGcLE4XPU9/m79rHx5+0v8O/8Ag6r8feKP2UfhJp3jT4gLpukx6RoOp33k&#10;WzyN4T00PI78fKgy2MgnGMjrWfsJVKjVR9LrXbb/ADJ5ZSb5j+gvxT4j03wj4a1DxXrEjLZ6XYzX&#10;d00a7iI4kLsQO5wDxXhn/BPr/gpj+zL/AMFMvBOvfED9mK81yXT/AA7qw07Uv7c0n7LIJjGsg2rv&#10;bcu1uvr2r4m/4Jo/8Fn/ANo/9u7W/wBoL9jT9sP4PeH/AA349+H/AIA1i/kuPC/nJbssDG0uIJI5&#10;ZJSrpJPDhhIQwL8DHP5v/wDBG79tf/go7+xX+wt8X/il+xl+zp4T8TeE/D3iKPV/HXiXxVcSutlE&#10;ltGpijt4pomchBvZtxwCPlOKiGEfLJP4lb01IjT0a6n9Pedw3D6Vxvxx/Z6+CH7S3gOb4YfH34W6&#10;L4t8P3EiyyaZrlik0fmD7rrkZRh2ZSCPWvif4P8A/BVf9tH9r7/glToH7Zv7GX7J2keKviRqHiVt&#10;F1fwlcalIlraGNmSW7jPDSRq3lHaWUgOeTt58B+FP/BdP/gpx+z9+3d4B/ZB/wCCon7Kngrw3b/E&#10;bUbWz0i/8LLcQSQm4mEEUmXuZ1lHmsqsPkI3ZrKOHra23XnroRGnPc9S/Z1+Ev8Awb/+AP8Agpbq&#10;n7DXwa/Y60+3+MXhvfezTapo9xfWEEkVul1uhku7iVFZY5FI2oMMMDoK/TQLFGoES4CjCquPQf4m&#10;vwj+FWt+IfDP/B2r8ZPEfg/w2+satp/hfWLnS9Hjl8tr+4Tw1btHAGwdpdwFzg43ZxXnP7E//BWL&#10;/grhr3/BXv4ieZ8GfiF4/vJrrUrXU/gLd/EC4/s7wbD9uhV3WIqYWa1H7rcIlYhuoroqYeVTVS6J&#10;6s0lCUup+yS/8FWP2TX/AOCg9v8A8Ey11PXv+Fn3MMskMP8AY/8AoLeXYyXzL5+/73kRO33cEjGa&#10;+lCcV+UZ/wCCkvi6w/4OM9P/AGMtU/Zq+E9vpMmk3k1144HhD/iqYfK8N3V8wF/5vTMPlEbOY2K5&#10;5zXnel/8F5f+CqP7VPg/4vftVfsNfszfDGT4N/Btri41ubxXNcy6ne2dvG1xLJGY7iJVYWyNKRsb&#10;A/vHisXhZStyq2i3fcl0nZWP08/bl/bn+BP/AATx+Bcn7RH7RNxq0fh2PVrfTm/sXT/tU5nm3bAE&#10;3LxhDk5rtv2dvjN4K/ag+DfhP46/C6W6k8P+NNEt9V0Z7y38qY28yB0Lpk7WweRk4NfgZ/wUO/4K&#10;M/td/wDBTX/gih4n/aB+NPwt8F+HvBK/FLRtP8NN4bvppbpr2IT/AGiO4EjnACvGy4Ufe6mvoX9m&#10;n/grl+0X8JfAX7FP/BN79grwd4P8ReNfFPwv0KfxxeeJrG4vIdGspIExhbeeLZIIlklYsSAuzj5s&#10;1pHB6K+99exSpbXP3G07T7PQreRzN16u3H4V5P8AtMftA+AP2cPhD4s/aJ+KE91D4d8JaRNqerPZ&#10;W/nTC3iXLFUyNzY7ZFfn1+3x/wAFt/21tS/4KH3X/BMD/gmV+z94S8Y+NvDdh5nijXvFlxMLJbhY&#10;FmmjSOOWLYkYYKXaTl22gcZOL8EP+C1/j/8Aal/4JnftMeOvit8BfClj8UPgXod1D4o8I6tatfaJ&#10;qDlJREZIHYM0TPDMrRl/4Dhj1q61KWkUtFbrrqVKL0XQ+7f2I/22/gf/AMFAvgLZ/tHfs9XOpzeH&#10;L3UbiyjOr2P2W4WaFgrgpubueua9o03WLzSiy25Uhjlg3cV+Avxh/wCCs37bWu/8EGtL+N3wD/Z8&#10;0T4d/wDCQeLtQ07xF40+DMb+H7TwmsF5brE0cCM7B7ne0ZZZFIPINfZn/BuL+2N+2v8AtK/sq6L4&#10;W/aZ+CfiVvD+j+H5Ljw/8aPE/iqXUrjxlM2o3AdW84FwYhmPLSNxEAMDAGU8PKnF1Iu1na1zOVNx&#10;1R+pdn4t0+dP9Ik8p/7p6VZlWy12yZIjvVurDs3rXID7uc//AF6u6FqraZervfEUhAZfSininL3Z&#10;rRjjU1syve2UthdNbyD7p496jrpPEmnfb7FbyEDzEG7/AHl9K5lWOdrDnrWNan7OpZbEVI8rHUUU&#10;ViZhSHcDkUtBz2oA1vCviFtLm+x3TZhkbj/YNdoj7wGByD0PrXmZXvn/AOvXUeCfEDSKNLvH6D9y&#10;zeg7V6WBxH/LuT9Dooy6M6aiiivWOgKKKKACiiigAooooAKKKKACiiigArP8QayNGsGm48xuI19T&#10;V55FVSzHp1rg/EmrHV9TZwx8uPIj9PrXLiq/saem72M6kuWJRleWeZriaRizHLHPWigDAxRXg+px&#10;hRRRQAUUUUAFFFFABTfmYfKOv8NOq54dsje6milflj5Y/wBKqMeaSRUVd2PxT/4Jd/Bvwf8AG/8A&#10;4L5ft+/BX4n6N9r0LxH4e1vTNUt5FHzRS6tarkZ4B53KfUA1+ZfiX4U/GH9jz/goR4L/AOCdXxSt&#10;Ltrf4Z/H46j4WaRm2tDqElgksqLkhlmisbF1IIwVfOS3H9eGmeAvhtoniW/8RaJ4N0ex1jU4/wDi&#10;ZalZ6bFHcXYyD+8kVQ0nIB+YnpWF4t+Bfw98T+Jrfxtr3w+8O6pqlrIjQ6lfaJBLdR7Pu4lZC3Hb&#10;njtXue25NlfodnMfz6f8FF/ibo/jP/gvX48+Fn/BWL4yfEzw/wDBjTLe5bwHpfhW+vYYZ9sCGzSN&#10;YEc4cNKWZFyZNoJAJB87/wCCKPwJ1P41eIP26P2ffhJo2q6fceKfhHqth4R0/Xlf7YFne6NlFcbv&#10;n3urRKzEZyxOD0P9LXxH+FXw18bxw+IfFvw90PVL+ww1reahpMM00PP8LupK9exrnfAH7OHwt8Me&#10;NNU+J/hT4caLo+ua8qnWNYs9Njjub4Dp5jgAtj3rCrWlzcsV0X5kyk+ayPwd/wCDfv8A4LNfsc/8&#10;E5f2UvEP7JP7Yt9rvhPxRZ+Pbm+t4JPDVzP54njhjaN/LU+UyGLnftGG4zXXaDdW+rf8HkHiLVtN&#10;k823utH02eCZV+V0bwhpxDfQ1+1Hij9hD9k/xh4w/wCFieKPgF4Pv/EHmCRtWvvDtvJMzDoxYrkn&#10;3Oa6KH4AfD218Vf8JzD4O0NNc8tY11iPR4Rd7AgQL5u3fgKAoGeAAOnFRJS5pSUPiTT19CddWkfg&#10;D/wSaimH/Ba39uRxE3y/DXxwGyp4zrNl+tcX/wAEdYpf+Ifj9t1TG3/HldgDaf8AoGxfrnFf0OQ/&#10;CH4e+EfEWoaxpfw90Oy1LUo2TUb+00mGOa8RjlhK6qGcEjJDE571X0j4TfC7w/oN94W0H4b6BY6Z&#10;qWf7Q06z0eCKC6yMHzI1UK+RxyDxWMsVZtNdvwJ9oux/MPr3xY/a0+Fv/Bvv8JU+BfiTX9F8J6l8&#10;WvEy+MtQ8PzywuWXyTbxzPGQREf3rYPBZeegqH4t+Hv2JdO/4KS/su6r+wPrvxB17wjN468MLqXi&#10;jx1NdSfbNQ/tS1LLE06LgqvLiMbAzYHSv6gIfhX8MLfwo3gOD4caDHobsWfRo9HhFoxPUmELsyfp&#10;WPrX7Nv7P/iJtFbWfgt4XuP+EbvFu/D4bRIQNOnDBhJCAoEbAqDkY5Aqvr0dfd79e/cPbLsfjb+z&#10;bHIv/B4f8SS0TY/s+/529v7Atea89+FX7Rvwn/4JYf8AByj8evid+2DfatoPh7xZda0dJ1KPQ5p/&#10;M/tG6t7uBgsIZmQr8u9QRnqByB++Fv8ADj4fWni6bx/a+BNFj124XbNrUelxLeSDG3BmC7yMADr0&#10;GKzfHvwI+C3xT1G11f4lfCfw5r13ZMDaXWr6NDcSQ4ORtZ1JA9s4rNYqN9VpZL7iY1EvuPxJ0260&#10;rx3/AMHg/hvU7IGfTdY0W+lify2XzIJvBd9hsEZGQw6jqa+aPCej6H8Jf2kP2lv+CffwU/4KeaN8&#10;B/hHr3iO50jXNP8AiJ4eV31eGQPDNFG6RkRIoJiLCSJmiPORnP8ARp8ZPg3Z6n4I8Ta78IfCXh7T&#10;fiFP4ZvLTwz4lk0mBZ7a6a2eKE+dt3hQWC4zjbx04r8Cvgv+yf8AHr4TfDHxF8D/ANs7/g3y8dfG&#10;r4paprl9cRfFKPUp1junmPBmvoIpFCoQWVllG4Hqudw6aFaNReiStp9+ppGSlqe3f8FXv2bP2a/2&#10;Tv8Ag280H4Nfst/GCy8faBa/EzS7m+8X6fNE0eq30vnmafbGzCPOFAj3EqqqCWOSflb9jiXxJ/wR&#10;H/bA/Zf/AG5NSlvNW+G3xo+G+mT6te6jtdrL7VBHHfwK4QYELss0YAyImVSWKsx/UP8A4IGf8Ekf&#10;iT+yx+xB4h+F/wC3v4H0jUpfGniaHWYfAWqPDqEOjrHFsQvjdGJ33FmCltuFBOcgfobb/Bb4LNou&#10;j+ENV+E3hu80XQY1i0jS7zRIJreyjA2hYkdSEAHHAHFRHFRpS5L311YvaRi7H8437bPhX4Rfs7f8&#10;F9PiX43/AGxPi78Wvh38NfiNeXWv6F8Qvhbf+TeTWl+iXEDpIbefzbfdmN40QspUDjbg/UXwS+Df&#10;/BNvw5/wR7/bV+M//BO/4y/FDxzF4o8KTWHi7Vvic0X2iWe1gllieJUtLdtrfbJCXYFiwx2r9svj&#10;F+zR8B/j54atNF+JPwh8N+ILXT1xp9vq2jwzLAuPuR7lOwewwKw/DPwU+E/gTwlN8OvCvwu0DS9E&#10;mTy7rR7PSIY7aZcYIeMLtcEeoNViMQ420fT0/wAxzkfhL+zf8KPGHxa/4NDviBoPgjSbi+1Gx8YX&#10;WqrY2sBeSaC21a1lmIGf4YVkk4BJEZGDnj7C/wCDZn9v/wDZs+Kf7EHgP9hzwt4mvm+I3gDQr6Xx&#10;Fo91pM8ccUT6lcSrIk5Xy3BWZRtDbgQciv0q8PeCfB/hHRP+EY8KeE9M0zTTu/4l+n2EcMHzfe/d&#10;ooXnvxzWP4G+BPwW+GOs3niP4c/Cfw7oWoX/APx+Xmk6NDbyTc5wzIoJGa5ZYiNSnKLW7ujOVTmT&#10;TOsHSmkADkd804DFFcpidJ4Yvhe2TW8rZaH5ceorF12yOn6k8e35W+ZTRoV+dO1FHYfKzbWPtWx4&#10;tshLZi6UZaE8+4rs/jYfzRs/epnO0UZ5xjpRXGYhRRRQAUQyPbyrLE5Vl5VvSikOAc0DO98Payus&#10;2Cy5HmL8si+hrQrgfDerNpOpI7H92w2v9PWu8jdXQOrcMOK97C1vbU9d0dlOXNG46iiiuosKKKKA&#10;CiiigAooooAKKKbLIsUbSOcBRnJoAw/G2sfYLH7DBJiSbv8A3V7muQX7vT8PSrOvag+q6lLcFuDx&#10;H9KrjpxXz+Kre2q36HHUlzSCiiiuczCiiigAooooAKKKKACug8H2223lumH+sbAz7VzxxnrzXU23&#10;/Et8ObgMEQbufU9K6cLH945PojWl8Vzn9WvnuNWkuopGX5sIR6VqeGdbnurhrK8mDDHyMawx60gd&#10;ozvRvmXow7VlGtKFTm8xRn71zuZIUlj8t0BX+7isfW/ERs2+yWabWXhs9qd4Zu9VvSz3k+6NcDJ7&#10;ms3xRNHLqrbD91cN7121qrdHmjpc2lL3boqxavqSP5gu2B9M1paLrt9dajHBdXA2N+prHoDmJ1mD&#10;lSvK49a4oVZxle5jGpLqbXi+xuJZY75Y8rsAkP4msNWHRRXQaZ4qhlVYdSXax4LdjVp7Hw3P+/Jg&#10;/CTH9a6Z0oVpc0XuXKMZ6pnLk460A11F5o+k31kwtoV3bcK0Z6/jXMyW9xb/ACzQsv8AvKRXPUoy&#10;p2vqRKm4jaKTcO5pcjsayMwxznPek2ilooACAxyaQrnqKWigDQ0PXJrGZbW4JaFz/wB8H1rS8QaN&#10;9ujF7aR7nVc4X+Metc22Od3cVraH4jFoPs167NGP4scrXVRqRlF057G0Z/ZZlbSnBHI4pEV5JNiR&#10;7n7Ba6oan4bJ3s0JLdT5dH9r+H7RfMgeIN/0zj/+tR9Xj/Og9lHucvLBcwD9/E6/7y7aAR611c6W&#10;niHTAsMnB+ZW7g+9c5qekXelv++j+T+F171FSjKnqtUTKm4q5VJ9R7111g66po67uWkjKt9a5I4K&#10;5HpXQ+D7jdaSW4P3XzV4R/vOXuVRfvHPvGIZWjP8LY/KirevweRq8ykfeO786qVzyjyyaM5fEFFF&#10;FSSFIRntS0UAIRxgCuv8E6x9tsvsM7fvIT8v+0vY1yNWNG1FtJ1GO6T7obEn0rowtb2NW/TqaU5O&#10;Mj0SimxSrKiyKflYZWnV9AdgUUUUAFFFFABRRRQAVjeNdTNjpX2dGw87bAfQd62ScDOK4fxpqH27&#10;VzGp+WFdmPfrmuXGVPZ0XbdkVJcsTKAGaWkX0pa8E4gooooAKKKKACiiigAooooAFXMqgdTxXTeI&#10;38jRvLHQ7V+v+cVzdr893GMf8tB/Oui8YDGnKg/56CuqhpRmzeGkGzmxQwJGBQBgYoU4YH3rlMTq&#10;YtmiaCXC/djzn1Y965aRnlkMkjck5PvXUarH9u8PsIWz+7Vvy5/pXKg4HNdWKveKW1jWp0Q6iiiu&#10;UxA0En1P0ooPNAGhoviA6WhhlhZ485HtWxb6xo+qbrdox83/ACzlXr+NcvSHcPuk/XNb08RUho9U&#10;aRqNKx0c3g7T5d3kXEiHsA2azL7wzqFkPMAEkeeGXr+NVYNU1GBsw3UnH95q2tG8USXUws7yNQzf&#10;xjoT9K0Tw9XRqxSdOZgZ7Y6UVreLNOjt7hbuFdvmcMKya5qkHTk4szlHldgoooqSQIzR74oooAKM&#10;DOaKKALmgyXg1COK0mYZbLL2x3rY8XbTpkftIP5Vh6PdfYdTjnP3d2GJ963PE1gdQshdxSf6pdwU&#10;HhhXZS97DyS3OiP8M5vGeta3gqTF7JGx+8mT+dZOe1aXhMkatj/pm2f0rDDtqtExh8Q7xbGF1CNx&#10;/FH/ACNZdbXjIZnhbH8LD9axaeI/jMdT4gooorEgKKKKACkYgdR70tFAHZeCtSN9pohkk3SQnDfT&#10;sa2q4fwXqBsNYWJ2+SdSjex6g/0ruA2a97B1PaUVfpodtOXNEKKKK6iwooooAKKKKAIdQuEtLSS6&#10;f+BCa85eVp5Wmc/MzZNdj47u2t9H8lG+aWQL17d64xMY4FePmFS9RR7HPWl0HUUUV55zhRRRQAUU&#10;UUAFFFFABRRRQA6z+W7jP/TRf510XjA/8S5T/wBNBXNo/lyCX+6wrpvFCGXRN684dW/Cuqj/AAZm&#10;0NabRzOaGJA4oBGOKMe1cpkdJ4VuVudOa0c5MbYwfT/CsHVbVrG/kt+i5yp9qk0TUP7Mv1mY/I3y&#10;yfStrxHpJ1GJbmyUMyj81rs/jYdW3Rv/ABKenQ5uiiQPE/lyxsrf3W4NGR61xnOFFFFABRRRQAhA&#10;HzGtXw7o8txKupSjbGjfJnvWXEhlnWID7zAV1OqXP9j6PiEYbhYx6V0YeMdZy2RrTj1ZQ8YX0ckk&#10;dnG25lbLe3FYtDs8khkkbcx5LUVnUn7SbkRKXM7hRRRWZIUUUUAFFFFAAQW+Ud66wRNbaD5M3O2E&#10;/jxXKRo8sqxJ1Y4wK629uINO0z/SX/g289zjpXZhfhk32NqfwtnHAk8fzrX8HDOqM57RH+lZJIMn&#10;HTdW54LiJnmnI7AVjh1esiYK8kHjEgyw49G/nWLWr4xl3XsaD+GPn2zWVRiP4zFU+IKKKKxICiii&#10;gAooooAFkaJ1lTqrAivRNNuhe2kV0P8AlpGDXnLk7eK7LwLdefpXkseYmwv0rvy+pao4vqdFF62N&#10;yiiivZOgKKKKACgk9qKa3PFAHJ+PrtpdRhtB92OLJ+pP+A/WsHpV7xLP9o1y4cHOG2/lxVGvncRL&#10;nrSfmcdR3mwooorEzCiiigAooooAKKKKACiiigBu3BzXUk/2j4bGB/yw/PFcxXReEblZNPa2dv8A&#10;Vt+hrpwr99x7o2pfFbuc6OlFSahbtZ301of4G4z3FR1ztcrsZNW0EOeoNaeleJ5rGIQ3K741+63d&#10;azaa3HNOFSVOV0OMnFnTa/p9vqlg19bJlgu5W/vCuZHXbjoa6bwlMZtOMDHd5bEc+lc9dxeReSw/&#10;3ZD/ADroxCjKMaiW5pU+FMZRRRXKYhRTSTnOa1NK8M3F8nn3Enlo33V281UacqjtFFRi3sQeH7dr&#10;rU4wv3UO8t7Vo+M5gBDahuRlmq9DBpXh23L7lB5+994+1c3qd/LqV210ynaWwo9BXVOPsaHJ1ZrL&#10;3I26kNFFFcZgFFFFABRRRQAUY5zRRQBoeF4Gl1RZmhyoUjd2zir3jG4mMUdp5X7tvmZ/f0p3g0j7&#10;JKpb/lpkL6cYqTxcM6bgsOJANtd0Y2wjt6nRFL2ZzLD5eBXUeF7fytNWVhzI24VzUMTXFwlvGPvM&#10;BXZqsdjZbWHESfyqcHH3nLsTRXU5fxHP5uryBeQuAKp06aRp52mY/fYn9abXLOXNNszl8QUUUVJI&#10;UUUUAFFFFAARng1ufD+92alJaM3+sjyB7g//AF6w6veGrj7Nrlu/Tc+xvx4/rW2HlyVovzNKb95H&#10;fUUirtpa+iOwKKKKACmysqI0jfwrTqh1JgljM57Rt/KlJ2jcDzy5kMt1JKx5Zyf1plIpz+dLXzDd&#10;22cD1YUUUUCCiiigAooooAKKKKACiiigArQ8L3YtdS8ljhZuKz6AXVg6ttKnKn0qqcvZyUkVGXLK&#10;5seMrEpNHequdw2M3pjvWOM45rqcw6/ofDfMy/k1ctIphcxSD5lODW2IjaXOtnqXVXvXQUhHGKUH&#10;PSjGa5zI2/BshUzRemGrO16MR6zONvVgR+VWPCtwINSKN/y1XFSeLbXy71LhT99Ofw//AFiup+9h&#10;V5M23p3Mmiij75CjPzdMVymJLp1sLu/igx96QZrofEmoT6ZZolqdu87Vx2GKr+GdDeBvt90Nrf8A&#10;LNT296o+JtRW9vfJibKxjbn1PeuyN6OHb6s3j7tO5QkklnbfPIzt6sc03bz1pRwMUVx9bmAUUUUA&#10;FFFFABRRRQAUEnHSiigDc8FxZSaY/wB4LWbrty8+qzHzGZQ5CrW54at3stJ814/mk+fb61S0rQZb&#10;q/a/1CNlj3kqjdS3+Fd0qcpUowR0cr5Uiz4b0SKCBbydSZJOV/2ak8VXwtdMaFX+aY7a0lZccHpX&#10;K+ItQ+26iUjP7uPhf61pV5cPRshy5YRKAwDtHpS0AYGAKK805gooooAKKKKACiiigApYpWhnWYfw&#10;sGB9xzSUjcjGO9G0kxo9NU7lDDvRUGmSmbTreUnO6FTn8Knr6aLvFM7woooqgCqfiBtui3DZ/wCW&#10;Zq5Wf4nz/YVzz/yzrOr/AA36AcChp1NUck06vmzzwooooAKKKKACiiigAooooAKKKKACkPXFLRQB&#10;peFtS+y3RspfuScrx0ap/FWlbH/tG3X5T/rMdj2rG6HcPrXS6LqUWr2P2K6AMiriQf3h611UXGpT&#10;9nL5G0HzRszms0Va1nS5NNusZzGx/dt6+1Vc81zSi4yszJrl0LOjSLDq1vK3/PTH58Vq+M4HMENw&#10;nRWw36f4VgZZTkHvXUwPHr2iDd95059mFdND95TlTNafvR5TleBwf4ea2vDOiTNNHqVzGvl9Vz1r&#10;P07TZbzUv7PYYYN830Fb2uaguk6YsVqdjNgJ9KVCmknOeyCnH7Uit4m1ya1ZrC02r8uWkH8qwuo5&#10;oeSSVzJI+5ifmPrRWVSpKrK7IlJykFFFFZkBRRRQAUUUUAFFFFABTQdrK5FOo96AOjTxZpQhAMci&#10;7V+6KZD4juNUuPsdlbbC33ndh8q+tc/GjSyLHGpZm4GK6jS9Pg0PTzPcN8+3dK39K7qVatV9FudF&#10;OUpbhrt+umaescR+eQbU/qa5XGW3A/WrOq6jNqd4079BxGvZVqCuetV9pPTYzqS5pBRRRWJmFFFF&#10;ABRRRQAUUUUAFBOOcUUHrQB6B4dbfodq3/TEVcrP8MH/AIkVv/un+ZrQr6Sl/Dj6I9BbBRRRWgBV&#10;HxMCdCuQB/yzq9VTXYzLpFwgH/LI1nV/hv0A88Undx0p1NX2FOr5s88KKKKACiiigAooooAKKKKA&#10;CiiigAooooADyMU61uZbOdbiFmDL+RptFGq1Q09TqYprHxDp+2YckDf6q1c9qWlXGl3BhmOR/C3r&#10;Udje3GnTCeCQ8HO31rpLa703xHa7ZIxuI+5/Ev0rs93FRte0jbSovM5XIPI5xWp4Z1MWdx9llfEc&#10;vA/2TUOqaHdaZISRvj7OO3saojOdy5rnXNRqELmjLU6XVLJ7XUI9as0xhgJtvf3pPFtuJ9PW5Rcl&#10;G6+gqPQ/EUUsS2V++11+7I3R/athlhlhKyFfLYc+hFehanVpvl6/gzb3ZR0OJHTrmipb6OCK8kjt&#10;f9WG+Woq8tqzscr0YUUUUAFFFFABRRRQAUUUZ4zQAUAPIwSMbi33QO9Ptbae7mEMEbM3t2rotI0S&#10;DSIvtd4V83qd3RK1p0ZVHoXGPMJoehx6XH9uvSvmbec9FH+NZev61JqD/Z4CwhVvxb3+lO13xC+o&#10;j7LagrCv/j9ZoORWtWrFR9nT2/MuU1a0QHrRRRXKYhRRRQAUUUUAFFFFABRRRQAUGijjvQB3vhkY&#10;0K391J/U1fqnoCbNFtV/6YrVyvpKX8OPoj0FsFFFFaAFQ343WUq46xsP0qahgGG0ilLWNgPM8FTt&#10;I7mipb+I29/NbkfckI/Woq+YekmjglowooooEFFFFABRRRQAUUUUAFFFFABRRRQAUUUUABGRinW8&#10;01pJ51u2xl/iBptFF5LVAdFpXiO2vl8i/RVdhjB6N/8AXqPVPCkUp8/TJNjdRHnj86wSM1d07xFq&#10;FhtTKyRj/lm3auqNaM42qL5m3PGStIqXNncWb+Vd27Iw9RxTRc3G3yxcNt/3zXT22saPqyeTIyhu&#10;hjm/oagvPCFrMvmWkrR+it0olhXvTdwdN7xZz4AUYBz9aKvXPhrVrY8Qq49Y2zVOWC5h4mhZcdcq&#10;a55U5x3Rm4yW42im7sclqXdUki0U3dxnFKpZjtEZoAWkJbP3as2+jatdECKzf/eYbRWha+DpSc3l&#10;wuf7qdfzrSNGrPZFxhKRjZ3HaAfTpWlpnhe7uystzuhT36tWultouhr5snloR/E3LVn6j4ukmBis&#10;IyP+mjdT+Fb+xp0taj+Rooxh8RomTTPDlqdoVTj5V/iNYOq63daq+Gysf8Kj+tVZZJrhzJcSlmbq&#10;TSAYGKzqYiU1ZaIiVTotACgDFFFFYGYUUUUAFFFFABRRRQAUUUUAFFFFABSN6470tSWMJuryG3Uf&#10;6yQL+ZoWskio6noVhD5FlDCeqRqv5CpqBgcCivp46RsdwUUUUwCmvnoBTqKAOE8WWxt9fm4+/hvz&#10;rOro/iFaET29+vdCjfnkfzNc2oH3q+exMeStJHHUVpsWiiisDMKKKKACiiigAooooAKKKKACiiig&#10;AooooAKKKKACgjuKM5ooAbt5zmrdrrGo2WDBcNgfwtzVainGUo6opScdjatvGk6/LcWwb/rm2KuR&#10;+K9ImGLgMv8AvLmuZPNIEUcgVvHFVeupSqSR073nhmfhjb/98D/Cl/4pfGBJb/nXLYOeP50bfaq+&#10;td4or23kdUJfDEa7vMt/+A4pp17QrX/VuP8AgKda5jaKMMD14o+tS6RQe28jfn8ZQJkW1szH1NUL&#10;rxNql2pCyqi+iis/k9e1LyeSazliKst2TKpJjWMk53Suze5anAYoorEhtvcKKM03lm2pkt/dUZoE&#10;Ooqzb6HqlwMrat/wLiluNC1KzTfLBx/s84qvZz7FcsuxVopNw3bfTrS5FSSFFGaKACiiigAooooA&#10;KKKKACtDwlD9o16EKP8AV5dvyrOY8YzXR/D20JnmvCPurtU/z/pW2Gjz14o0ppuR1CAgZPpTqKK+&#10;iOwKKKKACiiigDI8aWbXmiOVX5omDrXEqQRXpN1CtzA0Dj5WUg153d2rWd3JauOY3Irycxp2kp9z&#10;nrR6kdFGaK805wooooAKKKKACiiigAooOewooAKM4oBycVYsdG1LUGzbw4X+833fzqoxlJ2Q4pyd&#10;kVwc9KT5i21T+ldDZ+ELeFfMvp/MP91TgVYMvh/SRhRGrf7OCa3jhZWvNpGvsmc5FYX8/wDqbR2z&#10;0+XFSr4f1hhuNp+lbEvi+yjOIYXk/JRULeM5Acrp64/67f8A2NP2eGW8h8tLuZsmiarGMm1f/gK5&#10;/rVWSG4hO2WFl+orci8Zwlv3umsvusmf6CrcPiPRrtds2V/2ZE60exoS2mLkpvZnLK2TinV002i6&#10;LqS74Qqse8RrL1Dwte2qs9s/nqOyjaRUTw1SOq1RLpyM2igq6EqynP8AtUZrAzCiiigAooooAKKK&#10;D0oAKQk5xinW9vdXUgjt4y5JxtFdDpXhqCyX7VfFZHXnDfdT/GtaNGVWWm3c0jTlIzdJ8O3d8Vlu&#10;v3cTc89SK2Quh6FHg7Vb+8Rlj/Wqer+KUiU22mLubp5vQLWE8skzeZNKWZuctW3tKdDSCu+5XNGG&#10;i3N248ZRIP8ARLQt/wBdKm0fxGNRm+x3FuFLcrt6fSsCw0y61OXZbQs2f+WnQCug0/QbHS9t3dTb&#10;pF6sxwBV0Z4ipK99CoupLXoUdf0SUalusrcssi/w+tVf+Ec1hkyln+G4Zrau/FGmWp2QkzN/s9BV&#10;L/hNZN/Nj8mf71KUMLzu7Bxp33Mie3ntZfKuImRv9oU2um1eGDU9HN0g+bbuX5elcyDkda561P2c&#10;rGdSPKwooz6UVkZhRRRQAUUUZweaAGtkj0967fwXZfZNFRyvzS/Of6Vxtpbve3Mdoi8yMBXottCL&#10;aFYFHCqBXo5fTvUc2dFFbskooor1zoCiiigAooooAK4/x5p32e/W+UfLKvP+8P8A61dhWd4o0wap&#10;pMkSj94vzJ9a58VT9rRaJmuaJwa8jNLQAQSCO9FfPnCFFFFABmk3c4ANK33a0vCUSzaizuoO2PjN&#10;VTj7Saj3KirysZ4trqQ/LC3/AAFSf5VJHpOpSD5LKX/v2a6TUPEFlps32eVX3dflqrJ4ztFH7u0Y&#10;/wC8a6PY0I6OZr7OEdzNi8MaxLy1uqf7zA/yq5beDef9MvNvqqr/AFpk/jK4biG0RPfNVLjxJqly&#10;Dm42/wC6uMU/9lh5i/co3ItI0PSl82Vl4/ilOSar3viy0tl8rT4fM/2m4ArnpZJbht8spc993elH&#10;TkUnipJWgrB7XpEsXmuajeH97cbV/uL0quPWiiueUpS3Zm5SYmxfSjYvpS0VJIYHpRgelFFADo57&#10;i3ffbyMp/wBmtTTvFkyMIr5PMX+93FZNBGa0hVqU9mVGUo6o6l7LSNdi82Ntx/vL1rOufBtymfs1&#10;yrf73y1jxSzQSeZFKyY9DWhB4p1OEDzHV+P4hW/taFT41Z+Rpzwl8SI38Na1HwbTcPZ1/wAaadD1&#10;heBp8lX18Zzfx2YP/AqePGWOBZf+PUuXC/zB+5M4aBrLDiwb8cCnjwxrTdbXH/bQVcPjI7six/Nq&#10;a3jO5x8lmo/4EaOXC92FqJHF4P1R+JJYl/3jmrEHgtQd1xecd1VaqyeLtUb7ixr/AMBzUEmvatKf&#10;mu2/4CaObCx2TYXo9Dp7PT7Kwj2W8aj39ayfEcWtyxk4zbg5ZYeo+tZaavqsTb0vZG55DNxWxofi&#10;P7dcfYbxAHIyrdm9q19tSrLk2L5oyXKc6MdHFa2jeGZbvbdXnyR/3e5rXTQ9LtbttReNc9fm+6vv&#10;WdrPikYa30w+xk9fpUKjCj71R/ISio6yLl9q+naHB5EAG8fcjX+tc/f6ream5M8vy9kX7oqu7PK2&#10;5vmfuzVY0/S7zU322kfAbDMR0rOdapWfKtPIzlKU9EVwAOFAyau2fh7UrzayQKqN/E1bdlo2maNF&#10;59w8ZYfeZ8cVVvvF6I7R2EJbtuboKpUadON6j+Rfs4xV5Gqlin2BbGRvlCAN82O1Z9x4QsHjxBOy&#10;t25zWNd6xqdyf3l03vtJAqz4au7o6ksDSsysvzck5rT21GpJRcR88ZaFK7tJ7C5a1uF+ZT8p/vD1&#10;qPNa/jMobuFyvzeWen1xWQAR+dctWCp1HFGMlyysFFFFZkhQ3TmikJzxQBueAtO+06i2oSL8sC7V&#10;B/vH/wCtXY1m+F9OOm6VHG4+Z/mb64rSr6DC0/ZUUnud1NcsUFFFFdBQUUUUAFFFFABQQD2oooA4&#10;TxbpbaXqjPGp8ub5l/rWcDmu58UaQNX05lQfvIzvjPuO1cKCF+XGNvVfSvBxlH2NXTZ7HJVjyyuL&#10;RQDnmiuUyA59K1vBwzqEhx/yz/rWSelbXgsASTSMPQfzrbD/AMZGlON5FXxOf+Js/P8ACv8AKs+r&#10;viJt2szAfw4H6VSqav8AEZMviDGaAMcCiisyQooooAKKKKACiiigAooooAKKKQsAeTQAtAAHSk3L&#10;60bhnFACnnigccUZpN3+yaAFxRgelJu/2TSngZNABRSbl9aWNJZjtiRmY/3VoACR0NWNHt5rrUoU&#10;gJyr5ZvQVasfC2o3JD3H7lffrWwqaX4dtCCMZ5+b7zmumnQlfmlojaFN7sreMZ9tokKSFWZx07iu&#10;cVdzYQfhWhcPqHiO+3QxMF/gz/CK2NP0Sx0aP7TdMrMP4m6D/wCvVSjLEVOZaLuEo+0lcz9J8LST&#10;/wClaiSI/wDnn3rQvtYsNGhFvBGpYLgRr0FUdY8USSjyNPXav99qxmZpH8x8t7k03Vp0Y2p79x80&#10;Y6InvtTvNTl33Enyj7q+lQkDHIooJxwK5JSlJ3ZjJuTuxpO0bq6DwlpphibUZk+aThfb3rN0PSW1&#10;O5zIv7tDlj/StfxFqsdhafYrc7XdcYH8K104eEYr2svka042XMzI169+26lI6/dX5F/CqdAB6scn&#10;1ormlLmk2zOTvK4UUUEkGkSB6c1oeFdM/tTVYyy/u4fmk4rNzvbYq59h/Ku68K6QNJ04Ar+8kO+T&#10;/D8K6sHR9pWu9ka0480rmkqgdKdRRXvHWFFFFABRRRQAUUUUAFFFFACEZ7VxnjPRTp961/BH+7l9&#10;OzV2lV9R02DUrV7WcfKw6+hrnxFH21OxM480bHnYzjmiptRsbjTbt7OZfuN19R61CDxXz7Ti7M4m&#10;rBW74OGY5mA7isLNbngx/wB3OoHPB/St8N/GRrR+IzdaJbV7gn+/VWrWuIyaxcKf72R+VVayqfxG&#10;Zy+JhRRRUkhRRRQAUUUUAFFFFABRRRQAjEgZxVrTdGu9Tk/0cbV/ikPQVWPTmtbSfEdvp1qttLbM&#10;dpPzKa0pRpyn77sio8t9SwvgqEAB798/7tNbwQQf3WoH8Yv/AK9W7XxXpMg+eR0P/TRauJf2N3/q&#10;btD/ALrV3xp4aW1jo5YsxG8FTA8X0f8A37NH/CGXn/P6n/fJrWmsrx/+PbUmX/eUGqU9t4pi5gvV&#10;lHoMA1EqNKOvKxSpxK3/AAhd1/FfJ/3walTwUMZlvWP+4v8A9eq0+oeJrc/vVlUdz5YI/Oqk2tau&#10;/wAsl5IPpxWX+zx+yyfdj0NyLw1ott80gZtvd3p76roOmplZU+XjEa5Nc2FvrtsbZZD+JxWhZeEr&#10;6dt94/lJ+pq41ZbU4DjJ9ESXPiy5uD5OmWpUt/E3zE/4U6z8O3d84u9YnbB58vdkn/Cr8Vto+hw+&#10;axVT13dWJrK1PxPPdAxWWY4/7w6midoa1ZX8hv3fiZqXuq6bocX2eLbuH3Y1H9a5/UdVvNTk3zNt&#10;X+4DwPaqx3MdzMWzyd3el6Vz1K8qmi0XYzlUlIMd8UUU0tj09snrWJkO57CprHTp9Sm8qEfKPvv/&#10;AHataRoNxqTCWRWjjHdhgn6VsXd7pvh21MSoN2PlXu31ropUOb3p6I2jDrIWeez8OadmMrnb8q/3&#10;j61zE9zLdztPO25m5p1/qFzqNz51wc/3R6VEoxU1qvtNFsiZT5tthcDriiiisTMKD0oJqWwsbjU7&#10;xbO3XO48n0HrQoyk7IaVzT8FaJ9vu/t8yfu4f/HmrswoAxUGm6fBplmlnbrhVH51Yr6DD0fY07de&#10;p2wjyxsFFFFdBQUUUUAFFFFABRRRQAUUUUAFFFFAGP4s0Aava+dCv76Plff2riZFdG2MPmHBHp61&#10;6cRmuY8Y+Gtw/tOwXBXmZF7+9ebjsPzfvI79TGrDm1RzQ6VqeErjydSaEkfvF4z61lZyflNPt7h7&#10;S4W5B+62RXl05ck1IwjLllc0vFtuYr9bgD5ZE6+4rLB7Guo1S3i1vSPNt+SV3L7eorltrI2GXHb8&#10;q2xMOWpzLZjqR964tFISRT4LW6uX2Qws3+6tc5nZsbnPSitCDwzqs4yYto/2qsR+DrnP7y9X/vk1&#10;sqFaWyLVOTMeitpvB038N6v/AHyagm8J6nFwjI//AALFDw9ZdB+zkZlFWLnSNUtsmW0YKO4GarHc&#10;nD5z6YrJxlHcjll2FooByM0UhBSFR1xS0UAJtz1pVLL0bH+7xRRQBNBqt/DzFeSfi2avW/i7UIv9&#10;fCsn4c1l0fjWkatSOzKUpROgh8YWLtmeBl91qZfEmiS8s/8A30lcx780mxfQflWv1qqae2kdNJ4s&#10;0mIYhVif9lcVRuvF13MPKtYhH6se9ZG0d+aUADpUyxFWStsT7WQ6aee5kaW4kLMe5ptFGcdaw3M7&#10;hRnnFGan07S7zUZdkKHb3b0pxjKTsioxciuiyTSeTEhZm+6Fre0XwsqKLrUlG4fdjJq3aadp+g2/&#10;nyOuf4mbr+FZGs+JZb3dBaKY484J7tXWqdOguapv2NeWMFdl/V/E8NsxtdNYNIvDP2X6Vz80k08r&#10;SyyFi3JLc0YJOWNFc9StKo9SJzcgAxyTRRRWZmFHXoaKaWxzu+tAAqySPsRfm3dPWu28K+HxpVr9&#10;omX9/Io3f7I9Kz/B3hzDDVL9Of8AljG3b3rqAMV62Bw/KvaS+R1UYWV2FFFFekbBRRRQAUUUUAFF&#10;FFABRRRQAUUUUAFFFFABTWRWXaRTqKAOR8V+FXtnbUtOjPlk5kjHb3rnywyG7Z/KvTHRZF2sM1yf&#10;inwnJas2pacmUP8ArI17fSvJxmD5ffgvVHPUp9UV/C+sfZX/ALPuJPkbiNj2NWtW8Lm9ufOs5UUt&#10;94cnPvXOlen59elXrbxFqltH5Kzhl/2hmueFanKnyVOmxMZq1pGvZ+FbCzXzr9/Mb/a4Ap8/iDSd&#10;PHlW53Mv8Ma1z91qN9eH9/csy/3c4AqDYByKPrEYaU42D2kY/CjXuPGN1KSLa2VfTc2TVc+KNcc4&#10;WdVH/XNf6iqOMjBpNq+lZOtWl9pkOpJ9S+PEmsry15/5CX/CpIfF+pRnMkauM9xis0DHAoIycml7&#10;asvtMFUkup0Ft4ytmx9pt2T3XBAqwr+H9YGD5LMe3Rv6VyxUHtS9OhrVYqf2lctVX1Ny88GxFSbG&#10;6KntG/8AjWVd6TqNif8ASLdsL1YdKfZa9qlh92bcv92TkGtiz8WWVyNl5F5ZPp92qth6u3usP3cj&#10;nM9/m/GlBz2rprvQtI1ZfMhKqx/ih/rWTfeGNUtdzQ4mRe6dfyrOeHqQ13JlTl0M+ihw8b7HQj60&#10;ZrAzCiiigAooooAKKM46ikJJ4FAC55xSFXkYIi5z2q7p3h7UNQIkCeXHn7zd63Lax0vQYfOlddw6&#10;yMOtb08PKer0RpGm5ehn6T4WklHn6idq9o88mr19q+m6JD9ltUDMvG1e31rN1bxTPc/ubP5I/wC/&#10;3NZX3/mZi3fc3etJVadJctP7ynKMNIkuo6jc6lIJbuQ/7KjoKiAzgkdqXABziiuRtt3Zju7hRRRQ&#10;AUUU05zkDtQApPcn8u9b3hTwqbyRdR1FP3Y5SP8Ave5pfCvhJ7orf6im2Mf6uNup9zXWRxJENqLi&#10;vSweDfxzXojop076sFjRRtAp1FFesdAUUUUAFFFFABRRRQAUUUUAFFFFABRRRQAUUUUAFFFFABTX&#10;UMu0rmnUUAc14l8GpLuv9Li+f+KEfxVy5jMbmORcFeobrXpvNZWveFrPWB5y/u5v72Ov1rz8Rgoz&#10;96no/wAzGdFPVHEDHYUVY1HSb3SbgxXcLDdyrY+U1WDAnANeO1KLszma5dBaKAQehooEFFFFABRR&#10;RQAY9DSFQTmlooAfb3l1Zvut7kx/TvWrZ+L5oyEv4VZe7L1rHorSFWpT+FlxqSidUJNA1tNokjZj&#10;/e4aqdz4Ogc5s7vb/syVz5B3blG33q5a65qlmMJcM3bD9q29vTqfxI/cX7SMviQ648O6pbHm23f7&#10;hzVNoZY22vGy1tQeMmXm4sz/AMAari+JdDuVzL8v/XSMn/Gj2WHl8Mg5actmczmhVeRtsasx/wBk&#10;V05vPDEnzb7b6suKRtb0CyXEDrn/AKZRf/Wo+rx6yX9fMfso9WZNn4a1G8bLReWv99q1rPQdJ0tf&#10;PuJFZl6vL0/Kqd74xkK7bK32n++1ZN1fXl8266nLeq0+bD0fhV2K9OGxtaj4rt4lMGnICem9vu/h&#10;WJcXdzeuZLmVmJqNQRxilrCpWqVNyZVHIAO5o6UUVmZhRRQSaACgEHpSbgDhjU+naVf6rOIbKBmw&#10;fmbnC1UYylKyGk3sQBGlk8tAct0xXT+G/BoQrfaoMtwUhPb3NaGgeF7XRlDt+8m/56N2+lawGK9X&#10;DYFR96pv2OmFJR1Y1FCjAXFOoor0TYKKKKACiiigAooooAKKKKACiiigAooooAKKKKACiiigAooo&#10;oAKKKKACiiigCC+sbbUIvs91ArqfXtXLa34Ju7cNLpr+ZGvPlnqo/rXYUEd8VhWw9Ot8SJlGMtzz&#10;N1eF2SRW3L13LzQGB6Gu81Tw5pusL/pUGH/hkX7wrmdW8Ganp5MtqnnR/wCz978q8qtgqlPVao55&#10;UpRehk0UOGiO2VCrf3SOaQMrDINcZiLRRRQAUUUUAFFFFABRRRQAYGc4ooooAKMUUUAHSiiigAoo&#10;ooAKKTeoGSaVdznbGpZv7o60AJvFKqvIcRoxb+HaOa1tL8GapqB8y4/cx/7Q5rptK8NabpC5t4d0&#10;h+9K3LV2UcFWqavRGsaUpbnP6L4HuJws2oExx9RGvVvrXVWVhaadAtvaQKir6VKox2pa9Wjh6dFe&#10;6jpjGMdgooorcoKKKKACiiigAooooAKKKKACiiigAooooAKKKKACiiigAooooAKKKKACiiigAooo&#10;oAKKKKACkYEjilooAp3+hadqS/6VaqW/vLwR+NYOo/D6SPMum3e4f885uCPxrqqKxqYejU3RMoxl&#10;ued3uk6nYNi5snX3xwaq7z6fWvTDGrcONw9CKpXfhvSL5t9xZru/vLxXBUy3+R/eZSorocDuFLmu&#10;qu/h9aSc2l60fsy7hWbceBNWiG2GWKXH91sH9a5ZYPER6GUqU0Y9FXJvDmuQcPpkv/AV3fyzVZ7O&#10;+iOJbOVfZkIrCVOpHdMnlaGUUFJAMlG/KjZIf4TUk2YUUbJByVNKqSMPlRj+FA7MSinx2l7McRWk&#10;j+yxk1Zh8N69OcJpsg/3l2/zqo06ktkx8smU6QMPWtqHwNq8vEssMf1Yk/pWjafD2yTDXl2zkf3F&#10;2g/zraGDxE/s29dC1Skzkw2OSeKtWek6nftttbN2H95lwK7az8N6PYtvgs13f3m5NXVRUGFFdkMu&#10;e839xcaPdnLad8P5HIl1O7AX/nnF/U1vWGg6bpq4tbVQf7zcn86uUV208PRp7I2jGMdhACOtLRRW&#10;5QUUUUAFFFFABRRRQAUUUUAFFFFABRRRQAUUUUAFFFFABRRRQAUUUUAFFFFABRRRQAUUUUAFFFFA&#10;BRRRQAUUUUAFFFFABRRRQAUm33NLRQAUYHpRRQBG1tA5y0K/98im/wBn2H/PnF/37FTUUuWPYCH+&#10;z7D/AJ84v+/Yp4t7dfuwJ/3yKfRRyx7AG0f3aKKKYBjBzmiiigAooooAKKKKACiiigAooooAKKKK&#10;ACiiigAooooAKKKKACiiigAooooAKKKKACiiigAooooAKKKKACiiigAooooAKKKKACiiigAooooA&#10;KKKKACiiigAooooAKKKKACiiigAooooAKKKKACiiigAooooAKKKKACiiigAooooAKKKKACiiigAo&#10;oooAKKKKACiiigAooooAKKKKAP/ZUEsDBAoAAAAAAAAAIQD6ZN6+T1EAAE9RAAAVAAAAZHJzL21l&#10;ZGlhL2ltYWdlMy5qcGVn/9j/4AAQSkZJRgABAQEA3ADcAAD/2wBDAAIBAQEBAQIBAQECAgICAgQD&#10;AgICAgUEBAMEBgUGBgYFBgYGBwkIBgcJBwYGCAsICQoKCgoKBggLDAsKDAkKCgr/2wBDAQICAgIC&#10;AgUDAwUKBwYHCgoKCgoKCgoKCgoKCgoKCgoKCgoKCgoKCgoKCgoKCgoKCgoKCgoKCgoKCgoKCgoK&#10;Cgr/wAARCAGiAa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mu4T&#10;5ncKvvVW513SbU7ZtQhX/gVCUpbITlFblyisefxxoMYOydpD/wBM1PNVX+ImmDiO3mb8B/jWio1p&#10;bRZDqU47s6KiuYb4jxr9zSmb/tt/9amf8LJk/wCgOP8Av9/9aq+rV+wnWprqdVRXK/8ACyXzhtI4&#10;/wCu/wD9apE+I1t/Hpz/APAZAT/Sj6vX/lBVqb6nTUVz8fxD0onEltMv/AR/jVuHxloM/wAovdh/&#10;21IqXRqx3iyo1IS2Zq0VXttTsLoZhvY2/wB1qsA5Gc1nsXcKKKKACiiigAooooAKKKKACiiigAoo&#10;ooAKKKKACiiigAooooAKKKKACiiigAooooAKKKKACiiigAooooAKKKKACiiigAooozQAUZozxmsv&#10;VvFWlaZuQzeZIOqJz/8AqqoxlLRITko7mpVe91GysY993cxxr/tNiuR1Lx1qV2Slnthj/wBnk1iT&#10;TXFy/nTyMxJ/ibNdUMHKWsnYwliIrbU6+9+IOmxHFjC0+3+LG1f15rJu/HetXJYQyRwqe6rzWKgI&#10;GQaNvfFdUcPRj0v6nPKtUl1JbjUtRuzuub2ST6sah2se1LsOOtOHStttjPXqN2t0o2ZHzCnUUAN2&#10;kdKCCeT+lOooAaVJ/wDr0bOOadRQA3DdAKADjpTqKAGgyK2UyPxq1aa5q1i2be/kH+yxJFV6aVOe&#10;BQ1GW6C8ujN6y+IGpwsBewLMvqo2kVs6f420W8bZPM0Df9NPun8R/WuI2t2FJsPUiueWGoy6W9Da&#10;NapHzPUIZ4rhBJDIrKeQynOafmvM7PUbzT5PMtLhkb/Zbj8q3dM8f3EQ8rU4A3+3Hwa5amEqR1jq&#10;bxxEZb6HX0VU07WtO1SPzbS6Vv8AZzz+VW81ytNaM3TvqgooooAKKKKACiiigAooooAKKKKACiii&#10;gAooooAKKKKACiiigAooooAKKKKACiiigAooooAKKKjnuYbaNpp5AqryWNAEmaz9Y8RabpCfv5tz&#10;9o16msHX/HEkjNb6PwOhmPU/QVzs0ksx8yY7m/vNXZSwspazOepiEtImprHjHU9TzBDJ5MJH/LP7&#10;zfU1kgsxyT/49nNABzk04DFd0YxhG0Ucspyluxuw0BTnJp1FUSAyOoooooAKKKKACiiigAooooAK&#10;KKKACiiigAooooAKDyMUUUANCepoICjinUEZ4NABHPNA/mwOysO6tiug0fx7cxMINVTzFxxIo+b8&#10;a55l3UmNnOKidOFRWkio1JR2Z6VYanZ6jD51pOrD27VYBB6GvMbK+vNNlE1pOysOetdd4f8AGtpe&#10;hbbUWWOY8BuzVwVsLKnrHVHXTrKWjOgopFcN900tcpuFFFFABRRRQAUUUUAFFFFABRRRQAUUUUAF&#10;FFFABRRRQAUUUUAFFFFABRmkLYOMVleIvE9rosWxGDzfwx56VUYylKyFKSirss6zrtjosHnXcnP8&#10;KL1auI1rxDe6zNmd9sY+7GrcfjVe/wBQu9QuWubqUszf+O+wqAIBx0r0qOHjT1erOKpWctthVA/i&#10;pdo7UoGDmiugxDHOc0UUjEjoaAForzH47/tk/sz/ALMnjDwX8P8A48fFuw8N6z8Qr+Wy8G2N5DMz&#10;6ncRNCskaeWjBSrXEIyxUfOOetHwX/bG/Zq/aH+IPjD4UfBb4uaf4g8ReAbqO28YaVawypJpcrs6&#10;or+Yig5Mbj5Sw+U0uaO1x8rtc9OopgckZB+mB1oDk8g0xD6KBnHNFABRRRQAUUUUAFFIxI5FIWOe&#10;Pb9RQA6imFznbnmnKSRmgBaKazkHrSbzjO6gB9FMDse9PoAKKKKACggHrRRQA3aT1NH3T+tOoxzm&#10;gDY8PeM7vTWW2vmaSH6crXZ2d7bX8C3NrMro3RlNeYuCScfn6Vf0LxBd6JceZE26P+ONj1rlrYZT&#10;1judFOty6SPRM0VV0nVbTVrX7TayZH8S/wB2rVea04uzOzcKKKKACiiigAooooAKKKKACiiigAoo&#10;ooAKKKKACiiigAoJAGTRUF1ceV8oK7sUavRAZ3ifxNFo1uYoyrTsPlX0964eeea4ma4nkLsxyWap&#10;tYZzqtwWYsRMw3Mc96rdOTXrUaUacTz6lR1JBgL1p+AeopNoPJFLWxmFFFFABTZOmadTXPahAfhr&#10;+3z+2X+05/wVi/4KdW/7GH/BO34K+ArjUPgfcX9xp/xL8Y6LDeTaZcJJbrd3cP2kPBBEJooEUeW7&#10;SMingHaL3/BNz9sn9ob/AIJ1/wDBVjUP2If+Ci/wS8B6f4s+NF7aLN8UfCekw2U+rXrlzZtObcJD&#10;PFJK7xgrGjJJJzkE453/AINa3n8O/wDBTX9pzwZ4/n2+LG0+RpI5+ZXEWrstxyeeHkhz+HpVf/g4&#10;mceJv+C5v7L3hrwGPN16OTw3BJFaKTKty+vloQcDO7aUI9q4fe5fa31v/wAA7PteztpY9e+P/wC1&#10;b+09of8AwdJfDf8AZx0j9oHxpa+ANQsbf7d4Ht/Elyuk3JOm3shL2iuInO9EbJXOVFfp34G/bM/Z&#10;Z+KPxm179nj4e/Hnw7rXjfwrHIfEXhvT9QElzp4jYK/mgcLtZgDzwTivwZ/4LW/Hr4m/sw/8HClv&#10;8fvgz4Lk8ReJvDPgqK70nTY4nb95/Zl6hnKoCxWFWaYjGCsRyQMkdR/wS41Hwv8AC3/ghN+1P+3F&#10;8PvGkurfGbxJNqFp4tvpc/atJjJVozuzubzRPJMZOAzHHWPNVCryzlHzf3EypqUU2fsrJ/wU6/4J&#10;9Q/FL/hSUn7YXgNfFXn+R/Y39vReZ5mcbM525zx1rrP2hv2x/wBlz9k7TdG1r9pH46+HvBdn4hme&#10;HQ7jXL5YlvZEVSyxnvgMpPbDCv547L9gf9mK5/4Nk779veTwrD/wtaHxss6+JvPY3O3+30077N1+&#10;55LGTH94bqtf8Fjfip4z+M3/AARg/Yh8d/ECeSfVJbXXLea7mJLXCwx2sSOSevyqo/CqeIkottLZ&#10;NfMXsY8y162P368Cf8FBv2Jfif8AFb/hR3w9/am8E6x4t3YXQbHXInuH74UA4Y47Ak8VvftB/tcf&#10;sz/so6Nb+If2jvjl4d8GWl0xFrJr2oJCZcf3R1b8B9a/Bn/gp3+yX8Av2Hf+CnH7HMX7LPgCDwf/&#10;AG/eaBc6u2lzODczHUrWNpGJJ+ZlkcMf4g3NehfH7wL4V/4KB/8AB1hdfs1ftU6P/bHgfwzpa2el&#10;eG7qVvIMMGhJfKpGRxJcSvIfUOBzgUfWJbWV7pfeHsY9z9svg3+0j8Cf2hvBD/Ej4G/FvQfFWhRg&#10;mbU9F1BJoo8AnDFfunA7gV5Ov/BXr/gmRJ4VuPG6ftxfD3+yrW8+y3F3/byYSXGdmOpP4V+Vv/BG&#10;K3T9mD/gt9+1R+xh8ITJH8O4fC/iB7fS1kZorZrK7t1t5QMnlVuJYx6+Yuegr5X/AOCTn7G37N3x&#10;9/4Jd/tafGn4tfDGy1jxP4F8My3HhPVrhn8zTZUs3lV48EAHeoz6jg8UfWJWVkuv4C9jHq+x/Qt4&#10;u/4KXfsA+BF0CTxh+194DsU8UQrL4faXxBF/pqMSAy4J4yCMnHII7V81/wDBbKTxb4i1r4F6t8N/&#10;+Cqunfs72cmrajK8L+JryxXxojNpxjjQ2hAnWIbhtfK/6WPWvxX8H/sqfAfWv+DdfxZ+2FqngSGb&#10;4i6V8c4dB0/xJJM5lg07yrRvs6jO0JunlOMdWzXrX/BVrWNT13/gn1/wTN1LWb6S6uG8L6sjzTOW&#10;ZlV9AVQSfQACplXlKDTXZ/iVGlGM00+5++Xxu/br/Y8/ZMttM0n9pb9p3wn4VvLu0je3Gtaqscly&#10;pX/W7eWw2CQSOa634TftG/An45fDlvi38I/i1oXiDwzGrtLrel6gklsmwZbc+cLgcnOMV+En/BVn&#10;9lr9on9nP/gpNqn7ePxm/YOf9oT4O614Yt/s9rNJcSWenRi3jBEjQK5tZItjBTIjRkOSATgjsP2o&#10;P26P2TvFv/Bu74w1r/gnB8I7v4X6fq3xCsdF8beEY7j95ps1yGlmKyoT5kUiwoA2EyuQVXodPbvX&#10;m0t6k+xVkfrd4F/4KWfsDfE74nR/Bv4fftbeB9Y8VSTeVDomn64jzSSdNqjox9AM1+WP/BN//gpf&#10;428Bf8Fuf2mNC/bL/bU1y0+FvhvQfEB0jS/G3jK4fSdOuI9c02KH7PDK5jjcQvMqhFB2luK+m/8A&#10;ghv/AMEqP2EPC/7FXwL/AGs7f4I6XqPxFuvDdr4hl8XXUjSXK3s4Z225YhRHv8sLjA2Zxmvzs/Yh&#10;/ZO/Z+/bC/4LiftbeBP2iPh3b+JNI0Twn4x1vTLK8kdVhvo9VsYY5vlIyypPLjPQtnqARnUlVlyN&#10;2KhGCk0f0GfCH46/CD9oHwRD8T/gt8StH8T+H7nJj1fR75ZoTjrlgeCO+ce9ed6P/wAFLP2Btf8A&#10;imvwS0X9rzwHc+Kmm8pdFj1+IyPJnG0HO0nIIxnrX4G/8Ezfjr8T/gx/wQC/bC1z4f6xfQ3CaxpO&#10;n280ExAsYr+W1tLiVcEFSYpWUEchmU9q8r8A/s/an8cP+CXfhvwp+zV/wSn+MGvfFJvFTam3xy8P&#10;+E7i6s7uFJpFe2hlhVmKqoQYGAHVj15qnipWTS31JjRjrrtof1bBiT97P9adXn/7LI+IC/s0/D1f&#10;ixaXEHigeC9LHiKG6QrLHffZY/OVweQwk3Aj1FegV1LYwejCiiigQUUUUABUHqKaVwdwp1BAPWgC&#10;fSNYu9GuxdW7fLn5k7EV3ukazaaxaC6t3/3l7ivOWwDxVrRtXuNFvFubdvl/ij7GuevRjUjdbm1K&#10;pyO3Q9Ioqrpmq22qWq3Vu3yt29DVqvMacdGd2+wUUUUgCiiigAooooAKKKKACiiigAooooAKKKju&#10;Z47aFppX2qvLGgAublIFALfM3C/lVBgz7nc1z9prUus+K45icRruEa57YPNdCBwTXT7N07XMoz5r&#10;nE6woGrXXH/Ldv51XwPSrGr/APIVuP8Ars386r16MfhRwvcKKKKoQUUUUAFNkHHP60rZ28VyHjL4&#10;8fAv4c+Ibbwd8RfjP4S0HV72NZLPS9a8SWtrczqzbVKRSurMCQQCAQSOKAtc/Oj9t/8A4IB/FnxR&#10;+2XqH7ff/BOT9q+T4R+PNZkaXWraSzLW8txIpE00bJ90S4VmRlZScsOa0/8Agn3/AMEFfiN8J/2w&#10;4f2//wBv79qCb4u/EvTjv0NvsrRwWs3lmNLhi5y7IrHYAFVTg4yAa/Rbxt8S/hz8LtCTxV8SfH+h&#10;+HdMaZYk1LWtWhs7dpG+6gklZVJbGQM5OK1rS9stStYdT0y7juLe4jWW2uIJA6SIwyHDDggg5BHU&#10;Gs/Y0ea/9etjT2lTlsz89fjL/wAEbviX8Vv+C2HhT/gpXN8Q/D58F6Lp8dvqHhi6s5GublBZXNsy&#10;5+5tPngnPYH1rmP2OP8Ag3uvf2Sfjz8Yntfj1Yal8Ffi9puoaZqXw1k0WQTQ2czu9ri4MpRng3FV&#10;bZ0yDySa/TXjrjmj5h0+X6Uexp3v53D2tS1j8XZf+DXP9pxPDjfsr23/AAUeu0+AEnib+2m8Ftoj&#10;G484N7PtLgc7vu55255r6O/4Kif8EFtK/bi/Zr+C/wCzJ8Dfi/Y+ANF+D6XUNn/aGkPe/aoJYoI/&#10;4JEw+YSxJzkua+vP2jv25/2S/wBkTXfD3hj9pL466N4Pv/FkjJ4dt9UMm6+ZGRG2bEbo0qDnH3hX&#10;rHOSNzfT1PXipjRpWcUP2lTRs+AP+ChH/BFfxP8AtsftVfAf9o3SfjzYeH7f4Nvp/wBs0u60OSZ9&#10;TFrdwXHyOJFEZbydvII+bPaqH/BTn/giH4u/au/ao0T9vH9j39pGX4S/FrSbGO1vNYWxM0V8Ik8u&#10;KU7SCkoiPlEnIZFQEfLX1x4W/bi/ZP8AGv7R+qfsi+FPjpot98StFheXVPCMTS/abaNEV2Y5Xbwr&#10;oeGP3q9WBxwGb15NV7OnK/mL2lSNj4P/AOCU/wDwRbg/4J9XXxB+L/xU+NknxA+K3xKs5LXX/Fcl&#10;r5McMDuJHSNSxY75NruxPzGNQBgVwX7Bf/BAjxj+xv8AsTfHn9kvVv2kNN1y5+MmjzWNprVv4dlh&#10;j0zfatCGeMysZPvZIBXpX6XAuv3GI91bBryj9pv9uL9kz9jOLR5v2o/jlovgxdfnkj0dtX8z/SnT&#10;G4LsRum4cnAo9nRil0t+oKpUk35nwX4a/wCDeDxtoP8AwSB17/gmQ37TulTalrnxNTxYvi5fDkgt&#10;4QEtlEHkecWJPkfe39+lWv2sf+Denxn+0b+zV+y38BbD9pXTdKn/AGd9OvLTUNSn8OSyJrQnbTyW&#10;jQSgwkGyPUt/rB6V+oJJ3FkLY+vbFeXftHftq/sr/sg3vhvT/wBpP426P4Pm8Y3Utv4Zj1RnH9oS&#10;xeUJVTYrcqZoQScD94tJ0aKjrttuCqVObQ+O/wBsz/gmP/wVZ+Knxc17xX+y5/wVTvPBPhDxBZQ2&#10;lz4RuNH3x2kSw+SRG4JxkZ6bTk9elH7O3/BvJ8EPhB/wTT8dfsDeL/iVea1e/EC6j1LWfF9rZiE2&#10;9/Co+zyRREthIyDwxJYMQTzX6JQTw3MUd3bMrRyKHidejAgEH3pxHHykbv4c0/Y073/UHUqbH5U/&#10;sCf8Ecf+Csv7FvxH8H+C4f8Agpja3Xwe8H62buPwfDpcjLfW28s0G1yTEGyTgOQp6CvT/wBjj/gi&#10;T4m/Zb/4KFfHD9tzUvj9Y6vZ/Fvwzrek2fh+HQ3il046hfW11veUysJNn2bbgKM7vavrD9mj9uf9&#10;kn9sm71uz/Zi+Oui+MpPDssaa9HpPmH7Gzlggbei9djcjPTrXq4JzkH2zSjSpWVtfmEqk76n5w/8&#10;E8/+DfnQf2Vf2NvjL+xn8evjLb+NtE+LrBZ7rS9IaxexVYgI3XzJHBkSREkU8AMg4rxL4Ef8EFf+&#10;Ctn7LbR/Bf8AZ1/4Ku/8I78L49Y+2x2cGjv5q/OGI8ok4LY5CuFJydvOK/YrAyQR/Djb6968s8L/&#10;ALb37KHjf9o3VP2SPC3xz0a9+JGiW7zap4St/M+1W8aKrMxyu3hXU8N0YUOlR0W1vMPaVHex6fps&#10;F1b2Nvb3tx500cKrNKFxvYAZbHuas1GeTT4o5JmVIx8zNtUVqZi0VqQeDNQdN8kqLk/darC+CXBx&#10;LdY+i1n7Wn3NPZzMOiugXwRBj5r1z9FqZPBOnZy80h/Gp9tT7h7Gp2OZpjHnGa60eD9GByUkb6tU&#10;0fhfQ05+wfnI3+NL6xTK9jI4sknvR2xXReIfDEEUDXmnxbfLGZEycEetc7+H/wBetYzjNXRnKMou&#10;zNLw3rsuiXWWJML/AOsX+td9bTx3MCzwvuVlyrDvXl+OOnfNdF4J8QtaS/2ZePiJ+I2J+6a5sTR5&#10;lzxNqNTlfKzsqKM0V5x2BRRRQAUUUUAFFFFABRRRQAUUUUABOBmuR8ca+0r/ANj20ny9ZmX17Ct7&#10;xHrKaRpj3H8TfLH7mvP3mM8nnyN8zctXZhaXNLnfQ58RUsuVF7wmNuuwt/sv/wCgmuwHRq4/wr/y&#10;Gofo3/oJrsB0atMR/ERNH4WcTq//ACFbj/rs386r1Y1f/kK3H/XZv51Xrqj8KOUKKKKoAooooAbI&#10;Ny7SOtfzn/8AB0n8N/FfxX/4K56H4b8GTyrqlr8CbPULOOFSWdre71SVlXB+U7UY7v8AZr+jFv61&#10;+Nn7eGl6drn/AAdT/AvRNXs47i0vPhXZwXVvIuVljebV1ZCO4Kkg1jiI81NLzRtQdpN+R4X/AMFG&#10;P244P27/APg2o+HHxG1TVzP4o8P/ABK0vw94yiaTc639ra3S+Y3JOJYjFMM8/PjnFfpD+0J/wUY8&#10;bf8ABPz9in4F6l4C/ZB8ZfFzVfF3gzTbTT7LwxMscNtLHp1u+24kEcrxlwTtxGwOxuRivwZ/4Klf&#10;CjxZ/wAE4/jX8cv+CeNyLv8A4QzxT4o0nxh4NB/1exGn8h+p/wCWF1cQuRyXt1GABx+hv/BVr/go&#10;x+1v8Bdf/ZM/Y8+DPx7k+EHhDxx8O/DLeJfiHHCm61juTBayXBkb7kVvGDIwBBPOSOK541JRcm97&#10;JGzpxdux9Pf8E8P+Dhjw/wDtjftXp+xX8dv2RPEXwf8AHl5FI2l2Gpa0L6OZ0TzDE5e3t3jYxgsP&#10;kIIB5Fc/8f8A/g5KsNB/af8AEn7MH7GH7C/jD44ah4NvprXxLqmh6wLWGN4ZDHMYVS2uGkVXBXc2&#10;wMQcHGCfgD9n200/Tf8Ag5w+FOkad+2Nd/Hf7FqPk3HxDvbqGc3Mq6VeboBJASjrHkLkE85BPFdt&#10;/wAG237S/wAAf2Hf2vP2ivhh+2l8ZfDfgXxNcX32b+0vGWqJYxT3FpeXC3UXnzlV3l2VthYM23gE&#10;iqjWqOyb6vXTp+BLpwV2l0RF/wAHQfxj8QfFHU/2Qfjd4q+FGreFb/VdB1PU7rwjqLq95ZMbnTn+&#10;zvjAMg6dBzX3X+xf/wAHDeg/tL/t02f7Cvxp/Y18W/CfXte3t4UufEGrLNLchYGnjFxAYIzbtJGj&#10;FdrSKTxnmvjj/g6t+IPgf4q/GL9kv4jfDXxbp+u6DrFvqV1pOr6XdLNb3cLXmmlZI3U4ZSO9dF+1&#10;n83/AAd+fCkt/wA+Ol/+mm7qeaUKzs+qQ1GMqaTXRnjOvftWeKP2Nv8Ag5b+OHxr8Dfs++IfiZq0&#10;NvqFrp/hHwy22e4kk0+0+dnCOUjUKSzBWIHY1+qX/BK7/gtV8PP+Cnnwd8e+NtA+CWs+GfFnw5iS&#10;TXvBa6hHeyTpJHK8Ztpisfm7mhkjw6IQwGeGBr4U/YnP/HXP8YOf+Ybq3/pBZV4R/wAEG/j38Qf2&#10;XvgH+3J8ffhVo4vvEHhfwrZ32lxNHvVZVnv8Oy/xBc7sd8UU6koT30bYpRjKO3RH198Rf+Dpr4l/&#10;Ca4i8Y/EX/gkt8QtD8Az6h9lj8U6z4kNvMWO7C+Q1l5W/wCVvl8/nHWvBP8Ag6t+PHgL9p/9mr9m&#10;j9oH4X3Ms3h/xZbajqGltcKFlWN44vkcAkB1YFTgkZHfrXzb+0p+0d8Yf2s/+CSmpftF/tKf8FWt&#10;S8SeLNf8aRWUXwB+0WwQLDdDFw8CnzEVY184OFCDci5yeZv+CoX/AChW/Ya/7Aeuf+lb1Mqsp05J&#10;9k+ncuNOEZJpH2z/AMFov+C/X7Tv7LH7fvh39m79nKPxF4Z0HwjrltF8QFuvB+n3T+Jo2e3lZNOk&#10;uBISphd48gRN5h4I610H/BVT/gqD+xB8W/hR+y3+0P8AHP8A4Jp6349h8f694li8J6b488SS+HtR&#10;8LNZ3+n2txI0Vus6zGZvJkVSwG2JDkbiBxP/AAdFJD4F/wCCiH7Jvxd8U3cdn4es9YRr7UpNwitU&#10;t9Vs5ZGkbG0Yjy3BJwjelYv/AAdOfG74PftB63+x/wDEn4F/FTw74y8P3HiXxRFDrXhjWob61aRJ&#10;/D4dPNhZl3Keq5BHcA1UpSjzq/b9BKMXKNl3Psr9pf8A4Lv3Hw0/aq/4YW/Yu/Yi8R/Grx9o+krd&#10;69pul6+NOt9OjWJXZBL5E7OUDIrEoq5cAEk4qL/gnL/wXw8S/wDBQv8AaQh/Z68N/sEeLfDcmltN&#10;D4+1u61+OeHw3PGHHlyKIVZt0kbRgsIyG7Z4r4S/bB8U/F7/AIJf/wDBeGH4r/sd+MPAviDxn8bP&#10;CUcN94b8bXZsrPTmvRA2y4uZJIok3y2sckbCQdlI+YA/c3/BBn/gmh8aP2SvEvxW/ay/ac8a+FNQ&#10;8efGHV5L6+07wjqgvLaxje5luZA0q/IzGaRiAhZVAA3GrjOrKpa/qS404xv9x+df/Bup+2Z8O/2B&#10;fgJ+1X+078SrX7Za6Bb6P9j0pLkRSajdPLdrFbKxVtpZj1wcdcGv0s1j/gvj4T+En/BNPwr/AMFB&#10;/wBpz9m7UPCd5491Z7TwL8OtJ8QLqF5qqDcUuDNJBAIkZFLtlDtUrjczBa/nT+F3wB+NPxD/AGaf&#10;ix8bvAOry3Xhn4f+JNIufGHhnaTHdRSyXCxXLgMNyxMCpGD8spORjn70/wCC6v7QHh/9sX9gj9jH&#10;9qz4NQjSvB+mx6zoWtWFrbgw+HtXRdNHksinqRazsinqkWRgPzhTrTjT06L9dy5QjKav1/yP0k/Y&#10;p/4OAo/2gf2pPC/7Jn7UH7FHiz4K+JPHlmLvwHNrerfbINWiKNJESWt4GjMiqdpCspPy5yRny3wP&#10;+3P+xb8Nv+C2/wAbtC0P/gndNb/ELwV4V1fVNb+KGh+LprzUdcjt7K3llhj0540iR5EKoMS9U7Zr&#10;z/8AZb/ZJ8Afthft7fAP9pTx3/wXP+Hvxe8W+CVttT8O+BdC8L29vqDWdsftLWjiK+drcqWO4SR7&#10;goYY44xf2IDn/g7f+MWfl/4ler9QeP8AQbKt+ap7vN38ieWEZO3Yxf2B/wDg5g/aM8aft/eMvD/7&#10;Rfh3xx4o+G+t3Uun+A/BPhfwLpqXnh2WTUYY7ea+ddku1IC6SZlkAd+FPGP3r0aeG11KK5mHyrJ3&#10;r8Af+CPfxk+Dv7I3/Bf39qnT/wBpf4seHfA66le+JNM0288UapHYW93dN4ggmjjjknKqS8aF0BIL&#10;DGM5Gf3xtp4buCO7tZ1mjlQPHJGwZXUjIYHuCKvD80qbUncyq+7JNI9AF3auu9JwV9dwpDe2aDLX&#10;C/8AfVcJulVdu9semaCQOd5pfV/Mr2zO4fV9Nj5N7Ev/AAKoZNf0ZRuN4rHP8LVx0UD3EqxRZZm7&#10;Y610uh+E4rYrc6koaQcrGvQVM6dOmrtjjOpJ2Rr2tzHdRedAcoemRg1KFC9BTVAXjoPSnAgjIrmN&#10;ynr0yw6XM7DpGa4jGBXV+MpxFpnlH/lo4H9a5THGMV24de5c5az94eelRgMp3DI96kpG+7W5idx4&#10;Q1/+1bDypm/fRcNz94etbNeb6Pqs2kahHewj5Rww/vLXokFxFdQLdQHcrLla8vEUfZzutmd1Gpzx&#10;13JKKKK5zYKKKKACiiigAooooAKCccmisvxTq39maU7I2JJPlT8e9VGLlKyFJ8qucv4y1g6nqjRQ&#10;NmGH5P8AebuayUGT0oO5m3ZpVG2vYjFU4qKPOlLmk2aHhbP9uQ59G/8AQTXXjo1cj4X/AOQ5D/ut&#10;/wCgmuuHRq5cR/ER0UfgZxOr/wDIVuP+uzfzqvVjV/8AkK3H/XZv51Xrqj8KOUKKKKoAooooAbJk&#10;rgGvL/Fv7GX7L3jz9o7RP2uvFvwe028+JHhvTxY6H4qlmm8+0tw0jLGoDhCAZZDypI3mvUmBIxTd&#10;h9aPUNTxD9qb/gnJ+xD+23r+l+Lf2qP2dND8Yalotr9m0y+1CSeOaGDcX8vdDIm5NzMdrZAJOOpq&#10;7+0D+wD+xp+1X4G0P4Z/tB/s9eH/ABNovhm3S38PWl9G6vYRIqqI4pY2WRF2ogxuwdozmvYth9aN&#10;h9anli+hXNLufOXhb/gk7+wH4B+NXgr4/wDw9/Z30nw/4k+H9vJD4Xn0Utbx26usiMXRTiVtsj/M&#10;+Sc9axP2o/8Agi7/AME4P2xvibN8ZPjj+zjp954nvCp1LV7C6ltJL4qAAZhEwVyAAN2NxA5Jr6oK&#10;H1o2N60ckOW1kHPLufO/i/8A4JP/APBPPx94P8C+APGn7MGhalpPwyhaLwLZ3F1dY0uN3R3VCJRu&#10;y8aN8+7kfWuq8SfsH/si+Lv2ntM/bM8SfBDS7z4naPEkWmeL5JpxcW6JG0SgKJBGcI7KMqeDXrxj&#10;PrRsNHLHsHNLueQ+FP2D/wBkTwN+0vq37YvhL4G6XY/E7XYZItV8XRzzm4uFdFR8q0hjGVRQcKDx&#10;VP8AZ/8A+Cd37FP7LC+LIvgJ+zxofh2PxxGsfi6GBppo9TQeYdsizO64/evwAB8x4r2rYfWjYe5p&#10;8sewc0u58tx/8EVP+CXNl4e8UeH9F/Y48J6fH4wspLbWri1hk85o3ZWIhZ3Y253Kp/dbfyrW8Tf8&#10;ElP+CfHjv4JeB/2e/iJ+zlpviDwr8OY5YvB2n6pfXLf2esjl3+ZJFL7mOTuyK+jinpRsPrS9nDsH&#10;NLueXftU/safsx/tseBofh5+0/8ACLS/FmmW9x59nDfK6vaS4I3xyIQ6HHoeRwc15of+CNv/AATU&#10;f4ZeD/hFf/ss6Ld+H/AWp3upeE7O5vrtv7PurtoHuJQwmBYubeEkMSMxjAHNfTmw+tIy46n6UOMX&#10;K7SDml3P53/+CqWi/ALxH/wWc8daj/wVr+GvxA8P/CW08Mx6T8O/EPgnS2WOTy1j+zTPMV2ygr5o&#10;KgkhtoPStj/giR8BfGGn/wDBW2y8e/8ABOZfitD+zVZafM/iTVvHVjJaW2oBrdwIlAPlzMZfKdGG&#10;WCgk4zX9AskUM2BNArdMnaDjvxn3pUijiGyJdoAx/n2FY/V/f5m+tzX2z5bHzd+z5/wST/YJ/Zj8&#10;GeOfh98KfglHBovxJs1tfGGl319NcR6hCN+1DubKD943Q5/StLwr/wAEr/8Agnz4J+AGufsteGf2&#10;X9Ci8A+ItQW+1jwzNNcTwy3QQItwpmkZopAABuQqeK+ggmR1oCeprZRguhlzS7nyv+y5/wAEWv8A&#10;gm/+xv8AFa3+N/wI/Z6tdN8VWCyjStZutSuLh7HzI2jfygzkLuRypJBOCR3NeleEv2Ef2RvAX7S+&#10;rftieEPgbpdn8Ttciki1TxZFNP59wjqqOCpkMYyqIOFGdtevbGo2GiMYRVkkDnJ6tnzf+0F/wSQ/&#10;4J5ftS/GCL4+/Gv9mbRdW8XLNDJNrcc01tLcvEFEZmETqJCoVQGIzhQM4r6KsLS102zh0+zi8uG3&#10;iWOGMfwqowB+VTFMc5pue1PlitUhXY53wuRVjT9Ju9Ul8u3j+X+Jm6CrmieGbjUCJ7oeXCf++mrq&#10;La1trGJYbaEKvT3rKpWUdImsKLlqyto2iWelLlVLSH/lo1W7ieGCNpJpAoXuT0qHU9VtNNh33EnP&#10;Ze5rk9Y1y71VijsVhzwq9/rXPCnKrK7NpTjTVkaGreJpLx/sWm/KrMFLjq2TXRW6mKBUD7gqgZbr&#10;XF6FELjVIUHRWB/Ku0GePpzVVoxjZImlJyu2c/44nDzQ2wb7qFv8/lWCT93ir/imXzdYkw+QmFH4&#10;VQ2nrXTTXLTSOeo7yHUEZGKKKskYVPU11fgDWTJG2lTvyvzRfT0rlnPFS6bfS6Zdx3cLf6t8sP7w&#10;9KzrU/aU2jSnLllc9MoqG0u47y3S5iPyyLlamrxz0AooooAKKKKACiiigArifHep/a9T+yI/yQjH&#10;4112pXsdjZSXb/djjLGvN555Lm4aeY/MzEn8a7MHC8nJ9DnxErRt3GpnNOpqA9TTq9A4zQ8L/wDI&#10;ch/3W/8AQTXXDo1cj4X/AOQ5D/ut/wCgmuuHRq48R/EOqj8DOJ1f/kK3H/XZv51Xqxq//IVuP+uz&#10;fzqvXVH4UcoUUUVQBRRRQAUUUUAFFFFABRRRQAUUUUAFFFFABRRRQAUhGaWigBuw/wB6jZxjNOoo&#10;ABwKKKKACm+Z/s0Fz2FWNN0u61OXyrUdT8zdhQ9Nw30RDGslw3lRR7mP8Peui0PwnFDtudQG5h92&#10;P+FavaVoNtpcQKLuk/ikPWr272rjqVubSJ1U6NtWG0Iv3eF/hUVk614lg05Ght18yfpjstbBOOa4&#10;PUl/4mVwv/TZvm/GpowU5ajqycVoMu7y4vpzcXMpZj/eP8qiAycYpyrk4zQflOK7l2OQ1vB9sZtR&#10;aUJ8qx/lXUvhYyxPTmsDwOyATDPzcDHtWtq9ykOnzOXxtQj6GuGt71Wx10/4dzjr+U3N285/iYn9&#10;aYKaxOc5pwORmu45AooooACM9aawOKdQfWgDrPh/qZuLNrCRtxiO5D6qa6SvPfC2of2drMMrNhWb&#10;Y30NegqwbpXl4qnyVLrqd1GXNAWiiiuc2CiiigAooooA534g3ph01LJW2+e/zf7o5/nXHhRmtrx3&#10;dm51poQ+VhjAP1rFX3Neth48tFeepwVpc1RjgMc0UUVsZGh4X/5DkP8Aut/6Ca64dGrkfC//ACHI&#10;f91v/QTXXDo1ceI/iI6qPwM4nV/+Qrcf9dm/nVerGr/8hW4/67N/Oq9dUfhRyhRRRVAFFFFABRRR&#10;QAUUUUAFFFFABRRRQAUU3cfWgPjhj9KAHUU1WJNOoAKKKKACiimktu2j8KAHU3c2cCnRJNNL5Ma7&#10;mPRV5roNC8JpGVvNRAZs5WPsKmc4wV2VGLkyjofhifUCZ7oNHF1PqfpXUW1rb2cSw28aquO3U1IF&#10;2/Ljj+Edqy9a8S2+mjyYD5kzDjHRfrXFKU60jqjGNOJcvtVttOh825cbuy9zWPpmu3mq69Ghbam1&#10;iq/hWDdXlzfy+fcS7mP8XpWj4TG3XYcD/lm3/oNbqioU23vYz9pzSXqdf0rhdU41O5x/z2b/ANCN&#10;d1XC6r/yErn/AK7P/wChGpwvxMeI+FFdepobORQvU07Ga6jmFtbqeyl82GRlb+I1Lfatf6gqx3Ny&#10;zKv8PrUO0elAUDtS5Y3vYd2MQZ+8aePajA9KKYgooooAKKKKAG42kMK9E0C9/tDS4Lsn5mjwfr3r&#10;zt89BXXfDq7MlpNZs3+rYMi+gNcuLjzU79jow8rTsdJRRRXmnYFFFFABTXk8tWcjhVzTqp67cm10&#10;m4mB+7CaEuZpA3ZXPPtTuGu9RmuXP35Cf1qJMZpF5an4HpXubKx5YUUUUAaHhf8A5DkP+63/AKCa&#10;64dGrkfC/wDyHIf91v8A0E11w6NXHiP4iOqj8DOJ1f8A5Ctx/wBdm/nVerGr/wDIVuP+uzfzqvXV&#10;H4UcoUUUVQBRRRQAUUUUAFFFFABRRTWIByfzoAdTU3udqhv90dTVjTtJvNTk2W0fGeXbpXUaR4et&#10;NMUSn95KP+Wh/h+lZ1KkaZpCm5GVovhGW4K3Oo/KvUR9/wAa07/w1ptxassFsI2C/Ky8HOK1AMc0&#10;1yQjfQ1xyrTlK50RpxirHn+NkhTPQ4p1LNj7Q+P+ehpK9A4woopr5JGKAB2xgZ5PA96m0/TLzU5w&#10;lqmezN2FXdE8M3GoN51wDHF/tDBauotLO2sYPs9rHsQf3e9Y1KyjojanSlLVlbRvD1ppUYKfNIfv&#10;MavD5BgDt0prSoj+WXCs3Kr7U5gOvtn9a4pSlLVnSklojnNe8UyO7afZBlwcM1YJLPy5561PqTA6&#10;hMM/8tDUWAwr0YRUY6HFKTk9RFXPJNanhT/kPRf7jfyrN/CtLwp/yHYv9xv/AEGif8OXoEPiXqdd&#10;XC6r/wAhK5/67P8A+hGu6rhdV/5CVz/12f8A9CNc+F+Jm+I+FFdepp1NXqadXUcwUUUUAFFFFABR&#10;RRQAUUUUANfp0rY8B3vka95RP+uUqfyyKx3ySKtaPcfZNWt5lP3ZBUVI81NoqOk0z0jNFNUd/anV&#10;4x6QUUUUAFY3jicR6DIgbBkYL9ea2a534iPjTI0H8U39DWtBXrRXmZ1Xam2cev3uKdTV9adXrnnh&#10;RRRQBoeF/wDkOQ/7rf8AoJrrh0auR8L/APIch/3W/wDQTXXDo1ceI/iI6qPwM4nV/wDkK3H/AF2b&#10;+dV6sav/AMhW4/67N/Oq9dUfhRyhRRRVAFFFFABRRRnHWgAzjrR701yMcVZ0zRrzVHAgTCn/AJaN&#10;0FDairsaUpaIrYZ32xqST0xW3o/hCaUrLqfyDr5frWrpGgWWmKHVd8n8Ujf0rQfYvJYD61yVMQ3p&#10;E6YUUtZDbe2htU8qCIKvanMSinFUbbXLS71H7BbsWZUJZl6CrzEGPKn+GsJKXU0vG3umTo+t3ep6&#10;pJA/yxqvCjr1rWb/AFZ/3TXOeFlzrV1ntnH/AH1XRyfcb/dNVWiozshU3eJwdx/x8N/vGo2ORxTr&#10;o5mbH94/zqTTdMu9Sm8i2j5/vH7oH1rv0S1OPeVkQpDJI6xQozyE/dWui0TwmqEXOogM3VYx/Wr2&#10;j6BaaWnTfJ/FJ71oSukUZkdtoUZ3GuWpWctInTCjy6yD5Y1G0dKy9a8R22mhooCJJv0FZ+ueLXlU&#10;2elemGmbj8qwvnZt7Es38TetOnQvrImda2kTX8PXlxqHiFbm6kLMVb6DiupU8H6f1rkvCHGsxjH8&#10;LfyrrV6N9P61OIVpFUG7Xfc4jUf+QhP/ANdTUNTaj/yEJ/8Arqahrrj8JzPcK0vCn/Idi/3G/wDQ&#10;aza0vCn/ACHYv9xv/QaUv4cvQcPiXqddXC6r/wAhK5/67P8A+hGu6rhdV/5CVz/12f8A9CNc+F+J&#10;m+I+FFdepp1NXqadXUcwUUUUAFFFFABRRRQAUUUUAFAbbKre9FNYfNyKAPTNPlE1lFLn70an9Kmq&#10;j4acyaJauT/yxAq9Xiy0k0enHYKKKKkYVzHxHbbFapn7zP8A0rp65X4k/wCss/o//stb4bWujKs7&#10;U2cuowcU6mr6n6U6vVOAKKKKANDwv/yHIf8Adb/0E11w6NXI+F/+Q5D/ALrf+gmuuHRq48R/ER1U&#10;fgZxOr/8hW4/67N/Oq9WNX/5Ctx/12b+dV66o/CjlCiiiqAKM460E4GaaWBHBoAXcvrSEPIQsS7m&#10;7L61Z0rR73VH/cp8ueZCOK6fSNAs9MXeF8xz/wAtG6is6lWNP1NIU5S1MrRvB8koW41M7VPIh/iH&#10;1rooLa3toxFAgVF4xinnBXkZrD1fxXFbFrexxIw/5aEcLXLzVK0jo9ylG5p6nqdpp8fmXD89Aq/e&#10;P0rmNV8RXmpnCuY4f7q9/rVG4nubyUzXDlmJ+8xpgRq6KdGMNXuc86jkavgok6ux/wCmLfjyK6z/&#10;AJZn6VyvgvP9sNn/AJ4t/MV1X/LM/SscR/E+41o/AznfC/8AyGLr/gX/AKFXRP8Acb/dNc74WOdZ&#10;ugP9r/0KujyNuamt/ELp/CzktL8M3OpztcT/ACQ+Yc/3m5rp7SytrGD7PbR7V96myAMgVXXUbR73&#10;7Ekm+TbnaD0FTOpKoOMYxJyABnHH92uR8Qazd3tw9tu2xK52j1rr3+7zXDaiCbuT/fP860w6Tk7k&#10;Vm7FfGenalUEdqRDnNOrsOU0PCP/ACHF/wB1v5V1q9G+n9a5Lwj/AMhxf91v5V1q9G+n9a48T8R1&#10;Yf4fmcRqP/IQn/66moam1H/kIT/9dTUNdcfhOV7hWl4U/wCQ7F/uN/6DWbWl4U/5DsX+43/oNKX8&#10;OXoVD4l6nXVwuq/8hK5/67P/AOhGu6rhdV/5CVz/ANdn/wDQjXPhfiZviPhRXXqadTV6mnV1HMFF&#10;FFABRRRQAUUUUAFFFFABTX+tOpCDnINAHf8AhFg3h+3K/wB0/wA60qyvBf8AyL0P1b+dateNU/iP&#10;1PSj8KCiiioKCuV+JIy1mxHH7wfyrqq5n4joTa27f7bD9K2w38dGVbWmzkwfmx706mrnIp1escAU&#10;UUUAaHhf/kOQ/wC63/oJrrh0auR8L/8AIch/3W/9BNdcOjVx4j+IdVH4GcTq/wDyFbj/AK7N/Oq9&#10;WNX/AOQrcf8AXZv51Xrqj8KOUKbu9RR5nONtWdK0i81WfbAmF/ik7VV0tWNJydkQDdIwjRCxboAK&#10;2tH8IGYfaNT+Vf4YQPvfX0rW0nQLPS13om+T+KRhn8BV0yKse5j06k9BXHUr30idMKPLrIZBBDBH&#10;5MKKij+73qTzYt/lGRd3ULmsPWfFcVsfJ035pP738Iqr4TuJrvWnuJ5CzNH/ABdqn2MuVyZXtI8y&#10;ijp36da4G84uZAB/Ga71vu/jXB3gzcyf7xrTDbszxHwoaBjtRQDkZorqOc1PBn/IYb/ri38xXVf8&#10;sz9K5XwZ/wAhhv8Ari38xXVf8szXHiP4n3HTR+E5vwzKseuTKxxuZv510jSRxRmSRtqjua4O6Ype&#10;yON2fNJyD05qSfVNQuU2XF5Iy/3c1tUo88k7kxqqN0zW1rxWSzW+mn/em/wqDwizNrLMzMzNCxLN&#10;9RWQFHQGtbwh/wAhf/ti1OVOMabSJjKUqiudW33a4bUP+PuT/ro3867lvu1w2of8fcn/AF0b+dY4&#10;b4maVtivHTqbHTq6zmNDwj/yHF/3W/lXWr0b6f1rkvCP/IcX/db+VdavRvp/WuPE/EdWH+H5nEaj&#10;/wAhCf8A66moam1H/kIT/wDXU1DXXH4Tle4VpeFP+Q7F/uN/6DWbWl4U/wCQ7F/uN/6DSl/Dl6FQ&#10;+Jep11cLqv8AyErn/rs//oRruq4XVf8AkJXP/XZ//QjXPhfiZviPhRXXqadTV6mnV1HMFFFFABRR&#10;RQAUUUUAFFFFABSFsHFLTW6/pQB3vgvP/CPw5H97+datZvhJdnh+3BH8Oa0q8ap/EfqelH4UFFFF&#10;QUFc/wDEOMnSonA6TD+RroKyfGUX2jQZgo5TDfka0oy5a0X5kVFzQaODXg4p1NH3s4p1ewecFFFF&#10;AGh4X/5DkP8Aut/6Ca64dGrkfC//ACHIf91v/QTXXZOG/GuPEfxDqo/AziNZYjVrj/rs386rqXkI&#10;WNCWbovrWjLpF7q2sz+TFtXz2+du3JroNK0Gz0z5olDSfxOe30raVWNOKXUyjTc2Zej+EXlKz6qp&#10;C9fJB5P19K3ooEt4/LgjCqP4VFScrwe/r3pCWAyBjvXJKpKb1OmMYxRW1HVrPSbffcSYP8K9zXL6&#10;r4ivNTOxWMcX90f1qpdzS3Fw0srMx3H8OaYNrGuunRjDXqc9So5PQRQM4ArY8Gf8hRv+udZIQA5F&#10;a/gv/kJsf+mdXU/hsin/ABEdQ33fxrg7v/j6k+prvG+7+NcHd/8AH1J9TWGH3ka4j4UNHSigdKK6&#10;jnNTwZ/yGG/64t/MV1X/ACzP0rlfBn/IYb/ri38xXVZ/dn6Vx4j+J9x00fhODvR/pUx/6aN/OmbS&#10;erU+9/4+Zv8Arof502uzoc8txAuO9avhD/kL/wDbFqy61PCH/IX/AO2LVNT+Gyqf8RHVt92uG1D/&#10;AI+5P+ujfzruW+7XDah/x9yf9dG/nXNhviZtW2K8dOpsdOrrOY0PCP8AyHF/3W/lXWr0b6f1rkvC&#10;P/IcX/db+VdavRvp/WuPE/EdWH+H5nEaj/yEJ/8ArqahqbUf+QhP/wBdTUNdcfhOV7hWl4U/5DsX&#10;+43/AKDWbWl4U/5DsX+43/oNKX8OXoVD4l6nXVwuq/8AISuf+uz/APoRruq4XVf+Qlc/9dn/APQj&#10;XPhfiZviPhRXXqadTV6mnV1HMFFFFABRRRQAUUUUAFFFFABTXJBzj8qdRGC86RgfeYCgD0TQIjBo&#10;9vG3XyhVyo7RTFAkJ/hUCpK8SWsmz01sFFFFIYVX1W3F1p80J/ijIqxQVDcEULTUDy3BWTafWnVY&#10;1u0ax1We3PaQlfoTVVSc4zXuJ80Uzy+rQ6iiigDQ8L/8hyH/AHW/9BNddt3BhXI+F/8AkOQ/7rf+&#10;gmuuzjJ9648R8Z1UfgAKse4gAc9h9arX+q2WmJ5lxMobH3R1JrN1zxWLWV7SyQ+YuRuPbkiubmuZ&#10;7qRpLiTex+8TRToOWrCdZR0R0uh67d6vqrBvljWMlV/HrW04ITB/u1y3gsD+0X4/5Yn+ddS/Q/7p&#10;qa0YxqWQ4NuN2cC3+uf6n+dFB/10n1P86K7jkCtbwX/yEm/651k1reC/+Qk3/XOoqfw2XT/iI6hv&#10;u/jXB3f/AB9SfU13jfd/GuDu/wDj6k+prDD7yNcR8KGjpRQOlFdRzmp4M/5DDf8AXFv5iuq/5Zn6&#10;Vyvgz/kMN/1xb+Yrqv8AlmfpXHiP4n3HTR+E4O9/4+Zv+uh/nTade/8AHzN/10P86bXZ0Rzy+IK1&#10;PCH/ACF/+2LVl1qeEP8AkL/9sWqan8NlU/4iOrb7tcNqH/H3J/10b+ddy33a4bUP+PuT/ro3865s&#10;N8TNq2xXjp1Njp1dZzGh4R/5Di/7rfyrrV6N9P61yXhH/kOL/ut/KutXo30/rXHifiOrD/D8ziNR&#10;/wCQhP8A9dTUNTaj/wAhCf8A66moa64/Ccr3CtLwp/yHYv8Acb/0Gs2tLwp/yHYv9xv/AEGlL+HL&#10;0Kh8S9Trq4XVf+Qlc/8AXZ//AEI13VcLqv8AyErn/rs//oRrnwvxM3xHworr1NOpq9TTq6jmCiii&#10;gAooooAKKKKACiiigBDnOAat+HoPtet2sOM/vAW+g5qowJHFbvw+tDLqz3RHEcZwfc8f41nVly02&#10;yqa5qiR2SZ6EU6iivHPSCiiigAooooA4v4gWTQanHeBflmUD6EVgqecCu28bae15orzoPmgbd9V6&#10;H/GuITrzXqYaXNRXkcNaPLU9R9FGc9KK6DE0PC//ACHIf91v/QTXXYyD9a5Hwv8A8hyH/db/ANBN&#10;dcOjVx4j+Ijqo/Azh9XAXVLkAH/XNz+JquP9urWr/wDIVuP+uzfzqvXXH4UcpreDcf2k2P8Anj/W&#10;uofof901zHg7/kJt/wBcT/Ounfof901x4j+J9x1U/gOBP+uk+p/nRQf9dJ9T/Oiu05QrW8F/8hJv&#10;+udZNa3gv/kJN/1zqKn8Nl0/4iOob7v41wd3/wAfUn1Nd433fxrg7v8A4+pPqaww+8jXEfCho6UU&#10;DpRXUc5qeDP+Qw3/AFxb+YrqufLP0rlfBn/IYb/ri38xXVc+WfpXHiP4n3HTR+E4O9/4+Zv+uh/n&#10;Tade/wDHzN/10P8AOm12dEc8viCtTwh/yF/+2LVl1qeEP+Qv/wBsWqan8NlU/wCIjq2+7XDah/x9&#10;yf8AXRv513LfdrhtQ/4+5P8Aro3865sN8TNq2xXjp1Njp1dZzGh4R/5Di/7rfyrrV6N9P61yXhH/&#10;AJDi/wC638q61ejfT+tceJ+I6sP8PzOI1H/kIT/9dTUNTaj/AMhCf/rqahrrj8JyvcK0vCn/ACHY&#10;v9xv/Qaza0vCn/Idi/3G/wDQaUv4cvQqHxL1OurhdV/5CVz/ANdn/wDQjXdVwuq/8hK5/wCuz/8A&#10;oRrnwvxM3xHworr1NOpq9TTq6jmCiiigAooooAKKKKACiijNADWJzxXafD6yMGktdsOZ5Mrnso6V&#10;xqRvPKsMYyztgV6RpdqLKwhtVH+rjUVyYyVqaj3OjDxvK/YsUUUV5x2BRRRQAUUUUAMnhS4haGRc&#10;qykEHvXm2o2cmnXclrIvzIxH4dq9Mrj/AIgaYIrmPU4xww2t9a6sJU5anL3MMRHmjc51PWnU1Tjg&#10;mnAg9K9I4jQ8L/8AIch/3W/9BNdcOjVyPhf/AJDkP+63/oJrrh0auPEfxEdVH4GcTq//ACFbj/rs&#10;386r1Y1f/kK3H/XZv51Xrqj8KOU1/B3/ACE2/wCuJ/nXTv0P+6a5jwd/yE2/64n+ddO/Q/7prkxH&#10;8T7jqp/AcCf9dJ9T/Oig/wCuk+p/nRXacoVreC/+Qk3/AFzrJrW8F/8AISb/AK51FT+Gy6f8RHUN&#10;938a4O7/AOPqT6mu8b7v41wd3/x9SfU1hh95GuI+FDR0ooHSiuo5zU8Gf8hhv+uLfzFdV/yzP0rl&#10;fBn/ACGG/wCuLfzFdV/yzP0rjxH8T7jpo/CcHe/8fM3/AF0P86bTr3/j5m/66H+dNrs6I55fEFan&#10;hD/kL/8AbFqy61PCH/IX/wC2LVNT+Gyqf8RHVt92uG1D/j7k/wCujfzruW+7XDah/wAfcn/XRv51&#10;zYb4mbVtivHTqbHTq6zmNDwj/wAhxf8Adb+VdavRvp/WuS8I/wDIcX/db+VdavRvp/WuPE/EdWH+&#10;H5nEaj/yEJ/+upqGptR/5CE//XU1DXXH4Tle4VpeFP8AkOxf7jf+g1m1peFP+Q7F/uN/6DSl/Dl6&#10;FQ+Jep11cLqv/ISuf+uz/wDoRruq4XVf+Qlc/wDXZ/8A0I1z4X4mb4j4UV16mnU1epp1dRzBRRRQ&#10;AUUUUAFFFFABSMMilJx1prHIwDQBr+CtN+3axHOy/u4Rub69q7sADoKw/BGm/YdKWeQfPOd2f9nt&#10;/n3rcrysRPnqvyO+jHlphRRRWBqFFFFABRRRQAVU1vTo9U06S0k/iX5f97tVuihPld0D10PLriOS&#10;CZoJB8ysQfwoVs10Hj3R2hul1WBBtk4kAH8XrXPL8vB717NOaqQUkedUjyyaNLwv/wAhyH/db/0E&#10;112cA1yHhbJ1yH5ezf8AoJrriQRjHeubEfxDeh8LOK1cn+1bkBT/AK5v51Xw3pXZP4d0iaRppbFW&#10;ZjksWPNJ/wAI1ov/AED0/wC+jWkcRBRsR7GRieDT/wATJuP+WJ/nXUOflP8Au1VtdGsbKXzbS1VG&#10;xjKmrRbuO3Uetc9SfPK6NoRajZnAsGEzfKeWP86MH0rsP+Ec0Z/nNgpzz1PNL/wjWi/9A9P++jXR&#10;9Yp9mZexkcdg+lavgs/8TNv+udbZ8M6Kf+Yen5mpbTSdOsJPMtrVVbpn1qZ14yi0gjRkpJllvu5r&#10;g7rJuZDj+Iiu8Lbun8qpyeHNHlfzGsF7nvWdGoqbdzSrTlNKxxoDY6UYPpXY/wDCNaL/ANA9P++j&#10;R/wjWi/9A9P++jW31imZexkYXgzjWmB/54t/MV1WR5Zwe1VbTRtPsZTNaWqoxG3K1aC44H8utc9S&#10;fPK6NadNxjZnCXgJupgB/wAtG/nTMH0rsX8OaRIxd7JSx75NH/CNaL/0D0/76NdH1iBm6MrnHEEf&#10;w1qeDz/xN+n/ACyatw+GtFxxp6f99GpLTRtP0+QS2lusbdMilLERlFpII0pRkmW25XFcNf5+2SDH&#10;/LQ/zrucZGMVSfw9o8ztLJYIWJ61lRqKnLU0qU5TWhxiIw6rS4PpXY/8I1ov/QPT8zR/wjWi/wDQ&#10;PT/vo1v9Yp9mZexkc94T+XXEz/db+VdavRvpVa20TTrKbz7W0VW6AqatZPufwrmq1PaSujWnDkRw&#10;+okHUJyB/wAtDUOD6V2T+HtImdpZLFSzHknNJ/wjWi/9A9P++jXQsRC2xl7GRxxBH8JrS8KH/iex&#10;cfwN/Kt8+GtF7aen5mnWuh6bZTLcW1qqMvdeaUsRFxaS3HGjJSRd/CuF1TnU7kAf8tm/ma7k5IwB&#10;VKXw7pMz+ZLYozM2WY96yo1I03qaVYSmlY4xVbJO00uD6V2P/CNaL/0D0/M0f8I1ov8A0D0/76Nb&#10;fWKfYy9jI47B9KMH0rsf+Ea0X/oHp/30aP8AhGtF/wCgen/fRp/WKfZh7GRx2D6UZ9Qa7H/hGtF/&#10;6B6f99GqmreFdOa1d7SPy5FXd8vemsRTegnRlY5gOpGc0tRkHOM5qQnArYxGvnbVzw/pR1fVI7Yn&#10;5c5k91BqmTuXpXaeB9Gaxsftk6jzJuenRaxr1PZ079TSlHnkbkcaxosajhRgU6iivJPQCiiigAoo&#10;ooAKKKKACiiigCvqenw6lZSWsy/eXj2rzm+s5tOu5LSZfmVu9enHJGK5/wAa+Hxe2n9o26ZmjX5g&#10;P4lrqwtb2cuV7MwrU+aN0cnYXz2F4t2g5VunrW+njbTwmHtpuv3eDiuYwQelOCZHNd06cZ7nLGpK&#10;Ox1A8Z6VjmKb/vgf40HxppHeKb/vgf41zGxfSlAxwKn6vTL9tI6b/hNNI/55Tf8AfI/xo/4TTR/+&#10;eU3/AHyP8a5mm+X70fV6Ye2kdR/wmek/88Zv++B/jR/wmmkf88pv++B/jXMbV9KWj6vTD20jpv8A&#10;hNNI/wCeU3/fA/xo/wCE00fvFN/3yP8AGuZpGXd3pfV6Ye2kdP8A8JnpB6Qzf98j/Gg+NNI/55Tf&#10;98D/ABrlwg704ADoKPq9MPbSOm/4TTSP+eU3/fA/xo/4TTSP+eU3/fA/xrmaKf1emHtpHTf8JppH&#10;/PKb/vgf40f8JppH/PKb/vgf41zNFH1emHtpHTf8Jpo//PKb/vkf40f8JppH/PKb/vgf41zNFL6v&#10;TD20jpv+E00j/nlN/wB8j/Gj/hNNI/55Tf8AfA/xrmaKf1emHtpHTf8ACaaP/wA8Zv8Avkf40f8A&#10;CaaR/wA8pv8Avgf41zNFL6vTD20jpv8AhNNI/wCeU3/fA/xo/wCE00j/AJ5Tf98D/GuZop/V6Ye2&#10;kdN/wmmj/wDPKb/vkf40f8Jpo/8Azym/75H+NczRS+r0w9tI6b/hNNH/AOeU3/fI/wAaP+E00j/n&#10;lN/3wP8AGuZoo+r0w9tI6b/hNNI/55Tf98D/ABo/4TTSP+eU3/fI/wAa5min9Xph7aR03/CaaP3i&#10;m/75H+NH/CaaP2im/wC+R/jXM0Uvq9MPbSOm/wCE00j/AJ5Tf98D/Gj/AITTSP8AnlN/3wP8a5mi&#10;n9Xph7aR03/CaaR/zym/74H+NH/CaaR/zym/74H+NczRR9Xph7aR03/CaaR/zym/74H+NVtU8Y28&#10;1q1vYwPmRcFn7VhUm0URoU4u4vbSGE85/lT2+7SFO+adBFNdzLbwRlmdsLj1rYyNDwpop1rUVZlI&#10;jj+eVv73+zXfbcLsUYHt2qn4f0ePRrFbdB8zcyN6tV6vJxFX2tS/Q9CnDkiFFFFYmgUUUUAFFFFA&#10;BRRRQAUUUUAFI6712mlooA4fxj4ebTLs31sh8mRv++TWIHJOM/WvTb2yt9QtntbmPcjrgiuB1/Q5&#10;9EvGikH7tuY5PUV6WGrc0eV7o461Ll95FNTkZopqsf4qcDkdK6jnCiiigAooooAKKKKACiiigAoo&#10;ooAKKKKACiiigAooooAKKKKACiiigAooooAKKKKACiiigAooooAKKKKACiiigAoopm58j34oAMyZ&#10;27a67wT4ZNov9rXQ/eSL+7U/wj1+tZ/g3w2dRnXUb1P3MbfKrfxn/CuzVdowK4cVW+xH5nVQp/aY&#10;6iiiuE6gooooAKKKKACiiigAooooAKKKKACiiigAqpq2kW2rWjW1wP8Adb+7Vuimm4u6Dc811jSL&#10;vR7s210ny/8ALNuxFVwxAwa9G1rSLTWbRre5X/db0NcFq2kXejXBt7pPl/gb1FenQrxqRs9zhq0/&#10;Z6ogHSio8jHAqSugxCiiigAooooAKKKKACiiigAooooAKKKKACiiigAooooAKKKKACiiigAooooA&#10;KKKKACiiigAooooAKKKjOd3SgBxznOa1vC/hebWZxcXCstuPvH+/7UeGfC82tTfaJxtt1b739/2F&#10;dxa20NnCtvbptVegrlxGI5PdjudFGjze9IILeOCFYYV2qowqjtUlFFeadgUUUUAFFFFABRRRQAUU&#10;UUAFFFFABRRRQAUUUUAFFFFABVXVdMtdVtjb3ce5exHUe9WqKabi7oDz3XfDlzosxJ+eE/dk/wAa&#10;zV9Sp/GvULi1guomgniVlbhlYVyHiHwVNZu13p37yEcmPHIr0aOKjL3ZnHUo8usTCyPWimDIbDdu&#10;vFO3L611HOLRQCD0NFABRRRQAUUUUAFFFFABRRRQAUUUUAFFFFABRRRQAUUUUAFFFFABRRRQAUUU&#10;Zx1oAKM460m5fWnRQTXcywW8bOzHAVRk0ARknzBtre8N+Dp9RZbvUUaOHqo6Fv8A61aPhrwStp/p&#10;WrbZJOqx44X6+9dGoA6LXDWxX2YfedVOh1kMt4YreMQwoFVRgKO1SUUVwnUFFFFABRRRQAUUUUAF&#10;FFFABRRRQAUUUUAFFFFABRRRQAUUUUAFFFFABQRkYIoooAxdf8HWGq5nh/czf3l6N9a4/VNJv9Il&#10;8m+tto/hZfutXpVR3NvBdw/Z7qFXVv4WHFdFHEzp6PVGNSjGep5gp5yTTty+tdTrHgBHJn0mTb/0&#10;ybp+Brmr3TrvTZTFd27xn+83evQp1qdT4Wcsqco7jAc0U0NzjFOz61oZhRRRQAUUUUAFFFFABRRR&#10;QAUUUUAFFFFABRRRQAUUUUAFBOOtIGBpGO4YFAC7l9aRtpFW9L0DVNXP+i2x2/8APTOFNdTo3gex&#10;sWE17++k9x8orKpXp099+xpClKZzui+FdQ1o7zF5cYPzTP8AxfSux0bw/Y6LFsgTc38UjdTV5NoG&#10;E6dKWvPq4ipV02R2QpxgFFFFYGgUUUUAFFFFABRRRQAUUUUAFFFFABRRRQAUUUUAFFFFABRRRQAU&#10;UUUAFFFFABRRRQAUUUUAFQ3llbXkflXMCyKf4WWpqKAOb1P4f2lwfMsJPLJ/5Zuu5T/hWDf+GNZ0&#10;7Jms5GUfxR/MK9CpGG4Yrop4qpHR6mMqMJHlwyvBFG/JwBXol74e0rUObqxj3f3l4NZF58ObaTLW&#10;V80f91JF3AfjXVHF05b6GMsPNbanJb/SgNk4xWxe+A9ftwTEizd8xsP5GqE+k6pa/LPYSL9VreNS&#10;nLZmLhOO6IKKG8xfvRMKaGycVZI6imh/WnAnOMUAFFBJHaml6AHUU3fzjFOCTMcJCzfQUAJuOcAU&#10;BgTirVvoGtXn+o0ybn+Jl2j9a07P4f6vMc3U0cS91LZP6VnKrTjuylTqS2RgliDjbTo0kmby4Ymd&#10;vRea7Gy+H2lQENdzST452n5VrXtNKsLFdtpaRx/7q1jLGU4/Crm0cPJ76HF6b4L1i/w01uIIz/FJ&#10;/hXQab4H0mx/eXEbXD/7f3fy/wD11tgYGM0tcs8RVn1sbxowiNjRI12xRhR6BcU6iiuc1CiiigAo&#10;oooAKKKKACiiigAooooAKKKKACiiigAooooAKKKKACiiigAooooAKKKKACiiigAooooAKKKKACii&#10;igAooooAKKKKAA9KaE9RTqKAIX06xl/1tpG3+8gqtJ4Y0KU5bTY+vZav0VXNJbMXLHsZbeDvD7DB&#10;sv8Ax403/hCvD/8Az7N/33WtRT9pU7sXLHsZP/CE+H+9q3/fZp6eD/D6dLBfxJrToo9pU7sOWPYp&#10;ReHtGgO6PTos/wC7/jVhLS3h/wBRAi/7q4qWilzSe7Hyobs5yBTqKKkYUUUUAFFFFABRRRQAUUUU&#10;AFFFFABRRRQAUUUUAFFFFABRRRQAUUUUAFFFFABRRRQAUUUUAFFFFABRRRQAUUUUAFFFFABRRRQA&#10;UUUUAFFFFABRRRQAUUUUAFFFFABRRRQAUUUUAFFFFABRRRQAUUUUAFFFFABRRRQAUUUUAFFFFABR&#10;RRQAUUUUAFFFFABRRRQAUUUUAFFFFAH/2VBLAwQUAAYACAAAACEAt/DMG+AAAAAJAQAADwAAAGRy&#10;cy9kb3ducmV2LnhtbEyPQUvDQBSE74L/YXmCN7tJtDaN2ZRS1FMRbAXpbZt9TUKzb0N2m6T/3udJ&#10;j8MMM9/kq8m2YsDeN44UxLMIBFLpTEOVgq/920MKwgdNRreOUMEVPayK25tcZ8aN9InDLlSCS8hn&#10;WkEdQpdJ6csarfYz1yGxd3K91YFlX0nT65HLbSuTKHqWVjfEC7XucFNjed5drIL3UY/rx/h12J5P&#10;m+thP//43sao1P3dtH4BEXAKf2H4xWd0KJjp6C5kvGhZp0weFCRRAoL9ZRI/gTgqWKSLOcgil/8f&#10;FD8A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BAi0AFAAGAAgAAAAh&#10;AIoVP5gMAQAAFQIAABMAAAAAAAAAAAAAAAAAAAAAAFtDb250ZW50X1R5cGVzXS54bWxQSwECLQAU&#10;AAYACAAAACEAOP0h/9YAAACUAQAACwAAAAAAAAAAAAAAAAA9AQAAX3JlbHMvLnJlbHNQSwECLQAU&#10;AAYACAAAACEAoypLGXwFAADcGQAADgAAAAAAAAAAAAAAAAA8AgAAZHJzL2Uyb0RvYy54bWxQSwEC&#10;LQAKAAAAAAAAACEAnlbvczZRAAA2UQAAFQAAAAAAAAAAAAAAAADkBwAAZHJzL21lZGlhL2ltYWdl&#10;MS5qcGVnUEsBAi0ACgAAAAAAAAAhADrIgwlAUgAAQFIAABUAAAAAAAAAAAAAAAAATVkAAGRycy9t&#10;ZWRpYS9pbWFnZTIuanBlZ1BLAQItAAoAAAAAAAAAIQD6ZN6+T1EAAE9RAAAVAAAAAAAAAAAAAAAA&#10;AMCrAABkcnMvbWVkaWEvaW1hZ2UzLmpwZWdQSwECLQAUAAYACAAAACEAt/DMG+AAAAAJAQAADwAA&#10;AAAAAAAAAAAAAABC/QAAZHJzL2Rvd25yZXYueG1sUEsBAi0AFAAGAAgAAAAhAKCmJ6vOAAAALAIA&#10;ABkAAAAAAAAAAAAAAAAAT/4AAGRycy9fcmVscy9lMm9Eb2MueG1sLnJlbHNQSwUGAAAAAAgACAAD&#10;AgAAVP8AAAAA&#10;">
                <v:group id="Groupe 32" o:spid="_x0000_s1078" style="position:absolute;left:17240;width:24422;height:24193" coordsize="24422,2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xhDywAAAOIAAAAPAAAAZHJzL2Rvd25yZXYueG1sRI9Ba8JA&#10;FITvBf/D8oTe6iamSkxdRaQtHqRQFaS3R/aZBLNvQ3abxH/vCoUeh5n5hlmuB1OLjlpXWVYQTyIQ&#10;xLnVFRcKTsePlxSE88gaa8uk4EYO1qvR0xIzbXv+pu7gCxEg7DJUUHrfZFK6vCSDbmIb4uBdbGvQ&#10;B9kWUrfYB7ip5TSK5tJgxWGhxIa2JeXXw69R8Nljv0ni925/vWxvP8fZ13kfk1LP42HzBsLT4P/D&#10;f+2dVpBGafKaJIspPC6FOyBXdwAAAP//AwBQSwECLQAUAAYACAAAACEA2+H2y+4AAACFAQAAEwAA&#10;AAAAAAAAAAAAAAAAAAAAW0NvbnRlbnRfVHlwZXNdLnhtbFBLAQItABQABgAIAAAAIQBa9CxbvwAA&#10;ABUBAAALAAAAAAAAAAAAAAAAAB8BAABfcmVscy8ucmVsc1BLAQItABQABgAIAAAAIQBnLxhDywAA&#10;AOIAAAAPAAAAAAAAAAAAAAAAAAcCAABkcnMvZG93bnJldi54bWxQSwUGAAAAAAMAAwC3AAAA/wIA&#10;AAAA&#10;">
                  <v:shape id="Grafik 58" o:spid="_x0000_s1079" type="#_x0000_t75" style="position:absolute;width:24422;height:2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gQKwgAAANsAAAAPAAAAZHJzL2Rvd25yZXYueG1sRE9da8Iw&#10;FH0X/A/hCnubqWOKVNMyhNENB2Ld8PXaXNuy5qZLonb/fnkY+Hg43+t8MJ24kvOtZQWzaQKCuLK6&#10;5VrB5+H1cQnCB2SNnWVS8Ese8mw8WmOq7Y33dC1DLWII+xQVNCH0qZS+asign9qeOHJn6wyGCF0t&#10;tcNbDDedfEqShTTYcmxosKdNQ9V3eTEKLj/Fx64tj8/z9y2yOw2F/doWSj1MhpcViEBDuIv/3W9a&#10;wTyOjV/iD5DZHwAAAP//AwBQSwECLQAUAAYACAAAACEA2+H2y+4AAACFAQAAEwAAAAAAAAAAAAAA&#10;AAAAAAAAW0NvbnRlbnRfVHlwZXNdLnhtbFBLAQItABQABgAIAAAAIQBa9CxbvwAAABUBAAALAAAA&#10;AAAAAAAAAAAAAB8BAABfcmVscy8ucmVsc1BLAQItABQABgAIAAAAIQDF1gQKwgAAANsAAAAPAAAA&#10;AAAAAAAAAAAAAAcCAABkcnMvZG93bnJldi54bWxQSwUGAAAAAAMAAwC3AAAA9gIAAAAA&#10;">
                    <v:imagedata r:id="rId43" o:title=""/>
                  </v:shape>
                  <v:shape id="Zone de texte 31" o:spid="_x0000_s1080" type="#_x0000_t202" style="position:absolute;left:6623;top:2930;width:11268;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3VxyQAAAOIAAAAPAAAAZHJzL2Rvd25yZXYueG1sRI9Ba8JA&#10;FITvhf6H5RV6KbrRNlpTVxGLVI9GvT+yr5uQ7NuQXTX5991CocdhZr5hluveNuJGna8cK5iMExDE&#10;hdMVGwXn0270DsIHZI2NY1IwkIf16vFhiZl2dz7SLQ9GRAj7DBWUIbSZlL4oyaIfu5Y4et+usxii&#10;7IzUHd4j3DZymiQzabHiuFBiS9uSijq/WgUNDi+n8HYw5nOz+6ovdc6LIVfq+anffIAI1If/8F97&#10;rxXM0sV0/jpJU/i9FO+AXP0AAAD//wMAUEsBAi0AFAAGAAgAAAAhANvh9svuAAAAhQEAABMAAAAA&#10;AAAAAAAAAAAAAAAAAFtDb250ZW50X1R5cGVzXS54bWxQSwECLQAUAAYACAAAACEAWvQsW78AAAAV&#10;AQAACwAAAAAAAAAAAAAAAAAfAQAAX3JlbHMvLnJlbHNQSwECLQAUAAYACAAAACEA71t1cckAAADi&#10;AAAADwAAAAAAAAAAAAAAAAAHAgAAZHJzL2Rvd25yZXYueG1sUEsFBgAAAAADAAMAtwAAAP0CAAAA&#10;AA==&#10;" fillcolor="#fbe4d5 [661]" strokecolor="#ed7d31 [3205]" strokeweight="1pt">
                    <v:textbox>
                      <w:txbxContent>
                        <w:p w14:paraId="1FE4C7D1" w14:textId="77777777" w:rsidR="00280CB5" w:rsidRPr="00B020DB" w:rsidRDefault="00280CB5" w:rsidP="00280CB5">
                          <w:pPr>
                            <w:jc w:val="center"/>
                            <w:rPr>
                              <w:b/>
                              <w:bCs/>
                              <w:sz w:val="32"/>
                              <w:szCs w:val="32"/>
                            </w:rPr>
                          </w:pPr>
                          <w:r w:rsidRPr="00B020DB">
                            <w:rPr>
                              <w:b/>
                              <w:bCs/>
                              <w:sz w:val="32"/>
                              <w:szCs w:val="32"/>
                            </w:rPr>
                            <w:t>Société</w:t>
                          </w:r>
                        </w:p>
                      </w:txbxContent>
                    </v:textbox>
                  </v:shape>
                </v:group>
                <v:group id="_x0000_s1081" style="position:absolute;top:24955;width:23837;height:23559" coordsize="23837,23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jbazAAAAOMAAAAPAAAAZHJzL2Rvd25yZXYueG1sRI9Ba8JA&#10;EIXvhf6HZQq91U1sG2p0FZG2eJBCtSDehuyYBLOzIbtN4r/vHIQeZ+bNe+9brEbXqJ66UHs2kE4S&#10;UMSFtzWXBn4OH09voEJEtth4JgNXCrBa3t8tMLd+4G/q97FUYsIhRwNVjG2udSgqchgmviWW29l3&#10;DqOMXalth4OYu0ZPkyTTDmuWhApb2lRUXPa/zsDngMP6OX3vd5fz5no6vH4ddykZ8/gwruegIo3x&#10;X3z73lqpn8yyaZa+ZEIhTLIAvfwDAAD//wMAUEsBAi0AFAAGAAgAAAAhANvh9svuAAAAhQEAABMA&#10;AAAAAAAAAAAAAAAAAAAAAFtDb250ZW50X1R5cGVzXS54bWxQSwECLQAUAAYACAAAACEAWvQsW78A&#10;AAAVAQAACwAAAAAAAAAAAAAAAAAfAQAAX3JlbHMvLnJlbHNQSwECLQAUAAYACAAAACEAct422swA&#10;AADjAAAADwAAAAAAAAAAAAAAAAAHAgAAZHJzL2Rvd25yZXYueG1sUEsFBgAAAAADAAMAtwAAAAAD&#10;AAAAAA==&#10;">
                  <v:shape id="Grafik 57" o:spid="_x0000_s1082" type="#_x0000_t75" style="position:absolute;width:23837;height:2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mXwwAAANsAAAAPAAAAZHJzL2Rvd25yZXYueG1sRI/Ni8Iw&#10;FMTvwv4P4S3sTVO/VqlGEUHYiwc/QPb2aJ5ptXkpTbTd/euNIHgcZuY3zHzZ2lLcqfaFYwX9XgKC&#10;OHO6YKPgeNh0pyB8QNZYOiYFf+RhufjozDHVruEd3ffBiAhhn6KCPIQqldJnOVn0PVcRR+/saosh&#10;ytpIXWMT4baUgyT5lhYLjgs5VrTOKbvub1ZBc9oMcXTd/aP/dafLeGCM2Rqlvj7b1QxEoDa8w6/2&#10;j1YwnsDzS/wBcvEAAAD//wMAUEsBAi0AFAAGAAgAAAAhANvh9svuAAAAhQEAABMAAAAAAAAAAAAA&#10;AAAAAAAAAFtDb250ZW50X1R5cGVzXS54bWxQSwECLQAUAAYACAAAACEAWvQsW78AAAAVAQAACwAA&#10;AAAAAAAAAAAAAAAfAQAAX3JlbHMvLnJlbHNQSwECLQAUAAYACAAAACEABcbpl8MAAADbAAAADwAA&#10;AAAAAAAAAAAAAAAHAgAAZHJzL2Rvd25yZXYueG1sUEsFBgAAAAADAAMAtwAAAPcCAAAAAA==&#10;">
                    <v:imagedata r:id="rId44" o:title=""/>
                  </v:shape>
                  <v:shape id="Zone de texte 31" o:spid="_x0000_s1083" type="#_x0000_t202" style="position:absolute;left:6330;top:2930;width:11268;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QJSygAAAOIAAAAPAAAAZHJzL2Rvd25yZXYueG1sRI9BSwMx&#10;FITvgv8hPMGL2GyitGXbtEhrQenJVXp+bJ67i5uXJYnb1V9vBMHjMDPfMOvt5HoxUoidZwNqVoAg&#10;rr3tuDHw9nq4XYKICdli75kMfFGE7ebyYo2l9Wd+obFKjcgQjiUaaFMaSilj3ZLDOPMDcfbefXCY&#10;sgyNtAHPGe56qYtiLh12nBdaHGjXUv1RfToDfnzcVeG4d3qvxptePZ8O6lsbc301PaxAJJrSf/iv&#10;/WQNzPVCLe718g5+L+U7IDc/AAAA//8DAFBLAQItABQABgAIAAAAIQDb4fbL7gAAAIUBAAATAAAA&#10;AAAAAAAAAAAAAAAAAABbQ29udGVudF9UeXBlc10ueG1sUEsBAi0AFAAGAAgAAAAhAFr0LFu/AAAA&#10;FQEAAAsAAAAAAAAAAAAAAAAAHwEAAF9yZWxzLy5yZWxzUEsBAi0AFAAGAAgAAAAhADOlAlLKAAAA&#10;4gAAAA8AAAAAAAAAAAAAAAAABwIAAGRycy9kb3ducmV2LnhtbFBLBQYAAAAAAwADALcAAAD+AgAA&#10;AAA=&#10;" fillcolor="#e2efd9 [665]" strokecolor="#70ad47 [3209]" strokeweight="1pt">
                    <v:textbox>
                      <w:txbxContent>
                        <w:p w14:paraId="6E0449D8" w14:textId="77777777" w:rsidR="00280CB5" w:rsidRPr="00B020DB" w:rsidRDefault="00280CB5" w:rsidP="00280CB5">
                          <w:pPr>
                            <w:jc w:val="center"/>
                            <w:rPr>
                              <w:b/>
                              <w:bCs/>
                              <w:sz w:val="32"/>
                              <w:szCs w:val="32"/>
                              <w:lang w:val="fr-FR"/>
                            </w:rPr>
                          </w:pPr>
                          <w:r w:rsidRPr="00B020DB">
                            <w:rPr>
                              <w:b/>
                              <w:bCs/>
                              <w:sz w:val="32"/>
                              <w:szCs w:val="32"/>
                              <w:lang w:val="fr-FR"/>
                            </w:rPr>
                            <w:t>Ecologie</w:t>
                          </w:r>
                        </w:p>
                        <w:p w14:paraId="3591E29F" w14:textId="77777777" w:rsidR="00280CB5" w:rsidRPr="00B020DB" w:rsidRDefault="00280CB5" w:rsidP="00280CB5">
                          <w:pPr>
                            <w:jc w:val="center"/>
                            <w:rPr>
                              <w:sz w:val="28"/>
                              <w:szCs w:val="28"/>
                              <w:lang w:val="fr-FR"/>
                            </w:rPr>
                          </w:pPr>
                        </w:p>
                      </w:txbxContent>
                    </v:textbox>
                  </v:shape>
                </v:group>
                <v:group id="Groupe 33" o:spid="_x0000_s1084" style="position:absolute;left:33623;top:25146;width:23692;height:23577" coordsize="23691,23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1IjygAAAOIAAAAPAAAAZHJzL2Rvd25yZXYueG1sRI/NasMw&#10;EITvgb6D2EJviayEmuBGDiG0pYdQyA+U3hZrYxtbK2OptvP2VaGQ4zAz3zCb7WRbMVDva8ca1CIB&#10;QVw4U3Op4XJ+m69B+IBssHVMGm7kYZs/zDaYGTfykYZTKEWEsM9QQxVCl0npi4os+oXriKN3db3F&#10;EGVfStPjGOG2lcskSaXFmuNChR3tKyqa04/V8D7iuFup1+HQXPe37/Pz59dBkdZPj9PuBUSgKdzD&#10;/+0Po2GdLlOl0pWCv0vxDsj8FwAA//8DAFBLAQItABQABgAIAAAAIQDb4fbL7gAAAIUBAAATAAAA&#10;AAAAAAAAAAAAAAAAAABbQ29udGVudF9UeXBlc10ueG1sUEsBAi0AFAAGAAgAAAAhAFr0LFu/AAAA&#10;FQEAAAsAAAAAAAAAAAAAAAAAHwEAAF9yZWxzLy5yZWxzUEsBAi0AFAAGAAgAAAAhAEu7UiPKAAAA&#10;4gAAAA8AAAAAAAAAAAAAAAAABwIAAGRycy9kb3ducmV2LnhtbFBLBQYAAAAAAwADALcAAAD+AgAA&#10;AAA=&#10;">
                  <v:shape id="Grafik 59" o:spid="_x0000_s1085" type="#_x0000_t75" style="position:absolute;width:23691;height:23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fZwgAAANsAAAAPAAAAZHJzL2Rvd25yZXYueG1sRI9Bi8Iw&#10;FITvC/6H8ARva6qyi1ajiKLsYS+r/oBH82yqzUttYlv/vVkQPA4z8w2zWHW2FA3VvnCsYDRMQBBn&#10;ThecKzgdd59TED4gaywdk4IHeVgtex8LTLVr+Y+aQ8hFhLBPUYEJoUql9Jkhi37oKuLonV1tMURZ&#10;51LX2Ea4LeU4Sb6lxYLjgsGKNoay6+FuFYzb9jLZJ/l1m220+T3eyDXru1KDfreegwjUhXf41f7R&#10;Cr5m8P8l/gC5fAIAAP//AwBQSwECLQAUAAYACAAAACEA2+H2y+4AAACFAQAAEwAAAAAAAAAAAAAA&#10;AAAAAAAAW0NvbnRlbnRfVHlwZXNdLnhtbFBLAQItABQABgAIAAAAIQBa9CxbvwAAABUBAAALAAAA&#10;AAAAAAAAAAAAAB8BAABfcmVscy8ucmVsc1BLAQItABQABgAIAAAAIQAXBFfZwgAAANsAAAAPAAAA&#10;AAAAAAAAAAAAAAcCAABkcnMvZG93bnJldi54bWxQSwUGAAAAAAMAAwC3AAAA9gIAAAAA&#10;">
                    <v:imagedata r:id="rId45" o:title=""/>
                  </v:shape>
                  <v:shape id="Zone de texte 31" o:spid="_x0000_s1086" type="#_x0000_t202" style="position:absolute;left:6389;top:3106;width:11264;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surygAAAOIAAAAPAAAAZHJzL2Rvd25yZXYueG1sRI9Ba8JA&#10;FITvhf6H5RV6q5tYbDR1FRGEiqfGQujtkX1NQrNvw+6q0V/vCoLHYWa+YebLwXTiSM63lhWkowQE&#10;cWV1y7WCn/3mbQrCB2SNnWVScCYPy8Xz0xxzbU/8Tcci1CJC2OeooAmhz6X0VUMG/cj2xNH7s85g&#10;iNLVUjs8Rbjp5DhJPqTBluNCgz2tG6r+i4NRoIvf99VB9rP1ZHfR27LclK1LlXp9GVafIAIN4RG+&#10;t7+0gmycpsk0y2ZwuxTvgFxcAQAA//8DAFBLAQItABQABgAIAAAAIQDb4fbL7gAAAIUBAAATAAAA&#10;AAAAAAAAAAAAAAAAAABbQ29udGVudF9UeXBlc10ueG1sUEsBAi0AFAAGAAgAAAAhAFr0LFu/AAAA&#10;FQEAAAsAAAAAAAAAAAAAAAAAHwEAAF9yZWxzLy5yZWxzUEsBAi0AFAAGAAgAAAAhAH2qy6vKAAAA&#10;4gAAAA8AAAAAAAAAAAAAAAAABwIAAGRycy9kb3ducmV2LnhtbFBLBQYAAAAAAwADALcAAAD+AgAA&#10;AAA=&#10;" fillcolor="#deeaf6 [660]" strokecolor="#5b9bd5 [3204]" strokeweight="1pt">
                    <v:textbox>
                      <w:txbxContent>
                        <w:p w14:paraId="4BF36052" w14:textId="77777777" w:rsidR="00280CB5" w:rsidRPr="00B020DB" w:rsidRDefault="00280CB5" w:rsidP="00280CB5">
                          <w:pPr>
                            <w:jc w:val="center"/>
                            <w:rPr>
                              <w:b/>
                              <w:bCs/>
                              <w:sz w:val="32"/>
                              <w:szCs w:val="32"/>
                              <w:lang w:val="fr-FR"/>
                            </w:rPr>
                          </w:pPr>
                          <w:r w:rsidRPr="00B020DB">
                            <w:rPr>
                              <w:b/>
                              <w:bCs/>
                              <w:sz w:val="32"/>
                              <w:szCs w:val="32"/>
                              <w:lang w:val="fr-FR"/>
                            </w:rPr>
                            <w:t>Economie</w:t>
                          </w:r>
                        </w:p>
                      </w:txbxContent>
                    </v:textbox>
                  </v:shape>
                </v:group>
              </v:group>
            </w:pict>
          </mc:Fallback>
        </mc:AlternateContent>
      </w:r>
    </w:p>
    <w:p w14:paraId="065BCB53"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0A93F331"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68E54F94"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402AC41F"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43B2AD8E"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38B907B0"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2D68C261"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26F5DC1B"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4109BB9E"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2D6F8500"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2A4E1A5B"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1155E83B"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27BAEABD"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48CC1D31"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5988B40B"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6C7002A1"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2021C543"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4A996F09"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7B4581FC"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349898F5"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5D30C4F2"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33005EDE"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30443428" w14:textId="1049EF66"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43919D46"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444B6FDB"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1D0EEDD7"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28024BDA" w14:textId="76627EF4" w:rsidR="00615A9D" w:rsidRPr="002C4641" w:rsidRDefault="00615A9D">
      <w:pPr>
        <w:pStyle w:val="Default"/>
        <w:shd w:val="clear" w:color="auto" w:fill="FFFFFF" w:themeFill="background1"/>
        <w:rPr>
          <w:rFonts w:asciiTheme="minorHAnsi" w:hAnsiTheme="minorHAnsi" w:cstheme="minorHAnsi"/>
          <w:b/>
          <w:color w:val="auto"/>
          <w:sz w:val="22"/>
          <w:lang w:val="fr-FR"/>
        </w:rPr>
      </w:pPr>
    </w:p>
    <w:p w14:paraId="19B7B5F7" w14:textId="77777777" w:rsidR="00280CB5" w:rsidRPr="002C4641" w:rsidRDefault="00280CB5" w:rsidP="00280CB5">
      <w:pPr>
        <w:pStyle w:val="Default"/>
        <w:shd w:val="clear" w:color="auto" w:fill="FFFFFF" w:themeFill="background1"/>
        <w:rPr>
          <w:rFonts w:asciiTheme="minorHAnsi" w:hAnsiTheme="minorHAnsi" w:cstheme="minorHAnsi"/>
          <w:b/>
          <w:color w:val="auto"/>
          <w:sz w:val="28"/>
          <w:szCs w:val="28"/>
          <w:lang w:val="fr-FR"/>
        </w:rPr>
      </w:pPr>
    </w:p>
    <w:p w14:paraId="3E202D67" w14:textId="77777777" w:rsidR="00280CB5" w:rsidRPr="002C4641" w:rsidRDefault="00280CB5" w:rsidP="00280CB5">
      <w:pPr>
        <w:pStyle w:val="Default"/>
        <w:shd w:val="clear" w:color="auto" w:fill="FFFFFF" w:themeFill="background1"/>
        <w:rPr>
          <w:rFonts w:asciiTheme="minorHAnsi" w:hAnsiTheme="minorHAnsi" w:cstheme="minorHAnsi"/>
          <w:b/>
          <w:color w:val="auto"/>
          <w:sz w:val="28"/>
          <w:szCs w:val="28"/>
          <w:lang w:val="fr-FR"/>
        </w:rPr>
      </w:pPr>
    </w:p>
    <w:p w14:paraId="43B24402" w14:textId="3BAD5652" w:rsidR="00280CB5" w:rsidRPr="002C4641" w:rsidRDefault="0014414A" w:rsidP="00280CB5">
      <w:pPr>
        <w:pStyle w:val="Default"/>
        <w:shd w:val="clear" w:color="auto" w:fill="FFFFFF" w:themeFill="background1"/>
        <w:rPr>
          <w:rFonts w:asciiTheme="minorHAnsi" w:hAnsiTheme="minorHAnsi" w:cstheme="minorHAnsi"/>
          <w:b/>
          <w:color w:val="auto"/>
          <w:sz w:val="28"/>
          <w:szCs w:val="28"/>
          <w:lang w:val="fr-FR"/>
        </w:rPr>
      </w:pPr>
      <w:r w:rsidRPr="002C4641">
        <w:rPr>
          <w:rFonts w:asciiTheme="minorHAnsi" w:hAnsiTheme="minorHAnsi" w:cstheme="minorHAnsi"/>
          <w:noProof/>
          <w:lang w:val="fr-FR" w:eastAsia="de-CH"/>
        </w:rPr>
        <mc:AlternateContent>
          <mc:Choice Requires="wps">
            <w:drawing>
              <wp:anchor distT="45720" distB="45720" distL="114300" distR="114300" simplePos="0" relativeHeight="251841536" behindDoc="1" locked="0" layoutInCell="1" allowOverlap="1" wp14:anchorId="4BD344A0" wp14:editId="4718ABC9">
                <wp:simplePos x="0" y="0"/>
                <wp:positionH relativeFrom="margin">
                  <wp:posOffset>70485</wp:posOffset>
                </wp:positionH>
                <wp:positionV relativeFrom="paragraph">
                  <wp:posOffset>349885</wp:posOffset>
                </wp:positionV>
                <wp:extent cx="3512820" cy="175260"/>
                <wp:effectExtent l="0" t="0" r="0" b="0"/>
                <wp:wrapNone/>
                <wp:docPr id="11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742D605D" w14:textId="7A7096E8"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344A0" id="_x0000_s1087" type="#_x0000_t202" style="position:absolute;margin-left:5.55pt;margin-top:27.55pt;width:276.6pt;height:13.8pt;z-index:-25147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yC0Eg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mkq9jocjrgrqIwFDGA1JD4gmLeAfznoyY8n9771AxZn5bAn6zWw+j+5Ni/niOuLCy0h1&#10;GRFWklTJA2fjdBOS4yMPC3fUnEYnbi+ZnHImkyWcpwcRXXy5Trtenu36CQAA//8DAFBLAwQUAAYA&#10;CAAAACEAx/Fwbd0AAAAIAQAADwAAAGRycy9kb3ducmV2LnhtbEyPwU7DMBBE70j8g7VIXBB1Upqk&#10;pHEqQAJxbekHbGI3iRqvo9ht0r9nOdHTajSj2TfFdra9uJjRd44UxIsIhKHa6Y4aBYefz+c1CB+Q&#10;NPaOjIKr8bAt7+8KzLWbaGcu+9AILiGfo4I2hCGX0tetsegXbjDE3tGNFgPLsZF6xInLbS+XUZRK&#10;ix3xhxYH89Ga+rQ/WwXH7+kpeZ2qr3DIdqv0HbusclelHh/mtw2IYObwH4Y/fEaHkpkqdybtRc86&#10;jjmpIEn4sp+kqxcQlYL1MgNZFvJ2QPkLAAD//wMAUEsBAi0AFAAGAAgAAAAhALaDOJL+AAAA4QEA&#10;ABMAAAAAAAAAAAAAAAAAAAAAAFtDb250ZW50X1R5cGVzXS54bWxQSwECLQAUAAYACAAAACEAOP0h&#10;/9YAAACUAQAACwAAAAAAAAAAAAAAAAAvAQAAX3JlbHMvLnJlbHNQSwECLQAUAAYACAAAACEAj58g&#10;tBICAAD+AwAADgAAAAAAAAAAAAAAAAAuAgAAZHJzL2Uyb0RvYy54bWxQSwECLQAUAAYACAAAACEA&#10;x/Fwbd0AAAAIAQAADwAAAAAAAAAAAAAAAABsBAAAZHJzL2Rvd25yZXYueG1sUEsFBgAAAAAEAAQA&#10;8wAAAHYFAAAAAA==&#10;" stroked="f">
                <v:textbox>
                  <w:txbxContent>
                    <w:p w14:paraId="742D605D" w14:textId="7A7096E8"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p>
    <w:p w14:paraId="236139AB" w14:textId="737AA8FF" w:rsidR="00280CB5" w:rsidRPr="002C4641" w:rsidRDefault="00280CB5" w:rsidP="00280CB5">
      <w:pPr>
        <w:pStyle w:val="Default"/>
        <w:shd w:val="clear" w:color="auto" w:fill="FFFFFF" w:themeFill="background1"/>
        <w:rPr>
          <w:rFonts w:asciiTheme="minorHAnsi" w:hAnsiTheme="minorHAnsi" w:cstheme="minorHAnsi"/>
          <w:b/>
          <w:color w:val="auto"/>
          <w:sz w:val="28"/>
          <w:szCs w:val="28"/>
          <w:lang w:val="fr-FR"/>
        </w:rPr>
      </w:pPr>
      <w:r w:rsidRPr="002C4641">
        <w:rPr>
          <w:rFonts w:asciiTheme="minorHAnsi" w:hAnsiTheme="minorHAnsi" w:cstheme="minorHAnsi"/>
          <w:b/>
          <w:color w:val="auto"/>
          <w:sz w:val="28"/>
          <w:szCs w:val="28"/>
          <w:lang w:val="fr-FR"/>
        </w:rPr>
        <w:lastRenderedPageBreak/>
        <w:t>Document 3</w:t>
      </w:r>
    </w:p>
    <w:p w14:paraId="63EE260B"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4236546E"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r w:rsidRPr="002C4641">
        <w:rPr>
          <w:rFonts w:asciiTheme="minorHAnsi" w:hAnsiTheme="minorHAnsi" w:cstheme="minorHAnsi"/>
          <w:b/>
          <w:noProof/>
          <w:color w:val="auto"/>
          <w:sz w:val="22"/>
          <w:lang w:val="fr-FR"/>
        </w:rPr>
        <mc:AlternateContent>
          <mc:Choice Requires="wpg">
            <w:drawing>
              <wp:anchor distT="0" distB="0" distL="114300" distR="114300" simplePos="0" relativeHeight="251886592" behindDoc="0" locked="0" layoutInCell="1" allowOverlap="1" wp14:anchorId="50A480AE" wp14:editId="51E96C13">
                <wp:simplePos x="0" y="0"/>
                <wp:positionH relativeFrom="column">
                  <wp:posOffset>60325</wp:posOffset>
                </wp:positionH>
                <wp:positionV relativeFrom="paragraph">
                  <wp:posOffset>114935</wp:posOffset>
                </wp:positionV>
                <wp:extent cx="5701030" cy="8242935"/>
                <wp:effectExtent l="0" t="0" r="0" b="5715"/>
                <wp:wrapNone/>
                <wp:docPr id="344007571" name="Groupe 34"/>
                <wp:cNvGraphicFramePr/>
                <a:graphic xmlns:a="http://schemas.openxmlformats.org/drawingml/2006/main">
                  <a:graphicData uri="http://schemas.microsoft.com/office/word/2010/wordprocessingGroup">
                    <wpg:wgp>
                      <wpg:cNvGrpSpPr/>
                      <wpg:grpSpPr>
                        <a:xfrm>
                          <a:off x="0" y="0"/>
                          <a:ext cx="5701030" cy="8242935"/>
                          <a:chOff x="0" y="0"/>
                          <a:chExt cx="6215380" cy="8822055"/>
                        </a:xfrm>
                      </wpg:grpSpPr>
                      <wpg:grpSp>
                        <wpg:cNvPr id="1268439314" name="Groupe 33"/>
                        <wpg:cNvGrpSpPr/>
                        <wpg:grpSpPr>
                          <a:xfrm>
                            <a:off x="0" y="0"/>
                            <a:ext cx="6215380" cy="8822055"/>
                            <a:chOff x="0" y="0"/>
                            <a:chExt cx="6215380" cy="8822055"/>
                          </a:xfrm>
                        </wpg:grpSpPr>
                        <wpg:grpSp>
                          <wpg:cNvPr id="1647939317" name="Groupe 32"/>
                          <wpg:cNvGrpSpPr/>
                          <wpg:grpSpPr>
                            <a:xfrm>
                              <a:off x="0" y="0"/>
                              <a:ext cx="6215380" cy="8822055"/>
                              <a:chOff x="0" y="0"/>
                              <a:chExt cx="6215380" cy="8822055"/>
                            </a:xfrm>
                          </wpg:grpSpPr>
                          <wpg:grpSp>
                            <wpg:cNvPr id="1024383880" name="Groupe 31"/>
                            <wpg:cNvGrpSpPr/>
                            <wpg:grpSpPr>
                              <a:xfrm>
                                <a:off x="0" y="0"/>
                                <a:ext cx="6215380" cy="8822055"/>
                                <a:chOff x="0" y="0"/>
                                <a:chExt cx="6215380" cy="8822055"/>
                              </a:xfrm>
                            </wpg:grpSpPr>
                            <wpg:grpSp>
                              <wpg:cNvPr id="1238988128" name="Groupe 30"/>
                              <wpg:cNvGrpSpPr/>
                              <wpg:grpSpPr>
                                <a:xfrm>
                                  <a:off x="0" y="0"/>
                                  <a:ext cx="6215380" cy="8822055"/>
                                  <a:chOff x="0" y="0"/>
                                  <a:chExt cx="6215380" cy="8822055"/>
                                </a:xfrm>
                              </wpg:grpSpPr>
                              <wpg:grpSp>
                                <wpg:cNvPr id="838464443" name="Groupe 29"/>
                                <wpg:cNvGrpSpPr/>
                                <wpg:grpSpPr>
                                  <a:xfrm>
                                    <a:off x="0" y="0"/>
                                    <a:ext cx="6215380" cy="8822055"/>
                                    <a:chOff x="0" y="0"/>
                                    <a:chExt cx="6215380" cy="8822055"/>
                                  </a:xfrm>
                                </wpg:grpSpPr>
                                <wpg:grpSp>
                                  <wpg:cNvPr id="1566541806" name="Groupe 28"/>
                                  <wpg:cNvGrpSpPr/>
                                  <wpg:grpSpPr>
                                    <a:xfrm>
                                      <a:off x="0" y="0"/>
                                      <a:ext cx="6215380" cy="8822055"/>
                                      <a:chOff x="0" y="0"/>
                                      <a:chExt cx="6215380" cy="8822055"/>
                                    </a:xfrm>
                                  </wpg:grpSpPr>
                                  <wpg:grpSp>
                                    <wpg:cNvPr id="312894287" name="Groupe 27"/>
                                    <wpg:cNvGrpSpPr/>
                                    <wpg:grpSpPr>
                                      <a:xfrm>
                                        <a:off x="0" y="0"/>
                                        <a:ext cx="6215380" cy="8822055"/>
                                        <a:chOff x="0" y="0"/>
                                        <a:chExt cx="6215380" cy="8822055"/>
                                      </a:xfrm>
                                    </wpg:grpSpPr>
                                    <wpg:grpSp>
                                      <wpg:cNvPr id="313051950" name="Groupe 26"/>
                                      <wpg:cNvGrpSpPr/>
                                      <wpg:grpSpPr>
                                        <a:xfrm>
                                          <a:off x="0" y="0"/>
                                          <a:ext cx="6215380" cy="8822055"/>
                                          <a:chOff x="0" y="0"/>
                                          <a:chExt cx="6215380" cy="8822055"/>
                                        </a:xfrm>
                                      </wpg:grpSpPr>
                                      <wpg:grpSp>
                                        <wpg:cNvPr id="611390014" name="Groupe 25"/>
                                        <wpg:cNvGrpSpPr/>
                                        <wpg:grpSpPr>
                                          <a:xfrm>
                                            <a:off x="0" y="0"/>
                                            <a:ext cx="6215380" cy="8822055"/>
                                            <a:chOff x="0" y="0"/>
                                            <a:chExt cx="6215380" cy="8822055"/>
                                          </a:xfrm>
                                        </wpg:grpSpPr>
                                        <wpg:grpSp>
                                          <wpg:cNvPr id="1225402710" name="Groupe 24"/>
                                          <wpg:cNvGrpSpPr/>
                                          <wpg:grpSpPr>
                                            <a:xfrm>
                                              <a:off x="0" y="0"/>
                                              <a:ext cx="6215380" cy="8822055"/>
                                              <a:chOff x="0" y="0"/>
                                              <a:chExt cx="6215380" cy="8822055"/>
                                            </a:xfrm>
                                          </wpg:grpSpPr>
                                          <pic:pic xmlns:pic="http://schemas.openxmlformats.org/drawingml/2006/picture">
                                            <pic:nvPicPr>
                                              <pic:cNvPr id="2136792802" name="Grafik 2" descr="Ein Bild, das Text enthält.&#10;&#10;Automatisch generierte Beschreibung"/>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215380" cy="8822055"/>
                                              </a:xfrm>
                                              <a:prstGeom prst="rect">
                                                <a:avLst/>
                                              </a:prstGeom>
                                            </pic:spPr>
                                          </pic:pic>
                                          <pic:pic xmlns:pic="http://schemas.openxmlformats.org/drawingml/2006/picture">
                                            <pic:nvPicPr>
                                              <pic:cNvPr id="834705883" name="Image 2"/>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4429125" y="1685925"/>
                                                <a:ext cx="1019175" cy="337185"/>
                                              </a:xfrm>
                                              <a:prstGeom prst="rect">
                                                <a:avLst/>
                                              </a:prstGeom>
                                              <a:noFill/>
                                            </pic:spPr>
                                          </pic:pic>
                                        </wpg:grpSp>
                                        <wps:wsp>
                                          <wps:cNvPr id="221405264" name="Zone de texte 7"/>
                                          <wps:cNvSpPr txBox="1"/>
                                          <wps:spPr>
                                            <a:xfrm>
                                              <a:off x="2590800" y="7038976"/>
                                              <a:ext cx="1691640" cy="1267836"/>
                                            </a:xfrm>
                                            <a:prstGeom prst="rect">
                                              <a:avLst/>
                                            </a:prstGeom>
                                            <a:solidFill>
                                              <a:schemeClr val="accent1">
                                                <a:lumMod val="20000"/>
                                                <a:lumOff val="80000"/>
                                              </a:schemeClr>
                                            </a:solidFill>
                                            <a:ln w="6350">
                                              <a:noFill/>
                                            </a:ln>
                                          </wps:spPr>
                                          <wps:txbx>
                                            <w:txbxContent>
                                              <w:p w14:paraId="479F271C" w14:textId="77777777" w:rsidR="00280CB5" w:rsidRPr="00754CEC" w:rsidRDefault="00280CB5" w:rsidP="00280CB5">
                                                <w:pPr>
                                                  <w:spacing w:after="0"/>
                                                  <w:rPr>
                                                    <w:b/>
                                                    <w:bCs/>
                                                    <w:color w:val="FF0000"/>
                                                    <w:sz w:val="26"/>
                                                    <w:szCs w:val="26"/>
                                                    <w:lang w:val="fr-FR"/>
                                                  </w:rPr>
                                                </w:pPr>
                                                <w:r w:rsidRPr="00754CEC">
                                                  <w:rPr>
                                                    <w:b/>
                                                    <w:bCs/>
                                                    <w:color w:val="FF0000"/>
                                                    <w:sz w:val="26"/>
                                                    <w:szCs w:val="26"/>
                                                    <w:lang w:val="fr-FR"/>
                                                  </w:rPr>
                                                  <w:t>Durabilité</w:t>
                                                </w:r>
                                              </w:p>
                                              <w:p w14:paraId="3FAC276D" w14:textId="77777777" w:rsidR="00280CB5" w:rsidRPr="00754CEC" w:rsidRDefault="00280CB5" w:rsidP="00280CB5">
                                                <w:pPr>
                                                  <w:spacing w:after="0"/>
                                                  <w:rPr>
                                                    <w:color w:val="404040" w:themeColor="text1" w:themeTint="BF"/>
                                                    <w:sz w:val="14"/>
                                                    <w:szCs w:val="14"/>
                                                    <w:lang w:val="fr-FR"/>
                                                  </w:rPr>
                                                </w:pPr>
                                                <w:r w:rsidRPr="00754CEC">
                                                  <w:rPr>
                                                    <w:color w:val="404040" w:themeColor="text1" w:themeTint="BF"/>
                                                    <w:sz w:val="14"/>
                                                    <w:szCs w:val="14"/>
                                                    <w:lang w:val="fr-FR"/>
                                                  </w:rPr>
                                                  <w:t>Le terme "durabilité" trouve ses racines dans la pratique forestière allemande du début du 18e siècle. Alors qu'une pénurie de bois se profilait en raison de l'exploitation intensive du bois, on a exigé une gestion forestière dans laquelle on n'abattait que la quantité de bois qui pouvait repousser grâce au reboisement.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306224328" name="Image 3"/>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4495800" y="5172075"/>
                                            <a:ext cx="971550" cy="321310"/>
                                          </a:xfrm>
                                          <a:prstGeom prst="rect">
                                            <a:avLst/>
                                          </a:prstGeom>
                                          <a:noFill/>
                                        </pic:spPr>
                                      </pic:pic>
                                      <pic:pic xmlns:pic="http://schemas.openxmlformats.org/drawingml/2006/picture">
                                        <pic:nvPicPr>
                                          <pic:cNvPr id="408416880" name="Image 4"/>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514350" y="6667500"/>
                                            <a:ext cx="904875" cy="299085"/>
                                          </a:xfrm>
                                          <a:prstGeom prst="rect">
                                            <a:avLst/>
                                          </a:prstGeom>
                                          <a:noFill/>
                                        </pic:spPr>
                                      </pic:pic>
                                      <wps:wsp>
                                        <wps:cNvPr id="495452646" name="Zone de texte 7"/>
                                        <wps:cNvSpPr txBox="1"/>
                                        <wps:spPr>
                                          <a:xfrm>
                                            <a:off x="2838450" y="6219825"/>
                                            <a:ext cx="685800" cy="190500"/>
                                          </a:xfrm>
                                          <a:prstGeom prst="rect">
                                            <a:avLst/>
                                          </a:prstGeom>
                                          <a:solidFill>
                                            <a:schemeClr val="accent1">
                                              <a:lumMod val="20000"/>
                                              <a:lumOff val="80000"/>
                                            </a:schemeClr>
                                          </a:solidFill>
                                          <a:ln w="6350">
                                            <a:noFill/>
                                          </a:ln>
                                        </wps:spPr>
                                        <wps:txbx>
                                          <w:txbxContent>
                                            <w:p w14:paraId="79AFEBF8" w14:textId="77777777" w:rsidR="00280CB5" w:rsidRPr="00F370F8" w:rsidRDefault="00280CB5" w:rsidP="00280CB5">
                                              <w:pPr>
                                                <w:spacing w:after="0"/>
                                                <w:jc w:val="center"/>
                                                <w:rPr>
                                                  <w:color w:val="FF0000"/>
                                                  <w:sz w:val="24"/>
                                                  <w:szCs w:val="24"/>
                                                  <w:lang w:val="fr-FR"/>
                                                </w:rPr>
                                              </w:pPr>
                                              <w:r>
                                                <w:rPr>
                                                  <w:color w:val="FF0000"/>
                                                  <w:sz w:val="24"/>
                                                  <w:szCs w:val="24"/>
                                                  <w:lang w:val="fr-FR"/>
                                                </w:rPr>
                                                <w:t>Viable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74906566" name="Zone de texte 7"/>
                                      <wps:cNvSpPr txBox="1"/>
                                      <wps:spPr>
                                        <a:xfrm>
                                          <a:off x="1266825" y="3314700"/>
                                          <a:ext cx="2638425" cy="1181100"/>
                                        </a:xfrm>
                                        <a:prstGeom prst="rect">
                                          <a:avLst/>
                                        </a:prstGeom>
                                        <a:solidFill>
                                          <a:schemeClr val="accent1">
                                            <a:lumMod val="20000"/>
                                            <a:lumOff val="80000"/>
                                          </a:schemeClr>
                                        </a:solidFill>
                                        <a:ln w="6350">
                                          <a:noFill/>
                                        </a:ln>
                                      </wps:spPr>
                                      <wps:txbx>
                                        <w:txbxContent>
                                          <w:p w14:paraId="2D407066" w14:textId="77777777" w:rsidR="00280CB5" w:rsidRDefault="00280CB5" w:rsidP="00280CB5">
                                            <w:pPr>
                                              <w:spacing w:after="0"/>
                                              <w:rPr>
                                                <w:color w:val="404040" w:themeColor="text1" w:themeTint="BF"/>
                                                <w:sz w:val="24"/>
                                                <w:szCs w:val="24"/>
                                                <w:lang w:val="fr-FR"/>
                                              </w:rPr>
                                            </w:pPr>
                                            <w:r w:rsidRPr="00951F06">
                                              <w:rPr>
                                                <w:color w:val="404040" w:themeColor="text1" w:themeTint="BF"/>
                                                <w:sz w:val="24"/>
                                                <w:szCs w:val="24"/>
                                                <w:lang w:val="fr-FR"/>
                                              </w:rPr>
                                              <w:t>"Le développement durable est un développement qui répond aux besoins du présent sans compromettre la capacité des générations futures à répondre à leurs propres besoins."</w:t>
                                            </w:r>
                                          </w:p>
                                          <w:p w14:paraId="1C24BA52" w14:textId="77777777" w:rsidR="00280CB5" w:rsidRPr="00951F06" w:rsidRDefault="00280CB5" w:rsidP="00280CB5">
                                            <w:pPr>
                                              <w:spacing w:after="0"/>
                                              <w:rPr>
                                                <w:color w:val="404040" w:themeColor="text1" w:themeTint="BF"/>
                                                <w:sz w:val="16"/>
                                                <w:szCs w:val="16"/>
                                                <w:lang w:val="fr-FR"/>
                                              </w:rPr>
                                            </w:pPr>
                                            <w:r w:rsidRPr="00951F06">
                                              <w:rPr>
                                                <w:color w:val="404040" w:themeColor="text1" w:themeTint="BF"/>
                                                <w:sz w:val="16"/>
                                                <w:szCs w:val="16"/>
                                                <w:lang w:val="fr-FR"/>
                                              </w:rPr>
                                              <w:t>Le Rapport Brundtland (1987)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763470794" name="Zone de texte 7"/>
                                    <wps:cNvSpPr txBox="1"/>
                                    <wps:spPr>
                                      <a:xfrm>
                                        <a:off x="1266825" y="4543425"/>
                                        <a:ext cx="2638425" cy="1048818"/>
                                      </a:xfrm>
                                      <a:prstGeom prst="rect">
                                        <a:avLst/>
                                      </a:prstGeom>
                                      <a:solidFill>
                                        <a:srgbClr val="5B9BD5">
                                          <a:lumMod val="20000"/>
                                          <a:lumOff val="80000"/>
                                        </a:srgbClr>
                                      </a:solidFill>
                                      <a:ln w="6350">
                                        <a:noFill/>
                                      </a:ln>
                                    </wps:spPr>
                                    <wps:txbx>
                                      <w:txbxContent>
                                        <w:p w14:paraId="2614878A" w14:textId="77777777" w:rsidR="00280CB5" w:rsidRPr="00754CEC" w:rsidRDefault="00280CB5" w:rsidP="00280CB5">
                                          <w:pPr>
                                            <w:spacing w:after="0"/>
                                            <w:rPr>
                                              <w:color w:val="404040" w:themeColor="text1" w:themeTint="BF"/>
                                              <w:sz w:val="14"/>
                                              <w:szCs w:val="14"/>
                                              <w:lang w:val="fr-FR"/>
                                            </w:rPr>
                                          </w:pPr>
                                          <w:r w:rsidRPr="00754CEC">
                                            <w:rPr>
                                              <w:color w:val="404040" w:themeColor="text1" w:themeTint="BF"/>
                                              <w:sz w:val="14"/>
                                              <w:szCs w:val="14"/>
                                              <w:lang w:val="fr-FR"/>
                                            </w:rPr>
                                            <w:t>Le développement durable vise une gestion durable et équitable de la planète. Les principaux objectifs sont la protection de l'environnement, une société solidaire et le bien-être économique. Le développement durable implique une gestion actuelle qui ne limite pas les chances de vie des générations futures et qui améliore dans le monde entier la qualité de vie des personnes vivant actuellement. Aucun consensus n'existe sur les objectifs concrets, c'est pour cela qu'ils doivent être traités sur un plan politique.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05198919" name="Zone de texte 7"/>
                                  <wps:cNvSpPr txBox="1"/>
                                  <wps:spPr>
                                    <a:xfrm>
                                      <a:off x="4381500" y="3933825"/>
                                      <a:ext cx="685800" cy="190500"/>
                                    </a:xfrm>
                                    <a:prstGeom prst="rect">
                                      <a:avLst/>
                                    </a:prstGeom>
                                    <a:solidFill>
                                      <a:schemeClr val="accent1">
                                        <a:lumMod val="20000"/>
                                        <a:lumOff val="80000"/>
                                      </a:schemeClr>
                                    </a:solidFill>
                                    <a:ln w="6350">
                                      <a:noFill/>
                                    </a:ln>
                                  </wps:spPr>
                                  <wps:txbx>
                                    <w:txbxContent>
                                      <w:p w14:paraId="344AADA0" w14:textId="77777777" w:rsidR="00280CB5" w:rsidRPr="00F370F8" w:rsidRDefault="00280CB5" w:rsidP="00280CB5">
                                        <w:pPr>
                                          <w:spacing w:after="0"/>
                                          <w:jc w:val="center"/>
                                          <w:rPr>
                                            <w:color w:val="FF0000"/>
                                            <w:sz w:val="24"/>
                                            <w:szCs w:val="24"/>
                                            <w:lang w:val="fr-FR"/>
                                          </w:rPr>
                                        </w:pPr>
                                        <w:r>
                                          <w:rPr>
                                            <w:color w:val="FF0000"/>
                                            <w:sz w:val="24"/>
                                            <w:szCs w:val="24"/>
                                            <w:lang w:val="fr-FR"/>
                                          </w:rPr>
                                          <w:t>Equitable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20491084" name="Zone de texte 7"/>
                                <wps:cNvSpPr txBox="1"/>
                                <wps:spPr>
                                  <a:xfrm>
                                    <a:off x="1638300" y="2971800"/>
                                    <a:ext cx="1790700" cy="238125"/>
                                  </a:xfrm>
                                  <a:prstGeom prst="rect">
                                    <a:avLst/>
                                  </a:prstGeom>
                                  <a:solidFill>
                                    <a:schemeClr val="accent1">
                                      <a:lumMod val="20000"/>
                                      <a:lumOff val="80000"/>
                                    </a:schemeClr>
                                  </a:solidFill>
                                  <a:ln w="6350">
                                    <a:noFill/>
                                  </a:ln>
                                </wps:spPr>
                                <wps:txbx>
                                  <w:txbxContent>
                                    <w:p w14:paraId="312B5DD2" w14:textId="77777777" w:rsidR="00280CB5" w:rsidRPr="00F370F8" w:rsidRDefault="00280CB5" w:rsidP="00280CB5">
                                      <w:pPr>
                                        <w:spacing w:after="0"/>
                                        <w:jc w:val="center"/>
                                        <w:rPr>
                                          <w:b/>
                                          <w:bCs/>
                                          <w:color w:val="FF0000"/>
                                          <w:sz w:val="24"/>
                                          <w:szCs w:val="24"/>
                                          <w:lang w:val="fr-FR"/>
                                        </w:rPr>
                                      </w:pPr>
                                      <w:r w:rsidRPr="00F370F8">
                                        <w:rPr>
                                          <w:b/>
                                          <w:bCs/>
                                          <w:color w:val="FF0000"/>
                                          <w:sz w:val="24"/>
                                          <w:szCs w:val="24"/>
                                          <w:lang w:val="fr-FR"/>
                                        </w:rPr>
                                        <w:t>Développement durable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72022154" name="Zone de texte 7"/>
                              <wps:cNvSpPr txBox="1"/>
                              <wps:spPr>
                                <a:xfrm>
                                  <a:off x="285750" y="3114675"/>
                                  <a:ext cx="733425" cy="390525"/>
                                </a:xfrm>
                                <a:prstGeom prst="rect">
                                  <a:avLst/>
                                </a:prstGeom>
                                <a:solidFill>
                                  <a:schemeClr val="accent1">
                                    <a:lumMod val="20000"/>
                                    <a:lumOff val="80000"/>
                                  </a:schemeClr>
                                </a:solidFill>
                                <a:ln w="6350">
                                  <a:noFill/>
                                </a:ln>
                              </wps:spPr>
                              <wps:txbx>
                                <w:txbxContent>
                                  <w:p w14:paraId="0C0780F6" w14:textId="77777777" w:rsidR="00280CB5" w:rsidRPr="00F370F8" w:rsidRDefault="00280CB5" w:rsidP="00280CB5">
                                    <w:pPr>
                                      <w:spacing w:after="0"/>
                                      <w:jc w:val="center"/>
                                      <w:rPr>
                                        <w:color w:val="FF0000"/>
                                        <w:sz w:val="24"/>
                                        <w:szCs w:val="24"/>
                                        <w:lang w:val="fr-FR"/>
                                      </w:rPr>
                                    </w:pPr>
                                    <w:r w:rsidRPr="00F370F8">
                                      <w:rPr>
                                        <w:color w:val="FF0000"/>
                                        <w:sz w:val="24"/>
                                        <w:szCs w:val="24"/>
                                        <w:lang w:val="fr-FR"/>
                                      </w:rPr>
                                      <w:t>Valeur de vie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715253557" name="Zone de texte 7"/>
                            <wps:cNvSpPr txBox="1"/>
                            <wps:spPr>
                              <a:xfrm>
                                <a:off x="447676" y="1285944"/>
                                <a:ext cx="3415303" cy="1095419"/>
                              </a:xfrm>
                              <a:prstGeom prst="rect">
                                <a:avLst/>
                              </a:prstGeom>
                              <a:solidFill>
                                <a:sysClr val="window" lastClr="FFFFFF"/>
                              </a:solidFill>
                              <a:ln w="6350">
                                <a:noFill/>
                              </a:ln>
                            </wps:spPr>
                            <wps:txbx>
                              <w:txbxContent>
                                <w:p w14:paraId="558162A7" w14:textId="77777777" w:rsidR="00280CB5" w:rsidRPr="00F370F8" w:rsidRDefault="00280CB5" w:rsidP="00280CB5">
                                  <w:pPr>
                                    <w:spacing w:after="0"/>
                                    <w:rPr>
                                      <w:color w:val="7F7F7F" w:themeColor="text1" w:themeTint="80"/>
                                      <w:sz w:val="24"/>
                                      <w:szCs w:val="24"/>
                                      <w:lang w:val="fr-FR"/>
                                    </w:rPr>
                                  </w:pPr>
                                  <w:r w:rsidRPr="00F370F8">
                                    <w:rPr>
                                      <w:color w:val="7F7F7F" w:themeColor="text1" w:themeTint="80"/>
                                      <w:sz w:val="24"/>
                                      <w:szCs w:val="24"/>
                                      <w:lang w:val="fr-FR"/>
                                    </w:rPr>
                                    <w:t>Le monde consomme de plus en plus de ressources entraînant des conséquences écologiques, sociales et économiques importantes. Le développement durable, en revanche, vise à gérer notre planète de manière pérenne et équitable.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494835" name="Zone de texte 7"/>
                          <wps:cNvSpPr txBox="1"/>
                          <wps:spPr>
                            <a:xfrm>
                              <a:off x="514350" y="809625"/>
                              <a:ext cx="5324475" cy="438150"/>
                            </a:xfrm>
                            <a:prstGeom prst="rect">
                              <a:avLst/>
                            </a:prstGeom>
                            <a:solidFill>
                              <a:sysClr val="window" lastClr="FFFFFF"/>
                            </a:solidFill>
                            <a:ln w="6350">
                              <a:noFill/>
                            </a:ln>
                          </wps:spPr>
                          <wps:txbx>
                            <w:txbxContent>
                              <w:p w14:paraId="5FECBE0C" w14:textId="77777777" w:rsidR="00280CB5" w:rsidRPr="00F370F8" w:rsidRDefault="00280CB5" w:rsidP="00280CB5">
                                <w:pPr>
                                  <w:spacing w:after="0"/>
                                  <w:rPr>
                                    <w:sz w:val="48"/>
                                    <w:szCs w:val="48"/>
                                    <w:lang w:val="fr-FR"/>
                                  </w:rPr>
                                </w:pPr>
                                <w:r w:rsidRPr="00F370F8">
                                  <w:rPr>
                                    <w:sz w:val="48"/>
                                    <w:szCs w:val="48"/>
                                    <w:lang w:val="fr-FR"/>
                                  </w:rPr>
                                  <w:t>Développement durable et consommation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922217613" name="Zone de texte 7"/>
                        <wps:cNvSpPr txBox="1"/>
                        <wps:spPr>
                          <a:xfrm>
                            <a:off x="447675" y="209550"/>
                            <a:ext cx="1753807" cy="123825"/>
                          </a:xfrm>
                          <a:prstGeom prst="rect">
                            <a:avLst/>
                          </a:prstGeom>
                          <a:solidFill>
                            <a:srgbClr val="FFCCCC"/>
                          </a:solidFill>
                          <a:ln w="6350">
                            <a:noFill/>
                          </a:ln>
                        </wps:spPr>
                        <wps:txbx>
                          <w:txbxContent>
                            <w:p w14:paraId="7B3CC3A3" w14:textId="77777777" w:rsidR="00280CB5" w:rsidRPr="00F248CA" w:rsidRDefault="00280CB5" w:rsidP="00280CB5">
                              <w:pPr>
                                <w:spacing w:after="0"/>
                                <w:rPr>
                                  <w:sz w:val="16"/>
                                  <w:szCs w:val="16"/>
                                  <w:lang w:val="fr-FR"/>
                                </w:rPr>
                              </w:pPr>
                              <w:r w:rsidRPr="00F248CA">
                                <w:rPr>
                                  <w:sz w:val="16"/>
                                  <w:szCs w:val="16"/>
                                  <w:lang w:val="fr-FR"/>
                                </w:rPr>
                                <w:t>8-Conséquences de la consommation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A480AE" id="Groupe 34" o:spid="_x0000_s1088" style="position:absolute;margin-left:4.75pt;margin-top:9.05pt;width:448.9pt;height:649.05pt;z-index:251886592;mso-position-horizontal-relative:text;mso-position-vertical-relative:text;mso-width-relative:margin;mso-height-relative:margin" coordsize="62153,882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nb23UHAADZNQAADgAAAGRycy9lMm9Eb2MueG1s7Fvr&#10;bts2FP4/YO8gaMB+rbFIUTevTpFLExTI2mDtUGD/aJm2hUqiRsmxs+fZm+zF9pG6+JIWa1LHmD0H&#10;qEtJFHV4eC7f+US9fLXIUutOqDKR+cAmJ45tiTyWoySfDOzfPly9CG2rrHg+4qnMxcC+F6X96vT7&#10;717Oi76gcirTkVAWBsnL/rwY2NOqKvq9XhlPRcbLE1mIHBfHUmW8wqGa9EaKzzF6lvao4/i9uVSj&#10;QslYlCXOXtYX7VMz/ngs4urdeFyKykoHNmSrzK8yv0P92zt9yfsTxYtpEjdi8CdIkfEkx0O7oS55&#10;xa2ZSh4MlSWxkqUcVyexzHpyPE5iYeaA2RBnYzbXSs4KM5dJfz4pOjVBtRt6evKw8du7a1W8L24V&#10;NDEvJtCFOdJzWYxVpv+HlNbCqOy+U5lYVFaMk14AsV1oNsa1kDIauV6t1HgKzT+4L56+bu70KfHc&#10;sL0zpNTxzJ299sG9NXG6g1pMyH2rrGQEm6N+yNzIJcy2cp7BxozahOW6WhB937dO8kui8v7OJumz&#10;INKTDDYnSQ9okg5lbuiG2ijWV5Ic0CSpG0ZhSCgC4/okTTA6DHPFIjKfMeZuzJFGB7SQnu97jISO&#10;vznJ8HAm6cJOI0bDzbBDg0Oao+t4JPI2ow71D2eOPiFu5DgPciQ1Kfcwgg6h1GMODciDhWR7t5BF&#10;Evfxr0F8aD1AfP+OjHFXNVPCbgbJvmqMjKtPs+IFwGnBq2SYpEl1b4A2YKgWKr+7TeJbVR8sQRgl&#10;rh9ENHToMhjycfLJwvFIlDEQ9+skt86TdPSTNeKl9UEDSJFX07//SquTH39YnP1sfs5mlQTUT1AA&#10;WBORC5UIVQnrHGNMlUiGs3yiF1OLop9ey8K1rm5k/Km0cnkx5flEnJUFsD/Qoe7dW+9uDtcmMkyT&#10;4ipJU412dbtRGaTewNmf0XqN4S9lPMswn7ooUSLFHGReTpOitC3VF9lQAKuqNyMCqIyCqAJOLVSS&#10;V1o+3i8rJap4qptjyPErZNdyr1wwQi/l1DMqgdr1HV+D078EYTu0DR2qsroWMrN0A7JCBiw67/O7&#10;m7KRpu3SqLQWwEgGeepVQWNvrDZ0WeB4YdjBlDcZnwjY7F5bmBEflqPixoxWrOix5mUN57/IEWyV&#10;wy+NNWwYG0PFR5BFLJR/xA+9qM4ovN8WiMQhEQnQQReIrhuQcL3Ke6Td8X4utae2Xr1pgsuiUZd+&#10;4BTK1plx9MCdH1U2v5/yQkAHetiVyEcJczzqd9Xn7+A5EPOsChoQVoOTzB26yraqxblE3dxUNOWX&#10;nJh6kRM6yGTQWuCgZAgMGlnRqx8Rn6GD1itq4CB0TY+nOjSMRKbJqI2ChoARF6my7jioEx7HCG7E&#10;WEA6y2AT9XlQMBDShDCc1gW/6Q7J69M6gmkqR49Ux7PVh6S5NR/YvgvopQPNcmV5P83RXWu6XmDd&#10;qhbDhan43QZgl/2hHN1Dp0oiXkEVZRFfJQheN7ysbrkCkYOTIKeqd/gZpxIPk03LtqZS/fm587o/&#10;DAVXbWsOYmhgl3/MuM6j6ZscJoQhq7ah2sawbeSz7EJCYQjzkMY0cYOq0rY5VjL7CM7qTD8Fl3ge&#10;41kDu2qbFxWOcAGcVyzOzky7Tsc3+fsCSbxeBR2KPyw+clU08Vrb21vZGumDsF33rdWsk+w4MTFd&#10;K7bWYqNvOIxpNUzQ/gV11/EpeIRlfV0HdUMGreOAfYINRvzdBfXIa4OPRwLqIH4bH2+DehQQT9dL&#10;JqYD+wFy64C8hCItUPgqLLHq+Utcs7+wgjkhQy5c0li1BZoqZH8t0Ii/Kwv0CNNZQWc/3/cDr00y&#10;nQE6LGxBBY2QKp8VVOgg+exAgkUe0ziio5O2BCQ0F9eqkpIo3ARoAG3G1w2OiJxG1U/35f2BEQ0Z&#10;2SbAI4zQZd9zwYid+BDxAxY5PpjZlobYjhMBX/vacXQ8cvGmKdiMR9SHl+kOxotISEiHf9uC6ZEp&#10;cW/cCDUIcv8SRx7daP/dKPA1MxJEWy5qV92IeczVHrOGK9fdCDk+JKbW21Y2UpNhV9J659H5pfek&#10;irYexgDeNTd9Yj3LOjLgWM8+fz27k0Tk6zdKYUSi7eYhvB4nGqCZPBS57hHMtZwQa/ZBHMHcLjih&#10;nfgQ3uc5LCIoprfrRARYzW2ciILJ0NXPWhYiQeRohGfAHLZraH77m+iNtSTR8aH/QWYVGzaOWG5n&#10;zOpuvEjzdxR77bbsRTT0QMvUmYgQBo5m3YkC18C7miIErfD/8aFmt8ExEx1OJgLdTT3X87ptUNuh&#10;FRgLfLzX02gO+6y8iDUca8tyugxbZB28nTasggOCEIByi5novuyqIWypHsk53nHh1RlODuwr89c8&#10;bS2BPbXKMQHiyBPs5q3dTnILYxELsd+72ci6HadYof5DJ/I3KQLPpXCbhmmr66H9dYlmh+ExVRxM&#10;qogosFbgk25L0XacwmSKmn+myAMAXhsVi/6UAtnJJAqULNtFW6u02dXVBf62mRe6LTJH9usZ2S98&#10;P2QIy+ZbJ/2B0uox2qtfZJ3+AwAA//8DAFBLAwQKAAAAAAAAACEAcjMSSMvxBwDL8QcAFQAAAGRy&#10;cy9tZWRpYS9pbWFnZTEuanBlZ//Y/+AAEEpGSUYAAQEBANwA3AAA/9sAQwACAQEBAQECAQEBAgIC&#10;AgIEAwICAgIFBAQDBAYFBgYGBQYGBgcJCAYHCQcGBggLCAkKCgoKCgYICwwLCgwJCgoK/9sAQwEC&#10;AgICAgIFAwMFCgcGBwoKCgoKCgoKCgoKCgoKCgoKCgoKCgoKCgoKCgoKCgoKCgoKCgoKCgoKCgoK&#10;CgoKCgoK/8AAEQgHwwV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mvnYcU6kfOOKAPnb9rz4VskqfE3R7Y7TiPUlVenZZD/I/h714OvNf&#10;eWv6NY+ItIuNG1K3WSC4hMcqN0KkV8W/EvwHffDfxnd+GrwMUV91rIRxJGfun+n1rxcfh+WXOtmf&#10;rHBOdfWMP9SqP3o7ecf+B+Rg019wZWQ4KnNOzmkPPQ15p+gHp3wr+J6akieHvEE224A228zf8tfY&#10;+/8AOvQYzlc4r5vJlRhJHkMO47V6n8LPib/aoj8Pa9cYulGIZm/5aj0Pv/OuinLofI5xlPJevRWn&#10;Vf5Hf+9FIpG3NLmtD5jZhRRmigYUUUUAFFFFABRRRQAUUUUAFFFFABRRRQAUUUUAFFFFABRRRQAU&#10;UUUAFFFFABRRRQAUUUUAFFFFABRRRQAUUUUAFFFFABRRRQAUUUUAFFFFABRRRQAUUUUAFFFFABRR&#10;RQAHpVzw5oc/iLVo9PgQ7d26VsfdXuf6fjVJgT0H4V6X8PfDR0PSVnuExPcAM7eg7CujD0fay8up&#10;5+Y4r6rQun7z0R0Gn20NlaJaQJtWNdqqOwqamxjjNOr2EfGPV3Ciiig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Q2dpxRQc44FAEJyUKgV5Z+0/8KH8b+Em8QaZbf8TD&#10;S0MkeB80sf8AEv5cj3+terKrAfd/WmXUYdPmGR6VnUpqpHlZ2YHGVsvxUcRSdnF39e6+Z8Aq3OMf&#10;/WqQetejftK/CofD3xo2q6VaFdL1Rmkh2qcQy/xx59M8j647V5wv0r5upTlTk4s/fstx1LMcHDEU&#10;3pJfd3XyFppaSOQSRMysvKleoPrTqRgTUI7rX3PVPhh8Tl1pF0HXpQt4oxHM3/LUe/8Atfzru1dc&#10;da+cEMsUizROVZWBUqcEYr1X4X/EuPXkXRNalC3ijEbnpMPT/e9u9bwn0Pj84yn2d61BadV29DvB&#10;iikB7g0oOa0Pm9mFFFFABRRRQAUUUUAFFFFABRRRQAUUUUAFFFFABRRRQAUUUUAFFFFABRRRQAUU&#10;UUAFFFFABRRRQAUUUUAFFFFABRRRQAUUUUAFFFFABRRRQAUUUUAFFFFABRRRQAGkJA6mlNOtLSfU&#10;rmOytF3PI2AP89qEm3ZdSZPljdm98PPDb63qn26aPNvbsDz/ABN2FeloHC7NvSqXhnQrfQNKi0+D&#10;+FcyN/ebua0TuzkCvaoUvY07HxOOxUsVWcunQWikXdj5qWtjj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s24r8vrTqDk9KAOQ+LPw8sfiR4OutAuVXzmU&#10;taykcpIOQf6fSvjPUtOu9F1O40bUITHPaymOWM/wsDgj86+9ngLjB9a+ef2vvhK1pJH8TdHh4bEe&#10;qIvr/DJ/7KT/ALvua87H4fnjzx3R91wVnX1PFfVKr92e3k/+CeFA57UU1Sehpd4zivEP14WkjaWG&#10;4W4glKsrZVl4IIpN/fHWgtk8Uwa7nrfwx+JsXiGFdG1eQLfRrhGP/Lb/AOvXaqeK+cIpZ7edbm3k&#10;aN0O5WU4INeufDP4lxeJ4V0rWJVS+jHyt2mHqB6+1bxl0Z8dnGU+xvWor3eq7enkdru5xiimryMg&#10;U4nA6VofN7BRRRQMKKKKACiiigAooooAKKKKACik3e350gcE4AoAdRRSFhmgBaKCcdRTd/tQA6im&#10;+YO9G70FADqKTdxS5oAKKM0gbPagBaKM0hYCgBaKTcMZo3e1AC0U0vjtS7hjNAC0U0vijd7UAOop&#10;N3GQKUNmgAooooAKKKKACiiigAooooAKKKKACiijdxk0AIxOODXb/C7w15UTa/dR/M/EO7sPWuZ8&#10;LaDJ4l1aOyUYjU7pn9FH+PSvWLW0ihgWCJAqooCqo6V3YOjzS52eDnGMUYewi99yaJSBk06gZAwa&#10;K9I+Z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s/xNodh4k0efRdTt1khuImjkVh1BGK0KZNyuM0PXRlRlKElJOzR8PfErwLqHw68YXXhq9D&#10;bY33W8hX78Z+6f6V8l/tj/tw+Pvgp8b/AAR+y78A/hZaeKvH3jiGe5s4dW1E2tjZ28I+aSWRQW/A&#10;Cv0+/al+FH/Ca+EP+Ei0e23alpatJGFHzSx9WX6gDI+h9a/Kn/goP+yK/wAR/Hng/wDar+HP7TOn&#10;/Cnx34DjuItN1/WrOK4sbm1fmSGWOVgMY/iw3B6ZwR4dTDxo4jlez2P2DA51iMzyNTov95FpT2vb&#10;q1fTU2P2O/25PGvxm+Onjj9lH4//AAzs/CPxG8C29veXVlpGoNdWV5ZTJGyzRSMAeBLHw3OH9jXP&#10;f8FG/wDgq/8ADb9gvxH4Z+Gtp4ePibxZ4guo2m0mC48tdPsmcJ58rfwlmOEXGTgk4AGfmT/gmbL+&#10;0T48/aq/aG/bpk8Vp8VZLDw6NA8P69p+hLpsPiO/iWErHbQphfJjEAj353Ou1iSWNfOP7Xkf7R/h&#10;X9mfUPFH7S/7InjKx8eeNvixpureJPiFrbxi3lEXn/ZdLtkyWiiVGIUZwSCcAbQKjhqftbP8O5z1&#10;M8x1PK1KC1bdpNX91Py0u/uP3ctJvtFpHc7NvmRq2PTIzipraa4sZkuLSZo5I2BVlPIPrXJ/BXxp&#10;4h+IXwr0Pxl4t+H+oeFtR1CxWS68P6pIrXFm3I2OV4JwM8djXV7feuGVoyZ9xh5RqYeMt7o9f+Gv&#10;xLt/FEC6XqjrHfxr9BMPUe/qK7BXDcivnG3mnsJ1vLSVo5IzlWXqDXsHw0+I9v4qthp9+yx30a/M&#10;v/PX/aH9RWkJ9z5PN8peHbq0V7vVdv8AgHYc5zRSBiaATnBrQ+c2FooooGFFFFABRRRQAUj4280t&#10;NkPyGgD4b+I3/BSf9rL4gftgfEf9k79hn9mzwr4on+E9nZy+MNW8Z+JpLBXkuFcrFbpGjFiPLYZP&#10;HByRkV7b/wAE6f2zv+G7P2cLf4133gKXwzqtvrV7o2vaJJcCVba+tJfKmVHH303dDX5vfGD9my5/&#10;4KCf8FU/2h/GnwM/aV/4Zy8WfC/RbTQBq+k30sd34pumDeZdXiGaMC18qMxDyxzujdtxUh/pj/g3&#10;T+KVx4m/Yq1j4LXngbRdNuPhf42vvD1zrXh2N/sPiCRHJa+SRyxmdzku+RnjgdK6p04qmmuljysP&#10;iK0sVyybtr/Xl8z9ANy+lGc9K+av2kbf/grzN8U7lv2RNQ/Z3i8E/ZYfsa/ESHXTqfnY/e7/ALID&#10;Ftz93HOOtcF9h/4OFFbLax+x9j0WHxR/hWPs+bW52yr8srOLfyPsjWruSw0q51CEfNDbu6hh1IUk&#10;V+Z/7PX/AAXC+IGpf8Emf+Gy/jFoGm6l8SvEXjC+8N+AfCeiWpjGq6gWRbaJUBLEL5nzHvgdyK/R&#10;6MeIh8Ov+Kxaz/tb+xcao2m7vs/2jyf3nlb/AJvL3btuecYzzX84f7C3wa+LH7Nv7I3wi/4K8+Gr&#10;7WvHPhX4afE3UIfGHw71ArPaaXZP5cT39mjAiKT95ln671jO4DNbUacZRd+5x4ytWp1Fyt2a/p/I&#10;/e/4U/GLxf8AA39lHw78Rv8Agoj8UvCPh3xNJp8cnim+WRLHT7W6k5FtHvb5mQEJkHLFSQMGux+H&#10;P7SfwB+L3w/vPip8LfjD4e8Q+HdN3/2hrGj6pHcQ2xRd7iQoTsIUhsHBwQe9fnT/AMFN/iN8FP2p&#10;P2zf2G9f1rxFZa78GfGmrahqZNwwfT9QuDFbm0WZW+X+KQFWAKncDg5Fcd8DtE8G+Af+CpP7dfw5&#10;/Z706x0/4dr8GILy80/QUVbCHVjaQbtqx4RX3y3vA/2h0FKNFSim9PT1sH1yUanKrNLS/V6Xufov&#10;4W/4KLfsJeNdY0fw74W/a18BXt/rzKukWcXiSDzblmbaqhSwIYngKcE9ga3vjV+2L+yv+zhqdnov&#10;x4+PvhXwpe367rOz1rWI4ZpFzjcEJ3bc8bsY96/B34lfs9fA3w7/AMG2vw9/aM8O/CjQbDx6vxFt&#10;H/4TKz02OPUmJuJlO64UeYRhV+UnA2rxwK+xP+Cn37L/AMU/gd+2f45/4KJ+EPhx8FPjZ4bbwbDD&#10;4w+G/wAULiL7fo1nbxsZZLMSnYu9B2V2OSBG2av2EOa1+/4Exx1flcrLo/S5+ll7+1D+zxYX/gvT&#10;Ln4x6AJviICfAqrqKMNcG1WzbFSRIMOnQ/xCprH9o74F6j418T/Diw+KOjy674LsFvfFWlpdAzaZ&#10;bspZZJR/CpAJr8pP2h/2gPhR8c/jn/wTJ+Pfw38D2/gXwfqWsX39n+HW8uG30WGJrOD7MpUKgjjM&#10;RVCAAVAIA6V1fwR1rRvEH/BU/wDb41Xw/q1ve27fCe1EdxZzLJGWW2YMAwyDz6dxUujZf13KjjZS&#10;lpZ/8Nc+/PDX/BRr9g/xlqek6J4a/a48A3V5ruP7JtF8SQLJcEnAUKzAgk8AHBJ6Zra8A/trfsj/&#10;ABV1zVvDPw0/aP8ABuv6hodnLdara6Pr0Nw9vBGCZJSEY7lUDJIyBX4J/FL9nP4EaT/wbu/Bv436&#10;X8JNAt/GWo/GKztdQ8UW+lxpqFxA/wBsDxvOBvZSI04zj5RjpX3n8ev2a/gF+zj/AMFxv2ZfDfwD&#10;+D3hzwfp2v8AgrXbXXLHw3pMVpDfxIqIqzJGoWQBWIyQSQec1X1enzff+Bn9erPVpdO/X/IX9kP/&#10;AIKd/tHft6/8FEvHHw5+Fv7WPw38N+B/CXjttP8ADfg2bQ2utQ8V6Rb+Y1xdQTbhtzHEXDYwN/TA&#10;5+9NF/bf/Y/8RfFZvgbof7S3gq68XfaDAPD9v4gga4abJHlAbvmkGDlBlhjpX5n/ALAfgiz8K23/&#10;AAUW8YfCbwJpkfirwz8TvEFv4PurbT41msFMd6vl27AAxLt42rgV4F8Uvh1+y3oH/BvX8K/jf4B0&#10;zQ7f4wL440q60/xHY7P7bl1l74i6Qyj98x8sMSpJAKIeoFVKjCWi9PwIo4qtTp3eu7d2+jSsj9Pp&#10;f2xfjWv/AAWwtv2Jo9Vs/wDhA5Pg5N4hks/sY8/7as8SBvNznbhj8uK9g8X/APBQr9hz4fePrr4Y&#10;+N/2sfAel69Ysy3um33iW3je3ZeqOS2EYf3WIOeMV8YaH/wkOrf8HD+hnXJmtdYuv2V5PtUgUbor&#10;hpLfc2D3Dk8V8L/C39n/AOJPxU/Zg+If/BKrwl+xNL42+MXh/wCM0w8SfHKxktZtMs5BcKxuJr9m&#10;83zVQMPKI9Q2G3LU+xpy+4p4yrT2W7e9/KyP3U8U/te/sv8Agv4T2Px28W/Hrwvp3g7VMf2X4iut&#10;WjW1vM5wInJ/eH5TwuTxVeT9sz9lSP4ITftJD4/eGJPAdvNHFceKrfVEks4ZHkWNUZ1ztYu6rtOD&#10;k8ivyp/4Ku+B/ivp/wDwVa/Zo+AeheDfhfeeGdJ+Fbt4R0H4rpNF4TudaD3S3RkW2I3TbYrQqp+U&#10;t5eR82D53+1x+xX+0J+yx/wS1/aq8X/FjXvhbb6L468a+F7/AEvwV8I7maTSdFul1OAXGxZVBi3K&#10;Yhsycbc55qfq8HFa72Lljq0ZSSjt+iP2a+Gn7aH7JXxi8at8NvhT+0b4N8Ra8sPmNpOj+IILicoB&#10;kkKjEtjvjJHfFenLxwK/H7xH+z58DfgT+3n/AME9dd+C/wAKNB8LXmv+G2/t240DTY7VtQJ0gyFp&#10;vLA81i7MxZssSxOa/YEAg5HrUVaahax2YWtUrX50tO3omOooorA6gooooAKKKKACiiigAooooAD0&#10;pozI3lqM56D1pXzjAFdH8M/DQ1fUv7Vuo/3Fuw2D+8//ANatKdP2klFHPia8cPRdR/8ADnWeAfDS&#10;aFpIE4/0ibDyZ7e1dCq7aZFEFbjtUle1CKjGyPh61Sdao5y3YUUUVRm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k2nrTqa0YZtxNAEMq+Y&#10;pRjx718Bf8FGv+Ce/wAA/jX4l0qH42fDmDxBoNtfSX2lWty7rDFcMNrghSM8dBX6B+UuMVyfxg+H&#10;Nn8SfBt14euQom2+ZaTf3JAOD9Ox9q58RT9pTut0e5kGZLLscnPWErKSeqt3+W58J+B/AXg34a+F&#10;7TwV4A8L2OjaTYx7LPTtNtlihiHsqjHPUnqTya539oH9nH4R/tP+C7f4efGfw3/amlWurW+pQ25m&#10;ZNtzCTsfK4/vEY9DXoGo6ZeaPqE2k6hA0NxbyNHNG/VWB5FRj1r5+TlGW+p+6Rp4etQUUk42000a&#10;I4rZIYliThVACj0xUlAGO9FZs6FGMY2QMMjGaLS7udNuEvrKdo5Y23IynkGjrSbRVIGoyVn1PY/h&#10;x8R4PFlqLO9ZY76NfmX/AJ6D+8K6xGB6GvnO0urrTbyO/sbhopY23JIvUGvYvhz8Q7XxbaC2uisd&#10;9GoEkf8Af/2l/wAO1bQldHxebZS8PJ1aS9x7+R1lFNQgjIp3Oa0PntgooooGFFFFABQw3DFFB5oA&#10;+b/2mv8Agk9+wn+1z49PxT+NPwTt7jxFJCIbzWdOvJbSe7iA4jmMbDzF6deeB6V698CvgF8Hv2aP&#10;hvY/CP4GeA7Dw34d0/P2XTNPj2oGPLMT1ZiepJJNdjtz1NG0d6rmls2Zxo04y5lFXYgQKeD2o/i9&#10;adSbRnNT6FWIrq0hu7aSzuF3RyoVkX1B4Iryr4G/sP8A7NH7O3wB1D9mD4Y/Dm3t/A2qSXjX2g3U&#10;hnim+0jEynfnKkcY7V63QQCMU02glCEndo+cY/8AglL+w1/wzpa/sqal8Go9Q8FabrEmp6PpuoXs&#10;sj6bcu24vbylt8POThSBkn1rqPgV+wH+yf8As1/DfxH8LPgx8JrPRtM8XK48TSRyO9zqW5DGTLM5&#10;LthWYDnA3EjknPsu31NLjnNPnqctrk+xpLaK+4+fdY/4Jhfsba/+yfpv7E+qfDJpPh3pV/He2Oi/&#10;bpMpMjs6sXzuPLN+dZf7Rf8AwSP/AGBv2rPilcfGX43fA231bxDexxx6leLfzx/bY4xhElVWAZQM&#10;ce1fS22gACiNSouopUaMtHFfceG/HH/gm/8AsXftEfCfw18EPin8C9JvPDfg5VXwvp9urQf2WqqF&#10;AhZCCoIAzzzjJ5qh8BP+CYH7FP7Ml/4sv/gf8HbfQD420GPR/EUdrdSFbi1UMNuGJwTuJLdSa+gN&#10;vOaUDHFP2lS1ri9jR5ublR886v8A8Eu/2MNc/Ze0L9jnU/hgZvAPhvWo9W0nRzfSZiu4y5V9+dx/&#10;1j8ehrvvHP7KfwT+I3x68J/tLeLfChufGHgmzubbw7qX2hl+zRz48wbQcHO0da9H2gUuBS5p9w9j&#10;T7I8z+Cf7I/wK/Z68QeO/E/wu8HixvPiT4il1zxhJJM0gvryQtuchuFB3twOOa8x8N/8Eff+Cd3h&#10;L4yQ/HTRf2cNJj1u11RtSsoXkkaztrwkk3EduW8tXJ747D0FfTWKTaKftKnRj9jT0VloeU+KP2V/&#10;hdH8er79sfw14Nhm+J8Pg2fQ9N1S6unWNoCA6wsvQAuqZbGcV+JPhL9lT4st8N/GA8bfskftReH/&#10;ANqrxR4i1XVtQ8ReBPMs/Dd7eXF5JLEzzRyi2EY38jJxzg4Nf0GFcnOaTy1q41pRvoc+Iwca0lZ2&#10;/wCD+p8u6P8AsA+D/wBqv9iz4Z/CT/gpL4J0/wAbeMPDnh+1OralPKTNBqPkoszxzJg5JUZxwxAO&#10;OBWva/8ABKX9hzTv2Zdc/ZF034Qrb+B/EmqQalrmnR6hMZLu6ikjdJWkZi27dFH9QtfRmwdKUKBU&#10;upPubRw1GKtb/M8p8R/sW/s9eKvHXw3+I2seCd+rfCeAw+BrhLl1GnxmDyNuM/N+745r1VQR3pce&#10;9FQ5OW5rGKje3UKKKCcDpSKCikDHutGSf4aAFooz60m7nFAC0UZFNBZuFGc/5xRYL9R1GeasWui6&#10;3e822mTP/uxmtO2+HPiu5GWtViDd5HHH4VoqVSWyOepisPT+KaRkafYXGq30dhbLlpjgew//AFV6&#10;14f0mHRtOi062iwsaYz6nuaxvBHgRvD1y17qEqyTNwuwcKP8a6lUCnIr0cLR9mrvc+ZzTHfWqnLB&#10;+6hcHdmlo6UV1nk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RTY3cipaawyxwKAPnb9r/AOFYtruP4k6Ja/K+1NTWNfbCyf0P&#10;4V4Spyua+6/Eug2PiPSLnRtVhWSG5iMcqso5yMfn/gK+d9e/Yz8Z2s0kvhvXLO4hJJjSbKP7e361&#10;5OMwcpT5qa9T9O4V4owtHC/VsZPl5dIt9V/wDx2iuy1v9nv4vaC5WfwnNOv9+1YSD9K5W/0LXtKk&#10;aLUtJuYCnDebCy4/SvNlRqU/iR95RzLL8Qr06sX6NFeimhjRkdc1mdqaYrYI5qSwv7vSruO/0+do&#10;5I2yrL2qLqPvUbe5NNSsEo80eWS0Pafhz8Q7PxhY+RMyx30a/vYv7w/vL7fyrqQc85r5xsdRutHv&#10;Y9R0+UxzRtlXU/54r2j4e+P7PxjY7JGWO8jX9/D6/wC0vt/Kt6clJWPis2yt4WTrU/h7dv8AgHTU&#10;UDiitDwdgooooAKKKKACiiigAooooAKKKKACiiigAooooAKKKKACig57UUAFFITg4pc5GRQAUU0t&#10;g804HI4oAKKF3M21fmz221ZtdE1m/GbPTZm/7ZmmouRnKrTp/E0itRW5afDrxTdfM1qsI/6aNWpa&#10;fCK7Ybr/AFdU/wBmKPP861jh60uhy1MywdPef3anHkgdaaWr0Sy+FWgx/wDH1NNN67m2g/lWtYeC&#10;fC1lxFokP+9Iu4/mc1tHB1X5HFUzzDr4E2eUQQXV02y2gkkPpGu4/kBWjY+DfFOoLmLR5VX+9J8n&#10;6HmvWorS2gTy4YVVf7qjGKd5Uf8AcraOBj9qRxVM8qv4Y2+Z5vZ/CnX7gZu7qGH/AMe/wrSsvhFZ&#10;qu691ORiOvlqAD/Ou32L6UoUL0FbRwtKPQ5KmaYyf2reiObs/hx4Xtl+eyMn/XRia1rXQtHtY1S3&#10;0yJQv3dsYq6UU9RSgYGAK0VOEdkcc61ap8Um/mR+RGq/KuKNi7clKftX0oKgjBFaGT1GqhznNPoC&#10;hel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Ubg7uM1JRQBD5ZJyR+dKq+oGBUuPajA9KAInGTkBTUF5o+nalH5d9p&#10;8Mq46SRhv51cwPSilbuVGTi7o4zXPgV8LNd3tfeDLPzJF/1iR7W/SuO1n9jb4bXaM2mX9/Zt/Dtk&#10;DD8mBr2QgHqKMAcgVlKhSlukehh84zTCv93Vkvnf8z5p1r9ivxTArSaH4rtZj/DHdQtH+ZBP8q43&#10;Xv2a/jFoIYv4Z+2IvJeynV//AB3IY/lX2RQQD1Fc8svoS20Pcw/G2dUfial6r/I+C9Y8MeJfD4A1&#10;7w9fWeeF+1Wjx5+m4VX0zVb/AES/j1HT7ho5o2yrD/D+nevvW7sra6Typ4FdT/Cy5Fcx4g+DHwx8&#10;RqV1XwZYMzHPmRwiNv8AvpcH9a55Za/sM9yjx/TmuXEUP/AX/meL+APiBZ+MbEKzJHdxqBPBu6n1&#10;HqK6YHitqX9lbwBa6jHqvhq7vdMnjPyeRNuU+xDZz+dalz8IbqNQLHVVb5efMQj/ABpPB1orY82t&#10;nGV1KvNSbin0fQ5Gitq9+Hfim0JxZiQDoY361l3Oj6vZtsudPmVu4ZDisnTnHozSnisPU+GSIaKa&#10;W52laUMScYrPU3uLRRQTQPVhRTTnoRRgnpQHoOopBwOTSFjmjUB1FNzgZoXLMAqsx7DHNOzFew6i&#10;rNnoWtag+210mdm/3K07P4deKbg/vbRYx/ekerVKpLZGE8Xh6fxTX3mHRXYWfwjvHbOoasiKe0SE&#10;/wA60rT4UeH7YhrmeabHZmwD+X+NarC1mcc84wcdm38jzxs44pYLa6upPKtoHkY/wopP8q9X0/wX&#10;4Ysz+70iFv8Arou7/wBCzWrDa21uMQW6J/urito4H+ZnHUzyP2YP5s8lsfBfiu/P7nRpVX/pr8mP&#10;++q1LT4Wa9M3+l3dvCPZixH6D+delbV/u0FQTkrWscHTicNTOcVL4UkcPa/CWzXBvdTkdh/zzUKD&#10;+ea1rD4ceFrU7msfMbv5rEiuiwPSjAHQVvGjSjsjjqY7GVPim/yKFroOj2g2WumxL9I6tCFYxtVe&#10;KlxjoKOvUVajY55TlLdkfvQcelSYHpRtB7U9iSPgnrTkz607aOmKMY6Cm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NcE9BSYwDlKfRQBEq8fd4p646&#10;CnUUAM5LbTSSW8TdYgakopWC5m3nhzQ74ZutLhb6oKx7r4X+Gbgt5UUsTN/zzkPH4GuqoqXTpy3R&#10;tTxGIp/DNr5nA3nwfdVY6fq7eyyR5/UGsm4+GXiy1XdHBHN/1ymH/s2K9UoKg9RWMsLRl0O2nm2M&#10;p7u/qeMy+Hddt28ubR7kNnGRCx/pVi08EeKb3/U6LPjv5g2/zxXrnlR/3KcAF4ArL6jT7nQ88r20&#10;ivxPM7T4TeIZn/025ggU+5Yj8OB+talr8ILNcG71eaTH8McYXP8AOu4oraOFox6HLUzTGz+1b0Od&#10;tPhx4XtTuNiZG7+a5YflWnaaJo9mNlrpkMf+7GKv0VrGnCOyOOdetU+KTZGFRBtVMUbSvWpKKsy1&#10;IyQDkChWycEVJRQA1PrTq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bI7IMqKAHUV8i/8E6f+C1n7GP/&#10;AAU4+IXjb4T/ALP1x4k07xJ4FYNqmj+LNNhtZrmDzWha5txFPKJIlkCqxJVlMkeVwwNfXEbMwyRQ&#10;A6iiigAory39sn9rX4b/ALDv7N3ir9qX4wadq914b8H2S3Wp2+g2sc126NIsYEaSSRqTlx1deK3v&#10;gD8cPCn7RnwX8L/HbwHa3sOi+LNFh1PTIdUjWO4WGVQyh1RmUNg8gMQPWgDtKKKKACiiigAooooA&#10;KKKKACiiigCMT5Yjb0o85sgbfr7V5N+358VvGXwD/YV+NPx3+G97FbeIvBXwm8R69oFxcW6yxxXt&#10;nplxcQOyN8rqJI1JU8EcHrXm/wDwRe/ac+Ln7Z//AATL+FP7Tnx61i21Dxd4s0u9m1q8s7GO2ike&#10;LUbqBCscYCp8kSDgcnJ70AfUtFFFABRRRQA15AhxiiN94zXwP/wWH/b2/aR/Y/8A2ov2Ufhb8D/E&#10;tjY6P8WPiTcaP4zhvNJiuGubRDaYRGcExH98/wAy4P5V98RqFGR3oAdRRRQAUUUUAFFFFABRRRQA&#10;2RygyBTRc55K050DjBr4F/4KCft6ftH/ALPX/BWv9lL9kn4ZeJbG18E/FeTUV8Z2NxpMM01z5UsS&#10;pslYF4sBz90jPegD76jcuOVp1NiQoMU6gAooooAKKCcDNQm6GcZFAE1FAORkUUAFFFFABRRRQBG8&#10;rK+wL+NPRty7q8o/bt+KXjD4F/sT/GL44/Dy8it/EHg34V+INc0O4ngWWOO8tNNuLiFmRuHUSRqS&#10;p4I4NeWf8ER/2qfjJ+21/wAEvfhX+1B+0BrNrqHi7xVa6o+sXllYR2sUjQate20e2KMBVxFDGOBy&#10;QT1NAH1XRRRQAUUUUAFFFFABRRRQAUVHJIyNgLTVudwyMc0ATUUiNuUN60tABRRRQAUUUUAFFFFA&#10;BRRRQAUUUUAFFFFABRRRQAUUUUAFFFFABRRRQBG821toFPViy5Ir4W/4OHv24v2hf+CeH/BOy7/a&#10;O/Zi8RWOl+KI/Gel6ct1qGlxXkf2eYyeYvlygrk7RzjIr7b8LX1xqfhjTdSu2DS3FjDLKwXGWZAT&#10;+poAv0UUUAFFFcH+1D+0N4H/AGTP2ePGP7S/xLtNSuPD/gfQLjWNYh0iBJbp7eFNzCJHdFZ8dAWU&#10;e4oA7yivMf2Pv2qvhz+21+zn4V/ag+Edjq1r4d8X6eL3S7fXLaOG7SPJGJEjkkVW47O31r06gAoo&#10;qvqGoWumW0l9fXEcMEMbSTTSuFVFAJLEk4AA7mgCxRXzF+w1/wAFXf2cP+CiHxP+IXw//Zo8O+Lt&#10;Q074b6iLDWPGt5pkEWi31zuYeXaTLO0kxwpbmNRt2nOGXP03G29N1ADqKKKACiiigAooooAKKKKA&#10;CiiigAooooAKKKKACiiigAooooAKKKKACiiigAooooAKKKKACiiigAooooAKKKKACiiigAooooAK&#10;KKKACiiigAooooAKKKKACiiigAooooAKKKKACiiigAooooAKKKKACiiigAooooAKKKKACiiigAoo&#10;ooAKKKKACiiigAooooAKKKKACiiigAooooAKjuCAASakpGRX+8KAP5QP2OfBnxn/AGRPg2v/AAW/&#10;/Zvs7ue6+FP7Smv+EvihpNsz7L7QJYNPnSSRQfubryeF+uN0Lfwkj+oT9mX9oP4c/tU/Ajwx+0H8&#10;J9YjvtB8VaTDfWMisCUDrzG2OjKcqR2Ir8uP+DXD4V+Bfjh/wTD/AGhPhD8TNBh1LQPEn7R3inT9&#10;Wsp0DLLDJpGjqwwRjoePQ1zn/BG34ueOP+CRH/BSLxl/wQ+/aO16X/hEfE99LrfwJ17UJj5cvmAy&#10;CzViuP3satgZGJomTlpVAAP2mopsTFkyf1p1AHxD/wAHGgA/4IxfHQj/AKFuD/0tgr1j/gk6it/w&#10;TW+CJI/5pzpn/okV5R/wca/8oYvjp/2Ldv8A+lsFesf8EnP+UavwR/7Jzpv/AKJFAH0LRTZZFija&#10;R2ChVySe1fDX7SP/AAcc/wDBIf8AZlvptA1/9q6x8WaxEWDaT8O7GXW2BBIIM1upt1YEfdaVT7UA&#10;fc9Fflfa/wDB27+wTrME2o+E/wBlP9pTWrG3jLyajpXw3sZIFUNgsSdRBAzxkgY+tegfspf8HP8A&#10;/wAEqP2pvH9n8LpPiH4j+HOuajKsWn2/xQ0NNNhuJScCMXMUs0CMTwBJImScDJ4oA/RCiorecT/M&#10;jqy7chl71LQAUVX1HULfTLWS+vbmOGGGNpJppnCoigZJJJAAA7mvzt/ad/4Olf8Agk3+zZ4yufAO&#10;m/EfxJ8StSs223n/AAq/QU1G2jb+6tzLNDBL9Y5HHvQB+jVFfk7of/B4t/wTA1O/S11r4SfHTRYW&#10;I3XmpeB7Bo0HqfI1GRsfRTX3/wDsW/t4/svf8FCPhF/wu79k34pQ+KNBivmsb2VbKa2msrpUR2gm&#10;hmRHjcK6HBGCGBBIINAGF/wVk/5RZftK/wDZAfGX/pjvK8b/AODbH/lCP8Bf+wHqf/p5vq9k/wCC&#10;sZz/AMEsf2lT/wBUB8Zf+mO8rxH/AINydWsdE/4Id/AvU9Uv4bW1t/D+qSXFxcSBI40GsX5LMxIC&#10;gDOSeBigD7uor86/2jv+Dof/AIJR/s++OJvh34e+IXib4p6tbyeVcQ/Cjw6NUhSTsi3MksNvKf8A&#10;rlI47Eg5FcVo/wDwdwf8E0k8XQ+Evil8KPjp8PfOZN+peM/h7BHDArH77rbXk0231IjPtmgD9SaK&#10;4/4F/Hn4QftKfDfTfjB8CfiVpHizwzq0XmafrWi3azQyjuMjlWHQqwDKeCAa7CgD8n/+Dif/AJPm&#10;/YI/7LNd/wDoWn1+sAGBivyf/wCDig4/bl/YJOP+azXn/oWn1+jX7SH7WH7O/wCyD8Obj4tftM/G&#10;bQfBXh63by/7Q16+WLzpcFhFEnLzSkK2I41Zzg4BxQB6NRX5cah/wdsf8E3LnXbrSPhd8Hvjx8QL&#10;e0Vnk1Pwf8OYZIWjH/LQC5vIJVX3aMe+K9A/ZC/4Oaf+CW37XvxGtPhJZeOvEnw78RajMIdM0/4o&#10;aHHpq3kxOBEk8U00KuTgBXdSxOFyeKAP0HoqOKdZY1lVgwYZBU9akz8uaACivlf9sD/gtL/wTR/Y&#10;W1u98HftFftW6DYeJLBlS68J6PHLqmqwyMgdUktrRJHhJVlYGUIpDA5wRXyzH/wdw/8ABO3WtUk0&#10;z4dfs/ftCeL9rbfO8N/Du1kU/wDAZL5HGe2VGfzoA/U6ivzB+Gf/AAdrf8ErvGnja38D/EOw+Kfw&#10;1kmuPIe/8f8AgmOG3gcnA8w2dzctGM92UADkkCv0i+HvxE8E/Fbwlp/xA+G3i/Tde0HVrVbjS9Y0&#10;e9S4truFhw6SISrA+xoA3K/J/wD4K5f8rAX7BP8A121f/wBHwV+sFfk//wAFcv8AlYC/YJ/67av/&#10;AOj4KAP1grl/jP8AFDSvgn8JPFXxj8QWc1xp/hPw3fa1fW9qB5ksNrbvO6rnjcVQgZ4zXRXl1HZw&#10;tcSvtSNC8nGcKB1r8y/24f8Ag4q/4I5+Kv2avi98ENE/a/abxRqHgXxBoVnpo+HfiJfMv5LOe3WH&#10;zW08RDMpC7y4TuWA5oA+wP8Agm9+3d4V/wCCkH7JHh/9rnwN4J1Dw9pfiK8v4rTS9Ulje4iW2u5b&#10;fLmMlct5e7gnGa95UkrnNfhp/wAECP8Aguv/AMEr/wBiz/gl14C/Z2/aX/ahbw34w0W91aTUtHXw&#10;Nrt75KzahPNGfOtLGWJso6n5XOM4ODkV9oWf/Bzx/wAEQL67hsLP9th2kmkWONT8M/Ey5YkADJ03&#10;H54FAH34elfnT8c/+CP37S3xR/4LW+C/+Clfh79pLTtP8CeG4LVL7wRJcXguJzFbzxsFVR5OGMqn&#10;k/w1+hWha5pfibQbPxLod0J7LULOO5s51Ur5kUihkbBAIypB5ANeXeIv23f2XvCX7VeifsTeIfiY&#10;Lf4n+ItHk1XRvDP9j3r/AGizTO6T7QsJt0xg/K0gY9gaAPXQMDFFNkJCEis/X/E2j+FdEuvEXibW&#10;bXT9Psbdp72/vplihgjUZZ2ZiAqgc5PFAGlRX5u/GD/g6d/4JbfDn4hy/DD4bXvxD+LWqQzGFj8K&#10;fBv9oQSSDqsUtxNbrP8A70ZdT2JrEtP+DsX/AIJyaX4jtfD/AMY/g78efhol0Rt1Dx18NUhhRM48&#10;wrbXU8pUf7KN9KAP09or4u+In/Bwt/wRu+GXhO38Ya5+3v4OvoLy3Wa2tfD0d1ql0QRkK0FpDJJE&#10;3YrIqkHIOMGoP2BP+C9n7DP/AAUp/aK1D9mv9mC38cXWqab4cuNbl1jWvDK2dhJbQzQQsFZ5jLvL&#10;XCEAxAYzkjgEA9g/4Km8/wDBMj9oz/sg/i//ANMt3Xg//Bsp/wAoOPgR/wBeOuf+n/Uq92/4KkMW&#10;/wCCY/7RhI/5oR4w/wDTLd14T/wbKf8AKDj4Ef8AXjrn/p/1KgD7woooY4GaACivEfBf/BQ79kP4&#10;i/tY63+xB4E+Mkes/E3w1Y/a/EHh7TdDvpo9Oj+Xia8WA2sb/Mv7tpQ/P3a9tYkLkUALRXmP7Uv7&#10;Yv7NX7FXw1m+L37Unxm0PwX4fjfy47zV7nD3U20sIYIlzJcSlVYiONWYhTxwcfAM3/B2/wD8E6NT&#10;1e8034Z/Ab9oDxtb2StJJqnhf4d20kBiHJlxPfRSKuBnLIuB1oA/Uyivz3/ZQ/4ObP8Aglf+1T49&#10;t/hbJ8R/EHw38QX0whsNP+KmhLpaXExOBGLiOWa3RycAK8qkngZPFfoHa3KXUQniZWRhmNlYEMPU&#10;UAZXj/Q7nxP4N1bw1Y3n2e41DS57aG45/dM8bKG454JzXwX/AMEJf+CR37SP/BLLS/iFp37Qf7RG&#10;m/ECTxdfWs2myWFxeP8AZliVg2/7SB8zZHTPTrX6FTY3DI/GvJ/2YP23P2YP2yZPGKfs1/E7/hJG&#10;+H/iibw74uH9j3lp9g1KIkPB/pUMfm4wfnj3IezGgD1qIYj6V8z/APBQP/gph4B/YA8X/CfwV4w+&#10;H2ra7d/FzxsvhzR302SJI7KT5S0spcglQHHC5JNegftf/tvfsz/sEfCkfG79rD4lt4W8LtqEdiNT&#10;GiXt/wDv5M7E8qzhmk5weduB3Ir8Uf8Agt7/AMFpf+Caf7Xnxi/Zd8Ufs9ftHt4gsfh38WP7Y8YX&#10;B8GazafYLHEX73FzZxmX7rfLEHbjpQB/QQucc0V8BD/g6E/4IZ4/5Peb/wANh4o/+Vles/sb/wDB&#10;Zv8A4Jv/ALf/AMT7j4Nfsk/tGt4s8SWulyajPpreDdZ0/bbIyqz+Ze2cMZwXUYDFuelAH1JRRRQA&#10;UUV5X+2H+2p+zX+wV8ID8ef2rfiUPCfhNdUg09tWbR7y+/0mbd5cflWcMsnO1uduBjkigD1SiobG&#10;8iv7ZLyBt0ciq8bYIypGQeamoAKKK8l0L9uD9mPxN+1frP7EOhfE9bj4n+H9Fj1bVvC/9jXq+RZu&#10;Btk+0NCLds5HyrIWHcCgD1qihTkZryHVv26P2XtD/a+0z9g/U/ih5fxW1nQZNa03wr/Yl63nWKK7&#10;NN9pEBtlwsbna0objpyMgHr1FeC/trf8FL/2Kv8Agnp4Wj8T/tZfHnSPDLXEZfT9GG651K/wcYht&#10;IQ8zjOBuC7BnlgMkfE9z/wAHc/8AwT1e0uta8Ofs1/tF61o9nJtm1zS/h3ZNaL9Xk1BCvr8wBoA/&#10;VKivjb/gn/8A8F3P+Cdf/BSDxM3w7+BnxYu9I8ZBC6eCfG2m/wBm6lOoBJaEFmiuMAMSsUjsoXLA&#10;Agn7FieRn+bpQBJRTJnKDINcR8ev2kfgh+y18Nr74wftE/FTRPB/hnT1ButY1y8EMSseiLnl3J4C&#10;KCzHgAk0Ad1RX5Z61/wdzf8ABM1vFr+Efhd8MPjh8QH8zbDeeDfh/DJFPg43IlzdwSkE+sYPPaum&#10;+Cv/AAdS/wDBLD4p/EKH4a/EHVvH/wAJ9QuLjyI5fin4RFjbrL/ckmt5rhIP96Uog7sKAOe/4O//&#10;APlDtf8A/ZSND/nNX6Z+Bv8AkSdH/wCwXb/+i1r8vf8Ag7b8S6F4u/4IuN4m8Ma3a6lpuo+PvD9z&#10;Y39hcLNBcQuJmSSN1JV1YEEMDgg5FfqB4DO7wPox/wCoVb/+i1oA1qKKKACvlf8A4LfjP/BIf9or&#10;/sk+rf8Aog19UV8sf8Fv/wDlEP8AtF/9kn1f/wBEGgDlP+DeVR/w5y+BbY/5lFf/AEY9faVfFv8A&#10;wby/8ocPgX/2KK/+jHr7QckdKAGyyMh4r8uf+DgH9vn4o6vq3hr/AII+/sOXk138ZvjMyW2uXumT&#10;7W8OaJJkSSO6nMUkiBueNkSu2QShP2F/wU8/4KDfC/8A4Jr/ALI/iL9pX4i3MUt1aW5tvDOjFwJN&#10;V1JwRDAgJBYZ+ZsdFVjXyT/wb9f8E9/iR4esPEn/AAVW/bct5dQ+OPxwY38K6lGPM8O6NKd0VugJ&#10;Ox5VCMwwpRFjjwNrZAPsT/gnB+wV8K/+Cc37Jvhn9mT4X2isml24m1vVNv7zVNQcZmuXJ5+Zug6A&#10;AAYr3rpwKbFuCYanUAFFeWftW/to/sw/sQ/Dib4tftT/ABq0XwZocbFIJtUuP3t3JtJ8q3hUGW4k&#10;wCdkas2OcYBNfAzf8Hb/APwTo1jXZtF+GHwG/aA8bpCx/wBO8K/Dq2ljZcE7gs19FIAQrEZQHCng&#10;YoA/Uyivza+AX/B1P/wSl+NnjiD4feLvFfjL4W391L5VvL8UPC62Nr5n92Se3mnjh/3pWRfUjiv0&#10;X0LxBpPibS7XX/D+rW19p99bpPZXlnMssVxEwyro6EqykEEMDgg8UAXqKbISFyK8j+LH7dX7LvwQ&#10;/aK8B/sofFD4o/2X4++JnmnwRoH9iXs39peXu3/v4oXhhxsb/WumccZoA9eoryX9rL9uP9lP9hnw&#10;DJ8TP2rvjpofgzSvm+y/2lMWuLtlGSlvbxhprh/9mNGPtXwXcf8AB3F/wTqu7i9bwF8BP2gfF1jp&#10;6lrnVvDfw5tnt0T++TNfRuoPqyr9BQB+p1FfCX7D3/Bxf/wTJ/bv+IVt8IPA3xL1jwX4vvpFTS/D&#10;XxI0hdMn1FycCOCVZJbeSTOAIxL5jH7qtg4+64XMibiKAHUUE4GTXzj+3d/wVc/YV/4JwaRFe/tV&#10;fHaw0fUryHzdL8L6fE17q16mSA8drCGcISCPMcLHkYLCgD6Oor8q7H/g7k/YD12O6v8Awf8Ass/t&#10;Ja5Y2Z/f6jpPw5sJLdV45LHUQVHP8QHWuy+BH/B1P/wSZ+NXi+z8Da/428afDvUL65W2tR8QPBsl&#10;vC0zMFEbS2r3EcXP8UjKo7sKAP0ioqFZ3YZz/DnpXlf7V37cH7Mn7EWgeG/FH7T/AMTh4XsfF3ii&#10;38O+HZv7HvLz7XqUyu0cGLSGUplY3O9wqDbywyMgHrVFRxSMzFWHvUlABRTJXZThTXknwZ/bq/Zd&#10;/aA+PnxA/Zg+EnxR/tfxz8LZo4vHeh/2Le2/9mNIzKg86aFIZslG/wBU74xzjigD16imxuXXOK8m&#10;8N/txfsx+Mv2p/EH7FXhf4nLdfEzwvpMep654Z/sa9T7LayY2SfaGhFu+cj5UkZh3AoA9bor5b/b&#10;v/4LIf8ABP7/AIJyONF/aX+Otrb+JJY1ktfBmg27ahrEyNna/wBmiyYkbBw8pRDjAbPA+Tbz/g7v&#10;/wCCe1hYW/iDUv2Zf2jbTRbqQpb69cfDywWzlxjJV/7Syw5HQZ5HHNAH6rUV4T+wx/wUf/ZE/wCC&#10;jfw4k+Jn7KPxctNet7Vgmq6TNGbfUNLkPRLm2kw8ZODhsFGx8rMK9D+Nvx/+Dn7Nfw8vvi18fvif&#10;ovhHw1pq7rzWNevkt4Y/RQWPzMegRQWY8AE8UAdnRX5feI/+DtL/AIJn2/iW80H4V/Df43fEeCz3&#10;F9W8E/DuN7Zox1kAu7q3lCcdWQV6J+xX/wAHKH/BMX9tr4mWnwY8P+OPEfgHxZqcywaPofxO0NNN&#10;bUJmYKIYpopZoPNLEBY2lVmJwoY5wAfftFRxOz9SCMZzUlABRRRQAUUUUAFFFFABRRRQAUUUUAFF&#10;FFABRRRQAUUUUAFFFFABRRRQAUUUUAFFFFABRRRQAUUUUAFFFFABRRRQAUUUUAFFFFABRRRQAUUU&#10;UAFFFFABRRRQAUUUUAFFFFABRRRQB+Uf/Boaob9hD40bh/zdF4i/9NejV6L/AMHF3/BMzxH+2n+y&#10;9Z/tDfs9QT2vxo+C9x/wkHgm+012juruGFhNLaRspBEmUEsRzkSJgY3k151/waF/8mIfGj/s6LxF&#10;/wCmvRq/Va6VW4cDB4Oe+eMUAfIv/BFf/gpboX/BTb9ifQvi1c3UMPjTRVXSvH+lRgK0GoxrhpQv&#10;UJKAHH1Ydq+vo2LIGNfhv+0NaX//AAbx/wDBZvTv2n/DyNY/s4ftGXxtvGlrCuLbQtSZ8yTbQvyq&#10;jt5wxk7HlHZVr9wtH1Gw1jSrbVtKvI7i1uoFmtriFwySxsMqykdQQQQfSgD4q/4ONf8AlDF8dP8A&#10;sW7f/wBLYK9Y/wCCTn/KNX4I/wDZOdN/9EivJ/8Ag41/5QxfHT/sW7f/ANLYK9Y/4JOf8o1fgj/2&#10;TnTf/RIoA+g5o1miaJ1DKy4ZT3FeD/AL/gmF/wAE/P2Yr651T4Jfsj+B9Hvry6e5uNUbQ47q7MjH&#10;J2zz75EXJ+6rBfaveqAAOgoAjgtLW1iWC2t1jjRdqoi4Cj0Ar5c/4Kb/APBJb9lP/gpf8D9Z8B/E&#10;/wCHmk2fiuSxk/4RnxxaWCJqGl3e3Mb+YuGkj3Y3RsSpBPQ4I+p6bMMr+NAH5r/8Gxf7Unxd+Kn7&#10;HXij9k79o7Uri4+IP7PfjK48Hax9ucvcR2sbOsEcjkne0bRTQg/3Ykzk8n9JpXIIANflH/wRBJ0b&#10;/gsf+394Ys/ltZPiQl4y/wDTV55mJwOOsjfnX6p6/qdromlXGs30uyG0t5Jpmx0VVJJ/IUAfkF/w&#10;WJ+OX7RH/BTr9v3Qf+CF/wCx945vPDvh+OxGq/HnxZYZDQaeMM1qzKf9WA0alAR5kkqI3yhgf0C/&#10;Yc/4JdfsTfsAfDqx8Efs8fBDRrS6t4VW88TX1jHPqmoSAcyS3DLvyTztUhRngCvgP/g190e2+OHx&#10;m/ax/b58SXEmoa/4u+LU2iW+pXHLCygzOqqewbzkz6+WvpX7BRY2cUAZ/iLwh4V8YaZJovi7w3Ya&#10;rZyqRJaalZpPE4PUFXBB/Kud+Cn7OXwI/Zv0TUvDPwE+Eug+D9N1fWJdU1HT/DumpawTXkiqrzGN&#10;AFDFUQcAABQAOK7SigD5/wD+CsfH/BLH9pUD/ogPjL/0x3lfhV/wSt0P9rL/AILPfsvfC3/gmN4A&#10;8Vat8P8A4BfCPR5j8X/EmmzNHceILu41C6uUsEYdV8uRflOVzuZgcKK/dX/grJ/yiy/aV/7ID4y/&#10;9Md5Xzr/AMGwHwt8FfD7/gjN8KfEPhbRY7e88WLqWq67cKo3XNz/AGjcQBicdo4Y1A7Y96APqL9j&#10;/wDYE/ZE/YW8DW3w+/Zi+B2g+GYIUAuNQt7MPfXrYALzXLZlkJ9C2BnAAHFeg/Fn4O/Cj44eC7z4&#10;ffGL4daL4m0O/iaK70vXNOjuYXUjn5XBwfcYIIyDkV0wRR0WhxlSKAPxf/Y18F6j/wAEXf8AgvM3&#10;/BP/AOHGo3n/AApX9oLQrjWfBuhXF0ZF0jUYo5JSE3c7QIZY+uSDHnOMn9nYWdvvHtX5Pf8ABTu2&#10;iX/g5J/YbmEfzPpGtBvf9xfV+sgVV6CgD8av+Drn41aL+zh8aP2Ofj14isJrqy8I/ETVtVuLW3/1&#10;kywrYvsHucYqb9gj/gmB8R/+Cu3xFh/4Kmf8Ff7S81fS9XZp/hP8GbqaSLT9K01mJikniyCcjawT&#10;jccM5YYU6X/Bzx8N/Cnxg/aj/Yf+GHjrT/tWj658WL601K33ECWFm08MpPoRxX65aLpGm6Jpdvou&#10;lWMdva2cKQ2tvCm1Io1ACqo7AAAD6UAUfAvw98CfDbw5b+Evh14M0nQNKs4wlrpui6fHa28KgcKs&#10;cYVQPoK+cf8Agp7/AMErf2Zf+CkfwJ1zwL8RfhvpMfixdPlbwr4xt7JI9Q068CkxsJlAZk3ABkYl&#10;SD0yBX1QAAMAVFIA5YZoA/Nz/g2T/bO+I/7SP7EWufAv47eIJtQ8efA7xhN4T1aa8Ym5msVQGzml&#10;yclsLNFk8n7OSck1+k6/dA9q/JH/AINz9MstK/4KL/8ABRPS7C3EcFv8ZNNSGMdFUXWu8V+t9AHh&#10;t9/wTY/YQ1f4/az+1H4i/ZW8G6x4+15431PxJrmjpezO8aLGjqs+9I2CIq7kVTgda9m0nQNG0CxX&#10;TNC0q1sbaP8A1dvZ26xxr9FUAVcooA8y/ag/Y/8A2bv2w/hpf/Cr9o74P6H4q0m/gMW3UtPRprcn&#10;pJDLjfC46hkYGvzM/wCCEz/EL/gnn/wUZ+OX/BGLxl4xvNU8K6LZr4v+FrakxaSPT5HQSKvOAuJY&#10;sgYywY98V+v0udvFfk/8Wg3hz/g7M+GlxpxCPrvwPvoNQZePMRInYZ9eY1oA/WCNmLEGvyh/4K5f&#10;8rAX7BP/AF21f/0fBX6vRjjOK/KH/grl/wArAX7BP/XbV/8A0fBQB+r0kUcoKyJuBGCDXzD+3v8A&#10;sjfspWf7FXxo8UWv7Mfw9j1OH4X+I7qHUY/Bdis6TjTbhhKJBFuDhvm3A5zznNfUFeR/8FAM/wDD&#10;B3xswP8AmkfiT/013FAHwl/wbJfsxfs2fEf/AII2fDPxf8Q/2e/A+vatcahrYuNT1nwnZ3VxKF1S&#10;5VQ0kkbMwAAAyeAAK+/Y/wBiz9jqNlli/ZP+GqupyrL4F08EHrn/AFNfHX/BrCT/AMOS/hb/ANhL&#10;Xf8A07XVfoiOlADLa2t7O3jtLWBI4okCRxxqFVFAwAAOgA7V+UH7SShf+DrL4IgD/mj19/KWv1ir&#10;8nv2k/8Alaz+CP8A2R6+/lLQB+r8n3DX40/8FpPHvxg/4Kc/8FSfh3/wQt+EHjPUNB8D2+nx+JPj&#10;ZqOmnbJNa7BOIWOeY0hMZCn5WluY8/cFfstJnYcV+Ov7FryW3/B3l+0fB4pY/abj4MqdL89slkzo&#10;RXb148oHjjAHtigD9NP2TP2Lf2Zf2J/hpY/Cb9mr4R6P4Z0yxt1jkms7NftN4wAzLPNjfK7EZJYn&#10;2wMCu2+Jfwt+HPxe8KXPgX4qeBNH8SaNfRtFd6XrmnR3MEqkYIKSAjp36iui2jOcUEA9RQB/Pr+1&#10;t/wT3/Zm/wCCK3/BYz4U/GOy+BPhzxV+z/8AG7U5NF1Lwx4t8PW+qQeHNQeRcxwfaFfAG5JYyfmC&#10;iVCSFyf3e+HHwV+C/wALY9/wr+Evhjw2rx7f+Kf0G3swycHH7lFyOBx04r8uv+DuJ7f/AIZ5+AFh&#10;Z/8AITm/aA0s6eqNhyRBPkjv1K9x1Ffq74LW6Xwnpq3pJmGnwibccnd5Yzn3zQB41/wVMAH/AATI&#10;/aMwP+aD+L//AEy3deEf8Gyn/KDj4Ef9eOuf+n/Uq94/4Km/8oyf2jP+yD+L/wD0y3deD/8ABsp/&#10;yg4+BH/Xjrn/AKf9SoA+8K+K/wDgtj/wVCs/+CcH7MePh7arrXxa8f3X9hfCzwvDGZJrm/lIQXLR&#10;j5mjiLA4H3nKIPvZH1L8cPjR8Pv2evhR4g+NnxY8TQaT4b8M6bNf6vqE8gVYoY1JPU9TjAGRkkCv&#10;yq/4JKfBb4g/8Fbf25tc/wCC337WHhu4h8JaHeS6T+zn4P1LJjtLeMsp1IxliAwy23I5ld5P4Uag&#10;D6k/4If/APBMq7/YB/ZxuPF3xmum1f4zfEy4/t34neIruTzLhruUmT7L5hJyIyxyehcsemK+svjb&#10;8YvB3wA+EPiT40/EO/8AI0XwvotxqWpS9xHEhYgZ4ycYHqSK6zYAn3a/NH/g6z+NV98Kv+CSfiLw&#10;roupzQah448RadokMcLfNcRvLvljx1OUQ8d6APnP/gmh+xX4l/4L2fH7V/8Agrj/AMFJrO41X4c2&#10;usXGnfBP4YXEjDT/ALHDIytPJH/FGHGCODLKjFiUVVP7ReC/A3gr4faJD4V8B+ENL0TTLZAttp2j&#10;2EdtbwqOgWONQq/gK81/4J+/BPw3+zl+xX8Lvgr4V0tbOz0HwRp9ssKjBL+QrOx9WZizE9SSSa9j&#10;CKOQKAPnD/goR/wS0/Y//wCCjnwp1DwB8efhbpjapNbuNI8YWdkkep6XPj5ZY5gAzAHqjEqw6jPI&#10;+Nf+Dd79qj9oHwF8Ufi7/wAEc/2vfFU2teMfgLqGPCutXcxeW80PciRpub5mRVeCSMnJ8ucA8IK/&#10;Va4yUwDivx71uz07wX/weMaXL4Rma3k8VfA9bjxNHHHsFxOljPEu7BO/EVtb8nGCoGPlyQD9hTzH&#10;nnp3r8o/+DXgD+2P2yRj/m6DWP8A0J6/VsDETV+Uv/Brx/yGP2yf+zoNY/8AQnoA/UPx38NPhz8U&#10;tF/4Rr4m+AdF8Rab5qy/2frulxXkG8dG8uVWXI7HGa/Ij/g4n/Zy/Z78A/Hn9jex8C/AnwbosOr/&#10;ABs+z6tDpPhi0t0vYdsH7uURxgSLyflbIr9kq/J//g5U/wCTg/2Jv+y6/wDssFAH6Jj9ir9jfGD+&#10;yX8M/wDwg9O/+M1t+A/2dP2fvhVrD+Ifhd8DPB/hvUJITFJfaD4ZtbOZoyQSheKNWK5A4zjiuyoo&#10;AKKKKACvyx/4PCf+UPsx/wCqnaJ/6Dc1+p1flj/weE/8ofZv+ynaH/6Dc0AfqB4XAHhvT8D/AJcY&#10;f/QBV6qPhj/kWtP/AOvGH/0AVeoAK/J/4BgH/g6++MYx/wA0Z0//ANFxV+sFfk/8Av8Ala/+MX/Z&#10;GdP/APRcVAH6wV+Av/Bbf9tjxF/wT+/4ODfDv7RHgbwPN4k8TR/AyTSPCejwruE+qXq3NtbbgOWQ&#10;SSBio5IXA5Ir9+q/HD9qL4RfD74x/wDB3F8G9L+InhuHVLPRPhRJrVja3Choxe2sN5JbylejGOXb&#10;IvoyKe1AHp//AATK/wCCFukHXY/29v8Agqpt+K3x28WFNRuLDxQq3WneG9w3JBHbsDG0iAgcgqhA&#10;CjI3V+m1lo+m6Tp8el6Vp9vbW0MYSG3t4VSNFH8IUcAe1WdiDnbS0Afmb/wcB/8ABKf4RfGb9mLx&#10;B+2l8BvB1n4P+Nnwstv+El0Lxd4atRa3V+tr+9e3mMW3zSVBKO2WVlAztyD9Mf8ABH/9sfUv28f+&#10;Cevw1/aR8RXEMmtatogt/EDW/wB37fAximP4suT7k17D+0xptnqf7OnjzT723WSGbwfqSyRt0YfZ&#10;ZOK+Cv8Ag0sA/wCHL3gs/wDU2eIP/S+SgD9KrhxGm9m2qvLMe3vX4Z/Cz4cXn/Byt/wVJ8c/Fj4y&#10;ajeS/sv/AAF1ltF8K+F7e7ZbfxDeq7L577CN3nbGmZgcrEYkGCzE/q5/wU5+L8HwF/4J5/Gj4sS6&#10;g1rJpPw31Y2dxG21kupLV4YCD2/fSR18p/8ABqV8JNN+HX/BGLwH4qTSRb33jjX9c13UpGXDTP8A&#10;2jNZxufYw2kWPbB70Afenwj+C3wk+B3hC38BfBv4aaH4V0azjWO303QdLitYVVRx8sajJ9zkmuT/&#10;AGr/ANij9l39tf4c3nwr/ab+DWi+KdLuoSkct9aD7TaN2kgnGJIXHqjD0OQSD6wAFGAKCobqKAP5&#10;Uf8Agsr4Q/aJ/wCCVHwi8Xf8EgfGHinUvFnwg8T+ItP8X/BvXNUmLzabbwySCe0z0ABkwVUAbsOA&#10;N5Ff1M+BBjwRo4/6hdv/AOi1r8hP+Dzn4H6R4s/YG8G/HAWMX27wh47itFuPKG8xXcTLs3dlygOO&#10;ma/XrwGc+B9GOf8AmFW//otaANaiiigAr5Y/4Lf/APKIf9ov/sk+r/8Aog19T18r/wDBcA4/4JD/&#10;ALRX/ZKNW/8ARBoA5X/g3l/5Q4fAv/sUV/8ARj19ieJNd0fwxol14j8Q6rb2NhYW8lxe313MI4re&#10;JFLPI7HhVCgkk8ACvwX/AOCU/wCyj/wceeO/2Avhr4p/Y/8A+CiHwp8JfDm80EP4W8Pa5pTSXVnb&#10;72+SRv7Kmy2c/wDLRvrXVft6f8E/f+DpTxZ+yD4+0b4p/t9/Dnx54d/4R+aXWvBvg2ykt9S1a2T5&#10;5IIGGlwlmKqf3fmLvA28lgCAa3watta/4OOf+Cpc/wC0B4k0+d/2V/2edaa08I2FyrLD4o1ZCCJ3&#10;Xo27AkwfuRbFOC7A/tfZW1vBbpbw26xxxKFjjVcBVAwAB6Yr8+v+Dab9pP8AZc+Nf/BL7wd4C/Z1&#10;8J2/hfVPAMP9k+PvC/mM88Or/elvHZgGkW5OZlbou5o85iIr9CIAQnOaAJAAowBXNfFv4o+Efgp8&#10;MfEXxe+IOp/Y9C8L6Pc6pq1ztyUt4IzI5A7napwO54rpa/PX/g6A+MOufCD/AII8fEY6BeNbzeJr&#10;zT9CkmRiGEc84ZwCPVYyv0JFAHyJ/wAEvv2SfEH/AAX3/aP8Tf8ABWz/AIKLaRcav8OdN8QXGk/B&#10;f4a3jMNNFtA+DK0fSWNT8rH/AJazLJu+VAo/a/wh4F8GeAfD9v4W8C+E9N0XTbWMJbafpVjHbwRK&#10;BwFSMBRj2FeI/wDBK/4EaJ+zN/wTk+CvwS0a0WIaN8O9MN7sA/eXk0C3F1J9XuJZX/4F3r6EHSgD&#10;xv8Aa9/YK/ZO/bp+G998Mv2mPgzo3iK0vIGSLUJrNFvrJipAkguAPMideowcHHIIyD+Zn/BJT4jf&#10;Gj/gkp/wUy8Qf8ESfj347vvEXw+8QWb618Cdd1W43NDbnc/2UZPy5CyKY14EkZZQA/P7LEDGcV+P&#10;H/BzXb6b8Df2mf2PP22bVGs7zw38WodJ1HUoVwyWMkkUkgJHONgfA9yO9AH7CRsXba3Nfh7/AMHK&#10;P7UumfsS/wDBW/8AZS/ap1Tw7Pq0fgrw1q19HpdscPdzZmjijz2BkdAT2Ga/bzTL2HULWG/tz+7u&#10;IVkjPqCMj9DX46/8Fyvg/wCA/j1/wXq/Yf8AhV8TdFj1LQ9Sa4k1DT5v9XcrBcPcLG47ozxKGHQq&#10;SO9AHQf8E3v+COvi39tvxVb/APBUP/gstbt428beKVW/8H/DTWEb+yvDlix3wo9seGO3GImBXB+c&#10;MTx+sXhjwv4a8I6ND4e8J+HrHS9PtV2W1jptmkEMSjsqIAqj6CrltGkSeSkaqqjChR0FSqqr90UA&#10;fEX/AAWc/wCCSv7O/wC35+zN4m1uL4e6ZpPxS8P6TNqPgvxzpVmINQgu4R5qxvLHtaWNiu3a+7bu&#10;JXDc1nf8G737cnjL9t//AIJt+HfEXxT1tr3xp4Nvp/DPiqSYnzjNbECN5c8+Y0RRiTyTX3PqUMd1&#10;bPazpujkjZZFPdSMEV+Uf/BqXZ21j8Pf2ptPtYQkMP7TesxxRjoqiGIAflQB+in7Y/7RGm/snfsr&#10;fED9pTWbVbiHwX4VvNUjs2bAnljjPlRE9g8mxc9t1flv/wAG+H/BN3wt+174KvP+Cx3/AAUK0e3+&#10;JHxJ+KWv3t74XTxRCtzbaVYxTvAkqQOCgYvG4jXG2OJI9oBPH6Hf8FX/AIJ+Mf2i/wDgnJ8Zvgt8&#10;O7J7rXNc8C3iaXZxr89zNGomWFf9pzHtHqWFfKP/AAa4/tvfCX49f8E1fCf7NFvrFvp/xA+Ecdzo&#10;nibwzcSLHcCIXUskF0iE7mjaN1VmxxLHICOhIB+mFhpWm6XZRafplhDbwQrthht4wiIPQKOBXJfE&#10;f9m/9n/4wz2t18V/gl4T8STWN3FdWc+ueHra6kt5o3DpIjSISjKwBBBB4rtVORkUUANMaH+Gvyk/&#10;4OwVC/AX9mvA/wCbotB/9Jb2v1dr8o/+DsP/AJIL+zX/ANnRaD/6S3tAH6tIBjNOpE+7S0ANZQzD&#10;Ir8lf+CNAH/D/P8A4KBL/wBRrTf/AEoua/Ws/eFfkr/wRp/5T6f8FAv+wzpv/pRc0AfrUn3a/nZ/&#10;4KF/ts/HX9jf/gv58btM/ZU8Dza58UviZ4L0jwn4Fjih8wWl5cLH/pBXuUXJGflB+ZvlBr+iZPu1&#10;+PPwO+E3gLx//wAHZnxZ8Z+L9Djvr7wj8NbS90Fpl3C2uHhjiMqj++ELKD23GgD33/glf/wQg+CP&#10;7Hmnr+0B+1LFD8Wfj54ik/tDxV448Vr9vFpdyfM6Wom3YKk4Mxy5xxtHFff97ouk6jpsmlajptvc&#10;WskXly2s0KtG6f3Sp4I9sVZWNMZC048CgD8RP+CtPwq8Ff8ABDX/AIKJ/B3/AIKp/st6TD4V8E+O&#10;PEx8O/GTwfo9uYtPuraTDSzLCmFDmIySqoGBLAGA5IN39kv9lz4kf8HF3x/uv+ChP7cx1Sz/AGed&#10;B1ma1+Dvwp+1SRQ6rHFIUN5chcZyR8xzktlAdqnPff8AB5jYWsv/AASt8L3bwr5kfxp0lI27gNp+&#10;pbh/46Pyr9QPgd8HPAf7Pvwj8M/A34Z6Qtj4f8J6JbaXpNqMZWGGMIpbHVjjLN3YknrQBa+GHwo+&#10;Gnwb8KWvgH4S+AdG8N6HYwrHaaXoemxWtvEqjAASNQP618p/8Flv+CTvwB/4KK/su+JI7/wDptj8&#10;StD0q4v/AAL40sbdIL61vokMkcbzKN0kLsoVkbIGcrhgDX2iFUHIWqXidFk8O30cn3Ws5A3/AHwa&#10;APhz/g3L/bV8bftqf8E0vDet/FfVJ7zxh4LvZ/DPiK6ujmad7YgRyP8A7RjKg9yVyeSa+8a/Kf8A&#10;4NRLeK0/Z2+OlpAgWOH48auiKvQAMQBX6sUAFFFFABRRRQAUUUUAFFFFABRRRQAUUUUAFFFFABRR&#10;RQAUUUUAFFFFABRRRQAUUUUAFFFFABRRRQAUUUUAFFFFABRRRQAUUUUAFFFFABRRRQAUUUUAFFFF&#10;ABRRRQAUUUUAFFFFAH5R/wDBoX/yYh8aP+zovEX/AKa9Gr9XCAeor8o/+DQv/kxD40f9nReIv/TX&#10;o1fq5QB4D/wUt/YR+H//AAUa/Y/8Xfsu+PVjhbWLPzdB1Rk3NpupRgm3uBjsG4Yd0ZhXw3/wbYft&#10;7/E6bQfFX/BI/wDbGmm0/wCLXwHuJNN0mLUpP32o6PC21UBY5kMA27WGQ0DREcKSf1iIBGCK/HX/&#10;AIOKf2WPib+yj8cvAv8AwXP/AGPdJaPxX8O723tPidY2WI/7W0vOxJpMKd2EJgdiG/dshPEQBAPq&#10;z/g4xz/w5f8Ajln/AKFu3/8AS2CvWP8Agk7/AMo1Pgj/ANk503/0SK+V/wDgrX+1P8Nf21v+DdH4&#10;jftO/CPUo7nQ/Fngazu4VWTc1tL9sgEsD+jxuGRhgYKnIFfVP/BJ3/lGp8EQP+ic6b/6JFAHsPxP&#10;+Jngb4M/D3WPix8TfFNvo3h/w/YSXur6peSbYraBBlnP9AOSeBkkV+T1r/wWX/4Kwf8ABTjxvqll&#10;/wAEbv2S9H0/4eaTfS2q/FP4mBkttSZG2nykyAPXC7iOjYNdJ/wdsfFXxppv7Evw/wD2YvBdzNbX&#10;Hxg+J1nodxdRyMoEafP5b46qzMuRg/dFfo/+y78CPh7+zN8AfB/wI+FXhq30nQfC+g21jYWVrHtU&#10;BYxuY5yWZmyzMSWLEkkk5oA/PTT/ANkP/g5w8Q6Zca9rn/BSP4W6LfSFXXR7Xwe0saEn5kD44Cj1&#10;zmqWo/DD/g61+GkS2/hP49/AvxzGpw0mq6U9rIV9a/VrA7imSlQnQUAfjL/wbaXHx+u/+ClX7Zl1&#10;+1RZ6Tb/ABGk160PjCHQW3WaX3mvvEJ/udMV+tP7Rcrw/ALxxJG21l8H6kVYdj9lk5r8s/8AggJ8&#10;QND+KH/BXn9vTxt4a1CO8sLr4iSx2d3C4ZJ44r6eESKw4ZW8vII6gg85zX61eOdAg8WeD9U8K3I/&#10;d6nps9pJnuskbIf0NAH5b/8ABnla2C/8Er7zU4ZvMurz4iapJfEr828bFGT3O0A/jX6vAY6CvyE/&#10;4NMNWj8E/C79ob9la81EC88A/Gq8WHT2OGgtJUEaNjrhnhkIPqDX68p92gB1FFFAHz//AMFZP+UW&#10;X7Sv/ZAfGX/pjvK8b/4Nsf8AlCR8Bf8AsB6n/wCnm+r2T/grJ/yiy/aV/wCyA+Mv/THeV43/AMG2&#10;P/KEf4C/9gPU/wD0831AH3JRRRQB+T//AAU//wCVkP8AYY/7BOtf+iL6v1gr8n/+Cn//ACsifsMf&#10;9gnWv/RF9X6wUAfk/wD8HE5/4zm/YI/7LNd/+hafX6wAAdBX5P8A/BxP/wAnzfsEf9lmu/8A0LT6&#10;/WCgApMfP07UtJ/H+FAH5Mf8G8H/ACkn/wCCjX/ZaNO/9Ktdr9ZpHCIzscADJPpX5M/8G8H/ACkn&#10;/wCCjX/ZaNO/9Ktdr62/4LhftK+IP2SP+CUHxx+OHhTzl1W18HnStNuLeQrJa3Gp3EOmRXKkEENE&#10;94so5/5Z9+lAHy1+0x/wXW/aV+Pf7SGtfsXf8EX/ANnOD4n+IPD1z9l8S/EbVnZdD0uYNtcBuFcK&#10;QV3E4JB2hgM1J4d/Zr/4Oivief8AhI/Hn7c/wi8ATSRf8gfSfDLXcUZAOBuweTxnnvXrP/Btv+y1&#10;4R/Zv/4JQfDXWNM0G2h17x5p7eI/EuoRxnzLyS4lcw7mI3ELB5YA6A7sdcn76wPSgD8qrz4C/wDB&#10;098OoXu/CP7X/wAFvG0mMrb6z4fa3B9RkYxjA/76NfOH7LV1/wAFEbv/AIOYPhSn/BSrTfBsHjaP&#10;4X6qtifBLlrWSz+zTbWOf492a/eKb/V8V+PfxD+IujeMP+DvbwF4V0q+Wd/Dfwju7a72MD5cr2U0&#10;hTjuNwyD0oA/YVeCQBX5Qf8ABXL/AJWAv2Cf+u2r/wDo+Cv1fH3jX5Qf8Fcv+VgL9gn/AK7av/6P&#10;goA/WCvI/wDgoBn/AIYO+NmP+iR+JP8A013FeuV5H+3+f+MD/jYP+qR+JP8A013FAHyV/wAGsOf+&#10;HJfwtz/0Etd/9O11X6IjpX5z/wDBq3fWtz/wRT+GcUEwZrfVtdjlA/hb+1LhsfkwP41+jC8CgAr8&#10;nv2k/wDlaz+CP/ZHr7+UtfrDX5PftJ/8rWfwR/7I9ffyloA/V+T7h4r8df8AguZ8Av2gP2Ev+CgH&#10;w7/4Lu/sp+BrrxFZeG7NdJ+Mmg2BYyS6eqGL7QygZMTW7GN2x+7aKJyMZI/YtxlCK+ZP+Cun7ami&#10;/wDBP/8A4J/fEL9o7UdNs7+/s9M+weHdLvhujvtSumEFvEV/iXe25gP4EY9qAF/Yv/4K4/sEft0e&#10;BtP8V/Bn9ovw2moX0KmfwtrGqxWmp2smPmjaCRgzbTxuTcD1zXofx8/bb/ZK/Zh8PXHiX49ftG+E&#10;PC9tbwtK0ep67Cs8igZOyEMZJD7Kpr81f+Cb3/BtL+wt8TP2L/Cvxd/be+FmpeIPin48tm8Sa3r2&#10;n+Jb/S5LFrw+clvGlpOke1UYfeQ8seBgV9C+C/8Ag2a/4I2+ENZi8QX/AOy/eeJLmCYPD/wlnjXV&#10;dQiXHYwy3BjYezIc/SgD4w8P+K/Hv/ByR/wVY8D/ABc8EeBdW0/9lr9n3UmuLXWtViaFPEWqB1kJ&#10;VT1disShRny40JYgvg/uRa8JtAwBwKx/h58OfAfwq8KWfgX4a+DtN0HRdPhWKx0nSbFLe3gQDAVU&#10;QAAYwOnatzGOgoA8H/4Km/8AKMn9oz/sg/i//wBMt3X5A/8ABGMf8HGf/DtD4Yf8MQQfBFvhb9l1&#10;P/hFD4smcahs/tW88/zgO/2jzsf7O2v1+/4Km/8AKMn9oz/sg/i//wBMt3Xg/wDwbKf8oOPgR/14&#10;65/6f9SoA/Nn/gs/D/wXsP7NOiX3/BTbTfBVx8DbTxxpsvxBt/hFM32t7USdLjP/ACwzj23lM8V+&#10;4n7Hfib4BeL/ANmHwLr37LEtmfAE3hu1HhVLDASK0EYCpgdGXGGB53ZzXV/Fr4W+BPjb8Otb+Enx&#10;Q8M2+r+H/EOny2Wq6ddRh454ZFKspB9j+B5HSvx4/wCCePxc8ef8EGf+CjV9/wAEl/2oPENxL8E/&#10;idqcmofAfxnfynyNOuJX+WykduFV2PlNjO2fYfuysygH7XV+Of8AweO3Gsw/stfAeLQYY5rqT44W&#10;/kWsz7Y55BZTlEf/AGS2M1+xSvlc5r8s/wDg7n+F0/jD/glmvxK0/wAz7d4D8d6ZqlrJGv3N7mFn&#10;/APmgBfCv7QX/BzZb+HdPh0j9iP4KNarYwi1LeMJAfL2Db/D6YrR/wCGiP8Ag6A/6Mg+Cf8A4WEn&#10;/wATX3r+yL8Q9K+Lf7MHw8+JuiX0dza654L028guImysivbIcg16PQB+YMn7Q3/Bz6y4f9iH4J/+&#10;FjJ/8TXJf8E8P+Cfn/BTDxp/wWe17/gqN/wUP+HfhXwyzeA/7K0TT/DOt/aoo5hbxWgjUEAgGPzp&#10;CT/ExFfrWcdDRgelAEa58tsmvyl/4NeP+Qx+2T/2dBrH/oT1+rknCHAr8o/+DXj/AJDH7ZP/AGdB&#10;rH/oT0Afq9X5P/8AByp/ycH+xN/2XX/2WCv1gr8mv+Dl26jtfj7+xTcTybUj+OmWP/AbegD9ZaKQ&#10;EY60tABRRRQAV+WP/B4T/wAofZv+ynaH/wCg3NfqdX5Y/wDB4Uf+NP0w/wCqn6H/AOg3NAH6geGP&#10;+Ra0/wD68Yf/AEAVeqh4WYN4a08qc/6DD/6AKv0AFfk/8Av+Vr/4xf8AZGdP/wDRcVfrBkDqa/Jf&#10;9njU9P1L/g69+NCaffRTG3+EFhDceW4by5BFCShx0OCDj3oA/WivyX+KYH/EXr8M+P8Amgt9/wCk&#10;15X6zR/cFfkz8U/+VvX4Z/8AZBb7/wBJrygD9aKKKKAOP/aE/wCSB+OP+xP1P/0lkr4B/wCDSr/l&#10;C54L/wCxs8Qf+l8lff37Qn/JA/HH/Yn6n/6SyV8A/wDBpV/yhc8F/wDY2eIP/S+SgD1H/g47mkg/&#10;4IpfHqSKVo2/4R2xG5WIODqtkD+ldD/wQRstM0//AII6fs9waTcrLE3w7tZGZU24kd3eRfwkZxnv&#10;jNdF/wAFmPg83x4/4JZfHb4bRn95N8Or++hGzduezQXqqB6lrcAe5rx3/g2F+JEnxG/4In/B03dy&#10;sl1oS6xo9yFb7n2fVrsRKeeD5Bh/PPQ0AfflFGc9KM0Aflv/AMHfoH/DnjUDj/mpGhfznr9NPA3/&#10;ACJOj/8AYLt//Ra1+Un/AAeQfEjSfDv/AATD0j4dXcqi68S/Eaxa0XByfs8csjfowr9WvApH/CEa&#10;Pt/6Bdv/AOi1oA1aKKKACvlj/gt/z/wSH/aLyP8Amk+rf+iDX1PXyx/wW/8A+UQ/7Rf/AGSfV/8A&#10;0QaAOU/4N5f+UOPwLP8A1KK/+jHr7Om7cflXxj/wby/8ocPgX/2KK/8Aox6+0sZ6igD8PP8Agof8&#10;JPG3/BAr/gpTpf8AwVU/Zk8M3B+CPxN1FbD4y+E9Mj/cWFxK4LzKgGEV2zKnQLKGUYDgD9nvg/8A&#10;FPwP8b/hlofxe+GniGDVfD/iTTYdQ0fULZgyTQSoGVhj2P4Gsr9pH9nv4WftU/BPxH8APjP4dj1T&#10;w34o0uWx1K1kUEhXGBImQQHU4ZTg4IBr8h/+CQv7RXxX/wCCN/7eOtf8EOv21Neml8Fa5ftqPwE8&#10;aXzMsMiTOStqGIx5c3OBkCK4jkTnzBtAP2yr8s/+DwJ2X/gj9d7T/wA1K0MNjvxcV+pMLDb171+a&#10;3/B2F4G1Dxp/wR28WXWn2jSLofinSdTumVc+XGkrRlj7ZlX86AP0G+C8FvD8HvCkVuFMa+G7ERkL&#10;jKiBMV01eR/sMfFDSvjX+xd8KPi1oV0s1r4j+HejX8citu/1llExBPXIJIOeQQa9cHSgAY8V+Qv/&#10;AAeRwWS/8E5PCeptP5d3a/Eq0azZV+YN5T5Ib+Egc1+vR6dK/Hz/AIOukk+Kln+zD+yba3q+b49+&#10;NFrHd2/LZtvkiLlQfmCmTJ4oA/Wf4aMX+Hugux+ZtGtST6/uUr8sf+CsX/Kxj+wj/wBc9S/lcV+r&#10;nhvSxouiWekI4ZbS0jhUgdlUL/Svyj/4Kw/8rGX7CP8A1z1L+VxQB+tCAYzinUifdpaAGygGNsj+&#10;E1+UX/Bqt/yJX7Vn/Z0Gt/8AoqKv1dk/1bf7tflF/wAGq/8AyJX7Vn/Z0Gt/+ioqAP1dZQR92vzD&#10;/wCChH/BuT4M+Nnx4uP2z/2AvjjqXwJ+LtxdPd319obOlhqNw2WeV0jIaN3Y/PjKOeSvXP6fUYHp&#10;QB+Ktv8Atf8A/Bz3/wAE6IbS0/aP/ZU0P4/eE9PjaK41zwpiS/kQHiRzBh2cjoBFj19/qT/gm9/w&#10;cS/sZft8+OIPgR4it9U+GHxSkuDbf8IT4yURNPcBtvkQynAaUnjyiFfPABPFfoIyKRyK/Ln/AIOU&#10;v+CXPwX+On7FPi/9tf4c+FIvDvxb+EulnxHp/ijQohb3F5Z2rebcQzMmN22IPKj/AH0aMYOGIIB+&#10;oyEHkNmvyl/4Ow/+SC/s1/8AZ0Wg/wDpLe19df8ABGj9qvxb+2t/wTQ+EP7RXj++e68Q6x4Z+zeI&#10;LuRQGur20mktJZ22gLmVoPNIGADJgY6V8if8HYZA+Av7NhJ/5ui0H/0lvaAP1cT7tLTY2BXg07NA&#10;CH7wr8lf+CNP/KfT/goF/wBhnTf/AEoua/WecjINfkj/AMEV9QstT/4L1/8ABQK60+6jmj/tzT08&#10;yJty7lurpWGfUMCD7igD9cU+7X5Qfsr/APK1J8fv+yT6d/KKv1fT7tflB+yv/wArUnx+/wCyT6d/&#10;KKgD9YKKKKAPyW/4PL/+UUvhn/stuj/+m/VK/WdQMZxX5Mf8HmH/ACil8M/9lt0f/wBN+qV+tCfd&#10;oAWqmv8A/ICvf+vST/0E1bqpr/8AyAr3/r0k/wDQTQB+W3/Bqd/yb98eP+y+az/6Ga/VSvyr/wCD&#10;U7/k3748f9l81n/0M1+qlABRRRQAUUUUAFFFFABRRRQAUUUUAFFFFABRRRQAUUUUAFFFFABRRRQA&#10;UUUUAFFFFABRRRQAUUUUAFFFFABRRRQAUUUUAFFFFABRRRQAUUUUAFFFFABRRRQAUUUUAFFFFABR&#10;mio5wx2hRQB+U/8AwaF/8mIfGj/s6LxF/wCmvRq/VyvlX/gkd/wTJtf+CVvwK8ZfBS0+MsvjdfF3&#10;xO1Hxg2pS6CNO+ym6trSD7KIxPNvCi0B8zcM78bRjJ+qqACuf+Jnw58J/FrwFrXw08f6JDqWh6/p&#10;01hqljcLlZ4JEKsv5H8DXQUUAfzC/tQ3/wAQ/wDgj/4H/as/4Iv/ABlu76X4b/EjwvJ4o+Bus3RJ&#10;jSRJ0mMKEnAWWON43A6T24wP3pav31/4JPH/AI1q/BIf9U503/0SK82/4LL/APBGb4P/APBYT4Pa&#10;F4H8X+NZPBvivwrqrXfhnxxZ6Kl9LawyDbcWkkTSRGWGUBGKiRCJIo2BIDK30R+yp8B1/Zi/Zx8F&#10;fs8weJJNZj8G+HbXSl1ZrP7ObvykC+YY9z7M4zt3Nj1NAH58/wDB17+zz43+Jf8AwT90H9oL4cad&#10;c3WrfBvxxa+IvLt03GO3+5JMR3CHYfpz0Ffdn7Cn7V3wt/bX/ZV8E/tHfCHxHb6hpfiDRIJZljkB&#10;ks7kIFntpVB+SSOQMrKfTPIIJ9M8S+FtD8Z+Hr7wl4s0K11PS9StZLbUNPvoFkhuoXUq8bo3yurK&#10;SCDkEHmvyo8bf8G7v7U37J3xf1r4x/8ABEz/AIKDal8FrTxFcfadU+HPia3a/wBFWYMxGzdHMrRK&#10;GwqTQSunzYkIIAAP1nnfEW5ecelfCv8AwWz/AOCsnhL9gX4EXXwr+EmpLrnx38fW39k/Dfwbpa/a&#10;L1Lu5/dR3bxLkhUZsqp5d9oGRkjxHW/2E/8Ag6b+J9pH4T8f/wDBW74TeGdJeIR3moeB/CCrfyD+&#10;8H/suFkb/rnJH+Feyf8ABOX/AIIDfs4/sP8AxIk/ag+Lnj7XvjV8bbuRprn4k+OmMslpMwIeS0hZ&#10;nMTkEqZHeSTBIDKCVoA+KP8Ag0t/Z5+I37KP7WX7Tn7PXxd8n/hJ/C8OkW2uLby+Yq3LAyOob+LB&#10;fbu7kZr9yrgMxGM180/ssf8ABOWw/Zm/bn+O/wC2lafFJ9Ub423WnzyeGzovkro7W0CRHE/nv5+8&#10;oX+5Ht3YGcZr6boA/Eb9rHxVrf8AwQR/4LiSftxa34euJPgB+0hCuneOLuxtzs0nUgQ/m4Xjejgy&#10;gEDdFLMFyQcfs18NfiV4C+LfgjTfiP8ADLxjp+vaDrFstxpmraXdLNBcxMMhlZSQf5g8HBrB/aV/&#10;Zq+Cn7XPwe1j4B/tC/D6x8T+E9et/K1LSb9DtbDBldGUho5EZVZXQhlZQQQa/KI/8G4f/BRT9i/x&#10;PqF3/wAEif8Agq9r3gnwxeXHnQ+DfHUk0lvA2P4zDFNBOfRmtlbHB3dSAfs1uHrTFuIndoxIu5fv&#10;Lu5FfkZJ/wAE4/8Ag6g+INunhz4n/wDBaHwHpOlsoSW68JeGYYbxV6Eh4dJtn3e/mA+9fVn/AASp&#10;/wCCUWuf8E5ZPGnj34i/tgePvjB48+JElpN4y17xZdH7NLLbmXypIoXaSQOBMyl3lYsMABQAKAPS&#10;f+CsbA/8Es/2lRn/AJoD4y/9Md5Xjn/Btj/yhI+A3/YD1P8A9PN9X1B+1b8Cv+Gnv2YfiR+zXN4l&#10;bRo/iF4C1jwzJrCWf2g2Iv7KW1M4i3p5mzzd+zcu7bjcucjkP+CcX7GUX/BPj9i3wF+x5afEGTxV&#10;H4Isrm2XxBJpQsjeebeT3O7yfNl8vBm243tnbnvgAHudBIHU0U2VSyYAoA/KH/gp+f8AjpD/AGGP&#10;+wTrX/oi+r9YAQehr5P/AGmv+CYlr+0h/wAFF/gf/wAFApvjJNo83wYtb2GPwoNAE66v58c6ZNz5&#10;6GDaZs/6uTO3HGc19WQxlHYkdaAPyj/4OJ/+T5v2CP8Ass13/wChafX6wZBOAa+Uv+CiH/BMW0/b&#10;2+N3wH+M1x8ZpfC7fBHxnLr8enR+HxeDWN5gJgL+fH9n/wBQPn2yfe+7xX1TApVeRQBJTcjf1p1R&#10;uDyAtAH5N/8ABvEQv/BSb/go0zH/AJrRp3/pVrtfaH/BYD9lTUf21P8Agmj8Zf2b9Cgmn1bXPB0t&#10;xodvD96fUbKSO/s4ueMPcW0SH2Y1i/8ABPn/AIJf237B37R/7RH7Qlr8ZZvFD/H7xrb+IJtKk0AW&#10;Y0PypL5xAJPPk+0Z+2kb9sf+rHy88fWDLuTFAH5y/wDBsb+2D4P/AGg/+CZXhL4Mz64q+N/hOJvD&#10;3irRLpfLurZY5nMDtGfmC+WQmcfejYHBr9GpOUIr80/24P8Ag3xHj79oq6/be/4Jr/tO6x+zv8Wt&#10;QkeTXZtCjY6VrUj8vJLDGVMbu3zScOjnlo9xLHk1/Yz/AODsC60JfCN5/wAFWfgjDb+YVk1y38Fx&#10;HUDFjHfRRHux3ADZ/i70Afcn7fn7fX7Pf/BOv9n/AFX48ftA+NLWwhtreRdF0lph9r1m8CEpa28f&#10;3pHYgZIG1QcsQOa/DH/gkTpH7S/in/g4a+Hv7WP7U2itpeu/G7wjr/i3T9KmjKSWmnyQSx2yspAI&#10;/douOORg96/QT9mX/g268NXnxstP2rf+CqH7Uvib9pb4gae6vpdj4k3R6HZbclF+zuztOEYllQmO&#10;HnmE9a+nPiH/AME0tL8c/wDBTn4d/wDBR+D4onT2+H/ge88OR+DYdBDJeCfzAJvtHnDyggfAQRNn&#10;H3hQB9RBgCSTX5Qf8FciP+IgL9grnpLq+fb9/BX6tlJNpITk/wANfKv7WX/BMK1/an/b6+BP7c91&#10;8ZJdEk+CT3jR+GI9AFwusGdo25uDOnkbdmP9W+c9u4B9YAg9DXPfFPwNpPxQ+HXiD4aa8D9h8RaH&#10;d6Ze4XOYbiF4n/8AHXNb0IKrzn8abMGLYCt+HagD8iv+DTD4xf8ACEfs8fFD/gnN8TNRhs/H3wf+&#10;JmpR3WiyybZhbO6xSFVPJVLiGXJH/PRfWv14jICKufavzi/4KQ/8EFNR/aO/aXh/b7/YT/aa1b4G&#10;/HFIVTVNd09Xax1rbGI1aZUO5JNiqjMA6uqgNGT81cRY/sff8HYMOjL4Yuf+CqPwNEaybf7dXwTF&#10;JfCPGMbW0YRE9DyMk/xUAfqtuXON1fk9+0n/AMrWXwR/7I9ffylr9Jf2dPBnxe8B/A/wv4P+PXxG&#10;j8YeMtP0mOHxL4ogs1t01K7H35liRVVAT2Cge1eG/EX/AIJi2nxB/wCCpvgn/gps/wAZZrWbwd4P&#10;uNBHgz/hHw63fmbv332rzxsxuPy+U2f7woA+rX+6c1+aH/B1h8FviJ8W/wDglHe+KPh3pX28/D3x&#10;1pnizW7MNgyafbpcRTMPUJ56yEf3UbGSAK/S6YZjYV+K/wC1D4v+LX/Bwt/wU31j/gnR8K/G2reH&#10;/wBl/wCCNzHP8YtW0eQxv4o1JJdq2vm7OhZZI4kJKYimnO8rGqAH1L/wTZ/4L7/8E1/2oPgF4R0/&#10;V/2hvDfgHxZZ6PbWOseFfGGoJpxgniiVD5csxWJ42I+Uh84PIBr7j8HfFH4ZePLVNR8DfETQtZt5&#10;P9XNpWrw3CP9DGxBr5L8df8ABvD/AMEaviL4ZtfC/iD9grwlaxWNmtvb3egT3el3TBVwHkms5onm&#10;k7lpCxY9c14L4t/4NDv+CXetXMlz4J8a/GLwfv8AuQaH46R44/p9qtpWP4saAP1QDA9DQWUdTX44&#10;+PP+CPP/AAWd/wCCd+jzfEf/AIJj/wDBVHxf4+0jQVNxZ/CX4nx/akuIF5NtGZXkgkZgP4I7c9lI&#10;ODX1x/wRh/4KxW//AAVB+DWvf8J74D/4Q34o/DzUo9K+I/hL5wlrcndsmiD/ADCOQxyAK2WVkZST&#10;gEgHrv8AwVMYf8Oyf2i+f+aEeL//AEy3deEf8Gyn/KDj4Ef9eOuf+n/Uq+sP2n/gjH+0n+zX8Qv2&#10;dpvEDaTH4+8D6t4bk1aO1E7WS31nLbGcR7l8woJd20su7GNwzkcT/wAEz/2KIf8AgnV+xB4F/Yzt&#10;/iO3i5PBVvfRr4ik0kWJvPtF/c3mfIEsvl7ftGzG9s7c8ZwAD3avkf8A4LG/8Ev/AAF/wVI/ZK1H&#10;4T6kkWn+NND36n8O/E2zEmm6kq/KpYc+TJgI6g/3W6oK+uKGzjigD82v+CAf/BTjxx+0j8PdX/Ya&#10;/a+E2k/Hr4MsdK8SWOpygXGq2sR2Ldcn946jarsMg/K/O7NfZH7cX7L/AIf/AGzv2TfHn7MviZo1&#10;t/GHh24sYppF3CCcrmKX1+Vwp454NfPn7Vn/AARk0n4zf8FAvAf/AAUj/Z6+P118KPiH4Vmjj8TP&#10;Y+GxqFr4qslYZt7lPtMG3dHujL5bgqcbkU19seVKg6E56470Afkj/wAG3/7fx+Feiap/wRo/bIvV&#10;8L/Fn4Ratcab4WttYk8n+29MDM6RxFzhpIwTtVfvQmNlzhq/XYEHkGviL/gqt/wQs/ZV/wCCpYtP&#10;iF4hvtS8BfFHRrcR6F8SvC6qt0FXJjhuo8gXMSsdw5SReiSKCwPyr4Z/4Ja/8HQfwQRfCvwO/wCC&#10;1HhHVdDt4/Ls5vHWlNfXQQDAB+2aZeEcf9NDjtQB+wN7c29rbvc3M6RxxqWeSRgqqMdST0Fcf8Ef&#10;2h/gf+0ZpOq+IPgT8VdD8W2Gi61NpOqXmg36XEVvexBTJCXQlSQHU8Eghsgmvyv1T/ggz/wWH/bB&#10;Efhr/gpN/wAFotY1DwjcSJ/bfhX4b2L28N/EDkx8RWsKn0Z4JADztNfol/wT+/4J2/sw/wDBNT4H&#10;r8B/2XfB9zp+my3X2zWNR1K9a5vtWvNgRrm4kOAXKqowioigfKiigD3KQgLgmvyi/wCDXhh/bH7Z&#10;PP8AzdBrH/oT1+rcykkYX9K+Vf8AgmT/AMEw7X/gm/c/GC6s/jJL4wb4tfE688YSCXQBYjTGnLH7&#10;MMTy+aFz/rDsz/dFAH1dnPSvyn/4OvfAHiiw/ZN+F/7WvhizNw3wa+L+m61qiqp3fYpcxMR/208n&#10;8M1+q0a7UAxXL/GL4PfD/wCPfww1/wCDXxZ8MQ6z4b8TabNYaxptz92eCRSrLx39D1HB60AZ37O3&#10;xy8DftLfBHwv8dPhxrNtf6N4o0W3v7O4tZhIg8xAxTI7q2VI6gg13YZT0Nfj74W/4IPf8FZf2AvE&#10;2oaT/wAEiP8AgqVZeHPh9fag91a+Bfidpf2y3sQxyUG61uo3P/TRI4nOBnJya96/ZL/Zc/4OEdJ/&#10;aX8M/ED9tj/got8MdY+Hmk3UsuueCPAvg+KNtVQwOioZn0+CRMSMj8SY+ToaAP0IooooAK+C/wDg&#10;5R/Ze8S/tVf8Ek/iH4c8G2F1ear4VktfE9nY2cZeS4+xsTIoA64ieV/+AV96VBfWsd3A1vLCsiSK&#10;VkRhkMp4II7jFAHzB/wRn/bY8Eft4f8ABO/4bfGLw74nhvtatPDVnpHja1VsS2Ws2sCRXKOvVdzL&#10;5i+qSKe5r6m3DOM1+U/x6/4N1vir8H/jzq/7T3/BGH9tPVP2e9a8RTNLr3gmSN59AuZCQ2Y4wriO&#10;PdlvJkimRS3yeWoCU24/Yg/4OpfGulR+C/HH/BWn4P6LpsilL7WvC3guP+0nQ8cE6TEFPvG0bZ70&#10;AfTn/BWn/grd8EP+CY/wbm1G/uofEfxM12P7L4B+Heny+Ze6peSfJEzRpllhDkZOMsflXJPH5Y/8&#10;G9nwq/ag+F3/AAXN+Ilx+2XOW+JHiz4ZHxR4ohdyXtpr+RJxC/8AdZFYKUHCY2j7tfoj/wAE+P8A&#10;ggR8AP2Qvim37Vv7QPxL8RfHT43XEhml+Inj6VpvsUxBBe0gd3MbYOPMd5HA4UoCRXpfgL/gmFb+&#10;B/8Agqn4x/4KdD4zS3M3izwbb6B/whf/AAj4RbXywo877V55L52/d8pcZ6mgD6ujzsGa/Jn4pn/j&#10;r1+GZ/6oLff+k15X6zJkIAa+TfFX/BL628Sf8FcPDP8AwVRPxlmhm8O+A7jw0vggeHwy3HmRzJ9o&#10;N35+VwJfueSc4+96AH1pRRRQBx/7Qh/4sH44/wCxP1P/ANJZK+Af+DSo/wDGlzwWP+ps8Qf+l8lf&#10;ot8RPCY8e+Adb8DtfG1XWNJuLFrlY95i82Jo9+3I3Y3ZxkZx1rwH/gk7/wAE8bX/AIJd/sb6P+yJ&#10;Z/FaXxrHo+qX96PEE2iDT2l+1TtNs8kTTbdu7Gd5z146UAfQ3ivQNJ8WeHL7wr4g0+O60/U7OW0v&#10;rWUfLNDIhR0PsVJH41+L3/BD/wCLr/8ABIz9vT4u/wDBFf8Aah1r+x9N1jxdJ4i+DOtalNst9Sgu&#10;AAiI5AG+aFIeAcCaGVOTX7XyhyBtr5V/4Kdf8Ehf2VP+CqXgGz0H45aXe6R4m0NWPhXx54eZY9T0&#10;liclQzKVliJClomGDjKlWwwAPqiD7rNnvVbWdU07RrGbWdVv4bW1tYWlubq4lCRxRqMszMSAoA5J&#10;JAAr8mvAv/BL3/g5P/ZeWHwX+zb/AMFivBvirwpZKsVlb/FLw69xcLEvCpulsruVQAAMLPjFN8Z/&#10;8ESf+Cy37d8kfgv/AIKgf8FdIJvh7Lcq+r+CvhHoK2UeoQqwYRMwtrZeoBDTRz7SAdpIyAD86/8A&#10;g48/bO8Xf8FTPH/iDx5+zfHPqXwJ/Z/uodKuvE0Zb7HqmsXkhVpYTja4AQqpzygLdCK/pz8C8eCN&#10;H4/5hdv/AOi1r4x/aK/4IX/szfEL/gmhcf8ABMr9nF4Phf4ZuL60vX1yHSTqVzNcxMC9xOGmja4m&#10;kxyzOAOAAFCqPtjQdM/sXQ7PRxL5n2S1jh8zbjdtULnHbOKALdFFFABXyx/wW/8A+UQ/7Rf/AGSf&#10;V/8A0Qa+p68t/bb/AGaof2x/2SPiH+yxceL38Px+PvCt3or63HY/amshOhTzRFvj8zbnO3eufUUA&#10;fP8A/wAG8hz/AMEcPgXj/oUV/wDRj19pV4r/AME9/wBkKP8AYP8A2QvA/wCyfB4+fxQngvSBYjXp&#10;NMFmbzDE7/JEknl9em9vrXtVABXw7/wXW/4JW6R/wUu/ZaaTwNFHp/xY8As2r/DbxFGdkiXCYZrR&#10;nAz5cu1f911Rh0OfuKo51YkELng0AfAH/BA7/gqPqf7en7Pl78HfjrHJpfxq+FMq6N490e++S4uP&#10;LzGl5tPJ3FSr46OD6gn6x/bE/Zy0D9sD9ljx3+zT4nlWKz8a+GLrTPtEkW8QSOn7qbb32SBHx/s1&#10;8z/EH/gippdv/wAFSfD/APwVG/Zg/aEuPhjrq7I/iJ4Ts/CqXlj4vtyQs8chFxD5LSxgAuVlIkVJ&#10;QNygH7oiDCMBhzQB+RP/AAbUfttaj8JvDPiD/gjH+1zcL4b+KnwZ169s/Den6o/lPq2mPM0+yIsf&#10;3rI0jMm3hoHjK5AJr9dhImM7hXxb/wAFSf8AgiN+zV/wUyvdO+KF/rusfD34reHYQvhn4n+EG8u9&#10;h2MWjinUFfPiVyWX5kkUk7XUFgfnLwt/wT//AODoP4JIPCvwr/4K6/DPxfoVuu21n+JHhQy3uACA&#10;Wk/s+4lY9D8078ge+QD9Vdf17RPDOh3niLxJrNrp+n2Ns897fXtwsUNvEgJaR3YhVUAElicAV+LP&#10;wP8AFX/D8v8A4L4wftLeA7eTUPgP+zLata+H9ZkDfZtX1VmbE0QIwQ8nzAHB2Qq3G7Fdz4n/AOCF&#10;n/BXb9ui5g8L/wDBVH/grxNqvgRrpZNW8E/CrR1sYb9FORGWFvbRAg4w8kM2MdM8j9KP2Rv2Pv2f&#10;f2G/gppP7Pv7M3w3s/DfhrSUyIIPmmu5iBvuLiU5aeZ8fM7EnoBhQAAD02MfPnHSvyZ/4Kw/8rGP&#10;7CJ/6Z6l/K4r9aJNxT5a+Tf2qf8Agl1Z/tO/8FDvgX+3zN8aJtFk+Ci3QTwqvh4TrrHmiT/l489P&#10;I27/APnnJnHbNAH1mh+WlpkaBTkD9KfQA2UgIwJ7Gvyh/wCDVdlHgr9qzJ/5ug1s/wDkKKv1buUZ&#10;sFR7cCvlb/glz/wTEtP+CaOhfFPR7P4xzeMv+Fm/E698XySSaCLD+z2uAo+zACeXzAoX/WZUnP3R&#10;QB9WSTwQxtLLMqqoyzMwAAoWVGXcGH51wX7S/wCz94U/am+A3ir9njx3qusafo3i7SX07UbzQb0W&#10;95FE+MmKQqwVuO6kEZBBzX5o2/8AwQ3/AOCwX7K0n9i/8E9f+C33ii38L2fyaD4W+KWk/wBow6dC&#10;OkIMi3MLAdcpbxDn7vUkA/WwsMYDV+e3/ByX+3D8M/2Tv+CYnxE+HWr+Iof+Ew+K3h658KeF9Djk&#10;DXFyt2nk3M2zO4RpA0mWwRuZF78eYat+xz/wdgeJNHj8N3//AAVM+BemxMrJdato/g1FvHUnqN2j&#10;hVbt8gTjvnmtr9i//g3A8P8Agv8AaJtf20v+Ckv7TuvftGfFDT7mO40dvEaOul6bNGQY5BFI7tcN&#10;GwzGG2RJwRFkKwAPor/ght+zd4w/ZP8A+CVvwZ+C/wAQ9NuLLXrXww2oaxZXcZjltZr24lvDA6nl&#10;XjE6oynkMprwL/g6n+A/jf4o/wDBNay+Lfw/0u5vtR+EPxA03xh9ltY9zGGESQyyEf3USdnPstfp&#10;aI3V19KreJvDuh+LvD974W8TaRb6hp2o2z299Y3UYeOeJ1KsjKeoIJBoA8n/AGBP2q/hz+2d+yb4&#10;H/aF+GfiOHUrHXdBt2umjcboLpUCzQyLn5XWQMCDXskjDHBFfkt46/4N5v2s/wBlH4taz8Wv+CJ3&#10;/BQrUvgvp+v3P2rUfhv4khe90VJ8nlN0cyNGAcKksEjKMgOQcDR1H9gn/g6K+K+nx+DPip/wV7+F&#10;/hfR5I9l9qfgHwaq6lID3DjTbdkP/XOWOgD2z/gsj/wV48IfsK/D0fAz4HbfF3x98cKNO8B+BdHb&#10;z7u3mnBVLuaNclEUnKg43EegYj4P/wCDTz4P/Fv4Cf8ABQf9rT4T/HnUUuvGmk2GjL4muI7hpQ96&#10;9zdSS/O3LHc5BPc19/8A/BNr/ghZ+y7/AME+/FNz8ddc8Qa78VfjJq26TXPip48l+0XjzSczNboz&#10;N5AdiSWZpJTnDSNzXVfsc/8ABLi2/ZI/bw+P37b0Pxqk16T4531tcP4bbw6LVdF8mSV8Cf7Q5uM+&#10;ZjPlx4x0OeAD60Q/LX5Qfsr/APK1J8fj/wBUn07+UVfq9GpVcE18pfDL/gmJa/DX/gqT4+/4KWx/&#10;GSa9l8ceE7bRW8Gt4fEa2flbf3v2rzyZM7fu+UuPU0AfV9FC9KDQB+S3/B5f/wAopfDX/ZbdH/8A&#10;TfqlfrOhBGAa+Tf+CxP/AAS8tf8AgrZ+yxpv7Md/8Z5vAaaf42s/EP8AbUPh8akXMFvcw+T5Rnhx&#10;uFyTv3nG0fKc8fV0UbBgTmgCaqevkDQr0k/8ukn/AKCauVX1W0N/p81kG2+dGybvTIIzQB+Wf/Bq&#10;d/yb98eP+y+az/6Ga/VSvlf/AIJW/wDBM61/4Jl+APHXga1+McvjL/hNvHl54la6l0Eaf9j89ifs&#10;4UTy79ufv5XP90V9UUAFFFFABRRRQAUUUUAFFFFABRRRQAUUUUAFFFFABRRRQAUUUUAFFFFABRRR&#10;QAUUUUAFFFFABRRRQAUUUUAFFFFABRRRQAUUUUAFFFFABRRRQAUUUUAFFFFABRRRQAUUUUAFFFFA&#10;BRRRQAUUUUAFFFFABRRRQAUUUUAFFFFABRRRQAUUUUAFFFFABRRRQAUUUUAFFFFABRRRQAUUUUAF&#10;FFFABRRRQAUUUUAFFFFABRRRQAUUUUAct8ctZ1jw78FPGHiDw8WGoWPhfULixKLkiZLd2TA/3gK/&#10;Kz/gzqt/D19+xP8AFzx/NKs3ijWfjdf/APCTTSf64bLO1aJG77QZZWHu7+hr9eLuGK5tZLeeNWjk&#10;Qq6MuQynqCO4r8I5rb9pX/g2O/4KBePPijY/CbWPHX7J/wAZtXW/1KbQLLzJvDt0JHZGIGdkkQll&#10;jKkqs8ZU5DRqAAfu+HUttB5oZ1TljXyZ8B/+C4P/AASz/aD8OWPibwT+2T4QtWvoVb+y9c1EWd5A&#10;x42SRS4KHPY10PxB/wCCvf8AwTJ+G0Es/jL9t34eWnkqWZf+EhiduOwCk5NAH0bOY32/PX5A/wDB&#10;Kew0nUP+Dk/9szxB8Eg3/CD23hWC38Rvat/o39uveWpHA+UtmPUMHsN3rU/7R/8AwcL/ABE/bIub&#10;n9ln/giJ8BfE3j7xlrKtZyfEjUNHktdJ0FS2xrhfMALMo5DttQcN82MV9a/8EYv+CXVt/wAEzP2c&#10;r7QfGPikeJ/iX461U658SvFTMzG9vmziJWYkmOIMwB43M7tgbyKAPsaIEJyadTY1Krgin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ZF3oVqjrXhvRvEelzaF4g0i&#10;1vrG5j2XFne26yxyL6MrAhh7EVoUUAfIvxK/4ISf8Em/ix4kufF3i/8AYh8FtqF5M0t3cWdibfzX&#10;PViIyBz7Cszw9/wb7f8ABH/w1fpqNl+wz4PmkjcMovIHlUEdOGbFfZtFAHM/Dn4P/DD4P6HH4a+F&#10;Xw80Xw7p8cSxra6LpsVsm1RhchFGcDucmukiUqMEU6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gkg&#10;cCmNLt6igB9FRmbuBTo339qAHUUx5GVsAds05GLKGNAC0UVCLhycbKAJqKKKACiiigAooooAKKKK&#10;ACiiigAooooAKKKKACiiigAopskuzjFET71zQA6iiigAooooAKKKKACiiigAooooAKKKKACiiigA&#10;ooooAKKKKACiiigAopssojGaInLjJFADqKKKACiio3uApwB/Fg0ASUUzzemKfQAUUUUAFFFFABRR&#10;RQAUUUUAFFFFABRRRQAUUUUAFFFFABRRRQAUUUUAFFBOBmoxN8/lsKAJKKKKACiiigAooooAKKKK&#10;ACioxPzjFSUAFFFFABRRRQAUUUUAFFFFABRRRQAUUUUAFFFFABRRRQAUUUUAFFFFABRRRQAUUUUA&#10;FFFFABRRRQAUUUUAFFFFABRRRQAUUUUAFFFFABRRRQAUUUUAFFFFABRRRQAUUUUAFFFFABRRRQAU&#10;UUUAFFFFABRRRQAUUUUAFFFFABRRRQAUUUUAFFFFABRRRQAUUUUAFFFFABRRRQAUUUUAFFFFABRR&#10;RQAUUUUAFFFFAARnrXjP7X/xe8Z/Af8A4QL4g6VrUNv4bk8dWek+Mrea0EhezvN0Ecit1j2TtESQ&#10;eQcV7NXm/wC158I7v46/s1+MvhXpJRdS1TQ5hosj4/dX6DzLWTPbbMkbZ9qAO7u7210+zk1C8lSO&#10;GGNpJpHbARQMliewHWvmb/gm3+2r44/asuviNpfxHsre3uND8UfafDH2eNVFx4fulL2MvH3jhZFL&#10;cklCazfid+0/rPjn/gltY/Ffwh/pHiTxx4dsNA0+2jOX/ti+kjsGiI671nkcMOoKnPSmSfD7SP2N&#10;/wBsv4Hx+GkW18K+NPAc/wANb7aoVZNS0+BtR0tn9WeGLVE3d2Kr3FAHq/7Snxi8Y+EfiL8LfhN8&#10;NtXtbXWvGvjArqAuLdZMaPawSTXjKD0YnyEDdR5mRyK9an1OzsIBJeXUUK/3ppAo/M4r5/8ADsa/&#10;Fb/gor4g1+60pZLH4YeB7bTNPu9+duoajIZpwPRhDDGp9mFcz8O/hJ4X/bo+JnxE+KX7RGif294T&#10;8O+Pb7wp8PfDM95KNPSHTGFre3ssKMFmuH1FL2LLhgkdugUAliQD6ohvknRZoXSSNuVeNsgj1zXg&#10;n/BPX4h+NfiJ8LvGGseO/E95qtxZ/FXxFY2s19MZGhtobsrFCp7Kq8AdhXPfA6ytP2b/ANvLWP2S&#10;/h9Nff8ACEa98K4/GGlaNeX8tymhXkGoixnitzKzMkEyTQyCPJVHhk24DbRn/sA/Drwt8U/2cfiB&#10;4N8YRXzWF18ZvErSrp2r3NjLlb/cMTW0kci8gZAYZHByOKAPoH4E/HPwV+0X8JND+Nnw3a6k0PxD&#10;atcaa17b+VK0YdkyyZO3JUnHXGM46V1yzsQMgfSvjD/gj5+y98IdK/Yi+EfxVs7XxB/bSaC8ytN4&#10;21WS23+dMv8Ax6vcm3Ix2MeM84zzXqH7L/ibxh4N/aX+NH7Nnj/xTcal9n1638aeBTeXDSSR6Fqy&#10;t5kALEnbDqVtqCqvSOKWBRhdoAB7/wDaDu2YHrSmcgdq+G9H+PvxVsf2/wDTf2gNR8U3118KfGPj&#10;S9+EWk6XBcsbK0uoLYXVvqjpnaHk1C01CxD9XF3bjPyqD7Z8bNW8SeOv2vvhd8G/D+q6pZafoFve&#10;+MfE0mn3TwpcRxo1nZ2s20jfG8k00hQ5Ba3QnpQB7pdajb2MTT31xHDGv3nkYKB+Jog1CG6gW4tZ&#10;EkRvusrBgfoRXy74T+Hng79uT48/FLUfjdDPrng34e+Kk8I+G/Cct7LHYvdQ2dtc3l7NHG6idzJd&#10;CFVk3KggJAy+RqfCz4dab+y3+2ppnwR+FGoXdp4D8b/DHV9aj8Jz3ss9vpGpaVqGlW7S2vmszQpP&#10;Hq4DxKdga2VlVSzbgD2rwJr/AMUhpWrX3xf0DQtPkttSuTpi6BqE10s2nqT5Ukpkij2TMvLIu5Qe&#10;Axo+C3xl8IfHv4TeHvjT4Ae4fQ/E2lxahpcl5D5UjQSDKllydpI7E5rxv4M+GLH45/Bz4seF/ibq&#10;msX9nD8WvE8MHk6/d2s0UUF63lRJNBKkiRrjARWC44xjiuP/AOCSv7L/AMINC/Yp+CvxX0218Q/2&#10;1/wgtjPvn8batNbb3gw3+iyXTW+ME4Xy8DsBgUAfXnnnOCKDPxxUVxbJNG9sSwDIVyrYOCMcHtXg&#10;37BvjTWtN+FXin4O/ETxNf6jrXwn8Zah4e1bVdXmZ5rm2QLd2dxI7ncxexuLZyxJ5JoA99+09c4+&#10;lIbnnAGee1fFv7Fvxn+Kt7+1PfeJfiNrWoN4Y+OWm6lrXgOy1C+Z47BtMuxb/Z4FJwgktJILgKo+&#10;bEjc8mvXLDxXrfxM/b8vPD2keIdQh0H4Z+C0GrWMUjLb3epak+Yw4HEhjghY4OdpcEYzQB7jd6xZ&#10;WCiS+vIYVb7rSyBc/malS7Eqh4irKwBVl5zXyb+z98C/hn+3T4c1T9qb9pDTf+Exs/E3iXVE8BaP&#10;fXkw07SdAtrya0smigVwhmnihF08zBn3XAVSFQV0P7La3Pwj/aM+L37JuiarqN14W8MaB4f8S+FY&#10;9SvpLl9Li1P+0YZLFJZSztEkmmGRNzEqLjbnCigD6Nu9Xs7Hb9tvIYd/C+bIFyfQZPNOn1CG3jM0&#10;0qRqoyzSNgCviH9gn9kDwv8AtJ/s6W/xY/bE1G++Imp6prWsLoMWsaxctHo9hHqVzHFHDtkXEuF+&#10;ab7+MKCFAFej/EzwZof7Tv7YEn7OHjm7v7jwP4C8C2mqa14bi1CaGLVry9mlitvtDRuryxxx2s52&#10;MxVmYFgaANj9u/4oeLPB9h8I7r4eeMbixXWPjr4Y0rVJNNuiourOa8CzW7lT8yOvDL0Ir3/z0gjZ&#10;2dVCjLFj0Hqa+A/25f2PPBvwH+J37PPjX9ni4n8L+H5P2gfDdt4q8GW93LJpt8Huw0NzHDIzLBPH&#10;KoG6MKHSRwwYhSPavi7j9p39tT/hkzxJe6jF4J8GfD238TeLNP07UpbX+3LvUbm5tbO1meFlkEES&#10;WdxKyKyiRpIw2VVlYA+kLXVrS/i83T7qGdQcM0UgZc/hmpHuljTzHdVUfeZjwK+V/HXwN+Hv7HHx&#10;l+Evij9m3Sv+EWsPFvjz/hGfFXh6zvJjY6jbzafeTpN5DOUSeOS0UiRQGIdg2eMYfjH4ReLv2iP+&#10;Cnvjj4d+NvijrMfwz0X4R+Fb3UPBen6ncW66jfzXutoCzxupSIpH86ptMhSIMSq4oA+wLXVrK+Vn&#10;sbuGZVbDNFIGA/KrWeM4r5a134EfDf8AZT/ae+DOrfs+aXN4XsfHXizU/DvizQdPvJfsGowDw/qW&#10;owztA7FEnjm06MLIgVissgYtkY+pRnbg0AcvoGqfFiX4g65ZeKNA0G38MQxW58O31nqU0l7cOVPn&#10;ieJogkYU7dpV23AnIFb9zqVtZRefe3EUKDhnkcKM/jXjvwl13Xb79tX4y6Bfa1dTafp+heFXsbKW&#10;4ZorZpIb4yGNCcIW2ruIAztGc4FfOX7B/wCzXH+1FqXxn8e/tXeNdW8d6HY/tDeOtH8F+D9V1Kc6&#10;fpNnba7dJ88e8ec+fkQNmOKKONUVTkkA+8F1K2a3+1LPGY9u7zN4249c56UlrqlnfR+dZ3Uc0f8A&#10;fhcMPzFfEPwj/Zrh8V/tlfFD9lDVfHetf8KY+H9no+saP8P4NXuFSe51a2lDwTXAk842cDWckkdu&#10;HCbrpg2URUr0fwj8LvBX7L37cXhH4Z/BDTpdD8M+PPAOu3ur+G7e6kayju9OuNPEVxFGzEROy3rq&#10;+0AMEUkZBJAPpie/gtYmmuJo41X7zOwAH1NJDqdrc2/2q1uI5Y/+ekcgZT+Ir4o+F3wDvP2mf28f&#10;2g4vjr8R9c1vwF4b17R7XRPh4+qTx6f9ok0qCSSaVUcb1BziL/VkszMrHFM1H9mez8L/ALeOn/sl&#10;/C3xlrHhf4S+JvhzN4u8SeDNL1S4jSS7sb6O08m3l377SC4F9E0yRMoY2q7dpdyQD7ZtNVtb9Gaw&#10;u4ZtvDeVIGwfwNLPqMNrA1xdSxxqoyWkbao/E18teK/gZ8Nf2R/2nPgVqf7POiSeGLPx7461Lwr4&#10;u0Sxu5TZ6na/8IzrWrRTPE7Mvnx3GlRYlGGKyyBi2Ri7eeBvDv7Z/wC1B468KfFa7n1XwJ8N47HS&#10;rXwml5LDa3mpzRfaJ57kRsvnbEMaLG+UGSSpODQB9M22o217ELiznjmjb7skbBgfxFFzqVvZxme7&#10;mSKNfvSSMFUfiTXzNo/ws8Mfsiftc+AfBnwPW40jwf8AETT9WtNW8IpdSyWNvd2tubuO8gSRm8hi&#10;FeNlj2qwYEjIzXM/D/8AZ4vf2nf2wP2gZP2g/Fl74g+HPhf4h6dp/hXwDNfTLZpdyeFdAuLmedVY&#10;eZGDInlQ58tXluJCrNICoB9gRX0c6LLBIjqwyrK2QaVbkt8wX5f51jfDv4Z+C/hR4Ns/AHgHRv7P&#10;0fToyljYrcSSLCuc7QZGZsegzgdsV4V/wUc0r4p+JPD/AMLfAXwh+KF74O1HxF8XrHT7zXLBz5kd&#10;k2n6i1woHQuY0OzcCqyBHIO3FAH0RFrWny3LWcd3C0y/eiSUFh+HUU59YsY7pbKS8hWZuViaUBj9&#10;BXxf+3J+yZ8NP2X/ANljxB+0P+zHp0nhv4leE/st5o/jG61K6uri6na6ijYXrSSk3UbiQ70fIwfl&#10;28Y7yb/gn18EZPhTdeKvib/anifx62jyXt14+vNbuk1BbwRl/Mt3jkX7Kiv92OIKoCqCDyaAPprz&#10;z2FQjWNPNz9hF/b/AGj/AJ4ecN/5ZzXyLB+0/wDFu/8A+CYfw78d6Z4tS1+IXxGbQPCWkeIJrdZD&#10;bahqV/Fp51Axn5XeGNpbrZ0ZosdDx22u/wDBM/8AZvl8IXC+FLDV9N8cLYsLH4lLr13JrUV7swt2&#10;87SHzDvw5iYGIjK7AvFAHXftheM/FXg7w54HufC2t3GnyX/xa8M6feSWshUzWs+oxRzQt6q6EqR0&#10;INeqJqunRz/Yvt0PndfI84bsfTrXxl8dfGXxR/aV/wCCcvwH8faN4rh0HxZ428S/D6/bWBa+Ytpc&#10;3NzaySSKnqC7bewOPpXd/FD/AIJ4/s56D8JNc8TeH9P1i08aafo895a/ERfEF02tJeRwlluDcNJ8&#10;3zDJiIMRHGzHFAH00txkcLUKataPctaJdQtMv34VmBZfqOv6V8R/th/E/wCPvxZ/YQ/Zz8Z/Cr4m&#10;z+D/ABh8RvGXgn7Vr1jnbbHULNnnYxggSqu9mET5RmRQwIr6K+D/AOxD+zn8FvEVj4/8H+D7l/FF&#10;tZtDdeKdQ1i5uL7UWdQskly7SETO2M/MCFJ+QKMAAHrSMWQMRXyT8L9P/bG/aO8U/EbxFon7aeo+&#10;EdL0H4m6zoWk6Hp/gPSLpILa0n8uPMtxA0jsQMkkmvrhRtG0V8c/sq/H+9+HGt/F7wzb/AD4ieJF&#10;X44eJZP7S8M6LBPandd52hnuEO4dD8vB9aAOy8P/ABP/AGjf2cvjx4N+Cv7Qnj/T/H3h34gSXVn4&#10;d8ZQ6AmmX1jqkMRnW0uY4WMMySwpKySIsRUwsCrZBr6Mn1CK2iaa5kjjVfvPIwCj8a+T/BPjvWf+&#10;CgX7QPhD4jeEvCepeH/h/wDCDxLqE1//AMJBGkOoX3iJIZLP7N5CsxiSBJ5iWZvnMi7eBk7fibwR&#10;o37Yv7WnjL4b/E25ub/4f/DDS9MtJfDMF9LBBqGuXsTXUjXXlspmSG1NoUjY7SbliVOBQB9K22o2&#10;95ELi1uIpYv+ekbhgfxFNvNXsNP2/br63h3fd86YLn86+WbnwH4W/Yv/AGyfhJ4O+BVlcaT4T+LE&#10;2t6Fr3hGO8lksLa7tdNn1S31GCKRm+zuFtJoHWPaji4UkZQE8n8DfBX7N37Svxt+IHhD9sc6drvx&#10;Us/GV/Fp3gvxNq0gay0aNh9jksrRnVWjaIbzNGrMWLbmGMAA+1o7tZYhNC6SKwyrRtkH8ar/ANva&#10;X9q+xHU7bzt2GhEy7gfTGc14X+074Puf2dP2H/Ffh79mmw1bRxp1nH9n/sZ5r28sLSS6iF5NbLK0&#10;jNJHbtPIkYyNygAdqxfgD+yt/wAE5PiroOm/F/4G6HoXiowXSXEfjDS/E9xeXj3SgE+dcidpfMz9&#10;6N24JIK0AfSz3QjXe+FH8hUVprWnahuFhfwzbP8AWeTIH2/lXzx+0x9v+On7VPgP9jw+LtQ0vwzJ&#10;4V1Xxn4+t9Ju3t59Wtbae0srTTjNEyyRQyz3ckzlCrMLMJnDtXG/ta/s4/Cz9in4C69+13+yx4Rb&#10;wlrnw1s/+Ei1Kz0a+mjtdb0u1Pm31rdwlzHKGtRMVkI3pIqMGwCCAfYDTFfT60GZxg4GK8P+P3iL&#10;XdP/AGsPgLo+la3eW9jquoeIBqNnDcssd0qaZuQSKDh9rfMM5weRV/8A4KA61rXhX9jXx94g8Nax&#10;daff2uih7a9srhopYm82MZVlIKnHoaAPYTcEEZXioYNXsrt2S0uoZTGcSCOQNt9jg8V8l/8ABR7S&#10;fiz43/aM/Zs+D3wz+LmreD7Xxf421208UX2kXbRyT6bFoV3PNEADtMjLGVRmB8p2Ei8oK7D4p/D3&#10;4A/8E7/2f/iN+0r8GfhhBp+raP4Pup9n9o3LjU7lEY28cxlkbezzsimU5c7+SaAPoKfXNNtJxbXe&#10;o28cjfdjkmCsfwJqb7UuzzCVCjliW7etfOngb/gnF8Abzwpp+p/tB6LL8RPHklrHJ4i8ba1fXIub&#10;q9IBke3CSAWcW/OyKHYqLgcnJKftA2i/G79pzwT+xhD4ivrHwtZ+Db7xZ4+s9OvpYLi/tY7i3stN&#10;sWmRhIsUsjXkkhDBmFkFzh2oA+iLPVrLUQTYXsEwVsMYZA2PyqRrjaCSygL13dq+S/j38CPhl+xB&#10;qPgD47fsz+HZPC7XPxU8M+GPE+habeTfYdbsNZ1O30lvOgZ2TzIXvI7lZQA+YCpJDEVJ8b/hh4w+&#10;PH/BRTTfhjqvxS13TfAVv8J21DxF4a0jVJrX+15v7R2RqzxMrRryd+wqzABd2MggH1ZZ6vY36lrG&#10;8hm28P5Mytt/ImpTcNtyE69K+QvjL8G/hb+xH8U/g/42/Zw8K/8ACMN4m+JVj4W8RaXp95N9j1Kz&#10;vEkQmaFnKNLGwV1lxvyOSQSK+vkiR15H4CgBPOc5+6Mf3qXziTjHevn3w1r/AIk+D/7fGu/DLxHr&#10;l5ceHPif4dXXfCf9oXzyJbajZbYb20hDH5FMTwTBFxyzkDg1N8afE2vfEX9rz4d/APwprupWVn4f&#10;t5/F/i6XTrlo1kgjzb2lrIVIysksjMVPDCLvigD3a91S20+Pzb26hhTpumkCj6c1JFeRzqJIGV1b&#10;lWVgQa+UPhF8JvB37enijx/8Z/2kdDk1/wAPab8RNW8MeAfCl3fzDTbOz0i6k0+e7aFGVZria9gu&#10;2LyBtkaxKu3DFtn9nfSx8BP22vGv7J/gi/uP+EGb4caP4t0HRby9luTo9zPe39ncQwvK7MsDi1ik&#10;WPJCMZMYBAAB9JXWq2lkqvd3cMKtwrSyBQT+NeUfGTxp4k0T9pb4MeG9I16e307W9R1xdWtYZiIr&#10;tYtKkkj3gcMFcBhnoRmvmL/gnn+yxaftRfDLxZ8Tf2x/Ed78QoW+JninT/COi6tqVw9ro9hDrN3G&#10;pC7xun4wJDzGqIqbQK9A/bi+BGp+N/i5+zb8EvAHjDUPDOi2+v6rbapLp19It02kw6NIHto5yxkV&#10;nVVQybt+N3OTmgD6yt9a068laGyvoJmX/WLFKGK/gDUxuHxnCivkX9qb9lD4O/sn/BLW/wBqH9mX&#10;wpJ4Q8WeBbVdW+0aTqM4TWIIHDy2l4jyFLhJY9ylnBcHDBgRWt+3xqHxf+JVl+zv4f8AgF8S7jwf&#10;eeOvi4tpqOqwyMGXSZPCXiG4ugFB2vKIoi8O8Mi3EcMhB2CgD6gg1eyupXtra7hklj/1kaTBmX6j&#10;NMuNe0yzl8i81K2hkz8sckwVj+Ga84+DX7IP7PPwA1yTxZ8MPAf9n6xPZ/Zr/VpNSuZri+XOS87S&#10;SN5shPJdstnOCK8u+MvwS/4JXeHfHl5H+0PrXw/svE2qSNdSL43+IRjvhvO4NELq68yFf7vl7Qow&#10;FwABQB9Qee5GUUH+tOEpPQV8pfsPfEm88T/sjfE3SNJ+JE3iSw8EeLvFOg+F/En9qfapZ9OtnkNo&#10;32kMfOKRMiiTcS2wEknmva/2SL/Udd/ZT+GOu61qNxeXt78PdFnvLu6mMkk0j2MLM7MeWYkkkk5J&#10;OaAO/a52feGOM1Dd61p2nuseoahbwMy5VZpgpP5mvnL4bfGzU/hp8Pv2mvi34ovrrVLfwH4+1q9s&#10;7W6umYR21roOnXP2eMknYhbecDABdjjJNVPg5+wR8Hvip8MdD+J/7WfhFvHHxA8QaTFf+IdX1zUJ&#10;3+yXE6iVrazRXVLWCJm8uNY1VtqAsWYsxAOg/bx+IXjX4fzfBV/BXie80tdc+Pfh/SdW+xzFPtlj&#10;Ml15tu+PvI21cr0OB6V7yusWD3X2Jb6Dzv8Anj5g3/l1r5G/4Ko+AdXu/hf8C/hp8MvFs3hu6f8A&#10;aD8MWWm6wqm6lsE8u7Xevmkl3VQdpYn5sE5qT9rL9hv4EfCP9k/4hfGT4aaZqul/ELwh4D1XWtD+&#10;IX9v3curJqFpZyTxzSSvIfNUyRjdEwMTAsuwA4oA+ivjp8ePBP7PPghfiB8QRefYJNXsdNjFjb+Z&#10;Ibi7uEt4hgkcb5Fyc8DPXpXZxy7z0r4Z/wCCk/gjwp+0H+w18PPjF49s9RGqalrXg2Zl07xFfWcK&#10;i7v7JpV8qCZEY5Y7WYFl6qQea+tvhH8BPhx8DxqA+H0Osp/aTRm7/tfxVqOp58vdt2/bZ5fL++c7&#10;Nu7jOcDAB2dFQ6lfW2mWE2o3t1HBDbxtJNNMwVI0AyWYngADqewrxNP+Clv/AAT7I+b9tj4W9M/8&#10;jvZf/HKAPcqK5H4P/Hj4MfH7Q7jxL8Evir4f8W6faXP2e6vvDurRXkUU20N5bNExAbBBwecGuuoA&#10;KKKKACiiigAooooAKKKKACiiigAooooAKKKKACiiigAooooAKKKKACiiigAooooAKKKKACiiigAo&#10;oooAKKKKACiiigAooooAKKKKACiiigAooooAKKKKACiiigAooooAKKKKACiiigAooooAKKKKACii&#10;igAooooAKKKKACiiigAooooAKKKKACiiigAooooAKKKKACiiigAooooAKKKKACo5/u1JQVDcEUAf&#10;nX8LPC+tXH/BSCH9ge60G6tfCvwv+IGsfGLTbny8W9xp2oW0QsLbI4+XV9R1dlB6LpqgdMj6K/4K&#10;feCvEWufsf698Rvh/ov27xZ8L76y8f8AhG3RcyS32j3CX3kL/wBd4Ip7YjBJS4YAEmvfovDugQa5&#10;N4mh0S0XUri1jtZ9QW3Xz5II2dkiaTG4orSyMFJwDIxAyxzYltreeNoZ4VdGUqysuQQeo+lAHzr/&#10;AME14LfxZ8B9S/aVAuGm+MHizUPFsf2qPayWUriCwXrnBs4Ld+2DIRXl/wCzn8Fv2UdB+Nnxg+Bv&#10;7Rnwl8Fr4oi+J2r+KfDt/wCI9Ot/O1zRdZuDqQuo5JOZRHeXN7atyShtwCACtfamj6Jo3h7SbXQd&#10;A0m2sbGyt0gs7KzgWOGCJFCpGiKAqqoAAUAAAACuQ+M37M37Pn7RNpZ2Pxz+Dnh7xVHp7s+ntrem&#10;RzvbM33jGzDcmcDOCM4HpQBh/BH4e/sleE/FesXH7PXhLwTY6xBbQ22uS+Fre2FxHEzM8ccpi5Cl&#10;kZgpPJUntXnX/BMJnHwe8crnH/F5PFHXv/ppr3D4T/A34N/Anw43hD4MfC/Q/C+mSTedLZ6Fpsds&#10;ksmMeY+wDe2ABubJwMZrd0bw34e8OQSWvh7QrOwimuHuJo7O2WJZJnOXkYKBlmPJY8k9aAPnD/gl&#10;Xrei+G/2IvBfwn1bxBZR6/4Qe/8AD+vaW10izWt9bX1xFJGyE7gTt3LkfMjKw4Irnf8AgpV428X/&#10;ALMPivwV+2T8O9KjmuLS1v8AwZrkawhmuItTRf7PB7kJqcVp/urLL03Gvfr39lX9nG/+J3/C57n4&#10;MeH/APhKjcJcPr0dgqXEkyrtWR2XG9wvAZsnHGeK7LW/DPhzxNZDTfEmg2eoW6zJKtvfWyyoJEYM&#10;j4YEblIBB6ggEUAfNvjf9kXVU/4Jpzfs66O62/irTfDMGq2N7bdY/EVtKmoxXGRgki+iRiepHHes&#10;3/gmT4/uv2pbXxh+3hqmkalpi+P7qz0/RdF1RCsmnWVjAqPGAehNy1wG45ZK+sDDERgoKr6Voei6&#10;DZLpmh6RbWdsru629rAscYZmLMdqgDJZmY+pJJ5NAHxh8IPgZ+yd4X/av+Nnw0/aI+GvhK41/wAT&#10;eOP+Ey8L6h4m02DdqWmXdlaxyLFLLneYbuC4VkByqvGcAOAPf/gt4D/Y98JfEHVLX4CeF/Atl4ms&#10;dLjTVv8AhG4bYXcNpNJlVk8r5ljd4Oh4Ji77eOm+MX7OXwG/aD0q30T43/CLQPFVrZy+ZZx63psc&#10;5t3xgtGzDKEjrgjNS/CL4AfBD4A6LN4d+Cfwn8P+FbO5m826h0PS47f7RJjG+QoAZGxxliTigDy/&#10;9jeO4uvA3xWs4FHmTfGLxcq/U3rgVn/8EvvE+gaZ+w/8OPhpc+ILFda8K6KPD2t6f9qTzrfULJ3t&#10;54mQnIIaMkAjJUg96+g9M0DQtESaPRtGtbNbi6kubhbW3WMSzOcvI20Dc7HkseSetcW37K37OTfE&#10;/wD4XSvwZ0BPFX2oXTa7FYqlw84QoJWK43PtJXccnHGaAO9VRIodh+Rr4U/4KEal44+BH7SEll8O&#10;7a8mX9pzwhB4DtobOH5bPxJa3QWC9c/7WmX187sf4NJQdMY+7gABgCqep+HtB1q6s73WNFtbqbTr&#10;o3OnzXFurtazGN4/NjJGUfy5HTcMHa7DOCQQD5p/bm+Flj8F/wBmDwh8XfhR4ckluv2d9W03xHot&#10;nFzI2j2kf2XVIP8AaZ9JlvcDvIsZwSAK6D/gndb33ij4H3n7RGszedefFnxLeeLLeSRcMumTsE0x&#10;PUYsIrZiOzSP6175e6bp+pWUum6jYxXFvcRtHPbzRhkkQjBVgeCCOCDxim6bo+laLptvo2j6bBaW&#10;drCsNra2sQjjhjUBVRVXAVQAAABgAUAfD/7C/wCz5+xD4Q8D61+zL8WPhP4Hh8afDXxVqul30XiL&#10;S7aO7v8ATGvp5dL1EeZlpI57F7dt4LDzFlQktG1fS3wV8H/sv+GLHxHN+zZ4e8H2I84WviCXwnDb&#10;rmeOPckcxh/iVZcgHoJOOtaHxl/ZM/Zm/aHv7PVvjh8C/DPii80+Mx2V7rGkxyzQxk5KLIRuC552&#10;5xntXRfDn4T/AAw+EHhWLwP8Kvh9o/h3R4WYx6bounx20IY9TtQAEnuTye9AHj//AATKbH7FHhEB&#10;v+XzWef+4vec1my6x4c+C3/BRvV9b8c6lDp9r8Tvh1p9ro99dOY4WutLublmtt5+XzGjvS4GckRt&#10;jNfQ2ieHdA8NabHo3hzRLTT7OFmMNrZW6xRoWYsxCqABliWPHJJPU1kfE74QfCz40+GW8G/Fv4fa&#10;T4k0tpFk+w6xYpcRiRfuuA4O1h2YYI9aAPkv/gpt+0F8PV+K/wCzr8DdB1OPWNe1f9oDw1fXVvpb&#10;iYaZYwXYzc3BXIjRpWihXcQWeUYBCti78cPhL8DdB/4KVx/ET9pnwX4cv/DPxJ+GNloXhvVPElnH&#10;Lb22taZd3s8lqXkBWJ5ra9DpkjzPs0oGSgB+jfh9+y3+zj8KrWWz+HnwP8MaUs+oQ308lvo8XmS3&#10;UJzFMzkFmeM8oxJKHlcVv/EX4X/Dn4u+EbrwD8U/A2leItDvlAvNJ1qxS5t5cEEEo4IyCAQcZBAI&#10;wQDQB5f4P+D37CHhL4kaMPAngb4bWfitGkudCGmWtoL1dqFXkh2fMMI5BYY4Y+vOJ8NG/wCNmvxd&#10;dT1+Efgr/wBLvENeh/B39kT9l/8AZ91KbWvgp8BPCvhm+uI/KmvtJ0eKKdo/7nmAbtv+znHtXdQ+&#10;HdAt9YuPEVvolpHqF1bxwXV8luommijLmONnA3MqmRyqk4BdsYyaAPGP2oiT8fP2b38vp8XNS/8A&#10;UM8SV7kD8mQO1Vr3RNG1K6tL3UdJt7iawnM1jNNCrtbSGN4y8ZIyjGOSRMjB2uw6MQbXtigDwf4M&#10;SOf26/jgf+pf8I/+idQrkf8AglaW/wCFafFw7D/yc98Ssg9v+Klvf88V9NW3h/QrLVLrXLPRrWG9&#10;vVjW8vI7dVlnWPOwOwGWC7mxknG44xk03RPC/hrw1BcW3hzw/Z6fHdXk13dR2NqsSzXEzl5ZmCgb&#10;pHdizMeWYkkknNAHzv8As+gL/wAFJf2jCRz/AMIv4F256f8AHvqn+NanxVRm/wCCivwbZgQB8N/G&#10;vfp/pGhV7ta+HPD9jq13r9jodnDfagsaX17Fbqs1ysYIjEjgbnChm25Jxk4xmlm0DQ7jVrfXrjR7&#10;WS+tIZIrW9eBTNDHIVMiI5G5VYom4AgHYuc4FAHzl+x4Sf2v/wBp0kY3eOND5x1/4ktvU+ubj/wV&#10;i8MsI/8Am3fXNzen/E90mvoWw8OeHtLvrzVNM0Kzt7rUZFk1C4t7ZUkunVQqtIwGXIUBQTkgAChv&#10;D+gtra+JW0W1OpR2rW0eoG3Xz1hZlZog+NwQsqsVzglQcZAoA8M/a7b/AIyB/ZbUx9PjtqBJHb/i&#10;gfF1eXaV8GP2VfDP7d/xO8MftFfDvwvcX3j/AOweI/Ceq+KNNh23qJbi3uoIpZc5eN0QlAQQHBx6&#10;/Yt9oOh6pdWV9qej2txPpt0bnTpriBXa1mMUkJkjJGUcxSyx7lwdsjr0Yg898XfgP8GPj74cj8Jf&#10;Gv4XaH4o02GYSw2mt6dHcLFIP403A7G9xg0AcT8Lfht+xV4N+J32b4N+DfAGn+LbXT3m2eH7e1F7&#10;DbMQjv8AuxuVCSFJ6HNZn7KBz8bf2kj/ANVus/8A1CfC9d78Hf2av2f/ANny0uLP4IfBzw74WW8I&#10;N42i6XHBJcY6eY6jc+O24nHautsdB0PS7m9vdM0e1t5tSuhc6jNbwKjXUwiSISyEDLuI4o49xyds&#10;aL0UAAFvIxkV4X+18N/jH4GnH/NbLTP/AIKNVr3THGKq3+h6NqsttNqmk21y9ncC4s2uIVcwTBWU&#10;SJkfK21mG4YOGI7mgDwf/gqXEv8AwwT8QeD/AMelj/6cLavWvE5/4tdqGMf8gCX5v+2Bre1vQtE8&#10;S6ZLoniPR7XULOcATWd7brLFJggjcrAg4IB5HUVM9rbSQtbvArRsu1oyvylfTHpQB+e//CsLLx//&#10;AMEZPhX4i1XwTN4ktfh/qnh3xhqnh2DT/tUmo6fp2rrNfwpD/wAtZDZfaSsYBLuqqBlgR71Z/Df/&#10;AIJc6l8PofipbeDPhH/wj0tit5Hq7W9isPkFdwck9BjnnGO9fQ2jaBoXh3S4dE8P6Na2Nlbrtt7O&#10;zt1iijXPRVUAAewFeWH/AIJ/fsQt41f4iN+yj4CbWZLz7XJet4ZtyWuM7vN27du/d827Gc85zQBz&#10;X7Wul+F9C+Fnwp0bwPptla6Pa/F3wXDpNrpsSpBFbLqMAjSNVG1UCgBQMDGOlesfGNs/CHxUVP8A&#10;zLt70/64PXQ3+gaHqkUNvqej2tzHbXEc9vHcQK6xSodyOoI+VlIBBHIIyKnuLS1u4JLa6t0kjlUr&#10;JHIu5XUjkEHqPagD4R8X4H7Bf7FeFzjxj8N//Taa+8IuIwKy5vAngi40vTdEuPB+lyWWjyQyaRZt&#10;YRmKxeEbYmhXGIyg4UqAVHTFaw44AoAK+e/2CyPsfxcATB/4Xt4ox8v/AE+da+hKp6X4f0HRPtB0&#10;XRbWz+1XUlzdfZbdY/Omc5eRtoG52PJY8nvQB8z306fsm/t6w3L7ofBPx2jEDHhLex8U2sZK9vvX&#10;dspHUZe371y9/wDCH9l7w3/wUM+I2n/tIfDbwvcv8UdL0fXvCeteKNNgMd1dWtr/AGfe2UUsucvH&#10;Fb2UuzIJErEA7WJ+vNd8KeF/FEdtF4l8OWOoLZ3kd3ZrfWiTCC4T7kqbgdrrk4YYI7GsX4tfA74O&#10;/Hnw1/whvxo+GWieKNLWYSpY65p6XEaSDo6hwdrD+8MGgDhfhn8Kf2JPCnxRgj+Efgj4fWnjGz06&#10;a5t/7DtbUX0FsdsUki+X8yofNVCRwd4Hep/jR8If2Pf2jLS40341+FPBfiJrHdE82otAbixYHqsu&#10;RJCwPdSpB6V0fwb/AGZP2ef2eYLqD4HfBjw54V+3bft0ui6VHBJc7fuiR1G5wOcBiQMnFYfjH9hn&#10;9j3x/wCIb7xX4v8A2b/CN5qWqHOqXjaPGj3p9ZtgHmn/AH80Aeef8E/PFGl6F8MviBoS/E671rwD&#10;4P8AiLe6V4I8Qa/qTT7dLSC2Pk/apjunjhuJJ4VldmJVApZttcZ+3b8Ff2TfBXwu1r9pb4Vx6J4R&#10;+J2mx/a/CPiTwbfLZ3mo6luURWzrbn/TUlfEZidXBDnjvX1ZL8J/hfP8Pf8AhUs3w60RvCv2IWf/&#10;AAjZ0uL7D9nHSLyNvl7B/dxiuL8F/sQfsh/DvxJY+LvBX7OnhPT9S0t2fSrqHSULWLHq0GQRCfdA&#10;DQB5N4614fB79tT4Q/tGfGG2/siz8bfC2/8ABGtagyFbbTNba4stStIZnJxEkoj1KNXOAZEiTkyL&#10;jS/4KaeO/D/if9jnxh+z14K17T9S8W/FjRZvBfhjRbW6SSW6l1RDaSSbVyRHFBLNPI/AVImORgV9&#10;DeMfA3g34h+GrzwZ498K6frWkahD5N9peqWiT29xH/ddHBVhwOo7VyXww/ZO/Zq+C/iFvFvwt+CX&#10;h3RdVa2+z/2lZ6couFhyD5SyHLKmQPlBA4HHFAHm/wC1bqeleB/2jvgD478T6lDp+i6b4g1iwutS&#10;uiVhiuLrTWjt0Zjwu9wVBJAz3rkv+Csf7Tnw98Cfsna98O7C9XXvEHixbexsNF0eZZp4oWnjM15I&#10;Fzsghj3SO5wMDA5IB+n/ABx8P/A/xM8L3fgn4h+EdO1vR76PZeabqlok8Ey5zhkcEHnkehrl/AP7&#10;Kn7Nvwut9StvAXwO8M6ausRJFqzQ6TGzXkafcjlZgWdFxwpJUdhQB5J+1qwP7df7KB2/N/wmHivv&#10;/wBSvf13X7d/we8QfH79jv4j/CDwnEsmtax4UuhocTEYlvo0863Q8jAaaONST0B6HpXqeoeF/DWr&#10;apYa5qvh6yur3SpJJNLvLi1R5bN5EMbtE5BMZZGZCVIyrEHgkVc8tP7tAHlvwK/a5+BPx0+E+mfF&#10;fwz45sbG1vbFJb7TdZuo7W90qfH721uoXbdDPE4aN0PKsrCvEf2pvhr+z3pv7efw9+Pv7QHhDQ9X&#10;8J+Mvh/eeDG1jXbGOay07VIb2K+00NI5Kxi4SbUkDcAvHGuSXUD2vx9+wt+xv8UvGtx8RviJ+zL4&#10;L1jXLxgb3U77QYXluiBgGU7f3pwAMvngV3fin4ZfDrxx4Km+G3jLwLpOqeH7m2W3uNEv9PjltZIl&#10;+6hiYFdowMDHGOKAPJtF+DP/AAT+8MeOvD8Hh/4efDG38ST6gJ/DUdnZWf2p7qBWnEkAX5t6LG0g&#10;ZeV2ZyMZqDT0En/BSq73Lx/wpRP/AE7V2Hwi/Yz/AGUfgHrreKfg1+z14T8N6o0Ri/tLS9FijuBG&#10;eqCTG5VPdQQD6V6FHoWiRat/b8ekWq3xt/s5vfIXzjFu3eXvxu27uducZ5oA+bv+CjqBda+AhjBz&#10;/wANA+Hun+9JX0xCQRxVXWPDfh7xC1q+v6DZ3zWN0l1Ztd2qSG3nX7sqbgdrjswwR2NXFRUGFFAH&#10;z3/wUd8LeIbL4NWH7SPw80hrzxV8Gdeh8Y6bax/fvLG3DLqtmvB3NNpz3aIo6y+URyBVT9gYr8Wo&#10;fG37Z15bSL/wtHxEzeFZHkLKfDdiWttOlT0WcCW7Hqt2noCfoy4tre7ha3uoFkjdSro65DAjBBHc&#10;Yqvonh/QfDOj2nh7w5otrp+n6fbpb2NjZW6xQ20KKFSONFAVEVQAFAAAAAoA+Kv2Vvgh+yfoHxC+&#10;KvwG/aO+FXgn/hNdN+Kmva9Y3HiHTYBNq+i6xfzanaXkUkg/fIpupbZsElJLV1OAFz9H/A7wD+yb&#10;4R8Qa5P+zr4V8E2OpRpDbeIZvC1vbLKFG54opmi5wNzsqk/xEjqa2PjR+zH+z1+0XBZW/wAdPgz4&#10;d8VjTWZtPbW9Ljne1LY3eWzDcmcDOCM4GegrT+FfwV+EXwN8Nf8ACHfBv4aaH4X0vzjK1joWmx2s&#10;byEYLsEA3MQBljknHWgDwj/glC2f2WL8jj/i6XjHdx/1H72o/wBuf4zeHvgX+0r+zv4z8ZQSJo83&#10;i3WrHUNSH+r05ZtJlRbiY/wxBtoZjwNwr6U0Hwx4a8K2J0vwx4fsdNtWuJJ2t7C1SGMyyOXkfagA&#10;3MxLMepJJOSah8R+CvB3jC3Fp4t8K6dqkYjljWPULNJgEkQpIo3g8MhKsO4JB4oA8E/4KJ/EvwXr&#10;H7JHif4ZeG/FGm6h4h8e6eNB8K6XbXSyy395dkRRqioSxX5txb7qqpJIAJqf49aG3hT4j/so+FTI&#10;sh034uXFpvH8Xl+AfFKZ/SvQPhv+x7+y38IPFieO/hl8BfC+i61DbNb2+qWOlRrNBCescbYzGh/u&#10;rgV3l/4f0LVbqyvtU0a1uZtNumudOmuLdXa1mMUkJljJGUcxSyx7lwdkjr0YggGH8Wbjxpa/CrxP&#10;efDm2WbxFD4fvH0GFl3B70QOYBjvmTbxXzb+xj4b/Ykg/Yo8G/E3xRY+CLye88JWmoeNNe8QLbzX&#10;k+qvbq9/JeSTZk+0faPNEivhldWUgYwPrjykxjbXl+r/ALEn7Iev+NZ/iLrX7N3g261q61D7ddX0&#10;2hQsZ7rOftEi7dry558xgWzznNAHzr/wTQ1TS/G37K/xy1bwJ4Nk0nS9a+K3jCfw9pgsGt82kvNu&#10;yxFQUDoyMBtHDCvYv2Rvjx8HdE/Yg+HviXW/idotlY6F4C0201i4vL9IhZzW1pHFPHJvIKMjxupB&#10;AOVr27SvDugaEJ10TRbWzF1cNPcC1t1j82UgZdtoG5jgZJ5OBXn93+xp+yjqHjlviTffs8+EZtck&#10;1Bb+TUJNFiZnu1+7cEEbTKDyJCNwIBzkUAfNf7LF1fftr/slftRWegeFb7QW+InjzxNp2h2uuxGG&#10;ZobjQrC2tbh1OCizIY5wDhlSVQQCDXuf7Jn7U3w2+LXwF0HxDqni/TdN1vT9LisfFmialdx291pG&#10;pwKI7q1njcqY2jlR16YYAMpKkGvYtO0HRNHkuZdI0e1tWvLg3F41vAsZnmKqpkfAG59qqu45OFA7&#10;CvOPih+xD+yD8a/GL/EL4sfs3eD9f1yWNI7jVtS0OKSedUGFWR8ZkAGAA2cAAdAKAPL/APgofqFh&#10;rdv+z3qmj3kN1az/ALSXhd4bi3kDpIuy7wysOCPevSP29o8/sL/GgKCT/wAKn8R4H/cMuK9Btfh3&#10;4AstE0vw1aeCNJj0/Q5IpNFsU06MQ2DxgiN4U24iZQSFKgEZOMVpanpmm61p1xo+safDd2d1C0N1&#10;a3MQkjmjYFWRlOQykEgg8EGgD40/aqsLy4/4JU+AdYtoGkg0O18D6pqTrk+Va29xYvNKeOioCxPQ&#10;AE8Cvr3w34v8NeKraG78OeIbO+jmgWaNrS5SQMjdG+Unj36VYl8OeHptDbwxLodm2mta/ZW09rdf&#10;IMG3b5Xl427Nvy7cYxxjFcp8J/2avgJ8Cry61D4PfCjRvDkt5CIrhtKtREGjDFggA4VcknaABmgD&#10;tpYo542hmjVlYYZWGQR6Vg/8Kp+GH/ROtD/8FMP/AMTXQUUAU9E8OeH/AA1btaeHdDs7GJ23NHZ2&#10;yxKxxjJCgc1coooAKKKKACiiigAooooAKKKKACiiigAooooAKKKKACiiigAooooAKKKKACiiigAo&#10;oooAKKKKACijn1pGJHIFFwFopvme1AcnotAWHUU0Bs85/OnBs9KACiggnoaRcgc0ALRRRQAUUUUA&#10;FFFFABRRRQAUUUUAFFFFABRRRQAUUUUAFFFFABRRRQAUUUUAFFFFABRRRQAUUUUAFFFFABRRRQAU&#10;UUUAFFFFABRRRQAUUUUAFFFFABRRRQAUUUUAFFFFABRRRQAUUUUAFFFFABRRRQAUUUUAFFFFABRR&#10;RQAUUUUAFFFBGRigAorL1fxT4d8Oy2aeIvEFjYHULyO0sPtl4kX2m4f7kMe4je7dlGSewrUoAKKK&#10;KACiiigAoorN8SeI9A8IaVc+I/FevWel6bax77q/1C6SGGFc43O7kKoyQMk45oA0qKjtp4rm3juI&#10;JVkjkUMjo2VZT0IPcVJQAUUUUAFFFFABRRVDVfEGhaVqVhpOqa1a211qkzQ6bbz3CpJdSLG8rJGp&#10;OZGEaO5C5IVGY8AkAF+imQsWBz60+gAoorJsfFvhfV/EWpeFNK8S2Nzqmk+SdV023u0eeyEqlojL&#10;GDuj3hWK7gNwBIyAaANaigdOlFABRRRQAUUUUAFFFRzls9+nagCSis3w14r8NeLbWe58MeIbHUo7&#10;W7ktbqTT7xJlhnQ4eJihO11PBU8juK0qACiiigAooooAKKKKACiiigAooooAKKKKACig9KzNb8Q6&#10;F4Xs11TxLrlrp9q1xDbrcX1ysMZmmlWGKPc5A3vI6RqvVmdVGSQCAadFFFABRRRQAUUUUAFFFFAB&#10;RRRQAUVk+IPFnhrwdaQ6n4v8S2Ol2899BZwz6jeJBHJcTyrFDCGcgGSSR0RFHLMygAkgVrUAFFFF&#10;ABRRRQAUUUUAFFFFABRRSN90/SgBaKzbrxLoOm6xZeHtS12zhv8AUPM/s+xmukWa52Lufy0J3PtX&#10;k4BwOTWlQAUUUUAFFZPjPxn4Q8A6HN4m8c+KtN0XTbdc3GoatfR20EY/2nkIUfiaj8CfEDwJ8S9B&#10;XxP8OfG2keINMaQomoaJqUV1AzDqBJEzLkZHGe9AG1RRRQAUUUUAFFFFABRRRQAUUUUAFFFFABRR&#10;RQAUUUUAFFFFABRQc9jUbHB6GgCSimcJyOvWqV/4g0uwOby/jj/2d3P5VLqRjq2VGMpaRVzQormL&#10;z4maVCTHaQSzEfxfdH61l3XxK1WUN9lto09CeSK5amPw1Prf01Ounl+KqfZt6nd5GM5ppkQdWFeb&#10;zeMvEdyuG1Blz/cUCqcup6nLzJfzN/20Ncss2o/ZTZ1xyet9qSX4npz31sn+tukX6uKhbWdLTk30&#10;f/fwV5k7vJzIxb/eOaTA9KxebPpE6I5Kusz04+I9GH3tSh/7+Cj/AISHRnHyanD/AN/BXmOB6UjY&#10;x0pf2tU/lX4h/YsP5j1FNY0x+RqUf/fwVJDfW0rbYrlG9gwrynkHoKIpJIjuSZlPqDTWbd4k/wBi&#10;6aTPXFkXHLU7NeUw6tqcTbotRmH/AG0NXIPGXiK3+VdRLf765ranmtKW6ZjPJ60dpI9KorhbT4ma&#10;jDgXNrHJ/eKnBrUs/iPo1ztF1FLD6sRkf5/CuqGOw8+tvU46mX4qn9m/pqdNRVGy1nTNQX/Q7+OT&#10;/ZVufyq0i5Gd1dUZRlscsoyjo1YkoppbsKA+e1O5I6iiimAUUUUAFFFFABRRRQAUUUUAFFFFABRR&#10;RQAUUUUAFFFFABRRRQAUUUUAFFFFABRRRQAUUUUAFFFFABRRRQAUUUUAFFFFABRRRQAUUUUAFY/j&#10;zxx4R+HHhi48ZeO/EdrpOlWjRi6v72YJFEXkWNMk9Mu6qPcitivnX/gq/wCGdL8afsDePPB+uRyN&#10;Y6t/ZdneLDMY3MUuqWiOFZcFTtY8ggjqKAL+r/8ABRj9mDR/EDaX/wAJFrd5pcdw0F54u0/wzdz6&#10;HZyAhWWa/RDCmCcElsA5rT+Iv7dX7P8A8PfEDeGotU1rxHew7TqEPgvw9c6v9gVlDK1w1sjiFSpz&#10;lj05re8e/D/wj4Q/Zd174d+HfD1ra6Lp/gu8tbXT4Yh5SRLauAuPp+tedf8ABKT4d+Evh3/wT8+F&#10;tj4U0dbVb7wna3moSli0t1cSIC8sjnl2PqSTgAdhQB7J4c8X+DPjb8Mh4p+H/jY3Wj65YyrZ63ot&#10;xtdFO5GeNiDskQ56jKsvI4rx74x/tK+BP2Sf2AF+L3hT4vt4qi0/4d/bPBfibxXfPfSeJHWx862n&#10;nmiCGcyqFdnGzduyMZqj/wAE4Z5z4X+NOllyLew+PPiOGzgz8sEZS2kKqOwLyO31YnvXD6VsH/Bv&#10;5oQ4/wCTT9L/APUehoA9+/Z0/aj+F37QHhnRz4Y8a6dqGuXXh231LUrGwWRViLRx+ZgOOFDyADkn&#10;pyetdp8QfiH4L+FPgrUviN8R/FFroug6LZvd6tquoTbILWFRlpHbsoHUniqP7P5H/Ch/BP8A2KOm&#10;/wDpLHVz4lfDvwv8WPAOufDLxzpEd9oviLSrnTNWs5lyk9tPE0ciH2KsRQBvLMkkPnIwKlcqR0Ir&#10;m/hv8U/h38ZfB8Pj74U+NtP8QaNPdXFvDqWl3AlheWCZ4ZkDDjKSxuhHqpr5X8M/tFfEfwr/AMEy&#10;rjw1N4yjm+LHh6aT4Y/bn3F38Rxz/wBnQXZBGTvjMV905jfPtWr+xd8OdI/Ym/aS8a/sgaaWt/C2&#10;v+EdM8ceETJxBay29vBpOr2yEnGFe3sbs9Pn1CQn1IB9Pad458J6v4q1PwPpXiK1uNX0eC3m1TT4&#10;5gZbVJwxhZx/Dv2ORnkha8k8Yf8ABQb9nbwh4vuPCiXfiPWF0+5aDVtY8N+E7zUNO06RTh1uLmGN&#10;o4yv8WTxjnpXlHhLxdf+Dv2Ivj9+3dZafdR6x40tde8T2ZVi8gsbO0a205UA5z9ntomwOrMx712P&#10;7PHx5+F3wM+BnhX4SeHPgx8XJrfQtBtbRrv/AIVXqha7kWNRJcO3k/M8j7nZu5YmgD1L4neMPhZ8&#10;S/2bdS8bw/HS68P+ENW0MXK+PvC+tJbyWdsxBFzBcbWVD23YOMkYrg/24/2y/D37GfwH03xZZeJt&#10;PuNUvL7TLbTBrnmSi6t5bqCCacmPaWZUl39Rk/lXguvaF4u0H/gl3+0t/bvgrWPDui33i7xPqHgv&#10;R9b0t7KW30m4nimTED4aJGme4ZVIGA3QDAr1j/goxj/hgjSf+xg8I/8Apys6APdPh98dvhN8Vo76&#10;T4e+OrTVo9MRX1BrcMBCrbsE7gP7rflXnur/APBRT9lu3fTH8KeLNT8XW+p2sF2uoeCdBudWtrS3&#10;mUPFNcS26MsCMpDAuRxzXsni4A+G9SIP/MPm59PkNfMP/BFH4S+C/hP/AMEvPgzZeCtI+ztrHgXT&#10;9U1K4Zt0t1dTwKzu7Hk4yFHYKqgcCgD2z42/tL/Cj4AWNnJ8QdYumvNSDf2Toek6fLe6hf7QC3k2&#10;8KtI+MjOBgVD8DP2pPhB+0HLe6T4F1S/tdY02FJtU8N6/pc2n6lZxOSEkktp1WRUYqcNjBx1rwnw&#10;p8bPCnhr9vb43+L/ABZ4A8ea5qPh59D8KaLJoHgm91O3srRdLg1OUpJDGyo8supYcZBIt489BVzX&#10;fGWufGn9vD4K/ET4Y/CHx3pNroVh4ls/HGueIPBd3pkLabPZI0Fu0k6L5mbyK3ZVGSCrHgE5APcv&#10;hLD4Oi8c+PJPDXxl1nxNeN4gQ61o+pawLiLw9P5CYtIECjyIyuJNhLHLk55xXGeNf+Cg/wCz54O8&#10;X3HgyzTxX4kuNPujb6teeEPB97qlpp8oOGjnnt42SNlP3gT8vevGLT4k618F/Bv7c3xf8OA/2j4T&#10;n1PWbHZy3nWvhtJkx77kFfUH7OXwX0X9nf4F+E/gnoDtLF4b0G2spLyTmS9mSNRLcyH+KSRw0jMe&#10;SzEnrQB47/wUG8VeHrLSfgl4yu9Yht9JX41+H7uS+upBHHHDudt7FsbRj1rpbX/gov8AsxXXiOPS&#10;pde1y10uaRI7fxje+F7yLQpmchUVb9oxCSzEKPmwTXKf8FN/A3hf4kaV8G/BPjTSEvtLvvjn4eS8&#10;s5GOyZRMx2tjqMjkHg16T+2vo+mv+xj8TtIk0+H7KvgHVFS38keWqraybRjpgYGKAPQ/FnjHwz4G&#10;8LX3jXxh4htdL0nTbV7i+1K8mEcUESjLOzHgDH+TXkfhn/goR+zj4l8Xx+E3v/EWkxXlylvpuva9&#10;4VvbHS9Rkc4Rbe7ljWKUvkbcN82a8L/aA+KIj+AH7I3hLx7o+s69o/jLWtDuvFVhpelS6hcamtno&#10;U2oRxNDGrNKpu4reVhgg+VzxkV3n7W3x+8MfGr9mPx98L9F/Z9+LF9qeteE7+DRbeT4W6mgN/wCQ&#10;xtWDNEAjLOIyGJAUgHIxmgD6C+Ifxd+GnwjtbO++JXjnTdDi1GaaOxm1K6EYneK3kuXVSTyVghlk&#10;P+zG3pXmmgf8FC/2bdf8UWfhuXWNe0q31K8itdH8Ra54Zu7PStSuJHCxxQXcqLFIzsQFAb5iQB1r&#10;if2tvhF4W+Lfj79lPwX8VdHe8t7X4my31xYzyELJc23hTWZUWQZ+dfMQblPDYwcg12X/AAUv0+zk&#10;/wCCd/xrklsoW/s/4X61e2O6MHyLi3spZoJU/uvHLGjqRyrICORQB6j8Ufiv8P8A4LeDbj4gfFHx&#10;VbaPpNptWS6um+87NtWNQOWdmICqoJJ6CvkP9vT9ur4EfFH9jf4jeAYG8R+HtUvtHEWk23jLwtd6&#10;T/ajCeMkWxuUUTcAn5STjmvZv2i9AsvGn7XfwL8Ja6vnafaSeIdeW1flGvbS3to4JGB67BdSkdcH&#10;BHIrA/4K9fDrwn8Sf+CfXxAtfFejQ3X9m2Vvf6fJJGC9tcxXMRSRD/Cw5GR2JoA9sfx34O+GXwgt&#10;PHfj/wARWuk6Tp+i28l5qF5MEjiXy1HJPc8ADqTwK4LwD+31+z3498a2/gQXHiHQbrULpbbRbrxZ&#10;4XvNMtdWmOSqWs1wipOzAZAU5bt1ry39s74l6HoXxI/Zl+GHjXwfrmuaDqus3uu6jpug6HPqMlzL&#10;pek77WNoYVZmVbm5hn6YzbAngU79uT41aX+0F+yJ8QvhX4H/AGfvipeeKr/wvdyeCftHwx1KEQa9&#10;FGZdNnWV4gsTx3iQSLISApXJIGaAPo74mfHH4TfBiC3ufit8RNL0GO6hnmt31K6EfmrCFMpXPXbv&#10;Xjk/MOua4PwD+3r+z7478Z2vglLjxFo8+oXn2bRL7xN4Wu9OtNWl52razzxrHMWAJG08jkVzX7Uv&#10;ws8E/E/9s/8AZ6i8baMl/Fo9x4l1Ozt5uYxdR2duEdl6Nt3kgHIzg9QKl/4Kjn7F+xxrmrwR7bnT&#10;9a0e4sbjHzQTDUbcB19GAJ5HrQB9Gq4auB/ab8Z/DHwj8GNat/iv8S73wnputWUulLrGj6g9rqEU&#10;txG0a/Y5IwZFuecxlAWDAEdK7dQ20gk18/ePbSz+IH/BRvwT4Y12z8+28D/Di+8QaZHIuYxfXl2L&#10;QS+m+OOCQKcZAmbHWgDO+B/7RnwA8YfF3RbSL4h/FTRdYj0BdC0fQ/iLaahptrrWzDfaVju41W6u&#10;yF5mB3EFuOa6r9o7/k5L9nfd/wBFC1j/ANRbWaj/AOCiXgix8XfsceOtTkcx3vhPRZPE2j3kI/e2&#10;93pv+moyEcgnydhweVdh0Ncz+1X471Xw/wDEf9mvxlY+Bta8RXEnji/dtL0FYDcy+Z4V1bJX7RNF&#10;HgZycuDgcZ6UAe+eNviF4K+HkGn3HjXxRaaWmqatb6bpv2qYL9qvJ32xQIOrOx6AfXoDXF/G39q/&#10;4OfAO+i0LxfqOpahrk8HnweG/DOjz6nqUsOceYLe3Vn2Z43YxXlf7Oeut+1/+0f4i+PHxH8Oahop&#10;+FerTeHvCPgHXkRbzR7lowbjVLmNHdPOuI3VYGDMqwcox81zWx+xDbt4o+J/xz+K+sbZtTuPipca&#10;HHcSIN8VlY2tusUKnqFBldsdMsTQB6R8Ev2mfhH+0DDdWvgTWruHU9PjR9U8P61p8tjqVir/AHTN&#10;bTKsiBscEjBryn9mI4/4KQftQn/pz8C/+my7qx+0+bXwP+2X8BfiJo1mqahr2rap4Z1K5SP57ixl&#10;snnWNz3VZYlcZ6Ee5rG+BmqPoP7ff7WWtxLuaz0XwVOq+uzSbxsfpQB6N8Vv24fgb8JfFVx4Muf+&#10;Ek8SarZyqmqaf4J8L3esSaaxGR9oFsj+TkHPzY4rtfhJ8a/hn8dfDLeLPhh4rh1K1juGt7pUBWW1&#10;nABaGWNgGjkXIyrAEV5b/wAEz9M09/2PfC/jeKxRNS8Xtda7rl0V/eXV5c3EjvI57tjavsFAFV/C&#10;9kPBH/BS7xHpOjssNj4w+FNrq+pWsS7Ve8tr57ZZiB/GY32k9SFHoKAN/wCJn7eHwC+GPjC88Czz&#10;eItf1DSrgQa8ng/wrd6smlSFQ2y6e2RlhO0gkMcgdau/Bf8AbP8A2ef2mPE114P+B/je41821hLP&#10;datpmnT/AGOApIInhNwU8tZ1dseVncNrcfKa8M/4J9/tCfAX9mz4R+IvgD+0j8X/AAt4G+Ifhnx9&#10;4mvfGGn+MNft9PnvVvNavLu21VDcOn2i3ntpoWSZSyjBiJDxMi+i/wDBPK5tfE8HxV+LHhPRLix8&#10;GeM/ipd6r4FS4smtxc2IsbK2lvI0YA+Vc3kF3co2AHSdXH3qAO++Hfi34UfCL4AP431H49X2u+Fd&#10;L+1T3XjTxVra3MhVbh1kDz7VDBJA0SgLkbQoya574fft4fBn4i+M7XwXo3hzx1atqEojsNY1bwJq&#10;Frp9yxGVKXMkQjYN2OcGvGPCvwc8ffGb/gmx4Ltfhhp1rqmseGPiSPFMPhu+uxBb6+um+J57ttPe&#10;Uqwj80R4V2VlWQIWBAIr1b4b/wDBQf4S+JfH2m/Br4veCfGPws8b6s3laf4e+IHh97eG+mAyY7TU&#10;YvMsbtsZISOcyED7g5AAPS/jJ8d/hl8AvDMfir4oeJRZRXE3kWNvHE0tzfTYJEUMMYLyyEA/KoJ4&#10;rG+Av7UngD9oafULLwn4e8W6PdaeiSTWnizwnd6VLJGxIEka3KKZFyMZXpXG2uir45/4KWarf605&#10;mtfh78G9In0S1kXdHFda1qmqJPcL6SCPRYk3DkLIw6Ma96IGNtAHxX+yD+1d8H/gN4O+I2ieLtU1&#10;DUNam+MniW4t/DfhvSZ9S1KWL7Qg8xba3Vn2g/xYr6e+CP7Q/wAL/wBoLRrrU/hxrk0k2nyLHq+k&#10;6hZyWt9psjDcsdxbygSRMV5AYDI6V4h/wS8+HXg3QdL+L/jnSfD8Uer658bdfGqahtzLOsUqKikn&#10;kKo6KOOc4rV8IlrL/gqv4ysrX93HefBTSZ7pF4EsiajcKjH1IVmAPoTQB2fxd/bc+Bnwf8VyeA9T&#10;uNe1/XLVlGpaT4M8N3WrzacGUMrXK2yP5IKnI3YyOa7b4Y/GT4c/GPwd/wAJ98OPFUGpaXveOWdM&#10;q1vIhw8ciNhkdT95WAINfK3/AAT2/ae8H+GP2WNB8Rav8LPidqmueMJrrxL4k1qx+Guo3CX99fXE&#10;lw7CaOIrMqCQRIwJHlxIBwBjr/2Wk8Rav8ev2gfiNZfDjxR4d8J+JJNKudHh8SaDNpxurtNMEd3N&#10;HDMFbllUM20bmUnnrQB2Wu/8FEv2XdNsLfUfBvi3UvGq3VrHdLH4B0K51mSO3f7kzrao+xCBkFsc&#10;V6Z8JPjB8PPjj4Sj8efC/wAUwatpsk7wSSw5DQzocSQyKcNHIjcMjAEHrXz5/wAEXPhf4J+Gn/BN&#10;X4VxeDNBhs31fw3HqOqXCjMl1cysxZ3Y8scYAz0UADAFdB+xxawab+1J+1Fp1jCsNv8A8La0q4EM&#10;Y2qJZfCmiNI+PVm+Y+pOTyaAPo6sP4jfEDwX8LPBl94/+Inia00fRtNjEl9qV9MEjhUkKMn3JAA5&#10;JJAGTitzIzjNeJ/t4fCD4i/Fv4SaLc/CzSbXWNX8G+OtH8VR+Fb+7Fvb+IUsLgStYPKQyxsw+eN2&#10;BVZooiw2g0AR/Dn9u74N/E3xtaeCdE8NePLJ7+bZYalrXgPULOxujgkbLiWIIQQODnmu2+M3x++F&#10;3wE0i31X4keI/sr30rQ6Xp9tbvPd38qqWMUEEYLytgZwoNedfC7/AIKBfCPxh8QdP+CnxO8I+MPh&#10;j461TKWHhv4heHpLNL6VRlo7S+TzLK8bAJCwzs5AztGDij4VtD41/wCCn3ja+1oLOngL4O+HU0GG&#10;RQy20urahq5upU9GZdLtkJHO1cdCcgHX/Bn9s34J/G/xGvgjQ7rW9D8QSwST2vh3xh4fudIvrmFM&#10;BpYoblEaRBkZK5x+FdB42/ab+BHwx19/Cfj/AOJdjpupRxrJJa3CybgrdDwpHNeU/wDBTlbHwr8B&#10;tC+OMGmRtrnw/wDiV4Z1TQLxV/ewNLq1rZ3KKeu2a0ubiFl6FZfYGvUf2kPjv4f/AGb/AIS6h8Td&#10;Z0u51S4jkitNC8P6fg3mtalO4itbC3UkbpZpWVR2UbnbCqxAA/4bftKfAr44a/qvg34U/FLTda1L&#10;SbWObVLGxlPnWkcu4RuykAqGKtjjnaao/ATXPhx4d/Z40rxH4V+N+q+NvDNvZzXEPjTXtVF/cXsP&#10;mOzSPOiL5gU5UEKMBQOcVR/ZR+BfiX4T+E7/AMXfFe9s9R+InjO+/tbx1qlizNB9qZQFs7YsA32W&#10;3QCGIHBKruI3O1eS/wDBMf4jeD/hH/wSj+HvxI+IWsx6fo2j+Gbi51C6ZWfy0F3P0VQWYnoFUEsS&#10;ABmgDsrj/gpH+znYa0bTWrLxtpukqw8zxZqXgPUIdGiU9JGvGiESp/tEgc1a/wCCgt5aaj+zNpt/&#10;YXMc0M/xS8ASQzRMGV0Pi7SCGBHUEdCKy/F37WXiPxt4C1S1i/YK+MupaJqmjzILq703Q7eO4t5I&#10;mGXt7rVI7hFKnlZIlcDIKg8V5Not7dah/wAEcPgbeXkjNI158KwWkbLceJNEAyfoBQB9a/F343fD&#10;f4E+Gk8UfE7xKthbzTC3s4ljaSe8mP3YoYkBaWQ/3VBNcn8F/wBsr4J/HHxIPA+hz65oviB4ZJrf&#10;QfGPh250m9uoUxvlhiuUUyoNwyy5xnmvIfi38bfC2jf8FLbLRfGnw98Xa0vgf4VrqGiJ4c8K3WqJ&#10;HdajevE8zCBG2OkdmyBjjiZqf+0X8UL34++KvhTD8J/gn8R7fXtA+LWiaidW1j4f31jFY6b5/lai&#10;zTzRqqI9m8yEZ+YNjBOKAPc/if8AtR/AL4M6jceHviN8T9O0/VLe1t5v7JaUtdyrO0qwiOJQWdpG&#10;glChQSSh9Kyfgx+2P8Gvjp4ibwToEuu6PrjQPPb6H4u8O3Wk3dzCmA0sUVyitIgyMsMgZrznw38N&#10;PB2v/wDBWrxf8R9Z0WO61fw/8FdBg0e4nXd9lFxqGqeayg8B2ESru6hcjoxzY/bbmudN/aK/Zr1G&#10;ybyrib4qXFpJMvDNBJpN4zx5/ukohI/2RQB9LQEkEkHmsX/hYngi4+Ilx8J7fxTZt4ls9Fg1e60V&#10;Jh9oisZppYYrhl7RtJBMgPdo2HatuHp0r5o8MkD/AILI+N8n/m2Xwt/6kPiCgD33xH428J+EL3R9&#10;O8T+ILWwuPEGq/2bokNxLta9vPJln8iP+8/lQTPj+7Gx7VznxR/aY+BfwY1A6L8Tvibpmk35sRdx&#10;adcTf6RNEZBEpSMZZyXIUAAkk1wH7bLL/wALT/Zt/wCy+J/6i/iGue8RfDTwd4v/AOCsWjeMfEWj&#10;R3l94d+ClzLo7TLuFvJJqcKNIAeN23gHqM8UAd/8IP21fgr8ZvFcfgPSJfEGh61dLI+m6V4w8NXW&#10;kz6jGgy7263KJ5yqvJK5wDnpXVfGf46/Cz4C+G4fE/xQ8TR2EN3dLa6bbrG0txf3JUssEEKAvNIQ&#10;Gwqgng9q8c/4KHzz6dr3wH1exPl3Ufx80C3juFHzrHM0kUq57BkZlPqDirF9dW3jf/gqra+GfEOn&#10;x3Efw++Bses+HvMXPkXerarcWtxMP9sQ6YkasOQs0o6OaAPJ/wBtf9sj4K/HP4ReDvB/h+61rR9e&#10;b46fD2eHw/4u8P3Ok308C+K9L3Sxw3KIzoCR8ygivuiTOw4NfJP/AAVv+GHg3xr8MfhZ4y17Rkk1&#10;Lwr+0R8P7vRbzGJIGk8SWELrn+6yOcr0JVT2FfW0n3DQBiaH468I+JfEOteEtB8R2t3qXh26ht9d&#10;soJQZbGWSFJ41kXqpaKRHHqCMVW1v4qfDvw5490b4Wa14zsLXxJ4it7mfQdFmuAtxfR24Vp2jTqw&#10;QMC2OgNeK+JNPPwR/wCCj+g+PrW0ePR/jb4Jk8O65MzYjj1vRjLeacfZ5rO51NCf4hZwj+HB8G/a&#10;Ut/FXjfxh8Sv+Cingk3X2v4B+MNLTw7G6nbc6LpHnHxGkQ7tPaX+qQjH3mih7qCAD7p8d/EPwX8M&#10;fD3/AAlfxB8U2mj6f9st7X7ZfS7Y/OnmSCGPP955ZERR3LAVzZs/CI/aTjv2+Mut/wBvN4LcR+Af&#10;7YH9ntZrdJu1L7Ltz5wd1i83djawXHOa8y+PWu6B8fvj78HPgz4c1ix1HSfNPj3WoV+dZ7G3j22D&#10;/wC69xMsgP8AegU0+ZSP+Crunqf+jf8AUCP/AAd2NAHcfFf9r/4D/CGe80fxF4ukv9bsr77FL4Z8&#10;PWMmoao9wLeC6aNLWFWkYiC5glOBgJKpPWuB/bG/b78KfAb9gzxp+1b4Iu47fWLHwHrGq+D9J8Wa&#10;Tc2/2rULW0kljgng+SRR5iqGUshweCOtR/ssfCXwbb/tvftNfHE6X5viK68daJoq3krbvs9nD4U0&#10;SYRxA/6vdJcMXI+/sjDZ2Li5/wAFb9o/4JY/tGE/9ET8Tdf+wZcUAeqfDb9oD4PfFvU5tJ+HPxAs&#10;9WuLaHzbiG3V8oucZ+ZR3rjPib+3V8Cvhr4uvPAoXxJ4m1TTZlg1i18E+FbzWP7NkKhglwbZGWFt&#10;pBwxyO+K9mLAt09q+NPgt8R/FH/BODQvE/wv/aA+BnjPUvCdx8QPEHiOx+LPgvQ5Nat7qHVdUutR&#10;Av7W133ttLAtwLcyeTJEUgVt6ZCAA+rPA3xE8NfELwXa+P8AQJ5l0+7h81Wvrd7eSMD7wkSQBkYc&#10;ghgCK8ntP+CiH7PWqeL4/Cvh5fFmr2s119nXxPo/g2/uNGV9205vUjMOAeCd2Kx/2yvit4S+Nf7C&#10;N7rvwS+IUeoaL8Rr/Q/DVj4k0G63bINY1iz0ySZGHKsi3TkjgqV5AIIr37wx4d0XwjoFn4V8N6TD&#10;Y6dp1sltY2dvGFjhiRQqqAOgAFAHz/8AtYePPBvww/a3+CPjf4heJLPR9IsYPEr3eoX04jjiH9nA&#10;DJPqeMDqeldP4E/b0/Z+8eeN7fwNDceItHn1C7Fpot94m8LXmn2erTMTtS1nnjVJywBICnntmuS/&#10;au+HPhD4j/tsfs72njXQ4dQh03UfEGoWlvcDdGtxFpxMblejYJzyOuD2FO/4KzTz6Z+wv4q12z/c&#10;3mm6hpd1Y3C/fgmS/gKyIezA9D1oA9e+M/7QXw6+Auk22o+PbvUGkvvN/s/TtJ0ua9urvywC4ihh&#10;VmYgMvA9a5r4MftpfBb43eKh4C0Y+INC16S3eez0Hxh4butIu7qFSN8kUdyimRVyMlc4yK0fjZ+0&#10;74I+C3iLR/h3J4b8ReKfF3iK3uLjQ/B/g/SxdXtzbwFBNOzSPHBbQqZI1824liQs6qrMxC14f8Y/&#10;jh4l+IPx0+BP9ufsj/ELwXPH8Vxbw694sj0YxCKTRtTaSBWstRuJAXMcZIKBT5YyeBQBD+0t8aP2&#10;btR/4KJ/D34b/G/xJpN1YeEfBOta7Dp+qwNLFZayJ9Pit5yhQhpBBcz7G/h3ZGDivRP2nP2uvhP+&#10;zX+yV4m/aO+HmpaCS2mXl/ofmWrxwapfIpJ3iMBiSV5YkE4603xVj/h554BVh/zRPxN/6ddGrS/4&#10;KVY/4YC+Lmf+hD1D/wBFGgDrvhD+0j8IfjR5GmeBfHtjqepf2al1c2tmsg2Lhdx+YdNzAdc816FG&#10;QEUE/nXIaz4i1/wh8Io/EvhPwLfeJtQs9Ht3tdB025hhnvG2qNiPO6RqcEnLMBx64FZXwP8Aip8U&#10;/iWL5/iN+zh4g+H/ANl2i2XXNW0+6+15ByV+xzy7cd92M54oA9GzRSIMKAKWgAooooAKKKKACiii&#10;gAooooAKKKKACijOKRmAGN1AC7h6012AFZmseI9I0VP9LnHmdol5Y1ymseP9Vvi0Wnj7PH2bqxrk&#10;rY3D0N3d9ludeHwdfEP3Vp3ex2Wpa1pmnJ5l7dKo9zXPar8S4VymlWpkPaSTIH5VyUk0tzIZbiRn&#10;buzHNFeVWzOrPSKt+Z7dDKKENamv5F7UvFXiDUW2y6iyqf4ITtH6f1qgAep60tFefKpUn8TbPSp0&#10;aVP4YpCbRS8KKKKzNBpyRwaMH1pcnpSFhjAah9wHZoyOmasabomrav8ALY2TMOhkb5V/Oug0/wCG&#10;cjHfqV9j/ZhH9TXRRwtat8KOStjsPQ+J69jli2Klisru7+W3tZH7/KpNd9YeDdEsGzHYqx/vScmt&#10;SK2hhGyONVHbCiu+nlUn8cjzamcx2hG/qed2vgvxFdjcliyf9dGANXovhrrD8y3MKeo3H/Cu6wq8&#10;7aBz96uuOWUIrW7OOWa4qW1kcbH8LZ8fNqi/9+T/AI0//hV0xHGrL+MP/wBeuxHT5TUbnB5q/wCz&#10;8L/L+f8AmZf2ljP5vwRw9x8M9URswXUUn+8CKo3vgzxDZruNl5i/9M2DV6QvK5ppAx0/OolluFe2&#10;hrDNsVDfU8nniuLRgs0LxsvqMYq/YeL/ABDYfcvmkX+7P83/ANf9a9Au9Msr6PZd2qP2+Za5zXPh&#10;0rBp9Hk2t/zybp+BrllgcRRvKnK/kdtPMMLifdrRSHab8S7STbHqVs0bd2TkV0NhrGnX6iS0uVkB&#10;/utXmF5ZXWn3BtbyBo5FP3WHX3FFvcXFo/nW0zKwPVWxUU8yrU3yzRVTKsPU96kz1zcOuaM1wOj/&#10;ABC1G1Pl6lD50f8AeHDV1ukeIdK1lN1ndKTjmM8MPwr1aGLoVlo9ex4+IwdfD/EvmaNFNDgmnZ4z&#10;XTc5QoozRTAKKKKACiiigAooooAKKKKACiiigAooooAKKKKACiiigAooooAKKKKACiiigAooooAK&#10;KKKACiiigAooooAKKKKACiiigArx/wDbz+H3jD4pfss+IfA3gPRJdR1W8vNLe3s4fvOsWp2ssh/B&#10;EZvoK9gooA5n4n6NqWs/CzxFoelWbTXV54fu7e3hVeXkaB1VfxJAriv2F/APiz4Xfse/Dj4e+OdF&#10;k0/WNH8I2drqVjL96CVIwGQ47g163RQB8/8A7D/wq8f/AAy034uQ+N/Dlxp7a/8AGXWtX0lZcf6R&#10;ZzQ2ojlHsxRsfSsv4Yfs5+PPEH/BJXwr+yr4j0w6R4mm/Z/03wzfWt58v2O/GixW7RyY6bZQVb6G&#10;vpSigDwn9kn42axrfgnwx8IfHPwe8aeHPEej6HDYar/anh6SOyWa2hWNmS55jdG2/IwOGyK92/h4&#10;pjIS3SnjgYoA+QNS/ZL+MU3/AAUoXxfBpFn/AMKgvGh8aajuJLN4pgtzYJ8ucZMJjcnv5XrWt/wU&#10;4/Z1+Lvxb8E+F/HH7P8Ab3Uni7QtUn0xo7WTYZtJ1WE2N/uORxHHILgdfmt07jNfVNFAHnt58APC&#10;8n7N0v7NFqGTRX8Ht4eVmznyTb+RuPPJI569a8S+EX7VXxK+AXw10v4GfH79nL4map4q8I6bDpTa&#10;34V8Iy6jYa+sEYjju4povlXzVVWZHwUZmB4GT9XNkjimFMnJFAHz/wDtW6d8Sv2jf+CfHjLSvD/w&#10;o1jTfEnibwjMtn4V1Axm9jkZhsjfYxUOVAJXPGcHkEVY/bC+CXjX4vfsYXHw/wDCmltN4g0200zU&#10;dO09mCm5urGWG4WDJ4BZotv1Ne9ICDmh03nkUAeWfDX48W3x08P6jpth8LfG3h69XRzJNa+KvDkt&#10;ntd1K+Urt8ruG64J4wehrI/4JvfDrxp8Iv2B/hB8LviNoE2l694f+H2l2GsabcjEltcR26K8be4I&#10;xXtHltngVIARQB8x/ESX4g/snftT+Jvj3pvwv8ReL/A/xI0vTY9dtvCenG8vdG1axSSFbkwKd0kU&#10;1u0UbFMlWtkyMMSPRvgj+0le/HLxTqGm6Z8B/Hnh7SbGyWVde8YaIdOS5mLY8mKKRvNYgbmLbdox&#10;jOSK9SKZbOOtGwhsgH8qAPm/4R/s567r/ib9pbwn8UfDNxbaB8SvEUkFnNJwt7YTaTFayunPTO9e&#10;3IrD+DP7UXxU/Z5+G2l/AX9o/wDZ8+JGs+KPCOlw6WfE3hHwlJqOn+IkgQRx3sUkRIjaVFVmjcAo&#10;7MOQAa+sD0xio1j7YoA+f/2kfC3xA+Onh/4J+LfDHgDVLZrP4naBr+s6ZfRiO50u1TLy+euTtaPO&#10;GAJ5r0b9qvwpr/jv9mfx/wCCvCmnSXmp6t4P1G00+1jxummkt3VEGfUkCu8CkH8adQB8u+Ov2ffi&#10;xe/si/BbW/BHhiOX4h/B+30PWdP8P30whW9mg002d7YM/IR5Lee4RGPyiVYyTtzW5o/7d1z4nuNP&#10;0PQv2Q/jE2rXl1FDcWOpeDWs4bPc2HeS5lYRbUGSWDHIHGc19CSLuGKQx9KAPI/jz4C8X+K/jf8A&#10;A7xToGhy3Fj4a8dalfa5MmMWcEnhvVrVHb2M08Scd3FO/bs8AeLfij+xJ8XPhr4E0KTUNb1/4Z65&#10;p2kWEWN9xdTWE0cUa57szAD6162gIHIp1AHhf7XPhb4naN4n8BftGfC7wveeILz4f6leDWfDem7f&#10;tOo6VeQiO4W3DEB5keKCQJn5gjAfMQD43+3j8VvjV+1p+zbrv7P37MX7O/jj+1PEVnD/AGnq3inQ&#10;ZdMt9PtUmR5FUy8yzsE2rGvPzZJAr7WYMTwKaEIOCtAHgH7Tfwu+JbeFPhn8bfhZ4RXWPFvwq1iP&#10;U10FpAkmp2M1hLZX9nGxO0SmKYyR5wDJBGCQCal8NftwXnjfX9H8K+Ev2Tvi0b7UtQht719Y8Itp&#10;1tpsbMBJPLPOwTbGpZsKSW24UEkCvfApIAPT3ppjPX/IoA8p+KXgPxbrv7Unwn8caVoskul6DZeI&#10;U1a7XG23ae3t1iB/3ijAfSsr/goZ8N/HHxa/ZS8QeA/h7oE2p6rd3mmvb2cABZ1jvoJHIz6IrH8K&#10;9vooAhVZO6GvB/2nPDXxJ+Hnxk8GftW/DjwPeeJoPD+nX2i+MvD+kx+ZqFzpty0Ukc9shIErwTRZ&#10;Mecskr7clQK9+prhiPloA+Vf2h/iH49/a/8AA3/DM/wc+EfjXSY/FUtsniTxR4o8Oy2FppmliZHu&#10;UzIQZJpI1aIRqCQZMnAFel/GX4a+KNY+M/wP1rw5o01xpvhPxhqFxrFwvS1t38O6naxu3sZpok78&#10;tXr6gg8j8qdQB8+/tH/Cf4jfD74u6T+2L+zz4dl1LW7aCHSfiN4TtdobxToe87XTPBvbNnaWEn76&#10;NNCf9YhTD0G68Zfse/Hjxxd3/wAK/E/iLwT8SNaTxBYap4a0tr2TStQaGOK5t7mFPnRG8tHVx8v3&#10;gcEV9PUx0y2aAPm7Ql8b/tVftO+Ffijc/CzXPDfgj4axX0+n3HijT2s7zWNVuYvIBjgY7hBFE0hL&#10;sBucqBkA1pfA/wCD/jjQP22v2gviF4m8MzQ+H/GFj4Sj0O9k/wBXe/ZrC5iuQuD/AAM6g5/vV9Aq&#10;u0dKWgD5W+Anj/xn+x14ZuP2cPih8FfF2oaf4evLpvCPiTwj4fl1C11DTZJnliVzHkx3CB9jIwGc&#10;ZHFdD+zr4b8dfET49+LP2w/iL4M1DwnY6h4ettA8J6Jr2I7xNPhleaW6uEz+5Mkh+VDyFTJxkV9C&#10;BCOcVg/FP4f2fxU+F/iT4XanqF1Z2viTQbzSri7spNs0MdxC8TSI38LqHyD2IFAHxf8AA/4jeJNb&#10;+KfxZ/aUs/2LNW+Jng3xp8QLfUPh/wCObUWUtzLp9rpNlZAQ210yypbi5t7qSGSMbZRcM44cE/Tn&#10;wC/an8BfHrUtU8IWWg694a8UaJbxXGreEvFmlNZahBBKWWO4Ebf6yJmRlEiErkYyDXm/7Ovi/wDa&#10;v/Z6+DegfAb4nfsW+IvE114L0W10Wy8TfDfxBoLabq9tbRLDFcLFqWo2c9rI6IrPCUZUbcqyOACd&#10;z4HfCX4v+PP2m739sj48+A7Xwff2vgyTwn4P8I22rR31xb6fNeRXdzcX00Q8pp5JLe3CRxF0iWN/&#10;3jmQkADf2e7jxj+zH+xlpLeM/hV4k1LUNN1bUWvNC0LT/tV8sc+rXUiyLECC4Ecivgc4PFcb+0p8&#10;SNX/AGu/CGi/Av4a/s5eNmvNR8UaNqVxrnirwvJp9nocNnqEF085lmH+u2xMiog3EydhmvrQrlQM&#10;UAENg0AfOX7Qui/E74HftJaX+2B8P/h7q3jDR7nwd/wi3jrw7oMIl1BbeO6a5s763iJHneU81yjx&#10;g7itxuGduK7f4LftPWnxw8VXHhjRvgx8QtBt7XTjdSax4s8Ky6bbs4kRRAhlOXchi3AxhD3r1aRS&#10;xzikEf8An1oA8Q/YO+GXjn4W+C/HWnePNAm0+bVPitruqWKTYzNaTyoYpR7MAcVDonwu8e23/BRv&#10;xB8YZ/Dsy+G7z4S2OlW+qfwPdpqEsjRdeoRgele7qMdqWgD5F+CnxB8c/sF6FcfsyfEn4FePPEXh&#10;/RdTvJfAni7wX4fk1WC80ma4kmhtrhYvmt7iAOYSrDDLEjgnfge8fC/4l6/8avhrf+Jrz4TeIvCY&#10;uPtEFjpvii3SG7njC4WUxBiYwx6K2G9RXflGLZpQDjG2gDxL/gnF8NfG3wg/YY+F/wAL/iP4fm0v&#10;XdD8J29rqlhcAb7eZc5U44zSfs4fDXxx4L/aH/aA8ZeJdCltdN8VePtL1Dw/cyY23dvF4b0q1kdf&#10;YTwSpz3Q17hUd5bRXlrJaXEe6OVCkinup4IoA4H9l/472P7SvwZ0n40aZ4O1LQbfWGn8nTdX2faE&#10;WOZ4gx2My4bZuGCcqwrX+MvxJl+E/gl/GKeAvEHiRIrmOObT/DOnm6uwjHBkEQILhepA5xW7oGg6&#10;T4a0y30TQdLhs7O1hEVta28YVIkHRQBwBVxwSOKAPlD9oH4j6z+1zpXhv4LfDb9nHxl9ok8XaLrN&#10;14k8WeGX0+00KGzvobqSUSTjJnKxNCqIN371ugzXS/GXRPHvwF/auj/aw8LfDzWPFXh/xJ4Lt/DH&#10;jXTfD1v599ZNaXU9xY3scP3pkH2u7jkVfmG9GAIDV9FID3FEiljkUAfLnxb8R+Nv21Ne8LfBPwb8&#10;GvE2j+D7PxdpfiDx74l8YaNJp6Pa6fdR3sNlaI5DTTS3MFurnG1IfOydxUHlvi18TPidfftxt4r+&#10;JX7JHxL17wn8NYdnw7bw94eF5aXupXEW241QtkYdI2NvH3VXlIxvIr7LVSDyvenrxQB5l8EPj/qn&#10;xov76yvfgN488HiyhWRZvF+hm0S4ycbYzuO4jqR6V83fDz9lD42z/wDBIvwZ8Dr7wldWXjLwz9j1&#10;STw7cSCOS6ks9T+1/ZGPIHmqgXnj5vSvt6igD5j+JX7WvxS+JXw7uvAf7P37MPxAj8beINLmtrGT&#10;xZ4cfT9P0aV42Uz3dw+V2x8ttQM0mAqg7hXP6N+zn8WtD/4Jh/Cb4AP4durnxN4Xvvh+uqWar86r&#10;p2vaXPdSHPZIoJZD7Ka+uBGT1WpKAPnj9pDSPiL8Gvj/AKB+1v8AD34aal4s0+Pw7ceHPG2h6BB5&#10;uotaPNHPb3UMZI83yZEcMg+YrMxAJArf+Fv7WVx8Y/iBZ+C/DX7OnxK0+xkt5JdQ8Q+J/DLaXaWe&#10;1SVX9+waV2bCgIDjOTgA17Q3IximgNuHHAoA8a8F/Dnxpp37ePjj4p3uhyR6DqXw00DTbHUGxtlu&#10;oL3U5JYx7qs0RP8AvCs79r34X+PPiB8ZPgL4j8IeHpr2z8K/E59R16eMDFpanTLyLzW9t8iL9Wr3&#10;iigCODft+dcV82fGTSPFfwH/AG64f2tE+HGv+KPDPiv4X2vg3Wh4XsDd3Wj3FlqN3e287wL8zwyi&#10;/nRnXPltCmRh819L0yQMX6cYoA+Ovixr/wC0n+0/+058C/Enw/8AgXrWj/DTwP8AE6bUvEuo+JrE&#10;2t9dSHQ9Vt45o4G+ZLeNplQu2N7XCADCk17BH8OfGY/b2PxTOhS/2B/wqd9K/tHjZ9rOpRS+V652&#10;KW9MV7MgKrg06gDwP9uH4V/ED4mXHwhfwP4dm1AeH/jVoOr6v5OP9GsoJWMsx/2VB5qr+0NpHjv4&#10;M/tH+G/2u/A3w11LxVpreFrjwr4/0vQY/O1BLM3MdzY3kEPBnEExuUdAd2y7LgHyyD9DUwoScEUA&#10;fD37a/jT9oj9r2H4d+AP2dfgB4rtdD0P4x+DfEPjjWvFOivYb9Ps9cs53gto5PmkdQpmduAiQMOS&#10;wFfch5GDUezJztqSgDwf/god8JviD8Tf2cbjWPgzo733jvwXrFn4n8D2qNtM+pWcokSHORhZF3xN&#10;/syNXRfsv/AgfCf9mLQfhF4nia8uptJZ/En2xQ5uLu63S3W/P3svI689QBXq1FAHyL/wTM/Zc+N3&#10;wTvvGGqftD6dC2oaHND4M8A3yyb3l8LWDO1k2c/xRyRq2eS8BJr0i4+Gvjlv+Ci9l8Wl8OzHw7H8&#10;GbzSX1XaPLW8fVbSZYf94xxu30U17lRQB5P+z34H8V+FfjN8cvEXiDRZrWz8TfEiw1DQ7iT7t3bJ&#10;4Y0S0aRfYT208f1jNP8A23vglrn7Sn7H/wAVP2e/DN5Db6l44+HusaHp1xcsRHHcXVlLDGWODhQz&#10;jPHTNeq01l3GgDyX9nv9pDUfi9YWGj+Lfg34z8K+Ihp4bWbXXfD8kNtb3KKBIiT8pIu7O1lJDDkV&#10;mav+2dpnh7UdY0jVf2ePir9q0q6khVLXwPPPFfBWISSCVMrIr4BHPAPOK9r8vjBFAVxwFoA+Qfhl&#10;+x78SPiB+xL8UPh5rujjwPrHxK8Yaz4o8M6XKFZvD08979ssjKqYUOkyRyugJAYkZPNdV4e/bw8Y&#10;6XoUei/E79jz4sW/jGzjWDUNN0XwjJeWdxcgAM9vdofLaJmyVYkfKecHIr6Y529KbtfHNAHjfxY+&#10;HvjPxD+1h8H/AB/pOhTTaT4fXXf7Yu1xttvPstkQb/efis3/AIKXfC7x38Zf2NfFXw7+GvhybVtY&#10;vpLE2tjb43ybLyF2xn0VSfwr3iigD53+LFz4y+Bn7XkP7Qcvwu17xN4X8UeBrPwxqVz4ZszeXWiX&#10;Vpe3l1FK1uvztBMt46vIudjW8e4YYEcF8S/EP7R/7VX7S3wa1/4cfCHxD4d+G/gH4jvqXiq88VaT&#10;9lutTc6VqEETwRN+8SGJpRuc4DGVQAcV9huCRwKEUg5xQB4v4m+HfjS8/b88HfFGz8PTNoNj8Kde&#10;0291PaPLiu5tR0uSKI/7TJBKw9kNdN+1R8Jr345/s5eNvg/p9x5Vx4k8M3dhbsTgCSSNgvPbnFei&#10;U2RS1AHjP7NH7QmqfEXRNF8D+M/g54z8MeI7PRVXWotY8PyR2cVxCqJKqXH3JAzElCCdy5PY17NE&#10;MRgU0RZHzCnqMLjFAC0UUUAFFFFABRRRQAUUUUAFBYDqaKjcfMTQBJnjNJvX+9UTSlOS2Pqa53xH&#10;49tdPLWembZZv4m/hX/E1nWrU6EeabNaVGpWnywVzb1PWLDSofOvLpUX+73auO13x9qN4Gt9IDW8&#10;f/PT+I/4Vh317d6hN9ovJ2dj/e7f/WpteFicxqVPdhovxPocLldOl71TV/gNYyOxkldmZmyzFs5o&#10;+bFOorzD1eVLYRRjmloooGFFFFABkZxRuFNcqvJNbXhjwhda04u7tTHbZ57F/YVpSo1K0uWKMa1a&#10;nh6fPN6GfpmkX+szeTZQs395+wrrNC8AWViRPqQE8g/h/gH4d/xrcs9MtNPgWCziWNVA4FTCQLy7&#10;Cvew+Ap0felq+/Q+bxWZVa3uw0j+IkUEcShY0CqOgA6U/d27Vi63440rSf3KN58v9yNun1NctqXj&#10;jXNRyIpfIX+7H1/OtKuMw9HS92Z0MBiMRray7s7291PTrFP9KuY1x/easi9+IGg27bYZHmPrGvFc&#10;HJJPO/mTTszdTubNIgI7V59TNKr+BW9T1KWT0ftyv6HUXfxMuScWem4HZpJP8KoS+PvEkrHbJGn+&#10;7H/iayKK45Y3Ey3kdsMvwtPaP3ml/wAJj4lPP9qMPpGv+FA8ZeJwc/2mfxjX/Cs2ip+tYj+Zmn1P&#10;C/yL7jYi8e+JIeDPHJ/vRj+mK0LD4lyghL/T/qyNXL0VUMZiIO6kZVMuwtTTlsejaX4n0jVV221y&#10;ob+43BFam9du0HtXkamRG3oWVuzZxius8CeJNT1C5Om3KmRUXPndx9a9XC5j7WSjJas8fGZY8PFz&#10;g9Dc17w9Za1alLmP5/4JF6rXnNzbS2l1JbSj5o5CjfhXrBXcu0HFUp/DeiXMxuZ9OjZ2YliVq8Zg&#10;o4izjozPA5hLC3UtUeZNjpmnRyyQSLLA7Iw6MrcivRJ/CHh6YbDp0a+6isvUPhtZOC2n3jxMezfM&#10;P8/jXnyy2tTd07npQzbDVNJpooaH8QryArDqy+YvTzVHI+orsdL1Sx1G3+0WlwrKf7tedaz4X1bQ&#10;/nuYPMj/AIZI+R+PpVbTtSvdJmFxYTspP93oa0o42th5ctVXRNbL8Pio89B6/gerCRSMk0u5fWuc&#10;8N+OLPVdtpeDyZ/9r7r10CspXkivZpVqdaN4u54VSjUoz5ZqxJRQvSitTIKKKKACiiigAooooAKK&#10;KKACiiigAooooAKKKKACiiigAooooAKKKKACiiigAooooAKKKKACiiigAooooAKKKKACiiuT+Nvx&#10;d8N/An4bX/xS8X2V9cafpsluk0OnRo8xM1xHAuA7ovDyqTlhwDjJ4IB1lFYnib4keAPBN3ouneM/&#10;Gel6TceItSXT9Bt9Sv44H1G7ZGcW8AdgZZSiO2xcsQjHGAa2RMh6UAOopplQDNcN+zb+0H4K/ai+&#10;Ceh/Hj4fWGpWuj+II53s7fWIY47lBFPJAwdY5HUHdE2MMeMdDkAA7uim+cuM4PrR5i+hoAdRTTMg&#10;Hf8AKk8+PsetAD6KaJAxwAfypXfYMkUALRXLfBr40fDX9oL4W6D8avhD4j/tjwz4m06O+0TVBaSw&#10;fabd/uv5cyJImf7rKCO4pb/4yfDjTfitpvwQuPEW7xVqmkT6ra6Tb2c0rLZQuiPcSsiFIIy7qitK&#10;yCRsqm4ggAHUUU3zkxn060eauM0AOopvnJjINBlQf/qoAdRTfNQ96DMg/CgB1FN81M4o8xe1ADqK&#10;aZkHU0nnx+tAD6Kb5q0nnxnvQA+imtIqjJNBlQAEnrQA6imiZDyDQJUPSgB1FIWAGc0nnKegNADq&#10;KaJkJwPypPPj9aAH0U1XVjwadQAUVHd3kFjbvdXL7Y40LO2M4UDJP5V4Z4Y/4KP/ALMfjbRYvEvg&#10;uy+KWs6ZcNIttqekfAPxhdW0+xyjGOWLSmSRQysNykg44JoA93orifhf8f8A4f8Axc0vUta8Naf4&#10;s0620rb9sk8YeAdY8P8ABDHcg1S1tzKoCncyBgvG4jIroPBXj3wV8SPC1j44+HvivT9c0XUoBNp+&#10;raTeJcW1zGejxyRkq68dQSKANaimtMijLU4kAZNABRTfOTGaUOCcCgBaKCQBk03zVIyKAHUU0SKT&#10;gGjzU/yKAHUU3zlJwAaQXEbLuXNAD6K4H4aftDeC/il8WfiP8HvD2napDqXww1uw0vxBPeQxrBPN&#10;d6ZbajG1uVkZnUQ3UasXVCHVgAQAx7wyoO/6UAOorjvB3xo8L+OPid4v+FOkWeoR6j4LaxGqTXEK&#10;LDL9qiaWPyiHLNhVIbcq4PTPWuv81M4zz6UAOopvnJQJVPHegB1Fcf8ADb4z+Fvif4h8YeG9Bs76&#10;GfwT4k/sPVWvI0VJbj7Lb3W6Iq7Fk2XKDLBTuDDGACetM6Bd2DQA+isPTviX8P8AV/HGpfDPSvGe&#10;l3PiLR7O3u9W0GC/je8srecuIZZYQ2+NHMcm1mADbGwTg42vOXHQ0AOoppmQd6PNT1oAdRRVXXNa&#10;03w3ot54h1q58mzsLWS5u5tjN5caKWZsKCTgAnABJ7UAWqK8H8J/8FIf2ZvHfhbTfG/gzSfizqmj&#10;6zp8N9pOp2H7PfjOWC8tpkEkU0brpJV0dGVlYHBBBHBr074UfGLwj8ZtCm8R+D9M8TWlvb3Rt5I/&#10;FXgnVNCnLhVbKwalbQSumGH7xVKE7gGyrAAHVUU3zoycBqQzxgZ3UAPopnnpt39qcrhxlaAFoppk&#10;UNtJ5o85B1oAdRWHpHxN+HniDxlrPw70HxvpN94g8OLbN4g0S01COS70xbhC9uZ4lbfEJEVmTcBu&#10;AJGQK2vMXp6+1ADqK4P9o39oLwZ+zL8J7z4yePNP1O70ux1LTbGaHSYY5JzJe39vYxELJIi7RLco&#10;zZYEKGIDEBT3bMFXcaAForhfjX+0D4N+BA8KN4v07UrgeMPGen+GdN/s2GN/LvLxykTyb3TEQI+Z&#10;l3MB0U13CyKxwKAHUUjMF60glUruwaAHUU3zF9DR5yd6AHUU0yqO1OByMigAooooAKKKKACiiigA&#10;ooooAKKKKACiiigAooooAKKKKACgsB1opCOdxNAAWAqrqGo2lhE1zc3AjVRlt1Ra7rVhpFr9ru5t&#10;vZV7sfQV5/ruv6hr9x5k8m2Nf9XGvQf/AF64sVjI4ZW69juweBqYqV1t3L3iPxnd6tut7DdDCeDj&#10;q3/1qwUjZV609eF5pc187VrVK0ryZ9RRoU6EeSCshAuO9LRRWRsFG4etB96aSqruJ4/lQAoYGjcK&#10;+LP2r/8Ag4C/4Je/sf8AjS8+Gvjv46z694k0+Qx6lovgzSZdRe0cNgpJMu2BXBzlPM3DuBxnpv2H&#10;f+C0n/BP/wD4KE+M2+GX7PHxRv5PFSWT3Z8N654fubS5MCY3uGKmJgu4ZCyE89K2eHrxjzOLsc/1&#10;qg6nKpK59XA5FNaRVODQWCjmtDw5oj69qCxjd5MfzTMB29KinTlVqKESqlVUqbnLoXPCPhNtZm+3&#10;34xbqeF/vn0+ld3CiQqsMKbVVcKMcAUy1gt7aBIIEVVVcKFHSoNZ1iz0axkurg/d+6v94+lfS0KN&#10;PC09fmz5XEYipjK2i9EP1XVrLS7Zrm9kCqvHPeuH8QeM7/Vy0Nq7QwdNqn5m+pqhrWt3mu3X2i8l&#10;9fLjX7qj0rw79vf9uT4Q/wDBOv8AZ2vv2mvjfofiDUdB0/ULWzltPC9nBPdvJO+xNqzTQpjPXLjj&#10;1ry8VjKuIl7OltfSx7GEy+lhoe0rbrXyR7Rgjqc0cHgCvjD4h/8ABcn9kb4Z/wDBP/wz/wAFItc8&#10;EfEGbwN4r8QR6Npul2ej2TaqlwyzsDJE14sKoBbyZImJ6YBzx79+xn+1j8N/24v2cPDf7Ufwi0zW&#10;bHw/4phmk0+18QWscN5GIp5IWEiRSSIDujbG124x9K4ZUasI80ou2x6kK1KUuWLvpc9SGRRnBpCy&#10;5+/+VITjkk1jv0NB28Gl3Cm7gR1/PtXxv/wTe/4Ldfsmf8FRPiX4h+F37Pvgj4gaXqHhvSV1G8m8&#10;XaRZ28MsJlEY8swXczE5I4ZV4/KtI06k4uSWi3M5VKcZKLdm+nc+ygc0m72pM547/jQWXOPwzis/&#10;euaDgc0Z5xUZKgbia/Pr9rf/AIOWf+Cc37Inx01r9nzXYPHvjHXPDl61lrs/gXRLS5tbO7QlZbdp&#10;Li7g3SRsCrhAwVgVzuVgNKdGpU+FXMalalS1m0j9CMnuK3fh3qdtZanJb3DqvnKNre47V4t+yp+1&#10;R8N/2vv2efDv7S/w3s9Y07w74otWn02HxLYCzugiyMmXj3MACVJVgxVlIIJBFekRSwyqskTgq3KM&#10;vQ/jVU6k8NWUmtuhnWp08VR5b77HrT3EUS+Y8qqv95mqpL4o0OBvLl1KHd/vV5s93dyosc1y7KvQ&#10;MxpnynnOK9OWbS+zE8ynkvScj1CLWtKugPIv4j/wOrK+Wx65ryZR/db8RWlpHinWdHmUx3DSRg/N&#10;HI3UVdPNk5WmjKtk84q8JXPRZ7eO5RoZUVlYYZT3rgvGHhWTRLj7Zarm1ZuV/uf/AFq7XR9XtdWt&#10;FvbSbcp+8PQ+lTX1rDfQNDcRqyMMFWrsr0aeKp+fQ4cLiKmDrfmjyooT90//AFjXQ+GfHNxp7LZ6&#10;uxkh6LJ3X/61ZviLRZNB1BrZ+Y2+aN/UVQzlc/5FfPxq1sLVa2a3PpZU6GOoa6328j1e1v7a6t1u&#10;IZQysMqy1OGBGRXmfh7xHf6FP8reZAT88R/mPevQNM1mw1a1W7spgyn8wfSvoMLjI4iNlv2/yPms&#10;XgqmFlrqu5cooVg3Kmiuw4wooooAKKKKACiiigAooooAKKKKACiiigAooooAKKKKACiiigAooooA&#10;KKKKACiiigAooooAKKKKACiiigArw7/go+Cf2OPFQH/P5o//AKdrSvca8O/4KPNj9jnxV/1+aR/6&#10;drOgDX/aJ+Lng/4X+KfhJofin4f2+uXHjL4hxaHo91NDGzaTdHT7y5F0pcEqQtsyZXB/edcZqn8W&#10;/wBoT4hW/wAWYf2fP2d/Amn6/wCK10tdT16+1rUGt9N0K0dmWAzlAZHklaOQLGgzhCxwMZ4v9vnP&#10;/C0P2Xcf9F+tv/TBrFXv2YltG/bP/aOe/wBv9pf8JDoAjz9/7F/Ytt5f4eZ52PfNAHp/wjvP2gpo&#10;b6H496H4Utpo3X7DN4VvLiWKVTncHE6qykceoOa+Nv8Agkt8Z/2ifHH7DvhHwh+zz8KtH/s3w4mo&#10;2l74q8cXc9ta3l4NUuvMgtY4VaSRUBAaY4TfuUZKk19/HDDHHp2r5q/4I5wqf+CbnwzZQBm11I/d&#10;9dUu/wBaAPQf2Zf2h9Z+Mt74y8AePfCMeg+Mvh9r8eleKNNtbkzWzNLbRXVvcW8hALRSwTIwyAVO&#10;5TyprmNM/aG/aK+Oetazc/sx/D3wqfDGi6rLpsfiLxpqFzEuq3ETFJ/s0dujMI0cFN7cMQcdK574&#10;GJqCftgftbvo7H7Ut94Z+ylf+en/AAjUG39cVwv7Ayf8FDZ/2QvBM/g69+CqWbadKSuqWOrm5E32&#10;iXzvM2Sbd/m7844z6UAfRH7P/wC0He/FnS/EmieNPBcnh3xh4L1A2XibQTcCZI2KeZDPDIP9ZBLH&#10;8yNgHIZTypryj9nb9sv9pT9tT4W6L8av2b/gVomi+F9U0u3nt9W8f6pNGdQlMf79LaK3Rn8uKXdF&#10;5r4WQoSo24J7X4AfBL41eC/HHxK+M/x58QeFbrWvGlnpsCWfg+2uo7W3hsYblFJ+0OzFmM5zjAAU&#10;VN/wTYs4Yf8Agnr8D1hVUX/hU/h87FXA50+HP6nP1oA6L9mD4/3Px10PXLTxJ4XXQfE3hDxFPoXi&#10;rRFuhOttdxqkgZHH3o5IpIpUJAO2QZ5r02cjy/mr5o/YSRR+0h+1Ryfl+NlqP/La0evpiRPMXbQB&#10;8X/8E2fjP4Y+AX/BFv4N/EzxSsk0dj8ObFLPT7dQ0+oXT5WG1iX+KSRyqge+egNezfsi/A/xL4G0&#10;3WvjZ8ZGjuviX8Q7iK+8WXAkLpp8KKVtNJtyfu21sjMAo4aWSaQ/NIa+Vv8Agnb+wJ8C/jb/AMEk&#10;Pg1r/h7wXo3h3x63gmw1XQvHVnpSG8sNViJkhuS3BkG8AOpOHUsvGa+tP2Tf2hr/AOO/w6v7Dxpp&#10;K6N4+8H3z6J8QvDasWOn6pGgJZDj57eZGSeGQcPFKp4IYAA561/aD/aC+NvijXrX9l34eeGZPDnh&#10;3VpNLl8U+MtSnjh1K6hO2dLaK3RmKRvlDI2AxBx0zXTfAb9oTxP498ZeIvg18WfAo8N+NvDMcdxd&#10;W1rcGaz1GxlJEV7aykDchZWUqRuQjB61y/8AwTK+wD9jHwq1pt+0Nc6kdS2/8/X2+fzM57561V8U&#10;tqkf/BTzwsNM/wBQ3wd1D+1NpP3f7Qj8nPY/NvoAxfh7+3P8Xv2jfid4/wDhF+zp8DIftXw58caj&#10;4d8ReJfFl88Olxy2+zywnlKZJpJAxYoo/djaWPzAV3vwO/aO8a+JPjH4m/Zr+Ofg7T9E8aeHNBst&#10;djk0S8e40/VdKupZoUuIWkCupWa3ljdHGRhWzhxXGf8ABNW2jEHx6kHys37S/izd8o+b57cfyFOs&#10;oVP/AAWC1iMtw37NOnD6j/hIL6gDR8EftCftQ/tD2d348/Z0+Hfgy18Hx6pc2Wl6l4z1G6S41UQS&#10;NE9wkduhEcZkRlG45IXPevSvG3xjX4J/Au8+L3xytYbOTR7ESapa6KzXCyTFxHHFBkBnaR2RUUgE&#10;s4FeMWvwB/bT/ZOS8sf2O/E/gnxv4Im1S4v7X4bfERrnTLrTPOkMskFjq9ss48tpGdljuLVypb/W&#10;7cKOL/ap/aI8VftK/saeDPiP8KPDEfh/VE+M2j6X4s8O+NVLx6Te2uomCa1ujbORIqXaQ4eNirjY&#10;wODigD07U/jP+3V4f8DSfGPXP2e/CLaPBZ/bbzwjZ+IJ5NchtxlmUP5Yt3lVPm2g8kFQc13njf8A&#10;ar+GXgz9mlv2pEvHvtBm0mC70uO1GZr+W4ZI7a2jHeWSWSOJV/vuBXF6lpX/AAUx1LS7jTpNX+BS&#10;i4geJj9h1k4DDH/PXnrXmfxy+CV3+zr+wn8DfgT4m1y31IeGfjB8ObLVL+3iZIJtviWxJYK5JCeY&#10;VwGJ6DNAHoms/HP9tv4ceCT8Yfif8APCs3h21hW71zw/4b1ye41rTrMfNLIN8YhuHiTLGNDl9uFy&#10;cVbg/bm0K9/4J8aP+35B4JuW0/V/Bum+IItDFyvmJHeeTtj39CV84ZPtXvEqW8sMiXe0xMjCQNja&#10;R3z7Yr8+dH+zx/8ABuH4LjtVVYf+FJ+GBGF6Bc2WMe2KAP0G0y4GpaZb6gq7RcQpJtJ6blBxXjPw&#10;z/bW8A+MP2Rbr9sHxVplxomh2Nvfy3VnJIJZv9HuJIBGmPvySOgVFHLM6qMk1674WnRPC+n57WMO&#10;fb5BX5n6lL4kP/BFv4ft4UfT/Ob9oHwn5v8AayubMx/8J/aY8/yyGMO/Zv2kHbnBzQB9c6l8Zf28&#10;NI8HSfFy9/Zy8KvpMFp9tm8G2/iCZ9fW3HLIDs+ztOEyfLDcsNoOeam+P3/BQb4TfBj9lvwV+1vp&#10;Wm33iTwr441LQ4dFbS4S000OqBTbyKnVid6fL1y3PepTB/wU0PTVPgSP+3HWv/jteWfFf4EXf7OP&#10;7E/7Mv7Ouv6za6rdeC/H/gXRLy/tbdkhupLUCJpERyzKrMmQCSQMZJNAHoniL46/tweGPh5cfG3W&#10;P2ePCsejWNm1/eeEU8QytriWqgswDhPs5lCZbbntjOa9U1L4jeK/E3wk0v4lfBLwpb69JrVha32n&#10;2eoXwtFe2njWQOXIOGCsOMdav/G63H/CmvFx3f8AMr6h/wCk71yP7Nvijw74H/Yo8A+MvFmr29hp&#10;ek/C3SbzUb+6kCRW8EenRO8jMeAqqCT6AUAcR43/AGsf2mvh1408HeB/E37NGlyXnjLX49PsrfTv&#10;FiSyxxD5ri5I8viOGPLMSRk7V6sK6X4o/tB/EaX4wt+zz+zl4I0vXfE1ho8GqeJdQ12/eDTtDtp2&#10;kW2WXyw0jyymKYqiDIWMscAjOD+yR4e8QfGbxdqX7cPxP0Sezu/FNt9k+HejXqjzNI8OBt0UjAY2&#10;zXZxcOCAyI0UZwVYV518OT+1a/7a/wC0qPgLP8MY1XxxoAuG8ZWuoPeNb/8ACK6R5QU2zhfJ877Z&#10;tGM7zJ+AB6/8M/2jviJZfHaH9mb9o7wbpOi+JtW8P3Gs+E9U8P3zz6frdvbSQx3kaeaqyRTQNc25&#10;ZWHzLLuXhWxxug/t0/E/4y/Hzx5+zf8As9/BBbrVvh74gbTfEXiXxFeNBpNqDAksRzGpeWR95Hlo&#10;MqBuJwQKteH/ANnf9rHx5+1f8P8A9oH9oPxX8OU0/wCH+i69a2On+DbHUFnuZtRjtoyXe5kKhEW3&#10;6AEksOmOW/sGWsX/AAub9o5woDN8ZJNzY5OLG2oA674P/tF/EuX463H7M/7QXgjSdL8Tt4dOuaLq&#10;Phu8kn0/U7NZRFLt81VkjkjdkBVhghsjpXtgOe1fN/jVNn/BUzwIw7/BvW//AE4WlfR0ZJyCKAKP&#10;idc6DfNn/lzl/wDQTXhX/BKnaf2APh1j/nxvP/S64r3PxOAdFvAT/wAucnH/AAE818e/8E1P2LP2&#10;SvHn7EfgXxf4z/Z08H6pql/b3kt9qF9ocMks7/brj5mYjJOMUAfZl1DFOrRTxq0ci7WVlBDD0I9K&#10;+dde/bU8CfB//gnPY/tr6X8MPsPh2PwnZ6vD4X06OOM28M5jxEioAvy7+gHJHFe4eAvhn4B+E3hu&#10;LwV8MvCOn6DpFvIzwabpdqsMKMxyxCqMDJ5PvXxD47gSX/ggX4VWT5lb4d+HwVYdR5ttxQB7vafG&#10;j9uLxh4Sb4reDP2evCtnorW0l1p/hvxFr00Ws30ABaPlEMMDyLghXPy5w1dpoH7Xvwm1j9lGD9r+&#10;6ubq18LyeHv7VmjaHdcxY+VrYIPvzCUGEIOWkwo6ivSdQtVTTJkDcCBv5V+bu7xgv/BFL4ZDwO9i&#10;t03xO0cSHVVkNqV/4TH5fOEZDGPzPL3YwcdKAPqOf4xft3w+DT8XG/Z18KrpMdmb5/Bv/CQTtrwg&#10;+9s3BPs5m2c7M9flznmvZfhJ8S/DHxk+HOh/FTwZcvLpfiDTYr6xeRdreW67gCOxGcEeoryWOD/g&#10;poU41P4E7SvT7BrXT/v7Xefsq/CLWPgL+zz4N+DniLVrS/1Dw7oMNleXlhG8cE0iD5mRXJYKSTgM&#10;ScdaAOf/AG2/2wfDf7Ffw58PfEbxV4Q1TWrXXvHOm+G1tNFgM10JLxnVGjjHMr7lChByxYdK43xx&#10;+0T+2f8ADP4XX37Q3jf9n3wra+GdF02TVNd8L2+vzS65aWMal5WDBPs8kiRKzlA3ONoOaP8AgpRG&#10;k1t8CEkUMP8AhpTwmcMM8h7gj9f1r0b9tCBT+x38WG3Y/wCLa66f/KfPQB0Go+OvEGu/Ce38f/Br&#10;QrXXbrU9Pgu9Itry8FtFMkqqyuz4O0bW3dMmvH/ip+0D+11+zn4Ru/jT8afhp4I1PwXohWfxN/wh&#10;+p3jajYafuHm3apPGEmES5dkUhiqnbzVGD49eJfgr+xv8FNA+HWiabqXjLx1pOh6B4Rs9bupIbL7&#10;U9isrzTtGrP5cUMUshVRubZtBBORyP8AwUK8Oftsab+wX8WtT8c/tD/CibTIPhvrD61a6f8ACHUr&#10;eWaH7FLvjhnk8QOsTnosjROAeTG3SgD3z9oP9oSP4PeHtEi8J+FJPFHijxdqC2HhDw5bXSxG/mKG&#10;R5HkbiKGONS7yEEAADksoMHw31X9sF/F0KfGDwv8P49DlV/Nm8N6neNdW7YymVmjCsD0ODx1ryjx&#10;gXH/AAUA/Z5/tMg2f/CqfE7WIbO37XjSs/j5efwzX1KVQNgk/j0oA+FPg58aviToX/BSn9qz4NfB&#10;D4Yr4g8Q33jjwtqGo6hqlw1tpej2R8IaTGss0oUmR3kRgsMYLEKzHAHP0J8Nfj/8XtP+P1r+zf8A&#10;tD+BdF0/Vta8N3eueF9b8L30s1hfwWk0EV3CwmVXjljN1bNyCGWXIPymuM/YyhT/AIbs/a/kH3m+&#10;I/hXLbecf8Ibo/H6/qa6X4txA/8ABRj4JDP/ADTfx5z/ANvHhygDy3QvjF8UfD3/AAUF+NXwm+CH&#10;wtXXte1K38OXl3qOq3TW2l6TbCynUSTyKCzsz8COMFsZPAFeveAP2hfiz4f+O2mfs9ftIeC9B0/V&#10;PEmj3OoeFta8L6hLNZ3zW5Hn2xSZVkSVI2EmcFWXdjkVT/Z6gB/bT+Pzgjd5nhkZ284+wzVhftJr&#10;j/gox+zaN3/LPxZ/6ajQB6j8V9a/adXxEul/BDwh4RlsV09JZNW8VapOim4MjBoFigRn+VArbzwd&#10;+OxrD+C3x++JWp/GXVP2d/j54L0nSPFFnoces6VeaBfST2Gq2LSGJ3j80CRHjkAVlYfxqRwa520+&#10;Nn7R/wAd/jj46+Hv7OmpeCvC/hv4a6tDoeueI/GXh271i41PWGtLe8khtrW3vbNYbeKC7gBneVma&#10;UuoiCqJG4Hwlp/xy0j/grT4ZsfjZ8T/CPiCaT4E6zJYp4V8GXWjeRH/atiP3qz6lemUk5wwMYHIw&#10;etAHcfs1XfiOw8Z/tHXvhDRYdR1OP4vE2VjcXIhSZ/7E0n5S5B2/XFcr+wb8W/2v/Ffw7vm8V/Ca&#10;xvrM/GDx5aXWrXfjHzZraGHxfq8PkKrKSUt1jEEYyB5cKAADAHefseBT8V/2gwT/AM1k/wDcHpVS&#10;f8E8kRvgJry7unxx+J34f8V1rtAHXeG/HnhG+/ah8YfC6w8E29vrWk+C9A1fUfEEcMYkvoLy51WC&#10;GB2A3kRHT5GG4kDzuMc15/4b/aD/AGofj1Jqnib9nT4ZeE4fCum6xdadZal401O5iuNXktpGillh&#10;jgRvLjEiOgLnJ256VpeA1x/wUb+Kn/ZG/A3Of+op4qrx79nb9of41fs76r4y/Zc0n9kbx18UrPwb&#10;4wvV0nxh4BuNIjs5FvZ3vhaXA1G+tWjniNwUdk8yPG07gSVAB6f+yx+1X8aPjIfGviD40/CrRfAW&#10;k+BNTvNJ120n1trm7try2RJndmCCM27W8kcyuDkq4OBzR4X+PH7YXxm8KR/F34M/BbwpaeFb5WuN&#10;BsvGGrXNvquq2nWKfZEhjtvNXlUkO5Rgt1wPMfjX8L/jl4B/4JxftJfEL4jxadZ+NPiJa614jvtD&#10;026Nxb6Nbtp8FnFZeeFXz2SztI/MkVVVpGk25UKx7/4bQ/8ABSAfDzQToupfAtbL+x7U2qtYazkR&#10;+Uu3P73HT0oA9e/Z3+OekftAfDC1+IGm6HeaXP8Aap7HVtIv1Am0++gkMU9u+OCUkUjI4Iwe9afx&#10;wz/wpXxhgf8AMr6h/wCk0lcj+yj8IfiB8Hvh9q2m/FPWNFvte17xhq2u6lJ4dt5o7ON726afy4xM&#10;zSYXdjJPJ9K6744f8kV8Ycf8yvqH/pNJQB5r/wAE1go/4J0fAH5s/wDFlPCuCP8AsEW1ereN/Eqe&#10;CvBeseMJbZpl0rS7i8aFTgyCKNn2j646+9fKv/BPT9hv9j3xP+wJ8DfE3iP9mzwbfahqPwe8M3N9&#10;eXGgwvJcTSaVbM8jkrksWJJJ5JPNfQXxA8DeEfh5+zZ4n8F+BfDlno+k2HhHUUs9P0+BY4YV+zSH&#10;aqjgDOTQB49+z9+2D+0p+2X8K9J+OH7OPwW0HSPCesabBc6bfePdQuIpdR3oGfyooEJVFYlQ7434&#10;yBiu/wDhP+0L8R/i98ItZ1/Q/hJHZ+NfDPiC40PXfCl9qqpFDewlC224AIaNopYpUbGSsgBwc1c/&#10;YVs4Yf2K/hLFCiog+HOi4VVAA/0OI1j/ALIqbPGXxyzJ/wA1susf+CbSKAPMf+CW3xd/a08f/sgf&#10;CHV/iJ8PLTULHU/CtrLqXi288WedeXO5STO8ZXcznuCa9++FPx2tfiF8TfiB8KL7QX03VvAms2tt&#10;LBJOGN5Z3Nolxb3igdI3JmjH+3byDtXmn/BJaISf8E1fgqM4x4AsQeP9j+dQfGqO2+AP7ffw8+Pe&#10;3ydF+J/h66+H/i+8kmVY4761WbVNFlbPThdXt8/xPdwL1AyAdF4w/bZ8H+Ev21fDv7HF94bvPtXi&#10;Lw/NeR+IVZfssN6A8kVg3fzpIIZ5h/sxH1Fdb8dfjppvwYHhawl0iTUtS8XeLLXQ9KsYX2kySbme&#10;Qn+6kaOx+gHevkTxL4D8b/FX9j34ift1eANJvP8AhOI/iCPiL4HtJSWmns9Dl8uGxj9PtdjBdW47&#10;EXozgc17B4N+JHhj9rr9svwz4t+Hut2+q+DPAvw8g8Q2t1GmVlvtaQfY3Ge4tEkf1XevrQB6R8M/&#10;iv4N8V/tS/FT4TaL8PrXT9Z8I6d4euNa8QRwxrJqy3sF00Kuyje3krAyjcTgPxjmuVs/2g/2h/jZ&#10;4j1gfsvfDzwq/hnQtUl07/hKfGeqTxx6tcxEpOLWO2Vm8tHGzzG4c528Cud+CzXaf8FBv2pP7OP+&#10;kf8ACI+B/I/3/sWqY/XFbH/BKgW4/YA+GpU/vjo8pvuuTcfaJfMznvuzQByn/BTG68eXn/BN7VLn&#10;4m6Pp9jrh8YeERfW+k3DTW4YeKtLAKM4DEFcHkZGea9/+Pvxw8NfAP4bXnjvX7Wa8mEi22k6TZ/N&#10;caneyNthtol7u7kD2GWPANeI/wDBYqPUZf2APFEejXsFvdt4o8Ii1murczRxyf8ACT6VtZkVkMig&#10;4JUOpI43LnIyfE0Hxf8AAn7aPw+1z9s/xj4d8SeGLmxuLLwHqnhfwxPpGnaZ4jcjAu7e4vbxmmkg&#10;DpBMJVVTvQpuZWoA0v2977WtU8Pfs/ah4i0r7BfT/H7wg93YiUSC3kaclo9w+9g5Ge+K9msfjvZ3&#10;P7VWofsyDQZRcWHgGy8TtqnmDY0dxe3dqIdvXINqWz0IYeleT/8ABR8qn/CjWA/5uK8Kf+lLVc0W&#10;X/jbP4kYj/m3nQ//AE+avQB618Yfi9a/CrWPA+k3OjyXTeM/GkXh+F45Av2Z3tLq58056gC1K4H9&#10;8eleW/tTfty3H7O37QHgX9mjwv8AB/U/F3in4i6Dqt94btrCdY4/NspLVWSZ2GIk23JcyHgCMjBJ&#10;Faf7ZN3H/wAJt8B4mIVm+OFptVm5ONG1bNcx8WYoZv8AgrF8HJHjXcnwf8Y7WZc4/wBM0egDV8Q/&#10;tE/tLfA/X/DOp/tEfDTwq3hTxJ4lsdCl1XwjqlxLPo93eyrBatcRzIokje4kihLRn5TIGIxmuj+O&#10;n7QXj3wx8TNC+AXwO8CWfiDxnreny6ncSateNb6fo+nxyCP7TcsgLtvclEjQbmKOeimsf/gotEn/&#10;AAofQst/zV7wJ0/7GjTK5H9rbxD4z/Zz/a08B/tE/D7wFdeOLjxfos3gnVPAujXkEWsXaQmbUYLu&#10;y+0vHAwhxc+csssQKyJtYsFRwBfFv7T37bHw9+M3hH4GeL/gl4DkuPGjzf2T4msfEdyun5hAea3a&#10;N4/NEvlksv8AC2MZ4r6ng3iFfNxu2/Nt6Zr5h0rRPjb+1j+0B4C+LPjj4Ca58MfB/wANbi8v7O18&#10;YahYPq2s6hNB5CYhsLi4iht40LsWeUO7FQEAG6vp6L/VrQA6iiigAooooAKKKKACiiigAooooAKK&#10;KKACiiigAoJOOlFNdti7sUAHm8ZIrM8SeJLPQ7QzTNmRuI4+5NL4g8RWui2ZupuWx+7jz94153qW&#10;oXmsXj3l5L8xPyr2X2rz8ZjI4dcqep6WBwMsRLmlpEdqeqXutXbXd6+c/dXsg9BVdVIHBoUZHWnD&#10;gYr52U5Tk2z6iEY048sdgwcYoooqSgooooARvu18ff8ABdj9qbxZ+yN/wTN+IXxK8BXT2+t3lvDo&#10;2m3kcm17eS7lEBlU/wB5VYke4r7Bb7tfAX/By58L/FHxN/4JMeOl8K6TNezaHqGnatcRwLlktobl&#10;GlkPsqbmPsK6MLZ4iN9rnPipSjh5Ndj4K/4N7v8Agld+xZ8V/wBlDxB+35+37pGl6zY6hrk+n6S3&#10;izVTb6faQxypG9zI5dMyvOWjBZsdsEtx+nH7I3wB/wCCPHwS+Ng8U/sZL8L9O8cavp0mnxR+F/FU&#10;dzcXEGfMdEi89+0e47RnC88CvhX/AIIQeDP2d/8Agpb/AMEVPEn/AATY+KfjvUtJk0vxVJ/bUXh/&#10;UIIdSWB7+PUYJ4vOSVSjSKYyTGR8jjg4YfLX7Af7Mngb9jP/AIOd9D/Zh+GmuaxqGgeD/EupWmnX&#10;evXEUl3Kh0GeQmVoo40J3OeVRRgDjvXp1Kc61SonJq3TpY8mjUjRp03GKd+vW596/wDBQP8A4L9/&#10;GzwN+2dcf8E/v+Cc/wCzhH8SPHmm3Rs9UuZizILxV3SW8UakZ8v7ruzKAwI7GvZ/+CJ//BdPxP8A&#10;tmfHTxh+w3+1v8Co/hv8WvCkNzcvaQysYrwW7BbiFkf5o5ox823JUqCQeDX42/sp2f8AwUF1X/gu&#10;z8XNK/Yb+IvhTwz8Xrjx94uWO98dLb+RIv8AaE/nRqJ4ZUMhHQBc4HBr9JP+CWH/AARa/wCCoPwg&#10;/wCCv11/wUL/AG7PGXw61a41az1abxZJ4X1tWuJrm9tJIVb7NHbxoilj2wBg+ld9DDU6Nmlr3PNx&#10;WKrV5Wk9Oxk/Gv8A4OY/2+Pjh+1V4y+Af/BL39iSHxppfga9mi1DULyGW4uJ44pTE8zKpVIULghc&#10;sScdK+o/gv8A8FXPjWn/AAT48W/tw/8ABRj9n+T4ZXXg+7uIP+Edg3+bf7CqR7EkAIaSRgo6jGTk&#10;gV+eH7b3/BGH/gpP/wAExvj18Rv24v8Agl1+0lHeeFriS81jWrHTdZS31OztNz3E0FzBKPs97FGd&#10;5C7ixA4j3V5f+1d/wVG+Pn/BS3/gg/4ivPi9pMf/AAk3gj4qaLp/iTWNHt/Ji1S1khneOaWNRtjO&#10;4AMFwhO0gCoxUfbWgrWvr3NML+5vNp3tppoevQ/8HL3/AAUj8T+DNS/a18FfsB6bJ8FdH1z7Bf6w&#10;08zeX8wwrTf39rDJClQTgmvXv+C3/wC1r4D/AG5P+De63/ae+G8Tw6b4n8RaJK1lM4aS0mS8KSwM&#10;R1ZJFZfwr4v/AOCf/wCy7/wWg/bG/wCCWH/Cjf2YvjJ8LY/ghrM2pWWoeHtYktYtQgkN27ziaT7I&#10;8sbM/wA6nzM+WyYwMAe5ft1fsX/Fv9gr/g2P/wCGc/jbe6TceINP+I1td3R0O+a5tljn1R5I9shV&#10;c/IwJ46kjmuaVHDwrR5Ek1JbdvM641sROlPnba5d338jyH9q4f8AHKZ8Fv8Asr1t/wCiNVr6e/Za&#10;/wCCoeh/8EsP+Def4J/FmTwT/wAJFruvT6lpvh3SZLjyYpJv7Qu3Z5HwSEVeeBk5r5g/avJ/4hTP&#10;grj/AKLBbf8AojVa+ifgR/wTGg/4Kh/8G7/wN+F+j/Eex8MeJ/D93qeoeFb7VVJtJpzqF2jwy7fm&#10;VWX+JQxUj7pqpRpyp+/tzMVN1Pafu/i5EdV+yL/wWE/4LUfF/wCKngdviJ/wTjhj8CeOtWtYrfXo&#10;LO4hW1s5jkTlst8oT5suqg4HrXtX/Baf/guno3/BMbXdD+Cvwu+HMXjL4j6/Zi9/s+5uGjttOtmf&#10;ZG0mwFndyH2oOy5PBFfnd8Pv24v+Cxn/AAQp/aU8A/st/tj+I4fFnw+v5IbXS9LvNQj1C3uNN8xY&#10;TJZXWBPD5W4bYpNuOAY9pFUP+CxGu6Ov/Bxt8PvGPxGmhXwrLq3gm7V74fu1scWxkL54xu8zNZ/V&#10;aft0+VWs2rdbGn1qpGi0pPmuk79L9j9GP+CVv/BRv/gqT+1R8dV+H37Xf7DI8D+F5vDsmqQ+Kmgn&#10;tgPmURRBHyCzbjwSCApOK/Fz/gh7+15+1F+yJ8YPHevfsk/sw3nxP8Va14RFr/Z9vHI0dhCk6yNP&#10;IEGSPl2gZGSa/qzt7mwuFja3uY3Eibo/LkGCuOox1H04r+ev/gzw5/bG+KRz/wA09iz/AOBsdThZ&#10;xdOpLkSWmn3lYmE41Ka523rr9x9xf8ESP+C7vj//AIKLfGjxF+y/+0R8H7Lwz4z0XS5dQsrjS2dY&#10;7hYZEjmgkjk+aORS+e/AOcYrhf29/wDgtd/wVR+Dn7R3jD4O/s2/8E7tQ1DQvCOqPax+J7nQ768S&#10;/jUbvOXy0CbSDkYJr5a/4Ih6tB4d/wCC+vxq16eJmhsbXxhPIkfUql3uI/T0rtf2cP8AgoN/wWy/&#10;4K+/tQfE/wAO/si/tH+C/hb4X8Fq1wdN1bSYWiS1aZ4oY9/2SaaaRhGzMWwowcYyBTlh6UazlGKs&#10;knr5i+sVJUVFyd23t1sfS3/BPv8A4ODviN+2p+zT8WNZsf2aVuPix8NPDY1Wy8J6TcSNDrqF9gVP&#10;lMiuDnKgE4HFfkF+wT+1L8ZvAH/BQ7xx8etE/YZtfi34o17UNXn1TwHqenyXX9nS3N2zzNjynYNG&#10;zFMso98V9c/8GpMWsQf8FH/i9b+IdVt7y+Xw7cre3lnxDcTC+O+SPAA2s2SOBwRwKtf8G+TB/wDg&#10;u/8AG4Ef8vXij/05vWvLTw8qnLHSyZhzVMRGm5S1u19xj/8ABzp+1b+0snxC8E/s26J8J9Y+G3w5&#10;8JaXHJpF9odxcWdjr015p9hPJbGOMJEfsbCSJVGcb24XNfot/wAEDP23/wBqD9qb4PN8Nvjt+yxe&#10;eBdG8EeE9Jg8M+Jbn7Sf+EhQo6mUGZFBwsaN8pI+evmj/g8picfAX4JSorbV8XaqC23ofssP88fp&#10;X6a/8E5L+w1T9hH4R3Wm3cdxGfAOmBZIWDLkW6gjI9DmuatKLwEWo76eh2UFP+0JJy2S+Z7YOu00&#10;uxaMnOKWvIPYWwgUCjB9aWigDQ8NeIJNAvwznMEnEy/1r0SCeO4iWSJtwYblIrylxnrXXfDvXDJC&#10;2i3T/NH80LMeq9x+H9favWy3E2l7KXXY8PNcJde2j8zW8WaGuu6Y0aR4ljG6JvQ46fjXnYVlyjLt&#10;ZeDXrG3cOvXrXBePdJGmat9pgTEdx83sG71tmlDRVUvJmWU4jlm6MnvqjFGetWtI1m+0K7F3avlf&#10;+WkfZhVYcDFB6V4sJSpyTi9j36kI1IuMle56Xomv2mtWa3Nuf95e6n0q+kqvwteW6Lq93od59rtH&#10;/wCukbdGHpXomh6zaazard2h9mU9VPpX0mDxkcRGz+JbnyuOwMsLK61i/wCrGhRRRXceeFFFFABR&#10;RRQAUUUUAFFFFABRRRQAUUUUAFFFFABRRRQAUUUUAFFFFABRRRQAUUUUAFFFFABRRRQAVwv7SPwe&#10;X49/B3VPhS+snTxqU1pJ9rEe7Z5F3DcYx7+Vt/Gu6proJBgmgDy/4+fs/n43eKPhf4jPiEWP/Cuf&#10;H0fiXyvK3fbdtheWnk9fl/4+t2f9jHeuf+Mv7OnxRn+Mtr+0f+zR4+0vQPFEumxaZ4n0vxBp7z6b&#10;r9lG7PEJRERJHNGXcLKhztcqQQBj277PH3zS+SmMGgDz34PWf7Si399efHzXfBs0ckaLp1j4Ss7l&#10;ViYE7nd7hizZ4GAMDFV/2Ov2el/ZV/Zs8M/AFPEZ1b/hH4bhP7QMPl+d5t1LP93tjzcfhXpXkJwc&#10;tx709VCLtUdKAPM/hh8BE+G/xz+KXxmTxAbr/hY2oaTctZeTj7H9i0+Ozxn+Ld5e72zivPdA/Z7/&#10;AGofgH4i1nTv2ZviB4NuPBusapLqVv4d8cWN0z6RcTOZJ1t5bZgTEzkuEYfKScda+jDCpOcmgQoB&#10;gUAcL8IfDHxm0zwPd2Hx0+IGl69rd5dSyfaNF0o2lvaxMoCwIpZmcLyd7HJzTv2bvhOvwC/Z68D/&#10;AALXV/7Q/wCEO8J6foy35j2faBbW6Q+Zjtu2Zx713BiU9aaLdO+TxjmgDzP4Dfs+j4N/Ej4p+PV8&#10;R/bf+FleNo9fNv5O37EU02zsvKz/ABf8em/P+1jtXp0rlFyFzQkKIdy5pXQOu1qAPLv2L/2d0/ZO&#10;/ZW8C/s0xeJP7YXwX4eg0wao0Hl/afLH39v8Oc9Kh8U/s2wj9p3Qv2nvh94hXRNW/st9G8bWqw7o&#10;/Eemjc9skozxNbzMzRSdQssyHIYY9WSNYxhaHjVzk0AeA6D+z/8AH/4FeLvEH/DOPjfwq3hPxBqk&#10;2qr4a8XWNwf7Ju5m3T/ZpLcgmJ3y+xh8pY4OMV0HwF+APjHwX468Q/G/4yeN4de8ZeJIYrN20+F4&#10;rHS9PiYtHa2yOSwG5mZnY7nYgnpXrvkJnOTS+SvqaAPMP2bfgEv7PsXjuJfEDaj/AMJp8StW8WMT&#10;Ds+zG9aM+R/tbdn3u+aWP9n4Q/tfXn7VaeIvnuvhrb+E/wCyWh4Xyr+a88/d6nztu32zXpot4x0F&#10;AgQdKAPGNV0r9vIRX2naD4v+F0sck0o03UL7S79Z4oyTsZo0fYzKCOnDEc9ao+D/ANiPwbp/7K+t&#10;fs1+OPE17q0nim+vNV8SeIrdRbzzatc3P2t7uFVyIjHOEaNedoiQHOK91ECDoTR5CZ70AfO+neAv&#10;+CkOneGIvBMvxs+F83kxiFfFs3hu8/tB0Df6xrfzPI8zb1wduea9I+N3wK0f9oD4H6h8G/HepSZ1&#10;Czh8vV7eMJLa30DpNBexDoskc8ccq9gyjqK9B8pfU0eSnegD5z8WfBn9un4ofDiT4OeO/jj4M0vT&#10;dSgNjr3ijwxo9zHq1xZsCsnkrI5hgmkQkbxnYTlQSBXKfsGfBXwr8dP+CMvwl+CHiZpIdM134J6N&#10;ZSSW/wB+D/Qotki5/iRgrDP90V9aSRiNPlP5968+/ZQ+A9v+zL+zX4F/Z2g8TNrUfgnwrZaKmrNZ&#10;/Z2uxbwrF5pj3vsLbc7dzY9TQB57c/CD9uHxN8P4fhH4m+OHg3TdPa1WyvvFXh/R7ldWntgoViiS&#10;OYYpXXILDIUnI6UfBD9gTwP8NP2D4v2FfGOv3Wu6Kum3Nm+qSfLcDzJ2mimVjkiaNyjrJ1Dorda+&#10;hDboRgs3HvSiBAMCgD53074f/wDBSHSvCi+A4/jn8NbnyYxBD4yvvDl22qNGOBLJAJBbtLt64wpP&#10;OB0ru/jp8Brv42eF/Buhal4q8m48LeMtJ8QT3i2oH2uSzYsV25+TeSemcV6cYVIwaTyFznLUAZPj&#10;nQv+Ev8ABmr+EWuPI/tTS7izM2M7PMjZN34Zrwb9ob9jL4jfFH9mXwB+zX4J+KFjp+l+F20hPEkW&#10;p6e8sPiG1sIkCWsyowIhkljjaRM4dFKN8rMD9HmBCckt+dKIUFAHiWjeBP28LfVLWTWvjV4BmsY7&#10;iM3UNv4XnV2iDDcqkycErkA9jUPxW/Z3+K9l8bm/aP8A2ZPHei6N4g1TSLfS/F2j+JLGSbTdct7d&#10;pGtpH8oiSOaHzZVV1PKuVI4XHumxfSk8pc5zQB5j8G9C/amg8U6h4i+Pvj/wncWMtmkOm+HfCekT&#10;RxW8obLztPO5kckcBMADJ70fAT4Cr8FfGXxG8WjxF9u/4T3xk+u+SYtv2XdBHF5Wf4v9XnPvXp3l&#10;KOhppt0PdvTrQB5vrfwKGsftR6H+0f8A8JAUbRfB17oX9liL/WfaLiKYy7u2PKxjvmug+Fmg/FDR&#10;JPETfE3xzZ64LzxRdXPh37Hpotv7P0tgnkWb/MfNePD5l43bugxXVCFQMAmhI1j4UUAV9YtDf2M1&#10;jv2+dC0e7b93IIzXzP8AAb9mH9tr9nn4VaX8G/AXx88DzaPofnJp8moeF5mmMbzPLhyJMEgyEfhX&#10;1A0audzdqUIvpQB598IdD/aG0iS+b46eOvDmsqwT+z/7B0mS18rru372bdnjHpXn+s/sULrH7Auk&#10;/sTP43aNdL8Pafpba4LX7/2V4m37M/xbOnbNfQBiUnJpv2ePGOaAC4j+0Wjw5x5kZXPpkV4f8Mv2&#10;LvB3hj9i2P8AYy8ba1PrGkvY3ttdalbjyZv393LcpLGRnZJG8isjDkNGrdq90xxtpggjDbqAPnXS&#10;fh3/AMFHtB8KJ8Prb43/AA2vo7aL7Na+MNS8O3f9ptEOFkkgVxbtKExnGFY88ZxXvvh201PT9Js7&#10;HW9U+3XkVui3V4sIjE0gXDPsHC5OTjtV7yx6mhYgrbgTQB5v+0p8AV+PkXgUN4gOn/8ACF/EjSvF&#10;QxDu+0mzMh8j23b+vbFdB8aPAi/Fr4PeK/hRJf8A2NfE3hq+0k3gXd5H2m3eHfjvjfnHfFdSyhhg&#10;0nkp70AeG/ET9ky98R/Aj4f+AvCnjGPT/FXwxk0678J+ILqz8yJbu0g8gmWPOTHLGZEYA52ucc1x&#10;X7Rn7JP7T/7aPwx1L4I/Hr4veGdB8HanYyJqmn+BbC5FxqkgXMKTTXDEpAsgV2RBlwoQkAmvqSRQ&#10;hzn86ZkY5H/16XMB5N8f/wBmq9+LfgjwyPBnjh/DfjTwPdR3vg/xRHaiYW1wsRikjliJHmwSxkrJ&#10;HkZ+U5BUGj4Z6X+2z/wkunv8YPFPw3bRbZCNQXw1pl6Lm9bbgHM7lY/m+Y4z6V6idT0+K+XTftUQ&#10;uSu/yTIN5X1x1xVTTPGXh3Wdd1Dw1puoLJe6WUF5CAfk3LuX25BrJ16fMk5b6Lze9vuA4X4Nfs+L&#10;8JPjn8XvjMPELXbfFTxHpeqGx8nb9h+x6NZ6b5e7+Ld9k8zPbfjtWn4r+Da+Kf2i/BPx7Ot+U3g/&#10;w5r2lf2eI8/aP7Sk059+e2z7B07+Z7Vu+HvG9p4q0u/1HStJvV+w3c1uYbmAxtLJH/dz1B7GoP8A&#10;hI/Geo/D6TxDpPg1oNaa3LW+kahMF+fPRmHbv2/Cs/rlLlurvS+ifT9QMn4efBr/AIQT40ePvi4N&#10;Z+0f8Jw+mFrPy8fZfskDxdf4t2/PtVD4kfABfiJ+0V8N/j3/AMJCbc/D9dWH9n+Tn7X9ttDB1/h2&#10;53e9dbqv/Cf3eh2Enh9dNtdRaSBtQjvN8kaJx5qpt6t1AJ4qXXtH8V3etaXfaJ4jjs7O3nZtTtWt&#10;Q5u0IwF3HlMHuKJYh292Le3Tv/l1A8eP7PXxy+Evxs8afEr9m3xj4Z/sn4iahDq3iTQfF9rcstvq&#10;0drDaG5tpLdgQskFtbho2BAaMsD8xFZPwa/Yo8eeG/2vf+G2fjF8ZP8AhIPFl14NvPDtxptlaGHT&#10;7O0kuoJ4orZCSVVDE+5mJZ2kycYxXu7+G9Wl8aw+JP8AhKrhbJNPa3bRwg8p5N+4TE9cgfLj269Q&#10;X6T4VfTfE2oeITr9/P8Ab1jUWVxNuht9ueYxj5c555OcVXtK3N8Gl+/Tv/wAOZ+EPwYj+Ffiv4ge&#10;JxrjXn/CceMv7dMXl7fsp+w2tr5ec/N/x7bs/wC17Vwfw6+BHx/+A/xB8Wn4ReOPC154H8W+MLnx&#10;L/Y/iW1uftWkXV44lvo7eSFtrxSTmW4AcZV53HIxXsHhvwLYeGotShg1K+uP7TvJLmf7Vcb9hfqq&#10;cDao7DqPWo9L+GXhnT/Af/Cu8XU2mmF4mE10xkKuxY/PnPUnpjA4FSqmIlb3Oj67Pp94HE+IPC+j&#10;fB/4qfEL9r7xBrbNY3fw60mwutPjh5hj0qbVrppA3cuNR247eX718/8A7Nnwh/bC8deBJ/2nfhd+&#10;07Y+C4fi5qH/AAl1v4H1LwnFqNpYR3cMbQgSl1k8x4ljaQDI3E44FfWHi74T+BvG3gST4YeKdHa8&#10;0Wa3WCaze4kXfGOgLqwb68/zrwXwr+xL+0Z8HtG0f4ffA79q7Qf+EQ8M3G7wnpXxF+HE+s3miwAY&#10;S0iu7PVdP82GNfkQTxyuFAy7YBqubEcvwrp1+/7gOm+GPj34ta18R9a/ZL/ao8O+H9UmvPBsmpWe&#10;u6CkiWmrWDSi2uIZoJMmKQGVMgEqyscYxWL4F+CX7b3wL8N/8Kj+Enxd8C614V05TB4XvPGum3j6&#10;rp1njEUEjwOEuDGPlEjAFgBnnmu6+B/7KkHw18TXvxV+I3xV1/x5441TC3viTWGS2ighAO21tbO2&#10;CQW8CbmIBDysWzJLIQCPQrXwToVr4tuPGkEEn9oXVottNI0zFTGpyAFztHPfGaOavzbK1+/TuBT+&#10;GGleOfD/AIG07R/iZ4vt9e16G3xqWrWuni1jnkzyViBOwegz2q5450X/AITDwVrHhEXHk/2ppdxZ&#10;+dtz5fmRsm7HtnNGh+CNJ8PX2qahYS3Bk1a6+0XXmTllD4A+UH7o47VW0b4e2mg+FLzwtp+u6ltu&#10;zcMLyW63TwtLnlGxxtJyvHB9aSqV+se/X7vv/ADwD4Hfs5/tz/Ab4KeEfgb4V+PfgO40vwb4X0/Q&#10;tNuLvwrOZZLe0to7eNnxJ94rGCffNeqeFPAnxx1n4aeJfBvxz8d6DqV5rFjPaWN1oOlvbrbxywtG&#10;d6szbjk5B9OK6a78EasPAUXhDSvG2pW9xDbxxJrEjCW4O0/eYkDcT3PFSeJdD8X6ja6fB4a8VLYy&#10;W95E9/JLarJ9pgAIaPn7pY4O4c8Ype3rKN/ZvRJ7rd9PkBT+Bvw//wCFN/Bjwn8I01D7b/wjPh2z&#10;0oXmzb5/kQrFvx2ztziqfwi+Ew+F+teONXTVzdf8Jl41l8QbfL2/Zt9naW3le+Psu7P+1jtW9qUf&#10;jP8A4SXT30m408aQqyf2os6uZ2bb8nlkfLgN1z2piX/jA+NptOl0OAaItmrQ34uP3rzZ5Tb2GO9N&#10;4jldnF6u34fkB5F+z58Cf2hP2al/4VX4J8W+ENS+G9v4ivLvQ7fVLO5TU9N0+5uZLk2KNG3lOsLS&#10;skTEZ8sIG+7mug/bb/Zf0z9sf9njVvgheeLLzw/dXV1Z32j+INPH77Tb60uY7m3nT6PGAR3Ukd67&#10;3QvEWqaprWqaXfeF7qzh0+ZUtryVgVvQy5LIB2HT/DoGeHfH2i6/4duPFItrqyt7WSZZxewGNh5Z&#10;IZsd17inHFUXFO+9+/TcCTwH4H0H4ceAdH+HHhy2I03RNHt9Os45Pm/cwxrGoPr8qjPrXlv7Ef7G&#10;vhn9jHwP4g8HeH9bbUV1jxNcXttO8Ow2engLFY6evJ/d21vGkS+wJ716tpvi/wANar4bh8W2mrQn&#10;TZ4w8d277VK+vOMc8VqK8bKrKdysPlPY5rSNSEtYtP5/iB5v8O/gCvgD9pT4mftAnxD9o/4WFp+g&#10;Wv8AZ3lY+yf2bFcx7t38W/7Rn22+9cDo37Of7TXwC8Ya4v7LvxC8HyeC9e1CbUl8J+NdOuWGj3cz&#10;75vsstswPksxZhEwwpY4OK+hsBhuNSiFTyc1pcDxD41fs4fEn9pb9li4+CPxg8d6TDrl9rmlahda&#10;podg62yiy1a1v1jRHYtyLYR5Jz82favQPjV8G/Bfx8+GGrfCrx9ZtJp+qW+zzY22y20oO6KeNv4Z&#10;I3CurdmUV1/kJnOTSmFO3H0oA8N8b/st+LviZ8Nfhb4W+IfxO+3ax8PfGmjeIL7Wlsgv9rSWD5wy&#10;5+QyDqegOccVb+MHwD+I998ctH/aT+A/i7R9P8S2vh99A1zT/EdnJLZatpvnGeJWMREkckMrSMrL&#10;wRK4I6EezGBD2o8hMY/GgD5n1/8AY1+M/wAY/j18Pv2gvj58ZbH7V8OfE51Pw/4X8MWckemxq9pc&#10;20pcysZJZXE6/M3ChCAOc16V4o/Z9TxJ+1b4P/abHiPyz4V8H6xoa6Z5WftH26azl8zdnjb9lxjv&#10;v9q9O8hB0LUeQmMc0AcD+0Z8HE+PHgOx8FvrX9niz8XaFrguBFv3f2dqltf+Xj/b+z7M9t2a8H+P&#10;vgv4l/tY/to6b4a+E3xBk8ByfAq3+23Hi6PT472S7vtUtMCxEEhCGEQCOR2PzFigUjBz9btCjdRX&#10;iXxM/ZS8YT/G+5/aP/Z3+NbeCPFmpaVFp/iK11Tw+ur6LrkUWfIe5tBNbzCaIMQkkFxCSMK4cAAA&#10;HB+PviJ+2r+x/wCFx8VfjD478KfEbwjb6vYWesR2OgtpWpWsNzdRWwniw7RyFXlVipwSucHNfVFt&#10;IstukqfdZQRXgNx+yR8YPi9rel3f7XP7R9l4s0bR9Riv4fBvg3wR/YOk31zC6yQS3iz3d9c3BikV&#10;XVFuI4twBZGIGPf4lVI1RRwBgUAOooooAKKKKACiiigAooooAKKKKACiiigApHJC5paa+dnFAAZN&#10;oqnrOsW+lWLXd221V7ep9KmuLiO3ha4mfaFXJrzvxNr8mv32UJFvGcRJ/X8a48Xio4enpudmDwss&#10;VUt06lfWNVutcv2vLhsL/AnZRVVVxxS57ClGR3r5mUpSlzS3Z9bTpxpx5Y7IOlFFFSWFFFFABRRR&#10;QAEZGKzfF/hPw5468L3/AIM8YaRBqGl6paSWuoWVzHujnhcFWRh3BBxWlQQG4NCbWwNX0Z+Nfxs/&#10;4NR7jRfjDffFH9hT9svVvhnHdSM9vZTLceZZBjkxRz2zpJszjAJ9PSu8/wCCdH/BuZ44/ZG/bQ0T&#10;9tr46fthXfjzxNoslxNt+xys19LNayWxaaa4d5GwkhxyT8o7V+qxVan0mwXUdUt7L/npKAfp1P6C&#10;u2OMxVT93ffQ4J4TC0/3lttT80P+CjP/AAa4ab+11+0ZN+2P+yv+0nN8K/GWuTLf63GbOVojfd7u&#10;F4HWSKR+rYP3snua9k/4JEf8EXPj3/wTa+KfjX47/HX9vHxD8TtU8WeFV0e8tbxriSECOUSxXBe5&#10;keQyRnzVTnAEz+tfo3FHGF246Vz3xIvvs2kLYofmuHx/wEda9+pJUMP6I+apxeIxNu7PxH+Mv/Bs&#10;x+0J418X+JrjwH/wU98Z2fhvxVql1d6pod/NdeVKJ5Wd42jimEbr8xGCuCK+ov2YP+CEv7K37Pv7&#10;BPi79hjXdR1DxJZ+Pv33ivxBcKI7iW5UfuZYlGRH5RAK+uDnOSK+4FTcPm70bABxXzs8ZiKitc+o&#10;jgsPTd7H4i6H/wAGpf7TXw41DUPDXwY/4KV6n4f8I6lMxvdNs4b22e5ToPNSCZY3bbwcg191ftHf&#10;8Elbv9oj/glvoX/BOPxD+0Bqks2hw6ag8aajaCae5a0k3L5iluc8LnOcCvtAIoGKBGg6DpRLF16j&#10;Tb21Khg8PTTSW5+d3xa/4INaf8TP+CVPg7/gmlH8fprVfCPiyHW4/E7aUG891S5QxmPPAIuTzn+E&#10;e9J8SP8AghHq3i//AIJ3fC39h7wf+134g8NXXwv1C6vrPxJpFuYTfzTySviQIwZQvmnG05r9E9o9&#10;aNgo+uVl163+Y/qeH7dLfI/Ij4G/8Gu2oL8f9B+NP7Z37aviL4pQ+HbqKe1029a4keby33pG81xI&#10;7LHuGdqnn8a+gP8AgsJ/wQu+FX/BUSTQPHuieOm8F+OvDlkLC11hLTzoLuyDFlgmQEH5GJKspyMk&#10;HI6fe+wZzSMivwRR9cxDmp32IjgsNyctj80v+CX/APwRL/ay/YZ/aK0z41fFz/goXrXjjStJ0m40&#10;6Hwm0l49q8Ei4VdtxK4jCMFYbAMbcdDXS/8ABH7/AIIUaf8A8EqfjD4s+K9p8eZvFn/CSaINMis5&#10;NLEHkxicShyQTluAMdOa/QjyloCjsTRLF1pXv13Kjg6MWn22Pz6/Yj/4IVaL+yB+3743/bbl+OUu&#10;vR+L01RD4dk0sRiJb6Xe4Z8nIX7o45HWvFLn/g2L8UeBf2kPE3xN/Zn/AG7vEnw/8LeMLmYa1o+k&#10;wsl41nNIXktRKrBWXJO0kZFfrgIx/SgoD1NCxdbmvfy+4TweHas0fAP/AAS3/wCCEvgj/gl/+0j4&#10;w+N3gT4z6hr2m+INNaw0/R76yVXs4TL5gDSA/OQMDOBnrR+wB/wQ7039hj9u7x1+2jb/AB0n11vG&#10;EupPHosmmCL7P9suDO2XBOdpO0eo619/bFHrRsFTLFVpXbe5UcJQilZbao+a/wDgqT/wTY+GP/BU&#10;H9nFfgV8Q9dutFutP1aPVPD+vWcYd7K6WN48lT95GSRlZeP4T2FeL/8ABIL/AII9fGX/AIJl+ONa&#10;1Txl+2Lq/jrw9e6GthpPhaRrhLPT2EofzUikkZEbGR8gH3jmvvwxoeCP/r0u0ZzRHEVI03TvoVLD&#10;U5VVU6iDrmnUUVzm+nQKKKKAAjPepNOvZdOvo7uJuY2yfpUdNK7uaIycZJoiceeLiz1ayuIr21ju&#10;ITlZFBWsnx1pX9oaNJIE+eH51/Dr+lQ/DzU2udK+zOdzQNt/DrW9KguI2jfBDKQwr6qMo4jD+qPk&#10;JKWFxVv5WeUjpQc9ql1G1fT9RnsCP9VKyjPpnj9Kir5eUHCXKz6+M1KCkgxVzQdaudAvvtUTFo2/&#10;1keetU6GxjmnTnKnJSXQVSnGrBxl1PUtM1S21K0S6tn3KwzVlWDHg15x4S8Svod79nmb/R5Ww4P8&#10;HvXoVtKs3zpjaVyCO9fT4XErEU79ep8jjMLLC1uXo9mTUUUV1HKFFFFABRRRQAUUUUAFFFFABRRR&#10;QAUUUUAFFFFABRRRQAUUUUAFFFFABRRRQAUUUUAFFFFABRRXl37Znxf8W/Af9nXXPij4GW1bU9Pu&#10;tOjt1vYTJHtnv7e3fKgjPyStjnrigD1Gio7aVpIldzyVBrD+J3jDV/APgHWPGmheCdU8SXWl6bLd&#10;W/h/RVjN3qLopYQQ+a6J5jYwu5lGTyRQB0FFVdDv7nU9IttRvNPmtJbiBJJLS42+ZAzKCUbaSMgn&#10;BwSMjqatZoAKKMj1o3D1oAKKKMj1oAKKM0UAFFGR60Zz0oAKKM0UAFFFAOelABRXK/F34ga98NfA&#10;l34w8O/DjWvFt1azQJHoPh9YTd3AknSNmTznRMIrmRssPljbGTgHqs460AFFNdsLkGvL/FXxf8Wa&#10;N+2N4D+BVqbX+xPEfwz8W67qBaEmYXWnah4ct7fa2cBNmq3O4YOTs5G05APUXRXXawoVFXoKxrbx&#10;74TufG1x8N4fE1o+vWumx6hcaSsg8+O1kkeNJivUIzo6g9ypraBB6GgAoorzP9s34teKvgP+yV8T&#10;/jX4HW1OteEfh/rGtaSt7CZITc21nLNHvUEFl3IMjIyO4oA9MopkLlkyzg80/NABRRRuHrQAUUUU&#10;AFFFNkYquc0AOor5g/Z38c/t3ftMeHfCv7Tml/Fj4b+F/APi63tdZ0bwPN4Bu9R1F9FuFEsDy6iN&#10;ShRLiWBkkKi2KxGTYfM2Fm+nYmLDk0AOooyPWo5Hkz+7YUASUm4ZxXl37EHxh8V/tBfsX/CL49eP&#10;hajXPG/ww0DX9a+wwmOAXd5p0FxN5akkqm+RtoycDAyetelT3AjDSSSKqryS3GBUydtWBMCcdabv&#10;PrWLrHjjS9N8Iz+M7LfqNrDHvUaenmtLyBhQOv8ASotd1TxhcWOm3ng3TLeb7RdQm8W+Yo0du3LE&#10;D++B2NYVMRThe2rSvZagbpuG3YH1pkd/G8zWqzI0iKGZAckA9DisjU/Dms33ivTdftvFdxb2dpHI&#10;t1pkcYMd0zY2lj1G3B7d+1TWngfwtZeK7rxvbaWq6peWywXF15jEvGuMLgnaOg6AE4GelL2mIb92&#10;PXr2turfrYB2h+M9D8Tz3tvoGorcNp1wYLxVRl8uUDO3kDPHpkVQ0/xR4t8SeB5Nb0bw21jqjxv9&#10;n0/Vm27XDEDeV6A4zXQQWtrCWaOFV3Nlto+8fWpfKjHO2j2daSXNPveyt6PvoBz+u6X4u1/w5aQ2&#10;+ujS9QDwyXUltGHXggugz2PIz6VNrHg+x1/V9L1q7vLyOTSpGkhSC5ZEkJABDqOHHHQ9K2CiE8Uo&#10;2rwD+tTLC0pNuet7bvts/UDNbwh4dk8Qr4tbSozqS25gW8x84jyDt/OrsWk6bBcy3tvYxRzT486V&#10;IwGkwMDJ74HrU6kAdaXNdCp097LuBH9ni/u+9H2eL0qTI9aMj1rSyWwDfJTGMUeWuMU7cPWjI9aA&#10;GiFByBS7RS149+1/+0h40/Z5g+HenfD74f6Z4g1b4hfEq08JWkOsa5Jp9vaNPZ3tz9oeSO3nYgfZ&#10;Nu0JzvzkYwQD2Gk2jGK8X8S/EL9unw7os+tWv7PXw71hrWPzG03SfiVd/arhQeUh8/S4ojJjoHkR&#10;SeCw61meO/2xrLxJ+wvN+178BrqOWG602G50xdUszmGQ3aW80M0RKlZI38yNlJBV0I7UAe9PGr/e&#10;o8lB2oictnOevenZHrQAgUBdtKBjgCjI9aM0AAAFB5GDRuHrQTgZoAb5S9aBGo4rJbxp4ch8YQ+A&#10;J9ftl1q402XUINMaQec9rHJHG8wXuivLGpPYuPWtcMD3oAQQoKT7PD/cp+4etG4etADDBERtK0kl&#10;nbzRtFLErKy4ZWGQR71JketFLli9wMnXPBPhbxD4dk8KarosMmnSKqtZ7dseAcgYGMYIzUHiLwbp&#10;/iGKxgluLu3WwukmiFrcNGDt6KcdV9jxW7nHWvJf2z/jN4w+A/wQl+IXgVbM6gvibQrAfboTJH5V&#10;3qtray8Ajny5nwc8HB56VlLD0ZXvFa6fIDvdS0bXbnxNp+qWXiB7eztklF5p4jBFyWA2kntt/rT7&#10;a68YDxZdQXNrZ/2OtshtZlkJnMufmDDGNuOlayAEfN360bFJ2kVPsUpJpta33/rQDH0DxZfaxd6j&#10;De6BdWMdjdeVHNcAYuFxneuO1O8NeOfDnjHQ18S+G9WjurFmZVudpVflOG+8B0IrWMKr0TjpVHWv&#10;DGg+ItCuPDmr6cstldRlJ7cEqGU9fukEfhU8uJgtJc2++l301WyXoBajujIgdGDK3Rl5qRZGPBau&#10;b17wRcyeFLTwt4O8Qz6FHZyQ+TJaxiQ+VGR+6+Y9CBjOfzq1rN14zg17SYNEsbabTXkkGsTTSYkj&#10;UJ8hTnkluvXj060e2qx+KPbbW7fbr6gbgZv4jSqT3NYi+L4W8Wnwj9guvNWzFwbgwHyducbd3972&#10;rzP9tj9obxB8Cf2W/HXxa+GF7p8+veF7WFo4ryPzo45HniTEiKyn7rnuOa0hWpy0T7oD2imlFJya&#10;p+HtQuNS0Oz1C7A8y4tY5H2jAyygmr24etbAN8tPSnAYGKNw9a8y/a6/aAn/AGZP2f8AxB8YrLw/&#10;/a15psUcenaaZPLW4uZpViiVmwcLvcEnGcA4oA9Norxz4IeGP239G8VrrP7Q3x6+HevaLcWEhk0H&#10;wv8ADe702ezuiVKBLyXVLgTRqN4O6FS3BG3kV6P4Q+IHhHx4uoSeEPE9nqS6Tqkum6kbOUP9mu4t&#10;vmQNjo67lyO2RQBuUUUUAFFFFABRRRQAUUUUAFBzjiiigABOOabKcRk0M2FJxWH4x8SNo2nmKFt0&#10;0nEY/rWVSpGnFyfQ0p05VqihHcxfHniRbiU6JYyfIv8ArmB6n0rmVVQMUnLuXdtzN95qcMetfLYi&#10;tKvUc2fYYXDxw1JQj/TFx70AYoorE6AooooAKKKKACiiigAooooADW18PrRbjXvOI/1MZI+v+c1i&#10;11XwygBe6ucf3VrrwMObExOHMZcuFk/kddtxnArg/iJdm48QfZg/ywwgbfc8n+ld654yteZeJJvP&#10;1+6lY/8ALYr+XFetmcuWgl3Z42Ux5sS32RTUYFFFN3jJBNfPH047J7U0ZA5q9pXh3WNZw1nDtjz/&#10;AK2ThatXvgbX7VciFZlxnMbf/qraOFrSjzKLOWWLoRqcjkjIyRRk+lPuLS8tW23VrJH/ALy1Gp5x&#10;ispRlHe50RnGXwu4488UAYoopFBRRRQAUUUUAFA4oqbT9NvtVuvstlHubqfYVUYylKyJlOMI3bsQ&#10;g8daaCw6iti/8C69ZwC4RI5vl+ZYmO78sVly2l9bnFxayL9UNXKjWpv3omVPFYep8MiMcnJp1NLc&#10;4xTs9qzZsncKKKKQwPPFGMUUUAb3w7u3i1qSzz8s0OfxBruk53Z7V5r4WuGtvEtpID1k2n8Rj+te&#10;lR9a+iyyXNh+V9GfL5tFRxXMuqPP/H9mtt4gaRR/rlVvx6f0rFXIOCK6r4oQbJ7e5X+LcprlumBX&#10;k46PLiZLz/M9vL5c2Di/60FooozXGdo0ovWuq8AeJG3HR7yX5h/qGbuP7v4VyxXdzSozQSLcRNtZ&#10;WBDVvhsRLD1FJHLi8NHEU2j1lHLc596eCD0NZHhTxBHrmnLMT+8X5ZV9DWuAB0r6qnUjUipLZnx9&#10;SEqcnGW6CiiirJCiiigAooooAKKKKACiiigAooooAKKKKACiiigAooooAKKKKACiiigAooooAKKK&#10;KACvnX/gq9d+IrD9gfx3e+EdOhvNVh/st9Ns7qby457gapaGON3wdqs2AW7A5r6Krwf/AIKYAH9i&#10;7xXkf8v2i/8Ap4sqAKOifsq/GzxH4Bm1n4i/taeOLbxtqVv57TeHdTFrpml3G3KxQ2gUq8KN8vz5&#10;aQD5iSa5nxh+0t8XJP8AgkH47/aeh1qK28b6H8GfE+p2+rW1uFRdSsLK8EdwqHIGZbcSbeQM46V9&#10;TRAfZ1OP+Wa/yr4i8YAf8OB/iwcf80L8f/8ApNqlAHpf7aPxR/aO8MfDj4R2v7Oeu2Nr4m8ZePtN&#10;0i6utShDwJbz6fdyTSunG/Z5YlCZG5o1U4BNZf7Qvwm+KP7OH7OfiD48+Gv2q/iFqnibwXpMmt3T&#10;a1qwmsNT+zr5k0D2e0RokiqygJjYSCMV0v7RoAk/ZwwP+apad/6ZNSroP+CiYH/DCPxg4/5pzq3/&#10;AKSyUAcp+0h8a/iN4n0v4H/DH4Y+JX8L3nxq8RC21DX7cA3OmafFol5q0/2fcCvnuLVYQxBCiRmH&#10;IFcT+2D8Bfi18JtG8HeNvhj+2J8UNP0u4+I3h3QPF2nX3iQ3Ul3Z6rqlvpStBI6FoJY57yGTK8Mq&#10;MD1BEn7Yvh+G6/YJ+GXjnRNfGg+MPC+p+EJvh/4raVFj0LVr1oNLS7mDjbJbiK/mWaJsK8TuMqdr&#10;L2vh79lf42/FDxZ4Z8XftUftOaT430bwjrVvrWgeH/B/g7+xrOfUoMm3urtmu7l7jymPmJGrRxiR&#10;Vchiq4AJPidffEfxT8YPCf7Gvw2+KmsaRY6f4UOs+NPFSXnmavJaxyJbwwJOwOJZn3M8uN2FOME1&#10;S8eaR8Rf2S/iV4G8aeHfjT4o8SeFfE/iyy8MeJvD/jDVWvmjkvX8m2u7WRgGidJtgdclWRnONwFc&#10;T8bv2d/B/j3/AIKY2958QPip498Nx+LPhattoP8AwhvxB1HQvtV1ZXZaSFjZzR+a3lzbwrZ4UkV6&#10;Z4f/AOCffwX8NeMtD8V6v8Vvizr1xo+rQ6jpOm+LvjFreqWZuoTvjka2ubl45CjDcMqcEZ7UAN+K&#10;DfE344/tdyfs96T8VtX8I+E/CvgHT/EetyeGbn7PqGrXWoXt/bW8Pn4JihiXTp3YJhnaRAThcHgP&#10;E3we+LPgH9uH4f8AgCP9rn4kXngnxRoup6iuh3XiHdNHe6dLaOQ02zfJbyrcbWjJ428cGrP7Zfhr&#10;x1b/ALavwk1T9n34x6b8PfHXiLw3rltrniHxDp632mapoFgbeQac9o0sXm3P22/t5YWSWN0iF7yw&#10;JWvSfg3+zJ440r4qr+0R+0P8ZYfHXjC10mXTNBk0vQRpWl6RZzOjzLBbedM7SSMibpJJXJCKFCjq&#10;AYFleePv2sv2gvHXh/TvixrvhjwL8NNYi0E2/hS+Npd6vq5tIbq4eWfBYQxJcQIqrjc/mbs7RVz4&#10;U3PxS+Bv7Wa/s4eIfiZqni7wn4u8C6h4m8L3niK48/UtKuNOvNPtby1ebA82FxqdrJGWBZWWYE4K&#10;geL/AAD/AGP/AAN4y/aY/aD8M+NPjN8VNC1xvik3iC10nwj8WdY0e3l0u/0+zaG5W3tLiOM5ljuI&#10;i4XJMGCeBX0J8Fv2OPhR8FPiY3xM0bx54+8Ra/HoM+lwTeOfiRqeuGzs7ieCWZYkvZ5BF5klpBuZ&#10;QC3kgZOKAPKfgPpv7Un7UfxN+JVz8UvjVrHhvwL4P+KGs6P4TsfCN6La81WOGfG+5nCl0jjP7pIl&#10;xuCszE5AHf8AwVvPiN8Kf2q/EX7OviD4oat4q8P3Xg+38S+H5fEEgmvdOJumtprdp+DMhYB13DK8&#10;jOKvfsMBW8PfEwFR/wAlu8Vf+l7Uqj/jZHLx/wA0Rj/9PD0Ae0yPIyEb8cYyPWvmD9o34a+IvgR8&#10;Ntb+L3iT9sz4nrBbMosNLs76DfeXc0gjtrOFfKJZ5JXSJF5JLCvp+UqoZn7d/avmrwAk/wC2n+0i&#10;vxwv28z4Y/CzUprX4e2vPl694gAaG61ludskNujPb2+QQZHuJeqwsADl/jj4t/ai/ZU/4JgS+NPG&#10;fxQu774kWmoaG19q9yI5Gtjea7ZRSW2VUK+yGZot2OcFvSvVP2qviF8SLjxh4J/Zt+EfildD1vx1&#10;dXUmoa+se+bTNLtYw88sAIK+cxZI1LAgbmOMgVyP/BYPH/DvrxdhemveF/8A1I9Mrnf25Pgv4U8d&#10;/tlfBXxP8QviH4s8N6JfWWs6AuoeEfGV7ok32+ZI5reJp7OSN8SeW4ClsEr06UAb3x/8GfEj9kvw&#10;fb/tC/Dv49+MtatfD19bf8JR4d8Za42oW2pafJOsUvlhhuinUSb0ZSBlcHiuo+IKs3/BSf4TDOP+&#10;LGfET/08+Cuayb7/AIJwfA+68q38WfGb406tY/aonk0vX/jlr11Z3TLIGVJYZbspKpZR8jAg4xg1&#10;rePWUf8ABSn4Sgn/AJob8RP/AE8+CqAPE4P2avG+tf8ABT3xtaWf7VHj7T2l+E2l3izWd5CGRH1S&#10;+xbjMZ/dpj5R15619peDtFvPDfhuw0C/1661Sazs44ZNSvmBmuWVQDI5AALN1OMcmvB/DdxFaf8A&#10;BVDxNbXbqrX3wN0o2qt/y1Eeq32/Hrjeuf8AeFfRZ+9wKAPDv2wviH8QP+Em+H37Nvwl8at4c174&#10;ka1cxXGvQwrJNp2l2ds1zeSwhuBKwEcKMQQrThsHGD4H/wAFTPgJ8c/hN+wN8T/G/wADvjp4t8R/&#10;ZPh/q1t4r8N+ONcN9b6lpM1o8V1LGzLuguIIme4jKHDmLyyCGr179p+1/wCEe/bk/Z2+J+r3Edvp&#10;Mc3ibw9JdSttVLy+sI5LZSTx85s3QerOoHJqv/wV6+LHgv4Q/wDBNL4za3431X7LHqnw/wBS0XTo&#10;wuZLi9vrd7WCJFHLEySrnHRQzHhSaAPZPi18MdS+KOmWej2XxQ8R+GYYbvzLqTwzeC3nulxjyzLt&#10;LIuecrg8V4r8XtD8e/so+N/h94/8G/HTxdrmk6141sfDviLw94u1pr+GeG8LIs0RYbopY3AIIOGB&#10;IPapv2lDrHxn/a18G/sq+IvFviXQvBt54PvvEOpt4W8Q3Gk3Gs3MM8cSWZurZo50iRWMjLFIhbcu&#10;44GD5b+3J8Ef2dvgj41+CMmh6l4sTxJrHxm0WDSbG9+JOuX0EsaO7yu9pcXrwuFUffaNipIwQaAO&#10;4/br+Jn7Utr+1r8B/wBnj9nLxrb6JZ/EKz8VL4t1C5jVms7W0i05xdRKR806LLKsa9N8oLfKpr3D&#10;4UfBK6+Fd9eXg+L/AI08RLe2sUTQ+Kdca8SB03ZkjDAbC24ZA4+UdK8o/aHx/wAPMv2Zzj/mVfiB&#10;/wCiNIr0v9sb4neKPgp+yT8UvjH4FSM614S+HWua1o6zQ+YhurWwmmiyv8Q3ouVyM9KAOZl/Y71y&#10;Xw/Nav8Atb/Fr+15ITt1dfFW1Y5sHEggCeVgH+DG0gYIxXl+rftdfFrWv+CT/iL9oyy8Qx2/jbw5&#10;Dq2jX+rWtsFjm1PSdan0i6uY4zkKkk1pK4X+EPjtXZ6V+xB+zto3wybxR8Svi58RPEW/T/t+ueNN&#10;S+Mmv232obPMe5X7NfRQ20Z5YJAscarwoAFfKv7O1xofi7/g3i8W6p8OotSuNKvvEHxAudH/ALRu&#10;J7i6a0PjvV5I2ledmlkk8vlmkZnJyWYnJoA/SXwrf3eoeF9Nv7qXdNPYwySP/eZkBP614P8AsoeI&#10;/iV+1L+x99t8WfFHV9L1q78Uazbf2/o+yO5iittXuYo1UlSv+riVDxyPevYtC8W+H/DnwnsfGGsa&#10;xb2+l2nh+G5ub6aYLEkKwqxfd0xjmvDf+CRfibSfGX7DWg+L9AuPOsdV8ReILyym2keZDLrF3Ijc&#10;+qkGgDnP+CU3wF8WaJ+xZ8A/iJcftFeMtQs5vg54ZnXw1eXERsY1k0m2ZYgAgbYmcLznCivrssU7&#10;9/4a8G/4JjanZ3P/AATl+ANha3sbzW/wR8JC4iVhuTOjWpGR24r0nUvGviLXPhZq3inw9ot5pmoW&#10;9rdNa29/bgyb4g2DtBOd2OPqK53iKa0WujaS8twOT179mO617WNQ8Qa3+0n8TIZL+6dobfS/FTWd&#10;vaKxG2KOONQPl7E5J75rkf2O/jn4ouPEPjH9nb4n+Kb7xDrPgvxpcaPp/iCe1Pm3toIIriJrhlAX&#10;zQspQsAN2wE8nnF/ZT+Bnw3/AGi/gzpX7SXxM8WeN/EGs+NrH7bfLqnj3UFtdPyxH2e3tIJo7a1E&#10;eCA0cYkB5Lk81zn/AASiT4Z2njH9oPTvhFqmoX3h+x+LjW1jealr13qksxjsoEc/aruWWaUBwy7m&#10;dvukDipviKm3u7NX380wPPv+CR/wJ/ac+LH7BPwg8VfHf40+JPDulXnwb8OR+D9H8C+ImsU06xj0&#10;6GO2aQKv72aWFY53Zz8rSlAAFr6O/Y18W+KpvEHxT/Z6+J/jS58Ra98PfFkNpJql596+0280+2u7&#10;SdgOA5WSWJ8YBkgdgAGAGB/wRy+JPhL4p/8ABK/9n3WvBupi4i0/4Q+H9Ivl6NBeWenQW08TDqCJ&#10;Im+qlWGQQTP+ydZ/23+2f+0z8X9Omjl0W68QeHPD9reRyBo5bnTdIVrrDdCEkvBE3o8Tg8g0/q8X&#10;K8m29bXffyX6gfRGh6Bo3hzS4tH0PT47a1hXEcES4Va8b/bn+Kfjb4ReAvButeANYNjcan8VPDmk&#10;3riMNvs7m9WKaPkcblOPWvabS7try2S7srpJopF3LJGwZWHqCOtfOn/BThhH8IfAt7KdsNr8avCM&#10;txKfuxp/acS7mPYZYD8a2pxjCKUVawHtXx217U/CHwQ8ZeLNAuPIv9L8K6jd2M2M+XNHbSOjY9mU&#10;Gvmn47/tJfHLwv8A8Ef0/aR8F6//AMV5J4A0y/gv5FAEl5K0IJPYBi5B9M17R+2t8R/CHww/ZF+J&#10;PjXx5r9vpum23gnU1kubmTau57WREUepLMAAOSTXzP8AGWbz/wDghJpEqZw3w40A8/8AXS1P9asD&#10;2zTf2UPjR4k8Fzav8Sf2vvHln40voWnkuvDWqLbabplwRlY4bTaY5Iozx+83FwPmzmvPY/2xPi38&#10;SP8Agn38LPiqviqy8K+JPiH4k0/w1r3ieO3Hk6ZI1zPa3F3ErZVS8luVj3ZCtOnXFfY0oHltxXyl&#10;/wAE1fhx4B+LX/BLvwb8Nfid4K0zxB4f1i11a31TRtYs0uLa6jOrXnyvG4KsMgHkcEA0AereDf2Z&#10;G8I67pviJP2gviZqklhIJJLfWPFslxbXfqJIiu0g+nGO1cr8VNb+JXxy/afb9mbwH8Rr7wr4b8J+&#10;GbPXvHWsaDN5epXk13PPFZ6fDKQfJTZa3E0rr8/MAUgM9eafGb4R6/8A8E7tC0f4vfs5/HHxzN4d&#10;XxZpun6r8LfGHiSbXdPu7W5uFg8qxkvTJdWUibwyLHMYsJgxnORV8Tfs0eB/HX/BTb4g2PxB+Lfx&#10;E8N3XjLwDoOr+F7bwb8SNT0KO/Wza5s7xClnNEszwn7K53ZZVuhjAJoA9G1O0+Iv7LP7Q3w80yz+&#10;MHiLxR4P+JGtXHh690rxZqRvbjT9RWxub2C4gmIBEZjs50dDkZKEd6yfE91+0r8a/wBvPxf8BdL+&#10;Jt/4Z+GfhzwX4f1a/vNDuFh1Ga9uZdSQ2sUuC0SOIEdnAz+6Cj7xrrvBH7Bnwb8A/EfQPiJdfE74&#10;o+INU8PXcl7odr4z+LWsavaw3DW8lu04trq5eMuIp5FDbSVEhxjNWvhGP+M8vjJhf+ZH8F/h+81y&#10;gDD+PPifxh+z54G8F/AD4W/EbXL7xZ8SvGh0LQvEXii6OoXGno0U95dXBZsb/JtbeYop43bAeDXO&#10;/tN/Dn4r/sn/ALPniH9p34XftG+Odb1j4c6Hc+IdT0XxdrhvNP1+ztImmurV4ioELSRI+x0KlH2f&#10;w5Bqf8FNfhjYeNviD+z/AOKvFPiPxHovhzRfirNb+INa8L+JrnSLqxW+0i+soJPtVs6SxobiaGM4&#10;YAiXDfKTXQeJv+CZvwL8UeHL7w14z+N/xy1LR9StXtNS03VPj14hltby3lUo8MqPeFXR1YqysCGD&#10;Ywc0AZn7bPxU/afHx0+Bfwl/Zl8VWuhx/ESTXI/EmpX0Ky/YbOK0t5RcxxsMSTR7yEU/LukBYEKQ&#10;Zf2hPhz8Tv2X/hdZ/HPwD+0n451bUPDepaedY0/xRrH2yz1i3mu4oJkaEgCJiJdysmNhAA4rW/aC&#10;tYrL9u39nG1gTbHFZeLUjHXAFnZAV0v/AAUQUf8ADIPio7f+XnSv/Tpa0Ae0RMzHlj+XWvlj/gqR&#10;4y8H/D6//Zx8Z+P/ABXpuh6Pp/7Seky3+raxfR21rbJ/Y2sjdJLIQqDJAySBkivqsADoK+Z/+Ci/&#10;/I7fsy/9nMaV/wCmXWqAOo8Qf8FFP2E9C0a41eD9rj4eatJbx7o9L8OeLLTUr+7btFBa2skk08jc&#10;AJGjMT0FeJ/8IL478B/8Eg/EUPxN8JtoOua9rWs+KL3QWYFtK/tnxXc6slm2ON0KXqxEDgFCK+3N&#10;o67a8T/4KKgD9jDxxgf8utr/AOlsFAHcfF74X6p8UrHT9Ksfil4l8L29reGa8bwxei2mvE2ECJpd&#10;pZFBIb5cEkY6cV4f8VLPx9+yV8ZPhRr/AIZ+NnizxBoPjfx5H4S8R6D4v1lr5QLiyup4bu3Zl3Ry&#10;JLbKpGdrJI2RkCrH7QMerfHT9t7w3+yb4q8ZeJtB8Fw/DS88W3UPhXxFc6Rca/fJqMFqtu91avHO&#10;III3MjxROm9riIuSqbW8n/bX+Cv7PnwU/aA/Zpt/CmoeJ/8AhJtW+OVgLXT9S+I2tahC1pHY3/nS&#10;taXV5JDwzxqJDHuBbAYZIoA9U/aP1v8Aag8Z/to+Ef2dPg98SP8AhF/CmrfDrUNW8XaxbxI95beT&#10;f2scf2YOCBJIJGj3nOxSSBnFHxZ0nx5+yT41+G/jrwn8dfGOvaPrnjrTfCvibw/4t1Y6hHcx6hKL&#10;eKeJnAaCWKVkcleGXcpByMdld4P/AAUW0f8A7InqX/p4sayf+ChoH/CPfCc4/wCa/eDf/TrDQAfH&#10;Xxp8RPix+0to/wCyD8M/iBfeE7O38Kt4p8deItJVftv2Nrk21nY20jZELTSR3DvKAWVLfauC+Rg/&#10;Ef8A4WN+yB8W/hlrHh/4v+KvFHhXxz4yh8J+INE8X6ub57eSe1uJoLy3kYBkZWt9jLkqwkzjIrlv&#10;jb8BvDnxF/4KgfZvH/xC8e+GLTxb8GrOHw3deDPiDqOgjULvTdTu3ubdzZTRee6RajDIqNuKr5hX&#10;A316PoH/AATw+COh+PPDvjnWfih8WPEV34b1hdT0Sx8YfGDWtUs0vFjdFl+zXNy8bsqyvjKnG6gD&#10;zj4kfs4+NPEn/BSrTJrD9p/x1pY1H4U69eQx6feQqLKP+1tL/wBGiyh/dfMDg5PyLzXoHx28SfFP&#10;wjf/AAw/Y9+GnxJ1b/hIvHUmoHVfHN5Gk15YaRp8KSXdyuQEM7vPawIcYU3G7B24rQ8UX9rYf8FI&#10;vBsd5MsbX3wZ8QQWoY/62QarpUhUep2qzfQGuA/bp+GGieOP2yvgFqnjjxn4w8PaFfaX4u8Lyax4&#10;O8Z32hSpf3i6VfWsMlxZyxuySDSZ1EbMVZ9nBbbgAsftN2HxB/YY8A6Z+0v4N+OnjbxJpugeJdGs&#10;fGHhrxfrRv4dU02+1K2sZpIt4BgnhFz56MpAYx7GBVqj/ar8cftVeI/28Ph/+zN8DfiXH4X8N+Iv&#10;AOqaj4q1T7OktxaLDcxIr2ysCvnMGKBmyqgscE4x0Gs/8EzPgFr0NvY+Ofiz8Zte0+PUrS7bSPEX&#10;xu168sbma3uEnhEtvNdtHMolijbYwIJXpUfjZQP+CrngHnP/ABZvWf8A0ugoAzfj7pHxC/ZDvPAv&#10;xX8C/Hbxlrlpe+OtJ8PeItB8Xa01/b3lreziAyIGAMUyMwcMpwcYIxX1TCzMp3etfO3/AAUwVR8H&#10;/BOF/wCayeFP/TjHX0WMAZxQB4J+0x4s+Ifj/wCO/g79k74Y/EW78KjVdLuvEPjLW9KVft0OmW8k&#10;cUVvbuQfKeeZyDJglUhcLgsCPBf+ClnwQ+NPwm+EHh/xJ8MPjP4m8S+Hrj4j+FLPxjoPjbVzfbbV&#10;tdsit3bysA6So4UFc4YOcjivZPGWmr4W/wCCpHhPxprd3HBaeKvhDfaHpJkbHm3lpfrdPEP9oxT7&#10;gvUiNz/Cayf+CtfxO8G/D79mjRdE8TassN14m+KXhLTNHturz3B1yyfAHoFRiT0AoA91+Lnw01L4&#10;qaLZaNZfE7xH4Xit78T3c/hm9FvPdRhGHkmTaSq5YNlcHKgZxmvDPjZb+MP2NPGnw3+KWhfHPxlr&#10;nh/xB8RdJ8HeKPDfizVm1CO4TVpxZW1xAzgNDNFdyW7Eg4eIyqQSVI1f2mLLUPjB+1j8Pf2Ydd+I&#10;niDQfCeqeDde8R6tbeGNeuNJu9ZubK60yCG0N3avHOkQW9lldI3Uv5agnaGB8C/4KXfBj9mX4Ba7&#10;+z3Fo2r+Lo/FXiD9prwBa6Hp978TNev4JYotdtZZpZbS5vZIHVVG3zXjJDyRgEMVNAH0tqHxc8fQ&#10;/wDBRqx+B8eut/wjU3wffWZNNEY5vRqTQ+bnr/qxjGcVpftgfE/xn8NbH4dy+DdXa0bW/ivoukal&#10;tUN5tnO0olj56A7Rz+VcVrMM1t/wVs0S/uY9kN18B7iC1kdcCWRNWLOi+pCspI9CKh/4KKfErwdo&#10;XiX4F/DfU9bhj1rxB8cNFfS9P8wGSVIBM8j47KB36ZIHWgDZ+K3jLx18eP2r5P2Rfh18Q9R8K6P4&#10;R8H2Xib4ha1oknl38/2+5uYNOsIJSD5QYWN7LK4G8BYApw7Yq3Wm/Er9l/8AaR+Gmh6f8XPEXinw&#10;b8TtbvfDmoaV4v1I3txpuoQ6RqGqQXVvMQGCNHp08TxkkZeMqAQ2fL/Fn7MXhnxz/wAFXPiD/wAL&#10;E+JvxC8Mr43+E3hq88I/8IX8RtS0FdTfTrrVINQiYWU8YneFbmxkw24qLrK4BavaPAP7B/wd+H/x&#10;P8O/EyT4m/FLxBq3hm8uL3QbTxp8WtY1i1guJLOezeZba7uHjZxBdToG2kqJTgjNAHE6pf8A7S3x&#10;0/bw8e/Aex8fX/hv4X+F9B0HUbnVNDvEh1Ce8uIrnNnG+N0SHYsruOTtCjHNZP8AwUa+D1v8Ff8A&#10;gmP8ZtP8F6tq2ualfaeLv7b4k1Q3FxcXBuoNiPMwzsBwBx8oPevVPgbn/htv45A4/wCQX4S/9Jby&#10;sn/gq6D/AMO+fiZx/wAwm3/9LIKznTp1PiW39aAZfhf9lv416t8CLXUvEf7SXjS38b3Hh+3eOLw/&#10;4ie1020uhEpCJEVO9N+cl8lhweK2fgR8bfE3xa/Y90fxH468T6jYa7rL3Xh+bXdFslM8V4lxNafa&#10;1TBVTuj8zptB7dq9w8JAf8IppuOn9nw/+gCvhzQ/iT42+HP/AATf8J2fgbxTceH5vF3xpg8K3/iS&#10;z2+dpFlqXit7S4uYmYFUmEcjJHIwIR5FbDbcHH2Mo/w5W0sr6r19QPXPj18AvGvwr+CniL4j/Db9&#10;qj4jxeJPDOg3Wsacdc8Ttd2l3LawtMYp7d12tFJs2sBggMSuCBXm/wDwUmm1P9pH/gm5oXxj0bx7&#10;rXh2PVrfQNUksdKkVVuBdT2rhZNyk/IWyuMc9a6L9sb9ln9lj4H/ALE/xE8R+MNa8Yrb6b4L1B11&#10;fWfilrtxey3P2ZxGouJb0yFpJCo8tWCuW2lSOK8/+LVl4qj/AOCP/g/UbvWoX0iXwL4HGn2AgxJC&#10;wax3FmP3s/5xjk9rWi/ej10a7d3cD6s8C/ALxd4M8O+INC1P9o3xprk2t2awWuoapdRNPpbAOPNg&#10;KoAGO8HkHlFr5p/4Jz/s2+Nhe/EnXP8AhqPx40OlfHnWVuNPN5D5N+YjbMxmGzJLj5WwRkelfZXh&#10;3xb/AG3Y3eoX+i3Wmx2d1JG329Qu5U/5aDn7vcGvBv8AgnDqdnd2fxmgtLxJGT4665I6o275ZI7Z&#10;kP0K8itKdanUV4vfXzt3sB9Kxk9Cakpq7T1FOrWIBRRRTAKKKKACiiigAoJxzRmg9KAILq5jtoWm&#10;kk2qoyzN0ArzTXdWk1vVHuyf3fSJf9mui+ImueXCuiQtzJzL9PT8a5JeecV4OZYjml7OPTc+hynC&#10;8sfay67C4HpRgdcUUV5J7YUUUUAFFFFABRRRQAUUUUAFFFFACOcCuz+GUZXTLiUj7039K40n2ruP&#10;hx/yAm/67NXoZb/vS9GeZm3+5/NG/PlEJXjC15VdO0tzJKx5MhP616vcf6h+P4a8om/1jf739a68&#10;1+z8ziyb4pP0GHOK2PCPhg6zdfbLpT9njbp/fPpWVaWs1/ex2VuvzyMAv+Nen6Pp8Gm2MdpCgCou&#10;Pr71yZfhY1p80tkdeaYuWHjyQer/AAJbe3ht4liiQKqjC+1OA45P61U1jVrbSbSS6unwq9B6+1ct&#10;bfEubzs3Ongx7uPLk5xXuVMTRw9oydjwqeFxGIi5xVzsprK2uE2TxK6+jLmsq/8ABPh68Bb7KI3P&#10;8UZxUVn4+0C84adoTjpIMCta11CzugDb3CuOvytRzYbEdmTbE4fujl734Z99P1Fh/syLmsq98E+J&#10;LTlbNZV/vRtXoo2sdwalbBHNc9TLsPU2VvQ6KWaYqno3f1PJLi3vLRtl1bSRN6SKV/nTcljxXrUk&#10;EU6bHRWU9mrNvfCXh+8+V9NjX/aiG0/pXHUymV/cl953U86X24/cecnPYU3ce9dpe/DfSZBm2upo&#10;/qdwqhcfDO/X57W/jYf7QIz/ADrlnl+Jj0udtPNMJJauxzTZ7V1Xw1ltx9ojOPMJB/Cs248EeIYT&#10;8tqr/wC7IKj0/SfFOkXq39tpswZDyMcMPSnhqdbD11KURYqpRxWHcYyX3nojYHFOmtoJRtkiVh6M&#10;uaq6beNf2q3Mlu0bMvzRt/DV4nivo4tSVz5azjIo3Ph3RbiPbNpsLf8AAAKytQ+H2jXR3W26Bu23&#10;pWzc6hbWhX7VOqhjhSx61IkqSgNG2Qe681lKjh56SSN4VsRT1jJo4LVPAetWAZ7UrcKP7vB/KsTE&#10;iMUkUqV4IYV6xIFA5rhfiDbwxa0rQgBpIQZMeua8rHYGnRp+0ge1l+YVK9b2c9fMw6KF6daK8c9p&#10;Dra4a0u47tB80Tqw/OvSNN1zT9Rs1ure8XBXJywBWvNDScdSM12YTGSwratdHn4zARxVnezRv/ED&#10;W7fUbmOytJBIIeXZfWsFcdhQvA5pcisa1aVeq5vqdOHoxw9JU1rYKOtFFYm4UNz2ooPNAF/wtrZ0&#10;PVUkZj5MjBZvp6/hXpNtKs0e9DuB5DeteSnGQMcdDXbfD/XvtVj/AGbM37y34X/aWvYy3FO7py26&#10;Hg5thb/vY79TqACDnNFIhyuQKWvcPBCiiigAooooAKKKKACiiigAooooAKKKKACiiigAooooAKKK&#10;KACiiigAooooAKKKKACsP4ieAvCXxN8KXHgvxzokOo6XdvE1xZ3A+RzHKkqE/R0VvqK3KKAIQh8v&#10;bhhxj6Vx9z8DvhXe/BfUv2fbzwXat4P1jR73S9S0Er+5ntLtZFuIjz91xLIDzzurtqKAOd1r4d+E&#10;PEX9gnWvD8Nz/wAI3qEd9onmL/x53CRPCsi+4SR1+jGpvG3gzwz8R/COp+BPGujR6hpGs2MtpqVj&#10;cD5LiGRSrow9CCRW5RQB8f8A7TXh/wAHfFD9tP4U/sP/ABh062g+FF38PdU12x0C7k8u18Tazp91&#10;YxW2nPnHmrbQSPd/ZwSWKrJgiAkT/H39jH9jf9mX4K+KPjN4R8R33wfl0PSJryPxV4b8QXEDWsqq&#10;TGBEzsk+59qiDY3msyoFJYA/Rfxg+CXwn+PPhc+CvjF8OtL8Rab5wmgt9Ttg/wBnmAKrPE/3oZVD&#10;HbIhV1zwRXA/DL/gnx+yN8JvFNr408NfCaS+1bT7lbjS9Q8WeItR16XTph92S2OpXE/2Zx0DRbSB&#10;wDjigCTR/g/D+1h+zD4BP7WHgEWniybw3pWq6xDYyyWtxoutNaxvP9nlQh4WjlZ1BB6DBzUnw0/Y&#10;s+Efw08dWXxKOseLvEmvaXHJHpWqeMvF95qclksgIcRec5CAgkdK9kpH+4eKAPjLw/8ADD4Vftrf&#10;trfGTwp+1f4Ysdek+GV5YaV4B8K6plVsdJu7C2uZNUiTILPcXJliM46LaiMEYYVZ+M/wP+Ev7Gmt&#10;/DzVP2Y/FGq+FfEmvfEjRtKs/BVprU9xa+IrKa9iTUUe1kZ9wgsWubkSgDyzApJAOD7z8c/2S/2e&#10;/wBpGezvPjB8M7fUNS0+Mxafr1ldz2Gp2kZJLRxX1pJFcxIxOSiSBWPUE4qH4Hfsc/s4/s8anJrv&#10;ws+GMNvq00Jhm8QatqF1qmqPESD5Rvb2WW48vIB8vzNuRnGaAG/Gz9k/4S/HXX7Hxt4lg1jS/EWm&#10;QPbWPiTwtrU+m6hHCxy0XnwMrMhODtJIz6c1Z+Cf7L/wu+Amo6r4m8HQ6vea1rkMMWr694g1q41C&#10;9u44t3lq8szMSF3NgD1r0sZ70UAYvgzwR4X8DwahD4U0SGxj1TVrnU75YVx511O++WU/7TNyabJ4&#10;G8Ljx83xKXRoRrbaONMbUsHzPsglMvlfTeS31rcooAo6vpVjrmk3OjajAZLe8t3huI8kbo2XawyO&#10;nBNeOeHf+Cd37KHhbRbfw94c+HtxY2NrHstrOz1i6jjiX0VRJgCvcaKAPPb39mz4O6p8JpfgXrHh&#10;JdQ8LzXUM82l307zh5IrhLiNizEt8ssSMOeqitb4sfCL4efHHwNefDj4n+F7fVtIvdpmt5gRtZWD&#10;LIjDDI6sAQykEEda6yigDw3wl+wX8F/DnibS/FWta9428T3Gi3q3eiweLvG19qMFhOv3ZIo5ZCqk&#10;duOK9Sv/AAL4V1Px1pvxLvNDjk1zSdJvdM07UmU+ZBaXctpLcRL7O9lasfeFa6CigDzf4z/szfDX&#10;45arpfiPxR/a2m61oqSx6V4g8N6xNp1/bRyY8yITwkNsbAyuSCR612HgTwvb+CvDNn4Us9X1K/hs&#10;Ydi3msag91cy8k5klkJZzz1JrYooA5b4wfCD4efHHwTcfD74m+GodU0u4dJDDJlWjkRgySo4w0ci&#10;sAyspBBGRXmCf8E+f2eNSwPiNb+IvHEcdnc2tjD468UXWqx2UdxC1vN5Kzuyxs0Tsm4DOCcEV7xR&#10;QBwPxm/Z8+HXx1tdOXxxY30N9otw0+i61pGoSWd9p8jLtZoZ4iHTcpwecEdjXL+EP2Hf2fvCniGH&#10;xrqejan4l8QQzRNb+IvF+tT6nfQ+W+9FSWdiVUNzgYr2ajIHU0Aczrvww8D+I/H+gfE/WvDsNxr3&#10;he3vbfQ9Sdf3lnHdrGtwq+ziGPP+6K3NS02w1jTJtJ1exjuLW6haG6t7iMMksbDDKwPBBBIIPBBq&#10;1uHTNNLr0DD86LgeC2n/AATr/Z1gsYfDM58VXvhm1lR7XwXfeLrybRYQjbkjW0aTy/LU9ExtA4xi&#10;vR/Cnwg+E3wz+Gt58MvDnhDTtN8M3F1qVzeaX5ai3aS+upru7LA8YknuJnI6ZkNb1h4jtNQ1m80S&#10;3huBLZbfOkaEqhLDI2t0b3xWVo/hbXNf8GXPhv4rtaak13JKtwtqjRxvCW+VeuRgYrllWlLSmrt3&#10;16XXdgeN6x+xJ+z94UstL00+HvGniXw3LqVvBa+DJvFF5d6NYpu3JJ9kdzGsSFBj+EZ9M16j8P8A&#10;4M6Z8JpLHw38LFtdF8J2cVyzeHbW1AQ3E0zTNIG7Zd2OMd67LSdKs9FtYNN063EUFvEI4o16KoGA&#10;Kt8g8VPsalS3PJ9Nntb87gjlfhd8Hvh18HfDlj4Q+GvhG20nTdN0m002xtbZSFitbaFYYIh7JGiq&#10;PYV01wpCbcdulTDPpRXRCEKekVb+tQPC9T/YF+BWoajfS6ffeLtH0vV7iafVPC+h+MLyz0q6eXJl&#10;L2sbiP5yTuAABya9C+FfwR+FXwO0+60n4T+BtP0K0vGja5g0+HYjNHGI0OB3CgD1Pua7KitAPBIf&#10;+CeX7O3h6wt9G+GNt4l8D6fDptnYSaf4H8U3el29xb21ultAsqQOA+yGNI8kZ2qM5rvfDvwI8D/D&#10;b4IXXwR+Emg2uiaU2m3VvaworELJOH3yuSdzuzuXZicsSSTk131FAHD/ALPfwj0/4BfBLwt8GNKv&#10;5ryHw1otvYJdTsS0xRfmbkk8nJAyeOK1fiN8OvBvxa8E6l8O/iL4at9W0XVbfyL/AE+6TKSqf1BB&#10;wQRyCARzXR0UAeG237AnwAvAtp44XxN4wsoQ/wBi0vxp4putTtbPcjJ+6imcqmFYqOOB0rvNT+A/&#10;wn1r4Qx/AfVPBVnN4RhsYbOPQ2X9yIIipjTHopVfyrtqKAK/LKQSfyrgpP2aPhKvwhs/gjoWgTaL&#10;4d0+4M+m22h30to9pKZXm3xyRsGU75Hbg9Wr0WigDxXwx+w98HND8Yab478R6r4v8Xahod19p0M+&#10;NfF13qkdhPjHmxRzOVRwOA2MjtXUfHP9nD4VftEadp1j8SNCna40a8+2aJrGm3clpf6bcbSvmW9x&#10;EVeMlSQcHB79BXoVGQehoA8j+E37Hfwn+EXjRPiPYaj4o17xFDZSWlvrni7xVd6pcQ27kFo0adzt&#10;UlR27V32neBvC+j+MdU8eadpEcOsa1Z2ttql8o+e4htzMYVPsnny4/3zW9ketGR60Ac98Q/h34M+&#10;Kng/UPh98RPDdtq2i6patDf2F5HujlQ9j798jBBAIryTRf8Agnj8BdPvLGXV9Y8ba5p+lXkN1peh&#10;eIvHV/eafaSwsGiaOCSTaNhAwOcYr3yigDndb+HXgzxL4z0Px9rmgQ3GseG1uV0W+kX5rQXCoswX&#10;/eCKD9BVzx14J8MfEXwtc+D/ABlo0OoabdNGbi0nXKuUkWRM/R0U/UVrbge9G4HoaAIoj8+AT61i&#10;ePfhl4F+I9xoN9418N2+oTeF9ej1rQXnX/jzv0ilhSdf9oJPKv0c1vhlPQ0u4etAEcWf0rK8feCv&#10;DPxF8LXXgvxnosOoaXfKq3VnOuVlCsHAP0ZQfwrYLKOrCl3D1oA89+NX7Ovw1+PX9k3fjSxvrfUt&#10;BuJJtC17RNSlsdQ055EKSeTcREOgdflZc4YAZHArnfBv7EH7P3g/xDb+OLvw/qHiDxBa3lvc2/iX&#10;xXq02o38bw7vKxNMzMqrvbCjA55zXsm5f71G5R1NAGG3gjwzJ46h+I8mjRHWodJk02PUP+Wi2ryr&#10;K0X+6XRGPuoqLxv8PfB3xGi0608Z+H4b9NJ1m11XT1mGfIvLaQSQzD/aRwGHvXQ5HrRuHrQBwfxv&#10;/Z9+Ff7RPhm38K/FXw19uSwvkvdKvbeZ4LrT7pQQs9vMhDwyAEjcpHBwc9K5v4Y/sZ/CX4ZeN7T4&#10;lHV/FniPXNPjlj03UvF/i281OSzSQfOsXnOQoI46V6/vX+9RuX+8KAPPvjZ+zp8Nvj4ulXPjW11G&#10;31HQ7h59F1zQ9Ulsb+wdl2P5U8TB0DLwRnBHWo9f/Zq+F/jT4Nf8KK+ItpqHijQ8fM3iLUpbu7aQ&#10;SeYkv2hz5nmI2CrAhlwMYxXou9f7wpdy9N1AHh/gv9hH4MeE/Fel+NNS13xp4lvNAvBdaDH4t8a3&#10;uoQ6fMF2rJFHLIVUgdODivS7z4Z+B774jWfxcu/D1vJ4isdLl06z1RlzJHayOHeIf7JZQfwrpcj1&#10;oyPWgDnfHvw98F/EvTLTR/HXh+HUrax1S21C1juFyI7qBw8Uo/2lYAj3Fb8HKU8sOuaNwxnNAHF/&#10;Gv4FfDb49+H7fwz8SdB+1RWV9He6bdW8zQ3NhdJ92eCZCGikGT8ynoSOlef6f+wD+zydTt9b8caf&#10;r3jW+s3ibTb/AMc+I7nVZrIpNHMphadj5f7yJGyuDlRXue5eu6lzQB5/8av2evhv8ebTTV8dWF7H&#10;eaJdNc6JrWj6hJZ3+nysuxmhniIdNynBAOCOvQVyuh/sHfs5abq8fijxJ4ZvvFGtx6hp17b694u1&#10;ifUr6KWwu47u02SzMWUR3EUcgC4BKLnOBXtW4etGQehoA8/+NP7PPw3+PC6bc+NbS+g1DRJpJdD1&#10;zRdRlsr/AE93Xa5hniYOm5eCM4Nc34Z/Yd/Z48Pa5a+L9U8LXniLxBZ39vd23iTxVqs2o6gksDM0&#10;WJ5mLAKWOAOPrXsmcdaKAPPvjn+zt8Lf2hdGsdK+JGhTyT6PefbNF1bTr2S1vdOnxt8yCeIh4iQc&#10;HBAPcGsT4S/sffCf4R+N1+JVlqHijXvEUVjJZ22t+LvFV3qdzBbuVLxIZnYKpKjOOeK9cyB1NGR6&#10;0AYeh+B/C2i+LdW8c6VocUGra7HbJq14o+a5W3VlhDeyh2A+tR/Ez4deDfit4Mvvh98QfD8Oq6Nq&#10;kax32n3AzHModXAP/AlB/CugyPWjcvTNAFS2t47W3jtrZQsccYWNBxhQMAVx93+z18HdS+EV98DN&#10;Q+H9hL4T1NLhbzRJIf3MnnStLIf9ljIxcMCCGwQQQK7vNFAHhdl+wJ8BWureXxjP4q8X21izNpum&#10;+M/Fl3qdpZsUKbooZnKghSQDg4HSu/1j4F/CzX/hXafBPV/BdrN4Xsba1t7TR2X9zHHblDCoGeie&#10;WmPoK7WgsB1NAFHVNLs9U0+bS9QtllguI2jmjYZDqRgr+Irx3xV+xV4Bm8TyePfhPr+s+CNZuPJX&#10;UpvD2qTW9vfxxjA8+BHCSOF4DsMj3r3A9KbnjG6uerRhP1emm9gMDVvE99pfibTdBh8M311Dfb/N&#10;v4UzFa7Rn5/TPatW11KxnvpNPhvY2uIVDTQrIC6BvukjqM/0qwwBBxWPZeDvD+meJrzxhY6Qialq&#10;EaR3l1klpFThRycDt0xnAz0qLV6b0d1frpZW6d9bbgbQcd2oDDPWuZ0mfxP4U8Mahq/jvUFvnt5J&#10;7gGxtTkQDJVQuMswXjjqa2tLvo9RsYdSVGjSeJZEWRdrAEAgEdj7VVOtGfxaO17PfewF6imq6ngG&#10;nZz0rpAKKKKAGuu49ar393DZWsl3O21Y1LMandgrYxXJ/EnWBDbx6RE20y/NJ/ug9PxP8qwxFb2N&#10;FzfQ3w9GWIrRprr+XU5bUr+XVL6S9mPMjZHsOwqLn0oGAcUtfKSlKUm31Ps4xjTiorZBRRRUlBRR&#10;RQAUUUUAFFFFABRRRQAUUUUAI3TpXa/DCXOmzRk/dlz+Yri2wV5rqvhnMmLmDd825W/Cu/LpcuIP&#10;NzWPNg36o664BKsB/dryiZStw6sOjt/OvWJOoI/GvMPEcH2fX7qIdpmOPYnNdubJ+zi/M8/J52qS&#10;Xka/w403ztSl1Jx8sS7VP+0f/rfzrt0x5XzN2rC8A2n2bQkkI/1zM5/pWvdXCW1rJO/3Y1LfgK7M&#10;HCNHDR+84cdUdbFS+44n4h6u11qn9mwn93b/AHvdj/hWDztwaknne6nkupvvSSMzfic00DFfO4io&#10;61VyZ9RhaSoUVAMD0p0c00J3Qysp/wBlsU2g5xxWN5R2N3GMtzQsvF2v2RCi+ZvaQZrWsfiXcp/x&#10;/wCnq/8A1xb/ABzXLgEHk0p3etdFPGYmntL7zkqYHC1N4/cd7afEPw9MQs80kLH+GRP6jNaVpq2m&#10;Xh/0XUYZM9lkry84Ax/Ojqciu6nmtRfEkzhqZPRfwya/E9aV0HAb8qMnOAf0ry231nWLFg1tqUy4&#10;/wCmhI/Kr9v478SQt890sn+/GP6V0RzSjLdM5ZZPiFrFpnobK27g05UXHIrh4fiZqUa4msI299xG&#10;atQfE6Mrtn05wf8AZYV0Rx2Fl9o5p5bi4/Zv6HXbUAximtwu0VzK/E6xK82Mv6VDP8ToduYNOkZv&#10;9pgKr69h46qSI+o4t6crNjxfBbTeHrj7QANseVJ7Ht+tcDY63q2msDZ3kif7O7IP51a13xdqevJ5&#10;Eu2OLdyqd/rWdHHJOwgt4yzn+FRXk4vFe2qp0rqx7mCwfsaLVa3p2N+H4jauLfZLaxtJ/C3SsO+1&#10;G51O6a7vZNzN19q3dG+HmpXQE2pyeShGdi8sa6XTPCGh6cFaOyVn/wCekvJ/wrVYfHYqK53ZeZzy&#10;xWBwc26Su/L/ADPP7bTtSvebWwmkHqkJNXovBviSQcaUR/vMP8a9GSJOm3AHanhVHKit45XRt7zf&#10;4HPLOaz2ivxPOP8AhBvEnUWP5SL/AI1FceE/EVsuZNKlI/6Zjd/ImvS96k7c0FEIyVqpZXQ6N/h/&#10;kTHOMQt0vx/zPJZrea2fy7iCSNv7siFTTSQOlerT2trcIUnt1dfRlBrD1H4f6NdhpLZWt5G/558r&#10;+R/piuWplM07wd/wOujnFOWlSLRw2ccAUtaOr+D9X0Zi7R+dHn78fOPqKzcg9682pTqUpcs1Y9an&#10;Wp1o3i7i0UZB6GjNZmofhVnRtTfR9SivV+6Gw49VqtTX54xVRnKnJSXQipCNSDi+p6xaTxT26yxv&#10;lWGQamrl/h1rP2zT20+V/mtuF91PSunQ5XNfWUasa1NTXU+Mr0nRquD6C0UUVsYhRRRQAUUUUAFF&#10;FFABRRRQAUUUUAFFFFABRRRQAUUUUAFFFFABRRRQAUUUUAFFFNdwnJoAdRTTKgGc0CVSN1ADqK5/&#10;xR8WPhh4J1S00Txl8R9B0e8v2C2Nnqmrw28tyxOAI1kYFzn0BreEqFd26gB1JuUd65y4+MXwntPG&#10;cfw4u/id4dj8RTY8nQZNagW9fIyMQF/MP5V4z/wTl8WeKvGPwo8aaj4s8SX2p3Fv8WvElrbzX900&#10;rRQR3hWOJS5JCKOAo4A6UAfRVFNaRR3rnZPjF8JovGw+Gz/E/wAOr4iOMaA2tQC9ORn/AFG/zOnP&#10;3aAOkorP0bxZ4X8RvdReH/EVjfNYz+RerZ3SSm3lwDsfaTtbBBwcHBFZun/F74Uav4wm+Huk/E3w&#10;/da/b5NxodvrMD3kWOu6ENvGPcUAdFRTfMT+9WJoPxQ+GvinxBfeEvDPxB0TUdV0tiNT0yx1WGa4&#10;tCCARLGjFo+SB8wHJFAG7RXO+LPi98KfAer2egeN/iZ4f0a+1HjT7LVtZgtprnnH7tJGDPzxwDzX&#10;QCVD3oAdSM6L95q5rxN8afg/4K1+38K+M/ir4b0jVLxQ1ppuqa5b29xOCcApG7hm59Aa8p/a+8V+&#10;IdD+M37N9joHiG8tbXWvjZPZ6pFZ3TRx3tt/wifiGYRSBSBInmwxSBWyN0aN1UEAHvmeM0gdT0au&#10;e074s/C/WPFc3gDSfiPoN1r1spNxottrED3cQHUtCrF1A9xWL8a/jh4c+BsHhq68R6fdXA8UeLbP&#10;w/YrbY+S4uA5R2z/AAgRnPfpQB3lFN8xAdu7mnFgOtABRSF1HJak81PWgB1FNaVFGd1HmpjJai4A&#10;0iqcE1HNdQQxNPPKqrGpLMxwFA6mvnn9q3x14h0j9rT9n3wnoHiHULO21LxZqa6xbW87xw3sI0yd&#10;kSQA7ZArqG2kHBANeoeA/id4C8ca/rXhjSfi94W8SXUFyxbStJ1OCaazhxjy5kR2bOc9QKxlK8rR&#10;X/AfmB0Gq63qd1ocer+CbO01ZpnQw5vNsbxlhlg4BBwpJHrjqKnuvDtve69Z+IHnuFls0kWONZyI&#10;zvAByvQ9OPSrVjbafpNjHY2MEVvDCu2OGNQqoo7AdhWN4V+Lfwr8b6zeeHvBXxL8P6xqGnn/AImF&#10;jpWsQXE1tzj94kbFk54+YDmpVNy1nrtp0TXYDohEituAp1N8xaPOjzgNXQA4kDrTfMT+9TZHVlwh&#10;z3rl9Utfim/xP0y50i90VfCC6ZcDWrWeKT7c95uXyWiYfIIwu/cDznbigDrAQehoLBfvGsrxD4v8&#10;K+CNEm8S+NfEun6RptsoNxqGp3iW8MQ9WdyFX8TWb4j+KHhPTPhjqPxb0jVLbV9H07R7nUlutLuk&#10;mS5ihjZ28t1JVs7CAc4zQB04YN0NFYfw88ZWHj7wLovjvT4JIbfXNJt9Qt4ZfvpHNEsiqcdwGwar&#10;+OPjF8J/hi8EfxJ+Jvh7w811/wAew1zWoLTzf93zWXd+FAHSUVV0jW9I1/TodY0TVLe8s7hA9vdW&#10;syyRyqehVlJDD3BrB1r42/Bvw54tj8Aa/wDFrwzY69JtMei3mvW8V2+77uIWcOc5445oA6cug6tS&#10;185fHjxb4q0r/goz+z34T03xNfW+k6t4V8dS6rpsN462928MWkGFpYwdshQyPtLAld7Yxk17b4e+&#10;LHwv8XeILvwn4U+I+g6nqlhn7dpun6xDNcW+Dj540YsnPqBQB0FDMFGWNVNX17RtA0+bV9c1W3s7&#10;S3TfPdXcyxxxr6szEAD6msTwZ8X/AIT/ABSFzF8Nfib4e8RG1x9rXQ9agu/JycfP5TNtyQeuKAOk&#10;8xP71G9P71fOH7RuteM/iL+2B8N/2WbHx3qmg+GNU8K634l8TNoN0be71E2c1lBBaeeBuihJund9&#10;m1zsQBl5z2vjbWfB37E/7OPjT4q3V14h1rRfCOi3uu3FnqOryXlyY4IS7QxyTktg7ONzHBPXFAHr&#10;gYHoab91utZEPjHRbbw1D4p1W8js7SaGKXzLiQAJvAIUn15Fc98Vv2hvg38GrjQ7f4m/ETSdFPiL&#10;UFs9L/tLUYoBNIwJHLsPl9x04quWXYnmjtc7aQqDkmk82McZwe1Ydxr+qP4ltNMsfD73Gn3Vm0za&#10;tHKpjjOflXrk7hzkcVh+JPifofw68VSH4o/ELwvoOi3kcaaG2qavFay3E38a/vWAftgDJqeXqyfa&#10;K9td7Hch/RqJZo1Xf5oXHqa5vwtoOuxWuqf2x4wbUotSvJJrCaJVX7NbsoCopXrjkhuetJYfDXTr&#10;XwLJ4B1i+vtUs7iKSK4kvrgtLIrE5BbrVyjTWl/uQoyqNL3fvNfVfEOi6Dare6zq1vaQySLGstxO&#10;qKzMcBQSep7etVtY8W+HtAv7HTtV1WK3m1S4MVjG+czPjOBj2pl14C8M3egWvhjUNEhuLGy8v7Pb&#10;zjeq+X9w89cY71fl0mzmkhmurSKR4W3Qs8YJjPqPQ+4pR9mrb/1sH77W1unn6mbP460C18aweAZp&#10;ZP7SuLFruJFt2KGIHBJbG0HPqafp3i+HVfEuoeGItLvo5rCON2uprbEEm8HARs/MRjnpjNawtoy3&#10;mGP5umf6UoQxvjPFHuctrf8AD9x2qc2/Xt0MXQfE97r6aj53hfULFrC8eGP7VEF+1BRxJGc8qex/&#10;yKmmeMPE1/8ADk+Lz4BurfUvJkZdBnmCylldlVd2MDcAGHHRhXRXNxDaR+dcSBVHNYepeL85h09c&#10;Hp5jD+VaRh7R+7Hqv+G+ZhUqeyj70+j+/v8AIj1/xd4k0rwXDr9j4P8AtGpSCHdpMl6sZTcyhvnP&#10;HyqSffGKl1LxRrH9oaba+G9BGpQ3F15epTfaVi+xx4/1m1uX54wKxWa7v5eWeV2/hrd8NaJfWdyb&#10;y6j2r5eNua3nRp043e+un9djmp4itXqWjtpr/XclvNY8RQeK7HSrbw402mzW8jXWpfaFH2dxjamz&#10;q27nntiorfxHrs3jC80G68LyQabb2cctvrDXC7JnJOUC9QVx3/qKtan4gt7VfKi/eSdML0FYd7f3&#10;movm5f5eyLwKypUXU3VtN/1Nq1b2ct763t09BunfEXUtRutUtJvCtxaLY3jQ21xMwZbpAoPmrgDg&#10;njH61R0P4pajd+H5vFWreHdStYrdZWksJrUeewTP3VB5LAcev61aFBAxg12ezoxjZR6/8P8AecPt&#10;sRe/P0/HoVdc+MWmWfg+HxldQXljZzRRsyTWpM678YDIM7Tzz/Oi6+IOl+GpLO71XWFhGoXCw2yz&#10;Z/fOw4X/AD0qw8ayJgqCO4NKNGj1m4jiksI5mjcPH5kYYRt2YZ6Eeoq1HDwj8On6fMnnxdSXxa9P&#10;6Rv2PjLRJr+DSrrVLeK+uQxgs2mAklCjJKqeSAPStTz4nfYJF3KM7e4rJg8DeHU1K212fSYJNQtI&#10;2S3vGjHmRhhhgD2B5/P3qCTw34Y0bxRceMlttupXVskE03mH5o1OQNucD8q82Uacpe5c9WMq0I3n&#10;bf8AA31ZSuM1R1LXbKy3JnzHUfcXt9T2rkdK0u50fUtXvrTXtQlGq3PneVd3HmLb8EbYx/CvsPas&#10;/StM8YaR4Vlsptbj1LVR5rW9xNGEUsSSgIHYcCumODju5dvxOSpjpJWjHv8AgdO/iHUjIGDKq9dg&#10;FdLb3PmW0crDBZc4rgbq48T+FfBkOt6l4fXUtWXyvM02zkChmJAYjd2A5qx4q+Iaadd2Om3Edwq6&#10;hceTD5MJb5sZ+Yj7o96KmH9o0oJW119Ap4r2UW6jd9NPW51Gp+ILa0/dRYkk9AelR+H9Tur6WV7i&#10;Vfl+6o/GuctrywuNZh8O/b4VvJoWljhaT5mjBwWA7810dna6foMRlln/AHhXknv+FZ1KcaceW2pp&#10;RrVK0ub7KNVmHGRVa71G0sjm4l57L3/Kse+8TTXAK2g2L/e71muzMS7yFt3qc0U8M3rLQ0qYyMdI&#10;amxceLv3v7mz3L6s3Na1tdrcQJOn8QyK5mGwAT7RfP5UZ/h/ib6VJeazcPAtra/uoV446mnUoxlp&#10;AiniJxvKr8kbGoa7Z2J2b/MkH8K1n2nie6kvFWWFfLZsbV7Vlqskj+XGCzH+HrmtzRtBW3P2q6G5&#10;+qr6U5U6NKPvbijWr4iXu7GwhzzilLYODSeYqj6Vm6p4gtrTKxfvJP7q9BXHGMpaJHdKUYK8mXp7&#10;qK3RpZZAqjqTWLqPiiRn2WCjb/z0b/Cs68vrq+k825lLDPC9AKdp+mXGoSbQNqr96Rq7IYenCN5s&#10;4pYipOVoG7oWpzahbM0/3kbBxWhujPJNZZvdN0OAW0b7mH8K9SahsfEyz3SwNb7BI21W3VhKnKTc&#10;orQ6Y1IxSjJ6m10bAp1Rs6L87HHrmiK4imP7p1b6Gsja8R7ruXaRWZ4i8M2PiSO1ivzMBa3aXMfk&#10;zMnzp0zg8j1B4NagYHoaNwxnNRKMZaMDJebxEniGO1isIP7N+zM0lz52JBLnhQvcY71NpOv6Pq8t&#10;1BpepwXD2dwYbpYZQxhkABKNjoRkcVakTLZU9qp/2XFBBcf2ZBFby3BZmkjjALORjccDk9OtZctW&#10;L01X4+VgNASIejU4EEZBrm5NTuPBXhq1fxHdXGoTeZHBPcWtqWZnZsbyq9FGefQVvwzJ5agnB9Kq&#10;FSMtNn2AW4ZVjZ5GxtGc+leYa/qDatq012Wyu/Ef+6OK7fxxqo0/QpTG/wA0vyL+NeeqMHk15Oa1&#10;tYwXq/0Peyej7sqr9F+o6iiivHPeCiiigAooooAKKKKACiiigAooooAKQ4AzSkZGKa2eAKNegeRL&#10;ZWV1qV2tlaRFmY/l713fhXwnDoKmVpWeZxiRui/lVH4b6XHDaPqbr80rbVOOij/69dQdoUkj8a9/&#10;AYWEKaqyV30PmcyxkqlR0o6R6+YhJzjHfFcH8Q7L7Pry3CL/AMfEYP1YHGP5V1F34x8PWrNG98u5&#10;ew+b8K47VNWPiXxBC6JtjDKkS+gz1/z6VWYVKMqfInd30Jy+jWhV53GySdzvtGtltdJt7dVxtjHH&#10;4VR8cXQtfD8+WKmTCj8T/hWtD8seFFcz8TZdunwxZ+9Jn8hXTXap4V26I5cLH22Lin1Zxo4GMUUD&#10;pRXyp9kFFFFABRRRQAUUUUAFFFFABRRRmgAPSm5HQUpYdM1f8N+HLjxDdBduyFG/eP8A0HvWlOnK&#10;rJRirmdWrGjHmk7JEeh6BqGvz+Vax4jH+slboP8AE13WheFdP0OJRbxbpP4pG6mren6fb6ZbLa20&#10;Coq8cVLcTwQRNJLIFVf4mPFfQYbBww8eaWr6ny+Lx1XFStHSP9bj8YHPX2qK91Czs4vMu7lY1H8T&#10;viuW1/4hEbrbRkDHp5zDj8BXMXl1e30rT3ly0jN/eas62ZUqekNWa4fKq1X3p+6v66Ha3XxG0a2J&#10;ht/MnYfxInH5mqEnxOnJ/c6QB/vS/wD1q5UKc96cM4rzpZjiZbO3yPUhleFjur/M6T/hZmor97TI&#10;SPZjU9r8UATtudJYL6xyZ/QgVyR6/dpcN61EcwxUftX+Rcstwcl8Nvmd/Y+ONAv8L9qMTf3ZRt/+&#10;t+tbEcqSrujlVh7V5ORuq3peu6vozg2l023+KNuVP+H4V2Uc2ltUXzRw1snW9KXyZ6a4R1KtHniu&#10;d8R+BrXUQ13pi+TcddgHytU3h/xpZ6uyw3P7qbsrHhvpW7lXYAV6bVDGU9dUeXfEYKp2f5nlN1bX&#10;VncNa3cRjkX7ykdKQEHpXoXifwtba5BvKhZl5ST+lef3NtPZXUlpcR7WRsEV4GLwssPK+6PpMFjo&#10;YqFvtdUNoPuKMjOKQ+xrjO00PCmpnStcjm3YR22Se4P+FelQEGPK15I+4YKnbXpXhTVhqGhwzyH5&#10;lXa/1Fe1lNa96b9UeBnFHWNVej/Q1KKQOp6Glr2jwwooooAKKKKACiiigAooooAKKKKACiiigAoo&#10;ooAKKKKACiiigAooooAKKKKACvC/+Ck15e2H7G/ii70+6eGZb/RgskblWGdXsweRjqCRXuleJ/8A&#10;BRPw5rnij9jrxhp/h7Sri+ubdLG+NrZwGWWSK2v7e5l2IOXby4nIUckjA5oA9iiT9xGM/wAA/Hiv&#10;ifxlqett/wAEFPivq9vrFxHfx/A3x68N8JT5kci22p7GDZzkEDH0Fe1eJf8AgoT+yppvwxtvG3gn&#10;4yaB4ov9Ss2/4R3wz4f1aK71LVbkLkW0VtGxkLhvlYFR5fzbsAGvAkv9c1f/AIN3/iJqHiHQJNO1&#10;O8/Z88cS3mmFt7W072epFocj7xViVyOuKAPcfgP+wX8CdF+D+m23xU8Had4/8SaxpcE3izxZ4q0+&#10;O4utWuXjUu53giKPPCRJhY1AUdMnzn4afEfxf8JP+CXvjLUPD3ii+bUPB/jLxx4T8L6lfXBnns7a&#10;y8Yapo2nEu+S5ht4rdQWySIhkk19Z+BpVHgrR1P/AEC7cf8AkNa+TPA/w98R/Er/AIJwfFXwb4a0&#10;l7rVJvi58ULrTbHbhrmWH4ga3cxxDPdzGFHb5hQB6h4W/wCCeP7L9l8Ibf4beJPhPpOqXb6eqap4&#10;iurVW1G7uyp8y7Nyf3vnF2Z9+chjkV5//wAEaPBWpfDz9lnxD4E1bxRea1NpPxY8TWv9qalL5lxc&#10;ol6wRpGwN77QoLHliCTya9C8M/8ABRj9kS7+EMPxM8R/HnwvplxDaouraDd6xCmpWl9t+axa0Led&#10;9oDhlEW3exHANcJ/wR28Tat4z/Zi8SeLtc8MXmi3GqfFjxLd/wBl6hCY7iCOS9LRiRDyj7CpKnlS&#10;cHpQB6j+31478dfDH9iz4ofEH4aX1xa69o/gnULnS7y3TdJbSLCx85RzlkGWHHVa4mP9h/8AYX1/&#10;9lNdF8R/DXw5NoF14T8+88U3EaNdFWt9z3zXhzIZeTIZSxJPJNfQXivUNG0zwxqGpeJLi0h0+3sZ&#10;pL6TUJFWBIQhLmQv8oTbnJPGM5r83/2MNR/4JwxfsoeCX/aP+MGs+H5NT0Zb7xF4T8b6xqek6GLq&#10;eR5ZIoYp9lu9mruUiVHaExKgwRkUAd94R1Dw98Iv+CZHwr8DfD2W18B6z8YvEGheG31zS4I7eUrc&#10;y7ry9Mg2/wCkHSrS7dJOvmCM8Dkes/Ff9lX9hmX4G6p4S8D6d4U8L6hp+jTSeH/E2g3UMOp6VeRx&#10;lobyG4DeZ5yOqvuJO4g7sgkF/wC3h8OvBPxX/Zf8J/EzwD4L03xppPw68ZaF4w0fQ9JtYby11LTr&#10;aXybqOBBmOX/AIl1xd+WoBBYIB1FZkHx6/4I2XXhq38U2/i34DzQ3TKtvY29npkl9JI3SEWaobgz&#10;E/L5Xl788bc8UAcB8dPEvxP/AGvP2IP2VPFmo+Lbzwjr3xP1nwdqPiS60aRoZbb7bpn2i7hjIOUz&#10;vkjBzld2QcgV9D+Ivhb8BP2QfhR4g+Mvw6+EGg6XeeE/CF5JDeWtgiTSRRRGTy3lGGYMyLuycnGe&#10;tc9+2ZaWOn638CbDS7OO3tbf4yaTHb28MQRIo1t7gBVUcAAAAAcAV6t8efh6Pi58FvFfwvEqxnxB&#10;4dvNPWR+itNCyAn2yRQB8/8A7L3wW/ZV8Z/ADQfiL8b7Dwf4p8XeNNHh1jxXrHiKSC6uJp7pBMYt&#10;0hLLHGGEaIMBVQAYrH8G/G+8/Zc/Yi+PXinwpri63Y/CbxBrtp4BW9uPNjSNbO3nsrQuCS0KT3Xl&#10;LzlYwFH3QKyf2X/iD/wTY8J/A/Qvhx+0FY/Bnwb428HaNDpXi3QfGlppWn3sVxbRiNpilwFaSN9n&#10;mLIMqwYEE16x8VPhl8IP2sv2BPGnw3/Zf/sKLRfGXhfUIfDNzounLa2M15tbyZlVUUMhmRP3gBDK&#10;MgkYNAGn8If2C/2e/CXw1sNE8c+ANN8a69cWaS+JvGHiqwjutQ1y+dQZ7qeRwTud8naMIgwihVUA&#10;eef8FMfhJd/EzxH+zP8ACzQ/Gt/4Xtr349eRcXmiqFmWyXwl4jM1vG2R5RkiDxeYvzJv3LyBXZfC&#10;L/gpV+yF4l+G1nq3xJ+OPhfwD4isbGNfFXgzxp4ittP1PQ7sIPNt54ZnViVbIDqCjjDKSCDUP7Xu&#10;r6b4h+L/AOyvrmh3aXdncfHKa4gurdg0ckTeDfEu1wRxtORg+4oA5X9vT9lX4BfB/wDYL+JnxI+F&#10;Pwt0nw34i+HHw91bxP4P8QaLarb3thqWnWcl5BMsy/OcyQKHySJFZ1bIY5i/4Kh/A/4RfEU/CDXP&#10;HXw60jVrxvjNodg1xf2ayObZ1uS8O4j7hKgkd8V6P/wU2k87/gm5+0JBEjM7fA/xYqqq5JJ0e6GK&#10;yP8Ago/avp/wn8I/FC6DLpfgL4naL4h8QTLGW8jT4pHimmIGSFjE/mMeyIxPSgD1v4VfAf4QfBGG&#10;8t/hJ8NNH8Ox6hJG9/HpNmkInZN20tt6kbmx/vGt7xf4T8OeOvDl54R8X6Nb6lpeoQmG+sLyESRT&#10;xnqjKeoNZfw9+NXwf+LSyN8Lfip4d8SeTbxTzf2DrcF55cUm7y3bynbarbW2k4B2nHQ1zP7Xv7T3&#10;w9/ZA/Z48SftAfEnUobfT9BtV8tZ5hGJ7mWRYbeHcxAXfNJGmScDdk4AJoA+bf2lP2PP2WPi/wDF&#10;DSP2NvhF8CfC+m3N4kWrfEnX9K0pYbjR9DR+LaKVV/d3N46+SOQyQidwVbyzXtXxq83S/wBrL4D6&#10;TYTNBatN4jQ28LEIVXSvlBHt29K8p/Y5/a1/Yb+G/gzUPEfjr9tr4Yat8QPFtw+ueOr+08YWkgE5&#10;XiFCH4gt48RKeBhNxxuNd1+1L8RfBXgP4z/Br4+eOPEUOn+C9Mu9Sjm8TSMPsUDX1l5Vu80udsMT&#10;f89WO3JUEjNZzqRjo+9gOg/4KFXk9p+xd8QbrTtQaCaHRSVmjl2MrCVOhHQ9vxr1C50u78baJY3T&#10;3WqaO63MN00MMixy/Kc+TJjcNp6MB19a+O/+Cjn7VXwhtv2bvGHwn/Z31mx+IXiPxJc28uvWPhrW&#10;EvU0Sxkli86+upIyy26CNCURiDI3Cg8kfcFvjbgVn7OVT49trfPe4Hxz/wAFP/g7a/Hn45fs2fC3&#10;V9e1DT9L1L4i6gdaOl3jW811aR6XNI9t5i/MqS7Qj4ILIzrkZzXVftcfskfBTwN+zrr/AMTfgt8O&#10;9F8IeKPAOjza/wCGdd0LT0tZraSzQztHujALRyIjRspyrBzkVz//AAUx+KNt8Fvj1+zf8TNX0W+v&#10;NI0v4gaidck0+0eeS0tX0uZHuSiAsUj3B3wCQgY4OMVv/tZ/tkfs9eOf2btc+HXwW+MPhXxp4o+I&#10;mhXGi+E9B8M69b31xqD3aG3aRUhdmEcauzu5wqhDkg8VvFWVgIv2sfiFYfEVfgj8AvEXi5tC0/4s&#10;ao974skjuxbmfR7HTXvbi1D5BUTTtZwPjGYppeQcA83+2/8AC79mD4V/sseLvjp8ALLwv4X8cfDH&#10;w1d+KfBupeFGgt7prnToWulsiY8GWC5ERt5YjkPHM645GNP9tT4V+DvBtn8Dfjt8Tvh/a+JfD/wp&#10;1aSy8YWtxpSXsdrpd7pj2c14YmVtyw3C2krEAkRo5HStfSvi3/wSPv8AV9FsPCXiX4F6tqWu6lBa&#10;6Fp/hy30u/vLm4kdVjCQ2yvJwWBLbQEGWYqASGBr+NbnVPhF/wAFBPCvia719o/D/wAUPCs+hTWL&#10;s2watYt9ot3HYM0DzKO52n0rx7/goT4u8f8Ain9oGPxh8MPEN8bH9mvRrDxl4j0nT2YLqN9eXOyO&#10;2k2sN6rp0F9I6noJ4WwcjHuH/BRDwj4i1D9nC8+J3geJT4i+G+pW3i/R28vc7CxfzLqJeM5ltPtM&#10;QHcyCsf9gnwbe/Eb9nTXvjf8UtNWTUfjtq174o1K3mh2yR6Rdxrb6XZuMZBi0qKzjZe0nmHqTQBP&#10;+3H4puPiH8BvC/wi+Hlw8lx8aPFGm+HrW4t5tkkelzK15qNwrA5Bj022u2BB4bb1OAdLx55mm/t6&#10;/CHQtPmaKzHw58Wj7MjkIRHPooTI74BIGemTXgX/AATw8H/EPxX+0vdeEPihoGpQ2P7L/h+98D+H&#10;b6+VgmqXuoXQla8GfvFdLtdN2t2F/MO9e/fErEf/AAUJ+EbsP+ac+MOf+3jRKAPGfgV+zdofxt/4&#10;KK/tEeNvjBq03iLQfDviLRrbw94L1ECTTrW5k0i3aW8aJsq8u3CrkYUFiOTmvbP2mf2cPgV/wx/4&#10;w+G7/CLQBoOl+G9W1DTtHXT0Fvb3RgnkMqRgbVYu7NkDqxPeud/Y6YH9sP8Aae4/5nfQz/5RLevZ&#10;vj1oWo+Kfgn4w8M6RA0t5qHhXULa1jXq8kltIij8SRQB5p+xZ+zL+z58NPg34B+IPgD4Q+H9H1yb&#10;wLpol1bT9NSOdhJaRF8sBn5j19a8f/Z4b9kzWvi7478BftdWfh1vjJdeLdRlurHx3DGZrrSTKfsT&#10;aebjiS0+z+WP3XCyeYGAPX1/9if9o/4LfEX4CeA/COhfErQ28QWnh210u+8Ntq0I1G1vLW3Cz28l&#10;uW8xZE8p2ZSuQqk9Oab8ZPiv/wAE3vjJpGseCPj18TfhDrtvoMzw61pvijW9Od9MkVsEOsz74HB6&#10;H5TnoaAIf2vPF2n/ALJX7GWuXXwH0PT9Dkke30zw7HpsKxQ2lzqN4kAnRV4yrXDSjHBYcjBNb3gb&#10;9hP9l7wl4Os/D118FPD+qXEcMbX2q6xpyXN5e3A+Z7iaaQF5JGfLFiSSTmvmvwn8KNe+NH/BPD4l&#10;+C/gtcaxrHhfS/iLJqnwQbVppZJb7RrGWyu4ooZJvnkt2uo72K2diQ0HkEEqQT9AeCP+Ckf7E3if&#10;wfb67q/7TngnQ75VSPVNB8QeJbax1HT7rgPbzW0zrLHIrnaVK5z0zQB5L+3x8F4Pjj/wUD/Zl+G+&#10;peMdU0fRZ/D/AI7k1+30aXyZNUso4dHLWJlHzRRSNs8woQzRq0eQJCRvftt/s8/BT4J/A7Tfiv8A&#10;B74a6T4V8ReEvGnho6Jq3h+xS1mijm1qytZ4SyAFo5IZ5UZDkENz0FVfjJ4/0/x9/wAFD/2e/EXg&#10;GNrz7L4P+I0UPmKUjkmWLRto3Y+6xwN3vXU/8FC7fxVr/wCxHeLrcX9m6nN4m8L/AGiOxbzRE58Q&#10;aeMqSOdpIb6rVSpyi/e+f/DGaqqS93X9T1H486V+z1qvghNQ/aWtfC8mg6fMLpZvFRiFtBIFPz5l&#10;O0EAn9a+R/ix8c/+CcVz8Qvhvq37InxI8Cf8J5YfEzw1aWd18P8AULbddWN7q9rp17YzGA/vY2t7&#10;qRzEc4MccnBQV6l+11L8OvDv7Vnwd8X/ALSN1pcHw6sdP1aOG+8Q7V0608SObUWMk7v+7jJhF2qM&#10;+B5jqB8xFcl+2t+0t8FvHutfDX4Nfs8XOh+NtW/4Xd4Jn8V33heSK6g8M2EPiCylMtzPFlIpHkSO&#10;JISwkcO7BSqMQly9dd/Ir3+mmxQ+Kn7PPwu+J/8AwV18LwfFL9njw3cWt58KPENyuoXUMc7anJHe&#10;6UqyyLjIZA7KM9mNdB/wUK/Zh+G3h7/gl58WPCfibwpoOqW/hnwH4gvfC8a6HFDHpRa2ldfKRchW&#10;BJO4ckmu08e4/wCHqPwyJPH/AApjxR/6cdJrsP8AgoN4C8TfE/8AYZ+Lvw68F6ZJfavrXw51i002&#10;zhXc9xO9nIEjUd2Y4AHqabqSeiSW23l+JMaSUrttvXfz8tvvKHwj/Zl/Zc+AXwnh8V+GfhDoen/Z&#10;fC0b6nfQ2CGe4gjiWZg7H73KBuT1ArzL9kH4c/s0fFv4N2nx8+Pf/CKeKvF3j8Sarql54haCdrWC&#10;Vm8ixhEhPlQRRbEVFAHUnJJJ9Y+B/wAev2ev2mPgrpfhrwT8WfD2qSa54Y+zXWk2esQveQf6OEmi&#10;kgDeYkkeSrqygqRg4r59/ZL1z/gnt8JPhXbfs+/tO6D8I/B/jzwN5mmazp3jiz0uyuL2ON2EV7E1&#10;yFNxDLHtYSKWHOCQQRU80nuylCMdkeq/sXxaV4N8cfGD4HeBtZ+1eD/C2u2dx4WiW486KwjvbMTy&#10;2sLZO2JJAdqDhQxAwMV57/wSr/Yw+Ed//wAE/wD4O/Eb4z6HbeP/ABZ4o+FPh++1LxB4ptRdSRwy&#10;6bAYbOISFhFDDEUiCrjeUaRsu7k/Q/wC8Tfs2eMfh3eeJf2XF8Mt4bmuZY2vfCmmxwWdzMg2syNG&#10;ipMOg3ruU9icVxv/AATa1y30n/gmz+z7bXIbz0+CHhNXhx8yt/Y9rwfSqjGUtglKMFeRk/8ABO67&#10;fRLj44/A7S90fh74afHC80LwnZM5b7Fp82jaPqv2dSefLSfUrhUXokexBgKAPpISqFwvOOK+Q/2M&#10;/FD6P8Uv2rdX1G4+x2i/tCyXc8jKcLGvg/w1ub6AKfyr3D4cfFTw/wDEbwdp/wAQfh14nj1TRNYt&#10;VuNN1GFiY7iM9HXIBx9RW8cPOUTlnjKcZbHo15qVlaKPtF0q/wC93qSGWKVFkjkDKehXoa4eUT3s&#10;gyzPI3Azya37K8h8OaWsF9Puk+8sSnlfalPDqEVbcKWLVSTurJdTdaSNBkkVi6t4rtrZmhtP3snr&#10;/CtY+qeIb3UjsLlI/wC4v9aj0vQb7VGVol2x5/1jdP8A69aU8PGC5qrMamMnUlyUl8yG7v7zU5d9&#10;xI0h3fdX+grR0rwldXZE95+5j67f4jWrZ6PpeiQ/aJ9u5esjdap6h4mklUxWC7R/z0b+lX7WUvdp&#10;Ky7mfsKdP3qzu+xeY6J4eg2xgBvQcsaydS1y81DdGjeXH/dU8n6mqUhklfzJH3Me7daUcdquFCMX&#10;du7JqYiUtIqyADAxRQDnpRnAyRWxzvTcKCeOlJvHYHrjpWnpPh15SLi++ROvlnvUTqRpq7NKdOVS&#10;VkVdM0i41STKDbH/ABSEdfpXRW1tZaPbcFVXu56mqd9rtlp6rbWKh2XsvRaxLy+vL1991Ju/ujPA&#10;rm5alffRHVzUcMvd1kauo+JZH/dacPbzG7/Sspnct5k0hZj95j3pq9l/KpTHHEQbg/8AbMdT9fSu&#10;iNONPY5ZVKtbWTGxQSXbYjHA6s3AHuasC4tLAYsf3kveZh0+gqvLdvMPKChVB4Rat2GgXF3+9kPl&#10;x/3j1qZd5P5FU4u9oK/n2KeJ72bDBpJG/GtS18OwQj7TqrL8pyq9hUjalpujoYbCMSSdC1Zd1e3d&#10;+++5f/gPYVMfaT0jojR+xp6vWX4EupNox1aPWLDSrc3tvCYobxoRuRCclQeuCawbXw5a2PiLUPEq&#10;3VxJcakI/PEs5ZF2g42qeF61qbT6UCNV3NIeOyjvW0I+zTt6epzzl7WV5GPoel+MdM0u+N9qy6xd&#10;GSWazX7OtuFXkpETkj0G401PHEnhnwNF4t8baK1peLCGvrW3b7QIGJxhcfe+vb361uvK8ieWo2L/&#10;AHV71EyKR+8AOetVdVH766+n/AM4x9n/AA3+o2TVLeQR3N1eDMxAj8w7SxIyAM9/arFtbTXsnk28&#10;ZJzyxHA+tQv4A07xdJZ3Otaakq2N0Li1aTOUkA4Ye/JrRk8LX1t4tg8SW/iieCxt7NoZdL2r5Ujl&#10;siQk85xxWNSpTS5U9fwOqnRrVJc0lp+P49PQ1NK0iDTxu+9J/FIRU91f2enx+ZPJj/Z7muXt/GHi&#10;lte1KyuNHt47CMr/AGfexzFmmyPm3LjjBrL8NeMtL8aWE2s2E0zRx3UkEjTRlSHQ4bg9s1jHC1Kn&#10;vT/q5tLF0aK5YL+kdBqWu3V5uiiPlx/7PU1RU7RzRFic7YRuJqZJILQbogJpezN91fp610KMaa5U&#10;jn5p1NZMkg0+ONRd6lKUj6rH/E3/ANanXOsSun2ewURQj7q+v41VllmlfzJpCzH1NIBij2d9ZF8/&#10;KuWImBjmprVoIJFuZQWZf9XGO59SajOMZNN3DHFU4rlsZxlrcsXuqX99nzZiF6BFq14VhumujLGx&#10;WNV+b3NRaVo02otvlysXr/ereD2mmwAZEar1rlrShGPJFHXRp1Je/NlnIQZIqve6jZ2K755dvtWX&#10;qPidpD5VgnH/AD0asmWSa4bzJn3N6tUU8NKWsjSrjIw0jualx4plZ9tpAu31kPWpR4mhW2V3hJkP&#10;WNaxMbelLHE88vkxIWZj8q10Sw9FbnLHFV+bQ6PTNSi1UMyRlWThl61Dc+HLe48QW/iSS7uVkt4H&#10;iSFZiImDYyWXoTxwecU7S7OHSLcvPIo3csaq6j4mY7ksF46b27VwVKEakrJXX+R3Rq8tNe03OX8a&#10;eINR1LWrjR7nS3t4rGbZDI8gb7QCqneAOg5xzz19qyQRjmpb+4nvbyS7mbc0jfeb9P0qLBxyK+Px&#10;EpTrSblf+vkfdYOn7LDxj5DqKKKxOoKKKKACiiigAooooAKKKKACiiigApCflzS0hHagR6D4EKDw&#10;7CE5+9u/OtDVVdtOmEZ+byW2/lWD8NL8SWM1ix+aN8gexrpJAGAGO3evqsPLnwsUu1j47FRdPFSv&#10;3ueTgADgfpV3w7F5mv2qj/nuv86br+mnSdXns9uFDZT/AHT0qfwim/xHa8fxk/pXz9OMo4tKXf8A&#10;U+mnUUsC5Lt+h6Sn3Nprj/ijLtktYD/tGuvAJNcX8TyTqNuD/wA8zj869zMJWwsvkfPZaubGRTOb&#10;HAxRQOlFfMn1oUUUUAFFFFABRRRQAUUUUAFIcA4x1paazgHkUa9AJtM06fV76Oxtx80jdfQetela&#10;To9vo1ottbphU6n196xfAGgixsP7RuY/31x93/ZXsP610rOoB3HtX0WX4b2NNTe7/I+VzHFSr1XB&#10;PREV7eW1lbtc3EuxFGWJrz/xN4qudeuGhiYpahvlX+97mpvGfiJ9TvDp9tJ+4jbnn77etYYUgY/l&#10;XDjsY5y9nB6HoZfgI04qpUWr2FUADgUtA9KK8s9oKKKKACiiigAoPSig9KAG/MuGQ4K8qfSut8Ge&#10;NGdl0zVpPm6RSt39j/jXJZOeBSEY5U8jvXRh8RUw8+ZfNHLicLTxVPlfyZ62JFlXCGsDxv4XXUrJ&#10;r62XFxFz8v8AEPSovAfiVtRh+w3j5niH3j/GPX610jlZRtAr6JezxdBdmfLuNbBYjzR5KpBOPTt6&#10;U4etbXjfQ10rVPtcCbYZ+fo3cViK24ZxXzNWjKjUcX0PrMPWjiKamuovXqK6j4b34ElxpsnPSRP5&#10;Efyrl6veGb7+zvEFvclsLu2N9DxW2DqeyxEZGWOpe2wso9d18tT0pepqQcDFQjJOR6VMK+qPjgoo&#10;ooAKKKKACiiigAooooAKKKKACiiigAooooAKKKKACiiigAooooAKKKKACmTQ+auKfRQBzmk/CX4a&#10;6DrTeJdE8AaJZ6lIWMl9a6XEkp3dTuC554z61snSrT7IdP8AssJt2RkeFoxtZSDkEdMHJ475q1RQ&#10;BEYHGNhUY7U2Kxit12W0aou4ttUYBYkkn6kkk+pNT0UAczN8G/hZdeIP+EtuvhzoMmqeaJf7SfSY&#10;jPvHRt5Xdkeuc1vQadBaqy20EcYZtzeWoXJ9frVig8jFAHz5/wAFJfBvxC8b/sxz2PgbQr7WbWz8&#10;SaTfeKvDumwmW51jRYbtJLy0jReZC0YyYx/rFRk53YMUv7eX/BP7VvBEOo6h8XvCz2KW/kx6PdWu&#10;bqMhc/ZvsjJ5gkA48rbu7Yr6EMTHvTTZRlt2APfbQB8+/wDBPfwHrvhrwt448Vr4VvfDXhXxd49u&#10;tX8C+D9QszbyaPprwwpjyMfuBPMk90IsAp9owQpBA9dtfgh8I7HxD/wltl8MPDsWqGTf/aEejwrN&#10;uz97ft3Z9811EcWw7qfQBXm063uCrTxK/ltuj3KDtPqPQ1J5BKhWxxUlFAHMeJ/g18K/Gmqx654u&#10;+G+g6peRgBbrUNJhmkXHQBnUn9a37TTLWwtY7KxtooYYV2xQwxhVVfQAdBViigDltf8Agt8KfFWt&#10;r4l8TfDXQNQ1Bcf6de6TDLNx/tspb9a3xpVriJTbx7YGzbjyx+64I+X04OOO3FWqM460AV5bGK4i&#10;e2uY0kikUrJG65VlIwQR3B9KLqwgvLaS0vLeOWGZCs0ci7lZT1BB6jFTlgO9QXl/a2du093Iscar&#10;8zyMFA/GpcordgY3hX4d+AfAbzP4I8G6Xo/2gKLj+zNPjh8wLnG7aBnGTjPqat6lDpGtwXGmXFra&#10;3hVR5lrcKrru6qGBz/Km3kuvHVbKPS7a3ktJGb7dNJIQ8Yx8pUDrk+varFn4a0rTr+61SxsYori8&#10;ZWuplX5pSowCfpWfNKUrR+f3dAOYsPhZ4Q8U+HbWPxz8MdBhvNyzT2tvbRtGkitlcMFBI4B5HtXT&#10;6l4c0nWNLk0LVtLtbqxmj8uSzuIQ8bL/AHSpGMVeRCh4PFOO7tVQpqntvpr1du4GD4c+GngTwhaT&#10;WPhXwdpWmxXBBuI7HT44llwMfMEAzx61uRpsGM06itAK93p1reurXVrDJtBC+ZGGxkYPX1FYWgfC&#10;H4Z+FNVbXfC3w+0PTbx87rqx0uKKTnr8yqDzXS0UAQ3FlFdQtBcIsiOu1o3XcrD0I71zvh34L/Cf&#10;wjq7a/4W+Gfh/Tb5iS15Y6RDFKc99yqD+tdRRQBHJbpLG0cgVlYEFWXgj0NNis0t4lggCqirtVFG&#10;FUdgAOlTUE4HSgCutjHG8ksMaK8hBkZV5YgAZPvgD8qGsIXmW4eJDIqlVk2/MAcZAPYHA/IVMHb+&#10;7Q0m1cstAEdtYwWs8k8MEatMQZGVcFz6n14pbjkjmmSalaxzravMolcEpGW+ZgOpArKsfE8us+I9&#10;V8Orot5ANNWELfSx4huPMTd8h77eh9DT5XJMlySKkXw++GuheIZfH0fg7R7XVBuebVo7GJJuQQzG&#10;TG7kZzz0JrA+IXgb4OrLZ+KNX+DGl69calfRQfaodEgmkXeeJXZhnYOpOa6HR/B+q6h4TuvDfxF1&#10;ODWBdtKsxWDy1aFjwhHsvGe9bmm6PZaTpsOlafCscFvEsUEa9EVRgD8BV2pxdnrr8mZ3qz20067p&#10;mLdaT4wi8T6XJ4f1OytdBt7WSO8037KNznjy9hA+UKM8ZA9jWPJ+zf8AA258fXnxRuvhZoc+v3/l&#10;i61O509JJG8sYUjcCFIwORgnvmu62HGBRJkDgVPPLReVvX1KjTje79fR+RVj0q0jeOdLSENHkRsI&#10;xlAcZwe2cD64qWWwguEMU0ayRtg7XUEcHI/UU9enK07eAORUepoihrvhfQ/FGmSaJ4k0ezv7OXHm&#10;Wt5brLG/1VgRVbw18O/BHgyzk0/wj4Q0vS7eSVZZIbCxjiV3ByGIUDJB6Gtgvg9KNzf3aYEa2Fv5&#10;63TQIZEQqkm0blUnJAPocCnzReam2nk461FNdLChkkIVR1ZjxQBhaZ8MPh1oGvTeKdC8EaRZancM&#10;xm1C106OOaQt97c6gMc9+eap+O/hz8JfF88WofETwDoerzwDEEupaXFcOnspdSRVzVfFoLNBpyc/&#10;89G6fhWJMZ7iYzTSlmP8TV0U8NKWsjirYyMdI7lgX9vaWa6T4e0+Gws4V2Q29tGI1VfYKMAewqpD&#10;bQ20S29vEqRxqFjRVwFUdABTgGHFO+au6MIxWiPMnVnUepCLC0QyFYIx5zbpvlHznGMn1OAB+A9B&#10;TrKxSKJbWyijihj4G1QqoPw6fhTiAeSKGaSQhc/KPuqooZC5epY/tCHT026cMyH71w3X8PSq8Fre&#10;39x5cCNIzc57/nWlp3hee7CzXwaNOu1fvGtaa60rQYBGgVSOiL1P1rB1Ix0jq2dccPKS5qjtFdCr&#10;pfhOC3H2jUXEjDnyx91f8al1DxBa2f7iyAkcen3RWZqGt3uonCt5cf8AdWqmDxTjRlJ3qMqWIhTj&#10;y0V8x91d3V8/mXUrN7DoPwpigilHHFISBwK6EoxVkjk5pS1bFoBz0oVGcbiNqj7zN/Kms3BWIbR/&#10;e7mguwobvT4IJ7qXyYIizfyqSy0954/PnfyoR96R+/0qw+rW9pGbXR48cfNM3U1Dl0jqy4wW8i1D&#10;Z6doK/aL6QSTsPujnHsKp6lrd3flkQ+XH2Ud/qapu0sjb5JCzH+9Rz6VEaXvc0ndlSre7yx0Q0Kc&#10;804gnvj3NBJHagBpGEcSbmbgKBW2hiryHLIEGY/++qktLC6vJNtsm7PVu1XrTQBFGLjVJRGq8+Xm&#10;i511ET7JpaBFx9/HNYupzStA6I0lHWo7fmTR2mmaKPOvGEk2Pu+lU77W7u/+Qfu0/ur3+tVHDyNv&#10;kcs395u9KBiiNNLWWrIlWdrQVkNC4zThxQSBzSZYtsVM1sYi00j3pd3zY/rUlvbXF3J5MERJ7nsP&#10;rSbSV2OMXKVkRqd/AHJ7CtfSvD24C51BfdY/8akt7LTdBT7RdyqXP8X9BVXUNfuLsNHbjy09e5rn&#10;lKVXSG3c7I06dD3qmr7Ghe6zZ6enlod8g42L2rFvdQvNQfNw/wAvZB0FVwhzkmnYrSnRhT13ZhWx&#10;FSppshpj9/zqrqmiadrGmTaPe2+63uEZZo1YruB68rgireDS49K1u90c7jzbmDregeILLwta+H/h&#10;zqEGm/ZZIlj+0RtMohUjK8kkkjuf0zkWNR8Qyad4g0/Qf7Hupvt3mFruGHMUG0Z+c54z261qcjvS&#10;YOeAMVV1y2avv+P5jjGXxRdtvw8vMijvrSS6ayjuo2mjUNJDvG5QehxUoORkGqEHhnQ7TW7jxLba&#10;bGt9cRrFcXA+86joD7VT0e28T+H9G1C61e5k1idZpp7eO1twriHjbEBnkj198Uvd3v23H+82a77f&#10;gbgJZsYrV0rQN4FzqK8fwx+v1ql4f1XSbPQrXxDrcLWc11GrLbXmFeNm6IR/ezxUmoa3dX+VjYxx&#10;/wB1e9c0nOV4x27nZT9nBKUnrvY1L7XrWzXyLT52HYdBWLd3d1fP5lzNu9F7VDyDxTs84qqdGMTO&#10;pWqVPJAFA6UE460ZOOlCiMn97JtX26/hW3QxsLDaT38vlW8e71PYVox3On6JEUtv31wfvN6VRkv2&#10;MX2e1HlR/wAWDyfqadYaXd3z/uY8L/fPSsZJy1m7I6IPl+BXffsR3d9c30mZ3z/dUdPoBTb3Trq2&#10;0aa/ucxqsfyhjy1awj0nQF3ynzZv4f8APasHxfrdxe2ohZtqM33V9q48ZWlTwsnDRJHZgcPCpjIR&#10;qO7bOeQ/L0paB0or4U/RVsFFFFAwooooAKKKKACiiigAooooAKKKKACkIOcilOe1FAGl4O1RtL16&#10;NpGxHN+7Y/Xoa9EyXPB9q8pJxzXoHg7XI9Y0tTM/76L5ZPf3/Gvayuvo6cvkfP5vh/eVVejM34h6&#10;I01suqxDc8PEnuvrXNaBqC6XrFveSn5Ub5j9eK9MmhS4jaKVAVZcMp715x4n0GbQdRaLb+5diYW9&#10;R6VOYUXTqKvFFZbiI1qTw8z0SK7t5oPtKSDaRnIPBrhfH2r2+paqsVq25YU2lvcmsdLm9SLyVu5A&#10;h/hEhxTArZ5P6Vz4nMPb0uRK1zoweWfVq3PJ3tsPHTiigdKK889YKKKKACiiigAooooAKKKKACrG&#10;iaadU1eKz/hZ8t9O9V66X4a2Ie6uNRYf6vCL9T1rowtP2uIUTlxlb2GHlJHYwxrEiwoPlVcAVi+N&#10;9bOl6SUgP76f5F9h3NbicHbXnfjXUvt2uyIG+WH5F/rXvY6r7HDu3XQ+cy+h7fE+9stWZKKVp1NG&#10;S2adXzOvU+tSsFFFFABRRRQAUUUUAGT6UhI70E962/CPhOTV5Vu71dtup+UH+M1rRpSrVOVGGIrR&#10;w9PmkQaF4N1XXI/tKssMX8LN/FUWueGdQ0B18/a8bceYlejRQLCBFCoVV4G0Vi+Obi1TQpI5gu6R&#10;h5Xuc16tTLqNPDuXVHi0czxFTFJdH0OJsL2bS7+O/t2wyN+npXp2nXcV/bR3ULfK6BhivLGBINdj&#10;8NNTaSxl05zloWyv+6e1Z5XWkpuD2exvm+HUqaqrdGp4w0f+09FljVd0iruj+orzpSCOK9Zdt4wy&#10;15n4hsRp2uXNqq4XzCyfQ81pmlHaovQzyetvSfqinSElDvA6c0tNO4nivFvY961z1DRrz7fpsN23&#10;8cYPHrV4dK574e3TTaAsJbJhYr/Wuhr6+jP2lKMu6PiK8PZ1pR7MKKKK1MgooooAKKKKACiiigAo&#10;oooAKKKKACiiigAooooAKKKKACiiigAooooAKKKKACiiigAooooAKKKKACiiigAooooAKKKKACii&#10;g5xwKACmnOcE0xpypwQKzvEmratpeltfaLoMmo3AljX7Kkyx5UsAxy3HAyffFZ1JqMeYC8bqPzvJ&#10;81fM252bucetY8VldeK9KvdF8beGoVt5LiSIW5mEyzwA/K544yP4e1XT4b0uTX08TNbf6clsYFm3&#10;HiMsGK/mKviBQcg1moyqfFt23un3uAkVukSqiHaq/dWpaTbzk0tbxXKrIAooopgFFFFABRRRQAUU&#10;1nIHApPNPpQA+myEqhIFVrnVrW1eOK4uI42mbbCrOAXbGcD1P0qlHrOt3HiVtGbQWWx+xiUal5y8&#10;y7sGLZ1yBg56dqfK2ieaKaRZv9Xh0u0m1C9LCOGFpJGVSeAMngVkavqnirxJ4fsNT+H1zZwtcXEM&#10;szapC+DbH74AHIcjpnitLQPDMehLdIl/cTC6umn/ANIk3bC3VV9F9BWgtsqjANPmUZaakcspRV9P&#10;67mLd+DPDmqeJLTxbqGnCTUbGJktbnew8tW+9gZx+Y4raihVeR9KURbehpVTbyDUuUpWuy1GMdkO&#10;Ax3opBuzyKQsc4oKHUx3A+ULUVzqMFpGZLiRVWsHU/E1xcFo7Fdq/wB49TVwpyqbGNWtTpLU2NQ1&#10;mysE/fS/N2UdazV8YK0uHtNqZxndzWIZHlbdISxPr3rV0nw7LOVub5TGnURnq31rplRp043k9Tjj&#10;iK1aolT2OiR/ajzvaq93qFtYReZPIF9B3NYOo+Irq9PlQZjj7+prnp0pVHZHZUxFOnua2q+I7WzX&#10;y4z5kn91T/Oud1HUbzUJd1zN8vaNegqPy/VqRlC9K76dGnT13Z5NbE1K3khij1FOpvzCguVrU5xx&#10;POKaW7EU6COa6fyreJmb+6tbmm+Fo4v32psrN1EangVM60acddzalRqVHpsZWnaRe6m2II9q5+aQ&#10;9K3rTSdM0OPz5iCw+9I/9Kiv/ENpYj7PYort0G3oKxbq7ur6TzbqQt/IVz/va2+iOnmoYZaayNLU&#10;PFEkoMWn/Iv/AD0Yc1kkM7b3O5i2STShccClJ4reFONNWRyVK06rvIAMUjHAzSFiOafDDJdZ8sYC&#10;8szHCr9TVvTcziuZ2QwvzhUJNSeSsPN0Ru/hhB/n6U/zILcbLQ7m/wCezDr9KgCAc557n1qPekaK&#10;0R0kskrgbfZVXtT1S1tPnuR5knXy1PH4/wCFMVmUfKfqab5a9adm9Cua2pJPd3F62+d/91QuFA9h&#10;UYTAwDS4I6UBgfzpxVtieZy3F6U0sR1FTW1pdXr+VbxbvU9h+NaUen6boqfaNSdXk/hWolUjHz8j&#10;anRlPXZdynp+i3eotuI8uP8AvsOv0q9JeaVoa/Z7FfMl/ibP8zVHUtdu7seXD+6j6bV7iqaqcbsc&#10;HvUckqnxfcX7SnTX7ta9yxc3d1fP5lzLu/uqOgpirtOaRcKoGacWArWMVHYwlKUtWwpCwBwaktba&#10;4vX8u2j3e/YfjV2aCw0dc3DCabsnpUyqJOy3KjTlLXoVY7GRojPcP5UY/i7t7Co5pY9pjtlKx9M9&#10;2+v+FNuLqa9kzL8x/hUdBU8UVtZgS3y75P4YV7fWpfN9r7ilFPSP3hp+lS3o8yQ+XEPvMeM1cm1m&#10;0sIjZ6TAOOrt2Pr71Qu9Qubw7ZPlQfdRegqEjbww20ezc9Z/cUqkaStD7/8AIfLJNPJ5s0zM3q1I&#10;Biig57Vsko7HO9QoopGOBmgBaQk9AKWJZJ38uFCx9BVp7e109N164km/54r2+tRKajoaRhKWvQrx&#10;27ygyN8iDq7f55psxjX5YPqxbq3+FE9xNdODKPZVXp9BUiRwWxzdfM45WIf1pXt8RUey+8LSxe7X&#10;zXYRwg/NIasvqVvaRG20lMD+KZup96qXFzNd4MjfKPuqvQVGAQODR7Pn1l9xftFBWX3lDxL4Z0bx&#10;hbR2viSyW6jiuEnjWRjxIvRuCPf8+9RXUHip/E1rcWV/arpKwsLy3kjYzPJ/CVPQAd61okluH8qF&#10;CzdNoqy2nwacm++bfKfuwD+ZrT2nJ7q+4ydFy97bz9DI0/XLTUr68063jkElhIqzboyqksMjBPDc&#10;enSriShjjFOui90zNI3BGNq8YrDj0y98IeGfsPhizm1CaHPkw3N0S0hZsnLH6miKjJX2J95S11/r&#10;sbbEgZFLDBNdP5MMLM3bbU1law+db22tX8NrNdZ+z2rygSSkLlgo6nA5OO3NaE2q2Olxm30+FXP9&#10;5fu//XrCVSztBXNqdH7UnZDbTQbSxj+1arMvH8HYf41HfeIpHU2+nr5af3h3+lUbi7ub1900hZie&#10;F/8ArVatND2xfa9SfyU67e9S4pO9R3NIzlJWpKyKkVvc3su2GNnbu3/16zPGFqbC5htjIGbZufHa&#10;ugutajgTyNLh2J/f7muS1ydptSZ5GLMvGf1/rXl5zUqfU30Tdj1shpU5Y5PdpXuVgSRk0UUV8gfd&#10;BRRRQAUUUUAFFFFABRRRQAUUUUAFFFFABRRRQANk8Vc8O61JoOprd5Plt8sqjuPWqZGaQrkc1VOp&#10;KnJSRnUpxqQcXsz1WzuYbyJZ7eTcrD5WHcVW1zRrXWrJrW5Tr91h1U+orj/BviptGlGn3z/uHb5W&#10;/uH/AArvIZVnj85H3Ka+noVqeKp/mj5LEUKmDrW+5nl2q6Vd6JdtZXMfQ/K2OGHrVdSCuc9a9G8W&#10;aXbahok/nIoaOMuj/wB0gfyrzlACo47V4WNwqw9SyejPocBivrdK73Q4UUUVxnoBRRRQAUUUUAFF&#10;FFABRRRQAV3Xw8tVi8PrNj5pZWb9cf0rha9G8GxeV4ctQP4k3fmc16mVRviG+yPHzmTWHS8y9eTe&#10;RA83dVJ/SvK55GnuGnP8bFifxr0nxSWh0K6kVuRC38q82AwMCtM2l70YmWSx0lIRemRS0Y4pu71F&#10;eOe6OorQ8O+Gb/xAzSROscS8M7L1PoKta74Iv9LtzeW0vnRqMsFXke9dEcLWlT50tDmljMPGr7Ny&#10;1MWikRtwyKXNc50+YHPagH3pGJHOa2fCnhaXWJhdXSMLdTzx9/2FaUaUq1RRiY1q0KFNzkw8J+FX&#10;1mZby6Qrbqc8/wAdd9DawW8XlxLhVXhR2plvapbxrFCgVVXGB2qHVtcttItGurlgFXhfVj6D3r6T&#10;D4enhKT/ABZ8ricRVxlVfghur65a6PZNc3Tbeyjux9BXnuta1d67ffablvlyfLjHRRS65rV1rt8Z&#10;7nKqOI4/7o/xqns4xXj4zGSxHux+FdO57mBy+OHjzS+L8hxz2rY8B3ZtfEUaZ4mVk+nf+lY9XvDL&#10;FPEFm4P/AC3UfnxXLhpcteL8zsxUebDyT7M9KHJwa4b4i24h1pLgdJY/5Gu7VeMn1rj/AInRqr2r&#10;A+or3swjzYV/I+byyXLjEcrTc/NSqcikbjkV832PrDrPhlc83FrnuG/pXZVwHw6mZNdaIH78LZ/O&#10;u/HSvpsvlzYZeR8nmUOTFPz1Ciiiu488KKKKACiiigAooooAKKKKACiiigAooooAKKKKACiiigAo&#10;oooAKKKKACiiigAooooAKKKKACiiigAooooAKKKKACiig7uxoAKjklIbYDSSTMg/wrANza/ELSFu&#10;tB1+8tkhvsNPbqY2Yxv8yYYfdJGD69qxqVoxslu9kBcOtyy+JG8P/wBjXSqtoJ/t2z9y2WK7N394&#10;dcelSeG/DFj4a0ZNG0+W4eFXdx9puDIw3MWI3HnGTx6DitCFRsUknNSYGMURp9W9QGom3vTqAMDF&#10;FbbAFFFFABRRRQAUUZ5xSbvmxSuAtFQySyI20Vn6z4mh0W4s7W5trqRr648mNre3Z1RsE5cgfKvH&#10;U8U172iFKSirsvu7B+orG/4SKTxN4dvbnwPqNrJdL5sNvNOrGJJ1+XD45IDdcVNBpOoL4jn1qTWp&#10;mtZbdI49PZRsRwSS4PXJzWlb2VpbJsgiWNc5KxrjJPU1Xw+bM/eqeSM9NEttThsbjxHYWs97Z7ZF&#10;lWPiObbgsmcle/fpWkiKJOT+FPEEa9BSlVUbqn3jRRUR1FCsGGRUbykcAUDJCcdajmmWJd7Nt+tZ&#10;+p+IrayGxP3kg/hXoPrWDeaneaiSbh/l/uqeK2p0JTOeriYU9Fqzo49fsJZzBHcqWH5GqeqeKYYd&#10;0Vj+8fpu7CsAxr1zRwowtdUcLBPU4JY6rstB9zcT3knnXEzMfr0pIIJrp1itYtzZ/Kp9M0m61Nsq&#10;NsY+9If6Vrtc6T4eg8qMbpP7q/ePufSqnUjD3YoinRlU9+pohum6HbacPtV6VaTGfm6LTNT8Txx5&#10;gsF3N08w9BWZf6tdai/719qf3F6VX8tamNHmlzTZcsUox5KWiHXE0tzL5k8jM3q1JjnpQVzQxx3r&#10;otFbI4pNy1Yoz3pslBIxnNSWtjfajLstofl7t2H40SairsIxcnZFdm2nrWhpfh2+v/3lx+7jP5mt&#10;Kz0XTtJT7ReyK0g/ik6D6VW1HxM7kw6edq/89G6muf2sqmkDujRp0Veq/kXml0fw7b7EC7vRR8zV&#10;kajrd3qIK7jHGf4VNVSWkYyOSS3rSbRjFVCjGLu9WY1MRKWkdEJsAOcU4D1pvGMUHKrjNbHP5jqa&#10;WI479venWsVzdzeVBEW/kPfNWGktNMO2HbNcZ+aQfdT6etTKSTsXGDer0Gx2ixJ52pN5a9Vj/ib/&#10;AAqOe6e4CwogSJfuxr0+p96bK7yO0kjlmbuab0AIHNCj1kDl9mI4ADoKKaC2Of8A9VLnjmqJXxC0&#10;Y70hbnAq3p2jX1+d2zZH/fbv9KmUlHVmsYyk7RKg3u2xFLNnoBWlY+HNyfadUl8uMc7c9frVmS40&#10;fQF2QjzZv1/+tWTf6nd6if38ny9fLXoKx5qlTbRG/LSor3tWaF54gtrOL7LpFuqqB9/HFZZ+0X02&#10;4s8j/nU0WnssP2i/fy4z90fxN7AU2S83ReTap5Mf/jze5qoxjF+6rvuTUlOa95/Ia6w25w7iR+6r&#10;91f8aY/ztudjSFVXoKuabot7fnft8uP+83f6VpKUYRvJmcYyqOyK6iR/liG5j0ArTsPDjzDzr87V&#10;6+WO/wBa0LfT9P0mDzOF2/ekasvVNbkvWMNqWSP17t/9aud1J1nyxWnc6vY06K5qmr7Fi91iCyj+&#10;xaQijHDMvRayXYvIzyHJY8k96QAA8ihUlkkEMSFmb7qqOTW8KcaRzVKtStKw+KZof9SNrY/1nf8A&#10;D0pYbaacs8a/KOWZm4FWPsVtYJ52pP8AN2hjPNQ3F1LdALwsY+7GvSlzcz937x8vLpL7hrPFD8kW&#10;Gb/noR/KmYz8xpAg/OndsCtFEiUuYKDnsKCcVNZ2VzfyeXbRZ9W7CpclGN2EYuTsivvx/FV2x0S4&#10;uh5t03kx9dx6mr8Wnabosf2i8cSSf7X8gKzb7WJ9QbZjy4+0fr9ay9pOppA6PZwpK83fyLFzqdtY&#10;L9j0iMLn703es4gO25jk+ppQoAxSbRnNaQgomFSpKYqZTlT8397vTdgHSnUVVuoouysJ82Qq1f0/&#10;w/d3WJbj93H+pqx4atbWZGuJIsyK2Mmta6DizcW/39p21yVcRLm5Ud1HDrl5nqZN5eWOiJ9l06Jf&#10;Ox8zenuax5JXdjNLIWZjyzGpDbXgV5ZIJOOWLLUmltaLeqbzbt2k5b1rWMYxjfdmUpSlK2yCx0q9&#10;1Bvkj2oP42rUEOk6BHvkO+br71Wv/EZYeRYLtX+9/wDWrOjiuryb90rSOepzS5Z1FeWi7F+5T0jq&#10;+43XUsNdv7XUr3S4Hms2ZrKaSIF4SwwxVv4cjrjrUOkaN4mutYuJ7i7h/s1kX7OvlkSI38RJz8wP&#10;GPSthNPsdKXztUkDydVhWq17q9xdjy0/dx9kX+tVGUn7sFp3/wAjGpTipc1R69l+pHoXifw1eaWm&#10;p6Bm53M6edJGV+ZWKnr2yppLm8nv5N9xIzn+Few+gqrceFb7X9OfTtPvptPEmP8ASrcAMnOeMjH/&#10;AOutT7XZ+GdX0vQ5NJvrqTUPMX7dDbeZFb7FBzKw+5u6DjBPpUylTpvTVlQVWpG0tIjtO8PXE/7y&#10;6zHHkfLjk1yevpFHrV0kA+VJdo5/CvSt5YED868x1Nt+p3LE/enY/qa+czitKpTj6n1WQ0Y06srd&#10;iEcDGKKB0or54+oCiiigAooooAKKKKACiiigAooooAKKKKACiiigAooooAa4B5Ndz8OZ5ZtCaOSV&#10;m2TlV3dhgcVw5Gea6X4aXvk3lxYSP99Q6LnuK78tqcmIS76Hm5tT58G2ujR195bpdWUtrKMrIpVs&#10;9wa8umia3nktn6xuVP4GvVdu7hjXnnjWzax8QS4jP73Dj8etd+aU06an2PNyepatKHdfkZY6UUD2&#10;orwT6QKKKKACiiigAooooAKKKKACvR/B7iTw9aEN0hA/KvODzxXeeAJt3hyOMPzHIy/qT/WvUyl/&#10;v2vI8fOY3w8X5lzxYhbQLoA/8sT/ACrzevUtRgFxaTQsMgxkY/CvLXVonaN+qnFaZtF80WZ5NL3Z&#10;L0A57U18EEgUAknBpdo61457h23w6uYJNG+yo/7yNiXXvzXQFNw2uOvavMNP1G70q6W8s5drDhuf&#10;vD0r0Hw/4gtdesVnt22yL/rI+6mvocvxUatNU3o1+J8xmWDnRquotn+BzXjLwi1kzatpcX7otmWM&#10;fw+/0rmtwI5avWWVJBtkXdx0Ncve/Du3n1lbmBtluzbpI+4PpWGLy+Upc1Nb7r9TfBZpyx5KvRaM&#10;x/CvhefXLhZ7kbbdTydv3vavQLS0t7aBYIY9qqMfLxUdraw2kAigTaq8Ko7VHqerQaRbPd3kgWNV&#10;/En0Fd2Gw9PCUnf5s8/E4qpjai/BCatrFto9q13cy7VX8z7V55ruvXmvXnn3LMsa8Qx9lFO8Q6/d&#10;+IbszSErGv8Aqo89B/jVIKAMV4+MxjxEuWPw/me5gMAsPHmmve/INopaKCcc1556gVc8OAtr9mB/&#10;z8L/ADqkCR941q+B7Z7jxJC2OIwzt7cf4kVth1etH1OfFS5cPNvsejr92uO+KDDdbL7sa65CwOM9&#10;a4r4lXKzarDbg/6uI5/GvoMwko4V3Pm8tjzYyJzSdKcetAGOBSN0r5jofWGl4NmaDxJb4P3iVP0x&#10;XpY6V5f4bOzxBaHP/LYCvUBnvX0OVyvSa8z5vOI2xCfkFFFFeoeOFFFFABRRRQAUUUUAFFFFABRR&#10;RQAUUUUAFFFFABRRRQAUUUUAFFFFABRRRQAUUUUAFFFFABRRRQAUUUUAFFFI1AC1X1HULXTovtF7&#10;dRwx5ALyOFGScAZPvTpHOPkfmsnT7W68YaTcWvjnwrDCq3hENrJMsyyRqwKScdCTzjqKznUafLHd&#10;7dvmBMYtebxEt0t9b/2Z9j2/Z/KPm+du+9uzjbt4x61pRRqVywzzThFHjG2nABeAKIw5bgAGBgCi&#10;iirsAUUUUwCiiigAops27b8vrUe58ZYmgCXI3Y71FLIynI/KszxR4ifw9py38OjX2oFpo4vJsIw8&#10;g3MBuwSOBnJOelA0KObxKnib+0Lrctmbf7P5x8nBbdu2/wB7PGfQ1XLyxvL5fLoZuV5cq/q5X+1T&#10;eMNN1LS5LbUNMO6S1W54SQ5XHmxnn14PrWnpFhJpumW9hJeyXBghVDPMcvJgY3N/tHqferUcaEZI&#10;70/avTFJu+g4xtr1GrGpUEpStjHSl2+jGkAU81JY6kcnbxUUt1HDGXlkVVHViaxdU8VsVMOnDd28&#10;xv6VpCnKpsZVK1OmveZqX+qWthHvmmx/sr1rAv8AxDdXxaKJvLjPp1NUZJZbh/Nnk3t1yaQgBun5&#10;V208PGO+55dbF1KmkdEAAHzHvTgB1FJkEc0+GCa6cRQRlmP+fwrZtRMI8z2I2Y7tmPyrSsdFhRPt&#10;urPtj7JnrTVksNIHyEXFz/e/hT/Gqc91PfN5txIW/kKyfPU20Rpy06Lu9WXr/wARMy/ZdNTy4143&#10;45rN+9yw+Y8nNLtHpRjFaxhGK0RnUqVKj1YgUdxTqOg4FNYlf4quzM7WHHOKaqvI/lxKxZuiirmn&#10;6Je6gfMIaOL/AJ6MOv0Fa3/Ep0CLduzIy/VjWEqyT5Y6s6KeFlL3paIp6Z4YLDztSbC/881P8zVi&#10;81qx0xTZ2CKzKONv3RWdqGuXd+diny4/7q/1qptHpUqjKTvM0liIUly0vvH3V5cXsnmXUv8AwHsK&#10;YMdqax5xQD3zXQoqJxyk3rJjgMUU0EnvToEkuZPLgRmY9qOlw3dkMLYOferNtYF4vtV2/lw/7XU/&#10;Spha2ej/AD3jLNc4ysKnhfr/AJ/xqndXc97L5lw3+6o6L9Kz55VPh2NuSNHWe/YmuNQXyzbafH5M&#10;XcZ+ZvrVckKNyinW1vLdP5VtCWY9fapmFrYNtZhPN/44v+JovGKshWnU96W34ehCsDSr5kjeWn95&#10;u/0o3ov7uEfL/EW6t/hTZpZJX3TvmhFaRgsaMzHjao61Xm2TrbRBgKMCpbazub2TyraNm98cVf0/&#10;w2zfvNSfavXy8/zNT3uv2enIbTS41Zl4LL0H+NZSrXdoanRToW96bsFvo2naSn2rVJAzD+Ht/wDX&#10;qrqPiKa4Bhsh5cf94dT/AIVQlubm+l3zu0jt92r9rocUKfa9Yn8tOuzPJpOKi71HdmvPKS5aSsil&#10;ZWVxeyYijLf3mboKtMLHSeE2zXH95vur/jTdQ1h5U+yWCeXCOPl6mqUQaRtihmbp8q9ar3p/Foux&#10;jeMdI6vv/kPnmlupPPnlLN6060s7m8k8u2jLfyFaWm+GZJj5l8+1f+eatzW1BZwWkYjgjVR6KKyl&#10;iYxVoG9PCzm7z/4Jn6d4bitsTXjeY/8Ad7Cr9zdw6fb+bMwVV7VLkkYNZPiezu54omt1Z1XcWUc9&#10;cdq5oydWSUzrko0KbcUZ+o6rNqUuT8sfVU/qaqsDuG3rVyy0C/uSGePyx6t/hWtDp2naTAZZNu5V&#10;yZGrsdWnR0icMcPUre9MzLHQ7i5USXX7uPrlutST6jZaeDbaXEN3RpTUGp63NqB8uPKw/wB3ufrV&#10;SNGlbyokLMx4A71SjKXvVPuByjT92mvmKS0kjSyMWZu570A9sVPPZfYB/pHzSEZWIH7vuarbmDZ9&#10;60jJSWhg4uO+46kHmO/lxxsxPTHerdho13f4fBjj/vHvW1bWFjpUG4AD1kasp1ow0W5tRw0qmr0R&#10;n6d4beTbNfkj/pmKsahq9npifZ7NFMnZV6D61V1TxC9x+4sDtTozdzWWwH3sc96iNOVSXNP7i6lW&#10;nRjyU9+5JcXM13L5077m/lUZ+XkLSxxSScxn5V+8zHgf59qXesQxESzf32/p/nNdC5YqyOX3pasB&#10;u7/lRTSOctnNTWlldX0my3iY/wC12FNy5dWKMXJ2RCxwf881esNFuLw+ZN+7jPr1qwsOl6IN9wwm&#10;uP7q9P8A61Ur7WLu+Gxm2x/3FrHmnU+HRHTGEKXx7mmNV0jR4/s8CMx/i281esb6HUbYTwZ9CPQ1&#10;z9ho93qAxHHtXuzV0Gl6emn2wt1O7uzeprmrRpx63Z2UZVpS1VkSXlstxbNHIPvLiuRMUqSGBkO4&#10;Njbjmu0ZgFzJWTqmtWVqxFvGsk3sOn40UKk4v3VceIpxlHV2sZ9tojlftOov5KY/E1JPrENvD9k0&#10;mBUXvI3U1Sury7vnzNMfZcdKt6b4euLgiS5Hlr2Xuf8ACuiUVvUfyOWMr+7TWncowxXN5P8AIGkZ&#10;j8x61s6b4ZRW829AY9o60bOwgsU2QxjFWNozkVz1MRKWkdEdNPCxj70tWRiJU+VUGF6KKVkQ43LT&#10;bi4SIFpG2he5PSsbUfFJz5Wn/N/00asY06lR6G1SpTpx94cNO0/QdSv9ak1S6Zr7but5rgskeBj5&#10;F/hz3x3rz9pzcuZ2Rl3sWKt1HtXTSySXH72d2Zs/xGubbHJry88p8kYXd2evw7UVSVSyslb9QFFF&#10;FfOn1IUUUUAFFFFABRRRQAUUUUAFFFFABRRRQAUUUUAFFFFABVvw9fmw1y3nB437W+h4qmck4pGy&#10;GBH4VdOXJNSIqRjUpuLPWFDSKHHSuX+JNizW0WpqufLbY30NbfhjUv7T0eGffzsw31FP12wGpaZN&#10;ZsPvr8vsRyP1r6etH6xh3bqj4+jKWFxSfZ6nmY4GKKCjxlo5AQyths9QaB0r5XY+xT7BRRRQUFFF&#10;FABRRRQAUUUUAFdV8M70D7TYFv4g4X9D/SuVq/4V1X+ytehmY4Rm2SfjXVgqns8RFs48fS9thZJb&#10;npOcp0rzXxRp76dr06FcKzbl9wa9LQqy5TpXLfEPRjc2i6rBH80J+f8A3f8A61e1mFJ1MPp0PBy2&#10;uqOIs9noccCCeBS0DGcgUV82fVAcd6m0vVbvRrtbyybaw4ZezD0NQkZ60AY6VUZOMromcY1I8sld&#10;M9I0DX7PXbQXMBw3SSM9VNaG3mvL9M1W70a7W6s2xj7y9mHpXWxfEXRjbrJMZFkxzHsya97DY+NS&#10;HvuzR8xi8tq0qn7tXTNnVNRt9KtnuruTbGv6+1ee+IfEF1r915sjbY1/1cfp7n3p3iHxDdeILrzH&#10;JWFf9XH/AFPvVDapHSuDG4x1pcsdl+J6mAwHsI88/if4AANuMUtFFeceqFB6dKKDyKAGsO9db8M9&#10;NLCfVHX737uP6dSf8+lctDBLdTLbQruZ2wor0rw/p0el6bHZ/wB1fm+tenltHnrc72X5nj5tiOWj&#10;7Nbv8i620dK828U3wvtfuHU/LG3lr+H/ANfNd54h1KPSdJmv8jcinZ7t2/WvMg7OzO7ZZmy1dGaV&#10;PdUPmc2T0f3kqj9BaG6ZopG/pXiM+hLOiErrNq2f+XlP/QhXqg6V5Xo5/wCJzZj/AKeo/wD0IV6o&#10;Ole7lP8ADkfO51/Gj6BRRRXrnihRRRQAUUUUAFFFFABRRRQAUUUUAFFFFABRRRQAUUUUAFFFFABR&#10;RRQAUUUUAFFFFABRRRQAUUUUAFFFGcdaAAnHWqPiPWINA0i41m7WRobaMySLDGXcgeijkn2qxczQ&#10;xLh5QpZsLlup9B71R0q012PUbyTVNShntpJAbOGODa0K45DHJ3c+wxWUpvaPX8PUCsNJt9Z1Kx8U&#10;rfX0fk27eXbrMUjdXAP7xO5HbPIrZt+hz+NOVAtOxjoKdOmqfz39QCiiitACiiigAooPSowoccUA&#10;SUU1h8mM1X1C8jsLOW8lDFYY2dljXcxAGeAOpo9AJp5Ai1jrrT32tXnh86ddRrBCrfbNuEfdkYU+&#10;oqHyI/HNhpevWOq6np8STLcrDGfJaZcEeXKrAnbz93jmt6GLacsO1VpTv3M7+0tbb80ZvhjQovDm&#10;iQ6NHqF1drDuxcX0xllfJJ+Zj16/lWiAoIIFSYUnGKUADoKmV5O5UYxjFJdAGMcUUjNt7VUv9UtN&#10;PUvcSfRR1NFpPRDbUVdlsso6msrU/EdvZM0cJ3yf3R0FZep6/eX+Y4f3Uf6ms/aDya7KeG6yOCvj&#10;OVe4TXup3eoNuuJTt7L2FQkBVzR0p6QLDH5l6MZ+7EvU/X0H1rqtGOiPNblUldjFjaT5g4CjqTRI&#10;8Z+SMHH971oMrzkFuF/hULgCjYN2afmF+w63hJXzJpNq/Tk/QVI963lG2tU8uM8Hb95vqai5LbmP&#10;NLmly31ZopKMbRGgKOtHJyoGacLdnTzC4SMdWb/PWkaaPGyFSo7lupo06ESiIBg8nJ/lS57kUkUM&#10;kz+XDGzFuwFath4XdgJtRfav/PNf6+lEqkKerZVOjUrOyRnWtpc30uy1Qk/oK2bLQ7LTl+16jIrM&#10;P733R/jS3es6dpCfZ7GJWZeML0FYt3f3d63mXErf7K/wisf3tZ9kdK9hhvNmpqPicnNvp0e0Djft&#10;/kKyZHaWQySNlm+8WphIHfFZureL/DOh6zpvhzV9ftLW/wBYkePSrOadVku2UAsI1JyxAIzgcZHr&#10;T/dUI3uvmZ/7Riqloxb9Oy1NMEDinZx1rNtvE0bfEpvhpc+FtY+0DSTerqC2JFifmCiIzZx5hJ+7&#10;joDzxVfw9N8Q08T65Z+OPDljaabBPGNBuLW98yW7jKDc0i/8s8NkDuf1rP69RlPljd620XU2/s3E&#10;RhzTajpfV9PLua7MvXNV9U1bStEsZNS1nUre0t4tvm3FxKERcnAyW4GSQKwvDfgvxQ3g+98KePPH&#10;M2uXF5NcAX8Fito8cMhO2JQhPKA4DZyevFbek/ArwjN8Orf4ceKtPOqaTDbxwm21OQzGZUYMpkJG&#10;WYEA59RUTxFZU+bl5bq+rV0+1v1Kp4ShKpyubaTWy3XVpv8AyK2veNfCnhS70e28Ta2tn/bmoJZa&#10;WfLZvPmb7qjA71N4j+Jml+FPG2l/DjTtDvpp9Ut5pf7Shti0EPl4yrv0UnPFdudB0qS3t7aXT4WF&#10;rg2oMY/dEDAK+hFZCeEb0y7Xkj8sZw/fFY89WtK8pJJNPTt1v3Ov2dHDwtGLk2mm2/ufyONsPE/i&#10;i++ImoeFrnwVeR6fb2ccttrrTKY7qRusYUHcCuec+n0q34ItfiRd32uN8RNFstNsbe+26FNb3HmN&#10;cwbRhnGPlOc8V3tlpen6TFvCjK/ekasPX79bu92wy7ol4XHTPeqjGrWqaTe7fbTtp2IqVKNCm701&#10;qku+q6/Pqcbo0nxluvhpf6Nr2r6Pa+IJVuUsb3Tbd/ITOfJZlY5OOM+v6VT1Pwn8TtW+FVt4ZX4h&#10;R2HiZbWFbrXbOyDK8q43sqN2ODXZL0yBS52jI4Nb/UqcVrJvS2/4+pzvMqvNdRitb25Vb/hvIyNd&#10;+HPi7xPbaP8AY/H1xov9n30VxfSxW6Mb+NVw0LBvuqx5yORitDXPB0sfjjRvGOm+Pb21tdLhnS60&#10;O3VGi1BnXCmQnkbTyMdx9czEzN13NU0OlanNtMdjJ838TKRWVTC05SvKWmnXsVTx1aMbQh31t33M&#10;W50zXbnx/ceMG8YX32GaxS3XQ/l8hGDEmUHG7cQcY6U3wT8OfEll4n1zX73xnfX1nq08clnY3Uai&#10;LTgqbSkWOSG4JzXZab4ajg2y6h87f3R90Vq+UpiaNF/hwPaolGjGygtm39+51U54qUW6j3SWy6bf&#10;kefeE/DOteCfDGpaJefEK61rUru6ne11O4tY1a1VvuIAvBCHp3NYV/onxcb4Qf8ACL2vxFjuPFUd&#10;j5cXiC8sxsMu7O8xrx044+tdrJo+pi6aCOzf73DbePrW1pXhy3tUV5x5kn6Cj2GHp07XburbvqKG&#10;KxVSpslZ32XT9PI4XW/DvxYutB01PCV3pq3yXVuNUmv4WCSwgjziig5Vjztz0963PEH/AAn2ieKv&#10;D9l4O8OWd1pdxcSDxBfXFxtltkCjYUGPmy2cjjpXYjA5xTyAw4WsKkZS2k1t17f59TppyhC14Lr0&#10;7/5dOxy6+KvEx+JLeD/+EJuRpX9lfaR4g8xfJ87zAv2fbndu2ktnGMCo/DXxJt/EvjHXPBsei6hb&#10;yaFJGsl1cW5WG43ruzG38WOh966rp8pFILSIEkL1rP2dTm+LrfZfcac9Np3j07vfuc14O+KHgrx5&#10;pupa54a11J7XSdRuLHUJWUosU0JxIp3Y6etbWk61pWuWMer6RqMF1aTLuhuLeUOjj1DDg0278M6G&#10;+lXWkHSbf7Nehxdw+UNs28YbcO+QefWub1f4NeDL/wCGEnwj0y2n0jSPIEMMejymBoFByAjL0qf3&#10;0Yq9n/n+hT+qylu0rrfXTr2uzsEK7t3b2qDV7D+0LMwI20k5Ga5bxX4K8cXGiaHo3w++Ikmhrpl/&#10;bvezTaet217axjD253kFC4x+8BJGOhzUmv6v8UrTx9oumeHPC9jdeH7hJTrmpXF7smtmA+QImDvy&#10;evT6ju/byg7uO1ttd/8AIn6vCpGymtb9baL179EjQt/CtwXxczBR3C9TWtYabbWQ228Kr6seprnb&#10;H4kWl78Sr74af8I5q6T2Omx3j6pJZkWUiu20RpJn5nHPy46A88GtLw/4y8MeKri/tvDuv2t5Jpd4&#10;1nqMdvMG+z3CgFonx91gGGQeea2lilV3ku33bnPHB+x1Uez+/Yl1nQ5b64W4gdd2MNml03w9a2x3&#10;3DeY36CrwcOflYY+tZmq+Io4MwWPzv0LdlraEqko8sehjOFGn78i5eala6cuXbkfdVawNQ1S71CT&#10;Mh2p2jFQSSyTSefLJuY/3qmtdMnuk82Rljh7vJ0/CuqnTp01zPU46lapiPdjoQKgc7Il3Mf4asG1&#10;jtRuvGy3aFD0+tOe9t7YG302PHZpm+8f8Kq7DnzGbcx+8fWtVzS9Dl92n5/kOkmkmOH+VRwqL0FG&#10;ySU+XGhZj0UVZs9Gubr97MfKi67mqeTUbPTFMGlRbm7zNU82vLFam0acuXmnohtvpENun2nVpwq9&#10;ox1PtTbrXJSn2bT4hDGOPlqm0t1dy7mdpGP+cVp6f4aklKy352jr5Y/rUyUY+9UfyNIc9T3aasZ1&#10;taXN7Ltt42Y929K2tO8OW8BEl2fMbsvYVpW1rBbx+XEgVR0xSzTRW6mRmUKOprmqYidR2jsdVPDx&#10;pq8h6IoQLtqre6pa2K4llGf4V7ms3UvE4LGGwH/bRv6Vkr9qu592GlkanTw8pLmkFTEKPuwLWoa/&#10;eXp2Rv5cf+z1NR2Wl3d+2IFwv8TN0rQ0/wANhB5t+d3cRrW1HDHEmyNAMf3e1aSrU6elMzhRqVNa&#10;hR03Qraybe6+Y395u30FaWB6VGVVR8v86r3mo21jH5lzIPYdzXLKUpyOy0KcexYl2/KM1m6n4gtb&#10;HKRt5kn91ay9R8RXd7uhtgY4/wDx41n44xnP1rqpYXrI4q2M6Uyxe6nd6g+biT5f+ea9KrjBO1B8&#10;1SW9pLMPNZljj/56PUhvobTjTovm7zSDJP0Hauj3Y6RRxe9LWTJYNIVF8/VZxCn93d8xFclcKolk&#10;VPu7zt+ma6CWSSZ980jMzd2Nc9cZS4kU/wB8187n9OTjBvufUcN1Ic04ryEooXgYzRXzJ9gFFFFA&#10;BRRRQAUUUUAFFFFABRRRQAUUUUAFFFFABRRRQAd84pD1paKAOo+G2qYlm0qVv9uMfzrsMKRlua8r&#10;03UH0rUo9Qi+9G/PuO4/EV6faXMF1bx3cJ3K65WvoMsrc9Hle6/I+Yzah7PEc62f5nB+PNK/s7Wm&#10;uIk2x3Hze27vWOowOteheMtHGr6VIsY/eR/PH/hXngOM57V5uPo+yrXWzPVyvEe2w/K90OooorhP&#10;SCiiigAooooAKKKKACkYE8g/jS0UdRM9A8F62NW0hS7/AL2PCSc/r+Na0sMM0bRTBWV1IZSOua80&#10;8OaxJoOpLccmJvlmX1Hr9a9JtbmO7hE8DBo2XKn1r6TB4hV6CT36nymPwrw9dtbPY858TaFNoGpt&#10;Hj9zIcxN7elUcivSta0a21u0a2ul6/dYdVNed6zo17od2bS7Q4/hk7MK8vHYR0Zc8fhZ7GX4yNen&#10;ySfvL8SHOelFNT1p2a889QCAeooI9qKKADAxjFFFFABRRRQAUjnC5pDtrb8JeEptZlW8vUKW6nID&#10;dZP/AK1a0aM601GO5jXr06FNzkzQ+Hvhpmf+2rtMf8+6t+p/wrr32rwfWmQwiACJF2qvArO8V69D&#10;omnGctmRvljQdz619LSp08NR9N/U+SqVKmMxF+r2Od+IWsfaLtdIilysZzJ7t2Fc2vX8KV5JJ5mn&#10;mYszNlm9TSgYr5zEVpV6rmz6vC0Fh6Kgv6YUjf0paO+awOgsaGu7XLQf9PCfzr1RTlQa8v8ADMZb&#10;xDarn/lrn+teoDgYr3sp/hyPm86d60fQKKKK9Y8cKKKKACiiigAooooAKKKKACiiigAooooAKKKK&#10;ACiiigAooooAKKKKACiiigAooooAKKKKACiig9OaADI9ajuJTHEzIm5guQo71DqWqafpdjLf6jeR&#10;29vCm6SaRgqqvqSaowWV9c6/DrUGvP8AYfspT7Csa7JHJBEu773TjHTvWMqm0Vu/6uBTsrG18e6Z&#10;Y6v4p8JPa3Fne/aLW3vCGaCRCQsmQcZxkj2Nb8IIIGO1SgY6CinTpKnr16vuAUUUVqAUUUUAFFFF&#10;AAenNNbAT5aGdcH5qo315LLa3FppF3bm9jhby1lYlUcj5dwBzjPXvijcmUlHcr6x4o0XQryxsNVv&#10;1gk1K6FvZLJnMspBO0Y74BPpRo+japZ63qGo3uuTXFvdMhtbSSMBbUKuCARycnnmpNEtNTl0yzPi&#10;iO1k1COJTctaxnyhLt+YpuywXOcZOa1Kr4bpEqPNq/VDFRSOBin5A4ooqLGgZA5NGR1zSEKfvUj7&#10;duM02wGuwByDXJ6zDINTmjRmk28n2GK6K/1K20+PdPJ/uqvU1zeo6rPfOdirGmeVXv8AU11YaMub&#10;mscOMlD2dr6kIPFEUEtzJ5cCEk9fQD1qa2sHkj+0XD+TCOrN1PsPem3N38n2aziMcP15f3NdXM37&#10;qOFw928thzNb2R2wlZJv4pey/T3qAlnO4tk7skmhVA5C0tUo2MZSb06AB3NGcdaKRscbjgZ7CqJS&#10;6CqjzOqRKWLdNtTeRBZn/Sdskn/PJeQPrTpL2K2jNtpysufvTN95v8KqEg9T3/Os1zS30R0Llhtq&#10;x088kp3Stz0VewrT0Tw8Z3+138fy9VXPWodP8PXN7+9nPlRd/U1Q+I/xP8O/DLw1da54h1VdP07T&#10;4x9qvpzkRgsFHbuSB361jWrJRsmklu+yOjD0JSqKTV76Jdzp7m70vRk3EKjH+FRyaxdQ8QXl/wDI&#10;n7uP+6vf61x/iTxB42mudDn8C+D11231O9UahcC9Ef2W2Zd3nDcPn7cd81vW3wn1NviNZ+Prvxvq&#10;S2lvpb2j+G4mAtJZGfcJ27lwOPpwO+7l9pTp/CuZprXpZ9V3OyNGtXScmoxaem70drPtfzI9B1vQ&#10;/Eup3+j6LrdpcXWlsF1GCGdWe2J5AcA5BPvXN6B418T/ABD8Aalq3h/w1c6HqqSXVtYQ65DwZEJV&#10;JWA6oTg/SuuuNB8J6Dq+oXvhrw9Z2l5qbq+q3lrbqsl0yjA3sACxHvVjTLSJ3+03j7YY/vZ/i9q2&#10;jGvUjzVHZa6L8PNMxlLB0Zezpxu9NX076dUYE3wn1P4kfD2x0Tx34gurO+UWs17daLM0HmXEe1n2&#10;9xGzA/KeqnFdddfD/wAIapf6bq+p+HLW4vNIkaTTby4hDSW7sNrMrHlSQBnHXA9BU9hry3d2tpa2&#10;22JVPzHqQBVXUPEVzcbobMNGoON38Rrn+qupK0vLfy2Oj65GnTTi9E3t57+di5repizgxb7TK3yh&#10;l/hrny0szNISWP8AEe9XdJi+1T7JYvMib/WbjgfWma/8SfhR4AtJJvEvi3S7CFeJDcXaL/M10e0o&#10;4ONtPUxhhcVmFS8E2uyTf4Gn4Xt7RrT7WEDTbiG/2fatdM4wa8F8T/t5/BHSw1t4LkvtZlD48vR9&#10;NeQk/wC821P1P0rNtv2pf2ivFcJPwz/Zk1SaFjmO8167W3Bz/sbQD/33Xn1cXRnJtO/krs+gw/D+&#10;acnLKHIu8mo6/N3Po+NuME1Hc3MNsvmzyqq/7Rr5w1dP2+fFkcUt74m8JeElYZ+z2cLzTKPRiyyK&#10;T/umqc37NXxi8Uvv+IX7UviS638Nb6TCLVB7YDEH/vmphOtU+Gm/noa/2dgaLtXxcIvsryf4I9s8&#10;Ra/E7yTXF+kVuh+9JIFUD1Oa58/FD4VQMV1P4naDbqv3h/akRb8t1cj4c/4J/wDwhNv5/i7UvEus&#10;StzjUdaYZ/CIJ+ua6TR/2JP2bdHfzE+GFnN/1+M82f8Av4zVt9YxnLyxio/M5/7N4djUcqtac/SK&#10;X5si1D9qj9lvQf3N78SLGVun7tnfP/fIxWVc/t3fssac37nxC03/AFxsWb+Yr0XSvgD8GNEQLpHw&#10;u0O329PJ02Nf5CtaH4f+CbUYt/ClhHj+7ar/AIVhfHS3kvx/zN4/6t09qU380v0Z5Jb/APBQH4C3&#10;H/IKs9duFxn/AEXRmb+Rq0v7dnwxlAaLwR4zdezL4blINeuR+GvD9uP9H0W3T/dhAqZNNsVUKLKM&#10;D2jFLlxUvtr7v+CV9YyLph5f+B//AGp43/w3L4AMmf8AhXPjby/+en/CNy0N+3X8L4vnn8F+Mo17&#10;s/huUCvaP7OtMbPsqbeu3yxTZNMsXG1rGLHvGKfs8V/Ovu/4IfWsl/6B5L/t/wD+1PE5v+Cg/wAB&#10;LMn+0o9ctdv3vtGksuPrmrGn/wDBQD9mu8OG8XzQn/ptZuP5A167L4Z8P3GTNolq27+9CtVZvh34&#10;Guh/pHhDTpP9+1T/AAqeTFfzp/J/5lfWMge9Ca9Jr/5E4jSP2xf2ctdbZZ/FDTwTxiYtH/6EBXSa&#10;b8cfhFqTLDZfE3Q5GbhU/tSLJ9gN1V9V/Z7+CetHGr/CnQrn/rtpsZ/pXL61+w9+zbrUvnn4Z2tu&#10;f+nOSSHH0CMKf+1rpF/egS4dqbupH5Rf6o9Ug1vTLmMS2t7FIjD5WSQEH8atLNEy7lcfnXgeq/8A&#10;BPr4TM/neFfFXirQ5F/6BusE5+vmq5/I1Tf9k348eF/3nw5/at8QRqPuW+t24ulH5uAPwWj2uIW9&#10;P7miY4HKaq9zE2faUWvxVz6IZ1K/epjAdcV88Qad/wAFBvh7avImr+D/ABeu75Y50eGYj2KiNfzJ&#10;NPh/as+O/g5Sfix+y9rUUSrmS80G4W6UfgAAo/4GaX1uK0kmvl/kV/YOIqf7vUhU9JK/3Ox9CcH5&#10;QKTDAYxXivhr9vT4BayUg1vVL7Qbh+Gg1uxeEr9WwV/WvTfC/wAT/h94wt0uvC/jHT76OQZja3uk&#10;bd9MGtYVqVT4Xf5nDiMsx+G1q05Jejt9+xtGJM5Ccmsix8EeHdHh1KPRNLjsW1e4efUJrSMI00zg&#10;KZWI6tgDn2raSUPyJBTtpX/lpV8sZatHHGVSOiZ5jqXgDxn8M/gtJ4L+Ffima61SFXNjqHiOV7gl&#10;y2cSN1IwSPbis3xN418Q+AdB0V9R8MXWt317dW9nfto8PywyOAHmwekYOT9K9ecIwxIAymuX1S2m&#10;tryQOnDMSjeorXD0bXVOTi7W8vuMcViNVKrFSV7vvr5ooweK/Cmk61b6BqeoQ/2neRvJY2TzAPMq&#10;csQvVgARmrV1fXF8++RsD+GMdBWbN4S0TWfENp4hm0C2uNS0+ORLG9kt1aaBZAA4R8ZUMAAcHnFG&#10;hfDW98OeM9W8b63481C6tdShhS20GeQfZ7JkVgWjwOrZGfXHJNdEpTpVFzK9306K3+ZyRp0cRT92&#10;XLbut3fa/p3NS0s7q+bZDHx0LN2q4YtK0Vc3Ledcdl7LXHeHvih4wPhPV/EHxJ8Jw+F4NLubplaO&#10;+WcPZRZIuCVA25QbivUVreFdU07xvo1n4k8L3S3Vjf26XFpcqTteJhlW/EGnCtGqk27X1ts7CqYW&#10;ph78q5ul91ft6l+81O7veJHwvZFPFTadot1fYLAxr6960rDQLa1xJcOJH6+w+laUWEwMClPER5bQ&#10;ClhZSfNUIbDSrWwXEKfN3Y9TVlWK8MagvtTtbNN9w+327msHUdfur7Kwjy4/TPJ/Gs4U6laVzonW&#10;pUY2Rqal4gtLXKwjzJOm0GsO/wBRub1t08vGeFXoKLXTrzUGAgjO3+Jj0rc03w9DZHzHG9/7xHT6&#10;VtajQ82c/NWxHkjN0/QLu8IeZfLj/U1uWOnW1lHstowvGN3c1MgKcbaDgAtmsKlWVQ6qVGFLbcdw&#10;i4YUyadEQs77VA+YmqGp67Z6emzd5j/3A3SsG/1S91CTMz4Xsi9BTp0J1CK2Kp09Opqal4niAaCx&#10;Td28w9KxZJpp5fMuZCzHjJpucnb1+lPEKKuZj7+WvX/61d0acYaHn1K1StqxERpm2xLn+96U8m3t&#10;m3DEzf8Ajo/xpjyyMNirtX+6v+eaF6dKrlM+blBpZZXLSuT/AHfakKSSMI41Ziey0HOfaleV1TZG&#10;u0H72Dy3+fSi1thX5tyaN7Wy/eOFmm/u/wAKfX1rm9WkeXUppZPvM2ePpXQWdjPfv5VumeeW6AVi&#10;+JbJrHVTCZldmQHKtnFeFnkYyw6d9nr+J9Jw7UlHFONt1/kUx06UUDOOaK+SPtgooooAKKKKACii&#10;igAooooAKKKKACiiigAooooAKKKKACiiigBrKGPX8K7L4d6utxatpkz/ADQ8x+61x+O+am0rUJ9J&#10;1KO/iH3G59x3rqweI+r1lJ9dDjx2HWIoOPXdHqjYKZzXnfjfQ/7J1Q3EEf7m4+ZMdA3cV3mnX0F/&#10;YpdQybldQy1V8Q6LHremvaP1PKNjoa97FUViKOnqj53B13hcRr6M83yB1NFLdW09lctaXCFZI2w2&#10;aYvoa+XknGTT6H1kZRlG6HUUUUFBRRRQAUUUUAFITg0tFACEEjgVu+DfFjaVKNP1CQmBm+Vv+eZ/&#10;wrDppGcgCtKNadCopxMa9CniKfJM9YhkWSMSxMDu5Bqtq2j2er27W15CGXHXHIrjPC/jG40Y/ZL7&#10;c9vu47lPp7V2+n6naajEs9pOsit0K19JRxFHF07L5o+Vr4Wvg6n5M4TXfBOp6QzT2qNPD2Kj5l/C&#10;sdD6ivWpNj8FaydU8GaRquTJAVf+/GdtcVbK+tJ/I9DD5w4pKqr+Z57miuju/hlfK5Njfoy/3ZMq&#10;fzFUH8E+JIGKf2fu90kB/rXnSweIi/hZ6kMdhZ7S+8y9w9aM1oDwf4jJz/Zkn4kf41Yg8AeI7j70&#10;CRL/ALcg/pmpjha8vssuWMwsd5ox896Iop7l1ht4i7t0VRXV6d8MERll1K9ZscssPH6muh07QtO0&#10;iLZZWarnqccn8e9dVHLK09Z6I4a2b0IaU/ef4HN+HPh6QVvdc7ci3H9a62KFIlWKNQqrwAop/GM5&#10;rN1/xLp2i22ZpN0jf6uJTya9inTo4Snbp+J4dStiMZU11ZPres2ukWrXNxKOB8o9T6V51rGrXOu3&#10;zXly3TiNeyijWdZvtcvftV23y/wRj7qD/Peqy+1eLjca8Q+SPwn0GX4FYePPL4mA+UYNL+FFFeee&#10;mFGaKa3UGgDV8FQtP4mh/wCmeXr0kdK4P4cQGXW5J8f6uHGfqa7wdK+jytf7Pfuz5fNpc2Kt2QUU&#10;UV6J5YUUUUAFFFFABRRRQAUUUUAFFFFABRRRQAUUUUAFFFFABRRRQAUUUUAFFFFABRRRQAUUUUAG&#10;QDimmSPpvpGePPXp19qwtRih8XwwtoPiua3FnqStPJYup3+WfmhbII2noR1rOVTl2V32AkQX+t3+&#10;paFrfhhV09NqwzSyK63akZYbe2DxzWtbwiBVSOIKqgBVUdBU1FEYcurd3/WgBRRRWgBRRRQAUEgd&#10;aKa4J6UALvUd6QyIOCwqNnUdTWXNrmn3WvXHhEyTLdCx89mWJgojZivD4xuyOnUdaEuYmUlEdreo&#10;azZ3FnHpGkfalmu1jumEwXyYsHMnvj0qxbaHp9pqFxq1tp0cdzd7ftMyr80m0YGah8MaCfDekW+j&#10;x6ldXSwKR9ovp/MlfnPzNgZNa1PbRf8ADijraT+7sRqG34NSUUUiwoJA60jMF6iq99qFvZRebPMF&#10;x+Zo62FJ8quyV5I+pasnV/EcNuTDZESNj73YVnal4gub4mOEmOL07t9ag0/SbvUHxEm1P4nYdK6o&#10;UVH3qhxVMS6kuSmiIvc3s/zM0kjdqvDTbfSYhcakwdzykArTSxtdDsZLiCHdIq5Zj1Y1zs0897cN&#10;cSyFmb9PatYy9totEjGpBUdXq2SXV/Nfvvm4UfdT0qFQ8jbFG4/55qYWXkr5t7J5Y/hT+I/4VHLP&#10;vXYi+XHn7ueT7k1tFq1orQ5ZJ/beoZHrQSB1qxY6JfXsbSqmyMd271WSOZ38lI2L7sbQtNTi3a5L&#10;p1FbTcCwFI5A6n86sXumSWNust04DyN8sY7fWsjxBr6+GtCvPESaVcah9gtpJ/sdlHvmmKKW2IO7&#10;HGAPWplVhGLl2v8AgONGpKSjbe34mnDbSSjzTiOPuzVXsPHHgLTvGcPgWbV4W1i4szdQ2skn7xod&#10;23zAvpkEZ68H0rG1ePxL42s9H1rR/FF1oy+dFdXULWMbSTQlcm3YPnyzyMkcjGB61qWnhvQJfE9v&#10;4mn8P2kupQwm3ivWhXzlhLZMYfG4KTgkZwSK5ZyrVo+6rLR+TXW3W/qdtOGHw8vfd3qrLdNbX0tb&#10;0L/hDWPH3iPU/EmleLPCP9l2dtemDRr6O6DteQlP9bj+E5OP885/hP4JWuj+DI/BXizXJvElvGrC&#10;abWlWZ7kFiw35GDjjt2Fd4g2cHvzXP67q9xNcSWgm2xq2CF71yYfD80tXfR6+T7npYrFR5NFbbRd&#10;0tzV0xNIs0XT7Dyl8tcKq+gqDxDq32OH7Pbt+9kHb+EVk6NFi9S4EmxYvmkcnoK87+J/7S/wo8Aa&#10;hLba34tjur7cwj0/TQbiZj2G1OnoMnFbyVCjO85JJGWHoY7MI8mHpuUn2R3Ab+IknPXNR3d7bWtu&#10;1xe3MccUa7mklkCqg9ST0rxd/iv+098Uwsfwq+FEfh3T5squteKG+cZ6OsY9Po9WvDf7HjeOtSiv&#10;/wBoX4vax4lmDbvsEEv2azHqu1efxXZSeYSqR/cQb83ov8/wO6HDuGwjvmOIjB/yx96Xppovm0dF&#10;4g/a5+B3gK8SKPxUdYvidsen6HF9oYnp1Hynn0Oa58/Fv9p/4nySv8MvgV/Y9rIWMepeJJ/LA5/u&#10;dc98EV694U+Fnwf+Edt9m8E+B9PsWYfM1vADI5/2nOWP1JJq5e6vc3o2FtsfaNf881lCjjsRPmlL&#10;lXl/wTepmOQ5dFRw1Dna61Hf/wAlVl97Z4pdfAv4++NsH4k/tB3VqrAeZp/hyAQxp6gN1J9xWj4Y&#10;/Y9+CWi3v26+8OTaxeMctPq100zFvXn+ua9UjtiE3zSeWvUZHJ+gp32lQvl2sZRf4mz8zfj2/Ct4&#10;5fhYyu48z89Thr8UZtUjyRkqce0Uor8DN0LwZ4S8Hw/ZtE8O2VmvUw2Vssef94gc1pC9uVH7tjHt&#10;OQqcAU6x0u8v2zBH8nd26Crkfha/a48tnVVH/LT1FdPLRho7HjyqY7ESTm5PzbZcbTJdc0mGWST9&#10;5tz5nrVzTdCtdPG+OPc/8Tt1q1YwJaW62y9EGBmpq4pTb0voelGlHRtakeCDkClAZhk0+ioNBvPZ&#10;aTBz0p9FKwDTnoEoRWzk06imA0rIT9+htwOc06igBo+bqtDKc4Ap1FAEbKe4oAboBUlFAEfLcYoW&#10;PFSUUARunHAppgLrhl/OpqKAOf8AEnw28DeLIfK8TeDtOvl6D7TZo5X6ZHH4V5j4k/YR+Bur3jar&#10;oOk3mh3nJS40e9eEq3rxXt1FYyoUanxRTO7D5nmGF/hVZL56fcfObfs7ftQ/DZWuPhb8fJNTSP8A&#10;1en+IoPMUj03dc/WnL+0P+0x8MZFg+L3wEuNStY/9ZqnhuTzFI7ts5P4YFfRDYLYNQzxpKdrgEd9&#10;y1k8M4/w5tfivxO7+2lW0xVGE/O3LL742/G55P8AD/8AbQ+Anjs/Zv8AhMU0u73bWs9YX7O6nPq3&#10;y/rXa6xqdvqN0stpcLJH5f7t0bIbPOazPiL8Efgt8RI9nj7wRpt4wTasskIWVQf7rrhl/AivGLv9&#10;k/xH4FuJtR/Z++Mms+H90jMul6hJ9ptT6Lgg4A6ZIc+9b0JYylLmcVJeWj+5/wCZz1qPD+Ojywqu&#10;jLope9H/AMCWq+cT3my1X7DaNFbLmSR87sdsVXke4v5fnZnZuleIn4zftGfCcL/wuv4OHVNPV8f2&#10;34XbdlR/G0RJ6/VfpXqHwp/aP+BnxEb7J4V8XQJef8tLO+zDOp/3XwevHFdEcwwspdpdnozhxHDe&#10;Z0YqWk4fzQfMredtvmdbb+EUvrWSHWYFkhlQrJbsoZXU8EEHqCO3eqHjz4U23izwtY+E9D1y88P2&#10;9jeQSwnRSIsJEQRFgDAQgbcDtXXCWFo9yPuHtWfqGvW9kPKjbzH/ALqngVnUp/WrprfQ5qUvqMVZ&#10;2t+foYviHXvG+keOdC0PSPC0d1od1DcnWtWkuQrWTIoMWFP3t5yPbFMT4seFNY8Rah4O8N65b3Gp&#10;6YqHULdWy8AfO3I98Glu9QudQkzPIdv/ADzXpTNH8BaempXOvW2lW9rc3iqLq8jt1WWcKPl3Hq2A&#10;TjPTtWkcPOjLmk+vXtbZfPuR9ap4i8VCzStdd77v5aaCqbi+m4JkkPH1rV03w0SVmvPm7+WKwoIv&#10;EPwh+G+oapqtxqfi+9tGmuFWzs40urlS5KxKi4UlVO3tnbn2rrLDUY5bK3vbgNA1xGrLDMu11JH3&#10;SPXtip+uc/uW5dL2/rQI4CNOXM3za7/1r+BaghigQJGij8OlPBXqx5qMyxqC7v71lan4njjBhsFE&#10;j/8APQ/dH+NEYyqPQqVSnSjqal7qFpZRebNNt/ma5/U/Et3dM0Nqpjj6bu5qhcz3F3J513Izt70i&#10;8jiu6lh4x1Z5dbGTqaR0X4jTtJy2fejbnndtHr60dOfvH9BQyEtuJ6dPaug5Oo4sVOIVx/tGmoDj&#10;n9adRQWFBOOtFBGe1ACbh61PHZIoWe+k8uP+7/E1RiWO3IKqGkH8TfdX8PWmqtxeTYVWkkb8amXN&#10;bsaR/EsXGrSlPs1ovkw4/h6n61g6/DIDHctG2CCN2K7DTPC0YxJqHzHr5YPH41V+INlG+hiSOLb5&#10;EgK7e3Y14+ZunPCyjFXPbyeNWnjITqO2uxxY6cUULkDkUV8afehRRRQAUUUUAFFFFABRRRQAUUUU&#10;AFFFFABRRRQAUUUUAFFFFABRz0xRRQB0PgTxAtnc/wBkXT4jk5jPo3pXbhht4PavJfnDblblTlT6&#10;V3Xg3xSmq2gtbl8XMfDKf4h617mW4pSj7Oe/Q+dzTB8svaw26kPjfwu2oRHU7SP99EuWVf4x6fWu&#10;LyAdp6jjFetOobtwa5Hxj4Ncs2qaVDyeZY17+4ox+D5/3kPuDLcdyWpVHp0fbyOVzRmm5GcHilHB&#10;x7V4jVj6LfYWiiikAUUUUAFFFFAAeeKTOKWms2fuigALDGCfwqxpur32jS+dZTbR3XPymt7wf4LM&#10;5XUtYhzH/wAs4WHX3NdNf6Fpl5aG1ltEKkYHyjivTw+Bryhz3s+h42KzGhGfs7XXUx9G+IVjcgQa&#10;mrQt/wA9Oq10FtdWt3EJ7a6WRT/ErV5fqFotjfTWW7d5UhX60Wl3d2cm+zuZIj/sMa0hmVSm+Wqr&#10;2IqZXTqx56UrX1PVtyvyCKd8mORXndl458Q2Y2m5WUf9NFH9MVeg+JuoDi406KT/AHZCv9DXZHMs&#10;PLRtnDLK8VHZJ/M7Qqm7dmnHYw+U1xx+KEoGF0dc+9x/9aoJviZq7n9zZwJ/vZNU8wwsev4MiOWY&#10;yW8fxR3G4bfmb8ao6lrmm6bFuvb1FP8Adzyfwrg7zxf4hvsrNqLKrfwxfL/Ks123tvcszf3mYmuW&#10;pmkV/DidlHJ53/eS+46bWfiHczI0Gkw7R/z1YcmubllnuZfNuZWkbOdzUdOBRXlVsRUru82ezh8L&#10;Rw0bQQED0pB9KWisToCiiigApCe1LSMcDFAHXfDOAi2urzb95wqn6CuvXOOawPAVk1r4di3f8tGL&#10;/rW+M45r6rBw9nhoo+Nx1T2mKnLzCiiiuo5QooooAKKKKACiiigAooooAKKKKACiiigAooooAKKK&#10;KACiiigAooooAKKKKACiiigALYOKa0qq200Mu48VTvNQ0+K+j024u40muAxijLDc+3rgd8fpUyko&#10;rUCtrWp6pZajY2+naFJdxXVwUuplmVPsq7SfMIP3hkAYHPNW7TTLSxjZbO1jhWRy7eWgGWPO4+9V&#10;fDOkavpWkJY6xrsmpTKzFrqWJY2YFiQNq8cDj8K1gMDGKzipfFL7n0AKKKK2AKKKKACkLAcGloIB&#10;OTQAVHLIqYJNOdtvGKydU1a9tdcsdPt9EuJ4bnf515HjZBgcbs88+1Pl5hSly6lfxCdZ1vTGh8Ge&#10;ILW1uo7pBNNJEJlUKw3xkA8Njj2zWwluzLz1xgn1qrpOi6XpCT/2Tp0VuLq6e4m8pNvmSMfmc+pP&#10;c960UBC4NDa2RMV1YzymUDHpTg4p1JuGcUtFqWKDkZppkUHFR3N5BbxF5n2r61z+peIZbk+RZ/LH&#10;/e7tWlOnKo7IxqV6dJavU0dX8SW9p+5gYNJ6elc/cz3V9MHmkaRmPygU6y0661CZkgi/3mPauj0r&#10;QrbT13r88n/PRq6L08P5s5OWtinrojN0rws0p8/UR7rH/jW4tukQEaLtUdlpwjIPBFUtW121047W&#10;O6Tsi1zuVSpI64xpYeOhankgRGMxwuPm3Vzt9qllFIy6RbIv96Yr/Kq1/qN7qMm6eT5e0eeKr52i&#10;uqlh+X4nc4a+K9ppHQJJJJH8yRizHjPrW5o3h6FVW7vU3N1VD2qn4dso7u682aI7I+R6Fq6BpBCp&#10;PoO1RiK3L7q0NMLh+b3pajt6BNoGPRcYqhqet+HtHurSDVdUs7SbUJvJslnmVHuJME7EB+82ATgc&#10;4BrFvPE93498E6lc/BvxFp51CKaW2tbq9jZ4IbmN9rq6rgnBBHFaN94a0jVItO1HxdpVjeXmlyLP&#10;b3UtqrGCYLgyRlslCQT0OcHvXn885aQXo+jPU9nCnrU6dOq0/I5vVL7xbceO9QtdR061TSYbaIaf&#10;cJOxmeTLeYrLjAUcEEE5yaq+FfCGkeDrGbTtH87y57uS4fz7hpD5jsWbBYnAz0HQVvaxqKajc74o&#10;1VV43beT+NR29heXpCQ27fN/F2r1KNONOKc91fV9LniV61SrUap6LRadbbFfoc1o6Xo15cSLcHMa&#10;g5DHqafdS+GPBenya14p1S3t4oV3STXEgVF/OvHfF/7aN94u1GTwf+zV4JuPEd8rNG+qTIY7G3Oc&#10;bi3G4d+CAfWubEY6nH3Vv97PWy3I8bjPfgtFu3pFerZ7T4w8V6Z4b057i/1GG3SNcy3E0gRYh6kk&#10;4H414N4g/a10jV9Wk8J/BHwlqHjLVv79jGRaxt6tIcDHvwp9apab+y54u+KupR+Iv2lviHda1IZB&#10;LDoVjKYLKBucg7evHcYP+0c17T4Y0Pwd8O9Ej8O+AfDlnYW8f/PrAsa7vXAHJ9z1rnisdU0iuRP5&#10;v/JHqz/1fy+V6kvbzXRaQX6yPKdP+Av7SfxlRZvjF8Sv+Eb0mUB/7A8OttYAgfI8nc+vXnvXe+BP&#10;gP8ABL4NRr/wifg+2kvlbJvLlfNmLDuXbJz16V2WhX2o3sskEsrOpVvmbtVG6068tNzXEDbVPLkd&#10;ea0o4GjGp+81fdnDjeIsdiMPy0bQhtyxVl+G/wA7m9DCmr6UBdQqvmLnavbmufvrKfTrgwycc5Rv&#10;WkF3ei3Fstyyxq33R3q1BqlsbHyL+Pz5A2Y1ft+NdsYVKO2q7Hh1K1PEWUnZpblOK3uLp8qN396Q&#10;9Fp+61txiEeZJ/z0bp+FJcXc1ydrHbGp+WKPhR/jVzTPDlxe/vZsxx+vc1blGMby0MacOf4FfzKI&#10;S6u5/lVpGbtitjTfDCxkTag24/8APNelaUNvp+kW3yBUUfeY9TWVqPidpSYdPG3/AKa/4Vh7SpU9&#10;2K0Or2dGh71V3fY07rUrDSU2OV6cIuM1iX3iS+uzi2k8lf8AZ61QkZ5D5k7szHq3WrGnadLqV0IE&#10;O1R99vQVpGjTpx5pamUsRVrS5IaG94cvLm7sd10247uG9a0vNHdTVN7iy0i12SMqqvAFYupeIrm7&#10;BhsiY4/1Ncypyqy91HfKtDD00pPU2r7xDp9i2x5Nzf3V5NT2d/BfQrPC3ytXGwwTXkwggQsx9K6v&#10;RrBtOskgZtzZJJqq1OnTitdTPD16labutC9RRRXOdgUUUUAFFFFABRRRQAUUUUAFFFFABRRRQAUU&#10;UUABJzWfr9zPaWDS2/3t33vSr/O6mSxLMrJIm5fRhRH3ZJkyu42RxsrtIxld2Zj/ABUBWABXFdNd&#10;afpZtfLniSNC2d3C1harZ21rKv2STdGw67s16VOuqjtY8urQnT95s3bUre2cbuq/Mo3DHtXm/wAV&#10;f2ZfgZ4/P2zxD4Xht74NujvtPPkzq2c5yuOc+tdZBq95b2gt7cqvJ+aq6R3N5LiNWkkb+LrXLLBx&#10;qfHsd2HzbFYS0sNJxl5M8Pb4f/tO/BpGl+FfxDHirSYgW/sPXpMTEf3Vk/8Arj61o+Df2t/Cc2sx&#10;+Efi1ol54M1jgNHqyEW7nOMrL0I9+nvXuuneGBxLfsGbtGOg+vrUHjb4Y+BviPox0Hxv4XsdStcY&#10;WO6tw2w+q/3SOxGD9K45U5UJf7PLTs9U/wBT34Znhswp8uZ0E3/ND3ZLza2bLGgW2iXdnHqmnXcV&#10;2kihluI3DKR6jHFa42+lfOuofsofFD4MXkmv/stfEm4tbUMZJPC2tSma0lYnnbk/KSAB/e4+9jit&#10;DwX+2Ymh6xH4M/aI8HXXhHVd2xLyVS1nOfVX7A47+vU1i8VKUrVlZ/h95f8AYdOVN1Mvmqkeq2mv&#10;WPX5XPeDtaue8Z6H4Y1e506+1tXkm0u8F1YxwzMuJACMsAeRgng8VF/wnNprtmt34bu45reVcx3U&#10;Lht646giqRDsWZ2+Y/xHkmvRp4VVYpys0fM18VUw83CKs1v5FK517xzf+K7q0u7Sxj0H7EjWk0c7&#10;faDcbjuVkxt2BcYIOcnpRoXibw94jt5brw/rFtfRwTvDNJazrIqSKcMhIOAQeCO1XecHFZV94fn0&#10;7w7qFl4ASx0q+uI5Xt7hbQeWtyw4ldVxu+bk85PrW8Y1KPw6q7b79LW8vU4/aU8U1zaPRLovNvrc&#10;1jyf3n4YpCSeg/8Ar1lN4gtPD50XRPE+pr9u1NltoZlhISadY9zkddo4J5PtW00sEHy2nzN3kbr+&#10;Hp/npW0akZScVuvwMZUZxXM9ns+/oNKNCv735c/dXvRTRuPzOck+tOrQx66BRQTjrTS/oKDTqOJx&#10;TXPtU1pYXeot5dvAfdj0Fb2l+HbWwUSzfvJB/E3asalaFNHRSw86noZWmeHbq+Kyyjy4zzz1Nb9j&#10;ptnYLsgQL6t3NF1f2tgm+4kCrj86w7/xNdXOY7FfKX+/3Nc373EPTY6/9nwq13Ni/wBas9OH7yTL&#10;f3F6mud13WrrVrWS3UKsbL9z1qtueV8AMzH8Sav2+ixQgXOrT+WmOE7mrlRpxg4vcyjiq1SonHRJ&#10;o41DtXBp1SaokUOozR24Pl+ZmPd2XtUQOeM18HVj7OpKL3TP0qjUjUpRkuqFooorM0CiiigAoooo&#10;AKKKKACiiigAooooAKKKKACiiigAooooAKKKKAGtxzitbwPpM+oayJ4p2jW2wzMvfPb8ayWBPQV1&#10;XwxikzeT7fl+RVPqef8A61dWBjzYpXOHMJcmFlb+tTsCpIwR0prgbdo5p2GVS7f3aybLxVp91qc2&#10;lGXbJG+OejfSvp3KMd2fKxpzneyvbco+JvA9rqJa/sQIZj94D7r1xt7Z3mmSmG9t2jb/AGhwfpXq&#10;24P+7Aqvf6XZalH9mvrdZFP95ehrgxOX063vR0Z6GFzKpRXLLVfieX54yBSbh0zXWan8NImffpd5&#10;t/6Zycj86xrzwbr1p1svMH/TLmvJngcRTe1/Q9qlmGGrLRmbRmrD6HrC8Ppcw/7ZmhNG1ZjtTTJv&#10;+/ZrndGot0zq9tRtfmX3lfNGRjNaVn4O8QXvK2DRr3835a2tL+GI3LLql3n+8kXGfxrangsRUei+&#10;856mPwtNXcvuOWtba5v5vs9pA0jn+FR0rr/DPgWCykW81MLJMeVj/hX/ABrc0/RbLSoPJsYFjXr8&#10;o5P1NWG+TDGvYw2XU6T5p6v8Dw8VmdSuuWOi/EcAYxnbx/KobvUbSKaO1eT95Lwi9z71l+IvGVjo&#10;6NBG3mTY+VAeB9a5vwrqN3qHi6O8v5tzMrD6cdBWlTGU6dRU07tu3oYU8FUnSlVlokr+p003gvQ7&#10;hnkltdzSElnJ5zXFeINFOhak1mG3KRlD7elemISwU9a4b4jI6axHKw4aPA/A1z5lRpxw/NFa36HX&#10;lmIqPEcspaWOf5zxSnd2NKKK8E+kQ0Kc5Jp2BjFFFADSpPejaRwDTqKA6WCiiigAooooAKKKKACh&#10;YzLMsS/eYgUVpeENPOoeIoFKZWP9430H/wBfFaUYe0qKJlWqRpUXN9D0DS7U2VhDaoOI4wv5CrVN&#10;QELg06vro6KyPiW7u4UUUVQgooooAKKKKACiiigAooooAKKKKACiiigAooooAKKKKACiiigAoooo&#10;AKKKKAAkjoKbu9RTjyMVHNKIhtNS2Ay9umtIZJ0gaQqhby16tgdB7mszSLaz8Twaf4t1Pw81rfJA&#10;TDHeIPOtt4G5T6HgZp09vrlz4ht7+DVIf7NFqyzWvlZaSQkbWDdgBnjvWtEAE4rCP7yd3e3Z2a73&#10;AEQKOlOIyMGiiukAooooAKCSOgoooACSOgpjylBylI7MnU1l+J9Q1uz00z+HNJS+uhIgW3km8tSp&#10;YBju9hk0R96ViZSjCN2OudZ0vVb668M2mtxx6hDbbpoo5B5sCuMK+O3tn0qfRNLuNO0qCwudSkup&#10;IY1WS6mxvlIH3jjjJpINMsUvX1KOxjW4kULJMIxudR0BbqQPer0O7Zg03JbIUYyvzP8ApDREwOc1&#10;IM96KjmnWIFpG2qvc0rFjncIM1Q1PWoLAbBhpD0XPT61n6r4kkcGKxyP+mlZ1ta3V7JshTczfeZv&#10;61006P2pnHVxX2aerFvL25vpN9xJ3+Vewq7pXh+S6xPd5ROy9zV/TNAgssSTfPJ6noPpWikYzx0p&#10;zrKOkCaOGd+aY23tI7ePy4Aqr7CpArL0PalA2ngUtcvmd1hjbwcs3HpXPazol7NfNPAFZX7ntXRS&#10;EjvWD4k1bb/xL7dv+ukg7VrRclLQ58Vy+z94x7hI4nKRSbtvDN2P0q1oultey+fMD5K/+PGqatEs&#10;oMqkp/EF7+1S2Xjvw14oGt+EfDGsyWeo6Wot5pmtz/o8jx7kYZ4fAIPcZBFdOIrSpxUVu/x8jjwt&#10;GFaTk9EvwRp+JvHHhPwGmnQ67dNb/wBqalHYWQS3eTfO+dqnYDjODycD1IpbbRPFC+NrjWrjxJv0&#10;mSxSKHSfs4HlyhiWk39TkEDHtUeiTXGgeGbGy8Ra+NWvobdUnvvJWNriQDl9q8Lk84HAqRPFse3D&#10;2TBt2B81edGhWrWnJdU0u2nXXU9SWIw9Bcia2avvfXorafmaMdjpelW7Nb28UKbi7LGoUZJyTx3N&#10;YGs6xJqEuyFisKnhR3o1jWZNRkEaDbD2X1rzn4s/H3wH8JI1s9Tu2vNUmGLXSbH95PKx6fKPuj3N&#10;dkY0cLT56jscsKeMzTEKjhouT/rfyO5E0EDebcSCOFfmkZugXrkn0615949/bGsbjWn+HX7PPheX&#10;xl4gAKZsv+PO1b+9JLkLgeuQO27PFcRH8O/jl+0fMl/8WtXl8L+GHIaPw5p8mLi5X0mf0I7Hj271&#10;7d8JvAnhD4XaX/Y3g7QYbGxjTMnlr8zsP4mbqze5NctaWJxmsPdj3e79F/me5Rw+UZCuXESVat1j&#10;H4I/4mtX6L7zzDTv2X/GnxEvI/Gv7U/jiTVJGbfb+GtOkMdnD32tj7+OO2PrXqGheGdB8LaXHpPh&#10;zR7ext41ULDbxBVAHTp1rTu72W/nM7ng/dX0FRtG/l+cR8ucZ9a68Lg6OH1td93uePmmeY7Mfdcr&#10;QW0VpFeiX9dyPZxjFOgtpJplghXLNxQqs7+XGNzH7q102haKllD50v8ArWHzH09q6q1X2cdDy6NG&#10;VV+RJpOkRWFp5S/eP329TTNcgkl02SGJVJ/2q0QMDAqGYHB2j1rzeZuXMz1vZx9ny+RxZAVsBiRt&#10;6460BVLAbsD37VrWvhi4nmaa8cRqWJCr3qHWdBexH2m3yYf4h6V6CrQbUUePLC1lHm5dEaekaNp1&#10;vEt0jCZmXO9ugpNS8S2tq3lWwEknTj7ornxeTpB9nS4YRnll3VNY6PfX5/cJtX++3Ss/YxjLmmzq&#10;jiLxUaUSO8vrq+fdPJuPZf8ACllsZbaITXJ2lvuo33iP6Vsmz03w9aNcOokk/vN3PtWLc3Et5Mbm&#10;dvmbn6VdOfNK0FZHPXj7PWb1GxRSXMohh+8f0rSGr22l2/2bTlWR/wCKTtmssAjjP3hzQQF7Vcqf&#10;O9TGFR01dbjprq4nlMtxKWJ9adY2ct/ceVbp838Teg9aLWze8OS6pGv3pD0FXpNZt7CD7Ho8H+9M&#10;w6n1pSbj7sDSEeZ81R6fizSt4tO8P226aVdzdW7tVaTxiok+SzbyweWJ5NYk0jzyeZcyFmPdqtaP&#10;pMmpS5cFYV++R39qydGEfem7m0cRUlJRpqyOrt7lbiFZ0HyuuVNP3HPSq7TwWkaiWRVUDHJ6VJHM&#10;kqiSOQFe1cNnuepzR2uTUVGXO/djNSA55oKCiiigAooooAKKKKACiiigAooooAKKKKAELYNQXtw0&#10;Vu8qr91Camb734Ux17MOOhFNWTE1dWOSur25v5PMnk3ei0xgy8FWX6giupttG063kM0UA3E/ePar&#10;ElpBKu2SMMP9qulYmMbJI4fqcpauWpxqnC1reGLmR52tSq7Qu4MB0q/N4a0uZtwVk5/gapbHT7Sw&#10;TZDHtP8AEx6mnUxEJwsFHC1KdRNljbx0puQnOf8A61V9R1m006PM8nPZV6muf1LW7zUXMZ/dx54U&#10;d6xp0alTVG9bEU6WnXsamqeJYLfdDaBZJBxkdBXH+M/DGgfEDTZNI8Y6Nb6hbSrhobiMMv4en4c1&#10;obcfw0r9OldscPT5bSVzz447ExqqpCTi1tbQ8M1L9nr4j/CO8k8Rfs4+MGjt92+bwvq0pa2l9kY/&#10;c/HH1FbHw+/ar0HU9aXwJ8WNEn8H+I1bY1rqmVhnbpmOQ4GCQSMnByMM1esgjqD7VleNfgj4M+Lm&#10;jNpfj3QLe4tQp8ueRMSQk942+8v4da4qmFlhfeoSt5PZ+XdM+io5zhc2j7HM6fN2qRspL16St56+&#10;ZrRbp9ogRm3fd2jO6rf2G201N+oMJJD92BW/nXgT6F8fP2WJ5JPhvqknjPwgv3tLuub20T/pm+Ml&#10;QMcdOvA79/8ACr47eA/i/bmbw/qnl30f/H3pt2NlxCfdTTp4z21T2dVcsu3f0Zz47IamGovE4WSq&#10;0/5o9P8AEt0/wO0vZPt0qvPDHiP/AFa7fufSsa20fVrPxRf6/c+JLieyuLeNLfS2jXZbsudzqcZJ&#10;b61t29pLKnmv8kf95u/09aZJ5WdkS/L13etdnLHRrp+Z4KqVI3vs1b5eXb1Mnwf4x0jxvoi69oi3&#10;H2d5pIl+1WrwvuRip+VwGxkcHGCORwa1g4K5rH8a6HrXiHw5caN4e8Vz6LdTFPK1K3t0leIBwzAK&#10;4KncAV9geORVmDXbJPGtj4Eu47tbu+sZLmGZbNzDsRgGBf7qtzwCcms/bexSVXyV+78luaRw6xLv&#10;Q89N2krat2SNFA0zeXGhLHoPWtbTfCzMBNftx/zzFaGnadZ6cm2KNf8AadutRal4jt7T91bkSSf7&#10;PQVMq06jtBHRDD06S5qjLojtrKHACxoo+mKydS8VA5i0td3bzG/pWXfX91qD77mXP91ewqOG3mup&#10;PKtkLMfbpTjQjH3pk1MU5Llp/wDBGyzTXEnmXMjMzc/NViw0i5vf3mfLjH3pHqb7Jp2kjffyCaYd&#10;IV6A+9Q3uqXd/wDLM+1F+7GvAFb80pK0P69Dl5Y09aj17f5lg6hYaUfJ0qPzZOjTMOB9KozTXF03&#10;mzyMzf7XamhADknNOqowjHUzlUlLTZduhka/BtlSYD+HDVQHD9K3NVt/tFq6gc9VrDySeRXxueYd&#10;0sXzraWvzR97w7iVVwfI946fLcdRRRXjnvhRRRQAUUUUAFFFFABRRRQAUUUUAFFFFABRQxIHFNDc&#10;4oAUkjoKTfg8ijJHAFBZvaiwXXUcDmjNOhtry5O23tndj/dU1raX4E1m/Ia8CwR/7X3vyranh61X&#10;4Uc9TE0aMbzlYybaCa9uVtbeNmdmwo9a9F8MaKNE0pbMH5vvOcdWNN0Dwrp2hx7oF3SMPmlbqf8A&#10;CtJpDt2/zr3MFg/q/vS+J/gfO47HfWvdh8K/Ei1G9isrSS7nbCLGWb8BXlk88lzO1yPlaRy2fTJr&#10;pfHviVbpv7FtJMqGHnMvr6VzPB59K4cyxCnUUYvY9LKsPKnTc5L4vyN7QvHl/pm2HUVM0fQPn5h/&#10;jXX6T4i0vWo91ncqzd1PDD8K8yZVI5NEYMTeZExVlOQynn86jD5jWp6S1Rpicro1neHus9YyM7if&#10;0pyqvXpXm9l4w8Q6cu2O88xf7s3zfr1rWtfidcoNtzpqn1ZJMV6UMyw8t9DyamV4qntr6HZgL0JN&#10;IURvlFczF8TNPbiSxmHP94UP8TNOX7ljM34it/rmFt8SMfqOMvbkZ0gG3gGnLIAeelcbcfE2YsRb&#10;6cuP+mj1m33jPxBfrs+1eUv92EY/XrWNTMsPDbU2p5Xip6NJHdanr+k6RFuv7xVJ+6ueT9BXH674&#10;/vb4NBpatFH/AM9G+83+FYLyPKxkkYszdWY5zQBjivLxGYVaukdEeph8ro03eWrGsHdvNkOWPLMe&#10;9WNLvG03UoL0HiOQFvpUJ6U1xlMYrhjJxnzfM9KpTjKHL8j1a2lWeISRsNrAFWrL8ZaB/bWnYhA8&#10;6M5jz/Ksz4f+Jka3GjXsoDx/6nP8S+ldWuyU5HpX1NOVPFYfyaPkalOpg8Rr0Z5O6vDK0EsZWRT8&#10;yntRmvQtf8JadrQ81h5c2MCRf61yep+CNd08kxw+eo6NH1/KvExGArUpe6ro+iw+ZUK0bSdmZAbN&#10;LmiS2uIOJ7dkI/vKaZvHavPalHc7ozi0Lv8AanZpu/jGKMhhnNIr1HUUUUwCiiigAoJwKKQkg4oA&#10;XNdZ8NbEpHNqTJ/rMIh/2Ryf1rkVVpGEa/eJwB616d4d04afpMNr/dUbvrXqZXR5q3O+h5GbVuWh&#10;ydy+uQuKWgAgYJor3z5oKKKKYBRRRQAUUUUAFFFFABRRRQAUUUUAFFFFABRRRQAUUUUAFFFFABRR&#10;RQAUUU1220AOJwM1i6preiXmunwNemQ3Fzp0kzIsTbTDnYfn6A5PTOa0L+4vI7SRrKJZJljYxRs2&#10;AzY4BPaoNAm1O90m3utdso4LxowbiGGTcqN3APeuepLmlyL1enTsBLoui2Oh6Vb6Pp0ZSC1jEcKs&#10;xbCj3PWrartXbQowMClraMVGNkAUUUVQBRRRQAUjEgcUjtsGcVG0rEcnr0xQBU1jXdH0gwDVdTht&#10;zczCK3EjYMkh6KPU0zRdCOnz3s76tdXH2u6MyrcPkQggDy044UYzj1JqvoMmoa7byP4n8PxW0kN5&#10;ILdS4kygbCSZxwSOfatqIIB8lU/c937zOPvPm6dAWFV6Um5lbbT6gvJ47VGmlcKoHep5bvQ0fdkV&#10;9q0GnIXnk5/hUdTXO6hqlzqL5kfC/wB0dBUdzcSXU7TyufmP6Va0jRJdRIlmysSn/vqu6NONGPNL&#10;c8yVWpiJ8sRNJ0OXUFWeVtsX+z1b2robXT4LSIRwrtAp8MMcEYjhj2qF6Cpa5alSVSWp20qMKcdB&#10;uwZp1FFZmwgUg53UtFFADJe1cl4xGneGLG88Va9rFvZ6ZZwtPeXVwxCwooyzHjoAK6K/1vTbTUoN&#10;JuNShjublXNvbySAPKFxuKjOTjIzjpnmsnw9p/i26/tS18eHTbm3mvX/ALOjtoT/AMepA2pJuyGb&#10;rnHFT7apTlaG769F6g8PCqr1Nl02b9DFvfCOua/qmj694U8ZQx6R5bSXtqbNZPtqsv7tlkzlADzw&#10;DnNXZfDOoWReZLNW3n52j6n69zXU29tFFEIIU2qowqjoKGcRjauMVrSrTjq9f66GdSjTmrRVrafj&#10;fU41knjB3wsuPvbl6VHPd6Zp1nNqmuapDY2dtGZLm6uZAkcajuSeB+NZP7Qfx98C/CHRo01y9M2o&#10;3Un+h6Ta/NcXBxwAo7ZxzXj+kfCP4l/tFajF4p+PdzNpnh9XEun+EbOQr5g6gzkdc8cdeuMVdTHy&#10;l+7pK8n9y9X+h1YTIYqH1nGz5KPdrWXlFdfXYm1z43/EP46azceC/wBmiwaHTIn8u/8AGeoQlIox&#10;3EKkZLenf2A5rr/hH+zb4M+Gs/8AbMiza14guDuuta1D55XYjnYD9xc8jvjrXo/hHwDZaPpkGjaL&#10;pcOn2FuoWC3gjCqqj0A/n1rqdO0q006MCCL5v4n7mso0YxlzVnzT/BeiN8Rmk6lH6tgIeyo9f5pe&#10;r/RaGVpfhVnIl1H5f+ma/wBa1LjSbaWzaxRNit02joauLGOuKbd3MNpF50rYVf4quVSc5HmRo0qc&#10;Xb5mKdEstKRrrUJ/Mx91QMA1mXty94/mOMD+FQOFHpUuo6hLqVwZHPyL9xf61WdSx2ICxPQV304S&#10;WsnqebWnGXuwWhd8NlW1JVESsTnLN247V0ok2nCiue0bR7iKdb24l8nb0Xua0NdvLyztfMtCvLYZ&#10;j2rjrWqVbRZ3YdSp0btGl5jn0pUXeud3euc0jxBdte+VeT7lfjnsa6SL7gNZTpypvU2pzU1oHl4H&#10;3qiZEYbWP51M2dvFRdqnqaFEeG9JWfzvKJ77c8VaneKzgaXGFVc/QU2S7hhba8iru/vMBRLsngMc&#10;hVlYY4quaUn72xMafIrxVrnL6jqE2pz+dK2FH+rX0FRwW9xcNiJRtX7zE/Ktaj6FpVm5uLy6/d5z&#10;tbj/APXVG/1Fbn/R7aPy4V+6g7+5r0KdTm0gjyq2HqQ9+oQMyb9sb7sfxY60jEDlv5Uh4FS21pcX&#10;YZwu2NeWkboK292O5yKMpS0GyTPKvlk7VH3UXoKZwBz9aWdoI22QtkdNzdz/AIU2IwMfMnPyj+Ff&#10;4qm6sVKnUjZvr1LWm6c+oNvlbZCp+eQ/yrQudftrCL7Fpabtoxv7D/Gsq+1WSSH94yxwxrnaDgKK&#10;yPD/AIw8KeLHmtvC/iTT9Skt2C3C2N4kxjP+0FJx0PWsZx5n77/E6qcaypSnSi2lu7bGndXFxeOZ&#10;ridmb9BUkd3qNjCkUV3tVhvAVs4q5/wjk8diZJD+/P3YgR0/xqLTNPW3uftOrxrHEo4WTuabnTcb&#10;LoZclZSTfU6LQbq6u9PjmuV+cr8xq4z4HHWq+n3VrcRB7NgydPlqw+2uCXxHs07qKuDSY4HWmiQ9&#10;MUyV/KXecde5qIXa5++vv8wqL+RVmWBIx7U9GLDJqGOXeMj1qWM5XgUwHUUUUAFFFFAAxwM1H5jj&#10;krTpTiMnFYEfxF8EyeJj4OXxdpraoPvaaL2Pzxxn7md3TnpUvsXCnUqX5VexuiUnoKDM+cbcVG0u&#10;yNpeMBc1kx+ILi7vFjjEax92buK0jTlNaGMp8rStubQdmbIoMhJ5Sobe4jmGY5FP+62aWafy13kj&#10;jls9qlF9bE6soFI02DgCq0d0knzxToy9trZqnqfiO1tQ0UP7yX/Z7U4xlKxFSpGl8TsaM13DbxmW&#10;dwqjnNYWq+KZJWMOnrtB/wCWhHJ+lZ9zfXGoP5txJn+6o6CoSp71208Oo6yPNr4yUtIbdxZTJI3m&#10;SSFmPXNIVxyKUnuRR85OEXcf7orqulHU4Pek7CZOM5qS0tLzUJPKtod3q3YfWtLTPDM0/wC91AbV&#10;PRR3rct7KK1iEdvEFA/u1zVMQo6RO6hg5S1noZNvoljo9v8Abb/94yrk+g+lZmpavPqL7Qdsan5Y&#10;1P61097Ypf2zWtwPlbv6Vm2/hG1ik3XEzSf7OMVlTrR+Ke50VqFSyhSWhiWtjdahL5VtEWH8R7Cv&#10;PvjL+yz4J8WXC+KNF1SbQPFUXz2uraX8nzdvMAwHGfofSvYtZuRoth/oUSrubauB0965sC4uZs4a&#10;SST8zVTpwxkffWn9fcaYXHYrJ6nNQk+br2a7NdTxDQv2jPHnws1y38BftP6b5KSER6b4ss13WtyO&#10;gL4+4fU8Y6kY5r23R2XXoY7vSZY7iGZA8U8LbkZT0bI7H2qfVfhboXjXRptE8baTDd2NwpEtrNGG&#10;B9/YjsRyK8U1f4a/F79kC9k8SfBy5m8QeDml8y88L3UhaW1GTkwH0x2HXPIPWuH29fBaL3o/e1/m&#10;e99Vy3P/AH4pUa3baMvT+Vvs9D6G0zw3bW37+7PmSfoKmv8AULCwO6Rh5m3hF+9XA/Dj9ovwj8ZN&#10;BGoeCr0JNGdt7ZzfLPA3cMvbnv3rYdmbJkJY9yT1rroxjiv3jd0zw8XCpltR0JQcWt7/ANamDf8A&#10;ie9+Heia/wCLfHvje4m0pbyW93SWpP2C24xEBGpZwvqASc1r6df2uq2cOoWEvmQ3EaywttxuUgEH&#10;HUcetXLTS7i/+aOLCr9526Cs7WovE1j4r0W78KazZLpsKz/21b3FuWknYqBF5TZwm07ieueKa/2d&#10;tU9VordU7737GMv9rSlUfK9dXorJaJLubMOk+XELzVpfJh67f4m/Ckn1YLH9m0tPJj/vfxNWTYeK&#10;dL8TXl1FYaxDdzWNx5F4sUgbyJMA7G9DgjirgGK6Ir2mrd/TY5KrlR9xK35jdh3Zb5s96ULSEnsK&#10;EWWWQRwozMf4VFbe7FanIk5S01Ddg4yKfbQXd5L5NvDub/Z7Vq6d4XeTD352452L/WtZIrLToMBV&#10;jVfwzXLUxEVpE7qODlLWbsjLsvCyD95qEm7/AGF6GuQ8U6WdG1qS3jGI2w0f0NdZf+JyxMenjjoZ&#10;G71W8baQ+oaJFqcY3SW67m/2lPX8utePmtGpWoKUumx72S4ijh8TyR2ej/Q4+igHPNFfKn2gUUUU&#10;AFFFFABRmimncCSTQAuc8Clz61JY6ZqWqP5dlas/vjit7TvhxeyBZNSuljU87I+TXRTwter8MTlq&#10;4zD0fjl8upze4+lOiiuZztgt3kb+6ik/yrvtP8B+H7ICQ2vmMv8AFJz+nStaGzs7cbYLZV9lUCu+&#10;nlNSWspHnVM5gvgied2fhPxJfcx6YyL6ykL/ADNaFv8ADnV5eZ7uGP8A3ct/hXcYApwAxuC11xyz&#10;DR+K5xSzbFy2sjkoPhjCP+P3VHP/AFzQD+dWk+HWhKMPJK31kxXQtIN21gPxprTRLyduK2WDwsfs&#10;nPLHYye8mZdt4J8OQ/esQ/pubNWofDOhwndFpkS+/lipH1bTo2w93Ev/AAMVXn8V6BAcS6nH+BzV&#10;8uGh2M+bE1O7L0dpb252xxKq/wCytDLGBnFYl18RNBtgRFK0v+6vWsi++JVxIGGm2Kr/ALUhqJYz&#10;C0/tL5GlPA4ur9l/M7Ce6htYmluJlVUHLM1cj4m8f/aEax0U44w1x/hXP6hq2paq/mX94zj+Fc4U&#10;fhVbaoHNeZicynUjy09F3PWwuUwpy5qru+3QXG472csT1J707miivKPa22CggHiiigBCCTnNG3PW&#10;looAMAUbRRRQFhNvGM0oHGKKKAADAxRRRQAUm30NLRQAK0sciyxPtZedy11vhj4gRlVstYxG/Tzv&#10;4W+tckwyKbgA4rooYmrh5XicuJwtHExtJeh6skySqJYyGU8rUgYHkivMNM17V9IbbZXrKuc+W3Km&#10;t/T/AImuvGo2O73jP9DXtU8yoz+LQ8GtlWJp/Dr6HWSWltcDD2yt9VqvN4W0Kbl9MhP/AAAVRs/i&#10;B4emX57ho/Zl6Vbj8VaFPwmpR/8AfWK6vaYWp1T+45PZ4qm9mvvIJ/Anhq44aw2f9c2IqrN8NtBf&#10;/VvOv0b/ABraTVrGQfuryFuP+egqbz0IzvX8Kn6vhZ/ZTGsRiobSZyVx8NMn/RdTZf8ArpHn+WKp&#10;3Hw61yM/6PPDJ+JUn9MfrXcrjjgYzRJGpHSspZfhZdLG0czxkftHmt54Y8RWP+t0p2H96PDfyJqh&#10;IJ4X8uaBlb+6wxXrKxRn7wyajubKzuV8u4tI29mUGuaeVQ+xK3qdVPOKkf4kb/geUhyTijrXfaj8&#10;P9BuzmGFoW/6Zt/jWFqXw81G1zJYzrKv93GDXHUy6tT1Wp6FLNMPU0ehU8E6UdS15GZMxw/O39B/&#10;n0r0aMALhRWH4G0KXSNN33KYmlbdIp7eg/z61vDHavYwND2FGz3erPDzDEfWMQ2tlogooorsOEKK&#10;KKACiiigAooooAKKKKACiiigAooooAKKKKACiiigAooooAKKKKACiiigAJxzUM0vlpvc8Dv6VJKS&#10;q5BrH1jWrUalB4bu7C4mW/jkXctvujUAchz2yOnrWdSoqcbv+mA1NO/tLXLfxLp/iSdrVbNoxZxu&#10;pgm3EESHjkjGAQehPXNbMHC1V0TRtM0XTY9J0qxjt7aFdsMMQwqr6CroUL90VNOMox97d79vkAUU&#10;UVsAUUUUAFIxIGRS02UkISKAI55hHE0kkm1V5ZvQetYKJZeL7vS/FXh7xbM1jA8jqtjcK1vehl24&#10;cjO4KeRgjkVau9Wv4vEFpoa6DNNbXUMhuL5WXy4No4VhnPzdselX9M0vTdJtI9P0ywhtoI/9XDBG&#10;FVfoBxT+FGfxS8uvqSxZORj/AOtUiqV5xSqqrwq1Bf30NlEZpXwB+tK2uhcmoq7Fu7uOzhaaaXav&#10;8q5rVtWm1Jz1WJTwtN1LU59Rm3scRj7qf41c0PQWnIuLlP3fVV9a7KcI0Y80tzgqVJ4iXLDYj0XQ&#10;5LtlubgER9h/erooYESPaqgD/ZpBHhFVFA9qkUEDBrnqVJVJXZ10aMaMbITywO9OoorM1CmM0gNP&#10;bp0qF5OOmKAHF3xy1Y/i/WPE+n+G7y+8G6LDqepwx5tbGa6EKyvn7pcg7friode8aWujeJNK8NXG&#10;m388msNKkNxbWheGAom4+a//ACzB6DPU8UvhPwVpHhO51O706W6ZtU1Fry4FxcNIFkIAITP3F4+6&#10;OBWMpSm+WPnfujSKjG0peWncsnQNM1fUNP8AE2r6LbnUrKFxbTMoZrfzFHmKrds4AOOuK0doQ5C0&#10;oUAfKKr6rqFppVlJf6jeR28EMZeaWRwqooGSST0HFaKKjqT705KJM023LZX/AGs14d8Zv2o9QbxH&#10;/wAKc/Z90tfEPi2YlLiVfmttN7FpWHGR/d7d+wOB4x+L/wASv2nfEdx8M/2f5ZNP8PwSGLWvFxUj&#10;cvRkh9T7j9K9d+CnwK8BfA/w4uh+E9M/eNzeX03zTXL/AN5m/kOgrklUqYi8absu/wDke9DC4XKa&#10;aq4xc1R/DT6Lzn/8jv3scR8Gv2TbHwpdv4/+J2sv4i8YXXz3Gp3WWW3P9yJW4AHTPU+3SvXdP0Kx&#10;sR5mzc395u309KviNepFGMHCiuqjH2NPlj8+54+MxdbMK3tKzu+nZLslskSLEg5xQY1I4p1BOB0q&#10;znG7fLXjrXO+KZpzdJCxby9uR9a6NsFfmqvdGzC/6QI/+2mKunPlne1zOtD2lOzdjndP0i71AbkX&#10;Ynd2rasdGtLBdyLubH3mq3A8Mg3xFSvba1PcAcVVSvOXkjOlh6VPXc/E7/gtV+2d+1x8JP2773wJ&#10;8Hvjh4m0PS9P0W0uoNM0e+eOIHyfMkZkXh+FLHPAANfZ3wV/bi1/9pP/AIJJeJPjzpfiVofGXh/w&#10;PqMWp3Vv8skGo29q+JsepwsnHGTx0r4v/wCCk/hHT/iF/wAFxPDvw/1eESWevPpWmXiN0aK4gMTr&#10;x6q5rzT9mD4heL/2NPFH7Q37CHjyeRbfWPBuuW1hHK4Cm6gtJjG4HrJDg/hXw1PHYrD5nVc2+STc&#10;d9na6P7Cr8J5Dnnh7lcMNRisZRp067sknUpufLNO2srbu/Q+6/8Ag36+Pnxf+OnwH8Z678bfiNqX&#10;iS40vxAqWl9rV4Z5IIzEGKh2JO3PP+FfTXiL/gpr+wf4T1ybw1rv7VXgu3vLaYxXELa9ATG4OCpw&#10;xwQR3r4f/wCDeO/8Haf+x98WLr4gXsMGhrqjf2pNcNtjW3+y/vCT6bc+9fIX7SHhz/gjZpHgnxRa&#10;fA/xx8RNQ8YLDO2g3E8IOnyXGSVUkgHYT39K7KeZYjD5XSqpxbab956u1/vPk8w4ByXPvErMcJUp&#10;1YU4zhGPsaacYuUVrJ7JJ+Xc/fnwZ8SfB3xG8OW/jDwN4mstV0q6hEttf2VwskUqHkMrDgg+ua8t&#10;8d/8FEf2Jvhx4ruPAvjj9pnwfpurWcnl3Vjca5CskL4+643ZU/XFflf/AME8/wBp3x78Fv8Agj/8&#10;ePEWk6/cRXGhagtl4fmVzuspL0QQB09CJJt4/wBqpv8AgjX/AMEuvgB+218JfEfxZ+P0+qX1xJq0&#10;llZx298Y9h2BnlJwdz5bgn8c10RzitiHRhh4LmmuZ3eiS/PY8fEeFOT5DTzLGZzipqhhaqpR5Ipz&#10;nJpNPV2Ss1f5nTf8HF3xmk1/WPg54t+E/wARZZdF1XR9UurW+0XVD5F0u+12SK0bYcYJweetffXw&#10;b/4KFfsa6H4K8K/DvxX+014Rh8RLo9nb3Fhc69D5wuDEgMb5fh8nGDzmvzl/4OIPhd4S+CsXwK+E&#10;vgLTfsej+H/C2pWOm2/cRRmzUFv7zH7xPcknqa4f/gqR/wAE8fgX+yZ+yv8ACn4xfChdSj1bxFJD&#10;b6xJeXnmCdpLV59/QbSGXAx2PtmvPqYzFYPH4iooppKDd2/wPs8v4S4X4p4JyPL69WdKdWeIVNxj&#10;F8zTuud30SSWivq90e5/8HInxF8Uafqfwxk8NeJb6wgkF9J/oN40YfBiwx2kZ/pX2P8ADD9uj9kz&#10;SvDvhX4c+Jv2kPCVv4mbR7G3uNMutciFwLhoY/kYM3DknoTnJr8wP+Cq+r6x4i/ZC/Zn1zW72S4u&#10;J/CU26aRss+FiUH34Ao/4Kof8E/fgV+yT+zT8Jfid8K4NSTVvE0YGsSXl55nnk24m3YxwQxwMdvz&#10;oWaYvB5hXr0opxtFu76O2xv/AMQ/4az7hXJ8jx9WUKsqmIhCUIr3nFu7k97aba/I/a/xt41+Gvwh&#10;8IyfEX4ueOtL0XRbdVaS/wBSvkhgUHpl3IGSe2a818M/8FCv2NPip4ptfAvgH9pTwdfX93N5Vjpl&#10;vrcXmXD9lUZ+Y8HgZr5c+Omtfso/EH/glF8HT+3R451Czs7zwvol3Y3Vixa+nvBZqWMYwdxZCwYn&#10;jBPfFfl7+1y37EWja34d1L9hvXPGDeU8za0fE8YVo5EMZheIjHX95n02ivVzDPsRg5KolFpJOzfv&#10;a9l6H5/wP4P5TxRCpha0q0KnPOEZxheleC05pX69uh94/wDBxn4x8VeG5PhmnhnxJf6er/bHk+xX&#10;jxb2GzBO0jkV9KftT/8ABRHwZ+xD+yd4W8XTf2X4i8WXeiaWLXwrda8ltdXMbxKHucbXdlU9SF69&#10;SK+IP+C2PifV/GX7Pf7PPinX7lpr7UPByXF5M3WSV7aAs31JJNep/wDBY39ln4Za1+xH4T/aoulv&#10;h4n0fQdG0y3Md1i3a3kQEhkxy2SeciuKpjcXTxGMr0Xqoxer20/Q+uwfDHDuIybhnLM1j7kq1aEu&#10;Vazamkk3o7Prrp0Pqb9jj9uz4Xft3fAKOPUfG/hvQPGOtaPfjU/C9nrUc1zpsQeSPzihYSYCbXJI&#10;AAPoQa4j/gkz+yd8Gf2VfGnj7WfhP+2Vo3xVuNUhtbe/tdL8r/iVtG8rAvsuJfmbeRyF+736V4x/&#10;wSk/YZ+Cui/sew/tnwNqjeMNT8J63bTB70fZUXdNDkR7c52oB1POfWvEv+CJupeN9E8GftIav8Nb&#10;dpPEFr8P1l0WFf4rpUvDEP8AvvbXSsdWlLCzxUE5STaab7X2Wl3+B4uK4RwEcNxBh8jxMqeHpzhG&#10;UJQjq3U5bczu0ouzTTTfU/U34gft7fsh/DzxbN4P+In7TPhDS9Yt32XNjd65EssDf3XGfkPI4OKv&#10;+Cf2vf2afir40h+H/gD4++F9e164hMsOl6XrkNxO8aruLbUY4wvPPavxf/Yd8B/sm+P/ANlf46eN&#10;P2jdT02XxxY6RPP4Vk1bUjHctcfZ5GVowWBkcz7QeDnPNev/APBGPwTongv9mX4yftfXPgeE+IPB&#10;VlLH4R8SHfvika0fzo9udrBcwnkfxU8PxFjK1aF4xUWm9N0l30Mc+8FeHcryvEzVeq61GdKlrFKM&#10;51UmnF3+FX13Z+pvi39uT9kX4C+IJvA/xY/aL8J6HrK7Xm0u91qFJoQRkF1LZTI55x19K9X8C+P/&#10;AAf8TvDdn4z8A+JrLWNLvohJZ6hp9ys0Uy9iGUkGv53P2OdW/Yj8bWfxJ8eft6eLNSvPE2rW7L4a&#10;VfNY/apFkd7lmU/e37AM5A+bIOePuv8A4Nk/iB4n1HwH8Qvh5eahPPpWm6pb3NjHLIWWFpEYOFz0&#10;yVyQO5z3qMDnksdioxcVad2rPVW7rzOfjLwdwvCnDtfFUqtR1MM6anzx5YT9ov8Al273fK9Hc9w/&#10;4L2fGL4r/BH9jm18WfCD4gar4b1OTxTawtf6PfPbzGMq+U3Kc4OBn6V8T/sz/s0f8Frf2r/gpo/x&#10;3+GP7ZV5HoeuLObJdU8dX8U48qZ4W3KkLqPmjOMMeMHvgfWn/ByAxP7DliSP+Zws/wD0GSvlL9gv&#10;4t/8FofDX7KvhXQ/2U/hloOoeBYUuv7Du7yxR5JM3UxlyTKv/LQv2HSuTGyvnThNyceVO0W9776H&#10;0XB2FlhfCWGOwkMMq31iUXKuo/Byt2Tlu72du1z9Gf2Srz4i/sUfslaZa/8ABQ/9oXRZddi1W4ju&#10;PEmr+IS0LiSSR4YvtFyIy7CMdCBgKQMhc11niL/gpD+w34OktYdf/ap8E2/26FZrZm8QW5Dxt0cE&#10;N909j0r4o/4L9XfxE1L/AIJnfC2++LlnFb+JJvH2ntrdvAPkS5Ol6hvAGT0Oe5r5Y8U/8E7/AIHa&#10;V/wRzsv20bV9R/4TCSS3nmma7zEVe7FuYwmOFCnd65rpxGZYjC1JUKME1CCleTd7efmeFkPh7kPE&#10;eXUc3zXFOnLFYmVBRpQjy82lmnso69tj9hP2ov23/hL+zj+zxcfHufxboeoW9xpzXHhu3k1qOBNa&#10;k2b0jhk+YOWHI2hiRyAa8F/4Jwf8FmfAP7Y66tYfF6bwv4D1j+2YrLw3oU3iRHuNRDoDlBIELncd&#10;vyr196+S/wBn74AeEf2qv+CIU2sfFfUNRuJfhte6xfeGPIutvlMqZVGyDuTLtxx17Vzv/BBH9g74&#10;KftLS6t8dfiE+rf214E8V2raKlnfCOFsRCUeYm07vn9xkVEsyx1bMKEaSXLON7N/fd910O2PAPBe&#10;WcF5xUx05vEYWuqaml52ikrpWl9pvVdD9gvAn7SXwN+J/i7UPAPw8+Lvh7Wtb0kMdU0nTNWhmuLU&#10;BtpLxoxZcHjkDnio9R/ad+Aej/EqH4Oan8ZfDcPiqdgsXh2TWIReOx7CEtvP5V+SuiapF+wl/wAF&#10;97yylu/7O0HxheSwXHy4jeK+g8yJB2x9qWEZ7EH3r5T+O3xf8TeIP2wNe/ba0rUpLiPTfi0r2txE&#10;3yMlvIrw4OejRxDjoRTrcQexhrDVScWr9F1MMo8E6eb4q9PFNUZYaNaEuXec7pU353T6s/oe+JX7&#10;QPwY+Eeo6fonxU+Kmg+H7rWpPK0q31jVYrd7uTIG2MOw3nJAwMnmviXwv+xh8Drb/grDN+0Va/tx&#10;aJdeKJNSmvv+FZKYjeAPblCn/HwWwFO//V9PTrXzx+1N4lH7dP8AwWk+Gvw50G+/tLQvDNlp9xcL&#10;EwMaZT7bLIp7gqYM/wC7XOeAlWx/4OHboDpD4rvf0sGp4rMIVqkeaF17RRTu9++gsh4BxmVYOt7L&#10;FunVngp1qkeSL929lB8217avRrofrp8a/wBqP9nn9na1tpvjf8XtB8NLelltV1jUo4WmwOdoYgtj&#10;POK+af25f2mvgN8aP+Cf/wAWNf8A2cfjno/iC40zw+rTN4e1ZJJLTdKgBYxtuTPOOlfnS/hRP+Cn&#10;v/BY/Uvh/wDFTXb7+wH1i/g8qC42vDZ2kb7YoychMuo5x3Jr7p/ar/4J9/s9fsQf8E8/jZc/A7Rb&#10;q1bxBocRvvtl0ZiAkiAKpIyF5yRk81rHMMVjKNdwSVNKUb397RHFPgfhvhPNcpp4qvOeNqyo1OVR&#10;Xs1Gc4+629W7fI5r/g3R+Is1v+x7468R/EXxjJ9k0/xpM0l9ql8SlvELS2Y5eQ4VeSeuOa+jf2z/&#10;ANov4UfFj/gnt8YvFfwL+Lmj68un+B9Uja/8N6tHP9nmFuxALRMdrDr1Br8PPh5+2NrngH9hvXv2&#10;QPBTzW174y8Zfa9WvtwRPsXkQxiLPq7p83YLX6laf+y5of7J3/BGDx38PbBopr6++Guqalrl5D0u&#10;bua0JZgfQLtUeyiuTKcZLFYF0YK6hTbk7631skfS+JPBNHI+MI5tinySxGLhGlTSVnBON5PsuiVj&#10;h/8AggV8X08NfskePPFvxU+In2TS9N8TKbjVNc1LbDbRmFB80khwilj3IGTX3l4Q+Mvwl8f+Cpfi&#10;X4G+JOh6x4dg8wz63puqRTWsewZfdKjFRtHJyeK/G39mBsf8EUfj0oH3vEWn5/8AAi0r3/8A4JaE&#10;f8OY/i0C3/LTxAf/ACQirsyfNqlHD0qHL/y7cr310ex5PiT4eYLMs2x+bqo4f7ZGhyJKyUlF39Vf&#10;Y/QfwV+0R8CPiP4Z1Hxl4A+MXhnWtJ0cZ1XUtL1uCeGzGCcyujFU4BPJ6A+lc3qn7d/7GmjeG18W&#10;6h+1B4HTTZLpraO8TxJbujTKMtGNrHLAEHA5ANflX/wSngml/YO/ap+zj5V8NWRbn/pld1D/AMEn&#10;v+CdvwJ/a/8A2dvih8S/iz/aUmoeH/MtdIW0uvLS3YW6zedjHLZIHPGM+vFLiLG1lSVOmnKcW9XZ&#10;Kxy1vBfhbK6mYVcwxdRUsLVp0/dinKXOk1o3pq9d9D9lvhH8Tvhr8dfDH/Cb/Cb4iaNr2i7mVtS0&#10;vUEniVh94EqTgj0PNctrP/BQf9g74e+KLjwZ4i/af8F2urWdw0F5bTa9BvhmU7WRvmwrA8EHBHev&#10;xw/4Jj/FT41+E/2Vv2lPD/wl1K5+0Q+CYLy3ggYhoWaR4550x0dbfeQRzlRWZ+zZ8OP2M/EH/BM7&#10;4q+PfiddaS/xPs9SYeHlu9Q2XSRhITGYo9w37i0ueD0rGXEeKrUKbjBJyUnq7L3ene7Oyn4G5Ll+&#10;aYyniMRUnTpVaVKChFOb9qk1KV3ZRjfU/dD4Wftg/szfGrxrN8PPhJ8bvDPiPWre1a5uNP0bWIbi&#10;SKFWVS5CMcAF1Bz3Ir02MsxBavzB/wCDbv4D+BLT4Dar+0brPgiG38TTeIb7SdN15pHD3GmiO0cr&#10;gnaQJ1dcgZ+TGa/T6FtxyDx7V6uBrVcRhY1Zq3NrZdmfkvGmS5dw7xJiMtwdSU40XyuUrJtrRuyb&#10;07DygNLgelFNkYjgV2nyoy5tYblNk0Ssv91hVaCxsrDc0MSx+9M1DXbaxG0Puf8AurWHfatdagx8&#10;xtq/wqvSt6dKpNeRy1q1GGr1Zo3/AIkhiBjsP3jdCx+6KxL64uLti08hYnsaUY3cmrEGlPKv2q7c&#10;Qwj+I9T9K6o06dLc45Va9WS1t6HjfxQ/Zok1vX1+JPwY1NvD/i63+eOS3GLe+77Jlxjk8bsH3Bq9&#10;8FP2iLTWNbk+Gvxp0OTQfGFn8p0+YbYr3A+/E3Q567cn2zXq76qlrE1vpMezsZSMs1ef/GL4I+EP&#10;jPpYtteieG+h+ax1a1O2e2fOQQ317VxVcLVhJ1KCt3XR/wCTPpMLm+FxdGOEzL3ktIzt70fJ915f&#10;cd1d6tcXuIh+7jU4WNe1VyABivDPBfxj8afBPX4Phf8AtCSeZbSN5ejeLFU+XcL2WU/wt9f/AK9e&#10;4Q3MU8SzwyqyyKGVl5BHqDXVha9OtGyVmt11R5Oa5VistqKUnzRlrGS2a9e/kZmq6bc6JomqXvgT&#10;Q7D+1LhXnjjmbyo7i528GRlBPOAC2CcVf0+e+NhbjWFiju2hU3EcLEqJNo3BSeoBzjNaVjo99f8A&#10;MabV/vMKtN8OvCsmvWPiq80/zdR01ZBa3PmMNgcYYYBwc47iprVI05Xh6Wvpvv6nPQpPEU+Wptvf&#10;d7aL0I9P8N3d6d848uP0I+Y1vWOmWllHst4tuOp71j+CfFepeJH1Uan4WvNKFhq0tpC15txdxpjE&#10;6YP3GzxnniugRkIyrA/Sud1pVlzdDrjhoYd26mfrGtR6b+5SPdIwyB2H1rnb7Ubu/l3XDbuflUdP&#10;wre1rRF1GYTpMEcccjrVJpdG8Pjj/SLj+76VvR5VHRXZy4j2jd5O0SKw0CWZftV63kw9fmPJ/wAK&#10;mvfEmnW9v9gsoDMoXaxZvlxWTqOsX2pynz5Nqdol6Cq+3J29zxtPet/Y8+tT7jilivZ+7R08+v3G&#10;Pdp5NyyopVS37tSc8VGGPTFdZ4i8LsfD0c0IzNbrukVR1B6j8K5FGOetfC5hRjh8Q1HbofpGW4iW&#10;KwsXL4klf1JKCcUUH6VxnoAc9BTS2OtDZLBVzn2rpPDPgWa8VbzVxtjPKwjq31rajRqV5WgjnxGJ&#10;pYanzTZi6VpGo61J5dhAx/vSN90fjXWaP8PbG02z6jJ9ok67f4f/AK9dBaWdtawfZ7WBVRf4RTnd&#10;EOW4x617mHy+jRV5as+exGZYitK0NEFtawQx+XFCqqP4QtOKIM81j6x410nScx+d5snZI65rVPiH&#10;rF4DHZItuvr1atauMw9DRv7jKjgcTiNUvvO3lvIbeNmmuEjVeTuasu+8feHrVcLdeY3pCu79en61&#10;wd3dXd6xkurl5N395qjAjAxivPqZtLaMT0qeTRivflf0OsuvidgbbPTD7NI+P0H+NZ1x8QPEExws&#10;kUY/2Fz/ADrEAzyaAoPJriljsRNaS/Q7o5fhaf2f1L8/iPXblsyarN9FfA/Sq0l5dy/626kb/ec1&#10;GM96KxlVqS3bOmNClHaKDJIwTQRuOSaKKjmZajGOyE2ijav92lopFCFcjFLgYxRRQAUUUUAFFFFA&#10;BRRRQAUUUUAFFFFABRRRQAUUUUAHXqKMD0oooANvOaTYvpS0UAAUDoKTaM5xS0ULTYVk9wHy/dOP&#10;pUkV7eQD9xdSJ/usajoqlOS2YnTg90XbfxN4gtTuj1SQ98Md386vW3xF8QQf6zypvZlx/KsSmuAe&#10;cVrHFV6e0mc88Hhqm8UdfafE9CQL3TGQd2iYH9D/AI1qWfjjw7e/d1ARtn7sq7cfj0/WvPBtPagY&#10;zyK6qeaV4/FqctTKcNP4br+vM9WhuoblQ0cqt6MpqREVycivKra/vLB1a0umj/3TXo/hgaodLjk1&#10;aXdMy5bjn8fevVwmMWJ0tseNjMD9Vs+a9zQ8tQMCnAbRgUUV3HAFFFFABRRRQAUUUUAFFFFABRRR&#10;QAUUUUAFFFFABRRRQAUUUUAFFFFABRRRQAZpF6nmhvu0xvublNIBtwcx8GqPhj/hIZNMT/hLIbNb&#10;4M4kWxdmj27jtILAHO3GffNVru1tvEt9a3em+JJF/s26Y3ENpMpWRsYMcmM+ucda11U7snrWEfeq&#10;X6LbXR/8MBMAB0FFAORkUV0AFFFFABQelFFAEZJVch6qXs00sT2kF+sE0kbCFmAYqccNtOM44OKs&#10;3Lrb27TurMEUsVUZJwKwtItPDvi+XTfH8emTC4jhkFi11G0ckSvwwKHpnA6/hTj3ZEm9kX/DVhrG&#10;n6Rb2Ovaz/aV5HHi4vhbiHzW/vbASF+gNaGzb8uacq45okHGaUrtlRXKrEF7dR21sZ5X4WuY1HUJ&#10;dSn3ysQq/cX0q94iv47hhZwN/q2+b0+lUbGwuNQuPJjH3eWbsK7KMFCPPI87EVJVKns4bFrw5p0N&#10;5cNLP8wjbhexrpI1UDKiq2n2dvZQCGFPr7mrMeduDXPUqe0lc7KNP2cOUdtGc4ooorM2AnAzTNzZ&#10;zTz0qF3YdaAB5iASD+lc/f6/YeKjq/g3wp4yt7fWrG3UXBh2TS2DSqxikaMnvjcAwwcVP4ov/E9j&#10;DbN4Z0iO+aS8jS5WWfy/LiJ+ZxxyQOg71Z0/w7odhrF1rtlo9tDeXyoL67jhVZJwgIXewGW2g8Z6&#10;ZNYyfM+WO3X7unnc0ilGN29Xta3R9fkHh3T9QsNFtbDWNT+3XUNuiXF40QjM7gYZ9o4XJycDgZ4r&#10;SAbPC00pgbVrC+IPxC8MfDLwvc+LPF+rx2dnbR5Z3blz2VR3Y9hV+7ThrokEYVK9VRgrtvRIt+Lv&#10;F2geCdCuPEXiXVYbOztYzJNPNJtUAV84zT/Ej9ubXfJi+2eHvhnaXHzyrlLjWmBxgekfrngf7R+7&#10;N4a8LeO/2z/EMPj74j2s2k/D+0m36Loe4rJqXpLL/s+g79vWvpDQ9H0/QtOh0jSrOO2tbdAkMMKB&#10;VRQOABXJ7+KlfaC++X/APoOajkCtG0sR1e6h5LvLu+hV8D+BfDHgHw9b+GfCujw2VnapsihhjwPq&#10;fUnuTya2di/3aSMADAp1dySirJWPnalSdSbnN3b6htHpSbVHIFLQelBI3dkd6bJIY16fjmquoaxb&#10;aemJpct/Cq9TWHf61d6hwW2R/wB1TWlOjOp6GNTEU6fr2NLUfEtvBmK2PmP9eBWHeXdxfSeZcylv&#10;5Cm7GZhHGm5m6e9NuIWgmaCQ/MP0rup06cHZbnm1K1SrvsdB4SVv7Py827L8L/d9q0pS3QnH4Vn+&#10;GE8vS0fP3mY/0qTVNZtdPVkd9z/88161wzi5VND0aclGhFy7H5H/ALZ3w78fap/wXv8Ah74i03wb&#10;qlxp661oUsl9DYu0QjQDc+8DAC45z0o/4OB/2PvE5+IWh/tZfBTQLy7murdtN8SrpNm0jQlVOyVt&#10;meGQsh4PTrziv1OvtRk1Bt7oqL/sj+tSWGi3WoHHl7Yz95mHWvJrcP0auHqwqT+OXN/hemx+q5V4&#10;xZnlOb5bi8NQX+yUnScbu1SLbb5vv/A/Iz/gmh+zv8YfiF/wS7+Onwx0fQb7TdY16b/iTw31u8Jv&#10;GSMMUTjndtK8cZIrwz9lHxz8RfB/7KfxO/Yd0r9j7Xta8d+ML64+zaw2lhfsMJgSKVZGdQyeV5TO&#10;uOGMjZK8E/vFd6cLS+awtE34xgKPar+k+EIUm+130KeY3JVFHP1NYz4fpwp0uWo1yxcdlqnue1S8&#10;bsVWx2OqYjBRksRVhWS5pR5Z00ktVZyWl7dT8gv+CXP7H3xG+Of/AATh+O/wN1XwheaXqHiDUNuk&#10;rq1u9urXUMEUkPLLnAmjQEgHHpxXlf7C3/BQ79pb/glhaeJPgL4t/ZV1DW5JNVMrWN7cTWM1ncbd&#10;rc+RKHVgAeAM9QcGv3sgtoLVNkECqv8AsrVW88M6Be3AvL3R7aST/no8IY/nWKyb2apOjUanTTin&#10;Zap33+8qXi8swlj6Wa4GNahipxqOHNKPLOKSupLXVJX9D8Uf+C1Xjb4lftgfDb9n/wCPGlfBnX9N&#10;m1rw3qT32ktp8sjWdwZLZTHnaMqWRmRiBvTDYGcD2b/gul4C8b69+wL8F7HQfCeoXk1jqdmLyG1t&#10;XkaH/iXSL84AJX5sD61+pd1DpNnCDdQR7V+7lelYuqayt8vkQW6rH/CWTmuh5H9Y9t7z/eJJu21u&#10;p4+F8WJZT/ZsaWGio4KdWcI8z1VS+j/wrbufir/wU6+FPxOv/wBjn9mfTtP8AazcXFr4XmhuoIdO&#10;kZ4ZCI8IwA+VjzgEV6//AMFyfB3jnxL+xx8FbPR/C2oXkunmJLqG2s2doP8AQkHzKBlTnjnHNfqT&#10;oTrPfJaXP7yNshVbnBxV2/stC0wmaW3V3b7sTcgn6VU8ghH2kHJ++orba1v8jbD+MeMp18BiFh4/&#10;7LUq1Fdv3nVbbT9Ln4vf8FLv2ZPjf4l/4J7fs0/ELRfBmq3Fn4T8A29n4g0+OzkaSzkmtLQrI6AZ&#10;UKYmQk9CwFeRftueLPiH+1r8E/h14n+Gf7Imv+HfDvgWx/sjUtW/s0f6bqE0ce7asY3NGBbD58cF&#10;8EKSN37zX88mpHM4XZ0WPb8o/CoYraGFPJjiVVz91VwKMRwx9YlOSqcqkkmrJ7bavb0OrJfHerk+&#10;Hw8XglOdCdScHzNL9425JpaN6uzex+Pv/BXr4ZfETVP2aP2dLDSfA+rXU9p4Oht7qG3093aGX7PC&#10;NjAD5WyDwea+xP8Agoj8A/iV8cv+CYUHw7+Hnh24vtcsdG0m8XS4lPnTeREheNV7v1+XqcfhX2Bs&#10;QjDIDSkADA/lXZTyGnGVbmlf2kVFrtZW0PmcR4tY2tTy1U6KTwdWdWN38TnLms15H5Kf8Ew/24fi&#10;/oXwxtf+Cfmv/s06gscek61HD4mM8sbwAxT3Gx7cwEM28lM+YvGDtyMG9/wb2eCvGHgnx38Xr/xr&#10;4Tv9Nt/7JsU36jZvEjMslwWQFwBkDBI9OtfqwLO2jkaSOCNWb7zKgya8m/bv+FnxZ+MH7H/j74c/&#10;A2R4/E2q6I0Wn+TL5Zl+dWkiDfwl4w6A+rVyyyethqcKsqjm6SfKrLXTRH0EfFDA55isXgKGFjho&#10;5hKn7SXM2oNTUnPXo+x+Kmg/Fr9jS3/au+Inib9sD9nTVNW0e98RXX9l2Hg/Ufsq2JSZlwY45Ilk&#10;BABJD8nJAOa/Uz9kT48/sO/tq/skeLP2R/2OdGXwjJH4buIP+EY1WzFvLD5ilBOxRnEoL4LMGZuc&#10;tyQK+G/2VPGPxG/Zc+Et18BPjT/wSm1zxtqy6jPLa6rceF2l2lwPlMnkvwMcFWxXvH/BFD/gnn8e&#10;PBX7Seuftf8AxZ+G83gPSblLxfD/AIXZijbbh923YSSsUaHaob5sr045+cy1YqFeEVFNTvze604p&#10;6tN2Vz9g8Qp5Bisor4mdaVKphVT9g1XjUp1ZRsk1TTbWiu77fefHf7PHxJ+In/BMz4leLvhZ8f8A&#10;9iKx8eG4uI0+w65amN4JI9wE0E3kSh45FYcbcMApBHIb9cf+CSXxq0r9oT4L6t8R7X9lG3+Fczay&#10;0LWdnYeVBfxhQVljcohkwDtJ2jDAivqO98N6FqUnm6hpNvMy9DLCGxVq0tbayRYLaBY1XoqrgV7m&#10;X5XLASSjUvFXsmlfXz30PxfjbxKo8aYVyq4T2eIly801Um4vlVtIN8qukrnwX/wcSeHfEPiT9iKz&#10;tPDuiXV9Mvi6zLRWlu0jAbZOcLzivjf9jD/gsL+0N+x1+zd4d/Z40j9jG71y38PC4CapcX09u0/m&#10;3Ek/KC2YLjzMfePTPev29ntoLtfLuIVZf7rCoP7E0jaD/Z0P/fsVVfLZ1MY8TSqOLata19DPIvEL&#10;L8BwnHIcwy+OIpRqOom5Si+Zprp5Nn4+/wDBSj9pL4yf8FB/+CW/hn4pan+z9qnh2/sfjJHDJpNu&#10;kt0wgj06+H2jPlowUs4XO3GTjPNdl45+Hvjtv+Ddmy8Nf8IhqTamljZyNpy2b+cqjUlYnZjdwvP0&#10;5r9VP7MsjD5AtY9vXbt4zTjb2/k+SYF2/wB3tSllPtKk5ym25Q5W7eW5pS8TJYTA4XB4XCRhSw+I&#10;+sRjzN6u3uXfTTfc/N3/AIJXfA/x740/4I++LfhLcaBdafq2vf2xFp8F9A0JdpIlEZ+YcKTjnGMf&#10;Svkv/gl9+1j+0R/wTd+Kms/s5eM/2XtW1M+JvE1pDfLM0tpNp0wPlNJ/qHEqlSpC/J93O7DcfunK&#10;YNOsnkhtxtjXO1eK5LU7mPUbr7ULOOP/AGljG78TW1PI5VZUZU6ji6ate26M5+K0VTzTD43CRqUs&#10;dP2jjzNOE1qmn1tfqflv/wAHDnwQ8dL8Xfhz+018MPD99fTw2r2d9Jp9m0v2WaCVZoHfaD13sB/u&#10;V434Q/YN8bX/APwRw8QeOh4Q1KPxNJ4zh1pNNksn8+W1j/cDamN3IkLZx0Sv2mMakYZRj3rb8OaE&#10;oX7bdxqRj92hHT3pYrhvDTxFSvKT99NW6Ju12dWR+OWdZfw7gspw9CK+r1Iz5r6yjGTkoPyV7H5D&#10;f8G9f7PnxB8QftJeJ/j58TPDOp26aH4ah07TbjULN4y8rKsQA3feCxRbfbijwT8MviB/xEH3muy+&#10;CdUTTW8S3kv29rF/K8o2TqH3YxtJOAc4Jr9i7ifTNGi3eWkf+yq8muev9YN1JutrdYl/vKPm/Oow&#10;/D8fYU6Sk/dlzX7vsxZp40YzE59j8zlQiniqPseRPSEWlqu+qv6s/FL9qfwJ8ev+CXn/AAU7uP2n&#10;/A/wrudZ8P3WsXN/pLeXIba8huI2Sa3aSMHZIN7YyCQdrbWXg/Q3iH/gop8T/wDgpD+xL8a/C17+&#10;zRrHhu703wzDJpsNvcS3sd6GmXcqt5ER3jGdoUnHOa/Ree1t7tNl3Ekq/wB2RA386LextbOPy7S2&#10;jjX+7HGFH6V0U+HatGdSNOraE+a8bdZK2/4nHjvF7L80wuDrYvL1LF4b2cY1VJq8abTV47dLX8z8&#10;Q/gB/wAE8vGPx6/4JkeMfF9l4BvLfxn4Z8bS3+iLcWLx3F9ara24lhXjLA/NgdNy19NfsnfHD4p/&#10;HH/gkL8Wfgn8QPBmtL4q8F+CNR0y2W60+ZZL+1e1k+z7cr87rtaNgMsNqk/eFfpRGoUbVStLTfDE&#10;lyPMulEUfoByamjw/SwKTjO3uuL/AL3n6o1zjxoxvEylDFYVStXjXpu+tNqzcU/5XY/HP9hb9mr4&#10;zfFT/gkf8bfhj4b8EX665qmqQ3GlafdWjxvd+QYJmRAR8zMI2VfVsDvXl/7I37WH7UPwW/Za8cfs&#10;SeEP2QtY8QXGvLqD3GoEXEU2nLLAIpt0IgbeVCZGWXB6g1++ixaZoNrgIsa7fTk1g3d7ZtKzafYR&#10;Q7j80gjG5q5Y5BKXJ7Ko1yxcdlqnf/M9Z+NUZSxccdgYVY1q0a6i5SXJOKS3W60Wnqfjd/wSx+Gv&#10;xJ0P9hL9qCy1bwFq8E2qeH7WHToptOkVrlliuw4QFRuKkjOPUeor13/gg/4L8aeGv2Pvizaa94X1&#10;GwkvdYlFtHdWrxtPixVflDD5uRjjPIr9LrOxnvH8u2h3f3j2FXUtdK0j/WBZ5v7ir8orpoZDTw86&#10;TU2+SMo2736/ieTnPjDjM8o4+MsMo/WqtOq9Xo6aSSXk7H49f8ECPAni/wAB+IfjF4h8eeCLyyso&#10;fCcKsusWbQQzsrzFosyAD2IPTvXyn+zb8YP2H7Hxt4l8S/tofs4axrH9rau13pdv4PvTbW2nhnYv&#10;AIBNEvlqSFX5mwFAx1Nfs1/wVc+Efxm+PP7Fvib4ffAiORtauJIZW021kET31uj5kgU5AyRjgnBx&#10;jvX50/s+fETx78Gv2c7X9nH4j/8ABJvWPF2v2K3UcOvXXhSRvM8yV3+eTySfl37ch+ijFeBj8DUw&#10;dWjh76QTd3G6bfTQ/ZeEeL8LxLgsfnVZe/iZ04OnCsqU4RhH4+aTV030R+j/APwTy/as/ZJ/aT+F&#10;ieGP2S7YaTZ+GYo4bjwpNYC2m05HztOxSVZWIb51ZgSDznIr6r06N7W3jieXcyrya/Mr/gg3/wAE&#10;9fjn+zr4u8VftH/HHw3N4YbXtK/s/R/Ds0w8wQtOJXllUE7ceXGFBOcFs4JxX6S3/iNI90FkNx/5&#10;6HpX1GV1sZjMvpurDll2St5LTpofzt4iYDIcn4vxNPLK7q0rpqTlzNtq8k5dbPS5qXeo29knm3Ey&#10;r7GsTUfEVzdlkt/3aeueTVCSea4l8yaQs3qaaEZ5NiKWZuiqOtevDDxgryPzutip1NI6B1OSD+NS&#10;W9tcXknlwR57s3YfjViOwgtAJtTl291hXqfrUd3qkk6eRBGIo/7q9605nLSCMo0+XWb+RMXsNKGU&#10;23Ew7/wrVO8uri7ffcSFv9nsKaKa3XmrjTUdXqxSqSltouwADGKbgY5HShVd3CQozM3RV71raZ4Y&#10;lm/e3zbV/uL1NEqkaerYqdKVSWiOV8W/Dnw/8TNDm8KeJdEjvrO4XDpJ/B/tBv4SPUV4/pOpePv2&#10;LvEsOg/ETztf+Hd1Nt0/WNpabSWPRJRjle3pjlccpX1NDZ29pDst4lUfzrH8Zx+F9Z0W48O+JLKG&#10;8t7qExzWsihg6kdCK8fERlWqc9LSS69/U+ry3MPqNF0MV79GW8X084vo/wCmWfDuv6R4i0iDWtCv&#10;4rizuIw8M8DBkZfUGotS8UWdkWjt182QcbVPA+pr5fu38b/sfa3JqGi/bNU+HF7cFrq1DF5dJLN9&#10;4eqfoe+K9v8ACGqaf480i213wpdpeWd1GHhuIWypU/y+nUVpheScnGr7sluv180YZxg6mDhGthHz&#10;0p/DJdPJ9mhfG58ReLdIk03T/FFzpMsjKUurNFLR4OSAGBBz05FaPhXxvoGk603gvU9fX+1G08X0&#10;dnIf3jQBjGZcehbA9zWzaaFpukwi71WRWbtnpXO66lpdapLq9lbxvceUY4ZZEAbb12Z6hc849a6p&#10;U41f4a9X5LseJTq1KMf3rvvZdm+/l+Rqap4our7MFoGiTozfxN+NUrDTrvUZtltGW/vN2FZXgxfF&#10;Oq6XbR+J9Nt7fUpcia3tJi8a88YY4J45Nei2ttHY2qRDGFUZP071bq06dNKC3M44erXquVR6L7jn&#10;NV0u20e2SNnElxJzu7KO+Kh0K2invftN1IqxW/zMT39qj1i/bUdQkuQfl+6gz2FV9zbPLDnaeSua&#10;2jGpKnZvfc5alSnGreK0WyNrV/FpkVrbTY8jo0jDr9K4+8tvs1wx2/KxyprXSOSVtka5Zvyp+ow6&#10;b/ZjWMaedO2C03ZT6CvOzLAU6+HtBe8tj1spzSth8Vz1H7vVflY58Z67qPmc7IgSx+6o70h3IWRu&#10;GFdb4E8LABdY1CL5m5hVu3vXx+Hw9StWVO3qfe4jGUsPR5++3ncn8IeCxabdS1JN0zcrG38H/wBe&#10;umVVQfdpMFFwp7Vi+KvFsOixeRCVa5YfKvYD1NfRRjRwlKy0X5nzEpV8bW11b/Avaxr9hokHnXU2&#10;Cfuov3mridb8a6trEhjRjDC38CNyR7ms26urnULhrm8maRz3Y9KYRnkGvFxWYVK0rQ0R72FyynRV&#10;56v8BAg/iPP86dj2oAxRXnnqadAAxwKKKKACgDHAoooAKKKKACiiigAooooAKKKKACiiigAooooA&#10;KKKKACiiigAooooAKKKKACiiigAooooAKKKKACiiigAooooAKMZoooAKCcdqKktLWa/u47O3GXkb&#10;A/xqoqUnZEykoxbZqeCNBOr6l9rnT9zbtuOR99uwr0GFQi4FUNE0qHR9OSzg7feb1PrWgnoDX0+E&#10;w/sKaXXqfI4zFPFVnLotv68x1FFFdZxhRRRQAUUUUAFFFFABRRRQAUUUUAFFFFABRRRQAUUUUAFF&#10;FFABRRRQAUUUZoAR/u1leJfEVj4X0qTVr+K4kjR0TbbwtIxLOEGAPcj6VqSHCE4rMsJddl1+6ivb&#10;KBbBVj+xzJITJI2Dv3DGBjjHPOTWNaUuW0d3pe17eoEuk6NpmkzzS6Zp8Nu11J5tyYowvmORyx9T&#10;71oU1celOrSEVGNkAdOgoooqgCiiigAoPSjNVb/U9OtJ4bK61GGGa5Zlt45JArSsBkhQTliACeO1&#10;C1E3y6soXl14iXXrWG0sbdtPaN/tVxJMRIjfwhV755zWrGAAMCsvwnouoeH9Fh0q/wBauNSlj3br&#10;y62+ZJlicnGB3x9BWoVPUGiUu2vn38yafNa76669PIdJ93msXXNc8smztG+bo7+gqXxDq7WafZbc&#10;/vG7+g9awDnqSW711UKPN70jkxWJcPciTWVpNf3KwR/8CPoPWum02xgs4fKhXp+vvWL4aspprj7Y&#10;RtjTge9dFGwyVAqcRPmlZFYOnaHMxwAHQUUUVznYFNJYHrTqjkYBuWoAVm+T5jWFeeMtBtPFFp4I&#10;ubzZqOoW0k9rB5bEOiY3HIGBjI64q9rk2qrpd0/h+KGS9W3kNnHcOVjeXadoYjkKTjJHOKr+HV1i&#10;40myu/FNjbRap9nX7ZHasWjSQgb1RiMlc9Pas5Sk5cq/L+tTSKjGLk/Tfr0+RT+HXgY/D/Qv7B/4&#10;SrWNY3XU032zXb37RP8AvHLbN+B8q52qMcKAK6Ak9CKABn5hWT438aeHPh74XvPF3inVI7Sys4TJ&#10;NNK3QdgPUk8AdSTgUR5acLbJAo1MRUSWsn+JX+JHxF8KfC/wrceL/GOqJa2drHukdureiqOrMegA&#10;5NeB+BvBXjL9sjxnb/Fz4r2M1h4LsZg/hvw07Y+14PE0w75/LsOMkt8EeD/F37Y/jW3+K/xJs5rT&#10;wRptx5nh7QZuPthU8SyD0Pp+HTr9L2FnDYWyWdlbLFHGoWOONdqqB0AHpXLaWLlzte4unfzfl5H0&#10;FSpTyOn7OnrXa96X8ifSP97u+myF0y0trO1W1tYVjjjUKkaLhVHsKtBQO1Njzyxp2a7j5x36hwKM&#10;gimO4XksB71lal4khg3R2n7xh3/hFVGEpPRGdSpGnG7ZoXN3DAnmTShRWLqHiSZwYLDhf+ejdT9B&#10;2/z0rPnvLi8ffcSbj6elM7da7KeHjHWR51TGSlpHRfiIzs7bpWLN3Zu9Otree7lFtbxMzfTgVNp+&#10;m3GpSbYfug/M/pWo15p+gx/Z7ceZJ32/1rSpU5dIbmVOjze9N2Xcm0/SbfTE8x/ml2/M7f0rnb2b&#10;7TeST46uasXuqXl8czS/L/Cq9KqFh2opU5RfNLdlVq0ZRUYqyRdk12dbVbKzHlqq4Ld6ouWY7iQT&#10;3ZqcelGfatIxjHYxlUlJ+8aOjQaIim4urxXZf4X4Uf410FtJDNHuhddv8JWuNwB0rW8MXixiS1kd&#10;V2/MpY/nXLWpacyZ24esr8treZuR20McjSJGu5urbeTUqBQNvFYepeJkjJisfmb/AJ6HpWZb6vqS&#10;3ayvcMSzchv5VlGhUlHmZtLFUoz5UdhtX0pCeSpWhGwnzUMVYYLYrDyOo5fxBBeTam2Y2ZcDy/pj&#10;pTrXw1cSW7TXT+X8uQq9T9a6Tyxu5aiRVKYrb6xJJRRyPCxcnKTucVBK9tOk0XDIcjNLJNNczNPO&#10;+5m70t0oiu5I/wC7IRSA56V6CUXZnlzcotx6BgelG0elGR0zSFwBnNUZCEAUoVnYRxqWPtTxaFvn&#10;nfYvpt5b8KcJSI/Lgj2L3IPJ/Gp5tdDSNPqxqwxwtmfLv/zzVun1P+FOkubhwvzbVX7qx8AflQMZ&#10;2r36D1rW0jQxEFutRG3uqt2+tZzlGEfeOilTlOXulvSbQTWUcl5bo0n95kGSKu74IcJlV9qydR8R&#10;pF+5sBvOP9Z2FZLTXd9MA8rOzN8vtXLGhKXvPRHfUxXL7t72OvB3HIWlwN/IqKxSSG3jjmfLKuGP&#10;rU24ZxXP3R0p6XF2rnOKNoPaiigA2j0pCoPalprOAdueaAK+oRs1rIISNxU43dBXGTRpBKYo5Q6j&#10;gsvQ1s+J9bYu1haycf8ALZl/lWGFUEFk3Yb5h0r0MJCUINs8fHVIVJ8q6GloelQ3B+3XzbYY+m7g&#10;N/8AWq3qfikBDb6YPbzT0H0rIub25u9qyPhV4WMcKKj4AwK19j7SXNN/LsY/WPZ0+Wmrd2K8ktxJ&#10;508m9ieSaXAHIFNzjGTT44pLl/KgRmY/wrWvuxRy+9OXcYSF6Yqaw0271F/9Hi+Xu7dBWtpnhQDb&#10;NqJ/7Zr/AFq3favp+lR+RDhmUYWNOMVzTxH2YK53U8Hb3qjsLp+hWOlxieZt7fxSP0FV9T8URRZg&#10;09QzdN7dBWXfatd6g2biQ7R/AOKdaaNcXCi5nbyYR/E1Zql9qq7nT7bTkoq3mV5Jrq8ly7tK7Vei&#10;0i3s1E+ry7fSFeppzaha2CmDSYvm6NM/X8KpSTPIfMmkLMerHrWvvS0SsvxMHyw1er/As3WryyR+&#10;RaR+TEP4V+8frVURyOfKiXcx6AVYsdIu75/lTbH/ABSMK2Fi0zQ4Nxf5/X+JqmVSFL3Y7mkaUqnv&#10;SehX0zw2Btn1H04jXp+NTalqOk2LFY7eN5Om1VHFZ9/r1zd/Jbny4/1NUeCc9+pqVRlVd6n3FfWI&#10;0Y8lL7ye71G5vWzK/wAv8KL0FQHAGSakht5rqTy7eMs3+z2qyIrHTP8Aj6Kzzf8APNfur9a25oU7&#10;KJz8s6j5pv5kVrplxeL5pPkxr953qRr61slMWlplv4ppByfpUF3f3V8379sL/Ci9KjX6UcspayDm&#10;jHSAgLSMZJW3Mf4jSkDrSkgdTUltZXF9L5dtHu/vHsKvSKM7SqSsRH7vBqzY6Hd6i4Yjy4/77f0r&#10;W03w9bWxElx+8f17CtAFIQxJUKB1z0rkqYnpA7qWDe838irp2l2unLiBMnHzM3U1Lc6hbWcfnXUy&#10;qo6Vlar4thgJhsB5jd2/hFc/dXdzeSeZcuWPbdU08PUqayKqYunRXLBGrq3i25uAYbD92v8Az0b7&#10;x+lZGZZpOAzyMe/U1c0vQrzVP3ifJF3kYVprd6D4eGyL99OPvFef/wBVdPuU/dgrs4eWpX96q7Ip&#10;weCU1S2aHXola3mUq9uwB3qR0IPavCPEeheL/wBibxZL4w8CW82ofDzUpi2q6OvztpTn/lrGMZ2e&#10;34ele6X/AIm1K9O2NvJX+6vX86y7uKLUIZLW8iWaOaNkljm+YOpGCCD1BrkxGCqYm0m7SWz/AEZ7&#10;OV55Ryxui4udKXxRez812a6Mr6H4w0vx3o9v4o0bV0vLW8jElvNG2VKn+X04Iq5tZ5AiruZjgAV4&#10;Hrema/8AsleLpPFHhm3muvh9qd0DqGn7i7aTIx5kT/Yz/hX0h8PJNF1/Rrbxdo+ow3lvdxLJazRN&#10;lSh6H61VDG+64TVprp+q8ic0yT2VSOIw0uehPVS6r+6+zRHdfDDRdcbTb/WvtQudLv1vLX7PdvGo&#10;kAIAYKRvXk5Vsg96vaR4w0fxbc6toGkST+fpM/2a8Mts6KJCgb5Sww4weoJFb3BG3Ncp8UNb8T2O&#10;g3Fr8PbizXWDt8lr5S0S/MM7gOfu5x71xyU5VXOO7d3ZavQuPs6dFU5vRaK7skUZ7aezkNtOmGXq&#10;M00D5aYJXkO+5kzM33uepqaysrvUH2WcRfHU9hXtKX7u7PmpU37SyI8gcD6U5oJUiWWUbd33Vbqf&#10;f6VrS6fp3h63866YTXDD5Iz0HvWTPPLdTGedtzHu38qIy9o9Nu5cqfsY+9v27epFY6XDfa3bmTo0&#10;g8z3rvogqAeWvAHFcNaW93PNvs0+ZGzu7L7mtG78eSWMXltaiVhx5ithc/4V5uKo0aMpVYr1PYy/&#10;FVsRGNCT20jf8jT8VeIo9Asi8Z3Tyf6tf6/SvP5JprqVrm5l8yR2yzGptV1a61m8a9uz8x4Cj+Ee&#10;lV1Oea+RxmKliKllpHov1PucDg44and/E93+g78KKKK4zvCiiigAooooAKKKKACiiigAooooAKKK&#10;KACiiigAooooAKKKKACiiigAooooAKKKKACiiigAooooAKKKKACiiigAooooAKKKKAChjgZoz3pG&#10;IC5JoAY5B4x1rufAnhj+zrb+0b1f9ImH3W/gX0+tZXgjwub+ddXvo/3K8xKf4j6/Su4ijKHOOK9v&#10;LcJy/vJf15nz2aYzm/cwfr/kPCgfw0v4UUV7J4gUUUUAFFFFABRRRQAUUUUAFFFFABRRRQAUUUUA&#10;FFFFABRRRQAUUUUAFFFFABSDAHBpajZ0C7gamXdgV9YSa7sJrKy1M2txNEywzKoZkbH3gDwcU3RL&#10;K+stNt7XUL5rqeOMCa6aMKZWA5bA6fQVk6QfB/jfULfxZptx9ql0ue4toplZlEb/AHZFKnGTx/Ud&#10;a6LcoGAaxp/vJe0+7XQB2R0zRTFlQ9/0pRIh4BreOwDqKNw9aQuoOCaYC0Um5fWkEqZxmgBJHQHB&#10;IrA03+w/GE8WuXOhDz9NvJks5b21xJE33WdN3TI4yOoq14lfxEFtm8OQ2sjfbkF2LpmGIOdxXH8f&#10;TGeK0UTHJ789Kfwxv3/r8TP4p27dCeobmaKOJmkcBV680XF5BbRGWV8KBmuZ1TV5dQc7SViVvlX+&#10;pq6dKVSXkTWrKlG4atfR318Zok2qFxn+970ywhju72O3kJ2s3OKl0nRJb4eZIdiH7rY61sadotpp&#10;53lt7/3mrqlUp04cqOKNCpVqc7LkECKgSNdqr2xUqrtNM8wK3zHj+GnBwTjNcOu56at0HUU0OpOA&#10;aUuoOCaAFrD8aeMND8B6DceJ/EtyYbO3YeZIsZYjLBRwASeSK2WnRTtLdq5zRv8AhMNT1rWLTxZo&#10;+nrpiXKDR5IZS8k8ewFjKpGFO/gYJyPSs6nN8Md393zNKcVu9l/Wguj+ELOLxhdeP4tb1KWTUbOG&#10;E2U14zW0Spkho4zwjHdyR179K3zgD3pI1Ea7MYx90UyaeK3jaaZwqqpJY9qIwjGOnUmUpVZK+vRf&#10;oVdf13SvDekXGtazfR29taxNJPNI2FVRyTXzfpuleI/24viFH4h19ZrP4aaDeZ0+xb5TrMy8eYw/&#10;uDp9CQMEsad4u1zW/wBtD4nS/DbwXeSQ+AtBuANe1aJjt1KYH/UxsPvLx1H16bc/RvhzwzpXhPR7&#10;bQNC09Le1toVjihjXAVQMAVza4qenwL8X29F+J9B7uR4dP8A5iJL/wAAT/8Abmvu9SzpWnWulW0e&#10;n2FpHDBDGEiijQKqqOAAB04q5UaBtwyKkrsSsj51tyd2xC2DzVHUdatLEYMm9uyrVm+G62dd+35D&#10;83pXJ21ld30myGNmOeW7VvRpxm229jnr1J07KK1ZLqOsXd+dsj7I/wC6p/nUUNlI6ee/7uPvI39P&#10;WtB9OsNJj8+/YSSfwxiqF3dz3r/vfur91B0WuyL/AJFocFSPLrUevYicx7v3SYA79zU1raIwFxey&#10;FI88D+Jvb6VCvytu2/TNOkMkjFnfNaSUtkYRavd/8AtXWrzPGLayTyYhxhe9UwMHdjk96d24oojG&#10;MdglUlJ3f/AGuCelRk5PzDH4VMTgZNFtaXF9J5Nsm5u/t703JR1YoxlJ2SI1VpHWONNzf3RV2w8O&#10;ahdvumjMcf8Aeb735VsaVo0GmJuxukPDNWgF5BBriqYmW0T0KWDVrzMq50K1h0ySCCL5tuQzdTiu&#10;d746dutds6AnG04qmug6cLg3JtRu689KmliHG/NqXWwvO046WOes9GvLiJp3XZGq53HvUVmnm3ca&#10;f9NBXVXihbOUAY/dnj8K5SCZreaOdRnawNb06kqsWcdenHDyh1Oz4PBPXisnxPfXdokcNs+3f95h&#10;VzSr/wDtK088R7ecEVJc2sF5H5c8YkXr81ccf3c/ePUl+8h7pT8Myo2mqQxY7zv3dc5rSl6fKBVU&#10;Sadp48hZoo9oztyM1i6t4hku90FozLH0Zu7Vcacq09EZyrRo01fVj9eudISc+VarJN/Ef4R9fWss&#10;yO7eZKf8BTVVi2EBbd90dSanEEUXF18zdo17fU13RiqatueVUlKtNvYjjgkuW/dj5f4mPQVInkW5&#10;3RDzJOhkYcD6D/Gh5HmGw/Kv91egpBx1qrc24o8sRCzMxd2JP8WadHHJO6xQJuY9FFKkDSvy4Vf4&#10;mbtUv21bVDFpibfWVvvH/ChuytE2jyt3ky5bR2GhLvumEtx2Vf4aqahqt7qBxI22P+4vSq/J5ckt&#10;60vaojTSld6scqjceWOiGxxtI2A2xR/E1aFlqtppo2W9sz5PzyMetZ59QeO9XdJ0eW+k3yrthB59&#10;6VRR5byY6fNzWgjora4WeFZ1+6y5qbgtmoN9vZRAO6oi9NxxTre8gujuglVl/wBlq823ZHqxa0V9&#10;SaikLKBkmkEiHo1Ax1Y/ifVm0+HZbn97IMKfT3rYzmsnxDokOqBZftHltH/EemKuny86uZVvaOm1&#10;Dc5cHv3704dKdcrZxkw2h3t/FIy/yFRp9wV68X7p89P3Za7jiRjmmsc8CrNjpN7qLfuIsL3dv881&#10;v6foOn6cvnSkO/Us3QVnUxEaZ0UcJUra7IyNL8OXV8Fe4zHGfXqa2lh0nQLfKhU4/Fqr6h4lij3Q&#10;2K7iON+OBWFJNcX0+5naR2P41z8tStrJ2R1c1DD6Q1Zo6j4nuLseTany4/Xuf8KoW1jeX8m2GLd6&#10;s3QfjVyPSbe0TztWmx3WFOp+tNudUllT7PbKIYccRrWkdNKa+ZFT3veqP5IkWLTdKG5h9puP/HVq&#10;rc313dtvuH/3VHAFRgBeTVuw0i5vzvA2R/3j3+lDUaer19Rrmn7qK0cckriOKPcxPAWtSw0GO2X7&#10;Tqbjj+DPH4057vTNDjMNovmS/wAX/wBc1m3moXd+d1w/A6KvQUv3lTRaItKnR1lq+xoXviNY08nT&#10;Y/bzNuAPpWXLLJM/mySMx/vE00YxiprTT7m+bEShVHLSMcAVUY06auZTlUqO34dCEEsMDv096twa&#10;bsT7TqE3lJ2T+JqUz2WmkxWK+dJ3kccD6VVmklnk86aRmY/3u1HvT0WiJ5Yw13fYsT6o3l/ZtPh8&#10;mP2+8341WA5z/k0mO+KCwHJrSMYxWhnKcpbjs0BHkbZGpZj0UVastFur/azjy0P8Td63LPS7OxUC&#10;FOe79zWNTERjojopYWpU1lojL0/wwznztQJVf7i9T9a2baGG2Ty4olUf7NJeX9tYwmW6lCL7nrXO&#10;6r4ouLkmKyzHH3b+I/4VzKNbES8jqlLD4SNupsan4gs9MXDsGbtGlc5qeuX2qORM5SPtGpwPx9aq&#10;bZHf+J2b8TV6PS4bNVudZm2D+GFfvN+HauqNKnQ31Zw1MRWxHkipa2NzeS+TaQlmPPsK0YrbSdGP&#10;magVuJu0Kjgf596r3OtSNGbTT4Rbw9MD7zfjVPknLZyfetOWdT4tF+JhzU6T93V/gXtQ8QX99+73&#10;mKP+5H/WqHAO49fX1pWK4yK0NK8Pz6h+9n/dw/3m6n3FV+7ox7CtVrS7lO1srvUZfs9nHuP97sKf&#10;f2T6ddG1k/hH3tvWtebW9K0RPsWlRCRu7D7ufr3rHvNRutSl825lyy9PQVEJVJSu1ZFVadGnDlve&#10;RH9j0PUIptP8Q2C3FrcRNFLHJGGVgRggjuMV4vZ33iH9iDx9HYXD3F98MdfuS1nNku2jTsc7c9oz&#10;zx34I5DA+46XpF1qsu2NcR5+aStXxf4C0Lxp4SuPBPiLT47qxurYwyRyLnOR1/DrXnZhSjUkpwfv&#10;Lb/L0Z9Jw7mFTC05Ua6vRluv1XZr/gEQ8c6bqOj/AG/SJQ/mKDDICCGUjhxjrWIBNcybgrNIzZPf&#10;NeGeA9Z139mL4iR/Av4k3rPoOpTH/hFdanb5YyT/AKh2+pwOmD7Gvoex8QafYWAKWC+f0JHT61pg&#10;60J0bJe91XVM5c8y2rg8SuaV6cleEukl/mtmuhhyfDnwxoWu33xh1qxnW8j0YWtw8MkjM9tGzShB&#10;GDtzuZjkLuOcZ6V2HhfU7DW9Bs9Z0e3kjtbuFZY1lhMbhSMjKnkH1zzWbpXiLUZ79I7gq0cjAGPb&#10;0+lWbqXxZD4ygaM6fHoH9nyfaXdmFx9p3rsC/wAOzbuznnOMd6xxCqU6mvV7Lv3DC1KNaj5xVrvt&#10;0Rmarb6lc6pMrQySNuIXA7dqu6d4QdsSam21cZ8tf6muhRo3OQ6nd0bsax/FWrSWyCxgPzSLlm9B&#10;XTGtUqWpx0OOphqNG9Wbv5GbrerRJ/xKdMRY4U/1jJ/EfT/PWsiaOJlyy9qf5blvLjDMx+6vUmta&#10;08MeRB/aOsyeXGvPlqeTXT+7pw5X/wAOeavbVqnPHS34HJz20lq/Q+W33WpFxjitnUZo9RPlrCFh&#10;UYjRew9ax5oWtH2N93s1fJZplksO/awXuv8AA+8yXOqeMXsaj99de4UUAg9KM14h9IFFFFABRRRQ&#10;AUUUUAFFFFABRRRQAUUUUAFFFFABRRRQAUUUUAFFFFABRRRQAUUUUAFFFFABRRRQAUUUUAFFFFAB&#10;RRRQAUHpRmkyp70ANJ461r+E/DM2vXQnmXbbRt8x/vH0qPw14bn8QXHzKVhVv3kg/kPevQtOsYLG&#10;BLa2iCoq42r/ADr08Bg3W9+fwr8TyMwx/sY+zpv3n+H/AASS1tltY1ihjCqowqrUqk96RVA5xS/x&#10;dK99aeh80LRRRVAFFFFABRRRQAUUUUAFFFFABRRRQAUUUUAFFFFABRRRQAUUUUAFFFFABRRQDmgA&#10;rF8SaxdaPp4vLLSLi+ZpkTybbBZQzYLHPYdT7VrtOgrGK+Iv7YnaaS1/sv7KvkoqnzfNyc5PTbjG&#10;Mc5rGtJ8lo7vReRUfiR8/wD7D37SPxO+NnxW+KXhTx7dWbWXhXXI7fSVtrURskbS3KnccnccRLz6&#10;59a98uPiH4EttSGiXPjHS4rwthbWS+jEmf8Adzmvgv8AZg8f33wtb9qT4gaWv+k6VeGe328Yfzb7&#10;B/A14Po/iT9mzWf2fNW8ReN/FOuT/Fq6nluLK9VbhgjiTKoHA24YdcnqfavMp4z2NGMWruze9tn0&#10;8z9ZxHA9DMswrVIP2dKMqUEoxT96UE22rqyW7Z9zf8FFP2oPil+zsngl/hleWcX9tatJDfNdWol3&#10;IuzAXnj7xr6D8N+P/B+uyDT9N8U6fcXaIPOtbe8RpEOOhUHIr84v2zde8S/EP9kz4E6x4l1KRtRv&#10;vOjkupeWJAVFc+pwAfeum/aN/Z98NfsafFX4W/Ef4N6pf2tzqWuQWepia8eU3OSuXbcecgtnt+VU&#10;sVWhVlK14+69XtfsjJ8K5XiMqw2HdTkrt11dRup+zel3fRaaaM/QjWfEmgeH7P7dr+s2tjD/AM9r&#10;qZY1/NiBTdI8U+HPEFn9v0PXLS9t+hmtbhZE/NSa/O/9uz4v+FPF37bOk/DH4565qFr4B8O6fC1/&#10;a2HmHzppYTNuIj5OS0cfTgL261ofsHeM/CFt+1j408FfAjWNQm8BX3hWW8t7O9jkURzI0YBAkGRj&#10;e498+wrWOP5sR7NLS/Le+t/TseXPgWVHJY4urVam6aqpW91xbskpX+K2trH3c3xU+GccLXDeP9GW&#10;NZDG0h1KLaG/u53dfatQ67o/9nf2z/aluLTy9/2rzR5ZX+9uzjHvX5i/so/sv/Db43fBT4neN/Gz&#10;XzXmizXTab5N86JE6xu4faDtY5A5INbnwV1/4w/Fj/gmn4o+GXgqXVNU1TS9ckS0t7eKR3bT1MLy&#10;RKw+8cyNhAS2OgxU0sdOerjo02rPV2+XU0xfA+BoycaOJb5KkKc+aPKlzq6ad3e3XY/QDwr4q8G3&#10;2u6gNJ+Jlpq0l3Mrx2MeoRSfZgqgFUVTnHGTnvWvZ+MPDeqQ3D6Rr9pdfZZPLuFtbhZDEw/hbaeD&#10;7Gvg79gnU/2KrP4oaLYW/hPxF4b+JFlbyRfY9clm2XM5iIkx8xUnGcBwp9BxT/CHxHT9lX9pH41+&#10;GtTi3Wlzos3iPS4VfbllQts5P3mLgVtDGOXLOaVm7NrpocdbgrlxdbCUZS5oRUoqUUudOXK2rN6K&#10;9003c+yx430XxbczR6Rrlpd/Z32yxWt0khjb0baTg/WrPhm88Oa209zFr1ncLZymO5SG4V/KYdnw&#10;flPscV+c37DHxDu/2evFWs3XihpJF8QeApNfVWYjMkbyMBk9SwA59TU2reJPGvwX/wCCci+L7G/u&#10;LfUvip41nuLq6ViskUDBvl3dfmWAn/tpVf2xy4dNRto2/RWt99zqreGPJmn1eFbm5pQjBtW5nK7l&#10;1+zZ+p+lGkePPAmtXraTofi3Tbu4jyGt7W9R3XH+yDmnX3jrwdpmpHR9Q8UafDdrGZPss14iybMZ&#10;LbSc4x3xX5T694x/Z78Dt8O/FX7LHiLXF8ZWWqW//CQSSxzoLgEfMSXG0/P8vHBDV7F+0D8PtL+L&#10;3/BUHSfAfiW7uobHUNBiW8js7ho3kQQOxTcDkA4wcdq545hOUX7ivdLR6a+dvvNq3AeDpYiKliGq&#10;fJUk7x95ezeqcU9nunc+2PiD8ePhr4C+HN98SrzxTY3Wn2cEjr9lvY289lXPlod2Gb2zWf8As6ft&#10;IeAv2iPh/YeNvDN5HazX0TyHR7i6ja6gVZCmXRGOM8HPowrx79pX9jz4HfDf9jTxB4W0DwuWtdCj&#10;udT0z7RO0jQ3LDBcMTk/Lx9BUP8AwS4+Bnwx0P4A+H/jRpvhyGHxHqmn3FvfagrHdJH9oPB5/wBh&#10;fyrX2tb64qTSty3380eTLKMi/wBVauPhUm6iqqEfdVmnFtX1083+HU+qjKgOaQup4Brz/wDae+Lx&#10;+A3wK8SfFOCy+0z6Tp7Pawt91pWIRM/7O5lz3xX5f+H/APgpH+1no3jxPG198SJ76IXHmS6RcIPs&#10;rrnJQIPujHpyKnGZlQwNRRnf3vLY34T8Pc64wwdbE4NxUaWnvO13bZf5vQ/VXXI/D3xYtrnQ/D/j&#10;q8tZNI1iNb+TRbvy5Y5otrmCQ4PBGNy9wa64IdobdXMfCjXtE8beA9L+IXh3S1tofEOnwaj80Ijd&#10;/NjVwXH97BGc810ykBVTPQV104+7zdX/AEvwPisRGVObpP7L/HqNkZQeK+e/2ifiV4m+KvjNP2Yf&#10;g9ePHdXQ/wCKm1eLO2xtj95Mj+Ijt74711f7Unx3u/hdoNt4S8CwG/8AGHiKX7NoenxLvZWJwZmH&#10;ZVzxnjPsDV/9mr4BW/wa8I+brNwL7xFqj/aNe1RyWaaZjkjJ52jPHr1rGpJ1qnsqb06v9Pme1gaN&#10;PLcN9frJNt2pxfVreT/urp3fodR8Kfhb4X+EPgyx8E+EbIQ2tnHgtxvmf+KRzj5mY8k/hwABXVUw&#10;Jj+GlMmDjaa6oxUYqK2R4dWtUr1HObu3q29x1FNd1TlqaZ0HY1RmE4DDaw4I5zWbqGr2umReRbKv&#10;mdlXoK85+FH7X/wX/aDudc0j4ReJnvbzw7efZtXhmtJIXhYlgCA4G5SUYAj+7zjij4t/F7wV8FvC&#10;Mnj34ialLb6et3BbNPHbtK3mTSLGg2rk4LMOe1dlHDSk/ePPxGKjH4PvOommluZDNK2WNAJxzQkD&#10;unnE7Yx/E3GfYe9N3qBx+tdScdkcL5nqx1BOOaTcAOamSzdY/Pu2MUf8Jb7zfQUOUY7goyexCHBO&#10;KGIC5NecfAb9o7Rvj9qPjDTtE8NXGmr4Q8T3GjXH2iZX+0PEzKZBgcAlTwa9Nggt4/3982F2/LH3&#10;b/Chy5dWEY8z0FsdOlv5Mj5Yx1k7Cr0usafpEf2TTk8xh/F7+teV/Cn9p7TvjP8AErx98LdK8O3O&#10;nt4B1SGxupZJlZbov5mGUAAgDyzwfUV3lvbyXU4gt03N+n4+lZyg5a1NEbQqRi+Wnv3NDTda1W41&#10;GPfJvDHBQDgV0yuqgA1m6Po8Gmx7/vSHln/wq8+WYba4asoyl7p6GHjUjD32SeamcZoGHGQeteWf&#10;Br9pjQ/jL8VviF8KtN8OXVncfD7VYbG8upplZLsuHIdABlQNh4PWvT1nVV2ndUNOL1NlKMldCXVu&#10;8sEkaHllIGa5C6tZbK4a1lPzL/dpusfH/wCHGhfGfTPgHqGp3C+JNY02S/sbZbRzG0KEhiZMbQeD&#10;wTmrXiB86vIcH+Ht/s10YWUoyscOO5ZQT7GloF5b2OkiS4kCjc2c1V1PxHPcgx2A2Kf4/wCI1lmQ&#10;t8rHOPug9qTzc/KP0Ga6FQjzczOWWKqcigtBCWJxIck8896ljtWZd8p2r6nqfoK29N0X7JYM8qbp&#10;pFzz/D7CsW5862glup4ZP3MbPIdp+VQOaqNWMrpaBKjUpq8tbjjL5I8u3QqvRpO5ohtZJV8xhtjH&#10;3pG6f/XrwrR/+CkX7K+pW731jJ4u1GOOZ4vMsfBd9LGXU4Zdyx4JBru/hH+0x4D/AGgp71PBNprk&#10;C6dt81dW0C4sl+bpt85VD/h0quWTdkreZF4295/cd0PLHEWdv95upoOSMCmh1FHmKOpqxLcGWQ/x&#10;fhTl4GMU3zUB60u4Dr+tBQtGeOBRHmVwkalifStG2tLLSF+06jIGlP3Ie4/ColPlKpw53foGkaF5&#10;zfbL4bUHPlnvVrUPEFrZj7PZKHZePYV558Qv2ifA/g74ieHPhb4l1Ke31TxVJImj28Vq7pKUUsdz&#10;gYXgHrXTIpkfZGmWY8KB3rL2Mpe9UNvbRhHkpb9x91d3V4/mXMu7n7vYVp+GrWaAtfXH7tNuOf4v&#10;eoI7Wx0397fnzJgMrCp+79a4L4JfH+3/AGhPCV54t07RZtNgstevdLNtLMG3NbTNEXyAOCVzjtRK&#10;PtI8sVp3JhL2UuaTu+x6RqXiZIiUsgrN/ePSpNB1e5vpHgugCV53LWC0cjQyTRpnylZyegwBmuX/&#10;AGaP2gNE+O3wS0j4u+HfD81hHrD3S/ZbqZWaMwXUtuckYByYiw6YBFTKlGMLRWpVPEzlUTm7I9bS&#10;TPJrA8Z3dwoS3RmWNvvGjTNevpr5YbgKyOccdq2ZYIbhCsyKy/7QrnjejUuzs5liaT5XY4+z0+8v&#10;SI7a3Zv9rHArb0zwnbwYlvn8xuoXoBWlLd2OnxZlKoo6Vi6h4iuLn91aDy0P8X8Rrb2lavpHRHKq&#10;NDDq8tWad5rNlp0fkLhmHSNe1Yl/ql3qDZmfC54jXoPrUdvaXF9JshQk/wAUjdB+NWP+Jfpp3ACe&#10;b/x1f8aqNOFOXdkyqVK2+iGW+lyTp59z+5iH8T9/pTzf21iv2fSosN0MzdT9K4v44fHfwT8D/Bp8&#10;f/FLVri30xbqK3329o8xEkjbVG1AT1710Vle29/aQ39s26OaNZI/lx8pGRx9K29nKWs/uMfaRj8H&#10;3k26R3LyNuJ5NOSKWeVYoYyze1WLTTJboefO3kwj70j8ZFSyaxbWS/ZNIi5xzM3U1MqnRK440n8U&#10;3b9SWHTLHTV+1arKrN1WNahv9cub0eXbjy4/Repqm0zzP5ksm4/3iaaXw2CPeiNLW89S3W+zDRfm&#10;Cn+H/Ip0SyTP5cUbM3oBU1vp7Sx/abqTyYf7zf09a5P/AIaD+G4+Mcv7Puk3syeI49KGoSQtaPtM&#10;BJAIkI254PGc1fN0iiVT0vPQ7D7DaWB8zUn3seVgX+tR3t/dXgEefLjX7sSdBVfcx5Zt2epbrQGU&#10;cZpRg27y1ZM6nu8sdEAXHAGKcTgZoXMh2IpJ9q0tP8PPI3mXuV5+4KcqkYK7Jp06lWWhn2tncX0m&#10;22Qn/a7CtvT/AA7b2gEtw3mSfThavxQQ2qCKONVX2rwnxp/wUa/Zz8G+LtY8CTDxTfaloN81nqK6&#10;X4Tu7mOOZQCV8yNCvQjvXG6lau7RR3xo0cNG83qz3d5FjTcxUKvrWNq3iyGEtFYASP2bsK8f+HH7&#10;Y3w9+PXiaTwr4SsfEkFxHbtORqnhm6s4toIH35UCk89M5r0C2tprqTyoIsnH4D3PtWtPDRjrM56u&#10;Nc9KX3hdXtxeSma7l8xj6dqktdOlnTzpWWGEf8tJO/09ad/oNhwALiZf4v8Almv+NQy3VzfzgSO0&#10;jdFVf5AV0Xlb3dEcVlze87stDUrexXZpEfzfxTy/e/D0qsFubuRnO6R/4mb+pqcaZDZDzdVl2seV&#10;t4yCx+vpUNxeSTjy0jWOMf8ALNOn40R5b2j97Klzfa08kNkS3h+UYkb/AMdH+NFvDNdy+RbxFmPo&#10;KsW2kb4vteoSi3g7M3VvYCuZ+Ln7QPw++Bul6bceJbqaxttW1eHTLKaK1eZ5LiUkIDsB2j37Uc2t&#10;o6v8CeWyTnou3c7KKy0vQyJtRdZrjqsK8haqalrmoaj8rN5Uf/PNapswLeYTknnLGr+m+H73VV8z&#10;Hlx9d7D730FHLGC55v8Ar0NOapUfJTVl/XUowxyTOIoYyx7AVu6V4RZiJtT6dfL/AMa4T4BftEeE&#10;PipdeMLHS/DtxYSeEfFE2iXBmmWQ3UiRo/mrgDapD4wfSuw1DxTqF4Wit/3Mf+z1P41lKVappFWN&#10;Ixw9Fc1TV+R00U1naDyFaNccBRgYqwhB5rz9ncSK5di2chs967bTpHezieQbWZAW3VyVqPs7O53Y&#10;XFLENpK1jkfjt8FvDXxw8D3fgzxHHtMi7rS6Vfmt5gPlcfQ/mCR0Jrxn4EfEPxV4f8QXHwA+MEu3&#10;xBo640+9k6ajbD7rg5+ZgOvf15zn6S1a8SztJL5x9xfl9z0rwb9oX4P3nxO0aPxJ4Wm+x+KdIf7T&#10;o94jYJcc+Uxz0bpz0+lc/sq0W8RS3W67o9zD4zC16f8AZuMfuT+F/wAkuj9G9z0vTb5LCQ3aRbpM&#10;Yjz0B6ZqHVJ7nVo2W+uZP3ild0bY257j0NcD8AvjHbfFvwmz39sbPXNLk+y69psg2tBMvBOD/CxB&#10;I9DkdjXoNrLHbSfaPI3yD7gY/KPevUpSpYin7SOp8rjMListxTw1bRxf39mu6JfAMvh34e2Wj/DO&#10;6165lvJ4JG09NRuXmuJkTlmZ25JGe5rptS0Oz1ba0pbcv8Smm2cKXVtDqk1vFJcLGfLk8sZUHqAa&#10;r+BdV8S654dtdU8YeGP7F1CTcbrTVvFuBAQxAHmKArZAB4HGcV5alKnVsvlbsuh7UowrUby1733v&#10;3Ltlo2m6PH5kMYHdpG5Nc54j1o6nP5UB/cxn5R/ePrW54j1ixtbKSzM372RcKq9a49VKpg16GGpy&#10;k+eR4uYVYxiqULW6jg3rVnT/AA9Nrp2MmIerSEfy96jtmsoz512Wk/6ZKcZ+prSs/FtxBLHD9ljS&#10;HdjYi9q2rJzpuKV11OXB8tOopylbXSxgeIPDV34euNz5eF/uSD+vpWerZHNepXFlBqdqYZ4laNxy&#10;rCuF8T+DrzRJPPtg0lv/ABHHKD39vevisZgHRk5Q27dj9JwOZRrWjUev5mTRTVZcU7OeleYeuFFG&#10;aKACiiigAooooAKKKKACiiigAooooAKKKKACiiigAooooAKKKKACiiigAooooAKKKKACiiigAooo&#10;oAKKM03etAASCcE1qeGvCtzr8u9wY7dT8z46+wo8OaNaaheK2qO0cWflX++f8K9Bt7aOziWCCNVR&#10;cABe1ethcum2p1NE+nc8THZpGN4Unr1fYTT9Lg02CO3tYlVE6AVYwAcClwc53UgDivcjHl0Pn23K&#10;V2OoooqhBRRRQAUUUUAFFFFABRRRQAUUUUAFFFFABRRRQAUUUUAFFFFABRRRQAUUUUAFAJPaikLY&#10;7UmBQ1Ke2jC29zqC25mbZC5cKxY/3c9T7YNUfCnhq78M+Fbfw/d69c6lJbxlWvrxv3kuSTk9fp+F&#10;UdSm8AePPEp8NXcqXWoeH7mK8aHa4+zvzsbOAD9Mn3rqDCcYBrmp2q1nUVnbRNP779A+1c+S/wBm&#10;v9jLxz4e1741ab8WdPt49J+IF7jTWt7gSM0Je6JZgPu8SocfWuP+GP7P3/BQv9m7S5fhP8L18H6r&#10;4fW6drDU9UXMkCsST8uQfw559uK+4lt3U53/AKUrW7N1el9TpppxbTV9b62etj6uPGGafvFUUZxq&#10;crcZK6vFcqa87HyJ+31+yl8e/wBo3wJ4C0/wjFpsms6NO0msSx3PkRJIyIC8eecbg2B1FZGo/st/&#10;te/tCfGTwjf/ALQ02g2fh/wbdJPHJpMxLX8ikHftPKE7Rwegz1r7RNpk530fZvQ0SwdOdTmd+l9d&#10;Hba4sLxfmeDwccPTjD3eflk4+9Hn0lZ9Lo+Uf2rv2Pfi5qvx10f9qD9mrUdNj8RWNn9nvtP1Nf3d&#10;1tUqGz7oxQjI4VcHrXffs5aX+1pfR6xP+0Zp3hi0juLVY9MtdEQ74253F2yQQeMfSvcSnlnJamFM&#10;NvzTjhqdOq5pvvbozlrcSY7EZfDC1YxlyJRjJr3lFO9k+36aHyb+x7+yZ8XfhD8FfiP4F8cWNnFq&#10;HiKS6Ol+TdiRX3wuqliPu8kVR/Zj/Z1/as/Z2/ZH1zwj4XfR7DxldeJmv7JbqQTW5tzHApDY7ny2&#10;+nFfV2sWWsX9xay6NrYtFguN15E1ssn2iPHKZJ+X6itBooXiYydMYYN6elUsHRjGC10TS8k36FVO&#10;KswxEqvtFGSnKM5JrRuKsvlrqj4d8D/sy/tUfFX9pLw98dv2k38O6avhh1a3g0NfmudpLKOCf4iM&#10;5PTOOtP/AG9f2N/it8cPHmm+N/g7HZrJNpLadrn2i6EO+MtkE5+8Mfyr64vPshuGFim2Ppyc5/Oo&#10;sACuz+zMPLDunK75mm23rcmPiBnVHNaeMpqMXTi4RjFe6o9rdddT5N/a6/YG+J/jPRfBsXwBgtFk&#10;0nw+NF1Bp7pYi1sFQKST1+7z9a9e+PP7FemfFj9kzSPgDotzFY3fh+ytv7FuZl3LHNFHt59mG4E9&#10;ec17d4Zt7jyXlk+6zZj3fzrWFuwGC+fmz0rjqYHDxqT0+JWZsuMs8qUcMue3sJOUe9276vru/kfJ&#10;XwU8K/8ABRjw7rWheD/Gmm+Ck8P6XNFHe6htLz3NsnBA2nh9o4OOtafiT9l74p6n/wAFD9H/AGir&#10;e0tT4ZtdLEE0zXIEquIXTATqeWFfUjQE9DTWtxjnFTHCxjFK7eqer7bE1OJsZLETrRhCLnGUHyq1&#10;1LfTucv8YvAVv8WPhjrfw5ubjyU1jT5LbzcZ2MwIDY74NeBfsQ/Cn9sP4BXkHwb+INroNx4E0xLj&#10;7DqVvLm5LMxZRjP3ck9RkdM19SLGRznNIyqg5YemKuVGMqyns1/VmcOGzjEYbLKmAtF05tSs1e0k&#10;rcyfR2ZzvxN8D+FviX4F1PwF43ijl07VrRrW6WQhdyuMcHs3cEc5AIr4z8Lf8EWNFs/Hq3/iX4ov&#10;d+HYbkSR2MNqFnmjznYzZwvpkZ/Cvr7UD8NfjNPf+C75pLx/D2rQNfQmOaHyblNsseGIAccqcqSO&#10;1digjVMZrCph8PjZqVRJpbP8z0Mp4oz7hvDVKGCrSgqi95W+5q/l17EGlaXZ6NpkOk6bbpDb20Kx&#10;wwxqFVFUYAA7ACsT4o/Ebw98KvBV9418TXghtrKHdyfmkbsg9ycCugnnigiMrsFVVyxbtXzRqJvv&#10;2yvjt/Z0O7/hXvgm8zcOoJj1W/H8OejKoz0zgem8Y2r1JQjaO7dl/XkedluDjjK0qtZ2pw1k/wBF&#10;5t6I3P2X/hv4h8deKbr9pv4rW5Oq6qMaBZTDIsLT+HAPRiO45wT6mvoLbx1qva2cFpbrBAipGihV&#10;RRwB6VaBz0qqNJUadv6ZhmGNqY7EOo1ZbRXRJbJCMCRxUbEoOtS1XuEkeF0ik2ttO1sZwa2OF7Hn&#10;PxQ/aM0DwZ8R/D/we8P6VNrniTW7qNptPs5AP7Psd4827nY8IirnAPLHAFWPAPx38OfF2+8SWfgC&#10;1urqx8P3gsm14IPst3cDPmpC38flkAFhxk8ZxXyLdeCPitZ23xX+AdzcPY/GLxJdPqem+ILjUGRf&#10;FWiiXJtLWcj9wwjzGUHCk8kAkj6m/ZA8a/Cbxj8DdLtPhL4cbQbPR4f7P1Dw1coVudIu4vlltp1Y&#10;BvMVs5Y8tnd3rdxjGKZxxqTqSabtufAPwBsvEXwH0K3/AG1fCVtNNp9l461TQfH1pGpKyabJcq0c&#10;+B3jkdiWPqvYHP1B/wAFJbrRtS/Y3bXdL1KO6ivtd0Se1eJgVaNr2EhvyNV/+CdvhrQ/GP7IHjPw&#10;n4i0+O6sdU8fa5a3UMi5BjdkBH6187fFvxF4i+FfwF8X/sU+P7qSa88I+JNIvfCd9Lx9u0Z9RhCE&#10;ZJJMbMqn/eHcGvQjL2s+1jy+SNGn3ur+h9z/ABp8T/GDSPDsNx8HvBFhrmqSXSx/ZtR1L7LDbx4O&#10;ZC2DnHoBzXksv7SP7Rvwo+I3hrw/+0T8K9Ds9C8U6kunWuuaDqjSi1un+4sqso4PTOfpXQftPfFn&#10;4n+G/iv4D/Zz+EWpafpfiLxtNPLNrOpWZuI7CzhQs7LHkB3OCApOPcZyPGv28vB/x18E6L8PoviT&#10;+0haeKbST4i6UItOj8H2+nssgnU7g8TknHPy4+uOlEZRdoxtrcJRlyuUm1a39fcfRH7T37Qn/DPK&#10;+H/Cfg/wc3ijxt4uvGtvDuhrL5cZ2AGSaVsHbGgZcnHf2NV/hX4o/ax13xWYvjj4A8M2GlvYs8d3&#10;ousPNJHOCu2PYyjIwWO7P8PvXmnxL/tIf8FSPh3eazJmxm+HWoRaWWzg3gkmM2PfyzF0r6V68ZpR&#10;hy2b1fcc588mloux8N/sffEf41aN8QvjD4O+CPwtt9YvpvifqU91qmsXn2eytE+0SgLkAlpD1Cgd&#10;Oc17r8Cv2l/iV4m+NWsfs9fHz4e2uheKrDS49TsZtNvDcW19Zs23crEAghgRj2PpXH/8E4VX/hJP&#10;jYQf+ar6l/6Plq9qSgf8FVrP/sj6HA/6/bqtpcrk/T/I5ouSgtep5p8B/HvxZ8PftcfHzwv8HPho&#10;mvatqXiu2ka7vrwW9jYxobgFpX5O5t3yqASdp6da97+An7U3xMHx/b9mf9oH4a6boetX2kPqWh6h&#10;ot+biC+iRsOp3AFWH49DXn/7ECb/ANrD9ozavzf8JdYjj/t6rY+IWnzWP/BVH4Ui548zwFqTbfT5&#10;payxCjZp9jowrnGSce+vzZ678WfGH7YFp40l0b4L/CjwzeaLHbRsusa3rzRNLIc7kESITgY6k1n/&#10;ALLf7T/jL4p+PfFvwO+M/gK38NeNvBzQy3lnZ3nn293aTLmOeJsA45GeONw964rwr8VP2lv2pvjH&#10;8QND+Dnxa0vwN4X8B68dEWSTw3HqF3f3SZEzt5rBUQMrAY6gD1rjf2XdJ8caB/wVc+I2i/EX4ix+&#10;KNWh+Gdr9p1SHS0slYGWzZUMKMQCFYc55zmuBU/cala6Xz6HqOo+dWvZuxofskXnibT/ANpz9qS+&#10;8FaPBqGrx+IoG02xurjyY7icJclEaTB2AnALYOAa5v8AZl+L/wC3ddfFX4rRaN8E9D1qaPxhAurW&#10;OpeOWWPSH+zp+4tyUIdNuG4CjJPFdv8AsMbf+Gxf2lAT/wAzdZk/lPXQ/sTH/i+/7QSEr/yUS3OP&#10;+3KOqqS306L9DOmpPls+rO08U/Hj+xf2wPC/7O//AAhtvI2ueF7zUv7caTE1v5J/1QG3kN3OR9DX&#10;E+Lvj78V/iZ8ffEXwc/Zp8C6VqA8HrGnirxBr2oNFbQXMi5S3jCKWdgA27pgqap/EVlP/BVf4c8/&#10;8071bg/WuJ1jUvij+yn+23458J/BL4eWnj6L4nacnim/0O31yOxvtHaOQxSSu84ERjkklO0Z3HBH&#10;G3LVRj7ytva/4k4iV4vm2vb8DY+Hv7TH7SPiz9oK6+APib4SeGdJvNBWC61q4XXpJDc2Uj7TPbr5&#10;Y3YGOD0LAd63tV/aM+MnjH4z6r8I/wBmb4Z6drk3hhVHiLW9ev2t7S1mZdywptBLvjk9MfhVP9nj&#10;4L/GDXf2gvEX7T3xn8J2Og6tqmjw6Rovh2x1IXbWdorKzmaVRtZ2ZE+78o2n1xXAfsd+Av2mdT8f&#10;/GFPht8cdC8NyQfEq9Go2epeEf7QlYFi0LbzPHgeXjA2/jXXUlTVNq6OGjGo6i0dr9j3/wDZy/aZ&#10;8Y+P/iL4g+Avxq8AxeGvHHh23jvJLWyuvPtL2ykOEnhkwMjPBBHByOxr07x/qVvZeFtQUDdI1jLh&#10;P+AHrXk/wd/Zj+LPhj9o28/aM+MPxo03xNqVx4UTQ4bbTfDJ09Y4luGmDH99JuOWYdB29K9H8faZ&#10;fHStSnVC6SWUpVvT5DxXBGNN1kkz1KkqsaGq7nyr/wAEvPHPg3RP2WYrHW/F+mWdwPE2ps1vdahH&#10;GwzOcHDMOK+m9L1rR9etPt2hatbXkO4r59rcLIu4dRlSRnmvkD/gnF+zR8APiV+zVH4t+Ifwq0fW&#10;NUk8R6lE11eWQdyqzkKCT1AFfV/w++G/gT4WaD/wi/w88LWejaeZmm+yafD5cfmMBubHqcD8q9OT&#10;jzOx48edxPnz4O/tjftEftMeC1174J/AjT4Xtbq4t9Wv9c1VorVZEkYJHAQm6Y7ArMcBVZtuSQa7&#10;n9nX9ov4h/F9PGXgPxZ8NotJ8deDJlivtJjvd1vcGVHaB1kxwj7DyRxWf/wSz0Vrv9jHw3cysscR&#10;1LVyzeuNTuf8Kj+AcyWn7dnx9i05/wB21n4YG71/0e6/nmolJczjFao0p05csZS2Z4t8Bviz+2zJ&#10;+0n8WbbSvhLpOs6lDqVsmpaLqHjZltdIbyxhIGKEMCOTgLg19K618d9X8M/tEeF/gfr3hWOG18Ua&#10;FNc2urLdZC3cODJARjB4IIOcnnivMf2SDt/bR+P249dasiNwPP7hea2v+CgumSeG/Anh39oDTln+&#10;1fD3xNbalIbdck2jN5c4/wC+GP41pKN9CI+7G/mb37Xv7Z+jfskXPhPTYPDi6te+JdTeO4LTbDa2&#10;cYTzrgcH7u9ODjOSc8Guq/aB+NunfBb4Ia18apbddQWxsUmsbcy7Vu5ZGVIU3YPDO6DODgEmvny+&#10;8I6f+2z8dPitrrRR3Gg+HPA8fhXw7Ivzbr24T7TPIv8AddCVjPsV9xXNeEvHeo/tMeGfgL+zxq+n&#10;PLLZ61Lf+OI5GO1YdHLRhHGeUkmATnvt/CY0YxXn1Kdecr9uh9AeKfj9qvhn4sfCf4c+Jfh9Zrfe&#10;PIZvtt01wWOlypbGVlQlcv8AMCvb1q3+0X+1DrXwq8WaF8Gvg14HXxH428RrJJZ2c9z5MUFsh+ee&#10;V+dqemAcnPpXCftRO8n7b/wF3H/mIaptVeAP9DlqzFcaVB/wU6uI9WaMTTfCaEaR5n3i4vZTJt99&#10;nX2pOEZWchyqSgmo91r1PQ/g5r/7TWo67d2nxx8CeHdPsRa77O80XVmmaSYsMoyMowAMndnrXB/s&#10;AavpWh/APxLrWs38dtZ2fjzxBNczyMFWNFvJCSSegwDzX0Btx0bj2r87Y/BH7Q2s/sm+MNc8L+KY&#10;dR8EWfxG1S48TeDbDTzDf3dhFqDNchLoMxIIGSuwfLnk4wbj70WjNu0k99z7K+Bfxz179oDwBq/j&#10;tfB39k+G7i4mj8MzSTHztRtUBX7S6EDYGI+UZPFeOfsj/FG4+Cn/AAS4s/ivaaQl/JoFjrV2tm8x&#10;QS7dVu/lLAHA/CvoP4Ua/wCB/iD8HNL8R/CRYT4fu9EVtLS3j2LDEI8CPaPulcbSvYqRXy/8NW06&#10;2/4Ii6oJGX7RL4f14ELyR/xNrus5OMYuKXVGnK5SUm7aP9D7I8B6/wD2h8MLP4l3VkqzXeirffZ9&#10;+VjzHv2g4/DNeK+Gv2/dT8SfsOal+1tF8PIYbywtp5Rov25jGxSUIB5m3POfTiu48Barc3H7N+jp&#10;JNtjXwjF04HFtXyH8KLGV/8Agiz4kun2qi6fdj5j1/0lOlYxoRlJyqdzaWIlGKjS00PYvDX7TH7Z&#10;Pxt8Aaf8VfhV+z3pEenXelRXMUOua00c13IYw0nkoFOI92QjNgsOcCus+HH7Zvw88S/soXX7U3iq&#10;zksYdJSeHWNFjcNLFeQvtaBT33ErtPcMK6z9lC/jt/2VvhtFZw7WPgDR/MkYfMW+xQ5x6c18m/sk&#10;/CWw+N3/AAT8+Jnw91DWY9P+1eONVljvrgny4JY0tpEd/wDZBUZ749a1tzK1rJMwcvZyUr3dup7F&#10;r37Sn7adp8J5PjVb/AXwyuhx2J1D+wI9bkF8LTG7cTs2l9nJUV3X7LvxW+Ivxp+Gtt8SvG3h7SNP&#10;ttXhjuNHTSb5rjMLDkOWVcMG4x7V4n4C+L/7ZHxs/ZstPBXgr9m3TY11bRG0y18cXHi6AWJh2GH7&#10;Utvj7QQQCQpXByDyOK+jv2e/g9bfAz4L+G/hadS82PQ9NSBpwuDPJks7KvZSzNjPaqkqdKLshR9p&#10;Wldt7HLftg/HFf2efgzL8SD4Qt9c26paWv2G6k2IfOlC7ujdOvSl+Pv7Q+q/CGDwd4S+HfgWPxL4&#10;y8cyyJoekyXXk20KRIkk0sr4OFRZF6DnNcL/AMFXriN/2RLi3ggWOP8A4SbS/ct/pA5JrqPjj+zb&#10;e/HLw/4N8U+D/iNeeFPFnhFTcaBrlvAJRH5sUayxyRkjejhFBGR07jIKUedJy0KcuWTUNWbXw18X&#10;/tca14v+w/Gn4feF7PRzZu63mjaw8kkcwI2x+WyjIIzls8Y96+bZfit+2VH+39q+naR8L9Lur6Hw&#10;fH5Hhmbxky2YtfOfbdA7ColYDlQuRjqa9S+G3x1/aV+Gnx20D9nv9qbRdD1IeLI7r/hGPF3hsPGl&#10;xLBH5jRTQsBtYqOqjAJUcgkiro1ulv8A8FWdWGpKyr/wq61bbg5b98/FC5ad1b7iHzVLO/U+hPAb&#10;+Mdb8L6fd+L9Ct9P1eS1R9Ssra586K2mIy6LJgbwCcA4GRXE/tM/tGQ/AGHQfDHg7we3irxt4svn&#10;tfDWiLJ5cbMihpJZGwdsaBhk4PX2Nem3GoSXEfkQosMX8KJ3+pr4/wD2qNF+KWo/8FFvhcngPxnZ&#10;aDJceDdRj0fUtS0v7ZElwvnNcDyt6ZZojGM7uP5zGMqjvLRG9SSoxvHV33O3u/2p/j/8MPiD4b0T&#10;9qT4Y6Np+j+KtSj0zT9c0DVGnW0vJD+7ilVlGFJ43A+/TNdbb/HNJv2vbj9nr/hD7bdF4Qi1b+3P&#10;M/etuldfJxt+6Nuc579K4T4nfsk/tI/G6LQtH+Kv7SWhXml6N4ms9Y+y2Hgf7PLK8DEhN4uTjKsw&#10;zg4yDjjFJpNrPd/8FV76GBNzf8Krtupx/wAvE1aWhBOxnzVJSV+5b8TftifE65/aQ8Y/syfC74Lr&#10;rGseHYbGSx1CbUDFbeXPbRzSPcNt/dhTIqqBkse3BrV+GX7QHxusP2h9H/Z4/aO+GGnaPceKrG5u&#10;fC+saLfNPb3LW8bSzRNuAKsEXP5eopn7M+j26/8ABRb9oaK5VXeK18L7fx0xP/rVrftJ7U/b3/Zr&#10;DMF/eeLv/TQK55VVzcqXRv8AA6KeHlyqc31S/EtfEr9pX4gw/GyT9nb9mX4cWfiLxBptkl34k1LV&#10;7429npsb/wCrVmAJZ2/ujHFXfgx+1H8Qrz4wX37P37RXw9tPDviePTf7R0q40u8NxZ6la5wzIxAI&#10;dT1U9K8V8A2/xs1L9sf43w/B34y6F4duv7es5LiHU/C41CSaA2qBGDecm1QwYbcHJ5z2rvvCn7O/&#10;xom/aG0n4/fGb43ab4iudF0e60+zs9O8M/YQFmxklvOfOMccVKw/Mry7fO4/rXs9I9/K1j3/AFTx&#10;TPc7oLHKJ/e7mvl39kTxf4V0H4jfGqDX/E2n2U0nxQmdUvbxImYfZYBnDEEjivo9YXaPzpXWOP8A&#10;vN3+nrXyp+zf8A/gt8WPih8aNX+I/wANdJ1q6t/iZNFb3OpWavJHH9mhbaCegyScD1ropRjGLSOS&#10;tUqVZJyPqDSdb8N65C1zpXiCzvljIDLY3SSbWPQMVJC184+Gv22/jZ8XfiR44+D3we+BNrNdeEPE&#10;9xpv9pXmpmOz8qKWSPzJW258ximQgzxnJr3n4XfBD4f/AAztbrTPhZ4GsNFt7yVZLpbG3EaSMBgM&#10;fU4rwb/gnVPp2lfGP9okzwiaeP4uXyx5zji5ueaV4a9WHv3V9E+p0/wT/aJ+J+s/HHUv2bvjz8Pr&#10;HQPE0Ph/+2tGuNPvjLa6hah9hIYgFW3ZA6/db0ryjwd8Z/21rP8AbG8dWmhfB3RbrUI/DumibQbr&#10;xo32WyhzJsmiYoV3ydWUKMY6muz8cXlxqP8AwVi8MTTfe/4U7MFVRjH+m3HArX+GNvDB/wAFE/id&#10;/aZdP+KL0QrGo5fiTv2rTu5dVsZ32UHaz3Z1HxM+PviT4U3nw9/4TnwpDGvi7U4dN1y4S+Z00y7k&#10;i+VQ23EimX5AxxxzWj+1V+0XY/st/C7/AITrTvDX/CR6vcX0drpelrIUWeViSQCAeiKzHj+Gs39u&#10;LwRqPxN/Zo8RaXoBjt7/AEmAavpLbc7Li2Pmq3u2FI+prx7SvG+m/tm/HT4X6DaXxm0nRvAbeJ/E&#10;Fvb5KLe3CC3jiJ7PGfMyPR6ahzxTlohuoo/Dqz6K0r416B4m+DVv8dL68EemzaD/AGo7yN8sUQiL&#10;ke2MV5nqX7Umtj4FfDv4uax8MrYzeNvGGmaXHp085K2aXUzqk+SnLhVDYwOvWvCbHxJrmlfsx6x+&#10;xPHriR+JZPitH4JtY7rO9NPuZTP5uOvlCFXjyOn5Z93/AG+I9E8NfCn4U+D/AAtaiG10v4ueGYbd&#10;guAFjdlUAd+AKm9rRh/ww+Xmi5yZ3P7S3x6/4Z5XQ/C3hTwf/wAJV418U3TW/h/Q/tAjjO3lpZGw&#10;cRqDycH0p3wv+JX7W+q+IfsHxf8Ah/4X0zSpLNnF7ourvNLHLkYj2MoyCCfmzxivKfitcu3/AAUq&#10;+HNzr826GTwbqaWLSE4M2V4Ge+MV9HDk/hUxo+6m1dlSxDi7U9EfOf7Bk8cWr/Ga6uJdqr8Urtmk&#10;bsPs8GTmvRPgD8ddR+Pd5r+t6J4WFv4W0/Ums9D1hpmL6oycSSqpGBGG4DZOa+R9P8EftHeMPAX7&#10;QC/BXxrbxWI8c3i6l4cj0zdeaioihaVYbjdmNmiyoUISxGMjdx9ZfALxF4L+JP7NGlzfs/6qmg2k&#10;mj/ZdNYWyTPpdwq7SskbcM6P94N97r3roqLW6Zy35ormPXrR9L0t/PvX86YH/VryFNbGjeJLfUrj&#10;7KYTG/VfevHfg18MPjr4f8QT3XxS/aOj8T2LW+I7FvC1tY+W+f8AWb4iS3GRt6c16VYXmnaRfieI&#10;tcFTjdjbj+ef0rgq0Yyut2ehh69SnZ6KPU6LWGsxp8n28/u2XBWuOkVGZvLztydv0q3q+qTarceY&#10;SVjXhV9KqgYHJq8PTdOOvXoRjMRGtUvFbHiPx08J6x8J/HEf7SHw9s2bZtj8V6fDwLq34Hm4/vLj&#10;9M9ck+teEfFejeN/Ddn4o0C8Wa1vYRJDIvoR0PuO9XrnT4dTgfT7i1WaOZSjxFdwdT1BHevEfCD3&#10;n7LHxlPwr8TSOvhHxRI0/hy4LZ+xXRPMDE/dBJ9+qerY4ZOOBxV18Et/J/5PqfU0ebiXK/Zy/wB4&#10;or3f78F09Y7ryPfYNa1WC3FtDc7UUYGFHSqWr6j4ovNX0+/sfEslpBarIL6yjt0ZbvcPlJY8rt9u&#10;tODZY0SxJMPKIzuGGWu+VGjUV7dbnydPFYinJq/dPqQ299a6kn222vUuFk5E0cgYP9COvNOGc/KC&#10;c8AVl6HZaD4S1zR/hho2gXNjDfQ3D2JtdOf7LAseGZWcDbGSWyASNxziu4EGgeGU3y/vZsZG7lj/&#10;AIVnHExa5VrLS6Xc0ngZ87qP3YPVN7tXM3TPDOp6gQ7DyYz/ABP1ras/B+n2zrM5aRlOfmbg/hWb&#10;B40vWu13RKsO7BRRyK6qPDgisK860XaXU68HRwstYq7XcWFdoxn/AOtSTpHKjK2MH7wx1pwTauAa&#10;aIj0JrjcT0zkPE/gIBWvtFXHdof6iuUZXibyp0Ksv3lYdK9aMOeAayvEHg/T9cTzGHlzD7sijn/6&#10;9eXistVT36ej7HsYPNJU/cq6rued8FeKWrWs+H9T0OXF1Fujz8sy52n/AD71U3V4cqc4StJan0FO&#10;pTqR5ou6FoozxmipNAooooAKKKKACiiigAooooAKKKKACiiigAooooAKKKKACiiigAooooAKKKKA&#10;CignHWk3elAC0E4ppbPygVoaJ4Z1PX3zDH5cPeZxwfp61UKdSpLliiKlanRhzSZQijlnmWC3hZ3b&#10;7qqtaFho4RvMux8wP3PSu10Pwvp+hw/uEzIfvSnrVfxNZ2dtaebFAokkbG71r6TLcup05p1Fdnym&#10;a5pWrU3Gi7Lr5mTp8Pm6jDGo6uPwrsSFAyAc1zHhxYkvvtEsiqsaksWPSrmo+KwPksE+rsK9qvCU&#10;6ijFbI+fw1SFGi5ye7N4HDZHSnVleHtUn1KJvtCjdG2PlFaa5XjFckouLsz0KdSNSHMh1FFFIoKK&#10;KKACiiigAooooAKKKKACiiigAooooAKKKKACiiigAooooAKKKKACiikLYOMUALVa+untbeWeOFpG&#10;jjZhGvVsDpVnPOKw/FUvixHsR4RgsZM6lGNS+3Mw22uG3lNv8fTAPHWsa0+Sm5agHhO+/t/RrfxD&#10;d6DJp9xdxBpra4UCRMH7rEelblRrCp+YnrUlVTi4Rs3fztYAooorQAooooAbLjHNZ+u6xpWg6bca&#10;3rN0sFnaQmSed2+VFAOSa0JAxXgVzviTXtOTXbLwTqfhq7vIdXhmEky2oe2jVUyRKSeM9BwckgcZ&#10;pxjzS6/LsZ1Jcsd/v79Cbwvo+hGa48UaHdzTJrHl3BkadnRhtG0oD90EdhU3iWaaG0CRbtrNhmq/&#10;ZR22n2KW9tCsUUSBY0VQqqoHAAHasLXdYN9IbeAfu14Y/wB6taKcqt/zMarjTo8pQGavaPo76jIs&#10;042wrz/vU3R9IfUH8yYbYVP/AH0fSulit444ljjXauPuiujEVuXSJjh8PzPnkCW6RqFTgL0qTmii&#10;uDW9z0NgprgnGKdTZGIXpTAjbKcEVieO9V8UaR4fmvvCHh2PVL5ZF8q1kuBEGBYAncfQZNbF1PHB&#10;GZpnCqo5ZuAKxNL0TxGni++8QzeMXudKurWJLTSfsqBbeRS26USAbm3Aj5TkDbx14yqc0o8q3fXt&#10;5mlLli7vZdO/kbFsuYldo9rMAWXjrjpUm8IMMKdHhehrB+JXj/Qfhn4N1Dxr4kuPLtNPt2lk6ZY9&#10;lH+0TgAepqnywi2+gU6dTEVFCC1btbu3sjy/9rb4p63FFYfAr4bybvEnil/KDRnJtLY8PK2OnHH5&#10;16F8GfhToPwh+Htj4F0OHalvHm4l/imkP3nb1JNeX/skeA/EPjDVdS/ah+Jltt1jxQc6Tavk/YbH&#10;+BVz0yMc8ZGD/Ea9+WIFQQxrnw/NUl7aS9F2X/B3PYzSpDCUY5fSd1HWbXWfX5R2XzYDaByPpUg6&#10;cU0RAdTmnV1nhoKR1LDGcUpGRigDAxQBynxC+D3gL4o3Wj3vjDRvOuvD+qxajpN5FI0c1vPG2cq6&#10;kHa2NrL0YHBq7ovw68F+GvFOreM9C0C3tdS1xYv7WuoVw115YIQsOhIBIz1x9BW8Rmm+X70c0raM&#10;nlje9jzP9mn9nDRf2a/AOoeAtJ1+41SHUPEF5qsk11AqFWnYEx4BOQMcHvXH/tdfsFfDT9qzUPD+&#10;v6rrdzoOqeH7neuoWFurtcwbg/kSbiMrvAYHsc+te9OpTGKwNd1l7iVrGH5UX7x9a2pe0nU0OfER&#10;o06VpK66I8k/aw+ANz8b9R8O+M/h543k8N+MPCNxJLoevR24lXDrteJ1PVCCenPWvNfEn7DPjn4z&#10;XukeKf2hPjxcaprGh6pbXelxaTpqw2Vt5Uiu2Iycsz7cF2OVGcda+lIbSa6fZBEWz+VWJba300fv&#10;X8647L/Cn19a7oyjTso7nmzpurJzkt/uPJf2l/2ZtO/aA0vRdUs/E154d8S+Gb5rvw14hsVBktZG&#10;A3KVPDI2FyP9ke4NH4KfCj9p7wx4sTXPjP8AtD2/iCxhtHhi0my0VIFmY42yO553DHbjnpXrxkaU&#10;75W+Y8ZxQOuB6VqpO1mYuMea6POfgB+zho/wC1DxhqGleJLjUD4v8T3Gs3C3ECp9neV2YxrgncBu&#10;6nmpbr9n3Sbj9pmH9pY+IbgXkPhNdC/svyR5ZjE0kvmb85zmQjGMcV6HQelFw5Vseb/BX9nLTPg5&#10;8VPHnxO0fxHc3lz481aG+uLWWFVW0aPzMKpB+YHzD1x0rqPFf7NWk+Lv2lfC/wC0zceJ7mG+8M6D&#10;cabDpawKY5lmLEuWzkEbumK6zw8zf2msaDKlTu+Xp710ioXXG6uHEVJc/meng6UXTd9j5w8Rfsff&#10;GPwn8X/EHxJ/Zo+OVt4WtPGF0LrxHo+oaQLmL7RtwZ4eRtc8k54ySTmtf9nr9hrw78Cfjdqnx6T4&#10;l6xr2ua54d/s/W5tVVWa7uGuFma53A/LwiRrGBtVEUCvePIXOc0qwheQaw9rNxsdKoU1K/8AXyPL&#10;vgv+zFovwa+LHxC+K2neKbm9uPiDqsV7dWc0CqloyB8KpBy2d/UgdK4Px1+yD8X/AA/8bNb+NP7N&#10;Hxvt/DNx4qEZ8SaTq2l/areaRFCiZACCr449PXNfRxjz/FQYgTuzUqpPqP2NPlS7XZ5dqX7N9lrX&#10;7Rfhv9pLU/FM39peH/Dtxpf9nx26+VcedjdJuzlSD0GK+dtE+FHij9s79pf4hftGfCv4vX3w+uPC&#10;t+fBFpNp9tHcSaiLYLNNJMsnARmkjCgDpHnqK+2DAP71eC65+w2ND+J2tfFf4A/HbxJ8PdQ8STef&#10;4gsNNgt7vT7yfvOYJ0IWQ5PzA9zgDJzpTqNat62sjKrQjKytdXuzhfCnxH/ak/Zi/aD8A/BH43eO&#10;dI8caH8QLu7tNP1Oz037PfWk0Me/dIB8rLyM4AwMntXW/Ff9jbx//wALb1D48fsy/GRvBOva5HGn&#10;iKzurEXNlqJQYWR0PKuBgZHXFdL8Kf2QdB8CfEVPjN8QviP4g8deMIbeSKx1jxFcJssI3XDpbwRq&#10;scQYdTgnkjOCa9i8gf3jTqVPeTW9tdN/kOnR920u+ndI8z+AHwq+M3w+S/1P4z/Ha48YX+oshWFd&#10;Ojt7ay254iCjcc55LE9BXXeNpZryzm0SKYxrcWzJJIBzhhjit/yf9qoLzS7S92/aYw2OKiE0qnNL&#10;UudN+ycY6HyF8Lv+Cf3xa+GGhHwf8Lv2xvE2laWbya4S1i8P2jojyNuY5fJ6n1r2r4G/Az4h/CK8&#10;vtV+Jf7Q2qeNkuIVW3h1PSre3W1YHJZTFyxI45r1GT7FpdsW2qka+lc/qepTajNuPEY+6ldXtKuI&#10;dtkcMqNDCq71Zwf7PPwd0/8AZ4+D+m/BrQtfuNQs9NuryZLy4hEckpnuZbgggEgYMhUc8gZqDwJ8&#10;DNN8C/Gfxt8ZbXXpri48aR6elxZSQgJbfZI5EXaQctu8w5z0xXcpjtTu9dUbR2OW8nv0PCPiT+yx&#10;8TofjNffHH9nj4uW/hnU9atYoPEFjqOm/aba78vhZMAghwD616h4t+HkfxD+FN58N/G18sx1TRjZ&#10;ajdQwgbpGj2tIqn/AGvmArpiue9KOBiq5u4csTzb9lz9mzw5+y98Lx8OPD2t3GpSS6jPfajqt1GF&#10;mu55CPmbBPRFROvRBWN8Gv2N/BPwZ+Onir446R4gu7q68Ro6W+nzRhYtNjeTzZVjIPIdwrHOOnvX&#10;sLZ7UhYgZIo5pE8sdPI8/wDiR+z7pPxH+Mngf4x3fiG4trjwTPcS21lHCGS586JoyGYnK4DZ4zWL&#10;+0j+y8PjRq+jfELwX44uvCvjHw35g0fXrOJX+R/vQyKfvIfTt+NeuFHCb2+UN93PU0dOSam45RXU&#10;8r+Bnwy/aK8Ja9da78bvjtb+JYmsfs9rpdjo6W8Mb7lPnFvvF8Arjp8xrf8AgB8BNL+Cfgy+8Jwa&#10;7JfWt9rt9qck91CqndczNI0YAzkLuwD3rs0CJyybj/nrTmee4lUMCzdFVf6VMpS9AjGK31PO/gl8&#10;AdN+AL+KND8BeK7seG/EGoSXdjoEluoj0p3H7xYWBzsJ52kYHaqfwy/ZN8M+D/2Y/wDhly61e51b&#10;STZ30FxfTRiOR0ubiWcnAJAKmUgeu2vVvs0Fmvmai3zfw26H5j9fSm3WoTzqI0Aji/55p0qOaT+H&#10;7y+VR+P7kfN2g/sb/HnTvCn/AApnxH+1Tc3XguGH7NDDp+lrHqElttI8h5yeFxgZUbsDrW94Y/Yq&#10;8P8Ah39kG+/ZGXx5fTWF9bzQvq7WqiRN8gckJnHBHrXtu0dWGP60BMHIrVc1tTHlj0Rh/DXwRb/D&#10;b4deH/h1ZXr3UOgaJa6bHcSJtaVYIViDkDgEhc+2a+fvFvw60H9hP9kLxd4d0q/n8QDxD4gk8s3k&#10;YhVJtQaK3CttJ+RcAk9TX0/j3rl/jJ8I/Bnx0+H198M/H1i02l6gqiRYZCjxsp3JIrDo6sAQfUU+&#10;Z8wcq5TwHwH+xr+1L8GPBWk6D8Gv2wplg0+1ULo+saLFNZxnGSiMPnKA9ORXo37H3x38c/G7wbrU&#10;fxL0+2j17wz4huNI1K40/P2e5eI48yPOcA45HY1h2v7H/wAVrfQI/Ap/bR8eDw/HH5MdrHbWaXgh&#10;xjZ9r8rf04zjpXqnwf8AhB4K+DHgy3+H/wAO9Jkhs4JGkbzJmkkmlY5eSR2OWZjySacuXVsIxloo&#10;3MP9pn9n/Sv2l/hdJ8MNZ8QXGlwyahbXf2q3hWRt0LhwuGIHOMU74q/Cf4y+KdH0dvg18Yh4Vm0d&#10;GS4+1aYlxb36lUCiQH5ht2Njaf4znpXpBhs7E5mcTTf88x91fr61HPPPdNmd+P4VHQVlzyltsa+z&#10;px33PC/hl+y78RYvjTpfx2+Pvxl/4SjWfD9vPF4fsdP0/wCzWVk0qFJJApJLMVJHP9BVv9oD9mbx&#10;j49+JulfHT4OfEseGPF2m2b2TXFxZi4t722Y58uVevB6EGvZtvoaQjitPMystjF+H2neL9I8HWGn&#10;ePtft9U1mOHF/f2duYo5nyeVT+EYwOvauN/aW/Zp0r9ovSdIa38R3mg+IvDeofbvDXiCwGZbOcgA&#10;jaeGVsLkf7I+h9V0/Rbq+bKoyxn+NhW7Y6TZ6ev7pMt3kbqawqYhU3pudlPCyrb7HgHwg/Zs/ax0&#10;/wAY6b4g+M37Ua6lpumS7/7H0rRY4RfjBGJ3IyOuflxXeWX7M+g2P7UE37TsHiK4+2TeFY9EOk/Z&#10;18oIkjv5m/Oc5bGMdq9IuLu2tIzJcSKq+rViap4nmmQw2I8tenmN941y81atI6nHD4aN9zj/AAj8&#10;FPD3wv8Aj/4/+PkHiae6vPH0WmrcaY0KhLX7HbCBdrA5bcBk5Awax/id8J7X4n/GjwH8Zb7XprWf&#10;wGdUNnYRxhkuvttsIG3NnK7QMjHU117MzPuY5Y85pTGqHLn/AICprrhS9nK/XY8+pWlUXKtFvY8S&#10;+M37J/ijxR8Th8cfgT8UZfBvix7NbTUpjaia11CFT8olQ9x6jmul+B3wu+M/grWbvxH8YvjtJ4qu&#10;bm3EUem2+mpb2Vqcg70H32b6nHNekPIzfu8YX+FVrR07w3c3Y+03h8mPr6E/4VpKoox94yp0ZVJe&#10;6v8AIoRx3N3NtjVpJDxx2rxG4/YV8feGvF/ifxt4H/a01zwrF4p1p9UvNLs9DtZlEzKq8NJknhQP&#10;wr6FuNZ0/SovsmjQqzf89Ow/xrInlu7+ffK7SO3bH+cVlGVSWq0RrOFGOkvef4I80+F3wm+N/gPx&#10;N/a/i39qrXvFWmLbvH/Y99otrbozHGH3RDdkY/Wk+An7NemfBLxR468WaZ4luL3/AITrxRNrN0Lq&#10;EItq8jyOY0IJ3AGQ89eK9N8u3tfmlHmP/wA81b5Qff8AwFRSzzz8zNn+6o4AraN7WjoYyt9r5I4H&#10;UvgJo13+09pv7Tlp4luVvtN8JPoS6cbdTG6NM8vm7s5B+fGMdq5H41/syePPEPxeh+P/AMEPimvh&#10;rxP/AGaLDUlvrP7Ra31uDkB1zkFT0x/jn260tbm7l8i1hLsfTtWpHpel6IgudanWSXqsK/55olUV&#10;PzYRoyreSOc8BeDvFV34TstL8bajBfXy2ix6nfR2/lxXD4+YqhzgH0rhf2U/2Rvhx+xlN4ofwf4g&#10;udYuPEV8sym7hVfsMKGQpApBOVBkbnjNep6jr93eqYoB5MP91f61RCcfNzU8tSp8Wi7GntKVL4Fd&#10;9zyPWP2QvBeuftcQ/tb3utz/ANow2flro4gX7P5/kmEXGc53CM46dec5rpPjp8D9N+Oek+H9K1PX&#10;ZrBdB8WWOuxNDCHMr2zlhEckYDZ5PUV3O0UtbfDaxyys9DzD9o/9m3Tvj1p+l6hp3iq88PeI/D10&#10;bnQPEGnqpltpCMFSD95D3WqHwY+FP7TfhvxZDrXxj/aFt9e0+3tZIo9LsdFSBZ2IwJJHPO4dflwP&#10;avXWUMMGkVNpzmi7Fyo4H4IfAHSvgnd+LLvTvEM99/wlniaXWLhZ4VXyHdETyxgnI+TOT61B8Kf2&#10;c9H+DvxE8TeLvB/iW5i0vxPcC7uPDfkr9ntrr+OaI9V3d1xjNejkkUnzYoJYm35s0MMDGKC2Dg1o&#10;WHhy+1Fd8n7mI/xt1P4VEpxhq2XCnOq+VIzwHY7EUsewFaFvoDhPtGqT/Z4+uP4mq3LfaPoC+Rps&#10;Amn/AL7dqyL6+utQlM11MX/2c8CsuapVlpojf2dGh8XvPt0+Zam1OC3Uw6NF5asMGVvvNXCfGn4W&#10;6X8X/Al54U1I7Zj++sLr+K3uADtkH54PqDXX21vNeSeRaxMze1b2meEYogs2pPuYc+Wv3R/jWdaN&#10;H2bhPW51YCtjKeMhXpXTi7q2yPFf2XPH+uePdJufh94uAj8TeHJPsuqJI3MijhZffIr27TvDOnaa&#10;n2i6PmP/AHn+6K8J/ai0K9+DnjvS/wBp/wCH1vvl09lt/FGm2/ym6syQC3sV9foexr06w8eW3j7R&#10;LPxFo+orNp97As1s0WdrIRwfr6571w4Sdap+4m7W/Ff1ufRZ5hcJGKzKhH3am66Rkt1+qNbxn4ou&#10;4dMmh8KLHJdrCxh8xtqFgOFz2Ge9c74am8S6npNpN4lsYY9UlhU3cNtIZESQ9QrY5HvxWzpnh671&#10;NhJjy4c8yH09qt2fg9vDvi2TxfJ4suI9P/s0W8mlzKn2dZA+7z843ByDt64IxxxXRUlHCu8Xfy6e&#10;r9DwadKpj42mklunrr5LyL2h+E4rQi6vD5kg5Vey1uxEciooJ0ePzI24YZXB6j1qSJwzNiueVSVR&#10;3Z30qMaMeWKJKKKKk0CgnAzRTWTceTQBFPbQXCeXJGGU9VYda5jXvh3BMWudGl8tuphb7p/wrrAg&#10;FBQEYJrGrQp1o2mjajiKtCV4M8p1CxvtMm8i+tmjb37+9Qhm6Yr1S/0qyvoTHdwK6+jKK5nWPhvG&#10;V87Rp9jdfLk5H4HtXjV8tqR1hqe7h81pS0qKzOToqxf6RqmmPtvbNl7BsfKfxqrurzJQlF2krHrQ&#10;qRqRvF3HUUhLelGTjJqSxaKAc0UAFFFFABRRRQAUUUUAFFFFABRRRQAUUUmSDzQAtFIWxRuPpQAt&#10;FM83nAqza6df3iebFDiPOPMfhfzq4051HaKuZ1KtOlHmm7IgY4Gan03TNR1WbyrC2Z/Vuw/Gtfw/&#10;4f0d7tYtUlkmYnCqvyrnP1z/ACrtbTT7a2QRW0Koq9FVelerRymstauh41bOqMrqj735HO6F8PbS&#10;3IuNXcTSDkRj7o/xrpooY4k8uJAqr046U9IwOpp20DpXrUqNOirQVjxq1erXleo7jEz8wNYPi+Xd&#10;LDBjopat7y/mwaz9b8PnU2WSOfayjHK9RXVRlGNRNnDiYzlRcYnLtuPyDnttFSPFPbhVljK7hlQf&#10;Sum07w7ZWA3t+8kx95v6Vh67L5mrzf7LbR+Vd0KyqVLI82rh3So80t+xqeEkK2rS4HzNx+Fa4fcR&#10;muQsNQu7GZWhmbbuz5eeD7V1yyNgCuPEQlGd2ehg6kZU7W2JKKb5nbFOG7vWJ1BRRRQAUUUUAFFF&#10;FABRRRQAUUUUAFFFFABRRRQAUUUUAFFFFABRRRQAU1+DkU6mSEk7cUmAx5CCcMP8axLHQtcg8X32&#10;vz+I5prG5t4kt9LaMBIGX7zg9STV3xDqeiaXYSTa/fxW1vJiJpJpdgy3AGexOcCofBnhHRfBugx6&#10;BoZlNtGzMvnztI2WO48sSTya5ZR9pWiu2t76+WnYDYX5UHHanU0LxTq6wCiiigAooOccCo97Btpa&#10;gAuH2bcmsHwtfeLLyTUD4q0i3tY47xl09oJi3mwYGGbP3TnPFWPGlnrus6Bc6Z4b8QLpd9LGVt77&#10;yFl8pvXY3BrOuNQvYbCHSZb37RJHGq3V3tC+c2OWwOmT2ranT5lZdfvXn21OatU9nK/b0s/LvdE+&#10;taubg/Y7U4j6M3rWaCFPKcenrQBgYxT7eCa8uVtoE3MevsK7oxjThZnnynKpUOh0O8hvLL93EIyh&#10;wVrQTIXkVX0zTYrC28lPqzepq1tB4IrzZ25m0evTvGmkwoooqSgpk7FU4HfFPqO7fZCSOvah7Acr&#10;4x8QeBtV1OL4SeKbvdceILGcxWO1x50CgCT5gMDGfUHnitzQdF07w/pFvomlQeXa2kCxW8e4tsRR&#10;gDJJz+NZngbWNT8VaY2seI/Bk2jXUdxLEtrdSRySbFchXBQkYYANjrzzW+FAGFJ7daxp+9L2nfbR&#10;p2Nqi5Iqn2876+QjtsOF9etfOPxlu7j9pr482PwK0d2bw74bkW98UTRt8s0n8EBP8xXp/wC0l8ZL&#10;H4IfDC+8VS7ZL6Rfs+k22eZ7pwQi+4H3j7A1l/skfBq6+GPw3XVPFO6TxFr0n2/XLmQfvGmf5th/&#10;3QcY9c1lW/fTVHpu/Tt8z2cujHL8HLHy+L4af+LrL/t1fi/I9OsbK3s7aOzt4RHHHGFRVGAAOgq2&#10;mAuBSCJMcU4cDFdW2x4D5pSu2FFFFMAooppJJ25oAcCD0orxP9mr4u/ED4g/Gz4xeDvFeuLdaf4T&#10;8XQ2WhQ/ZYk+zwG1jkKZRQX+ZicsSffFe0CQ7sZqpRcdyYyUldEhAPWs648O2dxc+cytzyQG4q+J&#10;B3ao2nYdPypRlJPQJRjLRmdrMi6PZ+XZxBdxxuHasKKCe6l2wxl2Y9q6qe3t7uIxzpuVu1UdTvbT&#10;RLfyLKNRI33VPb3NdNGpy+6ldnLXoxcuZvRGXNaQ6aMXLCSbHyxr0X61XJJ5xTXkZ28yRss33j60&#10;oPGBXZGMluebOSlsrCkgdadbW895N5MCbvX2pbK1uNQm8uFflH3mPauhsLGKwh8qLk92PU1jWrez&#10;93qbYfD+097oGkabDYx7AcufvN61fGBxmvmj9jn9oD48fF79mLxZ8Qr/AOzeI/FWneINXtdCtJoY&#10;rWOcwuRBCxjCKBnCljzjqe9e3fCDXfiN4h+HGk618WPC9roniO4tQ2raVa3HmR28uT8qsCcjGO5r&#10;iqRkpanqUZRcUo7HVUVC8j5yrU6Fnb7xqDQkoLAdTTXdg20Yrxr9vf4ueOvgl+yV4y+KHw11hdP1&#10;zSbO3awvGto5vKZ7qGMnZIrI3yu3BBHNOK5pWRMpKEW2ezg56U0oDXlB+Inx9n0L4aan4J8EWOt2&#10;uvW9rJ4y1C5uFhayie3V2mjUMoJLn7oBAz0r1QStjOaUly9QjLmH+XkcmnVEJn27iR60plbHyrSK&#10;JKRs44r5c8YftWftX69+114w/Zn+AvgDwPeR+FdLsr6S88SXlzC8iTQwuR+6JGQ0uOg4FWk/a4/a&#10;S+DPxE8PeE/2t/g14f03Q/FWpppum+LvCervNbWt64PlwzxyjcobBO/IHBwDg419lIx9vC9te2x9&#10;Da/p9zf2y/ZuqNyv96sc6VNar5+oP5a/wr3PtXSCVm79DXNazLc3GpN5y9Gwij0rXDyl8OxjiowX&#10;vvchZ1c/JFtX0ppJLbUXLdh61Zt9JuSpluD5MeMln/pXkP7dHxc8Y/Bb9mDxF8QPhZqo0/VrG406&#10;O3v5LeOUgS6hbwuNsilcFJHHI4zkYODXXGV3yx1PPkuWPNI9WZWX5Sw3fxL6UEgda53xN4i8T6L8&#10;N7nxR4U8LNr2rw6X59npCXIgN7NsyIw5BCZPfBx6VV0jxR8W7rXPB1prPwYktbHXNFN34mvv7YQ/&#10;2Bc+WjfZiuz9/lmZd4Kj5M45qnKMdyox5n7p10EE10+y3j3f0qR1gsW8s4lm7/3U9vepLvVIgpst&#10;Lj8uL+Jh1eqOVB96zjzVHdlScYaLVkjFnfzHOT70hZehNfPnxT+IP7SnxW/aMvv2b/2efG2k+D4d&#10;B0GDU9d8TX2kpfTfvnKxxxxSfuwPlOSQT6EdK9s+Gll4z8K+CLHS/iV4ps/EXiKFXW+1ey0/7LDO&#10;29tjCLJAOzaDg4JBIABrWXu6LfsZr3t9F3NyKxd0E91KIYv7zfxfQd6JNRSBfL0+Pap/5at941Xl&#10;lub2bdIzSSeg/wAK4/4maz8ZvDPj7wfpngrwBY6poWpag6eLLya9Ecum24C7XRdw3E5PGD0qEuaX&#10;vfcF+VPk+bOwhgkuG3qv8XzMTwPxqVvJgOIjvb+92H0pk17JchUwI41+7GnQfWgEBcE8daceZ6sJ&#10;SitFr5js7mO7mim7iOho357++asz0HU0yAHbTo0ml5ReP4ie1SCW3tubdfMk7yMvA+g/xqXLoilH&#10;mGpZhB511L5an7q/xN9BTpb0qPKtI/Lj/i55P1NQO5kcySuS2fvE8mvJv24vib41+Dv7Lfiz4lfD&#10;vVxY6zpdvbtY3TW8coiLXMSN8kisp+ViOQetJRcnqNzsrR/4J62ACKG6UyFnkVdnVhn61qad4euJ&#10;x5163lx9l7miVSNPcdOnKtpEo28E942y1iLN+grc07w5BDiS7/eN6dhVuC3htUWO2iCrUV/rVtpi&#10;Ykky2OI161xzrVKmkTvhQo0VzTLUgjjGOgUflWVqniaGA+XZnzJPXsKxPE3i5YNPuNU1O8W2s7aF&#10;pZmY4VEUZJJ+gr5m8G/tGftb/tIXd74i/Zr+Hng/SPBsFw0Gm6948a6kk1RlYqzxRWzoVTI4LZGO&#10;5OQNaWF6yOevj9eWmfTM9zcXrF7mVmP8qjdRtrz34Maj+0895qFj+0Fovg2OOJIzpt94Rnuds7HO&#10;5XjuMsmOOcnOa9DSC4unEVupZj6V08saZxc0pyIt2Gwoqxp+kX2oNiCHav8AfbpWlZ+HbW0T7XrE&#10;q/Lztz8v4+tR6l4obH2XTECr08zHTnsKw9pKUrQOiNGNOKlVfy6lgQaP4dG+Uia4xmsvUdevNQLJ&#10;J+7jzwqn9Kqqk9y7PktnlmY9Pxpwkjtztj2ySL/ERlR9B3/HH0pxppavVinWk1yx0QqW5x5szeWv&#10;VfU0rXGB5dsuxT19WqN3Lyb3ctz1NWNO0q91F8xR7UVuWboK0k0leRlFSnK0V8yq6nbgDJ7DFaFl&#10;4dZ4/teqTeTD1wT8xqw1zpGhAi3H2i4HVm6LWXd6hd6kzSXMuf7qrwBSj7Sp8OiLcaVHWTu+xoXP&#10;iCGzja00O3Ean70rdTWXK7XD+bMxZm6lqQLxSZ9TWsKcYGNStKpu9BTxwBRnA5oTfK2EH6dKGaON&#10;cFt7f7P3R/jVmXKLRTfM9DWH4g+JPg7wv4q0XwVrmuw2+peIppYtHtGzuuWjjMjgfRVJ5oC6N6im&#10;7jjrUlta3l6/lWkLO3t2+tDaSuyoxlJ2QxyAMk/nVnT9Iv8AUWzBEVj7yMOK1tP8L29qn2rVX34H&#10;3eij/H+VN1PxTDbr9l0pFJXjf2H0rmlWlN8tNXOpYaNNc1Z28iRNO0Xw/ELi9kEkn8O719hWbqni&#10;O7vz5UO6OP8A2W5NZ9zcS3EvnXEjMx/iY1c0vQL/AFFg4j8qP+J5B1+lCpwpx56juS61So/Z0VZe&#10;X+ZTVSz+WqlmPAHrWvpvhO5uR5t+xjXrt7mtew0Ww0sbkTL95G6//Wqpqniq2tg1vY7ZH/vfwisp&#10;VqlZ2gdEMJTormrP5F1DpeiW2cJGuPvHqaxdW8WXU/7jTgY1/v8A8RrOubu51B/PvJS7H8h9KjK8&#10;da0p4eMdZ6sxrY2Uvdp6Irapp1lrNlcabqtstxBcwtFcQzDcsiMCCD9Qa8Z+Auq33wQ+Juofs8a9&#10;cM9hMzX3hK4uMndCTloue4OePUZ717b7V5d+0/8ADvUfEng+Hx14PGzxB4XmF9psig5cL9+M+oIH&#10;SscbRelaG8fy6o9jh3GU6kp5fiH7lXRN/Zn9mX36M9m8O+ILqO9W3vZlaJh95+NtaXiPRPDHjzQL&#10;rwzr9pDf2N2my6tmb5ZFznBwfavMvhJ49tPix4D0/wAY6KjN9sh/fwqMtDKOHQ+4YY9+DXf+D9Nv&#10;4L15rqCSOPyyMNkfNkf0rOpGjWo+0T3Wxy0/rmBxksLVTvFtXJvC3jHw7q2r6h4P0WOZJNDaOG4W&#10;S2ZEGVyu0kAMMemRXQxAAnC1zvjTXte8OPYT+HfCq6it1qEcOoSNdpD9lgOd03zff28fKOTmk1Dx&#10;zsPlabEG/wCmjdK5cPTqVLx3t5WOzE1qNFKT0v53fmdNRWR4Z1y71a0eS6jXcr43J3rVQkrzWkou&#10;MmmFOcakVKOzHUUUVJQUUE45oDZ6UADYIwaYwHQD/wCvS7uwNR3bOkDOg3Nt+Wi19A5tLkOoT2Nt&#10;B/pZTaf4WHX8K43WrLSb+bdYWXke69/wqxNJdXs+6UvJIT930rS03ww8377UsqP+ea962lhcNy3q&#10;6nJHGYv2lqN0c3F4Q1K6t/tGnyRzdmXowrPvNP1DTztvbR4/95a9Kmls9Ht93yxoO3rUNhq2n6u7&#10;QCM7hztkHWvHq5TTqXlTuj3qOdVqbUKlmzzMOvrUincMiu+1vwhpN9bu1vp6CbGVMfy5/KsG3+H9&#10;7O23c0A9ZBurgllWI5W4tP5noxzrDyaU018jn6K3rv4f6nA37u+gZf4d+VzVOXwb4kh+9Y5/3XFc&#10;ssHiI7xOynjsJU0UkZtFWn0HXIz8+mT/APfs1C9lfxcy2ci467kNZOnUi7NP7mbqtSltJfeR0UFJ&#10;OoU/9808Wt2Txayf98mp5JdUUqlN9V94yipBY35+YWkmP+uZoWxvnbC2sn/fNXGjVn8MWRLEUYby&#10;X3ojoprnytVh0Wa5hS6uI2kgtmlUO6rjJA6kDPNaMHh+6kdfOuI0XdhmGSRWtLBYqtfkje2/kcs8&#10;0wFPeoihTM5OfeujtfC+hm8WKS9mmXPzPuCL/U/qK2NNsfDKXiwWOlKzY/1r/Nj8Tmuynk+KlrLQ&#10;5Z59g9oO5xlppep6hg2VnJIP7yrx+dbOn/DzVbj59QlWFf7q8t/9au3EcESYdQq0sjxRRtMW4UZ4&#10;rqp5XSi1zNs462b1pfDZGLpngnQ9O2loPOk/vTc0zxJpl7JNG1tCzRhcBV7GlbxVdGbMduvl5/iz&#10;mtxJPOiWVf4l3CvXp0fqsk1Gx4tWt9cTjKTZh6L4cmjuFvb07dpyqDqfrW8hxnBrB8SahqNtOLeJ&#10;vLjZchk6mpvC2pzziS3uJWfbyGZuTWtSM6kPaXOelUpU6jpJG0gA4Bp1Nj4JFOrnOwKNoznFFFAE&#10;b8N1rC1Tw5cSXMl1FOu1iWYMOlb5Xccmob4+XayFe0Z/lVU5yjJWMa9ONSHvHI2ShryFG7yKP1rp&#10;r7WrLTx+8lBc9EXvXLDI2uDtK8gjtSOM7pGbJPVjXoVKPtGm2eTRxDoxaSOs0nVoNWViiMjL1Vqv&#10;Vh+EYDHbtdsf9YcL9B/9ettTnvXBUiozaR7FGUp01Ji0UUVBoFFFFABRRRQAUUUUAFFFFABRRRQA&#10;UUUUAFFFFABRRRQAUUUUAFNck8U6opywPymlLYDnfEmseEdT8T2vw51/Smuri8t2u4Vkty0QEZHJ&#10;boCD0+n0rpIkVY1ULjisDwx4h1bX7/U4NV8K3OnrY6g1vay3OCLuMDiVMfwn/POcdBH/AKtfpXNh&#10;mql6l73emltFpZ/MB1FFFdQBRRRQA2Q4HTvUUhOckYqZjgVneItasfD+jXGt6iJDDaxNJJ5aFm2g&#10;dgOTStd27iclHVuxzOv2/hjxZrUXiHStcaa80GeW3misr75I3dRuWVFOCRgYz0pRk81b0a68J2el&#10;N4g8M6NDbtrWLuVltRG8zMPvyDAO7681WJ3tvbqeuBXp0ebZdO54+Is3zaXe9vw/4IKN3G7GT+Vd&#10;HotlaW1oslu4Yt96T1rm2zjaq59vWuk0Gxls7PEr5Lndt9KzxOkUrnRhNZ7Giv3eKWheF4FFcJ6I&#10;UUU2QkJwaAHE45Nc/wCOLLxrex6b/wAIZrFtZtFqkMmpfarcyebaAnzI15GGIxhu1amoajbaZZS6&#10;hqV4kNvDGXlmkYBUUDkknsK5/wAHaTpV/rN18QtE8ZahqVrrEMRhge+8yzjVQcPCv8JbPJBwayn7&#10;3ud+z1RrTVk5vp5aeh0kABGMUSuEG5j8o6+1KeBzXnH7VHxZ/wCFSfCa81TTju1S+Is9JgDfNJcS&#10;cLgd8dfoKdScacHKReFw9TFYiFGnvJ2PN5F/4ai/apXzAZvCfw9fp96K71A9M9jt6/gOxNfSVouy&#10;LZ6cDivNv2XfhGnwh+E9lo94u7U7zN5q8zL80lxJyxJ6nGcc+lelxDamBWeFhKNPml8T1Z3Zviqd&#10;SuqNH+HTXLHztu/m9R1FFFdB5IUUUUAFN/5aUrEhaZznn0oA+cf2O/8Ak5D9obB5/wCE+t//AEii&#10;qb/gl98WfiF8aP2TNN8d/E/xRcaxq02qXkUl9c43MqyYUcADge1V/wBj0E/tHftCgHH/ABX1v/6R&#10;RVyn/BJLxR4d8J/sd/8ACMeJdftLG+0HxBqEWtWt3cLG9owk53gkbfrXRU969vL8kcNOXLJX8/zN&#10;/wDZO+MnxM8fftDftFeE/Fni65vdP8JeIrWHw5ayqNtjGy3eUTA6Hyk656Vwv7JXg39oj9rz4U3H&#10;i/4u/tJeILPR4fEGpWml22gyLBcXCx3Lrvnl25whG1VGBtGTnNO/4J2eLtA8d/tCftQeLvCupR3m&#10;m3/iOzls7qL7ssZF/hh6g9Qe4r0T/glgB/wyXCdv/M3a3/6Xy1VS0L28vyFTTqNX8+vmUf2LvHfx&#10;G8MfHT4kfsqePPHt54ot/B/2W80bWtS2/afs84P7qQjG4qR1rh/2edA+I37dHh/XP2hfG/xb8S6T&#10;Y3mvXln4b0LQbwWkemW8L7UMuBl5Mdd3HFdV+zoE/wCHl/xxyf8AmAaT/Nq8q8MWN3pv7T3xc+Ff&#10;wJ/aom+FeiWfiKOW48PX+m2t4l3ezx77m4tluceQu7AG3IPB6bQN6K/ePl3sv+Cc1Z2oJS2u/wA9&#10;Dqf2H5PH3iD4x/ETw/8AEf4w+JPEN98O/ELaZavdXCi0uraRGCMUVRmRfKYnn+JTX1dpumz6icD5&#10;Y1+9If5V5v8As3/AbwX8FPCtxofgzXbzWrjWtSk1HWdf1G4Wa51K6fG6V3UAdAAAOAPUkk+qeFfG&#10;ngrxPDNB4T8SWN99juGtrgWc6v5cy/eVsdCO4p4is46RJwlCNTWX/DnFftXfF+X9mz9m3xR8WdGs&#10;VnutJ03dZxSfdaZ2CIT6gFgxHtivJPh5+yT+0FdfDq0+Kuu/tWeLv+FgX1iuotbtMn9nwzMgf7KY&#10;MYMYJ2E9a7D/AIKZeFtZ8ZfsS+OdL0KwkuLmPT47kQwrlmWOVHY49lBJ9hXZeAf2jfhN4g+BGn/G&#10;hfGWnJpL6HHdzMbxMwt5QLREZyHBypXrmuSMpKmmur1PQlGPtHF7JaHzH+w34m8W+Df+CbPxK8W2&#10;GpfZNc03UPEVzHc26/6q5RWbcufRhkZrtJP2rfid4B/4JqeFPjPHcjWfHHiS1tNN0u4vsYm1C5ma&#10;NJGAABIALY6EgZrz/wDZGv7fU/8Agl98WdUtwxjuJvE0se5cEKyMw/Q1mfFnwi3iT/gjt8Ndcm0K&#10;bUrHw3e6Xq+rWNuzq0tnHNLHMMoQy/LKcsCCByCMZreUU6mv8xywlKNNW/l/yPTfiD+y5+0B8KPg&#10;/qPxo0T9rXxTfeONC02TVL0X0ynTrvyk8ySDycYCYDAHr0zX0h8A/iDN8WPgr4U+J1xarDJ4g8P2&#10;eoSQrnCGaFZMf+PV866R+xP/AMEvfEfgi38d2Oi2cmj3losq3UnxE1VU8tlz82b3g46gjIr6e8Be&#10;F/DHgfwZpfg/wTaLb6Ppenw2ul26TNIsdvGgWNQzEs2FA5JJPcmuapLmj/wLHVRi4y8rd7nhP7eP&#10;xV+Kln4l+Hf7NvwX119F1r4k61Nb3GvQoGksLG3jEk7xg/x7TkHsEPrkeK/8FA/2ZviR8Fv2PfFG&#10;teGfj/4l17S5Le1i8TaZ4muFnWZDdRFZozjMbiQJwOME16d+2/rlr8Lf2u/2ffjd4jXytB0/WtW0&#10;rUNQk4itXvbPyI2duij5mPPZT6Uf8FXvir4E079iTxR4b/4SS0mvPEEdrBpdvb3Cu8226ilZgAfu&#10;hEPzdOla0ubmgkY1eVxm5P0NDxv8RPG3gyP9mnw/4X8RTWNn4i1Ozs9at48YuoP7MZxG2R03KD25&#10;FWP2tPiB8UvGHx18G/sf/B7xhJ4buPEWnXGseJvEVrGGuLPTom2KkWRtDSOGGT0wPU1zvxbI/tD9&#10;k8qP+Zhs/wD00vXL/txfCn4Paz+338OfFf7RejyTeDvEfhGfQVujqVzZxW9/DPLPFvlt5I2XcLja&#10;AWweSR8uQ4xj7TXzCpOXsnbur+hveOPD3xS/Yk+KXw58Q+Hvjbr3ijwn4y8a2fhfXtF8TXInaOa7&#10;3CK4hfGVIKsSOnAHc19dx7hwBXzh4T/Ya/4J8+EfH3h/WvDnhe1XXrTUo73w+r+ONQuG+0Q/vVdI&#10;5Ltlfbt3YII45GOK+kB0brjFYVJcyXf0sdNGDjdv87nwnP8AHTSvgV/wVR+LWuan8PvFviBb3wrp&#10;MC2/hHQJNQljItrRtzqnKrxjJ7kDvUP7VP7SXhz9rjxz8Nf2dZ/AvinwPp9140t9Tvtd8c6PJpeR&#10;Ar7YIN4+eRy+AcjBAHeuv+Gfizwt4U/4Kw/GS58T+IrPTo5fB2kpHJe3KRK58i04BYjJ46Vtf8FI&#10;/ix8G/Ev7MOsfD/T/E+lax4h1i4toPDOnafcJcXDX3nIY3QISQVwWLDsCK6LxjUWnRa+qOS8vZSb&#10;l1enzOz/AG4vjb47+GXgnw74F+Ed/b2fi/4geKLXQNDvLqMstn5rYludvfYpH/fWe1eUftA/B34w&#10;fsgfCG5/aU8H/tL+Kde1fwv5Nzr1h4gmWSz1aNpVSRNmP3Wd3G2qn/BR/wCGun3fwo+CvxA+N1vc&#10;Xuh+EfEdjb+PI4ZJlYW1xHElxLuhZZF2mI/MrBssMHNdc37BP/BMq/0ODVJ/D1lLY3xQW8rfETU2&#10;jn34CgZvOcnHFTFqnFNflcqpzVKkl1SVrva5kftTfG34lfFLxh8MfgD8KfFc/hub4gWkup6pq1qg&#10;aa0sY4lcqmeNzbjz/s+9eZft2/s8fFP4Nfsyanqvhn4wa94g8NXl/ptv4k0/xLOJjH/p0DR3ML4D&#10;K3nLGhXkbXPTFen/ALROmeFfgr+3l8EPiJqqpY+GG0XUtAFzcSHybaYx4hVmY8ZDnGT/AAn0q5/w&#10;Vl+LfgLSP2RtR8Bpr1vNqniPVNMj060tZlkbbFfQXDykLnCBYsbumWUd66Y1uWUVTWhyyoyfPOpK&#10;9v8AIu/tU/Enxx8JPiX8ANE8G+Jriys/Enir7Jr0MIXF5AIosI2R0yx6Y61a/wCCkfxc+IHw2/Zc&#10;1vxt8PfEk2k6lbXNutvdWuNyhnAPUHqK4X9ue9e0+I37PfjLV5Vh07T/ABxGL28lO2K33xxBAxPQ&#10;Eg/lTv8AgrH418G2f7Iep6FP4nsPt2pXlt/Z9ktwrSzgPksqg/dA5J6VcacY8rlqyJ1HyzUdFp+R&#10;Z/b/APi78YPhp8E/AOs/CXxPJY61rHi/T7OWUY23CyW8rGN8g/KWVc49K7H4L/syfFX4e/EFPil8&#10;Tv2mNf167urOUal4b8uNbFZnXA2ADKqhJx3OBmvOv+CkN1DL8FvhHDDbrGv/AAsTRzu6sx+zTV9X&#10;Wem3eoN5dtDx3ZugqpS/dp7JkQXNUaWttj4k8I/AD4p63+258QPC9h+1Z4w0+6t/C+nXM2s2sNt5&#10;1xE8suy3bKFdifw8Z55r0D9o/U/2htC+PXwg+Bvwy+K02nf27ouoRaxqmoQo32nyEgDXTJjBlALM&#10;BwNzeldR8Lo7TRf+Cj3xMF1H5zL4D0Upj+95s1Zv7ROoXGo/t+/BN59uF0fXtqr2+W3ojKU5KKWl&#10;hSpwjFuT1vscn+0N8Pfih+yNoFj+0F8N/wBorxVq02nazY2/iLTvEE6zW+pQ3FwkB2oBiMhpARtx&#10;xXb/ALT/AMTvHfhH9oX4I+GfDfia4s9P8TeJL6DXLePG28jWGMqrZGcAsTSf8FI8D9kzWMf9BzRf&#10;/TnbVh/th5H7Uv7Ogb5VbxVqPJ/694qqnbS5E3Jt28ir8WtX8V/GX9sGX9na++M154N0PS/DcGow&#10;2ul3CwXWsTSOwKh252qFz8vPNep/Dz4T6r8APDniLVIfiX4k8VQtYmex07XrpZjbtEjsVRgNx3nG&#10;c56DFQfHr4A/s2ftDzRaB8WNLsbjU7GH/RLuHUDbX1qrfxK6MG25GcHK5HINeY/sj6rr3w3/AGlf&#10;G37Ndn8ZdQ8Z+DdD8OWupafeaxdC5m0iZnCNZtP/ABDb82OAAFwB82a3jp0FtLXqYn7NXw78Ufte&#10;eAD8avGP7TPiiDWNQvJwdF8PaikMejEOyrCYwM7gACQ3X6EV6d+1N8SvGn7NH7Pek6F4L1e41rxh&#10;rWqWXh7QdQ1AKztdzttE8oAAJwDwO5Fcp8b/ANkb9mDU7fU/jl8M/HE3w/8AEVvbzXS+JPCXiD7N&#10;HJLtJzJEGKEE/eChS2eteRfGnxR4z+Pf/BPL4dfGn4v6FPqkejeLbK88VCLdC13p6SNHJNmMqy7g&#10;QCyFSC2RjqDsxfDdHpPxc+BHxq+AHwfvvjd4e/al8Vap4k8O2v27UYtUlVrLUQpBeIw4+QEE4xzX&#10;0d8I/HUHxP8Ahb4d+I9rAY49d0W2v0jYfdEsSvj/AMerwOH9i3/gmzqnhaPxQNFspNJuYldLp/H+&#10;peW6t0/5fO/FfR3g3wzpHhvw3p/hPwdpwh07T7OO20+3jdmWOFFCoAzEkgKBySTUy5Url0+aUjwf&#10;9sz4i/EfUfiR8P8A9lz4SeL5PD+peOry5k1XXIIw01pYW8ZkcR54DNtbn/Zx3ryj9vL9nL4tfBr9&#10;lDxHrPhT4w+IPEGg3ENvB4k0/wASzibCm4jK3ETYyreYEBXph/avS/2pNP034Uft8fAz42eNryO3&#10;0GaLVNEur2Y4ht55LaURBmPTc03fg7T6GtT/AIK0fGHwF4e/Yx8Q+Dv7dt57/wARfZrfTrW0mWRi&#10;q3EcrSEKThAqfe6ZI9axdb3o8vU3jho8s3N2t0Og/a28afEuz8V+Bf2cPgrrTaPrXjq6mN74iWMP&#10;Jp9jAqtM8YPG/wCYAHtXFfGzwf8AFH9he28P/HDwj8f/ABJ4i0geILPT/Fmg+JrgXEd3DcSCMzRn&#10;GY5AxGMcYJ4qh/wUX8O/C7Wfj18IPEPxo0CS/wDCAa/0nVpl1G4tI7aa4WIxO8sEiMADGf4sHoa0&#10;4P2Kf+Cf2mappd/H4YtPtEt5G+lpJ461GXzZtwKBUe7IfnGBg9utTCnKUU2+/QqpWjTk0vK2uxW/&#10;bF+MX7R0v7ZXw/8Agb8B/iG2iW3iTw5efbPPjV4lwJi9xtIyXSNCUGcbgue9eifs8/ALxj8FrnVJ&#10;vFHx48ReM11LY0a65sP2dx95l2jv+VeX/GbA/wCCofwfUj/mU9V4/wC2F1X1BkKM4rdRjTilFHLK&#10;pOtUbkzx/wDb01248OfsiePNQtZGWU6DJHGyHBUsQM/rVjwprvhj9l79lrw1cy6Dq+oafpOi2MAt&#10;dB01rq4cuqjcI1OTy2Sew5rpf2jvhNrXxo+AXi34faMg8/VNFmht2k6F9uVH4kYrmP2E/wBof4fe&#10;MfgVo+h+KNctbLxf4dtV0zxFpF9II54biEbDhGOdpAyCOoPWolU5Yaal06MpVFzPlRf/AGef2q/h&#10;j+0T491D4ceH9C8T6Tqul2CXl5Z+JNEazfyWbAO1m3c9uOlea6E3xE/bD+K3je9HxW17wr4H8I+I&#10;JtB0fTPD0ohkv7mDiaeWXGSA3RR2IqbwB4nsdd/4KffEG/0DUIpIZPAOmRs1vMHUkNgjK9x3FeTf&#10;s9fs1/sweNvi98UPh7+0J4Y8vxTY+OL29tGuPE17ZG5sbiQyRMiQ3EaOADnIGfm56UKnduUuqQOp&#10;ypQj3ev5Hr37PfxG+J/gT4++NP2WPiT4/vPFlvoGgwa54d1W+QfavsrkK8MpXhirMoB9B71z/wCz&#10;x4V8aftgeGNW+OHxG+MniLTY7rWryz0DQ/Dl/wDZotPjgleIM2Bl2JGTu7Yr0/4A/AD9lX4P+JtY&#10;1P8AZ90S1g1SS1Sz1iZPENzfyiInesbedNIEBK54AJxyTXgHwz0K7svjn8TvAHwV/arX4X6TZ+JT&#10;G3hm+0+0vmlmdA01zB9oK+QrMdq4LDIJIOBWkeV35VYylL+Z3/r8Tuv2P5PiFb+OPiE/xe+NWua9&#10;J4B1aTTkaa4UWstsYUlWQxqBmRV4J9c1l/ATwN8Wf24/C9x+0B4p+NfiTw9pur310nhHQfDsywR2&#10;VtHM8avIcfvHypznjiva/g/+yl4M+G/wZ17wf4V8RXF63iSG7m1TxBqF0ss9/czxsrSsy8dTxjoP&#10;Wvlr9hX9mX9jf4h/A2LQfi34M2+PfD+pXtj4niuvF2oWciSJcOUPkx3KIoEZVcqoBKk8nJo9pGV+&#10;VFOnKNud2R6N8Nfjz8RbP9nv45eBfF3jOa88YfCWa8sbHxCsYV7pPLcwTMMY8wGN89vu0z4C/Cn4&#10;9ftKfALw/wDET4uftQeJ7a61LSFfTbfQZUt0hHOJZSFzLIe+eOOlbPjT4Mfs8/CL9kT4pD9nrSbW&#10;Gz1HQ7w6pNbaxPe+bPHCVwXmkcgrk8Agc9O9dt+w4B/wyN8PyP8AoW4f60cq1b8g55OyXmeK/Dz4&#10;sftCeNv2QPiZpOl+PZpPGHw5169tLPXdqiS8itJSx3jGCWjjcdOcgV634/8A2kotP/Y4b9oXw3JG&#10;91qXhmGfTY45BxdzIFWP/eWRiMeq4rhf+CeVvb3kvxltbuBZI5PilqiSRyLkMpmkBBB6jFeQfDLS&#10;tTvfiJpP/BO3WtLuBZ+Efide6tN5kh2Noif6XbZPcs8oYf41p7t7djHmuj6C/YR+MPjjxn8Ltc8M&#10;fGHxG2oeKPBmvXFjrVxMoEjoR5kbkADjaWUcf8szWt+yb4w8cfGHwZ4s+JHiXxLdx2WteJLyLwtD&#10;hSbSzj/dI6cdCwLjOc14j+13461z9lP9oPxdrHg7db2vxc8AC0094YxvGtQSJbo6gdMRz7j3O7np&#10;XqXxm0/xZ+zP/wAE9tU0n4VGaHVvDvhGKKGaNj5kDEos86kchkV5ZAe20HtQ1f5gny79DH+I/wCy&#10;94z8MeAdX8X6X+1v40fxLpenzXsdzcahH5MjxoX2NCoC7TjHTNQ+Jv2lPHXjD/gmg37Q3h/WpNN8&#10;RSaAxe+tlAKXMM7QSuoIwAXjYj2Nc3e/AD9ibwx+yF/wsfW9G03VNQvPCfnjWrzVJJru81CWDI53&#10;5LmU42jgHtXM+Fio/wCCKAbb/wAwvUuP+4rc1fKrEyuetfCP9n74/eM9U8MfHj4l/tIa3b3zLb3d&#10;x4X02NBYG32q3kHjLFv4m75OMVxP7VPwZ8fav+2Z8L0sfj94ltG8Ranqf9li2hgP9ibLJywt8rzv&#10;ClTvzwTjmvrX4P8Ahy/1P4ceH5D+6i/sS0+Zl6/uV6V5D+1zd+Hvhx+1t+z94t168Wz02HxBqtvc&#10;X1w2EWSWxeOME9su6jqK5pYhKpyrc6o4SUqfNLRHrfwP+CnirwB4VGheOfifq3iq4+1vL/aWsLGs&#10;20hQI/3YC7RgkcZ+Y13l5qekaBD5Vug3do06/jWPeeN4tUVhodyjR/daZHDfy6cYrNRZbiTaiNIz&#10;Ht1rnjTqVfeqaI6vbUqPu0Vd9y1qWtX2qHE0m2P/AJ5jt/jUdlp17qEnlWsO73xwK1NK8ISS7Z9T&#10;faOoiXv9TW4GstLt9p2xRrRKvGn7tNBHCVK0ueqzP0rwraWoWW6Hmyf+Og1Z1LV7DSExNIN2PljX&#10;rWVqniyWTdDpZKj/AJ6EdaxSxkdpJDuZvvMe9THD1KnvVCqmLo4ePLRRe1TXb3U/3Zk2R9kU/wA6&#10;oqoI5pyRSyvtjT/61ODW8HH+uf8A8dH+P+etdUbQVoo8+cp1ZXmxqxTOC+NqA/ebp9KQleiHNKzT&#10;XUip8zN/Cq9q1tK8JSzkS37+WuP9WvU/X0olUjTjeTKp0ZVnamjJgt7q8kEVtCzt/dUVs2Hg8sPM&#10;1J8/9M0rbtbOx0+HyYIFUe1UtV8T2FlmKH97J6KeK451qlb3YLQ9KnhaOFSnUZ8/+AQf2Yf2nr34&#10;aSnyvCvjpjfaG+MR294MCSPJ9ePwKe9e7an4wtrc+Rp4EjdN38Oa8g/aq8Gal8UPh7Ne6dtXWNEk&#10;W/0WRByksfJHuGGRz61pfAnx3/wuD4e6b4nsoy1zNH5d5HwPLmXhwfTmuPC0o4fEOjU9V6dvke9m&#10;+IlmeV08fQ1kmoT73Wz+asn5o629v7y/l826nZv9n0qD4a+CvF6aHDF431yO+uhI5lvIrUQiRS5K&#10;ALnjCFRnuRmup0fwnBabZ9QxJJ/d/hH+NZHjOHwX4S8RxfFnxV4tu9Pj0/T3tmik1Jo7PY7A7njz&#10;tL5Awx6V0YjERi06fTTsrO2p4eDwcqkWq/XW1rttbL5nXWNrDZwLDbptVelWU6Vk6H4is9YG61Py&#10;sm9GB4ZT0IrSEoVMsdvfmsJc19ep3x5UrLoS0VHFIH5V8r9akpD9ApqE4OTTj0rN16e6g0xpLTdu&#10;6Nt7D1oUeZ2JlLljcsNqFuswga6jEnTbuFSnewwfmriWkcSbznd/err9OumubCGcHlo8t9e9bVaP&#10;s7NHPh8R7dtNWJI7K1jfzY4lVm6kLTmaNF3MQMfxZqlqmvWdim0HdJ2VW/n6Vgajqt9qJ/ey7U7R&#10;r0H+NEKNSrqwq4qlRVluXvE9/aXUMa284YrJk7ap6JdwWVy91ct9xflUdWJ7VVUI/IXpSlFPVa7l&#10;RjGHKebLESlU57GzZ+JXu71jK6xW6qTg9TST+Lx5v7i2yo6sx5rIwPSjaOuKhYenfU1+t1uWyNDx&#10;Homg+O9Jj/ta7mihtbhLndBcGIqyHPJHb19RWpoWtaX4h05NU0TUIbq2k/1c0LBlbBwefqKreHrO&#10;JNNka6QMk5O5W6FaytD8XeB9D1W4+H/hrTGtzpccbyQ29nshUSZIKnAU984zz1rllTlK6jd2fyt1&#10;OuNSMeWcrK6+d+h1k8kdtE00uFVFyzelc7q3iI3im2tECo3DMw5NbU2zV9OZI3+WWM7W9KxZPDMl&#10;nBJcXtx8sakhY880qEaal75WIlW5VyGbtxHtGPaukfVLPTLGNJn3OEHy9+lc2CwUHPNO3bmLE5Pc&#10;muypRjUtfY4aeIlTvbcvXeuXl98iHy4/7q+lR2uk3VzEtwNqRt/ExxiobK2e7uUgT+I/MfQd6m1K&#10;S6MzWcsn7uNsRxjpj/GlblfJDQIylL3569iHxUfBfgKyj8ea/pbXEtqVhjuIbbzJUEjBcL6DJ5p1&#10;wginbYvyt8y5GODzWvpc9ydLYzQM5QHyx/eAHT+lc1pfiDU/E1r/AGpq3h+40uYsytZ3LAuoBwDx&#10;6jmuDDylTx0ot6NXtbtu2zfEcvsY2+4tHk7hU1ldyWNytwozxjaK19G0u1itlvZ1Bcrn5ui1las8&#10;D30zQEbd38PrXoRqRqScUtDCVOVOmp3C71G7vJQ88jbf7q+lXtd1VXhWztTwygtj0x0rLQtE/mI2&#10;3HejZ5j/ADyYZm+83aiVGN0+xMa0uVq+5Z0PTjf3G6Rf3an5vc+lbl7qdnp0e2WXlT8qjrWM2ri2&#10;gFnpahV7yN1NVUiuLqbCKzu3VqzlTlVlzT0RvCrGjDlhq2XL1W1q3m1IIy+SMIpPXnn9KoWUohu4&#10;j5hVS4Ehz/DW/o2lSWltJDdsrLJ95fTioz4d0mzf7RK+5V/hkPy1Ma0IpwfyHLD1JSjPr1NiLp0p&#10;1Z9r4gsrm5+yROd38LEcGr6klea5JKUd0ehGUZL3WLRQCT1FFIoCcDIrL8Q37WVhlU3NIdvP0rSC&#10;nPNQX9hbahB5Nwm5eo9RVRspJsipGUoNI45NvVuV7gd6F5GPyp1zCLe4kt8fccim8DFeqndXPnnp&#10;e/Q0vDFxcJqKQCVtrKcr6V06sGGRXHadqD6dK06RhmZcJu7Vc0nXNTm1NIpZ9yyNhl2gYrkrUZSl&#10;zI9PC4iMKaizpqKamcZLUKTk1xnojqKKKACiiigAooooAKKKKACiiigAooooAKKKKACiiigAoooo&#10;AKpa82qLpdwdESI3nkN9l+0E+WZMHbux2z1q7WH4x0jxFrBs4vDviU6a0N5HLcMLdZPPiB+aPnpn&#10;pnrWOIk40nZN+m4Fzw7/AG0+i2r+IkgW/a3X7YLYnyxJj5tueduc4rQAwMVHGwC81IDnpVU1yxsA&#10;UUUVoAUUUUANmzsyBXP+NfEWtaA9imleFZNRhurjy7yZJlX7KmD85B+8M8YFb8+dnTv2rnrQ+M38&#10;WX39rmx/sH7GgtFjDed5v8e49NvpVU/4l3rps/08zGtzcllda7r9fIz3le4maaVs5/T2FNOe1PuW&#10;tDcH7Eu2Ppz3q/oOjtdMLu5X92p+Vf7xr0nUjCmeTGnKpVsiXQNI3H7fdJx1jX+tbqABM4ojG1cY&#10;p1ebUk6krs9inTjTjZADkZxRRRUmgU2UZjOKdTZs+U2B2oA4v4k+O/Bei6no/wAN/GdhcXX/AAmF&#10;xLYW8Edm0kTYjJcSsOEUjjJ9emASOg8LeG9F8IaLa+GvDmmx2dhZwiO1tYlwsaDoBWP4M8S+L9d8&#10;U69pviPwO2m2emXixaXfNcBxfRlMmQD+HB4/zx1QJ24xXNT/AHk3P7tLNd156nRW9yKp+jet030e&#10;nloRyYXDE4r5x1CV/wBoz9sBdIH73w38N0ElwvBSbUH6Dr1Ujp/sN/er1z9oT4o2vwk+FOreM5JF&#10;E9vastmjf8tJm4Rffk1z37Gvwvuvhx8I4LjXEb+2dcmbU9Ykk+800oBx+C7V+oJ71Nb99WjTW27/&#10;AEX3nrZf/sGX1cY/il7kPV/E/ktPVnqcQAXGKmj+7TqK6zwQooooAKKKKAEb7tMkYsnHFSUUAc94&#10;a+H/AIL8I65rHiTwz4bt7K+1+8W61m5gX5ruYIFDv6naAPoK878XfsNfsweNfHV18Q9f+FtrJqWo&#10;SebqRileOO8kzndLGrBZDn1HP417LRVc0ujJlCMtGjjfh/8ABD4T/C+71m++HngPT9Il8QSxyazJ&#10;Z2/l/amQMF3DpwGYDGB8xrQ8C/DzwT8MPD48KeAPDlvpemrcSzrZ2sZVPMkYu7fVmJJ+tdFRScpP&#10;dgoxjsjjLj4e+EvCGq+Ifil4P8EWo8Uapp+Lu7jQiW/aJGMUbHuM8D618T/sn+Bv2UP2lPg5N45/&#10;aTtNB1L4jXGtX8njWXXbxYL22uBcOqJsZlaONYVjUDGBgjgggff+rzvb2k0sa5ZU4xXjfi79l39n&#10;b4j6/L4m8a/A/wAL6tqdw264vrzRIXmmbGMsxXLHAHXPFduF2bZ5uOj7ySPAP2ULPRfBv7afiTwn&#10;+zB4sutS+G9p4OjGubdQa6sbXVjOwWKCQkjd5fJ2EgZYHoK97/ZJ+AJ+A9prkTyQTXXiLxHdaref&#10;Y4ysMLStwqg/7IGTnkk13/gL4UeFPAmhQ+H/AAv4Z0/RtNh5g03S7NIIlJ6/KgABPr1rrre2ht4/&#10;LhjVV/ugUYjEU7NR6hhcJUjZyewl7a293aSWl3bpJHLGVkjkXKupGCCPQivGdO/4J/8A7JWleJ28&#10;UWHwltY5GuvtX2PzpPsvnZzv8ndszn2r26iuFSlHRM9KUYSd2jj9F+C/ws8O+DNR+Huh+B7G10PW&#10;HnfU9MjixFcmbIl3D/azzWh4f8A+DPCngmH4deH/AAzaWuhW9qbWHS0hzCsJyDHtOeDk8GugoovL&#10;qw5YrZHgsP8AwTf/AGOrfWm1pPg3Z4Nx532EzSfZhJnOfK3bevtXuFhaW9lbR2VvCI4oYwkcajAV&#10;R0AHoKtUU3KUt2EYRjsjnPiX8MvAnxc8KXPgX4ieGbXVtJvFAns7yPcreh9iOxGCK848LfsGfsq+&#10;E7O80+0+ElndRX1o1rNHqcr3GID1jXeTtXgcDFe1UYAOafNK24Spwlq0cvqXwu+H+rSaDNqnhOzm&#10;bwvOs3h5pIz/AKA6p5YaPnghCV+lR/FH4TfD340eEpvBHxQ8KWer6XM4ZrW8j3AMM4cd1IyeRg11&#10;mR60jNt7VPM1LQOWNrWPHvhV+xD+zX8GfFlv448CfDe3i1a1jZbPULqZ5pLdWBBEZcnbkHHHavXn&#10;k2x5C9qcRvGQadTlKUt2EYxgrRR5R8RP2NP2Xvi74tuvH3xK+CeiaxrF2sa3OoXkDNJKsaBEBOR0&#10;VQB7CrPw1/ZF/Zn+Eerrr/w1+CWg6TeqcpdW9n+8Q+qlskH3FenE4GTRketHNO1rh7One9jL8UeF&#10;9B8YaDdeF/FGjW9/p99C0V5Z3UQeOVD/AAkHrXjvhr/gnf8AsieE/ENv4h0v4RWvm2lwJ7G3mnkk&#10;gt5AchkjYlQQenFe5zSRxp5juFx3rKuvFWn2z7AzN2LKKun7XaBFT2Kd5GT8Uvg/8OfjT4Qk8C/F&#10;DwlZ6vpkjK32a5jyFYdGU9VI9Qa4fwt+wp+y54T02/0i1+E1ndR6lbrBeNqUj3DtErrIsYZySqhl&#10;U4BHSvYLSdbiMTRtlWXKn1qapUpR0TG6dOWrVzzr4wfCr4d/ELwbJ8O/G3gyz1LSbpAHtrqMsFK/&#10;dK/3SOxrzTQP2G/2Z7LT59BT4TWepR3KKkh1N3uH2KchQzsSqg9hivoDVdHj1O5SSaRtirgqvf8A&#10;Go5p9N0GDZGFX+6q9Wrqp1nGKUdWcNbC89Rylojk/EnwN+HXjrTdPsPiR4YstSt9JvI7vT7e4XKW&#10;88YISQc9QCQPrW5qHiBIl+yaUiqvTeP6VR1DV7rU3+f5Y88IvT8arqOK2jSlLWozOVaMfdprTv1M&#10;i18DeErDxnffESz0C3j1vUrWO2vtSVT5s8MZJRGOegJOKTUvh54Q8R+LtM8bal4at7nWNFjmj0vU&#10;JEPmWqSY8wKewbAz9K3ktNkXm3knlr2RR8zfT0prXAdfJij8uPPCjqfqe9ac19ImHJ/N/wAEyfGn&#10;gfwb4/8AD8nhXxtoVvq1jLLHJLZ3K5iLxusiH3KuqsO2QKg8TfD/AMFeMtf0fxP4m8NWt7qHh+4e&#10;fRbqdMtZyOArMnoSBj8K26OtVHTcmWp5t8Uf2UfgV8YvEi+LvHPgxZtU8hYf7Rt7mSGZox0UshGR&#10;ya1/hf8As/fCH4OeH7zw18OvA1np9rqG46hsUtJdEjBMjHLNkHHP9a7KpCaq8ieWJ4pcf8E/P2Ub&#10;m7aeT4Yx+SZPNaxW8lFsWznJi3bevtXq6+EfC8fhj/hC10C0/skW32YaaLcGHysY2bcYxjtitqz0&#10;y81B8QL8vdjW3p+h2llhiN8n949vpWFTERh1N6OGlU12PBPD/wDwTb/ZQstXj1w/CO1SOOfzo7Fp&#10;pGgRs5yIydo5r6A07T7TTLZbaxgWONVAVVHT2qaa4gtofNmlG3uTWHqnihjmHTlwp/5aN3+lcUpV&#10;sQ7HdGNDCx0/4Jn/ABh+HXwx+LHg648D/FPwtZ6xptxtZrG6j3YYHh1P8LD1GO/uK8n0T9jD9mbQ&#10;LC90iz+FNlPa6hai2uV1CR7hmhDBhGC7Equ4A4GOgr1Is7t5rsWZupbqaXqOa7aVL2cTz69f2stj&#10;E8c/D/wb8S/DU/g3x34btdU0y5XbNZ3cYZD6H6j1GDXn/gL9iL9mf4b+I7Xxd4Y+GUA1Cxffp891&#10;M832VvWMOxC/hXrYBJ2pzmtDT/Ddxc4lvGMcfUL/ABGrlUVPdmNOjOtKyRyd38LvBviLx3pvxFu/&#10;CVrceINJt5INN1Ro/wB9bRuCHVTnABDEc+prtdP8ORWa/adRcNtGcE/KKmm1LTdEi8i2jBYfwJ/W&#10;sXUNTu9RbdM+B2jXoPw71jzVa2i0R2WoYfV6s0tS8SRR/uNLRT23dh9K8a+KH7IH7P3xn8THxf42&#10;+HNrNrD8Tanas0E0nruZCN3frXpvk7FzMcDrt/iNDSs48tI9q/3fWtKcVT+E5atSVT4zhfhF+zV8&#10;D/gJcXN58LvAdpp93eKFvLxNzSSr2DMxJPNVfjH+y38DfjnqcPiD4k+A7e81K1TZDqMLNDOq+m9M&#10;HFeiRRSyuI7dSzdq0k0iy06P7TrU+e6wq3JpyqRp+bCNF1dtEeY/D74B+B/gb4G1mD4I+ALfT5JL&#10;WS4k8pSXup1Rim5jksc8D6+9fPP7Lnw8/Yn+PPwUbxf8d9M0PWPHk+pXUni2TXL1Yby0uzIQUIZl&#10;KoAABxjAr7Mv9emux9mt18mEDARe49P/AK1eaeL/ANl79nPx7rsvijxl8D/C+p6jcNuuL680WF5Z&#10;W9WYrlj9cmnBylrPT0CfJDSFn6niH7K1p4V8PftZeJfCX7O3jC+1T4e2nh9DqUY1B7qwtdS8z5Y4&#10;JCSpOzduCkgV618Sv2Nf2dfiv4qfxr4x+HVu+qzKFub60keF5x6OUI3fiM+td94U8G+FPAmhx+G/&#10;BXhqw0nTrcnybHTbVIIkyecIgA57+9aiqzvsjXcx6AVo5dUzFRlazOT8M/BH4VeDPh3L8J/DngWx&#10;tfDtxFJHcaXHH+7lVxh93qW7+tb/AIO8HaL4X0Gz8J+DdFjstN0+ERWtpAu2OCMdAM9BWv8AYre0&#10;G/UpyG6iCP7x+vpUdzfzXC+QkYjhH3Y1/rWTk5aI19nGNnIxfCfw5+Hfwy/tJvBXheztLjVr+S91&#10;NreMhZrlzlpG/vMT3qjH8NPAcXxDuvi3H4Ts18S3totrdawsP76WFcbUJ9AAB+FdERgdKaa1hHlI&#10;qSvpbQ53xn8LPh38RNQ0rVvHXg+y1S40G7+1aRNdQ7mtZuPnT3+Ue3ArY1GxstWsZtM1CzjuLe4j&#10;aOeGZQyyIwwQQeoI4NWUjknlEcKFmPChRW3pfhBmCz6offy1/rU1KsKa95hRw9StokeJ+BP2F/2d&#10;fDXiFdc8L/C21WSGRpIY55Hkgt2bqyRsSqn6CvTNJ/Zs+Dun/DE/B6fwJp8nhpo5EbRPLP2cK8hk&#10;Ybc93Zm69TXaXWoadokAQhVC8LGornNW8RXmo/uk/dw/3VPJ+tc3PWxDstEdvs8Lg99ZGnPrOl6B&#10;YRaPoVsvl20KxQxR/djRRgD8AMV5/wDFv4a+B/jn4dk8J/FXw5batYPIJFguE4Rx0ZSOVPuK6ew0&#10;q91GTy7SH5e7HoK6HSPDNnYfv7j95N/eI4H0p81HD7asXLiMZvovwPP/AIJ/s9+E/hP4ebw34H0+&#10;azsZbjzpFuLl5XZyAM5ck9APavStP0my0tQIY/8AeZupo1PV7PS03TyfN2Reprm9V8RXupfulPlx&#10;n+FT/Os/3+Jfkb/7Pg492bGr+KbW0Jgtf3knT5Twtc9daheX8nmXUpY9h2FQDg5/KpDAwHmzPsXt&#10;6mumnRp0fU8/EYipX3ZGAWbYgYn/AGakWKKDm4O5v+eadvqf8KPPwvlwqYw3DN/EfxpsMLzyeXbJ&#10;uY/dVRWsn3MfJbjpJ5XG0nCf3V6VNpuiXmptiBCsf8UhHyj/ABrV0rwkoK3Gqnd3EXYfWtmae00+&#10;D966Rqo4WuSpiuX3aep20cFze9V0RX0nQbPTRujXdJ/FI3U1JqmsWOkrmaT5u0a9TWLqfi6eYGHT&#10;RsT/AJ6fxVjs29i7sWZuSzHk1EcNOo+aobVMZTox5KX/AAC/qviO/wBR+RD5Ue77qnr+NZ7YHTmr&#10;Fjpd7qMm23j47u3auj0rw3ZaZ+/lO+X+8w6fStpVKNGNkctOjXxUuaWxi6X4Vu9RPnXn7qL0/iYf&#10;0rxz4ayL+zl+1Tqvwsvz5Wg+NEbUdCY/dS6UHfHntkBvyX+9Xv2pa9bWn7qI+Y/oOgrwz9sXwhq/&#10;jH4fxfEDw+zLrnhO6XVNNkhj+YqmPMQfVQG+qAV5uNjWqw9t/Lr8ux9Xw/UwtGvLBSfu1lyvyl9l&#10;/J2+R7Rf+I2YNBp44/56f4VzviXw7onjHSptF8V6ZDqFncf66C5QMr855FN+EGvWfxX8BaX47spA&#10;sN9arI8atnY/Rk/A5H4VsapHDBetbwJtEYA+vvXZTeHqQtHW61PExUMVhcQ1U0cXb5rsc98I/iZ4&#10;b8U/2wmi6VqFquham+ltFe2Jh8x4wp3R56x4IweOh4rob7V7u+PzuVX+6tc3qWp+OU8d6P4f0HwP&#10;9t0m9jnbU9Y+1BBYlQCg2fxbjx2x713Gm+HbeDbPd/vGHbsP8azpVKcU1J3lHTay+XyNMRSqVLSp&#10;rljLXe/3+bDwsJwjGbd5efk3dD9K2UztpkYKjCgVIM45rGUuaVzenT9nFRA9KjKAx4deD2NSMSBx&#10;UZLHg9Kll9Dm/E9tHDerIiAKy4wBVWLVr2C0FlE+1cn5h1+lbXie3jmsvM81VZWyvvXOqT1b/wDV&#10;XoUbVKaUjx8TelWbXUQEk5frT1WLO6diF7hRyaQdcmjANdHSxxp9R0kqzSbkgWNQMKq0lFFA27u4&#10;qRwsJJJptu1fkVerGmJzywzSn3NOt7S4u5vLt4ixJ/Kpemr2NI9EkS3mqXVyiwBvLjAASNay9UPi&#10;aC801NF8Jy30N5eLDd3CzKn2WPH+tIb7w9hXU6b4ZhgKy3h8x/7uPlH+NL4vvtR0/wAP3R0CS3XU&#10;Ps7fYRcZ8vzMfLuA5259K51WipctNHW8PJxcqsmjQsLRLC0W33btoxuqh4g1ay+zyWAkLOR/D2rE&#10;tde1++0qGHWDFHcGFftX2bO1nxzjPbNOstLvL+Ty7aP5f4mas40eWXNNmksT7SPLTW5e0zw1LLEs&#10;91Kqx9cL1qjqckMsvl2ihY04Xb3961tVml0vSI7ESeYzDbuxjisNVZjtUM3bFbU7zvKTMa0YwtCK&#10;1JLW7mto2EOFL8b16j2p9va3F5NtgUs3c9vrV/S/Dc04WW/+Rf8AnmvWty0t7e3i8qKJVVf7tTUx&#10;EYy93cujhp1I+9okQ2Vu9jYpDIdzIvWuGhl8Uy+JdRbUY7T+zyV/s9o2Yyk87t/Ye3412usara2k&#10;LRu3zMuAorh9S07XLvXdPv7DXjbWluZPt1mYFb7SCuFGTyu088VzxjKNquu+ytrfTXyV7jxcorlg&#10;uhtT6ldXESxliIwoAVTUShcYFIpyuQaka2ukg+0GJgrNgGu+PLHTucb9pLUbQRnjFTWOl3l+f3Sb&#10;V/iZq3NO0ez0/wCYDdIert1qKlaMF5m1HD1Kmuxl6b4dmucSXP7tf7vc1uW1nbWMeyFMf1qO+1Sz&#10;sUxM/PZVrD1DW7q/Plj93H02jr+Nc3LWr+h1uWHw0e7NTUPENtbMY7b55Pr8orDur66vXLXMuf8A&#10;ZqHgfdFXLSztrZftmptheqwr1NdMadOjHzOaVariNL2RY8PaXLJKt/Mu1V+57mt6G5gfcsUqsV6q&#10;rZrm73Wbm6/dJmOP+6veneHLaeXUVmiVgi/ebt9K56lGUk5ydjejWpxkoQVzqFbcM4opqZA5p1cp&#10;3hSMMiloPSgDF1Tw7FeTvdxzFT/EuOprnlJ6mu3JJRs+lcbf27297Jb7ejfKMdq7MPU6SZ5eOoqL&#10;vFbjR7irWhMy6tEFX72Q35VXktLi2VZZ02+Z90HrUlhfnTpmuVi3Nswo9/WuiWtN8py0/dkrnXx8&#10;cH8KVeprjp9W1Gebznu2XuoU4A9q62xeR7SNpfv+Wu764rgqUZU0rnr0a8a10uhNRRRWRuFFFFAB&#10;RRRQAUUUUAFFFFABRRRQAUUUUAFFFFABRnHWimvQApZVGSa5xvD+h6n46/4TC11qWS6s7ZrSa1hu&#10;8xJuIPzIOjeme1bWp3ENlA95cybY44y7sf4VHJP5Vh+AbTwVc2U/i7wPbwtDrk32ie4hzidx8u7n&#10;p07AVy1v3lSMNO/np1QHRRHMall5/lUlNjyEGRj2p1dCAKKKKoAo3D1ozTX+7kLmi4Dbhh5fDgfj&#10;XD6NBrWk6P8A2JqXii41R1nkdr24UBmBYkLx2UYHvUnxVuvDXiCwPgDWdTMK6l8gWK48uSQqQxCk&#10;c9uabawpawpboTtRAq554AwK7qNHlheXXy/U8rFVuapaL28/0JIjHG4aVCy/3c4zXUaRqEN7beZD&#10;GV2naV9K5qGCW7nW3gXcx/T3rp9L06PTrXylOWJyx96nFONrF4Hn+RbUYFLTY+FxmnVxnpBRRQee&#10;KAE3rjO6szxlH4hu/C99beD9Qt7bVJLZlsbi5j3xxyEfKzL3APar2MDI/KuN8beEF8feLNDk034h&#10;32nzeG9UW8vdP026C/alKECOdQclDnOCMHFZVpe5ZdfO33G1CMZVFd2S12v+Hnsbngu08T2vhqxg&#10;8YX0F1qkdsq31xaQlI5ZMfMyqegz2rWfcFzjj3p6KynJqn4k1my0HRLrWtQnWKCzt2nmkY4CqoJJ&#10;/KrtyxtfRE+9VqaLVs8C/aBmk+M37RfhX4F2ZaTT9LYax4gAX5Sqn92h/Ed/b1r6Gs4UghWGNdqo&#10;oVV9Bivn79ibR7zxpL4o/aL122aO68W6o4s45OsdpGdqKD1I4A/4BX0HCW53Vz4W8ouq/tP8Nkex&#10;nUo0ZwwcdqSs/wDE9ZP79PkSUUUV1HhhRRRQAUUUUAFBYDqaKjmyFLCgByyxtwsin6GnZHrXxP8A&#10;sCfGL4a/CSy+MniD4p+PNP0W0PxW1AJNqV0F3fMeFBOW/AV9afDv4rfDn4taCPE3w28Z6frVi3H2&#10;jT7kSKp9DjkH2IBq505RlYyp1oVIrU6PcuM7qN6jq1cl8TPjb8Ivg1Yx6l8UviFpehQyf6v+0LpU&#10;Z/cL1I9wKveCviP4D+JWhR+KPAPiyx1bT5Pu3djcrInrgkdD7HmotK17F80eaxtTPFnbJIu09Qxq&#10;OCzsojvghVS38SjrXw54nk+BX7Wn7c3jbwX+0L4+sr7wb4R8P2I8O6bJ4o+zWUlxIW8yQGORQ7jA&#10;7kivrXwJZfCH4G+BtK+HnhvxBZ2OlWdjJLpsN5rHmObfcZGkDyuWdBvzuyQAQOmK1lCULLuYwrRq&#10;NvojtlKYwcUCSMdDXA+G/i58Kfjr4a1u0+FfxW0+9+zxPbXl7pd2GexdgwDnpjGCQeny9eKX9nvw&#10;mfAnwn0vw1J8WLrxr9mjYf8ACSXt150l4Cx+YuGbOOn3jUcrNueNzvd6f3qdketebt+1Z+zfH4z/&#10;AOFeyfGvw6usltosf7STdu/u5ztz7ZzXfzX1lbWr3t1cxxwxpvkmkYKqL6kngCpfMugKUZbMsllU&#10;ZY00SI3Kuv515XcftT/s7eO01rwH4P8AjJoOoaxHp9wv2G3v18wtsYYXsxz2BNeL/sn+D5PH3/BL&#10;rw34XHxcvPAxutMUN4qsrwQS2QW73EiQuu3djZ94ffrT2fu3ehm60eay1Pr0Oh6MPzpdy+tc3o99&#10;ovgP4e2M/iTxjHNa6fpcKXGuahcKouAsYHnM5OMvjd1OSe9cz4e/a3/Zj8U/ak0L45eGpjZqTcbt&#10;URNvv8xGfwzUcsnsjTnjH4nY9J3rjO6kZkZdwcV5h8Z/2n/ht8L/AIE6n8btP8SaXqdvb6LcX2kW&#10;y6lHH/aZiXOyIk/Nk4HAOM1D8M/2i/Cnxa8I6Nqnh/xHpP8AaGpaLb311ptpqUc0tsXiV2TaDu+U&#10;ttyQOnarhRqVNkY1MVRpOzZ6Pf6zZacpMkoJ/uL1NLpOr2+powRNrJ95TXKZdzvd9zN/EakivbnT&#10;YGnibYJP+Wh9Aea6fq0eXzOOOOlzttaHaLhR96gyxqMtIo/4FXjcP7Y3wHsPFw8BXvxj8PtqpfZ9&#10;ibUFDbs4xu+7nPvVj9rHxHpt/wDspfEIwzYLeDNQ2++bZ+nrWMsPVjJJrc6oYyjOLdz1wvGyZDZH&#10;saz9T16009dgO+T+4hz+dfOfwS/ad+EPwm/ZX+FWifED4n6Tos8vw90RFjvLwCRj9gh528kA56kV&#10;6pZ+K/Dd/oX/AAl1r4gs5NNaHzv7RW5XyfLxkuXzjHvnitY4WV7yOepjo8q5DYv9VvdQJ86VgvXY&#10;vSqcpATFcb40/aS+A3w9+yt4y+LOh2P23abXzNQRvMB6EbSeD69K77wUmi+K9Mt/E2mapb3mn3K+&#10;ZbT2swkjlX1DDgiumXLRjexwx9pianLe5veFXnbS4/tCbdvyr7qOhrSdhnrXn/jT9p/9nn4a+II/&#10;Bvjf4waBpmpSPsWxuL9Q6n0YD7p+uK1rzxfa6/ZrNoV9HNZzKGjuYZAyyqe6sOCK4I051ZaI9aVa&#10;nh6ervY0NZ8Sx25Nvp7bnHDN2WsGSZ5H82eRmZj95j0qOaSO3gkubmVEjjQvJJIwVUUDJYk8AD1N&#10;eXfEL9oj9nXxj8MfHHhPw78ZtD1DWIfC+oqun2d+C+8W0nTsx+ma7IRjR0Wp5tSpUxDu9Pmet2ln&#10;cXo3RriP+KRvuj8aka4s7E7LFfMk6GZh/IV8p/sqaHfeO/8AgmV4X8KD4r3ng5ZtPlH/AAkVnd+T&#10;JaYvpDkOWXGcbfvDg19IeG4U0HwlY215r/2yOzsI1k1K4kH74KnMzNnHOMk5q/ZuUte5MakVFcvb&#10;qacjSyNvkdmb1NB9a4fw/wDtMfs/+KvFjeBvD3xe0G71ZW2/YYdQUszZxhezHPYE125dSMA1duXo&#10;TzKW7HAg9DRuGM5r5E/4KX/EH42+B/iP8J4/gp4n1Czum/ty/vNNs7p0j1EWkdpMIpEBxINvmABg&#10;eWNfTf7P/j3Rv2gPhXo/xV8PTqtnqtosrLu3NFJj54z7q2Rz6UTtGnzMKfNUqckToo4pJpRDEhZs&#10;/dFbGm+G0OJb98/9Mx0FfDX7W/7RvxM8QftQ+HfC3wV8ZX2k+E/BPjvRdJ8TXGm3jxDUr66ulD27&#10;lcb0RAQVPGSeMivs/wCMV/JbfDXV4rX4jr4TvJLN1t/ELRRSfYH7S7ZfkbHo3FctaVTS3U7MPCiu&#10;bm6f1odbCscA2rhVWs7VfElraForf95J7H5RXgfhL416D8Vvifocfw//AGtrDU7PRdNe217wva29&#10;tu1i42MBcF8b0IYhtsfy/LzxmvT9a1vRvDunTazr2pwWdrbpvnurqYIiL6lm4FEcK95Dq46KjaBf&#10;vL27v333Upb0HYVGHRVwW9vmrgdD/ao/Zz8Sm4/sX40eHZvsqk3G7UkTaPX5iM/hmvG/29fE+i+M&#10;/Dfwd8ReENYhvrC++LOnm2u7WTdHMvk3IyCOvI611xp20tY4HU1bufUZYY61Pp+l3eo/NGu2Pu7L&#10;XG658IVu/wBojwt4/vvjpead/Z+nXCN4EjvAsGq7kk/fNHvBcpuDZ2kDyxyK6j4o/Hf4ZfCLR/7V&#10;8aeLtN0m3HCzX86xr9FHU/gK53UlL3aerOpUYRXNW0XY6SKw0nQoPtE8q7gM7m6/hWbqHiae9BSx&#10;/dx/3u5ryfxh8Y/h78aPgZ4y8QfDnx1Y65BF4avxJLY3AcRE20mMjqvTv6V5v+x58dPg38If2Mvh&#10;3J8UfiRpekyT6Inkw314FdvnYA7fvY/DFOOHt709WRUxV/chpE+j44pJCZHb5e8jf55pyzRrzbNn&#10;1krJ0rxVoXjTw2viDwxrlrqFjcW7Nb3VnKJI2GD0I4/zzXg//BJiyvNR/Y20PYrN/wATC8zI5z/y&#10;0raXuxu9Dng5SklH7z6M3FuWJP8AWrtlotxcL512RDDj7z9TTdJ1zwbHFNNpGtWmpTW0zQ3P2e4W&#10;RYJF+8jbSdrDPIPIrz/WP2svgLJ4yHgLUPjPoEerF9q6f/aCg7s4wT93PsTWN51NIrQ35adHWbu+&#10;yPRp9Ys9PQ2+jQ/N/FM2Mn6VnTyzS/vZZGZv9rtXn37Qngl/iF4Y0mxtvjVeeCfI122uF1CxvBCb&#10;3GcWpO9dyvn7uTnHQ1l/tW/tPeHf2aPA0PiO5hs76+uNUtbSLS5NQSKTbLJtM2Dltq9SQMVpClFW&#10;tuZ1KkpX5tl0PUgcjrQ7BV61m+DPFnhj4gIR4P8AE+m6k0MavdfYdQjm8nd03bScdD164NY3iD9p&#10;b9m34feKU8FeIPi9oC65I+xbOa+XCN6HsD9SKJS961rkxjzR5pbdzs7bTZZY/tNy/kw/35O/0Hen&#10;NqMNuGg0uHb/AHppPvN/hWZrHirTotObxDrOu2sNisYc3dxcKkKqcYbcTtAORznnNch4u/aS+Ang&#10;K+tdM8YfFnQ7C4vVVrWOW/XLqwyrcZwCOQTgEGhQlPWX3FOpGPuw+87hmZm3MSx9T3oLBTlziodP&#10;1Gw1Wzi1LTLyO4t5ow8M8LhkdT0YEcEGvnX/AIKux3B/Y61GaNW2L4g0zLD/AK+V/rVLljozNXkf&#10;SEjZX5TVzS/Dl7qGJZV8qI/xN94/hWgtn4e8KWEmt+ItSt7eG3XdNdXcyxxRD1JYgAZ9axfiz4lt&#10;7/wXNoXhP4lW+g6prUHk6JrEPkzFJWG5WjST5ZTgEheciud15T92mvmdscLTpx56r+R1VnYado8O&#10;5FVQBlncjmsvVfF7EmDTR7GVh/KvMNVsPiDpN/4V8SeMfj00elaDYyweIre8sbeGHWppEVI5pHOP&#10;JKv8wVDglsdK7hItMtba2vtf1q00+1u5khtZLq4RPOkf7qJkjLN2A5Pap9jGHvVXqOWJlU9yirIR&#10;Vu7yfgNLI3pkmtnSvCJ4m1J8n/niv9a5Zf2lP2ZvDPjJPhxP8YvDsOtyNsFk+pJ5hb0J6A+2c1yP&#10;/BQD48D4QfsxeKtV8L+L4dP16TSZE0iVbhFk3nAJj3H5mAOeASKUqlWpJRgrFRpUaMeebTse4CWw&#10;06EqZI41X3ArD1XxYX/c6Z8oxzKwr5c/Zj+AP7KPgZdJ+LfhfxJa3niq10UXOsa1N4seaR/MhxLJ&#10;cKZSoHzEZZQAcdCBXVfCL9rz4efErxb4w8Oahr+i6XH4b11bCyuJ9bhA1BTEHMq5IGMnbwSOK2p4&#10;TlleWpjUx8pRtDQ9fklklYyTOWZu5NKkDyjcOFz95ugrgfG/gX+0vjV4U8X/APC5rzS/7NhuB/wi&#10;cN4Fh1fdj5nTeC5T/dOPatv4g/F34dfDCxj1P4k+N9P0e3k/1X226VM/7q9T+ArfyRx+p0vmRwnE&#10;CfN08xh/L0qNtzEmRy3u1chpH7QfwP8AEI0/+xvixoE39qXSW+nrHqce6aV2CKoXOcliB0712HjP&#10;x18I/gnpSeIPiz480vSYW+5JqF0qBvXavVvwBrOpUjT06mlOlOt5LuXtL8PXmoDzJF8qL+8w5auk&#10;sdNsdIt8RIq/3pG6n61zfhP42fDL4g6CviH4b+MNP1y1bhZtNuFkVfZscr+OK5Hx/wDtDfC/wzpL&#10;6/40+Jmi2NjHeNaszaghVZhjMZwSdwyMjqMjNc/JWxG+iOz2mFwe2rPQtV8XQxkxacnmN/z0x8o/&#10;xrAubq6v5/PupGY1S0XXdI8RaTb67oWow3lndRLJbXVvIGSRD0KkdRWzpnh6+1JhI48uL+83etow&#10;p0I3OWdTEYqVijHHJLL5UMZZm6Ba29K8I5Cz6of+2Sn+dWPN0Tw1HsUZk9erNWXqPifUL4GOE+TH&#10;6L1P41n7SrW0hojaNPD4fWo7y7HRpdaXYkWi3EMeP4dwBrG1bVLua5kg83bGrEbRxWTY2VzqVz5E&#10;K/MT8z+ldYdFsyFeeHeyqo3N3xWUowoTV3c6YTqYqnZKyMOz027vz+5ibb3dhx/9etQ+GtP/ALPk&#10;t7mITedGUfd3BGCK1IlVF2hMD09KfMuUwPWsalaVTQ6cPh40ZKd9e587fsqXcvwo+KPiz9m7UpfL&#10;t7S6Oo+Ho2PLWsn8I+hr3ifRLG9l8+VDu6Nt7/WvCP2tref4V/Ebwf8AtH6ehWPTb4WGumMH5rWU&#10;9Tjrjk8+gr6AsbpLu0juIW3JIgZWXocjNefhZSp81O+23o9b/ofR51Thio0sal/EWv8Ajjo/v0fz&#10;ML4haN4zufBV9p3wy1e00zWGhxp95eW/mRRPnqy9xW14dTUrfRLWDXLuOa9jt0F3NEu1Xk2jcwHY&#10;E54qWWNm4JzxXH/DfwWnw8vtS0q9+ImpaxdarqEt9Fb6reB3t42OPLjHURr+QJ7dKuTmqyla99Hr&#10;p93dnlx5JYdwulbVK2r769kdwWAGc0oORkVApJQMD17GpVyI+BXQYeQrEAdapalqlvpkPmTHcx+6&#10;gPJpurakmmW/nvyxPyL6muZurue7uGuLiXcT+Vb0aLqavY5cRiFR0W46+1C51Gfzp3+X+FR0FQn5&#10;gAo/Kp7TSLy8XKJtjHJkal+1xWY8vTV+bo0zDk/Qdq7eaMfdgeXJOXvTYCySBfM1F9rdVhX7x+vp&#10;UO8yNuKbfRQOlNXcTuclmPVmpxIHWqjFx3JlJPRIKM004Jq5pehzam4dwY4v73rRKXKrsVOEqkrI&#10;jsNPuNTn8qHhf4pOw/8Ar10lra2um2+xNqqq/M7d6qzalp2iQ/ZbdNzL0Rf61i32p3uot+/favZF&#10;6CuX95iJdkehH2OFXeRo6n4n2nyNNTP/AE1PT8KyJ5ppnMsrlmPc9qBnvSE5FdEKcaexy1a1So/e&#10;ZkeGtG1PRzeDVPEM2oG4umkh89QvkoeiDHYV3PhVrhrM/aEbaG/d7h2rgLzTPD2k+KYfF+oao8F1&#10;NCLKCOS5xE+5sgBTwWyPrXp0DRvErxnClcj8azx0vdXn5W23Ncvj7z8tO5HqWmwaknlzKeGyu3tU&#10;dhotjp/3I8t/earUkiRjLnp1JrK1XxNbwZish5jZ+8egrjj7SWkT0Knsqb5pGnPdW9qvmTyKo/2q&#10;xdR8STTborFSq/8APTHJrNmu7m+l8ydmdjR3611U8PGOsjiq4yUtI6CAszFnJJPdutZXjDwxa+MN&#10;Dn8P3d5cW8c20tJayFJBtYNwR9PxrWqOYMVYDp0b6YratTjUpOFtGrWOPrqO0yfTY7SOeC6S6G3C&#10;MkgZeOOSCcmpZ728umBkmb5eFVeg/CsDwUvhDTYp/B3g1I410uTZNaw7j5TN82Oc+vrXRQNa2LeZ&#10;IBJN2X+Ffx71z4dxlRT0b20d1f8A4GxrzSkrXsjfs7gW2mpNfMsZ2/Nu4rM1LxJJKxhs02rjHmVn&#10;3V5c30ivNIWb+FR2+lNO5Ttb738q0p4eN7yNKmKlKPLHRAxd33u7N7k0UE4pu8HhetdGiOW/MOEr&#10;RHci/N/ex0oLuzb5G3H1ajjPIpCeeKXL2Dm7ktvbCd98sgWNfvM3+etdDo8tk9tiyGI1bb83euY/&#10;eMQoBb+6tdF4dt7uGzKXMeBuynrXHio+7ud2Ef7y1vmaSZxnNOyPWmhgBg0fITw1cZ6Q6igccUUw&#10;GtllwBUL28Z/etGNw6MVqxTZPucigDlfEVwJtUYKPljXb+PWqe4EVoalompPfyNHCzK7kqw6VTvb&#10;U2UvkPIGk2/P7V6dKUOVJM8StGbqOUkO0y2+2ahDFjK7sv8AQV10RCjHArkbSe9sIftlsVUO23d1&#10;NbWg64L5fIused2/2q58RGUtVsjrwtSEPde5sBlPANFRKxz8hAp8edvPrXIegOooooAKKKKACiii&#10;gAooooAKKKKACiiigAooooAKRvelprttwSaAMXx74otfB3h6XXrzRr/UIo2VWtdNtfOmbcwXIXIy&#10;Bnn2rU0yK2hso0tLVYY9vyxqm3b7Y7Vk+ItY8Q2OuaXYaR4d+2Wt3M66hdeaF+yqFyGweuT6Vt2+&#10;PK4NctP3q8vLy/UB9FFFdQBRRRQAMCRgVT1RrhNPma3J3beMVbb7tZ2r6nFp0BLNukx8qetVHmcl&#10;YmpJRg7vQ89kvfCXiDxn/Y9xbCfVdHjWcPLbn9yJMgFWPGTg55zW/DBNNKsMClmY4xWZ4Z1q88VN&#10;cXt14fuLKf7W8IS4UBpApwHGOx7V22jaOtlFvbmY/eb+leniKsaa8zxcLR9tJvp3tYdpGkpp0X3N&#10;0jfear2wheB3oRSOtOry5SlJ3Z7UYxgrIRRt4zS0UUigoPSig9KAKt5fWdhbS3l5MsccUZeR24Cq&#10;ByT7CuL+Fel/CPxLqt38dvhm8V1J4ojjW61SJnxcrBmIDa3QqV2ngcjnpV74r/EOz+G3hhdfvvD2&#10;oapHJeRWzWumWpmk/eNt3bR/CO5rc0HS9L0jTbex0XT4bO1jT9zbW8IjRM84CgADk1zy5Z1rO3u6&#10;26pvZo6IqVLD8yv72nk0t0zReRcda8O/bo8Yajb/AAut/hn4ZmU6t4w1GPTLaPnJjdhvP06A+zV7&#10;ZIflNfPkrL8Y/wBtqON18zTPAGmll2tx9sl459wCf0qcXL93yLdu33/8A9LI6cfrbrzV40k5P1Wy&#10;+bse1fDfwXpfw78FaX4K0lNtvptjHbx7vvHauMk9yepPc1voSRnFRqBnNSR4AxmuiMeWNl0PIqVJ&#10;Vqkpyd23d+o6iiiqICiiigAooooACcdajmy67R0p7Z21E/CkKaA6Hw3/AME4PgH8MfG/xK+MHxG8&#10;ZeFbXVtQtPiNfWdkuoRiWO2TezMVRsqGOeTjJAAzXceGvh1ov7Pn/BSOy8PfDazh0rQ/iB4Ku7vU&#10;NGs12QC6tZF/fBRwrMHGfp7157+x98XvEn7Lvjj4pQfGD4UeJrXw7rnxBvrnS9cs9ElnBk3n5WRR&#10;uCMuCHAwema9C+B+ueLf2n/205v2jbHwdq2k+CvCnhmTR9DuNasGtpr+4nYNM6xuAwTAXk+nvXZU&#10;5ueT6W/yPNp8vLBfav8AqeS+Ef2hv2RLP9rb4tfEP9sLxfHca7p/iyXQfCul3vhq+v4tP0+1+TfH&#10;5MEkamRiQed2UYkYbLdj+xv8RPgr4v8A29PGFt+y7eNJ4F1jwCt7q1vFpdzZ28epx3MUY2xTxoVL&#10;RyOSQMH37aHh/wAc+I/2Ev2kfiJZfEXwTr+peA/iF4gbxDoOtaFpb3a2l7IgFzFKkYLKTiMZx0QH&#10;nnHvXwG/aR0D9oHUNWPhbwN4k0/T9K8pY9S13SXtI7t3DZWNXwx24GTjHzCpqfDdLSy66FUYvmV3&#10;rd9NT5o+BH7NnwF8Rf8ABQj4xeDNa+EXh+70nTdF0yXT7CfTUaGB3Lb2VcfKSeuOtdH+1R8FfC/x&#10;X/bt+D/ww1gSW+hp4P1c3Gn2bmNZ7eLyT9nbH/LNgACB2GK6f9n3wp4o0n/goh8ZPFWqeHL230u+&#10;0PS0sb+W2ZYZ2UtuCMRhiO+OlbPxN8OeILz/AIKI/C/xTa6JdSabZ+Ddciur5LdjDDI4i2qz4wpO&#10;OATzRzfvb+X42KjT/dWa+1+Fztbb4CfCL4M+A/FU3wp+HGk+H21LRZBfHS7VYvPEcUmzdjrjc351&#10;8nx/FHxN8Iv+CKFj4m8I37Wl9daTDp0d2gO+GO4uhFIy+jeWzgHqCQRyBX3J4+V7rwLrNtbRs8km&#10;k3CRooJLMYmwB7k18k+Cv2avGXxm/wCCSVj8Cn02fTPER0dbixtNQhaJhdW9wJkjZWwV37NmT03Z&#10;qaUr/H3RdWMrtQ7OxxOo/Gn/AIJL6b+zZdfB7SNbsbq8XQXjhvn8EaoLie+8k7bjzmtAQ5k+bcSA&#10;D6CpvG/xW+JGv/8ABKD4b6f4l1G4t9S8XalZaBfXO8rLJZfbngUk9cvBGhJPPzHvXq3gb/go74c0&#10;vwFa6P8AFD4QePrTxjp9qttqmjw+Fp5vOu0UKxjkUbSrOCQc9DXQ/tx/Dbxn8f8A9lW01jwN4buF&#10;17S7rT/ENlotyoE++Flla3IBwJMZX6itFK1RKStru9TFRlyycX02Ssavj/8AYr/Z+m+AN98O9I+H&#10;um6W1jo8h07U7G0WO5tJ1iJWdJB828MM5zzz618067IP+HD8ijd/yB7Ln/uLwV7Brf7ekHxC+E8/&#10;hj4afCTxhceO9U0x7WDRb7w9NDHbXTIVLSzOoRUU5Oc8gcckV53rnw28fn/gijcfDoeDNSfX00m1&#10;X+yY7FzcErqsLt+7xu+6C3ToM0R5lH3+6HJ05fB2fT00Oh/a3k8P/wDCmP2fbH4mXM0Pge61jSk8&#10;XMrMITF9iHkiYjgRmXbnPGM+9L/wUy8H/Az/AIU/4Ti8G6Fof/CXTeKtNTwbb6Vbx+dcJ56eaqrH&#10;y8flZz1HT2rf/bS1PUvDn/BPvQ/Ckekrcalqen6NpzaJJDuubtdkfnQxIQT5u1SOmV5PFcV8Dfjz&#10;/wAE+PgzqNv4kl/Zy1r4e6xtSKTU/EHhW5KWzY6LPJuEYzn7uB+dEfhU1fRvQmTjzODa1S1fQ7r9&#10;u/4YeBtX/ZL8WXPiHwTps914b8JXkujs1mn/ABL5DFljFx8nIHTHQV0/7JH7O3wm8HfCXwl8RdB+&#10;HekaXqd54OsGvNQsbNFuLjfbRs+5hz8zcn1rq/2ifBtv8a/2WvGWhfDp4b+48TeEbqPSZoZAyXDy&#10;Qt5eG9CSB+Nee/sm/tO6D4x+GPhn4Kar4O8RaL4p0XQYbHVLPUtDmhiRrZFiYiVhtIbaCMHnPtWn&#10;tpTppQ7/AKGboRp1HKeumh7ASu8nbgZ+76V5B/wUC+IuveBf2UPEeo+HrySzuJY7fT7W6t2KyRNc&#10;zxwlwR0Pzmt/4A/H/Qf2gdL17UtC0K+sV8P+I7jRrpb5QC00JAYj0HI9xVP9r74Uax8av2d/EXw/&#10;8NojalcWyz6akhwrXEMiyxgntllFdEbcyucMpOz5epH4N/Yt+A93+zjD8M9S8Cae1pNpCrcXTW6+&#10;dJM0Y3T+Z94SbjuDZ4I9q8W+C/jrWPG3/BMXxdaa9qEl3d+HtD1rRpLqVizSrBG4Uknr8rKB7Cur&#10;0/8Ab0sdO+EUGhat8MPF3/CZ2WmrZt4Zj8Pz/vbxU2Y8wLt2FsfPnABqv4F+Bfi74T/8E7vEPgDW&#10;NJkk8R6l4a1S81Cztl8xjd3COxjAX7zcquBnkVVNVFrJ9RVJU3Fcq2Wpqfsf/sw/BSH9mDwbqWre&#10;BLLVrzX/AAdp13ql9q8C3E03m2sbeXuYcRoG2oo4VVAryP4RCXTv2B/2hPBtrI40/wAO614jsNIh&#10;Zs/Z7cWkcgjHsGkY/jX1H+y5p9/o37NHw70jVrOW1urXwJpENzbzxlXikWziVkYHowIIIPQ185/D&#10;jwJ41tv2Rv2jtBuPCmox32reKPED6XavZuJLtXsoVQxrjLhiCAR1IrRPcyt7qsd7+xB+y/8ABa4/&#10;Zk8M3eo/D2w1a+17Rkl1K61SBZ5Jt+fl3PkqgHAUYArN/Y18Sap8F/2ZPjtB4anZbfwL408RxeHo&#10;ZDvW2WAv5agH+EFQcfX1r3b9iXwrqPhb9mHwTZ69p01rfR6DAk9tcxFJIT/dIPINeXfsn/CLxB4i&#10;+H3x8+H3inSrzSl8UfEbxDHZzXdsyb4Z3kCTLnG5cMCCODXn1K0ZOS3SaPUw+HqU+WXVp/keLfsu&#10;fHv/AIJo+Fv2e7PTfjF4rtdT8Y+IrNrzxlfal4M1O7mlu5iXeMyi1ZWVM7BsYr8uQTnJ9c/4JWzS&#10;+Lvg34itdKvZpfDOl+Nr228LzTRurPY4jkTAkAYAF2ABAIAxVD9mv9rz/hmD4V2P7OX7SXw18XWW&#10;veC4P7Nt7vTvD813bajaxkiB4pIwR/qti4z27dK+lfgx8YdP+Lvg2z8ZQ+GNW0UXzP5NjrVt5U4U&#10;MQGK9tw5APODRUlUjGSinqVTp0Kko80lorWtb79Txr/gppFq6/s/6P8ADTwxq0mmt458daT4du7q&#10;Fvn8m5lIYZ98D6jis748fsofAaH9mzxB4b0j4baXp0ek+G7qbTriytVjmgkihZgwcfNk4wcnkE56&#10;12P/AAUT+F/xD+JvwCjvfhLY/avEPhXxFY+IdLsh964ktXLbB74JIHfGK848e/tleF/ir8ENU8Jf&#10;DH4P+NLjxfr2hzWY0XUNBmgSykkiZXMkrKF2qC2D3wMDmqw0vdTW9zLF0f3j6Kx4+kE5/wCCKEMy&#10;Rnaujvlh0/5CD9zXdft1+OovBn7GHw98LS+K5tL0/wAValoel+JNUt4nZrfT2g8yfaEDOThBkKCS&#10;uVAOcHDn8GfEL/hzrb/DQ+EdQXVo9LdW0lbN/tDN9vZvuY3dDnp05r0H9pv4LfEb4jfsr+C7r4ba&#10;dJJ4p8EXOj69punMuHnmtYhmLno+GJHuuK6vtavqcVvdslfRHi37Qvxt/wCCbmvfs66n4I+Ed/aW&#10;+uafYB/C8lj4R1G2niukIKETNbqASRyWYA5OT3r7Q+AFz4s8a/Bfwf4h8R2zLqWoeF9PudS3jG2e&#10;S2jeQH3Dk9q8t8Mft+fDzUtJtll+D3xCk1+4ZI28Ox+FJw6TE4KmRgF25/izivqS0MUUCuluI1K7&#10;tm3BHsfesMRiOSNkjswuFU5c0mfLv7UOgW1t+3H+zfaXIWYTzeKBMrj5XH2S14/WvK/GPxZ8Xf8A&#10;BNvxn8RvgzoOkXF9Y+Mbb+1fhHbhS8a6lcTLA9qFGeFeQSbeMiM4+8K9m/arsda1H9tL9n3xHouj&#10;XN5Z6RN4k/tK6ghZo7bzLW2EfmMBhdxVsZ644r0vxp4D8GfEXxDovinxl4ZtL+/8O3jXOh3E0fzW&#10;UpGC6e+PXPIB6gGlCMqii57Na/eVUdOm5KG6en3I+UPit8E0/Z3/AGYPhd4HuZvtmvXnxc0LUvFG&#10;qtJua61CW6VpTuIywBO0E4yBnAya7r9s6zl+J3x3+EfwE128kbRNe1S91HWrPedt5HZxxsIn9VJk&#10;zj2rX/bs8Oa/4h8L+BYNB0a5vWt/idotxcLawtIYoluAWdsDhQOSTwKrftleGvG2jeM/h/8AtGeB&#10;/DtxrH/CD6pP/bGnWce6eSwuEVZWjXqxGxflHJFdMUlqcM5Tk/uMX/goB8KPh/4I/Z1uPi94N8LW&#10;ej694IvLO+0PUdMhWGSHFzGjISgG5CjMNpyM47gGsv8AbW8TaT4y8P8AwR1/x+yw+BNd8UWdz4qE&#10;zFYNskCvAk3byizMG3cYzmpP2jPi6P2wPh3H+zj8DvA/iK9v/FV9ax6lfahok1rb6ZaRzJLLLK8i&#10;gZwgUKMn5vau2/4KMabb/Dj9i24+HnhO0gvLrUZtP0Wz02SPfcXcO9A0dumDmXYvUD5Rk5BAqZVY&#10;xlGPUtUJTjKS0S/M4P8A4KMfD74Xx/C/wePBPh/Qf+EsuPFmnJ4Ts7OGLzriMyjeAqctHtxu4Iwa&#10;6T/gorpOk+FfCPwV0fS9Lt7Vbf4saafstrGEVP8ARrnI4HHNcj8KP2iP2A/hDqkfiXT/ANm7Vfh1&#10;qTYSTU9e8Lz7bYngqs77gnXHy4rrP27NL1X4k6B8J9d8C2FxrVqPiZp97JdafG0yLbGCf98SucJ8&#10;y/N05qFGUprn21L5owpyUNXoUPj1qc9//wAFU/g3LJ8u3wjqoVV/697ym+BfAvhr9oT9t34h698T&#10;7SPVrHwFHZ6VoOl3y+ZDbyvGJZJRGeNx3Dmrvxe8JeJrr/gpb8JfF+n6BeT6XYeFtUjvNSW1ZoIH&#10;MF0FDP0BJZQATzmsvxb4h8S/sjftXeJfif4g8E6vqngr4gW9u9xqGi2T3MlhfRLtPmIuTtZQOf8A&#10;9VaJRjFJaaGcpc0nKXf9EezfEjwJ4K8E/Bzxy3grwlp+k/bvDN8159ht1jM5W2kCltoGcAnHpXjv&#10;/BPD9m34QX37LHhfxTq3gaz1fVNc0zffXmqQi4kKkkCJdwOyNVAAUYHfqSa9JsPjLoP7R/wk8fWf&#10;gPw74gtxY+GrpFfVtDmtftTyW8u1Ig4Bc8dvUVZ/YJi1DwZ+x74F0HU9DnstTh0VVuobuExyRtuJ&#10;wwbkfjWbqOMbR1dyo0uaalN2VmcT+wd4R0LwJ4m+NXw+sGa10fQPH0sGl6crkrbq1tG5VRzgZJ4F&#10;fO/7J37bOleBf2MtF/Zv+EuvKvxG1zWZdOsIZrWaKGx+0SYFy87oIjtUkhVYsTjjsfpT9mHQfEOn&#10;/Fr44ajrej3UCal48aaxmuIGVbmP7LEN6Ej5lyOo7ivOf2Tv2Y/+Fpf8E9bT4RfEnRLzR9SW+ubj&#10;T57qBorjT7pZMxTLnBGGH4itIxjLWeuxDqSWkFbc3v2hNG039ij9gPVPDfga+ljuvIjtbrWBnz57&#10;y6cLNdMRyWJZj7DA6AV53p3xj/4JaWnwD/4VUNYt5ppNI2yXEvg/U2uZLvy/9b5xtc79/O7Pvmu+&#10;TSPiz+1F+yH4q+A3xT8M3Nl4+8N4s5Lq4gZbfUriFt0F1FJgKwk2ZOOA3oCK1Phz+3h4d0DwLa6B&#10;8WPhP420zxRptqltf6Ta+GZ5xLMi7P3UgXaysRwfetL8qIXvSR4r408ReKPFH/BOn4Lal4supri8&#10;/wCFj6NF51wxMjqr3CpknnOAB9BXr3/BVz4V+DJvgZpfjfXfDOnzaz/wlmlWkd1JArTC2eY7493U&#10;Ke46Vp/t/wAetfE74CfDy98GeBtV8+T4jaHqF1Ztalri1jAlLGRVztC7gCeg71t/8FDfhz4t+KX7&#10;N99a+ENOm1DUtK1S01aOzi5e4+zybii+pxnjvisk5Scem5py06cZRWuxP8aNJ8E/s1fsx+N/HPwS&#10;8DaX4ZvF8MtI0mk2SxGV1Q7WYr1ILHHpmvn74O/Gf/gmb4W+Bdr4D8beI7PVNUvtODeIL688G6lN&#10;NdXTrl3aT7KckMeCDgY4r27/AIWP4P8A2zfgV4m+E3hWw1nTdQvvDLQ3EOsaPLb+RIygBMuAGIbj&#10;jtzXJ/Bj9tKD4Y/Dex+GPx3+G/jCy8VeHbZbC6is/Ds1zHeGJdoeN0BVgQB3q4xjGJE3zSR5mNb1&#10;HXf+CQnjJbq8uri1sr2W00ea63eY9imow+STuAPKnuAa98/Zt/ZR+Bkn7OfhvSr34bWGpS654Zs5&#10;9Vu9QtxPcXEksCuxLt83BY7R0UYAxiof2wLfxj8av+CfHirXPD3w81i2vNW0q2ltdCuLQm84vITj&#10;y1yc7QWx1xXvP7PGjJ4Y+Afgux1Gya1urfwjp0d1HOpV4pFtYwynPQgggisauIjGPu79jejg5VJe&#10;/ta9zwr/AIJM2F1rH7K0cOrXkk0OmeKNTsrGNmJ8uFJ8qmT2G44HYcVJ/wAFh3sLP9iPUogVRV1/&#10;SztUdhcrnim/8EzLfxT4C/Zpu/D3iDw9eadeN4y1WVYr63aN9jTfKwBA4PY96o/8FPvDfizx9+yr&#10;faP4W0O91bUH13TnW1srdppCouFydqgnAHX0FZ+zlKtzN6J/gbe2pww3JFatamD4x/aA8F/8FEfi&#10;xpvwK+FniKSbwDoqR6x4wuJLaa1k1RlfENmI5kRym4ZfjBHHPUdH+1tpRPxG+BdjZwiOMfE6GONQ&#10;uFVRZz4Xj2Fav7WvwE8daHqOlftY/BjSWuvF3hIj+0tHtwd2taZ1ltiB95wMsvoRx6VF+2RrWua9&#10;8NfhL+0l4L8BatfWPhfxZaa9qmjx2TLeQ2zW8kbgxEbt6GTlcZ4NV7WEbKmZ+wrVLyq9Py/Ql/4K&#10;h+HoNK/Yi8Tzb2km/tLR8v6f8TO1yB6ZrC/4KR6VbeI/2bfhL4Zm1K4tf7R+Jnhu3kuLOTbNCrxS&#10;qXQ9mGcg9jiuS/by/alh/aW/Zx1L4b/Av4V+LNUW4u9Om1W+udCmgW0jS9hcKqsN0jllAIUHaoZj&#10;jArqP2yPDnifxF8LPhPbaZot5e3Fj8TPDk95HbwM7QRRh97uAPlVcjJPA71NOlUnyyn3LqVqdPmj&#10;T2aSNr9o39mv4B2/7MHifw7onwr0uzg0vw5dXVjcR2y/aVnhhZ0lMv3i+5QS2cnJ65ry39oXQNB8&#10;df8ABLfRPHfjHR7bUNYs/h3p11Z6heRh5YJpLeDeyseQT3PevpD4+6dfan8BvGmnafbSTTzeFb+O&#10;GGNCzSObdwFAHJJPAFeG/E7wl4ovP+CV2n+DLPwvfS6uvw40uCTT1tWNwJVt4QyeXjdkEHIxkV1x&#10;91W8ziqSlOXMeq/B39nf4HeH/h1ZT6b8LdDs21vw3Bb6t9n09Fa9heJSySeqk8nPX0rxL9kr9nT4&#10;E+JPij8YrLXPhHoN3DpPjpINJhuNPRhaxfZkbYmRwM84FfT3w8t5bX4faFb3ETRyx6PapIjjDKwi&#10;UEEdjXzl8PPiFJ+yz+0Z8TNI+K/gzxBHpXi3XItY0TWNM0aa7hmXyVjaMmMHawK96L2u2w5ea2hp&#10;/tDhpP2//gnEgZv+Jbq3y9z/AKunfD7w54B8Q/8ABSr4g6V8dvKOp2vh3Sm+H1lrG3yXtGiP2owh&#10;/l3+ZjOAT/rPRsdN8cfBesS/t3fBPxhpOg302lWek6sdQ1JbVjFAXERQSNjCk84B5Necft9ePfh/&#10;rv7W/hfRfHvwmu/Hnhnw/wCE55dS0/Q7N5rmwuriYqksvl4cLsTKLuGSWbHGawdSVZ8sO250eyjR&#10;XPPV327m/wCGfCfwesv+Cpd2/wAMfDmly6bZ/D1pfFX2K2SS3tdT+1J5J4G1JtoB7H73oa871f8A&#10;aM/Zsuv21PiJ4t/ar8RR7tBuodK8G6Zd6Dd3sVtAsYaSQCGGRVcsSDnBxXrH7NHx+/ZBtdVg+Evw&#10;k8PN4P1K+y1vo+qaK9jPdsBzzIMysBnGST2FcvL4j1z9jr9qHxh4m8T+Dtc1Twb8QpIb631LQ9Ne&#10;6NleJGEdJEQFsEAHPvWtOnGLu9WY1K8qkeWNkr9NTnfgL8UPg34m/b3hl/ZXlDeG9b8ITf8ACUx2&#10;uk3FnALuNy0b+XPGnzn5QWA5FH7Bn7MHw0+M2rfEzxr8Q/CkXiCS2+JGo2FlY6kvmWtqNkDvKqN8&#10;od9yqWxnEagHrn6S+Anx58N/HnX9Ss9C8G+JrHTdNtkkbVta0d7OGeQtjy08zBYgc5AxXC/8E7rL&#10;xN4D8KfE6x1Xw9dWL3vxc1S6s/tkDR+ZA0FqquueqkqcHocUp1pSvGK1CnRinGVTSP8AXQ+g/CXg&#10;Lwd8NPD9poenWNtZ2VjCI7Oyt4wscKjoqqO1San4purhTFYR+Wn97PzH/Csy5nmupPNupGZvVqLa&#10;Ka6cRW0Zdj2XtWPsYr3qmr/I2eIfwUlZeW40sxcu5y2erVe0rw9dao/nSZjh7sw+99K09K8MW9qF&#10;udTZXZfm2/wrT9T8U2dovk2A81vX+EVMq0pe7TXzNqeFjH367+RoWtpp+k22xAsar1ZuM1RvPF9h&#10;A+233Te68D9a5+81K+1OXNzOW3fdjXtU0OgzrEbm/lW3jHOZOp+grP2EY61Hr2NHi5y92irHV6ff&#10;x39sl1F91h6fnVl2JX5R71zemeJdOsxHp0UMnlhsCQ9yT1roA25cg1yVIyjLU76FaNWNk7vqcn8a&#10;/h7B8VPhbrXgW52r/aFi6QyMudkgGUb8GANcX+xJ8Rrzxt8D7PR9bMi6p4fmfStQjmHzB4TtXPvs&#10;25981684yOTXz54AQ/B/9s3xH4Kx5em+N7NdUsVxhRcLnzB9Sdx/4EK4K37vERn393/L7mfSYGX1&#10;rLK+Fe8f3kflpJf+A6/I+hcA8ZzXC/Ehfg98O/Edr8bviHfwadeW9uuk2+pXEjBdk0oIiwOCS3Oc&#10;cAEkgAmu6jIPQVn+J9M0XVdJmh17SIb63jHmtbz26yhmX5gQrAjcCBj3rWtHmhpa677I8ijLlqK9&#10;9dHbRtdi9ES6Kw5GM1OvTIFct8LPH0HxM8DWPjW10a+01LxWK2ep25imTDFfmU9OmfpXURnKA1dO&#10;pGpHmRFSnKlNwlutPuKer6QNVg8pvlZWyrehqpZeF7S2IkuG8189+AK2T0rM1/U306z3ovzOcKx7&#10;V0QlU+CLOapCjF+0ktSDXdYisIja2wUykY9lFc8nIpCzzS7sl2dvrUkkZhba5+b+6O1d9OmqcfM8&#10;itVlXld7ITgcmkLAnav/AI7TljedvKjGT/KrEU9rp3MKrNcf3v4V+lXKVttSIw5tXoiex0mG1QXu&#10;tP5a9VhxyaNQ16e4HkWS+XF2P8R/wqjPPPdy+ZcSljTVz3qfZ31lqU6yiuWCsIMk7mpRnvSFgCQT&#10;VzTtGvL99yLtj7t7VUpKMdQpxlOVluVVy7BEGWPQetaul+FZpP3198o/55jv9a1LDRbaxTMUYZu7&#10;N1q2EZR1rjqYjm0iehRwcY6y3POfiHY+F7aKfV/E9jG9ro8n2xWeHeYTGN28DBOR14rqtJ8X6Rd+&#10;HLHV7C586O6s45YMKQSrKCCQen481n+J4kbUZUkXcrrnay5zkVi+DLy/8VQTSp4eubL7PeSQItwo&#10;XcqnG8f7J7V1OEauHTl018tTj9pKjiWobvT7ja1DWb6/bEr7Y/4UWmQadczx/aJCI4QeXf8Aw71o&#10;f2bp2jRLLqL+bIfux1Qvr+e/fMh2p/DGvQVMXzaQ0Xcqa5feqO77BJLGF8qxU7O8jfeb/AVGpA4o&#10;jGBxTq1iuUxlKUmFI3TilzzjFLDBPdyeXbpuPtSlotRLWVlqYx16w07xWvhu30i6We7t2ne8jtf3&#10;WF4wz/3vQVvWml3N6vmrHtjHWRuBUHiAar4aGnz2/h5tSW4vFju2WYKLaM9ZDnrj0q5qerS3gENu&#10;NsI6KO9cFGrOVSdOPR9rWv59Tf2caes/uIp57e2XyLD5m/imbqfpVcsAOWqxaaXe3qmS3jGFODmt&#10;bTvDMcQE12RIw6L2FdcqlOkrbsI0ataWisjKsdHu9QGY1Kp3Zqff/ZdOzaWXzSdJJW/pXRTKwtmS&#10;EBWCkLtrl49M1Ce5MZhfcT8xI/WsoVPaSvJ2sbVqPsYpRV2yFcDqf+BVasdHvL/5oxtT++1amn+H&#10;IYSJLv8AeMP4e1aSRY4VeBSqYjpEdLBcz5plbT9ItdP5WPc3dm71bM0UMZeRgqr3NDFgMCsDxWt2&#10;kqOZWMLfwjoDXPFe1nqzsqSjRp3iizqHimKJ9tnH5vq3QVe0nUYtQtfOVcNn5l9DXKPY3aQfaZIy&#10;sbNjJ9ataRrL6WWjMe5GOW9q6Z4ePJ7hx08VNVLVNDrNw9aXIzioLW7t7qBZoj8rVMvU4rh1Wh6K&#10;d1cWkcErgClopgRyLj5iK47UJ2l1GVpRz5n3f6V2jZxxVd7C0MvnNbIW/vba0o1Y03c569F1kkYW&#10;naDPe6e3nhk5zDu96zZY7jT7radyyRnP/wCqu0Cc/crK8S6dFPaNdsdrR87vX2rajiLytLZmGIwy&#10;jT5ovVFeDxSiRR+fbsW/5aMpFblrcR3Fus8bZVhkGuKjRpisakZbjntXWaXd2YhFlbzqxiXDBe1L&#10;EU409ULB1p1JNTZeJA6mimgBhk06uY9AKKKKACiiigAooooAKKKKACiiigAooooAKjuPu81JUc4L&#10;bQKAMOFPG7eNpWc6d/YH2MeXt3favtG7nP8ADtxn36e9bsAwnHTNYnhfQ9f0u/1O61nxI19FdXnm&#10;WULRgfZo8AbAR15yefWtyNdq4rlwvwuTvdt6PX+l2AdRRRXUAU3eNu7FOqG6uI7W3Msh2qvJoBvl&#10;1ZFqWqW9hb75PvN91fWuL8S3+tzadeXej20dxfLCxtYJm2oz44UnsM1fvr2bUZzO546IPQVh+K7L&#10;xNf2UcXhTVbe1uFukaSS4h8wGMfeXGeCa9LD0o07X3fc8fGYj2l7bLsdF8PGubnS4Ztcs47fUmhV&#10;riGN9yxtjkKe4rqFRwetZPhrSDaxfa5v9ZIv3fQVsVxVpRlUbR6GFjKFFJhzRRRWR0BRRRQAE47U&#10;mcrnFLTS425xQByOta947t/iNpPh/TPBUd14furWaTUtaa9VWtJlx5aeV9592TyMAYrqIoyp/wCA&#10;1zfhWy+I8PirW7jxZrGn3GjzTxnQLe1tyssMez5hI2cMS3Ix2rpgxU5rClreWu/Xp/wOvzNq1o8s&#10;NNF0+/XzWz9Cj4s1q08NeHL7Xr2RUhs7WSWR2PQKpP8ASvGP2EfD91qHgXVvi5rUDLfeMNYmvTvO&#10;dsQYqig+gHH4Vb/bt8Zz6F8EJfCWneZ9v8VX8Ok2ax88yNl/wKK4+pFem/DDwfb+BPA+k+DrV8x6&#10;dYRwBtuNxVQCfxPP41F/aYv/AAr8X/kketH/AGXIm9nVlb/t2Gr++TX3G+sbg805E2U6iuo8MKKK&#10;KACiiigAooooAGGRio5YndNitUlFAFd7LzE2SBWHcMvWlSzEY2xKqjsBU9FAEJs43XbMitz0Zc0C&#10;2CLtiCr7DpU1FHSwEC2jAdR7U7yDkHPQYzUtFAWRC1ueigf99UfZn7MtTUUAVzp8TOZHij3f3tvN&#10;OW3df48+pNTUUAV1sI0kM0aIrN97CjmnG2PUGpqGOO1ID5q/bW8FfGGw+LXw1/aD+Hvgq/8AFmme&#10;C9SnOteFtMdftDpMu37TErcSOgz8vfOOOtUPjH+0R4w+N/w61T4YfDf9i74hXera5atZQt438Lpp&#10;+nW3mDaZZpZXPCAlsKCSRjI4NfUMihwMmmeVnjdWqqWtpsYypSu7S3OJ/Zz+FV78HPgZ4X+Feoam&#10;t3caDo8NpcXK5xI6r82M54zXZNptuzMWgTLfebaOam2bOppd2B0rNyctUaKKUVFnmfg74X+CfhBp&#10;MngvwHpj21mdQuL24aaZpJbi4ncySyu7Es7Fm6k9AB0FapTcecVreLLIQzrdxxfe+81ZI9xXqUXz&#10;QTPDxEeSq9CP7JAJPNMa7h/FtGfzq1YaXNqJYKNsa8tI3arGi6K2p/vJTti3fnWtrFpLHpDW2nJ9&#10;3Hyr6VnUr+9yo0o4VyjzyXy7mDfSQM6w2SbY4/4u7H1NGmGOPUYTKfl3c06w0W/v32LE0ajgswxi&#10;tFf7I8PjaP30/rVOajHkjqxQpSlLnnojYdVWLJdVUD72elZl/wCIYYV8q0/eN/f/AIazNQ1a8vn/&#10;AHr7V/u9qksdEvL0hivlx+rd6wVCNPWbOuWIqVXy0kVLwy6jKJbkeZJn5crnH0rS0nQrqOWO7uts&#10;UaNux9P5VYMuj6EhCASTfmazb/Vru/OZH2x/3Fq+aVTSKsjO0abvJ3Zp6j4jt4m2Waea3rn5RWZf&#10;TPqsS3FvagbGIkEa9T60/T9IvL/5lj2J/eat3TtMi02HyYuu7LMe9R+5ofDqzSKrYnSeiMLTvC97&#10;efPP+5j65YYJ47Ctuy0mzslxAmP7zdzVl54oIzJIQqr1ZmrG1LxQpPk6cOvWQ1HNVr6f8MbKFHCr&#10;X/gmhe3Olab+/mjjDHP8I3GsPUdbur3ckJ8uI8bQeW9zVORpZpPNmlZm7s1B6YxXRToRjrLU46mK&#10;nU0hoRiE/wB7FO+796gNg4C9a0dO8OXV7ia4Bjj/AFNbSnGmtTnjTlUlZLUzorWe6k8q2jZm/u1t&#10;6Z4VhiHm6g+4j/lnn5RVl5tL0CHavyt/d/iasfUddu78FEby4/7q965+apW+HRHT7PD4fWTuzQvt&#10;Y07TsxWECNJ0PlrhR9cV8w/tk+FPi9/wuP4Z/tB+CvCGoeLtN8F6lcHWPDemFWufLniMfnwxnAkd&#10;QxO3IJKryBlh9CRQsU82Ztqt/Ee/0oaZFGy3TaO7fxH/AAranBU5XWrOetVlWXvaLofNvxh+OPiz&#10;40/DnWPhb4E/ZG+IE2ra5ZyWEc3i7w6un2Np5ilTNJNI5+5ncAoJJA5r2D4B/Di++EHwW8L/AAqv&#10;tW+2S6Bo0FpJdAECV0QBiBngZzj2rsEV3by0RmYnjb1rRt9Ehto/tWsTeWvXy16t7VUqkYq34EUa&#10;MnqvvKVjYXV7L5dvHnsx7D/Cr7WmkaOubzbcTY4j25A/P/PtTLnXdy/ZNNiWGMD7w6ms8hi25juP&#10;qT1rPlqVN9EbSlTpfCrvuS3N7c3XDBY1/wCeca4Uf/XqAJgZp5HHApEWSV1hjQszdhWyUYx0Oe8p&#10;Su9WN245zUlrp93fv5Vshx/ebtV6LSLezjE+rzbe6xqeTUV3q0kkf2axxDD02r3rPn5tImioxpq8&#10;3byJfL03RuX23Fxn/gK1RvXl1Gfz7oKSPu/KOKaoK5yaMADmnGnZ3erJnWurLRCGLv8A1pJFBG3d&#10;+NOjEkjBIoyzH+EVrad4WeQiW/baOuxf60VKkacdR06NSpL3UY2n6LNeTNHY2q8/ebaAB9TXQaf4&#10;S020dZ7mCOabH33Tp9Kuy3dho9v87rGvZV71hat4mub1WW1zFH+prm561d2WiO1U8PhI+/qzT1LX&#10;bPTMxqwlk6BF7fU1hahql9qLZuZfl7KowKZZ6fd38nlwQ7s/eY10GmeF7a0xPPiWT/a6CnajQXdk&#10;3xGKlbaJkaT4cvdQxK/7mH1bv9BXQ2Wk2emx7IE57u3WnX2qWemw5uJQo/hXua5/UvEl1f5jtj5c&#10;fTA6mo/eYh9kaf7PhPNmrqev2enr5cQ82Rf4Vbp9a5y/1G81TJvJPlP/ACzx8o/Co2+RcnmmkbuZ&#10;P++a66VGnTXmcVbE1K2nQjjto1/dwRqv+6tShYxyfmZe3ahi2Nq8UmG3BVQszcD3reXqcwOXY5d6&#10;fbWdxev5FvFuPoB0+prT0zwpNdbZr5jEvXZ3Nakt7o3h+38lQFYc7F+831rmqYhR92GrOunhZP3q&#10;miKuleFYLX9/qB8x+uz+Ef407WNc021PkQQpLIvRdo2r/n2rL1TxBfamNisYo/7q96z1+XoamGHn&#10;U96oXPFRpR5aK07k97f3eoMZbqXd6LjgfhXyt4Wvfir+y9+0h8Std8XfBzxV4w8P+OdSh1LSNf8A&#10;Ceni+lt9ilBaSxAhkVA21T6IODuyv1Rb2tzfyeRaxFmrUi0vStFXztWmEk3VYl7Vv7anSVo/cjlj&#10;TqVpc0nbzZ8sax4S+I/7Yfxn8Aaxo/wF1rwb4a8EeIotc1PxR4y01LO9uHiB2WlvCGLsjtguzYXg&#10;cZUBvqlp9E0OIwQwLczdGZgD/n8Kp6lr93f/ALuE+TF02L1IqgoK9eanlqVfj0XYr2lOj/D1ff8A&#10;yJbu+urxv3xCqPuxoMKKhUAcE/lU1pZ3eoSeXawlsdfQVtW2l6ToEa3Oqzh5OoXrz7CiVSFPRLUm&#10;NKrX95uy7so6d4au79vNuMxRfqa1JdQ0Xw1F5Nuu6T+6p5P1NZuq+J7u9PlWn7mP/Z+8ap2Om32o&#10;ybbWMt/eZqxlGdRXqOy7G0KlOj7tBXfcdqOvX2q53y7U6eWnAqTTPD99qP70jyYupkb+laC6bo/h&#10;6MT6jKJZgMqv/wBas7VfEl5qQ8qJvKh/uL3+tVGUpLlpqy7inGMda7u+3+fYuy3ujeHgYrCMXFxj&#10;mRugrIvb291KbzbiVmJ+6q9ql0vQ77VGBhjKx/xSMOP/AK9dNpnhyy0pfMVN0h6yMKUqlGjvqxRp&#10;YjF6L3YGPonhS5lZbu+PlqpBEePmP19K6pIuMioZbq2tv9dMq9vmbGamhkDjjoeQa4qlSdT3meth&#10;6NPDx5Y/8EQxSH0rwL9tvTbjwlL4R+OVg+2Twzrka3ZUHcbaQ7XH9efSvoKuN+PngaL4i/CjXPCb&#10;xeY13psghU95AMr/AOPAVx4mn7Sg0t1qvzPaynELDZhTnLZuz9Ho/wAGdHo+o22q6dDqNm+YriJZ&#10;I29VIyKnkQONoNeV/sZeOZvG/wAAtHfUJ997pitp98C2WWSFtvPuQFb/AIEK9Vf5RnNaU589NS7o&#10;58dh3hMXOk/sto5Twp4h8ean4417QvEPgNdN0fT5IhouqrfLJ/aClAXYxgAx7WyMHPTNdhF/q1x6&#10;Vyuu2/xIfx9pM+ganp8egLDL/a9vNCTPI/8AyzKNnAHrXUIcxAAdqmjzK8XfR9f08uhnW97llpqu&#10;l9Omvm9yQn5ap6jb2dxaEXpHl9ee1F9qNpp8PmTt/ur61zWpazdao+GO2NTxGtdlKjKbujhxGIp0&#10;o92LdXdrAzW+lQlV/imb7ze1VfLOMZoHXNOr0Ix5UeLKXNqIC6R+WrYU/ex3pFXH/wCqnH3pCxH8&#10;NUu5LYhJHBNOiR5nEUKMzH+EVNY6Vc6o4EcZ2d3rpNL0a106PES5b+J271hUrwpxstzqw+GlVld6&#10;Ip6R4YSPFzfgM3ZOw/xrWWAKMKdvsKeilVwTS1wSnKe561OlClG0QGRxSNu7YpaG6VJoUbzTLK8K&#10;yXMIZlOQa5s+JvE9h4qvdHm0Czj0uKBDp95FcZd3P3lZMcYre8QXNzZ6e0lsvzNxkdq4a7sPF1/4&#10;js59J1KBdPj3fbreSEs7/wB0hui49668NDni+dq1uv8AW552MqOm0oXvfW3b/I1ZZprmU3E8hZm6&#10;k0UOqxkIrhjznb0pM967d4+6cEneXvD1OF5pd2W2qNx/2asabpF5qPKx7U/vtW7pui2dgu5Bub+8&#10;3WsKleNP1OilhalTfYy7Dw9LcqJ7t/LTrt7n/CtKabTtEt+FC/3VXq1Gr6smnRqmzdI3KrXO3VxN&#10;cym4mky36VhGM8RK8tjoqSp4dcsVqUvHWp+Lb/R7mTwm1p/aG3/Q0v8Ad5IORnO3npn8ansnujZQ&#10;m/C+d5a+d5edu7vjPOM9PapLixu/sTzZ8ncMRsw5DdjiqHgTQtcsNItdF1/W21K8Ut5160YUvlie&#10;g9BgfhRG1PEJxTtbvorfqccvaVJWe51vha1eOzZ2b/WNkD0rXClRxUEMC28Cxxj2FWK55S55NntU&#10;4+zppDSmRnHNJ5bZyDT6KkobtI5FL8/tS0UAIAe4FMmto5vleNWX/aFSUUAU9U0839lJartB6r7V&#10;zOoaVe6aFNyq4buua7Dkuaq6lYLqFu9s5+Zvun0NbUa0qcrdDmxGHjVV+pj+GNT2hrG4fvmPn9K6&#10;EZK/Ka4y6srmwuPKmG1l5U+tdBoGti9i+zzP+9X9auvTv78djHC1n/Dnua1FNVwe1Orl8jvCjHOQ&#10;KKKYDSzA4xXP+LL8MVsVPT5nxXQSdOtc7rGh6hc6k88CKyydMnpW2H5ef3jnxXM6VomPgDgnn1rR&#10;8MRSHVlZJDhUYsP71M1TRxpkMJd90j53e1W/CSDz5pvQACuypKMqLaPNoU5RxCizfBIXk1IOBio3&#10;z8tSV5p7QUUUUAFFFFABRRRQAUUUUAFFFFABRRRQAVW1RoBbN9pn8qPY26Tdt2jHXNWaw/iJc+EY&#10;fC9xb+OruGHTLofZ7jz2Kq287QvHqTWVaXLSb/MBvgHwxZeEfD6aPp+s3l9D5jSLcX1yJnbcc/ew&#10;OPSt1TkVR0HS9O0bSLfS9JhWO2t4ljt0U5AUDir4+lTQj7OnGPkAU0MS23FOoAA6VuAVR1m2W609&#10;45JdnfcauPJtHFc7rur/AGxzawv+7X7x9TWlKEpz0Ma1SNODuZp9Bz82OKis/Bbaz4u03xGfEt1A&#10;umrJu0uGUCK53qQGlXvg8j3FSsABu9Kz/AWj+GLvx5qHi7QdRE93tW01Dy7rcsewZCFex5FelPmj&#10;Tk07WXb+rHj0+WVaMXG933t8z0KL5W2k1JUcbtv2kdqkryT3gooooAKKKKAGGU7toFVdRuEjtZHn&#10;uVhXaR5jNjbnvU78P1/irjfjPovw88ceGD8LfiF4jWxh8RyLbW8MeoC3nuJEZZAkZzkn5R07cd6y&#10;qycaba36X0TfRX82aUY81SK187K7t1dvLc0PhX4N1nwL4KsfC/iHxtfeIru2VhJq+pAedPlicnHo&#10;CB+FdJJGFTdnpUen2cVnaRWsLNtjjVVy2TgDFS3BCwsSO1OnCMYJBUlKpUcn1fofO3xi8/4o/tk+&#10;BfhzAFmsvDNrNrOpru+4/SLcPZxHj2Y19EQpt4HpXz1+y15Pj34//Er4vuFcLqEek2Tj+5EAW/P5&#10;Pyr6GjGD96scL70ZVO7/AAWh7GeP2M6WFX/LuEU/WXvP8Xb5D6KKK6jwwooooAKKKKACiiigAJwM&#10;mmNIydRSyfcNRylWjw1HQDN8V+PfCXgXSZNd8Z+JLHS7OMZa51C6WJB+LEVzPgX9qL9nv4m3w0v4&#10;ffGbwzrF0zbVt9P1iKVy3pgNzXzl4C8DeHv25v2tvG/jT4pj+2fB3w51FdG8N+H5pD9me8C5luJE&#10;6Mc8DPpX0LYfss/s56XrVl4m0v4M+HbXUNNlEthd2umpG8LjoRtA5+ua0lGFPST1OenUqVHeKVj0&#10;KOfePu07fxkVwPx3/aK+GX7OPhOHxT8RdQmX7bdLbaZp9jbtNdX856RQxry7foPxFcj8PP25vhp4&#10;3+Ith8K/EXhDxV4N1rWI3OhweMNFazXUGUZKROSVZwOduc/jgVKhUaukaSqU4ys2e2b2xkCje23O&#10;K8n+Mf7ZXwR+BHju1+HnxG1y6ttSvdJe/sYYbNpftQVxGIYwuWeZmYBUAJPPTBrB8Kft8fDHW/iH&#10;pPw08XeBPGXhG915jHos3irQWtYLuTGfLV9x+b2P44o9nUaukJ1qSlZs92ViVzijc+MkV5z8f/2n&#10;vhn+zjpem3Hjq4vbi+1q6+zaJoukWhuL3UJRjKxRDlsbhk+47kCsH4S/tq/Dj4ofEVPhDf8AhjxN&#10;4V8S3Fm11p+k+LNIa0e9iXJZoTkh9oBJGegPocChNx5raD9rTUuVvU9j8w+lKGbGSK8Z+Mn7cfwH&#10;+B/ja++HfjjU9QGs2OmW96thZ2JlkuxM7JHFCAcvISp+X9a0fhL+1X4S+Lnw/wBc+IOn+BvFulw+&#10;HZnh1Cw1rw/JBdl1QSEJFyznaw4HPIo9nUUeZrQFWpylyp6/keq+YScAUjSsFyBn2r511f8A4KOf&#10;DvwrYr4i8ZfBb4l6LofmIs2uap4ReK3gDMFDyEtlFyRyR3roP2tf2pLT4Mfs/wCofEXwdpOsapda&#10;h4du7nw7qGj6K95bW8otjJFPcEcRQ5KsWbjaG9Kfs6l0rbi9tSs3fY9mM56mP9araR4g0XXlmfRN&#10;Vt7pbeYxTNbzK/lyDqpweCPSvE/2Sf2wbX48eFvDGiar4D8ZW2t3Xhe1u9T1jUfCc1rps8/kI0rR&#10;Tt8jKzElMcMOla/7J15+zydE8bXPwB0iawtbbx1fQeJ/tCFQ+qRpEZ3G5j8u1kweB7Ck6cot3voK&#10;NaNSzi9z2MsQOtML5PFeCXv/AAUI+Gc99qX/AAgvw48ceKtL0i4eC+17w54da4sxIn3wj7gZNvfa&#10;DyK9U+FPxc8B/GvwLZfEX4ca7HqGl3ykxzJkMjDhkdTyrqeCp5FDhJRu0VGtTlKyZsa9Yy6na+TC&#10;3zBs49fas7TvCdxI4fUJNgH8KnOa8Y0L/gpP8C/Heg2+r/Cvw34u8XyTpI8+n+HfD7XE1kiuyAz4&#10;O2PcVJUE5I5xXoP7Pn7T/wAMP2kPDmoa94Duby3l0e+a01rSdWtDb3enzDPySxn7ucHHrg9CCBsn&#10;WpxaSOeUcLWqKV7v8z0K3torWNYYVCqo4FRXuo2djHunfHoB1NeC+Nf+ChPw00zxdqngvwF4L8We&#10;LptDl8rWL7wvoL3UFrJ1MZfIyw7gZrc8CftE/DX4p/Cm7+NPhTW5LzSbG1uJ9QUwkT23koWljePq&#10;rqAfl9accNP4pbE1MbTiuWnqeiahr13dApA3lx+x5NVrSwur59sCN/tM3QV4Z4Z/4KB/A7xhoNv4&#10;k+Hfg/xp4vSSFpby38N+G3nNhh2UJOc7VdtpYICSVwe9eofBT9pz4cftBeBz4v8AhVLMYILp7W9t&#10;L6Dyp7OdfvRSR5yrcg/Q1v71NNQXzOZONR81SXyR3MGm6dpEfn306sy/3v8ACql/4huLn93aL5ce&#10;Mbu5rl/iP49tPAXhK/8AHeu2GpX0OnxiSa20uza5uHywXCRryxyeg6DJ7V4zqH/BSL4CeGdOk1zx&#10;j4C+I+n2cJHm3F54JmhjTPTLsQB+dEaX2p6scq+nLT91H0FbW11fPtt4yzfxN2/OtrS/DlvblZrn&#10;943df4RXI65+0H8N/BkPgdNS+2Qjx9qENl4fQWnJlliMi+ZkjZ8o5681pfGr41+Cv2f/AIcX3xR+&#10;IdxPHpenyQJcG1h8yTdNMkKYXI/jkXPPArnqVak3ypWOqlRow96TTsdhkR/Kg6Vm6n4hs7PKI3mS&#10;dlXoKypvE02rwRy2R8uCRQynuQRmvNPjX+0R4A+Bx02z8TC+vdU1qcxaPouj2ZuLy8Yfe2IOwHUk&#10;gCtKWFcn7xFbGxXwfeehXuo3eoyeZcS/L/Ci9BUPA5BrwXUf+CgHw+0LxLa+CPEPwo8f2WvX6l9N&#10;0eXw5++vFAJZo8OQwGOcHiu0+Lf7Tnw7+DOiaLqHi6HU5NR8QOkei+HbCxM+oXcjAEosK85XIz78&#10;da7ORw0tY851Obd3PR93FYHxE+KHw/8AhP4e/wCEq+JXi+y0TTzII1uL6TbvkPRFHVm9gCa5n4Nf&#10;tUfDT4k/EFfhd4g8O+JPC/iKa2NxYaT4q0hrRr2MfeaEkkPjuAc/rXh37Z/x78Dx/tt/DXwv4h+G&#10;XijVtL8ItqU13p8PhiWeO9uTHD5UtsvS4CBm3MB8pNZ80pVOWJpyxjTUpNH1T8GvjB8Gfi3oNx4p&#10;+G3jK11e1s5vKvLgAr5Em3dtYMAVO0557Vuaj4+0+cx2uk38DfaFJhkEgPmKOpT1/CvJdV+K3gHU&#10;/gRqHxJn+HPiKz0nUoniutEg8NyW+pSlpPI/491AbceME/w4PSvF/CnxR/ZY8AeOvh4njT4WfEPw&#10;f/wjayaT4R1bxRpskFmjTo6FJnLHkhmALDIPPABImNDXmlr5Gk8W4xUYWXmfSXiP4oeCvDXjHRfA&#10;viPxJHb6x4imePR7WTO65ZFLMAcY4AJrpMQQfcKySe/3R9PX+VfKf7cvjrwx4B/as+CPjPxhqEOn&#10;aTpuoahLdXUmdsa/ZnHOMkkkgAAZJIrtrX9vL4Z22u6XpvizwD428O2OsXkdrYa7r/hx7ezeR/uB&#10;nJ+TPbIz7Vty2im9DkVT3mup7hIzud0p3H3q5p2iXV6BNjy4/wCKRq5H4xfHr4Qfs3Q6DefFXWZI&#10;18Rasun6fLHFvjSVlLbpDn5UwPvc/SuV+E37bPgj9oPxpN4K8KeFPFVnEti93Z6jqWhSW1peQKwX&#10;fHI33gSRjjkZ9Kzj7Sa9xadzo5adP43r2/zPYpL7T9IXy9LiWSQ9ZGrjdP8Ai74L8WfETWvhjY+K&#10;Y7nxBoEMMuracqndbJKgeMnjHKsDx615hr37c/w107xxq/gLwh4I8X+KrjQLg2+tXXhnQmure1mG&#10;d0bOCPmBByB3B64rzf8AZF+InhT4qft8/GTx94L1A3GnahoGhtC7RlHBW0hRkZTyrKyspU9CprSF&#10;GMYtsyeIc5KKenY+tRkc4pC+Bnd+leS+O/2xfh94T8f3nwt8N+E/E3i7W9LhWTVrXwno7XYscngS&#10;tkBWI5x/Xiuv+Df7Rnwf+LPgy+8Z+FLq7abSJJItY0nULQwXdhLGCWSWJuVPHHrU1JcvQcYxm97H&#10;cWOkXF6vnTMIYe7txn6VNJqllpqG20iIFujTv/Svnu3/AOCkHwj+IWiW2tfDfw54t8U+dG0lxYaB&#10;oLzSWCiRkAnwdqM2wlVySVwcDIrvPgL8f/h9+0N4Um8V+Abm4C2t49pqFjfW5hubO4TGY5UP3Tgg&#10;j1B9QQJ9lUk/f+4ftqcfdp79zt5XlnfzZpGY+pqtqmq6Xodm2oatqMNrAv35riQIq/UnpVljxXnf&#10;7VD/AAlt/gPr2qfHbSprzwpaxxyatDBGWYr5qhehH8RHfpWi00MXd67s6Pxf8UPAvgKXR4PFfiGG&#10;zbX9QWx0nfk/abhlLKi4zyQpPPHFdZp2iXWouHYeXH3Zh/Kvmn/goIfCfw5h+CPiDWNRjs9K0/4l&#10;2sk9xO2EggSzmOT9ABXZa5/wUr+DnhoQ6rrfw88dWOgzXSQw+KLzwxJFYHe21JC7HIjORhivIPFY&#10;yqTlFey1OmnSpU5fvnbyPoCz06w0qPcv/ApG61R1TxSqKYtOUM3eQjgV5v8AGn9pPwB8J/Cml+PP&#10;HesSLpOsapa2FjcWce9DJOCY2PIwmAWLdAK5H4UftifDf4z/ABLt/hz4L8L+K5oLxphY+JH8Pyrp&#10;t15Wd7Rznhl44NZxofamzWWK5vcpHrEk1xe3PmSs0kjHA71saZ4VeYedqR2ekQbk/WvLfHX7Y/wj&#10;+F/xDuvhL4Z8KeJvGHiLTrdZtZs/COjtenTw3QTMCFRiOduSe3Xiuo+Dv7Uvwx+Ovh261nwLPeLd&#10;6fdta6po+p2pt7ywmH8E0bcqfTqD+dE5VpRtTWhVOnRjL97K7PRYktbC3woWNVH5Vkar4rUbodMX&#10;JHHmnoPpWRq2uT3Ecl1qF0scMalm3NtVFA6k18/3P/BQb4TSC/1fwr4G8aeINB02Z4rrxNovh15r&#10;AbfvMsmRuVe5AwBz0p0sLreW5NbG2jyw0R7lrOuWOlwtqviDVYbePcA1xdTBVBJwBk8daniljljW&#10;aFtyMMq3XIryD48/EH9m3xz+zT/wsX4lynXPAt9JZzLJYqzeYzXCLEcAg5Eu0EHGCDmur+IXxl+G&#10;HwL+FcPxA8Yaq1jo0MMMViiRmSWdmX91DGgyWdgMAfXJABNdfL7tjhlLW7O1djjp+NMHHUZ+teFe&#10;Iv2+vAXgyGzl8c/Cf4gaPHqUyQ6ZJfeG8C5lYgJGMPw7Z4U4NenT/Hb4Z+B/glH8fPivb6n4d05m&#10;ZV03WrIxXhkEjRqghySWcrlQDyCDSc1TV2iqdOVaVl03udlpujX2qv8AuY9qDrI3T/69b1lpuk6D&#10;D580i+YPvSSdT9K8K0v/AIKKfCu61zSfD+veAfGHhNNcnEGj6p4q0BrS0mkIykfmZIVmHQHH4VJ8&#10;bP2vvhL8G/HNh4I+KHiG4tdQ1LTZL6yWO1Lq6KxUIuPmMjMNqqASSawdPEVn72i7HR7TDYeN46vv&#10;0PYNT8WTTs0WnDav/PRuv4VjsTIS8jFmbqTXiei/tzfDi68YaV4O8XeBvGHhV9cuBBpN94k0FrW3&#10;uJT0j3k8MewNeifGH4xeBPgR4JPj34kanJa2LXC29rHbwmWa7nb7sUKDl3Pp+tbRpwpaHNOtUry5&#10;m7nT4YnaoOfpWnZ+HgI/tesT+RDt+4Tyf8/nXj3gb9un4Rah410vwDrfgfxZ4Y1bXCyaHN4u0NrW&#10;K+kGP3cbZI3/ADDCnHp1IBX4v/tnfCH4W/EP/hW3jzWNQXWpNM+22tna2DTfacsEWGILkvKzHCqB&#10;zzyAKl+1qytHQuMqNLVu77dF6nsV1r6W0Rs9Dt/JUceYRyazJCzuXdmZjya8a8HftrfDvxH8QtO+&#10;GXiHwZ4r8LalrG4aR/wk2itax3jAZ2I2T82O1e3ado95qnzQLtTPzSN0FPljRjd/eTzVa8rfh0Kq&#10;Es2xUJPZR3rV0/w4dv2vV5fJiX+EkAn/AAqQXGj+H8pbILi4XqzdBWZf6lfam/7+U9flVe1RzVKu&#10;2i7mnLSo/Fq+3Q0rvxHb2cf2PQoAqjjzNv8AKstFu9QuOPMlkb8avaX4Xu73Et1+6jPRT1NaEupa&#10;P4eiNvYxK0vfb1/E1mpRhpBXZo4Tqrmqu0f66FfT/C8EEX2vWJ1VV58vdgfjTdR8VwW6/ZdFiXav&#10;HmbePwrL1DVb3VJM3Eny9FjXp/8AXq3pHhW8vj510TDF7jk0csV71V/IzVSUn7PDxt59fvKCxXl/&#10;cYw0krfnW7pHg6OHFxqTFm/54qfl/wDr1pwWumaLakjbGuOXY8msvU/GGcwaYnTrI3+FTKpOt7tN&#10;WRvHD0MP71WV5djYnvrPTIR57LGoHC1h6j4vnmzFp8Xlr/z0br9cVk3E01y/mXEjO3q1FvBNeyrD&#10;BGzuew/nWlPCxguaZnUx1Sp7tNWI7iS5vJszu8jM38Rzmuy8NW91a6dFFdn5tvc8j2qrovhqLTyt&#10;zdkNN19lq/NqljZSLHcXkaM3RSa561SNT3IrY6cJQlRvOo9WXBuzyKinUSr5bjrwafG4k+ZX4pkx&#10;PeuU9JPqj55/Zfm/4V9+0R8Svgr5fl27X0etaam3gJKAHA9hmMfUGvoZQWGa+dfjZdQ/Dz9sXwH8&#10;RoLvy7XWrWbRtSMY43A7ow31Zwf+AV9DW08c8SywPuVhlT61yYa65oPo/wA9T2s7ca8qWJX24Jv1&#10;j7r/ACOZ+LHgrX/HHh2PS/DfxBv/AA3PFfRTyahp6o0hRGy0Z3gja3f+o4Otd69b6daIqTCeQqCr&#10;bhz7mq/j60t9U8M3mg3bzLFqNtJbStDIUdVdSpKsOQ2DwexrhfhpH4P0vwtF4S8Ga+uoWuhsdPkb&#10;7b9okikjwDHI2Sd44yDyOldWHo/7RzPZrv26JfqeHiK7WF5VvF9uj6t+uiR01zdT3krTXEhO79Kj&#10;xnmjkdTT7e2nvH8q2i3Hv7V7N4wifPPmnK73YwsAeR+NOO5QC/GenvU0ywWJ8pH8+YfeYfdWoYYb&#10;i/n2xKzyMfmPpU86av0L9m4y5Xv5Dd56FDWtpHht7jbc3wKp2j7n61c0nw/DYfvbj55PU9q1FCjg&#10;HiuOpifsxPQw+Dt70xIraGFFjiCqq9FWnqxBximqwJwR+tLkZ5ArlPQ2EachtoFHncZArF+IHjjQ&#10;/hv4M1bx/wCI2kXT9G0+a8vGhXcwhiQu5A7nAPFZnwX+MPhD46+ALP4leB5J202+3eT9oi8t8qxU&#10;gjJ7ip5o8yibrC4h4d11F8iaTfS71sdd5w25FLvLDiq9xd29tEXuJFjTuzHFOimjkQPG6lfUHinf&#10;sY8srXFkUOu1huWuF+IVrceI7aOw0vxBd6RFb3SyyS2ThTKFPKMcfdPeu/KKAeK5/wAVeBNA8T6V&#10;eabqzTLb3UZWbypihA7kEdK6cPUjTneX+ZyYunUqU7Q/y/EybCyub0iO2jZu+6ug0rwxawfvLw+Z&#10;J6dhUfgw+Gj4bs08J6hHdafDCIbeaGYSBgny/e7kYwfcVsRHnHtRWrTbcdicPh6cYqT1dl5jkhSM&#10;YQUGMYwDTqK5zsMvWtDfUJEmilCsq7Tu7ik0/wAPWtofNlHmSDu3QfQVqlc9aYV5+9Ve0ly2voZ+&#10;xpuXM1qcxr94bq8MaN8kfA9zWb8NPDmleHtS1Yw63eXVxeXTXTQ3d0H8gMfuoMfKvp+VdBc+GBJd&#10;NItxtjZssu3msu00j4eeHPHpuI3hh17VLPZtaY+ZNFGew9uPyrPFTpr2ckldO127Wv27s5qdGoq3&#10;PI6zkYWpKjBB61JRE7QoooqgCiiigAooooAMfNupvl/NvzTqKAKOsaVHqMBUn94vKNXKuk9ncFdz&#10;JIh57YrtigNZusaLb3sTTqmJduVI710Ua3J7r2OXEYf2nvR3KnhbU55Xa1uJdx6qWPP0rcMwxx19&#10;K4yyuZbGcXCD5lP3akuNX1G4m89rhl5+UL2rSph3KV0c1HGRhDllvc7ASEjgc0oJzgiq2lvJLZQy&#10;yn5mjBb64q1muN6aHpJ3VxGXd3pjjbxUlIwDDBoGcz4tdxfRqegiyPzqlpl7JY3cdzGflzhlz1Fd&#10;VdabaXuEuolbHTNc1r+nHT7wqgwjjKf4V20akZR5GeZiKdSnUdVPqdTFIsyK+eG+6fwqYHIzWD4c&#10;1dHiXTp3xJ0j9/at4dOK5JRcZNM76dRVIXQUUUVJoFFFFABRRRQAUUUUAFFFFABRRRQAVgeONZ8L&#10;2bafoview+0rqV6sNtC9mZkMn3gW4IUAjOT0NbsjbRWHqfia7g8V6f4dXw3dT293DLJJqcePKtyo&#10;4Vu+W6D/APXXNiv4XL3aW192BtRKFXAXp6U9QQMGmW5yM/pUgGOBW8QCm/MGyTTqZISp4qgMjxPq&#10;MttELRG+aTkt7VibRWj4jv4biQW8YDNGfmb09qz69HDx5aex5OKlzVNGMnlit4WnnOI0Us59BWd4&#10;B8ReF7qxk13wLp1vDb3l073DR2vltPIDtLPwCTxVjX9S/sfRbrVP7Pnuvs8Jf7PbJukkx/Co7mtD&#10;wJp8WraVbay+myWcUsYdbWaPYyk84YdjWtRxjSbkc9FTlXSj/XzOqtHMsaykYLLnb6VNTYgoHFOr&#10;yep7y2CiiigAooooAicAvzXDeJNV+EXib4s6T4B8S6Va33iLS7dtW0kXNmXa2UHYZUcjCtkjvnv2&#10;47pz94A1xvhXxhZ+KvHWuaTN4B1HT59EkS3XVr6xCJeKw3Zhf+NAeuO/vXPW96UYLut1fb8jfD3j&#10;zT7LdO1r6fM7PbtGB/DXPfFLxPJ4R+HuseJhKqmy0+WVGboGCnH64roCxGfmrxn9ufWrrTP2fdS0&#10;mxlAm1i6hsIVz97zJApH5Gqr1PZ0ZS7I3y3D/WswpU3s5K/pfX8Bf2F/D7aT+z9pusXtuq3mtTTa&#10;hdOq4LtK5YE/hgfQCvZYx82DWD8NvD0fhbwFo/h+OFY/smnwxMq9AQgBrfTAOKKEfZ0Yx7JBmVf6&#10;1mFSr3k3+I+iiitjhCiiigAooooAKKKKABunIqGRG2NtFTE4GTUUx3dKnqB8m/8ABMm0udA8RfGz&#10;wtqkfl31v8ULqSaF8bgknzIx+qkYrnP2nvCf7Q/7MLeCfFmlftk+N9cTVvH2m6ZfabqkdosTwTXC&#10;hx8kQPKkj6GvQPi3+z58d/hj8fL79p39lNtLvrrXLNYfFvhHWp2hh1FoxhJYpBwko98Zx1rifin4&#10;X/bh/a6v/Cfh3xp+zzo/gfS/Dvi6x1e+vr7xLHcPMtvKrssaw7+oBwDjn0rsjK9TnurPf7jzuWUa&#10;Xs7O6ej17h+1f438bWX/AAUj+Gui6N8KbjxfDofgW81TS9JiuoYd13NLLFJKGlIUsiQRH1Gcipv2&#10;k9J/ac/ad1P4d6fbfsrah4bfwz8RtN1qbXLzXrOXybaIuJVAjfdzuRjwQfL6dK9I/a2+A/xV8YeM&#10;/B37Qf7Pd5p6+MvBElyiafqjlINTspwBLbM4GV6fKenzN061J8Ivip+27488Z2Fp8RP2bND8H6DD&#10;IRrF1eeIlubmZdpx9nWEsPvYPzkcA0KXupq2nnYp03zyUr6vt6dehy/jfw9ouvf8FT/Bja1psNy1&#10;j8M9QuLUzIG8mYXEaiRfRgrMM9eTTP8AgqTCkXgf4dXkY2zR/FLSPLlH3kzMAcHtkdcda9B1b4He&#10;Mr39tnRf2hbeax/sLT/A93pE0bTN9oNxLNG6kLtwVwp53A+1V/22vgB45/aE8KeFNG8C3GnxzaL4&#10;10/Vrw39w0amCGUM4XarZbA4HA9xURkvaxb2SLlTl7KaXVnivxc8Y+OdO/4KtR3fh34U3njSbw/8&#10;J1fSNJttQht/srS3WJLlTMQpOHKHHzcjsvGv8W9D/ai/aH+O/wAIfFkX7OmoeD7fwX4yj1DVdYu9&#10;ctJibIlBNEBG+7DIrKeOj12n7UXwB+L0fxt8O/ta/s1xabdeLND0uXSdY0LVZmih1fT2YuIw44R1&#10;ZmxnAORyNtbvwR+Jf7ZXj3xjbt8Vv2fdF8F+HYo5BffaNeF3fSybTsMQhJQLuxncc47VfMuRTjbR&#10;W31+4nlfM4yvq7+X3nn9l4R8N+IP+CtmravrWjQXVxpnwxspdPlnTcbd2mlBZfRscZ6gfU17z8df&#10;jB4R/Z9+FmrfFXxlFK1jpsILQWqhpbiRiFSNRxlmYgCuL0X4DeN7P9uDWP2ip57H+wb/AMEWukwR&#10;rM32gTxyuzErtxtww53Z9q1P2yfgVqv7RvwD1j4ZeH9QhtdSkkhu9LmuCfLFzDIJIw2P4Sy4NZ+7&#10;KUbvTS5oozjTnZa3bR4t+0R8dv2ofHP7MnjC51f9jldN8Pap4Suy2oXnjW18+3haAkSNb7M5AO7a&#10;Dngd6qeE/Fuo3/8AwSGuY7iRmkb4Q6ms00hyxAtZ1AH0AAqfx/F+3h+0B8Gb34E+Kvg5o3gSGex+&#10;w6p4lm11Lr7bHs2kW0UeSu/oWkIKhiQMgCuq+Gf7P+uaX+xpb/s2eMtQt476Xwfc6PfXNmxkjRpo&#10;5ELKSFLAb+4HSu2jTpuOtr3PNxFap7TS+q67nZfsbXF2f2dvhvAsjNF/wgekB1z8oAsovyr54+AP&#10;je+8A/sgftLa7orN9utvij4na1VOuTa2gz+td1+yXrf7V/wv0vRf2fvin8HrT+y9B00WcfjjT9aj&#10;aO4giXbAogP7wHYAvQdKvfsy/sweLvBvgP4keAvHwsriPxl461bU4ms5TIq2l1FDGu/cow/yNkcj&#10;pye1SpxlJuWmxMa1TlUIavX8TuP2AdM06w/ZA8DWtlYwwxNoELyLGoHmMwy7N6kknJ71yX7AVhae&#10;GfHXxu8D6Svl6XpfxGkexhU/JH50KyuFHQDex4rm/hcf21v2S/BMfwH0r4I6b44s7JWg8O+J7fxJ&#10;FaxQW4J8sXMMg3kqCAdmc4613f7JnwY8V/BHwFqn/Cc+IIb7xJ4o1qfV/EV1a/6rz5Dny0zyVQYA&#10;zWDoufM097HSq3IoqS1jucZ/wSPj8PeHP2HvD+oaVpEMd9qOoX8t/NDGFaeQXMiBnPchFUD2FZ/w&#10;wmksv2sv2oJ7BRGy6f4cuEWFQo81tMuWL8fxFuSepPPWvQP2E/gB48+Av7OOifCfxu9m+o6fNdNc&#10;TWErSQnzLh5FwWVSTtYZ465rQ+F/wB1vwH+0X8YPil4uuLCTQ/H1vocWjxwzFpwLWzlhnEilQFyz&#10;jbgtkZzituanTlK2rZkqdetGKeiR4L+wh40+NXg/9mzw/wD8Id+yfq2tWupebfXWs2/iCyj+2zSy&#10;EvJh2DDJ4w3IxXVfCvwN8Qvh/wDCD9oTxL8Qvh8/hmLxZFqF/pGhyXkU5gQ6fIsjFoyVyz5Y9OtZ&#10;/gTRv2zP2PLS8+Evwq+FOn+PvBs2rT3GgXK61HaXWnxyvu8qUSkAqpJ+7k4r2DRfDfx3+K3wJ8Re&#10;HPib4e0PS/EOtaTfWlrb6ZeSSW8IlgZI/MkYZ3Bj82AR6Zod3rPRGcLRt7NNv/gHD/8ABMOztLL9&#10;hvwT9ito4Tcx3stz5UYUzSG9nG5sfeOAoyegAHasr/gnzpEt18eP2hrOBxFbw/Eo4Rei580HA7dB&#10;+Vew/sSfATxF+zx+zR4X+FPj6Sym1jSILhbprGYyQ5e5llG0sqk/K4zkDnNZ37KX7Pfjn4LfFn4w&#10;eNfFs+nvZ+OvGX9qaKtncM7pD+84lBUBW+ccAn61nUxUVzKJvSwdT3Of5+R7PaabY2MW2OHn+JmH&#10;WvmHxPOv7cP7RH/CF2bq/wALfhrqSy67IrHydd1hOUt+OHiiPLercex9Z/avT4weIfgnrXhH9n7V&#10;9Ps/FWow/ZrS+v7hoktY2OJJFdVYhwudpwcGvCvhB4R/be+CXw10z4YeDPhN8L47DTosbm8SXhe4&#10;lPLzOfJ+Z2bJJ/wrOjRlOLk3qa4jEU6bUUtP6sjoP25NVhf4vfAS3sVCiH4owldq4Xi3l6D0qH/g&#10;py73H7Fvi6SR2ZjeaP8A+nW0qx+1f8Hfi/8AE7wh4M8afD9NNXxj4L1631qPTJpm+zXMyxlZIVcj&#10;IHzHBIHTnFcB8dfAf7bX7YPwiuPAup/D7Q/ANr9qtZptPvtbFzNqbxXET7S8SsscQCmQdWLRqOAS&#10;a7KdOMLWPPrVJylK/U+ptAz/AGFZjP8Ay6R/+givmT9qO7f4K/theA/2l/GNheXHhKHR7rRbu4tb&#10;dpjYXMx+Ryigt83TgE/KBX1J4e0i+ext7FUBMMCI7fwghQK+ev21tK8e+M/jd8Ofhr8B3tL7xd4b&#10;vW8TahZ6zuXTo7RVMSGdlBI3OSFwCcgnjAqVVjGVkV7Go6fNbRWMTxb4ntv2uf2lvhXafB3w9q1x&#10;p3g7XpNX8QeJrnS5beC3hEe0W6tKo3NIeoHHyjPfFX4k+PvGPhf/AIKi3UmgfBu58YP4d+G6Jo9j&#10;DeQQNb+dLG0lyrTEAn5mjOOcN6ZrpvEH7cX7TXwVlGoftIfsx29n4e+0RwXHijwvrC3EFtvYIHaN&#10;zv25I5IHX8KsftAfCL4w6p8XPDv7WH7NT6bqGvWejvYapoupTGOLV7CQ+YoEn8Lg4IzgcDkYORc0&#10;3eporWKbpRj7ju732/Q534up+0f+0V8dfhb4tl/Z1vfCdr4P8RyXeoapdaxazE27x7Sg2Nn14/2q&#10;1vjxGX/b4+Caudito+vHef8Adt66j4L/ABE/a28Z+L4X+KXwD0bwjoUcbi6Fxry3V1JJj5TGISY9&#10;ueuWzU3xW+DXjTxt+1F8OfjJptzZ/wBleFLHVIdSjkmIl3XCxeX5ahSCPkOckfjVxtH3TOV5Xk7t&#10;tm5+0X+0T4b/AGcvB9nrlxoN5quoatqkWmaHpdko8+/upAdsak/KgwGJY9APUgV80/t+/Ef9ovxT&#10;+yj4kt/iP+y/b6Dp6zWEq60vi63u5LNxewbW8pVDZbOzgnAcnpXu37YPwA+Jvxj8LeGfFfwl+y/8&#10;JF4H8UQa7pdrqDFIb1owQYd3bIIIPTIwcZzXlv7Qvw6/bJ/bN+Dt18Ntb+HGk/D2COSOeSzvNeW6&#10;l1O5jkUqjNCGWOEfM/G5iyrniiDj01Y6kZ/a0XQ1v2pfDdlqP7YX7PNj4pso5rWbVLtpY5lB5W2Z&#10;gT77gD9RXQf8FWNUtT+xhr1tp1qsaQ31i0UgGGVhcIQR6c1q/Gz4IePPiT+0H8K/inpt5Y/2f4Lu&#10;rmTVkuJ2EhV4GjXy1CkE5POSKtftq/Bfxh+0F+zzq/wu8Dz2UWpX1xbvC2oTNHEAkqs2SqsRwD26&#10;0uXmlFyd/wDhxOfLTlGOz69dkeTftqaJpfi6z/Zz0DxPaLfWeofEHSYb23nyVmjeFQyt9QTmvqDX&#10;WGkeHry606FY2tbGRoVRcYKoSAMV5F8dP2fPHnxGuPg6+gXGnqvgPxdp+p60bi4Zd8MKKHEWFO5s&#10;jgHaPcV7vbeHp9Wt2Fym23ZSGZh95cHPFVKpCKV2TCnOpJ2R83/8EtNAsbL9jPwxqtlFuvNZuL68&#10;1CTq0k32qWPLHudsa9azf2a/C+heGf8AgpH8fLBLRLOJNI0e6MEYwDLLaxSucDuXdmPqWqP4S+Hf&#10;2sv2JF1H4KfCn4Oab4+8IyavPceGdXOvJazafFK2fKuBJjcFPPyA55PfFbX7Mv7PXxw8EftE+Pfj&#10;z8Ztd0m8n8bWNoWXTZXPkSx8GEBlH7tECorZyQucCp96V30a+ZcYxhy9ZX18jz39ib4s/FzwX4D8&#10;TX/gP9m3VPEj6z431S41LXoNctYjcOtw0apiRt6hVUDn6jrXW/BjwN8XV+LHxa+Mfjz4aTeFdN8S&#10;+H4VtdNmvoZmeeOOQPIfKJGSMDJ54qppvw7/AGo/2RvGniT/AIUX8NLDx54O8SazJqdvpbastrea&#10;ZNIP3igyEK0ZPPUn29fXvhvd/Hrxr4F1mP40eEdF0G9vYZItLsdLvnnaJGjI/fMRjdk/w5GK092O&#10;q6mMpSlHlZ5//wAEtdC0jTP2I/CF5p+nxQzX7X817LGgVp5Bf3CBmPchUVeeygVj/sViRf2xP2jr&#10;C13eX/wkGkSJCv3VZlvdzY9TgZPU4GelerfsP/Ajxx8Ef2avC/wm8cPZ/wBoaSt2LyaxmMkJ8y8m&#10;mGwlVLfLIM8DnNJ+zZ+zl41+C37QXxm+LXie60x9L8cX+n3Og+TcM0iJbrc7/NBUBP8AWrjBPQ8i&#10;saleEeZLc3o4WpPlurL/AIB69p3hmaZRLqDbV/uDqa8X/wCCoUVnZfsH+PoIgq5sbfaoPX/Soq3/&#10;ANmD9ozxx8cPh5feL/Fnhex0+SPxBe2Vj9hdmjmt4ZmjSUbic7sZz09Kyf2yPhT4y/aB/Z28TfC3&#10;whc2v9raxbxR2jX0rJEGWZH5KqxHCnoDWMIVJVVKbskdVSpRp03Cmrtpnnv/AAUJfTvFsnwR0bVd&#10;Mims3+JlmJILiMMsn+izdQa7z9tDSILr9kT4jQ/YEkih8F6hIqNGNqFbd2Vh6EEAj0xUn7Q37Nfx&#10;B+Ll78M77QJdPij8J+NLfVNWjvLllY26QSIQm1TubLDAOOO9eg/tH/DnVPiV+zx40+GHhZrWG/17&#10;wxeWFjJeSFIhLLCyKXYAkLkjJwfpVe2p04xjEzWHrVeac+36Hyl+2x4T03VP2E/gxYa0v2mDUfFn&#10;heC7jJKh43tZAykjnkHGRg19swWvh7wnpNvpmmWVvZ2tpCsNra28QRIo1AARVXoAMAAdK+cP2kf2&#10;f/H/AMUf2b/hr8IPC91pq6n4Q1/Q77U5ri4ZYXjs4WSURkISxyeMgZ74r265kluT5k8rM3TJqfZy&#10;rW5n1Y/aU6MmoLex8V/sK/G7416b4J8YeKfDX7NmoeIL7xJ4/wBSvdb1y11a1geSYso8giQhgEA4&#10;HT5iR1Nel/sy+Bviuv7TfxG+NHjb4WzeE9N8T6bpsdpp819DM0s0KusjkxMf97n+9WJbfD39qP8A&#10;ZO+IHiq8+BHw90/xz4O8Wa5Jq8eitqiWl1pd1LjzQpkIVozhe+cKOM5J9o+CWu/HDxHo1zqXxv8A&#10;BekaDdSXAOn6fpd81wyQ45ErEY37v7uRjvXY+WN7HFzSlZNnM/t4eJNc8Jfsh+Ptb8O7vtQ0FoB5&#10;fUJM6wyH8EdjXn/7P3xO+MXhf4AeEvCPhr9jjUrrS4/DFnHFNDr1kiXaNApMpBbP7wksc8ncc819&#10;CfEnwHo/xM8A6z8PdeB+x61pk1lcFeSqyIV3D3Gcj3Ar57+Ftt/wUH+BPhXTfgpp/wADNH8bafpM&#10;Is9F8WLrsdqgtk+WITxuQ/yphfkB6dT1oVSMY2YcknLRXPLfiB8LfiJ8Hv8Aglvq3g34l6S2n6h/&#10;wmdvcR6e0yyeRDJq0LouVJHcnqetes/tw/DzxbH8JvhX8cYdHuNR0X4eeJtN1vxJpduN0j2KBGkm&#10;Cn72wL+AcnoDXof7T3wI+LHx1/Y7k+HOpxaBZ+Mr650+e8WO8k+xo0N5HM6o5QsRsQgfLyfQc1y/&#10;/BQbVta8Sfs36P8AsyeErmZfFPja8sdM0e1tc4uPIeOW5aRv4YFjjYueTtPIIzWMa06jSh3dzaVC&#10;NK/tH0TX+RzX7Xnx7+HX7WnwcsfgV+zto2r6trWvaxZSpdHRZ4E0qJJA7XLySIAhUdOc1H/wUB8d&#10;+MX+NvwT8J2ngmTxBZ/25cXp0WOVEF1cQxqsalpPlz+8ZuTjjpmr+q/Hn9tj4L6UL74m/sw6Prmi&#10;6XZ7tQ1LwdrfMUKL80gilAY4UE7VXtxxWx8YfCV3+118H/Bfxu/Z/wBegtdb0u6h1zwvcX64V2Kl&#10;Xt5cZ255U4zgrWlOnGGu/mZ1K1SpovuON/all/aT/aN+Dtz8LLD9lHUtLuZ9Qsri31K616zkW2MN&#10;zHIWwr5yVVl4/vVY8eeGRrH/AAUi+Eem63p8d7cWfw8u5VE0YbbOjSDzBnjcDnB7HkV2/gTx1+3f&#10;4j12z0vxl+zZoPhuxiuE/tbWtR8SLJHNDn5zbxxFn3EdA4HUZrY8f/B3xXrf7aXg/wCP/hp7KHQ/&#10;D/hO70y7SSZhcPNK7EFVCkFcN13CqdR7R103M/Zcseafdepz3/BSvRbDSfgr4XvbmRJLyH4laGYV&#10;UA+WPtHPUVyP7aHjPxVdftkfBuw0zwJceI4tP0zVL+x0G3vEg864VUAk3SEKSgAPPPJA616d+138&#10;G/F/x0+HWk+GPCNxZrd2Pi7TdTna+nZFMMEu9wCFY7sdBgZ9RWX+1P8AAXx38QdQ8J/Fr4NXtnD4&#10;z8D3rzabHqDMILyCRQJbdyASu7auDj+dFOK3k7sqpU3jHRaHnH7UFt+07+0n4Q0XwZo37NOoeHbv&#10;T/FVlqcOtXWuWkgtfKJywCtuzhj0+lad3olprn/BVjT/ALRpsVzJa/DOaa1MkYYxS+dEu9c9DhmG&#10;fQmu8+FnjP8Aba8aeJtPg8efs7aH4Q0OG4Qa1qOoeIFmkmhz8xt0iLfN6b8f43Lr4L+LLP8Abkj/&#10;AGi9Gnsk0CPwNLoxVpm+0m4aWN9wXbjbhDzu/Cj2zvyx31F7PROW2nr9xwv/AAUn0r+xJ/g/qEsi&#10;/aF+J9iNsZ+ZVJ5GffpX05e+Ibq8X7LCvkwdAq/xCvEf2uv2fPiF+0HdeBv+EIns9/h3xnbarqH2&#10;6dlzDGfm27VbLegOPrX0Bpnha2t1FzqUitjnb2Fc9SVOEV7TVnTTjUqyapqyZkadpF9qTYgj2p08&#10;xulbsGm6ToMX2i6kzIP4n5/IVFqPim1th9m0tFbHG/8AhH09awpHvb+6+Z2lkbt1NTarV1lojTmo&#10;4fSPvS/I0NX8T3V7m3tSYo++G+Zv8Kp2Wl3uoPstI+M/MzdBWppXhJmxPqfy9P3P+Jq9fa9pmiJ9&#10;ntlVmXjy4+31qfaRj7lJXK9jKf7yvKy7DdK8O2Glj7Rc7ZJF/ibov0qPVfFsFtmKwUSt/e/hFY+o&#10;azf6mf3suE/55r0qrtxxiqjh5TlzVDOWMjGPLQWhNd3tzqL+ddyMx7L2FQKNowKkt4J7uf7PbxFm&#10;P93tW/pXheC1AudR2s6/w/witJVKdGNvyMKdGriJX/Ey9K0C81N1dv3cLfxnqfpXQw2mmaFa/IVj&#10;A+87Ny1VNU8U2dkrW9gnmMvHy/dWufvby61CXzbuct/IVjy1cRrLRHX7TD4PSOsu5qat4xlkZrfT&#10;k2r/AM9mHP4Vi+XPfT+Um6SSRu/JNLDbzXMhRF+7952OAB6/Sr0WqWWkR7NNjE0zcNcMOB9K05Y0&#10;o8sVc45VKlafPUlZHQR3lvoemxx31yPkX8T9KwtW8VXmokw24MUf/jxrNuLi4uZDNcTb29WNWtI0&#10;O+1Zt6Ltj/56N/SojSp0vemzepia1aSp01p+J4v+2Ropk+Flv4ytmf7R4c1m31CIp12htj/+Otn/&#10;AICK+hPBep6fqHg/T9as22w3NnHOrN2DqG/rXKfF/wCG1prXwo8SaLOzStd6PNGuRjb8pOR78Vgf&#10;speIL3x9+zR4fu0lLTW9v5E2f4jGSuK8ycovMGukkn92h9XSjVlwvByXvU5tfKWq/JnoXirxVodl&#10;pdxdXckZht4WlmnkbakSqMlj9B/Kvi/R/wDgpp+y54I8dX3hrwl4A1K10u+1eS4v9ctbaNYp53I3&#10;3BTdvIOBkkZPXFfUnxV+Fuu/Ef4XeIfA1rN9jm1XR57aGZ/4WdCB07Z6+1fkzd/sgftL2fjj/hXV&#10;x8GNe/tBpvLVlsWMLf7XnD93t992B9eK8/OMXisFUpvDRvvd2v8ALyufoXhhw3wpxFhcXLPK3I0l&#10;yx5uXTv5tM/YTwkmneLNFtfE1hfpNYXkKzW8sDA+ZGwyDn6fjXzXqf7WH7UHxW+LPjL4ffsu+F/C&#10;sWkeCw0d5eeIFmaS8kXOUj2OMEkEDPHGSRkV9CfszfDTUPhF8CPDPw41i78+60rSYobiT/aC8j6D&#10;pXwx8atR0f4Sftu+MPC/gj46H4c2euaes+tX15YtcQzTPyVjVPuNgkhjwDmrx2LrRpwlJ2T31s9V&#10;92jPL4RyXK62ZYyjTgqnJFuDlFyVlJXbjFNtuO1luev/ALIn7V/xZ+NHw88RfGv4oWvhmx8N6FbS&#10;+ZHpcMy3SyxqHJPmOVKlTxjnNcjpv7d/7Z+s/DbVP2ifBXwp8KxeA9PvG2xXiym8mt1bDMGEgBxj&#10;k7QM9AcGvQvhb8CvhjZ/sIeKfhP+zz49tfFU19YXDz39rMjNcXRTOwhT8mQoUKcY79zXyD8E7D9n&#10;2++FFx4K+N37S3jDwffWc1xb3/heG1d7cqZGb5VEbAZzyGwd27tg1zVsRjIwhTcvs3vfr6+XY+uy&#10;3KeG8VUxmKjhl7tWMeT2cm1Ttq1FNNNtWu726n1d+0D/AMFCviT4X8M/Cfxb8GvCmn3kfxAMhuNP&#10;1CF2lJBgAijZXUKxMrDJDDocdc934b+Pv7S3wv8AhP4w+L37V3g/Q9Os9Ht1m0bT9BYtLPu4COxk&#10;Zcliq5wvPOMV88ftTeBvC3w5uf2ZfCfgrWJr/S7fVD9jvLgAPMhmsiGOOATmvqD9vvwR4i8ffsg+&#10;LfC/hTTZby+eyilitoVLPII5kkYKB1O1TwOT0GTWkZ4j35t6xWi6X5f8zw8VhcjjHA0IUoqFapJS&#10;m176iqtl1093c+e5f+Cgn7aXhz4caZ+0j4u+GPhVPAupakscdrD5ovPIZsK+4yY5wcHZzjOADXpH&#10;7Sn7d/xA0HxX4O+Ev7NXg+y1zxR4u02PUYTqKsYILd87OFK5J2uSSwChMnORXyJ8MdF/ZZ8f/CXS&#10;vDvxX/aq8YaTeK0cE/hdrV5IYZFbauweWV29xk5A617N8eItI/ZG/bQ+GPxe1fTruXwRa+EYNJj1&#10;VYi/lsqzoQQBncFkR8dwTjODjkjiMR7Lm5/dfLd3u1322/Q+kxmR8PxzT2McP+8gqrjHlcYz5UuR&#10;av3nvqtz2Pxdrf7UOrfsffFaX9pvQPD9jeJ4T1FdPTQC22SL7HISzZkfBzwOR/WvnD4E/tHftm/A&#10;T9kvTfG/gT4eeGpvA+kM4lvNQd3uJg0xBfCyLtG47fun1r6h+Lf7THwV/aH/AGVPikfhF4zh1ZtM&#10;8F6gL6NbeSMx7rSXHEiqcHB56cH0rwvTOf8AgjjchR0gPJ/6/RWuI96pGVOb0i3e++p5ORyjDAzp&#10;Y3CxXPiKcXCSaUU4vVLRp22Zrf8ABRr4pfFL4l/sa+FfiV4ci06x8M+IrOyvNZt5Gk+2RzS+W8SR&#10;sMKVBLBsjJ4x3r3b9iCT9ogfDeBvjVL4ak006XZf8I0NDjmEwj2Nv88yEgnHl42453e1eGftB+EN&#10;e8V/8Em/CK6Dp7ztYeHdHvLiNBysSRoWb8BzXun7Dv7Rvwu+M/wk0zw74J17ztT0HR7SPWLFrd1a&#10;2ZlKgZZQrZKN90npWtGV8beT3invo2cOcRhT4RlRw9GLUK9SLko3lFJrlu+l9rvdHu68DrUdzEkk&#10;TLIu4MMFW6GpKbLjyzk16p+YnL/DzUfAr2954Z8B2kNrb6LfSWt1a29v5aRTZ3PgYAOSScjrmumQ&#10;KH4FYOieILOXxnqXhW18NXlu1vHHcSX7Wm2C5Zx/C/8AEw4B+ntXQZCyYxVVF7zb669zKj8Gnpor&#10;dR1FFFSahSFATmlooAaY1PWuf8TXvhLRtf0u71rTka+urhrTTrpbPzJELDJXeBlFIXnkA10VYfjX&#10;X5/DWnLqNt4butTdrmOMQWaBmXc2N/PYdTXPibeyu+lul+obmztGART6ZEwaNXYY/pT62htdAFFF&#10;FUAUUUUAFFFFABRRRQAU1lBXmnUN0oA5nUvDt39taS3C+U3zFifu1lxoZCEH3mbC/nXVa5OIdKmO&#10;eq7fz4rlUbaMxtg9jXoYeU6lPU8fFRp06i89TtLNBHEkf91cVIA2/mub8M6hc/bfsssxdWXPzN0r&#10;pFJLc1x1ISpysz0qFSNWmmh1IVyc0tFZmw1l/iFY/jDyvsce8fvPM+T2rYdiOlct4kvDd6ltB+WI&#10;Y+prbDx5qiOXGVFGi0+o3QIUfUFmaTasXzMa6C01i0u5Ps8E6s6j865L5tmA5+bt61e8OQu+qKys&#10;cKuWrpr0U7yuceErOMlBI6td2PmpaRSCOKWuA9YKKKKACiiigAooooAKKKKACjNFGM0ARysRxisW&#10;PUPFZ8YTaZN4dhXR1sw8Opi7G95i2DH5eOBjJ3ZrauQ+AVrI0O28XDxDqk2vXtrJp7tF/ZMUMRWS&#10;Jdp37z3JOMfjXLW5nKKV9+lu3W/QDXh+7gipKaoReAvSnA57V0dQA1j+ItXNv/ocDYdh8x/uitis&#10;nXdJtrhvtsk2zb973raly8/vGNfm9m+U58hc7sUZI5p0zxl9kQ+QdC3U01hgbjXpx+HQ8WStoyLV&#10;Rr1jpEmqaNoY1KeN08uxacRmUFhk5PYA56c4rsLWRnijWSLy2K52f3TjpXEanF40nvrEeEZrVZFu&#10;1N59sVj+5z823Hfpiu4hG7qK4cUnornoYLXmsn/n5k0f3sCpKjiBJyTUlcx6AUUUUAFFFFAFeaRk&#10;3ADLdv8ACud+HWu+MfEOlXF7448ILot0moTQw263Qm8yFXIjlyAPvDnb2rW8R/2qdJul0F4VvDC5&#10;tWuAfLEmDtLY5xnFZ/w/TxtH4R09PiLcWMmtrbj+0n05WEDSf7G4A46dawlf2yWvX06b+ZtHljRb&#10;0u2vVf8AAZvsCOvNeAftfB/FPxM+GXwzBZvtXib7bMinjy4l5J9vm/SvoBzk8Gvn3xNbz+MP2+9D&#10;tLeUNB4b8IyXNxHnOx5JHX8/9X+FRidYqPdr8z1MitHFzqv7EJP52svxZ79bRKieX/dWpUVOm2lC&#10;oq5A7UIP4q6jxm7u46iiigQUUUUAFFFFABRRRQAEZGCKb5aHqtOozQA0wxH+CgwRn+GnZz0ooAas&#10;MSjASjyo/wC7+tOooAaYYzzso8iL/nmKdntRkDqaAGmGMnJSgwxHkp70GRQMlvzp3VeKAGNGpG5R&#10;UU0kFtE0k3AUZJNTElFrM8TWl3e6fstE3Nuyyiqik5WZNSUoxujntY1R9UufMUFYk/1aZ/Wq2wys&#10;EijLN/CFGav2Hh29uX3zr5Mf8W4YP5f41oNc6VoY22CeZL/E3/167ueMIqMFc8j2U6jc5uxUsvCy&#10;IPtWqy+WvePNT3WtwQxfY9JgWNR/FjFUrq9ub6XdPIW/2R0FW7HQJ7hg9wfLj/8AHjRpvVd/I1jb&#10;akreZRSO4vJfLRWkkY/XNatn4fgtV+06lL93+ANjFSy6npujp9nso1eQf3T/AFrJutQur+TM8n0Q&#10;dqOapUVo6Irlp0t9WaF54giiX7Lpkajbxu24A+grLAurybI3SSNxzz+tXNP8PXN4olnHlx9uOTW9&#10;Y6faWceyGMD696zdSlS0jqyo0q2I1nsZOm+GhuE2on/tmvf6mtuKC2hUJHEqgcAKvSkeSOFMuyr7&#10;k1j6j4mI3Raed3bzG6fhXP8AvsRI6P3NBf1c07y8s7CMtLIF/uisK+125uy0dv8Au4+nXk1Tlkmu&#10;JfNuHLMepoxXZTw8Y6yOGri51NI6CbVzuxz60bR0xQzYq3puiXd8RIxMcf8Aebv+FbSlGEdTGEak&#10;9tSmsRkIiij3eiqta2n+GWYCXUG+XH+qX+tXBFpmiRbjtVvXqxrM1HX7q6Jjgykf6mufmqVdIK3m&#10;dCp0qGtTVmjeaxYaXGILeMMw6Rx9q+b/AI5fCL46R/tCWv7TXwF1jSrjUDoaaPrnhnWWaKG/tUka&#10;RNkqg7HDOTkjHTr0r3KK2e5/eD5V/ikbgD/Ghporf5bYbm/57SD+Q7VpTjGm9NWZ1qk63kj528cf&#10;CP8Aap/aasofBXxptfDPgnwbJcwzaxpml3ralf6gscgcRCQqiRxkrzxn68ivoG1itdP0+HStNtVt&#10;7SCJY4YU7IowB+GKVd0jc/Mx69cmr9nojbDc6nN5MXU7vvEVc5Rj8X3GdOEpStH+vmU7e1nuZPLt&#10;oizf7PatKPTNN0pFm1WUSSdoR0FMn1yO3j+yaTBsj6eYw+Y1QcmR98hLN6motKp5L8TT93R21f4F&#10;q+1m5u/3Uf7qPoFQ4zVMqoGNvsadgdcUKrSkJECzE4Cquc1cYxgtDGU5VJajWCg/MPepLWzub+QR&#10;W8e7P8XYVes9CSOP7VrE4jjX+Hd/n8qLnXwifZdKg8uMcbj1NR7STdofeV7GMVzVNPLqSCw0nRB5&#10;moMJpj0j7CqeoardX4MStsj/AOean+dVS7SMZJCS3q1HsaqNPq9WTUrdErL+twAQj1pdoHSkXLNt&#10;Cn2C1pad4duLkCa7Yxr/AHe5pyqRhqwpU6lTRIz4LeW7kEMEO4/TpW5pnhe3hXzdQVZG/wCef8P/&#10;ANerhOnaPbZJWNR+ZrH1PxJNPmGzUxx9/wC8a5nUqVnaOx3clHDxvN3fY1NQ1rT9OTYfmf8AuLXP&#10;6nqVxqYaC4x5LAhoxypHvnrUcFrcX8vlwxNIxP3sdPxrc07wzFb7Zbw+Y3ZewquWjh9XqzPmxGKd&#10;oq0TD8PeEoobOLT9E02Gzs4RiKKCERogz0VRgflXT6bo1npiZVdzfxO3U1LeX1jp0GZZVXC/dXrW&#10;DqPiO7uiYrYeXGe/c1F62I0WiNVHD4XV6s1NU1yx08eWh3v/AHVPT61h3uoXmoOfPkwvZF+7VcBG&#10;PIpcY6VvToxpnFWxNSppshBGo4xQ4GMYp3Tmozuf5UycngCtr9zntzSshuATinW1tcXcnlW0RZvb&#10;+tael+F55/39+THH1255q/c6npOhw/Z7VFaT+6n9TWE63vWgrs6qeFduabsvxIdM8NW9sn2jUZQx&#10;67T90U3UvE9tAGt9MTcw434worL1HVbzUeZ3+X/nmvSq+FHJFKNFylzVCpYiMI8tJW8x1zc3F5N5&#10;91OzN/ePavG/2pfgL8QfiXrPhD4pfBvxdZ6T4u8D6hPc6Uupwl7W7jmj8uaCTbyAyDbkdmPT7w9k&#10;igmun8q3jZm/2aurZWOlDfqUizTfwwKen1rbnjT0X3HP7OVXWW3c+eNe8Oft4/G3w5ceAbvwt4N8&#10;DWGoW72ur68NWk1GUwupWQwRbECsQTjcTj6817N8Kvh/4H+Anw30f4X+BbbzrfRNPjtYZ5lGWIHz&#10;SH/aZssSO5NbN/qt1ffu/uRj/lmgxVQDb0FPlnU0k9OyD2kaekFd93+hJdXVxeP5t3L5h/QfSo9q&#10;n+Glw7tsiRmY9FWrsem22np5+szYPVbdTlj9fSnKUaaIjGpUlzP7yraafc38vl28XH8TnoPqaug6&#10;TohG1Vurlf4mHyoagu9YuLiP7PbxiGH/AJ5p3o0vQr3UW/cxbUzzIwxWcrtXqOy7GseWMrQV33/4&#10;BDd315qU+64dnb+FVHA/CtDTPC1xc7Zr7MaHov8AEa1LfS9J0GDz55BuxjzH/pWZqniyef8Acaer&#10;Rp03n7x/wrNTlU92krLubOjTo+9Xd32NG5vtG0GH7PHCN391PvH6msPU9avtTOZH2x9o1P8AP1qK&#10;1srzUp/LtomZjyzHt+Nbtl4f0/S4ftWpTKzDn5jwKXLTo6vVk81fFaR92Jk6XoF5qTeYR5cf99l6&#10;/StxI9F8MwZO3dj7xOWaqOp+LDjyNKXjvIw/lWM7zzu0tzKWZj1NWoVq3x6IPaYfC/BrLuaGpeKb&#10;y+3RWuYY/UHk1ndWyaDjsKmsrC71GXZaRMfVuwraMadFaHG5VsRLXUhYgcgVpaZ4bu7799cloo/1&#10;NaVpo2l6HF9r1CZWkUfeb+gqhqfime5BisB5adNx+8axlUqVnaH3nVGjTw65qr+RpS3mj+HYDFCF&#10;3f3V+8frWJqet3+o/K8nlx/880PX61T5b55CzN70oHFXTw8Iu8tWZVsVKceWOi7BtX0oxjkUo44p&#10;GIAya3OQjZmZfLz8mfuds+tJGjyS+VFGzN0wBmrmnaJfanLvC+XCPvTNwK0DqWjeHcxaaPtE2MNJ&#10;2z9f8KxlVtK0Vdm1Og3783Zfj8h2l+Fo4lF7q8mAOfL3YH41Ne+LLGxX7PpkCvt4HZRWDf6tqGpP&#10;vuZS3PyovT8quaV4VvL7E048mM8/N94/hWMqcXrVZ1U60vhw8fV9yrqOralqitFd3LFHXaYl4Uj0&#10;IrzP9ha91PTpPGXgC6+SHRfE1x5UP90SHeOO3JNe7WHh/TrBcpAGbH3m614b8IblPCf7avxA8Iqh&#10;VNU0211BV7bhwxH13j8q8zGVI+2puC6tfev+AfW5HSqf2Zi6VR3bUZryakl+TPoDyyy7gtcv8Q9e&#10;8Z+HZNLfwZ4GXWvteqJBqDG6WH7JAes3IO7Hp711O/C8HtXOfExfiJJ4VuE+Fz6Wutbl+ynV9/kg&#10;bvmzs56dPeorc3sna+nbf5HJhuVVle1n32+ZuSRO9swj4Zl+971+eK+DPEngD4t+On/aW/ZC1j4j&#10;zaxrDzaRrlvZx3WyDkJGjORtXbj7p4PFfodpovjYQnUSnn+WvneV93djnHtmpDDCTkwj/vms6lH6&#10;xGL2a+e/dPQ9rJc8qZL7WMY8ymknZuLVnfSS1Xn3Pkb/AIJv/s7eOvhx418Y/FDXPA0/hHQfETqu&#10;ieFbi4MjwIGzuYEkr7A9m44FfSus/Av4QeIPFEPjXW/hnoN5q8HMOp3WkwvcR/SQqWHbv2rp0VAw&#10;ISpaqhh6dGkoLVb6mObZ5js2zCWLm+WUklo3slZa3u9N29zn/E3wt+H3jO+07UvFngvStSuNIm87&#10;S59Q0+OZ7OTj5oi6kxngcrjoPStr7PEBsdMj3qaiuiyPIdSpJJNvTY5FfgP8H18XHx8PhloA1tjk&#10;6uNHh+1f9/du79a2fEvgnwn4y0abw74q8O2WpWNwuyezvrVJY5F9CrAgitWikoxWyLlicRKSbm7r&#10;bV6ehzOg/Bz4X+FvC9x4J8N/D/RbHR7yN47rS7TTIo7eZGG1leNVCsCMggjkcUq/CL4Zx+Cm+G0f&#10;w/0VfDzRlG0NdMiFoVznb5O3ZjPOMda6Wilyx7A8RiJSu5u9779e5n6R4W8PaFoVv4Z0fRrW10+1&#10;gWG3sraFY4oowMBFQDAUDgADAFZPgz4RfDP4c3d7feAvAWj6LNqUgfUJNL02K3a5YZwzlFG88nk5&#10;6n1rpqMZ6inyx7C9tW5WuZ2e+u/qFNlz5ZwKdTZM7DimZGJPq/iCDxjbaPB4b36bJZtJNqnngeVI&#10;DgR7MZ5HetqMNu3E9qwNcbxqdd0w+HDY/YPOY6t9p3+Zs28eXgYzn14/lW5AzFvmaqkvdi9Nv6uZ&#10;x+KS13/qxNRRRUmgUUUUAFZPim813TtGub3w5pUd9eKpNvaSXAiWRvTcQcflWtVHVlv5LK4XTZFW&#10;48pvs7SD5VfHyk+oz+lZ1k3Tdm9um/yAdptxdXFlDLqFuIZmRTNCrbgjY5Ge9XKyvDKa9DolrH4n&#10;ubebUBCv2yS2QrGz9yo7D/PFatFPWCf5+gBRRRWgBRRRQAUUUUAFFFFABQTgZooPSgCjrGntqNi0&#10;CNtb7y1hjwzdR20txdShdikqq9TXUYXoajmhSRGUr95SK0p1ZR0RhVw8KkuZnG2009s4mgkKt/eq&#10;/pWv3VrdgXkzPG33tzdPerK+EiJyXuP3ecjb1qjrGktps+Rlo3+6x7V2c1Os+V7nnqnXw8brudVH&#10;PuGR8wPQihn+bAaud0rxH9itfJuUZtv+r/8Ar1VvNf1S5k8wzFB2Ve1cyw83I7JYynGKffodUzZT&#10;rXMy6FqUl9JH5Tffzv7V0GkSyT6fFLdLiRlywqciMZ7VEJyoyaRpUpRxEVc5LU9OTTZVt1kZm25c&#10;9hWn4RtmEct2x+821fwrK1Cf7TezS5z83H0qfSdYvLeWG2+Xy9wUjHqetdlSMnRsedSlTp4i/Q6p&#10;Wy2AafUasFPAqSvPPYCiiigAooooAKKKKACiiigAoJIHSign1oAjcswwTxWT4R0XXdHl1Ftb8Tya&#10;ktxfNLaLJAqfZoz0iGPvAep55rWnPy+3tWP4A8N6f4X0eSw0zVbi8hkupJvOuLjzDudiSAfQGuaX&#10;8aHlfr+nX9ANzGO1FFIcngGukCG6litkaSSTaB3zXN6rqkupy4B2xr91fX61c8WSzi4SLH7vbn6t&#10;WUVIILIfauzD0425mediq0ubkQmB0xSwwy3MoigTLGjNEVwyQmOA7M/ebufb6V1yvbQ4I25veJLz&#10;TtSt9b0yfTfFgs4LeZm1K1Fur/a1I+Vdx5TB9OtdZEYyoKgYPNed/wDCLf2z4xs9bj1i8WW2t3j+&#10;xpMPKkVv43XuR/h7V6FaW/kwJET90YrixUVG2t2elg586bS09SbgGim5UtnNOrlO4KKKKACiiigD&#10;nPiRo/inxB4TvtF8GeLjoWpTx7bXVVtlmNu2R82x/lP4+taOg2d/YaNa2mrah9suordEuLrywpmc&#10;KAz4HAycnA6Zrn/i34F0/wCI2i2/h3UPE1/pa/2lDPHPpt55MjtG24R57qccj29s11cS+WnlEdF6&#10;1zxV6zduiW/z2NpO1CKvu30/XqObaAQK+ef2fkfX/wBsj4qeKDIzrZrZ2MZPRR5Yyo/GLn3NfQdx&#10;IIoGlJ6LXgX7CM8fiCT4heOQNzap48utr+qAKwH4bzWdb3sRTXm3+B62W/u8txdX+7GP3yV/yPoX&#10;A9KKKK7DwwooooAKKKKACiiigAooooADntULkld5qViQuRUUzMq56UmB4H4k/b18KaL8R/EPw00L&#10;4TeM9fvPDOoLaatcaLpXnRRylFcDOfRhWx8IP21fhl8WfHz/AAruNI1zwz4lMBmt9H8Sac1rJcxj&#10;q0RPD47gHNeZfs3/ABd+FHw2/ab+Pll8RfiXoGhTXPjq3e3i1jWIbZpVFlECyiRhkZ79Kp/Hj4i/&#10;Dn4//th/Bvw38DPEWm+JNY8N6xcarr2qaHeR3EVjp/kshSSRCVBZiMLnPtXW6UeazXS9/kcKrSsp&#10;c3W1vmfXsLu3zdjTg4D7Qa8T/ao/aK8efDDWfC/we+CXg+11zx141uZ00aDUZmW0tLeFQZrmcr82&#10;1Qw4HXk5OMHi7/8AaD/am/Zr+JfhHRP2p7fwrrXhbxtrEei2uveFYJ4ZtN1GUfulkjk4eJsH5gcg&#10;KzHGNrYxoye3/DnRKtCLs7+q6ep9QZyxyeleUftV/tHyfs36F4f16Pwz/an9ueKrPR/K+0eX5Qnk&#10;C+Z0OcZzj9a5b9pr9oz4xaP8XfDv7NH7NPhvSbzxdrlnJqF9qevM/wBj0uxQ7TI6p8xYkgDjHT1y&#10;Pn39u7xL+1NoCfD3wD+0FpHh7VbG++Imkz6X4o8LpLCiSJOu+CeGQnBIOVZTg4IIqqdHmkrtK5nW&#10;r8sXa/r0Prz4+/F/Qfg34Vn8aeLLu9XTrPyhcCxtWmk3SSCNcKvJ5YZ9Byau+Gvjh4P1j4gWfwkh&#10;mvW1qfw2utJusXEJtd6J/rMbQ+XHydevpXG/Gj4m3+i/tQfC/wCB66JZXGm+OrTWpNSuJ1ZpIjZW&#10;8csQTnbyzHduDcAYwaT9rf45ar+zD4Z8G+IPCPh/TbybXvH2meHbptQjY+VbXHml3UoVO4eWMZJX&#10;1BrSSi6cIpamcJSjWnKT0Pbi2BgrVPUNTtbGM+bL83ZR1r5p/a9/bd+KHwQ+Nfg34RfCv4aW/iWb&#10;xbY3JhhZnWc3CsFj2tuCpGCdzswOFB6da1vgYf22b641xPj9ZeB3drPfoDaDNcMq3DZ/dzFlHyLw&#10;CQCfQmiGFly809EFTGxUuWCuyj8Tv2zfiHf/ABf1f4KfAH4MT+LL3w3DDJ4iu21NLW3tTKMpHvOS&#10;zkBvlwBwRnrXrHw9k8U+LPDFjq/iDwxJpF7cW6vd6fNMH+zP/c3Dg/UV8S/skQ/trr+0r8bpfBGn&#10;/CuTVYvE9mvi9dcvNRW3SX/SNgtDEhYrjzM+YAfu4717l8Zv2xPj34Y/aX0/9mr4QfDDRdZvNU8J&#10;m9iurqeWGO0ugygzTPni2UZyAnmMSqggmupx+xSS23OOnLmvUqt77H0iINL0CPfMwkm69Ofw9K8+&#10;8Z/tCabonxd0P4Mz6PqhuvEFnNcW93b2pa3jWMHIkk6KTjgfSvEtY+PP7VHwC+KXhOw/aMl8H6x4&#10;Z8YasulpqHh+GaGawvJPuArITuQtgZyTz26H1Hxn8WNc8H/tdfDz4Df2Hp8+n+LtE1S8u7yZX+0Q&#10;PbRhkVDnbg98gn0IqfZxp6z1Zp7aVT3YaLb7z0ix0y7vmIhX5c8swwK3dO0OyswruvmSf3mr521z&#10;4+/tIfGX48eKvgv+y9D4W0nS/AjQ2/iLxD4ot5pmmvJAT5MEUeBhQDuJPoc84r0DRvHnxj+Dvwd8&#10;TePv2n73w7qE+g2dxfQN4Shmj+0W0URchlm6SEg9Dt9656kqtTS69Op0UlRjd9ur2+R6sZADsxx6&#10;1R1HW7SyHlq5kf8Aur2+tfK/gr4m/wDBRT41eCbH4teHrn4ceHdO1y1S+0Xw9fw3U0gtJRvi8+dD&#10;wxQqTtHfop+Udl+0j8etf+BHw30q9sfDMeueLvEGpQaToej27lYrm/kUnOSdwiUKxJ69BxnNXTwk&#10;vtszq5gre4vmet3eo3V82ZpPl/udqhABr5e+IHxx/bI/Zh0Ow+Ln7QGn+Ddc8I/bIIPElv4Zjniu&#10;9KWZ1jWRDIdsyq7AHOCSQBjO4fTlnPDqNvHdWL+YksatEUz8ykZB/GuvkjTRw83tJa7/AIkp6jFP&#10;tbO4vHCwRs34cCvL/i1p/wC3lb+MWHwL8MfDG58Pi3jMcnim+vUu/Mx84IhG3bnpg5x1rl/2PP2p&#10;P2lfiv8AFfxh4K+KfhHwR/YHhFTZTa54Pe7aOfVN6HyI3nbEionmbyq8NswSDzlKbl8GprGC5lz3&#10;R9I2Oh2liv2i7dXZf4m6LUWoeIwgMNgNx/56N0rx39mL9ofxd+0X4V17X/FWmWdk2leLL/SreHTw&#10;4V4oJiis29myxA5xxnsKzfhH+0L4j8f/ALUnxG+BOsaNY2um+DIbN7G7t9/2ifzokdt+WK/x8YA4&#10;HeojQbu6mpr9ajyqNJWTPXpJLm9l3uzPI1effsyfHWL4+/Dmbx9c+HvsEkOtX2nrZrNvH+jztFvL&#10;YHXbnHb3r0OW5/dmOBPLXuO7fU18O/sPa9+1T4x+Hus+BfgFpXh3SdP0fxbqv2/xD4milm+13Ely&#10;8ixW8UZHyqrDe7cZIAzg1soqUNdDllJqoran3DJPJPgyEcdFHQUtlpd3fndEuE/ikbpXjf7Lvx3+&#10;IfiHxz4p+Bv7R3hjT9P8aeFVin3aNIzWmp2kufLmjDfN1BB/p0rndT/aN/ab/aC+KHibwX+zBZeF&#10;9H8MeD9SfTdQ8R+IUlm+3Xyffihjix8qHILE+/cZVpN2jt36Gl6cY8093066fkfSRudK0Zdtovnz&#10;/wDPRugr5z8SftkfE/xr8Ste8FfAb4F3Hi6DwtefZNc1SfVEtYUnxkxQ5B3sBjPTtR8Ev2h/jB8Q&#10;Lvx18D/F3h3w/YfFDwTHGVVbiVtKv1mj3wTjAMioQV3L94bhjGSo8Q/YSuP2yV134gHwPp3w1e1b&#10;4jTf8JQ2rXWoCRbjy4vMFr5akFNmNu/B3deKunRjG7er8zKpiJStGKsvI+29DvL7UNHtL/U9Oazu&#10;JraOS4s3kDNA7KCyEjgkE49OKyfir8SNM+E3gLUviDrOnXl5a6bD5ktvpsBlmcZxhVHWvFviP+03&#10;+0FP+0nrX7MHwO+Guk6pqy6LaXml6lqEkkdvaBy3my3Thj8igKFVV3Enviur1v4gftG/s/8A7Jvj&#10;L4r/ALQWjeD77xd4fimm0m10d5pLG6hHlhWkB2tksX6BeAuec0SlGP8Al1LhFyv+L6I9c8DTP468&#10;OWPiqytprW11C0juI1uoykiqwzgqeh9a3HvdL0NfKsU82bGDJXivxr/a5m+F37PGj/FKbQI7rVtf&#10;js7TQ9AtXKC8vrhAViUnoo+Zieyp64rzPx58Yf26P2fPBkfxv+MGieB9Z8O2bRyeJtD0Hzorywgd&#10;gpeKRyVkKswyOe+OPmGcaVSp8X3Gnt6VFWgr+Z9R3N7c38nmXLlj2HYVxXx9+KB+Cfwb8R/FZNIF&#10;8dB0uS7Fn5mzztv8O7Bx9cVxX7S37T138MPAPhy5+FOi2+v+IvHV5DaeD7SZysMpkUOJnI/gCEMe&#10;R+leNftheIP2z/A/7MPir/hc1l4T8QaLrGivZ3zeGYpop9KlkwFk+fiWINwSMNznGK2jTVtNEccq&#10;l5d2e/eM/wBpLQ/AHw28K/ETxD4Z1S4XxRdWttDa6TatcNBJPEzgvgcIApy309a9S0/S73UWPlR/&#10;L13t0r5/+LXxr179mn9mf4S+K9E0HTdUm8Qa/ouiTW+pK5jihmtZXaRdrKS48oAZJA3HINdt+0x+&#10;0X8SPBnxJ8Mfs9/AXwxpt34q8SWst7NqGtM32PSrGJtskzohDOxPygAgZI654xnUd7U1v+h006UY&#10;+9Ve1tPU9q07RLHTUMkg3MOd8n9PSq2peJY4MxWQEh/vfwivkf4v/H39uT4U/EDwp8NfEeueAL61&#10;8Z3zWWm+Il0e6jW3uQpby5IRN0IHDAn3Arsvjj8dfir4c8deFf2dPgxoGk6v8QvEli15NNqTPHY6&#10;baR8SXUgHzEFg4VQScoc54Bz+rS3qu5v9bSjyUV5fee1z3N1eyb55GkY/d/+tWjpvhmeYebetsT+&#10;73NeBeGfjT+0T8APjl4T+Fv7UWn+FdT0fx5dNYaB4o8NLLCba/C7hbzRyE5D8KpXHJ78gV/Hf7YP&#10;7Rl7+1L4q/Zi+Dfw18P30ml6VaXFnr2pzSpBYeZnzJLnaxMnGAiIqknJJwDRKVST5KfrcFGjH3q3&#10;e1j6ghhtNPgAj2xovrWXqfigL+6sBubp5npXzJpP7RX7Snw2/aF8O/Bj9peTwzqOneMo5l8O6z4b&#10;ilhMdzGMmKSOQ9weD+vavoI9M4/Kphhbe9N3YVMZdWp6CzTS3UnmTyszd91AAHGK8d8RftOa9EfF&#10;ng/wv8N5JvG3hVkuovC97chG1fTfNXdcWrgYkJi34AziTapHIz3Xwi+Lfgv41+B7P4heBtRaayvF&#10;O6OZdk1vKDh4ZU/gkU8FfyyME9dnFbHDzcz1OmI56fpQfrUkFrc3svlWsRY+vYVsWXh+0sk+06i6&#10;sy/3vur/AI1lUqRhubU8PUqa7Iy9O0W+1A7kTan99v6VsLa6T4fh8yVgz9i3LH6VX1DxOifudMT/&#10;ALaEcfhWRNLLP+9mkZmPUtWfLVray0R0e0o4de4rvv0Lmo+Jbq7Jitf3Ufr3NZxAxkml+UVLZ6dd&#10;37YiXai/ekbhRWqUKcdNDmlKpWlrqQnP3QKuW+kER/adSm8mPrhvvN+FPN1p2k/8eUf2ibp5zfdH&#10;0qlc3E91L5s8zM2f4qV5S20XcfLTp76vt0+8tTaysKG00iPyU7ydWaqXzF9xJz6nvS8Dmnw2891J&#10;5VtHuY9uw+vpTUYwVyXKVTRa+RHJgDmpbXS57lfPmfyYerSN/SpiNP0wFnxcT/3V+4p/rVSe6ub9&#10;/wB+5Zv4UXoPbFOMpS2dkHLGPxa+X+ZZk1S3sF8rSIcN0a4dfm/Cq0NteajcbYVaRm5Zq1NL8J3N&#10;1++1E+WmOF/iP+Fak99pXh628pVVT2jXlmrGVSMZWhqzeFGpON6rsitpfhWC3/fak4dhzt/hFO1X&#10;xRbWK/ZbBVkYcAr91ax9T1+91RjGGMcf91DTdN0O+1M/uk2R/wAUjdKPZ39+q/kX7a37ugvmQ3N5&#10;d6nLuuJDI2flUdvoK1NK8JyyDztTPlr129z/AIVa2aJ4ZjB/1k/4Fj/gPyrJ1LxDfanuXd5cf/PN&#10;f881XNOppBWXcz5KdGXNVd5duhrXev6bosX2LTYVZv8Apn0B9zWHeahd6jJvuZS3+z2FQ7HVQWGB&#10;RkY5rSnRjDbV9zCtiJ1NNl2QYGOBSqjysI4ly390Vb07w/fal8+Nkf8Afb+lajT6N4bhMcK+ZNj/&#10;AIEfqe1KdaMdI6vyHTw8pLmm7Ig07wsdv2nVn2r18v8AxNSX/iWzsI/sukW6ll4DY+VfesvUdavt&#10;UbE0m1f4Y0qsM5zUxoym71GVLEU6fu0lbz6sknuri9fzrmVmY+9NwPSgcUV0JJbHHKUpasAABikI&#10;9KQnAzuq3baUzR/a9Ql8iH1b7zewFKUox3CNOVTRIrQxT3Moht42dj2UVoJYWOkqJdWl86T+G3Xn&#10;H1qOXWFgQ22kReSn8Un8be/tVWzsr7UptltEzN/ExPA+prOXNLWWi/E6I8sNILml+BJqWvXt9+4D&#10;+XCOka0aX4fv9TIaNNseeZGWt3SvCNrbYmvB50nX5vuj/GtG7vLPTYt88qov8/YCueWIS92mjsp4&#10;OUv3ld2KuleHtO00hzH5kn/PRhk1JqWsWGljM8i7v7q9TWHq3jC5ucxaarRqTjzCOf8A61Y5864m&#10;6NJI7euSamOHlU1qMKmMpU/coR/yNv8A4TS5lu41jtx5ZYDb/EeeteSeOLlPCn7ePhG9SDaviLw3&#10;c2Uz46lC0oJ9x5aj8a9k0DwuLV1vL9QZBykf92vHv2tM+HvjJ8JvGyj5Y/FBsJm9PtAVB+havPzL&#10;2cYpwWzX5o+m4XjVlipwqv44TVv+3W1+KR78NrDCmsnxdp2tapoF5pnh7WDp17NbutrfeSJPIkI4&#10;faeDg9q1IcFAw9KhvoftUUkBmkQSRsu6M7WXPGQfXvTnaUWmcUfdldGd4H0/X9G8K2GjeKPEH9ra&#10;jb26Jeal5CxfaXHV9q8Lk84HSt4ADoK5X4XeELfwJ4Uh8K23ie+1ZbeaQ/bdQuBNKxZy2GYAdM4H&#10;HAArqqVK/s03/mOtb2rt/kGB6UUUVoZhRRRQAUUUUAFFFFABRRRQAU2T7lOpG6UAYXinSvEWqC0T&#10;w94iOnNFeK90fs6yedEOsXPTPqOeK2bZdowayPG/hpfFeitpT61eaepmSQ3FjMEkG1gcZx0OMH2r&#10;Usl2IqeaXwv3ic5ov7q+fQzjf2j+XXf/ACLFFFFBoFFFFABVe6V5UdYpNrEEK3ofWrFMcHOMVMtg&#10;MbwZpOt6Josem+IfETapdJI7NetCsRYFiQNq8cDA98c1uVgeDfDVl4XtLqws9Yubzzr6SeRrq48x&#10;kZzkoPQe3+Nb9Y4X+BFW/G/luAUUUV0AFFFFABRRRQAUUUUAFFFFABgZziggHqKKKADA6YqrqtjF&#10;f2jQOv8Aun0PrVqq+pXsVjatPKen61Ub8ysTK3LqcjcWs1pcNDOoz/OpdGsTqN6oZf3aHL+/tUU9&#10;xLc3DTzH5mqbRbh7fUo9km1XbDD1r0pc3s/Ox4vue3Xa510SpsAVAO2KjuEYxsqH5tp2+1N+0QQl&#10;UklVS3TnrUqEEZYV5evU9zTocc2k6hEHZrdsKCWbtxSWCj7ZDv8A+eg/nXT63hNNuGX/AJ5kVyau&#10;yOHjchl6Edq9CjOVWm0ePXpwo1EjtkwW+WpKyPDN9dXltIblmba2FY/yrXz2rhlHllY9aEueKaCi&#10;iipKCiiigAooooAKKKKACg9OlFFAFPVXtEsJnv2VbcQt5xY4ATHP6Vl/DLTPB2k+Era28ArF/ZLq&#10;ZbXyZCynexYkE88kmtDxJqGmaXot1qOsY+yw27vcbk3ZQDkY78dqh8FT6DdeG7O88LwLHp01ukln&#10;HHCYwIyMj5SBj6YrltGWKT0uk/UDWppwrbiadUcp5xiuoCnrN/BaQbpUVmb7itXNSyyTyGWVsk1P&#10;q81xNqTtOCCGwqnsKikt5Il3yjZu+6p6n3r0KNOMI37nk4mpKpLTZCDPemxRSTsIY13M3enDpTUk&#10;kRTGrY/vV0O9tDmj8Wo7w7pvw8T4iTXtle283iODT0gugtwS0cBbcAVzjGT1xnmu0zXnHgmfwnq/&#10;xC1OLQ7eIavYLCurzfZ2VtrLlFLkfPwOxOOK9GQFVwa8/FRcaiu3stz08DLmotpJavYWijIziiuc&#10;7AooooAKKKCcDJoA4P4paT8I/EfirwtofxEu7f8AtSDWP7Q8M2s10yPJcwqcsoBG7arHIPHIrts4&#10;XA9K4Xxl4o+D5+NHhzwP4qs4ZPFUtrc3fh9pLBpGjQLiUrLt2xkqp4LAsB7V3RAIU57Vy0l+8m1b&#10;fVrfRdTorOXsqad9rpPbfp+pR8T3kGneHb2/mfbHDavI59AFJJrx/wD4J+aWLP8AZ9tdW8ob9U1a&#10;8upfqZ3QH/vlFr0H493hsfgv4quo32sug3QVvcxNXN/sV6c2m/s0+E42XHmad5v/AH27P/WiXvYx&#10;L+7f8j0qMXDh+pP+apFfcmz1eiiiuo8UKKKKACiiigAooooAKKKKAEckLkUyTLR5IqRjgZxmoZd7&#10;8KtJ2sB8ofs2/CL4U/Ef9pr4+XXxE+GXh7Xpbfx1bpby61osF00SmyiJVTIjbRnnAxWV+3f8J/hr&#10;+zlpvhD48fAXwjp/hXxdb+M9OsIU8O262ialbzS7ZIJIowqSAj1XNd94p/4J76PrXxO8SfE/wv8A&#10;tJfFDwrdeKtQW91Sy8Ma9b29u0oRUBCmBm4CjqTV7wN+wD8PPDfjTTfiB49+JPjnx9qWizedpD+N&#10;tdF3HZyf30jVEXd6Eg4rq9pH2nNfpt8jh9lUlDl5ba3v87nk/wC034Q+I3iH/gpN8NL3w98UZvBv&#10;9rfDq7tdL1VLCK4Iuo5JpJ4gkpClmSWIdc8DFdd8T/2Lvin8SLvw1F8Wf2ttU8QWPh/xPaa5b6Y3&#10;he2tw89uW25eNgwyruvfrntXqX7Tv7Mngb9pDwxY2vifU9R0jVNDu/tmg+ItGn8q806fH3o2IIwc&#10;DKng4HQgEebfDb9lz4n+HPHOn+NfiT+1r408WrpLE2OlzMlravlSuZlXcZjgnqRz69K1oP2iTT28&#10;vyZz4iPs24tfFrv6bmJ4V1GTRv8AgqbqcutTZXUfhvAum+Y3XZMfM25+ozVj/gqnqFhb+CPhvZTX&#10;Eaz3HxQ0kwRsw3NiZScfhXTftCfsq6F8ddW0bxtpnjPVvCnizw+zHR/EuiSDzokb70bKeHQ/3cj9&#10;a5PX/wBgmy+J2rab4q+PXx08WeLtb0jULe60u9l8i1htPJkDhI4ERkUOVG88sQOGHfeVOMqsZXMa&#10;daVOjKDW5sftJaxBbf8ABQT9n2eORW8vT/FgbnubGHArm/8Agpxqkl74M+GcVzcL5knxl0Mxx7uS&#10;AZskD2yPzr0b9oL9lLTv2lYtF1K28Vap4b1/w1dvc+H/ABNpLgS2buAHXB4dW2rleDwMEc1y+sf8&#10;E+vDvim50XxH8c/j94w8Wa9oOvWmp6feF4LeKI27bvJWAIyKjnbvOd52jDCoh7Ony9XsVP21ZPom&#10;7nMftBafI/8AwUk+BsN2DGsmj6offGK+r5tTsNIT7PpyKzfxNivMfiL8DPCvxI+OPhX49axqWoQa&#10;p4QtbiDTbW3kQQSLMPmMgKFiR22svvmu+sdHu785Rdqf89GoqWlZzfqh0XyycYK93o/kfLP7E8st&#10;x+1r+0hISWZvGFidq+v+lVsWmkSXH/BVu1tboMmfhHcN7/8AH3BXtnwa/Zg8D/BT4heN/iZ4c1HU&#10;rnUPHmoxXurJfSRtHBJH5mBCFRSAfMbO4senIq5/wz34SP7RaftMNqeof25H4afRBZ+Yn2XyGkSQ&#10;vt2bt+UHO7GO3es5YqPM1Da1vwNYYKXKnPvr6XPC/wDgqDZwWVn8H4reMKP+FsaX+P75K2vjnKif&#10;8FL/AIJPKdoHhPxFye37kV6N+0d8C/AP7QCeG4fF+q6lC3hbxDBrFiumSxr5k8LBlWTejZTIGQMH&#10;3qh4z+DHh7xv8cPDPx51TUr6PVfClheWenWsDoLeSO5Xa5cFNxI7YYD1zSpRc7X7MqtJU5u3dfhY&#10;4j4zfsq+Kn+K2q/HX9mD4zXngnxNrECprNu1ss+n6m6fdeWNgcN/tAZ5OMZOcv8AZ7+MPjD4+zeP&#10;v2b/ANo/RbCfXfDv/Ev1yTS2YW+oW1xGRuXJyhKkgjPGa2PiF+zT8X9f8Y6j4r+Hn7W3izw3DqjZ&#10;m0lrWC8toOMEQK4UxfUEnPernwh/ZO8NfCLwZ4k0Ky8ba9fa14sWRtc8XXV0P7QllZCgkRsEIVB+&#10;UYOCAea64xjGK1u+/U45ynKTsrL8DyfX/gn+1F+xt4HuPEHwD+MyeJvCHh+zkuP+EQ8VW4MkNsnz&#10;eXDOvOFQcZ4GOBWH+1t4g174z6n+zX8XfDXieTwvYa1qzv8A2iYUm+w3F3BbvAxV8KSAkw5x1r0b&#10;U/2F/it4/wBL/wCEC8b/ALY/jbWPC8mFutLa1t4ri5jzyktyBuZT34Ga9d+IP7IPwk+I/wAErf4G&#10;eJtOlh0ewggXS5LKbZNpzwqBFJE2OGXHU5zkg8E5JYinTavuRDDVaifKtDyn4g/sLfG/45eB7v4c&#10;fEP9r7VrzQ9QaE3lufCdpH5nlTJKvKsDw6KevavpfQtD0fwZoNrpcb5W1t44Ukf7zBVx/Svnfw5+&#10;yJ8U9A1nTU8S/tt/ELXdH0e8jntNKWSO383YwZUnlUs0y8AEfL9RXuUktzdyfO7PIx4x2rCoqlTe&#10;WnpY6acqdF6R971ueQ/tj/H7xfbjTf2d/grPt8Z+NN0NvMnXTbHOJrt8fdCjIX1b6V2XwM+DXh34&#10;J/DXTfht4Rh/0Wxi/wBIupPvXEzHMkzk9WdiSfevN/iR+wR4Y8dfGbVPjnF8eviJ4d1zVraKCWPw&#10;zrVvDHDCiqojXdAzKpK7iu4/MSeM10fwY/Zu1X4P+JZvEF5+0N8Q/Fkc1i9uuneLNbjubaMl0bzV&#10;VYkO8bcA56M1axUFTtDQxlKpKpeepw//AATbuI7b4b+NEVQZV+JWtbmb+H/SW7f41ifs0XKXX/BR&#10;P47TLMJP3OmAsrZ+YW8II+ua6qX9hTXrPx5rfin4K/tB+KPBOneJbprjX9I02OGSJ5WHzSwvID5D&#10;n+8ATnpius/Z8/Y++E37L3jbxF448Ca5rmqah4kjiXUG1i9WZAyYzIDtDlnbLMWZhknGBgBynTje&#10;2rZMadSSTeiR6tb6XJ5fn3jrFH/ebqa+c/8AgmR4lsT+z7q2laVcQme18dazHebWG9Ga7dlB9CVK&#10;n6V9CXFxdXku+4bd/Ie1fO2kfsBWvw2juL34AfHjxX4R1G/uribVLlfIuob3zZGk/eQFFUsm4qjj&#10;DBeDu60ox5rqZUpcrTguhm+H477Uv+CpPiC/02fzLaz+HMEepbeQJHlBjB98K1ebfsIfCf42a94Z&#10;8dab4c/aPvPCt1pvxF1KHVNJt9Atro+duX96WkIYbsHA6fLx1NfSP7O37L3hv9ntNW1YeKtV8ReI&#10;fEVws2ueItamDT3LL91QBwir2Xn6msLxx+wjf+KfifqHxh+Cfxn1/wCHesawQ2uPparNa3zAYDvC&#10;5AL4HUHGecZOa0dSEb3dtjGNKpOSsrk3wJ/ZQ1D4UfGbxJ8cPFfxZvvFmv8AifTreyup7jTI7YKk&#10;QUAgRkg/KiDoPu+9c1/wTQ0qC6uPjHNezeWsfxWvAw7/AOohr2T4FfBz/hQGk6haav8AFvxJ421b&#10;VLlZ7zUvEV0snlsF27YlUARJ/sgk+p6VmfBj4EeF/gfL4nfwtqeoXH/CVeI5dZ1Bb6RGWOd1VSqb&#10;EXCYUY3ZPvWXtJVE0tNte5uqUKTTevdf8E4X4b6lHaf8FGficdJwFfwHoy7sf9NZua1P+CgUkkn7&#10;HHxEmmkLMfD7ks3++tdZoXwT8NeHvjTrnxws76+bVNe0m10+6tpJE+zpHAzMrKNu4MSxzliPQCrv&#10;xk+F2hfGv4Y618KvFF5dW+n65ZNbXU1i6rMikg5UsrAHjup+lXFRUl+ZEpSlFp6eR8uftlWl+3wS&#10;+AOoW3iJtIhg8ZaSsmrLbLN9jZrVgkuxvlbaQeG4NeifEL9j/wCN/wAU/BOofD7xt+2Lq15pWqQe&#10;TeW//CJ2i+ZHkHG5WyOnY16l4r/Zv8FfFX4N/wDCifE1jcXejCzit45Wk2zRGLHlyhx0kBUEEAc9&#10;utcP4b/4J8/EXSHtNJ8RftufES+8P2Eyvb6XDLHbzMqHIjkuBlmX2AX2wcUSxEIrV2CGFqz6PocP&#10;8efh/bfDT4+fszeGbuZl0XSNQfSYJplxuaOxMUZPoTgfjXr3/BRCbQ/Df7EXxES5uIYftHh+SCFp&#10;GGXlYgKo9ya6D9pz4KeAP2jfAS+BPE1xeW81ndJdaVrGmT+XcafdJyssbYPI9Oh/KvHda/YS134p&#10;eH28H/tC/tMeMPGmmpbtDp9jIsVssJx8sr7Q3nSr2Z889qxXNWSlJ2t0Nn7PD80YLmvt9xxX7d+s&#10;G+/ZC+BttEm1Y/iB4eO49SRY3ddX+2VYeN/Bnxt+G/xq+E19bXXiy5vX8N2vh/UGKxanBOfMYNIB&#10;+7CFQ5btgfj6t8Qv2M/Bfxj+HfhP4deL9Y1a10/wlrFnqWntZzRrPNLbRSRoshaNhtKyNnAU5xgi&#10;vNP2n/C/hj9qH9rTw/8AsoX+u6h4dtfCOhv4mm1nS9sN81yxEcSW8rZCqoO9jtJyAMd60VanGXLD&#10;zM5YetJe0n1skatj+z1+0Z8efjN4R+IH7Quh6D4a0HwTqD39jomk6kb2W8uim1Wd9oVVGTx1rk/j&#10;hoHi/Uv+Cotlp3hn4u3Hgm61L4Romm6lDo8N4bgx30rSQKsuFHyjdkc8Y6Gqfxv8N/tIfsSeCbr4&#10;xfDj9sXXfFen6XcQ/a/DfjyKO5F3GZFUxxSj5lfB4CqM8816p8d/2dPD37UWjaF4o1bX9U8P+JNL&#10;QXOieIdFuPKurFpFBZM4IZDwCp9BgjrUxjUcryas01t+jKlUpwhyQTumnvv8znfEH7I/xJ8f+OvC&#10;Hi74s/tQ6p4ktvBviSHWdN0+Tw5bWwa4iIK5aNs9h61kfBLP/Dw/4u5bP/FM6T/6FJXU/Cb9l/4h&#10;eC/HFn47+I/7UPjDxfNp8MkdpptwyW1lhlK7pIkz5jAHqW684JArrPCvwH8LeEPjR4j+OGnahqEm&#10;qeJrG2tL63mkQwRpCSVKAIGBOTnLEemK2jyxjY5580tWeN/tjD/jMH9n44/5mS6/9FCvpwsCOtcF&#10;8Tf2fvCPxS+JPg74oa9qWoQ3/gq+lutLitZEEUrOuCJAUJI9MEH3rW0/9n6LUvjgvx1PizXI5F0P&#10;+zP7Ha6X7AV37/N8rZu83nG7djA6VMpxUdXYKdOc5uyvc8C/ad1jSviz8Z9Ch8C30Ojn4Zaguq+L&#10;viI0nlrplsvL6erDHmtIPvIcgA8jkg9Z+xb8NvEHjT4r+Lv2nrHS5vDfgvxayDR/D8kZRtRZDzqL&#10;xniMydgBkjk9c17n4h+DfwdvfCF54M8QeDdPm03UL6O8vrIwjbdTJMkwZwMbsuikg8EDB4JrRutY&#10;mliW0sYlt7dVCoiKBgDoOKxlWlV92Csu50exp4eXNUd/JfqaU+rafpMP2ayjXd/dX+prHvdQvdQk&#10;3TyHbn7g6CoQP71G8KMEGnGjGGu4VMROppsgB44oSGW5byoYyzHsKtQ6aSn2q9l8mLr833m+gon1&#10;FYYPs2mQ+Sn/AD0P3mp83SOv5E+z5Veen6jVsbLTV83Un8yT+G3U9D7mo7rU7i7UJxHEv3Y14FVz&#10;zy/60buKFT6vVkyqfZjov63DjoKDn7o6ntipILR7lDL/AKuNesjcCpPtcFmNmnR/N/FPIOfwHaql&#10;LoiYxlvLQBYxwJ5+pybN33Y1+8f8Kbcag7p5Fqvkxf3F7/U96ZFb3moTbYYmkcnlv8a3dL8KwWpF&#10;xfvvfrtH3RWM5Qp/E7nRSp1KvwKy7mTYaHfakBsTbH/z0aty10nS9Cj8+Uru/ilkqPVPEtlYKbez&#10;XzJFGFC8KK5681C+1KbfcylvRR0H4VPLVrb+6jWUqGG0j7zNXU/FruGh0wbV6eY3esmGC91CfCK0&#10;kjf561f07wxPcgXF+/kx9SP4j/hVm413T9Jjaz0SEM/QyN90H+tXFwh7tNXZlJVKj5qzsv62Qtt4&#10;e07S0+2axMpx0XtUGo+K5ZR5Gmjy49uA/f8ACsua6u9QnL3EjO3oKd5MFucTsWf/AJ4qeB9T/T+V&#10;UqfvXm7vsQ69o8tJWXfqRhZZ2Mjtn+9I1OzFEcRHc395ulNklmmcKw6fdjQcVqad4Xdl+1arIIYg&#10;v3WOD/8AWrWVSMfiMqcKlTbXzM62sru+m2W6NIx+83pWzb6LpmiRrc6tMrydVX/PWm3fiO0sY/se&#10;hQcdDJt4/wDr1jyy3FxMZbiVmZupas17St5L8Tbmo0dV70vwNLU/EtzdL5NjmKL/AGfvH/CstQ27&#10;LEn3NL0OaWtYU401octWrUqbsAMUUbgO9INzsEjBZj0Vepq2YiEjPWpLeyuLxiIk+Ucs3YVMtjb2&#10;SiXVHO48rbx/e/E9qju9RmuE8kBY4v4Y4+n/ANesnKUvh+82VNR1l93Uk82w0x8wAXE398j5E+nr&#10;UEkt5fXPzlpWb+H0q1pXhu+1NvNceTEf4mHX6Cul0/RbHTI/3MY3H7zN1NYyq06Xmzso4epXjr7s&#10;TI0vwg0pE2pNtXr5a1uJFa6db4ULHGv4VS1TxLZadmONvNkX+Fe31Nc9fatf6m+64m+XPyxr0FZK&#10;FatrLY6HUw+EVoas1tV8Yxxf6Ppyhm/56HoK5+6urm7l866mZm/2qbhnk8uJGZjxtXvWzpfhT5ft&#10;OryKsY5Ee7H5mt+Wlh46/wDDnA5YnGS02/AztN0m91V8QxbV7yN0FdPpuiafocPmFl8z+KR8VRvP&#10;FFjp6fZtKgWRl444Vaw73UtQ1B915cFvRV4XFZyjWrb6I2jLC4OOnvSOwh8Q6TPc/ZILtWk6D3rw&#10;f/goSLqy8BeF/E9uOdM8ZWUzP/c+/wA/nivTtB0251C/jMC7VjYMz46Y7Vxv7fWmJd/sw69c7fnt&#10;ZrOaE/3SLmLn8ia83MqMY4eUU+n5an1PCuKlUzajKasnJL5PQ9ktHDWsXoyD+VLJtKstZvgnWE1/&#10;wfpetRHK3VjFKuPRkB/rWkRjKEU0+aKZy1IuNZxfRv8AM4j4N+HPhJ4PGueHfhRcQ5j1qWTWoIbt&#10;pTDeOAWDbidpxjgcfrXfVwXw+8SfCW78e+KvCPgSzhh1rTruGbxMsNi0e+aZSVcuVAkJCHkE4xzj&#10;iu9HSscPy+zsraXWm2jNMVzSrOUr62eu+39W8goooroOcKKKKACiiigAooooAKKKKACkcgLkilpG&#10;5XGKAMTx3pPhvXfCd7pvi5lXTZYSLtnlKAJ3O4Hirvh5tOfTLc6ROklr9nUW8kbbgyADHPfimeJ0&#10;0Y6BeP4hhR7FYGN1HLHuUxgc5HOeO1Q+BtQ8Par4bs7/AMKbP7Nkt1Nn5cRjAj7fKQCPpgVSbdPr&#10;v8v+HMf+X3Tb5mxRRRUmwUUUUAFNJP4U6mtk9qmQHM+DNN8CaTrOuW/hCSL7XJqHn61HHcFmWdhk&#10;ZyTjIH6V1FczoGo+C38Y61o+hQQx6rb+RLrJjtypfepMZLYAfjPQnHeumByOlc+E0p200bWm2/8A&#10;VwCiiiuoAooooAKKKKACiiigAooooAKKKKAAnAzWb4ksLjULRVtxllfdt9eDx+taVNdSwwKqMuWV&#10;yZR54uJzdj4Ynf8AeXx2r2XPJrLjZ4mVkbDL0z2rtihC9M1z+qeGjAJb0XOI/vbSvQ11Ua3NL3jz&#10;8RheWKcOhlyyTTv5s8xZj/FWhp+sXlxew20t15cY9O+PWsxNzJzSjg5z+NdMoRkrHDTqVIyvf/gn&#10;USXmm6gW00XAZmUjiubvLUWd29r5gbZ/FiptChMupxlB9w7mPtUE8xuriS4AxvbI9qypx9nNpM6K&#10;1T29NSas/wBDofC8Bi01XPWRi39P6VqE/MCK5dvEF3BHHb2ShI0UAbuSa3tKvGvbSO4kGGI5rlrU&#10;5x95nfQq03FQj0Lhz2opqyBjinVidIUUUUAFFFFABRRRQAUjHAzS0jKGGDQBl+MNYbw/4futaXSp&#10;r77PCX+y2qbpJf8AZA7mpfDN+NU0a31JbKS28+BH+zzLtaLIztI7EVD4x1LWtK8O3WoeHdC/tK+h&#10;jLW9j54j85v7u4ggflVrRLi8u9Ohu9Qsfss8kStNb+YG8tscrkdcetcsX/tVr9Nreffv5AXKadoO&#10;WNOqNwfmIFdW4GfrN3ZWH7wxK0rcIMDP1rn5ZZJ386RtzGn38txc3zvKDv3Y202aGS2UeaRubnb6&#10;V6FCChHe7PHxFSdSW1kJnHFLaWst7OIIB/vN6Utpbz3c628C8tyT6Vt250zQ4RA9wobozdSaqtU5&#10;VaO4UaDqay0RmeCtXtb7WdW0i18P3Vq2nXSxTXVxDtW7JXO9D/Eo6V1Ck9DXF6D8QNfv9S1O31Xw&#10;h9ihs9QaKxuGug/2yL/nrtAGzPoc12MFytxAsycblyK468Jwl7yt87nfhalOpT9x3+ViX3xRTUYn&#10;g06sTpCiiigApH+7S0j/AHaAOOuvGVsPi/b/AA8fwffSSNoj6gmuLb/6PGPNCGDf2c8Nt9Bmuswe&#10;K5VfE/jd/ixJ4Sk+H5XQF0UXMfib7cp33Xm7fs3lYyPlO7cTjjGK6rJK4Nc9B/E0+r6W/wCHOjER&#10;5eRW6Lrf/hvToee/tXXx0/8AZ78VXO7b/wASuRfz+X+tXP2ZLI6f+z94NtX+8nhyzDfXylzXO/tu&#10;XLW/7M3il14Js1H5yJXcfCC0Wx+GegWaA7YdIt0XPsgqd8Z6L9T0pSayCMe9R/8ApJ01FFFdR4oU&#10;UUUAFFFFABRRRQAUUUUAI33elIDgfNTmxjmobqTZbNIOy560ASeYv3mcYoMino1eJ+H/ANoH42+I&#10;PA0/xTg+BGiP4dh+2Sv9m8cyNqDw28siMyQPYJGZCIyQhmA6DdXqWi+OvC2t+GtN8XWetQ/2fqtj&#10;HeWFxM+wSwugdW+bH8LA/jVShJbkqcWN8T35LLYIx9XNY6kA7Qa1L6HTdWu4bmy1i3b7YpaHbID5&#10;gHUrjqB3qrrLaNo1nIv2yPdHzdSNIB5QA3c+nBz9K7KE4RtFLU83EU6kpOb2RXSN5X8qNSzN0WtK&#10;20S1s4/tOrTL/wBc1P8AnNYmkeKdFk1B4dN1S1uLmNSPLjuFZk5wTgHtXL/Gf4x2vgLwTq3ii0v7&#10;PUNQ02JWXT5LoAsS6rggcjhs9K2nGpJ2WxjTnTjG71Z6Be+IH2m209fLRRgMKpW9vPfSYhVmb+Jq&#10;xJPHHhDSfE+ieEPFWtR2moa5YTXdtb+YAoSIRbtxJ+X/AFy4HfBx0Nbvg7xkuq+L/FHhg2MFvb+H&#10;7q1ihuFb/WrLaxzlmzwMFyPoKwlUhT0hudFOnUre9Uf9foa+neGkgAlvvnbrt/hFakaxpHtVAF/u&#10;iqVl4s8M6nvXTtfs7hkXLrDcK+0evB6Vi6l8TfDn2gafYa7Z+ZI21d10mSQSuAM9cgj6iua1WtLX&#10;/gHXzUcPE6DUdStbFN00vvtHU1h32v3V4THH+7Xp8vWsfVdf0nTnV9Z1i3gebPl/aLgLu+mT2rE+&#10;Gfjubx3bavdS2sMS6fr1xYwtC+4SJHtw5Pqc9uK7KeHjHVnHUxUqmi0R0qjHJpcjPNcV8UPiN4x8&#10;K65oPhbwN4K0/WL7XJLgKNT1t7GKFIY95O5LeYsT0A2j61Y+HvjrxZr/AI2k+G3xB8HWmh61/Zf9&#10;pWi6frDX1rdWyyCJ2SRoYWDI7RhlKAfvFILfNjol7sddDmjrKy1Z1vLnbGNx/uitHTvDs0w8y9Yq&#10;v93vUlnqng/Sro2B120a8yQ0PnqZM4yRtzn9Kz9X+Iuj/a/7Mg1q2hk8zy/La4UOW9MZzn261zSq&#10;VKmkFbzOn2VKjHmm/kbM99p2jxeTbhdw/wCWadfxrIvdVu7/ACJJCq/3FrF0LVNU1GTVH1qys7SK&#10;zv2jhmj1ASq8IRGEknyr5TZZhsOcAA7juwMn4p/FnSvh/wDCnxB8QvCzWesXGi6fJcKn2gGLcBwp&#10;2/zpxpxi+7IqYiVSOukTrEtTtEtw/lr24+Y/hQ9yVHl20flrjls/MaydI8WaPr6RtDrFvLctbrJJ&#10;DFcKzR8DPGc4BOKj8E+N/CnjqW8XSNbtz9hvJLeYeYpZmTGSoByRyOa0treRhfm0h/wTXjjd32R5&#10;ZvQdatiytbL59Sbc38MKf1rj/if471jQ77QfBXgVza6hr2piL7a0KyGK3jUyzPhgR9xSo92rJtPj&#10;/wCCNW+MUPwa0dri+v5tNu7qW+hUG3ia3aBXhL55kH2hCQoO0EbsZGTllU8kNuEPN/1956DeajLc&#10;r5SgRxqeI1qBeBwa811f9o2z0rS9Q8YN8Ptbk8L6TcPHqHiZPI8iKNG2y3AjMoleGMg7mVCcKxAO&#10;K2fEvxY/svxPH4N8KeDNQ8Rak1h9tmh0+4t41hgJwjM80iKSx6AZPc4HNaRhyrQzlU592djketSQ&#10;QyXT+Xbpub+Vcvonj6+8UfD6Lx94Z+Hmtak32ya0uNFhmtILy3mhleGdHM80cYKSI6na5yRlcgg1&#10;lf8AC+/EniDW774RaR8Mtc8I+IpPDc+paff6lJYXcSbXWJSRb3EuSXcYVsbgrY6HGcpt6R1NI047&#10;zdl+Z6fDpdjpifadUlVm7R1T1HX7q7/c2w8qP0XgmuZ+G/jWb4i+CNN8YXMLQzXlvm6t2bd5Mykr&#10;In/AXVh+FbJGOlKNLW89WX7a8eWmrL8QA70bh60AjFW9O0S91Bt2zy4/77DrVylGO5lGnOpLlRVR&#10;HlbZECzN0AFa2m+GGYLLqB2jP+rFaEFlp2iQ7ztX+9I/U1mal4mkmzFp4Kr/AM9G6/hXN7SpW0pr&#10;Q7I0KdCN6j+Rp3OoadosflJtHpGlYeo63eXzMrSbI/7i96rQwXN7NtiVpGbr3/OtvTPDUMJWW/bz&#10;G/uY4FPlp0VeTuw5q2IfLBWRk6fot3qLh412L/z0at/TtFstPGVTdJ/eaprq+s9Pi3SyKuPuqKwt&#10;T8Q3V/ujtlMSfXlqi9avtoirYfC6y1Zrajr9rp4KR/vJP7q9q8V+PH7Nvgr49+JdN8e6pqOqaJ4j&#10;0dGTT9e0C88i4SM9Y2OCHQ+hFeiKmOopwI6ZropUlT16nHWxEq2j2PF9J/Yu8HXHiax8U/FDx74o&#10;8aTabIJbC18QajutYZAciTyUCqzDsTmvZo12KFC4AGAPSl3ClQPIdsaMxzjArXmMYeSDNPtrK7vp&#10;NlvHx03dq0rDwyz/AL7UWwvXyw386s3evWOmR/ZbKJWYdFX7o/GueVZ81oHVHD6c1V2XYbZ6FY6Z&#10;H9pvpFdhz833VqDUfE5b93p6dOPMI/lWZeXt3qD7rqU9eFzwKjOR1NEaPvc1QUsSlHlpqy/EJHaZ&#10;/NlkZmP3iTRwBmhEeVhHChZj0C96tfY7WzXfqT7mxlYIz/M9q2lKMDCMJz1/MhtbO6uyTCuFX7zt&#10;0FWPPsdO/wCPVfPm/wCej/dX6VBc6hPdp5Z+SMfdjXgD/Gotmz5nPHp61PLKXxFXhH4PvFlnmupD&#10;JdOWPrTWIC0ZyOBtp/2VVTzLttiddq/eb6Cq92Jn70iOON5n2RoWb6VJttbMZlPnSf8APNfuqfc0&#10;17xmjMFunkx9Sqtkt7k1Npui32ot+7TameXYdv61Mn1loaU4vaKuyvPNc3jfPlj0RV6D6VpaX4Wn&#10;m/fX7eWn9wda1bHStN0eLzflLDlpJP8APFZ2r+LsboNN9f8AWMP5Vh7SpU92mjp9jTo+9WfyNK4u&#10;dJ0G08sFV/2V6msDVPEd3f8A7qNvKj/hC9TVJUu7+b92HlkY/X/IrXttAs7BRc67OvqsKnj8fU1f&#10;s6dHWerIlUrYjSOkTO03R73Un/cIQn8Tt0rUC6L4dHXz7n+X+FV9T8STSxm308eTFjHH3j/hWbb2&#10;k9ySwHyj70j9B+NVyzqaz0XYnmhR+Bcz7ssalrd7qTYll2p2jU4FQxWWwebdP5aH+HHzN9BTmntr&#10;U7bUb5P+ezdB/uj/ABqOG3vL6fbEjySMf8mtFaMdNEc8nKcryd2Oku1RTHap5a/xN/EfxqbTNCvN&#10;UP7qPbHn/WNV6HRdN0aIXWs3QZuqwrzVfUvEN3er5Fopgh7KvDH61PNKWlP72bezhD3qr+SLjTaR&#10;4cGIQtxcf3uuP8Ky7/VL7UmP2lvlz8qD7tV1Ugc9aditIUYx1erM6leU1yrRdkIo2jFLRntQWA6m&#10;tDnEYjHzUm9c7adDBPdyCK2iZj1+lWALLTzlkW4n9P4FP9T+lRKolotR8jkrvQjhsnlj+0SkRRf8&#10;9H7/AEHepHv47UeVp0e3PDTN95v8Khllur2XLs0jMflX0rU0zwhNNtn1M7V7Qr1P1rKUoxX7x/I1&#10;p06lR2pr5mbZ6feajNsto2Y/xMen1zXQaT4VtrJlnuv3j+/QVezYaVBgFIY161j6t4ueX/R9MTaP&#10;+erf0FYSnWrO0FZHfGjh8HHmqO7NbUNVsdMixNIM/wAKr1Nc9qniW+1BvLizFH/snk1nSGWZ/Nlc&#10;s3dmNOijklcQwxFmPZRW8MPGmry1ZyVcZUrPljouwzAJz3P61a0/Rr3UjuhG2MfekbpU8Vlp2llZ&#10;dXcSSdRbpz+dRX+uXd+ogU+TH/DDH/nNVzTlpDYyVOEPeqPXt1+Zd+26JoK+XZp9ouO79hWXf6rq&#10;GpSbriU7eyL0quYwDlRTgOKcaUYu+7MqmJqS91aLyGqMHpU9jb291drDcz+Wp/i/pUXNNcgHJFXK&#10;7i7GMZcsk2dzp9jbafAtvAgVB6d682/bRtDffsx+LIk/h0/zP++HVv6V02na7f6hrFvHPc+XDuwI&#10;14zx0NZP7VFu1x+zn4yjxnb4du2+X2hY/wBK8TGU5RoyT6pn2uQ4inLH0Zx0SnH80Xv2dZvP+Bfh&#10;OQkt/wAU/aDP0iUV2UjqX5rg/wBlmdbj9n3wlJnP/ElgHHsgFd6RlicVlRf7mL8jXMI8uPqx/vS/&#10;M4zw743s9R+Kuu+ArTwZqFrNpttbzz6zJa7be7MgOFV/4yo6+nPTv3FcZp/i3xrP8V77whc/Dp7f&#10;QbbTY7i38TNfKVuZy2GgEQGV2jncSenQZBPZjjipw8rxaveza2t/XqZ4n4o6W0XW/T5/d0Ciiiug&#10;5wooooAKKKKACiiigAooooAKCcDNFDHAzmgCrqtx9n0+a4e3aVUjZmjRclwB0A71R8C61B4i8N2u&#10;s2ukT2Mc0WVtbmHy5I+ehXtWhqMskdnJNDE0jKhZY1bBY4+7+NZvgXV9b1vQodR8ReHG0m7k3CSx&#10;aYSFMHAOR6jn8au37t/5/oZuX71Ly7fqbVFFFQaBRRRQAU1setOpCBjmpkBz+meIornxrqHhuPQ7&#10;qN7W3ilfUGhxDPuz8qt/ER6V0Nc7ba74km8b3Hh+fwrJHpcNiksGs/alKyyFuYtmMggd+enuK6Ku&#10;fCtcrS6Nra3X8vPqAUUUV1AFFFFABRRRQAUUUUAFFFFABRRRQAUUUUAFZfiwyf2WyoDyw3Y9K1KZ&#10;MquNjjI96qMuWVyakeeLicVDFJIpZI2wq5b2pufkyK6bXGgs9KlZYVXd8u1eK5fcAOMde9elRqSq&#10;RbPEr0Y0ZKNzb0qykt9HmvVU+ZLGdvsKx4VaZtkKFm9FFb+j+ILW4jW2nURsowo7GrQm0m1LLG8K&#10;tjLbSM1ze0nCTTR1uhTq048stEjlnVomKP8AeHH0rpbS6tNN06Hz7hV+TketczKwaUyZ/iNJJvc7&#10;pJGb3btW86TrJXZy0a31eUmldnZ2lzDdqstu4Kn0qxWT4Ut3isFkb/lo24fStavPmlGTSPZpylKm&#10;mwoooqSwooooAKKKKACkbPaloIz3oYGR40/4ShfDtz/wh32Y6n5f+hi8J8vd74q7pH2wWUf9oBfP&#10;8tfOEf3d+Oce2ap+NLDxDqPh26s/CuuLpuoSR4trySASCJvXaeD+INXNKW6hs44b2dZZljAkkVNo&#10;ZscnHbJrnjf6y99vl/w4FqmuQDgnrQ0oU4xWXrmtC0TyIX/eHp7e9dUYyk7Imc4043YzW9TtrFtk&#10;KK0zfxbfu1hEmSTc7feOWZqcxZ2LyHLE/M3rRgE5NelTpxhE8etWlUnfoTC9a1i8nTxt/vSfxGqx&#10;VnbcTuZvzNPTe8ixJGWZvStXTv7L07MTTq1wep7A+lTJqmvMIqVT0OQ8N/8ACXm81FPE62qx/bm/&#10;s37KTk2+Bjdn+LNeiWS7LSOPH8A/lXC+ENF8VxarfQeI9djulm1FpNPVbfy/s8PGIzjqRzyefU9A&#10;PQI4yqAA1ljZKUktPkdGXQcYN6/PcdH1anU1VKnNOriPSCiiigApH+7S0j/doA461f4qt8V7yK/h&#10;0z/hD/7JT7HJG7favtm/5tw6bNv8hXWcf4VydloXxFi+Kl54gv8Axpby+GZNLSGy0JbFRJDchiXm&#10;Mv3mBHG3p7ZGT1ikbfu1jRvre+/X9PLyNsQ46Wtstv18+54/+3dMYv2ZvEC4/wBYsS/T94telfD1&#10;CngnSU/u6fCP/HRXmP7eu4/s161z/FD/AOjBXqXgMY8G6Zj/AJ8Yv/QRUR/3qXoj1K2mRUvOcvyR&#10;sUUUV0nihRRRQAUUUUAFFFFABRRRQAj/AHear3QU2kmeyNVhlDDmmSQs67eMUAfNPw3+Fvj7x3+y&#10;jNpWl/Gq60S1vRqi+XHp8WIo/ttxuQyH5grDIZhyAxxyBWrpQ8M/GLTfgPr2q+EYbbT9Q0aS/i0V&#10;gTDADpiMsWDwyLnADZHAruR+yX8Ak8xG8CeZDJO8stnNqt29s7M5dt0BlMZBYklSuOeldF4h07QV&#10;vtOuo9Pha80lZBp8y8fZVdNjBQOOV46Yrde/KyOWS9nC8n0POPiXLpvhv9pT4Y6ToVhb20Nvpeup&#10;FDBEI40zFbHaqrgDgE4FcN8UNTttf8GftETQ3Ecn/Eumhm8qQHay6FCGHHcH8q9c8V/DDwn8UooN&#10;K8X6Al8tvcefbyGR43gfkb1dCGU4JBwRkEjpW1oPwJ+F3h7wnqvgrRvBdlDpuuQtHrFpErKt0rQi&#10;E7sHvGApIwePXmumUqdC1tzjjTrYqTd7I8q8V/DjQPBPxf8AhmvhTw7Z6T9q1S9tbiW1t1R7iH7K&#10;77XI+Z/mUN8xJyM9a4rVPh78Ob7/AIJ9x+O9c8N6e3iC+0u3v9Y1SSJftP8Aaz3K/aQ0n3tyz+Yh&#10;XPG3b0GK+ptX8H6FrmpabrOr6bHPd6TM8unTPkeRIyFGYc9SpI5zXF+IP2d/2fbnWbzXdZ+HVhNc&#10;ahO093Fufy5JmOWm8oN5ayE8mQKHJJJOSc4+2lUZ0fV401cwfGnhLwrrP7QvwzvNa8M2F15nhfWl&#10;eS6s0kLMosCgJYckDeR6fN71Wu/H+hfDnXPjN4u1LTVvbPSYbe7ubONRtkih0iNmjweOQpGOmK63&#10;x94O8J/EqwtdI8VaEk1rY3CzWKrK8clvIFKhkkQq6naSpwRkEg5GRUMXgTwtFHqUJ0SCSPWI1j1S&#10;OfMi3SCIRBXDZDDywFI7jr3rSnh/5/uMamItpD7zyvSotU0f4/8Ag+1v/BHhvw/NfaNqRmtdBYBm&#10;jRIiEcKqhlVjw2MZ9K4q18FeE7b9jrxR41j8O2f9sf8ACRa5Ouptbr56SJrtyqFXPzLtA4AIA57k&#10;5908I/BD4XeBdRh1fwt4Pgtbq3jZIbkyySSIjAAoGdiQuAAF6ADjFXU+GfghfBtx8P8A/hHYf7Hu&#10;5p5Lix3Ntd5pmnlPXPzSuzdeprrjyLY41zSeup574Y0PQ/HX7QXiWLx7o9rqjaf4S0X+yYdQgWVY&#10;opvtRldAwIBd0wzDk+WAelO/Zr0i4g8BeItM+EU9hJHD451FLV7xpJIFUSAMuVIPByo5wMY7V6R4&#10;g/Z5+HnxHns77xv4XjlksYjFaTLLJFMsR6x7o2VihxypJB7jvXReG/Cvgb4WaS2h+DNCt9PtnmaU&#10;2domAXOMnHbOBWE8RH4YK7OinhZfFPRHm/xG8H+Jbz4n/De3l8SxadqTf2kbi5tLUSRhhajcFWTs&#10;T684rHE/iP4b/tH3VveeKZfFF/4i8DXUumXE1skR0lbSSEGFETgpK86sSeS0QHQCu8+JngLwj8WD&#10;Zr410ZrhdPmeSxaG9mgeJmXa2GidW5HBGce1V/Anwe+H/wAOZLi/8L+H47OW6Crc3k00k88qr91D&#10;JKzOQOcLnAJ6Uoxe9R/I0lJXagvmeB/DLwV8VviB4B8LapZ/CrQLe7bXrHUrjxcutZvzsvUkuCQI&#10;txaSJZYihbGHweK774I+BfBt78U/iV4i13QbS71CPxkghlubdZGh228RBQsDsIPPHORXaQfBD4S2&#10;nikeMNN8E28N+t19qWQTSbPPwf3vlbvLD853BQ2ec55ra0bwroOgX2oX2i6YkE+qXX2i+kjzmaXa&#10;F3HJPOABxitntorI5VHlfc8X8SyW94njLSdYdY9IvvjFZwatHu2Rm3bT9PyG/wBktsB9c4710n7S&#10;3g3w5on7MXjq08NeG7Oxhm8PzC4WwtVhDALgZ2AZIz+HavQp/hr4Il0/VtO1zw9azW+vXP2jVbOR&#10;N63chjSPc4OcfLGg4x90dKybH4K/DLSvDGp+CtN8KRx6VrEYj1G0ku5pfOQAgKWdy20AnCggDJwO&#10;TS5v5QlH+ZnK6n4F8CeAPFPwnvfCHhqytruXXprO5uba3CtNA+iahK0bkDMgMkMTncT8yA1f+B/h&#10;zwxY3niS/wBL8Oadb3Efim7j8y1s40ZF2xnZlRkD2rtLzwvot9Pptzd2Ecj6PcG40xmz/o8phkg3&#10;D/tnLIvOeGPfBrOsvhl4K0vxncfEDTdEW31a6QrdXEErqJ+ANzoG2M2ABuKlsADNCj1Ju9lp/SOe&#10;8UCWP9pDwrPcPi3bw3qsUO7oZ/MtmGPfy1k/DNZnizT7HTf2rfh1bWFnFBEvg3xQQkEQVQTPo5zg&#10;fnXXfEDwBqnjC+0PWPDU0ceqaHqi3Vq0zNsaMgpLG2ATho2YdOuK6iT4f+FP+EisfHPiOxik1TTb&#10;W4t9Pn3HdDFOYmlQeu4wRE/7g6DNEqkYf5FQoynv9/Q8B+OHgv4p+B/gR4k+GnhbXtEu7fxHHeaX&#10;4bsrq1k+2TzXu9RbrhtrYMjEtj5EDM2Aprotc8F6vffGC30LwD43/wCEf1jwp4Vt1vNSjhWdtQ80&#10;MqRvG3BjQxlifvbiOa9IHgbwJaeMLnx5pHhO1i1i6G2TVJFMk+3ptVmJ8tf9lMA1meN/g78OviNd&#10;w6j4w8NRXN1bqUhvIppIJlQ9UEkTK20n+HOKn36nxaD9yLfLqzlPgZ4x/wCEZ+FGvaV4hX994L1j&#10;UINau4JC6X9wMXctypPJLm4yw/hfev8ADWh8CNB1C60ib4seKWLaz4qWO6m3A4trUAm3tl9FRWJP&#10;qzse9dNpnw98GaH4RPgDSPDdrb6M0LxNp9vHsjKPneDjqWJYk9SWJOTUms6Rqdv4Rn0PwUlvDdR2&#10;DQaWtwzCONgm1NxUFsDjoCeK191XM3zStdnL/s4xXcfgrUZJm/0eTxNqT2I9IftDDH/fQeu+trW5&#10;vJvKt4y3PJ9Kh+F/wsg8EeDNN8JpcSNDp9qsbSSffnbq0jehZiWPua6i4vdM0WLylVV9I16muapX&#10;SlaGrOqjhm481TREFh4ctrTE9826Qc4/hFLqHiW1tB5FoBI3Tj7orL1PXb2/+X7kZ/5Zqf8AOaZp&#10;+kXeoH9zHtX+KTtUezfxVWb+25fcooivLy7vpt9w5dm6L2q9pnhu4uMS3ZMaH+Hua1tP0S105dyp&#10;vkxzI1R6jrtnZHy0bzJP7qnpUSqSk+WmgjQjFc9ZlqGGy0y3wgWNR/FWbqXilOYNNG7/AKaHoKy7&#10;2/vdQbNxOdo+6q9BUAXH/wCqtKeH1vMipinblp6IWaSe5m86eQsx/iNIoxRk0meMmupJR0POlKTl&#10;qOOcU0sAcZqax0+71E4giO3++egratdH07SU+0XjhnX+JzwPpWc60YadTopYadXV6IzbDQru9+eU&#10;GOP1I5Nam/SfD8X7sfvMf8Caqeo+JnfdBpowP+eh71lEyu2+V9zHksay5KlTWei7G3tKNHSGr7l2&#10;/wBcvL/5VPlx/wB1ep+tUCGHWlLADpUlraz3jbYU+UfeYngfjW1o00c05VK0iMsuOTVmKwcp596w&#10;hj7b+p+goL2en824WaYdZG+6v0Heq7zXF7L5khaR27elLmlLbRDSjDfVlh9RWFfI01PKXo0jfeb8&#10;arBHcFt2Bn5manBIYT8+JG/u5+UfWms0szhWG7+6q04xiiZSl1DMYH7lef7xojhllJbPH8TNTtsM&#10;LZm+Zv7i/wBT/hTXllndVfn+6qjpT32JsPWeG3OLYbm/56N/QUkNrdX82yFWkdv881pad4YmuMT3&#10;n7tf7o6n/CtR59K0S2wwWNf7qjk1hKtGOkdWddPDSkuao7Ip6Z4Xt7fbPfkSOOdo6CptQ8RWenIY&#10;INsj/wB1eg+tZGq+JLq9LJb/ALqH0HU/jVWw0261E7beLp96RugqFTlL3qjL9vGn7lFfMXUNSvtQ&#10;k/0iTIz8qr0FTaf4cubgfaLw+TCvdupq0f7J8PDLsLi5HPHRf8Koalq97qMmJnwo+7GnQf41tGUn&#10;G0NF3OeUYR1qO77F+TWrDS0+y6NbgnvM3+eazGkvL643vumY+1PWxAQTX0vkp/Cv8TfQdqSS+Mcf&#10;k2SeVGeGx95vcmiKjH4dW+oVJylbm0XYcYLW0+a7bzJP+eSHgfU1WuLq4uWEbH5V+7GvAH0FWtP0&#10;i81E/uk2r3kbpVrz9H0H5LRPtFwv3pPQ1XMoy01ZPLJxvL3UR2Hht3T7Zqkn2eHqQ3U/4VJNr1vZ&#10;xNaaJAEU8GQ96oXt/eak/mXk5b+6o4AqELg5qvZc2tR/cJ1oxVqat59RZJJZ38yWUsx9aFBAxQBi&#10;ittjmb1CgnAzimlxt3VNa2k92vm8RxD70r9B/jUyko6sqMZSehDvDcR/MT0xVkWEVsnmanL5eeVh&#10;H32/wpTe21gpj0xMyfxXEnX8B2qC2tbzUJ9kMTSSd2P+NZycpLsjSMY3sldj7jUHZPIt18mL/nmv&#10;f6mp9J8P32p4ZV8uI/xmtbSvCsFpia/KySf3f4RVvUdc07Sk8t23OPuxp1rnlW15aZ2RwsfjrP5C&#10;6follpSho0BZesjdaqav4ptbb9zZ/vZB3/hFY+qa5qGqMVMnlx9lHeqe0A/MPpVU8M3LmqMmpjYx&#10;XJRViS8vrzUJS93MW9PQVHyvb/69OjjaY4j7dT2H1pySw2x3QgSSdpJB8o+g7/U/lXVeMVaKPP8A&#10;elK8noSRWB8v7Rey+TH/AOPN9BTm1QQQ+TpkXkr3f+NvxqBVutQn2KrSSN/EecVObSx04ZvJBPMe&#10;kK/dH+8azdr+99xtG8Y+7ou73/r0K8EE1yWmx8v8UrtwPxoLwr8tv83/AE0b+g7U64mnuW/eMNo4&#10;VFGAKjCkHNWubdmLlG+g05zzRQx5oJxVmMtwpG57UKS7bEUknsBWzo/g+5vCtxft5af88/4jUTqR&#10;p6s0pUKtaVoIz9Chnn1SHyYt22QEnHQU79o63+1fAXxjaA7fM8M3y7vTNu9dhZaZbWEXk20CovTi&#10;uV/aCX/iyPiwD/oXb3/0Q9eRi63tYt26H1OT4f6tiIJvVyX5mP8AshzG4/Zw8JyMu3/iVqPyJFej&#10;Nkc5rzf9jzn9m3wmB/0Df/ZjXpRB2ncK5sPf6vH0X6Ho5rf+1K/+OX5s5O2l+Jx+K1xBc2um/wDC&#10;Jf2Spt5hIftX23zOVI6bNnOc9cV2AORmuPi0L4gL8U5PED+MbdvDLaOsEeg/Y18xbwS7jceb97Gz&#10;5ducdDjPXsB0qqWl99+v6eRy1rXVrbLb06+YUUUVqYhRRRQAUUUUAFFFFABRRRQAUj8rg0tB+lAF&#10;e7Ext5Bbqu/adu7oT6Vl+An8WPoUZ8bW1rHqG5/MWzYmPbuO3r3xjPvWrdpK9u6277WKnYx7Gsrw&#10;Hp/ifS9FW08Ya7HqV/vcyXUVuIlKliVXaOOBgZ71StyPbf5/LyM/e9ot9vl8zcoooqTQKKKKACkI&#10;5yTS0hI6kVMtgOeil8ZHx7JDJb2a+H/7PBhlVz9oNzvGQRjG3bXRVz6aX4tXxy+rS+JYm0U6eI49&#10;L+yjctxvyZfM6kbeNvT2yMnoKxw/NaV77vf9PIAoooroAKKKKACiiigAooooAKKKKACiiigAoooo&#10;AKD0opCGJyDQBBqFhFqEDW8w+Vv0rPbwlZiEqkrb+0ma2DyMU3G0cn8qqM5xVkzOVOnPVo42/wBK&#10;u9MfZLHlezr3qukcjsI40Z2/hwM1t+L7vJjtEP8AtNWZY3T2UnnxoGfbhS3avQpylKnfqePWhThW&#10;5U9B50m9it2urhPLVVz83U+1Q28LXU620fJkbFPudTv7qMwTz7lZs8irnhZIftzSTOu5V+QU5SqR&#10;ptsIxpTrKMfxOhtYVt40iT7qjC1PUYILjAqSvMvc9xaKwUUUUAFFFFABRRRQAU1zgdadSOMigDI8&#10;Z6NceI/Dlzodtrdxp0lwm1b21x5kXuM1c0m3axsorR7hpmjjVWmk+85Axk+9UfH2i6D4i8I32i+J&#10;blobC4hK3UqTeWVX13dqteH7axtNJtbXS5zJbRwKsEhk3blCjBz3+tcceb61ey+He+u/b9QI9a1Y&#10;WKbUwZGHy57VzrSGR98pLOeWJrb1vRbm6uhcwMpzwQ38NZ1zFZ6cfKVllm7nqq//AF69mjyRjpqz&#10;zcVzylrokVwcjNByRxSAsRknPv60uc9K6zhGgyoCsbY3DnFCxOyFlHyqMtUltbT3s628A5bv2FaG&#10;sW0OmadHaQjLO2Wb1rOVRKXKjaFOUqbl0Rz/AMO/D99oOvXs9z4iur/7fftOq3BB+zqQMRr/ALIr&#10;0IdOK8/+FHhrwro/iXW7vQrsy3F1em41BGuN/lzMOgH8PGeP/rY9ArmxrvW+S6WOvLVbCr1fW4UU&#10;UVyHeFFFFABSN92loIyMGgDi7TwDfWnxcvPiFJ471CW3udIS0Xw+7L9mhYPu85RjO49Ovc+1danO&#10;CTXFHwR8Pbf49SfEFNXl/wCEon8N/YTYtfnabMTb/MEJP9/jd09skk9smcZC9q56MeXm0tr3v8/L&#10;0OjESvKOr+Fbq33d15nkH7dsayfszeIiR9xI2X/v4tel/DpxJ4G0lwfvafCf/HRXn/7a9sbn9mnx&#10;VEB/y5K2cdMSKa7H4M6h/aPws8O3yD5ZtFtnHzZ6xilH/e36I9GprkMPKo//AElHU0UUV0njBRRR&#10;QAUUUUAFFFFABRRRQAU12HQikkcgcVl63rv2aI21scyt/F/d/wDr1UYym7Imc4043Ya9rgtgbW1P&#10;7wjlv7tYlvaz31z5MWWZuWb+tFvbz384jiO5m+8xrorCxttKttuR/tSHvXZJxw8bLc89Rliql5aJ&#10;DtO06HT4/LQZJ+83rUk93b2cRkuJQq/XrWdqHiaJAYtPXc3TcelY00894/mXMxZv5VjGhUqO8jap&#10;iKdOPLE0r/xJNPmOxXYv/PQ9azXy77nO4nqx60ijbQWwa7I0409jz6lapUd2xaTd6iljjmuH8qFN&#10;zf7PatbTfDiKBPqHzf7HYUVKkaaHSoyqy02M+y0271ByIVwvQs3QVr22mafo8Xn3Eg3f89H/AKUy&#10;/wBdtbFfs9igZl4+X7q1j3F3cX0u+eQsc8CseWpW30R0r2NB6ayL+o+JJpMxWO5F/vEcn6VmpHJc&#10;OzLz/ecn9SaUxJFzcNuP/PNf60Syu/GNq9lWtIx5VaJlKcqjvN/IerxRf6v943Xc33RUUsjSP5kp&#10;JPrSxo0rbIlz/Sn/AOjW5wy+bJ/d52j/ABqtERb7ggtZJR5j/u4/77fyHrTjcLH8tmm3t5jfe/8A&#10;rVHJJLO2+Vznt6D8KKOWUtWDkorQbty2W79acMjrSbsHmpbKyu759sMXHdu1U5RjHUyXNLREO4Ac&#10;1dsdDnuR590fKhH97+dWNulaKQWPnXHp2H+FUr6/ub9v3z/Ln5Y16Cs+apU+HTzN4wp0/i1fYtTa&#10;rZacht9KiXd3lIrPklmuJDLcOWb3pNoHalJwKqNOMTOdSUtHt26Cd+lKTjrREktxJ5UEZZj6VsWH&#10;h6KMCbUSGxzs7fjRUqRphRo1KkjNstMvNRbMQ2p/z0bpWzb2GnaNF587fN/faor/AMQW1ovkWKqz&#10;D+6PlWsW4ubm9k8y4fcaw/eVtXojq5qNDRas0tQ8SySDyrAFV7yEcmsmOOe9uNsSszt3rR03QLm7&#10;/eXA8uP9TWzBbWOlw/Iqxrj5mPem6lOjpBXYlSrYh81R2Rn6b4XWPEl/8xHO0dBWhdXthpkIDuFw&#10;PlReprM1LxPuHl2C+3mN2rIkeSaQyyyFmb+I9amNGpVd6j0KliKVDSmi7qfiK7vm8mHdHH0461Q2&#10;jOT65pxGaDkDIrqjCMFaJx1JzqO8mFB9aQNntWhp/h27uyst1mOP07n6USlGK1CNOdTZFCKKa5fy&#10;oY2Zj/CK2NN8MJGBNqMmf+ma9Pxqy9zpWgQ7I1Xd/dX7xrI1HXbzUGMany4z/Cv9aw5q1b4dEb+z&#10;o4dXm+ZmlfeILKwT7Pp8asy8bV+6Kxbm7ur6UyXL7vRewqIIqDANB45Nawowgc9TEVKmj/AUDYel&#10;KpLtsRSzH7qr3qS3sZJB59y4jj/vN3+gp73yQgw6fH5fGGlb7x9s9hTcm3ZChGy97/gh9lt7P5tQ&#10;fc/aFDz+PpUd1qE0w8sbUj6LHHwP/r02Kzlmyynj+J2binGWC3b/AEb5m6GVl6fT39zUJJS11Zcn&#10;K2mi/EQW4UeZO3lr1C/xH8KQ3HDRRL5a/qfxppDyvu3E+pJoLKnK4Zv7xHA/CteVsyCOD+OQ7V+n&#10;Joabb8sabV74PJp0Ftc3j7YFaRmrb03wxBFia/8A3jddvYf41nKpCG5rToVKnw6GVp2iXepPviTZ&#10;H/z0restLsNJQyN94D5pHpuo67Z6cpiiwzKPuL2rndQ1a71Nt1xMQv8ADGvQVhapW30R1f7Ph+l2&#10;a+p+K1BaHTV3H/no3SsQtc38+MtNI3brVrTtBubhPtF0/kwjks3U1Yl1Ox0xGh0iH5v4pmHJrSPL&#10;T0grsxnKVS0qjsu3+SCHRLOwi+1a3OPVYFPWob7X5pU+y2UfkQ/3V6ke9Ux9rv5929ppG7nk1YMF&#10;lYjfeP50naFDx+JquVc15av+uhPtHa0NF5/5kMFnNeFpVwFX70jt8v50/wC0WllxZL5kn/PRh0+g&#10;qK4vZrvCyHCr9yNRhfyq1ZaGdv2nUpfs8fX0LUPa8n8iYx6Q+8qrHdajPtUNJIa0k03TtKXzNXlE&#10;kn8MK1HLrkNvH9l0aDyV6GRh8xqi4aRzJI5ZieWPei0p+SD93Semr/Asajrd3eJ5Ma+VCPuxrVFF&#10;C84qRl9TUZyDW9OKirI56lSU5ascOlFFISc4A+lWZ+gE46ilhhmu5PKtoizf3R296tRaV5cf2jU5&#10;fJj6qn8TfhTbjVcJ9l06PyI/4sfef6ms+fm+E2VLl1np5dRzQ2OmHNy4uJv+eS/dH1NV7i7uL5ts&#10;vTosa9B7YqXTtGvdSfFtEQn/AD0bp/8AXrotN0LT9ITzpNrP/wA9G7VjOpCm9dWdFOjUrbaRMrSf&#10;Ctxdfvr0tGn93+I1tf8AEr0a2zuWNfTu1UdU8WwxAwWCB26eZ/CKwbmae8k825mZ29WPSs1TrV9Z&#10;uyNPbUMLHlgrvuaWqeKri7JhsF8tf7/8RrJIZm3u2Serd6AuzoaC2K64U409Io8+tWqVHeTF+71o&#10;+T70meP4QetJnjkVa0/RL6/+dV8uP/now6U5SUfiZNOnKUrRRWaWWVtmzvhUVetXoNBEEX23VpvI&#10;jzxH/E1Tve6ToabNMTzpx96aTnBrLubue8l8+4lZmPqaz9+ptovxNuWnRfvavsti3c6wvlfZdMj8&#10;mLoTj5m9zVAnn5jzWjo/h2fVLZpUl2AH5dy/erRt/CdpbRF7yUzMo6dFFZ+1o09C1h8RW95mDQ3S&#10;pLKwv9QfZbQFhnG/tUdzBPb3DWp+ZlbHy966FOLdkzm9nU5b2ImJByeM9Ku6b4d1LUyreX5cR/jY&#10;VseFtLvIEY3sCBGOYwwywPrW2FCcE1x1cVKMrRPQw+XxlFTn9xS0zw9Y6cA8Ue5/+ejda0EUr1pq&#10;SHqB+tOTdk5NcUpSlK7Z60IQgrRQ6uE/aYuHtPgH4zuI/vL4Xv2X6/Z5K7uvOf2tLj7N+zl4yf8A&#10;veH7lP8AvqNl/rWVbSk35Hdl8faY6lFdZJfiiP8AZHhW3/Zz8Jon/QLU/mSa9GbJGM1wf7Mcfk/A&#10;Hwin/UDtz0/2Aa7tydxx61OH/wB3h6IrNJc2ZVn/AH5fmzlLbwRqkXxVuPHx8a3z2cukLaL4f+X7&#10;Okgk3/aBxnfj5fTBrsB0rhdJ8C/DtPjXqvj/AE/W5pvEU2kwWeoWP9pFkhhVi6N5OcISc88Z59ST&#10;3VTh/heltX1v1/rQxxG8dW9FurdP616hRRRXQc4UUUUAFFFFABRRRQAUUUUAFBOOtFDdKAK97GZr&#10;V4I5WQshCsvVSe9ZvgTw/eeGNDj0e/8AENzqkiM7fbLrG9gWJxx6dPpV7UY4p7CaK5fbG0bCRt23&#10;C4OTntWX8N/D3h7wx4Xt9J8LXjXFjGrGGZ7jzC2Wyfm78/lVR/hvXt0/Uzl/FXp3/Q6CiiipNAoo&#10;ooAKbvwelOpu3B3ZqZX6Ac/D4dv4/Hk3iv8A4Sa6e1ksRbjSDt8lG3A+aO+7HH4/SuirmLHwv4Yj&#10;+JF74ut9WmfVpdNjtriz+2ExpEGLK3ldjnuffGMnPT1z4WNoy0t7z2d/69ACiiiuoAooooAKKKKA&#10;CiiigAooooAKKKKACiiigAooooAKbIccinU1kLHO6gDj9Zla41GWSU4IbGKheKSIK0keA3K5711z&#10;6RYST/aXtkZ/7xWuc8Qvu1WRXH3QAvvXdSrKVoo8fE4dwi5y6jNI0eXVEl2TbWjxt985/wAKhurG&#10;606UJNGytu+Vh3/GtfwkJ0ikDwbVbBVyvWl8XuqpHCOpYmhVG6/L0K+rw+qqezG+GdVvLm4+xXLb&#10;tq5Vj1roBnvXO+EIQbqSc9lxXRVz11GNRpHdhZSlRTkFFFFYnQFFFFABRRRQAUjdKWhhkUAZHjKL&#10;w9c+Gr2LxckbaZ9nY3izZ2mMDJzS+EptAn8N2M/hVk/s1rVDYmNSF8rHy4B5xj1qxrUljDpVxPqF&#10;v50EcDtNF5e/eoHI298jtVXwXquk674as9W0Oza1s5rdWt4Hh8sxrjgbP4fpXGlH60ttu2u/5AM1&#10;3XPL/wBCtm+b+Jx2rEJYZPrWteeG55b1pIpl2u2T7Us62Ogx7YV8y4P3Se1e1TnTpxtHU82rCpUl&#10;eeiM2WCS3jU3Hys33U749aYKJC8zmWVizN940nCjFdEebl1ONyjzaF3SdWhsX8n7ONrfek3c/X6V&#10;J4pctdxxkfKsfWm6Ro/n/wCl3g2xrzt/vf8A1qf4h1G0uvLt4HVmXlv8K5/d9suVep2Xn9VfM/Q5&#10;z4bz+Co/HusWHhsxLqQmjk1pY1IYsyfIWPQ8emfevRq4HwJ4j0Kbx/qfhy30yWK+ht4pLi4a1KpM&#10;DjHz4+Ygdu1d8DkZrPGfxtuiNMu/3fe+r2CiiiuU7gooooAKD0oooA891jUvgrpfx60u31iezh8d&#10;aloc1vpfmK3nTWSP5kiKcYwCC2CQTg4zg13iMSMe1cX438ZeCfDHxQ8NaLrHhWa61jWhdW+l6lHp&#10;vmi2RVVpFaXH7pW+XjIDFfau0B3jetc9H4pbb9P18zoxHNy03rt1169OyOA/amsf7Q+AXiqAjppM&#10;rfkM/wBKf+yzeG//AGePBdwW3EeHbVSfcRgH+Vanxs099W+EPiawjXc8mh3SoPVvKbH61x/7EGoN&#10;f/s0+Fif+Wdq8X3v7krp/wCy1N/9sX+H9T1Fyy4dflUX4xf+R69RRTXLAZWuo8MdRUfm46mnRvv7&#10;0AOooprEg/eoAdRTQXPRqcM45oAKaST06UbmxWXres/Yx5Fuw8xh/wB81UIucrImpONNXYmta4LV&#10;Ta2xzIeG/wBmsO3gnvZ/JjG5jyWJ/WmNufJc5JPU96k+0TRw/Z4G8tW5Yr1b616MaTpx908mpXVa&#10;fvbGpHf6dokH2eD95N/EVrPvNQu79szy8ddg6CoVgZV81wFU9N3emrjOV6UqdOMZc27JqVqko8uy&#10;HAYo/CkZgOKls7G7vm2wR8d2btWspKOrM4xcnaKIXYjoKvafoN1eYkuP3an16mtG10vT9KX7Rcur&#10;N/fft9Kq6j4jaUNHYDaOhdqwdWVTSC+Z1RoU6fvVH8i476ZoMOABuP8ACv3jWRf61dXx2DKRt/Cv&#10;9arlnkYySSFm6kk01Sq9tx7E9qqNGMdXqyKmIlJcsdEKsRK72O1ffvTvMIG2Ebf7zdzSMNx3vzTc&#10;bhycD1rWy6mEXroGCpzmn+Wo2tcHb/sg80iyBRiEf8CNJg5yW696VjTQUyMR5cY2Kf4V70gXAxml&#10;zSMcd6q1ib3FJxQgkll8mJNzHpirNno1xdr5s7+VEOrN3qeTU7LTY/s+lQhm6GVqxlUW0dTWNPrJ&#10;2QRaRa2Uf2rV5l/65iorvXJJ1+z2K+TEPzNVJnlnlMk0rM1IFAPSq9l1m7siVbS1NWX4iYJ6NTqQ&#10;4FS2djd377bdPq3arcoxWpioyqS01ZGc44FXNP0G4vVElx+7j9xyf8Kv2ulafo6C5u5F3dSzevtV&#10;bUfEkkpaKxUxr/z07msHUlU0h952Ro06Meap9xcefS9Bi2Io3Y4VfvGsm/1m61AlTJtjP/LNaqos&#10;1zNhVZ3b05z9a2NO8NAASaif+2a/1qeWnS1k7sfNUxHuwVkZllpt1fSbYI/l/ic9BW7pug2ljh2A&#10;kk/vNUt1f2WlxbHZRjoi9axr/W7q/wB0QJjj/uqeTU3q1tFoi/3OH1erNLUNftbHMULeZJ6L2+tY&#10;V9e3WoPvnl47KOgpgQDvTTwcVtToxpnNUxE6voAAAxRRzS28Fxdy+TAhY/7I6Vs3y7mEU5aLcYXw&#10;M4qzZaVeakcQptT/AJ6MOK09O8NQwhZ9QIbb/D/CKdqHiS1sx5Fgm5l4z2Fc0qspStA6o4eMI3qP&#10;5E1rpWl6NF9onZS38TtVDUvE0srNDYrtX/np3NZ11e3N5NvuJDIT0X0ppAVv3vP+yKcaNneWrCpi&#10;OlPRDP3kj7zlm/iZjSfdbAH40uZJGxj/AHVWp/ssNv8ANfN/2xX734+lbc3LE5OVyf6kcEFxO5WG&#10;PP8AebPA+p7VIJLaz+aJVml9T90fT1pk17JLH9nVQsa/8sk6U5LIqgnupPLXtu+830FTzd2OMUvh&#10;+8Y73d3LklpHPb/PSpGitrUYvD5kv/PJOg+poe7KL5VkvlqerfxN+NQhcdDQouXkiua2+pJLNLKf&#10;mbhfuqBwKjICjDGlZsA1YsNJvNRO5U2L/wA9G/zzVe7BahyzqOy1Krb3IUf8BUVqad4amuAs96dq&#10;9k7mtOw0ex0mPzuN+OZGNVNQ8URruhsFy38Uh6CuZ1qlR2gdUcPTormqu/kXi+naJb8lYwOi9z/j&#10;WNqXiS6vWMduDHH09zVBpLq8m3SFpXb8avxaVa2Y+06tPt7rCvU040409ZasUq1SrpBWRTtbC61C&#10;Ty4Y+O8h6fnV4R6RoQy4+0XP93stQ3mtyzReRZJ5EH91epqva2U1yS4G1P4pG4WrlzP4tF2MYyhH&#10;4Fd92Ov9Qub9s3E3y9o+1KunrFCtxqL+Sn8K/wAT/hSi5tbH/jwTzJP+e0g6fQVXVLu/n2hWkkbq&#10;etNfDpoiN5XfvMe+obYjDYR+TH0b+831NJYaZeaix8sbY1+9LJ0FWRY2GmDzdUlEkn8MC/1qK+1e&#10;5vR5Q2xQ9FhTpRHm2h95TjGPx/d/WxMbjStH+SyAuJuhkPRap3dxcXkvmXMzMf0FR7B604DHeqjT&#10;UdXqyJVZNWWi7DdpzmnUGkbNaGQj9KjbrUscVxcny7eJpGz0WrZ0+w00b9UkWWXtbof50Ooo6DjT&#10;lLXp3K1np11ffPGoWNfvSPwq1Ob2w0w7dPXzpOhmccD6CoNR1W5vtsTYWMfciToKs6X4bu9SCyTh&#10;o4+vPf6VnLvN28jSK5ny0lfzKQ+2X1x1aaRv4RW3pPhGNSJ9SO4jny16CrwGi+HLf5Bt9f7zGsfV&#10;fFN3fDy7U+TH/wCPGsuapW92mrI6fZ0sP71R3fY1r/xBpujx+RGN0g6Rx9B9fT+dc9fare6mx8+X&#10;ao4CL0qsAT8zHr3p1b08PTp67s562KqVdFouwgHNLSEHqDSR+ZM+yNSzdlVc1scq10HN061JZWN3&#10;fy+XbQs3+16Vdg0W3tI/tWuT+WvUQqfmNMu9ed4/smmRLBCP7vU1j7WUtIL5m3sYw1qfd1Jvs+j6&#10;IN17J9ouB0iXotU9Q1u91AbC/lxj/lmvFV7eG5u5fJtoWkZvT+tb2keFYIMXGouGYc7c/Kv+NZyl&#10;Tp6z1ZtTjUre7TVomXpeh32pncsZjj/56N/St6y0DSdLj82bbIy9Xk7VHqHiqxsV8iyUSMvHy9BW&#10;Df6nfam+66m+X+FV+6PwqF7atvojTmwuFjouaRtXviuxsx5Onp5jdFYcKP8AGse+1nU77cs10wX+&#10;6vAqvFDLNL5cKFmPQAVuaV4QC4udUwcdIv8AGrtQw+r1M1LFYyVlovLQm8HyXEunsZVwFbCe4q/B&#10;o+n20rXCQ/vGbcxPNJdajp+j22JWC4+7GvesHU/E93djybQeTH/sn5jXKqdStJuOiZ3yq0cNTUZ6&#10;tG1qXiHTtK+WWbdJ2jXkn/CsHUPFeo3ZxAfJX/Z6/nWW2ck+p6+taOj+GrrU3E0ytFED17n6V0Kj&#10;Rox5pHnSxWKxNTlp6LyLfg+71CW8ZJZmeLbks3Y11CFiOar2dhbWEC2tsm1RVhF28+tcVSSqVLpH&#10;r4elKjRSbuOryX9t+8Nl+zH4sk3fesUTj/akVf6161Xh/wDwUG1RLL9m7VNNY/PqF7Z28eO5+0Rv&#10;/JDXJinbCzfkz28ki55xh0v54/mjvP2frR7D4JeE7WRcNH4fsww9D5K5rr3wTzVDwxp0el+HrPTY&#10;FwlvbRovsAoFXScnNaRjywscOKn7TEzl3bf4nCeC5PgvqHxd8VX/AINFm3iy3W1g8USRKwmVdreQ&#10;rkjBG0HGM424PIr0IZxzXDfDvxR4I8U+K/FCeGvDjWeoabqy2esXcmnmFruVEG1t+AZVAOA3IxwO&#10;K7ms8N8D23e3r+fcrFP95bXZb+i/Dt5BRRRXQc4UUUUAFFFFABRRRQAUUUUAFI5wuaWkbG3kUAUd&#10;cuNMtdIurjWZFW1W3Y3Jk6bMHd+lUPhyPCJ8KWMngTyv7Ja3DWPkqVXYeeM8/nVrxbqmneH/AA3e&#10;avqltJNbW8DNPDHD5jOuORt759KPB91pV94fs73RNP8AstpNbq9vB9n8ry1I4G3A2/Sr/wCXfXf5&#10;f8OY/wDL7pt8zUoooqDYKKKKACmkjHPrTqZwxxUyA5rSF8Ay/EPWLjSRbt4ght7ePVmXPmJGRujD&#10;Z45HPGenOK6iub8Na74a1fxXrdjpOlNDfWUsMWpXTWfl+f8AKdnz4/eADOOTj8a6SufCcvs2423e&#10;3r+fcAooorqAKKKKACiiigAooooAKKKKACiiigAooooAKKKKACiiigAqrPpVpdSeZPArEdCRVqgj&#10;IxRqthSjGW5GsCRrhB0rnfFsgN/GgP3U5rpgMcCsHxfawYjux98tt/DFbYeVqybObFR/2d2KPh28&#10;uINTjhjb5ZGwy/hXVq2e1cZpt4NPvVumTdj9K66KXegkVvvDNXitJ3M8BK9PlJqKBnHNFcx3BRRR&#10;QAUUUUAFFFI5OOKAIL2SSGBpUg8wqpIjXGW46c+tZfgLxDfeKPDkOs6p4ZutHkkLBrC8A8xAGIBP&#10;1AyOBwa2JsjtWR4Kv/FGo6ZJN4v0iGzuPtUixw283mKYgxCtn1Irkk39ZjZvZ6W06dbfcgLur366&#10;dbCULlmOFX3rmpJZLiQzzNuZupro9cispLJlu3KqvKkdc1zeVJOzp2r2MLGPLsebjHLmtfQCcdqm&#10;tltoCLm9bPeOFep9z6VDSFQTkiumUebS5xxko62JbvUrq+fbI+2PtGtQYUjGP0qS2gmu5BHGOnLN&#10;2A9auXlzp0Fh/Z1p8zty0nvUc3LLlijTWXvSZi6HrWot8QY9BHh24FoLXzxqm4eWX3keTjruA5/G&#10;vQVxjivOBqnirT/GFmun6ZayaWbeQ3V1JNiRJP4QF7g13Ghak+pW3mOMMrYYCscZF3Ul2OjL5rll&#10;B9y/RTSTvxTq4j0gooooAKKKKAOP+IvjLW/CepaFBovw+vNc/tTW47O8ms2Uf2dEysTcvkfcXGD0&#10;64zkgHqg3yZFcn8Xdc8e+HtBju/h1oVjqWoNfwrJb3135KiAt+8YHB+YDoO9T3/iK7vE8qEeWhGC&#10;B1apo0qlStJK/TpZfJ9QxNanSoRbtfXZ6v1V3b8DR8Q6lpMlhcabNOD5sLIyhcjkYrx3/gnprC3v&#10;wMfQjndoviC9tD+Mnm/+1a9Eht5LqZYoV3O3bNeX/sReV4b8SfEz4eBdrab42nljX/pnIMKfpiOp&#10;xVNUcVTae91+B6WV1frWS4pP7Lg199v1PoimyFgny02O4ikk8tZlJx0BpzDC8mtPI80w/Fmp6jYC&#10;OO2+VZM5kHUewq74XnN1pMczzGRv42J703VtDi1jyzcysEj/AIV70r3WnaFbiFP3Y28Rr1Nbe66a&#10;ilqckYVY4iU5P3bF522Hexqqdc003P2X7Su8nHGawtR8QXmofu1by4/QdTUWk6Xc39wpVWWMMCzV&#10;fsOWN5ESxXNUUYHWKSO9OUnJyaYqkRjaOgp6DAzXMdxS1rUn06zaYcszbVHuf8/pXMvI0hMszHce&#10;WrrLy0t7yBobhPlb9Kzn03R9Li+0ThmP8O85zXTh6kaastzjxFGdSV72Rk2lld3v+pj+UfeduAKd&#10;KbOyz5f+kSL95v4R/jUmoavNe/uYlEcWeFWs+9+SzlKcHy25/Cun95LV/ccP7uL5Y/ePeeSRvMlb&#10;cRToI5pn8qFGZj2Va+Of+CVfxo+Kd1p1v8I/2gPF13qUni241vXPAOualM8slzaw6pcwXFgZHYln&#10;g2oyrnPluMcLgex/sffEfx7Y/slSeLLXQ77xlri/EbxhaJbXOsKk8kEPinVIIx505wFiijRFXOAq&#10;KowABUyrJaR3NY4WTlzTdke9af4bCDztQb/tmvT8amv9dstMTyLdVZlHKjgCvC4v249DGnfESL4m&#10;+ELzwpqnwzs7a98RaK15FdyPZXUTva3EckJKsJWimjC9Q8LA9q5f43/FT4qeJf2PPij4n8QfCXUv&#10;Bhi+GeqXmmXUmuQy3G/7FMwG2E7onX5TycgnHUVCpyqazZbqRprlpL5n0Fd39zfHzLmTP91ewqEM&#10;rfd9fyr5v/Z7/av8T6f8Nfg5pHxK+DWuaVp/jjTNP0rR/EV9qUErXF5/ZzToZogxkj81IJWDNnpz&#10;ya85/ZQ/ak+JfgL4e/GzxLf/AAi8R+KNE8IfHTx2+pa42rxL9ns4taumMcCTNvkSGFR8q4AA2r0r&#10;oi4x0RyyjKWrZ9tDkdKjL7R+lcZ4u+JHju00TSdf+F/wnuPFVvqdkblmj1i3s/IUqjRg+cfmLhj0&#10;6beeoryLxF8eLf41ah+zb8RPCI1HS7XXPi/qFrqWmTTbXDQ+FfE2+3l2Ha4WaAN3UmNWHIBD5lex&#10;PLLc+kyw25zTAd2M8/WvCv2fPj38dPiN8bviR4F8X/Cg2+ieHPFi6fY6kmsWx+zQ/ZIpRuRTucsX&#10;3ZHQMAehrC+DP7VnhXTvhn4V8O/CjwR4q8R6t4o8XeLLTS9H1zxEs15t0/WL2G8uJbmdiBAskZES&#10;knZHJDGAAuAcxUYvmsfSwUCkZsV8/aZ+3W1t4V8Za34/+Ces6DqHhPxhY+FbbQm1K2ubnV9XvPJ+&#10;z28PltgCQXNsyu2AVm3cBTXf/Cv48TeJ/izqXwU+Knw41Dwj4ksNBg1mCxnv4bqO8spZHiEiSwkr&#10;lZI2UqcEcHoal1Io0VKUtj0a1tLm9k2WsZb1bbwPrVwDTNJ4lb7RcD+H+Fef8+9fMP7ereC/GHxo&#10;+Dnw6+JHxO1rwj4S1C91yTUpNF8eXnh77VJFYhoVluLSeFmAYkhCxBPY0+DWP2ev2Hv2ffFXxy+F&#10;viPxT440iK4txexzfEe+8RSNKHEaxwyXt1MIm/eglVK5yuc4GM/eqS97RGi5acfd1Z9I3Wo3d8SJ&#10;pPl7KvQVCFGMV5B4Y/ak1ab4y6H8EPiT8INS8K6t4r8P6hq3hh7nUoLlL1LJrYXMTeUSYpFW7hbD&#10;dQWwflNc78LP2mfjtf8Agn4ieNPHfwBvpIvCd5rEljb6brVrNNd/ZYldLKNFOTI3KhzxkjNbR5Vo&#10;jGUZvVn0F0pqiSRwkalixwuK8d+In7a3wt+Hdr8KdavIri80n4sXtsuj6pbuix2drPAJY7ubcciI&#10;740yP4pVHej9qb9pz4VeDPAnxm8Ga1pXiaW1+HPgWx1bxJqHhfVfsd0zXhumW1t51YNFcJFbJKxy&#10;MLcxetZ1K0Y7asqnh5SV5aI940/w6SPP1FsL12Z/rT7zxBaWQ+yadGjN7fdH+NeL+J/2pdWbx5Y/&#10;Br4YfDPUvFOqQ+GbfV9Wjj1WG3XTrWYlIPOlmPzySGOTCjJwhJ7VyF14zvtH/bni1Lxnq7aLpFn8&#10;CZNU1m3u9Q/0WxZNRzLI5B2EooIMg7Dris1Dm96o/ka86j7tJfM9/uLya6lBupWZj90Mf6Vd07w/&#10;dXv7yXMcf+11NfLvxR+K2ufEHxZ+zD8RtP0fWvDlp4q+KF0Rpt9ceXJdaf8A2dem3lljU4CyxrHO&#10;I3+ZN6hgGU17R4A/a08O/EPwJ438baT4avIY/BPirXdDvIZpELXEml3EsEkiEHG1zESoPIBGamVW&#10;UvdpouNGMffqs9Tgt9P0mEnCovdmPJrO1DxM7Dy9PTC9PMb+lfPafts6p448X+HfBXw++CWua9qX&#10;iH4d6d4xjC31vb29nZ3jSqscsjtgSBosYwd2Tjoahtv23tDv/CVhPpvw51KbxZfeM7nwsfBf22ET&#10;w6jbjfMrTE+X5axbJd4JBWRe5qqdGKd56k1K8pK0NEe7b3l+eRizHuaAMV5L8Ff2i/FvxN+Lviz4&#10;O+MPgjqXhTUPCNjY3V1NfaxbXCXUV55n2eSLyiSyMYLhd3ADwOvatT4+/G3xR8EdBvfGsXwz/tbQ&#10;dL0uS91bVm8QW1mlqqZJUrMQScAcjrnHWuhNct0cdm5a7nojsV6VGrF32rljnGBXifgL4vWPxG+P&#10;vw1TxN4I8WeGfEXij4b6jrFvot9rX+i2duk1tvjuYEbY9wPMTa+CUG5cjJqz4L/bu8PX/hnwv8XJ&#10;vgvrFn8OfGWsRWHhvx5dalb7bpJ5DHa3RtQfNjhnIBRiOVdGOA1ZzrRjotTop4WctZaHu+meHprl&#10;vMvj5a/3B94/4VoT3+k6HD5UYXcekcfU18O6x+0j8afhD8L/ANrD4i/DGxuNd1HQvjXcDS1vtQXb&#10;p1uPD2hHCiU42B2ZvLXHMrHHJNfU/gHWPGHifQI9X8XeDn0O+Yt51jLqEVztXs3mR/Kc+nUVjyyq&#10;azdjZyhRjamrvudDqGtXl8xVjtjPRFNVhCdokkbYp6Z6n6eteXfEX9ofxj8KNZgn8V/Au+/4Rubx&#10;FZ6T/wAJNDrVrIsZuriO2gmMAPmbGmljQ9xuzjFa+mfHLTNc/aS1X9m+LQ7r+0dL8H2niGbUmdfJ&#10;eGe5mgWMc5DAwkk4xhhXRHlirLRHLLnlK7dzupZlRPl+Vf727k06G2EqeeXEcX/PRh1+nrXx5+17&#10;+0H4j+Kfhz4ceDvAnw71S+0fxF8ftQ8G+KbODxAunyXselNqSmFZo3V0SebTxJkMP3aNG338V9Of&#10;Drw7pPgL4e2Oi2WgzaNZ2NmXbTbjUXuzZryzKZXZiwHPOSKFLm0QnG251DXccK7bFCvrI2Nx/HtT&#10;ba2uLzlF+X+KVjhR75rwfwV+3JpGvaV4N+Iut/CHWNP8C/EDU4bPwj4qm1CBluvPDm0lktwfNijn&#10;C7kYjoy5xurm5f2zPAXwY+HvxO+Imm+D/GmsRaT8cpPDV5pdxrH2uSXUZxZJmzEr4htQZk2wjAUh&#10;yAN3KUlry/eHs2n7/wBx9RGW1sh/oY86Tp5rrwPoP8agLPM3mTOzN3zXkGgftRXlt8Sm+GXxc+Fm&#10;oeDbqbwbfeJ9OubvUoLqG5sbKa1ivMmEny3ia9tcq3UTDHQ1j+Df22o/EkngXW9d+EOsaN4Y+JWp&#10;LY+DfEdxfQSLdyywS3Ft5kCHzIRNFC7IWHXaDgsKceRENVJdLeSPd9oxinW8E93KILWIs38veuQ+&#10;PPxasfgJ4S0/X9W8N3+s6jreuW+j+H9A01lWfUL2cnZGGf5Y1wrMXbgBTXmvhr43eNtc/wCCi3hX&#10;4b+N/hdrXg19O+CnijUJtPn1OO6s9QEureHUglSWEmN5YylypUjdGJM9Jec54hLSGrNqWFk/enoj&#10;6U07wxDB+9vW3uPur2H+NT6hrVlpqeUg3ydo07f4V4h4i/a38YeGviX4V+H3xF+CuoeHrDxrr02i&#10;6Hri6zbXSPeJaXN2iSJGd8YeG0mIboGUKeWFaPhL416d4x0Xx9r1hoF4qeAdcvdN1DzGX/SXtraK&#10;4Z0OehEoUZ5yD7VnGnKXvVGbyrRp+5RXzO/v9Wur583L4X+FPSpbLRp7hftE7eTD1Lv3HtXi3hr9&#10;tDQPE/gL4W+Jvhv8K9V8Q698U/BNt4q0vw99shgOnafJbQTs9xK58tShuIo+M7nYAVj+K/8AgoDo&#10;tj8K4/iFdfDjWbnVYfiTb+B9S8J2c0TXFlq8tzHAIywOx1/exyBgcFHUjritObS0VZHNKLUrzd2+&#10;h9Cz6ta6ahi0mJSTx5zDk/SqQ+0ahLgbpZG9if8AIr5f/bF+KHxP8Hz/ALPvjHXPhxrWnX958dvs&#10;cvhTSdVinn1GNvDPiDy42aNhGYzKInO87U2bz9yvV/Bn7SWveIvGmu/CXWvhFe+G/EWlaGmq2emz&#10;apb3H9p2zMUDJNGdqnzF2ENjBYHpTj/d+8JRdvfdl2PUGgs7Ef6VIs0naJD8oPue9V5tQkuX8h5F&#10;wOka9vwryfw/+0T4sm+Ktj8GvH3wYvPD+ta5oV7qPhxZNctriLUDa+X50O+M4jcCRCC3BGfSvIP+&#10;CdGteK/FPwWvP2ofFPwV1GTx1qkGq3J1q88aGeLUZGuZP9GjgMpit0URoq5UKoHGMnK5rPTVj5bx&#10;10X5n2BDpIij+0anKII+2fvN+FOuNXEMJt9Jh8mM/wAf8Rr5u8AftkeN9K/Zf/4X7+0N8NryybbB&#10;BYJY38FzNrF7c3v2S2tIIoj8kjzPDEu7AJcHgZrs/Af7RWpa18Wo/gl8SvhheeE9eu9DfVdJhm1K&#10;C7jvbdJFSXDwkhWRmXIPUHIqlHmd5MmUuWPuaefU9OyX5c7vqaAoP4Vwfi347aP4R+Pvg34B3Wi3&#10;U194z0nVr+zv42XyrdLAW+9XB5Jb7SuMdNpz2rifjh+3H4T+CPhT4geK9T8A6zqi/D7xt4c8N3lp&#10;ppjM19PrEmlxwvCCRwh1WLcCQT5bY6itbrYw5ZSPdKa77Fya8t8F/tDeJ9U+KWnfCn4i/B3UfCt9&#10;rmiz6joc91qVvdR3SwNGJoz5ROx0E0ZIPUNx0r5//bV/az+Ivj/9hrxb8TPhz8F/E1n4Uvby3t9F&#10;8bW2rQo81uNShiW9SFGEqwSbSVbujq3RqTnGKuyo0qknZI+0Fk3jjmr9tozmL7Vqk4ghH977xrA1&#10;34g+DfhB8KZ/iJ4ku91vo+h/bb+5k5CIkW5j7nA/OvHIf20PiVqvjX4deH9f/Zl1qxtPiZftb6Hq&#10;k3iCzMcO21lvW82MNuV/ssE8wTksIXHUVn7SUttEbKjGPm+x9A3GsJBAbbSYPLXGDL/E1U7GxvNT&#10;k228Zc5+Zm7fWvC1/bf0mHw9L8Xp/hBrM3wzt/F6+HrjxxFfwBBMb9dPMwtifNaAXbeUXA7FugzX&#10;VQ/tn32oftDeNP2cPhl8BdW1i68BtpS63rX9qW1tZ7b62W4jKFzudlRjuXGfl9xWftYxdqerL9hK&#10;XvVZWR7Vpvhyx01Ptd64d15LP91fpVfU/F2xTDpa57ea3T8K+c/G37eDxaX4s+Iuk/CfV9X8EeB9&#10;WubDxB4ntb+CNYntX2XjRQMfMmWF9yEj7zRuBnFbniv9pQw/Eiy+FHwp8AXXjDWJ/D8et3y2uoQ2&#10;sNjZSuVgkeSUgEyMr7VHOEJqoUoyd6juxVK7px5aSsj1Se5lupDJcSszdTuNChdvAr5X+J3xZ+JX&#10;hj/goV4H0jQvh/rOrXOsfBy+nn8OWuqRpb20wv7cs8sjMIsqCUD4JPbg1tfEz9sH4jzfBLXPFHw5&#10;+FF1b+KvDPjyHw34m0C/1K3DafK32eYMJM7JVktrq2kUr/DOCehA6eaMTjlTk7Sb3PpCmNKF79a8&#10;q8RftGeJtB8R+E/hZF8Hb688eeMLfUL2x8J2+r2/+j2FkYxcXktyT5axq1xbIO5e4RQOuOt+AHx4&#10;8NfFXSdZM/hW80nxB4X1ybSPEOiX0iSNZXSBWwJIyUkRldWDKeQfaplUXwrcuOHqNc0tEdvY6Fc3&#10;i+fdMIIOu5yMkVLJrNhpifZ9EgDN/FO/U/n/AJ/nXwpq2jfA/wCLP7ZXx2uv2kP2kPFWhL4f1rR0&#10;0HSbf4z6podraW50mGVylrb3kUZBclidhySc55ruP2a/2odT0P8AZHsPiXr+pap44XVviBqWh/Da&#10;4GwXniSybVZ7fSm3narM9uqMZTjci+Y3U1j8Ws38jf3YK1Lfv/kfUE88tzJ508jMxP3jzWhpfhi7&#10;v2Wa5/cxn82/CvIo/wBq268E6D8RR45+AGu2viz4eeEY/EbeF4b+3upNXspFuTEbWSM7C7PaTx7T&#10;ghk54Ip3xc/bz8A+AvHPwy8ERWF5c23xQm26brVqUMFjG8StBLOSflWV2WNMdXYCl7aUvdhou4fV&#10;40/eq79uvzPcZb3RvDsfkwoGkx9xBkn3PpWLqGu3+pttdvLj/wCeaV4B+0d+0R4BsPBvxG0jWbLX&#10;5rXwMuitrV54d1b7LcG4vJ1K26SqwZHRDDI4JGY7hRzuNW/D/wC1d4h8bftAeNf2dfhh8Cda1q+8&#10;ASaWuuarJqVvbWu2+s0uYyjSH5mCswZeuUJ/iFVTp06estSalWtW92CsuyPZiAvOMVoaT4fvNQIk&#10;K+XDn77Dr9K8h0f4rfHG2/bS1P4L3XwW+2eGbPwrpd+uprr1qnkie+u4ZbsoTvZQkI/d/ezGf7wr&#10;3LUvFVraDyLAeY44/wBkUpYiU/dplQwcKcees/kXIbPSdCty7FVwPmkfqay9U8XyOfK0xNq/89G7&#10;/Ssq7vLnUH828lLN6HoKg6fKD/Wqp4ePxVCKuMly8lJWQ+Z5JnaaZ9zHqWOaWCC4u5RDbRszf3RV&#10;q20rCfadSl8mP3+830FOfXfs6fZ9JthEnTzG+81XzdIf8AwjT61Hb8y/Y6HpulKt3rM6eZ1VM8D/&#10;ABrX03VdO1AEafMG28MNpGPzriZ5JJn8yaRmb/bOa6DwVpVxBK2oTLtWRcIvrz1Nc+Ip+7zTlqdm&#10;DrqVTkpw06s6FY/71Pz6UUAAdK4T2Ar53/4KBwtrOgeCfC8TkNqXjiyi2+udy/8As38q+h2+7Xz5&#10;+1A8fiP9oz4TeCc5Vdanv5E9TEm9T/441cuM/gNd2l97Pb4e5v7UjNfZUpf+Axb/AEPfLTYlpGg4&#10;wo/lTpCNu4DPfr1psaqqKjdQKjv2uo7SU2ESvKqN5SM2AzY4BPauiVorU8bWUjl/hX421nx1Zalf&#10;678N9Q8Ny2urTWqQ6jt3XSocCZdv8Ddj37EjBPaVy/wv1Hx3qnhO3v8A4keH7XS9XeSQTWVnceci&#10;KHIQhsDquD7E11AOR0rPD83sldt+qszTEcvtpJJK3Z3XyfUKKKK2MQooooAKKKKACiiigAooooAK&#10;CcCimvnbwaAMvxprV74e8O3Wr2Hh+fVJYY8x2FtjzJj6DPermk3D3NnDPJatCzxBmhk6oSBxx6Vm&#10;+NL/AMW2mitN4O0q3vL7zYwIbmby02FhuOfUDJrUsmkYKZFUNt+bb61VvdT831/QzUv3jXkunfzL&#10;FFFFSaBRRRQAUm4DilqNiQciploBh+E/El54gvNUhu/Cl5posdSa3jmulwLtVAPnJ6qc4B5+vBx0&#10;FYPg/UPE+oWc8nivRIrGZbuRIY4ZvMV4Qflf6n0rerHCuTopt/hYAoooroAKKKKACiiigAooooAK&#10;KKKACiiigAooooAKKKKACiiigAooooAKxfFcEstolwjfLGx3j68VtHOOK5/xbdAKlkjdTuf+laUU&#10;3URz4ppUJXMi0iN1cRwKOZDiuxgURqqen+Fcjpl4thOblkLMq4jq1aeIdUkvVy2VZsGPFdVanKpK&#10;6OLC1adKOvU6qimxuTwadXCeqFFFFABRRRQAUMM96KCQOtAEchJXGKwfDb+LdLGpXHjLVLKeN752&#10;0wWcZUx2+BtV89Xznpx7ntvTHouK4aS11uHxRql5qGvzXFrcSJ9kspIwFtdq4bGOu4881l7PmrQ3&#10;36enUxrVPZxui/f6hNqE3mSH5QflX0qvhiypEhYk4woq1Y6Pd33zhSi/89D3qS8mttLQ2dgd0mP3&#10;k3pXrqUY+5Hc832cpe/LYpyo0D+XI43f3R2o570iZ25zn3pT6Vok+Wxhdc2gGaTyvJU7U7j1p0Ft&#10;PdEpaxbu5os7Ge/m8qFf95vSuit7ODSrRvJT7oy3vWNWpGnot2b0acqyu9Ejg9bsvFU2t6fLpWq2&#10;9vZwyv8A2pby2+55hjgK38ODn659ue68PQ/ZtPUsOXO6uI8TaLqGvPbSWfiK408w3iyzNAoPnKM5&#10;Q57H867fRLyC7XyoFbbHgZbvxRipP2MSsCoqu7mkDkZFFFFeeesFFFFABnnFMctgsG9qJGI4xVa/&#10;v4bKHzp/uqOPc0RvzWFJ8sW2ed/Ei28cap4d1G08C65a2WtMhFhe31uZYY2z/EvcYz/9ermjQaot&#10;ha2upXCXF4sKLcSwx7VeTA3MB2BOSB2p2uW0+s2l1bWt21o08LLHNFgtESD8wz3Gc1X8B6dqvhDw&#10;rZ6Ff+ILjVry1hEc2qXaKss5z94gcA/Su1RlCvon8Nt9N+3fueZz06uFabWkr+f39vLudVbHT/Dt&#10;tvu33TyfeVOT9BXz/wDDK4v9A/bI+I+kAGGHV9Ns9QhX++oREJz/ALzOK9mYs8hld8t/erxvxfBc&#10;aL+2n4N1QyeXb614euLCRuzmNmfb+boRXNjKfsZQqy6NfjofQcPVvrEMThVopU3b1Vn+h7t4Vt7h&#10;tR85WYRovzN/e46V0U88Vum+aVVUc8msmfV9O0WAWlku5l7L/Wse+1G71CXdcScfwr2FbezliJc2&#10;yPDjWhhqfLe7NLU/FLPmLTx7eYwrIklkkbzJJCzep70qJJK6pGhZm6KKtRpZaWPNuR503URr91fr&#10;XQo06WkVdnO5VK7vJ2RJpmhmdftl+fLhHOM8tVq58SW1rH5GmQhscbiML+FZd5qd5ftmeX5f4VXo&#10;KdYaVcX7ZA2x/wAUjdKlw+1UZUan2aS1N3w7rM2opIlwPmU53KOxrUDDHBrnzqml6LD9l09BI38b&#10;ep+tUpPEGqtKJBc7R/cVeKwlRcneKsjrWIjTiozd2bWr6zHp67MbpD91R/OsC4uZbyYyzybm/h9q&#10;nudK1S8uftIgLLJhvvdK0NP8OQwjzL1tx/udhVw9lRj5mE44jESt0Mux0y9v3xbxfL3ZuBWsdFtL&#10;HT5ZpBufymBZu3FTXur2Wmp5MYyy9EXtWLeand375lkwmflRelH7yv5IP3GF82fJvw4/Zx+I/iH/&#10;AIJ+eEfDGk6dL4Z+KfgXxBq2v+B7zVITGbPUl1W9liimGM/ZrmGTyZR3hnYjkKRxPgzRv2jof2F/&#10;AWrar8KfHfh9Z/ijrmu/EjwTpG6PxBb6Td67qd2IVWFw8p/fwsyQszSJym5Tz9xUYx0FbRoxjsYS&#10;xFSe58D+DP2d/iv8RPiN+1BqXhL4N+JvDOkePPhr4Mt/AbeMp3WXUprR9bMqvvZzbsGkizCzbkSa&#10;JnWNnKL7b8Q/jH4j/aQ/Zi+KHw70r4AfELQfER+HepW8mn+IPC8tvHNey2kkYtrWbJS8YvwGhLIR&#10;g7hkA/Re0f3aMD0q+WxHtL62Pmvxj8NfH958Lf2ZdKtvCOoSXPhfxlodz4ihW2bdp8UWgX8Ejyj+&#10;BVlkRDnozgd65/4O/Cj4l6J+xr+0T4M1TwNqdvq3iLx98TLvQdPmtWWa/gvb6+e0kiU/fWZZEZCO&#10;GDAivrTA64op8qJ5pHyZ8SbL4k+Gfib4Nn+JHw++IWveBV+GNjYaDo/gGO4ZrXxEJH+2HUUgkTaj&#10;QfYlgllBiiaK53PGXXflfs/fA74t+C/hp+znoHiT4eahY3nhn40a1qfiC1Ymc6ZZzaD4lijklk7q&#10;ZLu3i39GeVQGO4E/YxDdadBbT3beXbxbv73oKlqMdWyuaUtEjwb4YX2v/CX9qHx54Q8R/DrxNNa+&#10;PNct9X0LxJpuiyXGmqq2ccMkU88e4Wzq0P8Ay12Bt67C3NfOGneEfiJ8Pvh58IvBkHgfxvZ+PLH4&#10;peP9cktvBdvZ/wBv2egya7qshukgv3S3ltZRc2QZZN25biMxqz7RX6IhdP00/PtuJvTPyrXlXxv/&#10;AGeF+LnxB0X4veHfiNrHhPxZoOn3Om2msaOkbiWxuHikltpYpFKuheGJx0IZBg9Qc/entsbQcabv&#10;Lc+b/iT8IPhx8ff2YL7wV8ENN+JVx4s8N/FbRfGvjzTPFEt1ovirUZIrhGlMchMBR3tY3W2eF1g3&#10;W6xoyhSV9M/Y0+F/wfh8d638WfBPw8+NFlqj6VDpc2sfGDVdVlkkhWRpPIt4tSuHlUK7Fi6oEbcN&#10;rvg49V+DXwQsvhRd6v4h1HxfqfiTxD4gkiOsa/rHl+dNHDv8mBVjVVSKPzJNqAHBkckksTXd4A5q&#10;o01HUJ1XLQ+dP2y75fCfxr+EXxO1v4R+JvFmg6Lda3HqsPhjwfc61LbNPZBIXeC3jdgpYEbsYB71&#10;znx88X2n7S37JfjHwb8EPgR480m6tbzTXXS9d+Hd9or3e66RmeBLiGPztqxHeUztG3djIr6s2lzt&#10;RST2AFaVh4dd/wDSL99i9dveqnJR1YUlKekV8z53+Lvw38e+Jv8AgoD8CfHvh/wrfXWiaD4U8awa&#10;1q0VuzW9lLcppIt0lccIZPJl2g/e8tvSug/Zw1rUvAXxZ8afBn4gfCnxVY3Fz4mvta0nxI+ivLot&#10;9ZyCHbtvEzGk2dw8mQrJ8pIBHNe3XOt2dgn2TTIQdvGew/xrKubie5fzLiXcf5Vjyzq6vRG3NToq&#10;y1Z8NfC/9i34la9pXxQ+E3j7QJ/7P8D6HfeE/grf6gNlvPYzX8uq2ckYz922T+y7TeMc2coHGKua&#10;p8JP2jPiB/wS6+LWo/EP4Y3a/FT4pafqWp33hixtTJdqTHHaWNqUGWaVLK2tlYD+MPX3Hp2iXd7h&#10;3Xy4z/e6mteK30zRbfc21fVm6k1EpU6ekdWFP2lbWb0PlBtL8WfsrftFal8bvFHwc8ceKfDXjjwT&#10;olhLJ4H0B9VudJ1Kx85WintYW88RSRyIVkjR0DrIJDH8hfL/AGlv2WbL9sP9o211TxRoXi7w3ouo&#10;fA2S1sdTj8y1fT9SfUVmjhuYlfy5XQBXa3l3IwUqQQTX1jqHiKabMVkNi/3v4jWefmOW5z1pxoyq&#10;azCWIp09Ke/c+VfF9x+0L8Zta/Z91T4h/CC+03XfA3xMurfxsun2btYoIdOuoF1GCQDBtLjdHJH3&#10;TzvKbEkbgYvh7UPjF8BvCnxh+Aem/s6+LvE3iTxV4y8Ua/4TvNP08rot5a6nPLcRebqHMduyebsk&#10;jYGbdG3lxygqT9iYBGMUbR6V0KnGMbI5vbOXxanzb+yh8N/H/hL4peHNT8UeEr+xt7b9nHwpo9zP&#10;cW5VUv4J7wzWxJx+8QOpZeoDD1rxj4meE/G3hPTta0WDwd4kj8Xa1+01d614Qh8O/Z4tak01LG2+&#10;0XtgLxkgkXahVhKfLZSwwzbQfvhuRgLn29a4j4x/sqWPxu1Xw/43i8Y6t4V8SeFZ5pfD+v6OyGaF&#10;Zk2TROkilZI3UAFTzwMEVFTlhHUdHnnU0POf2M7/AOGt7418XWtivxDX4iay0F94pX4oaPJZ6lcW&#10;0QMMDW4CLbNaRlnAFpmJHlYkBpCWw/2vviDqiftG+FfhX8QPgj8TNZ+GugWSeItduPBvw71HWLfx&#10;Bqqy/wChae720ToLeDY1zMrEF5PsqgFRKK9s+En7P+m/BzxVqHxI8W/EvWvGnirULMWK6trCwp9j&#10;swwc28EUSqsaNIA7E7mZlXJwoA7S81e7vt299q5+6pqE6lSNlojZqjR1lrLseC6nda98Tv20/hl8&#10;dvDHgDxFZ+Hx8LdetLqbWtBms5LG4nurMxwzxSKGikKxOQjAHAr5v/ZT/ZD8AeGPD/w5/Zo+N/wo&#10;+P174n8CW+nWtxNJ4u1u58ItNp6KkN/DI959jNu5iWRLfHmR7whhG0gfoLFbMI/NuP3cf949/wAK&#10;SS6VB5Vmu0f3v4j/AIU40ox0jqyJV6kvi0Pk0/Af4l+IfhN+1Z4Ll8J31vfeMPidd3fhmGaER/2j&#10;b/2DosayxM5CsjSQSxg5A3xsCRgmvoX4U/FKP4t+DLfxNB4M8SeH/wB40Mmk+KNDl0+6idDhgY5B&#10;8wz0dcow5DEEGunSFpB5jvtVf4m/zzThKkK4tl5bgyN1P+FaqPLoYc3Nr0PhH4heBfi14vs5vAPi&#10;L4I/E/V/H0Pxk0nVdT1y+urhNCi0aHxNbXMUtrJ5jQyoljHGDBGm5XWRnVcbj658Tbnxl8E/25rr&#10;9oCf4S+KvEnh3xN8NbPw7at4L0c301tqFtfzzhJ0DAxJIk/yzMRGpRg7KCpP0pa2d3fEhEyvVnbo&#10;PxqwZdO007YlFxN/fb7qn29ah22WprFtrmeiPibwP8I/jtqXhD4Q6342+DuraHeQftY+JvEeu6ay&#10;ee2mafcSeI3iuJHUAGFhcwASD5SZkxncK+xvFtuNd8Lal4X092t01CxmtmuMDeN6Fc/rVqSea5k8&#10;2aVmbpTcD0/SrjTvqyJVkn7v3nwR+yL+yj8PvDdn8Nfgn8YvhJ8ep/F3gG309by4v/FmtXHhKO8s&#10;YRGt7BJLd/ZJLdiu6KFQZEDqpiXaQL3ir4GfGS7+FvxQ0e2+GusSXOqfta2uvabCti5a50xZdMJv&#10;EGPmhHlSfMOPkb0r7rgtri8m8qCIsxrZ0zwvHGPPviHf+52qZyhTKpKpWleK0Pm749/Arx38Yf2m&#10;/DceiaVcRaTcfAn4gaHd640LfZ7W8vb/AML/AGaJnHR3W2uGUdSIHIztOPJ/2Mf2W/hboet/DP4f&#10;/FL4GftCL42+HK2093feJPFOsXHhOw1C0tWh+1wSXF6bS4hbLCJIlkkUSrujQKxT7xv9csNMXylK&#10;s4H+rTt/hWHqGq3WoNmaTC9kXpXPy1KzutEdHPRwystWeR/t16X4z1rRfAvxF+GvhS68QXHw+8eW&#10;ev3uj2Khrq8s445Y5Vt0YgSyqsu5UJG7aQMkgHzWx8X/ABw/aE/ay0/4s+CPgv4l8N6DpvwX8T6X&#10;oOueNNLksbifWbq/0aRI5LSQeZDEotQVaQK0hE+E2Irv9U2ukTTp9oum8mIdXbvUsmp2mnp5Ojw8&#10;9DMw5/CtIwjHSBnOU6ivN2X9dD4F8H/Dn4jeMPiJ8BH1H4F/FKHW/A/xKXUfil4j8avcLahv7G1S&#10;2c2nmyuLpGuLlCskQMUcXyl1LBD6J4g8bfFX4SR/G74PaH+zv4y13U/HGvarrXg+60jT1OlXcdzp&#10;0EKLNfFtlsVkhO9HHmYOY0lOAfqhVur2fbtaR2qx5Vlp5zct50n/ADzU8D6mn7OMd9WT7SVvd0Xf&#10;qfAf/DNfizRPgr+zj8QPil8OPis2m+EPgZY+GfFem/DPVtTs9Y0m+a105v3tvYSxz3EavavG6KGZ&#10;GIbbgEjv7n9n7wr4Z+A/gP8A4Z6+FHj+1GrfHvw/4s8QR+Obq6u9Y+S/g868uftE0ssa+TAjEOwK&#10;IAGVGDAfW9zd3F1wzfKv3I14C1JDpqov2jUZhCnXb/E34U+W2sjNVOZ2j97PEv2rfBHjbx18UvgH&#10;qfhrw7falDoPxoOpa1NaxGRbG0/4RrXrfz5CPup508Me48bpVHcVx/7VXw1/aDuPiv458R/AvTry&#10;PWrr4InT9B1O2ZYx9t/tIPJbxysQiXBg3+WSQFcqxIAyPp2bUysX2fTo/JjPVv4m/Gq2GxtYfma0&#10;5XLfQn2qjpufGXws8Fax4q/bE+FHxQ8AfBD4l6P4X8O+Hdc0/WtY+IX2uOf7XLbxKiiK7kebGYmD&#10;TuFSRmTy2lG4r69+wH4C8YeBf2QNA8EeOPDt3pGqQi+Wex1CExyxb7mVl3KeRlSD9K9wQKORTsD0&#10;qowUdjOpUcz4s8cfD/4k/G79je6/Zmh+EXjTS/FfgLxNo+r3NrKJtNj1mGy1yO9aPTdUidYjNLbw&#10;t5bpKpilePeY8Ejs/wBkP4SfBOf4rXHxW8J/DP45WetaTpL6emrfF7VtXkjiSVwZLe3j1G5csSUB&#10;MkaGMheJDkA/T3VuKbIPlwF68Yo5Y7j9pJ6JHzx+1Jpfi7wX+0x8K/2m7HwFr3iLw/4V0vX9J161&#10;8LaW99fwG/S18idbdPnljDWxVtgZl8xWxtDEePfFX4f/ALQHxl+GHxk1aL9n7xHpd54m+P8A8ONV&#10;8P6PPAJrq50uxv8Awu010ViLKuyO0uHkUM3lCGQE/Ka+9rDw/LcL9o1GTyYep3HmpJ9Zs9PX7Jok&#10;C+jSt1NYylzSaib017OKlN2/M8o+IngTWo/2tfhX4xuNGuLjTNN8O+J49SuYIy0dtJL/AGd5KOw4&#10;Bfy5MA4zsPoa+TPGL/HjSf8Agm9af8E3tI/Zl8d33izwX4Y0nwwmrW+kbtH1Gx0+e3ii1KO/3eXJ&#10;51vAkv2cZnR3KNGNpNffSpeX85VQ0sjda1rHw5a2S/bNYmXI527sAf41MuWOsndlU3Ko7QVl3/4J&#10;5f8AFtfD+i/s3eJNX+IcNnHolr4Sn/tP+1SyQFRARscgZ5Py8AnJ4r5w/ZHufB3grxJ8M3/ao0v4&#10;56T4o0XSVsfBa/EfSLY6Dp99eQG2EUN3p+6Fp3jla3ha8k84rJ5Yw8hQ/XPxw8JeDfjl8MNb+Dni&#10;rT5JNF16wezvfJkMb7GHVCPusDgg+orynw9+ylrt5rOjXfxZ+Pfibxvp/h2+hvdL0jWYbeOFrqFw&#10;9vcXBjQGaSKRVkQ5UB1ViCQMHs51N9Cva0aOkdWfMPwm/ZE8B+EYrf8AZw+OPwv+PmtalH40ur1J&#10;dC8Way3hS9tm1aS+trpv9NSyhRFMTSQOEcyRvtjkyu76J/Z+8C+MPDn7Xfx88X614avLXS9f1Lw2&#10;2i6hPCVivVg0iOKUxsfvhJAVOOh4r3UhACFO739KaBtGcV0U6ajqcdWvKWjPgO3/AGT/AAX4X8R+&#10;Lvg98d/hj8fNdfxR421i+05/APirWf8AhHdT0++vZLhFk8m7jtbNlWby5kn8oFkdlLq24+2eKLDV&#10;/wBlj9pe/wDjNb/C3xV4i8H+I/BOl6IG8IaNJql1pFzZSTbFktoiZ2ikjlQCSNHCsjeZsBUt9HMS&#10;HyBn6Vo6d4dnnX7TeN9nhUZJbrRLkhqyo+0qySsfO2m+G/GnjT9u/wAJfGCz+H+tWuiz/By8tZp9&#10;QsDGbS6lv7eVbabkhJtgYlCSflPpWD4w+CnxVtvDP7R+qWPgG/ur/UPjHpeueGtNGyJtatLfw54a&#10;SRrdpCEf95bXMQOQPMhZc5FfV8ut2Olxm10OEZxzK1ZFxPNPJ9pmlZmPVmNZ8s6nkmac9Kiu7X3H&#10;x/8AtVaEnx++LHw4/a+T4ZfGG08H6P4S8QeHNc0bwn/a2h+JrGS5u9PmhuDaW8kNxc2p+wyo8aB2&#10;zJBIqOoZl9i/Y0+Fnw5+Hvw+vtW+Gvgbx1o6+JNYkv75fiJqF1c6tdzbVTzpPtU8syBlUBUkKuAO&#10;UXjPtWlaFeaj+8C+XEf427/StJrrRvDkZSBPNn/z+VF4U5Whqx+9WjzT0R8W6BreifAr9rz426l8&#10;aP2WPiV4gtPEmtaPc6Dqnh34U32tWl1DHpcMUgFxDC6DEgKlSRgg+lc948/Zg8ZfEL9niTW4fhf4&#10;w8N6VZfH0+PfD3w78P619g1mx0RoEt5reJ7adPIuJXa7vxAso2PciEkEED7d1LVr3U2HnzbU7Rrw&#10;BVfjpmiNHm+MJYyNP+H9/U+ff2Pvhr8KIL/xP8QfBfgn4v2d1rGn2ml32pfF7U9UluLm3gM7pFDH&#10;qU7zRojXExLbEVjJ8pfHHj3w8/ZD+NniP4QfE7wdqmj3Vt4g8I6Svhz4O3Gtrsgk/s+5e/0y5Xnm&#10;IS/Y4y/GfJcV902WnXepSeTbQZ/vN/CtbltpWk6BF9rv51aT/a/oKKkqcEkRTjVqNy6eZ8Uz/An4&#10;6eO/+CbnizxT4v8AhReWPxE+J2sw+KNa8L29qXvIWm1G1NvaSKOfNt9OhtYX9Gt2OMV6x+zX4S8S&#10;/Dn9sH9onxVrvhW9s9J8Rap4Wk8P3k1uyx36waFBDM0bdGCSqUbB4ZTXuGp+Kbi63RWQ8tP738Rr&#10;LGXOSc+5qVRnU1qF1MVTo3VJX9f0PI/iL4v1/wAD/tc2/jnVfh94n1LRfF3hPTfDlvqXhvRXvobC&#10;6iv7qTN4IsyQRFbtT5zL5ShH3MmAG7rwF8Kvh/8AC9LyPwF4YttNW+l8y7+zg/vX7E5Pua6IBjII&#10;0GfbFSBbeB8ynzG7Rr0/E10KMYaRRxTqTqfExsFvPckhNoUfekY4UVMLq2sT/oS+ZL0M0i8D/dH+&#10;NQy3Es3yu3yqflVeFFNPK5NHLKWsiYyjD4fvHTySzymWeVmY/wB40RxyTOsUMZZm/uirWl6Hd6q4&#10;cLtj7yNXTaVo9lpkeIF+boXbqayq4inTVkdFDB1MQ+aW3cz9F8Ix27C61Aq8nVY/4VrdiAAwo6Uv&#10;8eKXBB4rzpTlOV2e5Sowox5YoWiimyBjwtSaA5wK+fddNj4v/b80m0U7m8L+E5rhhj7ssjbR/wCO&#10;SGvfZflHJrwH4DQr4u/ay+JXjfadliLXTIZPVlBLD9FrlxGsoR8/yVz2sp9yliKrduWm185NR/Js&#10;9/G1TwO9ZPjKHxNdeHb618H39va6pJbuNPuLqMtHHJjgsB1Ga1yADtxzXN/FDwxrvi/wpceH/Dfj&#10;i68P3kzL5Wp2cau8eGyQAwxyOK2qc3s5cuuh5NG3tot9/Vfd2Lfge38VWfhaws/G+p2t7rEVqi6j&#10;eWcPlwyzAfMyr2BPY1vVR061ls7GG3uLozSRwqjzMOXIHLH69avCqiuWKRM9ZtoKKKKokKKKKACi&#10;iigAooooAKKKKACmvnbxTqbJ9w84oA5/xdD4wuFsz4R1W1tdt4jXpuoS4kg/iVfRjxzxW5bnJzj3&#10;rD1zQdU1LXtN1Gw8T3Fnb2MrNcWcMalbsEDCsTyAPaty3yHwf7vNH2YrT+vzM4fFJu+5NRRRQaBR&#10;RRQAVXuvOaN/Ik2vg7WbJAParFUtVt7i8sri2tbr7PI8bLHMBkxsRgN+FZ1PgegGd4Hh8ZW+gxxe&#10;O7yzuNSWR/MksFZY9u47cZA524zwOa3qy/DWnahpWh2mnatqj31zDCqzXjoFaZgOWIHAzWpU0I8t&#10;GK1266v5gFFFFbAFFFFABRRRQAUUUUAFFFFABRRRQAUUUUAFFFFABRRRQAUUUUABOBXG6tctc6hJ&#10;Kf72Bn0Fdk3K1lXGhabJO13NF0Hzc8GtqNSNOV2c2KpSrRSRzTZHVa0PDVibm++0PysY/WqV/cC7&#10;umnjXC7vlVRjAq/Z65DplnHBaQ72blmb+9XZU5/Z2itzzKMaca129EdNGCOtOqrpN4t/ardKu3d/&#10;D6Varzdep7akpK6CiiigYUUUUAFNlzt4FOooAjkYHsfwrm38FaFH49k8Zy6jcG8uLJbcWklzmHar&#10;Z3iP+9/teldM4zXNeJLTwJp3ivR/EPiFoItUZpLTR5ZJCGLSD5kUe4HeuXEbJtLRry/r0FKKluWd&#10;Z1kwKbCz4bo7D+H2+tY6k+mTW1f+HvPuTcxTqqtywI6e9Z1y9talrew+Y/xzf0FexRlDkSjueZiI&#10;1JSvPRLYgzgcin2ttJeSfI+1V+/I3RajA44FK0sjr5WcKv3VHANdD5uXQ5Y8qeqNi21XSNNC2kG5&#10;sdZNvX3qzrk5i0qR0PDYGR6GsTTtNn1KfbGML/E1bmp3mn2lr9luWDfLhY646kYRqK2r6no06kql&#10;JuWi6HDeLdC0nxFoE2l65LJHbHa8rRzmIrtIOdw6DI5rqfBBjWFRDexyRtGDGqyBiRjrnPesXXrf&#10;S9R0q6sNTto2spomW4jkGQyY5B9sU34X3Hh/XdLtdQ8GTq2mW+YoXhUhRtO0qM88EV1Vk5ULbf1+&#10;ZxYd8uKVtb/19x32R60VHH15qSvLPaCiiigCC8njto2lmfaqrmuU1XU31W435xGp+Rf61o+MZ7n7&#10;RHbA4jK5+pqha6RczoZ5v3UPUyNxgV20IxhHnkebipVKk/ZrYp43fJt68fKe39K5z4deG/CPgy1v&#10;vDPhbVZLgpqEtxeRXF8Z5IpZW3kHJJUeg9K6m6mh5hsl+X+KRvvN/gK4rR7r4T+GfijqHhnR1tbX&#10;xRrVqNS1GGONvMuI0ITzGP3eMgfjTqWjUhNpb/PXt56E0IylRqU03tfTbTv6HZwRRTczy7I+57n2&#10;FeO/tfXcuman4B8e6daCJNF8Uxo8i/eVJRg7vq23869gxk4Nea/tZ+HLnxF8Btdist3nWcK3cIHX&#10;dEwfj8qzzClzYWT7Wf3anpcM4hUc4oxe0nyu/wDeTX6npCFTGCo607nPJrnvhR4gj8VfDnRPEMU3&#10;mfatMhkL+p2DP45rogOc4rqoyU6akuqR4+Loyw+LnSf2W/wZILhkTyrYbQ33m6s1RNncF607a7sA&#10;pA+tSJcLbDFuMv18xh0+lVblM7825LDZWtoFudUfrytuvU/WmXuq3V4vkxqIoxwI46rs5LeZIck/&#10;xGpLW1mvZfKtU3N/Kp5bayZfO37sNvzIwrMdqLljwAB1rb0Tw55WLvUF+bqkbdvc+9WtJ0O205fO&#10;lIaTGS7dqtQ6lZTy+RDcxs3oGrlrVnLSJ20cOoWc9x7zQW0ZklYBVGWzWLqXiKW43Q2Q2J/ezyf8&#10;Kj8STXZv/KcFYgP3foapw2l3cnbbQM34cVVGjBLnkya1ebk4RRHyeWPPU5pVVnOETcfarraXDYR+&#10;bqU+G6rCnWszXm1C80i6s9IkW1mkt3W3k7I5UhWP0ODXRGfN8Jx8jj8TJcqDwfrQXB6Gvlf9k260&#10;n4S+N9D+HPx98C+KtH+KOsafcW//AAkmqa9Pe6X4lmj/AHkz2x84xRuyr5giMUbKgYKWCsa3v2QP&#10;AGl/GTT9S/aP+I2p6rqniST4ieJbexb+3LqK2062sNYu9Pt7dLeOURELFaqTvViXdieoAfMHs9z1&#10;L4IfHfwx8c4fFU/hrS7+1HhPxtqXhm/+3og826s3CSSR7HbMbE/Lu2tjqoruVYN0r4M+B3wL8OeK&#10;Phx+038TtY8S+Ihqem/GLxpPoP2DXri1i0yW3PmLJGkLqrsz8sZA4ICjAA59Qk8c/Cz426D4S8Ce&#10;O/BnjTxd4ut/hnpOu6z/AMIxqU9qlkl5EdkkrR3MALySRTED5iAhzgYy+bS4ez6I9k+Onx80X4JS&#10;eHdLk8Mapr2teLda/svw7oOjtAs93OIZJnO64ljjREjidmZnHQAZJAPQaR46tZ4tFs/E+nS6Dq+u&#10;eYtpoeoXEMlx5kaF3TMLvGxVFLHYxGO/FfA2kaJpX7UXhf8AZD8afGW21a5vLrx/4j0iaaXWrq3u&#10;Gt7SPVIIxIYJVzLtt03SA5J3c4Jz9H/tEfs4fBvxT8ffgzaatoeqFbVtR0+F4fFGowt9nh0yYxgm&#10;OdckHq5y7dGY1m5y1saezildn0etnDbAS6i5U9oVPzH6+gptxqUkq+TCgjh/uJ3+vrXz18B9a1qT&#10;9vj47+FrjWr6bTdL8L+CTptjcXjyRWxeHU/MKKxIUvtXcRyxVc5xXhvwquvGfxT/AGff2c/Deq/E&#10;zxJanxF8fvEFprV9ZatItzeWUOk+KZjavISWMbfZ41xn5QqldrKpBpuw5dPd0R94gjuKUOua+Nfi&#10;pF4/+C/jr4v/AAi/Z51++sbf/hTqeILCHUtamuGs7pbiSKeWGa6kbynMAcrubYHVCcAGn/APwr8O&#10;vil+0N8OfGP7OGg/EtdDsNIub/xlc+KJ9ZtrF2ktx9mBS+ZfNuBNtP7sNEE8zPVap1OXRijTv7x9&#10;kFgBkVZsdLu78gom1P77V4X+3rc634OsPg3daXr93aNe/H/wva3i2dy0YntXmk82F9pG9GGMqeD3&#10;Bry/9ub4n+OdH+MnxosvDHi3VNPt7H9j/VL+xhtNQkjSC7WXU9tygVgElG1QJBhhtHPArOVSUnaB&#10;vGjGOsz7V36T4fj2qPNl/Un+lZl/rF5qLYkO1R/yzWvjfwt8Oj8MPAn7O3xS8P8AjbxRfeJvE2va&#10;HYeJNS1LxFc3H9qw3enTSyrLE7mL76rtKoCAo5PJOxBpcnwI+PniDx5+2p4N8WX1jfePjceC/iRp&#10;OuTto+n6fOUW0s7u1inQW3knbEXaOVZGLSMyhsCf3dHV6sr95Udo6I+rLSwu75ttvHn1z0FbdhoN&#10;pYgT3Lq7KOrDAFfBuq+Or/41/FX41Dxf8GfjNrV94f8AGF14e8F3ngjVEtLLSI7aBEjliX7dDvle&#10;VjMzSxupyoAIGDq6V4a+JPxw/au8BeD/ANovxT4gt3h/Zv0698WeFrDXJrS3uNYa72zSSfZpF+dH&#10;DjKNjtkgCplKpWfZFKFGjHXVn2zqXiaGDMNgm5v7/wDCKxp7me5k865lZj6ntXxX4v8AEbfED9qf&#10;4l/C/wAW/B74seItF8A2Gj6R4Zh8E6oIYbNprL7Q90zNewPJMS6KGfev7k9SWqxrvgv9pbVPC3wZ&#10;8afHX4d+LvFWgaf8NLm3+I3hHQde+x6pb685sWivGWCaP7UUSO6iKLMApkJAfIxpCMaZz1Jzqbux&#10;9lAqRwa+fbL9v2x1KPVNf0z9lf4s3fhnR9W1CwvfFljotjcWg+xXMtvcTJFFeNdSRq8T/dhLkDIU&#10;16x8FPFfgLxt8KdD8VfDKa4fQbuxU6d9s83zkRcqUk84l96kEHcScg818vfsjeM/21rj4b614N+F&#10;H7PnhebR5PiD4uj0vxdqvjMgx7tdv/30lksG4hXJ+QSZYDqM8aylazMYU76M+kbj9oLwF/wkvgDQ&#10;tFebUofiRDNP4d1SxKNbtDHZG8ErEsDteIfKQGySOgya9As9Pu79wsKbVzgs3QV80ax8L9E/Zp8f&#10;fss/DfWtdWTS/A+harplxqFx8qm3sfDUsZmb/gMW41w/jX4peAvD3jr4K/G/9nLwN8QNDXxp8WLH&#10;Tr3Wda1meSw1fS7y2vA6eRLdyqFdhHMhEaMDGv3RlTg699InVHCxj709D7phsNM0SH7Rcvlv+ejd&#10;fwFUdR8RyzhobQNGv94nk18v6P8ACfSfjz+1V8Y0+JniHxFqVjpV5olvo+i2/iK7tbezZtNjkkkR&#10;beRDuYnnnHA4zknwv4OfG7x18Y/AHwK8O/Frw78RPG2n3Xwz1DVtbtfBN1HDPqd1b3osYmu5Tc27&#10;cKC/yN8z5JGKmMVF3lqypSlNctPRH3h4o8W+HfBul/274r1q3sbRriKD7TcybVMsjhEXPqzMAPc1&#10;sGS2sztjAmk/vt91T7Dv+gr4O8cfD7xl4/8A2Xtf8JfHbwD4s0fw/pHx3sv+Fa2HiTXJI9S/sOY2&#10;En797W5YuEup76GPe7MIoYieQGPVftCz2fgv9p/4e/sr6R8P/H2ueBYfh/rniO88O+D9Ydru+vEv&#10;LK2hM9xPdxTGCIXMzFVlJ8ySHIwAK1u2tTC0VpH8T7BMs9w5d2aRqavkwtnHmN6fwivgj4jW/wAd&#10;Y/g74W8EeI7zx74H0nVv2nNM07w2uoauqatHoE0cn7h5YpZcru8wDeznGCckCvf/AIb/AA+svhB+&#10;23H8O/BuqaraeHdd+F95rF9pupa1c3kZvINRtIUmT7RI7ISk7qQCAeOOKfOuUSp6nuy+ddSgAGRj&#10;90CsL4w/Ejwx8CPB9n418dWt5cw3vinQtChs9NVGl+0apq1ppkDtuZQI1lvI2cg5CKxUMwCnjv2n&#10;PFXwfvdS8N/BnxV4L8SeINS1z7Xfabpfhe/mtrkwWqxrPcyPFcQERI1zChyx+aaP5T1Hy742OvfE&#10;H9hjxB8PpvEHiTSEs/2nvC2haPc6jeebqWl2q+PNGSICRmky8Yb5WZmwQMk0velotEVFRi7vV/gf&#10;fF5qk1wnlRhYoc/LGnSq59AP0r5tl8LWP7O/7Z3w38G/DHU9WTR/Heh64mvaTfa3c3sZks1t5Ibl&#10;ftEjmNv3rKduARjjivpyw0q81Fh5abUz9+r92Mb9DNqdSSW5yfw0+Jnh/wCK+kX+teGobpYdP8Ra&#10;notx9pjCsbmxvJbSYjBOU8yF9p6kEEgHipP2f/iZ4T/aF8MX3jPwml7DZafr17o88d9AI5GuLWYx&#10;SkYZvk3A4OckdhXif7KenftY2/hvxxcfC25+GqaKvxk8bLat4kt79rvK+Ib8PuMLhPv7sYHTGea8&#10;5/ZS+JHhDw9+yi/w6+NuiahrOseLvjl4j0+x0fwXPcQvfXyz3Ny4icTROsSRQSyMWkHyp3JAOEqs&#10;qmkTojh6dNXqfcffLNp2i2/P7tf9n7xrG1LxHd3WY7XMUfr/ABGvzz+JXxF8VeFfgT+1N8PPCH/C&#10;WeHdO8G6Lo154dg1jWJZL2we7jczbJjNI4QmEEZckEt0Br6I/aL1HW/Dnxu/Zrtm1+7gt9U8dX0e&#10;p2lvdMouoh4e1CRVlAOHG9VbDZG4A9QKUYxhrLVhVqVKnux0R7xaWNxfSbIo93q3p7moX8X+BND8&#10;XJ4Ek123uPED6f8AbY9P3/OLcPs83b/d3cZ9fSvkP4e/BK0+Jfw5+MnxO8XfErxe2rQ/Erxl/wAI&#10;1dL4pu4E8PxW1/cpDFBHHIsZRWj8zEiuMkjhQFHOfs6/D7wx+1N8d/hX8bvizpl82veJf2eNN1rV&#10;JoNevrWNrpp0LSBIZlUAk52gY55B61pzc2+nkZxjCL93Xz/yPuW61G6v33XEmf7qr0H0rHtfEjH4&#10;jXPgHU/CWt20VvosOorrr2Y+w3BkmkT7Kkm7JnXy97LtwEkQ5OcD54/a5+DXwx+Mnxg0v4NeBota&#10;j8Va40Op+LvEGneLtStv7J0iFlUskcNwscckxQRJ8nI3t1BNcP8AtUfFn4ifCr9pz4wXXg7xFrDJ&#10;oH7LWh3ml2UN00vlXTa3q8JnjjdtnnFFRd5wTsUE4FPm93siVFXve7Ptm41M7fs9knkx+i/eP1PW&#10;uJ/Z++MegftEeFtS8YeFNLvrKz0vxJqGjXP9prGpM1nO0MjDY7fIWUle5HUCvnr4QaR8SfBv7SHw&#10;zPwt+BfxS0vQZ49TtPipqXj7VIZrW6g/s95LW5VRfTkXH22KFR5aqoS4lyMYx5P8M/GviE+GPD/w&#10;rh8PeMtW0PXvjR4+vtc0fwLJHHdXqWl78kDu88JWEtPvbY4YmNR0zSUvdtFFSpreb1P0Y+12lgCl&#10;gnmSd55F/kKqPLLcSbpNzN6mvn/9jC1+KeleOfiJoms/DLxd4Z8Axz6XP4Fs/Gl4k96szwSpfxKw&#10;uJ2EKvFC6h3J3TSY4wBzP7S/h7xZov7RWqfFX4v/AA+8WeLvhUngvT00uHwfr00Mvh/UILi8e+uJ&#10;bWCWF50liktCXDOVFuQI+STcfd16mMvelyvY+ih4wdfiH/wgX/CJ6wV/skX39ui1H9n5MhT7P5u7&#10;Pncbtu3G0g57Dc3AtyK+NfjT8TLvU/2g/F178P8AxpqH9gTfsi3Or6KLe+mWPebi7MV0qk/LLs2/&#10;OQHAA54rI0HwtefCP4O/sv8Axh8P+OvEtx4m8Wa/4csPFOpan4gubgapb3mkzzTRyxO5iA3ohBVQ&#10;w2Dk8kvmI9n7tz7X1zVYNF0q61i4jZo7W3eaRYwCxVVLEDJAzgetc/8AA74s6F8dfhLoHxi8MWN3&#10;a6d4i02O+s7e/VBNHG4yA4RmXd64Yj3r5u8BeAIP2rrP47fEr4g694htdY0Px9r3hrwz/Z/iC5to&#10;9Fs9PgjhidIY3WNmkYPcM0itnzgPugV6x/wTV0yDSf8Agnl8KdU1G/Nx5XgO0ZZG/wCWzLH9447n&#10;29aUqqjuXHDylsd58cvijpHwI+Bfjb9oDxNpd7d6P4E8I6l4h1W309EM81vZWslzKkQdlUyFI2Ch&#10;mAJIyQMkd439keHk3MftFx1x6f4V+cHxu+G8Pxj/AOCQfxi/aP8AEfxC8QL4y1j4e+MtQvNYi8QX&#10;PkmCJb5P7PFr5n2cQtBF9nI2bsOxBDYNeheOvFOs/GD9r74meA/GPwj+KPizSfB+m6Ta6DD4Fvkt&#10;obKW4hlmluXP223Z5WO0LkMoEZ96yk5S1lsbxhGmrQ1f9bH2Vf6teak+biT5f4Y16CprLQp5IWvr&#10;tfJhRSzZX5jgZ4FfD9l4K+LHjP4o/smfDz9pzxJ4p03Vb74YeJLn4h+H7bWmtZL+8gg00Kl0bWTB&#10;ZXYsSjdd204Jz9k21pZ+G/B0XhDw3HNb6bY2fk2sMl1LO4QDgNJKzO592Yk+tVzSlpTVhOEacr1X&#10;d9ip8C/2hPh/8cPhPp/xV+Gtherp2pTXcUCajCscoa3upbWQsFZh/rIWIweQR0PFUPg/8aNF/aJ+&#10;EfhX45eFPti6P4w8P2es6TFewiOVLe5hWaMOisQrbXGQCec8mvIv+CWNo5/Yf8K+e3lrHq2vq27q&#10;GGuX+Rj1rx/9nPRpvGf7Lv7EPgN/EWrWGl6l8NrVtYt9J1KS2+3xp4ZRxE7RsG2bsNwQQQCCKIxj&#10;FXWrJqOVT3Xor7I+4/ISBt1y2OPljXr+Pp/P2pGmZjjGF/urXxv4d+A+kajL+0VZat488XXGlfD3&#10;xMbHwFpZ8VXijRc+GdK1WSRJBL5kzNcX78Ss6qsaqABnOva/G2f4K+IPh38fPil4p1BtD8cfA2R9&#10;auJp2a1t9S0vTzqxlEfQSTWh1B2IAyLJfStOZIx5ObSJ9XsVA6YqbT9IvtTkzbx4TvI3QV8FfDvx&#10;X8dfhr8H/FP7LHxF8c3158Q/iPqGj6l4fXUtQdbuws9fcvqMUTZ3J9hjW6Ee0jayJjFdf8U/iHef&#10;FD9sX4ifDDxT8Lvin4k8P+A/D+hWPhuz8C6kLWG1mureS4mvJD9st2klY+XGu7egELdyan2zlpFG&#10;v1aNOX7x/dufUHjL48/Dz4UfH3wR+zzqWk6hea9460XW9T028hSP7NbR6Z9iEyykuGVnN9Fs2owO&#10;18leN2xZePdN8cx3Fzo+rRXUNreSWs32dsrHMhw6H3B618W+D7f4n3v7Vf7JFl8crG/j8USfB/x9&#10;FrsGoyIbkS58PgiRomK+ZjGSpPPQ16d+yx+yronh/wCGfxK1n4N3t1oXiq41bxDpmiatqWtXt7Da&#10;XB4hleGeZkISQIxONxCkZ5pRtT96WoS5qi5IaLy2+bPoy2tLi9n8mzhZz3wOK2rfRNN0aIXWszK7&#10;fwp2H+NfH/wF+J3h79njwVeaN4r+C3i7w/8AFyy+Hlzd3z654iudUsfEdxZW++eS0lM7ROzOocjy&#10;4mAk4XArtP2OfhhoV38KPBnx58R67rWueMPEXhe11HWNc1DXrqRbie6hEshWDzPIRAZCEVUG1QvU&#10;jNF6lbyX4hy0cPG71l+B6x8KP2gNK+Pvwt0f4oeDNNvLDS9btjNawXyos4UOVwwVmUH5exPB61sH&#10;5z161+ffhT4eQfCb/glnb/tN6B4s19vGXh3Sm1nRtQk1y4WG3Md9uW1+zq4haAoDGVZCSrNzk5H1&#10;l8Cj4g8QftS/GLSZdTuJLOxm8Pi2hmmZo7ffp5Zti5wu48nAGTyauMqdKNnoZVPaV5aa9D0PWvEu&#10;heH5LNNb1OO1bUb+OysRNJjzrh87Il9WIB9+K6bTfCxZftWrP5ajnZnr9fSvgb4TfD3wR8bP2I/2&#10;f/E/xbk1jWtZX4rXNvLdN4kvoZWh/tXU02s0UyknbGgDEkqBhSBXtP7Zfhb4f2Pw00Hw5Y+GdS1H&#10;xFJ5fh34d6PD4s1K3824dCVMjxThpFjjjaV5JNzBImOeuY5qtXSOiNo0qNGS5tX27H0reeJbaxT7&#10;FosS/Lxv2/KP8axbi6muJTLdyl2Pdq434CfCyL4J/CPQfheniC+1V9J09YZ9S1K8knmuJOruzyMz&#10;HLE4yTgYFeQ/t5/ErxBoPjD4W/Cax8LeLNW0vxd4hvG1218Gukd5cQWtt5gt97SxbEdnBba6sRHg&#10;d61hTjTV+pz1KlStU5We9+MfEbeEvDGoeJ4tA1HVGsbR5hpukW4lurraM+XEhZQznoBkZNXNNu/7&#10;R0+DUJLaa186FZPIuI9sibhnaw7MOhGeCDXyJIfiV4P+CX7QFzo3gjx54N8IQ+A4rvwfb+MNTWS8&#10;ttQ+zXovfs8iXM8ixgR2bjdJkPJIRgdNbwP8O4fjf+1hrGh/EPxd4iutD0v9n/wHdx6Da69c2tvL&#10;eXV/4lWS6fyXVzLst0XIYbh97dtXbXNzWsY+zjufVhmbbsiO1f4sd6ARtr4Ri+MPxGl/Z+8C/Due&#10;fxXrFnqHx/1LwrqFv4duFbVr7R7G31K8S1WaWWM/N9ijjkfzFfyvMwd2DXun7HPhP4q2/wAbPF1l&#10;b/CTxp4Q+Gsmh2M2i23je+SeYakHkE/kn7VcPsZNhO5sZHAHNS6kYlrD1Kmx75FDNcy+Rbxs7f3V&#10;rc0rwtDbr9q1V+evln7q/X1/l9aWTUtH0KPyLFVkl77efzNY9/q99qTn7TIdv8KDpWf7yttojeMc&#10;PhX73vSNvUfFVpaJ5GnR+YV/i6KKzB4n1czh2fjdjy9o59qocn5VBJ9Oua3vD3ht42W91BOeqRnt&#10;7mlKNGjHXcdOpiMTUSWxuQNuCsVwdv3fSplYk4NNVgDtU1JgZzivO6ntJNRVwprMBxTqawOc+1Ay&#10;lrV/DpWmXGpXL7Y7eFpGbPQAc14h+wjpgu/B3iL4keeZP+Ek8TXVxH/1zVtqn8QM/jXeftOeLY/B&#10;PwK8Ta/Iw3x6XIsIb+J2G1R+JNV/2TfB58FfAPw3ozIN39nxzSEd2f5s/rXLL38Ul2Tf36I9yj+5&#10;yGrL+ecY/KKu/wAWj0YEBd2OD0rjPiZ4I8E/EDVtF0rxNrVxb3VhqS3+m29nqLQPM8Y7hT86jPK4&#10;PY8V2xdVGSa4Ga9+Dvi742f2ZJ9muvGHhex81cq3mWVvcYzg/d+bA9TjHTNXXSlFRaTu1ueXhnON&#10;RzV9E9V06fd3O3RMJgHNWKhTAOBUwraOxz+YUUUUwCiiigAooooAKKKKACiiigApsufLOBTqbIcR&#10;kkUAc2/h7w9qHj6HxMmoStqVjYmBrVbs7Fjc5DNHnrnODj+Qx0kZY9RXL+Ep/h3rfirWNf8ADDW8&#10;2qQzix1iaMNvV0AxG2fT24OPaupXjoKqW9tdEtzKkt5WWrewtFFFSahRRRQAVieMtEs/Eug3Whaj&#10;qs1nHdL5bXFrN5cic/wsRwfwrbrm/Htv4I1SGz0Hxu8Pl3l8osoZpCvmTKdygY6njNc+Jt7Fp9e7&#10;svvA1tKsBp1hDYxzSSLBGqLJM252wMZJ7n3q9UcaBEVVbjHy1JW0FaNgCiiiqAKKKKACiiigAooo&#10;oAKKKKACiiigAooooAKKKKACiiigAooooAD0rH8S3htrHyI/vTNt/DvWwelZ2raVFqUQRztZTlW9&#10;Kqm4qonIzrRnKm1Hc5YcYoCl28tR8zHAq5q9ha6YqWoO+RuS7HoKZpUkMWoxvcjK7vl+ten7S8eZ&#10;Hiey5aiizp9JtPsVotvj7qirVRwkEnBqSvLb5nc96K5VYKKKKQwooooAKCcdaKGG4YoACQOtc/8A&#10;ELWvCnhzTIfEXiu2EkNrdJ5Mi2hmaKRjtVlABIPJ5HQVvuQq5auO8deKJ7bSrq403TpLz7PEzi3h&#10;+9MQPuj8aipBzpy8lfa/4GVapGnG7Lmq6412n2e0YiNvvOOC1Z6ZHU96q6NezajpkN/PZSW0k0au&#10;1vNjdGSPunHerg6dK9Why+zXKuif3nkVKkqr5mBYDqamsrET/vrt/LhU8s3f6VCuBJvKbqJZZZj+&#10;8bhfur2FaSUnsTTlGOsi/c635cf2TTIfLRf+Wnc1nONx3uxZvU04U0kfxURpxjsOpUnU1f8AwC3p&#10;elrqO43Ei+X/AHe5qXwJ4i0TWpdQ0vRdEnsotLvmtXWa28tXYDO5PVTnrVfS4bma+UQ5+Xkt2FXN&#10;N1nX5/Gl3olz4Wkh0+C1jkt9UaZSs8jfeQL149a5azldrfrva3+Z2Ybljyvbptvp+BvBiXGBUlRp&#10;nfzUlcZ6IUm5fWkckdKCejYoAr38lpCv2i7C7V5y1c3q2sTak+yPKQr91fX3NO8R31xLqLwSH92j&#10;YVfWobbSbm7HmHEcY5aSTjArso04RjzN7nl4irUqTcIIqgbjheT6VzfjPxZo3grxPoNnqHhy9ubz&#10;XrxrK3urOz8wWo278yvkFEOPfntwTXXTT2tuPKsBubo0zDn8PSuZ+JWueK/Dfgy/1zwV4VbXNUgV&#10;WtdLFwsZuCXUH5m4GFJb324p4hy9i5LTl12vtrt57E4OMY4jk35tLXste7/E3lfIyKo+J9Hj8ReH&#10;b7QpT8t5ayQkntuUjP61Ztnkkt45pofLdowWQN91iORUjkEc1u7TpX7/AKnPSqSw2IU1vF7+aZ5J&#10;+xjrBn+EJ8JzSs1z4d1S40643f7Lkp+G0ivXFPavFfgxjwT+0949+HhjKQapDDrVmvReyyEfjIo/&#10;4DXtWcHGa5cvk/qyi902n8tD3uKacYZvKtHaoozX/byu/wAR2aTcucZoBJbagyTxxWnY6JDbx/bN&#10;XYIOqx5612SnGG54dOnKpsVtN0a51SXP+riHVz3+la7XOl6Db+RDy391fvH8ao3/AIjZ42t9OHlx&#10;9A/c1mb3Jyx3E1j7OdXWei7G6qUqOlPV9y1qGtXuokq77I/7qU/w/plxdXS3KhljjOd3qam03w+G&#10;C3up/JH12ev1rUGsaPaW2Y7iPavG1aipUjGPJTRpTpylLnqyLjwwyD96m7A43Vm6rrMOmr9mtY1a&#10;XHpwtV38WLK5jS32oeFbdyPes/7BfySlWtpC/wDEcVFOjZ++XWr3X7vfuRySSTyGaZyzHnNRywPd&#10;I0EZfLgrmPIYZ7j0Na1r4alceZeybFxyoNF7qVnp6fZtJjG4/ekxXR7RfDBXOX2MvjqO36nivgf9&#10;jWw8H/Eu0+KPxN+Pfj/4gXmjSTyeFdL8YXWnNBobTIY5DALOyt2djGSnmTvM4VmAYbmJjsP2TbHw&#10;18VpfiL8OPjd488K6PfaxLq2teAdFu7FtE1K+lOZp3S5s5biEyN87rbzwozlnKlmZj60WdpDJI7M&#10;T95qdkVSprdkyrX2PN/A37MfgTwF4K8eeAtH1XWJLT4ieItY1nWpLm4iaSC41IYnWAiMBUX+AOHI&#10;7lq5rWf2GfAkmtaH4g8EfFjx54TvdN8M2Ph3XLjwzqttF/wkel2auLe2vPNtpCuwyykTWv2eYeaw&#10;EgUKB7ZuX1o3L61XLEz55I8U+Hv7B3wa+GPhX4ZeDfCmreIU0/4T69qOreF4Zr6KQvJeG68yOdjF&#10;mSNftcgXG1/lTczEMW7D45/Amz+Nuk6fFB8RfE3hDWNHu2uNF8UeEbm3jvrGRkMb7RcwTwSKyMVZ&#10;ZYnUg8AHBrvCwHU0m4etHLEOeV7s8d8bfsb+GfFfxL/4W1ofxf8AHPhbXNQ0mz0vxhc+GdQtIR4p&#10;s7Xzvs8V4JbaTy2Q3E5Etp9nlxKV37VRVX4W/sUfCb4SeDPhz4B8Jav4gaw+GPiy81/w79svo5pJ&#10;ri5stRs3juHMeZIxHqc5GNr7kjLO2GDe0WGl3eoN8i7U3fearzPpGgjCjzpv5f4VnKpHmstWbRpz&#10;lHmk7LufNH7cf7Peux/Dvx18cPAnh3V9a1zxF4OtvCOuaLbRrcAaDNeqL+e3gVQ73KWstw6LuILK&#10;o2HoeT+Cvjyzt/i/4VsP2P8A9pb4meNPD0c32TxN4R8ZWqXmk6Zp4Q7pTe3Fot6l0hKBFkun39Cp&#10;5YfWl9qd5fnMkpVe0a9BUVnY3N7Jtgj92Y8AVPs+b3ps0jV5Xy0l8zi/j18FPCf7RXgxfB3ji91K&#10;1ktdUttU0bV9JulivNK1C2kEtveQOysokjcAgOjowyrqykqfPtI/4Jr+AdYufF+veNfi38QPEWr+&#10;OvhtN4K8SeINe1a0a4nsZPP/AH0ccVrHBDMBO4HlxLFwpMZOSfo+z0fT9MQ3N7OpYdS3QVDf+JS4&#10;8rT4yqj+Jl/kKly59Ka+ZpGPs1zVH8ji9V/Zx+G0PgzwD4MudU1Vbf4c6pp1/okkdxF51xLZ27wR&#10;Cc+XhlKyEsFCZOMFRxXA/EP9lEfFL4hXXiDx1+0b8SdU8JXd8l3N8Mby+006GZEcSKuVsRemMOob&#10;yjdNH/CVK4UevAXF5MXG6Rv4mJ6U4iG2HO2R8/8AAR/jTjRjHfVkyryl8OiPI/Hf7I0Hiv4izfEv&#10;wJ8fPiB8P5dSuI5/FGn+D76wFnrrxxpGrTpeWdw0T+WioZLVoJGCjLEqpHTRfBHwna/G6P49W+pa&#10;o2sR+EU8O+TJcI1ubVbhpxJgpvMu5iNxfBHbPNdpJI8zZcn+gpMgd625Vuc8pNo8o+LH7K9r8RPH&#10;J+JXgr43+Ovh3rl1bwW2uX3gi7sR/bFvCXMUNxHfWlzH8nmSASRokoDkB8cVe+LH7P8A4j+JOl6P&#10;pXhb9pn4jeBW0tPKmuvCd3p0k2ophRic6hZXQJOPvxiNxk4bmvTrKxur+TbBF8ueWPQVsW+m6do8&#10;f2i8kDN2Y+voBWU6lOOi3Kp06s/ebsjkPhB8F/D/AMLfAml/D3whbzW+k6VB5Vv9onaWV/mLM7O3&#10;LOzMzEnuT24qX4RfC3wX+zz4Ik8C+Er2+u4X1rUtTaS/kR5jNe3s13Ku5EQbRJOwXjIUKCWILHd1&#10;HxDcXB8m1/dp65+Y1TtrO6vpNsCbv7zN0FTySn709Eae0hCVqau+5yHxT+EHhP4xeM/DfjPxo11I&#10;3hf+0BZ6fG6fZrlby0ktZknVkLOvlSNjay89cjivM/DP/BOL4dWFz4bm8Q/F/wAfatpPgfxPaa14&#10;D0XWtYtms/DzW+QlvAkVtG00ZRmj33LTTqjMqSoHcN9AFtNsF6i4m/vfwr/jUE1zNcy+ZPLn+6PS&#10;rUeb4VZGblyyvJ3Zz3hb4a+HPA3jvxd498OXd8154yuLSfVPtLoyRtb2y2yCIBAVBRQTuLEnkFRx&#10;XlNl+wL8OvDnwh8J/C/4efFDxt4X1DwPbXFv4a8baJqFp/a1tFPIzyowmtpLWZWLY2y27qMAgBhu&#10;r3bIJxQqSSsEhQsx6Ad605YRM3Ocjz3U/wBnrQfFPwPb4H/EHxz4m8SRSQ/6R4k1XUI11SWcSeYt&#10;z5lvHFGkivhlEcaRrtACBflrntW/Ytk8Z+F9BtL39on4iP408NR3kOj/ABXjn0qHXre3uXRpoG2W&#10;AsZoW8qEGOS1dSYY3wXQOPb00u2tFFxqsqj+7Cp+Y1Hd6q86+Var5MY6Kves+bmdoL5mii4K838j&#10;y/X/ANlHwdrfgzwb4T8c/E7xh4kvvBfjKy8TW2ualqFu11e31tv2LcbIFi8o7zmOGOIDA27Oc9Bq&#10;3w00XV/jVa/HW71C9/taz8M3GhQ26yJ9n+zTXMNwzFdm7zA8CAHdjBPyk4I6ZSBy2Mn9aaWy2FG7&#10;PpVRpqOr3M5Vqk9I6Lseb/HL9nLS/jTqWieKbH4l+KvBfiTw8LiHS/FHg+5tY7xbW4MRubVhd29x&#10;DJDKYICytGSGhjZCjKGHL6v/AME+fgr4u+A2rfs1XNx4lk0HXfGVn4m1SaLWNt9PfW+q22qZ+07N&#10;6h7i1jDMCJNrNsdG2sv0Fp/hyW5Imu/kX+7j5jWo82l6FbjaFX/Z/iNZ1K0do6s3pUZ8t5O0dzxz&#10;4K/sT6J8M/HknxW8d/GHxt8QvEkdnJZ6PqXja8snOj2khDPBbraWlugDFV3SSK8rbQGkYDFd/wCA&#10;9FPwq8AaZ4BvfH2u+LbrTLbyX17xJLA99enJO+doIooy3OPljUYA46k3NR8RXF8rRQHy0/2epqrZ&#10;adeahJiCI4J+Z26VHsXL3qjNZYjlfLSRzPw2+HOkfDDRdS8P6Bf3k1tqnifVtdmW8lRilzqF9Nez&#10;Ku1V+QSTuEBBIUAFmOWPnY/4J6/DeT4dxeE9F8f+LvDt5p3jS+8V+HfGWl31suqaLqV2Jkmkt/Mt&#10;3t3QxXE0XlzwyoUkOQzBWHuudK0gfKv2mcfxfwqap3l/c3km65kz/sjoK1tzK0VZdzC/LLmbuzxv&#10;w5+w58B/DWk/EjQdWvPEXi2P4sabZ2fjq68VasJZNQ+zwyQiVWhSMwuyyHIj2opVfLWPHOb4V/YQ&#10;0CH4ieDvib4z+PHxK8ca54F1S5uvDFz4o1ezMdrFNbS2zWzRWtpBG8YSTiRlM5KLulYZU+9DTkjj&#10;E+ot5a/wxr95qZLqBaPybKPyY+mF+8fqaIxj9lX8xSqTl8Tt5HyJ8Ff2KtL8fab8QdR1n4yfErwl&#10;a6/8YPFsvijwr4a1S2t7HxFAdUuI088z2ss8CvCqLvspbdnXBLE/NXs3xN/Ze8NeOn8NXXgTx94k&#10;+HWoeE9PXTNF1DwK9lGyaYNmbBory2uYGhPloAfL8xMfI65OfUbaynmQvlUjXrK/T/65qT7Xb2h2&#10;aem5/wDns3P5D+tNRjHbV/kTzylq9F26nz3r/wDwT68Q3fxh8U/G3w3+3f8AGbwZc+LryC41DSfD&#10;8XheWBVhiWOOCI32iXE6QqAzBDKQGkkYYLmu28Qfsu/C/wAW/FfXviv4kbUtQuPE3w5s/BWs6bdT&#10;xi2uNOt7q6uVkISNXE7SXku5g4XCptRSCT6QDNO7M5Zm/iZ26UYWM8fMfXtT5O+ovbS5bR2/E80+&#10;B/7OOqfBjWrvUZv2i/iJ4s0xrVbXR9B8XX1jLaaRCCMJAbezhmlOFVd9zLO4X+IZYtgr+w38LrLw&#10;C3grw74v8WaTfQeLdR8SaL4t03UYY9T0jUL15HmaAmEwtH+9ZRFNFKhXG8OQCPaclmyz5IoBHSr5&#10;UZyqSWlzlfhF8NtY+F3g5fDGvfFnxR42vPOaW48Q+L5LRrycnGFIs7e3gRVAACxxIOpOWLE8z8bf&#10;2bdY+NWsw3iftKfEbwnpZtfs2r+G/Ct5p0dnqsJzuWVrmxmniLKxUtbywsR/FkAj1AsCMg1PY6dc&#10;6i2II/l7v2/+vQ+WO+go88pe7qeO6n+xh8Ib/wAR3Wu2E+r6elz8LD8P49PsbqPyLbSS0hDR742f&#10;zx5hAdmZcAZUnJO/J+xv4H8QfDv4b/DzUta1m3034X6lpl94fmS5hE1xJY2sltEJyYsMpSRi2xUJ&#10;bBGBwfV0t9H0GPfO6yTEZweSf8KztS1q7v8AgM0cf91f8ax96o/dVkdHLGjZ1Hd9jxv4pfsU+A/F&#10;nj7XPFHhb42fEXwrp3i75vHfg/wnrVrBpPiOb7OlsZ7jzbaS4hlaCOKNmtJrcyLEu/cRmuu+BXwa&#10;8KfAP4P+GvgX4ClvJdF8K6PDpmk/2hIsk3kRrtUMVVQTjHQDOOldpp+k3N6pkI8uP+KRulXHv9M0&#10;ZTHpsPmS9GmbtS92EtFdhKVSqrzfLH+vvPm3x1/wSw+EXxA8I+LPhn4q+MfxC034d+LrK8juvhrp&#10;uqWUek2txclne7h3WjXCyCVvOWF53t/MALQsPlrsvjJ+zPpvxB+ILfE/4Y/Gnx18M9cuLWG01zUv&#10;At3YL/bVtCWMUVzFf2l1Gdm99siKkoDsA4BxXp11c3N7NvldpC3C+xqVrSC1j36g/I58lT834+lP&#10;2av7+4e2k9IKx51efs7eGdf+Lngv4xXOs61cax4F0XUNM0zzr9ZI7iK8W3WV7lpEaSSQfZkIYOvL&#10;MWByMegbbSzPAE8n/kNT64/iP+eabPeyTr5caiOPPEad/r61HlMba05W9zBz5dt+54h4g/Ya8Jal&#10;ruoP4X+NfxD8K+FNauLifxD8PfC2sWtrpGpSTkmd9xtmvLTzCSzi0uLcFmY43MxPdyfAjwAuu+Bt&#10;V0ayk0uH4dxTw+G9K0xY47WOKS0+yCIx7CdiRYCKhXGB1HFd7p+l3epSfu12p0MjdK0zFovhsB5j&#10;5s/v1/8ArVMpRjotX2NadOpO0pOy7nn/AIe/Zl8N2g+I1zPqepRx/E3VjqOvb5oy0Mh0iy0rFv8A&#10;u/3a+RYQt8/mHzGc52lUXnfjV+yJ8Ffi18CPCv7Omv3GsNo/g6+0q5068tbuKO5m+wqIvJmcxFXj&#10;uLcy206qq74bmZVKbgR6hqWt3uoMfMk2R/wxrwB/jVeC3nuZfIghLN/dApez5tan3D9tGn7tJa9+&#10;p574+/Zs+FvxG+P3hX9pnxRp1xL4q8H2F1Z6TcRzbY3inAyJEx8xT5imCNpduueKXxJ/ZC/4Wv42&#10;X4j+BvjN43+HeuzWsNnrGs+CrqxU6rawtI0UFxHfWlzEwQyy7XVFlXzGCuAcV7Lb6FZadF9s1qX3&#10;Ef8ASq+o+JZZl+zacvkxjj5etO/MuWmvmLl9n79V/LqcLq37Nfw1tvjD8PvjlqHiTXrvxF8OvD+s&#10;aTpCS3ySRXcWpfYvPkut8bO8i/YYijK6AF5NwbK7cHQ/2fI/DHxL8Q+OfC/xg8aafo/iZbqXUPA0&#10;WoWzaTHfT7fM1CFntzdxT4XgLcCEFmPlZwR6IXy5ctnPc0Fwe/8A9etI0Yx96WrMp4mpJWjoux5L&#10;8L/2UbbwP43X4i+Pfjv48+I2qWtvNBosnji404ppMMwAlSCOwsrVWLgBS8okfAxu5OZPhD+yhH8H&#10;fGUN34C+OfxA/wCEVs7cw6T8M7zULK40XTlIwBCz2pvti5+SJrpo4xhURUVVX2LTtEuL1fPnPkwr&#10;y0j8cVYl1ew0tPsuiwbm/iuHHWiVSN7RV/yHGnK3NN2X9dDyu8/Yk+FTfsmTfskeIPE+vR+G7nR3&#10;01rqC6h+3rE0hk3bzCY9+T/zzI9jVf4mfs0aR45+LVx8V/Cfxe8e+C21a0htvFeleEdZhtrfxDFC&#10;pSITl4JJrdkQlRJaS28mOrnAr0meea6l86eZmb+8x6Uu4etKNG+s9WEsRy6UtF+J4z4Q/Yi+F3gD&#10;9mPRf2WvA/ibxNpOk+GZ3uPDeuWeoRLqemXH2iWdJY5PKMTFGlZVDxOpXh1fknE+Jn7CWt/Ebxl4&#10;R+JEP7bXxg8P+IPB/hWTQ7fVtF/4Rxnv1ldHnu547rR5oluZfLjDvAkK7UChQMg/QG5cZzx60ZBr&#10;Xlj2MFUqdzzTw98Hfin4Z17wMr/tDeKNe03w3b6iPEc3iBdP+1eIpJo0W389bSygjHlHe4aIRYIC&#10;lX3EptfGf4LeHfjX4ct9G1jW9W0e+068F7ofiDQbpYb7SrsIyCeFmV0J2uylJEkjYMQyMOK7AkL3&#10;pDuZgqoSfQUcvukuUuZNHmmnfs3LL8D9f+CPxD+NfjbxkniTT7iz1PxJ4kurEah5MsZjIjW0tILW&#10;PapONsAyeW3Gtz4e/ADw94Q+JV/8SPDl3qVxqGpeDdD8M3EVxMhhS00uXUZbeQAID5jNqc4clipC&#10;R7VTDbvQrLw7sT7drD+TF/dzyafd+I4YI/sWiQCOMceZt5NYupzO0Fc3jS5VzVXby6s8lH7DPwS0&#10;X4VXnw0vdf8AEImm8YXHinSdctNRSLUdG1aWVpFuLSRIwqlC7KFkR0ZGZJBIjurbXwd+Hniz4V+H&#10;rrRPEfx88dfEC4urjzG1jxxcWDXKqBgRqmn2lrboo/2YgzE/MWwMdUzSSyebI7M3VsnJpVdQuc04&#10;0Yp3lqTUxUqi5Y6IFUIKfbWl3fyrDaxbmbn2A96kjtY0XzdSk8tTysa/fb8PSny6rMYfstgn2eP/&#10;AGTy31NXzSfw/wDAM1GO8/u6svwLo/h0b7h/tFz/AHV5x/n3qte+KNTucrE3kR9lj6/nWbuCZOfx&#10;rU0bwzcajtnu90cfXnq3/wBasnCFP36jubxqVqz5KSsv63ZqeEL69vLdxdsWWN8JI3U8frW0HBOB&#10;VWIWWmwLGZI4lHC7mAqxHIjt+7bIxXn1Jc0rpHtUVKMFGTuySmytjjNOqObrUGp4L+3jqVxqPg3w&#10;38MNOUSTeKPFFtaSR7ufKVt7H81Uf8Cr3LQLC30nR7bS7WIRx28KxRxj+FVGAPyr5/8AHW/4nft0&#10;eHPDFpLHNZ+C9Dm1K9XrsnlO1R/vf6ph7GvoZFbbmuSj71ac/O33b/ie5mX7jL8Nh+tnN/8Abz0/&#10;BIJSPmrj/hr458O/EPUNc1fS/C93Y3Gl61PpF1PqFn5T3JgI+dTzujO75T9eBW94p1DVNK0C+1TR&#10;NIbULy3s5JbaxjkCG4kCkrGGPALHAyeBmqfw91jxF4i8Hafrfizwo2i6ldWqSX2mvMsjW0hHzIWX&#10;g4NXJ81ZQ+e369zy4RccPKduy3/TqvwN4E54FTVCgXOO1TVujnCiiimAUUUUAFFFFABRRRQAUUUU&#10;AFR3kiw2skrjIVSSNpOfwqTPesvxfqmpaN4bvNT0bRX1K6gi3wWMcgVpm/ugngUL3pWFJ8sbmf8A&#10;DrXdF8W6EvijRNIls47yaRpI5rfypGdWKFmHqdvXuK6MNk4FZ2gXF1faVa319YNaTSQK8tqzAmJi&#10;OVJHUg8fhWgnJqqmtRkUv4av/l+A6iiipNAooooAK5zXdY8Ky+L9P8L6tZCbUJA9zp/mWrOqFBgt&#10;vxhDg8cg10ZOBmuftfEl7deMrzwy/hm7jhtrdZY9UdR5MzN/AvfIrnxEl7sX1a6XA3O3NSU1AR3p&#10;1bRAKKKKoAooooAKKKKACiiigAooooAKKKKACiiigAooooAKKKKACiiigAJIFRv8yZIqQ9OaaSNt&#10;AHH61JLJqkhnXG1uB7UmmwG81GOAdN3zVd8WTxm7S2UfMoyzY/Kq+jXlvp5e6mBL42xqP516Ebuh&#10;c8WUVHE2bOqhwvFSAg9K5VvE2pNcBxtVN2Ng+tdNbuHXd7Vx1Kcqdr9T1KVaFa/L0JKKKKzNgooo&#10;oAKCCehopG6daAGXaGWBogfvKRXJ3Wi3VhC8ly6rjPlqCMuccV02qajDYWxnl/4Cvqa5W8v576Yz&#10;Tn2Xnha6MPGcr20OHGVKcbJ7mb4Yvtf1DSln8SaLDYXXmMGt4Z/MAXPBz6kVoqeKy/D9n4ngvNQm&#10;13UYbi3kuc2Cxw7TFHgfIT3Oc1qIRjiujC/wVe99td9O55u7uLSZ7mlppxnJroQDiTjpUllYz6hK&#10;qQrx/E3oKk03TJ9Rf5TtjX7zmtSa+0/Rofs1sNzD+FT/ADrGpVa92Cuzoo0eZc09EWrW1tdMtdqk&#10;LxlmbvXO614l8TweL9Ni0G3spNH2y/2xJNu84Nt/d+Xzj73XIPFOvdTu79t0zYX+6vGKzNZ8KeJv&#10;E1lDD4c8Q/2W0d1G81x9n3+ZGD80YB9fWs4UYxvKq/v2VzSpiJytCgvu8jurSeO4VZojlWXK1PVX&#10;T4lgjWBRjaKtVw+h6UfhVxDgnBFNkYqcAU5l3d6qa1eHT7B7lRuKjihauw5SUY3ZDqkun2jfaryK&#10;Msv3cr8x+lc/qmr3WokjOyEH5Y6huLq4vpt85ZmarcWitDF9r1OXy4/7v8TV3wp06XxvU8qpWnXb&#10;UVZf11KUMUkx2RIenPtUd0hWNlt5VaTb8pb7oNWbq881fItofKiX+H1+pqDKkcfjWvvSWuhye7CS&#10;tr/WxifDweOx4TtB8TW0063h/tn9kq4t87zt27yW+7jPPXNbsUL3DmONSzfy96y/CfgbxJo3iDWv&#10;EPijxvcXVjqM6Pp+nTRKoslC4KJjkgnnJrbub7ehgtU8uL07t9axwtRyp21uu+u2l9O524yjFVua&#10;61100WutreWx4b+0KqfDv9oD4d/FkXmLeW6k0XU2U4ULKrbM+o+Z29tgr221t5r2Ty7ePcTyzenv&#10;Xm/7V3gd/GXwL1hraDdeaaq6jpv97zYTuO33Kb1/4FXUfCPx7J8QfhdonieKVFN5p8bzGEY3SAYf&#10;P/AgeK5aPNRxdSmvtWkvyf6fee9juTHcP4bFf8+26b++8f1+466OWx0dNtsVuLjux+6tU7q6ubub&#10;zrqXcT29KaAB0FCIjne7YXv6mvQUeXV7nzLqOS5VsFvby3Unk26bj61ehksNGG5dtxcev8K1Ue5l&#10;2eTAPLj9FPJ+pqJVHTHShxlLfYIyjT23Jry+vL+TdcSnH90HgVCRjtTtwHWr2naXEE/tDVX8uEcq&#10;rdXqny04jip1JDtB0R7t1vLlf3a8hT/Ef8K1tQ1ey09cO2W/ur1rKv8AxLLL+4sE8tOm7viqkFtc&#10;Xz7YgWb+Jq53CVR89TRdjojWp048lFXZLfave6g20vsj/uL3+tUNSvLXS7CbUrx9kNvC0sr/AN1V&#10;GSfyFXr2yj08LCz7pureiiqd+kEtlLHdQebG0bCSPYW3rjkY75Hat6fLy+6c1TmcvfZ5j8Dv2jtc&#10;+Ot7Dquk/ArxLpfhO/0/7ZoXjLUrqyFvqUTY2FIUna4QOp3LvjXK/hXOa/8Atz+HtJuNa8QaX8Iv&#10;FWqeCfDerXOm+IvH1itt9hsri3l8m5HltKLiVIpAyPIkbKpR8n5Tjgvgtbt4T/aB8M+FP2VdO+JF&#10;p4HaTUR460Hxl4X1Ww0rS4vL3QPYtqNvEN5nwojgZk2FicYXOKt/41+H37LfxG/Y6u/g74yvvGGu&#10;6x4wtfD0mm+Fb2bTL+21jUr25t7s6ikRtYFSO+G9ZZUcNC42nK5nU05VzbGh8a/jZqfhH9q340S6&#10;x8RPFlv4S0X9mXwtrlvZ+G9UCyWk82seI0lu7SOXMKXDxwQKZCuWEMYbIVQPVPEX7V0HhnVND+Fv&#10;w4+GPijx/wCJrjwtZ63qGm6XcWkc+n6fNujiurmW4lhi3SOkgCqSzmNyq4BI8D/aX+DXxV1D4qfH&#10;JdC+HOu6lHqH7JfhXRNLudP0eeaO/wBRg1bxE0trCyqRLMiTQu0a5ZVmjJADqT6N4Wj1z9mT9pqT&#10;4q/FL4beMLnwv4y+EfhrS7XUvC/g+/1iax1PT5Lwy2lzBYwyzW4aO6R1kZBHlZFLKwAMymo/EVGn&#10;7R6I3P2SPjl4n+Jfgb4pfEbRvD3ibxFJZfFPUrPSfDt3J5d3brFBZo1qouHVIlSTzTjKpyWHDZPW&#10;eC/2uNA/4Rn4gal8VvhL4k8I+IPhv4d/t3XPCesPazTyWDQ3EkUsMtvNJDKH+yzqB5nysnzbeK8W&#10;0PxN+0BpvwY8ZeMLD4ZeNPBtt4g/aDuNQ8Q2ekabLJrcfhlraFBc2scSNI7u8cDMIleRUaVQC6kV&#10;laX4J8aeJ9R/aK8XeHfDHxG1DR/EXwRtdM8L33jaxvf7Q1a6SDVi8cUFzGs6Ya4jQROiuWJO3DKW&#10;i9SouyNLUaWq1Z698Qv2wJ/H/wCzf4o+Kknw6+IXgnwna+HbfVNJ8Tafc2MN/qNvJtbFvGzu0DAY&#10;BE0a5DcZroPGv7SuuaZ8Tbz4WfDH4C+KPHF5o72y+I7nRbiyt4dMM8YkQM13PH5reWQ+2MMQCOMk&#10;ViftM/Dnxv4h/wCCd2veFtE8K6jd6s/gG3gg0e1sZJLqWURR5jEKguWyD8uM8dK5z9tjS/AfhTxH&#10;r3i34ML8VtG+Mj+GmXw/qXgXwnqt1p+rXUcZe0gvZUt3sGUuqxn7RIgVT8xUDIPaRjpBFcsqmtTR&#10;f10PUPih+0I/w9+IUXwp8FfBvxN498Trpq6lfaL4bktYVsbRnKLJNPdzRQqWYHCBt5wSBgV578Wf&#10;2lPH3w4/bm8LaB4V8FeLdej1b4K6ldx+AdJvo1jW9GpaefOlEkyWyyRo0kfms38ZVWO7mO3+Ivjn&#10;4H/HfVPiX8bPhx4lurbxz4K0NdQ1LwX4YvdahsdUs0lSa1aGximnVWM5ZZCmwheWBxW/aeHdf1z9&#10;vrw/8Sv+Eb1a38P3HwT1CEapd6TPDEk8mqafIkDmRR5cxRWby2w+EY7flOJceZ3m/kOM1DSC07l6&#10;y/bd+G2tfBq++NOs2WrWLaX4jbw5feG5bcPfRa0LsWg09UjZlkladkRdjFW3Ag45rX+D37Q9n8Q/&#10;G+pfC7x38NNe8F+K9N02LU28O641vLJPZSSPGlwkttLJEyl42UjduUjkDNfLGv8AwA+Kvib4M/EA&#10;2PgvxPazaL+1rL4zitrK3ltdQ1LSYNTjkaazJAMh8ovLEUyHaNQp5Fe8fs0+EfhJr/xK1T4x+EX+&#10;Kd7rC6LFpM2pfEjS9Ws8W4meUQwx6lDCzYdixZVI5HNax5tlojKXL8T3M7U77xj+0v8AGLx5pGp/&#10;GrxF4E8C/DnWINEjtPCepxafJqmoNaQ3c01xdFGkCIlzAqIjoCd5bdwB2Unj/wAIfszfBOzvtc+J&#10;XiLx5H/aa2GlXl5NBe6lql1cTkQ2itbpGsjBnEakgHauXYkFj57cSWXwA+K/xM0n4w/CvxF4h8Ef&#10;ELXLfxFpupeHfBt5riJdfYrW0ntJ7eyimmVsWkUit5ZQgt8wIAPkfh/9mv4leIP2Z18Y6f4C8caX&#10;pGhftN6t4vsdD03Trmw1iXw9JqE3lyW1rIqzoywyiVISiudgAXJApScae4KMqlj6W8Iftd+F7yy8&#10;XD4p+B9a8C6n4H0Fdd8RaTrxgkaDTGE5S7WS2kkikjP2aYHaxIZCCAa6T4EfGDxL8Vbe48S+MvgN&#10;4k8G+Hl02LUNL1zxBf2Hk6hbuu8PshneWHCYYiVEIHXnIrjPgn4X/Zv1D/hOPidpOi/FLXpNW8LQ&#10;aJ4g/wCFleH9Xhku7CE3UgtYbXUbeKVxm5m3bIyGMiqCx4HknhDwP4h8cN4k/Z3/AGctc+J2m/DX&#10;XPhprGk3ifEHw/qljFoF/NF5Fn9gbU4IpnULJKWVN6KETnJqOapUWmhtyUae+rPbvA/7fvhrxrf+&#10;G5rH4NeLNH8KeM5YYfBXjbVLeBLPV2lQvDtiWQzwiRBuRpo0DjBBORXg/hH4sfFXVvglrGsX3xJ8&#10;QXF8v7aU+hx3UmsTNImljxutsLAMWyLYQEwiEfIIzsxt4rY/ZO+GHgnW9J+Gvw5+J+lfG+z8VeDL&#10;XTprzRvEGmawdDsNRtLcRkpeNALGeJW3eWUmbcpXAzkDL8GfDv4i6T8Btb0FPhzri3kn7a1xrkKy&#10;aTMJX0v/AITlbpb0KVybcwfvvOxs8v5923miNlolqTJ83x6Lov8AI908D/tS3HxC+Jlx4X8C/Anx&#10;VrPhvTfEFxo2q+NobmyhsbS7gYrMpilnW4kVWG0skTAnoSMmrnxB/asv9M+Il18KPhf8FPEfjK70&#10;pYG8QHQZbSCDTEmBKeZJdTRCRyAWMaFmA6jkV4n8R9OsPBPxxhm/ZK0b4mad4y1b4jaTceLtKXwl&#10;qkfhnULGW/hXVrmWe5gWxDCzNxKrxS+Y0kaBQxbB6jwp4i/4Ze/aE+Jcnj/wZ40vtL8e67Z6xoOt&#10;eHfB2oaxAG+ypbyWr/YYZmtyhiDAyKiESEhsg1tyvmTZg5Rs1H+vUZ4i/aF8d+B/22/H3w+8N/D7&#10;xb42ZPhn4T1DT/Dej3kSW9lvvdejuJw1zNHBE7hLdThg8ghQfMIxj0XTP2kU8afBLT/jL8Hfhfrv&#10;i5tRlaJfD+ny2tvdwSoXSWOU3MscaNG6Mhy/Xjmq3w18JeJrj9tf4leLB4dvodK1D4c+D7ez1O4s&#10;3jt5porzxC0sSOwAZ41mhLKCSolTIG4Z+cvhjpvxq+Enw3+H2keM9C+Iug+B5PGnj2bxx/whug37&#10;61HdNqrNo7GG2he5FnLG147OiEFvsxJCMWEupy7ajjS5t9DuP2nP2tfGfi/9kO+8VfB/4aeMbbWp&#10;PiZoXgfxVpWm6lZ2WraHJea1Y2Nykc7zrGszR3PlxTxOwSSaOTIVGddL4iftB/FD9kr4GeDdQ+Ef&#10;7LHj681DxN42t7HVtH8YfECLWr+xjkYrj7Te6nKMuFGwLKyKSSVBJrznwL8L/ilF8DPG8EvgPxl/&#10;xOP2n/COvaXb69DPPqE+mx+KdEme7lyu7akMMkrseI0Ri5Xa2PoL9s7QNf1P4a6L4g8P+Hr/AFY+&#10;HPGml6xe2Ol2rT3UlrFL+9MUS/NIyq5bYoLEKQoJwDPLKprIp1I09Ir5nVX/AMYdS0H4IX3xs+In&#10;w91bQ5tM0e41DUvDt1c2095AsIdjHvhkeFmZVBG1yORkg5xjeOP2oPB3gLRPhfrWo6BqU0fxU8UW&#10;GhaMluse61mu7G4vEebLD5BHbOp2ljuZcAjJD/ia93+0H+yr4qj+Gmh6tJceIvCeoQaVp+saPc6X&#10;dPK0ckao8F5HFLCS4wPMVcjB6EE/PPjfxH4t+LDfsqeAvB37PvxMkm8HfFrRbrxzqOqeAr+ws9Dj&#10;ttF1C2fzHuYk81DJKAJoRJAMfNIpaMPcqsacdzOnQnVbbPQtZ/4KKeHdP8JeMvihafAbxxe+Dfh3&#10;quo2vj3xVbw2og0mGxG65uNjTCW5RIwXIhV3AHIBr1L4pftM6J8MPFuj/D34cfCnXviJ4m1jSW1d&#10;dN8OzWkZttODKv2qSW6liijQs4CjduYk4Bwa+efEPgD4iL/wTB/a3+G1v8NtcfXfEsPxIXw/osek&#10;zG61H7Vp8yW/2eLbvmMrEBAgO8nC5roLi51v4DftLaL8cfG/g3xVqGg6/wDCXTvDskvhvwpe6rLp&#10;l9bTeYsc1vZxSzIrrI3z7NoaPDEZFY/vKustEdX7mjsrs6L9gz9ovxP8Xrn4/eJrifxFcRad8cL2&#10;w0jR/EE0nnaVDDoWjb7GOOVisKC4M7BVIjLSu4zvLG78WP2+/g78JP2a9L/am8a2+qLpOralb2a6&#10;fDEkl5HI0rLOWUNgi3iiuLiTBOIreRhnABp/8E8fD3j2+vvjp45+IXwz1zwbB4g+N91qOi2fiKwa&#10;3murE6Jo8UVyoYYKv5TZwSFdXjPzIwHm3g/9njxn4n/a38XfBDxr8NZv+FT+EZNZ17wtqV/ZlrbV&#10;L7X7UW7Rxk/KTaxSarCydlvUPpVQ5Yq0FqRK8pNzdl2PaP2tfj34M+EPgTxZoXiQ+LF+zfCnXvFF&#10;9rHguW3S80yzs7Zm8yF5iVW4chvJJVk3plsCk+IH7Zlr4E8S+EPg34T+GHivxRrnijwTPrmj2el/&#10;ZlkngtmtY5FnllkjjjkP2pWyxVSVYZztB+aPDvwe/aF8V/sKftCj4k+DvE2oeMoPhDrXw/8ADdjN&#10;psr3Wsw2Gl3UEVzbRAF5ftjujrtBLucDJr6K8KeENe0n9q74e+ItQ8N30lnZ/AvUrK9ums5Fhtbx&#10;r7R2S3kcjCylY5G8skNiNjjg4F8S5tRO0YtLRdzD+IX7Vn7Qfhf9qnwn8FPDv7IXiLVNG17wPq2s&#10;XV7FrGlRymS2uNGjLIZb1MRwf2hIkqldzu8Rj3Krk9tr37WElj8VNR+FHwf+BfibxtdaBeW1t4p1&#10;rTprKC30mSeNZFB+0zRtKRGwY+UHIHHXisn4+a7f+Bv2ofh18bNc8L+IL/QLPwb4m8O3c3hvw3da&#10;pJaXV/eaFPbl4LSOSYRMumzgyBCqtt3FQc15r+2LpGjeEtc8XeM/2dtL+KGlfG290AP4f/4Rnwbq&#10;suk65qEcX+hRX05tzp3lltsbvNKhSMsSQVFVq9H9xEfL7z174j/tL3mhfEmb4T/Df4ReIviB4ksb&#10;OG91qx0Ke0iGm28rMI3llu5oky2xiEDFiFJAxXlvjT9oPx78Of8AgpDrngHRvBvi/wAZx3HwL0fU&#10;rDwTo98i2sF0dV1FJp28+VLaJyixoXLAvsVckACtxvGOpfs5/tUeO/HXjzwD4ouNA8e6Loh03VPC&#10;fhPUNa8u5tEnjlt5o7GGaWL/AFqsrsoQjPzZ4q34U8MeJLn/AIKT+I/iQ/hfVLfw/ffAvRLW11i5&#10;0yaKCS5XVtSke3DsoXzlSRGaPO5Q6kgZGas/QyvGL0V/M7vwp+0b/wALT+Dk/wAWfBXw81zUby1u&#10;rixm8JhYYb6G8gnaCe1PmSCMMkisC2/b8pIJBryL47/txeL9H/ZK+N3jfwb8HvEGh/Eb4Y+Cb2/n&#10;8K6pLYvNYubGSe3vPMSZreWFQvmsqOzERsoUsQpxL+P46fD34LXTeG/D/irTdLu/2jvEFz44m0HS&#10;bmTWR4bm1LUZFubGKGNppd8xsjmFWZrd5WQMcZ4HxH8L/iF4i+F37XmreFfA/wAQ9QsfGXwYuLPw&#10;a3irTrx9U1mYaLdxeVHBNGs24yMqLEVEmSBtGQCa9AXLu9T0K/8AiV8Vv2WP2PNe+LfhH9nr4nXH&#10;iK1ks4X0r4gfExddnnGY0N5un1OWGJWLtmOFoyWI+TaBje8b/Gb4s+KPH/7Pl9rngjxJ8PZNb+KV&#10;9Zax4fvNZt3Oo2q+G9UnTzfsU8kckXmojqjsSHiVioIU16R+1Z4O8S+Ov2XPE3hfwppEt9qcmjxy&#10;2tjDjzLh4nSXyk3EDcwQqMkDJFec+PvEV38bfiB+zz408EeBfFy2egfE69/t7+2PB+oafJp6jw1q&#10;kXmypdQxssJlmjjWbHlM7hVYniq+F6Ex97U6rQf2jvBHw8+GPiTxnqWoeLNa+x/Eu/8AD1nY3wju&#10;b681E35t47S0WIAGLzDiMNysYLORtLDm/wBpv49/EbTv2Wrr4oa/8NfFnw9utL8eeFY5rNr+Ca8u&#10;LV/EGnxzKhsJpd4ljd4jHuy4dkKkMQeZ1P4LfFXT/Att8Wbb4ceIb1/AP7Uur+LZ/DdnYst5qukz&#10;SahYvNbxvt88JDqBu41XPm/ZwE3MVz6Z+0V8SNC+PX7OcUfwi8FeMpprb4meDpZLPWfAeq6XciOD&#10;xJptxLL5F7bxStGkUbu0gUqqqzEgAkZus9ludCoK3NPRHQfDz9pjSbz4lyfDL4zfCnX/AADqUujX&#10;WsaL/wAJHNaPFqljblfPmVreaTYUDoxSTY+CTjAOKXhn9vrQfFOr6AG+EHirw/4V8XXkVl4R8a6x&#10;Dbx2mpXEoYwx+Sshnt/M24QzRoGZlUZLAHgP2x/hd8QvjJ+0/wCFbHRdJ1BbG9+FPjDSJNahtHNt&#10;YT3dvDHCHlA2oxJOASC204zg1g/s+/C/4W/ET/hBvh38YtO+O1p4i8KXWn6nLofirTdZ/sm11HT9&#10;ksbfbTALGdVkjBURzPu+XA64jld06hSqe7ansexaR+0jr/jb4t3HgHwB8CPFXiDSdP1xtJ1zxlBc&#10;WUVlYXSECUFJp1mkCEjLRxsPyNJ8fvGuufBb48/CnxDcaxdTeHvEmsXXhzW9JhYGBbma3M1pO2R1&#10;DQyLnP8AGBzXkX7RBPgj4s3urfsW6R8TNL+JWoeLdKl1jTofC+qr4Z1mA3kCX0tzcTwfYAPshmYy&#10;pKJMoNm5yFPr37Z3w08W/FL9mrxJY+ALCe58SaPDFrvh2O3jLSS6hYypdwxL3zI0PlcckSEd6v3p&#10;R97RIxtTUlZXbPMfGH7T3xsb/gpLbeGR4ghtfhHY2tv4OvLL5ds3ie6tX1MSFsZykIsYlGcZvH4r&#10;csf2ibPwn41+MHxw8b+K9Wm8I+HPEGj+C/Dug28IkW61NQvmG2j4L3E95qKWhBOM2adOTXAwfBfx&#10;tqX/AATnuvitL8P9Zl+KGseJZfipD4fvbORb601OS9+229g8RXzPNgtBDZ+WRu/cBcZGKk1X4KfG&#10;t/2GPAeq614Sm1HxtpvxG0P4g+MNDtY/9Iup11iPUb+KNTjdMEaQqnBLoq8cVMeZaLQ0qcsvid+m&#10;57t8Kv2n/wDhMvGsnwq8V/CHxD4E8StprajZ2HiJ7aY3losgjaSKW1lliyrFdybt6h1JAyK+ff2D&#10;P24devf2LPgb4n+KngLxzqOn654H8P2WrfE7XLiOWO51WW2hjLzGWY3UnmTkjzyhVmbO45zXp3hT&#10;xZe/H39q3w18RvB/gPxXp/h3wf4R1i0utW8TeGb3R/td5fT2W2CKC9iimfy0s2YyBPL/AHoAYnIH&#10;nvgT4J/FW2/4I8fBPwBf/DrXIfEOleGvh/DqXh2TR5xfWjQXOnG4WWDb5kRiVHLhlBTY27GDirxp&#10;6tmcYyraW/4B1PhP41zeA/2r/wBo7WPiR401EeE/BvhvwnewWc9zJJb6eslretM0MOSqNIypnYAX&#10;IXOSBj0f4VftQ6R4g+IGn+APir8IPEvgjUPEGk3ep+D18Rm1MeuW1ssTTmPyJpDHIqTRt5MoR9pY&#10;7flbHiXxy+CPxF8c/Er9rbw34T8IaoqeLvBfg2Dw1eCN4Ir+a2hvWnjt52G15FJUHaTtZ1zjIro/&#10;hF4S+EvxY+KGj/EKUfGa98T+CtKvn05fiLpus21rp8l1CIJo42vII4biQqSuYWkGFJyBgmL1Knkj&#10;RKjT31Z2Xw1/4KGeH/ix8P7/AOMWn/CTxJ4e8AaTpOqX2oeNNaa0jt4FsJJUnURrK0pAELsHCFCB&#10;1zxWVon7bOp3/jvwv4T8VfszeOPD8fji+MHhjVdaexWO6XyjNukRbgywP5Yz5UqrJn5duQRXP/s8&#10;+CbHw1/wTCv/AA98ffCc2n6PD4X8SL4p03Xo5LImzkub4yRyblDIHifg4JIcEA5GeK/Y0u4rm6+F&#10;Hib9tL4n/FA+NrLS7c6F4L8ffDmXTLPTNYltQssf29LfybuZQZEQyTtIwGcF84fNGmlbcOSVZtz0&#10;R7FH+2l4YF03iyf4U+Km+HVvrMmlXnxLjjtxp0Nwlz9mY+WZftDQCYFTcLEYhgtuxzXMap+0t4/+&#10;GH7fvxS8A+CPA/i7x5DD4D8N3Ol+F9J1CJbWxYyXonuAbqaO3ieT92DghpPL77OPNPgj8D/B9n8K&#10;dN/Y3+Ptx8c3vLWSTTLvT4bXWJtB1CBLhvKuVu7eBrOOGZAsnlvMrJkq6qeK9o+GXhbxNYft7/FX&#10;xdf+Gr+HSdQ8F+GobDVJrN1t7mSJr3zESQja7JvXcAcjcM4yMvkqVNZfcJ1KdBWp79y8/wC3L4C8&#10;UfDfw/498JeHdd17VvFOpX2maL4TtYUjvnvrOSSO8gbzWWOIQyRSKzuwThcMdwzQ139urwD4Q+FP&#10;ij4j+NvA3iDS9R8E6pZ6f4q8IyQwy6hYTXSwvBgRyNHKrpOjK0bsG+YDLKRXz58Pvg78QfC3grwZ&#10;498Y+EviBpemeH/il8Q21uPwrY3iatBa6hq9zJbXSW8EbXE8DhFP7pGLLKjAFea7b4qfATwtq/7M&#10;PjX4l/Bjw38RtU1jxh4q8PnVP+Ey0fU01W+WyurdVdba8hS4SKOMv8xjUHazdMNWsZ8qsYSpqcr7&#10;92ezfDf9qOHxh8ZbH4E+NPhJ4j8Ha5rukX2q+FV1xrZ01iztHtkuZEMEsnlMhu7cmOUI+HyB8rY9&#10;meDS9Djae7IubjadsatlVOO9fPPx50HxVqf/AAUV+Avjfw94Q1J9B0PwL48g1TV7axkkt7SW4bQf&#10;JSaVVKxvJ5MuxWIL+W+0HaceweFPFlj428NL4l03T9St4pvMVYdW0uazuBtdkO6GZFkXJGRlRkEE&#10;ZBBpqM6nxaEylTpJciu+/mfNv/BL39pD4wePfgb4S+Fn7TPji613xhceANH8U6V4g1DYJdd02/tI&#10;pzI2xVUyQTSPA2BkqsTEksTXYfs4fGn4oTfsHfCb4qy+A9e+IXiXXPh/ot3qcWn3drFcXU8tjHJL&#10;O73MkUeS5JJLDlq4Hwf8E/iZo37BXwI+JHgvwleWvxK+Fvw08PypoV5avDdXUSaZbx3+kyRkBlkd&#10;VZVRgNsyJnHNYfw5/wCFxfDr9mX9mfwv4z0fx/oXg+1+FVpbeO4fB+g6hJrVhq6adZraQTW9rC9z&#10;HED9qEn7v5ZFjD7RnDiuXQJP2krnuulftl/DW8+C198YdX0TWNNk03xF/wAI9f8Ahua2WTUE1n7U&#10;totgqRsyyyNM6opRmVtwIOOa8+/bF/aE+JOjfsear8VNb8AeLfhveaT4+8IJIjalBJeT2b+JdLjn&#10;CGwmkJSSF5Imi3ZdZGQqQxB8w8GfA74wRfA/WPFyfDrxZNc+Hf2mIvHVpoOro76pq+kx3aOxAk2+&#10;bN5LvKq55kiC5zXrv7VvjSL9o39mCaH4T+CPGdzcW3xI8FSy2Op+A9U065McPijSp5pVhu7eOR44&#10;4o5JHkVSiqjMSApIcW5E8kYzX4nfeAP2m5PE/wATrf4XeN/g/wCJvBt9qlnNdeHJtea2aPVoYgDJ&#10;t8iVzE6qwYxyhHxnjg14H+yt+3Fr3gb9mf8A4Tj4p+BPHHiLQdG8W+IbfxP8Qri4jnh0+NNau44w&#10;RPMLi4jjj8uPMSOqbNnGwge5fFjwn4m1v9rf4P65o3hu+urHTo9dGoXlvau8Nr5lltj8xwNse5vl&#10;G4jJ4GTXiSfBv4g2n/BHDx/8O7/4e+IF8V3n/CVix8MNo04vpvM168kiKwbfMYSIVdMLhkYEZBBr&#10;OU+Xc0pU/aRvtqfQ/wAXPjJ8QPhzCNV8Jfs4eLPGWkxWf2rUNU8O3Fiq28IBZiI5545JmC5O2NWY&#10;9ACTiuY1X4v22s/te/BnVPht40v7vwz4o+HOt6stvFdyJbXyullJbTPFnazKkhK7hld56ZNcF8VP&#10;GfxPPj7xh4Y8X2fxgMX9h2S/DbRPAdleR2F+g0+Pzo5rqGP7PBN9r81SbqSPC7cZFUf2dvhr8Q/D&#10;vib9lv8At/wRq9t/wjvwDfTdfkn06VV068+w6avkTMVHlSFo3AR8MSrccGlapU+LYq8KKvDfub/h&#10;D9sz44fE7Rfik3xZ/Zr8YeEdH8KSaxEPEFnrGktJZQ21jHN5aiO6lY3PzMVcIY8lM4wa3NL/AGud&#10;B8P+Bfh34b8C+DvF3j3xR4w8G/23pGgrcWi6lNp0It1mu7qaWSK3QhrmFSSw3PJhQea5zX9U1jSN&#10;B+P/AMEL74d+LP7Y8RnXNS8M3Nt4VvLix1O3m0aBV2XcUTQJL5qyRCGR0lZk+VGDKT5T4t0fxN4T&#10;/wCGcbTwnceMPCvjzTfhbeWniTV/DPhP+1dQ0jR2jsd1vdafJG58uS8ihw+xpFe2YIhBlZNF7uhz&#10;te0d3/Wh714X/b08F+JPAF94wvPhl4m0+9t/Gv8AwiNh4auooHv9R1rHzWsaRyMq7SrlncqoSNpC&#10;dgLV3PwW/aHsvibrmqeBtb8A6t4T8WaLDDc6l4f16S3lmit5i3lTI9vJJFIpKNyrEgjBwa+atV+G&#10;HgnU/hP4K8VfBfXPHXiFfCPxik8Q/Eu6s9Nu9O8StLdabfWdzdfZHhjnV1N7FKYUiDNCjCNXJVT7&#10;R+y/4F+EF34v1z42eB1+I9zq2oWMGlXupfEbTtUs53hjZnWOKHUYYpNoZj8wTBJ6miN7+8TKMVHQ&#10;9tYyHc8jMxbru7/nUtrbT3kogt49zH9KuafoEk0f2zUZfs8I5y3BapZtdtbFPsmhW4X+9M3elKo7&#10;8sP+AVGjZc1XRfiyxZ6Pp2ioLzVZlaTGVU9B+HeoNR8V3E+YrBfKUfxtyfwrJnuJ55TLcyMx9WNX&#10;NO0W91Vv3SbV7yNUezjH3qjuae2qVPcpKyKEpuby52yO0kjf3iTmux8MWtzYabHFeN83PGc4FVVg&#10;0TwzH5s8w85h948sf8Kz77xneu22wgWNf7zDJNZ1OaurQVl3Oij7PCy5qktex1hlXtUF/cLDA0zH&#10;CqpLZqtoepPqOnpdSJtZuG+tcV+1R4+T4dfA/XvETS7JGsmgtyrYPmSDaoHvzXn1Zezi2+h7mCpv&#10;GYiFOP2ml9559+xtbr43+IXxE+O0qH/ica99hsd68i3gHBB753AH3SvoLBC7gfmrz39lbwK3w8+B&#10;Xh/w/PHi4+xie7PrLId7fqxr0I/e5rHDxcKCb66/ed2dYhYjMqjjtFqK9I6L8jl/ir/wtT+wY/8A&#10;hUR0n+0xfQ+d/bAkMRt937wfIc7sdO1dNaRzfZl80Lux82PWub13wx4q1L4g6T4j07xpPZ6bYwyr&#10;faQkIKXbMBtZmPTb7V1UP+qX6VVPm55N3/T1Rw1OVU4rR9dtV5MaEbbUg6UUVsYhRRRQAUUUUAFF&#10;FFABRRRQAUUUjfdoAY7gH8KwvGcvjRLW3bwRbWM0326MXS3zEKICfnIx/EB0rbbJQnFYd/o/im88&#10;V6bqWn+Jlt9Pt0kF9p/khjcMfundn5cVVOUeb/Pb0M6l+Wyv0239Tct4mHzNxUiqQckUqggYNLUm&#10;gUUUUAFGcdaKGxjkUANdx93PNYXhnUfFuoXOpL4m0GGxihvnTTXhuRIbi3/hkb+6T1x2rTv/ALQY&#10;ZPskgWQqfLZlyAccEj61neCdP8XWXhq3t/G+pW13qS7vtFxaxbEb5jtwvsuB+Fc1SUnWitba37fP&#10;/gAba9lp1NAOOBTq3iAUUUVQBRRRQAUUUUAFFFFABRRRQAUUUUAFFFFABRRRQAUUUUAFFFFAAelR&#10;O4VcntUpOBmo5CroVI68UdQexx17cm7vJLk87m49hUOe+Kn1K1gtL1oIJi6hvy9qhJwcldyjqvrX&#10;rRtyqyPn6t/au5reG9EN2ft9wnyKfkVu/vXRRoUPSqPh6+F9ZCQQ7Nvy7R0GK0K82rOU5u57WHhC&#10;NNcoUUUVmbBRRRQAUjniloPTkUAYviXSb3UHjkteQv8ADn9azW06HTU36jLvk/55Rn+ddNMW8lvL&#10;+9jiuTNtqVxdskkEhkLd1rqoVOaNm7I4cTBKV0tTJbS9Rfxe+vz+I5vsr2ghh0naBEjA58wd93bt&#10;/KtSK2kkUyH5Yx/y0biqvibwl4Qsriw8YeN9VFsdKlaS23XnlR7mAXDcgNzjr61dub2TUD5hIWP+&#10;BF6AVOGbVWcIpJXvve9+tuhxyhyq89+xEXA4QH8asWlnER9qv38uEdB3aoYwEfzCu4/w7ulEzyzt&#10;vlk3HtntXbLmloiI8sdWXLvWJpIxb2Q8mJem3rVHOPujO7j604U6OVLcZt+X7ue30HrS5eX4RynK&#10;o/eZYt7CC2AuNTk2r1WHuamu57XxTp114Z+0XVit1btEtxZzeXLHkfeRv4WHUGs4mSSTJDO7H8TW&#10;3o+jfY1+1XJ/eEcD+6Kwre7G8nr0OnD805csVp1uTeE4LCy0iDTLDWJL5bRPJa5nufOkcrwd7d29&#10;fetSuX8GHwB4e1rUPBHhNo47uN/tt/apuyDKSd5J45IPQ11AORmuSfxN9+530WnTVvwA5zxUd1bJ&#10;dxNBKoZWGGBqSipNDHltdM8ORfaFi+bopY5J9qwr6/n1Kfz7lv8AdTstdFr2kSarGuxwrxnK571U&#10;sfCkcbeffyhsc+WvSuqnOnGPM9WefiKNSUuSGiMqx0681CTbbxfL/Ex4Aq+YdM0Ab3xNc9vb/Cna&#10;pry26G00wKG6Fx0H0rHbc7eZI25m5Zu5rZc1bWWiOdypUfh1ff8AyOa8baT4XPjLTfip4u8ST2U2&#10;mQyWlsr6gYrVvOYDDIeGbIABro4yGjBRgQ3Qisjxz4W8H+LtBbT/ABvo0F9Ywuty0NzHvUNH8wbA&#10;7jFN8AeOvDHxH8JWfjTwZetcaXehvsszQPGW2uyEbXAYfMjdR2rOnyUcQ6asubVa6vvf8DWq5VsH&#10;Gpq+VtPTRLda99zVv7WLULKa0uhuSaJkcHuCMV47+yPeSeFJPFHwUu1ZW8N61IbNWbJa3kOUNe0N&#10;gg5NeJeOlHwv/as8O+M0RlsfGFqdLvjuwqzj/Vn6k4H41njP3dSnW7Oz9Ge3w+/rmExOAavzR5o/&#10;4o6/iro9u3e1IoGelJuAOaeNxG4rj+7716Fz5d32Cm7scAUO+xd2KuzaLOumrfKpkZiDtTsKmU4x&#10;0ZUacpXsVreSCD99Km9+qqeg+vrRLc3N/Numdmb+Ff8ACrFho17fsMQtGndnX/Oa3NO0W0sFzDHu&#10;bu7DmsZ1KUdVqzppUa1RdkZmmeFp5yJr0lVHOwda07ye30ay/cRqp6KoHU1dHCda5rXLuS61Bkc4&#10;WPhRXPTlKtPVnRU5MLT91a9yq8kk0pmkHzMcsaDntRiQKJGjIVjgNTZJFijaV/uquTXdHl2R5sov&#10;qWLSazh+S5s/MDcMxbpVaOJTIqnoWAzXkHgH9uD4Y/EaGHW/BXwx+JmtaTLfTW0Orab8O9QmtZZI&#10;p3gchxHjaJEcbuny56V7DNHJDK1vMNrL/jUJx5mkayjJRi5bGzNd6XoaeTaQBpduMjr+JrKu766v&#10;2/fy8dlH3RWdq2v6PpElv/bWrW9q95cLb2i3VwqGaZuka7iNzHHCjJNb1tb6LZQrdXs/mN18tex9&#10;MVHLClq9WXzVKztskU7HR7u9bMUe1e8jVpLa6Voqh5pPMmx09PpVW78RXVxGY7RPJTHGOSf6Vz2i&#10;+KIPEPjjUvAlrpWqLdaZZ291cX1zpU8dnIsxkCrFcMojmceU29EYsgKbgN65mXPLWbshxlThpTV3&#10;3N++128uSyIfKjPp1P41XtdLubrLBdsfXzJPuisb4y/EzwP+zv8ACvxB8X/G8F3fWfhvS5tQvrbT&#10;o1eUxxqWYIGZVLYHALD8Kuab4xXxf4csfE9mJFtL6yiureF1CsEdA4BAzzg88ke9VHa0Fp3CSe9R&#10;3Zpmex075bSISyD/AJaMPlX6Cq80ss8hluJWZu+4muP+Bvxl8L/H/wCGVj8VfBVpf2+m6hc3kEEe&#10;pQrHMGtrqW1fIRmGC8LEYY5UgnBJA69A8r+XHHuZv4V5rRRjHXcz5puXKJtXGFNS2mn3N4dtrHn/&#10;AGvStGw8OqV8/UpNox/q89PrRd+ILW1j+zaZEvy/xdh9KzlVcnyw1N40eWPNUZJDpmm6OBc38qu/&#10;p6fQVUvtfnnYxW+Y1P3m/ib/AAqk0txeygsWkdvzP4Vet9Eigi+16rMFX/nnnBNTyxhrN3ZSlOWl&#10;NWRRgsbu9k2wKzf7fYVoeRpujrvmfzp/7vYVzHxl+N/hj4LfDvUPHuvRXC6fp/lJ5FjD5lxdTyyp&#10;DBbxJn5pZZpI40GRlnUEgc1S+GnjfxB4+8Of294l+FfiHwfcGZkOk+JprCS52j+PNjdXMW09v3m7&#10;1Aq7SqOz0IbjT21fc6i+1C71Bt00ny/wovQVAyDOaXJ6Yq7Y6JdXYDzjy4/9rqRV/u6SOdKdaXcp&#10;JC8riOGNmbPyhea0bbRba2j+06xNtGP9WDyfauW1b47eBPCnxs0n9nu2069fXtZ8M32uW12IkNql&#10;taT20Eis+7dvLXUZUBSCAxLDAB2prie7k82eUs3v/nis/eq7aI2tGjvq/wAC5da05H2bTlMMYH0z&#10;VEovJbvRv29vT8KZ4Xv9K8aRzXHhvWLO9htbya0u5rW5WVYbiJykkLFScSIwKsp5Vhg4NaRVOmjP&#10;97WkKiFm2opb27mtPTfDdxOfMu38tf7vc1oQ6fpuixefI43L95261598UP2mvCnw8+JHgv4U6hp+&#10;oNqHjy8vLXR57eFGjje3g85zKWdSgK9NoYk9gOawlUlUdoG8cPTpa1HfyPQJp9M0aHyl2r/sr1NZ&#10;Goa1d3n7tW8uP0HU/U1BDFcXk+EDSM3cGtAafp+lp5upzB5P4Yl/z/8AWp8sKXxasPaVKytHRFOy&#10;0q5vTmIYXqWYcCrRl0rRSfI/fz/3s8Cob3WZrpGigHlxj+BWHNVrSxnuyXHyIv3pH4x/n0quWUtZ&#10;6Iz5oxdqevmJd311qLgzybvm+WMdB+FSJpSRAT6lP5S9o1+83+Fcgnx88C2P7Qcn7NenadqDeIo/&#10;Bq+JW1CSBPsv2RrtrXYG37vM3qTjZjb/ABZ4rqR593NkBpHPU1W8dNF3Jekrt3f4ElxqDFPstnH5&#10;UXfHU/U1HHaNKPMJ2x/3m6U/bb2p+crK/oOVX/GuX1D4s6Gvxk0/4JXFteNq+o+GrvW7eRYV+zrb&#10;W9xbQOpbduDl7qPA2kEBuRgAuPLe6J5n118jpzcJaDFp97/nqwyfwHb9fwqNYpJv3m7PPzMxP86c&#10;wih4lO5v7qnp9aa8jScHp2UdKpW6Ck5dfuHKI4htjXce5Ycf5+tNfc7bpJCWPdjzQGC+tZ9v4r8P&#10;30+qWml6tbXlxo0wh1a1sbhZprSYwpMIpEUlkkMUscgUgErIjAEMCaSS3MfelsXtnr6+lBHG0tWf&#10;4D8U23xF8Maf4r0PTNSgh1K3WaG11bTJrK6jU9pIZ1WSJv8AZYAjvXV2Hh2FD52okNjnb/CPr61E&#10;61OJdOjUqarYzLHSb3UX/dJhc53t0rYi03StCi8+5kVpOoZuv4Co9Q8SW8A8jTNrY43D7v4etcL4&#10;V+Kvhn4jeM/FXgzw/qU11qng3WIdM8QQtCyiC5lsre+RVJGHH2e6hbK5ALFc5UgZfvKvxaI6k6WH&#10;0hqzr9R8QXF0fJt8xx9/Vv8ACqlpp0922IwFjX70jfdH+Nc74A+LHw58eeI/FXhbQtTmutR8F60u&#10;k+ILVrZ4xBdGCK4CBmADjy5kO5cjJxng10d1f3F6gQDZGPuxopxVxSjpD7yKkpX5qj+RObiw0wbb&#10;QedMvHmv90fQVVka5vp/MdjI7dtuamsdJnuE+0XLLBAo++5xn6VW8W+NtI8CeFtS8SRW0jQaZYTX&#10;V1JGoMjRxoXYKCQM4HGSM0X5X7urJcZSSc9F+JdTSobRPO1Wfb/dhXljUV3qc1yn2eFFhh/55qvX&#10;61zfwy+IWkfFr4eaH8VNBjuo7HxJpFtqVkt8qrMsU8ayIHClgGwwyASAe5rO+Kvxl8MfCG58LWvi&#10;Ww1CZvF3iy28PaZ9hhRtl1PFNIjSb3XbHthfJG45K4BycVZR1kZ80n7tNf5nWbVA2mrVjol5qL5S&#10;Pavd26f/AF60bLw/aWn+kakysV5PPApmoeJkT/R9Kj2jpvx/IVm6spe7TXzNo4eMI81V28upZS20&#10;jQE3zSbpf72eT/hWVqmu3V6rRI3lxn+FerfWuF8ffHDwx4A+Jngv4X67bahPqfjy8vLbR5LaJGij&#10;e2tmuJPNLOCoKKQNobLdcDmum+F+sWvxU8Kw+MtO0vVtPs57i4iWDXNHnsLrdDO8LFoLhEkVS0bF&#10;WKgOhV1yrAkUadPWbuyuepW92mrL+tyaG2luJPKhjZmLdFrYsvDlnYxfbNXlUKv/ACzzUk+qaXoU&#10;ZttNRZH6M3v/AFrh/BHxX8O/F+z1HVvC2qy3UWl69e6Rdbrdo9l1azNDMgBHIDqQGGQeoJHNF6lS&#10;y2X4k8tKjrvL8CT4/eAPCfx/+FGs/BnxOLqHSNat1iluLCbyp7d0dZIpomwQrxyIki5BXKDKkZU+&#10;Z+Fv2e/jvqHia01P46ftPt4r0rSdUjv9L0zS/CMWks8qZ2fa5RNN5+M5IRYQW5xjivZpESEf6R97&#10;/nnn+ZrkW+MXhuX42r8BPsd9/bDeGX1xZBCv2cW63CQFd27dv3yA424wDznitI04QM5VastzqtqK&#10;ePwNSW9lNeFvLT5R95mOFH51KsNvbLvvTuk7QKen19P51FcXk10Ninaq/djX7tVfm+Ezso6y+4m+&#10;0Wenrts186TvM68D6D+pqpJJNcO01xIzMxz81L90YNNEmR0qoU4xM5zlLToDR7jkUhj7Uu8YyPrX&#10;IfCb41+FfjLrHi7RPDFnfW8ngzxNJoerSahCiI9yiI5aIq7bkw4wSFbg/L3qr2J5JS6HXFR91qPK&#10;Cg+ax/3R1NL50Sn9wOT/ABk8/hUtjp15qMvlwRn1ZjwBRKUVq9BxjLmsrtkRPy7EXavUKP8APNXb&#10;HQZJUF1fy+RD1Yt1P0qUzaTohAj/ANKusY3Z+Rao3uoXV++66lZvRR0HtWXNKptou5ty06es9X26&#10;fMvS61BZobPQofLX+KY/eNZrh5XMkjbmb7zE9aM4OB26/WguB/8Arq4U4w1Mp1ZVHq/l2G+WM4H6&#10;UCHjBNcb8Yvjr4R+CM3hOHxbY6hMfGPjKz8M6X9ghRtl5crK0byb3XbGBE2WG4gkYU12nmZGRWiM&#10;5RGhCq4DV5L8YP2ePiD4j+JDfGX4GfG5vBPii60O30XWHvvDyatp+o2ME1xPAslsZYWWaJ7q42SL&#10;KoCzuGV/kKdf8PfjFovxKvobDR/B3i6xkn0v7aja94QvtPUJ57w+WxuIkCzbkLeUfn2FXxtZSe7X&#10;SreyRbjWJNufuwI3zH6+lZylHqVTjUvov8jg/gp8Fb/wKupalqvii48QeINeukufEGu3FrHbrcSp&#10;EsSbI4xtjRUVVCks2ByzHmvQEOl6FyAtzcD0+6leZ+OP2o7fS/iqvwQ8E/DDxL4m1KC1trnXB4c+&#10;wLDo1tcOyRTXT3l1AWB2O2yESyBVzt5XPcElRweazUfafFovI15o09Vq+7/QsXuoXmpSeZeT5/uq&#10;OFH4VFb209zJ5NtFub+6K0dM8Oz3CeffN5EI/vcMf8Knutd03So/smiW+5uhlYcf/Xo9pGPu01/k&#10;P2Mpe/WlZfixbTw/Y6fH9r1u4U/9M93A/wAabqHidivkaVF5adA23+VZN3cXN5L511OWb37Utrb3&#10;F4/l28ef7zHoo9aFS15qmv5A6ztyUVb82QSvJM3mOzM3948mr9lo8MUYu9al8uI8rH/E9J59hpj7&#10;rYC4n/56t91fp61TuJ57qX7RNK0jHuar3paLRGMeSErvWXY24fGMUM6wR2IWDOA27kCvIf2tbqb4&#10;ifEvwL8C9Pk8yO+1Qajq0KgEfZ4Tn5vbP54NetaN4bc7b/UF+UfMsXr9a8f+AJ/4W/8AtL+Nfja0&#10;ay6fo8i6Joc3VTs/1rKe/OTnuHFeLmDpylGlDq1f06n23DCrUY1cZV2pxuv8T0j+LuvQ+g7W3htL&#10;aO3hRVSNQqqowAAOlOmmit4WmuGCqq5LN0ApyYxg+tct8Xfif4D+FPhY+IviNqbWunT3EdoWW1km&#10;3PKdqrtRWPPrjAGaJyjTp3k7eZx04yrVlGKbbfTVlb4d+F/Bi65q3xS8JeLLzVE8SyRvIzakZrZP&#10;LGwCFeiDjnHfNdtFxGorB8DeCvCfw/8AC1n4U8E6NDp+mWqEWtrAm1YwWLHA9ySfxrej+4KmhHlp&#10;rSz8trvf8SsRU9pVbTbWyvvZbfgOooorYxCiiigAooooAKKKKACiiigAoPTmihhkc0AQsqkZZu1Y&#10;ehaDaR+Kb7xVaeJr26+0qsDWbX3mW0DIedidFb1rU1nVNO0HSrjW9XulhtbWF5riZuiRqCWPHoAa&#10;zfAuieFdK0dbvwZCgsdRka+V4mJWVpcMX59eDVRvGLtfXT9TGSUqkU7aa+fkb4cd6QuO1N8xOwoL&#10;AjpUmw4y4/ho80/882pm7nnH/fVKGI6AfnQA7zD/AM82o3k84xSbm7KKCw6BakDF8caHqHiPw5da&#10;LpfiOfSbq5ULFqFuoLwnIORyPTHrzWrplpNaafDbXF200kcSq0zAAuQOWOOMnrxXP+LvD3hXxbrO&#10;nafq+qMt5Y3C3tnaw3nluxUj5ioILLnGe1dNH/q14/hrlormxEp22SSd7373XQB3OOBRRRXYAUUU&#10;UAFFFFABRRRQAUUUUAFFFFABRRRQAUUUUAFFFFABRRRQAUUUUAB6Vj+ItZ+wQeREf3knT/ZHrWu4&#10;JXArI1vQDqMyzR3G1lGGXHUVpS5faLmMa/tPZvk3Ob3E9TTlR5nWGFcs3AqS9ggtp/Ihfds4ZvU1&#10;e8LQ2rXjSSyL5m3Eak16EqiVNtHj06fNWUGze0i0WytFt1H3V+b696tVHH97p2qSvLbb1Z7sYqMb&#10;IKKKKBhRRRQAUE460U2UgLzQAjZHaqGq6tBYLhhukP3VH+elN1rWk09fLi2tKw+VfT3Nc7JNLcO0&#10;08m5m6sa6KVFy1exyYjE+z91blPxhbaR4i0uaLxZZxXVoF8yWGaPcoC/N09sZpvhnXNL8SaLb6zo&#10;s3mWs8eYX24yAcdKuMobqflNZnh3XU1K7v8AT4tBurJbC48pWuIQqTcZ3pg8rVy5KOKT25lZab28&#10;+x5j97VmvRQOlFdi1JCkx2FLSbhjNMCexvU09vNFsrMfvM3Ye1dJE6zwK+37y5rD0bRprxhc3K4i&#10;/hB/irfEfG3oK8/EOLloephI1IxfN8jntV8QaL4b8XafZHw/I95rTNEb62tN21UXcBI4HA9M9zXS&#10;RzZ4rH8bah4g0Tw/cap4W8N/2tfxAG3sBcrD5uSAfnbgYGT74rSs2lliSW4i8tmUFo92dpx0rGXw&#10;p/qdEfdm109CwGy2KGYg4FCD5sgUkjbWBqTQZdTxWymWZtqgcmuc1fXp9QJgtzsiz+LCmeINTub2&#10;8aA5WONsbR3qrbW094/l2qFm+ldlGjFR5pHl4nEVJS5IbEe0L1qRLaRovOkOyP8AvN39hV6WzstG&#10;UNfETXH8MKt8q/WqN1cz3b7pm6fdUDhfoK6FOUttjjdNU/i37EcnlA7Yl+X1bvXO6B4surrxnqvg&#10;j/hB7+xtdKhha31SVFFtd713ERYOcqeDkdRXSQ201022BM45Zj0H19KwfGtz8RNO1fRLfwDpml3l&#10;rJqOPENxqEzK0NrtOWhA+8+cdcj2HWsa0nFJq7s+iu2jqwkI1G4StqnZt2V/628zcHoRXmf7Wvga&#10;78bfBy+udJST+0tFZdS09oR84ki5IGOfu56dwK9QtLO4vpfJhjZmPU9hW5beGba3tXS6RZGkUrID&#10;yMEdKWL9nUpOD6o6clqVsHmEMRH7L+9dfvOB+D3jbT/iT8MNG+IQKmTULNXkto2yElHDqfo4YfhX&#10;QPJI7l5GzXif7O8Unwm+KHi79ni9zHa2t62peHRIxy9rLyVGeu3gfVWr2rkkKCPTmowFT22HUpb7&#10;P1R18Q4RYPM5KHwS96PpLVf5Elpaz39wsES8muke+s9FtUgmk+6uFXufwrDi1BdOt/s+nD94335i&#10;v6CqckjyNvd2ZvVq1nT9tK8tEeXTqxoxstWXr/Xr29YiJjHHnovf8a1/Dl1dXGnbrlssrYVm7is7&#10;T9KsrS3F9q5255SPP9O9R3/iCeYfZ7JPKiHAx1P+FRKKn7sUaQqOnLnqP5GvfeILaw/db97/AN1e&#10;1Z9pd2mp6mpu7FAzcKw71koJJJAgXLHj61u6fpEemxm7v5VWTado3cLxTlTp0oW6sI1aleSb+G5R&#10;1u5W4vdkXEcPyqq9KztRP+gzZXI8lv5VKOcndnnr602ZBNC0B/iXbxXRFKNNJHLKUpVLs+P/APgm&#10;l4z/AGydP/Z/8L6Novw38AHwQ3iTWBJrE3iK7Gp/Zf7ZvN7+R9n8vzB82F34OBk81taz8OfE37Qf&#10;7f8A8Tvh14t+Mfjax8K6T8O/DF1b+H/DfiW509RdTXGqbpxLA6yRkiNQQjKG2ru3BQK9I+Dn7Dnj&#10;r4SeELfwN4C/a58d6boVreXVxZ6fJo+hTGIT3Mlw6B5NOZyA8rAbmJxjmvStN+A3hHwN8YvFn7QG&#10;l6nfHVfFnh/S9IvrOV0+zxR2T3LxugCht7G6fdliMKuAOc83PTjLlWrZ2clSUeaWyPi/xL8MIf2k&#10;/g78I0+Lfj7xpdX3hv43a54Xi1TSfGV9pdxe29lrGoWEc05spYhJOYrKM+YRlWZyu3e2fWvFOr2P&#10;7HPx68PHXfHniD/hCfEPw11CxtYfEOs3F7HbahoqSagZTLO7u001lJdszMxZhp65JIFdqf2RPBx+&#10;Gsfw00zx/wCINJa08d33i7TfEFlJAbyy1C51W41NtgeJonjEtzIgR0YGPAbcck3/ANob9mfw1+03&#10;8I9F+E3xT8a65etouqwX3/CRRLbQX12yxyQXEbiOFYljubWe4tZVSNcxXEgUqSGGklUUrJGMXQ3m&#10;z5c+GPxc/aI0H9nfxt8FviH401C4+I3jy+0u88D3N5fNHeafZeIn3OkfIZW06EzlcdGt67P9oz4/&#10;fFj4ZfGj406Z4A8aX1nFpvwx8CwaDDc3Tzw6dPearq1rLdqkhK+aUCFmIJcxJu3ACvavHX7Jvwt+&#10;In7Rfg/9pzXvtw8Q+C7G4tdNihmC28yyKQrSrtyzRh5dhBGPNbOeMR+Of2SPhj8RPF/jjxZ4sn1C&#10;5Pjzwrpeg6rZ+cqRwRWE13PBNCVUOkoku3bcWIBjQgAg5UaL3kN14L4Va/Y8p/ar+APh74DfsJ/G&#10;rUNI8aeMtcutU8BXj6jJ4m8WXep7pEhkO6GOeRkt9245SIIhwvyjAqT9kT4o69+0b43g1O4GueGd&#10;G+HnhOxsrHwnqiSWd3f3dzaIz39xCGIktxHhIc5G7zW67dvqU/7JPiT4gfCPxR8FPiN8f/F3iTRf&#10;E2hNpUk2o2emQzWUbKVLxvb2kZeTaQMybxxnGc5623/Zj+Hvhfx94T+KdhrmpWWreF9BfRZpLaSM&#10;LrViYtiQXalDvEbgTIV2sr5wdrurOdTllp9w6dNyp67dz46/Zh1nxbpHw+/Zb0jR/EV9Y2OufEzx&#10;jb6lb2t00cd5Gl5qbhJFBw6hlyAcgEZrqf28fiZ8QvAmvftLaR4D+JOtaPJpPwF8G3egzWOoSL/Z&#10;t7Nq+vxy3MQDDZIyRQhmGCwiQHIAr1xP2KvAekfCvwZ8NvB3jnxFpNx4A8SahrfhfxNC1s99bXF5&#10;cXM04KyQtC6H7VIm1oz8oX+Ibqyr7/gnd4S8eL8SH8X/ABY8Za5qPxQ8O6Xo/iTVr64tVeKGxuLq&#10;aFoESBYoT/pbKVVNhCKdoYuzRyScbz0RpGdOP8PVnNP4K8X/AAD+LXwb8T+HvjV44165+JXiO50H&#10;xhZeKPEst5Z3wHhrVtTjnjt3/dWkiXGnRgfZ1jUpK4YN8pHzxd6x4p+MmhWOgaX8bvikv7QWo/Eq&#10;x0nxZ4V0TXdSg0+00n+24kvkESf6LbxR6X5kgnQibcq4ck4P6DfEX4G+HL6PwT4znvr6XUfhjrM+&#10;ueH7WGRAl7dHRtQ0sQzAqSUMeoSt8pU70Q5wCp+J/hH8Zv8AhXXwevZ/g7+17qFx8WNQa41W5+CO&#10;oaTaTynWriUu2mPbtbnULW380+UZfNWONMzkhAaV3LSCLsrXm/kfQn7dnjq+8P8AiH4c/BjRNa8V&#10;WekeLNUv18TTeCvM/tSe2trXzVhjmjIkhDORukjIcAYBGTXgfxI8Z/tBeEv2Y/jR4W0HxH8QtF8M&#10;6LqWgj4Z+JfFl5M2sRR3HlLeQ+fI5lnSOZWKvKzMRMVJYKK+uPjL8DdK+L76Lqy+KdU8P654c1Br&#10;zQ9e0UxGe0dkMcg2zxyRSKyHayujA8dwDWT4r/Zlm+Kfwc1T4LfE74t+JPES6tfxXEms3ENjBdRL&#10;G8TpEi29vHCEBi/55kne2Tk8axp8pl7ZS02PDf28/wBk7wRp/wCybF4cvfHvj6++0fGDwVeXF5cf&#10;EDUlmM0/iTS7WTa6TKUTbKzpEuEjkCSIqsikdf8AEL4XXdp8Svhh+xf4R+Ifi7TvCmtaVrmpa5ff&#10;8JbezatepafZgkH9oyytcopa5LErIHwigEDIr3v4ufs/+HvjV4Gj8F+N9Yu7O1h8QaPrG+wdFfzt&#10;O1O21GFCXVhtaW1RXGMlGbBU4Iyfjp8GPD/xc1vw54u0bxRq3hnxJ4RuLh9B8SaJ5PnQJPGI54ik&#10;8ckUkbgLlXRuUUjBANQ5uTtBBy8qvUfyPln9qLUPiX8AfgN+0B8DfA/xq8Sr/wAIvonhHUvA/iK+&#10;1SW41PSRqWoSQSw/aWbzbhVNoXBkYuROysxGK7D46eGtd+B3gfwp8PvA/wAXfHT3Hxe+JGkaN4i1&#10;7VPFVxd3NtFJHLLcvamUstkZUjeMCFVRC6lVBUV3Gv8A7EPgzxp8PfG3g3x78R/E2tal8QLyxn8S&#10;eKLyS2W8lFnJG9vEixwrBFGnl42pEAfMkY/Mxau2+M/wP8O/GzwNb+B9W1bUNOnsdQtb/RtY0uRF&#10;u9PvLZw8NxEXVl3Ky9GUqRkEEEiqjStrImWIi2lDRHyT8VNC/wCGIP2sbj4n+HfGHijxJovhT9l/&#10;xprljofiLWp9Tukns7vTbhwlzOzzuJNiAK7NtIO3AOB0X7PyfEx/GPwx8beD9W+L2sa14kubdfiV&#10;ceKll/saa2ksZZXuIoXPlWgWcRBBAqZV8NvPNe5+Dv2C9E/4XP8A8L9+KvxW8UeMdak8FX3haaHX&#10;vscdtLp11LbyyIYLa3ijVt0HVQCwkbdu+Xb0Pwi+AOr/AADXTdA0z9pLxlrfh/RbX7LpfhXVrfTG&#10;hghVdkUbXEdolzII1woLysSANxas5VPetE0jTjyc1TRHi37AHwV1D4vaF40+Mnxe+M/jjVr3T/jr&#10;8StI0OwXxZd29pYafB4q1SzjtjHHIFn2JEAjSAmJQiR7AgzU/wCCYX7Pvw6+Er/ETx/4V8T+N7y/&#10;j+LnjTTI7fW/H+p39j5K63OokNtcTvE0xEa5mKmQksSxLHPvHwS+Dmg/AjwnrHg3wrrF9dWuseN/&#10;EPie4+3OhZLrV9WutTuI12Ko8tJruRUBBYIq7ixyxp+Cv2a9Y8DeIvE/iX4e/E3VtP0/xFcXmoL4&#10;bure0ext9Tufme6RjAbgFpcyFDIY9zudvOKPZuPvVGHt+b3aKMn9tvx/488H/AK9vfAnieXSNc1r&#10;xFoHhvT9Zht0lfS31bWrLS/taI4Ks0IvDKAwK5jGQRkV4X8Qv2YdN+Af7bP7Ob6V8TfGWpafqGue&#10;IDdWPizxRcaq3n/2bkzJJcs8kWRx5aMI+eEFfTHiz4Kaf8T/ANmZ/gD8dfEkmuajqmgw2niDXtI/&#10;0OU3qBX+2QGML5EiTossZUAqyKQBjFcPB+yFdap8WPB/xj+KX7QnjTxhrHgf7QNBXV49PghTz4vK&#10;kLx2lrEHYqB85+b3wSKr3qnwqyM7wp6t3Z4r4j+LHgTQ/jF4K+Mv7PmvfG26/wCEq+Iml6fNr2s6&#10;peTeFtU0+9uRC4iglkNui7WzE8cSNlVO4gnOvrl4nhP9pzUPGX7XGtfErS1tvGEbeCPEml+Ir238&#10;KixklVLS1uYreVYfMJIST7SjZZyQyjGPSfDn/BPnwxomi+C/C2vfHDxndeF/h9rljqXg3wvcS2aw&#10;2X2OTdbQFo7dZZ4o1ARRM7kAA53AMNz4vfsy33xuj1Lwr4++Ovim88E6pfwz33gf7DpcdrNFHMky&#10;2zTJaC6MRZFyPO3EZBOCRRFP7JUpKSvL7jyPx1dWfgD9qHVPGf7XerfEbTdIsfENpN4B8Q+HvEV3&#10;a+Gbe0JiVLe/S2kVC7Tblk+0I6FWGCoBI7z9tHxj4n1zxb8M/wBnzS/EmraLZfETxNcWer6n4fum&#10;trmK0trSS4eKOVfmhMhUL5iEOOcEHmtz4z/sq3Xx+sNV8JfET44eJpPBeuMi6x4MSz05bO6twys9&#10;sZfsv2ny324bEoYhmGQDXSfG/wCDOifGbRdPtP8AhJNT0LVNF1WPUdD8RaO0Qu7G5QEbkEqPGylW&#10;ZWRlZWB5BqlF79TJ1I200X5ny/4d8C+FP2Yf+Ci/iRfEnxX8SSeFLD9mWK4WbxBrL313pkY1ucSb&#10;bqXdNIDwy+a0jK24BtpVVufAjxf/AMIp+2NoPgH4XzfF6z0Pxn4H8Qahq9n8UL+8ube6u7ObSxbX&#10;FobqVzFhbuYOkexCHTK5UY9Kk/4J+eCvFPjXxT8Rvih8U/FvizV/F3gX/hE9XvNYmtYo1sBP56CK&#10;O3gjjhZZNzDYoBLsSGJzXSeDP2V7bw38WNF+NXiz40eKvFviDw74fvdF0u61xbKOOC1umt3lxHbW&#10;8Sly1rEfMILHHJIAw4xkHPHueRfsmP8A8In8WbO2/ac1n4kaX8VtSa6tZv7b168bw7rbhmkzp1uJ&#10;DaBRGAVARJAoOSxDGuh+Pnwuk+Ln7eXg3wxL471zQdL/AOFPeITqieHdQks7q9j/ALU0gCL7TERJ&#10;Cu4hiYyrHGMjJrvof2ZdU1b4g6B49+Jnx28UeLP+EX1CS/0PS9UtNNgt7a7aJ4RMTa2sUkjLHJIo&#10;DsR85JBPNdZefCbRLz40af8AHB9QuxqWm+F7zQobVWXyGgubm2uHcjbu3hrVAMMBhmyCcEXGPciU&#10;1zXifHet/tB+Pvhv4J1P9niLxd4wvIF/aSX4e6Z4hsZGvtag0n+x11lwZZAzPL5ay2qzNlwHRiSw&#10;yZvivrnxK+FX7Kf7TSfDXWPibYeGNF+AOsav4V1fxrfXDahpusrYakZBbXUztcEIIreYFnJR2+Ug&#10;AAfQup/sZfD+9sPGEUPinXLW98W/ECHxlHq1vNELjSNUit7WCN7UmMqFC2qZWQOG3yK2VbbXT2P7&#10;N1948+Gfin4SfGP4ma1440Xxdo9zpWrDXLSytv8AQ7iFoZolFlbwDDI7ckE88EVLvHVjj+80icX+&#10;0h4o8TaL4m+CNpoviC+tV1X4kW1tqaWt0yC7hOnXbGOTB+dSyq2DkZAPavOf2If2RPAXhf8Aa0/a&#10;M8d2Pivxx9r0H4qWcFrb6h8QdVureQTeDtAnYywS3DRzMGnYK0isyIsaKQsaAexQfsHaQvjHwL8Q&#10;Pib+0l488TXHw51Vb/w7Bqk1jDB5gt5ICJktrWPz8pIfmfL5GQwyc9BH8HodB+N3iL4weBPiJrml&#10;W/i9oJ/FHhuOO1ksdSu4bSOzjuiZIWmikFvDBGfLkRWECZUnJOXNOs/cXzN1ClQj+8Z8s6r8XriH&#10;9mX9ncfHr4xeLtD+HvijRNTXx74j8O6pcxanfasqxNptrLdW5N1FC6C+kZ4SHL20KlgjODzsPxZ+&#10;IPwn+FuoXPg/4jfE7VPDXxG+Mml+F/BHiDUr651DVLXR2gee4eCO7UnJW2nhjldSxMqu24qM9N+0&#10;R8Nfh38HfGfwT+E3xC+L2r/D3wB8OtK1PWtA+KF1dW0Sf24EFjHY3M00LWsYazv71wkqDziBsP7l&#10;1b0b4daen7UmgeLPh9qXxh1Dxh4V0vVNLv8AwP8AEzTtJhsbiG+iK3AktZ4Y0trvypFTEkcYQhmj&#10;cOC2V7NRdt2E63NHsix+ylo3ifwt8atQ8LeGh8Sh8Pp/C5vWk+I9xcXUtvqouUXZBNdO8zLJEzsU&#10;LFF8tdoXJB43wF4p/a20X9rn9pC0/Zx8B+BdS0eX4jaO11c+KtfurS5Wf/hEdBBRVigkBTaFbcSD&#10;kkYwAT9IfDfwJ478NT3D+MPjT4g8ZTTqqw/2xY2EP2fHXaLO2hBz/tZ6cYq58OfgH4X+Ffjfx18S&#10;H1m8kuviB4gtdY1S0uGQpDNBplnpypFtUEKYrKNiGLHezc4wouS5V7z17GcPeu4rTuz4/wD2YfGm&#10;s+GdK/ad8S/tNXC+Hbyf4vWdhfnwLfzTyfaLrTtLtraC0kaNZGmlllijTCg75BgjqNz4HfEFPAfx&#10;H+J3wm8Fw/FSz0i2+Er+IbO3+KF5dzXlpqBluIS9vNcyyTeXtRTjfhWHygdK9i8VfsbfDvxDpfxA&#10;0y08U69Yt4+8e6Z4wmvbeeETaVqmntZSWkltmIrtSWwgk2yCQMdwbKnbTPDn7IWj6V498S/FDxZ8&#10;WPFPiTXfFXg8eG9SvtWmtVVLQPI6mKKCGOOJgZG+6oB4JBPNX7Oc99BOpRhotWfNHgp/ij8Mv2UP&#10;2af2qbn4/wDjrXvF3jI+CbHxQ+ueJp57C+tdQtIfOjNkzGBWGeJgvnEjc0jEsT2+s/CXxH+0J8Mv&#10;ix8e/Efxt8Z6fruna14u0fwvaaR4gmt9N0uy065urGONrFT5F0X+ztI7zo7EzEKVCrj22L9iHwVr&#10;/wABvhr+z2PEGtJovwxm0GTRdQaSIXF1/ZMaRwecfL2tuCDftVcknbtpfGX7CWgXUPjHRtH/AGh/&#10;HHhzwz48urm58R+FdHOnm3luLldt08M01q9zbGU/MwilVd7MwAZmJzlKFPRFwhKp70tPM+a/C3j6&#10;fxFoXwN/Ze8TP8RIfDM37P8AYeItXj+G7TQ3t/Iwgt4ImuLdlmgjTZK58t0ZmdATtBVtrxZrHju2&#10;8B/C7QvGa+JZLXSv2rrGDwjceMIAmpT6QNMuHiM56uVkkmjDt87LGCxJJJ991f8AZa8Pwab4Hj+G&#10;nxD8Q+E9Y+H/AIZ/4R7R/EmlraSXVxppjiVredJ4JIZFJhjfmPKsuV25OZvEv7NcfxI0nwhpPjz4&#10;j+INavfCPjKDxHZ6nMlpHNdXEUc0aRyrDAkYi2zNwiq3A565Xs5S1mV9YpR92mte58weD/D3xF+L&#10;Pwg/aC+Nfi79or4hDUvAfxa8dSeCbSw8VT29rpaWM8jwxGJCBcxgrt8ubfEqYVUXBLe2/tIfGf4g&#10;eDP2G7H4o+Hr+W11zxBD4b0xNWhjDGyuNWvbOyN0FIK5jN0ZMEY+WvRPAX7FvgDwJ8L/AIifDWXx&#10;Lqr2PxI17XtY1maWaLzLWbVSxnWEiMKFTcdgYMR/EWrW+Inwh8BePPgFJ+zfqkd1Nob6FDpf2sSB&#10;LhFiRRHOjADbKrIkiuAMOoIHFPme1NEygvjqv07nzX8Rf2a9J/Zv/bg/ZpuPDXxX8Za1Y3WveJTq&#10;Wm+LPEk2rF5/7GkInjkuC0kR6gorCPkbUXHPA+G/2j/Hfjzw38PfgJ428V/ES60vxBq3jzUtfvvC&#10;V1OdTvLe08R3tvbWn2lGE0MaKUH7t1YJGqggDFfRVh+xrPq/xj8F/Gn4i/H/AMbeMNa8BvdnQV1b&#10;7BDAoubdoJfMjtbWJXJVs7z8+VHOMgyWf7FHgzwl4S8P6N4B+JniLRda8L61q+oaT4msfsklxGNS&#10;vJ7u5t3WaB4ZYi85UBozgKvJYFjKpvm11CVdSVo6Ij/YqPxGXwz4z0LxkPFH9g6P41Np4BvPGiH+&#10;0rnRzpmnzfvWbLy+XdzXsCyPl2SBSxZssYv2GZ/L8DePBbjaD8ZvF3zfxH/ibT/lXqPgjw34i8N6&#10;J/Zvij4hap4mu/OZ31TVobaKUg9E220UUaqAMDag9TknNea+Gv2UPFHgC+1x/hz+1N400ax1zxNf&#10;a5LpMGlaLPDBcXc7TzKrT2DyFN7HAZ2IHGa3SlG1zlcoybseEfE7xN43+J3i34r+IY9f+LUfiHwb&#10;rt7pXw7h8ErPHptpcQ2UckbzRIwivGeWQblnV1A4AHWtWf4f+KP2if2ufBKfFXWfEXg++vP2eI7z&#10;xZpHhfWptOuPt0l7ZtLb/abdlmjWOUsMIyltoBJGQfbrj9mDVrHxdrHi74e/H3xZ4WfxFNHc6/Z6&#10;Xa6bNDeXSxrG1xi5tJTC7qqhvKKAkA4BApvxO/ZSh8e/HLT/ANobw58Y/FHhTxJp3hubQ4ptFWzk&#10;hktZJklbzIrq3lV23IuCRx255o5JFRqwWiPAPH3xt+Kvwa+FXiL4KQ+P/EWqTaX+0FpngSx8UQxi&#10;61ZdHvbLTtSIV2U+bcRw3z2yysCxaNWbLZJZ4h1X4pfDH4V/Hqy+G+o/Eyz8F6f8C9Q1Xw/qvji+&#10;uZb7T9dWC/Mn2a6nkafARLeQAsQjfdwOB71B+xf8P1+EV78L9Q8U65fXl/4q/wCEnufF1zcRnUjr&#10;QmSVL4MIxGroY41RAgjVI1QLtGK09X/Z31nxj8KvGXwm+J/x08T+JrPxl4butFubq9tdPt5bKCeC&#10;SGRoRbWsSb9spOXVuVXsMU+WW4c8Oh4p4Z8HeLPhMnwF+MFv8a/Guta3461bTNJ8XJrniGWeyv4Z&#10;9HubklbQ/uYGWSBMPGquRkOzkk1D8DjqXhT4+Nc/ta658R9P8e3njbUrTw7qD+ILpfCuq2Ut3O2m&#10;21vbwyfZQ62fkofMjEpkRtzlq+h9T/Z28Kal4c+H2halrOoR2/w61Szv9H8t4/MupLeymtEEuVxt&#10;KTsx27TuAxxkHD179nHV/GXi7Tdc8f8Ax38Ua5pOj+I49a03w3NZ6bBaw3Ebs0AL29pHPIsZIwGk&#10;Odo3bjkkipdCOaP2jgP2cPBM37Rms6n+0f8AE/4h+LX1PR/iNrmneHdC0jxRdWOmWNnp+ozWkUUt&#10;rA6x3TOIN7mYOSZGA2qAB53+z/8As4t8cPiv8f77U/i3400U2/xfvDocPhPxBLpyWVwLWDE7CEj7&#10;Sd2D5c2+IgYKHJz9GeDv2TL3wX4z1TxX8OPjP4i8MaHrOvSazq3hi2tbCaxmvJW3XDobi2kmiEzZ&#10;Z1jkUbmZgAzEnovhV8HPB/wO1bxpqvgfUtQupvHHiibXNSk1Bo2EM8kaIUh2ouEAQY3bjnvU+S1Z&#10;p8KvJ2XTufOdn8Uvht8ev2cfgze/HHXviZqXi7xX8K9G8VahoPwn1K8s7j/SrOB3upjZyRMsfmuQ&#10;FL7ecbTXAeGv2hPjd8fP2Xf2dWHxV8UeHLjWfjdrPhfXNSs5FttQvrDT77WbBRcDBTznjsomfKkC&#10;TLAAgY998MfsL+Hfh9ZeDU+F/wAYvFnh288H/Dqx8FLqVn9iml1LTLSONIfPE9u6LKPLDb4ljOSc&#10;YGBR8N/2AvhV8Mfh74B+G+geK/EU1j8O/H2p+LNHlvbuOSae7vry+u5Ip3MeXjV7+VVxh8Im5mO4&#10;l+ylKV5aj9tGMLR0PI/if458c/sYD4+eFfhn4717VrPwx8HNH8WeG08Ya1PqklhqV5d6zbSt51wz&#10;SND/AKDBJ5ZYqpDbdoOK9B+LnhK4/Yd/ZU+K37QHgjx34r8SeKNK8A3+qfaPF3ia61C2mvre2kkS&#10;Vbd3MVupk5KQqi44AGBXpXjf9l/4a/Ebxh4y8V+NorjUIfHXgOy8J65pMzL9maxtp9QmUrhd4djq&#10;MwY7iMImACCTW0H9myU+AtY+FHxU+L/iHx54X1rQZNHutG8TWthtNpJGYnUy29tFLIWjO0s7sT1P&#10;OTWnLJGHNF63PEvhfafEXwV8bvAsnw3vPi3rUOtXMsPxMvfHjzPYyoLYlbqKORvLs284DEduqJhs&#10;beBXmWn2vxNh/wCCfHiP9tC9/aA8eXHjXwlqniO68PFvEsy2MEVtrd1ClvLag+VdoY0CkziRgPuF&#10;AFA+xvhX8EfGfw1uLOHUv2iPFviXTNPs/s1npOu2+nbQgUKheaG1jmlZQPvPIxY8tuPNYMH7FHgG&#10;5/ZY1r9j+38Q64+g69/af2q/WWH7ZH9tvZbuTa3l+X8rzMq5Q/KBnJySpRktWaKcHLTyPNf+Ck/j&#10;FvDfgf4E+OJtB1LUjb/Hrw3cvp+jWvn3MxNveHbFHkbm9BkdKwfiJ8SfiP4+/YE+PH7XWn+M9Y0b&#10;UJ/DOsQeHdHt9Rmtp/DkdkskaI0Yf9zes6tI7DDAMgBwK+l/i5+zt4G+KFp4Hs/E2u6gs3gPxlp/&#10;iTTE094ws1zaRyIkUxdG3RsJW3BdrdMEVgeNv2TPhn48i+I2latPqEOi/FLR2sfFWg2c6xWzyNEY&#10;Xu49q7o52jIUuGwdinGRmp9+TvHRB+6pxXNv/W5zv7UvjvxB4T+Ov7PeieD/ABHqFnb6t48u4dYW&#10;C6ZEvohpNy4jkUHDoHAYK2RkA9QK+bbK2+Jsv/BP/wAXfto6p+0H48ufG3g288S3vhuRvE062VvH&#10;a6ldJHby2oby7tCiBT54kYA/IUAUD6WT9iX/AISP4p+BPij4/wDj9448Ual8P7yW48P2181jDblp&#10;IGgbzora2iWRtrcOfnGOGwWB6SP9hT4X6X+yf4g/ZP1nxfrS6D4kh1SO6vFmh+2x/briWeXYfL2Z&#10;VpWC5Q8AZycmpfLT33HG9TZ6aeh4H8C/2YvCHjT/AIKb/FD4mSa/4yW+sdB8M6usEHjzVI7Np5I5&#10;mKSWy3AiliyvELqYwMgKMmvqb4K/GQeOodSl1j4L+LPDFzp86xxr4psUhN1nPzx7WbKjHOcHmqfh&#10;T4OeHPBHxk8TfGnw5quoC+8UaRpmnXtrO0fkpHYo6RMgVAwZg53ZYj0Arq8KBlj+NVGnOXxaLsTK&#10;tSpv3dX3e3yLWoarfaoczTbY+qxr93/69Vs87cc+38qdFHvTIbai9Xbp/wDXpyzrAu21X6yt94/Q&#10;dhWkeWOkUc0pSqO8mL5EcK77ttueka/eP+FJcXcs0fkRARxj/lnH3+vrUZ3Ek53MelauleF57r99&#10;fhoo+y/xH/D+dTJwp6yZdOnUqe7TWn4mZZ2F1qMvkWqbj3bstdNo/hi100rcTESSd27CrAn0rRrc&#10;LvjiT69f8akttUsNRiL2lyrqODjPFcdatUqbbHqYfC0Kcved5HB/tQ/E8fCX4La14rgu1jvBamHT&#10;+5M7/KmPXGd30FR/smfC9vhT8DdG8OXdt5eoTQ/atUYnLG4k+Zsnvjhf+A15/wDHuZvjN+0j4R+B&#10;lo3mafozDWdeTb8p2/6pD65bt6E19DW8Qhi8mMbVXha8uP7zEyn0Wi/X9D6zFf7Hk9LD9aj55em0&#10;V+b+Y7aelczqniu4PxFtfAM3gi8uLSfTWu21oxq1rFIjgCI553/xDjHFdJLI6DjriuV+G158WLv+&#10;1P8Ahael6PbbdSkXSG0maR/MtP4Wk39HPfHH06VdRy5lHXXyuvmeTSj7sp6aednr1Xex1UQ+VQMV&#10;Ov3aiXAXkVKn3a39TEWiiigAooooAKKKKAEO7sKWo5XKkc1Vvde0zS03X17GnoM8n6ChRlLRCclH&#10;cubiThRR5g9DXLaj8SrVNyaZZNJ/tyfKPy//AFViX/jHxBfnm98pfSPiumnhK1Tpb1MJYqjHrc7+&#10;fULW2G64uET/AHmxWddeN/D1sP8Aj78w+kYzXn8kk0x3zTM5PO5uaTb6V1RwMftM5pY59EdXqnjv&#10;R9QspdPl0k3EM0bJJHMo2upGCCD1HtVOHx3PaWsdlp+kQwxxIEjReFRQOAAMYFc/tGc06t44WjFW&#10;Zh9YqydzYl8deIJTw0K/7sf/ANeoz4z8RHpfbf8AdjH+FZdFaLD0V9lGftqj6mp/wmXiT/oJt/37&#10;X/Ck/wCEx8S/9BRv+/a/4VmUU/Y0f5V9we1qd2ai+NPEi8HUN31jX/CpI/HfiCM8yQsPePrWPRS+&#10;r0X9lB7aquppDXrGTX4/FN34ctZNRhgaGO85DiMnJX6VvW3xMsigF1YSKejFWBFcfTSPasvqOF1a&#10;ja/Y0jiq0ep6Da+OvD910uvL/wCui4rRg1KzuVzb3Mcn+61eWjjof1p6SSxndFIynsVrKWAj9lm0&#10;cdLqj1USZ5pVbIrzmz8W69YfdvTIo/hl+atrTviTCSo1OzZcfxx8j8q5amDrQ1OiGMoy0OtJxQDm&#10;qNhr2l6qm6yvY377OjD8DiriMCOBXK7x3OlNS2HAg9KKAAOgooGFFFFABRRRQAUUUUAFFFFABRRR&#10;QAUUUUAFFFFAAenNZniC/NjZ7o/vyfKvtWmelZ+s2VrdWbG6ZlVBu3DqKqny86uZ1Ob2b5dzlcEc&#10;k++a0PDdq1xf+eQdsXVves9juGQeP4avW+tHTrRbewj+Y8ySN3NejVcpRtE8WhyxnzT6HUxU+s/w&#10;/qMmp2rTSrhlba2K0K82ScXZnuRlzR5kFFFFIoKKKKACmy/cp1Nmzs4oA5G907UG1CQNC7szfeHe&#10;mmBbVdsxDSf881PC/WtDXte2ubOycejyA/oKyYQW+RRuY9vWvRp88oJy0R49b2cajS1Y7bk5rKlv&#10;vEcfiyPT49Ii/so2peS+ab5llzwoX0rZkiW1XE7Zk/uL2+tYvie28U3YtR4Y1S3tSt4jXn2iHd5k&#10;OfmVfQ/54qMS37PmjfRra135amCi1ua64C8UA5NJH8y80vfAHJPGO9dEfMLBuFaOlaLuxdX42xry&#10;FbvUMCWem4uL1fMl/hgU9PrUd/qN1qD7pWwv/PNeAKzl7SpKy27m8PZ09ZavsaV94iih/wBHsE3b&#10;eNx6CodH1q+m1BYJ28xX7Y+771mRRPK4jiXLZ+UV0GmadBpEX2m4dfMK5Zj0HtWVSNGnG1rtm9Kp&#10;WrTveyRfuQRGW7jpWT4HXxfDo3l+OLizlvxNJ89ihWPZu+Xg85x1qPUfFRIaOxj/AOBv0/CsjwzD&#10;q6+OLrW7/wAU3U1vdWscMOmSALDAynJZR6noe/6YxVGp7Jt6fn8jWWIp+2Vtenl6s7VTk5pSu7qa&#10;ZA27cAenpUlYHYZt34e024uTcSwtz94ButU9X1a30tTZaaiq4GGx/DW3LmsG+8MTXF60sVyuyQ5b&#10;cDkf41tTlFy996HLWjKMf3S1ZjZkuZc7meRvxq9Do4tYvtWrP5af3B95q1orKy0C0a4SLcyrks3U&#10;1z17e3GpT/aJ3/3VHRa6o1PafDscM6ccPrPWTJbnUjMn2e3TyYOyr/F9ap6n4X8Q+I/Dl5aaBqv9&#10;nXE1syWt95YfynI4bB64NaOmeH7u/wASS/u4/wC8y8mukhtY7S0WGP7qLgVlXnTVPlj1OjC0qjqK&#10;pLZbIxvAeiap4b8LafouuayNSvre1VLy+EYTz5McvgcDJrT1HVIrC3M0reyr6n0ri7fTfhd8HvGl&#10;5q154ne11LxtqQMVtqGpMwuJ0j/1cCMePlHRf8Ku3+oSapP5sp+UfdX0rkwcXWVn003v/Wh246pH&#10;D2cftdbW166eT0PE/wBqf7b4I8d+G/2iLFdv9m3a2WteWOWtJDj8dpzXsVldW+o2cd5BIJI5Y1ZG&#10;XupGQazfiB4O07x94O1HwhqRxDqFq8Rbbu2Ejhsexwa88/ZE8Z6jqHge7+GXic7db8G3rafeRySZ&#10;ZogT5Un0IBX0+TPetqbjhca4vaauvVbnbVvm3D8am86DtLvyPZ/J6HrZGMY+9UsE8Vp+9EfmSfwl&#10;ui+9RA7hmg9cE16MldHy6lyj5Zpbl/NnkLN6k0WtncXs4t7dNzZ/AfWpbDTp718gbYh96RhxV2XV&#10;7PSovsmkpub+KQ1lKfL7sEaQivilsXbax07QYfOuXHmf3u/0FZeqaiupXPmRhwuMbWqnPcz3cnnX&#10;ErMzeta2g6OdwvbwbQvKKf51nyxp+9J3ZspOv7kFZENp4cv7qMSH5F/2q1tO0Ozsm3Om+T+8aj1H&#10;xHb2eYbceY/qOgqjJ4xvbLS7zUDo9xfyWtq80dnp6K005UZ8tAzKpc9BlgMnqKynLESjfZHRTjh4&#10;TtuzoGQL0rL8TRTTWIMS7gH+avmr9mL9vrxj+0p+z54w+Inj74IeNvh4uiWevMfETaXZmCOOzmuI&#10;wYA9xN5lyixbikieWXUjleuvb/t4+ENH+HPga08I+HvHvxI1rxB4F0/XW/sXw7A2oGxlgQi9u40a&#10;G3geQnJjjIy+5Y0IGBlT5uZNHRW5fZuLZ7CFONrqfxFLgV4t4f8A27/g94n+Btv+0HDpHiqHSdT1&#10;w6RoenXvh2aPUtVvfN8kQwWp/eFjKHj2sFKtG+7aFJqaH9tX4ZW/wm8e/FbxZ4d8SeHf+FZ6Lcar&#10;4y8Oa5pSw6lZWsVu1z5gQO0civEjFGSRkYgruBBA9PmPFcZbHsJO3kVe0XTVmb7ZdnbEvK7u9cD8&#10;HfjLYfF+C+1a0+H/AIn0qxt5FOn3mu6attHq0TDKzW/zs5jI5+dUbBHGCDXB+OPiL8VPjN+0tq3w&#10;G8BfFa58F6H4H8O2Op+KNS0jTbSa7vbi+e4W2tUa7imiijVLaSSRvLLkvGFZRurOpzS0RtRjGMry&#10;+4+hL7xFFCPs+mxj039h9KyZGuLybDFpJGrirK8sPgJ8Jta+IPxc+NGqa5o+jrLe3mua1a2hnghC&#10;r+5RLC2hV8EfKNhcl8ZbgUfBj9rL4dfEXxXefD+9+HfjPwXr1rpJ1W30vxx4fNjNqFgHCG5gIZ1d&#10;QxVWTcJIy670XcucOanS+HVnQqdWu7y0R6Tp3hzID352r/zzU/zqa+1i00+L7JYxhmHHy9BXzt4C&#10;/wCCm3wc+MuleD/Fng/wb42tfB/jiG0/sHxtqHh7ydMlnuYw8ds0u/crkkx7tpi8xSgctxWh8U/2&#10;yPAHwv8AGeo+Bo/BnjDxNd6DZxXviybwn4fa8h0G3lUvHJdNuXBKKziOPzJdg3bMEGqjCVT3pv5B&#10;KUaPu018z2G4uZ7yUy3EjE9aj2qTweWrx/4g/tr/AAu8EeKfCXgfRfDvibxdrHjrwve694T0/wAH&#10;6OLuTUbS1ls45iu50VCPt0TZdlUKGywIAbpPiJ+07afB7T9P1K4/Zs+KfiD7XpSaheN4f8KJcf2b&#10;GwyUmDTLulUZ3RQ+bJxwDkA1KrCGi1ZnGjUqavbzPS9P0C5udrz/ALtff7xq7LeaZokfk26bpPQd&#10;fxr5t/aA/wCCh2peCfE3wqtvg38FPE3jzw58Srd7y21rw3a2z+bam1FxCYRNcw/OylXwwA2H14re&#10;vvjn4e0r452OjeK/FfiDRTL8LbzxHeeGdSsbQWdtBDdW6SXM0yhphcx+aI/LWQxFWY4LBWqFGVT4&#10;9jXmhR+DVnr93f3N+26ZuOy9hVfCqOPxryL4Z/tk+CPiL400PwfdfDrxt4aXxZM8Xg3WPFXh02dj&#10;rsi28lzsgk3kq7QQyzJHMsUjpE7KrBTirq//AAUA+EPh7xp4y8D6H8KviP4t1L4e6v8AYPGH/CL+&#10;EmuodNPkJP5hcuqyDy3DCNN0xwcRnjOrqU6eiMFSq1Nz3Ow0i8v+VXbH/eYVprHpOhJvkKmTb16s&#10;a8g8fftx/DLQtC8L3nw90rW/Gdx400ZdX8L6X4N037VdX2nMkb/bAHaNIodssfzyOoJdVGWIBwte&#10;/bi+BWh/AW3/AGlNW1jUh4dm8R2+hXW7TZPtdlqMuoLp5t54Dh45I7lvLdMFlIOAeAc/eqfE7Lsa&#10;+5S+BXZ7ZqHiC6uj5cX7qP09ar2mm3t+/wC5Tj+Jm6V558Dv2lfA/wAVfHt98N9b8A+MPCPiGz01&#10;dTt9H8baH9he+sTJ5f2mDDuHUPhWUlXQsu5F3DMv7RX7ZXw1/Z18Q+FPBPiLTNcutR8bXd1aeG7T&#10;QdHe8mup4IRK0Sxp8wYqeDggYJJVQWo5raU18yHTu+aq/keoiz0vRUEl0/mS9Qv/ANaqGoa5c3Y2&#10;RsY06bVPX618+eLf2x/BviD4OeN/FOot468A6t4LayPiLT77Qbb+1tPjuZlFvKkcpmtpo5RuAkVn&#10;X5ZBlXQhe3+JP7THgz4U+KrX4eWPgHxd458USaXDqV1ofg3RhcNYWcjyJHcXUrvHDCJHilCIXDyG&#10;KTYjhGIfuxd5asHzySUdEej21lPcfvF+SNfvSP0qVrq0sf8AjxTzJP8Ansy/yr5n+IP7WOq+Bf2z&#10;rjwpcaF4y1yPVPhDpepaJ4B0HTzNcCY6hfrPOYmdYoGVBDG8kjKMhFyTgUnxh/b/AI/Cvwq8K/E3&#10;4U/BbxX4o/trxtH4f1bR4dNijvdInWRo57eeGaeIxzhlwoyynIbJUgmk+bWX3GXK7Lk37n0eWnuX&#10;3uS7dyTTgY4xwdzfoKxfAni6+8ceDbLxPfeC9W8Oy3kZZ9F1yOFbu1wxXbIIpJEycbuHbhh0PFeW&#10;t+3b8H4/Ez2TeGvFj+GYdcGjXHxAj0FjocWoGf7OIGn3BgPOIjM2wwq5ALg1fNHoRq9j2smW5O0g&#10;s1IFhiJ8w+Y391eg+teNeN/2p/h78ELH4vfEHx/4z1640X4c29pfa9Zvp9v5emQPbCTFs0ao8wI+&#10;dvNZiG4UgcVN4K/bE8AeLfiZp/ww1HwP4w8OXXiCOeTwnf8Aijw+1nb66sK75Ps+5i6sE+fZMsTF&#10;eQCOheIcst9z113aYDzPwXsKaQFXjtXlfwn/AGrtF+M3ia30/wAG/CXxx/wj+oRyyaT44vNDSLSb&#10;5UGQ8bmTzgjgHY7xKr8FWIZcnhX9rHwx8QPiL/wg/gD4a+Mta0yPUpdPuvGljoq/2PBdR7g8ZleR&#10;ZJArLsLxxsgbgt1Ipcq2J5ZbHqnmc4zUlvBNdP5dtEzt7V8k/Cj9sxvAfxR+Onh/xv4T+JHjWDwh&#10;8TJhdJ4X0GTUY/D2mjTbKUBiXXanzSyCGLfIQWIj5r3Xx9+3J8E/htrXhPwj4d0bX/Fmp+OfCM3i&#10;PwfYeEdNW6k1Wwja2DOhZ0UfLdRyZYquzccggA4yxC2idNPC31k7I9Z0/wAMxQ/v9QfcQMhf4R9a&#10;df8AiG2sx5FiiswGPl+6teAftI/tK+JPD1tZ6hZeD/i9bWL+GZbnU5PBvhawuE0xZHjYXFw12rbr&#10;iFYJQIYvMG2dy8Uh8pkuePf2w/gz8OvCfgXxpe3Wq6rp/wASLn7P4Nbw/o8l5NqMhsZr1FSFP3hZ&#10;4oWwAvDEbtoyRnGPNrULdRRXLSXzPWLq6ub+b97I0j5+Vf8ACl8iK25u33N/zyX+p7V8r/tQftjR&#10;+Kv2Qfi/J8NoPFngTxt4N0GKa803WYfsWqWAmceTcK0UjqUcK+GjdhwQcEEV7hb/ABe0iLxpYfCX&#10;T9P1DWPEEnhd9aurXT0RzbWyDaryl3G0zSZSMdXYN0COy7KSt2Ry+zlLzZ20928yeSRtQfdjWren&#10;6FcTjzpz5MfUswxkV4p+x9+17rPx+vfEFj4t/Zs8beFJdH1zVrOHUtesbSOzkW0vmtkgzHdSuLja&#10;NzjbsBR8N90N6B4t+Nejaf8AFHw98JNU+0f2l4n0/Ub3TEhiBhEdkbYTB2zkN/pUeODn5umOZi5S&#10;0hou5bhGn/E1fZfqdlLqdhpaeTpNuC/8UxrNmllum8+d2Z/UmvJ/iF+2J8HvhcnjyXxjc6jBD8OV&#10;0l/Ek6We9VXUJfLgMeGy/wAw+YYBA6Zq/wDCP9p7wf8AEz4nw/CfxB4A8aeD9T1HS5tR8OL4v0D7&#10;Emu2sJj86S2bexBQSxlo5AkoVt2zGSH+5p7glWraLb8D0m3tri7PlW0e5vStnT/DVvbgXGpOrMv8&#10;P8Ir5B/bM/4KPeAdM/ZK+L1/8I9A+IGn29j4O1qx8P8AxT03Q3j0ldYW2lig8m6STzVIudsaz+WI&#10;vM2gSZK5+o/E/iy3stJutf13U4rSxsbeS4uppZAscMSKWZ2J6AAEknsKjmqVtI6I29nSw+stWbV/&#10;4mhth9m05VbHG7HArFnuZruXzLiVmY/j+FfGP7RP7c9z4+8OfDKf4VeFPiV4V0/xV8VvDsOjeK9S&#10;0GWws9f02abLhGDmRI5YsMEuEiLqeAelfRlr+0P8H/hXP8WNf8e/ETWLq38C+MrLSb61vtKi/wBD&#10;urnSNMuobGwS3TzbrzPtsLLv3yma4eMHYqALmpUdldkuniMQ7t2R6hp/h66vAsk/7uP6cmr8t/pe&#10;hx+RaQq0g7D+pryz4W/tdeG/jX4m1L4fReDvE3hHxBptnFeXHh3xdpa2t5JZyMyx3SbHdHiZkdcq&#10;5KspVgpGKz/H/jXxfpP7Snwz+H+kamsOk+IrPXpNXhaFCJmtoLd4juI3LtLsflIznnOBTcZVFeb0&#10;HzRpe7SV31f+R6Zf6ld6i++eT/dQdqaLQRL5l5JsXGRGPvH/AArm/i/8Y/h/8BfBs3jfxjdzeQs8&#10;Vvb/AGe1eee6uJW2RW9vCgLSSuxCqoGSTXn/AIf/AGovDnxa8OeNvDtloXiTwn4u8N+HWv8AUPD/&#10;AIpsBaahb280c4trtdkjo8TtDKqyI7YeJ1OGUgbLay0Odrmd3q/wPZHujMpt4kEcXXavf6+tRNGo&#10;HFfLP7If7enhXxF8CPhLJ458P+OGh8TeHdFsE+I2saM39l6jq00EUfltcM/mB5bhvLWWRFjklYKr&#10;szAH0P4ifttfDP4d+J9W0K98I+L9S0/w3cJB4s8UaP4defS9ClZEk23E2Qx2pIjv5SyeUrhpNgOa&#10;qPKtjOUZt6nsBjB7ml2CvLPi5+1t4B+EfjvQ/hhL4a8SeIvEXibQ7vVtB0fwvpH2qW8t7aS2jlwS&#10;yqhBuom3SMqbdxLDABox/ttfCi6+GNr8RLHRPEtxeXniWTw7b+DYNDZtak1iNZXksPs+eJUjgmlZ&#10;iwjEcTyFwilqd4k+zkewEDpih8CvMdT/AGo/DHhb4Qf8Le+Inw+8W+GlbUY9PtfDeqaKJNVu7yWR&#10;Y4beGC3eUTPK7KqbGI6kkBWIzPhh+2v8PfH/AMZbX9n7Xfhd468K+MrrRLnV49E8WaCtuq2kMkcZ&#10;fzo5Hiky0gwI3fGCG2nAJKUUVGnOWp7HHbSTDIG1V+87dBTlnitf+PQbm/56Mv8AIV5dD+1z8M9V&#10;/Zktf2s0TU/+EUutGi1GGP7GouRC5AX92HwG5GRu/E0nxp/al8Pfs/apcv4/+DXxDvNB0uxF5rni&#10;rQ/DizadptttLSSyu0qu6xoC7+SkhUA5AIqOaO8i405bR/E9QgtbvUpNlvEzsc/Mf61aWLS9JGZt&#10;t1cf3V+4P8a8A1f4seJ9Y/4KD6L4J8MeM72HwpqHwWn1KPT7S8JtppzqKKl1s5VpPLOA2CcHuK4z&#10;Wf27de8F/Dj4D6/8P/hR45+JOnfFDRbG5OvR6ZYR308MmnC5SSSJZ4IY7qQEOyIoiXL7duFWpjzT&#10;30Q3FR1jq+7/AMj6ovNSutRfddv8q/djH3RUKqDzXkvxk+MviLw94c8OaxpHwz+Kct5fRTXdxpPh&#10;Dw/YXNxBH9naMxXbXLNBGUeZJVWOTe8luAC8YkR+M+J37cMvgL4SfDHx98J/ht4s+Ill4y8RWmkX&#10;F5a6dbJdR8sk3mxSS2yx3ReNlCBQgZXyFAAO94xjZHPLmqO71ufR4+tNL4bFY/gXxXe+M/Cdl4mv&#10;/CGqaDNdx7pNI1yOJbu2OSNsgikkQHjPDsMEc9q+Tf22f2/tOn/Zc+IOq/BrQPiFZ29vHJYaJ8Tt&#10;N0SSHTJL6O6WCRYJ1cTbRIskYn8sQsVO2QjBLcluKEHKVj7LBO3NJuA+WvH/ABX+1p4X+H9+vgmw&#10;8B+MvGWraTotrf8AiePwhoRvf7Ht5UyktyxZBlgrsI0LysqlghGCbXxA/bo+BHw0XwBHoseteJrj&#10;4oW11N4J/wCEf0s3D6gYIEmaNEJXYxRwfmwq7XLlApIiVSOyKVGUtz16HTxGnn6lJ5KdVX+JvoKJ&#10;tSZY/sthF5MX8W37zfU1zvgbxnd/EDwpZ+ML/wAKaxoc14rNJpPiC2WK8tmDFdkio7qDxkbWYEEE&#10;Eg1wfhz9q/w7q/xR0n4YeJ/hX438K/8ACQahJYeG9d8UaEttY6rdpG8nkRsJWkjdo45HVZkj3hDt&#10;yeKVo7zLu37sF/mepgqDWjYaDNcx+fev9ng67m4JrxTwh8b9A+EXxC/aA8W/FzxjIdB8Fa9p0lvJ&#10;dyM8NhbHQ7GaRY0GcbpXchVG5nfoS1Y3xV/bf+Inhr40+Gfh3Y/stfEDW7HXvDL6rM2l6fZeZbv+&#10;7xARLeRhXj3YkBBwcbSeamVSUtFoivZQp/G7vt/mfRc+t2enIbfRLb2aZh196zJ5pLmVpJ3ZmPdq&#10;5jQ/if4c1z4na58JbNbr+1fD2i6bqeoeZEPL8m9ku0h2kE5bNlNkYGPl5OeOEj/bZ+E978MtJ+Je&#10;iaR4h1M+IPEF7onh3w/pmk+dqWp3trJOs0ccQfaFUW0zmR3VFRMsy1cIwjqc86larpsux68chvLQ&#10;U8FY2+cbm/u9h/jXzl8cP2mo/HvwCsfFPwwu/EPhnVrH4z+AtE17TdSt5LHULL7R4u0a3ubSZc8p&#10;LbzyIdrNHJHKwBYMa7j4XeJPEerftUfFLwpeazeXGn6bpPh19NsJJmaO2aWO8MpRc4UuUXOOu0Z6&#10;VXMt2Tyvoj1R3aTmQ/8AAewqfTtKvNTfbbJ8vdz0FX7Lw7DbIt/rc4jVf+WXr9aL3xOVT7Ho8Aij&#10;6b+//wBasvaSk7U/v6G0aMYe9XdvLqy5BaaN4cTzbuUNNjOep/CqOp+Krq6Jjsk8pf73c1mSM0zG&#10;SaQszdWY5pFjeU+XCNzHoq96I0It3m7v8C5YmTXJTVl+JHKzyP5krszHqzHrWla3cPg/w9qHjDWp&#10;/JtbW0eaTecAIoyWOfYVNZaXpumbbzXLlVY8rD1x9fX8q8n/AG0vGWoeJNL0H9nvwRcg6l41vlhu&#10;Cv8AyysVO6VzjoOPxVXFceYYr2dCXKvT16I9jh/K5Y7MIRnLzfklq2/kSfsV6Bf+LH8RftD+IIGW&#10;68WakxsUk6x2iNiMCvfG+QbUNZXgrwzpfgzwzY+FdFg8q00+0jghUf3VGPzrTkfBwB+NcNCm6dJR&#10;6/1c9bNMZ9dxkqq22Xklol9xh/EjRfEPifwdfeH/AAj4sbRdTuICtrqSQrI0Df3gp4Nanh3Truz0&#10;O1sdVv2uriG3VJ7plCmZwMF8Dpk8/jXGwaJ8Kviz8QbT4g6TrzX2qeC7y6sMWOpN5dvO6KJYpUU7&#10;SwG37wyK763PyYAqaXvVHP5aPR/LozCsvZwVP5u6s0/1VhfITgAnjingbRgUUV0HOFFFFABSM21d&#10;1JI21CVrG13xlpukL5Rbzpf+ecZ6fX0qoxlN2iiZSjBXbNaSbaud4FZOr+N9K0zKJL50n92PoD9a&#10;5LVPFWrayf3sxjj/AIYozgY9/Ws7aM5r0KeDjvUfyRw1MZ0ijX1PxtrOpbkil+zr6R9fzrIcGRt8&#10;jszH7zMeTSgYoruhTjTWiOKVSc92JsA4o2jGDS0VoQAGKKKKACiiigAooooAKKKKACiiigAooooA&#10;NvOaKKKAA8jFNCAdKdRQAKNjb0JVh0ZTgitXTPGms6XhTJ50f92Q8/nWVSEA9TWc6dOorSRpGpUi&#10;/dZ3el+O9L1DEUj+RIf4ZOn51swz+Yu7cPavKjGjcYrQ0nxPquiuvkTmSP8A54yHIP8AhXDUwN9a&#10;f4nZTxj2mekCQng0ZfGd1YeieNNL1cCBn8mc/wDLOQ9foe9bat8o4rz5xlTlZo7oTjNXiPHSiiip&#10;KCiiigAooooAKKKKACiiigAooooAD0rB8VXxEa2CN97lvp6VvHpzWPrOhLqUwnSfYwGD8uc1pScY&#10;1FzGOIjOVJqJzmVUbcmlVTLII4xlm4HvVjVre3sZRaRHcw5kc9/al0a4s7fUFku93T5DjjNeg5fu&#10;+aJ4sYfvFGR0uj2QsLRYB12/N9auVHAQx3KeNtSV5bbcm2e9GKjGyCiiigoKKKKACmzKWjxTqRsE&#10;c0Ac0fC1z9pYNKvlbid3eoZbq2tVa20pOnDTN1P0rqJI0K7T34rDHhQrdMftQ8snONvNdVOspfH0&#10;OGph5R/hrcyYo5p5vLijLMfTvRrWjg6XcabJevFcT27IskDfNCSMbvqOtal5f2mlr9j0mNd+MNL6&#10;VluWc5ZizfxZ5reSdam01Zdu5yz5aejd2U9FtpNP0q30ybUZLyS3hSKS4mYb5GCgZbHc9avRyui5&#10;jXax/i9K53R7Dwb4U8Q3GkabIkOoavM97LbtcMzSn+JlDE4A9v6V0C4IxSwzj7Pk093Te+234GPv&#10;IXGeT+tLBFNcyeTEvXk+w9aKVrp1j8iEeWnfHVvrW7vsgjbdl+O7sNFXZB++uD95uwqje3l1fyb7&#10;mXP+yOgpmAOdtPsrCbUJfKhBGerdhWajCn7z3NHUqVPditOw2CCa6lWCFNzMf7vSpPEPgzwkILHx&#10;F4oumhGizfbFm+0GNFIUjLeowa6C00+20yDYp7ZZ271neINV0++tJNJNrHdRyLslSVAyMD1BB6is&#10;Pa1KlS0djqVGnRp3nv5mroup2mr2aajp9wk0E6K8M0bZV1I4IP0q5XG/DDxnpviC51Dw5pdhJCmi&#10;zfZm/wBGMcYwOAnYr2GPT8T2Kfd61zVKcqUnFnZRqKrTUkKVB6im+Wmc7adRUGhHJbxSoY3TKsME&#10;HvVG38P6XayebHBk5yN3IFaVG0elNSa2JcYy3QmxfSkcBYyKdSP92kUcx8QPD/gu6s4/GHizwyuo&#10;SaAsl3Ystr5s0LbDuMQ67iOw6nHfFYfhrxFoPinwzY+KdJt7yOPUIBLFb6hbmGWIHs6nkH2rqPE2&#10;qzafEILfhpP4j2FcTpeo+KrrxXf6Vf8AhhYdNhjjOn6gl4Ha5Y53qY8ZTacck85rTD05U6in0l5b&#10;vu36Kxz4ipGrRdNfFHVO+iXVJetjXzxjP6V4Z8VoZvgh+0Ho/wAaLCMro/iXbpPiQKp2pL/yymb0&#10;4A/74P8Aer346YllH9o1R9ueVhX7x+tcj8ZfAdn8V/h/qXgu9jVVvLci1ZeBDIPmRh7hua2xlL29&#10;K8N1qmb8P4yGBxyjW+Ca5ZLyfX5PVHRI4MSupBDAEc9qkiWAHfcM3+yi9W/wry39lj4iX/jDwAfD&#10;PiSTGt+G5zp+qRtwxKZCvj0K9/UV6goz1Fb0KqxFFSXX8PI4MywVTLMdPDy15Xp5ro/mTTajcXEQ&#10;hDbI14WNargMzAIPbinYBOPep4rqOzGy2CySf89W52/StF7miWpx/wATVuxbtLK00tVu9VdfM6pD&#10;1/Gm3+tXN6Niny4/7q96os8krmSVyzH+I08AO2122r13UlT968tSnUfLyw0/ruLDDNcyCCFWZie1&#10;aUVzY6HEyp+9nP38Hp7VRN35aeRZqUX+Jv4m+vtULKOgFEoupvsEans9I7nyn8IpNS0L9j/4pfs8&#10;alpWrR+J9Oh8YTSac2j3ASZbqW7mhaGQp5c25ZkwEZjnjGa8h8OeL/E3wW1b4L2HhfxRqvg7Vb/9&#10;nnQ7Xxre/wDCB3euLbtBDAttBcW8CNJaygvclWcANtdSMg4/Ra30dFt/tupN5ce37qjlq8T8T/s8&#10;fE7Rvjx4j+OXwC+Lmh6DJ4w03T7TxJo/irwfNrFu5svNEMtuYb+0eFykzK6lpEPykAHJbP4tImjb&#10;3l+J4r8R/AWhaF8CPhF4o+CXxQ17VtB8G/Ei91LxT4n8P6aLvUGmvIdShvLmS22Fg63t60kkYTfH&#10;hgFBXFWPHvwS0DxV+yp+0t8YPBPjnxh458SeJPhDfaBN/a3hu4tZp/sun30lvBbwtDG0pLXrjKK2&#10;WIXORivor4GfB1vg74TvtO1TxO2uaxrWuXWseINYazW2W6vJ2G4xwJlYY0RY4kTLNsjUu7uWdu+e&#10;+na2W0U7IVXG1e/1qpQlL4RQqx5nzDbTTbmdvIt4htU43L90V87+M/CXg/4FftWePvEfxq8H6xf+&#10;Bfi94U0e1k1TSdJvLtLbULD7WjwTizVpYhJFPGUkAC5jcEgkZ+ovC7BrJo2hK4fOcda1BCr/AH1D&#10;D3rlq1ZXcUdmHo07c5+dmvfBo+Lv2Uv2gNA/Zu0zxRpXhuz+PPh/XfCsLaffJc3FhYaX4YuL1LOL&#10;UF8xw89veoARsaTzAM5Neq/BTS/CPxE+LEXxQPx08b+MtW0Hwlf2Wmw+JfC8+nx2lvfy2zy8yW8Q&#10;eQtZRfKCSoU5Azk/Wmr6YL+0MEZCndlfrWdYeEwPnvJVP+xGP60UZU46y3HXVaT5Y7HxE/gTxvN/&#10;wSv/AGf/AAdB4N1VtV0+y+Gi6hpiadIbi1MM2m+d5ke3cnl7W37gNu07sYNWvGnhGfwD+0r8bdK+&#10;KXxb+IHg7S/GmsadrOhyeGfB82pWupWZ0HTtOmQSQW8pSZJrGYGNyPlkRlBya+5PKsdNg+4kcaj8&#10;6x9T12S8HkWy7Y+m7uau9StpHRE2p0fem7s+afAHwm034LftifBbwz4C03VLzw34V/Zx8VaPb6rf&#10;Wz/u3k1bww8KSvtASV0hlbYcMRG/HynGH+0d468c678dvEXhvxv8Wvib4T0vSLGxm8G2Pw70NpBr&#10;rSRZlV5vs0qbxN+7CM0YA+YkDJH1EyKOQvzVatdINwPPunWGMfxN3+laxpwpq7epj7adWWmx8X/D&#10;bw94o+GP7Mf7Ifizxx4X1iCPwX4N0e08VW8Glz3Nzp0r6DFARLFEjSfLKCrHbweuKtftjfBr4g/H&#10;X43apH8PNO1BIte/Zg12DS9U+xywx/an1fS5Y7dndRsldFbEbYbAPGAcfZv9pabp8fkaXbBzjHmS&#10;D/OapTT3l9Jul3N/dVRwKLSntog5qdPXdnyv8U/iTpP7Tdl8B/hZ8JPDHiC11bQPiNofiXxA194a&#10;u7OLRbXTIZJJ1kkmiVCzvttgqMxbzyRlQxHUfsb+HfFNn8Zvj9f6zoN9apqnxUNxYzXFq8a3UX2C&#10;1XzIywAdcgjcMjIIr6N0/wALySt5tyfKU8/L96tFpNI0KHaqKG9FHzGs+anTdoq7NeWpUjebsj80&#10;/wBn34RfEH4W+FP2afiP8RPEPjTwTpMn7KugeHLy+0XwvNeXGn6nFa2MrWl1AIZJLfcqtksgAaLa&#10;2DgV7Tqvw38I+Ff2VvCtl8HNQ8TeKI9Y/aI0HxNqGpaxos1veTSyeKra4u55IHjR44wVd8lAAg3d&#10;Oa+rNT1m4vx5SgJH/dXv9agtbCe7G6MBYxy0jcKKPZfaqP5Gcq/2aa+Z4d43sPEmq/8ABRzwP4sb&#10;SLqTT7f4P+I7aW/jtmMEM0mpaQyRFwNoZlRyFJyQjEdDVP8AaX8H69qH7YX7PWvxaHeTWFhqniBt&#10;Qure1Z0tVawQIZGA2pubIG4jJ4r6FNxZ6cNljGs0veeReB9BVWVpJpPNkbc3qa2jFyVlojCU1DVu&#10;7Pjn9uPwt4y8Qal+0QvhbwhqlzDqvws8A22n/ZbGST7ZLDrWtvKkZVTvZFkRnC5Kh1JABFdd4e8R&#10;2n7OX7YPxC8T/FO01pNJ+Inh3w/deHdWs9Bu72GN7C3mt7mzc28chhdSyTKGADi4baSVYV9LMqAE&#10;7RSCIzNhE3Y9ulV7NR1RPtZS0ep4x4SiuNZ/bj1bx7p2l3n9k33wa0VLTUZ7GWJXf+09Scx/OoKu&#10;FdGKHDKGGQK8VHhHxjo3w++IfizUPB+sC10r9qNdcmWLS5Xmm09YrJHuIowu6ZBknKBshGxnGK+1&#10;FSGEdpG9P4R/j/nrQxeQ5l5/lRbm2FzW3M3wr4x0Dxp4dtfE/heWaSzvELW81zZywOQGK8xyqrpy&#10;p+8Ae9fDPw0+D2meK/g2v7JHx4+M/wARNNkk1dtH1XwrH4RmNtcZvd8bJdR25TyHyjeb5g2qSWII&#10;OPvcIi9FFJ5ced2wZ9cU+RAqrPiX9s3wL41134O/tfWOj+DNUvJta8O6VHpENrp8kjX7LYKpWEKp&#10;MpB4IXODXqv7VHhzX9V/at/Z41nSNDvbmz03xVrUmoXVvau0dqjaVKqtIwGEBYhQWIBJx1r6HitZ&#10;LqTyYICzH0Fa2neF7eH99fMrNnO3PyioqSpw3NacKlTZHxZ8IjefDX49eCfhv+yj4w8a634L13Xr&#10;iLxF4T8SeG7xLHwzpsdpM4mtbm4gjMKLOsMawlnLCTC8DI9J/Yo+Kvgj4SeAtN/Zx+JOia9o3jLR&#10;9bvNMmhuPC99Jb3TPcyyR3Ed0kJgMbowbeXGOQ2DX0dqGvWNlmKzjWSQf3R8o/GsK6u572Xzbj5m&#10;7AL0+lYxjUq76I2lUpUfNniP7MUfiHRfFn7Qks2gXdqmrfFm8udPmuLVk+1QnSrBBJGSPnXcrLuG&#10;RlSO1eY/sPeBvF2j3X7N7634T1CzOk/skwadqTXljJGLK7/4kGbeQso8uXEcn7s4b923HymvrlYo&#10;42zKfmbnavXPv6fzoZi/7sLgDgKq8VvGlGOxzzrSmvePkH9qjxV8Q/EPxS+IfgPxp8RPiN4T03Sd&#10;FtG+Htj8P9IkmTxNHPZsZzPMLaZd4ut8PlFo9qIr5xJkQ/Cj4ffEKz8FfsY6Tqvg/VPtfh/Urga7&#10;HJauzacR4Y1SLMxx+7HmMqbmwCzKByQD9pWPhya8xNcgRR9t33j9PSrU2p6ZpCfZNMhV3/veh9/W&#10;spS960dTaMeWKc9EfA37b/wi8e6z4o/ambT/AAnrUv8Aa3wV8P22i3Fjp8j/AGq4W5ut0cLBSHkU&#10;EEquSMjIr1P9l7wR4z/ZW+N+veAPFWu+IPGNp8SILbVNJ+IWuQia+hltbOOF9JupIkVI4kVGmgOE&#10;UmacEbzl/pK5uLi9m825fcent9KbBaz3kvlW1uWbt7VSp/amzB1to0lY8Z/Zd8SWGla343+EusWm&#10;pW+uW/jzXtVaK60m4jhktLnUHmhljnKeTIGSaM4Vy2cgj5Tin+0Rdy+Bf2n/AIS/GHxFpOqf8I3Y&#10;6T4k0nUdS03R7i9+yXN2NPkt/MS3R3VGFpMN+3aCACRuFfRmneFoIP3+oYd8fd/hH+NO1LxFZWqf&#10;Z7ONZGHGOy0pVHL3aaNfYxj79V/I+CfEM+r/ABV1T9ozxr4b+GviiHS9S1v4dJ4butV8Pz20mqxW&#10;+php54YpFEmxcEnKhlC7mCgivbP2mLbxF4i/bc+A+taHol69lptv4sF5qEVuzRWxl01ETzHAwm48&#10;DJGTwK9vurqe8ffcsZC38OKu6d4Zubt1muR5ceMc/eIpOnGHvVHdjVapU92krI/P3xr48n0X/gl9&#10;43/ZQPwu8WX3xAi8F674fHhyz8JXcnmXDpcYuUmWLyWjCN5wYPlsYXLlVP2V+1T8F/EfxT/ZQ+J3&#10;wz8M3ATWvEnw81rStI/eBQl1cWM0MRJ7Yd1r0mWbR9CTy4Y18w8bVxuP1NY2p6xe6kSrnbH2jWpj&#10;7Spothy9lRs5avsfHX7Uv7S3hz9pj4Y/B3w58K/hh4wi1j/hZ3hvVdY0e+8G3tu2gR28u6ZJ3eER&#10;qUPyEozKcZBK81zv7QPwx+KHi6/+O+v6Louux/YP2kPB3iVbjT9NaWefT7LQPDX2i4tUKkXBiMEu&#10;FUNl4GUDcCK+5bfSDNH9onxDH/FIw6/Qd6e97BbJ5GkxbFxzI33m/wAKuNOMdI6szqVpS96WiPnr&#10;9mLwb8MfEHxr1L42xfGLxh4w8QWvhaHSCfEPhm402KC1knacIpmgi3tvBJxkqMZxmrv7TPjK08Hf&#10;tK/CHx14ktNQTR7G38RQ3Vzp+j3F2lu8tvbCMMII3K7trAEgAkV7aqDOWHPenGONhjYD9a1jTOeV&#10;Z3slZHyr+2vrMHx/+GPhfxh8IdT19rfwR8RtI1fXprHw5crd21qjtvmihnhDTMgO/aiseOBnFXvh&#10;Z4G8D+IfEHxE+MWg/E/xd4y8STfD2LQZrjxB4bnsVS1BvLiGKISQR+a3mSSFtu4ruUHGQD9OCJBk&#10;BBz973oEaIMKigfSq5eYn2nu7HwPZ+NZfjt/wTw+D/7L3hXwD4t0rxxc3HgWC70vVPCd5bHR10zU&#10;dOvLu5lmeIQoEgtJXX58sxVQNxIFnSPhhP4Yf4ufAr40/HXx9o9v4q8da5dGw0rwjPeW2o6Zq0hd&#10;PKuIreQZCSmAgsCnlc4GDX3eI0DZEY9OlEdm11kxoo29XbjH41Lglqyo1HK6SPD7nwzqNj+3J4H1&#10;Sy0m7bS7L4L6/YnUGt28tJDqeiGONnxgOyxuwUnJEbEDAOPIvCfwt8CXOifFmX4+y+LPCqP+0JqG&#10;oeD/ABDoOlXn9oWd0bQxx3lsYYZCEaF7mIyMpiZZWQn5gD9ntJa2ZxaqJJQuDMy8D6D+p/Cokgnv&#10;5CixtLI/rR07IpS5ZW3eh8ZyeOfjLrPw+0fx/wCM7fxB4m8MfDH40Wt9p+uN4Zlh1TWtH+wXNo9z&#10;JaeWJHMM14HJVAXWFmVSQM7OlfFXwn8Zf+CqPgP/AIQyz1RbPT/hDr/malqei3NlHKWvLE7I/tEa&#10;M5UAbsDA3AZzkD6/NppukruvsTSAcQKflH1rzLxd8Ep/Fv7Uvhn9pSXxUtuPDfhPUtDXQo7DKy/a&#10;5reUy+bv+Xb5GNu053feGMHPllL4djTnjHWX3f5nyTcePP8AhEf+CVGn/sn2/wAMPFl98QNN8Ow6&#10;Fq2j2vha8b7LNDOqzSeaYxE8ShSwZHbeCNoOcVe/bF8QfF34maf8avBnjTx98StH1S10++0z4f8A&#10;g/wXosj2fiC2nsdsDzTfZpEbfK5D5kTywDnGMn7n8tOuxc9/elMUZ5KD0rT2JnLEXeh8l/ATwn4u&#10;sP2pvhTrWpeGdShtrX9mOzsbu7nspFjhuhcQEwOxGFkGCShIbrxWL8K9J174e/sV/sh+KvFXhbWL&#10;eHwZ4Y8Np4mtY9InlutO3aEtu3mQIhkGyRgrDaSvOQMHH2b5ahd20Uzy48bSnGMVpGn/AF9xjKpd&#10;3PmH9oj4ieIvEXxhsfDOpfE7x94L8C3Hgm31bQdc8C6DPJc6rqRuZ0ubWZvs0pgEcIs2RHRTIbiT&#10;n92a4n4Y+HPGngP9hr4Xa/4t8L+JHk8L/FS31fXLe606SbUUsm1S4U3EkMa7nZUnSVwikhQxAOMV&#10;9plY1AAReO2Knj04yRefdt5MP95h1+g71Lio9RxlJqyRk+FPEeleONEtvEPhp5prW9Um3aS1khdh&#10;kjlJFV15B6gevSvhn4j+Mrey/wCCVd1+yHc+BfGFx8RtB8M2vhK60CPwjet5l5ZyxQyXYmWIwvDI&#10;sRnV1c5Vx/FkV9/NqEdvD9l0qLyl6NKR85/wqqETcWZQX/ib1o5ZT30KjOnS21f9fefHes2eu+Bf&#10;2g/iJJ4z+KPjTwXpvi2DR9T0ltA8KS31rfxRaPaWMyF4oJCkySWzZRtuVdSoOWxp2/wMt/h18bf2&#10;WfCnww0nWdS8O+H9M8Tt/aV1YSboVuLW3kRpyVHks7M3yttOQRjIIr6/stAkvU8+7ZYYRyZJB/L3&#10;qeTV7PTU8jRYVLdGuHAJNZ3UXaGrNfelHmqOyMnxnZa3oPgXV9a0S0hu9ag0m4k0fTZHAW4uljYx&#10;RsewZwoPsa/P2XUPid8U/HXwD8WX3xL+K3iPXk+Imm6r428Oap4fktNH8OsIJo5iqm1j2BZZRGAJ&#10;XG3LZIGa/QeSWS4k825kZ2PGWNN8uIfwD8q09i3rJmX1jl0grHxT8VP2dfiz4h/aH+KPx+8H33iH&#10;U18J+PtA1yx+G90yx6R4qFpo1oW27kGbhX5hfeY1nt4ty/KceuePPinoGkfGP4b/ABs1LRtej8O6&#10;v4Xv4VvE8P3UklnJKIJUjuIo42khYgMPmUAFSDjv70VUHIUZzSeXGRhkXH0q/ZmUq0mfP2qfETR/&#10;gx+2T478VeOdI1xdP8RfD3w3Hot5p3h26vEuprO61gzwhoI2CSAXduQrlch8jgHHzT8IvA3xM0jw&#10;L8Efjdrl9428EaVpOrfEDTNdjsfDr3F7YPquqw3FpcTW4jdxHtspI96qcfalOdpY1+jUFjJey+Xb&#10;wF26/KOlXha6To3zXpW5n6+Qn3V+v+fzrOpZaGlHmtfbzZ8c+LPg7Zaj8C7zx54C8TeKPF154k+P&#10;fw2vdb1LV9Cmtpgtl4s0FHkWFokbyoreFpGk27QqMxOATXt3wrt7nw3+158XdStdLuPsl7o/hlbK&#10;+nt2WOVo474SBGIw+3cucHjIz1r06/1O61I/vm2x/wAMScKKhAwMfnSVKUpXn9wSxEIq0F8+pJPc&#10;XF3J511O0je/amEDGcUnP3FpymOEbmPmOP4M/KPqe/4fnW2kVZHN70t2OtoGnHmu3lxjgyN0NTDU&#10;YrSMw6Um3+9Mw+Y/T0qvLNNOcyt+GMAfSnWljdahL5dpDuP8TY4FTKK+2/8AI1hJ3tBfPqU7uUIs&#10;l5dTfKilpJGPRR1JrzH9ljS5vit8WvEX7RuvJmwgZtL8NrJyqQocPIuemSMceretaH7XHi+bw14Q&#10;s/hH4LuPM8ReMroWcbRN80EBx5j46gAcfVs11ngTw1aeAvAum+BdJXba6darGFRdodscsfUk5PNe&#10;TNPHYpU18MNX5t7fctT6zDNZDkksRU/i19Irqord/N6feeiR+J9IkuvsqTHLHAbHyk1T+Inje1+H&#10;nhG68W3mj6jqEVqu5rXS7QzzvyB8iDk9ay9C0GbUrhJ3TbCrAs3Td7CtK81HxrF42s9MtPD9rJoL&#10;2cj3WpfbsSxTAjbGItvzA8/NuGMfTJi4wpx5YPXbucOX1Kta8qi03tsT+DtC8MabYy6l4e8PQ6f/&#10;AGtOb28RLYRvJM4GXkA6vgDOeeK3Yvu8CoYg2MAd6mjzt5rKnD2cbHROp7STY6gnAyaKRiMVZIm4&#10;EcVT1HV7bS4PtF7cqi9Pc1m+IvGdtowaC3IluDwEXovua4zUNQvdVna5vpt7H+HstdWHwsqustEc&#10;tXFRp6LVmrrnjq91Mtb2BMMOcbs/M1Ym0ZyfzpdoznFFetTp06atE8ydSdR3kGMUUUVoQFFFFABR&#10;RRQAUUUUAFFFFABRRRQAUUUUAFFFFABRRRQAUUUUAFFFFABRRRQAUYAOaKKAEKg1s6H43v8ATCtv&#10;e5nhHHzN8yisfHOaNo9KznShVjaauXCrKnK8WelaZrdlqtuLixnDL3HdfrV3kjrXldlf3mmXC3Nj&#10;LsI/X612nhzxrbarttrthHcHjGflf3H+H868vEYOdHVao9Ojio1NJaM6GigHIyKK4zqCiiigAooo&#10;oAKKKKACiiigAPSoLydYLaSfB+Vc1OenNV7poYbdnlYbFGWzRpfUmXws4+WV55mmc/Mxyak06zfU&#10;b5LdF93+lR3EkUs7tAm1S3yLXReG9MFnbiWUfvZBlvYV6NSp7OnoePQoutW1+ZpW6qg2L2GKkpqq&#10;Acg06vOPaCiiigAooooAKbICy4x3p1I2dvFADJsKmWOB/KsHWNfaXda2D/L0aQd/YUeJ9SmjkFhE&#10;dqsu5m9azbOzubpsWsTMc110aMbc8jhxFeXN7OBGBj7wqxbadLOvnyMI4hy0jD+VaCaXZ6XF9q1J&#10;vMb+GNfX+tZ+oajcai/zJtjB+SP0rf2jqStDbucrpxpK89+xi+MdX8OeGo18TXOjPM8LLBHcQ2/m&#10;TDzGC49l9a0o/mQHHBFNmV/KYxQ+Yw5WNf4j6f5xTPCZ1bUdDTV/FWjSaTIzsDZvIHbg4B445HNc&#10;8ZRw+Icf5tUrdet356GfK6mv9InTe/yqv3eWb0o5AyTT7i6+0fu44hHGv3Yx/P3NWbDSkdftmpHy&#10;4eoDcFq6ufljdhGm5SshumaRPqLbgNsY+83r9K1p73TtEhEEajd/cXqfrVG88QMU+z6cnlION23m&#10;s1jk7mOWPVj3rPklW1nouxv7anQVoavuWL7VbvUGO9tq9AopllYz303lwjgfeY9BU+maRNqDbm+S&#10;P+J/X6VpT6lpujw/ZrZQzKOEX+po9py+7TQRpyn79V2RnXl7rnh3XtM0nSfDbXFhd+adT1LzlX7K&#10;VUbcg8nd049K0LjxNHF8kC+Z/tdq5rxjfeKdX0a4h0C8t4L1k/0VrhC0SN7gc1Jo9nqdxbwW1xsk&#10;uvLUTNEpClscn6Zo9guVSna+3X11/IX1qXO4U72/rRfmdZpWpjU496qVYNhgavDhetUdPsodMtNh&#10;cBuru1UtQ8Swwkx2C+Y394j5RXHyOcrRR6Kn7On77NaW4jhXdLJtHu2KSKdJk8yJwwP8S1yd1d3N&#10;23mXMjM3b2ra8LwXEUDNMG2s3yg1dSj7One5nTxHtKlktDYBzzQ3TpRTZMbOawOkp6nplrqCKtyh&#10;O37rL1rmfHNhq9ja2MHgrXYtPuI9QhlvJJLYTGa3B+eLn7pYdG7Guh13Vf7NtgV/1jcL/jXMPK0s&#10;xlkfczHO71ranRlVhZvQ5KmIp0aycV73dhNczXcrTTuWZj3P6UBHlkWNULZ6Csfwf4b8J+BLtfBs&#10;OuSQTatdXV/Bb6jfvNNKWffKU3sW2gt64Ga6O7ureANZaYm1ed0x+8/+Arop1eaPLZX6rojkrUXC&#10;fM3o9m92eAfFkP8As9/HvTfjJagroPiZl03xQqj5Ypf+Wc3t259m9a9ySRZFEiPuU8hh0PvWH8Sf&#10;Aei/E3wLqXgbXot1vqFuY93eNuqSD3VgGHuK4T9lPxtrN1o198HfG04XXfCMptZmc48+36RyLnkj&#10;HHTpiuem/qeKdNv3Z6ryfVfM+ixX/C3kscTG/taKUZd3HpL5bM9Z2gjIFO2jGMU1Tn8acMY4r0rn&#10;ybvswNSEA9RTRbTKnnznYrH5M9W/D+tO5PCjn2o5uYrlkIc4+Vee1X7axttMs21bV/lWNd6x9+Bn&#10;86LWG00v/S78q0nVIR1FUfEOpTalZzNIu1Vibag+lYylKp7sdF3NoxjR96Wr6Iwfhr8Y/DXx38EW&#10;XxH8GvcHSr550tVuo9j/ALqZ4XyuT/HG2Paofip8TvC/wf8AB8njfxcZlsY721tmNvFvbzLi4jt4&#10;+MjjfIuT2GTXxT4Q+Nk3gT9mz4J/Ce6+KureCtJ8Wah4ou9c1/w7YibUHt7LUnxaQMYpRCZXuE3S&#10;7CQkbKpVmDBfG3xG8e/Er9lb4veANG+JPiLVtL8O+NPCqeAfHHizTE+2SC61G1Z4nBhiFyLaRTh3&#10;XcyuquzFSzHtI01ZIPZ1Kkrtn6A6VpFxeus+Nsa9GYdfYVP9k07S2Ml7N50g/wCWaDpXzLcRfFn9&#10;ln46+A7D/ho/xt428O+O/wC0dK1rSvGk9pcGC8ttMudRjvbV4LaJoNy2c0bxcxkSIVVSvPzp4S/b&#10;J+IPjHwL4c/aB8IfH/xlqnxE1jxtpyTfDKHRw+gHS7jVYrS4sVT7MGBitHknW487zBLEpZnj3RNn&#10;zVJP3tDRRhH4Fd9z9NNJ1i3v3+zrH5ZXlV9RV6a9trcgTzKvPy5brXxh4A8A/HH9or9oH45+HtS/&#10;a08feEtM8H+ILWy8K6X4PksYPsjy6fHL5sjzW0rShXORET5Z53K2eOW+Gn7Rfxi/bA+HX7NXhvWv&#10;idrHhHUvih8KYfGvjTWPB6xW9xOyWVoz20DyxyC3R57kMdoDBVKqw61j7OM5Pl2Or2tSnBcx9leG&#10;fjf4H8Y/GHxd8D9GnuzrngrT9LvNcEkO2ERagLhrfY+fmOLaXcMDHHXPG/f+JILb93b/ALxvZuBX&#10;52WXjL4m/sk/Fj9sbx5c/E6/8XX3hrwD4Pu9D1bxJbwtdCFbbVTElybeONJzG7PhgisyBd25tzN1&#10;37PHxe8Rp+0t4H+H/wAOf2g/HfxJ03xNpOpJ46bxdpaR2+mXUFuJ4L23K2sPkB3EkRhBKFWQhQyk&#10;u40oR1mTUrTlpTPsu91G5v233D8f3ewqpq95Y+HdAv8AxZr1z9j0vTLGW7v7x42ZYoY0Lu+FBZsK&#10;CcAE8cCvhPRvE37Rnhv9gu1/b11T9qzxlqXiXTPHZgh8OyR2K6NPp/8AwlTaY1rNALffJugbPml/&#10;MVlXaVAIP2h+1Z4gtv8Ahlv4hJF80knw/wBWyIz8ozYy1ftvs00Z/V/e5qsjY+Fvj34c/GX4U6T8&#10;YPhD4nh17Q9f0+O90fVreNlW4gcZDhXAYZHYgEdwKwvh18aPhp8X/Evifwl8OfF8esah4L1gaZ4m&#10;t4I5P9AvDGsoiYsoDHYynKkgZxnPFfHXgP4i/FX9hvw/Y/AP4ReEbrULP4w6DZah8HI7a3llttM8&#10;QXEUK6lZzleILdTKNRQ8DZ9sAx5Sir1rqVv/AME0Pgz+0dd/Di/MmqaFceDtPt9e1G3a5L6xqsFp&#10;ZHVLhBlpsXV59oePqyqUGMjE+0nT31uaewhW+HQ+8LLwxM5Bu5Ng/urzmtWG10/S4N4RUx/E1fGn&#10;7OPxvl079o3w34L+GX7UHxG+KGia7ol9/wAJZB4+0mFRYXUEavFewyR2dv5PmMWjMC/usEFVUivO&#10;/CvjD9pfQ/2Cfh7+3L40/au8Ya94ok0LQNSvNBaO0h0e6trgW6SWr24hZ2Z1cs9wZDIZSzIY0Kwq&#10;fva2sth3o0Y2juffmpeJmcNFp4/7aN/Ss1EuLyXChpJG/OvlHUPGWr6L+1Pqlh+1d8b/AIheAID4&#10;oh/4V7b6SiweG9Q01DEY45Zzbukk0zbkmjmk3DdiPZ8rV02k3Hjz9qP49fETTrH48eNvBfh74f6x&#10;DoWl6P4SurW18+6+zpNLezyPbySSn94qpGW8sAHKMTmtI2jpBfMwnzyV5vTse0Q/FbwHZ/GiX4E3&#10;UlxN4jh8NjXGgWEeQLUz+SPnz97efu46d66S5v57v5HO1f4Y17V8i/Ez4ZeJPij/AMFOZNG0n4t+&#10;IPCdhF8F1l1GTwxJFDd3g/tMBYvPkjkMSZ+YmMK5wBuAyDw5/at+KOmfs/6H4E8efHHWNMkn/aD8&#10;TfDzUviFa6bDLqx0vSpNUkjmVVgaL7VLFYRwtKItoMjOFB6aR913lqZfFpDRH3aDzjFISSPl/wD1&#10;18F+Lf2k/i94a/Ze/aSn+EXxe8Vaxp/gnwbHqngDx54qs1F9b3UsEhkttxgiE6wyRhlZ1LYk2szY&#10;zXrV+3xX/Zv/AGr/AIV+En/aD8WeMrH4jDWLTxJa+KPsZhSa3gS4jntUggjNrgsyeWrFSm3duYbz&#10;XtFLRIy9jJbs+nvIWH/j6b/dQHn/AOtTWuCy7EGxf7oryX9qLxr4p+Ftz4I+J1j4qaw0Gx8Y29p4&#10;utWUGO4s7tWtwznBx5cskcgIxyMdDivG/hv+158QbD9qTxpr/jPWLi6+Gfiix1qP4ftcqkUGmXfh&#10;wxw3cYbA3m9Mt1cIxJ/d2BxgA0cyW7KjGTV0j69GBxXKfF/4x+DvgnoWna/42kuFt9U16z0i1+yw&#10;7ybm5kEcWeRhd3U9q+S/EP7QvjF9X8A/Cv49fHrxR4JhvPAI8W+IpfC9iTqGpS3l1MltZmcRSG3i&#10;gjQ7wgVnbYN4VWVs/wAU/ETx78U/2UNBm8Z6rq2s22gftI6Lo+heKtcsUtrvXNOS7geG7lSOOJN4&#10;81oSyooYwFsAsaXtYgqMuh90R6hYzX0mlRXkbXMMSSy26yAyIjlgjFc5CsUcA9CUbGcGtjTfDs9x&#10;++u2aNf7v8Rr568F/s7WWlf8FDvHXjZ/jf8AEBVtPBPhbVP7JbxGPsMrTaj4izbtEY+YF8sbY8jb&#10;ubk5488+In7S/wC0E3wH1P8AZq8OePryH4q3XxWm8G6b4is40a6t7JRJqn20hl2hjpMLsGKkeY8Y&#10;6mspVpz0gdUcPTp6zPtie703QoxEoAb+6o5NYeoa7d37lQfLj9FNfIetftu+KdR8Haf+0HYJIuh+&#10;B/ghrHjr4ieH4Tiee8hhYJZbucFJLW9B45O09q5L4G/HzxFN4v8AhjreiftTeNvHXibxRqlvb+Pv&#10;DuoeH44tFEVxC0kktqn2VGtEtnAWPEhZkwJTK2XJTjCG+rJrTqS20XY+x9F8eeEtb0KTxNb6sbax&#10;h1C4sZLjUreS0/fw3D27oBOqEjzUIVgNrjDIWBBOwJihxENvv3r4j+MkPi34/fscapf+Mvif4mt7&#10;rTP2jtZ06C70fVPs0gtLfxndWdtCxCnKxQJGq9xsU5Jr7Y+HXwptvh54Qh8O6j4w1rVvs+//AImG&#10;vagbm5O45+eQgbsduKuVZR+IyjRlJXRasNLutRf90vy7v9Y3QVrLBpHh5A9y3mTdvX8BXyDcftL/&#10;ABX039nzxB+zu/jDU7f4lQfERvAuk+JP3cl40F1MZrfU1G3bvi09pHDMNpktjnrivKfiv+1jrni3&#10;x58ZnuP2lvG3hXWvhrrk2h+APDXhzTEmtb+4tdPtrhrm+zayG5ee5meIxlwqxIpUK7F6z5pVN9Ea&#10;xjCivd1Z+gd9r13qA2qfLjOflX+tcpbfEjw3efFG8+EEDTNrFjoNtq8y+X+7+zTzzwx4bP3t9vJk&#10;Y4GOea+ZdJ1L9oP9pD9s3w18JdT+M3iTwPoV5+zvZ+J9e0fwz5ME7ao+ptCWWSaKRolAyG2gMdiL&#10;uC7w/WeKvgH4n8Zft73HhOx/aK8XeGtJ0n4H6I2r32gzW0Op6vN/aeqpE0lw0LeWow7usSoXfbyF&#10;BRr9tTpqyQlh6lSV5M+oNM8NXVyfOvCYl/u9zWlPd6ZoUAjXapx91fvNXwf42/bD+M3ws+DWpfBj&#10;xL8a9S+3aT8b/wDhA7j4nNpsEurDSWso79bny0g8hrzypRB5gh2ZG/ZuzTfAHxj+OOt6h8Uvh1+z&#10;V8RPGfxA0618B2mr+Fdc8VWCPqGn6s9xLDc2cUrwRrcAwpHOiyq5WRmBZkZUTK0qjvLYv3KMbUld&#10;9z7Y1HX7vUWKBzHH/dWm2Gk32ov+4j2r3kbpXzL8GvEq6v8AAz4mD9nL44ePvF/xM0/ws0ln4R+J&#10;22K903UlimEMht5LeFkEspCkf6kmFQoX5i1L4c/tRfDr4E/s/wDxQ+L2lfHT4p+NPEngb4eX2u69&#10;4K+Knl215bSWVrNcM62620PleYyGM+XmLgbQOpr23KrU0T9XlN81Z/I+wbfS9O0aL7VdOpx/HIf5&#10;VR1HxJJKPKsfkXH3u5r4T+E/x+8awfFX4ZwaH+1B44+Jmu+JtWWw+IGl6loSW+kossDyPd2sYtUN&#10;nHDIoVEEhLIwEhkb5z61+x74K+J/xLfXvjd8Wf2hfE1zDpvxS8aaTofhixmigsk0+z8RanZQxTr5&#10;ZeeRViVQ5YBUiiVVBDvIopL3pu77BOUpJxp6I97026ttfu54NLvYbqW3l8q6WKYMYXxna+DwcHOD&#10;zir7ix0oYJW4m9P4U/xr5d/Y1+Cz+FPjD8UfGFr8ZfH19DF8Rr5V0fVvEhlspN0EYy8WwbiN3ynP&#10;G1fSu3+K3xM1n4TftKeDrnxH4xS18H+KNFv9NmtLnAji1KBftUcgbH3ngWcdcYhPFbR5pRu9EYy5&#10;Iyst+57DPeT3b77h88/KPQVi2/jrw5ceO7j4cRTXP9rWulQ6jNE2nziEW8kkkaETlPKZt0T5jDl1&#10;ADFQrKT8a/Bv9sX453/wg+ImseLru/8A7W8aaRb+Mfg/JqkKRPbaZrM729jYCPA+e0UWskgbJLXJ&#10;yTXd6n8Uvi74e/a++IXwouvHV5Jp/h/9l3RtdtbUspSLV31DXIprsHG7ey2sIPOMIvFaKUeiMZQk&#10;3qz6nyM81yvj/wCMHhD4ceKPCvhDxFLcreeMdWfTdGEMO5TOsLzEOcjaNkbc8818t2njz42/A7/g&#10;nha/tbeI/jz4h8TeOPEfgjQreFdRSE6VZalqc1paW90loseQIpbpHfLkuFfdnIw74xfAzxz8JP2m&#10;P2dp7n9o3xl4wsZvHl0mpWvjSW2uHkuP7MuStxE8EEXkk8ho1/d4xtVcVMpExp66n2Xkda8+b4u6&#10;3471jV9K+A1vo/iBvDc2oaZ4hW9uprZrPWIo7eSC15j+dWErF3UkL8uM5OPRorNynn3D+VGectyT&#10;9K+ef2FLqS28c/tCQWytHv8AjpqB3Mvzlf7PsP8A9dHNd2RUafu3kekav+0b8KvCXh1df13Wnumj&#10;8bWHg+9t9Ogdvs+s3V1BaJCxcLlRLcRguMgA5GcYrvJ7yWdcEgJ/DGvQV8K/GjRPE+t/AnxdpnhL&#10;Xf7I1G7/AGzPD8FjrDWyzfYpZPEekIs4RwVcoW3BWBUkYIIzXsFxP48/Y7+N+j6dJ8dvFfj7w14k&#10;8KatPd6f4yltrie1vtPgFx59vLDBGUWRNytGcxg4KKg4rPn5Zaq5t7PTR2R9IQ6PsT7Tqcvkx9VX&#10;+JqSfVgi/Z9Mi8mP+Jv4m/Gvzy+Ev7XPjzxzoHw1+NmjftHeNPEXjzxjruky+KPAc+jr/YMFheyI&#10;J7WBBbKYktY3Jjn8wyMYsyPIGK165+zTpPxd+OHxk+KHifxx+0Z4wt9N8F/GG6sPDfh3R5raC0Fn&#10;AIJDBcZhZ50fLIQWAVD8m18yGo+9q9fyJl7kfd0/Nn1NwfmJ/GuK8V/HjwD4P+Kmn/B7WprxdY1H&#10;w7fa5biGzaSMWlo0ayn5csWBlXChSW5x6Vy37X3irxxpvhvwl8N/h343uvDOpePvG9r4f/4SSxtY&#10;prjTrc29zdzvCJkeMStDaSRI7owRpQ20lQK+e/iB8PPGfwO/bu0ue2+NvijxJAnwF8WXWjt4ouIb&#10;i606eOSzLMk6xI7qzBW2yFyrA4IU7RpKXLoYxpuXU+0vC/iXSPGHh6x8UaHJM9lqFqlxatcWksEh&#10;jcblLRyqrxnB+66gjoQDxWgy7h8p/wDrV8N6r+1F4iv/AAX+z58Pvif8cvEXhix8Z/C268T+LvE3&#10;hq3VtU1G4thpsUVqsnky+Qkj30ksjqiv+4VVZd7Z9u/YO+KPjf4l+AvEdj4o8Qat4gsNA8WXWneG&#10;vEuuWKwXmraeArRSyhI41ZxuKFwi7tgOM5yvaX0K9i1qek+AfjJ4O+I/i7xZ4J8NSXLXvgzVo9O1&#10;rzodqLO8KTDYcncNjjnjmurhtbm8k2W0eccs2eF96+D9P+Pmr+B/2m/jn+z94DubzTPGnjv4pabp&#10;uka9daXJ9h0uOTSoWluTOUMRnSJHMURJLS+XlSu6vdPGlp8QvjL+0Ndfs76T8dPFnhLw34F8B6Vq&#10;N8fDNxDFfazeX017DDJPdSRSNtjXT5GZVC73mUtkKVKjUk42QOjaV5Ox9Cb7DTP9UftE+fvEfIv+&#10;Ncv8W/ifoPwp+GviT4veN7if+yfC+g3mr6o1tHvkW2toWml2LkAtsQ4GRk18f+KPjh+0Xrnwg8K/&#10;D3R/jPqGmeJLH9ptfh7qnjG10+2e61HTo5rlBK8bReR5zxCMtiMJ5ilggX5auftOWfjr4Q+Cf2j/&#10;ANnfxT8X/EfirQZf2WdV8S2DeKriGe8truSDU7WRFljij/duIFfYQdjE7dq/KD2kYavcfs6lTRaI&#10;+yPBGqQ/EHw3pvinw5HI1pqljDeWryrtIikQOpb0OGHFbnl6Rof+tK3V16L91TXyt+xz+0Zrn7R1&#10;14V8NeBNR1Tw/wCFvh94D0tNa068sZLG71nULi1VULRyoG+yxqjMHXAd3GCwBxyX7N2vfGnxd4A+&#10;K37SXxD+Pvia/wD+EG+K3xAtfDPhizkhgsP7P0zWdQigtrlfLZ7j5YljDbl2xxxhQGEkki5p1N9E&#10;Vywop8ru11/yR9lXup3Wotm5l+X+FF+6PwqjDqGn3FzLZW95HJNb7RPCsgLR7hkbh1GRyM18L/Cn&#10;9pbxU/iX4T+L/Bf7Rnjjx14h8ZeJLK08eeFNS0dI9IisLyJ2knt1Fqhtfsj+WUZZDvQOsnmMyunt&#10;XwU+BsWjftd/Erxn/wALc8dXX2a902b+yb3xI0ljJ5tk3yNFs+ZU3fIuflwMZxWkZRj8KMJU5OXv&#10;M+huPvGgbM43V+ePws/bI8XeNfAPw9/aM8M/tA+NvEHjXxpqml32o/DmLR0j0O303UHTNlGptcr9&#10;mhkU/aPNLu8TsWKuEHsEfhj45fGbxt+0J4hm/ah8ZeHdL+H3jJ7Lwjo/hs2cEVqV8M6LfM80ksEj&#10;Tr508hWIkR/vJdyvuXY3USD2Eubc+rZWESNK2cLycAn9O9eS+JP25v2ZfAmh3nif4ha34x0jTLBQ&#10;11dXnwr8RRoo3BR8xsNvJIA55JAHJrof2TPizrHxX/Zo8D/FTXreP+2Nd8N2t1qMyqAgmaMb2Vcd&#10;zz3xnHSvO/Ekk/7Xv7SEXgZG+1eA/hfq0N74gYqGj1bxAgD29rnP3LXImYHI8wxZ5QVEpSl5IqMK&#10;cX7yu/wPcE+KXh688Ut8PdHa6hvf7LTUGjOm3Co1uz7AxnKeXu3Z/dht4HJUDmrhxjeR97v6182f&#10;Gn9oPx78Iv2mPiAlhqZvtJ8L/AGXxJY6HMcW51CO7mAc4G7lVCnBxjp615h8Hv2iPFLfEL4U6t4J&#10;/aP8ceP9Y8Y61HZ/EPQNb0hE0uC1ntJpjdWyraR/ZTbzJEibX2tGzhxIxWRVGUYdCZRqTTbfyPrz&#10;4R/F7wf8aNBvvEPguS4a30/W7vSrg3UOxvtFvIY5MDJ+XcOD3rqcqa+BfD/xm1v4T/s5QeHNK+IN&#10;54Sh8cftHa9oeqeKtLsVub3TLILf3sr2yPHIgncWfkqzRuI/OL7SVFexfsY/FvWfEnxl8Y/DXw/8&#10;RPFPjPwTY6TZ6hoviDxdbYurW6kZ0msxL5MRmQBVcFwzruYbiNoXX2hMqLV2fTAwO1JRFFNO+Ihk&#10;e/QfU1YWa1sTuiTzpv8Anow+RfoO59zTcraIzjFy1eiFttOVI/tOoy+TD/D/AHn9gKTVvE8GmadL&#10;JE62dnDEzzTM2PlAyWJ7DFV5pprqXzJ5GZj/AHq8f/aV8R634oudL/Z88ET7dV8USD7bNHz9lswf&#10;nc+x+oziuTGVPYUXOWr0svNnsZLg5Zjjo0IaR3k+0Vq235L8TP8AgRY6j8aPivrH7RGvW0jWUUja&#10;d4RhkTpCvDzL9TkZ9Sw7CvofR/CbNi41TCr1Ef8AjWX4N0Lwj8KfDNj4T8N2IkWxtVhiwMBcDn8S&#10;ck9Tk8ml1HWNR1I5uJ/l/wCea/d/+vWGEo1IUVHZvVvu3udOeZhh8Vjudawh7sIrZRWi+/d+Z2JW&#10;CCEImFUcL2rM8AaJ4i0LQf7O8W+JDrF19olf7U1usfyNIzKmBx8oIX8K4ua4+G/jST/hFtfn/tC+&#10;8PapBffYre6kje1mHzRFyjLkd9rEg9wa7jQfEialKbRoPLbGVXdniuZ0JSqOW6V1e/33RccTSjTU&#10;Nm7OzS+WvzNpNp6LTguOhqNOG4NNnmSJWeR9qqMls9B60/I08x0jhVLM2AP0rkvFHjc7msNIfpw8&#10;w/pVTxV4wk1LdYafIywD70g/5af/AFqwguFwBXpYbCac0/uPPxGK+zAUkuTI53MfvMe9GB6UY9RR&#10;XpfI8+4UUUUAFFFFAARmiivN/wBrxfic37L/AMQP+FL+IptI8Vr4Rvn8PanbIrSW10sLNG6hgykg&#10;gdQaHKyCK5nY9I3D1ozX5O/8GxP/AAUq/aK/bS8PfFD4RftXfFLUvFXirwnqFpe6ffatDEsyWcwa&#10;Jof3aLnbLExJIJHmAdOK+Jv+CsX/AAW6/wCCg3w3/wCCj3xF0H9mX9pbWtK8A+A/EFvpsej2VraN&#10;bF0RRMrboWLbpVlX5iSNpxiueWJpxpqb6nTHDylUcEf0c7h0zUVzfWdlH515dxxLnG6SQKM+nNfF&#10;f/BV7/goTd/AD/gkjqX7XnwS8XSafqvizw7pb+CdYtUSR4pdQSN4plDKynCPnkEV8aeFP2d/jj/w&#10;VZ/4IT/D/Vf27v27o/Cesat8VH8Tab4u8XWsO2Szjt72zt7H5GhGHDtcKSWbAIwRjbTra2iru1yI&#10;0L+83ZXsftDBPFOiyQSq6t0ZWyDUhzXzp+xZ4c+EX7CH7Bfw9+HPjH9ozQNY0Dw7pSafb+Obq6jt&#10;rXUmZ3ZShaRhk/MAAx+6fSux1r9uz9jjw74q0PwPrn7Tvgq21jxMiNoGnya/D5l+rnCmMbvmyenr&#10;WiknFX0IlF82mp62OlIDzivzS/4Kcf8ABxL4G/YM/ao8N/st/Dv4UaX47uNUtbSbXvEP/CWLb22j&#10;tLfT2slu6pFITLH5BdlJTAdeTzX358Pfjr8Jfib4Fk+I/gn4j6Hqmj2kbG/1Ow1KOS3tmVA7q8gO&#10;1doIJyRgHJqY1ISlZPYcqVSMeZrc7Kg56V8+wf8ABU//AIJzXHixvA0P7anw6bV1k8ttPHiaHzA2&#10;cY64zXr3jz4tfDT4X+DG+InxE8e6TomhRortq2p36Q24BGVO9jg5HT1qoyjK5Mqc42Okz7Uhz2Fe&#10;OfB7/goD+xR+0B4qXwN8GP2pPBPifWHZ0j03R9eilnZl6gKDk474r8Z/2Nv2iNS8Cf8ABzn8TLv4&#10;pfGm80vwnY6p4m/tA61r0kdjFFHZv5YYO+wBTjaCODjHNZ1KyjaxpToylF+R+/g9aK8s+Bv7a37J&#10;f7TGs3mgfAL9ojwl4uvtPBN5Z6DrUdxLCAcHKg5wPWq3xv8A28P2NP2btVbQvjx+034L8KX0eDJZ&#10;61r0MUqZGRlCcjII69jmtOePLdmfLNux65RuHTNcL8Gv2k/gF+0N4VuPG/wO+MPh/wAVaTaf8fWo&#10;aHqcdxHBkEjftPy8K3XHQ+lfz9f8FQ/2rvir/wAFJv8AgsQ37GOjftkv4F+FNrq39k6fqtvrjro8&#10;AhtjPLeyLFIqzO7R7VLN97auVFZVK8acE97mlOhKpKz0P6PgcUtflnaftLeG/wDg37/4JrQ6r4x/&#10;aNn/AGjNe1TxGk3h23uvFbQmWxmyqGDzXuGjgTyzu2Ajc/A45+qP+CW3/BTT4f8A/BRb9mvwv8WL&#10;248P+HfGWvLfyX3gOz15bu4so7e8mhVjlUchkjSTJQYD+mDVxrRk1GW5MqMlHmjsfUlFAIPSitDM&#10;KKKKACjr1FFFAB+FAypDLwRyCO1FFD2A6Twx43kjZLDV3O3gLN/Q110MqPtdDw3TBryxhk9K2/C/&#10;i+bSXFnfsz2+flb/AJ5//WrzcRg7+9A7sPivszO+PPFNVSpzmo7aeO4jWeOQMrDKt61IGJOK833k&#10;7M9IdRRRnPSgAooooAKRV20tNDfN1pPQBNww26ue8S6qHb+zoH4HMn+Famt6iNOtS6/ePC/WuVZ/&#10;McyO2WY5Y+tdeHp83vHBjK3LHkQ62mWCfzWh37eVBPGa0NN8Q6i9+qSncrtjaq9KzeBya2PC+nh3&#10;OoSr/spXRW5FG7OTDSqykoxOgjxjj8qdTFeLftDDd9afketeae0FFGaKACiiigApHPHNLRQBTu9M&#10;s74L9qiDbe9V72+sdHh2RIobHyovf3NaT5Ixiub1PSr+XU5CIWkV2yreg+ta0o88rN6IwrOUVeK1&#10;ZTu7u4vp/Omkz6L6VJYaXeX7fuk2r0MhFaWn+Go4iJ787m/559hUmp63FYD7NaKrSbfwWumVa/u0&#10;kcao29+qyNo9O8Px7z+8mb7uf88Vypm8ZXvjC6utSu7VtJa3QWNukZ8xZM/MSfQ1oyPJLK0kzlmb&#10;7zGszxJo99rIsxY6/cWH2W+juJjbgfv0XOYm/wBk5569OlZ16MoRVTVtO+9jKVTn0WiNiH7PanzJ&#10;F8yX+7/Cv19aZcXNxdP5k8u7+QqKKWKaNZIZVdWH3lOc1IAW+UCuuKjuZOUuXlWiGk4FXrTT4IAt&#10;3qjbV6rH3aq0UsVj80K75v7zfdT/ABqN5JZpfOldmY9d1KUZVHbZDjyU9XqW77XJ7geXbL5UY4Cr&#10;6VT5B/zzQxzVi2sI5FFxfSCOP/x5qOWFOIfvKstX/khtnps+pTKsK4Ufeb0qHw3pulfDq6voJ/E8&#10;17c6peNcQ291MpaP5RlE/wBkYz7Zq7c6y7RfZdPi8mP+8v3jXL+KtO8K2MkfxA8RWKtNodvNLDdb&#10;WZ4VKndgDqSKKalWdpOyfRfgOThRSlHVrq9vM6O81W7vyTKxVf7oqG3glnk8uJDuPX0FVtF1Gw1n&#10;TLbV7SYtb3UKyw/LhipGRx2q09y3leTH8kZ5Krxn6+tO3L7sdC1L2nvM1dFsdJSbEt0kk393PT/G&#10;t4YxxXK6LY3NxdxzIpCo2Wb+ldQrKBye1cGIi+fe56GHfubWHUE4GaCQOpoBB4FYnQZ2raNFqyKH&#10;dlKn5WX+VR2Xh6xsRkLvf+8wzitMbi3NI64+YCq5pcvKmZunT5uZo4r4hTWlo0mt/wBgfbLrT7SR&#10;7cQwhp24yY0J6bsAYyMnrVLwnf3vijR7PVV0W6s5bq1SV7K8j2ywZHKOAThh0PJGa7W/0e1vyJLi&#10;33EVj2Nn42svG9wGGmL4b/s6P7LHGjfahd723lj90x7NmO+c89MOOI9i04rf+rtkyw/1hNSe2zv0&#10;7IX+x7TSoPtupuGY8LEvQn0rwL9pjS9V+HnjPT/2m/CFizHT2W38SWsC48+zY43H1K+v096+iPEG&#10;kXGolbi0YMVGNucVn3PgOz1vTbjSfEdvHNbXVu0U9swyrowwVPsQaeIUa9H3pe908mdGV4qpluYJ&#10;qN6b0ku6e9zI8LahaeNNItNe8Nzrc2d5Ak1vcL90owyD/nmt+SxsNCh867bzZ2HyJ6V4P8CNc1T9&#10;mn4n6l+zP4qu5JNKuGe88E3U5+9CzEtCT0yD2AHOf7wr2SeaWeZpp23M3T2qsLXnioXeltH6k51g&#10;KeV4j3PejP3oPpyvVfNbPzCeeW6l82Vsn07D2qWCUwjfEuJDxv8AT6VACM8d6mr0XFctjwFKXNcC&#10;zO5d33N3pk8DXcLWy/xqQfbinnOOKbnHTgUculhc3vXZ4hZfsZnwh8NPA/h34Y/FnUNH8TeAdUv7&#10;rR/Ei2cUyyw3k8klzaywuNrxPvUdiDGjAgirvxT/AGaPHfxy/Z71v4MfFb45313qGsapb3kPiLTd&#10;LgtZLBYZ4J444kUbTh4c7my2XOcgAV7ECM4/yamsrCW+Y7BtQfedugqOWnDVminUqe7E8W8B/su/&#10;EO8+K+h/Ef41fHC68ZzeF9NuLXw7po0eCyhhmnj8qa8l8ofvZmiLRjOFVZHwMsaufC79kj4nfASf&#10;T/DvgD9pa60/wPpmuC8tvDM3h61nmjtfN817BblwX8pmJXd/rApwCOo9q/tSy0uL7NpieZJ0aRqz&#10;p7i4upfMnk3H3rLllU8kdCqRoLuzjfhn8I7L4X/Ev4h/EHR9dmuH+IGuW+o3UMsagWrRWywbFI6g&#10;hc/U15Z4X/YYn+G/wT+EPw7+F/xcu9I174P+GLXQ9H8TSabFOb6zjtY7aWKeFhtKyCNW4xtZQR0r&#10;6DHznYqFmPRRWrp+iRW4+26q4G3/AJZ+lW/Z0YkxlWxErnzt8PP+Ce0FxqXxY8QfFv4p6t4ouPjB&#10;o+m2HiKea3jthbrZpdRx/Z1jAEahLgAD1j3cljXovwd+Fnxv+FmpRr8Tv2lpvF2l2+ltZ2+mN4at&#10;bWSaQsm24lljAZnVVK4GFO9iRnGPQ9Q8RnHkWCbV/wCen/1qy3kMjeYz7ie7Gs/Yyq6y0Ro60KOk&#10;dX3PD9Q/Ys0a8/Yyb9jf/hOr1NNbWjqP9qrCnnbjrn9rbdvTG/8Ad/7vPWvVPHngEfEj4ca38MXu&#10;5Ik1zQ7rTHuI1BaNZoWiLgHjI3Z9K6K0sJbtd5by4wfmkarDanDYReRpa+zTN1JrTSPuwWpj70/e&#10;myn4F8FaJ8NfBmi+GbuZbuTRdNgtbWaSMbv3cQj3j0JGcn0JFeY+PP2Y/CXxLk+KVr4l1W8az+KC&#10;af8Aao4cJJp8tpbJFBPC/USI8aTK38LopHSvTkWe7m2oGkkb15q4LGy04eZqL75OohRun1qOWEdX&#10;qzbnnJe7ojzX4M/Cv4++H9UW6+J3x/Piixh0/wAhYW8O21n5kuR+/kaMZL4H3VwvPSufv/2O/CSf&#10;sWaH+xlb+L7qS10PQNL0tde8lfMkFl5W1tvTLeUM9ua9kvNUuLv93/q414WNRUAIHerjTlLWX3ES&#10;qKO33ni3xw/Zs+K/x+t9Z8B+O/2g5pPA/iC8X+0/D8Xh62SZrHerPZLcAblVgNpk/wBYA3DZ5E/i&#10;39m34g2fxN1z4l/BD42TeEX8UW8Y17TW0O3vIZbqNdiXaeYMrLswpHKttGRXsJyW2KpY+lSG3ih+&#10;a5b5v+eann8f8mq5Yx0I5pS1PPtN+A9vD+0jL+0QdemlvJvBa+H5LIwgR7Bcifzc9iSMY6Yrhk/Y&#10;csNE8D3ej+DfinqWm+II/i1rHj7QfEUVnFJ/Z17qF1cyyw+U4KzReVdzwEMOVfPXBHvEszyp5eVR&#10;eoVR/nNID2NHLzbmfNy7HjnxF/Zu+IXxs/Z38dfAn4zfGqbVn8aafNZR6na6LBbf2bC8YXbGiD5+&#10;QWyxJyx7ACui+JfwH034j/GL4f8Axdu9dnt5/AN1qE9vZxxgpdG6t1hIYnkbQM8V6CWUcE0o54UZ&#10;PpVcsYonmk5HKfGv4WaT8bvhVrnws8QTNDBrVi0C3CIGa3kzujmUHjcjhWGe615R8Rv+Cd3gL4uf&#10;s2eBf2Z9W8Vaqtn4K1Kyul1S3YLcXyxxSW91HIQOBcW9xcxORz++JHIr6SsfD0048y7Plp1296tT&#10;6tp2kx/ZrRQzD+FP6msZVE5Wirs6qdNxjzTdjyv4rfsu+JfE3jjRvi18L/i5ceDvEWlae+m3Ui6b&#10;Dd2uoWBbesM0Uo/gfLI6kFdzDoxqn8UfgPrPxc+D/hn4bfEb4q3GraroPiyw1648QQ6XDb/a5LW6&#10;M6ReUgCqmNsfAzhckkkmvSrzU7y/lzM+FH8C9KjMHyh5m8tT0GPmpRo63m/kEsRy+7SXzOA8Q/Cf&#10;xnd/H+P43+FfiVJYx3mi2eleJNDm02OaK/t7We5mgZXI3xOpu7heDghxnkCsK2/ZD8F2P7ZM/wC2&#10;JHrt6NSuPCTaRJoC4+ytctJFu1A9/P8AIhitweyAj+I1628uxNkS7V7+p+tT2GlXd+cIm1O7tWr5&#10;Yx12Mf3lSVluzxP4L/sYfDv4RTfEiG4uZtcsfiVqs82oafqEYMVvZyoytZIAOYiZJWIPUyNWv8B/&#10;2Yfjj8MDovh7Xf2kL3WPCmg25trHS77Qbb7XcWyrsgjmuQNzGNQo3jDOVyxJJr2uK10vQ4/OmbMn&#10;95up+lZupeIrm9byrc+Wnf1NY80qmkFZdzotClrUd32PJdY/ZI8JW/7O/in9n218bX0cmveNNa8T&#10;WutQQp52n3l9rM+qoVBBVhDLMFAYHcqDPU12vg228eWnhi10/wCI3jFNc1SPIuNQhsVtll54/dpw&#10;px6Vqqf4Rya0tO8PT3REl0fLj/ujqf8ACny06OrM/aVcQ7RR4jd/sd+GdZ/a+sf2rrTXtQW8t9Be&#10;yuNAjx9lurjGyO8cH/lqkReNTkcO3rVy9/Y4+JGheP8AxT46+B37QVx4Og8bX0eo+INLbQLe+jGo&#10;LBFbtdwmcZR3hghVlOUJTdjJJPuj3Om6FF5cY+b+6vVqx9U1y8vzs3bI/wC4vf61H7yt8Ksu5svZ&#10;4dXk7vscKPgtpejftTL+08viq4u9SX4ax+EJLJoVWNlW+N2bjIH3yxI2jjFcb8Wv2cfiN4v/AGiI&#10;v2kfhv8AHW+8M6t/wiMPh6601tLhurO7t47i5nVnRxneHuMqykEbSOQxr2ey0y71Bx9nj+UdZG6C&#10;t2z0mw0qP7RPIrOvJkb+H6VT9jR0WrFH29bV6I+ddK/4J9wyfB8+FLj4o6tH4ubxefFn/CdfZ4vt&#10;B1sjb9o8jHleX5WIfKxt2ADrzXe+HPht8d/Cfg7xJp/in9pf7brGqW8Ufh/UIPCtpEujugbdIsQU&#10;iYuWBbzMgbRgDmvQdS8Tks0WnD/toV/lWUq3N9PhA0kjdT70vZyl709EJ1qdP3aerPGvDX7OXxMt&#10;viF4k+N/jH48T6j451bwavhnRtbt9BtoIdJs1lknBWADbM5ncOTJkYUKMAnJ4X/Yz1bxl461b4gf&#10;tB+Px4wk1LwbceF/s50mKyto9OuCTcoVj5dpM4JY4UDjFe5f2dYaSFm1SbfIOVhVqr3+qXV8vlr+&#10;7iXpGv8AWrtzaQWhi5NO9R69jy34M/B340/BrUNN0fV/2nbzxZ4f0eye1trPUfD1qt1OgXbCZrlQ&#10;GkdFAywwXPLZJNb3wa+FsHwg8LX/AIZtdWlvlv8Axdr2vNLKoUrJqerXeovHgdka7ZAepCgnk11i&#10;4HYU4MMda0jCMdTKVSdQ8z8I/A/xT4E+NOufEHwz8S5V8O+Jb77fq3he506Ngt15AiMkU330DFUc&#10;qcjIPQGoP2uf2XvDX7XHwgm+FHiHXLrSWa8iuLPWNPUfaLNhmOUxk8KXgknhJ7CViOQK9SJXpmkz&#10;zirjHSxEpy5rnkPxg/Y/8C/GP4vfDj4satqV3Zt8O7iSS10uzwsF4pCmOOQf3EljjkAHdB2qx4h/&#10;Zd0nX/2gPFvx6k8UXMdz4s+FNn4Jm09Yl8uCGC71C4FwD1LE37Lg8YQevPqwyzhI0Ys3YVY+xwWq&#10;iTUZTu/hhTr+PpUe5F2Kj7SVmeXN+y14X8R/sqQ/sna9fXN1o9v4Rt9DfU1xHNH5MKpHcqcYSRHR&#10;JFI6MoI6Vx3/AAx78Sde+Kfw9+J/xe/ad1DxPdfDnVJLzTbODQbazt7qR7eSBnmEY+dysmeMKCOA&#10;M179c30s6LGoEcS/djX/ADzT7XTmli+03MnkRddzdT9BUuPWWhUZdIavuYPgTR/GuneHodM8c+Lm&#10;8RaoLi4aTUvsKW/mRvO7RJ5afKNkbJHkcts3HkmvPvF37L/jvQPiB4g+IvwV+PNx4Rm8WMk/iHRm&#10;0W3vreS+SGOFb1PNGY5PKiRGUHa21SRnJr2OTUYrdDBpcXlrjDSH7zf4VUB7k8/Wnyyl5IOaNPzZ&#10;4R45/YisvGP7NNr+z7a/FjXrK8j8Zad4pvPF8Yja+uNUtdRhv/tJBGwM0kCgDG1QAAMCtTwN+zR4&#10;0T4lRfFH45/Gafxld2Ohy6Xo9idJhs7W2SYATylIh88kgAUk8KMgAZr2MEd6bI4K/jV+ziZ+2qdW&#10;eKfCD9mj4sfBe30XwH4W/aJvG8D+HblV0vQLjQbaS4TT04isGuSNzIi4USf6zAGWPNdX8EvgVYfB&#10;XUvG2p6frk163jTxldeIJ1mjCi3kmVFMS46qNmc9ea7+OKS4O2Je/JPQUuILdv3eJJP7x+6P8fx4&#10;o0johe9LVnD/AB8+CLfHHwLDodt4xvPDeqaZqtvqnh/xBYRo81hewNlJAkgKyKVZ42VhhkkZeM5r&#10;zeH9jLxfr/xduPjT8U/jzfa7qzeCdS8M2lvDpMFrbWtreCPe6ogzv3RhiSTnOOgFe/otzdzYEbSO&#10;392rHl2WnHfcnzpv+ean5V+p71MuXruXFytpou54VZ/sU6jofhL4a/8ACsfirdeH/EHwz8PNoVj4&#10;iksY547/AE+VIBcW00Ljawd7W3kBGGRohggE59U+G+leMPBvhRdJ8Y+Om8Sat50sk2sS6bFa5VmJ&#10;WNY4htVVHyg8sepNbk93cXL5nfhfuqOFX6Cmw2894/k2sZY+o7UuSL+LQr2j2hueLan+xn4K12L4&#10;pQeI9evLpfiVrkGrGaPEc2kXUFvHHDNA45EiNEsit2YenFXdX/Zc+J2p+I9H+Kfgz44z6F4lt/C0&#10;OieI9Ym0iGa31uOPLpK8DjCOsjyuu04HmuvIOK9nEOnaQd13i5n6+Wv3V+tVL/UrvUWzcv8AKPux&#10;pwopr3tI6LuEpOnrLV9v8zxSL9i3wXpPgHwb4L03xlqFxf8Ahf4pQ+O9W8QXEKedrWqCWaWYuoG1&#10;FkeYnC4CgKBwKl+O37JOlfHPxD488Qar4xvLR/HfwfuPAdwscSt9mhla7JuVz1cfa246fKPevYAc&#10;nJ/lSqR61pGlGJjKvUkeYab+zTpWgeKvBHjbw54lubHU/Cegx6LfTRxrt1mwSJVEMw/2XUSKRypy&#10;BwSKd8GP2avDvwk+HPi74aXGrTarY+LvGfiXXtQ85QhX+2NQub2WAbeyG5ZA3Ugc816duHrTd3cH&#10;3quVbk88noeR/Bz4D/GX4V3ui6Dc/tE3Wr+E9CWSK10e60C2Wee38t0hhluANxEW5WDDDN5ahiQS&#10;DuWnwb8Y6b8d7z4qeF/iHJDpmuW9umveG5dNjkWeSGNo45I5cb4zgjIyQdvua9ES0ZlE1w/lJj5f&#10;U/QU43gRDDaL5at94/xN9T/QVLtsg1vdnjvwf/Zl+I3wIl0vwb4a/aCupvA+iXjHS/CdxodvJJb2&#10;GD5dh9pxv8qPIVT98KqruwK3dA+BtpoL/FExa9NIvxO8SPq13H5YAsnbR7DTNif3hssFfnnLkdK9&#10;DgsXuU8xiI4+8j8D/wCvUn2mK3G2wT5unnMPm/4CP4anlV+5cpS5dXZHB/Cj4Iv8Fv2e9I+COieK&#10;pBNovh4abp+qSwqZVYIVSZk+7kHBx3xivNPg3+zH+0V8EPhtYfDTwf8AtH2DWtnvkuLq68IwvPe3&#10;EjF5biZ93zyO5LEn19ABXv4Vg25uc96cOKr2aerMpVOi6nlOufst+HPF3xb1r4o+MdXmvV8QfDn/&#10;AIRHVtMWMJHJAZmkeUMOVY7yPbtUXwe+B3xq+GV5o2jaz+0bc614a0OGSGDS7jw/bJNdQ+WUhSad&#10;Ru/dgghlwWKDcTk59ayfTtS9arlRHPLY8HP7E1hYfC8+D/DfxJ1LTNcsfiFd+MfDfiS3t43k02/m&#10;aXcPLYFJYzFPNCysCGWQ98GvSfhX4R+JvhiK+n+KvxVHiaW6ljazSHR4bRLRFXBACctuJySxJGOK&#10;67IHWkZl9M0co/aSHNM0qCNBtj7Kv+eaFV3byokLMfuqvepLaxaZftFw3lQ/327/AEHepDqUdmmz&#10;SotueGmb7x/wqOZLSOpUablrNmf4w17wz8NfCV9428bXvl2+n2zTSQRnLHA4X6k4A9SQK8l/Zn8P&#10;a/4p1DU/2h/G9t5Wp+Jmzptv/wA+djn5EXPTIx9Rz3rJ+J80v7SHxht/g1YStJ4b0GZbzxRcRtxP&#10;KPuwbvXkg/UnsK9ytreO2hW3giVY41CxxqMBVA6D2rzqMZY3Fc71jDbzf/APrsXUjkOSrDxVq1dX&#10;l3jDovWW78hDkDj1xVLxLql7oeg3msafo0+o3FtCZI7G2YCSdh/ApYgZPvV5v4jUek+FPGeq+MEv&#10;RfWkegf2fta3aFvtBufMzvDZxs2cYxnPNd1aoqcP60v1+R8lhaMsRUto7a2el0ul+7ItAsm1SOPU&#10;LfRPs91eQo9xG0a+Yp2/ccjqVzjqRXbaBoEelx75PmmZfmbsPYVLbWWnaJbMylUXHzPJ1NZWq+MG&#10;IaDTRjsZG/pXLzVKy5IrT7r+Z6fLRw756r16Le3kjY1PWbHSoy1zN24QfeNcd4n8Talqcn2VkaGH&#10;bny/7w7Zq/4d0WfXLn+09Q3NCGyNx/1rD+lZ3jQbPEMygfwr/KtsPTpxq23f5BUqVp0uZq1+hkr8&#10;q7cdqdRRXqHCFFFFABRRRQAUUUUAB6VX1C1hvbaSyuUDRzRmORT3U8EflVimuCT0oewR3P54/wDg&#10;l74gm/4Jyf8ABw38UvgFr15Gui65beJrKaZmCoI4on1aGRRxkhbcoBxxIa+avAPwAm/a5/4J+/tb&#10;/t6agPK1K1+Imm6oqsc4Sa8mllTp63S/9819Kf8AByv+zF8dvhf/AMFNNN/ae/Z7+HHiPUP+Eo8J&#10;wSXl9ouizXUSXASW0miby0ODJCDu74fII4r69/4JK/sEayv/AAb9eOvgn8QPAN9Y+IPiNpHiC7bT&#10;dQszHOs/lFbPMbjIIlhRgOD6Y4NeXySc3Teyuep7SKiprrZH56/t6ftq65+0D/wRR/Y+/Zt0yYSa&#10;lfXd9pupwRyB2b+yJv7PtUIHPzRyQOMjr69a+vv+Djr4LaT+zr/wQl+AfwR0IN9n8M/ELw/YqZFw&#10;xK6Bq24n3zmvzx/4Jd/sZftPfG79vD4M/Bz4o/A/xRb+FPB/iz7ZeNqWgz28FrCJvtErO8ihTl0T&#10;v2Ffrp/wdp/Dnx58Rf8AgnJ4L0X4c+CdV1y6tPjNp1xPaaPp8lzJHCNJ1aPzCkakhQ0iLnGAWHrR&#10;GM5U5SfoEpRjWjFep8g/8FCQf+IUr9nBv+p00n/0n1eu6/4Ih/8ABBD9nD9o/wDZ3+EX/BQH4w/E&#10;vxPqmtf2o2pW/h3zUFisdndyxQ25yN+0PEr8EDt0zWX+398GPi9qX/Brz+z98P8ATfhf4guNc0zx&#10;dpM2oaLb6RM91bxi31QFniCl1ALoORxuHrX6J/8ABv8AeE/FPgf/AIJIfCPwv4z8OXuk6lbWGoG4&#10;0/UrVoZo92pXTruRwGXKkEZHQitKdPnre92RnUqONJ27s/HD/g4o/Yb/AGff2dv+CnPgXQvhfod9&#10;bWvxW2a94wW41KSbzry81iZJ2jLf6pSvRV4Hav0Q/wCClX/BPHRf2Hv+CF/xQ+CP/BPTwv4it7XV&#10;L+y1vxJZx6pNeXclmZbcXxVid3l+TEC6j+ASccmvD/8Ag6w/ZX/aB1j47fCH9sz4S/DbVPEuk+GN&#10;NNhrC6XZvcGymgvPtUJkVAWCSeY43dinbjP0V8Ff+C5fxw+K37APjb9p/wAOf8E+PFlx4m8C61pe&#10;kReEC03/ABNVnCedcI/kFlSNQ5PytzsBPNCjCM5rvsHNUlTg103Py0/4JaL/AMG/fxN8AaD8HP26&#10;/CPi3w78Qri4ZLzxheaxLHpFxIZf3al4WzbjGFO9Ng5LOBXv3/B0x8U/EPxJ/a++C/7B3g/xSbPw&#10;q+i6fdLY2ch+ztJe3RtoJSB8rBEiO3rgH6V81/8ABRT4uf8AD1Hxz4d0X9mX/gkbqHw6+IM+ryvr&#10;+raHo8iy6u0m1QswSCNCQ2W8x/m55NfR3/BeL/gm3+1N8Kvhr+zZ+1B4E8G3Ou6t8M/hb4f8L+NJ&#10;9Jtjcy2l/psMTRzMsYy8Xm+b8w4HHTNY2l7Jq21tjX3faKTffc/Sv9iT/gg1/wAE/f2KfH3hP48/&#10;C3wNqknjTw9pZjj1jUtYlmWWaWHZJMYj8oY5YjA+XdxX5C/Db9j74O/t0f8AByh8SP2e/jzaX1z4&#10;X1Dxb4gvL+00+9a3kuDbwNMiF15Cl1UnHXFffH/BNr/g4u8dftj/AB58E/s1+Lf2IfEWiyasv2HW&#10;PFVlcSz29lcLFxIyeSNqFwAdzDaG718//sB/Bb4waH/wdH+O/iFrXwv1610FtX8TyLrVxo8yWjLL&#10;ZuIyJSoQ7jwMHk1tP2c+VJaX1MqftIuXM9bHkv7InwI8HfsSf8HRujfs2/AWS+sfC9l4ivLOG1uL&#10;tpXa2k0Wa4MTseXUSAHn0HpXtX/BXI/8G7cH7d3jj4gftX+OfiB4u8f6t9msfEug/Dli1vo15b26&#10;2++SQvEhkCJGHjDuVZCGAO4Vnv8ABn4tn/g7SsfiP/wrDX/+Ed/4Saadtc/sib7H5f8AYMse7ztu&#10;zG8hevXivDf2fdf+Lv8AwSG/4LL/ABN+JP7QH7GvjH4hXGo61raeGbrRdF+0S3DXl08sF7BI42/v&#10;EYbiG3AORjIIrPWMXG3XqaL3mpX6dB//AAbM69oGnf8ABWHxl8HfhX4p1S8+HvirwTrloIr7ML3t&#10;lG6NbyyxglRMF78ld7gdTXnmg/8ABPD9mfXv+Dh+X/gnvqPh/Um+Gsnji/sG09dXkFz5KabNcqPP&#10;Hz58xVOeuOK+hf8Aghf8Jf2nLT/gu74r+L3xw/Z68ReD21fS/EF/fRXukyJbWslywdIhLtCHuBg8&#10;4rU8HfBP4yQ/8HZh+I03wq8Qr4f/AOFgalc/242jzCz8k6NOgfztuzBYhc56nFEYOUE2r6lc1qkt&#10;eh6l/wAHFX/BLj9kT9nz/gmx4f8Aid8NvC+rW+q/DZrHw14VmudbmmWHT5riWWRZFY4kbcxwzcjp&#10;XoH/AAbGf8E6/wBmDwz+yL8PP+Chml+H9UX4ma9Y61Y6jqD6vK1qYV1G6tgBBnYD5UKDI789a+i/&#10;+DgT9mP4pftWf8EyfGPw7+DfhqbWNesb6z1e30u1XMt0lu5Lqg53NtYnA67a+Kf+Dcb/AIKRfGHw&#10;PongL/gll8Qf2QvE2nLpVxqxHjSeCeGOBHnnvNs0bxAKweRkzuwRjit+WMMQro5+ac8O7PqftcPa&#10;imp1606u04QooooAKKKKACijI9aKACkf7tLRQBq+FPFU2iyi1unLWzHn/Y96721niuEWaFwysuVK&#10;968rYEjFbvg/xRJpUi6desTbyHCsT9w/4V5+Mwql78TuwuIkvckd7SKu3vUUc6sodOh6VMpyK8s9&#10;IKKKKACo+e1SU0AbfmFAGbrmlvqUS+W21lb5c1j32lwaXD/pLB5pPur2X3rpLm5htoWmdvlAzzXJ&#10;X11Jf3bXcjcH7o9BXXh/aS06Hn4xU4erGWsKzSiKR9sY5kY9hWleeIlijFppce1V4D7ayS3PTmlB&#10;UryK65U+aSbPPhWlTjyx+/qT2Ml7NqUZjmdnZ+7V2EYO7pWN4W0p4k+3TAFpPuj0FbajBz+FefiJ&#10;RlUsj1sHCUad31Bepp1H4UVidQUUUUAFFFGcdaADNMkKL94UrsApJ6CsPxDrL+a2nwNt2r+8bPJy&#10;OlVCLqSsjOpUjSjdhrGvfetLFvZpB/SscHnc5575pY42ZgkYJJ6Koq/FoqRRfadUl8tf7o6mvQjG&#10;nRj5nlylWxErsoxQTXB2wru9+w96Ze2sEsD2r/vQ6lXIyAR7frVm5vfOX7Pax+VCv8K9W+tVywUY&#10;BptOcbSWnYxly30Zi+GJvCujyN4D0G6XzdLgQva7izRo2cZJ6557mtoNk9fwrL1a4ttEu7a/g8PS&#10;Tyajew2k1xa24JTOcNI390ep6VtF7aAbbX95J3lPQfSsMPU5b0tLrstl0/AfK92RFNrfMPwpTnHF&#10;NwS2WP8A9enEZGK7CByOlufMCeZJ2VvurTXkmml3zuWoHTpRU8q5rlczEA7NTJoEnRoJIlZXGCrL&#10;kH2NSGnW8E9zL5cC7m9Kq9tWTZydkjL02/vZdSutNl0GS2t7VlW2naRNs4I/hA5GDxziui03QCy/&#10;adSby4+uxuPzrP1iPVNJazk0K4tWm+1Kbz7SpbEODuCYPDZxyadc391qGDM/y4yq9FFZSlOp8Oi7&#10;9TopxjT0nq106Gpd+IYbdPs+lxqdo+8eAPpWemtaq06v9oZstxH6+1Q2drPdP5NvGS1bFta6doae&#10;feSB5gMqB2rOUadPRK7NoSrVtXojYikLIrSpg7efrTldCcKa5u+8RXtx8kB8tPX+KjQLi+fUlCyy&#10;Op5k3Nmuf6vJRuzp+sx5+VHTE460bh61HLPGi5dgMdc9qzZ/FFnFJ5ce6Qf3lrKMZS2RvKcY7s1s&#10;9qxPH3hlvF/hu48PR63eaa1wuBeWEmyaPnOVPY8VrW00csayxtlWXINLMu4is5RjJOLNIycZKSMv&#10;QNZ0OZ5vDljrsF3eacqJfRrcq80TFcjzAOVJHPPWp9R1FNOgaY8noq+prE8TSaT8O7K/8Z6T4Jkv&#10;Ly8uIReR6Var9ouSXWPc3QttU55PCqa0ta0yTU7dJYpArrzz0ow7j7Tkn0/BepOI5lDnh17/AInj&#10;v7Sfwrvfit4Y/tTRZfK8Q6PJ9s0W6VsMsq87M+jYx+VWv2fPiqnxg+H8esXX+jalp8n2TXLRhhob&#10;hRzx1weGHsa9GlsLTSk337+bIfuwr0H1r57+Mulap8A/ikv7RPhCzZtF1SRbfxlpsMY2gE/LcAD0&#10;JyeOvfDGtK18LWVeC93RS9Oj+R6GW8ubYF5ZXf7xXdNvv1i32fTzPdsjNSllAyTVDw/rFh4l0211&#10;fRbhbi3uo1kt5IzkOp6GtR4I7U4mO6Tr5Y7H3/wr1IyUldPfY+VnRqU6jhJWadmvMjyCMg1BqLvF&#10;YTSIcFY2IPpxUobJ3N+lQ6gd1hNtOMxMB+XSq1MbXkfL37Jn/BQj4Yan8GdBvvjV4k8SSX83iS50&#10;bUfE03g3Uf7JjvX1Ka3t4JdQEH2aPP7mLcXCh2VSwYgH2X4vftb/AAq+EniP/hB/EI8QX2pR6W2o&#10;3Wl+E/CeoavJZ2SsV8+dbOGTylJBC78F9rbQ2Dj4y8OfG34ZeI/+CWfiP9mHQ2nHxB8QWXiHw3of&#10;hddLkF22qXmoXcVtcqhTBjSSVJzLnaFjLE8V1/xLi+Jvwr/bm+Jnia5/ai034YaZ4q0LQ59GutX8&#10;DjU49SjtorhJYklNxHsaJnyY8ZPnAjPNY+up0236fqfTXiv9qj4K+GPCvhfxhb+IbzXLfxqA3hGD&#10;wrpNxqlxqsfk+cZIYbVHcxrHlmkICIMbiMjPN/Gv9sTTPhX4F8G+PbH4ZeNL638W+KrHSVtf+EH1&#10;L7VZrNOkTGW3EPmxyHd8iMoLnO3dgivN2+A/wE+D37OXwds7z9qG68J6z4P0OePwD8QhpKI13HNA&#10;vnrJazI6eVKpjJiJVvkXawIzU3iX44eMfGv7Jng/4s/FCS3urPw38XtJl1DxFpOjyww3+nW+qrCm&#10;qiA73iiZWWUjLbFDNnAzQ6k9kL2dPeR7n4k/a1+Dfw303QW1PS/FVxrfia3ln0vw3aeC9QuNVEUR&#10;xJJLZxQtLAinA3SKoJZQCSQD45+0z+3N4csvD3wf+NHgH4iXX/CI+IviGun6yLXSblrmSNY50lsn&#10;tPL+0LcJPGYmtzGJkkRkZQwIrhPj74g8QL+2Ro/x08BftI6X4F8L+JPhqunab4wu/CY1azvJ4r55&#10;Htg5mjELYO7J+906iqGn/CXSPBmjfBDUtB+JB8eR+JP2iNQ8T3/iRNCNlHLc3Ru3mZICzeXGJN2D&#10;uIPUHnmYx6/iaSlou3Y+hT+2f8KtR8KeM9W8M6T4om1rwPp8N3rHhS78H39tqiRTpIbaYWksKyvB&#10;J5UoEyKUzDMM5icL1P7Nnxy0v4/fCjSfiXH4R13SXv8ATrWeSw1vQ7my+eWBJCU89FMsYLcOoIOO&#10;teL6vpWsXX/BRL4z/YbGdhefsv8AhW1gkWM4lk/tfxZ8gbHLDcvA/vL6ivWP2MvF3hj4ifs++FbD&#10;wbrkN5JoXh+w0zWIxuV7S6itUR4pFYAqwIPGKqUnb3mZxj/KrnG/DH9o7VbT4n/H6/8Ai94y8rwz&#10;8P8AXrMWCyR5WxtTpsczoqqNzsXJwoBZiwABJArsvH/7VnwZ+Fur2Hh/xcfFFzqV9oP9tPo/h3wT&#10;qWqXdlp5OBcXUdpBIbVSwZV83azsjhQxRgPk/wAY/CX4nTftLfG34taVqF9r3hnwb8UNC1vWvhsN&#10;MjaLxBDb6ZGxkSQ/M8kLbZki5V3hUY3bcX/G3inx5pn7aHjr4z6R+1rpfw78N/EbwX4Z1HwrqWqe&#10;B/7Sh1W2t7e4R4klaePy2jZzJ5ZGSLpSMnOM1KXwx2/E25ad+aT1/A+obn9o74fa/wDFn4Y6R8O/&#10;jIqaf448O6zqOj6Pa6SJovEEFutmxuDclC1t5AnU7NylzOQQdmByenf8FG/2WNdtZNb0rxN4gu9H&#10;ttc/sfU/EkHgvU5NM068+1fZTHc3awGGDbN8rM7hYwQXKg5rx/wN8L7H4XftOfsj+EvCviSfxFpe&#10;k/Dfx4q+IDprWy3HmJoziRo8nytx3YUn+VZcGhaw3/BET41adFpFx9ofwb8RStssJ3uWn1PAC4yS&#10;eMeufetIrl2JleZ9TfFb9pz4V/B7xPZ+B/ETa7qWu3uny30eh+F/DN7q14lrGQHuJIrSKRo49xCh&#10;mA3Mdq5PFdZ8OvG/hL4q+BdK+JvgfXY73Qtas0utNv40ZRNEwyMIwDA9ipAKkEHBBA+Uv2g7v4h/&#10;DL9t7XvFFp+1Bp/w30nxF4J0qPS7/V/Aa6pb3k1rLd+fEJmnjELDzom8v+PGf4cV7d+xd8KdL+Df&#10;7Oeh+ENI+IUniq3vLzU9c/4SJ9PNp9tk1PUbnUpHEJZvKXfduFTJwoFNSnLyJdOnHU82/Zr0j9rP&#10;46fCHSfi9qX7amuaW2syXEraXY+C9EaKBFuJEEatJaFyAqgZJJ969I1746+D/h78SPHTeNfi1O1h&#10;4L8CR69rmhNoZ26daIszyXgmRN0zMsTfugWxs4XJ5+ef2JtS/Yn8I/B7wzqfjj4iw6d4ssb64lu7&#10;S68XX8XlXS3crANb+cIwM4+TZtI7Yqb9qKxvNQ+IH7Ul3p9nLNDefsvyLZyRxMyzMbTUMKvHzHkc&#10;D1FONrXQTPdvAH7c37PXxM1bQNP8K6vr7WviyQxeGdevfB+o22l6rJs37ILyaBYZCVBKkPtfB2Fs&#10;U3wx+078MvDHwv8AE3xM8ZfFy61zTtH+IGq6C1xD4clFxHeQ6g9qulwW1vEZLuSOQeQhRXaXAYbs&#10;5riPFGlXsv7O37Ntna6dJuh8XeDvMj8o/ugtoc7uPlA6c9K8X1GK18H/ALH/AI9+IF5qTabr3hf9&#10;r7xHq3he4vLKSa2S7HiqdY3mhj/eTQFJHLBAW2ZZckCplUlHRBGjGUbvY9d/aF/b28F61+z98dNB&#10;+Dk3jLQ/H/gH4Ma94kX+3/AOp6aNOeLT5pLWQzXVukJdnXdGgclxHIQCI3x774I+NfgbSLPwT4O1&#10;jU57zxR4n8NR38cMFpJIdqQRtLLK6qViXc4ALEBm4GTkV8h/G+90r45/slftRfH21+Meh+LPEutf&#10;s/6zokei+FrOSKPTbK203UZIk8qUCaSRprmVt7Kv8KgfLXf/ALKngzxp8CvjTo+mfGXW7zxFN8Rf&#10;BunxeFfGV9pyRNZ/ZbcPJpLiIBYxhjKpwC5DZyVFYyk5fEzSEfZ3UEepW37e3wL8V+LY/CemeINa&#10;e2m8RTaDbeIovCmof2LPqMbtFJbJqPk/ZnZZVeIsJCvmo0ed6lRyPx0/aztv2dfg18ZvjHHe6r41&#10;k+H+rPE2g2fh6TGlzf2Va3iWjPDGWeIpKszXDbgv2jaWG0AfMv7PXwx8SfEP9n/4c/srfFv9t620&#10;fUNAm0vTNc+G/wDwrMW9/FqGnSJvh+0faSXV5IS32nZiRX3nliK9a+LfgnxZ8RPg3+2h4P8AD2lT&#10;XGpa5r00WmwJGf8ASHPhLRVAX15G3juMVSk+X3VYmSTneTufUfw0+JVh8SfCsXifRvDmuacsnytF&#10;4h0WewnDY6iKZVbb6NjmqHxi+NXgT4HeF4/F/wAQr2+8m6vorGxtNL0m5v7y9upCdkEFtbI8sznB&#10;O1FOACTgAmq3wm+PHwK8f6f4Vh0L4n6fcTeJllt9DtVZhLdzW8IlnjAKjayJ8zA4IGfSuM/biu7D&#10;4c/FH4L/ABq1y5aHwn4R8XXh8TSJCZFtvtNk8ME8gAJCrJwXx8u/tR7aMdIK7D6u5aydkc98Gf2s&#10;tK+LH/BQTWPhVpniHWLHQdB+Do1fWvD3ijw/daRcaffHU9gnkhvIopNjQH5ZQDGwDYYlWA9J8I/t&#10;4/s+/EDxbo/gnwhqmuwv4ikuIvC+rav4R1Cx07WpIUd3js7u4gSG4fy0kkVUcmSOKSRA6IzD5p+J&#10;PjXSv2n/ANtD4lXHwVjk1WO5/ZbudGtdZtbN1t7u7bUpmFtHKwAlK+YpIB2jzBg5zjF/Zw8E6j8b&#10;rz4L+DPHf7a1jqtx4J1ay1ez+Htn8OPsF5De2FjNG0E0v2hzEqK8uWKgNgAHkAyoTk+abNeaMVyw&#10;X+Z9VeFf2qvht8RPHMngzwrYeLNSaPU59PfXLfwXqJ0oXEIbzV+3eSIMKUZN+/ZvGzdu+WvFfhF+&#10;3p4T8H+KPjNo/wAbdb8UXdv4L+KWoW0moaX4L1HULPQdJS2s2ja6ntbd44EDPM53sCFDMcKpIi0L&#10;xvpHwL+PXhf4ffs0fHhfGOi+IPiFNYeJPhXeaaZJtDWaSea8voLpVRoYopdztHKHVt5CuOBUGjib&#10;Tf2VP22LCy0RhJqXjbxrJb7ISPPVvD1misvHzZKkDFU6stoImOHitajPqDx18c/hr8INN0XV7/Q/&#10;FniCPXreSfTrjwj4L1DWUMSqjb3azgkWEMHXZ5hUyc7NxU48b/aR/bDutetf2fvGH7PvjKaPQ/HX&#10;xsstG1aRrZoZbmybTNVkltpYpVDxMJbePcrKrKY8HHSvNl+Ofjrwda/Bz4TeIfibL8PfCNx8HYdS&#10;l8Tf2QtzJf6lELaJdOjMiskLJGxlIKlpAwC42sa8t+DegeLdV+CX7Pepauuq3O/9tK9lkuNQsWin&#10;aBrbXtszx4+RSCp5AA3DpWfLFS99lqTlHlpK39dz3D4aft3eHvDXxN+N3hb4o6j4q1xvBPxAli2e&#10;G/BuoauNF0wWFnKvnGygk8sbnlcBvmK5bG0Zr6s8MX/g3V/Blr8TYfFNhcaDeaWmp2uqx3S/ZXs2&#10;jEq3Hm52+WYyG3Zxt5zivlT9nD9qX4A/s+/Gn9pbw38Wdbbw/cwfFiS9ie902X/iaQNpVgo8hlQ+&#10;eQVKlVyQTjFdl+xJ4E1TwL/wTX8AfBv44aU0MVt8NY7TxHpd3Gd1vayQMz2bhOcxRP5JA5+T1qlK&#10;pU0jogdOlR96WrPUPhb+1z8KvjXILP4aaJ4ue3uNPkutP1nUvA+o2Gn3USOib4rm5gSN8lwyAHMi&#10;BnQMqsw87H7bXwf8F+E/Btr8Q/i3qPiDVPGK6l/wjX2HwrcSXmttZ3SQzxw2lrCzM8Zmjyqpny0e&#10;U/IkjL5z+zP8QNW8K/H3wj8AfgZ8cf8AhZvw/wBT0u7E1ndaYq3ng61trctBJJdxqizRNJstljeM&#10;SgyK259rGs/9mDTpNE+KX7Od9PpszSQ+C/iWJ/MhOInbWtJ2ZyPlJAYj1AOKcVGnL3dWEuap8Tsj&#10;6C8GftJ/BHxP8O/FPxV1LxXdaFo/geWVPF0fiLR7rT7vS2jiEpEtvcRrKAyMrIQpEgI2bs15P49/&#10;bz0XxR+0T8DvhZ8H5PFmgr4p8TXsmrWXibwZf6S2q6auj3sqsn2yCPeqzpCWCnemU3BQ654349Wn&#10;iLV/F/7SGrW2iXt0trdeBdSltbO0Mr3NpZXP2m4VEx+9byYpPlGSenU4q58WPjv8KPjz+1b+zrF8&#10;INZGvf2b4u1K/wBQvbG1kMVhBJol9GqSuVAjZnYAIeflOQKvlnLWX3HPH2cY2gvmfRHxj+PPw9+C&#10;VrpN14/1C+e68Qap/Z2g6TpOk3GoX2pXXlSTGKG3t0eR9sUUsjkLtRI2ZiqgmuY8Y/H3w5PYfD/X&#10;Y/GGv+D4/E3j2LRbXT9b8Gzw3GqzG2upPsLxXMIkt0YQtJ5+FH7oANhuc79sfwt8INStPCPi/wCI&#10;nxiuvAOv+HNcmu/BPiq02sbW8ks5oJUdJEeOSJ4JZFZHAzwVZWCsPCfGfxD+Ifxg8KfAPXPGV/b6&#10;5Lpf7UVvZ2/iTTNJktYNXs4dK1VUvxCxbylYsV6lcrkHkVpzST0RzxipK7fqfQ/iD9tT4B+GfGd9&#10;4Ov9W1yX+ydYh0rWNcsfCeoXGk6dfS7NtvPfxQtbxODJGGDONhkQPtLAHvfiF8QPCnwu8B6r8SvH&#10;GqfZdG0WxkvdRvFjaTyoUXcz4UEnA54BNfBcPgTxT4o0H4jfsu/Ej9tCx8EWviD4meJEuPBtx8N/&#10;NvZ7XUdbubu2kiuvtIM3mQzxYkC/J9042V9Wftu6U2m/sLfEjTYomuY7LwDeIw25LqkGPzP9aFJ8&#10;uo+RRkkiX4e/txfAD4leJfDnhnQ77xJZt4ySQ+EdQ13wVqWnWWtMkLTtHbXNzAkUknkpJIqBtzpG&#10;7qGVWIm8b/tr/AP4d+JNY0PxRqHiQ2vhuWOLxPr2m+B9UvdK0ZmAbF1ewW7wQ7FYPIWcCJDuk2Lz&#10;Xjkvxy+D/wAbPhN8BfhD8HtcfU/Fp8VeE9TktbXTX3aHaac0V3evcB1AhV7eCa0ycEm7AXOc1V8F&#10;/FbwJ8BPg18Yvg58YtSkk8VXfivxJdWvh9bF5LjXI7/c9qtugUicyLIkQxnlcHAFQqkpLQ1lRirX&#10;18j3fxj8T/EGkftUaf4G0XxFJZ6HN8KNZ1Wc+WsmLqK+sESfBByVSWQY6HdyK8/1T9uDS/APh/4L&#10;xxaZ4t+IEPxJkSJvFWj+CbtzcRf2XfXgnENtCQJmNmMwBQVjdnwAtY3wh+F3jr4SeIvhX8N/ipey&#10;ahr3hv8AZNudJ1y+jy4uNQgfR4pWLerujt6nk1zvw81mLwP+yT+yD448ZTHTdE8JalZz69eXFuwW&#10;zWbw1qtijy4XKgz3MKEngb+cdaS5vs/eEoR15tuyPoeH42+BPDXxG8U3HiH4pvHZ6H4FsfEGoaLq&#10;2jfZItDtGN0z3kkzqGJZYWDRsf3fkZwN3Nn4Z/tGeEfjHHNf6V4d8YabbQ2C3ovPFXgrUdIge3bk&#10;MrXkMYzjkpw4HJAFeOeJNE+HnxE/aT+Mlp8RHNx4I8QfAHSrbWrpC/lzadLLrAn2sgz/AKl2Py5I&#10;yMDpXEReMfiz8TtF+JX7Lvww+ODfFLQ9b+EesDRPFFxp6QXmj38tvJb29rcXEQSO4aQvuDBEYbeQ&#10;etUrR1epEvejZO3ke9+D/wBrL4b/ABl8OX2pfCe18VXNnJo91d6R4kn8GajbaZeoiMVmgu5oVilj&#10;bho5FYpKpDRllIJ80/Y//b++HXi34DfDq6+KfiLxA2ra8lnpV54pvfCN/HpM+sTfKlub4wi23PKR&#10;Ep37DKRECXIWu4+Gf7TXwM+LXwlTwt4C8QrBqzeFZg/hieze3vNPaO3IeCWEqPLZCCpHTI4zxXz7&#10;4s8M6nD/AMEcPhPp1to80bW/iL4eGS3W3IZNvijSy3ygZGBknjgAn1qnIUYx2t/Vj7Y8a+MNL8A+&#10;Fr7xfrFjqt1bWMPmSW2i6Lc6hdycgYitrVHmlbJ+6isfbrXJeCf2n/hL40fxHaSjxFo994VsBfax&#10;pPiTwrfaZdLalWYXCJcxIZovkYbowwBGDg4FUP21Pi346+CvwFuvGXwueO1vm1zSLG81y401rwaR&#10;Y3Wo29td6gYEILiCCWWbaCB+7yTgGvnPwK+u/FD9sDx1ZeEfitq/j6zk/Z7vrS11m502KC2a7e8T&#10;9zE8aIkrcrnAOMjnrUucuoU6at3PqHUf2m/hNbfCvwz8ZLnxHJH4b8X3GlweH7lLGX/SH1B40tAU&#10;Cll3tIgJYDbn5sYNUtN/al+E2q/EW4+HWlWHi7UprHWhpF/qWjeBdTutOt73IDQvexwGBdjMBI2/&#10;bEQfMK7Tj5F1T44fDXWf2E/2d/g14avby88Xaf4o8Awa1pK6fL52kyWl7ZrcLcLt/c7HUod2Mnpk&#10;c16B8SPiLD+z58W3uf2a/jiddvtd+JVtD4m+D99pv2hpp7/UIo765tZ1VZbXykklum3+ZEREwBQH&#10;IOZ7Ip04xs3ue4/F79tD4XfBK9m0/wAbeF/GlhZx6la6f/adt4J1C4tZ7i4lSGFEnjiKyF5ZEQbS&#10;cscV1+j/ABM8Ha58SNY+FGmai0mu6DpljqGqWYt3xFb3bXC27B8bWLNbTcAkjbzjIr551H4//Bb4&#10;sftaSWXxF+KWk6Pofwv1L7Po+m6hcNE2o668e17kr/EkMchjTI+/I7DkAjoL34seAP2eP28viJ4j&#10;+JGuJpdl4k+HfhuPQdQvLdyl7JaXOrfaUi2qQXUXMHy/eIcYzzQpW2/r5g6bl8ei/roS/Gn9r/wH&#10;4VvfhH8R9M8cXkfhTWPitrXhnX4bTSp5bq+mstJ1xGtI7ZYzNM/9oWMaosalnZF25BGfUfAX7UHw&#10;4+KOl+ID4Qg12xk8Lvs13RtU8MX1nqUGYhKv+jTRLNIHQgoUVg/Rcnivk/8AZsnuPFvhv4A+JZvD&#10;1/bpcftIfEK/MGpWLRzW6S2/i5kZ0I+QnevXuw9a6zx94t8ffC39or9pj4qfDvw1JqWtaL8F9Ivt&#10;As2tnkW8vIINTeOIBeXy4UbVOTnHUijle8h3jHSKt5ntnw6/ag+GfxM8ZL4B07S/FGkaxNppv7Oy&#10;8WeDNR0lru3DAM8RvII95UsNyD50yNyjNcjpX/BRH9l3WrWbV9K8ReIJtHtdck0fUvEi+DNT/suw&#10;vUuntWhnvPs/kxkTJtJLYUNGWIDoW8p+HXjifxz+2r8KJdK/aE1L4iWcPhPxDLql9HoMdrYWszxW&#10;e0BkQbWbBxEzMygcnNcbFompJ/wRV8a6UmlTrdP4q8WMtt5B3nd41vnDbcZyQd3TkHNXGUtkYSjF&#10;bvc+qviN+1z8HPhr45uvhtqP/CSatq2m6TFqes2/hXwfqGrLpdrIWEUly9nDIsJfY7KjEOyoWClR&#10;mvP/ANl/9sDw4/7G/h348fGDxrd6l/wkHiC9sdIm03S57671WR9RuY7WG3traN5ZnMSBsIhwiM7Y&#10;VWYUfh38a/hn+z98bPitoXxm1f8Asa48RX2j65oMl5Zvt1SwGg6dZFIWVT5rpcWlwpj+8DIvGGBr&#10;wPw34a+JWmfs7fs+fF/QfH7/AA+0fQfGXio6xqWo+F2vxpX26W7W0lmtTJHsX70O/PyG4HYkh80r&#10;oapxtY+if2mf2t7LVP2UvGPj34F6/quleIPC/iPRdP1S11bQ7jT73Tmn1WyiYSQXMaOFkhmYK+Cr&#10;BjtJwcej+PP2vfgl8LviE3wc1W91zVvGMeg2esSaD4e8L3upXX2G4e6jjuRHbQufL8yznVnOAreW&#10;pwZYw/yx8a/C13rX7KXxX+JC/tDW/wAT9V17XfBtndXmj+Fzp8MC2es2zIioskglOJ3ZmB4x7V9I&#10;fDXRGtf29viVf6rDJBG3wb8BrG/l8yEan4rJUH2yCRnjcD3FTzS6lqnGKtH8fkei/DD4i+F/jZ4N&#10;0/4h/D7VJNQ03VITJayyW8kMigEqyyRyKrxMrAhldVZSMEA10m2004/vQs8ndQfkQ/1r5v8A2GvH&#10;WifD34IXWleLtSXTP7c+MviWw0qO4jZWuribVbuSKPgc5RGIJ4wvWvojZgdK096a12MZ8sH7uvmO&#10;muLi5k3TN8vZR0FFGPeirVlojG9woooJA60yZBR7Zpu8elP8sId87Y9EX7x/wovYFHmGpFLcP5cC&#10;bm6//XNS4t7MfeWeT/x1f8f5VG9zI6eRGqpHnO1e/wBfWm8Yxmp96e5XMo6LVjp7iW5PmXD7v7ue&#10;gFec/tF/FuX4ZeE49N8Nx/aPEWuT/Y9DsY/mdpG4Mm3qVXP5lR3rs/FXibRvB/h+78Ta9eLDaWUL&#10;STSM2OAOn19K8i+BPhfV/ix45uf2k/H1o6rIpg8J6fL0tbfkebj+8RnH1Y9xXn4yrPmWHp/FLfyX&#10;V/d+J9JkOBoqMsxxivTpbL+afSK8ur8jtvgL8JoPhP4Jj0u6kE+qXbG41i8blpp25bk9QD0+ldzB&#10;DcXUqw2kRdm7LV3TPD93ffvpB5cZ/ixya2Hl0jw9beWgXcf4erN9a0UqeHpqnT1PPxMsRmmKlicT&#10;K3M/w6Jdkjn7+DwdY6lZ+CfFPiK3h1TXoZ10+x8/bJMqJmRox1O0EEkdMiregxaH8OPDFn4P0Ge4&#10;uo7CEQwyXVw0rkD++7ZLGsDS/Fdx4806y8Tax4Ok0m6j81Ibe+jRri3XcVOGGcbwoPykZBGatAgc&#10;1FGg68vbVNe3o7bhisXHCwdCirWfveq00Jr/AFG81J/NvJSfRewpukWaatq0enFsL1kx3A7VVvLg&#10;xLtT73pVzwGP+KgX/rmxrtnHkotrSyOHDxlUrpz7ncW9qltEsEUe1V+6BXC+NjnxJOfZf5V6BzuH&#10;PavP/HAx4knP+7/KuTA3dZ+h62M/gpLuZNFFFeueWFFFFABRRRQAUUUUAFFFFADWUs1N8v8A2c9u&#10;e9SUUx8zGeX3xS7eMY/z3p1HSl5WC8txmw9ce1AU53Ef/Xp9HWgXvEUkCTIYp4ldWGGVlyCPQimW&#10;mn2dhB9nsbKOFM52RxhV/ICrGMdKKH5oNejKtvpOl2ly93Z6XbxSyffkjhVWb6kDmpJrWG5haC4h&#10;WSN1w6yLkMPQipqKNlsO/NuzL0XwZ4S8NPLL4c8Kabp7TEmVrGxjiMhPc7AM/jWhs54X86k/Cijl&#10;S6BzPuRhD121HJp1lPNHdXFlFJLEf3UrRgsn0J6fhViih+gXfcYV45X8qADuztp9FAXfcDyMVVg0&#10;vT7e5e9h06BJpP8AWSrCAzfUjrVo9KB0o07BzSGoGzzTqKKBBRSFgOprX03wVreqQC5VFjRvu+Y3&#10;WplUjS1kyowlP4Vcx2Hcij5e9dLF8M9TJzJfwqPbNWE+GQPD6qf+/dc/1vD3vf8AA1+rV30/E5Pa&#10;DzilJxXYRfDSzHMmoyN/uqBUyfDzQ0GGedv+2g/wpPHUe5ccHW6pHD8/3qAf9qvQE8AeHV+9as3+&#10;9IamTwd4fi/1elx/8Cyf51l9eproyvqNXued54prYIxnNdp4l8DWs1q13pUAimXnanR64tQysUde&#10;R19q6qNanXjoYVaNSjKzOo8D+JirJo9/J14hZv8A0GuuhYsMkV5UdwZWUkFTnI7V3ng3xKNVs/s1&#10;0/7+IYb/AGh61wYzD8sueK0O3CYjmXJI3aKRWDDIpa4DuCkOG4zS0iAgYIoAxPFv2g26iJGMe75t&#10;tZOn6Pe6gR5cexO8h6Cuu8tj1T8Kr391FY2rXD/wjhfU10U60ox5Io462Gpznzzehg6nbWmjRi0i&#10;+eaT77nsKi0TTjf3eD/q15aq1xM9zK9xOcsxzW14SnR7eS3EeGU5LetdE5Sp0r9Tjpxp1sQo7Lob&#10;kMaxxhVHA4FOpsecc06vPPY2CiiigAooooAKOvUUUGgBsuccCs++0C0vJ/tErMpbrt71oFv7y1ma&#10;3rsdniCAbpv5VdPmlL3DOt7PlvMSeXTNBi2pGN/8K/xGsS9vrjUJPOuG/wB1fSopZJZZjNM5Yt13&#10;Vc0/Q7q9xI48uP8AvHqa7YRjSXNJ6nmzqTr+7BadipGryuIoUZmboq1fTSIbKIXesS7V/hjXqfar&#10;E1xpuhKYbSNXm/vVl3U9xey+dcSbm/lVRcqm2iDlp0dG7v8AAdf381whjtkWOMD5IxwPxrH8KXXi&#10;a70OGXxfYW9rqDbvtEFrIWRfmOME+2K0tpz1qmtlfx622oHVT9laAItn5Ywr5+/nrkjjHSs5U3Co&#10;pq9tmr6epzylzasu8k0tIGBPSlrqJCgkDrRQMZyVzQA6O381fNmby4/73c/QVI9/ti+zWC+XH3P8&#10;R+tQyb5Dud8n+VNUOW2gZPotTy3ldlKfLpEa+3o7fjUHhnSbTR7SHRb7xBJIVVpA99cBp5VLE59S&#10;BnH6VeV7W3fe0Ylk7Kfuj/GsjxFcaVpjS+MtT0/zZ7O3YGaG33yiPIJVcc49hQuaXurRGnuxtNnQ&#10;SassEP2XSYhGveQj5jVFizNvkYs3XLGo7a9S6t47mKNtsigqHXB5Genar8GnRIgutSk2J1VP4mqV&#10;y01/VyouVX+tCOx0+51J9sS4UfecjgVqtd6boUX2eI7pO4XqT71QudXkaL7NYp5MfovU1R+Zj91m&#10;Zj+dZypyqP39jRTjS+Dfv/kWb3VLrUOZZOM/dHSnaZo0+osGxtiDfM3r9KuaX4dMuLm/GF7R+tX7&#10;vVLHTE2sV4HyxrWcqsY+5TRpGi379Rlu3jS3jWFV2qq4HtTnbdyDXOz+Jrx33RBVX+6ea3LKY3Vu&#10;k+0jcoJHpXPUpzgrs6qdanU0iOkVmO89q5K1v/G2j61qy+JNT0+azluEOix2sLLJBHtAYTEnDHd0&#10;xjiuxZSRgLXF/EX4ZL44VbG6vLuOJbuK5V7O8aFwyMGCkrztJHI7is1FXUtdNle1/U0bduXZS0b3&#10;t6DJHklfzJWZmbnLHk0t14QtvFmk3Gla3ao1jcQtFOJl4ZG4IxTvDniHwJdazqugWmqrdahoU0Ue&#10;pW/lsBC8ib0HIw2V54zjvVjUtWudSbYGCx/wovf613KpHERtDVbN/mjg5amDrKctJKzXfumeC/Cn&#10;xHqf7MvxRm+AHiS/ZvDusStJ4P1ab+Ek82xbsfQevHO4V7nneSc/nXFfGv4P6H8ZfBUvhfVD5NxG&#10;3m6bfRj57WYfdYH09R3HuBWH+zT8Ttb1+e6+D/xWdbPxX4fGy5Mn/L5COky/3sjGfzrjoy+o1vYz&#10;+F/C/wBH+h9Dj6cOIMF9foL97HSpHv2mvXr5+p6kiu7eXGu5ieF9akkt44Plmw0hHMYbp9TUsl9F&#10;An2bTU2r/FK33m/wquoI5z9a9KLlLXZHycuWOm5Sj8N6FFerqUOi2aXEalY51tUDIDngEDIGT2qS&#10;+0bRtSWMaro9reGNt0Yu7dZFQ+oyOvvVomir5UQpPuVNU0XStbiFvrWmW95GuCsdxArqPoCCKeNP&#10;tBZ/2ebSL7OybDCYxs2/3duMYx2qckg0hY5wBT+EXxS1KM3hrw9Npy6PPodm1mn3LVrVTGvOeFxg&#10;c+1WIdFtJjDZwafG32fH2dFiGIsDGVGPlwPStSx0Oa4X7Rdt5MfU56mpZ9Ws9PjNto8QJ6NI1Yyq&#10;K9oq7OiFH3eaei/Eig8PaVpczatqqRm4eNUyqjcygkhSe4BJOOgJPrVUyWdu0iaPplvZpNJvm+zw&#10;qplb+82ByabLJLOxlmkLMe5NNzgYFVGn1nq/wJdbpBWX4sjjsbaF5JYreNWmOZWVAC/HU+tVrnw1&#10;oeqQw6fc6Fa3EUOBbwy2qsqY6bQRgfhWrFZlo/OuGEcfq3f6Ck+2JHH5VghQH+JvvH8aOa+kUJRa&#10;d2yJtI0+3mjuL23iaaFGWFFUboweo3fwg4GcdePSoZbSzlsm0v7BAtqysGtkiAjIb7wK9DnJznrU&#10;uD1/OjntVez/AJhuT6FTUdE0nWIFt9Y0u3u41bKx3FuHUH1wwPPvVhIUijEMSKqrwqquABUhbFOS&#10;1eZfMYiNP77f09aHyxJtcw38AeBJpGmk8F6S8jNne2mxkls9c7ev862P7C0mISPqNpF+8j8tovKG&#10;6RMcKePu+36VMtxHCuLJdv8A01YfN+A7VDtdmJd8570vekuxWkfMJvs80MdqlnEkELAwwiMYUjof&#10;qK8x/aE+AvjL4rReE9Z+EniXS9F8ReD/ABcNe01dY0lrrT7yQ21xbSx3EUckbENHdSMrqwZJFR/m&#10;24PqEcYkJy4RV+8xqx9uW3iNvpy7Vb70h+83+FJ7csUEZPm5pM8o+GH7P3jfQvjNcfG/44eIvCl1&#10;qEfhu40TS9F8H6DLaQLb3EsEtw90000huXZreILwojXeACXY16nf3R1IRieCPZE2YY9g/dnoCPQ4&#10;4pttbXF7N5cMbO38TVtWHh6C2Hm3X7xvTsKxapUtZas6I+2re7FWic/p/gqwv9UGt/2LarcY2/bm&#10;t18wj0DY3f0roLTR9G0NZJ0ijVpDmaTaMucAZPrwAPwo1DX7a0/cWwDyDj2FYt5eXF85lnlLei9h&#10;StUrb6IfNRw+2rKWq+GfA93r+m+IrTwpYx3ujtcNpl2tqqtA06hZWTAABZQAT1IyO5qS7tYNQhe1&#10;v4EnjlXbJHMoZXHuD1q3ZaddahIFij+X+92Fa0dhpeixeddSKW65br+FXzU6OkTLlqYh80tPUyNA&#10;8DWdukbW+lwWcUcflxrHAqkLnOAAOBV4aZ4U8NXEl/p+kWcd5JxJPDbqJZP95sZIpmoeIbi5BjtT&#10;5a+v8RqjDFPNNsijZmbnilySqe9UdivaRpe7T1ZDLZ6W+oyapb6LZw3En+sngtlWR+e7YyfxpbDw&#10;4uoia2g06LypmY3GYwFkLDBJ9cj656Vuaf4aX/W37Zz/AMs/8anv9ZsdNTyIcM38Ma9Kl1OX3aaK&#10;VG/v1WVU8GeG0hiGo6ZazrbMHiFxbqyxMBgMoIwuPzqvqWpaWoS3sNOt28qfzUk8lcLJ/fX35PPX&#10;k1TvtUu9Rb99J8vaNfu1Y03Qbm+CySr5cfr3P0o9ly+9UYOtKXu0VoY114d0fWL1ZrzRLW5n83zV&#10;aS1V2D8fNkjrgDnrxW/a+Hre2h+161KoXH+rPT/6/wBKmlv9L0ZTbafEsknRmP8AjWVd3V3ey+Zc&#10;TbvT2FWueptovxM/3dPWWsvwCMaLpbSf8IxolpYiX/WyW9qkbSfUqBVNNPsY2jeKzjVo9wjKxgbd&#10;xycccZIBPripzuf5UXOacRGpxI25h2HQVtGMYKyRjKVSprIrxWcKvJOsKK0mBJJtxux0BPfFQ2Hh&#10;/QNJz/ZOh2lsfM8xmgtkTL4I3cDrjv1q45Zzl247DtQ2AORVW7mHN2ZX1PRtL1i3Nnq+nwXUXXy7&#10;mFZFz64INIul2CxQ2sWnQ7bdg1tEsK/uyARlRj5Tgnp61o2umT3i+aT5Ua/ekbipft9rpwKaWoaT&#10;o0zf0rN1OkVc1jB2vJ2KT+D9AN3Hrev6Za/aYhi3drdWmHsGIytct+0X4Evfjd8D/FXwf0nUY9L/&#10;AOEh0S4sI7p4S6xNIu3ewBBbHoCK6pBd3s5wWd6nCWdkd0u2aUfwg/Kv+NT9r3tWXF6e7ou5zvwy&#10;+GNr4K8I6VpQt7VZrDSLayutTjtVRrgxRKm7+8ckZwScetbVxZ6F9sjvodGtZbqE4ivprdWlT/dJ&#10;GV/CpLm5ublxJLJu2/dXoB+FR4xVKn1l9xEqnL8P3kb2cUtx9qniWSTaU8xlG7aeSufTNRS6Pp09&#10;h/Zc+nQSW23b9neJTGV9NuMY/CrJJB60biei1pojHVlaPSrC3QrHYwqDEIsLGBlB0X6DJ46c0mke&#10;HtN08ta6Do1vbiRt0i2tusYb3OAPzrS+xIiLJfv5f92MfeP+FNnvHMfkwL5cWfur/F7k1PM+hpy8&#10;q99/5lWLQvDGlX0mpRaNZvfTDE1xHbqC3+82Mt+eKbcWFtewpYvZRvErL5dv5YKKVOVwvQYIBGBx&#10;1q5BYM0XnTt5cX95uv4Uv22ONWj09NnYykfMf8KnRbasp3e+iGTWFpDA0erKsm5SrWvVWBHRvb2q&#10;qlnp9pEkGn6db2scceyOK1gWNUXrgY9+ak3Mp3H5s1YXT8RfaL5/Jj9D95vwo0WstwjKUvdjojJt&#10;vDOjteSSWeh2vnXEgeVktVDSOOQxOOSD3PSrcfhnwvpOpnWLvR7OTUtpHmR26+Zz/ekxnp71be/2&#10;ReRp6eSvRm/ib6mqoQjnNFpS9A5o09t/wKOo+FPCmr3p1C/8JaU8rPvLtp8ZbPrnbnPuakvtG0vU&#10;pI5dQ0y3uGhbdC00Icxt6jIOD9Kt/NS1pyxjsZOUpbsrR6XZRlPLs4l8uRpI8Rj5XbO5h7nccnqc&#10;n1pwsLdZ2uUhUSSACSQKNzAZwCevH9anpPmz1oEUrXQdI0xc6dpVrb4Yt+4t1XBP3jwO/elXSNP+&#10;yfYPsEK2zZLQ+WNhJO4/LjByefc1bYEc02GKa4l8mCNnY/wiqVoxuTZyZUvdJ0fUZYpL3SbaZrdt&#10;0Ek0Cs0Z/wBkkfL+HNWbfw5Bf2j2r2MIs2BEwljHlkE85Hf+tWjbWOnHN23nTf8APFPuj61Fd3l1&#10;fYWaT92v3Y14UVnfn+FfM15fZ/E/kMg0/wANaLp/9kaFo1qsOc/8eyqmQc5VcYHPOcdaiNvG9y16&#10;8S+dIoWSTaNzKCSAT1wCTj0yfWpMccmlAwMVcYxjr1IlUlLRaIpnSNNKxqdPh2xzedH+6GFk5+Yc&#10;cNyeRzyauUYHpRVmYUUUUAFBGaKKBS2BWCDEY+bu3em7Wyc0pbFG6gn3rCHjimuwVST2px3FuEP8&#10;68n+P/jrxPqmtW/wB+FkobxJrS4vJ1P/ACDrY/ekYjoSPxH5VzYrEww1K736I9PKcrxGbYxUoaJa&#10;yl0UerfoYfiOTUv2tPi5/wAKu8KvI/g7w3cLJ4ivI8iO+uAeIVPQqD+eCegBP0honhLRvDNhHC6R&#10;pHbxhY0A2pGAOAB7Vzfwq8D+EPgR4Es/AXhOBZHhXddXG0briY/ekc9yT+QAHQCrl/f3eoybrqUs&#10;Oy9hXBhcPWk3UnvLf07eiPbzrNMHaOFwy/dU/hT6vrJ+b/A1NU8VsR5WmLhenmnv9BXI61D4p1HX&#10;NP1DSfEEMVnHKzanBLbeY1ypXACtn5CDznn0p2seLdH0TXtL8OXxm+1avJIlmEt2ZSUTe25gMLx6&#10;4yeKPCfhHRfBGjJoOgQSR2sckjxrJM0hBdizcsSeSSevFdkYU5S5IfN31T3PClWqKPtJ/JNaO+jL&#10;49AKSV1iQu3b9acWqnezh5TED0rsjrKx50Yc0iFnaWRpG/CtnwJ/yMC/9cmrGrZ8Cf8AIwL/ANcm&#10;oxGmHkehh/40fVHej7y/SuA8cf8AIxzfRf5V34+8v0rgPHH/ACMc30X+VcOA/ifI9DHfwjIooor1&#10;jygooooAKKKKACiiigAooooAKKKKACiiigAooooAKKKKACiiigAooooAKKKKACiiigAooooAKKKK&#10;ACMxi4jab7gdd/0zXqFnLD9mRoB8hUFdvTpXl5HOauWPiLW9Pg+z218yr2XriuTF4eVZLlZ1YavG&#10;i3zI9K3qRwaPMI615y/izxG67TqbAeyj/Cq76xrMhy+q3H4SkVyRwFTqzqeNpnp3mIFyxqGW5t4/&#10;medRj1NeYte30zbGuppGY4CmQnNdF4a8ESTlb7Wd23qsJ7/Wpq4ONFXnIdPFSqStFHYxXEM674ZA&#10;y+op9RxwJAgSNF2r91V4xTt/IAHX9K4nsdY24OImYngDk15bcusl9NIvRnJ/WvSPEV2LPR7mYnpC&#10;RXmi88gV6eXx+Jnn457C1Np2oXGlXsd7bH5lblfUdxUNIQT0r0ZRUlZnBGTi7o9N0bUYNSsI722b&#10;cki5+h9KuA5rgfA+vf2bqH9n3Mv7mY/KfRq7wSAKOK8KvS9lUsezRq+2hcdRQDlc4oJwM1ibAelY&#10;Xi1Jwkbr/qwTu+tbPncfdrnfEuqefdLZQt8qff8Ac1tRjJ1FY58VKKou5llWcBFTLHhR6muo0PTh&#10;p9usJH7xuZCO9cxG8sMnmwvhhyprc8M397cvJHO5ZVUEN6V1YpVOW55+BdONSzWrNtQR1p1IjZFL&#10;XnnsBRRRQAUUUUAFNfJHA706kbkdaAGSMG4Jrnbjw9qb3kj4VlZs+YWrpGyuOaq32oW1im+WTHHC&#10;jqaunOUZWRjWp06kVzFSy0KzsE+0XLKzLyWboKrapr5kDW2n/KveT1+lUtR1i4vn+YlY+yCq8aPJ&#10;/q8fL95uwrrhRv71Tc4JVkvdpKyEwxO5jk9TTqRmA+4d3vSCQdDXRfucvKOrP1vRdP8AEVgNO1BZ&#10;DH5iP+7lZTlTkcg5x/OtSK1lki8+VhHH2Zu/0FRu6bWWBNqnqzdT/wDWqKip1Y8r1Q+XuU9J1fSt&#10;WSX+yr6O4+y3DW83lvu8uReqn0IFXKyZry10XVLXS7TRJNt9LIzS28IEcbAZJkx6+vc1rAkjJqcP&#10;K8eRtXW9thMKKOc0VuIKTBHQ/wD16WigBoQDiljga4kKIucdfagrk053Zl2Z2r/dpSv0NFruVNL1&#10;DVrfVb6C60m38iJo/sF2s25pAV+fK4G0g9OTmrUkk0zeZO+5ves3X9Nv9StFtdO1mSxfzo286FVY&#10;lQwJXn1xitrS9LN9++knVYVOGw3+cVMuWPvOxVP2kpcmtvlYht7Se9k8q2j3H+92FbVpp1hosX2i&#10;6dTJ3Y/0qGfWbLT42tdMjUt0LY4H+NZdxc3FyxluZWb69qxtUrabI6P3dHzf4F/UvEk0y+VZjYv9&#10;5uprLZmY72O4+vc0sUUs7eXCuT/n8qtRPZaed5QTzDp/dX/Gr9ymrRRzylUqyvJk2kaGZQt3qACx&#10;/wAKt1NdBbvGRmMjp/DXK3V/c3jf6RP8p/h7VreFY7iKGSV1KxsR5Yb8a560Z8vNJnXhqkeblgvm&#10;axbB3Ed6zdY120siUT55GHC9h9ar694gkjZrK1bDDhn9Kw4o5biTbGrPI3p3opYe65pFVsU1Lkhu&#10;ZPjbU/FFjp0mq+E/C8OqahJNGHtWultlZSQGYuR/CuSByTjFbWnWV5fFUSDn+I54X8a09O8Lg/vr&#10;+Tbxyi/1rBu54vAOua94u1LxzNJp1xDCws7wolrpaxIwd1OAfnyGbcSMjtSlU5Kj5NvwXd9wVONa&#10;mvaaS+bctrLf9DfSy0vQU86/fzZv4U7fhXjv7S/wn1rxnJb/ABY+G7LZ+LtC/e2LRr/x9xjkwP0z&#10;kZx+Xfj0hL1NTRdRiuBMs6h0kVsq6kZBHqKmiiedvLjVmPpitKuGjWpvnd+t+3oaYHMq+W4uNSit&#10;Fumt11T73OJ+BPxr0L41+EF1myT7NqVq3laxpsh/eWs44II/unBKnHI9CCB24bPavFfjd8NvEPwp&#10;8Z/8NEfB+ATXSDHijRoR+7voR95wB/GOpPfGfXPpPw2+JHhz4p+FLbxj4YvPNhuV+aP+KJx95GHY&#10;g1lhMRJXo1fiX4rud+d5bRlTWYYL+FLdfyS6xf6PsdFQxwKIY7id/KghLN6LWtZ+H4IV8/VHHy87&#10;c8CuypUjA+ep0alTyM+y0y61Egwphf8Ano3StL7PpOhr5kp8ybt35/pUd7rqRj7NpqbVHG//AArJ&#10;f5n8yRyWPc1ny1Kz97RGrlSo/CrvuWL7U7vUGw52x54jWq5U9CadEsk0nlRIzM3RRWjBocVtF9s1&#10;eQBV6ItXzQpKyI5ataV5feUrS0uLxtsEXA6seg/GpmNjpp2RN50/94/dT6U2+1Z7keTbR+VEP4V7&#10;/WqYIByBTSlU1lp5Ccow0jr5kk0k1y/mTy7m7U0AA9acTgZpoY/jWiSiZrWQ4nHaiNHnbZFGWb9B&#10;TvI2Dfdnb6IPvf8A1qJbpmTYi+Wv91e/1qbt/CacqWshw8i24IWaT/x0f41HK81wd8z5Pp2FOS0d&#10;I/PmOxf9rqfpTCQxyv5URUXruEubbYWk5znFJuwcGrljot5fNvI8uP8AvMKJSjBaijGUtFqVUBkc&#10;Ivzc8CtLT/DUsgEt4do/uetaVlp1jp0fyqMgZLMKp6j4kRQYLH5j/wA9OwrllWqVNIHVHD0qPvVG&#10;XJbjTtJg2H93/dUdTWNqGu3V4CkWY4j+ZqnNLJOxeaRmJ7+tXtP0G5vP3lwfLj/U1UacKavJkSrV&#10;K75YKyKUUTzybIEZmPb1rWsfD8cQ+0am3uE3cCpHvtL0VPItIw8nQ7f6msm81K7v3zPLhf7q9BVc&#10;1SpotEHLRor3tWaN34ghiT7PpqA9g+OB9Kypppp5N07l2bmp7HR7y9G8LtXuzVt2Wl2GmJ50hXco&#10;+aRu1S5U6O2rK9nVxG+iMvTfDlzOPMuj5aH+H+I1qgabosByFUdPdqpal4mUZjsE3HpvboKyS9ze&#10;S/Nukc1PLUqazdkP2lHD+7TV2XtQ8Q3F0SlrmJPbqaoWdhdak/l20O75vmbsK07Dw6dvn6iwUf3M&#10;/wA6de+ILezQ22lxD03DoKpSivdpr5kOEpe/VfyHQ6ZpeiJ9p1CRZJO3H8hVHU9fur791D+7ix0H&#10;U1Tmlmu5fNuJGZu5pYIHl5jGFX7zN0FaKny+9N3ZnKrf3aasvL9SMjnJP5d6l8jagknfy1bp/eb6&#10;CneZDbfLbLvfvIw/kKhlzJJvdiWPU+taXlLYx92PqOMxZfKiXy1bt3P1Pem7dozQCSwUDOfu4FXo&#10;NICx/atUk8mMcqv8RpSkoblRhKoU7e3mvH8q2hZmq8LfTtJH+mMJpv4Y16D60y51nZF9l0yPyY/7&#10;w+8aqQ28s+XztXvI3SofNPd2QR5Kb93V9+g681G7vnxMw2r92NegpyWKRr9ovZPLQ87V++34dqFn&#10;hth/oibm/wCezf0FRSbpWLyEszdz1qkr6LRGcpLeWr/IfJeF08mCMRxH+Fep+pqNQNu0UAHPJpS2&#10;OtaKMVsLmlLdi00kDmnQxzXLiKCIsx7LVnyrPTebo+dL18teg+tTzcvqUoOSvsu5Fa2M92plA8uN&#10;fvSScCpGurezXbp8W6T+Kdxz+HpUNzfT3p/etx/DGvQU6O0SJA9420HkRr94/wCFRJPeX3Dj2h95&#10;HHHcX83yq8kn8Tf/AF6mItLHkbbiXP8AwBf8TUct3LIvkRjyo/7i9/rUWxc4Q8+nrVWk99ieZJ6a&#10;vzHzTzTky3D7m/zwKW3gluzmFeP4mbgD604QRWzbrt9zf88l/r6Uj3Mtx+7OFjU/LGvAp9lEOVby&#10;JBNbWbYtgJpB1kYfKv09arTNNMd80m7v8xpdnHWhwcc04xUdepMpN6DRx0oooOccUyQopoJzzQXI&#10;60AKTTSwHIVqntbK5vhuiXai/ekboKm86y075bJRNJ/z2cfKPoKiVRbI0jTv7z0QyHTMR/atSl8m&#10;H0/ib6CmTapsj+z6bF9nj9j8zfU1FPJNOzS3ErMx6sahO1fun8KcYc2smTKpyu0Pv6ihBjB605c4&#10;5FNye4/CnVtp0MQooooAKKKKACiij8KACikZsUqCSVgkUZZj2AoegWuNbrzVix0q91JvLto8Afek&#10;bhRWhaeHo7aP7brMgRQM+XmuX+M3x38OfCPwdceIrs7UQeVawp/rLiY/dRB6nH4DntXHWxPLFtPR&#10;Lfoehgctq4qvGmleUtkt3/l6mZ+0F8YtF+AXhVLfRbX+1PFWrMLbQdMUbmlmbgOVHIQd8cnoOuRz&#10;37Pvwm1D4faTdeKvGV59t8Va8/n61fMclSf+WSnsq+3GfbFYfwM+GnifxL4mm/aA+MEbPr2oL/xK&#10;rGXldOgI4UA9GI/KvXxjs30rkweHlXqe3q/JdvM9/OMdhcrwv9mYN6v+JJdX/KvJde4vQ/L60yaR&#10;xG3kqN235Q3QnHFM1C/tNMsptRv5hHDBG0k0rdFUDJP0AFYdhaaX461PQ/iR4c8UXktmlpIbWG1l&#10;It7xJQMO6kZYjqvTBNejUqKOi1fby6v5bnylGnKX7yWiV9bXu7bfPYveE5PFF3osNz430yztdSDN&#10;5sNjM0sajJwQzAHkYzx61r21ncXsnlQJux95uw+pqYWUNrh9SZuRkQp94/X0qO41CWdPs8e2OL+G&#10;NOh+vrSinZRi/Vv+txy5ZVLyVl2XS/5C3V3pujRMIsXFztwJP4E+nrWEN24szbi3JJp93IJp8qfl&#10;XpTcV10qfIrl392y2CtnwJ/yMC/9cmrGrZ8Cf8jAv/XJqzxX8CRth/40fU70feX6VwHjjP8Awkc2&#10;fRf5V34+8v0rgPHH/IxzfRf5Vw4D+J8jvx38IyKKKK9Y8oKKKKACiiigAooooAKKKKACiiigAooo&#10;oAKKKKACiiigAooooAKKKKACiiigAooooAKKKKACiiigAoopC2D0oACwFSWVrdajOttZ27SO38K9&#10;verWieHNQ16fEAKw/wAU2OnsK7vRdAsdGtxHaL/vOerVx18UqOkdzpo4V1NXsZ/hvwXbaUgubnbL&#10;cHkt2T2H+NbRUoeV/KnGSNNxdsYrl/EvjpIN1jpDB2HDTdh9K82KrYmZ6PNTw9M1PEHizT9Fj8kn&#10;dM33I1P8/StKBmMSM5xx81eb6PE2qa9bLcMzmS4UvuPUZya9K4UYqsRRVFpdScPUlWTb2MP4gXax&#10;aIYf4ppAF/nXD9DxXT/Em5zLbWYPTLMK5ivQwMeWhc4MXLmrWCiig8jFdhzDSrbsqcY6V6B4R1td&#10;X0pfOOZYvlk5/X8q4EVoeFtZ/sXV1kkb93J8kv8Aj+FcuLo+1p6bo6MLU9nUt0PRlI2dPwpWZV4N&#10;Mj+YBs05k3DrXiHsFXV7lrTT3uVUnC8ba5HcXbe3VmzXaSCN4GWUZX39K5PU5LX7YyWUKrGvHHc1&#10;24V62POx8etyuoaV/JjB3NwK6vRrBdMtViI+YjMjerVzmj3kVhd+fcQlv7reldZGxcbQenSjFTlt&#10;0DAwj8XUmUgjK0U1BtOPxp1cZ6IUUUUAFFFFABTXyRwKdQeeKAGupJBFcvq9tfnUpBPG7Zb93tHB&#10;FdUV3dao69dyWFl50K5bpn0960oylCWhjXpqpT1ZgNYJaIJNSk2t/DCpyzf4CoJrhpgERdqL0jXp&#10;/wDXpB51zJkhnZj271o2Ph2Rl8/UX8tOpXvXddU/iZ5cYSqP3FZGfbwXFzJ5VvEW9farklpY6Su6&#10;5YTT9VjH3V96kvdZggT7JpUe1RwZBWbksSXbd33Ghc9TfRFPlo6LV9+hJdXM16++c/7oHQVHnJxj&#10;8qdHAzJ58xEcX95u/wBPWmvIp+WMbV9e5rSPLsjF8z96RHeJOtrI1kqNMEPliX7pbtn2zUelSanJ&#10;p0LazFCl0Y/3y27EoG77c8kVYc7VqpDo01nqlxr+oa5KlrLDHGltMQI4yCfmXuS2Rnt+dY1X7OSk&#10;9Vs+y8wSb2LalmO1VyadyDgke+O1HnDHlwjavf1NAGBgVuncl6OwUUUjHFMBaIklnk8qFNze1SW1&#10;q8yefM/lxf8APRu/0qRtQWFGg06Pap6yH7zVDl0ibRirXkWEttP0xRPft5k+PliXtXOXWp6B4WuY&#10;9Pgh+y/2vfsVjiRmEsxG4knBxkDvgfStPJYli2d3XPemyIuN23leV9qIQs/e1CpLmSUdAwCMDFKQ&#10;SMGqOhT61cWhk12xjt5/McCOGTeNgb5TnHUirzHAzVvR2JTT1sLvJi8tflX/AGe9Njjmkfy4kZmJ&#10;4UVa0/SrnUDuC7Y/+ejD+VbltZWWkxbkIHdpGNc9StGGiNqeHnV1eiKul+Ho4Ss96NzD+HsK0pGS&#10;IqNyjccLWXeeKI1Jjso9zD+I9KzZtX1KaUMZyx3ZVR61j7KtU96R1KtRo+7E1rrwzb3t21z5zru5&#10;ZQKtQWdhpUDFFCqv3nPWp7R3MKtKPmK8rWF4rnuzceSysIsDb7ms4c1SXK3saS9nRjzpbker+IZb&#10;otbWhKR9Cw6tWLf6bp+q2cmm6jZR3EEyFZYJowyyKexBzmtSw0K9vHDGPy0/vMKuXA0nQE8uNfOu&#10;PVu3vXV+7jHkjrc4f30pe0k7eZzeni/s/Eq+Hrnw1Na6VHpyyw6krKI927aIAnUELznGMVrXF8rx&#10;/Z7SIRw56dz9TVPV3vNWhlRr1onkjZY5EAzGSOCAe4rL8LC18LWei+CfFPjdbvUriMw291qEiJNf&#10;ugyzBRjLY5IA4rPm9jK9Xb7ktrI2cVXjaktfm35vy8zYdEdPII37uNrc5zXhfj/wJ4s/ZW8bSfGr&#10;4faVLceD9TnU+KvD8I/49s/8vEQ7Dk8dunQgr9MWGiWlmu4L5j/3mqr4jvNONpNpdxbxzrNGVmik&#10;Xcu09c1z4qP1q3sviWz/AK6HrZTjKmVSl7X3oT0lF7Nf5royj4J8eeDPFPhO18WeE7+O6sbyMPC8&#10;bZLex9CD1z3pL7Up9Qf9421eyj+tfOPiDTPEv7IHiyTxj4Ztbi+8A6lcA6tpkfLaW7N/rEH93/8A&#10;V6Gvd/CviXR/G+j2uv8AhXUYr6zvYw9vcQNlWH9CDwQeQc5p4OonJxqq01vfr5ryDOcueHpxr4R8&#10;1CXwtbp/yy7NfiXv9XwBV/TtBur1vMmBjj9e5rU0nQbS3HmzL5kg/ibt9K0REq8itqmJ6Q+88qjg&#10;/tT+4rWOlWtlFthhx/tdzUGuabPqFpst/vK2frWkcnvWfquqx6bHg/M7fdX1rmi5ymn1OuUacabT&#10;2MddDmgj87UJ0hjH/AjVWea2jHlWUWF7u3U/4Ut3dXN/OPNbd/dUdqv6Z4beQCa/G0f3B/Wu/m5V&#10;zTfyPMjHnly0kZf7wLnHHrT4pmhDNGFVjxuxyK3dW0k3NqsNmirtOQPWqdj4bmlfdeuF5+4p60o1&#10;oSjdlfVakZ2RmwWtzezbIUZ2z19K0HtrLRo/NvMS3DcrH2FbDWi2FowtIhlV+VfeuXeS4up2LBnk&#10;ZuncUo1PavsjWdP2Me7FuLiW6k82V+cfl7UtpZ3d42y0i3f7TdBWlp/hksFl1Bto6+WK2ra2ghTy&#10;4owqj0FTLERjpEKeHnU1kZ2neHre3YS3P7yQfkKs3uoW+mx+ZO3sq9zVtgqc81z2u2GoS35dYmkQ&#10;/d29q5o/vZ++zoqfuad6aK+paxd6k21jtj/uL/WobSxuLs4hAwPvO33VrRs9Ajgj+0arLtUc7c1F&#10;qWsQzQGxsItsf97pXZGaXu018zhdNyXNVfyJLZ9F0xBMZPPl9VFQX+v3l6PLU+Wn91epqlbxTTME&#10;ijLNnoK2NP8ADS8TX7Zb+4Og+tEvZ09ZasIe2qx5YKyMuz068vmxBEWGeWbgVuWPh60tQJLj94/v&#10;0FTXWo2OlReU5Ueka9ax9Q127vD5cZ8tOmM8ms+atW0WiNuWhQXvas0r/W7Wx/dxfPJ/dHasa+1G&#10;6vzm4kwv91egptnp13fNi3jyufmZu1bNnodjpaGe5k3N13N0FP8AdUdN2T++xGj0iZun6Hd3213X&#10;ZH/ebqfpWmX0rw/F8q5k9OrNVXUPEe4mCwXC/wDPRqypWZ2Z2JYnqSetPlqVdZaLsL2lOgrQV33L&#10;N/rFzqLYkfan91f61SVZJX2ouWPQYq1FYME+03p8mP8AvN1P0FNkvo408qwi8tf4pD99q2i4x0gj&#10;CXNL3qjEeCC0G67O9+ohQ9P940yaaS5x5n3R91F6Co+c5p9tBc3knlW0W4+1HKo6tk83M7RVhhJX&#10;kL+dWLHSrzUW3Km2MfekaryaXp+kItzq8u6THyxiqmoa1cXo8qH91EvRF71PPKWkPvNPZQp6z+4n&#10;e70vRg0dhEJpjw0rdBWfPcXN7NvlkZ2/hHpTUUYzIdq/zpzTbVKwjavc9zTjBR9SZVHJWe3Ydtit&#10;x/pHzt/zzXt9abNNJcDDt0+6i9BTdny7m+Vf50AgjKjaKvlXUw5tARdvB/KnHOKYSVGVb61YsrG8&#10;veUi2p3kbgCqbjHUUYylKyICzFsKM1ag0srGt1qT+TF1A/ib6CpGn03TBss186b+KVui/Sqcstze&#10;TbpC0jt0FY3nLbRG0Yxp76snm1L92bbT08mH+Ij7zfU/4VBFayzKWGFQfekbgU/Zb2xUz/vJP7i/&#10;dH1Pem3EktxgO/C9FHQU4x6IJyvrLUeLqC1XbZKd3QzN1/Adv51AxyfMZyzf7Ro2Fm2KPc+lPQQx&#10;HA+dv0H+NaJWMZS5tNgSJ5PnlYLH3Zv6etKbhUzHaIy/7Z+8f8Ka++RtzufpQFx0pcvVhzW0Qioo&#10;HBpRwM4pcDOaDzVE69QzTX6U4DFNc8UANoPIxTdxx8tWrfTpHi+1Xr+RD6t94/QVMpRjuVGMpbFW&#10;NJJZFhiTczdAq81c+x2en/PqT+ZL1W3j7fU019SSGM2+lp5a95D99qqFSDuYkt1+tT70/JGnu09d&#10;/wAixeX9xefuj8ka/djThRUGVXv/APWoQSTPtjGfX0H1p2IYm/56N6/wj/Gq5Yx0RN3LVjQGdSWI&#10;Vf7zf4U0MhP7tduOM+tLIXkOXbP9KTHOa0iupjIRVC9KXGKKKokKKKKACig0ZA60AFIzbRmnW0Fz&#10;dyCK2iZ29q1F0/TNFRbjVpRJN1WFaznUjHTd9jWFGUtdkVNN0S71Rs/6uP8AikYfyq9JqOlaCDBp&#10;sfnTdGkbt/n0qjqOu3l+PKQ+VEOFRf61znjPxn4c+H/hy68VeKtQW1srVN8kjHlj2UDux7DvWc+b&#10;l56r0XT/ADOmjGVSqqOGjectF1b9BfiN8SdF8F+Hrnxl411TybW2TcemWbsqjuTwK8j+F3gXxN8d&#10;/Gcfx4+LtkYdOt/+RR8OS52wx9p3Hdj15HzHnoBVfwT4W8U/tPeKofip8SbCSy8J2U2/w5oEo/4+&#10;vSeQdweo9e3HJ93jhSGNYoowqqoCqowAMVw06bx81KWlNbLv5+h9Jiq1PhvDyw9KXNipL35b8if2&#10;V/e7voKEQfMooJOMCnxxSTSCKKMszf3e1YerX3hXxrBrngHSvF8kep2YWDUG01ysti7gOvzEY3Ff&#10;TNehUqwp2it3stm/I+Rp0KmIk5PZbve1+pajbxRe+LJNJk8Nwjw//Zu9tYkvF5uC+DB5OMkbPm3Z&#10;xk4rXimstJt1s9DtliVRjzdoBx6KP4RVeMXEkcNs0rTMiBFz3wPQVeXTYLNBNq0m3utuv3j9fQVl&#10;Gm1rN3bf9I2lPaFPZaN7Xt19WVre1ur2X9yGY9WkY9PxpNRnstMtzHARPMwI8z+FPp61Ld6jLcp9&#10;njVY4u0ad/r61jXriSbaBwK6IRlJ3/AyjyqVt/P/ACIwMcmjvmiiussK2fAn/IwL/wBcmrGrZ8Cf&#10;8jAv/XJq58V/AkbYf+NH1O9H3l+lcB44/wCRjm+i/wAq78feX6VwHjj/AJGOb6L/ACrhwH8T5Hfj&#10;v4RkUUUV6x5QUUUUAFFFFABRRRQAUUUUAFFFFABRRRQAUUUUAFFFFABRRRQAUUUUAFFFFABRRRQA&#10;UUUUAFFIxIHFOgiuLuZbe2iLO38K0dLh5DSWzhRW/wCG/BVxflbzVkaOHqsX8T/4CtTwv4IhswLv&#10;VNrzZz5fZf8A69dIIkAxivLxGMv7sD0KOD+1Mhs7O3t4Fit02ovRVov9RttNga4uZlSNfvFqp+IP&#10;ENr4fg3TMS7f6uMdT/8AWrhtZ1vUNdn867l2r/DGvQVhQw9Ss79DorYiNLRbl7xL4wutXZra0DRW&#10;+76M1YgXHOaULjvS8gcV69OnCnG0Typ1JVJXkbXw+thceIRK4z5MbEfXpXeOAcEVyXwytsi6u89W&#10;Vf6/1rrW+ReK8jFy5qzPTwceWief+Obv7R4ikj/54xqv6Z/rWSKm1Wc3mqXF0x/1kzEfT/8AVUIG&#10;K9elH2dNI8ypLmm35hRRRWhAUh65paDR5gd34K1n+0dISOQ5lg+Vv6VujpXnngnVTp2uJbycR3Hy&#10;fj2/z716DE2Rg14eKpKlWdvU9nD1PaUkzK8UagbO2+zw/K0nH0HrXNqQwwRiur1bSIdTQGR2Vlz8&#10;wrl79YYbpo7Y/KvGT3NbYWUeWyOHHRqc13sSabZPe3sduBweW9hXYQgJ8oPtXN6Zf2ukW/2qQ+ZN&#10;IPlUdhVjS/Etxd36wSQrtkbHy9qmtGdRu2yNcLKnRgk92dBxmimoSzZzTq4z0AooooAKKKKACiii&#10;gAqO4hSePypEDA/wt3qSmu23mgN9CkYdO0mJpliSNV5LbaxNS1me+YqCVj/u+v1rZ1vTm1O38uJt&#10;rKchSeDWdbeGJAd97MFXqVWumlKmvemzirxrSfLBWRmwwTXUnlQRlm/lVpoLPS+boiabHEQ+6v1q&#10;a+1S3tkNno6Lt6NIv+NZpG/gHcx/HNdK5qm+iOOUY09tWSTTzXUnnTHPp6CmwW8ty/lwoW/3atQa&#10;V5UX2rU5/KjxkL3NNu9TLr9ns4fKi/2erUc3SAuVfFNjWW1svlJE03/jq/4ms3xBpFj4m0+bS9ft&#10;1uLefb5kcnRsEEdPQgH8KtHbjmpobCa5XzQQka/ekboP8aJQp8jU9U/xJ5pS0itDL0jWbDUp7qy0&#10;8ybrOXypVaEqA2M8Z6jHcVoEFAPMbBI+73qrrN/qGni3Xw7pi3Je5VbqaSTaUjP3nH09KsJy5bPX&#10;kmpw8pO8JateVtOhLjBeorE9FFOBhhYGRRI56L2H1pKNo9K2tzExdgeWS4G6V93p7fhRtHXFAGOg&#10;oqkuXRGnxbhQenNJ361LZ2F3fuI4E4/iY9qTajG7CKlJ2RlXuk6he6rZ3VrrM0McLMZLWJVKzgjg&#10;HIJGPbFdDoOmWl7brfvcxyRsfl8tgynBx1HuKshdH0KIiR/MmYf8C/8ArVy8mtWegy2HhTRdAmt7&#10;SZpPLWztz5MPVjvb+HJJx6msuapiPdjpb+mbctPDNSnrfz+46m/1+1sV+z2YV2HYdFrIur27vn3X&#10;Muf9n0qIhRViw0y61BsRDao6yNRGnCirhOpVrS5V9xDFG8sgjgjLM1bemaJDYL9qvnUydeei0xrj&#10;TNBj8uEeZN32/wCeKzLzUru/b/SHO3PyqvSs/wB5W0WiKjGnh/elq/yNW+8Sxx/JYqGb+8elR6Nq&#10;93fXn2W72t8uQ23pWVBavcvtj+UL95jwBW7oMOnwoyW86ySfxtU1I06cLJal0pVq1S8noXpkkaFl&#10;Thtp2+1cqml6rc3LRtbNu3fMxrr8BlKgUqIpGCtc9KtKmmddWjGrZvoY2neGLaAiS8PmNnO09B/j&#10;U95pOiXV5b6heafbSXFs3+izSxgtESOdpPI/CtIqMcVzfiHyoNbsbl3Y5kwYx+ho/jy95ibjhqd4&#10;ok8Ka14o1m31H/hJPDJ0trbUp4LEG6WX7VbqcR3Hy/d39dp5Hes2WO48yQzxNuH3mZa0fHPhKTxp&#10;oyaTD4hvtN23UUxuNOk8tyEcNsJ/unGD6gmsfVPHuhap4ruvAVlqW6+sLeO4urcRsNqOSFbdjack&#10;HvmjCTlGXJLW/XT8LDxtONaHNHRroun39xmo2FjqVlJp9/bRzW8yFJoZkDLIp4KkHqCOteIXGg+N&#10;f2JvFTeLvDFlcan8PdTuN+o6YSXk0dmP30/2cfpwckAn6H8PaWLt/tc/KJ91fU1rappWn6tp8ml6&#10;jZxzQzIUmikXKspHIxU46Easly/Etn2OzI8dUwMXGquelPeL7d12a6MreBvGvhzx94ft/E3hbVYb&#10;yzuow8M0LZBBH8/atkZ7ivl/xP4J8f8A7HHiS4+Ivwotp9T8D3k/m634cXLNYessXX5e+O3fI6e9&#10;fDj4neFPil4VtvF3g3WY7y0uF6o3zI3dGH8LD0rlo1nL3JqzW/8AwD0Mdl8aUViMM+alLZ9U+0l0&#10;a/HdHSlcnNY+t6Hc31z59vKo4wwY1qJI4G480pyeWNdUJSi7o8WpGNSNmUdK0SCxj3yKGk/iY9q0&#10;PLjHUUKBjOKcQD1FKUpSd2VCEacbIaY160KijnFOoAxwKRQEAjBFR/ZrdTvEKg+uKkooAaqI3JWl&#10;UKPu0tAAHQUAGAe1QXUptoZJkTlVzU9IyqwwwoDocddX11fybrmUtz8qgcU6awube1F1NGVUtj5q&#10;6aHSNPhmM0dqob120mp2i3Vk0GBk/d+tdUcRZpJaHnywj5W5O7MTQb+3sHkE7Yzyp206/wDEdxMG&#10;jtF8tf738X/1qpjSdRaQxLbSbv8AdxmtG08MnO6+l/4AtaS9jGXM3cmn9Y5eRKxlwwXF7JsiQu5P&#10;J/xrX0/wykX72/bef7i9vr61oYsNMt9xRY1X86x9S8ST3A8qzBjT+93NTzVK2kNEV7Ojh/em7sv3&#10;2rWOmJ5MIDMPuxqKxL3ULrUG3Ty8dkHQVEiPPIEQMzMf4etaMWjQWcX2rVrhVHaFetXyU6Pxasyl&#10;KriNFsUbezuLt9tvHx/e7CrX+gaYu1NtxcD+L+FajvNXedfs9snlQ/3VPJ+tVcopzmtVzz+L7jLm&#10;jT0jq+4+eaa5bfPLuPv2qAjD7UXnsuKvWGlXWoSfu0Kp/ePStArpPh9N7/vJj0z94/4VMqkY+7Hc&#10;dOjOXvPRdynYeHpZT9ov5PKjAzt7n/CpLrW7Wwj+yaMgGOsmKp6hq1zqL/O21OyKaqgKBwtEacpO&#10;8/uHKtGn7tNfPqPlkkuHMk7FmP8AE3emEYG4DmjcWbag5P8ACKlMCWwzdyHd/wA8V6/ie30rTSOm&#10;xj70tfxIo0klb5f++uwpzGOPiM72/vHoPp60NM8nysoVf4VXoKbgZyPXtQl1C/YDuZsv83vRHHLP&#10;N5NtGzN6Cr1joM8qfaL2XyYepZjjIqSfWLazjNro0O3sZmHJqJVNbRVyo0es9BqabY6aon1aXzH/&#10;AIYE/rVfUNWmux5KYjhH3Y4+n41XZnnYmRiWbltxo3qrZQbj/eNOMestWEqvu2grIckK7A8r7FA7&#10;jk07zjs2QDy1+vJ/GmEb/mfk0vTpV2vuZqS6CbFxjFL+NBOBk00JI6l921f71Ml3ByxXZnj0FGxQ&#10;QaNxHCf99GnYAOcUEhRRmjn0oAKKQ5pAHd/KjVmY8ADvQC97YdmnQ2dxe/JAnflj0FTfYYrEebqs&#10;nzfwwK3zH6+lRXWpT3CeVH+7j/hjVf8AOazcpP4TXkjD4yXzdN0sfusXM398/dX/ABqnPPPdS+fc&#10;Sbm/lTcAD7oqSGzmm/fM/lxj70knA/8Ar/hQoRjrIXPKfux27dCEHPyqOv61N5Cx/NesV9I1+8f8&#10;KX7RDBxYo2e8zDn8PSomAZ9x5J6+9V70vIHyx8yR5jIvlrGsafwon9T3NRhQDwtOwB2oqloZjX6U&#10;2nP0ptXHYiW4UUUjH3piFoppz1qW0srrUJDHbjj+Jj0Wh+7qwinKVkRbiOGNXrPRDKn2nUZ/s8P+&#10;19404T6XowxCPtVx3Y/dWqVzeXN6xe5k3fyFZe9U+HQ2UadP49S/PrkVrGbTQ4BCveVvvN9KzXd5&#10;G3yOSx53HvSYI5ArnviV8S/Cnwq8MTeK/FeoCGCLiOJf9ZO+OEQdyfT8+KTlTw8HKT+Zrh6eJx9a&#10;NGkuaT2SLXjTxp4b+H3hy58UeKtTjtLO3XLySd/RQO7HsBzXjfhfwn4l/ap8VW/xG+JthLZeD9Pl&#10;3aD4dmj5vueJpvUd8dD06ZzL4O+H3jD9ovxHb/FH4z2UlnoNvJ5nh7wuxIDc5E0w7kg9D1z26V7r&#10;ZWSrGtvZwqkUahV2rtVF7fQV5/LLMJXmrU102v8A8A+nrVsPwxSdLDvnxElaUltBdVF9+76DYYYo&#10;IlhiREjVdsaqMAADGKsJboieZdN5atyox8x+n596POt7YZgHmSf89GXgfQf1rJk8SwTeM7bwV5N5&#10;JfXlpJdRutuzRBEYAhpPuqcnhSckZxXoSqRppJuy2PlKdGpiKja1lq3/AMEd4r1rxTZJY23g3QYb&#10;lJtShi1IS3XlNFasf3kucfOyjonGc9q1tL8PGffdpBHbq3M0zKBux/OovC/g3QPh1prael5cXsj3&#10;Ek+y6uWlZWdtxG5v4QTwOwqW91G71BsTNtQfdjXoKwo+0n723429OpvWlTpxUe3bRv1/yLLahaac&#10;nkaONzdGuJOWP0qg5kkffI5Zu7MetC4XoKdjPIrqjBROKdWU9PwIp5RHE0voKygWLkn/AIFV7VZB&#10;tWL+8efeqS4xmt6ZdKPu3FooorQ0CtnwJ/yMC/8AXJqxq2fAn/IwL/1yaufFfwJG2H/jR9TvR95f&#10;pXAeOOPEcw9l/lXfj7y/SuA8cf8AIxzfRf5Vw4D+J8jvx38IyKKKK9Y8oKKKKACiiigAooooAKKK&#10;KACiiigAooooAKKKKACiiigAooooAKKKKACiiigAooooAOaGOBmkY4XJrY8O+ELzVmF5eMYrfd+L&#10;/T296zqVI0o3kyqdOVaVolHSNE1HW5/ItU+UH5pOwrudA8NWWhxbYI98h+9K3U1c0/T7TT41tbaI&#10;Kq9FVafcXUFtE08zLGiDLMxwBXkV8RKtp0PVo4eFHXdkwVEHApc56VyFz42n1LWILHTcrCZgGkPV&#10;+f5V1kfoKyqU5U7c3U1p1I1L2OQ+J2PtVqf9lq5kYxxXTfEw7ri1OP4W/mK5fkHGa9bCfwEeXiv4&#10;zHUUUHpXUc523w98pNFzGPmaRt1aut3pstKuLkHBSJire/avPtG17UdClL2b/K3MiN0NTaz4r1TX&#10;E8icLHHnlI+9eZPCTliLnoU8VTjRsZoOTyfmNOowOuKK9M88KKKKACjrwaKKAGkurrIjYZTlfavT&#10;ND1IanpkN6p+Z0+cejd/1rzWur+HF+Wim01z9xt6Z9+tcOOp81Pm7HZgp8s+XubPiLUvsdmyofnk&#10;4X/GuZCL1K1ueJ9JvbqRJ7dNyqmNuaxbmKS1mWGV/mx8yr2rDDuEafqRjJVPbarToNIVQflra8Ma&#10;Rt/4mMy4P/LMf1qjomlPqFxum/1cZ+Y+vtXVRRhBsCYUdKjEVfsovB4e79pIcgweRTqAAOgorjPU&#10;CiiigAooooAKKKKACkYj+IUtGM9RQA3KVh+KLydZVtkLKhXLY71vYHpVW9S0Cb7ry9q937VdKSjK&#10;9rmdWPPC17HN2GmXV82II9sf99ugq476boa7bdRNP0LN2/z7VHqOvNMn2ewHlx9Nw6ms9d7NhV3M&#10;fzNd6jKprLRHmc0aWkNX3H3V1PeSeZcvuPYdhSW9tPdP5dujN/Sr1j4cmmHm3reWnXb3/wDrU+71&#10;e3tF+y6THtx1k/w9frR7SN+Sn/wAVJ256r0GCzs9KHmajJ5kn8MK9PxqrdXtxeNul4UfdjXoKiZn&#10;dt7vuY9Se9INzDAGT6CqjTtrJ6mUql/dirL+twYbVO0Vn6Fa6npls9vrev8A26aS4kaKRoVj2oTl&#10;YwF67R36mtJ4xCP3zfN/zzz0+tUdS0nT7+8tdSvIN01mxe3bP3DjB+vFZ1I39+PTzstSeXl3Likn&#10;vTqo6Dq9p4l0+PVNHdpYZGYKxjZPusVPDAEcjuKulY1O0Sbj6jpWkalOpFOLvfYXKxaaxbqM+lPg&#10;guLuTyrePLdz6VbWWx03/VgTz9z/AArVOXRGsY6X6BY6TlftWpy+XF1Ck4Y06610RJ9l0yPy4+m7&#10;uap3N1c3bb7h9x/lUeAOnWs/ZuTvN/I09pyq0BzM0h3yHcx6lqa6uy4jTLfw1JZ2k96+2JPlH3pG&#10;+6Ktfa7PSxsstss38UrdB9KtytpHVmfK5e9LRFXw1pGq2mnJP43urZbgsx2WisFIycfe5zjGffNW&#10;bzXZXX7Pp6iGHp8vWsfWdIg1rVbPXtQuJzPYO7QhJmVSWXB3KOGGPXoeaZoWv6T4itmvdHuvOhjm&#10;eFm2kYdDhhyB0IpOHN7z179l/mEq3KvZx07Pq0XgNzb8fnQdobLDP+yO9KfQUgDM2xVZi3Za0ZjH&#10;fTUe0zMgUthR0XtWj4csJ0uGvCGVcY571DHZWthifVH3N/DCvX8abea3dXY8uP8Acx/3V6msZc1R&#10;WgvmdVNKm+ab17Gtfa9aWQwJNzdNqVVsfE1xc3qwTx7Vkbau3ORWTBBNdS+XaxFmzzWtBpdjo4W9&#10;1CcGTqqCsZUqdONt2bQrVqkrr4TdBJTn0qlcXunW7f6TKu7p05FY9/4hubk7Lc+XH/48aoxRS3Mw&#10;RFLs1TDDO15OxVTFL4Yq51Umy4tT5LfeBwa5m88Na40EyWHkpP5beTJcAlA2Pl3AHOM1qRaraaPZ&#10;x2fmmaRR/D/jVObxFqMjF1dVx0UCpp06utvvKqVqTtfXy/QXwFD4h0XwtY2fj++07+2pExef2eWW&#10;GSTnIiD/ADYx+NdAnzDp+dYl74X0XxTd6Xr2s6ZuutLmaexYsR5MjKUJH/ATjn1pfDviDXtT8Qat&#10;pWpeEbnT7XT5I0stQmmjZL8MgZmQKSyhT8p3AZI44ri5nCSjJ+n/AATvtGS5oettktehrXcEFxF5&#10;MsKurLhlYZBFfO3xB+CnxA/Z48W3Hxo/Zug87T5m8zxF4P58qZRyzxD+FsdMDIPTIJWvo7v8pzTJ&#10;UGcFeD1pVaMay13WzOzA5lVwM2lrGWkovZrs/wBH0OI+DXx28F/GzQl1XwxftHcRYW+02Y7ZrZ+6&#10;sv179K7qOQMu1u1eFfGr9mbWIvETfGP9n7Ul0XxVD889qvy2+pAclHHQE/3jx6+ta/wE/ai0z4j6&#10;hJ8P/HWlSeH/ABhYrs1DRbzK72HVoifvL3xzweMjms6dWVOShV67PozsxWW0q9F4nAtyju4/ah69&#10;49n957GhG3gUtQ5YDhqVCSOK6jxCWiiigAooooAKKKKACiiigApsnpinUfhQBGwIHApxUBeFp3Xq&#10;KKAOY15LyTUHWQMy8eXwT2pbHw9c3AEt1+6X+73NdI6KRu29Kr37TLZyPAvzbflFdEa8uVRRyPCx&#10;5nKTv5Gdc3en6FH5FmgMn+eTWPPdTXkvn3Em5v5U1UuLmf5EZmb+damn+GpJMPfNt/2F710L2dLV&#10;vU5Je0ry5YqyM6C0uLt9lvFuPt2rYsfDlvbD7TfsGK87T90ValmsdIttxUIo6KOprE1LWbrUm2sx&#10;WPqqCoU6td2WiNfZ0cKry1Zcv/ECRjyNNA9PMx0+grGkaSZzJI25j1ZqdkY606zsru9fZBCxH8TY&#10;4FbxhTpRuctSpUry/wAiIAYwVFTW9jNInnTnyoR/y0bv9BU0i6bpBwf9In/8dSqs9zPdv5k0hb09&#10;BSUpS2Hyxp76se91HEWjsF29mlb7x/w/nUJKqcn+dOjilnlEUMTM391a1rTw7BbRfbNXmAC87Owp&#10;ylTp7hGnUrPTQzbLTLzUGxbIdv8AebpWkU0rQBmQ+fcdfp/hUd/4h3L9n01fLTpu24JrMDbmLMSW&#10;7lqi06vxaItyo0vh1fcnvdUu9Qc+dJ8naNelQAAcAUpAPUUYxW0Yxick5SlL3tRu09CKdgelGaaz&#10;EHA707dSelkO4Apu2SQ4jyfp2p5g2DN0dndU/iP+FJJOzpsj+Rf7o6mpu3saRjy6sUtFFwf3je33&#10;R/jTGJl+djk/pS4wOBS+UIxvuW2+kf8AF/8AWpg7gAOwopjEycAbR6UucdRTM3YdTSwHGadBbXF7&#10;IIreLd7+lWSLDTW+bFxP6D7q/wCNTKSjotWVGm5avREcGnzTDzZ3EUP996e2owWimHSYtp6NO33j&#10;9Khnup7pt80n0X0qItj5VXPP8NQ4uWszSUlDSCt5ithjuds5/vd6FhmnOyBCx9u1WPsSQr5uoS+X&#10;3WNfvN/hUc98zRGCBPKj/ur1b6mq5r6RJ5OX4/8AghttLI/viJ5eyL91T7nvUEtxNcNumcnHQYwA&#10;PYUKBjpS++KcYqJLnpZbAAMcCiiiqepIUUUGgBr9KbTmI21GzAGqj8JEtx1NZZGbEalmPRV61NBZ&#10;vP8AvpXWKEfekf8Ap608X9vaoYtNiK9jMw+Y/T0FL2nRIuMOstByWMNknm6pLz1WCM/Mfr6Uy81W&#10;a4TyIVEMK9Io+n1PrUPLHexJJ7mmnrikoXleW4/acseWK0BVXFBA/wDr0qwlx5jHZH0Lt/nn8K8u&#10;+MP7RUPhLVV+Gvwt0lvEHi66+WGxh+Zbb/blOcKB1xkY7kCs62Ip4eN5P7jsy3KsVmlZQpLbVt7J&#10;d32N34wfGnwv8HtIW51l2utRuPk0/SLb5p7mToAB2Ge+OK4j4e/BXxX8UPFMPxj/AGhVWe5U50Pw&#10;zjdb2C9QXXu/Q/Xk56DY+D/7O02i6s3xL+LOrrrXim4+aS8m+aG0/wBiIdOBjkAfhXqnnLGuy1Xb&#10;/tN1P+FcMKNTGTVStoltH9ZeZ9DiMwweRUXhcvlzVHdSqdfOMOy892C28FsgNyfpGnX6H0olnkuF&#10;8pRtX+GNRwPf/wDXUlhpV5qZ2wJ8q/ekboKh1rXrvwnrel6ZofhX+1o7uaRdS1L7YiLp4VMq2w8y&#10;bm+XC9OprrqVadPze1kr7+nQ+Zp0amI95uyd3dv/ADKutabrWreHdTt/CHiLTbPVIF2QveKZUt5S&#10;AwEiKwPQ9ODyK1ItZu7XTo7C38tZBGouJokK+Y+BkjnIGfesuz0nS7PU7/V7TToYbnUpxNqEkaBT&#10;PIFChm9SFAH0Aq0kUk0gihiLM38KjNKNGpL3qj+XTy+YVMRGMfZ0F83v5/LsAzncaWOCST95u2oO&#10;rHtU8sVrZHNxIs0n/PNW+Vfqe9QNJcXcqnG5uiqo4+gFdHNfWOxyctpe9v2/zEZ1A2R5/wBpm6n/&#10;AAqey066vjmIbYwMtI3QVKtlbacol1V9znlLdev4+gqHUtYuLqLbkRwr92NOBU80p6R+8tRjGV57&#10;9v8AMy9Z8hNRaG2m3rH8u71Peq9AJb5j3OaK7Ix5YpGgUUUVQBWz4E/5GBf+uTVjVs+BP+RgX/rk&#10;1c+K/gSNsP8Axo+p3o+8v0rgPHHHiOYey/yrvx95fpXAeOP+Rjm+i/yrhwH8T5Hfjv4RkUUUV6x5&#10;QUUUUAFFFFABRRRQAUUUUAFFFFABRRRQAUUZoOTwoyfQUPRXAKK1LXwTr91b/aPISPdyqSNhj/n3&#10;rNuLS5sp2t7uExyKcMprONSnN2iypU5RV2htFFFaEhRRRQAUUUA0AFNRZpXWOJCzNwqqOtWNK0y8&#10;1a4+zWMO5v4m7L7mu38PeFbLREV2HmTkcyMv6CuWtio0V5m9HDyrGZ4Y8DLGy3utDe3VYey/WupV&#10;IxwFApQx24IxWL4j8Y2ejqbW3Ky3H90dF+teU5VMRM9OMaeHiXtY1yx0WAz3c2OPlRfvMa4XW/Et&#10;/r0pEzFYRysIPH1Pqaq3d/d6lcNdXkpdm9e30qOvUw+FjR1erPPr4h1tFsWtC/5DNtn/AJ7L/OvT&#10;FwCMeleZ6H/yGrX/AK7CvShnOQK5cw+NHRgfhZyPxLBE9qD/AHW/mK5c/erqfiXnzrPP9xv5iuWP&#10;3q6sH/u8fmceK/3h+o6iiiusxEwfSlHFFFKwBRRRTAKKKKACiiigArQ8KX5stehct8rtsb8az6aH&#10;eKVZYzypBH1zU1I80GmVGXLJNHpGu6mNOtMrzI4wn+Nctks3mMeTy1aetxy3tpb6xE26NoV3fN09&#10;/wBazWzswtedh4RjE1xdSVSpZ7G14PeUvImf3a4x9a6DAHQVk+HJtPjiWztZ1aTrIPWtauKs/wB4&#10;9D0sNHlopBRRRWZuFFFFABRRRQAUUUUAFGcdaKGGRQBHNIETdntXK6pqc+oy5kO1A3yrXUyoxXGK&#10;qRaPYRTtOtuN3+1zWtKcKerRz16cqmiZh2GjXV+24J5af32rUjt9L0GHzpCN/wDeP3j9KfqetQ2C&#10;+RAu6X+6OgrBnuZ7qTzrl9zda6IqpWeuiOWTo4fSOr7k+paxPqL7VJWPsvr9fWqxzilt7e4u32W0&#10;ZZu+OlWmSz01cORcTf3f4V/xrf3KfupHN+8qvml95BDaNInnTHy4/wC839PWh50QeXaJtHQyH7x/&#10;wplxcS3L+bM5z2Hp9KkstOu79tsCYA+856Cj4VeQt9Iq5XGM7QKsrZlI/PvW8tey/wATfSrLtYaX&#10;8luBNOPvMei1ReWaeQyzsWY/pReVTbRFOMafxasp6pqWsrqlnY6bpkZ0+TzPtsxm2tHgDZx/Fk5z&#10;2FXIoFZRJO+xfTuajnBdCiuVLKRuXGV9+ap6RD/ZsNvot1rTXVwI2Pm3Ug82UDqx6dM9hWKTo1LX&#10;0fmtNlZLz3J5ubVmnLeO8X2e3Ty4/RTy31NRLwMUuFA+9SorS/dOF/vGuhRjHYp3kICS23FTJbQ2&#10;6ebfH3WNfvH/AAFMM6w8Wqn/AK6MPm/D0qMhmOWJb13VOsio8sSa4vZ518lQI41+7HH/AJ5qM0UV&#10;ajFaIzcpN3GsSBgVR1S41iG4tY9NsI5onmxdSSTbTFHj7wH8R9q0D06UbY4o9zrvbsvYf409tTOU&#10;W+tggt2lHmFgkf8Afep/tkVopTTk+fGDM/3vw9KxPPtfDKTT634ikZLu+zCb2YBY2cgLEnTj0HWt&#10;KKOS4kEdum4n7oxUSjfV7fgVGVkklr97HO7Elnbc3f3qxZaTNdjzrk+XF3Zv6VIsFlpYD3ZE0/aN&#10;W+VfrVe8v7y9b97Jhf7i9KjmlL4TWMY09ZvXt/mXpdYtNPi+y6RF9ZGHX/GsySaeZzNNIWZu5pQD&#10;QPpVxpxj6kVKsqur0ERVbmRuO5Hen/aZAnl242Kevq34/wBKZuXoTT7WyuL6TybZN3+12FOXLvIm&#10;PN9hDQN/CjNaukeHt+26vh7rH/jVvTtFttOAkcbpP4mbtSX3iO1tt0Nv+8YdcdBXLOtKp7sDup0Y&#10;0vfqMvhF/h61n+LdCfxN4euvD66pdWZvIWi+12MmyaLI+8jdmHY9qp2fia6kvVinQbGbA2jpW9GS&#10;DzXLVpuKtLqdlGtGVpR6HLnxHpHgjUPD3w9v7jUrq61CN4bW7kgaXeYY9zNNIBhSR3ONx4FdJGxw&#10;eec0t1GhYPsy3aub01dd8HR6/wCI/iB4yt5tN+0yXdmzWywrp1osYyjsCd+CGbeccH2rn96nvt08&#10;lbqdPu1Fpv18230OlOcc15n8ev2a/CXxqtY9UEkml+IbH5tL16x+WaBhyASOq57du2K9C0nVtO1z&#10;SrbW9Ju0ntbuFZraeNsrJGwDKw9iCDVoORw3NVOEK0LSV0XhcViMDXVWlK0l/Vv8z538DftFePvg&#10;v4hh+F37Udl5e9xHpfiyFP8AR7sdvMP8LdOfXsMV9AWN5YalaRahp9yk0Uiho5I2BVge+azPHfw+&#10;8L/Erw/ceGPGOiw3tnOMNHNHnHuD2PuOleAX3hb45/sc3Umq+Ao7rxh4D8zdcaKzF7zT1J5aPqWU&#10;Zz0PAOQB8w5oyrYbf3o9H1Xr3R7Xs8DnKvStTrdY7Rl/h/lfk9H0PqDcvrQWA4JrhvhF8cfh18ad&#10;Aj17wPr0cx4+0Wcnyz2zd1dDyD78g9ia7MFSwJbNdcJRnHmTPCrUK2HqOnUi01unoTUUUVRkFFFF&#10;ABRRRQAUUUUAFFFFAAx4ppBKYWnUUAQpDsO5Y9u773vTL64SytWmY8LVlhkVBPEs8LQSx5U9aOuo&#10;pX5bI5S5vJ7648+Z8/3V7Ckjtbi7fyreJmPtW5B4VsUfc29l/usa0IbaG3j8uOJVHsK7JYiEUlFH&#10;BHC1JSvNmNbeHbe2X7VqkvC/wjp+NVdR1t5o/smnJ5MK8fLwTRr1/PcXjRE4SNsbQf1qCy0m+1B8&#10;wxEL/fYYH/160jHm9+ozOo+WXJSVisMY4FX9P8PXd0BLcAxx/T5jWtp2iWWnDzG/eSd2YfyqprHi&#10;PY7WunHLdGk7D2FT7adR8tMqOHp043qk011pegReTAmZG/hHU/Wsa+1C71CUtcyfL/Co6CoXYt+8&#10;YlmP8RpVBdvLjXcx7VrGnGmrvVmNWtzrlWiE9OaXHOaQhlfZkcdcUZB4FanNy9BaQsB1NIkcly/k&#10;wRszegqYxWtnnzmE0n91T8q/U9/pUuURqDlqNjt3nTzPup3duBSedFb5W0j+Zf8Als39B2/nTZ7i&#10;af55m+70XsPwpba0ubx/LtISxPfoBRZ8vvMafSCIyxzvY5z1zU0VjLKvmMRHGPvSSdP/AK9WWt9O&#10;0wYdhcTj+AfdWqs91Pcvvmb/AID2FTzSlpHQvkjD4tx5lhg4sl+bvI/3vw9P51CMk5Y+/wBaXnbw&#10;KltNMuLz99kRxr1kfgD/ABqvdgtSGp1HaJH975VG4+g71YXT4bdftGqS7FP3YV+8f8KGvLaw+TS0&#10;3P8AxXDj+VVXlaZzJK25j/FnrU+9PyQ/cp76v8Cxc6lLNGbe0TyYem1e/wBTVc8dadDbz3L/AGe1&#10;iZm747f4VaEdhpnNywnn/wCea/dX6+tHuxVkHLOprJ2/Iht7Ca5HmNiOPr5snSnm5t7M7NMTc/Rp&#10;5F/kO1RXV3dXpzM3A6Iv3RUajBzihRk9w540/hXzYZd2LyOWYn5mPekkJAp9Nk+7WkfdMXd6jQcj&#10;iiikJHrQAuaM00uozzTjCVUTTHYp+6P4jQC1A56CkJGcUjM3QLtX0FKqL/y1OB6L1NAxDG837uJC&#10;3rTttraHLBZJMdB91fr60SSuV2omxfY9ahUY4HeiMebQd1HYfJcTXDbp5Nx6D29hTQRjk0hcAcmp&#10;vsXlp599J5cfZR95/oP609I7GfLKbuRKskj7UjLH/ZqPU7zS9DtJNQ1e8jWOFd8rSvtjjAHUn+lc&#10;18Wfjl4E+EGjfbPEN95bycWmm23z3F03YBevXucAeteYad8O/i1+0vdx+JfjG03hvwpu32Phe3cr&#10;cXadVac9V4xwcd8AdTwV8Y1P2dJc0u3b1fQ+ky7IXUo/WsY/Z0l1e78orr+RP4l+M/xF+PWtTeAv&#10;2fIWg0+N/K1LxdMpWKFecrCO59COev1rvvhB8D/Bfwa0x4NGha71K6+bUdUufmluH6ks3pnPHTJ7&#10;9a6PQPD+ieFdHi8P+HNLhsrO3QLFBbx7QFx+tbem6BdXuJ5D5MPdm7j2oo4Xkl7as7y/BeiKx2de&#10;1o/U8vjyUutvil5yf6bFVBPdybUDSN0VRWjBodpp8P2vWZvpCp61D4h8XeG/A+i3WprIqw2cDTXV&#10;4ULbUUZLYAJbAHYH6Vyt3c3XxDg0Xxd4f8W3ENoZUvT5cOBfQNHxGwcAopyG6Agge4radWUrqN7d&#10;utrnkU6MadpTd333SdrmhqPjSPxtLrPgGxttR0+G2i+zzXUIaEuJEPzQyDuAeo6GjQ9Kj0HRrXRI&#10;Ly5uFtYFiWa7mMksgAxuZj95j3Pc1p6dpd1qjeXbxcfxSNwq1cd9L0Vdlri6uu7t91T7URjGjLTW&#10;Xddr9SK1SeIjvaGjs31sV4dIKx/a9Sl+zxe/3m+gpLjUlEf2bTYvIjI+Zv4n+pqCW4udQnzNI0jt&#10;2/pUgjt7TmZhJIP+WYb5R9T3rbll9p3ObmS+DTz6jYrJ7hRIzeXGvWRun/16m+3w2imLTE2nvcMP&#10;mP09KryTXF3IA7Fuyqvb8KDCsDZmO5v+eanp9TVW5viI5uX4dPMapdv3j855JPeoNQfFswHdsVOW&#10;djkr+C9qp6q+AkY/vZrSMdkZwS5irRRRXQdQUUUUAFbPgT/kYF/65NWNWz4E/wCRgX/rk1c+K/gS&#10;NsP/ABo+p3o+8v0rgPHH/IxzfRf5V34+8v0rgPHBz4jmPsv8q4cB/E+R347+EZFFFFeseUFFFFAB&#10;RRRQAUUUUAFFFFABRR3ooAM460E8ZzSEg8Yrb8O+B77UNtzqatDD2j/if/D+dZ1KtOmryZVOEqkr&#10;RRl6dpV/rEot7OAt/ebsK7Lw94Os9HC3Mw864/vkcL9K1bDTbTTIfs1pCI1HHHerCsqrhnrycRip&#10;1dI6I9Sjh4046iEEpgLXG/EiFY9RtpgPmaIhvfB/+vXZR8jcDxzXI/Ev/j7tP+ubf0qcHpiEVi/4&#10;LOZooor3Dxwoozzimkkt8oz2AHc0eoDtw9a0vD3ha+1yRZWUxwKcmTHJ+laXhnwLNNi+1eLC9Uh9&#10;frXXRIsCCKOMKFGMKtefiMZy+7A7sPheb3pFfStJs9Jthb2MSqv8R7k+pNXtw6ZqjqOqWel25uby&#10;cKvbPU+wqaxuFvYEvowQsiArmvMlzP3mehHl+FdDN8Y3d1Y6LJLaS7G3Abu/NcAMk72Ykk5YnvXd&#10;+Pf+Rfb/AK6L/OuFr1cCv3bfmebjf4lg5oooruOMtaJ/yGbX/rsK9KXOFxXmuif8hm1/67CvSlzh&#10;cV5WP+JHpYH4ZHJfEvPnWef7jfzFcsfvV1PxLz51nn+438xXLH71dWD/AN3j8zjxX+8P1HUUUV1m&#10;IUUUUAFFFFABRRRQAUUUUAFIfpS0UAbdlqUl3pENiG+WEkN7nJx+QxUnGOtZ2hvtEkRHfdWlFC9x&#10;MtvCvzM2FGK5JRjTbFJylozS8J2kkuofayPljXH1NdNVPS7KOwtkt0X6+5q5XlVJc9Rs9vD0/ZUl&#10;EKKKKzNgooooAKKKKACiiigAozRRQA1ivUisPW9ckR2tLM/N/E3pW4/JxWLc+F0kumkFxtDNnbt/&#10;rWlFw3mY1vauNoGMgaRtoyzN+Jq7Foqwx/adTm8tP7mfmNWp7zS9DBgsot82MGT0rJuLqe9kMs8h&#10;b69K7k6lT4dEeby06W7uyxd6qWX7LYReTF/s9TVeKCSWQJFHuY/3at6boV3ejzpgY4+7N3rTkfTN&#10;Bt9scXznoP4jUe0jT92GrLjSqVVzzdkU7bQIreL7Vqsqheu0f1qG/wBbkcfZrJPLi9V6mq9/fXF/&#10;L5k0nyj7qdhUJYDrVwpyk7z3InWjGPLT0HcDv+dJn5tq/kKkgsLi7+ZRtUdXfoKeZ4LPMenrufo0&#10;7jn8KpzWyMuTrLRDTa+V89023v5a9T9fSqN7p9hcX8esTafG1xbxssEmwbkU9QD74qyM5JYnPqaC&#10;uTRKHMrvf9RN9ilomrLrOlQ6n9imt/OXPk3C7XTnGCPwq9ljy35CqF1HrZ1i3aznt1s1VvtUcinz&#10;GP8ADtPp61dQgjhv1pU5StaV7rq+vmVccBgYFFFFagFFFGccmgAPIpvyqKBmVtkYJaph5Nt1CyyD&#10;/vlf8T+lS5WDluQvo9pfIsupRx+UrBl82MNyOhAPeorHXNX/ALT1DTBo62tlCyfY7sSBmuQV+Ykf&#10;w4PHuKnlea4ffPJuNU9b0ttY0ubS1v7i186Mr9otX2yJnup7GiK5vj/4YlydP+H/AMFlpcdT/OhP&#10;rVK01HTrW7j8ONqXmXUdqJPLkbMjxj5d59eevvV3IboKvXsZp82o7Izik3AjINLBbT3b/Z7eIszH&#10;8q17bTdP0eP7RqEitJ/CPT6VlUqxhotWdFOjKpvoippmhTXeJbnKR+nc1o3F/p2jwiCAZYdFX+tU&#10;L/Xrq7Jjt8xx/qaz+euc+7d6zVOpU1n9xt7aFGNqe/ctX2rXd9xIxVP7q1Xt7Sa4mEVtHk1c07Q7&#10;i9CyTjy4/wBTWhNeaZokP2eFQW/uryfxNEqkafu0yY0pT9+o7INL0GGyb7Rc4aT07CtaMHvXKr4l&#10;1M3KsGULu/1YUdK6iMlgGz2rlrRqRacjuw86ck1BDnUMenaoLqzivbWS0u4VkikQrJHIuQwPYjuK&#10;s0Vg4p7nRc5vWtN8Yx6rosPhC40+30u3nYazb3EBLvB5ZCLFggKQ2OuRjir2n+ItC1DVrzw7Y6tD&#10;LeaeIzeW6tl4d4ym70yBkVoSLmTFZtzoENpJf6toGn2sOpXkXz3Dx48yRVwhcjkgcD6Vk6bi7p77&#10;/JdDbnjNWl02fm3u++lzS3ZHDVG8QlzG6ZB67u9c9pPiS/8ACXhLT7j4s65pVtqMjRwXU9rIY7d7&#10;hjgLH5hzyeADya6TcT0aqjPmV/vM5RlGW/zPFPi7+yNa6lr7fEz4Ka03hbxQnztLa8W92e4kQcc9&#10;zjk9fWs/4f8A7WmseDNdj+HH7Tfhk+HtW3bLfVlUmzvADjcG/hJIP6V75ncfwrB8d/DTwX8StCk8&#10;P+NvD1tfWsi4KTRg7fcHqD7jmueWHlGTnSfK+3R/8E9qjmtOvTVDHx54rRS+3H0fVeTNyx1Ow1K0&#10;jvrC7jmhkUMkkbBlYHuCKmEiH+Kvmi/+EX7QX7L90+t/AXWJPFHhgMXuvCOpyFpoVBziBz143dMH&#10;pw/b0H4LftWfDb4uSf2KbiTR9eiBF1omqL5UyMPvAbvvgH0/EDpVQxHvctRcr/P0M8TlE40nXwsl&#10;Vp91uv8AFHdeu3mer7hjOaUEHpUImXYCD16e9OhcMSRXVc8ckooooAKKKKACiiigAooooACSOgpp&#10;5Odpp1FADMf7Jobcei0+igCnNpFjdTfaJ7UF/XFWY4lRdqAL9Fp9FO72FyxTuZfiZ7qKwLQcDdh8&#10;fzrm4YnmISGNmY+i12zxiVSroMe9RpaRx/6uNV/3a1p1vZxtY5q2H9rO9zn7PwxdSL519J5a9Sve&#10;ql9ewx/6Lpi7Y+jSfxPXU3lq1zaywBvvqRmueh8L6i0m2Z0Re7bs5rSnVUneTMatB07RprfqZyjP&#10;yIM/1qyuniJBLqE3lr/DGv3jU97JFosn2KxiUzBcyTPyRnsKof6RPN1aR2PPfNdV5S12Ry8kabs9&#10;WSzXrbGgt4/Kib+FerfU1DFBJM4it4yzdq1LDwxcXH7y+IjX+5/Ef8KsXOpabosRttOjVpOmcdPq&#10;azdSMdIq5XsZP3qjsirFocVrH9q1e4Cr/wA8x1NRXetM8X2Wwj8mH/ZHLfWqlxdT3spluZWZj+lM&#10;3L0WrjTb1nqZyrJe7BWX5i42jmnQwTXUnlW6bm61Zg0zZF9o1OXyY+y/xNST6n8httOj8mP2+831&#10;NVzPZa+YRp8us/uHGCy00Zun8+bqI1+6PrUF1fXF9zM+FX7qLwF/CocgnIPP8VWrHSbq9HmP+7j7&#10;ySf0pcsYe9IHKdT3IorYLt5ar8x/hq5HpSwp9o1Wby1/hT+Jv8Kc97p+lr5OlReZJ0aeTt9Koyyy&#10;TMXmlLM396j3p7aILU6e+rLVxqrFPs9jH5MPt1P1NVAqZ4PfpSpDKybzhV7s1LuGf3C/Vj1/+tVR&#10;jGOxnKUp6yFwwbBNFNRdtOqjMTcKRzleKCQDQQ7nZGpYt/dFP3QSkxpIHWiKGWfcYz8o+8zcKtTG&#10;1gsvmvfmbqsKdvcnt9KiuLma7ADfKqn5Y14Uf/XqOZvY05OX4hS0VuP3CCST/noy8D6Co2DPJvck&#10;k9STTunAopqNiXIKTheSaUnHJpp3OQqDd/sgdaZIORjmi3tJ71tsK4XHLtwoFWGs4NPXztTfLdVt&#10;425/E9q8y+Lv7UngvwNdf8Ixpkcuua9I2218PaMu+QN2DkZCdR1ySOgrCtiKdGN5SSXf/Luehgcp&#10;xuYVuSlBt/p5vZI9Dv8AVNH8P2sl3PcxbYl3S3VwwWNB688fia8V8V/tHeLPiLrEvgr9nTRDql4G&#10;2XXiK6Ui0tfUgn75FU7L4M/F348Xaa5+0FrZ0vR92+18I6TMVyO3nuO/5n/d6V7F4Z8JeHvB+kQ6&#10;D4W0eGytoQFjhto8D9OufXrXFH6zjNrxj3e7/wAj6DlybIfjtXrp6RX8OL839q33HA/Cz9m7RvCu&#10;r/8ACeeP9UfxJ4nm+aTUb75kgbriJTwoB6HsOmK9Us7G5vpRHaRbvX0FaGn+GyIvtWry+TEv8Pc+&#10;1LfeIoLSL7FokIRf+em3r+H9a6qdOlRjyUl8/wDN9TxcdjcZmVT2uLlp0XZeS6EqWGk6BH52pyia&#10;c8rGvY/Suf8AEfxE0wa1Z+Gb/VY7e51ESfYLLJ3TbBlscdhWTea7c+N/Dl9P8OPFNi17ukht76Rf&#10;PiinU7SHVSM4ORjOc10mjeD7nUEt7zWY4hJCvM/l/NnHJX0B5/8Ar0m/e5k77a9PReZio6crVlqr&#10;LR7aN6bGH4d0zxWdZ1I6pqUN1az3CtpdvDCVaCPYAyuc/MS2Tn0NdVD4fstMiFzrEyjusCmpLjVd&#10;L0Rfsuj2+6X+KQ9j/Wsee4ubqb7RczM7Hu1a04Tlor289zOrUpx+JJvy2Lmoa7Ncp9ltIhBCOFVe&#10;4qgE+b5m2r3PrSkgjJFOgtri6m8u3hLfTtW6jGEdNDhnOdaV2BnIDRwjaO57mnQWj48+ZhHH/Czd&#10;/oKl22VjxxcTj/v2v/xR/Sq88s07+bPIWb9BUq8tEgajD4nd/kPa4RFaO0XapHLfxH8e30FRjaBn&#10;dTobe4upRDbRNIzdh/npWrDomn6RGLvW7hWbqsK+v9aJTjT9SqdGpW12XfoULDR77UX3RJtT+KRu&#10;gqj4pgtbS+W3tbjzNsf71v8AazWtqXiC5vV8i2XyYeixrwfxrnL8f6S/PFXRVSVTmloafuI6RV/M&#10;ZRRRXUAUUUUAFbPgT/kYF/65NWNWz4E/5GBf+uTVz4r+BI2w/wDGj6nej7y/SuA8cf8AIxzfRf5V&#10;34+8v0rgPHBz4jmPsv8AKuHAfxPkd+O/hGRRRRXrHlBRRRQAUUUUAFFFFABRRTc4NAeg4nHWptP0&#10;691OcW9jCXYnluy1peHvBl7rDC4vA0MHX/af/PrXaadpNlpUIgtLdUUdcdT9a4q+MjT91as6qOFn&#10;U1exkaB4JtNM23V6POmPOcfKv0roVCDgCmmRI1zIwwPWs2z8Uadf6s2lWreYUj3NIp+Uc9K8uUp1&#10;ryep6UVTppRWhpOrHkCuQ1XWdTk8Wx6U02yJLhRtj7jrXZHO3kVw2pf8j7/28J/IVrh4xlJ37Mzx&#10;Emoq3c7ZRiuR+JX/AB9Wuf7jf0rrh0rkfiX/AMfdqf8AYb+lGD/3hBi9aDOZopNw6Vf0Tw/e67MB&#10;Cu2EfflYcD/GvalKMI3bPHUZSdooqWlldajcrbWUZZm/u/412nhnwZbaWVu7o+Zcf3scJ9Kv6NoV&#10;ho1usVpH1HzSN95qvF1RW3GvJxGKdR2joj1KOFjTXvDlKouCayfEXiqx0RDGGEk38MY/rWX4o8br&#10;Bus9Il3P0ebsv0965N2lmdppXLM3LMx5NVh8G5e9PYVfFRj7sSbU9Uv9ZuDc3spbsqjoo9q9F0DA&#10;0a3Xv5K/yrzTtjNekaBk6Xa/9cV/lWmOjGMIqJngXKVR3KPj3/kX2/66L/OuFru/Hn/IvSf9dF/n&#10;XCVrgf4L9SMb/G+QUUUV2nGWtE/5DNr/ANdhXpSg4XmvNdE/5DNr/wBdhXpSg4XmvKx/xI9LA/DI&#10;5L4l/wCus/8Acb+Yrlj96up+Jf8ArrP/AHG/mK5Y/erqwf8Au8fmceK/3h+o6iiiusxCiiigAooo&#10;oAKKKKACiiigAooooAs6RJ5dzt67hiur8IwW73Ek0h/eLwo9B61yGnZW9jGP4sfpXQWupSaaGNl9&#10;5vvMw/pXHiIuUWkaUpRp1FKWx2KADoP1p1UND1F9QslllTa27HHer9eO48ujPajJSjdBRRRQUFFF&#10;FABRRRQAUUUUAFIwbtS0UANIJbOKxfEmqXME32SElflyzCtyqt5pVpfnFzCGx0q6coxldozqxlOF&#10;ouxy9rZXV/LsgXdnqzdK3NN8P2tp+9mG+T1PQVeSCC0j8tUCqvZaxtX16STdb2bfLnlxXR7SrXla&#10;OxyqnSw0byepPquvR2n7i1bc/T2FYskskshklcsx7tTSfm5HzetXLHRprpRLOfJi6lj1I9q3jGnR&#10;WpyVKlTET0KsatO/lQqzN2C1bGn2liPN1Ftz9VhX+tSz6ja2Mf2XSY/m/imas4+Y7+ZI+5u7HvR7&#10;1TyQpezpebJbq9uLv5W+SNfuxr0qEA9adRWsYxjsZylKW4UUUUyRrpuGCKydPGieC7ew8MrNOfOk&#10;dbYys0jMxJc5b8T1+lbFRyBSdxXlfu57VjUgpSU46NdfLS6+Zoh+8d6Ws/RZ9YltC+uWkME3mOFj&#10;hkLrs3fKeQOSuCR2q+CSM1cJqUUwFoIzwaKKsALPjCfKvoO9NUNnJp1FBMtwpGOOcUpODiiKKS5f&#10;ZBEWbtRtq2TZy2K88CIzXUUMZm8shWYc+wz6Zp3g7T/EOoaHb3vi60t7G4Kk3EcEu9AcnoxxnjH4&#10;1pLFY6WN9wRPP/DGPurWZr1qdfu7W7vLiVTZzeZCsUpVd2MYYAjcOehqOaVTRff/AJGnKqer+7/M&#10;15dYt7GI2+kRLz1kPes+SSWaTzZpGZvU1n6T4g03WLi7s9NeR5LG48i43QsuHwDxkDdweoyK3rDQ&#10;JZx594TFH6HqaTUaO/8AwSoyqYjRf8Ap2ttcXknlW0Rb/a7Cte20nT9JT7XfzKz/AO1TLjWbPToz&#10;a6ZErN/e7D/Gsm5up7p/OupCxrP95W8kar2OH21kXtQ8Qz3GY7MeWp/i7mqMFvc3UvlxIzMetXNL&#10;8P3V+d8v7qP17mugtdOgs4vKgXb71EqlOiuWC1Lp0a1eXNN2Rn6T4cgtz51z+8k647CtYJ0yelCR&#10;7Oc06uSUpTd2d8KcaatEKKKKksayEtkCm+U2eakooAztW8OaVr0SW2t6Vb3cccyypHcQq6q6nKtg&#10;g8jse1ZzWfjhPHS3QvrP/hHhp5DW3lt9o+1buGDdNm3PHXNdFTSq46VEqalqXGbirGH4T8eeFPGn&#10;24eFtZivP7NvpLK+8vP7mdD8yHPcZ+la+4Pyp61maz4du5PD+oaf4Uvo9JvrqGTyL6O1WTyZiDtl&#10;KHh8HBIPXp71m3ni+z+H1hoGj+MtWmvL7UriGwjuoLFsXFwU5dggIjBILckKM4zUKpKGk+3y3L5I&#10;1P4fpY6SRS6bWWvO/jF+zF8MfjJF9t17SzaapHza6xp7eVcRMOQdw69O/wCGK9F83tS4DDbmqlGn&#10;Ujyy1Hh8ViMHUVSjJxa6r+tmfNket/tSfsyAp4gtpPHvhaE4W6t1/wBOt4+gyv8AHgYz1r1f4P8A&#10;7Sfwo+MNrjwr4li+2LxNpt0fLuI2x02Hk49RkV3UsKsDHtUr/FleteV/Fr9kP4U/FC5/t+Gxk0TW&#10;kyYdZ0WTyJlbPBbHD8+oPtiuf2eIo/A7rs/0f+Z6/wBcy3MdMXH2c/54LR+sf1VvQ9YFxGelOEgI&#10;zg180w6/+13+zZL9l8U6QvxE8MRnH9oWJKahBEO7Kc7+M9d2f74r0n4T/tXfBv4sbbPRvEn2XUsf&#10;vNK1JfJuE9flPX6gke9XDFQk7S0fZmGIyfE0Ye1pNVIfzR1XzW6+aPTtwxmlByMiq6zxu3y8g9xU&#10;ytx0rpPI23HUUUUAFFFFABRRRQAUUUUAFFFFAAM9xQc9qKKAGhT9Ka8RIwKkoJwM0WAzdR8P2moT&#10;LcTZDDj5e9OW203R4N6xqir95u5p+qapb6dBulbc38K+tcxfahdahN5tw3y/woDwBXRThUq6X0OO&#10;tUo0XdK7LmqeI5bzMFpuSP8AvfxGswEDAzT4YJbp/Kt4WZv7oHSrw02x0uMS6nN5knVbda617Ojo&#10;jz/3uIlzSendlW00+6vuY02xj70jdBVhriw035bIedL08xhwPpUN9ql3efIDsi/hjXoKrxqzsEjj&#10;3N2VRmnyylrLRBzQp/Bq+/8AkLLPPO5kmlZj70+1tZrtvLt4i3b6Vct9EjgT7XrFz5a/8888n2pt&#10;1rTGP7Npkfkxf3h941PNd8tNfMPZ8utR/wCY82umaR813J582PliH3RVS91K71HiV9qr92NelQZ3&#10;E9Wz1PXNTmwWBPNv5fLz92JfvH/CmlGLvJ3YSlOS5Y6L+upDHFLO3lxRlvp2qQJDb8ErJJ6L91f8&#10;aJp3ZfKhURx/3V7/AFPeo8EdqtXluYy5Y7bg7SyybpWz/IULnrThxTS4Aqideo7PtSFwOKfa2lzf&#10;vttUz6t2H41bI0/SOCftNwOn91amU0tFqzSNOTV3oitFp0kqfabphDF/ebqfoKdNeJbx+Vpsfl5G&#10;PMP3jUd1cT3kvmzvn29P8KidflpKMm7yH7SMdIfeMUOeSaO2MUo55pN/tVmXqLu9qCwFLBFLctti&#10;jz/tHgD8a4v4jftK/Bb4RSNYanrn9taznbHo+kL58oY9MgHC/iRWNfEUcPG82jvwOWY3ManLQg5f&#10;I7q30+S6j8+VvJhHJkf+lcT8Uv2lPhd8H4/sFzq4m1GT5IbGzHm3UrngLtH3c++K89vb79q/9oiT&#10;Eoj+Hvh2TtnzNQkQ9CBxs4HonU8tXZfDD9nH4Z/C2X+0NL0hr7VGGbjV9Uk864kbuQTwufRQPxrz&#10;vbYrF/w1Zd3+iPo/7NyfJ1fG1eea+xB3++Wy+Vzh3j/aP/aHfzLln8D+GZ+dvW/uEPXP9z9K9A+F&#10;vwL+Hfwhs9nhbRla6kX/AEnUrr57iYk5JLnkZPYYHrmu2igluW+z28e5vRVrUt9AstNiF3rU4/65&#10;9vp7100cNRovnm3KXn+i6Hn4zPMZjqPsMPFUqXaOl/V7v1KGnaPeamf3UJVD952/zzWk0mjeHFKR&#10;DzrjH3vT/Cqmp+JppwbbT08mED6Ej+lclZ6y3xA07WNH8KXd5Y31vJNZLeSWBzDNt4lRXG2QAkEZ&#10;4OMVrUlzfG7X2Xc8unDl1gr95PpfqX/GXxE0jRZLP/hJ9W+zjULxLWzj2sweVui8D9TxTdO0Dx5q&#10;XjiS6hv7T/hH/wCzVQWv2ciZbrecyb8427MLtxnIzXQeGPAdza6PZx+KtRF9c29vGs1w0Kx+dIqg&#10;NIVXhCxGcLwM8Vf1LxLaWafY9LiViP4v4V/+vWXNOcrR2Vmrfr3NuSnRjzT3s02+vmuxHpvh7w14&#10;Ntvlt4VJcvtiiCgseS20dye9UtW8QXepZii/dR/3VPWqc0811K1xcSMzH1NNYjoBXVTw6jrLVnFU&#10;xTlpDRfiBxnpxQ2T8iKck44qxZaXd6id0Q2xj70j8AVYN7p+lAx6UqzTYw1w3b6CtHUXwx1ZjGnp&#10;zS0RCmlx28YuNVm8pD92L+N/8Kbc6k0sf2ezTyYf7i9W+pqvJLLO3nzyMzn7zNVjTdJvdTbbaR/L&#10;n5mboKnSOsmO8pe7SX9foVuQ2FHJ4rT07w5c3ai6vG8mLqd3U/4VcEGieGoxJcv51xj05/8ArVl6&#10;lrF5qfyyNtjPSMHj/wCvU81SppDbuX7Knh9Zu77L9S9PrdlpaG00OJdx+9J/nrWTNJcXMrT3EpZj&#10;3Y01flWjJPUVpTpxjr1OerXlU02XZCgL0BrKuctPJk/xVrRJLPJ5UMbMT0xWTMGS4kQ9Q2K2pu7Y&#10;6SlvYbRRRWxsFFFFABWz4E/5GBf+uTVjVs+BP+RgX/rk1c+K/gSNsP8Axo+p3o+8v0rgPHH/ACMc&#10;30X+Vd+PvL9K4Dxx/wAjHN9F/lXDgP4nyO/HfwjIooor1jygooooAKKOe1GfWgAo3c4xTWYDqa2N&#10;B8HajrRWeceRB/eYfM30rOpUjSjeTKhTqVHaKM2ysrvUrhbeyhZ2Pt09667w94FtrMi61DE0w6D+&#10;Ff8AGtjSdEsdIg+zWUCqvdupP1NWmlWE7W4ry6+LqVNI6I9KjhY09XqEeEGM49Kp6trtho8Blu5s&#10;f3VH3m+lZPiTx5aWTNaaYfOm/vZ+Vf8AH6VyF3e3eoSm4vZi7N3b/PFFDBzqay0X5hWxUaekdzR1&#10;7xdqOssYomaGH/nmvU/WrHw8X/ifMT/z7t/MVhD2re+Hg/4nrf8AXBv5iu6rThTwzUV0OOlKVSvF&#10;y7ndnpXC6l/yP3/bwn8hXdHpXC6l/wAj7/28J/IV5+F+J+jO/E/CvU7bpxXH/Ewg3dmB/cbj8RXY&#10;qoz1qpd6JZ317He3ESu0S4j3dBz1rKjU9lU5jStD2lPl9Dk/DPgmbUyt1qatHF1WPu1dla2cVpEL&#10;e3iVY14CrUgDRf4CnJIJM47Uq1adWV2KlRjSjoMlYxI0hXhRk1w3iTxfd6ozWlizR2/Q/wB5vr7e&#10;1dxfEfZJB/0zb+VeWt95v9411YGnGpJuXQ58ZUlBJLqIoIXBpenFFFeseaB6c16RoH/IKtcf88l/&#10;lXm56V6RoH/IKtf+uS/yrzcw+GJ34D+Iyl48/wCRek/66L/OuEru/Hn/ACL0n/XRf51wlaYD+C/U&#10;jHfxvkFFFFdxxlrRP+Qza/8AXYV6UoyFNea6J/yGbX/rsK9KUDC815WP+JHpYH4ZHJfEviazH+w3&#10;8xXLH71dT8S/9dZ/7jfzFcsfvV1YP/d4/M48V/vD9R1FFFdZiFFFFABRRRQAUUUUAFFFFABRRRQA&#10;63ZluEP+2K6TTNNuNTn8tVwqn5n9K5y2j826iQn70gH616XYafFYxLFAuFX9feuHGVPZ2t1OjD0f&#10;ayu9kPsrNbOFYIlwq8VPRRXk76nrpcqsgooooGFFFFABRRRQAUUUUAFFFFABSZOcYpaKAMPxXezw&#10;lbVGwr8sfX2rJtLG6vWxboSO7dhXWXNnbXQ/0mJWx/erP1XU7XR4/Jt0XzD91R2966qNZxjyxWpx&#10;1qMZS55vQhh03TdIj+03svmP2G3+VZ9/qdzfNtL7Yx0RahuLia5k86aUs3vTAwK7s10xpWd5O7OK&#10;pU0tFWQoGO1FFFamAUUUE4HSgTYGgnFIAzOqxR7ieyipnhhtR/pbbpP+eSnj8alyRcYykQhWk5Vf&#10;+BUm3cODkU6Rnm5c8fwqOgoAwMU13KKOr6KNVNqTfTw/ZbpZ8QybfMwD8jeqnuPal0zXtJ1a5urP&#10;T71ZprGbybtV6xvgHBz7HNXMDPSs3XptT0rSbi+8NaJHfXpZSlq0whExJAJLkcELk856VzVIujJ1&#10;EvOVk23ZaAadBOBmmxCWVlVY8t3VamcRwfI2JH9B0Wt1O5SiRg9yMD1NJvHalfzJTktuP8qAY4z0&#10;Dydv7q/40+YiS1Hx24kTzppPLj/vd2+g71I16UTyLJPKT+Jv4m+tV5N0jbpJGZjSDI4VfoKnl6sa&#10;lZWiBDA8fnUlpYXV/J5dumfVuwq5aaOPL+1ao/lx/wB3u1Lca4ET7LpUflR9A2OTUyqOWkNfMuNO&#10;MVeo7eXcg1mxk0rSZk0e+hj1Jl/cyTR70RvUj0qrP4ka7mTSr3UIvtBh3m3RwGYdC2OuM/hQ/JZm&#10;bOecmnWHgq0v9VXxHPYxpcLCYVumQeZ5ec7B7Z/CjlpwV5v5hzVajtSVl2Et4JbmUQ20e7seOlbm&#10;m6BDZ/v735mHPP3RVTRdfS207fe6NJZzCR1+zsysxAbAYkdiOaq3uq3+oHa8m2P/AJ5r0rOXtK0r&#10;LRGtP6vRjdu7N6TXdNgn+zi5B5/h7VdRzINynrzXI2Gny38/kxg4/iYdq6u1j8qNU/urjFc9amqe&#10;zOyjWqVNWiUB88mloorFHQFFFFABRRRQAUUUUARmJs5DVHJaKRuIXrnkVYpH+7SsBzkfhCa38cy+&#10;Nv8AhIL50k01bX+yzIPs6kPu80Lj756Z9KPB/irW9agv7jxP4Tm0X7HeSRQ/ap0YXES9JgV6KR2P&#10;I71vGPIxmqOueH9K8R6LeaBrNr9os762kguoWJAkjdSGXjnkHFZcnLrF99O76XfQ09opWU/JX6pL&#10;suvzLVvfWl5Gs9vOskciho3RgVZTyCD3HvTlKsMr+Fc3reg+KtA8PaToXwlXSbKGymt4ZLbUIZGj&#10;SyTAZI9hBDhQAucgd6defEzw1pnxCsfhldPcHVNQsZLq3C2rtF5aHB3SY2g9cAnJxR7RLSem3pd9&#10;EP2MqmsNd352Xc6J4kkXbgEdwR1rzv4p/ss/B74slrvX/DaW991TUtP/AHM6t67h1/GvQkuVdiql&#10;fl9DUi8nkVUqdOouWS08y8PisVg5KdGTi/J2PnN/hn+1p8B/3nwy8bx+MtHU/wDIJ1xts6IOyv39&#10;OTWt4X/bo8HWmpReGPjR4W1LwbqjMUVdSgPkyY/iVwORn2IHc17psB5YdKy/FPgPwf430yTSfFfh&#10;uz1C2lUiSG8t1kU59jWPsJU/4UreT1X+Z6v9qYXGL/baKb/mj7svn0fzXzLHhzxh4b8V6ZHq/hvW&#10;7W+tZP8AV3FrOrq34g1oG4XtXgPiD9hfQdG1RvEfwJ+IuteCr3qsNnctNas3+1GxyQfTdt/2aow+&#10;Of22fg2I4/HPgSx8c6dF97UtFbyrkr7xgAMceige/el9YqU/4kfmtV/n+A/7JwuK1wVdN/yz9yX4&#10;+6/k/kfRrSkHAFLv4zivE/B37dfwY15k07xbNe+Gb5mKta65atDyP9r7v65r1jQ/FvhvxLALvQ9b&#10;tbqMjO63nV/5GtqdelV+BpnnYnLsdg3atTcflp9+xqB8ttFLk5xio/NVTkD8fWnK4kbGO1anEPop&#10;AMHpS0AFFFFABRRRQAUj8qeaWgjIxQByuu299JqbFoHZc/u9q9qdZ+HJ5V8/UH8qMckdyK6R42U7&#10;gf8A61cz4k1K4mvGsyWWOP8Ah/vV1U6k6iUI6Hn1KNOk3OTuOudZt7OM2ujxgdml7ms15DI5klcs&#10;zc5qfT9Jvb9x5KbU/vN0rTa20fQo/MuCJrjsPf6VspU6ekdWcvLUray0SKNhoV1eDzbj9zFjJY9S&#10;KsPqWmaSPI0mLzJOjSntVS/1m61L93I+1P8Anmpx+dQ2tlcXT+VaxMxP4AVXJKWsw54x0oq/n1+X&#10;YS4up7qQyXkrE9qkttOuLhfNx5caj5pJOAKtfZ9M0dd12/2ifqsa/dFVbu9uL9t0sm1R92NfuiiM&#10;m9IbC5VB3nq+3+Y/7Vb2YKacu5v4p26/h6VWctKfMkZi38THqaXAUUucdRWkYxiZVKl/LyGkZ/8A&#10;r0vTtSFj2FXtP0O7vz5kq+XF13MOSKcpRitWKFOdSWiKa7pHEca7mPQDvV+PR4LRPtGry7F/55Dq&#10;anmvtN0Zfs+lxCSX+KQ1k3FzcXbma5lLOayvUqeSNf3dHd3f4Fq+1aWVfstknkwj+Fep+tUQMc4p&#10;dxHy1Q1rxN4f8OW7Xev6za2carktcTqo/U1d6dKIo08Rip2hFt9kr/dY0Pu9qbI3y9a8n8S/tkfC&#10;vTpv7N8HR6h4mvPM2fZ9DtDIue2XOF/Ik+1Z9vfftm/GXdB4Y8K6d4D01mBF7qR8+6298LggH/gA&#10;x61x1Mww8dIXk/Jfrse/h+FcwlHmxDVKPebt9y3Z6t4i8U+HfCmnNq3iLXLWwtl4aa6mEa59Mnv7&#10;V5bq37Xnh/Vr59D+Dfg3VPGF9G2xns4WS3jz0LOR0J9cfWr2j/sZfDy01P8At74u+LNW8d6owy39&#10;qXTLbRtnOQinPttLEY4wK9J0vQdE0Kzj0/Q9JtrG3jXEcFnAsaKPYKAP0rO+YYrtCP3v/JfidH/G&#10;NZTqubETX/bsV/7c/wADx5/hp+0h8YAH+Knj9fDOltw2h+HWwzr1w8nr2rufhx8B/hf8K4APC3hm&#10;IXH8d/cDzJ3Oeu49PwxXY9BjNWLPT7vUJNlpFkd2PQVvTwNCjLnlq+71OPFcQ5ljI+xpP2cP5YLl&#10;S9bat+pXBUdRWhpvh+5u9st2PJj7epq4lrpHh1POvH82fqqn+grlf+Fs6Z4m8Z6l8P7NrhLzSYIp&#10;bpDbusZWTO3EhAVzxyAeO9OWI5pcqdui9eyPNhg58rnNNtavyR0upeIdG8OWUktoY0WKNmluJWCo&#10;igZJJPYVyXirxN4iEtjc6NoT6st5eJHcSR3SqtvCwz5vPUDjgdc8U3w94O8UeKvDl94b+I0Wl6ot&#10;5cTxyJbWzJC1qzHZG4YncwU4J6H9a7bw74M0Twzp0NnBAgjtYVjgQKAkSKMBQPYcfhWfP7va6+af&#10;5G8afNPXVJ7bRt5bO5zOl/DG5vvGi+OJtYvo1/s37H9gaf8A0cjzN/meX/f6ru9DXWsNJ8O22cqr&#10;MPqz1W1bxTHbD7Ppg3t0aTHC/wCNYbyyXMhlnkZmPOWNXToVKl76K9/UyrYqNGyWrtb7i5qev3mo&#10;/ukJjh/uq3X61RGAuMUEtjCr3xWhYeHp7lftN9J9nhHOW+83+Fdf7ujGyPP/AH2Il3KdvBPdv5Fv&#10;Ezt/sitBNN0/SI/P1iTzJMfLbr3+tOn1y006E2WhRKo6NMeSayXZ5pDK8u5m6lu9R79TyX4l/uqO&#10;2r/BFq/1W6vl8rcI4R92NelVYonmlWCCNmZjwqrWhpfh+61HDzAxx/3mHX6VoS6ho/hyL7NpyiSb&#10;+I9T+Jo9pGPuwV3/AFuVGjKp79SVl/WxDYeGoLWP7ZrcwUDny93FR6h4mIT7Jo8QjQceZis+/v7v&#10;U5fNupSfRey/SoVXaaI0ZSd6mpNSuoRtSVvPqD5d90jFmJyWPegegodtvWnwwT3BxCmcfeYnAFb8&#10;3KjkScpDMheKnSxCL9ovpPJj/hXHzN9BS+faWX/HtGJpv+ezD5V+g7/jULvLPJ580jMx/iY5qLyn&#10;toae7T1erJZL19vk2cflp/Ef4m+prDlB85jn+I59616yZCTK3+9W1KKjsVTk5XuNooorY0CiiigA&#10;rZ8Cf8jAv/XJqxq2fAn/ACMC/wDXJq58V/AkbYf+NH1O9H3l+lcB44/5GOb6L/Ku/H3l+lcB44z/&#10;AMJHNn0X+VcOA/ifI78d/CMiiiivWPKCiimlsj9aAHE4GTT7W2uL6Zbe0iaRz/Coq/oPhTUdbYOQ&#10;YYM/6xup+ldtpWgWGi23lWcW0/xMere5P+RXHWxcaei1Z00sLKpK70Rj+HPAdtbst1qwWWQciP8A&#10;hWukEaIdu3gUBtnccVjal4zs7bUIdMt/30skyo23omTivLlOpXk2enGNOjGxtb8jIOa5j4j6jeW8&#10;dvb28xRZd/mbepxjH866ZQNuQO9cn8Tetn/20/ktaYSPNiIpk4h/uW0crs5zShcdKWivcPFDvW98&#10;PP8AkOt/17t/MVg963vh5/yHW/692/mKxxH+7y9DbD/xo+p3R6Vwupf8j9/28J/IV3R6V574nuXs&#10;/Fkt0vWOVG+uAK8vC6yaXZnoYp2im+56Ap/i/Cms+xetZNp4v0W7tVna8SMhcsrnkVg+I/G019us&#10;dKZo4v45f4m9vpWcMPWqTtaxpLEU4wvc1PE3jWKwVrTT8STdC3ZP/r1J8Prq5vNOmuLqZpGaflm+&#10;grhlUA5Brtvhqc6PMf8Apv8A0FdVfDxo4fTc5aNaVavubt9j7LJn/nmf5V5a33m/3jXqV/t+yyZH&#10;/LM/yry1vvN/vGnl/wBr5BjvshRRRXpnngelekaB/wAgq1/65L/KvNz0r0jQP+QVa/8AXJf5V52Y&#10;fDE78B/EZS8ef8i9J/10X+dcJXd+PP8AkXpP+ui/zrhKvAfwX6kY7+N8goooruOMtaJ/yGbX/rsK&#10;9KXGFzXmuif8hm1/67CvSlxhc15WP+JHpYH4ZHJfEv8A11nj+438xXLH71dT8S/9dZ4/uN/MVyx+&#10;9XVg/wDd4/M48V/vD9R1FFFdZiFFFFABRRRQAUUUUAFFFFABRRRQBJZ/8f0I/wCmi/zr1NBhQK8s&#10;seb6H/rsB+teqDpXmZh8UfmejgfhY3ad2adRRXnHeFFFFABRRRQAUUUUAFFFFABRRRQAUUUUADci&#10;ub1fRb+W+eaFd6s3Xd0romZgT6YrmtX1qa4doLd9sasd3+1W+H5vae6cuKlCNP3itLFb2x2SSeZI&#10;vVV+6Pb61DuZzvf8vSnW9vPcnbBH9T2HvUjeRafJFtll/ib+Ff8AGu1Pl03PNcZSV+hGd6gO42q3&#10;3c96TdnoKSUlm3uxZj681JbWd1etsgiz/tdq0+FXkQlzStEj3nGcVat9Nmkj+03TCGH+83f6VY8v&#10;T9E+a423Fx2z0WqV3eXF9LvuH/3V7AVlzSntojXkp099X2HveQoph05PLXoz/wATVBt9+vX3pQMD&#10;AFFWoxjsZym5Ccil5ppYg8VJbW1zeP5cERP+12H41UpRjuVGMpEZb2qaOxPl+fet5ceO4+ZvoKmY&#10;2WldAtxce/3UqtNNPdP5txIWb+VZ6y20RpaMd9WUL37HpF7eeJG1KaG3+x4ljZsoqpli+MdcdfYV&#10;JpeoWmr6fBqunXAlt7iFZYZR/GrDIOPcVYaNWXYy/p1qhdTaxBqtnBYadC9m3mfa5Wl2tFgfJtUD&#10;5snP0rDl+ryuvhfRau7e/oTzNl85PU0YG7jr6UIzOdoXcc4471bSytrZfO1OQj+7CPvGt/aRWrYu&#10;SUnp+JFZ2VxfPiJPlHWQ8AVaE+naUuLVPOm/ic9FNV7rU5rhfIjHlQ7f9WlV/lXpRyyl8Q1KNPSK&#10;1JLi7nvH8yeVmJ7elNgimuJPKgQs3pmrNlpEt5+/lby4h1Zu/wBKsz6pYafH9n0qFS3eQip5or3Y&#10;K4Rpt+/Uen5klvpVjpa/atTlVm7L2/LvVW+1+4uQYrUeXH+pqnLLNO3mzyFie5/zxTQMkKB16URp&#10;xl70tfyKlW+zTVilrejDXbZbaS/uIfLuI5fMt5NrNtbO0+x6EdxU+jXkGr+IpfDKQ3CyW9us8kjW&#10;7CMoxIAVuhPHTPAra03QlIF1qLgKOVjJx+dX7jUdMhgZY9QhibbhTkYFZ1sZCK5V95pTwfN78n8i&#10;eyt4LRVhgXav9atKhDbi1c54f1+PS9HhtvEviaG+vY1P2i5gh2K5zxheccYH4VbPjzw9nAuH/wC/&#10;Zry5V6alrJfeehGUeU2qKw/+E/8AD5OBM/8A37NL/wAJ7oI6zt/37NL6zR/mRXNE26KxU8d+HmPN&#10;0w/7ZmrEfi3w/LwmqRf8CbFONenLaS+8fMjSoqmms2cpxFeQn/toKmWYyfdINWpRlsMmopoZ9vNO&#10;FWAUEZGDRRQA3yhjANJ5QAwDT6KAI/IB6mo3tI927A3Y+9t5qxTWUMwzUyS6gcf4b+Gdj4H17xB4&#10;o0bU9QuLzXpxcTQ3160kMTKuAI1J/dqe4HWs9fijq/wz+Elx8Q/2hI9P0uSxy2oHSmkmiRTJtQj5&#10;dxJyvbqa7yWLIyRUc9tBdQm3uIFkjbhlkXcD9RWLouMf3ejs7drvrY6I1lJ/vFfVX6Oy6JkOma5Z&#10;6vp1vqmny7oLqFJYWKldyMMg889ParW8hc+prl/iB8J9D+Il9ot7qWranZ/2HqS31umm3hhWWRQR&#10;tkwPmXnpkUmoTfFNfija29hDpf8AwiR0l2vJXLfaxdh8KFGduwr7ZznnoCe0qR3j2Sa/O3QI0adT&#10;4JW3bv5dE+tzqCvHJpWjQ8Hp6Vy/hP4qaN4v8V674RsdN1CGfw/Kkd1Nd2bRxylhkGNjw446itzS&#10;9e0vW7Y3mi6nBdQrIUaSGQMoYHBXIPUVcakJ6pmcqVSnpJdvx2+8y/F/ws+HnjyL7N4v8JWOoDbt&#10;3XFuGYD2PUV5Vr37B/w/s531P4WeLta8KXTPu/4lt6xjPtsPFe5q5Y5x1pzAkYKUp0KNT4l/mdeF&#10;zTMcJG1Oo0u26+56Hz2nhH9uP4ZyB9D8Z6N4wsoVJ8jVIzDM/oNw6n8RS237Y3xH8Elh8Zv2dPEG&#10;mxxj97e6XH9qiH128AfVq+gwoIwV602a2t502TRKy+hWs/q9SPwTa9dTtWb4et/vOHjLzjeL/DT8&#10;Dyjwf+3F+zn4uCpH4/gsJj96HVVaAofQlht/WvSdD8beGPElqt9oOv2V5C4ystrcrIrD1ypIrD8X&#10;/Az4RePRnxd8O9Jv224Wa4sUMij2fG4fga821z/gnx8Bru9XUvDL6x4fnVtySaPqjrg+o37tv4Yo&#10;5sVHe0vS6f6hy8P1/tTpvzSkvwsz3f7Rk9KFnB4K/rXz1J+yz+0X4akYfDz9q/WvJB/cw65At0V9&#10;tz7v0UU67/4eBeDYVigm8IeJFX70gjeGRvrllUH6DFL6xUj8cGvuYf2Th6n8HFQfreL/ABVvxPoT&#10;zT/dpd79dtfPbftD/tU+GRjxX+zBcXSr96TR9REuffG3+tOj/bol0+QW/ir4A+MrH/npJ9hV1X8j&#10;n9Kf1uj1uvVMX+r+ZOPNBRkvKUX+tz6B805xS7yK8LX9vz4GxhTqcet2Xr9q0aZcf+O1e079u39m&#10;/Uj/AMjysHqbi3dMfmKr61h/5l95j/YebWv7GXyV/wAj2Vzu4BqnfQadH/pN3HH8vJZlrzr/AIbD&#10;/Z1mizafFfR2kb7sbXIFZs/7SPwd1RvPk+KekMrdFF8uBW9OpQlrzpfNHHWy/Moaewk/+3X/AJHo&#10;OoeJWdTBpq7F6bsc/hWUEmuZQPmkdvxJrl7P45fBGdsz/FbRo1/6/Bk1qx/tF/s7aLCZE+KOjbgO&#10;W+1Dca6vreFpRtGS+887+xs4rSvOjJL/AAv/ACOls/DxiT7Tqsioq87c0271tFX7PpK+WnQtt615&#10;1rf7WfwMuZSbr4q6TsVvlijuQ2Py61gXn7Zf7PNm+D44Eg/vW9tI/wDIVP1vDOXNUqL0TNo5HnMv&#10;do4afrZnqnJckncepzSg8V5HN+2t8GJIv+JFHrV8f+nbR5WLf+O4/WqC/tfahqcv2fwt8BfGF8w4&#10;XNkqhv1z+laPMMIteb8GVT4VzuTs6VvVpfmz2rdjr+lTWVle6i+y3h+X+J26CvGrX4r/ALUfiIFv&#10;DX7MT26/wtrWqeX+a4GfzqWSf9vLX7L7Jfap4N8L/wB3ybdppVHty6/mKwlmUZaUoyb9DojwvUp6&#10;4ivTh6zT/K57tb6ZpujR/ar5gzY/i/oKw/FvxE0XSrZptZ121021T7z3dysYx7liK8XP7Onxv8T/&#10;ADfEb9qPXpY2/wBZa6LGLUH23KQMf8BqxoX7D/wM0yf7br2n6lrszHPmaxqTvz64TaD+OamEsdOV&#10;1T1/vPT8DaeD4fw8bVMU35Qi9fm7Gh4p/bD+APhdG2+No9QmH3bfS4WmZvoQNv61hy/tO/EvxftX&#10;4T/s+a1fQyY8u+1ZfssTe43YyPcMa9O8J/C34deB49vhLwPpOn/3ntbFEZvq2Nx/E1ucR8AfpW3s&#10;MdU+Ool6L/Mw/tDhvC/7vhnUfecv0X+Z4m/gz9rz4gyOfE/xD0nwvZyYP2fRofNmRe67zjH5mr/h&#10;/wDYw+H1zeR3njnVNX8VXytu36peMyn22DgCvbdO8PXV6yy3C+XF/wCPGr09/p2hR+RYxq0nr/if&#10;6Vj9Vw/Nr7789i3xFmnL+75aMf7kUm/nv+Ji+Evhd4I+H9ljTtCstPj4/dWsAXPsSOTVrUdfmuIv&#10;s1mvkxjsOpFVry8ub6bzLiQsT0XsKo6jq+m6SI21G/hg86URQmaQLvY9FGepPpXZGjTprmnp+R4N&#10;bF4jFVOW7k36tsmwOxpY0kmk8mGMs3ZR1rPm8R2lp470fwJd2F8s2tQXEtvcR2rNCiwgFg7jhSc8&#10;Z61a0i+8b6H4/wBctdXtdLPh9be3/sOS1Z/tbyEN53nEnaADjbgDr3qZYuKlyU1d3tp00vq/61Cn&#10;l9Rx56jUVa+r1eqWi/TsX9Si0rwroN54r8V3Pl2en2klzdbFLbI0UsxwASeAeBkmsDX/AIr+IvE3&#10;w603xT8AbHT7xdS+zz276szwxtauQWYADIbbyM9+tVfAvw/0z4f2Woadp+r6leR6lqk19MNTvDNs&#10;klbLKufup6D09a6zS/DdxfKv7sQwjjO3t7CsfZ1q0U68uW62T1Xo/Q641sPh5cuGjztPqtGvNepy&#10;+teBbTxV4t0bxhqF5ffbtI87yIbe8ZYpTIoVvMQcPjHGeldppPhDcRPqR2/7Ct/OtSz0uy0iHMaq&#10;OPmkbqf/AK1Z+qeKQha204ZbvIe30pxvK6grX189rGc/divbSvbZfO/z1ZcvL/T9Cg2AKuPuxr1r&#10;n9S1y81M7S3lx5/1YqvM8kpMszl2J+Ymo4Y555fJt4SzHsorspUIx96W5xVsRUq+7HQCMDmrGn6X&#10;falJttovl7yHgf8A1607Dwzb2q/a9ZmX5edmeB9ai1LxQ237JpCeWnTzAMflTdVz0pa+ZEcPGnHm&#10;q/ctyZodG8NJulbz7j+Ff89Ky9Q1a81R8zPhcnEa9BUA82dsHc7s31JrX0zwqXAm1Q+WnXy89fr6&#10;UONOnrN3f9bDjKpiFyU9I/11Muy0+61GTybSHd6t/CPxrcttK0rQovtWqSBpNvT/AAFNv/Elnp0X&#10;2PR4VO3jdt+Uf41i3E093KZrmVpGP949KX7ytvovxHzYfD7ay/Avap4lur8eTaDyY/8AZ6ms0Rkc&#10;7v8A69LgZ6UMSBW8YxpqyOWdWdWV5f16CHIHSlUuxACcnt605IWlXczbV7s3SnJcrHlbMFezSt97&#10;/wCtRKXYnl7imCCE7r5juHSFfvfie1NnuJLlfLJCxj7sadB/jUeFHajoeBRy9WLn6RDig/KMgU+0&#10;tri9l8q1hZifQdKutBp2jnN4wuLjqIlPyr9aJVFHT8Bxoylq9u5XtNNuLqPz5MRQj70jdP8A69Yl&#10;0iR3k0cT7lWQhWPetm81G61Fg08ny/wxr91ax7tNlw5981VH2l25fcaxdPaP3kdFFFdBQUUUUAFb&#10;PgT/AJGBf+uTVjVs+BP+RgX/AK5NXPiv4EjbD/xo+p3o+8v0rz/xyT/wks3+6v8AKvQB95fpXn/j&#10;jP8Awkkw/wBlf5V5+Bv7TTsehjf4epk0Z9KbuxzWloHhrUddk3Inlw5+aZh1+letOpCnrI8uMJ1H&#10;aJn28V1dzLb21u0jtwFXvXWeHvAcUG261ja0n8MI+6v19a3NG8OabokGy0h+c/ekb7x/z6VbICDB&#10;rya2NlLSO34npUcLGGstxFgSFR5XAXjaKh1HVbXTrc3N7Msaj36n29ay9f8AGtlpStbW+JZ/7obg&#10;fWuN1LU77V7j7Tfzsx/hX+FfYUqOEqVfeloiq2KhTVkamv8Aja91Ytb2JMMPqPvNWZo4xrNmTz/p&#10;Uf8A6EKrKuDwKtaR/wAhmz/6+o//AEIV6Ps4U6LSR53tJVKicj0wDArk/ib1s/8Atp/Ja6z+GuT+&#10;JvWz/wC2n8lrzcH/ALzE9XEfwWcvRRRXtHih3re+Hn/Idb/r3b+YrB71vfDz/kOt/wBe7fzFY4j/&#10;AHeXobYf+NH1O6PSvOvGQ/4qS6H+0v8A6CK9FPSvO/GX/IyXP+8v/oIrzsD/ABjuxn8MyduTkmnA&#10;Yoor10eWGK7X4af8geUf9Nv6CuKrtfhr/wAgeX/rt/SuLHf7udWD/jG7fY+yyZH/ACzP8q8tb7zf&#10;7xr1K/IFrJkf8sz/ACry1vvN/vGscv8AtfI2x32Qooor0zzwPSvSNA/5BVr/ANcl/lXm56V6RoH/&#10;ACCrX/rkv8q87MPhid+A/iMpePP+Rek/66L/ADrhK7vx5/yL0n/XRf51wlXgP4L9SMd/G+QUUUV3&#10;HGWtE/5DNr/12FelLjC5rzXRP+Qza/8AXYV6UpGF4rysf8SPSwPwyOS+Jf8ArrPH9xv5iuWP3q6n&#10;4l/66z/3G/mK5Y/erqwf+7x+Zx4r/eH6jqKKK6zEKKKKACiiigAooooAKKKKACgnFFHWgCbSlMmp&#10;W6esy/zr1IcDFeZ+G4jPr9qoH/LYGvTK8vMH+8SPSwMfdbCiiivPO4KKKKACiiigAooooAKKKKAC&#10;iiigAooooAa4BGTWTeaPpUErX1xuVf7ueCa2K5bxDLPLqLxzlgF4Re2PWtqKk5aOxz4iUYwu1cjv&#10;dUa5/cW6+XCPuqo61XjQs+2ONmZv4Vq3p+h3d6RI37tP7zd61CNP8PW25R8x6erV0upGn7sdThVG&#10;dX356Ip2mgCNPtOrShUHO0U271oCL7Lpq+XH03dzVO/1O41KTMzbV/hTsKhVe69KuNOUvemTKtGm&#10;rU/vFKhjlufrSgYGAKKRjWxzi0cswRfvHoMVY0/Sby+bKLtj/vPV57jTNCQxW6eZMRy3pWUqsdo6&#10;m0aPWWiK8GkJBF9r1eTy06iPuaivNVaRfs9inkw/q1QXNzNfSefcPubt7UwcDANKNNuV5M0lUSXL&#10;T2/ERY1HSndsUcAU0licL36CtjEU5xSw2z3A3BgiqfmkfoKcpig+ac7n7RqeB9abJNJMQJPur91V&#10;+6tRdy2KSjH4ihJfaF8PdI2Wf2kxtdf651eWTfI/YckDLfgPargJkfe7FmPc96HA25I/WoLDT9dX&#10;WLq91XULaPSzGv2WPyyJFYZ3EnOCOmK5or6tZJabKy277vb5BLmqaItQQyTN5VvHuYn7oq6sFhpX&#10;N4wmm/55L0X61QuvE1pZKbXTPlXuw+8fxrJm1a5lbCjbkdeprnxGYYelpJ/Jb/8AANIU7fCrvv0R&#10;t3+rS3B3XEoVV+6oPAqhJqtnEPkfe3+yKy2LOcyMW/3jQAB0FeXVzqptTio+upfseZ3ky5Lrk5GI&#10;YQv+9UaavqKnelyVP+zVY4PalrzqmOxVb4pM1jThHZD5Lm6mz5t1I2f7zGowoHQUtB6Vzc0tynru&#10;IUB60BQOgpMkjC9atW2h61dn9xYSsD/FsojGpLZBqyuMDoKCAeorYg8B69Ly/lx/7zZ/lVxPhxef&#10;8tdRj/4CpraOFxEtVFlezkc1tFGxfSuoX4bSf9BP/wAh/wD16H+HEoX5dSGf+uf/ANer+pYjsV7O&#10;RzBAPUVLDfXtucw3ci/8DNbMvw91Vc+VeRN+Yqnc+DfENuN32XzP+ubZpPD4mnsmHs5Bb+MPEFrg&#10;LebgO0i5zWla/Eu4Bxeacu3+9G3+Nc9cWF9anbdWrxn/AGlqIEYwwojicVT6sOaUTvLPxzod4Qpu&#10;vKbdjbMuMfiOP1rWS5jlUPC6sp/iVsg15ftHpUltfXlgxls7l4277W6/WuqnmUvtK5Sq9z05X38g&#10;4oDfNgGuL074g6jbBUv4UmUdWThq39L8V6RqhxHciNv7j8Gu+niqNXZmkZRka9B54psbh+Q1OrdF&#10;CbBSbBTqKoBvlLTTbRNkEdakootcCvNYwsrfL95cMfWuNsvg3ong/wCHepeAvhc58O/bjcSQ3Vqu&#10;5oLiXrMAepzz+Fd0elQkKfkC1nKnCer7NfeaRrVKeifVP7jhvE0vxX8D/DjSbPwTpsfijWrZrO2v&#10;pr6dYfPjG1Zrg8gbsbnwOp6DtV3xb8XdD8E+LfDXgrWNP1CS88UTSxWclpYtJFE0aBmMjjhByAO5&#10;z0wCR1mzDYK/jTWgjJVnjGR909xWTpzj8Mrbedkvx1LjWpS+ON99tNXt8kyini3w+dePhca9Z/2k&#10;tv57ad9oXzxHnG/ZndtzxnGM1djuN+SD+nSsg/D3wWvjc/EZPDlouuNZ/ZG1TyR5xhyDs3dcZA/I&#10;elU/C3gEeFfEWt+I08U6xetrVws32O+vDJb2e1du2BMfu1PUjueacZVu3f7unzFJUbXTfTp16nTF&#10;gy5oOw8muL8Jp8YPDnw8vD4wvNP17xAklzJaJZxm3ikXcTDGSc4OMAtjr69S3Wvifr/gv4URePfF&#10;/ge8bUlihN9omj/6TJHI7qhVSMbgpbJPHAJoWIiopzTjpfXp8ypYeXNaLT1tp189dbfI7Zl+XAFJ&#10;tweua53xR8T/AAp4Nn0ey8Tan9lm168S001GQkyzMMhenB+taNx4r8P2eu23hq51i2j1C8jaS1s3&#10;mHmSKv3mA6kDNVGpT6PsZulUS2f3dtzSMS/3aY1rbvgPAp+oqIX0DXBt0uFMqAFo1bkA9Dj8DUiy&#10;hnyG9qv3ZE3lF2uV77wl4a1MbdR0GzuB6TW6t/MVm3Hwi+Gdz/rfAmkn/uHx/wCFdFu+TLH8qPMX&#10;Gc03CEt0aRxOIh8M2vmzidX/AGd/gzqsTJdfDrSjuOdy2aDn8qzk/ZN/Z/Y75vhjpMj/AN824r0f&#10;evTNLuX1qfY0/wCVfcbf2jj0re1l97POj+yd+z4P+aV6T/4D0yT9lH4CKCbf4ZaTG38LfZRxXpG5&#10;fWmSstHsaX8q+4P7SzD/AJ+y+9nnMXwC+DnhmP7RJ4F0lmHEaCxUAn8qgHw98EtNvi8DaWu77qrp&#10;8f8AhXe61pQ1aFVWXYynKmpNM077NbILhlkkQYV8dBXRTWHhC/Kr+hxVsRmdWXK6srer/E5/Q/AV&#10;lahWTTLe0TH3LeFVJ/IV0dpplraxhILdV/rU+AF61HJNh9has5Pm0SsOPPFayb822Ol3IrKmOF+X&#10;61yJt9Qu7lo3gdpN3zDFdULu2FybU3Kebt3GPd82PXHpWPe+MdHuHvNK0bV7a4vLGRY7yGKUM0BY&#10;ZG4diRWlGvGOiW/6GNehKrG76alKe1g044unEkuP9WvRfrWZNr+lLfrplzq9qt1J/q7UzqHP0XOT&#10;+FcrrXxRs/EXwx8T+Lvhpdf2pdaPFfQrsiZj9rhU5XB64bH1r8gNc8XeKdc8W3PjPWtbupdYnuzP&#10;cXrzN53nZzndnOQenPGBXHmOdRy9R5Vzc3nsvI+98P8AwxrcdLEOVZUVSto1dtvXutPM/bezsru/&#10;fFrGePvN2rasdJsrCPz7gh3HJZugrxf9nfXfj78Uf2Zfh34n0/xHa2OpyTW8niCbUrVme7slJDhc&#10;dJGXB3Hqec13vjvwgdX8faX4o/4SbV7b+y4HRtNtb4paXW/vLHjDkdvSumOMq4q3JHTT7n/kfFY3&#10;K6GT4ipSq1FeLlF211i7fj0NfU/iBo11q8vhbStXtftkUSyz2ouF85IycBimdwUkHBIwa5Pwt8QN&#10;O8atrkWh2N4s2ianNp8631uYllmjVWJQn7yfMoDd+eOK0NO8BeHV8X3PjfTvD1uNZvLRLW61JY/3&#10;kkKnIRm9AcfkPQV1WneFkQ+dfNn/AKZr/jW69tTjq0t9Fq2um+zR5/NRrSuot6LV6Wel/VHnGk6N&#10;8XPib8JZdP1tv+ER8SXkTJ9o0+VbgWTb+GB5DZUfr2PTp9X+EHgnWvD2k2nxKRdYm0ia3uIbm5XD&#10;NcxAYlwO5YZ9K6LUNet7NPsenxLuX5c7flX2rHuJLm/myztJI3TvURwqrfFdppJ36pa7bGksd7Bt&#10;Ukrp3Vls2rb72LGpeIp7s+VbJ5cfr3NVbOxuNQkEdrGWyfvdh+Naek+FWf8Afai21evlg/zrbRLW&#10;wt9qKsaL/nNburTpK1NHNGhWxD5qrsijpfhm2s9st2PMk9xwKsanqtlpifvXG7Hyxr1NZureKhzB&#10;pvP96Xt+FY0zPMxmldmbPJpQoyq+9Mc8RTorlpb9y1qWtXupsVlPlp2jFVAFGMc9hVnT9JvtS5hj&#10;wnd26Vt22l6Zocf2m4cMw/jb+greVSnS0Wvoc8aVau+aWi7szdN8M3d9ia5/dx9gRyavXN/pXhyP&#10;7NaR7pcfdH9TVPVfFFxchoLHMcZ/i7msm3tLi9l2W0bSN61Ps6lX3qjsi5VKdN8tJXfckv8AU7vU&#10;pd91J8o5VewqXS9BvNTO6NNkf/PRhWnY+HLHTYxfavKrFRnbn5V/xqPVPFR2/Z9KXavTzMfyqvaO&#10;Xu0l8yPY8nv138i0U0bwzDhjumI+rH/CsbU9cvdSOxzsjz8samqjyNITK7Fi3VmPWnDGMgVpCio6&#10;y1ZlWxEp+7FWQ3Yh5xTsDriiitjmDknavWgFF+/iQ+i/dH+NGBjGKTavXFACMzykNI3P8qAoHA70&#10;p2ryfxqxYaTeagd0S7Y+8jdKluMdW7ByyqSskVudwQDk/wAPrWhBohih+16vOIY/4Yz95qlku9L0&#10;UeXYp58/8UjdBWdcXE16/m3UjO3uen0rPmnU20Rt+7o/Fq/wLV3rb+X9l0yHyIuh/vNVFUyMuOaU&#10;AY5FLWkYqK0MZ1JTerECAVnX4K3JJ781oFiThaq63Z3dusV1PEVWTIUn2x/jVQfLLfcKXM5XsU6K&#10;KK6DoCiiigArZ8Cf8jAv/XJqxq2fAn/IfU/9MmrHEfwJehth/wCNH1O97qa8/wDGqzT+KZoLeJmd&#10;toULznivQQARzVaPTbKK8e9W2XzZMBpO5rx6Fb2MnI9StR9tHlOb8PeAghW61r5m6rCvb611EVtH&#10;FEEhUKq/dVacNg4A4rG8Q+MbTRcwxHzZu0a9vr6USnWxNQUY0sPE2znb0rH8ZXE1voM0lvIyNuUb&#10;lPvir2jXk17psF3P96SMMQvas3xx/wAi9N/vL/6FU0l++jfuXVf7ltdjg+p5Oc+tOwOuKaOop1fQ&#10;R2PD6hjvVjSP+QzZ/wDX1H/6EKr1Y0j/AJDNn/19R/8AoQrOp/DZVP8AiI9M7VyfxN62f/bT+S11&#10;nauT+JvWz/7afyWvJwf+8xPYxH8FnL0UUV7R4od63vh5/wAh1v8Ar3b+YrB71vfDz/kOt/17t/MV&#10;jiP93l6G2H/jR9Tuj0rzvxl/yMl1/vL/AOgivRD0rzvxl/yMlz/vL/6CK87A/wAY7sZ/DMuiiivX&#10;PLCu1+Gv/IHl/wCu39K4qu1+Gv8AyB5f+u39K4sd/AOrB/xjdvji1k4/5Zn+VeWt95v9416lfMRa&#10;ycf8sz/KvLW+83+8axy/7XyNsd9kKKKK9M88D0r0jQP+QVa/9cl/lXm56V6RoH/IKtf+uS/yrzsw&#10;+GJ34D+Iyl48/wCRek/66L/OuEru/Hn/ACL0n/XRf51wlXgP4L9SMd/G+QUUUV3HGWtE/wCQza/9&#10;dhXpSnAUV5ron/IZtf8ArsK9KUnC8V5WP+JHpYH4ZHJfEs5msz/sN/MVyx+9XU/Ev/XWf+438xXL&#10;H71dWD/3ePzOPFf7w/UdRRRXWYhRRRQAUUUUAFFFFABRRRQAUc0UUAangiJpPEcBUcKrMfyr0SuJ&#10;+GsBk1O4uf4VhC/mf/rV2wGOBXi4yXNWZ62DjaiFFFFcp1BRRRQAUUUUAFFFFABRRRQAUUUUAFFF&#10;FAAaieztpXWSWFWZeckVLRQG+40RoBgLWTrmjT38iTwOu5RyrGtis3Xruaysd1v1bjd/drSm5c6s&#10;Z1oxlTaZi3Flbaf8t5Kskn/PNDwPqarNKznJP/ARxikUyzvhI2ZiewrTsPDU0jebeNtX+6Opru5o&#10;09ZPU8pU51pe4tChBbT3UnlW6Mze3ata10S0so/teozK23qCflH+NTXl/p+ixeTCi7uyL3+prFvL&#10;66v5PMnbj+FR0FQvaVvJGslSw611Zcv/ABBJKDb2A8uNeN2OTWdgn7xz3ow7MAoyf9mnmJLfidtz&#10;f881PT61rFRp6I55VJ1HdjSGPQcetGKCxkHzKPYelFaAGBjFA+UYU0UHpnFACYGKAHf5IxVS81KC&#10;2G3O5v7q1n3Go3d18rPtj/ur3+vrXm4zMsPhk0tX2X6mkacpGpdazY6e+2ILcSf73yKf6/yrNvdS&#10;u9Qk33cu7PRewqHgHpRXzOIx2IxD1dl2OqMYx2ECqOAKWiiuMoKKKKACj6VNp+k6hqs/k2cJb/a7&#10;L+NdVovgSysVEt/++k6/7I/CumjhatbVL5lqMpHM6ZoWr6u2LO1bb3kYbVH49/wzW9p3w+ijO7Ur&#10;ppD/AHU+Ufn3/SupSNI4gqIAAvTHSmSyxQjdK+0e7V6dHA0afxamvs4or2OgaZYAfZrKNfVtuSau&#10;CNB0WoIrtJnVURju53AcCp5M+Xiu2MYx2RoDlUHApolXqcVx/jGbW9PvVI1SbyJOY9rbce3FYMtz&#10;eTHE11I3+85NcFbHRpT5eUzlU5Xax6gJY+7qP+BU1pRnCuv/AH1XluP7wpVIRty5B9Rms/7TXWJP&#10;tfI9RUhj1/WnFQeQa8yTVNTiP7q/nUDptkNXbbxn4htuDe78cfOtVHMqb3TK9rHqd89vDMuJolb/&#10;AHhWTf8Ag3Rb8EraeW5/ii4x/jR4W1u+1q0e4uolQI2FKnrxWyB8v4V2x9nWpp20ZejOJ1HwDqUG&#10;5rCYTL/d6N/gf0rCngntpfIuYWRl4KsK9SCYGTVXU9H0/VIfLvbdZP7rdxXJWy+MtYafkRKmuh5u&#10;RmmkEdK3ta8DXdruudMcyoOTH/EP8awQHVyjoykfeVhXl1KNSjL3lYxfNE0tK8WaxpBVEn82P+5J&#10;XUaN410zUwI3l8mU/wAEjcH6GuHxTWHHJrSjjK1HTdFRqSieqRPvGd1Orz3RfF+p6QRHI/nQ/wBx&#10;m5FddpHiHTtaTfbz/Nj5o2PIr2KOLp1V59jaMlI1KKF6UV1FBTdi06igBNi+lJsX0p1FADdi4xij&#10;y0/u06igBphjPVKabeMnOP0qSigCne6Jp1+0T3dlDKYH3wmSMMY29Rnoazb/AOHfg/UvFtn46vtA&#10;tZNX06CSGxv2jHmQxvjcqnsDit6jHtUyhGWjRpGpUh8La/4JyWmfCjwhpHxH1T4q6fa3C6vq1nHa&#10;3shunaNo0xtwhJVTwOQATiovBPwwHgi88QX1v4q1S+bXtSa7Zb64DraEqF2RD+FeM455rrtgYsSv&#10;ejHONtZ/V6XNdLv+O5X1ity2vvb8NvuOF0L4e+P/AA58KtQ8HwfFO91DW7iO4+w6/qUKvJA758vK&#10;DAYJxx3/AEpur+HfjZF8IbPw54a8e6efFkFrAlxrt9p4aGeRdvmv5QPG7njPGetdzwTnFLt4wBU/&#10;V6a2utLb9P8AMr63Nyu0nrfZf1byOT8aW3xdki0FPAeo6OrxalD/AMJE2oRv+8ttp8wQhc4cnGMk&#10;DHf1frB+LH/CwdIfQP7H/wCEXWCX+3PtTSfbDJj935WBt25xnPbOByMdWUAwM8UhAJ4Wn7HtJ9P6&#10;/wAxKs0vhXXp3/y6djmbaT4nn4iXBnGk/wDCLtp8f2RlaT7Z9pyd24Y27MYxg5zUXhRvi03ijxF/&#10;wmv9jf2ObiL/AIRj7C0nn+Vs/eefuG3O7GNpPHXsB1RAPCUKv8I7U/Zap8z3b+/p6dg9vo1yrZLb&#10;t19e5x/g20+L0fg/UrfxxqujtrT3Fx/Zs+nxP5McZJ8reG5LAYzj9epoXnhj43al8ET4Ym+IVlZ+&#10;MpLMI3iC10/MKS7hlxEcfw8duTntXfsoxtAoC4AwPrU+wja3M9rb/wBaj+sS5ublW99v60OT8Z+C&#10;fFnijRtK06x+IN5pN1Y3lvNeXdjGo+2Khy8ZB6K/OcdAaf4q+HSeJ/F+g+Ln8T6lZtockrrZ2lxt&#10;hut6hSJVx82O3TrXUlMNntTtoLYVf/r0OjCW/l17bC+sVVble1+i67nNx/DbwuPiOfiksM39sPpX&#10;9ntJ9pfy/I8wSY8vO3duA+bGccVY0n4ceC9D1rU/EWl+HreC81mRX1S5jjAa4ZV2qWPfArb2gNtK&#10;VLgelaKnTvdRW9/n3I9rU5bXdrW+Xb0M+z8PaLpVrLb6Zp0EMcrM8qxxhdzHqT7nvXh/iD/gm/8A&#10;smeJPHjfELUfhwn2yafzpLeO6dbeR85JMQYKcnPavfLniFiBXj3gH9rrwx48/aZ8Q/szWfhe+h1D&#10;w7p5uptQlkQwzLuiBVQDuz+9Xr6GpqwoytGaXloepldbOqEatTATlHljebi2vdulrrtdpHquj6Rp&#10;+jadDpGl2kdvb28YjhghXCooGAAPQU+50yyumDXMCsR0OKlYgMfmxk15p+1V+0v4f/ZX+Go+JXiL&#10;w/ealC2oRWq29m6q+584PzcY4rRzVOLk3ZI8/D4XEZhio0aceac3ZLu36nptvZ28KeXFEqqOyinS&#10;RoF4Hasb4eeMrTx34M0vxlZWzwxatp0N3FFKw3KskYcA47gHtW25AXJp35rSMZ05U5OnJWa0Odl8&#10;J3D3bSLcoI2Oeeta2naRa6euYowW/vN1q0hRuQy0rPH/AM9AK0lUlKNmzGFCnGV0inqeoRaXaG4k&#10;X7vAVe9c1qGr32pH99JtTsi102q6bHqtq1vI+Ocqy9qz7XwnZxndd3PmH+6OK1oyp01eW5hiKeIq&#10;S5Y7GDaWV3eS+Vawlvr0H41vaf4XigYPfN5jd1/hH+NeMftFftraX8CfiDpvwY8HfDjUPFHiTUrc&#10;zxabpjIuxOeTnvwat+Jv2tn8OfD/AMJ+J/Gnwy8RaPc+KtV+wDS2txJNaPvKhpNmQFOM59CKzeOp&#10;1JOEXa2+/wCZ6seF8xo4enXlSv7TWKurtLqle9tNz2DU9estLHkW+HkHG1Og+tc/fahd6jJ5lzJu&#10;54Vegrivhl8YNH+K3jvxV4C0XQtSt5vCc0cd9dXluUhmZi4zEx+8PkPPuKrfsq/tPeCP2h/EPibR&#10;NA8MX1nP4X1D7LPNfMjLM2513Jt6DKnrzWkcRhqclZ3bvb5bnLUybOKsZtwajTScvJS2v6npmmeG&#10;ri8US3p8qPqF/iartxq2laDF9ls4VaRf4VPQ+pNcd8ffjIfhP8PdY8evo15fQaRGryWVguZp8uqY&#10;X8Wz9Aax/g78Q4fi/wDDrSviFp+gXlgurQtItjer++iw7Lhsf7v5YrRSjWqKM30vbyOOWDxFHA/W&#10;6UPc5uXm/vWva2+x1uoahealJvupcj+FR90VAsUsz+XDEXJ/hUVej0YW0f2jVZvLXqI1OWb2qG6v&#10;A6m3s4/Jh9jy31NdUZx+GCPLnGoveqf8EhkRYf3bSBm/2cYH40iZC0KMCkG5m2qua26HPe+w6ims&#10;B0LZNKc4wP0FACk8U63guLuUQWsJkbsq1d07w1cXC/ab9/IhXlt3eprnXbPT0+x6HEvH3pfX/GsZ&#10;VLu0NX+B0Ro2XNU0X4sVNJ0/SI/tOuS7pP4bdT/nNVNQ1q6vh5Ma+VCPuxpVSWWW4nM00jMzcsWo&#10;+tEaX2p6k1Kz5eWmrIaAM/dp2KQEdqAryN5caMzdlA61rfQ5tZSstQwM/eqWx0691GTy7WIt83LZ&#10;wBWnpvhcsv2jVJNi9di/1qt4m8YS2GiOPAVna31yrYijafbFnODlhnnr+NYSrSlLlp/8A644eNOP&#10;PVdl26s0LbS9H0YLPqVzG02CV3MP0HeuZ1nxFreurdW+o6PBbwW98RZSRT72mhxwxGPkJz056VHq&#10;Wn2mu63aeJdXtlmvrNHS1mLH9yHA3ADOOcDt2qa6iL27KPT8qunRUZc0nd/gvQUsVe0aa5Y/i/Uz&#10;aKKK7RhRRRQAVs+BP+Q+v/XJqxq2fAn/ACMC/wDXJqwxP8CXobYf+NH1O+yQmagu7yCygae6mWNF&#10;GSzNUzdBXBeO7u6l1x7Vpm8uMDanYcV5GHo+2qctz1K1b2MeaxPr/jy4vM2mk5jjP3pT95/p6Vzp&#10;JfLM24k/eNLgYwRSDp/wKvYp0adFWijyZ1J1JXkel+HAP7EtOP8Aliv8qoeN/wDkX5v95f8A0KtD&#10;w5/yBLX/AK4r/Ks/xv8A8i/N/vL/AOhV40P94XqetU/3d+hwfenU0dRTq99bHihVjSP+QzZ/9fUf&#10;/oQqvVjSP+QzZ/8AX1H/AOhCs6n8NlQ/iI9M7VyfxN62f/bT+S11nauT+JvWz/7afyWvJwf+8xPY&#10;xH8FnL0UUV7R4od63vh5/wAh1v8Ar3b+YrB71vfDz/kOt/17t/MVjiP93l6G2H/jR9Tuj0rzvxl/&#10;yMlz/vL/AOgivRD0rzvxl/yMlz/vL/6CK87A/wAY7sZ/DMuiiivXPLCu1+Gv/IHl/wCu39K4qu1+&#10;Gv8AyB5f+u39K4sd/AOrB/xjdvifssmB/wAsz/KvLW+83+8a9Svt32WTH/PM/wAq8tb7zf7xrHL/&#10;ALXyNsd9kKKKK9M88D0r0jQP+QVa/wDXJf5V5uelekaB/wAgq1/65L/KvOzD4YnfgP4jKXjz/kXp&#10;P+ui/wA64Su78ef8i9J/10X+dcJV4D+C/UjHfxvkFFFFdxxlrRP+Qza/9dhXpS5wvFea6J/yGbX/&#10;AK7CvSlzhcCvKx/xI9LA/DI5L4mf660/3G/mK5Y/erqfiXnzrPP9xv5iuWP3q6sH/u8fmceK/wB4&#10;fqOooorrMQooooAKKKKACiiigAooooAKKKaT60mB2nw4tPJ0uW528zTYU+oA/wAc101ZnhezNlol&#10;tFj5vLyfqTk1p14FaXNUk/M9yjHlppBRRRWZoFFFFABRRRQAUUUUAFFFFABRRRQAUUUUAFFFFABU&#10;U8UUieXKu72qWo53RFLs3CrmgPUhhtrS0BMMCp6nArL1bxCMtb6cMno0n+FVNY1mW9kMMJKw5/E1&#10;Wt7W4vGEdrGW7Z7CuynRSXPM8+tiHKXs6ZG7MWLO2SepqaCwmuIfPklWGP8Avsf6d6tPZ2GkrvvW&#10;86bqsa9BVW6vbi9k3zHgfdVei+1bqblpHY5nCNPWer7f5ivdJCPJsYtoPBmb7zf4VAOuSKCcdamh&#10;sJWTz7hvKj6hm7/hVe7T3I96o/L8iHknYqknt70rp5Zw7fN/dHapJbmOMeXZqyr0aT+Jv8KqXd5D&#10;aR5c89lqZ1I04uc3ZFW6LUmklSFC7ttrLvNXeYmK3O1T/F61BPeTXbbpDgdlpnbFfN4zNqlS8KWi&#10;79Wbwo8urD3ooorxDcKKKKACj60U1iSdq9+1AA2egNbfh3wZc6ptvL5Wit/7v8T/AOAq74X8GEhd&#10;R1WPJ6xwnt7n1rq4dipsXj2r1MLgr+9P7jaFPqyKwsraxgEFvEqqo+6oouL2C0iaW6mWNB/EeMVm&#10;6/4lttJZreEmWdvuwr6+9U7Tw7faxINR8SyM3dLVfur9a9B1FF8tNX/JGl+iG3ni2/vpWt/DenST&#10;dvOZflH+fc/hTtD0LXbjUvt/iF9+3mOMuDg/QcVvQ28NtH5UMQRVHChcYqcnjil7GV1Kcr+XQOXu&#10;INg4FJKwxgisjxB4lttGgYpKrTH7kf8AnpWK/wARdQeLb9ij3f3txpVMTRpytJhzxRa+Ic8Qt4LU&#10;43li2PwrlakvL671K6N1eSbmPtwB6VHXiYit7aq5HPKXNK4UUUVgSFGPaiigDqPh/qtssEulysqv&#10;5m5c/wAQPX+VdQhH3g1eW5YPuQsCOh9K6b4e3N3cXs4uLqRlVBtV3J6nrXrYPFtqNO3kbU6nQ7A9&#10;KglvLaCVI5pVVnOFBbrUrn5a4Hxrqs95q/2eSJo1t8hA3Un1ruxFb2NPmNJS5dTvWKsuVFZGu+FL&#10;HWYy+PKmx8sqryfr61z+geNrzTytvqBaaHpu/iWuwsNRtL+Fbq2mVkYdVqadajiYfowTjJHneo6X&#10;e6RcG3vosf3W/hYeoqHI616Rq2mWWq2zWt1DuU/p7iuF17w3daDcfNloW/1bn+R968vFYOVH3o6r&#10;8jGdPl1KOAe1Ec0tvJ50DsjLyGU4IpFOeaXGa4le90Z69DpvDvjncVtNaON3AnHT8f8AGurhlikj&#10;V4nyp+6a8urR0HxRe6LJ5TZkt93zRk9PpXpYbMGrQqfebRqdGeh5HrRVPS9VstVthcWswYe/b61c&#10;r14tNXRsFFFFUAUUUUAFFFFABRRRQAUUUUAG0dcUYHpRRQAY9qMA9RRRQABQOgoAA4AoooAMD0ow&#10;PSiigAwMYxQBjgUUUAGAeoooooAZOcQt9K+GPgXqUOj/APBUz4ravOcR2vhWeWT2VXsia+6J+Ym4&#10;7V8Q/CTwH4l1H/gpR8WJLnQr6Cy1LwjcW8GoSWjrC7O1oOHI2k8Hof4T6GuPFc3PTa7/AKM+w4Xn&#10;Sjg8epvekl/5PA4/QvjB+1n+1bb+NPjX4G/aBtfCWj+FbicaDocMQxe+WpcB8kcEY+Zg3J6ADmj+&#10;0x8fPEf7SH/BNHSfH3i9Y/7Uj8WQWd/NCmxZXjD/ALwL0GQRwOM5xxwOA8AfCX4dfAXXte+Hf7S3&#10;7LfiTxFeW+oM2l6ppdvO6Sw/wr+7+U5659+a9i/a08B+Hrj/AIJ36PbfBf4Q6xodreeIre8Ph6S1&#10;kkuYCS4ZmXlh0H4EV5MHVqUZuf8AK7q7et9Hbp8j9OxVPJcHm2Ehh6a5fbU3TmowUVDlV05KTcrv&#10;VuSVmcvr/i39tH9l/wCFngH9onUPjBDf6HfWtjBdeFltQkFpbGNfLT+652fKXAVg3dhzXsP7cH7X&#10;3xG8PX3gL4M/BPWrbSde8eLDLPqVyob7DbyuqJjIx8zFxuxkCM4GTkeKfGf4q+Pv2ifgF4D/AGXP&#10;DnwX8TW2tRSWNvrEl5pEkcEXlIqblcjGDjdk9BXX/wDBRn9mfxNDrvw9+MSeBrzxNpGh6Za6X4l0&#10;nT0ZpDDHJuGAnzYbe6kjp8prTmrRoy9lJtWj1ene27WhyxwuWYjOML/akKcJt1tEo2dl+7ulZPXa&#10;9r9zpPgp8W/2gvgX+1to/wCzd8VPi/H460nxLpsk9nqTRqstvKqO/YscfIy7ST1B4wQeM8B+KP2w&#10;f2hP2gfil8OfBH7RFxoOn6Lq115ImtfPaJEndEiiwQYxgAFgc4Heuv8A2NNB/Zg8R/Ge2vfh3+y3&#10;4m8NalpthJc2+tarBOkMchGwx/OcbiHOPxo/YU8L+J9G/a3+NGoat4dvrW3udTuTb3FxaOiTA3Lk&#10;FWIAYY547VpGFSShG7s5PZvRW2u7Pc8/EVsBhamKqxoxVWFKF+aEEnPnV5KCcopuNtip+y7+2l8b&#10;9R/Zk+KF74xuV1jxF8PYybHUHiBM4ZXCq4XG4q0bHPcMM9OWfscaj+0Z8d9W0j4qy/tu2M8810lx&#10;rXg1LGOQxQ7iGh27wI2K8ZCDB5Gcc5f7AJ8QfCrQfjh4t8U/DLVr6GG7jlj0ttOcPfqpucpGGX5+&#10;G7Z615lqukWXxT/aB8F6x+yv+zh4o8EaxHrazardTW8sNuibgzE5ACgANkZAI4wc4qPaVIwpyld+&#10;Wqd72vpu/U6/qOX4jFY6hQpwpp2kqnLCUY/u7uLT1Sb2cept/Fv4LfFjV/8Ago/b+BrX4639rrGq&#10;W8lzp+vLakyWMLK7CBQH5UD5c5H07V9QftH/AAw+N994T8OeHdI/ad0nwtY6bpaw61rWpWCNdXly&#10;qoolQuw2bsMT84OT3rzvxp4X8Ty/8FWPDOvroV89img7Zb5bRzCG8mTgvjbnPvXP/wDBSDwl4ik/&#10;ak8GeMPHvgPWPEnw9hs1S603S7eSYCYFt+5U7nKf98kVfKsPSquz1lbdr5nE69TN8wy6g6kI8lDm&#10;XuQeqv7qTsm2lom7dTU/Yi+OHxg0j9pHxR+zD8R/iHY+LrO10lrvT9ft413SYEbKd65LApLypLbW&#10;Xg9c+N/smfDf9oL4heJfipD8FfjCnhGOz1qaa6mS13y3MgklKJvBBjXrkgnr0Ndp+xR4Kn0z9urV&#10;/FPhz4Oan4T8M6h4Wll0exvLWRQkJ8lVLFs4ZirNtJyM4xXYf8E1fCvifQfEfxhbW/Dt/Y/adZkN&#10;u13ZvGJRvm5XcBuHI6etZU4TrckZN6Sl32tpruepmWJweVSxdTDRhedKg2nGLTk5JS93WKfdK6T2&#10;MDwh+098WfiL/wAE8/HvjzxPrjDxN4buI7OPWIdqvIpmiXJwMbwCRu7/AFq3rX7V/wAVvh9+wX8O&#10;dZ8Layn/AAk3i7UBp82u3UKu0AaaQeYcjBOFxk1578JfDHjGw/4J9fFrw7ceFdSjvLjWI2itZLGR&#10;ZJQJ4j8qkZP4Ct3x1o1lpX/BK/QbXxV4ab+0LWMDT4LomGa3mN1IA6g4O4KScY5BrWMsSqfM5NWp&#10;+e6ZlLB5JKsoRpwaljFaKS+F010/lUne2wz4i6h+118I/i94L+EFx+1VdarD47uFDagdNR5bNt4U&#10;gBmZtnzDGGXODxwK+0tNtrqx063tL28a4lhgVJbjGPNYDBb8TzXwr+yP47/Y60v4haL4l8feO/E9&#10;x4ut40trOTxYzvb2UrDGEJJwQc7c4Azng8j75M8FuB9gHmNjPnMP1Ar2MlalGUou9+l27fefn3iZ&#10;GVGth6Do8vKnzTUFBTd90l0SshotNq+ZcSeWvVV6saRpDgrGgVf97r+NEUc93LsjVpJD1rZsfDNv&#10;bRfa9YmAUc+Xu4/GvalUjT3fyPy6FGVZ+6tDMsNIvNTbFtDhe8jfdFayxaP4aUNK3nXO3j5f84qH&#10;UfE+2P7JpEflxrxv2/yrGZndy7lmZuc55NZ8tSt8WiNXKjh9I6vv0Rb1DWL3U3/fyYjz8sa9BVcA&#10;DoKQ5pcgdTW0YxirJHLKUqkrt3A+lM7dKmgtLi8fyraIse/oK17XQ7DSY/tWsTKzdkPTP9ampVjD&#10;TqaU6Eqiv079ChpmgX2pv5gBjj7yN3+lX73VfDXgsxQ3FzELi4k8uFWcbpHxnaM9/b2rCv8A4iTe&#10;KdGvh8Pb6FZYZXt1mnjbasy4BBHGQPUVVOnR30VvNrNvDPcW7K6yNHnZJjBZc8jv+dSqVSprUdl2&#10;W/zK9tRo6UtX3e3yLN34g8U6trNzBfx28em+WhtTDI3mM3O7eMfTGKr6XpVho9mtjpdnHbwqxKxx&#10;jjk5P6mrQAPQUvA+UVtHlhG0dF26HLKTlLmnq+7/AC9AGAMGg7cUiq0jbUG4/wAqd+6hXccSN/46&#10;P8anmQRjcx5k8udk9G4oqfVS7z+c/wDEMdKgroi7xR0R+EKKKKooK2fAn/IwL/1yasatnwJ/yMC/&#10;9cmrnxX8CRth/wCNH1O9/iH0rz/xx/yMcxH91f5V6APvL9K4Dxx/yMc30X+VcOA/i/I78d/CMimj&#10;ofrTqaOh/wB6vWPKPTPDn/IEtf8Ariv8qz/G/wDyL83+8v8A6FWh4c/5Alr/ANcV/lWf43/5F+b/&#10;AHl/9CrwIf7wvU9qp/u79Dg85OadTR1FOr31seKFWNI/5DNn/wBfUf8A6EKr1Y0j/kM2f/X1H/6E&#10;Kzqfw2VD+Ij0ztXJ/E3rZ/8AbT+S11nauT+JvWz/AO2n8lrycH/vMT2MR/BZy9FFFe0eKHet74ef&#10;8h1v+vdv5isHvW98PP8AkOt/17t/MVjiP93l6G2H/jR9Tuj0rzvxl/yMlz/vL/6CK9EPSvO/GX/I&#10;yXP+8v8A6CK87A/xjuxn8My6KKK9c8sK7X4a/wDIHl/67f0riq7X4a/8geX/AK7f0rix38A6sH/G&#10;N2+3fZZMf88z/KvLW+83+8a9Svt32WTH/PM/yry1vvN/vGscv+18jbHfZCiiivTPPA9K9I0D/kFW&#10;v/XJf5V5uelekaB/yCrX/rkv8q87MPhid+A/iMpePP8AkXpP+ui/zrhK7vx5/wAi9J/10X+dcJV4&#10;D+C/UjHfxvkFFFFdxxlrRP8AkM2v/XYV6UucLXmuif8AIZtf+uwr0pc4XFeVj/iR6WB+GRyXxM/1&#10;1p/uN/MVyx+9XU/EvPnWef7jfzFcsfvV1YP/AHePzOPFf7w/UdRRRXWYhRRRQAUUUUAFFFFABRRR&#10;mgAqXS7Q3+owWmOGkA/DNRZ71ufD+wNzqjXbDKwrj8TWVafJSbNKMeeokdxAgSNVUcLxUlNyQoxT&#10;q8A9wKKKKACiiigAooooAKKKKACiiigAooooAKKKKACiiigAqOeMTK0cg+VhipKYS5PK0Ba5kDwp&#10;bibfLMzJuzt24pmo6tBpyfYdMjUN0ZuwrZuldrd1jPzbeK5WLSdTmlMZgbcG+Zm/nXRTl7T43ocd&#10;aLpr92t+pXeR3ffI2W9TU9pp95fuBbxfVm6CtO18PW1r+/vpd23naOFqHUdfQA2umjYo4ZwP5V0e&#10;05vdpo5Xh4x96q/l1CSDTdGX94ftFxjhewrPurm5vZPNuJGbA+VewqPJzy2T1OaqahqCwAxREGQj&#10;8qmpOnh6bqVGQ5yqS5YIW+v47RdifM3YCsty8rmWRsk+vakVnb5nOT70tfK47HVMXLtHt+p006cY&#10;7Bz3ooorzzQKKKKACgnHWikY+9AAx7ZrqfBvhIJt1XUYvm6xRlenuf8ACqfgzw2uozf2jeR/uY2/&#10;dr/ePrXbRhUXbivVwWF/5eTXobU49Ru9YxtPHfFc74k8Uzef/ZOhjzLl+GK87f8A6/8AKrHim+1d&#10;/wDiX6LZyM78SSqv3R6VJ4b8OQ6Pah5F3XDDMknf6V21OepLkjour/yNNXoV/DPhV7CRtS1T95cM&#10;O/O3/wCvW+HCxbmbH9Ka9xFBF5kxCqOTu7VyXi/xWt2v9n6XN+7P+tkXv7CiU6eFp/1qF4wRc1/x&#10;zDZM1tpkSyyDhpD91f8AGudu/EeuX/M+oShf7qttH6VT5A4FGPevFq4qpVle7XkYyqSYj7nfe/zH&#10;+8e9LRRXPe5mFFFFABRRRQAUUUUAFXvDWr/2JqX2iU/unXbJj09ao1JaWtzqFwLWzhaR27CtKcpR&#10;qJxHHSVz0yKeO4g81GDKy/Lt71U1LSLPVIGguoFbcOOBlfemeHLS4sdHhtLpcPGuCB25NJ4i1Y6N&#10;pjXYTc3CqPc19FzRdK81pa51nBX9r9hvJrEPu8qTaGx1q94Qn1JNXiisJdqt/rVbpt9azZ5ZbqV7&#10;iY/PI25j71teApreLWWE/wB5oiI/zHFeFh/94Vu5zx+PQ7hBznFQajZW9/Eba5i3Ky4YYqdZEI+9&#10;SgqTwa+haTVmdB5xr2hy6Bem3cfu25jk9R/jVMHPSvRPEGjwazafZpV56q39015/d2c+nXDWdyu1&#10;kbH1rwcXhnRldbM55w5dSOiiiuMzJtL1S90a4FzZyEf3l/hb613Wg+ILPW7cSxHa6/ejPUH/AArz&#10;89KdZXl1ptwt3bSMrL6dD7V14bFyoys9UaRqNHqWR60Vj+HPEttrUIz8sy/6yP09x7VsBgTgGvdp&#10;1I1I8yN07hRRRWgwooooAKKKKACiiigAooooAKKKKACiiigAooooAKKKKACiiigBsv8Aqzmq6WUK&#10;SmdI1ViPmbaMn2q0RkYpu1i3J4oHzSWxVutPtblllkt1Yr03KD/SnSWULx+XLGpX+6Vqxsw2RQNx&#10;PIpWQ+aWmuxVj060jcSpbop9lFSyRJMDHInynt61LtLdRigHLYphzSetyvBYW8KkQwqv+6opUs41&#10;ZmWJVJ/iVeTU+znrSsCRgUBzSfUqR2cEAYLAqlmy20df0oj060t2M0Vsqsf4lUA1YKt0xTvmx/8A&#10;Wosuwc8u5XNnC063HkqzY/1m3kUT2sNyP30QYZ53LU5Rs8UpTByKA5pb3Kq2VsvzLbqD/eVRmhLW&#10;CIkxwqu7k4Xr9atENn7v6U1lyOVpcoc8u5zWo+DHlumNosKxyNuZWHf6Yr56/bx/Zp+JPxHh8J6/&#10;8JdUs7rUPDOpG8k0HU5PLtrwcbTyCNwKkAMQMM3Ir6qKsFyFrH13w1/atwt1HMEbbtbdTqRhiKfs&#10;6j0NstzDFZLjo4zDazTej1Wqs9PRnw/8RPgR+1B+1fqOiaR8TPhB4R8CaXp2pR3F9qFpex3V7MF4&#10;2xeVkAEE/KSM/Llhgg/Y3hzwZKLKC2ctHbwxqiGRsuyqMCtu10PTNDi+0XDhm/ikk/pWdqnimW4B&#10;g07Kr0aTHJrXC4f2Mm6V23u2aZ5n+IzejTpYlKMKd+WEfPd66l24vdH8OwfZ7SJWk/ur6+pNYV9q&#10;d7qUnnXEv+6q8AVCB1ZzuPqetKPUCvRp0Yx1erPk6mIlU0WiDPFAIApGYAHJqxp2lXupt+4i+Ufe&#10;kboK0lKMY3ZjGEp6RK5b+FTzWlYeG3lQXWpSeTCvO0nBP+FNt9a8J6TeXGmWd9Fdalaqv2iFWBaL&#10;PTI7Vg3d1rfjjw7NpvjC3+ytcb0kgs7g4CbiFIbg5Iwaz/eVPJd/8jdKjR31fbp82bmueN7DwzJa&#10;6Zo2k3Fwbq48rzreHckXBO9z2Xjqe+Pwx3i1m412bVLvW5JreSFVWxaMbUYHlwevI7dKmtLZLaCO&#10;1TJWOMKpbk8DH51IMg8VpCnGmvd379/8jCtVqVJa7du3+YkEMcK4jjC5OflGOfWn0UZFVcx2Gk4N&#10;GAPmkbj+7Rnk7akt7O4ueVUBF+9I3QfjUydlqXGLbskRmRmGwHav90dKmisCI/OvZPJjxkZGWb6D&#10;+ppyz29nxaJ5kn/PaToPoKrvJNcSF523MTyWqfeltoW4xjvq+xHqjwzWf2e2txGindublm+p/p0r&#10;NBB6VrEZ42/XPSsmVGhmaNh3+Wtqfu6FRlzaBRRRWxoFbPgT/kYF/wCuTVjVs+BP+RgX/rk1c+K/&#10;gSNsP/Gj6nej7y/SuA8cHPiOY+y/yrvx95fpXAeOP+Rjm+i/yrhwH8T5Hfjv4RkU0dD/AL1OpoB9&#10;O9eseUemeHP+QJa/9cV/lWf43/5F+b/eX/0KtDw4caHan/piv8qz/G//ACL83+8v/oVeBD/eF6nt&#10;VP8Ad36HBjrTqaM56U6vfWx4oVY0j/kM2f8A19R/+hCq9WNI/wCQzZ/9fUf/AKEKzqfw2VD+Ij0z&#10;tXJ/E3rZ/wDbT+S11lcn8TQc2fH/AD0/9lrycH/vMT2MR/BZy9FFFe0eKHet74ef8h1v+vdv5isH&#10;vW98PP8AkOt/17t/MVjiP93l6G2H/jR9Tuj0rzvxl/yMlz/vL/6CK9EPSvO/GX/IyXX+8v8A6CK8&#10;7A/xjuxn8My6KKK9c8sK7X4a/wDIHl/67f0ris12vw1/5A8v/Xb+lcWO/wB3OrB/xTdvgTayYP8A&#10;yzP8q8tb7zf7xr1K+BNrJ/1zP8q8tb7zf7xrHL/tfI2x32Qooor0zzwPSvSNA/5BVr/1yX+Vebnp&#10;XpGgf8gq1/65L/KvOzD4YnfgP4jKXjz/AJF6T/rov864Su78eZHh6TI/5aL/ADrhKvAfwX6kY7+N&#10;8goooruOMtaJ/wAhm1/67CvSlzhea810T/kM2v8A12FelKDhea8rH/Ej0sD8MjkviZ/rrT/cb+Yr&#10;lj96up+Jf+us/wDcb+Yrlj1zXVg/93j8zjxX+8P1HUUUV1mIUUUUAFFFFABRRRQAUE8UUEZoewdR&#10;rEDgmu88B6YbHRVkdfnmbfn27fpXF6VYNqmpw2PZ5Bu9l7/pXp0EKRRLHGuFUAKBXnZhU0UDvwNP&#10;7THqu3vS019x7U4Z715h6IUUUUAFFFFABRRRQAUUUUAFFFFABRRRQAUUUUAFFFFABRRRQAMcDNV7&#10;26gs4jLLIABU0mdhI9K5PVL+a8u38842tgJ6VrRp+0lYwxFb2MLjtV1e41FyqErGOijv9aqqrNtV&#10;EYt2A6mrljod5fYk27I8feYVZ1S70/wpY+YiK1ww/d7urH1+ldNTEUcNG6OKNGtW1m7IxtV/4lMG&#10;Jm/fSDKwg8j3NYuXYlnOSeSadcXE93cyXNy+5nbJNN5r5PGY2piql3stkbRhCn8IUUUVwlBRRRQA&#10;UUUUABNWNI0qfWdQSzi4XrI3otVm6V2vgjRDYacLuVf3k3zN7L2FdWFoe2q2eyKjHmZs2FnFZ26w&#10;QxhVVdqqO1SS4708AimyHHavoPhVkdQnTqKZJMkKNI5CqoyxPauX13xvqFnqLWlrahRG2G8wctWb&#10;q3i7VNVg+y7Fijb7+08muSpjqNO63aJcooTxR4lutZuWhtnK2yt8oz9/3NZajC4xQPlGKWvEq1JV&#10;ZuUjmk5Sd2FFFFZiCiiigAooooAKKKKACiiigArsPAuiGytWv5R+8mGV46LXGlTnI9a9K0uSM6fA&#10;ycjyV/lXo5dTjKo5PoaU43lcsPKkaGRjtVV+b2rivGfiBNUuFsbN8xRtlm/vN/8AWrd8anUf7FkW&#10;xTP/AD1x121wyfdxitswrSj+7XUurLoLRl1IaNtrA5DA4IooryNtjA2NM8b6vYyBb5/tEXRgwG76&#10;8f1ro7PxpoEsfmPe7OPusOa4RhkU3YM5rspYyvTjbc0jUlE9RjuIbqNZYGDK3IYVheNtBGoWxvYF&#10;/fQrnb/eX/Gs7wLrrQXI0a4l+Vv9ST2PpXXbGc7sdfWvUjKGMom2k4nlysDxmnZrT8XaJ/Y+qM8a&#10;/uZvmQf3T3FZg4GAK8OpTdKbizmkrMKKKKzEOtbq40+5W8tHKuvT/Cu+8N+ILfWrbzAdsq8SR+n/&#10;ANavPzzxUun6hdaVdre2r7WU8r/eHoa6sLiZUZ67Fwly6HpwYE4pao6JrFvq9ot3A3X7691b0q9k&#10;V9BGXNG6OkKKKKoAooooAKKKKACiiigAooooAKKKKACiiigAooooAKKKKACiiigAooooAKKKKACi&#10;iigAooooAKKKKACim+YPSjeB1ouAhZh1NUNY8QW2mJhsPJ/Cgqt4j8R/YlNraHMvc/3a5h5ZJpTJ&#10;IxaRv4vWuqjh+fWWx5+Jxns3yx3J9T1K81SUvdyfL/DGvQVAhUny1zn0qQWZhXzL1/LB+6n8T/h2&#10;/Gq9xqlhDcxWBuoYWnLCCFpAHlwMnA6nA646V3w5doo8uV/im9yQ4D43c0DoW3f7x9Kq6ZeTXniK&#10;40a70q7tbe3t1l/tGWHEMuSflU92HpTdJt9XttJ1LR/EOoQalHeXcphkW38vZbMABEeTkjnnvmrl&#10;zLby/Em1/i8/wLGvahD4T0OPxDJpV1rHmzRrHY6WQzEMfv8AUZA70a9ceINU12zv9J1+Wx0+3R1u&#10;NNiiXFzkcEt1XHtUWk6RaaVp8emaZarFb28YjhjU/Ki9hVkqFO1CW96hRipX3f8AXQfNJxstF2/4&#10;JFHZ2yzyXKwRrJLjzJAvzNjpk1OFA5ApACDyKXIHU1ZAUUE47U3zFoJkK30pESSeQRwoWY/dUDrV&#10;pbARKJ9TfyV/hj/jb8O1MnvyE8iyi8mM/eIPzN9TWfNf4TSNPld5sd9msrLm8bzpP+eMZ+UfU/4V&#10;Dc31xc7Q52qPuxrwBTPLyOT9TQGZlwq49zQo21eopVNLLRf1uG1QOevZRRhiMEfhSgA8kUtaGeoV&#10;R1OALifn0q6Wx2qtqMyw2UszxPJ5cbN5ca5ZsdgPWjmUdWOEuWRRznpRUOn3ZvLOG6NtLD5sYfyp&#10;k2umRnDDsamzW8ZKSujqCtnwJ/yMC/8AXJqxq2fAh/4qBR/0yasMV/AkbYf+NH1O9H3l+lef+ODn&#10;xHN/ur/Ku/DAsK5bxJ4M1TVtYkv4JY1V8YVjXm4OpGnUu30PQxkZSp2SOTorf/4V5rP/AD2h/wC+&#10;jSH4dawRg3MP/fRr0vrFHuefGjWv8LOr8PcaFa/9cV/lVHxwD/wj83H8S/8AoVaOk272mmw2krDd&#10;HGFbHtVfxNpVxq+lNZWzKGZlPzH0NePB/v0/M9ScX7FryPOx0orfHw71kDHnw/8AfRo/4V5rP/Pa&#10;H/vo168cRSXU8r2Nb+VmB1qfRyf7ZtP+vqP/ANCFbH/CvNZ/57Q/99GpbHwDq9tfwXTTxbY5ldsN&#10;2BqZ4im4vUcaNXnT5WdgDntXK/E0jdZfST/2WuqIwKw/F/hy9197c2rovk7t24+uP8K8zCyjCumz&#10;1K65qVkcPRW//wAK71gdJof++jR/wrzWf+e0P/fRr1vrNHueV7Gt/KzArd+HhH9usP8Ap3b+Yp3/&#10;AArvWf8AnvD/AN9GtHwp4R1LQ9Sa8uZI2UxlflPqRWVbEU5UWk+hrRo1I1E2up1B6V5z4xYf8JJc&#10;5/vL/wCgivRDIpGM1yeu+CtU1PV5r6CeMJIwKhj7AVxYOpGFS7Z2YqMp07JHK0Vv/wDCvNZ/57Q/&#10;99Gj/hXms/8APaH/AL6Nel9Zo9zzvY1v5WYBODzXa/DT/kDzf9dv6Csj/hXWsdPOh/76NdF4S0e6&#10;0Gxktrt1YtJu+X6Vz4utTqUbRZ04WnUhUu0aV8M2sh/6Zn+VeWk5Zv8AeNepXOJoXjU8spFcZ/wr&#10;zWSSfPh6/wB6sMDUjTvzPsaYynOduVXMCit//hXms/8APaH/AL6NH/CvNZ/57Q/99Gu/6zS7nF7G&#10;t/KzAzivSNA/5BNr/wBcV/lXLf8ACu9Z/wCe0P8A30a63S7eSztIbaQjMcYVse1cWNqwqRVmduDp&#10;zhJ8ysZ/j/8A5F9/+ui/zrg69E8UaZNrWlNZWrKGZlPzH0rmv+Feaz/z2h/76NVg61OnTab6kYun&#10;UnUTijAorf8A+Feaz/z2h/76NH/CvNZ/57Q/99Guv6zS7nL7Gt/KzK0Q/wDE6tR/02FelKOFrkNO&#10;8B6taahDdSXEO2OQFgG6114Xpk15+MqRqSTTO/B05wi7o5H4mECa0yf4G/nXM9a7bxh4Zv8AXpYW&#10;tJI1WNSG3Gsf/hXes5/18P8A30a6sPXpRopNnPiKVSVZtLsYNFb/APwrzWf+e0P/AH0aP+Feaz/z&#10;2h/76NbfWaPcw9jW/lZgUVv/APCvNZ/57Q/99Gj/AIV3rP8Az2h/76NH1ml3D2Nb+VmBRW+fhzrR&#10;/wCW0P8A30aZP8PdchRpVaJsfwhqFiqPcPY1v5WYdFK6SRSNDKhVlOGU9jSV0bmQUhYDrS062tpL&#10;27jtIVy0jAL/AJ/WhyUYtsEm3ZHS/D3SMtJq8i/7Ef0712I4GKq6VpyaXYx2UK/LGuPr71ar5+tU&#10;dSo2e5RpqnTSCiiiszQKKKKACiiigAooooAKKKKACiiigAooooAKKKKACiiigAooooAGBK4FVm0+&#10;0Evnm2jLf3toqyc44qOQlQzEjpRzcomk90VdU1S20q0a6nfaAPujv7V5/qep3Os3r3dyfZF7KPSr&#10;nizV/wC19TYQyZhj4Qdie5rMA5ya8PHYh1JcieiMKkruwAEdaWiivPMwooooAKKKKACgnHWig5xx&#10;QBe8M6Uda1eO2ZMxL80v0H/1+K9DjiKHP6Vz/wAPdLFtYNfuPmmbj/dFdGTgdK97A0vZUdd3qdFO&#10;NohTZGIO0d6dTXXdyO1dxocT4+MH9tKEA3eSN/5n+lYeQOprovF+h3194iX7HAzedGCzY4XHHJ/C&#10;renfDu1CCS/uWc/3U4Arw6uFrV8RLlMZQlKRyO71FLnnFdle/DvTZUzZzyQt9dw/Wqi/DfCnztS+&#10;bttjxUSy/EJ2sT7ORzFFXdc0K70KRRL88bfdkXv7VSrklCVN2ZDTW4UUUVIgooooAKKKKACiiigA&#10;rs/AM9zPo+yf7qSERk9xXGc12Pw+u4pdIa1HDRSHI+pruy+/t/ka0viNu/aIWsrSr8vltu+mK8zx&#10;hmA6Z4r0rVdO/tGwltDKU8xMbl7V5zfafdaVdNZ3cW1l+6ezD1FdGZRlKzSHVI6KKK8kxCiiigAW&#10;WSCRZ4mIZSCrDsQa9G0PVF1TS4rtfvMvzL6N3rzhlLd66P4e6k0NxJpcr8P80f17134Cpy1OTozS&#10;nKzsbXi7TU1bSnVF/eRjen+FcEMj5SOa9REe5e3Nee+KNM/szWJYUHysd6/Q/wCf0rbMaWiqfeVW&#10;j1KNFFFeUYhQwyMUUUAXvD2uS6DeebvJhc4mX1Hr9a9As7mK6jWaCTcjLlW9a8xIyOK6DwLr32G4&#10;GlXL/u5D+6JPQ+lejgcVKMvZy6mtOdtGdpRTVmU8nijfxxXtG46iml8HGKQS57UwH0UKcjNFABRR&#10;RQAUUUUAFFFFABRRRQAUUUUAFFFFABRRRQAUUUUAFFBYDqaTcvrQAtFN34PK0LJngigB1FNaQr1W&#10;kEvPIoAfSN92mG4A52cVR13xTofhrTJNX8QX8Vpax48yeeQKoyeOaLOWiRLlGOrZewvUUwyo3rWR&#10;4j8YHRZNNjtPD99frqV4sHnWMO9bdSM+ZIR0T36VR1jVPFOneMY3EtkdG+wsJofm+0G43cEdtu3P&#10;4/nWkacpaIznWpw3LmtaDDezNfrdLGv/AC0LL0rlm8a6EdDutV8CKusPbGSPzIXUlpV6oueAc02P&#10;SpIte1LXf7Uun/tFkLW0kxMUW0Y+Ve2afp+nafpaG3sbSOGNpC7RxIFDMeSeO5NelTpcsLSd9tNk&#10;eLWrOpP3FbfXd/IydRs/GXjXw5bzaJqMui6hM8Utw00KytGuctGwPHtntWxNoXhhdVs9evNMivdR&#10;0/d9kuH+7DuGDj+9kev4VNLcSuPJQKqn+BB1/wAamGmeRH9o1STyIz91f42+grSVR8ttlrov8zKM&#10;N2tX3e33EM095qUv712lfoB6D+gpzwJa8XL7m/55qen1Panvf5jMNjH5Kf3h95vqag2AVMYvpoOU&#10;td7jnkeYbWAVR91AOBQRxwKRemMUue9WjNhSAg80+GKe5k8qCEs3XjtVjybDTm2zuLifr5a/dX6+&#10;tTKfLotzSNOUt9CG2sbi7G//AFcY+9I33RUn2y1sfl0+PfJ0+0MvT6D+tRXd1c3p/fSfKv3UH3R9&#10;BUQUg5zU8spayByUPg+8dI0k0jPK24nqzcmmgEcH5qcOOKK0XYx82Jt5yTSjiikyf7tMkXNNLimv&#10;OFLBRuZeqislIpfF3h77Pr2lz6e0zYkt1uhvXDjB3L64rGdR7RV3Zvy07uxWxau9Wmg1e30tNLuZ&#10;I7hHZrpFHlxYxwx9Tnjg03TtHGnX95ff2nd3H2yVX8m4n3JBgY2xjHyjuR3NaVnY3F1J5FtHu7Mf&#10;T3NWj/Z2lfK7LdT/AN3+BTWXKufmk7u910t9xpCm3G70XcytT0q7SA6l5LBFbazHv71RU5rXvrm6&#10;1ElrmXP91ewrJaMxybWHTpXdSlLltIqM4t8sQrU8GXEVv4gjMzbQylV+tZdId27cjbcelOrHnpuK&#10;NoS5ZJnqYdBTgVPVq85j8TeII4xGupN8vQ96mTxn4iQY+3f+OivL/s+rfRnpRxlPqegfJ/foxD3r&#10;gf8AhNfEX/P7/wCOCj/hNfEX/P7/AOOCj6hW7or69R8zv/3PbFIAg6EVwP8AwmviL/n9/wDHBR/w&#10;mviH/n8/8cFH9n1e6F9epeZ322P1FG1PWuA/4TTxD/z+D/vgUv8AwmviH/n8/wDHBR/Z9buhfXaf&#10;md9tT1o2x+orgf8AhNfEP/P5/wCOCk/4TTxD/wA/g/74FP6hW7of12l5nf7UPVqNiev6VwP/AAmv&#10;iH/n8/8AHBR/wmviH/n8/wDHBR9Qrd0H12n5nfbYx3o2pnrXAf8ACaeIf+fwf98Cl/4TXxD/AM/n&#10;/jgpf2fW7oX12n5nfbY/UUAIO9cB/wAJp4h/5/B/3wKX/hNfEP8Az+f+OCn9Qrd0P67T8zv/ANz7&#10;Uh8nGAa4H/hNfEX/AD+/+OCj/hNfEX/P7/44KX9n1e6H9eo+Z321PWjanrXA/wDCa+If+fz/AMcF&#10;H/Ca+If+fz/xwU/qFbuhfXaXmd9tj9RQBEOuK4D/AITTxD/z+D/vgUv/AAmviL/n9/8AHBS/s+t3&#10;QfXaXmd/+59qQiM9CK4H/hNfEX/P7/44KP8AhNfEP/P5/wCOCj+z6vdB9dpeZ321M9aNqetcD/wm&#10;viH/AJ/P/HBR/wAJr4h/5/P/ABwU/qFbug+u0vM77bH6il/c+1cB/wAJr4h/5/P/ABwUf8Jr4i/5&#10;/f8AxwUv7Prd0H12l5nfHyccYo2p61wP/Ca+Iv8An9/8cFH/AAmviH/n8/8AHBR/Z9Xug+u0vM77&#10;anrRtT1rgf8AhNfEP/P5/wCOCj/hNfEP/P5/44Kf1Ct3QfXaXmd9hB/FS5T++PyrgP8AhNfEX/P7&#10;/wCOCj/hNfEX/P7/AOOCl/Z9bug+u0fM74hCc7hRtT1rgf8AhNfEP/P5/wCOCj/hNfEP/P5/44KP&#10;7Prd0H12l5nfbU9aNqetcD/wmviH/n8/8cFH/Ca+If8An8/8cFP6hW7oPrtLzO+2p60BU7GuB/4T&#10;XxD/AM/n/jgo/wCE18Q/8/n/AI4KPqFbug+u0vM9A2f7VNdRt9a4E+NfER/5fP8Ax0VFc+LNfuoj&#10;C9+yq3XaoFH9n1e6F9ep+YniuW3l8QTtblewbb61n0gU53MeT1pa9WMeSCiebOXNJsRmC10/w+0X&#10;c76zNH/sw/1Nc7pmnz6tqCWUKZ3H5vZe5r0vTbKKxso7WBdqquBXHjq3LHlXU6sHS5pczLAzt+UU&#10;tA4GKK8hHqBRRRTAKKKKACiiigAooooAKKKKACiiigAooooAKKKKACiiigAoopHYhcigAfG35q5r&#10;xzr5tLcaXav+8nH7wj+Ff/r1t6nqUWnWUl1OcKq5+vtXnV5eS6jdvezn5pGz9K4MdiPZ0+VbszqS&#10;5VYiC45paKK8I5wooooAKKKKACiiigAp0UTXEqQL1kYAfnTa0vB1oLzxDDGwysYLn2xWlKPtKiii&#10;or3rHc6fAtjZx26jiNMVX1HxJp+mXcdrdy7WkXKnt+NXWjCLnPtXn/i66F7r0xDcR4Rfwr3MRW+r&#10;0k0byfLHQ9AtruG6XzIJFZT0ZTUhAPBrhfBOsppd81tcSbY5vuljwrV2qz7jkY56VpQrRrwv1HGX&#10;MPZc96hub610+NpLqVY1HVmOKmZiV6V574qvL681eaG8l+WKQhUHTHapxFdYePNbcJS5TubbW9Mu&#10;/wDj2vI3/wB1hVhJhJ0Iry5MxncjFT6ium8Aap/rtNlky27fHubrxgisMPjY1pcjViY1OZ2NLxpa&#10;i40Gcsm4phl46c1w2e+K9PeBbiJoplyrLgg965zU/h5DLJ5mnXXlZ/5ZsuVqMdhZVZKURVIOTujl&#10;KK6iD4dIIv8AStRbf28tMD9ax9e8N32hne58yJjhZFXp9a8+eFrU4czRk4SRn0UA+1HNc5IUUUUA&#10;FFFFABVrQdZm0S/W7RdyNxKo7j1qrTdo6n61UJShJNDTaPTLPULbU7Zbq0kDKwqr4h0GDWrBlkH7&#10;xQTG3oa4/wAL69Lo1+qvKRbyHEg7D3rvo5luIQyNuDfdZa96hVjiqTUjpjLnjqeZzQzW1w1tcRlW&#10;U4ZT2pjHAzXf614SsNbkWabdG68b48ZP1qifhxpxOftc/wD30P8ACvOqZfU53y7Gboyucb5mKcDm&#10;u+sPCGh2UWxrNZGH8cnJNZvirwlaLaNfaVb+W0Yy0aDhhSnl9WMbpr0JdNo5OpLK6ewvo71P+WbZ&#10;/wAf0qEtzij738q44ycZJoz2Z6laSrPbJMh+V13D8a5v4jWJNvFqIHzI+xv909P1/nV7wTqButDj&#10;jLbmhYo34dP0qx4mtP7Q0eeBR83lkp9RzXvy/wBowt31R0/FE89ooBJGcUV88cwUUUUAFIc9QcEf&#10;dPpS0YzQgOkb4j2OieFm1jWIZ5DbuiSrawmRzuYKDtHP19K2r/xXoWlmzi1LUY7eTUJRFZpM21pZ&#10;CMhAPWuL0bUm0m/W6H3eki/3hXcT6HoevCzvb2yhuDazCe0kkUN5b4IDr6HBr6LA4inWpJSWq3/Q&#10;1jKpK9n2/wCD+BYN0m/ymddx5VS3J/CnNMp6fjWdceB9FuPFVv4yeOX7dbWrQRMJm2hGOTlc4J98&#10;ZqKw8L6hY+Kb7X5fE97cW93HGsWmyMDDbFRyUGMjPfmuvljbR9Px7F81S+q6/h3NdZDtyv61KNwO&#10;DXN+HrTxzp9tq0niTVbO+ma+lfSVhh8tY4MDZG57kHOT6GorLxN48074fvr3iTwikmtRQu7aTpk+&#10;7eQeFVj3I+v40+TX3XfoSqv8ysdXRXM658Qx4a8M2PiHWfDmpb7ySCOSxs7fz5YHk7MFPRT1Iz0q&#10;5rXjzw94c1PTdH1i+8q41a48mwj8pj5j4zjIBA49SKr2c9LLcr21Pq/6ZtUVkzeMdBi8Rx+EW1SE&#10;alJam5jst37xog20vj0z/I+hqxb6/pd5qE2lWmpW8l1bbTcW8coLxbum4dRn3qeWXbzKU4vZ+XzL&#10;1FVbfVbe7DG1njk8t9smxwdrehx0NPS9jlh86F0ZezBuDU6hzR7k9FQi8XbuJX2NDXXPy4xRsVdE&#10;1FRfaOcfL+dJ9q7AqWH3h6UBcmoqvHfI5YK6nacNz0qH+3tNFnJqR1G3+zQqxmuDKAiBepJzgYwc&#10;+lNRbJc4rqXqKx9T8deGNG0JPE+qa9ZwabIqFL2S4Xy2DfdIbOCDnjHWovEPxD8MeFm00a1qIj/t&#10;a7W2sdsbP5srDIXKg4BHc8U1CctkT7Smupu0Vz+pePLXT/GVj4Jk0jUGn1C3klhu47UtbpsHId/4&#10;Sew+nqKW08T61ceLbrw/L4WuorO3tUli1VmHlTMSQUA65GKPZytd9rh7WF7LvY2522kHFR+ap4I/&#10;WsXw9eeOdQutWTxNpNpaww3jLo8lvMWM8O3h3H8Jz2/TGCa+j6D41u/Bk2ieLPEy/wBpTLMn9pab&#10;CIzEGJ2Mo/vKMfiKHHle6F7Tm2T/AOGOhmuobdN8zqq+rNiq2o+JtF0i7tbHU9QhgmvpPLtY5Gw0&#10;r4ztHqcVm6j8OtN8SeELfwn4ovbq+jiEZkuGnMckjoQQxK45yOa1r7w5pGpXNtd39lHNLZyb7aSR&#10;ATG2MZHocUcsE7t3/rSw71ey6f8ABM678b2Ft4xh8EvaXX2mexa6jmW3Yw7QcEF+gb260mlaz4mu&#10;vEWpabqnh1bWxtvLGn332gN9p3Alvl/hxx9c1ti0j3bz971pfs6jkdvajmjy6Lp+PdBySvrLr000&#10;7M53Q9B8Vy6NqGk+NNfS5a7mmWGaxQxNFA+QoB/vAH73rUum+BdAsfCEHgvUY31Oxt4VjP8AazCd&#10;pQOhct1/LAxW4sIVc496wvFuoXELLYR7grLlnXv7VcOapK17ehnU5KNPmavbT1G6r4gjtx9i0wDK&#10;rt3hRtUegrGkZ5ZDNI5Zm6ktTQN3CKc+laFh4b1G9+eQeSh/ibqfwrtiqdGP9XPLk62JlojPY8YC&#10;1ZtdDu7hftFwfIh7yScVozNougjESLcXGO5zisq+1O91Ns3Mx29kXgCqjKpU+HYmVOnS+N3fZfqW&#10;Hv8AT9O3RaTHvk/5+JF6fSqLNJNI000hZm+9k00RgUuMDpWkaaj5mMqkpabLsKBgYopobBqzZ6bc&#10;3cf2iTEUPeaTgH6etVKUYxuyYwlLYrKWdtijLH7u3vVpNNigVbjVJvLX+GJfvt/hT21C2sk8vSov&#10;m/iuJByfoO1U5GlmZnlcsSc7mqE5VPJGnuU9d2WJ9Sdo/sligt4f7qdW+pqsqKvQUNwelAMjcoBj&#10;+9VpRjoZynKWrHUU0Nk8U7NVch7BTWbaelDSFTjFUbbWbfVLy9020EqyWZVJGkhIXLLuBUnhh9Kz&#10;lUjGWvX8SSfUtVsdIspNQ1O6jhhjx5ksjYVcnAz+NQXtzqw1G1FhaRSWr7vtMjyYZRjjA75plhpN&#10;2+irpvim6j1B2GJ3aAKsnOR8vbHH5Vr2mly3Q80sIYl+9LIcD8PU1j70leT5Vptv5r8ioxcpWWpm&#10;WPh7SbTWLrW7KwVby+CC4kUHdJsGF+mBxxWwmmw2oE2qz7PSFfvH/ClN9b2S+VpaZbp9oYcn6elV&#10;X3yu0krbmb7zHvVU6aWkVZGj9nT31f4f8Enu9Tklj+y26LDbj/lnH3+pqqAOxpx45zSBSSDnj+8a&#10;2jGMdjOUpVJXbGnjNV72FpIvMUfMv61PJ8xwo+tI/TAqomSfLK5mg5oqS7gMTmRFwp9uAaiVs9K6&#10;I7HZGXNFNC0UUUFBRRRQAUUUUAFFFFABRRRQAUUUUAFFFFABRRRQAUUUUAFFFFABRRRQAUUUUAFF&#10;FFABRRRQAUUUUAFFFFABRRRQAUUUUAFFFFABRRRQAUUUUAFNd9pHFLnnFbfgvw8dVuxqNzH+4hPy&#10;/wC03/1qzqVFThzM0p03Unyo3fBHhxtOsftlyuJpxlvVV9K6BRtGKSMYSnV4NSUqk3Jns06cacFF&#10;BRRRUlhRRRQAUUUUAFFFFABRRRQAUUUUAFFFFABRRRQAUUUUAFFFFABSYwuKWqWtamuk6bJeyN91&#10;flGOp7VMmoxuw8zmPHusfaLtdJgb5Y/mm927D8K58cUSzSXM7XErfMzEt+dFfNYio61VyZyyd5BR&#10;RRWRIUUUUAFFFFABRRRQAA4bNdJ8Nrbdc3Fyf4VVf6/0rm67H4cxAaZNMR964IH4AV2YGPNiF5Gl&#10;P4jfupPKtnlP8K5rzCaZrm4e4b/loxY/jXoniS4a30W6cH/liQPqRXnC5B6105lLWMSqsugMMnNd&#10;f4Ai1GW0e8ubqRoc7YY2P6/0/CuS27jtA+8cV6VpNmlnp8NsoxsjA+X6Vnl1Nuo5X0JpR6j55Fhj&#10;80thV5Y+lec6peC/1Ke7UcPISv0rqfiBqpsrJdOhfDXHDey9645RgYp5hVu1TXQqrLoLTreaW1uF&#10;ureQrIhyrDtTaK86MnGV0YnWaH4+huFFvqhEUnTf/Cf8K6CC9guE3wzKy/7LV5ntB6ihWeP7kjL7&#10;Bq76eYVIRtJXNlUPUN8bPtz+FQarpkGoWMlnLu2yDH0964Tw9r9xod55shaSNuJFz+vNdlaeKNF1&#10;BFMWoR/N1V22kfhXoUcVSrRs9PIqM4y3Oe1L4f3dpGZLC687aOVZcGsKSC5hJEsLLt+9uXpXpkW2&#10;RgwPGOP8aWSzt5AVeJWz13L1rKpl9OWsdAlTi9jy9STyaWu21bwNpF389uDbydjH0/KuV1nQdQ0S&#10;TFyFaNjhZV6H/CvOrYOrR13RlKnKJTooBzzRXKQFFFFACFR1rZ8M+K5dGItbkM9vnK/7FY9GB1xW&#10;lKpOjJSiUpOJ6JbeJtGuF3rqMeMZ5bFSL4g0Zvu6jD/38Feb4HpTdi5yOPpXesynb4TT2r7How8Q&#10;6RJOtrDfxtIx6etXEHmZDV5ccghlbaQc7vSu98FzX8+jLc30/meYx2Z6hRxXThcX7eTi0VGfMU/F&#10;vha0u7aS+tIPLnjXd8o+9XGxnIzivTdRINlKT/zzb+RrzRQAPlrlzCnCElKOlzOpGzudN8OZuLi0&#10;J7hx/KupliDxYz/CRXFeApiuttDnHmQkflzXc7crtrswMubCpfI1p/CeYXsX2e8kgP8ADIw/Wo6u&#10;+KIfJ1+5QcfvMrVKvFqrlqNeZhJWYUUUVmSFFFFAARmur8Ba0XhbSppPmj5jz3X0/CuUqWwvZNOv&#10;or2JvmjbP1HeujD1XRqJlRdpHpyEkZNIY1Y5IqOwuEurZbmJspIu5amGcc19GpX2OoiZFJpBGpHL&#10;VJ5Y6mlCKBjFGoEBjQqykbv6UNZ20jLJLCrMrZXcOhqbYKNgzmhILIpnQtIbU11o6bAbxYTEt0Yl&#10;8wRk52BsZxnt0zUdn4V8P6dql1r9jpUMN5eqou7iNQGlC/d3HvjNaWB6Um0U1KVieWPYxdC8EeGP&#10;DsN/Do+mrCupXUlxebWJ8yR/vNye/tVS2+F/hGy8AN8NrO0li0loZIvJSdtwV2LNhuvVjXSGFSu2&#10;lCKBjFV7Sp363J9lT7dLfI57Wvh5oGveFIfBt290lnbtCYzBdMkg8sgr8w5PTn/9VT694Q07X7zT&#10;r67uLqNtLuPOtxb3BRWbGMOB94Y7GtvA9KTaM5xR7Sotn3/EHSpy3Xb8DEvfB2lXvii08XyyXAur&#10;O3khhVbgiMq+M5XueODTbHwJoWneML7xxAk32/ULaOC4LTMU2p93C9B/n1OdzYtLtGMYpc07Wv0s&#10;P2cL3t1uYmgeAvDnhmfUrvR7Qxvq12bm/JkLeZIQATz04Hao9J+HfgzQ/DUng3TNChj0ybzPOs2y&#10;yNvOW+9ng+lb+xfSkMat1FDnUk7t/wBISpwSsl5GWvhHwyNFg8MPoVq+n28apDZyQq0aKv3Rgjt2&#10;q8LK2UACBdqfdXH3an2LnOKXANHNLuUox7EAgjz8q4pPKj+7tqcqCMYpPLXGMUhjEjXGN1KI1VRz&#10;+VOCClCAVOowUbRjNLQBtGBRVAFFFBOBmgBCw6Zqrf6VY6ggW6j3beh7irOAQWFYut+JktCbS0G6&#10;TPzN2WqpxnKVomdWVOMffLDw6LoUfmeXGnp/eNY+peJbq9JhtVMcfr/Ef8KozzzXU3nXErMzf3qY&#10;RXoU6MY6yd2eVVxXN7sNF5DGQYPFCjA6UrY28Ypih5WCQozMegUV0ROH3nsOJxTra1ub19lrGW9+&#10;wq4mjwWKfatcuPL4+W3Tlm/wqG61eSdPs1pEtvD/AHF6n61PPzfD9/Q19koa1NPLr/wCQLpumDMz&#10;LdTD+FfuKar3moXeosHuJOP4Y1+6KhCDOaC5AoVP3rvVkyqNrlSsuwABTSoJJXEca7iey9TUyWJS&#10;P7RqMvko33Vxlm/Dt9TTJLjcpitU8tO+3q31P+RVczk/dFy8u43y0hO2Y7m/uL2+pprsz7d/boo4&#10;AqGW6t4ZkhkuEV5OI1Zhl/pzzWfB4lnuvFlx4WbQrxEt7VZhqLR/uJMnGxW/vD+h9KynWo0rcz1b&#10;t8+3l8xamnNcRWsLXE0ipHGu53Y4AA71SvtVu5LC31Dw5bxXyzSx5PnAARE/M4PfA5x3qHQNG1S0&#10;hurbX9a/tJbi4kaPfCFEcbf8s8c5rStbW3s4I7OzgWOKNdscca8AdgBU3rVo6+6mvnv80TIqz6RH&#10;datb6u93dLJaq6rDHMRG+7qWX+IjHHpmr1vbT3DKlvDlj39P8KtLpiQRLPqknlA/djXl2/DtTZNR&#10;aSNra1jEMX91Op+p704xim3Favr57XK9nyq8/uHiLTtPP78i5m/uL91T7+tQ3V7c3x33EhIH3VHQ&#10;VEEXP0pD8o/SteRXu9SZVOaPKlZeQ4AdqRSznCjtTghQZnbb6KB8x/w/GmliU2r8q91Hen5InlS1&#10;Ybwn+03oO1OYb/vU0qo6VJa2t1fSeRbRl2/QfjVXsrsFzSlaKIHYKcVb03Q9Q1Nsom2P/nowra0r&#10;wja23+kai6yMOdv8K0at4pstO/0exUSSBccfdWuWWIlJ8tM7IYOnTjz13byHpomh6ZYOl4q4ZcSP&#10;J3riL2CO1upI4WLRhsRsw6itO6vbzU5vMupN7bvlXnA+lW4/CrTWbXWr3H2ZAPl3ferSjbDq85bh&#10;Kqq0+WnGyRzuaKHQxysm/OG4bHUetAPFd2+pIUUUUAFFFFABRRRQAUUUUAFFFFABRRRQAUUUUAFF&#10;FFABRRRQAUUUUAFFFFABRRRQAUUUUAFFFFABRRRQAUUUUAFFFFABRRRQAUUUUAFBOKCcU6ytbnUr&#10;pbO0j3O5wvt7mplLlV2NLmdkWdE0e41y9W1h4Qcyyf3Vr0XTbK1sLZbW1TaiLhRVPw3oNvotmsEf&#10;zMeZG/vGtNVC9K8XFV3WqWWx62Go+yh5i0UUVznSFFFFABRRRQAUUUUAFFFFABRRRQAUUUUAFFFF&#10;ABRRRQAUUUUAFFFFABXG/EHVDLcR6XG33Pmk9z2FdXd3MdrE9xLIVVVy3tivNr+8kvr2S9l+9I5P&#10;0rz8wq8tLlXUzqStGxHgelFFFeGjnCiiigAooooAKKK8V/4KJfGP4gfs/fsQfFD41/C3Vo7HxD4Z&#10;8I3V9o95NapMsU6AbWKSKVbHoQQaqMeaSSA9qor81/8Ag2y/4KIftYf8FDvgD8RvG37WHxDt/EWp&#10;+HPF1vY6XdW+iWtj5cD2okKlbaONW+bnJGe2a8h/b7/4Kz/t1fAr/gvP8Mf2IPht8WLOx+G3iLxl&#10;4P03WNCk8N2MzzwahewRXI894mmQsjsAVcbc5HSuhYWp7Zw7FcvvWP2GruPAEW3w8kn9+V2/XH9K&#10;811HxV4b0i6Sw1XxHZWs8mDHDdXaRu2emAx5q58L/wBqv9mrxH4ob4M+HPj/AOD77xbYq73nhu18&#10;RW0l7Cu9+WhDlx909uxroy+L9s3boXS3PRPGpC+G7lv93/0IVwCjjNQav+1n+zF4n8VX/wAF/D/7&#10;Q3g2/wDFsIUy+GbTxJbSXygN/wA8VcuOjdu1V28S+Ho9TXRJNes1vG+7ZtcqJTx2TOaWZX9svQVX&#10;4jSgkEVxHI3RZAT+denWzK8KyL/EM/pXjuqeKfDmiSrba34gsbN5B+7ju7pIy3rgMRn0r0LQvGGi&#10;2nhiHUtc123s4kPlNcXVwqKWxx8zEDkc1eWy5W4vqVTKfxLtZBdW95j5ShT8c5/rXNr0roPi94++&#10;HPg34eXXjTx5480fR9It4fO/tbVNRjhgUDHO92C4Ocde9eV/CL9oT4GfHzRT4g+CHxh8N+LLFfvX&#10;fh3WoLyMdvvRMR2rPHUZRq8y2ZNT4jsWYjrnrT1JxzX4R/tF/tX/ALTmh/8AB1Na/AXSvj74utvB&#10;P/CaeHLVvCcOvTrp5hl0Cyllj8gNs2tI7sRjlmJOTmvtj/gov/wXt+H37Bf7Xngz9j7S/gdceM9W&#10;8Uw2Nxfa2niiKzs9NhubqW3HSKZpJFMRYqRGMEfNWMsLU93l1urk8kj9BKKp6Truk69bNeaJqtvd&#10;xbseZazLIoPplT1q5XPbl3JAgHgimsoxinUVK3A0dJ8X6vpC+UHWSMfdWTtWxZfEYM22/s9n+1G2&#10;cVy2B6UjbQMGuqOLrQtqUpyR6RY6jYatF5tpdLJ6juPqKTVdOg1OwktJlzvXC+x9a5nwBpV814dT&#10;YMsO0rz/AB12HGOT717FGpKtRvNWOiPvR1PMZInglaCRcMjENTat67PHcazczRD5WlOPw4qpXz9R&#10;cs2kc0tHYKKKKkQUUUUAFFFFAATjt7V23gO8S50MQ5+aF2Vv5j+f6VxNbHga7u7bWvs1spMci/vV&#10;7AetdmBqezrpdHoaU5Wkdhqtq95p8lrHL5bSJtDeledXFtLZ3ElpMuGjbbxXpo+aPkV5/wCKkEev&#10;3IH9/P6V2ZlC9NSKq7EngvI8RQ8dm/lXoFcD4IjL+IYzn7qsf0rvgMcCtMv/AIHzKp/CcD43UL4h&#10;k/3V/lWTWx46wPEMnH/LNf5Vj15OI/jS9TGfxBRRRWJIUUUUAFGO+KKKAOt8AaqZLV9Mkf5ojlfd&#10;TXSxuSvNec6BqA0zV4bpj8pbbJ9DXokYLruz1r3sDV9pRt1R005cyJKKBwMUV3FhRRRQAUUUUAFF&#10;FFABRRRQAUUUUAFFFFABRRRQAUUUUAFFFFABRRRQAUHpzRQxwvSgBnPJB4rmdb0KO2uJLxrtY42O&#10;drA5BrX1fWINLg81zuZuFjB61y99f3OoXHnXL7v7q9hXVh6dS90cOMq0UuV6sjJhL/ut23sWPWhi&#10;AODU1npt1qL4tovlHVj0q8RpehcEi6uv7uPlWuqVSMdFqzz40ZSXM9EVbTRp7mHz7hxBCOS8lObU&#10;7XT0aDRY+ejTv1P0qG91C8v233D5X+FR0H4VUxxjFONNy1m/kTKpGOlP7/62HNJLKxlkcszdWam5&#10;UGpbWyu76Xy7SEt/ePYU7WNR8L+C4op/EOqQtNNMsMSvIFjMjcKvuT6dfanUxFOirtkRpykrsLax&#10;uLseaB5ca/ekfhf/AK9SNd2dkNmnp5j95pB/IVja74s1p/ENjpI0C4uLe6VzJeQkCG2x0BHv/nNR&#10;Wum6/F4luNQuPEPm6dJCqW+m/ZVUwuMZfzActn0IGM1zqs6k+VJvWz8tL38xuUY6RLVxrMJtbjUI&#10;pTdGFWMiwNuYkfw/Xtise+vvEnizwdDqXhGX+y7y42yRjUICTGueQy+4rS0bw7pOgLOmk2KQi5uG&#10;nmWPPzyHq34/oK0MYHSmqVatTXO+VWs0t79/uM2zP1Dw1ouralZ6rqFmslxYMWtJMkeWSME/lWh0&#10;HFOggmuZPIt4yze1WfKsdN5u3+0TD/lmp+Vfqe/0rWMKdF+6rt6+b82VGLkrvYht9PuLtPO/1ca9&#10;ZZOlTC+tbAbNNXdJ086T+g7VBc3dxdupuJOB91F6Co8VpyOXxg6kYfB9/wDWw5nkkbfO5Zic7jSM&#10;ec5pMMW2IuWb0p7JFAMytvk/ubuB9SOv0FVfl0Mfi3ERHkBYcKPvM3QUnnJHxANzd5GH8h/k0pke&#10;bmT/AL5HaoyEUZ20Wch6dBy8rluvvQQxOEQn2UVc0zQ7/Um3Ivlxd5G/pW9a6dpGhQmaRl3fxSyY&#10;rGpiIw91bnRRwk6nvS0Xcy9K8KXF0Vlv2KKf+Wf8RrUur7R/D0HlKoB/hjXqazdX8Yyy7rbSRsXp&#10;5xHJ+lY8VteajPtgRpJD1Y/41nyVKutR2R0OvSo+5RV33LWq+I77UzsB8uPptX+tM0zQr3Uh8q7Y&#10;+8jdKvxaTpOgwi71u6WSTqIR0/8Ar1nan4pvNQH2eBfIh/hjXgn61cX0pr5nLWlGm+as7vt/n2L8&#10;17o3hoGOyAuLjGGdugrG1DUr7VZTJdzsfRR90VAR/GOTUlnZXl/KIbO3ZifT/Gt40owXNJ/M4qmI&#10;rVvcirLsv1K80IcYB5+tV2DxNsZWU+/f3rttG8GW1mFuNTYTSddp+6v+NU/HDaFcQrCD/pKjEfk4&#10;49j7frUxxUZVOVK/mehTwtTD0b1Xbsjlx0opoDKNpp1dgJ31CiiigAooooAKKKKACiiigAooooAK&#10;KKKACiiigAooooAKKKKACiiigAooooAKKKKACiiigAooooAKKKKACiiigAooooAKDnHFBNLbW9zf&#10;zLbWsLNI3RRUykorUFduyEhgmvLhbSCIs7HAUV3vhTw3b6NFmQbp3GZG9PameF/C9voqB5P3lyy/&#10;vJOw9h/n/CtxIwvzd68nFYl1Jcsdj1MNh+WPNLcApHAXFOoorjOwKKKKACiiigAooooAKKKKACii&#10;igAooooAKKKKACiiigAooooAKKKKACkYkDNLTQBnJpMDn/H1+LbSvsqt81wdp/3e9cbgelbHjq/+&#10;16yYFfKwrt/HrWPXz+Nqc9d+Ry1HeTCiiiuQkKKKKACiiigAr5u/4K/Ef8Ox/jdx/wAyBe/+givp&#10;GvO/2sfghb/tJ/s2+OPgLNdLb/8ACWeGbvTY7iT7sckkZCMeDwG2574HFXTajVTfca3R+V//AAZq&#10;ED9lb4xEj/mf7P8A9Ilr59/4Kuf8rTXwVz/0Uj4d/wDpyta81/YV/bi/bg/4N1viL8RP2cfi3+xX&#10;eeLdP13UYLpreS9n08CaEPEt1b3SW86SwyoRxsP3Vww+YH0X9g34V/tif8Fov+Cyvh3/AIKQ/FH4&#10;GSeC/BPgvxFp+sXMk0Mot4v7PIks7OF5EU3ExlWMs21QF3NwdoPsuDjXlWb92xvb3uYpf8HOvhy4&#10;8ef8FlPhd8P112709dZ8PaDYi8s5Cslt5+oyxGVOeGG7IPqK8a/4LGf8E3/hn/wTR/bz+E/wo/Zt&#10;+JHiu1Txh4dsb691i51I/bbe6m1Ca1lkjlTaRlFDYz1Jr6M/4OG/B3i7Wf8AguR8FNV0nwvqV1ax&#10;23hgSXFvZSPGu3VnJywGBgc/Srn/AAc9+DvGHiH/AIKj/s+X2geFdSvoIvCWkrLNaWMkio39tXBI&#10;JUEA45+lXQny8kb9Aj0R8/f8FuP+Ccfwv/4JB/tbfBG4/Ze8eeJmu/EGhW+vXWpavqG+4j1CO82m&#10;RHUAgHAOOe/NfQX/AAXI1TWP2K/+Cwv7PP8AwUPiuJvsOtWekXutRw/KNlvKsd3GO3zwSN+dbX/B&#10;394N8X+I/wBrH9nW58PeFdSvo4vAISSSzsZJQjfbicEqDg+1e3f8HR/7M2p/Fv8A4JteAPi94Z8K&#10;3moat4D1qzDrZwM8kdndW4jkJUDJAdIvoW+tXWa9tBPrdDl8SPz7/wCDmP4wa3+0P/wU98TeF/BG&#10;p3E1h8J/BtjbzLFIdkUpUXM0i46EfaY1J9Ux2r1z/gsh+2jqn7bX7BP7FP7NnhXXGfW/iXa2uteI&#10;rOGU/LNEq6XGWA6qZ3veD3g9q43/AIJOfsofEX9uj4O/tifHT4weDryXxDqvwzWw0+S7spEaS92+&#10;fuiDAEki0CjBJG7FeX/8ETfhH8Xf2nP+CmP7PvgD4n+CNWh0P4Q2dy8Ml1p0qpHBbXt/qqrIWUAZ&#10;uLox8nptHtSiqMY2/k/yHoj0r/gsr8QtF+IX/BUT4Z/8E3P2iPjfJ4O+BvwhstA8OaxeRiX7PZRL&#10;bxNf3pjjDF5W+dUbaSPlHTNU/wBnTxd+yt+x1/wX0+Gfhf8A4JS/HzVPFXwp8TXmnadqVw91Oy3R&#10;uRIlxbyebHGziNtkgJXg9D1rsP8Ag4T/AGdfiB+yl/wWB0v9vnxn+zxa/EL4X+KtR0/VrjS9Usmu&#10;dO1LyFSO9065wpEbEBtpOcB0YZxivqj/AIJd/t/f8EVf2uP25vAnwn/Zu/4I12vgbVruOa50/wAf&#10;TeGrNTpWoxRGRVU2wfahCyATM6YO0bctx06VKenVD+KJ8w/tP/N/weAWZ6/8XA8L/wDqN6fXiP8A&#10;wWv/AOCcvwc/Za/4KqeEPgP4F13WLjSfiRDY6zrE2oXAeaGa+1O5ilVGx90LGMZ5yTX0X+1t8O/F&#10;dj/weAw6pZ+F9Uk0uPx74WddQ+wuYdn/AAjengneF24ByCfUetaf/B1F8I/jX4A/bz+EP7bPh74b&#10;3uteFdN8P2Vk11aQPJGl9Z39xdGCUoDs3RyqVJ4OHx901y80qdaEP7pG0kj9bf8AgnZ/wT0+EX/B&#10;Nj4Iz/Aj4Na7q+oaXcaxLqL3GszB5PMkABA2gDAxX0DXy9/wS9/4KdeBf+CoPwm1j4oeCPhH4m8I&#10;f2Dqken31l4kijHmTNCshaFo2O+MbsBjtORyBX1DXiVuf2j59zGXxBRRRWRIVa0TTTq2px2mPl6y&#10;f7tVT0rofhvbh72a5xwkYC/Umt8LBVK6T2KiuaR1ltDHbRKkabVUYAA6VkeLfEsOk2rWlqVa4kG1&#10;VH8Pua2LgiKJpT/Cua80u55Ly9lu5ZNzM5O6vWxlb2NNKJtOXLHQjTOMk556+tLRRXhHOFFFFABR&#10;RRQAUUUUAFb3w+ZP7XlQpy0Bw3pyKwGrrvh7pZis5NSkP+uOI/YDP8zXVgYuWIizSmveOkk4GAK4&#10;LxjB5OvzEH7+G/Su6nkEELSt/CucV51q2qSavfyXsibd3Cr6AV6GYuPs0urZpV+E0vAEZfXWk/uQ&#10;n9a7kHIzXI/Dq1P+kXpHoi/1/pXV5AAGa1wMeXDoqmvdOC8azCXxJMF/hCj9Ky6t69J5utXUvrMa&#10;qV4taXNWk/M5pfEFFFFZCCiiigAooooARvTFd94T1H+09GilaTLINjfUf/Wrgq6H4e6gY7mfTWOA&#10;670+oruy+pyV7dzSm9bHZr0opqHCDNOr3joCiiigAooooAKKKKACiiigAooooAKKKKACiiigAooo&#10;oAKKM03celK4DqKTcMcGkByMk0uYB1B6U1SOpNNZ1xwaOYDB8RaLqF9eLPbLvXbjr0qOHQbHTU+1&#10;axOvtHnrVrVvFVjYI8dtOsskf3wrZCfX/CuGm+IFv4g8NyeM9DE2qxhWMUNrH80hU4KKDj+ldEa1&#10;qdpSstX5tLfQ8ys6NOpeKvL8EdPqPiCWZPstgvkw9OnWs049aydRm8Y6voNrceENPt4byZo3kt9U&#10;VvkQ43KQh+9jI69a2pPhvcanrGm69qWvXdpHp5kZrK3mwlxuXbiT1A6j3qpYmNPSMG9n63/yOZRr&#10;YiV/+GK8V3bXV+dGtrqNrry9/wBnVxvC5xkj096Tw/qFjqF5qtreWl3byaXceT/pNuY0nbGdyH+N&#10;c9x7Vp3UXhnStWbV9F0a3+3ND5Ml95Y3mP8Au7upqjLNNdzNPcSszZzz2rSH1ys9bRV3t26ejFKN&#10;Gj5v8DNt77xjrvgqbQvELxabdXCyJJLpLnKqSQhBPOduM0J4fsZdNttL1WP7YtrsZJLlQzM6jh/r&#10;71pYHpSHpWtPB0ae/vO1m323MKlWpU3f/AGquOgpw5HSgkdKlt7G5uhvUBY1+9I/Cj/Gum8Y6kxi&#10;5aIhYr0zViPTliCz6k/lJ/Cg++34U43lrYH/AIlqeZJ0+0SL/wCgj+p5qu7SSu0kzszHqW5zU3nL&#10;bQu0Ke+r/AsS6ixTyLOHyY+ny/eb6mqpwO3WlLDHWlhhmuCfJXheWY8KKpRUUTzSmMYqKkFswxJc&#10;NsU9Pl5b6Cn+dbWx/cL5kn/PRvuj6D+pqEszsZHYszdSx5pL3thNRjvuOlnIGyBPLX/Z5Y/U01AM&#10;ZxQqtIcIu4npgVr6Z4SnuCJdRby16hB94/4UpVKdNahTpVq0rJGZbWd1eyeVaRbj+g/wrf0nwtb2&#10;o87UHWRhzt/hFWbi80rQLfYFVePljUZY1gan4kvdSOwMY4m/hXv9TXNzVsR8OiO6NPD4T4vel5Gv&#10;qnie1sAYbICRtuF2/dFc7f3t3qUoa5lZmPCr6VY0zRb7UmxFHtj7yN0q9Nd6D4ZH7pftN1jHXn/A&#10;fzq4xhS92OrIqSq1o81R8sf66EGneGZDF9t1ebyIx1yRnHv6Ul74mtbBGsvD0AUDgy7f85rL1HWN&#10;R1aTdcy4Xqsa/dH+NViPWtI0ZSlep93Q4KmMjCPLRVl1fUdNJNdyGadyzN95mNNAJ/dxgs38K+tX&#10;dK0DU9WYGGPZH0Mj9K6nTPD+maJH5oG59vzTSf54qquIp0tFqycNga+KfM9F5mJo/gy5ugs2pOY4&#10;/wDnmOp/wrelfSPDtpglYUHbu3+NZuseM7e3zDparI/TzP4RXO3VxcX85nu52dvVq540q2I1nojs&#10;licLgY8lFXl1Zp6z4wv7/wDcWQaGP+9/EwrIQbhlh704ADoKQ9MCu2FOFP4UeTWr1K8rzZFNAH5x&#10;j0xUOGRtrGrSo8j7IkZmJxtAq42j21pF5utSsrMPlt48Fz/hVOpGJvhZVPl3MmiiWHYeB8vajI9a&#10;16XO6MlLYKKKKBhRRRQAUUUUAFFFFABRRRQAUUUUAFFFFABRRRQAUUUUAFFFFABRRRQAUUUUAFFF&#10;FABRRRQAUUUUAFB6UhODWhoPhy/1yTKjy4Vb5pWH8vU1M5xpxvJlRhKckkVdO0671W5FpaRF2/iP&#10;ZfrXdeHPDdpoUSgYeZv9ZJ/QVZ0bRbHRrdbezj92Y9WPvWhgelePiMRKr7q2PUw+HjT1e43y/SnA&#10;YGKKK5TqCiiigAooooAKKKKACiiigAooooAKKKKACiiigAooooAKKKKACiiigAooooAKhuZlijaQ&#10;/wAK5Y1NWT4xvBaaHcMDhnXYv1JxUVJKMG2DODu7h7u5kuXb/WOSabQOBRXy7lzM42FFFFIAoooo&#10;AKKKKACiiigChrHhzQPEMX2bX9Ds76MHPl3lqkij/voGp7SytLC3W1sbWOGJPuxwxhVX2wKsUVXN&#10;3Ap3GjaXe3CXd7plvLNH/q5JIVZl+hIroPA2m6Re6q6ajpttM/lhoWmhVmVgexI4/Css5xxVzw3e&#10;NZa3bzn7u/a341vhp8tZNlRdpI7nUdC0jU9p1PS7W4aP7jTQqxT6ZHFec6zplr9ouNNubdJIxIV8&#10;uRAykZ6EGvUfvKxbvXD+OLM2utefjCzLuH1716OYw5qSa6G1Ta5ztjpOnabCbbT9Phgjb7yQxKq/&#10;kBTbTQ9H064a50/SLWCST78kVuqM31IFXKK8Zu5zkN5Y6Nq2nTaH4m8P6frGnXHF1puqWaTwSj0K&#10;OCp/Kt74Q/D34M+CLaS2+Ffwr8OeGe00Oh6Jb2YYf9skXIrHrS8IXkln4ghAPyy/I35V24TEVIVF&#10;BvQ0hJrQ6rU/C+iao0lxdaRbtcMuFujbqZB6fNjNedaxoenanbzaJrmlQ3UG7bLb3kKujfVWyDXr&#10;aZKYIrz3xjbm18RXEY/iYOPxGa6swh7sZ/I0qbXOd0Dwt4c8K2f9neGfD9jpsBbcYNPtEhTPrtQA&#10;ZrSoHSivH7nPe4UZoY4FXvD3h641+42KdkUf+sk/oPerp05VJ8sQSuUGJ+6o5PHFdx4E0uTTdMMt&#10;zHtkmbdtx91e1WdN8N6VpgAt7Nd/Qu/JP4mtAMqjJ+WvZwuDdF80mdEKfK7lLxNeLZ6NcTtJt/d4&#10;X6mvO1JI5rofHmuxXki6VatuWNszMOhPYVzwBBrizCpGVSy6GdSXvWFooorgMwooooAKKKKACiij&#10;rQANkjAr0LwkhTQLUEdY8/nz/WvPa9H8O5Gh2gI/5d0/lXpZb/Ek/I1o9Sp4z1Caw0aR4V+Zzs3f&#10;3c964FRtGN31ru/HhQaDIpPPmLj864zS7J9S1OGyU/fcbv8Ad70YxSliFH0CprJHbeDbFrHQoSy4&#10;aX94349P0rQu5Vigac/wqTU0CLFEsaLtVRgD0rJ8ZXostDmIOGk+Rfxr0tKOHt2Rt8KOFmkMs7yn&#10;+Js/rTaB0waK+berucgUUUUAFFFFABRRRQAVc8P3hstYt5QePM2t+PFU6ad27K8e9VGTjK6GnZ3P&#10;RdH8RaJr8Mk+i6tbXUcMzQzPbzBwki4ypweCMjj3q+kisMhhXP8Ahzwz4cg8OyWWlaNb2tvqG6W6&#10;itoxH5juPnY7cfMen0qGb4baPH4Bk+HWiXN5plj5HkwyWN0wmhXOcq7ZPX9OK+gjUxHs1LlT0vo+&#10;vRf8E61sdOHQ9GH50uR61zeseEdavNF0/SdE8W3ljJZzwNJebFlkuI4/vI5bjLjq2Ovapdb0jxfc&#10;63pt5oWuw2tjBMx1S1ktwzXC7cKAf4cHnjFDrVV9jtt5/wCQG/ketG4YzmsVofGH/CWLIv2H+xWs&#10;CGXa/wBp+07+DnO3y9v45qLSbrxk/iPUrfWNNtY9Nj2f2XPDJmSX5fm3jtg49Px61Xt/es4ve234&#10;+gG8HU8BhS7h0zXPeH9S8WX1nqM2v+HI7WS3vJEsI47kP9ohX7jk/wAJb07VBZ+IvFj/AA//AOEk&#10;v/BMseqrC7nRY7gMxYMQED4A5AB6d6mOKpyinZ6pvbsB1G4DqaNyjgtXN634j1/SvDFvrlp4Oury&#10;6laES6dA674txG4kng7c849Kn17XdV0nUNNtbPw1c3yXt15VxNAQFtVxne+e30p/Wqa38uj6gbm5&#10;f7wpdyn+KsO71nV7fxTZ6HF4buJbW4t5Hm1JSvlwMuMIe+T/AEptprWuXPi260G58MzR2NvbpJb6&#10;o0i7J3PVAByMe/8AhmvrFPmtrvbZ7/5eYG7vX+8KXcPWsDw/q/iLUrrVItX8MtYx2t2Y7GT7QH+1&#10;RgAiTGBtyeMc9Kr6Xqvj6/8AB93fX/hm3s9YjWcWVk10JI3YZ8sswxgE4z6VH1qDtZN6Pp2/rQDp&#10;9w9aNw6Zrl2f4k3vgW2mtLTTbXxA9vGbiK6Z3t45ON65U7jjnHJ+pqbxNpHjm/h00+Gdet7GSG+j&#10;k1IvbBxPDj541yDjJ7jB46ih4l8t4wb0T27/AKgdCXUclhRvT+8KwtT8O6/d+JtP1y18UT29naJI&#10;t1pawqUuiy4Uluo2nkdc+3OWW3gxYPGs3jP+2tS3TWa2/wDZ7XH+jJgk7wmOGOeTT9tW5tIde/Tv&#10;/wAADbedN2c8KPmrL/4TLw1Lo1x4kttYgnsbVJDNcW8gkVNn3gdueRjp1qPRPA3h3w5qupa3pFgY&#10;7rWJll1CRpnbzXAIBwxIXqegHWrGjeF9B8O2J0rQ9Gt7O3aRnaG2hCqWY5LEDjJNT/tUtrLf/gf8&#10;EDNuviLpQ8BL8QdCsLzVrSSNZbeHT7cvLKrNt4Xqev6VY8Rat4otV0+Xw34fF4Li6RbxZJhGbeE9&#10;Xx3I9K2YYYYYligjVVXhVUYAp+5Q2Mc03RrTXvStp079QMjUbXxXJ4ksLjTdSt00tY5RqFvJFmSR&#10;iB5ZVv4cHOaZb+Grm28VXnig69dyR3NrHCunsR5MTL/Go9TW3lMcjmkzjo1V9XjKSctdb77MDgdP&#10;8A/2LqN7Pp2lMsl9cGa6kyf3j9N1bOkeBobWMRzBYYw3EMK4Aro5JEijLu46fMc1g6r4pPMGmnPr&#10;N/hXdT95csIpW8u5wVKOHo+9N38i7PdaR4ei8uNFDYxtX7zVhanrN3qTbWcpHj/VrVRnd3LzOzFu&#10;SxPWjO7jdXXToRj6nJWxEpe6tEJghcH8KQYUdaWRgo60zec/dP0rqRxyXvD9wzjNEUUtxMIYELMf&#10;4RUgt4InA1G8WEn5lhBHmOMdh/WluNSIT7LYxeTC3DKv3m+p/wAKjn5pWiaexlDWei/Md5VlYtuu&#10;T503aNT8o+pqK4vJ7sgyPhVGFReFH4VRsdX03UpHisr2OVo+H2NnFO1G/tdLs2vrx9kUfLNz/Kpj&#10;yW5m7lSjWclTjG3l1LGVxk0oDyHYiEsei45NM0SW21+wGq2s/wDou7HmlTlsdgOuap+KvGdn4Rhj&#10;H2aVVmYr5igbmA/kPYUSrQUbp/5F08HiJ1eTl17ddDTNvBa/Pe/M3/PFW6fU0yS4knbY3yovKxrw&#10;BSQ2811EtzFCxDqGXPfNYz6/dL40j8Hppbs0mP327pnv9BUyq0oJOT3HSw+IrXUI7K5sHheKt6Zo&#10;V9qeJFQxx/32HWtbTPC9pZR/aNR/eMvO3+Ffw71nad8VNB1pri20KOSSS3bGGXapHrWM8U5SUIbs&#10;6KWXv2bqVNo7m1Z6ZpWhW/nSlQw+9JJWdqfix5swaaNq9PMYc/hWLrWtSkNfavd7UUZ+Y4UfhV7w&#10;/pVrrNmurm9UWrLlWVh8wojCEZXqO7JlUryp2owajtf/AIJWggvdSnIhjaSTuc1qRaPpmiRi81q4&#10;VmAysf8AnrUGqeKtM0iP7BokaZJ2+Y3TP9TWJcXN1eS+fdzNI3UljW0VUrSstEcNSrRwsdPek+vT&#10;/gmpqviu7vB9msgYIeny9T/hWUc4zmkXcx2ryT6VsaR4QvL7bcXxMMR/h/ib/CtZexw8exxcuJxl&#10;Xu/wRl2tndXsvk2cLSP7dBXR6R4Lgt8XGpsJHH/LP+EVqwR6VoFpwFhVV+bJ6/41z+seNJps22lL&#10;5a9DJ3P0HauWVWrX0p6I9Onh8LgbTrO8uxtajr+m6JGIXYM6jCwp/ngVy+reINQ1dtjPsj/55qeP&#10;xqiWdsvJISWPzZ70c5xXTSw0aer3ODFY+piPd2XYIxjt1pQTmkGAvBqWysry/fZbRM3q2cAVtzKO&#10;5xqE5Oy1YzI9as2+jT3Cfart1t7fvLJxn6etTbdI0XnC3lx/5DQ/1P8An3qnd395qE3nXkrMf4fR&#10;RWfNUn8OiNvZ06Xx6vsv1ZZk1a1sA0GiQ7eMfaH+8apb3cl5X3N1JNIRxg9qI1aVgsalm9FGc1aj&#10;GP8AmyJ1J1Wl9yWw2QBm60Wui3+oSH+z7VpP72BwK6DSPBU9wBcaoxRf+eQPJrYub/RvDtpsAWPH&#10;3Y0GSawljIxfLBXZ6WFwdSEeeo+VHn8sc0MphniZWU4ZW6g0VqeINTOuzrI1ssYX7v8Aex7msySJ&#10;4jyM+9ddOUpRvIPbUpTaTEooBB6UVZoFFFFABRRRQAUUUUAFFFFABRRRQAUUUUAFFFFABRRRQAUU&#10;UUAFFFFABRRRQAUZHrSMcUnPVulAuboOyPWjOelEcUkz7VQ5b7vFdN4e8DPNtu9SUqucrH0LfX0r&#10;GrWjSjdjhGVSXLFFPwl4W/tSU3l/EwhX7n+2a7i3t0t4RFEoVVGFCjpRBbpDGsUUSqoHyqq4AqYd&#10;OlePWrSrSuz2qNGNGNuoUhbDYxS0VibBRRRQAUUUUAFFFFABRRRQAUUUUAFFFFABRRRQAUUUUAFF&#10;FFABRRRQAUUUUAFFFFABXLfEi5Zbe3sgPvyFz+Ax/WuprifiHdCTWUtweI4wPxJrjx0uXDsmbtEw&#10;aKKK+fRyhRRRQAUUUUAFFFFABRRRQAUUUUAFG4qdwOMdKKG6UID0XQr9dR0iG6z8zJ831rM8eaYb&#10;vSvtkcfzQHP/AAHvVP4eaogM2mTN/tx/TuK6m4iiu7ZoJB8rKVYeor6CHLisLZdUdPxQPL1IzjFL&#10;U2qWEml6hLZSH7jfKfVexqEeoNeDOPJLlZzeoVNpspg1KCYH7sy/zqGkLMp3KOV5WiDtJDW56mpy&#10;v4VxPxCRV1pXH8Vvz+BNdlZTx3NtHcRHKyRhlPqCK5n4l2efs18B/EyMf1A/nXuY1OWFdvI6Knwn&#10;L0UEkL0ozjqK8E5hGPy13vhGzWx0SD5fmZd7n3NcZoulz6zfraxfd3De3oK9FhgFvAsKrtVVwter&#10;l1OS5pNehtSj1Kuu65a6JbfabgMdzYRVHLGuU1jxvqWoRmG0j8mNhg4OW/OrfxBvEeaCxU8xqWb8&#10;a5uoxmKqRqOEXohVJu9kNXPU06iivNMgooooAKKKKACiiigAo5oooAdbx+ddQwn+OVV/M16daoIo&#10;ViVcBRj6V574ahFxr1tGRn95n8q9CVwFzjrXsZbFqMpM3px0ucl8RtRea6h0yFvlUb2+ueP6/nWr&#10;4U8NppVotxKu64kGWY/w+1D+HRfeJG1a5O5IdoiT1bHWtqMFV5HeuinR5qzqS+RajrdjYyU+U1yf&#10;xH1ESXEOmI/CjfJ9T0/z711VzPFAjSyHCquWrzfVL2TU9RmvXP8ArJMj6dAKzzCpy0uXuTVloQ89&#10;6KBRXhnOFFFFABRRRQAUUUUAFFFFAHbeBLoXGhrGAcwyMh/PP9a3uMZIrk/hvcgG6tW7bXX+Rrqy&#10;CV6V9FhJc2HTOqDvECCB8tKR3xRRXRyooblicEUhwD8wp9YfxA8Xr4L0I6u9k0/7wIqLxyfX24od&#10;lqXTpyqTUI7s2Rs7GkZowuKzPDGtDxBo1vrCxNGtxHu2N1Xk1ieOfGuveHdZsNP0zRDPDcN+8k2k&#10;45xgY6Gl7vLzF08PUqVPZrfXr2Ov+RhgGkLxheDUMfmNFuz1/SuV0zWPHc3j+fTLvTR/ZSg7JNvQ&#10;Y4Oe5zTfu2FTpOopO60VzsCUxmjfEejc+lV9QF5JYTLYMFnaFvJLdA+OD9M1zvw30/x5ZQ3Q8aXP&#10;mZkBt/3gYr1z07dMCh9gjTjKnKXMrrp1fodT5sanDGl82NhlTWD490LWfEXhubTNGvvs8sjqfMDE&#10;ZAPK5HIzVjwhpGq6N4dt9O1a8NxNEuGkLE59ufSp3la3zD2cfY899b2t19TUlu7WFl82dVLHCgnq&#10;fSnefHJ91v0rlfHfw6PjS+srpdVa3+ysdyqvUZB49+K6SCJoYlj/ALox161UdW0OUKcYRcZXbvdW&#10;2IU8S6JJqraImpwtdquWtw3zflVi5uYoYmmlbaqjczN2HrWDB8N9ItfGJ8YiWb7QxY7dw25Ixnp6&#10;VuSwJNE0Ei7lZcMvqMdKIxk73Cp7GMlyNvTX16mf4Y8Y6D4sMx0W987yGxJlCuPQ8j2p3i3xLZ+F&#10;NKk1q+WRoo8DbGOSScUzwt4I0Hwj5/8AYtr5X2htzs0hb8Oewyfzq/qmkWWr2zWN/bLNEw+aORQQ&#10;ec5pR5uXXcqTw/trxT5fxKvhrX7bxNpEWsWQYRyj5d45FY3j74hf8IbeWdudNe4+0N821ugzjj3r&#10;pNN0q00q0WxsoFhhT7qoAAKSext7h1ee3VzG2ULKDg+tP3nEUJUY17uN466fkPhbzIVk6blBwa5I&#10;+OPECfEM+G5NFK2IVj9o2t2UkNnpjPH412AUbMd6p6nHbeQwlbaSO3WqjHmkkRTqRpp3je6svJmL&#10;q8up6mGCuqr/AAR9j9a5XwNF4wv2uv8AhJrZodrAQ7lH4j6V2ABAwx9uabtCHO6u7ltaztY83mhy&#10;yUo3v17ehh+KdE1mfRZotBudt0VHl/w9+R+WaPCWh6rbaHDF4in33QU+Z8w6dvqa3gkkzBY1LVKU&#10;ht+ZCJH/ALg+6KTl+85hx5fY+z5Va9/M5Txh4C1nxIbeTRtV+yrE+ZmZiM+/HU+1dFbWdpYxgQR+&#10;ZIq4aaTufUCpnlkuPmkbp0UdBSAAc0lF8zl3LlU/cxp2Vltp3Oaufh+t340XxhNqEpPBMPqQMdfT&#10;2reNpBgYhX0qcscgAdf1p/2dYiHun/7Zr1P19KEo001HqKdSda3PrbY5/wAJ/D/S/Dt7PPpaO7T/&#10;AHvNPCL6VrajpOlX+nyabdW6zpKuG7AfSrEs8k37pUVU/urTQ4AwaUYWjy9CpVpSqc7fvd+pT0jR&#10;7LQ7FdO0+38uJM7VJz196W/0fS9ZWOPUNPjuPLbKCRc4NaNrp9zdn5flX+9WlbWlnp6b3xn+81Ep&#10;RhHlQR9rKXPJu/cp2WiuQrzLtXbhY17e3tU08emWEyzG2j81V+Vgg3fnUN9rTEeVaLt/2qpxRT3M&#10;nybnY9TUcrnrMfMo6QJb3UJ7g7c7Yz/CKoaB4Q06wmlm0jTo4PObMjgda2YtMt7QedfygnrtqO71&#10;aWZTFbDy06ZprX4V8wvyxfM9+ncq+JPDuhalpMmj343+Zjds+8CPeqWkaRaaRo8eh2yN9njztVzn&#10;JJySfxq4pABbv3pVV5ZAkSlj7VapxUuZ7mbr1ZU/ZL4b3t5nKeM/hyviea2ntNRNr5DZZQmQ3P14&#10;NdFaeFLa6ULEjdMM+etbFno6jD3bcjnaKuT3VvZR/Mf91FqPacsm47vcJUfa0owq25Y7aLqcVpHg&#10;PxTpfxAfVjdq+m4+VWfOBtAxjHXNdRrGrm1tpBp6CSYRnap+7mobzUZ7s7V+VPQHmquzA4FKNFvW&#10;TNqmJjooJKytojkfDVx468Tx3E/iq28pkkxEskezP0H9aZ4wkvvCWjNqptVm2uF2q3TNdlsPr9aa&#10;yo/31GPQiuiDqRpcqZw1aeHr4r2tSOnZaI5TQ/t+s6VDqi2LIs0e7bmqWteIrTQdSt9Nv4pVkuMF&#10;cL0BOK76GwMq+bIRHH/eb+lVNR0nQb+8hu5dJimmgP7u4mXLLz2olWrcqUXqjOnl+DVbmqX5ddFv&#10;5Gcml21gv2jXJiD2t4/vH6+lZ8/jOz1G6fRbC5ihEJw1vE3P4nvXTFC53E5b1NYlj4C0HT/EFx4i&#10;hjdri4ZmZZG3KC3Uge5ocpcybVyY4PDRpzjzNaaWWrfm+3oUwyA4PWkWSJxuV9w7Fa3NQ8OW2tWM&#10;umwwbGmjZfMVeVyKZ4B+FNn4RsjDqN39qkaTf0wq8YxiqqYrklZoyp5PGpRcnU1TWlt16lbSfDt/&#10;qxEsY8uHPMjf0rptO0fStAga4ZlyF+aWQ/5xWL8TrbxDf6VHa+EtRMNwsuZPLl2Erjpu7fSok0vV&#10;bzT7ePWNUaWaOFVkO0bSwHJ/E/nWLqVMRK0tEdqwNDA4dVIWlO+3VeZb1jxyWU2+lKR/02Yfyrn5&#10;mlnfzpnLM3LM1ZPiJPFel+J7a1s7PfYvgNJ5fB9cntWv/D+FduFVGzUFseXmEcVHldWS95Xsnt6g&#10;OnShl3UtBYDvXTE8uJDLbKeQcVF5UgyccVbKAr85I/nRuONqLtX9TVHTTrSjuynnPSirDQI3Krio&#10;mt5F+6c/Wg6o4inIYSB1ooYMp5Wm7s9KDXm0uOoo6cUUFBRRRQAUUUUAFFFFABRRRQAUUUUAFFFF&#10;ABRRmjk9FoE3YKCQOtOjhcj5jUiW+WEUcW4njGOaTkkZSrw6EIUt0q9pOg3mrTbLWPcB9526LWxo&#10;vguaTbPqx2L2iHf611FtBa2kK21vGI1UfKq8CuCtjox0gdWHwdbEe9U91djP0TwraaXtmKeZL/fb&#10;t9K1lQoOlOh+5wadXmzlKpK8j2KVOnSjaADp0oooqTQKKKKACiiigAooooAKKKKACiiigAooooAK&#10;KKKACiiigAooooAKKKKACiiigAooooAKKKKACvPPGNwtx4huCv8ACwX8hivQXyBmvNdYcS6rcP6z&#10;N/OvNzKX7pIzq/CVxxRRRXinOFFFFABRRRQAUUUUAFFFFABRRRQAUEZGKKKAJNPvJdNvo76LrG2T&#10;7juK9Gs7mO8tlntzlXUMprzNwWXbXUeAdc2ltGupPeH+or0MvrcsvZvqbU5ak/jzQ2uLYarbr80I&#10;w2O6/wD1q5BOleoTIs6GN4wVIIZT0Irz/wAS6I+h6gwRT5MnMR/pWmYUf+XkfmFSPUo0EZGKRW3d&#10;qWvL7GJ3ngq5kn8Owlz93K/kaj8cxq+gSM4+6yn9cf1qt8Pr1JNNksy3zRSZx7GtbXLP+0NNmtNv&#10;3kOPr1FfQR/eYReh1fFTPOiCRU2kadJrF/HYRsfmb5mHYd6hkDxsY2X5g23HvXeeGdBh0e0X92vn&#10;MMyt3+n4V5OFw7rVPQwhC7LWl6Na6TAsNrAqqOW96dq+rWul2LXVxIFwPlX1PpU88yRQs8rYCrkt&#10;XnWu6xe61es8s37tWPlL2A9frXq4jERw9JJL0NpS5YkF3fzaleSXk/3pGz/9amUgBFLXgyk5Suzm&#10;CiiikAUUUUAFFFFABRRRQAUjDdxS0EZ70AdN8P8AR0CPrLD5mYog9B611anYMsO1cN4W8VLocbWl&#10;zEzQs2VK9RW1L8QNGC5jWVv9nZ1r3MLXowopXOiMo8tjoVI9KCeDxVbSbme8tVupYPL3chc84p97&#10;dR2cTXEzhVVcsT6V3Xi436Ghg+PdVFrYLYROPMmPzfNyF71yAGBirGsalJrF/Jev0bhPZe1V6+ex&#10;Vb21S62OapLmkFFFFcxAUUUUAFFFFABRRRQAUUUUAbnw/lWPW3Rv+WkJH6iu45rz3wexTxFbsD3Y&#10;fpXoQ4GK9zL/AOBY6Kb90KKKK9A0Cob+2t7uDybqBZFP8LrkVNWB8R5vFEHhx5PCce668xc4UFgv&#10;fGe/SlLY0pxc6iina/U14LeKGMJCixqB8qqOBS+SJeq1meDn1h9Btn8QrtvDHmYY7+/vitiMg9Kf&#10;xIma5ZtXvZ2GLE6jpS+UQOBUlFBJGY3IxigRN3/nUlFAEYRh2p21gKdRQBGYz1ApSrNjj9afRQA1&#10;95PApCr56U+igBpUjoKRwxINK2AcmoLrVLa0X943P91aFd6ILkoViKNrYy1V7HWILuTyQpVuvPek&#10;1i8ktrf931Y4FUoy5rE80eW4zUNUW3/dQjdJ/KsuRpJG82V8t700Dnlst1PqakFq7r5k58uP+83e&#10;uqMY0zllJ1CMsMbME/SpBbCMZu/l/uxjqad58cA22S4P/PRutQkMTvc7m9ar3mT7sSRpn2+XEPLX&#10;+6veowNvWjcfSnRo8zbY0Lf0o92IN8whYDrTo4XlHmufLj7u39Kf5dvbtlissi+/yj/GoppJ5nzL&#10;Lk/yovzbAvd1Y9Z0jG2yz7yMOTUZByzE8nvQN27aF3FvTvV600WSUiS5O0f3fWp5ow3K5ZT2KdvH&#10;NcOI4Yi39K0rXR4IP3tz8zf3ewqWaez02LYu1cfwrWZe6lPcj72yP+6OpqL1Km2xpy06e71L15rM&#10;NsPLtVDN+grMuJ5rmTdMxPtT7SxmvBmNdq/3iKvKmn6QMud8nr3NC5YOy1ZL5pay0RXtNHmkHmXP&#10;7tOvvU0uo21knkafECf73p/jVa91C5uj9/av92oQABzVxjzv3iZVOX4RZJJp3824fd/Sm5GMVJBb&#10;T3h2xR/ielaVnpUNoNzjc36CiVSMNERGnOpK5TtdLmufmf8Adp7960ora10+PK7V9WqO71S3t/lH&#10;zN6DtWXcXVxeHMr8f3e1Z8s6jN+anRWmrLl7rG4mO0P/AAMiqEhd28xjlqF6UvPpW0Yxjsc0qkp6&#10;sF6UE4oGWOFXP0qQW0UB33bf7qL1/GhysJK42KKS4bZEM+p7CnH7LZthf30nf+6KSad5F8uMbE/u&#10;rUeAByKVnLcd+TYWR5pZN0jbvw4FNxg/dpS2KktrWe8OIkwv941XuxJ96TskMPtVm00eW4O+cbV9&#10;O5q7bafa2Kb5irN3ZqhvNYDfLZ/99GspVJVNIm8acacby+4meSx0yPBIX27ms+71K5uhtj+RPTua&#10;gbzHbe75NKOBiiFNR1ZMq0nothoB9KBx2p1NJ5rYx3M/xEVNon/XX+hrJP3aqeOvD/iW98QWmqWO&#10;sNHZx7Q8IkIAIJJOOh4q0eFx7V1YWpKUWmtmebmVOnTnFxkm2rtdvJinJHFNOUO1Rk/3qdRXRE8u&#10;I1VYNuJzTs84oPNNJAONtUVYNwB6GnxRS3L+VBGWY8YFSLYqirPqEnlL/CuPnb8KSfUCsf2WziWG&#10;JuML95h7nv8AyrP2nN8Jqqaj8en5jnSzsflnAuJf+eefkX6nv9KqtF9pl3JH8zHhUWp7bTXmi824&#10;k8mH++/f6DvUrX8Vqpi0mPy/707ffP09KhaStHVmsXKK1fKvxK93ozWUW+e5VZT/AMu45bHqfSqp&#10;icdF3fSrCqepbNDDsD9a2jGS3dweKlzaIqnK9Uak3DGa2NJ8P6jq7fuo9sfeVuldPp3hDR7GP/SL&#10;aO4dvvNMob+dc9bFU6Wm7PQw1OvX1cbLucDkUm4V6LP4T8PSDc+lRDP90Ff5Vn6n4Y8H2ERlurfy&#10;17bZDk1lHHRk7WZ1SwcoK7aOLJoz7Vc1KPSpJ8aXatHH2LPktUKwIONpbPSuyMuaN3oea69O9kyH&#10;cucE0Z71uab4PDJ9u1d/s8I52s2GP+FN1G80GH/R9G0mPjgzyru/nWP1hc1o6mr92PNPT838jFyP&#10;WgZIyFq3bWstxL5dvDuPfC4Aq08Vhprbp9txMP8Almp+Vfqe/wBKuVTp1MI1pS1tp6lO00q9u4zO&#10;EEcS/emlbao/x/CojbfMVWXcAcbgOtWrm8vL5w9xNkL9xF+6v4VHtI5JojKfUxqYm/wka26pyVzT&#10;lUIcgVJDFPdyCC2gZ2/uiuh0nwfb2y/a9ZlHr5eflH1qKlaFPdjpYeviXdPTr2MrSdAv9YbdDFsj&#10;7yt0/D1rpLLSNH8OQebMyqwHzSydT9Kp6r4wtrRfsmkoGZeA235Vrnr6/vdQm828uGk/pXLy1sR8&#10;WiO2MsLg/gXNLv0N3VPHQ/1Wlwe3myf4VV0HXdYn1iOOa4aRZDho9vH1qvpPhnUNXIkZPLj/AL7D&#10;r9K6vRtAsdJTFsilj96RuprOpLD0YcsVdmmHjjcVVU5SaSL9vnZ7VJTY+F4FOrhPcCiiigAooooA&#10;KKKKACiiigAooooAKKKKACiiigAooooAKKKKACiiigAooooAKKKKACiiigAooooAbK+1eRXmN22+&#10;7lf+9If516Zc58hzn+E/yrzGb/Wt/vGvJzL4YmVXYbRRRXkmAUUUUAFFFFABRRRQAUUUUAFFFFAB&#10;RRRQAEZojlltZVuIJCrI2Vb0NFBGeCKadncPQ9A8O6zDrdktyGw6jEy+hqTXdKg1ixa0mA+7lW/u&#10;n1rh9C1mfQ7xZ4ySjcSL6iu+s72C/tkubZwyuvFe9h60cRT5Zb9TojL2kbM85vtPudKuns7pTuU/&#10;mPWo856V3niXw7BrcP8AdmQZjf09j7Vw15aXWnXDWlzFtZe1eVisM6Mr9DKUXE0fB+qjTdaVJWxH&#10;N8jfj0/Wu7UeYPTvXl6gghwfm6giu98L64NT0xWJzLH8ki++Ov412ZfW09my6U9LFVfCcR8UNqLp&#10;mHbvVe2/NdAEVBQoyeac3IxXowpxpp273NbJHD+M9fubi/k0yzmxbxnbJt7t3FYIXBzgVpeL7U2X&#10;iGZQvyysHX8Rz+tZ9eBiuZ1nzHNO/NqFFFFc5IUUUUAFFFFABRRRQAUUUUAFFFIxwM4oARnC/eNb&#10;3gzw22oy/wBp3kWIVb92D/EfX6VB4Z8My62/2i4Xbbq3zH+/9K7iCGK3iWKFdir91cdBXpYLCX9+&#10;WxpTp9WPQ+UuDXIeOtfN2/8AZNtJ8qn98y+vpWn4t8TppULWVo3+kSLxz9wepriRufmRt2TnmtMd&#10;iUo+zj8ypy6Icucc0UUV5JiFFFFABRRRQAUUUUAFFFFABRRRQBe8NOV8QWuD1mAr0YdK810Eka7a&#10;Ef8APdf516UOBivay3+E/U6KewUUUV6RoFRXckUce+ZwqhurGpaw/iF4Yl8XeG5NHivDCzMp3djj&#10;sfalK9tCqcYymlJ2Xc1LdkkOUxt7YqYusZxisfwdoUnhrw9b6O9z57QptMh+ufyrVLZA49qXvW1Q&#10;TioyaTukVNf8S6P4W0a68ReItRgsrCygaa7vLqURxwxqMszMThQAMknAFcL8LP2wP2Yvjd4gl8J/&#10;CH49eEfE2pwwtLJp+h+Ira6mVAQCxSN2YAEjnGOR61Q/bhQf8MhfEgg/8yXqI/8AIDV/O1+yB8X/&#10;ABV+yF8ZfAn7VOjzSSWNnr0lvqVvC5XzYMBZ4WwfmJifcAeNwU9q8PNM6/s3E04ON4y3fZXsz9d8&#10;PfC5ceZDjsZCvyVaOkIWupy5XK1+l7WP6RPil+0x8Bfgjf2GmfGD4v8AhrwxcaozDTYde1yC0a6I&#10;IB8sSON+CQDjOM12drqFte28d1bSLJHIoaN1bIYHuK/G7/g4b8YaB4/8dfAnxl4Y1OG903U9Hmur&#10;O7t33RzRPLbsrKe4KkGvub9tL/goFB+wN8APBvi9vhVqviibXfLsbGDT8BY5hCGAc8nkA4AGTg10&#10;08yi61ZS0jTtrve6v0PExvAOKp5TldfDNzrYx1FyOy5XCXLa7fW13e1j6uExI+79KXzucYr8uPgP&#10;/wAHGEWt/FnT/hz+0X+zzdeEbXU76K3h1CC4djbeYwVXlSRVO3nJI7DNfU3/AAUO/wCCnnwm/wCC&#10;f3hHTb3xPpNzrWu64jPpOi2bBWdAOZHJ+6oOB6k9Kunm2X1KcqkZ+7Hdu6OPH+G/GWW5tQy2thX7&#10;WtdwSakpJb2abWnXXTqfUEtwsUTSt/CMmvn/APZw/wCCnf7JH7VXxd1L4H/Bvx1d6h4g0u3muLq2&#10;m0S6t08uKRY3YPJGqnDOoxnJzxnBx89fsPf8FjPiz+1v8W7L4UeKv2R9Y0G11i3nmsdejMhtkhVN&#10;29mkRQ2R/dJ5PFfm3+wD+1q/7Gn7aPjT4qWfw41TxVfXGn6nY2Oj6RCZJJZmvInydoJChYyTxXBi&#10;s8pwnRlTfuSbTbT2VtvW/Zn23DvhDmGOw2a0MbBrFYenCVOMZwabk2veaurad1Y/ope4CLnbXgPw&#10;1/4Kafsm/Fr9orUv2WfBnji7n8YaXNcxXljJotzHGr27bZQJWjCHB9Dz2zXg/wDwTp/4LU6H+2x8&#10;Ubv4FeN/hg/hPxMtrNcafD9qMkVyIz88fzAMsgGTtI6A+lfnP8Pv2k4/2U/+Cs/xE+MEngrUvEU1&#10;v4k123tdI0iIvNcSvOdoAAPHHPBp4rO6NOnRrUpJwlKzdtv1v8jPhvwkzLGYjM8DmdKUMTQoqpTi&#10;mrSbdlrqnF9016n7832tPN+5tflXoWPeqB3FtzMWzXwT+wv/AMFuNH/ag+PQ/Z6+Kfwil8H61fTy&#10;x6S73RdXkQf6mVWVWSQ4xjHUU39tD/gtX4o/Zm+N2ufBD4dfstax4i1Xw7Igvb28Z1t2RlDLIvlq&#10;zbSDkE8V60c5y2OFVdS929tne/pufFVPDHjRZ5/ZU6CVZxU0nKKXK9mpXs18z9CdLtjaKb24G0hS&#10;eewrxb4Mf8FGf2Tv2j/jbrf7Onw38aXV54n8Py3EepWc2jXMKI0EhjlxJIgRtrAjg89s15L/AME4&#10;/wDgr94D/b4u9W+HmpeB5vDfizTdPN1JYNMJIriHO1mjbg/KSAQRnkV8Pf8ABKrWDon/AAVc+MWu&#10;Jayz/ZbjxJMYYvvPtvpG2j3OOPrXDXzZVKlCWHacZys3r/Vz6PKfDOvTwmb0c2pzp18JSjOMU1Zt&#10;u2u94tbWZ+zst5p1h+7tIhJJnG9ucV8//t2f8FDvg9+wR4e0HxP8Y9B8RakviK9ltrCHw9aQyurR&#10;qrMW82WNQMMOhJ9q/Jr4w/8ABVP48+K/+ChWn/GNJ/HWn+FNJ1qyks/hul88LtDHDGskRjTCyGSR&#10;Xcbg3D46V9n/ALZP/BQj9lXxR+yt8Ovjd+0v+x5qmvWvifVLxNJ8P6uI47jTpISodyWxw4x06jrx&#10;TjnlDEU6vspKMoO15Xtvu/I6p+Ema5Dj8ulmNGValiY35KbSmnZtR16q130sfd3wq+JGg/F34b6H&#10;8UfDMdwuna/pcN/ZpdIFkWOVAyhgCQGwecEj3NdBv5wBXyP8df8Agph8Av2OP2S/AvxSg8DXKweK&#10;NHt28KeEbFkSSKHylYKT91VQFRnp2FeBt/wcF+P/AIay28fx0/Yu1bRW1qzW68ONDeYa7hb7rfvV&#10;HXI6dM12zz3AYdRjVn71ru17f8C/Q+XwfhfxZnTniMvwr9lzSjFSlFSdnqkm05cvW1z7m/ao/a8+&#10;A/7Fngqx+Iv7RHiW50rTNU1RbCya102a6kknaOSQLtiVio2xudxwOMcEgV1vwm+Mfgz46/DTR/ir&#10;8M797jQdcsxc6bcSW7wtLGe7K4DA+xANflj/AMFg/wBoLxj+1B/wTV+G3xh8bfDW98J32pfE6ZP7&#10;F1BWEkSRQ6hEjncAfmVA3THzZGRg16/8Mv8AgpH8J/8Agn//AME3/gnd+L/D15ruqa7oCJZ6Lpky&#10;LKI13bpSX4Cg4HuTx0Nc8c5pxx0o1GlTUVK/XX+u1z2q3hlXlwhh8RhYSnjZ150pRTTjaEbu1lv5&#10;3sfoePlPBqe20+5uTvxtXH3mFfK37R3/AAVN+GH7K/7NXhT44/E7wBqVvr3jKzW40bwW1xG10isu&#10;4GQg4UBSpJ98da8Q/Z//AODgc+LPiho/w/8A2jP2dNQ8E2niS6SPRNWZpPKZXIEbsJEUspJA3Jkc&#10;iuitneBpVFS59Xb8dr9F8z5nLvDXi/MsvnjqGGcqcW9bpN8vxcqbvK3Wydj6J+OP/BVT9nP9m/8A&#10;as0X9kLxZ4W8UXHiLXJLNIdQsbG3ezha5bbHvZp1cc9cIcZ719K3muM67bddqt/H/wDr6V+fv7Xf&#10;7Wf7Fvg7/goh4T+GfxN/ZZHiTxtdzaaun+MVMeLYzv8AuTgnLbDyOOO1fOn/AAXB/wCChvxgX4j2&#10;3wC+FLeMfBMHhu+mXUtXtbp7WPWSUjZDFJHhtq/NkbsfNzXDUzang41ataSkouyS3Xk+lz6zLfDX&#10;FcT4rL8BgKM6E61NzlOo04yte8oW1t016n7BRpLctiMF2/vVft9MtrZPtF8+fxr5H/4JW/8ABQC6&#10;/au+Gy+C734UeJdHvPCXh+whuta17ldVk8oK0yseWLFSxJyTur6rlnmu/wB5K/0r2sLiFjKSqU/h&#10;Z+YZ5k+K4ezKpgsXG1SDs1dP8izeauXHkWa7VH8VUtrFi7Hr3alyo6irFtp1zd8hdq/3jXZaFNHi&#10;c1SoVwDI+2NCzelXrPRXP7y7+X0UVetrC0so9ynnuzVXvNajiPlQfMf71YupKWkTaNOMFeTJ2kt7&#10;GLBKxgfw+tULzVZ7g7ITsX9TVWV5LhvMnbc38qAMDFVGnbVk1K3NpEaVNLtAHApM4zmnRJJO2IVz&#10;71tJxSMNWNyFGKkS2kdfOlYRx9N7U4/Zbbr+9k/8dFMaV5zvlbPt6VN5S2Kso6seZ44V2WcfsZD1&#10;NQ7W6s2TTgAowBSMwUZxRyoTlKQoz3pE3yuEjUk+1WbPTbm6G9htX+9V0JZaUuen8zUyqcui1NIU&#10;ZPV6EFpoYH727PP9z0qa41G2tF8uIAt0CrVO71ea6OyJSqVVAIbOKhQlLWRTqRjpD7yS4ubm7f8A&#10;fPx/dzTAMdKUD1ore1jFyctwooooJCm45p1J0HWhgZHiW+sooY7W4uo0kkkzHG8gBbqOBnJ/Cs3c&#10;CMCm+OPA9nrWo2/iGa6kWS32rsXGGAJP4U/GBzXVhnP2bvtfQ83NI4eLi4Su2tfIXmkLYGaEEs0g&#10;ihTczdAtWWtrWyw+oN5kg/5d426fU/4VtzJaI8+nTlLXp3I7a0nvcmIbUX78snCrTmns7QYsD5kg&#10;+9cSL/6CD/M1Fc3lxdhY2IVF+5Co+UfQVIlhFbjzdQlK91hU/M3+H41Mnf4vuN46aQXzZFFHcXk2&#10;F3SM3JJ/rmrGLHT+m25m67h/q0/+KP6VHJfSSxeRCBFD/wA817/X1qERjGMU1CUt9CPaRjtr5v8A&#10;QdPPPeP5lxJuJ6Z7UzGDSrnOxBlvT1ra0nwbeXeJ9SYxR9fLHU051KdGOun5jpUa2KnaF35mTZ2l&#10;3fy+RaW7M38q6TR/BMNuFuNQPmyf88/4V/xrZsNMstOthDbRBV68d/erAKAZx0ry62MlU92OiPdw&#10;uW0aNpT1YRxLEuEQKFHAUU1polG52AxycmqWs+KLHSkKyNukxxGh5rkdX8Qahq5KTPsj3f6tTx+N&#10;Z0cNUravbubYjHUcNotX2N7XfHEMJa20keYw6yfwj/H+Vcxc3VzezG5vJ2dvVjTIoJJJBFbxszM2&#10;NqjmteDQ7HSohd+IZvdbdep+tejGnRwsbdfxPFqVMVjddl9yKGm6Lf6s+2zjwufmkb7q/jWoX0Pw&#10;0CkA+1XX97sKqan4lurqL7HZJ9mt+gWPgn8aqW2nzXCGbcI41+9K/T/9dElUqa1HZdkKEqVJuNJc&#10;0u72+X+Yahq1/q03mXchbnKRr0H4U5NMitUE2pytGDysC/fb/D8aU3dtYjbpseW/5+JF5/AdqrEt&#10;IxkdyWP3mY5JpxUuW0VZHPKoua83zSLFxfySxfZ7WMQw/wB1ep+p71W2jGMUu4A4qbT9OvdTl8u0&#10;hLf3m7Cr92nHUj360rb/AKEJbA4rS0bwrf6myzzqYYW/iYfMR7CtKHS9D8Nxrc6rKs1x/CvofYVn&#10;6r4s1C/LQwfuY/Reprn9pOtpT+87I0KGH96s9f5V+pqT6poHhiP7JYIJpu4U/wAzWDqmuahqj7ri&#10;X5M/LGnQVTEbO4VAzMW6dzV4WFrYp5mrv8x+7bxnLH6+lVGlTpO71YVMRWxC5Y2S/rr1K9jZXOov&#10;5dpAzep7L+PatrRLPw3aXiwXl6k9x/44vt6E1k3mrTTwi1gQQQ9oo+PxPrTtF0O41m58uJdsanLy&#10;Y4H096VZSlFtuyJw/JGqlTjzPz2+X/BO/iiXbgDFOEbDuKS3TaP+A4qSvJPqgooooAKKKKACiiig&#10;AooooAKKKKACiiigAooooAKKKKACiiigAooooAKKKKACiiigAooooAKKKKACiiikwGXPNvJ/un+V&#10;eYTf61v9416hKN0bL6jFeYXAxPIMfxn+deVmXwoyq/CMoooryTAKKKKACiiigAooooAKKKKACiii&#10;gAooooAKKKKAAgnvWl4b8Ry6FceVIWa3kP7xfT3FZtBAPUVdOpKnK6Dm5dUelWlxBewLcQS7o2Xg&#10;g9aqa94dstag8uQbZF/1bgfd/wDrVyGgeI7rQ5tmS8Lt80ZPT3Fdxp2o2mpRLc2soZT+h9DXu0a1&#10;PFU7S+46oyjNHn+raTfaLcfZryP/AHXH3WqTw7rcmh6iLj70bcSqO49fwrvr7TbTUrdoLyIMp7Ed&#10;PeuP1zwRc2BafTR50XUqfvD/ABrhrYSph5+0pO/kZyhKLujsrS8t7mFbi3k3KwyD7VYPIxXnOh+J&#10;b7QpPLILxE/NG3GPp711dj440S5QB7nym/iWQdK7qOKp1I+9o/M05l1JfFWiW+p6c8sijzY1LRt6&#10;VwCtkV1fiXxraS2jWWmSeY0nBkHRRXKgYGBXnY6VOU/d3Malr6BRRRXAZhRRRQAUUUUAFFFFABRQ&#10;c9qksNPv9Vn+z2UBc98dB+NEYylKyQ1d7EIc+n0re8N+DrjUdt5qUbLD1WPoX/8ArVqeHvBFpYut&#10;1qWJJuy/wrXQMmwfLXrYbL+X3qn3f5msafcjjhjtkWKBAqKuFVe1ZviXxJFokPlx4aZx+7Tr+JqH&#10;xL4ug0sG1tSsk/14WuNmnnu5muLmVndjli1a4rGRprkjuOdS2iEmuJry4a6uZCzscsxpKAMUV4sp&#10;Sk7swCiiikAUUUUAFFFFABRRRQAUUUUAFFFFAFrQf+Q5af8AXZa9Krzfw+N2vWYP/Pda9IBzzXtZ&#10;Z/Cfr+h0U/hCiiivSNArP8TeINN8NaW2q6tKUhjYBiFyck4ArQqnr2had4j019L1W3EkLEFlPqOh&#10;pO9tC6fJ7Rc+3WxFoGu2HiHTY9V0uXzIZPu5XB/KrrNnqKp6Po9hoFjHpemweXDGMKuatkcUWlbU&#10;U+XmfJt0PLP23h/xiH8Scn/mTNQx/wB+Gr8TP2Nv2RZf2pv+CY3xgn8P6fJceIvCHiiLWNDihXLz&#10;mO0XzYRwSd0e7AGCXVBzX7q/tBfD6/8Ai58FfFXwt0q+jtrjxBoN1Yw3EykrG0kZQMcdgTXzX/wS&#10;c/4Jy+N/2Avhv4q8FfETxtpeuSeItWS6jbT4HRUQQiMqd3U8Zrwswy+WMx0XJe5ySTfZvY/XuCeM&#10;8PwvwfiVSq8uJWIo1IR196Mb83lZ7PyZ+LPxC/aBvfjF8DPhD4A8Qaq02oeAL+70yNZF+YWbyxSQ&#10;899vzoB2VVFfqN/wVN/4Kc+Lv2Tbf4d/s+fBz4eaLrXizXtDtr9rjxBama3s43byYQiBhmR3WTkn&#10;CBeh38eW/GX/AINy/iB4h/aB1jxx8I/iv4f0nwvfa617pul3NjKz2cTOHMXynBAOQPYCvef+Cov/&#10;AASN8X/tj3fgv4lfCPxxY6R4w8J6XHp8zXiN5d3bo3mRkEfcZJCxBxghznoK8fDYPOcPhq65Xztx&#10;SemqWjt8j9W4h4q8Ls7zvJ3Konh4xrTnFp2hUqPmSnZL3VJu9j80v+Cmdt+14PjN4M1P9sLQPC+n&#10;65d6TFJYL4ZjC5g88nEwHG8HI4PT1r1D/gtLqGq6/wDt/wDw+0Lx/n/hHYdD0dIWmY+W0Mkw+0H2&#10;HrXuPxX/AOCFf7aP7RMugePvjd+1Zper+KNPZbe4+12TmK3s0KmOOPZjLbvMJJHORXv/APwVM/4J&#10;NX37cXhPw14g8A+KrXSfGHhax+yRy3UZMN5DjOwleVYMOD7ms55XjqlOu4xerjJKTV3b9Tsh4i8H&#10;4XMsnjLEU7UoYinN04yUabqWUZJPW3p6n2N4Y8OeHNM8JWqaNptrDHDY7YPIiVdq7egx0Ffip/wQ&#10;302y1D/gpf40jvLaOUR+HNYKrKu7B+3wdM/U19SfsI/sR/8ABW34WfFzw9qXx0/aPt5vBnh/dbya&#10;HLqb3n2u12FAM7Qd3QguTitv/gnn/wAElPiZ+xZ+1v4i+P8A40+Jmi6vZatpV9a2thY20iyq09zF&#10;KGYscYAQjHfNerWp4vG18NONJrlk73tpotfQ/OcqxuQ8I5PnuDlmMK8sRSh7OUObVqUm1qt0nd+p&#10;8m/svWNpYf8ABwVqVrZQLFEnifXFWONQqj/QJ+mKX9gbTbTUf+C53jS1vLZJlXXfELKsi5AYT9fr&#10;X1j8Kf8AglJ8S/AH/BTe+/bj1L4laPNolzq+oXiaRFbyfaAtxbPEFznbkF8n2FO/Zn/4JT/Ev4Hf&#10;8FE/EH7ZOrfErSbzSdWvtTuINLt7aQTp9qk3KCT8vy965qeWY6MKScNqspPbZ9T6vHcf8L1aeM5M&#10;Urzy+lSjvrUjvHbc+PfitHY+G/8Ag4cUwW0cENv4+0t2jhUKBnTrdmPHqSTXqWu/8FPv2x/20v2t&#10;fEPwQ/Yg+FPgmGz0yO5db7xFYBrm4tLd1iaaZ2bCgs6AIqkjeBkjJr2Tx5/wSS+Jfi//AIKeH9uM&#10;fErR10JvENnqLaO1rIbkrDaRQFN33ckoT9DXm+tf8EW/2q/hF+1PrXxg/Y4+P2m+F9L8QPcRtNcR&#10;sbi0tp3WSSEjBEg3AEHjoKI4HMqMXyxai6jbta7i9mvmP/WbgDNpUJ4qtTlWpYKnCDqczhGrF+8p&#10;Jat22PA/+CLq+JLL/gqZ4kg8Vw2sOqLo+uLqkNj/AKhJ/tMfmKn+xuzj2xXaf8EiAn/D3b4rCUZH&#10;9oeIf/S96+iP2D/+CP3xG/ZE/bCvv2hNd+MVjr+nXekXVu0bWzrdyzztGzyOc7fvK3/fQrpv2J/+&#10;CUvxH/Zc/bZ8Z/tR+LviNpN9pPiS71KWz021t5FnjFzctKoYnj5QcHFVg8sx1GNDng1ao29tFbRj&#10;4q8QOFcwrZvOhiYv22EpU4WTV5xveKVtLeZ8e/tO6Xp9v/wcFaNpv2SIQ/8ACT6CDHtAXBsoM8f5&#10;6161/wAHL1hZaf8ADD4U2dosahda1DEcKgKv7mPsK9E/4KY/8EjPiJ+1B+0NZ/tT/s4/Ey28OeJI&#10;7W3jvIbwuu6eDiKeORfuttwDnsqkdTXP/H//AIJPftkftTfsveB/hr8Zv2jNJ1Lxb4a12+vLvVL6&#10;3d1kgmChIgUAyUx1IpVcDjvZ4qiqbftHzJq1t1p6mGVcW8K1Mdw7mtXHRj9VpulVg+bmT5Z+9omm&#10;rtLvqeA/8FSv2c/HHi39gn4D/tH6B5lxpXhrwPZ6frUKyDFskscZjmxnkFvkJHTIrkP2kPiR8W/+&#10;CwnxJ+F/hv4G/s6+INN/4R/Tks9Y1FrcfZYJJWjMjiVRtWFAmVZirNnG0dD7j/wV5vIfBv7NXwd/&#10;4Js6D4gm1Dx1NcaVB9ntB5dvcYX7Mm8k5G6RgQD25PavL5/j9/wWP/4JkeBtL1H4iaBAfB+myQ6d&#10;ayalbwXEKoqhY4g6MHAIGASO1efio06eKnCfNyWhz8qvqkt+1up9jw5UxmK4dw2KwrovF+1xH1ZV&#10;Zum3Tm370Y/bbbdr2Pob/g4o8O3Hhj9iL4a6FcMDJaeNrSBsD7xXTrwfqRX56/BnWZbn9qH4Iw/t&#10;pw3a+B7OPTV0uNfL8n+zvMJhZtx2mEzbTNnnZ5nGeK/Tr9oT4YeMf+C3n/BPX4a+MPBGtaf4VvpN&#10;c/tS+j1CJ5IvMgjubSaNcc48x8g+grP/AGiv+CKOp/HX9kz4Z/CbQ/G+l2fjj4f2AsZPEDWbmC9t&#10;iGLxkD5gAxDL6Zb1ruzDLsXjsU8XRi3Hli12lZ3t9x8zwXxxkPC/DKyHOJqFd1q8KjV+ejzRcedN&#10;f3tHbWx8xf8ABwhqt9fftg+A7TTLC3urODw3AdMs7hgtvLunHyMcgbDwDyMA9R1o/aU/Z1/4K1ft&#10;0eKvAevfET9kXRdFt/Ce2LTbjw3eW8KGB3hYs/mXkmdojBG3GMnrX07+07/wRd+Kf7S37MHgfw74&#10;3+LGlzfEvwPYNp8Ou+TJ9nv7IfcicE7g4AUbvbmuH/Zy/YA/4LD6B498Lx/Ej9rGKw8N+FdUhkt7&#10;P+2HuluLeNgPLZVVSwKgjDlgPwrKpl+LqYyo5QlyVLPS266O/bpY1y/jbh7CcJ4OGBxVBYjBqtC9&#10;VTu1K65ocuj51vdPfyPFv2/9NutC/wCCx3wx03UR+/tx4ZjmBbPzrIAf1Feq/wDBzDBanw98KbmO&#10;1jRpLzUhI6ry3yQdTXsv7V//AASp+Jv7Qf8AwUA8OftdaL8TdJs9L0efTJLjTbq3kaZ/sr7mCkHH&#10;zdvSvS/+CoP/AATth/4KAfCnSfDmj+Lk0XxD4evWn0e7uIzJC4kAWSN1HPIUYI6Ee9ddTKcZUw+M&#10;jGOsmmr9bWPCwXH3DeFz3hvEVMR7uHpShVaT92UuZa+WqbPWP2QLHT7X9mL4fzWVvCrSeDdMaVo1&#10;Ubj9lj5JHevTIYZ528qFC1fH/wDwS1/Yr/bZ/ZZu77Qf2kPjrB4g8LWukx2fh3QoZWkFoVb7wZgC&#10;F2/KAScDivtpfs9lBuICL6+tfTYGvKWFjeDi+zt+h+C8W4HC0OIK/sMTGvByclON7NPW2uuhXstG&#10;jiXzZjuf9BU13qMNmu1jlv7q1SvNaab5LbKr/e9ap7cnJOf611xpynrI+blVjT0iS3V9cXjfOdq/&#10;3aiVQvApenQUjHHStoxjHY5pSlIDnORSEsW2qMt/dWpI7d3XzJX8tP7zUq3MUXyWaEert1NHN2BR&#10;fUDBHCPMv2+ka/eP19KSW5aZfLT92g/gX+tN5yWLZzQBijld7yDm6IaABwKXdzgUhDF8Iu5j0FXr&#10;PRpJPnu/l77FolKMdWEYSk9CpBBcXT7IU+rdhWla6Xb2y+dO4Zh/EegpZ72zsU8iEZI/hFZ11dz3&#10;P+sf5f7vas/3lTbQ2Xs6Wm7Ld7raoPKtF/4F6VRcyStvkcs3vTdi+lOrSMVEznUlIQLg5zS0UVRm&#10;FFFFABRRRQAUmO59aWkEcspKRj6segoGk3sc54y8X6Lo8sej31wyzT4aPCkgDJHJ7U6GxLxfaLyR&#10;YYezMOW+g71a8TaFoF0Y9Uu9OjuLq3x5cj9F5/WqH+mX8+MNJI3+fyraj7Xld9EcWZfVVyOKfNbU&#10;llv0iVoNNQwxnqzN87/U9voKjtrKWceaWEca/emk6f8A16kEVpZH98/nSf8APNfur9T3qG5uLi6f&#10;dPJkfwqPur7AVtC/2fvPN6+/9xMb23tvl01G3fxXDj5j9B2H61XZCzbyx3dz60cDnFS2tpd304gs&#10;oPMY/pWlqcVf8yb1KkkiL5V4xV7SdB1LVnzFFsi/56t0/wDr1uaL4MghKzamRI3XYPuit6OOKNNs&#10;a/T2rhrY5LSmethsrlJqVUz9I8NWGlpvVN8p+9I3X/61aQVVAwcCkLBBuf8AOsPW/GdrZsbexxNJ&#10;04+6K4lGpiJ6anrSlh8HT10Rr3uoW1jG0tzKqqvVmPWuX1jxpcXZaDSlMcfeT+Jvp6Vk3uo3epS+&#10;ddzM3oOy/QVHaWtzfTfZ7SFnb2HSu+lhYUtam/4Hi4jMq1eXJSVl+LGsWdzI7MxPVmq5p2g3Wop5&#10;8rrDbqctNJ3+nr/KrAt9K0JQ92wurkdIl+6p96p6lq19qbfvpPlH3Yk4X8q6VKUtIaLv/kccYwp6&#10;1Hd9v8y9LrOnaVF9j0CDc3SS4k6/hWY5vdRn5Z5pGOc5zUq2SQIsuoy+Wp5WMfeP+FNe/eWP7Pbp&#10;5Mf91erfWlFRj8Or7hUqSl/Edl2Q4x2NmMzbbiXr5a/6tfqe/wDKo57me7YNPKTj7qjgD2xTAAOv&#10;NI3pWihFas55T5tFovL9RcADmkGWbYi5P8IHerWm6JfaqcxDZGvWRuB/9etL7fonh1TFpsf2i5/i&#10;mboKxlVs7JXZtTw7lHmm+WP5+hHYeFdsQ1DXpBDD18tjyadf+KYbeH7DoEHloox5m3+n9TWZfale&#10;anJ5l3MW/ur2FMtrOe7fy4Is45Zuw9yaj2fWo/8AI2+sKmuShGy79WRyPJK7SyyszN/E/Oamt9Om&#10;mT7RcyLbwj/lpIOv0H8Rp+bDTyCoW4m/vfwL/j/KoLm4nupfNuZixHT0H09K196S93TzMPdjrLV/&#10;1uyy+pxW4MGkxmP+9NJ99vp6CqnLNu+ZmJ/M1Pp2lX+rTeXaxcfxOfuj8a6vQ/Ctnpf7+dfNm/vE&#10;cD6VjOtTorzOmjh62MemkfwMfRPB9xestxqg8uPqE/iYf0rrLSxt7SIQW8YVV6KBUyRqo6U4ADoK&#10;82pWnVd2fQYfC0sPG0Vr3AKF6UUUVmdAUUUUAFFFFABRRRQAUUUUAFFFFABRRRQAUUUUAFFFFABR&#10;RRQAUUUUAFFFFABRRRQAUUUUAFFFFABRRRQA1zxivM9Sj8nUJov7srD9a9NZc15x4kieDXbqMjH7&#10;4lfx5ry8yXuJmVXYp0UUV45gFFFFABRRRQAUUUUAFFFFABRRRQAUUUUAFFFFABRRRQAYB6iptO1e&#10;+0e4+0WUuPVW+6fwqGj5c571UZOLTXQNVsdxoXjCw1hfJc+VP/FGT1+hrYjVHXnn1ry/pyPrxWxo&#10;3jfUtOAhuiZovVj8w/GvUoZh9mp95tGp0Z02r+FtK1Ubp7fZIeksfDD/ABrmNS8C6rZnfZqtxGvT&#10;bw35V1Gl+JdK1YKtvdLv/wCechw35VoqIyMqOK6p4fD4hXX3o0cYyPL5oZIH2TxsrK2NrDkUZyOK&#10;9MvNOsLyPbdWkcg/2lrIu/Ami3BLQb4mP93oK4Z5dP7LuYum+hxXNFdNN8OZ9/8Ao+orj0ZKpy+A&#10;tfRsJ5R/4HXO8HiE/hYezkYpz2NJhv71a7eBvEQ/5ZR/9/KB4G8RHrHGPrJU/Vq38rJ9nLsZIz3N&#10;Fblv4A1Z/wDj5uoYx+dXrb4e26Ya8v3b2VQKuOCxE/slezkcpu96s2OkapqJxZ2cjf7W3A/Ou2sv&#10;CeiWI3LaBm6hn5NaQiREASMKPSuqnlvWb+4pUe5y2kfD7afM1ifdz/qYun4mult7CzsEWG1t1RR/&#10;dFEs0dum+WVVXuzEViav49sbQNFYfv5Om5eFH411qOHwsf6uae7E27i4t7SMzzyqqjksxxXK+IvH&#10;c9wrWmjfKvRpiOT9KxdR1rUtXl8y9uGPPyxjgCq20elcGIx8qnuw0RjKo3sBy7l3Zmb+8xzSgYoo&#10;rzjMKKKKACiiigAooooAKKKKACiiigAooooAKKKKANDwqnm+ILZf9vP5V6IOBiuB8DwGXxFHJjiO&#10;Nj/T+td9Xt5crUX5s6KfwhRRRXomgVj+O/EF14Y8NzaxaWH2iSMqFj3EDk4yfzrYpk6o6bHUH60n&#10;e2hUHGMk5K67GJ4G1+58T+HodavbD7PJJkNHk44OMjNbSpvPzmmRLGuI1UACpYwQOafa4SlCVRuC&#10;smwMKHqKQQRjtXOfF/4oeGvgp8M9f+LnjR7hdH8M6PcanqbWsPmSCGGMu+1cjc2AcDPJrzfw/wDt&#10;z/Di88Rab4b8c/D/AMeeC21i+isdLvvGHhWS2tJ7qVwkUBnjaRI3d2VEEhQOzKqksQCEntYgjX7o&#10;o8iM9RSo3y8mnZHrQAwwRnqKPIjHOOlOY8cV4d4u/bu+H/h34qeIfg/oXwu+IHibVPCrWy69J4Z8&#10;OrcwWjTx+ZGpcyrklOeAaAPYNTvY7ZfKgGZD+lZZBJZ5GO5uprn/AIV/E/wj8cvCEPxC+HWoS3mn&#10;3NxNCwntZIJraeKRopreaKQB4Zo5EZHjcBlZSCK6VrVbYf6ZNz2jXk110/ZxjpucdTmlK7ICFzhF&#10;6mlWNQdv5ilacOdsahU/z1p0EM1w22BPxxV83Vk63shrKgOWHvmpINOluuVXy06mRuK4PxJ+0n8O&#10;PAfgHWviL4o0bX4Y9H8RSaHHp9xpRhuNSvFmEKC1SQqJkldh5cmQrjnOKp+Mv2nrHwp4L0jxP4o+&#10;Gfiuzvte15NH0Pwn9jtm1G8umSSXaircGLAhhmlJMgASJyemKnmctEVy8u56YZ7WzO2yTfJ/FI1V&#10;5WeR99w+4nvWb4P1y88U6Fb6zceGtS0mW4XLabqkca3EPOMOI3dQfoxrorTRd37y7bH+zReNPV7h&#10;79TYo29pNdSbbZef73YVp2mj29svmSne/q3auA0z9qn4KX37SGufsk2Pifb448P+HbPXLvR5Iwvm&#10;WNwzoksbZ+fayYbuu5euasad8avC/iz4p+IPg3YXs39teGtPsL7VIDDiNIbszeThu5PkSZ9MD1rP&#10;3qhp7tPXdnyr/wAFMv8AgknbftrfErS/jx8LvjLN4R8aaLaxxRzyWrSwTNG++JwyOjwyI3IdS3bg&#10;HmvFLv8A4I0/t4/tGy2nh79tD9vCbVPDunzL5Ol6T590Z0U8MRKIkWQj+NlkI/2q/Ty1026uvmVd&#10;q/3m71fWKy0yPc7fN9eT9K8mtkuXVKrnKLu90m7P1P0LK/E/i7K8vo4WjUjakmqcpQhKVNPflk4t&#10;o4z4GfAbwV8BfhZonwh8Aaf9j0XQbFbaxt925yoHLMx6sTlie5Oa7Ga8s7BPItkG7pgdK5Hwl8Yv&#10;D/xE8S+L/Cfh0XC3HgnxFFoutedCFU3L6dZaivlnJ3L5F/ByQDu3DGBk5fi342eDvBXxb8H/AAX1&#10;hLz+2PHEOpS6I0MIaELYxRyT+Y24bfllXbgHJz0xXqU6PLFLZLRJdj4HEYutiq8q825Tk7tvdt6t&#10;+rOzmmlumzcf989hUbKBwKWIPM22JSzGtG30UIBLdHceu2t5Sp0znUZTZStdPnvD+7j2r0ZjWpaa&#10;Zb2y7yNzf3ia4z4e/tFfC34h/B7Qfjdpmtf2doPiRbb+yn1jbBI7zzLDDERuI3vIyoqgkszADJIq&#10;bxN8T4dL8X6L4Il0fVHk1xbk291aae8ltb+SoZvPlHyxFgcJn7xBA6VjLmqadDS1Olr1OovNTtrd&#10;vLthuf8AlWfLLLOd8r/8B7CmLjGX61zel/FLw3q/xb1z4MWYuv7Y8P8Ah/S9Zv8AdCBD9mv57+CD&#10;a2clt+nXG4YGBsOTuIGsKcYmFSpKZ0gQZyacTgZprEn5V61k+NfGWm/D620281vTNUvP7S1m206G&#10;HSdPe4aKSZtqyyheY4VPLyHhRyauTXUiMXI2IklnbES5p7GC3HynzpO/90f41Sj8T6Te6rceHLTU&#10;rdrqzhjlvLKOQGSFJCwjZxnIDGN8E8Ha2OhqwFQngVPvSY78o5zJM26Zs/0pu0g8Uy9uUsrSS6kB&#10;2xqWbHoBk1zHwM+Lnhj9oX4WaL8Xvh+l5/ZOvWv2ix+3QiOUJuZfnUE4OVPc1Wwvekzq87epqe10&#10;+5vDlfkX+8atWmlQ2/728fLdfYVn+I/iH4Z8M3Wn6bqWs2tpNqt59j02O5mVDdXHlvJ5UYJ+d9kb&#10;ttGTtRj0Bxl7SUtIG0aSjrNmosVjpabnb5sfebrVO71ae5/dxHYv61WeTzn3zNualGMcVUafV6ky&#10;raWWgm3jBOfrShcdKRs44rGsfGVrqHjTU/A8emalHcaXY2l3NeTWLLazLcNOqpFKflkdTAxdRyge&#10;Mn74rQxNoDHSiijI9aACimyNtXOa5XwL8ZvAvxG+G3/C1fC+rmTR1W4M00sZVovId1lDL1BBRuPa&#10;gDrKK878I/tQfB7xt+zav7WOi+KNvghvDs+uNqlxCYzHZwo7yOynoVEb5HqK7bQdYi8QaJZ67bwz&#10;Qx3lrHPHFcJtkRXUMAw7Ng8jseKCuUvU0s27CqT+FOSNnG4ybV7s3f6UfaFj+WEf7znrU83YOUVV&#10;VBm4LZ7IvX8aZLK8g242qOirRHE037wHgfeZjThLHEcQfM3/AD0YUDWhyvxA8Zf8I5eWmkzaVJIt&#10;0AzyK2CBuxgcHJ+uKmmvWMfkW48qLptU5Zv949/5VqeIIoJrJnnhVmVgVZhyOaxTjGWrqwsNG5O+&#10;unkedmdan7kYRs7avuBUDkCgHMgRRlm+6oq5pOg6lq75gj2x55kbpXWaL4YsNKwxj8yXHMjf0qqm&#10;Kp0V3ZyYXL62I1ei7mFpHgy7vcT6ifKj6qq/eP8AhXT2Gm2dkiw29usY9h196sMqhtq8VHdXVvZx&#10;GaecIF/iY15dWvWrPX7j6OhhaOFjdfeSFVj5BqjquuWOjw7rmcbv4VHLGsPWfHEsm6DSRhe8zdfw&#10;Fc/NI1wxlmdmc9Wauijg5Ss56I48TmkKd1T18zQ1nxTqWsMY95hh/wCecbcn6ms0AZ2qMk9qsWWm&#10;3eoZECbVHLSNwo9yatG603SRt05RcTdGuGX5V+grvUo0/cgtf63PIl7Ss+eo/v8A0G22jrHGt3rE&#10;vkQ9l/5aP9BSXeuEQmx0uAW8Hr/G/wBTVZpbvVJ9z7pZG+7/AJ9KkSO1subllmk/55oflX6nv+FT&#10;y/z6vsNS5YtQ0XV9WQwWk12GlyqRj78snC1Mt1b2fFjFuk6faJF5H0HYfrUNzdT3cm6boPuqowq/&#10;Sm1qouW/3HPzqPw/eKxLtud9zE5LNzSE9yaUkAd/wq/a6G5T7XqdwtvB1yx+ZvYCqlONOOo6dOpU&#10;lovmUbeCe7mWC2haRj/CvNasemaZoqfaNcm86bqlsn9f84+tMuNfitITZ6BbeSn8UzfeasuVjI5l&#10;kJZm7t3rFxqVdXovxNlKjh/h96X4F3VfEF7qa+UgEMPRYY/T39f5VQAP3VG5unFTQ2kky+dI/lxD&#10;q78Z+g71J9sjtxs06PH96ZvvH6elTFQjpBESlUqPnqMX7HFaHzdScj+7Ah+c/X0/n7Uy5v5rhfIR&#10;VjiHSFP6+pqH77bmyzetLtHpVRj1ZnKp0joJt75peOwpW4Wn2FheanN5FnCzN39B+NW5KOrM1TlN&#10;2irsv+G9Z1WPUoraM7kdgrRbeMeortF7f1rM8PeGbfRwGkHmTN96T09hWv5aYxtrx8ROFSp7qPrM&#10;DRq0aNqj/wCAKvI3ZpaKKwOwKKKKACiiigAooooAKKKKACiiigAooooAKKKKACiiigAooooAKKKK&#10;ACiiigAooooAKKKKACiiigAooooAKKKKACuC8dwlPETtt+8ikfliu9rj/iTbbbu3uQPvIysfxGP5&#10;muHMI82HZnU+E5vvRRz1orwTnCiiigAooooAKKKKACiiigAooooAKKKKACiiigAooooAKKKKACjA&#10;9KKKAAAL92tLTvF+t6d8ouvOX+7Nz+vWs2irjUnTfusabR1tl8RLOTat9byRHuy/MP8AGtW08SaP&#10;elfI1Fef4W4Nee/hRgeldsMwqx+KzLVWR6fHPAw3QlW/3WpRLuPC15itzcw/6m5kT/dYirEWua1H&#10;wmpzL/wKuiOZR6x/Er23kekDa33qNqV52viXXl/5ikp/GkfxJrzjH9qSf99VX9pUezK9oj0QmPdg&#10;moZr6ztwWnuo1H+01edyatqc4zJqEx/4Gagd2kOXdm/3uazlmcfsxD2nkd1d+NdBs1P+leY392Ib&#10;qx9Q+I11ICmm2YUf3pef0/8Ar1zo46UVy1MdWqbaGbqS6E17quo6kd19ePIPTOB+VQBQO1LRXJKT&#10;lqzMKKKRsY5NIBaMe9WrDQtX1PabS0Zl/vMML+talt8O9Sk5uLyOP/dUmt4YevU2RXJJ6owfxoFb&#10;l78P9VgXdbXUcvH3cEGsWSC4tpGhuYWjdT8yt2pVKNSl8SBxlHoNooorEkKKKKACiiigAooooAKK&#10;KKACiiigDovhzCzX1xc4+7GF/M//AFq7ABs1zfw7t9mmzXBH+smwv0A/xzXTDpX0ODjy4eJ1U/hQ&#10;UUUV1lBWP46t9euvDNzB4an8u8ZQIXDYPUZAPYkZGe1bFQ6hc29nbNdXUyxxx8s0jYUD3NKSurMq&#10;EuWaaMXwFbeIrTw/HF4puDJebjuZmDELngE9zW9FnHJqtp97ZX9ut3Y3McsTj5ZI2BVvoRVpepAo&#10;S5VoOpOVSo5SVn9x4z/wUWAb9g74wZH/ADTnV/8A0lkrE/4KoW1gf+Ccnxsu7uTy5rP4a6teaTIG&#10;2smpQWzzWTKeocXSQFSOQ2MEHBr0/wDaE+Edh8ffgn4s+CWq63daZa+LPDt3pVxqNmqNLbLPE0Zk&#10;QOCpZd2RkEZHNeZSfsZ+OfHS22j/ALRX7U3iTx7oNvqVtft4duNGsdPtrmaCVZYln+yxq00QkRWM&#10;bHaxUZyOKZB57+0N8X4fGP7Ydx+z343uvi5H4c8N+AbPWJrL4UxaxDJe3l3cSokk91pOydFiW3cC&#10;PzFRjJlg2AK5fXNW/aJ8Z+Df2bfAHiv4sfETwrPrXxu8R6RrN5ctLpmsa34etbLxD9hF4qiNkknt&#10;bazmL7VZZCsihXCkfSXxh/Zz1Px/42tfil8NPi5q3gfxRBpp0641fS7G3uVu7PzBJ5UkNwrI2GGV&#10;bGVycdTVjxF+ztB4x1j4Z+I/FvjrUr7Ufhrr82r2948cStqdxJp13YsJgBhV2XjuAmMFVHTIIB2H&#10;gLwRpHw38LWvg/QtT1q6tbRSIbjX/EF5ql02ST89zeSyTSe25yQOlfI3wt179qLSf26f2kI/gF8M&#10;PAuvWr6t4eN5ceLPG15pbwzf2adqolvp10JFxySWQ54x3r7X2ArivnjWv2LPiTY/HTxl8a/g9+1r&#10;4h8HP46mspda0e28N6deQ+Zaw+SjI1xEzjKnkZ60AfOll8VPiV8Fv2b9Q8IX8msaL4+8WftLXOmf&#10;FkeD7Ga4msrm/Md9Kmk+WGkeN7KWz8mbaspWTzGSKQlU7f4S658etB8dfE7w38D/AA78TrnwfD8M&#10;bXUfCLfFiHVZp4fEwmvknhiutVZrmaJ4RZuYy7IjL8u3ewr22T9iP4eXHwzvvBGp+J9YudY1DxgP&#10;Flx4ylmX7d/biiNUvF42rsSKOJYwNixxqgGBVHxto/xo+Cn7Ofj7U2+JmtfFHxM2g3DaXBdaTBbn&#10;KROBFHDaooZiWOT95tqjsM6U2zOaW58w/AfWvDHxX+JPwNn+EX7QPxR8Ta/cawb744aXdfEDW2sb&#10;SCHTbmRmnhM4gtCuqR2sS28KpFKkkiPHInT3D4A+DNd+Ivx4+LHjvxp8XfGt5a+G/ixJaeE/D9r4&#10;tvrOw02FdJ092jaCCZEukZ5Wfy51dFJJVQWYny34DfFnR/D0vgf4c/sqfte33xJksNT03TvEHgK8&#10;0lJJLKxeaNL2e5lEQlsHt4XklVJiu541i5ZwK+sPhV8GbL4fat4t1XSdRuLhvF3iuTXbz7QqhYJm&#10;tra3MaYHK7bZTzzlj2xWyjbWTMpS6RR8HfEvSr/4+/s9+Jovij4+8ZXp0j9tK+03S5LPxtqdlJb2&#10;aa4IY7dHtp42EcaHEa5xEQCm0gEe7/tV/so+ANZ8cfs1+CL7xV8RIbG1+K19ZQ3Ft8WPEEV40beF&#10;fEE5Z7pL0TyyBoFAmdzIqNJGGCSyK3olj+wL8PtP8Eat4MPjfVjDq3xim+Ic1w0cW6O8kvheG2Hy&#10;48oMNuT823vmvQPin8PdH+I3izwL4qudTuIJvAXi2TXbBIlXZczPpWoab5b5H3fL1CR8jB3InbIq&#10;OaUtIFcqjrI6jw34f0fwR4fs/D+m3N28FlbrDDLqOoTXdxIqjAMk07PJI3qzszHqSTXyxr/7Xvxe&#10;+Jvx5k+HXw91dPCunnxJeeGbNtQtUMyTW6h576dJFOGdeLSLOJATM4ZAqt9Ps8s8m53Z2Y9K47xZ&#10;+yx8K/iB4nm8aeJ9AZdQuLVILmazlMLS+W26GRiv/LSNuUf7y5I6EinyRjuxc0pbHx746+EvjPxb&#10;/wAFB/jt8WPhQryePPh34T+H+r+H5Nqq2oII9eW6sJDj/V3EO5CB0bYwGVUj0z9lX4zfDL4i/tX/&#10;ABi+PNnr8MXh2f4U+DtQuLyaTZ9kRf7XMwkP8LRlWDdMFTXu/gv4FeE/hp+0B48/aA0rXL641Lx3&#10;ouh6ZfadIqeTbJpYvPLZDjcWf7a+7cT91cY5rzvwR+wT8HvA3xC+L3jPTri+l074yWMFr4g8NyOo&#10;tLREW5EogwNyiVrqViMkBj8oFEVKe2iC9OG+rPNdH+MvhTwV+078I7r4D+Ifi3PpPxLv9QtdYXx5&#10;rWvXum31v9ga7gntk1SV4oGBjyv2cRhlkOQwC4674DaHc/tPePPG/wAa/iN4+8cRnw78UNW0Dwz4&#10;f0vxpqGl2FlbaZcfZCZbazmhjuzNLFJOTcLKNsqKuFHOh4T/AGFV0rxn8P8Axn4v+PHibxE3wxvJ&#10;G8I2d5DbxRQW72b2nkyCNF80iNh+8b5yUHqa6aP9l3xHpnxV1Hx58KPjbrnhjT9e1hdT8S+HLawt&#10;ri0vboRpG8imZC0BdY03bCNxG7qTVRgoxJlJyZ5D4c+CH/CyvjT+034l1n4q+NNNttO+I1n/AGPp&#10;fhXxVeaMlvdJ4L8Ou11I9nLG90zful8qYvCBFxHl3LcLbN45/ai+In7GuueMvH+r6Tea94Z8XS65&#10;qegTC1u71I7K1DosqjdAZdg3yR7XCl/LaNirr9oeC/gFoHgvVfiHq0GrXVxN8RvEC6vqQkVcWso0&#10;fT9L2Rccr5enxyfNk7pG7YA4nwV+xt4D+Gep/CHUNM8YatdS/B/S9XsdHSZY8Xy6hGkbtNgcFQgI&#10;246nPaplNy92JooxiryOX+GniXw1+zt4j+OHw78e/FjxN/wgfg/T9HvbG98ReJrzUdQ09b+3mEsU&#10;V7cSSXchMiJ5QaR3DuFTGVA5X4T+P7bwD+214b+GXws134rp4b8WeCNYvtZ0v4navrV+pvLee0MM&#10;9q2sySyw4SWVWSFljIYbkJVSPVPiV+yh4D+LNz8Q5vGOpXs0PxEtNJivbeMqospNOLPbTwkDO9ZS&#10;sg3ZG6Ne1Zvw/wD2Sr3QPi7ovx0+I3xp1zxh4m0LSLzS7G61C1t7eFbS4ZGZBFAqqDmNMt1baM9K&#10;apNbk+27HzDqHwp8MfFD/glt8BpPEms+JrVrPxl4LhjHh3xnqekhluPEmnxuZBY3EIlYLzG7hmib&#10;54yj/NXunxGGrfCT9rT9nf4R+CvG3iZdBu9P8WLqFnqniq+v31DybS1eFrqW5lkkuijOxVpWYruO&#10;CK7TSP2RvCej/su6P+y/a+KdS+x6DDaHSdcAjF1Bc2twtzb3AGNm9JkRgCMErzU8X7Mt5rfj74c/&#10;FDxz8T9U17Xvh3a6tHDeSWMFuupfboo43aVY1CptWIY2YGTzWtuWJj8TR8aeIvHfiP4jeFtU0Cf4&#10;2/ElP2iG+KUunXfgnQPHGsWdlb6WNZ2iFbS3nS2jt/7KKS/alUTbiG83ccV6x8evj5qf7Pf7WXxS&#10;n0HQdQm1TUfg38P7LT9WlsZpNP0ySTWPFUQuby52ssSJv35kOX2Ec81w3wm+Mlv4P8CXkvgX9qfU&#10;9N+Muq6hea9rnwTv/D63FwusTyNI+nfZ3ia4it92IxcKfLKATBtpyPsCX4EeGvE3xA8VfE7xirXk&#10;njjwPo/hzWdFuEVrdLexm1OZSvG7cx1WZTkkARJjByTEbyHK0TwP4p6/Jpfx00L9mTxd8QPjJq3h&#10;rwv8LbPWNUn+H51dr/XtQvr25gjuLrUNMK3UKRLYTFIllRHN1lw4iQDI1P4o/H3TvgF4EbxLqnjT&#10;RZE/aS0jRNLvNf8AtFlqmq6A18PL+1htskiujNGwcZkWMFwxJY+xN+xbf6VpugX/AIB/aA8S+H/E&#10;fh3RZdFs/E629vcyXOltMJUtZ4ZUMc/lFQEkYbly/PztnqPiB+ztb/FHwN4P8JeNvH+qXlz4T8Xa&#10;b4h/tjyYlmvrmzm81FdVXaqMeCFAwOlOwuayueb/AA0/Zw8A2X7eHxG+IKeJ/HzX8Gj6BqKWsnxS&#10;117EyzyaqXRrNrw2zQjHyQNGYov4EXOKw/iJ+058ZPgR8btU0LxR4kHibS/DccFxcafpenx79Q0+&#10;/uRHBEwRA0Wq27qdkYfy7q2ZnEYkX937hf8AwF13UPjbb/Gbwh8T9U0TzrW3tPEWjx2cE1tq0MBl&#10;MKuZFLRFTNJ80ZBIPNaHhv8AZa+C/gvxjbfECHRZJNSt767v/MurlpBNfTkb7tw335lRRGjH/Vxn&#10;auBUylbRblQjzavY6u+02a78OXVzc7o42snbay4Y/Jnkdq/P79nrwdr/AMGP+CbHws/aS8NfGzxw&#10;fFFr4j8P28Vmvii6j0n7Be+I7exmsm0xXFnIpguJP3skTThzuEi4AH6E6xfy6nZzaYrGOOaNk3Dr&#10;gjFeLaZ+xl4N0v8AZU0D9lGPxdqjaT4fv9Ku4NUZI/tEjWOqw6kisMbcM8AQ4GdrHHPNHLOXxj9p&#10;CmvdRxv7aHjj4XeKpvF1vYeNvitH4u8FeGXuf+Ld69rsFlpNwbeWe2a7isJVtZHOFcpcI4ZNu5dp&#10;wfN/jj4P0r9qHwf+yL8SPiT4j8XQajrnjSzF9J4c8c6roobzvDuqzO+3T7iFVl3oMSgb1VnRWCO6&#10;t7f8Rf2MLLxn448WeJ/Dnxb13w3p/wAQLSOHx5oulwwGPVmjtRapL5jqZIH8hUjPlkbhGuelautf&#10;smeHbn4H+D/g5oPjTUtJuPAUlnP4T8RwRRvc2VxbRNCku11KPujeRGUjBWRh3rRRIc+a2p6T4c8P&#10;WHhPQbPw5pl1fTW9jAsMMupanNeXDKBwZJ53eWVvVnZmPc18wfDXXdP8DfH+Z/2qNZ+KOl+L9Q8a&#10;ahbeE9Su/FmqR+FNTtZJZDYwQW1tcDTw4tvLUpPF5xlWRucqa+nvCmk6xonhqx0fxD4km1i+t7dY&#10;7rVJrdIXumxzIUjAVc+ijFeX+J/2WfEHxD8f2+ufEz4761rXhnT/ABBDrGl+D3021hht7mJy8OZo&#10;0E0ioxyFZiDgZ6UGcZbnzbr/AMWPG/xQsPil8VdN1T473njLRfHXiLSfh3png7SdZj0OwXSL2bTo&#10;rdo7ZRZ34nms5JpJLlZSv2kopRY1x7l4W8dfETUvjn8QLLxPqV/YyW/wA8I6p/Y32qRYdO1Ke58S&#10;C5kjTOI5D5EKMw+YiCMEnYuOiH7LniDw78RdS8X/AAr+PWv+F9I17XG1jxB4Wt7O2uLW5vHCCZ42&#10;mQvbiTYHdYyAzs79WNdRL8E9Fm+KHir4pPrF39q8V+C9M8OXVvtXy4YbKfU5kkXjO9jqcgOeMRpx&#10;1yRKctD5H+Cuj/Ebw/8AsP8AwV/aw1P9oj4i6z421DX/AAVa6tdat4yvJrG+s9U1yw064t5bAyG1&#10;f9zduRM0ZnDqreb1FR+P/i/45+LGvfHDXrTUvjV/wlXgnxLfaJ8L7P4e2Os/2TaTWthBJE1xHaYt&#10;b6SW5kbet0JFEewALkk/S+jfsieEtE/Zk8H/ALMUHirUZNL8HX/h26s9RZI/PnbSNTtNQiVxjbh3&#10;tFRsAfKxxg4qHWP2VdZsviNrHjj4RfHLXPBlv4n1JdQ8VaPpthbTw6jdCGOEzhpkZoHaKKNSyEZ2&#10;A9RS5Qvqej/DjUPE+r/DvQ9T8aWLWusXGk28uqWrR7TFcGNTIu3thieO3Svjn4n63rPw40340fsV&#10;6Pcx6JfePfHml2vgG4jYeZJaeJHxezxgDObcxatL0OFte1fb8StDCse8uVUDcx5PHX615d4+/ZA+&#10;GPxC/an8D/tbeJpbz+3vAek31npNlGw8iV7hGjS4kXqXhjmu0j9BeS8ZxTkTHe58x6tY6Z4Vs/F/&#10;/BOLTdOnntfEvxe02Gx0+MBY4PDl/wD8TG8jAAGIfLtLyFsZANyBXvHgzxZ4nH/BSDxr8PpvE1/N&#10;odj8IdBu7PR5LxzaQXD39+jzJFnYJGREUsACQig9K6zxH+y94G8RftSaH+1jPd3UWt6F4ZudGhsY&#10;tvkTpM6t50nGTIm0qpzwrN61W+Jf7L8vi/4sR/G/wN8VtW8F6/No6aRrF3plrBP/AGlp6StKkRWZ&#10;WCFXdysi4Yb29an3jS8WeI+KfF/xY8V/suyQ6X8YPEWl6pe/tUXWhLrlnqEhuoNP/wCE8mtPsyEn&#10;iIWw8lY/uLGAu3aMV73YTaf+zxNo/wAMvDXgP4heKLXUrrdJrF5rV3rIsWklwxnur64kmCLndtDF&#10;VUcAcCsPwh+xp4M8GfBzTPgnpni/WprHS/iUfGUd9fSLLczXR1ttY8mRyPmQyt5e7723nOea9kUA&#10;D+tNRbJchzO8+CwwOyjtTQPU0M2Dx+VWrPSZbj95MSifqabkoR1CMZVJHGeP5vHL3dnZ+FNOaaGV&#10;v9IZYw3Oeh64Hvx9a6fRfBSRbbjVyHk6+SPuj6+v8q3YrWG1TbEuP9qpxyOB+Nc/1ior8stzslRo&#10;1IxUoq8evf1GwxIq7Yo8AcUN+6Xrg1V1HWbLSofNu5tv+z3PtXK6z4tv9U/d2x8mI+n3m+tVSw9S&#10;s+3mc9bGYfDR1fyRu6z4vstPBii/fS/3VbgfWuW1DV7/AFaTzL2bIz8sa/dFVjwPX13VPb2EkyC4&#10;uZhDD/z0bv8AQd69Knh6WH1e54NbFYjFSt0IUR2fZHGWPYKKu/YLPT08zVpNz9Vto2+b8T2pjalD&#10;bqYdJhMY/imY/O3+FV7e2nuA0gPyj/WSyN8o/GtJOU/JfmYJRhLTV/gSX2p3V0oiB2Qr92BBhR/j&#10;RHZrHH5t9L5a9VXHzN9B/jS/abW2OLMeZIP+Wrr0+g/rUDmSRzLK7MT/AHutEYvZKyCUo3vLV/gW&#10;Jr0mLyLOPyYz94Kfmb6n/IquAAMmnA+1NRZZZRFFGzM3CqvU1fuxRnzSmwOV5qaw0691F9tunyr9&#10;6Rj8q/jVgWFnp6ebrD7pOq2qEZ/E9qhu9WuLxRBDthh/hhj4H/16jnlLSH39DT2caetR/Jfr2LXn&#10;6VovFqBd3Q6yt9xfoO9Ubm8u72bzrudmPvwPwFRn5V+VfyFSC1ji+e+facZES/fP19KFCNPV6sJV&#10;KlTRaL8BqRyTS+XEhZqk3WlmMyMJ5fT+Bf8AH+X1pr3TyJ5cI8uP+6vf6+tMWq5XLci8Y7a/10Hy&#10;XE1yfMnkLH/PbtUeFBxinUE8UWUdETJyluNIK9GoBJOBUtpY3d/OIbSEse/oPrXT6F4Os7H9/efv&#10;ZMcL/CKxq4inRR0YbB1MTK8VZdzH0PwrfaptnumMUPXOOW+ldhp+lWunW/k20IX+ZqaIIvy4GO3F&#10;PC4OTXl1K0qrufR4bB0sOtFr3ERCOW/CnU0t82MU6sTrCiiigAooooAKKKKACiiigAooooAKKKKA&#10;CiiigAooooAKKKKACiiigAooooAKKKKACiiigAooooAKKKKACiiigAooooAKwfiBbG40NpF6wyq/&#10;9P61vVT1mz+26dcW2P8AWRkD8qzrR56biTLWJ5vRRyp2MMMOCDRXzL00OUKKKKkAooooAKKKKACi&#10;iigAooooAKKNw6ZozQAZoqS3sry/fyrO2eRvRFzWxpvw+1GYB7+fyAf4F+Zv8BWtOhUrfCilFyMP&#10;I9aVI5JDtiiZj6Kua7ey8EaNZ4MkHnEfxSHNacFjaW5/cQJH/uqK7qeWzfxM0VJnnkej6tLzFp0z&#10;f8ANSDw/rp+9pE4/4DXoir9aMdufyrf+zaff8A9j5nms2lapb/62xmH/AGzNQjI4KkfWvUPLG3lq&#10;rXOj6deIRc2Ubf8AAaiWW/yyD2PZnnGaK7C++H+m3Hz2rSQn/Z5H6/0rD1PwXrunfPHH58frH1H4&#10;f/rriqYOtT1tczlTkjLoo5B2kcjqPSjI9a5SQooooAKKKKACiiigAooo3D1oAKRiMUbgTt9e1bvh&#10;7wXc35W71JWjh/hj/ib/AAFaUaM60rRQ0nLYy9J0bUNZm8u1hbb/ABSHhRXXaP4N0zTDumiE0uM7&#10;5BwPoK1bO0trGNbaCMKijhQtPuJoIITLLKqqvVmPAr2qGDp0Fd6s6YwjEdEoQ7QuOKeCoPauY1P4&#10;hWsEjR6dAZmH8Z4WsuHXvFev3HlWLspznEQwF/GnLF04vljr6CdSK0R3mB1xWD420NdRs2ubaH/S&#10;Ilyu0csPSr+gW+p21isep3fnSZ+9V0t82DW8oxrU7SW5XxI86t/C2vXC7k02THUFhio7vQtXsVzd&#10;WcigfxYzXpQZegNMkVHDJJtIPr3rjeW0+jI9lE8vBwOaK6Dxt4disyupWabY2bEijoD2Nc/kdc15&#10;dajKjPlkYyjy6BRRRWJIUUUUAFFFFABTSQPzp1Otbc3l5HaDrJIq8fWqjHmkkuofasd94UtBaaBb&#10;RvwSu4/ic/1rUplvGIoFiX+FcU+vpqceWmkdgUUUVoAVl+MfD8XijQZtEnneNZgBvjPIIOQfzArU&#10;rO8U67ZeG9Fm1nUC3lQLltgyTzgD8SQKUttS6fP7Rcm99Ct4H8KW3g3Rl0aC5aYKxZpGXGWPX6fS&#10;tlRgkgdaxvB/iew8XaYur2CyKm4qyyLggithT83FEdtB1vae2l7T4r6jiB3FJ8vTisD4neMdS8A+&#10;DNQ8XaR8P9c8VXFjb74fD/hsW3229O4DZF9qmhh3d/nlQYB5zgHxv4Yf8FAfCPjbxD440L4kfAvx&#10;98MY/h34dTW/FWpePl0gWtnaMrvln0/ULva4jjaQq4U7MMMgimZn0H8vtR8vtXjnws/a/wDCfxJ+&#10;IVt8PNa+F3jrwbfavbyXPhVvG2gpZrr9vGod5bdVlkkiKqwYw3KQTqDzGMHHEeEP2wNC+Bn7LWuf&#10;HH4/6zrWpWNr8bPFXh5bqztftVxFF/wmWoabZRBAQzJGiwRgLlgiDAYgAgH00SMVXu7+3tFzIevR&#10;RXlvwj/aq0L4ofEm6+Eus/Crxt4M1xdNk1TSbTxlpMNv/bGnxyRxSXdsYZpflR5oVaOXypkMqbow&#10;GBro/iTd3Om+C9e1ee6vLX7LpN1MbuyhVpoFWJjvjD/KWGMgNwSBnitIRUnqROXKtDZvdSnuvlVi&#10;iegPWoIoJbh9kMO5v5V4D4S/bS+G3g/4b/B3Sr2z8feNtb+JXw3t9d8KrY6DBJqOsxpZ28rNcJHI&#10;sNvO6zK7crAhLZkUAZ9Z+AX7Q3gv44eHdS1TRfDeteH9T0DVm0rxN4W8SWccOoaPfCGKfyJhFJJE&#10;xMM8MoeKSSNklUq55rTmjHSKMvZylrI7az0KJD5l1hm9F6VNd6na2S+VCAzDgKvQVw3x0+PfhX4J&#10;eBJfHPjI3zW7XlvY6fpuk2b3N5qV7cSrDb2lvEvLyySOqgHCjO5mVAzD56+HP7T/AI6+Lf7f3hn4&#10;Zy+EPHHge1f4YahqGq+C/GVlDC/nLeRJFcbraae3lO0kAxzOVzhgpOKXLrebC/SC+Z9U3N7c3Tnz&#10;JP8AgC9KltdLmusMy+Wv95u9ePW/7b/wjt/FrWEfgfxpceF4dem0S4+J0ehr/wAI/HqcVy1rJa+Y&#10;ZBOQtwrRGcQG3Dqymbg4n+IX7cnhDwp8adZ/Z48I/Cnxv4u8WaDpul6jqdj4Z022kWGyvpLiNLky&#10;T3MSBUa2fcGIdsjyllxJsftOkUHs+sme1xx2GlRbzx6s3U1RvNXmuBshLKv/AI8apedLdKJpi+51&#10;+63UV8rftV/8FBPDnh34HfFi++H3g7xybHwz4X1yyX4paTpkL6PYa1BBLEIVkE/2hpIrkLG0iQNE&#10;kgKlwVYC401HWW5Mqj2ifVigDr9aOreWqZ9hXmPjj9obR/hN4Y8K2F/4X8ReLPFHiXT/ADNF8K+F&#10;7SKfUdS8qFHnlUTSxQoiBgWklljQF1UEsyqzr/8AbT+Cnhj4EyfHq90zXlsbXxdpfhjWNHksEXUt&#10;M1S+1a10pLeeJpAqGO4u4jIVdhs3Mhk+UMSqRjsTGnKW561ZaI0hWS6BUf3BV2W4tbBMNtVewFcR&#10;49+OmheCvG2j/DdNG1LUNW17StTv9MisY4yJVslhMkeXkXDt56BM/KTnLKBmvC/2L/26vHn7UWne&#10;JtX+JP7L/jTwLaeH/FHiOwbxBrn9mDTxFp2p3NoInMGoTyi5VYf3uI/KEiybHZNrNCjKp8ehteNO&#10;Pu6n0ze6pcXRIiby1/U1WCkdTXk/wU/aot/jv4hWHwn8DvH1n4ZutP8Atmi+PNX0+zh0nVoTgq0I&#10;F010u4HK+dbxZH4UaV+1bpXif4pn4b+Avg9458QadbapJpmr+NtL0y2XR9Ou0OHikee4jnl2twzw&#10;QyopyC2QQNoqMVoc8nKT1PWvlprYJ2Bcsa+SfAP7ZHivwf8AHz44+EdW8BfEL4gQ+GfGlnHDp/hP&#10;S4rldC099PgkZmM80Kbdxd/KiaSduSsbZFe2eLv2tvhf4c+HHhX4i+CbHWfGC+OrOG68FaZ4W08T&#10;X2uRSW/2lWiWVo4418n5y8zxqo+8wPFHN2Dl7npwgjj+e6fHoi9TSNcyOPLj/dx/3F7147eftpfC&#10;fS/gH4m/aG8S6dr+l2HgtpIvF+h6lpoj1PSbiNUd4JYt+wuFkjcFHZHV1ZHdWBM/w7/a38HeNfij&#10;D8JvEXw28aeE9R1axuL3wrJ4q0mG3h8RW0PlmaS28uaR02CWMmOdIZMOCEIBINN2DT7HrEUfmHCx&#10;Ln+92FH7qI5/1je/3R+FNaZ3+QfKv91e9fOP7IHwp+MHxs/Z3+HHxy8Y/tR+N/t3ibwjpWtalawy&#10;26wGae2jmkRV8rhMsQOelTL3dwjHm2PpACSd8YLNWhaaQiL5164H+x2/GvKPil+154O+FPje4+F/&#10;hT4T+NvHutaTDb3Hia38FaZbTDQ4JgzRS3L3NxApLKrMIoTLNtw3l4ZSaPj39tr4N+GPh14L+Kov&#10;tS1jR/H+vR6P4X/sPTzLLcXslvczJCYmKurk2skRUjKyEBgoDMs8zntoi+WMN9Wey3OrwxjybGNT&#10;t/ix0qg8zSyb5pCx9TXkHiL9riy8JeCNB1/XvgP8Qo/EviaeeHRfhvHp9jJrc7QgtITtvDZoqoN5&#10;Z7kLgjnJxWH+0d+1/wCO/gx+zjpnxy8Ofst+OdU1HUtUtbSfwm0OnLfaWJJdha5D3yRY42jypZMs&#10;6dVywqMYx2M5SnI984o4rzPwp+0bb6o/gux8cfCHxh4LvvHGoXlhpum+J4bLzbe6t7eS58mc2l1P&#10;GrSQQTyx7XcFYX3FDgGz4K/aW+Fvj745eLP2evDepzSeIvBtnaXGsxNEBFtnBwEYN8zLgbhgbSy9&#10;c1oZHofFHBrwWX9qbwZ4/ufg/wCLvDuu+K9J03x94ovrPQ7aPT7bytYjhhuSss5LsyW0qQ+fE8ZL&#10;srxFgu4qL/w1/bV8H/GHx/qPgT4Z/Cbxzq0Oh+MtU8MeJvEEOl20en6Lf2U7QyCZ5LlXdXK71MKS&#10;sEZTIsRYAzzFcrPaS3PWjPNeC/Bz9sT4h/E79oTxL8F9Z/ZC+Iuh6bo2rG0h8W6gukfYIkFr5web&#10;ytSknxKeI9kLHEibwnzbej8J/tUW3j/4oN4C8D/A7x7qmix6ldWFx8QIdPs00SK6t5Gjni3SXS3L&#10;7JUeMukDR70Zd2QaOYOWXY9YGO9KcEV5P4x/av8AD+hfFKb4R+BPhR4y8d6ppdxbw+KZfCFjaPa+&#10;HWnjWWIXctzcwLvaJ0k8qLzZVRkcoFdC3FeOP2ndd+GX7aHi74aw+E/GHjR/+FU+GdW0PwP4Rs4Z&#10;p1d9S1+K8ugbiaGCIFYrNC0kqFtiBQxBAOZByyPovAAoVGkG4YC/3jXnuiftI+E/FPwZHxn8AeDf&#10;EniRfNe3PhvStPT+0o7pJDHLbPHLIiRyI6sG3SBBjIYggnhfGH7bN2/7NnxI+K3hf4I+NLHxd4A0&#10;G4ur7wDrdjZRalayfZ3lhkYLdtayQkKX3xzsCsbgZdSlLmDlZ78zxxriDOf+ejDmmxK8pK49y1fH&#10;/wAD/wBof4nfD79jDXP2nNb+Anxu1bxDBodldSaD4u1jSrhtTkeIM91ZRpqbQw2ylyzBnifaMKhI&#10;Ar6B/Zv+Nfif47/D2Dxt4q+BnizwDcMIwNM8WCwElxuiR/Oi+xXdyvlHdgb2V8qcqOCVGRTi+p6D&#10;5kcJxGNzf3iOPwpqlmZmkOTXD/Hj49+F/gPoNjf6voOta5qmr332Lw/4Z8N2S3Goatc7GcxQo7pG&#10;MIrMzyvHGoHzOMgHxn9nn9pjxV8Yf26/HHg7U9O8V+G9M0X4U6He3HgvxdarBLpV9LeX3mSHy3kh&#10;kLRLEDLDLJGQuN+VYCtIk+9LY+nywHNPhtJ7ttkI47t2FePfDz9tH4aeOPFuk6dL8P8Axtp3hzxL&#10;dR2fhDx/quhrFouu3Th9kMLiUzx79h2PcQQxykqI3dnQN0L/ALVtjefFv/hVfgP4C/EDxRZ2us/2&#10;VrnjDQ9Nsho+kXQI3xzPcXcM0mwkB2ghmCnIJyCBlKtbY3p0esj1Sy0q3tcM43N2Y9vpVkHJPGBT&#10;02qmKp3mpQW5IB3tn7oPSsPeqPQ6fdgjmviR4d8Ua49jPoOuGzjt5C0374p6YPHXHNS6l4zkghW0&#10;05/MkC4e4YfKT3IH60zxZrtvDYN/aV9FCJGCxrJIF3HPQZ61gZDLlRXbhcLSbc5avsebmWY4j2ca&#10;cEktdba/eSTXE13OZriZpGY8s1CQy3D+VBHub+Qp8VkkC+ZfOyK3Kx/xsPXHYfXn2onvXdfJgTy4&#10;/wC6vf6nvXdGWloHz/LZ3nv+I8fYrBssouJv7p+4n+P8qiaW61CfDFpG/hHp9KdHYEKJ7yTyYz93&#10;cvzN9B/XpSyXpVTDZR+Un8TH7xHuf8Keilpqy/8AE7LsDQWtmN12++T+GGM9Pqf8OaZcXc9wAJGw&#10;q/djXhV/CmIhl4jTPHX096G2xnruPr2FVGK3erI5m1ZKy/MFwVzjmjpyBTreCe8k2W6Fj1bsFHqT&#10;2FTk2dicoBczf3v+Wa/4/wAqqVRLRasI0+bV6Ibbac8w+0XEiww/89H7/Qd6mbVI7SMxaNF5fGGu&#10;H5dv8B9Kq3FxPdPvuJCx/QfT0pihpfljUk+i1PLzfH93Qr2nJpT+/qDEufMJyf4mbvTo7d5EMh2q&#10;v99v880BY4eWXzH/ALv8I/x/DiiWSWdv3h/wH0p8zlsTovi/4I4XEdsNtmpLf89pAc/h6VGpYnc/&#10;XvThxxRn1pqPLqQ5SenQMe1NPHSnbh61NY6XfarP5VnESONz9lolKMY3Y4wlUdkVzknA5zWvo3g+&#10;91Ai5vQ0UfULj5m/wrb0PwpZ6aPMmXzZeu5ug+lbKIAMqK82tjL6Uz28Lle0q33f5lSx02z0+Dyb&#10;a3VVH61cTG0cUBeMFacBgYArz+Zy3PZjGMVaKsGB6UUUUFBgdcUUUUAFFFFABRRRQAUUUUAFFFFA&#10;BRRRQAUUUUAFFFFABRRRQAUUUUAFFFFABRRRQAUUUUAFFFFABRRRQAUUUUAFFFFABRRRQAU1xnt7&#10;U6mPjPFAHnXiWxOn63PEBwz7l+hqnXTfESwZTDqar6pI38q5mvnMVT9nWaOappIKKKK5iAooooAO&#10;vejpxQqPLKkKgfMwHNdJb/Di7c7p9SRfZY8/1FbUsPUrfArlRjKRzZHtSAAjOK62H4cWo/1uoSN/&#10;uqB/jU0Xw70pG3SSTP7MwH8q6I4DEdSvZSRxuQO9KqPKdkaMxPZVzXd2/g7w/bnIsVY/7RLVegsr&#10;W3G2C3jVe21RW0cum/ikV7I4Wy8Ja5fHK2Plr03ycVuad8PLSHa2p3Hmt/cX5RXSAqaGZVG4tx61&#10;1U8DRp6vX1L5I9SOzsLWxRYbWBY0X+FRUzbcYzisfVvGWj6afLE/nN/ch5x9T0rndS8bavenZbYg&#10;T/Z+9+dVUxVGjpf7hc8YnaXmpWNkm65uUQf7TYrHuvHWhwZEJaQ/9M14/M1xckk87+ZcyM7HuzZp&#10;FGO1cVTMpv4ER7XsdTJ8Sdv+p0wn/ek/+tTD8SbknI0xf+/h/wAK5qisHjsS+ovaSOqg+IsTN/pV&#10;g6+8bA1o2PjHQ7s7ftQjb+7JxXCUhUE5xVxzCvHfUFUl1PUY7iGZA8EqsP8AZOacxRlrzG01DULB&#10;vMs7qSM+itxXQaN8QJQRFq8Xy9POj/mR/hXbSx9KppLRmkakZG1rXhaw1gb5YNkn/PWPr+PrXJ6t&#10;4Q1fSn3LF50f96MfzFd3aajaX8KzWk6yK38S09mjcbc+1aVMLRxGv4objGR5eRtbBGD70Egda9Hu&#10;dF0674uLGNvqoqrJ4K8PyNzYBf8AdYiuGeW1OjRHsjgqK7r/AIQPw73tW/7+tSjwL4dXkWbf9/DU&#10;/wBnVu6/r5B7I4Sk3LnG6u/TwZoC9NPX/gTGpI/C+hxnculQ59dtVHLqnVoPZHnqq7nCIzf7oq1Z&#10;aBrF/IIoLJ1DdWcYAr0JLG3jXbFaouP7q4qRV2rnito5bH7TuNU11MPQvBNnppWe7Xzph3K/KPwr&#10;cCYH+PanhgRk0kh3IQvpXoU6cacbRRpGPLsZ+veILDR4fMuJAWP3Yx941xOteIL7WpCbhtsI5WMN&#10;xWn4p8I6nHM19as9wshxtY5ZST/Krvh3wRHa7brV0VpOqxfwr/8AXrzayxFaryWsiJc0nYyvD3g2&#10;81UrcXgaOHr/ALT12Nhp9rpkK29rbrGvoq9fepo/3ZwRgVX1nW7DSIfOupf91R1NdlOjRw8bspRj&#10;AteYqqzE7frWXqXi7R9NYrJP5kg/hj+auV1rxdqOrM0aP5MP/PNe/uaq6Roepaw+y0g+XPzSN90f&#10;41yzx0pS5aSuS6nRGxd/ES6dv9DsUUf3pGyf0ro9A1GXVdIhv5o9jSdVHscVnaV4B061RXvS00mO&#10;/C/lW5Dbx20KwpGFRRhVXtXVQjiN6jHHm6lXXNOk1HSJ7RI9zPHhQ3HPUVwt94f1nTubqyYKP4hy&#10;P0r0jeu3JNNkiWRNrJkH1pYjCxxDvsxyjzbnl4OelFbnjPw9Hp066hZptjkbDKP4WrDrwqlOVGfL&#10;I5pR5XYKKKKzEFFFFABWt4Isjda3523KwqWP17Vk5rsPh/pjQ6c98y8zt8v+6OP5114Kn7SuvIun&#10;8R0acLiloXOORRX0J0hRRRQAVX1Kys9RtGsdQgWSGTiSORchhVisvxpqeoaN4autS0q0864hj3Rx&#10;46/5FBUIylNJE2j6Ppmh2gsNKtEhhX7qIuKuJy2a5DwR4z1vWdDW+1vTfJn8wj/VlQw9cGunsdSt&#10;rpflkw3900KL5U0FTmjWcZO7+84n9qD43WX7OfwP8QfGS80W81JtHs1Ntp9jayTSXFxJIsUKBY1Z&#10;sGR0ywHyrkngGvlHxd4T0T44/wDBO/4qfBf4PeN38U/FDxNoM2t+KprTTZ4W1K/MiSyW0TXMSqYy&#10;sZto1OQF25HJz90yjewCgfWk8tz8yr/491oJPmv4KQfBz4vfF3wz44sP2ifiF4u1rwvbXU+n6R4k&#10;0q3tYrBp4RFL5oj0+3JcKdu3eQDng15X8VPCHi26/YVuNHh8LX8l437V2q3n2VbOQyG3b4j3syzb&#10;QudhiIk3YxsIbODmvubyn27m696a6lAXYLjvQB4/460vUp/2/fhfrUOmTNZW/wAI/HEFxeLETHHL&#10;JqfhRo42foGYRyEKTkiNsfdNegfGpBN8HfFltFHukk8NXyRRou5nY27gADuSe1al1qqxHy7Ubv8A&#10;a7CqE0k92/7xyzf3a0jRlLWRjKso6I+MP2Y9G8V6d4k/Y5+0+GtQt/7H/Zv+yapJNZuv2Sf+zNNU&#10;xSZH7t8qw2tg5Br2T9mDRtbh/aH/AGjLy80u5ij1D4raZPZTTQsq3MY8H+H4y6EjDqHjdNwyNyMO&#10;oNe6WmhSyfPcttHUL3NaAW205OQFHtWnNGGkRcsp6ydjwL9tzw1q+j6f8L/jH/Zl9qGl/D34rWWu&#10;eJrDTbVriZtPksL/AE55fLXl1gkv4rlgASEt2IBIFcRovxS8PfGP/gpZ4X8f/DjS9SvvDmm/CfUb&#10;ObxA+kzwWz3El5E4hVpEUlgoJPHevqW91e5n/dQfKv8Ae7mqLxtnzN1NU5Sd5CdSMFaJ8L/sz/Df&#10;Qk/Z88N/sZ/tB/tH/Eq317Q5Bo+teFf7LtYrfUJbW7JW4jmXTy5guCiTq5mLFZPmbdmvdPhDpGqW&#10;3/BQD41a1c6XcR2d54H8Fx2t3JCRHMySa35iI5GGK7k3AE43LnqK902gYK9emPWrdno09xiWY7U6&#10;57n2q/dpmacqmhWjhlkcLDHuPSvh3UvG+nfCn/gn98Yv2WPEvgjWrr4hKnjq3sfDNnoc0jammoX2&#10;o3NtdxOqGN0aK6jkJ3bgVYdRX32n2HTYeTt/UmqF3qdxcArANq9vWs+aVTY0UY01qfLn7Rlje+Df&#10;j98Jvi7r3jrxR4W8PWPw11nQNS8QeGLG3nezvLiXSriGOZZrW42xutnMNyoDvVASM4PG/tA/A/RL&#10;/wDYd8Wa/wDA7xB4m8Zya98V/DPjbW77WIV+1Xa6f4k0m8vJI4o4IRhbWxkZUWMFtvGS3P2UYj0L&#10;GgphNoGPWtI0lHUiVWTPnD/hb/h74z/tq/DS5+HOkatqGi6X4T8TG78RNpc0NmJpTpwWDdIqnfhC&#10;enToeDUv7G8uh+CdN+I3wC+IMMsetN8UPGmt3Gm3Gny+XcaZqWtXd/DIr7Njo0F2gIDEhtwxxX0V&#10;sLcg+1SC2WJf9KG3+7Gp5P8AhVEnyf8AATU7D4efHDwf8Hf2Yvi94p8U+CJrjUYfEnhnxFp0k8Ph&#10;izjs5JLZ7a9lijlVBcLDAIpWnLLN8pUR89F+x98SvBvwS8ND9mz4m3WoWPi7T/FGoW8Md5pc5TUR&#10;NdPLFcRypGY2R1kXBJHQ5719GvK7rsQBF/ur/Wm29rPOwWFD/telTbS7GeA/sl6RrVl+0N+0HqWr&#10;aVc28N78QbOSzmmtyiToNMt13ISMMoIIyMjIxXgXwu+HHjHwX8D/ANj74veLvHPi7wZ4e8PfAaz0&#10;HxFNoelxSXGm3k+lac0bzxz205jUG2khOI9waXBIGa/QEra2jcHzZB/3yP8AGomaadv3jFj2pcrl&#10;sCkkfI/x28CeDpf2E/jJ4l+EPi/xR42uvHMw1DUNU1qzX7Vd3MdtZWSrFFFbQhUENpEMCPJYMSTm&#10;u4+P/h/XdW/bv/Z71TTdGuri1srTxcLy8igYxW5ezswm9wMLuIOMnkjjpX0Vb6Mdvm3fyL/dzzTr&#10;nU44k+z2Ma/Lxu9Knm6RKlHrIkisLHTR5906s38Oe1fLX7AH7K/wW8NfstfB7x1dfB230/xZbeAt&#10;Fubu8nSVLmO8+xxGRmVm+Vt5bIwME9K+lHMkwy7bm9aVQvcbj+lXyfzakSq/y6HzrpvxQ8Nfs7ft&#10;F/Fx/i1bX+n2vi3VtL1nw3qS6XNPDqMY0i1sngVokb94kto+VbHEqEda5H4b+BvGehfCv9nWHWvC&#10;F7Y3LfGrUtYu7Brc77C2utP8RTRecFGI8C4iBzjDOF69frhg7d/0pvlEjDf/AKqqxnzHj/7W3hz4&#10;NXun+H/FHxN+JXiLwbqGj6g8vh3xL4WkkW6t5GTa6FRDNHIjoSGSWNlPpnBry648T/Gz4mfsCap4&#10;p+JOl32s6npfiy6ksbq30Nra61fR7LVz9lvfsuSVeW1jSQqMbichVB2j6z2setIEIOf8mjlFzHzx&#10;+2D4gsPit+yRdfH/AOCOmXniTVPh3qtv4y8M2VhbSw3V9caXL5s1nGrqr7ri2FzaYxyLgjkGvAfG&#10;3gP44/D/AOEnhX9pn4SaLf6L40+Lc+qab4mW1sna6sZteZRpl5MoAK/YlWEvnAUq2cV+ghjJHf8A&#10;2aPLxy1HKNTPmX49fDAeCvih+y34J8EaDdNo/hPxZLZKbe3ZltbWHRLiCMuwB2jhVye5AzXT/sDa&#10;Pq2j+BPiFDrWmXFq83xy8bXEKXMLRtJDJrt2ySDd1VlIYMOCCCOK9z8t3G7HuWpQQvA69Nx70bDu&#10;eN/Dvxt4e8I/tQ+PPh54na8stS8SajZXegrJp8pivo009A7JKFKfKY2ByQRjjrXleta5bfCT442W&#10;kfsk/E/xNqFxrXxCA8YfDK+sZLjS7eGeWR767gllhVrQiQtMdszRMzNiPL7q+txE0j5A6feZu1OV&#10;o4mxAM/7RH9KAvqfM3wZ8Z+H/wBmz9ob41eE/jNFdaO/jj4l2/iTwtqn9mzTRataTaLpdkFDxRsF&#10;eKaxmjKsQVURnowrvPB1nfn9u34ha2unzpY3Xwh8GwwXTRN5c0iap4nZ0DdCyrJGWHUB1yORXriR&#10;STNhR/wLPSn/ACxDKAM3XcelTy7IL7nxB4A1/wCKXwo+BzfZtR1zwnourftCa5D4w8Rafofn3mm6&#10;S4upEuIY5IpAFe4S2j8wxyKFkPHORF4LtvEWvxftaXuna5448TafqHwt0+00HX/FemQxTauy6dq4&#10;f7OtvbQK6B5FUYjDbs5yCtfcJBkJYnJ+lJjj9aOSQc66HjMfhzXNR/YIt/DlnpFxJqTfDWGKOxER&#10;EzSCzX92FPO7Ixjrmuo/Zt+J3hD4nfCnSr3wrc3DPp1hb2eoW91Yy28trcLCm6JlkUHK5wcZGe9e&#10;hW9pcXbBIE743dAK1bLRYbUh3G9vVqJTjAqnTnUR87ftU29x4E+Nnwl/aC8Q2l83hfw3d6vYa/PY&#10;2L3Bs/ttvEIbmREBby1aAqWAJBlHYmvPNHtbr9pD9rT44aj8J7LVLTSvEn7P1l4f8P8Aim602W3h&#10;ur1pdRy8RkVSwjNxH1A5DelfasiHICimMpjTBYYx19K5pTcjqhTUEfGn7OXhr4dfEnwb8O/hF8Sf&#10;2gPiZNr/AIYutIvrnwHq2lWltHb6hpssc6JI8WnITGssCtgTfMABkg82P2jfEtp8D/iHrHif9kX4&#10;qeJm+IGpeKtPl1X4UyafLeaPrkk15BFduBJD/okjQO8jTxTqimPe0cmCD9bXeq8bLf5m6bqz386V&#10;t8r5P86uNGUtyZ1ox2LV3qs1wPKg+VOny96qgDqT0oVWC7QKDsXl+v8AdrojFR0RyOUqj1Zz/j7w&#10;TbeMbWCSe9eE2jMVZfukHGQfyFQwNBpsKQWSszRqFWZxzx6en1q94z8UaV4esVXVZmU3GVhVFJ5H&#10;fHpVSKOyjgS7uZPM8xQ0cMbdQe5Pb6cn6VrQ9nzPucuYPEOlBP4Veze24yG1nvXZgM92kboPxqXz&#10;LOybdCPOkxjzG+6v0Hf60ye7muQI/lWNfuxqMKKIrWSSPzXxHGODI3T6Ad66fi3PIjL+VXZHJLLP&#10;J5kkjM7dakMIiUG5Pb/Vr1/H0pDPFF8lku3/AKaN94/4UkcMko37tq/xSMf881p0Jt72juBlaX92&#10;BtXP3V/zzTxapCN965Xv5a/eb6+n40nmiD5bJe2DI33j/h/nmo1Vh8zHJ77qLSltog92Pm/wRJNd&#10;ySJ9mjXy4858te/ufU0xcdM0gyTx+fpTgwXmJPmP8Tf0qlGMdiZOU92Cw4+eZtq7she5oMrMPKjj&#10;8tO+O/19aaA3Unn3pwz3o5b7hzdhAoBzS0UE4GaokCQBkmm4MvyRcselO8sMMswUepoMzIpS3G3I&#10;wW/iNJ+RSjHqSC3trdQ16zSP/wA8Vb+ZpU1fUldfs0zRc/LFDlR+Qp+j6FqOsOfs0OF/ilboP8+l&#10;dZo/hOx0wBynmSD/AJaNXFWrU6ektWehhcLiK0k46IvaZLNLYRvcDDMoLZ7HFWU6UxUbPIxUgGBg&#10;V5L3PpIx5YpBRRRQUFFFFABRRRQAUUUUAFFFFABRRRQAUUUUAFFFFABRRRQAUUUUAFFFFABRRRQA&#10;UUUUAFFFFABRRRQAUUUUAFFFFABRRRQAUUUUAFFFFABTdnvTqBnvQBn+I9N/tXSZbLb8xXMf1HSv&#10;O84O0jHavUirGvPvF+ltpmtSFVxHN+8X09/1rysyo3ipoxqrqZ1FFFeQYhRRRQBNp4zqEAK5/er/&#10;ADr0xBheleaaYCdRgA/57L/OvS0PGK9jLf4cjel8I1ZFXg0jXlqgzJcIv+8wFcz8RZJYjbxxSsu7&#10;JO09a5YtK3LSt+dVWxnsanLYc6nLI9FuPEekW3+sv4vwbP8AKqF1480WE4hkeQ/9M14rh9pPU07a&#10;K5ZZjWeysR7SR0V38QblwVsrFU9Gkb+lY+oa5rGpsRdXjbT/AAqdo/SqtFc1TE1qnxMhykxoVgea&#10;dRRWBIUUUUAFFFFABRRRQAUHpRRQBJYahf6ZN5tlcmP/AGex/Cug0/4guoVdTtun8UZ/pXN0MMit&#10;qeIq0vhZSnJHd2vjXQJhue92H0kXBq7F4h0Wb/V6jF/31ivNiuaUe4rsjmVTqkae1PTf7U009NQh&#10;/wC/gpG1bS1GW1GH/v4K8zGe4pCvfNX/AGnL+UPano7+JdCjPzanF/31ULeMfDyjP9op+Ga892n0&#10;FLtBHIqP7SqfyoPanbT/ABA0ZDiLzJPTC4qlcfEZRxa6YxH/AE0euWAPrRk/5FZSzDES2J9pI6WP&#10;4iyb83On/L/eRuRW/oviDTtZTNpJ8w+8jfeWvPCM1peCjcr4hh+zqfST/d961wuMrSqJS1HCetj0&#10;JhkdKYxZeKcxIHArlvHfiK+tWXTbOTYske6Rx976V6lapGjDmZtKXLqWvEnjS10xTBaFZJ/QdF+t&#10;cdc3F9ql55s7vJI33f8AAe1S6Xo2oazceXZwk8/PI3Ra7TQfCllo8YIXzJv4pWFeZy1sdq9ImPvV&#10;PQxtB8BPcBbnWBt7iAH+ZrqoYIrOMQW8KqqrgKoxinghD8wxisvX/FWnaMrBsyTfwxq38/Su+EKO&#10;Fh/VzVKNM1JLiGGPfM4VV6k9qxdU8c6PZNtt3aeT0j6fnXK6vr2pa1Jm5m2x/wAMacCqITC7RXDW&#10;zCV7QRnKp2N66+IOqyt/o8EcY/2smus0m6lvNOhuriPa0kYLL6VwOg6W+sarHZgfL96RvRa9FVBE&#10;gjXooxW+BlWqXlPYqnzS1ZkeNkU6FKW7MuPrmuHrrPiHfrFaQ6erfNI+5h7D/wCvXJ1xZhJOvZGd&#10;R+8FFFFcJmFFFBYCgBYIXurlLWEZaRgq/jXpmm2kdjZR2kX3Y0C1x3gPTftWptfyR/LCuFz/AHjX&#10;aojAZr2svpctPne7OinHS4+igdKK9I0CiiigAqG+wbVwy7htPy+vFSs23qKzvF+n6jq3h6607Srz&#10;7PcTQlYpf7rf54o9CoxUpJN2KdvpNzLFlgE44DVDJDPbv5bBlbse1Hw98O634c8Prp2vXyzzCRmV&#10;lcsFU9skD+Xet2a3juItkyhq2jWf2kZ1qEYzcYyvbr3OS8ZeOtL8BeFtQ8beLdZWz03SbGS7vrpy&#10;dsUMalmY/QCq/wACvjtpnxx8PXGvad4E8UaFDbyKkf8Awk+jmza5Vl3CSMFiWQjucH2ryz/gqN8P&#10;LTxZ/wAE/wD4r6eNd1bTfs/gu/uvtGj6lJazHyoWfYXQglG24ZejKSDXmn7VHhf4lfALwt8FfhZ8&#10;HP2gfG1nJ4r+PGn6ZrGua5rkmqXslhLp2pSTW++4LZB8lSgYFVdUYq4XaacY1I6Ga5obn154x8ea&#10;L4O8PX3iXVJZPsun2slzdPDC8rLGilmwqAsxwD8qgk9hXP6D8UNC8dHVf7Iubp/7GulgvllspYQr&#10;tbxXA271HmDy5k+ZcgElT8ykDwT9pTSfHP7NXwt+HOieCfix4suv7U+M2i2V9qeva1Jd3c9pcSSe&#10;ZbNK/wAzxHaPlJOPXGBXpfjbxBruk/tk+DvAFnrFwuj6h8IfF+o3lhv/AHc91b6h4ejhlK/3kS6u&#10;FB7CZvU0fu6ewuWVTc7H4ReOPD3xr+Hul/E3wdNMdJ1eHzbOS4h8uQqGK8r25U12MFnZWUeY8Z7s&#10;3Wvzr8Hf8LR/Zx/4J7+C/wBrfw/8fvFNxrGk61o0EPhcXSpocmnXniG3spbR7TaVYmCeTE5JlV8M&#10;GAG2u6+Lvx//AOFqftP+Pfhj41+Ovj7wTpPgMafD4ft/h/pt47XF3NAZpLi6a3t5BKFOxVhkJjIB&#10;JQ9an95U3H7lPY+0r7WolXZanc397tWa00k0hkmkZj9elfHen/EX9p740fD79l218X+OtS8A+IvH&#10;lncv8R49L077PNM8ejSyyIkUmfszNKoddwYx5wBkAj0f9lzVPF3gr9or4ofsw6x491zxNpPhTSPD&#10;ut6FqXiW+N1fxLqYv45bV5iN0saPp/mKzksPPZc7UUDaMYxMZylI911bV9M0PS7jWtYvorWzs4Wm&#10;urm4kCRxRqMszMeAAASSemK5uX43fCaP4V2fxvn8f6dH4Tv7GG8sdcebENxDKoaNk4y5YEFVALHs&#10;Kb8af2cfA/xy0O3tPieNQutL07zZ5NCj1KWKz1FinC3cSELcIpG4JJlQ3zYyAa+P/CV1fy/8E0/2&#10;QNa8GWi6549sdF8N3/hPwjdRE22vXH9k7Z47qXpbRrFI8huSH8tlXCSFgjTKp0iVGj1kfbHwa+L3&#10;wd+NPh+TxT8LvHVlrdvBL5d00BZJLd+oWSJwrxkjkblGRyMiunvNZH+rtB/wKvk79lLxN4r8W/tj&#10;/E3xT8Y/hlJ8O/GV54W0WytfBKzJdQXemWkt239qx3sQEV3vnvGiKKBJAkcIkCmUKPp9SF4Przii&#10;MHLWQTko6RMP4m/E7wZ8JPCN18RPiVr8enaTZyQpc302SqNLMkMY4BPMkiL+NbqsuOK+eP8Agqof&#10;+MGfF2D/AMxPQP8A0+WFO/bB8VfCpvEdh4S8UfHD4saLqsVobiLRvhLpeq31wis+EubmPS7WeRY8&#10;ggebiJsEEHmtG1EzXNI9l8WfE/wp4M8V+F/BeuTTrfeMNUnsNFWOEsrTQ2c944c/wDyraQ57kAd6&#10;6KKEyLlj5a92aviKz8U/E39qP4QfseeN7z4lXWk+IPFGrz3Wua7Y6YsdwwPhfVfOMSN8sErgHB2n&#10;yyThcivTfgt4i8c+Afi58X/2cr74j694i03wj4Z0nWvD+qeJdQN1fW5vorwSQGYjc6K9pvUsSw80&#10;rnCgBcw+Wx71468c6B8M/A2teP8AW3kj0/QdKuNQ1KaOPfIIIYmkcqvc7VOB3qPwB410X4meCNG+&#10;IvhhpJNO8QaTbalpzzRlXaCeJZYyy9jtYZHavln4afDr4jaj/wAEydR+PHxY+OfibxR4g8Ufs6vd&#10;6suo3zLp/mS6KZd8VrkhJPmw0mSztuYnnAxfhNpfxQ/Z/wDgL+zh8X9M+PfinVr7xQvhPQfEGiX1&#10;yn9jtZ3dgoKQWgXbAYyo2SAmUgfO7kkmVLsVydz7fWzhtl86+f8A7ZrTJrySVfLjAjj/ALq8ZHvX&#10;ivwq8a+NPEHjD9oay1HXrq4Xw18QY7Pw+skhP2G3PhDQbspH6L9ouZ5eP4pWPevBfBHj745fE+H9&#10;k3wtN8f/ABDosfj/AMN+K5vGl9prI15qK21vC0QDSKypIHbHm7Syqz7CjlZFV4r4txqL6bH3Ja2M&#10;11jbwv8AePFYPxF+M3w5+DOu+F/DXii4uDf+MNaGk6P5NuXDXPlPJhyPuLtRufWvl3xt8efih+yl&#10;4A+OHgvR/iVrXiBfB/8AwjsXg3VvFU3268sbjWphaL5srDfcRwzukgDknaGXOMVj/G74BeJfhB8c&#10;f2fL0/Hzxp4ntb34rBtWtvGGqC+V5zp9yfNhYoDb4P8AyyjKxYPCAgYPeluP3Y7as+2Ly+uLpv3r&#10;fKP4VqJlVfmcbfavgTxR+0p408eeH/iB8Z/D/wAafiBZeO/DXijXNP8AAPgzw3oN9NozRWN3JbwQ&#10;XMcdsYbtp/JLSO7koZSqtHtGPVPFsHxa+Of7aVv8Kr/4xeJvCPheT4H6breq6H4b1BrW4OpS6jdp&#10;uWdTuiCrHtfaMvtQFgoZWvbYyle92fUMmpWcNzHp0l1DHNNuMMLSANIB1IGcnA646VOpG2vmX9oL&#10;9mez+IH7Tnwzlu/jT8SNLZdD1C2ZdB8bXdir+TCn7wrEyjzHz87Yy2BnpVT9rjxJeeHPjXp9h8Zf&#10;iR8T/CHwzXwvbNpPibwG1ytmmrC4uPtf9q3VojSQRrAtmYml2wNvn3kkLTUiGrn1PmgnFZvhW/0v&#10;UfDNjqGha6upWc1nG9rqKzrILqMqNsm8cNuHOR1zVX4kfELwl8KPh/rfxP8AHmqrY6L4d0m41LVr&#10;yQcQW0ETSSPj2VTx1OKogz/Cvxv+Ffjb4leI/hB4W8a2d74k8IrbN4i0mFj5tiLhN8W//eXnjOAR&#10;nGRTpPjH4Lj+NUPwBaa4/wCEin8LyeII4/s58r7Elylsx39N3mSL8vpzXwL+z9+0l+zp4J+I3wn+&#10;P8H7Q/gXUPHnxM1q8t/ihpen+IreW6ibV2Fxa2xVHO77E0drabsfdhHTdivoz4hnxJD/AMFIml8I&#10;Rq2rj9mnVm0lXUENcDWbbygd2Bgvt6kDFRzGjifSwfe2yMEsaUrGjYY7m/u9q+X/ANh7xz4T1PxT&#10;Lpniz41fExviRc6EZPE/gL4kzT2vlyxvGJ7qztJkWNoFlbYJbUtCVkUEklSPX/2o7n4sab8BvEF9&#10;8FLa8k8RJDD9mj02OJrzyPPjF01qk37t7lbczGJX+UyhAeDTuxONtDrvF3ivSPBnhm+8XeIriSOx&#10;022a4upILd5WWNRk4RAWbjsASavWN5Z6lp8Gp27NJHcwrJF8pX5WXIyDyOD0618m+H/ij8PtL/ZO&#10;+LXiD4HfH34i6n4g03wncX13pfxGvL5Na0CcW0rRsba+jSe1DMOBtEZMfyZGSdzxd4o+IHxn+NHw&#10;5/Zdg+JOu+GNH1L4R3XjDxVrPh+9NrqN/LHPp9rb20dxtLRIWuLiWRoyrkpENwUuGOYOU9w8S/Gj&#10;wb4Y+Lfhb4KavNcf234v0/UrzRYYbctE0Nj9m+0Fm/hI+1RYHfJ9K6wJGnMzbj/cXrXyF+0h8K/E&#10;Vx+2l+zb8MPDHxc8RaYtv4L8cxah4ia6Fxqt1bAaLuUXEgPlyM2wGXaWChgpVyHX0/8AZjXxd4I+&#10;KfxC+Aut/ETW/E+m+F/7JvdF1DxLd/ab6KO9inLW7zEbplRoMqz5b5yM4AqVdsbjFK57Y8jONg+V&#10;R0Ve1AYdK86/ae8U+BPC/wAMpk8f/EvXvDFvf3Udtb3fhNZn1S4lJyILaO3jkmkkcAjESF8ZxivC&#10;P2U/jX4j8SeHfj54E8N+PvHOqaP4Bs7W58Kap8QtGv7HWrZbnS/PaKUX8UVzJtmV2R5EB2uACQoN&#10;DlGIoxlM+vc7jsVSSenvXDP8f/B8fxk/4Utp/hjxJrGoW7Qpq19o2kGax0ppU3otzNuAjYphsAEg&#10;EZxkV4/44+LHxJ0b9nH9lXxTpXjO/j1Hxh448H2via8SY79ShudLnlnjlP8AEruoYg9SKh/Yy/Z8&#10;sdI/bF/aB+IUXxT8fXEtl8UItmk3njK7k0+bztFsJcSW5fY4QyFUyPkRVUYCispVnLY6aeHUdZH1&#10;9AsFugWNdq08zJjdmvzZtvjR4n+IHgDwn4p0L9tLxg/x41zxZptp4z+Eum+JI4V07N6iX+n/ANmb&#10;C1pHbx7x9oAWQrH5jSMHOfoX4i6N8SPjJ+2p4g+FkPx08UeG/B+j/C7w9qf9l+GdRNpcTahNqWsx&#10;mbzxlkXy7dA6DHmbU3EhNpyjGUmaucYo+mL7Vba3GA2W9Kybm+ubpv3kmF7KK8D+EXjrxrqX7dXx&#10;W+G2q+Kb260XQ/C/h2bS9PuJi0dvLLHP5rgdmfaCT3xXmeo/En42eKvgV4Yh0D4valo+p61+094n&#10;8OXGtQqss8elw+LNatY7dRJlcJb28USZBChF44xXRGEY7nNKcp7H2IGXGAK5/wCJvxQ8KfCTw5be&#10;KvGMs8dpd+INJ0aFreAyMbrUtRt9Othgfwm4uogzfwqSe1fMp+J3xE/ZV+PHxO+Ddv8AEbXvF2i6&#10;P8DYfHWkv4y1A3tzaah9tvreWMTEb2gcRQN5ZJCFG2YDEDkfin8I/jDH+zh8K/jfqv7RniXWrzxJ&#10;8VfhhqPjfR9auvtGm3C3PinR3WOxiKqLLy7h4SpTAaNHVwzMGXTm0MeU+6Gc7d2ackOV8yT5V9fW&#10;gCGFflHmN69h/jTXkkkYtIfmo95h8Oxm+LNE0bXtO8u+sRJ5HzxsxO4H8O1ZFpZPIfs9rB0X7o6A&#10;Vc+IXiYeENLhurjTXuPtMvl+Wr7SABn0ODVRNXe9sYzaw/Z4ZFDeSDz/AMCPUmtsNKPM4wWpy5jT&#10;rexjKo3ydFfr+hY2WlkdrlZ5sfdB+Vfr6/yqG4lnuJN0jluMKPQU3aetKVzzXXTprqeJz83oCCFT&#10;l13t6dhSu8khzI2fb0pqrt6U6tOVA5AKOe1AopiEIZvvGlGe9FFABRRn1pCwFAC0je3UUgk3HaqM&#10;SegAra0XwbeXzLNf/uY2/h/iP+FZ1KtOnG8mbU8PVrStBGTaWtzeziG2gaRvYdK6TRfBEcf77VmW&#10;RuoiH3R/jW3Y6Ra6dD5NrEqj271ZCEHmvLrYuU9I6I97C5bTo+9PV/gR29uLdNkagD+EAdKmGcc0&#10;DIoAx3ri1uemlbRBRRRTGFFFFABRRRQAUUUUAFFFFABRRRQAUUUUAFFFFABRRRQAUUUUAFFFFABR&#10;RRQAUUUUAFFFFABRRRQAUUUUAFFFFABRRRQAUUUUAFFFFABRRRQAUUUUAFYPjjSPt+lm4iQmSD5l&#10;x6dxW9TZYllXa3TvWdSmqkHFikuZWPLFPGKWrviTSn0fV5LcD923zxNjse34VSr5qcHCXKzle9go&#10;ooqBFvQVD63aoR/y3X+dejpjtXnvhRDJ4htR/wBNM/pXoSHHUV7WWx/dN+Z0UfhZyHxKkH263TP/&#10;ACzJ/WucHStz4hsW1tIz/DEKw687GPmryM6nxBRRRXMZhRRRQAUUUUAFFFFABRRRQAUUUUAFFFNL&#10;Y7fSgB1FXbLw5rl8A0OnOqn+KT5f51YbwX4jUZFip/7ar/jW31et/Kx2ZlUVefwzr0ZwdMk/4CM0&#10;3/hH9d/6BFx/37NL2Nb+Vhyy7FOirn/CP67/ANAe4/79mj/hH9d/6A9x/wB+zR7Gt/Kx8sinRV5P&#10;DevSHaulzD/eXH86tQeCNel+/HDH/vyf4Zpxw9aTsosOWRjk4oDA8V1dn8NrY4kvtQd/9mNdo/rW&#10;vp/hjR9M/wCPWyUN/fblvzrqp5fWfxNIpUm9zj9L8KatqjcxeTH/AH5O/wBBXYaF4cs9Di2wLudv&#10;vSN1NXxDg5VsfhT69KhhadGz6msYKIydxHGWY4Arl/8AhHbjxNrDalelo7dTiNcYZh/hXUugkGGp&#10;u0Qjd+FaVKMa2jHa5HZ6daadCsFrCqKv3VWnS3MVrG0s7hVXliegqprHiGx0eHddSfNj5Y1PzNXF&#10;a54k1DXpMSP5cIOViX+vrWFbFU6Ct+ASlGKsa3iDx3JMWtNH4XoZj/SubYvIzNK25m6s3OaAMUZ5&#10;6V41avUrO8mc7k5AOB1pB5kj+VEu5twA96Ac11PgrwwV26zfx4Y/6mNh90etFCjKtNRCMeZ6Gj4T&#10;0EaLYK0i/vpOZPb0Fa1zcxW8LTz4CquWPtSj5FziuU8deI1dv7GtG/67HP6V7lScMLRuuh0N8sTE&#10;1zU5NY1SS8dvl3bYR/siqtGMdqK+fnJzk5M5m7sKKKKkQU0jc20DrTicda1/Bmj/ANpap9qlX91b&#10;4bp1bsK0p03UqRihxXNKx1PhnR/7M0mOA/fK5k/3jWmoIXBpIhhMU6vpoRUIpI6woooqgCkc4XOK&#10;X8Ka+cYoAa74HzDFYut+NdH0VWeaUOYxl8Nwo+tN8c3d5a6ei28jKskm1mX0rk4vDV34ogk07yD5&#10;Mi7ZHbKgfjXVRw8JU3OTPPr4qca6pRT835HdaFr2m+IbFdR0q5WaNuCy9j6VoIc9axfB3hCx8G6Q&#10;ukWDyMM7pHkPLN69BWxGSo5FcS5up6VT2fO1C9ul9/mcn8ffhFYfHr4K+Kvgtqery6fbeKtAutKu&#10;L63jDvAk8bRl1U8EgNnB4rF+Of7OOh/G3Wfh/rGoa/NpzeAfiBbeKrVLeBW+2TQ2l3bCBs/dUi7Z&#10;sjnKD1NejySKq8nj1rNvddRAUtE3N/z0PQVrGMpaIzlKMdWcZ+0n8CdB+PvgG18Lar4gm0q80nXb&#10;PWdD1SGEStZ31s++KTy2IEi8sCpIyGPNcT4a/Zx8WWv7QEf7RPj/AOOGpeItWh8F6h4at7FdLjtL&#10;KC1urixuDJHErNtk32XzNuO8SAHHljPrEsk1y+5yWP50OoU7WG49dqnpXRClGO5zyqyex4n4l/Yq&#10;8O+Jf2QLL9kabxxex6fZXWmzrrC2qGZzZ6pDqKgqTjDPCEPPAYnrWnr37OPiix+LGt/F34PfFp/C&#10;954ms7eLxBaTaIl/BdSwKVimUPIvluFO04yGGM8ivWctIfljz/s1cg01UXz71wqg5256fWrlKMSY&#10;xlI861H4C3XjDxh8O/G+ueLri41DwC1zIZ/sqIupSz2LWkjuP4PvmTC9+Olang34FaB8Pfj/AONP&#10;j+viKae88aeH9D0ufTZIVEdqumvfssiNnJMhv2yD08tcdTXZ3Wsqq+RYpjHG6qbl5W3yuWP+1UWl&#10;PyK5oQ8yTVL2bVLaayQmOORGQlfQjFeDeHP2KYvAnwS+FPwu8A/FfUdN1b4R6Lb6ZoPib+z45Wuo&#10;UtUtpVngJ2ssqIpIBGCBg8c+6fUUZA6VpGMVsjNylKW55d4H+APi7RfiLqHxd8ffFybxD4il8Pto&#10;2i3A0WK1t9LtnkSWXZErNvaSWOFmLNyIUAA5J7/wzp+u6XoFnpviXxANU1CGBVutQW0EH2iQDl/L&#10;BITJ52gnFaaI7jeRtX/no3SlFxHFlYFO7oXbr+HpRfog9TyL49fsx+LP2grVvB3jj40SW/gyfWNP&#10;vr7w1Z6BEJ7lLS7hulg+0l8qryQoGOzO0sBjORJ43/Z38T6l8XtW+Lnwx+L114VuvEWg22la/Amk&#10;x3YuI7dpTDJGzsPJkUTSjIBB3AkcV6thncbVLM1Wl0+K2TzdSlAx0jWpfLHcqPM9jxb4W/sZ+HPh&#10;z4R+D/grQvFN9Na/B+aZ9LkuI1Zr4Sadd2OJTnjC3RfIySUGetdPYfs9eHtB+Mvjv4yr4iuLi98d&#10;eG9N0e6sTCvl2a2YuwsitnLFvtbZB4GwY6139zqTSDyYF8uP+73NRW9pNcn9yOP7x6VPK3voVzcu&#10;2p5zp/7P+nWX7J1t+yf/AMJNdPp9r8O08JR6sYVEphWwFn5+z7u/aN2M4zxVe6/ZF0jVfhN8NPhZ&#10;e+MLuG1+GupaLd2d59nXffNp0PlorjOFDjk46dq9WSSy08YUedL+gqvcXM94+6dm9l9Panq9I6IN&#10;Fq9zyLxX+zT4vHjDx9q/wt+O994b034kXEF34i0+PQ4biRLxNPt9Pae3mdgYi9taWylSrANHuH3i&#10;KyPhn+xB4c+G9z8G5bHx9qV4fg7o2radp7XFumdSS+ijjd5WB+VlEeRjqSc17k6hB+9GM9FzzQJP&#10;MG1F2KP4f8aqMI9iZVJPQ8t8Z/sp+DPHtz8S5fEmt3c0PxK0jT7G8ihVVOntZxyLFPE3J8xXkEgJ&#10;HytGprmdS/ZC+IXjXx14B8cfF79o2+15vh5q66jpNna+HYLOO5mELRFptrsWO1jyMAEk49PeBtTj&#10;NBOPmI/+vV8pPMeOeH/2Z/HXw51rXU+Dvxym0LQdd8QXGszaHc+H47z7NdXMnm3JhmeQFVkkLuFI&#10;IVnbHGBXVwfBDTov2jrr9owa7Oby68FW/hxtN8pfLWOG7nuRNu67iZyu3phfeu4/h2qNooAI7UrE&#10;yZwPxd+D3iLx/wCIvDvjPwb8Q5PDeseHJrg29x/ZiXcU0c0ex43jdl9AQQRg+tM+LXwv+LPxCiuN&#10;J8MfGiLQdLvtIayv7M+GYrp5GbeHlV2kXYSrABcEDbnnpXoXfOKTLN8qDn0pk6nEfDb4QXfwm0bw&#10;n4I8FeL5YfDPhjw/JpsmkXFmssl82IvKmacnchTZJ8oBDebzjaKl+OfwbtPjx4DT4e6tr9xY6XJq&#10;9jd6slvGrfbre3uY53tH3f8ALOXyxG/qjMveu0KpHzL8zf3VNNfdKQC30Vegqdegepyfxz+EmgfH&#10;T4T618KdfnaGHVrTZHfLGGe0nVg8VwgPVo5VRxk9VrBt/wBnlk+Otn+0A/je4k1my+HMvhTbJZp5&#10;cm+6iuftZ5+9vixs6YPWvSgqKwEnX+6tNlOTg/8AfPpRZFHk/h79m/xM/wAcdA+O/wAVfi83iXVP&#10;Cuh6jpug29toMdhDAL5rc3Ej7XcyMRaxKoyAo3cEkY9G8XaV4n17w9dad4S8TLpOpSKPsupSWK3K&#10;wEMCSY2IDggEYJHWtbYiL+9Yf7oPP/1qa0jSDyxhV/ur0o8g63Z4jqn7GreMrnxt4h+J3xWuNa17&#10;xh4FbwoupWujpaR6fYM0jtthV2Ekhkk3bmPRQABznU8c/sv3Gs+KPBPxI8AfESfw74r8E6BPoVvr&#10;I01LpL3TJxbma2mhZlBBktYJVYEFWTjIYg+tAbOn4Cgvg7VG4+gp8q6k80m9DzC7/Z5v9e+MXw++&#10;N/jP4gyX+s+A9F1vTlEGlpBDfjUTZ75GUMfLKCzXABOd5z0rpPB3wjg8PfFvxV8VLPVZp7jxVZ6b&#10;BPZtGAluLNZ1Uqw5O7zjnPTaK7a20mSXEt0di/3fWtGFYoYgIkC+1ZSqxjsbwoyluea/G/8AZpi+&#10;Mq+F9bs/F82heIPB3iBdY8P6pHZrcJDN5TwurwsVWRWikdSCRjORyKyfhb+x9D4G8QfErxd4x+Je&#10;oeJNU+KUNqniC4ks0tkiEFs9sghRSQi+UyrjJwVzySa9nR/kyar3eqwW4weW/uiuf3pnQlGmfOA/&#10;YB8T39h8KfDni39pjVL7Q/hB4g07VPDulQ+H7eD7V9igkghjuZAxMmIpMbgF5BODnjvtB8AW3wJ1&#10;P4ofFXws95r1/wCMNU/t5tHWNUKzQabBarbRHPzFxbKctj5nPYV313fT3TZZtq/3RVUnJ4raNHuY&#10;SxGuh8J/AL4mS/CX4OW/izwF+1v4X8ReItWum1W6+Hd9o8MmrRXN/fNc3FiTHJ9rASWeQDzI8rty&#10;3evsDSvhVZWHxx1j43pq0zXWs+E9M0OTT2jGyKOzub+4WQN1JY3zKR0HljHWugi8MeHYb5tTg0Sz&#10;juTybhbVN/8A31jNXuEHUVuopbGEpOR5J4w/Zn8Qy/GbWPjb8Kfi1L4W1TxJodvpuvK2ix3q3Cwb&#10;/JlTe6+W6h2HcHjIrN8D/sV6B4I+GXhP4ZxfEPVtRTwr8S9Q8Yw6hqEaPcXtxdape6g0UpGAcPes&#10;pcDLbQcAkivb1VpBuyFXu7dKUTIgzB/38Yc/hUPfQWtjy7xL+yn4R8V/HzXPjp4m1u5m/wCEg+Gc&#10;fgy+0Ly1Ef2Vbu4uTMHzuDk3DLjoAoNcLP8AsOeLdZ8FeCvhZ4r/AGktXvPC3gHxPoesaFpkOiww&#10;yTHStQt7u1gupgxNwgW3CdFOSr9UAP0QsbvJiIeYzVM0dvbDdMwkk/uL0FGnUq8uhHDDNIM/dX+J&#10;m6U4Sx2//HuMt/z0b+lNklkuTvd+OyjpTQoquWT0JfKtCrq8EV3ZSi5iWT5WKq4B59a58ABfl71Y&#10;+I994pstGjk8LWxkkaXbNtj3EJg1RsJLmWyjku12ymNTIvv3rpwslzOKRw5lSl7KFTmVnpa+q82i&#10;yOTmlpB1pa64/CeLHYKKKKooKKKM4GTQAUUm7jOKls7S81CXybO3Zz/KlKSirscYynKyISfU1e0v&#10;w7qOrHfBHtj/AIpH4H4etbmi+CoLcLcapiST/nmv3V/xrejtRGu1Gx9BXBWx1tKf3ns4XKnLWrp5&#10;L9TO0fwtp+kgMvzyY/1jdR9K00TBBC96dtOMA/pS7ec5rzJSlKV2e1TpxpR5YKyFooopGgUUUUAF&#10;FFFABRRRQAUUUUAFFFFABRRRQAUUUUAFFFFABRRRQAUUUUAFFFFABRRRQAUUUUAFFFFABRRRQAUU&#10;UUAFFFFABRRRQAUUUUAFFFFABRRRQAUUUUAFFFFABQelFFAGH4x0U6npvmQj99D8y+/qK4YNzgiv&#10;UpIgyEZNcJ4x0P8Asu/+1wL+5mOfo3pXk5hQvaaRjUj1Rk0UmfmxmlryTE1PBYz4jt/+BfyNd6Rj&#10;ivP/AAlJ5fiK1Yn+Ij8xXoIGeTXt5b/Bfr/kdFL4Th/H/GvgH/niP61i1ufESN01tZCv3oRisOvM&#10;xWmIkYz+JhRRRXOSFFFFABRRRQAUUUUAFFFFABRRRQAV1Xgvw1brbpq14u6SRd0YPRR/jXKnpXXe&#10;FPFGn/2dHa3lwkUsK7fmOMgd67cD7P23vmtO3U6JUOd20fWnYz1aq0OrWN0MwXsbf7ripxNk9a9y&#10;Moy2ZuOaMN04o2E9WoRmY8mnU9AG+X70eX/tU4/Wmnd2P0oAFjAOaQoM7gcVUu38QKT9jS1x28xj&#10;/Ss+4g8cXPC3lnD7xqf6g1nz26MVzZEu1ccVWk1uwjfyhMHf/nnG25v0rMTwhf3j79a1+eT+9HG2&#10;1T7f5xWrZaRpulxbLK2VOOSOSfqTyaE6kulhe8WIp2lXJj2+zVITgZqMAIMr1rN1nxXY6QjJK++X&#10;+GNOTVzqRpxvJlN2NKS5WJS7soVeWYnpXNeIPHkSN9l0kB2/56/wj6etYWseJdS1t8TS7Is/LEnA&#10;/wDrmqAUDpXlV8fJ6Q08zGVTsOuJZ7qZri5maR26s1IOOKKCecV5cnJyuzHcKT52YIi7ieAB3qWz&#10;srvUJ1trOEux/T3PpXZeG/CNtpai6nAkuD/F2X2FdGHw88Rqtu5UYuRn+GvBTFlv9XQDHKQ/411S&#10;RqqYWjaFPNZHiTxVbaLG0MRDztkLGp+77mvajCjhaf8AWp0JRiM8V+Jl0m38i3cG4kHy/wCyPWuI&#10;OZGLu25mOWzT7iee9uGurmVmdmyxNNrxcTiJYid+hzyk5MCTRRRXOSFFFNdivOaAHBZJHWKMfMzY&#10;HvXoXhvRo9J01LVR833pG9WridMtDEYdTuUYoZgEUL94Dqa9AhkOwEH6V7mBwrp0/aSW5pRknJon&#10;XgUtIpJGTQxIHFegdAtBOBmhSSOaRhlSKAK1/q1rp8fmXEgUfqazbHxnbXl4to1syh2wrbv51h6n&#10;He3GoSJKkjyeYQvGeM1XBe0uMlcNE3RuxFdtPD03DV3Z5dTGVI1LWsrndSwx3CbJ41ZfRlzVLXL6&#10;Dw1olxq/kZjtYWk8uNQM4q1bSmW3SXP31zVbVtW0yzgaO6kVty/6vru9sVx8s9kenGdONpy/pFDw&#10;L41h8a6U2pxWbw7JSjRs2e1aV1rENqzIBvb+6vasqO6ijtVh0y1S1gbkRxrtpbW0num2xRnH949B&#10;WtOjaN5sitWhKo/ZKye3kjL+IPxE0DwJ4R1Lx3471yHT9H0izku9QvJ2xHbwou5nOOwH4181eLf2&#10;1rXxp+0V8Dfh74KbxV4ZTxV4s1AajpfiTw3NYPq2nx6PezBkEy8qsqRMQCHUldwAPPoX/BRrwjq/&#10;iT9jrxho/hS1mvr63Wxvp7W3h817i1tr6C4uIVTo5eGKRNp67sV5b8Yvj/8ACX4/ftZ/s3D4Ua0v&#10;iZrfxhql7c6lptu0kWnwyaFfKqySY/dGRuApwTsPpWifYx067nrXij9uH4E+FfHN54EludYaLS9U&#10;j0zWvEFrok82mafeuVC2890q7EfLoD1CF1DFScVZ8XftdfCfwl8W7r4GNa69q3iaw03T9RvdM0HQ&#10;5bxobO8e4SG4Ypwse62lBYkdBjJNfK+m+CH8Q+FPiR+zB8XP2zYfBMWsfFDxHHfeC5vA9sLua21H&#10;W7i7tZIrkyb5BLDcQ7ZAMqflGNmB9AfBzSZdK/b9+L862ciQj4X+A7SG7aM/vVin8QZXfjkjcCQD&#10;xuGe1NX6BaPVntPxL8Vaf4H+GOv+KINWbT2sdDurltT+yif7JsiZvM8sn59uM7OM4xXk99+2/wDC&#10;XwhY+C/DfijxHrGveIfFng231zRbXRfDsstxq0BSMNMsMQbyiS4YhiFQNgsOM9b+1Fby3P7NXxAg&#10;hiZ5JPBOqLGirlmP2WTAA7186/s76RfxftI/Aa6uNKmVbf8AZft4JJJIGCxyZtMoTjg8dOvFPl5d&#10;ROTZ6X8Uf28/BXhb9mPXf2jfAfg7XtcPh/Ujpuo+HxpMkV7Y3yyIrw3MTYaMqJFbPIKujKSrA10y&#10;/teeANN+E9n8VfGPhjxNoi6hqSadpuiX2gynUb+7ZN6xwW8e9pMqGYHoFjdm2qpI8Z8beF9d1r4a&#10;/tdadpmjXEk0/wATba5t40gbdLFF4X8NO7IAPm4jk6dSCKqftVeKovHes/AP9oT4Y/HO00Hwr4Z1&#10;7U7PXPFUejx6lDpd1daUYoJJYpGUINxaDcc7Wul4GSafMJRPd9P/AGwPgxffBrxl8cLrUr7T9L+H&#10;um3t94zs9U017e90qK1tmuZvNgbDAiFd4xkMCCCQaPAP7YfwX+IXjuz8A6SNchudWjmk0C+1PQp7&#10;ax1dYvvm2mdQJQB8w6blO5dy8189/FPwrpl9+wj+1f430P49R/ErVvFXw012LVL3TdFjtI0lg8Py&#10;wRwJFEWDNsCk+pOK9Y/au0W+u/jx+z7/AGZp8jRwfES58x4oTsiX+zLkc4GFH6VMr7hGPvHXfDv9&#10;rP4f/GDxp/wi/gbQ/Et9ZySXEVr4mXw/KmkXLQlg/lXBwHXKMFcDY+PlZgRmbwd8b/CWmaFa3vjP&#10;x615HqnxK1DwnZ6k+li3SK/S6uY47VwDgAPB9nWQ/wCskMfdxXhPwb8ZeHP2dvib4L+GH7JX7Qa/&#10;EPwD4g1v7BH8M7q0gmk8IaftdpJ7K8iWOVbaEjHk3PnkKdiOgCgbdl8J9U+M37IfxV8CW9l5eqN8&#10;VPF2q+GWmRh9m1O28QXN3Y3K9OUnjikU9DtHUGo5nLYvlitWfROt/Gr4c+FPHY+GM2txR6sNBm1m&#10;6WThLaxjcIZpGPCKWyAT12N/dNcD8Lv20fg58ZvFmn+GfDMmuwtrlu9z4Z1DVtBntbXW4VG4vaSy&#10;KFkG3DDOCyncoK814PpXh34n/tjfse/tAfHKy8MfYfE/xE+GWqeGPBum+SyzWzR6VPCIFLkE5vpZ&#10;SOQMjr3rQ+DUHhr9oPx/8M9d1D9tS38RN4XujreieDbXwTb6VdQSpbNE0UwjctGIhIVaMjAZcdqq&#10;Omwmeqf8PBf2aIbm8uJb/wAQXWnaTrl1pGva3aeG7iTT9JvLe8ls5Yri4C7FImhbON21SrNtDCvb&#10;NQ1l5tMe4sZFWLyS8ew8HjIPvXxXrehah/w6e+LljFpM32mbxP8AEFxEsDeZJu8W6owbGMnIIIPc&#10;Eexr628Eolv8LNIV13SDw/bhg3Y+QvGPWq3eupN+XRHA/sK/F/xv+0B+zBoPxZ+Iclq2qalf6tFd&#10;SWtv5UbLb6ndW0YC56+XCmfU5PesD4G/tjabH+w78Jv2ivjjes2ueOvBOi3k1roumvNNqGpXdlHM&#10;8VtbxgscszEAcKoySAM15J/wTw/Yc/Zs8cfsl6D4t+JPwbhudavta16W+murq6jd2OtX2CVEgC/L&#10;t6AAjmqv7P8AeWvwv/ZG/Yx+IvjaxmtdB8N+BdNtdcuJLMlNOkn8PpBC8veNRKQpbHyk4NGttQsr&#10;6H0NZftL+EPip8J/HWr/AA8vdS03XfC+j3R1LSNZ09rTUNNm+zPJC7wyDO1sbkkG5H2NgkqwGV4X&#10;/aeuPBfwS+H+ueL/AIf+NPEt7rXgfTtR1DU/Duhi6jEz20ZcytvUKxYlsY75rz7Tdb0L4t/H39oD&#10;4yfDdG1Dwy3wT0Xw0muWkP8Ao+o6raya/czxRv1kMMV9ahsZAMu0HIIGF4/+L/hzWPgn8If2NNd+&#10;ISeFLTxJ8O9JvfiFq80ohe10GO2iWSwjLcrNesGtiykPFCbiRSsix5foFj2OT9vv9niz+HXgf4n6&#10;hc69bWXxEadPCdtN4fna7vniVnKpBGGcllUshAIZcMDt5rd8DftY/Cvxz4Y8XeIol1jS5vA9o114&#10;o0fXNKktr6yg8l5klMTfeR40coykhtrDIZWA8u+NsnhHxN8fv2Z9W+GUNpdeH7XxBq6WU2lwg20E&#10;Saa0ahdo2ooxtHQdqb8UNC1nVvjv+0lZaVpNxPLqH7PXh+3sY44S32ict4oUIvHzN8yDA55X1FGp&#10;Nke3eKfjv8PvBmi+E9d13UJo7bxrrVjpWgsluW826u0Z4Vb+6CqHJPSuH+Fv7Y0PxJ/aB8T/AAN/&#10;4U74wsP7B1CO1i1q60XbaNm188tJJv8AkBIwhx8wK9M14b8XPjv8MPid4Z/Zl8B/DzX21rU7b4pe&#10;FrjU4LC1kf8As6GK1njd7htuIRv+QbsZbjtXvHw98ceD/Cn7WfxG8Ca1rlvbaxr82lXmh2lwCrXc&#10;MenhHePIw4DRuDgnG00cwcuos37bHgPTPiTo/wAMfEnwz8eaXea9rTaXpN1qHhkpb3U6hjlX8wnZ&#10;tQtuxgDBOM13enfGzwNqw8bRadezY+H+qHT/ABMfJOYpxp1rqJC/3h9nvIGyOMsR2rwH4DfHb4Qf&#10;tB/tDah8cvE/xCsFazup/D/wz8P3V1iUQrJtuNQMbKCss8ilU7+SinpJgZN58Zvhz8HPEP7VfhT4&#10;h621jq2s+Lk1HQ9Na3kabUrWbwdolpHJboFzMDcWtxF8ucNCw7UhWR6tq/7dn7P2lR+FYo9R1m+v&#10;vG3hqTXfC2k6Xok1zdX9mksETskcYJBDXEed2FUEksAK2NN/bB+BN/8AB3Uvja3iW4sdI0e+Nhq1&#10;vfafKl9a329YxZtbbTIbhndFWNVZnLqF3bhXzr+xLo2qP8af2f7680S6i8n9lXV4pGuLdlMEjaro&#10;R8tsj5WIU/L1wD6VynxO0yw0f4LftM+MdauLjT73w38ftP8AEXhm8a1aSFdQtH02a1eWIfNPbeag&#10;81U+cxCTZhwpBcfKtkfUvwu/bV+E3xR+LMfwOsfDni7R/E76XJqZ03xB4XntdtmpC+eZGHllSxCj&#10;DE7uCAcV2nxg+NPgP4HeFV8V+Nr2eOK4vI7SxtbK1e4ur65kOI4IYowWkdvQDoCSQATXiP7K2qaF&#10;8efjXJ+0z4h/aO8F+MNfs/C8mhaXpPgWwltbWztJJ455ZJBcTSzSys8af3VjAIwxO6pP+ChVp4l0&#10;7UfhH8RNJ8cf8Itp/hn4hSTax4mk0GPUYtKjn0q/tI5pIpGVQnnTxpv52Fwe2Q/MnS9jrPE37XHw&#10;51z9nL4jfFfQvFmo+F5PAfh+/uvEEmseH3+26E0No9x50lpJjzQIwJFAJWQdDzV7xn+2H8Ivhj4i&#10;0f4c+IL7VdV8Tax4bj1jTdI0XRpLi5v7YtsaVI0+6A33skKuRk8jPzf8b/h3pur/ALEf7W3xc0X9&#10;oNfihr3ib4OavpmoXGl6IlrFC1tot15USRQswZys3J6ngc17h8LfDUsf7a+g6lqFg7LH+z3ZRiZo&#10;TtR/7Q5TP97HalKoomkaXMzttE/aq+C2t/BW6+PsniWax8PafdTWmpf2hp80V3aXkUphe0e3K+Z5&#10;/mDaIwpLZUrkMCdj4GftE/DL4y6tqnhrw7Ya3peu6PBDc3+h+JtFlsbxbaYuIbhUkHzxOY5FDKSA&#10;yMrbSMV8p/E7w/4wi8A/GvxHomo3Ojx6J+1lY61easuhi/FrYxaVovm3H2dyBMinJPYbWPavXP2X&#10;vBXh/wAeftKX/wC0bdftf2vxM13RfAn/AAj/ANl0vQILCCys7y8S6V3ETt5js9kQu7lQHxjcc886&#10;kpM3hRjHU9D+J/xc8Y+Ff2rvhV8INIktxo/jDR/ElzrCyQ7pC9lHYtBsbPyjM8mR349Kzvip8cfG&#10;ngv9sv4V/BHTJ7VPD/izQ9futYSW3BlaS0jgaHY+flGZGyO9cB+2Z8K/Afxt/bL+BPhn4g+Dv7a0&#10;e30fxdNNG8kqRpL5WnBCWjZT68E4P4VxGqfsz/CT4Jf8FIPg1rPwm+Hv9kpdeFPFMeoXEM08ykeV&#10;bbVJkdguTnHTNEafVhKtHZHtnij9vr4H6J4svvC5/wCEgbT9L1Y6Xqniq38O3Emk2l4JBG8D3QXb&#10;lJP3bsuUjdWR2VlYDA1P4r+NrP8A4KF2/wAMhrlzL4Z/4Ufda42jwqGWS8TV4IVmHGS3lsy4zjBr&#10;wbwP8QPCHw4/4J8eLP2TPG2t+V8SrW88R6FceH/su68vNSvNUupbe5SMD94s63EV0rjgrIGJyDXe&#10;6P8Aa/hX+3T4f13x5LN5Hh39lWVNY1Hyyy+ZDqlqZORwWOxmx1NbRio7HNKTluem+Bv21fAXjf4s&#10;6X8FZPh1430PXNYsbm8sI/EHh37PG8MAXzHLbzgAugyRglgKo/AL4/rp/wACZfHXxd8S3F3c3Hxa&#10;8VeH9OZYfMmn8rxTqVlZ26Ko+bZBDGvskZJ6E1y37GnxS+G/xc8Y6l8dvEHjrTbjxn43QLo/h/7U&#10;Wm0jRYstBa7D92RhmaXHO98Hla8k+A3w7+I/wh8Qab+0x8R/GWteKfA8Pxm8fWq+Fb7TLeNfB7XX&#10;ivVI49Rtvs8KSTozcO1y0pRZ90ZAq7snl6H0V4o/b0+Bnhv4ieMfhRa2/iTWvEPgG8t7fxZpfh3w&#10;3cXj6es1jb30crmMECMwXMZHOWIkChijY67xL+0h8OvD/wAM9F+Kuj2GueJtO8RbDo8fhnRJrySb&#10;dG0gJRR+7G1WyZCgDYUncQD5T+x3aT237Y/7W9+9jJDb33xT8OtbySRkLcRjwVoK5Vj99QwYegOR&#10;weK898GfEXx74F/Z4+Cfw0X4tXHwt0HxNp2t/wBsfEBdGtrmezureZWtdPjF5HLBDJOklzKJJIpB&#10;tsmQKC4ZVfuVy9Ee/wBx+2Z8DovgHrv7Smqa7eWfhzws0qeJFvtPeG50uWJlWSKaFsMjrvUnthgQ&#10;SCDUvw4/a8+EHxF8eWnw/W28SaPd6tDJN4em8Q+Gbmxh1mOMbnNu8qjcQvzbGCvt5C45r478e3V2&#10;n/BMD9qTVNV8U614zS68V3ktn4k1vS7a3uNbt9lgomWKCKKHa5VguyNFYDOOc1738Qvjz8K/2jPi&#10;h8I/C3wb8TJrGqWviuPW7prG3JbTLCCGQTedkfud24RYOCWO3tRdyQcqWp1ep/8ABRX9nmyu9ast&#10;Lj8SXll4a1280jxVq+l+Gri4tNHura5kt5UuZUUhcNGWO3cVRkdgqupPs+m6jY6pYQ6rpl5FcW91&#10;EstvcQyBkkjYZV1YcEEEEHuK+KPhv+0l8DvCX7N/xw+GfiXUFsteX4lfEKBNGuLMrLq0lzrupLA8&#10;AAPnh2PlBhn542U8rx7F8C/2cfi1b/A/4PWOr/tFePPBt54Q8IaRb694W0G30ZrTU5oYozJDdG80&#10;+4nAODE3kTQnbnaVbDBx0Jlqj31c7eaM+ppQAo2gU0jByPxqzMiux/okp29Iz/KubJGM1Z+Imi61&#10;ruhraaFqH2eRZQ8mWKh1weM1n6Zb3Frp8VvdS+ZIsYDP6nvW+Hk+Zwa+Zx5jTpxpQnzK7bVuq8yz&#10;xnilpo60o6ZrrieLEWikJOelISQeaoryBjjmlUPKwjSMsx7DvV3TPDWoasRKAY4u8jDr9K6vRvDu&#10;m6VHiCHMmPmkbljXLWxVOmrLVnfhsvq15XeiMLSPBNxdFZ9RbYp58tfvH/CumstMs7CFYrWJVH+y&#10;KtLEAMUCMA5zXlVK1Ss/eZ7+HwdHDr3Vr3BU4606iisjqCiiigAooooAKKKKACiiigAooooAKKKK&#10;ACiiigAooooAKKKKACiiigAooooAKKKKACiiigAooooAKKKKACiiigAooooAKKKKACiiigAooooA&#10;KKKKACiiigAooooAKKKKACiiigAooooACNwwap6zpcGqWElrOvDL8p9D61cpGUFdpqZR5tGB5he2&#10;M2mXbWU64Zf1HrUddn4z8ODUrb7ZaR/v4x/D/GPSuKUtuKsDn0NfPYrDyw9S3RnLKPKWNNuTaajD&#10;cg/ckU/rXpUcm5VIPXFeXmu+8JaiNR0eFy2XT5XHuK68tqbw7mtLaxl/EazeSKHUAP8AVttb8a5Q&#10;HjJr0fWNOi1OylspD99cBvQ15zcQTWkz21wm1o2wy+lZ5hTlGpz9GKtHVMKKOlNQNI4SMFm7KtcF&#10;tbGI6irlr4c1y8G6GwYL/ef5a0YPh/qrYM91GntycVrHD1p7IpRkzCorp1+HDfx6t/3zD/8AXok+&#10;HG3lNX/OH/69a/UcR2/Efs5djmKK6CX4d6oBmK9hb06jP6VQuvB/iO1GXsi4/wCmZBqJYWvHeIuS&#10;XYzqKJ4Lq2O2eB0/3lIpFJ9a59nZki0UZoouAUmxfSlooAAMHINWrbWtVs8CC/lA9N2aq0VUZzjs&#10;x8zNqz+IGsW5xPHDJ+GK1LP4kWcjbbu0dPdfmrkce1GBXVHG4iPW5XtJHoVp4q0W9/1V9Gp/uyfK&#10;f1q6s+RlTuH6V5h71Jb3d3aNvtbqSM+schFdEMyf2olKq+p6dnI5WgbSOBXnqeKvEMf3dUk/4Eqn&#10;+Ypx8YeJCMHVG/79p/hW39pUezL9rE74vsHSs/U/FWkaYCtxcqXx/q05auJu9b1a+XbdahKy913Y&#10;B/AVUCIOQtY1My/lXzJdXsbeteOdQvQ0dgvkxngt/EaxWHmMXkJZmOSxPWgDHSivPq1qlV6szlJy&#10;DAzmiigB3YJEu5mOAo71mkSDHAq9onhvUNckDIu2H+KVh/L1rW8O+CHlZbzWRgdVt/X611dvbwQo&#10;EhjCqoxtXpXpYXASkuaoawp9WVtH0PT9Jt/ItYf95j1arTsIskHao5NQ31/babE1xcTKsa8muL8R&#10;eMLvWWa2ti0Nv7Hl/rXoVK1PCxt+BrKUYGn4j8bhS1jpDhmPDTdh9K5aRmnczSuzM3LM3emqoA6U&#10;6vDrYipWld/cc0pSkAGBgUUUViIKKKKAA57UQw/aJREPxoIZvlUdeK0LS1FsgU8sfbr7V6OW4P61&#10;V12W/wDkZ1Kipx82WrW8uLbyzFKf3fCrnjHpV621u81HVIYpLjyY2b7q1D/YF7HZpdtIi7uWVmxg&#10;VALi2tDm2XzJM/6xvuj6D1+tfV8tOStHockXVpS9/RPU7NHAXaT0qbrXFafPqM+pRmO5dpGOTlu1&#10;dmuSnJrjqU/Znp4et7aN7WHUHpQOBjNFZnQQvHFneAN3riuR8TW32fV5Qo/1nzj8f8muz2qBwKxf&#10;EPh+TVJEkt5FV1GPm7itsPU5KmpyYuk6lO0Vrcxh4l1CKxjsYAF2rgv3rOvotYv7Kd9HgM115TGP&#10;d0LY45ro7LwbGr+ZfT+Zg/dTgVpXE1hotmZCqxxr2A61tOtTV401qznpYerKSnVei6HM/Da38RS6&#10;K0/jaDy5EkxGrLj5cd62rrUy/wC6tF2R9PrVeXVP7UAmjceX2UGmghRyamnT097U661aNSTlBcq7&#10;ITykY5kbav8AFTLe202wXbp2mQw/NuMkcQDbsdenBxWP8R/Hvhb4WeAda+J/ja/+y6P4f02a/wBU&#10;uvKL+TBEhd2wBk4UHgc10LR29r/x8yeY/wDzzU8fjVy5TJXsVpNLtbuf7dJYwvJH0uHjBZfx604Q&#10;W6SGaKNWkYYaTbyR2H4ZP506W484ZZht/uqMAVj6d458Mar4r1TwPpmtwy6potrb3OqWeTutYp/M&#10;8l3yMAN5UmOf4TmmvMWlzXkijkRllG4MuGDd6SDTYmxLHBGojXaJCvQeg9vpUkctp5SzCdJ9ygr5&#10;bfKQR69xTXmkm4bp/Cq9B+FDuGg4C0tizWUK7nOZJSv3jjGfyGPpVeHSrOWNrODTodsjFpIljG1j&#10;3JGKvWmkyz/vJv3an86z/iT8S/Bfwa8Dap4+8VXgttN0eza51C6EZbyo16tgZJ/Cs+blfumijJrX&#10;Y0bTw3ptjZGG5tolhIIa3VAFIPUY70XuoJKVFtAuEPyMyj5fp6VXuLiW6cNK5b2B4pAqL8spPX7n&#10;enydWTKXRIgttJshctcWtjEs0nMkyxgM3Pc1ZjSzs12xIrPuJbb93J7+9c1afF7wVq3xU1P4IWGr&#10;f8VBo+g2Ws6hp6wtiOzu5rmGCTceDue0nGM5Gz3FdILYgb538tfTuaejDUaq7vkRBjsqrgflTItK&#10;0yynku0s4lmk/wBYYowGb6tipDcGMbYPkHr3P41HaT2t5bx3lncRyxyrujkjYMGU9CCDgj3HWq5b&#10;k9RzRQzQG2+zRrE2S0Sr8pyeeO9LiIJsK8dhinwwXFw5WMfL3Y9BUm+2tvuDzJP4pD90fSi8Y6IL&#10;NkNvYwW8HIWGLsFXGfoKHjtfs/2GCyjWErtKlRyvpj09qWSTzW3yMW+tICgPAot3Dm7EcOn2dvB9&#10;lt7ZI4xwI1UBR+FRXGg6JdsrXekW0pVdqmS3Vto9BkdKsuwAzuo2yH5nO1f5/SmIhj02wgSOG1sY&#10;0WP/AFSxxgbPp6VMLaCOVp5Yx5jKA23r+J/E/nWT4+8e+H/hn4F1r4j+LL37Ho/h/SbjUdUuipYw&#10;20EbSyvgcnCKxwOTitK1lWe3W4R/3ciBlY9wRS3GMWxsELCKwhTdJv2pCBlv73Tr79aWSwtHnju7&#10;i2jaWP8A1beWCy8c89qmDL24x3ajBzknj+8aomV7lOPQdBSVbiHRrNGVsqyW6hgfXOOtTTafZS3K&#10;3NxaRvIq4RjGCwB7Z7Cqen+L/Deq+INR8K6TqkUmoaSsLalbrnfAsoYxk/7wVsY9K0VKA8mloTqI&#10;sMEar5cKrtXau1AMD0+ledftF/BjXvi3oWgSeCPEdnpOs+GfFlrr+myahY/aLS5mhSWPyriNSpdC&#10;szYIIZXWNgcqK9JJGOtZvinxV4c8EaDL4q8X65baXpsE0Mc19dybI0aWVIYwW7bpHRR7sKT5Ygua&#10;Wx5r4U+CvxK1P4u6T8W/i9rvhlrjQLG5g0y38L6PLbb3nG12leWR2ddoGFGBnnqBXsVroTX8RW7j&#10;HlNwysucis/xr41+Hnwf0OPxP8R/FVjpNlNfwWUV5qU4jja4mkEcUYJ43O7BR6k4rS8ReOfCngv+&#10;z4vFHiW1sTq+pQ2GmC4cKbm6lzsiQd2ODgexrCdTpE6o0esi9ZaFpFnZf2dbadCkLKQ0SxgK2evF&#10;TGygV/M8pQ23bv2849KZLeJbrvlbC+vrXMWfxW8PeJPGGteANE1DdqPh9LVtWiKEeULhGeLk8HKq&#10;Tx0xWcYymayqRpnRXdzYWSsoiXLcsqqPm4xz+FZUYhiQx2VrHbxs2fLhjC5+uKxPGvj/AML+Ahpk&#10;vinUvs/9s61b6XYNtLeZdTsRGnHTJB56Cm+D/iP4T8c6v4i0Pw5qX2i68Layula1H5ZX7PdG1gug&#10;mT979zcwtkcfNjsa6Y04xOSdWctEbRtoC6yNEpZM7WI5GetBtrdpVmaFS6/dYryKflSOaQB5JNsf&#10;JrQysRPpunvcrfSWUTTKMLMYxuA9M9ad/Z8V0WZ7ePBTY8kiDlfT6e1S4ig/1p8xv7qnisfxT488&#10;M+FLvSbDxPrsNnJrmqrp2jwyZ/0m6aN5FiXHcpFI3PZTzUlWL9to2g6bL5ul6PaxyKuPtCW6qwHt&#10;gVKtkk6tAlorbiSy7eOTkk/jzVy3013TzLl/LWo11qxkaS00mSPdE22YqwZlbGQD6HBB57Go5rP3&#10;dS3F/b0CHTtP012nuFXzpDuZUUc8YGfXgDrUN4tvfw/YZ7OE2/aAxgqMe1Kdpbexyx6se9NfAG5O&#10;tUodWRKfRHnH7WfwJuv2jP2c/FfwM0jXoNHm8SaetvHqEtsZEgIlR9xQEbuEx1HX2r0C006ztGaa&#10;GzijeTmSRYwC/wBSOtZHgj4m+DviJfa9p/hXVDcS+G9bk0nWF8sr5N2kccjJz1+WVDkcc10AC9QK&#10;uwuaVjgfgN8FY/hH4X1TQdUvrbUpb7xt4g16G4W12mFNS1a6v1i5JOUFwELcbiucDOK78DHArF8f&#10;+PfCnww8Iah488baxFp+k6XbNPfXc3SNB9OSfbqSaz/hP8WvDfxj8Mf8JZ4WtNUt7Xzmi8vWNKls&#10;5tw7+XKobHocYNBOp1VJ0OTSim9RgGhgVdVvLOwsZJ764jhQKRvkbaMkYxXOxyJKgeN1ZW5DL0Na&#10;XjbwnbeLtG/s64uGi8uQSqy+oBGD6jk1j6ZYRaZYRWMW5ljUBWbvXRh3Lmaexx5jHD+xhJS969rW&#10;6d7lsdaRiQKI1mnby4VLNn7qit7R/BU022bU22r18lev41tKtTpxvI8vD4atXfuox7HT73VJfLs4&#10;d/Zj2H410+jeDbS12zX376T/AMdFbNlYWlnH5Nvbqij+FRU3lJ/drzK2LqVNFoj6LC5dRo2ctX5j&#10;EhjztVcY9KdsKfdp21fSlAA6VyHpbCKWx81LRRQAUUUUAFFFFABRRRQAUUUUAFFFFABRRRQAUUUU&#10;AFFFFABRRRQAUUUUAFFFFABRRRQAUUUUAFFFFABRRRQAUUUUAFFFFABRRRQAUUUUAFFFFABRRRQA&#10;UUUUAFFFFABRRRQAUUUUAFFFFABRRRQAUUUUANdUC8iuQ8beGzA7axYx/KxzMi/zrscZ6io54o5I&#10;yjoCrDDcdaxrUVWg4sUlzKx5ap3CtrwVrI0zU/sczYjuOPo3b86PFnhiTSJmvLVN1u/b+4fT6Vi8&#10;53If92vCSqYasu6Ob+HI9TQKyg5+tc14z8LTajKL7TI90nSSPONw9frU3hHxKmpWq2Vy/wDpEY7/&#10;AMfvXQZXaPlr2+Wniqdjo+OJx+l/D2eT97qk+0f88ozz+ddFpuhaZpqbLazVT/eb71XiwxytZ+qe&#10;INL0pMXN4qt/cHJP4UqdHD4eOmnqHLGJoBAOtKQMZrkL74iP80em2X0eZv6Vl3PjHxDcP/x/bF/u&#10;xqBWNTH4eO2pLqRR6DsX0WlCjPRa83/t3WmbJ1W4/wC/xobXdZXkarcf9/jWf9pU+wvbHpQAHSms&#10;N54rz2Hxb4igIA1Jm9nUGr9l8RNQjG28tI5PdCVNXHMKD30LVSJ19zZ29yu24hV1/wBpaxtQ8DaN&#10;dZNvuhf/AGDx+VFh450a8/dzu0Lf7fSte2u7a4TdBMsi/wB4HNb/AOz110Ye7I4rU/BGrWJZ7YC4&#10;X/Z4b8jWQ8csLGOaJkYfwsCDXqW5QM4qpqOj6dqkf+mWqt/dbb8w/GuSrl0ZfCzOVPsecUV0mq/D&#10;1x+90q4z6Ry9fzrn73S9R01vLvbZ1/2tvB/GvPq4atR+JGbjJEdFGcjIornJCiiigAooooAKKKKA&#10;Ciig9OKAChjgZojilllEUUbOx4VVGSa6DQvAcszLcaySq/8APIHk/WtqWHqVpWiioxcjH0vSNQ1m&#10;YQWUJxn5pG+6tdl4f8J2Gj/M37yb+KRu30rSs7S1tI1gtolRVHCqKddSRQR+ZI4QDktnGK9nD4Sn&#10;Rjd6s2jTjEdIApzWXrvimx0NCjNvmb7sKnnHqfQVj6746YhrTR2Pp5x/pXNlnkZpJW3MxyzHvWWI&#10;xyp6Q1YpVLaIs6pq97rNx595J0+4g6LVXCnjFLRXj1JSqSu2YN3CiiipAKKKKACgkAZoJwM1Y0+y&#10;aX99OOB90V0YXD1MVV5Ir18iZzUFdkunWRVRcSD5j90elX7ea2t3+0XC+Y6/cj7Z96YSF4xUttpd&#10;3qRxCh2jqzdAK+zo4ejh6Kgvv7nnxlUqVNFcbe395qEm+5k3eiDoKhwMbQPyqS9EEUnk2z7tpw0n&#10;94+1WNLhtbcjUdQYbV5jj7sa2UlGHuk8spVNX6s2PDWjfYrf7ZMP3j/oK2h05rkr3xNf3JK2reTH&#10;7ferT8L6heXts/2rc21sKxPWuKpTqOPPI9ShWo83soG0DkZoqNXA4BFObkcg1znYK2SPlpNikdKd&#10;QRkYoAY4QfWuU+INle38LWscjrHLCyLIuflYg811hjUckVBqN1DZWUl7cFUjhUvIzdAoHJqoSUZE&#10;TpyqW5XqcN8OfBmp+HtKa2lu2uPOk3qxUhUGK6gaZbWy+fqE3/AVqrpHjzQ/Elq9zoFwZgrbW3Lj&#10;b+FEs8kr+ZK24/yramuaKUdEhYiUvauVT4uvT8Dxj/gpZf3kv/BPz4zRaQscT/8ACtdZ8kSKdpb7&#10;HJgtjnGevtXKXmqfHj4D/H34X6T43+N154ttPiJq2oaRrGk3Gl28FvZ3CWM17HNb+Wm9VT7O0Wxm&#10;O5XBJLDJ9b/aQ+Dlx+0D8AvGXwXh1dNNPirw3eaUuoSR7lgM8TR+ZjvjdnHeqnxe+Cp+JHxO+Gvx&#10;Dstc+y/8IB4mutVkiaLcbwS6dc2fljn5cG43Z5+7+NaLTRHPfufG/wARv+Ch+nadb+PviZF+2vou&#10;m+KPCfjzVNK0H4O2qWshvINN1KWxe2m3oZDPcmCSQMGGzfGB0OfZvip8QfiB8TPEf7QPwxt/Fl3o&#10;OnaP8F/D2raW2nRotxbT3aa4ZwXKnIYWsK4PTaSMZrtPC3wJ/aP+Gni/VNL+E/xe8PjwfrHiq51v&#10;+ztd0Ga5vrBru5a6vYIpFnRXSSaSZkLAGPzT98ACuusf2XLSX4x/Er4n+JNb82x+IXgvR/D82mxJ&#10;ta2SyOp73LHrvGo8DHHl85zUyajuy43lsYP7BfgXxJ4f/Zf8FS658QtW8QtqHhXTJ1n1dk/0YNaR&#10;/u1KKMjPrk5715b+3f8AtEaP8BrHx/408Iftka1Z+KPBnheTWLTwPpnhUajZW81vbvcLbXjw2zmF&#10;bjZt/fSIQrblIxmvfv2evCPxK+EHw8t/hn448UaLrEOixR2OgXml6bJakWUSBI1mVnYGQAAEqcH0&#10;FeO/Gz9jb42/Enw98VPhV4Q+OumaP4P+LEd8+sCXQ3m1Kzku7IWs6Qy+bs8tlRCCUyo3YySCD3pb&#10;7DvTiaX7TPxG+OniH9rH4Z/Ab4YfFaXwnoviTw3rN9r1xaabDPcSfZvs5jEZlDKhO9hnBwCe+DXl&#10;/wAZvGHxV1L9jn9qr4QeLfHH/CQX/wAPb+fSND1/ULVI5biC40LTNUiE6xhVZo21BotwALLECec5&#10;+ifFfwFm8R/tI+C/j4mvrHH4S0HU9NbTzDk3H2rycPu7bfK9Oc1yHxD/AGM9U8feA/2gPB1h8Qf7&#10;Pk+NWpR3Vvfx2uTo5XQtN0sdTiQg2Hmf9tMdqqKUSXJsxdR1T48/s3/Gv4U2njT453njDSfiV4ku&#10;fDOtadf6bbwx2V9/ZV/qUNzbGJAyqPsEkJRiQVkVuoyeJ+OP7UOnfC74gxeJPBf7Xut+IriH4kaX&#10;o194Tt/C4uNJVLzUILKSxN3Db+WksPn7+ZvMDJtbrivU/Df7N3xw8RfFbwX44/aG+MOieIbH4dzX&#10;F54cs9G0OS0ku9SktJrIXl0zSupK21xcKI0G0vKWzwFrjtc/YX+NeseB4/ginx80228D2HxEh8U2&#10;NvBoDDUJgNdXWGs5pWkKbPN8xdyqGYFPu4OTXoSZOt+CfiP43/4KufEDT/Anxcu/CtjH8CfCD6jd&#10;abYwy3dy39reIwiK0qsqIPmZsDcSAMgZBi1D4y/tN674I+Enw80X4wQ2fiLWfj1r/gTxJ4sk0eJ3&#10;vbLT9I8SP9oWHiNJmk02CUDBQOvKsuVPu+gfAefRP2sfFX7Sra+skfiLwHovhxdL8k7oWsLzUrjz&#10;t2eQ/wDaAXGODH71h6R+x1fWeteC9bn8YxrH4T+NfiDx4ytbn/SF1Ky1u2FsMngp/a4bd38k8cil&#10;pEfxPQ5/4bSfF1vjf49/ZV8Q/GzWtUSHwzpmt6L4ma1t47+xFxLNE8I2IEcboCwZlJAkI7A14r8H&#10;/i3rf7In/BJL4O/EfxP+0NcW91418I+ENMsNe8UiKS28Otd2MbNN90bwqB9vmZy4XORnP1xpHwif&#10;Qv2lPEHx4sdbBh1rwjp+i/YPLO6Nre4uJTJuz/F52MY4215j4c/Y9+IOl/s9WP7O138TNJhtfBUl&#10;j/wq3XLHR3E+lpZfLaC5jMm2cpEFicoyeYN5AQsAF70h+7EwP2TP2qdJ+IP7Sd58F/h7+1Vb/Fzw&#10;3c+CZdak1JIbcS6FeW91bQGB3gVd63K3XmKrAlDayYOGwPpXxLa6ld+G7+00a+a1vJbORLW4VcmK&#10;QqdrAYPQ47Y9a4fwTpH7T+l6Nrt58R/GXhLVL5tL2+HrPRNEmt0julWQ+ZM8kzb1djH+7AXbtY7m&#10;3fL1vgD/AITX/hBtJX4kNYt4gOnxnV/7NjZbf7Tt+fywxJC7s45PHc1pGPKjOUrnx58WP24/jen7&#10;PPw28b/Ca9tZtb0VZ9b+L0d5bqrnSdFnW21lFjODG0h+0SxHAz5AA64r1b4q/HXxzc6p8ata+HPi&#10;Rl0n4a/CqWe1mihSSGXWJrSa8jkD85MUMcDbehF0p54rY+Ff7EvgvwB8Z/id8U/EV9HrVv8AEIG3&#10;i0ea3Cpp9lIn+k22f4kllLOenLH1zVb9nb9in/hTX7IWr/sseM/ibfeJJNcsr+w1TxJLGVuJreW3&#10;+xW+QzNl4rGO2i3EncYd3fFTeRVoj/jx8Z/Hvgnwr8E9S8N615Nx4t+IWg6Zr0jQAie2uIXaVACO&#10;MkDngjtXK/s+az+0H8c/jL8UdX8R/Hi+0/QvAvxUn03RdB0vT7bbPZwiKR4riSRCxDBmT5SCFOR8&#10;3NW7/wDZB/aO8dXvw1j+LXx90ObS/hn4q03V7Ow0Lw29u+qm0R0BuHklfZlG4RAAGGSxHy16X8Bv&#10;gLP8GtZ+IGpza+l9H448cXWvrCkJX7MsqIvlHk7iNnX3oD3T5W+Mt/8AtK/H/wD4JzfFr9pew+O7&#10;Wq6r4V8WG08GtpkLaXHpEC3tqYS2wTGZoYml37uJSBygIrt/2mf2ufB/hT9om1+APjf9r/TPhHp2&#10;k+AbLW7m4l+z/bNVmvJ7qCBYzOrKsUX2KZnwMszxjOAQdLxd+wl8edS+CPjL9lLwh+0XY6V8PfE0&#10;erJZynRXk1ixgv2mlktBM0nlmHzZ2Gdm4QkxgA4cemfEX4HfFuD4oWvxi+A/xD0nSNSm8Pw6L4h0&#10;zxBpclzaajbwyPJbyAxujRyxNLPg/MCs7AgcEA9CP9hT44av+0F+zjpnxD1zWYtVuF1TUtOGuW8S&#10;xxavHaXs1sl8ipwqzLEsoA4Afjivk34g/wDBTLQ/+EG8afHrQP229Ht/E3hnWr9/D3wbt4bV/wC0&#10;oLCZ4zpcgZDKbi68l1DqwKNIhHAIP394JsvFmneFbGz8d61Z6lrEdsq6hfafYtbQTTAfMyRM7lFJ&#10;6Asx968l8IfAf9of4Ta/c+HPhZ8W/DcPge68QnUo9N1jw7NNe2EMs4mubWJ0nRWVyZNjsAYzJkh8&#10;YLfMZ3Rz/wAa/jh8SvBzftI3HhvWI4ZPAvwsstX8Ms1urfZrx7LU5Sx4+cb4Ijg8fKfWs3UPEP7Q&#10;PwJ+Inwf1Xxb8d73xdD8RvFB0bXtGuNJtre1g8+0nuI5Lby0Dx+U0aoAWbcn3yW+avR/H/7JGpfE&#10;lvjGyeK0s1+KngW28Pxlrct9gMVvew+aefnB+15xx9zrzXR/Fb9mr/hY+q/C/UrbxGlp/wAK78XW&#10;+szBodxvRHaTQeWD/Dnzc59qzlU5TSFNyPjL4i/8FENOl0f4ofEyP9tjRfC/i7wb4i1Sz8HfCXZb&#10;SrfLp0zRpBchkMrveGPnawMYkGzBGa+4vij8N9G/ai/Zi1z4V+JUm0228deDJrK68lv3tl9qtiu9&#10;f9uNnDA9mUHtXDaJ+zp+0T8IvEHiDSfgB8YvDdj4T8Q+IrjWks/Enh2e+utKuLqXzbpYWS4jWWJp&#10;GdkRtnl7sZYCvdLvULe1BDHc390VjeU2dHLCmrnwH8QfEXiH/go98DPhP8GIdaSHxN/whGp+IPF2&#10;nsu37P4h0pTp4VskYEWsq2M9RHnpXpHw++MLftWfGH4DyW+mrNZ+HPhzN488RMWyLTVLiMaXYwP/&#10;ALWW1ZiOqvac8rXdfAX9lGD4I/HT4ofGAeKft0PjzWUutH0swbRokLbpbqFDn5hNeSTXDcD5pKz/&#10;ANkX9jDS/wBlTxj8TvFNp4xuNYHj3xhJqWmQ3EeP7G00yS3Cachz80cd3eahKvTAuQuPlydI0erM&#10;pVr6I8t+L/7T0fgj4paXq/gL9sTXPE19L8WtC0HUPCq+FRNo4t9Q1i102ey+1w2wijlgW6MgJm8z&#10;dCAwIJU9F8R/i/qHwB8SftRfGzRNPt7y98LeCdH1KxtbxmEM08WnXTRpIU5ClwAcc4zjmrB/Yp+N&#10;V74Y0P4N3/xz0xfAfhnx5pHiPTbW10JxqN2lhrdvqsVpcTvKy7A8BBZVBf5fugEH0Dxn+yvofxFu&#10;Pi1p3jHXrj+yfit4dttHvo7BjFcWcUdpNbs6Sc4fE25TjgqOta8phKS3PGfjN8J/2h/A978Gdb8b&#10;ftG3njC1uPinoa+JrHU9Jt4UM7MzJLa+SimMK/y7SSNh5G4A074X/Cn44/EH48ftGX/gL9oHUPB9&#10;lb/E6KPS7PSdNt5vOvj4b0RjPcNMjFkACKIxgY3k5JGO0j/Zc/ah8ear4EPxq/aI0a+03wF4ks9W&#10;jj0Xw69rJrclvkI10XlcKdpLbU48zndgbS6b9mT9p3wP8VPid42+CPx+8P2WnfEzXo9Tm03X/DUl&#10;y2kTrptnZedbukybmK2uSjDBOwhhhgQa5ep5T44/b9afTPg74P8Air8etJ+FsPjDw7quqeK/FitC&#10;r3Eun3Mdn9jtVmVlj86VpJS2NyrDtBG7Nanwd/bM8da54Fm8YaR8To/G3hXwn8ZLbw5ceMNPtYwN&#10;a0i8iiWOaTy1C74bm5jhLKFBCZPOTXp0v7GniXwVpvw91f4CfESOz8VeAdHutJ+2eILN7i11mzu3&#10;jlukuI45EKyNPEkqSAnyzvXawc47Xxb+z/4++Lf7NXi74N/Hv4h6dNq3ifTby0g1bw3pT2semeYm&#10;IHjV5XZ5IXxIHyuWA4XFTJ8vxDjHm2+88e8M/tf+Obf9s7xZa/EW+tdJ+EccOpaD4TvJlX/TNW0e&#10;1hvNQuVYHOD52oWxXs2kNwCxp2tfHn4weGvh1+zZ4q1DxHHLqHxL+M9vb66r2aEDS7nStZvI7ZOD&#10;t2+RbAOMNhOeprU8Vf8ABP22139jvwR+zRZfEIx614T1KHUrrxlJZlpr+9lmeXVZyoYbTeG4uw4y&#10;cC4Yc13/AMcP2cI/itqXwouNG1qLS7b4Y/EO18SR2/klhcxQ6bfWQtxz8v8Ax+Bs/wDTPHehRlLc&#10;fPTjtueffsea/wDtAfHXVvEPxS+JHx1vv7N0P4jazpeneF7HT7dbaaygleONZnKGQsMhshhjaB3O&#10;cj9iT4c+MtK/aJ+Pms6n8bPEmrQab8V1t10u+aIwzbvD2kSBmwgII37RggYAPXJPsv7NfwMn+Afh&#10;TW/Dc+vJqH9reLtS1pZFhKeWLqbzPLwe69M96p+DPgt44+HPx18U+PfCXibSW8L+NtQj1TXtLurC&#10;T7YmopaxWnmxyh9pRoreAFCoIKE5O7A05UtiZSctzyj9jj4yav8AELxvY6J8YP2ltcsviZHYz3Xi&#10;j4Ra9osWm+QWzlbaOSFXuLaFmAS5geRHCglzk10X7Our/Fv9pTUtS+PF38atV0fQYfGV1Z6J4R0+&#10;xthb/Y7K6MLCZ2jMjtP5bFjuG0PhduAa0T+zr8c/iN8W/BPjv48/EjwveWHw/wBYn1bR7fw34elt&#10;57u8ktJrVWkeWV/KQR3EhKJkscZYAEGfwN+z/wDHL4NeMNS034QfErw3D4G1bxJJq7aNq+gzSXen&#10;tPN5t1DFMkwV1di5Tcq+XuGd4HK1J0PHvhP8Ofjv4s8YftGa74C/aGvPB8Fj8UNRbRbfS9It5w10&#10;um2T+bcGZW3rkKNi7Rtznnkdrq37SWhfEX9mz4Q/GPxp+0LqXw2vPH3g+w1tdD8N6YuoXeoSXNhF&#10;cPFFEsE0zJEZMlo16AbuOK9T+FfwGn+G5+JDya8lx/wnni671qMCEr9kWa1gg8s8/Njyd2fevPvC&#10;v7IXxd+Engv4T2Pwd+K+j2+t/Dn4X2/gnUJ9c0eW4tdQtUhtFM6pHKhjk8y0RhknKll460aguW54&#10;Z+0Z448Y/tD/APBLG58S3vxb1aa6034jvpMniC305bKbVoLLxI+nxyTQug8tnWNJGXavzr0A4r64&#10;g8d6L8EJNE+GfjTWvHHiTU9TmCW2rw+B9S1GMl5Nq/aLmytXt7YAnkzMgC/MSF5rz25/Yb1/WP2S&#10;9R/Zt1P4otf6hqnja88R3viS4stvmS3GuPqrr5anCjMhQAHAAFfRRNvACsZ8x/7zfdH+NIb8yPy8&#10;JlztHv3oUgj5RTtxb53PPrTobae6bbEn/Aqr1I3MnxPr+neGdJfUNTdhH90KoyzMewqp4Z0abxPa&#10;x6lA3l2si7lkbqR7V0uoeDdH1vTjp+s2q3Cs2drZG0+oxWhpWmWWkWMem2NuI4Yl2xqvQCs/rVWn&#10;JqOx0zwWHqUlzt8yfysR6ToOnaWipaw/N3dvvGrzKF4xTlULj5c07APUVyyblubwhGmrRVhqH5un&#10;anUUUFBRRRQAUUUUAFFFFABRRRQAUUUUAFFFFABRRRQAUUUUAFFFFABRRRQAUUUUAFFFFABRRRQA&#10;UUUUAFFFFABRRRQAUUUUAFFFFABRRRQAUUUUAFFFFABRRRQAUUUUAFFFFABRRRQAUUUUAFFFFABR&#10;RRQAUUUUAFFFFABQAe9FFTy3dwIby1iuoTBKgZWGGBrhfE3hmfRJzcwgtbsflLfwexr0AjIxUN1b&#10;xXERhmjDKy4YGsMRh44iPn0JlHmPMYZZYJBPEzKyn5WHUVtWnj7WbeHy5Ujlx/E3X+dR+JfCc+kS&#10;/abSNmtic/7lZC4xkV4l8RhZct7GF5U5WNTUfGuu3y+Wsixq3DLFx+tZhLOd0jFj6tRRWc6lSo7y&#10;dyXJvcMYo59KKKzEFFFFAB74owB0FFFAB+FPt728spfMtbl4z220yiqUpR2DVbHQaZ8QL6DEeowe&#10;cv8AeXhq6LS/EelaqP8ARroBv+eb/Kw/z7V57TSDncPr9K7KeOrQ0eqNFUkeqEnAxTZ7eC5iMc0a&#10;sCP4lrgdL8Y6zp21Xk86Pptk6/nXR6V450u/Kx3DfZ5P7rdPzr0qWKoVepspxkM1PwDpt0Wksi0D&#10;dcLyv5Vz+peENb0wF2t/NQf8tIuf0616BFPFMgkjdSp6ENRIQyVNXB0KmqVhOnGR5Xyr4c49qdXo&#10;moaFpOpD/S7JGZv48Yb86xr34dWrHNjeSR8fdb5q4amX1Y6x1MnTkcpRW1N4C12HJj8t/o2M/nVJ&#10;/C/iFGw2myVyvD1o/ZZPLLsUqM1ei8L+IJn2rp0i/wC9xitKw+Hd/IQ+oXSov91Oc1UMLWm9IhyS&#10;OeBJbbjnsK19I8FarqW2a6X7PF13N94/h/jXU6V4Z0rSvmt7Yb/+ejfMa0xjZhTXdRy+PxVGaRp9&#10;zP0jw7p2joPssIZv4pG5Y1oN5fc1VvtTs9PhMt1cqiju3euV1vx1cXINtpitGv8Az0YfMf8ACuyd&#10;ajh42/A0coxOg1vxNp2hqQ8m6Qj5YkOSfr6Vx+seItS1uT/SH2RjpEv+eazy7ySmWRizN1Zu9Ory&#10;MRjKlZ2TsjCVSUgwBxijGKKK5N9yAooooAKKKKACgnjOaRjhcgVv+FvB0t2y3+qxMsfWOE9/c+1a&#10;0aMq07RKjHmKem+HZ5LB9XukPlj/AFan+Lnr9KsQwSzv5NtEWb+6tdoIYljEXljbjG3tj0ohtbS3&#10;OLe3WPP3tq9a+nwfLhaXLFa9yauE9o1dmLpnhXbibUWVm/55jpR4i1RbSH+zbLaGx823+EVoa7qY&#10;02z81Rl24j9K5OaRpZfNd9zMevrXZTjOtLmkYYiUMPH2dPd79xqgdxSnLYyc4qzFpEwgN3enyo17&#10;d29qqgqxyvFdUZRk7HFKDjqwRPMmWMuFU/eb0FaU2vNBAtlpMfloowZD1b3rNA3vhBlu2KlnsLiy&#10;RTdAKzfdQ9QPWlJRlJcwQlKMW195Jp1xfvfxGKdizSZ+9XYZwOtcZpd6lhc/aZItzKp8tfenXeq3&#10;16d01ww/2FbArCrRlOemiOrD4hUoXerO2DA9DSN92szw1NNPpavOWLbiAzdxVq7vILSPfcThV7Za&#10;uOUXGfKepGacOYdd3MNpA008oVV5PNcp4g1ttagk08DFtKpVlb+NcdDS+INYXVpVEGfLj6Z7n1qv&#10;Z2DT2d1qLhmjtY2fyol+aTAzge5rsp0oU6fPUPNqV6tesqdFh4T8M6boNn9n0W0KiQ75DuJJ/PpW&#10;wVig5dvMb+6v3R/jWD4L8YTeKrCVf7K+xrBJtKgk7/xPpW3HFJM/lW65b09KmPLKF46I7K1OtTrO&#10;FR3kt3uI8zTcyDp+lT2elz3RDAbF/vHvXPfGf4h+H/gN8J9c+L3iyCa4tdC097qSCCF5GcgYCgIp&#10;PJIGcYHU9M1ieCv2sfhV4z+Fen/FOHWJLO0vZ9MtJHvbKaER3l9LDBbwDzEUsWmuIowQMZYVPP0i&#10;JU+sj0z/AEHSE3D736ms681G4vW+b5U/uj+tc5qvxK8H6f490/4bat4hhj17WLOe703T3z5k8MJU&#10;SOOMYXcPzrzzw7+3j+yl4ut7DUPDPxfs7yz1K6htrXUoLO4NqZpSFSNptnlqxJAwzDBODiiMeXVk&#10;yk9onsGBjBpSB6VxHxI/aG+C3wf19vC/xE8cC21JdNOoS6fa2E91JDa5K+dIIUfy1JVsE4ztOM4N&#10;aXwp+K3gL42+B7P4lfC/X11bQ9QUmx1KOCSNJ1/vLvVSV9DjB7VopRb0IcZRV2dIVVV5G727ChWY&#10;/ePHpXAfE79pv4JfB/Xf+EX8eeNlttR/s8301lbWU1zJDbA486RYUcohIIBbGcHGcHFK2/a7/Z7v&#10;fhtofxbsPiNDNoPie6a28O3UNnOz6lIN2RDEE8xwAjNkLjaC2cc1Vyfe6Hpp2Dk4p8NlPeHEKfL3&#10;Y18//tZ/tueBPhD+xZ4j/aV+F/iCHVbiKaPStGdrCZ1t9RmuEtgZ4docCJnMjI20ts2g5YV0Hgr4&#10;5+GvhZ8IYfF3xX/aAutcs77VBa6fqWpeHWsbieYjiCO3jTe+SCRhScZzwCaydS+iNVCyuz2h/sem&#10;fd/fTfXgVWmuZ7s752/4D6VwnhH9of4OeNfCOveNfD3jSGSw8MeafEDTQywyWAji81jLHIquo8v5&#10;gcYYdM81F4I/aT+C/wARbC+1fwd46hu9P0/T/t1zqgt5Etfs+M+aszKI3XryrHirjFLUiUm9DvgB&#10;Rx6Cvmvx7+3b4D8Q/E34N+Cvgn4+juG8afEYWOpw3GlzRfbNL/sbVbkvC0yKGHnW1udyk8EdmBr0&#10;rxl+1p+z/wDD7xZdeCvF/wARYLXULCSCLUl+yTPFZPNjylmlVDHEWyD8xGAQTgEGm2HKelEB+M4p&#10;rEKcKuB3Pc1w3xH/AGjPg58I/EGm+FPHnjOOz1TWLCa90vT47eWea6t4niSWREjVmYK00QOBxuz0&#10;ya5P4q/tr/C/4T/GjwR8INat7+VvGOi6hqSX8OmXDrbx26wbRtWMli5n6fw7DnGRS5kHKz2bbkY4&#10;UetHK/dX8T1NQ2d5HqNtHfROzRzRrJGWUg7SMjg9PpXkH7avx5v/ANnbwh4N8YxeIrXS7C++JGk6&#10;Vrl5eR7lFlM0gkUf7R2qBjJJ4GSaq4lqezAL6Cj5e2K4X4Y/tE/CD4veIr/wl4F8X/aNU021iurz&#10;TriymtplgkJVJQkqKWQlSNy5APBIJGc2H9rj9nm58ZxeAYfiVa/2hNq/9lQMbeVbeS+5/wBGW4Ke&#10;UZCQVC7slvlGWIFAWPTRjqBSELnNcN8L/HNx4t8c+N/D/wDwn+lawNB1uK1TTtPsHim0rdbpJ5M7&#10;FiJXO7eGUABWA6itj4m/FX4cfBXTrDVPip4nXTY9TvPsum2628k011NtLbEjjVmY7QScDgAk1Epx&#10;iVGEpHRRQzXMnlW8e719q07PSIoTvnIZv0rwT9mD9qu3+Ov7Snxo8KaD4stbzwl4Jt/Dp0rbatA9&#10;rLcWtzJdLLvAYENEpwwGB7Gu68Aftbfs9/E7xZa+DvBvxIhvL7UIZpdNja0niS+jiP7xoZJEVJgu&#10;c/ITxyOOawlVlLRHTGlFbnp+wY2gCop7m3tEzLIq/wBa8t8J/tg/AX4keKZfBfw58eR6xqFvqt3p&#10;lz9hs5pI7e8tZ5IJ4HkCbEdJInUhiPu+hGdj4nfEvwZ8J/A+p/FH4m+JodJ0PR7Y3GqapeMRHbRb&#10;sb2x0AJFEaberJlWUdEdNd6xPP8AJb/IvqW5NVTuf5h+LGvPfAn7U/wC+I3i+z8CeEfiDHd6pqVn&#10;NdaXbPZTwrewxFfMaJ5EVZdodSQpJwc9Bkalz8dvhZD4F8TfEu48ZWq6D4L+3f8ACTah83l6f9jj&#10;Mlzv4z8iDccZ49a6IqK2OWXNL4jrsdsfjTuK838X/tUfAfwJqWi6J4k+IdvFfeIdGOq6HYxQSyzX&#10;1mDGDNHGilmUGVM4GRuzXeaPq1nr2k22uadK5try3Wa3aSNkZkYZGVYAg49QCKonlLZ5O1VyfSja&#10;E/1pDH+7n5R9a4Dwr+038G/HHjH/AIQHwj4pa+v/ALXPa7rfTbhoDNCrNInn+X5Z2hG/ixkYGTxV&#10;Xx1+1j+z98M/EN94Y8a/EWKzudJjSTWHWznlh09W6GeWNGSEY5O4jA5OBzU37jS7anpBkL8Pj2Wr&#10;Vppktz80v7tf506z/suKzj1GO5jmWWMPFLGwKupGQVI6gjvXP6R8U/CPjGLWJPDuvwzR6BqU1hrG&#10;1iv2S4iUNJG+ehCsrehDAjIINRzOWkS+WMNZHSTXtrYJ5NkgZ+haqMks053XD7m7CvM/D3xm0Pxv&#10;8W/D+neD/iro9zo+teEbzUrPRVsJDd3ojuYo/tkcxIUQpu2FSuWLqQcDBV/2t/2fE8bN8Pm+JFuN&#10;SXWP7Kb/AEWbyFvv+fbz9nleZnjbu+9x14q4xUSZSlL0PSscY/CkwMcivN/CnxE8T6t+1f45+FV5&#10;cI2j6H4D8MapYQiMblub281yKdi3cFLG3wO20+tZv7Unxo8Y/B3V/hXY+Eks2Xxl8VtP8Oax9rgL&#10;kWc1reSuUwRtfdAmGOQBng54L6E7HreF9BR8vtXl3x++Lviz4afEn4Q+FfDkdq1r43+IU2i619oh&#10;LMLZdE1O9BjII2v5tpFycjbuGMkET/EH9rT4AfC3xFfeFfG/xChtbzS4Y5tVEdnPNHYxvyrTSRoy&#10;xZHzfMwwvzHA5qrhY9LyDRXjvxX+MnijQP2i/gx4G8Karbtofja61kattjD/AGiKDS5biEo/Yb1V&#10;sjqK11/ay+A0XjnR/hxqPjG4stW8Qaz/AGVo1vd6PdR/bbzZJJ5UbNGFY7I5HPOAqMTwM1LlFbhy&#10;Sex6UTk7U5bsKsR2Aij86/k2L/zz7mrgt7LTLaS6mkRFjUtLNI2AqgZJJ7DFeIQft3/sv+JPEmi+&#10;H9L+KAuJvElyYfDfl6Td+XqLesMnlbZBj5twO3byDjmsfac7sbOn7ON2evTXBk/dxoI4+m0Go1R5&#10;G2Rpub+6K8+8UftTfs9+BPFl94K8ZfEq3tb3SZIY9WVLSaaOweYAxpPLGhjhYqyth2BCsrHAIJ9d&#10;06C0igV4GVtwzvVs5FVKpGCsgjSlU1ZTtNEYjfdH/gC1oRwrCm1E2r7GpVAC4ApjH5q55SlLc6ow&#10;jHYw/HHidvB+gSa0tm1wyMo8sHA5OMk84FWPCfiA+JNCt9ZNq0Pmpnyzzg59e4rQnihuEaG4RWVu&#10;qsODToY4bdAkSqFUY2qOBWdvevc6Oan7G3L719/LsPEhI4Wn00cHhqdVGIUUUUAFFFFABRRRQAUU&#10;UUAFFFFABRRRQAUUUUAFFFFABRRRQAUUUUAFFFFABRRRQAUUUUAFFFFABRRRQAUUUUAFFFFABRRR&#10;QAUUUUAFFFFABRRRQAUUUUAFFFFABRRRQAUUUUAFFFFABRRRQAUUUUAFFFFABRRRQAUUUUAFFFFA&#10;AeeKAMDFFFK2twI5IVkDRsuVbrnvXI+J/BZtd17o8ZK9Xg7j3H+FdlTSpORWVajTrRtIUo82jPLA&#10;cDa3BHUUtdn4k8E22pk3VmBHN/4631rkL2zudNn+zXkRVh+teHXwsqMjmlFxI6KKK5SQooooAKKK&#10;KACiiigAooooAKD0oooAsWGr6npp3Wd3Iv8As54/KtzTfiJOm2PVbPd/00i/wrm6K6KeJrU9mUpS&#10;R6Fp3ifRdQwYr5A392T5W/I1oCSNvuuDXljZxwKns9W1axIa1vpF9t3H5V2wzJ/aiaKt3PTVYHpQ&#10;WXoTXBWvjnX4OHkSTn+Jatp8RNQHD2EZ/wCBmulY/Dy7l+0idl8q0m8Vx7fEa/5Edgi/Viaz7zxh&#10;4gvAVF0sYPaNal4/DxWmoe0idtfavYaaplu7pYx6FuT+Fc3qvxBlcmLSYML/AM9ZBz+A/wAa5mV5&#10;pX3yuzN/eZiacOlcdbMKktIaGTqSY66ury+mM93ctIx/vdqbRRXBKUpO7Zm9QooopAFFFFABRRQc&#10;d6ADIoVWkYRxqzMxwFUcmptN0q+1e58mxiz/AHn/AIR9a7Tw/wCErXRohMR5k/dz2+ldWHws6+vQ&#10;qMJSZn+GfBS25W/1VNz9UhI4T6+9dOqbR8q08DjpRXuUqMKUeVHSlYQjdS+woorYZT1XSotTtxBI&#10;SNrZUr2qrp3hy0sD5sqNI/8AeYdPoK1qRh3xVe0mo2T0I9nBy5mjlPFd5K+ofYwCqRqDtPf3qvpm&#10;i32qHfFHtj7yMOPw9a6q6021u5BJPbK5U5UkVNEhRNqrj/gNbqvy07I5pYNVKnNJlHTNCs9MXfGm&#10;6TvI1c/4imMurSAj5U+VfyzXXMpJ+aqV14f066n+1TW+W/iwcZqKdblnzSKrUJTpqMNNTmLDTbzU&#10;W/0eL5R95m6CoZ4xFI0W7O3jdjrXZzrHaWMhRNqrGT8vbiuMLb/nz1rqo1JVbnn4ijGgkupsN4ji&#10;0zTI7O0TfII+fQH+tY9zdXmoT+ZLI0jNwo9PYCrVhol7qe1kTy4+7NW5FpNholjJcpGGZVyZG6mj&#10;mpUdtWzRU8RXjd6Rscr86MyMMFfvZ7V0WiyWuk6IJrqRUMjbjnr7cVzrFpGaRx945zTbptQvkZIG&#10;Mk3lkRZ7HHFbVoynBHPhqkadR29DXsoo44F8rGD/ABBcbverunrIb5FiYjn5vpXL+AbHxnY200Pj&#10;Bxu8weSvGQO/TtXTW10bVmdF+duFb0rkUlOCaR6lSDo1OWUr26oxP2lbeW//AGf/ABpp9mrST3Hh&#10;e+SCNVyzMYGGAO9fN3xg+Knw88T/ALAvhLxv4a8ZabfaToviT4d3ms31pdLJHYwW/iLRpp5JsE+U&#10;scSO7lsbFRi2ADX1RKzznfKzMx7msjw98NfBGjfb7Hw74J0mxj1iRpNWWz02KJbx2GGeXao8xiMg&#10;ls5pU4ezVwlU9o7HzxqnxN+GPxN/4KcfDHRvA/jbT9cksfh/4ge+/sm4E8dvua22rI6EqjMOQpO4&#10;gEgYFeefBPRbCw/4IH6ettpkcTHwXJMwWIKTL9vY7zxnd79a+2dC8DfDP4e2ttY+DPAei6alkrrZ&#10;Q6bpcMCwB8bwuxRt3YGcdcc1C+gaANAXwlB4c0+LSVj2LpcVmi24TOdvl424zzjHvWfLUqa9DTmh&#10;T06nyv8AGj48N8CP2+PGXhLwV8Rvh1pd546+HelX13/ws7WXsEiu1lubOF7JlDm9RY4C01piIBmj&#10;YSjzWA96/Zo+G0Pwm+BXhv4d2fiuHXfsNmzSatawhIbqaWR5pXijDMI4jJI+yMMQibVBOOfN9U/Z&#10;v+Pnh74x/EDxh4S8L+C/Gnh/4gXVreG08ZO4l0yWK1S2NuBsdXtsJvCjBDSScc5r1X9mP4Oy/s9/&#10;CG18F67c6c2oNdT3l1a6LbmKxtJJnLm3tUP3IEJwoOO5wM4qouNPRCkpTWuh81/GLxqnwJ/4KBeJ&#10;f+EY+Knw+0PVviF8M9MGoW/xR1aSxghe0ubmK1exZUP2skXMxmtgyfdhO9N3PPfEH4UeLP2VNd/Z&#10;n8FfB39o7wf4f0/wz4E8UaGvj7x54PfVtOudRuH0aWFEWPULQW0ssdvf+W3mONivGAS4NezePPg5&#10;8dNO+NHjjxh4R8F+AvF2g+OWspnt/FquLiwlt7ZbfyM7GWS1+UyqnBWSeY/x12vwX+AWl+DPglB8&#10;JvH+g6BqVvNc3d3faVBpaHTYmuLmS4NvDC67RBEZNiKRwqrwKrllL4iOaMdEfJnx9+GHiPwl/wAE&#10;/vjL488TftB+G/iRqPjT4gaJqV5qng7QTp+n20iatpkDQRxG8uzuBjyx8zO4ngV9D/tQ614d8F/H&#10;z4P+P/iDfW9n4bsdR1a1uNQvgBb219cWqLas7scRk7ZVDHu2OpFevQ+A/Btr4YTwVa+ENLj0eIKI&#10;9Jj0+NbZQrBlAiC7BhgCOOCAetW9b0HRvEWkTaF4j0i11Cyuo9lzZ3kCywyr/dZGBUj2IrSMTNy1&#10;1PkPxnrXh34jfFr9pz4hfDW7g1Lw8vwDsdI1DWtNkWW0udViTW5Xt1kQlXligng3gcqJowTyAO++&#10;LXhiRf8Agl3q/hbwdocnmf8ACm/Ks9P0+13MT/Zw+RI1+8fYda910fwX4R8O+Gx4N8O+E9MsNJWJ&#10;o10uysY47YI3BXy1UKAe4xg1p2mnxWtotvFFHbwxxhI41XChQMBQB0AH4VOw+Y+Rfjr8bP2d/iz8&#10;Yf2XdO+EPivR9cul+KX26xj0Z0max0//AIRvWEJfy8+QpZokCttyy46qceV2vgn9oK/tvjx8DfGX&#10;7cnwj8Aw+JPH+vRahoviv4dyXmq/YNQAFpcLcnW7dXBtZIUjbyQFeIpyUNfe2hfDb4aeFrya/wDC&#10;Hw60PTbi4vPtVxdWekwwySz7WHmsyqCXwzDcecMeeTTdb+Gvw/8AE2u2finxF4D0bUNU09s2GpX2&#10;lxS3Ft/1zkZSyfgRRyyY+aJ5DfaFYxf8FAPhz50ENw+mfAvxHDbXXlj5c6noKkqcnG4D1/E1F+0b&#10;rOj+B/2w/gn8QPGOs2ul6KmneKdKk1S/nWKFby4gspYYCzEAM6WlwRzz5RA5r3VtI099STWm0+Br&#10;uO3aCO6MQMqxMylkDYyFJVSR0JVSeQKreJ/CHhrxpo0vh3xh4a0/VtOn2maw1OzSeF8EEZRwVODz&#10;yOKrlRPM7hpfjPwnrGrT+H9J8SWF1fWtvFPc2dvdo8kUUoJjdlByFYcqTwe1fPn/AAU+8ReCPCXw&#10;2+HHij4jmJdEsfjZ4cl1CWe3MscSiaQB3ABwqtgljwoGTgDNe86H8OfBvhrxHf8Ai7QvDtra32pW&#10;1vBdXEMIUtFApWKPgcKoJwvQZrT1Dw7pniRI7PVdGtr5Y5lliS6t1kVJBnDgMCAwycEdM0PbUI76&#10;HzL4u8VeH/jN+394E1H4FeMdM1r/AIRv4R+LI/Fl7o99HcR2i3txo/8AZ0MzoxCNJJb3EkYPJWCU&#10;jgNXgf7PPwn+MHxX/Z68G/AP4jftzfCfw3pdj4/0uTUPBV18OZIfEEeoWOvRX8dl9ofXP+PmWW3R&#10;RJ9nyVkyEOcV+jngj4T+Bvh9ZS2ng3wbpOjwzzGae30nTordJJD1ZhGoDMfU81P/AMK0+HY8YD4h&#10;r4B0X/hIFjMY1z+y4vtmzBBXztu/GCRjOMGsJVOiOiFPueGfsT2KQftJ/tHhk4X4jWO1mHX/AIlV&#10;tT/2ktc0/wCH37cXwh+JPxH8T2eleDx4d8QaXHd6nMkdvFrEwtXtyZHIWNmgiukU55L7Rya99gs/&#10;D3h+5ur2x022guL2QSXklvCqvcOBgM5A+Y4AGTzgYrF8aaN4e+IOjTeGvGXhvT9U0ucf6Rp+pWaT&#10;wy4PG5JAVP4iojCUtypVIxPi1tXi+MPxL/beT9mXWbW61TWPBnh200fWdPAe2udQGkXqF0kUhZtr&#10;YjYq33kZc5BAsfszaX8S/itr/wAFb/xl+3F8I/EGk+Dc6po/gnwl8O30zVJHXRrqwa2aRtaudgiW&#10;7LSL5BO6EA7ccfY/hvwZoOhJt8N+HLHT4/IjgP2O0SFfLjBEafKB8qgkBegDHGKi0f4efDTwlr93&#10;4r8LeAdFtdYv/wDj+1a00qKKefv88iqGf8Sa0UYxMZVHLfQ8N/4Jk6DZaZ8BfFF4tpFbNc/Gvx9L&#10;cNGgVpn/AOEo1Ibj6nAUZPYVN/wVQVLn/gn18UrNLfMcnh7a0bLuLjz4uD6/SvdtN0rTNIheDSNN&#10;t7WOS4kneK2hWNWkkcu7kKANzOxZj1JJJySTTNW0bS/EFhNo+s6XBeWtwu2e1u4VkjkX0ZWBBHHc&#10;Vso9zHmVzw745WVtZ/En9l1bK1WNYvipcxL5Ue3bGfA/iU7eOi7lXjpkL6Cvn74nfGD4aeA/2Cv2&#10;vvA3jPxtp+m63JP46it9Fu7gJeTvcaU3kCOE/PJvByu0EEAkdDj71n0fSriW1mutNt5pLGbzbFpI&#10;VJt5DG8e9CR8rbHdMjB2uw6Eg5erfDj4fa7rkniXWvAei3eoyWbWkmoXOlxPO1uwIaEuV3GMgkFc&#10;4IPIo5ewcy3Z80/C7TLG4/bK+Cd/Pp6STWv7NN19nnliBMbNc6Xkqf4SRx719YbDIdqqWZuMetN0&#10;zwVpQvbfVE0Ozhmt7X7Nb3C2yiSKEkExIcZVPlX5RgcD0raZLPTIcfdb9TWbmouyLVOUtXoj458H&#10;+Lrr9l34seBfhj8Fvj54c+Ingbxd40k0VvACxwS61oDTfaJ5byC7t5AJLW3ZGMsU8JcIzHz8oqNY&#10;+D/xm+BXwC0/9oDw9+0JrelaXcN8RNU1PVNO1lo/N1PS5rO3ELRQsd1yjorRIqg7mUoATxX0jp3w&#10;++HeheJLrxf4c+Heh6bql8uL3VLHSYYrm5Gc/vJVUM4zzyTUeufDvwF4j1uy8UeIfA+j6hqemtu0&#10;3UL7TYpZ7VvWORlLIfoRQqcnrIftIrSG5x37GHh3xj4S/Y8+FHhT4hpPHr+l/DTQbPW0uAfMW7i0&#10;6BJlbn7wdWyMnn1618//ALWd547+BHx98SeD/hnYCFf2kNDs9N0fUJiXgsPFFvNDYyOyDqZtNuEm&#10;4HCaNKT1OPswQ7BmVvoqjmquoaNpeq3Frc6jpNrPJY3HnWMk8Cu1vIUZC6EjKttZlyMHDEdCa0t2&#10;M9tT5xXwXpHgL9v/AOG/gfwvaCHT9I+A2sWNjGq/Kkcd9pyIPyX6mvnv9mzwD8d/E/wM0H4FfFH9&#10;uX4R6HFp3xAB8ReDbv4eyLrw1C2103jQG6bWsGad49yy/Z/mjmVghBGf0SbSNMfVY9afS4Gvo4TB&#10;DeeSpmWNiCyBsbgpIUkA4JA9Ko3fwv8AAEniyPx/qHgLRm15Y9kertpcJvFXHQTbd4X2BqXuHNJr&#10;U818A5H7efxOO35f+FU+CQp9caj4orjf+CkHhq08Xv8AAvw7fXF9DDdftAaOss2m30ltMg+wajys&#10;kRDqfcEGvotNKsItRk1iOwgW6uIo4p7lYgJJI0LlEZsZKqZHIB6F2xjJyl7oOna5Lbf2hpNveNZ3&#10;C3FqZ4VfyZgCBImQdrAEgMMHBNVshJ3Z8v8Ax/8Agd4Y+H37Q37Oeu6L4i8WXkjfF25iePWPFt9f&#10;QhT4Y1z5hHPK6g5AG7GRnrzVb4NfE74OfBS//aK0X9ojxJpWlXU3xG1DV76y1qWNZdU0mbTbMW7w&#10;xklriNkRoFCg7njdACQRX12fBum6lPa3ms6bbzyWM3nWbSQqzQSbGTehI+VtjsuRzhiOhNR6x8Mv&#10;h/4l1ix8Q+JfAOjahqGltu02+vtLimmtW9YnZS0Z/wB0isZVIrY3jSb3Pj/4feE/EfgnXv2J9H+I&#10;Ikj1aw8N6nHrP2obfLmTwzJv3ehBHOTXe/Af4r/Cz9pj9oO5/aG174iaG1po01z4f+FPh+TVIxME&#10;3hLvUjCzZ8+4dPLjIGVgQAYMjg/SeoeHdI1S5t7/AFLRbW4uLTf9lmnt1d4d67H2EjK7lJU46gkH&#10;iuW0f9mj9nrw7rsPinw/8A/Bdjqlvcefb6lZ+FbSO4ilznesixhg2f4gc1hJuW50xio7Gp8V/Bmi&#10;/Ef4V+Jfh74jvLq30/XvD97p1/cWEhSaKGeB43aNhyrhXJBHIOK+L/2GPidqP7bPw6+BuueIPjJ8&#10;KY7PwfplnrK6L4Vvs65eTLa7baK5tMhNJdEYefbI9wN4ZA6qK+uf2lPg/qfx5/Z98Z/BPSPF11oF&#10;z4q8N3mlw61Zk+ZZtNEyCQYIPGeQCDjOCK8b/wCGb/2gPihqvg22+Knwv+Fvh5fDN/a3V14i8MwS&#10;SX3+jgbY7MtGrQI+0KctwnGDSWgzwlfDvxv1r/hd/wADrz9uL4P/AA6tdY+I/iJdY8P+LvhjLcau&#10;LS/uXktLn7Udbt1uFe0ltxFIIAqhBHyYjX2d4b+CvjXw74U8F+GNH+O2v2dv4V0axsL6Gz0+waPW&#10;fs6IheY3FvNKnmBcHy5FIDcHPzV1GvfC/wCHvivWrHxR4r8AaLqmqaaf+JbqOoaVDNPac5/dyOpZ&#10;OeflI5roIk8tNtABEpWNVIpDwWOafTTg/nQBg+OrnX7LwzcXHhq1aS8Xb5SrHuPUZO3vxmneCrnX&#10;7vw9BP4jtzHdMuZFKbe/p2P5VsySxRj5jSJNHjI5qeX3rmvtP3PJbre/X0HR4xgmpKau1uQKdVGQ&#10;UUUUAFFFFABRRRQAUUUUAFFFFABRRRQAUUUUAFFFFABRRRQAUUUUAFFFFABRRRQAUUUUAFFFFABR&#10;RRQAUUUUAFFFFABRRRQAUUUUAFFFFABRRRQAUUUUAFFFFABRRRQAUUUUAFFFFABRRRQAUUUUAFFF&#10;FABRRRQAUUUUAFFFFABRRRQAUUUUAIc/3ap6nolnq8JgvYFYdvUVdoPSplGMo2YHA634O1HSs3Fu&#10;Gmh9vvL9ayNwztPB969SMe5cEVja14K07UgZol8mTruTv+FeXiMvT1pmMqXY4fPpRV7VfDep6Q2Z&#10;bcvH/DIgyPx9Kzw6noa8udOdOVmjJpxHUUA+1FSIKKKKACiiigAooooAKKKKACjHrRRQAUUUUWAK&#10;KKKVgCiiimAUUUUAFFFDHAoAKCQOppNwzj8K09K8I6rqzK5iaGP+/IuCfoK0p051HaOo1GUtjNB3&#10;NsUFmPQKOtbuh+A7y/P2rUj5MXaP+I/4V0Gj+FdP0cb4ot0neR+v4elasXCYr1cPl8Y61DaNPqyC&#10;y0y106BYLOBUVf7v+easLkDkUtFejyxNRPm20tFFUAUUUUAFFFFAASewoycdKKKAEOcfdoy2Pu/r&#10;S0UARzwiaNomXIYYNZtt4S02CbzjGzf7DtkD/PvmtaiqjKUdmRKnCVm1sRrEUG1V4/lVPXrG5vNN&#10;kgt/vfz9q0KGyRwKSk4yuOUVKNjj7Hwtqd848+PyV/iLdT9K3INKstAs3mii+6pZpG5J4rSWPa2a&#10;i1K2F5ZSWjEgSqUYr1AIxWtStOpuY0sLSpbfecxYalbanEbmOdZG3ESFWzg+n1q5FYyzBp5D5cYG&#10;Sxqn4C+GVj4GWcC7e4M8gPzLgKB0/Gt7V4JZLTZD90H5selEa0pLVWNK1CnCXuO6/Mycr0X7vbNN&#10;854lZUdgG+9j+Vef/tWeOviV8Jv2ePFHxI+FXhSTVta0mxWS0tVtXnZVMirJKIkBeXy4y8nlqCz+&#10;XtHJFef3v7UWi/C/9kvx9+0von7QOh/Fw+G9PL6fa6fZQWX2e+bakNnOsbFonaWSMMsgV1BPy1tK&#10;pGKsc8acpeR9BCJRbyXc7LHDDGXkmk4VVAyT+Ap/gXXfBvjXwnpvjrwjr1vqml6tYx3mm6jaybob&#10;iCRQySKe6lSCD6GuK8P+GPjN4Q8BatdfGb4xWfiS6m0CQNaWHhyKxit5/KJcoQzMyZyBu5x15r5L&#10;+B/xV/aP/Z//AGBfgX8XNS8daXeaHc2vhTSJvB6aKgCWN49vaIwut28zKkiyH5dpbI6YrG86nkjb&#10;lhT82fb+k/Ffwd4wv9W0TwZ4gtb640LUDYawlvIGa0uQiv5Tj+FtrqcejCp2PmcsxY+vrXzT+y5q&#10;EeleK/2ltUm8S2uirbfEy5lfWL4J5NiF0q0Jnk3kLsQDcdxAwDkgU34YftQ67F+0Yvwab416P8Sr&#10;DU/At1rtjdaLpsNvLbSW8qqYv3Lsrq6uu0nnPtW0VGOxjKUpbn0xlM0pYA4NfDXhX9rb9p3xf8Dv&#10;gX+0Fa/GPQxcfF3X9Ii1PwFZ+GopJ9IjvF8y4tUdn8xpbQfu5i6gqyPkAgCtj4kft/6c/wARPiro&#10;8P7YHw3+Hn/CutUfSdJ8M+JbyyN5rNzDZx3E00gmmR44mkm8lAi5JhY85AquYnl6I+zN64605YZL&#10;jIRfu9WPQV8r6B+0T+0L8b/2ifBXw28A+LtH8M6D4i+Bth401SWTSBe3MF3PcyReXFuZVKEBc7ug&#10;U45NerfswfE34i+PNJ8YeFvifqlnfap4L8cXOgyanY2Yt0vo1t7a5jlMQJCNsuQpAJGUyOtTzX2K&#10;5eVXZ6oWtrUfutsj/wB5vug+wqCe5RFe7u5QFVSzMzcADv8ASvkzx/8Ati/HvQ/2btctPBvhy3vv&#10;ixpXxM1DwfHZtZ4idoZ2niuzHnlJNMa2ucAnHne1eheC/wBpHWPjV8TvAPh74W6zpk+k6h8Nbvxf&#10;4yby/MZIZPKt7CFT/AJZzetu7jT3XvkHurcOWUtj2Lwl4w8L+OfD9t4q8G6/a6ppt4GNrf2M6ywy&#10;gMVO1lODhgR9Qa0gruu8ttX+8e9fHnhr9pL4+a14J/Z18PfDnUfDmi3nxM1zxBaeIrhdDUw2lvZp&#10;cujwQghQ+YhweGJJNek/Er4ifG+0+K/gX9lzw38WbOPxFrGk6hrGueK7rw5E2LO3dVCRWwbywzNK&#10;i8ngLnqafM5bBy8u57Fo/j/wVrni/WPh/ofiO1udY8Px2z61p8coMtmtwrtAXX+HeqOV9QprY8xS&#10;doPzV8s/sUaP8Trf9vH9pLS/ibrdjqV5bW/g1LXVLO1Nv9ptjZXrRu8WSEkBLKQpwdgI617h+1p4&#10;z8dfBf4Aaz8WvhzNafa/C89nqusLfWplE+jwXUMmpRIByJWsluBGR0fZwamVSMRxpSkz0K00t5/n&#10;uDsX+73NGs+K/BvgkWKeIdds9O/tK/jsrD7VOsf2m4fOyJM/edsHCjk4r558Tftg+OdN/bn8OfCz&#10;RG026+Gd9p8elatqMUYaaPXrm3kvbPD5wImtoJARjl2X1FYviX9rLx54n8MaP8QtK0vTn0fWf2iI&#10;/C/hz+0tKV2GlQTSWMtwpP8AHJc21zLFKP8AlnJHj1OHv1Df3KaPrS4vreCPe8mPT3rKu9amnyLZ&#10;Cq/3v4q+JPiJ/wAFC9KvvGPxUmtP2yvhn4Fb4fa9daNo/hHxJeWTXuq3FnCrXEkwmmWSJXnZ4Y1R&#10;c4i3clsD6I8d/HR/A/7EesftcXGiJNJpvwxm8VR6SZCFd1083QhLehOFzitIxjDczcpz20R22teL&#10;PDnhy80uz1/Wre1m1vUl0/S1uJApurpo5JViXPVikUjY9ENbn2e1sl33cnmN/wA81r5J+Nej/tN+&#10;G/iH+z23xP8AirpHiG1uPitbtrNvaeH0s/sV5/Y2pkCBlZjJHkuvz84CnrmvTNH+NXjTU1+Pb3c9&#10;qW+HviZrLw7/AKP0iHhfSNSHmc/vD9ovJuePl2jtmtNZb6Im0Y9dT2S4vZrg4YbU7KvSot6rzXyR&#10;8O/2h/2n/jX4++C/gDw94y0XQ4PG/wAD9T8X+KdWbQ1nkS7t7zSYYxBGzBcH7dICpOADnqBXomuf&#10;EX4zeNf2i7j9nL4e/EC00SPwp4Qs9U8SeJJtDjupr+5uZJI44o4WYLEoWFnY8n51A4Bpx5VojKSf&#10;Vnrs3jrwfb+OIfhrceI7WPXrnTH1G30gyDz5LVHWNpgv9wOyqT6kVrGTjGOPQV8mfE/w78Y9U/4K&#10;W+BNA8DePLKxvf8AhR+orrOv3GlrM77dRtvmjg3BAXfkgnCjpmvbv2UPGXj/AMZzfET4f/FrVrTV&#10;NY+HPxAbw/LrFnZi2TUYpNL07VIJTECQjrDqUcTAHBaJmHBxSdSMdxxp83wnaeIPF/hPwnLpcHir&#10;xPYaW2tapHpmj/2hdJF9svHVnS3i3Eb5WVHIQZJCnjiuos9Otrf5mbzH96+K/wBtfQ9E/aj+Ofib&#10;wXZfFDS9Bufgn4RivvBv9pX8UcS+Nbh4r21u9jMCxtILaFRjgjUpV9RXoXxC/bW1rWP2dfg78b/h&#10;Hc2ax/ELx14b0vUlmh8zyoLyfyruFeeJEYOm7sVrFzlU0RvyU6cbs+kNQ1eC3PlRfM+PyrzXwb+0&#10;t8E/iV4j1Lwz4M+Jumate6T9oOopa3G5YBBJ5c2WHy/I/wArc8Hg1yfi/wCJ3xHn/bB0f9nzwzq9&#10;tY6bq/wx1TWPtLWKzSw3sN5aQxyDcQCoWZ8qeCcc15P+zT8Nfiza/wDBJS21C/8AjUtw2o/BaO40&#10;vb4bgT7BmwaRwSG/fF93LNg5y3JNae5TM+WdbfY+kPhP8bPhR8djdP8ACfx1Y63HY7ftU1i5ZEDF&#10;grBsYYEo2CMjg12Mht7N/Liw8n8UhHAr5e8M/Ef4t/s4fsNfCXTrXx/Za14k8f3HhPwv4RuLrQY7&#10;eDSmvoIQ8jpG377yYEnlGSC7IFON1dx4X8XfF34bftO6P8APiv8AEWx8TWvizw1eanoOpRaMljPD&#10;NZvGJ43WNirKUmjIPXORUqpzS1KlScY+6exB/m3O24t3NWLewuLognKL64618r/sl/F79rj4pfsd&#10;y/ta+LPE+latqh0vxBLpPgjSfDqql69pc3UNrmXcZA7eShKKMHOBzXon7H3xd1T43+H7rXf+GptH&#10;8VahHpEI1bw1Z+HYbK78O3ko3YuIS3noRhlVJVXdtJ5olW00FHD9ZHudlaWcS7ocO3TdVbUbCea6&#10;8+3+YHqNw4r59/YM0b40aZ8Ode8SeOfjc3iS1j8Qa1FDYTaDFCUlW6bEnmq5YjgjZjAB9hVHWP2r&#10;/i7Z/sV/AP47Q3mnf298RLjwYniNjY5hddTt4pLry0z8mS528nb71jGcoyubunFxsfSFtojO2+6k&#10;/wCArWhBBBbjZFHivkkfGz9rTxv/AMNDeMvDnxQ0PRNJ+EXi+/07w7p//CNJcSahHbaLY6gVndnG&#10;0FrlkDKN3JJ6CtBP2rvi38XPG3wX+HPg/wAR6f4FX4kfC++8XX3iC901LtZLm3Ngo0y2SVlUyEXk&#10;kzZO4RwZAI3EEpyluOMIx2PqwTRnoaPNTGa8D/YO+K3xV+L3hTxpqPxQ8eWHiMaL49v9G0fV9J0p&#10;LW1u7W22qJU2MwfLEgnOAysB0rzv4nftiftFaV+zR4o0r4UaVpet/GbQ/iPf+ErHT57Py4LiWJ2u&#10;7eQx5GRJpzWzEgkB5vapKPr6S4hijaWV9qoMszdAPWqfhjxb4Z8a6Ba+KvCGu2upabepvtL6xmEk&#10;Uy5xlWXgjIP5V4t4G/aXvPjV8S/hj4d+HGrWY0vXvh7N4y8VJ9l83dZuIre1gDZ/dNJcSyuDzlbK&#10;VcdSPI739uW78J/Cb4I6B4g+LngH4a3nxEh1i+1XxR4g+z2llZWOnOqSR2sMrpG9w8t1aKFJwE85&#10;+qigD7T81OlY+vfEPwV4X8QaL4V8QeI7W01HxFcS2+h2c0gWS9kjiMrpGP4isasx9hXyj4T/AG+f&#10;EWsfB/4qf8K9+JnhL4ha14N8TaJoPhnxho8kR02+udZuLe2tTMLd3UGGa5XzFRuQOxNR/F3wr8e/&#10;C37bH7N8HxP+LGn+KtNm8Qa6fOj8Px2M0F0NHn4URswZCpY88ggepoA+yhNGRkN1o81PWvgTUP8A&#10;gqDpmp/D3xF8dtF/bC+F9jPpviS8i0b4S3V5ZNqF7ZW14bcROxm89bmZUaRVVMKZEGDg5+g/G3i7&#10;9obxj+15qHwM+HXj7TPDnhzTfhvpuu3GoSaKl5dveXF/f2/lqHYL5ZjtlJPUFePvGgD3pWDDIqMn&#10;k4otEkjtY45n3MqgM23G4+tDHqPegDG8baRq+teG7jT9EvPJuZFXy5NxXGCCRkeoGKTwLo2taH4d&#10;hsNdvPtFwudzb93Gema1Lq8tbOAzXlwsaKMsznAFFnfWt/ALizuY5Ubo8bZFTaPNc1Upex5baXve&#10;36k3zDAUVJUYAyMmpKoyCiiigAooooAKKKKACiiigAooooAKKKKACiiigAooooAKKKKACiiigAoo&#10;ooAKKKKACiiigAooooAKKKKACiiigAooooAKKKKACiiigAooooAKKKKACiiigAooooAKKKKACiii&#10;gAooooAKKKKACiiigAooooAKKKKACiiigAooooAKKKKACiiigAooooAKRgW4paKAI2gDDBx+VYus&#10;+B9M1E+dEvkyHq0fQ/hW9QRms6lOFRWkhWT3PPtT8IazprZWETR/3o+f0rMYlG2OpB9DXqLx5HPP&#10;4VSvtB0vURi8skbj72MN+defVy+Mn7jsZuj2POQ+e1O711V/8OYAc6feMv8AsycisW88Ka7ZHmz8&#10;3/rk26uCphK1PdGbpyRn0UskcsMphmhZWHVWXBFNz7Vz7OzI1FopNwx1paQBRRRQAUUUUAFFFFAB&#10;RRQDmgAooBHenQQ3F0/l20DSN6IpNVGLlsEbyGk45NJuHatWy8G67d4Mlv5K+sjf0rasfhxZIN1/&#10;dNIf7q/KK6KeErVOlvUtU5M5GMPK2yKNmY9FUZrZ0zwNrN+Q1yFt0/2+WP4f4119noun6euLO1jT&#10;1KryasIhV813UcvivjdzWNJdTL0nwbpWk/vEi8yT/npJyf8A61aixFelSUV6MacKcbRVjRKwd6KK&#10;KsAooooAKKKKACiiigAooooAKKKKACiiigAooooAKKKKACo7y4jtLdrmU4WNSzH6VJUd0oki8tly&#10;G4NALfUwvCPj7RvGwn/soSf6O2GEi4z7it2PLLgmqGh+GtF0DzBo+mx2/mtmTy16mtJRt4AqYp21&#10;NKsqcpfu1ZeZiePofHZ8I3w+Gi6Q2ueTnTU17zfsbvkfLKYvnCkZG5QSCQcNjB+dz+xF8QvjtoXx&#10;Nf8Aaat/B3hm++Ing1PDjWfw1luJ47URvLLFqL3FzDC010kkisuYlVREqktya+pKKozPE/A+h/ti&#10;6quseG/j/bfD2a1bTnttO1jwhc3yyX0hXb50ttcIVtFPXy1muMZ++2Mnhdc/Yd+IutfsQ/Df9mRf&#10;FGjx6v4Nm8LPqF8zS/ZpxplzbSzCM+WW+YQsFyoySM7ecfUmGB4pdoxg1XtHsifZxvqfKvjv9hnx&#10;X4n+HHxw+H1345tbBfij4zi13RLyzSSQWvkpZtHFdIdm+NpbTbJGrYeJ2XcCeMZ/hb+0F4H+Kjft&#10;x/H3/hFYrfwP8Ndat7rwh4BjubjdGu258yOaeKN55GELLs2RhchRvOWr6+Zo3/dmPcKdJbRyxNDJ&#10;GrK67WVlyCPSqjU0sS6ep8B/s4eA/H37MHgzw38bvEHhf4G+NJfEMyXev+KPD8zW3iOeTUrnzXK3&#10;CQyRanIr3B3OotUkVCyxxDEY9q1f9nr4/fCH4l+LvEn7N+j/AA31bw/4+8Sf25rVr44+1w3Wi3rW&#10;0FvO9sbeKVbmKQW6S+S/klZHmPmsHVU9L8I/sffs0eAvFCeMvB3wW8P6dqEMxlt5LaxAW3c55ij+&#10;5EeTjYoxmvR/s4xjrU82upXKktDwKw+Avi2D9sWP9o+61nTX00fC2DwzLZQRyJMbpL+W5aVVIKrF&#10;tcADeWB46cnpfgZ8FvE3w71z4gapqt9bTR+L/Hk2u2P2fdmGF7Gytwj5UfPutmPGRhl56gerraQr&#10;ysa5/wB2l/1Nae26IzVHXVnzzpn7Eetaf/wUBv8A9rOb4hLN4VvPCsKJ4MaJsR+IVRrR9Tz90h7A&#10;x25Xt5SmpP2T/wBja4/Zab4kXQvdMul8Sa20fhNLOOQNpXh6ISNZ6a5fqIZbm8k4yP35619CRyBv&#10;lwc0SKGHzVnza3ZrbSyPkj4ZfsW/ELwkfgWLvxJo8zfC3UteudZ8lpf9LW+juEjEOYxkqZRu3beh&#10;xmu3/aJ+B3xd1Px/4b+PnwEbw/8A8Jh4Zs7rTxp3iyS4hsdSsbjaXiea3SSSBldFdWEcgyCCvOR7&#10;9FbwJ8yRKPwpxjB7Vp7bsjL2Xc+R/h38Gf2rfgr41+Mn7SF3qPhnxR4s+IWn+H20fwzpzT29lYTW&#10;MM0D2odxvaLbKriVjudzI2yJSsa/ROu2b+LfCN74X8SQxSQ6lYPa30JQMrK6FXXkcjBPpXTy2cMp&#10;IkRev92o20zTWYP5R/3c8Ue0p9g9nU6M+NdG/wCCefxNs/2IdY+Aum/E6xs/iKdYt9Y8NeMLVZmh&#10;tL7TpYf7LMhYCQoIrWCObA5Es4AIPPqGu/sWXsPwV+EXwX8FeIYxZ/DPxFoF091qjv517a6fGUdi&#10;QGzPJ94luCxYlu9fQkdtHEMRxqv0qTA64qXU6IpU+584N+zl8ffg58S/E19+zvoHwx1Twr428USe&#10;INWh8aC8hvdFvJookujb+RFKt5HI8RnEbtAUkllG9lZQnf8Ax0+Glp8evgd4q+BviLVJrKz8VeF7&#10;3Rbu601NjwLcW7QtJGDnBXdlQc4wBz39QYbhiqY0eyE/nFPmNEJRWrCUZPRHyvafs/8A7bHxW8df&#10;DvU/jj4z8Bw6X8OvFyaqW8L/AGt5vEW2yubYTTrPEq2j5n3+TG0oyW/ekAA63jj9mP8Aaqs/GfxQ&#10;sPg34u8Cx+G/ixN/aGo6l4khvGv9Cvf7Gs9KZIIIR5d1G0djDIGeWIxuz5WRcCvpyKJYhhQB9Kd+&#10;FEqkpBGnGJ81fAb9i7x/8KfHPwn8Ua94s0q8j8AfA/UPBWpfZ/M8y6vZ73SZ1njBjA8rbp8oOSrA&#10;umFIyRp/FT9nn49eH/jVN+0X+zVeeEbzWdW0G30XxF4c8aXl3a2l3DBNJLDcR3NtFM0Uqea6lTC4&#10;kXaN0e0lvoKipU5R0KdOMndni+i/s/8AxFuP2p/Df7R3iq/0GMaf8Mbjw/q+n6bJMc30t3DcF4d6&#10;cwgRsuWIbp8vp0HwY+DniH4ZfED4ueL9T1GzuIfiB8QofEGkxW7Put4U8P6Pphjlyow5l06V/l3D&#10;Y6c5yo9IoqSrWPB/gv8AsJfCPw94bvtV+OHw08J+LPGHiDXLzWPEWtX+kx3hkuLiZn8uOSePf5Ua&#10;lY0U42qoAAri9c/4J8eLYvhprHw38B+MdG0uz0X4p2Pjb4X2bWb/AGWwaCaO4bTbiNFXZbvKJVDR&#10;EsgmLAErsP1ZRQtAtc+dvhX+zz+0zfftVaX+0/8AHjxB4Ktks/h9eeH18K+E2up0s5Zru3n81bq4&#10;jja4DCE5LRxbflAU/Mx6j4Y/s6+KvA/7D2k/sv3+tafJrGn/AA4Xw7JqELP9mNwLPyPMBKhtm7n7&#10;oOO3avYaKAPEPHX7J+s+Mv2X/Anwmg8TWNj4r+Hcnh3VPDutPbST2seq6UYWXegaN3t5hHJDIAUc&#10;xTvgq2CGfCj4L/HvxL8aLb4//tPnwba6poei3GleGdD8E3F1dQWyTyK09zJc3MULNJII418sRBUC&#10;/ecnNe5UUAeNfsefs/ePf2ZP2TNE+B9/q+j3uvaLHqLR3UPmtZvJPe3FzHnKq+0CVQ3AOQ2OxrA+&#10;FX7P/wC0D4g/aZsP2mv2hNP+HmhX3h/wnqfh/TdO8Ay3V22qxXtxZTNPeXFzBAyeWbFRHAqOAZ5G&#10;Mhwor6EooA8W+B3wf+Ovwl8XeJPAep3HhTUPh5qV5fajpGqQ3NzHrFvPcyhzbSW5iMLxruk/fCYM&#10;fl/djk144n7En7ZWq/CX4X/s6698Qfh3b+FPhJ4h8OyabqljBevqPiHT9KVY4zOjIIrKYxqpZIzM&#10;rOOHjU4r7MooA8H8I/ss+NfD/gz9oDw1da/pjzfFzxZqmq6HJG0m20iudEsdPRZ8pwwktXY7dw2s&#10;uCTkDwr4h/AnxHrvjD4Pfsgahc/DbUrj4TfC9dY1jTfiNpTX2j67cz/8S6A20W6OQSwrbXhM53rE&#10;lyitC7To8P3bXF/FX9nn4N/G/wCxv8Vvh5putSafu+w3F1CRNbhvvKkikOqtgZUHBwMg4FAHH/si&#10;+P8AWPEXh7Wfhr4j+Hfhbw3eeC7yKweHwJqDXOjSo8QkQ2ztBCVwDhoynyNxubrWHb/sX3w/b0uP&#10;2srvxTC2gt4cjS18NorK0etBWt3vW42OGtWWPnLAxrivZPA/w48E/DTQIvCvgDwxY6Rp0LFo7Oxt&#10;xGm4nJY4+8xPJY5J9a3KAPAf2Lv2O9a/Zb8QfEK/1nxPZ6paa54iaLwPDbxuH0bw0kk11a6a5bqY&#10;bq+1Dbt+Xy3iHUEDn7f9i/4s+DPhd8MdS+H+u+Erjx98MrXVLSG31+3mk0nWbG/YNcWUkip5tsC8&#10;NnMs6xuVe1AMbqxr6eooA8T8UfAf4ufG79mnUvht8UdR8LeDfFl/eWt/p994Gt5byy0u8tLqG7s5&#10;T9oWFrrZPbxswKxb1yo2/erkdP8A2f8A9sb4q/Hb4b/Gb9ojW/h7pNt8O9S1CaLQfBV1fXS6gbmz&#10;e3+0vLdQxmNhu4hCkAEkytwK+mqKAPm34Z/s4/tE/AXX1+Gfwr0P4W33w4bXLu/tdU15b1Na0uG5&#10;unuXtFgjjaG6EbSMkchmhwgQMjFSz+o6Z8Jddsf2nta+N76hanTtS8B6XoUNrlvOWa2vdQuHcjbt&#10;2FbtAMEnKtkAYJ9BooAFGBjFRkEtkjmpKjP3sEUBuZfivw3F4p0abRrqdo1mUYePqpBBB/MVH4N8&#10;JW/g7R00m0uWmVSS0knGST6dqt67rdjoGmyanqD7YoVyx/z3qLwx4m0zxXpq6npMpaPcQdy4II7V&#10;L5eY25q/1eyvyX+VzSBy4qSo1GWyKkqjEKKKKACiiigAooooAKKKKACiiigAooooAKKKKACiiigA&#10;ooooAKKKKACiiigAooooAKKKKACiiigAooooAKKKKACiiigAooooAKKKKACiiigAooooAKKKKACi&#10;iigAooooAKKKKACiiigAooooAKKKKACiiigAooooAKKKKACiiigAooooAKKKKACiiigAooooAKKK&#10;KACgqCckUUUAIVyc5pDGCc06igCGextrhCk8CSD0dAaz7nwT4euhk2Plt/eibb/9atais5Uqct4o&#10;LHMz/DWybm31GRf95Q3+FU5fh1fj/U6hC3+8pFdlTdi1hLBYeX2SeSJw0/gTX4jiJYpPdX/xqJvB&#10;3iJetj+Tiu/2L6UYGMA1k8vo+ZPs4nnp8JeIQcf2e3/fQpR4S8QY5sG/76FegEAc7qML61P9n0fM&#10;PYx7nAr4O8QN0sv/AB8VND4D12QZdY0Hu+f5V3GFJzmjAP8AHVRy+j1uHsY9zj4fhzeyf63Uo1/3&#10;VJ/wq7b/AA309Rme/mb12/L/AI10YQY604DAxW0cHh47RH7OJl23g3w/ajKWCs396Qls/nxWhFZ2&#10;8MflxRKq/wB1VAFSUVvGnTj8KsUklsN8s/3zTqKKsYUDPc0UUAFFFFABRRRQAUUUUAFFFFABRRRQ&#10;AUUUUAFFFFABRRRQAUUUUAFFFFABUN8zpbtJGMso+VfU1NUdx9wZ/vUB6nJ/Dbxd4i8Tm6GvaQLX&#10;yXAjKxlc+3PX6116kEZFQRupJwv6VNERzipjc0rTjUqc0Y2XZGX428beFvhz4U1Lx3441210vRtH&#10;sZLzVNSvJNkNrbxqWeR2PRVUEk9gK5vwV+0v8CviN4yuPh54G+KGk6nrdtG0kmnWtxlyikBmXjDA&#10;ZGSpI5FcL/wUyt4bv/gn18aba4TdG/wx1lZFPRlNpJkVgftM6JpHhD9ov9mXTfC+mQ2Fvb+OtTsI&#10;YbOMRqlsfD9+3kgD+DdFGdvTKA9hVGZ6jqf7Uv7P2kfEiP4Sat8VtJtvEU1wLePS55ikjykZCAkb&#10;SxzwM5NWPiZ+0l8D/g1q9n4e+JvxK0vR76+QPa2dzMTM6ltobYoJClsgMQASCO1fJf7UX7RvjL4k&#10;fs/6x4n1HxJ4B0nS4/jZb+GtK0P7HPNrEk9h4pisc7xPtWaUQPOB5XyxSrknO4+wfA/VvC+i/tv/&#10;AB7sPH2oadb+Jrq48PXnhxbyRVuJPDA0mCKMoWPMS6omr5C8K7fN95SQCz46/bR0T4Yftht8G/iB&#10;4k0HSfBv/CqYPE1vqd2rrdSXj6jNblFYNho/KjDbRHuzk7scV6v4R+O/wj8eWejX/g/4haTqEXiD&#10;z/7Fa3ug32swgGUL7oCNy9RnpXhT6F4d1j/gsFHr95plrdXFh+zpC2n3UkYcwb9buAzIedpK8Ejn&#10;HHQnPmnjOwsPA3w5+J37Qen2csf/AAqD9pK48TNHZ4UJpv2Wxi1LI/uC0ubmYju0QNAH2dpPxR8B&#10;69451b4aaL4rsbrXtBtre41nSYZw09nHcBzC0i9VDhHxnrtrD1/9pr4E+FvA1t8S9f8AibpdvoN5&#10;cSQ2mqiYvDNIjMrqpUHOCrA/Svheb4p+JPhf4V03/gop4S1Ca6h+P0mtrpvmQFWaHURCnhcleoP2&#10;e2s8j+E3Evqa+kItZ139m2X4O/sd/CmHwrpDXfgfVbyTVvFXmSwRLpn9nRvbRKksbPPK2oGTO7iO&#10;2mODjIAPbtB+Mfwx8TfDxvizoXjnTLjw0tq9y2uLdKLdYkBLOznhQMHOcY715v8AFb9sTwLL+yz8&#10;UPjh+z74u0nxDqPgPwTq2rW6vHI9uLu2spp4klUFGZC0YyFYEjOGHWvlzUfFFj4o/YD8beKdb1bT&#10;dV8MW37UVjc+LL3QrOSPT20GDxfpzajJsZmItFt0naXLFfKWQklc19O/t4anoGq/sA/G7+xb+0uI&#10;/wDhTviRl+xzKwCHSrnaRt4xjp7UAdd4A/ak+A/xB8Tw/Dzw38VNFvvEUlv5jaba3WWYhcvs7NjD&#10;dCeBVjSf2nvgNr/xLb4O6J8T9LvPEqvKjaTbyF5N0YJdcgbcrtbIzxivF/2ofD/h/wACWv7OWjeD&#10;dIt9Lt7D4qaLa2MNlGI1gt2t5EaNcdFK5UjuD3rN8I3fjL9hTUPCHw98M+LvDvjX4c+LfiIuj6TY&#10;ohXXtMl1CaRwyyo5S9ihffJKWRZFiWSRnPl4IB7z44/ah+AHwx8VxeB/H3xX0XStWm2kWN1dhWTd&#10;0LnogPqxHHNS/Ef9pP4H/CHUl0b4mfEzSdGvGsvta2t3cfvGg3bTIqgFmXccZAr5TsPBvxQ+IOqf&#10;tJfDLT/iH8L9Etdd8VanaeII/GHh+6nvo7C4sY44JncXkSGLyixT5QoCnk4Nd18IvhcPAP7bHg3w&#10;Z4r1RfEOseEv2cbfTX8QXUP725mivLaGW45JKtIULHnvjJoA+kfBHj/wb8SvDFr418B+ILPVtLvl&#10;Y2l/ZSh45MMVYA+oYFSOoIIOCK4b4b/GrUvEHxO+L3h7xg2m2ekfD3xFZWdleKGjP2aXRLG/kedm&#10;YqSJLmUAgKAgUEEgsfOf+CZzY8H/ABgsk4t7X9pDxwltEp+WJTqjuVUdANzM2B3YnvXkPx30r4vX&#10;vxN/aA1fS0ttQ+HGmfFLw1e/Evw3ptrKNY1PR4vDuktdpBKH2NGE2SSQCPfNHFLErAyAUAfXXjf9&#10;qD4C/Djw3pXi/wAb/E3TdP03W7VLnSryVmKXULqGV12qeCGBH1q9r3x8+DnhnwRpnxJ1/wCJOj2v&#10;h/WpII9J1ie+Vbe7eYExKj5wxcA49a8l8RftQaprPx0t/hH8I9d8CaZocHw3tvFS+JvEgeSC8spp&#10;WRBbCOaILEqJvZyxADLwBzXzD8ErvRviv/wTn+Bs3iD+z9a068/am1FIRHastrNbReL9cWBY4nyV&#10;iWNIwiN91VUdqAPuzwB+0x8Cvihbaxd+AfifpOpR+H4fO1r7PcfNZx/N87ggEL8j/NjB2nniqvg7&#10;9rX9nD4g+K7PwP4M+MWh6lq2o2/nafZ2t5uN1H5ZkzG33X+QFsAk4BPY14z+0nbWtj+2CxsrdYft&#10;n7LvjVbzyk2+d5GoaN5IbHXyxPNtz93zXx1NcZ8VdC0bwX+xT+ylD4U0u305bX4m/DQW32OMR+X5&#10;00EUwXHTeksiN/eWRgcgmgD7djcv27U6qmnanp19NPb2V/DM9tJ5dxHFIGMT4B2sB0OCDg4PNW6A&#10;CiiigAooooAKKKKACiiigAooooAKKKKACiiigAooooAKKKKACiiigAooooAKKKKACo24fJqSmPgn&#10;pQBW1PSLHV7SSw1G3WaGVcSRt3FQ6HoOleHrIadpFoIYVOQgJPP45pniXWm0HRrjVhbNN5ETP5ad&#10;WxVLwB4yPjPR/wC1GsGt28wqVJyD7g1MuXmVzbkrewcvs31/4Y31OOoxT6aFRv4adVG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Q3&#10;6ySWrRxHDMCFb0OOtTVHcMEjyaA6nJ/Dfw94x0SW+PijVnuVkk/c7pi/c889PpXXRD5c1naT4j0b&#10;WJZItJ1KG4aFtswikB2mtGJsjFTHSNkbYipOpVcpKzflYpeJfC/hvxpoN54W8YeH7LVdL1G1e21D&#10;TdStUnt7qFxho5I3BV1YEgqQQR1qLV/BXhHxDqmm65r3hnT7680W5a50e7vLNJJLCZo2iaSFmBMT&#10;mN3QspBKuwPBIrUoqjE4q5/Zt/Z4vPHGofE68+BHg2bxLqyQpqniKTwvaNfXixMrRLLOY/MkCMiF&#10;QzHaVUjGBUvxT/Z6+Anxzi0+D42/BPwl4xTSbjz9LXxV4ctdQFnLx+8i89H8tuB8y4PHWuwooAx7&#10;T4f+BbHxKvjOy8HaXDrEelrpseqxafEtytkrl1thKF3CEOSwjztBJIGaD8PPAZ03V9FPgvSfsfiC&#10;SaTXrT+zovK1J5YxHK1wu3ExdFVGLgllAByBitiigDD1P4afDzWtE03w1rPgbR7vTdHmgm0nT7rT&#10;IpILKSD/AFLxRspWNo8DYVAK44xVX4nfBX4PfGzRIfDPxm+FfhzxdptteJd2+n+J9Et7+CK4T7sq&#10;xzoyq45wwGRng101FAGXo/gfwb4d0qbQvD/hXTrCxuXd7izs7KOKKVnGHZlUAEsOpI571y3gj9lb&#10;9mP4ZeHdc8H/AA2/Z18C+HtJ8TRSReJNL0PwjZWlvqqSKySLcxxRKs4ZWZSHDAhiDkE13tFAGVrP&#10;gfwd4iOnt4h8LaffnSbxLvSzeWMcv2K4TOyWLcp8t1ycMuCOxrmPCf7Ln7NHgH4iXnxf8C/s9eB9&#10;F8W6irDUPFGk+E7O21G6DfeElzHEJXB75Y5rvKKAOI+IX7M/7Onxb8UaX43+K/wF8GeJ9a0ORX0T&#10;WPEPhe0vbrT2DBg0Es0bPEQQDlSCCM1048JeF18Sf8Jkvh6xGsfY/sf9qi1T7T9n3B/J83G7y9wD&#10;bM4yM4zWhRQBleGvA3g3wXHexeD/AArp2kpqWpT6hqCabYxwC6vJm3TXEgRRvlkb5mkOWY8kk0+w&#10;8HeFdL1DUtW0zw5Y291rUyTaxcwWaLJfSJEkKvMwGZWEUaRgsSQqKo4AFaVFAHD67+zN+zl4o03Q&#10;9G8TfAPwXqNn4Xujc+GbO+8L2ksWkTEkmW2RoyIHJJO5Apyc5rWg+EfwstdKtdBtvhxoMdjZazJq&#10;9nZx6PAIYNQknkuJLxECbVnaaWWVpQA5kldySzEnoqKAMnUvAPgjWtYXxDrPhHTbzUF0y401b66s&#10;Y5JhZzsjTW29gW8qRooi8edrGNCQdoxFffDX4d6poml+GtT8CaPcadol1a3Oi2E+mxPDYTWxBtpI&#10;UK7YniKqY2UAoVBUjArbooAy/D/gbwX4U1PVNa8MeEdM0681y7F1rV5Y2EcMt/OECCWZkUGVwiqo&#10;ZiThQM4ArUoooAKKKKACiiigAooooAKKKKACiiigAooozQAUUUZz0oAKKM0ZBoAMg9DRn0qNpAnf&#10;9KaZGZCy9f50BrYdufPNOZmU1XN1CZ/JMo3bc+XuG78qkeYJEzORhRnmjmD1Hhyw4NKX9DWdpHiX&#10;SNbaRNJ1KG48ptsnltnaaTxL4j07wtpbaxqcu2NcA7VycnoKnmVrmns583LbXsaG9/WlLHOQapaF&#10;rll4h0uHVrJ90My5QlcVieMviXp/g/V7XSrqxlla4wdyEDaCcd+v0o5la46dGpUqckVqdSHI+9TW&#10;65ApI33x7mFchoXj3WtT8d3vhm40Mx29uzBJtp7HgnIxhu3170OVgp0Z1Iya6K7OskiWRNkgyP50&#10;QW8MC7YIlVf7qjAqr4gutRh0e4m0mIPdLCxt0PdscVk/Da+8XX+kNP4utTHN5mI90YVivuO1HNHm&#10;SsEacnRc76J7dTpFJB5qSo0BJ6VJVG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3UYmhMTfdbhqkqO7fZFnNA1e+hz/gz4eaP4MuL&#10;ibTZZGNw3PmNnaM9K6AZD4D1zHgb4kWHjO9urSzs5ovs54aT+IZxn2NX/GPiyw8H6W2s36SMm4Ks&#10;cS5ZmPbqKiPLy+R0VqeIqYjlmm5O3/ANhmOeDQWYHaDVHw9rdn4h0aHV7Mt5dwu5RIuCPY1m3/xD&#10;0PTPFUPhKfzvtE2ArCP5AT0Gff6U+aJnGjVlJxS1W50SE55ahWYnmq0t1HbxNcyttVVLM3oB1rM8&#10;K+ONE8YvOui3bMbdsSqykEZzg+4OKb03IjTnKLkldLqbkjN2pobsGNZfiPxXpPhOzW91q78uNpNi&#10;4VmJbk4wAewq1Y6ha6jYx39jLvjmQPG3PIIovrYHTnyKVtLlzzBuwDSbiTyayT4w8Px+IF8Nyaog&#10;vGGRC2efxxjPt1rQuJ4oImmkcKqjLMT0phKE42umr7f8Aez/ADcNTw7Y6VnaPr2la/GbjR9RiuI0&#10;bazRMDhvSpdT1nTNHjWTUtRht1ZtqtNIFBPpyaLx6A41FLlad+1tS2xcttPFHzH5d9RxTrMnmo4Z&#10;exFVxq+nPfHT01CLzgNzQiQbgPpRsLlkXULAZJpQ5biozKkSbnbC4+8elR2t/bXS+Za3KyL2aNgR&#10;+dArFgFl4NDEr3qGS7SEDfLtzxlu9SGQMvWgLdQZ8H734UNIx6CqCa9pLal/Y/8AaUJugMm38wbx&#10;x6ZzVu5uYbaB55jhI13Mx7AUD5ZR3JPnJ605SVyTWN4X8ZaH4tEz6LdeYIWxICrKR6daTxz4xtvB&#10;eif2rdQSS7pljSOPqxOT+HANTzR5blqjV9r7NrXsbXmKRwab8xO3dWf4d1y28SaRb6xZBvLnTcqt&#10;wR7VgeLviHqXhzxbY+HrXR2mjuVUtIM55Yjj6d6fMrXKp0alSo4Jaq/4HYGQgcikEmeahZ5NuST/&#10;AI1yfg/xH491DxXfaf4g0oxWUe7yZPK245+XB/iyMmk9HYVOjKpGUl0V9zst5BwDTcyseG/CszxU&#10;mtz6BdRaBN5d4Y8W7Fu//wCqqngC28U2nh4R+LLgyXXnMVzJuIQ9Mnuev4GnrzWD2V6XNdaPbqbj&#10;TlF+aT86ek2V3A5zXKfEjwXrPjBbQaXrH2X7PITKrZAYHHPHcY/XtXSWVvJa2ccMkrSMiKHdv4iB&#10;jNJOXNboEoU404yUrt7rsINYsBfDTzfR+d18nzBux9KnuZViiact8q8t7CuYf4c2cnjn/hNRqEwk&#10;Kj/R+NuQMdfTHaulngSeFraVcqww30oXMOpGjHl5HfTXyZR0DxZo3iQyPo2oJP5LbZFXsab4s8VW&#10;PhPSzq2ps3lrIF2qMkk1D4V8D6H4QEw0aBl+0PukZnLfQfSr+saLput2hsNVtVmiZgWSRcij3uUc&#10;vq8a+l3D8bdRmga9beItIh1iwdvLmXK7hgj2rB8YfEiXwt4ks9D/ALLkm+1KCZF7ZYjj1PFdJp9h&#10;aaZaR2NjbrDDGAscaLwBT5rW3lkWaa2RmX7rMoJFD5nEUZ0Y1XJxvHWyv32+4cZnKbuenNcl4X8Y&#10;+LdS8Z32i6no3lWcJYRTbSMY6c989fauvZQExgUgjU8sn+7xRbZijUjCMk4p3Wnl5mf4jl1lNCuT&#10;ojf6X5LG33L/ABVn/DifxdLoZk8Y/wDHx5rbdygNt4xnHGc5/Cugwo/h+tOUIvOPpRb3rh7X904W&#10;Wr3OV+JmgeLNetLePwxqrW7JIfNVZCu/05HpW/YQT22nQw3c3mSJEqySf3mA5NW2A4+XNAReuMUW&#10;964pVHOkoNKy+85Cf4bPN8QU8aDV3CjafJ29wuMA+hrqp4ElhaCTOGGG98inlULYU/pTwqdCcmjl&#10;HUrVanLzPbRehzvg34f6R4NkuH0x5CZm+bzGzgelaut+H9N8RWTabq1sJIXx8uT+fFXNmPufjTk5&#10;4YVVlawpVakqntG9e5V0jRdP0awTTdOtxHDEMRxr2ovtD0vUJ4bm9sIZpIGzDJJGGKH2J6VcAA6C&#10;ilZbE80ubmvqNVAF24oEMYbcFp1FMkaIkAxto8qPOdtOooAMc5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muiuMMuadRQBVs9&#10;G0rT5XlsbCGFpDmQxxhdx9TjrSatpOnavbNZanZxzQt96ORcirfviigrmlzXvqV7GytrO2W1tYVj&#10;jjXakaLgKKo3fhPQrrW49fm0yNruLiOYryK1vwprEhuKAVSUW2mQy28c0TRyAMrDDKy9R3rN8P8A&#10;hHQfC/nHRbBYWmbMm1slvzrX2MDwabgLyw5/lR5hGU1FxT0ZleJvCekeLLNbPWrcyRxyblw2CD61&#10;csbO20qzjsrOELHEm1F9AKtbgRxQAO4otrcPaVHFQbdu3QwH8A+H5vFEfi57d/ti7f4/lyBgHHrW&#10;rqFlFf2cllOpKSIUkA9DwatfKz/doI7NSKlUqStd3ta3kYfgrwXpPgy2ks9NMhEj73aRsnPpUfjv&#10;wJYeN7aG3vbqSLyZNytGPzFbxADZpxUsu4UuVWsV9Yre29rzPm7lXTrCLT7CHT7ckJDGETvwBgVz&#10;9n8N7W08cN4zW9kLsWPknoCRjr9K6oKAKACx5p8pMa1SLlZ/FuUde006xpNxpRlaMXELJvU/dz3r&#10;L8AeCj4K0ttOF802+UvubjHsBXSIQ2VxTcLuzScY812HtZqk6d9Gcn8RPAV541+xtBqZtzayFipz&#10;hunPHcY4rpbOI29olszs21Au498DrU4OegoDAtjFCjy3fcJVJypqL2WxzMfw90yPxp/wmjTyec3K&#10;x/w5xjP5V0M1sl1DJBIuVkQqy+o9Klxu5X0owOlVFWQVK1SpJczvZWXkkZXhnwbofhQSJotoI/Ob&#10;dIxOSa0NR07T9VgNpqFpHNGTkxyIGH15qdA4PTFAK5wBQKVScpczepHa2tvawrb20KxxouERFwFF&#10;Oe2gdxI8Slh04qSigm73GiNAMBBQsUajAQflTqKBCFFIwVpBGg/hp1FACbV/uj8qXA9KKKADavXb&#10;RtX+7RRQAYHpQQD1FFFABgHtQQD1FFFABgelGB6UUUAIVU9Vo2r020tFABtHpRj2oooATauc7aXA&#10;9KKKAD8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Dp0FGPaiigAooooA&#10;MA9RRRRQAUUUUAFFFFABRj2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lQSwMECgAAAAAAAAAhALZNyx0pBAAAKQQA&#10;ABQAAABkcnMvbWVkaWEvaW1hZ2UyLnBuZ4lQTkcNChoKAAAADUlIRFIAAACUAAAAMQgGAAAAPO2A&#10;iQAAAAFzUkdCAK7OHOkAAAAEZ0FNQQAAsY8L/GEFAAAACXBIWXMAABJ0AAASdAHeZh94AAADvklE&#10;QVR4Xu2asY4TMRCG80YoSrWi4SVIQ8q8RISQVqJOh4RS5xG2SUuRVyC8ABU6BC0Uxt5sdme849i7&#10;TM4+6S8+3R1rjy/25/Gsj8XPj6/N78/vAJjNr09vzdOHpaNeuH/4+/0rALP58+0LhAJ6QCigCoQC&#10;qkAooAqEAqpAKKAKhAKqQCigCoQCqkAooAqEAqpAqKmcT+ZiEZ8JNJulqVZXtsf0fjEeFfd/KVyo&#10;k2nqndlu1tfJs1+39cEuqNT28VzqpVksFldWO3MR2jCO62ntU3lUXAWKFepiJ626TZpAjl3ZbOjv&#10;sDaN0GbgYLZJba8ZL32TpMbNQ5lCnXdjmWyGoj9X9fMLNSVDDW2XZh+U5WT2q+EzbY9SG05a3HwU&#10;KRTLBHbhGjpx54PZu/ohg1DT6DKP+OzGdKHS4uajQKH4JM8V53I8mIaQtgC2Zov0uR5PcVHY+La9&#10;2MZtDiZUF/tORovHzUvxQi02B6FNCCuEzV59X49qEzqm7JiBfhUdP1oM3xl/tWZHFK/HxvBslR43&#10;N+Ufee2kecdegNgitYxE8AQeQWqViFD++O2bKfmZxpoi1JS4uXk5RbnD7cbQ2x1dbEvlrhe6Z+6N&#10;kT8jMaR+3bF2zQqJQrE4/O2LCXHLePa4a447s2XH+3Cc9bGnxs1MmUJZ7l0bSEdXbHLZ816Gicfr&#10;HaFo/FFxTTcI68fHl4ryeXHzUaxQLd0b3W1CGWwC6d2MvDDyTk/oRwkKReMs28vXvnBuoRmXZpmY&#10;UHPj5qNsoXrkonRYAD7xYj3BjlFJqIQ6JEmoGHOFigGhpsOyDK2FEsSIZihFoVzRHIIdqxOFkuLd&#10;QA01Bz7BslCBo0uUIaEfJUmoBDF7ph156XHzUaBQrm4KXBN4b3/DAvCFGRfXoefxfu6P0/1REhSK&#10;x0m/jI0JNTduPsoTikhTuWuCrhDd1/5bn1czsCPN9m2l7G6jWf3Fdzr7+5zr115N2DHdeO1ikvZB&#10;obxnLg65fmivINorAldYUyk8od1Y7rNu7GeTxkyOm4+ihQrj/g+Q39dfHJnxLo/1SxRq5vi+0DeC&#10;2TdAKdmryBrq4l34sYmzGSR8a+6OqMD9ld3FwUtR10+8nnDikj53hXLcGd8h/u7S2DyLzoubh+KL&#10;cprepedBSL/xwocZxpOfJ0PHt4htGIltScy0uM9L8UKBlwWEAqpAKKAKhAKqQCigCoQCqkAooAqE&#10;AqpAKKAKhAKqQCigCoQCqkAooAqEAqpAKKAKE6r7BgANWqFqADT48f7Vm3+H7oFQb8DwZgAAAABJ&#10;RU5ErkJgglBLAwQKAAAAAAAAACEADc0zd9gDAADYAwAAFAAAAGRycy9tZWRpYS9pbWFnZTMucG5n&#10;iVBORw0KGgoAAAANSUhEUgAAAJQAAAAxCAYAAAA87YCJAAAAAXNSR0IArs4c6QAAAARnQU1BAACx&#10;jwv8YQUAAAAJcEhZcwAAEnQAABJ0Ad5mH3gAAANtSURBVHhe7Z09jtswEEZ9JgEL+CpKACGALpEi&#10;C6RwtydIAhgp3QTxDVS7SOdFmsUCqVOmSKmQkn845JCSyBEtI1/xmuWIIw2fSJoqdlV//dl++P4K&#10;QDTvv720b788az6u9B9ef/8FIJofv/5AKCAHhAKiQCggCoQCokAoIAqEAqJAKCAKhAKiQCggCoQC&#10;okAoIAqEuncOx7ZRsG03YHahmt2+3Q7QHPhrQZhms25Xq1XPw1PbMDG5mVeow1NbnB84QLFZzht2&#10;T2wrs451u2VicgOh7pj/fIZat4+7fr23Ya8Fd0leoSbvlY50r8XGXLH3a4PxjtBmvnGiT8kZzMe8&#10;WGbfvn7PfYafVbUbfXG5pFioUMf2sTKmc4Oi2juxW0+spqg8S8GuvsSUOzUwm9pdnh9qzz1H5HTy&#10;MderfN0+SNWtfLDaVP30db4++SUvcJ/eZ0tjgUIpmZximtB+6MbUA1dsMhh+Obhro3KOzrd2xb5g&#10;bbwHhLLvs3D6jlk1wuTdlOsHsijtpcUskqLY6GOFflrv3zajCFzsqZ/GaQvn6WYAdb1eEqjQVtFj&#10;c3rzcbORQgnSLU/WDENmKbPPkMCWiEQ0Z8ZPI69QDHSgrdlp4GGHCkPagwW3l5N9W17a6CBG5wzl&#10;s+tE+qU18UpqPZ95H85Saeaz65LIwmYo/0C6jIgNvKWhwfAPYkLOYD6zX3cZ8krs7ZP2d555r5jj&#10;YtUlkYXtocKFpYyIJfmlhZqYM0EosoGfLNQQEOrEiFiz4LmE8uW8pVDMynCBWbZTWLBQwkuePYjJ&#10;Qk3MeTOhxtRdjoUJRQeSbk779u1G/foZGRtsjxIqIWdWoXz3Pz9ZN+VFVbclg1lA+8Cv0AdweiOp&#10;Dx67IhkFNwuqYyslW3fEoH76k5/bjMxRQlnX6baxObMKZbUpzOOX7gimO67QG3ZZ2bIK5YO+QdZb&#10;7mAWfCi2h31DY4WKzZlbqJTaJDCzUGah/LgP5ftkYB8znGK5zyYa9QbqD9I0/kS0UH375JzZhdIE&#10;7lOjP/VYuVKZVygBrtM0304wpnS3uDNxi5wxmPepYGMEWLxQ4L6AUEAUCAVEgVBAFAgFRIFQQBQI&#10;BUSBUEAUCAVEgVBAFAgFRIFQQBQIBUSBUEAUCAVEIULh35uBVMi/Nys/PTcASPDm8/HdP7PipsJ1&#10;ClccAAAAAElFTkSuQmCCUEsDBAoAAAAAAAAAIQCcNYtlJAQAACQEAAAUAAAAZHJzL21lZGlhL2lt&#10;YWdlNC5wbmeJUE5HDQoaCgAAAA1JSERSAAAAlAAAADEIBgAAADztgIkAAAABc1JHQgCuzhzpAAAA&#10;BGdBTUEAALGPC/xhBQAAAAlwSFlzAAASdAAAEnQB3mYfeAAAA7lJREFUeF7tna2u20AQhfNKkaW8&#10;QXVxUUCIWUHBvaxSUFikSn2CIOM0oDSqWsnksqCS0qLCvsF21o7j2T977Ywduz3gI97xeDNzPDu7&#10;iZTFhy9v1adv7wHozcev79TL6Uk9n552C33h15+fAPTmx+9XCArIAUEBUSAoIAoEBUSBoIAoEBQQ&#10;BYICokBQQBQICogCQQFRICggCgQV4nJQm3Rdsj/7bcbgclY54R2bIJMQVH48qKyF/OK/dzCOa7VY&#10;LEpWW5X7bAYm3y8fPoeuPF5Ql61KqqA1kIxdJSYgqCzlMVirzGMzNSCoEKhQvZiYoJZqdyx7Bhvv&#10;vUMyAUHNkekJqnOvdDZ7La9Njd2vBe07CCraJyOnpv9mb79Ahp17zYXG2fMzsvfbDc+MBXVWu5Qt&#10;CYwkPTi2WcBWk6QewbQKqodPIie/rUt89bx75rBa93g572emgiIxrVjwHEw/ZnMbwE5YSzLv9lmM&#10;L/3iihSUPYfE8den4t/H9JpyHRSLDfVVxj1WYpJ9vWyUbywLpM/26kdXC3OMPacpmT191gIICZ6u&#10;6x7yej1+DuYO0BCaU62HZXqC8mDu8Kzq1BKwtuAa4zxpDcns55PNu0EcsaLmz9gc6+sFPKb2swZm&#10;hhXqoDbM3gmmQYRt6E0PJrOvT/4imBWFHw/ECYrPgeJDFfLWkBfwmI57fjXDHsoMZrN9hK3x/K6C&#10;6ubTPFeiplknf8+bdMtfpKibgaD8djeEBeWtJtb1roIK+bSrsYW5tFt+mgTlqeo3/u8eqqughJc8&#10;nrTIZMb75EseLVO0eaiTvvWfHUXNISZm4zFDQbU15bTT21OCIm2D48Fk9vTJP6dzT4DIOTiV7YFM&#10;rilPqp+MWHChGb2Ivof3I0WgmTB5UrTttRrok2rzYNQSczCZ1hgR59NapmiML03FZ2w6HmmbAzs6&#10;KY5PqDHfaL8ji21yggrReHTgwBPZZlsS379o+vm0z6i88GcNMIehmYCg7DfXjxuY0NcO9jHD1dbY&#10;TTHoLXYqg6YxmZquPu1lakvVrKrAVsWtPus9c9BQ5c541R2BxwtKgLrU+8cN2LLgJqgnET6DZ02e&#10;8egei8PnQHhtRuCfENQc4Cfbvmq7axyfDxDUSPg2EtWGo9xIVFibg5kBQY2GrkK+no/xoJ+cSAJB&#10;jQ31N8WW/taQE/q7uJkLqQKCAqJAUEAUCAqIAkEBUSAoIAoEBUSBoIAoEBQQBYICokBQQBQICohi&#10;CAp/bwbuxfh7s5fTm+8ASPD8+Sn9C4wTYZe6iKYUAAAAAElFTkSuQmCCUEsDBBQABgAIAAAAIQAe&#10;oSyq4AAAAAkBAAAPAAAAZHJzL2Rvd25yZXYueG1sTI9Ba8JAEIXvhf6HZYTe6iYGrcZsRKTtSQpq&#10;ofQ2ZsckmN0N2TWJ/77TU3uc9x5vvpdtRtOInjpfO6sgnkYgyBZO17ZU8Hl6e16C8AGtxsZZUnAn&#10;D5v88SHDVLvBHqg/hlJwifUpKqhCaFMpfVGRQT91LVn2Lq4zGPjsSqk7HLjcNHIWRQtpsLb8ocKW&#10;dhUV1+PNKHgfcNgm8Wu/v1529+/T/ONrH5NST5NxuwYRaAx/YfjFZ3TImensblZ70ShYzTnI8jIG&#10;wfYqeklAnFlI4sUMZJ7J/wvyHwA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BAi0AFAAGAAgAAAAhANDgc88UAQAARwIAABMAAAAAAAAAAAAAAAAAAAAA&#10;AFtDb250ZW50X1R5cGVzXS54bWxQSwECLQAUAAYACAAAACEAOP0h/9YAAACUAQAACwAAAAAAAAAA&#10;AAAAAABFAQAAX3JlbHMvLnJlbHNQSwECLQAUAAYACAAAACEAILnb23UHAADZNQAADgAAAAAAAAAA&#10;AAAAAABEAgAAZHJzL2Uyb0RvYy54bWxQSwECLQAKAAAAAAAAACEAcjMSSMvxBwDL8QcAFQAAAAAA&#10;AAAAAAAAAADlCQAAZHJzL21lZGlhL2ltYWdlMS5qcGVnUEsBAi0ACgAAAAAAAAAhALZNyx0pBAAA&#10;KQQAABQAAAAAAAAAAAAAAAAA4/sHAGRycy9tZWRpYS9pbWFnZTIucG5nUEsBAi0ACgAAAAAAAAAh&#10;AA3NM3fYAwAA2AMAABQAAAAAAAAAAAAAAAAAPgAIAGRycy9tZWRpYS9pbWFnZTMucG5nUEsBAi0A&#10;CgAAAAAAAAAhAJw1i2UkBAAAJAQAABQAAAAAAAAAAAAAAAAASAQIAGRycy9tZWRpYS9pbWFnZTQu&#10;cG5nUEsBAi0AFAAGAAgAAAAhAB6hLKrgAAAACQEAAA8AAAAAAAAAAAAAAAAAnggIAGRycy9kb3du&#10;cmV2LnhtbFBLAQItABQABgAIAAAAIQAs0fBh2AAAAK4CAAAZAAAAAAAAAAAAAAAAAKsJCABkcnMv&#10;X3JlbHMvZTJvRG9jLnhtbC5yZWxzUEsFBgAAAAAJAAkAQwIAALoKCAAAAA==&#10;">
                <v:group id="Groupe 33" o:spid="_x0000_s1089"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RZDyAAAAOMAAAAPAAAAZHJzL2Rvd25yZXYueG1sRE/NasJA&#10;EL4X+g7LFLzVTYwVja4iYsWDFKoF8TZkxySYnQ3ZbRLf3hUKPc73P4tVbyrRUuNKywriYQSCOLO6&#10;5FzBz+nzfQrCeWSNlWVScCcHq+XrywJTbTv+pvbocxFC2KWooPC+TqV0WUEG3dDWxIG72sagD2eT&#10;S91gF8JNJUdRNJEGSw4NBda0KSi7HX+Ngl2H3TqJt+3hdt3cL6ePr/MhJqUGb/16DsJT7//Ff+69&#10;DvNHk+k4mSXxGJ4/BQDk8gEAAP//AwBQSwECLQAUAAYACAAAACEA2+H2y+4AAACFAQAAEwAAAAAA&#10;AAAAAAAAAAAAAAAAW0NvbnRlbnRfVHlwZXNdLnhtbFBLAQItABQABgAIAAAAIQBa9CxbvwAAABUB&#10;AAALAAAAAAAAAAAAAAAAAB8BAABfcmVscy8ucmVsc1BLAQItABQABgAIAAAAIQDHHRZDyAAAAOMA&#10;AAAPAAAAAAAAAAAAAAAAAAcCAABkcnMvZG93bnJldi54bWxQSwUGAAAAAAMAAwC3AAAA/AIAAAAA&#10;">
                  <v:group id="Groupe 32" o:spid="_x0000_s1090"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DqyQAAAOMAAAAPAAAAZHJzL2Rvd25yZXYueG1sRE/NasJA&#10;EL4X+g7LFLzVTRprauoqIq30IIVqQbwN2TEJZmdDdk3i23cLgsf5/me+HEwtOmpdZVlBPI5AEOdW&#10;V1wo+N1/Pr+BcB5ZY22ZFFzJwXLx+DDHTNuef6jb+UKEEHYZKii9bzIpXV6SQTe2DXHgTrY16MPZ&#10;FlK32IdwU8uXKJpKgxWHhhIbWpeUn3cXo2DTY79K4o9uez6tr8f96/dhG5NSo6dh9Q7C0+Dv4pv7&#10;S4f500k6S2ZJnML/TwEAufgDAAD//wMAUEsBAi0AFAAGAAgAAAAhANvh9svuAAAAhQEAABMAAAAA&#10;AAAAAAAAAAAAAAAAAFtDb250ZW50X1R5cGVzXS54bWxQSwECLQAUAAYACAAAACEAWvQsW78AAAAV&#10;AQAACwAAAAAAAAAAAAAAAAAfAQAAX3JlbHMvLnJlbHNQSwECLQAUAAYACAAAACEA5SUQ6skAAADj&#10;AAAADwAAAAAAAAAAAAAAAAAHAgAAZHJzL2Rvd25yZXYueG1sUEsFBgAAAAADAAMAtwAAAP0CAAAA&#10;AA==&#10;">
                    <v:group id="Groupe 31" o:spid="_x0000_s1091"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6SqzAAAAOMAAAAPAAAAZHJzL2Rvd25yZXYueG1sRI9BS8NA&#10;EIXvgv9hGaE3u0mjEmK3pRRbeiiCrSDehuw0Cc3OhuyapP/eOQgeZ+bNe+9brifXqoH60Hg2kM4T&#10;UMSltw1XBj7Pu8ccVIjIFlvPZOBGAdar+7slFtaP/EHDKVZKTDgUaKCOsSu0DmVNDsPcd8Ryu/je&#10;YZSxr7TtcRRz1+pFkrxohw1LQo0dbWsqr6cfZ2A/4rjJ0rfheL1sb9/n5/evY0rGzB6mzSuoSFP8&#10;F/99H6zUTxZPWZ7luVAIkyxAr34BAAD//wMAUEsBAi0AFAAGAAgAAAAhANvh9svuAAAAhQEAABMA&#10;AAAAAAAAAAAAAAAAAAAAAFtDb250ZW50X1R5cGVzXS54bWxQSwECLQAUAAYACAAAACEAWvQsW78A&#10;AAAVAQAACwAAAAAAAAAAAAAAAAAfAQAAX3JlbHMvLnJlbHNQSwECLQAUAAYACAAAACEAOT+kqswA&#10;AADjAAAADwAAAAAAAAAAAAAAAAAHAgAAZHJzL2Rvd25yZXYueG1sUEsFBgAAAAADAAMAtwAAAAAD&#10;AAAAAA==&#10;">
                      <v:group id="Groupe 30" o:spid="_x0000_s1092"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qzVzAAAAOMAAAAPAAAAZHJzL2Rvd25yZXYueG1sRI9BS8NA&#10;EIXvgv9hGaE3u0mKEmO3pRRbeiiCrSDehuw0Cc3OhuyapP/eOQgeZ96b975ZrifXqoH60Hg2kM4T&#10;UMSltw1XBj7Pu8ccVIjIFlvPZOBGAdar+7slFtaP/EHDKVZKQjgUaKCOsSu0DmVNDsPcd8SiXXzv&#10;MMrYV9r2OEq4a3WWJM/aYcPSUGNH25rK6+nHGdiPOG4W6dtwvF62t+/z0/vXMSVjZg/T5hVUpCn+&#10;m/+uD1bws0X+kudpJtDykyxAr34BAAD//wMAUEsBAi0AFAAGAAgAAAAhANvh9svuAAAAhQEAABMA&#10;AAAAAAAAAAAAAAAAAAAAAFtDb250ZW50X1R5cGVzXS54bWxQSwECLQAUAAYACAAAACEAWvQsW78A&#10;AAAVAQAACwAAAAAAAAAAAAAAAAAfAQAAX3JlbHMvLnJlbHNQSwECLQAUAAYACAAAACEA2Cas1cwA&#10;AADjAAAADwAAAAAAAAAAAAAAAAAHAgAAZHJzL2Rvd25yZXYueG1sUEsFBgAAAAADAAMAtwAAAAAD&#10;AAAAAA==&#10;">
                        <v:group id="_x0000_s1093"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TllywAAAOIAAAAPAAAAZHJzL2Rvd25yZXYueG1sRI9Ba8JA&#10;FITvQv/D8gredJMmlZC6ikgrPUhBLZTeHtlnEsy+DdltEv99VxA8DjPzDbNcj6YRPXWutqwgnkcg&#10;iAuray4VfJ8+ZhkI55E1NpZJwZUcrFdPkyXm2g58oP7oSxEg7HJUUHnf5lK6oiKDbm5b4uCdbWfQ&#10;B9mVUnc4BLhp5EsULaTBmsNChS1tKyouxz+jYDfgsEni935/OW+vv6fXr599TEpNn8fNGwhPo3+E&#10;7+1PrSBLsnSRpmkCt0vhDsjVPwAAAP//AwBQSwECLQAUAAYACAAAACEA2+H2y+4AAACFAQAAEwAA&#10;AAAAAAAAAAAAAAAAAAAAW0NvbnRlbnRfVHlwZXNdLnhtbFBLAQItABQABgAIAAAAIQBa9CxbvwAA&#10;ABUBAAALAAAAAAAAAAAAAAAAAB8BAABfcmVscy8ucmVsc1BLAQItABQABgAIAAAAIQAteTllywAA&#10;AOIAAAAPAAAAAAAAAAAAAAAAAAcCAABkcnMvZG93bnJldi54bWxQSwUGAAAAAAMAAwC3AAAA/wIA&#10;AAAA&#10;">
                          <v:group id="Groupe 28" o:spid="_x0000_s1094"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xwyAAAAOMAAAAPAAAAZHJzL2Rvd25yZXYueG1sRE/NasJA&#10;EL4LfYdlhN50k7YJEl1FxJYeRKgWSm9DdkyC2dmQXZP49q4geJzvfxarwdSio9ZVlhXE0wgEcW51&#10;xYWC3+PnZAbCeWSNtWVScCUHq+XLaIGZtj3/UHfwhQgh7DJUUHrfZFK6vCSDbmob4sCdbGvQh7Mt&#10;pG6xD+Gmlm9RlEqDFYeGEhvalJSfDxej4KvHfv0eb7vd+bS5/h+T/d8uJqVex8N6DsLT4J/ih/tb&#10;h/lJmiYf8SxK4f5TAEAubwAAAP//AwBQSwECLQAUAAYACAAAACEA2+H2y+4AAACFAQAAEwAAAAAA&#10;AAAAAAAAAAAAAAAAW0NvbnRlbnRfVHlwZXNdLnhtbFBLAQItABQABgAIAAAAIQBa9CxbvwAAABUB&#10;AAALAAAAAAAAAAAAAAAAAB8BAABfcmVscy8ucmVsc1BLAQItABQABgAIAAAAIQCbKjxwyAAAAOMA&#10;AAAPAAAAAAAAAAAAAAAAAAcCAABkcnMvZG93bnJldi54bWxQSwUGAAAAAAMAAwC3AAAA/AIAAAAA&#10;">
                            <v:group id="Groupe 27" o:spid="_x0000_s1095"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ZLywAAAOIAAAAPAAAAZHJzL2Rvd25yZXYueG1sRI9Ba8JA&#10;FITvBf/D8gredJNYbZq6ikgrPYhQLZTeHtlnEsy+DdltEv+9WxB6HGbmG2a5HkwtOmpdZVlBPI1A&#10;EOdWV1wo+Dq9T1IQziNrrC2Tgis5WK9GD0vMtO35k7qjL0SAsMtQQel9k0np8pIMuqltiIN3tq1B&#10;H2RbSN1iH+CmlkkULaTBisNCiQ1tS8ovx1+jYNdjv5nFb93+ct5ef07zw/c+JqXGj8PmFYSnwf+H&#10;7+0PrWAWJ+nLU5I+w9+lcAfk6gYAAP//AwBQSwECLQAUAAYACAAAACEA2+H2y+4AAACFAQAAEwAA&#10;AAAAAAAAAAAAAAAAAAAAW0NvbnRlbnRfVHlwZXNdLnhtbFBLAQItABQABgAIAAAAIQBa9CxbvwAA&#10;ABUBAAALAAAAAAAAAAAAAAAAAB8BAABfcmVscy8ucmVsc1BLAQItABQABgAIAAAAIQBy5/ZLywAA&#10;AOIAAAAPAAAAAAAAAAAAAAAAAAcCAABkcnMvZG93bnJldi54bWxQSwUGAAAAAAMAAwC3AAAA/wIA&#10;AAAA&#10;">
                              <v:group id="Groupe 26" o:spid="_x0000_s1096"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Z2qyQAAAOIAAAAPAAAAZHJzL2Rvd25yZXYueG1sRI/NasJA&#10;FIX3hb7DcAvd1ck0RGp0FJG2dCGCWhB3l8w1CWbuhMw0iW/fWQguD+ePb7EabSN66nztWIOaJCCI&#10;C2dqLjX8Hr/ePkD4gGywcUwabuRhtXx+WmBu3MB76g+hFHGEfY4aqhDaXEpfVGTRT1xLHL2L6yyG&#10;KLtSmg6HOG4b+Z4kU2mx5vhQYUubiorr4c9q+B5wWKfqs99eL5vb+ZjtTltFWr++jOs5iEBjeITv&#10;7R+jIVVpkqlZFiEiUsQBufwHAAD//wMAUEsBAi0AFAAGAAgAAAAhANvh9svuAAAAhQEAABMAAAAA&#10;AAAAAAAAAAAAAAAAAFtDb250ZW50X1R5cGVzXS54bWxQSwECLQAUAAYACAAAACEAWvQsW78AAAAV&#10;AQAACwAAAAAAAAAAAAAAAAAfAQAAX3JlbHMvLnJlbHNQSwECLQAUAAYACAAAACEAUsGdqskAAADi&#10;AAAADwAAAAAAAAAAAAAAAAAHAgAAZHJzL2Rvd25yZXYueG1sUEsFBgAAAAADAAMAtwAAAP0CAAAA&#10;AA==&#10;">
                                <v:group id="Groupe 25" o:spid="_x0000_s1097"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2mkywAAAOIAAAAPAAAAZHJzL2Rvd25yZXYueG1sRI9BawIx&#10;FITvBf9DeIXeahJtRbdGEWlLDyKoheLtsXnuLm5elk26u/77plDocZiZb5jlenC16KgNlWcDeqxA&#10;EOfeVlwY+Dy9Pc5BhIhssfZMBm4UYL0a3S0xs77nA3XHWIgE4ZChgTLGJpMy5CU5DGPfECfv4luH&#10;Mcm2kLbFPsFdLSdKzaTDitNCiQ1tS8qvx29n4L3HfjPVr93uetnezqfn/ddOkzEP98PmBUSkIf6H&#10;/9of1sBM6+lCKf0Ev5fSHZCrHwAAAP//AwBQSwECLQAUAAYACAAAACEA2+H2y+4AAACFAQAAEwAA&#10;AAAAAAAAAAAAAAAAAAAAW0NvbnRlbnRfVHlwZXNdLnhtbFBLAQItABQABgAIAAAAIQBa9CxbvwAA&#10;ABUBAAALAAAAAAAAAAAAAAAAAB8BAABfcmVscy8ucmVsc1BLAQItABQABgAIAAAAIQDDh2mkywAA&#10;AOIAAAAPAAAAAAAAAAAAAAAAAAcCAABkcnMvZG93bnJldi54bWxQSwUGAAAAAAMAAwC3AAAA/wIA&#10;AAAA&#10;">
                                  <v:group id="Groupe 24" o:spid="_x0000_s1098"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UO0zAAAAOMAAAAPAAAAZHJzL2Rvd25yZXYueG1sRI9Ba8JA&#10;EIXvQv/DMoXe6iZpbSV1FZFaepBCtVC8DdkxCWZnQ3ZN4r/vHAoeZ+bNe+9brEbXqJ66UHs2kE4T&#10;UMSFtzWXBn4O28c5qBCRLTaeycCVAqyWd5MF5tYP/E39PpZKTDjkaKCKsc21DkVFDsPUt8RyO/nO&#10;YZSxK7XtcBBz1+gsSV60w5olocKWNhUV5/3FGfgYcFg/pe/97nzaXI+H2dfvLiVjHu7H9RuoSGO8&#10;if+/P63Uz7LZc5K9pkIhTLIAvfwDAAD//wMAUEsBAi0AFAAGAAgAAAAhANvh9svuAAAAhQEAABMA&#10;AAAAAAAAAAAAAAAAAAAAAFtDb250ZW50X1R5cGVzXS54bWxQSwECLQAUAAYACAAAACEAWvQsW78A&#10;AAAVAQAACwAAAAAAAAAAAAAAAAAfAQAAX3JlbHMvLnJlbHNQSwECLQAUAAYACAAAACEApnlDtMwA&#10;AADjAAAADwAAAAAAAAAAAAAAAAAHAgAAZHJzL2Rvd25yZXYueG1sUEsFBgAAAAADAAMAtwAAAAAD&#10;AAAAAA==&#10;">
                                    <v:shape id="Grafik 2" o:spid="_x0000_s1099" type="#_x0000_t75" alt="Ein Bild, das Text enthält.&#10;&#10;Automatisch generierte Beschreibung" style="position:absolute;width:62153;height:88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JAkyQAAAOMAAAAPAAAAZHJzL2Rvd25yZXYueG1sRI9Ba8JA&#10;FITvhf6H5Qm91c1GsBpdpS2Ueq0pFG+P7DNZzb4N2VWTf98VCj0OM/MNs94OrhVX6oP1rEFNMxDE&#10;lTeWaw3f5cfzAkSIyAZbz6RhpADbzePDGgvjb/xF132sRYJwKFBDE2NXSBmqhhyGqe+Ik3f0vcOY&#10;ZF9L0+MtwV0r8yybS4eW00KDHb03VJ33F6fh041qdlBv5ZHY/lzwpJQdW62fJsPrCkSkIf6H/9o7&#10;oyFXs/nLMl9kOdw/pT8gN78AAAD//wMAUEsBAi0AFAAGAAgAAAAhANvh9svuAAAAhQEAABMAAAAA&#10;AAAAAAAAAAAAAAAAAFtDb250ZW50X1R5cGVzXS54bWxQSwECLQAUAAYACAAAACEAWvQsW78AAAAV&#10;AQAACwAAAAAAAAAAAAAAAAAfAQAAX3JlbHMvLnJlbHNQSwECLQAUAAYACAAAACEApkSQJMkAAADj&#10;AAAADwAAAAAAAAAAAAAAAAAHAgAAZHJzL2Rvd25yZXYueG1sUEsFBgAAAAADAAMAtwAAAP0CAAAA&#10;AA==&#10;">
                                      <v:imagedata r:id="rId50" o:title="Ein Bild, das Text enthält"/>
                                    </v:shape>
                                    <v:shape id="Image 2" o:spid="_x0000_s1100" type="#_x0000_t75" style="position:absolute;left:44291;top:16859;width:10192;height:3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oyywAAAOIAAAAPAAAAZHJzL2Rvd25yZXYueG1sRI9BawIx&#10;FITvBf9DeEJvNWutdtkaxdoKCoJoheLtdfO6Wd28LJuo23/fCIUeh5lvhhlPW1uJCzW+dKyg30tA&#10;EOdOl1wo2H8sHlIQPiBrrByTgh/yMJ107saYaXflLV12oRCxhH2GCkwIdSalzw1Z9D1XE0fv2zUW&#10;Q5RNIXWD11huK/mYJCNpseS4YLCmuaH8tDtbBSntX7/mm+pz4d6OfvO+OqzN9qDUfbedvYAI1Ib/&#10;8B+91JEbPD0nwzQdwO1SvANy8gsAAP//AwBQSwECLQAUAAYACAAAACEA2+H2y+4AAACFAQAAEwAA&#10;AAAAAAAAAAAAAAAAAAAAW0NvbnRlbnRfVHlwZXNdLnhtbFBLAQItABQABgAIAAAAIQBa9CxbvwAA&#10;ABUBAAALAAAAAAAAAAAAAAAAAB8BAABfcmVscy8ucmVsc1BLAQItABQABgAIAAAAIQC+IaoyywAA&#10;AOIAAAAPAAAAAAAAAAAAAAAAAAcCAABkcnMvZG93bnJldi54bWxQSwUGAAAAAAMAAwC3AAAA/wIA&#10;AAAA&#10;">
                                      <v:imagedata r:id="rId51" o:title=""/>
                                    </v:shape>
                                  </v:group>
                                  <v:shape id="Zone de texte 7" o:spid="_x0000_s1101" type="#_x0000_t202" style="position:absolute;left:25908;top:70389;width:16916;height:1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j+QygAAAOIAAAAPAAAAZHJzL2Rvd25yZXYueG1sRI9bS8NA&#10;FITfBf/DcgRfpN1NaIvEbot4AYVCNS19PmSPSTB7NmTXXPz1bqHg4zAz3zDr7Wgb0VPna8cakrkC&#10;QVw4U3Op4Xh4nd2D8AHZYOOYNEzkYbu5vlpjZtzAn9TnoRQRwj5DDVUIbSalLyqy6OeuJY7el+ss&#10;hii7UpoOhwi3jUyVWkmLNceFClt6qqj4zn+shl9+SXa92U/vH9PzXa7QmiE/aX17Mz4+gAg0hv/w&#10;pf1mNKRpslDLdLWA86V4B+TmDwAA//8DAFBLAQItABQABgAIAAAAIQDb4fbL7gAAAIUBAAATAAAA&#10;AAAAAAAAAAAAAAAAAABbQ29udGVudF9UeXBlc10ueG1sUEsBAi0AFAAGAAgAAAAhAFr0LFu/AAAA&#10;FQEAAAsAAAAAAAAAAAAAAAAAHwEAAF9yZWxzLy5yZWxzUEsBAi0AFAAGAAgAAAAhAMQ2P5DKAAAA&#10;4gAAAA8AAAAAAAAAAAAAAAAABwIAAGRycy9kb3ducmV2LnhtbFBLBQYAAAAAAwADALcAAAD+AgAA&#10;AAA=&#10;" fillcolor="#deeaf6 [660]" stroked="f" strokeweight=".5pt">
                                    <v:textbox inset="0,0,0,0">
                                      <w:txbxContent>
                                        <w:p w14:paraId="479F271C" w14:textId="77777777" w:rsidR="00280CB5" w:rsidRPr="00754CEC" w:rsidRDefault="00280CB5" w:rsidP="00280CB5">
                                          <w:pPr>
                                            <w:spacing w:after="0"/>
                                            <w:rPr>
                                              <w:b/>
                                              <w:bCs/>
                                              <w:color w:val="FF0000"/>
                                              <w:sz w:val="26"/>
                                              <w:szCs w:val="26"/>
                                              <w:lang w:val="fr-FR"/>
                                            </w:rPr>
                                          </w:pPr>
                                          <w:r w:rsidRPr="00754CEC">
                                            <w:rPr>
                                              <w:b/>
                                              <w:bCs/>
                                              <w:color w:val="FF0000"/>
                                              <w:sz w:val="26"/>
                                              <w:szCs w:val="26"/>
                                              <w:lang w:val="fr-FR"/>
                                            </w:rPr>
                                            <w:t>Durabilité</w:t>
                                          </w:r>
                                        </w:p>
                                        <w:p w14:paraId="3FAC276D" w14:textId="77777777" w:rsidR="00280CB5" w:rsidRPr="00754CEC" w:rsidRDefault="00280CB5" w:rsidP="00280CB5">
                                          <w:pPr>
                                            <w:spacing w:after="0"/>
                                            <w:rPr>
                                              <w:color w:val="404040" w:themeColor="text1" w:themeTint="BF"/>
                                              <w:sz w:val="14"/>
                                              <w:szCs w:val="14"/>
                                              <w:lang w:val="fr-FR"/>
                                            </w:rPr>
                                          </w:pPr>
                                          <w:r w:rsidRPr="00754CEC">
                                            <w:rPr>
                                              <w:color w:val="404040" w:themeColor="text1" w:themeTint="BF"/>
                                              <w:sz w:val="14"/>
                                              <w:szCs w:val="14"/>
                                              <w:lang w:val="fr-FR"/>
                                            </w:rPr>
                                            <w:t>Le terme "durabilité" trouve ses racines dans la pratique forestière allemande du début du 18e siècle. Alors qu'une pénurie de bois se profilait en raison de l'exploitation intensive du bois, on a exigé une gestion forestière dans laquelle on n'abattait que la quantité de bois qui pouvait repousser grâce au reboisement.</w:t>
                                          </w:r>
                                        </w:p>
                                      </w:txbxContent>
                                    </v:textbox>
                                  </v:shape>
                                </v:group>
                                <v:shape id="Image 3" o:spid="_x0000_s1102" type="#_x0000_t75" style="position:absolute;left:44958;top:51720;width:9715;height: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18dxAAAAOIAAAAPAAAAZHJzL2Rvd25yZXYueG1sRE9Ni8Iw&#10;EL0L+x/CLHjT1FpEukYpFcHrasHrkMy2ZZtJabK1+uvNYcHj433vDpPtxEiDbx0rWC0TEMTamZZr&#10;BdX1tNiC8AHZYOeYFDzIw2H/Mdthbtydv2m8hFrEEPY5KmhC6HMpvW7Iol+6njhyP26wGCIcamkG&#10;vMdw28k0STbSYsuxocGeyob07+XPKhgz25/LInuubtoefVW0Y6VLpeafU/EFItAU3uJ/99koWCeb&#10;NM3WadwcL8U7IPcvAAAA//8DAFBLAQItABQABgAIAAAAIQDb4fbL7gAAAIUBAAATAAAAAAAAAAAA&#10;AAAAAAAAAABbQ29udGVudF9UeXBlc10ueG1sUEsBAi0AFAAGAAgAAAAhAFr0LFu/AAAAFQEAAAsA&#10;AAAAAAAAAAAAAAAAHwEAAF9yZWxzLy5yZWxzUEsBAi0AFAAGAAgAAAAhANfzXx3EAAAA4gAAAA8A&#10;AAAAAAAAAAAAAAAABwIAAGRycy9kb3ducmV2LnhtbFBLBQYAAAAAAwADALcAAAD4AgAAAAA=&#10;">
                                  <v:imagedata r:id="rId52" o:title=""/>
                                </v:shape>
                                <v:shape id="Image 4" o:spid="_x0000_s1103" type="#_x0000_t75" style="position:absolute;left:5143;top:66675;width:9049;height:2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PcWyAAAAOIAAAAPAAAAZHJzL2Rvd25yZXYueG1sRI/LasMw&#10;EEX3gfyDmEJ2sawSgupGCSVQKHSR5tF2O1gT29QaGUlJ3L+vFoUsL/fFWW1G14srhdh5NqCKEgRx&#10;7W3HjYHT8XWuQcSEbLH3TAZ+KcJmPZ2ssLL+xnu6HlIj8gjHCg20KQ2VlLFuyWEs/ECcvbMPDlOW&#10;oZE24C2Pu14+luVSOuw4P7Q40Lal+udwcQbO33VzeWc3fIYn/yF3WsUvpYyZPYwvzyASjeke/m+/&#10;WQOLUi/UUusMkZEyDsj1HwAAAP//AwBQSwECLQAUAAYACAAAACEA2+H2y+4AAACFAQAAEwAAAAAA&#10;AAAAAAAAAAAAAAAAW0NvbnRlbnRfVHlwZXNdLnhtbFBLAQItABQABgAIAAAAIQBa9CxbvwAAABUB&#10;AAALAAAAAAAAAAAAAAAAAB8BAABfcmVscy8ucmVsc1BLAQItABQABgAIAAAAIQDiTPcWyAAAAOIA&#10;AAAPAAAAAAAAAAAAAAAAAAcCAABkcnMvZG93bnJldi54bWxQSwUGAAAAAAMAAwC3AAAA/AIAAAAA&#10;">
                                  <v:imagedata r:id="rId53" o:title=""/>
                                </v:shape>
                                <v:shape id="Zone de texte 7" o:spid="_x0000_s1104" type="#_x0000_t202" style="position:absolute;left:28384;top:62198;width:685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dDBywAAAOIAAAAPAAAAZHJzL2Rvd25yZXYueG1sRI9ba8JA&#10;FITfC/6H5Qi+FN0oMWjqKqUXaEFoG8XnQ/Y0Cc2eDdk1l/76bqHQx2FmvmF2h8HUoqPWVZYVLBcR&#10;COLc6ooLBefT83wDwnlkjbVlUjCSg8N+crPDVNueP6jLfCEChF2KCkrvm1RKl5dk0C1sQxy8T9sa&#10;9EG2hdQt9gFuarmKokQarDgslNjQQ0n5V3Y1Cr75aXns9Nv4+j4+3mYRGt1nF6Vm0+H+DoSnwf+H&#10;/9ovWkG8XcfrVRIn8Hsp3AG5/wEAAP//AwBQSwECLQAUAAYACAAAACEA2+H2y+4AAACFAQAAEwAA&#10;AAAAAAAAAAAAAAAAAAAAW0NvbnRlbnRfVHlwZXNdLnhtbFBLAQItABQABgAIAAAAIQBa9CxbvwAA&#10;ABUBAAALAAAAAAAAAAAAAAAAAB8BAABfcmVscy8ucmVsc1BLAQItABQABgAIAAAAIQD4kdDBywAA&#10;AOIAAAAPAAAAAAAAAAAAAAAAAAcCAABkcnMvZG93bnJldi54bWxQSwUGAAAAAAMAAwC3AAAA/wIA&#10;AAAA&#10;" fillcolor="#deeaf6 [660]" stroked="f" strokeweight=".5pt">
                                  <v:textbox inset="0,0,0,0">
                                    <w:txbxContent>
                                      <w:p w14:paraId="79AFEBF8" w14:textId="77777777" w:rsidR="00280CB5" w:rsidRPr="00F370F8" w:rsidRDefault="00280CB5" w:rsidP="00280CB5">
                                        <w:pPr>
                                          <w:spacing w:after="0"/>
                                          <w:jc w:val="center"/>
                                          <w:rPr>
                                            <w:color w:val="FF0000"/>
                                            <w:sz w:val="24"/>
                                            <w:szCs w:val="24"/>
                                            <w:lang w:val="fr-FR"/>
                                          </w:rPr>
                                        </w:pPr>
                                        <w:r>
                                          <w:rPr>
                                            <w:color w:val="FF0000"/>
                                            <w:sz w:val="24"/>
                                            <w:szCs w:val="24"/>
                                            <w:lang w:val="fr-FR"/>
                                          </w:rPr>
                                          <w:t>Viable</w:t>
                                        </w:r>
                                      </w:p>
                                    </w:txbxContent>
                                  </v:textbox>
                                </v:shape>
                              </v:group>
                              <v:shape id="Zone de texte 7" o:spid="_x0000_s1105" type="#_x0000_t202" style="position:absolute;left:12668;top:33147;width:26384;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h7UyAAAAOMAAAAPAAAAZHJzL2Rvd25yZXYueG1sRE9LSwMx&#10;EL4L/ocwghdpk4qmdm1axAdYEFpX6XnYjLuLm8myifvw1xtB8Djfe9bb0TWipy7Ung0s5goEceFt&#10;zaWB97en2Q2IEJEtNp7JwEQBtpvTkzVm1g/8Sn0eS5FCOGRooIqxzaQMRUUOw9y3xIn78J3DmM6u&#10;lLbDIYW7Rl4qpaXDmlNDhS3dV1R85l/OwDc/Ll56u592h+nhIlfo7JAfjTk/G+9uQUQa47/4z/1s&#10;03y9vFopfa01/P6UAJCbHwAAAP//AwBQSwECLQAUAAYACAAAACEA2+H2y+4AAACFAQAAEwAAAAAA&#10;AAAAAAAAAAAAAAAAW0NvbnRlbnRfVHlwZXNdLnhtbFBLAQItABQABgAIAAAAIQBa9CxbvwAAABUB&#10;AAALAAAAAAAAAAAAAAAAAB8BAABfcmVscy8ucmVsc1BLAQItABQABgAIAAAAIQBdyh7UyAAAAOMA&#10;AAAPAAAAAAAAAAAAAAAAAAcCAABkcnMvZG93bnJldi54bWxQSwUGAAAAAAMAAwC3AAAA/AIAAAAA&#10;" fillcolor="#deeaf6 [660]" stroked="f" strokeweight=".5pt">
                                <v:textbox inset="0,0,0,0">
                                  <w:txbxContent>
                                    <w:p w14:paraId="2D407066" w14:textId="77777777" w:rsidR="00280CB5" w:rsidRDefault="00280CB5" w:rsidP="00280CB5">
                                      <w:pPr>
                                        <w:spacing w:after="0"/>
                                        <w:rPr>
                                          <w:color w:val="404040" w:themeColor="text1" w:themeTint="BF"/>
                                          <w:sz w:val="24"/>
                                          <w:szCs w:val="24"/>
                                          <w:lang w:val="fr-FR"/>
                                        </w:rPr>
                                      </w:pPr>
                                      <w:r w:rsidRPr="00951F06">
                                        <w:rPr>
                                          <w:color w:val="404040" w:themeColor="text1" w:themeTint="BF"/>
                                          <w:sz w:val="24"/>
                                          <w:szCs w:val="24"/>
                                          <w:lang w:val="fr-FR"/>
                                        </w:rPr>
                                        <w:t>"Le développement durable est un développement qui répond aux besoins du présent sans compromettre la capacité des générations futures à répondre à leurs propres besoins."</w:t>
                                      </w:r>
                                    </w:p>
                                    <w:p w14:paraId="1C24BA52" w14:textId="77777777" w:rsidR="00280CB5" w:rsidRPr="00951F06" w:rsidRDefault="00280CB5" w:rsidP="00280CB5">
                                      <w:pPr>
                                        <w:spacing w:after="0"/>
                                        <w:rPr>
                                          <w:color w:val="404040" w:themeColor="text1" w:themeTint="BF"/>
                                          <w:sz w:val="16"/>
                                          <w:szCs w:val="16"/>
                                          <w:lang w:val="fr-FR"/>
                                        </w:rPr>
                                      </w:pPr>
                                      <w:r w:rsidRPr="00951F06">
                                        <w:rPr>
                                          <w:color w:val="404040" w:themeColor="text1" w:themeTint="BF"/>
                                          <w:sz w:val="16"/>
                                          <w:szCs w:val="16"/>
                                          <w:lang w:val="fr-FR"/>
                                        </w:rPr>
                                        <w:t>Le Rapport Brundtland (1987)</w:t>
                                      </w:r>
                                    </w:p>
                                  </w:txbxContent>
                                </v:textbox>
                              </v:shape>
                            </v:group>
                            <v:shape id="Zone de texte 7" o:spid="_x0000_s1106" type="#_x0000_t202" style="position:absolute;left:12668;top:45434;width:26384;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Q4GyQAAAOMAAAAPAAAAZHJzL2Rvd25yZXYueG1sRE9LSwMx&#10;EL4L/ocwghexiVq6dW1aRBQE66GPQ4/jZtysbiZrEnfXf98Igsf53rNYja4VPYXYeNZwNVEgiCtv&#10;Gq417HdPl3MQMSEbbD2Thh+KsFqeniywNH7gDfXbVIscwrFEDTalrpQyVpYcxonviDP37oPDlM9Q&#10;SxNwyOGulddKzaTDhnODxY4eLFWf22+nYRPWX/Zjt37sD+zfLtT8tX0ZjNbnZ+P9HYhEY/oX/7mf&#10;TZ5fzG6mhSpup/D7UwZALo8AAAD//wMAUEsBAi0AFAAGAAgAAAAhANvh9svuAAAAhQEAABMAAAAA&#10;AAAAAAAAAAAAAAAAAFtDb250ZW50X1R5cGVzXS54bWxQSwECLQAUAAYACAAAACEAWvQsW78AAAAV&#10;AQAACwAAAAAAAAAAAAAAAAAfAQAAX3JlbHMvLnJlbHNQSwECLQAUAAYACAAAACEA3uEOBskAAADj&#10;AAAADwAAAAAAAAAAAAAAAAAHAgAAZHJzL2Rvd25yZXYueG1sUEsFBgAAAAADAAMAtwAAAP0CAAAA&#10;AA==&#10;" fillcolor="#deebf7" stroked="f" strokeweight=".5pt">
                              <v:textbox inset="0,0,0,0">
                                <w:txbxContent>
                                  <w:p w14:paraId="2614878A" w14:textId="77777777" w:rsidR="00280CB5" w:rsidRPr="00754CEC" w:rsidRDefault="00280CB5" w:rsidP="00280CB5">
                                    <w:pPr>
                                      <w:spacing w:after="0"/>
                                      <w:rPr>
                                        <w:color w:val="404040" w:themeColor="text1" w:themeTint="BF"/>
                                        <w:sz w:val="14"/>
                                        <w:szCs w:val="14"/>
                                        <w:lang w:val="fr-FR"/>
                                      </w:rPr>
                                    </w:pPr>
                                    <w:r w:rsidRPr="00754CEC">
                                      <w:rPr>
                                        <w:color w:val="404040" w:themeColor="text1" w:themeTint="BF"/>
                                        <w:sz w:val="14"/>
                                        <w:szCs w:val="14"/>
                                        <w:lang w:val="fr-FR"/>
                                      </w:rPr>
                                      <w:t>Le développement durable vise une gestion durable et équitable de la planète. Les principaux objectifs sont la protection de l'environnement, une société solidaire et le bien-être économique. Le développement durable implique une gestion actuelle qui ne limite pas les chances de vie des générations futures et qui améliore dans le monde entier la qualité de vie des personnes vivant actuellement. Aucun consensus n'existe sur les objectifs concrets, c'est pour cela qu'ils doivent être traités sur un plan politique.</w:t>
                                    </w:r>
                                  </w:p>
                                </w:txbxContent>
                              </v:textbox>
                            </v:shape>
                          </v:group>
                          <v:shape id="Zone de texte 7" o:spid="_x0000_s1107" type="#_x0000_t202" style="position:absolute;left:43815;top:39338;width:685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PHYygAAAOIAAAAPAAAAZHJzL2Rvd25yZXYueG1sRI9bS8NA&#10;FITfBf/DcgRfxOxGaGlit0W8QIVCNYrPh+wxCWbPhuyai7++Wyj4OMzMN8x6O9lWDNT7xrGGNFEg&#10;iEtnGq40fH683K5A+IBssHVMGmbysN1cXqwxN27kdxqKUIkIYZ+jhjqELpfSlzVZ9InriKP37XqL&#10;Icq+kqbHMcJtK++UWkqLDceFGjt6rKn8KX6thj9+TveDOcyvb/PTTaHQmrH40vr6anq4BxFoCv/h&#10;c3tnNCzVIs1WWZrB6VK8A3JzBAAA//8DAFBLAQItABQABgAIAAAAIQDb4fbL7gAAAIUBAAATAAAA&#10;AAAAAAAAAAAAAAAAAABbQ29udGVudF9UeXBlc10ueG1sUEsBAi0AFAAGAAgAAAAhAFr0LFu/AAAA&#10;FQEAAAsAAAAAAAAAAAAAAAAAHwEAAF9yZWxzLy5yZWxzUEsBAi0AFAAGAAgAAAAhAG+g8djKAAAA&#10;4gAAAA8AAAAAAAAAAAAAAAAABwIAAGRycy9kb3ducmV2LnhtbFBLBQYAAAAAAwADALcAAAD+AgAA&#10;AAA=&#10;" fillcolor="#deeaf6 [660]" stroked="f" strokeweight=".5pt">
                            <v:textbox inset="0,0,0,0">
                              <w:txbxContent>
                                <w:p w14:paraId="344AADA0" w14:textId="77777777" w:rsidR="00280CB5" w:rsidRPr="00F370F8" w:rsidRDefault="00280CB5" w:rsidP="00280CB5">
                                  <w:pPr>
                                    <w:spacing w:after="0"/>
                                    <w:jc w:val="center"/>
                                    <w:rPr>
                                      <w:color w:val="FF0000"/>
                                      <w:sz w:val="24"/>
                                      <w:szCs w:val="24"/>
                                      <w:lang w:val="fr-FR"/>
                                    </w:rPr>
                                  </w:pPr>
                                  <w:r>
                                    <w:rPr>
                                      <w:color w:val="FF0000"/>
                                      <w:sz w:val="24"/>
                                      <w:szCs w:val="24"/>
                                      <w:lang w:val="fr-FR"/>
                                    </w:rPr>
                                    <w:t>Equitable</w:t>
                                  </w:r>
                                </w:p>
                              </w:txbxContent>
                            </v:textbox>
                          </v:shape>
                        </v:group>
                        <v:shape id="Zone de texte 7" o:spid="_x0000_s1108" type="#_x0000_t202" style="position:absolute;left:16383;top:29718;width:1790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tpxwAAAOMAAAAPAAAAZHJzL2Rvd25yZXYueG1sRE/dS8Mw&#10;EH8f+D+EE3wZNmkZMuuyIepggjCt4vPRnG2xuZQm68f+eiMIPt7v+za7ybZioN43jjWkiQJBXDrT&#10;cKXh431/vQbhA7LB1jFpmMnDbnux2GBu3MhvNBShEjGEfY4a6hC6XEpf1mTRJ64jjtyX6y2GePaV&#10;ND2OMdy2MlPqRlpsODbU2NFDTeV3cbIazvyUvgzmOD+/zo/LQqE1Y/Gp9dXldH8HItAU/sV/7oOJ&#10;87NMrW5TtV7B708RALn9AQAA//8DAFBLAQItABQABgAIAAAAIQDb4fbL7gAAAIUBAAATAAAAAAAA&#10;AAAAAAAAAAAAAABbQ29udGVudF9UeXBlc10ueG1sUEsBAi0AFAAGAAgAAAAhAFr0LFu/AAAAFQEA&#10;AAsAAAAAAAAAAAAAAAAAHwEAAF9yZWxzLy5yZWxzUEsBAi0AFAAGAAgAAAAhACwla2nHAAAA4wAA&#10;AA8AAAAAAAAAAAAAAAAABwIAAGRycy9kb3ducmV2LnhtbFBLBQYAAAAAAwADALcAAAD7AgAAAAA=&#10;" fillcolor="#deeaf6 [660]" stroked="f" strokeweight=".5pt">
                          <v:textbox inset="0,0,0,0">
                            <w:txbxContent>
                              <w:p w14:paraId="312B5DD2" w14:textId="77777777" w:rsidR="00280CB5" w:rsidRPr="00F370F8" w:rsidRDefault="00280CB5" w:rsidP="00280CB5">
                                <w:pPr>
                                  <w:spacing w:after="0"/>
                                  <w:jc w:val="center"/>
                                  <w:rPr>
                                    <w:b/>
                                    <w:bCs/>
                                    <w:color w:val="FF0000"/>
                                    <w:sz w:val="24"/>
                                    <w:szCs w:val="24"/>
                                    <w:lang w:val="fr-FR"/>
                                  </w:rPr>
                                </w:pPr>
                                <w:r w:rsidRPr="00F370F8">
                                  <w:rPr>
                                    <w:b/>
                                    <w:bCs/>
                                    <w:color w:val="FF0000"/>
                                    <w:sz w:val="24"/>
                                    <w:szCs w:val="24"/>
                                    <w:lang w:val="fr-FR"/>
                                  </w:rPr>
                                  <w:t>Développement durable</w:t>
                                </w:r>
                              </w:p>
                            </w:txbxContent>
                          </v:textbox>
                        </v:shape>
                      </v:group>
                      <v:shape id="Zone de texte 7" o:spid="_x0000_s1109" type="#_x0000_t202" style="position:absolute;left:2857;top:31146;width:7334;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EfyAAAAOMAAAAPAAAAZHJzL2Rvd25yZXYueG1sRE/dS8Mw&#10;EH8X/B/CCb7IlrQ4lbpsjKmwgaB24vPRnG2xuZQm9mN//TIQfLzf9y3Xo21ET52vHWtI5goEceFM&#10;zaWGz8PL7AGED8gGG8ekYSIP69XlxRIz4wb+oD4PpYgh7DPUUIXQZlL6oiKLfu5a4sh9u85iiGdX&#10;StPhEMNtI1Ol7qTFmmNDhS1tKyp+8l+r4cjPyWtv3qb9+/R0kyu0Zsi/tL6+GjePIAKN4V/8596Z&#10;OD+5T1WaJotbOP8UAZCrEwAAAP//AwBQSwECLQAUAAYACAAAACEA2+H2y+4AAACFAQAAEwAAAAAA&#10;AAAAAAAAAAAAAAAAW0NvbnRlbnRfVHlwZXNdLnhtbFBLAQItABQABgAIAAAAIQBa9CxbvwAAABUB&#10;AAALAAAAAAAAAAAAAAAAAB8BAABfcmVscy8ucmVsc1BLAQItABQABgAIAAAAIQDcaREfyAAAAOMA&#10;AAAPAAAAAAAAAAAAAAAAAAcCAABkcnMvZG93bnJldi54bWxQSwUGAAAAAAMAAwC3AAAA/AIAAAAA&#10;" fillcolor="#deeaf6 [660]" stroked="f" strokeweight=".5pt">
                        <v:textbox inset="0,0,0,0">
                          <w:txbxContent>
                            <w:p w14:paraId="0C0780F6" w14:textId="77777777" w:rsidR="00280CB5" w:rsidRPr="00F370F8" w:rsidRDefault="00280CB5" w:rsidP="00280CB5">
                              <w:pPr>
                                <w:spacing w:after="0"/>
                                <w:jc w:val="center"/>
                                <w:rPr>
                                  <w:color w:val="FF0000"/>
                                  <w:sz w:val="24"/>
                                  <w:szCs w:val="24"/>
                                  <w:lang w:val="fr-FR"/>
                                </w:rPr>
                              </w:pPr>
                              <w:r w:rsidRPr="00F370F8">
                                <w:rPr>
                                  <w:color w:val="FF0000"/>
                                  <w:sz w:val="24"/>
                                  <w:szCs w:val="24"/>
                                  <w:lang w:val="fr-FR"/>
                                </w:rPr>
                                <w:t>Valeur de vie</w:t>
                              </w:r>
                            </w:p>
                          </w:txbxContent>
                        </v:textbox>
                      </v:shape>
                    </v:group>
                    <v:shape id="Zone de texte 7" o:spid="_x0000_s1110" type="#_x0000_t202" style="position:absolute;left:4476;top:12859;width:34153;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8hCyAAAAOMAAAAPAAAAZHJzL2Rvd25yZXYueG1sRE9LawIx&#10;EL4X+h/CFHqr2VVSZTVKlUqF4sHXwduwmX3QzWTZRN3+e1MoeJzvPbNFbxtxpc7XjjWkgwQEce5M&#10;zaWG42H9NgHhA7LBxjFp+CUPi/nz0wwz4268o+s+lCKGsM9QQxVCm0np84os+oFriSNXuM5iiGdX&#10;StPhLYbbRg6T5F1arDk2VNjSqqL8Z3+xGk6J+v4sRuW2/TqautgtwzlNjdavL/3HFESgPjzE/+6N&#10;ifPHqRqqkVJj+PspAiDndwAAAP//AwBQSwECLQAUAAYACAAAACEA2+H2y+4AAACFAQAAEwAAAAAA&#10;AAAAAAAAAAAAAAAAW0NvbnRlbnRfVHlwZXNdLnhtbFBLAQItABQABgAIAAAAIQBa9CxbvwAAABUB&#10;AAALAAAAAAAAAAAAAAAAAB8BAABfcmVscy8ucmVsc1BLAQItABQABgAIAAAAIQDkp8hCyAAAAOMA&#10;AAAPAAAAAAAAAAAAAAAAAAcCAABkcnMvZG93bnJldi54bWxQSwUGAAAAAAMAAwC3AAAA/AIAAAAA&#10;" fillcolor="window" stroked="f" strokeweight=".5pt">
                      <v:textbox inset="0,0,0,0">
                        <w:txbxContent>
                          <w:p w14:paraId="558162A7" w14:textId="77777777" w:rsidR="00280CB5" w:rsidRPr="00F370F8" w:rsidRDefault="00280CB5" w:rsidP="00280CB5">
                            <w:pPr>
                              <w:spacing w:after="0"/>
                              <w:rPr>
                                <w:color w:val="7F7F7F" w:themeColor="text1" w:themeTint="80"/>
                                <w:sz w:val="24"/>
                                <w:szCs w:val="24"/>
                                <w:lang w:val="fr-FR"/>
                              </w:rPr>
                            </w:pPr>
                            <w:r w:rsidRPr="00F370F8">
                              <w:rPr>
                                <w:color w:val="7F7F7F" w:themeColor="text1" w:themeTint="80"/>
                                <w:sz w:val="24"/>
                                <w:szCs w:val="24"/>
                                <w:lang w:val="fr-FR"/>
                              </w:rPr>
                              <w:t>Le monde consomme de plus en plus de ressources entraînant des conséquences écologiques, sociales et économiques importantes. Le développement durable, en revanche, vise à gérer notre planète de manière pérenne et équitable.</w:t>
                            </w:r>
                          </w:p>
                        </w:txbxContent>
                      </v:textbox>
                    </v:shape>
                  </v:group>
                  <v:shape id="Zone de texte 7" o:spid="_x0000_s1111" type="#_x0000_t202" style="position:absolute;left:5143;top:8096;width:53245;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RhHygAAAOAAAAAPAAAAZHJzL2Rvd25yZXYueG1sRI9La8Mw&#10;EITvhfwHsYHeGtmNExLHcmhLSwolh7wOuS3W+kGslbHUxPn3VaHQ4zAz3zDZejCtuFLvGssK4kkE&#10;griwuuFKwfHw8bQA4TyyxtYyKbiTg3U+esgw1fbGO7rufSUChF2KCmrvu1RKV9Rk0E1sRxy80vYG&#10;fZB9JXWPtwA3rXyOork02HBYqLGjt5qKy/7bKDhFs6/3clptu81RN+Xu1Z/jWCv1OB5eViA8Df4/&#10;/Nf+1AqSZJkspjP4PRTOgMx/AAAA//8DAFBLAQItABQABgAIAAAAIQDb4fbL7gAAAIUBAAATAAAA&#10;AAAAAAAAAAAAAAAAAABbQ29udGVudF9UeXBlc10ueG1sUEsBAi0AFAAGAAgAAAAhAFr0LFu/AAAA&#10;FQEAAAsAAAAAAAAAAAAAAAAAHwEAAF9yZWxzLy5yZWxzUEsBAi0AFAAGAAgAAAAhAPc9GEfKAAAA&#10;4AAAAA8AAAAAAAAAAAAAAAAABwIAAGRycy9kb3ducmV2LnhtbFBLBQYAAAAAAwADALcAAAD+AgAA&#10;AAA=&#10;" fillcolor="window" stroked="f" strokeweight=".5pt">
                    <v:textbox inset="0,0,0,0">
                      <w:txbxContent>
                        <w:p w14:paraId="5FECBE0C" w14:textId="77777777" w:rsidR="00280CB5" w:rsidRPr="00F370F8" w:rsidRDefault="00280CB5" w:rsidP="00280CB5">
                          <w:pPr>
                            <w:spacing w:after="0"/>
                            <w:rPr>
                              <w:sz w:val="48"/>
                              <w:szCs w:val="48"/>
                              <w:lang w:val="fr-FR"/>
                            </w:rPr>
                          </w:pPr>
                          <w:r w:rsidRPr="00F370F8">
                            <w:rPr>
                              <w:sz w:val="48"/>
                              <w:szCs w:val="48"/>
                              <w:lang w:val="fr-FR"/>
                            </w:rPr>
                            <w:t>Développement durable et consommation</w:t>
                          </w:r>
                        </w:p>
                      </w:txbxContent>
                    </v:textbox>
                  </v:shape>
                </v:group>
                <v:shape id="Zone de texte 7" o:spid="_x0000_s1112" type="#_x0000_t202" style="position:absolute;left:4476;top:2095;width:17538;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XF+zAAAAOIAAAAPAAAAZHJzL2Rvd25yZXYueG1sRI9Ba8JA&#10;FITvQv/D8gq96WZT0BpdpbSUthQRowe9vWafSWj2bciuGv99tyD0OMzMN8x82dtGnKnztWMNapSA&#10;IC6cqbnUsNu+DZ9A+IBssHFMGq7kYbm4G8wxM+7CGzrnoRQRwj5DDVUIbSalLyqy6EeuJY7e0XUW&#10;Q5RdKU2Hlwi3jUyTZCwt1hwXKmzppaLiJz9ZDafD51rlq/X7VRV9K18P3/tj/qX1w33/PAMRqA//&#10;4Vv7w2iYpmmqJmP1CH+X4h2Qi18AAAD//wMAUEsBAi0AFAAGAAgAAAAhANvh9svuAAAAhQEAABMA&#10;AAAAAAAAAAAAAAAAAAAAAFtDb250ZW50X1R5cGVzXS54bWxQSwECLQAUAAYACAAAACEAWvQsW78A&#10;AAAVAQAACwAAAAAAAAAAAAAAAAAfAQAAX3JlbHMvLnJlbHNQSwECLQAUAAYACAAAACEA8B1xfswA&#10;AADiAAAADwAAAAAAAAAAAAAAAAAHAgAAZHJzL2Rvd25yZXYueG1sUEsFBgAAAAADAAMAtwAAAAAD&#10;AAAAAA==&#10;" fillcolor="#fcc" stroked="f" strokeweight=".5pt">
                  <v:textbox inset="0,0,0,0">
                    <w:txbxContent>
                      <w:p w14:paraId="7B3CC3A3" w14:textId="77777777" w:rsidR="00280CB5" w:rsidRPr="00F248CA" w:rsidRDefault="00280CB5" w:rsidP="00280CB5">
                        <w:pPr>
                          <w:spacing w:after="0"/>
                          <w:rPr>
                            <w:sz w:val="16"/>
                            <w:szCs w:val="16"/>
                            <w:lang w:val="fr-FR"/>
                          </w:rPr>
                        </w:pPr>
                        <w:r w:rsidRPr="00F248CA">
                          <w:rPr>
                            <w:sz w:val="16"/>
                            <w:szCs w:val="16"/>
                            <w:lang w:val="fr-FR"/>
                          </w:rPr>
                          <w:t>8-Conséquences de la consommation</w:t>
                        </w:r>
                      </w:p>
                    </w:txbxContent>
                  </v:textbox>
                </v:shape>
              </v:group>
            </w:pict>
          </mc:Fallback>
        </mc:AlternateContent>
      </w:r>
    </w:p>
    <w:p w14:paraId="3951D109"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12CD0E47"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5FA9829F"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0504FCE2"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2B662BE4"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09AE8FBD"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08CD0B33"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3D334638"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7319B000"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3B81F227"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03338947"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6B262ABA"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32421BC8"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2D309BF4" w14:textId="77777777"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p>
    <w:p w14:paraId="3CDBA061" w14:textId="58F2A1B0" w:rsidR="00280CB5" w:rsidRPr="002C4641" w:rsidRDefault="00280CB5" w:rsidP="00280CB5">
      <w:pPr>
        <w:pStyle w:val="Default"/>
        <w:shd w:val="clear" w:color="auto" w:fill="FFFFFF" w:themeFill="background1"/>
        <w:rPr>
          <w:rFonts w:asciiTheme="minorHAnsi" w:hAnsiTheme="minorHAnsi" w:cstheme="minorHAnsi"/>
          <w:b/>
          <w:color w:val="auto"/>
          <w:sz w:val="22"/>
          <w:lang w:val="fr-FR"/>
        </w:rPr>
      </w:pPr>
      <w:r w:rsidRPr="002C4641">
        <w:rPr>
          <w:rFonts w:asciiTheme="minorHAnsi" w:hAnsiTheme="minorHAnsi" w:cstheme="minorHAnsi"/>
          <w:noProof/>
          <w:sz w:val="22"/>
          <w:szCs w:val="22"/>
          <w:lang w:val="fr-FR" w:eastAsia="de-CH"/>
        </w:rPr>
        <mc:AlternateContent>
          <mc:Choice Requires="wps">
            <w:drawing>
              <wp:anchor distT="45720" distB="45720" distL="114300" distR="114300" simplePos="0" relativeHeight="251888640" behindDoc="1" locked="0" layoutInCell="1" allowOverlap="1" wp14:anchorId="6F31C875" wp14:editId="50AE8DB7">
                <wp:simplePos x="0" y="0"/>
                <wp:positionH relativeFrom="margin">
                  <wp:posOffset>202018</wp:posOffset>
                </wp:positionH>
                <wp:positionV relativeFrom="paragraph">
                  <wp:posOffset>5738997</wp:posOffset>
                </wp:positionV>
                <wp:extent cx="3512820" cy="175260"/>
                <wp:effectExtent l="0" t="0" r="0" b="0"/>
                <wp:wrapNone/>
                <wp:docPr id="11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7EAD49BC" w14:textId="77777777" w:rsidR="00280CB5" w:rsidRPr="009C34D1" w:rsidRDefault="00280CB5" w:rsidP="00280CB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1C875" id="_x0000_s1113" type="#_x0000_t202" style="position:absolute;margin-left:15.9pt;margin-top:451.9pt;width:276.6pt;height:13.8pt;z-index:-25142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akHEw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TzZTwccVVQHwkYwmhIekA0aQH/cNaTGUvuf+8FKs7MZ0vQb2bzeXRvWswX1xEXXkaq&#10;y4iwkqRKHjgbp5uQHB95WLij5jQ6cXvJ5JQzmSzhPD2I6OLLddr18mzXTwAAAP//AwBQSwMEFAAG&#10;AAgAAAAhAIkzipDfAAAACgEAAA8AAABkcnMvZG93bnJldi54bWxMj81Ow0AMhO9IvMPKSFwQ3YQ0&#10;/QnZVIAE4trSB3ASN4nIeqPstknfHnOCm+0Zjb/Jd7Pt1YVG3zk2EC8iUMSVqztuDBy/3h83oHxA&#10;rrF3TAau5GFX3N7kmNVu4j1dDqFREsI+QwNtCEOmta9asugXbiAW7eRGi0HWsdH1iJOE214/RdFK&#10;W+xYPrQ40FtL1ffhbA2cPqeHdDuVH+G43i9Xr9itS3c15v5ufnkGFWgOf2b4xRd0KISpdGeuveoN&#10;JLGQBwPbKJFBDOkmlXKlXJJ4CbrI9f8KxQ8AAAD//wMAUEsBAi0AFAAGAAgAAAAhALaDOJL+AAAA&#10;4QEAABMAAAAAAAAAAAAAAAAAAAAAAFtDb250ZW50X1R5cGVzXS54bWxQSwECLQAUAAYACAAAACEA&#10;OP0h/9YAAACUAQAACwAAAAAAAAAAAAAAAAAvAQAAX3JlbHMvLnJlbHNQSwECLQAUAAYACAAAACEA&#10;SiGpBxMCAAD+AwAADgAAAAAAAAAAAAAAAAAuAgAAZHJzL2Uyb0RvYy54bWxQSwECLQAUAAYACAAA&#10;ACEAiTOKkN8AAAAKAQAADwAAAAAAAAAAAAAAAABtBAAAZHJzL2Rvd25yZXYueG1sUEsFBgAAAAAE&#10;AAQA8wAAAHkFAAAAAA==&#10;" stroked="f">
                <v:textbox>
                  <w:txbxContent>
                    <w:p w14:paraId="7EAD49BC" w14:textId="77777777" w:rsidR="00280CB5" w:rsidRPr="009C34D1" w:rsidRDefault="00280CB5" w:rsidP="00280CB5">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p>
    <w:p w14:paraId="072A6C72" w14:textId="537F8084" w:rsidR="00D51DF3" w:rsidRPr="002C4641" w:rsidRDefault="00D51DF3">
      <w:pPr>
        <w:pStyle w:val="Default"/>
        <w:shd w:val="clear" w:color="auto" w:fill="FFFFFF" w:themeFill="background1"/>
        <w:rPr>
          <w:rFonts w:asciiTheme="minorHAnsi" w:hAnsiTheme="minorHAnsi" w:cstheme="minorHAnsi"/>
          <w:b/>
          <w:color w:val="auto"/>
          <w:sz w:val="22"/>
          <w:lang w:val="fr-FR"/>
        </w:rPr>
      </w:pPr>
    </w:p>
    <w:p w14:paraId="26F7C304" w14:textId="77777777" w:rsidR="002C4641" w:rsidRDefault="002C4641">
      <w:pPr>
        <w:rPr>
          <w:rFonts w:asciiTheme="minorHAnsi" w:hAnsiTheme="minorHAnsi" w:cstheme="minorHAnsi"/>
          <w:b/>
          <w:noProof/>
          <w:szCs w:val="24"/>
          <w:lang w:val="fr-FR" w:eastAsia="de-CH"/>
        </w:rPr>
      </w:pPr>
    </w:p>
    <w:p w14:paraId="696D5176" w14:textId="1B3E721A" w:rsidR="00D51DF3" w:rsidRPr="002C4641" w:rsidRDefault="002C4641">
      <w:pPr>
        <w:rPr>
          <w:rFonts w:asciiTheme="minorHAnsi" w:hAnsiTheme="minorHAnsi" w:cstheme="minorHAnsi"/>
          <w:b/>
          <w:szCs w:val="24"/>
          <w:lang w:val="fr-FR"/>
        </w:rPr>
      </w:pPr>
      <w:r w:rsidRPr="002C4641">
        <w:rPr>
          <w:rFonts w:asciiTheme="minorHAnsi" w:hAnsiTheme="minorHAnsi" w:cstheme="minorHAnsi"/>
          <w:b/>
          <w:lang w:val="fr-FR"/>
        </w:rPr>
        <w:lastRenderedPageBreak/>
        <w:t>Ce document a été traduit de l'allemand au français et provient de</w:t>
      </w:r>
      <w:r>
        <w:rPr>
          <w:rFonts w:asciiTheme="minorHAnsi" w:hAnsiTheme="minorHAnsi" w:cstheme="minorHAnsi"/>
          <w:b/>
          <w:lang w:val="fr-FR"/>
        </w:rPr>
        <w:t>s pages</w:t>
      </w:r>
      <w:r w:rsidRPr="002C4641">
        <w:rPr>
          <w:rFonts w:asciiTheme="minorHAnsi" w:hAnsiTheme="minorHAnsi" w:cstheme="minorHAnsi"/>
          <w:b/>
          <w:lang w:val="fr-FR"/>
        </w:rPr>
        <w:t xml:space="preserve"> </w:t>
      </w:r>
      <w:r>
        <w:rPr>
          <w:rFonts w:asciiTheme="minorHAnsi" w:hAnsiTheme="minorHAnsi" w:cstheme="minorHAnsi"/>
          <w:b/>
          <w:lang w:val="fr-FR"/>
        </w:rPr>
        <w:t>94-95</w:t>
      </w:r>
      <w:r w:rsidRPr="002C4641">
        <w:rPr>
          <w:rFonts w:asciiTheme="minorHAnsi" w:hAnsiTheme="minorHAnsi" w:cstheme="minorHAnsi"/>
          <w:b/>
          <w:lang w:val="fr-FR"/>
        </w:rPr>
        <w:t xml:space="preserve"> du livre "Das WAH-Buch -Themenbuch".</w:t>
      </w:r>
      <w:r w:rsidRPr="002C4641">
        <w:rPr>
          <w:rFonts w:asciiTheme="minorHAnsi" w:hAnsiTheme="minorHAnsi" w:cstheme="minorHAnsi"/>
          <w:b/>
          <w:noProof/>
          <w:szCs w:val="24"/>
          <w:lang w:val="fr-FR" w:eastAsia="de-CH"/>
        </w:rPr>
        <w:drawing>
          <wp:anchor distT="0" distB="0" distL="114300" distR="114300" simplePos="0" relativeHeight="251799552" behindDoc="0" locked="0" layoutInCell="1" allowOverlap="1" wp14:anchorId="4E5A5156" wp14:editId="61EF497C">
            <wp:simplePos x="0" y="0"/>
            <wp:positionH relativeFrom="margin">
              <wp:align>center</wp:align>
            </wp:positionH>
            <wp:positionV relativeFrom="paragraph">
              <wp:posOffset>544</wp:posOffset>
            </wp:positionV>
            <wp:extent cx="6463665" cy="7915275"/>
            <wp:effectExtent l="0" t="0" r="0" b="9525"/>
            <wp:wrapSquare wrapText="bothSides"/>
            <wp:docPr id="224" name="Grafik 22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06116_sv_auszug_aus_themenbuch_s95.jpg"/>
                    <pic:cNvPicPr/>
                  </pic:nvPicPr>
                  <pic:blipFill rotWithShape="1">
                    <a:blip r:embed="rId54" cstate="print">
                      <a:extLst>
                        <a:ext uri="{28A0092B-C50C-407E-A947-70E740481C1C}">
                          <a14:useLocalDpi xmlns:a14="http://schemas.microsoft.com/office/drawing/2010/main" val="0"/>
                        </a:ext>
                      </a:extLst>
                    </a:blip>
                    <a:srcRect b="9891"/>
                    <a:stretch/>
                  </pic:blipFill>
                  <pic:spPr bwMode="auto">
                    <a:xfrm>
                      <a:off x="0" y="0"/>
                      <a:ext cx="6463665" cy="79157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414A" w:rsidRPr="002C4641">
        <w:rPr>
          <w:rFonts w:asciiTheme="minorHAnsi" w:hAnsiTheme="minorHAnsi" w:cstheme="minorHAnsi"/>
          <w:noProof/>
          <w:lang w:val="fr-FR" w:eastAsia="de-CH"/>
        </w:rPr>
        <mc:AlternateContent>
          <mc:Choice Requires="wps">
            <w:drawing>
              <wp:anchor distT="45720" distB="45720" distL="114300" distR="114300" simplePos="0" relativeHeight="251831296" behindDoc="1" locked="0" layoutInCell="1" allowOverlap="1" wp14:anchorId="66685077" wp14:editId="62B0D544">
                <wp:simplePos x="0" y="0"/>
                <wp:positionH relativeFrom="margin">
                  <wp:posOffset>-156210</wp:posOffset>
                </wp:positionH>
                <wp:positionV relativeFrom="paragraph">
                  <wp:posOffset>8754110</wp:posOffset>
                </wp:positionV>
                <wp:extent cx="3512820" cy="175260"/>
                <wp:effectExtent l="0" t="0" r="0" b="0"/>
                <wp:wrapNone/>
                <wp:docPr id="11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663719A1" w14:textId="1A5ADBD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95</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85077" id="_x0000_s1114" type="#_x0000_t202" style="position:absolute;margin-left:-12.3pt;margin-top:689.3pt;width:276.6pt;height:13.8pt;z-index:-25148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sfxEwIAAP4DAAAOAAAAZHJzL2Uyb0RvYy54bWysk99u2yAUxu8n7R0Q94sTL2kTK07Vpcs0&#10;qfsjdXsAjHGMhjnsQGJ3T98DTtOou5vmCwQ+8HHO73ysb4bOsKNCr8GWfDaZcqashFrbfcl//ti9&#10;W3Lmg7C1MGBVyR+V5zebt2/WvStUDi2YWiEjEeuL3pW8DcEVWeZlqzrhJ+CUpWAD2IlAS9xnNYqe&#10;1DuT5dPpVdYD1g5BKu/p790Y5Juk3zRKhm9N41VgpuSUW0gjprGKY7ZZi2KPwrVantIQ/5BFJ7Sl&#10;S89SdyIIdkD9l1SnJYKHJkwkdBk0jZYq1UDVzKavqnlohVOpFoLj3RmT/3+y8uvxwX1HFoYPMFAD&#10;UxHe3YP85ZmFbSvsXt0iQt8qUdPFs4gs650vTkcjal/4KFL1X6CmJotDgCQ0NNhFKlQnI3VqwOMZ&#10;uhoCk/Tz/WKWL3MKSYrNrhf5VepKJorn0w59+KSgY3FScqSmJnVxvPchZiOK5y3xMg9G1zttTFrg&#10;vtoaZEdBBtilLxXwapuxrC/5apEvkrKFeD55o9OBDGp0V/LlNH6jZSKNj7ZOW4LQZpxTJsae8EQi&#10;I5swVAPTdcnnq3g44qqgfiRgCKMh6QHRpAX8w1lPZiy5/30QqDgzny1BX83m8+jetJgvriMuvIxU&#10;lxFhJUmVPHA2TrchOT7ysHBLzWl04vaSySlnMlnCeXoQ0cWX67Tr5dlungAAAP//AwBQSwMEFAAG&#10;AAgAAAAhAOLFJzbgAAAADQEAAA8AAABkcnMvZG93bnJldi54bWxMj0FPg0AQhe8m/ofNmHgx7SJS&#10;qJSlURON19b+gIGdAim7S9htof/e6Ulvb+a9vPmm2M6mFxcafeesgudlBIJs7XRnGwWHn8/FGoQP&#10;aDX2zpKCK3nYlvd3BebaTXZHl31oBJdYn6OCNoQhl9LXLRn0SzeQZe/oRoOBx7GResSJy00v4yhK&#10;pcHO8oUWB/poqT7tz0bB8Xt6Wr1O1Vc4ZLskfccuq9xVqceH+W0DItAc/sJww2d0KJmpcmervegV&#10;LOIk5SgbL9maFUdW8U1UvEqiNAZZFvL/F+UvAAAA//8DAFBLAQItABQABgAIAAAAIQC2gziS/gAA&#10;AOEBAAATAAAAAAAAAAAAAAAAAAAAAABbQ29udGVudF9UeXBlc10ueG1sUEsBAi0AFAAGAAgAAAAh&#10;ADj9If/WAAAAlAEAAAsAAAAAAAAAAAAAAAAALwEAAF9yZWxzLy5yZWxzUEsBAi0AFAAGAAgAAAAh&#10;AJiWx/ETAgAA/gMAAA4AAAAAAAAAAAAAAAAALgIAAGRycy9lMm9Eb2MueG1sUEsBAi0AFAAGAAgA&#10;AAAhAOLFJzbgAAAADQEAAA8AAAAAAAAAAAAAAAAAbQQAAGRycy9kb3ducmV2LnhtbFBLBQYAAAAA&#10;BAAEAPMAAAB6BQAAAAA=&#10;" stroked="f">
                <v:textbox>
                  <w:txbxContent>
                    <w:p w14:paraId="663719A1" w14:textId="1A5ADBD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95</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280CB5" w:rsidRPr="002C4641">
        <w:rPr>
          <w:rFonts w:asciiTheme="minorHAnsi" w:hAnsiTheme="minorHAnsi" w:cstheme="minorHAnsi"/>
          <w:b/>
          <w:noProof/>
          <w:lang w:val="fr-FR"/>
        </w:rPr>
        <mc:AlternateContent>
          <mc:Choice Requires="wpg">
            <w:drawing>
              <wp:anchor distT="0" distB="0" distL="114300" distR="114300" simplePos="0" relativeHeight="251890688" behindDoc="1" locked="0" layoutInCell="1" allowOverlap="1" wp14:anchorId="71E9D936" wp14:editId="5428C393">
                <wp:simplePos x="0" y="0"/>
                <wp:positionH relativeFrom="column">
                  <wp:posOffset>-346902</wp:posOffset>
                </wp:positionH>
                <wp:positionV relativeFrom="paragraph">
                  <wp:posOffset>3972</wp:posOffset>
                </wp:positionV>
                <wp:extent cx="6191250" cy="5116195"/>
                <wp:effectExtent l="0" t="0" r="0" b="8255"/>
                <wp:wrapTight wrapText="bothSides">
                  <wp:wrapPolygon edited="0">
                    <wp:start x="0" y="0"/>
                    <wp:lineTo x="0" y="21554"/>
                    <wp:lineTo x="21534" y="21554"/>
                    <wp:lineTo x="21534" y="0"/>
                    <wp:lineTo x="0" y="0"/>
                  </wp:wrapPolygon>
                </wp:wrapTight>
                <wp:docPr id="679069071" name="Groupe 44"/>
                <wp:cNvGraphicFramePr/>
                <a:graphic xmlns:a="http://schemas.openxmlformats.org/drawingml/2006/main">
                  <a:graphicData uri="http://schemas.microsoft.com/office/word/2010/wordprocessingGroup">
                    <wpg:wgp>
                      <wpg:cNvGrpSpPr/>
                      <wpg:grpSpPr>
                        <a:xfrm>
                          <a:off x="0" y="0"/>
                          <a:ext cx="6191250" cy="5116195"/>
                          <a:chOff x="0" y="0"/>
                          <a:chExt cx="6463665" cy="5355771"/>
                        </a:xfrm>
                      </wpg:grpSpPr>
                      <wpg:grpSp>
                        <wpg:cNvPr id="465423311" name="Groupe 43"/>
                        <wpg:cNvGrpSpPr/>
                        <wpg:grpSpPr>
                          <a:xfrm>
                            <a:off x="0" y="0"/>
                            <a:ext cx="6463665" cy="5355771"/>
                            <a:chOff x="0" y="0"/>
                            <a:chExt cx="6463665" cy="5355771"/>
                          </a:xfrm>
                        </wpg:grpSpPr>
                        <wpg:grpSp>
                          <wpg:cNvPr id="1882317070" name="Groupe 42"/>
                          <wpg:cNvGrpSpPr/>
                          <wpg:grpSpPr>
                            <a:xfrm>
                              <a:off x="0" y="0"/>
                              <a:ext cx="6463665" cy="5355771"/>
                              <a:chOff x="0" y="0"/>
                              <a:chExt cx="6463665" cy="5355771"/>
                            </a:xfrm>
                          </wpg:grpSpPr>
                          <wpg:grpSp>
                            <wpg:cNvPr id="599591676" name="Groupe 40"/>
                            <wpg:cNvGrpSpPr/>
                            <wpg:grpSpPr>
                              <a:xfrm>
                                <a:off x="0" y="0"/>
                                <a:ext cx="6463665" cy="5355771"/>
                                <a:chOff x="0" y="0"/>
                                <a:chExt cx="6463665" cy="5355771"/>
                              </a:xfrm>
                            </wpg:grpSpPr>
                            <pic:pic xmlns:pic="http://schemas.openxmlformats.org/drawingml/2006/picture">
                              <pic:nvPicPr>
                                <pic:cNvPr id="693368894" name="Grafik 224" descr="Ein Bild, das Text enthält.&#10;&#10;Automatisch generierte Beschreibung"/>
                                <pic:cNvPicPr>
                                  <a:picLocks noChangeAspect="1"/>
                                </pic:cNvPicPr>
                              </pic:nvPicPr>
                              <pic:blipFill rotWithShape="1">
                                <a:blip r:embed="rId55" cstate="print">
                                  <a:extLst>
                                    <a:ext uri="{28A0092B-C50C-407E-A947-70E740481C1C}">
                                      <a14:useLocalDpi xmlns:a14="http://schemas.microsoft.com/office/drawing/2010/main" val="0"/>
                                    </a:ext>
                                  </a:extLst>
                                </a:blip>
                                <a:srcRect b="39032"/>
                                <a:stretch/>
                              </pic:blipFill>
                              <pic:spPr bwMode="auto">
                                <a:xfrm>
                                  <a:off x="0" y="0"/>
                                  <a:ext cx="6463665" cy="5355771"/>
                                </a:xfrm>
                                <a:prstGeom prst="rect">
                                  <a:avLst/>
                                </a:prstGeom>
                                <a:ln>
                                  <a:noFill/>
                                </a:ln>
                                <a:extLst>
                                  <a:ext uri="{53640926-AAD7-44D8-BBD7-CCE9431645EC}">
                                    <a14:shadowObscured xmlns:a14="http://schemas.microsoft.com/office/drawing/2010/main"/>
                                  </a:ext>
                                </a:extLst>
                              </pic:spPr>
                            </pic:pic>
                            <wps:wsp>
                              <wps:cNvPr id="1125291819" name="Zone de texte 7"/>
                              <wps:cNvSpPr txBox="1"/>
                              <wps:spPr>
                                <a:xfrm>
                                  <a:off x="466724" y="781050"/>
                                  <a:ext cx="5284942" cy="523875"/>
                                </a:xfrm>
                                <a:prstGeom prst="rect">
                                  <a:avLst/>
                                </a:prstGeom>
                                <a:solidFill>
                                  <a:sysClr val="window" lastClr="FFFFFF"/>
                                </a:solidFill>
                                <a:ln w="6350">
                                  <a:noFill/>
                                </a:ln>
                              </wps:spPr>
                              <wps:txbx>
                                <w:txbxContent>
                                  <w:p w14:paraId="3143C013" w14:textId="77777777" w:rsidR="00280CB5" w:rsidRPr="00F94BC5" w:rsidRDefault="00280CB5" w:rsidP="00280CB5">
                                    <w:pPr>
                                      <w:spacing w:after="0"/>
                                      <w:rPr>
                                        <w:sz w:val="52"/>
                                        <w:szCs w:val="52"/>
                                        <w:lang w:val="fr-FR"/>
                                      </w:rPr>
                                    </w:pPr>
                                    <w:r w:rsidRPr="00F94BC5">
                                      <w:rPr>
                                        <w:sz w:val="52"/>
                                        <w:szCs w:val="52"/>
                                        <w:lang w:val="fr-FR"/>
                                      </w:rPr>
                                      <w:t>Conséquences de la consommation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13909684" name="Zone de texte 7"/>
                            <wps:cNvSpPr txBox="1"/>
                            <wps:spPr>
                              <a:xfrm>
                                <a:off x="3200400" y="2228850"/>
                                <a:ext cx="2733675" cy="1790700"/>
                              </a:xfrm>
                              <a:prstGeom prst="rect">
                                <a:avLst/>
                              </a:prstGeom>
                              <a:solidFill>
                                <a:sysClr val="window" lastClr="FFFFFF"/>
                              </a:solidFill>
                              <a:ln w="6350">
                                <a:noFill/>
                              </a:ln>
                            </wps:spPr>
                            <wps:txbx>
                              <w:txbxContent>
                                <w:p w14:paraId="37DBAD74" w14:textId="77777777" w:rsidR="00280CB5" w:rsidRPr="00716BB8" w:rsidRDefault="00280CB5" w:rsidP="00280CB5">
                                  <w:pPr>
                                    <w:rPr>
                                      <w:b/>
                                      <w:bCs/>
                                      <w:sz w:val="28"/>
                                      <w:szCs w:val="28"/>
                                      <w:lang w:val="fr-FR"/>
                                    </w:rPr>
                                  </w:pPr>
                                  <w:r w:rsidRPr="00716BB8">
                                    <w:rPr>
                                      <w:b/>
                                      <w:bCs/>
                                      <w:sz w:val="28"/>
                                      <w:szCs w:val="28"/>
                                      <w:lang w:val="fr-FR"/>
                                    </w:rPr>
                                    <w:t>Conséquences économiques</w:t>
                                  </w:r>
                                </w:p>
                                <w:p w14:paraId="019A13EF" w14:textId="77777777" w:rsidR="00280CB5" w:rsidRPr="00716BB8" w:rsidRDefault="00280CB5" w:rsidP="00280CB5">
                                  <w:pPr>
                                    <w:rPr>
                                      <w:color w:val="595959" w:themeColor="text1" w:themeTint="A6"/>
                                      <w:sz w:val="16"/>
                                      <w:szCs w:val="16"/>
                                      <w:lang w:val="fr-FR"/>
                                    </w:rPr>
                                  </w:pPr>
                                  <w:r w:rsidRPr="00716BB8">
                                    <w:rPr>
                                      <w:color w:val="595959" w:themeColor="text1" w:themeTint="A6"/>
                                      <w:sz w:val="16"/>
                                      <w:szCs w:val="16"/>
                                      <w:lang w:val="fr-FR"/>
                                    </w:rPr>
                                    <w:t>La surexploitation des ressources naturelles par la production de biens de consommation a des répercussions sur l'économie. La diminution des matières premières entraîne par exemple une augmentation des coûts de production. Comme les entreprises sont en concurrence entre elles, elles ne peuvent pas augmenter le prix de leurs produits comme bon leur semble. Les coûts supplémentaires doivent plutôt être économisés dans le processus de production. Les entreprises sont donc tenues d'organiser leurs processus de production de manière efficace et d'économiser les ressources.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439352607" name="Groupe 41"/>
                          <wpg:cNvGrpSpPr/>
                          <wpg:grpSpPr>
                            <a:xfrm>
                              <a:off x="409575" y="2124075"/>
                              <a:ext cx="5531485" cy="2941208"/>
                              <a:chOff x="-66675" y="0"/>
                              <a:chExt cx="5531485" cy="2941208"/>
                            </a:xfrm>
                          </wpg:grpSpPr>
                          <wps:wsp>
                            <wps:cNvPr id="1203941714" name="Zone de texte 7"/>
                            <wps:cNvSpPr txBox="1"/>
                            <wps:spPr>
                              <a:xfrm>
                                <a:off x="-66675" y="104776"/>
                                <a:ext cx="2733676" cy="2836432"/>
                              </a:xfrm>
                              <a:prstGeom prst="rect">
                                <a:avLst/>
                              </a:prstGeom>
                              <a:solidFill>
                                <a:sysClr val="window" lastClr="FFFFFF"/>
                              </a:solidFill>
                              <a:ln w="6350">
                                <a:noFill/>
                              </a:ln>
                            </wps:spPr>
                            <wps:txbx>
                              <w:txbxContent>
                                <w:p w14:paraId="5FB78A7A" w14:textId="77777777" w:rsidR="00280CB5" w:rsidRPr="006E0AF3" w:rsidRDefault="00280CB5" w:rsidP="00280CB5">
                                  <w:pPr>
                                    <w:rPr>
                                      <w:b/>
                                      <w:bCs/>
                                      <w:sz w:val="28"/>
                                      <w:szCs w:val="28"/>
                                      <w:lang w:val="fr-FR"/>
                                    </w:rPr>
                                  </w:pPr>
                                  <w:r w:rsidRPr="006E0AF3">
                                    <w:rPr>
                                      <w:b/>
                                      <w:bCs/>
                                      <w:sz w:val="28"/>
                                      <w:szCs w:val="28"/>
                                      <w:lang w:val="fr-FR"/>
                                    </w:rPr>
                                    <w:t>Conséquences écologiques</w:t>
                                  </w:r>
                                </w:p>
                                <w:p w14:paraId="1F48652B" w14:textId="77777777" w:rsidR="00280CB5" w:rsidRPr="00381F2F" w:rsidRDefault="00280CB5" w:rsidP="00280CB5">
                                  <w:pPr>
                                    <w:rPr>
                                      <w:color w:val="595959" w:themeColor="text1" w:themeTint="A6"/>
                                      <w:sz w:val="16"/>
                                      <w:szCs w:val="16"/>
                                      <w:lang w:val="fr-FR"/>
                                    </w:rPr>
                                  </w:pPr>
                                  <w:r w:rsidRPr="00381F2F">
                                    <w:rPr>
                                      <w:color w:val="595959" w:themeColor="text1" w:themeTint="A6"/>
                                      <w:sz w:val="16"/>
                                      <w:szCs w:val="16"/>
                                      <w:lang w:val="fr-FR"/>
                                    </w:rPr>
                                    <w:t>L'environnement n'est pas seulement affecté lors de la mise au rebut d'un produit, mais déjà lors de sa fabrication. La production de nouveaux biens nécessite des ressources et génère des polluants et des déchets tout au long de leur cycle de vie. D'un point de vue écologique, nous vivons déjà au-dessus de nos moyens. La consommation de ressources ne cesse d'augmenter dans le monde entier.</w:t>
                                  </w:r>
                                  <w:r w:rsidRPr="00381F2F">
                                    <w:rPr>
                                      <w:noProof/>
                                      <w:sz w:val="16"/>
                                      <w:szCs w:val="16"/>
                                      <w:lang w:val="fr-FR"/>
                                    </w:rPr>
                                    <w:t xml:space="preserve"> </w:t>
                                  </w:r>
                                </w:p>
                                <w:p w14:paraId="375DE190" w14:textId="77777777" w:rsidR="00280CB5" w:rsidRPr="006E0AF3" w:rsidRDefault="00280CB5" w:rsidP="00280CB5">
                                  <w:pPr>
                                    <w:rPr>
                                      <w:b/>
                                      <w:bCs/>
                                      <w:sz w:val="28"/>
                                      <w:szCs w:val="28"/>
                                      <w:lang w:val="fr-FR"/>
                                    </w:rPr>
                                  </w:pPr>
                                  <w:r w:rsidRPr="006E0AF3">
                                    <w:rPr>
                                      <w:b/>
                                      <w:bCs/>
                                      <w:sz w:val="28"/>
                                      <w:szCs w:val="28"/>
                                      <w:lang w:val="fr-FR"/>
                                    </w:rPr>
                                    <w:t>Conséquences sociales</w:t>
                                  </w:r>
                                </w:p>
                                <w:p w14:paraId="27A31AF8" w14:textId="77777777" w:rsidR="00280CB5" w:rsidRPr="00381F2F" w:rsidRDefault="00280CB5" w:rsidP="00280CB5">
                                  <w:pPr>
                                    <w:rPr>
                                      <w:color w:val="595959" w:themeColor="text1" w:themeTint="A6"/>
                                      <w:sz w:val="16"/>
                                      <w:szCs w:val="16"/>
                                      <w:lang w:val="fr-FR"/>
                                    </w:rPr>
                                  </w:pPr>
                                  <w:r w:rsidRPr="00381F2F">
                                    <w:rPr>
                                      <w:color w:val="595959" w:themeColor="text1" w:themeTint="A6"/>
                                      <w:sz w:val="16"/>
                                      <w:szCs w:val="16"/>
                                      <w:lang w:val="fr-FR"/>
                                    </w:rPr>
                                    <w:t>La production de biens est liée à de nombreuses conséquences sociales. Il s'agit notamment de violations des droits de l'homme, de mauvaises conditions de travail, de salaires indécents ou encore de travail des enfants. Globalement, il s'agit de la répartition équitable des matières premières, de la sécurité alimentaire mondiale ou de l'écart entre les riches et les pauvres.</w:t>
                                  </w:r>
                                </w:p>
                                <w:p w14:paraId="374E64C6" w14:textId="77777777" w:rsidR="00280CB5" w:rsidRPr="00381F2F" w:rsidRDefault="00280CB5" w:rsidP="00280CB5">
                                  <w:pPr>
                                    <w:rPr>
                                      <w:color w:val="595959" w:themeColor="text1" w:themeTint="A6"/>
                                      <w:sz w:val="24"/>
                                      <w:szCs w:val="24"/>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00592724" name="Image 36"/>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2276475" y="0"/>
                                <a:ext cx="341630" cy="414655"/>
                              </a:xfrm>
                              <a:prstGeom prst="rect">
                                <a:avLst/>
                              </a:prstGeom>
                              <a:noFill/>
                            </pic:spPr>
                          </pic:pic>
                          <pic:pic xmlns:pic="http://schemas.openxmlformats.org/drawingml/2006/picture">
                            <pic:nvPicPr>
                              <pic:cNvPr id="374454911" name="Image 38"/>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2200275" y="1371600"/>
                                <a:ext cx="426720" cy="438785"/>
                              </a:xfrm>
                              <a:prstGeom prst="rect">
                                <a:avLst/>
                              </a:prstGeom>
                              <a:noFill/>
                            </pic:spPr>
                          </pic:pic>
                          <pic:pic xmlns:pic="http://schemas.openxmlformats.org/drawingml/2006/picture">
                            <pic:nvPicPr>
                              <pic:cNvPr id="582591966" name="Image 37"/>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4953000" y="0"/>
                                <a:ext cx="511810" cy="420370"/>
                              </a:xfrm>
                              <a:prstGeom prst="rect">
                                <a:avLst/>
                              </a:prstGeom>
                              <a:noFill/>
                            </pic:spPr>
                          </pic:pic>
                        </wpg:grpSp>
                      </wpg:grpSp>
                      <wps:wsp>
                        <wps:cNvPr id="2010848916" name="Zone de texte 7"/>
                        <wps:cNvSpPr txBox="1"/>
                        <wps:spPr>
                          <a:xfrm>
                            <a:off x="466725" y="1381125"/>
                            <a:ext cx="4933950" cy="590550"/>
                          </a:xfrm>
                          <a:prstGeom prst="rect">
                            <a:avLst/>
                          </a:prstGeom>
                          <a:solidFill>
                            <a:sysClr val="window" lastClr="FFFFFF"/>
                          </a:solidFill>
                          <a:ln w="6350">
                            <a:noFill/>
                          </a:ln>
                        </wps:spPr>
                        <wps:txbx>
                          <w:txbxContent>
                            <w:p w14:paraId="32D4DF91" w14:textId="77777777" w:rsidR="00280CB5" w:rsidRPr="00F94BC5" w:rsidRDefault="00280CB5" w:rsidP="00280CB5">
                              <w:pPr>
                                <w:spacing w:after="0"/>
                                <w:rPr>
                                  <w:color w:val="595959" w:themeColor="text1" w:themeTint="A6"/>
                                  <w:sz w:val="24"/>
                                  <w:szCs w:val="24"/>
                                  <w:lang w:val="fr-FR"/>
                                </w:rPr>
                              </w:pPr>
                              <w:r w:rsidRPr="00F94BC5">
                                <w:rPr>
                                  <w:color w:val="595959" w:themeColor="text1" w:themeTint="A6"/>
                                  <w:sz w:val="24"/>
                                  <w:szCs w:val="24"/>
                                  <w:lang w:val="fr-FR"/>
                                </w:rPr>
                                <w:t>Notre mode de consommation actuel et ses modes de production entraînent des répercussions environnementales, sociales et économiques importantes.</w:t>
                              </w:r>
                            </w:p>
                            <w:p w14:paraId="2B9182D6" w14:textId="77777777" w:rsidR="00280CB5" w:rsidRPr="00F94BC5" w:rsidRDefault="00280CB5" w:rsidP="00280CB5">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E9D936" id="Groupe 44" o:spid="_x0000_s1115" style="position:absolute;margin-left:-27.3pt;margin-top:.3pt;width:487.5pt;height:402.85pt;z-index:-251425792;mso-position-horizontal-relative:text;mso-position-vertical-relative:text;mso-width-relative:margin;mso-height-relative:margin" coordsize="64636,535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Cd3pgEGAAAFHQAADgAAAGRycy9lMm9Eb2MueG1s7Fnd&#10;bts2FL4fsHcgNGBXayzqX16dIk2XokDWBmuHArujZcoSKokaRcfOnmdvshfbR1KSY6fF2rTO4KIB&#10;rJCiSJ5zdM53vkM9frKpK3LNZVeKZubQE9chvMnEomyWM+f3NxePEod0ijULVomGz5wb3jlPTr//&#10;7vG6nXJPFKJacEmwSNNN1+3MKZRqp5NJlxW8Zt2JaHmDwVzImil05XKykGyN1etq4rluNFkLuWil&#10;yHjX4e4zO+icmvXznGfqVZ53XJFq5kA2Za7SXOf6Ojl9zKZLydqizHox2D2kqFnZYNNxqWdMMbKS&#10;5Z2l6jKTohO5OslEPRF5Xmbc6ABtqLunzXMpVq3RZTldL9vRTDDtnp3uvWz28vq5bF+3VxKWWLdL&#10;2ML0tC6bXNb6P6QkG2Oym9FkfKNIhpsRTakXwrIZxkJK0Q+tUbMClr8zLyt+GWYGkR9FYT/TD8M4&#10;pnrmZNh4siPO2LFiQu4rScrFzAmiMPB8n1KHNKyGixmrcRL4ejU97bN1/ICkbPpQOtIk8XwauzEM&#10;vauk9/UoGaZpmNIojvZ1NFF6VC+yLbMpfn3AonUnYP8b2DBLrSR3+kXqj1qjZvLdqn0EbGmZKudl&#10;Vaobg5NAES1Uc31VZlfSdrYxFKW+HyVJGmxNz/LyHfE83FnwLgNi/lI25GlZLX4iC9aRNxoAeKOK&#10;f/6u1MmPP2zOfjaXs5USgOoSAE6WvOGy5FJx8hRrFJKX81Wz1B6rZdHbW2GYNtalyN51pBHnBWuW&#10;/Kxrgd3IKAYSdh+f6O6OJvOqbC/KqiJSqLelKl4XrAUSUAPJerA3ItTYA873vAcLys9EtqqhoM0y&#10;kldQSjRdUbadQ+SU13MO8JEvFsCdDBlOYb9Wlo3SArNpJ7PfoABBkvFT1zdhirtKcpUVGuW0DoPY&#10;1h4dQJjM17+KBZZisKOR/qNA+AMANUIpDCw79ZyLmugG5IZsZnl2fdkpLc/2ES1+1ehrI7RR7ai+&#10;Y4TWYvZN6KARFpm7GyyM3h0bf1JyMq8Ooulltw5KkWS8lCY0HTz0D9AJuCZRcEROYguDZopOZkRt&#10;ngqkJ+M+eikr9ZBaxpwWRFGsfRzJK06oi0Rm3t6Q3UIvCdLA63OU5yexSW73t2snqnKhjWp85KY7&#10;ryS5ZuAmoDQLsXZIxTqFmzPnwvwZ74ff3J5WNWSNxOtD2Pe+pK26uqU2843Jk1Y3fWsuFjcwEWLF&#10;JPWuzS5KeMUltr5iEvQHWQaUTr3CJa8ENhN9yyGFkH+9775+Hi8eow5Zg07NnO7PFdPwVb1o4BKa&#10;ew0NOTTmQ6NZ1ecCVkAsQRrTxASpqqGZS1G/BdM707tgiDUZ9po5amieK/QwAKaY8bMz07YoeNm8&#10;boGdFgu097/ZvGWy7QNBu89LMTgdm+7Fg33WmllDW16aYNlaEZGgOwgA0+r50wNFRUiBLWmUjLD9&#10;ZYLCB7EOXBgTUeF5XpLsh4UXI10gFAzpo3EKXmIC5zjjYsSIb3HxEHFxK0QMNe9pPA381A+9yI0H&#10;hB94fP9+PonHB24aagfVHky9wLW4zaYjsIc+DZLeg700oJ6bWOgfKf2jCLnBLtFnhW3tEn5g+hgA&#10;+7XLQ6RIz/WhSEy/MBrcsgN1gxj0fCdFWiwAZ9cFoJf4UWDJzmiKLbH4SO6xk+y6h82RfTn1LUce&#10;Kkdq2ovf0VRGyGxh6hmOaAvvFzVbcuKbKNDKHKCK0XTjwEXLUI/YKsUEdF+b6M1zEFRdvVjmPw7c&#10;t2bxvDgKdqF0wGE/oJEPpqHBI6A4yvlMfr2tWPS72S9Vjs35/DgIwiDdHm31zmdS1fE6nzmYG0vk&#10;gzuf63q981E/ppGlqlsqEHgoAQcXRIUHVmD9fqi8P7F0/rpcMEw8HMql0Xgo17ugKbiP1wUDS2L6&#10;U5oDu2CQhr7b11P7BwwUZxqD84HA4YD3gM63ZaX/Q7Gqv28kQYIT3oHgf5lq1RzhWJ5O/UQfFO0S&#10;1ABnmykqWPuFInVDW80eJz/tv2l846eH4qcmRPCtDQGy8zHvdt8Ez/br5em/AAAA//8DAFBLAwQK&#10;AAAAAAAAACEApvkTFARwBQAEcAUAFQAAAGRycy9tZWRpYS9pbWFnZTEuanBlZ//Y/+AAEEpGSUYA&#10;AQEBANwA3AAA/9sAQwACAQEBAQECAQEBAgICAgIEAwICAgIFBAQDBAYFBgYGBQYGBgcJCAYHCQcG&#10;BggLCAkKCgoKCgYICwwLCgwJCgoK/9sAQwECAgICAgIFAwMFCgcGBwoKCgoKCgoKCgoKCgoKCgoK&#10;CgoKCgoKCgoKCgoKCgoKCgoKCgoKCgoKCgoKCgoKCgoK/8AAEQgH5AX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OQEFmAq&#10;SmOGYnHagDzL4v8Ag/7POPEtjCdrcXSr29G/xrhUJIr37UrKHUbKSxuot8ci7WXHUV4n4v8ADdz4&#10;X1p9OkX93uzC3qteNjqHLLnj8z67JcwVSn7Ce629P+AZ/XrRSAjHX86UZ71wXPogooooAKKKKACi&#10;iigAooooAKKKKACiiigAooooAKKKKACijNGRQBy/xh8QN4d+HGralG2GFmyR/VuP618egk5Jr6I/&#10;a814Wfg600JZQGu7rcyDqVUZz9M187jAG3NeDmdTmrqPY/WOCcL7LLZVX9p/l/THA5FFA6cUV5p9&#10;oFFFFABRRRQAUUUUAFFFFABRRRQAUUUUAfrhRRRX6wfx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MfEbwkvijSZBCg+1QZe3&#10;fH5g/WunqOQhjg1NSMZxakaUasqNRTjuj55ZXikaGdSrK21lYdDnpTgeK7T4veDfsN1/wkunx/u5&#10;iBdKo+43978f89a4oEBa+erUpUZ8rP0LB4qGMoKcRaKAcjOKKyOoKKKKACiiigAooooAKKKKACii&#10;igAooooAKKKKAGk5O2jODg044PU1DdMVRpC3Crn9OtD+G4K/NZHzX+1lr6ap8RodGhk3DT7QBuTw&#10;zHJH8q8vAyPrW18SNck8SePdU1osCJLxwmP7qnaP0FY2MCvlcTJzruR+9ZPh/qmWUqXZK/ruLRRR&#10;WJ6QUUUUAFFFFABRRRQAUUUUAFFFFABRRRQB+uFFFFfrB/E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NKANuY06mupboKAKmr&#10;abb6rZyWNzCHjlUhlI614l4q8P3PhjWJNMuPuqd0LN/Ete7ojD71cv8AErwcvijRmktx/pVvloT6&#10;+q1x4yh7aF1uj1cpx31Styy+F/geQD2p1IT5ZKONu3ht3alz7V4drH3MXzRuFFBYCigoKKKM+1AB&#10;RQTigHIoAKKQuB1qC71SxsDH9suo4vNkWOLzJAu9z0UZ6k+lAbassUU0SAjOKXd823FAC0U0SKea&#10;A4bpQA6igHPSigBp69K5/wCKGvt4V8B6priMvmW9m5i3d2xgD88V0BPNeT/tc+IZNM+HsOkQSBW1&#10;C8VWHfYgL8fiFrHEVPZ0ZSPRynD/AFrMaVK27V/TqfOClmG5jksck0tNHyr0pd3tXyrP3qMeW0UL&#10;RTd/OCKUt2oGLRTS6jvTi2BmjyAKKKKACiiigAooooAKKKKACiiigD9cKKKK/WD+I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oWXc2D61NUflt1xQF7Hlfxb8HnTL/8A4SGwh/czN++UfwP6/jXG7ww4r3zVNHg1ewm0+/jV&#10;o5Vwy14j4j0C58M6xNpN3zsbMcn99exrxcdR9nLnWzPsskzD21L2M3qtvQp0U0HtTq4T3gppPNOq&#10;vqgvpNPmi0uZY7lomFu8i7lV8fKSO4z2oC9kTFxnmgyc4FcB+zZ8Udb+Lvwh07xN4vsLSy8QWsk+&#10;m+KdPs5vMjs9UtZWguolbuoljbaT1Uqe4riPi3+07458CftM+H/hronhW1n8HxpBH44164kKtp9x&#10;eMyWKoSQuCyOzk9AAO4q4xcpWMpVoRpqR7sSCM+9fMP7W/gPxD+0x8UT8OvCGr3GnyfC7Qx4otNU&#10;t2O1PEUu9dNQqD+88uOO4laNv+ekB719HeJ/EekeEPDWoeLtfvBb2Gl2Ut5fXDLxFDEhd2/BVJrw&#10;z9l74Q/FW+8BXfxh1zx/q3hjXPiVqknifXNDbTbSZ7Bp0RLe0ZpI2bdBaRW0BGcbomxjNOPu6syr&#10;r2loJXv+H9M9Z+CvxL0/4vfCzQ/iTpsTRLq1gks1u3DQTD5ZYj7pIrofdTVf43+Ndb8CeEtP1nQG&#10;j8658XaDp0nnLuHk3eq2trLjnr5czYPY4PPSvGvgx4L+IXw0+Nviz9n7/hfGrW9vcAeJfDyDQbPY&#10;8Nw5W5QExbRtn5CjH+sJxW1+1F8PPiYvw50tW+PWqNu+IHhVVP8AY1iNjHXrEBv9V1Undg8HGDxT&#10;5Y8we0qexfu6rQ9l8c6veeH/AAPrOuWGzz7HS7i4gMi5XckbMM/iKq/B7xLqPjT4T+F/GetNH9s1&#10;fw7ZXt35a7V8yWBHbA7DLHFeefE74T/GOL4aeIZZf2n9dkVdDuyyN4f0wbgIXyOIM80n7O/w/wDi&#10;ZP8AALwRLb/HjVIlbwhppWFdGsSEBtI/lGYs4HvScY2K5pe0S5d139D2cNSg5Gaw/Bvh3xPoEU6e&#10;JPHV1rjSMpia6s4IfKA6geUq5z781tqCBg1DN1sI/Pevm/8Aa88QLf8Ajmy8PRvuXT7Lc6g/deQ5&#10;IP8AwEKfxr6QJIbNfNv7Unw61fRvFkvj3c09lqTqrv8A88ZAoXafYgcH8PTPn5hzPDtJH1fB8qMc&#10;4i6jWztfu/8AgHlPbOfzqrrOrWOh6Pda3qUwitrO2knuZD0SNFLMfpgZq0Pm5B61R8SaFY+KNCvv&#10;DWpx7rXULOW1uFXukiFT+hrwI8rkr7fp1P12tz/V5ez1dnb16fifGth/wU9+PXin4Xap+0v4F/ZI&#10;+1/C3TZp/M1q619Y72WCGQrJMkG3DKpBzzwQfSvRPj//AMFFvCvwn/Zw8H/tG+BfBlx4msfGl1Db&#10;6bZQzCNw8gxs5/iDfLj1r5Y/aN+FX7WX7BP7F/ij4Ft8X/BGofDS8hurLRRfWsiaxL9rlYm1ijAw&#10;7FpGYtk7ck4Ar1nQP2BPiD8bf+Cd/wAI/hFceMIPC+ueHTBq5kvLBrgIxZpUUruXkBlJB9xX0E8P&#10;gYqFRpcrlZWvqrdT8swub8R1J1sPGUnUULu6Xuyv9m3Rrue1fs2ftNftB/GPxw/h34o/sjeIPA+m&#10;LprXMWtaldI0cjhkCxYU5ywYt/wE17wckcivkX4B/H79pz4b/tqR/sY/tGeK9C8VR6h4RbV9F17R&#10;tNFq8IjONksa5AyFbr6Kf4sV9dAgHNeXj6fs6iskk9Vb8z7fhnGSxmBbnNylGTTukmmraaaeg4Z7&#10;0UUVwn0IUUUUAFFFFABRRRQAUUUUAfrhRRRX6wfx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BGeDXIfE3weniPS&#10;DeWsf+lWuWjI/iXutdfURi+U5P1rOpTjUjyyNsPWnh6yqR3R88HcrlGXaVODmpK6r4r+EBo2pf2z&#10;YwkW9w2ZAP4H/wADXJh9wyK+frUpUZ8rP0DB4iniqKqR6jjnHFMYDZ8wp9NKk1mdR4VY6tZ/s8ft&#10;S+K7LVTb2vhj4iaC3iixnaUL5esWEUdvqMeDx+9tfsUyqvUwXTnqazPhb8DrD4x/sweKNZ8Y6PMu&#10;rfFmWfXpo9U3brTeB/ZybScxCKGO3YpxhzJ0ya7z9p79lrwN+1V4Q0vwl45vbu0/snXIdQs77T5N&#10;kyLseG4gDdkntZri3fHOyZiOQK9IgtUt4Vt4UVUVQqqB90DoK15ly6HL7HmqO/w9Pn/kfL+vfEPU&#10;v2l/g98PfgTqOkTR6j4u1X7J8QLVbj5rOx0x1bUEkIPKzSrBbsvdLp/Q19QRxhYlVBt2rgD09q8z&#10;+Hf7KHgP4a/tAeLv2g9Ev7xtQ8WQQxyafJJm2stuWleFf4Wmc73Pcgegr1BUKilKV9i6NOUbynv+&#10;g0xK8m8r82Mbvb0rH8eeAdK+IejW2h61c3EUVrrWn6nG1qyqxms7yK7iB3A/KZIVDDqVzgg8jaAY&#10;U4jPasza11ZlHxDoVt4k0C+8O30siQX1nJbzNCwDhXQqSCQcHB9CPY1B4J8Kad4D8HaV4H0iWaS0&#10;0fTILG1knYGRo4Y1jUsQAC2FGcADPYdK1T9KB1zigXKr3AHiigDAxRQUNYd81n+KPD2leK9EuNB1&#10;q1Wa2uoykkf9fYjqPStEhs5FIVPYUOMZaMqnOVOSlF6rW/Y+NviX8PtV+GviiXQdRBaH71pcbcCW&#10;Psfr6iufAJHB619dfGL4X2HxJ8LSWEgVbyEF7O4xyremfQ18m6lpd/oWozaTqsDQ3Fu5WSNuxFfN&#10;4zDfV6l1sfsnDmdxzbCKNR/vI6Pz8/8AM+dtN/4Jq/s5SfGW4+O3xAn8SeNNabUpr3T4/GGtNeWu&#10;mu8jPsgg2qoRS2FV9wUAdxmu0/aM/Ze8OftIaXpmm618SfGnhhtJmeS1ufBWvHT5CWXHzEK24Dtx&#10;Xp3v/SjaeorJYqvKSk5O628j0o5Llsac6caaUZay7v1e54f+zV+wD8C/2YvGepfEzwvfeIvEHinV&#10;LX7PdeJvF2sG9vfJOCUDbVUAlVyduTgDOBivbwOeKXBxQFbHNKrWqVpXm7vudWDwOEwNFUqEFFXv&#10;p/W46iiisTqCiiigAooooAKKKKACiiigD9cKKKK/WD+I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sjYGAKdTdv&#10;y7c0AUdc0az1nTJtPvIwyyLjp0968Q13RLnw/q02kXQ+aJsK2PvL2P5V76VGD9K434reDRr2l/2j&#10;Yrm8tVz8q8uvdf8AD8fWuLGUPa0+Zbo9nJ8d9Vrckvhl+D7nlONw4NOqMO2cEdOKdvz0H514vKz7&#10;ZSi9mOopCwBwTSFieAKQx1FN3HtShj3FAeYtFIWAGTShs9qACiml8Gjfx0oCw6ikBJ7UoOeRQAUU&#10;UUANbJ6ivH/2l/g4PEVg3jbw9a5vrWP/AEqGNeZ48dR6sP1H4V7FtHpTXhVxhqyq0Y1qbhI7stzC&#10;vluKjWpvbfzXY+FwQRn+Y60DivUv2kfg43g3WX8YeH7X/iW3smZo41/495c/+gnt6dPSvLVJIya+&#10;ZrUp0JuLP27LMfRzHCxrU+u44ZxzRRRWR6AUUUUAFFFFABRRRQAUUUUAFFFFAH64UUUV+sH8R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NypFQsqlcetTHkYppQFdtAGTc+DfDVyd9xo8DE/8ATMVRvPhX4Nvv&#10;+YSIj/ehYiuk8vgDNBQdqz9lTlukbxxFeO0n95xM/wAEfDLj9xdXEf8AwPNZ978CY85stdf/ALaR&#10;j+lejeVk5JoMee/6VnLC0JauJ0wzTHQ2mzyq4+CevRLug1KCQ/wqcis65+FfjO34+wRv2/dy17N5&#10;Q7mgx5Oc1nLA0WdMM8x0d2n8jwy68E+K7P5p9BuNo7qu7+VUX03VIj++06dP96FhX0CYgTk/ypjW&#10;kLjDorfVaxll0fsyOmHEVb7UEfPJba21l59xTuM4xXvlx4c0O7G250uGT/ejFZ118N/B10CjaDAo&#10;PeNdp/SspZbPpI6qfEVH7UGeJ+4pVOa9ZuPg14RkBWOKePP92cn+eaz7v4G6ZsP2LV7lG/6aKrD+&#10;QrJ4GvE6Y59g5b3XyPN6K7iX4GauoJt9ehf0EkBX+prPu/g94ytRmIW0/wD1zmwf/HgKzlhcRH7J&#10;1QzbAT+395y9FbVx8OvG1spZ9BkYD/nmyt/Ims+40LXLX/j50e6j/wCuluwrN0akd0zqjisPU+Ga&#10;fzMfX9C0/wASaVcaNqtsstvPGVkjbvmvkn4rfDbUvhn4nk0i5DNbSEvZz4++n+I719iMkkZw8ZX6&#10;jFcj8WPhtY/ErwxJpEyrHcx/Pa3B6xvjj8D0NefjML7aO2q/qx9Tw3nzyvFJN3py37ep8ijpRU+t&#10;aPqXhrV7jQdYt2jubaQpJGfUf0PY1WLc8GvnJJxdmfs1OpTqU1OLumOooyKTevrSNBaKMj1pNy+t&#10;AC0UUUAFFFGfagAooz7UZ9qLgfrhRRRX6wfx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W65xTSyE5K1JRgHqKAIwWJ+Wg7ehqTA9KbsFKwDCMk4NKYVbllp3lrTqQ&#10;FO407T7weVeWUcq/3ZEBqjceA/CNwCz+H7UZ7rEB/KtkKAcilpckeyNI1q1P4ZNfM+ef2ov2S/Cn&#10;jLQpPF/hLw4o1axT97DGzf6VEB068sB0/L0r5QbwRoCsYpNPZSOCvmNwfzr9L5YkYtuHHpXyv+1p&#10;8CT4Z1ST4j+FrP8A0G6fOoQxr/qXP8eOwPf3r57N8tpyTrQXr/mfqXA/F1alJZfipuzfuNvZ9v8A&#10;I+d28A+HmGPIkH/bQ0xvh74fbtN/38/+tW3v/iz16UAn1r5n2cex+ufWcRvzMwz8PND7NMP+2g/w&#10;prfDvRevmz/99D/Cugopezj2K+t4n+ZnPD4eaOePPuP++h/hSN8OtJI/4+ZvzH+FdF16igqD2o9n&#10;HsH1zE/zM5tvhxpuOLyYf8BFRn4c2R4XUpP+/Y/xrp9goCgdqPZw7F/XsV/Mcs3w3g/h1V/+/f8A&#10;9emn4bx5/wCQufxi/wDr11m0HtSbF/u0vY0+w/r2K/mP0dooor9MP5H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JwM0UUARkbl+7VHW9F07Xd&#10;Kn0fU7VZre4jaOWNl4ZTWlgY24pGVSOlJ66MqMpQkpJ7anwv8d/g9qPwj8ZSWAVpNNuGL6fcHup/&#10;hJ9R0/WuKBwOa+9PiN8MvC/xS0M6D4qtGaLcHjkjO10bPUHsa81vf2GPho6H7JrWpRH/AGpFb+gr&#10;5jF5LWlVcqNrbn65kvH2Dhg408bfnWjaV7/11Pleivo7Uf2DbHltL8dzD+6ktqP5g1h3n7C3jONi&#10;bLxZYsO3mRsP5CuGWU46P2T6Knxtw9U/5e29Uzw2ivWNU/Yw+MNiT9iisbtf7y3G3+dYd7+zB8bb&#10;H73hNpP+uUoasZYDGR3g/uPQpcSZHWV414/ecHRXSan8GfivpCl77wNqCqO4hz/LNYsvhjxVAf3v&#10;h2+XHXdZuP6VjKhWh8UX9x3Usyy+urwqxfzRVoonhubc7J4Hjb0kUrSZwcZrPlkjqjVoz2kj9HaK&#10;KK/Rj+V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g9KKKAIwir/DQQ3otP2L6UbF9KVgEC8Y2008dvyqQADoKTavpQAwDPrQ6r3WpAAOg&#10;opWAj8uLuv6VHLZ2c3+ttY2/3kFWKCAeoosVzSWzMe78FeEtQH+meHbKXP8Aft1/wrHvPgX8KL+T&#10;zbnwLpzN/e8kCuw2j+7SbV9KiVGnL4kvuNqeMxVL4Kkl6Ni0UUVqc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QTgZNAYHo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aXUHDHFOr8n/wDg7w+Nvxv+Bn7DHwy174EfGjxZ4G1PUvjNa2N5qng/xFc6&#10;bcTW7aZqDGJ5LeRGZNyo20kjKg4yBQB+sFFfkiv/AAbVftmEZP8AwcJ/tID/ALiWo/8Ay2o/4hqf&#10;2y/+lhX9pD/wZaj/APLagD9bqNy+tfkj/wAQ1P7Zf/Swr+0h/wCDLUf/AJbU0/8ABtZ+2ZnH/EQf&#10;+0gff+0tR/8AlrQB+uAYHpRXL/BfwBq/ws+FHh34c69441DxNeaHpEFldeINVYm51F40CmeUkk72&#10;Iyck8nqa6igAooooAKKKKAGuCyECvIfjH+3P+yz+z18fPh7+zD8X/ij/AGP45+KlxJB4D0P+xb2f&#10;+1JIyquvnQwPDDguvMroOeM17BX5I/8ABZ3/AJT4f8E9eP8AmYNU/wDR9tQB+twIPSiiigAooooA&#10;KKKKACiiigAooooAKKKKACiiigAooooAKKKKACiiigAooooAKKKKACiiigAooooAKKKKACiiigAo&#10;oooAKKKKACiiigAooooAKKKKAAnAzTfMFK4YqQtfktoPx5+OT/8AB1xe/AaX4zeK28Dr8J2uV8Gt&#10;4iuTpQn8gnzfsm/yQ+ed23PvQB+tQOeaKKKAAkDk00SIRkNRL9zpX53/APBwD/wVX1/9hD4EWH7P&#10;v7NbtqXx2+Lkn9jeBdNsU82405JWET3+wciQbwsOc5lIOCqMKAP0QDoTgNTq+Wv+CQ37Ifxy/Y7/&#10;AGO9E8F/tO/HTxd8QPiNrGNT8Xap4r8UXWqGzuZFH+hQNPI+2KIfLlcBm3NyMY+p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8ef+Dz7/kwb4R/9l3sv/TVqVfsNX48/8Hn3/Jg3wj/7LvZf+mrUqAP2GooooAKK&#10;KKACm+Ymdu6nV5f+1v8AtY/BD9ib4Ea/+0d+0N4xj0Xwx4fg8y6uCpaSaQnbHBEg5eR2IVVHJJFA&#10;Hp+9D0aguoOM1+Kngz9vb/g4I/4LOX134l/4Jz/Dzwz+z58HPtTrpXj7xpbrNfanGpxgPJFNuJ6/&#10;uIAFPBlPfsZP+CT3/ByZBpSavY/8FytNk1ZW3mxm0SYWueDjf5JyOvBix+ZwAfrysiN91qBLGejV&#10;+K+qf8FSv+C23/BG3xjpek/8Fdvg9ofxc+Et1fR2z/GDwDapHcWu/gF/KSJCV5+SaCJ35xI1frp8&#10;Bfjp8K/2lvhLoXxw+CvjG113wx4isUu9K1K1b5ZY2HQjqrA8FSMgjFAHbV+SP/BZ3/lPh/wT1/7G&#10;DVP/AEfbV+t1fkj/AMFnf+U+H/BPX/sYNU/9H21AH63UEgDJoZgoya5X42fGf4afs+fCnXvjR8YP&#10;Fdrofhrw3psl9rGqXsm2O3hQZJ9z2AHJJAHNAHUedH/eoMsYAO/r096/F3Rv+CqX/BZ7/gs1431b&#10;Qv8AgkF8JND+Evwl0+8a1/4XB8QLVJri6ZOpRZEljUtkYjjhldeC0i5wO2/4dOf8HFzaedal/wCC&#10;7lv/AGttLixXwo32XzP7u7bwvv5X/AaAP1sDoejUebHjO6vwv/aY/wCCoX/BxZ/wRX8LyH9tn4S/&#10;Dn43eErhvK0n4o6fZyQwwzt92K4NosG3GMYlgQvniVq0vhn+1b/wddf8FJfhXo3xW/Zr8HfBX4Y+&#10;C/EVv9o0nxVpd9p9w1xCeORcXF86EHg/uUcEYoA/b9XVvutmgsAcE14l/wAE9Ph7+118KP2TPC/g&#10;v9u74rab40+KFr9pPiTxFpLFre5LXEjxBT5MP3Yii/6teVNbn7YH7X3wH/Yg+A+tftFftFeM49F8&#10;OaJDukkb5pbmU8RwQoOZJXbCqo6k0AeoeYn96jzYxzv9q/Fjwp+3h/wcDf8ABZu6uPEX/BOr4d+G&#10;/wBnn4ONdMul/EDxtbrNf6pGDt+VpIp9xPX9xAAp4Mxrrbn/AIJU/wDByjo2lw654Y/4Lh6Te6xG&#10;C50/UdDlW1LcYG9oJNwPPWIDpwewB+vXmJ/epysGGVNfjb8Mf+C1v/BSD/gmf8dtC/Zp/wCC63wU&#10;0lvDOuXf2PQ/jr4OtdtpPJnAmnWICGROfmCxwSIPmMZr9gvDniTQvFGg2fiXw9qcN5YahbpcWd1b&#10;SBo5onUMrqR1BBBBoAvl1HU0b19ao+IL2407RL3VbVVMlvaSSpu6EqpIB59a/OD/AIJff8FxdR+P&#10;H7Kvxo/ao/b91rwT4L0L4Y+ObjSba80GxuLdJbdN+xSk08zSzsVAATGSeFFAH6WebH/foMkYGS1f&#10;jTYf8FVP+C1X/BX3xDfaR/wSG/Z50f4T/CtbhoIvjN8TLdZJpyp+ZokdJIxu6bI4LhlPV1PTbvP+&#10;CU3/AAcsPpn9vW//AAXD0dtaL7207+xZY7PPoHFueM9vKAoA/XvzEPRqdX4yeAP+CvP/AAVN/wCC&#10;T3xy8P8A7Pv/AAXF+Hek+JPAfiO/Fjofx28IWqJEJCRhpjEkcciKD8ymKGZR8xDjmv2P0TXtH8Ra&#10;Pa69oWoR3Vne26TWlzC25JY2UMrA9wQQaALlFFFAASAMmmiWNujUr52mvlD/AILI/tPftafsYfsN&#10;eJP2m/2P/CvhXWtd8IyQ3msab4rsJ7iB9N3YmdFgnhbeoII+Y59KAPq/euduetLXhn/BOb9sTw/+&#10;3r+xx4D/AGqNAtobc+KdFjm1GyjbItLxflnh6n7sgYYyeO5r3OgAoJCjJNFMuGCxEsPz7UAKXUdT&#10;RvQclq/PX/gk1/wVP/aN/wCCm/7Y3x8tdH8KeEbD4DfDPWm0XwfqtrY3Lavq135pRZnnNwYGiZIZ&#10;pcLErKJYRycsf0FlDJHmRuAMsaAJfNTON1Hmx/3q/J39tr/gv58eviD+05e/8E+v+CLH7Otv8Xfi&#10;RpzSR+IvG19J5mi6OUO2QIA6I+x2CtPLLHErDaFl3ZXF0L/gml/wc8/FQ/8ACV/F7/gsp4Z8I3lw&#10;nmf2V4X0MSx27EZ8siK1t4+D8pI3fVu4B+vnmx9d1KHU9DX42eKvhB/wddfsA2TfFLwZ+0p4F/aY&#10;0OxJa+8E3ekhtQniAyXRTDBOxHZYrhmJI+Rq+vP+CQn/AAWn+Bf/AAVO8Iap4bj8OzeBPiv4UUjx&#10;p8NdWuN1xbBSqNc27FVM1v5jbCSqvG3yuo3IzgH2xmkLqOrUiMGXIryD9v8A+O3jH9l39if4rftG&#10;/D6y0+51zwT4D1LWtIt9WheS1kuLe3eRFlVHRmTcoyFZSR0I60Aevl1HU0GRB1avzf8A2dv+C93w&#10;z8J/8EbPh3/wUl/b91jRdJ8TeNv7Yhs/CnguxlWTV7q11W9tIreyt5ZpH3GK2jLu8mxSWYlFwB4T&#10;4T/aQ/4OTv8Agrlanx5+yt4W8H/st/Cm6Yy6Hrfiy28/VdUtyfkbMsEztxzujhhTnAdsUAfssZEX&#10;q1BlQdWr8gNb/wCCWn/BzR4Tgj8RfDr/AILY6DrWpwx7zp+t6O8Nu0n9wbrWdXX/AHkH09eh/YL/&#10;AOC337V/w3/aw0//AIJs/wDBab4HWPgP4kaoqR+EfHmlKsWmeIGOVQuFdot0rLhZISIy2VMceOAD&#10;9YAc80U1HXYPpTqACiiigAr8atA/5XEb7/sjrf8Aog1+ytfjVoH/ACuI33/ZHW/9EGgD9laCwUZY&#10;0EgDJqC9vLW1tZLm7nWOGNC0kkjYVVAyST6UAeY/to/td/CL9hv9m7xN+0x8adYS10Xw3YtL5Pmb&#10;ZL24IPlW0fBy7thRwcdegNfmF/wQm/ZH+L/7fP7UfiL/AILu/t16RJJqviCea3+DHh3UIT5el6f8&#10;0a3SI44VYz5cJ9C8gyWU1wP7RfiDxl/wcg/8FU7X9k74dXl3H+zH8CdVM/jjWLZtsOvXyPhkB3fO&#10;HZTEmOiB24JU1+3XgnwZ4c+HvhbTvBHg7RLfTdJ0myjtNOsbWMJHbwooVUVRwAABQBpRIVbJ709m&#10;C9TS1HcDIA28UAP3qejUB1IzmvzC/wCCln/BfTxP8I/2io/+Cen/AATC+BA+Nfx4upDDqEce6XSf&#10;D8gyXimETq00yKCXXfFHCOXkJDIPO/Dv/BP7/g6U/aAWHx18bP8Agq34R+GMt8gmbwz4X0eOZtN3&#10;c+Q32a2jjYoOM+bJyPvt1oA/YEuoHJpDIg6sK/HPxN+yh/wdZfsd28vxM+En7d/gf4+WmnfvbjwP&#10;r2lxpcalH/Ei+fDGRgc4S6jY9Bk4B+iP+CR3/BdLwN/wUH8Vat+y/wDtB/C+4+Evx88KeZFr3gHV&#10;pGWPUHi3CZ7PzQJAyFSXgcb4weGkUMwAP0GDBuhpN67tuaSHOzkYrl/jd4t1f4ffB/xZ8QNCit5L&#10;zQ/DN/qFrHdKWjaWG3eRAwBBK5UZAIJ9R1oA6jzE/vUu9fWvzM/4Ju/8F5NJ+JP/AASg1T/go3/w&#10;UW1rwn4RbTfGN/pEdt4U0+4iS98mOBooYIJZ5pJJ3MjDAbHQ4ABNeM+Gf2//APgv3/wWGuZ9Z/4J&#10;xfBzw7+z58IppmGl/Ej4hW6zahqUQOMoJIplO70hgYL086gD9mPMQnGaPMTON1fkJqX/AASr/wCD&#10;lmwsY9f8N/8ABb/RrzVlJkbT77RpY7Td/dDfZ5Aw+sYA9Kg/Zu/4LR/8FAf2Df2n/D/7D/8AwXU+&#10;FOlWS+JrgWXg742eG7dY7HU5N4USTeWFhZDuUFkSF48rviG4mgD9hM0VDb3ttc28dzbzLJHIitG6&#10;HIZT0I9qr694i0Xwzol54i8QalFZ2NhbvPeXVw4VIY0XczsT0AAyaALnmJ03UCaM9Hr8avH3/BbP&#10;/gpZ/wAFPPjlr37PX/BCn4F6XB4V0G6NlrXxw8aWqtbxSbiPOhWXMMaEAlQyTSuORGuOd3Tv+CUn&#10;/Byr4ktZNY8cf8FwdI0vUJF3fY9H0OSSAN6ZWCEKPon4UAfryHU9DQHU8Bq/IOH9nP8A4OzP2Tmb&#10;xV4F/a/+Evx70+1bB8I+I7OO3mul9fNkt7ZwQO32ofRq/VX4PXnxN1T4Y+HdU+Mujabpviy40e3l&#10;8SWGjyM9rbXrRgzRRMzMSiuSoOTnHU0AdQTgZNNV0f7rZry/9uH40eKv2b/2K/i/+0R4FsrG41zw&#10;D8L/ABB4j0e31SJ5LaW6sdOnuollVGRmjLxKGCspK5AYHkeZ/wDBHH9sD4oft+f8E4fhp+178ZtI&#10;0Wx8TeMLfU5NUtfDtrLDZxm31S7tE8tJZZHAMduhOXb5skYGAAD6eooooACQBkmkV1b7pr5u/wCC&#10;t37W3xL/AGGP2APiB+1L8IdK0a+8ReFNNW40618QWss1m7F1X94kUkbkYPZ1PvXTf8E5v2hfG/7W&#10;X7D/AMMf2lPiTYaba69408I22qapbaPBJHaxzSZ3CJZHdlXjoWY+9AHtZZV6mk3pnG6qPia9uNM0&#10;O81O2VWe3s5ZEVxwWVSRnnpxX5r/APBMn/gu3dfGX9iz4tfti/8ABQfWvBvg/R/h342uNItZvDen&#10;3EAuY1B8uIRyzzNNO5AACEZJ6Ac0AfpsZEHVqBLGejV+M/h//gon/wAF3P8AgshqV5d/8Ewvg7oP&#10;wH+DzXDppvxU+IlqJr3UVQ7cxiSOZfmOTiGB9mMGYEZOxr//AASz/wCDmTQbCPxJ4H/4La6Jq2ro&#10;DK+l6lpMkNsZM52Am2lVh0+9GoHpgUAfsB5sf9+l3L61+VH/AATd/wCCz/7V/hb9rKH/AIJgf8Fj&#10;PhXZeDvixcR48H+MtNhWOx8TYB25EZMW+QKWSSLahwVKIwxX0F/wVi/4LWfs+/8ABLnRtO8JXnh2&#10;+8ffFTxMgHhL4Z+HZgLq6LEqks7hWMEJddu4I7seERsMVAPtQSIRkNR5qf3q/Hfw18JP+DqX/goJ&#10;aRfFHxh+0f4F/Zb8O33zaf4L07SRJqMUR5Ekg8uaZXIPKyXEZyP9WnfM8f8A7Mf/AAdRfsM2Nx8c&#10;Phn+3P4V/aC03R8z6l4E1PSc3OoQryypFJCjZxziG4WQnhQ3QgH7NmSMdWpwOea+N/8Agjn/AMFc&#10;fht/wVh+B2peK7LwpL4S+IHg28i0/wCIngm6m3Np1yytsliJwz28hSQKWAYNHIpGVy32QOlABRRR&#10;QAUUUUAFFFFABRRRQAUUUUAFFFFABRRRQAUUUUAFFFFABRRRQAUUUUAFFFFABRRRQAUUUUAFFFFA&#10;BRRRQAUUUUAFFFFABRRRQAUUUUAFFFFABRRRQAUUUUAFFFFABRRRQAUUUUAFFFFABRRRQAUUUUAF&#10;FFFABRRRQAUUUUAFFFFABRRRQAUUUUAFFFFABRRRQAUUUUAFFFFABRRRQAUUUUAFFFFABRRRQAUU&#10;UUAFFFFABX48/wDB58f+MB/hGv8A1Xex/wDTVqVfsNX45/8AB6ZbfbP+CffwptTIy+d8crNNy9Vz&#10;pOpjNAH7FqwcZWlr8e0/4NI/CTDJ/wCCoHx6/wDB5H/8TR/xCQ+Ef+koPx6/8Hkf/wATQB+wlNMq&#10;A7Sa/H3/AIhIfCP/AElB+PX/AIPI/wD4mvqr/glt/wAEaNI/4Ji+NPE3i/S/2s/iJ8Rf+El02Kza&#10;z8a6gs0Vrsk374wAMMeh9qAPtncNu4V+IH/BYA6x/wAFYP8Aguz8J/8AgknbaxO3w7+HdvF4i+I0&#10;Fnkhrh4PtUgkPQFbQwxoezXTA8kY/b0ghdpr8XP+CHEMvxR/4OC/28PjZqn+kXGjeI9Q8Ow3Egy0&#10;ca6uYFQHthNPVfouKAP2M8FeBvC/w78I6b4E8DaBaaXo+kWMVppmn2cIjit4UUKqKo6AAVs7Rt20&#10;qjC4ooA4/wCN/wAE/h9+0J8KNe+C3xW8M2ur+HfEemy2WqWN5GHV43XGcH+IHkHqCK/Ib/g3e8ae&#10;Nf2F/wDgoL8eP+CMvj7W5rjRvD+pTa98P/tm7eYN6+YEz/CY3iY46tk1+1DH5ea/Fr9sy1l+Ev8A&#10;wdn/AAF8Z6O32Y+OvB/2O+aPjz0S2uEwcdeY1/KgD9pq/JH/AILO/wDKfD/gnr/2MGqf+j7av1ur&#10;8kf+Czv/ACnw/wCCev8A2MGqf+j7agD9bJM7Divx1/4O0/ib498XeFf2e/8Agnn8PNWuIZPjV8Qm&#10;GrwW8m37Xb2r2sUcEnqpnvI5Md2gB7V+xbHC5r8WP+DpnVNR+CP7Yf7Ev7Yl3aGbQ/BfxEu4tSbj&#10;CSi5026jXk/xJBP1/wCedAH61/sz/s+/Db9ln4FeF/2ffhRoEGn6H4V0eGxs4YF279qgNI3q7tlm&#10;Pck13bx7lwvFVdI1LT9YsLbV9Lulnt7q3Sa3mjbKyRsu5WB9CCDVtnVBljQBxfx++B3gD9o34N+I&#10;/gh8VPDtpqug+JtJmsNQs7yLcjo6kZ9iDyCCCCOMV+Tn/Bqt8R/FnwV+I/7RX/BMHxle3Vwvws8Z&#10;S3ugtNIWWO1ed4Sq+hYqjkD1r9jNV1GysNPm1K+uFit7eNpZpGPCoBkk+wAzX4u/8G3cmq/Hz/gq&#10;T+2T+2P4etd3hPVvEQ0rT75fuzzJdOwI9jGobPoaAP2qlKsuMZr8P/8Agofb6p/wWk/4L0+Ff+Ca&#10;yahef8Kj+B9qmsfES1hk2x3l5sWaQcZz8kkMCk9GeT61+310xhgklIHyqW5+lfi7/wAGvNha/tAf&#10;to/tl/txau3nalrnxFew02VmB22lxeXdwUHsqwwKPYUAfsh4Q8H+HfBPhqw8HeENEttN0rS7SO10&#10;+xtIwkcEKKFVFA6AACtQRMoxTok8sbadQB4B/wAFLP2Lfhx+3f8AsZ+Nv2e/iLosM4v9Fnn0W6aE&#10;NJZX8aFoJoyfusGAHHYmvjb/AINSP2mPHPxd/YD1f4B/Ea9+1an8G/GNz4aiuXkJZ7VQHjXnsm4o&#10;PZa/TzXJ4LfTLme62+XHbuzbumApzX40/wDBookslx+1JqkSYtZfi9MsTKfl3Zc4H4EUAfsh4u/5&#10;E/VP+wbP/wCi2r+W/wD4Ip/8E+fiX/wU+/a08X/Bb4na/qUfwD8B/EK88R+LNHhylvqupGeRIbdi&#10;MZZlBzzwuccnNf1IeLf+RP1T/sGz/wDotq/JX/g0at4R8Dvj9OsSh2+M10Gbbyf9ZigD9YvBXgHw&#10;j8OPCGn+BPh/4asdH0bSrVLbTdN063WKG3iUYCoqjAAArYCDH3aVeFxS0AfIv/BcX9mzwf8AtPf8&#10;Eu/i74O8V6BbXk2j+E7rXdHuJo8vZ3VnGZxLGf4TsR1+jGuL/wCDbX4reK/jP/wRm+DPivxdqM11&#10;eWWn3+jrNPIWYw2N/cWkWSeuI4Vr6P8A2/Uf/hhP41E/9El8Sf8ApruK+Sv+DVP/AJQgfCf/ALCX&#10;iT/0+31AH6KUUUUADDK4rm/it8M/DXxg+GevfCrxpp0d1pPiLSbjT9RgkXIeKVCjflnI9xXSU2UZ&#10;jYY7UAfjL/wbT/EfxV+yD+1N8e/+COHxc1GdbrwP4kuNb8EQzyFkNiZAkyxZ/h+aKX3MrGv2aSRX&#10;6V+Jv/BfPQ9Q/wCCa3/BUz9n/wD4LJeBtEuLfQbzVo/D3xUm05SWniA8tt65ALPZs4QdC1sCecGv&#10;2k8O61pniTR7PxFol6lzZ39rHcWlxGwKSxOoZWU+hBB+hoA0GYKMmvif/g4I/biP7Cf/AAS8+IXx&#10;D8PavJZ+KfE9n/wi/g+W3m8uWK+vVZDOjDkNDCJpQR0aNa+1pvuV+LP/AAVMVP8Agqt/wXv+CH/B&#10;M/TlbUPAfweUeLvilazHNtOR5c8kLqPvBoxbW3qGupO2aAPtT/ggB+xG/wCwh/wTE+Hvw61/S47f&#10;xP4lsR4n8W7Y8SfbL1VkWJ887ooBDER03Rt61k/8HEv7ceufsL/8EyvGHjLwPqE1r4n8Vsnhvw/c&#10;28xjktpLlWEk6kEEFYg+COQzKRjFfcUEUUUQjiQKFUBVUcAelfjN/wAHUTD4u/tEfsh/skak7NpP&#10;ir4oQvq9qp/10ElzbwNn1wm/H1oA+tf+Dfz/AIJ0+GP2Bv2APDK3uiwnx94+sYfEPj3WHUm4nuJl&#10;LxW7M3O2FHCAdN29urE190wxmNeetVNA0u10PS7bRrFAsNpbRwwqB0VVAA/IVeoAjmiaRtw7dq/E&#10;P/gvx8HdQ/4Jc/8ABRD4L/8ABan9m/S/7It9W8Ux6B8V7PTQI4tQd1J3umMf6RbLPG5/vQxt987q&#10;/cCvzt/4OnfhoPiL/wAEYviVeQW6yXXhu/0fWLQkfc8rUYFkYehEMkv50Aff3gvxXofjfwjpnjTw&#10;1erc6drFhDe2FwvSWGVA6N+KsDXz9/wWQz/w6o/aG/7JDrv/AKRyVW/4Iw/FWf41/wDBLL4F/EO5&#10;lEklx4AtLV3Hc2u61/P9zz71a/4LIcf8Ep/2hj/1SHXf/SOSgD8ZP+DYH/gl3rP7b+leHf2vf2x4&#10;5tf+GfwhNzonwf8AB+qAtZS3bXk17dXPl52skdxcseQd7kK2REBX9E9vaJBEkNtCscaqFREXCqBw&#10;AB2xXwP/AMGvVpHH/wAENPgfNDEqmRPEbSMo+8f+Ek1QZPrwMfSvv9RhcYoARUCjGK/KP/g7h+Cm&#10;hav/AME9tJ/an021W18XfC3xvpt3oOswriaFZ51iePd125KPj+8gNfq9X5x/8HWQP/Dlr4iH/qN6&#10;H/6cIaAPs39jD4i698Xv2Svhr8T/ABNMZdS13wTpt5fzN1kme3Qu34tk/jXp9eI/8E1v+Uf/AMG/&#10;+yd6X/6TpXt1ABRRRQAE4Ga/FTU/Hvgf4df8HeuoeJ/iD4y0rQtNX4Q7G1DWdQitYQxgOFLysq5P&#10;YZ5r9qyMjFfgb+1t+xB+z5/wUE/4OntW/Zz/AGnPDd7qvha4+FsV7LaWGqS2chmhhYxnzIiGwCem&#10;eaAP2rf9r/8AZLZMD9qH4d/+FtYf/Ha/Nz/gvZ/wVK1nxRoXhn/gmP8A8E5fHFh4q+KnxouFsL7U&#10;vC+pJdLo2lyNscmSEsqvJ8wzn5EV2OOM+gP/AMGmX/BFZF3L8DfFXH/VQdR/+O18Xf8ABUD/AIJF&#10;Rf8ABC74ieAf+Cqv/BLDw9q66L4D1FY/iF4X1DU5dQKWsh2tcB5dziJ0ZopBkhQUYYAY0AfrJ/wS&#10;l/4J0fDX/gmR+yRoP7PHgmCC41RYVu/Fmtxp82paiyjzHzjOwH5VB6KPevpevHf2Gf2zvhB+3v8A&#10;s1+G/wBp34M6sk2la9Zhriz8wNLp90B+9tZOB86Nx0GRg45r2BZFc4WgB1fNf/BXf9ss/sFf8E9f&#10;iR+0hYP/AMTfTNEa18OquM/2jcHyYGGeDsZvMx3EZr6Ur8hP+DyH4j6rp37A/gH4G6NLtm8dfEqB&#10;Qo6yfZ4jhfpunXP0FAHd/wDBr9/wT/sf2f8A9iaH9sb4naV9u+KnxwZ9e1jxBfuZbpNMlffawb2y&#10;RvH+kPjlmlG7Oxcfp9Gm1dpFcf8As+fD3RPhR8DvCHw08NweVp+geGbHT7OMLjbHFAiKPyUV2VAD&#10;Hjydyivxq/4OgP2XtT/Z61r4cf8ABaD9myx/sXx58M/FVjbeMtQ05vLk1GxaRUt3lxw5R/3Jz96O&#10;fa2VQAfsxXyj/wAFwPhTp3xk/wCCUPx48HX9sszR/Dy/v7NGXOLm2jNxCfwkjWgD3P8AZh+N/h/9&#10;pX9njwX8f/C0fl2PjDw3aarDDu3eT50Ss0ZPcqxKn3Wk/al/5Nk+I3/Yh6v/AOkUtfHn/BsX8W7r&#10;4sf8Eb/hj9tuPNk8NvfaI0hOSRDOXAP0EoH0Ar7D/al/5Nk+I3/Yh6v/AOkUtAH823/BtV/wTV8Y&#10;/wDBS7xFY6z+0pe3l98BPgxrk1/pfhWYFbPV9euhGXQgY3gJHGXJyQoVRgOc/wBO2iaBpHh3R7XQ&#10;fD+k21lY2cKw2dnaQrHFDGowqIqgBVA4AAwK/Lf/AIM87aIf8Ei5JY4lVn+KWsbmCjJ/c2dfqsg2&#10;rigBFHy/MOa/Pf8A4Oa/2cfB3xz/AOCTXxC8W65okMmr/D63j8RaDqW399ZyQuN5RhyNyEqfY1+h&#10;VfJP/Bdxf+NPn7QxA/5ppffyWgDY/wCCNXxX8U/HL/gl38Efif4zvXudS1LwHZ/ariRstIyAxgn3&#10;wgrxj/g51+MPiX4Nf8EaPile+Eb+a1vNfbTdDa4t5CrLBdX0Uc4JHZoTIh/3q9B/4N//APlDj8Af&#10;+xFh/wDRj1tf8Fmv2Jdd/wCCgn/BOL4kfsyeDJIU8QanYQ33hxrg4Vr60nS5hjJ/hDtF5eewc0AU&#10;f+CHv7N/w/8A2ZP+CXvwf8K+BdDt7STXPB1lr+s3EMeHvLy9hWdpJCPvMFdV+iAV9cV+Nf8AwQa/&#10;4LpfBrwl8JdG/wCCb3/BQXWU+FfxQ+GuPD9hN4sBs7bUIYm2RwySSfLDOgwmHKqyhSpJ6/sZp2ra&#10;bq9nHqGlX0N1bzKGhuLeQPG6noQw4I9xQBMUHagLjjFAkQ96dQB8/wD/AAVi/wCUWX7S3/Zv/jL/&#10;ANMd5Xhv/Bsh/wAoNvgT/wBeWu/+pBqVe5f8FYv+UWX7S3/Zv/jL/wBMd5Xhv/Bsh/yg2+BP/Xlr&#10;v/qQalQB95UUUUAfDv8Awcef8obfjR/2Ao//AEcld5/wRI/5RNfAH/sm9j/Jq4P/AIOPP+UNvxo/&#10;7AUf/o5K7z/giR/yia+AP/ZN7H+TUAfSPjfP/CI6ocf8w2f/ANFtX8uf/BCj/gnn8Qv+CnX7UfiD&#10;4Y/FzVr9vgL8N/G134h8RaLHlbfU9UeVkigYjqSoOcnhAcda/qN8boX8Iarj/oGz/wDotq/Jn/g0&#10;Kt0/4Zf+NE8MSh2+MF1ubaAWwGxk96AP1k8JeEfDfgrw1Y+EPB+hWum6XplqlvYafZQrHDbxIMKi&#10;KAAAABWgIGBzj/61SRqVGDTqAPx//wCDvT4Z2nhf9lb4a/treErGO08ZfDb4jWS6ZrUK7Z0SUmRY&#10;y452iSINj1rR/wCDef8A4J/+Mvi691/wWc/b0RPFHxd+JzfbPB76pBuXQdNI2xywowxFJIo+Uj7k&#10;W0DBZq6X/g8BDD/gj5eNnj/hZOh/+16/Rf8AZ10+z0z4CeCbHT7SO3hh8K6esUMKhVRfs6cADoKA&#10;OxjTbGFYUxonLdPlqWg88UAfit8OfC1x+xB/wd/X3w/8B2cdr4e/aI+Gt5qd1p9uuyNJPsU15LLg&#10;cFjd6TOc9hOw71+08ZYoC1fkT+2An/HYd+yuijr8BNUP/kn4rr9eBwMUAFFFFABRRRQAUUUUAFFF&#10;FABRRRQAUUUUAFFFFABRRRQAUUUUAFFFFABRRRQAUUUUAFFFFABRRRQAUUUUAFFFFABRRRQAUUUU&#10;AFFFFABRRRQAUUUUAFFFFABRRRQAUUUUAFFFFABRRRQAUUUUAFFFFABRRRQAUUUUAFFFFABRRRQA&#10;UUUUAFFFFABRRRQAUUUUAFFFFABRRRQAUUUUAFFFFABRRRQAUUUUAFFFFABRRRQAUUUUAFfjz/we&#10;f/8AJg3wj/7LxY/+mrUq/Yavx5/4PPv+TBvhH/2Xey/9NWpUAfsMBgYooooAKKKKAGuO9fjV/wAG&#10;6U1qn/BWz/golbyW379vjRqDJIzYKp/b2sZGPclefb3r9lWDHpX4q/8ABKS+tf2Zv+Dm/wDbA/Z0&#10;8aXf2G6+IX2vxB4fhl+UXrTXEOpqEz94+RdTNx/zzYdqAP2sX7oopqEFRj0p1AAeRivxm/4KgyW7&#10;/wDB0L+x1HDB+8j0W481g2S37u8xkduK/ZeQgDmvxV+K1/H+1N/wdzeCNG8GTi+s/hB4JafWZo/m&#10;W3kFs4dCexD3CigD9rK/JH/gs7/ynw/4J6/9jBqn/o+2r9bq/JH/AILO/wDKfD/gnr/2MGqf+j7a&#10;gD9bJEEiFCetfM3/AAVm/wCCcXgT/gp9+xj4g/Zp8Vz29jqpZdR8Ha9JDvOk6rEG8mYAYO0hnifH&#10;JjlcdcGvpusvxt4ksfB3hDU/Fmpuq2+mWMt1OzHokaFj+goA/EH9h7/guh8cP+CQV7p3/BNv/gs9&#10;8IPENlL4UtVtfB/xD0aA33n6Wh2RGVFO6eFVACSxgsFAVkyOPuo/8HI3/BGSTw4viL/htHR/KZcm&#10;3bTbsXA4z/qfK359se1fJf8AwQR+FPh7/gqZ+0h8bP8Agrl+1L4asfFDax4km8NfD/Q9esUvLTTN&#10;NjGSqxyhl3BCg6dWY96/TA/8E3f2BDqf9sN+xf8AC43Hm+Zu/wCEGscbv93ytv6YoA/Lf9s7/gt/&#10;+0f/AMFWbLUv2Ev+CJPwF8ZanJ4khNn4l+LuqWMumwWFhIwRpLcvtMCsGKmaYoyjhUJII/Q//gkJ&#10;/wAE0vA3/BLT9j/Sf2fPD+px6prlzJ/aHjDXUQqL/UHA3lQeRGn3FB5wM8ZwPorwd8OvA3w70geH&#10;/AHg3SdCsF+5ZaPpsVrCv0SNVUflWzHGU5JoAh1T/jzkGP8Alm2Pyr+aj/ggJ/wT7/bC/bE07433&#10;v7OP/BUbxx+z7H4b8epb61ofhXQXuV1GSQ3GyWXF7b7SnluoBDdTyOc/0t3Ch12H+LivxR/4IF6p&#10;J+yn/wAFsv2yv2FNSaO2tdY8RXHiLRbVjtLIt288CqO+LW+ycf3c0AeyL/wQn/4KtEZH/ByT8ZP/&#10;AAjZf/lvTv8AhxN/wVb/AOlkr4yf+EbL/wDLev1JhPy4xT6APytvf+CDP/BVDUbWWxvf+DkL4wyQ&#10;zRtHLG3g2XDqRgg/8Tf0r6K/4I4f8EjrP/gkp8HPFXwz/wCF+XHxF1Dxb4qbW7/Xrrw6NNYOYlj2&#10;eWLifcfl3FtwyT0r7IooAzPFqlPB+qKf+gbP/wCi2r8mP+DRr/khPx9/7LNdf+1K/Wjxj/yKOqf9&#10;g2f/ANFtX5L/APBo1/yQn4+/9lmuv/alAH69DpRQOlFAHkf7f3/JiPxq/wCyS+JP/TXcV8j/APBq&#10;n/yhA+E//YS8Sf8Ap9vq+uP2/v8AkxH41f8AZJfEn/pruK+R/wDg1T/5QgfCf/sJeJP/AE+31AH6&#10;KUUUUAFDAlcCiigD5Z/4LL/sOQ/8FAv+Cc/xI/Z8sdDS+8RPo7ap4LXIWRNYtf3tuqMeAZMNASeA&#10;s7dOo8F/4Nef23L39rP/AIJnaJ8N/HGqz3HjT4N3R8Ia9Hd/677LCM6e577RbbYMnktavnJ5P6PS&#10;/cNfiF8AID/wR4/4OZvFnwHLzaV8Kf2oLD+0vDtuG/0VNSnkMqADoGjvBcwqP4Y7lexFAH7G/H74&#10;0+EP2e/gn4p+OPjy4MOj+FdDudTvmGMlIoy20f7TEBR7kV+XP/Brt8FfF3xfi+NH/BWb4x2LTeJv&#10;jb40uYvD9/eYaZdKhmdn28fIrznaQOCLePHAFb3/AAdL/tI+L4f2dPA//BPb4LanJ/wmnx48WW2l&#10;/ZLc/MdPWRQ+70RpCoJ9FNfoN+xb+zj4W/ZG/Ze8C/s4+DbFbex8J+G7ax2r/HIqDzHJ7sz7iT3J&#10;oA9Q8vYPWvxh/wCDip4of+CtX7D9zdW3mRjxtbL1wMnUYsc+xwa/aB1LDFfjb/wdueH9Y+Fmm/s3&#10;/tvaNYNOnw0+KcM2o7f7iyQ3ES/8CaFxQB+yMTFucdqfWH8N/Fun+PvA+j+ONJuFltdY0u3vbeSP&#10;lWSSMOCPwNblABXxZ/wcOXen2f8AwRw+O0mpWvnI3hHZGhk24kaeNUb3wxVsd8Yr7RZwp5r8zf8A&#10;g7R+K9r4D/4I/eIvBAvPKvPHnjDRNDsY92GlZbtbx1A7/u7R8+xoA9b/AODcxJI/+CKnwDjlRlb/&#10;AIRm8OGHrqd2f5V6L/wWR/5RSftEf9kh13/0jkra/wCCXPwkT4Gf8E7fgx8L1tZIX034d6YbiGRc&#10;Mk0sCzSgjt+8kasX/gsj/wAopP2iP+yQ67/6RyUAeM/8Gvn/ACgt+Bf/AFz8R/8AqS6pX31XwL/w&#10;a+f8oLfgX/1z8R/+pLqlffVABX5yf8HWf/KFj4if9hvQ/wD04Q1+jdfnJ/wdZ/8AKFj4if8AYb0P&#10;/wBOENAH1b/wTV/5R/fBv/snel/+k6V7dXiP/BNX/lH98G/+yd6X/wCk6V7dQAUUUUAFfjVoH/K4&#10;jff9kdb/ANEGv2Vr8atA/wCVxG+/7I63/og0Afsm67121j+OfAvhb4i+D9S8CeOtFt9T0fWLGSz1&#10;PT7pN0dxDIpV0YehBNbVNkUsuAaAPwN+B3ibx1/wbMf8FTbz9njx/e3U/wCy/wDGzVPO8N6pcNI0&#10;Whzs+EOS2A0RYRybskx7WzkE1+9GkalY6vZw6ppl3HcW9zCstvPEwZZEYZDAjqCDXzv/AMFT/wDg&#10;nJ8MP+CmP7JGvfs8+Pbe3g1J4WuvCuuNCGk0zUEU+XIDjIQn5WAPKn2FfC//AAbr/wDBRj4peC/G&#10;2vf8EZv287q40/4qfC+Sa28HXeqsQ2sabCP9QrEDzGijG9G53w4OTtJIB+vlfjD/AMHiDxW/g39m&#10;O+vLQzW8PxWna4XdtDLttMrntkA1+zkcokHAr8p/+DwP4PT+Ov8Agl5Y/FDTIZGvfA3j2xu/MXpF&#10;bzK8UjH/AIF5X50AfqV4UZW8OWJQYX7DCVXPT5BWhXlv7FPxksP2hf2S/ht8cNMdWh8VeCNM1IbG&#10;yFMtsjFfwJI+or1KgArw3/gpZPZ23/BP/wCNE9/biaFPhnrBkhL7d6/ZJOM9q9yr4s/4OEvjXbfA&#10;r/gkJ8bPEU0ypLrPhR9BtfmGTLfOtqMe480n8KAPFf8Ag0Vjkj/4I8aSZIyu7x9rLLkdRmHmv0B/&#10;al/5Nk+I3/Yh6v8A+kUtfMn/AAbv/Bh/gh/wSB+Dug3ds0N5q2iyaxfIw/5aXMzupHsY/LNfTf7U&#10;v/JsnxG/7EPV/wD0iloA/On/AIM8f+URDf8AZUtZ/wDRNnX6pV+Vv/Bnj/yiIb/sqWs/+ibOv1So&#10;AK+S/wDgu5/yh8/aG/7Jnf8A8lr60r5L/wCC7n/KHz9ob/smd/8AyWgDP/4N/wD/AJQ4/AH/ALEW&#10;H/0Y9fYDQFmzmvj/AP4N/wD/AJQ4/AH/ALEWH/0Y9fYlAHyX/wAFEf8Agij+wF/wUzspNR/aG+FH&#10;2XxUlr5Nj498MT/YtWtlByAXAaOdRzhZkkUZOACc1+ed/wD8G5H/AAVY/YS1CbXv+CTP/BVvXbfT&#10;fmkXwj4suprSJmH3VMY8+zuGOMbpIYwM+mTX7gEZGKZ5IPBagD8Sfg//AMHC/wDwUR/4J6fFTQf2&#10;ef8Agux+yXJpNne/6Pb/ABT8Oaesf2hgwU3EqQM1pcKM5ZrUxhRjEZ6V+z3w++Ivgz4qeC9J+Ivw&#10;88QW2raHrljHeaTqdnKHiuYHUMrqR1BBrx7/AIKT/sd/CX9tr9jPxx8DPi94et7y1u9BuJtPvGhU&#10;zafdxxl4riFiMo6sByMZGQeCa+If+DRP4yePfH//AATf1T4Y+N9Ymvo/APji60vSZJm3eVbMA4iU&#10;/wB1W3Y/3qAPtr/grF/yiy/aW/7N/wDGX/pjvK8N/wCDZD/lBt8Cf+vLXf8A1INSr3L/AIKxHH/B&#10;LL9pb/sgHjL/ANMl5XhH/BsVeW1x/wAEO/gbDBMrNDa68kyqfuN/b+onB98MD+NAH3vRRTXfYM4o&#10;A+H/APg48/5Q2/Gj/sBR/wDo5K7z/giR/wAomvgD/wBk3sf5NXkX/Bzb8UPBPgH/AII+fEzTfFeu&#10;w2lx4it7fTdGgkb5rq5eVSEUd+ASfQCvW/8AgiM27/gk18AgP+icWX9aAPpbxl/yKGq/9g2f/wBF&#10;tX5N/wDBoN/ya18Z/wDssF3/ACav1k8Zf8ihqv8A2DZ//RbV+Tf/AAaDf8mtfGf/ALLBd/yagD9d&#10;qKKKAPy2/wCDwL/lDxef9lK0P/2vX6O/AT/kh3g3/sV7D/0nSvzi/wCDwL/lDxef9lK0P/2vX6O/&#10;AT/kh3g3/sV7D/0nSgDrKKKKAPyJ/a+/5XEv2Vf+yB6p/wCkniyv12r8if2vv+VxL9lX/sgeqf8A&#10;pJ4sr9dqACiiigAooooAKKKKACiiigAooooAKKKKACiiigAooooAKKKKACiiigAooooAKKKKACii&#10;igAooooAKKKKACiiigAooooAKKKKACiiigAooooAKKKKACiiigAooooAKKKKACiiigAooooAKKKK&#10;ACiiigAooooAKKKKACiiigAooooAKKKKACiiigAooooAKKKKACiiigAooooAKKKKACiiigAooooA&#10;KKKKACiiigAooooAKKKKACvx5/4PPuf2B/hIM/8ANd7H/wBNWpV+w1fLf/BVv/glj8Mv+CsPwY8M&#10;/Bb4pfEfWvDNn4Y8ZQ+IrW80SCOSSWaO2uIBGwk42lbhjkc5UUAfUatuGaWmomxcZp1ABRRRQAV+&#10;NP8AwcVfAn4yfsd/tf8Awl/4Lpfs1eGLjVJ/h3NDpXxN0+3j3A6aHfy7h8EN5bJNLbyMM4DxdAGI&#10;/Zas/wATeFfD/jHQb7wt4p0i21DTdSt3t76xvIRJFPE4IZHU8MpBwQaAPLv2KP24f2e/2+PgJpH7&#10;QP7Onjiz1jStRt0+2Wscym40y52gva3CA5jkQ8EEc9RkEGvXjMAM4r8pPjD/AMGw3hXwF8WtS+P3&#10;/BLv9s/x1+zv4gvpDKdF0W6lm0t3zny8LIjrCTz5b+ao6BccVz6/8Ex/+Dnm6C6Lff8ABabwium7&#10;9slxDov+k+X6g/2aDux/t/jQB96/8FKP+Ckf7Pv/AATR/Zz1X44/G3xVaw3gt5YvC/h1Zl+2a1fb&#10;CUghjJBbnBZuirkkivhj/g2e/ZF+Mer3HxK/4KxftTaRcWfjT466s8+h2d4m1odK8wusoB5AckBc&#10;8lEXIrpf2af+DYz4LaT8abP9pr/god+0340/aO8bWrJLGvjK4kFhHMCCoKPLJJMiEfKhdY8AZTHF&#10;fqHZabZ6daQ2FhbxwwQRrHDDDGFSNAMBQBwABwB0FAE/IXmvyS/4LNfvP+C9v/BPZx28Qap/6Ptq&#10;/W4jIxXzL+1Z/wAExfhr+1f+2d8Ef20/FPxC1jTdZ+B99cXOi6TZQxtb6g0zxsRMW+YYMY+76mgD&#10;6ZZtqliK5b40+DT8Tvg94n+HqXf2dtd0C7sVn3f6sywsm7PtmuoZdqk5r8mv+Dgb9vH9oHxb8aPA&#10;X/BF39hHW5LH4k/GNYm8W+ILWdo5dH0eV2XYkikGJ5EimeR+qQocYLhlAPir/gg5/wAFsvgX/wAE&#10;fm8a/wDBNv8AbktpbHTdH8f3zWnjrwwV1Ozt7ncIZhMLcs7RkxKQ8YdhypQHOP2X+Hn/AAW1/wCC&#10;SnxSihk8Kf8ABQ34UxNcMBDDrni6DS5WJ7eXemJgfYjJPHWsD9jf/giF/wAE+f2Vf2W7P9mjVf2d&#10;vB/jhbiNZvFOueMPDlvfz6ve7cNOxnVvLAJIRVI2jpzknnfGn/Btp/wRY8c3El3qX7EOj2byklv7&#10;H17UrNQfZYblVH0AxQB9jeB/in8OPiZpUeu/Drx7omv2MwzFeaJq0N3C/wBHiZlP51uCde4r8o/i&#10;X/waD/8ABO691BvEv7Pfxd+Knwz1YHNvNo/iRLmCEjkELJGJSQf+mw/PmvB/iF8a/wDgsR/wbofE&#10;bQdX/aQ+N19+0N+zVqerR6dJrWsM8up6QjNwTJIWlikC5wjPJEwXAKmgD91D++5Hbmvxf/4OAPgJ&#10;8aP2B/24vhz/AMF1P2YPB8mpW/htodM+LOm2MLgzWg+RbiXZ1R4maF2J4xFngEj9gPhJ8S/Bfxl+&#10;HGh/Fj4c63DqWheI9Jg1HSb2CQMk1vKgdGBHHINafizwn4b8deHL3wh4v0S11LS9Stnt7+wvoBJD&#10;cQuMMjK3BBBxQB5R+w5+3h+zb/wUB+B+n/HL9m74iWOtafcxoNR0+O4X7XpNwVBa2uYvvRSKT3AB&#10;HIyDXsvnDqR/+r1r8jP2hv8Ag1M8B6J8Ur749/8ABMr9sLxp8AfElw7Sw6Xo95P9iRzzsjmgljnh&#10;iJ/gPmjHAGOK5yx/4I//APByzcWkPhfXv+C3emw6Rv2zXFjcXrXipjGRIbNZGbHrIOec96AP1N/a&#10;g/bD/Zn/AGMPhtN8W/2n/jLong3QIW2LeatdYe4kxkRwxKDJM57Iisx9K6j4Q/Fv4dfHn4Y6H8ZP&#10;hH4rtdc8M+JNOjvtF1exctFdW7jKuuQDz6EAg8GvzA+Cf/BqL+z7qPxItfjP/wAFBv2sviN+0F4g&#10;hYPLD4n1CWG1mfrtlZ5pZ5UB6ASID3GOK/Un4ffD3wR8KPBmm/Dn4beFNP0PQdFs0tNJ0fSbRILe&#10;0hQYWNI0AVQB6CgCbxnKq+EtVH/UOn/9FmvyZ/4NHX2fAv4+K3/RZrr/ANqV+uGr6ZHq+m3GmSys&#10;i3EDxMy9QGUjP6180/8ABMv/AIJdfDL/AIJi+DvGng74a/ETWPEMPjTxXLrt5Lq8McbW8r7v3aBO&#10;qjd35oA+oF+7RQAFG0CigDx/9v2dW/YT+NS7T/ySXxJ/6a7ivkn/AINVpAn/AAQ/+E+Qf+Qp4kH/&#10;AJXb6vu740/CzS/jZ8HvFnwc1vUZrWz8W+G7/Rru6t1Bkhiurd4HdQeCwDkjPGRXmP8AwTk/YQ8E&#10;f8E3v2RfDP7IXw78aalr2k+Gbi/lt9U1aJEuJjdXk10wYJ8vytMVHsBQB7tRRRQAUUUUANkGUIr8&#10;rP8Ag6j/AGWdd8Xfsp+EP28PhNpky+OPgD4sg1iPUrIkTR6S8ifaRx2SRIJieqrExHU5/VRhuXbm&#10;uY+Mfwj8GfHb4U+Ivgz8RdNW90PxRotxpmrWzf8ALSGaMo4/I0AfjH+wB41j/wCC2P8AwXHh/bZv&#10;1XVvh78Dvhzpi6K6qwtY9dubZHkCZAy6yyShh0/d55xX7hLHtfdXy7/wSs/4JRfAj/gk38FdW+D3&#10;wW8Qaprba5rTajq2u60ka3Nwdu2OMiMBdqLkDA5ySa+pKACvmv8A4K1/sL6b/wAFFv2E/G/7MjxW&#10;66xqNj9r8K3V0xVLbVIfngYn+EE5QnBwrk44r6Uprpv70AflD/wbhf8ABUnT/FPwyj/4Jaftfao3&#10;hX46fCSaXQbPRPEUnk3Gu2NtuCrCHA3zwImx4+WKIsg3Dfs/VxZwwyVx9a+KP+Cnf/BBz9in/gpp&#10;qUHxL8Y2WoeCfiXZ+V9j+I3g9lhvXWPOxLhPuXAX5cMdsq7ECyBRtPy9F/wSA/4OFfgmI/Bv7Nf/&#10;AAW/h1Twxapss5PiDpss16iYwFJlt7tsAcD96QMcYoA/WvxH4k0Hwtol34m8T6zZ6bp2n2z3F/qG&#10;oXSQw20SKWaSR3IVEVQSWJAAGTX4VftFfEj/AIiR/wDgsT4F/Z//AGf4ptU/Zw/Z8v8A+1PGXi5Y&#10;JDY6xcGRTIQ3C/vvJFvbg/Myi4lGUyB7Df8A/Buz/wAFBf2x4YdO/wCCp/8AwWC8XeLNBjmVpvB3&#10;gWFoLG5APUh1iiD+jNbORX6U/sZ/sQ/sz/sE/Bi0+BX7Lfw0s/DWg28nnXSw5kuL+5IAa4uZmy80&#10;pAA3MeAAqgKAoAPV7KGK3tlt7eFY441Cxoq4CqBwB7V83f8ABZBv+NVH7QyY6/CHXec/9OclfSiI&#10;EGBXA/tUfs+6D+1X+zj44/Zu8T65daZp/jrwveaJe6hYorTW8dxE0bSIG4LANkA8UAfIv/Br7kf8&#10;ELfgWCP+WfiP/wBSXVK++q8W/wCCeX7FPgz/AIJ2/se+D/2Ofh94t1DXdH8HLfC01TVY0S4n+1X9&#10;xevuCfKMPcsox2Ud69poAK/OL/g6vkD/APBFr4iIOv8Abmh/+nCGv0drwf8A4KO/sFeBv+Ckf7J+&#10;vfsmfEXxrqeg6Xr11aXE2p6TEjzRNBOsygB/lIJXB9qAJ/8AgmxJt/YA+Di7f+ad6X/6TpXuIOea&#10;474CfBzSfgF8FfC3wU0LVp76z8K6HbaZa3l0oEk0cKBAzAcZIHauxoAKKKKABiQMgV+NPh9g3/B4&#10;ffN6/B1v/RBr9lWXcu2vlax/4JSfC6x/4Kjzf8FTU+JWtN4nm8KnQz4c+zxfYxGU2eZu+/ux26UA&#10;fVVFAooAR13rtr8pv+Djj/glh8Qfir4c0f8A4Kf/ALEkVzp/xy+DckOqTNo6hbjWdNtm80lRxvnt&#10;wDIq8mSMSR4YlFr9WqZPCtxGYn6Hr70AfI//AARo/wCCp3w8/wCCqX7Ium/GDSJ7Oz8ZaMsdh8Qv&#10;DcMq7tPv9v8ArVTJYQTYZ42Poy5JQ17L+2v+zH4M/bT/AGVfHP7L/juCFtP8ZeH57FZplLLb3BG6&#10;CfAIyY5ljf324r59/Zf/AOCJHwZ/Yz/b38Xftu/s2/GDxJ4bsvHDTP4j+GdvbwnR52l+dtoxuQCX&#10;MqgfdLEDC/KPtQwZbJf9OlAH4w/8G7v/AAUEvv2NPFGvf8EN/wDgoBef8Id8QfAPiKeD4dXmv3Bh&#10;g1m0mfzEsonkABYl/NtznbNFMoTlFD/s8Js9Vr5O/wCCmv8AwRk/Yw/4Kl+HLX/hevhSbS/GGlW/&#10;leH/AIg+HWW31SxQPvETOQVuId2T5cgbbuYoUZi1fGtl/wAEVf8Agun+zZb2/gf9i7/gtvdXXhO1&#10;AWys/iNp8s0trGPuxp5kV4AoHAUMq4/hFAH68zXkNvC1xO6xxxqWeR2wqgdyfSvws/4Kz/tIyf8A&#10;Bef9vv4e/wDBJX9h3V/+Ei+Hvg3xAuufFzx3pMjT6YfK+Rx5iDa8UCsyB9xSWeZVQ/KGb1XU/wDg&#10;gd/wVm/a701/CH/BR/8A4LOa7qXhh3/0nwz8P7OSG3v0z9yUbbaM/wDA45QD0FfoL/wT9/4Jofsj&#10;f8E0vhK3wo/ZY+HMemLd+W+veIL5hPqetTIu0S3NwQC2MsVRQsaF22ou45APZfhz4H8M/DLwHo/w&#10;58FaXHY6PoOmwafpdnF92C3hjWONB7BVArnP2pnx+zN8Rlx/zImr/wDpFLXdxoUXaWzWL8RfA9n8&#10;R/Aeu+AdRvJLe317R7nT7iaFRvjSaJoyy57gNkZ70AfmP/wZ6SBP+CRbLj/mqGsnp/0xs6/VNWDL&#10;uFfOP/BLv/gm58PP+CW37MX/AAzB8M/H+reI9N/4SK61dtR1mGOOYyTrErJiPjaPKBHfJr6PA2jA&#10;oAK+Sf8Aguy+7/gj/wDtDpj/AJpnffyWvravM/2xP2Y/Df7ZH7L3jn9lvxh4ivNL0vx14fm0q+1H&#10;T0VpreOTGXQNwSMd6APA/wDggFME/wCCOXwBDf8AQiw9/wDpo9fXGu+KNB8Mad/a/iPWbTT7USRx&#10;m5vrpIow7uERdzEDLMwUDPJIA5Nec/sVfspeGP2J/wBlrwV+yx4N8T32r6Z4J0dNPs9S1CNEmuEV&#10;idzhflB57VX/AG3/ANiP4H/8FBP2dNa/Zg/aEtNUm8M61JDLN/ZOpPa3EU0UgkikVxkEq4DBWVlJ&#10;AyDgUAespdxyJvj+YHkEd6f5o6V+Rdr/AMG5P7b37L9rIP8Agnf/AMFoPib4Us4yfsXhXxYZbnT4&#10;x7hZGizjuLeqs3/BMH/g551+AaF4i/4LT+ErfT5NyXE+l6Q0dwFPdWXTkbPod4I7GgD6+/4LSf8A&#10;BTT4Lf8ABOD9jTxN4v8AGniaxbxf4h0e50/wH4Va4/0nVbx02blQfMIY94Z5OijAzuZQfG/+DWz9&#10;kP4hfsuf8EzdN8TfFbTms9a+JWtTeJfsckZWSO0lUC3LhgMMy5fjjaynvXM/sm/8GvX7PngP432v&#10;7T/7dX7RHi/9orx1DMtx53jaRzZG4U5V5FkllluQh+6ryBOOUI4H6j29nBaxpDbxrHHGoWOONdqq&#10;o6AD0oA5L9or4SaR8f8A9n7x18CPEDbbDxt4P1PQb1iM4hvLWS3f/wAdkNfkv/wat/tV2vwJ8N+P&#10;v+CP37TOrL4b+Knw58b6hNonh/VZ0ja9tXCmeK2Of3xSRGm+XO6OfeuVBI/ZphuXaa+Gf+CoX/BB&#10;b9lP/gpT4ksvjPL4g1j4cfFXS1jWx+I3g9hHdSKgPlrcICvm7f4XDJIuAA2BigD7iWbJwV/GuM+P&#10;37Q3wX/Zj+FmqfGn4/fEjSfCnhfRYvNv9Z1i8WKJOcKgzy7sxCqigszEAAkivy0s/wDgk3/wck/D&#10;eP8A4Q74Uf8ABbXR77w9b4isrvxXp8k+oGP/AG2ls7ht2PWVvrXT+BP+DZUfHL4laT8Zv+CsP7en&#10;xB/aA1TTZBOnhe5uns9HjfvEF3swiPUrCtvnjPGQQD86v+Ct3x+/aa/4LofDr4jftlfD7RdU8Lfs&#10;w/Am1lHhSbVIfLfxHqpKIX2buZNr5PURRkA/M+D+43/BEPP/AA6b+Aec/wDJObLqPY11n7U3/BO7&#10;4JftI/sP6x+wToVvH4E8F6npMenWsPhbToo10+FGBAijwE7c55JJJyTXbfsjfs2+Hf2Qv2bPBf7N&#10;HhHxBeappvgrQodLs9Qv1VZp44+jOF4BOe3FAHaeNZAnhHVAR/zDZ/8A0Wa/J3/g0GGP2WfjP/2W&#10;C7/9Bav1s1jTI9Y0y40yaRlW4t3iZlHIDKRkfnXzb/wTA/4JgfDT/gl18OfFfw4+GXxD1jxFb+LP&#10;FEut3U+swxo0Ejg/u12dVGep5oA+nKKKKAPy1/4PAWz/AMEe7xP+qlaH/wC16/R34BkH4HeDsf8A&#10;Qr2H/pOleRf8FQf+Ccvw9/4Kj/svTfst/E3x5q3h3TZtes9V/tHR4Y5JhJb79q4fjad5zXu/gvwz&#10;beCvCGl+D7O4eaHS9PhtIpZB8zrGgQE47kCgDTooooA/Ij9sBsf8Hh/7Kr/9UE1Qf+Sniyv13r5h&#10;+KP/AAS++GvxS/4KjfDn/gqbqfxF1i28UfDjwXc+HNO8OQwRmyuoZo9SjMsjH5wwGpS8DjMa+9fT&#10;qLsXaKAFooooAKKKKACiiigAooooAKKKKACiiigAooooAKKKKACiiigAooooAKKKKACiiigAoooo&#10;AKKKKACiiigAooooAKKKKACiiigAooooAKKKKACiiigAooooAKKKKACiiigAooooAKKKKACiiigA&#10;ooooAKKKKACiiigAooooAKKKKACiiigAooooAKKKKACiiigAooooAKKKKACiiigAooooAKKKKACi&#10;iigAooooAKKKKACiiigAooooAKKKKACiiigAooooAaYgeTTTApOc1JRQBH5C53VJRRQAUUUUANkI&#10;CHNfiH/wTrt9F+Jn/B25+1B4p+JgjutZ8NeGb1PCv2z71v5f9mWatFnoRas68fwux9TX7eS/6s1+&#10;In/Bcf8AZT/aV/4J2f8ABSDw1/wXs/Yw8BS+ItKtoYYvi9oFqsjNEEg+yyXMqpz9mmtAkbsP9XJE&#10;Hb75KgH7cxY31JXx/wDsJf8ABcb/AIJyft9eGtLn+F/7Quh6J4rv41W48AeLb+PT9Wtp/wCKJYpW&#10;AuMHo8JdSMdDkD6wHiTRtu5tWtf/AAIX/GgC5OcKDXxD/wAHE7+CU/4I6fGh/GjW4T+w4f7P+0Y/&#10;4+/tMXl7M/x9enOM13n7VP8AwWi/4Jj/ALH2mag3xq/bC8Hx6pp8Jd/DGg6mmp6q7dkFrbF3VieB&#10;vCqO5ABNfmH4t8Vftkf8HTHx10Dwt4V+FeufC/8AY/8ACWuLeatq2uRiO68TyRN91SAVeUj5RGjM&#10;kQYszlsCgD9Hv+CA9trNp/wSB+AsWuJIsreAbR4RJ18k5Mf4bMY9q+xKxfh/4N8NfDrwdpngLwdp&#10;ENhpOi2EVlp1lbxhUhhjQIigAAAACtqgBrIrH5qPKFOooAFG0bRRRRQAUUUUAFFFFABRRRQAUUUU&#10;AFFFFABRRRQAUUUUAFFFFACMocYNN8lTT6KAI/s65zmnIuwYzTqKACiiigAooooAKKKKACiiigAo&#10;oooAKKKKACiiigAooooAKKKKAEZAxyaQRKCCO1OooAb5S0qKEGBS0UAFFFFABRRRQAUUUUAFFFFA&#10;DfKH96k8kf3qfRQA0RAHNOoooAKGG4YoooAaIVFCrtOc06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CAwwRUN1p1neWsljd20c0M&#10;ylZoZlDK6kYIIPUEetTUUAfDX7Tv/BuV/wAEkv2qddvvF3i39mW38Oa1qDl7rVPBF6+mMznq/kpm&#10;AMe58vk8nJrxH/iD8/4JYMiW0/xB+Nc1sj7vscvjq2MTDPKlfsXQ9OMGv1TooA+Gf2fP+DcL/gkD&#10;+znqtj4h8P8A7KNj4i1OwcPBfeNb6XU8sO7QyHyH+hjI9q+2tF8P6L4c0u30PQNJtrGxtYhFa2dn&#10;AsUUKDoqooAUD0Aq5RQA1UVDkU6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5D4m/Gbwf8ACfxD4L8N+K5L&#10;pbnx54q/4R7Qfs8O9TefYLy/xIcjYnk2M53c8hRjkkdfXzt+3SP+Lx/stnH/ADcP/wC6f4noA+h4&#10;X3pnnr3rjX+NvgwfHiT9nTzrz/hIo/CsfiFl+z/ufsb3EluPnznf5kTcY4GDmuzUADgV83AA/wDB&#10;XK5yP+bfLL/09X1AH0hCSY/mbNOr5Z+KH7ffxQtf2wvF/wCw38B/2el8TeNND8J6Lrmm3+oa6bPS&#10;0t71rxZpr6YQObWOJraJVCLNJM0+FQBGYbWl/tEftZfCb4p+FfBv7Vfwq8Hf2D40v49K0vxR8P8A&#10;XLu5Wx1V1Zkt7qG6giZYn2kJMjMSwwyJ1oA+jKK8C+Nn7T/xeX46L+y5+yv8OtB8Q+MrPQbfXPE1&#10;/wCLtbn0/S9F0+eWWKAs0EE0k88jQy7YlUDCEs6grnp/gxqv7ZzeMtQ079oXwp8NovD62O/S9W8G&#10;+IL+W6e43IDFLbXNoiom0ud6zMcqBtGSQAerUV4B8UP2lPjp4m+Lt98Cf2Qvhz4c17VPDiwP4y8R&#10;+MNcms9L0rzRuS3T7PBNJcXJX5jGAiqMbn5Ap/wk/aR+OGkfG61/Zt/az+HXh7Q/EGvadeaj4J17&#10;wfrkt5peu29qY/tEP+kQxTW91GJkdoirqyEskjbXCgHvlFfMPxT/AG6viXD+1Xr37EnwD+C9pr3j&#10;zT/Dula3Z32s609rpUFldSXaTXF5IkLvEsRtkVVRZHledQAgBYewfA6//aPutKv1/aP0LwbZX8d5&#10;t02TwXq13dQXFvgfNILmCJonzkbRvGP4u1AHfUVi/Ebx74a+FngDWviX4z1BbTSPD+lXGo6pdN0h&#10;t4Y2kkc/RVJr5z0X44f8FNviP4HHxi+G37NnwxsNJ1GCO+8N+EfF3je+t9Zu7J03p9paGykgtLhl&#10;IPlZlCk4ZwQaAPqaivmP9iP9rz9o349/DDxB8ev2lfhV4I+HfhTS4bkLZ6X4yutT1DT5rR5BeLfe&#10;ZZW8cQjCZ+RnzznAwTD4U/aC/wCCgfx68NL8X/gD8BvhzpXg3VLNLvwha/ETxXqFrrGr2zAMk08N&#10;vZSJYLIp3IrNK4UrvVCSqgH1FRXjfwK/a48NfFb4ReJfiH4s0ibwzqfgO6vLHx/oN1MJW0i8tYhL&#10;MokAAliMZEiSAAOrA4U5UefeFvj3/wAFG/jP4Qb4wfBn9n34Z6b4Z1CCO68J6P478Y39tq2o2p5E&#10;lx9nspYrJnXBVMy43DcV5oA+paK+Zf2Dv2qv2rf2oIvEXjD45/A3wR8P9F0HVtQ0O60fS/HVxq2r&#10;2WrWVyYZ4rlWsoIUj2r5isjvuSSJlyrZo0b9pf8Aa7/aJ1DUPEv7Inwt8B/8ILZ3FxZ6f4q8f+Ir&#10;yCTW7qFzG7W1vaW8u223qy+c7hiQSsZHJAPpqivHf2Y/2j/FnxfufE3w1+LXw/i8J/EHwPd28Hin&#10;QrXUDeWbJPH5tvd2lwyRtNbSqGCsyIwZHRlBQivKPhR+3t+0N+1rqPiHw9+yf8BNDz4L8ea54Z8Z&#10;eJPG3iK4t9Ns59P1O5s1jthDbNLeTyRQR3DIFSOITqplZuoB9c0V4L8A/wBp34uar8btT/Zg/aa+&#10;Huh6D40tNEXW9Iu/CesTX2mavpjStF5qNPDFJFKjqQ0TKQMghmFdZ+y5+0BdftC/Dq88Sa54ah0H&#10;XdD8Tap4e8TaBBqX2v8As+/srqSB1EuxN6uqpKjbVzHKjY5FAHp1FeEah+21pFj+2/afseP4S/cX&#10;Gg/aW8UNqAEaakyvLHp/l7eXaCKWTduyNqjb82a639p349S/s+/DaHxXpmgQ61rWqeINN0Tw7oU2&#10;pC1/tC9vLqOBUEmx9oRGkmYhWwkLnHFAG58bPjd8L/2ePh5qHxZ+MvjO38P+HdLMQv8AVrtXaOEy&#10;SLGmQiluXZV4HeodF+PHwq8Q/FvUvgTo3je3uPF2k6Lb6xqWiLHJ5kFjOxSKckqF2swIABJGORWD&#10;+0Frv7WNlDo+nfsyfDPwNrc14Zf7bvvHXiq60+309V2eXsjtrO4e4Zsvx+7A2jLc8edt+0d+1F8E&#10;fit4X8MftWfDTwT/AMIz411WPRtJ8WeBNYu5ms9TdWaKC6t7mBNsb7GCypI3zDBUZzQB9KoSVBpa&#10;+eP2v/270/ZW+Lfw7+Cdj8MLzxV4g+KNhrSeD9Osb5YpLvVLJ9PWK0O5dqRut7JLJOzBYY7V2IbO&#10;B0vwa1/9uW58QTL8f/AfwwtdLk0VprV/B/iq/uLiHUNwxbOLiyjWSLaT+/VlOR/qhwaAPXGkl3HH&#10;btXN+P8A4w/DX4VXOg2fxI8d6fosvirxBDofh1L6bYdQ1GVWMdrHn70jBGIXvtNfFfwv+NH/AAVB&#10;b9tH4yafpH7Lnwz1CS3tNBEml33xwvo7exQ20mx4j/YrgtIPmcbU2txl+tfRPxv/AGjfEXwW0T4M&#10;v8UvhLpdxrvxE+Jek+FtQsbHWPtFvoV5c2l1M08Mz26m4EbW5QHy4iwfPy4wQD3XNFeGftE/tO/E&#10;Pwf8UdD/AGbf2dfh9pfib4ieINKuNWjh8QaxJYaXpemwvHHJd3M0UMsmN8qIkaIzOx/hALDx746/&#10;tf8A/BTn9nvxp4O8A6/+zT8G9ZXx9r39jaD4pt/iVqdnZWt8YJJlguoW0uWRS4ik2MrFSVwSpIBA&#10;PtSivD/jj+058RPhnJ4T+DHgP4f6V4o+MPjLTZ7nTfDK609rplrFarF9svri6aJpIrOJ5okDCJpJ&#10;HmjVUyTjl9T/AGl/2uv2f/EeiX37Wnwp8Dt4M1u/ttNm8UfD/X724fR72dtkYube6to825chfPR8&#10;gkZjAPAB9MUV4n+0p+0x4/8Ah9478N/AP4A/D/TfFHxF8WWN1f6fY69rL6fpthp9s8ST3d1PHFNI&#10;FDzRqsccbO7E9ArMLXwq1b9u4fEazsPjP4Q+FL+FJrSQ32peF/Empf2hbXGwlFS2nsxHKhbCljMj&#10;AEnacYoA9gmJC5HrXE+KPjp4L8JfGvwj8BdVlu/7e8aaTq2o6N5cIaEw6abQXO98/K2b2HaMHPzc&#10;jHPbuMryK+Yv2jbuy0//AIKgfs4zXdxFDH/wr34iDfIwVfv+HPWgD6Uu7yGys5L67uVhiiQvLJI2&#10;FRQMkk+gHNcn8BPjp4K/aK8Bj4mfDk30miTX1xbaffXlr5S3ywyGMzw8ndCzBtr8bgM4xXjf7Tni&#10;vVP2n/iHb/sNfCvXpILG8tV1D4seItNw39naKThbBZAw2XN4wKLjlYRLIOVAPrnxG8f/AAy/ZQ+A&#10;1/411TT/AOzfC/g3RVEdhpVqWZYowscVvBGvLOx2Roo5LMB3oA76ivmfTvid/wAFQfFfhhviF4c/&#10;Z/8AhLpsNwouNJ8I+IPHWoLqMlsRlVuJ4rF4becrjKKJUVuN5GTXpn7PH7R+jftC/C24+IOm+HNQ&#10;0fUNLv7vTPEXh3VAFudL1K1bbPbOQSrYOGV1yHR0dchhQB6ZRXyD8AP26v2qf22fCFh43/Ze/Z78&#10;N6Tocdxc2uveIviB4iuYYTdwyvG0NhFb2zSXQUqN0rmFASQu/Ga9R/Zn/aQ+Jvj/AMZ+LvgR+0N8&#10;ONP8L/EHwPZ2GoapFoGqSX2lalpt81ytpfWc8sUUhRns7mN45I1ZJIGHzKVZgD22ivmDwj+03+2H&#10;+0rd6p4x/ZU+F/w/t/AdhqV7pmm+IPHviG+hutXurWd7eZo7a1tXEcAmjdBI0hZtpITGM+2/BbU/&#10;jlqXga3n/aD8M+GdJ8SrLIt1a+EdauL6xZAx2OktxbwSZZcEqU+U8ZPWgDsqK4P9lj41N+0l+zJ8&#10;Ov2iG8O/2OfHvgXSPEf9km5877F9usornyPM2rv2ebt3bVzjOBnFYngb9pV/Gv7VvxB/ZlHhJrf/&#10;AIQbRNI1D+2Ptu77Z9tWRtnlbB5ezy+u5t2e1AHq9FfIPw5/4KB/tA/tQ/Efx58IP2V/2ftHa/8A&#10;hv8AETVPDPi7xR408QT22k2v2W4kii8rybZ5bm5ljVZjCihIlkXfNkgGW4/b/wDj38P/AIm3H7KP&#10;xW/Z5sL/AOMWo2wvfAmneEdckk0XXrAlg91JdXEMb2a25X9+rRuVDx+WZS4AAPrmivme4/aZ/a2+&#10;BXi7wmv7XHwy+H9v4X8X6zBoseueBfEt7dSaTqk4byIp4rq1i8yFypTzkYEMVzHg5HoXh39ou6vP&#10;2tfEn7LPijwnHpc1j4RsfEnhPVf7T8z+3rGSWS3vCIti+U9rOsSOoZ8rdQscbwKAPVqK85/aX+PV&#10;j+zj8GdV+KV5p66hc2pig0nSXu/JOo3k0gjgt1fa20u7AZCkgZODiuT+OP7T3xK8E6x4Z+Cnwl+F&#10;Vj4h+KnirR21CPQb7XHttL0i3j2LNc3d4kEjLEsjbE2RM8rAgKAGZQD3Kivme9/af/ao/Z68YeH1&#10;/bK+G/gWHwb4o1ez0S18YeAfEF5cHS9VupFit4ru2uraMi3klZYluEdiGZd6IpLCx+15+3ve/sx/&#10;GvwL8BtE+D194s174jWd8PDlvY3wiZryEKUifKEJEdxLzE/Iqk7WOAQD6OkOEJrzH9l79pGy/aV0&#10;jxhq9j4Ym0oeEPiVr/hCaOa7E32qTTLxrZrkYVdqyFdwXkrnGT1qt8DNZ/bQvNfuof2kvBXw30/S&#10;ZNPjksZfBviS/urmO6J+eCRLi0iVkAxiVWBJ/gHb5E/YK+O/7Ql/rPx0+DX7K/wa0vWtT0v9pzxz&#10;L4m8VeNtTn07RtNWXWJmSGN4YJpLy52YYxRqqorKXkXcoIB+ilFeBfB39pT43Wfx1b9mn9qn4feH&#10;dG8RalpM2q+EdX8HaxPeWGsWkTBZlYTwxSW88ZZSUO9SrAhzyK2/i94j/blPxBj0T4AfDX4av4ZS&#10;2RrnxF4y8W30Vy0pPzJHZ21k4IUfxNMuc9BQB69OWCjaT96vM/Cf7R9n4q/aj8XfsyReGJobjwl4&#10;d07VptXa6DJcrdtIBGI9uVK7OTk5z2rk/g/+0T8e7D48/wDDOH7V3w68M6Pq+raVNqfgvX/B+uTX&#10;djrEEDKLiF0nhiktriMOjbP3iuhYh/lIrkvhS86f8FV/jTJbRq8i/DPw2Y0dtoLbrjAJwcc+x+lA&#10;H1NC5bOafX5x/Bj40/8ABTl/+Cknx/s9L/Zh+G99fW/gfwH9r0G++N19HZaZCW17yZbeT+xW8x5/&#10;3nmL5cewxR/NJu+T6x+MX7UHjX4QeB/CeiX3w4sNR+KnjZvsWgeBdM10vayXyxmSYm8eJCLaJQWe&#10;YxA7RwhJAoA9ror5b8a/tMftt/s16Ta/Ff8Aam+Dnw9ufAMLQr4s1D4e+Jr+5vvDwkkWP7S0NzaR&#10;Lc20ZYGSRWRkQM/lkKcdL+3F+3Vo/wCxRafDW/1nwBqHiOP4i+Pl8LWdvpLE3S3EmnXt3AIogh85&#10;5JLVIQpZADNuLAKQQD3+ivlzxd8dv+Ck/gHwRd/GfxR+zd8Mf7B0uOW/1fwnY+PbyTWodNjUu7JJ&#10;9iFtJcqgJMIbYSMCY5Br6E+FnxE8N/Fv4c6L8T/B9002l69psN9p8jqVYxSKGXIPQ4PI9aAN+iuX&#10;+MHj6T4WfDHxF8SP7Na8Gg6PcX/2PzvL8/yoy+zdg7c4xnBx6VJ8HvH5+K3wj8L/ABR/ss2P/CSe&#10;HbLVPsRl8zyPtECS+XuwN23fjOBnGcDpQB0lFef/AAs+NrfEz4mfE74enw/9i/4Vz4stNE+1favM&#10;+3+do2nan5u3aPLx9v8AL25bPlbs/NtHhPws/bq/aP8A2sL7WtJ/ZT+Amgxw+EfHGt+G/GHiTxz4&#10;guLfT7a4sNSubMR2qwWzyXkzxwRzOMRxxCcIZHYUAfW1B6V4R+z5+0t8WfEHxi1z9mb9pP4eaPoH&#10;jjSdHi1qxufC+rTXul6tpcsrxLNE80MUkcivGyvEyHaeQzA5qD42ftN/GmT43N+zB+yZ8M9C8SeL&#10;tN0W21rxdq3i7Wp7DSNAsLmWaK2DvBDNJPczPbzFIFUYSNnd0BQOAeh/Gb40QfB8eFHu9Dkvv+Eo&#10;8aaf4ejEdwI/s73TOBMcg7gu37vBOeoru6+Fv2j/AI/ftE6B8YPgt8Df2pvhRoFhN4i+NWiy+E/F&#10;XgfVZ7zTrwwea8tvcLcQxyWswX5l++jjOHB+WvuljhSaACszxp4hTwj4P1XxXJbNMumadNdtCrbT&#10;II0L7Qe2cYrgv2nf2hk/Z58EWGp6Z4Zm8Q+JvEWtQ6L4P8LW94kMmrajNnZF5j8Roqq8kknISON2&#10;IIXFeG/tA/HX/gob8HPgV4g+Inxx/Z9+HuteF4/DN4fE1n8OfFF/darpEbQsPOjjubSJLxEB3SbW&#10;jYKGKq2KAPXvh1+2f8LPEX7IPh39sz4oavZ+B/DGuaDZ6ldS6zfgx6f9pZEjjeXaoJMkiIDgZLCv&#10;X4ZfM2sr7lZcg18R/AD9ozSf2bP+CHvwz/aGvPAsPiix0v4feHG/sW4nEK3C3NzbW4JZkcAr5wkA&#10;KnJQDjOR9G/tLftGQ/AHRNIsNB8LyeJPF/izVF0nwX4XhulgbUr1kZ8PKwIhhREaR5CDtRWODwCA&#10;eqUV8s+Mv2kP27/2dvD0Xxe/aW+Cvw4uvA1mqyeLpvAPirULjUdChZwpuBFc2caXcUeQ0hVo2Chm&#10;CsBX05pOoW+qWkV/Zy+ZDPEsscn95WGQfyoAtVHcMyhdjY5rjf2h/jl4T/Zw+EWsfGLxolzLY6TC&#10;G+y2Ue+e6lZgkcMa93d2VR9fSvFx8W/+Cn9j4Z/4Wbq37MnwyuNPX/SZvBGneOr1tcFnjcVSSSyS&#10;2e7C/wDLEssZb5fOH3qAPZv2ffjPbfHjwRqHjSz0OTT00/xr4j8OtbyXAkLvpGtXulNNkAYEjWZl&#10;C4yokCkkjJ7ivmP/AIJQ/FDQvjJ+xi/xf8CJO2m+Jvir8RNV0tL6BoZTFP4z1qRFkRhlGwwBBGVP&#10;GOK0pPFX/BUnVZNQ1DT/AISfBHSYY5HOlaZfeOtWup7hAfl86WPTkSEkf3RKBnHOKAPoqivK/wBl&#10;j9ojUf2hvAF5qfibwb/wjPirw/rVxovjDw4L4XSafqMDbZFSYKvmxHh0fau5WBwOlfP/AOyP/wAF&#10;EP2sf+ChPwh0f4w/sv8A7NXhvw/ocyzxaxrfxC8R3Udu97HIyNb6ekFqXvEQrtknbykVwyL5hVsA&#10;H2pRXx/4Z/4KGfHrxj401f8AZU8N/s56dP8AHbw5Ip8RaPL4gmj8N2Ni4zDqRvzb+Y0EgyEjEJlL&#10;qwKgDdXe+Bv2jv2hvA/x88O/Ab9rHwB4TsP+E7hux4E8SeCdaubq2ury0gNxcWFxFcwRPDL9nSSa&#10;NlMiOsMoJRlAYA9Zb4xfDR/izJ8DIvHVgfF8eijWJPDouB9qWwMvlC42dfL8z5c+tdIZJCwXd261&#10;5RH8e7Kb9tC6/ZnTwFB9ti+Gv/CRr4k+0Deyfblt/spTZuAy2/dvI7be9fKtn8Yv+Cl8P/BTPxlp&#10;egfsy/De+kh+Fen+RpN58ar6G0W1/tO6Ed2CNGfE74w0YTCgD941AH6DISVGTS1zXwy1f4kat4E0&#10;3Uviz4T0vQvEcsOdU0nRdZfULW2kyRtjuHhgaUYx8xiTk9OMnM+Pvxx8Kfs9fC/Ufin4xW6mt7MJ&#10;Hb2NjHvnvbiRwkUES5G53chQOOuTwKAO4rl/ip8XPh18DvBF58Tfi7430/w94f08x/btW1Sby4YN&#10;7rGm5j0y7Ko9zXhd18Wv+CoOmeHm+JV9+zN8L7jToW+0z+CdP8fXra4bIDJVJXsVtXu8dISyxlvl&#10;84ZzW58Wf20vh1Y/sKT/ALbHg7wynizwzceG7fWbHS7txCbmKRk/dvuR/LdSSGUqSrKQcEUAe8W9&#10;0lxEtzDMJI5FVkZTwQR1qwxwua8B/bg/bcsP2KbDwLqF/wDDPUPEi+M/F0egw2ekSH7UkjxsyeVH&#10;tPmsWULtJQDdksADXP618Zf+Cm/hvwlc/FrUf2Xfh1d6ZZs13c+BdJ8c3k3iB9PVS7LCzWa2sl9t&#10;B2wF1jZvl88ZzQB61+0/8d7f9mn4Ia98br7QJNWh0G3WaTT4bgRNLlwuAxVsfe9K76NmL5L/AIZr&#10;5P8A+Cjfxh8EfEX/AIJReKvj54Y1N7jw3r3gWy17TbkwndJZTrDcRvt+9kxupx15xW9pHxt/4KFf&#10;FvRp/iV8Fv2efh/o/hm4tln8MWPxE8WXtrq2qxnkSTR21nKlirryoZpXwRuVOgAPpiivN/2Z/j/F&#10;+0T8H7f4lSeFbzw/exahe6bruh6gwaXTtQs7iS2uoCy8OEmidQw4YAHvXk/hj9pf9sv9pS3ufiL+&#10;yR8Kfh/H8P8AzJ4vD3iD4g+JL63uvELRSNGbiG3trWQQ2rMh2TO5aRfnEe0qWAPqCivH/wBlv9pj&#10;U/jjH4i8D/ELwYvhjx94H1COw8ZeHLe/N1BBK8Ykimt7gonnwSRkMrlFbsygivD/ANnD/goV+1H+&#10;3h4Lm8Xfsk/s/wDhbTbHRr6+0/xJrXxC8SXcVodRgmeNbOy+zWjPdfKqNLMQiRGQIoldXCAH2hRX&#10;gvxd/aa+NPw20fwT8K9E+Fnh/XPjJ42tZDb+G7fxNJHo9mYI99zcy3j24l+zJxgiAuxIUJnmvLP2&#10;hf2r/wDgp/8AszQaBe+If2ZPg/4o03xN4k0/QYdb0n4japZw6PeXknkwtdxyaXK7QtO0cQdDndIu&#10;5VzkAH2bRXjXxR/aP8afAH4H+G9f+Kngmz1L4heIruz0fT/CPhG+kmt7/W51OLaCeeONvIXa7tNI&#10;ibY42cgYxXn3jP8AaG/4KB/ATwm3xq+PnwO+Gd34L0uFrrxha+CfGGoXOqaPZjl54luLGOO8Ea/M&#10;6gxnCsV3YwQD1j9pb9pCy/Zz/wCEEkvvC82qDxx8SNK8IwiG6EX2WS+aQLcHKneF8v7vGc9RivTI&#10;mLLn36+tfF//AAVl+NPg7wx8DfgV8eCbzUtFg/aC8I6nbppNm9xcXcR89o0hiUbpJH3KqoBkswHW&#10;u4u/i9/wU3uPDt58TdN/Zj+GdlpkI+1WfgvVPHl3/bktmBuYSSRWTW0N1t6Qh5I93ymb+KgD6aor&#10;yfTf2vPhZd/sqL+1/fT31n4XXQ21K4imtSbqIqxRrfy1yWmEoMQRc5fAGcivPLT4tf8ABTvxT4ek&#10;+JfhP9nH4V2elzbbnSfCPiDx5fx6xcWZ5xNLFYNb29wVxiIGRAxw0gAzQB9N0V4LP+3V4N1T9iTX&#10;/wBs/wAGeHLq5tvD+kahPf8Ah3Upvs1xa3tjJJDdWUzAOEeOaKRCwDKduV3Agnjfhd+1F+3Z+1L4&#10;I034v/s7/s/eB/D/AIS1XRo7vSLj4meJr63vtSlZA2Vt7Wzk8i3ySFldt7AbvKAOKAPqyivK/wBl&#10;r9oPW/j74N1mXxp4Em8K+LvB/iObw7408OSXQuI7LUooYZyYJwF8+3lgubeeKQqhaOZCyI25R5/N&#10;+0r+1Z8b/iB4g0f9kH4ZeCJ/CfhfVJ9K1Dxl468RXMCahqUQHmwWkFpBKzRxsQjzOyDeGVVYqcAH&#10;oXiP9pSy8OftbeFf2U5fC00lx4o8E6v4jj1lbsCO3SxubOAwmPbli5vA27cMbMYOePUh0r8/fh38&#10;dfin8Qv+CzfgH4YfH34Sx+EfG3hj4EeKZNQi0rUHvdK1K3m1LR/KurK5eOJpIyUdWV0R0ZCCDwT9&#10;BfFD9pP45+I/jTqn7O/7I3w38Pa9rXhWC0m8deIvGWtXFjpei/aozLBbL9nglkubp4sS+UoVUjdG&#10;aQb0DAH0BRXz98KP2nfjXofxws/2cP2tfh74d0PXvEFncXngvWvB2tT32naxDBgzRN58EUltcIGV&#10;jGd6spyHOMVyXjv/AIKDfFO5/a48c/sQ/AL9nX/hJvGvhjSdL1Cz1LU9eez0iK2u4TI09/OtvIbZ&#10;UbCIkazSzHdhQFZlAPq6ivnDTP2j/wBqr4P/ABX8K+Df2tfhp4Jj8O+NtSh0jRfFHgHXru4Flq0g&#10;JjtrqC6t4isUhGxJkZsuVDIgOR9H0AFFFFABRRRQAUUUUAFFFFABRRRQAUUUUAFFFFABRRRQAUUU&#10;UAFFFFABRRRQAUUUUAFFFFABRRRQAUUUUAFFFFABRRRQAUUUUAFFFFABRRRQAUUUUAFFFFABRRRQ&#10;AUUUUAFFFFABRRRQAUUUUAFFFFABRRRQAUUUUAFFFFABXzr+3bvX4tfsw3mMQ2/7QymeQ8Km/wAJ&#10;+JIlz9ZJEQepYDvX0VXm/wC1L8AbP9pL4VTfD1vE11oOpW+o2er+GvEVjGrTaTqtncJcWt0itw2y&#10;VF3IeHQsp4Y0AeiW5Jj+Y183RsJf+CuN88TbvJ/Z/sFlIP3CdZviAfTI5q5a/E7/AIKU6LZXGh6t&#10;+yl8Ode1G3byrPX9M+KFxp9jfr/z2e2l0+aW27ExB5scjecZrf8A2aP2fvHvgrxh4m+Pnx28Q6bq&#10;vxA8ZLBFqDaPbullpNjCD5Fhbb/neNCzsZGwzuzMQucUAcV+z9bwf8PVf2j7ryV8z/hXHw4XzNo3&#10;bd/iLjPXFdZ+3EoK/CHK/wDNcvD/APOer/wy+AHizwV+2V8WP2itS1SyfSPHnhbwppelWcLt58Mm&#10;mHVTM0gKhdrfb49u0k/K2ccZ2P2i/hF4i+LqeBf7AvrW3/4Rf4jaX4gvftTN+8t7Yyb0TCn5zvGM&#10;4HvQBw/x8/Zl+MNv8dD+1f8AsoeNdH0vxnceHY9F8RaH4mtXk0zX7OCSSW3V2j/eQSxvLLtkXIIf&#10;BGBS/BP9rT4l3/xfs/2bf2qfgqPA/jLVdImv/D15puqC+0nXUgP7+O3lwGSaNSJDE4B2ZYE4OOp+&#10;L/jf9rjwn44tB8HvgL4T8ZeGZrUfbJr7x5JpOoW0+452xmymjlTGP+WiHOc9q4Pwb8H/ANpH44/t&#10;PeF/2i/2lvBPhvwbpfw3h1JfA/hfQfEEmrXd3dXtv9mlu7y4aCFI1WAyKkEatzKWaQ7VBAPD/wBi&#10;/wAR/tqwePvj5c/Bn4feAdUtpPjpqwvLvxNrV1Ddb1gtgilY1I2hMbefWvV4vgr+2l8Z/wBqz4S/&#10;GX49+H/Aeh6L8L9Q1q+VfDOrXNxcXkt7pc1isZEigBR528/7orV8d/B79p/9nz43eIvjZ+yB4J8K&#10;+LtJ8dTRXPjDwL4k8QyaMyahGnl/b7W7S2uBudAqvE8eDtUhgeK7j4B+Kf20PGPiu/1P9oj4O+Bv&#10;BGgR2arpek6D4tudb1Ca43DLyztbW0McYUEbFR2YkfMoXDAHM/BWxsz/AMFGvjpftaw+cvgPwOiz&#10;eWN+zzNdO3d1xkA49q+h9q/3R+VeVfD34L+KfCv7VnxH+OOo3tm2k+MPDnhvT9Nt4pG8+KTT21Mz&#10;GQFQAp+2RbSpbO1s4wM+rHpQBwv7UHwgg/aC/Zw8efAm61BrOPxl4Q1HRXul6wi6tpId/wCG/NfO&#10;PwL/AOCj/wAQNa+GGn+G9Z/Y8+ImueLtP8zSLnUPCulRT6FqV9au1tNNb3jSqBAZY35K5HPXGT9A&#10;ftU/Hfwv+zb8B9c+LXirSdQ1CO0W3s7HSdLj33WpX13cR2lpaQj/AJ6TXE0US54BfJ4r53/Zg+BH&#10;/BTr9lD9nDw38JvCmtfB3xRHpNrIYdH1yPUrGfT1kleUWpv4WlW68veU8820ZfG4rzigDnf2j/hT&#10;8XvgN/wRw+M0HidbX/hL/EtjrGu+I7O1uC1vbf2hdh7qBXHJRYHkUn616zoHir/gptHotnHZ/B74&#10;Q+StrGIf+Kkvvu7Rj/lnWv8ADD4vD9qjSvHn7I37THwki8K+MLXw99n8XeF7fWhqFneaXfxSRJdW&#10;t0I4zJC4EqfPHG6OjArxk8j4Gu/+Cnn7PXhy2+DOn/BHwL8WtN0O2Wz0Hx9qnxLl0O/vbVBtiN/a&#10;/wBm3C+eqgB5IpCshG4IhYqAC58Bv2T/AIzL4D+PEfx3uNB0/W/jNqF1I1v4bnlmt7COXTVsgd0g&#10;DM3G48Vx/wCzl/wUI8caD8MLT4V+K/2TPiN4i8SeE5G8Ozat4H0WK80fU7izb7O0kNy0qgISnJYc&#10;HPXFe2eKv2gfG37Nv7Ll/wDHT9rax0OPWdNh33ekeCfPmgaaSQR29nC8+HlkZ3RPMKoCWztUCvFf&#10;2Wvgl/wUw/Zt/Z90rwj4K1f4SaxC8txe2vhnxRb6jbXOlJcSmYWj6hAzi5ZN+0yG2UkjnPWgDuP2&#10;e/gn8R/gx+zT8WfGHxKt4bPxl8SvEniHxnrmk2N150OlzXFskEFpHJgb/LtrW2DMMBpPMI4IrzX9&#10;hrxH/wAFA7H9j74awfDT4RfCeTRW8HWL2Uk/iG9WR90QZ2cBMBy5YtjuTXt/wD/aU8XfEzx7rn7M&#10;/wC0f8IbXwb8QtL0GPVbjStM1z+1NL1fSppGg+12lz5cTkCQGOSKWKN0LJ99WVj5/wCBPAf7dX7G&#10;NrN8HvgJ8GfBvxP+HcN5NceFZNX8ey6DqWixSyNIbOQfYrmO4iRmbZICjBTgg4FAHYfsw/CL9oyy&#10;/aQ+IH7R/wC0Vp3hfTrzxR4T8P6Fp+l+F76aeNI9OuNTmaV2lUYZjqGMDtHU3/BNeztbX9nbWpLa&#10;2jjab4zfER5THGBvb/hMdYGTjqcADPoBXd/AHUP2k9Z8I3GqftLeGfCOi6xPfM1jo3g/Ubi9is7X&#10;aNqS3M6RmeXO4llijUAgAHG41f2Sfg14j+A/wovvAvim+tbi6uvHninW1ksmYxiHU9ev9RhQ7lB3&#10;rFdIr8Y3BsEjBIB5Z4vB/wCHvPhcqdv/ABYm8/8ATnUPhDUNM/Zk/wCChnxC8H30bWvh74yeDU8e&#10;afNI4WJdZ0pIdP1WMZOAz2raVNjuUmbsceh69+z54s1H9ufRv2notUsRoun/AA5uPD81kWf7Q1w9&#10;554cDbt2beOuc9q47/gpT+w54j/bi+G3hjwt4E+JUng/XNB8ULM2uQAiRtIu7eXT9WtVIBw0ljdT&#10;lOg82OLJABYAHgl38MPFOv8A7Dt9+39p3h2dvHN58Ql+K2nwFT5v9nRusVvb+oU6YiMV/vO3rXs/&#10;iDxP4d/au/bW+GPh/T7Jrzw/8PfCX/CezTLJmMalfxNa6erY4LJA14+P+mqHsK+jV8IeHk8Hf8IF&#10;HpUa6Oum/wBnLYqvyfZvL8vywPTZxj0rwP8A4JwfsLa/+xN4S8WaN4x+If8AwlGo654kd7DUnDBo&#10;dIhURWNsd3dIVCkAkZzgmgDovjJ8dvjlcfHaH9mj9mnwRod5rVr4ZtvEHinXvFV1KljpVlc3Fzb2&#10;sYSEGSWaWS0usAYCrAxJ5FeK/twJ+11YzfCV/itrXw/k8Pt8atAEy6HHeJeGbdNtC+Z8m3rnPPpX&#10;sHxi+Gv7R3gH9poftO/s6+G9B8VQ+IPCWn+GvGng/XNZbTHMFjdX1zaXtrdLDMPMRtQukaF0CyLI&#10;pDoU+bzf4s/s0/tp/ti/EDwJ48+M0HhX4f6H8PfHVnrmk+DNF8QS6nLqbR7w093dG2iUFVb5II4y&#10;NxJMvGKAO++M9jZXn/BSn4C3N3ZwyyWvw2+IEls8kYZonNx4aXcpP3TtZlyOcMR0Jr6J2qOij8q8&#10;o8efBbxV4p/a3+G/x2sb2yTSPB/g/wAUaVqVvNI4nlm1GbR3hMYClSqiwm3ksCNyYDZOPV1yFAPp&#10;QB8+fAgKf2//AI9Ar/zDfC//AKRSVzf/AAU6AHiX9mPA/wCbpfD/AP6btWrf+Jfwz/aQ+FX7Ul9+&#10;0V+zz4H0Hxhpvi3QbbTfF3hrVvETaVPBNbFvIvIJvJmST5GMbRsqdAQ3UU79ob4F/Gf9pvRPgh4k&#10;1DQ9H8M6v4F+MGk+MPFGkS6w93HHbW1rewyQwTpCvnSbrlMbkjUgNkjjIBw37Y3ijxD+yn+2F4H/&#10;AGwbDwlqHivTdf8AD1x4D1PwroMQk1SSSa5iuoLi1jYgShTA3mLkYQ7s8U3xrrHxN/b++IHw503Q&#10;PgX4w8D+DfA3jq38U+INa8c6ellcXsltBMkFpbQrI7NmSbc7kgAJgZzU/wC0Pqvxc/aR/bD8M/DH&#10;9lzxHouj6p8E7g674v8AFHiLTWv7GKa/s57eDSjapLE8kksLSSs6yoYVCHkuorT8eftDft/fs16D&#10;qPxR+PfwG+HvirwH4fsZb7xJq3w78SXkGq2dnEpeW5TT7uFknCIC5jFyG2qdu44UgHMfFXVP2hLP&#10;/gqzrk/wH8F+D9Y1K3/Z80FbVvFmpT25ggl1zWftnk+UpzuaGw35x92Pr22PjZ4A/wCCi37RPw9u&#10;PhB438AfC7SdJ1S9sm1DUNO168kmhhiuop2KKyAFsR4APHNdb+0B8H/iN478ZeC/22P2R9Q0Wbxz&#10;oPh+40+DS/Ek0sGm+JtCvmgnksp5Y1d7d1khhmimCPsdWUoyyMKseAfiN/wUZ8aeOdKs/HX7Mvw3&#10;8B+HY5t2vX7fEW5127mjA/1dtDHY2qIxP8byED+4elAF/wDaa/Zn8c/EP4g+Gf2hPgJ48s/DXxD8&#10;H2d1Y2dxq1kbiw1TTrhkaayuUUhwpeKNlkQ7kI4Bya5zwF+138d/APxP8NfBn9s34GWPhm88X3kl&#10;h4Z8ZeF9X+26Pe3oQyJayBwJbeWRVcoGBViuMg4z6T8c/Ff7UHhW+0q7+APwa8K+MrGTeNatNc8Z&#10;S6Pcw8ja8LLZ3CScZyrbO3zV5Vrvwq/ap/ao+MHgnVPj58MvC/gPwP8AD3xRb+JrOz0zxU+saprO&#10;pwI4t0Yi2hitbdHfzGwZHcxgZQE0AfTkbbuQ2a+Sv20vhV4A+MX/AAUg/Zx8IfEnw7HqmnDwJ8Qp&#10;xbyTSRgSK/h0K2Y2U8ZPfHNfWaMwXLgdK8j+J3wD8V+NP2x/hP8AtEaZqVjHo/gTwr4q0zVLWR3+&#10;0TS6m2lGExgKVKqLCXdlgcsmAcnAB494n+Hfhr/gmh8bW+P/AMNNCez+E/jqS1sPiZp0LST/ANjX&#10;y/urTWAzszCLBEMwJwF2OMbTnr/+ClOqX0/wW8E/2LMsunX/AMXPCy6lNG+Ua0N8kitkcEGVYcdu&#10;RXv3jLwj4c8e+FdR8FeLtGh1DS9Ws3tNQsrhA0c0TqVZSD1BBr598GfsZfEyT9mLxV+yB8S/iN9o&#10;8Pw3Sr8NfFtpctJqum20ciz2YmV4wnmWsyRhGDPvSNQ2KAPpRTnNfNP7LNzqzftOftSaYNx0uPxd&#10;pU0HPH2t9FhE/wCOxLfP4Va034gf8FMPDPhM+EL/APZn+HfiLXLVfs9v4rX4mT2djfADAuprdtPe&#10;WBjwzRK0nOQH71237MnwA8S/BT4Z6xp3jnxl/wAJF4w8Xa1d654u10QmKOe/nRE2RJklIIYo4YI1&#10;JLBIVySSaAOf/wCCX1rb2v7CPw9W3t0j3afcMwRQMsbufJ471D4QRH/4KhfFKJh8rfAHwHuXHX/i&#10;d+MBXbfsefBvxH+z7+zb4X+Dviu/tLrUNDs5Yrm4sWYwuWnkkBUsqnGHHUDmodE+C/ibR/2xfGX7&#10;RMt/ZtpfiL4ZeG/DllZqzeelzp2o67dSuwxt2MmqQhcEnKPkAAEgHj+h/A39sr9ji41DRP2Uh4W8&#10;cfD681261O18GeJ7p7DUNIa5nee4itrpQ0ckbSySOokUFS+MkV7B+zB+0jpH7SfhHUtXTwhqfhnX&#10;PD+sSaT4o8Mayq/aNLvo8Exkr8rqysro68MrgjrXI6r8Vf8AgoPpN9q2l237IPgTWFjuJBoOpWnx&#10;blt47mLcfLaeKTTC8LbcbghlGc44rW/ZD+A3xE+FFj4u+IXxo1fS7jxp8RfEx1zxJb6Bv+wWDiCK&#10;3htYGcB5FjhhjXzGCl2BbaucAAo/8EtCD/wTI/ZzIH/NCfCP/pmtK4/4C4f/AIKu/tAD/qR/CI/8&#10;h3NVfgn4U/b8/ZO+EGmfsveCPgv4H8eaH4L06HRvAPi+88dS6SzaTCoitIr60FlMRNBAscbPE7Cb&#10;y94EZbaLP7Fv7G/7QPwL/ae+Kv7RPx1+LWm+Kbr4lWeksDYwvCtjNbpIHt4oyuEt0DKsZ3MzfMzY&#10;JxQBo/8ABM+2tovDfxkmit0V5f2jPHDSMqgF2/ti4GT6nAA+grY1y1t5v+Co3hiaS3Rnj+BOveW7&#10;KMrnWNHBwe1b37JPwI8V/ADR/HmneLNSsbl/FHxU8R+JrE2LuRHbahqEtxDG+5RiQI4DAZG7oT1q&#10;9f8AwY8T3f7YGk/tDRala/2TYfDbUvD0lrub7Q1xcX9hco4G3bsC2rg/NnJXjGSADzH/AIKvAD4M&#10;fD3A/wCa6eEf/TgtTf8ABRbTr74WReA/25/CukNcal8H/EnmeIvL+9L4Uv8Abbawp/vCKPyb4D+9&#10;YL6muy/bV/Z48XftH/D7wv4V8Ianp9ncaH8RtD8Q3Lag7qj29ldCaRF2q3zlR8ucDPUivUPGvg/Q&#10;/iD4N1bwJ4o06O603WtOmsb+1lXKzQyoUdD7FSRQB8+/GG/sv2kP20vAPwP0fUbW+8P+AbIeN/Fk&#10;cbCRJJ2zHpcZxkcv5kw9RCa898ReIv2tLX/gqN8SYPgd4N8H6stv8NfD0UbeK9UuLfy7cy3THyvK&#10;U5BmMmc46V6f/wAE7v2NPFf7IvgLW7D4meJrPXvE+qalHbf25a72Y6LYxLa6XbuzqCXS3Tc/GDLN&#10;IQSMGtL9pT4H/HGL4q6L+1L+yxd6PN4x0fSX0fWPC3iS8e10/wASaY0hlWJ7iOOR7eaKQu0UgRx+&#10;8dWUggqAeaftD/B//gof+1T4FtPg/wDELwT8MNE0WXxVoupalqWm63eTXEcVlqNveMI0ZApY+TgZ&#10;P8VdJ8b7e3n/AOCp3wLeeCNmj8E+JzGzIDsPlxcjI4P0rqfhj8Qf+Chnjb4g6XbfEn9m34deAfC8&#10;Ls2u3i/ES516+uBg4jtoksbWOMk4/eSO2AeIzWp8Q/2fvGfi79s/4cftGabqGnx6N4R8O6xp+pWs&#10;0ji4lku1QRtGoXaVG05ywI7A0AeysoxwvvXy3/wSthjHgz43Osagt+1F8QSx29T/AGzKM/lX1JLn&#10;yjgV4t+xh+zx4u/Z08PfEDS/F2qWN1J4s+MnijxbZfYGdlitNS1CS5hjfcq4kVGAbGVz0LDmgDgv&#10;jx/ylb+AWB/zIXi//wBAtK37X9oL9on46/FjxV4V/Zl0PwfB4V8D61LoeteJfFNzO0l5qsKqbiC3&#10;hhHCRM3ls7nl0cAcZO78S/2dvGPi/wDbV+Gf7SOmapYR6P4L8Na7p2pWc0j/AGmWS9WDyzGApUge&#10;U27LA8jGa4vQvhh+1L+yn8VPHEn7P3we8L+OvBPj3xJdeKDb6l4wfR9Q0jVroBrqLm1mjuLeWUea&#10;GyjxmV1KuAtAHnfjUftLWv8AwVJ/Z5g+OWq+DZrJ9P8AFh0xfDCXSyk/2Yc+aJuCPTFehfB/j/gr&#10;B8Zhj/mmvhn/ANDuK5vwx+yL+158Tv25vhx+3N+0N4o8N6V/wh+m6xpsPw98PalLdWulWl3atGHW&#10;5eCNry5eTyt7lYkRUwinJLeueBP2efGHhX9tXx9+0nqGp2Mmj+K/COkaVY2ccj/aIprVpS7OCu3a&#10;Q4wQxPXIFAHA/s5Af8Pav2ngV/5pv8M/5+JKyf2s77402v8AwUQ+GZ+CvhHwrq2qW/w31yXT4/FW&#10;oTW8UUpubZJGiMSkl/JLg/7Oa6j4jfBf9oH4Sftiar+1r+zn4J0PxfbeOvBul+HvHXhfWPETaVLA&#10;2mT3ktlfWswgmWQlb+4ikicLwkTK4IYHQ+PHwL+M/wAZdG8EfH7wLYaP4V+LngK5uLrR9M1DU3vN&#10;NuI5laKewuZ440Yxyx4/eKmY2wQGxyAcT8f/AAl/wUu/aA+BHjX4D6v8N/hPptr428I6loFzqFv4&#10;hvXkto7y1kt2lUFMFlEhYA9SK3P239Pgb45fsm2l1FHN5Px0lxuUEBl8K67g89wRn2NaPhn4lf8A&#10;BTjxZ4g0nRtb/ZY+F3gvT/t0Z1/Xrr4nXWtf6MGHmi2tYtPti0jLuCmSVQpIJDYKnrf2jvgJ4r+M&#10;HxQ+C3jnw9qljb2/w4+JEviLWI7tnDz27aLqVhshAU5fzbyNvmIG1W5zgEA7D9oZVHwD8cAL/wAy&#10;fqX/AKSyVwH/AATR/wCTAPhD/wBiHp//AKKFem/FHwtf+Ofhp4i8F6dPHHcaxod5YwSzZCq8sLop&#10;OOcAsCcDNc7+yJ8I/EPwD/Zk8DfBbxXfWt1qXhjw3bafe3FizGGSSNApKbgG2+mQDQAfteDP7Lnx&#10;EyP+ZN1D/wBJ3pf2QP8Ak0v4Xf8AZOtE/wDSCGuj+KHgi0+Jfw+1z4falcyQ2+t6VcWM0sS5ZFlj&#10;ZCwzxkbs/hXzz8LE/wCCjvwZ+FOl/AXSvgd8O9el8NWVvpGi+Orzx9Pb289lCgjjuZ7BbFpFlWNV&#10;3QpLtcjiRAeADrv2VNj/ALTP7TWD/wA1a0kfT/ijPDtO/wCCdNpbW37OF49tbRxmT4rePnkKIBvb&#10;/hL9XG4+pwBz7Vn/ALBv7JnxM/Zaufipe/FT4q/8JhqHxC+IieKG1l0McjSPpGnW06mPGIUFxaze&#10;XGpYJF5QznIHefst/CPxH8DvhRN4C8TX9rcXMnjPxNq6y2bMY/J1HXb/AFGFTuUHcsV0itxjcGwS&#10;MEgHnN8Af+CskHH/ADQWP/073NXP2T1M37WP7Ul7eIPtEfxQ0O1t5Cvz/Y18HaFKi/7gnmuyO25n&#10;966e4+BPip/224/2lU1Sz/sdfhovh1rMs32j7QL6W43427dm2QDrnI6Y5rk/in8IP2jPhV+0hqX7&#10;UP7K+g6D4nXxdotjpXj7wL4j12TS453smm+zalaXSQT7bgRztC8cibZI0hw6GL5gC/8Atz2lhP8A&#10;8Kfnu4Ymkh+Ofh428kigsrFphwe2a96U/LXyJ4+/Z8/bM/au+Nvw2+J3xdsPDvgHwz8M/HVrrtj4&#10;Q0jxLLqdxrDoro811P8AZ4kUIrfu4UVssdzSDG2vrsZ2kEUAfMP7XSxXH7eX7Ktpfjdbjxd4mmjW&#10;T7v2hfDd/wCWf94AvivdvjlFby/BLxhFcxq0b+F9QWRWHBU2z5B9q4f9rX9n3xF8atA8N+LvhnqV&#10;hp/jz4f+JItf8E6hq0cj2v2pY3hlt5xGQ3kz28s0DkcqJdw5UV5n8XbP/gpH+0l8LdQ+Blx8I/BP&#10;wui8R6XNY+I/Gln4+k1ma2hdSkiWVv8AYYdzyKSokkZfL3Z2uQKAPBfibtT/AINufDaR4Cr4D8JB&#10;QvGF/tbT69q/bJ1L43W37fHwTh+C3hXwzq19F4R8UXFlD4pvpYII7oCzTehjUkyfZ3uR/ulqb4l/&#10;YG+Kmpf8EjNE/YB03xLoreKNJ8L6DpbalcXMv2OR7G9tZ5G3iLeQyQMAdnLEZABJr1b9rP8AZ78b&#10;fFu38MfE34M6/ZaX8Qfh9rD6p4RudWVzY3TPE0M1ndCP5/JmidkLJ8y5DDJUCgDzn426B/wUz+NH&#10;wX8XfBzUfhh8JbG38WeGL/RZ72HxDes1ul1bvAZAPL5Kh8474r6c8H6XLofhvT9EndWezsIYXZeh&#10;KIFJ/SvANB+J/wDwVA8S6rpuh6p+yj8LfCUH2yIa14huvild6vGsAYeYYLSPTrZ3dlztDzKFJBO7&#10;BB+jbZZF4kK5x/DQB4T/AMFBIkuvBPw7sLqFZLW5+M/hiK+jkHyPCbwbg3t0r3UbAcLXAftWfAeD&#10;9pH4Jap8K/7fm0i8uGiudH1i3jDPYXsMiyQzAHrtdRkdxkcV5f8A8Jv/AMFQb/wofAo/Z9+Gen68&#10;3+iP48/4WDcXFjEuNpvlsPsKSu/8QtzKozwZcc0AV/2P/H/gn4GfsZ+PviZ4kmjsdA8LfFj4q6hf&#10;NCoCQ28PjXXXfAHAwB0rU+H/AIu/4KCfFPwhb/EKPw58NvCtvq8C3ek6Hq017c3VvbyKHjFw8YCe&#10;ZgjcqZAORzis79nL/gn+nw1/4J6ax+wb8U/Gdz4ht9al8WQaj4gmm8y4vrfVtX1C8E0pKj98Y7xS&#10;4xgPuAJABMXhnxH/AMFNvBvgCy+FMf7Pnw11TVtLhTTbbx5N8QriGzuIY1CJfSWAsGkWUqAzW6yl&#10;d2QJQMEAHP8A/BK+T4gyePv2kIvindaTNrkfxtmW+bQfN+ybv7OtOIxL8wH171r/APBEiCGH/glZ&#10;8GUihVR/wjkzbVUDk3twSfqSSfqa1P8Agnp+xv8AE79kSL4nP8UPibH4u1Dx98QJPE0mthdkkskt&#10;rAku6MKqxDzUfailgE25Oc11v/BPD9nXxf8Asl/sXeAP2dPHuqWF9q/hXSGtb660t3a3kYzySZQu&#10;qsRhx1AoAx/gVaWw/bz+Pl2LaPzv7P8ACaedsG7b9iuDjPXHtWH+2oP+M1P2PDj/AJq34i/9QfxB&#10;Xp3w8+DniTwX+0h8TPjFqF9ayad40ttEj06CFm86I2dvLFJ5gKgDJcFcE8dcVi/tBfADxf8AFf8A&#10;aD+BHxb0HUrGKw+F/jnVdY1yC6dxLcQXPh3VNMRYQqkFxNfRMdxUbAxBJwpAOJ08D/h8Te8f828f&#10;+5qGrHhFh/w9q8aAr/zQrRv/AE63ldba/ADxjb/t5z/tQtqFgdBm+Ff/AAjS2gkf7V9q/tBLnft2&#10;7fL2KRndnPbHNc98cvg98e/CH7Uml/ta/s5+F9G8TXNz4V/4RrxZ4U1rXW0zzrVJ2ngube4EMo8x&#10;HdwY3UBlIwykcgH0UAMcLXyH/wAFYtT+JFppvwYt/htpmm311N8bNHBtdZuHitJZF3tEsrICQN+O&#10;1fTPw61jx54h8I2+q/EfwXb+HdYlaT7RpNrq329IFEhCfvvLj3EptYgKApOMtjJ5b9qT4A237SHw&#10;juvh+PEEuj6pHdwaj4e1yGESPpuoW7iSCcKeG2sOR3BIoA4FPFv/AAVAIyPg78If/Ckvv/jdeH/H&#10;j9n3xb+y5/wQ1174G+O7+yuNY0Xw5dPqUumsxt/OuNSe5ZYy3OwGbaM9hXrFt8UP+Csdrpi+EZP2&#10;TPhLdapGBCPGD/Fu7jsZscfaDZDSzKufveUJTzxvxzXa/tl/AX4mftKfsceJPgVp2qaND4n1/Q4r&#10;aS8kWWGx+0hkaRgMSOqEg7QdxAwCSRmgDiv+CgFvDP8AHD9mlZ4ldf8AhcsR2uuefsc/NfT1yALe&#10;Qgf8sz/KvHf2mP2e/Fvxq+Ivwj8YeH9Wsba38A+PV1zVI7x3Dzwi3kj2RbVI35cdSBjvXsVyrPbu&#10;iYyykc/SgD4CvEST/g3H+GqOgZW/Zz8Fhgw6/wDEssK+/Y440/dpGoVRhVA4Ar5hk/Yu+JEn/BKj&#10;wl+wn/wkOj/8JRoHwr8P+GLrUvMl+wvdWNnbQyyIdm/yy0LFcqDgjIFfTW9geVb6A0AfJPgPVPGW&#10;ifsD/tGaz8Olb/hILPxl8VZtC2kg/bF1XVDDjHfzAtZv7JPiP/godp37Kvwzsvh58IPhK2gxfD/R&#10;k0V5PEV6rNaiyhERIEeASm0nHevfv2bvgtrnwg8GeKPC3iu5tLz+3viF4m12P7LuKi21HVLm7jjb&#10;co+cRzqrdRkNgkc14z8N/CH7f/7G/h6P4C/B/wCC/gz4q+ANF3Q+CdV1r4iS6FqemafuJhsLmP7B&#10;cpOsCkRRyqysY0UMpYFiAdh+yZ8Ff2gfDnx3+Jnx9/aGsfDOn6n44XS4rPTfC95NPFFFZ23lbmaU&#10;A7mPP0rB/wCCNdvBbf8ABPTwaIbeOPzNW1528tANzHWr3J47mvavgLeftDal4NOqftJaF4V0nXpr&#10;p3TSfCN5cXVvaQZ+RGuJ1Rp3x1cRxr6L3rkv2CP2evGX7Lv7K/h/4IeP9S0+71TSbzUpZ7jS5XaF&#10;hcahcXKbS6qchJVByo5B6jmgDzb9vq/1D9nz40/DT9t3TNEk15fDrXXhjUvDNpMq3mow6iVCCzQ8&#10;S3CyopEeRuXdyKp/Ej4ofFr9uqLw78Hvhx+zn428H6DB420PWvGHib4gaXHYLFa6bqMGoi3to1kd&#10;ppZJraJM8KqsxyeKb+3VZ+Pv2lP2gfAP7Mn7POtWek+L/AutWXj3WvE2s6ebzTtHtYneOCGW3WSN&#10;riW4beqoHTCo77vlweo8RfEr/gpn8KWk8QeI/gJ8NfiLoNjG0uoQ+BdevdM1mWJclvstneJNDNLt&#10;GVia5j3Nhd4yDQBy/wC3lrPx9sP21f2cLD4J+HNB1SXf4ruI7bxNeSwWovk0xUjbMYJ3/Zpb3HHT&#10;NaXxbsf+Cm/xV+FHif4YXXwt+EdrF4k8PXulyXK+Ir5jEtxA8W/GznG/OPauw+MHgxv20/gN8Pvj&#10;3+zd47j0vXLKTT/G3w01y+t2MEvnWh2RXMY+byLi1uZIZACGCykjlRWPpHxS/wCCpGv3Fj4dvv2R&#10;/hP4bY3Ma6n4luPitd6lbpDkb3hs49NhkdiM7VaZACRljQBwf7Yfw7uvhl8B/wBlb4ZazNDc3Gg/&#10;tAeBbG4kjGUeSITKWGe2RxX2Rqy7NGugB/y7Sf8AoJrx/wDa6/Z58Z/tB23wvi8M6vp9rJ4J+L2h&#10;eLNVN4XVZrWyMpljiChv3h3jaCQOuW9fXr+Ga8s5bdTjzIWQN9RigD83/EWo+P7D/gjZ8L4/h3ZW&#10;dzdT/FPT457fUJmjt5E/4Se4ZVkZeQhlWLOK+nh4u/4Ke7AU+D/whUeg8SX3H/kOj4a/sT3sH7As&#10;f7HPxP8AEix3bW94P7a0NiTZ3DajLe21zCZFB8yJ2icZXG5Mcjrj6P8AED/gq14I0RfAl3+y78Lf&#10;F17ZR/ZrXxy3xUudNgvgPlW5nsf7LmkiYjDNGkrgnIVgOQAcL4p+AXxE/Z9/4JVfG/w58W5NKbXv&#10;EU/ivxJqEOiyO9rAdQupbgRIzgFgofBJ6nNfVf7N9vDb/s8+A4oolVV8G6WFVVwB/okdcp8cPhJ8&#10;W/jt+xz4i+DfijUvD8PjLxN4Slsby409Jo9Niu5Ewdm8vJ5YPAJyxxnAzgeg/CnwrfeBfhf4b8E6&#10;nNHJc6PoNnY3EkJOx3ihSNiuQDgleMgcUAeMfsjkj41/tVle3x4tSPr/AMIL4Tqr/wAErorZP2Md&#10;HngVfOuPFniiW8ZerTHxBqAYt78D8hXefAr4L+I/hd8S/jP4u1y+s57f4i/EyDxFpMVqzFobZPDm&#10;iaWUl3KAJDNpszfKWGx05zlR5j4T+Gv7WX7IvivxF4V/Z/8AhJ4V8d/D3X9cvNc0yx1DxhJo+oaH&#10;eXTeZcW/zW1xHcW7zF5FOY2QyuMOMYAKvxOgtB/wWR+E14sSee3wF8Xq0mBu2jVNFIGfTJNecfsl&#10;+LP28m8ffH65+GPw5+H2oW7ftDeIY7q88Sa1dQ3brElrDaBljQjaLCOyC8/dxXYfCD9kf9rnxH/w&#10;UM0b9v39ozxP4bsVt/hrq/hWPwB4f1Ga5h0SOe7sJ4PLmeCP7VIxguGllKxgFo1VCBmuu+Ivwo/a&#10;s+BPx88TfHn9knwt4b8aaX8QHtLjxr4B8U+I5NH8rUba2S0TUbK7S2uAryW8UEcsTx4YQRsrKd24&#10;AzLL4R/tofFv9pX4a/FX49eGPAOi6N8P5tTuFHhzVLm4uLmS6t1hC4kUAKMZNSfszwQ/8PPf2mZz&#10;Cvmf2R4LXftG7b/Z83GfSvQ/gP4q/bS8Y+KrzU/2g/g94F8EeH47UDTdL0PxXc63qE02eXknNtbR&#10;RIB/CEck/wAQqt8Iv2ePFvgH9r34uftAarqljJpPxAs9Ah0q1gdzcQmxtHhlMoKhQCzZXaTwOcUA&#10;cr/wUdA+xfBTj/m4Twj/AOnBK+lK8g/ar+A/ir47wfD2HwtqVnbnwn8UtD8S3/25mUS2tldLLIib&#10;VOZCAdoOBnqRXr9ABRRRQAUUUUAFFFFABRRRQAUUUUAFFFFABRRRQAUUUUAFFFFABRRRQAUUUUAF&#10;FFFABRRRQAUUUUAFFFFABRRRQAUUUUAFFFFABRRRQAUUUUAFFFFABRRRQAUUUUAFFFFABRRRQAUU&#10;UUAFFFFABRRRQAUUUUAFFFFABRRRQAUUUEgdTQAUUZBGQaM0AFFFFABRRRQAUUUZA4JoAKCeKKM0&#10;AeX/ALXH7Ptz+0z8C9R+FWl+M5vDmqHUdN1fw/4gt7dZm03U9Pv7e/srjy2IDqlxbREqSMgEZGa8&#10;7t/iX/wU60zTf7B1L9lv4b6pq0TCNdbsviNNb6fOP+erRvZmeLPXYFfHTcetfSmR60UAeLfs1fs+&#10;eOvA/jzxL8fPjl4k03VviB4ygtrbUG0O1eOx0uxtwxhsYC/zyorPIxlcKzM7HaowB7SM96KKAPNv&#10;2uP2dtL/AGqfgHrnwU1PxDPo76j5E+n6vbRh3sbuCZJoJgp4cLJGpKnqMjI615jpHxA/4KceFdG/&#10;4RjXP2avh74n1O2Cw2/iPT/iFLZ2l6BgefLFLamWAkfMUUSYPAJr6XooA8R/Z0/Z3+JOh/FrXf2n&#10;/wBozxFo+oePvEGh22jQaf4bikGm6BpkUjSmzgklAkuWeZjI8zqhbCAIgXn26iigAooooAKKKKAC&#10;iiigAooooAKKKKAChhlcUUUAfMnjr4CftI/BH9ofxV+0r+yVp3hnxJD8QIbEeN/BHijUJNPZ7m0R&#10;oo760ukjkAcxERtE6BW2KwcEEGl8RPBf7d37W3hPWPgb8SfA3hP4X+CfEOnyaf4k1Kw8SPq2sXdj&#10;KNk9tbxpCkNuZYi8fnM7lAxIQnBH1RRQBmeGPD2neFdB0/wzott5Nnp1pHbWsXXZHGoVRn2ArToo&#10;oAKKKKACiignHWgAoo3DGc0Ag9DQAUUUUAFFFFABRRRQAUUUUAFFFFABRRRQAUUUUAFFFFABRRRQ&#10;AUUUZoAKKAQehooAKKKKACiiigAoooJA6mgAoozRQAUUUZHrQAUUZHrRuHTNABRRRQAUUUm5f7wo&#10;AWijIPQ0UAFFFFABRRRQAUUUUAFFGR0zSbl67hQAtFAOelFABRRRQAUUUUAFFFFABRRRQAUUUUAF&#10;FFGaACmzDcmDTs9qKAPnP41fAb9oTwd+0PcftafsozeH9U1TWPDlvovi7wT4qvJbO31WG3kd7aeK&#10;6jjkMM0fmyrhkKuJCCVwDVTXdR/4KVfGe0uPAdp8PvBfwl0+/tWhufGS+J21nU7LcuC9paJAkLSA&#10;k7WllCqcMVbGw/S9FAHN/B74aeGPgx8KvDfwf8EW0kOi+FNBs9H0mOVyzLa20CQxAk9TsRee5rpK&#10;KKACiiigAoooz2oAKKM56UUAFFFFABRRRQAUUUUAFFFFABRRRmgAooBB6GigAooooAKKM0bh60AF&#10;FAIPINGQOpoAKKAQRkGigAoo3D1o3D1oAKKKKACiiigAooooAKKKKACiiigAooooAKKKKACiiigA&#10;ooooAKKKKACiiigAooooAKKKKACiiigAooooAKKKKACiiigAooooAKKKKACiiigAooooAKKKKACi&#10;iigAooooAK4b9oL9oH4Vfsz+AR8TvjJrN/ZaO2qWWmRHS9BvdUuJ7y7uEtraCK2sYZp5XkmkRAqI&#10;3LDOBXc185/8FL/+SW/Djn/m4j4c/wDqU6fQBaj/AOClP7Lu7dd2vxUs4RzJd6p+z/4ytLeFe7ST&#10;TaSscagcl2YKBySBXtPgLx94K+JvhGx8efD7xVY61o2qQCfT9T064WWG4jPRlZeCK0XHdmr5n/YM&#10;07w94Y+N37RHgf4fXpfwxpvxOim0+3j/ANTa3lxYQzX0MfYAXDPkDgEmgD6fLqOCaC6jq1fH3wS/&#10;4KTfEX9tf4c6f8T/ANhz9m5/EWjtYW82sal4s19NNt7e6kjEj6dC6h/PuIgQJCo8tGbaX3AgexfG&#10;P9p8fBTwJ4Ym8TfD68vPHHi+WKy0PwJpd1FJcXN+Y98kQlyI/Lj5LykhQozQB69vTGd1KXUdWr5k&#10;8Rfta/tWfA7Rbn4n/tK/so2On+CbGMTa1q/hHxUupXOjW+4bri4tzGhaONcs5iL7VUt0BNeyfFj4&#10;4/D74N/B/Uvjp4y1lf8AhH9N037a11bfvDcRkAoIgPvs+VCgfeLCgDtt6f3q4j4G/HHwn+0B4Y1L&#10;xj4NsdRt7bS/FWraDcR6nEiSG50+9ls52UI7AxmSFihJBKkEhSSo8ef9p79tvT9Jb4na3+xAqeEU&#10;tTeTafb+LoZNfjttu/cbXb5ZkC8mISF88AZ4rm/+CW3xo8H+Iv2IfFfx88LyyX2hTfErx7rNqY02&#10;vLbjXb+XADYw2BjBxz1oA+vN6f3qCy9N1cj8DPirpXx7+CHg346+HNNuLPT/ABp4V0/XdPtbrb50&#10;EN3bR3CI+0kbgsgBwSMjio/Bnxf0Xxt8VPGfwrsNLuo7zwRNp6ahdTbfLuDd23npswc8Lwcgc9KA&#10;HfBb4weGvjh4YvPF/hGzv4bTT/E+saFMmoxokhudN1GewncBHYeW0tvIUOQShUkKcqOw8xP71eC/&#10;8E7Wx8DPE2D/AM1p+IP/AKlmq12Xwy/aH8PfF34keLvAvgTQby7sfBtwljqHiLcgs5tQxuks4jnc&#10;7xKV3sBtUttznIoA9IMiDq4rL8WePfA/gO2tb3xx4x0vR4b7UIbGxl1S+jt1uLqVtsUCFyN0jsdq&#10;oMljwAa+LfCf7TX7WD/8FNviR4Tj/Zl8Walp9j8LtBktPC//AAnGmLb2rNfagDeqr3AiDTBQpx+8&#10;xGA3AFfRvxf+IPhTRfhV4W8Z/Hf4KJI+oeM/D2nw+H9Rjtb59L1K/wBTt7K3n35aPdDNcJJ5iEsA&#10;CVOcUAesiRD0al3r/eryj9oX9pO2+Cl9oPgjw34IvvFXjPxZNLD4b8M6dKkbTeWm6SaWWQhYYUGN&#10;zse+BkkCvPdZ/a+/aO+BVrH40/a8/Zt03w94Ke8gt9Q8VeF/FC6jHoglkWNJr2NkR0hDMu6VA6oD&#10;uYgAmgD6Z3r60hdBwWry39qr9qb4cfsh/CiP40fFJ5E0JvEOmaVdXUJH+jm9u47VJTk8qrShjjJI&#10;HAJwK8+b9p/9s3XdGX4m+Cv2JTJ4UMf2iOz1bxZDa63c223d5iWu0orleRHI6uc4xmgD6U3r/eo3&#10;r614zcftr/BSP9kOH9tOzu7+68J3Wk295ZW9tZs93cSXEqQQWiRDkzvPJHCqdS7AVzmnfGj/AIKD&#10;ajqcOrXP7GXh620eW4A+yS/EKH+0ooSfvsojMO4DqokPIoA+id6+tIZYwcFxXnfxM/aE8L/CX4h+&#10;Afh34u0q6ik+IGoXGn6ZqC7TBb3kUHnLBIc53SKJNpAI/dN7Zm/aT+PXhL9mH4D+Kfj/AOO7O6ut&#10;N8KaPNfz2Wnw77i6KD5YIl/ikkfair3ZgKAO/wB6f3qTen96uK+Afxn8LftF/BXwz8bvBYlj07xJ&#10;pMV7Bb3QAltmYfPBIAcCSNw0bDsyEVz/AIX/AGrPhzrlx8TNT1UTaToPwt1KSz17xHqTrHayGG3W&#10;e4dDnO2LJRiQPmU4zQB6qJEPRqp+IfE3h3wjod14n8Va9Z6bptjA099qF/cLDDbxqMs7uxCqoHJJ&#10;IAr5z079qP8AbP8AH+mQ/Ef4V/sWwzeDbqFLnTV8ReLorHWL+1YZEq2pQrEWX5lSV0bBGQDnHaWP&#10;7Svwk+Lf7JHiL4/XfhKbUfD2m6Dqk3iTwxq1ihnVrOOQ3VlNFJld4MbLhvlOQehBoA9c0jW9G8Qa&#10;Xb65oOq297ZXkKzWl5aTLJFNGwyrqykhlI5BBwasllHU14t8Qv2oPAHwT+DfgXxJ4b8AXV3deOrq&#10;w0nwD4L0iOKGW8u7iBpo7deVihSOGKWR3JCIkTEnFZ/gH4pft23vjLT7b4lfsq+GdP0G8uAl5eaT&#10;48S4ubCPP33jaNFfA5IRm6cZoA943p/epd6+teXftDftFWvwROi+GNB8G33inxd4oupLbwz4X0x0&#10;WS6ZE3SSyO5CwwoMb5GOBkDkkCvPU/a4/aD+EWq6Tefte/s32HhfwzrmsWelxeKvDPiddSg0u6up&#10;RDAt6pRGijeVo4/NUMitIu4gHNAH0l5kf98UeYn96vGf2rf2y/h1+yLceD7Xx7oWq303jfV7jStC&#10;ttIhEk094lpLcJAqZBZ5PLKKB/E2TgZNcL41/bA/at+DnhW9+N3xo/ZCh0v4f6Vbvea9caf4shut&#10;W0uxXl7mW2VdjhEyzrG7MFVjg4oA+oDIg6tQHQ9GrP0PVLHX9Itdd0i5We2vLdJ7eZejRuoZSPqC&#10;Kp+Otb8T+F/C1zrXg/wHceIr6Bc2+jWt5DbyXHPQSTMqL6/MRQBvEgDJNZGt+P8AwN4a17SfCviL&#10;xjpdjqmvTSRaJp15fxxz6hIiGR1hRiGlKoCxCgkAZPFfP3xx/bs+NH7Pvwu1T4s/EH9hXxTHpulx&#10;KfJtfGmizXF1M7BIreGNbndLLI7KiIoJZmAr0Lxl8QPAdv42+EI+IfwoVvEXjDV7i08PSX1nby3H&#10;h66GjXd/NmQ5MZMNpLCxiPLMByuTQB6qHQ9GpkzArtBryf8AaC/aUf4Sa9o3wu8A+Bbrxh478SpL&#10;JovhuyukhxDGP3l1cSyELDCpIBY9ScAE1x2h/tZ/HH4c+NPD/hT9r/4BWHhHT/F2uRaN4e8UeHfE&#10;i6jYrqEwbyLW5yiSQvKy+WjFShcqm7LqCAek+Jv2hvBfhL9obwn+zVqOm6pJr3jHQdU1bS7qGGM2&#10;kcNi1usyysZA4c/aI9oVGBw2SuBnv4XHVuK+JP24PjhoXwI/4KbfATxJquh6lrF7ffD3xhZaHoej&#10;25kutRu5JdL2RIOg9SzEKqgkkAV6J4l/a4/af+Ddv/wsf9oz9lax0HwCt1DHqGsaR4wivbvRY5ZV&#10;jWe6hCqvlqWG9o2faMnoCaAPpven96jev96vOvj7+0T4K/Z++GkfxE8Rw3WpNqGoWuneHdH0uPzL&#10;rWb+5bZb2tun8UjnnnhVVmJAUmvKdf8A2r/2t/hJp1x8S/j3+yPY6b4Gs187VL7QfGEN9qGl2+Rm&#10;aaDaFdVHzMIncgA4zigD6a3p/eo8xP71eJ/tWftx/CD9kv4L+HPj541a61Dw34k8Q6dpdpfaWok2&#10;i8VminxnLrheFXLMWUAHNcvJ+03+2nqumr8S/Cv7Eq/8Ij9lW6W01XxdBb67NAV3F1tcFEbb/wAs&#10;5JFfPBAPFAH0sDnpSM6KcM1ct8Efi54R+O/wq0P4u+BLh5NK16xW5tfNj2yRdnidf4ZEcMjL2ZSO&#10;1Zf7S/xy0T9mj4J+Ivjz4n0G91HS/C9mt7q8OnhTLFZiRBPcYYgFYYi8zDqViYDJwKAO93r/AHqN&#10;6f3qoW+oWV1pkerW1zHJayQCaOeNsqyEZDg9wRzn0ryj9kX9s74aftiaZ4n1H4e2N/ZSeFfE1xpN&#10;5Z6kirJKI2KpcoAT+5l2uUJ6haAPZt6j+KkMiAbi4xXnus/HvSdK/aT0H9mm38M395qeseE77X7z&#10;UYNv2bTLW3nggQTZO7dNJM4jABz9nlJxtrznX/2svjT8R/GWu+GP2PfgRp/jGx8L6pLpmt+Kte8R&#10;Lp+nNfxf661tyFd53ib5HYLsVwVJyDgA+iPMQdWrJ8JfEDwJ4/tby98C+M9L1mHT9Rm0++l0vUI7&#10;hbe7ibbLbuUJ2yIeGQ4ZT1Arzn9nb9pa6+LniDX/AIW+P/h9deD/AB54VWCTXvDt1dJcRmKZcx3N&#10;vMh2ywtggMMEEEEA1nfAD4yeBvHXw3+IHib9n/4G/ZZvDfxG8RaJfaBYx2li2r6tYX0ltc3AYFY8&#10;zSRlvMkIYgjdzQB7aJIycB6UOp6NXw//AME7v2m/2s/Gfhrxy3if9mnxTryJ8aPEFm2qXnjTTGGm&#10;QJdBBahXn3FYV4wg2nHy5zXsf7YH7ffwu/Yz8Y+BfA3xA8La1ql/8RG1CDw1a6LAsslzeWot9tqE&#10;J3NJK1yoXAwNrFiAM0Ae+71JwGoDoejV5B8FviV+1h4l8XTwfG/9njR/Cvh+XTnuLHVNP8Wx3s8L&#10;7xtguIgq7WKksWQug24zXFn9rT9or4u3l1q37Iv7N1h4m8L2OoXFlJ4m8TeJ002HUZoXKSfZECO8&#10;iBwyiRgqEqcE4zQB9Jl0HVqyPBHxB8B/Ezw/H4s+HPjTSte0uWaWGPUtG1CO6geSKRo5EEkZKlkd&#10;WRhnKspBwQa4X9nL9oyz+PVnrekap4RvvDPirwpqn9neLPC+pSI8thOUWRGDISssUiMrpIpwyn8K&#10;zP2dPjZ8DtQ/ZovPjJ4J8HWfgfwbpGseIobqxjsobWK3bTtVvLS7n2QgIPMmtppcjlvMBb5iaAPY&#10;zIgO0uM1wvx++P8A4M/Z70Hw7r3jSx1K4h8S+OtF8K6eulwpIyXup3sdnbvJvdMRLJKpdgSwUEhW&#10;OAfING/ae/bO+Kul23xF+BX7H+nXHhDULdbjSbjxX4wTT9Q1G3blZUgCP5QdcMolZWwRkCuc/wCC&#10;tfj3TvAH7Nnwz+J/xFibSbPR/wBoD4e6jrS7hMbWOLXrSSVfkzvICkfLnPbOaAPri3+Thm9zxUgd&#10;CMhq+a5P2nv20dU0g/Ezwr+xI3/CIi1W7js9W8VQ2+uz25UsXW02lEfbg+U7q+TggHivUPDf7Sfw&#10;t8Rfs7RftPSay+n+E20GTVri6vozG9tDGrGRXXqHUqyleu4YHNAHohkQdWp24etfNNn+05+2x4vs&#10;4fiL4A/Yqhk8Hz28dzZwaz4whtdbu7dl3bltSpSNyORHJIrcgEA5A7rR/wBrf4d+I/2V9Q/au0Cx&#10;vptJ0vRb291DSpIxHeWstpvFxaSKxASZHjdGBOAR6UAetb0/vUu9f71fLngT9tf9oP8AaR8JWPxN&#10;/ZH/AGWo9W8J3lmJrXXfGHiJNMXUMqGxaxhXd1ySokYKjEZBI5r1X9mn9oSy/aF8KazezeDtQ8N+&#10;IPCviKfw/wCL/DeplWm03UYo4pim9CVkjeGeCaORSVeOZCOtAHp29c43VxfiD40eF9B+O3h34A3V&#10;hfyaz4o8Narren3EcSfZo7bT57CGdXYuGEhbUISoCkELJkqQobyjxH+1v8a/Hnj/AMQeAv2Q/gNZ&#10;+MI/COo/2f4i8SeIPES6bp6XoUO9rCQjvM6Bl3ELtUkAnNeZ+BP2ktT+LP8AwVV8A/C/4jfDm88H&#10;+OPCfwY8ZS63oNzcJPHJb3GoeGvJuradPlmhcxyKDwQ0bKQCCKAPtWN1CAE9qXenTdXjPxy/ae1/&#10;wZ8QrP4DfA/4aSeOPH95pbanNpK6hHaWul2O/YLm7nf/AFSO4KooBZyrbQdpxkfDz9qz4saJ8VND&#10;+Df7VvwUt/BureKnmTwrq2ja0uoabqEsSb2t/M2q8U2zLBXUBgDgnBoA9/rB8e/EPwL8LfDM/jT4&#10;k+L9O0LR7eREn1LVbxLeGNnYKoLuQoyxAHPUit1PuDnPvXiX7T3x507wvr+l/APwr8HP+FjeMPEl&#10;tLeWfhWXyVtYbaFl3XV3JNlIolcoAxBJYgKCaAPTLL4n/DzU/G0vwz07xvpc3iGHTY7+bRUvka6j&#10;tZCQk5jB3BGIOGIwcdawPjD8fvB/wQ8U/D3wn4s07VLi5+JPjYeFtBk0+GN44Lw6fe3/AJk5eRSs&#10;XlWEq7kDtvZBt2ksvkFl+0f8Tfg1480vX/2uP2X9B8I2viG9ttEtvH3hjWYtQhtpZH229rduY45o&#10;keQhFODHvYDILCj/AIKCuJPjT+yaytkf8NIpz/3KfiSgD6eDDu1HmJ/erg/2gvjx4V/Z68At428S&#10;2V5fzz3kVlpOi6Yoe71O8lbbHBCmRuYk9+FAJOAKw/j1+01YfBDR/C9h/wAILqWueMPGl59i8L+C&#10;9PkjFxdXAj8yXfIx8uOKFfmklY7V45JYZAPWCysuFavP/wBor9oDwZ+zL8OP+Fn+P9P1K60/+19P&#10;07ydJhjkm867uo7aI4kkRdoeVSx3ZCg4BOAfJde/a0/al+B+ly/ET9qD9ljT9N8F2oVtU1rwf4qX&#10;Up9IiLAGae3aNGaNerGLftHPQGqP/BVu/wBP1j9i231jS7yO4tbrx34Tmt7iFsrJG2tWbKwPcEEG&#10;gD6ijJ37mPSphJGRkOK8t/aM/aT0n4Ax+HfD9j4R1DxL4s8aao+m+D/CmklFmv50jMsrs7kJDBHG&#10;peSVyFUYHVgD5xrv7W/7UnwM0uT4h/tSfsuWOmeC4HT+09c8IeKF1KbSY2YL51xA0aMyLn5jFv2j&#10;noCaAPpnzE/vUu9c43V5z8c/2ifA/wACfhIvxa1WO61a3vJrW30PT9HQS3Gq3NywW3hgHRmcsOTg&#10;BQWJABNeKfEv9sX9t74E/DvVvjh8T/2EYr3wvo+mzX19p/hPxvb3WsW0CDO54ZFSN8LlmEbsQATz&#10;igD6e8X+NfB3w/8ADt14v8d+KtO0XSbJN95qWrXiW9vAucZeRyFUZIHJ71ftb2zvrWO9srqOaGaN&#10;XhmicMrqRkMCOCCOQa+cvFf7Sk1v+xJ4n/aQ/ar/AGetP/4R+2skv4/C1vqdrrCalpsnlGGUk/uW&#10;LGQHaSRhQc9K7D41/tLWHwd8PeDtC8DfDe88ReJvHGYPB/hXTWjgD+XAJXeSRiI4IYkKbnJwNyqM&#10;kgEA9h3r/eo3rjO6vEPhR8Sf23tU8bWOk/GP9mPwzpOh3gP2jVdA8brdyWJ2EjfFJHGW5AU+WW69&#10;+a0f2hP2mJvhX4j0f4U/DfwDc+MvH/iCGWfSPDVpdxwCO3jxvuriVzthhUkLuPJJwATQB6zMN7Ar&#10;Xn/wu/aH8E/F34q/Ej4QeGtM1SHU/hb4gsdI8QT3kMSwXE91plpqUbW7LIzOggvI1YuqEOrgAgBm&#10;yfgX45/a18R+JLjSv2g/gF4f8N2AszJa6r4f8WC/Qybl/cujRo4JBJ3AFfl68ivlv4L/ALRmt+AP&#10;+Ci37W/wf+EvwtvvGnjXUviJ4dvo9Jt7lLa2sbQeDNDX7Rd3EnyRIzgqo5dyrBQcGgD7+jICZJoE&#10;iEZDV4D8Pv2pvi/o3xV0T4MftVfBKz8H6j4s88eFdW0XxAuoaffzRJve2LbUeObZ8wDLtYA4JxXV&#10;ftCftJD4L6joXgDwf4GvPF/jrxYbhfDPhXTZkjaVIVDTXU8rkJb20e6MNIxxukRQCzAEA9VLqOrU&#10;oORkV83WX7Wfx9+F/iPRbT9rz9nqx8L6J4i1SDTrHxN4a8SrqVrZ3cx2xRXYKI8QZiFEgDJuIBPS&#10;vo+MjZxQA6k3r60teD/FL9qP4mv8XdU+BP7Mvwaj8ZeIfD9pb3PiW+1TWksNN0kT7vJiklwzvK6o&#10;zbEUkKMnGRkA933qejUF1HVq84+BnjP9ojxPHqFt8ffgzpvhW4tmX7DcaP4iTUILtT1x8quhGP4l&#10;Gc8ZrgfFf7W3xU8b/EfxN8Lf2RPgjb+MrjwTqiab4r8Q67rY07S7W/MSytZxybXkuJkR4y+xSqF9&#10;rENxQB9CeZH/AH6N6f3q8R+Cv7UviXxF8UW/Z8+Pfwqk8E+OG0ptS0+1i1BLyw1a1RtskltcLjcU&#10;JG5HCuAc4xzWt42+Mv7QHhzxRd6N4V/Y+1zxBp8Em221e18XaTbx3K4+8EmnV1+jAdKAPWHljjUu&#10;7hVUZZm7VleDfH/gb4iaMfEXgDxlpeuaetzJbm+0m/juIRNGxWSPfGSNysCpXOQRg15R+zV+1drP&#10;7RfxC8d/DrWfgXrHhWTwHdWtjql5fatZXltcXk0Rla1jktpHBkiTyzID93zUB5JAsfsm/F/4bfFv&#10;4A3nxG+BfwkXQ9Og1vWLWHw9bW1vaG4vLW6lhlYeWRGDLLGTuJH3st3oA9k3p/erL8b+K9N8E+Dd&#10;W8aarHNLa6Pps99dR26hpGjijZ2CgkAthTjJAz3FeE3fxq/4KHrPJrNj+xf4b/syNty6fcfEaH+0&#10;ZYx1ChYzCH64BkAJxyK3ovj14O/aW/Yj8TfGDwLbXdvZ6l4P1qG4sdQh8u5sbu3jnt7m1lT+GSKa&#10;KSNh0yvHFAHp3ww8e6T8Uvh5oXxN0C2uYdP8QaTb6jZx3iqsyRTRrIquFZlDAMMgEjPQmt8uo/ir&#10;xT4F/E7wV8Gv+Cf/AIL+KvxE1ldP0PQfhnpt5qV2wJ2RpZxk4A5ZicAKOSSAOTXLQftLfttaxZQ/&#10;Ebwx+xLC3hGW3S6istQ8ZQQa5LblN24W20xI+Mfu3kVgTggEYoA+lQwboaCcDJrjfgJ8avAf7Q3w&#10;t0n4vfDfUWuNL1eBmUSxlJYJUdo5oJVPKSxyI8bqejIRT/2gfi5pP7P/AMCvGnx58QaZc3un+CfC&#10;epa/qFnZ7fOuIbO1kuHjTcQu9ljIGSBkjNAHXb16ZpA6EZDVi/D/AMW2vxA8DaL4702ylht9c0i3&#10;v7eGYjfGk0SyKrY4yA2DiuT+Fn7Qfhn4q/FL4gfCbRdEvLa9+Hup2llqVxcbfLuGuIPOUx4JOAOD&#10;kDmgD0fevrSeYmcbq+SfhN/wUi8Z/tZ6Nft+xv8As4X+vXWj6rcafrl/4m1aPTtOsJ4ppIjEZgHa&#10;aTCBysSttDKGwTivUPgF+0v4t8ffEPVfgP8AG/4Vt4N8eaPpEOqtp8WopeWepWEkhi+02s643qsg&#10;COrBWUumRhhkA9n3p/erz79oP9onwT+zrp/hXU/G2napcx+LvHuj+EtLXSoI5GjvtRuBbwSS75E2&#10;wqxy7AswHRWPFcj8c/2n/Gvhn4mw/AX9nv4SN438bNpY1HUoJtUSzsNItWbaj3U7Z2s5B2oqszAE&#10;4xXyv+3z+038VbjxX+z/APAf9pX4GSeD/EWtftKeCr3w9qmk6kNQ0jUlt9Xh82FbgKrRzqreZ5Ui&#10;qWRWZchGwAfotEcxqRTsj1psPEQyMV59rX7QHhTQv2jtL/Zs1awuoNV17wvPrWkXzbfs90kEwjnh&#10;U5z5iB43IxjbIMd6APQt6f3qWvHf21P2v/AX7D3wJuvjr8Q9B1bV7WHVLOwttJ0OESXd3NcTLGFR&#10;SQDtUtI3okbHtXqXhjxNofi/w7YeKfDmpR3en6lZRXdjdRNlZoZEDo4PcFSDQBH4z8c+C/hz4Xvv&#10;G/xB8W6boei6bD52patq99HbW1rHnG+SWQhUXJHJIFaFvdW13Clza3CSRyIHjkjbKspGQQR1Br57&#10;8ZftbfBjxz+xb8Rv2kvHPwmuNb8CeF7TWpNQ0XVrGCddctNPZ98iRSkxvHIYiU3+xOK6X9rT9rv4&#10;YfsT/DHR/ib8TNNvDouoeIrDRVOmxKTatcuI0cpkZRTj5VyfQGgD2IOhGQ1IJEJwGrw/4QfGn9q/&#10;4ieMbDUvEv7L1p4c8E6tEZre/vvE8Z1W1Qruja4tAuELf3A5Zc8gEGvG/ix+0X+1FoX/AAVF8FeA&#10;/Dn7PHii+0VfhF4sli0S28Z6dDbauY9V0JU1Hy3nCAxKzIokAkAuW2jG+gD7VLqOpo3rnG6vLPFP&#10;7Rf/AAqr4A6l8dPjr8PNQ8Kf2YrNNoMl9b3tzIxYLEkbW7sjPIxAVQc5POK4fTPjX/wUA1O4t9b/&#10;AOGMtBtdIuJUP2C6+IES6pFCepZPL8kOB/D5nB4oA+i96+tNkYFflNcB+0B8f/B/7OXwyb4jeOra&#10;7maa8tdP0nR9Nj8271PULmRYrezgQffkeRsDsAGYkKCRwngz4t/t3at4wsW8Z/sjeH9L8OXl2FuJ&#10;IvHkU2oWUJ/5aSRhBEzDuqSE8cZoA9B1r49+D/Dvx+8Pfs6X1lqLa34k8O6hrVhdRxIbVLe0kgjl&#10;WRi4cOTcJtAQggNkjgHuy6jq1fGH7Y3xs0j4D/8ABSH4O+Ib/wAOaprt/qXw58Saboeg6LB5l1qF&#10;5Ld6dsiTOFUYVmZ2IVFRmJwK7PxJ+17+078F9PX4l/tLfsr2eieBVuUTU9W8P+K49Qu9FheURrcX&#10;UIRQY13Au0TPsUFjwCaAPpzcvXNJvT+9XK/FbxN8QvCngybVvhj8Nm8WasJkSDSV1OGzBBPLtJMQ&#10;oVe+Mk9ga8K8S/tcftV/ArTo/iL+1B+y5pemeB4rqKPWNc8I+K/7Rm0WOSRYxcXEDRoTChYGR4yw&#10;RcsflBIAPffix8T/AAP8Gvh9q3xR+Iutrp+i6JZvdaheMrNsRR0CqCzMegUAkkgDk1wfwg/ag8Vf&#10;FnWtPtbn9kb4reFdL1S2aax8QeKrHSobcoBkeZDFqEt3bsw6LNAjdiAeK8W/4LW+MPHXhr9ke3sv&#10;CXwwvNetb/xpoC6hdWup20C2wGrWm2NlmdWfzSSoKggdWwK9/wDhz8TPjP4qg1T/AITX9mTVvC7W&#10;dmZbBbzxHp11/aEvP7lfImbyyeOXwvPWgD0aGRdmScfWuH+K/wAevBvwm8ceBfAfiTTtSnvPiB4g&#10;k0fRJLGGNo4bhLWW5LTFnUqmyFhlQx3EDGOR86/AX9pX9rTU/jp8ctMuv2RfFOqQ6f4902C002Xx&#10;xpJXR0PhvSJDAm+42gOztP8AJlcznPzbq6T9sK71G/8Ajz+yvqGq6RJp91P8TriS4sJZVka2kOh3&#10;paIshKsVOQSCQSMgkUAfRFx4+8C6T4ssvh7qfjHS7fXtStZLnT9Fm1CNbu6hjIEkkcRO91UkAsAQ&#10;MjNbO9f71eXeN/H/AMLtI/ao8F/DfWvh5BdeLNc8O6td6L4kaxhaSxtrZoPOhErDzEEhlQ7V4O3n&#10;tXP/ABj/AGqfFml/FK6/Z6/Zx+E7eOvHGm6RBqevQzakljp2iW07OsBurhwf3kvlyFIkVpCqliAv&#10;NAHtUvmFz6ZriPgP8evB37RHhXUvF/grT9St7bSfE2oaHcJqkMccjXFnOYZWUI7gxlgSpyCR1UdK&#10;qfAfxh+0j4nXUbX9oT4M6T4XntjH9huND8SLqFveKc7uqo6FeOq4OeDXyN+wh+0p8TLfwp8QPgx+&#10;zl8DpvGPiDSfi54km1y+1LUlsNK01ZdRkZI5J2BaSQp83lxqxAIzjIoA/QFHUIMtS70/vV4p8DP2&#10;mPHfiz4t337PHx8+ETeDfG1roP8AblhHa6it9p2racs6wST204CndHLJEskbqrr50ZxhxVf4tftQ&#10;eP7T4kX3wN/Zn+Dw8ceLNKtIbrXpLzWEsdN0mOUny1mnYMTIwBYRorNgZIAoA9zLoDgtS14b8G/2&#10;ofHeq/FmP9n39pD4RDwT4xvtJl1PQzZ6ot9p2s20Lqk32ecBT5kZkjLxuqsBIpwQc17lQAUUUUAF&#10;FFFABRRRQAUUUUAFFFFABRRRQAUUUUAFFFFABRRRQAUUUUAFFFFABRRRQAUUUUAFFFFABRRRQAUU&#10;UUAFFFFABRRRQAUUUUAFFFFABRRRQAUUUUAFfL3/AAVn0XW/Ef7Pfg3QfDfiy40HUL748fD6Cx1q&#10;1t45pLCVvE1gFnVJAUYoTuwwIOMEYr6hrx/9s34KeOPjn4L8H6B4GjtWn0T4t+EPEV99rn8tRZab&#10;rdpe3O04OX8qF9q8ZOBkZzQBx9r+yB+1hJKo1j/gpJ44urZuJ4IvCOj27uvcCSOAMh9xyK9W+Bvw&#10;B+Hn7OvgdfAnw50+aOGS8lvNQvLyczXN/dStuluJ5G+aSRm5LGu4jDBfmHNNliLvuA/WgD5f/wCC&#10;MHh3SPD3/BLP4H23h/S7e1hm8A2d1KlvGFWSaUGSSQ46szszE9y2a3vH2n2Wt/8ABSbwBbaxEjJo&#10;/wAM9Yv9J8wji6e6ggcqD3ELNyO1dD/wTy+CPjn9mz9iD4X/AAF+JkVrH4g8J+DrPTdXSyuBLCJ4&#10;0w2xwBuGe+KpftY/BT4s694z8F/tF/s/x2l74u8A3Vxjw7qN6LWDXtPuY/LuLQzlW8mTADxsQVDq&#10;M4ByAD1nxhomj+JfCeqeGvESRtp2oafPb3yyYKtC8bK4OeMbSc5r4J+Ad/e+P/8Agit+ybF423XX&#10;9q3Hwts79bhixuITqenxfPk/NuQDPrmvffjD44/bP+N/w6vvg98K/wBlTW/AOo+JrN9O1Dx1448R&#10;6LLa6BbTIY5rqCDT766mu7hEZjFGyRxs+0u6rkHf+Ln7F3h/Xv2MNP8A2S/g5qP/AAjcXhPRdLt/&#10;AV4w8xdNuNL8lrB37uFeCPd3Iz3oA9qxlsqfr7V8hfsX6PpXhv8AYG+LmhaFp8VpZ2vj74mJb29v&#10;GFjjUa1qXAA7V3t58dP26L34eHw/pf7CV/Z+PJbX7P8A2veeONFbw1BdH5TciVLo3zwD74X7Gsh+&#10;6VX71Uf2Af2Pfib+z5+xnqn7N/x28ZjXNa1TxF4ouNS8QQsN15HqWpXU6z4H3WMc4O3qDwelAHW/&#10;8E35Yx/wTt+AuW/5ot4W/wDTRa1T+AMiH9sn9oH/AK+/DI/8pIrif2btQ/bI/Zl/Zs8M/sx6p+yH&#10;qnizWfh/4ctfDeieLdH8WaPbaLrdvZxLbWt5L592t5al4o0aWMW0hjYsEMowTsfsK/s0/tHfBf4i&#10;fFr4j/tH+NtP1zVfiNr2natFJpczG3sdlkIns4QwDiGIgKjMMvyxAzgAHzl4c+Kf7fvgb9lz4sTf&#10;An4MeH5vDdr8WPHxj8WWfiN5tatbU+KtR+13MGnG32SzQqZmjj835yi9ztr7X/ZS8O/Bfwz+z94T&#10;s/2edShv/B82kx3OjapDP5xv45R5huZJDy8sjMXdm+YsTnmqP7Jnwc8W/B34Y614R8bQWv2q/wDi&#10;P4s1uIWs3mK1rqOu319Bk4+95NxHuHZsjnGawvgF+z98Rf2bvjb4o8M+Cfs9x8JPE5fW9N0+a9/f&#10;eG9Yd/8ASbe3jIx9jnz5wUH93L5nGJOADkPhiyf8PgPixk/80T8Lf+l+p12H/BQF1Pwk8HgH/muP&#10;w9/9SvTKwfid8KvjN8JP22P+GtvhN8K7zx5pHijwLb+GvFnh7SNUsbTULOS0uJp7a7hN9PBDMh+0&#10;SRuhkRl2qw3ZIHVfHnwF8Rv2hvg14Vh0zwFdeHtUtfiZ4V1zUNF8QX1qZ7a107xBZ3k5Z7WaeFmM&#10;Fu7qqyNncoO1sgAHB2ks+r/8Fe7qz1ZWMOj/AALEmk7m4DTamglKjscKoPtXsX7Ufhjwz47/AGaf&#10;iF4L8ZrGdH1XwRqtrqfmY2iB7SVZG54GFJOe2K4f9o74NfFvTPjL4V/aw/Z88N2OueJPD+nT6N4h&#10;8L3l8lqdb0id1kZIbh/liuI5FEib8I/KsyA7q5n9ob/hrH9rb4Yah+zV4X/Zu8QfDPSfGtnJpXjL&#10;xx4t8QaLM+maTMpS6Wxt9PvLtp7qSIvEhk8pIjJ5u5igRgDi/HOpal8YP+CcH7NfiH4q6TFdX3iL&#10;xF8KbzX7O8jEitcTX2mSSqwOc/OzZznpX2Ycuu38M15X+0d8Ctc8ffD3wX4L+G9naQx+G/iN4V1Z&#10;reaURxx2Gm6nb3EqpgdRDEdq8ZOBxXqxhZVwif8A1qAPh/8AYm+A0n7Sn/BHzwv8JLHxfN4f1CaW&#10;PUtD1y3hEjabqWn60uoWNxsbhxHdWsDlDwwUjvXcXv7Y37Vv7NNlcaj+2l+zLBceF7B1S8+I3wz1&#10;I3ttFFkL9qubCULPbx/xMUabYM8YGa6L9kj4R/HT9kT9hLQ/hw/w7s/FHjLw9HIf+EfsNdito7vz&#10;LxmYJcyrsDCJ2YBgoZlCllB3Cv8AHD4j/tg/F/4X6p8KfhT+xJr3h/VPElnLpsmvfELxXoSaZpkE&#10;wMck7rp2oXdxMyoxKxpF8xwCydaAND9vvwnf/Ff9kq6+Jnwohh1LXPCL2fjbwXLDlvtE1mRc7I8c&#10;nzrfzoR6iauR+NfxM0n9rX4hfs+/Bj4d+ILa70PxU0XxN8VNHl459B0wQS2iHj7s2p3OnkA43Jby&#10;+hFfRnw1+H0Xw++F+gfDJplvIdD0G10xppF4uEhgWLcV5+8F5B9a+ef+Cd37Dfjr9lPxd8Q9V8f3&#10;Gn3NoupJ4c+FBtZjLLYeDLae4u7O3lY/dmE9/co+OGS3gznaMAGH8Ffivp/7GB/aC+D/AI1u7a10&#10;rwHfT+NfBtu0mC+lakHmaJV9FvxOvt9oQelcf8dfhf4r+Fn/AARvvNE8VWya54g8WatoF74siuLs&#10;Wy6jJqviKw+1xSSlW8tWiuHjZyrbVydpxg+k/t1fsG+K/wBpH46fDn4leB5rSGzhu10j4nQ3N35Y&#10;v/DomS68lV2nfILmGIjkYXcO9e3/ALSPwA8N/tKfAHxR+z/4lvJ7HT/EmiyWS3tids1hJjMNxF23&#10;xSKki9tyDPFAHl9r8eP2/re1jtrX/gn34d8tI1VNvxojwFAwP+Yb6VxulfDL4sfDr9gv9ovWvjH4&#10;VsdB1bxjD4u8QR6Hp+ri+jsIZtJEaxecI4w5zCzHCD71dh4K+O37efgfwhH4H+Kv7COseLPE+mRm&#10;1/4SrwL4y0GPQtZ2Dal1t1C/gvLTzMbmi8iXyixCvLgE9t4z8L/HH41fsdeKvBvj3wTovh/xt4o8&#10;Eatp7aHpmvNe2lrc3FtNFDH9qaGLf95NzbAAd2MgAkA4Lxh+zl4p+On7OfwV8ZfDHxlbaD42+G50&#10;vxJ4RvtRtTPZyz/2ZJaT21zGpVmhmt7qaMlSGXcGUgioNF/be+NPwi1bSfDf7cf7NEngu31bVItN&#10;tfHXhXWl1XQftErbYhcMyxzWYdtqhnR0ywBdc16ULn4xfBH4H+DtI8I/BW48bahpun2Njrmk6Tr1&#10;paXEMaW4WSWA3bxwzMHUAI0seQxO4YwfKf2ltG/ag/bM8Fw/s66f+ytrHgLw7r19bf8ACXeLfG3i&#10;XR2azsI5VkdLODTLy7ea5cLtXzDEibtxZsbaAOT+O/jX41+H/wDgqvp0/wAJfghY+OLzT/gqWtbL&#10;UPGC6StqJdRZZZEZrebzCQqgjCkADk9KT9svT/8AgoT+1/8Asu+NP2Z4P2NvDvhlvGejtpqeIj8W&#10;kuv7MLOpFwIhp6F2TbuADKcgcjrXrf7UnwT+MFv8VfC/7Wn7NfhvStb8ZeFbOfS9U8M6tqJs01/R&#10;52Vngjn+5DcRuPMjaQGMksrFchha0b49ftceMPFehaBo37BOu+GdPuNUjXxNr3j7x1ocUdjZZBkk&#10;totKu7+S6mxkLG4gUnBLgZoAoftOaJpes/tZfs5/2pp0N19m8Za7Pb+dGG8uVNAvSrjPRgeQetdH&#10;/wAFAIy37CPxqG35f+FS+JOP+4XcVe+L3wk8XeM/jt8JPiDoa2/9m+C9c1W61jzJgriO40m5tY9i&#10;4+b95KmRxgZNan7Vfw68R/GD9l/4kfCXwcsB1bxR4C1jSNL+1SbI/tFzZTQx72wdq73XJwcCgCb9&#10;nE5+AHgcsx/5FPT/ALx/6d467WR08tjuH41zXwf8Jat4K+E/hnwbrSxi80nQbS0uRHJuUSRwqjYP&#10;cZB59K89/bs0X9pjxL+z5qHgv9lvw9Dfa/rk0djfzNriafNaae7YuZYJZAV87y8qmcAFs9hQBwfg&#10;2R/24v2mG+Jk/wC++Ffwp1aSHwiu5Wh8Q+IEBSXURj70Vtl4ouxk8xx0Ujrv2oSf+Gkf2bSe3xP1&#10;b/1ENerm/hl4v/a0+D/gHSfhl8P/APgnLDY6PotklrY20fxW0wYRRjJxEAWJ5JxyST3rvviX8MPi&#10;J8SviL8DfiKNCt9PPg/xVd6x4qsZL9ZGs1n8O6pZeXGwGJitxeRLkYyoLdBigDwjxd8Rf2htB/4K&#10;eeOLj4Tfs56Z46k0v4a6Pb2c2oeNk0k2sM00skoQNazlwZFXJBXHvWz8cz+3X+054b0H4VeJP2O/&#10;DvhWwj+IvhPW7/xB/wALSS+ayt9M1+w1KZlgFhGXdorR0Ub15frjIruP2jPhN8dfB3x20P8Aa3/Z&#10;r8J23ijVLXR20Hxf4HuNVisW1fTWl81JbeeX92tzE4JVZSqOrFS6da1vCvxv/ax8efEHQ9Fg/Ye1&#10;jwf4dkuGPifXvH3jjRlltoQjbfslvpVxf/aJC+0YleBQMncTxQB578crG1n/AOCtnwDuLi2jkkh+&#10;GPjRoHdASjb9MUlT2OCRx2zXQf8ABWzdH/wTO+ODK3K/DrUSpXqP3Rrd+JPwB+Ifif8Abz+GP7Q+&#10;kraHw54T8E+I9L1YyXG2b7RevZGDYn8Q/cSZOeOPWtH9vf4JeOf2i/2MPiZ8C/h1Hatrnirwfeab&#10;pK31x5UJnkTC7mwdoz3wcUAeB/tdeN/jBoH7QX7Iuh/DL4TWfjT9z4h1iPSdQ8QrpsTalbaHHb27&#10;+c0Mw3rb31+yrsz8pOQRXZfFP4lf8FBfiN8M/EXw7/4YI8NW/wDb2hXenrcSfGSN1iM0LRhiv9mj&#10;dtLZxkZxXaftKfs6/FTx38JfAevfBzVtOsfiP8K9YtNe8Kf2ox+xX9xHZTWVzp1xIoLJBc2tzcwG&#10;RQxjZ45QrGMKaR/aO/bW1fSrfS/D/wDwTj8Qafr0kkSXV14o+I2gQ6LBkjzHWezu7q7kRRnb/oas&#10;/GVTPAB5D+2B8MtR+Hv7Jn7Mfwq8cQ29zeaH8Y/BNlqCq3mRmaBJQSuRyA65Bx2FfauphRplwN3/&#10;ACxf/wBBNeL/ALZ/wB+JXx88M/DWx8Iwaf8AavDPxW0PxFrSzXZWNbW180zeWSPnOXGBgE+1e2Xl&#10;rLPZSQxp8zRsq8j0oA+d/wDgkiXf9g/wszuWx4h8UDn28RakK958d+EPDvxB8I6t4B8YaTHfaRrm&#10;mz2GqWUy5S4t5o2jkjb2ZWK/jXmn7A3wR8cfs6fst6H8IviMlqurafq+t3Nx9juPMj2XWr3l3Fhs&#10;DJ8qdM8cHI7V7BJHKz7lP8PANAHwn4O/aC8d/DX/AIJk6l8GPE080PxL8HeIpPg3YZDGa71ITx2O&#10;lXR4z/pFjPYXhb+7cE11ngz4YaH+w5+2P8N/C/haw2+HPiJ4Bi8J6lqDybfM1fS4g9rK46eZLEZR&#10;7kGtnWf2GviHd/8ABTG3/aWs9a0//hWl3o9vrOuaDP8ANNJ4ssrebTrS5VSNoQ2VyCW6iSxgPXGO&#10;1/4KF/s6fEr9ov8AZxvtE+B2rW2m/EPQNQt9b+H+pXk/lw2+qQMfLMjAH5CrOp4P3qAOc/Yyu4Pj&#10;N8XPjD+1xb3c01nrniIeFfCxm+6ul6P5kBZP9mS8e9lBHVXWvG/+Cbnxh/bQ0L9iL4fN4D/Yd0HV&#10;rTU9IfVrrVpPi1HbSXl9eTyXV5K8X9nt5btcyzblLMVORk4zX17+zP8ABmL4CfALwn8H4kjaTQtD&#10;gtbqWPpLOFBlfPcs5Y575ya8S+E/hj9p/wDYbvdc+DHgz9mzWPin8M7jXL7WPBeoeE/Emk22p6Kt&#10;7dSXU+mXNvql3aRvDFNLIYZopWPlusbRjy9zAHQ/AHw3+0h4x/ap1z4+/HH4IaT4GtZPANpoNjZ6&#10;f4vGrSXcsd7PcNKzC2h2ALIFA56Vj/8ABLFwPAvxiUn/AJuc+If/AKf7qvXPgR41/aF8fPrGrfGn&#10;4BWngGzS4VfDtjN4rh1LUZ4tvzSXS2ym3gbPRY5phjq1cr+w98AfH/wE8L/ELSvH0NrHN4k+NHi7&#10;xPpn2S4Eg+w6jq091bFsYw/lSLuXqDkZoA4//gliw/4Vl8Uhn/m4Dxd/6W1m/tfaJpOs/wDBSn9l&#10;OTVtOt7hrOLxtcWvnRhvJlFnp6h1z0bDMM+5rW+D3hT47/sj/EP4geB9A/Zp1zxt4N8VeNrjxP4f&#10;8QeGfEGkRy2cl4sZurW6gv7y1YbZkaRXi8wMsuCFK/N03xs+AfxH+I/7YfwL+O2h2dvHovgWz8SL&#10;4hjubpFmha+t7NIVVVyH+aFw2CQOOSDQB3H7Uus654a/Zp8feIPDYY6hZeD9Rmstv3vMW3crj8a+&#10;W/2EfjF+234d/Yr+FOj+Cf2FPD+oaXF8PtJNnqDfGCOFrpWtI2MzJ/ZzbWcksQSSCTyetfbWuaRY&#10;+INGu9B1S3E1te27wXEbdHR1KsPyNfL/AMD1/ay/Yz8Lr+zkf2U9b+Jng7w2zW/gLxR4G8R6Nbzr&#10;pe4mG0vbbVb+1KSQIREJInlWREUkI2QQDS/ZC+F/7REf7T/xW/aS+PHwz0vwbH4z0/Q7LS9B03xQ&#10;NUx9ihlR5nkEEIBbeoA2k4Uc189zatqunf8ABGDXbLTM+XqXxe8V6dqmGxts5/H+pxXBPsI2bNfb&#10;/wAC/E/xz8beGbrXvjj8HLHwNfSahINN0W18UJqkwtBjY9xJFGkSSk5zHG0qqMfvG5ryj4K/sYa+&#10;P2FNf/ZS+ME0Nlda/r3jCeS602VZvs0OpeINSv7WZTx86xXMLFezAjtmgD6Ms4oLREtreFY440CR&#10;oi4VVAwAB2FfM3/BVi1sdT+FXwp06/to54Zv2lvhyskM0YZXU+I7PIIPBFWfh78aP29Phz4SX4ff&#10;GD9iXXPHOv6TCLSHxr4J8YaBHpuuhF2pdzRX99bXFm8mNzxLDKqEnazjAra/au+Cnxd/aQ+FHwzt&#10;dO8M2Ok61onxc8G+KvEGmXGqrKlra6dq1veXcSTBQJXWONwuFG44xjOQAe7BSAwzX5x/HHV/E+lf&#10;8EXPB8Xh3Rl1KTUviJo1ndafJefZ1u4X8WrmF5drbEchULFWwGOQRxX6PfZyYyo4y2a+ePCv7Fuo&#10;+Kf+Cf8A/wAMi/FS9hsdSmt7oxalYsLj+zrwahJeWd2mcB2ilEEu04BKbScUAMt/jx+3/DDHFb/8&#10;E/PDvlqAFx8aI8Yxx/zDa858N/BT4s/B3/gnB8fI/jZ4fsdK1jxZeeLPEbaLp+qfbYrCG7hysPne&#10;XHvI2kkhAMseK9E8I/Hv9urwp4Pj8JfEn9gDW/EHirT4Wt/7e8G+ONAXw/qbIMJcBr2/hvbdJMbm&#10;jNtI0ecAy4ye2+Jngr4z/HD9jvxF4J8YeEdG0Pxt4m8H3tpNo+n6415Z2d1NE6pGLpoYjIBlcv5a&#10;jOcDGCQDe/Zl06w0n9nDwFp2lWMVvbw+DNLEMEKhVQfZY+ABXn/7JIb/AIaI/aiBb/mtum/+oL4V&#10;r1b4R+FNW8GfCfwx4P1tY/tuk+HbKzuvLbcvmxQIjYPcZB5rj/gJ8HvGXw6+Lnxs8Z+I0t/sXj74&#10;k2euaCYZ9zG1j8MaHprbxgbG+0afPhefl2nPOAAcz/wTlsbKH9mGHU4bdUuNT8aeJ7i+kXrLJ/bt&#10;9HuJ7nZGg+i1mfErQtHj/wCCpvwl8Rx6bCt9N8EvHFtNeLGPMeFNU8NMseepUM7kDsXPrVL4Z+Fv&#10;2jv2PvF/izwJ4a+AmsfEn4f654iute8L3nhjXtKt77R5bp/MuLG4h1G6tVaMSl5EljkcnzCrIuAT&#10;j/C34Fftf/ET/gonpv7bfxs0e18K+FdO+Gut+FdA+H41eC8udOE97pdyl5cyQlozcTm2nDpE7xxp&#10;DCPMcsSADlfBXxG/aX8Pft6/tE6r8JP2XdJ8bSQ6z4d0r+1NQ+ICaVLDYxaNBcxRCI2cxKefeXh3&#10;bgCc8cZPaeJI/wBtL4/fFD4aRfED9lHQfBujeE/H0OvajrUPxJTUpPKjs7qHykhFlESWaded4wFP&#10;Brc+Kvwv+P3wQ/aeu/2pv2d/hx/wnel+MNFstI+IXgeHWrbT73Nm0zWmpWL3TJbvKqzyRSQyyRB1&#10;MZEimPDdZ8OPjB+1N8QviVaadrP7HN94G8IraSNqmseNPGmmSagZv4I7e00ua8jdTzueSeMjspoA&#10;9ijyEGa+bvhJaWmqf8FNfjJq2oN/pmmfDrwnaaarN0t5ptUkmx6AvFFnHoM9K+k1zt+avn341/CX&#10;40fDv9pWx/a4/Z98EW3iuW+8Pjw9488HvqkVndX1kkpmt7qzlmZYftELtIPLldEdJnG9WANAFr/g&#10;pXomka7+wP8AF0attxp/gS/1Ox3MBi9tIjdWpBPRvPhix3zXkv8AwUx1b4maVefsn6t8KfC2m654&#10;jX9oC1bT9L1jVGs7eZz4T8Q7g8yxyFABuPCnJHbrXXfHvwz+0v8AtraPY/s/6h+zxrHw38Dahqdp&#10;deOvEPirxBpM13dWdvcR3H2Czt9Ou7oEztGsckkrxhYy4UMWGOy/as/Z98cfFv4hfATxB4JtrM2P&#10;w4+LyeIte+1XAjZbFdB1ix/djB3v517B8vHy7jnigDyv4M698RviZ+3g1l+2p4V03w34o8P+Ghef&#10;C/wtpepm+0ydGLLe30Vw8cZlukGxCm3MaNkZySOy8RX19qv/AAVS8N6NqsCtZaJ8E7280eSTHFzc&#10;6mkdyVz3Edtb5I7N71237W37N+ofHjwJa3/gTW49D8e+Fbwar4D8TGFXNjfIOI3BHzQSrmKRehV8&#10;4JArkvi98Mv2ndcb4a/tReAPCmjx/EjwbY3Fp4m8DTapGtrrlheCD7XZxXpQiKRJIIp4ZGG0lGjb&#10;YJWdQD1/4zadp2r/AAk8UaXqsStbz+H7xJ1kUbSphfPWvhf4ga3rHiH/AIIjfCXVddeT7Q114Ji3&#10;M24lI9Ys40JPfKKtfQfxk8X/ALYXx38C3Xwb+GH7LmvfD6bxJCbHVPG3jrXdDnt9GtJBtmmhttPv&#10;7qS6nCFtkbLHGWxucDINj9qv9kbXfGf7G+g/sz/A2ztY18O6p4aXT4765Eaiz06+tZHJbHLeVCT0&#10;5b60AVNZ1C91f/grF4f0TVrcGy0X4D6hd6O0hHFxdaxbx3JX0IS1thkc4f3r2f432On6v8GfFmm6&#10;lGr283hq+SZZFBBUwP6151+1D8IfjNL8QPBX7TP7Oljp2o+KvBMd9Yal4V1K4S1i8S6LfGA3Nmty&#10;Vb7NOkltb3EMhBQtE0bbVmZ15/4y+MP2w/j34Euvg78N/wBmLXvh3J4kiNjq/jbxvrmhTwaPZyDb&#10;NLDbWF/dSXM+wsEjYRpk5LjGCAeRx2XxH8Xf8Erfgv8AHKx0uO/1T4X/ANk+MLrS7i6WP7fZWEM8&#10;MyeYxChhbSNIpYgFo1BIBzXeePf2+dJ+MvwWufDH7PHwG+ImveNPFmizWuk6Dr3gXUNLtrKaaIqs&#10;l9d3MSQRwLu3MY3kYgYVSSBTf+CgGh6L4P8A2L9L/Yd+EttcTeKfHOnW/hb4faZCwjV2tlidprl8&#10;fJapHFmY9WVyq/M4rS8L/Fr/AIKd/D6xs9G+In7D/wAPfFFrZ2qR3Wp/Dn4vuk8oVACYrPU9Pt1D&#10;HH3WucDpuPUgHN/tw/CyT4Ff8EXdf+CU+r/bm8G/CnSdDe+brcG0W1gMh/3vL3fjXonxs+BvxY8f&#10;eG/hn8aP2fvGGm6X438B6bIdNtddt3k0/VbW7toVuLKfYQ8YcwwsJF5UoDgjIOD8cdVH/BR3/gn7&#10;498Kfs/2M9vrmsW8+iT6H4mUWd1pWpW9xH51pdLllikXbngsrKyspZWUn1Xxp4k+Lvwo8IeGrfwR&#10;8BdQ8d+Xapb63a6Hr1haXVpsiUK8S30sMUwLbgczIRgEbs4oA808BftufEnwn488N/CT9sr9nDUP&#10;h5q/izUxpfh/xHpOqpq2gahfMuUtvtCqkltLIchFljCseA5Y4q78MtC0nUP+CjHxS8UantOpaX4C&#10;8PafpO4gsLWd7uWfaOoHmRR57VmfFKz/AGpv2q/GXgfwD/wzPefD3wXofjbSfE3izxD428QaXPeX&#10;A0y8ivrazsLbTLu7BaS4giWSWaSJUjEm1XYitH9or4OfHXwN8f8ASf2w/wBmXwhbeLNWXQzoHjPw&#10;Hea5Hp/9sad5olint55QYluoXztWQojqzKXTrQB9DIwVNpbk18qfsS2Nmn7ef7ZeoRWka3E3xR8L&#10;xyTKg3uqeC9EKqT1IBZsDtuPrXrnwr+Mnx1+IfjGPR/F/wCx14q8C6MtjJLca14p8TaHMxuAyBIY&#10;4NNvbssGUuxdmTbtA2tu45/9mn4AfEL4V/tMftDfFXxTDaLpPxL8daPqvhryLrfIbe18OaZp0hkX&#10;+A+faS4Hddp74ABxf7fhdP2iv2YdpOD8YJA21u39m3PFcj8UvGnxx8Nf8FW9e1L4QfAXTvHV5pvw&#10;F0WK3i1LxoukfYYbnV9Ua4aPdbT+Zva2tw2NuPLTOcjHsf7Vn7P3xA+MPxc+CfjTwfHZ/YvAfxBb&#10;WNe+03OxxbGzmh/djB3NudeOOKzv2mfgx8bPD/xs8N/tj/syeEdL8ReKNF0Sfw74s8Galqv2H/hI&#10;tEmmSdRb3LZjhvLeZTJF5o8t1mmjZkLLIgB5r+1JZ/t+ftXfBzUPgVd/sdeHfC0OtXVp5mvn4rLd&#10;tYLHcRyGURDT0LkBeAGBz3FfZUMi7cMa8T0H46ftZ+NvG2jaJpn7CmueFdHmvAPEWu+P/G+iR/ZL&#10;b+JraDSrq/a4lPQLIYVHdu1aJ+PPjtv2zB+zZa/Du1m8Pw+A11278TpfP5lvctctCls0WzaNwUsG&#10;359sc0Aevg5GRXzD8Tvgt+1B8DPjz4o/aN/ZG0fwz4qtfHEdmfGXgXxLfSWLyXVshjS7tbtVcIxi&#10;Oxo3Qqdqng5r6cT7gry7xz8Xvjn4N8b3mh6V+yB4m8WaOI0bT9e8L+JtFXzSR86ywaheWjREHgbT&#10;IG6kr0oAyP2d/wBr7SvjT4z1b4PeN/hlrngHx9oNpFd6n4U8Q+W5ltXJVbq1niJS5gLqy71wwIwy&#10;rXHf8Embu5139iTSfF+sQhdU17xl4t1LW243G8l8R6k0249yrfLz0CgdqufBz4V/HD4nftg337Xn&#10;xl+Fw8B2OmeDf+EY8JeGLrWra+1G4he4NxNd3jWjyW8RLbVSKOWXAUsXy20Vvh94R/aQ/Y+8d+Lf&#10;Bvgz4LX3xI+GfiTxNfeJfC6+F9T0yy1Pw1d39w9zf6fNFf3NvHcWzXUk9zFOkpkX7S0LR7YkcgD/&#10;ANsy9vdA/aT/AGd9a0K2H2yf4gXenTMuA32Sexk87Pcj5VOK6f8AbH+O3jH4c+HdL+EfwPSG4+KH&#10;xCum03wTDNB50On4A+0atcoDn7Naxt5jdnkMMXBlBrH8GfD/AOP/AMc/2lNJ+PXxn+Hn/CDeGPA9&#10;jdQ+DvCGoX1lfajeXlygSa+untJJYYAqDZHEksmdxZip+WvOvA+hft0eEf2lvHf7Qnjj9juz8Wat&#10;q8/9leEbqD4jafbxaN4fibMVrErx7w8smZ5nOCzlVxtjQAA+j/2dvgT4R/Zv+Eul/CnwhNNcQ2Sv&#10;LqGqXkm+51O9lYyXF5O/8cssrPIzerYGAAK+Z/8Agnb8YfDXwG/4Jxa78V/Fttd3Flo/j7xQ7Wun&#10;w+ZcXMj67cRRQxrkZd5HRFBIGWFfRnwX+IP7QXjjULy2+MP7N6+BraCFWs7geMbXU/tLZwU2wqNm&#10;Bzk14V8L/wBh34zaR/wT48Rfs16rqGk6b4tuvF+pa7os8kxntBMNcOp2YlKc7GKRK+OVDNgEjBAO&#10;r074m/8ABS3xJo0niTTP2cvhro6T/Pp+i6z4yuZboIQComkjgCI/YhVYDHU155+w1d+Kr7/gnP8A&#10;Fy78c6ba2esN40+Jh1SzsbozQW9wdW1IyJG5VS6BywDEAkckCvTdV+OX7c+reAYdA8IfsJXmn+Nr&#10;u3EEmqeKPHGjr4bsZyNrXDSWl3NfTQAkuqLarI4G0+UTkZP7IP7HXxV/Z6/Yc8Wfs3eM/FcXiDxJ&#10;q2peKrldckxH/aMupXNzMtw6gsIi7T7iuTtzjnFAHlf7UXibxtoH/BLz4FWPgfwnFrsmq694CtL7&#10;R7i/FrFdwiSCZYnlKOEVpooVJKt16GvZl+Pv/BQILhP+CfXh3aMAL/wueP8A+Vv+cVrav+ydrnxA&#10;/YT0X9mHxB4jTQ/EGn+FdKgs9cs4luRperWIglt7lFbAlWO4gRtuV3qCuRmsbw5+0N+3ToPhGPw7&#10;44/4J6a9q/i61haGTWPDfj3w+PD19MvCzrLc30V7DG/3ips3ePJUCTAJANX/AIJ1fBb4m/Av4B3f&#10;hz4u6Jp+l63q/jbX9fm0vTNQ+1Q2SX+pTXSQiXYm8qsgBO1RnPFXf+ClxA/4Jx/tAf8AZE/Ff/po&#10;uq9Q+G114/1DwTpmpfFLw5pukeIZ7NH1fS9H1R722tZjyY453iiaUDpuMa5PbvVD47/CbRvj38Ev&#10;GHwO8SXUkGm+M/CuoaFqE0P344Lu2e3kZeR8wWQ4560AUf2ZpUH7OHw/BP8AzJWl9v8Ap0irxf8A&#10;Y1O79s39p4qP+Zu0P/03GrPwh+IP7a/wq+CGkfB/xB+xPfax4s8N6PDpFv4i0nxpo8fh3U2gjEUV&#10;4XmulvoI5FRXeP7I7xlii+aFDtS/4J5fsqftLfAD4h/GX4h/tM+ONL8Qat8SPFVlrEN5pK+XbwhL&#10;Xy2t4o8bkiiOI0LfM4UuwUtgAEX/AAR10uysf2JLA2NnHH5njHxDLN5aY3udVucsfUn1rV10uv8A&#10;wVv8Mx/Nt/4Z3187c+muaLXU/wDBPn4C+Pf2bf2arL4WfElLNdUg1zVbuRbG482MR3F7NNH82Bzs&#10;cZHY8VZ1b4H+OLz9vvRf2jIUtf8AhHLH4R6r4cnb7R+++23Gp6bcx4THKeXay5bPB2jvQB5/+x2q&#10;aj+25+05rF2fMuo/Eug2ituyUgXTQVUegySaz/8Agq7pVje+GfgLd3lokkln+1V4BmtXkXJikOpe&#10;WWHodjuv0Y10njT4W/Gn9n79qXWv2jfgV8I5PHWh/EHTbW28eeHdP1y1s9Stby1Upb3tqLySG3lU&#10;xnZJG80bDAZS33a8y/as+C37cv7bvxV+Emq2HwqT4b+Afhd8XvDni7UtH8Ta3YXGseJJrS+QyMfs&#10;M9xBb20Fs1xIq+a0s8xiBWIRneAfbcWPLGK+bf8AgoraTfD/AEbwP+1xpUEKz/Cnxlb3euXUmfk0&#10;G7ItNQzjnYiSR3De1tntX0lGuxAmc4rn/il8NfDHxi+HHiD4T+OtP+16J4m0e60vVrbdjzLeeJop&#10;FzzglWOD2PNAHz/8Sobb9p/9vfw78JBdQ3nhP4UeB7jxL4ptGj3pPq2sxzafpkbZGP3dmmqykdR5&#10;8J7gjzT4efHPxP8AAP8AYA8ffAG+1yO38bfDXxDcfD7wztk3TMt04XRZQOTxbTxAHubZ+4Neu/8A&#10;BNT9l74wfs1/BLUE/aJ1LTdT+IfiLXTN4i1XTW3Rz2tnBDpumqGIzxY2du7L0E0sx/iJPP8AxY/Y&#10;K8UeMv8Agob4X/aM0R7MeCJraG/8eabNdfPdaxp4kGlzRxbedonl3knn5fSgCD9tL4VQfA//AIIz&#10;/FD4RW0qyf2D8DtWtZplH+tlXT5PMf8A4E+4/jV3/gpfo2l674Y+Cema1YQ3VrP+0B4NEtvcRh0f&#10;/T06g9a9O/bp+DXjT9oD9jP4o/A74fRW7654t8C6npOkrdXAiiNxPbvHHuYj5V3EZOOKzf2vvgP4&#10;9+NNh8MrbwVbWrN4V+LPh3xDq32q6EeLOzullmK8Hc4UcL36cUAezJE4O5lr5s+ILKP+Cvvwt+b/&#10;AJt88a/+nnw3X02enSvnn9pr4SfGLSP2mPhr+2D8FvAzeLrjwno+s+GfFHg+11G2tLu90nUns5jc&#10;Wst1JHAZobiwgPlSSRh0kfDqyBXAO5/at/Z80/8Aaf8AgbrHwlutefTLi88m50vVY4w5sryGRZYJ&#10;9p4cLIikqeCBivHLz9r79rP9mLR59U/bT/Zwt9Q8L6Uq/wBo/En4a6h9qhhhGA15dafKFmgjAy7m&#10;NpdgzxgV7bJ8R/jBf/C688aaH+zbrVvr0E2y38G+IPEGmW9zdINpLrPa3FzbrwzBQ0gJKEHaCGry&#10;j4++O/2t/jf8G9f+DHw5/Yh8SaDqXi/SLjR5vEHjjxT4fTTdKhuImhluXWw1C6nmKI5ZYli+cgAu&#10;g5oAo/tN+J7Xxp+2T+ydY6dcw3/hnUvEXiTXYbpGDRT3cHhy5WzYZ6nyru5kX02Z7V9RHAGwN9a+&#10;ffi7+x542/4Zs+HPg34D+Mraz8efBu707UvAuraxGTb3k9rayWc1ndFcssF3aT3Ns7qGaLzxKqs0&#10;ag3PC37RX7XetR6bpXiH/gnX4s0fVZpo4tWvbj4geHZNHtlLYkkinivWu5kA5UGzjZuhVOoAOd+L&#10;FhbX3/BVT4QyS28cjwfCnxU8MjxgmNvtWmjIJ6HBI49a6b/gpirp/wAE9fjQcbcfDbVz9P8ARXrS&#10;8Y/A7xzrn7cfgP8AaBsY7X+wPDvgLXNI1BnuMTfaLueyeLamOVxA+Tnjjrmtf9tP4T+LPjt+yZ8R&#10;fg34ES3bWfE/g7UNN0sXU3lx+fNAyJubB2jJ5OOKAMz9pj9pXUvgvqfhv4afDnwF/wAJZ488aXE0&#10;fhnw+1/9kgZYU3zXFxPtfyoY15JCkk4AGTXzn/wUS8bf8FHIP2APjVL4k+DfwxXTZPg/4mGsyaf4&#10;rvFuLK3OlXHmSRboCszqpZgvyhiuMjOR7Z+1Z8Fvi3N8Zvhx+1X8FfDEfibWPALX1nqXg9r6G1k1&#10;XT72IRym3nndYo54yodVkZVflS6da8t/b/8Ahx+2/wD8FAv2ZvGv7Kfw0+Cep/CfSfFHhO+h1rxN&#10;4q8TaW9/eyeSzQ6baw6fc3SLHPKI4p55pE2wtKqoxYMoB1n/AAV1ZT+xg23/AKH7wrj6f2zaV9Tb&#10;4zzmvDf+CgX7P/xB/aO/Z1Pwz+HEFpJqf/CVaHfhby4ESeTa6jb3EvzHPOyNsDueO9e3eQ5TGO1A&#10;HiP7Lbr/AMNLftKEH/mqGj/+ohoNc7+3BIh/aT/Ziw3/ADVi8/8ATLfVPJ4c/aJ/Z8/as8ffEXwb&#10;8EtR+IHgf4mRabqM0PhrWNNttQ0bWbWzisJfNj1G5to5beW2trUq8cjOrxurR7SGGv8AHH4P/Ez4&#10;3/EL4E/FLSvC7aPH4P8AGUmt+JdJ1i8g+1WUMmmXMHlfuJJYpJFkmVT5cjLwSGYdQDI+MeG/4KYf&#10;BrB/5p94s/8AQ9Pqv+wJe6hr3j79orxT4gtwuqT/AB+1Czmdsb/s1ppunW1ouf7v2eONgP8ApoTj&#10;5jXZ+P8A4I+N/EX7Zvw7+OOmw2x0Pwz4T13T9UaS4AlE121oYgqYyw/cvk544rjfGvgL9pv9m39p&#10;LxF8cPgD8Mv+FkeCfiRJaXPjbwLZ6zZ6dqmj6tb2yWv9qWL3jx290s9tFbRS28s0Gw2iSI7GR1oA&#10;+kgwC8NXzH/wSzsbO2+C3ja6gt445JvjN4raZlQAuRqMgBPrgV6x8Hvid8aPiTrt8vj/APZg174f&#10;aVb2qNZz+JvEWlXN1dTFvmTydNubpEQD+Npsk8bR1rnP2IvgP47+Afw28ReFfHsdqLrVPiJrus2/&#10;2S48xfs13eNNCScDDbSMjsaAKHjZX/4eVfDHn5f+FG+Ov/Tz4Rr54/Y5+Lv7WukfEz4+6j8Nv2Ut&#10;J8ZR3Xxv1KO61q/+I6abKBFa2qRReSbKUhVTkHfg7jwK+rfFHwh8Xav+2R4K+N9olv8A2HoHwy8U&#10;aFfM02Jftd/qOgXEACY5XZptzubPB2DHzcec6t8Pf2hP2Vv2gvFPxO+A/wAEG+Ifgj4jXUepeJ/D&#10;mi61Z2Gr6Vq6RCJruD7fPDbXEU0aRh0aWJkMYK7skUAc/P4N/bI/aA/a7+DvxT+KH7O+h+A/D/w2&#10;vNau9QurX4gLqk199s09rZIBGtpDhd7K5JY/cXivrqvJ/g98UP2kviN48u4/H37KU/w+8J2+nBrS&#10;88SeMLC61a6vCw+T7Jpz3MEcQXd+8N0WJwPLAyR6x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OpZdo&#10;paKAPBv2u/gn8afEfjLwF+0F+z3Jpl14o+Hl1fbfD+sTeVBrNleRRx3FuJcHyZP3UbI5GMqQcA1B&#10;qvx8/bP1DSo7Lwn+xFLb6tcLsE+teN7FbO1fKjfIYizuuNxwgJ4r3913LimrGQeRQB5b+yL+z5qP&#10;7Pfw+1Sz8Va7b6p4o8V+JbvxH4x1OyhMdvcalc7FbyUPKxpFFDEueSIgTySK9VpFBBpaACiiigAo&#10;oooAKKKKACqY0m0jvZtQgs4lmn2iaZYwHcAYAJ6nHb0q5RQALkLg0UUUAFFFFABRRRQAUUUUAFFF&#10;FABRRRQAUUUUAFFFFABRRRQAUUUUAFFFFABRRRQAUUUUAFFFFABRRRQAUUUUAFFFFABRRRQAUUUU&#10;AFFFFABRRRQAUUUUAFFFFABRRRQAUUUUAFFFFABRRRQAUUUUAFFFFABRRRQAUUUUAFFFFABRRRQA&#10;UUUUAFFFFABRRRQAUUUUAFFFFABRRRQAUUUUAFFFFABRRRQAUUUUAFFFFABRRRQAUUUUAFZHjDx5&#10;4O8AWlpqHjXxJZ6Xb32qWum2c19cLGs15czLBbwKT1kkldEVerMwA61r184/8FMAP+FXfDgH/o4j&#10;4c/+pTp9AH0WJ1PVSPrWPovxH8DeI/EuqeDdB8VWN5q2htGNY0+3uVeWzMi7kEijlSy8gHtXnX7W&#10;37QV98DvA1ro/gWxj1Xx14tvf7K8D6HuG66vHBzKf+mUS5ldugVTV39lv9nzTf2b/hb/AMI/daq2&#10;p69qd1JqnjDxBN/rNU1GX5ppmJ6Ln5VHRVAA6UAepI29dwHWlr51sf24/HPxI87WP2X/ANlvXPH/&#10;AIZt7yS2XxY2uW2mWl80bFXks/OBa5iyCBIAFbquRg16F+z/APtMeEvj9Z6tZ2WgapoPiDw7eLae&#10;JPC+uwiK80+UruUkAkPG4yUkUlWAOOhAAPSKK+b1/wCClXw28YfEjxR8DvgP8OPEXjjxz4R1260v&#10;WtA0+NII7KSAgGWe4kOyGJzkITlmIPy45rqfhF+1tqfiz4nw/A740fBjVPh74wvtJm1LR9P1C/hv&#10;LXU7aJlWXyLmLCvIm9C0eAQrBuQDgA9norxP4l/te6vpHxM1D4NfA34G6x8QvEWi20U+vJY6hDZW&#10;emiUExxyXEuR5rAEhACccnFdl8FPib8SviDpt5J8UPgff+Cb61mVY7W61WG8jnUj7ySRYBx3BAxx&#10;QB3VFeGeNv2ydam8e658NP2c/gRq3xI1TwvcJbeJrmz1WCwsbC5ZA/2U3EwIecIys0ag7Q65IJxX&#10;Q/Af9qPQ/jLresfD7XfBupeE/Gfh1Yn1zwprLI00UUg/dzxOhKzQsQQJF4yCCAaAPUqK8V+L/wC2&#10;Bd+EPirN8Bfgv8GtY+InjKx0uHUda07TLuK0tdJtpSywm5upfkjkkKOUjALFVLHAwTz2i/8ABRfw&#10;ZpPxd8M/s7/HP4V+IvA3jzxZqH2bRdEvFS6gul2sxmjuYvkdF24bgFSy8YOaAPouiuFf9oPwKv7R&#10;Y/Zhxef8JIfCCeJP9R+4+xNcyWw+fP398bfLjpzUn7Q3x68Efsz/AAm1L4y/Eb7V/Y+lvAt19jh8&#10;yTMsyQrhcjPzOv4UAdtRXH/Gj44eCPgL4EuPiB4+muFtYpo4Le1srczXF5cSNtjt4Yxy8jtwFH8g&#10;a8f1n9u34lfDnRpfiP8AHP8AY78U+E/Atuqy3/ij+1ra9k063JANxc2sX7yKJAdzsC2xQSQQDQB9&#10;IUV578ev2nvhL+zd8Mrb4xfFLxDHa+G7nWNN08apGwaJGvbiO3hlZs48vfKpLZ6c815sf24firqm&#10;hf8ACyPBf7FPjTU/BixNP/bEt/bW17LbKCTNHYv+8cEDKqWViOw6UAfRdFcV4L+O3gz4ofBWz+O/&#10;wrW58RaNqmi/2lpMemxgz3sZTcI0ViP3h+7tJHPBrz/xb+21e+BfDF9408W/su/EjT9L0y1e5v72&#10;60+1WOGNVyzMTPwAKAPdaK8nn/bD+Gml/s4aT+0x4l0fXNL0vXLe3fSdFvNPxqd3LOcQW6QAktK/&#10;UKD05OACRxOsft0/Ev4b6XJ8Qfjz+x74n8JeB4Asl94oXWLa+fToSQPPubWEeZFGoO5yCxQAnBoA&#10;+jqK8y/aF/a1+DH7MPw0034wfFbxItt4c1TWbHTrfVIcPGHuziFyQfuH1GeoxnNcE37b3xa1PRF+&#10;I3g79iTxtqfgwwtcf2s+oW1vfyW4BPmx2DnzHBAyqllYgjgdKAPoqiue+E3xS8EfG74Z6F8Xfhtr&#10;Ueo6D4k0uHUNJvY8gSwSKGU4PIODgg8ggg8ipPiR8QNE+F/w/wBe+JPiPzf7O8OaNdanqHkJufyY&#10;IWlfaO52ocDuaAN2ivm/w5/wUB1f416N/wAJV+yT+zhr3xE0RUUnX/7Ut9Nsp2KhilvLNu+0Fc7W&#10;KgLuBAJr0r9nj9pTwj+0RoGsXWjaNqGj614Z1l9I8V+GtXjCXek3yoknlOASGVo5I5EdSVdHUjqQ&#10;AD0aivGviN+0P8f9B8U3mgfDD9jfXPE1rZXHlPql14ktNNhn4B3xCTcXXnGcDkHitb9nf9p3Rfj3&#10;P4i8LXfgzVPC/izwffR2nijwvrCqZrN5YxJFIrr8s0MiElJF4O1hwVIoA9PqO8uUs7SS7l+7FGzt&#10;9AMmvEviD+2NrVv8QtW+FP7PvwH1n4j634dkjj8SSWWoQ2FjpsroHWB7mbKtPsZHMagkK6kkZFdv&#10;8O/iB44+IPw2vtX+IfwmvfBuqJHNHNpF5qEV1gBTh1li+VlP0FAGp8Hfiv4U+OPwq8NfGPwLLNJo&#10;virQ7XVtJkuITHI1vcRLLGWU8qdrDIPQ101fC/8AwTx/bE1/Vf2JPhL4H/Zv/Z/1z4iT+G/hroNj&#10;r2qQahDp+m290unxeZbpczZE0qMNrqgIVsqW3KQPpv8AZ5/aZ0T49Sa74cuPCOpeGvFHhS8jtfE3&#10;hfWFXz7J5E3xurqdssTqCVkXg7TwCKAPTaKGO0Zrwfxb+2d4o1D4i+IPhp+zj+ztrPxEuvCN8LDx&#10;PqcGrQadYWd75SSm0WeYHzZlSRC6qMKWwTnIAB7rcTxW0LXE7qqIuWZjgKB1JPYVFperafrNpHqG&#10;lXkVxbyruinhkDo49QRwRXF+APHHiT4nfD/UJPi38G7zwrNtlgvtF1C9iullhKHcVki+VlKkjoK5&#10;34H/ABS/Zs8C/sfaP8ZPAMdn4R+F+m+Ff7Us/tMfkQ6bpqIXLMuSVCqCSOT9aAPXq5H4k/GfwZ8K&#10;vEPhPw14suLhLrxp4g/sfRFhty6vdeRLPhyPujZE/J4zgd68p0f9sH9oDxg1r4k8D/sL+K7nwreh&#10;JLbVtU160sbx4WP+t+xSZkHHzBSwJGMgHiuS/wCClXxT8JfCfxF8Avih8QL5tP0rS/iys947RF5B&#10;nSr4LGqLkvIzFUVVyWZgB1oA+r0kD9qdXzfqn7cHxZ8MeHrr4pa/+xP42g8DWdqbu61j7fbNqMVo&#10;F3NMdOH707VyxUMWwOmeK9+8HeLvD3j7wrpvjfwlqcd9pWsafDfabewtlLi3lQSRyKfRlYEfWgDS&#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mD/grH4Vi8bfs/eC/CM+s6lp6ap8evh7aNfaPfyWt3bh/E2nqZIZoyHikGcq6kFSARyK+n68Y/be&#10;+Evjn4yeBPBeg+AdMjurjR/jF4M1++WSdY9ljp+u2l3cyZYjJWGF2CjliMDJNAHiHxb+AGofsJ/E&#10;7w3+2b4f8ZeNvH3h3QYJtM8d2XjbxJea9e6VpdwybtRsGuXcwmFlUyqpAeLf3Ar3T9sHx99m/YW+&#10;KXxS+HurrdGH4T65qmi32nybhMV0yeWGSNlzkEhSCPavV9R0vT9d0240rVrKK4trmFobm2uIw6Sx&#10;sMMjA8EEEgg8GvnL4EfsyfED4YWXxB/Y+8V2Tat8HdY0y5HgrVGuk87TLO8SSO40dkzuKRbmMUmM&#10;bHC8FaAPYP2dvhz4V+FvwE8GfDfwTHGuk6H4XsbHT1jxtMMUCIpGOvAznPNeSwaXB4c/4KoTy6Uz&#10;f8VJ8FWn1ZVb5TJa6nHHCzD12zSAHrjNYfwT+Ovxu/ZN+FGh/s+/tAfs+fEHxVqvhWxj0jTvGHgf&#10;w7Jq1p4gtYFEcN4/k7mtZXRVMkcoG192Cy4Y9R+zZ8N/ij4x+P8A4s/bD+Mvg2bwzca3otroPhHw&#10;td3SS3FjpkTmV5rjyyVSWaRlPlgkoIxk5JAAOR/4Jk+GtEsPiB+0nr9npcEV7qP7Qmt/brpIwJJ9&#10;nlqgY9SABgelXP2txJD/AMFFf2ThE5XzvEHi1JMH7y/8I1enB9sgH6gV1n7EvwX+IXwc134xX3j7&#10;SI7WPxZ8YNW17Q2S4STzrGdl8uQ7SdpOD8pwRR+0V8FviL4//bJ/Z9+LnhjSI5tD8A614huPEt01&#10;wim3jutDurSEhScvmaVF+UHGcngGgDkfE3gv9qP9k74/eL/iv8B/gla/FHwX8RNSh1TxJoVr4kh0&#10;7XNJvY4hE8lr9qK291C6KpETywsrDhiDXpn7OP7YPwt/aZk17QfDOmeIPDvijwrOkXibwT4z0dtO&#10;1fTC6lopJIGJDwyBW2TxM8T7G2u21sQ/FL9qvVPhL4quNB1f9mj4maxaowFnq/hXwy2qQ3IIyTi2&#10;LPHg8YcKfwrhf2dfB3xP+Kv7Znir9tPxf8LdQ8E6FefDvTfCXhvR9ejWPU9QWC8uruW8uIlY+Qub&#10;hY443xIArlgoIFAHnf8AwTL/AGifidL+x54f8ZJ+xD8TNWvvFmraz4g1vVtKvvDKQ3d9eapdTzNi&#10;41iGUbWfygJI0ZViC7VAAr0j4c+GPjB8QP2+W/aM179njxF4H8P2/wALV0GabxPqWkSXF7d/b3nA&#10;VNPvbr5FRvvOy8nAB61h+CPFnxg/YJ1LxJ8Ktd/Z78WeNvh7d+KNR1rwLrXw70X7fNp0V/dyXk+m&#10;3NpH+8TyriaYxyKpjMTouVKYPtfwI+MfxB+MTalq3iX4BeIvBWkwmMaPL4mkhjur4EfMxtkdngA6&#10;YkCsfSgDyv8A4J4Xtzr/AMQf2kPF2ruzX1x+0FqdjJJJyfs9nYWFtbp/urHGMDpyT3rM/b/0HR7z&#10;9p39l7X57FWvbP4tSpDcfxKr6fPuX6HAq1KvxG/Ym/aC+IfjHSfgj4h8ZfDn4oaxB4jkm8F2JvdQ&#10;0XXBaRWt1FJaKfMkgmS2hmWSMMVkaUNgFDXjf7SnxU+O/wAbf22P2ZvE8/wi1bwZ8O9O+JEi23/C&#10;VQG11TVb57KYA/ZSd0MMaZ5kAZmIwMAmgD2KRtv/AAWfUEcf8M42/wD6e7urH/BYuZX/AOCevjZd&#10;v/LfSjj/ALiVtVr9oPwZ47+Ev7YOh/tpeE/hrrHjDS28AzeFPFGleHohNf2MS3TXUF1DBndcAtLI&#10;jImXHykAjOPJ/wBv+1/bI/4KB/s+t8Jv2aPgjq3hHQ5tSsL7xDqHj6zGnX2pRwXkUn2G2tZWDxFt&#10;m955QF2IVQMz/KAegft5eItVsP2nf2e9Ntvhzr3iy3XxNq+pf2F4fubGOae4trAtC3+nXNtCdpYn&#10;Bk3eimuz8f8Axv8Ai34y8Ba54Pf/AIJ+/FeVdW0m6s2jutU8JeW/mRMm1/8Aien5TnB4PHrVv9sz&#10;4J+O/H+neE/i58G7GG88a/DfxENZ0PS7u6FvDqcbIYrizaQghDJG3yseAwGeCSObi/bp+KfiC3bw&#10;94O/YL+L0nibywv2HWNFj0/T0kxznUJnFuyKerIzEj7obgUAed/Ez4Eaz4a/4Jpfs4/s6/tC6Rba&#10;lqmh+IPhToXjCyupFuYp7u3v9MhuVZslZAZUb5uQ3WvtL7MoiEa7VUDAULwB9K8q/aw+GvjH4p+D&#10;fCOmeDtNWe40v4peFdav0adUEdpZ6vbXNw3J5KxxuQBycYHNeriUEYA5zigD5j/4I9oIv+Cd3w+A&#10;HCw3iqq9gLuYAD0pfjHeSftnftCt+yroDpN8P/Ac9tqHxZvoZlKX16cS2mhYHJyuLifGdsflo3+u&#10;BrM+AXw9/ar/AGT/APgl9D4C8B/C211r4raLpN3HofhuTVIVge8mun8t5JdwXy0WQSsAwJWMqOSK&#10;ufsx3XxQ/Zq+ENh8M9J/Y5+IGqX3mSXviLxDfaxo32rW9UnbzLq+mIu+ZJJCTjoqhUHyooABF+25&#10;fTaX+09+z1pFn8LNe8WWun6lr2r2vh/w3cafDI11a2kEUDf6ddW0JCJczYXzC3opwSO08cfHL4te&#10;LvB2reFpf+CfvxWlTUtMntWjutS8JGNxJGy4b/ienjnng8GqH7T/AMMfi78XPB/gP9oD4X+CptN+&#10;IHw711tZ03wnrF9Ch1CCSJobrT5JkZo0aSNgyvuKh40zwSRRi/bq+J/iCJvDngr9g34uS+Jgqr9h&#10;1zRU03T0kPXdqEzi3ZFPUozEj7oPSgDzX9o74M3ei/sEfsz/AAP+NWiW97faN42+Hel+JLG4ZbiJ&#10;7u3WJJQTysgEsZO4ZBxmvtoWyxxrEoCqBhVUdPb6V4x+2J8J/H/xi8K+ALLwXoqTXGifFTQNc1SG&#10;S4VPKtLaYvMwJI3FQeg5PavaDKVXlaAPmT/gjKzN/wAE1fhqGP3U1ZV9lGr3oA+gAA+gr1D9tSDz&#10;P2PPixxwfhpr273/AOJfPXNf8E0/gr8Qv2d/2J/Bfwd+Kmkx2OvaP/aX261juElVPN1K6nT5kJU5&#10;jkQ8HjOK7r9prwj4h+Iv7OfxA+HnhS0WfVNc8E6tp2mwtIFElxPZyxRqSeFyzAZPAoApfsk+DPDf&#10;gf8AZg+Hvhbwhotrpum2Xg/TktbGzhEccS/Zk4Cjgda8j/ZBKwft1/tYGWTZGvizwvI3PA/4p62y&#10;3PTgD8q9++DHh3VvCPwf8L+FNdgEV9pvh6ztbyNXDBZY4UVhkcHkHmvI/gX8B/iD4T/aa/aJ8e+L&#10;tNW30X4i6xosvh26juFdp4oNFhtJmKg5QrKrDDdcZFAGSn7aXx5+LjXGu/scfshp468K22oXFkvi&#10;7xR4+g0C11CaGQxyG0QW91NNGHVl8x0iBKnbuHNYv7K/xA+NPjP9vL4sXvxu+CFv4B1aH4O+CTHo&#10;9p4oi1eKdTqnivE4njii5IUJtZAR5fcYNZn7M/xE+J/7E/wjsf2WfiR+zT8QPEV74au7yHQ/EHgr&#10;w9JqGn6tayXMk0MhmXi3fEgVll24Kk9Oa2/2PPhR+1TH+178XP2p/wBo3TE0ux+IXg/wtZeFfC8d&#10;3HOdAg0+51rdZO6MQ8hW6iuXYfKHumRSwQmgC5/wSVubjX/2ObX4g6qh/tXxX468Varrjyf6xrlt&#10;evo9rf7kcccY6YWNVwAAK+jvEEBGg32G/wCXST/0A18q+C9V+Lv/AAT78SeKvh7J+z54q8bfDPWf&#10;FF/r/g3VPAOmjULrSGvpmubqwuLRCJdouZJpI5UUoEmCEgoM+8fCj4r+Ifjb4L1LWrv4O+KPCMbb&#10;obC28WWqW1zdqU/1nk7i8QycYkCtxnGKAOA/4JZeGdC8O/8ABOH4Iaf4e0m3sbeT4YaNcyQ2sIRW&#10;mmtI5ZHwOMtI7MT3LE0z4OQeX/wUU+NAU4/4onwiWHqc6lzXXfsQ/Dnxf8Fv2OPhb8I/H2npa654&#10;Y+H2kaXrFtHMsixXMFpHHIoZSQwDKRkcHtVX4d/C7xtoH7ZnxK+Lmp6aseheJPDHh6y0q6WdS0k1&#10;qb3zgVzlcedHyRznjpQB69J9w18m6Ro/7V37EXxJ8YQ/Dv4AP8WPhf4v8Y6l4rVvDet21p4k0C7v&#10;5TcXtube8aKHUITO0kkTLPHIqv5W1giZ+spPuHivEfH37X2p/DPxZfeFte/ZW+K995N08djqPhvw&#10;m+qW17GMbZhJalxGGzkLJtYdwKANf4F/tTfCf9qf4fa5rnw5fVLK+0aSay8ReGvE2ky6fqujXQQn&#10;ybm1lAeMkfMrcq45VmHNfJl9dzTf8Eqf2Yfh9Pb+dpPjP4i/D/RvEUbL8j2LarDO8b+qSNbpEwPD&#10;LKVOd2D7z+y58Pvil4g+LXxW/ac8efDWTwfH4+ttPsfD/hu+kj+3fZrOCRBcXQjZljkkaThM7lC/&#10;Ng8DI0b9j74k+K/+CY3hT9mPUNQs/DfxA8NaHpN5oOpXSrdQaT4g025ivbKZ9mfMiW4giEgX70Zk&#10;UfeoA+pFQMdgONo7V81/t8+HtH1/4t/s56ZrumW95bn40RSCG6iDr5iaZfOjYPdWAIPYineHP25f&#10;i/psdv4R+J37CHxVs/FyxrHeW+h6Kt9pMk2BlotRR/I8pjypkZWA+8FOQOo/aQ+F3xB+LXjj4I+L&#10;/Dnhzy4/CvxCj1rxFb3F1Gr2dudOuoiOGIdhJKi4UnPUZHNAHr3iO2Enh2/RsEfY5QQR1Gw15V/w&#10;TkB/4d8/AtmOS3wd8MFj6/8AEqtq9Z1hJrvR7q2tk3SSQSIq56kqQK8j/Z/0L4rfs7fsCfD7wTH8&#10;OG1zxn4M+FuiaZceGbXUoYjcX1tYQQywLO7CMYdG+YnacdaAPaqKq6NdXt9pVveajYta3E1uj3Fq&#10;0gYwuVBZMjg4PGRwcVa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vGHOSadRQAirtGKRogzbiadRQBH5C9M0eQP71SUUAM8kZzml8rvup1FADDAp&#10;JOetIIAO9SUUAR+QD1NAtwv3WqSigCNoF25z0rwH9r74SfEL4jfGb4D+I/BvhmW+sfCnxKOo6/PH&#10;IoFna/Y5o/NbcQSNzAcZPtX0ERkYzTBAobdnvQAhtxnIb6+9AtlH8VSUUARm3GMBjQLcYxuqSigC&#10;P7Op4J70GBcYH4VJRQAwQIpyKTyec76kooAjEAxgsaPs654qSigCM24xgOaUQLxk0+igAAwMU3yl&#10;JLetOooAFUKu0U3yh606igCP7MpO4tQtuq96kooAj+zr60eRzneakooAj+zr13GlEKg7snrmn0UA&#10;DDcNpqPyFIwTUlFAEYgAO4OaPs6dakooAj+zqerUohUDrz60+igCPyFHQ4o+zrjGakooARVC9KW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mhsnpSuA6isfxL4x0Pwpam+1vUFhXoi9Wf2AHJrz/WP2&#10;i7yS6Wy8O+HDmZwtvNeSYDZOAdo7fjXFiMwwuFlactey1ZMqkY7s9Yorz1dW+PwjWf8AsjR3zyY1&#10;3A/+jKp2vx+GmapJofjPQ5LSaJ9k0lvIHVT646gfnU/2lh4ytNOPqtCfaxW56dRWbpGv6frdkuo6&#10;VfJPC4yrK3T61eDOVyDXdGcZbF3vqiSiiiq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viu91DTtAvb/SofMuoLOSS3ixne4UlV/E8VpV+Xf8AwdD/APBWD4n/&#10;APBOL9lzw58Nf2etXGm+PvitdXtpaa5G487R9Ot0j+0zxDtMzTxRo/8ADl2HzKpAB5D+yb/wWx/4&#10;Ky+Pv2evj94s/aD/AGbdN8OeN/BHhdbz4c+H73QZbObVL0yhTAsMjB7jCnPyDnFfb3/BFX9rX9sn&#10;9sv9kVviv+298JG8G+LP7euLaHT20eWw821XGyXypfmGfXvX4v8A7FH/AAbN/tp/8FEP2VtM/bd+&#10;Jn7dF54d8Q+OLWXVPD+j6pZXN9Ncwknypri5+0oYjKRuG1HwrKe+B3P/AAbpf8FPv2tv2Zf+ChFx&#10;/wAEl/2v/Gl/rul32q3ukaSNYvzNJouqWqOwSKST5vIkSJsIT12kDJNAH71eP/2of2cvhd4vt/h5&#10;8Sfjz4Q0HXrqON7XRtY8RW9tdSq5whWORwxDEEDjkiu/hIMYwc1/MX/wdAMw/wCC/HgPn/mVfCv4&#10;f6dcV+937X3/AAVF/YJ/YH1jRPCX7Wn7SOk+D9U1+HzNJ02axu7ueZAQpcx2sMrImTjc4UE96APo&#10;iivE/wBpT/goD+x/+yD8D7H9oz9o/wCN+m+FfCuqRRvpF1qEMwuNR8xQypBahDcSuVYMVWMlVO5t&#10;oBI8B/Z+/wCDjb/gkF+0p8T7H4Q/D/8Aaugs9c1W68jS4/Eug3umQXMp+6iz3MSxKWPCh3UscAZJ&#10;AIB9efFP42/CL4H6XBr3xk+Kfh/wrY3U3lW954h1aGzjlkxnarSsoJxzgVq+DvGnhH4ieHLTxl4D&#10;8V6frOk30YksdS0u8SeCdD/EjoSrD6Gvxu/4PW33/sWfCZ1fIbx7ccjv/otfYH/BBDxd4Y8Cf8ET&#10;vg5418ceJrHR9H0vwU91qeqapdJBb2kCO7PLJI5CoigEliQAOtAH3VRX566p/wAHQv8AwRV0nxjJ&#10;4Qk/a2muPLuTC2pWvg3VJLPcDjIlFvhlz0YAqRyCRg19vfC74yfCv41/DfTvi/8ACb4iaT4h8L6t&#10;Z/adP13Sb5JraaLGdwdTjgdQcFcEHBBoA6ymyZMZwa+CfjB/wcs/8Ebfgp8RtQ+GHif9rFdQ1DS7&#10;xrW/uPDnhu/1CzilU4YC4ghaOUA/xRs6nsTXVfBD/gvf/wAEqv2lfjV4a/Z6+BX7UcfiTxZ4smWL&#10;R9NtPDOpxq0hUtseWa3SNDgcgtkHj2oA9S8M/wDBTb9g/wAYftMTfsdeGP2nPD958Tbe7mtJ/CEf&#10;nfalniQvJHkxhCVVSSA3QV70p54r8jvgj+zT/wAENdJ/4Lm6h8U/h3+2T4i1D9o7/hKtRuZ/AEyz&#10;iyTUHtpRcRK5sljbbGznaJzjb9a+vP22v+C3X/BNT/gnv4+T4TftMftG2+n+KzbpPN4d0fSrrUrq&#10;1iflTOttG4gLDDKshVmUhgCpBoA+t6K+X/2Fv+Cv/wCwH/wUf17VPCf7I/xqfX9Y0WzW71LSrvQb&#10;2ymggZtok/fxIrDPHysT7VzP7Yn/AAXd/wCCXn7C/wASp/g3+0B+0za2/iqzVW1DQ9B0i71Oayz0&#10;WY20bpE+P+WbMHAwSMEUAfWni3xR4d8FeHLzxb4u12z0vS9Ot2nv9S1C5WGG2iUZaR3YhVUDkkkA&#10;Vz/wj+PfwS+OdrdX/wAGPi94d8WQWLql5J4f1qG8WBjyA5iZtpI9a+Ff2yv+CkX7Hn/BR3/gjH+1&#10;J43/AGP/AIs/8JNZeHvhfqltrStpF3ZyWcstpI0astxGhO5VYgrkfKea/MP/AINcv+Cmn7E//BOT&#10;4E/F7xD+138bLXwz/bXiSxTR9Pjs57y8vNsB3MkFujvsHQuQFzxnNAH9LFFfOv7CX/BUb9h7/gpL&#10;pGral+yH8a7fxFcaA6DWtJuLKezvrRX+5I0E6K5jYggSAFSylc5BFcb+2h/wXH/4Jl/sDfEP/hUf&#10;7R37S1pZ+KFiWW68P6JpV1qVzZqRlfPFrG4gYgghXKsQQduOaAPryivCf2J/+Cjv7Gn/AAUS8H3n&#10;jT9kX436f4qt9MmEWqWawy2t5ZMenm286pKins23a2OCa9Z8fvInw816QOQw0m5KsO37psUAbtIG&#10;B6V/HP8A8Ecf2DPj5/wVx+POvfAzRf2v9e8EyaH4dOqtqNzLdXqygSKnl7BcR4+9nOT0r9rf+CWf&#10;/BuL8eP+Cev7Y2h/tQeNP+Cg2peONP0exvIJfDP9kXFut0ZojGN7SXcq7VJ3fd5KjkUAfrZRXyd+&#10;2z/wWs/4Jsf8E9/G0Xwz/ac/aSsdO8UPbidvDej6fc6le28ZAKtOlrHJ9n3AgqJShYHKgjmt39iH&#10;/grN+wL/AMFF7i+039kz9oXT/EOqaZGJb7Qbq1msdQjj/wCeot7lEd4+xdAygnBINAHqni39qD9n&#10;HwR8RIfhL4x+PfhHSfFFxNDFb+HdQ8RW0N7I82PKUQs4cs+5dox82RjOa79SCuRX8wH/AAW3d/8A&#10;iKn8LkkjHj74c/h8um1/QJ+25/wUo/Yq/wCCdnhmy8U/td/HXTfCq6pI0ek6b5Mt1fXxX7xitoFe&#10;VkHGX27FJALAkZAPfKK/Pfwz/wAHQn/BE/xFpl1qU37X0mmfZVB+z6n4K1dJZR/sBbZtx9geK+kv&#10;Cf8AwUe/Y08XfsdR/t9xfHDTtN+E8lrNOvizXIpbOPbHM0JAilUSGQyIUWMKXdsBVJIBAPdqK+Bf&#10;hZ/wcu/8Eavi78SbH4YeHP2s1s7/AFO9W1sLvXPDGoWFnLKxwoNxPCscYJwN0hReRk19Dfthf8FG&#10;f2LP2BPCmg+N/wBrf47WPg/S/FFzJD4fuptPu7z7c6Irv5a2kUrYCuh3EBcMOaAPdKK+BfiN/wAH&#10;M3/BFz4a6vZ6Le/thQatJeW0M/n+H/DGpXkMSSoHXe8cG1W2kbkyWU5VgrAgfZXwP+N3wm/aQ+GG&#10;i/G74HePbHxN4X8QWq3Ok6xps26KeM8HryrA5VlIDKwIIBBFAHYUUUUAFFFFABRRRQAUUUUAFFFF&#10;ABRRRQAUUUUAFFFFABRRRQAUUUUAFFFFABRRRQAUUUUAFFFFABRRRQAUUUUABOOTWD478ZWXgzQp&#10;tau+doxDH3kfsorakTLbia8l+NNrr/jfxQ3hrQ4RIulWRuJo+fmZgOBx1xjA9jXn5jiJ4fDSlBXe&#10;y9TOpJxjoc3pVh4s+LGtG6nSSWaTJa4mUiG2TOPlHc16f4c+EnhPQJFu54GvbpVXM10d2CPQdq4j&#10;4deJfiTB4Xa38K6JZyQabvE32gnzHYsWxgEdM4xx/Su68H/FXw14mgtbOTU4otQlXElmyMuH7gZH&#10;9a8nK4YO3NV1lLW70+4yo8ktXudYv+rUKvavMPiRpNpqnxJ0u00i1jkvm+a8jktw0fldN7ep4Ir0&#10;2M5UBTx9a4D4iQX3hbxrZ/EmK2M1nDD9nvlj4ZFOfm9xzXp5lCM6CutLq/ku6NanwmHreneJPhL4&#10;ubXvDelSNosm1rmFGLL/ALRx2Ir1Hw/q9jr2lW+r6fNuhuI98bf0PvXP2HxJ+Hvi24/4R211hZmu&#10;o2Xy5I3QMCMFcsBzjt1rI+EEk/h/Xda+HlwzMtjcedZs/wB7y2/yp6dWPtWGGnTw1blpSvTk/VJ7&#10;kxfLKy2Z6PRQOnFFe0bBRRRQA2T7nWviD/gub+2n+3B+w/8As1+HviV+wv8ABpvGfiC+8ULZ6xbf&#10;2JLfi0s/IkcymOLkDeqLuPA3V9vynCHmv5n/APgrr+33+2b/AMFb/wDgrFL/AMEu/wBlT4mXPhvw&#10;Xo/jSTwlZ2+n6lJBDqF5BIY7y+u3j5kRJEkCgZASMEcuTQB9oftI/wDBZ3/gq54Yh/Z1j/Z8/Zv0&#10;7xLdePPCtre/E6103Q5b5tIvnu/LeBvKYm2xH83z9K/YCx1GQaFDqurFbf8A0VZboyNtWL5ctnPQ&#10;Cv5l/wDgox/wQC/bY/4I5fAiD9uX4G/t06v4nbw7qEI16TR7O40u50wSHatwjfaZBIgfCtnafmHB&#10;ycfrB/wRG/4KeeL/APgp9/wS28R+Pvix5LeOvBttf+H/ABbcwqqLfSpaCWK7CLgJ5kcg3DGN6PjA&#10;wKAPt34VftM/s8/HDVLrRvg58cvCfiq8sYQ95a+Htft7x4Ezjcwidiozxk8Zru168V/Nh/wZTXEd&#10;t+1/8Xbi4mWOOP4cxPI7thVAvYiSa/b/AOAH/BWb/gnv+1R8fdS/Zg/Z4/aU0/xZ430eOeTUdH0r&#10;SL9liSFtkrfaGtxAyqxCllkIyQASSKAPpKivjj9sL/gvH/wS1/YY+Jlx8GPj5+1Baw+K7JVOpaDo&#10;GlXWqTWBP/LO4NrG6QyY58pmEgBUlQCCfSf2Jf8Agpj+xJ/wUS0C81/9kb48ab4obS2C6ppfky2l&#10;9aZ6NJbXCJKEPZwuwngHPFAHv1FfKPxf/wCC13/BLj4BfHXUP2bPjP8AtjeH/DfjLSZmj1TS9Tsr&#10;1I7Rgu7bJc+QYFbHYyZ/lXCfBP8A4ON/+CQv7Qfxn034FfDf9qhP7a1i+W00mbVvDeoWNpeTMcKi&#10;zzwoiljwN5UEketAH3TRXn/7Q/7SfwK/ZP8AhdqHxp/aM+KWk+EfDOlruutU1a42Lu7IijLSSHsi&#10;BmbsDXx/8Pf+Dm//AIIvfErx3Z/DzTP2uF064vrtba11DxB4Z1GwsS7HAL3M0IjhTOMvIyKvUkCg&#10;D9AKK8x/aO/a6/Z1/ZK+B91+0h+0L8VbHw94HsxbmbxE8M1zCfPZVh2C3SR33llA2qc5FfK/jT/g&#10;5c/4It+C/DOn+KW/bPs9Uh1TeLe30Xw1qc9wgVtpMsP2cPDz03hSRyARQB97VVvbqGytZb28nEcU&#10;CNJLI38KgZJP0FfFvj7/AIOHP+CQPw4+D/hn4261+2Lo91pfi5Zm0Ww0fT7q81FvKYpJ51nHEZrX&#10;Dgr++SME/dLV63+yL/wUH/Yx/wCCjvwf1z4h/su/GiDxHoenrJZ+IF+yzWt1p5aMn97DOiyJlMlW&#10;2lWwcE4OACx+zj/wUo/YX/a4+JOrfBz9m/8AaV0Hxd4m0OOSXVtH00zCa2RH8t2O+NQQHO04J5Ne&#10;8jpX5M/8EVf2cf8AgiT8Kf26fH3i3/gnr+2D4g8efEmbTL2HxHoGrLMsNnbtdI0zRtJZQq4WUKu5&#10;Xfr+NfRH7Un/AAcLf8Emv2Pvi1qXwN+Lv7UCzeJtFmMGs6b4b0G91JbCYfehkmt4miEinhkDlkIK&#10;sFIIoA+3qRjhSfavBv2Hf+Cjv7H/APwUc8Gap46/ZD+LH/CUWOi3SW2sbtIu7OW0mdSyqyXESHkA&#10;nIyPevI/2qf+Dgb/AIJQ/scfFC8+Cnxl/ajt28TaXKItV03w7ol5qn2GTuksltE8auv8Sbty9CAe&#10;KAPrTx/8SPAnwm8LXHjj4oeN9J8O6LasoutW1rUI7a3hLMFUNJIQoyxAGTyTUfwy+Lfwy+Mmg/8A&#10;CW/CX4i6L4m0lpmi/tLQdSiu4PMHVd8bEZHpmvye/wCC7/7f/wCyj/wUN/4ID/FT4rfsjfFRfFOi&#10;6b4v8PWGpT/2ZdWj21z/AGpaP5bpcRo2dpBBAIIPU14J/wAG7f8AwWN/4J4/8E5/+CZ8Pgb9qz4/&#10;RaL4g1DxxqVzbaDp+lXOoXYgOwCR0t438pSem8ruxxmgD+gKivHP2M/26f2V/wDgoB8Km+M37Jnx&#10;bs/FWhw3jWl48MckM9nOACYp4JVWWFtpDAOo3KQwyCDXi37XX/Be/wD4JZfsQ/FG6+Cnx3/aatov&#10;FViVGpaP4f0e71OTTyf4J2to3SN+5jLbwCMqMjIB9mUV43+xl+3l+yb+398O5Pit+yb8ZtM8XaVb&#10;zeRfLbb4bqyl/uT28qpLCSORvUbhyMjms3/gqBfXenf8E4vjvf6fdSwzw/CLxC8M0MhV0YadMQwI&#10;5BB6EUAe7UE4OK/kD/4Iuf8ABNb4/wD/AAWH+IPjLwDov7Z+ueBm8IaNDqEl1dfar4XIklEewAXE&#10;e3Gc5yfpX7Yf8EhP+DfT41/8EzP2q5/2ifH37dl78Q7GXwxdaWNAk0m4gQSSyROJS0l1KPl8sjG3&#10;PzdaAP1MpkuQck8elfFX7U//AAcDf8EoP2OfihffBP4xftT2z+J9Lk8vVtM8N6Neap9hlzgxTSW0&#10;TxpIpBDRl964wyg4B9p/Yy/4KE/sef8ABQTwVcePf2Rvjhpfi2ysZfL1K2gWSC8sXPQTW0yJNED/&#10;AAsyhW7E0AdZZftP/s5al8T2+Cth8evCNx4uS6kt28Lw+IrdtQWVAWaPyA/mblCklcZABzXoMRJX&#10;p3r+Yf8AZ0Zj/wAHkOokkj/i/Hikfe/6cdQr92P24v8AgsJ/wTy/4J061Y+EP2qv2h7PRde1CHz7&#10;bw7p9jcahfeT0EskVtG5hQnOGk2hsHGcHAB9RUV+fGnf8HQP/BE+/wDDTeJH/bBa3ZJNn9nXHgvV&#10;xck9eEFqRj3zj3r6Q+NP/BRr9jT9nX9mjR/2vfjj8dNL8N+A/EVjbXOg6lqEcvnais6B4kgt1QzT&#10;SFDuKKhZVBZtoUkAHu9FfEn7Ln/Bwl/wSc/a/wDitY/BX4RftRQp4k1SUxaTYeItDvNMF7J2jilu&#10;Y0jLt/ChYMx4AJ4r1/8AbL/4KX/sPf8ABPt9FT9r/wCP1j4Lk8Qbxo0d1pt7dNcbThmC20EhAHdj&#10;gD1oA98or4F+IH/BzP8A8EX/AIdeL4/Bt7+2Db6nK6IZb7QvDeo3tpEHUMMzRQFMgMAQCSpBVsMC&#10;B9qfDP4meA/jN4B0n4qfC3xZZa94d16xS80fWNNlEkN1A4yrqf0wcEEEEAgigDpqKF+7RQAUUUUA&#10;FFFFABRRRQAUUUUAFFFFABRRRQAUUUUAFFFFABRRRQAUUUUAFFFFABRRQTgdKACjNZfinVJNF0K4&#10;1SKLe0cZKrVH4c311qPh2O+vZ/Mlkkcsx+taezfs+foRzr2nKdFRSIcrmlrJFhRRRTAKKKKACiim&#10;scHrQA6is3U/E2g6PJ5Wo6vBDJtz5bv831x1rPb4oeDYx/yF93+7C5/pVxp1ZfDFv5GcqtOPxSSO&#10;iorF0bxpoXiSd4NJuzI8a7mVo2U49RmtaPoRmolGVNtSVioyjKN4u5JRRRQUFFFFABRRRQAUUUUA&#10;FFFFABRRRQAUUUUAFFFFABRRRQAUUUUAFFFFABRRRQAUUUUAFFFFABX80n/B7JJ4oP7eXwphut/9&#10;ir8I1awz937UdUvvPx77Bb549K/pbr8tv+DpL/glF8UP+Cif7L/hn4q/s8aH/anjz4WXV3cQaHGo&#10;E2r6bcrH58MZOMyo0MciqTgjeBywoA+xP+CUps/+HaPwBNgV8v8A4U/4f+6c/N9gh3f+PZr+bD4u&#10;S60n/B0wZPAAb7R/w09poXyf+eJvoBP+HleZn2zXt37D3/Bzr+1R/wAE9P2SdM/Yl+LH7H99q3in&#10;wlYvpvhG+1ZZ7GeKLLGKK4t3Te/lk7RjBKgA9K7L/g3N/wCCZX7Wf7UP/BQy6/4Kufta+BdQ0PSN&#10;P1W91bTW1zTmgl1jVLhXTfFFIAwijWRiHIwTt2k4zQB5T/wdeeKrTwL/AMFwPDnja9tZLiHSfAXh&#10;u8khhxvdY7q6cque5xgdKm/YNubj/g4T/wCC9knxz+Pd8tr4R8Ot/bGneE9SvEWZdNs2H2SxRAfn&#10;O/DybSeS3JGK7T/g5g+A3xh+In/BdHwTrvhj4NeJde0d/C3hqKa+0/w7cXVs228uN6F0jK8AjcM8&#10;A81m/wDBUX9jH9oz/gjV/wAFjfD37cH7GPwn17U/CGv6quvW9r4c0GW4gtWd9t9p7rCpCI4JZQcD&#10;5+Pu0AYX/B0Z4s8Q/tAf8Fr/AAj+yXrGv3MPhvRLPw7oul2KSMIbQaiYXllVPuhj5oBbGcIo6KBX&#10;a/8AB1R/wSw/Yw/YJ+EHwb+Kv7IfwktfA91catNoOqR6beTv9ujS386GeQyyOTKhjcGTO5t/zE7V&#10;xuf8HGn7Df7SPx7+J/w2/wCCx/7Jfwt8Qa1o+t+G9Huda0610eZtS0a+ttpgklttvmbMKikhSVKH&#10;OBg14x/wUn/bW/4KC/8ABwn4j+E/7N3w9/YM8S+GZvD95I2oAabdNby6lKixvNJLLGqW8Mahsbzn&#10;5zknigD0n/gtn8W/F3xz/wCDd79jn4n+OdWmvtU1G4dLy8uWLSSmGF4FZieSdsQyTyarf8FDvjv4&#10;2+G3/Bq9+zF8IvCWry2dn8QNUjt/EPk/8vNnarLcCAnspn8hz6+UB0yD7H/wcTfsP/En4Af8Eaf2&#10;Z/2VfAnhLVvFF94E1L7LqjaDpc11skNqWkciNSQnmOwBOM8V0fxL/wCCWnxr/by/4Nifgv8ADL4e&#10;+D76D4lfD23i17R/DepW5tZ73HnRT2hWUKUdo5d65xlo1HG7NAHk37NX/BGf9i/xn/wbI61+174g&#10;+GlpefFTVPCeseKLPxhNNKJ7CS1vJ4YbePawXytlv8wKnLSNnIC483/4IPfH/wDaI8Q/8EgP2zP2&#10;Zfg7fXk2paD4P/tvw+sO4tbx3IMd6kWOhaGOVsAZyc1wHw2/4Kift/fBz/gk7rv/AARw1D9hzxtJ&#10;q13DfaRpetyeHb5Lmz0+6neaaDyPK3M4kkl2sOMP7Cv1F/4Njf8Agml8U/8Agn5+xX41+Mv7RfgX&#10;+y/FfxBX7avh/UmVJLfTYYGMcU4biMuSzEN90HnHNAH5q/8ABCK1/wCCR0//AAT5/aYm/b203wbN&#10;48htZm0uTxVDE99FpxsGEJ00yAslz9qMoLRYfcYQT0r17/gzD/Zs0D4g/Fn4l/HLx38ItJ1S18LR&#10;WQ8M+Jb/AExXuNO1NmbIt5iMrmLduAPpntX55/Af9o//AIJ+Xv7W/wARvir/AMFDP2UtY8S6T4g8&#10;QtdaLovw91tdLtdGf7RK0sflbSJYipQBcjGw8/NX9GX/AARO/wCCnP8AwSM/aB8Px/suf8E/fDK/&#10;D6+061a9PgfUNLWzmuQABJNG+9vtBHBJzuxzjAoA/Jv9kXA/4O/NSz/0VXxD/wCm+5rxv/gohoul&#10;fsYf8F7/AIm/GP8A4KJ/sqar8RPh/q/xI1rV7PQbq6ltYdZ026aVrF4pwQJBEjw/u9wGYdhwBX0Z&#10;+yn8E/jLY/8AB2jqfj6/+Enie30H/hZ2vT/23NoNwtp5TWFwFfzimzaSQAc4JPFe+f8ABRn/AIL4&#10;654Z+OnxM/Zc/at/4I8zeOvCPh7xRqGk+DdY1jRZx9vt4nMa3QaaFhiTaXDQkZRl560Ae2/8El/2&#10;k/8Agiv4l+B3xg+Pv/BLv4OWnw5+IVj8Pby/8U+Gr5rgX1vHbW8ssZVJZpI2jDqCTCcE4zzX5cf8&#10;G3P7DHwJ/wCCqn/BQD4jeOf20NBuPGen6HpL65LpN/qMypqF/dXWFknZGEjqoDnbuAJK5yAQfVv+&#10;DZT/AIJ9/tEfFT9rz4oftIa78GtX+H/w01rwXr2i29rqFjLBbyNqSukdtAJQGlSFG+9gjC8nJr5/&#10;/ZX+O37Xv/BtH/wUQ8Y3nxR/Z2vdT0e8in0fUre4jlhtdTsvOEkFzaXO3YzDjHXAdgQDQB+6X7en&#10;7C37KP7Bn/BGL9qTwJ+yZ8HbHwbpGvfDzW9V1SxsrieUS3RsvL3bp5HYKFQYQEKuTtAya/Jn/g1m&#10;/wCCYn7FH7e3w5+M3iv9rD4NQ+LrzQ2t7DRftWoXEK2SywszSIIZE/eZAwxzjHFfdmmf8FXPHf8A&#10;wWL/AOCPv7Xs1t+yv4i8H3mi/Du+tvDtj9knuf7ZiuLKXAhbywJZVeNgVQHAdOOa8w/4M1Phd8Tv&#10;hv8ABf46RfEP4c69oLXerWf2Vda0ea1M2Ldgdnmqu7B9KAPkD/g1I19PhL/wU6+OF1pYm+w+H/gP&#10;4nuktUckuLXVtMKDk8kAEAn1NfOf/BKX9on/AIJ56p+3J4x/aW/4LIm78Vabq9neahb295o9xqSX&#10;+sXEwLPNHCCSFVpGGcKCFwOAK+wv+DW/9nP4raf/AMFYvjNbfE74R+JdG0fWPg/4l057zWNBuLaC&#10;Rp9Y0wCMPIiqWZA5AByQpI6Gvlz4VWPxi/4N/f2/vE+mftX/ALFlh8Q/DcPn6U8XiTQ/MsdTtC4e&#10;G7s7iSNow5AQ8ZIyynBzQB9G/wDBux8R/hVo3/BwX4w0X9i575vhP4m0fWhpFrcQyxEaerRSwu8c&#10;nzLsclV3cgN71/SZ8QiD8OtfA/6BF1/6Kavy9/4IPf8ABSf4cft8ftC+LR4K/wCCYuj/AAj07S9B&#10;WbQPGekeGxH9pRnAltpLlYUTJwjBVPOORxX6h+PY5Zvh/rkMaFpJNJuQiKuSSYm4A7nNAH8ef/BE&#10;L4rf8FLvhL+0T4g1z/gmB8LbPxX4ym8MtFq9le6X9rWKx81SX2+YmDvAGcn6V+/P/BJL9pX/AILq&#10;/ET4q+Lov+CoH7P+l+FfB+m+E5LvRLyz0A2jS3ytnZnzn3DZuOMD61+c/wDwZ1fBT4y/Db9vbx5q&#10;3xF+EnifQbVvh88K3WtaDcWsZk+0xnYGlRRuwDx1r+j7ULWO/tpbKZN0c0bIy+qkYNAH8qn/AAQO&#10;/Z3+Gn/BWb/gsX408Z/txaU3ji3Ol6z4t1bTdUmfytSvWuookWXawPloZ9wQEL+7VcbQRSfG/wAE&#10;eFv+CVf/AAcs6P4W/Zgs5fD3h20+ImkR6fpFncyssNpqHlxy2xLMWaPdIx2kkAY7AV0nhT4T/tzf&#10;8G1//BV3XPi9pv7MniDx94E1BdSs9N1DS9PmkttZ0S4l3x/volYQTxlYiUcA7kPBUgnqP2E/2Uv2&#10;y/8Ags//AMFql/4KD/Fz9nrWPBHgfTfFFrruqS61Yz28McVuq/ZrWBplUzOSisSoIHPTigDH/wCC&#10;2+R/wdTeF/8Asfvhz/6Dptaf/BwqtqP+Dizwi37aaTP8JmXw39hFxu8j+wuPtYHb/j5+07sdsZ7V&#10;rf8ABZ74JfGjxP8A8HP3hfxx4c+EXijUNF/4Tj4eyf2xY6BczWuyJdP8xvNVCmE2tuOcLtOcYNer&#10;/wDB6t8VtO07xd8DfhLqPgPSbi1uF1DVtQ1hUX+0Wjikhj+ypJ96OJhIzHPBYAj7poA+R/8Aguv4&#10;G/YZ8c/8FUvhr4A/4JkeD/Bt5b6pbaTbappPgmwhOlXN+9yojTyoV8skxkeYMcj72a9y/wCDunWb&#10;f4CeHf2ef2C/hR4ZsfCPgDSvDN14kuPC+h24gszfyzGAP5a8ZjxcFQMAfaH9eJP+CUf/AAVC/wCD&#10;cf8AZQ8b6X4s/wCGO/F/grxdGyiHxd4klGvfYJCMM6PlTEvXkIxFe4f8HYn7DnxE/bc+Dnwr/wCC&#10;iP7I2myePND8P6FJZ6yPDcZu5JNMuZFmtryFI8mWMO7q+0EgOrEbQxAB+c//AAUM+Jf/AARB1n/g&#10;nB8LPhf+wzoN0vxp8N/Yj4w8RT+Hr21m1Jnt/wDTTLNKBHIonJKAfdAAU4zn2H/gtb8RfG3xU/4I&#10;XfsH+NfiHqlxfarPZ6tHNfXTlpJ1jt7ZEYk9flUD6CrP7M//AAX1+HXhH4HeGP2ftW/4I3eB/Gvx&#10;H8P2FtpV3qcXhWNnvlhCx+ZJbpAZfPZV+bnlue9fS3/B2H8NvFXxW/Yi/Zavfgh+z7rFnZC41G6f&#10;wzoPhqXGjLNZWjCBoYo/3OG3KAQOQfegDxn9sb/glN+w38K/+DYrwD+2z4L+Dq2vxSvNG8M6zqHj&#10;D+0rh7i6m1G4gjuInQv5flBJiFQINpRTnO4t+gX/AAZ86tqeq/8ABIdItQvZJls/idrMFqsjZ8qM&#10;RWjBB6DczH8a8n/b9+GHxK1X/g0Q+H/w40v4ea5c+IrfwL4HW40G30mZ72No7uzMgaAL5gKgEtkc&#10;AHOK9m/4NF/A3jb4ef8ABJ2bQPH/AIO1TQ75/ilrEy2WsafJazNGYbMBwkihtpIODjBwfSgD9QqK&#10;KKACiiigAooooAKKKKACiiigAooooAKKKKACiiigAooooAKKKKACiiigAooooAKKKKACiiigAooo&#10;oAKKKKAI5iFP61wPgkPP8SvFW+T5yIlVvQfMP8K76YZPIrg5pW8L/GQyTrst9dswiufu+cvb8h+o&#10;rz8dGPNBydlez+aa/MzqdH5jfgfNDY6LeeHbtVTUbTUJBdqT8zns304/StrxF8NPCXidGkvdMjin&#10;Zt4ubcBJA3rkdT9awfiZYWnhfxVo/jOwiMU02oLDdsmcSIR/F+VbXxF8YyeE9JjOmpHJfXcyw2sT&#10;HqSev0Fc1N0adGVGsrqH5Pbzv0CNlHlfQ5/wRda7pPxIuPCFpr1zqmm29vm5e6O420nZd3f0/E+h&#10;r0OWCOaLyZ41ZGGCrLkH2INc78N/CN/4dtrvUNZmSa+1G4866ZF+Ueij2GT+ddOBhsmunA05RoJP&#10;rd2fRDpq0bHm/wAZvDuhaLotprOm6Xa272+oRswt7dUMnPTIHtVjRjb/APC+btrdAGfQ1M/1zHz+&#10;W0U3453dsl1odvd3CpH9u8+bceNiYJ/kRUHwYM/ifxVrXxAmiZY7hlgtt390YyPwASvLnySzT2cF&#10;rzJ/ctX+Rl7vtuVHptFFFfSHQFFFFADZ8+Q+P7pr+TH/AIN15NTl/wCC/nhmX4jf8hZtZ8RnUPtH&#10;3vtxgud2efveZn15r+s6b/Vniv5lf+Ct/wCwb+2P/wAEhv8AgrJJ/wAFMv2XPhle+IPBereNJfFW&#10;m3WmabJcQ6fdTu0t3Y3SRgmONnaQq+Au1wMgjkA/ZL/g4jazH/BGv43m9K7f+Edt9m7+99sgx+Nf&#10;mL/wZsP4i/4Z6/a4Sff/AGSNN0M2efu/aPsur+dj32eRn8K8T/4KP/8ABwV+1b/wWQ+A1r+w/wDs&#10;7fsfaxpLa5qFuPFEOjLNqFxfOjDbAoRP3URkwxLdMDJAFfrF/wAENf8AgmL42/4Jp/8ABLnxB4B+&#10;KVio8f8AjmG+13xPZW4Dm0le0EUNmCud5jRBnHG93xxQB/N7/wAE9/8Agox4w/4J/wDgT4zW3wzs&#10;ryPxN8SfAv8Awjmk61bsoXSt86NLM2f4vLDKuAeT261+zX/Bt9+yz4b/AGN/+CS3xa/4Kepf2ere&#10;PPEXgvXNUtLqGbz2sLPT7WeaOBhniRpULuOG5APQV8L/APBBf/glP4p/bK0z9oX4AfHT4Ma94fl1&#10;b4YqPC+ta/4bmt/sWqx3cbxNG8yLhsjBAOdpOeK+hP8Ag278Y/tH/AT4nfFT/gkJ+1l8IfGWm+Dv&#10;iDp+qWGm3914auhbWV+YZILhRMU2LFNFllbO0svXLUAeH/8ABr7+xL+z/wD8FJv23/ir4z/bR8Ex&#10;/EC30Xwq2q/YtcupnF1qV5eBWupSrAysF8375PzPuxkAg/Yt8NRf8E6/+DodP2ef2f8AVrzTfC//&#10;AAsifQV0/wA9mVtNuYPNFs2SS6puCgsSfkByTzUX7H+q/t9f8G0H7f3jpvHX7H2v+OND1rRZdJa6&#10;0myuGstRtftAltryC4jRk3bo8FHwwDsCAcGvXf8Agib+w/8Atl/8FBv+CwOo/wDBVL9oj4Qav4L8&#10;M6f4nuNekl1bTZbUXN4yFLe0gWYK8iImAXAx8vXJoA8V/bX+A/w6/ac/4OmL74A/FvS5r3wz4q+M&#10;NpY65ZwXDQtcW5VS0e9MMu4DaSpBweCDgh3/AAct/sNfsufsF/8ABRn4Y+FP2S/hfB4N0fXvCdhq&#10;eoaXY3U0kP2pdQlh81BK7lCUjTIBC5XOMkk+sfE74JfGef8A4O1tL+IEPwj8TvoI+M9pcnW10G4N&#10;mIQnMvnbNmwf3s4rqP8Ag7u+DXxg+In/AAUm+Det/D/4U+JNcs4fAlrDNeaPoVxdRJINUuG2Fo0I&#10;DYIOM5wc0Acv/wAHe3x4+IviTxl8Af2fZfElx/YEfw/h1meyP3J76UInnN/eIXj2zXTf8F8v+CNv&#10;7Fn7F/8AwRx+Fnxu+Anwwt9L8ZaPrmj2OveJ/OlNzrcN5ZztK04LFC3nJGwIUbRuAwOK9e/4OfP+&#10;CU3x+/aj+BXwp/a6/Z58F6l4h1bwL4Ng0zxR4b023L3YtDHG6zxxj5nZHyrIASBzivij9uv/AIKY&#10;f8FCf+Cr37Gvwv8A+CcsH7DPjOLxB4f1rT5Ne1Sz0K8LateQQSWsGYzGFgQiZnYucBlByADQB6zq&#10;3x/8UfHf/gza1Sx8XX891N4E+Jmn+FrW4uGLM1tDqVncQrk9QiXKxrjgLGB2rjf2Ef8Agmj+xl8V&#10;v+Dcr4yfto+P/hDHqXxK0m4v30fxRJqNwslh9mniSNY0RxHghm3BlbOfYY+rv22/+CbfxT/Yj/4N&#10;WJP2VH8IXmr+OpvEmka34q03QbV7xxfT6nDJIqrEpLCKJY0ZgMfuyelZn/BNz4TfFXSP+DUv41eA&#10;dV+GfiC1128fWjZ6LcaLOl3ODcQkFISm9sgHGAc4oA8C/wCDYT/glp+xH+39+zL8e/F/7VHwdXxN&#10;q2jXVtpmg6g2pXEMmlxyWksrSQiJ1Xzd6oQzBsbQBwWBp/8ABnJrmrw/tKfHLw9BqNwtjP8ACKSa&#10;azEh8tpFuECuV6bgCQD1wTX1f/wZzfDD4l/Dn9kv9oGz+IXw81zQZr7xJYtZRazpM1q1wBYzAlBI&#10;ql8Hg4zg182/8GifwT+M3w8/ak+NGoeP/hH4n0OCb4Rz28M2saBcWqSTfaEPlqZEAL4/hHNAGX/w&#10;afR3M/8AwVz+McVm+2Z/BetrE3ox1GLB/Ovjz9nbVvgZ/wAE6f28vG2if8FdP2GNY+IsCyXtlNot&#10;7cSW0tteG6Um+jBeNbkMocDL4IkyMmvuj/g1s+Efxi+GH/BVz4veMvHfwf8AFGlaevhHWfLudS0C&#10;4t45n/tCNlRWkQKzMAcAHJ7VY/bT/wCC+mpftJ/D3xN8Gf2xf+CJTaj4mngu7Hw/eavo91HJahmd&#10;YnzJD5wI+ViEYAsOKAPvD9lT9pr/AIJefDz/AIJM/HL9o3/gkT4WtfCtvY+HbzUNe0dWuRe6dqbW&#10;xSIyJPI7KFLZXafLyCRxmvy9/wCDWn/gmr+zP/wUl+OfxY+LH7Zfg5fGdp4QtrF7PRL68mjhub2+&#10;luGkuJvKdC+0Q8KTtJkOQcCvfP8Ag2S/4JXftG67+yt+0Jqvxy8Kax4U8OfFjwS3hrw7puvWb27X&#10;M+Gb7Z5TgMFVtq5IGR0zXxv/AME/f20f2tv+DbL9rz4geDfjZ+zXqWoaZrqrpeuaVfK9qt01tJI1&#10;vdWs+0xvxI/TcCH9QKAP1j/4OBf2NP2Zv2G/+CAPxO+D/wCyn8JtP8G+G5/GmialcabYyyy+bdS6&#10;vab5GeZ3duFVQCxCqoUAAAD4f/4JCf8ABLD9hv8AaR/4IS/Gj9qn4x/BSLWPH2l2evto/iKTUrhJ&#10;bA2VsZYfKVHEY+YfNlSWBwa99/b4/wCCi/xR/wCCyH/Bv78bPGulfso+KPC+raR498P2unaLDptx&#10;dNqNmdRtZRPERHmTbtkD7AQu0HjNdN/wQs+GPxK8Mf8ABuH8bPBfiT4ea5p+s3tj4sFnpN9pM0Nz&#10;PvsiE2RMoZtx4GAcnpQB8r/8GqXx38T/ALOn7Hv7dnxt8Phbi48CfDfS/EGl2M5zEbqCz12VSR6F&#10;oYwfZa+S/wDgjJ8ZP+CVvhr47+PvjJ/wWDF34o/tTT5P7Dsb3QLrUkutQuZS9xeS+QD+8ALYLfxP&#10;uHIr7o/4NO/2P/HfxF+BX7Zn7P8A8Z/h/wCIvC+n/EbwPovh9brWNHntCy3FvrcErR+aq7mQToTj&#10;ONy56ivij9lv4jfFj/ggp+114w8Eftr/ALB2m+PNLmU6beaf4o0RXgmZHDRXdjcyRshDLjpnh8EA&#10;jAAPp3/g0w+IVhp3/BXT4oeCfgrqF1H8P9e8M6nc2Vi29Ue2hvUNmzq3IZY5CBnnk5r93v8AgqUQ&#10;f+Cavx8bP/NHvER/8p09fHn/AAQF/b58Cft7ePPiB4j0D/gm9o/waj0O1tj4f8RaT4Z+zrqVrKSH&#10;ha58pFd1ZAxVDjBXIr7P/wCCmmk6rr//AATq+Omg6DpdxfX158JfEEFnZ2cLSSzytp8yqiIoLMxJ&#10;AAAJJPFAH8s//BCz4y/8FXfg/wDEnxxf/wDBK34Q2PizWrzQ4I/FNvfaP9sWC1EwKMB5ibSXwOpr&#10;9mvgD+2t/wAFzdB/Yn/ah+MH/BRn4Qaf4FvPBvwrmv8A4aalp+hfZJP7Q8m5DvgyyB/LIgYZxj3B&#10;NfL/APwZf/B/4tfDb4//ABkv/iL8LfEWgQXHg+0it5ta0O4tUlcXakqplRQSB2HNfuh+1V8CtJ/a&#10;e/Zs8d/s667qElnZ+NvCd/os15GoZrf7RA0QkAPUqWDY74oA/nN/4NSv+Ca37LH/AAUK8b/G34of&#10;thfD+Lxv/wAIzZ6bZ6bpurTyeX9o1Brt5rxtjKzSqLYBSSR+9Y4yFI5L/giv4gu/2F/+Dje8/Zt+&#10;Hd5cR+HdV8ba34RazWaRlazDyvBvycsYxGuC2ecmn/sA/Hf/AIKHf8G2v7S3xQ+FvxH/AGLfEfir&#10;TfE1nDaTCy0+drS6nt2kNlfW9zGjI6FZpMpndiTBCsuB7f8A8G5P/BOf9qr9oH/gpVr3/BUf9pf4&#10;R6t4V0O11bU9V08a7Zy2st5ql27MBDHKodo4w7fMRgjAGaAPMf2dMf8AEZFqHOP+L8eKf/SHUKxv&#10;EsHwjP8AwdTeNIv+Cq9vYzeEZPiZqnlx+J4wbBrIwt/YYmEmVNv5P2PIPykZz3r0D9n/AOCfxntP&#10;+DvLUviBdfCTxRDoP/C7vE9z/bkmgXK2fkvY3wSXzimzYxZQGzg5GOtYv/B138YfhpN/wV+8E+Df&#10;i98IbXUPCfhXwpp114iXQbpLXU9egnmkMsUlwoJjKrGFTcMrknowoA818YfBX9kv49f8HKGj/Cr9&#10;jf4Z+F/EnwxvvHNqt5oOl6ZHNossCwk3myJR5fkgA9AFDdO1bf8AwdO/E7S/EP8AwVU8L/sr69c/&#10;8I/8MvhX4X0XStL0/TbYtDptrcpFcXU8cS9W2MiYHVbeMYyK+sP+COH/AAVk/wCDdz9nHxtp/hr4&#10;Tfs9658J/FmuSJYDxZ4vA1AjzHCiOS+3DykJxltgAHUgDNeaf8HX3/BPL4+aR+2F4f8A+ClXwQ8B&#10;Xvizwnr2l6dFrV1pdgb5NO1C0TETTRoG/cSwxIQ+CmVYMRuXIB8g/wDBY743/wDBIrxL4o+EfiT/&#10;AII/+Hrjw7feFbdofEV1Dol5YSTSRNE1rO5nA82YFXJkA3HPzE8Y+qP+DtbxJrvjL4Tfso+LfFVx&#10;JNqOpfDv7VfTS/ekmeKFmY57kkk/Wtb9nL/gvz8FPjt4z8B/Crw7/wAESfA2paxea1ZWPjC+0fwn&#10;HdCNWdUmmgiigLIRkthyQADXe/8AB5b8G/iL491v4Fx/CT4Ta9q9lY6PfQmPQdBnuEtRvTZGREhC&#10;ccBTjpxQB5n/AMFg/wDgk9+wp+zJ/wAEFvg5+1F8F/g0ukeP7xvDjat4n/tO4kn1L7fZNLcCZXcx&#10;kF8Mu1V2bQFwCQf0r/4NWNT1HUf+CNvgVL26kmW11vVILcSf8s4xPuCj2yxP418//wDBeX4afEjx&#10;T/wbf/B/wT4Y+H2ualrNnD4NN3pNhpM011B5enMH3xIpZdp4ORwetfRn/Brn4P8AF3gP/gkN4P8A&#10;DvjnwtqWi6gmv6o72OrWMlvMqtKCCUkAbBHQ45oA/RCiiigAooooAKKKKACiiigAooooAKKKKACi&#10;iigAooooAKKKKACiiigAooooAKKKKACiiigDC+IOf+EOvgD/AMs6rfCsZ8HQ5/57N/OrXxC/5E+8&#10;/wCuZqr8KM/8IfB/10f+ddW+Df8AiX5HNL/el6M6RG5206kXv9aWuU6QoopGYjpQAtFNVixp2cda&#10;ACo5cFgN1OZgGyWrL8TeJtK8OWv2q/uNv9yNfvOaqMZSlZEylGMW2UfEngvwtqd02t6yWVlUCRll&#10;2qQO9cHqtvoWqXbaV4M0Nn2feuXmY8evXAHvU8+var8R9fg0X7R9nt5WO2MdMdcn1PFdncaHp/hD&#10;wndf2Ta/Mtu25sZZzjqa9KMp4XljNty6K+iPNl/tPM4JW6u2pzfwc09/7RvL5l/1cYjU+5PNejxg&#10;Fd1cj8INPe38ONdSIQZ5iRn24rr15HIrjx0nUxEn8jrwkOSgkO+lFAGOBRXOdIUUUUAFFFFABRRR&#10;QAUUUUAFFFFABRRRQAUUUUAFFFFABRRRQAUUUUAFFFFABRRRQAUUUUAFMkQsc4p9Y/ir4geBfAwh&#10;bxp4z0nRxcbvs51TUorfzduN23zGG7GRnHTIoALnwN4Q1C5N5qHhHS5pjyZprCNmJ+pXNadpbQ2k&#10;IgggWNV4VEUAAfQVS8NeMvCPjKzbUPCXijTtUt1bDTabexzoD6ZQkVNH4h0KXV5dBi1m1a+hiWWa&#10;zW4UzRo3RimdwB7EjBoAdd6ZZ3Uy3E1nHJIp+V2QEj86J9OtLxQl5ZxyAcjzEDY/MVY8xP71G9AM&#10;7qAIRZwiD7N9lTy8bdm3jb6VFb6LpllI01jpVvCzfeaKJVz+Qp+m67o2sGYaTqttdfZ5mhn+zzq/&#10;lyDqjYPDD0PNEeuaPLqsmhQ6pbteQxLLNaLMpljRiQrMuchSQcEjBwcdKAC50+2ux5d1aRzL1CyR&#10;g/zpyW0cUYhhh2qOBtUYFT71HVqQSIejUAU20HSHuftkmk27TdfOa3XcPxxXxl/wcEfC/wDaq+Ln&#10;/BLT4g+Bv2RNK1K+8SXC273+m6Lu+2Xmmo+64hhVSGZyNp2rksoYAHpX2z5if3qHkTaVDdqAP5X/&#10;APgnd/wUk/4J6/sjfsiWf7Kf7dn/AARwvPiB460XVdQkj1+48MWklxqPnztIEnN2glhaNWWL5Q42&#10;xqcA5r17/g3p/wCCdnx8+Nf/AAVUuv8Agoj4U/Zj1L4N/BrR9Tv7/Q9I1LzkVlmUrDYWplVWuFXO&#10;WcAIAMDHC1/R2sEbDBjXH8PFOyqMG96AIk02zWc3IsYxJ/z0EQ3fnUd/4d0XUz5mpaNa3DDoZrdX&#10;P6im+GfGHhTxnp7at4S8R2Op2qXEkD3FjdLKiyo210JUkblYEEdQeK0N6f3qAK9vp9rZxLBaWccS&#10;L91Y4wo/IVW1fwr4e15l/tzw9ZXm37v2u1STH/fQOK0g6no1IJEPAagCjZaDpOmWzWmnaTb28Lfe&#10;hggCqfqoGKkttNtbNWS1s1jDHLLGgXJ9eKNZ8RaD4ctF1DxBrVpY27SLGJ7y4WJC7HCrliBkngDq&#10;TVoSIeA1AFWDTLS2k861sY43b7zJGFJ/xqHVfDGg68FGvaBZ3oH3Rd2qybf++ga0N6f3qzz4w8LL&#10;4nHgtvEFn/a7Whul0v7Sv2gwBtvm7M7tm7jdjGaAH6boWlaOvk6TpNvap02W0Cxr+gqyYyU2bal3&#10;qDjNJ5if3qAKsGmWdpIWtbKOIt95o4QCfyq2ilVwTVSx8QaHqd/daZp2s2txcWLKt7bw3CtJbswy&#10;A6g5QkcgHGRVoyIv3moAr32m2uoHZe2MM6/3Zoww/Wi10+3sY/ItLSONB91Y0CgfkKraZ408Ja1r&#10;+p+FdI8SWN1qWitCur2FvdK81kZU8yISoDlN6fMuQMjkcVo70/vUAVX0yzlmF3LYRtIPuyNGCw/H&#10;rX8yP/BR7Uvjx+xV/wAHA3if9r79vT9kHWPi18NZNcupfDen3emtNpl7ostuYrVYHdGh823UqWjb&#10;H7yMlgAwJ/p53rjO6oHjDn5sGgD+Ur/goJ8Vv2bv+Ctt/wCE/g1/wSj/AOCNeueC/FjawWvPEGl6&#10;JDbSXUTDHlPHaL5KRg/MZZZMKB261/Rn/wAEtP2UvGv7Gn/BPz4X/sw/E/VIdQ1zwv4XhttakhYv&#10;CJ2y7xIT95ELFAeMheg6V9BLAqrgqKmV028NQBj23gTwda3P2228H6XHPuz50enxq2fXO3NXrrTb&#10;a8VRdWkciq2VWSMHH6cVaMiDq1LvT+9QBWOnwPCLWS2jaLGPLZQVx6Y6U61s4bQCO1tkjTP3Y12i&#10;pi6jvWf4a8Y+E/GVrcXvhPxJY6lDa3ktpdSWN0sqxXEbbZImKk4dTwVPIPWgDSopN69N1I0iKMlq&#10;AHUVT0fxDoPiG3e70DW7S+ijmaGSSzuFkVJFOGQlScMDwR1FWmkRRlmoAdRWZF4y8Kz+KZPBEHiK&#10;ybWIbJbybS1uV+0Jbs5RZjHncELKVDYwSCK0t69d1AC0U3zE/vUGVAMg0AOorndd+MHwm8L6i+j+&#10;J/if4e028jwZLW/1qCGRc9Mq7gj8q0PDXjTwf4zspNR8H+K9N1a3jk8uS402+jnRHwDtLISAcEHH&#10;XBFAGlRSb1xndSGRAM7qAHUU0ugOC1KHQ9GoAWimmRB1al3p/eoAWim70/vUu9c4zQAtFNDoRkNQ&#10;XQdWoAdRTRIh5DUCRD0agB1FN8xP71HmJ/eoAdRVPVfEOhaGsMmtaza2a3EywwNdXCx+ZI33UXcR&#10;lj2A5NWvMjzt3UAOopvmJ13UCRCMhqAHUU3zE/vUoZW+6aAFooo3AHBNACc7ulc38SfBn/CZaN9n&#10;tpfJvLdxNZXH9yQdBxzg/wCeldE7EnAFMJBHzN3rGtThWpuE1ow30PMdQ1668f8AhCfwtqUf2bxF&#10;prLI1rIAPNdCDuXsc+3r6VX+Fd8njrxpdax4okY31jGq2trJ92MdCwHrn+ddp4x+HujeLyt3IWt7&#10;2H/U3lv8rr7e4/lXO2elfE7wRfNPaaRp+sCT790qiKd/9445rw6tGtDFRnU1S6rqltddznlGUZK5&#10;6QjoF27ulDug6kVwreP/AIhsvlxfDG48z1aYBfzqCTSPi14xVodZ1CDRbRm+aO1O6Vl9M/8A6ute&#10;k8bF6Qi2/Rr8TVz7amX8WU0nx34itfC/h+zW81RWCyXSyHZax5yd2CBn8/zrv/CXhy18J6Hb6Hpy&#10;nZCmGY/xt3Y1l6Dpngb4fw/2ba3dvDLIf3kk0w8yRvcmumhliaPejqwb7p9azwlCKrOtK3O97a2X&#10;YUYxu292TUUm9f71LXqGgUUUUAI33elVr3TrTUbdrW9s45o3+9HNGGU/gatEgDJrmbr41fB2y1aT&#10;Qr34r+Gob2GYwzWcuu26ypIDgoUL5DA8YxnNAF7T/BXhXSbj7VpPhXTbWXvLb2KRtn6qAa0mjfGN&#10;pPtTo7q3mhW4hmV42Xcrq2QR659Kr6L4g0HxHp0er+Htatb+0kZhHdWVwssbFSQQGUkHBBB54IoA&#10;dbabaWeZLW0jiz97y4guaadLskn+1R2EYk6mQRjd+eKtCRD0ajzI+m6gCneaRp96oiv9OhnHYTRB&#10;gPzFSW9rBBH5NpEqIv8ABGuB+lch8QfjEPC3iPQfD3hnwNq3iltT8Qf2Xq83h7y5l0H/AEd5hNeD&#10;dmOP5UXoTmVOMHNT/B/4rw/Erwzbarq/hLUfC2qXHnM3hrxBsj1CGOOZ4hK0SsSEfaGU9NrrQB1H&#10;9m2Rn+1tp8Zm/wCenljd+f8A9eifTbK7dXurCORl+60kYOPoag0Pxd4X8TyXkXh3xBZ3zafePaXy&#10;2lwsn2edPvRPtJ2uO6nkVob1H8VAEIgU5Bi46c1BBoWk21x9qtdIt45O8iQKrfnjNXBIhOA1AdCM&#10;hqAK89lFcR+XPbLIn9x1yD+FCabaxQfZobONYz/yzVAB+WMVXPi/wsvidfBb+IbNdXe0a6TTDcr5&#10;7QBtpl2Z3bQSBuxjNaG9P71AFe3062tEKW1pHGp+8sahc/lRBpllac2tjFGW+95cQXP5VY8xP71G&#10;9Ou6gCtBpdpbyNNb2EMbN95o4wpP5VXuvDGhX8/2m90G0mkB/wBZNbIzfqK0RIh6NS71P8VAEENo&#10;sCiOGJUVVwqqoGPyqnqnhDwxrknm614asbxx91ruzSQj/voGtMuo6mk3pnG6gCja6DpVlaf2faaT&#10;bx2//PCOAKn5AYqaGwtreIxW9pGif3FjAH5VZ3qBnNJ5if3qAKtpptrZAi1so4t33vLjC5/KoNW8&#10;KeG9fZZNc8OWN4y9DdWaSY/76FaIkQ9Go8xOu6gCtpmkabpKfZ9M02C2j6+XbwhF/ICp7iJZk2Mm&#10;4dwR1p3mR/36z/EPjDwt4SjtZvE/iGy09L29js7Nry5WMT3EhxHEu4jc7EEBRye1AFmwsLOyLNa2&#10;UcJb73lxhc/lU8oLYAX/AOtSllHU0B0P8VAFS70XTNRIbUdMhn9POhV8fTIqSO2jt4xFBbqiqMBV&#10;XFTb0/vUCSMnAagCmNNsYZPtgsoRN187yxuzj1r+Un4S/Ezxp/wTK/4Kh/Fb4if8FgP2CNe+LieJ&#10;W1Kzvv7Y0dLqN5JrtZk1C0a6VoJ42RSq4cAJJgEEEV/V/KAzBh6fnTPJVz8yr7ZXOKAP5Of2pfhb&#10;oH/Bbb9qXwf4P/4JP/8ABK7UvhRYxw/ZvEGsPYLbWLh5B/pd0YIxBbpGuejO7YwAThT/AFPfBz4a&#10;H4d/Bjwz8Ltbul1OTQ/D9pp1zcSruW4aKJUL4bqCR3rqlUKM4FPiYY2n73pQBmaf4K8J6RN9q0rw&#10;rptrJnPmW9jGjfmBVy5060vAPtdlHJtb5RJGGx+lWDJGOrUeYg/ioAglsYLiH7NcWqyR/wDPN0BX&#10;8jSw2scC+VbW6xp2VVwKm86M8K1U7vxN4f0+SaG/1uzhe2iEtws10qmKMnAdgT8qk8ZPGaALw4GK&#10;Kak0UiK6SKysMqVOc1Dqerabo9hNqmqX8Nvb20bSXFxPIFSNAMlmJ4AA70AWKKybbx54LvLbTby1&#10;8WabJFrKhtHkW+jxfAruHk8/vPl5+XPHNanmIejUAOorN8Q+MPC3hK2hvPE/iGz0+G4uY7eCS8uV&#10;jWSZzhIwWIyzHgDqTWh5i9zQA6im+bGBkvS71xndQAtFIGUnANQ6lqen6PYy6pq19Da2tvG0lxcX&#10;EgSONAMlmY8AAdSaAJ6K5nSvjV8Hde1CPSdD+K3hu9upDiO3tNct5JHPoFVyTXSCRDzmgB1FJvX1&#10;pPMT+9QA6ik3rjO6k8xMZ3UAOopN6/3qA6nkNQAtFN82PGd9LvTruoAWik3L60nmJ/eoAdRSb1/v&#10;UhdB1agB1FFFAGH8Qv8AkT7z/rmaq/CjP/CHwf8AXR/51a+IX/In3n/XM1V+FH/Inwf9dH/nXUv9&#10;yf8Ai/Q55f70vRnSqev1oLKOppMgA59aR3jx1rlOgUyKO9VdV1Ww0u1a8vbpY415ZmNYfi34h6V4&#10;fDW0GLi67RoR8v1NcLeS694m1+1tvEckka3GHjiX5Qq89B+Heuyhg5VPenov62OStio09I6s9M8M&#10;+KtL8TLNLpcjssLbXLpt5/wrTkYetcF8H54NP0/UpZ5QsazLuZiBjg803xF4+1PxHdnQPBkDsWba&#10;1wvB/A9vrSeGcqzjDZdewRxEY0VKW76Gr42+I1j4eVrOwZZ7w8Kq/dj+v+FZHhvwNqXiq5XxJ4yu&#10;GkWT5o4A33h2z6D2FZXi3wGvhfw/De3M7S3ctwBI/YDBPFekeGl/4kNoQP8Al2X+VbylDD0E6T1b&#10;s3/kZRUq+IaqbJbdPmcQttHafGOK3gjCogUKqrgD9x2r0Fk8zAZOtcJMT/wuxPw/9EV347fWubFS&#10;doPyRthYx971EhQxjYq7VqSiiuY6gooooAKKKKACiiigAooooAKKKKACiiigAooooAKKKKACiiig&#10;AooooAKKKKACiiigAooooAKKKKACvgX/AIKbfCL4b/Hr/gql+xh8J/i/4PtfEHhzUrP4jSX2jagp&#10;aCdodJs5IyygjO11DD3FffVfAv8AwU3+MHw1+AH/AAVN/Yy+MHxk8YWfh3wxpNn8Ro9S1zUpPLtr&#10;ZptJs44g79FLuQoz1NAHN/tu/s++AP8AgmF8S/hF+2N+yPon/CFaH/wsTTvDHxK8L6TdSLYaxpuo&#10;yeQjNAWK+bHMyMrgZAzX0V4K+Kvwfuf+CmHj/wCFlj8ILex8X6X8N9J1HV/HTXnzXtnJJMI7UpjC&#10;iPYx3Z/ir5z/AGy/2i/hx/wVR+KHwp/Y9/Y81o+N/D9r8RNN8UfFDxZpNnJJpmjaZp8nnxqbgoI3&#10;mkmVFWNWzjOffu/D/hXU/Ev/AAWR+OOjQia3XVfgDolnBfbSqo7yXaZDY6ruB45FAEF1/wAFfviN&#10;q/wo179rz4bfsT6tr3wF8P312JvH3/CUw297fadaytFc6pbae0RZ7ZDHKw3SK7rHuC4Ir7U8G+K9&#10;B8d+E9L8ceE9TjvNK1nToL7S7yL7s9vNGJI5B7MjA/jX4sfsj/Dn9jnRf2Prf9jv9uT/AIKDftBf&#10;DfxloNvd+EfHPwZXxw8NpJtlkgKWVqtm5uLSeIq6GNnBWTBOQa/Z34V/D7w38KPhh4d+FvguGSPR&#10;/DWg2ek6THM251treFIYgxwMkIi5OBmgD5Q/4I+Xl1cj9of7VcSSeX+0V4hVPMYttUMnAz2qf4P3&#10;dy//AAXJ+NNmblzGvwC8IMsO47QTqOqc46Zrzj9ln9pf4Of8E4fjt8c/gX+2T4q/4QS48TfFLUPF&#10;3hDXNZt5F03WtLvAjK8NyFMfmqwZGiLBwV6V2f7BmtS/tRf8FA/jZ+3p4E8PapbfDXU/CPh/wX4L&#10;1zVLGS2/4SSSxku7i8vbaOVVf7MklysCyEYkaNyuQKAMHwz/AMFgvj98Tfhd46+OXwj/AOCe2r61&#10;4R+GviTW9M8TapceNre1kmj0y4kjuJbSN4iZyI4zIVJQfwgsan8cf8FjviD4P+A1n+29/wAMSa03&#10;wFuJtPkn8aXHiq3i1JdOu5ooV1BdN8skxBpl+Uyq5HJArlv+Cf8Apd/bf8ElP2irOewljkl8YfFI&#10;xRPCQz7przbgY5B7Yrif2ptI1SX/AINTrLSIdOuGu/8AhTfhNWtVhYyAi+08kbcZ7cjHSgD7q8Df&#10;tZaf4m/bD8a/sg614UfTdQ8M+EtM8S6PqbXgdNW065eWGRwu0eUYZowhGWyJFPHSuF/Yf/4KafDj&#10;9tb4o/FT4ZaL4Xm0Kb4b6x5Nrd3d8kiazp+WT+0I8AbY/MjkTBJ5QnNeBf8ABa7xT8R/2RfGPw1/&#10;bt+D/hHUNUv30fVfh94is9Njb/SYNUt/9CaUqMhYr6OFlPYsfU14b+2z8I/iv/wS++H/AMH/ABH8&#10;B9BvdW1z4lfCST4ReIFtbdmWPWr50a21CRlycxy3N1jPXauT1oA+1J/+Crng+D9jbw/+1pafCHVr&#10;2f4heOpPC/wj8F2l0v27xVdSXk8NkysyhYFmit3uSWyscQJJJ4PQfAv9u/4j+Iv2mbL9kr9qP9m5&#10;vhv4u1zw3PrfhKS18UR6rZ6xbwMouI1kWKMpLGHVmUqQQcgnFfOX/BVb9keL4Pfsj/sx/wDCCXfj&#10;fR/AnwF+JGjSeMNS8A3zJrWi6IdMudPk1OErG7u8Ek8bOVRn2PI23gkdb+wr8MP+Cf3xN/a30j44&#10;fB39vL4ofG7xx4N8M3i6W3jLxg2rWulWl3tjnAItY1jkb5RsLhuPu8UAfOHw0+OP7SH7O/8AwQl+&#10;MPxO/Zr0ONtVsfin44a614a79jn0WP8AtuQfaYh5T+c+Tt2ZXGc57V+nP7LXjv8AaL8f+BptU/aM&#10;+CuleCdRRol0+30vxZ/awvIjErGV38iHy23EjbhvXNfnl8CvhZ8QPiZ/wQB/aK+G/gzwzd3euX3j&#10;Lx9NYaYsLedc+XrEs+1FxlmZYyFH8RIA619+/sd/tkfs3/tfeBP7T/Z5+Jtn4gbRdPsxrdjEjxXO&#10;mSSo2yO4hkVXhcmKQbWAOUPpQAkX7V9lD+27L+xprPg57O4m8CL4l0PXWvBs1ALceTPAse3IaPKs&#10;Tk5DdBXnv7KX/BTfwJ+1N+2T8W/2QNI8CXOl3Hw1kQ6frs18kkPiCJbiW2uJIVAG0RTxGM8n7w6V&#10;51/wWh1bxV+zbH8Nf+ChPgHQri51D4Z61eWGsrp1s0tzcafqFrJCIsKCSn2gQk+nXtXy5+0P4K+L&#10;P/BJn9l79n39ujwB4KudV8aW3hXXvC/xEt9Pt3nk1K6120n1Gx80jJVV1iOHdJ1HnsMjdQB9RftM&#10;/tyfBb4sfsd+MPjL8Xf2Yl8V+BvDfx+tfBnh62utWHl67Jb61b6d/a8TKuFiS9MwVctu+zE5wwr0&#10;j44/8FAfiF4F/bJX9iX4N/sz3njTxRdeC08QWt9JryWNjFGZjGy3EpjcxKMcMFcsTgL1NfO37c/7&#10;LMv7JX/BDf4a/su6czalfeEfEvgC01a6toW/0y+/t6ylvbkL1Ae4eaTnkBuT3r1/TrC9b/gupq2o&#10;fZZBB/woG3QTGM7C39oN8ucYz7UAdP8AtA/t9/FH4HL8J/hPZfsuTeIvjN8WXuzYfDvTfFEa2+mQ&#10;WUImvLu5vjFtWCMNGobyxvaQKoJ4PhX7P3xc+LHxV/4Lry2Xxu+Al18P/EWj/s8TRTaadaj1G1uo&#10;X1WIpcW9xGqb1JDqVZFZSvIwQT237dXxM0L9jj/gpp8E/wBtH4ww3kfw31b4d+I/h9r3iRLV5LXw&#10;zfXFzY6jaXNztUlI5vscsHmDhTgttUE1yvwC/aS+GP7Uv/BcZviL8ELu71nwrp/7P9xp0fiqPT5Y&#10;7C+ul1SJ5I7eV1AmCKyZdCVy+ASQwAB9Wft5/tX2P7Df7LXiT9prVfA134kt/Dstir6PYzeXNcfa&#10;LyG2+Q4PzDztwGOcY75rx24/4KVfHL4dfFH4X6H+0h+xJqHgnwf8XPGFv4X8M+JF8ZW19dWep3Uc&#10;r2sN5aRxjyvNETcpI4XueMHQ/wCC4ttc6l/wTX8aWtjayzSNrPh3bHDGWY41yxzwOelct/wVy0+9&#10;vNP/AGPxaWM0vk/theBpZhHGW8tBb3+WbHRQep6UAej/ALLfxh+Cet/tUftLeHPCnwht/DGreCfE&#10;Gjr438UC63nxA76Z50dw64/d+VFlMc5HNYP7Pn/BQH9on9q7V7Lxz8DP2K5Lr4T3+v8A2Gy8c614&#10;1hs7q6s1m8uS/ishC5aIYZlDSBmAGOtcH+yf4N1zxZ+2D+314WsraaCbXtZ0Sz0+ZlKBnk8PNGCr&#10;Hg4Y9R0rH/4JO/t2/sy/AH9k/wCHf7D/AMePiFH4N+KXgkx+E9U8IeIbOa3vJr0XBiSRFZP3schZ&#10;WEikrhskjmgDivgr8b/jh8M/+C0H7cnhL4A/s03nxC1zUtQ+HM9w82ux6Xp2nQx+FIhma5dJD5js&#10;4CRqhJCuSQF57n9on/gpV8f/AIj/APBNv4v/ABX+CHwRuvCXxG+Hl1faH400bUvE8cc/hq4ijVvt&#10;UEyROtyCrqyDCZB5xXTfsGWV7B/wWG/b2v57WRIbnV/hr9nmeMhZceFFB2k8Ng8HHQ15XpPwy8cf&#10;En4Df8FB/AnhHQLi61TWPHN+ul2qxnfdMNJtm2x/3idpAxnnigD7I/Yf+Jf7TPxT+Dmm69+0h8G9&#10;O8K3TaVYtp89j4s/tRtTRoFZp5P3EXlMT/D83XrWZ+1/+2xc/s5+N/BPwO+GHwmu/iB8SviFcXP/&#10;AAjPhG11JbOMWlsge6vLi4dWWGGIMmTgsxZQoJziT/gn3+2D+zv+078E9H0T4MfEa11XVPC/hzTr&#10;fxNo3lvDeaTMYtnl3EMiq8TbopBggfdNfKn/AAV4+HVj4Z/b3+CP7UHxX+L3xI+H/wANIfC+ueGP&#10;EHj74a6wbOfQr64eCa1Ny6xSsltMYnjZ9u0EJuI4yAe8fD//AIKSapqPhv4zaJ8aPgNc+DfiF8FP&#10;CM3iTXPB39ux3kWo2AtJbiGe3uljUFJPKZMsgKnqK0P2Lf21/j7+2H4X8FfGm0/ZPXwz8NfGPh9d&#10;Tj8Qar4uU6hEWt/MX/QhB80TuQiP5oJX5yg+7Xzz4D+Dn7GU/wCzb+1J+0J+zF+1L8QPjJ4m1j4L&#10;6roXiDxV4y8RNqv7mLTbqSC3gm+zxK4Bc/dLAE44NfUH/BLW1ex/4JsfAu21GFo3T4U6GkkUy4Zc&#10;WUeQQRx9KAOD+C3/AAUP/aR/aivrrxt+zZ+xSus/DWDxTdaNaeMNY8fQWNzfrbXLW1xdRWggkPli&#10;SOTAd1ZgucDNcT+09+1L/wAFAPA//BUzwX8Gfg78ENN1zwzd/D/WL2z0a58fixh1kpNbL9rl/wBF&#10;fyXi3FVT5t28nI6V8/ftF/Er9jD9n7Vta+K//BKz9sXxb4Z+K194y85vgb4bubm+0PxLqst0qXKz&#10;6LPEwtvNw264h8lQRv57/R/7XHxU0T9mz9vv4EftYftI3H/CNeErj4c614e1jXGt5JLTS9Wne0nS&#10;Gd0B8pG2SBXchSUIzmgD7Y0GfW7zRLS88Q6VHY30lqj3lpFceakEpXLIH2rvAPG7Az6Cvyr/AOCV&#10;v7U37UXgD4bfHjwv+zx+xZefEGz0D9pDx3d6vq134th0qOV31N2+zWoeKQzyhVy2dijcoyc8fqf4&#10;N8beFPiP4N0vx54G1631PR9a0+G+0nUbWTdFdW8qB45EPdWVgQfQ1+XH/BLD/go5+zD+yR8OPj18&#10;O/2lfFN14N1Gz/aN8c6lpY1jS51TXIJNSfH2MhD58gK4KLlhuXjBoA+srz/gqp8Hl/Yc0D9tDQfB&#10;WtahN4t1S30Hwz4Dh2LqN94hmnNumlZzsVxMrhpCdiqjMemKk+D37fHxUvP2n/Df7Jv7V/7Ls3w4&#10;8Q+O/Dt/qnge8tPFUWrWmp/Ylje7tXZIozDPHHIsm3BUrnDHBr4L8Vfsz/FuH/gjb8IfiH4i0Tx5&#10;oFl4b/aGHxE8UL4WEkGvaP4dutQu3a9gj2NIJoYrlJdgRnUAnacGvpD9inwH/wAE8Piz+2B4N+LX&#10;wt/4KDfFj42eOvBOh6neeHLPxl4ybVbPSYbu3FtdM4+yRiGVkkUbHdX4+6dpoA9y/wCCXvxU+D/x&#10;e+CXjDX/AIJ/BOHwJpun/F3xLpeoaZDd+cLu/t7wx3F8TgYMzjft7e9Wv2tv24/E3wO+Nngv9lz4&#10;G/Aq6+JHxI8aabeatb6KutR6baabpVsyRy3tzcOr7E8yREVVRix3dMc+Z/8ABCW0vNN/Zg+JEF/Z&#10;ywu37Rnjh1WaMqSp1NiG57H1rE/a/wDiT4V/Y/8A+CwHw3/a7+O93c6R8OfEPwN1TwM/iuW1kksd&#10;L1YarBfRpcuikQCWIOFd8KfLIzxQByX7IPxp8c/FP/gur8UtZ+L/AMHbz4f674f/AGZtH0/WtHu9&#10;QS7hymt3MwuILhFUTQtHMpDbVIYOpAKmu71j/grx8Rf+Ff8AiH9qDwP+xXrGtfA7wzqk9vqPjz/h&#10;KIIb6a0t5vKuL+3sDGTJAhDHmVWYLkCvPv2efjD4T/bF/wCCyXxj+Inwah1Cfwrffsu2Xh7Q/FM1&#10;jJDa6tMmrXJkntXdR5sSvceX5g4LRPjIGa+aP2WfhZ+xl4e/ZSm/Y6/be/4KF/tBeAPE2k3V/wCH&#10;fFXwpj8ZS2ttdxvcyBTa2n2J2lt5kdWyhcHcSSKAP0U+O3/BSHUfh/8AtG/Df9mj4K/AC/8AH+rf&#10;FL4f33ibwzdWurJZ28aW81smLl3RvJh8udpGlwxGwIEZnFe+fBnxD8U/F/w/tdZ+MXw1tfCevySS&#10;peaHZ62NQih2yMqss4jj3hlAYfICAQCM5r5B1fwPpngf/gs9+z14Z8I2d2dF0X9mXxTY6fNMGOI1&#10;vtKEYdsAbiq+g5HTivuqN0jXkj6CgD8sF8P/APBNvxF/wVc/aVh/b78RfC+3uLeTw+PDsfxG8TWl&#10;ifLNkN/kC4lTIz12g819Yz/EL9jv9hP9gfx9+1L+xt4N8K6x4H0HRtR8TPb+AdWhls9Yntodkgju&#10;ImkjL/uBGSCcFMEZBFfNvhL4/wD7FnwH/wCCqf7Tcn7XnjTwdob6pJ4efQW8XxxDz0SxAcxGRTkA&#10;9cd69V/bj+P37NH7Rf8AwSN/aEX9kvx94d8TaVpPw61i1ni8JskkVvO9q7+XtjGAzA7sAc5oATV/&#10;+Cq/xr8B6L4D+MHxj/YV1bwz8MfH2t6Zplj4mm8YW01/YvflRbSz2Kx/KjswHEhYA5IHSsT9rv8A&#10;an/b7+H3/BU/4a/Br4LfBrTta8L6j4F168tdGuPHgsYdeaJrLNxMPsr+S8Bcqi5bcJGORjFVf+Cp&#10;Wmajd/8ABMb4MWltYzSSx+P/AIdmSKOMsygXNvuJHXjvXRft8fEXwp+zR/wUi/Z//aj+M17Jo/gG&#10;38J+KPDupeKpLWR7TTr65NlLbpcOikQrIsMgVmwCVPPFAHd/G39vr4seDP2gPDP7IPwX/ZiXxp8U&#10;dS+Hq+MPFGkSeLo9P0/QdPM4tctdPC5mJuBJGu2PJCbiADXbePf2ttS/Z9/ZD1z9qL9qj4Xt4Tuf&#10;Dti82oeGNL1VdSklk3iOGGGRUTzHldlVQFBG7pXz7+39r3/BKv4oeNfBvxU+M37VuqfDHx6/geLV&#10;PAfxO8C+KLnSNQm0O7ZnRY7lFaC6hkKlhDIsg5yFG7J8rute/an/AGt/+CLWveNvFM2vePtY8G/E&#10;ddX8L3txo62Wo+M/D+k6pDPDK8KoivLLBG/RUDlAcAmgD3/Sf+ClHxy8BeLPh2f2u/2Lrr4deEPi&#10;f4itNA8O+KrfxlDqZsdTvFJsra/gSFGgMzL5YdS6q5AYjOa1fFn/AAUM+Lmo/tefED9jP4AfsnXH&#10;i7xF4D0nS9SutWvvFCadpzwXcUj4eUwyFJAUCqgVt5YklQpNeDftp/tmfAf/AIKQeE/gj+zV+yD4&#10;lbxZ4w1f41eEfEGtaTptjKsnhfS9MvUvr25vSyhbXy0h8vY5Duz7VVuceu/sn2N7F/wWC/aou5La&#10;VYJfDHgsQzSIQr4t7vO1sc4NAHY/E79uf4saX8adF/Zb+CX7NMfiz4kT+EovEPi7T7vxYlhp/hu3&#10;kbYiTXXkSNI7uHVQsfIXPFcj8F/+Cnvxc8ewfHK4+JX7Iv8Awh7fAXSb1vFVlceNEurqfUIrOK8g&#10;hjRLdV+zz28jyJPuJ+QApzx4/wD8FW/ido37L3/BQb4V/Fv4e/tKw/BvxJ4w8I6jpfi7xlrHhVtf&#10;0a50+2dHtobvT45InMgkkfZcefEIwCPm3YruPgF8LPgR43/Yh/aFvf2a/wBqyz+PfxD+KWk6peeO&#10;PGFle2pmvdWk0s2ttapbwNtsoI440iitySUXOWYkmgD2fx5+31p/gn/gmkP+Ci0nw6muLU/D2z8V&#10;f8IuuoKsm24jifyPN24yvmY3becdK5z9ob/gpH4l+D/xR+Evwa+Hn7MuseOfEHxc8K3Wr6NY6brE&#10;Nuto0KQvtmeRdqx7ZSWk5xtACsWAr4k+M37fP7OPif8A4IDN+yt4Q17VtV+I9n8HdO8Pa34Ks9Au&#10;jqGj3drFBFcG7iKA28cbRtl3wD23ZFfSfiCwvm/4KSfsgzpZy+XD8E9cWeTyjiNvIsOCex+tAHrn&#10;7M37fPjL4k/tJeMP2Rv2jvgA/wAN/HfhTwba+Lbe2h8Rx6rZ6rok9xLbfaopkjjK7JoWRlZQc9OO&#10;T5dr3/BWr453/wAAfE37ZHwe/YZm8UfCLw/Nem216Tx1Fa6jqtraytDLewWf2Zx5O9HxmQMVXO3t&#10;V2HRmvP+DiLXbm9092sZv2JdOt5JmjPlknxbf7o93TOOSPxr4x+E/wAQ/gXdwfFP9gbxt/wVFtvg&#10;78F7X4j6to8Pw317wpAuqPpjzCSWCz1+WRIILWWaSUCNYJZI0OBKpNAH61fsyfFfxZ8c/gboPxc8&#10;ZeCLPw9ceILMXtvptjrH2+Nbd/mhbzvLjyzIVYrtG0nGTjNfP/jP/gpZ8Xtd8b/Eiz/ZS/Y7vfiR&#10;4U+E2qz6R4w8Vv4th01ZtTtoxJeWdlE8TtcSQBlVmJRS5KgnGT9OfCXSvAOh/DHw/ovwqurW48NW&#10;ej28GhzWdwJontUQLGVcEhwVA5B5r8jfhX4D/Z9/Z9+Lfx++Cf7bP7fvxw+Cut3nxm8R+IdI0Hw/&#10;40fT9H8RaHqc/wBotry1H2WRbiV1d45ERi6tEQVFAH2t8ff2v/2ZfjB+yp8Dv2ndV+EH/CaeHfH/&#10;AMSPD0Xhe11C48iTSb65eQR3R4OXgkjYFe5zV/4mf8FFvirpv7Z/i/8AYh+BH7Ieo+N/EnhXw1pO&#10;tSaxJ4ki0/TY7e8E2fPleN2iKmNVVVVzIXY4UISfH/2tfg18KPgz+wL+zD8KP2bn1fUPBej/ABy8&#10;HtoNxqiu93JavNcy+bLmNDkmQk5RcZ5Ar0X9niwuoP8Agtv+0hfS2cqwS/CvwOsczIQrkf2hkA4w&#10;cZ6ZOKAOi+Ef/BUbwZrXwS+L3xG/aG+GN98PPEHwL1JrP4ieFZL9L+SBjbJc27wSxqomWeORSmAG&#10;9QKw/CP/AAU1+MekeJPh5qX7Tf7GN/8ADvwR8UtWg0vwv4qm8XQXslreXCF7OC+tliU27TAYXazg&#10;NhTzXy38efgN8S/jrqX/AAUq8E/D3SdWm1a48WeD7/SrXTXMNxf/AGbQLSVooGII3kIVHUbsVu/s&#10;6eCf+CcX7Wniv4W6BrX/AAUY+PXjnxJZ69Ya/pfwt8aeOHul0/V7FDOq3dqbJTF5LK4y5UZGATkU&#10;AfUfxD/4KA/GXVf2rvG/7Jv7Jv7KP/CwNU+GenaTceO9Y1bxlFo9pYzajA9xa20WYZWmdoV3kgBR&#10;uwTmvpb4d6v4o1/wXputeNPCy6Hq11Zxy6ho63ouPscxXLReaAA+08bgADXwD/wUP/4dn6D+0L4q&#10;+JWr/tn+K/gR8edN0O0g1bXPAHiC5sbrWo47cTWUNzZPHJbaqqpIoVfKZ8HZuAAUfUX/AATL+Kvx&#10;++N/7B3wx+K37UWkGy8ea34bS48QRtYC1aRvMdYp2hGBE0sKxylAAFMhAAAxQB7tmqes6pbaNp8+&#10;q3mfJt4jJIy8nAHPFWzgHJNYHxMcR+BNWx/0D5cf981jXm6dKUl2E9jmZf2gPD86Y0XQtSu5M/dW&#10;HGPyJqA6j8ZfHm5dOsE0Wzb7ss3+tPP5j9K3/hBaQJ8PNNyFb9yTu2j+8a6ldoHBrz6NDEYmmpVK&#10;mj6LT/gkKMp6yZ523wo+JA/fR/E2fzN2eYzj+dQnxb8UvAE32fxZo51a06Jd2ancPrgfzr0nftHN&#10;cP45+MuneDdbbR7jQbifaoLTBgq8/XrWeIw9DB0/aRqOHzvf5CcYx2diFfjzoggxH4b1RpP+ef2f&#10;jP1/+tWL4w+NPia70kjQ/DN5YxtxNe3EDEIPY4ABqxH+0bozsI4fCNwztwF8xeTXOeNPjF4p8Vwy&#10;+G7DRI7OOb5HhUGSY+3tn6ZFebicyjKk4xr3e1lH9TGVZfzXMw6TZ6+JDpjtcbV3X2t6k5VEzzhR&#10;6+nUmr3h7x5rvhPWI7rT9T1DVtLto9l1+5Kxjtx1wBxya3PBfwj1jVdOt7nx/dfZdOtVzHpy/KX7&#10;lnPbPfufUVNr97D8QL2L4Z/Du2ji0qBgdQvIY9qbQfujj/8AaPtnPLTw9eEVVu4ybVl1b9O3mKMZ&#10;aPbyPS/D+sW2u6Vb6vbZEdxGHRW6jI6Vobl9ap6VpEGj6bb6XZR7YreNUjX0UVaVfmwa+xpc6prm&#10;3sdg+iiitQGyAlCBX5k/8ExP2Fv2S/2nNS/ae+IPx8+BWi+J9ch/a78c2EGq6lG7TRW6TW7JErBg&#10;VCl3Ix0JNfpwxwvNfmH/AME1v29/2Qf2T779p/wD+0P8edC8J65N+1z441K30fVZyl1PayS26pLH&#10;Hgs6sY3C7QclTigD1D/gmXqWvfAj9rj4+f8ABNvVfFep6xoXgd9N8R+A11a9e4msNF1JGxaeY5LM&#10;qSI+0E5C4FSfso/t9/sy/CT/AIJF2H7Z/gT4AXHg3wbb6lf22i/DzQ7gXVxdajLrc1lHbQE43yXF&#10;4wbp8vmk8hTT/wDgmDoviL49/tYfHP8A4KS6t4S1TR9B+IUmmeH/AIerrGnPaz6jomnRsFvDHIBI&#10;ivK77QwBKgHvXxp4B+B/xC+IH/Btp8L9c8NWvi6O6+GvxlXxpq+m+D5Gg1ifTrLxXeG6Nr8jYmih&#10;le5TKnDW6sASACAfoF8M/wBvz4x2Xx48H/Af9rj9k2b4ZXHxDt5v+EL1a38XQ6tb3F3FH5rWM+yK&#10;MwzeWGYY3qdpAavqYcHA+avzp/ZN8Cf8E6Pj7+0z4C8Z+A/+Ci3xi+Mnizwm0+teGdB8Y+NH1C10&#10;6TySjyTRGzTyJAjEbXZGzxjPFfosPubw2cdqAPjX/gmLc3Nx+1p+2kk00jLF+0BbLGGckKP+Ed0v&#10;gZ6Ckhubr/h+zLZ/aX8n/hnsN5QY7Sf7RHOK4j4XfHz4d/8ABN79vz9orwx+15fXHg/w78YPGWn+&#10;Nfh7481C3c6RqUf9k21ld2TXCoUguIJrXlJCpdJkK5yM737KXjDTv2w/+Co3iz9sn4M2N9efDPw/&#10;8MYPCdl4turOS3g1nUmu/OlW0Eiq0scaAAyj5CWABoA8r/Yg/aN/aj8DfF39qXwh+zh+xvN8QYtM&#10;/aG8QXWqarfeMIdIhMjMhFrb74pDNLtAOTsQbgN2c19JWH/BVr4L3f8AwT0s/wDgoBL4N12K3upm&#10;0s+BfLVtVTXlvm09tJ2f89hdoY8kD5cOQAa+df2IP+ChH7L/AOyV8Yv2pfAv7THjc+C7j/hoLxBq&#10;ek3GsafOsOsW7FObV1jImkDKy+WhZ+M4wRXkPiL9nn4veN/+CQN7+01b+GvHmjr4i/ao1T41t4V8&#10;Ns1rrum+HbvxBJMiwKUby5ltcXagBsFgQCfloA+6vhf+338X4vj34T+Af7W/7J83wxuviBZzv4J1&#10;WHxbDqtve3UKCSSylKRRmKcRndj5lODg1k6N/wAFG/jl8Vvjp8VvgN+zn+xzP4m1D4TeKv7J1rVN&#10;U8Xx6bY3KfZ4Zl8qQwSFrhvMYCHaFUICzjeBXk/7JXw8/wCCdX7QH7TfgXx38P8A/goh8YPjN4u8&#10;Fpc634a0Lxp41fUbXTJGh8qSWWM2ieTLsfbtdlb2OK9I/wCCZVje237Vv7YUt1azRrN8dlaFpIyF&#10;kX+ybLkZ69+lAHmP7UXxg+Knwp/4Lf8AgqT4T/Ae88deJta/Z9vbW20W31aOztrY/wBpRSPLcXLq&#10;wjjUKeQjFjtAGTX0h+yV+3Tr3x1+L3jT9mz44/A+4+G/xG8D2trf32hya0moW17p9xnyru2uVRA6&#10;FlZSCoZSOQK+ef2qP2lfht+yt/wXE8F/EP40SXum+Gb/AOAt9p1z4lXT5ZbPTZDqUTI1zIikQoxX&#10;bubgFhkgc1tfss/ELw5+2z/wU++JX7TnwIlnvvh3oXwrs/CNr4xiheO01jUnnknlWAsoMohVlBkH&#10;y5OATQBqeIf+CunxOuvht4x/ah+D/wCxXqviz4I+Cby+S+8eR+K4La81O0sXaO9vrKwaItLDG0c2&#10;NzoziIlRyK+hviX8f/ibcfB3wv8AFr9lX4JL8Sl8WWtreWMMniKLS4Y7G4gE0dy0jpJwVZflVSfm&#10;r8oP2Vfhl+yL8N/2XtW/ZC/br/4KFfHz4Y+LtBvtY0Lxh8J7PxpJb2N3by3U+02FqLOT7Xb3EEiv&#10;mIyA+YwPPFfWP7e/j3Vv2YJf2dv2ZNI+PHi34Q/s8yeHZNK8RfE7wyEXUrY2VlFHplhJdSQS/ZEm&#10;RSWm8tTlMZXNAHvf7Kv7cXjj4ufHrxZ+yr+0D+z7cfDfx74Y0i11iKxTXk1Oy1XTZ2ZFuLe4WOM/&#10;K6MrKyAg1458Hf8Agrh+0v8AtHfs83P7SvwB/wCCcuua34b0m51SLVZtQ8bW1m9y1le3EEosFaJj&#10;d4WEMWbylDloxuKFj5f/AME618K6r/wV/wDEniD4YfGr4qfErwgPgfb2+leOviVefa1vmXUZC62V&#10;x5EPmwKxxuIILbsEjFetf8EVdOvbH/gjZpNjeWc0M32nxxuhkjKsM6/qpHBGeQQffNAHdfEz/gqV&#10;4S0v4AfBv4u/Ar4WX/jjWPjxdQW3w/8ADS6jHY+ZM0BnlE87qyxCJVYMQpyVIGeK6rVv2rPj/wDC&#10;r9kz4qftK/tI/sy2vhe6+G/g/VvEFvoWl+Mk1FdXhsrCS7KLMII/KLGMx8ocHnkcV8g/s8+GP2GN&#10;Q/4Iqfs0+H/2+vFNx4Shh0WKfwj4mt9Su9Lv9F1NDKfPgu7fDWsgQnliFYcEN0rm/C3xv+Ifj79h&#10;T9vX4WaF+0N4o+MHwb8H/BHWk+GvxM8YxpJf3c83h2+e+sjdrFF9tjgYR7ZipJ8wjccCgD3LSv8A&#10;gsJ8ep/2ZdB/bm1b/gntrln8HtT0ez1W/wBck8YW/wDalpYTRoz3osfKHmW67mZW8wO8YV9o3YHr&#10;n7Xn/BRS0/Zs174L+HvAfwh1Dx9dfG7Uriy8Lx6bfLb7WSzW6idt6nCMrDLHG1QTyeD8V3P/AAUW&#10;/Zx+Iv8AwQu8M/sm6Bf6k3xZ174F6N4P034ZnRrhtWm1B9Mgto3SIJ81u/EqTj92Y3Vs84r2z9pH&#10;wD4k8EftD/8ABPfwPq1hM154d1a+sdUZQZBFJF4ejibcw/2lIyetAHsX7Rn7dfxc/ZD/AGIfE/7W&#10;37RH7NtnpupeHPEWlaevhXRfF4vVuob7VbLTknFybePbhrwuUKHiLGfm47r9rv8Aa1s/2Uz8PRe+&#10;CpNY/wCE8+IVh4Xj8q7EX2NrkkCc5U7guPu8Z9a8d/4L8eBvGnjj/gkx8U9K8CeFr7Wb6zuPDury&#10;afpsPmzyWth4h02+uWRRyxS3t5nwOoU14j+33+3r+zP+1z4q/Z18L/sz+Nrjxm6/HbQdQ1K80bR7&#10;lrfTIdzcXMrIFgkJ+URMQ+eq4BIAPpn43ft6+PdH/aXuP2SP2VP2cZPiZ4w0TRIdV8YSXHiRNJ0/&#10;Q4Jyfs6SztFIXlkCswRVOAMnGa8Q/wCCxvxM+IWm/smfAH4qfFD4P3umeILX9prwZd6h4N0S+TUr&#10;gSJdTkQQyARrM7gDHCjLY7Zq1Z/Hn4c/8E+/+CpHxk1/9q7VT4W8K/FvR9H1LwX441KFjp88lrAY&#10;LixedQVgdDhgr43BsjNaX/BUL4qeBP2iPgJ+zf8AFH4Na6viDw/qH7VfguWz1Kxicxyxx30yO4yA&#10;doZSM4xxnpzQB3/hT/goR8Z/Dn7Rngf4E/tUfshXHw6s/iZJcW3gzxBF4wg1RJb2KIzfYriOOJPJ&#10;maMMRguvBG6vS/gL+1rZ/HD9oH4tfAa18GzafJ8K9as9Pm1KS7Ei3/n2qThwu0bMb9uCTnGfavFf&#10;+Cm1hd3n7YP7Gs9vayyJD8bbppnjQsI1/sm45OOgzXnfws/ar+Bv7Dv/AAUg/aa079qrxlJ4N/4T&#10;PVNI1rwjcanp0/lazapp8cT/AGV1RhNIHQqY1y+e1AHtngL/AIKWaT45/Zs/aG/aJj+FVxbw/AL4&#10;h+L/AArc6W2pBm1htCIDTq2z90Jc8KQ23uTXntx/wVu+OGi/A3w3+194t/YB1zSfhHrEOmzal4jv&#10;PF9sNR021uzEv2xrERktbq8o+bzA7LhtozivAv2RdUvPHH/BJ79vrxZbeF9W09fEXx5+LGoWGm6t&#10;p0lvdrDcLHIivC4DI+GwVxkMCOtexftladqM3/Bur/Z0VjM1x/wpnwwpt44jv3A6fkbcZ/SgD3f9&#10;ob9urWvAXx58G/srfs8fBn/hYHxA8aeFbjxPHZ3evLpdjp2ixSpCbye4MUrfNLKqKixsSc9MVi/s&#10;hft7fGz9o79pbx5+zd8RP2V4PBGofDJbVPFl0/jVL795dwma1e3RLdPNikRT85KlSMFc184/8FPv&#10;G/hv9nH9oX9l/wCP3hf48SfCnxtrHhfUvDOq+PNQ8L/29pFtoC2kV0ba/wBORo5XEl59n8uVJoBH&#10;iUs5+Va94/4Je6R+zPqeq/EP44/Dv9tjR/jn8RvH19ZXXxE8UaY1rbJCLWHyLW2h0+3ZvsUEaEhV&#10;dnkYsS8jE5oA+j/jz8UIvgj8DfGXxpuNKbUF8I+E9R1qSxjk8trhbW1knMYbB2ltm3dg4zmvjOD/&#10;AILF/H24/ZO0z9vZf+CdviCP4St4ftda17VLjxlbJqdtp7xq895DZGP99BGGZgWkR3RNwUZwPqD9&#10;vSGS5/YY+NFtbI0kknwm8RLHGqlmcnTLgAD1Jr5I8R6fff8AEL/daULCb7V/wyOY/svkt5gf+xMb&#10;duM5zxjHWgD63+Nvxr+OGg+DvDvib9mH9nyH4kf8JAqy7rjxTHpMNrbtF5kczO8UjMGBAAVcjPNe&#10;d/s5ft5fFD44+IPil8CvE/7NH/CL/Fr4ZWdvcTeD7rxUlxZ6lFcxs9rJHepENqOVKkmPK4zivnr9&#10;rz46+LPh/q37Nnwc+Jv7TPjD4L/BzxD8MjN4p8ceD1jtbiTVYbS2+yWMl/JbzfZFYNIxwFLlMZFZ&#10;/wDwSK07RZv+Cmf7Qni3wJ8UviJ478K6n4D8LLoPjb4jzNNdaskbXSO0UzQRedCrAqjbeR3Yc0Ae&#10;if8ABG79qH9uv4/+BNUu/wBoH4S2M+hr8RvF1rN4zm8cC5urVrfVbmOOwS1Fsu6OIqIFk3jKoG2j&#10;pXpX7Met/s9f8FCNK+KnxN8U/Aa3s7yLxhqnw48SNd3zTHVrPSboFCSu0KhkbcFAyPU15n/wSL+O&#10;/wALvhQfGf7B/wASfFMehfFaz+NXjW8j8H6pC8FzfWdxqd1qEF1bb1Anhe1cSh0JGBXD/sBftlfA&#10;z9hxfjj+zv8AtF63faL8QD8e/E2u6P4POkXEl9rVnfyxy2b2SohFz5o4GwnaeG29aAPVb7/grb4V&#10;8EfsDeEv2yLb4CarPp2s/Ee08GQeFtNvhNdRb9QexEsZ2fvSPL3LHgFiQu4da7H4v/Ef9oz4hfse&#10;fGa4+Of7O9r4FtY/h/ezaGYfFialNcpJbTbknVIUEEsYC7lVpFy3DHGa+EfClpresf8ABFj4DXUv&#10;hjUbOef9q7QLmXT7yzZZ7dT4nkYiRMHaVzz2B71+n37bqvcfsbfE+2tomeR/AepiONVyzH7M/AHe&#10;gD5H+CfxP+DXgP4KfsB+E/iN8EIfE2ueLNPt7Pwf4gkuvLbw5dR6N5j3Crg7yyZTHGM5r3H46ft3&#10;fEXRv2mLj9kb9lX9m6b4meL9D0GDV/GdxdeJI9J03Qbe4LC1jlnaKVnmlCSMERDhVBJ54+UY9L1Q&#10;aH/wS/8A+JZcf6HfMbr9y37n/insfNx8vPHNejn48fDT9gL/AIKy/Gvxn+1brTeE/Cvxk8MeGrzw&#10;P4y1K3f+zZ5dNtpLa7s3uFBSCVWZHCOV3B8jNACf8FiPiN8RYP2Gvhf8TfiX8ILnSfEUXxo8L3F/&#10;4N0nUkv5VlXU1CwxzBY1kLgKQcKBuwema9O8J/8ABQ/4zeHv2n/AP7Ov7Un7H1z8PY/ikL1PBGtQ&#10;eMINSEt1bRCZ7W4jjiTypPLJb5WdeMZNcR/wVE+LPgL9oz9k/wCEvxR+C3iBfEGg6j8d/DDWeo2M&#10;TlJVi1URuwBAO0Mjc4wQMjgg1e/4KQ6feXX/AAUa/YjubW1mkjg+IXiY3EiISIgdGwCx7c+tAHbf&#10;FP8Ab8+Llx+0R4w/Zz/ZG/ZRm+JmofDixtJvHmr3XiqHSbKyubmHz4bCF2ikM9yYdrsuFVN6hmBN&#10;ZPjv/grb8PfC/wDwT+t/27NF+FGtX0cfiaDw9rngtplW/wBM1P7d9iubVsBleSKXdjHDjbjGePkn&#10;W/Anwe/Zz/4KB/tFeFP2u/25/jV8FLfxx42g8aeBdW8K+Mn0rRfENld2FvFLGGNtIrXNtNA0JXcC&#10;U8sKCFJrtP2tvgh8BPhT/wAEdNK0z9lXxT4m8VeGvEPxi0XxAuveJZnn1DUri512Nri5lYwxMxZw&#10;xyUGRzyDmgD7s/Z3+K/7QnxQ1PULz4t/s6w+B9Ga2in8O3DeKFvLq6Ry3yXECwp9nkChSVDuPmxn&#10;INcn/wAFYpZYf+CZfx8lglaN1+EevlXVsFT9gl5zXvVguI42U8eWP5V4P/wVet7i7/4JnfHu1tYG&#10;kkk+EmvrHHGpZnJsZeABySaAPiV/2c/+CRHhj/glJo/xW1o/Dvw94wi+CenX6+ItI8SRwavFrH9l&#10;xSI8Zjl8zzzcY+UDJJIxX0J8NP25vG/7NH/BLn4I/Ff4+eCtc8V/E7xxpOh6DpPhC3xHqGt69dxn&#10;y4mMn+qG1WkkkYYRUZjXz78UP+CVHwbh/wCCa/wX/a2/ZM/Zq8I6N8YPhj4O8N+MrdtP8PwW8niJ&#10;otPgkvbS6AjxM8qGQgyBismGHzV03/BS7xjpP7Vv7Lv7NP7f3gnWfH2keB/DHj231TxpdfDq6a31&#10;vw/p99Yz2U14u2KRgbSWRRIAhfy2kAGTwAfTHwN/bq+Jmt/tJ2v7J37VH7NrfDTxVr3hu41rwZPb&#10;+KItVsdcgtmQXcKSrFEyTwiWJmQrgqxIJwa5v4Tf8FDv2jP2lPFutah+zf8AsXLrngDQvGl14cuP&#10;Fmr+PIbGe4mtZ/IupYrTyJCURg33nUtt461wX7DXwv8A2Avit+1do/xo+D/7evxR+OHjTwJ4bv20&#10;k+MvGR1az0i1vfKguGB+zRrHK48sFN+7jO0gHHgn7YXxK/Y+/Z21bxX8XP8Agl9+2F4u8M/GyXxh&#10;uPwR8O6lcXejeKtYe7SK5judHuYnWHzPn3XEXlAY35zzQB9rfG79u/4naL+0/N+x9+zF+zS3xC8X&#10;aR4Vt/EHiy41DxVFpGn6Ta3Mjx26ea0UryySGKQ7VTAAGW546z4r/tgXH7Nf7IE37T/7S3wzn8P6&#10;pZQBLrwbpepJfyvevcGG3tYZgqLI0rGPB2qBvwema+df29Y/+CbGrfFvR/Gn7SX7TWv/AAK+N+n+&#10;Dbcf8Jn4D8TXOiam9lJ+8Nm0gR4L6ISqSIZElKkcAZ58v8d6/wDtbftcf8EST4/+JWnax4w1nwz8&#10;SINV0fWl8OnT9R8W+GdK1hZINUexVQY5praMuYlVS2MhfmoA+lPC3/BRD46eEPiz4B8Bfte/sbzf&#10;DfSfiZfHTvDPiO28ZQ6pDBqJiMsdneKsMf2eSRVYLhnBZdoJNeoeCP2t7Xxt+2/8QP2MB4Kkt7jw&#10;L4J0TxC+uG8DLdrqMt3GIRHtypQ2uS2Tnf0GK+Sf2wf2svgP/wAFMPEnwH/Zu/Y98dSeKNaX4waH&#10;4y8RXWk2sqr4d03TC9xKbxin7h5GKwiNgGJcggDmtbxV+0H8J/2LP+C0/wAUPiB+094obwh4c+Iv&#10;wV8L2/g/xHqlnKLHUbmwutQ+1WyzhSgmUTRnyyQxDggcigD3Tw//AMFBNK17xF+0p4dT4bXEZ/Z1&#10;nhiupDqAP9teZpQ1DK/J+6wDs53c8+1R/sc/tofH79rXQPC/xeb9k4eE/hz4o0L+0LfxBrHjCNr6&#10;L5Ayk2aw/wCrYkhWMgOASVXgV8k/sueP9P8AjT/w8b+K/hPRdWh0fxJdWc+iNq2lzWk11APDAjWV&#10;Y5FDbX2hlyASrKe9fY37Bnhm+8Q/8EzPht4NMslncX/wqtbTzNpVoGktNm71BBOfwoA4n4G/8FFP&#10;2hP2sZ/+Fj/sv/sWPrnwnn8Qzafo/j3XPG0enS6xbwzmCa+trM27sYN6SbC7qXVcgYIrrv2jP25f&#10;GXgH9oHT/wBlD9m79n+4+JXj6XQjretWkniCPTLLRtP37I5Z7h45DukfKqioScEnFfPX/BKX9vn9&#10;m39mX9jrwJ+xL+0/4vg+HfxU+GUJ8JeIPBeuWskU811BO8cdxbEKVuop0McyyxFlPm84OQON/bn8&#10;B+Cfhf8A8FaNR+M37Sn7TvxU+DngXxz8L7DTPD/jf4f+Im02zmv7SeRpbS8nEEqxko4ZA+0Njgmg&#10;D3Xxb/wWA0bwL+wT8Wv2wfE/wD1Sx8QfBbxF/YXjn4eTarG00F+Lq2hKR3KIVkQpdRyq4X5gcYFX&#10;fFn/AAUt+OPwq13wr4z+On7DOt+Evhf4u8T2ejW/i688UW8l/pTXcwhtJb7T0T9wru6AqssjIXwe&#10;Qa+WP2yvhJ+zD4b/AOCFf7S/ir9kT4w+NPiZb+N/Eljqmv8AirxhfPfXuo6kup6XBIyyGCIyJshT&#10;DBSDgkEivqz/AILbWF7ffsUWMFjayTP/AMLb8FtthQscDX7Mk4HbH5UAfYlFFFAGH8Qv+RPvP+uZ&#10;qp8KmC+DoCxx+8f+dWviH/yJt5n/AJ5GuS8N/EDT/DPg+G0jjNxdFm2Qr2yeM13U6cquFtFX979D&#10;jrVI08QnLazO+1XVNP0uye6v7pY415LM2PwrzzxX8TdS1RJLfw9HJFaqMSXG3k/4VBoFpqvxQ1qR&#10;9c1Jlitl3NEoxjJxgDoPrXRePdC07QvA0lrp1okaiROF789T6mtKdKjh60YT1lf5IzqVK1ek5w0X&#10;4sj+HvgbTBp1v4gvF+0XEy7x5nIX6e9VfGsZ/wCFlaeAOfs6fd/3mrqPAuf+ESscj/l3Fc74uXd8&#10;U9LH/TOI/wDjzUqdSTxUm30Y6lOP1eNu6Ob0Xwl4n1cXFrF5lvaKzPN5ikAkfzroPgzAqrqA8v5h&#10;Io3d+9dtcxJ9knIz/qW/lXH/AAaORqB/6bL/AFpyxEq+Gm35Cjh1RxEdd7k3xjVl8Pwk/wDPyP8A&#10;0E10nhw/8SCzH/Tuv/oNc78Z/wDkX4f+vn/2U10Xhz/kBWf/AF7L/KueX+6x9WbQ/wB7l6HGyn/i&#10;9in6f+iK9AP8Nefzf8lqQf7Q/wDRFegZztqcV8MPRDwv2vUdRRRXOdIUUUUAFFFFABRRRQAUUUUA&#10;FFFFABRRRQAUUUUAFFFFABRRRQAUUUUAFFFFABRRRQAUUUUAFFFFABVXUdKsdT2/bbKGbbnb50Yb&#10;H51apskqx/ezQBWttLgsR5djbRwpnO2NQo/Sn/YYxcG4ES+Y3DSBRuI+tS+fGOp74pRKhOBQBVm0&#10;i0uLlbyaxhaRRgSNGCw/GrUSFU2tR5iYzmgSr3BFAFe80u1vlC3dpFMFbIEkYb+dOS08tPLiRVHQ&#10;KANoHpTNW17RdBtP7Q1zVrezt/MVPPup1jTczbVXcxAySQAOpJAqz5yUAV00+KKNoY4EWNs7kVRg&#10;k9fzobToJIPsj2sZh248tkG38umKlnvbe2ia4uZFjjjXdJJIwAVfU+gqLS9a0rW7GPVNG1CG8tZl&#10;3Q3NrKskci+qspII+lACy2Edwnl3ESSLnIV1yB+dEthHcYFxBG4Vty71zhvUehqX7TFu25pwkUnA&#10;oAjaDenlFPlPB6dKitNLtrFWFnaQwhuWWKMLk/hVlpFXrVXUPEWh6TcW1rqerW9vJeTeVZxzzqjT&#10;yYzsQMRubHYZNAElvYpboYoYY0VmJO1cDPrTbPTLWxlaS1tIozIcyNGgXcfU461YEgbkA0eah6Gg&#10;Bt1bx3UXkzRLIrdVdQRUM2npOgimhSRQQfmUHkdOtN1HxBomkSQw6rqlvbNdTeTarcTKhmkx9xck&#10;bm9hzVoTIRmgCGWyjnj8qaCN1zna65/z2pBYp9o+0eSu/bjzNo3Eeman8xaC6gZJoAhurNLyFoLi&#10;JJFYYZZFDA/UGmw6bbW4UwWsabV2rtQDaPQe1WPOj5wenWjzkxkZoAhmso7iMwzxK6n+FhxQ9jHN&#10;tM8St5bbk3KDtb1Hoam85MZojkWQblzQBXWy8qRpIoUVpP8AWMoGW+vrTX0m3kuFvHtIfOUfLKYx&#10;uH41aaRV60CRTQBBHYRRStPHEqu+PMZVAL/U96WOwhh3NDbojSNmTaMbj6mpvMWgSoTigCvb6ZbW&#10;cjPaWkUZb7zRoF3fXFOuLMXCmGeNZI24ZXUHPtzUwdSMrzQZFAyaAK8Wl2tvbtbW1pHHG2d0axgK&#10;QeoxT4rYQxLFFGqKvCqvAAqKHxFodxqs2hwatbve28ayXFms6mWJG+6zLnKg9iRzVrzVxmgCqNGs&#10;VuvtiWMKzZz53ljd+eM0+fT4LpPIubeOSP8AiWRQwP51P5yck9qDMg6nvigCGO1MaLFGiqqqAqqv&#10;A+lQtoenuAr6ZblQ+8boVOG7np1q55yFto61Dqeq6botjLqmsX8NrawJvmuLiURxxr6szEAD60AK&#10;LY/MGUc8fhUdtpNnZlvsljDDu+95MYXJ98Cpra9tb2GO5tJ1kjkUNHJGwZXU9CCOCDUpO0ZNAFeO&#10;yjhUpBCiLuztRQMnuabcafDdxtDdW6SK3VZFDA/nVjzFxmjzk96AK8enQxESRWsasFCDaoGFz0+n&#10;tTZdJtJrj7W9jC0q42yNGCw/GrXmDsppDPGOtAERsozN9o8lfMClVkwNwHpn06U5bdgMFV/+tT1n&#10;RhkA0olUjIoApTaBpt3IZrvS7WSRuskkKsT+Yp0Wi2FtE9tbafBHHI3zokYAbirfnJnFHmpjOaAI&#10;msopo1hnhjZV+6rKD06Uy50+K8j8m7t45o/4o5FDKfwNWDMgGaaLiM/doArT6LYzqsU1hDIiLhFk&#10;iUhR2A44qVbNkQLGqrtGAo7D0p8t7bQRtNNKqoi7ndmwFHqT2FRaTrej69p8OraHqlveWtwu6C6t&#10;ZlkjkX1VlJBHuKAG2+k2ltI01vYQxtJ99o0ALH3IqSKyjjmacW8au+NzqvLY9T3qYyoG2Z5o85e4&#10;NAHxr8Rv2d/2uvg1+3l4w/bA+Cvww8NfE/R/HXhjTtJuNB1jXl0++0T7Lu/1EkymNopC25l4ORnm&#10;tH9jn9iz4reEv2zPH37eXxl8K+E/BereNPBmn+GrfwJ4HfdbrFbXM1w19fShVW5u2MgjDgfLGNuT&#10;mvrkmMc/1pqyxt0FAFf+x7Pc7/YIMyH96fJX5/r6082MZkSb7NGXj4Rio+VfQelT7xjOKq3niHQt&#10;Pv7XSr/WLWG6vmZbG2muFWS4KjLBFJy+BycZwKAMn4j+Crjxt4F1zwtp2rPpd3q2kXFlFqlso862&#10;MiModT6qTkfSvh34F/s7/t+/A/8AZR0/9hi//ZA+EvizT9F0mTS7XxvqviBG07UUZmJu7qxeNpml&#10;YtucZO5snPNfoGWG3JqC91LTtMs5NR1K6it7eFC8088gRI1HUlicAD1NAHkH7BX7Klx+xf8Asn+D&#10;/wBnCbxSdYl8O2LR3F4FKxeY7l2SFT9yFSxVE/hUAV65c6VaXbLJd2UMzL9xpIwxX86ls9RsNQto&#10;72wvI5oZkDxTQuGV1PQgjgj6VJ5q4zg/lQBDJZJPjzoUYK25VZQcH1FC2MazNOIl3uAHk2jJA6c1&#10;MHUjOaPNWgCBbFEeR44I1aQgyMo5bA4z6/jTItJtYJmuLexhSRusixgMfqateYoGT/KgyoOtAFSf&#10;RbG5kWa5sYZZFOVeSIEj8aswRtGu0/hTvOjxknGf71ODA9KAGspJ4qnr2lQ6zpNxpVwPkuIWjfPo&#10;Rir1NdC5qZRUo2YHkXhzxD8RPA9tJ4BtPCkt5cQyn7LcMp8sxk9c1rib9oGWPz0tNJTPKxtjP869&#10;D8k7s4pRHzgV5scDKOntJW6bKxnyPuzzcfE/xz4VYJ448Gu0ROPtVnkqK6LSPF/gHx3b+Wlzaznr&#10;9nuo13D8Grop7eOUNHLErr6NXK+Ivgx4P16X7Stm1nNnPnWbbCT/AC/SiVHGUvhamuz/AMwtUjs7&#10;kmo/CD4eaqrNLoSRk/xwsV/rj9KoXMfwt+FEX2wW0MdxjCj/AFkzn2zyP0qn/wAKl8fWh+x6Z8T7&#10;hbf7qrJGxIX67v6Vp+GPgr4f0a6GqatNJql4fmaa75AbuQPrXP7GpKX7ugovu7af5k2u9I2MH7J4&#10;3+McoN5v0nQ92RF/y0nX3/zj6133h3wppXhXTI9L0ezWONfvN/E59Se5NaC22wbE2hf7u3pUw4GK&#10;7sPg4UZc8neb6/5Giik7jcNtpWBxxS0V3FBRRRQAjjcpFUJPDulSSNO+j2pkZtzSeQu4n1zitAkK&#10;Mmo5LmGFGklbaqjLM3QD1oAbHbuox0wMcdPpTY7KOCPyreFI0X7qKoApul65pGuWMeqaLqUF5ayj&#10;MdxazLJG/bhlJB54qwJkPSgCraaTaWRZ7axhiZvvNFGq5qcwN1H6U/ep6UCRT0OfpQBXn0y2u4hF&#10;eWkcyjnbIoYD86fHaLDH5MCLGo+6q8AVHq2u6PoFhJquuanb2drCuZrm6mWONB6lmIAqeO5hlUPE&#10;25SMqV7igCtPommz/wCt023b5t/zQqfm9fr71P5DgKAPrUqsGGRSGRQ205/KgCvbaVZ2WTaWUMTN&#10;94xxhc/lTlsY4naSGBFaQ5k2qBuPqfWo4vEGhz6pNodvq9tJe28ayXFmlwpljRvusyZyAccEjBq1&#10;5qYzmgCtNpdvcNvnto2Zl2szRg5X057e1LDp8VpEsFpAkar/AAxqFH5CrAkU04HI6UAU5dIspp1u&#10;prGF5VxtkaMFh+J5p1xp0N3H5V1BHIh+8sihhVgyoM5PSgzJnFAFeLT4YdrRW0asq7QVQDC+n09q&#10;ItPjgh+zxQxrHz8qqAOevFWA6nvSCdCcc0AV5NIspbYWb2cLRL92NowVH4V5Z+3D8FPFPxz/AGH/&#10;AIxfAP4a2Vr/AG540+FviHQdChuJBDCby8024t4QzdEUySLlj0HPavXPNTsaC645oA8t/Y3+D/iD&#10;4L/smfCn4S+PNPs18QeD/hroeias1uyyKl1a6fDBKEf+Jd6MARwRzXpv2ONpUllhRmj5RmUEr9PS&#10;pFmj6Lml81M4zQASrvjK7c+3rVSLRrKGPy4tOt1Aff8ALEB83r9anvNRstPtJNQvrqOGCGNnmmlY&#10;KsagZLEngAAZJPSqZ8X+FVt7G7fxHYrFqjIulyNdptvCy7lERziQleRtzkcigCxc6bDeRiO8tYpl&#10;B4WRAwHvzSHTYGjWM2se2NgY1KghSOhHpirAnQ9m/Kl85KAIWskkZWnhWRo+Y2ZQSp9vSmTaZBcy&#10;pNc2sLtGcozRglPp6fhVnzk7Z/Kk89MZGf8ACgCD+zYRHJCtrFskyZF2ja5PUkd6Dp8LRfZngVo8&#10;YEZUbQPpVgyoOpoMqDigD49+Of7OX7Vnw4/b1uv23PgR8P8Aw38TLHWvh9a+F7jwr4g1hdPvNDEN&#10;xJM0ljPIDGIpi6mVGwWaNDnCgU79mv8AYu+Lt3+3Nf8A7ffxp8A+DfAOoSeCJPDdj4T8GMss14sl&#10;wkz3Oo3KKqzuvlqqKAdoJy3QV9gCWNuf8ik3xBsZoAjktzIjJJGrKwwyt0I9KY2nxG2+yGCPytu3&#10;y9o249MdMVY81c45/KgSqRkUAV59NguYhb3FrG8Y6RuoK/lSpYRxN5kVuqtt2/KoHHpVhWDruFIZ&#10;kBx/KgCv/Zlsbv7c1pEZhws2wbsemfzpr6VbPci7ktImlUYWRkBYfjVkzoOmf8KUSKRmgCv/AGXb&#10;+UsBtYdituVBGNqnOcgetSPb+YpV1+XGNvY+1SeaucUnnxk4GaAIDp0JEY+zR/uj+7+UfJ9PSifT&#10;oLtPJu7OGVf7skYYD86s7hSeYpHBoArtp0BiWAW8eyPGxNowuO4FOazjcq7wIzR58tmUfKT6elTG&#10;ZB1NAlQ9P/1UAVbnSrW9VRe2UM205XzUDYPtnpTpNPjlhED28bR8fIwyBjpVjzExnNAlU9jQA2KN&#10;1OWFF1AlzF5MkasrcMrdCPSnGaMd6QzxqMk98UAMjtxHEI1UKqrgKo4A9KjjsIYYfs8FtGkfOY1U&#10;AHPWrHnJnFJ58frQBWttKt7FWSxtY4VZsssaBf5U0aNYrcfa/wCz4fN/56CMbvzq55i5xSGeMdTQ&#10;BWu9Is74r9tsYZtpyvmRhsfmKkFqVQRqg2jjHt6VN5q0eYmM7qAKsGk2lpI0tpZxRs33mjjCk/lT&#10;p9Nt7xl+12sUiq25VkQNg+oz3q0rBhkGms6r1oArppsCLIFgj/e/6whAN3bn14p8VsIY/JjjCqow&#10;qqBgCpRMh4zQZVAyBQBVk0mymnW5m0+F5V+7K0YLD8TzT7nT7e8j8m7tI5E/uyKGH5Gp2mRRljVX&#10;Vte0bQdOl1fW9Tgs7WBd01zdTLHHGPUsxAH40AO/s22a3+yNaReV08ryxtx9OlE1iJ4/LliVhuB+&#10;YA89jU0V1BPGs0EqvHIoZJFOQQehBpfOT3oAeBgYopokUjIp1AGF8QwT4OvB/wBM6574XeDtKfSk&#10;8QXUIlmZ2ChuQmD/ADroviF/yJ94COkdU/ha6jwbAf8Apo/867IzlTwb5erOOpGM8UrrZGP8KR/x&#10;VGrKB6/+hmtn4rBh4PlJH/LVP51jfCl1PivV+f8AO41sfFg48HzFv+eqn9a1raZhFLy/JE0/9zlb&#10;zL3gZh/widif+ncVzviw/wDF09LOP+Wcf/obV0HgVl/4ROxAb/l3Fc74t/5KrpIA/wCWcf8A6G1R&#10;S/3mfpIK1/q8fWJ21ycWdxn/AJ5N/I1xfwZYBNQJ/wCey/1rsL5wLObB6xN+HFcf8GOU1HH/AD2U&#10;fzrOj/utT5fmaVJS+sQ+Za+M5/4p+D3uB/6Ca6Lw4f8AiRWf/Xuv8q5v40HGgQDP/L0P/QTXReHC&#10;p0KzH/Tuv8qmf+5x9WEP96k/JHHzcfGtc/5/cV368159KQfjWuSe3/oivQEcYwtPFbQ/woMLvJeY&#10;4yAdqcDntUbsFfkU5W3HpXMdQ6iiigAooooAKKKKACiiigAooooAKKKKACiiigAooooAKKKKACii&#10;igAooooAKKKKACiiigAooooAK/O//grL+zx8Cv2pf+Cnn7GPwW/aQ8Aaf4o8I6la/EWXUNF1VmEE&#10;zxaVZSxFtrKflkVWHPUD8f0Qr8/v+Cnvwa8AfHz/AIKrfsX/AAz+KWjT32iXln8SHube31K4tGZo&#10;9IsnTEtu6SLhlU8MM9DkZFAHE/Fj9nj4E/8ABNP9vD9mjQf+CemiyeC7f4lePLjQviH4D8P+ILmT&#10;TdR0r7HJIb6WzkleNZIXRMTKqt82CTxj23TP+CqPiz4l/GL4mfAv9nT9izxp481z4VeOH0DxNJZa&#10;rp9jarGscb/aVmupo0YtvIEKkyfKSQAQT698FP8Agn1+x/8As8+P/wDhaPws+DFnZ+JPsrW0evX+&#10;oXV/dwwt95I5bqWRowe4UjNeD/8ABJUbf2lf2zmPy/8AGSNz+P8AoFtQB6R+0P8A8FCNZ+HHx7j/&#10;AGVv2e/2ZPFHxa+IVr4Zh8QeJtF0G/s7KDQdPmkaO3a4ubyWOMSSukuyJCzERMSACpL/AIcf8FPP&#10;gb4p/Ze8eftKfEHQ9Z8Fn4WXFzZ/EXwrrsKfb9GvYQD5BEbMkpkDIY2Rir7xg9ceIaB8Yfhf+xF/&#10;wWf/AGhfFX7UPje18I6F8ZPh74HvvAniTXiYdPmOlQ6ha3tmtwRsWUNLHL5ZYEhgRnivBvFPgvxh&#10;+09+zJ+3F+0r8FPDGoat4Y8bfETR9S8HQw2bo2v2mjwW4u5oEcAyLJtYKQMMI+M0Abf/AAVA/b5+&#10;K3xq/Y48O6T8U/2GfiF8N9F8ZfE7wbJ4R8Sa7c2NxBeMNcsp1hnS2mkktJHhV3USqFOwjOcA/oF8&#10;R/2sPD/w2/a9+Ff7Il94XvbrUvihoOv6lp+rRyIIbJdKjtnkSQE7iXFyu3HA2nNfBn/BUT/gov8A&#10;sj/tDfsEeA/AXwP+Idt4o1zXPiJ4Jkk0nSbd5JtFSHWLJpXvBt/0XayiLD7SWkUAHNexf8FB/id4&#10;J+AP/BVP9k349/GDWk0HwXYeHfHWjaj4nvlZbKyvLy10/wCyxzS42xeZ5MgBbAyOtAHsnxu/ay8P&#10;av8AFX4o/sYR+Fb1dT0f4M3XiSXWWkTyJIpo5ohEFzu3ArknpXhv7FH7XPhr9kn/AIJD/s86lceF&#10;r7xT4o8YabpPh7wT4N0iRBea3fztgom8hVSOPfNJIx2pHGxPYHidD/aF+Ff7RX/BUH4++Lvg74g/&#10;tnR7P9mE2n9rQ2siW9xIr3G7yXZQJVB43rlSehNeGfsZfD7xv+w38D/2Yf8Agpx8QvHGu/EH4ZWX&#10;hNtD8XaXrUaTD4cW2pNGqavYKijESOqwzlsssLkg43UAfX3/AAUe/be/bY/Z4/bE+B/wp+AH7Oms&#10;eI/DvijWJ11T7Drekwr4ikWyuXOnobthJbtEUSYyZjVx8oY8ivVvj7+39r/7Pfgr4c2WvfsyeJ9W&#10;+J3xOupLXw/8LtH1CykuknijMs/m3TSi2VI0wS+853ADPOPN/wDgp38QvB3wy+PH7Lf7SfjLXY7f&#10;wLoXxHuX1nxQoMtpZQ3Wl3CQzySICFiZmUeYfl+Yc810P7eX/Dvr9of4ffD34hfGL9qSDwWyalPq&#10;Hwu+JXh3xELV4JxHtlaC5w0RRkIDK/DYwOlAHuP7NHxc+L/xi8HXmt/Gn9mzWvhfqtrqLW8ei61r&#10;FjfNcR7Fbz45LOWRdhLFcMQ2UbjGCflH/gtt8UNP+DHxC/ZT+JeoaBqerR6V8e4JV0vRbMz3V2/2&#10;G4CRRIOrMxA7AZySACa6P/gkb+0h8W/jF4o+Mnwn8Q/GST4reAvh14h0yw+Hvxhk09YJPESz2jS3&#10;du5QBJ2tZAiGZBtfzOOhrmv+C3nxX8M/A74hfspfFrxnaXkuk6H8f7e41D+z7J7iWOL7DOGcRoCz&#10;Bc5OBnANAHqXwf8A+CkHijXP2idA/Zs/aZ/ZC8ZfCHWPGlnc3HgW88SahYXtprTW6h5rdZLOaQR3&#10;CxnzDG2DtBIziqfxW/4KdeIdP+L/AI0+FP7Mf7H3jj4ux/DKSO3+Imv+G7yxtLTSb1ovOaxjN3NG&#10;bq5SFo3eOIEL5qgndkDyf9oD9o74Kftuf8FDf2X/AAX+yp4+svG0/gPxJq/ijxlqGgsZoNG09tNa&#10;3jE8oG1HkklVRGTv4ORwa8G+FPh/wt8F/wBq/wDal+Fv7RH/AAUa8cfATUNa+OGseLdF0WGS1tbD&#10;XtG1GC2khvLeS4gbz3+9CyIxK+Uo25zQB9C/tdftBfD/APapsf2M/j/8K7y4k0LxT8bLG6sxdQmK&#10;aL/RblXikX+GRHVkYc8qevWvoL9o79qX9pr4S+O28I/BX9gPxl8SbKCyjuJ9f0vxFpNjaEkZaNBd&#10;XKSSSDuNg56E18qfFT4R/CP4HfCn9iP4c/AfxhfeIPCdr8cILjR9c1FSJr1J47ydpWBVcFnkY9B9&#10;KT4uftZa/wCNf2yvi58Jf2if2+9Y/Z+0v4e6lbx+B/DOh2MMVx4j09rZJWvxLPE5u9zl0EUQJXbg&#10;jJoA+grf/grJ8A5P+Cft1+37feEfElnp+n6jJo+qeCrizjXWbTXEvjYNpMke/Ytx9pxHywX5lbOD&#10;mun+Bn7Un7U3xPtdcf4kf8E/fGHgV7HRJb7Q11bxRpFwNWmCkpaDyLljDKxAGZAFXPJ4r4i/4Jze&#10;Fv2b/if/AMEuvj9of7cniXVrPwVrn7Tni6fVNc8TxtY6hFNNqUEttdyiNf8AR7nzWikOBhJD2Ar0&#10;r9gv9oHxR4e/b2i/ZK+C/wC2PffH74VT+A7nV9R8Ran5d3P4Wvo5ESC0N9CoSYSoSdrZcbcnrQBu&#10;f8Eyv27f27v2iPi98QvBnxx/ZJ1630DT/jBr2jyeKLjxLovk+E7e2TdFprxW8gluSjhY/NRX3GUM&#10;XIBI63x7/wAFaNUsPEfji5+Bf7GHxC+JXgf4Z61caV448feHbixitre8thm7itoZ50luzB0kMakA&#10;ggZIrA/4JzfHf4S/DT9or9oj9l74j+PbHQfHutftDa9qug+G9Wk8i41SyvFjmgntlfHnoyhjlM42&#10;tnFfJf7J3hv4e/CvwN8Sv2Xv2nf+CoPxB+DniDw78RPE0Gr+CZJrO3t9Usby/nuIr608y3Z7hLiG&#10;cElWZt24ccCgD6d/b2/4KR/tK+EvEf7Ovif9i34P6l4u8F/EzxJbyvqmm6tpcK6/BJZzyjTR9rbf&#10;A/yiQyjYB5ZXdyQftv4KeL/Hnj34Z6X4t+JvwtuvBWuXkLPqHhi+1KC7lsWDEBWlt3aN8gBsqxHz&#10;Y65r4T/bD+Gvwr/Yw/Z9/ZHv/C2qXr/C/wCFPxK01tQ8Q3ULyG006awukju59q5VN8q7mIAXdziv&#10;seb9sX9mKz8FeEfiOnxq0G48P+P/ABVbeG/BusWd359vquqzvJHDaRPGGBdnikXnABQgkUAd14x8&#10;T6N4K8Nal4x8RXXkafpOnzXl9NtJ8uGKNnduPRVJ98V8u/suf8FG/jV+1dqXh3xf4D/YC8eWvww8&#10;VS7tH+Iupa9pMcbWnzbbtrT7SZxE23jCluRwK+m/Hg8MT+DtXj8bxxtor6XcLqyzIWRrXy280MBy&#10;Rs3ZxzX5Y+Gfiv8ACn9jf4x/B/wR/wAExf25dQ+Ivhvxh8SNP0LVPgddXS6pDo+h3EjG5vYGCiay&#10;W2HzBZDt2/LigD7E+OX/AAUV8S+F/wBofXP2Yf2X/wBlLxV8YvFXg3SrO/8AHg8O6pYWVp4fW7Uv&#10;awTT3k0atcSxKZViTJ2YJxkUW3/BUb4Vaj+wh42/bgs/AOvQr8PEvIPF3gjUFjh1TTb+1kCTWcg3&#10;FA4LBgwYqykEE5rxv4H/AB4+Ef7C3/BSn9qnw7+1l44sfA8PxL8QaB4w8Ca/4hlEFrrenJo0NjNH&#10;FMflMkFxbSIYid+GUgEMDXi/ioXvjz/gl3+3J+09pWnX1r4V+J/iW91LwZ9utWha7sYI7e2+1qjA&#10;EJK6MykgZABoA+ltT/4LAap4S03wt8YPiJ+w98SfDnwf8UatpmnRfFLVXsY4LFr+aOC3uLiz877V&#10;DbNNLGvmPGv31O3Br039rP8Ab7l+AHxd8Mfs3fCT4AeJfil8SPFOmXGq2vhbw3cW1uLPTYGVJLy4&#10;uLqSOKJPMZUUFiWY8DgkeF/8FhEH/DijUMDn7L8P/wAf+Ki0WpP2gfir4D/ZI/4Ld6B+0B+0L4ki&#10;8N+CvG37Pc3hTRfE2pxsthBq1vrK3bQyTY2xM8TjbvI3bTjoaAOf/wCCe/x1u/jR/wAFgv2j/H3j&#10;H4Za34F1Cx+FvhW11zw74l8rz7CaE3G8F4maORMEESIxUjv1rudR/wCC0NjZeE7r9ou2/Y7+Id18&#10;A7HVjbXnxmiay+zLarcfZ31EWJm+2NZq+WMgjJ2AsFNeWfs6fEHwv+2L/wAFKv2vNb+BGqTXGl+I&#10;vgjo+h6Dry27RxXtwIbuEzwlgN8e9xhxwccEivAv2UfA37N/j7/gn/o/7KX7Un/BU/4ieC7q10Vf&#10;CPjj4M3n2aCW2mU+Q9rHb/ZjPJC5wVdS2VYEtnNAH6J/tB/8FH7f4PftIeHv2V/hz+z/AOKPiH4q&#10;8WeCpvEXh238OXFtHHcxxyxoUeWd0jhXD7/MdguFxySBUf7Qf/BR3Uf2W/hH8NfiD8bP2YvF1nrn&#10;xE8WJ4fj8E6XNbX+oWV28crxr+4kaObcYwo2Nj5wSQASOEfw7Y+EP+C2/wAPPCekhvs2l/s3ahaW&#10;2/k+XHfWqLn8Fq9/wVgQf8Lc/ZTOP+bgrT8P+Jfd0AdT8Ef+CkfibxZ+1XoP7JX7RP7InjL4T+Iv&#10;Gmg6jq/gO48Qajp95ba1DY+S11CHs55PKnjSZJDG3Re+SAdn/gsCyp/wTE+N0rHG3wDeHP4CvLf2&#10;1FI/4LYfsMgdBoPxW+n/ACCdKr1L/gsGxX/gmD8cGCbseALw7fXgUAeBfCL/AIK0678E/wBmb4e/&#10;FP4q/sRfEfRfg3Houj6fefFq+nsRb2UUixQJfz2fn/aorUyMuZGjBAIO3FfTH7YP7cnh39l6Twh4&#10;J8PfDXXPiB48+IV9LbeCfAvhdoRd6ksKCS4uC8zpHFbwxsrPK7BRuUckgV8M/tXft8fsy/tBf8EV&#10;W/Zn+EnixNc+J3xC+Hum+E/DPw1W1ddYk1SbyIVV7dgGiRDmQyNhAq53V0H/AAU4+G2ufC39r/8A&#10;Zd+NfxA+PHin4a+C9F8D634R8QfErwzHE50XUriCzeATtJHII4Z/s8qGQqACq5IzyAfTPwk/4KV6&#10;V4x8NfFbTfin8BfEnw/8d/CDwvLr3iXwHrlzazXE9iLeSeOe3mt5Hiljk8pkDBuG4OKj/Y1/4KEf&#10;ET9tO18G/ETwF+xt4w0v4b+MNDW+j+IGtatp8UMEhg8zy/svnfaXQv8AuhKsexmO4ZX5q8K8G/Bv&#10;9mv/AIVP+03+0h8Lv21dd+N/iy++COo6Dr3iDVLqGeO2tY7G5mhiR4I0jfkknbuI719F/wDBJBdv&#10;/BMH4CqG2/8AFrdHG0df+PZKAPNPFP8AwWL+z2vij4q/DL9jn4geMPg94K1i503xF8WNJuLFLTfa&#10;v5d5NbW00y3FzBDIHRpETDGNtu4YJ7HxN8VP2XfGX/BQr4M38Xw0vNZ8aeJPhbqup+CPHVvqk8dv&#10;aaUzQtJC1uJAjmXejBnjZlxjIr86f2H/AIbfB7wp+x1q/wCx5+1v/wAFQfH/AMLdc8O6/r2g+Mvh&#10;XPJawJJHLqd0yyW0b27S3EVxHIsm+MtkueQMV9i6j4I8M/Db/gq5+zD8PvBt1JNo+i/AHW7LTZp/&#10;vvbxNapGW6clQCeO9AFH9jv/AIKA/wDBQX4q/tw/GL4P/ED9jXxBL4Y0Lx3o2mR7vFGhqnguzm0+&#10;CWRpDFIJLzfva5+UysA+wYI2j1n4lf8ABR/4hRftDeMP2d/2Yf2LPGfxWvvh21nF441bSdY03T7X&#10;Tri5gE8dsjXk8Zmk8oq5CjADgZznHA/s1/HP4S/s/f8ABUj9pj4VfGvx3Y+F9b+IHirwvqfge21y&#10;T7OuuwNo9vaf6K74WZxOhjKKSwOBiuH/AG9x+x18HfjT8Sv2hvgz/wAFDLz4OfGa1sYJvFPhuyvl&#10;mtvEN5BahrRJ9PlQm4d4zHHuhOduBwRQB+iXhXVtQ17wzY61q/h+40m6urVJbnTbt0aW0dgCY2KM&#10;VJU8HaSPQmvLvgj+194S+LvxH+MXwk1Dw/c6DrXwb8URafrVvfTxuLqynsIb211GMqTiKWOR1Cth&#10;laGQEcCtD9iL4ofFL45fskfD34u/Grwn/YPivxD4Xtr3XdJ8op9nuHXJG08rnhsHkZxXwJ/wWS8R&#10;fEn9kj9rc+Kvg3o13I37V3wrb4XzCzQhU8UQXsaaZdu3Zxaaher7pa/7NAH1n+xf/wAFP/gf+2R8&#10;DPHfx10fTb7w9pvw91a+g1q31gr5n2OCMzRXyhSf3U0IMidyBWP8VvjhfftP/sefD34waH+w741+&#10;ISeJ9XsNf0fwno/iqDS59Okt5PtNnd3NwbqACPciN5eXVshXUg4PxJ+258KtY/YX+Pmm/sVfB3SL&#10;qfQf2ovh/wCHvA1vJYwlfsd5prx29xcEjjc9j5nHqM19Pf8ABQH40eJ/2bPif8Df2TNI+PUvwZ+F&#10;uvaDqFvrXxMt7GNpIJ7KKBbSwWeVTFbNIGZt7j5tmB3oA1P2Xf2ifh94kb9oL9nfUv2ZPFnwg+JU&#10;djd+OPGPhfxX4iGqDVP7StWh/tK0nS5mjEJa1ERjiKRxsuFQFmz87/8ABMj/AIKYeN/2bv8Agkp8&#10;J/F6/sO/EbxH8OfB3g2NfFnxC0+ayjgto1nfzpobaadbi5jjDZZkjIODt3EYqr+yRrGn+Jf+Cqnx&#10;s1nwx+0J4q+K2iW/7JDadYeOvFFmkf22SHVp2lit3SONZ4Y2mwJAMF2cAkAGu4/Z/Tb/AMGtNn8v&#10;/Nv+of8AtegD6Z/ab/4KcfD39nXx78FfAel/DPxH40ufjtZ6xL4MTw3CjSSSWVjDdRwlXYczmdED&#10;khI/meRlRWYX/Gn7e+p/Az9mK5+PX7Un7OniTwTrja8mj6H4Ai1Gz1TUNYu5WRLaO3e0leItK7lR&#10;lht2sWwBk/MuvRs37av/AATHO37vg3x1+H/FK2tdr/wXt8BeKNc+B/wt+KWkeKPEGjaP8P8A4yaP&#10;rfinWvC9qJrzTtPUvE92iFHz5RkEhypAC5xQB61+z7/wUK1/4hfHq1/Zn/aI/Zb8WfCPxhrGhy6v&#10;4Vs/EF9ZXsGsWsTBZvLms5ZFWSPcpaN9pw3Gea8z8I/8FhvH/wAXfB/iTx5+z1/wTw+JnjfS/Bvi&#10;LVtK8UX+n3mn2sML2Fy8LiA3M8bXkhRPM2RK20OqkhsgZH7IPw5/ZP8Aip+134Y+MXh3/gpb4m+O&#10;Xi7wr4bvX0PTdQvbeeCxtbny1lkY28KBHOFG1zu9q2v+CLKkfsJeOsjH/F3vHo/8rN3QB6X4z/4K&#10;h/Abw7+w/wCEv24vDGja54i0jx9DYp4N8OaXaodS1O9u38uOyVCwRZBJuViW2qUY5wM18ofGj9pn&#10;4t/G3/grD+xf4W+NH7Jfi34V6tp3iDxfdww6/fWV5BfW8uibQY5rOaRd6lCGjbDLkHGCK8l+Cf2j&#10;wP8A8EV/2FP2kdZsbybwv8LfiBY634yS1tXmMNgby9had0UE7I2kDsccAZr3b9pD9rX9n79qT/gr&#10;B+xjb/s8/EKy8X2vh/XPFNxrGsaKGltLf7TojeTEZsbfMIidigOVHUDNAH6SaxqdhoekXWsancrD&#10;a2lu81xM7YVEUZZj9AK/NP8Aa7/4Ks+JPjr+wR8VPiL4P/Yl+IjfB/WPCOr2Ok/Fbz7Fra5TbJAt&#10;4LRZzdfZWkHEuw8EEgDNfoL+0H4T1fx98CPGXgrw+5W+1bwzfWlmynBEskDqv6kV+Ymkf8FAv2Yv&#10;CX/BCPUP2c/EPiRbT4leHfhTdeEtZ+Gf2N21a31OGF4JAbcLnZlTJ5v3NvO6gD6g8G/to+Gf2Sv2&#10;EfgJp0HgHXPG3jbxz4b0zSvA/gPwysRv9YuFtEkmZTKyRxQwxAyySuwVFHJyQD3P7M3/AAUGtvjB&#10;8S/F/wAA/jf8C/EPwn+IHgvw7D4h1Lwz4kurW6W50eV3Rb63ntJJI5Y1eNkbkFW4Ir4e/ao8J6r4&#10;f8F/sK/tG+Ivi74o+Hfgjw34WvdH8T/EHwvbpJL4emvtKgFtLLvjkCQyNC8TSFcLuGSM19IfsOfC&#10;H9k3Vf2k/Gn7Rvhj9uvXPjp4qs/hynhrXNS1e7gurex0eW5+1CJZLaJY3JeFiQCzAEg4yKAOm+BH&#10;/BS/4v8A7Teo6X4x+CH7AfjzWPhdrWqNbaV8SZdd0m3hurcSmI3yWslys7W+VJDbdxA4BPFanxl/&#10;4KMeN9A/aT8Sfst/szfse+Lvix4i8Eabp9543utH1bT9Os9J+2xtNbQGS9mj82Vol8zagIAYc5yB&#10;8b+Ivit8BP2MNe8J6x/wS4/bwvvEkPiD4hWdgv7PbTf2pZfZbu7AuzBEUE9isQZpBkhFwe1ey/t2&#10;6D+xJ4U/aH8XfHHQv+Ch978AvjND4fsV8V/2dqieXq6w2/mWf2mxnQrdkRsEHlZbZ8vBoA+j/wBo&#10;T9ufRv2aPgZ4V+JHxC+EfiOTxf42u7XTfDfwx09rebVrzVZ13CxUrJ5JdAGLvv2KFJ3YrL/Zk/b6&#10;1L4zfGvUP2Zvjf8As6eJfhP8QrHQ01uw0HxFe2d3Hquml/LNxbz2ksiOEfCuuQykjPWvhX9pv4hf&#10;tD/tG/shfsaft6ftGan4l+Gsum+JZp/iR4g8J6aFuNBjuorm1g1TyZEkMUbjypCCpMaz84xmvpL9&#10;h34OfsueOv2uz+0j4O/4KDeIvjp408L+CZdIhm1G/t7iDTNPu5lkYBreJE3M8Q+UksO4FAGP8Ov+&#10;C33i34zfs3x/tafBz/gnV8UfEPgHT7a9n8T65b3umwiyW1nmjnEEc1wsl6UEW9jEpXnbuLKwH238&#10;GPix4L+O3wp8O/Gb4c6i13oPinRbbVdHuZIijSW88ayISrcqdrDIPIPFfn7/AMEqlYf8G6duBx/x&#10;QvjLjH/T/qVfUH/BJH/lGT8Cf+yW6Px6f6KlAH0TRRRQAUY96KKAGlCepo2HoTTqKLAN2HdninUU&#10;UrAFFFFFgCiiimAUUUUANmbbGxNfDfxK/wCCqfirx0nxT0X4C/sQ/ETx94F8BahqnhrxP8QdFutP&#10;S3+320W26W1t5bhZ7pYXJRyi/eRsBuCfuScZhYe1fmH+wj+2X+zr+x5+xN8Qv2Mf2ivH0Xh/4kfD&#10;nxd4ysNQ0LULZxfeIBeape3dre2sQUtcpNFdRAMmcbecCgDr/wDgnz+1h4a/ZM/4Ia/DH9ofW/Dl&#10;9rOnw29rB9js2WOZvtmqm3RvnwBtMoYg9ge9fT/7WP7ZXhj9lD/hULeI/B2oap/wt74waN4B037F&#10;Mi/YbnUILqZLmTcRmNBbMCFy2WGK/P22sdX1H/g2T8K6lY+Hb6Q6aul6lfWdvZvJPDbwa+ksxMaA&#10;t8iKxIA42n0rqP8AgpN+3B+y7+0t4t/Yn8D/AAD+LFj4svI/2u/BWr3Umiq80FpbraalCBNKF2Ry&#10;l5RiJiHIRzjCmgD6h+NX/BRzX/AH7WWtfsYfCH9lXxb8RPHGl+CdP8TJDo1/Z2ts9rczzwnzJ7qW&#10;OOLYYD94/MXUKCa3P2jf2+G/Zx8D+AYNc+AnibWfiV8SblrXwv8ACvRZrWW/kuI4vNuBJP5gt0jh&#10;XBeQvt5GM1wHwvXd/wAFzvi0Qv8Azb14XGf+4pqHFYX7fXjbQP2Xf+CjfwJ/bG+MMk0Pw6Xwxrvh&#10;DVta+yvLa+H7+7e3mt7ucqD5SOIWh8w8A9SKAOd/4Kj/ABp+L/xV/wCCOPxw8TfHH9mnXPhfqWm2&#10;MUS6PrGsWWoPcwie3fz43spZFK5JXBw25SMdCew8N/8ABVLxD8Prz4e2/wAZP2J/iH4R+HvjO+sN&#10;C8PfEjWZ7EQPdToFt2ntFnNzbRykfL5iBvmGVFZH/BXD9oj4HftE/wDBJL42a58Cvinoviyw03T7&#10;a2vr3Q7wXEUUpuIGCb1ypO0g8E0z/gs4Cf2IPhHGqf8ANbPAXy+n+mpQB94wEFMivnX9rj9vqb4A&#10;fGXwz+zT8Iv2ffE3xU+JHibSLjWIfC/hu4tbZbHTIXWNry5uLqSOKKMyMI1ycs3AHBNfRcIwDzXw&#10;Z+0F8Wfh7+yX/wAFtNF+Ov7Q/iKLw14M8b/s7nwtofijVFKWEerW2tG7e3kmxthd4pVK7iA2046G&#10;gDnP+Ce3xovv2hP+Cxf7QvinxB8L9d8Gapa/Cvwvp2t+GPEKoLiyuI5J96b4XaORSGUiSNipB65B&#10;Fdz+xr+2F+xN+zj/AMEpLj9qr4bfC7VvAPwv0HWNaNv4Xlv59TvZb9tZntzFE0ssryS3N6/7tN2A&#10;ZlA2gccj+wF8dPh9+0P/AMFlf2iPin8J5Zrzw7J8NfDVjp+rm1eOHUWglnDzQlgPMjLHAccHacEi&#10;vlnw38NvHPj3/g3L8JeJfBMmuf8AFAfHw+L9ah8N24mv5NNsPGFxJcvBGysHkijJuFUqQTAOD0oA&#10;/Qb4Pf8ABSXxbrvxt8L/AAP/AGmP2OPG3wfvPHsMzeBdS8TX1hdWupzxx+abN2tJ5Ps9yY9ziOTG&#10;QjAEkYr6sjGEAxX5z/s8/Dz9kT9pT9ov4Y+Lof8Agqj4v+NGteFdRfxJ4S8L6leW0kcFwlu4aWZY&#10;IEaFljdhtkKnJxjNfoxGcoCDQB8H/s3/ABX8BfD7/gtD+2Zb/EX4jaZo0c3hf4X/ANnx6tqkcKyY&#10;07VjJ5YkYdCy5292GetU/i18UvA/xC/4Lr/s4p8P/H2m6zb2/wAJPGv2xdJ1JJkjc/ZNu/YxAOAc&#10;Z7Vk/CX9l39nf9pH/gtJ+2Ifj/8ABPw34vXRfDPwxOkHxFpMd19l83TtU83y94O3d5cecddi+lVf&#10;E/7M3wA/Zx/4Lr/s8WPwF+Dvh3whBqvwl8aSalH4e0uO1W5dPsoVnCAbiAzY9MmgD3T4yf8ABSLx&#10;Jonxv8RfAX9mD9kbxp8YdV8EQxN46vPDd9Y2drpMsib1tRJeTRie4KYbyo84DDJB4qv8UP8AgrH8&#10;C/An/BOSx/4KVaJ4W1zWvCd5dafato8cKw39vPcapHpk0MiOcCSC4d1dQTkxNtJyCfj3R9E0P4L/&#10;APBQb9pLwv8AHf8A4KF+NvgHL4o8eL4l8Mw2k1rbWGu6fLaRKJopriF1kkRlKFFbIwOOtdN+3P8A&#10;B74L/BH/AIIE2PgX9nnx9qHizwnJ8RvDmp6b4i1RCtxqTX3ja2vZpnBRfvTTyEfKOMY4xQB9jeGv&#10;23PGGkfD/wAbfGn9oz9mDxN8MvA3hPRX1az8Qa9qljcSalaLk5FtbTSTQOVwfLlCsNwBwcisz9mP&#10;9t/9ov8AaH8VaFJrP/BPbx14P8EeIrd7nTvG2ua/pLLFB5LSRST2kdy1xH5mFUDYSC4yAASPYf2h&#10;LH4Qap8D/FWmftAQ20ngqbRZ4/EyXiM0ZsyuH3BAWxg9hkda/Ov4I/Gfw1+zP+1j8F/gT+wN+3Zq&#10;nxo8EeOdel0zxF8NtWul1ZvC2jpaSyi/jvFUPbrEyIhjnOWBUDmgD0DW/wDgoL/wUH0r/grF4o/Z&#10;w8P/ALGPiLXfBul/DmO703QLfxRocPnRnWZrdfEHnPIJBHLFGqi2Z96YJMYJJr6C/ai/bwm+BvxN&#10;0D9n34T/AAE8R/E74leINKk1RPCPh25trf7DYRkK1zcXNzIkMSbztUbizHoMc1478U/jP8Mf2Y/+&#10;C2i/ED4+eMrPwp4f8Zfs52+i+Hte1mTybO41C21yWaS185vkWXy5lYKSNwzivI/229Gsfh//AMFb&#10;7f40fEb9sLxV8HPBfxB+Elpp/h3xz4f8hbF7u2uGka1mnmikji3o4kXJXd69KAPoTxd+2T4a/a9/&#10;4J5ftFAeAtc8G+LPBPgjxNonjbwX4iWP7Zo98ulTSKrNEzRyo8bpIkiMysrDoQQPnfxcjf8ADLH/&#10;AASxYt97xN4D/wDUYr0b4e/B/wDZ78IfsE/tX/F74GftO618XLzxx4S12TxX4x1qRHaa8ttCeFUR&#10;o40RlWPZ8ygg+pxXnPi8uv7K3/BLH5Pu+JfAf/qMUAfc3w7/AGufDnxD/bP+I37Gtl4SvbfU/hz4&#10;d0fVr7WJJEMF2moK7IiD7wK7DnOM54rk9T/4KK+DNL0n9pbWJPh7qjJ+zZuOuKJ486xjR49T/cc/&#10;L8j7Pnx8wz0rwbTfjv8ACf8AZH/4Lb/HDxX+0p40s/Buk/ED4X+Fj4P1bXGMNrqbWaTLcxxyEbTI&#10;hYfJncc8A15D4K+LHhT45fAn/gqF8UfAn2xtH1cXD6bNfWUlu88S+DoUEoSQBgjhd65AJVlOBmgD&#10;6B/4fL6zb/DHw3+0vqX7BvxOtfhBrlrps958RLhrGNNPS7WP9+1o0wuTbo8m1pvLCkLuXKkE+1/t&#10;W/t06L+z3qvgn4dfD/4Wa58R/HvxGaZvB/hDw3NbxPcW8MQkmu5p7mSOGCBAyAu7cs4AB5x8+ftV&#10;Aj/g3NiG3n/hn7wz+f2awrnf+CrXifTv2ePCn7M37X/hT4qWvgnxpo2tW/hmx8QazZtc6Wmm6hp5&#10;e7F7Cn7x4l+zIwZOVcgnjNAHtn7OX/BST4l/G/8Aa8vv2MvHv7D3jTwD4k8P6BDrXim81zxBpE1r&#10;Z2M4nFtPCbe6d7uOSaAw7okIRz82K+pvEeoX2laFe6rpeltfXVvaySW1isgRriRVJWMFuAWOBk8D&#10;PNfIX/BO3wr8NfiH8c/F37ZfiL9s3wP8Xfid4q8L2OgzN4IuIY7PQ9FtJpZo7aG3DtKqvNO0rvIA&#10;S5GMCvsfOV3AUAeJ/s5/t0/Cb49/sg/8NlXyy+GfD2n6bqF14ot9WcGTRmsTKLxJSmQTEYXyR1xk&#10;V574g/4Ki2Wl/An4Q+PdA/Zv8Wa14/8Ajhpq6j4H+FGmzWv9pPamIXBnnlkdYYI47do5JGZvk8wL&#10;yeK+Mv2m/Bvjr4c/tN/Er/gjr4RjvrXQP2pPiPoviHw+1mTiy8NXXnTeKhEcbYgo0+Rdvc3wxywr&#10;6S/bc1fwd+yn/wAFGf2b/wBpT4ixx6D8MdH8J+IvCV3rpgP2LQ7q6htzZrKVB8mNxA0Yc4UEAEjI&#10;oA9l/ZQ/bxf9oH4o+JP2evi18BPEnwt+I/hewt9RvPC3iS5tbgXdhMSEuree1kkjmj3AqcEFSMEV&#10;5ho//BW3xz8T/GfxN+H37Nf7BnxD+IGofCn4iar4V8UXFhqGn2dmr2TKvmRzXU0ayvKGJWFAzqFy&#10;wXcucz4Q/E/wT+2N/wAFfo/jh+zz4jXxB4N+G/wfuNB1zxRpy7tPvtQvLwTJBDMBtmMaJltpIBar&#10;X/BG8Y1P9rlmH/N4XjQjjr/x7UAfSn7Hf7Vnw/8A20f2e9D/AGhPhtp2pWNjq/nw3Ol6zbeTd6de&#10;QTPBcWsy5IEkcsbocEg4yCQQa8B/4ODJ7i0/4I4/Hqe1uGjb/hFYfmRiGGb+27g+lH/BCskfsO3y&#10;k/8ANW/Gf4/8T27pn/Bwghb/AII1/HpUT/mVYOn/AF/21AHK/tAfHG0/4KMeL/D/APwTg/ZP+JkV&#10;14dm0Wy1b9oDxx4dvhIuleH2GE0aKWM8XeoNHJGSDujgSRsfMpHuP7Sf7V/gf9iDS/AfwB+EXwP1&#10;jxh4p8Qxf2b4C+HPhHyYpDaWsQDyNJO6RQQRRhQXdvQcmvnz9qX9n5P+CeHivwt/wU7/AGNfhfaa&#10;fpOj6FbaX8dvh/4X05LW31zw7wx1KO3hCqbyyLPICBl4y6n3s/tTfHb4VeDf2+/2af29de8XQL8I&#10;9X8C65pMXjUKz2FrPfRwy2rzOAfJVwhXc2ADwSDQB79+yV+3Yf2h/iP4p+AfxR+BPiD4X/EbwfZ2&#10;t9qfhHxHc21wZ7G4DeVeW89rI8c0RZWQ4OVZcEDIz4r4T/4LL+OPit4D8SfEr4C/8E8vid4x0XwT&#10;4k1rSPFmqWN5p1tDbvp15Lby+QbidGu3KRebtiDbQ6qSGyBD8DvHvhD9r/8A4LN6l+0j+z94oj1z&#10;wP8AD74Fjwnq3iPT1LWGpapd6n9rWKGbG2YwxRncVJAMuKg/4I/oP+HZ3xNJz/yVP4nf+nzUaAPa&#10;fH//AAU1+CXhX9ivwh+2r4b8O654k0v4gHT7fwX4e0u3T7fqd9etthtAGcRo+8MrMzBV2NyeM9d+&#10;y98ff2gvjRJq8Pxy/Y48RfCv7DHC+nya14g02+TUQ+/cENnPIUZNq7g4A+cYJ5x8Y/saeCv2TPHv&#10;/Bv98B/Df7ZPjc+GfDb6JZSab4kS/e0m0zUkup2t54p0B8p1YHDN8vXNdf8A8E3/ANorx/d/tq+M&#10;P2T/AAF+1JdfHz4T6L8P4dbh+It9FHJPomrPdeUukNdwqI7vfDmYEZZAmGOWoA91+Av/AAUM8H/H&#10;v/gm5Y/8FHtI+H+pWOi3vhG+11fD1zNGbpY7aWaNo9ynZuYwkg5xyK4/40/8FaPBHwc8GfAPxaPg&#10;d4s8Q3H7QEcy+GdF0COOa7t51slukhZdwBL7wm7IVeWYhQSPi/8AZB/bN/Z4+B//AAb0t+yf8R/H&#10;f2H4n+FPAviDw3r3w+FnK2r2uofa7w7Gtwu4IVZW8z7m053V6BeqT4r/AOCXeR93+0fw/wCKcSgD&#10;26z/AOCwHjO0+L+ofsteNv8Agn58TdL+MUmh2+teFfh/DdabctrmlSTSxSXq3kdwbaCKB49splkU&#10;BnRV3MwFemfsy/8ABRjwt8ZU+JPhr4yfCXXfhZ4s+EsMd1428M+JJIbg29lJC00V3FPbM8U8bKj/&#10;AHSSCpBHIz5nqYD/APBxzouf+jJdT/8AUvsKo/CfwN4d+Jn/AAVJ/a0+HPi8MdK1z4ZeGbHUCsm3&#10;9zLFeI5z2OCTmgCn8Qf+C1vjXwD8EIv2rrr/AIJ2/Ei4+EupXNvDonjVde0aI3KXE6wW9xJay3ay&#10;28EjumHkAwGBYCvVf2h/jV8Nfilf/BP9kD9pn4Ea7DJ8fhd3E2k2/iQ27aFdaXax6mYprmxnVnId&#10;FX9zIUYqQdykg/AP7Kvifwb+2B+z5Z/sG/Hn/gox8O9E+FnhnxQNLXwRqtoll4k1LT9M1ASWtrPc&#10;zOsLq5gjJeIEsAMc19af8FNvG/g74Eftr/seftJ/EfVF0v4f+F/E/iew13xRJGz2mmvf6KYrQzOo&#10;IjSR1KhzhQcZIzQB7JZ/EX4K/AP9v6L9nDwp8O9Vj8UfGjQL7xjrniBtanntTJp4htdvkzSssBKM&#10;uFhVEO0kgscnwH4A/wDBQD/goR41/wCCiHxV+B3iL9inxFdeFdD1Lw7aw2P/AAlWhovhW2uIcy30&#10;jrKJLlZVJuNgaR1UbMA/LVa1/ag+DX7TP/Bdj4V3fwS8T/29pmg/BbxJbXGuWcDGxuJXuLZtsExA&#10;WbaANxQkAsBmuo8AfHj4Sfs6f8Fefjv4Z+OXjyx8Kz/EDR/CM/guTXJPs8Os+XZm2kjgkbCySLLh&#10;SgO7kcUAegfG7/gpNr/hX49eJf2dP2a/2SfGXxh17wHp9rdfECbwze2NrbaJ9pi863tzJdzRia5e&#10;EeYIo8kKVyRmm+P/APgq78EfCH7C+m/t36f4T1y/0G71y10jUNCW3VdS028kuxazQTR5P72GTcGR&#10;ckkfLnIr4707RtE+BX/BQr9pbwB8fP8AgoX45+BMvizx/B4x8J3FrNaW+meI9MudOtog0U1xA++a&#10;3kgeFow2QAmF5JPXftZfAv4L/Aj/AIJEaFo3wD+IupeLvD/iD42aHr//AAk+rf6/U7i71uN5p2G1&#10;fvOCeFA9OKAPsT4c/tc/FzX/AAT44+JnxR/Y/wDFHgXw/wCF/DcmuaHe65q2nySa5bpFLKVENvM7&#10;20gWMHZMFI3rnuK8F03/AILc61qn7Pmg/thwf8E//ievwh1DSbO/1nxzNPp8aadFMF8yUWz3CzzQ&#10;xMxDTKgU7SV3DBP1V+0/x+yJ8Q8Nk/8ACt9XH/lPlr4Z8WHH/BqvbqF/5tgscYH/AE5RUAfpV4d1&#10;rTPEmg2fiPRblZrPULWO5s5l6SROoZWH1BBry34gftWaB8Of2w/Af7J/irwxdW8nxI8L6xqPhfxH&#10;5yG3uL3TWt2uNOK53rKbefz1Y/KyxSDquD037MpJ/Zx8AE/9CVpX/pHFXzV/wWsttR+GXwG8H/t0&#10;+F7GabWP2eviNpvi6RbaPLz6M5Njq0Bx/wAs2srmWRvQwqe1AHe+Df8Ago78IfGX/BQTxD/wT4sd&#10;IvY9e0Lw4mpLrkjJ9ku7jCvLYx4O7zo4nSVh/dYVi/Gf9q34GfG/9n/9qHw744+F+oeIvAfwn8O6&#10;xpvjSKPUDbjX/I0t7m+soHjdJIiEzCZAy/McgjGa+E/E9rrf7PH7FPw//wCC213oV5Jr7/FjUviH&#10;4k0vy91xJ4f1gNaw2hb0jtFtG9OtfR3hD4U6n8PP+CB3xh8U+KbWZPEfj74N+NfF/iX7R9/7ZqGm&#10;Xk5U+yqyqPQCgD0Xx7+378Dv2Gv2Qf2c/E3hv4NeIpvCvxLvfDnhLwX4d0mZru60mK50qSe1RzI7&#10;SXGyK2WI/M7sxBJPJrzn/gqf8X/jN8Xf+COP7QmpfGT9mXW/hjc2vh+FNPsdZ1ywvpL2FrqA+YGs&#10;ppVQjgFWIIJ71xn7Sylv2Zv+CZ4K/wDNcPh7u46f8U5e173/AMF54jJ/wSG+OkKTMrN4SQKyDkf6&#10;XByPegDtn/a40D4U638D/wBmjQPCV54k8XfEDSLeRrHTZkUaPpMFqjXGp3RY/JEp2xqOsjuFXvjw&#10;j4j/ALfX7fvhj/gqrqX7N/gr9jnXvEvg2x+Gkt/Y6La+JtEg+3f8TSGEa2JZZBIsYQmIW7MGyxYp&#10;3HF/s0eDvEX/AATY/bM8JePPj98QdU8ceEPj54N0Xw7oHxO8UGNrzw3q0EG+HSJnUKkdrcbyYjgZ&#10;lG1iSQa9W+Pvxd+Gv7K//BYPwz8Zf2gPGFn4W8KeLvgLfeHNH8Ras3l2banDrFtctbPMRtjYxHcu&#10;4gNtYDkUAfaml3F1dWEFxfWjW80kSvNbswYxMRypI4ODxkcVcrP0nVtK13S7bXNGv47qzvYY57S6&#10;t2DRzRuoZXU9CCpBB7itCgDK8X6Zdav4eutNtdvmTR4XceK4fT/DfxV0q1Wy05zHCucKssdemtnH&#10;FRhCOgreniZ0YcqSfqYVMPGrJSvY8w03wf8AEzSLiS706Py5JuZWE6fN+ZqXU/DvxX1m1NlqTGWJ&#10;jkq00f8ASvStpPGKXyvpWv1+o5czSuZfU4rS7PNrPQvi7p1tHaWUzRxxjCqJo+B+NQXXhD4nXupR&#10;6vcpuuIsCOTzo8jmvT/J96PJ96Fjpp35V9w/qcX9pnnbaZ8YpEMb3LFWGD++iqrpPhH4naEZDpSe&#10;V5pBk2zR/Mfzr07yfejyfehY6aVuVfcL6nF6uTPM9W8K/FHXIFttUBmjVtyq00fWrFtpPxgtIFtr&#10;e5ZY0UKi+bFwK9E8n3o8n3o+vTcbcq+4f1OPNfmZ5efBvxLbVv7dMf8Apg/5bedHnpj+VXhYfGQD&#10;/j5b/v8ARV6F5J9aPJ96TxspbxQlg4raTOBs7H4wi8jae82x7hv3NGRj8Oa76AsIgMflThFxyaVQ&#10;VGDWFSt7Z7L5HRTp+z63FGcc0UUVmaBRRRQAUUUUAFFFFABRRRQAUUUUAFFFFABRRRQAUUUUAFFF&#10;FABRRRQAUUUUAFFFFABRRRQAVVvNG0y+v7fVbnTreS6s94tbqSFWkh3jDbGIyuQMHHUdatU2SUoc&#10;BaAG+TznNV7LQtJ06W4n07TLa3kupfNunghVDNJjG9yB8xx3PNWPPP8Adp0bF13EUAZuv+DPCnit&#10;Eh8UeGtP1KONsxx6hZpMqH1AcHFWbTRdO0+zTTdOsLe3to12pbwwqiBfQKBgD2q3RQBg2nwy+Htg&#10;0z2XgTRYTcMrTmPS4V8xgwYFsLyQwB57jNXtb8LeH/E1oLDxLoVjqFuG3CC+tUlTPrhgRWhUbysv&#10;RaAM+z8GeFdNJbTfDWn25a38hjBZIn7v+5wPu+3SnnwtoJ0U+HP7Fs/7PaPy2sTap5JT+7sxtx7Y&#10;xWiCSMmquoavY6TaSahqt3DawRDMk1xKERB6ljwKAIdQ8MaFqumf2LqejWdxY7VX7HcWyvFtHQbC&#10;MYHpjiqt58PPA2oaTDoF74N0maxtxi3sptOiaGL/AHUK4X8BV6XWtOgvIdOnvoEuLjcbe3aZQ8oU&#10;ZJVc5bA646VcoAoaJ4a0Tw3ZLpnh7SLSwtl5W3s7dYkH/AVAFLqfh7RtaMP9saVa3fkSb4ftVusn&#10;ltjG5dwODgnkdqvUUAZOheBPB3heaS58NeFdN0+Sb/XSWNjHCX+pUDNJrngHwT4ouI7zxP4Q0vUZ&#10;ohiOa+0+OZkHsWUkfhWvRQBQfw3okkdvFJpNqy2cge0VrdSIGHAKcfKQO4xVbVfAfg3Xr+PVdd8J&#10;6Xe3UOPJurvT45JEx6Mykj8DWs7bVzimfaPQf/XoApTeEPDVxY3Glz6BYyWt3MZbq3ktUKTSE5LM&#10;uMMxIGSeTio9A8EeEfCodfC/hfTdNEn+sGn2McO767AM/jWkbjHBHNORyxxigDMuvBPhO81qPxLd&#10;eGNNk1KH/U6hLYxtOnGOHI3D8DUWr/DrwN4g1BdW17wdpN9dJ9y4u9NikkXHTDMpP61sSOVxgU0T&#10;HuuKAK19oOl6pYNpWqadb3Nq67XtZ4VeNl9CpBBH4Vx3xD/Zz+G3xJ0zwv4e1nR1t9L8J+LLLxFp&#10;2m6dGsEDXtpIZrcsqgfKk+2bAxl41JyMg90ZsdulOR94zQBHLaRzRNDKqsjLhlZQQR6fSsnSvhr8&#10;P9C1D+19D8D6PZXnP+lWumRRyH/gSqDW5RQBkeIPAvhHxYYz4p8L6bqXk/6n+0LGObZ9N4OKst4c&#10;0STSjoMukWrWJj2fYmtlMW3+7sxjHtipL/WNP0t401C9hg8+ZYrfzpQvmSHoq56k9gOasoxZdxFA&#10;FO+8PaNqenHR9S0q1uLNggNrcW6vGdpDL8pGOCAR6ECotc8J+HfFFqLHxNoVjqMKtuWG+tUmUN64&#10;cEZq1d6jb2EMt1fTJDDCheaaZwqooGSxJ4AAHU9Kktbm3vLaO8tJ0kimjDxyRsGV1IyCCOoI70AU&#10;dL8KaBojmTRdDsbNjGse61tEjOwdF+UDgenSqtx8N/AV5q/9v3ngrR5r7du+3S6bE02fXeV3Z/Gt&#10;gyuGxtH50vm/NtI74oArnRNMbU11ptOtzeLGY1uvJXzAhOSobGccdM4pL7RNM1KSGXUdPt7hreXz&#10;bdpoVYxPjG5cjg89RzVyigCnNoelXWpW2sXWm28l1ZiQWl1JCrSQhwA4RiMruAAOMZA5qbUNPstV&#10;spNO1KziuLeZdssM0YZHHoQeCKmooAxLb4c+BbTVF1y38F6RHfR/6u8j02JZVx0w+3cPzq7rHh7R&#10;/EFk2m65pdreW8n+st7u3WSNvqrAg1eooAydL8EeE9DsZNK0Pw1p9nZzKVmtbWyjjjkBGCGVQARj&#10;jBq9ZaXY6ZZxafptnDb28MYSGCGMKiKOihRwB7VYooAxdQ+HXgXV9UGuax4L0i6vhjF5cabE8o/4&#10;EVJ/Wrz6DpUl7HqcmnW7XUMZSG4aFd8aHqqtjIB9BxxVyigDK1PwV4U1vUoNY1rwzpt5d2rBrW6u&#10;rGOSSAg5BRmBKkHnjvUGp/DbwFrWof2vrHgnR7u64P2q60yKSTI6fMyk8VuE4FRtMF7UAFvAlvH5&#10;UahVHCqo4Aqvqmg6PrUlvLqulWty1rMJrVri3VzDIOjpkfKwyeRg1Y887N+yjz/agCre+HdH1K6t&#10;7/UdLtbi4tH32s01urNC2MZQkZU+4qPXfCnh7xPaix8SaHZahbhtwhvrVJlB9cOCM1eM7AZCU9G3&#10;DJFAGbZ+EPDenbRp3h+xt9tsbdRDZouIiclOB93PO3pnmnx+GNCh0UeHYNGs008R+X9hW2UQ7D1X&#10;Zjbj2xitCigCj/wjeiGazuW0e0Mmnqy2En2dd1srLtYRnGUBHBxjI4qa7061vrd7O8t45YZARJDI&#10;gZWHoQe1F9qVppttLfX91FBBCheaaaQKqKOrEngAetTQTRXEKzwSK6OoZWVsgg9xQBlaD4D8F+Fp&#10;Xm8NeEdL09pOJGsbCOEt9dgGat6foWlaTbNZaXpltbQySM8kNvAqKzMcsxAGMk9T3PWrlFAGdb+F&#10;fD9to3/COw6HZrYbCn2FLVVhCn+HZjbjPbFVtJ+HngfQnjfRPB2k2ZhkMkf2XTo49jkYLDaowccZ&#10;9K2qKAEKgrtrEb4beAn1CbWJfBWjteTqVmum02IySAjBDNtycj1NblFAGfd+GdEv9L/sO+0i1mst&#10;gT7HLbq0W0dBsIxj2xUeg+C/CvhaF7Xw34a07T4ZP9bFY2McKv8AUKBmtSigDCsPhp4A0rUjrWme&#10;B9Gt7zdkXVvpcSSD/gQXP60usfDjwH4jvl1PxD4K0e+ulxtubzTYpZBjp8zKTxW5RQBTudC0q809&#10;tIvNOt5rRk2G2lgVoyvptIxj2xVXQfBHhLwqrp4X8Mabpqyf6wafYxw7vrsAzWtVe/1TTtLEZ1G+&#10;ht/OlEUJmlC75D0UZ6k+nWgCCy8N6Jp2l/2HYaRaQ2e1l+xw26rFtY5I2AYwcnPHOasadp1lpNlH&#10;p2m2cNvbwoEhhgjCIigcAAcAfSlNyRkbelO+0DOCKAJKKjM7DBC98UC4OdpT2oAkopqMWXJFOoAK&#10;KKKACiiigAooooAKKKKACiiigBHUOpU96x774feCtT1Vdd1LwhpVxfL929n0+N5R9HILfrWzSO20&#10;ZoAqW+g6Ta6d/Y8GmWsdntKm1jgVYyp6jaBjBz6VnWHwz+H+lKi6Z4I0e38u6W5j8jTIk2TLnbIM&#10;Lw4ycMORk1tJMrnaKWWTy1zjvQBWTRNMj1CTV47CBbyaNY5bpYQJHQEkKWxkgEnAzjmm6poGk65Z&#10;tp2t6bb3lu/34LqFZEb6qwINP/tnTv7Q/skX0P2ry/M+y+cPM2Zxu29cZ71YViaAMiz+H3gnTtJm&#10;0DTvCOlwWNwczWUOnxLDIf8AaQLtP4irt9oGk6pbx2mp6bb3MUUiyRxXECuqMv3WAI4IPQ9RVyig&#10;BFXbVDxD4U8N+LLZbPxNoFjqEKtlYb60SZQfXDA81oUUAZumeFPD+iyeZo+h2No3lLFm2tUjOwdF&#10;+UDgdh0qSx8O6PpmnNpGm6Va29qwb/Rre3VI/mJLfKBjkkk+uatySlD92q9prNjqHmjT7yGfyJmi&#10;m8mYN5cg6qcdGHp1oAoaL8PfBPhq8bUPDng/StPnfO+ay0+OJ2z1yyqCa2VG1duaUHIziigCpFom&#10;l22o3GrWun28d1eBBdXCQqJJgmQoZgMtgE4yeMnFJNoelXGpQ6xPplu95bxskF00KmSNW+8qtjIB&#10;7gHmrlFAGPr3gPwd4peOXxP4U0vUmh/1TX9hHMU+m9TirFx4W0C70xdEutFs5LFSpWzktlaJdpDL&#10;hCNowQCOOCKsXWp2lhbSXt/cxwQwoXlmmcKqKOpJPAFVdA8X+GfFVq194Z8QWOpQo+x5rC6SZQ3o&#10;ShIzQBaudPgvbZrO9hjmhkXEkciBlYehB6iszRfhz4G8NXj6h4b8HaTp88gxJPY6bFC7D3ZVBrbO&#10;ccCqo1fTzfnSjew/ali8023mjzPLzjftznbnIzjFAFXXvBvhXxSkcXiXw1p+orC26Fb6zSYIfUbw&#10;cGl1jwf4Z8Q2S6b4g8PWF9bJjy7e8s0ljX6KwIFX1lLNjFSUAZ1h4T8N6XpLaFp2gWNvZyKyyWcF&#10;qiRMp4IKAYII46Up8LeH2t7O1fRLNo9P2nT4/sq7bUqMKYxj5MDgYxgcCr7NtXNRm4YHBUfn0oAz&#10;9b8EeEvE7xyeJvDGn6k0PMLX9lHMYz/s7gcfhT4/CPhuKC6tYtAsVhvl230S2qBbgbdmHGPn+X5e&#10;c8cdKvefg4IoM3tQBVutD0ibShoVxpNrJZeWIvsbQKYtg6LsxtwMDAxjivkP9tf9nz9pKL9sn4ff&#10;tkfB74MaP8WPD/hPwTqPh+++GN74gg024iuLmdJBqNm90ptnkCJ5TJI0Z29G6ivsdHEvFMliwPvN&#10;+FAHw58Ev2PPjV8Tf+CgPg/9vfxx+zR4Z+BWn+EPCer6Vc+F9J16DUNW8TzXqxqj37WUa2scNuql&#10;o1WSZt7ucqMZ+4449xz/AD7UIiyLwcVIkYjGBQBTuPDujXWqQ65caXayX1ujJb3j26mWJT1Cvjco&#10;PcA80at4c0fxBYtpmv6Va31s/wB+3vLdZEb/AICwIq9Ve41XT7W+h0ye9hS4uFZreB5lDyBRliq5&#10;ycd8dKAK2h+FPD3hez/s7wzodlp9vuz5NjapCufXCACpbHQtL0rzjpWm29r9omaa4MEKr5srfeds&#10;D5mPcnk1ajYuu4inUAVNO0TTNItvsek6db2sW9n8u3hCLuY5ZsAAZJ5J7mjVNE0vXLCXStasILq1&#10;mXbNbXEKyRuM5wVYEHn1pNV1zTdDtJNR1m/t7S2h5kuLqZY40HqWYgCm6P4i0XxFYrqfh/V7W+t3&#10;yEuLO4WSNsdcMpIoAmuNMtbq2eyuLeOSGRNjwyRhlZcYwQeCMcfSqdx4N8LXejL4bu/Deny6bGoV&#10;dPkso2gUDoAhG0D8K1ASRmigDO0Xwp4d8M2f9neG9CstPt92fIsbVIUz/uoAKl0/w/o2l2r2Gm6T&#10;a29vI7vJBb26ojM5yzEAYySSSe5PNXKKAMufwZ4WuNFTw3P4b099OjXEentZRmFB6BMbR+VHh/wb&#10;4Z8KQNa+F/Dun6bHI2ZI7CySEMfUhAK1KKAMSX4c+BZdSm1l/BmkG8uFInujpsXmSA9dzbctn3NW&#10;/wDhFvD+bMnRLP8A4l2f7P8A9FT/AEbjH7vj5OOPlxxWgzbRuNRm4wcEUAVzoWktqn9utplub4W5&#10;t1vfJXzhCW3eXvxu25525xkZrzj9rr4EeIvjl+zb8QvhZ8LvEdv4Z8T+LvC9zptj4kWHa8ErxlUZ&#10;2QbiozjuQCcDtXp63IJ+YUb1nymOKAPzb1r9nX9rz4o/shf8MJ+Jv+CU3w7sryHwevh9PiNrXj7T&#10;rjRIZRB5Q1KGKGFr9nU/vVRoo234y6jJH29+zr8AbP4Q/szeB/2dvGepR+Kv+ES8Jado91qOqWoc&#10;X721ukRmZH3csV3c5xXowgCjAagjyBhOc9qAM7S/BXhTRJIZtH8M6davbxtHbta2SR+UjHlV2gYB&#10;wOnWjV/BPhPxBdw3/iDwxpt9PbMGt5ryxjkaIg5BUsCVIPPFaJmOMgUguM87aAM3XfAng/xS8cni&#10;fwppmpNF/qmv7COYp9N4OKnl8MaDcadHo9xolnJZwspitXtUMSFTlSFxgYPTjiryPvp1AEE9hb3M&#10;DW1xDHJG6FGjdQVZSMEEdwRVY+GdCbSP+EefRrM6f5Pk/YPs6+T5eMbNmNu32xiptQ1fT9Lkhjv7&#10;+CD7RMsMHnzBPMkOcIuT8zHBwBzwasIxZckUAJbwR20K28EapHGoVERcBVHQAelQ6ppVlrNnJp2p&#10;2kNxbTR7Jre4iDpIp6qyngg+hqzRQBn3PhfQbzRv+Edu9Gs5bARiMWMlqjQhB0XYRtwPTGKmn0mw&#10;uNObSJ7KF7V4TE9s8QMbRkYKFcYKkcY6Yq1RQBQl8NaFPDaQXGi2ciafIslhG1qpW2dRhWQY+QgE&#10;gEYwDUupaNpms2Umm6vYQ3VrMu2a3uYQ8cg9CpBBq1RQBRvvDujarbR2Oq6Ta3MEMiyQw3FurrGy&#10;/dYAggEdj1Haotd8H+GfFNutp4n8P2OpRK25Y7+zSZVPqA4IBrTooAht7C3tIFtrWJY441CxxxqF&#10;VVHQADoB6CpqKKAAjIxTdgp1FADdgo2CnUUAN2CjYKdRQA3YKNgokfYucU0XAJwMUAO2CjYKb9oX&#10;aGXvTo3LjJFABsFGwVBqGr6bpTQrqOoQ2/2mdYbfzpQvmSNnai5PLHBwBycVPE/mLuxQAqjHFKeR&#10;iiigAUYGKKKKACiiigAooooAKKKKACiiigAooooAKKKKACiiigAooooAKKKKACiiigAooooAKKKK&#10;ACiiigAr4t/bl+Jt94B/4Kyfsb6be+PpNF0DVLH4ijWoJtU+z2l2Y9ItGh84FgjlXOV3ZwTxya+0&#10;q/P3/gqJ8DvhH+0X/wAFU/2L/hR8cfh9pvijw3fWfxHkvdG1i1E1vK0ekWUkZKnglXVWHoRQB1n/&#10;AAV2+O3hqP8AZ28Ip8LvjFYrqlx8ZvCMTJoPiCP7RJA2pxCRMRPuKFfvDoR1r139qv8Abu8K/sz+&#10;L/Dvwe8OfDHxF8QfiF4qt5rrRPBHhWOP7S1nDxJdzPKypBCGIXex5Y4GTXyF/wAFQ/8AgnJ+wx+z&#10;j8FfBPxS+BH7Lfg/wv4itvjR4Rgg1jR9HjhuI45NTiV1DAdGXg+oq1+2fp3iD4e/8Fk/D/jXxJ+1&#10;zq/wT0fxv8HxpPhfxrb6Po9xa3N9bXjyTaa0uq2lxFFIyusihdjMO5wAAD6O8Of8FSfhPrX7Lvxc&#10;/aI1r4eeI9B1T4G2d9J8SPh/rcKRappktvafbAmFZkdJYCrxSglXB46GrnwJ/wCCiKfHDRl+J4/Z&#10;u8Z+HfhtJ4PPiG3+ImuCCO0lgWATOBCH87AG7DFQG25HBBPy18c/2c/hF4A/YE/bq/aZ8Fftj3nx&#10;s8VfEj4W3OneOvEk02k+VaXGkaHcx29sI9KghgikWG7UuCu8hkLdQT9k/s+6V4E1n/gn14H0L4kv&#10;ax+HLz4O6XBrn2q48mFbNtKjExd8jYoQtlsjA5yMUAcd+zP/AMFGPF37UPivRZ/B37FXxG0/wD4k&#10;VpdE+I2rNZx2c0GxmSdoBKZkR9oCkgnLLkCvJfiX/wAFKv2vvBn/AAVB1L9lnw1+xN4q8SeE7D4d&#10;zanbWunX1hHNfSDVIbcaskkkgIttjGPyjhtzZxivMvDXxKn/AOCefxX+B/wo/Yx/b5h+Nnw4+IHj&#10;6z8LxfBvV76w1jUNG0ucOX1LTr+12zLbWagM6zeYhjGAykjPt/xV+IXgD4Ef8FqvDHjz4x+M9M8M&#10;6L4w/Z11DQ/Dmqa7fJb297qUGt2tzLapI5C+aIWEgUkFh0ztOAD0P49f8FF7T4U/FiL9n74W/s6+&#10;MviZ46t9Bh1jX/DvhUQJ/Y1nKcI080zqm5iGCopJbaegrwn/AIKe/tb+Af2sP+CDvxw+N/wguNV0&#10;9f8AhFLizvrHUIWtb/SL+C8iintZ0zmOWNwVIBweoJBBrz+xg1rwJ/wVZ+Oula//AMFF9S+C7fED&#10;TtF8R+Dbq10nw7Paa7piWpiZY59Xs7gs0TjJSJlXDhip60fts/AP4QfA/wD4IJ/tPan8IP2ibj4q&#10;W/jcan4j1jxtNcWMi3uozX0Cz7PsEcduqq6FdsagAg0AezftS3l/bf8ABZr9jzT4NQnWC48HeO2u&#10;IVkISQrpkOCy9Dj3r6O/Zk/au8KftQTeNofCvh+8sf8AhB/Gl34bv/tjD9/PBjdImP4Tu4zzXzZ+&#10;1Q7H/gtL+xsWH/Mm+PR/5TIa5r/gnV+1P+zr+zp4n/aa8OfHX40eHfCuqaT8btV1C80rW9Ujguhb&#10;SrGYpEhY75A/RdgYs3yjJOKAPVv+HvnwUi/4JtW//BTS98B67H4Qm1qDTpNJVVe9jMmuJo+/C/eA&#10;lbzMDkqMDmr3hD/gqPpl58dvCfwb+LH7LXxE+H9n8Qr57LwD4m8UWtutvq10I2kELJHI0lu7IpZQ&#10;4z2ODX5//CWa31D/AINY/Bd3bHzIpvipokkfy/eU/Em36g/X/GvtL/gqe3/GR/7Ha7P+bhoOQP8A&#10;pwuaAOw+In/BTqPTPiV4q+H3wF/ZY8efFKHwDeGz8c614W+zR2+mXSxiR7dBPIrXEqoQSqDGeMk1&#10;3v7B/wC2noH7e/wOt/2h/Avw017w/wCGdUuGHh248QeSsupwLw06pE77AJA8ZViGDRtkV8NXnxF+&#10;LX7Mn/BR746fsu/svftZfBjwTa+Lp7HxdqqfGq3nN7balqEGJTpYhuYVuo0VEYrJyrvtJxyfsj9k&#10;j4Z/s8f8Eyf2FPBfwj1L456PH4O8F2KWUnjbxHqlvZ213d3d2WMhdn8tDNdXLKibzzIqAscZAPSv&#10;2rby80/9l74kX+nXctvcQeA9YkguIZCrxutlMQykcggjII5Br4Q/4J7f8ExfhB8fP+CcPwr+M7/F&#10;f4maF8QPE3gCy1CTxjpvxC1Bp4b54w3niOWVo2+cAlSuCMivuf8Aa0mZv2VPiYGXn/hX2s/+kM1f&#10;Kf8AwTY/bk/ZD/Z7/wCCRHwd8SfGD9ozwhokPh74X6e2qW9xr0H2mN0h/wBUIQxkaUngRqpZmIAB&#10;JxQBxfwz/bJj+Ln/AARn8X+J/wBua58Ral4i+FnjDUfAvxQuvBurNpt9dappOprb+bHLGQYmkQwO&#10;47l27GvqH9oX9unwH+zBb+C/h34d+HviPx1428ZWO/wr4H8NhJL+4t4owXuJXkZViiUEBpHOCxwM&#10;k1+fTfDLxz4X/wCDf341/HL4n+Ebzw9r3x2+KeufE+80DULdo59PTVtZje3jdG+4WtooJNvGBIM8&#10;5r0v9sDTPEXgP/gqB8G/iZrv7VGr/Bfw94l+C8ug6L4+tdJ0m5tjqSyxynT5H1S1uIYnkTDrwpbb&#10;jd2oA+1f2Qv21fB/7XEfirw7D4F13wb4y8C6pHp3jPwV4miRb3S5pIhLCxMbMkkUkZ3JIpwwz6V8&#10;0/tXfA3wn+03/wAFivBvwW+Keu+JG8NQ/A3UtTXSdH8T3lhG10uo26LIwt5E3EKzDnPBr1L/AIJ+&#10;/AD4SeDPjR8W/wBpDwn+2rdfG3xh43k0bSvGutTSaOEsG02CUW1v5WkwQwxv5V1k5XcRsJryP9qX&#10;9nj4dftM/wDBa/wZ4N+JN54lt7K2+AOp3MUnhfxjqOiTGT+0rYAGawnhkZcE/KWKnrjIFAER8Fyf&#10;8E/f+CoHwX+CH7OvxI8T6p4T+LGj6zH4v8A654in1JNKW0iWSHVYzOzSRqznySM7ST616v4G/wCC&#10;qcXxd+IHi/4c/Ab9kvx94xuPh/8AE/UvBnjK+0820VrpstpceSZ/MmdfND8v5aAsqDLY3KD6N+z1&#10;/wAE9/2U/wBl/wAe33xW+F3gG+k8V6lZi0vPFHibxJf61qTW4OfJF1fzTSrH32BgDjpXj/8AwRtj&#10;xp37TrImGP7Y3j/cfXF5HQB03xX/AOCocHhn4qeKvhh8C/2V/HnxU/4QCVIfHmseE1tkttJmaLzf&#10;IUzyKbiUR4YogOMgZycV2mq/8FGP2atK/Ymn/b8fxFdTeAbfSVvGaGzZrxpDKIVtBD1+0GZliCf3&#10;zjPevmn/AIJz/H/4GfsleKf2n/hJ+0t8XPD3hfxLpnx01vxTdReItUhtJbvR72GCW1niWVgZkCK0&#10;eVyAwxwTivnfSPBnivQP+CF/hX42apol5H4V8P8A7Sll8SdY0tbUs8/hRfFP2lsRjlkELrKRg/Kp&#10;OOKAPTv24v25fHfxp+Jf7LXgnx5+yp8Rfhbdal+054Zu9Jm8SLA9vqdoonDxmS3kYRS/OjeS4GRu&#10;IJ2nH3d4P/a38IeL/wBsDxh+xvY+H72PWvBvhHTfEF5qUjL9nmhvJJERF77gYzntzXxz/wAFOP2u&#10;P2ZfjT8SP2RPCHwd+M3hvxZqWoftJ+F9btrfw3qkV75Wnr50ZuXMRYRxl5o0DNgMzYGTnHR6J8W/&#10;hh8C/wDgup8WdQ+M/wAQtH8KWviX4GeHf7AuvEF/HaQ6h9mubjzxFJKQrmMMCwByAc+9AHVftr/t&#10;beG/jn+wz+298NfCej6hp+o/Cf4YeLNG1C9lkAE9wfDk1yJYivKgCQD1BFavwI/a98N/s6fsDfst&#10;aDqmi6h4m8V/ELwD4T0jw34f06UG6vZn0q2aa4Yt92KJA0kkhGABzyRXyX4Z+KfgD41fso/8FS/i&#10;T8L/ABJDrGg6lpHiptP1S1VvKuUHhArvjJA3oSOGGQwwQSOab+xt4b8c/sN+P/2W/wBrD9pb4kar&#10;8Qfhx8QPgRoPg/QvFHiC3to2+GupXVrbTwW6i2jij+x3A2W/2iRGmDRIHlIbBAPoT9qL/go7+1v8&#10;Gv8Ago34Z/Zt+HX7G/ibxZ4Yu/B+p37Q6beWKTa1JE0QW4gklcGOOLcVZWwWLDHSvUG+JHwv1P8A&#10;4KZ+BPC3iHw74x034hap8CNR1S3s5Nfb+ybXT11G2WWGa1U+XJdCWQATckIGAODXF/tZ+OvBfwX/&#10;AOCqvwJ+Lnxa8Waf4d8M6l4B8SaFaa7rF2lvatqMj28sduZWIVXZFYqCRnHFUfFOraN4l/4Lv/DT&#10;W/DmqW99Z337KOvyWd5a3CyRTI+uWBV1dSQwI7gkEUAdN4//AOCtGlaX438X6T8Fv2UfiF8SvDPw&#10;81WXTfHXjTwvDb/Y9Ou4VDXMMSyyK908IPzhBweOtdJ+0F/wVQ/Z0+An7K/gP9sZv7Q8Q+CfiB4m&#10;0nR9IutFt2kmU3xcJIYgC7FDGwKKCxbgAmvnn/gnJ+07+z1+yt+yP8Xvgj+0b8TtD8I+L/h78SvG&#10;Evi7S/EGoR2t3dx3V/cXdtepHIwaWOeCaPy2XcG6DnivE/EngrxT4M/4JJ/sk2fjLRLrT5tS/au8&#10;J6na6dqFuYpYLS51S6mgRozyp8tlOCBwelAH3H4A/wCCn9hq37QXhX4D/Gb9lv4hfDYfEKe4t/h7&#10;4i8VWsH2TWbiKEztbt5Mjm2maJWZY5OW2sByDju/28P24/h1+wB8DoPj18UvD+pajpMvifTdFeHS&#10;IvMmWS8nESOFwS4BP3QMnoK8h/4Kn4Hxu/Y7YY/5Oise3Y6FrPFYf/BfAB/2P/BKsN274++Ccq3/&#10;AGFI6AO88G/8FR9Lvvjx4T+DHxc/Zd+IXw9tfiFdS2nw/wDFHii1g+yaxcpEZvs7CKRmtpGjVmVZ&#10;AC2COCMVrftD/wDBRvSvhN8cLj9m74O/s/eMfiv400nRYtX8U6V4NjhEehWcpxCbmeZ1RZZQGaOE&#10;EuyqWwBzXB/8FWlUfFj9k0on3f2krAf+UvUK8GsdM8S/Dz/gr1+034Z8Wf8ABQXV/gHceOk8LeIf&#10;CMP9i+H5IPFGmw6SLSWSKbV7KfJt54ZY2jjdcbixU/eoA+ptX/4KvfAS3/Zc8J/tU6DoOtX2k+KP&#10;iJY+C5NJkhWG80vVbi6Nq8NwhJCmKQEMATx0Nen/ALRn7VfhX9m3xH8MfDfinQby8l+KHxFtvB+k&#10;yWjALa3U1rc3CyyZ/gAtmBxzlhX54/tifAT4Pfs8f8EvfD/iT4NfHm4+J3hdf2pNF8deL/iFJPZz&#10;RDdqitfXLNYRpbxwxsvOxQq89K9S/wCCi/7W37Nvxh/aR/Y8+G3wk+M+g+KNYk/aO0nWHt/Dt8t6&#10;kFl/ZWpossskO5It7SDYrsrOFcqGCMQAe+ftB/8ABR3S/hT8bLj9nL4Ofs9+Mviv4y0jSItV8Vab&#10;4PjhWPQ7SQkRGead1QSyAMyRAlmVSeBzWL47/wCCvn7N3gj9kPw7+2dJpOuXHhrXPHFp4VvLBbEi&#10;+0vUJZ2gkjmiG4lonRgypuJ/hzkV8x2Nh4k8Af8ABXL9pbw54p/4KCav8BLnxpD4b1/wtD/Y/h+S&#10;HxJp0OmfZpZIptYsp8mCaORSkbrgPkr3FP8Aal+B3wc+Bv8AwT8+FOifBX49SfFDSfEH7YPhvXbz&#10;xlNPZSi/vLrVS1wVNjGluFDgjaigDkUAfoB+zj+0R44+PM2uy+Kv2cPFXgKy0+SA6LeeJpLfOswS&#10;hz5saROzRFQi7kfBHmL74+Zvjjc/Er9vb/go5rX7E9r8TPEHhP4W/C/wbZ6x46bwrqLWd5rupXru&#10;LeyadPmjhSONpDtILE47V9z7VRflXivgLxR8TPBv/BPn/grb44+In7R2r2vhv4b/AB+8G6VHo3jj&#10;VpDFp9prun+ZE9jcTN+7g8yCQMhZgGKsOxoA+jP2c/2HfgH+zN47m8XfCHxf4u82awe1uNJ1Xxtd&#10;ahasCwPmeVO74kBH3geATXFfCLWPgj/wUF8QfGr4hadc+OtEuPC+s678FvEVva+JpLaB/wCzLoyy&#10;31qkZxFOz3JCzj95tVV6AV8v/D7wJ+wt4I/4LjfCmX9iDU/CMsesfDXxLe+MF8G+IEvUkuGuLco8&#10;wjlcKxy2M44JxXVf8E0/2lvgF+zLc/tj+BP2gfi/4e8G63p/7WXjbxBdaP4i1SO1ujpd6baWzu0i&#10;kIaSKZB8jICGPA5GKAOm/ab/AOCovj7wf/wTA1j9qT9kf4IeItWuNJvNQ0GO8vLq3lbR20+5+yG9&#10;uRKw85HaMgBctlwT3r2j4Wft+3Gifsia5+1P+2F8GNc+E+j+FNLhutQl8QXVvcPqEZhjPnQrbs3M&#10;kkgjSM/MXIHeviv4Kzn4hf8ABuR8WNa8KWF3eLqGpeK760hW0dZmh/tuSc5jYBgRGCSpGRjBAPFe&#10;m/8ABT7xz4V/aW/4I6W/jX9nb4l2viWx8I3ng/xD4ik8GyW2p3MOm2V9aTXTiBhIjvFGjTGOVGU+&#10;QQysMggHuvwc/wCCoOn+OPi34V+E3xm/Ze8ffCuT4hLIPh/qnjKCAW2sSpD532YmKRjb3DRhmWKQ&#10;BjsYDkYqnJ/wVUtvEfxu+If7PvwV/ZV8deOvEXwx8VQ6P4oXRjbRW8KSQxyi482Z1UjEmBGMscE8&#10;CvMfCvwV+Cv7WvxT+Dnivxt/wWF1D4vf8I34utvG3gDwjEnhO1OoXlpDJIsmNNsIbl0SJ3LJuwBn&#10;cBjjp/8AgmBHGv7Y37aB8raW+OFr2xnGk29AHo//AAVo1K+j/wCCVP7Qur2wms7gfBHxJKu1sSQv&#10;/Zc7dVPBHTIPWvHPgf8A8FcNF+HvwS+F2ufEz9lb4maL8N9W0XRNJtfitqdnALGSeWGKGOd4fNM6&#10;QSSfdlZRkMrEDNew/wDBX8p/w6o/aOYDp8EfExP/AILJ6+V/2sP21/2Ufi9/wRN0b4YfDT4raBrf&#10;irx54D0Twx4T8LadfxS6kmsPHbw+UbVSZEeCRTvyo2BCSQOaAPsP9qv9vPw1+zf418O/B3wp8K/E&#10;XxE+IHiqzmvtH8GeE0j882URAkupZZWWOKIMQu4nk8AVN+zl+3f4M/aP+F/jLxjoHwy8VaX4m+Ht&#10;/cad4y+HWpWKLrFjfRwiZYFTfsk81GVopA2yQMCCOcfFvxv8K+Nfgl/wVN8Ky/En9tXVvg3D4u+B&#10;Wm6L4d8XW+kaLcW13qFhIftVk0ur2txHFI5YSqE2M4zksAMdZ4y120/4J/8A7J/7Tn/BRL9mz9pG&#10;b9or4ia5NpCeJNcvv7MktbC6soobJHkg0eCGIJa2t19pmQKHZIuWyc0Aez+HP+Cpt3pfxg8KfC39&#10;or9jv4hfC6z8dawNK8J+JPEhtJrO6vihZLeX7PI5t2fBCluCeM1d+Lf/AAVF8NfDz9qXxR+xv4K/&#10;Z88beOPHnh3QdP1aHTfDNrG0d1DdKx3NNIyxwBNoBLtliw2g4OPiT9uD4lajqbfAHR9V/wCCpv8A&#10;wu6+1/4veHdQbw7oXhXQY7COITBjdLJp9uLi2hBICedM+4kKSTmvqz9ndUb/AILeftIMVGf+FW+C&#10;wG9tt3QB1/gP/grT+z7rf7O3xG+PPxQ8N+IfAd18I9X/ALJ+Ing3xFZr/aemXzJE8EKqjFZvPE8X&#10;kup2ybxiur/Zn/bG+Lfx68XDQvG37D/xC+HemzWTXVjrvieayaGRcAqjpFKXikYH7pU46EivlDTP&#10;hz+zV8Wf2s/+Cinw4/a68Q6dpHgDVvE/w8g1jVdU1ZLCOyc+E9OMMy3DsFhkWby2R88OFxzgVt/s&#10;2/tA/FX4D/t4+CP2MvCn7eFv+0R4F8YeG7+9m/thbK61/wAJi2RTFLNf2O1biGXO0edGHyOGPJoA&#10;7Tw7/wAFnI/iePFT/AH9iD4pePI/A/iW+0fxZcaHBbLFZyWsjK3ltLIv2hyq7xHGCQGUE5OB3nxB&#10;/wCCsf7NXhD9ijwh+3r4cXVPEHgbxlq2nWGn/wBnWv8ApcMl1dC1KSRckSRTbkeMZIZGHvXzn/wR&#10;+/bW/ZL+Efwk+NHhD4rfHXwx4V1Pwr8ZvFF9rlv4h1WKzZLV72R1uF80r5se35dy5G5SvUYrxXw7&#10;o+pJ/wAEbfht41vfDV1pOl+Ov2s4fFXhXS9QtTDJBo+oeMZLiyzGwyqvC6yqCB8sqnHNAH3p45/4&#10;KT6n8Jf2bviF+1B8Zv2TfHHhLw/4Fht7i3h1ia18/WLeaeOFXjWN28ogyqSr4I6da779qT9srwb+&#10;yv8ABPw/8cPFXhu+1Cw8ReKtA0O1tbNlEkcuq3kNrE7Z/hRpgzd8A4ryj/guloGteI/+CTPxq07w&#10;9plxeXQ8N2832e1iMjmOK+tpZGCjk7URmOM8Ka+ev+CrP7Z37LPxO/Yp+C3w/wDhr8dfDfiPWvEX&#10;xc+HV1peneH9SS8ka3g1qxaWaQRFvJjX7u+Tau9lQEsQpAPrz9qf/goH4f8A2eviZovwD8A/B3xN&#10;8TPiNrmmyalD4N8IrF5tpYI203dzLKypBGW+RSxy7ZABwa+c/wDgrJ+0frk37JvwJ+OnxB+Fnirw&#10;NJb/ALS/hdtU8M3ipNqCov2sGMLbOwl3nAVQfmJGQK2bv4k+AP2ZP+C3/i7xT+0J4js/C+mfEv4M&#10;aVY+A/Emvyi3s7y5sr2d7qwjnfCCULLHJsYqSDxk1c/4KzfEL4ffFX4T/s/+Jfhv4y0nxFph/au8&#10;Jw/b9H1CO6gMqG7DJvjLLuU9RnINAHo/wm/4KV6f4t/aP8P/ALM/xl/Zi8e/DHV/HFnfXPw9vPFk&#10;Ns0GvCziWW5iBglfyJljYPsfqAcHIxXkPgj/AIKXfthax/wUi+Iv7Nlz+xL4r1Lwr4es9NTT1tb6&#10;wjeyjluZ421KRzJmSGVYw6J95QCCMmuo/b+IH/BUX9h9gP8AmavHHP8A3Lxqv4D+J3w4+EH/AAWc&#10;+LWkfFLxxpPh248WfDDw43hlNavo7X+1PKnuUlSAyEeayl1yq5IznFAHQf8ABePxV4l8H/8ABIf4&#10;4eKPB3iC/wBJ1Sz8JxyWeoabePBPA3223BZJEIZTgkZB715z+1//AME7f2Zf2a/2TPF37QPw5+Mv&#10;jn4d+JPC/hqXVdF8VP8AEa+kWG7ij8yNWjuJWjlVmAUxkEtnAruP+DgVg/8AwRq+PTIc/wDFIxYP&#10;t9ttq+bv+Cj3/BHv9lz9mL4Z+C/23/2Wv2ZNP1Ob4S+IbfXPHPgO6ee/tvEug4C3imGeVlMsCn7R&#10;GwDEGNgFJYUAfU/hT/gpJP8ADj9jD4J/EX4w/D7WvEHxQ+KfhuxbSfAvhuzX7bql81ssszKHKpDG&#10;F+dmcgKGA56V1XwT/wCClPwv+Iui/EVPiz4G174Y+I/hPof9t+PvC/i6JPPsNL8iSdb1JIWZJoTH&#10;FJ8ynIKMCAcZ+Uf+Cgvjfw94z/bJ/ZS/a88CftVXXwz+GviDwnrGnaT8StN0zTpre0ubyKKS2WT+&#10;07ea3gEiKY8ugZW+UEHivXPgj+zZ+yrrfjb42fGb4vft/R/G5vEHwxXwv8UJtYvtCtbTSfD6xXTu&#10;J/7Jgt0hVoZpy0knIUE5GM0Aejfst/8ABQ/x1+1Jruh6jof7EHxI0DwN4osVvvD3jzXms47e4tHj&#10;82GeSBZjLEsiFSoIJ+YZArN8Rf8ABUC71X4r+Ivht+zr+yF8QfihZ+DtW/srxV4k8PG0gs7O9ABe&#10;CP7RKjTsgI3bRgHjNfN/ww+JutfsC/Hv4C/s4/srft+Q/HP4Y+PPEUHheD4ba9dWGq6p4Z0lbdjH&#10;qNpqFmEkNrbpGiFJ1ddhXDg4Bt/ta2Pwd/Y1k+LH7XH7Dv8AwU60TwD4itb641fxh8Kda1ix1jQN&#10;a1hI/ntWs2b7VaXU5VU/cOp3Mp2cmgD6/wD2sP25/C/7LbeDfCMfwy8ReMfHfxDuLiHwb4C8Nwxm&#10;9vjbQia6kd5GWOGKFGXfIxwC6gAk1H+yh+3b4c/aX8X+IvhD4k+FfiL4e/ELwnb293rngnxVHH9o&#10;WznyIrqKSJmSaJiCu5TwwIIzXy/4i+Olv4P/AOCkn7Mv7af7UthF4F8P/Ez9nXWfC9rHr0ght/Dv&#10;iee70zUvInmfCwvNbxzQJu272jKgknFdp8BvHngf49f8Fq/HnxO+CviCx8QeHPCvwLsfD3iDxBot&#10;wlxZjVJdS+0R2hmQlTKkSMxUEkB+1AHu37N/7cXgb9pP9mfXf2nfDPhfULLStBvtatbixumUzSNp&#10;ssscpXHGGMRI9jXnPj//AIK8/A/4a/spfBH9rfxN4H8Qf2F8cvE2laJoNjZwia6s5r+0ubmMuiAl&#10;8C2ZdqjJZlxXzF/wT+/as/Z0+An/AAS6+Lvw6+MPxk0Dw/4k0Xxj46tNS8NalfquopPc3d0beMWu&#10;fNdpQ6lAqndu4zXH7Ibn/gmt/wAEuWMe5W/aE8AnBXt/ZGq4OKAP01/Zx+OvxC+NumarqPj/APZw&#10;8TfDprG8WKxtvE1xbSSX8TKSJV8h3C+hVjkE969IE7ZAYCvPP2j/ANn3Vv2g/C1n4Z0n9oP4gfD1&#10;7O889tT+HurQ2dzONuPKkaWGUFO+AAc966X4YeALj4b+AdK8D3vjrXPEsul2qwtrniS6Sa+vSP8A&#10;lpM6Iis57kKB7UAdFRRRQAjNtUt6V8k+Av8AgqbffHHxObr9nf8AYz+I3jj4f/25NpcPxK0w2cNh&#10;dyQztBNNbpNKsk0CSK6+YAAdhwDivrWbHlNn0r8ofi94u+HP/BNT4dyfGv8A4Jq/8FHNE1bwrJ4y&#10;za/s7apqlhruk3sl5fZubPSTCwu7F/NllkCI7orbgUUZwAfZugeNPhEP+CnuveBraDxV/wAJtF8L&#10;bS8u5JdddtH+wm5dUC2udqz7gcyAZI4rnvD/APwVLk+LPxAvNH/Zr/ZF+IHxF8G6X4ik0bUPiNob&#10;WkOmtcxSeXObcTyq1zHG+VaRPlyjYziuF02HU/FH/BZ/xlBBC1jfah+zXYrHG33reWS6lwD7qx/S&#10;sv8A4ItftO/s5/CX9gXw7+z38U/id4d8FeOPhvfX2h+PPCnibVobC903UEvJdzSRzMpIl3CRZBlX&#10;38MSCAAZv7Qn7SF38Af+C29v/Z/w98U+MdQ1T9n8w6P4U8L24kkurj+0gxYl2WKJQoJMjsB2GTxX&#10;1B+xt+3P4X/a11LxZ4Fvvhl4i8CeN/At7Db+KvBfiiOMXVoJk3wzK0TMksTryHU4yCO1eOxKj/8A&#10;Bex3K5/4xwPOOn/E1WmfspbR/wAFs/2qAoP/ACIvgf8A9JJqAPrv4m+N5/hz4E1bxvbeENW1+TS7&#10;GS5j0XQoEkvLwqM+VErsqlz0ALAZ7184+AP+Cntzc/G/wx8EP2g/2SPH3wruPHF5JZ+DdW8TG1nt&#10;NSukQyG3LW8jmGQqCQGGDjrXR/8ABVT9qH4k/sb/ALD/AIw/aE+Edhp82vaK+nw2s2rWrz21ilzf&#10;QW0t5LGhDPHBHM8zAEZEZzxXwx+0l4zvtR/a8/ZP8P6h/wAFMm+Ol7cfFq31CfR7Hw9oUNrYRNaS&#10;hblX0y2R4o2J2qs0jk+pPNAH6K/DL9rvwd8UP2rPid+ybpPh69h1j4X2OjXWrahMy+RdLqNu08Yj&#10;75ULg571lfDr9vH4SeN7n41S61HL4f034G+KZdF8WatqcyiFvLsYbx50I6IEmA55ypr5r+D/AMX/&#10;AIWfAP8A4LXftRp8b/iLo3hFfE/grwVqHh2XxFqUdmmo21tYSxXEkLysqyCN/lfBJU9eteA+Ebhf&#10;2vP2P/8Ago5rH7NizeKYPE3xSvZ/D/8AZts+7Vol0TTiRCrBS6yBG2EcOrKy5VgSAfcn7Nf/AAUK&#10;8YftQ+LNLm8MfsV/EfSfAuvRtLofxA1oWkNrcwYJSdoPN86NHABUlckEcDNfMP7FH7bPjX4OePv2&#10;oPBnw/8A2YfiJ8VNR039pzxXcamvhtYUt9NtjMmxPOuZFV5NoZhFGCQMZxuGfrj9jD9tD9kj4x/A&#10;j4d2fwv+OfhOa51Hw/ZWdjoEetQx3sdxFbqJLQ27ESLJGUZShUEbemK8w/4JIKo1L9qZ9oVm/ar8&#10;Ybm24z+9joA+kf2V/wBpb4aftffAHw1+0b8H7q5l8O+KLE3FgL638meIq7RyRSpk7XSRHRhk8qcE&#10;9ar/ALSnx58Y/AvwxZ6v4F/Z68V/EbUL65aGPSfCv2dWhwud8rzyIqKegIyfavnj/g3/AM/8OqPh&#10;3x11TxF/6fr+n/8ABQf9q74tfD39q34V/sq+F/j9pHwX8O+OdK1HUNT+KmsaTaXbyXFuUEek2n27&#10;NtHcSKxk3ypJ8q4VCeaAPSv2S/8AgoH4d/aa8XeN/hF4o+Dvib4d/ED4ew2dz4k8F+LI4/PFndI7&#10;W91BLEzRzwv5Ui71Pyuu04NbHwA/bf8AA/7Qf7H1x+2R4d8LahZ6Hb2OsXTabdMv2grp8s8cgyOM&#10;sbdiP94V8X/sOeMW8bf8Fp/ixBbftUal8Zo9J/Zp03S/+EzvNB0+yjkmTW7t3t4X06CG3uljaXDS&#10;ouRI0kZOY8DL/YY/a8/Zn+Cv/BFbxf8ADD4nfGzw9pPijw/b+NNG1jwvcagv9p29/JeX/l2/2UZm&#10;LtvUgKpyDkcAkAEn/BXD9urxf8af2GP2fPF3wi+BvivUvB/xw+JnhZNdtbDVIbeS70+a4Z20R23K&#10;wkudgXcMLhWBIBr7V/YD+Fnw2+G3wNW58Afsm3HwZbWtSmudT8F3l2k00cqHyVmZo3dPnjjRhg8A&#10;885r4A8bEj/gj/8A8E/d4/5rt8Nf/Q7iv1yFugBYfWgDwr9sD9vDwt+yt4g8MfDDSfhj4i8fePfG&#10;jzf8I34I8Jxxtd3EMIzNcO0jKkUKZGXY4yQK+af2Y/2mH/aN/wCC2Wtpd+BPE3g3U9B/ZvtLLxF4&#10;P8TRhJrC7OtTyKcozRyBopEZZEJBVh0IIHQ/tT+O/Bv7Pn/BY/4Q/GX4269a+H/CevfDHWPD2l+J&#10;tYmENjFqhnilFs0zfKkkiKSoJG7HWsn4HfHz4L/Hv/gvX4vvvgv4mtdctdA/Z3s9L1TWdMxJaz3i&#10;6vNIyRzLlZiiyIjFSdrKVOCuKAPTP2D/ANpX9mH4f/8ABNv/AIaQ8O6r4p0n4d6BfeIrm7uvG2sy&#10;anqEf2fVLtJy0rZeQGVH8tOdqlFHSp/hL/wVX0Lxl8SvCPgb4ufsyePvhrp/xEmMPw98SeKreA2u&#10;sy+X5qQt5MjNbSPH8yrIBnkZB4r4c8KfD/xv8Sv+DYHxBovw+mu47608VeIdSuPsEAllNrbeLbue&#10;cIhBDny42+Ugg9CCOD9A+Afhl8C/2tPEXwd8SeM/+Cxt98SrfT9ftfEfgfwT5PhGza8vIYW2xFdP&#10;sIbg7FZg0YYY2kEDFAH33438PWXjXwdqng3VWmW31bTZ7O4a1naKQJLGUYq6kMjYbhgQQeRXw5/w&#10;T+/a98R/Dn/gkd4q1/43eJ7rUvF37P7eIfB/iy7vWZria60mWSK3dyxLOXhNs285Lbs5PWvvXaCv&#10;zdPpX47ft1WHjT4ef8FK/F3/AAT38O6ZejQf2tfEHhXxIt5aL+7ijsphb6zBtH9+CKB3Y4GD1JoA&#10;93/4IO/Ev4yeHPDPxI/Zn/aY8a3WqeIPDl/ZeLbW41S9eWWPTdZthehS0hJEaOzovOAFx2qj8FPi&#10;HpHi7/glD8fv23v2ldY8ZX3h34meJ/Efi0WOg69NZ3thoFvKLSwtrGYHNuDb2UcgZMZaZm/irjv+&#10;C2mq+PP2S/jlpfxE+CemSW1x8bvhHffCjTYdPUp5utS3EEWm7io+UrHdTbG7BDjpXv8A/wAFE/hN&#10;o/wC/wCCFXxG+CegW6Q2fhP4HvpNrGowAkFmsQH/AI7QB6B8fP2//hP+xb4F+DNlrXgnxNrUXxNu&#10;rfQ/C1rpy/arwyiw8+JZMnMjsqhS2fvHJOM1wn7af/BQj9qH4R/8E7fiF+0z4O/Y38V+HPFnh+xv&#10;lstP1q6sZjpyJbPIuqSqshWSBGVQYwd5JwAa4z9siNX+KX/BP3zYs7fiLAcEdP8Ain5K96/4KveH&#10;db8Wf8Ey/jz4d8NaVcX19dfCrW1t7S2jLyTMLOQlVUck4BwByaAM/wDZ8/bx8W3/AOylrX7SX7V3&#10;7P8A4i+Gel+E/C9vqmoX+tXVtcf2pD9mMstxAluzELkcK2D84x3rS/Zd/bl+JX7SXiizt9Q/Ym+I&#10;Xgvwzqum/btH8W+JJrPyLiEqHjLxRytJEzqQQCD74rL8AfET9jD9rb/gnUugeLvjB4V1r4e33wxt&#10;bXxpfW/iSKOKws5LMJJ58quDbFdrglipVkbOCpA+dvgl8ZPHf7IP7Xnwf/ZO+Cf7dK/tDfDvx4Li&#10;xk8M6u9jfa14Osre33xah9vsgpktBtSIrOpOSu1qAPfvH/8AwU+ji+M/iX4Mfs4fsr+Ovi3ceB75&#10;bHxtq3hVrWGz0q8K7zaCS4kXzplUgsi/dJAJrxz/AIKH/tDJ8GP+CoH7I/xA1jwt4kvPt3hXxtHD&#10;4V0O0NxeXd3LY2oit/LU7N4dgpZmCKcksBk1a/4Je/H34G/s4X/xr/Zj+P3xI0Pwf8QPD/xj1/V9&#10;Zh8T6jFYy6rY3ty1xaajGZmXzoWhdEDgkDy8HHArov2o9Q0nXv8Agsh+x3rej3cN5Z3fg7x5cWd1&#10;byCSOWN9NtmWRGGQwIIIIOMEUAerfsuf8FBNN+PXxg1r9nP4ifAfxd8MfHmj6VHq0Ph7xbHC39oa&#10;e7lBcwSwuySAMMMoOVPWuV+Pn/BT/wAafs93XiLxR4s/YE+LE3gHwlJO3iHxxbx2JjhtYWIlu47c&#10;TmWWEAF8gAlRnFZXjtVX/gub4Dx/F+zvqnP/AHFVr5A+Jf7ZfxV/al/4JufFr49/GD/gpRY+CtW1&#10;XRPE2hQ/Abw14V0SRopwLq1g0uRbqCbUZbmZVUlo5I8b9yqFGaAPRv8AgtZ+0V4h+I3ir9mL4ceC&#10;fgB4l+IXw2+Injyx1S7XQ9XitbfxZbvZTTw6b8zo2SAkx3YQqMdeK679rD9qL4rf8E7P2PfhnJ+y&#10;d+wlq3hWLxL420m31bw6t1aSro32rUESWxbfKQZp1JVHUlVLZOK43xlk/Bz/AIJduSST4k8N/h/x&#10;S0lfRH/BaVl0r9kHR/HeoEx6T4T+LfhHW/EV8wOyx0+DWLczXL46IgIZiOgye1AHv/7Onxa8efGH&#10;4aQ+MviR8DNa+HmqPdSxN4b168gnuFjQjEu6BmTa2eBnPFZf7S/7Q/jb4EaNp934D/Zu8X/Ei+1G&#10;do47Dwp9mUW4Vc7ppJ5UCA9BgHJrrfhx8UPht8XvDkfiz4W+O9H8RaW5CrqWh6lHdQ79ivt3xkrn&#10;ayt1zhh618p/t+ftTfFrwN+158LP2UfCv7SOj/Bnw7428P6pqeqfEK/0mzurlri1aMR2FsdQDWqP&#10;IHLZkRyQvyigD1n9jz9u/wAN/tX674u+HGpfCvxH4D8deA7i3j8VeDfFEcf2i1SdC8EySRMySxuo&#10;OGB6qeKqfAv/AIKG/Dv48f8ABPW2/wCCifh7wfqdr4buvDN/ra6Ncsv2oQ2ss8bpkfLuJgbH1FfL&#10;f/BKnxEvif8A4Ko/tQanD+0tdfFqCPwj4Oto/HU+mWNst60S3qOq/YIYreQIwZN8aAEqeTivIf2K&#10;P2r/ANnH4Rf8G2H/AAqH4j/Gbw/pPi7QfBPibw3q/hO6v1XVLbVjf34Fm1oMzeadykKEOVYMPlOa&#10;APur4jf8FPPh54M+FHwv8ZeFvhR4n8WeKPi/pMV/4L8A+H442vriJoFmdpHdljiSNWG52OM9K9U/&#10;Zs+N3jv44eDJ/EfxB/Z88SfDnULe/a2bRPE09vJNIoVW81Ggd1KHdtycHKtx0J+N9I+B37Lvxb/Y&#10;k/Zh1r4p/tUz/B34h6D8PdPn+H/i/R/FlrpuopusYhPEsd0GjuomXbvjZGHGeK73/gmd+2V8SPiJ&#10;N8aPAXx1+Ovhn4ieHfg5rsVrZfHHSbOHT7DWbU2YuZxceW5t1nteVmkjIjwQcLg0AfaZGRivz0/b&#10;h+EegftHf8Fn/g78A/iV4g8R/wDCJ3XwN8Q6pdaToviW70+Oa7hvrdY5W+zyJuKq7DnPWvvTwX45&#10;8J/EXwnpvj3wF4m0/W9D1qyjvdI1jSbtLi2vbaRA8c0UiErIjKQwZSQQQRXw9+0r8QPBPw+/4L2/&#10;BXxB4+8W6Xoth/wz54ni+2atfx28W9tQtsLvcgZODgZzQBj/ABK8J65/wSn/AG1/gHqHws+Kviq8&#10;+D/xq8av8PfFXg/xRr0uow6drFzZyS6Xd2ks5MkbNJbPG6biCpOOTXu/wf8AiL8ELX9vf43aPp8/&#10;ia18SaH4X0W98VXesa88mkJbOkxjNtbsdtuyrGxdhjdxnpXgn7cnxP8Ahp+3/wDt4/swfsi/s8+M&#10;dP8AF8fw0+LsHxY+JWr+G7oXlr4dt9ItLgWMVxPCSiSXNzcrGsZO49WGMZW58J+I/H37eX7bHgnw&#10;dbyS6tqvwX0O102GH78kz2t8qKOepJAHuaAPQR/wWm+GSxQfE67/AGcfiFb/AAdutdj0mH4yzWMK&#10;6SZJLgW6XBjMnnC1aUqon27TkHpX2YJhcwrLC25WXcrL0II4r8ff2Z/hH8Jv2q/+CZnhn9mT47/8&#10;Fg9c8OeHNQ0mz8L+K/hbeab4R06406+juEX+yyz6ct2knnoqqfMLtkYZs5r9fdLtYrSzhsYnLJDC&#10;qoxOcgAAfyoA+Ov2WfF3iz4Df8FN/jJ+yX438U6hdaH43srbx78OY9UvHk8sMBBqFrAXJJVJFSQq&#10;OF38Cpj4s8U/tD/8Fim8MaH4ivLfwd+z/wDDsy6xa2t06Q3/AIg1j7iSBTskENnFnY2SrzZ44Nc7&#10;/wAFm7//AIZfv/hT/wAFOdPtZpo/g34qaDxhb2sO6S58P36+TcqD2CNsk54OMVe/4JafCLxz4i/Y&#10;W8ZfHPXZUtfGn7Qupa14wmuNzbrYX6MlhG+7BDRW4gUgcDacUAWrz/gtJ8LY7bUPip4a/Z2+IGtf&#10;BvS9bk0zUfjNp1lC2kh4pvIluY0LiaW1STcrTqu35GIyBmvTP2pP+CjPw4/Zi8f/AA7+HMvgLXvF&#10;uofE61u38JxeF4Fna7khiWRUAJAw4YYckKACSa/O/wDYJ8AeCPiz/wAEstD/AGXPjv8A8FbNc+Gt&#10;jpfh2XwR8SvhDqmj+ELG40K8jdra5sGa4077WC75KSGRpHEitvZiTX1N8dfAGi/Cz/gop+xr8LdB&#10;mmuNP8M+E9b0vT5Ll98jQ29hBEjMcDLFUGTgc0Ac/wD8FG/jL8RPil4Y/Y98YeL/AIQ+IvhzqVz+&#10;294StLvw7rV5C1x5QttVGWaB2Vo3xuAz0xkV9a6b+1z4S8QftbXn7IXg3w9eatq2g+G01jxfrEDq&#10;LXRFlbbbW8p6mebDMEGCEXceCK+YP+C8vhjXvGnh39lXwn4W8b6h4X1LUP2yvCNvZeItJhhkudNk&#10;ax1YLPGs6PEzoeQHRlJHII4q1/wS/fVf2Uf2kPi1+wl+0RqEmpfETW/E11450D4j6iqJL8QdIuSq&#10;iViu1Bc2hVYJIY1REUIyIFJNAHQWn/BYq38a3njTSvgZ+xl8TPHl18P/ABNeaR4o/sO3gSG3+zn5&#10;pFkmdBKxXLCNAzY4OCcV7R4N/bc8DfFr9kDSv2xvgR4F8SeNtI13TobrR/D+iWcY1KdnlETQlJZF&#10;RXjfcJMthdjHnHPif/BGNUXwf8cG2/e+P3iLc2Ov71a+U/2R/wBrH4pfsj/8EEPgD4j+FmuaT4dm&#10;8Y/F1/CWtePtesBdWPgzT73XNTEusTRFlV1jMaxqJGEYedC3ygggH3J8Dv8AgpTF8QP2gtN/Zj+O&#10;P7M3jT4UeLPEWmXGoeEoPFX2eaDWYbfBmWOW3dlWRVIYo2CR0zXIyf8ABYOw8UfGP4lfAP4Efshf&#10;EP4g+KPhb4qk0bxJbaCtvHAgVFYT+dO6p8xJCxjLfKScAjPzjr3i6a7/AOCuP7NPgy6/4KBXnxyu&#10;rJtbuLwnQdEhh0lnsSFBm0m2hTdIAxWKTc20E9s12H/BNH9rD9mv4Sftn/tofDH4rfFvw/4W1r/h&#10;fN7q8a+I76OyS5svscCNKkspVHCMjBgCSvBIAIJAPfvEP/BXL9nrR/2BNc/4KCWWga5PoHhfUTpn&#10;ibw3cWvkappOox3iWlxZzxHOyWKRxlecjBHUVl6X/wAFdfDNj4w8LD4s/sufETwP4F8capBp/hP4&#10;jeIrSBLC6uJ/+PcSxrIZbYS8bDIASWAIBOK+Dvihr2ma5/wRk/bK/aM0ZZpvBXj79qPVPEngvUFt&#10;28vU9JGq6Xb/AGuAf8tI5JbacqQPmwcZ6n6R/wCCof7Wf7NH7UH7G3gD4T/s9fFTQ/F3ir4hePPD&#10;P/CI+G9DvEn1A+VeRSyym3X95F5KIxk3hSm0g4IxQB9hXX7X/g22/bjtP2FT4fvW168+GD+N01UM&#10;v2cWi3/2LySOu/f83pio1/bJ8Gt+0x47/Zj/AOEbvhqngLwBZeLNQvty+TPbXMlyixJ33g2zZzx8&#10;wr5e+Lfjbwh8B/8Agvd4C8dfGfxZp/hrRPEH7K934e0bXdcvEtrW91SHXVuJLNJZCFM3kkSbM5K8&#10;jODWN8Fvjl8J/j3/AMFVP2nvFfwc8aWfiLSrH9nvRdNl1bTWMlrJcRXGqeYsUuNkyqX2l0LKHVlz&#10;lWAAOw8O/wDBczwl40+Atn+1J4G/Y0+K2sfDuG1kuPFHimy02EQ6PHHIySsEd1kuVjA3M0SlQM4J&#10;wcey/Hb/AIKLfDr4X/8ACA+HPhZ4A174meLfidpM2q+C/CnhFYvOudOhjR5b2aSVljt7dRLGu9j8&#10;zuqgEnj52/YzSNP+Db1l8tQD8A/FBK7e/wBnv68X+K/jC+/Ze+Gf7CP7Wnwq+MfhHwN481zwGnw+&#10;utT+JkbjwzdaJcaUuoyR38ySRvbst1ZW/ksjZaSXa3HQA+1P2Yf+Cl8/7SX7Resfsxz/ALKHj3wf&#10;4i8KWcc/jN/En2RYNJ86N3t8GOVjcJLsKrJGCobg4Ir1b9rz9pvRf2QP2d/En7R/inwjqWtaX4Wt&#10;47rVLPSVBnW2MqJJMAeojVi7f7KmvHv2AfgTrS/FTx1+2R8X/wBo3wX8RfHvxCs7DTpn+HMPlaHo&#10;umWfmGG0tt00sk2ZJJJGlkYElgAqgc/SPxJ8AeG/if8AD7W/hr4wsxdaT4g0m503U7dgP3tvPE0U&#10;i8+quaAOC/aY/bB+Hv7NP7NVx+01q1nPrelbdPXSrLR5Fkm1Oa9nigtYoSMhmkkmQDGeDmuI/aG/&#10;4KJQ/CH4ww/s7fCr9nbxf8T/AB4ugx61rGgeFWt410mxdyiSzzTuqAs4YKoyTtPSvg/9hbUfGv7Q&#10;Xx1+C3/BKfx1eSTTfsZeKNb1f4n3UkMi2+qx6VILHwp5QJyfMS7F3tfgCxJ6lMfSHwY+KXwy/Zd/&#10;4Kx/tDaF+0P8Q9J8P3HxG0Pw7rvgfUtfvo7WG40+1t5re4topZWCs6S4kZAcgODjvQB7b4J/4KN/&#10;CLx7+yH8QP2s9J8N61bR/DHR9YuvGnhHU7cQanpt1pttJcXFlIuSok2x/KQSp3KRwa8otv8Agtj4&#10;IPw58L/tD6t+yb8TtP8AhH4jt9Pkk+Jl3p8C2dl9r8tUkaDzPPeASShDMEAONwBUgnw/wRrukfEj&#10;9hv/AIKPfHfwI63Xg7xovjS48K6xBzbanFD4aa2luIXHDoZo3+YcEg8mum/bDjhX/g218OJHEF/4&#10;sr4NwNvT/R7CgD9Hre4jv7dbmGRWjdd0br0YEcGvzjsP2aPAH7YX/BZz9pjwR8b9d8WXWj+D/BPg&#10;Obw9pul+ML6xgs5Lq1vPPZUglVcuYYyeP4a/QrwO4j8F6Tgf8wu3/wDRa1+bcX7Cv7Lv7bf/AAW3&#10;/aks/wBpj4Wx+Jo/DvgPwA+iiS+uIPsxns70SkeS6ZJ8pOucbeMUAehfsjrd/s0/8FZPGP7EXwk+&#10;LGueJPhtJ8I4PFF5omu64+pv4X1b7d9nEKTSM0kayxZbynJPygjiuz8Y/wDBXzQNL1bxVrnwo/ZR&#10;+I3j7wD4G1K4svGHxE8O29ubO0ltv+PryY3kEtysODvKDjaQM4ryL/gj98K/DH7CnxY+Nn/BLXXP&#10;CFnpvirTbyXxJ8P/ABrJaIt5408K3RcW8txOpLTXFnKzW77tpxtKrt+Yp+wN+1p+zP8Asy/8E3/H&#10;Hwm+P3xJ0Pwv4q+HWpeJrHxl4b1u9it7+a4a4nkjdYHIeXz1kQx4B37gBmgC/wD8Fm/2nPh1c/BD&#10;9j/9p3wj4surzwdffta+CNXj1DRYpJXvdPey1OXCRxgvKWXGIwCScDGa93+FH/BS6y8T/tCaH+zr&#10;8Zf2Y/H3wx1DxhDcSeBdR8WwW5t9aMKeZJDmCR/Jm2fMI3OSAcdDXxF4r+HnjP4Z/wDBOH/gm94O&#10;+I+h3Wn6pD+1h4BkudN1CExzWqyW+qyJFIjcqyqyKVPTGDjpX1n/AMFFgjftqfsglRhv+FsX45/7&#10;BNzQB9jicnoPr7U5GLLmvGZ/2RNduv2hY/j4n7XHxajtUu/OPgCPxBbf2Aw2FfLMH2bzNnO7HmZy&#10;Bz2r2dFCLtFAC0UUUAFFFFABRRRQAUUUUAFFFFABRRRQAUUUUAFFFFABRRRQAUUUUAFFFFABRRRQ&#10;AUUUUAFFFFABWTq/gLwPr/inSfHOueD9LvNb0FbhdD1i60+OS605Z1CTiCVlLQiRVVX2EbwoByAK&#10;1qKAMnxb4C8EeP8ATodI8deEdN1q1t7yK7gtdWsY7iOO4ibfHMqyAgOjAMrAZU8giqfxG+EXws+M&#10;XhmTwX8XfhvoPirR5mDS6T4k0eC+tnYdCYpkZSR9K6KigDk9G+BHwR8O/De4+Dfh74P+F7DwfdWk&#10;lrdeFLLQLaLTZoJF2yRNbKgiZGXgqVwRwRW9aeGPD1jocfhey0W1h02G1W2h0+O3RYI4FXYsSxgb&#10;QgUbQoGAOOlXqKAOB+H/AOyp+zF8JvFdx48+Ff7OngXwzrl4pW81nw/4RsrO7nB6h5oYldge+Sc1&#10;rfFD4I/Bz436Enhf40fCnw34u0yOYTR6b4n0O3v4FkHRxHOjLuHY4zXUUUAcV8Qf2bv2evi14d0/&#10;wh8VPgX4P8TaTpKoulaX4g8M2l5bWaoAqiKOaNljCgADaBgAYrR1D4OfCXVvh3J8IdV+GPh668Jz&#10;Wv2WbwxcaLA+nvBkHyjbFDEUyB8pXHHSukoPSgDF1H4c+AdY8VaV461bwVpN1rmhRTRaJrNxpsT3&#10;WnpMu2VYJSu+IOoCsFIDAYOax9d/Z3+Afinx/Z/FjxR8EvCOpeKtPXbp/ibUPDdrNqFsvpHcPGZE&#10;H0YV1guGD7CtTUAcnD8Bvghb/D6P4SW/wf8AC8fhWG6S5h8Mp4fthp8cyXAuVlW32eWHE4EwYLkS&#10;AOPm5rS8S/D7wL4tu9N1XxZ4O0vVLrQ74Xui3GpafFPJYXIUqJoWdSYpApI3rhsEjNbVBGRigD8y&#10;fCX7PvxJ+DniT4jeAv2sP+CYEX7Q154u+IGoa1pvj37LpeoRXlnMw+zxSLendaGGMLEFXAwgIr3D&#10;/gmL+wBefAT9nnxt8Mvj/wDC/wAO2/h/xp8TrzxV4f8AhRKyatpvhCyf7O1vp8ZlDRs0csHn/INi&#10;SPlOea+xDCh6ihYlQ5WgCvqejaXremXGi61YQ3lndwPDdWt1GJI542BVkdWBDKQSCpGCDg15d4V/&#10;YE/YW8C69D4q8E/sYfCfR9UtpA9vqWl/DrTLe4iYHIZZI4AynPOQetet0UAZPjDwH4J+IXh+48J+&#10;PvCWm65pV2oF1pesWMdzbzAHIDRyAq3IB5Haqnjz4S/C/wCKfhSTwJ8T/h1ofiTQ5FVZNG17SILy&#10;0YDoDDKjIcduOK35XZcbR3pIZGkyTQBhfDz4T/DD4ReGovBnwn+Heh+F9HhYtDpXh3SYbG2QnuIo&#10;VVR+AqxJ8PfAs3jCP4hy+DtLbxBDYtZQ662nxG8S2ZgzQCbbvEZYBigO0kA44rYooAj+zx96zPC/&#10;gDwN4HTUI/Bfg7S9HXVtUn1PVF0vT47cXl7Md01zL5ajzJnPLSNlmPJJrXpsjlTgUAcV8Sf2aP2c&#10;/jLrVj4l+L/wE8F+KtS01g2m6h4k8LWl9NaEHIMTzxs0fPPykV1smiaTLpraNJp0LWbQ+S1qYl8s&#10;x4xs24xtxxjGMVMZH64/+tTo2ZlywoA8/wDCH7JP7LHw9WSPwD+zb4C0NZNWi1SRdH8H2VqGvom3&#10;RXREcQzMjHcsn3lPIIrU+JfwC+BvxnNifjD8G/Cviz+y5vO03/hJvDttf/ZJP78Xnxt5be64NdRL&#10;JKrlVI9qlRtyBgaAOYg+CPwbtdL1/Q7b4T+G47LxXC8XiizTQ7cRawjw+Sy3SbNtwDF+7IkDAp8p&#10;44qbV/hH8LPEHgKP4V698ONBvvC8NrDaxeG7zR4JLBIIgBFELdlMYRAqhV24UKMAYFdFRQBzXj74&#10;NfCP4reEv+EA+KXwv8O+JtB+Uf2J4g0WC8tPl+7+5lRk47ccdqTQfgx8IfCuqaXrnhj4W+HdNvtD&#10;0U6Pot7YaJbwzWGnFlb7FC6IGit8oh8pSEyinHAroTM3T9alHSgDhfHX7L37NnxQ8Y2PxE+Jf7P3&#10;gnxF4g0vb/Zuu674Vs7u8tNpyPLnljaSPB5G0jmug8V/Dj4f+O7Kx03xx4I0nWbfTdQhv9Ng1XTY&#10;rhLS6hOYriNZFISVCSVdcMueCK2qKAMfxF8P/A/i+80rUPFnhHTdUn0LUBf6LNqFhHM+n3QR4xcQ&#10;F1JilCSOu9MNtdhnBIKeMfh14B+Imlw6H8QfBWk67Z295DdwWms6dFdRR3ETbo5lSRWUSI3zKwGV&#10;PIINbDEquRUEt6sJVZJVUt93cep9KAM/xH8P/A3jG50y88XeD9L1SbRdQF9o82pafHO1hdBSonhL&#10;qTFIFZlDrhgGIzgmsn4q/s//AAJ+O1ja6X8b/gv4T8ZW1lL5tnb+KvDtrqCQP/eRbiNwp9xg10zX&#10;qxYEsqrubC7jjJPQVJE7seSvTtQBlwfD7wJa+Ef+EAtfBulx6D9lNt/YsenxLaeSRgxeSF2bCONu&#10;MVzPhL9lf9mXwDp9jpXgX9njwPotrpmsLq2m2+k+ErK2jtNQCMgu4ljiAjnCO6+YoDhXYZwTXfUU&#10;Acf8VP2fPgP8dbK20343fBfwn4yt7OXzLODxV4dtdQSB/wC8gnjcKfcc1cvvg58JtT8M6f4L1L4Z&#10;eH7jR9Hu4LrSdJn0WB7aynhOYZYYim2N0PKsoBU9CK6SigBohReAKy/F3gTwX4/0C48KePPCem63&#10;pd0u2603V7GO5gmX0aORSrD6itOdpAn7rrTDLIDgmgDi/hb+zB+zZ8DbiW7+Cn7P3gnwfNcKRPN4&#10;X8K2entIDyQxgjXPPrU/ij9nL9n3xv49s/ir4z+Bvg/VvFGmxhNO8S6n4ZtZ9QtVHRY7h4zIgHor&#10;CutM8nVSOvpR58g5K9s0AZnhj4d+A/BGhP4W8F+DNK0fTJJppZNN0vTore3aSVi8rmONQpZ2ZmY4&#10;yxJJzmsn4dfs/fAr4PjVB8JPgz4V8Lf23cefrX/COeHbWx+3y4x5k3kxr5rY/ibJrqTO68swFAnf&#10;G79KAOL+Hn7L37Nfwi8T3njb4U/s++CfDOs6izHUNW8P+FLOyurksckySwxKzknrknNdF4f+HvgT&#10;wnqmqa34U8G6Xpd5rt2LrXLvT9Pihl1G4ChBNOyKDM+0BdzknAAzgVofbU8xYmkUMw+Vd3Jx3FTR&#10;sXQMRQBn+J/B/hXxt4cvvB/jPw5Y6vpOqWclpqWl6pZpcW93byKVkiljkBWRGUlWVgQQcEYrldI/&#10;Zb/Zo8P+P4/ivoP7PXgex8VRW6wR+JrPwnZxagsSqFWMXCxCQKFAAAbAAxXcNMQxXd0pPMkY5UjF&#10;AGF8SfhD8KvjL4bfwb8YPhroHizR5HDyaV4l0eC+tmYdCYpkZSR9Kd4Q+FHwx+HvhBfh74B+Hmh6&#10;HoCoyLoej6TDa2YVhhlEMahMHuMc10AJIyaKAPP/AAr+yd+y54F0+TSPBH7N/gPR7SXUI7+W10rw&#10;fZW8b3aNuS4KxxAGVW5D43A8g11Fj8PvAumeLr74gab4P0u317VLeK31PW7fT4ku7uGLPlRyzBd8&#10;ipuO1WJC5OMZrYobOOKAOauvg18I76fxBdXnww8PzSeLDCfFUkmiwM2smKJYYjdkpm42RKsa+Zu2&#10;ooUYAxWd8Lf2b/2fPgQLtvgd8CvB3g1r5t17/wAIr4ZtNO+0N6v9njTefrmuwMzDv/8AXpyyF/lJ&#10;60AfFf8AwTx/YE8Kad8I/Emi/te/syeFtY1QfF7xHrOgf8JZ4btNQe3t7i/kmgnhMyP5e5SGBUg/&#10;jX194k+HPw/8ZaRa6B4v8D6RqtjY3MNxZWepabFPDbzQsGikRHUqrowBVgAVIBGK2FiROgp1AEM9&#10;ja3Vu1rdQrJHIpWSORQysp6gg9RXA6J+yJ+yj4ZsbrS/Df7Mvw/0+2vtTh1K9t7HwbYxR3F5DKJY&#10;bl1WIBpUkAkWQgsrAMCDzXolFAHM/E34L/B/41+H/wDhEvjN8K/Dni7S9+/+zfE+h29/b7v73lzo&#10;y598VXsPgB8C9L8KaX4E034NeFbfRND1CO/0TR4fD1strp91Hny54IgmyGRdx2ugDDJwRmuslYqu&#10;QajSaQZEhHXigDN1r4eeA/EfiLSPF/iHwZpd9q3h+SaTQdUvNPiluNNeWPy5Wt5GUtCXT5GKEFl4&#10;ORxWV8SfgJ8DvjJNp9x8Xvg34V8VSaTcC40t/Enh62vjZzA5EkRnRvLcEAhlwciurVsnFOoAx/GX&#10;w98DfEXwreeBPiD4P0vXdD1CHyb/AEbWdPiurS5jyDskikVkdcgHBBGQK0LzSdN1HT5NJ1CxhuLW&#10;aIxzW80YZHQjBUqRggjjHSrFFAHKyfAv4KS/DRPgxJ8IfDDeD44fJj8KtoNudNWPJOwW2zyguSTt&#10;24yab4B+A/wS+FPhSfwH8LvhB4X8NaHdKy3Oi+H/AA/bWdpKrLtYNDCio2QSDkciusooA4L4bfss&#10;fszfBrxBdeLfhB+zz4H8K6tfLi91Tw34TsrG4uBno8kMSs34k1Frf7JP7LHiXx9H8VvEf7NvgHUP&#10;FEMwlh8SX3g6xlv45B0YXDRGQMPUNmvQqKAMLx98Mfhz8VvC1x4H+J/gPR/Eei3SgXWj69pcN5az&#10;YORvimVkbB9Qaj+G/wAJPhZ8HPDMfgr4RfDfQfCujQsWh0nw5pENjbRknJKxQqqgn6V0NFAHEah+&#10;zR+zrq3jyb4qap8B/Bt14ouLdoJ/Elx4XtH1CSIqVMbXBjMhUqSCpbBBxV5fgd8GE0Hw74WX4S+G&#10;f7L8I3sN54T03+wbf7PotxCrJFNaR7NtvIiu6q0YUqHYAgE11NFABRRRQAUUUUABGRg157pX7JX7&#10;K+h/ED/hbWi/s1+AbPxUZGc+JrXwfZR6gWJJLfaFiEmTk87ua9CooAx4/h94Fi8YSfEOLwbpa+IJ&#10;rFbObXF0+IXklurbhCZtu8xgkkLnAPOK5rxh+yv+zJ8QvHdt8UvHv7O/gbW/E1mVNn4j1fwlZ3N/&#10;BgYGy4kiMi47YYV3tFAGOPh94EXxl/wsVfBmlf8ACQfYfsP9u/2fF9s+y7t/kedt3+Xu+bZnbnnF&#10;LpngDwNo3i3UfH2keDdLtdd1iGGLVtat9PiS7vY4hiJJpgoeRUBIUMSFHTFasrlBkVD9sXzPILrv&#10;67dwzigBur6LpOv6dPo+uabBeWl1GY7m1uoVkjlQjBVlYEMCOoIrj/CH7L37NXw90+DSfAH7Pngf&#10;QrW11FdQtrbR/Cdnaxw3Yzi4VY4gFlGTiQDcMnmuxe9ETKkkse6Q4jUsMtx29amhdnzu/wD10Acl&#10;8SP2fPgP8ZLvT9Q+L3wW8J+KrjSJfN0mfxJ4dtb57KT+9EZ42Mbe64Na3hn4cfD/AMFXepX/AIN8&#10;EaRpE+tXn2vWZtL02K3a/uPLWPzpiigyv5aIm5snaijOAK2qKAOD0H9lr9mbwr8Qpvi54Y/Z48D6&#10;d4ruGLXHiax8J2cOoSk9S1wsQkJPu1dL4a8A+B/Bjag3g/wfpeknVtSl1HVv7N0+OD7beSnMlxNs&#10;UeZK5+87ZZu5NacsrI2B29qjS9EhYRsrbSQwU5waAKHgrwD4H+G3hyDwf8O/B+l6DpFq0jW2l6Lp&#10;8drbRM7mRysUaqqlnZmOAMsxJ5JNUviX8G/hL8afDreEPjH8MfD/AIs0lpRIdL8TaLBfW+8dG8uZ&#10;GXI9cZroDK+3IXNNaaRRvxxQBh+GfhD8KvBV/Bqvgz4a6Bo91a6Sml2tzpejQW8kNishkW1VkQFY&#10;RIzOIx8oZiQMnNZN1+zH+zhfePLr4p33wC8FzeJ7+2a2vvEc3ha0a/uYWXa0clwY/MdSvylSxBHB&#10;rt1JK5NLQBy8/wAE/g7deGdG8FXPwq8OSaN4cvLe78PaS+h25tdLuIM+TNbxFNkDx5OxkAK5OMZr&#10;qMcYoooA5/4i/Cb4X/F/w3J4N+LPw60LxRo8zAzaT4i0iC+tXI6ExTIyk/UVX8H/AAS+Dfw8ubW9&#10;+H/wo8N6FNY6aNOs5tG0K3tWgsw5cWyGNF2xbyW8sYXcc4zzXUUUAYvg74ceAPh34dXwh8PvBWk6&#10;DpMck0kel6NpsVrbq0sjSSsI41Cgu7MzHHzMzE5JJrn/AAR+zB+zZ8M/GF18Qvhv+z94J8P69fOz&#10;X2uaJ4Vs7W8uWPUyTRxh3J75JruqKAEKAjBrD1L4YfDfWvGmm/EfWfAOi3fiLR4JodH1660uGS9s&#10;Y5QBKkM7KZIlcABlUgMBzmt2myMVXIoAxfF3wz+HfxAbTm8e+BdH1w6PqCX+knWNLhufsV0n3J4f&#10;MU+XIuTh1wwzwaseK/BXhHx54cvfB3jjwzp+s6RqVu0GpaVqtnHcW11EwwY5IpFKyKR1VgQavGYg&#10;4LU6J3c8igDG1X4YfDnXbnRbzWvAejXk3huYTeHZrrS4ZG0qTZ5e+2LKTA2w7cptO3jpxW19ni27&#10;Suc8HPelkYqMikikZ+GFAHGeEf2av2dvh/8A2+PAfwH8G6KPFbbvFK6T4XtLb+2W+bm68uMfaPvv&#10;/rN3329TTPhh+zD+zd8EdSu9Z+C/7P8A4J8IXl//AMf114X8K2enyXPOf3jQRqX59c13NFAHD/E3&#10;9mX9nH416rZ678ZfgF4L8XX2nf8AIPvPE3hWzv5bXnP7t542ZOf7pFbk3wy+HVz4h0jxbdeBNHl1&#10;Xw/bywaDqcmlwtcabFKgSSO3kK7oVdVCsqEBgADkAVsTSMh4pyEleTmgDLn8B+CbnxdD8QZ/COmN&#10;r1vYtZW+uNYRm8itmbc0KzFd4jLfMUBwTzjNc8v7M/7OiePL34pp8BfBi+KNSgaHUPEg8L2n2+6j&#10;ZdrJJceX5jqVJUhmIIOOldo7lTxSxsWQEmgDnZPg98KJrPw/p8vw10FoPCLRt4UhbR4CuiskflI1&#10;oNmLcrH8gMe3C/KOOK2tU0XSdc02fR9a06G8s7qForm1uoVkjljIwVZWBDAjggjBq1RQBzHwu+Cn&#10;we+B/h6bwl8FfhZ4d8H6TcXj3k+meF9Dt9Pt5Lh1VXmaOBEUyMEQFiMkKuTwKX4l/Bf4QfGnRE8M&#10;/GP4WeHPFumxzCaPT/E2h29/Asg6OI50ZQw7HGa6aojMwbAxQBjeGPhb8NfBN42o+DPAGi6RcNYw&#10;2TT6XpUNu5toixigzGoPloXYqn3VLNgDJrBuf2W/2aL3xlqXxFvf2evA83iDWrdrfWNel8J2bXl/&#10;Ey7WjmmMW+VSvBViQRx0rvKjV5SeV70Acd4z/Zt/Z4+I/g6x+HXxD+BPg3XvD2lxLFpug6z4YtLq&#10;ztI1AVUihkjZI1AAACgADitPw18IfhV4M8Cn4X+D/htoOk+Gmt5LdvD2maPBb2JicEPH5CKI9rAk&#10;FduCCc9a3PMkzjP41IHJNAFHw14T8M+DPD1j4R8H+H7LSdK0u0jtdN0zTLVLe3tIEUKkUcaAKiKo&#10;ACqAABgAVyPxc/ZW/Zj/AGgL6z1P48/s6+BfG11p8LRWFz4u8I2WpSW0ZOSkbXETlFJ5IGBmu+oo&#10;A5f4Y/BP4O/BPQz4Z+DXwp8N+EdNZtzaf4Z0O3sIS2MZ2QIq598Voad8PvAukeKNQ8caT4O0u11r&#10;VoYotV1i20+KO6vI4s+WssqqHkCbjtDEhcnGM1sUUAcHcfst/s03fxHHxjuv2e/A8ni9WDL4rk8J&#10;2bakCOh+1GLzc/8AAq7pIkj+5TqbKzKuVoAzPGfgbwX8R/DF74J+IXhLTde0XUoTDqOj6zYx3Vrd&#10;Rk5KSRSKyuvHQgirek6Ho+g6Zb6JoWmW9lZ2sKxWtnawrHFDGowqIqgBVAGAAMAVJ57k8Cl849Q3&#10;1oA4jXf2W/2afFHxFi+MHib9nzwRqPi2EqYfFF94Ts5tRj29MXLRGUY7Ybiuk1X4e+Bdd8R6d4x1&#10;vwfpd5rGjiQaTq11p8UlzZCQYcQyspaPcAA20jOOa1onZx8wp1AGL4r+HXgHx3Jpc3jfwXpOsNom&#10;rRaporapp0VwbC+iDLHdQmRT5UyB3CyLhlDsARk0ax8Ofh/4i8TaX411/wAD6RfaxofmHRdWvNNi&#10;ludP8xdshglZS0W5eG2EZHBzW1RQBj+FPh94F8CR3cPgjwbpejrf30l5fLpWnxW4ublzl5pBGo3y&#10;N3c5J7ms+x+CPwb0z4dP8H9N+FHhu38IyQyRSeFodDt101o5GZ5FNsE8ohmZmYbcMSSckmuoooA4&#10;rwd+zb+zz8O7XS7L4f8AwK8HaHDodxJPosOj+GLS1XT5XXY8kAjjAiZlypZcEg4PFfLf7HP7COk3&#10;PxV/aYuv2s/2cvDev6L4w+Pd14h8Gx+LtBtdRhuLNrS3RbmNJkcL8yMM4B4r7UkmKtsFMJXfuK9f&#10;vUAfLf8AwVp/Z18Z/Gr/AIJ1eK/gH+z34BjutSmk0ldH0HTYUhjWKDULaRlRRhVVY0YgDjAr3Dwb&#10;+zT+z74N8XyfFPw18B/Bul+LL2ALqHiTT/C9pDqE+QMh7hIxI/PqxruEjRl3Y61IAFG0CgDl/id8&#10;Evg58bdATwr8aPhT4b8X6ZHcLPHp3ijQ7fUIEkHRxHOjKGHYgZp2hfBn4ReFr6bUvDHwu8O6bcXG&#10;kxaXcXFhosELyWMW7y7RmRATCm99sZ+Vd7YAya6aigDB0v4XfDbQfAn/AAq/Q/AOi2fhn7DJZ/8A&#10;CO2ulwx2H2eQMJIfs6qI/LYMwZNu0hjkcmvin9rn9nP4k+Cf23fDfx/j/Y/s/jR8INJ+FUnhfRvh&#10;vpsNmV8Lai1yHlu4bC5xA6zWwWAso3IsezhWr70pjxJtz6dKAPgb9ir9ivXtN/bxT9sX4e/sh6d+&#10;zp4Lg8F3Ojah4L002sM3im6mlR457i0tD5ECwBCVIAdmcg8CvvtlDDBqJCN4AHTH4VNQBgaL8K/h&#10;n4a8Z6x8R/Dnw90PT/EXiKOFPEGvWOkwxXuprCu2EXE6qJJhGp2oHJ2jgYFUPit+z/8AAr47abb6&#10;N8b/AIM+FfGVnazeba2virw7bajHC/8AeRbiNwp9wAa66igDDHw1+Hg8DyfDH/hBtH/4RqbT3sJv&#10;Dv8AZsX2GS0dCj27QbfLMTISpQrtIOCMVHqvwo+GGu+Al+FWufDvQ73wvHaRWsfhu70mGSwSCIKI&#10;4hbspjCIFXau3C7RgDAroKKAIorO3giWC3iWNI1CokahQoAwAAO2KzNM+HngPRfF2qfEDR/Bek2m&#10;va5DBDrWt22nRR3d/HAGEKTTKoeVYwzBAxIUMcYya2KKAMO/+Gfw71XxtY/EvU/A2j3HiTS7WW20&#10;zxBNpkL3tpDL/rIopyvmRo+BuVSA2OQawfFv7L37Nfj/AMeWnxT8efs++CNb8T2G37D4j1fwnZ3N&#10;/b7fumO4kiMiY7YYY7V3VMlkKEKO9AGR4q+G3w+8djSx448E6TrP9h6tDqmi/wBrabFcf2ffRBhF&#10;dQeYp8qZAzBZFwyhjgjJp2u/D/wN4n1XS9e8SeD9L1C+0O5a40W+vrCOaawmZShkhd1LROVYqWUg&#10;kEg8VpicsMr+OKejbhn3oAcq7RgUUUUAFFFFABRRRQAUUUUAFFFFABRRRQAUUUUAFFFFABRRRQAU&#10;UUUAFFFFABRRRQAUUUUAFFFFABRRRQAV43+1x+258Jv2Pbbw7p/jTSfEXiHxN4xvpbPwX4H8GaK+&#10;oaxrs0SeZMIIFwNscfzvI7IiAjcwyM+yV8M/tR+K/DfwW/4Lc/A/4t/HTW7XTvBmvfBHxP4W8H6p&#10;qkojtNP8TNqNhdOGkbCRSTWUTxqSRu2FRQB7x4f/AG5vAEP7N+tftP8Axv8Ah/4y+FGheHfMOr2P&#10;xI0MWN5EqBTuWNHkEobcFUxs25uBzXJfAj/gqP8ACH40/FbRfg7r/wAI/iZ8O9W8WW8tz4Ff4keD&#10;302DxNDGgkdrN97BmEZDmOTy5NpztxXl3/BcrXLb4nf8E39c1v4S+M9P1C30LxroN9reoaSyahHZ&#10;WsGoQyTvIkbYYInzMpIyB2rR8N/Bq2/aM+PXwX+MXj7/AIKMeDfGx8Capc6/4P8ADfhnwrZWM2o+&#10;dYSW7ZZL2VzGscoYgLwVGaAN28/4LI/A6/8AF/xF+Gvwu+BXxb8feKPhb4zuvD3i3w/4J8GC+ntj&#10;bhS14W84RLbvuZY97rLIYpNsZ2GvfP2Z/wBpn4U/tb/BjSPjv8E9fk1DQdYVxC1xavBPbzRuY5YJ&#10;onAeKVHVlZWAII7jBr5o/wCCO0EC+NP2wJ/IUO37YXigM+3lh9i0zGT+Jqz/AMEQ8f8ADOHxIAX7&#10;v7RnjsKPQf2xL+lAH0B4d/at8A+JP2rvEn7IFlpuqL4l8MeFbHxBf3UkEYs3trqSWONUcPuMgMTb&#10;gUAAIwT2xdD/AG5/hRr/AMS/jh8K7HRtcGpfAOPTW8ZSSWkflXP23S11KH7KRJmTELANvCYfgZHz&#10;V8+6B4/8F/DH/gun8SX+InizTdBXXfgXoDaPJrN8lql6ILu6EvltIQGKFlyAcjNeY/s1fEnwR8W/&#10;2pP+Clnjz4ceI7XWNFu18LQ2upWMm+GZoPCIgkKMOHXzInAYZVgMgkEGgD2LQ/8Agup+y7r/AMOv&#10;DXx0tPhH8W1+GviCO3+1fEuTwDKNE0aWZgix3U4cnh2VGkiWSJWPLjBx7T+1d+3l8IP2TdM8Kw+I&#10;NE8TeLPEfj66lt/AngnwLobajq2vPFCJpTBECqhI4iHeSR0RVIywJGfh74/xRQf8GqOyGJUC/BfR&#10;yAq4x/pdr/WvTfiN4p8M/B7/AIKr/szfFP4065Z6b4T179nvXfDPhPUdUmWO1tPERm026YGR8LFJ&#10;LZxSIpJBbaVGaAM/9l/9qHS/2lP+C3+uX2jeGPF/hi40n9myGDXPB/jTRpdPvtMuzrKuFkhYlG3R&#10;ujCSNnRgeGODj7V/aL/aP+Fn7LHwo1D40fGbxE2m6Hp7xRM0Nq881xPK4SKCGKMF5ZXdlVUUEkmv&#10;kH4U/FL4ZfE//g4I8VzfDXxXpusjSf2Z7ey1W80udZokuBrSyeT5iEqzKsikgE43jOM16D/wWz8E&#10;eHtf/wCCevir4ha14kbSbj4b6hp/jTQ7w25mjOpaddJNbRyoOWjeTCN6Bs9BQBWk/wCCx/w70j4g&#10;+F/hD43/AGQvjv4b8XeOridPA/h7WvASJLr0cEXmzywOk7RYijw7o7pIqkEpjNdD8Zf+CrnwT+FP&#10;xP8AEHwt8MfCj4l/ES48E7P+Fg6p8OfB76lZeF90fmgXkgdfn8v94Y4hI4XkqK8o+CHgf48/t0ft&#10;J/B39pb9oz4s/CGHSfhFHfaz4a8P/C/xE2pXGq6le2P2TzriR8eVCkMsp2KCS+3JxmvIP2FrH4o6&#10;N4//AGpvhHrn7b3hH4Zag/x21+/1TQPFHg22ubmfTb2KJrW6Wee8hLRGH5RhSqlDzzigD7N+P3/B&#10;UH9lb9nb9nPwJ+1f4q8T3uqeA/iF4m03RdD1zQ7MTKsl6krxTSKSrCMCF920M4OAFJqj8Lf+CoPw&#10;m+IP7QOj/s4eMvhB8T/h3rniuK5k8B3XxG8FS6Xa+KVt4/NmWzdizCRIyHMUyxSYwdpr5c/bY+AH&#10;g39m39iD9j34HeDviAnjDR9G/aq8ErZ+IDFGF1BGlvZPMCozKFJbgAkY717V/wAFJlA/bh/YtZB/&#10;zWLVR/5QL2gDv/2gf+CnHwi+BvxYvfgh4d+F3xF+JHijRdPj1DxVpfwz8KnUzoFo+ds12+9FTIBI&#10;jUtIQMhDUHxX/wCCsv7Ifwi/Zz+Hv7WGs+Lr6+8C/EnxnYeGtF1jT9P/AOPS6ulnYNcxyMjxJH9n&#10;lWQYLqwACEmvlz9mmT4q+Bv2+/2p/A3/AA2J4X+Feral4+s9ct9N8WeDbe7k1bTXsIo4rqGaa7h3&#10;RqVePAB2kVz/AO05+zD4E/Zb/ZM/Y/8AhL4K+LUPxA0m4/bs8M6yPEkdvCsF297c6pdP5aRO6CNX&#10;kIUBiAAKAPpv9pf9snwh46/Y4+JHj74q/D/9oT4Q+H/DFxZq+t6XZxaHrl9FJMvlz6dI0rYQkAOs&#10;gjdVbDKpNelftB/tyfB/9lDw/wCEdH1rSvFni3xP4ut1j8I+C/CulHUtc1gJEGdxGCqgKuC8jsiA&#10;nrnivOv+C6e0f8EvviZxx9ns8f8AgXFXhv7So8ceC/8AgrD8HfG8Xxy0j4b2Ov8AwNn0bw94s8Re&#10;G49QszerNHLJZAyzwpFK6YYfNlgvSgD7H/Zq/bl+En7T/hHxPr3hPTPEGh6x4HvHtPGng3xZo7WO&#10;r6LcCLzhHPCxx80ZDKysyMDwxwa4L9lv/gqt8Mv2xtI8J+L/AIC/AD4r6t4Z8VaS10vi5vCaJpun&#10;TBCxs55jNjzhjaTEJIw52lw2QMn9mr9mjSPAnxD+Pn7Ul5+1fpPxQ8TfEfQ9L0/xI2g6Xb2dnpra&#10;ZZXEcKiOCebEjx3ClizZIVeMYqf/AIIaW8UH/BIn9n9YI1Rf+Fd2pYKuMks5P4k0AcJ+yZ/wVr+N&#10;fx2/az+InwF8WfsMfFez0nQ/GVvpGkaxD4Tto4tFha3Ds+qSG+YqWb5lMaMNjLkZr6H/AOCgvxo+&#10;Jv7Pn7EnxR+OHwe0VdQ8UeF/BGoajodu1uZlFxHCzK7IvLqn3yoIJCkV4r+xh438F+AP+CgX7UHw&#10;/wDHXi3TdI1jWfGmkajpOmajexwzXtrJp8caSxK5HmAuCvy55GK+tvHPizwd4E8H6h4w+IGt2Om6&#10;Hptm8+qX+pSrHbwQAfM7s3AUDOc8YoA+L/2Qv2Pfhx+0F8CPCXxntv8Agpx8e/HOu61pdrqd/wCJ&#10;9E+N15bWstwwV5Y0023YWcMQk3J5RgJUDaSSM173+1L+3F8Jf2N08NeCfEWkeKvGHjDxQZIfCfgf&#10;wbpB1LWtY8lMyyLGCqqijlpZGRAT97JxXxL/AMFJPgf/AME3vgR8DfEn7Xv7FvxV0H4d/Fq1dL7w&#10;ncfCzxYi/wBv6izrss3sLeRorhJScMoj75yK9B1T4j2Pwx/4K6/CH4s/tH6ta+H4fGn7Nv8AY+j6&#10;rrDC3tf7bF1Hc3VmJGwqSsnzBSRkLxzxQBS/4LCftNzfEn/gkJr3xrv/AIb+Ovhq1j8RvCMd9pfj&#10;rRzpuo2yp4h00u+1HdXjKsQHR2VsMATg17t4I/4Kq/BjxP8AGrw/8HPE/wAJfif4Nh8azmDwD4s8&#10;aeCJtP0nxJNsMnlW0zksGKDeolSMsvK5FeX/APBdzxh4F+IP/BMbxBceEfFWk65aQ/EzwZbXcmnX&#10;0d1Gkn/CR6YxjcoSA21lJU84YHHIrd/4KxJGPit+yuAgXHx6tBx2H2SagD139pf9t68/Z18UR+Ed&#10;F/ZJ+M/xIumtVuLib4deBzeW1ujZwDcTSwxO/wAvMcbO4yOBVr4f/wDBQT9mH4i/shTftxaT4/e1&#10;+H9lY3Vxqt9qWnywXGnyWztFcW88DL5iTRyo0bJgncOMggnwe8/bL+PPxY/bM+MXwQ0v9pP4e/Bv&#10;w38J7ixtYT4o0WO+1HWRNarO95tnuYES35KqVLH5TnFfEvgs+LviZ/wQz/ah8S6Jrjax/wAZX+JN&#10;cvr+z017ZL3TRrNnd3EqW5yYo5IS8gi52h8c9aAPYv8Agpd/wUY8PftE/Dn4J+GtF+CHxc+H8mtf&#10;tGeDbvw7qHjrwdNplt4gsRdEu8EgZhtKOjeXL5blWB24r7E+MX/BT34c/Dj40ax8Avhp8Bfip8Vv&#10;Efhb7OPGkPwx8Ii/h8PGePzIkupZJYk8xo/nEUZeTHO3kV83/wDBY79or9nb4o/BH9nPRvhf8R/D&#10;2sXOsftCeCtQ0Sz0jUIriSOyS4yzFYyTGoDoDnHPHUYrtv2jfgan7P8A8bfih+1r+yH/AMFAvCvw&#10;98Ua1HFqXxA8BeN57S80S+vLe1WNZZl3rcWkhgRfuk5PzbSCAADpP+CpP/BS74s/sWfs9+E/id8I&#10;P2a/Gev33iq/0zfcSeGVkt9HinuIFe2vEe4hkhu3WUpGmCPMUhsYr1J/+Cgfw98I/sw337U37QPw&#10;z8cfCvS7K++xjw9460NE1e5naQRwxw21rLMZnmchY0Rizeg5r5c/bO/aH8R/tcf8ETfAv7V3inwF&#10;N4cn1nVPCviHxBpsinbYQxanCZp8kA+ThDIrEZ2MpNdh/wAFdPHvgLxL8Lvgf8cND8U6brXgfwh+&#10;0B4d1Txbqml3SXVtY2h81EuZmjJCxpJJGxY/dyDQB638BP8Agpx8MvjL8YNP+APjr4JfE74V+L/E&#10;Gn3N94P0X4oeFRp7eI7e2UPcPZyRySxu8asrNEzLKFO7ZjJr4Y8K+Ovh/wDtzf8ABVj4saF+1b+w&#10;F8avG9r4P13R9F8C/aLUJp/gyLY7yXc8cV+qxid1WVZVV3aMLkL92vo79v34k/Dz44ftf/sg/C/4&#10;H+ONI17xdZfGhvFdw2h3Ud01j4dtNKvEvppHjJ8qKT7RBEASA7MOu3jZ/YMGf+CnH7YnH/Mc8L/+&#10;mxqAPk/xf458A/to/wDBX34nfAr9qv8AYG+M3xC8IeBdL8M6F4H0O3s9tj4TW6D/AGnVblI7+LEU&#10;x2yJPiSQRQ8KpGD9z/Gf/gpX8GfgH8TNQ+APgP4N/Er4jav4L0+1fxna/DPwm+qR+FbeWLfB9tkL&#10;qFZoh5ixKXlKDdswRnzj9kn/AJTg/teAf9Cb4A/9IJq8d/ZEt/i/4L/a8/bC+Gmrftp+E/hprl58&#10;drrX20vxV4Pt7yfUdDvdNs/7PuYp57uAtCkUbQ7VVhG0bZOWwAD9FvgZ8dvhp+0l8J9F+NvwZ8VQ&#10;614b1+0+0abqFupHmLkqylWAKMrAqykAqVIIBFc58Of2t/h38UP2nPiV+yj4e03Vo/EXwts9GufE&#10;NzdW8a2syanA88AgcOWYhY2DblUA4xnrWB/wT1/Z18I/su/sw6T8MPAnxZj8cac+oX2pJ4lhhiji&#10;vHurmSZzGsTuioHdgAGIAFfPf7PXxA8EfCb/AILY/tYW3xQ8YaX4dbxJ4N8BX3h/+3L6O1XULe3s&#10;LiGeSEyEBxHJ8rY+6etAHvms/wDBQv4N6Hp3x11W80jXvK/Z9mjj8abbOLNwX0+K/BtP3v7weVKo&#10;O/Z8wI6cnzPSv+C2X7NGpad4T8eS/C34p2nw98Xy2dvY/FS88DyR+Hra5uSqxQTXO/cMyMIzKqNC&#10;Gz+8wM18w2vxK8D/ABf+D/8AwU0+IPw716HVNFv9VhWz1G3B8ufyvDNrC7IT95d8bYYcMMEEgg16&#10;j/wUChgt/wDg3QmjhjVAvwx8IlVVcbf9M0zkDtQB9O/tZft+/Cb9lDWPC3gTVPCXizxt418bLcP4&#10;R8BfD/QzqOranDAivcXCx7kSOGNWUtJI6KMjknivmP8AYt/aP0n9pL/gt78Vtf0PRvFOhJYfs86D&#10;aat4V8XaTLYX2lXy6pcM0c1vJwr+XJEwZSysrqVYg1c8b+KfD/wi/wCC5vwd+IXxc8Q2ej+HfEn7&#10;JWreHvC2pavcLDbHW49asLuWJZHIVZWtRwM5YKQM079mH4lfDX4of8F/vjVrHwv1/T9UtbH9n/QL&#10;DUr/AEyRZIJLxNTmd1EiZWQqkkQJBODweRigD761W/07RbGbVNTu47e2toWmuLiZwqRIoyzkngAA&#10;EkngAV+Wv7CP7X/7V1x+3V4Z/aS+OvxM1qf4N/tb3niOw+G3hfVriT+z/C02lTf8Sb7OjnbA+oWM&#10;VxKwXHnyMrckDH07/wAFm/iB43g/ZDm/Zp+EGoRweOvjlrEHgPwvJITi3F4G+13LBfmMcVqszNjk&#10;ZFfMv7Zn7G//AAVcf9izRvCNrrPwXWx+Ccml+JvBtr4Y0/UPt8c2iASQxQeYNu5442h54IkagD1X&#10;/gsj8adD+A37RX7IfxC8VX2pR6Xa/GK+F5baTay3E94TpcwSFIYgWmdnICqAck/jXsnwW/4KafDH&#10;4t/EvUfghr/wQ+KHgHx3a+HrjXNH8G+PvCf2C98QWEJw8tjiR45vmwhQurqWG5V618vft+ftZ/Bf&#10;4l+I/wDgn7+1rrur2Nr4V8RfE/8AtNryd1aCxebR5Rh2PC+XKShJxgqc4r0P9pbxx4J+NH/BZL9l&#10;HS/gr4y0vXLzwj4e8aat4yk0S+juVttNuLK3t7cStESFDXHKqSM4yKAPnf8A4JgeJPh5+3v+2b8U&#10;vjb+1J+wz8W9a8b6f+0P4hsPCfxC1+3MeleBtN0ryxY6LKI77bbXMOxhKiROrzTnc7g8fbn7QH/B&#10;Ubwn+zj4i1e28X/snfHO88L+HZGHiL4gaT8OZZNG0+JQC85d3SWWJQcl4YpBwcZxXm//AAREnFv4&#10;c/aumQbtv7b/AMS22+uL6LivH/iF+2x8e/2mv2Jfjt8VfGH7V3w48A6XYx+KvDll8Nz4ZS+1OZIF&#10;ntUjlke5SRZpuCuyJsbgRkCgD2r9rD4kaL8Rf+Cin7AvjTwB4mN5oHibxB43vbW4tZWEV7bt4Pu5&#10;InI4yOQRkcVf/YFv9QvP+CpP7b1jd388kNr4i8DC2hkmJWLdoBLbR0XJ5OOtfPHwAaY6n/wSXNyW&#10;8z/hG/Em8vndn/hBrnrX0B/wT/Y/8PVP25AD/wAzJ4F/9R80AfQn7Vf7X3wl/ZA8FWPi34oXepXN&#10;xrOqR6Z4b8OaBpr3mp61fP8AdtrWBPmkcjk9FUclgK5/9ln9vn4Y/tSeJ/EXwztvBPjDwL448J2d&#10;vea/4D+IWgnT9UtrOfd5N0EDPHLC5RlEkbsAy4ODwfm//grUvizwp+2/+y78Vl+KFj4J0Gy1jW9M&#10;bxhrGhLqFjpOo3NqggMqPLEqGQK0auXGDx3r0z9nn9me01D9uTVP20/F/wC2roXxM8YWPwj/AOEJ&#10;k0fw1odrY29np02pLfxzzLDczsZDJDIqFto2s+O9AGLb/wDBcL9njW/CmveOPAfwG+MninSfCPiL&#10;UdJ8bah4b8AvdweH2sriSGaa4kWTYyfuzIFiMknl4ZkUnFZf7fP/AAVu8SfAXwd8GfHv7MPwJ8Xf&#10;ETw98UPFWjBfE2g+HorqzuNNujNusoDJcwsmoSCNTGrqUC7txBxjnf8AgnRDEv8AwSa+N3lxqC3i&#10;74nM2F6n7bfDP6V5DoOsWPhj/gi7+wr418QXsdrpOifE3wLdavqM7bYrO3P2qLzZGPCIHkQFjgDd&#10;zQB7N/wVK+NOu/F7/gnl4I+Kj/C/xl8PbrUvjR4Tik8N+MrWO01S1VPEEMWJo4ZZFAcJvUBzlHUn&#10;ByB9KftMftgzfs4anZ6Lo37L3xc+I99eW5uGi+HPgw3scCA4/eTyyRQq3+xvL4/hrwn/AILYeJ/D&#10;Xi39ivwvrnhTxFY6rZP8a/BirdafdJNGSNbtsgMhIJH6Va+Jv7Yfx28Xft8eM/2UfCnx78B/CXw/&#10;4I8I6fqza14s0lL271l7kvu8lJp4I1ij2YLBicnoKAOy8Sf8FdP2WPDn7Cvib/goDPF4nfwj4N1K&#10;HTfFWitov2fWNKvnv4LF7aa2ndNkkc06bstjaCylhjMelf8ABXH4BXXxR8L+CfEPwx+J3h3w3451&#10;CHT/AAR8TfEXgma08O67dzAmCGG4c+YPNA3RvJGkcgwVYgjP5h/EnXbvxZ/wRi/b612/8XW/iJdQ&#10;/aesp11yz0/7Lb6gj67oJ8+KHc3lo+dwAJGD1Nfox/wW0ihg/Zt+H+yNVWP45eDQm1cYH9rQdKAP&#10;T/2gf+Chfw7+CHxS/wCFE+FfhX49+Jnji302PUtU8LfDfw+t9caZZSEhLi5aSSKKJWIO1S+9sHap&#10;qf8AY0/4KBfC79uSXxFL8I/AfjfT7HwrfNp+ral4p8Mvp8S6hG7JPYgSHf58JX51KgAMpBOc18t/&#10;tV+Nfif+yd/wVpt/EP7Pviz4ftrXxm+Gm7XNM+J2sPptnbLpk2yKSC4QHe7+YcxY/hzX0R/wTR/Z&#10;g1X9m/4UeLNc8YfETRfE/ij4mfETVPGniy/8NNu06O+vWXdDbHJPloqIuTyTk96AOi/a5/by+Fv7&#10;I2r+G/BGu+DvF/jLxl4wknHhbwL4B0FtQ1TUlgUNPKqbkRI4wwLSSOqjIGScCvmf9hj9pPRf2jv+&#10;Cwfxt8Q+H9K8UaItj8J/DVtqXhnxdpM1heaXdia43xy28gwG6fMpKsOQzDmuo+Lni/wl8Gv+C3vg&#10;nxz8bdfsdN0PxV8C9S0XwPqOqzJFb22rRahBPcoJHIVHktxxzlghFcb8GfHXhT41/wDBX/8Aae/4&#10;UT4v0/ULofA/Q9Nj1bS7hZIVvwLpQBKuVYoxXJBOCKAPV/EX/BZ79mDw7q+qarb+AviTqfw80HW3&#10;0jxB8ZdJ8GyzeFdOvEmWGRJLoNvZEkbY8yRtEpBy4xXf/tU/8FHPgL+yF4x8B+CviRaeItSuviQ1&#10;wnhVvC+jnUPtUsUQkWJUjYyO8gICBEbJPJUZNfBv7BHgTV/jd/wSas/2YPFP/BQnwX4B0V/CuoeD&#10;PHng3VPAdnFqWjXTGW3vYZJZr5GMxdncSmMbi4bHOK90+OHwv034Nft1fsQ/Byy1OfULfwjoWq6P&#10;a396v765W10lIFmfr87BAx9yaAO40P8A4LR/ALV/EGqfCy8+Bvxg074oabtkj+D974Ck/wCEivbd&#10;l3JdxQxu0X2crz5rSqqnAYqSBXr37Hn7cHwq/bS8O+IL/wABaR4g8P674P1xtH8Z+CfGWk/YdX0G&#10;92LIsVzDuYDdGyujozIynhiQQPF/hla2rf8ABc/4qXDQJ5ifAvw4EkKjcoN5eZAPvgfkPSqP7A6o&#10;v/BXD9vRQOP+Em+HZx/3KNtzQB71+1L+2x8Mf2VLrQfDPiHw/wCJPFHivxXNLH4V8E+C9HN9qmqm&#10;Nd0hjTKoiIOWeR0Uf3q4f9nb/gqB8Of2kPj5efsz6B8Bvip4f8YaHZx3Pi7T/FfhD7Gvh1JY5JLc&#10;3UhlK4mEbCNojKrHv1x4/wD8Fbr/AFX4FftR/s9/tY/DXxl4Z0/xtFrl/wCENNsfG901to91Z3sP&#10;mTma4X/j3ZfKXax65xXX/so/s7fGDXviR8YP2yvid8UvBWoePviR4VtNB03Svh3qRudO0a1s4Jhb&#10;nz2+aWZpZmYsQAAFxQBo61/wWe/Zh0zXtSu7LwJ8RtS8AaHr0mi658Y9K8HST+FrG+jlEMkbXYbc&#10;6pIdjSxxtEDn5+K7b9o3/go58KPgF440n4S+HPh344+J3jTWNJGq2vhH4Y+HxqV4mnk4F3KWkjii&#10;iJPBeQFv4Qa+Bf8Agnl8MdZ+O3/BHnQP2TPG/wDwUG8H+ANGTwvdeD/HHgXUfAlnDquh3izSRXdt&#10;JJNfI3nGQswkMfzbwQOa+n/jb+xZ4J8DfEDwj8S/gR+3ZafC34oeEfhxY+G5bjWp7K4tvEOm2sai&#10;A3trM6vt3LkyRsCNxxmgD6Z8M/tF22u/ACX9oDVfhL480aG30+4urjwpqXhOf+3U8pmBiFjGHkkk&#10;bb8qpu3AqRkGvJvhT/wVL+G/jr44aL8AfiZ8APix8K9a8VSSxeDZviX4N+w2uvSxqXeKCWOSQLIE&#10;BbZL5bEdATxXhUP/AAVl+PNh/wAEmPGH7Yt74Q8M3njLwj49/wCEQXWrJpf7Av8A/idQacdZjP3v&#10;sgSYzHnrGwzjmvPf2wfGHxLv/wBtT9jbQPH37Y/gv4k3bfGyC+m0vwb4YitBYIbKdDKZorqbdEzO&#10;EAcKWJBHQ0AfTXiT/gsl8DrH4lfEf4NfD/4G/Fjx14s+FviFtL8U6D4J8Hi+miURq5uwRMEEGGwN&#10;7K7FWCocVm/8Pxv2WfEnwyh+NfwS+GfxU+JHg23sxc+KfFXgjwDPc2PhlRGJJUvZJDHiWFTmWGIS&#10;SRcb1GRnO/4JRQQn9qX9s6fyFDt+0NIGfbyR/Z1twT6VxX/BHy1tIv8Agg7MIrWOMSN8RDJtQDeR&#10;4i1kAn1OAB9AB2oA+9vhn8TPBvxg8AaL8Ufhx4hg1bQfEOmw6ho+pW/3Lm3lQOjjvyCDyAR0IBro&#10;K+H/ANgb4OfEr40/8Ekv2e/D/wANf2jfEXw1vLXwDp00+reG7O2nluE8nHlMLhHUL34Ga+vPhd4V&#10;8R+BvAOleEvFPxB1DxTqFharDd+INUijjuL5x1ldY1CAn/ZAFAHSUUUUANlZljZlNfK/hH/grB8M&#10;/ih8QZPDfwQ/Zw+MnjzwzBrcukTfEvwn4FNx4eF3FKYplScyLJMkcgKtJFG6Ag/MQM19UTYMTZ9K&#10;/Ln4kapq/wDwSR+FNx8SP2IP2z/CPjL4YxeLt9v8ENeuLa6e1jvr8vLa6TdW0hlDCWd2WN1fAyM9&#10;6APbv29P+CoXxj/ZO/bB+F/wA8D/ALInxE8YaP4muLxtY1Dw74ZgujqqpaiRINOd7yLMsbHModQA&#10;uNpPNesfGb/goh8NPgN8MfAvi74hfDTx1H4s+JK+X4N+E9j4d+1eJr+6WETzW32aJ2RHhjy0rtII&#10;o8YL8rnyv9vjxnoHhb9sn9kb4keNL+HRdIPijXIri91KZYYraafTF8qOR2IVGJBAyeSMVm/tFfED&#10;4f8Aw+/4LHfs/wDxx+KHiPTf+EH8S/BvxZ4Y8F+ILi6Q2Nl4je8027z55OyN57K3njRs5fYyigD1&#10;74Lf8FGvht8dND8X2OjfCL4haR468D6at9rvwn8ReHVtPEXkvnyXhhaTyp1kwQrpKyZ+UsDXwt/w&#10;RO1D4dftZ+PNR/an+On7FnxU1D4qjxl4j1C3+MniKI/2bbpBdPBDpcRW9ISSOFvK8kQ7NyN8xIBP&#10;0f8ADjxZ4Y+LX/BcTXPFfwn1qz1nTPDPwHj03xVq2kzLNbpdzaiJILZ5UJUyBFd9ucgHPepP+Df+&#10;NT+wHdAj/mq/i/Oe3/E4uKAPl39j3xb8Ov29f+Ci/wAX/HH7V37AXxq8Ua1pHxih0XwR4g1y326b&#10;8OtPtbC1ljs50jvwtpJ5zSXD+XHJvNwrFjkgfZ3xN/4LA/s6fDbxl4j0TTfhv8SvFHh7wTqBsfH3&#10;xA8I+DZL3QvDdwuPMjubgMGYx5G/ykkCfxY5rk/+CW8M8/x6/bYgtG2yN+0rdrE3o39haZg/ma+e&#10;/wDgnpofj7VP2TfiN+zt4p/b38GfDm6sfG3irSvH3hnxD4FtGvoZLu8uGe5aee+iaQSwyq6SFMYw&#10;OcUAfbP7Rv8AwU3/AGb/ANmTXfhbovi+XX9aHxihv38Cz+E9FbUvt720EEwhWKImV5JhcRrGqI2W&#10;zu2gZqz+zF/wUP8Ahr+0n8VtY+Ad98MPH3w78eaLpK6u/g/4keGjp15eaW0piW/tyryRzQGQFMq+&#10;5WGGVTXzD4x+AXhv9mf9sr/gnX+z54d8UzeIdO8HaD440/T9bvVXzLyOPRLMLMcEgFgc8EjB4r0z&#10;W1H/AA/98P8Av+y3fZP/AHHYaAOg/wCC1X7S/wASf2W/+CdHxG+JPwo8NeKLrXpNDktLHVvCtujy&#10;aKZCEN5IzOhjRQxAddzKxUgdx4z+xv4y/Y2/YR/Yw8d/tx2X7CHxU+Fv/CN+F7SXxlc+LIPM1XxN&#10;HtRjcwebfyrNmSUne7xscnPFe2f8FvAq/wDBKP44bR/zJrf+j4q47/grVpeoaz/wQn+KFlpFhNcT&#10;f8Kdgl8uCMs2yNIJHbA7BVYn2FAHUfFTWPhr+wZ8K/h7+0j8R/2gPjh4n0fQ79dFg0++8Sw3p1qb&#10;Xr2NIJdSjZYxcG2aVViYMvlRggBz18Qk/a20n9nX/gtV+0No174J8ceNdU1D4Y+EZND8G+BNDl1K&#10;8nCRTGWRYwVjhQZXMkjouSBuyap/8FiP2m/gD4z/AOCePwz8KeDfjB4f1jUPEXxC8CzaPZ6TqkVx&#10;JNHHqNpI7lYySihRyWwM8dSBXqP7Ndvbn/guj+0xdGCPzB8LvBaiTaNwXy5+M+ntQB6j4I/4Kefs&#10;8eO/2TPiR+1tp2n+KLHT/hHaaq3xE8Jaxof2TXdEutOtftNzZTW0rALOI8FRv2NuBDEc1a/Zu/4K&#10;I+Cv2rL7SL74Q/A34lXPhbXPDa6tpvjy68NpFo0zeUHNosxl3NMpJjOFMZdWUOcGvijxgoH7M/8A&#10;wViHb7d4i/8AUNgr7/8A2BLS0t/2EvgtFbwLGg+E/hwqqLgD/iWW/agD5r/ZS/4K3fGz44/tffET&#10;9n/xb+w18VrTR9C8ZWukaRq0PhO2jj0WF7dHaTVJDfMV3MS6mNCPLZeM5r7N+KfxAvfhp8O9Y8eW&#10;PgXXPE82l2MlxHoPhm1Sa/vyoz5UCSOitIewZlHqRXyZ+xn448GeBP8Agor+1J4D8a+K9N0nWdW8&#10;ZaLf6TpupXiQzXttJpsMaSRK5BkBcFflzzx1r6m+Nvxl8Afs9fCfxB8bPirr8Ol+H/DOmS3+qX07&#10;cRxopJx6k8ADuTigD5s8Gf8ABYDRdf8A2iPBX7NHjT9hb4/eC9e8eXMsejXHizwpp8NuiRIWknlM&#10;V9I6RKMZfYQCRXuv7O37VfgH9pfV/iBo/gPTtUgk+HHj298Ja5/aVukay3trt8x4djtuiO8YZtpP&#10;dRXzh/wTfGifGbx7qv8AwUA+P3jHw+PiB8Ro/s/gfwu2tQST+GvDe4tb2ioHyJ5hiaXAzlgvRa57&#10;/gmx8cPg78HfiZ+15p/xV+JuheHLjTf2lNe1K6tda1KK3kWzkigeOYI5DMjL90qDk8DJ4oA9U1n/&#10;AIK9fszeHf2EY/8AgodrmkeKLfwE3ij+wpI202E30U41dtKMjRCYr5fnqW4Yt5fON3y1lXf/AAWl&#10;/Zl8MeOrfwT8V/hx8UPA41y1ebwJqXirwFcQQ+MiMYh0xF3TTzMGUrE0aO4OQCMmvgbTtQsNf/4N&#10;nfCOqWm2a1vfj1bSwll+/G/xAcjIPsehr7U/4KjW1s/7dP7D8Lwoy/8AC6NU+UqMf8gWegD2D9mr&#10;/gox8M/2iPjXqX7OerfCr4hfDnxzZaGdbsvDPxK8M/2bcarpImEJvrXDuskQkIRgWDqT8yiuB/4L&#10;reP/AIgfDf8A4J9apr/w1+JHiDwnqU3jLw9ZPrXhjXJ9OvIrefU4IplS4gdJI9yMykqw4NZ/xLSM&#10;f8F9/hXtH/Ns/iYf+Viw4qj/AMHD2n6Tq/8AwTQ1jSdfjRrC68deGYb5ZH2qYW1W3DgnIwNpPORi&#10;gDz7/goL8KYv2DfgIv7Un7LX7anxmvPG3h/xJpS6L4J8UfGrVfElj4vkmvYYW0p7PULicEyxu+Gj&#10;CupXOeMj68/aW/bW+Fv7JXgnw54g+KFjrGoa94wv49N8K+DPC+lvfatrV+Y97W9tbqcsVUEszFUQ&#10;DLMuRXwX/wAFOv2Ov+CXP7M/7IviH9of9mR/D/hn4reEWhv/AIX6l4d8WS31+daEqrDDDbvPKJjJ&#10;koV2HhjXV/t0ah8V9K/4KCfsc/HDxj8UtO+HMN94A8UaLJ4w13w6l/p+leILy30+UW8iyTRJDJcR&#10;wzRo7OP9Wy96APrr9nL9uH4WftaWvirwdpfh3xj4L8WeFbZf+Eo8F+MtHOm61pcc0ZMU23cyMrAH&#10;bJG7rkdc15b8CP26/wBmr4B/sE+G/jnefET4reLNG1rxLPo3hiPxox1rxVr2qSXUqR2Maw5852dG&#10;WMZAVFG4gAkaH7OX7Nen2P7UfxA/a98R/tiaL8TPFupfDu38L6hY+HdFtrG2sbWOZ7iJ3SG5mJkJ&#10;3AFiPlzivnv9j39nD4SftKf8EkPhlonxM+OE3w31Lw/8RbzW/BPjK11C3t5rDV4L67ETILj93NlH&#10;kBjP3hn0NAH2p+z7+2BcfHHwd4j8X+I/2aPin8N/+EbthcTaf8RvDMdjNeR7JH3W5SaSOXAjOQHy&#10;pZdwG4V4H4L/AOC9X7Mvj/4R6T+0V4Z+AvxouPhtfW4l1j4hQ/D55NJ0D59rC7ljkY4Q43vCJUTP&#10;zMOcZv7N37WXx81P4+fF79g/4zfFTwv8VLfwr8IV8TaT8TvCFmIFVZnmtv7P1FEd40vCFEw2Nhk3&#10;HAxXif7C/wC1F+y9p3/BtVa6RqnxD8O281j8HNY0m+0Ge9hjuv7QkW5SOLyCQ7O8kkZXAO7IxmgD&#10;7E+OPxo+Dl3+2j+zHp0vxd+JdvqHji38UXHgvSfButpF4Z16KHS45Zm1mDObkRxSrJbbR8kuWOKm&#10;+Pf/AAU9+EfwR+LWrfBTwz8JPiV8SNd8L2cF344t/hp4RbU4/DMMyeZG94+9FVmjzII0LylRkJgj&#10;PyL4J8L+MPBP7Q//AASx8IePxKutaf4B8aw6kJvviUeGbPIOe9aH7Jx+Lfgr9r/9rX4a6x+2t4T+&#10;G2vXfxom15tP8VeDbe8m1HRLvT7UWE8VxPeQ74o4o2h2BSEMZ5+bAAPVv+CmPx/+H/7QX7Avw1+O&#10;fwP8Z/2j4f8AEXxo8EyafqNqzxmSM6zCrIynDKwOVZGAIIIIr7kmnaCFmRWbamQq9T7D3r80/wBq&#10;n9nLwn+y7/wS/wDh18NPBHxaXxxp9x+0V4X1VfE0MMccV3JdeIY5nMaxO6KgZiAAxGO9fpTd3NvZ&#10;Wkl5dTLHHFHvlkdsBVA5JPoB3oA+LPif/wAFrtL+Cj6fN8Wf+Cdn7SWg2Oq+ILbRrDVNQ8G6asM9&#10;1PKIoguNRLNuJyAFJx2r6F+H37Xnw++I/wC0940/ZO0nRtat/E3gTw9pWsa1JeWsa2zQ6grtCkbB&#10;yxddjbwVUA9Ca+VPgD8V/hX/AMFGP2tpP2w/GvxL8Or8L/hjqt1pPwa0O/1aBDq2qIxhutceJ3yQ&#10;rBobc4yRucdRV74T+P8AwP8AC7/guJ8fpfiT4x0vw/H4l+E/hGbw/NrN9HbR6hHALhZmiaQgOEJA&#10;bBOM0AfU/wAI/wBqfwH8Zvjj8UvgJ4Y0/UodY+Eerabp/iWa7t0W3mkvtOiv4TbsrszqIplViwQh&#10;gwAI+avlL/gsh8Y9C+Bn7R37IXj/AMV6rfWuk2/xouxfR6fbzTy3WdLnCRLDCGeZ2cgKgUkkjArQ&#10;/wCCXvxP8DfGL9v/APba+IPw28RW+raPdfETwnDa6ja5Mc7QeGbWCQof4l3xsAw4YcgkEE3P+Cpd&#10;vbXH7Zv7FIuIEcD443h2sobBGkz4NAHqn7PP/BST4X/Hb453P7NmvfCn4ifDnxqNJk1bR9B+JXhR&#10;tNk1rTUkEb3dod7rIiuyhlJWRSeUFeMftTftj/B+T9of4jeEPh3qv7TnjC60fwWnhL4gf8KPtxca&#10;L4GmZ2uvt6s4Aj1ZY32s8JmdY0VTGGHPQ/tFqq/8Ftv2eSo5/wCFT+L8/wDf6xrh/wDgk78X/hL8&#10;BPAH7RPwg+OPjfR/DHjDw7+0R421fxVp+vX0dtPPaX1611aX4EhBkimtmj2uMghMUAR/8FX/ANoX&#10;4V6//wAEvPh7+0F8N/ivcap4Nb4jeD7yLxVNcP5txZx3yeZLMcBt+EbzAVB3BgQDxXtXw6/4KpfB&#10;Txb8c/C/wJ8UfCf4m+Cm8dSyQfD3xV448GS6fpPii4jiMphtZnYsshjUuqzJGXH3dxIFfCusaHq0&#10;P/BFvwTrOq2rrpXiL9qaw1fw3BcQ7R/ZVz4laS3IQjhWQ7gMdGFfXH/BX2OOPWf2PzEm3b+2T4RU&#10;bew/s/VuPpQB6d+0d/wUd+F37P3xTi+BGhfDHx98SvHQ0hdW1Lwj8MvDJ1K70zT2cot3c5dEhjZg&#10;QoLb3IIVWxWb40/4KwfsneCf2TLH9tG817VLjwXceJLbQr5otPEV3pd9JceQ8d3DMyGAwvnzAfmU&#10;KcA8Z+ZfCh+Kfgr/AILL/tNaVD+1d4b+Flx4q0HwjqvhoeKvCsN8NW02Cxkgm+zyTXMAURXG/ci7&#10;ifMBOMc4P7X37Ofg/wDZ+/4J2abpnhr432fxGj8VftTeH9e1LxBY2cMNrJc3OsRGWKOOGSRAqkYx&#10;uPvQB9yfCn9t3wp8R/D3jDx14n+FHjvwF4W8H6b/AGnJ4s8feHxp9jqen7JJGu7ZjIzmNUjLMJFj&#10;dQykrhhXnvwr/wCCvf7P/wAS/HHhnwzqnww+JnhHRfHd4tr8PfHXjPwZJY6L4mmcFoltZ2YspkQb&#10;k85I94wVzT/+C0ngf4i/ED/gk38bPCfwl87+2ZvAckqQ2qFpJraJo5bqFVH3i9ukyBR13Y715JZ/&#10;CXSP25fhP8LbDXv+Cl3gvU/CP9saJr/hnw34d8E2On3sz2pSaC0Qi+keMjARkCFhgjigD2r4yf8A&#10;BVD4I/CD9pLXv2Rh8PPH3ij4haL4etNYt/Dng3wz9vm1SCcMR5AVxjYAN7S+VGu5RvJOK7z9jz9t&#10;b4Sftr+E9d1r4e6Zr2i6t4T16TRfGXg7xdpLWGr6DqCoknkXMDE4JSRWV0ZkYH5WODjwn4BxRN/w&#10;XG/aAneJd6/CXwgFbaMgbrrv+VSfsEDb/wAFYf27lQbV/wCEq+HxwOmT4Qtcn60AbP7Z/wAV/G/g&#10;T/god+zP4M0f4i6lo/h/X73XV1/TYNUeC01AR2e6MTxhgkoVuV3A4PIqn/wWI+OPiP4b/sweGdc+&#10;EHxYutF1a4+M3gyyluvD+ttBNLaz61bRzwFomDNHJGzK6nKspIYEGuG/4KqfAf4U/tJft+fstfCf&#10;41eFl1rw/fajr7XVg11LCHZLLKndEysMH0NeX/8ABVv/AIJffsM/sy/AbwX8W/gl8EI9D8QWnxy8&#10;EQ2+oR61ezFUk1y1VxtlmZTkeoNAH3T+1X+2z8K/2R/+Ef0PxLoPiTxN4q8X3E0HhPwP4L0VtQ1f&#10;WGhUPMYoQQAkakM8jsqKCMnJAPPfDX/gpT8CviX8FviF8YIND8VaLefCuwuLnx94G8RaL9j1zSTF&#10;btceW9u77SWjXKMrlG7NjmvnP9t7/hYPgj/gsp8JfHUnx+0f4d6Nr/wZ1vQfCviHxF4dj1Gzh1hb&#10;63uLiD97PCkEs1sE2uWywhZQDnIufEj9nLTfC/wO/as/ae1H9rHSfid4l8XfB670rWv+Ee0m2s7S&#10;wW10+4MQMcNxN+8IY5LMDjtQB9Bfsy/8FEvA/wC1rrein4R/BL4lN4V17Qf7T074ian4XFvocuFB&#10;a3E5k3mQFtoIQxuQdjsATXN+AP8Agq98NvjH4/XQPgd+zj8YfGvhNtYl0tfih4b8EGbw69xFKYpf&#10;LnMiySxpIrK0qRNHwcMRzXf/APBPuGBP2E/hHBHAscX/AArvShtVcAL9lTgelfD/AIw1TVv+CRvw&#10;00/xR+xL+2T4S8dfChvGkVtZfBXWJ7a6uLGC/v8ALwaVdW0hkOySd2CSK2FBGR1oA9V/aA/4K3/G&#10;/wCDP/BRqx/ZS0X9h34qeJvDMfg++vrhvDvhO2nvdXuI540S7sne+RWslVirMyq+89MV73+0t/wU&#10;E+F37M+peFfAuqeBPGfizx540sZrzw/8NfBOhfb9bmt4VBnmeLcscMUe4K0kkiru+UFjxXj/AMd/&#10;F3hr4e/8FmPhD40+IGu2eiaVq/wR13TrHUNVuUghlvBewS/Z97kDfsO7bnJFeXfG2/8AGnhb/gut&#10;N4u0z9pDw/8ADez8efs46dZeB/FniDw3DqdlqptNVuZrvT4JZLiFI5QJobgqGJdSDjigD6M1v9sD&#10;4W/tb/sQfFzxh8LjrOmah4e8M6xpnibw74g017HVNDv0s3Y29xC/KPgqwIJVgQVY18ufDrV9Xl+G&#10;X/BM+R9Wuma91q4F4xuGPn/8U3en5+fm555zXr/hT9mnQvhP8Df2qvj1D+09p3xN1z4naHNceJr7&#10;RdNt7Wzsbiy0qS3WJI4JpgGMbKWy2eBXi3w4YL8Mf+CY4HbW7n/1Gr2gD75+Ev7Wnw7+MX7RXxa/&#10;Zl8L6dq0OvfBu+0W18T3F5bxrazvqenJqFubdlcs4ETgPuVCHyBkc1554n/4Kk/ADwp+zv8AGD9p&#10;nU9C8TDw98FfENzo/iyNbGA3E80DRK726+cFdMzLgsyHAPA4z4x+yV8Tvh38Jv8AgsJ+3PZfFHx3&#10;pHh2XVrv4d6tpa65qEdr9sso/DCQSTxeYw3oksboxXOGBBr5b8TeNPC/xH/4I2/t5eNfCGqxahpO&#10;pfFbV5bG8iB2Tx/abEBhkcqccHuOelAH3Rpn/BZL9nW68U+EIta+F3xQ0PwX481Ky03wr8VNc8Dy&#10;23hy9v7s4trYXLNvUyN8qSNGImPRyOa9A/aQ/b++Hf7PvxJsfgfo/wAOPG3xE8fXuknVz4J+HWgi&#10;+vrbTfN8r7ZOZJIooITJ8gMkil2yFDEHHgv/AAV1igh/4JQ+EUhiVdnjL4b7FVcbf+J7pnSuf/bt&#10;8WfEH9lL/gqx8O/jF8CvFPgZfEnxg+G2oeGdU0n4laq2n6alrpUy3kdxHdKCRMXufL8sj5gQR0NA&#10;H0J+zX/wU1+CX7Tj+M5/DPgjx14fsfh3bzN421Pxj4XfT4dKuIULzWsm9t3mogLkAFdvIY5qv+zr&#10;/wAFMPCf7UPjfStF+G37LvxnXwnr4Z9A+JuqeBGt/D+oQ7GdZ1maTzUicL8ryRIrEqAeRnmf2Mf2&#10;QLHwb8G/jR4p/aI+JXhrX77456xf6r8QrjwveY0qxt5bP7K0MMrHhVgB3SNjnmvC/C3xQ+Kv/BMr&#10;4i/AX9n34V/te+H/AI2/C34gfEOw8Dab4Tult5PEHh+1nik8q6guLVytxaWyxqZDIgIXndQB6F/w&#10;Tv8AjF4Y+ESfthfFb4q+K/seg+Gf2gtZury8vJ/kt7eOws2IXccD2A6nAr27xj/wUY+DPw7/AGZ/&#10;Cv7S/jzwz4r0uHxxJBD4P8Gvofna9q9zOCYLaG0hZy0jqNwBICqcsVGa/M/X/g9+0J4mn/aT+L3h&#10;rxDJ4o+Gvgz9rOXV/iF8HbfSwsniCwt4LOSZhcq29to2v5G0BhHjPOK+rP21fjL8KvFnxw/Yp/a0&#10;0PxFZ/8ACr/+Ey1LzNeZglnZveaUYrPzWPyxfOGj+bADccUAfQv7MH/BQ74bftJ/ErUvgXqnwx8e&#10;fDb4gabog1pvA/xK8OjT7+40szeSL6ApJJDPD5vyEpIWRiAwUkZ5i4/4Kr/DfWvi7q3ws+DP7PHx&#10;e+JFn4d159D8TeMvAvgg3ej6VqKMBLbSTPIjSPHuG/yUkC9zkEV5v8bfF/hn46f8Fs/2Z7b4C+Ld&#10;N1i4+HPw/wDHOq/E280W5SdLfSb+3s7Swt5pYyRukvU81IycjyGYDnJ8z/aOt9R/4JaeGPid+1J+&#10;xT+2l4X1HQbjxddeIfFHwS8TTW13HcalcXCi8isZoZPPhuZJM/u2VgG4wKAPWv23v+Cp3xn/AGYv&#10;2z/hb+z14I/Y6+JPizQ/Ey6lNrV5oPheC4l1gR2Mc0cOmM95Fl4Xc/aBIgwAoUnmvZvjT/wUH+GP&#10;wD+GXgXxf8Qfh742XxT8RoYx4V+Fen6CLrxLdXJhWaW1NrG7KskKn96xk8tCOX5BPi/7YPxL0Wz/&#10;AGzf2K/jN49urfw/pd/P4lW4utUmWGGzurzRYJIoJHchVZtjqM4yVxXF/t26z4g0X/grH8Afi5pf&#10;7QOg+CvDevfC/wAR6B4V8aatoMOrabBrD3NpO8QLzxRxST20ZVZN/wA3lMoBzQB9Sfs7/t9fCP8A&#10;aN8LeLtT0bw/4o8N694BRj4z8EeL9ENjrGknyjMu+FiVYOgJV0dkbs1eJ6b/AMF4v2YNa+Dtl+0V&#10;onwU+MV/8O1jL+KvHen/AA/km03wuqttkN7KjncIzjzDbicJzuwQQNX4Wfs0WOh/Ef40ftda5+13&#10;pPxO8T+Ivhmvh3VofDuj21lZ2ENtFPLEWjhuJv3rbm5Yg46CvG/hNFFF/wAGt3jURRquf2XfGLEK&#10;o5P9kXxz+dAH6Q+GfEOk+LNBs/E/h/U4b3T9Ss4rqwvLdw0c8MiB0dWHDKykEEdQa+fv+Cuvjvxt&#10;8Mf+CbHxl8f/AA48XanoOu6T4HubjS9Y0W+ktrq0lBXEkcsZDIwzwVIIrb/YO8XeGfD/AOwr8ANM&#10;13xPp9jdat8J/DUGm295eJHJeTf2Tbt5cSsQZGwCdq5OBXF/8FqZCf8AglP8dgx5/wCEAuv5rQBw&#10;/if/AIJqeLr/APZ4g8dfs7ft6ftDeEviEnh2PUtF1fWPjJq+vae995AkVLrT9TmuIZoGfhkCq2Dw&#10;wNekfsM/t0ar+0N/wTf8G/tn/EPwbqLarf8AhySXxBovhTR576eW+tp5La4FtbxK0j7pYWZYwCQG&#10;AJ4zWl4t/bU/Zj+AP7IsfxP8ffG3w3DZ6L4Ngke3h1iCa4nkFuoWGKJGLySM2FCqCSTXyb8A/iv8&#10;bP8AgmD/AMEA/h747l8BQ23i5pIS9nr8bLDo/wDbOsSyrcXSjBCQx3Su68EYIOKAPpj4T/8ABUv4&#10;Y+Pfjfof7PvxN+AvxW+Fev8AiwzjwW3xN8H/ANn2/iF4U8yWK2lSWQeYqZYxybHxzt4NfT0bFk3E&#10;1+Vn7VnxA+Ieofttfsf+GviD+2X4J+I97P8AFKW8bTPCHhWO1+wqdMuB5hnjuZvkboA4UtjPY1+q&#10;UBJj5HegB9FFFABRRRQAUUUUAFFFFABRRRQAUUUUAFFFFABRRRQAUUUUAFFFFABRRRQAUUUUAFFF&#10;FABRRRQAVy3xf+CXwk+P3g2f4efGr4daP4o0O4ZWm0zWrFJ4iwOQ2GHBHqMGupooA4f4V/s1/AX4&#10;IfD+b4U/CX4TaFoPhu4ZjcaLp+nqtvKWADbk6NkAA5zWL8H/ANiP9kj4AeLLzx38Ff2efCnhnWb4&#10;t9q1LSdJjilfcct8wHAJ64xXqVFAHN+AvhF8Nfhbca9dfDrwTp2jSeKNfm1vxE+n24jOo6jMqJLd&#10;S4+9IyxxgseSEHpTvhv8Jfht8INHvNA+GPgrT9Ds9Q1a61S9tdNtxGk15cSGSedgOru5LMe5NdFR&#10;QB558cf2Tv2bf2ljpr/H34KeHfFjaPcedpcmtaakz2snqjHkfTOKt+Gf2afgF4Kn8TXHg/4QeH9L&#10;bxnBbQ+KvsGmpENUjt7f7NCswUAMEg/dqOy8V3AYHpRQBxOq/s4fArW/gmP2b9W+FWi3HgMabHYf&#10;8InLZKbH7KhVki8vptBVSB7Cn/Fb9nj4H/HT4e/8Ko+MXws0PxJ4b2Iq6Pq+npNCgTG3aGHykYGC&#10;MGuzooA4D4Xfssfs5fBHULPWPhJ8FvDvh270/R30qzudJ01IZI7NpFlaDcoyVLqrHOeVFeFf8Fbv&#10;g/8AHT4yfA7wxp3wk+Hlx440LSfHNhqXxC+HNjqUdpc+J9HiJLWsbyssbbZNkhidlWQR7c19aUm1&#10;f7o/KgD8p/FH7I+k/tD/ABS8Daj+xb/wS38afs8+J9H8eaVrWufFjxMun6NHp9ja3CSXMEdrY3s7&#10;37zxK0AjZFj/AHm5iNoz+gfxg/Yq/ZM/aD8V2Pjf41/s9+FfE2saft+x6lq2kxyzRDsN2MkexyK9&#10;V2J/cH5UbVHRRQBynjD4E/Bzx/oegeGvGXw10fUNP8K6xa6t4csrixUxade2wbyLiFcYR49zbSOm&#10;TVrxj8JPhp8QPEnh3xh408E6fqeqeEdQkvvDN9eW4eTTbl4mheWEn7jGN3QkdmIroqKAPNfjl+x1&#10;+y5+0ve2Op/H34EeGfFl1prZsbnWtLSaSH2DHnHtnFa2u/s6/AzxN4f8M+E9f+FOh3Wl+C9btNY8&#10;J6fJp6eTpV/bBhb3MCgYjkjDvtYdNxrtKKAOf+Jnws+Hfxl8F3nw6+Kfg6w17QtQVVvtK1O3EsM4&#10;DBgGU9cEA/hWb8WP2fPgn8dvA3/CtPjH8LtE8S6D8u3S9YsEmiTaMAqCPlIHcYrsqKAON+E/7Pfw&#10;S+BPgVvhn8HPhfovhvQZN3maXpNisMMm4YJYD7xI4ycnFanw0+GPw/8Ag54E0v4YfC7wjY6D4e0O&#10;zW10fR9NgEdvaQr92NFHCqM9K3qMgdTQB538TP2T/wBm74x+P9D+KnxQ+Cfh3XPEnhu4jn0HXNQ0&#10;5HurKRGDIySdRtYAj0Ndxq+gaL4i0q40PxDpNvfWV3E0V1Z3kKyRTIRgqysCGBHY1b3L60oIPSgD&#10;xP4f/wDBN79g34VfEH/havw6/ZL8C6P4i3Fl1az0CJZVYnOVOMKc+gFd98ZfgH8GP2hvB8ngD44f&#10;DLRfFWiyMHbTdasEnjDD+IBh8p9xg111AYHoaAPMdJ/Yu/ZS0P4Pf8M/aT8AfC8Hgn+0be/PhmPS&#10;0Fo11BJHLFMU7ujwxMGPIMa+grq/Hnwj+GfxPvtE1P4geCNO1e48N6oupaDNfW4kaxu1UqJo8/dc&#10;AkZ966OgnHFAHmvxQ/Y5/ZX+Nfj3Tfij8WvgD4W8Q+ItHGNN1nVNJjluIR6biOR7HIrpPCnwZ+FX&#10;gbSNY8P+Efh9pOnWPiHU7jUdcsrWxRYr66mVVlmkXGGZwqgkjkAV02RnGaMjOM0AeNeFP+Cen7EP&#10;gaa5uPCH7LPgnTpLzVIdRuHtdDiUtdQyebFL04ZXAYYxg1P8VP2Bv2Mfjh49T4o/F39mfwf4h8Qp&#10;Ij/2tqmjxyTMygBSxI+YgADnPSvXqM460AZeqeCfCWt+F5fBGr+G7G50ea0+yy6XNao1u0G3b5Zj&#10;I27ccYxjFcb8Mf2Rf2Zfgz8PNW+Enwv+BvhvRfC+uSSSaxoNjpqC1vGcYYyRnKtkV6MDnpRQB5n8&#10;Cf2NP2Vf2YrvUNR/Z9+AXhfwjc6o2dQudF0tIZJvYsOcewOK6jwz8Ifhp4L8Y6/8QvCfgnT9P1zx&#10;VJDJ4i1S1tws2otCmyIysPvFV+UZ6CukooA5nQPg78MPC/xH174vaB4E02z8T+J7e1g8Qa5b24W5&#10;1CO2UpAsr9WEakhc9Aa5f42/sY/sp/tI63YeJPjv8APC/irUNL/48L3WNKSWaHpwHxnHA4JIr06i&#10;gCj4d8NaB4S0O18M+GNGtdP0+zhWGzs7OFY4oYwMBVVeAB7Vw3xr/ZE/Zl/aP1TSdc+O/wADPDXi&#10;u90OTfpF3rWlpNJanOflYjIGe3SvR6TeM4oA4O2/Zd/Z6stF8WeHLL4N+HYNP8dKi+MLKDTUSLVg&#10;lutsomUABwIUSMeiqBWh4o+BHwe8bfCf/hRPi74c6TqPg77Hb2n/AAjd1aBrTyIGRoY/LPG1DGhA&#10;7bR6V1tFAHEfGX9m34DftD+Co/h18cfhLoPirRIXV4NN1rT0mjiZfulMjKkYHQimfDD9mT9n34La&#10;pHrXwn+Dvh/w7eRaOulR3Gk6akLizWTzBBlRyu/5sHvzXdUUAc74o+Enw08a+MvD/wAQvFngnT9Q&#10;1zwpJPJ4b1S6tw82mvMgSVomP3C6AKSOo4reuLO2vLd7W7gWSORCkiMMhlIwQakooA8vP7FH7JLe&#10;EPD3gCT9njwnJofhO9uLvw1pMmkRtb6bPOHE0kKEYQuJHzjruNWvgX+yN+zJ+zLLqE/wA+Bnhvwj&#10;Jqkm/UJdE0tIXuG/2mAyR7ZxXo1IWAODQBzXw2+Dfwu+EEeuQ/DHwJpuhJ4k8R3mv68um2wj+36p&#10;dMGubyTH3pZGALMeSRXI3f7EP7It/wDE+8+NF7+zn4Rl8VahCYr3XJNFiM86kEHccckgnnGfevVC&#10;QOpooA4mz/Zw+BWn3Pgq7sfhXosMnw4SdPAckdkoOhLNbNayi2/55hoGaM46qSK0vCvwg+GPgjxt&#10;4k+JHhLwPpun694wmtpfFGrWtuFn1N7eLyYGmYcuUj+Rc9BxXSUE460AYHxG+F3w9+L3hC88AfFH&#10;wXpmv6LqEey80vVrNZoZR7qwI/HrWB8DP2W/2eP2ZtCufDXwB+DugeEbG8kEl5b6Jp6wiZgCAWI5&#10;bGTjJ4ycV31FAHKeEvgb8IfAXgXUfhl4M+Helab4f1ae9m1PSLO1CQXMl2zPcs6jgmVnct6ljVe3&#10;/Z4+CFr8HIf2e4fhXof/AAg9vpo0+Hwq2no1jHagYEQiIwFHb0rs6QNlsYoA8x0L9jD9lfwz8I7H&#10;4CaD8BvDVr4N03V49V0/w3Hp6/ZYL1JxcJOqdnWUBwezDNWfi/8AsifsyftAa9pfir41/Avwz4m1&#10;LRX36XfavpaTS2x/2WIzj2PFejUUAec69+yN+zN4m8A+IvhbrvwN8NXXhzxbqEN94l0STS0+zalc&#10;QtC0UsqAYZla3hIPYxL6V0HxJ+E3w4+LWj2uh/E3wVp+uWdjqlvqNpbalbiRIruCQSQzKD0dHAZT&#10;2Irpd4JxSkA9RQB+a/7QHwV8T6D+3F8UPH/7X3/BO/xX+0N4J8WWenQ/DnU/ClnpuoLoNrFGfNsZ&#10;La7u4GhYykyGZchgcdq9H/4JOfspfET4I/Fv4tfF+D4Hah8IPhr43bS18E/CPVNYiurnTZbWOVLm&#10;+kSCWWC2NwWjxDHI2FjBYhuB9w7V/u0BVByFoA4v42fs7fAz9pDwqfA/x4+FOh+LNJ8wSLY65p6T&#10;orjoy7hlT7jFQ/DH9mf4BfBfUv7X+E3wh8P+Hbr+yotM+0aRpqQsbSNmZISVAyqszEZ7k13VBIHW&#10;gDyXxT+wh+xv43+LEfxz8Xfs1+D9Q8XRSK66/c6LE1wXX7rE4+Zh6kE123iX4R/DXxh430P4k+Jv&#10;BGnX2veGfOPh/Vri3DT6eZV2SeU38O5eDjqK6PcvrSgg9KAOcsvhL8N9P+JN98YrLwVp8PinUtNh&#10;06+15LcfaZ7WJmaOFn6lFZ2IHYsaTwt8IPhj4J8deJ/ib4U8D6bp/iDxpNaTeK9YtbcLcarJa24t&#10;7dpm6uY4VWNc9FAFdITgZNAYHpQB8G/8FGPg98R9V/bL8F/GT4l/sg658efg9pnhK7sf+EO8Nmzm&#10;uNF1eRxm+ezvJ4Y7oNFmMMH3R+nOa5v9hr9kjVdO/bvsv2l/2f8A9jPxB+zn8MdN8G32l+IvDviK&#10;+to7jxdeTyRPA/8AZ9pczxWqW+x281nDs0m0LtGa/RYqD1Wk2JjGwflQB5N4i/YU/Y78afFaP47+&#10;Kf2bfB994wWRZP8AhILjRY2uGcHh2bHzN7kE1a+OX7F37Kn7TF5a6j8ffgF4X8WXFigS1uNZ0xJZ&#10;I1ByFDdce3SvUAMcAUUAczafBz4Waf8ADf8A4U9ZfDrRY/Cosvsn/COpp0f2PyP+eflY24/CuN+H&#10;X7DP7IPwkstP0/4afs4eEtFh0vVk1PTVsNHjQ214hJSZDjIYZOOeM16wTjrQCD0oA5rwR8H/AIZf&#10;DbWfEHiLwF4H03Sb7xZqv9p+JLqxthG+o3mwJ58pH332qoyewqv4E+BPwf8Ahh8NG+Dfw9+HOk6P&#10;4WY3hbQbC1EdqftU0k1x8g4/eSzSu3qXY9662igDF+H/AMO/BHwq8F6X8Ovhz4Xs9G0LRbNLXSdK&#10;0+ERwWkKDCxoo6KB0FbOxf7tLRQAUUUUADAMNpHWvHdI/wCCfX7Eug/FL/hdejfsu+C7fxULhp11&#10;uPQ4hMshJJccYDZJOQM17FQSAcUAcr8XPgh8JPj34MuPh38aPh3pHifQ7ogz6XrNks0LEdDhuh9x&#10;zWLq/wCyZ+zX4g+Cdr+zhrvwT8O3ngWxtUt7LwvdaaklpBGn3VRGztx2I5r0TcPWigDi/gr+zt8D&#10;/wBm/wAJ/wDCC/Ab4V6J4U0kyGRrHRLFYEd/7zY5Y+5Jq98Lfg/8Mvgp4YbwV8JvA2m+HtJa+nvG&#10;0/S7cRRG4mkMksm0fxO7Fie5NdNRnHWgDm/A/wAIfhj8NNX8Ra94B8D6dpF54t1k6t4muLG3Eb6l&#10;fGJIjcTEffk8uONdx7IPSuN+Jn7DX7IHxk+Idt8WPil+zj4R1zxJZ7fs+s6ho0ck4x0y2Pmx75r1&#10;YHPSgEHpQBzGvfBn4W+J/GXhr4heIPAel3et+DVul8K6pNagzaUtxGsU4gb+AOiIrY6hQKlk+Efw&#10;zm+KMPxsl8Eac3i6DRW0iHxCbcfaksGlErWwfr5ZkUNt6ZGa6KigDD+JHw08A/F/wPqXw1+J3hKx&#10;1zQNYt/I1TSdSgEkF1FkHY6nqMgflWgvh3QV0EeF/wCx7dtNFr9m+wvCGiMO3b5ZU8FdvGOmKuUU&#10;AeL6D/wTo/YT8L6Xe6L4e/ZP8D2drqOqQ6leQQ6DEFkuoZRLFL04ZZFDDGACAa9E0j4P/DHw/wDE&#10;jWPjDongfTbXxR4gs7e01rXobYLc3sEAIhjkfqyoCdo7ZrpKKAOFuP2aPgJd6N468PXPwk0OSx+J&#10;jyt4+tWsV2a+0tuLaQ3I/wCWu6BVjOeqjFdZ4Y8M6D4M8M6f4O8K6TBp+l6TYw2em2NrHtjtreJA&#10;kcSAdFVVCgdgKvUE4GTQB578Sv2UP2bvjF8QdB+K/wAUPgr4d1zxL4Zuo7nQdcv9OR7qxljcOjJJ&#10;94FWAI9CK3Pi78GvhZ8e/h3qXwl+MvgPTfEnhrWI1j1TRNWtxLb3SBgwV1PUZAP1FdMDnkUUAeB/&#10;Df8A4Jc/8E9vhB40034i/DD9kbwVoeuaPOJtL1TT9JEcttIBgMhzwcGuw8Zfsbfsq/EP4q2fxx8c&#10;fs/+FdV8XWEYS18QX2jxvcooOQCxHzYPIznFemUUAebj9kT9mYfCKH4BD4HeGx4Lt9VGpQeGRpq/&#10;Y47wXf2wTiPoH+0kzZ/v810XjL4OfDD4h+JvDfjLxz4F03VdU8Iag9/4Xv723Dy6ZcvGY2lhJ+4x&#10;QlSR2NdNRQBzl78I/hpqPxRsfjZe+CNOk8W6bo82k2PiF7cG6gsZpEklt1fqEZ40Yr3Kiq3xq+Bn&#10;wg/aN+H118KPjp8O9K8VeG76SN7zRdatRNbzMjBkLKepDAEehFdZQSB1oA8L+GH/AATM/YB+C/i6&#10;18e/C/8AZI8D6NrFm2601C10VPMhb+8pbOD7jmvUPin8H/hd8b/Bl18Ovi74B0rxHod6ALrS9Ys1&#10;nhkx0O1hwRzgjkV0gYHoaKAOF+C/7NHwE/Zz8LTeCfgX8JNC8K6VcNuuLLR7BYUlOMZbHLcE9TVH&#10;Uv2QP2YtZ+EMfwC1f4F+GrjwXDcNPD4am01GtI5WZmZ1T+FiXY5HPzH1r0ikLAHFAHlHhr9lf4Hf&#10;s9fBfxL8PP2bvgzofha11LS7smw0HT0g+0ztCwXcRyxJOBk8V84/8EuP+CaXwT8MfsQfBG6/af8A&#10;2S/DsXxQ8I+FY4L2bXNHhkvbK4WaQgMwyCwBGCc4r7kyr8EfnTgoHRaAOX8Q/Bj4WeLfHXhn4m+J&#10;vAel3viDwX9r/wCET1e4tQ0+lfaoliuPIb+DzI1VWx1AArmfjb+xj+yr+0jq9jr/AMePgD4X8VX2&#10;mHNjeaxpSSyw+wbGcexOK9OooA5LxL8B/g34w8E6b8NvEvw00e80DR7y1u9K0eaxX7Paz20gkt5E&#10;QDCtG6hlI6EZro9V0bS9c0q40PV7GO4s7y3eC6t5VyssbKVZT6ggkVaDA9KKAPmvSP8Agjv/AMEv&#10;/D81vNoX7Dnw9s2tZBJbfZ9DVPKYNuBAB4OefrXpnxj/AGPv2YP2g/7IPxt+BXhnxO2gMG0V9Y0t&#10;Jms8YwEY8gcDjOK9IooA5T4e/Az4P/CbW9c8R/DT4baPoN94kltpNeuNKsUha+e3t1toDJtAzshR&#10;I19FUCp/Gnwf+GHxF8ReHfFvjnwNpuq6l4S1Jr/wze3tuHk026aMxmaEn7jFCVyOxrpKKAOb1b4R&#10;fDXXfiPpPxe1jwTp1z4n0KxuLLR9dmtwbmzt5ypmijfqquUTI77RXIfGP9iL9kj9oPxfY/ED42/s&#10;8+FPE2t6bt+x6pq2kRyzR7SCo3EZYDAwDkCvU6KAOX8dfBT4S/EzwpZ+BfHvw70nVdG0+9tryw0u&#10;7s1aC3nt2DwSInRWRgCuOhFTePfhJ8NPijJoM/xD8E6drEnhfxBBrnh1tQtxIdP1KFJEiuos/dlV&#10;ZZFDDkBz610VFAHnfx1/ZM/Zr/actrO0/aB+CXhzxcmnyb7M63pqTNA3+yxGR9M4q5qP7NPwC1X4&#10;d6b8JNQ+EWgyeGdHvre90rQjpyC2tbiCQSQyogGA6OAwPUHmu4ooAjmtLee3a0mhVo2Xa0bLlWXG&#10;MEemK8r8B/sLfse/C/4m3Hxl+Hn7N/hDRvFN1M0s2uafoscc5durAgfKT6gCvWKKAOb0v4R/DXRP&#10;iPqnxf0jwVp1v4o1uxt7LVtditwLm7t4N3lRO/VlTc2B2yad4X+Evw18FeOPE3xK8J+CdP0/XvGU&#10;1rN4q1a1tws+qSW1utvA0zfxmOFFjXPRQBXRUUAc74j+Efw08X+NND+IvijwTp9/rnhlpm8P6pc2&#10;4abTzKu2QxN/DuXg46ik+Jnwi+Gfxk0C38K/FPwRp2vaba6pa6jb2ep24ljju7aVZoJgD/HHIqup&#10;7EA10dFAHI/GH4DfBv8AaC8ISeAPjb8NdG8UaNMwaTTtasUnj3DoQGHB9xg1m+CP2V/2dfhr8K9Q&#10;+B/gH4NeH9I8I6ray2+p+H7HTUjtrqKRCkiSKPvhlJU5zwa9AJx1oznpQBm+FvCXhvwT4bsfB3hP&#10;RbfT9L021S20+wtY9sVvCi7VRR2UAAAV5h4e/wCCfn7E3hL4of8AC6vDP7L3gux8Vec0q63b6HEJ&#10;lkJJLDjAOSeQAa9hooA4f44/s1/Ab9pfwqngn4/fCbQ/F2lRzCaKy1zT1mWOQfxLnlT9CKq/Er9k&#10;/wDZu+Mfw00/4OfFP4KeHde8L6THHHpei6npqSw2ixqFQRg8pgADgjgV6FRQBxngn9nn4IfDf4Yz&#10;fBjwF8LtF0jwrcW8kFxoNhYrHbSxyLtdWUfe3Lwc5yKjtP2b/gVYWfg3TrL4U6JHB8PZDJ4HiWyU&#10;LojGFoCbf/nmfKdk4/hYiu3ozjrQB5v8W/2P/wBmD49eL9J8f/Gb4EeGPEmt6Hn+ydU1bSY5Z7YH&#10;srkZxx0ORTz+yV+zUfh74k+Ew+CHhtfDPjC8e68UaEumItrqczFNzyxgYYny0/75Feig56U3eKAO&#10;Z8efBb4VfFDwPB8NviH4A0vWdBtbizuLfSb+1EkEclpKkts4U945I42X0KA9q+Df2rfg74z0/wD4&#10;KC+NPi3+1B+wT4o/aG+F/iDwPpWl/DuPwraaffN4XeJ3a/t5bS8uoMNPMIpfPQnCxqp6V+jQOeaT&#10;Yv8AdH5UAfBH/BM79j/xT4C/aD+JXxg0r9mjUPgz8JfF3h+00vSfhLr+qQXE1xcIX86+lt7eaaC2&#10;WRGCeWrsxAO4Cvp74TfsI/sb/Ajx1cfE/wCDn7NfhDw74iuUZJdY0zR4459pOSA2Plz/ALOK9Z2J&#10;/cH5UtAHM+Dfg38Lfh5Jr0vgfwFpmlt4q1WTU/Ehs7VV/tG8kRUeeb++7KiqSeoUVi2X7K37Oenf&#10;CW6+A9p8GPDq+DL2aaW68MnTUazeSVy8jeWeASxLcdzXoFFAHn/wH/ZU/Zy/Zg0e50D9nv4MeHvC&#10;FpeS+ZdxaHpqQ+c3qxHLficCufvv2AP2K9T+K/8AwvPUf2YvBs/i77Ubr+3pdEjaczE5MhJGC2ed&#10;2M55r2CigDkfi58Cfg/8ffBM3w2+NXw10fxNoNwymXS9ZsUmhJHQgEcEeoway9a/ZP8A2b/EXwWs&#10;/wBnTX/gp4dvvA2nWkdrYeF7vTUktLeJPuKiMDtx2xzXoVFAHD/Cf9mz4DfAnwLcfDP4OfCbQ/De&#10;g3isLvS9JsViimDLtO8D72VJHPaprD9nv4KaZ8Frj9nKw+GOjw+BLrRbjSLjwpHZgWUljPG0c1sY&#10;+hjdHdSvcMa7KigDjZv2evgjcQeDra4+F+jSR/D1om8EK1muNEMcH2dDb/8APPbD+7GOi8VrfEb4&#10;aeAvi94H1P4afE7wnY654f1q1a21bR9SgEkF1CeqOp6g+lblFAHgvw7/AOCXf/BPP4TeKLXxr8Of&#10;2PfAelapZNus7y30KMtC3qu7IB/CvZvFXgrwn458N3Xg7xl4ds9U0q+t2gvNPvrdZYZoyMFGRgQR&#10;itSigDyfwF+wp+x38LbfSrX4efs3+EdHTQ9XGqaR9h0eNGtLwI8YnRsZDBJHXr0Y16wAFGAKKKAC&#10;iiigAooooAKKKKACiiigAooooAKKKKACiiigAooooAKKKKACiiigAooooAKKKKACiiigAooooAiu&#10;OMNnp2FfGn7e/wDwVN1L9jb9qz4R/AHT/gT428RWXjLVrxPEF9ofhlrvzbdNNuZ44rEiQCacSxIZ&#10;EONse5smvtDHtXxt/wAFG76z8P8A7c/7FnijXLyGz0yP4va7YyX104SJbq48MaikERY8BpGUqq5y&#10;zDA5oA9X+J/7e/wN+CnwT8N/Gr4pQeI9HHi6RIfD3hO40N21y9uWBItks0LMZsAkrnAHJIqH4G/8&#10;FCv2fPjz4U8Ya74bfxBpOoeA7B73xZ4V8TaHJY6tp0IiaUO1u/JVlVirKSrY618z/wDBUL/haUH/&#10;AAU0/ZN1zwD8R/C3he2nPiaw03WvGmgSanpo1aW0X7OnkxXdqzTMiyhCJRg84bpXYXH7Ifxn8G+M&#10;/jn+1t8dv2ivBvizXfEHwTuNAbRvBfgmbR4beK3gupFmk87Ubt5GbzNo5UADvQBqab/wXJ/Yd1jw&#10;LoPxZ0l/Hdx4K1qG3e68aQ+CbltK0ZpcYjvbgcRFCwVyu9UbgkEHH2Npt9aapp0GpWF3HcW9xCsk&#10;M8TBlkRhlWBHBBBBBr82dG0zT7f/AINWLyK2sIY1b9ku8mZViC5kOkOxfH97d82eua+4v2Mi7fsf&#10;/Cl3YszfDbQizHv/AMS+CgDx3wj8Yvife/8ABYTxx8C7nxjdyeE9P+C+j6rZ6CSvkxXkt9cpJMOM&#10;7mVVB5xxX0N8TviZ4H+DXgHVvin8TfE1to+gaJZvd6rqV5Jtjt4UXLMf/rcntXyj4KurS1/4Lu/E&#10;KS7uY4x/wz/oWPMYLn/iYXfrUP8AwX4bWtV/4JeeOpvB+pW4+xatol1qVw8Pnw29lHqls9xJMisu&#10;6JYldn+ZflB5HWgD0X4D/wDBUn9mX4+fEzS/hZo9r4x8O6n4ihefwnJ4y8KT6bB4giQbi1nJJxJ8&#10;vzbTtYrzjFfOvhz9vbQv2cv+Csv7VngX4iXPjzxV/ovgmbwr4K8J6VcarNBENFDXU0UAISBC7xlm&#10;yu5mH3jXpC/so/tHftD/ABY+B/xq+LH7Y3wn1fw78PfEA8R+G9P8C/DG50+XVY5LN4ljS4l1m5UR&#10;FJA3yxnIArmf2OfFXw50/wD4Ls/tmeGtQ1Oxt/E114b+H9zawzMqzzWUekbXKZ5KI7puxwDIueoo&#10;A+nvgL+2x+zz+0b8FNS+Pvw/8bm30DQ57i38Sf23avZXGi3FuoaeC7ilAaGRAQWU9M968/8AhH/w&#10;Vn/ZO+MXxF0P4e6NJ4t0lfFdw8Hg3xB4j8Kz2Wl+IJApbZaXD8SEqCyghdwHGa+FPjTY+K/HHwW/&#10;4KZeJfgpI114bvPHmmQaf/ZsJnjkubTRrRNZCpGQZCJAQ4U5JBGc819AQ/sk/tE/ts/A34JHX/22&#10;PhE3gLw/4k8N+LfDy+CfhXdWd3dLY7ZY7WK4k1uZEDJmNyIicbuOooA9s+Jn/BVz9l/4afHTxz+z&#10;ZJYeMte8efD/APs8614X8L+FZr+5mjvLJbyOWERnDRrE6hmcoA7BRkmuo+Hv/BQ/9lL4kfszax+1&#10;vpfxGNh4O8OSTweJZtYsZba60m6h2iW1uLdhvjmUsoKYJywAzXif7DFhZN/wWO/bq1BraL7QLj4b&#10;RCfaNwQ+GySueuCRnHsK85/ZY/Zk8CftdfDn9s39nj4geILzRdL1/wDaCv1/tTTZEjms5ltbKRJo&#10;94Kbg6hsMCD3oA+qv2df+Cgnw3/aY1y60bwX8JfidpKw6TJqNrqHijwTNYW2oW645gkcncW3AqpC&#10;kjtWj4Y/b3/Z28UfsTyft/2fiO8t/h1D4cu9auby6sSlzDBbNIkyNDkkSo8UiFM53LivCfg38fP2&#10;v/2S/wBrr4b/ALDv7TPxY8H/ABY0P4gaPqI8I+LdC0c6brunfYIkfOo2sbvA0DIdi3EezMgwV5r5&#10;X+Isd/oX7RHxB/4IX6jpc0emfFb9pHTfFvh+GNvLRPAupwS63qq2qjpHHeaZqNqwxtU3Ge4yAfo2&#10;n7ff7PE/7Gdn+3dba7fzeAdQ0mHULOaOwP2uRJZREsQhznzfMO0rnqDVP9oj/goV8Bf2cNU0Dwn4&#10;ks/FGveKPE2m/wBpaX4N8H+H5NR1U2fG64eFCPLjBO0szAZ4GTX58fDmw128/aAt/wDgi/qEElxo&#10;/hj9oi48VNYTfLs8ICM6rbxrj/lgt2zRj1K4r13V9O/aQt/+C6/xX0n4XfGbwH4P1HVvgv4buPCi&#10;+O/BVxrH2zTYJblLtbQQ6jZmLZcOpkyZMl04Xb8wB9beDv8AgoN+yr44/Zs1f9rCy+Jkdj4P8PTT&#10;W/iSbVLWS3utJu4SBLZ3Nuw8yK4Viq+WRuJYYzkV5uP+Cxn7NNv4j0Xwjr3w2+Kmkan4qmEfhGy1&#10;bwDNC+ucZLWxLYbC/MQxVgvOK8H/AGk/+CeWo+B/+Ce37VGv/Gv9qjwzfah468YL8RNW17QfCsun&#10;6VpF1YQWjiA2xvLmQqzWaGQmXJEnT17r4d/DT9sv/goF44/Z/wD2i/j94a+GPgnwn4B8vxZaweC/&#10;GVzrV9rN3cWOyOMhrS3itIgsmSqvOcjAYjmgD7u065N3bpc7XUSRqyrIMFQexHY184/8Fe/iV8Q/&#10;hD/wTy+JHxB+FXjG98P69YaSh0/WNPZVmtmaVFLoWBGcE9Qa+jrO6tZJ5LWO4jaWPHmRqw3JnkZH&#10;bPavlX/guCwX/gmF8UiT/wAwmH/0ojoA87+KH7IP7Wfw0/Zjm/aG/Zy/b5+J19400PwquvWuheM7&#10;22v9L1aSO3E72ksYhRlWQBlDKcgkV7d8G/2+vA3j39gfwR+3D4i8M64tj4o8O6fezaLoGky6heR3&#10;VwFRoEiiBZtspK7uFGMkgVL+0X+0d8Mf2Y/+CfGsfGX4j+J7OzsdJ+G+YY5rhQ13cvZBIbZB1aSS&#10;QoiqO7fWvlf4I/Fr9of/AIJ6f8Exv2Rf2ePDPg7Q9P8AiJ8UtZ03wx9o8eLMLDw3Nd21zqEhuY4W&#10;R5ZFCeSkIdNzkDdxyAfVP7NP/BRj4CftOfEi++C+g6P4v8LeMrDT/wC0D4X8eeG5NLvLiz3bftES&#10;sWWSMMcEhsgnkV8Wf8Er/wDgrD8MfhJ+xzfab8Zp/iX421bRfiH4mPibV9D8O3esrodt/ak/lfap&#10;8nYqxbSFUsVTHAFdDbal8c7f/gvj8FvCnx2+NngDxbrNr8HfFDzL4D8J3OkGzikaAolzHNf3ZcsU&#10;YodycK3B6jY/4N9/iX8CbP8A4J3eNIrrxToVv/wjvxO8Yv45SaeOM2i/2jcSl7ncRhTAQ2W42n0o&#10;A+0NU/az/Z80X9m9f2uL/wCKumr8O5NDj1eHxQshaCW0kUFHXAyS2QAmN247cZ4rgf2ev+Clf7O3&#10;7RnxIt/hFodh4v8ADPiLUNPe/wBD07xx4Ym0ttYtUxumtfMyJVAIJGQwB6V+b1tY+N9M/wCDb/4A&#10;+IZr210/w/p/xW03V/EVxrWjyXtlB4ebxbcy2809tHLE81qqPayFVkTMYzvA+avt69/Y9/ae+Ov7&#10;Q3wd+Ofxx/a9+Geqaf8ADTWZ9b0XS/AXw1udNn1VZrVoTGbibWLoGDawb5U5wORQB6h+xN4/8KeN&#10;9V+LVh4Z+Mni3xfJoPxa1TStUXxRaxxDR7qERh7G02D57ZDgqx5O45rgv+Csfi3xX4S034Ct4U8T&#10;ahprah+0P4YtL46feSQ/abd7gh4X2kb0YdVOQe4rN/4JE4Pi79qjI/5um8T/AM4qk/4LDf8AHh+z&#10;3/2cp4V/9KDQB6h+0t/wUG+A/wCzD43svhd4mtfE/iTxZfWJvV8K+B/D8mp30NoDj7TLGmBHHngE&#10;kE44Br5y/wCCt/7ZXgz4qf8ABFTxp+1D+zV8Wb6zsR4i8KpHrOn3E1jd2LL4t0qC6hk5WSF1HmxS&#10;IccFgcg8894R0/8AaUg/4LH/AB+0D4afGz4e+EPEGqeG9BvNHTx74CutXmv9ISJk/wBEkh1OzCok&#10;u7egVyCwJIyBXmP/AAUx/ZJ1D9jz/giV+09qvxa+MukeOpPiJ8a9D8a69NoXh1tP0+x+0+KdBSez&#10;gt2ublhGGgdjmQktI2RnNAH2p4B/4Kw/sr+PvivofwnNt418Pv4ruvI8Ha94o8H3NjpevykZVLW4&#10;cYZmA3KGClhyK6f9pT/goR8CP2Y/G9n8LfEdn4n8S+Lb6xN8PC3gfw/Jql9BZg7ftMsaECOPPQsQ&#10;TjgGvBP+CzXinwZ4y/Zp+Duk/CfxBpt5rniL40eEJPh6+nzo3noLuOZ3g28bfsoc5HG32rifAVh+&#10;0tD/AMFjv2iNA+GXxs+Hvg3xBqmh+H73S4fH/gC61abUdJW3KA2jw6nZgRxy7g6gPhiCSM4oA+tJ&#10;/wDgoP8As0D9jjVv27tM8X3WofD7QtNurzVbmzsWN1bfZmKTwvA21kmjdWVo2wQRXG+Hv+Cvn7IH&#10;iTx34b8JCbxhY6b4wuo7Twz4y1TwjcW+h6hdSD5II7twBvbouQFY9Ca+c/2l/wBkDxP+yP8A8Eb/&#10;ANrq28bfGXSfG2qfEbXvEvjfUrzQdBbTdPsJr2O2jls7e3a5uCkavbs3MhJaV889em/4K92VpYf8&#10;E2PgtBZW8cSQ/Fb4dCFY1ChB9sgHGOlAH6EZK/MDxivGfAX7eX7P3xD/AGQLz9uDSda1C28Cabp+&#10;pXWozahYmK6tRYTzQXUckOSRIkkEi7c8ke9e0SZMR2kV+Qfxn0fxL4G+PfxY/wCCN2kQ3EGl/Gv4&#10;+aB4q8M2cMgEg8K61FPf+ITCo6W8dzpOoo2BhDdf7QyAfoboP/BQL9nHxP8AsUx/t/aJ4hv5/h3J&#10;oZ1NbgaeftfliTyvL8nOfN8z5Nmc54rJ1H4zeB9W/bs+HfgtPiz4xsdW8RfCvUNZ03wMLGNdLvLV&#10;Li3DXdw5+dLlDKiKg4wWz0r4A8O6Rq+i/tByf8ESfDkU39l2P7QkfjKNGkC7fCJT+1GjZenkrdgR&#10;Ko69+lfWXxXiij/4Lv8AwdijACr+zx4oChV6f8TOwoA7Twv/AMFYv2ZfH/i7XvAnwz8P+OvFGp+F&#10;PiDqHg/xRb+H/Cslx/ZN9Z3P2eWWchsJAZA21+SwVjtwK+nMvtLZ/wDrV8P/APBDLT7GDwp+05qE&#10;NnGk1x+2d8RvOmVAHkxqKgbj3wOn1PrX2F8YfH1v8J/hV4l+Kd3o93qEPhnw/e6rNp+nx7p7pbeB&#10;5jFGO7sE2qPUigD5x8Y/8FhP2W/hz4jFp8RPCfxK8P8Ah/8AtZNOm8ea14BurfQred5fKTzLh8FE&#10;ZyFEjIF+Zeea9n8XftP/AAw8EftB+Cv2Z9Zu7w+J/H2l6hqHh5YbXfbvDZIrzF5M/KcOMcHNfmp+&#10;3V+07+1x+0F/wRH8bftVfFz45fArw74I+Ifw7aXTfBFv4Rv7rUB9rA+zWSX51JUN8GKqcWpVJFJI&#10;whI9s8bazbaZ/wAFIv2JfEHiTUUtre7+EfiC1S9vJQiTXUmmWrLFuYgGRsMQvLNg4HBoA+vfEH7V&#10;Pwn8L/tDR/sxa9q1xa+I38Dy+LXkmgC2cWmR3DQPI8xOFYMpJBGAvOa8x+DP/BU39n79oLx5pvhH&#10;4VeBPiTqmk6xffZNI8dL4FuE0K9YnAeO6Y8xHtJtCHGc4rxz4j6l8Gvj1/wW71L4L33ibT9Ysl/Z&#10;T1DRfGmn2l+N1rHdalJvilZDmJmhkz1BAbPFYdnqn7Vf/BHbTfhN8Lf+F8+Gfi58ENW8baP4E8Pa&#10;NrelrYeKdCgum8i1W3ubdjDqKRAbmV4kfy4zhsAkAH6Jb5P73t9a+DP2l/27PgZYfEX4peEdD/aK&#10;+MjWsf8AZtl4h8RfD3wf/aGk+AZbKVZLk/aAuA0iAifAk2qT0r7xlDtDtB+badv1r4R/4Iy+N/hV&#10;4L/YF8b2PxU8Q6PYz+E/iB4u/wCFmQ6pNGrWJF9cSyG8RjlQYCH+YcoQRkEUAb//AAUV+MdxrHjL&#10;9jHxj8IfiLctoPjP9ojR2+26NqDpBq+mz6PqEyK+wgSxONj7WyDhTjIFfRum/tRfC/W/2kdQ/Zb8&#10;PXGoah4o0bQ01XXDZ2e+00yKRsRJPLkBZZMEqgBJAJOK/JXwf4J/aKtP+CVn/BNnwvpviqDw340v&#10;PjpaXHhnUvEWitfR2NjcW+uT6YZbYSxGRVsZLUbfMXgD5u9fVH/BNSTxf4U8OftFfsvfEh1X9pi0&#10;1LUdU8U68yhD4lju4ZBpepWxYkrbBQsSxknymQrlutAHrHif/gsz+xt4Y8QahFOfGt54X0XUnsNc&#10;+JGmeDrifw5YTo/lyLJeL/Cj/KzqpVSDk8Gqv7VHxA11/wDgpN+yfpvhPxpdjQvEC+KJru3sNQYW&#10;uoxjSWkiZ1Vtkqg4ZSQQOorx39mP4hfAfRv+DdDVJvFGqaXDp+i/BPXtN8b29zIkZ/tiO1uIbyFw&#10;2P3z3W5QOrO64ySKzfhPpXijQPif/wAE1dF8bwTRaza/Ci8i1SK5UiRJ18LRB1YHkMGBznvQB9W/&#10;tEf8FJPgB+zt8Tn+DV9ofjLxh4qtrFL3VNB8AeF5dUn0y2f7ktxsIWNWwcAncccA1v6V+3z+yrqv&#10;7Llx+2dD8WLOL4e2sb/a9YuI3ja3mWbyGtniI8wTib915WNxfAAJIrwT9gG+tfD/APwUg/a/8O+P&#10;L6GPxFdeMtH1LS0uGCynRG09EhYf9M/MWQfXNfL2j/C7SfjN/wAExv2zviB4Z8ZQ6L4W0H9qbxP8&#10;Q/h7qr2oubCe20S4s704QMA9tLd2V2vBGA5IGVxQB9q6b/wV6/Zzn8aaF8ONc+GXxT0TX/FEwTwv&#10;pOueA5rebVk4zLD8xBVQdzbirBedtdH8Nfjh8MPD37R3x2Gu/HvxJcR+B7WwvfFGk+ILdI9L8N25&#10;tDP5ltIPmZWjBd93QjArx34f/C39sL9vv4v/AAD/AGpf2iPCfw38D+Ffh/GPFWn6f4J8bXGuX2r3&#10;11Y7EV5Gs4I4IFWUlkV5skDDsOTT+Fvwm8IfHf8Abj/bg+CnxAmmi0Pxd4f0PSNWmt5QkkdvcaMY&#10;pGVjwrBXJBPAIoA9t/Z1/wCClXwX/ah8d2Hg/wCGXw3+JSWOrRSS6J4u1bwPPa6PqMSo0nmRXDn7&#10;jIMozKobIxnIpPjn/wAFM/2e/gb8Wrj4H/2L408Y+KNOto7jW9I+H/hWXVH0mJ/uNcshCxbhyFyW&#10;I7V4L4U+JP7W/wDwS8+JfwN/Zl+KHxt8M/GT4X+P/F1r4F8KXH9hjT/Fmh5tZPszyCCQ299axLAB&#10;NPsjkUMCQ3U9P/wSx8QeGND/AGhP2pPAXjO9hg+Ikfxlm1DWo7tglxPpMtpB/Z8q7vvQhAyhhwGB&#10;BOeKAMP9tH9r/QPgv/wUe/Zt8d+JvFviTTfCuu/DzxXJJ4et7W5abUrpvsH2eI2UYJlnBZgoKkrl&#10;jlRk19Ffss/t9fAr9rTxX4i+HXga38SaH4s8Kxxza54R8ZaDJpuo29vKSsVyInJDwuVIDqSMjBwa&#10;8c/actbHUf8AgtB+zDLPBDMsfw98bSwM6hgjYsAGU+uCefesCa21ST/g4J+IltoDeXezfsV6b9lK&#10;4GZv+Ejvgh+uccmgD0vx5/wWA/Y88AeNtW8K6jf+K73S/D2p/wBneJfG2leFZ7jQdHutwVori8X5&#10;UKsQGIBCn7xFdl+0D/wUJ/Zx/Zr8d+Cvhx8RNb1SbVPiJo9/qHg230PS3vf7TW1+z7oY/L5Mrm6i&#10;2LjB+YkqFJr4R/4J5/BT9rb9oL/gmbr/AMAtL/as+EHh/TdQvPEmgfEDT9Z+E93eapY6hLd3CXTz&#10;3A1uGOSY7w6v5KqQV+U4yfYtd+D9t8G/+CmX7Evwgv8AXRr0nhH4NeOLCHV7i3Aa4kgtdIj8/blt&#10;hIyR8xxnrQB9nfAz4yab8dvh7b/EXSPB/iTQYrieaE6X4q0k2V7C0blW3xFmwCRwQSCORxXyf+1l&#10;8U/ij8Xv+Cj/AIf/AGHoP2nNS+EPhaPwCfEP2zRWhh1DxVdNcNEbW3nmVlVYlUMwUFiWHbNfb5J6&#10;ba8d/am/ZV/Y/wD2xLK3+Hn7S/gTw94hvNNU3OnR3dwItQsVf5fNhkVlliBIxuUgHFAEXwX/AGa/&#10;En7PNn4m1LWv2p/iF40sdQ0vbbw+LryC4fTCgkZpYWSJCWYMOGyPkFcL+y3+2T+z34E/4JpeD/2r&#10;/FP7QviTxF4Ik0h5ofG3jaxEeraoWu5URZIYQczFx5aIoyQq14Z+yRPrH7NH/BRv4qf8E+Pg78dd&#10;e8efCLSfgLH4p/svX9cbVZPAmtPfvbx6Ul05MgjntS1wsMjM6iLPRgT86/Aq7g8P/wDBFT9g3xv4&#10;5nVfh7ovxO0yfx/5xHki2bULxLdpM/wrcNGc9B1NAH6Bn9uTwp+0x+zZ8Vrz4e/Dv4j+E7jRfh/q&#10;d5b3njDwrNpTSg2cxjlgdmOSCuezDg4FeB/sB/8ABX39nL4cf8E//gePi9rnjrVlj8AaLY+LviIv&#10;hu7vdKsNQNvGsgvL5v4xJw7jeFYkM2c4+z/2otU0vUP2UfiVJpt9BPG3w71h0MEisCpsZsMMHoa+&#10;IYtL02y/4NVTBZ6fDEp/ZL84okQA8w6TuL/7xbnPXPNAHsP/AAUA/wCCpk37HPxu+E/wx8P/AAX8&#10;X+KLHxtrypqmp+H/AA615HLZtbySKlm6yAS3GVB2dNnOa+p/g/8AEmz+L/w30n4kaf4X1zRYdWtR&#10;PHpfiPT/ALLe24P8MsWTsb2ya+Hvj7dR6P4U/YH8Ya5cpbaZY+KtES/1K6kCQwPNoJSPe7cKXf5R&#10;kjJOOtfoDaTRzxeZE6sp/iVsigDwb9pX/gon8Bv2aPiZa/BfWtH8X+KvGF1pq6lJ4X8B+GZdUvLW&#10;yLlFuZlUqsUZZWUFmySOAa6Txl+2R8Efhp+zdH+1R8UdZ1Dwz4Wkto5VTXNLkhvRI7bI7f7PguZn&#10;f5VjAJJNeP8A7Tn7GPxnj/akv/23v2Of2o9J8D+OrnwhbaH4n8O+MtDj1HQ9bsbaWWaATYeOe1YN&#10;K486N+n8J5z80fGX9tA/tY/s5fs1/tPfH7wnZaP4R8O/tIf2T8TlsZGn0l7y2+02ttewyMMtZm78&#10;t0kbAGfm6UAfW+kftu+Ff2nPgV8TJ/AHw5+I3hW60XwVe3UNx4y8KzaUZla3l2SQMzHccrnghhxw&#10;K+dP+CeH/BXr9nX4efsBfBGH4w65481Q/wDCF6VY+KPiE/hu7vNLstQaNVYXd+38W4gM/wAwBPzM&#10;DmvuH9ojU9Lv/wBm/wAdSaZfQzq3gnUmjMMoYFfskmCMdsV+fOu6ZYWX/BqDHHa2MMS/8M52su2O&#10;MKPMMcZL/wC8TznrmgD7q/aW/bR+B37KfhLRfE/xF1jUL6bxPci38K6H4c017/UNal2b9ltBHzJh&#10;PmJyFA5JFZv7NX7fHwG/ajbxLpPgttf0fxF4Pt4p/E3g/wAW6HJp2rafDIrNFM0D/ejkCNtdSykj&#10;BINfMWoXMPhv/got+xz4k+It5HH4b1D4Eappnhprsjyx4gNvYy/KT0kNqr4PcAitvU7/AEfxF/wX&#10;l8ZXPgqeO4TQ/wBjM2fjSazYMkV9P4g82whlI6S/Z47pwDglHU8joAdHov8AwXW/YZ8S/DLT/jL4&#10;YHj7VPCd0CdV8Rab4HuJrTQgJGjP22RciHBXcdu/apBOM19d+FfEmieMvD9j4t8M6tFfabqVrHdW&#10;N5btuSaF1DKwPcFSK/P/AP4JqaPpcX/BuTpqRabbqtx8IfFElwvkj94/maj8x9TwOT6V9Nf8Eu2L&#10;/wDBO34LM7bmPw70zk9/3K0Ae+UUUUANlOENfIvxz/4K0/steEtb8efCbTG8aarP4Rt7zTvFPizw&#10;74SubrSNBv1ibMFzdRjCSISu4KG2ZG7FfXNxkwtgdq/Pb/gln4x+HHg7/gl/8TfDnxR8RaTZeKPC&#10;Xjr4hWvxgm1SaOIpqx1a+laS4LkA7raS2IboVwATigCp+y98dLa0/wCCG3w7+M/xY/aB8aaHFcNZ&#10;m48Y+Hz9t1ORptW8qNczE7kcuqMSchCcdK+qf2k/24/gd+yTa+GtF+IN9rmseIvFSuPDPhPwvpD6&#10;hq+qLEgaWVLePoiKwLOxVRnrnivzztJrGf8A4NlPANxpJVrV77QWtygwpjPiOIrj2xivVPjTF8cL&#10;H/guh4XX4a/FzwP4L1LxF+y0tp4PvviF4Rn1W31OSDVzLfWlksV/ZkXIjMMzgO7eUpJUAbgAfa37&#10;LP7W3wa/a78I6h4q+EWsXrPo2pNp+vaLrGnvaahpN2oDGC5gcbo32kMOoIIIJrgf+CuvxS+IXwT/&#10;AOCa/wAY/iv8KfE91oviLQfBdxdaRq1mR5lrMGUB13AjIyeoqt+wl+yJ8QvgF8ZfjN8dPit8d/Df&#10;jLxB8V9Y0m81S38J+FZNJs9MksrRrcKIpL27cu6MjMWcH5RxjGJP+Cwvw88X/Fb/AIJg/HDwH4D0&#10;abUNWvfh7fmzsbdS0k7RoJSiAfeYqjYUck4A5NAHtGn6rqcnwjt9ZkvGa6Ph1Z2uP4jJ5G4t+fNf&#10;JX7DX7eNt8Nv+CQ/hr9s39sHx3qmqRWv21vEGu/ZxNcMv9qz28bFV2ghRsB6YAzXtvgT9qf4AeMP&#10;2G7D9pXSfizoq+B5/AI1FvEN1qEcVvBCtt8/ms7ARuhBV0YgoysrAEEV8Cz+F9Y0D/g2S0PT/E+j&#10;TWrX0Nrex213CUZra517zoXKns8UiMM9QwoA+y/BH/BWb9k7xz8W/DXwoiHjDSm8aXItvBfiTX/C&#10;NzZ6TrtyVLLb29zIAGkZQxVWC7gOM1598Zf+CvF18If+Ci8f7IVz+zh8RtW0O28GXV/eX2g+D3ub&#10;i5vFubeNJbf96BJaBJWDScYfAx3rG/4K+2tvZfDX9jlLWGONY/2u/h6kaxqF2r5V5kD0Fdt8RL+w&#10;0H/guN8Pp9avIbRNY/Z21610triQILueLVbCSSOPP32WM7iByF56UAepftFft/8AwL/Zol8PaF4y&#10;tfEuqeJvFFn9r0XwT4X0GS/1eWAAF5Wt0PyImcMzMADxk0nhT/goL+zd43/Za8aftd+HfEeoSeF/&#10;h5o+qX3jOym014dS0g6dbvcXVvNavh0nWNCfLOM5GDg5r5R+KVn+0In/AAXh1i3+F/xh8C+EbzWf&#10;gTY/8IrN488IT6wl4kV4/wBrS1SHULNkYFkLnc+Rjgda0fjV+yV45/Z1/wCCcv7eHxJ+Jfxy8O+N&#10;Nd+KHw58Xa9qn/CK+F30qy0+VPDEtuYlhe8um3Hyg5ZpMkt070AfS37PH/BQj4M/tSeIdG034N+F&#10;fGeoaTr2hrqWm+LpfDbx6Q6mISGA3JbHmqG2lQCu8MoYkGvMbf8A4Lg/sXat4b1Xxb4Q034heIrL&#10;w/rV5p3ieTw/4GuLsaK1rM0MslyU+VIwUZsgltg3FQK9i/4Jz2Fhpn/BPz4H2Wn2cMEK/CHw3tih&#10;jCqCdLtyeB6kk/U18y/8EQtK01f+CcnxCdbCFWuvir48+0nyx+9/4mNwPm9eOOe1AH1P4y/bV/Zr&#10;8CfszW/7YWu/FKzX4f32l217pmuQhpBepc7RbpDGBvklkZlVYwNxJxjrjnP2bf8Agoh8Av2mviBc&#10;fCTw/Y+K/DPiyHTv7Rh8M+OvDcul3l3ZbtpuYVfIkQEjODkZGQK/NTV38Vab/wAEcv2DfF2leLtF&#10;8P6Vonxy8Oz634h8UaW95o+kqw1CK2ur6JZ4M26XLwgkyxqGZMsOM/dngz9jj9orxV+3N8P/ANrn&#10;9of9qf4f69d+A/DOsadpvh/wV8O7jSXvIb5EVnlln1W7LKhVWACAZPJoA8Y/Zg/4KP8Agr4BfGT9&#10;p7wr8Tv+FieNNQ0j48as1vovhTQbrWptJ00RxbTtB2wxA7sRqc8EhTX1trf7ff7NWl/sZXH7fdj4&#10;1m1T4Z2+hSau2raXZtJI1ujlJMRttberqyMpwQVI7V47/wAEqNPsY/jH+1nexWcSzT/tI6sJpljG&#10;5wIIQMnvgdq+Ufhmkbf8GqfjCMou37H4yXbjjH/CUajx9KAPsT/h9R+w9Za7pth4s13xVoGi65CX&#10;8P8AjLXvCN1baPqzhd3k21wRmSQj7q7RuP3SeK6/4Cf8FMP2c/j98ax+z5pOm+MPDfie702TUdBs&#10;/GnhebTRrdnHjzJrNpP9cq7lJHDAEEjFeGf8FJdC0ab4T/sl6TPpVu1qvxd8MKtu0C7AotTgAenA&#10;roP27YUi/wCCvf7DrRKqszfEZGZeCVGi2hA+lAHp3x+/4Kffs1/s+/FDUPhBqtl4w8Ta5oNpFc+K&#10;rbwP4Vm1RdAhkXdG948fEW5PmC8uVGduK0/jH/wUj/ZL+B37Nnhn9rXxf8R/tHgDxdrVhpmkeINL&#10;tzPGZbtmWNnGQUQFW3HqpBBGa+PP2IfDf7Xup/tT/tleB/h9+0N8MPC+r/8AC/ry81jS/Gvw3utW&#10;1CTSbrTrU6ZOJodWtFFubZSiIYjtaOT5zu2rkfttfson9kr/AIJp/Af4Aa18Q7Dxotv+1N4WuLjW&#10;LPS/slrcG51aaZkjgM02yNS5UL5jcDrQB9hfCv8A4Klfsx/Fb45aP+z5b23jHw/rniiOZ/Bt14u8&#10;J3GnWXiPyo2lkFlNKMSMI1Z9rBWIHA5Gfo0FnU4Y18a/8FV7aCD45fsZSRwxq0f7UtjHGyKBtQ6F&#10;rGVHoDgZHsK+0PlytAHyj8PP2tPgz8GfCX7Rvxl8WfGvxx4n0f4YeM7r/hLbXV9MjP8AYTQwRs9p&#10;YKmDLCAwYFjkkmjSP+CyH7HGreJvDGnLP4wtdB8YXtvY6D4+1DwhcQ6BcXk5VYbf7YwAVnZtisRs&#10;LdGPBr5E+J/P7FX/AAU2x/0UXWc/+ANtXqv/AAV+0+xsP+CEdrDY2ccKW83w7MCxxhRGf+Eh0f7u&#10;OnBPT1oA/Q4OVj35/Kvk7xz8efH3hv8A4LJ+Gfgre/EKSz8Dzfs66lr2oaPNMkdqb6LV0iF0zN0Z&#10;YiVznAFfW6Y5zX5v/tv/ALI3wK/bR/4LX+D/AIQftA+EptY0Rv2XtVmSC3vpbd45TrIjEivEykMF&#10;dsc4zQB7V+xl8XvjD+258fvEX7XWl+KtS0f4H6Os/h34WaEsYjXxa6OVu9enDDd5JkTy7YAgMgaQ&#10;/eWtT4tf8FbP2VPhF8QNd8A3Fh438RR+E7jyfGHiLwj4Rm1DS9AkwGdbq4ThSincwUMVHXFcD/wT&#10;I+Kvj/4Aa7rn/BJX9pXWVk8cfC/SFn+F/iKSHyk8a+DSSlndx/Kqm4tfltbhASQ0avlgxasX/gkZ&#10;4y+Fngn9iX4s6Z8WdZ0zT7jw38UvGUnxGh1dlV7cNdyyl7hG+ba8BVlJGGX7uaAPoz48/wDBQL9m&#10;H9nH4D+F/wBpj4i+Pt3gbxdrmmaZo/iDTYfPgLX5PkTMQRthwCzPztHY1zvwi/4Kf/s1fF3436d8&#10;ArSy8Y+H9a163mm8JXHi/wAKz6baeIEjUu/2OWXHmMEG7awViOg7V8CJ4e1lP+CNX7I+n+MrEvaa&#10;h+1R4Nn0m3uoflbS5tdme0XYw+75DJgEdK+t/wDgqxBDD+0R+xlNFGqsv7S1rGrKoBCHSNQyv04H&#10;HTigC1+yH8R9bX/gob+1XaeM/G14ND8P3Ghy28Opai5tdOi+wl5GQO22JeCzEYHGTXomv/8ABSv9&#10;m/w1+xjeft66wfEUPw7tdSt7OO+bRWFxeC41OHTYLiGIsC8Mk88ZV8jMZ34xxX56/tW/Cv8Aa9+J&#10;X7UX7Yw/Z38SWt94Zsbrw3cfED4d2ukyf2t4s0uO3WS6srO9SUfZ3kgV02iJy+cBlJ59q/4K1/E/&#10;4M/Gn/g3u174nfs5eTJ4Lmh8F3Okw2Mfy2Fnb+J9IMsTqBmMwLG4kDAFPKbdjBoA+4P2gv2mvhn+&#10;zLp/h3VPifc3yxeKPFNnoGlixtPOzeXT7It3I2pnq3OPSvOviv8A8FNf2cPhP8d/En7NF7aeKta8&#10;eeGdJsdSufDHhvQGvLq7t7pWZGgUMN+0LlydoXI5JIFeN/8ABZb4o/Dl9G/Z98LQeOtJk1HXvjx4&#10;dn0Wxjv0eS9hSbe0kSgkugXBLDIwRzyM3f2bdLsJf+C6/wC0tqM1nC1xD8LfBSxztHl0BS4yAewO&#10;B9cUAeyfGT/go/8As3/AK/8AhhpPxaute0i9+Lmm3934P0+40V/tEjWlrDcSW0sYO6OcieKNY8Et&#10;I23rV67/AG9Pgl4b/Z5vv2mPihZeJvBOhafqDWMlj4u0J7XUJbjKqkUdupdpWkLAIFyWJrxH9ujT&#10;rHUP+Cw/7DMV/YwzLGvxMljWWMMFddDtCrDPcHkehGax/wDgucnjmz0v9n3xJ4d8WaPouj6b8dtM&#10;bXtV8SaU99ptqXR0tnuYEngaVBOU4EqHJBzQB71+zV/wUS+Av7T/AI+uvhP4dsPFXhfxba6aNRj8&#10;L+OvDsul3t1Y7gv2qFJM+bEGIBKnKkgEDNcDf/8ABZ/9kH+1fHHh3wppPxA8Tat8OfGuqeGfGGk+&#10;F/BU99Pp9xYTeVPO4Q7RAXDbGzucIxC4BpPB/wCx5+0Z4u/bj8C/tZftC/tT/D3XbjwP4V1bTNM8&#10;P+Cfh3c6TJeRXrQFpJZZ9WuyyIYhhQgGW69K4z/giPpthHo/7Xd6tlCJbj9tr4jpPJ5Y3SKLmDCk&#10;9wMnA7ZPrQB9BXv7dXweu/2aNL/aw+GWleJvHnhXXDGNOj8D6G17evuZlOYCyMuxlKsDgqR0rk/2&#10;a/8AgqT8EP2mv2jbr9lnw38Lfib4d8XWXhk6/d2vjLwcbGKKy85YlZpPMbazs3yqQCwRyOFNfP8A&#10;+wR+1J4M/Y0/4JXeJPjJ4qtmvHtPip4qsfDfh+1/12r6lLrFxHa2EKgfekkKqMfdGT0FfQv/AATs&#10;/Zm8T/B7wnrHxt+PWqQar8YfiheJrHxA1BJN/wBkO3EGmwknIt7WMiJQMAnc2AWNAH0L4s1+Pwt4&#10;Yv8AxLPp13drY2jzta2EPmTShRnbGmRuY44GeTXyTcf8Fn/gJpHjXwt4E8Y/s+fG3w9eeMvEEGi6&#10;DJrnw7MMc93KcKM+cTtAyzMAQqgk8V9ceJfEeheEfD194q8T6rBY6bp1rJc315dSBY4IUUszsT0A&#10;AJr4x/Y102+/bv8A2iLr/go/8TLbZ4R0zztJ+AOh3jFTHYbts+tMhx+8uiMRk5KxAYxuIoA+kvBX&#10;7Tnww8d/tG+Nv2XNDuL8+KvAOjaVqfiCOWz226W+oCY2/lyZ+dsQPuGOOOuaPhD+1B8MPjT8XviN&#10;8FvBM982tfCzWLPTPFaXFr5cST3Nol3F5TZPmL5Ui5OBg8V81/s6appmj/8ABcX9pvStV1GG1uNQ&#10;+FPgO6sYbiYI9zBGNQjklQHBZEdlUsMgFgDgkCqH/BKzxv4Q+In7e37bnizwN4ls9X02X4q6DBHf&#10;6fcLLE8kOhxQSqGU4JSWN0OOhQigD7S+I/jnRPhl4F1T4g+JI7xrHR7N7q6XT7KS5nZFGSEijBZ2&#10;PZVBJrwL4P8A/BUf9nj4ufGvSvgBfeFfH3gvxF4jjnbwrH4+8HzaZDrhiUvItrIxKu6xgvsO1tva&#10;tv8A4KV/tceIf2KP2V9Q+NXg/wALadq2sya1pmjaTHrd00On21xfXcdslxdyJ8yW8fmb3I5IGMjO&#10;R8W/t+eIv2o9G/aj/Yv8PftFftC/CnXr7Uv2kNKvdN0PwJ4JvdMv4IRZXcU8vnzaldCa1H2hI2Hl&#10;xlmliPQFaAPrf4u/8FSf2Zfg78a/EP7N+p2vjDWvHHhvT7W+uvDfhnwtNf3FxBOHKvEIzggBDuLF&#10;QDgZJNehfsz/ALX/AMDf2tfhTP8AGD4TeKJv7JsLue01qHV7N7O60m5h/wBdBdRSYMMifxA8Ac5x&#10;zXgX7LNjaS/8FkP2kb9raNp18E+FkWYxjcFIuMgH0zXi37Nel+JdY/Z6/wCClmg+CIZn1a4+Knj+&#10;DSIrVcubltEAjCAfxFyMe9AGl/wUH/4LE/s5/Ez/AIJ//GQ/BPWfH2nx3fgnVLPwf8SI/DN3Z6Rq&#10;F+ImWMWd+MclxtR8KGbADZr6auP20PhP+y1+yZ8LPF/xs8Raneap4l8K6TBo+kaTZyX+q61eNZRO&#10;yQwpl5X6szEgDqSK+Sfjj8TP2eJf+DWyw1F/Emhto91+zjpOm6R+8RkbWBYQwLCqjpMLwFSPvLID&#10;nBBqr8dIvi/aftk/sQ6l4D+I3hXwrDefBm8sND1Xxt4dl1TTzqzWNqwjWGK8tW89oQ21hLwAflPY&#10;A+7P2Xv22/gn+1tba7b/AA2l1jTta8LzxxeJvCvijSZNP1TS2kUtEZrd+QrqCVcEqwHB4rgf2aP+&#10;Cr/7NP7XVl4P1r9n7QPHXiDR/GDFIdet/Cr/AGLTJQ7L5V7LuxC527sDdgMpOM1X/Zj/AGRfjF8P&#10;v2tviT+1v8cP2iPB/i3X/GHg3SdBm0fwZ4Jm0e3s47J7l0mkEuoXbyO4mK5JXATjPbhf+DcewsbD&#10;/gix8CjZWkcJm0O/knMcYXe51S8yxx1JAHPWgD0T4x/8FZv2Ufgv8Qta+H2qf8JdrzeFXCeM9b8J&#10;+E59Q07w62MkXk8fEZVTuYAMVHJwK6z9ov8A4KF/su/st/C3wF8bfil49ZfCvxI8U2OheF9d0u1N&#10;1BNcXlrcXUEjFORE0VtJ8wBOSoAJNfCv/BNv4e/tefED4TfH74UeD/2lvhP4Z3fF7xXZeMNF8WfD&#10;S61PVbdbmVtjzTx6xbLtaB1KBoeF7tXU/tofs7Wv7Nn7NH/BPj9mjUPF1v4sh8I/tW+BdJk1r7CI&#10;Y9REOk6wvmiLfJtVsZC72wO560AfVPwN/wCCmf7Ofx2+NUf7PthY+MfDPii+sZL3QbHxt4Un0wa3&#10;bxjLy2jSD96FGCQdrDPK19D/AHhkmvjH9uWNE/4KgfskzBV3f2r4iXcBzt/s9uPpX2i2KAPzi/Yb&#10;+EXxn/bZvvjl8QviL+3B8XtHbw3+0d4v8L6LpfhrXre3tbTTbO6VbeJUMDH5VcjJJOAPSvff2oz4&#10;Z/Zi/Z2+H/h3x3+0/wDEjToY/iJo+lQ+KbPybzU9WuLi6Pl2t0xRV8mQ/I7AAhQMV8x/8Exv2Hfh&#10;D+0JJ+0Z8QPG/jD4j2F8P2svHdr5Phb4oaxo9r5aXkZB8izuY49/zHL7dx4yTgY9V/4LF+EdP8C/&#10;smfCHwfo9xqE1rpnx88E21vNqV9JdXDqt5gGSWVmeR/VmJJ7mgD2r48/8FGv2df2dvj7a/sw+OJd&#10;euvG+peDT4l0fQdF0VrqXUrX7U1t5UAU/PNvRzs4AVSxYAVS+Ln/AAU1/Zt+APwk+Hfxn+OUHijw&#10;npfxK8SDQdDtda8PvHeWt8UncJdQhi0Q220nI3ZyuM7hXj/iPT7G6/4OOfD91c2kbyW/7H1w0Ekk&#10;YJjY+JiCV9CRxkdifWpP+CyNjZ6l8av2MLTULSKaF/2rtJ3RyKGVv+JbqHUHrQB2Wm/8Fmf2N5tf&#10;1DwZ4kPjfw74itYY59L8L+IPBdzb6lrkTttSSwgwWuFJHbG3+LaK9G/ZS/by+Bv7XuqeJfCPw8Xx&#10;FoviTwfJAPEvhLxjocmnalYxzAmGZoXJzFIFba6kg4rwn486Vp15/wAF6/gJPdafDJJF8EPFTxyP&#10;GCUYXNthh6EAn86boNnqc3/Bab9oC38OfLqFx+zR4bFqyYBM32zUwh+ucUAd1r//AAWH/Y08N+Ob&#10;/wAM3Gq+KLnRNH1w6NrHxAsfC883h2xvlk8toJL5flyrnaWAKg8Fq739pv8Ab/8A2cf2SNb8FaF8&#10;ZfEGoQzfEI3i+FW0vS5Lz7ZJbxpI0YWLLF3WRdgAO4+gGa/PT/gnp+zh+05+1p/wRc0f9m3Sv2uP&#10;hH4Z8KaloF/4c8WaXefCi8n1rQ74Xcou4bqY63GgvFlyxZ4EPzKdmCM/R/7R/wAPLXwL+3V+w38P&#10;L++XVj4esvEdil9PCP37W+kWkYm2kttLbd3U4z1NAHu/7Ln/AAUG+A37VfxF1/4PeELPxP4f8Y+G&#10;rKO+1Lwn418Oy6bf/YZH8tLyNHyJIGf5Q6k88EA17Tr+sad4f0e613Wb6O1s7G3e4u7iRsLFEilm&#10;YnsAASfpXxp5YT/g4wjZQPm/YqctjvjxcmK+vviL4R0f4geBNa8B+InZdP1vSLmwv2jfawhmiaN8&#10;HsdrHntQB4H8D/8AgqD8BP2i/iJYeCPhR4H+I2oabqlw8OleNJPBE8eh3pQMxaO6Y8oQpw5UKT0P&#10;IrzH4s/8Ferj4T/8FGJP2Qrr9m74k6todn4FudQur7Q/Br3Nxc3y3sEKTQfvAHshHIwaXj95gYrh&#10;9I139qH/AII/3vwb+CN18b/DfxY+C/i34hab4E8O6XqGjCz8UaEt3vW3aOa3k8m/ghKZkZ40dU5y&#10;eo9W8X3dn4e/4LkeDLjXb6Ozj1r9mfWrPSJLmUIL24h12xllii3H53SNg7KMkLz0GaAPUf2j/wBv&#10;74F/sy3egeHfGdr4k1bxN4ms/tWj+C/Cugvf6tLAAC8pgQ/Ii5AZmIAPHNea/tTfti/Dr9o3/gkl&#10;+0V8av2dvG2pW1zofwd8ZRSFoZbDVND1O30a6by5Yztkt5422sOhBwwPQ1458ULb4/x/8F3tctfh&#10;V8YvA3hC91r4E2H/AAjM3j7wfPq6X0cV4/2pLRYdQsyrqShchn4xwOtafxk/ZN8c/s5f8E0f27PH&#10;fxK+Nnh7xprvxN+H/jLxDqj+F/DL6VZWE3/CMSQGFIZLu6bJ8ncS0mSW6dyAa/7KH/BYD9mHwf8A&#10;sufBfSvibq/jaSC88C+H9N1T4j3Xhe7k0Qaq1jbxyJNfsOXaYlTJhlL5G7Oa+l/2oP21fgf+yZY6&#10;J/wsm+1TUNW8SXDw+HPDPhjS31DU9UdV3P5MEfJVV5LEhR618d/tcaXp1h/wbgeE7Gy0+GGGP4N+&#10;DWihjjAVD9nsWz9c859eaqftAw/Gmw/4LBfB278AfE/wf4Pu9Z+Ak9l4U1bx94RuNVs7i5WdHuLW&#10;ARX1ntuCm18eYzFAflxzQB9nfs6/tq/A79p/wHr/AI3+GepanE3hO6ktfFWg61pclnqWkXCR+YYr&#10;i3k+ZGKEMvUMCCCa8T8P/wDBdD9hvxP4A0D4t6G3ju48G65HCZvGUfgi5OmaQ0hwqXk4+WIgnDbd&#10;6qeCQa1P2eP2Pfif8Ffij+0R+078YPj/AOF/GXiD4raHo8Ooaf4R8Iy6RY6Y2l2NzCH8uW+u3aSV&#10;J0LEuvEa8YxXzN4esLK1/wCDTZUtLOKNW+ALSMscYGXLklvck85oA/UnRdSstZ0m31jTbpZ7a6hW&#10;a3mjOVkjZQVYexBBq1Xn/wCzbd28P7O3w7hmuVWSbwTpQjVpAC5+xxZx6130X3KAHUUUUAFFFFAB&#10;RRRQAUUUUAFFFFABRRRQAUUUUAFFFFABRRRQAUUUUAFFFFABRRRQAUUUUAFFFFABXEfH79nv4J/t&#10;O/Du6+En7QHwv0nxd4bvJEmm0nWLXzYxIhykqH70cinlXQhlzwRXb0FgOpoA8f1D9hv9krWP2dLH&#10;9kvXfgHoOo/DrTVK6f4X1OFrmG2JkaXejys0ivvdmEgbcCeDR8Dv2Ff2SP2afBeteBPgZ8A9B8Oa&#10;b4kt2g8QR2MDGbUomQoUmndmlkG1mABc4ycYr2DI6ZozQB5+P2Z/ghD+zwf2UYfh1ZL8O28NN4fb&#10;wruf7OdMaLyjbZ3b9pjJX72cd8812HhPwzoXgrwvpvg7wvpqWemaTYw2enWcedsEESBI4xnnCqoA&#10;zzgVobh60hZQMlhQB4F+0v8A8Ewv2E/2v/iFH8Vf2j/2dtM8UeIYbBLCPVbm+u4ZFt1Yssf7mZBg&#10;FiRkHk1rfs7/ALAP7Hv7KXhfxJ4J+AXwK0rQdJ8XLGviTTmlnu4r9UV0RZFuZJMrtkcbeAdxyDXs&#10;+9f7wpcj1oA8D+CH/BMz9gz9mz4ht8Vvgf8AsteFfDviBS/2fVLWzZ3sw/3ltxIzLbA9NsQQY4o+&#10;NX/BNH9hX9ovxZrvjz43fsx+HPEGu+JJrSTWNavI5Vu5mtoBBDtmR1eICIBCI2UMAN27Ar3zPGaM&#10;j1oA4n4Rfs//AAW+AXwwtfgt8GPhbofhvwnZRPHb6DpOnpHbBX+/lMfOW/iZslickk15r8Lv+CYX&#10;7AHwW+LK/HD4V/sn+EdF8Tw3D3FnqdnYnFnM4IaSCIsYrdiGYFokU4J9a+gNw9aTcv8AeFAHH+Ef&#10;gf8ACrwH8TvF3xk8JeC7Wx8T+PWsW8YavCX8zVDZ2/2e1MmSV/dxfINoHHXNc7e/sc/szan4S8Ze&#10;AtX+Cui3mifELVpNT8Z6XfW7Tw6reMqK00iyMRuxGn3cY2gjFepllHJNBZR1agDxH9m//gnp+xd+&#10;yL4lvvGn7O37Ovh/wzrWpWxt7rWLWJ5rpoc58pZpnd0jzg7FIUkDjiuwvf2bvgjqnx7sf2o9Q+Ge&#10;mzfELTfDr6Fp/iqSIm6g055DI1upzgKXZjnG75mAOGIPfZHrRQBwtv8As9/Bm0+OU/7SkPw609fH&#10;l1oaaNceJgrfaWsFYusBOcbQxJ6Z561hftL/ALFf7LH7Yel6fpH7S3wP0LxcukyNJpdxqFuy3Fkz&#10;fe8qeMrLGG7hWAbHINerk45NGR0zQB8T/wDBQH9kq/8AhZ+wbH8Bf2F/gOLHwn/wllhcePPBPw/h&#10;W11DWdDa4Q6jFbvkF7iWJdrO5LugIznGPmnx3+x/8BPFniHwjN/wS+/YK+KXwf8AiRD4o065l8af&#10;2ZqXhvStHsop1a6S5jmkEF0jxBk8pI23lhyOTX625UnrSMFJ5NAHE+APgH8K/AXxP8UfHHw/4Isb&#10;Xxn44tdOh8Z+IbdWE2qixiaK1EmTjEaO6rgDhuc1c+N3wW+GH7Q/wz1b4OfGbwdb6/4Z122Nvq2k&#10;3UjrHcxk/dJRlYfgQa6tdoGAaUMp6NQB8x/DD/gj5/wTU+DvjOx+IPgP9kDwvHq+kzLNpd3qRuNQ&#10;+yyr92SNbuWRUcdQygMOxr2L47fs7/BD9p34eXHwl/aB+F+keLPDlzIsk2lazaiWMSKcpKh+9HIv&#10;8MiFWXPBGTXdFgOpo3A9DQB438Gf2Dv2O/2etQ0fWvgp+z34e8OX2hx3C6bfabastwvnoElLyEl5&#10;mZAFLSFjgDBrhtd/4I7f8EyfFEVtDr/7F3g24WzvJrld9rJmaSWZppPOIfM6mRmbZLuUZOAOlfTu&#10;c9KKAOd1T4ceAda8ASfCvV/A2j3XhmTTf7Pk8O3GmxvYtabPLFuYSuzy9vy7MbcYHSvLf2eP+CcX&#10;7EP7KHjCb4hfs7/s1eG/C+uzQvAdTs7d5JoYX+9FC0rP5CHgFI9q4HTFe6bhnGaQuo6sKAOQ+Gvw&#10;W+GHweu/EF98N/B9vpM3izxDca54ie3Zz9u1Ccjzbh9xPzNgZxgego+J/wAGfhj8ZBosXxM8HW+s&#10;f8I7rlvrWirdM6/ZL+Bt0M67SPmU8jOR6g12G5fWgkDqaAPIf2lf2G/2TP2xBpzftK/AXQfFlxpJ&#10;P9l319CyXVqD95EniZJVU91DbT3BqXUP2Kf2VNR/Z0X9kWb4EaAnw1EtvL/wh9ta+TZmSG8S9jcr&#10;GQS32mJJiScs4y27Jz6zuU9DRuB6GgDwX4Uf8E0f2DvgX8XH+O3wk/ZV8I6F4sZ5DBrFjp/zWpk+&#10;+bdGJjts9/KVM5Nbn7Sn7DH7JX7YLaa/7S3wG0LxZcaQW/sy+voWjurVT95EniZZQh7pu2k9Qa9d&#10;3r13Cl3L60AeY2/7JH7N1j+zvN+ybpnwX0Oz+HFzYy2U/hGxtfItHhkcvKpEZBy7szs2dzMxYkkk&#10;1pfEv9nf4NfGbwJpfw1+KHgGz1fQ9G1Cxv8AS9NuS4jt7mzZXtpF2sDmNlBHJGRzmu83L/eoBB6G&#10;gCsEYZBNcZrH7OvwU8QfHTR/2ltc+G2nXPjzQNFn0nR/FDRn7Va2UxzLApzjaxJ6gkZOCMnPebge&#10;9JvTONw/OgDhD+zd8EP+F6r+06fhjpf/AAny6L/ZA8UeUftX2Hdu8jOcbc+2ferep/BL4X6t8XdM&#10;+PuoeDLWbxjoui3Gj6ZrzM/nW9jPIkksCjO3azxoxyM8cGux3D1ozQBx3wf+B3wq+Bdtr1h8JvBN&#10;rocPibxRfeI9ejtWci81S8cPc3TbifnkYAnGF9AK626iWZPLkUMrAhlPepNw9aKAPnPTP+CUH/BO&#10;bRNb8ReI9K/Y98F2154os7u21iSHTiqtHcoyXAiQNttvMV2VjCEJDEZ5Nd18cf2O/wBmX9pX4Zaf&#10;8Gvjr8FNE8UeG9JMR0vTtStyfsTRrsRoZARJEwXjcrA44ya9SzQSB1NAHjfw6/YG/Y1+E08dx8OP&#10;2cPC2kMvhifw68drpo8ufS5nMk1tKhysyyMzFzIGZsnJI4rnPhD/AMEr/wDgnv8AAX4mWvxk+En7&#10;JnhPR/ElizNpupR2rynT2PBa2SV3S2bHG6JUODjPWvofcD0NJvX+8KAINrEdK8I+Mf8AwTE/YD+P&#10;/wAT/wDhc3xm/ZQ8JeIPEjFHvNSvLEj7ds+79qjQrHdYxjEyuMcdOK9/BBGQaCwHBNAHE+PPgL8I&#10;PibdeEbzx14BsdQk8C65DrPhDzFZF0u+iieGOaIIQAVjkdQDkAN06U7V/gT8KNc+L+k/HvU/AtrJ&#10;4x0TTJtO03xApdZ4bSUgyQ/KQHQkA4YHBHGK7Tco6mjcvXNAHz34p/4Jaf8ABPfxt8ZW/aC8Wfsi&#10;eDb7xZJqC382oTaefLnvFIIuJbcN5EsoYBvMdGbcAc5ANereJ/gv8MfGXxD8NfFfxP4QtrvxD4R+&#10;0nw1qjl/MsPtERim2ANtO5CVOQfbHWuuLAdTSb1P8QoA8W/aV/4J+/sbftg6vYeIP2kf2etB8Vaj&#10;pkZisdSvI5IrlIycmLzYXR2jzzsYlfavG/8AgqN+z/4/0j9hfw/8Dv2QPg/M3g3S/HGhRePvh/4F&#10;t1tbnUvBaXB/tPTrNIynzSx7VZVILxmQH7xr7OyPWg4PBoA/Jfxf+yF8E/FvxF8Eah/wS4/YW+J3&#10;we8dWvjLT73VvGcmm6n4b0nTtMScPeQTQTSrDOske5BGkTAlhjpX6Tzfs0/Am71rxprl78LtLurn&#10;4jWUdp44a6hMy6zAkPkLFMjkqV8olNoABHXNd+VHXd704YA4NAHgfwH/AOCZX7Bn7MXxG/4W18C/&#10;2X/Deg+JVhkit9YhhkmmtI3GHS3Mzv8AZlYfKRFsBXg8cVc/aJ/4J2/sU/tZ+KLPx1+0L+zj4c8T&#10;a1Yw+Tb6xdQPFdeUDkRNLCyPJGD/AAOWX2r3AEHkGjcMZzQB59pv7NXwK0rxZ4T8c6Z8MtNttU8C&#10;aPcaT4PubdGT+y7KcIJYIlU7QrCKMHIJG3jqavW/wM+FVv8AHC5/aPt/A9qvje88LxeHrnxHufz5&#10;NLjuGuEtT823YJnd+mct1xXZ5B6Gjcv96gD5++Jn/BL3/gnz8YfitJ8bfib+yR4P1jxNcSpLe6lc&#10;aeQt7Iv3XuIlYRXDDA5lRjxXp+q/A/4U658SvDfxi1PwPaSeJPB+m3lh4Z1XDK+n210IhcRRgEKF&#10;cQxA5BxsGMc57LNGRnGaAISrdCTzXjP7TH/BPb9i39sHUbbX/wBpT9mzwx4s1Syh8i01m8sjFfRR&#10;Zz5S3MLJMEz/AAbtvtXtm4etGR1zQB5f+z9+yF+zR+yn4Duvhr+zj8D/AA94P0XUJDJqNpouniNr&#10;2QrtMk8nMkz443OzMB3qx4W/ZT/Z38Hfs+W/7KehfBzRV+HNrp8lhD4PurX7TZC2d2doikpbcpZm&#10;PJPJ7cV6RuHrQDnkUAeG/A7/AIJy/sSfs3WXiDTfgf8As5aH4di8U6dJp+vfZTKxu7VwwaDdI7Mk&#10;eGYbUKjngV2B/Zr+B/8Awz3/AMMp/wDCuLP/AIV3/wAIz/wj/wDwipeT7P8A2Z5XlfZs7t+3Z8ud&#10;2cd69CBB6GgkDqaAPPviP+zV8Cfi98Gl/Z5+KPwn0fXvBSWUFpH4d1S1823SGFQsQXdyrIFG1gdw&#10;xwRWh8BvgL8I/wBmj4ZWPwe+B3gi38O+G9NeVrHSrWaSRI2kcu53SMzElmJOSeTXYb167hSgg9DQ&#10;B4X+0d/wTe/Yf/az8ax/ET9of9mzw/4l1yK1jtRq9yssVxLboWZYZHhdDLGpZsI+5fmPHJrupP2d&#10;/gVJ8Fv+Gc5Pg74bfwD/AGb/AGePB7aND/Zwtf8Anl5G3Zt79Mg89ea7ncuM7hSgg9DQB4f8Cf8A&#10;gnX+xT+zHba9a/Aj9nfRPDaeKNPaw1xrNpna5tWzmDdI7MkfJ+RSB7V1M37LPwDuv2dU/ZJm+Gdi&#10;3w5XQV0UeFWkkNv9gUALBndv2gAfxZ4616PuB70ZHrQB5v8AGL9lL9nb9oD4UW3wP+NPwe0TxJ4V&#10;so4UsdI1S18xLXyVCxtE2d8TqowHVg3v1qr+zz+x5+zN+yh4Lv8A4ffs6/BbRPCmk6rM0uqRabbn&#10;zL6Qrt3zzOTJMwX5QXZiBwMDivUtw9aMj1oA4LwF+zt8Gfhn8Ek/Zt8C/D+z03wNDptxp0Ph23aQ&#10;wrazlzLFyxbDeY+ec/MeRW/8PvAXg74V+CtK+HHw/wBAi0vRdFso7PStPt9xS2gQYRF3EnAHHU1v&#10;BlJwDRQAUUUUANlOIya8G+JH/BM79gj4ufGWT9oH4k/smeDdY8YXDI17rF5pYJvWQBVkuIwRHcOo&#10;AAeVXYAAA4Ar3vNJuUjIYUAeaXX7JH7Od58D7f8AZsm+FGmnwLa3Ec1v4bVpBBG8dx9oQjDbuJQH&#10;AzjPtxTP2i/2Rf2af2svBln4C/aP+DGh+LtK0248/S4dVtSZLGbbt8yCVCJIG2/KWRlJHB44r08s&#10;oGSaNw9aAOA/Z3/Zl+Af7Kvgtvh5+zx8JdH8I6PNcG5uLXSLXYbmYgAyyuSXlkIAG92ZsADOBXd3&#10;MYlTay7h3GOtSZHXNG4dM0AfOGp/8El/+Cbms/E6X4wap+xh4Fm1ye++23Dvo4+zTXO4MZ3tAfs7&#10;yFhuLtGSTyTXsHxT+DPwx+NXw8n+FXxR8F2useHbvyvtGkzblibynV4x8hBAVlUjBA4rr8g9DRmg&#10;DifiZ8AfhB8ZLDwzpfxN8CWesW/gzxLZeIfDMdyXH2DU7QMLa5Taw+ZA7Yzkc8g1h/tKfsefsy/t&#10;g+HrHwx+0v8ABbR/GFrpd19p0v8AtKFhLZSkYLRSxsskRI4O1huHByK9So3DGc0AeQfG39hb9kn9&#10;o/wDofwu+OfwI0HxJovhmCOLw7bahC/mackaCNRDMrCWP5FCnawyBzmrfg39jT9lz4d/ATWv2XvA&#10;nwM0HR/AXiPTbyw1/wAOadZ+VDqMN1EYbkTMpDyNJGxRnZi5H8XAr1TIzjNG4dM0AYvgzwd4c+Hn&#10;g7Sfh94L0ePT9H0PTYNP0ixtydltawxrHFEu7JwqKoGecCsD4U/s/wDwg+B3ga8+G3wn8B2ei6Hf&#10;6heX15ptozlJLi6dpLiQ7mJy7MxODjJ4xXc5A6mjI9aAPOdI/Za/Z70b4CL+yva/CLRZfh2umtp/&#10;/CI31n9psmtidxiZJt29c8/MTzj2rmf2b/8Agn1+xp+yJrd34n/Zx/Z38PeF9UvofIuNUtYXlujD&#10;kHyVlmZ3SPOP3asF4HFe2ZB6GkLKDgsKAOS+HvwY+GXwm1HxFq/w78H2+k3HizXZdZ8RzW5ctfX8&#10;gAed9zH5iAvTA46VzNh+x3+zbpv7PV3+ydYfCTT4/h3eLdLdeFVklFvILm4e5nBO/f8APLI7nDdW&#10;OMDgep71AyWFLketAHD+OfgF8IviVY+G9M8d+BLXUofCOqW+o+G45mcCwuoV2xSrtYZKg4Gcj2qb&#10;xf8ABD4V+PfiX4T+L/i7wVa33iXwL9uPhLV5mbzNN+2RLDc+XggfvI0VTuB4HGK7Euo6sKN6/wB4&#10;UAeIftD/APBOr9iT9rDxhZ/ED9oj9m3w34m16xtxbw6xdW7x3TQg5EMkkTI0sYJOI3LKMnjk10/i&#10;L9lD9nPxb8OPDnwd1n4OaL/wi3hDVrPU/DOg2lr9ntdNurRy9vLFHCVClGJIHQk8g16TuHrRuXOM&#10;0Acf8Rvgt8MPi1qnhjXviN4OtdWvPBfiBNc8LTXBcNp2orDLCtym1gNwjmlXnIw54zjHUEPt3BT/&#10;ALVWNw65o3D1oA8w1D9kf9nLVfCnj7wPe/CjT5NL+KF7Ld+PbNjKF1meVFR5JfnyCyqo+Ur0GMVp&#10;/Ez9nb4L/Gb4Qj4C/FD4e2eseEc2J/sG5aTyR9knintuVYN+7lgiYc9UGcjiu83Ke9JuX+8KAICp&#10;xXLXPwR+Ft58ZLX9oK68GW7+M7Pw/JoVr4gZn86LTnmEz24+bbtMgDdM5712O4YzmkLqOrCgDhvH&#10;H7PXwb+JHxN8KfGbxn4Bs7zxV4IkuH8LeICzx3WnidAsyK8bKTHIoAaNso2BlTgV538Z/wDgmR+w&#10;T+0N8UR8afjR+yr4U8QeJyYzcapeWjA3nl/cFwisI7kDsJVcY46V79uHrRketAHD/EP9n/4P/Ffw&#10;7oPhT4g/DzT9Q03wvr1hrHh+waMxx2N9ZPvtZo1jKgGNuVH3exBHFT/ET4K/C74taz4X8RfEbwVb&#10;ape+C9eXWfC89wz7tPvxE8QuE2kAsEkkXnI+Y8V2O4HvRuHrQBxvhP4J/C7wJ498R/FHwf4MtbHx&#10;D4weF/EmqRF/MvmhTZGXyxHyrxwB+NZPg/8AZX/Z68CfD3xJ8J/DHwh0eHwx4w1C9vfEnhua3M1j&#10;fTXf/HzuglLRhJDndGqhCSx25Y59I3D1pN6now9KAPnb4d/8EqP+Cd/wnjt4vh7+yZ4V0trTV7fU&#10;7W4ghkM0NzA++EpKzl1RG5EYbyxx8vAr1nQ/gh8KfDHxa17486F4JtLXxd4o0+1sde1xC/m3lvbb&#10;hBG2WK4Tc2MAHnnNdhvQ9GH50b1/vCgDkfFnwS+Fnjn4neE/jP4s8GWt94o8Crfr4R1iUv5umC9h&#10;WG68sAhT5kaKp3A8DjFW/iT8MfAHxh8F6j8Nfir4J0zxF4f1aAw6lo+sWaXFvcxn+FkYEH+YPIrp&#10;CwBwTRkDqaAPFf2bv+Cfn7Gn7Imt3niT9m79nbw74W1TULc29zqlnA0l00BIbyRNMzyLFkA+WrBc&#10;gccDHbfCv4E/Cf4IQeJLT4UeBrTRY/F3iy+8TeJEtd/+n6teMGurttzH55CoJxgccAV2e9P7w/Ol&#10;yB3oA8H+If8AwTb/AGJPiv8ACO2+BPxC/Z70rUvCVn4gn1y10WS7uo449QmkaSW4DJKrb2d2b72B&#10;ngCov2cv+CZ/7D/7JnxF/wCFp/s+/ASz8N6+1hJYnUYNWvpmNvIVZ02zTunJRTnGeOvWvfQwPQ0Z&#10;HrQBh/Er4eeDPi34B1f4ZfEXQItV0HXbCSy1bTZmZUuYHGHQlSGAI9CDXzj4G/4Itf8ABMT4b+I9&#10;L8W+B/2UNN03UNEvIbrSriHXNS/0aaJgyMqm5K8MAcEY46V9VAg8A0FlBwTQB4z+0b+wT+x3+1xr&#10;mj+Kv2kf2evDvivVNBUx6TqWoWzLcQRE5MRljZXeInkxMWQnnbya6b4MfszfAT9nrU9c1H4HfCXR&#10;/CsniSa1k1qPRbXyIrhra3W3g/dj5ECRIqAIFAA6V6Bmk3r/AHhQBhfEz4ceA/i74G1L4bfFDwbp&#10;viDw/rFq1vqmjavZpcW91EeqOjggjofYgEYIBrx/4Wf8Eyf2CvglDYr8K/2W/C+jTabr1rrNjeW9&#10;u7XMd7bFzbyee7tIRGZJNkbMUXe2F5r37co6tRuHrQBx/h34K/DHwn8S9e+M3h/wfb2vijxNa29t&#10;r2sRs/mXkUG7ykbJ2/LubGAOtR/DP4F/Cj4O6l4o1b4aeBrPR7nxn4im1zxTLblydQ1GVVWS4fcx&#10;G5lVQcYHHSu03D1pNy/3hQB84r/wSY/4JwReMdc8eQ/sb+CU1TxEtwNWmj00rHIbgETukQby4XcM&#10;2541RjuPPJr0f4r/ALKX7Ovx3+ENr8CPjD8HdD8ReEbGGGGx0TVLPzI7ZYVCxGJid0bKoADqQw9a&#10;9H3pjO4fnS5oA8t/Zv8A2Ov2Y/2RdBv/AAz+zh8E9D8J2uqSLJqjabbnzr1lBCmaZy0su0Egb2OM&#10;nGM10HwR+CHws/Zw+Fej/BD4I+CrXw54V8PwPDo2i2JcxWqNI0jKu8lsF3ZuSeWNdluBOAaM0AeC&#10;/G//AIJofsH/ALS3xDX4tfHH9lrwr4i8RbVjuNVvLNlkukX7q3AjZVuFHQCUOMcV3njP9nD4HeP9&#10;K8G6H4s+GGmXFj8O/EVnrvgmyjhMMOjahaQyQ208KRlVUxxyyKq4KgP06V325R1NAZT0agDj/F3w&#10;T+GHj3x74b+KHi/wXb33iDwfJPJ4b1SZnD2DzR+XIVwwB3Lwcg11YVmX5uoqUMD0NG4etAHHfCv4&#10;H/Cr4IWeuWPwq8F22jReJPE154h1yO1ZyLvU7tg1xdNuY/M7AE4wOOAKX4tfBf4X/HLR9P8ADnxY&#10;8G22uWOla1a6tYW92XCw31u++CcbSDuRuR2z1FdgGB5BpN69dwoA46T4F/Cmf43R/tIzeB7VvHEH&#10;hlvDsXiLL+eulm4+0G2xu27PN+fpnPfFN+JvwM+FHxi1fwtrnxM8EWusXfgvxHHrvhW4umfdp2ox&#10;xvGlxHtI+YLI685GGPFdpuXpmjcMZzQBxur/AAR+FmufF/SPj5q3gq1n8ZaBpNzpej69IX861s52&#10;VpoVwdu1iqk5BPHWnab8FPhdo/xf1T496X4Nt4/GGtaLb6TqmvKz+dcWUDySQwEE7QqvLIRgA5bk&#10;kYx2G4etIHU9GFAHz940/wCCW/8AwT5+Ifxel+PXjT9kfwfqHiq6vFvL7UptPO27uAQRNPACIZpM&#10;gHfIjNkda9S8S/BT4YeNPHPhj4l+J/Bdrd674K+0/wDCL6i25W077RGsc3lhSF+ZFVeQeBxiuvDq&#10;ejCl3DOM0AcfH8EPhX/wvBP2j28FWv8AwnC+FW8NDxFufzv7JNyLo2mN23Z54En3c5744rpPEGja&#10;X4h0a60HXNPhu7G+t3t7y0uIw8c8TqVdGU8FSpIIPUGrhZRwTSb067h+dAHz78Gf+CXP/BPz9nz4&#10;mQ/GP4P/ALJ/hXRfE1rv/s/VI7V5WsSwwxtllZktiQSuYlQ4JHQkV2H7S/7HX7Mn7YWgaf4a/aY+&#10;C2j+LrXSbs3OknUomEtlKRhmhmjZZItw4baw3DrmvU9yno1GQOSaAPH/AI2/sKfslftHfD7Q/hf8&#10;b/gJoPiLRfDFvFD4dgvoW8zTY40CKsMyssseFUKdrcgc5q74M/Y1/Ze+HvwC1r9l7wJ8DtB0fwD4&#10;j0y8sNe8NadaeVDqEF1E0NyJmUh5GkjZlZ2YuQevSvU9y9d1AIPQ0AcB4p/Zu+CHjT4HW/7Nvij4&#10;dWd74GtdLtdOt/DsjSCBLW3VFhiBDBsIEUD5s/Lzmqnx7/ZN/Zx/aj+H9t8MP2gfg7ovizQ7KRZN&#10;Ps9WtdzWjqNoeGQESRMBxuRlOO9elEgdTQGU9GoA81+BH7JP7Of7MHw/vPhf8Avg5o3hbQtQleXU&#10;7PS7cg3sjIEaSaRiZJnKALudmbaoGcAU6H9lb4AQfs5L+yNB8LdPHw5XRf7IHhTdJ9n+xf8APDO7&#10;ft992fevSMjpmjcv96gDx/4gfsd/C74hfFn4RfFO/tfIb4Lm+fwhYQIQInuLRLT7+77qwqV2kHOQ&#10;cjbz69CSUyaduXGd1FABRRRQAUUUUAFFFFABRRRQAUUUUAFFFFABRRRQAUUUUAFFFFABRRRQAUUU&#10;UAFFFFABRRRQAUUUUAFfIX7b37X93+zN/wAFB/2efDnjT4yWXhL4a694M8fah46bVrqK3spmsYNK&#10;NpJLLJ9zY9xLtwRkyYweK+va+Hf26vAHgn4h/wDBYz9jXT/HPhax1i3sfDHxKvrW21G2WaNLiO10&#10;by5drAgspJIJHBwRyAQAfSH7N/7Z/wCyt+11p+o6l+zL8ePDPjSPR5Fj1RdB1JJms2bOwSIDuTdg&#10;7SQAcHGcGsP41f8ABRr9hj9nP4kRfCL45/tV+CfC3iSZY2/sXWNciimjV/uNICf3YbsXKg14b8Mt&#10;F0jw/wD8F8fiBBoelW9il9+zVpVxeLbQrGJ5RrMiiR9oG5gvGTzjivl39hPw3+2x8Xfg98f/AA54&#10;J/ZX+Evi5fGXxU8Vab4s1zxn4skg1GRmlkgRJYhayfKkRXYC/IAPFAH6o/ED44fCX4VyeFx8QfH+&#10;m6V/wmviK30Hwr9quABqmpTxvJDaw/35HSKRgB1CE9ql8V/GD4ZeCPGvh/4a+LPG1jp+veKpJY/D&#10;ul3E22W/aJN8gjH8W1eT7V+dv7T3wY8d/s1fsx/8E5vgX8Vtbt77XvBv7S/gjStavreYvC00Okap&#10;Gdrt1XOFBPXivaP26tQsG/4Kg/snaYt7D9oGpeIJDb+YN4T7Djdt64zxmgBPhn/wXQ/YW+In7Yfi&#10;z9lJvjF4Zs/7HvNJ07wxrR1ppP8AhItSuyUktY4vJAjaKXbEfnbczdulfQP7R/7af7KX7IVppt3+&#10;038fPDHgtdYd10uPXdSWKS72Y3+Wn3nC7lyQMLkZPNeD/sxafpP/AA99/agt3sbcSL4a8EyxAxrk&#10;D7DKC4H1B59RXiGr6n+1jqH/AAXF+P8Ad/CL4DfD/wAbX2h/DPwfZ+Hf+E88SyWL2Okzx3Mtw1qq&#10;wS71ku96yH5ceWgOc8AH6N/DH4o/Dv4zeBdP+J3wq8aab4i8PatB52l6xpF4k9vcx5I3I6EhhkEe&#10;xBFams6vp+g6Xda9rF0tvZ2du89zNIcLFGgLM59AACT7CvmP/gll+y18bf2Xvh548s/jbo/h3Rbr&#10;xd8Rb7xDp/hvwpfNcWOkxXATdFG5ROrhmPyjk1718fip+BHjQAZJ8I6kB/4CyUAeMj4keMh8Jo/2&#10;vJP2/fCx+Ex8Rf8ACWNrX/CBw/ZH8Im3AGnC5+0ZB3/vft23dg7fLxzXGftvftsWf7P37TP7OWu3&#10;vxy07w18MfFya9d+K9S1C8ihsbu1jsYJbaR5ZB8q7pAVwQSWA56V8+XWpadb/wDBpfbPcX0KLJ+z&#10;TDFGWkADSGBQEHqc8Y65rpv2gPCvw78X/tE/8E8tI+JGk6ffWg0u/ms7XUo1aJ7pNCtTH8rcMw5I&#10;B6EZ6gUAfZn7N37bn7Jf7X66p/wzD+0H4X8byaH5f9sW2haoks1kJCwjaSP76KxR9rEANtOCcGs3&#10;48/8FDv2Iv2Y/HVr8Mv2gP2ofBvhLxBeQpNb6TrWtRwzeWxKrIyk5RCQQGbAODzXgvxi0LQ/BP8A&#10;wXb+A2ofCLSbW11jxR8E/Gtt8UI7GNUL6PbXGlyabNMq9xevKiORu5Zc44r5y/Y30/8AbS+InjX9&#10;rK2+HX7L/wAKfGUmvfHPxBo+va1448VSW2oLaJDFFaQNELaTMCwFWT5sEs3AxmgD9OfiF+0P8D/h&#10;L4Z0Hxp8SPinouj6T4o1a00vQNUvr1Fgv7y5Vmt4o3ztZpFViuDggZrJ/Zy/bA/Zj/az/tqb9m/4&#10;3+H/ABonhu6jt9ak0G9WdbWSQOUDEcYbY+CMhtpwTX54/tmfsteI/gv/AME2f2PP2V/2goNP1i60&#10;39prwXpuu2cEzTWksbSX2YASAXiCNsweCOCMcV+qOlaTp2lIsOm6ZDbxrGqKsMKoAqjCrwOgHA9B&#10;QAzxZ4i0Pwf4Y1Dxd4n1SOx03SrKW81G9mbCW8ESF5JGP91VUk+wrjtf/aX+Avhn4Dn9qHXvijpN&#10;r8PhpMWpN4snuALP7JKyqk2/+6xdcH3FVP20f+TOviwPX4aa6P8Aynz1+f8A+1PqWnRf8GqjPJfQ&#10;qJPgloKRs0gAZjcWmFHqfagD7++MP7Xf7M/7POp6XpXxy+OPhvwnPrWl3mpaWuvamlqLmztFja5m&#10;UuQCsYljJ543io/2cv2xv2Wv2utN1DWP2aPjt4b8bQ6TMsWptoOpLM1qxGQJFHzLkdCQAR0r5Q/b&#10;C8BeCPiJ/wAFj/2K9N8beF7HV7ez8AePry3ttQt1mjS4jtNLaOTawILK2GBPQgEcit/wdoGieHP+&#10;C8HiQ+HtFtbBtS+Adm+oG1gWP7S6X7BWfaBvIHAJoA9i8f8A/BUX/gnp8KvivP8ABD4hftgeBdJ8&#10;U212tpeaLda5GJbeckARSEfLG+SPlYg8jiu4/aI/aw/Zs/ZM8L2vjP8AaT+NPh/wbpt9c/Z7G417&#10;UEh+0y7S2yNTy7YBOFBOBmvhG20L9o//AIIk/DDxd4m8W/CLwf8AFL4B6d4qvfEGteLbS6WDxZYW&#10;19feY0t1FMmy/eKWbG5XDeWq4BK4p37SPiD9oPxD/wAFv9FvPgd8IPBPjiTT/wBnVL/wvZ+Pteex&#10;hs2n1Ircz2xWGXMxjEKtgA7T17UAfd/gr9qT9nf4l/BS6/aO+H3xk8P6x4EsbC5vL7xRpepJNaQQ&#10;W6M87u6k7fLVWLA8jBzXNfDf/goH+xV8YPitY/Av4W/tLeEte8XappaalY6DpeqLNcTWrQC4EgC+&#10;sJEmCchTkgCvlLSP2Yf2g/gV+xR+2v8AEX48+E/CnhuX4keEfEWt6f4Y8G6m11Z2GNAmikIZo4/m&#10;d13HCjk19Bf8Eq/AvhPwL/wTO+B9n4L8MWdkq/CvSLtVt4FBe4msYpJJSepd3ZmZjyxJzmgDo/ix&#10;/wAFHv2DvgV8UY/gr8Yf2svA/hzxXI0Q/sPVNeijniMnEYkBP7stxjcRntXtljc297aR3lpcLNFM&#10;oeOWNgyupGQQR1BFfj9+wz4J/bU+OH7J3xf8J+DP2VPg/wCLR48+I3i+z8beIPF/jKVNSN+b2eAL&#10;PD9lfb5CCLy034CqpGM1+l/7Cvwi+JPwC/Y++HPwW+MHihda8TeGfCtrp+tapHIXW4mjTaWDHkjG&#10;AD6CgDzn/gqF+0T8Y/2R/hn4N/aR8Aax5PhHwz8RtK/4W1ZJpsVxJdeG7hzbXDR7lLo0TywzZjKt&#10;iM5JXcD3P7bf7TFl+y7+yB41/aM01VvJtH8OPPoMMeG+13koEdqqjkMGlePjuK6j9pn4I+GP2kfg&#10;J4y+BHjSy+0aX4s8O3Wm3cattbbLEy5U9iCQQeoIr8vvgX8avFP7eOi/s1/8E5/Ht3LdeI/hv4sv&#10;Lr4z280ZVTB4bk8i1WQDq0sht3APDYJ5oA++fDX7Tnhz9kv9kPwL8Rf+Cin7SfhzSdcvtItE1zxF&#10;rBg06K91KSIyPFDCiqCQA2ERScKSehNeh/CH9p79n39oD4YTfGz4J/GLQPFHhS3877Rrmi6ilxBA&#10;YhukVypOxlHJVgCM9ORXw7+2rffH28/4Lc/DnT/g/wDCXwb40utF+AOoX/hvSPHmuvY2dndSaosV&#10;zdWxWGX/AEgRCJDhQwjY8gde7/Zk/Zj/AGk/hHd/tVfHz4/+C/CHhMfFXRrO90/wp4L1Z7y0tLiz&#10;0q5t7m4LNFHiSbMJbCjJTJz1oA93+Hv/AAUY/Ya+LHxD0T4S/Df9qPwdrniTxJYre6Jo+m6sss13&#10;AVLB1Az1VScHnAzivm/9lb/gqz8F/hjrfx20v9uj9rrw7oM2i/tJeKvD/gqz8SalDBNHpFpLCkUU&#10;aKNzRRlyN5BwTya9B/4IYeBvB/hL/glH8EP+Ec8N2dq114Ohu7qSGEBpZ5HbfKzYyWPGT1wB6VwH&#10;/BIn4V/Di78XftheM9Q8C6Xc6pqn7VvjK01DULmxjklmto3i2QlmBPlgs52fdyzHGSTQB9VfGH48&#10;fDOx/Zh1L466D+0p4V8J+Hr/AEEXWi/Eq+kgvNLtVlUeTdgNIkdwhyCF3jd0BrzH9jT9tD4OftK/&#10;F7VtH+GX/BQrwL8UIbXwrYJ/wh2g6NBa3lrdxZW61IuJmkkinYriMJtixgO2a+Yf+Cf37UXh79lT&#10;/gjj8N4m+F6+MNQ8SfEjWPC/g3wm7RR2893Nr16kMbvJ8kUSAZJxwBwM8VB8S/Ff7Tlr/wAFdf2U&#10;Z/j38C/h/wCA9W1KbxRZtP4J8UG+uNQ0/wDs9ZBBcAwxMI1kQMv3lLZx0oA99/Z3/bE1jRP2jv2y&#10;Lv8AaH+Kq2/gP4R+MNGGjyajtSDRrGTQ4LmcblXO0yszEnJyeK2P+Cc//BXn9lr/AIKJaMuneBPG&#10;2iWXjJrzUS/gu11hru4js7a5kiS5LmKP5ZI1WXG35Q+OcZPI/sAQRz/t7ft0280KyK/xI8Ogoygh&#10;v+Katuo98Vuf8EQ7LT4f2ErNoLOFZ4/H3iqOZlQBkI1u8+U45/CgDu/Gf/BVz/gnD8PLGz1Lxp+2&#10;d4B0yHULm4gtTea9Ghd4JmhmyDyqpIjIWbCgqRnit79pf4jiLwv8O/FPgX9rzRPh3Ya9450lYdTm&#10;0G31WHxZaz5K6VA0jhYmuQV2XCZZQMqDmvmb/ghT8BvgxrH7Cniq81j4V6DezeLviZ4ug8TS3mlx&#10;StqcY1S4iCTFgd6iMBQp4Ar5z+FWoahqn/BFz/gn/c6leSTOvxm8IwxySuWKxx6hdRxoPZUVVA7B&#10;QO1AH6aftG/tyfsh/siTWEH7TH7QnhfwZNqis2m2utamsU1yoOGZI+XZR3YDAq5c/tlfsrWX7P8A&#10;/wANV3v7QPhWD4cSRq6eNLjWIk09g0gjUCUkAsXIQL1LcAZ4r56/ai/ZI/ax8G/tuz/t8fsmaD4J&#10;8dX2o+Cbfw7rfgfx5dNatFHBK0iS2FyEdYXfcQ4YANhcniuc8e6FrX/BX39iH4b/ABp/Z40fSfBv&#10;ir4d/FiHxHY+EfGlms+mT6rpM9zaXGn3Xk5BiLNKVkUNhlRsegB9Sfs2/tpfsq/th2Wpaj+zH8dP&#10;D/jSHRWjTVv7FvvMa0Mm7YJFwGTdtbGRztOOlYfij/gpB+wh4L+Na/s5+LP2sfBOn+Nmvo7L/hG7&#10;nXIluFuXICQMCcLIxIAQkMcjA5ry39nP9s/4qeLPiF8RP2Qfj98A9L8BfGLwv8P/APhJYV8M6il7&#10;pusaa7SQQ3MMwRXVhMNpjkUFSeMjJr4h/ZC+B/7c/wC1P/wSP1D4IeBv2XPg5eWPxAj1gat4x1jx&#10;jKuqLqsl5KXupohanbPHIAQPMyNq8igD9nrdlcbkbI+uaJ4/M65x7GuZ+CvhrX/BHwm8NeEPF2qi&#10;81TS9BtbTULzfu86aOJVd8nrkgmuoLoRw3WgD4L+JfiL9vH9ov8A4Ke/Er9l34G/t13/AMJvCngX&#10;4feH9Zt7XTfh1ousNd3F81wsm576BnUDyQQAxHJ4FdP8Dv2k/wBrf9n39uvRf+CfP7avjPQPH1v4&#10;88H3+vfCz4qaLoK6Td30liyG+0/ULJHeFZo45VkSWHajIvKBidrPgA6j/guR+0MSf+aO+C//AEbf&#10;Vg/te31n46/4Lrfsf+FPDN6txqHgfwZ8Q9d8TQW7bmtLG8062srdpQPuq8+QuepXigD6I/aA/wCC&#10;hH7E37Kviqz8C/tFftP+DfButX0Imt9N1zWo4ZjETgSspJKIT/E2B7113jT9oT4J/D/wdofxF8Y/&#10;FHR7HQ/Emp2WnaDq018v2e/urtttrFFIMhjKxAXHWvzf/ZRP7ZPiz9o/9qa/8C/stfCfxzqWpfFa&#10;60nxJdeO/F0tveR6alrEtnbeQLWULbmFiwwcMWYkZGap/tTfsmeOPgL/AMEn/gH+y3+0iNM1Wdf2&#10;mPCVrqWm2Nw01lFY3GsuVso2IBaJInEY4HyjoKAP0V+AH7YX7Lv7U+oa9pn7Ovxv8P8AjKfwxcJB&#10;ry6BfLP9jdywXcV4IbY+CCQdpwTivSSjMN2Dg9Paq2ieH9H0C0jstC0S1sYYbeOCGG1tljVIkGEQ&#10;BQAFUcBRwB0q6ciLBoA/NP8AYA0z/gqp+3N+zda/tMt/wVc1DwzJqPiTWrW18Np8FfDl5aW6Weo3&#10;FrGjOYI5pFKxDdh1bk4YH5q+kP8AgmT+2d8QP2rv2ffFniH4/afoOl+MPhj8SNe8DeOLvQ98Wm3N&#10;7pUqrJdwCZmaOJ0dH2sx2ndzjp+d/wCyB8Bv+Clp/wCCP/iL46/sQftxa1pWrabrHiq+8P8Aw1j8&#10;J2EsE/kazdmeCK4eNpfNkRZGjyD+8ZR06es/E7/hUvhT/g3J13xp+wxfajqWk+MNNGq+KNS8QamW&#10;1G5u727T+2HvplXKzhvNSQgDbs46cgH3P8GP+CjH7C/7RHxJn+D/AMD/ANqrwT4o8UQpIzaLpOuR&#10;SzyLGcO0ag/vAp6ldwFTftDf8FDP2I/2TfFdp4E/aP8A2nfCHhHW761W5t9H1fVkW5aBmZVlMYyy&#10;xllYB2ABKnnivkS4/ZX/AG4Pj0vwHg079nL4M/D/AMN/DXxdpOt6P4q8H+MJby8TS4oSkltCptYw&#10;VnicBvmwepBrufjV+zh+2F+zJ+2P8Uf25P2Yvhv4E+J+i/ErS9HfxV4S8TXRsdW086ZaG2K2NwUe&#10;N45Ihv8ALcrmQntzQB9OfEf9sP8AZc+EHwd0/wDaC+KHx48M6H4K1aGGbSfEmoapHHa3iTKGiMLZ&#10;/ebwcgLkkVY/Z3/au/Zx/a08I3Xjn9m34xaH4y0mxu/st9faHeiVbebaG8t+6NtIODg4INfJ3xD8&#10;I+J/+Cm/wh+AP/BR79iMeHYtQ8L/AGnU9B8E/EawP9n3Ucqvazwv5YbyJ4njdUlVWAI44Oas6h+2&#10;t8SPiv8AsgftO/C3xD8G/wDhXfxi+F/gDVP7c0vQ75Lm3eeXS5pba7tbiMAuGAyMgOCOlAHuGlf8&#10;FQ/+CeWv/GFf2ftI/bF8A3HjBtUbTY9Ej8QQmR70PsNsrZ2tLvGzywxbdxjNepeIPjH8MvCnxE0L&#10;4T+JPGljZ+JPE0U8mg6PNNia+WEAymNe4UEE+lfAvxf+Ff7POnf8G3NpLY+GdDt7LTv2fdP1jw7e&#10;W8Mcbpra2EU9tcxyLhvtBvNrbs7nkbnJJB6Dxpq3i3WP2+f2JNd+I4aPXr74bapLriy9Revptu0y&#10;npz5hagD7al+Mfwvh+MK/s/3HjexXxnN4dOvQ+G/O/0ptNE5g+1Bf+efmjZnP3q838Xf8FIP2EfA&#10;eqHQvGH7U3g/T7weLrvws1nc6qol/ti1aNbmz29RJG00QfPALrk8ivFdTv7G7/4OJ9Ptre9ikkt/&#10;2Q5EuI1kBMbHxGzAMOxKkHnsRWX/AMEYPht4FTxT+1x8QB4TsW1vUv2wfG1lfanJbhppbeGW3eKE&#10;seditJI23plietAH0t+0b+3T+yB+yJdafY/tL/tEeF/Btxqys+m2et6msc1woOGdY+WKg9Wxgeta&#10;vir9rD9mvwL8B7f9p3xt8bfDWl/D26s7e6tPF9/q0cdhPDOVEDJKxAbzCyhQMliQBnNfL/7FOh6B&#10;41/4Kl/tWeJvidpNnd+J9I1DQdN8NfboVklg0M2W8GPcPlRpi+cdT1rkv+CtqfFGX9vv9jvwR8L/&#10;AIY+FfFUI1bxbf6b4T8ZaobLR7nVbbSovsruRHIPNhR7iSEbCQ4yMHmgD7K/Z4/a4/Zo/a58OXni&#10;j9mj42eHfGljp06w6hNoOpJMbWQjKpKo+aMkAkBgMjpXnvij/grL/wAE2PA8tvB4w/bX+H2myXV1&#10;Nbxx3fiKJCskUpikD85jCurKWfAyOted/sffszftcad/wUF8ZftlftBfDbwH4JsfEXwxtfDkmg+C&#10;dekvRfXkF950d5MXhi+YRl4wcE4PXGAPGv8AgnP8Ifhef+CPXxv1aT4f6PLda1qnxEl1W6m0+N5L&#10;t1nvdpkZgS23A288dsUAfoHqvx4+D2ieOPCPw31T4i6XDrnjy3urjwbpzXS79YjtoklnaDHEmyOR&#10;GOD91s8gVa8U/Fz4beDfHGgfDLxT4zsrPXvFLTr4f0mab99fmFN8vlr3Cryewr81/GXg3xZZ/wDB&#10;D/8AZf8A20/h5a3E/jD9nvw/4X8bWUluf3txpcdpHBq9qT1MclhJPuUdfKX0r3L9lLxh4d/bk/4K&#10;MeNP2t/DF7b614F+GfhKz8LfD3VI+Y5b6/iS9v7iEjr+5a2jJ7bmHrQB7h8ZP+CjX7Cv7OvxJj+D&#10;/wAcf2rPBPhfxNIsbHR9Y1yKKaISfcaQE/ug3Yvtz2rt/i1+0J8EfgXZ6Df/ABf+KWjeHbfxRrEe&#10;laBcaperFHfXjxySrAjHgsY4pGHsjHNflh+wd4W/bb+Mn7Pvx38K+C/2VPhH4sj8b/E3xdp3izXv&#10;GHiyWDUpZGuJYFWaEWsnEcRTYC/IAIxXdftkfs16v8Nf2YP+Cdf7LH7Qf2PxHfeHfj94O0PxJucz&#10;W95JBouoxuMn76fLjnqOtAHuH7ef/BRb4d+Kf+CYPxq/aN/YO/aQ0nV9X8EaZCkfiDw3cJcCwumu&#10;YVxyCvKM2OCCOma9P+CX/BTX9hz4keKPDvwG039rrwRqfxC1CxggfQYddha5nvPIDyRKAdryDDEo&#10;pJGDxxXBf8F59O0e0/4I9fHeE2kNvbt4RiWYwxhPkF5bjt6D8q8h/wCCtHw3+D3gT/ghvp+s/CHw&#10;jodjqHhn/hC734b3Gl20avbakNW07yntnUbg5DScg5IJ60AfaXxk/bV/ZS/Z713UPC/xs+Pfhvwz&#10;qGkaBFrmpWesaksMkGnyXH2aO4IP8DTfuxjJLcAGm+Kv25f2RPAfwO0n9pLxt+0P4V0nwLr6K2ie&#10;JtQ1ZIbW+3ZwIixG9jtPyjJ4PFfM/wDwgHgzxf8A8HFN54h8UeG7O/vNB/ZRs7nR57uEObOZvEE8&#10;ZkQHo+x2XPUBjivXv22/2n5vgZ4p+HvwH+G/wH0/xx44+IepXUXhHSdVuorTT7VraLzZbiaV1byw&#10;FbjYpYk8CgDvv2bP20v2Uf2wbLUr/wDZk+P3hnxsujvGurpoOpLLLZGTd5fmx/fjDbG2lgA204zg&#10;10vgf43/AAn+JHhnW/GngPx7p+qaX4c1a/0zXL61m3R2V5ZOUu4ZD2aJlYMO2K/P79k7XPjlJ/wc&#10;DeJrL44fCzwj4L1q+/ZJhudV0nwVrhvra8kj8SBIbmZzFGfOEcjIAy5CY5w1d5/wTRv7G0/Yk/aY&#10;e5u441h+PXxT85ncAJ/xMLg856cEdaAPsLwt8cfhF41+Ekfx58M/ETSbrwbNpsmoR+JhdKtn9lQM&#10;XnMjYUIArEseBivO/hD/AMFDf2NP2pZ/EHg79mH9pfwt4w17RNCuNQurHQdSWaWGFMJ5+3ugd4xu&#10;GRllHcV+evjOee5/4N5v2dfD95Kv/CM69488Gab453SYjOiS62BcBz08s4QHtg1+qV94T8H+Gvh9&#10;eReFPD2n2MEOgSwWosbSOMJCIjhF2gYXgcDigD4v/wCCcn/BXP8AZvi/Ye+EOo/ts/toeE7P4leK&#10;tJnnv4/EOtQW9zOx1C5iieRBgRgqiqCwUHbxX31Z39lqFpFf2N1HNDPGrwzRuGV1IyGBHBBHOa/M&#10;n/gmt8AvgoP+DdHfJ8K9BkbxB8MPE2oa5JNpsbtfXSyXwWWQsCWZfLTBPTaMYr7C/wCCZF9qGr/8&#10;E+/g3qWqXs1xPN8PdMaS4nbcznyF6k8k0Ae9UUUUANflDXyT/wAE5P2n/FPjb4P/AB0+JP7RnxNj&#10;aw8D/tFeO9Ft9W1aSOGLTdF0/Unjt4mbCgJHEMbjk4HJNfW0hITivwz8LeKPjR/ZfxE8BfGrwzY2&#10;P7Lurft3eNofiX4n0u/dr9lOtSlLe7j2gQ2LTiFZJAxJViCADQB+rX7S37Svwy8O/svQ/HPSf2uP&#10;C3wz0TVJLK40nx/4i0+K6s5YGkV/LSGaSLzGmiDouDuG7cA2MVX/AGL/ANpL4eftH6Z408ffDr9s&#10;fwn8V9CXxKW01fDemRWreG7TyI9tjPsld5n3B5RM4jJEgG3C5Pif7VWjeF/Fn/BVP9l/wN440+wl&#10;8A2vhHxDqXhW1lVDaya5HHbpbhVxtYrbF2T0HI9amvNK0Xwz/wAF3tQt/BVnBaLrP7H91c+LILOM&#10;Is1xB4it47GWVVAzJ5Ut2qsckKCBxQB6rrP/AAVl/wCCbXh6PQrjXf20/h9aL4liMuitceIIl+0R&#10;iZ4N/J+RfNjdNzYBKnHSvTfih+0p8BPgxZaFqvxW+Leh+H7TxJJImh3mqaikUN6UgadykjHbgRK0&#10;mSQNoJr4J/4JZ/Af4Mzf8G/k1xP8LdAlk8R+CvFl7r002lxs+oXCXWoKkkrMCXZRGgGc42DGK4jV&#10;vDOhfF39m3/gmvoXxS0e28QWN94otnvLXVoxPHcNHo0zpvVshsMinByPlFAH6F/s6/t8/sY/tYeJ&#10;dT8Gfs3/ALSnhHxnq+k2/wBo1DTdD1iOaeKHcF83YDuMe4hd4BXJAzk1X+PX/BQ79iD9mLxza/DX&#10;9oD9qLwb4R168hSWHSta1qOKYRscLIyk/IpIIDNgHFeA/tUeHtD8I/8ABbb9jrUPCmjWumz614H+&#10;JdjrE1jbpC15awWWlSwwyFQN6RyOzKpyFJJHU189fscWH7anxB8ZftUW3gD9l74U+M5te+M2t6T4&#10;i1Txt4sktb8WqQxxWsDQi1kHkrAQyfMAcngdaAP0z+JH7RPwM+EPh3w94t+JnxW0XRtK8Wa1aaR4&#10;b1C9vlWHUL66Vmt4Yn+6zSKjFexCnmuN+BP/AAUN/Yf/AGl/iDd/Cv4A/tR+C/F3iKzgeeXSND1y&#10;KaZolIDSRgH94gyMshYDPWvgH9sr9k/xF8Gf+Cd/7FP7Jv7R1tpeuTWP7V/gnTNe0+OQz2csDnUc&#10;2wLAeZFsbZgjBXgjBNfRX/BQjwZ4Q8J/tq/saa94W8Ladpl7B8WLzTIrrT7JIpEsn0W9L2wZACIj&#10;sXKdPlHHFAH1p8X/AIy/Cn4B+Ar34ofGr4haR4X8O6aoa+1jXL5Le3hycAF3wMk8AdSa8buv28v2&#10;Yv2n/wBmz4peKv2Tf24fCemz+EfB95d6p4+s4IdUj8G5tp3j1K4tJSqyxxeTJLschZBCwzjJEP8A&#10;wUl/Y28fftcfDvwpN8KfEmh2nijwD4ytvEmg6b4qs2uNJ1OaEFfs90i87SrEqwBKsAcV82/tI/tg&#10;fEXxj+xx+15+x3+05+z9pXgP4oeHf2WvE/iB28M6gl5pes6TLpV9BHcQyhVdSsilTHIoKk8ZGaAP&#10;s7Svj/8ADP4Lfso+GfjV+0B+0n4fvtFh8J6bPqvxMv0h0uy1qSS3j/09YgxSEXDHzFiUkL5gVc4F&#10;Xv2dP2uf2Z/2t/D974n/AGafjf4d8aWOn3Ah1CbQdSSY2shGQkig7kJHIyBkV+b/AMe7v4wXvhH/&#10;AIJx+EvAXw98M+KdOm8GWV7FonjLVmstNutYg8NwNZrJIscnzDMropUgso6dR9Lfsqfs0ftgRft/&#10;65+2F8efhj4B8Cafqnw+i0K80XwNr0l7/alxHcGSO4nLQxfMiEqDgnHegD6V/aC/aa+AH7KXgVfi&#10;X+0b8X9A8F6HJeLaQ6lr+oJbpNcMrMsMe45kkKoxCKCxCk44NfMXwj/b30T9pb/gpzovgf8AZ1/a&#10;G0vxZ8Mb34PX2oyQ6DdRXNsuqRXsSbnKjcsio+ChI4YZHNQ/tW6L4a8a/wDBbf8AZn8L/Fm3t7rQ&#10;tO+FvjbV/BljqGGt5/ESS6ZEzhG+WSaOzkmZMglAWZcHJrJ0/wAF/DHwn/wcHf2l4I0PS7HVtU/Z&#10;9lk8Qrp8SxtMy6ggiklVcZYruG48kAc8CgD6H/Y6+JiXv7O1/wDEDx/+2NofxZtdP13WGvfiBaaD&#10;baLaWtvDcyZtXjicxr9lVTE8pOW8ss2Can/Z+/4KF/sRftU+Mbz4e/s6/tQ+DfGGuWds1xPpOjaz&#10;HLcGFSqtKqdZIwWUF1BUFhzzX5X2+oeMrX/g3v1LSPDWn2t1pus/tLXOneLodQvmtrZ9Jl8XFZkm&#10;mUExQu3lxyOASEduD0P1xd/sx/t4fHD9on4DfEjxl+z18I/hxo/wm8XLqTa34K8VSXd7caU1lNby&#10;6aim1iAhlEiFl3Y/dqcccAHqP/BYv48fHb9nb9kWz8Yfs5/Ef/hEvE2rfEPw/oMWvf2PbX5tYb29&#10;S3kYQ3SPExCvkZXqOoryj9rK7/4Kff8ABNr4A+IP209U/bztfjfofgOGPUPFXw78XfDLSdG/tDTB&#10;Iq3Btb3TUjeG4RGLp5iyISmCp6Hpf+Dga11W/wD2FNGsNB1VbG+m+Mng9LO+kt/OW3lOqRBJCmRv&#10;CsQduRnGMjrW38ZP+CbX7TP7WHhBfg3+1r+3lJ4i+Hd9fW8nijwp4Z+HcOjya5bxSrL9kluvtUzp&#10;CzIu7ywrEAjOCaAPafiB+3N+yZ8ILGxvfi/8dPD3hVtQ8LDxFb2+vX628h00tGvn4J6b5Y1wCSWY&#10;AZqzcftr/snWfwAh/anv/wBoDwvbfDu4XdD4wutUSKyk+YqAruRltwI2jkntXzR8U/h14H1v/gvF&#10;8I7fWfCljdR6B+z7rlxosdxAHWzlXULSNXQHoyoSAe3bnmua/wCCryfFGT9uv9mHwZ8P/hn4T8SW&#10;CXmuaho/h/xfrDadpd1rMcCeUWKRSB5EjZ3RCp5yeCKAPr74H/tZfs6ftfeAtW8U/srfH/w34qt7&#10;Eva3GpaHeR3f9m3Jj3J5seQVYAhwjhdw9jmuL+CH7UPwv+Ef7DPhT4/ftMft0eE/HGkSafm8+M1x&#10;p9toNhrrPO4jeO2jkaOI4xGERjuKE9TgeW/sufs1/thWP7e3jL9sX47/AA38BeAdJ174Rw+G7/w3&#10;4D16S9XV9RgvWnh1G5LQxfvI4HlgU4J2nGcDA+ff2NP2PPih+1X/AMEUP2Q/E/wT1zw/D4s+F9zb&#10;+KdH0nxdbvLperSRy3cRt7gICVG2QsrAHawU470Afod+zl+2N+y/+1zo1/4g/Zp+N3h/xlaaXMsW&#10;pTaJfCT7NIRkCQcFcjkZHIrmfC//AAUr/YG8b/Gr/hnbwj+1v4D1Dxq2oPYR+HrXxDC08t0hIeBM&#10;Nh5VKsCiksCp44NfMvxH/bj+M3jH9lP9qP4AeNPgjB8OvjZ8M/hNd6nqEfhXUlurO5t7myn8i8tb&#10;hFV9wVHOGUOpUexrxjw9+yh+3V+1X/wTF+Gv7PHwh/Zy+C/hPw4um+GtZ8I/ELR/Gks2o6dLbT21&#10;2NQjX7KubmTy2Dtv3EyvknJBAP01/ai1zUvDn7PXi7xDpHxts/hrc2eiSyw+PNQ0mK/h0Mgf8fT2&#10;8rKkwX+6xAPrXy1+1T+2F4x+AH7Sv7H9jrn7SdjH4F8YWPiq5+I3ia4jt7Gw1mCz0WG4hu5M5WCM&#10;OxkAVgBuxkgCvWf+Cswz/wAE0/jY2f8AmQL78Plr5O+PHgHwV8S/2kv+CaPhvx74Ys9Y09dN8RXP&#10;2HUIBLC0sXh6zkjZkb5W2uqsMg8gHtQB9x/s3/tvfsj/ALXtxqtn+zP+0J4X8aXGh7Dq9roeqJNN&#10;aK5IR3TO4IxVgr4wccHg1iah/wAFKf2DdL17TfDGoftVeD49S1fxFcaDpti2qr5s+owTCGW2C9d6&#10;SkIc8BjjOa8W+IXh3QfDX/Beb4Val4e0S0sbjVv2efE0OpTWdusTXUcWo6e0SSFQNwQsxGc4zxWL&#10;/wAEHPh54Gsvgv8AGPxpa+FLFdW1b9o7xkmpah9nDTXCxaifLVmPOFycDoM0AfRnx3/4KK/sLfsu&#10;+Oofht+0H+1X4J8I69NAkw0vW9eihmjibO2SQE/ukODhnwD612nxE/aC+CPwj8N6T46+JPxP0bR9&#10;H1y+trTR9UvL5Vgu5p/9SqP907x0OcEd6/NL9hWH9sjxtq/7RF34K/ZO+EXj648RfGjxBYeOrvx5&#10;4wlhvpBHKYYrKWD7LKFgW3EYRN20qcgDJqf9oP8AZN8dfs9/8Erf2Uf2RP2mdVs/E+q6B8aPDel6&#10;0yytPby2x1SZoLdS3LxxW7RQjPVYxQB+ifwB/a7/AGaP2qG1j/hnX42eH/GK+H7v7NrL6HfCcWkv&#10;ZWI455wRkHtXyNb6l/wUH/av/wCChH7Q3wd+FP8AwUN1L4W+E/hXf+HbXQ9F034Y6Dq3m/bdLW4l&#10;Z5ry3Mv+sDEAsfvYGAAK+9tL0LRtDt0ttE0i1tI0jSNY7a3WNQijCr8oHAHAHQDgV+dPwT+Gn7Tn&#10;j/8A4Ks/thXHwA/aX03wBBb6x4PXUob/AMCprBvHOhrsYE3UPlbQDxhs57YoA9Z/ZL/a2+PXgP8A&#10;a2+Jn7BP7ZvxH0PxVqXgDwFY+NtH+JOn6CukvqOhzSSQym9to5HhimiljYFotqMo3bVzgevfD/8A&#10;4KKfsO/FP4iaD8Jfhx+094R1rxN4o09b7w/o+naqsk97blDIHRVzwUUtzgkDOMV5VpP7CM37PPgH&#10;47/tI/FT406l8RviX47+H97Z6t4mvtMisYbbT7eznMNnbW0bMIogzMxyzMTjJ9V/4IX+APBfg/8A&#10;4JQfA9vDHhiys2vPBdvfXTwwjdNcybt8rN1Lnuc9KAPSvit/wU2/4J/fA34qSfA/4vftceB/D/iy&#10;CSJLrRdT1yKOa1aRVZFm5xCSrKwDlThge9eg/Gb9oP4Hfs8/Dmb4u/G/4raF4X8Mw7N2ua3qUcFv&#10;uf7iqzHDM38IGSe2a+H/APgkN4A+FPj7/gkR4o1j43eFtHu77xT4n8e3HxQuNTt42kuLv+2tQjkN&#10;w5GdywpEMnkKFxjivEv2XZNU+KXwj/4JxeHf2lf9M0SaPVri3h1hsxXl7awzrpQkVuJD9nWNlVge&#10;eRzQB9O6N/wUW8E/tFf8FJvg74C/ZU/aT0fxX8Ptc8C+Jp/E1j4fvYp4nvraSz8nzsAvG6rK2FO3&#10;h84NfW/wz+Nfwp+M1v4guPhX480/XY/Cfie98OeI20+bf/Z+q2hC3NnJ/dkjLAMOxNfG3xq8D/C7&#10;w9/wX3+B/iHwxoGl2XiHUfgz4mXWHsYkjlnhS4tvJaQKBnBLqGPOBjOBVz/gijeWlp4a/a6N3PHH&#10;5P7bXxIebzGA2Kbi3IY56AjnJ7c0AdL/AMFFf2y7zSf2SvD/AMZv2TfjFC63Xxm0Hw7eavpDLIpR&#10;tTW2vLU7gQDwyNjkHODX0x4g+M/wu8I/EHwz8I/FPjrT7PxP4wjun8N6FLN/pOoLbRiS4eNOpVFI&#10;LN0GQM5Ir8ivGGoa5L/wRF07VvAMFnqGoN+1n5ujR3Fxtt7iU+J5TEGdQcIx2/MAeDkZr6k/4J4+&#10;IfGHjf8A4KJfF7WP24dBsdH+O+laLY2fhHw/aXRuNNsvCDKGEumSuA0vm3O43D7QwdY1IAAoA67w&#10;n/wXI/Ye179tHxj+yHq/xb8N6Y3hkWFppeuSa07/ANr6rNNPFcWCw+SPLeB4lUne24yYwMc+6ftF&#10;/t0fsg/sj32n6Z+0r+0T4V8F3WrRs+n2muaokU06A4Lqmd2wHq2No9a8P/Z003Sl/wCCyX7RUNxp&#10;9v5jfDXwZLGrRrn7+oguvHr1PrXg/wAL9S/bC1P/AIKmftSav8KP2dvht421Cz1TSNNhuPHniiSy&#10;ubXSPsQaKOFFt5d0LOXJORluDmgD9LPBXjbwh8SfB2m+P/h94nsda0XWLKO70rVdMulmt7uF13JL&#10;G6kqykHII615L8Wf+Ck37BvwK1zW/Dfxi/au8F+HtS8O6lFp+tafqWsJHcWt1JAs6RGPO4sYmWTg&#10;H5SDXL/8EpP2XPi5+yL+y5cfCv4yWui2eo3HjjXNZs9F8O3jT2Ok2l7fS3MdpC5VSUTzCB8o69BX&#10;k/8AwT3+GfgDWP8Agp5+2/451jwbpt5qy+P/AA3ZJqF3ZpLKlufD1szRKzA7VJwSBwcDOcCgD3T4&#10;9/H7wd48/Z38MfGL4D/tveGvAug654s0hdP8fRaTba3ZavDLcqh06NZHCB7knyhKDujY5AzxXoPx&#10;3/aZ+An7LPgRfiR+0Z8XdC8IaG1xHbpqmvaglvHLMwJWNMn53IVjtUE4B9K/Jqeys9H/AOCZmr6H&#10;pNrHbWNl+3NZR2lpAgSOFP8AhJYztVRwo56CvsD44aXo3jb/AILo/Bbwl8XdOtbrw7o/wB8R6z4B&#10;t9QRWhl8SHUrGC5ZVbhpY7E7gcEqGYjFAFr9vX/goL4Y8QfsJ2/7SH7D/wC0Hpuo2p+JGhaRN4j8&#10;P3CTRqkt/FHcQMWBCko+CCMgN2r2n4Tf8FFf2G/jT8VV+Afww/ar8E+IPGqLJ/xTuna9FJcytGuZ&#10;QgB/eFMEsFyQAScAV4h/wXe8H+F9S/YBPha90C1bTtS+JfhmK/s1hCpOj6lErhgAM7l4PrWV/wAF&#10;U/h/4I+GsP7H+p/D3wdpmiXOk/tVeE9K0240uxSB7ayns79JrdGQArHIqqGUcMBzQB0vjf8A4Lif&#10;sP8Aw3/bo1T9jDx18W/DelpovhuS51TxNdaywEOtJfi1OjmEQnEoXdIX39MDb3rsv+CvHxy+IvwC&#10;/wCCZ3xQ+OnwN8YSaN4h0fQ7S50XWrVEZoS97bJvUMCpykjDkdDXJRaXpn/D9+4a80yDbdfsqgxe&#10;ZCuJHXxEhbHHLAMue4BHrR/wcAJaP/wR2+Oi6g+y3/4Rm2EzBsbV/tC1yfbjNAHoXwV/4KZfsNfE&#10;3xpofwD0P9rfwTqnxAvraOFvD9tr0RuLi8EO+SJADh5BtclFJIweOK779ov9r79mP9kfRLLxJ+0z&#10;8c/Dfgqz1K4MGmya9qSQtdyBdxSNT8zkAEnaDgDJr4k/4LAfDf4ReAv+CJmk6x8HvCGh2OoeFtS8&#10;CXnwyuNKtolkttQGt6YsT2zqMhyjSDKnJBbNVfjfqf7TF9/wXR15fg78GPAvjm/0H4DadJ4csvH3&#10;iKSxj02KfUJxdXFmBDLmRykaOwAO0AE4oA9y/wCCkP7amnx/8Elfin+15+xZ8ctNvpNN8Lm58N+L&#10;vDd7DdRRzC5iRirfMu4BmUqRkZ5Fek/ETxr4jtfit8B9PH7V+m+Dl8QTX39o+BLzw3b3c/j4jTfN&#10;EENxIweya2INwzRqxcDa2BzXwN+1X+y38fv2dP8Agkh+254v+PPh/wAM+H5PiNqH/CQaT4V8H6k9&#10;1Y6Srm1jlRGZE5eRS5wo5Oa+gP2yCrft7fsBDOR/wkPijj/uV3oA+iv2hf2/P2Lv2TvEVj4T/aR/&#10;aa8I+DdU1KHzrPT9c1iOGaSLOPM2feVM8biAvvXjv/BUL9rvWfg/8JvgP8Xfgp8Y7HT/AA74t/aC&#10;8L6brfiGzu4XtL3QbmO7kuFMrZQQskasXBGAucivnH9nK9/a/wDEn7dH7WWq/DL9mr4X+PNSb4iW&#10;+k6rceP/ABbLbXlrpS6dCba1jiFtKFtmV3fggMzNkZFch+1F+yV4q/Zt/wCCcH7M/wCzn+15eaHe&#10;Qv8AtoeHnv8ATbW6M2nWmn3V3qEkOnqzgboURxFggArxgCgD9GfgB/wUN/Yh/al8b3nw2/Z3/ag8&#10;HeLtfsbVrm40nRtYSW48hWCtKqdXQFlBZcgbhzyKb+z343v7/wCLvxksfEf7Xuj+PLPQfE9vHD4W&#10;tfDtvp7+AYzaLI1lcTxuWuy+fO8yQKVDYxjmvn3/AIKf+FvDPgz9qr9i/wAWfDnw9p9n4qX9oCLS&#10;YZLG2SOY6FNpF99vj+UZMQVYSR0HFea/Cn4S+I/jx4w/4KUfB3wl4xPh/UfEPjK2tLPWPO8sWrN4&#10;fh5Zv4VP3WPZSaAPpy6/4LK/8ErbLVLvRb/9vb4ZQ3FnIY5vO8UQqjvnaURydsrZ4whY1794P8fe&#10;D/H3gLS/id4R8R2t/wCHta0eDVdL1iCX9xc2U0SyxTqx/gaNgwJ7GvzB8Ow/F3/go7+yR8Cf2d/h&#10;Z+xBeeCLHwn4u8L63dfEq++yx6Rptnpd3HLPcaU6EvPJMITGihQCsrFsCvrL/gtHrnjPwn/wS5+M&#10;Wo/Dt5Ib2PwnJGZLeYwmO3YqspDrymIy3I5A6UAd18Kv+Cjv7B/x1+KknwS+EX7V3gfxF4sRpEXQ&#10;9L16KSeVoziQRgH94V/i2k471o/Gz9ur9j/9nbVdV8P/ABz/AGiPC/he+0SxtL3U7PWNSWKSGC6e&#10;SO3baeW8xopAAASdjHGBmviKX9lL9ur9on4TfAjwt4Q/Z3+DHw/8M+A/E/h3X9C8YeE/GEt1fQ6d&#10;bhTLFCv2WPP2iElX+fncc5r1j4c+CvB+vf8ABf74oeLNd8M2N5qWi/s++GhpN5cW6vJZma/vxI0Z&#10;I+RmCBSw5xkZwSCAN/aC/wCCh3hf4f8A7fX7P+qw/tI6NpXwT8ZfCvxZr2tancX0Mem332cWhtbg&#10;zOONvmNjBGd2Oa+mf2dP2wf2X/2udGvte/Zm+OXhzxta6XcCDUpNC1FJjayEZCyKPmQkcjIGRyK+&#10;Vv2vPhr4B8Zf8FvP2U9K8V+D9P1C1034aeOLrT7O8tFeKCaMWHluEPygr1Xjg8jFS+G9Ih8If8Fq&#10;/i9ceAtDtrO8vP2fNLuWjsrdY/tNylxciNnCj5mzgZOaAOg+Nv7eXwc8B/G3xx8FdX/4KzfC/wAI&#10;+IL/AF7Q4vC/hvUvDtrPL4TWEwnULK6kN0q3Ml6A4VpTE1t5y4WTaM7n/BRz9pLxv8APiz+zfF4a&#10;+JK+H/D3ir4tCw8ZTPJGtvc6aLGaVlkd+FQFQxYEdOteOf8ABMr4bfAfxd/wQih1Hxpomk6pH4o8&#10;H6/qHxE1LVYUkmvdTkmujey3crjc0qyBhuc7lCKAQFGPI9Z8P/8AC8P2O/8AgmzoPx+0KPXY9U8c&#10;aSupWesL5y3cSabN5Jl3ffyiRtz170Afoh+z7+3z+xh+1X4r1LwN+zn+0t4R8ZazpMPm6hpuh6xH&#10;LPHFu2+btByybuN65XPeo/j/AP8ABQv9iT9lnxrZ/Dz9oj9qHwd4Q1zULVLi10nWtZjinMLsyrMy&#10;5ykZZWAdsAlTzxXhv7XfhLwx4P8A+CsX7IWteE/D1jpd5qWn+N9M1C6sLRIXuLOKws5I7dyoG6NX&#10;O5VPAJyK+c/2QYv2zfGf7QP7Zcvwu/Zj+FnjibVP2iNd0XWta8d+KpLbUU06G1torG18sW0ubZbc&#10;qyZbBLvgDGSAfpN4+/ae/Z8+F2h+HfEnxB+Mfh/SdN8WNt8N6je6miW+o/uTNmOQnaw8oF92cbRm&#10;ue/Z3/b5/Yx/ap8V6l4G/Zy/aU8I+MdY0mHztQ0vQ9Yjmmii3bfN2ZyY92BvUFckc5NfAXxU/ZA1&#10;b4M/Bf8AYR/ZS/aT0jRteuNJ+Mk8Wq6arfarEqY7qeKFd4G9I1MajI/gHFe/fta+GvD3g7/gsP8A&#10;sdan4Q0Gz0u41jQfiHp2pTafbpC13aQ6bYyxQSFAN0aSEsqnIB5GDQB9uTASrlQT9DXwp8XvEH7d&#10;f7QH/BTrxp+yr8Cv25b74S+F/CHwz0fXY4NN+Hei6w91c3U80b7nvoHdRiMEYbHtX3XbyAcMa+N/&#10;g6w/4fpfGjn/AJoT4Y/9LbmgC5+zf+0Z+1V8J/217j/gnx+2h4s8O+MrjWPAc3iz4Z/EzRtFGky6&#10;zb29zHBe2N7Zh3iW6iM0UitAQrxfMUUg49Y/Zl+IZt/hb4u8Y/En9rnRfiPZ6P441xLnxRDodtpF&#10;voVvb3LKdLlETlXaz2tE87EM5UlgDXhn7Q88HxO/4Lmfs4eE/CN8sl58MfhT458Q+Llt5B+7tNSG&#10;nWFpHJjpumR3VT/c3AcZr5O+L2oeKbL/AII/fGKy8LWVvdLqH7ZHiKy1e1vrxre3nsZfF8izxzSK&#10;rFImXhjg8E0AfpL+z/8A8FBP2Kf2qvFl54F/Z2/ac8HeMNZsYTNc6XomsxyzrECAZFQcugJA3Lkc&#10;9a9niACYFfAcH7M/7dvxl/ad+BfxR8cfs8fCX4e6B8LNaubmTUvBPi2W6urnTpbCSD7Eqm2iBiLG&#10;JsEkfKDjPNffkIIjwTQA6iiigAooooAKKKKACiiigAooooAKKKKACiiigAooooAKKKKACiiigAoo&#10;ooAKKKKACiiigAooooAK4Hx1+zh8MPiB8efA/wC0j4i0u6k8VfDvT9XsvC91HeOkUMWpJbpdh4x8&#10;shYW0WCfu4OOprvqKAPPbP8AZn+Flh+0rqH7WNrpNyvjLVPCEPhq8vGvH8ltPiuDcInlZ2hvMJO7&#10;rjivK/iH/wAEq/2WPH3xN8QfFa0Xxh4Y1LxbIJPFUXgzxld6XbatJjBknhhcK7kdWwCfWvpamtIi&#10;nBNAHkvx0/Yo+AX7R/wFsf2cfiz4UuL7w3pLWUmkeXqEsd5YT2mPs9xDcKfMjmTHEgO7k88muJ+H&#10;n/BK79lP4cfGLw3+0Ba2finWPGnhVpf7K8R+JPFl1fXOySLyjG7Ssd6Bei44PPWvpDzY+Pm69Kcr&#10;BhuFAHhvxd/4J/fAb4w/Haz/AGltQfxNofjO1soLKbVvCvia405tQtoZDJHBcrEwWeMEn5WB4JHQ&#10;0z9on/gnp+zz+0v8S9L+NPjK18QaN4y0nTW0+18VeD/Elxpd81mWLfZ5JIGBkjDFiFbIBYkV7mZF&#10;BxTgc80AcP8AA34FeD/2ePh/D8N/h9LqkthFcSTmbWdUlvbiSSQ5dnllYsxP1rr7yxg1C1ksb61W&#10;WGaJo5o5BlXUjBU+oxVmmiZCdvegD46vP+CFv7Al74A1D4P3Xhnxc3gu+E32fwb/AMJxff2Xpxkz&#10;k2tv5m2DGTt28L2Fek/tBf8ABNn9lr9pzS/h/o3xZ8LapcR/DC3aLwXNY65Pay2JMMcPmb42DM4S&#10;JMMTkHJ7179RQB4T+zT/AME9v2fP2WviTrnxl8C2viDVvGHiLTY9O1PxV4u8R3GqXzWSOHW2SWdi&#10;Y4t4Vti4BKgnkVj/ABS/4Jd/swfFD4s618ahH4s8M694mjRPE9x4K8YXelR6xsUKGuY4GCyNtAXc&#10;RkgAZr6OoJwMmgDyH4i/sVfAv4q/D/wD8MfGmi6jcaT8NPFmmeI/CqjVpRLFqFhv+zySPndKB5jZ&#10;ViQ2ea9ajRg+4ilWeJjtDe9KsiscCgCr4i0LS/FGg3nhrXbGO6sdQtZLa8tpVyssTqVdCPQqSD9a&#10;+Q9a/wCCFn7AviP4aXnwY8Q+H/GV94QuN/2Lwvc+Or5rDTNzhs2sW/bAQRxj7oyBivsiigDzXxR+&#10;yx8JfGPx48B/tIa7o90/ir4b6Tqmm+FbpL51jgt9QjhjuVeMfLISsEeCfu4OOtTR/szfC2D9o6f9&#10;qqPSrr/hMLjwymgyXf21/JNksplC+V90NuP3sZr0SkZgvWgD5W8V/wDBHv8AZG8fTNaePbvx9rmg&#10;y6qNQuPB+rfEC/n0ieYSeZh7Vn2Ou7nafl9q9A/aT/YM/Z//AGptb8O+MPiFpOraf4g8KeYvh/xN&#10;4W1qbTNQso3A3xJPAQ3lttGUORwOK9oEimhXV/u0AeReDf2J/g14M+A3iv8AZzil8Q6l4f8AG1jf&#10;WniSbXPEdxeXl1HdwNBN+/kYupKOQCCMHkV2/wAI/hR4T+CHwu8O/B34fWc1voXhXRbXStHhmmaW&#10;RLaCNY41Z25YhVAyeSea6iigD5n8bf8ABKb9lrxh8SfEPxR04+MfDN94uu/tPimz8I+M7zTbPVps&#10;AGWeCFwjOwA3NgE9zX0boOkWmgaLa6FYKy29nbpBAsjlmCIoVQSeScDqeTVuigCORXLZAz3rxn4S&#10;fsDfs0fA/wDaX8dftd/DrwLJa+OviJHHH4m1KS8eRJFTbgRxk7Ys7VLbQNxGTXtDTIh2k0qsHXct&#10;AHj37T/7EHwG/a3uvD+tfFPRtTt9a8K3Uk/hzxL4d1ebTtS05nAEix3EJDhG2rlSdpwOKtfBz9kD&#10;4XfBHwF4i+HnhzUfEmqWvixpH1688SeI7jULu5Z4fJY+bKxZfk44x616xTfOjzjfQBxnwB+BHw//&#10;AGZ/g34c+Avwn064tfDfhXTUsNHt7q5aaSOFSSAztyx56ms/4Ifsw/Cj9ng+NG+GWj3NsfH3jbUP&#10;FniT7RevN52p3pUzyJu+4pKjCDgdq9Fpvmp0BoA+fZf+CZX7Jl1+y5a/sgXXga+bwbp+tTavpkZ1&#10;ib7ZY30l292biG4B8yNxNIzKQflHA4qn8Pv+CWf7KXw9+Lfhv48w6X4k1nxp4UupptI8T+JfFN1f&#10;3i+ZAYGjZ5WO6PYxwvQHnrX0d5i9zTqAPO/hb+zL8K/g58UPiF8X/A+lXUOt/E/WLTU/F00148iT&#10;3FvaJaxFEY4jAiRQQvBIzXJ/Bz9gH4DfAD40ax8bfhCfEWi3PiC+ur7VfD9v4kuP7Hmu7g5muPsR&#10;bylkZiW3AD5iTXuFFAHnf7N/7M3wr/ZT+GzfCf4OaVdWeivrN9qjQ3d49w/2i7naeY7nOcGR2IHQ&#10;DgVw+hf8E3v2XfDvwA+Gn7M+l+F9SXwn8JfEFnrXgu1bWJTLb3drM80TSSZ3SgPI2VY4I6175RQB&#10;4V8fv2BPhH+0Z45l+Ifizxj8QNG1G405LG6/4RPx1eabDPApOEeOFwp6nJxk1GP+CdX7N9h+z74f&#10;/Zk8H6b4g8MeGfDGqf2jo7+F/ElzZXkV0fM3StcRsHdmM0jNuJ3McnkCveaKAPFf2aP2D/gL+yr4&#10;n8RePPh7Za1qXiTxVHDDr3ibxVrk2p6hdQxZ8uEzTEsI1LEhBgZOcZrh7v8A4JG/sjnxZq/ifw3F&#10;408PW+vasdT1jw54c8cXtlpV3dFt7SNaxuEBZuWxjJ619RUUAcHqX7PngfVfjV4f+PU9xrC654Z8&#10;P3ejabDHrEy2ZtrhomkMtuG8uWTMS7ZGBZQWwRk12xicAJjgVNRQB87/ABg/4Jo/AX4w/HjVP2k7&#10;vxX8QPDvi3XNItNM1a+8G+OLrTFurW23eSjpEwB2725963v2Y/2Cf2df2Sdd17xn8KfDWoXHiTxR&#10;sGveKvEWrTajqd5GhJSJridi/lqWYhAQuTnFe1UUAfO/xh/4Jlfs1fGH4val8dp/+Es8NeKNbs47&#10;bX9S8F+LrrSjqsaDCC5WBgJSBwCRnHGa6zx1+xX8DPiT8I/BfwT8YaRqVzoPgPxFpOueH4zq0vnJ&#10;e6dKJbV5JSd0oDjLBid3evXKKAGxrsTbTWjYsTmpKKAPOv2af2ZPhX+yV8JbX4J/BfSLqz0Czvry&#10;7ht7y9e4cS3VxJcSku/JBkkcgdhxWB8MP2Ev2cPhF4C8efCnwj4Kkbwr8R9cvtW8SeGb68eexNxe&#10;D/SfJiY7YEkPzFFwuecV7JRQB85/Av8A4Jj/ALOv7O/izRfFPw81rx40PhtnOgaHqvjq9utNsAyF&#10;Nsds7lAoViADkDtVj46/8E3/AIH/ALQXjbXPHPjHxl8RrGXxJFDFrmm+H/H97Y2V4kcKwhWhicKA&#10;UUA4xnknrX0JRQB4R4x/4J4/s+eJ/hz4N+FOgr4k8I6N4Bs/svheLwP4mudLe1i27Su6Fhvz1+bP&#10;JJ6mtj9mb9iT4C/snaHr2j/C3w9eTS+Kr5rvxPqviDUpdQvdVlKbMzzTktINvyhTwBxivX6KAPk/&#10;Sv8AgjN+xJo9xY6dD4d8VTeGdM1pdV07wDdeMryXw/bXCyeapSxZ/LCq4BVMbRgYFeoftT/sQfAX&#10;9sKz0Ffi/oupJqHhbUDeeG9c0DV5tPv9NmK7WMU8JDKCOCOhr2CigD5/+Av/AATU/Zd/Zx+Ok37S&#10;3w80HW5PG134Yk0HUdc1jxBcXk17avci4Jm81jvk3gYfqFAHSu++A37M3wr/AGbF8ZJ8K9KurX/h&#10;PfH2peMvEf2m8ebzdVvihuJF3fcQmNcIOF7V6FRQB4H8fP8AgnL+zl+0L8WLb47eIrfxJoHjK20/&#10;7C/iTwb4mudKurm2zkQzNAw81R2DZx2rQ+L/AOwN+z18dfgd4e+AXxS0XVdU0vwncQXPhvVpNbnX&#10;VdOuYUKJcRXqsJVl2swLbskMQc17ZRQB5N+zr+x98N/2adQ1jXfB/iLxdrGo65HFHqOoeLvFdzqc&#10;zpGTsVTMx2Abj0AzUvwr/Y8+CXwb+BGt/s4eBdEvIPCviCTVX1K1m1CSSR21FpGusSE7lyZXxj7u&#10;eOleqUUAefeAv2bfhX8Nv2dtL/ZY8NeHpG8F6T4XTw9a6be3DTM2nrD5Plu7cudnBY8msT9jb9iv&#10;4DfsF/BKz/Z9/Zu8MXWl+G7K8luo4by/kuppJZCNzvLISzcKqjJ4VQO1euUUAfM/j/8A4JTfsr+O&#10;/iR4i+KFknjDwxqHi6bzvFVt4N8Z3ml2urS45knhhcKznu2AT3NehfEr9jz4K/Fuz+GVj420W+mj&#10;+Efiqx8Q+CfL1KRWt7+0t5LeF5CDmZRHK4KtkE4J5r1aigDgf2lP2c/hj+1l8C/Ef7Ovxo0i4vvC&#10;/iqyFprNna3bQSSxB0fAdfmX5kXpXiPhj/gjh+xX4Y8Q+F9UGg+KtS0zwVqkOpeFfCeseMby60bT&#10;buFg0UqWbuY9yMqsuQQCAQK+rKKAPPLb9mb4VWn7Tl1+15b6VdDxteeCY/Cc94bx/JOmJdm7WPyv&#10;uhvNYnfjOOKxf2pP2Kvgf+1/aaCfi5pWppqHhXUGvfDeuaDrEthqGmzMu1mhnhIZdy8EZwR1r12i&#10;gDwf4E/8E7f2bP2dPjJJ+0H8PNB1iXxndeHbjRNR8Razr095c39pNcw3LCZpWO9hJbxbWP3QCBwT&#10;XJ+J/wDgkL+xv4p8Y+LfFlxofiizt/HWpSaj4u8N6X4vu7bSdTu5OZJ5LVHCF2PLHueua+pKKAPH&#10;9C/Yb/Zw0P8AZMtv2Hj8P0vvhta6L/ZUeh6nO1x/o+7cB5jHduVuQ2cggEdKyf2eP+Cf/wAHf2Z9&#10;Qmu/Ani3x9qEL6JJpEGn+JvHF5qNta2jlCUijmYhD+7XDdQOM8mvdqKAPK/hR+x98FPgv+y5D+xz&#10;4C0S8t/AsGh3mkRWM2oPJMtrcmUzL5xO7JMz4bORnjpXVfB74SeEfgZ8L9A+Dnw8tJrfQvDWlw6f&#10;pUNxMZXSCNQqKztyxwOp611VFABRRRQA2QFkIAryPwn+w/8As6eEPhT48+Cdn4Ha88N/ErxTrXiH&#10;xdpupXTXC3V9qkxmu2G/lFZ2JVRwnbFevE4GaYJ4j/FQB4R4/wD+Cc/7NXxN+BvhH4CeMtI1y803&#10;wHJHJ4Q1dvEFwuq6XIg2q8V4G80MF+XOeVABrR/Zz/YQ+A37MOueIvGPgOz1vUvEXiy2htvEHijx&#10;Rrs+pald28W7yoDPMxYRLvYhBgZYnrXs4mQ8ZoWRX4U0AeX/AAc/ZF+DPwI/Znh/ZJ+HmiXlv4Kg&#10;0y+0+Oyn1B5ZvIu5JpJh5rHdktPJg54zx0rHsf2B/wBnTT/DPwl8JWvhvUFs/gldi5+H6tqsubWQ&#10;W7W4Mpz++Hluww2eea9pZwnXvQrq3Q0AeeePP2YvhT8R/j78P/2l/FGk3Uviz4Z2esWvhO6jvHSO&#10;CPVIoYrsPGDtkLJbxAFvu4OOprzP4pf8Euf2YPij8Wda+Ne3xd4Z1/xLEieJrjwX4wu9Lj1fYu1T&#10;cRwsFkbaAu4jOBjNfSFIzBetAHkHxC/Yl+BHxT8C/Dn4deNdE1K40z4V+MdL8T+D1GrSiSHUtPEg&#10;tpJHzumUea+VYkNnmug+K/7Nvwx+NXjfwL8Q/Hul3M2qfDnxC+teF5Ibx41hu2t5bcs6rxIPLlcb&#10;Txk57V36urjKmloA85/aG/Zr8C/tMeGbPwr491TxFYx6ffreWV54Z8QT6bcxTAEBhJCwOOehyK83&#10;8Gf8Etf2UfB3gn4meDn0fxFrMnxe8K3Hhzx5r3iLxNc32qX+mTQSwNbi5lYvGoSeXAXGGbPWvo6m&#10;tIifeNAHi/xT/YE/Zq+Mn7PfhX9mjxz4Nup/Dfgi0sIfCclvqcsN9pZs4Vht5YrlCJFlVFA3g5PO&#10;etaH7O37HXwz/Zn1DU9b8GeIvGGsX2sQxRX174u8WXOqSmOMkoqmZjtAyegGa9aByMiigDyH9q39&#10;ir4F/tlaNoOm/GbQ9QN14V1Y6n4Z1zQ9UlsdR0q6KGNpLe4iIePch2sAcMOucCub+An/AATU/Zg/&#10;Zw+NUn7RHw+0bXrjxrc6NLpmoeJNc8RXF9c3tu7o5EzSsd7AoNp/hGcdTX0FRQB4p4F/YC/Zi8Bf&#10;s0a9+yHYfD033gHxJd6hc6xoerXb3InkvZ2uJ8s5yP3rFlx90gYxgVlfs/8A/BOT4Gfs5eNNJ8b+&#10;CfFHj6+n0G1mttDs/Enju91C0sIpIzGyxwyuVA2EgZyR2r6AoJxzQB53+0b+zH8Kf2q/Aln8N/jJ&#10;pN1eaVY+ILDW7eO0vXgYXdnOs8DbkwSA6glehHBr0MLgcUhlRRkmgTIeAaAPP9T/AGaPhZqn7SOl&#10;/tXXmlXTeMtH8K3Ph6xvBeP5K2M80c0iGLO0sXjQhuoAI71n/tQ/sg/BD9sLwfZ+Dfjd4YuLuLSt&#10;STUNG1DT7+S1vNNul4E1vPEQ8T4JGQeR1r1KigDyb9nn9kD4a/s2DXJ/B/iDxdrF14ijgj1O+8Xe&#10;KbnU53SESCNVaZjsA81/u4znnOBXLWf/AATb/Z40X9mrwT+yl4RuvF2g+Ffh62fC76D4uurS9t/9&#10;Z964Rg8g/eP97I/KvoKigDxf9nD9hH9n39l9vE1/4A0LU9R1PxkyjxTrnirWJdTvtTRVKLHLNOSz&#10;IFJAToMnjmuL+HH/AASb/ZW+EfiDT9T+Ht14503StH1uPVtK8IW/jq9GjWlyknmIUtN/lhQ3RPu4&#10;4xivpyigDk/jX8G/BX7QHwn8QfBT4l2U1zoHibS5LDVoLe4aKR4XGGAdeVPuK5DU/wBi74Gat4z+&#10;E/j290K+bUvgrb3kHgGQalIFtUubRLSXzRnE2Yo1A3Zweetet0jMF60Aefa3+zV8LvEH7RegftT6&#10;npNy3jDw34ZvdB0u8W8cQpZXUsUsyNF91mLQx4YjIAPrUf7Ov7MPwq/ZY8Lax4M+D2kXVnp+u+Kt&#10;R8RalHdXzzs9/ey+bO4LnKqW5Cjgdq9FVg3ShnVPvGgD5x+KH/BLv9mX4nfFrXvjZE/i7wv4g8UK&#10;g8UT+CvGF3pUesFVChrmOBgsj7QAW+8QOtdz8Rf2OPgj8Uvh34I+FvjHRtQuNJ+Heq6XqPhlF1SV&#10;ZIp9PCi2Z3zulChRncTu716qrq4ypzS0ARhH6Af/AFq8/wDhz+zN8LfhT8YvH3x28G6VdQ+IviZc&#10;6fP4suJr15I53srf7PblEPyx4j4O3qeTzXolFAGT4x8JaV468J6l4K8Q27SWGsadPZX0aSFWaGWM&#10;o4DDkHax57Vz/wAAPgP8Pv2Zfgt4b+Afwm0y4tfDnhPS49P0e3ubpppI4E6BpHyzHnqea7QyKOtO&#10;Vgw3LQB8tePf+CQX7HPj3xP4o1+bTPFuk2PjXUn1Dxd4Z8O+Mryx0nV7lzmWSe0icRsZDkvgDcSc&#10;5r0P45/sL/s4ftC/BfQ/gL498BeR4f8AC7WsnhhNFu3s7jRpLdQkL2s0RDwsqgAFSOK9ipolQ8Zo&#10;A+dPg7/wS7/ZX+CXxz0v9pXw5pviTVPHWk6bd2EPifxJ4putQupbe4EQeORpWO9R5S7f7uWx1NVf&#10;Hf8AwSl/ZK8d/FzxP8ZptJ8TaXf+NriOfxlpXh/xZd2Om65MqKnm3VrE4jkcqqhmxlgOSa+lwc80&#10;UAfPemf8Eyv2TtE/Z0039lTSPBF9b+CdI8YxeJtP02HVpQ0N/Hd/akIfO7YJekfTbx0rufiL+yl8&#10;Ifif8aPA/wC0J4i0i7g8X/D1rkeHta02+e3kNvcJsmtZtmPOgcAExPldwB6jNelk4Gab50fTPWgD&#10;xH40/sAfAP44fG7S/wBozXB4k0Xxnpenx2C694T8SXGmzXdokhkW3uPJYCeIMWIVgcbm9ao/HX/g&#10;nH+zp8ffiwvx212LxN4f8Yf2cthdeIPBXii50m4vbZfuxTmBh5qjtuBx2r3wSoTgGnUAcj8F/g74&#10;T+A/w3034V+A1v8A+y9LRxbtqeoyXdwxd2di8shLOSzE5JrJ+F37Mvwq+DnxP+IXxh8CaRdQ658T&#10;tXtNS8XTzXjyJcXFtapaxFEPEYESKCF4J5616JQSFGTQB4BP/wAE1/2Wbn4UXfwal8K6mdDvPiLH&#10;44mg/tmXedYS7F2sgfOQnmgHy/u446Vu/tTfsQ/Af9sGw8Pw/GHw/f8A9oeE9Qa98Ma/oerS2Go6&#10;XOy7XaG4hIdAyhQwzhgBkHFewLIjnCmlLY7UAeEX/wDwTy+A2v8AwQb9n7xnqHi7xBoLeJLXXHm1&#10;7xVc3V415bypLExndt20Mi5Xofxrsvjr+zB8J/2jIfBcHxS0a6u18A+OLDxb4b+z3jw+TqlmkqQS&#10;PtPzqBM+UPByM9K9D8+POM0vmr1oA8Z/aV/YY+CP7U/ifw34/wDiCPEGm+JPCcdxHofiLwn4hn0y&#10;+gin2GaEywkFo2MaEocjKg1vfHj9lj4V/tMfs4at+yr8Y7K+1Twjrmkwafq0LajItxcwxPG67pgd&#10;24tGpLdTznrXpCzI3Q0qsGGRQB8q+Gv+COf7FvhnxJ4V1r+wfFGqaf4J1aHUvCfhTWvGF5daNpl1&#10;EwaKaOzkcx7kZVZcghSoI6V6D+0r+wd8BP2qPFeg/EH4g2Gtab4m8MxyxaL4o8K67PpmoW8UhBeH&#10;z4GDNGSoJVsjIzXtVFAHhOof8E8v2etd/ZY8Ufse+JbfxFqvg/xksg8Rf2t4lubi+ui7q7N9pdi4&#10;O5F6EV1nj39lX4Q/En4j/DT4seKtFupda+Et1eXHgyaO+dEt5LmzNnKZFBxKDExA3dDyOa9KooA+&#10;ffjR/wAE1/2cPjb8Xbj49akPFPhzxbfafHY6rrPgnxVc6TJqVumdiXHkMBNtBIBYEgHGasfGz/gn&#10;H+y9+0V+z74U/Zi+MHhXUtX8I+Ddcs9W0ezn1qfzTdWySpE0s27fLxNJnJ5JB7V71TTMgOCaAPnX&#10;4Of8EwP2YPg18ZtL+PthB4r8Q+KPD9jLZ+Gr/wAZ+LrrVBo0MilHFqkzlYSUJQkDO0kZrjf20fgd&#10;q37LH7M/7Qfxy/Yy+Hepan8RPic0WpeI7eLdfSTyLClpJLb27HBZLYMREv3mHQmvrtp41OGNRPtZ&#10;yN3vQB+M+o2f7G3wn/ZautH/AOCU37Xvxq/4XXY6Cv8AwjXw/wDCtzql611rBUFbe+0+5i8mzgMx&#10;/etIY1RA5ByAD+uWleEtT+IHwbs/CHx38P6ZeX2reHYbfxfpsKmSzlnkgC3Ma7vvR7y4GeduM10U&#10;Ok2UEv2i3sIVZurpGAxP1q5QB84fBH/gl3+zZ+z94q0TxL8OdX8dR2vhu5afQPDt946vbjS7BirL&#10;iO2dygUBiApyB2r03Rv2avhfoH7RuvftU6bpdyvjHxJ4YstA1S8a8cwvY2ssssKiL7qsHmkJYcnI&#10;z0FegeamcULIrdDQB574r/Zj+FPjT9ofwh+1Hr+kXUni/wAD6LqWleH7uO9dYora+8v7QrRj5XJ8&#10;pME8jHHWl079mb4V6Z+0ZqX7U9rpV0vjDVvDcGhXl414/lNZwyNIiiL7oYMx+bqa9DJwMmm719aA&#10;PlnxZ/wR+/Y38Wa54ivjpPizS9J8XarJqXifwfofjG7tNE1O4kffK0tlGwjIkblwAAxJyOa9a+If&#10;7JfwT+J2o/DvUfEXhWSH/hVeuRar4Jt9PuGt4bKeOAwINiYDIIyVCHjp6V6aHUnGaWgDz/4hfs3f&#10;DD4n/GHwJ8d/FulXM3iL4b/2kfCtxFeOkcBvoY4rjeg4kykSAZ6dq81+LX/BMX9mb4t/GHWPjvIP&#10;FnhjxN4ktYrfxNe+CfF11pQ1lY1CIbpIGCysEVV3EbtqgZr6KooA8i1v9ij4FeIrH4Z2GsaNqUy/&#10;CTVl1HwY7atKzw3AiaLdKxJM/wArH7+cnmtv4hfs0/C74m/G7wD+0N4s0q5m8T/DSPVk8J3Md48c&#10;cC6jBHBdb4x8sm5IkAz90gkda9CooA4f4XfAfwb8IvEvjDxX4Un1aS68b+IP7Y1pdR1aa5jS48pI&#10;sQJISII9qD92mFzk4yTXmPxo/wCCbHwH+N3xzvf2j9U8U+PvD3i7UtDt9J1DUPB3ja60xbm0gZmj&#10;jdIiAcMxP419DUUAeN/swfsL/s+fsj3+veIPhL4bvm1zxRLG/iLxNr2qS6hqV+EzsSS4mYuUUk4U&#10;HaMninaR+wz+zjpvwV8Yfs9XPgT+0PCPjvxBq2s+JNL1O6ecXF3qNy9zcuGY5QGVyyhcbOMdK9io&#10;oA8A+AH/AATo+B37OXjHT/GvgnxP4+1CfSLOS10ez8SeOr3ULWyhcAFI4pXKjhQBkHA6V77EGCYY&#10;c0F1BwacG3DIoAKKKKACiiigAooooAKKKKACiiigAooooAKKKKACiiigAooooAKKKKACiiigAooo&#10;oAKKKKACiiigBryKnWsGy+Kfw81H4j33whsfFtnJ4m0zS4NSv9EWT/SIbOZ3SKcr/cZ43UH1U1uy&#10;IXNfE37fHiPSv2RP+Chv7Pv7bN9JFpugeLV1P4U/EbU5GOww3kR1DRjJ2XbfWksauf8An8K5+YUA&#10;fWnh341fCjxb8Qde+FHhnx9pt94l8MRwv4g0S2uQ1xp6zLuiMqdV3Dke31rmfiR+0H8OU+GXjzXf&#10;B3xo8K6bd+EormwvtY1q7H2HRtU8r90t1yOA7RlkB3EHA5Ir8tf2XPiXf/sn/tA+D/8Agql47llh&#10;0P8AawXxbca9BqXEltbxg3fh+EN0DfZLMD/ttgdK+hvgZ8Svh/8Asgf8ExtD+Nvxx+E91428QfHj&#10;4gQ38Xg9oIjJq+ua1dtJZWhaf92iKqIfMfhVjzg4xQB7x+x7+1tbftC/EmbQtK/av+Ffji107wLp&#10;w1TSPBvmrfR62ruL67CyH/jybdGI1ALKc7jyK9N+Nv7Y/wCy1+zVe2Wj/Hn47+G/Ct5qC7rOz1bU&#10;VjllXONwT723/axj3r4I+J0vxa0X/gql+yDr3j79jXwj8I77Uda8Vae194T8bRak+qWbaK0j2s6p&#10;Y2uFV1R/41DYwQTXqH/BPb4c/Dv42/tfftUfE/4z+GtN8ReLNM+KUXh63TXLRLltL0mGxhkt4Ylk&#10;BEaOXeQhepOTQB3n7UX7Z0vwv/bJ/Z00jSfi1pOn/DPx5ofi3UPE2o3E8S2tzDZ2lnLay+c3CqGl&#10;bGDzuxzxXvHwP/ao/Zz/AGkdOv8AU/gR8ZvD/iqHSZvK1NtH1BZWtW7eYv3lBwcEjBwcE18pft8f&#10;CD4ZePv+Cnn7G/gfxj4J0+/0Wxt/HFza6TPbg2yvFZWBj/d42kKeQpGAQDjgVkN8I/DVp/wXC8ef&#10;Cz4c2Fr4XtfFX7G8Zvv7Gs1hjN0dflgjuWRMBnRGIBPOOM0AfVXhr9vD9jnxn8V/+FGeEf2j/Cep&#10;eLvtDW66FZaqkkzSqDujGOCwwcqCTwa8n+J3/BYj9ij4Qftiyfsf/EP4s6VpN9Z+FrjVdW128vgt&#10;vY3UV1HbjTnXG7z2DtJ6bUPevA/2bNa+IP8AwSh0b4b/AAC/bP8A2TvBMvhNdet/DXhr48+CZ45G&#10;N9cSMtq+o2s0YnglnZtpkjeRd7YPHNeneMfhl8ONb/4LuaCmtfD/AEW7jvP2XNUubj7VpcUgmnHi&#10;KzHmncp3Pg43dcH3oA+xvE3xC8GeC/BN38RvFXiG3sdDsbA3t5qkzYiitwu4yE/3cc1l+Nfjx8Hf&#10;hx8Lf+F3eO/iNpel+EfssNz/AMJDeXQW18mYqIn3+jb1x9au/EHwNovxB+Hus/DrV4ENjrOkz2Ey&#10;GMbRHJGUPHToa/I3RG1T9tX4B/Cz/gjV4lv2bVPDPizxHpPxJtmmLSjSdHikjsbh+/lySXNswHrF&#10;7UAfrn4x+Kfw8+H3huDxf428W2emaZdXlpaW17dSbUlnupkht419WkkkRFA6lhXL/G39r39mL9nK&#10;/stG+Onxz8N+FbzUhmxtdY1JIpJlzjcFJztz/ERj3r85/wBlP4seK/23te/ZB/Y68aXzzeIPgtd6&#10;z4s+OWl30h8+2vPDUj6JpyTD+J5dRuBcKrdVtd/YZ0fggPjt8Tv2/f2rvEdr+xZ4H+L15p3jiy8O&#10;R3fjb4iLp0mj6WumwyRWkMDabdBYpDI8pYMu5j04zQB9Nf8ABTX9qfx38GPg78HfiD+z547tVh8Z&#10;/H7wZ4fu9RsxHcRXmlahfeXOiNyMOnRhyO1WfiF/wWB/Yn+Ef7Zcn7HPxA+K+l6XqVp4XuNU1TWL&#10;q+C29ndx3cMC6c643eeyymQdtqHvXx38bf2dfjj+yt/wTc/Z5+Df7QH9mw6xZ/tqeErmx03R9Ua8&#10;t9M0+bX3ltrNJnjjLiKNgmdijjpX0v4r+GHw51n/AILp6L/bfgLRrpbr9l7Vbqb7TpcTiW4HiOxX&#10;zGyvzOFONx5wevNAH1nonxi+GHiTxrN8ONC8bWN1r1vpEGqTaVFNmZLOY4inK/3GI4NN8JfGz4Te&#10;PPG3iH4b+DfH+malr3hOaKLxJpNndB59OeRd0YlUcruAOPofSvkX9tnxFpP7Hv8AwUE+Ef7YVz+4&#10;8PeKPD2qeCfGCxRhUVY4WvrSVm6Da0LqB/tV8l/skfESX9hn47+Gf+ClPx91VrPQv2o/AvizVfGE&#10;jRlI7K/097jWrAybuinTftES45LRjjmgD9bNL+OHwj1q08TahpvxD0qS38G6lJYeKrj7Yqx6XdRx&#10;pI8UzHARlSRGOTwGGa5/4M/tffsw/tI397o/wI+OnhvxVd6dzfWuj6mkskS5xuK5ztz/ABAY96/M&#10;v41eDvi94E/4I0fCJvGPgqG48RfH34y6P4o+M1leaudLW7l17U/t8lrcXPlyG2XD21o3yPsVAu0g&#10;Yr6D0D9ln9rLxf8AtqfB346WP7Hfw5+DekeA2v7bxTf+FviB/aVxrGmTW+yOx8lNNtRtWUK+WY4x&#10;wKAPd9B/agtPhZpvxl+Jf7Rf7Q3gW88J+B/GH2W1/sa3kgk8O27pAsVjfsxIe5aWZcMoC4lQVF/w&#10;T/8A+Clv7M3/AAUG+GOk+Mvg/wCM7JdbvtEXVNU8INdCS90qNn2bZto25BKg4J5NeKfsB6FoniX4&#10;o/tw6P4i0q2v7Kb463ZltbyBZY5NukWTLlWBBwwBGRwRntXZ/wDBDjwd4N0X/glv8EfEej+F9Ntd&#10;QvPAVut5f2tnGks37x8h3UZbkdz1FAH1D4j+Kfw88IeKtB8D+J/FtnY6v4olni8P6fcSbZb94UDy&#10;rGP4iqkMfQGkm+K/w5t/idD8F5vGFkviq40N9Yh0Ey/6Q9gkywtchf7gkZUJ9SK+UP2+cj/gpN+x&#10;lu/6Gbxfn/wUw1V8Suo/4OFvCuT/AM2g6t/6k1nQB7p4p/4KIfsO+CYzJ4t/ak8G6ft1i50p1utZ&#10;RWS8t5PKmhZeqlH+ViRgHvXpGtfFL4ceHPAU3xT1/wAcaXZ+G7ezF3Nr1xfIlokBAIk80nbtORg5&#10;5zxX52/8En/2dPgV4r/Zl/aY8ZeLfhVoeq6nrH7QPxGt76+1TTo55HijvpQiAuDtA3HgY5Oa8g8P&#10;xW/jf/gl7+xJ8HPG91JN4R8TfHbS9K8SWVxMfJvbWFr2S3spsn54mlijGw8HaBQB9c/Hn/go94H8&#10;c/Gn9nbRv2Q/2gdA8QaP4v8AjJ/YPjWLR547hnszpV9OsbA/NHmSFGDYGdhwTzX2VquuaP4c0i41&#10;zX9Ut7Oys4Wmuru6mEccMYGSzMcBQB3NfAf/AAUV+AfwN8B/t6/sY/EHwV4I0fRfEDfGC50wDS7d&#10;Lc3Fj/ZN3I2+NABJskSPDEHb5hAI38/T/wC37+zh4j/a5/Y/8c/s6eEvF0Oh6l4m0f7PY6lcRs8K&#10;SK6yBJApBMb7djYOdrHr0IBq/B79tz9kr9oTxPeeCfgl+0B4Z8Tatp8LzXdhpOoLLJHEhAaTA6qC&#10;wBYZHI9a8g/Zs/4LE/sTftPfHLxZ8CfBfxX0qLVND8T2+jaAz3wb/hImktYp/NtgBnYGkMfzYO5G&#10;7YrjP2Tf2gPEnwE/aD8D/sZ/tdfsY+FPhv4y8WaHeW3gHxt4BvIbzR/Ev2C3Wa6tVPlR3FrMsS+a&#10;Y5AVZVOGJAFTf8E3Phj8N7L9s39rq4tvAOixzaX8ZtN/s2SPS4Va0B8P6e37shcoNxJ4xyaAPpL4&#10;t/tofso/APxVZ+BPjN+0B4X8N6xfKrW2natqyRSspOAxBPygnu2BXBf8FB/+CkX7Pn/BO/4Df8Ls&#10;+KXiC3vJL/yR4b0S3vESbWN1zbQyPCxypWJbpJXOfuA4ySK+J/2SNH/aE+NviL9o/XL79gb4f/Ez&#10;U/EHxY1rRdc1bxl8Sl0+6trWJRDb2otm0u5MUYhIYYkG7cTgVr/tp/s1fEH4C/8ABuuPhN+0vaaT&#10;qni7wbF4dtZLuOX7YljGfE+nARxTyIrFVh2IzYXcE5FAH1t8XP2wfC/xP/Z9g+Lf7Hn7V/w6063j&#10;8a6dpV54o8TW8t3p7b7iIS2QCFWFxIjhYz0DOpOa9Y+N/wC1N+zt+zZp9rqfx4+MWg+FYr5itmNX&#10;vljecjrsT7zAdyBgV8l/8F0PCPhPwZ+wfouneE/Ddhplu3xt8FyNb6fZpChc6zbgttQAZOBzXO/t&#10;WavN+zp/wVotfjP8Uf2evEHxg0Hxx8K107wnoPhLSLfVNR8OzWVxuu5RZzSJ+5m86LMq9CNtAH2h&#10;8Jv2uP2ZPjx4lk8H/Bj45+GvFGpxaab+az0PVI7h47cNGpkbYTtAaWMc85YV6JXxh/wSN/Zj8WfB&#10;+8+NXx38ZfAaH4bQfFj4r3XiLwn4Kmit/t2kaW1rawf6R5BZIZJ5bdp2gR2VNy5O7IH2b5yb9met&#10;ADqKKKACiiigAooooAKKKKACiiigAooooAKKKKACiiigAooooAKKKKACiiigAooooAKKKKACiiig&#10;AooooAKKKKACiiigAooooAKKKKACiiigAooooAKKKKAGzH92xAr4D/4J/wD/AAVV+IPxy/b6+NX7&#10;Gv7QOn6XYxaD481rT/hPqtlatANSttNmVLqzkLMRLcRpNby5GMrIeBivvyXJjIFfkT4P/Zg+Jnxp&#10;+CH7RPxr/Zrsmk+L/wAIf22PF3iX4d+WwVruaOOwE9gxbgpcQ7oyp4yVPUCgD3b/AIKl/wDBUz4r&#10;fsw/tIfC/wDZp/Zm0vS9Q1TUvFuht8TL7VLMzxaXo9/qUNnHEuGXbcSl5CpOQAmcGvsj4z/tGfAn&#10;9mvw9D4t+PPxW0Pwnp9zN5FrcazfLD58mM7UBOXOOcKDgda/Mb4u/s4fEv4ffsTaJ+05+0xoQs/i&#10;58YP2lPA+ueMLWZcyaPD/bMC2umKcnCwxAAjj5iTgGvWf2jn+LXij/gtfead4W/Zp8MfFf8A4RP9&#10;nnT7vw7oXjDxr/ZNvpbXmrXkd3ewK1jdLLKwgt4mbahVcDJ3YAB9Aft7ftcQ+H/+Ca/xI/ao/ZX+&#10;J2l6hcaR4VlvPD/iDS5o7qFJldFz3UkZIKnkdxXVfA/9ub9mXx3deGvhHJ+0P4VvPH1/oNrPdaDD&#10;q0X2mW4a3R5AFBwXySSg5HpxXwv8e/2Yvjx8EP8Agmr+294l+M/w88O+C9F+I23WfDHgbwv4kbUr&#10;bR4/stvBdfvfs1uAZZU8zCxgZb1GT3X7af7PXwS+D/7E/wCzbr3wz+GOj6JqGj/GT4bfYNT0+ySO&#10;5j+0X9vFP+9A3nzI5XVsnkMQaAPtr4qftbfs0/A/UdQ0j4vfGvw/4dutL0+1vr621S/WKSK3uJJo&#10;4JNp5Id7eYDGSfKb0NeN+Kf2pvGGq/8ABTP4R/B7wB42gu/h/wCMvhDrfiCaK2jV0vZoZ7cW86yY&#10;zt2SHGODmuNsfhL8N/iL/wAF0fiF4g8d+DbDVrjR/wBmXwmumrqVuJY4fO1zxAHYIwK7iEA3YyAW&#10;A+8c+Yf8FG/E/wC0R8Iv+Co3wp1X9kD4MaL4s8Saf+z54sGm6FfawdPihRJrfa0WyGTzGXACxYUN&#10;03L1oA/QHQPi/wDDHX9X8Q6BovjfTri68KTCLxJFHcDGmuYxJtmb7qHYQxBPAPOK5L4R/txfshfH&#10;nxncfDv4N/tFeFPEeuWys0ml6XqySTMq/eZBn94B3K5Ffn54suPhdc/8G+fiX4j/AA7+Jl9fXPxC&#10;1jSX+Kni64byNQkvb7xFY2utC4wzGJ4opLiIruOxUx2r3T/gpp8E/hJ8GPhb8IfiJ8D/AIeaPoXi&#10;7wv8afCVr4LTQ9NjhluVn1CG1mtR5agyI1tJLlOQQue1AH058c/2vv2Yv2Z5LOD49/HHw74Vm1D/&#10;AI8bfVtQWOSYeqpyxX/axj3rx39s3/grl+yH+x5pnwt1rxV480/VrX4qeMNK0rSbjT9QTy7XTrt5&#10;A2ru3RraLyzu2/MSy8da4H9qn9mP9pvwD+21rH7cPwa/Z+8EfGnRtY8E2ejap4H8TamtnqWnfZZH&#10;cvpsssUkJaQN8ySbMso+Yda8f/br+LPwE/bG/Zs/Yk+PPwx+GkNhoesfti+CbFdJ1LSYUlsI1l1C&#10;K4sXVNy7VlQoVUlGI70AfoVoH7T37PviD4Lr+0PpPxd0OTwO0Uko8UyXqx2e1JGRzvfA4dWX6jFO&#10;+CH7UH7PX7SemXWsfAb4waD4rt7KQJeNo18spgY9A6j5lz2yOa+Q/wDgsDo2o2Or/s2/CL4d/CPR&#10;PEOj6t8ZUW58D32tDR9N1R4rK6uIYJpFt5lCmdVbb5TBmAHvW5+zn+zV+1En/BQ6D9qXxl+zP4H+&#10;E3hZfhrPoOraP4R8cf2o2rXn2lZYJpEWwtUXYm9QTuPNAHumq/8ABRX9hjQo9Hl1n9qjwXarr8rR&#10;6S0+txr9oZZmhPU/KPMR0y2BlTzXssFxDdQLc28qyRyKGjkVshlIyCD3Fflh/wAE9/2Wf2ete/4I&#10;OeLvEWufB7Qb7UvEmg+NrnWNQvNPSWe4lS91CONt7Asu1Y0C4Ixt49a+8P8AgnfqN/rP/BP74Gav&#10;qt7JcXV38HfDM11cTOWeWRtKtizMT1JJJJ9aANT4ofto/sp/BW/1bSfix8e/DXh+60H7P/a1rqep&#10;LHJb+em+LKnk7k+YYB45rO8V/t+/sVeCNC0DxL4r/af8F2Vh4qt1n8PXUuuRFL6IsVEiYJ+XcCu4&#10;4AYEHkEV82fA34IfCn4i/wDBaj9prxl488A6XrN/pvhXwdbWEuqWqzrBG+nZcKrgqC2Bk4zxiuM/&#10;4Js/sj/s26h+zb+1FZa18HdBvoG/aA+JWiwRX1iky22nWmp3MVvaQ7wfJhjXJVEwAXY4ySSAfbPx&#10;++Jsug/D61tvh98UvDOh+JfFU0Vl4Hv/ABFvmsru7fDqoWM5k3RhiNp54PSo/BHjLxt4e+Mt/wDD&#10;j4wfErwrPc65aLf+B9B0u3livfslvFAl7JLvJEgFxICCuMLIgPNfn/pGralrn7EX/BPHVNYv5bm4&#10;k8ZeH/MuJ5CzttsJVGSeeAAPwr6W+Mrxn/gsz8D4y43f8KT8ZHbnkf6do/6daAPYPEH7d/7HXhX4&#10;sL8C/EP7R3hS18XG6W2Ogyaqn2hJmxiJgOFc5Hykg+1XPjb+2j+yn+zfrVp4c+Ovx78NeF9Qvk32&#10;tjqupKkzrnG7ZywX/aIAr4Z8G+Gfi7/wSP0fWpf2iv2VPCvxQ+FC+PNQ1e4+Mnh+aOTxJp0eoahJ&#10;cLc6naXEf77ymnEZkglyEjVtgGQO0+NvwE/aT+Af7U3xA/bN+G/7NPg349+CfHWm2N3qOialfrbe&#10;INIht4cNHYfaI3gmjZf3giYxsW4ySRQB9r+Kfjd8IvBHw2b4xeMPiPo+meFVtFuj4gvr5I7UwsAU&#10;YSE4O7Ixjk54rO+DH7Tf7P8A+0T4ZuvGHwN+Luh+KNNspCl7c6PfLL9nbGcOB8ycAkZAz2r8/f21&#10;Pj4f2rfiR+wzqPwB+C2m+NfAfjnUvEXiWz8B+KtbGh2d1qGn6Okthb3Di3uFDwCS7mWHy2Vntevy&#10;g16x8BP2bf2mtL/ba8R/tQ+NP2bfBXwn8L3/AMJbjQtW0Xwl44Oq/wBr3y3Cy288iCxtUQxp5qhs&#10;M3z46UAe/wB3/wAFDf2HrDVdJ0O+/al8Fw3muzeVpdvJrcatO+8pt5PyncCBuxk9K9hS5hlTzIn3&#10;KRkMtflB8Lv2dfgan/BvN8TPGcnwq0SXWLzwX4r1S41SbT0a5N5HPdPHMJSNysrIpXBGNvFfpD+z&#10;Dc3Opfs4eAr+/uXmmm8H6a80zsSzsbZMkn1PrQB0HgH4tfDj4pQ6ncfD3xhZ6sui6xNpWrfY5N32&#10;W9hIEsDj+F1yMj3FeY/HT4+/2jofh3UPgX+0B4H0YR/FTT/D/iG68Q28lxFeDzilzpduYyNt6+Nq&#10;McqrA5FfK3xO+Odv/wAEy/24vj3qOq27N4f+KXwybx94Yhjzg65p0YtLmEIOP3itbNkckg1y3xd+&#10;BuqfAD/gnl+yr4V8Qybtf1P9pzwXrniSVs/PqF9ezXM5OeeGkxz6UAfoF8av2oP2ev2adLtdY+Pn&#10;xi0DwnBfSeXYtrOoLE1ww67F+82O5AwO/WvMf29f2nLnwl/wT88WftKfs1fETTryW2tbGXQ9e02a&#10;O6gYSahbwsVIyrfI7D2PuK+ZfFU3xx8ef8FkPjdc6J+yD4R+KzeBvh34R03wtH408djSU0jT72K7&#10;uLmS3hawulkM9yro8mEI+yqvIPGb8Wf2e/jH+zx/wSq/aN0/4p+AtC8HWHibx1b654X8E+HdfbUr&#10;XQ7WfUNP8yJZzBBndMskm0RqBv4oA+8vE37UHwK+D+n6bY/Gr4waD4d1C68Of2v5er3yW5e1QxpJ&#10;MNxAIEkqLxyWcAAk1hn/AIKFfsQL8LovjSf2pPBf/CLzXj2kOr/21H5bTqAWixndvAIJXGQCD0Oa&#10;+avjT8Lvh38WP+Cx37Pdl8RvCFjrVrpf7PviHULG31G3EsSXK3mnRrJtPysQsjYznBOeuKq/si/s&#10;yfs/aj/wVq/awub/AOEnh+ZdOs/CC6fbzaZG1va/atNc3DRxEbEaTyYtzAAtsGTQB9x+GPiv8NfG&#10;fgOD4peFfHWlX/hu4szdQ67b3yNatABkyebnaFABySeMc1yXwd/bJ/ZX/aG8R3vg/wCCPx88L+J9&#10;U05S15p+k6rHLMiggFwucsoJGWXIGRzzX5dXmp+LPDf/AARj8ReAfAHh9L3TdW/amuvDWoaK2qGx&#10;t5NIm8QbHs2nCP8AZ4X+WIsEYKsh4PSvpWy/Zb/ak8b/ALTXwF+J+ifsOfDX4O2fwt8WXE+r+JPD&#10;HxI/tC5u9Bm0m8tZtLFuml2wdZZpLOTc8hCm2BAJoA7z4b/8FC/h58Of2gP2g/C37V3x+8P+HdF8&#10;JfEvT9J8GwazdRwMltJodhcyIo+8486d2LEHG7GRX0jq3x8+C/h/wPpPxI1f4maPD4f126trbR9Y&#10;N6rW95NcNthSNwSGLngV8k/sd/s9/BLx7+3N+2L488c/DbSda1Ob4k6TYNcatZpcbLceGtNbYgcE&#10;KCWOcYzxnoK+TbnwpoXjP/gkF8Nfhr4jtPtGht+2DY6R/Z7SNsWxGvzRi3XB4QJ8oAPAoA/WD4Q/&#10;tKfAb4+3OsWnwW+K2i+JpPD90ttrS6PeCb7JK27arEcc7WwRkHacGuf8feN/HGk/tP8AgbwVpHxY&#10;8J6doeraVqMup+E9Ss5G1bVpI1Uxy2kgO1EjyTIGBJBGK7jwX8M/APw+sTZ+AvBWl6LFJHGkqaZY&#10;xw+YqDCBtgGcDIGc4/Gvlb9pfn/gsJ+ziDjH/CF+K+v/AFyioA9r8e/t9fsX/Cua4tPiN+0t4R0a&#10;Wy1iXSryG+1ZI2hvIiBJCynkFSRk4wM9ateJv23/ANkLwd490n4X+Jf2j/B9pr+uxwvpOlya5F5l&#10;yswDREYOPnVlZckbgwIyCK+Vf+Cbn7NPwE+JPxW/a41/4ifCvRNcvNa/aF1/TtQuNWsUuGe1CoPJ&#10;G8HYvzN93GSSa8D+Av7O/wAFV/4Ne4PiHP8ADvS7jxDN8G7rX21+6txJfDUImkeGcTtlwYzHGqYO&#10;EWNQMAAUAfrx5iN8or4Z8B/Er/gpL+1F8fvjloHwa/aL8AeDvDvwz+Jj+F9J0/Vvh69/PMi6faXf&#10;mySi5TJzcleF/hr7D+FF1dah8MfDd9eztJNNoNnJNJIcszGBCST6k18D/sq+CP23fFX7Uf7WVx+z&#10;F8fPAXhLRl+Pksd9Z+KvANxq1xJdf2LpmZUkivoFRNhQbCjEFSc84AB7r+xF+2x458dj4u/Cf9r0&#10;aDovjn4D+IIbLxrqmjOy6bd2NzZreWmoR7/mjWSEtujOSjIRk17B4E/a/wD2Yfif47T4Y/Dz44+H&#10;dZ8QSaauoLpOn6gskxtmVWEmB2wyn1GRnFfM/jD9i+5/ZR/YD/aO8WePfidceOfiF8SdD1LW/Hnj&#10;K4sUtfts6WPkQQRQoSIoIYUCRpk4BPJzVHwt8N/BvwK/4Iey+OPgx4K0/SPEFj+zncXVnqthZoLt&#10;Z30ou0nm43li3zZz2HoKAPpTQf28f2NvFPxXPwN8O/tKeELzxYLprYaHBrMZmadesS87WcEY2gk5&#10;4xW/8c/2lvgF+zdoVv4h+PPxa0PwpZ3k3lWkutXyw+e/91AeWP0BxXw5+0/+zj+zP4U/4IK6h4v8&#10;N+HNH0u88K/B218SeE/FdlBHHeJrVrbpdWVwtwBvMkl0sak5y3mEHqa6zw74atPj/wD8FhrfTf2i&#10;/BlpqX/CJ/s36fq3hjStYs1eK01C9vvL1CRInBG9QkUZOMqGx3oA9E/ZN/a51b4//t6/GbwB4a+J&#10;Wn+Ifh/4f8M+HL7wnJpckcsKvdQyNMwkT72WUcE8V79pHx5+D/iT4P8A/C/dB+Iem3Xgv+zZNQ/4&#10;SSKfNr9lj3b5d/8AdXY2T7GvkH9hH4V/DT4Rf8Fa/wBqbw78MPDdno9jdaH4VvbmwsYwsSXEsErO&#10;wQcJk84GBXnv7KDon/Br6JHIx/woXxDuOenF7QB9FfGP9pnxlb/ty/s9/D74a+M4ZvBXxG0HWtR1&#10;AW8aumoRx2qTW0iv1C4YMMdQa9w1T47fBzR73xVpmpfEPTYrjwNpY1HxdEZsnSbUxNMJZ8D5F8tG&#10;f1wM4r81fiv4v+PngfVP2EfEv7Nfwq0vxl4utfgPO2m6BrOttp8M+NAtSf3oik+YcYTA3E43L1r6&#10;b/4I36X8N/GX7H918TZ9VfXPGfjrXb68+Lz6xb4uk1xnaO6sJ42ztSDHkqhyuxRjIOSAbn7Df/BW&#10;X9lH9vW71bwz8LPHun2viSz8Ua1pWm+H57wSXF7b2E7xi/QKMeTKqGVRnIQjPNemfs3/ABU1yX4I&#10;ah8QPjh8avBevDT9a1NbvxL4bia0063tobh1WKTzmOJIlXZI2cFlOK+dP+CHngDwNp3wN+JfiKw8&#10;GaXb6hb/ALSHxDtre+h0+NZooV165VY1cAEKF4ABxjivn+4hsdW/4Je+EPBfiHUGg0DxH+19Npfi&#10;X95sSaxk8RXrNC57o7pGhHQhsd6AP0c+CP7Zn7K37SWrXug/Aj49eGvFV9pyb7yy0jUlkmjTON+z&#10;qVzxuAIz3qt8S/24v2Q/g3eatp3xS/aI8LaDc6HqEdjq1tqWqJHJbXEkKTpGyn5smKRH4B+VgTXz&#10;p+3R8Mvh98GP2rf2QvH3wR8F6bovii6+Nkvhqa30OxSE3mg3OgapJfLIsYG+OP7NbyfNnYVDD1rP&#10;/Yy+AfwY8ff8FIP2z/HPjr4b6PrWpf8ACfeHNPjuNWsUuPLtz4Z09iiK4IXceTgZOB6CgD7FvPjp&#10;8G9O+Fq/G6/+J2hw+D2s1u18SyalGtkYW6OJc7cHoOeTx1rE+BX7XH7NP7TdtqF38AfjRoPixNJ2&#10;f2n/AGPeCRrXfu2FxwVDbGwcYO0+lfnR+zd+yl8SP2r/APgmBrHwm+Dmo6EuoeA/2ntY1bw/4f8A&#10;FSyNpN/badqsjJpk4QFltzuyAoO0ovHFfS/7J/7Ymg6L8T/H37O/7Qv7Jmm/B34keDPAcPizWrfw&#10;9dW19pmuaB5s8KXtrcxJG7KssUqGKVFZD/eyTQB7Pov7f37FXiP4nJ8GdA/ae8G3nieS4a3i0e31&#10;qNpJJgcGNSDtZsgjaCTXkfxr/bVX4E/8FOrP4UfFf4s6T4b+Gg+BL+ILz+1pI4Y/7R/taS3D+Y3z&#10;EmNQAo64zivkv9uD4y+KPj7+wFF+0T4B/wCCc/hnwX4F1jVtG1rwj44vvGNpb63HG9/C0F59hgsy&#10;EMitu2fai2G5HavaviJ8KvhX8XP+C73w5n+KXhvT9audL/ZblvtJs9SUSR+cdYdHm8tuGZVfGSDt&#10;39s0AfXvhD9of4SfHD4Pat8UvgB8UtH8T6bb2VyItS0a8WeOKeOItsbH3WHB2sAcY9a8h/4J8/tc&#10;jxV/wTO+G/7VX7VvxR0uxutY0D7Rr3iDVZY7WBpTcSovooJCgADk4ry74W+D/Cvwl/4Kt/tLfD/4&#10;TaJbaV4f174A+G/EPiDS9NjEVsus+dqtqJvLXCpI9tEmcAFhGCelcd+xT+0b4J+B3/BHT9mrwfrf&#10;wVPxI8R+PIV0jwZ4H8y3jTUL4T3EhaSW4BjhjjRS7OQxAHyqTxQB9y/An9rH9m39pu3vrj4AfGnw&#10;/wCLBpcipqC6PfrI9uTnG9PvKDg4JGDg4roPD3xa+G/i3w/qninwz4wsr3T9F1G+sNWvIJN0dpdW&#10;crxXULns0UiOrDsVNfA3wEn+Iek/8FutAsvHf7L3hX4UX2tfs26xPqOl+E/GUeqR6olvrWnrbzSh&#10;LS22MnnTqCUOQzANxXe/sNsn/DFH7RxOMf8AC+Pi7nnp/wAVDqVAD/8AgqV/wUg8HfAn9m3wTrXw&#10;a/aK8O+HtQ+KHizTdM0XxbcRi4S00uaRvtOoRIRiTy1TAzwCwzXuH7DE1xffAm18Sf8ADWdx8aLH&#10;U76afTfGk+nwW++EEIYgsICkK6MM4zk+1fB9z4U8NeIf+CSn7FM+u+H7G8b/AIWl4Rh3XVqkh8t3&#10;vNyfMD8pwMjocV+pWjeG9G8M6YmkeHdHtbCzhz5NrZQLHGmTk4VQAP8A69AHG/HL9rL9mv8AZsSz&#10;/wCF8/Gvw74VbUmIsYtY1BY3nx1Kr94gd2xgetc9+0Z8XdUX4B2XxO+A3x08D6Gl9rGmC08VeIka&#10;80ye2muo42jUwsN0koby42zgOwzXxhod58efH/8AwVY/aW1bSP2NPBfxYk8KR+GtC0GXxl8QF0s6&#10;XpU2nfamEEDaddBlmuHn3SAqcwAYOKxfjD+zv8Zf2Z/+CVPiDwN8ZPDGkeHzfftCaJqvh/wxoevP&#10;qVroun3PiSykjtUnaGHIUluBGoGcAUAfoV8QP2o/2e/g5rM3h34tfGfw/oOoWfh9NaurbVNQWFls&#10;Gm8gXGG/gM2UHctwBWp8Jf2gvgn8ePBLfEj4OfFDRfEmhIzpJqml3ySQxsgyyuc/IQOSGxgc18a+&#10;Lvg98MPi3/wcBaRcfErwVp+uf2B+yDHe6TDqduJo4Lg+JZYvM2NlS2x3XJBxuNce/wABdU8R+Jv+&#10;CgHwC/Z6v7PwfcavpegT6X9lcWlrbXUumXBmf5cLF5ixBWYYGOT0zQB9cL/wUx/YBbUL7Sv+GufA&#10;on03d9rRtdjXbtOCFJOHIPZSa634zftcfsz/ALPGlabrXxv+N3h3wxb6xg6W2ragsbXSkA7kX7zL&#10;gjLAYGRmvzd8Iadpv/BQ/wCF37NvgD4A/wDBOnX/AAbb+DfHWgeIfEPj/wAReHbC30e303Tg32qO&#10;0nSUvf8A2rBhGEwVkLHpmu1W4+OfjT/gsH+0pNoP7HXgv4qf8IT4d8G6H4XXxj48XSV0fSLnSzeS&#10;G2gbT7pXWe8e5VpAVObULg4oA/Qpvjb8IU+GX/C6G+JWiDwl9j+1/wDCSf2lH9i8n+/5uduO3Xrx&#10;1rn/AIE/te/sy/tOPqEXwA+Nmg+LJNL2nUI9HvRI1uGJClh1AJBwehwa+I9M/wCCZP7VHi/9gvxp&#10;8CtR0rwh4R1i7+NQ8b+DvA7a3Lqmhw2aTxzjSriYQQsYJJBIWVYwFJGAa9q/Ys/aUu5f2gda/ZF+&#10;Of7HWkfCX4oWPhOHXlPhe7t73SfEGkC4Nv8AaLa4jjjkUJNlTFKispPBYHNAHpzf8FIP2D47jRbW&#10;T9q/wSsniIZ0ZX1yMfaR5jR9z8vzoyjdjJHGa9A+Kfx1+DvwQ8IDx98XviVo/hzRWZVj1LVr5IYp&#10;GIyApJ+YkcgDJNfnL/wSS/ZC/ZW8af8ABBzT7zxb8JvD2oN4r8OeJb3xFqV5ZpJNNcJfX0W/zSNy&#10;lBCijaQF2cV3/wAEv2qbzRP+CeX7MfhXxv8As8v8WfiD8RtDjtvC3h/UriCGFmtISWu7i4uFkEKL&#10;B5Z3hHY7hhSTQB9m/BL9pr4AftIeHLrxb8CPi3ofirT7G48m+udHvVlFvJjO1x1Q45GQMisXw9+2&#10;7+yT4t8TaB4N8NftA+Gb7VfFCO/h/T7bUVaW+CyNGSij/bR15xkqcdK+N/2TL34jaP8A8FlPiN4a&#10;8Z/s7+HfhZNrH7NNhqWp+HPCvidNTtb+4h1maGG8ZktbbbII5JIuY84XqQBXZf8ABA74F/CTRP8A&#10;gmv8PfHWl/D/AElda1K91a+vNWks1kuXuBql2gcSMCy4VVAAIAA4oA7DwL/wWc/Yq8eftk+Kv2Po&#10;PihpdpqPh9tMttP1ae+Hk6zf3bFDZwKBu8yNwEbdgbmGK+uIF2x7c18E/sx/DH4cv/wW9/aa8/wD&#10;ozGz8FeCbqz3aXF+5mMEzNKny/K5YAlhznmvvaLGzIoAdRRRQAUUUUAFFFFABRRRQAUUUUAFFFFA&#10;BRRRQAUUUUAFFFFABRRRQAUUUUAFFFFABRRRQAUUUUAFeR/twfsXfCT9v79nLWv2Yfjfd6xbaBrd&#10;xZ3El74fvEt761mtrmO5ikhleORUbfEoJKn5Sw4JyPXKKAPAf2k/+Cbf7NX7UX7LGg/seeONHv8A&#10;TPBvhdtL/sGPw9cx29xZJYbBBHHI8b7VKII2wMshIyM5rof2kf2KPgj+1L8BrP8AZ6+I1jqVpo+k&#10;3Vjd+Hr3w/qTWd7o15ZEG0urWZQTFNER8rYI9QRxXrtFAHy34O/4JNfBDQPjd4F/aY8bfGX4p+PP&#10;iF8P7+afRfFnjrxet9M0MtpPbNaGFYEt4oCJ2kK28ULPIkbO77QK0vjV/wAExvhP8U/jhe/tH/D7&#10;40/E74T+M9ZsorTxNrHwr8TRaeNehi/1YvIZ7eeGV1HyiUIsgHAfgY+kqKAPHb39i34e6t8UPhV8&#10;YNe8aeKtS134Q6Zqll4dvNS1Zbhr5b+GGKeS9d4y88m2FSGVkwS2QeALGp/sc/DTVP2qNQ/bAfXv&#10;EEHivUvhj/wgs0dnqSw20em/bTeebHsQSpcCU8SCQAAD5c8161RQB8q6F/wSZ+GDfELw744+MH7T&#10;fxr+KVj4R1RNS8M+E/iV46TUNLsryPPlXDRpbxyXUkeco1zJKVPI55ru/wBqz9hP4fftWeJfCvxD&#10;u/ib458A+MvBYuo/Dvjj4b68mn6nb29z5f2i1cyxTQ3EEnlRExyxuoKAqFPNe30UAZPhDwxP4T8L&#10;aX4Ym8Rahqzabp8Nq2q6xMsl3eGOMIZ5mRUVpXxudgqgsTgAHA8f+Fv/AATu/Z1+Df7Y/jr9uXwN&#10;YalH40+IWm29lrkU90jWUQjOWlgjEYaOSQ4MhLkNtGAMV7tRQB4L+zx/wTn/AGd/2Yv2n/ix+1v8&#10;MbTVF8V/GS6tZ/FC314ktrbGEyMRaII1aJZZJDLIGZ9zgEEAAVk/HD/gmd8Lfi38bbr9o3wN8Z/i&#10;Z8KvGmq6fFY+JNa+FniePT/7dt4s+Wt5FPbzxSsgJCyhFlUcBwAMfSFFAHhfxQ/YD+FHxf8Ag34A&#10;+Cfjrxv40v7D4d+N9G8V6Tq194ka81K81DTLjz4DdXNykjTIz/fHDEcKy8Yk/ar/AGEPh5+1V4p8&#10;K/Em8+JnjrwH408FpdQ+H/HHw48QLp+pQ21z5X2m0fzYpoZ7eQwxkxyxuAUBXBya9wooA8T/AGsP&#10;2DvhD+2p+zKv7LPx517xFfaOv2Jm1q11COLVJJrbG2dpvKKeY/zbyEAbe2AM8Y/7ZX/BM79mj9uf&#10;9nPw/wDsv/Giy1a38N+GdSsb3R5PD96lrdQNbRNCIw5jZfLkheSKRNuGSQ4wcEfQlFAHAftBfsz/&#10;AAh/ah+C+rfAD4z+FxqfhjWbZIbqzjuJIXj2ENHJFJGQ8ciMqsrqQysoI6Vwv7Nv7CUP7OfixfFc&#10;/wC1r8bPH/2away03S/iJ48F7ZWcJx0hhghWZwAAJJ/NkA/i5JPvNFAHlvwO/ZK+G3wA8ZfEnxx4&#10;M1DVbm6+Kni9vEfiSHVLiOSKO6a3igKQKsalI9kK/Kxc5LfN0A5P9lH/AIJ7+AP2M/EeoP8ABn40&#10;/EgeELlZ/wCyfhhrXiWO88P6E0svmubKN4PtEI3FiEM7RrvbCjNe/UUAeL/tffsNfCr9s3SvDY8d&#10;eJ/FXhvXvBmrNqfg7xl4G1w6fqui3TJsd4JSroQ6fIyyI6svBBrk/gL/AMEvPgf8Av2oT+2Rp/xH&#10;+Inij4hXHgmfwxq2ueNvFh1JtRtZLqG53uGjAidGhVUSDyoFQtiLc26vpSigDyP9nb9jH4W/sx/D&#10;vxh8Mvh3qmtXGneNvGWt+JdXfVbqKSWO81SUy3CxFIkCxhmOxSGKjqzVyEn/AAS//Zjv/wBi2x/Y&#10;S8RWut6p4O0uVLjSdRutUEerafeRzmeG9t7qBIzBcRSHKSIqkDIOQWB+i6KAPkvwv/wR9+B+nfF7&#10;wH8fviP8efi98RPG3w31f7Z4W8S/EDxlHfTW8PkyRNZ+WlvHCsL7w7skaTSNFEXlYJivoz4t/C+2&#10;+Lnw81P4dXfjHxFoEep2/lHWPCetSafqNqQQQ8NxH80bZHXuMgggkV1FFAHzd8EP+CZvw1+E/wAd&#10;NP8A2kvH3x2+KXxW8ZaFptxYeFdV+KXieG/XQILgAT/Y4be2gijkkVQrylGlZRt34JB09W/4J5/D&#10;s/tV3P7Xfw++MXxG8E69rVxZzeNNE8J+JI4tH8VNaxiOE39pPBKGYRqI98JicpwWr36igD5j+J3/&#10;AAS2+FvjP4y698c/hn8f/i58K9Z8XOj+M4Phj40Fhaa9Ii7FmnhlgmVJgo2+dD5UmAPm4FepfEb9&#10;lL4SfGD9mXUP2SvirZ6l4i8H6t4dGi6pHrGtXE95dW4UAPJds3nNMCobzS2/cA2c816VRQB8v6r/&#10;AMEtPAPjD9nxf2bviz+018X/ABzotv4s0rX9P1Lxh4ms7rULOTT50mt7ZJxZruh3Iu7zFeRhn94D&#10;zXyx+11cfCD4v/8ABUTxFa/tjftP+LvgBH8PPCFra/CTxN4P8RHQrjWoLs+ZeTNeyRyRXKiRQn2Y&#10;qVXbllJII/Uc8jFYvin4e+CfHNvHaeN/B+k6zFC+6KPVtOiuFRvUCRTg/SgD4P8A2C/EPxy+PnxV&#10;+N37Ndl+2T4++KnwOXwTYWfhf41TQ2+la5pWt3P2mO6s7DULSCJbxooPIm+1qmYZSq8mvvD4e+DB&#10;8PvA2ieBV8SatrS6JpNtYLrHiC+N1f33kxLH59zMQDNM+3c8hALOzHHNaGl6Np2i2cWnaTYQWtvC&#10;oWG3tYRHGg9AqjAHsKtUAFFFFABRRRQAUUUUAFFFFABRRRQAUUUUAFFFFABRRRQAUUUUAFFFFABR&#10;RRQAUUUUAFFFFABRRRQAUUUUAFFFFABRRRQAUUUUAFFFFABRRRQAUUUUAFFFFADZFLoyg9RXmn7O&#10;P7Knw9/Zfj8cRfD3VdXuB8QPiJqXjPXDq1zHIY9QvREJkh2RpthHkrtVtzDJyxzx6bRQB5r+01+y&#10;34A/at8EaT4B+JGpapa2ejeLtL8RWr6PcRxSNd2FytxCrF43BjLoNwABI6MDzXJftT/8E/PhT+1L&#10;448O/GGbx943+H/xA8K2s1lo3xA+GniAabqi2MzK8tlKXjlhubdnVX8qaKRQw3LtJJPu9FAHgd7/&#10;AME+Ph94g/ZS8Yfsk+P/AIx/ErxVpXjqOVfEPiTxV4tOoau5kCAmKSWMwwKBGuI44VjHJCZJJ6T4&#10;z/se/DT46fCvwh8IPGOr61DpfgvxJoOuaTLp91FHNJcaTPHPbLKzRMrIzRLvCqpIzgr1HrFFAHnO&#10;k/sz+BdG/ag179rW01HU28TeIvBGm+Fr21kuIzZpZWN3e3ULonl7xKXv5gzFypUIAoIJav4l/ZV+&#10;H3in9qbwz+11qGpaovibwp4Xv9A021iuIxZPa3ckckjSIYy7SBo12kOoAzkGvTHk2HGKI5BIMgUA&#10;eDW//BOH9myOb4uaVfaRqF94W+Np83xx4FvLpP7Ja6aPy5ru3RY1lgmlARnYS4Dxq6BGyTy/wt/4&#10;JS/CbwD8R/C/xE8d/tCfGL4mL4Duhc+A9B+Jnjr+0dP0C4VDGk8UaQxNPMiEqkt088igkhgSSfqO&#10;igDwX9o/9hOT9ojxhJ4us/2w/jh8P1urBbPUNJ+HnjpLOxuYlBGfJnt5xC5BIMkJjc/3sgGqvi7/&#10;AIJj/sp+K/2NLH9heLw3qml+C9HktbnQbrSNamh1TSr+3nFxDqNvektKl2sw8zziSSWYMCGYH6Ep&#10;rShW27e2aAPn3xh/wTn+GXxV/Zvsf2cfjj8W/iJ43/srVV1TR/H2u+JI4vEmnXyNuhuYLyzggEck&#10;fRSE6Eht2Tne/Zr/AGN1/Z01rUPEupftQfF74jahfWaWgn+JXjIX0dvChJAjt4IYLdWyeZDGZG7s&#10;a9i+0DPC/rUincM4oA8Z+DH7Dvwo+Bf7JE/7F/g/Wtdm8J3Fhqto13fXcTXwj1CaeaYiRYlTIa4c&#10;L8nAC53EEn0D4LfCnw58CPg34T+B/g65vJtI8G+GbDQtKm1CRXuHtrS3S3iaRlVVZykaliFUE5wA&#10;OK6aigDzXwJ+y34B+Hn7Rfjz9pzQ9T1Z/EHxEs9Mt9ct7i5ja1iWxhMMJhRYwykqfm3OwJ6BelVf&#10;gh+yP8OfgF4O8deCPBmq6vPZ/EDx1r/ivWn1K5jkkivdYuHuLpISkahYleRvLVgzAY3Mx5r1SigD&#10;508W/wDBMf8AZ98Y/sh+Df2N7/X/ABda6P8AD+Oybwb4o0rXRa65pdxa/wCpuo7mKMKJRk5zGUbO&#10;CpHFVfgl/wAEvfg18Ff2jtK/a1m+LXxL8afELTfDN7oM/iLx54tGoSXtncy28hR08lEiEZt12JAs&#10;MYLyFlZm3D6VooA+T/Gn/BJL4afFDXinxc/ar+O3i3we2tLqc3wz8RfEc3GhzSrN5qRygwC7lgVs&#10;bYXuDGAqjbgCuj/aB/4Jz6b8f/FGpay/7Yfx28H6XrVsLbWPCfgn4gLaaXcwBdhjWOW3le1Vl4b7&#10;M8RIPJr6NJwM00S5OMfrQB4J8Uf+CbP7MXxP/Zx8I/sxDQ9W8N6J8Pbizu/h7qvhLXJ7HVPDV5ax&#10;tHBd2l0h3rMqu4JfeHDtuDZrZ/Z3/Y9/4UHbax/bP7S/xX+I15rdmtrcX3xI8XLfeREu7Ahgghgt&#10;om+Y5cRb243E4r2SigDw7QP2Bvg/4e/Yw1j9hWz13xA3g/W9D1LS7u8kvYTqCw3pkMpSQQiMMPNb&#10;aTGQOMg859V8AeBdM+HPgfR/AOhzzSWeiaXDYWkl0waRookCKWIABbCjJAA9hW5RQB4X+2H/AME9&#10;vgH+3HqHgfVPjb/bCz+AfEi6xo8mi3qW7XDAc2twSjGW2fALRgruKjkYrqP2jv2V/h9+1Bo3hPQf&#10;iFqOqWsHg3x3pfizSf7HuI4i19YSF4Ek3xvuiJY7lG1iOjL1r0yigD5//ac/4J2fC79pP4q6R8fr&#10;D4pfED4b/ELR9HbR4fHHwx8Rrp19c6YZDL9huFlimguIBIS4WSJijMSpBJzo6z+wn4A8Vfsq6p+y&#10;T43+KnxA8RaPrUiSap4j8SeKGv8AWZ3W5juM/aJ0ZVG+JQEWMIq5Cqvb2+mvIE60AeX3v7Jfw5vv&#10;2kvCv7U0uq6wPEng/wAFXnhfS7ZbmP7HJZXM0EsjSp5e9pQ1ugVg6qAWypyCJ/hx+y18P/hf8f8A&#10;4h/tH+HdR1STXviZHpSeILe7uI2tYf7PgeGHyFWMMmVc7tzNk4xt6H0lHDjIp1AHg/hb/gnV+zno&#10;X7NPi/8AZL13S9Q8ReC/HGtalqmvWWuXitI017P58gjkhSMxhJMGMj51Kg7iRmqP7OP/AAT10/8A&#10;Z08baf4uX9r746eNrXRbOa10Pw347+IX2vTLKORNmDDDBCbpkXhGummZOqkHBH0I8m0420qsHXcK&#10;APPPhR+zV4H+DnxB+I3xL8LajqU2ofE7xDb6z4gjvp0eGK4hsYLJVgCopRPKt0JDFzuLHIBAHmdp&#10;/wAEwPgBZfAjQ/2eovEnio6LoHxPi8d2Nw2oW/2ptSjvWvBG7fZ9pg8xiCoUNt43g819HNIFOGpw&#10;O4ZFACIuxQo7V5r45/Zb8A/ED9o7wX+09rWp6pH4g8C6bqFjo9va3Ea2ssd4qrKZUMZZiNo27XXH&#10;fNel0UAeafAL9lvwD+znqvjvWfA2p6rPN8QvG954p1sancRyLFe3O3zEh2RoViG0YVizerGuS8Kf&#10;8E9fgt4P/YFj/wCCcmma/wCJG8Cx+D5vDS6hNfQNqhs5N25jKIRH5vznDeVjp8te6GcD+GpKAM3w&#10;54bt/C/h+w8NafNI1vp9nFbQNMwLlI0CjJAAzgDPAH0rivgf+zF4E+AXjD4ieNfBuq6rcXXxM8aN&#10;4n1+PUbiOSOK8Nrb2pSAKilItluh2sXO4sd2CAPRycDOKjM4XgrQBz3xk+Fnh344fCnxF8HvF1zd&#10;w6X4m0ifTtQmsJFWZIZUKMULKyhsHglSM9jVTwD8EPBPw/8AgppPwAtbaTVPDuk+HYtDW31jZM11&#10;ZpCIds2ECuWQYbCgHJ4A4rrlk3HAFOoA+P8ARv8Agi9+zvp/9k+D9a+Nnxg174a6DrFvqWh/BnXv&#10;Hz3Hhizlt5vOt4/J8oXMsEMgVo7ea4khUonyEIoHpX7VX7APwy/ar8a+GfitefEjx14D8beEYZ7f&#10;QfG3w48RDT9Ritp9vnWz74pYpoX2rlJI25AIwa92ooA8A/ZM/wCCcnwN/Y3+I3jH4s/DPxF4u1Tx&#10;B4+htB4q1Hxb4gbUZr6aDdi4aSRPM8x9x3fMUGAEVAMV5brP/BDH9ljW/BHif4MSfF/4v23wy8S3&#10;F5cr8J7Lx80fh7Sri5d5JJLW3EW8KJXaVYJZJbcPz5Xavs93CLuIojlDnGO2aAPFtF/YR+EGheLf&#10;hD4zs9Y177V8FfC7aD4Tja8hMc9q1pHa7rkeSDJJ5canKGMbsnGOBq/DD9j74X/Bz9oDxz+0J8Ob&#10;7VtNuviItrJ4o8OW91GukzXsKlPt6wCPKXUiYWSQP84RSRkZr1aigD5++Dv/AATu+HH7P/7Q3iT4&#10;9fB74w/EXRbDxdr15rviD4aw+Io5PDN1q12P9IvhbSQNLFK7fORHMiFgDs4xU9v/AME5/wBnWT9l&#10;/WP2R/Edpq+seE9a1y91iZ73U/Kvba8uLxrzzoLi3WJoXjmbdGy4ZcDLHkn3h5NnUUqtu7UAfOHw&#10;Q/4Jm/DP4R/GPSPj140+OvxU+KXibwxYXFn4NvPil4uXUI/DsU6eXObOKGGGNZZIx5bTyLJMyfKX&#10;IyD6R8Jf2YPAfwa+LPxK+MnhXU9Um1T4qa5Zar4jhvriN4IZ7WxhsYxbhY1ZEMUCFgzOSxYggHA9&#10;IooA+e/Df/BOj4b+BPgNq3wB+Gnxn+JfhW11fxvfeKpPEPhnxUtlqkF9dStLIiSxwhGg3Of3Ukbq&#10;QBu3EA079nf/AIJx/B34CeK/FnxL17x/45+JnjLxtosWi+IPGXxP8QLqF9LpUZdk0+NYooYILcNJ&#10;I5SKJdzOWYscY+gqKAPi8/8ABDf9mW7+HC/BPxB8cfjPq3gLTpopfCfgXVPiE02l+GmilEsQtIzD&#10;ukEZXEYumuBGPu7Tgjuf2kP+CWvwN/aV+Pnh/wDae1r4j/ELwv468J+D/wDhHfDPiDwT4oGnzadB&#10;5zymVf3Lb5G3srLJvhZSMxEgGvpVpVVtppv2gZxsoA8N/Zf/AOCfXwb/AGWNN8bXHh/xV4u8VeKP&#10;iRKknjrx/wCOte/tDW9ZMcLQwLJNsVEjhjdljijjSNAxwgya5/Uf+CVv7Ol7+yb4H/ZGtfE3jPT9&#10;P+G0yXPgfxlpOvLa+INIuld2FxFdRRBQ/wC8ZSDHsZeGUjNfSytuXOKKAPnf4F/8E1Pgz8DfjxY/&#10;tRf8LD8e+MPiJb+Gb/QL7xf448SC/u9RsbqW0l8uXESJGsTWaeWkCxRr5sxKMz7hyPjP/gjj+zx4&#10;w8XePNTj+MPxa0fwt8StWu9W8afDPQfH0lr4f1HUbrm5uzCsfmo8rfNIiyiJz96NhxX1tUZuAP4a&#10;APB7f/gnV8DrX9nf4Y/sywa74kXw78Jdf03V/DMy30H2qWex8zyVuG8jY6HzW3BEQnjBHOfetvy7&#10;c0hmwcbafQB88/tD/wDBOH4afHj4xw/tD+HPjL8Svhj46GkppWoeKPhf4oXT5tTsUcultdRTQzwT&#10;IrMxVjHvXPDCtjxp+wj8NviJ+zTY/sveN/iJ461jSbHWLDU21/WPE7Xur3NxaXsd5GZbm4STcpli&#10;UFQoAXIXbwR7dQTgZNAHmMH7KXw9g/a2/wCGzl1TVv8AhLP+Far4INr9pj+wnTlvzfCTy/L3+d5p&#10;xu8zbt425+avHf2yvhPP+yz8C/2iv2qvgb4b1fxN4x+IHhy1/tjRZ1FzCkdrA9tvt4Yo1kO2GeV2&#10;Us+4qMYGQfq7zQOo+nvTCy3KmPacd80AfjhPqvwp/Zb/AGW9J1L/AIJf/wDBWH4oa748tdPsk8I/&#10;BO+1iz8S6fqd4zoW0/7DNam4so2LOG8uVBEucY21+hHx8/4J3fDz9oz4paZ+0ZY/Fn4jfC/4i2/h&#10;+PSL7xZ8LfEyafcahp6uZRZXUc0M8FxGkruyl4y6ljhhwB7ZpHwy+HXhfWJvEnhzwBoljqFwT9ov&#10;rHSYYppM9SzqoY/ia24OuRkcfd9KAPIrv9jjTLj9nmH9nu2/aG+LVr5F0LpfHFv4/uP+EhabeW3N&#10;eOG3KSf9SUMWMDZgAVh/s0f8E+Phr+zR8T9Y+PF/8WfiH8SPHut6THpNx4y+JniRL+8g01H8xbOB&#10;IYYYIId/zlUiBZuWJNe+M+3tUcrhlVwcUAflL/wSO/4JR/CD4/f8Eu/h/qHiL4y/F3wzo/jCPUrn&#10;x54D8L+OHs9F8RSrqd1EWubd4neLfFFGki27wiQKN4Y5J+7P2iP+Cf3wX/aE8DeCvB41rxN4Huvh&#10;vOsvgHxH8P8AWBYahoWIRAVhd45I2RogEZJI3UgdO9ezeHdE0bw5pkei+HtItbGzgz5NpZ26xRRg&#10;kk7VUADJJPTqavUAfOv7PX/BM74H/s5/HvWP2ndB8b+OvEPjrxH4N/4RzxJ4g8YeJjqE2qQC4WdZ&#10;pC0Y2SrtSNVi2QpGoVYh1r0T9lL9mXwH+x78BdC/Z1+GGo6pdaH4e+0Cxm1q4jluW865luG3tHHG&#10;pw8rAYUcAdTyfRqKAPn/AOMP/BPD4bfFL9pfT/2tfDPxc+IXw/8AGkNhb6frV54C16G1h8QWMEnm&#10;R2t9DPBMkqKSQCoRwrMA4zXv0MZijEe7OO5706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O8u7awtJL69uI4YYYy8ssjBVRQMkkngADvXPp8Y/hPJ8M1+NKfE&#10;7w63g9tN/tFfFi63AdMNnt3faPtW7yvK28+Zu24710F1FFPbSQXEatG6lXVlyCD1FfjxqsDa3+y7&#10;4m/4IUxXdxp9x/w0VceANJliffPa+DLvdrkMz5+9tspZYAeh8oe9AH626z8Ufhz4d8Hx/EPxD480&#10;Wx8PzRwSRa5eatDFZukxUQsJmYIQ5dApzhiy4zkVm/Ez9oP4FfBWDTrr4yfGbwp4Sj1i48jSZPE3&#10;iK1sFvpeP3cJndRK/wAy/KuT8w9a/MX4DeL9b+Nnw5+AX/BMXX5ZJ9T+H/xe1C2+IVi9yfO/snw7&#10;J51nJJ38qSSW0Iz18vHrXWfCvSZfjl+3Z+1B49+Jn/BPV/jjfaN49h8HaNfarqegtb6Fotvp1tJH&#10;Z29vqlwjQiV55Z3eNMSGVcsduAAfpJ4i+IfgbwfpFvr3i7xhpWl2V5cw21realqUUEM00p2xRq7s&#10;AzOSAqjlicAGqPgj42fB/wCJs+q23w2+KnhvxDJod01trUeh67b3bafMOsU4idvKcd1bBHpX5nfH&#10;b9mb4k/C/wD4JI+C/wBnD4+eGrrw/ar+0jpcGg+HYdeS4uNK8PT+I2ksbJrm3dgWjt5FjJV2wBtB&#10;wK+g/wDgq/8ACX4YfA3/AIJmePPCfwY8G6T4HsfEF5oGj65deGdPisJGsbnVrK0uGeSFVLH7PI6l&#10;mJO0nJ5NAHUftX/t7+E7TTPh+37KHx+8G+Irq9+P3hLwj4yj8P6xZao1taX+opBcW8ojZ/s8jIWA&#10;JCupGRgivoD4nfHT4LfAvSrfWvjT8XfC/hGzvLkW9neeKPEFtp8dxMekaPO6KzH+6Mmvhn/gon+x&#10;R+yZ8Hf+GW/G3wd+Cnhbwdq3h79pTwLYabdeGdHt7CS7tZNRiV7WYwqpnj+VZdrZw8Kv1Bzz9naX&#10;vxw/4Kd/tCa78Sf2A5PjdJ4JOj+G/C41LUtE+y6Np0tp9okMdtqk8fzzSscyopyI9pbtQB+jWvfE&#10;fwD4V8Mr418UeNdJ03Rnkt449X1DUoobVmnlSKBRK7BcySSRogz8zOqjJYA5fhb4+/A/xz461f4X&#10;eCvjD4V1jxN4fbGveHdL8RW1xfadzj9/bxuZIeePnUc1+bvx0/Zo+Ivwg/4Iu/EP4F/FrwJd+ENB&#10;vvjZoY8J+E18QRXVxoug3XjXS2gtRc2srqjIjkLsc7OApGBXqH7Zn7M/7Pf7M/7TP7IniT9nn4Me&#10;GfBOpL8ZI9Bl1DwvosNlPcabNpt35ttK8Sq0yOY1Yhy2WG7rzQB9/q24ZrwY/tReNpP+Clkn7F/9&#10;h6WPDq/BdfGA1IRyfbfth1Q2flZ3+X5WwbsbN27+LHFe6CTyhgc18e+aIf8AgvWWm+Xzv2U/3Of4&#10;9viL5seuNwz9aAPUvjV+0v40+Gn7aXwV/Zs0nRNMn0f4lR6+2sX1zHJ9ptvsFg1zF5JVwo3MMNuV&#10;uOmDzXdeLv2oP2bfh1ZapfePv2gPBGhwaFfx2OtTav4ss7VLC6dQyQTGSQCKRlIIR8MQcgV8+ftW&#10;XUdx/wAFYv2VbSIhpodP8ZzyRqfmSP8AskpvPoNzKufUgV5p+xp+yZ+zb8bP2/v2tPH3xl+DHh7x&#10;dqUPxCtNPtf+En02O/ht7dtPiZhHDOGjRmJ+Z1UMRgE4AFAH1D+2Z+3r+zx+w5+zTqX7Ufxf8Z6e&#10;2g21qJdJt7XWLRJ9clZd6W9l50qJcSsgZwqsSVVmGQDXW/Ar9pz4C/tK+DP+E8+Bnxg8K+LNOijj&#10;+3XHhnxJa6gllIyB/Kma3d1jcA8qxB4NfmH45+G/gST/AINovih4avfCVheWfg/V/HNt4Xhv7Vbj&#10;+yorXxVqNtbiAyBjGY4FEalSCqDaOOK90/4KeaDoHwI/4JXWPh34FfC3T9HtfGWteFdH8SWPhG1t&#10;tLe9tLueGK4BkHlorOhKeY7DAblhQB9qfDf9oT4D/GTUNS0j4Q/Gnwl4qu9Fm8nWbXw34ktb6Swk&#10;5+SZYXYxNweGAPFVfEn7T37OHg6a7t/F3x/8EaVJYa5Hot8mpeLLOBrbU3iSVLGQPINlw0UkcghO&#10;HKOrAYIJ+K9P/ZN+Ij/tT/Af4j/s8/8ABN6H4JWXgPXLm38YeIbPXfD8Qv8AQJbCWM2csenXLyXe&#10;ZxbuN6thl3Zzk1c/YG/Zl+AnxV/be/bM+IfxR+E2g+JtUh+O1tp1nJ4i0yK+jtIB4d0eVhDHMGSJ&#10;ndwXZAGcRxhiRGmAD7Q8ZftFfAP4dnUx4++NvhHQ/wCxbOG71j+2PEtra/YLebPlTTeZIvlI+07W&#10;bAbBwTit3wp448IePPDtn4w8D+KNO1nSNQhEtjquk30dxb3MZ6PHJGSrqfVSRXw3ov7NHwI+OH/B&#10;bn4va78ZPhdo/ik6F8H/AAuNLsfEFmt3ZwNJLdhpBbyhojJgbQ5UsBnBGa+afiRqmq/AT/gnH+33&#10;8N/gpJP4d0Lw/wDHxfD3h/S9BuFtI9E0zU7jR4L1LTJVLZPLvbp+qopYnKgE0Afq54F/aI+AfxV8&#10;Tat4I+GHxt8IeJNZ0OQx63pOg+JbW8utOYHBWeKGRniOeMMBzXz/APBX9uWHTP2j/wBoTw5+0x8Z&#10;/C/hvwd8PfFumad4bvPEV/aaZBbLPZiRkeeUoHZn6bmJ7CvFtV/Y88d3HxO+A+q/sv8A/BMW1+C7&#10;fDfx1YTar4us9d8OxSP4fETQ3VpIbC5ea6EiEFlcNvYbj83NaX7Jn7KH7Ofxq/4KU/tXeOvjL8HN&#10;A8W31j4m0mwsV8TabHfQW0L6erP5cMwaNHboXChiOCccUAfdWsfFf4Z+HvBkXxH1/wCIOh2Ph2c2&#10;4h1681eGOykNxKkUAE7MIz5sskcafN87SKq5LAVm+Hf2ifgJ4w8Va34E8I/GzwjqmueGVLeJNF03&#10;xNaz3elKOpuYkkLwAf7YWvyw+JHgbQE/4N4vHHwoskuLXQ7H9oa20TT7W0unjazsU+KdnBHDC4O6&#10;MJHhU2kFQoxjAr239vD/AIJ//sceH/2j/wBlTw14T/Z78N6HY6h8RLrQ9Yt9D01LNdX0waTczmzv&#10;fKA+1wtJBGzLLu3Ec5ycgH3V8MPjp8GPjbpdzrnwY+LPhnxdZWd01teXnhfX7bUIoJl6xu8DsFYd&#10;1JyPSqusftGfAHw78TLP4K+IPjb4RsfGWoRiSw8JXnia1i1O5Qjho7VpBK49wpr5Z+G3wg+GP7PX&#10;/BYPXvD/AMDPAGk+E9O8SfAa11DWdJ8O6fHZ2d1dw6jPFHM0MQVA4jwu4KCR1zXyB+zP+z94q/ar&#10;/wCCV2tT6R/wTXk8afEb4q2etatJ8ZNT8ReHVvJNfnuJzDeefNdC8gFtKsaqoCtGIcKoOQQD9d/E&#10;/wAW/hh4J1iHw94z+Img6TqF1ZTXlvY6nrEFvNLbQgGaZUdgxjQEbnAwueSKZ8M/jJ8J/jT4c/4T&#10;D4O/Ezw94s0nzmh/tTwzrdvf23mKcMnmQOy7geozkd6+BPjR+zpofxh/4KKfsg/DL9rPwxbeJr7S&#10;fgtrM3iLT9RmM9rdapBb2YkMyg7LlPNDNtcMjHkg16R+yT8Jvhr8D/8AgrZ8fvA/wd8E6X4X0PUP&#10;hr4Q1W50PQrNLWzN68l/E86wRgRq7JFGGZQC2wE5NAH1Z8Vvjv8ABT4D6DH4q+OXxe8L+C9LlnWC&#10;LU/FfiC2063eQ9EElw6KWPZQcmuN+PHxs162+GHhv4hfs9/FH4V/ZdY8T6dbNrXjfXmXS72xml2y&#10;R2k1u+Jbt1yIVyVZ+CDXzj+3f+y/8YJv25/D37bGl/sneHPj34P0r4XyeGb7wFrVxa/bNDuPtz3U&#10;mpafDeAwTTTRmOFlysmIECtgkHzn9sL44fAH9oH/AIJz/Cfxv+zh8Pk8I+HYf2jvDOnzeFP7Fj05&#10;tHvodUZLm2kt4gEjkWTduxwSc5OaAPvrxd+0Z+z78NV1z/hP/jl4N0MeGY7d/Eh1jxRaWo0lZ1LQ&#10;Nc+ZIPIEgBKF9u8cjNdJ4Y8Z+FvG3hu08Y+DPEen6xpGoW63Gn6rpd6lxbXMLDKyRyoSrqRyGBIr&#10;4L+Dn7MXwC+OP/Ba39qDxh8ZvhZo/iq68P8AhrwTDo9v4is1vLW187TH8yRbeXdF5pCKokKl1Xcq&#10;kBmB888CWcXwK/4Jpft4eCPhEreH9J8H/GjxlaeFbDS2MUWjW0unaZcPFbKOIYxLczuqLhV3kAAc&#10;UAfT/wC27+3n4P8ABvwsa4/Zh+P3g3VvFWmfEbw1oviHT9I1my1K4sILzVbe2njngVnaFjHI6gso&#10;IPIwRX1MtzHFGTIdoVcszHGOK/M/9uj9hX9jr4VfsHfBTxX8L/g34X0LVvDfxE8AtpXiLRNIt7W8&#10;vfN1OzEglnjUPOsuS7BiwZgD1Fe9/wDBcDxd4k8G/wDBLP4pXnhPVp9Om1SHR9EvtQt32yWthqWs&#10;2NhezK3VStrcztu7YzkYzQAn7cX/AAUE8O+Evh74f1b9kr9oDwbrmqr8WdB8PeKI9C1ix1RrOC5v&#10;FimgmRGfyXK5HzAMO2DX0t8TPjL8Jvgn4Wbxt8Zfif4d8JaLHIscmseJtcg0+1Rz0UyzuqAnB4zn&#10;ivz9/wCCpv7C/wCx/wDA/wCE/wAD/Efwb+AvhXwnqXhX4weF7DR77w9pMNnPJbNdJG0UrxKGuFIA&#10;Y+YWy43/AHuan+Nh1T4vf8Fh/GHh/wAd/sXT/GjT/hv8MdHPg/RbrU9Jjs9Oe/eV7m88jU5445ZW&#10;ZFiEihigQjjPIB+h+k+MPC+v+HYfF+g+I7C+0m6thc2uqWl4kltNCV3CVZVJVkI5DAkEd65f4Xft&#10;Ofs5/HDU7/RPgt8e/Bfi+80tymp2fhfxVaahLZsDgiVIJHMZzx8wHNfCml/8E6f2l/GP7FH7Tn7N&#10;fgX4eL8HtF+I3j+LXPhb4FvNetriCxtXttOl1GwdrCWSO1tLy7gvFMUbYjjunIUZxXpf7FXxh+E3&#10;w/8A2gtO/Zf+Jf8AwTu0P4C/FK88MyzaTN4d0bTpNM1mzg2+alpfWiKXVMqTG4UjjIzQBvfsH/t+&#10;aF42+CFx4v8A2uPj74P0PWL34na9oHh5dc1ay0o3sdtfyQQQQo7IJpAoVflBYnrya+ovGXxF8C/D&#10;jw1ceMviH4x0rQdHtVDXOra1qUVrbRL6tLIwVR9SK/NL/gn5+xB+yd8Vf2Dvjp46+KPwF8N+Jda8&#10;QeL/ABxDf6p4g0uO8uI447i5SNIJJQzWyrjcBEUw+X+8c16H8Kvj18GNM/4Jp/se/Dv43/s8P8bP&#10;GHxC+FvhiTwp4NuNFs9Rmu7yHQrea4vma+IhhEaMzNO7KR5nXmgD7d+GHxn+EPxw8ML40+C3xS8O&#10;eMNFkkaNdW8L65b6halh1XzYHZCR3GeK+Fo/2/f2mW/4JqfBD9pGTxlZ/wDCV+Nvjd4Y8O+Ib7+y&#10;Lfy5dPvNeFncRrHs2RkwfKHUBl6gg81P+wbpVj4R/wCCs3xV8N6B+y3/AMKdt9T+EGj6lqXhG3ud&#10;NMFxdrfSRLdhNNleFWMfyk8Mcc9K+dviH4M8N/Eb/gg3+z/8PfGXmf2Rrn7QfhLT9U8m5aFzbTeJ&#10;THJiRCGQ7WOGBBHUEEUAfq98PP2gPgX8VvEereEfhd8avCfiTVdAl8rXtM0HxHa3lxp0mcbJ44ZG&#10;aFsgjDgGug8WeNPCngPw7eeL/G/iPT9H0nT4WmvtU1W9S3t7aMdXkkkIVF9yQK+F/wBtP9nf4Dfs&#10;rftM/sq/FP8AZp+D3hnwTr83xgtfCdwvhPQ7ew+3aLeWsyXFvKkKL5qIqCQbs7DHkY5rW/4LSW9v&#10;4fsfgr8ZPid4UufFXwq8IfE6Kb4ieCba2F02rG4iMFg/2Y/8fXk3LBvJwSS2QDigD6q8C/tS/s0f&#10;E+HTJ/ht+0N4F8QrrV1JbaM2h+LrK8F/MiF3jhMUrea6orMVXJAUk8A1a8YftEfAX4e+M9M+HHj7&#10;41eEdD8Ra1/yB9B1jxLa2t7ff9cYJZFkl5/uqa+I/wBjr4MfDr4u/wDBUzxB+2x8Ff2PJPh74B03&#10;4Nx+HmvvEXgJdFuNZ8QtqPmpd2tvJGrxmCz86B5gFLi5VDkKK8Z/Z3+Ed7+098GPj3r/AIn/AOCb&#10;b/Fjxf44+JnjDTJfiLq2ueHvOtmtrua0sYIje3K3NtHbpHEVVVXBywzkEgH15/wVk/bqX9kz4c+D&#10;PBXgr9oTwL8P/F3xE8dafodvr3jDULXGi6bKJnudVFvPIiyLEIQgZ/3QeVQx5Fd/+zr8WvDHwp/Z&#10;eg+K/wAfv29vB/xE0Ga6lmh+LV1daVpelzW5fy1j862cWrbHV0LhuWyDyK+U/wBpT9njVdJ/ZR/Y&#10;u8C/tXeBtD1zxto/xg8M6L4kuNUtbfUGcDTtS82AysrCSMlEJGSrFQeSAa7Lx58HfhD8Vf8Agsn4&#10;S/Zs+IXwp8O3Xw8+G37N83izwP4NuNFg/spdavtdksrq6Frt8p5IbeCILlTsN47DBfJAPtnwJ8R/&#10;AHxR8LWvjj4ZeN9H8RaLfJvstW0PUoru1nX1SWJmRh9CawLP9pv9nPUdb0bwxp3x88E3GqeIxIfD&#10;umw+KrRp9U8tisn2eMSbp9rAhtgbBBBwa+Wf2QPB/hT4F/8ABWT45fAj4NeHrHQfBd98PdB8STeG&#10;9Htlt7G21WWWaGSWKBAI4meNFLbQNxGTk81nf8EOf2a/gXpv7GHhv4vy/DLR77xXeeI9YvG8SapY&#10;R3N9DJ9tuIlWKeRS8KLGSiohACkjucgH0l+0D+1V8Ivh7o/ibwFpPxx8I2fxEsfCt5qWm+E7jxBa&#10;f2ofLgZ0lFmz+ay5AP3MEVQ/YQ+O3iT4u/sL/Dr9oH4z+I7P+1Nc8FWuq+INUkWK1gV2j3SSnG1I&#10;16k9FAr4X/Yb/ZK/Zm/aR/4Ikat+0H8c/g74d1zx98TtH8UeKvG/i/UtLibVY9YkvbwtsuivnQG2&#10;MaQxqjL5YiGACTnn/HOra7rv/BPL9g/4BS/Cq+8beFvHGoWKeKvClnqNtaf2wlpYNcQWkktzJHF5&#10;bygMyO4DiPac9KAP1L+F3xy+Dfxw0KbxR8Ffiv4Z8YabBcvbzaj4X1+31CCOZfvRtJA7qHHdScjv&#10;VCT9pv8AZyh1bTdAn+PngqO+1jU7nTtHs38VWglvry3kMdxbQp5m6WWKRWR41BZGBDAEYr5S+AH7&#10;NfxL8Pf8FEvD37Q3w3/YYh+B3g9vhnqug+Pre11nRfI1ycXFnLpZFrpk8imSHbeDzmUMEkC7iMCo&#10;f+CQP7MfwGvvh58RPjHrPwt0XVPFF3+0V48mXXNY02K6urUweI71YVgklVmgVDlwsZUB3ZurE0Ae&#10;q+Cv+Ct37Cfjf9qLxN+yjZ/tEeC7XXvDkljbw3V1420xYNXvbklfsVni4LTTxuPLeMLuVyFxmvpZ&#10;W3LuxXwR+zZ+z3+z9cf8FiP2i5Zvgf4Pkk0zQPCV/prP4ZtCbS6aGSRp4z5fySM43F1wxbknNfeS&#10;u0cfTPrQB5xpnjz4jXn7VGsfDS78W/DuTwrb+D7e/tNEtNSlbxRFdtOUaeeAt5a2RUbUcDcZMjOK&#10;8Y/YB/b28N/Eb9mzwt4p/an+Png/SvGPibxJq1hpFlq2rWWmz6kIb6WCKO3gLIZWCqo+RSSeuTWT&#10;4DI/4fofEDP8X7O2j/8Ap1mr5n/ZK/Yf/ZR8Xf8ABF34tfEjxv8AAnw3r3iLVtJ8cX8+v65pcV3f&#10;QzQSXrW5gnkBkgETIrIsbKEIyMHJoA/UPxP8T/h14F1DT9H8aePNF0i61YzDSrfVNWht5L0xRGWX&#10;ylkYGTZGrO20HaqljgDNVvBnxt+EHxI8GyfEf4dfFPw3r/h2LzDLr2i67b3Vknl/6zM8TtGNvf5u&#10;O+K/NnxN4P0P9pnS/wDgmRYfHa3k8TQ+IPDP9o69HqMzMupT/wDCIpO3n8/vkdxl0bKuCQwIJB9M&#10;/wCCt/g7w14L0H4G/s0fDb9nm01DwT8QPjDGni7wT4UFlpEetLDbvOlvIztDDtlkjTeHYCQJtOel&#10;AH2v8L/jn8G/jfo83iH4LfFfwz4v0+2uWt7i+8L6/b6hDFMv3o2eB2VXHdSc14Z/wUC/ab/aQ+CX&#10;j34M/CP9maPwPHrPxT8cTaHcal460m8vbayijsLi63rFa3NuxYmELy+MHpXmvwK/Zn+Ieh/8FB/C&#10;P7Qvww/YOi+BvhWHwDq2hfEJbXWtEFvrhMtpJpg+yaZO4aWFluv3zKCEk27iOKq/8FgR8Z5f2gP2&#10;UE/Z+Phr/hLP+FwXf9k/8JdJOun7v7Gvc+aYEeQDGcbVPOKAOsT9q79ub9nD9qP4a/Bb9sbQ/hf4&#10;h8L/ABV1G50jQfFPw307UdNuNO1SKBp1iuba8ublXjeNGw6SKQRjaetfRXiH9qP9m3wi0i+K/wBo&#10;HwPpZh17+w5RqHi2yh2aptDfYTvlGLnaynyfv4IO3mvnPw1+x3+2z8d/2kvh98dv25/iZ8O4tN+F&#10;t9cal4V8J/DO2vXS51GWEw/aLq4vFRtqRswWNU6nO6uC/wCCbH7L/wAAviP+0R+1p8TfiV8KdF8T&#10;aw37R2rWEE3iKxS+jtbeOC0lCwRTho4SXbczIoZyke4kRoFAPtX4qftA/Az4FaZba38cPjJ4U8G2&#10;N5MIbO88VeIrXTop5D0RGuHQMx9ASa6Kw8RaJrWjx69pGsWtzp9xCJrfULa4SSGSMjIdXBKlcc5z&#10;jFfD/wABvhD8Kv2pP+Cnv7TniH9pD4X6D4uuPh7J4b8M+CbHxRo8N7Dp2lz6aLyaSGKdWVWmuJHV&#10;nABIgC5wCK+afHLz/D79gv8Aaw/Zp8D6rdaP4F0X9ojT/C2jQaddPDHpei6hqFgLy2gZT+6hAnlX&#10;YpCqrFQAOKAPtD9rj9vjwvpOjfDqb9k39oHwb4iutS/aF8HeD/GSeH9YstWNtZahqSW9zbSiNn+z&#10;yNGWAY7XU9CDX01YeN/B954rvPBFj4q02fW9PtYrm+0eG+ja6toZSwjlkiBLojlWCswAYqcZwa/P&#10;3/gpJ+xV+yZ8ILf9lXx58Hfgx4X8F6toH7T3gHT9PuPC+j2+nte2kuoxh7WbyVXz48okwVs7XiDD&#10;HJPt3wbYD/grz8bF3/8ANJfCP3v+vjUaAPRP2u/2j4PBP7GPxw+L3wL8e6PeeJPhx8PvEV7FNY3U&#10;F4NM1Wy02e4jjnjBZQ6OiExOOnBGDW78Ivjfozfs6fD/AOKfxk8b6Tpd14m8N6M9xeapeQ2cVzqF&#10;5BERFHuKrvklfasa8kkBQeBXwh4fZH/Yd/4KSAfNnVfiFyP+wDJUP7GHjXxd+0z+2N8FPhb+118P&#10;ZvAth8L/AIG6P4p+EPhDUNSguo/FOqPB9lm1gSwM0bNa24QJbk+ZGbtpGAwMAH1V4l/4KzfsOeE/&#10;2ur39jXxj8fPCOjeINO0VL281LVvGGm29pHcPKI1sMvcBxd8hvKKhsEHnNekeHvH3xE1P9pvWvAV&#10;x4v+HU3hG38J2V/pek6fqUreJY7iWSVWnuId3lrZOExFIBlnVxk4r5Lk+AvwN8Tf8F3tcHif4M+E&#10;9QE3wNtr+T7d4dtZt939vx9oO6M5lwAN/wB7gc12WkXlzoP/AAWA+MWpaRbr51l+zb4dktY1UcMl&#10;9qxVQB2yBwKAPpi7/aV/Z10j4oQ/A/Uvjx4Lt/G10FMHg+bxTaJqsoIyCtoZPOORyMLzW94l+JXg&#10;DwZfWel+MPG2kaTdahHPJYW+p6nFBJcrCgeZo1dgXEaEM5GdoOTgV+bv7J/7GX7J/wAZP+CF2j/F&#10;n4qeAvDt14u8YfDO58X+JviZe6XA+s/27Msl3Jem+ZfOE0U2EVt+UEaqMAYrS8deEtA/bFv/ANgF&#10;v2l/CsevLq+h6nqWtaZqilob64XR7RgbiNjiZWbDlHBVjgkHFAH6B/C/43/Bv43aDJ4o+DHxW8N+&#10;LtNhuWtptR8L69b6hbpMv3ozJA7KGHGVJyMisy2/ai/Ztvfig/wPsv2gPBE3jWM4k8HxeLLNtUT6&#10;2gk84f8AfNfJPw1+EXw/+Df/AAWp8f8Aw0+BXg7SvBek+Kv2XbHU9V0zwzpsdlaT6lHrc1tFeNDC&#10;FQzLExTeBuK8E15p+xt4e0P/AIJp2Pw6+Af7bn/BP7wtY6l/wkUek+H/ANoPw3YWOpQ6tqk0zeXe&#10;Xs7ILu0uZnfq+RuOAw4AAP08VtwyKWvGNL+JH7akn7Q7eENS/Zx8JxfDP7XIq+Mo/HRbUGhEZKP9&#10;h+zgbi+FK+ZwDnPavZUYsuSKAHUUUUAFFFFABRRRQAUUUUAFFFFABRRRQAUUUUAFFFFABRRRQAUU&#10;UUAFFFFABRRRQAUUUUAFFFFABRRRQAUUUUAFFFFABRRRQAUUUUAFFFFABRRRQAUUUUAFFFFABRRR&#10;QAUUUUAFFFFABRRRQAUUUUAFFFFABRRRQAUUUUAFFFFABRRRQAUUUUAFFFFABRRRQAUUUUAFFFFA&#10;BRRRQAUUUUAFFFFABRRRQAUUUUAFFFFABRRRQAUUUUAFFFFABRRRQAUU132jgUhkI6igB9FRrOf4&#10;hSfao843r9M0XSDUloqL7QSeBTvMcfw0rq1wH0UUUwCiiigAooooAGXcu014DJ/wTw+D0n/BQJf+&#10;Ch51K+/4ShfB6aGuk7U+x+YhlVb48bjOIZpIc/3GxXv1FAHzv8Kf+Cb3wa+EP7dXjz9vPwzquof8&#10;JF4+0W3sL7SZAn2W0ZDmSeLjdvlO3fnj5RWX8cf+CbcXjn456r+0b+z/APtMeNvhD4p8UW9tB42m&#10;8ItBLba8tunlwPNBOrIsyJ8nmqAxXaDnaK+nKKAPD/in+xFoXxg+AfhP4EeNvit4l1BfC/ijS9eP&#10;iLUJknvtQubK6+0jzmIAw7cHAGFwB0rvP2hfgD8Nf2ofgt4i+AXxf0h77w54o082mpW8cpjfbkMr&#10;o45V1dVZWHIKg12lFAHxxYf8Eh7TW9X8F6z8cf2xPiV8QpPht430nxJ4Dh8RXEAj0uaxuoplUrGi&#10;id3SMwmV8sEkfHJzXa/tEf8ABOy2+LHxpb9o34L/ALRXjL4T+Nr3TItN17V/CLwyR6vZxMWjjngn&#10;Vo2ZCx2yY3AHGcV9JUUAeHfEv9ifT/i5+yfD+yx8QfjD4n1hBrGj6ld+K9Uljm1C6msNVtdSTd8o&#10;XDyWqoQB8qsccgVt/tC/sqeGf2ifG/wx8a+IfEt9YTfC/wAcR+JtNhs40K3k6W80Aik3DITExOV5&#10;yBXq1FAHC6N8I/FOmfHXXPi7d/GXxBe6Rq2h2lhZ+B7ho/7N02WFmL3cOF3+bICA2SRhRgCuL/as&#10;/Yc8EftP634f+JVn488ReBviB4QiuIvCvjzwjdiG9sop9vnQOrApcQPtGYpAVyAwwRmvbqKAPn39&#10;mv8AYC0H4I/E2b4+/E34yeKvih8RZdJbSofGHjCaPfZWLOHa3t4IlWOBWYAsVGWIGTxXXfAf9lXw&#10;x8B/ir8TvitofiS+vLr4n+JIdY1K1ukQR2kkdusISPHJUhQeec16pRQB4P4O/wCCfnwe0P8AY/8A&#10;E/7FPiy7vvEHhPxde+Ip9Ya7ZYpnXV9Qur6ZFKfd2PdMqN1ARSeaxfAP/BOfTLb9mPxF+yd+0F8f&#10;fF3xS8Ma1bw2unyeJvJiutJtYlAijhlhVSWTahEjZbKg5r6OabBwB0o84jhv/wBdAHz/APs0fsTf&#10;E/4D+MYtf8Y/tv8AxK8faXYWj22keHvEktsttbxkKF8wxIGnZVXAZznvXYfs+fsqeGf2eviP8WPi&#10;NoHiW+vp/iz46TxRqlvdxoqWU66daWPlRbRkpstFbLc5du2K9UByM0UAeW+FP2WvDPhH9q7xl+1l&#10;Z+Jb6XVfGXhjTNFvNLkRPIgismlZHQj5izeac544GK4zRP8AgnB8Dx4Q+Onw88ezXniXQPj94qut&#10;a8XaXqAVFhM9rDbtDCyYIVRArKx+YNz2FfQtFAHzd+zl+wb8SvgN4103Wdf/AG6fih408P6FGYtD&#10;8KeILm38iKLyzGiTSIgkuQqnguc5AJya7v4LfsreGvgp8afid8a9F8S315efE/WLTUNSs7mNBHaP&#10;BAIVWMgZIIGTu716tRQB8za9/wAEyfhxrv7HWt/sbz/ETWl0fXPiMvjCbVkhi+0R3I8SxeIBCBjb&#10;s86IRZIzsJPWvTfjZ+zR4d+OHxJ+GfxJ1rxDfWVx8MvFMuuabb2qIUu5ZLOa1McmRkLtmLcc5Ar0&#10;yigDzSX9mbw3L+1j/wANat4hvP7V/wCEHXwz/Zexfs/kC6e483P3t+5yuOmBXiGk/wDBKaT4eeK9&#10;Rt/2fv2yPiZ8PfAeraxcanffDnw/dQfYo7i4kMk/2aWRDLbI7szbEOAWOMV9dUUAeT+LP2TvC/i/&#10;9qnwL+1ZeeKNRj1XwH4b1LR7LTwqNDdR3ojDvIxG7cPLGMdcnNWvCv7MXhvwp+1T4w/astfEV5Lq&#10;njDwrpWh3mmyRp5FvFYyXDpIh+9uY3DA54+UY716dRQB4f8AtP8A7J3xV+O/iSz8RfDP9s7x98Mf&#10;JsFtLyx8MLbTW12od28wpOjbJfnK7wc4VR2rkbz/AIJW/A+P9mPwv+zB4e8Va7Z6b4d+IVn4zn1e&#10;SZZ7zVNUhujcySzs4wTNISWwBjtX09RQB5T8M/2UfDHwx/ai+Jn7UumeJb641T4n2ei2+p6bMiCC&#10;0Gm27QRmMj5iWVstnuOKx/Af7Cnwr8KeCvjH8OvEF5ea9ovxq8ban4i8TWV8FURNe2drayW8ZXnY&#10;EtVIJ5yx9q9uooA+Jx/wRg0HWvDWh/D74lftg/E7xV4X8G6/peq+A/DusXkBg0V7C6ingXKoGuML&#10;F5YMhJVWOOa+qPjn8D/h5+0d8G/EvwH+LGi/2h4b8WaNPpmsWe/a0kEqlW2sPusM5DDkEAjkV2Gc&#10;daM0AfFF3/wRnsfGNp4V074zftp/FHxra+A/Ethq3guz1y6g8vTvsrgpG4RB9oJRdnmSZYAkjnmv&#10;Vf2qP2AtG/aF+JOk/Hn4ffG3xX8MfiJo+ltpcPi/wjJGXuLBn8w208MqmOZQ/wAylhlTnB5NfQVF&#10;AHkHh/8AZd8YaT+ztffBLU/2pPiBqGtX0zTt8Qpr+JdVhlLqw8vanlpGNgXy9uNpYd64r4Af8E6h&#10;8Mfjfa/tG/Gv9pbxp8VvGGk6bPp3hrUfFXkQx6RazkeckUUCqpZ8KC7ZOBX0pRQB4v8As8/sZeEf&#10;2dvgP4m+Avh7xZqV9Y+JtW1q/uL27jQSwvqMskkiqFGMIZCFz6DNcH4s/wCCXPgbWP2dvgz8G/B3&#10;xk8UeF/EnwJ8O2Ok+AfiLopiXUYI4LCOxkLoymN1nhjHmIRtzjGMCvqSigD59/Zt/wCCe/gz9nj4&#10;6at+0pN8VPFHi3xr4i8Jw6H4l1vxHcJI+oLFP50cmFAEW3JUIoCgE964vx3/AMEifg58Rf2FfC/7&#10;BHiT4jeIj4Z8M+LLDXF1S1aOK8uWtr43YhLKP3YYkruXDKORzX1tRQB8vfCv/gmlB4T+POi/H340&#10;ftPePviheeDRP/wgOm+LriH7PoTSxmJ5QIkXz5vLJXzZMsMnHU15l/wWn1/wXrg+DXwD+M3je48B&#10;+A/E/j4X+tfFCK48gaDe2ERmsk89h5cDSSnh5MD93gda+7GCuuwnrWd4m8G+FvGukS6B4w8P2eqW&#10;M3E1nqFqs0T/AFVgQaAPz1/Zp+OvxS8G/t9/Dj4B/Br/AIKPL+0t4L8T2etS/ECH7PY30nhK3gsX&#10;ls7t7+x/dp5lyqW4jc7n8wkD5DXtviT/AIJcyab8UvEPjz9nj9rj4ifC3SfGWsPqvizwn4Vmgayv&#10;b6QATXMfnIzW0kmBuMZGTz1r6Q8C/Cn4afDC1ksvhz4C0fQoZjmSLSdNjt1f6hFGa6ADAxQB5L8b&#10;P2TfDfxu0T4b6Jr/AIy1aP8A4Vv4207xNYXTMss1/cWlvcQKk7MOQwuGZmGDkCsb9rD9h7Qv2mPE&#10;vhv4qeGfir4j+HvxA8H2t3a+HfHHhSSMXMFrc7PPtpY5AUnhcxo2xwQGUMMGvc6KAPFf2Tv2KfCf&#10;7Lk/iDxhdePde8beNvF80Mnirxv4omVry/8AKUrFGAgCRRICcIgAGSetbn7JH7MXhz9kb4F6X8CP&#10;CniK91Sx0u4upY76/VFlczTvMwITjguQPYV6dRQB8Z65/wAEb/Bk9x4w8E+DP2o/iR4b+F/jm/1H&#10;UNe+Fej6hEmnfa76RpbpoZNvmwxySuzmFWCZY9MmvQtZ/wCCbXwe8Sfsa+D/ANjjW/EuufYvAdvY&#10;nwt4psbkW+pWF5aD9xdxugwrg9RjawyCMGvoqigDxP8AZe/ZU+J3wG1K/wBZ+J37YHjz4oXF1aLb&#10;W0fij7PFb2kYbduWKBFBkPALnkgV0P7Lf7NHh79lnwHrHgLwz4hvdSg1jxxrniaWe+RFeObU9Qmv&#10;ZIhtGNiPMVXvgDPNel0UAfOfxS/4J8QeLP2rof2u/hV+0L4u+H/iC9tbOy8YWeheTLaeIrS1fdFD&#10;OkqnZgFl3JhsNXWeDvh3+0Dp/wC2b42+JPib4mTz/DO+8D6LY+FvCrThlt9WjnvGvrsKFBTdG1ov&#10;LHcQ/TAr2CmtErnLUAeU6J+yv4Y0b9sDWf2x4PE182sa14FtfDE2ksifZkgguWnWUHG7eWYjk4xW&#10;L8J/2GvBXwl/Y5179jfSPGWp3Wj69p+t2k2rTxxi5iXUjN5hUAbcp57bcjnAzXuKKEXaO1LQB88+&#10;Hv8Agnj4A8PJ+zmtr461Zv8AhnDSDp/h3fFH/wATSP8AsgaZuuOPlPljf8mPm9q7j9q79lH4bftf&#10;fCtvhf8AEifULRYNQg1HR9Y0e6Nve6XfQtuhuYJByrq34EZB4NenUUAeI/su/sn/ABP+A+s3mvfE&#10;79sbx98Tpp7UW1nb+KPs0VvaJu3bhHAihpDgDeecfWtn46/so+Fvjx8VPhb8Vdd8TX1ldfCzxVNr&#10;mmWtrGhjvZZLOa1McpYZChZi3y85Ar1WigCPyFxjNeW/s3fsp+Gf2adf+JWv+G/Et9qD/Ez4iXni&#10;7Uo7xEUWlxcRQxtDHt6oBCCCeeTXq1FAHzf+0P8A8E9F+LHxgm/aC+DH7RnjL4T+NNR0mHS/EOse&#10;EWgkTV7OFmaJJ4ZlZC6F22yAbgGI6Ve8Pf8ABNT9m3S/2TvEf7IOvWGpa3oPjKSe58W6pqV8zahq&#10;l9K4ke9eYYIm8xVdSMbSoxwK+gqKAPje2/4JBWHiLVfBOs/HX9sH4k/ESX4a+OtH8TeAY/EdxAI9&#10;JmsLuKdVKRoomeRIjAZXy4jlkxgtmu4/aB/4J4wfF39oSH9pj4a/tG+OPhr4muNDh0XxLN4TuIvL&#10;1rT4nZ44ZFlVgjKzvtkXDDca+kKKAPl34S/8EsfhP8Hf2YvjP+y34b+IviS50j40/wBtf2zqWqTr&#10;PeWR1Kza1lZHb/WFQxYF85PXiuh+Ln/BPb4efFL4e/Czw7a+NNV0PxL8HbjT5vA/jjTY4/t1q1tC&#10;kEiMGG1454lKSRn5SG/2RX0DRQB87ftNf8E/dO+Pfxq8PftIfD747eKvht480HTW0yTxB4X8l/7Q&#10;05nDtazxTKyMu4ZDYyvauz8MfspeHfDn7U+uftWv4t1C71jXvAmm+GLzT5408nybOe4mWfIGd7m5&#10;YMOmAMV6tRQB8ZX/APwRt8G/YLz4ReGv2ofiLo/wY1C8mnu/g3p95CumiOaUzTW0cxXz4rdpGY+U&#10;rYAYgcV7r4z/AGSfA3iz4n/Cr4lWeo3Olj4SJfR6BpNnGnkSxXFtHbeW+eQESJduPxr1iigDyU/s&#10;neGm/bHvv2zF8Vakus33wxj8FNpaKggjtlv2vBcK2N3m722+gA9a8n0//gl5q3iL4kaH4q/aC/bP&#10;+JHxJ8O+GNch1fQfBfiOS2S0ivITmGWZ4kV7go3zAOcZr6yooAjEAH8VSKNowKKKACiiigAooooA&#10;KKKKACiiigAooooAKKKKACiiigAooooAKKKKACiiigAooooAKKKKACiiigAooooAKKK+Y/8AgqR/&#10;wVW/Zu/4JQ/BO1+Lnx7uLy8vNauJLTwr4X0lQ13q1wihmClvljjQFd8jcLvXAYkAgH05RX8+d7/w&#10;e9eI21wvp/7C1mum7vlim8VOZ8f7wjC5/wCA1+s//BJP/gphpn/BVL9leP8Aaa0X4Qaj4Nh/tifT&#10;m0/UL5blZZIjh3jkVV3LnjpkEUAfUtFRrITwTz3p6klckUALRRWT4v1PVtM8L6pqGiQGW8t7GaSz&#10;iC7t8qxkquO+Tj60Aa1FflN/wRC/b9/4LK/tQftWeNfAX/BQj4Gax4c8G6fpMk+hXl/8O5NIQXAm&#10;2rGszRr5vye5r9VlkbGTQA+ioxIxGc1+TPwT/wCDhr9oD4of8FtLz/gl9qXwK8H2/he38V32kR+I&#10;4Jrr+0CsFu8okIMnl5JXH3elAH61UU0tgc0nmNu24oAfRSOSFJFfj3+3J/wdw/Df9ib9rfx9+yhq&#10;37FGueILnwL4gk0ubWrfxrDbpdsgU+YI2tWKDnoWP1oA/YWivw7+HX/B6v8ACz4g+P8AQ/AkP7AX&#10;iO3bWtYtrBbj/hPIJPKM0qx7tosxuxuzjIzjFftxpmpHUdPt9R8pkFxAsmxuq5AOD780AXKKjMjg&#10;cV+Wn/Bf7/gvh8eP+CQnxe+H/wAN/hH8FPCfiqHxf4dudTvLjxJNcq0BjuBEETyZE4I5yc80Afqf&#10;RXK/BPx/ffFH4ReGfiRqVlFaz69oNrfzW0JJWJpYlcquSTgE45rpvNx1P50ASUUxZCx6UCQnv+lA&#10;D6KAcjNN8w5IAoAdRQDkZooAKKKKACiiigAooooAKKKKACiiigAooooAKKKKACiiigAooooAKKKK&#10;ACiiigAooooAKKKKACiiigAooooAKKKKACiiigAooooAKKKKACiiigCGZwDnPT1riPGPxW+x3p0b&#10;wxbfa7rO0uOVB9vU1d+LniaXQNG+z2TsLi6+SNl/h9TTfht4Gt9A0xb+6gDXlwgaRmH3Aewrzq9S&#10;rWrexpO1t32PTw9KhQofWKyvf4V3fVvyRhr4b+K3ipVm1PWWtI252+YVx+C/1qb/AIVFr6p5kfjG&#10;XzPXe38816IiqV2qMUeWoO5uaccvov4m2/NsX9qYiPwJJdkkeY2+t+NPhxfCPxRK91p7cLJncd2D&#10;gA/411Xhv4meHvElz9gtpmjm/hjlXG76Vu3VhY3/AMl3apIA2Qsi5GcVw3xQ8FW9najxP4fh8me1&#10;YNIIhjIz14rKUcRg4uUJXint1NIzwuOkoVI8s3pdbX6aHoUTbkzTqwfA3ic+JPDsOoNxJjbKvow6&#10;1tByehr0qdSNWCkup5dSEqU3B9CSiiirJCiiigBsrMsZZetctqXxt+EejzQ2+q/FXw1ay3F5JZww&#10;3WuW8bSXEbbJIVBfmRWBVl6g8HBrqZTiNs+lfmX+wn/wT4/ZS+P/AMIv2jvH3xr+HVj4o1fWP2jP&#10;iVFDfauxkfR44tcvFjW15/cYbdLuXBLPkngUAfpJqninQtDgguta12zs47q4WC2ku7lI1mkbO1FL&#10;EbmODgDk44qroHxH8DeKrW8vPDHjXSNSi0+Vo9Qk0/UopltnHVZCjEIwwchsGvyu+Iy6v8bv+CRH&#10;7Kvhb4h+K9VvGvPj54f0e81QXzLdXNtFc6jbg+aDuy0SBSwOcHrXvP8AwUy+Efwz+B/wX+Ff7OPw&#10;Y8D2vhPw58cv2jvCfhD4hzeHwbWa40yQTzzhpEwwaYWMVsXyCVnIzk8gH2l4Q+Kfw6+IRuF8A/EH&#10;Q9ca1bbdLo+rQ3Xkt6P5bHafrisjXP2lf2e/C+rT+H/E/wAePBenahayGO6sb7xRaQzQuP4WRpAy&#10;n2Ir46/aV/Z9+C/7E/7Xn7NXjb9lrwBp/gm58U/EV/CviWz8PxGCHVdNls5XKTRqdsjIyKwcgsD3&#10;rF/4KO/su/syftX/ALQ+m/sMfDL4DeEW8ceNlXXfi544j0WNrzQfDwkAdhLji6u2XyY8nITzHxwK&#10;APvy++IngnTfCqeOdR8ZaTb6JJbpPHrM+oRLatE4BRxKW2FWBBDZwQeKsaD4t0DxXo8Ov+FfEFjq&#10;VhcLuhvtPukmhkX1DoSpH41+dP7a+keHG/4KEfBn9imb9lvxT8Rvhf4D+B974h0v4beEJrFLea7j&#10;vbbTreS5ivLq3jlhtoFIVNzYe4VtvGRofBv9lj9pLVPDf7S3w4+AvwX8T/Afwl488J2Q+Hul+JtQ&#10;sibLWjHKl29uljdXC20Dr5SnDLySwHFAH3poPxf+F3ivXZvC3hT4leH9U1S1z9q07TtZgmnhx13x&#10;oxZce4o8Q/GL4W+EvENv4U8U/Evw/pup3WDa6dqGswQ3EwPTbG7Bm/AV8L/sE6/+zr+zd8ZfBP7P&#10;Hxs/4J7yfBL4tatpdxp/h3xTHFFfaZ4omhhElwsGpQsWaV0jaby51V8Ke+M+d+L/AIbeEf2MPjr8&#10;XvjH/wAFGP2FLj4keD/E3xO1DxHovx10lotWbQtHnlU2tjdWsjrPZxWiKE8yENHhdxwSaAP038Wf&#10;ELwV4B0wa5468ZaTotkzBReatqEVtEWPQB5GAz+NXdM1vT9asYtU0XUbe7tZ0DwXFtKJI5FPQqyk&#10;gg+or80/jzr/AIU+Pn/BVLXvD3jj9lLxZ8cvBvg/4R6JeeEfDfh+XTJLC3bUGkke+khvr22Dsyqq&#10;qwD4B7V71/wSW+F3xp+EXhf4qeG/H3wW8RfD/wAHT/E66vfhb4R8S6ha3FxpujS28DmJfstxOkcY&#10;uDPtj3naOgAxQB9WeJfF/h3wZpUuveLvENhpdjD/AK281K8SCFPq7kAfiay9a+LngHSPh3efFP8A&#10;4TPSJNCs7F7ltVXUovspRRnPnbtmCcAHPU18J/8ABQ/XZfiV/wAFN/ht8AfH/wCzv4u+LHgnRfhn&#10;qXib/hAfDc9iIbvUftcNulxcpeXVvHMkSM21dzYaQHbxmtb9kL9m3xJZar+0N4Z8Yfsla18P/gr4&#10;s0yzufC/gLxpNYXCC7W1b7YY4bS6uEihMiowXcORnFAG/wD8E5f2xvjn+014Gi/a6+Mf7Tfwph8G&#10;av4duNWk+HWjW6JfeHYTLi2a5vXuT0QHfviQFmABGOeE/Z5/bm/aq/a28Lf8NFeFP22/gD4C8O6l&#10;r97B4f8Ah/4itVuLz7Bb3clur3Nx9sjZJZBHvAWIqA469a6r/gj1+yV+zP8A8OqfAesD4F+GftXj&#10;P4ZwweK7j+yY92rR4LbJzj94NwBwe4r5X+HH7Gf7KMv/AAbu+JvjFJ+z54TbxVbeHvEMtv4gOjxf&#10;ao3j1i4SNhJjIKqoUegAoA/WjXvjR8NPh7pmnN8UPix4V0a4vrVZIZNQ1uC1jueBueLzXG5M9CM8&#10;EVzfxN+Py33wV8Q+O/2Z/GHgbxVqulRqIWvPFUEemxyZXKz3MZYRfKSefavA/wBrS8/ZV8AfsJ+C&#10;/jD+0B+z5oPxG1+38JaXpPw+8M6lp0dxdazq9zbxrbWFvuBIMkmCxAwqKzH7teH/ABj/AGD9C/YT&#10;/wCCF3xo8OXel6bH408aaXceJfiFc6TaiG1bVJ3jzDBGOI4IECQRqABtjz1Y0AfpFe+OtE8J+EYf&#10;E3xC1/S9IhW3ja8vLu/SK2jdgMgSOQuM9DnkVJa+PvB994YbxvY+LdLm0WO3a4k1iO/ja1SFQWeQ&#10;yg7AigEls4AGTX54ftn6qPiT+378Jfgj8RP2dfFnxb8G6L8IZfEEfgLw5NYiG4vzJFCtzcR3t1bx&#10;yrGhIA3NgnOO9ctffCL4t/Cj9jT/AIKA3Mv7OXiT4V/CvX/g3rN/8O/CPiK+sZHtp/8AhF7pNQaK&#10;OzurhYI2mUMq7gOcgDmgD9Lovi58M7nxDbeE7b4jaDJql7As9npsesQtcTxMu5XSMNuZSCCCAQQc&#10;15p8Rv8AgoL+zN8KP2nND/ZR8dfErSdN8Sa5oF3qyy3uqQQ29pFAyKUmd3HlyNvBVTgkAkV8C/tG&#10;fsc/s/8AwG/4IyfDf9pj4beCFs/iRoeg+Dda0/x411I+qpdzNZmUm4ZtxRlkZPLzt2YXGBXq/wC1&#10;L+yz+zl8Tf8AguT8JbX4ifBPw7rUeufBzxDd6wuoaWkovJ4riBYpJMg7mVSQCegNAH6EWup219bL&#10;e2VzHNDIgeOaOQMrqRkMCOCMd64m2/an/ZtvL6PTLP8AaJ8CTXEsixxwR+LLMuzE42hfNyTnjA5r&#10;sbHRtL0jSotH0qzjt7WCFYYbeJcIiAYCgdhjivzk1/8AYn/ZC/bC/b8tPhJ8G/2b/B+k+A/gbrUG&#10;q/EbxJo+ixQyap4iwJbXR45FHKxAiefHQmNDgkigD9GLfxRoV3rFx4cs9bs5tQs40e8sY7pGmgV+&#10;UZ0B3KGHQkAHtRpXijQ9dlvIdF1yzvG0+8a0vltblJDbThQxhk2k7HAZSVOCAwOORXyJ+zRn/h8x&#10;+00rn/mR/Bn/AKSy1J/wSd2t8Rv2vlzn/jLrXNu7/sB6FQB9Y+K/HfhDwJpLa7438WaZo9irbWvd&#10;Vvo7eIN2G+Qhc/jVfQfif8PvFd1DYeFfH2ialcT2/nwwafqkMzvECAZAEYkrkj5hxyK+H/8Ago/e&#10;/Dzwb+3/APB7xn+1p8PtY8UfCe88N6rpljp1joNzrEEHiBmjeOSWwtUkln/crIFYRuF6nFeMeD/C&#10;N3+zT+zx+21+3j+zx8EdW8AaTN4fvZvhDca5ocun39ssemqlxdW9tOBLbQG4XzEjdEyU3bQDQB+o&#10;um/FX4d614ouPBOkeP8AQ7rWbTJutJt9WhkuoQP78SsXX8QKPGHxW+HHw98geP8A4haHof2pttv/&#10;AGxq0Nr5p9F8xhu/DNfldJ+y74km+AHwpk/ZA/4Jo/Ezwx8TND8R+GdV/wCFr6vqmhq1/GLq3k1G&#10;4vLiPVJJrhJrczsVKNksOBXqP7W/wG8U/DT9tvxt+09+0V+wxc/tAfDDXNEsY9KvNFmivdR8Hpbo&#10;/nommzMvnI5O/dC3mH0OKAPrv9qj9uz9n79kDw94U8RfFvxpZwxeMvFmm6BoscN7FueS9mESXB3M&#10;P3CE7nk+6o5Jr0nRviV4D8SeGP8AhNvDvjjR7/RQrFtWstSiltflOGPmqxTg8Hnivzo/4KoeH/2S&#10;/wBp79kb9l74s/DvwFouseGdU/aA8B6f4fnutNG6LSrm/wBstmVcbkUgbXjPdcEcV9T/ALUTfsXf&#10;sffsnyeC/H/wat28C6hqkGm6f4B8L6L5j6rf3U4EVtBAhUM8kh7lV6liBmgD2zwf8Uvhx8RvtDfD&#10;/wCIOh64tq224/sfVobryj6N5bNtP1r5t+AX/BRA/wDCnv2gfjf+0zrOjaXofwh+L3izw/YyWaCB&#10;p9O0tz5Mf7yQ+bcuqkYXG9sAKK+fPhFpvgn4d/8ABVv4Rr8IP2H/ABZ8DLXxR4K8QQ69Z6tHp1vb&#10;a4sIgeFjHY3k4MiFjy4VgD3qh4U+H/gj4i/8E6v2/NJ8deFLHWLex+M3xU1Czgv7dZFhuoY5XhmU&#10;HOHRvmU9j0oA/QL9nb9qH4O/tRfC7Rfip8I/G2m6laaxodnqjWlvqEMtxZR3MKyok6IxMTgNgq2C&#10;CCO1dJ4Z+J/w88Z6jdaT4P8AH+h6tdWLbb6103VIp5LdvR1RiUP1xX5n/E3w74Q/ZJ/4IJ+A/G37&#10;Onwsg0XXviF4H8C6V4mvvCNtFa6hfJfRWsc8olLIPNIlkw7MoBfO4da6Lwz+zdq3hr9oP4I+Jf2R&#10;v+Ca/wARPhLceGfFYg8ceJtYv9Fjtb/QXs50nW8FrqU0l1IZRAykozBsnIoA/QnX/i58M/CcF3P4&#10;p+I+gaaun3SW2oNqGsQQi2mdFkWOQuw2OyMrBTglWBHBFbdnqltqVnHqOm3cVxbzKrwzQuGV1IyC&#10;COCD6ivgP4D/ALHH7On7SP8AwUN/bI8U/Hf4bWni77H488OWFlYa0zTWkEbeENHd3SEnYJWyoMmN&#10;2EUAjFeif8ESmuLb9jbVPBxvriaw8LfFXxTomgxXU7SG1sLfUpEhgDMSdqL8oyeAMUAfWR8S6J/b&#10;v/CMf21Z/wBpfZxcf2f9oXz/ACS20SbM7tm4EbsYyMdaryeOvCUV1qdlJ4o01ZtFjR9Yja+j3WKu&#10;u9GmGf3QKjcC2ARyOK+XpiB/wXC6/wDNsdt2/wCo/e14V47ZT8ef+CmC5IH/AAr/AMH4wen/ABS9&#10;zQB+hVr8Xfhjfa7beGLL4kaBNqV7brPZafFrEDT3ERGRIkYbcykc7gCMVb8WeO/CXgLSW1/x14s0&#10;vRbBWCtfatfx28IY9AXkIXP41+XHxB/Yv/Z1+Dn/AASg+Cf7QngD4fxWfj3T7nwNe2/jIXEjakJL&#10;m6s0mUzltxjZJGXy87duBjivdv2g/hN4E/ax/wCCwvg/4F/H3Q4fEHgvwX+z/N4q0vwrqWXsrzVr&#10;vWDaNcyxZ2ytDDbgKGBCmfPXFAHr/wAHf2r/ABh8S/8AgoH8SP2c7e90W88H+Gfh34e13Qb3T03y&#10;zTXs94kpaZXKvHiBNoAGOeTniX/go1+1l8TP2SPg14f8X/CTwZo+u6/4k+IWj+F9PtddvZLe1R76&#10;UxiV3jR2wpAPANeG/sK/AP4bfs6/8Fff2hPA3wl0T+y9Fuvhr4Tv4dJhmZoLJ5J9QV44VYny4yyb&#10;9g4DOxA5roP+C6Mfipf2bPht/wAIE2nrrX/DQPhH+y21aN2tRcfa22eaEZWKbsZCkHHQigB/xD/b&#10;e/bq/ZD8UeC9f/bO+BHgGT4e+LPGOn+GdQ8TfD/xLc3Fxol5fSiC0lmguII98LTFFZlJK7hxX1v4&#10;t+JfgPwBHDL498daLoa3Mmy2bV9TithK391fMYbj7Dmvzl+Mw/a3/aU/4KK/C39gj/goL4s8G+HP&#10;BJSH4ieEf+Fe6TcpD461PR7hZm0uaW7mkeA2x8u5aNeJY+cgris/WIfD3x7/AOClP7Rj/HL9hbxt&#10;8c7TwTe6J4b8L2ulyaTJYaHavpqXcjLFfX9uVmlknb94qHiLAbtQB+m9z4l0iy0htfvNXtYbGOHz&#10;WvJLhVhCYzuLk7QMd84qh4L+J/w9+JFrLe/Dzx7ouvQwNtnm0bVIbpY254YxswB471+b9t+x1+3D&#10;45/4JeaX8G7/AOD+ofb/AAv8ZjrVv8LfF/iqKGbWfCcF1M8Ojy3VtLNGoZHjwpdl/dhW4zXr/wCx&#10;34w/Zy8d6f8AFT9mH4A/svah+zv8YofBcEuveF9V0iG2kWGYXMNpfQS27vFdwJP5y+chHzAggHgA&#10;H13YfGH4W6r4pk8D6V8TfDt1rUJIl0e31mB7pMesSuXGPpUnjH4q/Dv4d/Zh4++IGh6GbyTZajWN&#10;WhtfOb+6vmMNx+ma/On9gjTvhP8AsVeJPhx8EP2y/wDgn7J4B+JzzJpGkfGazaLVdM8S6mUO6Vr9&#10;WE0Es5DEJOgyTgHoK7j9lv4B/BX9un9p/wDaV+KH7Vnwy03xjfeGfitP4M8O6f4gjM8GlaVZ2sAQ&#10;QxMdsbSs7Ss4AZt454FAH3Zq3i7w7omkLr+s+ILGzsGMeL66u0jhO8gJ87EL8xIA55JGKk1DxJou&#10;kXNraatrNnazX83k2MVxcKjTy4J2ICRvbAJ2jJwK/InxzqusWP8AwSG+N/wZl1y7vtF+F/7Wlz4Q&#10;8IyXl000kOkWviOxa3t/MYlnEQmaMZJIVFHavs7/AIKIEH4/fso8cf8AC8F/9Nd3QB9K+IPix8Nf&#10;Cn2geKPiNoOmmzuY7e7+36tDD5Msiho433sNrMpBVTgsCCM5qXxT8SfAvgbSo9c8ceN9H0azmYCG&#10;81TUoreFyRkAPIwBJ+tfFPwX/Zc+CHx8/wCCoP7WWt/GjwTa+KIbDUvCdpY6XrA86zg8zw3YtJKs&#10;R+XzW2oC+MgIMEc1Jq/wQ+GH7Xf/AAVs8d+Av2ivDNr4m8M/Cv4W6DJ4O8J6svmWMFxfXF35935O&#10;drSbbeOMEg4HTFAH2yfG/hQeGv8AhMW8V6YNJMPmrqxvo/s3l/3vNzt2++cUnhnx54O8a6J/wkng&#10;3xZpmraeSQL7S9QjuIcjqN6Erx9a+B/+Cm+geHfDPxp/Zt/ZG8PfAPXPFHw3ubzWNQ1D4Y+CpLWA&#10;aobOFDbwutzcQRvCjSs5QycnHB7Wv2Nfgr8Ufh1+3D8UPH3w+/Y98UfBn4M+IvgrYwSeHdevNNEM&#10;/im3vbvdPBbWN5cCIGyljVm+UMU5zgGgD7bj+Nnwllm022i+KnhtpNYXdpMa65b7r1c4zEN/7zkH&#10;7ua6UzNu++MCvxr/AGbf2H/2bV/4NvNO/aIvPh9HdeO7X4X3Wvab4uurqR7/AE+8gmlMLW8u7MKp&#10;sXCpgdfU1+sX7PWqahr/AMAvA+u6xctPd3vg/TJ7q4kb5pZHtY2Zj6kkmgCs37Vf7NS3f2Bv2h/A&#10;qzrJsaE+LrLeGzjbjzc5z2rr4/FOhz60/hy312xk1CO3W4ksFulMywk4EhTO4KTwGxg1+cfx5/Yp&#10;/Y+/bJ/bh0/9kL4K/s6eENN8OfDe/tPEvx18XaVoMSSSXTETWGgRTqvE8p23Nxg7kiCKcebXsvw7&#10;SOP/AILfeP4YUAVfgLo4VR2/0+SgD63sPEuk6rdXllpesWtzNYTiC+jt7hXa3lKhtjgHKNtZTg4O&#10;CD3qPxR428K+CNJk8QeNPFOm6PYQ48291S9jt4Uz6u5Cj86+Zf8AgnwzH9pX9rEcc/HKD/1H9Lrl&#10;f+CqH7OPxd+KXxW+Evxn0D9nqD4zeB/A0mrf8Jn8KJNajtZNRkuYolt72JJiIbiS32yYilYA+bkH&#10;IFAH1zafFL4d3/h1fGNj4/0SfR5JVjj1WHVYWtmdiFVRKG2kkkADOSTik0D4p/DzxXrl14Z8LeP9&#10;D1LUrH/j90+w1aGaa35x86IxZPxAr80f2xfH/wCyd8ef+CTfi3wJ+zh8MNS+HNlp/wAVtC0bxh4N&#10;vNN/s2/0O/fVLUSq8aswRirBldSQRgiu3/bS/ZM+An7F3i/9mD9oL9mLwFZ+EvE0P7QnhTwnqV1p&#10;JZJNe0nVmexu7e6OT5+Ek+0BnyVMGfWgD718Y/Fn4a/DtoY/iB8RdB0Nrg4gXWNXgtjIc4wPMYZ/&#10;CtC/8X+G9M0aPxBqXiPT7exmaNYr6a8RIXLsFQBydp3MQBzySAOtfG/7U/iz9jH40/tJ+IvhNqX7&#10;AXiP47eNPCujWtt4uvNC0awlg0WKdXlgtnmv7u3jExRjJsjy4VlboRXyTpusat8SP+CDuseDNfi1&#10;zS7PS/2hrfw5pdjqV5/p2l6fF4qtYooDIjvh4kbaCrsBgYJxQB+uuh/ETwX4pv77S/CvjPSdSutN&#10;k8rUrWw1CKaS1k/uyqjExnjowFR6L8Ufh74l1y68M+HPH2h6hqdi2LzTbHVIZZ7fn+ONWLL+IFfI&#10;3/BQrwN4E/YH/wCCZ3xg+KX7KPw7tfC3iKXwXb2Muq6JCqXkuZBbrO0jH55Y1uJXV3OcnJPHHh+n&#10;fsxavol/8G739kH/AIJn/Ej4eeKvCvjLSZ9Y8f65qWiKl9pfS+a+kg1SWa6MiEtgoxLHPFAH6UeI&#10;fiv8N/CSXj+KfiHoWl/2e0Y1BtR1aGEWu8bk8zew2bhyM4yORmtbRda0zX9Ph1bRdRt7y0uIhJb3&#10;VrMskcqnoyspIYEdwcGvgn4e/sm/Af8AaP8A+CuP7TOqfHbwFB4ot9M0nwjDY6Tq7NLYp5mkxl5D&#10;BnY0hAA3EEgdMV13/BFG0Twf8Pfj38GNEmmj8M/Dv9qLxd4c8GaXJM0iaVpUQs5orSPcSREjzy7V&#10;z8obA4AoA+1KKbGzMeadQAUUUUAFFFFABRRRQAUUUUAFFFFABRRRQAUUUUAFFFFABRRRQAUUUUAF&#10;FFFABRRRQAUUUUAFFFFABRRRQAUUUUAFFFFABX8/P/B7V8C/jTqvib4L/tCabZXt94F07SdQ0W6+&#10;zws0Wl6i8yTeZIQMJ58YVVJPP2Uj0r+gavJf2q/jX+x14B0ix+Fv7X/jrwXp+m+NI5orLRvG0kP2&#10;fU1h2GQbJhsYJ5iE56Er3oA/H/8A4JDf8HKX/BLT4f8A7MHgL9k79of4NS/DDU/D2g2Wi6hrFvoM&#10;V5o+qPFEsRvJZIV81HlYGSTzIyqsxO8jJH683H7RX7Mvwr/ZN1j9qL4f654fm+HOheGrzXxfeFpI&#10;Pss9vFE0rGLyyEZ3I2gdSzAdTX4uf8F0f+CWP/BDPwf+yV4w/aZ/Zb+MHhHwn45023+2aP4f8J+M&#10;oL631eYsM24thI7IWzwQQF9MV8+/8EctV/aM+M3/AAQr/bW/Z+8M3OoXGhaLoNtqeg7CWEMqyJcX&#10;0EfoDBAWKj++fWgD0X4O/wDBYn/g4v8A+Cwnxq8fal/wTh1nQ/B3hvwbarfzeHbHTNJaOztnaQW8&#10;T3OpQu9xcSiJ/u7QSjEKgGB9Of8ABAz/AIOCP2o/2zPiT4r/AGGf2ztN0+X4paZo+oXHhTXINJSy&#10;lvLq2DCWzuoEAiWRGHBVUzgqVJ5rxn/gyc+Kvw28J6N+0d4P8TeILHTdU2+H9W/0y4SNpbGBNRWV&#10;xuIJWIuC3ZfNB7187/8ABF3U7T4uf8HLXif4rfDa8E3h0+NPF2tSapDxCdPa4ncTM3RUYMGyfWgD&#10;3/8AaF/b6/4O4P2ffDXin4u/Ebwfpvh7wV4da4ubrWdR8IaEsNvaq52Es3JJG0AcsxIAyTXrX/Bu&#10;h/wWP/4Kbf8ABRT4rfFlv2ofFGna34P8G/DWe/0+/sfCNrZRwawZ4vJjaSBF3FohcHYTztz2r52/&#10;4Lbf8FF/ib/wWk/bY0H/AIJV/sSeKbeH4f6frwi1rXJr4QWeqXcR/fXc7kgfZbcAlQeGYZGSVx+x&#10;37Cf7G/7MX/BP/8AYTuP2W/2dPEukatJpvhm7uvEmsWt5DJdavftbkTXkwRiV3EAKvRVCqOmSAfA&#10;3/Buv/wWu/b0/wCCjX7aXjz4LftQ+L/D+qaBpGgTX2m2+meGYLOS3kWfYBvjALLjsxY+9Vf22PiL&#10;/wAHbfjr9qz4laB+x/4Zh0P4e+F9duI/DN1puh6DBHqGnqN0MkT6r5klzIyEbhGT82VCg8V8d/8A&#10;Bpz4w/4V9+3H8bvHosvtH9h/DHU9Q+zqf9b5MrSbPx24q5+wV8TP+Cn3/BwV+2r4+8O69/wUX8Uf&#10;C/SvCely6tDZeGbyS1ighNyIooIooGTcFzlncsRx60AfVH/Bu5/wXy/bW/aj/bG1T9gP/goLf2+t&#10;a9cWd82i61L4fh06/sr6yDG4s7mOBI4sbUk/5Zhw67ckHA+U/wBkdQP+DuvUkHQfE/Wsf+AUtcR/&#10;wb/6TJoP/ByAuhy/ExvGj2fibxjA3jJpN514ol2v28tk5M+PNzk5313P7I5x/wAHd+pn/qqGtf8A&#10;pFLQB9d/8Fz/APgvp+2V8NP239J/4Jif8Ewbext/G39oWNhrXiRtLhvrq41S8C+Tp1rHcK0KBRKh&#10;eRlc722jZ5bFvN/hF/wWY/4LNf8ABMr/AIKM+Cv2Rv8AgsD4s0TxZ4f8arZia5s9J07zrOK6lMUV&#10;zBNp8cSsVkG1o5FPy8jHDV8Lft823xd8Mf8AByB43h8CfGO1+Gniu4+NbHw/421lVaDRnuHH2e6k&#10;3qy+WFkQ5IICnPavuT4t/wDBvb/wU6/al/ah+Hvxl/bJ/wCClPw48beINMvbOXRxeFYbu7sYJ1uG&#10;SBIo0EgwGIIB69cUAfv9FOtwFKupVgCCvf0r+Un9ovxn8M/h5/wdaax45+MuvaTpfhXSf2irS517&#10;UdclSOztrVJIS7zNJ8oQDJJPGK/qw0y2+w20Niv3Y41Rc+wxX8nv7XPwK+H/AO05/wAHRvib9n34&#10;rWlxP4b8YftAW+la1DZ3HlSvbzPCjhXwdpweuKAP6Hvhf+3j/wAEd/i38QNJ+HHwg/aN+B+u+JtW&#10;u1h0XSdF1XTpbq5m5YLEifMzcEgDnivzi/4LK/8ABfj9ubTv2/rL/gmF/wAEqbSwsfE8GtW2i32v&#10;y6Tb3l3f6tNhfssIug0EMMZYb5HQnKs25UU5+y/2cP8Ag2u/4Jffsr/HLw1+0N8JfBPiqLxJ4T1J&#10;b7R5L/xMZolmAIBZPLG4YY8Zr8b9F1/Svgb/AMHc8niT4w6pHpWn/wDC9L8/btScRxRpdwTx27lm&#10;wAhaWPDHjB9KAParT/guH/wW/wD+CSn7cXhv9n7/AIK23mkeN/D+vW9rc3tvHpmmRzLYTytH9rs7&#10;rT0iTzEdHBjlDAhSCF3K9c1/weoa7pnif9oj4B+J9DuBNZ6j8NLy6tJl6SRPdq6t+IINZn/B5V4x&#10;8MeOf+Cgvwq8AeD9YtbzWtL8BrHqEdnMrvbyXF6/kxvtPythS204OGB71g/8HZGiax4bl/ZJ8PeI&#10;g41DT/gHb218JPvCaMwo+ffcDmgD7o/4LLf8Fu/i7/wS4/Yu+BXwY/ZbstLX4jePPAlpevrmrWYu&#10;U0XTooYoxJHCx2PNLJvVTIGRVjfKklSPk39s/wD4KJ/8HPH/AAS8+HHgH45ftM/tNeF9U0X4lWO/&#10;S7NfCWkTf2bO0ImFvcLHZQlJgh3YDSL8rAk4xXqn/BzV+xB4c+Iv/BNH4G/t1wePdN0fWPh/4T03&#10;Q7nTtRm2PrNvdRxvFFb/AN6aNxI+3ujOeNleKeOf2c/+C7v/AAX7+D3wR8CfFb4Fab4X+HPhvR7W&#10;60zxteSJBDq8TxLGuoEb2Zn8jogAySx4zgAH238K/wDgrh+3P+w3/wAEb9Y/4KCf8FBfHfhz4jeJ&#10;/HGpWx+DNnpdnBb286XMGUSdbSKIqkbJI75G75doYbga+KNG/wCCnf8AwdF+PP2NNa/4KseH/i5p&#10;Nr8I9J1JhJZf8InoiLJAtwsDywwyWxuJbdJW8suJC3yucnYxHv8A/wAHUP7OFp+zJ/wSK+AfwK8D&#10;LLJofgXxBDpUs/8ACzC0wHYf7TiRhXzv/wAE7f2Ef+Cqf/BQL/glbZ+B/g7/AMFSfBej/Be40+70&#10;zWvhvqkMIbSI1uZGkguXEPmRhmBlDF+VcHNAH6OeG/8Agt98WP2gP+CAXjD/AIKRfCfT9J0D4meE&#10;9PnsdYtfsPn2VvqkLRBpI4pSS0TJIjhWLYJKknbk/nx+zp/wVq/4OhP+Cgv7Nvi/4tfsxax4ck0P&#10;4fedP4j8Vab4V0eC9m2Q+a1vHFcqyTMkYLbYod53YyxKivpDxJ/wTh8V/wDBM7/g2b+PXwj8ZfFH&#10;w/4vudee41q11rwzI0lnJbS/Z0j2Mfvco3I4ORVX/g0rQP8A8Elfj/vGf+J9qf8A6aEoA9C/4Nff&#10;+C2v7U//AAUa134gfs3ftia5a+IvFHhbSotd0TxRb6RDZyTWZmWCeCeO3RItyPJEUYKpIdwc7RX7&#10;CxklAWr+av8A4Mqfm/4KB/FwHt8J5f8A07WVf0qr92gBaKKKACiiigAooooAKKKKACiiigAooooA&#10;KKKKACiiigAooooAKKKKACiiigAooooAKKKKACiiigAooooAKKKKACiiigAooooAKKKKACimlgG5&#10;NMmkKHIJ+lK4HnHxLD6l8SdL0t5DsXaevvn+lXPEfxb/ALF1ZtJ0jS/tYgGJmEhGMdhwenrXPeN9&#10;buNR8dnUdIsJHbTeJGXnOOp+lbPwS04Xbahr9wN0kkmxSw6dz/P9K+ejWqVMZKnSdm29bdEv8z6a&#10;eHp0sHCpWV1GK929tW/8i9p3xv8ADtwqpqNrcWr/AMW6PcB+I5P5CtuH4heFLqHzLfXbc7lztL4P&#10;5GpdR8E+F9WTbfaPCxzncF2n8xWHefBnwlO58gTQ/wC7JxXoKOZU7/DL8GeZzZXUs2pR/FFGT47a&#10;fDqD27aTI1uGws6sNze+CK6tbi38S6AZ4FIW6tzsWTtkd6808U6F4X8FaillprTX18WBjjb7qHtk&#10;Dr9K0bXwn8UfEMCzXWqGzj2/u4hJt2jHTC1y0cXi+aUKi5ulktr92duIwWBdOFSm+Rb3fW3Wx0vw&#10;z8Lat4Usbiz1CaFlkm3ReWxOBjHcCuqO35QorzCax+Kng1PtUN815CpzIu4t+h5rrPAvj+z8W2jE&#10;jybqLHnQenuPauvC4inH9y04tbXOHF4erJOumpJvWx09FAORkUV6J5oUUUUANl5jINfl1+xF+w18&#10;Z/jD4N+OWufBb9vHxt8LdJ8XftLfEaDxp4e0nQdN1GG+C6/eQma2kvIWksZ2hCxs8bMpCIdgYFj+&#10;o5GeDWX4W8EeDvA9pdWPg3wvYaXDeajcX95Dp9qkKzXU8hkmnYKBukkkZmZjyzEk5NAHgvjH/gnN&#10;8KdV+AHwm/Zw8A+ILzw94f8AhH4y0jX9HPli6mvGsRL+7lZmXmRpmZn656DBwO+/ay/Zf8AfthfA&#10;/Uvgh8Q9S1TTbe8urW+0vXtBuFh1HRdRtZ0uLS+tJWVhHNDNGjqSCDgqwZWIPp3loc/L1pQijtQB&#10;8rfCD/gnr8SLL43+H/jz+13+2d4m+M2reCfPPgTT9S8M6do1jpEsyeW908Nki/abnZlRI7AKGbag&#10;JrgdJ/4Ja/tkfD342fEL4z/BX/gqTqPhu6+I3iE6pq0Nx8HdI1KWMBQkVus9w5fyo0G1UGFHJwCT&#10;X3N5af3aPLTGNtAHzP8AtAfsA+Kfjnpvw1+Idj+1T4j8JfGn4YaZJaaX8W/DuiWSvqa3EMcd9Hea&#10;dIj281tcPGkpg4EcioUYYO7rvhV+zx+0H4U+EPiDwV8Tf24vGHizxVra/wCh+Nh4Y0bT5NFYLhfs&#10;lrFamDGeSJxNn1Fe1GOM9Uo8tMY20AfJ3w3/AOCc/wAVbz4++Efj9+15+3H4o+L1x8Orq7u/h/ot&#10;14T0zRbPTby4ga3ku5hYRq13MIWdF3lUXexCZwRW/aL/AOCdH7Qn7TeqeJPAvxF/4KSeOF+Evi68&#10;mOs/Dm18E6FHMbGWTe2nR6ktsJkt9p8sFlaXZw0jMSx+u9i4xtpPLQjG2gD5f+PX/BOefxX8RvD/&#10;AMcv2V/2jvEHwZ8c6D4Xj8NHWtH0ez1W11HSI8eVbXVpeqySeWRlJAyuvPJBxXsf7P8A8OPiJ8Kv&#10;hzD4V+KXx51r4ka0s8s154m13TLKzllLsW8tIbKGKOONc7VXDMAOWbrXeiKMdEFHlof4aAPn39sD&#10;9hv/AIaR8Z+Ffjh8Mfjp4g+F3xN8Dx3MHhzxx4dsba8/0W5Ci4s7q1ukaG6gfajbWAKsilWHOeo+&#10;AvwJ+MHw8+HmseFfjn+1Tr3xR1fWt4k1zV9B07TY7NGj2eXb21lDGqpzuO9nYn+IDivW9iHqtJ5a&#10;HqtAHlf7Jv7Ntl+yl+y34T/Zg0vxXNrFr4T8PppcOrXFqIpLhVBG8orEA89ATXnPhz/gm/4c8Pf8&#10;E5tV/wCCdqfFG+k03VNN1K0bxO2moJo1u7yW6LeTv2kqZNuNwyBnivpryo+60eVGOiUAfHf7UX/B&#10;Mr4u/HD4jfCf4k/Cv9ta/wDAdx8IfDxsPD9nN4AsdatzeNGIX1ARXT7UnMQCBsMVUsFI3Guh8Qfs&#10;LfHv4w/sj/EL9lv9qX9tu98fTeN4Ps9n4oTwBYaVJpEGF3RrBasEmyw3ZYg84r6k2r/dpDGh6rQB&#10;84/tQfsE/wDC8vEHg34tfCf4+a/8L/iZ4E06TT9B8daDp9teebZyKoltbq0ulaG4hcqG2nDKwyGF&#10;Tt+xh8U/Gf7IvxQ/Zk/aB/bD8TfEDUPif4V1XQ73xVqfh3TbL+yYb2weyP2S0s4okCoHMm2R3LNn&#10;LAHj6H8qP+4KBEgOQtAHz38cP2ENE+NX7CWk/sNX3xHurGw0nQ9E01fEEOno80i6d5G1/KLgAv5A&#10;yNxxu74qP9sX9hvUv2lvHPg743fCX9oLW/hX8SfAq3MOh+MNF0q11BZLO4AE9pcWt0DHNGxVWxkE&#10;MAc9q+iPKjznbR5aZztoA5ux8PeM7f4aR+EdS+IMl1rw0c2snihtNiR5Lry9v2ryFAjB3fP5Y+Xt&#10;0r4x/ZY/4JV/tt/skeE9P+HPwx/4Kx6l/wAI9b61PqepWN18F9GluNVnuLgz3Mk9y8jSvJKzNmQs&#10;WAIxjAA+8vJj6hKPKj6bKAPl/wCPP/BPjxr41/aVuf2qv2bP2vPFHwh8Ua7ottpHjf8AsfQNO1S3&#10;1y1ty3kMYr6N1gnjDFVlUEYwCpxXQfsFfsKeHP2CvDfxD8NeG/id4h8XL8QviZeeM77UfFE3m3sd&#10;zc2dnbSI82f3xJs/MLkLzKQFAUCvoAxRk5K0oRR0FAHwB/wUATUvjf8A8FGfhj8BNI/aYv8A4H6t&#10;4R8G6h4o8L+PbW3tp21W8lZbN9PSG9DW0yLE7SSKVL4AAZck1b/Zp8efG/4n/tEePv8AgnZ+018e&#10;PCn7Rnw/1D4bST69400fwvDpMulvcSPayaPfLaStA7SwlpEZPLdVByOVNfYnxY/Z7+BXx4sYNL+N&#10;nwd8MeLre1Ytaw+JNDgvVhJ6lRKrbfwq38Mvgv8ACL4K6G3hn4PfDDw/4V055PMksfD+kQ2cTtjG&#10;4rEqgnA6nmgD5v8A2fv+Ce/7THwA1Tw74Q0r/gpz8RtT+GHhOWBNB8C6h4V0Vrz7FAR5Nhcao1sb&#10;ieBUVYzwkrIMeYDzXSftJ/slftbfGTxffX/wj/4KS+MPh14b1W0+z3/hjT/AuiX/AJKFSrtaXU9v&#10;50DsCfmZpdp5UCvpDYuc4oEUY5CUAfNPxE/4Jk/BHxp+wtov7DOg+JvEXh7TfCzafeeEfFmn3qtq&#10;2larYzrcW2oq7qVkmEy723LtYMw4zkQ/ET9gTx58d/2VrT4GftH/ALXHiDxJ4x0nxJDr3h34o6X4&#10;Z0/SrzTL62lWS1kW0iRrdxGy8qwO8MwOOMfTnlRn+GgxoedtAHyj8Lf+Cb3jnRP2j/Bf7Wfx8/bK&#10;8WfEzxv4P03UdOhm1PQbDTrF7S6WMeVFa2aIsTKybjIxldycZVQBXefAr9iTwR8IPBfxa+Huta7N&#10;4k0n4uePvEHiXXLS8tBCIV1ZiZrMFWO5FUlQ/BIPQV7l5af3aPIiznZQB8ifCL/gl1qPg79m7xF+&#10;xj8av2r/ABR8R/hTeaAmi+DdB1bRbG01DwzZxn9wI7+3QSXEkKqixyOoKiNeDiup/Zq/Y/8A2q/g&#10;p4v0+5+KX/BSPxr8RfC2j2rW2l+F9V8F6JZmaPZsQ3l3Db+fcuo53K0W48sD0r6SMUZ6pR5aZzto&#10;A8n+DH7M1h8GfjP8X/jNY+Lbi+m+LnibT9YvNPltAi6a9rpFppgjRgx8wMtosmSFwXI6DNM/Y7/Z&#10;a0v9kP4a6x8ONI8ZXGtRav411fxE11c2qwtHJf3LXDQgKzZCFtobqeuBXrflR/3aPLTOdtAHzb+1&#10;X+wd4s+N/wAevDv7UnwH/al8SfCX4haD4fm8PXWsaRotlqlrqekST+ebae1vEZCyS7nSUEFC7DDB&#10;sVyvwn/4JReH/hbZftAR3v7R3jDxVqH7Quk2Fv4k1zxUI7i8tri3sp7Z7hWXZGVczsywIkUUKokc&#10;aqigD692L6UhjQ9VoA8B8f8A7DOjfEH9jLwp+x1dfEO6trPwrHoKR65Hp6tJcf2XLBIhMe/C+Z5A&#10;Bwx27uM4qj+1v+wfqP7QXxM8H/tE/Bn9ojX/AIT/ABP8F6Zd6VpXjDRNJs9Qhu9MuijT2V5aXaNH&#10;cRF4kkXlSjjcD2r6M8pB/DQY0JyVoA+af2Qv+Ce8v7L37QXjb9pbxN+0d4r+Iviv4iaDptl4m1Dx&#10;PaW0Re4tHmIliS2WOKCLZKkawJGAoi3Fnd3Y9x+19+yzpv7XHhDwr4S1nxhcaLH4X+IGkeKYprW1&#10;WZriSwmMiwEErtVycFuSOwNevCNB0Wjy0/u0AeG/tu/sWeHv2xvC/hJV8b3fhHxd4A8bWHijwP40&#10;02zWW50u8t5P3kYUsvmQzwmSGSMsFZXyc7QK4v45f8E9PHviL9oPVP2nf2UP2wPEnwb8VeKNNtrH&#10;xuum+G9P1iw12K3z5EslteoRHcRhmUSowJU4IIFfUxjQnJWl2L/doA8Z8Vfs/fHrUv2eNN+E/hD9&#10;tnxfo/jLT5o5ZPiZN4b0a6vL9lDbo5rV7UWxiYsMiNI2GxcOPmzxX7Nn/BP3xX8IviR4y/aM+Mf7&#10;WHij4j/Ffxj4Vt/DTeObrQ9O01NH0m3kmmht7Kyt4TCmJ55ZmaTzd7EcAAg/TXlpnO2gRRjotAHy&#10;Lo3/AATf+OPi/wCKvhfxn+1l/wAFCfGXxU8O+Cdcj1rw34PuvB+kaPA9/GpEM97JYwo12Y9xZVxG&#10;gbnbxWp8ZP8Agn38TdT+OPiD4+/skfto+Jvg1q3jaO2HjrTdO8L6ZrGn6tLBH5Ud2kF7E32a68sK&#10;jSqSHCruRiM19TeWn92jy4+uygD5pg/4Jf8A7Pkf7Dmp/sKSaz4iuNJ1qa41HWPF13qQk1q91qe5&#10;+1y6vJMV2tdG5/ffc2DCqECAKOM0D/glz8Vtd+LPwx+NP7Sf7fvjj4la18KfE39q+HbfUPD2nabZ&#10;NGbeWApJBZRp5kzCTJnkZz8uFVcmvsnyk/u0oRR0WgDyj4Tfs06Z8KP2h/it+0BbeK57y4+Kl/pN&#10;1dabJahF082Omw2Kqjgkyb1iDnIGCcc4zXAftOfsCeIPix8b9P8A2pv2c/2nfEfwe+JVvof9h6pr&#10;2i6Paana63pYkMiW13Z3itHIY5CzJINrKWbkg4H0rsT+77UGNDwVoA+afjR+wBrXx1+FHgfT/GX7&#10;U3i2H4p/DzUX1Hwp8Y9N0vT7e/trt1KS77OOEWssEiHY0LIQQB82ea6v9nT9nb9oD4ZaV4i/4aH/&#10;AG1fEnxY1DXLSK1t21Lwrpek2Wlogl+a3t7KFW8x/N/eNJK+4RxhQmDn2vy0znbR5UeMbaAPmn4f&#10;f8E7vDngT/gmRD/wTUtvihe3Glw+Cbjw4PFT6aizmOV3bzvJ37cjf03YOO1e4+BvBDeAvhfo3w30&#10;vWGkbRdAt9NttQeEbj5MCxLKVzjPyhtvTPFdL5SZztpSinqKAPgf9nX/AIJR/txfsuaPfeG/hZ/w&#10;Vs1SKz1rxTeeIPEUl98FdFuLrV9Qu5vNuJri5lkaSWR8hQxJ2oqquFRQPX/2kv2BfGPxS+PGm/tQ&#10;fs+/tWeJPhL46h0EaFr2qaRoNhqlvrOmiTzFiltr2N0SRHyUkX7ucFWr6Z2L120nlpnO2gDwP9iL&#10;9h3TP2LJfiJNY/F7xJ41uviJ40HiXVNV8VMjXf2o2dvbPl4wqNuMG/5UjVd+1UAArc/ai+CH7RHx&#10;fh0mf9nr9svXPhLe6f5y3n9n+D9L1i21JX2EebHfRM6sm07THIg+dtyt8u32ARovIWjykznH60Af&#10;mX/wUK/YS8Mfs4f8Ez/HHhHXPip4k8Y+I/iV8VvD+o+PvG2qNDaXmo3k+p2sJkiS1RI7YJHhUCDK&#10;4ByTXu3w+/4JoeO9R+M3gL4rftNftweNvivofwv1D+1fhv4P13w/pVjBYagbZ7eO8vJrOBHv54Yp&#10;ZBGzCMKzFtpY5r6q8X+BfBvxA0f/AIR7xx4W0/VrH7RHP9j1K0SaLzI3DxvtYEblYBgeoIyK00gi&#10;RQipgDgYoA+VPif/AME5fHt7+0d4p/aC/Zv/AGz/ABd8Kf8AhYkdmPiVoOiaDpuoR61LbReRFcwy&#10;XcTtZT+RiMyR5BCodoK5rL8L/wDBJD4a+Bf2L779i3wt8WNaXRrr4mx+MotY1CAXV2sy6pDqJgcs&#10;/wC93PFtMhIJ3k47V9geVHnOyjYvpQByPxf+DvgP48/CHxB8Dfinoi6l4d8TaLPpesWe8r5tvLGU&#10;YBhypwThhypwRXhX7N37DX7UXwG8UaHp3iD/AIKZ+P8Axh4C8LxpDo/g7WPCOix3E9tGuyKC81FL&#10;bz7kKuAWXy3baMt1r6jKIeq0oRBwEH5UAeSfDH9mTTPhl+098Tf2mbPxbPdXPxKh0dLrSZLVVSwF&#10;haC3Uq4Yl94G45AwfWuO+G37Dnir4K/Dz4yeGfg3+0bqnh7XPiz8WNV8dReKIvD9rcS6FcXwtQ9v&#10;HDPvjnRRb43OATvPAwDX0X5aYxtpwUDoKAKukw3NtZQ215dtcSxwqklw6hTKwABcheASeeOOatUg&#10;VV6CloAKKKKACiiigAooooAKKKKACiiigAooooAKKKKACiiigAooooAKKKKACiiigAooooAKKKKA&#10;CiiigAooooAKKKKACiiigAr4M/4LH/8ABB/4Mf8ABX3WvDPjbx18aPFPhLXvCOly2OkyaWYprNop&#10;JDI5kgkU/MTj5lKkhVBJAFfedGAeooA/A/Qv+DIjwhDq8c3if9vTUrjTd4M0On+DY4piuecO87qD&#10;jvtPPav1s/YU/wCCcP7MH/BPb9mz/hl/4G+E2fQrxZG1641ZhNPq8sibJJLg4w25eNuNoHAAFfQm&#10;1cY20mxf7o/KgD8Yv2h/+DOv9nvxn8XtW+I37L/7VHir4Y6brMkjXXhy3sxdQwJIfnhicPG4iJ/g&#10;csB06AAfVX/BNn/ggh+y7/wTV+D/AIy8H/DjxNqmu+LvHmg3Gl65441iOPzo4JI2Ty4I0AWNAW3Y&#10;5JPVjxj702gdFpNq/wB0UAfhQv8AwZTeDrbV59a0n9v3xJZzTyOxkt/DcaNhjkjIlBxX1j/wSk/4&#10;N9rf/gmP8VvGnxMP7W3iLx1/wl/gS48Nvp+qWIijtllnhlM4/eNlh5OBx0Y1+k/TgCjaD1WgD82f&#10;+CUf/BvB8Ov+CX3x78Y/Guw+Pup+M08WaJNpc2j6lpEUMaQyOWbJUnccHHQDFeBeKP8Ag0K8HaX+&#10;0RrfxX/Z0/bt8YfD3w5r95N9s0HSbDN1DazPuktUuRKuU7DejEYGc4r9otif3B+VARAchB+VAH5g&#10;fsG/8Gy/wD/4J8ft+af+2j8Hvjn4guNP0e3uodK8H6haxyCNZrYwtvuM7mxuLcgc8dK2PhT/AMG8&#10;fgT4X/8ABWK6/wCCo8H7Rer3V9ceILvV18JvpMQiEk8LRFPNByVAbI4z71+k+1f7o/Kl2r/doA/N&#10;T/gsZ/wbifAT/gqn8SLX4/8Ah/4n3Xw6+IUNolnqms2umrdW2qwxriIzw7kJkQDaHV1JXhs7Vx5F&#10;+wD/AMGtHjv9kL9qjwT+0/8AEj/gov4h8YXHgfUVu9M0mz0J7VJMKV8pjPcz/uyDgqoGRX7EbV67&#10;aTYv90flQBAhcpwea/M7Wf8Ag2/+H+rf8FaU/wCCpw/aT1lL5fiHb+LG8J/2PEYjPEyN5Pm53bCU&#10;HOM89a/TjavXaPypdq/3aAK4I28Hb2r8+f8AgrZ/wbwfsuf8FT/Glr8bLnxbqngL4iW8KQXHiXRI&#10;UkS/hThBPE2NzKOFcFWwMEkACv0O2r/dpNq/3RQB+SH7EP8AwaZ/s3fs4/tAab+0V+0f8ffEHxe1&#10;XRbpLrTdN1izWGza4QgxyTAs7zbcDCl9vHIPSvXv+CzX/BAzwZ/wV/8AiP4J+I3iL4/al4Ll8G6J&#10;PpiWthpMVwlxHJMJS3zkbSDx3GO1folgHqKjnjBXC4X8KAPwD/4OfPjD4R+JOrfAP/ghp8J7X7d4&#10;ytfEnh+Q+KNV1Fba0tprmJ9OtYJl24G8XCzPJkBFxgHJx83/AB//AOCXv/Bfr/gjh8C7/wCPeift&#10;awWfgfweYzI3gr4iXOLeHftTFvcRRcZIyi7jzgA1+un/AAWE/wCDdf4A/wDBVn4l6b8fbX4s6t8O&#10;/iBY6fHY3Wtafp6XdtqNvET5Xmwlo2EqZwsiuPlAUqcAj5puP+DS740fFmWw8OftW/8ABX74meOv&#10;Cdnco/8AYN3DdTAop4Ef2q+mjibHAYIcelAHq/8AwSu+ITf8HDP/AAR81z4Xft/6Cuo3kOsS6Pde&#10;IrGFYZpZolDQX8XG1Z03YJA2k5BGCQfmuH/gy68d+HdYvLD4ef8ABTXVNJ8O3khM2mr4QlWaVOgE&#10;jR3qRucdzH+Ffs5+xv8Asf8AwH/YX+Aejfs3/s6eEBpPhvQ0IhWRvMnuZWOZJ5nwDJI55Ld+2BxX&#10;qe1f7tAHxdB/wSH8PW//AASPk/4JS3vx116+02TQZNMXxfe20cl1GrTmb5UHy7FYkKpJIXAyarf8&#10;Eqv+COvhf/gmF+yt44/Zg0T4y6l4oh8bX1zc3Wq3Wnx27W/nWotyEVSQQAM8nrX21tX+7SbV/uj8&#10;qAPzk/4I5f8ABv54K/4JFfHbxd8b/DP7QureMLjxV4bfRfsN9pMVulvEbqG435Qks37kDsME8V+j&#10;UZygpdi/3R+VLQAUUUUAFFFFABRRRQAUUUUAFFFFABRRRQAUUUUAFFFFABRRRQAUUUUAFFAOelFA&#10;BRRRQAUUUUAFFFFABRRRQAUUUUAFFFFABRRRQAUUUUANZc85qOZATkHmpqQqp6rSsD1VjyjxRbS+&#10;CvHEl/cI/wBh1JWWXb2DcH8R1ruvBGg6RoekquizNLDcfvAxbOQR1zS+O9Hg1bQbiL7NHJJHHvh8&#10;xcgMOayvhN4nude0d4b6RfPt5NrKqhcKenArzKNOOHxnJve7Xl3PWrVKmKwPOvs2UvPsdYGGcE1X&#10;1e7j0/TLi9I/1MLP9cDNWhgoNvpWb4ps5bzw/fWy7tz277ceuK76nwtrz/I82moyqJPbT8zifhHo&#10;h1vUbvxnqS+ZJ5xWHzOcN1LfrxXooKEYPFcR8EdRik0CfTN+2WGcll74I4/XNZPirXfiH4N8QXL/&#10;AGlriG84t2YEonoAOxHp3rzMPWjhsHGdm77tdz1sVh6mKzCVNSSttd9DpvGvxH0/wzcxadFB9ouJ&#10;GG+FT0Un+foK5XxPbt4M8baf4n02Foobz55Ijwc8blI7ZBH0Oa2Ph98PJYZP+Eq8T7pb6Q70WTnZ&#10;n+I+/wDKqfxlu477V9J0G1G6bzC7KOSMkBf5H8qzxHtKlH2tTR3Tiuq/4LNMLGhTxKoU9VZqT6PT&#10;9D0qJtyKcdVzTqjgBWNQf7oFSV7iPB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l39u79tz45fs8ftAfB39mn9nf4G6T418T/FyPxC9nHrWvHT4LRdKtre4kJcK&#10;33kmbHHVQO9fUVfFH7bOB/wWV/Yi/wCwf8Tf/TLaUAbXgX/gon8ZfAPx+8I/s7ft1/s1R/DvUPiF&#10;cSWngfxJoniJNS0vUL5FL/YnfarRSsgLLkENg19CaR4q+MF18a9V8I6p8O7SDwXbaPbz6X4nXUt0&#10;11eMT5sDQY+RVAUhs85r5S/4LwR2f/ChfhdPo/l/8JYnx48K/wDCJEf63zvtyefs/wC2HmZ9s1sf&#10;CzVNSk/4LgfFjSX1GdrOP4L+HXjt2mPlqxuLnLBemT64oA+yo3AXAqQHIzX4d/DD4lfCD9sL4QfE&#10;z9of49/svftR+Nfir4u8ZeJB4R8WeCvhvr97YeGIbS/uLTTrPTrq0HkR+SIE8zYM+YZFfO0gfrN+&#10;wNrnxs8SfsWfDHXP2j9K1Cy8eXHg2yPiq21e0aC6S8EYD+dGwDJIcZYEAhiaAMn4WftgH4l/tzfF&#10;r9jk+Efsv/CsdA8P6n/bH2jd9t/tOKZ9m3+HZ5WM981J8Vv2uP8AhWf7bPwk/ZCHhJrr/haWg+JN&#10;S/tgXGPsP9lR2r7Nv8Xmfafw218awWv7c0//AAXA/aaP7Fms/Cu0mXwD4F/4SA/E/StSulZfst15&#10;It/sVxDtOfM3by2flxjmrNxB+3TB/wAFqf2YR+2trHwpu5G8B/ED/hG/+FX6XqdqEH2bT/P+0/br&#10;ibdn9zs2bcfPuzkYAP0vL44xQX9K/H/Xviv8F/2mv2yvj7d/tlfs3ftBfEyPwr4u/wCEX8C2vw1+&#10;Hes6ppfh+yit0ZnR7D92l28jlzIfnA281R+Jx/ah8a/8E2P2KfA37Qep/EDwX4o1T9szQPD9zcax&#10;Hcabr66Pv1qG1aZZlEiTParE25xndhuSAaAP2O8z2oLnHSvkz9qP9h3V/h5+xF8Tvhl/wTn8Jw+F&#10;vGninTYyn9n6s1nNfyR8Mq3Lt+6nkj3r5pIO59xPevJP+CcGqf8ABO7Q/i3F8DtM/Zf8efBv4zSe&#10;FJrfU/C/xQ0u8t7jXLfCrdS2900kltqa7usscjNg5wAaAPtL4SftCfDn42eJvG3hfwDqNxPdfD/x&#10;Y3h7xIs1uUWK+W3guCqEn5l8u4j59SfSu7d/l6V+cv8AwSv/AGFf2T/D/wC1J+0d4+0j4KaVBrHg&#10;f9oe5tfCt6u7dp0I0jTnCJ83QPLIe/LH2r54tvih8Gv2rfi5+0Z4x/an/Zp/aO+I3ifSPidrPhPw&#10;FqHw8+H+uanpfhuzsESOAWs1j+7huGlzK5+/h1J4bFAH6Sft+/td+JP2OPBPw+8U+HPClnrMnjP4&#10;yeGfBdzDfXDxi3g1O78h7hSvV0HKqeCetS6H+1r4j1P/AIKT65+w5L4Ss10vR/g1Y+NI9dW4fz5J&#10;7jU7iyNuU+7sCwhg3XLEV8R/tG6r8ctY/wCCWX7IN5+0jpevWXjIftKfDmPWLfxRZyW+oqV1Yqn2&#10;iOUB0lKBSwYA5r3G6Yr/AMF2Pia6H5l/Y300gjt/xPr+gD7k3nuKA5JxXwD/AME+tb1a/wD+DfY6&#10;1eavcTXv/Cq/Fr/a5J2aTcr6jg7ic5GBjnjFeJ+PvCuofGb9mj/gm/8ADXWfHniTTLXxRrEdvrd7&#10;oOtzWd3cw/8ACPXDyRmaMhwHClGIIbDHBBwQAfrZQTgZxX55x/Az4efsM/8ABYz4G/D39mizvPDv&#10;h74sfDvxgvjbQV1Wea0vZdNSxltbjy5HIWcNK4aQfMwOCTXz/qfij9iubUv2jtC/4KfeK7qD46xe&#10;LtUXwXpt/cXi6m+lNH/xKP8AhH4o/nlLcZ+zhjvzu4yaAP2KG3bkIKF2t/CK+Zf+CRfwT8UfA/8A&#10;YC+Huh/EXwVcaH4t1LQbfUPF1teqRdyX7xIGkuOTicoqB/Rga4H4j69qn7Jv/BX/AMMeOdT1GW18&#10;C/H7wXLoGptJdYtbfxFpoa4tJWUnAeW2M0QIxnyxntQB9sAqDhRQXPYV+V/jn47/ABbtv2EP2r/+&#10;Cl3gLxRqNhqPjbXBoPw41B8iTTtGt7qLTI7iJSdqEtJNMrjnO1vStb9uT9kP4O/8E1v2RfDP7d37&#10;McGu6V48+G3ifw1d6rqS65c3E3i60u9StbO8s78SSH7SJo7p2GfmVwu0jkUAfp1vOacGzX54ftH/&#10;AAE8J/tNf8Fr9E+GfxS1vXpPDNv8C57298O6brc9ra6k41BAq3CxMPMQZzsJwSOcjitv/gnB4T0/&#10;9nj/AIKO/tMfsg/DO6vrf4feHNP8La34e0C6v5LiPTLm/s3a4WEyMxjjZkBCAgA9BQB9aftO/tH/&#10;AAx/ZK+CPiL9oP4xau1n4f8ADNj9ovHiXdJKSQqRRr/FI7sqKvdmAr578Hftf/8ABTH4g2dn8QPD&#10;3/BObT7HwvqSpPZ2eu/EKK31b7M/KvJCIykbFSG2EkjODzXP/wDBc5bKb4MfBqy8Y+T/AMIVcftH&#10;+Do/HrXRIhGl/bc/vO2zzhB14/HFdp/wU4/aj/bZ/Y3+Emu/tF/Ab4TfC/xJ4I8IeHZNR8TJ4s8U&#10;ajZ6mWVgNltFb2kkTjB6vIlAHvnxT8W/FLw18L5vE3wx+HEXiDxJG1n5Ph241NbdXElxEk/74gj9&#10;3E0sg4+Yx44zU3gTxN8SdZ8R+KLDxx4Ch0jT9N1hYPDV9DqAmbVbXyUYzsgA8kiQum05J25718ef&#10;tG/ETWfGf/BSb9gXxOksljH4k0Xx5e32nw3DeWzPoNjIFYfxhSxxke9bvxBeTVv+C5fhbwlfXE0u&#10;l3n7Nusi6sWlPlSbtUtlJK5xnaSM4zigD6W+FX7QXw6+NHijxl4S8D31zNeeA/EH9i+IFntygjuv&#10;LWTap/iG1xzXeCTjpX5z/wDBLj9hL9kvwp+1X8fvGnh34LaVa6n4J+Mz2/hW8jVt2nxmxi+VPm6f&#10;O3UHrXzt4E+IPwC/a31P4vfGL9rj9mX9p/4geKde+IGu6X4T1fwF8NddvtP8JabY3UlpaW+m3NkD&#10;FHMvlGSR0yxkdlbO3FAH7Q+Z7UeZ7V+UfxxuP2nPil/wTr/Yv0P9qLU/FvhHx9rnxR0PTvGDP5un&#10;6soVp4gZ1YBo5pIUjZ9wB3OTjNet/wDBWf8AZo+FH7LX/BJT4zWX7PGiSeEZ9Wm0CS8vtLu5POM/&#10;9tafH5+5mJ8wjkn+I5LZyaAP0C3L60kpYRsUHzbeB61+Z/7ZH7Ifwl/Yp139mb4+fs+TeItK8aal&#10;+0B4Y8OeIvElx4ovLi513T9QaZbuG9MkhFwHwOWB2jhcAkH9LjjvQBxfwL8V/F7xb4KbVfjb8OrP&#10;wtrQ1O6iGl2Op/a0NukzLBLvwOXjCsVx8pOO1dpK7beB3r8m/gb8P/2rfj7/AMEUtU8M/s5nVNe1&#10;r/hemsz+JPD9n4n/ALM1DxDoEHiGdr3S7a+dgLaWWIbA5ZQF3LnnFe5f8E95P+CY3j7xf4s+Avwn&#10;/Zu8WfC/x1c+Dzb+Lvhl8UPD97pWpXukPIEe4WOd2jvIvMUI1xA8nJXLAMCQD65+Av7Q3w3/AGjN&#10;E1jxL8MNQnubPQ/E19oGoSXEBjK3to4SZQD1UMeD3rvGJA4r87P+CHv7Gv7M/gbw94++MHhP4SaX&#10;Z+JdH+NXizSdN1WPd5kFmlyqrCuWxgLx0Ne3f8Fp7/UNK/4JL/tDalpd5Nb3EPwq1d4Z7eQxyRsL&#10;dsMpBBBH50AfUm9geabKxYbQK/Jv9s39hz4bfAr9nX4A/GL4QePfHGhfEHxJ468L6V4i+INr4vu/&#10;7U1O21EIl2k0jPhlYOcLt2pwFCgAV6Z8Vv2bfhl+wX/wUj/Zcm/Zkt9S0FfiRq2vaD44hfWri5TW&#10;baHTxcRyTiV2DzCQZ8w/N70AfcHw88XfGPWfHXjPSviH8OLTRdB0nUoo/COrW+pid9XtzFuklePA&#10;8kq/y7cnI5o/Z2/aG+G37TfgCX4l/Cq/uLnSo9bv9Kaa5tzGxuLO5ktpwAT0EkbAHuOa+Wf2R/DO&#10;j/Fv9rz9uL4YfEe0OraBf+ONFsbnSbuRmia3l8OWm+MDPyq2TnGOTmuV/wCCC37I37OfgD9ny5+N&#10;3hD4V6bYeKY/iF4w0xdZhDeaLWPWruFIuuMCNFX6CgD9CmYg4AqOdmD8H+Gvl3/gsF8OvH/i39iD&#10;xB8SfhDd3EfjL4WXlt478LJbu+Lm40t/tD27qnLpJAJoyvQlh1rzL4r/AB4039vz9ob9lP4IfDTV&#10;Z/8AhGda0OP42eNLjT7srIml2cca6Xaybf8AlnPqFyCwbBP2JgP4sAH1v8MPGHxp8Q+MvGWmfEz4&#10;X2eg6PpWrRw+D9RtdVFw+r2hiBeaRMDySH+Xbk5HNd1E/wAtfmHrn7QXxI/Z98Kf8FIvjJ4K1q8/&#10;tbwj4qtZtBYSGQ2kh0O1UNGDkAhn3cdxmvGfBNp4Z0jSvgR44/Y2/ZL/AGqLP4vx/EDw1P4y+IHi&#10;T4aeIIbHW9LuZ411d7+6mUwywNDJI4ZvlUKpUqKAP0mX9r3xC3/BTmb9g3/hEbP+yo/gb/wna699&#10;of7R9o/tdbD7Ns+7s2sX3dc8dK4fwD+11+1j+0T+118SvhL8CPCfgfTfBvwh8VWeh+Jr/wATTXb3&#10;2qTyQJPL9nWHCRhI3GC2ctweK5FrSO//AODiK8sruLdHN+xg0cysOGU+KYwRXmv/AASt/Yg/ZZ0n&#10;9ur9qPxpp/wc0mLVPAvxshj8K3eG3acj6XC7BOcYLSOec9aAPtbxd8R/2ldJ8Ra5YeFvgJZ6lY2e&#10;u6PbaLfSeIkiN/ZTlRfXJQqdhtwWITkyY4IzXL/tr/tgeJP2WvHHwR8KaB4Rs9Vj+K3xcsfB+oTX&#10;lw6Gxhnilczx7fvOPLA2njmvgH9ufxZ/wS6+I3wq+M3xC+C/wB+O3ijxXZWOvXlj8ZPBHgPxLeab&#10;pmu2yTPui1VF8qOCG5jAYofIVVYE7Aa9H/aM+IXij4s/Aj/gmz8VPHGotea14k+LHgjU9WvJMbp7&#10;mfR3kkkOO7MxP40AffeiftBfDvxF8ede/Zu0zUZ38UeG9DtNX1a3aAiOO1uXZIiH7klGyOwpI/GP&#10;xsf9oyTwNJ8L7Nfh4vg8XsPjP+1h9ofWPtKobH7NjiPycyeZnqNuOa+Hvh7+wP8AsieKv+C0fxek&#10;8QfBDSbr+z/APhzXbPzFbEWoSXU7PcDDfeZkU/h0r0H+09bi/wCDhjVfD1hqE/2Zf2JbWe3s/OPk&#10;if8A4S26UPtzjdgAbsZxxQB9u7z2FG8+lfhzJq/7Ivi39iH4meE/2ode1i4/bUk8Sa3aTaHFPet4&#10;pbWGvZvsEemQL+8axNubcqyDyNhJYgc17P8AtlX918A/Bn7Jn7Evj74beP8A/hEfFVne6x8VvB/w&#10;n0G81DVdZu7Szhf7KUsyZvKNxK0kwU4O0A8UAfq/vb0o8z2r8yf2GzrXhr9s74qaT+zZ+zX8aPhx&#10;8BtX+A7X91pfxO8E6po1nbeLYLxogLBb5cKJbKTc6xnBMIbGcmvG/wBlb9hL4P8AjT/g3/0f9rHx&#10;nr3i7UviRa/C2813RfGE/i68F3o1xbSTtAtqVkAhjUoPlAw2TuzQB+zlNLkGvMv2PPGPiL4i/so/&#10;Dvxz4t1NrrVNW8Gafc31y/WaVrdCzn3Jzn618Eftm/D7w/8ADX9vv4lfH3/go/8Asv8AxK+JXwa1&#10;jSdHj+F/ijwVa3Osad4NigtNuope2FpKJ7ZnuN0wuhC6lSFDAgigD9RN/tQHJOK/Pf8Aa08S/Dr9&#10;pHxJ+yn+yf8ABr4gXEnwV+Jk13qWoT6HqM0R1zS7KzElvaG4yJVRmbLqSGO3a3QitDwp8IvCH7AP&#10;/BWP4X/B/wDZwS+0fwL8bPh34jHiLwWt5LNYWmo6R9lng1CFZGPku0c8sL7cK5ZSQTzQB99UV5j4&#10;f+NnxM1r4sXHw71D9j34jaTo8M0saePtQ1Tw22kTqg+WRY4dXkvwr/w7rRWGfnVK9KhZWJwGoAko&#10;opoU7s0AOopsnsKapbdkdKAGzjJwR14rzFJX+GnxEcy/LYX38WOBnofwNenvwcZ4rjfjH/Yv/CNF&#10;tQAM6uPsu37279eMdfb8K4MdFez9onZx1T/Q9DLan750mrqejX6/I7G0ljuIllhZWUrlWXkGnSKr&#10;5Vu4x+FeS+FfH/iHwXaQWmt6fNLZSKGt3ZsEKfQ8g8ds8e1dIfjb4WWFZY47p2/uCIZ/U/1pUcxw&#10;9SF5O3kyq+WYqjUtFcy6NGT4n0PXPh74kbxV4diaS0kbM0ar055Uj09D2ra0/wCKngrWYI5NUbyZ&#10;FIO2aPIB9RxWBP4z8c+LrttT0XTvJsbSNpGRuVkAHIY4+Ykdh/8AXrT8Oab4D+I1u99JoccMyyYl&#10;jjmw314x/KuGEn7Zqhs9UpbPzR31aa9iniY6xsm4tXXZMs698YvD+nwNHoxa8mP3NqkLmqPw+8Ja&#10;vq+t/wDCb+KkYSM263jccg9mI7ADoK6fSPh/4T0WQSWOkR7uu9zuI/PNbgSNEwBt9K7Y4WrWqKdd&#10;7bJbX7nBPFYejTcMPF67t727eRIAMcUVCM5+ZqkyXOBXoHmjqKKKY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Lf7dv7Ffx1/aB/aE+Df7Tf7Onxv0Hwb4n+EMfiGOz/&#10;AOEj8Myana3i6rbQW0gMcc8JBVIWx83Vx6c/UlFAHyF4H/4J6/HX4j/tCeEP2if28/2mdP8AiDc/&#10;Du5kvfAfhXwv4R/sjS9P1F1KG+lDzTSTyqhKrllC7ieelem+FP2SZvDX7dvi79s0+MBLH4o8E6b4&#10;fGhrakfZzaySv5vmZ+bd5mMYGMV7gSB1NGc9KAPi/wAP/wDBPX9rv9nvxj4v039ib9sjRPB/w+8Z&#10;eLLzxHJ4T8UfD8arJoV7eP5t2LGZLmECF5i8gjdSELsBnqfsHwtYatpfhnT9M1/W/wC0r63soor7&#10;Uvs4h+1TKgDy+WCQm5gW2gkDOMmr+cdaKAPCvhX+yDP8M/26vi5+2QfGYul+J/h3w/pa6KLTb9g/&#10;syKdN+/Pz+Z5ucYGMd6f8WP2SLj4m/tt/CH9r9fGQtV+Fvh/xLpj6KbUsb86rFaIHD5Gzy/s2cEH&#10;O7tivcqKAPkHxj+wF+0j8Of2iPGXx2/YZ/ag0fwJD8SLiG98ceF/FPg1tYs5tRjjEX263K3ELwyN&#10;GAGTJQlQcZzXS/tC/sO/ED9pPwN8B9G+I3xwhvtf+D/xk0Dx7rGvLoAgXXZdOiuUaFYVci38w3OQ&#10;ctt296+maKAOP+Mvhv4n+LvhvqegfBr4i2/hPxJcRAaZr17o41CK1kB6tAXTeCOPvDrXzv8ADb9h&#10;L9pzxZ+034R/aS/bU/ag0XxpN8O7e9HgrQfCfgk6RbQXN0gjlupne4meRvLG0KCFGScZr633qf4h&#10;6UtAHy7pf7Fn7Qnwk/a/8S/Hb9nH9ozSNG8D/EbxNY658RPAOveETePNdxQQ21xLZXSTxtbvPBBG&#10;p3rIquNwByVrmr//AIJ+ftSfB34zeOvH/wCw5+1po/gfw/8AEnWzrfijwt4q8C/2vHa6q8YSa7s5&#10;EuIShlCoWR9w3DOecD7HooA+cf2qP2KPGP7U/wAG/hf8N/GfxhWTWPAPxP8ADXjDVNf/ALFEa6tL&#10;pdz57xiFXxD5vTgtt961rf8AY6x+334h/bQufGAe3174O2ngaXw+LUho/J1Ce7Nx5meQRPs24GMZ&#10;zXvFFAHwP4f/AOCUf7Vvgf4KeIv2NvAf7eS6R8GdStdUt9H0e38Dx/25p9reGV/sf2/ztrRK8rZY&#10;xGRkyuRnI9G07/gmzc2Hhb9l3w4Pieh/4Zz1AXUkx04/8TrGmS2OAN37r/Wb+/THvX1kTjrQGB4B&#10;oA8E+NP7Jr/EL9tb4Tftot4y+yxfCfwz4msJNDWzLtqA1SG2TeHz8vl/Zs4wd27tXxx+ysn7an7R&#10;GvfFr9u79lT9rvwD4G03xl4yuIbrwP8AEHw+dWFium7rSNp54p4ZLTcEZvJwQgbOSTX6fTn5a8P8&#10;Vf8ABOD9iLxl4rv/ABvrv7OWhPqWrTGbVpLdpreO9kPVpoopFjlJ7llOe9AGX/wTK/a0+If7Yv7O&#10;tx8Q/ip4X0mx13R/FWp6BfX3hu4abSdXazuGh+3WUj/M1vLt3LnOORk4ybH/AAUc/Ymf9ub4FW/w&#10;50H4gP4P8S6PrVvq3hfxdDZieTS7qMkFlQkZ3Rs6Hno1e0eBvBXhD4d+GbPwX4D8M2Wj6Tp8Iisd&#10;N0+1WGGBB/CqKAAK2KAPB779gj4Lax+wYP8Agn/rdjP/AMIjJ4Pj0K4ms38ubcqg/alPOJfNHmg8&#10;/N1zXjMf/BN39rv4sXHgf4ffti/tq6X43+GfgXxFp+sr4Z0fwENOuvEs9gwks01Kf7S6PEkyxysk&#10;caq7RjIHBH29RQB4dcfskzy/t8wftqDxevlw/DuTwx/Yf2TklrpZvO8zP+zjbjv1qL4S/sf3Hwy/&#10;bf8Ai5+2BJ40F4nxO0XQbBdFWz2mx/s63eLcZMnfv3ZxgYx3r3aigDzn9p79mv4XftdfAvxB+z38&#10;ZdKkvPD/AIks/JvFhk2SxOrB45o252SRuqyI38LKD1r5F+MP/BMz/go/8YvgFrf7IvjH/gpdo2r+&#10;ANb0k6Vc3+sfCxZNcex42o88d2kbyBVAMmwFiCTyTX6AUUAfKv7UP/BPTxn8V4fgp4++B3xzTwd8&#10;RPgQ1wPCfiDUNBF/Z3lvdWC2V3Bc23mplZERGyr7kK8eoofAb/gn38d/CX7bdp+3J+0L+1PH448Q&#10;p8P7rwxLpVh4ZXTbC0jkuo50+zRiR2VRsbcZHd3LDkBQo+uaKAPlvwp+xT+0H8Hf2vfFHxy+BP7R&#10;mk2Pgf4ha/DrHjjwPrnhNruZrpIRE72l0k6eVvCqSGRgMd65iH/gnz+1j8DPip468R/sP/teaL4N&#10;8I/EPxPN4i1Xwh4s8CHVk0rU7gD7VLYyJdQ+Wkrr5hiYFFYsR1JP2XRQB8+ftK/sceJf2jND+D9l&#10;4l+KK/2l8M/GmleItT1Q6UE/tqa1i2yYjVsQ+YxLYBYLnAz1rb/b1/ZZk/bV/ZS8Vfs0QeLV0FvE&#10;jaef7Ue1M3kfZtQtrv7mRu3eRt6jG7PavaAwPQ0bgehoA8H/AGwf2Qrj9qfQfhboaeNF0f8A4Vz8&#10;V9B8YvIbUyfbRpzOTbjkbN+/73OPQ17nj9371LRQB8qfAv8AYX+PH7L/AOyBN+z58AP2kdN0bxM3&#10;jjU9eh8Ual4R+3W7Q3l7NctaNbmdP+eoXzA+fl4HPC/s+/sNfHrS/wBq2H9sr9r/APaO0vxx4r0f&#10;wfceG/Cum+F/Cf8AZOn6ba3E6TXMjK800k0rmKNRlwqhTgc5H1VRnHWgD5b+DH7FX7Q37OP7ROve&#10;JPg3+0Xotv8ACXxZ4uuPEet/D7VPB5lu7e7uEHnra3q3C+WryKsh3xvg5A616P8Atw/s33P7YH7I&#10;nxG/Zeg8TjQ28e+Eb3RRqzW5lFp58ZTzCmRuxnpkZr13cPWjIPQ0AfPX7TH7E0/7QPwd+Gfwrh8c&#10;jTz8PfFmgay121mZPtn9nMh8vG4bS+3rzjPer37SP7INz8e/2kfgh8fo/Gg05fg/4g1PUn042nmH&#10;Uvtdn9m2b8jy9v3s4Oele70UAeIfs8fsmy/Az4//ABu+N8/i5dRj+L3ibT9WXTxalDpy22mw2Xll&#10;snzC3lbs4GM47Vxn7Jv7FHx5/ZE+LGuaT4H/AGh9L1D4N614k1XXrfwPqXhU/wBpabd38rTyRRXy&#10;zBTALh3cK0Rba23PGa+oqM0AVZ7dZomhmjDow2yIw4ZfQg18k/8ABMT/AIJWaT/wTq8UfEjxKvxU&#10;uPFf/CWalHbeE47q08tvDnh63uLu4ttKjJYkqkt7OxxhSSvyjFfYGeM0ZoA+ZvDP/BOrwfLqP7R1&#10;h8TfETa1oX7QmtR3epabDB5L6fCunRWZjDknc37veGxgHHBxWJ+zp+yL/wAFBvghfeFvAet/t46D&#10;rnw78KSxQw2M3w1VdY1GwjG1Lae6+1eWDt2qZEiB46V9aUUAeER/sgzxf8FGpP29B40G2T4LnwH/&#10;AMI79lOQ39rLf/avMz0wuzbj3z2p/wCy5+yNc/s5fGP41fFZ/GS6mPi545i8RJZrZ+X/AGcEs47f&#10;yd2478+XuzgdcYr3SigD4F8N/wDBJX9p7wZ8E/Ev7GXhb9uWHTfglrx1eOPR7TwOv9vRWWoPM8tj&#10;/aDXBQJmVlMgh8zYSFKnDD0jxB/wTautd+EH7LfwrHxQjjP7OPiLw/qcl5/ZxP8AbX9mWBtdgG79&#10;1vzuzlsdOa+sqCwHU0AfL/7RH7GPx+1v9paP9q/9kX9ofSPAfia/8NxaF4ssvEXhE6tY6vaxStJA&#10;+1Z4njljLsAQ2CDyOK0PFP7NE/w8/bl1r/gpdrfi6S8j039nn/hCrrwzZ6aTJI1vqc2qNdI24nLb&#10;jGI8EjrntX0hTZEWWNo5FDKy4ZW6EUAflb+xtb/t9aj+zPr37d/7PP7anwq0Pw78UNfv/HV14J+I&#10;WitfxaO1xgC0m1OGeJlYRQxoQ0Z8rGwZC5PtnhvwJ40/4KyfsrfB39srQdck+EXxe8IX1xqPhTxB&#10;a2f9oWcTsGtrqIxOU+02VzGuQSQwG1lIPX2qb/gmT+wfLrF1rLfsx+HVa8uTcXVrCssdpNITks1s&#10;riEknnlK9s0PQdJ8N6Va6DoGkwWVlZwrFa2lrCsccMajAVVHAAHYUAeP/Az4O/tf6dofiiz/AGrP&#10;2kvD3jCTW9NFppNn4Z8EnSrfTDtlV5cvcTSSs+9cgkABOOprkPgz/wAE9rn4T/8ABLi0/wCCcknx&#10;IW8ktfAN54c/4Sb+zyit55l/feVu7eb93dzjrX1DuHXNJuXONwoA4n9n74Wy/BL4I+E/g9Lq329v&#10;DPh+1003vl7BP5MYTft5xnGcV45+0p+z3/wUM+JvivxFZfBj9s7wj4W8F+ILRbaPR9W+Ghvr7S42&#10;t1im8q4F2iyMzb3G+PC78c7cn6a3D1oyD0NAHx34g/4JPaFov7MPwc+DvwH+Lt54X8ZfAllm+H/j&#10;u601brEzqy3K3NtvVZYZw77k3fLkbSCM10H7On7Dfxr0P9pxv2xv2w/2hLD4heNdP8KS+G/CFnoP&#10;hltK0vQbGaZJrmSOFp5We4naKEPIzZCR7RwePqSigCOI5Y5FSUUUAGajlfb0bt2pzZ7CsXxpa69c&#10;6FNB4ckVbhuMn07j61nOXLFySvYqnFTqKLdr9ehQ8WfFDQvDchtY3a5uMf6qPnH1Pauc/wCE9+JX&#10;iOUf2D4f8mNvus0Zb9TgD8q1vBPwvsdKhW+16Jbi9blt/Kp/n1rsLeNI12qir6ADpXCqOMxHvTly&#10;rstz0nWweF0pw533e3yR522i/GnUl2z6t5K/76jH5DNTaV8H7y6vF1Hxhrb3TL/yyDFt3sSe3sK9&#10;GGcc0VUcvo7zbl6u5LzTEJWppR9FYpPpdjNZ/YZrKNoQu3y2jGAO1Uo/BXhNJN6+HrTd/e+zr/hW&#10;106CjHfFdkqVOW8UcEalSOik/vKiWdtFB9ljt1WPGNirxj0riNb+EM66hJqfhLV2s2ZiTFkjk+hH&#10;b869CorOth6NaKUlsa0MVXw8m4PffzPNI/Dvxo07/j11bzFH96RTn/voZpreN/in4ek/4nehCeNf&#10;vMsRGf8AgQ/wr02mTRJIp3LXO8A18FSS+dzq/tCMtKlKL+VvyOS8L/FbQvEEi2k5a1uD/wAs5Oh/&#10;GusWUFMhutcj4z+GWl65am606EW94vKOgxuPvVzwDa+JrTRUtvEv+sjbEfOW2+59arDyxEKns6qv&#10;2a2+ZniKeElT9rRdtbOL3+Xc6aigdOKK7jh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jluYIDiWVV4z8zYqQsB1NfKf/AAVJ8Cfsl6D8KLr9pz9pV/GEs3hyxTTtA0vw&#10;r481bSpdWvZ5dtrYxQ2NzEs88s0gRcgtz1wvAB7z8cvGvxE8DfC3WvGPwc+E7+PvEmn2Zk0nwjDr&#10;tvpranLkYiF1cfuocj+J+K6Hwxqupaj4asNU8RaMdLvrizilvtNa5Sb7JKyAvF5i/K+1iV3LwcZH&#10;Ffmr44/Zz+Nv7Dn/AAQe+NuveNfiT4ptfiF4i8N3niK8ifxhfXr+F5JXTytOtLmeV5QsEeELhgWf&#10;cemK9k/as8afsiS/AD4Q6P8AtafFXx7b6jfeGbW50nw34C8Q6lDqWtk2kIlkkj09hNMiHBLEgAse&#10;cmgD7I1vUl07SbrVo0En2e2kkC7vvFVJxnt06+9eV/sB/tT3X7aX7I/hH9pm/wDBcfh2bxMl6X0a&#10;G+Nytt5F9cWo/eFE3bhBu+6Mbsc4yfjP/gl18ZtFb9sT9or9m34N+PPiDqnwv034f6B4l8M6P8Sp&#10;byW/0O9uhewXkEcl8TcGBhBCwVmYBg2OrZ898HftJ+O/2W/+DbTwD44+HWvX2kalquuSaB/a+lW/&#10;m3VlDeeJLyGWaFcHMojLbeD8xGOcUAfrgs8L/dlU/Q0huIB1mXjr81flR+z74u8I+B/24vgbpn7E&#10;+rfH+907XL3UtM+L0PxK/ti40+6sxp0s0V4TqBZIZhcxIAYtgIfbjFdp8LP2dm/bE/4KvftleDvj&#10;N8b/AIjDwf4P1vwRHoXg/wAP+Nr3TLSGa58L28kkubaRHX5st5aMqF3ZmDNggA/SQSxMMrIKGkUL&#10;nNfGv/BG/wAS+O3+GnxR+D/i74ha34msvh18XtW0Dw3qXiK+N1epp8flvFDJM3zS7N5AZstjqTXo&#10;X/BU39rM/sXfsHfEL476bKP7ct9J/szwnCckzaxeuLSzAA5bE0qOQoJ2ox7UAcz+xd/wVQ+F/wC2&#10;j+1P8Wf2YvDPgPUdHuPhrqEkej63d3Sy2/im0huXtLq7tsINqRXcbQ/ecN94EcgfV3nRZx5i/nX4&#10;0n41/sM/sNXv7I/jX9nn9ojT9evvhkkfgb4jz6fZ3UUmr6XqYH2u7kV4gHC6gwugGPyl2PXNfbn7&#10;Y/jLxPpX/BRH9lPQdB8U39tpetX3if8AtKys76SO3vVSwhaPzUUhZApJK7gcE5GKAPrrzYt2zzBn&#10;rikNxAp2mVc+m6vjK+8aeOv+H+q/Dq08VagujH9jabUY9DN9J9i+3DxUkQuTDu2ebs+TzMbtpxnH&#10;FfMv7Nlz8I/BHxKTQ/8Agqd4g+NvhX41XXjq6b/hKNR8Zava+FdQZrxmsksGtZls0t2i8qMRSLuJ&#10;Vgc5oA/WdbiJztV6XzYiSA4+Xr7V8c/Ebx7rn7N//BWLw/4j8XeOLyPwD8Y/hjc2Nrb3WoyPaWut&#10;6QxuCUiJKRGS0lZiygbvJOc4FfNP/BNz9rP4seE/2tPEH7QXx8+IOrf8IH+1J4A1z4g/DrSde1R3&#10;t9H/ALH1S5WKytlc7Yd+jTWdy6qAG2k8kGgD9KPjp44+JvgL4d3HiT4O/BuTx9rkd1DHD4bh8QW2&#10;mtKjSAPJ59yfLXYpLYPLYwOTXU6dcyNbRT30H2eZ4Q8sDSK3lsRkrkdcHjNfmN4+8U/GXTP+CIWt&#10;ftKa38QPE1n4n+JnjO28WJcNq86TabZ32rw/ZbWFgwMcQtBF8q4B3scc12/xu8F+Kvj/AP8ABZP4&#10;ffAXXPjB4u0rwTdfsrzat4i8P6B4guLJNXkTW40Ad4XV4iSVzLGVkKpsDBWYEA+nf2xv2v7r9l3x&#10;R8HPDlh4Gh1pfip8WdP8GyzSaiYP7OS5imc3SgI3mlfKxsyoO77wxXtkUiK2xnGcdK/On/grdp3w&#10;7/Yw8C/skwaTaeJLvw34P/aa0i4S3a6u9Z1F4vJv5WVWleSedgXIUFmbAA6AV6J/wTm+KGs/t2/H&#10;Lx5+3XqHi7VrHw7pd9N4P8C+A5rqWD+z4IGBnu721JG26lc/KHUlUAx1oA+1hLGy7lcY9c0guISu&#10;/wAwYzjOa+GP+CJvj3xz44/4JGaX4w8a+MtV1fWHvvFgk1XVNQkuLhvL1W+WP947FvlVQo54CgDG&#10;BXzn8RfiN8YtY/4NvvgH4v0j4z+JtN8Ua5qngi3vPFlrrEx1A+frEUcjNMW3OWUkHcSGHByOKAP1&#10;0E0TNtEi5HUZpHuIYwC8ijPTJ61+dfx7/Z+X9hL9r79m3xh8FPjV8SZ7jx18Qrjw/wCObXxN44vN&#10;TtdatnsZpt8kFw7RxSCRAwMSpt6AY4rnPiP4u+BHjf8A4KHfHjwV/wAFK/2gvEvgyz8Ow6T/AMKX&#10;0OPxxqHh/T5tEewDz39qbOaL7Zc/bGlSTeXKEIu3BFAH6cLNE/3XFItxAxwsyntw1fkF4G+L3xn/&#10;AGN/+CKXxA/aItPF/jw+IPF3xIuNH8LeLPEmrX2pam2hS6q9rYX6w3Tv5Uv2Z2IVFXcQhIJwa1vh&#10;F408K/Dz9q/4Er+xDrv7QmpXWseJW0n4tx/ERdZuNM1HTJLOV2vJPt5aOCVJ0jZTFs4bbjBoA/Wg&#10;zwgEmVeOvzdKPMQjcGGK/NX4WfAC7/bB/wCCvP7ZvgD4w/HX4ir4J8G6h4AGj+C/D/jO8020Wa58&#10;MRu8u+3kWRBuDt5cbIjvIXcMQMexf8EkdV8Y+H2+N37OuvfELXfE2k/DH4tT6P4V1DxNqTXl9HYv&#10;bQzrBJO/zyhGkYKWJOOpNAH2R5sWceYv50GeEHBlX86+Of8AgsTr/j74EfC3wD+3V4G17VobT4H/&#10;ABEsta8caTp19Kq6p4ZuT9i1KNoVYJM0ccyzoHBCmEsMGpvGfxD8S/tHf8FTvAvwi+H3i28/4Qf4&#10;VeBZPGnjJtKvGS3v9R1DNtpVrMyEBgIhc3HltkMBGxHAoA+wGnhU4aVRnpk0PNGo5frxX44v+0V8&#10;E/2r/iv8bPHH7Tvj79oKLUtL8b6j4d+Hun/DZdZt7Hw/b2YEayr9hKxTTvLlyZQ/GARXb/HT4sft&#10;cfEf/gmd+xtqXjz4jeKfBHxA8WftJ+CtD8Qa1bq1rfyQyT3kPmTxcK5dEjkaJwUZsblIGKAPvj9t&#10;z9pi4/ZC/Zb8X/tFWHhKPXpPC9gtwuky332dZyZETaZAj7fvf3T0r0jwdr6+J/C+m+ITAsLX+nwX&#10;RhWTd5fmRhsZ46ZxnHPtXw9/wU4/ZW+Hn7OP/BKn46aZ8Lda8UNPr2gQte3niTxZfatJ9oWVVEy/&#10;a5ZBESXLMsYVSQPlGAK87/ap/ZTH7Bn7JHgr9vD4L/Hr4mSeLvAureGb3xSutePb69tPEthdXdta&#10;3dm9nLIYFDLc5TZGuzaMA4FAH6eebHnHmCkM8IfZ5gz6V8beNPHfi6T/AILhfC3wjbeJ9Sh0PUP2&#10;bPEF/c6Kl9ILWW4XVrAJK0WdjSKrMocjcASAcHmh4R8aeMpf+Czvxu8Ey+LtUfRbD9nXQbyx0d7+&#10;Rra3uHvLwNMkRbashAALgBiAOeKAPtg3EAODMvPT5utJPInln56/Hv4WfsuXnxI/4Ip+PP2zfHP7&#10;SvxeuviD4f8AAfizX/DOrW3xI1C2j0qbT0vJraNIYpFSRcwqG80OzDPI4x7R8Zvit8WP2tPhV+w3&#10;+zXq3xQ17w2/x+0Kz8RfEbxB4Z1B7G6vLSx8OLqdzZxzRENCZ5nQFlIICsOhNAH1Z49/a8uvBH7d&#10;Pw9/Y5g8DRXVv448H6trcniD+0CrWhs3jURCHYQ4ff8Ae3jGOhr28TQoctIq9vmNfmxpH7KXhP8A&#10;ZY/4Lg/BnS/h1468XX2h6n8JfE0sOkeKvE9zq32GVZIAxhlumeVVfqVLkZ5GK838b/tGfBj9oz9t&#10;74/aP+1/4t+Obab8PfGQ8I+AtA+F7avbWenQw2sUkt476cV8y5kmlYjzS21VXjBFAH65NNEoy0ij&#10;8aaLmAtsWQFh2zX5E/Hj4vftYa1/wQE8P+IPHPxJ8aeHfGkfxc0jQbDxVdeZYazPpSeKUtbS4nA2&#10;t5kloI9+4fPyWB3HPsX7UP7OS/sH/HH4A/F/4LfHH4lXOseJ/itbeG/GcfiTxxeahZ69a3UExkaW&#10;1mdoY3DoGUwrGF6AYoA/RgMD0NcR+0j8Yof2e/gP4u+ON1oD6pH4U8P3OpyabHcCFrkQoX8sOVbb&#10;nGM7Tj0NdnARzgV4n/wUrx/wwB8YgT/zT3U//RDUAeC+Gf8AgqD+3Gnwis/2k/iP/wAEkfEFv8OZ&#10;tEj1m81bwb8WtJ1rUrewaMSeemnFLeSbah3FFfeADhTjFfXXwH+OHwy/aN+D3h346/B/xRDq/hnx&#10;TpcWoaPqEOcSQuM4YHlXU5VlOCrKykAgiuN/YOEb/sS/CdWxg/D/AEoMD/16pXxV/wAEuvEvwK8E&#10;f8ET9WX48fEi+8JeAY/iF4wsLPWNH1aWyuorZvEd4sEdtLD+8EjOdqhOSWwKAP00S4gk4SZW/wB1&#10;qQ3MCnDSqOccmvyR8CfGz4FfB/8A4KF/AHTf2NPGXxotbHx94kvtA8beH/iRfa1NYX1sbR5o7mMa&#10;k7/vldBjYRwTxivX/hX+z5B+11/wUb/ag8KfGr4teP5vCvhnWdEh0Hwtofja/wBMtrSebS4ma4Bt&#10;ZY33D+FAwjyWZlYtwAfoj50WdvmLn60nnxbtu/kV8efE/W/Efhb/AILD/An4YaL4o1aHw+/wT8WN&#10;caS2pytBcPDPpqRSSqWxJIqk4dssNzc8nNH4H+M/GF//AMFw/jp4EvfFupTaHp/wY8K3Njo0l9I1&#10;rbzPPcB5UiLbEdsDLAAnHJoA+0PtMGM+avPTmuK+NXx++FH7Pmi6Z4i+LXif+y7XWdetNG02T7HN&#10;MZb25lEcMWIkYjcxA3HCjqSBzX5a/s0fsp3Pxr/4I0eKv2vfiX+0t8Xr7x9pfhXxZq3hnWLT4k6h&#10;apo8lhJevbJHFFKEkAMS7jKJCw4yBgDr/wBu/wCH+iftef8ABOL9kr4+/G7UtcvPEuuaj4COpXmm&#10;+IryxSdtQFm91I0dtKiGRmyVkxuQk7CuTQB+qCTQFAUlXH1pyTxP92QHHvXwT/wVF16H/gnn/wAE&#10;/dH+HfwB8U+LNDsfFHxH0nw3fa5Dq15q+sWVlfTn7U9tLcvLKZjGjKnJ2lvlGcV5X+yx4u8LeEf+&#10;CjfwX8O/sTaj8d5vBviLS/EWnfGKz+J39sXFhti01rrT75X1EsIZzdQ+WfLKhhLjaKAP1J+0Qf8A&#10;PZeuPvU5j8hI9K/OH/gmZ+zpD+1RefGb4ofHz4xeP9c/4Rv9prxXZeEdIh8aX9nbaTHb3UTAAW8y&#10;ecp4URy7o1VSFUbjX6PnpwKAPkXWP22v2tPid+2v8QP2Wf2SPgD4A1XR/g/JocPxA8S+PvH13pcl&#10;xcalZLfJb2EFrYXW9kt5I2Lysilm2joWH1g0saSYd1Df7RxzX5p/sF/sJ/ACP/grH+1xqKf8Jh5n&#10;gLx94Hu/D+fiFq+3zJfDNpdv9oH2nF2vmscLPvVU/dqAgC10H7Z+t/8ABN3x38cPFmieOfi58btQ&#10;8ZQotpqUnw18R6+9n4buRF8uEsZFgikAIYqwbPcc0AfUX7e37XN5+xb8EdP+L9l4Gi8RSXnjjQPD&#10;/wBgk1A2yoNR1GGzMwcRvkxiUttwN23GRnIS1/a6u3/4KNSfsGnwJGtvD8Gz46/4Sb+0DvLf2olj&#10;9l8jZjGG3+ZvzkY285r8+PGnx28cftGf8EEPhL8RviJr93q+rJ8avCGmy6tqCn7Rex2viu3gSabP&#10;PmMqKWz3zX1Jbkf8RDd03b/hj0/+pPFQB9qG5gB2tIo+ppxmjXGX+9wvvX4qp+0P8M/2n7b42fFD&#10;49/EL9oT/hYtn4017Rvh6nw7Gsw6VoMdg7RWYiSzIgldpFDSGUPnODgV7T+2V45/aY+Jf7B37CQ8&#10;Y/E/xV4F8a/ED4/+BtM8calo0zWV9i50nU/tUTrwuSRu2OrKHVSVO0CgD9QVnhf7sqn6GnZz0r89&#10;dX+CkP7DP/BTf4B+FPgd8V/iBLofxK0/XrDxnovirxve6xb3zW1p50VwFvJJPKmDjJaPaDnGMcV+&#10;gtvnn0oAe+eoB/CmlWK9KkopWAj+794Ucnt+lSUUwBc45ooooAKKKKACiiigAooooAjcD+635UFc&#10;j7v6VJ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HMhcjAr&#10;5D/bZ/Yi/a5/aH/az+HPx6+Gfxp8C2/hn4Z2c93oPgnxl4Wury3/ALel3J/armC5i8x44TsiVgRG&#10;zO4+Ygj7AoJxzigD5f8Ajh+yr+1d+1Z+w/8AE39lz9oX4seCF13xtpEmnaTr3hXw1dW9tZRttJMs&#10;M1zI0hyP4WXisP4xf8E+/jZL8Z/hX+03+zb8a9B0Pxx8O/h23gy+j8U+HpL7TtT09/KdiI0ljeGQ&#10;SR7gyt0ODmvrosvelAU80AfJX7MX/BP740/Cn9rH4nftb/Gv9oO18Ya58TvAOk6DfWtnof2ODTpb&#10;KW8K/Z13tiDy54gEOXLrI7MS+BT8Lf8ABKqy/wCHXekf8E8fHPxNeW90R5rvTfF+lWflm2vxqc1/&#10;b3CROzf6t5FBBJ3bT0zx9hYGc4ooA+ev2f8A4Yf8FEPDXi3Sh+0P+0j4C8QeG9NsXgurPw94Hls7&#10;zUpNm1JZZZLiRUIPzEIoBNWf2ef2PdZ+CX7YP7Qn7Tt74yt9QtfjXq3hq7stJjsykmlrpejx6eyv&#10;IWIlMjJ5gIC7Qcc9a98wPSigDwn9i79kfWv2VZ/iXPqfi+31g+PviRfeJoPItDD9jjnVAIWyx3Eb&#10;PvDGc9KP2n/2Rb/9pf45/Bfxx4h8WW6+Efhd4qvPEup+F57Eyf2xqQs2t9Pctu2qtu8s0uCpy+zG&#10;NvPu1NMkQ4JFAHlf7T37KXw2/ab/AGffFvwG8SaDZ2tt4o0Way+2QWarJbSMvySoVAIZG2sCCDkd&#10;q8P+LH/BP79pbxp4D+Avijwn+0fpFn8VvgfHJHH4i1Tw69xputLLarbTCa3EocbkRDkSZBya+xvb&#10;FGPagD5D+Af7B37S3hj/AIKDX37ff7Q37Rui+KNTvvg3N4Hj0HRfDDWVtYZ1aK+jeEmV2MYEbAhy&#10;zlnJ3YAWuf8A2gv2E/8AgoB+1v4MX4GfH/8Aao+Hz+BLjXLa81aTQfh/LDqtzBDcLMkKySXLxRH5&#10;QN6pnqRX25gelGB6UAfLH/BTj/gnjqv7d/7Ouj/Cr4e/E4+CfE3hvUxceH/FTWhuGtoZLSayuosB&#10;lP7y2ndc54YKecVx3/BRD/gkXpn7X37MHwx/Z++DPxDi+HsnwvuYbbRNRh08zD+x20+TTruwwHUg&#10;S20mM7uqqTmvtjr1FGB6UAeB/tk/sZD9pD9juX9lLwP4gtfDdvGulxaddSWZlitoLOaF1jCKy/wR&#10;BRyMVDafsZ6zD/wUL8O/trnxvb/Y9F+CU3gSTQfsTeZLK+ox3f2oSbsBQE27NpOTnPavoLr1FBwo&#10;zigDwr9tL9kXV/2pvFPwZ8RaV4zt9JX4W/F3T/GV1DNZtKdQjtopkNupDLsZvNB3HIGOhrM8LfsV&#10;638KP23tW/ai+DXju30fw3420gRfEXwRJZs0Wo6jH/qdRhKuFim2/I5KneMdMV9DK6sflOadgHqK&#10;APhX4O/8E1P2yf2d/hnrv7KPwN/a+0HRfhHqWtanc6Qsng8zeINItL64lnmtorozeUx3TOFkaIso&#10;IxyAa09U/wCCVPizUP8Agl78Lf8AgnynxdsV1D4eal4durjxN/ZLmK8/s2/S6ZVi8zK+YE2jLHaT&#10;k56V9r4HpRQB4P8Atbfsj6x+0h8UPgz8QdO8Y2+lR/C3x43iG6tZrNpWv0NpLB5SkMPLOZN24gjA&#10;xivkebwd8f8A9vr/AIKIfFv9or9m/wASfD3SrH4PTx/CeTQPid4R/tqPUL2ydtQub2FA6NZBnvIo&#10;gykmQW+7PAA/SyZHYgoteB/F/wD4Jh/sU/HH4k3nxg8a/Bqa08TasqjXdY8K+LNV0GXVwowovf7M&#10;urcXoC8fvw/AA6cUAeG/DTxB42/4KpfAz45fsNftSeGNC8K+Kvhz4itNFuvEXw/vHuNOa68pbu1u&#10;7UTDcjxlU3xsTtbjPevZP2evhP8A8FGPB/ijQbX49ftM+A/EPhfR7ZobyDRPA0tpf6riMrG8sr3D&#10;qjBtrHYo3YI71618FvgB8HP2dPBsfw8+Bnww0XwrosczTfYdFsVhWSVsbpZCvMkjY+aRss3UsTXY&#10;LtjXD/lQB4D+zr+xvrXwR/bX/aI/avv/ABtb6ha/HC88LT2Wjx2bRyaV/ZOkDT2V5CxEvmEbxgLt&#10;HHPWtD9k79k/Wf2cviP8YPHWo+MLfVE+J3xAPiK2t4bNozYJ9lih8liWO85jzuAA56V7iNrDIX9K&#10;XGOgoA5n4ufCzwh8bfhf4i+D/wARNFj1DQfFGiXWk6xYyDKz21xE0Ui+2VY89RXzv/wSp/4J2+LP&#10;+Cffwp8QaB8UvjF/wsDxd4k1SzOoeKvsBty+n2Gn2+n6falSzEmKCDls/M0jnvX1dR7YoA+O7b9h&#10;z9sL4DfGXx94z/Yw/aN8I6H4W+ImuHW9S8L+MvCMt+NM1J0CzTWrxTxYV9oYowYbua7T9qb9jP4j&#10;ftReA/ghonin4pWKa78LvjD4Y8da9qw0grFrDaYZTLDHErjyDKZPlJLBe4NfSGB6UYHpQB4v+35+&#10;zBrX7Zv7H/jj9mTRfGCeHrrxdpJsrfWpLczC0bereZsBBYjHqK+f9e/4JzftvfGnw/4A+B37TH7X&#10;nhnWvhj4L17S9T1LT9D8Fvaal4iGnusltb3UxnaPy/MSNnCoN+3n1r7o9sUe2KAPl39rP9ij41fE&#10;L9p3wD+2P+yz8Y9F8JeNfBvhjUfDV5Z+JvD7ahp2qaTdywTNEyRyRyRyJJArK6sOCQc8Vj/szf8A&#10;BP748/DP9r34iftf/Hj9oix8Yax8QPh7Z+HZLGx8Pmzh05oJ5ZAIR5jfuQsgAVsvncSxzgfXWB6U&#10;deooA+Vvhp/wT38TeA/+CXvir/gn1P8AEezur/xF4F8R6BH4lXTmWKF9ThuY1lMO8sQnngld3zbe&#10;ozWT8Tv+CbHj/Xv2V/2f/hz8Lfjba+G/iV+z1Z6KvhXxq+jefbXMtppg0+5imgLhjb3EW/dGHyPl&#10;5OK+v6OvUUAfHfwy/YN/ar1P9ufwj+27+0z+0d4d1++8K+FdS0O18N+GvC8ljZxRXWw70LzSOX3J&#10;lixPoMVa1z9hz9qn4R/tMePvj3+xX8fvC+gab8UbqDUPGHhXxr4Xl1C3TVI4UgN7bPDPEyM8aJuV&#10;iwJXNfXWB6UUAfL37X37EPxj/bD/AGKdH/Zz+I/xp0tvFlt4o0PWdX8VQ6CY7a7aw1KK8ZEtlkHl&#10;7kjEY+Y4PJz0rrP2yP2TdY/ai1L4YXumeLrfSV+H/wASrPxRcLNZtN9tjgjlQwLhhsY+ZnccgY6V&#10;7rjPUU1mRPvUAcd4L0H4zWHxb8Xa54w8daXfeDL6201fBmg22k+VdaXLHHIL1p59x88SuYmQbRsC&#10;MOd3FL9qb4O337Qf7PHjT4JadrkemzeKvDd1pkWoSwmRbdpoygcqCCwGc4yK75HVvu0O6rw1AHxF&#10;oX7Hn/BVjT/2fNL/AGZ7D9sr4Z+HdGsfD8OiHxB4b+H12NWjtUiEReJ57x40mKdH2Ha3IHFdL8W/&#10;+CUfgbUv2AvCH7EXwA8YSeEf+Fd6xpeteD9cvLMXo/tSyuxd+fdxsR54mmMjSDIJMjEEHFfXCFGG&#10;Vp1AHxbrX/BP79r742ftHfCP9on9p39p3w3qE3wn8TNqen+G/CvhOSzsbgPbvDIx8yeR/NO4YYtt&#10;AyAvNevfAD9k7WPgt+098Zv2grvxfb6hb/FPVtNu7XTY7No308WtkluVZyxEm4ruGAuAcc17kzoD&#10;hqN6Y4oA+ZP2wv2MPjb8U/2j/hz+1x+zP8Z9I8K+M/AWk6ppElt4k0FtQ0/UtPvvJaWN0jkjdXVo&#10;EKsreuRWT+yL+wd8efg1+2h8Q/2zPj3+0BpnjLVvH/g/TNGksdM8PGxjsDaSyOBH+8bMWHwActnJ&#10;LGvrPAbkijA9KAPlv4Bf8E//ABH8Gf8Agmfrn7BV38RrW+vtW8LeItJXxFHp7JFG2pfatsnlFySE&#10;+0DI3c7e2aq/Eb/gnRrvjj/gnd8O/wBjfTvivHpfib4a6N4cGheMItN8yH+0tISERzNbs3MTtDkp&#10;uzhsZzzX1dj2owPSgD5h+Nn7GXxq/a0/ZHHwa/aT+LeiQ+PNN8QWuueG/GXgrQ5LW30/ULOUS2k/&#10;2eeWTfhgQ67gGDEDFdH+z98Pf+CgegeOrO//AGk/2gvAWveHbPS5IJtN8LeCprK4vrg7dlxJLLcS&#10;bMYbKoACW9hXveF9KML1xQB4R+wp+yNrX7Inhn4h+H9X8ZW+tN42+LuveMoZbezMItY9QkR1tiCz&#10;bmTZgtwDnoK93b7ppokjztzTqAPCf2fv2S9Z+C37XP7QH7Sl34vt763+NGteHb6z0uOzZH0wabok&#10;GmsjuWIkLtCZAQFwGxg4zXkfhD/gn3+2F8DPG/xG0r9m/wDal8N6J4D+JXi268QX1vq3g9rrWNKu&#10;LpVFz9muRMqHO3KeYj7D06V9pYHpQfegD4Y0n/gkT4l0P/gnB4X/AGD7X41wXF14c+JWneJz4mvN&#10;LZvtUdtri6mYmjD8Oyrs35wGOcY4r26L9kPWIf8AgpDN+3X/AMJnbmxk+C58DDw/9jbzRL/aqX32&#10;rzd2Nu1SmzbnJzntXvPXqKMD0oA+M/C37Cf7aH7NnjTxxb/sZ/tL+ENH8E+NvEdxr39heM/B0uoT&#10;6Nf3B3XDW0sdxGGRn+bbIGANegfta/sa+Ov2ptJ+A39sfEmyttT+Efxq0Hx7rV5/ZZ2awbC1vIZI&#10;I0Vx5Jka6DAncFCEYOcj6Kd1jXLfSgMjNtA/SgDwr47/ALJOs/GH9rj4O/tK2fjC3srf4Xy6s9zp&#10;UtmXe/8Atlr5I2uGAj2nnkHPTjrXusaFTuOKdgelFABRSM4T71CuG+7QAtFG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8&#10;R/ap/wCCgH7OP7G3xN+Gfwu+PPia70m++LGuS6T4XvFsi9qtxGYVP2iUcQqWuIlDNwS4HFe3V+df&#10;/BZf9mfwb+2N+2x+y7+zT49Miaf4q0P4k2y3MLESWdwuhwS29yhHR4p44pVP96MUAff3izxboPgf&#10;wvqHjHxVqkdjpul2ct3fXkxwkMMalmYn0ABNeX/sRft2/AT/AIKA/Ce6+NH7O2p6leaDa61caW1x&#10;qWnNbO80LbWKq3JQ9Q3cc1+dumftP/tBft6/DXwf/wAEb/Gk15D8VNJ8QT6F+0d4gt1f9zoGlNET&#10;fgnHy6lG8AQtgv5khA4ruf2Kvjb4d/YD/wCCcf7U3xo8OaFElj8N/iN4pk0PTVjPlmSIrFaxEL0Q&#10;ymJW9FyaAP0985Nu7NJ58YGc1+Qmtftt2/7O3gfwD+054Q/4LL+G/jH8TdW8UaDbfED4O6b8QtG1&#10;PT9Tgv7uKC7ttM0+1kMlq0HnF0eME7YTv3ZyPob4vH9qD45/8Fdtf/Zg8EftX+JvAvgO2+Ctlquq&#10;2Ph8Ibh53vXj32zyBltpDgBpFUvtGAR1oA+9TOg9aQ3EY55r81rL9oL9u/8AZt8G/tgfsyfCzxrr&#10;Xxk8Z/BPw7pesfDHVvElut1q80Oo2YuGhlCAfbZbdRK8akF5WVUwcgV6D/wS88UfAr4v66nxI+FX&#10;/BVT4hfFrXIbGQ+LvAfjLXIoprO4KhXMukSwxz2ASRvlCqqZwAXHJAPukzoPvV5P8VP2q/DXwp/a&#10;k+FP7LepeGb261L4sWfiG403VIZEENiukwW00iyA/MS4uQF29CpzXzB4Stf2g/8AgpN+0t8XEX9q&#10;3x18MPAPwp8Xr4Z8OaR8OdQjsrjVLuOFJZ7u7mKMzrucKsX3cDJzmsv/AIKC/DD4qaz/AMFF/wBi&#10;f4XeAPjnqWiaquhfES11DxrNZQXGom3XTdL8+SMOnlC4dRgOUIUsWC5AoA/QwSofun3o81O5r4Z/&#10;Zn8U/Gj9mH/go54z/Yz8bftGeLfiN4J/4U6vjzT7vx1cR3WpabdfbzbSwJcKis8BQBlRs7TnBxxX&#10;y3N+35Z/Gj4FeOf209e/4LN+FPhv8QtJk1i++HvwZtfiHo0NnFbWTyfZrK+02WQTXE9wIsEOA4Mo&#10;29gQD9ifOQdc0CdD0r83PjF+0p+1J+078ff2EdI+D3xo1v4V2Px0+GvjDXPHVnY26SyCOLS9GukU&#10;RzKU8+MzSrHI6t5ZlZgCa9G/ZP1b45/s9/8ABSfxR+w94q/aM8WfEjwfdfDCHxfpV547uI7rUdOv&#10;GvfIkhS4VFZoCuCEbO05wccAA+3PtEf5UpnQda/Ov/gkj4S/ab/a++Cln+0d8dv2z/H0raD8VNeg&#10;0fQtI1PyLa6srXU5oxBfZBN0pChQDgIoAUA5J8+8T/tp+EP2mP2h/jxH8af+Cuek/s92/wAJfiJf&#10;+D/h34E0/wCIOlaLdXslhBF9o1K+jvH8y8SW5do40KiILEwG45IAP1VNxEDjdVDxVr1t4d8M6h4i&#10;uIWkj0+ymuZI0xlxGhcqPc4r89rT/gon+0r8Uf8AgmD8EPG/gTxFpVt8VfjZ4qh8JWfia3s42tYW&#10;F1PDPqUUZyhJhtzKg+6WcY4xX0b8Lf2SfGP7N/w68baj4l/a5+JvxIOp+F7kS23jzWY7qG3mELlp&#10;IAI1MW7ptB2gAYFAHe/sZ/tN+H/2xv2W/Av7U3hfw3eaPp3jvw7Bq9rpeoSI89skoyEdk+Uke3Fd&#10;z4j8f+DvCVzp1n4m8S2enzaveC00uK7uFRrucgkRRg/ebAJwOeK/Hv8AZq+HX7VXwc/4IA+Bf26/&#10;CH7b/jTSNW+HfweTxB4W8G6JHbw6E1nbozpZ3duY2N2XUHfJIxOW+UKABXsX/BSn4Qa/+1Jrn7H/&#10;AMYb34+ePvCdx4y8T6Wlxp/hLxA1rb2Us+lyXDXMCgHZOCSgk/unFAH6bLOhXcTThNH618G/8FLv&#10;GPxt/Yj/AGUvhZ4M8H/HD4kx+Drrx9BpPxe+MVvp0uveIdC0B7e5ke8LRxSOmZViiNyI28sMuBuZ&#10;QfQP2WPBngL4mfsl+MrL9mL/AIKM+Lvi9beJNLki0XxjN46g1K80S6ML7BHcRASQuWZWKSfMu0DC&#10;80AfWXnJjNJ58frX53aZ/wAFFvitqX/BHH/hYA8Q/wDF7ptQ/wCFZ2qyIY7h/Fr3f9nrJtIzvHNx&#10;uPBCFs45rN/a+/acm8CftSfDL/gm/wDFr/goRB8EvC+l/BZfFXjn4l654xstL1rxLdi6Fhb2MN9e&#10;OqxyM8VxcSsmZHC4+Uc0AfpIJoyMg1HIwLZD9q/Kmx/bq+LD/sKftk+G/hN+2FH8SofgrY2n/Ct/&#10;i/outW15c3EN3a+btkvLQmOeWF1ZTIPmwRnJr7N/Yo+Avxi0zRPDf7Qnxn/ao8X+Ltc8QeCbT+1N&#10;BkuhHoUckkUUglgtOTHIuMb9xZtzFicjAB2/7Ff7Vnhn9tD9nnTf2hPCXhm+0ew1LWta06Ow1CRH&#10;lR9O1W7012JTjDvaM47hXAPOa9VM6Dg1+TXwC/a98Sfsdf8ABBnwp4u8CeNND8N+IvFHxn8T+F9D&#10;8TeKJootO0aW98d6xE99cPMRGkcMRklzIQuUGTiuu+Dn7W/hT4G/tofCH4UfAv8A4KoWf7SmkfFT&#10;UrvSfGHh+Tx1peu3WjXCWxmj1KI2TlrWAspQxkbPmGMGgD9IrDx/4L1XxZqXgTTPE1nca1o9vBPq&#10;2lw3CtPaRzBjE0iA5UOFYrnritbzkxnNfmD+zP8AsPaxdf8ABYj4/uf2x/jLGPDNr4K1WRU8Zv8A&#10;8TdZYrib7Hd/L+9tk2eWsZ6IzL3r1b/grB8Ol+GXhTWP2lV/bB+OWhaxqn2XSPBvw5+HvjiSyg1f&#10;V5MQ21tBAiMd8j/M7AHADMcAE0Afc/nx5xml86PGd1fm9+0jJ+2J+xF/wTy/Z98M+Of2mfFWs/EP&#10;Uvjx4R07xr4ln1R3uLm3vbpzcae0uSZIQuIzk/MFz3r3P/go18WPiV8Mfjd+yloXgLxzqGk2fi79&#10;oSHR/E1rY3BjTU7E6Lqkpt5gPvx+ZFE+0/xIp7UAfV3nJQJVJxX55eDfDX7Vf7W//BRb9qL4Jzft&#10;p+NfBfw98F3nhqLS9J8JTJFfW81xpfmnyLlwxt4iwZmVAC7FcnAIPFX/AO3V+1t8CP2G/jL4Y1b4&#10;strXiT4V/HK1+H3/AAtrWtNjkk07SLm7t0bWLyMDY7W8U/LEAMcM1AH6g+cnagToa/M748eBPjD8&#10;Dv2lf2evgf8ACv8A4KUfFPxVZfGfxRdW/izQ7jxRDdak2nxabPc/2xZTBC1raxyRosiriJhMgGCt&#10;N+N37YPgv46ftx/Fj4GfGr/gqZpf7OPhn4UTafp3h/R7Px9pmg6hrmoT2wuJLyV7xw00CB0QRKNh&#10;OdxOcUAfpn58WcFqUzIv3jX5X/E39vr9pPx7/wAG+Hjb9qXwh8aoj4+0DxRBomk+PvD8qRpqSW/i&#10;qzsBeK0B2Ms8BO4phWWRscGvRv2ldD/ar/Ya+JHwW+PLftueN/Gtx46+KuieEvHXhTxAlsNDube/&#10;ZlkktLWOMfY3RgNjI2dvDFyd1AH6E+cvo35UeelRABhX58/8FRv2ivEXgT9szwH8FPjl+1P40+Bf&#10;wL1zwTLeyfEjwjA9ql14lF95Uen3WqCJ1sIRb4k+Yxq5b5nAABAP0M85MZzUVzPGIjJ/dUmvjD9q&#10;b9oLxd+yj/wT/wDDsn7M37QUnxL8QeNPE2neGfBfxE17U7fUxI+oXYhW7M0I8q4EKsxHUMUAJJzX&#10;rH7MP7HvxA/Z61W88TeM/wBsz4ofEi41Cw2X1h401aOezWfq0sESxjyOc4VTtA/OgDpv2Kv2p/Df&#10;7Z37Nvh39pTwp4ZvtHsPEkczQabqEiPND5c7wkMU+U5MZPHrVP8Aaj/bC8Kfsw+PPhP4G8ReFL/U&#10;pvix8QYfCelz2ciKtlPJDJKJpA3JQCMjC881+af7G3wV/ac0j/giPH+1r4R/bi8ceFdS+H3hHxF4&#10;h8F+GPC628OkqljLeTpBfRNGxvhK0Z8zzGwA2EC4r279sr4ma98aNE/4J0/GTxRFCmpeLfi34Z1r&#10;UEt49saz3WiyTuFHYbnOBQB+jsbiLKtnrTvPQ9M1+b37U/7ZPg/4qft/+Nv2Vvi9/wAFIdL/AGcf&#10;A/w20PTZY2g8dadoOq+JtSuk80uJ7x1b7PCoVdiAhifmPY0fgx/wVV+I3hj/AIJUfHz9ofVPiZpP&#10;xE1f4MfErXPA/gv4gWfkzWnixY2tF0zUGa2PlSq326FJHjO1jE7Z6mgD9LJSrZOflx1FeS/safta&#10;eGv2x/hdffFHwp4WvtHtbHxVqmhyWuoSo7tJZXL27SApxtYoWHfB5ri/2S/2Nvjf8Idb0/4q/G39&#10;tz4meOfEF5pufEnh7WNUh/sRbuRQX+z2yRgQojZCBT0AyTXxz/wTE/ZE/aG/aJ/Ze8ban4f/AG4P&#10;G3w5s7f4ueKj4R0/wIsNqtvcLqU2Zb1mVmvFaTrESqbOMZyxAP1C8ZePfBvw58PS+KfHXiWz0nTb&#10;dkWa+1C4WKJGdgqgsxxlmIAHcnFagnU9RX4+/tc+PviR/wAFHP8Ag37+FP7YfxK+Kvifw74hvI9H&#10;/t6x8J6kbOx1e6OtQ2T3E8SjDHdCZkUYEbuccAV9Pftv/ELxr/wSz/YYjtvC/wC1Br2q614q8dWG&#10;hWfxF+LmvLfHw+t7KEkunlm2p5cMasyq5Cg9TQB9zeavvQZkXrX5mfs9/tW+HvhV/wAFCfgr+zz8&#10;B/8AgqTZ/tH+Hfi7b+Ibbxvps3jrTNeuPD95Y6Y9/BfQtZsXtIZTFLCY2/d5K45Ffav7dn7Rmkfs&#10;l/sk+Ovj/q1/bwP4f0GaXThcyhVmvGXZBGNxALNIygDvQBnfs9/8FCP2aP2nfj38Qv2cPhL4purv&#10;xJ8M7pYPEUc1m0cLMSV3QSE4mUMCpK9GGK9tM6Ywc81+Pvw9PwL/AGEPFX7LH7Snhf49eCtZ8Sat&#10;eyeFfjRZaR4otJ7y8n16T7QLgxQyMT5N6QhyMKrcV9Tf8FHfHn7SC/8ABQH9kn9n74A/HW88F6f8&#10;RLjxwni2S3i85Lm2tNIt5lbyydrTRgyGFmyqSMrlWC7SAfQf7Wf7Vfhn9kzw34X8S+JPC17q0fib&#10;xtp3hu3jsZEVoJryXy1lbd1RTyQOfSvW1lU8Gvzh/wCCsPwI+IPwg/Y2+HXwx8G/H7xP4g164/aA&#10;8PSaT4s8eXo1K7s3ku1ABZlG9EwWVWzycdOK6b4i6L+0r/wTq/aP+D3jm/8A2wvHHxI8C/FHx9H4&#10;O8caH46uIbj7Lf3dtPJZXVhsjX7MvmwMrxr8m1hwMZoA++BKrDiuN+N3xr0H4FeD7fxn4i8O67ql&#10;vcata6etv4d0l7ydZJ5BGrmNORGpOWfoo5NfBP7UH7YvhL4tf8FFviV+yR8ZP+ClWm/s3+CvhD4c&#10;0CS3W38c6f4f1TxRrGpW73jSC4vHDPbW8HkqYoxgtKC55CnkLn9vv4+eOf8AgmLeeP8Aw1+0X/bm&#10;q+F/2krDwXp/xI8M3kQ/4SLSU1K3RZzLbnypDJDLtdo/lcgnHNAH6f6t478IaFrWj+G9d8R2lnqH&#10;iCaSLRbG6uFWW9kjiMsixqeWKxqWOOgGa1hcIBznjvX5y/8ABT39ljVfi9/wUc/ZX1G2/aX+J3hn&#10;/hJtc8Q2aw+F/Ez2qaUbfQJ5DPaAA+VLLjZI38SkjjNdL/wU5+JHxa/ZF+E/wZ+Ga/tAfELw78ML&#10;rWH0r4s/GrTbGXVtd0y0jtWaCWeZIpGh86UBXutnyccgsMgH2L+0N8YdK+AXwN8XfG/WtJuL+z8I&#10;+HbzV7qxtXVZJ47eFpWjUtwGIXAzxk1a+CnxN0z4y/CXw18XNI02aztfEuh22pW9rcMGkiSaMOEY&#10;jgkbscd6+QvGFj8NR/wSX+N2v/CP9tLWfjl4f1H4b61LY+Jta8VW+sNb/wCgSZhFxCM+5VzuU8HH&#10;SvEP+FPftu/s4/8ABLDQ/wDgoF8Pv25/F954y+HvwrtPFF14Duvs6+FLzSbS1S4utP8AsYj6/ZEl&#10;VJt3m+YFbdk4oA/VRZUP/wBejzUr87f21/2+/CPj79oj4W/s1TftuaV+z/4J8VfDM+OvFXjLU/E9&#10;jot/c20xiWxsbO6vWVVkdnd32fOEjPQZo/Y0/b7vvDOnftJeCNF/ac0/4+eFvgl4VXxL4R+IdrrF&#10;tqDXkDWMs50+4u7RmjuJY3iwXB3bWGRnmgD7V/ai+O+h/syfs4+Ov2j/ABFodzqmn+A/CWo6/ead&#10;ZsqzXUVpbvO8SFvlDMEIBPGax/Dn7VvhDXX+GcCeDfEm/wCKGgR6rpNxbaU09tYRtbJcbLqdflhO&#10;1wBnhiOK/Ob9of4HftmfEP8A4IufED9tnxV+3R4x1bxR44+Buoa/4m8F6h5B8Mrpd1p7y3FjbWgj&#10;/cMls7COVWDmRAWJUla900j4tfE7wh8Wf2F/ht4W8cahY+H/ABR8PWHiDSba4KwagItDgeLzVHD7&#10;W5HvQB98LMmfvU7zkzjPvX5r/sueCf2tP24/j5+1N4R8X/t4/EPwj4P8E/HS+0Xwppvgy6jt76zV&#10;IIXCi6dXZYF3DbCgVcli27IAz7f/AIKEftZ+CP8Agjx44+LmuePLXUviD8P/AIuap8O7zx/caWgD&#10;Wtr4h/sw6vLCP3YkS3be2Rt3JubPNAH6bi4jPel85K/M74zeEvjJ8Bf2sv2e/gt8MP8Agox8UfGG&#10;k/FrxBcDxXY3vii3vLj7HBbG4W+gkCboIGcBGVMRkPgY4r6B/ZV+LHxK8S/8FNv2n/hF4k8calqH&#10;h3wja+DD4b0i6uC0Onm40jzJzEvRTI/ztjqeaAPq/wA+P1o89M45r8zPEP7UP7RkP/BP/wDb++I9&#10;n8YNbXXvh18UvGFh4E1Q3jebolvb2lo1vFbt1jRGdioHTcfWo/jnbftnfsv/ALKnww/b7m/bu8b+&#10;IvE1zfeFYfEnhO/jtx4e1C01GW3imiFoI8pIFlyJtxfcCSTnAAP0485B1pDPGO9fDH7QfxE+Kf7R&#10;H/BTCz/YN1D9ozxB8K/B9v8AB238Y6e3g/UF0/VfFOoyX8lvJEl2wLeRbxoGaKHDEyAsSoxXnP7L&#10;n7T3xZ+DGjftefGP4m/tKeKfid4Z+At1JpXg3VtSuYpbK/jXT4btgwhQLNcwTN5MkmSSCc4NAH6W&#10;+emM0vnRjq1fjjfft6n4T/BjwN+2L4c/4LG+G/iF8VNc17Qj4u+CNn8QNHvtNubW/uoop7C00yCT&#10;zoJoUmyHXLgxtvzzj6O8Zx/tQftIf8FePiN+zR4Z/a48W+A/h5pnwJ8L6zeaV4beNbr7XcX2ooXt&#10;pZFb7KzCNfMdF3uI41DKAcgH3/58ZOFOafXxr/wSy+Knxovfid+0B+yX8XvivqnjiP4KeP7HSPD3&#10;ivxDsbUryyutPjuwty6KoldC5UORuI619kCZCcYP+F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cP2lf2cPih8S/+Cgf7Nn7QnhfT7eTw38M18YjxTcSXaJJD&#10;/aOlx21tsQndJmRSDtB2gZPWvo+mum/vQByui/B34VeG/iLq3xg0T4e6PZ+LPEFpDa634ittPjS8&#10;voYcmKOWUDc6rk4BOBXyj8GP+CcnivxF+yN+0T+yx+0BbW9ha/F7xl4jutMuLW4S48m1vTm2uSFP&#10;Do4STYcHKYNfawhxnnj0oEBAwGoA+T/2X/Fv/BU7wvL4X+B3x6/Zq8C3lhoMFtYeIPitZ/EYmPVr&#10;eIBHu4bAWpmWZ1Xd5UhRA7ffxzW74X/Zs+KWl/8ABVPxN+1dd6dbDwfqnwhsvD1rdC8TzjfRXrTM&#10;pizuC7CPmxgnivpMwAjBNNNtnnPPSgD5R8Jfs+ftN/Cf9tb9pX9qXwJ4H0LV4/HmieFo/Atjq3iH&#10;7HFqE1hZeTcRzSRxyvbjJIVjGQTjtkjgdH/Zs/bD/an/AG9PhZ+1p8eP2WPBPwgj+E8moyXOs6Z4&#10;th1jWfEy3Fo9ulkJIIU8u0Xe0hWViScYQHOfu4wsT96gQkfxfSgD4ji+Bv7df7Ev7SnxK+IX7J3w&#10;g8N/FXwH8Wdei1680HVPF8ei3/h7VPLWKZleWNo5rZ1RWwPnVs9eBXdfFP8AZ8+P3xZ/bb/Zf/aa&#10;1nwnpem2nw78P+MY/HlrZ60s6WF1qdjYRW8ULMqNcL5kEgLBFwACQMivqIw/SjyDnqMUAfM5/Zf+&#10;JN3/AMFVdU/al1HSrV/A9/8AAdfCbXH2xPNa+/tMztGYs7gvlH72MZ4615f+zx8Mf+ClP7B2m3n7&#10;Mfwj+Ang34meAYvEF5deC/GGo/EAaTJo9jczNMLS7tzbSSP5TOwDRB9y47190eQN2TjpigREd6AP&#10;mX9oT9mb4ufEv/go9+zH+01oOm2beG/hjoPjq38YTG9VXgm1Wy06K1WNGw0gL28oJA+UAE4yKnsf&#10;2bvijB/wVZvv2spNOtv+ENn+DUfh2O6+2J5v24X/AJxTys7tuz+LGM8V9JtAScq2KQ25zwRQB80f&#10;8Env2Zfir+yN+yVJ8HvjLp1taa03jjxBqgjs7xJ0+z3eozTwnchIyUdSR2PWvNfCnwQ/bz/YR+Pv&#10;xbv/ANlv4H+Fvip8P/jF8QpvG0FtqHjNdDvvDWrXUMUV+kvmxSJc28jwpKjR4dcspVsgj7i8nJ5b&#10;vmgwk8ZoA+ZP21/2V/jt+1l+zf4VvNB1Pw/4U+L/AIJ8QWPijw/JFeS3WmQ6nbklrUymJHaGRGaM&#10;yeWCM5xWv8GfHX7c/wAW/DXijwr+0r+yl4e8Aq3h6e20+90z4hRasdQu2jZPljSFfLiOc7nYMOBt&#10;6mvoUw+hpHt9y43UAfC/hv8AYV/aD07/AIN/k/4J63mhWK/EpfgbJ4YbT/7TiNuNQaBkCeeDs25I&#10;+bOPeuu/aR/ZD+Pfir9lv4HN8IbLRbn4i/BO60PVbbQdZ1Aw2eqSW1j9mubQzoreWzAtskwVBAJ4&#10;NfXRhJ53d6DAcY3UAeD6z8XP28B+z/onj/Qf2OvDs3jyfUJV8ReALz4mxRLaWwaQJJDerbvDO7AR&#10;ko3lgBz8xK4PmP7Bv7KXx68NftZ/E79tv42fCXwr8K5fH+g6fpK/DXwdqkd6k8tvLJK+rX88UccU&#10;t2/meWGUMRGMFia+xlgKnIP1oaEtwWoA+AYv+CZHxeX/AIKpN8ZGms/+FI/8JI/xB+yfblNw/itr&#10;JbIRtD18kL5kwbH3mHNejftafs3/ALT/AIL/AG1PDP8AwUO/Y78L6D4w1m0+Htz4I8bfD7X9a/s1&#10;tV0trsXltPaXZVo4p4rjcWWUbXRiAVPNfW/2cg8NS+Rg8GgD5N/aX+G/7Zf7Zf8AwTh+K3wg+IPw&#10;U8NeEfHHi7w/NY+G/DeneMRqCjdsK/aLloYo0ckHhCygfxZr6O+D3hzVPBnwj8K+DtbhVL3SfDtj&#10;Z3ixuGVZY7dEcAjqAynmukMHvQIMDaD9aAPz9+Hv/BMX493n/BJ/Q/2WtS17TfCvxU8HfEzWPGfg&#10;3VmuBc2tnqA8WX+r2DSNHu+R4ZkV8AlRIwxuWvob9mf4oft/eOPFi6Z+03+yb4T8C6Ra2bC61jTf&#10;iIuqS3twAADBBHbjbExyT5jqyjA2k1739nbP3+KXye5NAHx78Uvg7+2L+z3+3X4q/au/Zc+C3h/4&#10;kaJ8UvDei6X4r0bU/FyaRd6LdacZ0juo2kiZJoXhmAZAd4ZMgEHnz39pD4ff8FH9X/4KSr+0BY/s&#10;X6T8TPh78PdIjt/hHpsnxMsdMhg1CeMG81eeCcMzXQybeIkDy0DkHLk1+gggPrQYCTkNQB8efti/&#10;s8ftSft8/sWaDFrHw20f4e/FDwl8QNK8YaL4W1DxJHqFjcXWm3HmxW0t1brhUmUsNwGVOM964j4o&#10;/Bn/AIKZfte/Hr9nP4rfFr4HeC/APhr4X/FpNe8R+G7Hxeuq30qjTb23+2+eFjiWNWmWNYEEkjmX&#10;eSgjw330LfjBagwHdkNQB82/sq/s2fFL4Uftx/tKfHLxjp1tH4f+Juq+G5/CtxDdpI8qWemtbz70&#10;BzGRIQBuxkcivmH9p34c/Er9l79mn9qjwp4psrdfEH7THxau9H+EdnamK6OoTapapbxeaCdsAAWV&#10;mZyNgXd12g/pe1uxx8/SvNP2q/2SfhH+2F8NYvhr8XbS+ENlqsGqaPqmk3rW17pd9CcxXNvKvKSL&#10;kjPIIYgigD4H+CHiSL/gkl/YfjX4yf8ABG74f/CvQtQvNL8LeIvi38Kdb029cPdzw20cs6CGG6ED&#10;3BiLD5jnaSGIBr3LxH8Df22v2R/2vfiR+0J+yZ8IPDfxQ8K/GCTT7zxB4b1TxYui32j6pbQ/Z/PS&#10;WWN45oHiC5XhwwyMjiu40P8A4Je/DrUfFmg+J/jr8d/iT8UoPDF/DfaHofjrxCs+nw3UJ3QzPBFG&#10;gmeNsMpfcAwBwcV9MiBgfv0AfJX/AAUU/Z7/AGpP21P+CYXin4G/8IL4e0/4keJJNEmfRNO8QGax&#10;gNvrVldyqLqaOHcVhgc5KDJGBnIz0H/BRr9mr4qftH6B8ILD4Y6bb3Eng741eHvEmuC4vEh8uwtJ&#10;GaZl3Eb2AP3Rye1fSxhyu3P40NBkcN2xQB5P4T+OvxI1/wDa98Wfs+33wjjt/Cvh/wAI2GqWPjZN&#10;XLm7vLiV1eya38seUURQ4fe24H7oxmsX9qv4h/tjeDb630v9nz9kPw38UtAv9NaPVo9U8fRaTNHK&#10;WZWiaGeBo5YTHtO7zMklhs4BPuH2UBiwPWnGEfw0AfnX8PP+CRHxlg/4J0+JPgZeeLvDfhH4gap8&#10;Y7z4neDNN8Ph5ND8IXr3kd1baRD8ik2sZi2PsRRmWQoMYr6Y/Zj+J37e/jfWJfD/AO1N+yf4X8E2&#10;Vnp5WTXtF+ISakNQugAMw26QBo4mOT+8cMowMNya98EOKGgz900AfFf7P/7FPx2+Hv8AwRT1r9iH&#10;xLo9inj6++GviTRYbOPUY2hN3erd+QpmB2AHzky2cDnPSqPxH/Yb+P3ib4V/sP8AhfTNEsWu/gb4&#10;m8N3vxAR9SjUW0Nno/2WcxHP74iXgBc5HI4r7iEAxtoMLnkPzmgD41+K37P/AO2H+zV+2p4s/bC/&#10;Y7+Gnh/4kaP8TNFsLPxp4F1jxKukXVnfWamOK9tbiRGjdGjOJI3w2QCpxwfQPjx+zp8Uf28f2B/F&#10;XwA/aP8ADeh+CvE/jDSJ4ha6Lq0mq2+kXCy+ZZSmUxQmV42SF2AXbuUgFhyfooQEDBagQkDAagD5&#10;t/ZP+IP/AAUhm1jS/hl+1V+zH4R0+x0vTRbap8RdF+IS3S6tNGgUTw2X2cSR+YRuKyMu3OMtR/wS&#10;3/Zt+KP7Kn7PGsfDf4u6db2up3nxE8Qavbx2t4kym1u7+WaFtyEgEo4JXqOhr6S8g45b8qDAx/jo&#10;A/P34Ff8ExPjfb/8EH/Cv/BPT4iXOm6L8RND0Fmh/wBOE9nDqUOqS31sryRbt0ZPlhiuSAT3Fdl8&#10;bvgV+2j+35+ydP4X+Mfwm8NfCf4leD/FmmeIPAskfipdZ07UL6xfzFeYworxQSNuXby4DZ7V9ofZ&#10;/VqPs+W3ZoA8D/Zo+J//AAUB8c+Ll0v9pf8AZR8I+A9EsrFxc6tp/wARhqk99dDaE8iCO2AWI/OS&#10;ZZEdflG081g/t/fsp+Nv2y/GXwr+DWseGdOvfhPZ+MRr3xOj1CSGRb+OzQyWlgYH5kSW42FyAQFj&#10;IPWvpowgjG6jyaAPk39pz/gj3+wh8Xf2fPGXw1+G/wCx/wDC3wv4i1jw9cweHvEWjeB7GzutOv8A&#10;YTbzxzQxK8ZWUI25SDgVzFh+y5+1z8Qvj7+xL8e/iz4ZsbfUfg/4d8VW/wAWGXWIZDDfX2hQ2UTw&#10;7WPnq88bHK5wpBOK+2Wg3Dg0CBhzv5oA+Vf+CtH7M37Rv7UXwK8K+F/2YP7IXxToPxK0XXYZtcuv&#10;Kto4rW4Ejs+PmIwMYXLc8AkYri9T+DH7fv7Z/wC0l8L9V/as+DPhH4c/Dz4ReKJPEtxa6T4yGsTe&#10;KtXS3kgs3iVYE+zwRNLJJ+8w5JUbepr7dFuQc7qUQHu1AHxn8T/gH+2R+zH+3R48/bN/Y/8Ahd4d&#10;+JOj/F/w3oth448F6t4mXRryy1LS45ILa+t7iRHikia2k8t4m2sGUMpPKnQ/bY+An7Wf7Yv7Fmh+&#10;DNc+HXh3RvHCfELQ9Yv9C0vxN9qtbaztb9Jn/wBJlihDyCNSSAuM8KTX140JYY3U37Mf71AHzX+3&#10;x+z58dfHetfCX9ov9mfQ9G1zxx8G/Fdzqlp4V8QambK11uyu9Onsbu2FwFYQzbJVeN2G0FCDwa2v&#10;Fnxe/b1s/gj4b8c+Ef2M/DWpeLr7z/8AhKvAt58TooG01Q7iLybv7O0NwWQIzAmMKXwC2K98+z4P&#10;ytx6UeRnktQB+e3w1/4J8ftI33ws/ak+IHin4VeD/APiT48eFZrLRfhj4S1SOazs7oWUkK3NzcKk&#10;cT3MzuN8ijGByxrA1v8AZ0/4K9/E79hfSv8AgmR4s+F3w/0LTdX8G2fhjxj8aLHxsZli0cqkV5FH&#10;pvk+a13LbeZDgN5QaQsJMdP0oaHPGaPs/q1AHyD+0h+yf8fPhN+0F8Pf2v8A9hbwfoOuaj4O8DTe&#10;C/EXgHWtaOnDW9ELRPbrFdFHSOWCSFWG8BWBbJHFep+F9C+PX7UH7OfjD4d/tZ/CHRvh/P4t0e90&#10;ddJ0PxQNYkhtLi3aF5JZBDHGJPnJCoXGAPmzXtfkEcA0CAg/eoA/M/xf+zP/AMFdvEn/AATt17/g&#10;l/bfC34e2lra/DufwnY/FxfGXmJrempbtDHEmnNEJILiaELAzSSKkZdpAWwEPtV3+xz8b3+M37JP&#10;jRNKs2sfhD4Tm0/xpJ/aEYMEzaVHbDy1zmUeYpGVzxz0r7G+zgnLEflSG3YnJegD5j/4J7fsxfFf&#10;9nT4p/tH+KviVp1rBZ/Er44X3ifws1teJM02ny28CI7hT+7bcjfK2CK+dfHHgj4ifsN/8EzPjX8J&#10;PiRp9rH4z+NHxs8YWPwz0y18m9+33XiPVJzpisu4Lykgd1JBRVbPIxX6T+Q3Zq81/aq/ZL+Ev7Yf&#10;wu/4VT8XLW9+yw6lb6lpepaXeNb3umX1u++G6t5V5jkRujDsSO9AHwD+z3fyf8Ei9N8K6n8X/wDg&#10;jz4B+Hem3L6X4W174u/CzXNOvZp7iYpbpPOhiiu/LklwzZLEFsnd1r3LxN8Gf24f2e/2/fiP+1F+&#10;zR8HfCvxG8MfGfSdBh1C11jxl/Y0/h27060NsJW3QSefBIhVv3YaRSp+U5Fd5ov/AAS5+HV/4q0X&#10;xJ8c/jz8Svidb+Hb6O90fQ/G3iJZrCG4jOYpWhijQSsh5UvnB5r6ZW3KqFB4Hb0oA/Obwf8A8E9P&#10;20G/4J4ftf8AwJ+KNl4auviF8bPHXiTWPDraJfCPT7pb61tkiKmRi0K743XEpDYUFgM17J+2l+yR&#10;8ZvjT/wTq8H/ALN3gTSrOfxRo9x4Re+t5tQjjjVbCe1e5xIxCnCxPjB+bHHWvrX7NyDnpSiBg27d&#10;QB+aP/BSbwne/tp/t3eAf2fvhl+yr4L+N/8Awz74VvNe+J3gX4gXkNppskutwxQaZHFPIkitcqlt&#10;dT7HjMRXaSwcIR3/AOz14v8AAXx/8HfEj/gkj8Rv2HrX4A6pH8PZL0eE9BmsbrSZdMvHa3FzBJZb&#10;U3CYDcrKrHrzzXtnxs/4Jy/Df4p/Hu6/ae8EfFXxx8OfHOqaLb6Vrut+BdaW2/tW1gLGBbiN0dJG&#10;jDsFbGQDgcVv/s0fsO/Cb9mbxHrfxD0bVvEHiXxh4khjh1vxl4v1Zr3UbiCM5S3DkBY4VJLBEUDc&#10;SeaAPIf2TJf+Co3wa0bwf+zJ8Sf2cfAmsaF4VtrbS7r4qx/EYxpf6fDhFmSwFq0yzmJQPLYhNw+/&#10;jmuu+HH7NvxS8Pf8FVvid+1jqWm2y+DfE/wd8N+HtJvFvEMr31nfahNOpizuVQlxEQxGDkgdDX0p&#10;5PbdQYDnh+KAPkX9nz4HfGj9lD43ftg/tM+KPCdread468RWfiPwTaQ6km/UIrLRFhaN9oYwlpo9&#10;vKk4OcGvob9nj4g+Mvix8EvCvxM+Inw+bwnrmu6Jb3uqeGmvDcf2dLIgYw+ZsTfjP3tq59BXZm3J&#10;GN/1pRAe79OlAE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D49/aV+Evw0+OfgH9nPxdrc8Hir4mRatJ4Pso7GSRLpdOgSe73SKpSLbHIpG8jd0GTXfV+d//BWP&#10;4seLfgl/wVA/Yx+Ingr4JeJPiJqFra/EZIfCvhPyPt10H0myQsnnuiYQMXbLDhTjJ4oA+1vj3+0d&#10;8K/2afCVj44+LmszWOm6h4gsdFtZobOScm8u5hDAhWMEgM7AFug6nFdsZwB0r8rf+Ck/7b/xw+OX&#10;wp8D/D7xx/wTp+Lnw50+f4zeE5H8UeLhp32KFk1OJhG3kXDvuc/KMLjPWvqjxZ+0D8YLH/gsl4R/&#10;ZftPGLx+BtS+AN/4ivNB+yQlZNSj1UQJP5hTzARGdu0MF74zzQB9VeeT0jNBmA/hr5L8N/tF/Ge/&#10;/wCCovxz/Z/ufGrt4R8JfA3w3r3h7R/scIW01C5uNUWecPs8xywgiG1mZRs4UZOfmP8AZf8AGv8A&#10;wVV+P/8AwSj0n9v3Xv8AgoNDpXiKz8Iahrun6FZ+AdPks9UjtJbgsmos0YcvIISv+j+UEG37xyaA&#10;P1QE+eAn60pmwcba+CvjZ+3B8d/iZ4S/ZO8E/Dbx3Z/Dab9omOebxJ40/s+K6k0lbfTVu/s9qtwD&#10;D507nYjSBwoB+VjTfgn45/ao8H/8FT/EX7JXj39tnXPG/gbwf8J4PGsktz4f0qK7M0l7Jatp1/Lb&#10;W6KTtUTIY0hYgEEEc0Afe32jDbWSgTAnAWvyki/bv/aI+NvwR8eftneHP+Clvgz4fyaPeavdeAPh&#10;DJpumT29/p+nvKqJfvLm68658lseU0ezevBr1X4p/tiftU/H34r/ALF+g/s7/EmPwDpvx88E+J9W&#10;8ZR3Wkw3jQxW2n6bcxvEsikiePzpxH8wTdKGkWQIFIB9bftc/tdfDb9jD4Pt8bfippGs3mjrrmn6&#10;UYdCt4pbjz7y6jtojtlkjXYHkBY7shc4BPFdN49+Nngj4beKfC/g7xONS+2+MNUksNG+w6PcXMfn&#10;JEZW86SJGS3Xapw0hVSeAc8V8Rf8FkPhz42+F/8AwS6bwp4/+NOtePr+L4reF5F8QeILG0t7p4m1&#10;y2KRMtnFFEdi8bgilupHau1+NXxW/ae/aS/4KF6t+w98A/j/ADfCzw/4D8B2XiHxh4l0fQrW+1S+&#10;nvZXWC3h+2JJDDGFjJYmNmPbFAH0t8O/2lvhv8VPgXJ+0P4Mh1h/DyWl5cbdR0WexvGW2eRJB9nu&#10;ljkU7on27goYYIOCDTv2ZP2ifBf7VnwA8JftHfDzTNTs9D8ZaJDqml2uswxx3UcMgyFlWN3UN6hX&#10;Ye9fMP7OXx7+NesJ+1B+xT+0T8QofF/ij4L2ds1p4uj0yOzk1fR9W0mS6spZ4Yv3azqY7iNygVSY&#10;wQBXyh8C779v79mj/ghj4H/bi8H/ALZUWn23gL4b2Oq6b8NbPwXaS6ZfabGyqbe5nlBuWmdSSZI3&#10;jVSQNrYyQD9hzcY528Ueep4r4d/bL/aA/a61740/so/Db9mj4vaf4H/4XDYa3N4qub7Q4tQjSGLT&#10;bO5RkR8MZIzLJsAdVJbL7gMVc/Z5+J/7UXwH/wCCmHiD9h/46ftJXHxS8L6h8FP+Fg6HrWteHLOw&#10;1HSpU1UWMtmxs0jimiI/eKxQOOhJxkgH2t9oA6rQ06qNxFflTB+3b+0F8fPhX8Rf2vvDf/BSjwf8&#10;NRoOq6x/wrv4Tyadpk8Oo2OnSSIp1B5s3PmXJhfaImj2Bl4av0M/Y++Osn7T37LPgH9od9GfT5PG&#10;XhWz1WSxbrA0sQZl+gOce1AHpXngH5lNAnB6LXwV8P8Axd+2x/wUJ+Mvx01n4PftiXfwn8I/Cf4o&#10;X3gLwro/h/wnp98+q6hYW8DXVzfS3kchMZmm2LHF5ZCjls1iS/8ABUf46H/glTc/HGKDRU+L0XxH&#10;/wCFZfaGsz/Z51/+0xYC68rdny8MJQu7rx04oA+vv2of2wvhl+yVL8OIviVo+tXX/C0PilpXgHw9&#10;/Y9tFJ5Op6gs7QyT+ZKm2AC3fcyb3HGEbnHqZmIGdtflB/wUW+BP7Yvwd8dfsb3Px0/bNu/ilo1/&#10;+2F4J/tO01jwjY6fNY6oFvCj2rWaoPs5QzqY5A7Aqh3nkV7J+0t+1z8QPil+3n4o/ZI8G/tw6L8C&#10;vC3w38K6de+JNeNrp82p6tq195jQ2sQvw0SQxwxiR2CFiZFGV60AffXngjKrQJwRkLX5m3//AAUd&#10;/aQn/wCCUP7SHxK0j4t6Vq3xC+CurXWi6R8SNA0+D7LrGyaAxXiQsHi3GOTaygFN2cCvsD9lD4Xf&#10;tN2z6f8AGP48/tS33iSTXPDitfeCbLQ7ODR9PuZDFIktrIsK3R2oHQ+bIwcvuCpgLQB3Hxa/aW+E&#10;/wAEfGngfwB8RdZuLTVPiJ4gbRPCsMVjJKtzeCFptjMgIjGxGO5sDIxnNR/Fr9qH4P8AwV8feCfh&#10;b431y4/4SL4haw+neFdG0+xkubi6dIzJLKyxg+XDGgy8rYRcgE5IB+R/+C0PjHxb8Pfjf+yX4u8D&#10;/DPUPGOqWPxqle08O6XcQxXF639mz/IjTMqKfckdKsf8ErNfT9rH46/FH9t744W82nfFLT9Ym8Gx&#10;+AdQXFx4D0mFw62J7M87YneVcq5K4JCigD64sf2hvAGo/tA6h+zPa22tf8JNpvheHX7iR9BuV082&#10;cs5hULeFPIeXeDmIOXC/MRjmu2+0LjOK+Wbr49/Ftf8AgrD4y/Z1i8YOPBml/sv6X4psdFW1h2xa&#10;tLruqWz3PmbPMJMNvEuwsUGzIUEkn5f/AGfvGH/BUf4//wDBN7Vv23NS/wCCgS6JrHh+x17VNE0S&#10;w8BafLb6jBp89yfK1Bnj3EusOweR5W0YJLHJoA/UfzTnhK8u+If7Xvw0+Gv7U/w7/ZD13SNak8Tf&#10;E3SNa1Hw/dWttE1lDDpkcL3AndpA6MROmwKjgkHJXHPyp8Yv28v2i/jL8CP2T/BP7PXiix8C+PP2&#10;oLpTc+I5tLS//sGxttJk1G/mghkISSYKiqgfK/Mcg8Vwms/Cj9or4Q/8Fz/2YPDPxw/aQuPidpcn&#10;w88dzeHda1bQLWx1GB/sloLmKf7IqQyrkQsjLGhG5wc4BIB+m32gY+7+tHnqTgV+dfxE/a7+J/7Q&#10;/wC2D8WvhFo3/BQbQ/gD4b+FN/b6Lptuthptxfa5qTwCZ55/t4YC2Xcq7IwrE5+cVyPib/gpD+2V&#10;8R/+Cc37N3xu+F3jrQNO+IHjn9p3Sfh/r+qRWKtper266lqFhMxUrI0cE5tUkJi+dVJCMDzQB+oX&#10;2gdlz82M0pmUZyOleRfDL4R/Gn4YeCPE0fxE/a51TxZqGp2vm2OseINB0+CDQZRGwdoo7eOIPDuI&#10;YJKzsAmDIck18T/F39qP41/si/FX4UeKPD3/AAVM0340Wfi34raT4P8AGHgG80PRo1iiv2eMXVqb&#10;FVmhMbqOHaUEHBOeaAP00FwD0X/61eY+M/2tfhx4H/ao8F/sh6rpGsyeJvHXh/UtY0e8t7eI2UUF&#10;js85ZnaQOrnzBtCowPOSK+V/CHjr9tn9p7/gpz+1B+y34b/anufA/wAPfhnb+CpdHk0XQbCfU7Sf&#10;UNHe4kiga4t5IzFJKryStMJGG2NI9gZiOS/bv8DftFa3/wAFaP2Xfh98FvjHa6L4kb4V+J7fWfG+&#10;qaPHcTLbqtqLi4jt+IvtD4JUEeWpboQAKAP0jE4I4XmgXCk429a+MP2fviZ+1L+zx/wUQP7Dn7QH&#10;7QU/xU8P+LvhzP4s8IeJdV0G00/UtNktrtbe4s5RaIkUyMJEdWCKRgg5zx8vaX/wUX/aF+PH7LXj&#10;L/goP4c/4KP+E/AV3ZXus3vgP4H/ANl6ZPbzaZYXc0MUF/JN/pb3Fytvv3RPGE81cK1AH6cfEz9o&#10;z4efCb4ieC/hf4sttcbU/HmpS2Ogvpvh+5urdZY4zI32iaJGS2XaDh5Sqk8A5NdZa+KvD99rl14a&#10;s9Zs5dQsYY5b6wiukae3STOxnjB3KG2ttJADbTjpXxv8ZP2yfjJe/EX9ijV/BPiBtD0r416m83jT&#10;R47WKVbqCTRBeJBukQsgSRs5QqTjkkcV5X+zh+zH8e73/gsX+0K1r+3l4+tV0fS/A+oanHFoOiH+&#10;2LV0vJEsJt1kdkUaI0YaPZIVkJZiwUgA/SqOUSEgL0rn/it8Wvht8Dfh/qvxW+L3jTTvDvhzQ7Vr&#10;nVdZ1W6WGC2jH8TMfyAGSSQACSBXQImzoa+Ef+CxXkfED9oj9kT9mXxRYpdeFfHXxqmuPENrPGGh&#10;n/s3T5LuCORTwymUD5TkHFAHongb/gsl+x98RNf0nSfDXhr4wPZa9qENno3iKb4E+Jo9Lu5JXCRl&#10;LprDy9jEj5yQuOSQOa9c8T/tZfDnwp+1R4X/AGQtR0nWH8TeLfDV/rmm3cNvGbKO3tGRZFkcyBw5&#10;Mi7QqMDzkjv5b+2f/wAFN/hT+wTbaprXxp+B/wASl8JeH47H7f420fwfLPo0H2mWKCFPtC/L/rZo&#10;4sdmbbXGfGkKP+C5HwRH/VHPFX/o21oA+0ftAPIH615f+2L+138NP2IvgJqH7RXxa0jWr3Q9N1TT&#10;bCe38P20U10ZL6/gsYSqyyxqVEtwhYlwQoYgEgA/MPw41n9uH/goP44+J3xJ+FP7Zl58JfBPhLxn&#10;e+GfAemeH/CWn6h/ac1kfLmu757yN2ZDNlRHEYztH3snjwP/AIKA/tR/FT9rv/g3X174seOtG023&#10;8fWPxE0Tw94ghtcrZyatpvjSzsZJUB5WOR4RJtJO0PtycZIB+tXn8Z2Gj7QvQjmvz9/aL8Uft+/s&#10;BTfDv9oz4kftmj4haDr3jrSfD3j7wLd+DbKzsbf7fMIhJp80KiePy5CABM8m5Rk4JxXs37aFr4om&#10;8bWrr/wU/X4I6c2mqsGi2elaNJcT3G5sztLqCy5QgqNiov3T83PAB7V+0X8efB/7MnwK8WftCePb&#10;DULrRPBug3Grapb6TCkl1JBChd1iWR0VnwOAWUe4rc+HHjnSPif8PNB+JXh+C4jsPEOjWup2Md0g&#10;WVIZ4llQOFJAYKwyASM9Cetfmxp/7WHxQ/ax/wCCGf7VE3xj8Z6X4l8QfDe98eeA7zxZotmtvb6/&#10;HpmUhv1jQlF82GSNjsO3PIwDgffn7IGB+yZ8L8D/AJp3ov8A6QQ0AUv2bv2ufhr+1Hq3xE0f4e6T&#10;rVrL8M/iJqHgzXjrFtFGs2oWYjMskHlyPvhPmLtZgjHnKjv6cZsfwV+Vv/BP/wCBv7Xvxq+N/wC2&#10;DF8Jf2wbz4T+G7H9qTxOtgfD/hax1C9vtRPkl5Z2vUkQW6r5aiJFV2O8l1+Wustf+CrPx88Ef8Ex&#10;fFnxO+Id34duPix4O+Ml/wDCi615rf7NpkuqQ6ktmmpPEW+SMRSJK8YYAlWwQCAAD9JvPGdu3mqc&#10;Hivw5d65deGLPW7ObU7KCOa80+O6Rp4I5N3lu8YO5VbY+0kYOxsdDX54/Dn9rT4x/Av9s74LfBnU&#10;P+ChWi/H3Rfi5eahpPiDT4tK02GfQb6Cza6S5t2sQpFu2x49sodvu/PVH4JfsyfHvVf+Cy/7QTad&#10;+3l4+00af4U8EajfLbaDojf2jaSy6o0enyb7I7YolRkV02yESsXdiFIAP0o+0r/dNH2hc42tXwlF&#10;4t/bS/aM/wCCk3xs/Zp8G/tX3XgTwH4M8O6Deae+keHbC51C3ubmOcssTXMLp5bMoZzIHOFCpsyW&#10;r2n9qnQvH+l+BPC+lT/8FCo/hNHZxNDrniS40TTGvNbkCIFaM3eYYCCGZgsTg7hjAHIB9CfaF446&#10;0GcBc4r86/2aP+ChvxP+FOp/tT+Afiz+0Hpfxr0f4D+DNN8XeFfH1nZ2trcajZ3VldTPaXQtMQNJ&#10;FJbbQ8arkNkqDwPWP2Evhx+3J8TvB3gb9q/4/ftwaldL4u0m3129+GWk+D9Nh0e1trqETRWkcxjN&#10;0WRXXMhlOSPuigD3T4a/tUfD34p/H34i/s5eHdJ1aPXfhk2mrr9xdwRLaz/bbUXMXkMsjM+EOG3K&#10;mG6ZHNeiXuq2Om2kuoaldR29vBGZJrieQIkagZLMTwAB3NfnH4F+Ev7Sfxc/4Kz/ALVeh/Bz9piT&#10;4Y6NFD4SbVNT0bw7bX+qXNwdGjEaxm7V4Io1HzNmN2YnA24zUngP4m/tOftX/wDBMb9o74dfFb9o&#10;W6tPF3wl+Ivi7wRdePPDmgWcEuv2ulLGRJLbTJLFEZ45NkmwDHOwqeaAP0U0jXtJ8QaZBrehajb3&#10;tndRiS1vLSdZIpUI4ZXUkMD6g4qyJsnBWvz0/ZC8U/ED9gT/AII7R/tdfET9o3xH490/R/gzZ6ro&#10;vhnXtN0+3tdKkW2XyoIntbeOV0LsiEyM5x3zzXmeu/ty/tI/s7+A/hj+1D4h/wCCkfhT4nan4m8b&#10;eHtO8dfBey0rTI7a3tNVvIbZxp0lv/pQltTOrZleRZBG2QlAH6lL4q8PN4gPhNdas/7UW1+0tpv2&#10;pPtAh3BfN8vO7ZuIXdjGSBnNXfOz0WvzZ1H9mj48+KP+C5fipPD37dfjzQfO+CVvq0bWGh6LJ5Vk&#10;daAGlr5tm2YAfmDnM3q5Ffob4q1W48IeDdQ1yOzn1KbTdMmuFgjUeZdNHGW2jAxuYjsMZNAGwJwf&#10;4aFn3DO2vyr1r9pP9uHxV/wSq1j/AIKoaN/wUJt9F8QyaDc63Z/Dmz8NaZJoVnsZtujfvITdtfYH&#10;l7zNjzjjysV6h+1D+2D8aPhhD+z3+yfZftOR+B/EXxW0i61rxV8UfG2m2X23SrGGFbh4UgKpai43&#10;TJAu5CoCZIY5JAP0EM4H8NeX/sX/ALXvw0/bq/Zl8LftW/CDSNasfDfi6G4l0218Q20UN5GIbqa2&#10;cSJFLIgO+FyMO2VKngkgfO//AAT0/an+JXiP9rf4lfsfeL/2ndN+NOi+GPDel6/4d8f2tjaQXXl3&#10;TzRyWdyLMCB2jaLKsqoSG5Xivkb/AIJRfDf9vWL/AIIZeD/jz8Kf214/Atn4V8O65qHg/wAI6b4L&#10;s762u4rbU793XUZrkNK5mkD8QGLy028ucgAH7B674s8OeFrWO+8Ta5Z6bDNcJBFNf3Swq8rnCRgs&#10;QCzHgKOSelXluFcZUZr8uP8Agopqnxi/bH/4J8fs1/tM23x51zwTN4o8WeDZdW0Hw/ptjLaPf3Uy&#10;t9sU3MEkitE24om/YQcOrYzX6J/Ar4ceOPhX8PLXwj8RPjbrnxC1SCaV5vE3iGxs7e5nV3JVSlnD&#10;FEAoIUYQEgZOTk0AdobgK20rR9oGMha/Ovx/+2B8Tv2kP2vvi/8ACvw5/wAFCNB+AfhH4SapbeHt&#10;JjFnptxf+IdYNpHc3M0/24NstYjNHCFjVWZlc7xxjE1f/gqJ+054p/4JKQ/tIeBrvT4/F9j8UP8A&#10;hCfFvjrT9Da7s7Kzhv2trrX4bZSd8YjCyBSSoLc8CgD9L/PH900LOGHCmvm79gG4vte0S+8Zaf8A&#10;8FGp/j5o99ZwfZ5JtL0mE6fLliXB0+KPAYYASRSRt6nnFb/gqx8evit+zz+zjoXjn4O+LH0XVLz4&#10;p+F9JubqO1im32d1qUUNxFtlRlG6NiuQNwzkEHmgD6a89c4Aoa428FDXy/8AtvfHv4ufCj9rX9mH&#10;4ceAPF7afovj7x9quneLLFLWGQahbRaXLNHGWdGZAJFDZQqTjBJHFeN6B4p/b2/ap/4KWftUfs1+&#10;Bv2zLj4d/D/4W3Hg8eHzpPhOwvdRgm1HQIrl4o3uYmQQmbzZXMiyOSyqhjUGgD9BPtAJwENC3Ab+&#10;GvzJ/Zh8f/8ABS/9sH9mv4kfELW/25ofBeofB3xR4h8K29z4X8C2Mx8S3mkOxa+vRdK6xJKpjUww&#10;BdpDEPyAPsj/AIJ0/H/xn+1J+xP8N/j58R4bSPXvEnhuG51X7DEUhaflWZFJO0EgkDPGaAPc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Yf2oP2c/ir8R/+Ck/7&#10;L/7Q3hXRI5vC/wANrPxwniu8a4VWt21HTLaC1AU8vukRunTbzX09TXiEhBJ6UAfNn/BT79n/AOJn&#10;7SPwE8N+B/hRo0d/qOn/ABS8NazdRyXAjC2dpqEc075PUhFJx1NcJ+2H8E/2pvA37fvgT9v/APZt&#10;+Etl8RI9L+HN94L8ReD5NeTTrlIprxbqO7hkkVkbDBlZTjjBGa+zTCDxmkaBScg4oA+Hf2XvgB+2&#10;hqX7fPxu/au/aM+Gmh+HbH4gfCHQdE8M6bo+rfavsklrLqBa1lkIXzJQJ1ZpAqr+82gfLk637GP7&#10;Jfxs+En/AART039j7xv4ajg8d23wy1rR5NMjvFdBdXDXflL5g+XnzU57Zr7MMCnvS+QnAHT09aAP&#10;y7/bP+GXjhv2Nv2Xf+Cd2l/CXTPGPxYtb7Rdd1TwPcXghU6RoyBr8teod1mrytBAJVzvLsnQkj03&#10;9kL40/DH4DfHmz/ZZ+J3/BOnU/gbr3xajuk0PXl1qHWbfxJLaQNJLDJdqxmR1iJZRJwecdDX0V+0&#10;z+wj8P8A9pH4meEvjna/Ezxl4B8e+Cba6tdC8aeA762hvBaXBUy2syXVvcQXMDMit5csTqGGRg1Q&#10;+G//AAT48F+Gfjxpv7THxd+OHxA+KvjTQbKa28Mal4+vrHyNDWYbZntLPT7S1tYZZF+RpBFvK/Lk&#10;DigD5Q+Cf7JP7Q/7G8erfs82v/BNb4afGHQP+Envrvwb4+vLvTrWWGwuZ2mW3vVmtnkZ4i7LuUtl&#10;QK+ivjZ+zh8SPFf7fX7L/wAbfCHg2xtfC3wz0DxpbeJ47WVI49OfULHT4bWKJABuUtBIvyjAC9Bk&#10;V9QNAjcGneSueDQB8v8A/BXP9nT4r/tVfsfP8J/g3oUeoa03jbw7qP2eW4WIfZ7XU4J5m3NxxGjH&#10;HfFcj8evgv8AtVfs+/t56l+3T+zJ8ILH4kaf408EWnh3xl4RbXE069gks5Ga2uYJZFaN1w7KynB4&#10;BB7V9nGLJHzGm/Z13ZzQB8d/srfss/HhZf2if2ofjv4T0/Q/iF8eltYbfwlp+pC6j0fTdO017LT7&#10;Z58KJJSZJpHYDaGlwM4zXH69+xN+0Ff/APBvz/wwtbeFoT8SP+FPwaF/Y/2xPL+2qVzH5n3ccHnp&#10;X3oIFBzmlMKnqaAPkjx9+y78Ydd/aI/ZE8fadoEcml/CvQ9at/GkxulBtJLjSrO3iCjq+ZInHHTG&#10;a19U/Zu+Juo/8Fe4f2pJdCQ+Bz+zVP4Qm1D7Qu7+0n15brydn3seTk7unavqAQr1JpfKGOtAH5qf&#10;Br9kP9oL9jG78QfAjT/+CbHw3+Mvhu48WahqXg3x1fXWnWtxbWV3O04tr0T2zyM0TyMoZS2Vx0r9&#10;FvC2mQ6R4bsdMt9EtNLSGzjT+zdPULDbYUZjQKANqnIGABgdq0/IH96lMIYct7UAfB3hX4a/t0/s&#10;BfGv402f7O/7NGm/FHwf8X/iPd+OtEvk8WRabNoep30EUd3DdJKjeZF5kCyK6c4cjGRmqNx/wSs+&#10;LC/8Etbn9nWHxDpDfFabx0fiOt4zN9g/4SX+0RqAi3Y3eUGAi3Y6c47V+gAhA7037Ou/eGNAH5yf&#10;tGfDz/gpZ+3T4v8A2fH8dfsoaP4C0X4TftA+GPGXih5vGUV9caktm8kcstuERQkUcc0zkMdzEoAB&#10;g56n9pb9kP4r/Cv9urxJ+2D8J/2P/B3xs8O/ETwvp+n+KfC2vyWkN9p2o2RdYby3kuoZFMbwybHQ&#10;EfcU8196eSMYyab5C5zn8aAPjH9qX9nH4x/tB/8ABJ34lfA7wX+y94Z+HvjXxdo8kVj4H8O3lv8A&#10;Zw/2mJkLyxxRR+YUUk8cHjJr64+HWl3mh+BdH0XUI9lxZ6XbwzJ/ddY1Uj8xWsYFPenqu0YoA+ZP&#10;27P2dvip8af2if2b/HvgDRY7rTPh78Un1nxRNJcKht7Q2M0W8A/eO91GBzXO/tGfsu/GX4Vfto+E&#10;v25P2P8Aw5Df3GuXEGgfGrwj9qWBNZ0gk+XqMe7Cm7tm9cF4yVzX140QZt2aabdSOTQB8wTfs6fF&#10;eX/gqX4v/aYi0KNfCOrfszaZ4Rs777Qu9tVi1vU7p4dnUARXETbuh3Y7Vy/7I37KPxq+Fn/BI3Wv&#10;2WfGXhyG38Z3fhXxTZQaet0rK01494bcbxx8wlT6Z5r7I8kDo1AhAOc0AfnprH7Cv7U3g79kn9kX&#10;4gfDHwjpd98V/wBmlbea88I6hqYhi1S2uNMbT9Ss0uAGVJTG+5HIK7kweua1fDvwo/bv/aL/AOCm&#10;vwV/bN+M/wCz5pngDwd4A8L+JtIfRP8AhJI9Qv45r+2jHnytGipsZoo0VVyRtYk84H3r9nUnJY8U&#10;4RAdz0xQB+enj39kX4z/ALO37YvxQ+M/gn9hjwT8d/CvxY1K21fbq9xZW+paDqCQiGRN11C4e3ZV&#10;VvlIIOeDXa/tVfsv/G/45/BP9m3TPBvwH8PeEdQ8E/tHeE/GPi7wn4fvohZaRptpNcSXTRMscayE&#10;eYCQqgklutfaphU0n2dQcg0AeM/8FAPgT4//AGlP2NfiF8DPhdr0eneIPEfh6a00u5mmaOPzDghH&#10;deVVsFSR2avhPxr+w5+1H8dfCnwX8M6H/wAE7Ph38JR8Lvih4X1vXtWsdTs7i/1WGxuEE5geGFGW&#10;LZvlPmMWbCjGa/VQxZ6tTRAgOaAPlv8AZW/Zv+K/wx/4KU/tWftE+LtEjt/C3xOTwKPB98tyrNdH&#10;TdHmtrvco5TbK6gZ654rhf29PgT+2tdf8FDvgr+11+yp8OtF8Saf4D8H6/Y+JdP1jVha/a1ujDi3&#10;jfB2SMEO1yCoI5619wGIE5zTTbqRgmgD4z/Zz+D/AO1d8dv2+T+3P+078HLH4b6f4Y+Hs3hPwf4R&#10;j15NRu7k3F0txc3c8kaqijMaIqrnjJNeL/s1/scftB/sNeGLn9lOD/gml8NfjDoen+JtSuPBvxLv&#10;bywtpX0y6u5LqOLUEntnl86EzNHuQsGWNcY6D9NvJWkMC9iaAPlP9rn9mr4rfFT9pP8AZX8f+BPB&#10;1nFpHwz8Y31/4shtrhEj063k0wwIsS4G9Q+FAAGABwKwvit4F/a1/Zj/AG9PGH7VH7PX7Pdr8TvD&#10;3xU8I6JpniDT18TR6bd6Pfaa1ykco81GWSB4bgZ/iDJwCDX2S0Kt3pPIT/IoA4+x8afFaf4+3XgG&#10;4+Fax+CYvCsd9b+NP7UUtLqRuCjWP2fG4BYgJPMzg5244ryn/go7+x/4t/as+HPhnWvhF4qs9C+I&#10;nw58VQeJfAWq6jCXt/tkQKtbzAfMIZo2MbFeRkHtivohIghyDQ6B+tAH5h/8FGPCv/BVv/got+xX&#10;4n/YY1H9gzQ/C+q+KLjRftnjWT4kQyaXCbPVbO+d0QQ+aVb7MVAIyN3Occ/UHxK/Z1+KniL/AIKn&#10;fC/9pXS9Fjfwj4b+G+vaTq181woaK6uZIDEgTqchG5HAr6b8kf3qDDnHznigD4R8GeCv2+P2A/iD&#10;8SPAvwA/Zi034peBvG3jK78S+D7oeLYtNk0O4u8PPb3SSIS8Ymy4ZCTtJGOlcF+0D/wS/wD2nrP/&#10;AIIa3/7FXw4vNN1/4sax4ysfFGq3CyiGzOpTeKINYvNjNj93EvmKueWEY7mv0qaAMMM1L5I27WbN&#10;AHwB8c/h1/wUO/b11D4f/s+fG39mfQfAvhjwx440zxD408aQ+LEvYtVNhJ5qJZ26xq6CSUA/vD8o&#10;OOTUPxc/Zb/aF+H37fnxG+Ptt+xL4R+O2hfEWw0uPw7d+ItatoX8MNbW5ikt2juoZQIWf95uiGSS&#10;2RX6CfZ1PehrdGGCaAPze+Bf/BOj9pv4Xf8ABLv9q79mHXfCOgx+MPin488Za14X03w/IsOnsmq2&#10;1u0UUAPEMSyiSNVOMLGOOlfeX7OXhPW/AX7PfgTwL4ltlh1LRfBul2GoQq24JPDaRxuoI64ZTzXY&#10;NCGGC1PA2jAoA/N/9nHwN/wUx/Yb+Mn7RWv+HP2SdL+IXhX4ofHjWvFHhOG18ZQ2F5aR3GxVllEi&#10;MrRSKiEAEOhVsg5GJLX/AIJMfGnxf/wTH8S/Brx5qvh1fix4w+LF58U761ZTNpSa1PqC3osGLA+Z&#10;BtRIWfHPJx2r9GWhDfxUht1IxuNAHyN+yFpXxf1H4nafJ8Sf+CWPw9+FY02zkN94v0nUNPmmN1tA&#10;xaLBbK4RsvyzKQMDBqh8V/h7+1v+zf8A8FBfFH7WHwA+AVp8TPDPxP8AA2h6J4i0yPxJHpt5ot7p&#10;c94Y5181CssEkN4cgYZWi75r7I8hfWj7PH3H4UAfMv7PX7PPxR8C/wDBRj47fH7xNoUcPhnxpofh&#10;628P3i3Cs08lrHOJgVHK4Lr165rzf/goL+y98c/En7bnw7/a38Gfs5aH8aPCvhzwTf6BqPw71zVI&#10;bcWd5PcpMmpRLcI8TtsBjbcMhQMZr7iMCnqad5QxjNAH5zfs9/8ABN/41+Jfi7+1Jqvxn+EXhP4d&#10;+GPj38LNF0TSNF8GNG0GkvHDqNvNC+xUEkoWWKV5AqqzTbQPlr1D9iLxZ/wUS+DnhnwP+yf8a/2Q&#10;NKudN8Jabb6HdfEvS/G0S2dzY20fkw3KWrRmUSGNI90ZPBJ5r7I8legNJ5C4xuoA+bP2bfgB8Tfh&#10;5+3z+0R8cfFWkRweHfH03hs+GbpbgM1x9k0xIJsqOVxICOevWuO/Y8/Y1+KnhD4N/tSfCz4pWEWl&#10;N8WPj14217w3cJcCQPpeppAttcHb90naxKnkYr7EEAH8ZpxiBXaWoA+EPgp+zX+058av+CfHif8A&#10;4Jl/tU/A218J2em/DceGNL8d6f4gjvLTWZEUxwzpAFWSIDZHIVYnuPeoP2Uvhh+0V4Q1HwT8I/iz&#10;/wAEpfhXbXXh+Sztde+KVjfaaLeVIdoa+toVtfO84hd6oSCG43DrX3r5IxgtR5AznNAHyD+038Nv&#10;2pPg3+3Rpf7b37NvwPtviRa6t8OZPB/irwy3iKPTrm1Vb1Lq3uoXkVkcZDq6nnBUivprW/iDp3g7&#10;4Y3XxP8AiYsehWmk6C+qa8JJfMFhHHCZZ8so+YIFbkDnbx1rpDCDxmsrx14D8LfEnwVq/wAO/Gmm&#10;LfaPrumT6fqtlI7BZ7eaNo5IyQQQCjEcEHmgD8hP2Xvh34r8N+E9e/ah8U/8EjG+KXhTxh4+1fx/&#10;4T8Qaf4sgt5l0e5u2ubJzpEzCFJEg2MqDJIIyQxIr6N/aN8CL/wUM0j9n/8A4Klfsh/DHQPiRY6D&#10;pt7KngPxtDHCNX0u+Ty5owZVkjjuIpI+NwK5UgHvXqnhv/glLF4Q+EEP7Ofhr9vn4+2fw7tbX7HZ&#10;+EYNd0ZRb2W3aLRL8aX/AGisIT5AoushcAEYr6I+DHwV+Gv7Pfwo0D4IfB/wzFovhfwxpsdhoulw&#10;szLbwIMAbmJZj1JZiWYkkkkk0AeTfsT6b43MWta940/YV8J/BXz/ACY7K30K8s5rq+UZJ882sEaq&#10;AT8oy3U9K8l/4J4/sg/Hb4Cf8ETtD/Y6+JHhmGz8eWPgvxBYXGlx3iyIJ7m+vpYl8wfKcrNGT6ZI&#10;7V9tiJRSGEHqaAPhLxx+xF+0brf/AASR+EfwC8LaJpy/Ej4Zr4Z1caJqF8Et7q7011d7UzAMF3Dc&#10;obBGcV9Vfs4fEn4y/FH4dL4l+OXwKm+HuufanifQJNci1AlF6SiSIBcNyQOoHWvQvs69AxoMCE5N&#10;AH56+OP2QvjR+zT+2H8VPi78Pv2GfBPx28F/F3VrXXlg1eaxg1Lw7qy20dtcrvuoXEltKIkkGCCr&#10;bhjmvpi81H40/DH9lnTb74YfsceGZfEkmw6r8MdI1qCysreNy3miOYQeXIwG3IKKGJPPHPuRgU9z&#10;xSrCF6GgD4Q/YQ/ZW+Oll/wUH8YftqeKP2X9C+B/hPWPhfD4ZbwHousw3Mmt6qNRF0dVuEt0SFGj&#10;iBhQgFiJGzjHPrX/AAVR/Zw+Ln7T/wCyhJ4J+BkOnz+KtF8W6N4j0mx1O5MMN6+n3sdz9naTB2bw&#10;hUNg4Jr6U8hcdaPs67t240AfAPjrwP8A8FCv2tf2uv2cvjT8R/2XNI8A+FPhn4y1K+160fxZHf33&#10;7/TJYBL8iKgj3lVCjc3OTgV61+yb+zj8WPhh/wAFHP2svj94y0SO38M/FDUPBEvg28W5Vmul07QR&#10;aXRZRym2YbRnr1FfUgtlByGpfJXuaAPjr9gb9lH40fA39mb49fDz4ieHobTVvHHxd8ba54egjulc&#10;T2eoY+yuSOFLdweR3r0r/gmP8E/iH+zp+wp8N/gr8VNKWy8Q+H9AS21O1jmEgikDMcBhweD2r3zy&#10;vVqFiCj7340AO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r&#10;5L/bT/aC/ad1z9sn4ZfsDfsf+PNI8J654i8Kat4z8d+LtU0aPUJNK0KzntrSNbeCU7HlmurkJlgQ&#10;oTPPIoA9wj/af+Fdx+0nqf7KFvqN1/wmGk+DYvFF7amxbyV06S4NuriX7pfzARs645rQ+A/x6+Hn&#10;7RvgVviJ8Mb66uNNXU7qwaS80+S2fzreUxyDZIA2AwOGxgjkV8OfsheHv2h/C3/BdD4keHf2jfiL&#10;pni3Ubf9nTTv7J8Qafo6WD3VmdZbaJoUOwSq24EoApGDgVd+FX/BUT4peBP+CRvjb9t74m6bpet+&#10;KND8Y61ouiWcNvFY208/9sGwslk2AKqqWRpG6lVY5zzQB+hVFfnVJ+2h+1R+zT8VvgVP8VP21Ph3&#10;8XtK+KvxCsPBvizwr4Z0mxt5tEutQhl+z3do9s5kaGOaNUcS7iQ+cjGK+xf2xvj9qP7MP7LHj79o&#10;PTfDkmr3XhDwzdalb6ZEpJnkjQlV45xnBOOwNAHqFFfmp+0L+0F/wUg+Bn7J3wy/auX9tXw7qzeP&#10;PFnhvTdY8O2fgfTjDBDq91FCv9mPtLzSxCXO2UybwjdMV6R+0T+1n8fIP2u/C/7Anw//AGpPCvw/&#10;vND+F9v4q+IXxO8VabYtPqbSTG0ht7W2mKwRySSRSzv8pVV2qoFAH3HRXwn+zX+3z8d/GH7O/wC1&#10;BpfjPx74b8TeMPgHHqcek+OvD1nELLWFGlPe2k5iQtHuUgK6r8pK9Bmu6/YF8W/tmfFH4F+Bf2uP&#10;2lP2h9Ok07XvBS6tq3gjR/CtrFaxiS3WSOT7Tt84Oo3M43BCcAKAMEA+sqD0r8p0/wCCmv7X/jj9&#10;i/WP+Cl3hv8Aa7+Geg6YEudd8N/Au60+wmuZdEhnZUt7i4L/AGj7ZLEm/wCTCqzgbSBX0D8Wf2xP&#10;2lf2gfj/APDH9lv9kPxTpvge58U/DWHx34w8Yato8eoSabYTBBBZwQSfIZnZmJZ8gBelAH0v+0p+&#10;0j8NP2Tfglr37Qnxm1C4tPDPhuGKTVJ7Kza4lVZJo4V2ovLHfIo4+tdtaX4vrWK9tz+7mjV0Zhjg&#10;jIr4I/4LC+EfjV4E/wCCKHxn0X4xfFqPx14gW1tXt9bbRIdPDxf2nZ+XG0UACZGDlgBnNM+Ofxi/&#10;4KKfsS+F/hr+0X8XPj34V8TeGta8a6LoPi74eaX4Qit4rSLUZlgjNneH98WiZly0hIcAnA6UAfex&#10;13TE1eLQZdUtlvZoWmjs2mXzXjUgFwmclQSATjAJq9X5x/tCfCr9qjxF/wAFuvC1j8P/ANsG88N/&#10;b/ghq95pO3wfp10um2o1K3RrULLGRLuYhvMfLjGAcV6N+1r+1/8AGiP9tPwt+wZ8I/2h/Cvwzktv&#10;hy3jLxx8Q/FVpZzSSwNdmytrO0guCIRK8iSyuzAhVUBR1oA+1JCwXKmuIi/aG+Fsnx8f9mQ+JVXx&#10;onhhfEP9ktGQZNPM5g85T0YCQbTjpketeDf8E0P2tPiz8efE3xf+B3xk8e+HfGWrfCfxda6db+Nv&#10;DMEUNtrdndW32iGQpEzRpImGRthwSM4HSuR/4KvCX9m74w/An/gpHpULQWPw98cJ4Z+Jl5b/ACn/&#10;AIRfWitq8k39+K3uzazbecEkjvQB9UfHn9oX4Xfs0fDub4qfGPxGNL0WC8trRrjymdnnnlWKKNVX&#10;lmZ3UAD1rtLaczxLJj7y5+YYNfFP7Z0kv7Tf/BSb4D/seWO2TRfBEc3xV8eKzZR4bVjbaXCw6OHu&#10;3Z8Hp5Gea53xN+2P+0J+0R+1F8Vvhh8IP2xvAPwZ8O/CvUItDt18RafYXl5ruqGATPK4unHl2y7l&#10;TCAMeTuoA+/KjmlEQ3Fwo6ndX5keK/8Agq/+1740/wCCf/7Mfx7+D0Phm08efE/9pjS/ht4ojurU&#10;SabeIZ9UtLhkPzNFFJNZRyB0+ZUJCnmvsS5+FP7U+mfA3xponjD9raTVNe1LSy+ja9D4NsIP7HcR&#10;P5qJEqbJUJxt8zcwA+8TzQB7bo+taVr9kup6LqdveW0mfLuLWZZEbBwcMpIODxVqvz1/4IxwfGT4&#10;N/8ABPmx+PPxc/aUufEHg/SvD+sX3/CMzeHLO3FmLe4uJJJftKIJXJCNwzEDPtXmN7/wUr/bPs/2&#10;JY/+CmEv7Xnwt8mS3h8Sx/AWPT7JmbQ5JVK2ZufMN19sMDbt3QN8uzvQB+k03x18ARfG1f2fTe3X&#10;/CSNof8Aawg+wyeT9l37M+bjZuz/AA5z7Vn/ALNf7Tfwq/av+H1x8Tfg/qN3daVa+INQ0aaS8s2g&#10;cXdnO0E67W5IEiEBuhHNeM6F+1N8RfE3/BTvRfgFaXFrH4N1b4I/8JOto+nx/aFumuo0UmbG/aEf&#10;G3OM818p/sxfH74k/sr/APBCH45ftC/B3Ubez8TeFfiL42vNHurq0S4jjm/t91y0bgqwwx4IoA/V&#10;SivlH/gpl+1h8Zf2ZP8Agn1D+0L8JtXtbXxM2veE7Vrm6sI54zHf6tY21yPLcFcmKeQA/wAJII5F&#10;c1+0Z8dP23/Ev/BS3Sf2N/2dfix4d8J+G7v4Yya/rGpap4bS+ureRboRhoA2AWIOMPlR1wTQB9p0&#10;V8Sfswftm/tJeBvid+05+z9+034htviFqnwD0ew1/Tdd0LQY7C41ixu9Mkvo7U28XyeePKKZUYYs&#10;OK8Y8bftZ/8ABSLT/wDglv4f/wCCnumftgeFI5/E2iaZr8ngW38GWL6fZ2V80ZWyguGUzvdxCURn&#10;ezAyIylaAP1Cork/hKnjOL4VaLH408Yza1rMmmJJeatcadFbSTSOu7c0MShEI3AbQMcV8y/si/8A&#10;BQbX7L9mT4zeJf2z/EEMXiz9njxJr2n/ABGvrPTlhjuLW1Vru1u4YUxlZbN4SoHLOGAFAH2NRX5/&#10;v+2F+3pqXwH/AGcPg/F4i8P6T8bvj1NcapqmqXehpJD4b0VYpL5yLbhZJobZoISG4L7iSe/oHwU+&#10;Of7WfwY/b1tf2LP2lfirpvxC0vxd4DuPEnhHxVD4dg0u6tpLWdIbi1mjgxHID5iMrKoI5BzQB9gU&#10;jZ2/LX54fs3fGL/gp9+2hrH7QV74T/ai8L+BdD+GXx28XeDvCLR+A7e/uruOwnTyEuPN+TykjZVy&#10;o81yWYuMAV9F/wDBMT9qT4h/tgfsYeF/jX8V7Cwt/Elxcahp+uf2TGUt5rizvJrZpY1JJUP5W7bn&#10;gk44oAsftO/8FJv2W/2RfiVpnwh+MfibVo/EWraKdWstL0fw/c38rWYlMRlIgRsAOpHPfFaf7Mv/&#10;AAUC/Zd/a18R3/gv4P8AxBaXXtMtVur3w7q2nzWN/HbsSom8mdVZoyQRuAI9a+T/ANrb9pP4d/sx&#10;f8FyPCPjn4jeH/FGpWV1+zPeWkcPhTwfe61cLIdb3ZaGzikdUwpy5AUHAzyKzfg78afDf/BSr/gr&#10;L8Ov2v8A9lHwfrll8O/gV4W8VeHfiJ4u1rRzph1PVryK3SPSPIlxOz2xUzPvRQjNjr1AP0srz/8A&#10;aF/aY+Fn7Mel+FtW+Kuo3VtD4x8daX4R0M2tm0xk1PUJTFbIwX7iFgcueFHWvkP4V/Gb/gpH+3D4&#10;I+IH7Sv7Pn7QPh/wF4f0jxNq2lfD/wAF3ng22vxqa6fI0JlvbmQeYomlRsCLbsUjqa8v/b3/AGpf&#10;Hv7X3/BNj9l39onwD4d0q18Za1+014F8nStRmf7DDrMV/NE0UjJ83ki4Q5I+bbnAzQB+pMUjOeaf&#10;Xw74p+MH7d/7HP7UXwT8P/Hn9oLQfiJ4Q+L3ix/CupaTZ+DoNNm0jUXs57iGe3kjJZoQYCpSUs2C&#10;PmzXN237Xf7TH7QH7dvxa/Zr0j9tTwl8F/8AhAdat9O8I+D9T8N2NzqXiaJ7dZPt6m9O6SJmJQCE&#10;cbetAH31q+u6Rohtl1bVrW1N5cLb2guJlQzTMCVjTJG5iATtHJwfSrUTlwSfWvz5/wCCwnw//aP1&#10;jx3+yrc+FP2mp9CjuP2gfD+l/ZbfwvZTKuqnT9Yf+1MyIWPyDZ9nYmLo2M816N+1D8Z/2ufgxB8H&#10;f2PfhP8AFrTtc+KnxM166t77x/rnh+3RLDTbaOS4ub0WUQWJnSPZGq4Ck4JzzQB9fSyMh49M14H4&#10;u/4KJfCXw9+0Nq37MvhbwJ448Y+JPDAsz4yPg/wtLe22gLdRiSD7TKCFVmQh9oyQpBIxXnfwl+OH&#10;7WfwJ/by0n9jX9pv4tab8RNI8c+CLvXvCPiqDw7BpV3Zz2cyJcWs0cAEcqssiurAAjkHPWvFf+Ce&#10;vwd/aiX/AIKZftZX0n7X1w1to/xS8Lt4otT4L00f8JAh8O2UiIW8vNvtiIhzFtJ27j8xJoA+sPil&#10;/wAFDvhJ8Ovjtcfs46F4H8beM/FmnWdvea/Y+CvDMt+uj20xIjkuHXCpuwSFyTgZxXvGn3QvbOO7&#10;Ebr5iBtki7WXIzgjsfavzV/Y9+EP7Tt5/wAFbv2lLux/a6ube3sNQ8PT6ta/8Idpz/2navDK0dsW&#10;aPMQRPk3phm6kk12/i39sj4/ftDftbfFb4OfBz9sfwF8G/C/wlvodD+0a7p1heXut6w1us8rMt24&#10;EdvH5iJhAGY7vmBFAH3zRX5m+IP+Cp37Xnjn/gmr8PPj38K5/Cdj8StS+OUPw8166Nn9o0jUJoNY&#10;l06e4iByVhmEYlBU5XeQp4r07Xfjb+3V+yV+2b8Efhh8evj9ofxC8L/GbUNQ0e40+08GwabJo1/B&#10;am5WWGSI7nhwCu2Qs3fdQB9yUU2N965r5e/4KJftI/tB/D3xV8K/2aP2U9U0nTPHnxY8WSWEOvax&#10;YrdQ6Np1tbvcXd35LHEzqibVU8EuPoQD1/xf+018LvA/x88K/s16/qV0virxnpt7f6Fbx2bNFJDa&#10;lPNLSDhCN64B61c+D37QHw8+Oh8TD4e3t3N/wiPiy68Oa19q0+S32X9uEMqpvA8xMSLh1yp7Hg18&#10;F3fhD9q7wL/wWt+BPh39oj4w6T48sG+HfiSTRNetvD8WmXaNm3EsM0UOI2APzKyqODg5616p+yn+&#10;3r47u/gh+1x8cvjb9kvrH4HfG7xxpek2+n2UVqx0jSIIpYo3Kgb5MbwZGyxzz0oA+2KK/Llv+Chv&#10;7Znw3+Afw8/bT8bfth/C/wASQ+Ltc0WTXfgxpOm2Kyafp+pyxqkMFwkhuWnhWZSxfIYqRtFfpD8X&#10;YviHffCrxJa/CLV7ew8VS6Ddr4bvLq3WWKC/MLeQ7o3DKJNpIPBFAHS0V+dPxj/4Ki/tBeIv+CRv&#10;wx+PX7Nklifjf8TNW07wnY2V5pKSR23iKKd4dYVrc8BYDZ3zc/KFQN0xXaD/AIKK/Ej4v/sv/sye&#10;I/glrtnb+OfjlrGmw3xbTVljtoYIy+sExsD5ewxyRjIyrHHUUAfcVcH+0l+0f8MP2UfhJqHxt+MG&#10;oXVroOmT28V1NZ2bTyBpplhTCLyfndfoK+R/HH7Y3x8+P/7XfxQ+DHwc/bF8B/B3wp8J5rfRpL/X&#10;NPsLy+1vW3t0uJQUvHAjt4hIiHYAzHd8y4ryL9p79rbxn+2V/wAELfGXj/4kppTeJvDvxEHhXxJf&#10;6C3+galeab4gitmvLbk/uplVZAASBuIBIFAH6g3fiPSbDULfSrzVLaK6vN32W2kmVZJ9oy2xSctj&#10;vgcVcilLnmvzv/4KC/Db9o/xN/wVV/Z/T4b/ALUd14Vh1LS9eGk28fhWxul0xo7eLzW/fIfO8zI+&#10;/nbj5cc17d+1J+0H8av2Rfih+zfc+KvHsOpeBPFnjY+B/iZqUujwrNNqd/ZuukXY2AC3Rr6IROFw&#10;g+0rngUAfU1Ffn346/4KafHfw9/wWO0n9mmym05fgnHcWXg/W7xtNVpT4svbK4voI1uByAsUcClO&#10;mZhnkiux8Q/8FF/GXgeb9qb9obV761vPhj8DdPXTtDsPsaxte61BbeZcjzvvOjTSRQjnAOcUAfaE&#10;0nljNcb4a+Pfw+8W/FzxB8ENFvbpvEHhmyt7rVoZbCRIkjmz5e2UjY545AJx3r4B8Qft1ftj/s7/&#10;AA5+G/7TfxZ/bL+GPju38ReLdF0/xx8I9B02xSXTrbVLmO3AsZ4ZDPJLbNMhbzNwcIT8tfRvw6+P&#10;Pxh+In/BQb43fs0R+JrPT9H8NeA9DvPDd1BpMLT2d1dm4V5WZh++AMaEK+VGPegD6a0bXtI16OaT&#10;SNVtbr7PO0M/2adZPKkX7yNtJww7g8irlfnT/wAEWPhr+0tp2qfE7xP4p/atvNW8P2Hxq8S22reH&#10;ZPCdhGNRuRMVNwZlj8yLLENsQhQRjGOK53SP+Cgn7V/7SPwr+JX7Xnwl/bU+F/w/8OeH/Emt2nw5&#10;+HOrafYXM2tWOlXM1s1xezSyeejXMlvKUWLbsUqfmzQB+mkkjA4U18wfEX/gsB+xZ8Mfid4j+EGu&#10;+KPEd5rnhPVG0/X4dF8H3t5HaXIUMYmkijZd21lOM9GFet/sifHZf2o/2X/Af7RD6J/Zr+MPC9nq&#10;ktgGJFvJLGGdATyQGzjPbFfCn7IH7V938Av2qv2t/C9v+yV8WPiAt5+0NdXR1TwDoNhdWtv/AMSq&#10;wTyZGuLyBhINu7AUjaynOcgAH3f+zp+0z8Nf2pPADfEv4Uyao2lrqElmTq+jzWM3mIFJ/dzKrYww&#10;+bGDz6V6GjblDZr5o/bT/ao+Inww/wCCY/xG/a4+Fng3VPCHijRPh7fazoui+LtOgF3YXMStsW4h&#10;R5Ys5GcB2BBHPas34M61+2jafs1yftQ/GH9oPT76e++FcutQ+D9N8LWsdnYXhsftETpOF86TB5ZX&#10;JUkkAAYFAH1VXK/Fn4x+B/gl4XXxn8QtSmtdPfULeyWSGzkmYzTyCOMbUBOCzAZxgdTX51+H/wBo&#10;/wD4K1a9/wAEq5P+CmF7+074Jsb7QvhvN4yfwRD4DhktNWsbS1e5mSedv3kc8scbEeUVRGYDBAyf&#10;rr4meL/ix8ef2cPAfxh+EX7QGhfCax8Q6RY63q+o+ItEtb8x21zarMkKG5IiR1Z1+cgg4OAM0Aes&#10;fDr4x+CvipJrUXgy/luG8P6xJpmqeZavF5dzHjco3AbgM/eGR71h/sq/tS/Cr9sr4FaH+0b8D9Ru&#10;rzwv4iNz/ZlxfWTW8reRcy20mY25XEkLjnqOe9fOf7CH7Ufxu1P9sb4kfsb/ABj+NfhX4nW2g+G9&#10;N8R+G/HPhvTbe0eaC5d43t7iO1JiLq0ed64znkV8nf8ABI3Qf+CjNv8A8EZPD3xW+CH7SfhXwbpP&#10;hrT/ABBeeFPDc3g2LUTqSwatfySm+mlO5DI4dVWHbsUKSWJOAD9haK+ffgH+378H/En7Fvwx/ar/&#10;AGkvij4N+HKePPC9jeySeJvEdtp1p9slgDyRRSXMiBvm3ELknbjPrXtPgrx54O+JHhex8b/D3xfp&#10;evaLqUAm0/WNFvo7q1uoz0eOWIsjqf7ykg0AbN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HH7cPwt/aM+FP7cfwx/4KHfsz/A25+JDaR4J1jwJ8SPB+l6pbW2oz&#10;6Nd3FtfW11Zm6eOJnhu7X50Lgssw2gYZh9j0hRW6igD4c/ZI8DftefET/gqJ4u/bS+OP7NV58OfC&#10;uufBm18OeHtO1TW7S8vllg1IT/6SLZ3SKRw7EIrOAqctk4HnfgP/AIJmfHD4pf8ABGTx5+xT490S&#10;08OeNNW8a61rWg2+tRx3NrJINaN/aLOFLKYpgio3cLISQcEH9J9if3aTyox0WgD4G/ZC+FPg6X4s&#10;eD4tc/4IEeGvhXrukyCbV/iBFpXhUWujXUUZKz2U1qxupyZVUKVjjYB9xxg19Y/tW/FH4efBr9nH&#10;xn8SPipqGm22h6d4fuTeNq1uZreTfGUWJ4wCZA7MF2AEtuwAc16TsX0rzj9qj9mz4fftb/A3X/2f&#10;fiYbtNI1+2WKW40+fyri2kVw8csbYOHV1Ujg9KAPyw/ZPHww/Ya+D3gj44/tsf8ABKP4xWsPgmE6&#10;s3xEj8TSeIvDvhwOxc6pBox1Bk0pAjBiYLNXjA6cEj6F/bS/ZPtvF37bfhv/AIKH+H/2IfDP7Tng&#10;PxV8K7fw5q/haaz0m4vNMCXDXtnq1kNSIhnWRJ3idQ6MAVYFhkD1fxX/AME3vjT8XPhT/wAM7fHr&#10;9vbxb4h+H81r9h1bR9P8O2um32r2G3a1pdXiMzSRunyPtRCykg9TX1b4c8N6D4T8P2Hhfw3pUNnp&#10;+mWUVpp9nbptjggjQIkajsqqAAPQUAfKfgD4Prrf7Bnxc8GfCv8A4J7aX8CNU8W+E9bstL8F6bb6&#10;RbzanNJp8sME0w00mFXZn2AM5K9yBXqX7G3wn8SeB/2HPh58Evifo76fqmn/AA9sdJ1yxaRWaCUW&#10;yxSJuBKkg5GQSK9mEUYOdlHlpnO2gD8nf2Vv2Gm/ZH+G+l/sk/GD/ghh4O+L+seFdQm0/SvjBp+i&#10;+FvsniLTzcM0F9dteuLm3nETKroUkJaIlWORj6O/ae+DX7R/7Pv7Zvg39un9mD4Bt4+0ZPALeD/G&#10;vw50PULSxvrW2SXzra6s2neOGQRnMZhJXggg8Yr7UEaDotAijH8NAHxN+3lpP7TP7fP/AASu+KHg&#10;PRf2TvEvg3xlrf2W20Pwb4k1TT5Ly7jjvbSbzt1tcSxICqyfKz7h5ecciuo/4Kofs/8Axb/aA/ZR&#10;8I/D34SeEZNX1bTfid4T1S8tY5o0MdraX8UtxJl2AwqKTjOT2zX1j5aD+Gjy0/u9OlAHx/8AtmeB&#10;/j/8Lf21/h3+3T8EPgBq3xRs9K8E6r4R8UeFfD+qWdrf20NxcQXMN5D9rkjSbDxujR71IBBzxg+V&#10;/tlfsmeLPG37XngP/gofr/8AwTn03416Nrnwhh8KeNvhL4kttGuNY8LXAumv4LyAXrtazyI001rK&#10;scoxwyOy5r9FPKjH8NHlp/doA8F/YG8G+GPDPw/1S/8ADf8AwT+0v9nmPUNU3Hw1Y2ekQTagiphb&#10;mddLLRq3JUKzMwHfmu0/a+/Zy8JftbfswePP2afGiL/Z/jbwvd6U82ObeWSMiKdf9qKXZIv+0gr0&#10;YRop3BacQGGCKAPgv/giR+zR+2J4E8NeOP2lv+CiOhNafFvxgdG0BY7i+juXi0XR9OitYHBjZli+&#10;0XBurp0U4Ly7j1Fef/EH9iOT4Bftj/Fb4leOP+CUnh39pTwv8Utah13Q/EUGlaBcaloN15KxS2My&#10;aq0Z8klRIsiORyQVzX6ZCNBwFoEaA5C9aAPgr9qn9lP4lfFD4I/sk6R8Df2QtO+HsXgP9qTwp4y8&#10;VfD7Q5LCK38NaZAuoG7l/wBFKwPte4QsIsks5IB5r7l1rTl1jR7rRmbYLq3kh3Y5XcpGf1rQ8qP+&#10;7QYoz/BQB8MfsI/DP9ofwR8C/EH/AATZ/aA/Zd17StDh0jXtPtfilZ6tYXGj6nZ3Ukgj2oJvtEcz&#10;RznKNDtBRst0z4d+yp+xtJ+zp8MvDP7Lnxm/4IJ+C/iJ4o8KGPSW+K2n6T4VfS9ctYn2RalLPeFb&#10;oStFtd1eIuXB5ya/VgRoBgLQsUanKrQB8rr8Afijbf8ABW2x/aFs/B5j8E2vwVl0L+1o3jWNLz7a&#10;kiwBM7h8gz93GB+FeIfDD/gnz+0V4t/4I1fGj9i3xDodv4d8aeNvEvi+50GDU7hDE4udUkurRndC&#10;wVZVCDPVQ+SOMV+i5jQ8FaUIoGAvtQB+YX7ac3/BSP8Abh/Yr039mvQ/+CcmueDLrTdf8L3Pii98&#10;SeMNLlSZbHVbKaRNOFtO7Tj90ZDJKIlEUbgAuyrX0zdfAv4rSf8ABW21/aLXwq58Hx/B2TRn1nzk&#10;2i9N4JPK253Z2DOcY96+ozFGf4aBBEOiUAfGfw18C+Iv2Z/+CgX7XX7aXx3sYvD/AMMda8JeE7ux&#10;8VX1zH5EkGl6VKL52AYsoiPXcBntmviP9kXwz4E+BHwe0z46/tUf8Ehfixr3h1PFGp+MtH8Q+Fdf&#10;kv8AwtY2N1fT3dnfw+F31BI7ARWskWF+xecqoGbLk1+u3x/+Cfw+/aS+Cniz9n74qaZJdeG/GGgX&#10;Wka1BDKY5Gt54yjbG/hcA5B7EA1872n/AATn/aBf4Pw/s5eI/wDgoh4yvfAsNkun+Rb+G7S31iWw&#10;CbBbSagGJI8v5S4jDkd880AfSfwm+KXgL43/AA10L4vfDLXYtU8P+I9Niv8ASNQhB2zwSLuU4IyP&#10;Qg4IIIPSvz8/4KG/8E+v2lfit+3fbaX8CfBay/Bn9oi10Cw/aWu4b9YWt49Dv1uFlUMwYNd2QFi3&#10;lg7kB3djX6E/Cb4U+Bfgn8MtB+Efw40OPT9B8OaXDYaTZx9IoY1CqPc9ye5JNdD5Uec7KAPk3/go&#10;D8CfjZB8UPg/+2H+y38M4vFniT4R6xdxX3g2K+gtZtU0S9tjb3UNs8xWNZlGx1DsqkLjriuf+BXg&#10;r9pv9p7/AIKBaX+2r8ZP2c9U+E/hjwR8Przw34c8P+KNUsrnVNVury4jlnuWSzlljgiRYkUAyMzH&#10;JwBX2l5Sf3aPKj67aAPk3/gml+z78XPgX4c/aMsfih4Qk0uTxt+03428T+GVlmRvtul30sJtrgbS&#10;docKTtOGGOQK1v8Agkh8C/ih+zr+xTo/wt+MnheTR9etfEmu3M1jLMkjLFPqdxNE2UYj5o3VuuQD&#10;zX04YYj1QUuxQMbaAPljxB8A/ipe/wDBYfQf2lofCbP4Ks/2f7rw/PrXmIVTUX1dZ1g2Z3ZMY3Zx&#10;j3rmdL/Zl+MX7MH/AAVG1L4zfAjwNNqfwj+P+jt/wt6ws5oVXw/4ks022urojMGKXMLNFKEBy6CR&#10;skgD7MEUY6JR5SZztoA/Ov4NQ/t9f8E8/Anjz9lD4a/sPa18ULe88Vaxqnw18daL4g0y103ydQle&#10;eOHUI7i4jmg8iRyGKI4dRkYJp3jf/gnT8bfhv+wd+zF+zj4N0aPxFr/gH9oLwf4r8dTafKiQxRQ6&#10;hJdajcJvIzGjyNhRliMYya/RLy0/u0eVHt27OKAPlz9v74FfFT4x/Gr9mbxV8OvCsmoWPgT43xa5&#10;4puI50X7DYDTbyIzHcwLDfKi4XJ+bp1ryL/gp34d8cftO6B4y+AOsf8ABHPVviVqLaddWPw/+Ilz&#10;qmgLa208sOIr5LiW6W6s9khDYCAnZ71+gAhjHASjy0P8NAHwv+0l+y7+1tp/7Dn7Nsfh/SP+FlfE&#10;v4C+OvCnibxLpX9qxwz+JGsbK4s75IZ7hlj84rdSSKXYBvLI5JANv9pjw/8AtVfGIfBj9vv4M/su&#10;65pvjr4Z+Ir7+2PhV4o1PT4tS1DRbuFre6jimjuHt1mI2yJulwQuCMnj7d8qP+4KPKj/ALtAHxT8&#10;GvBX7TP7Vv8AwUB8P/tk/GP9m/VvhL4T+HXga+0Pw9ofinVLK61PV769mjea4KWUsscEMaRKoy5Z&#10;yc4A4rtv2NPgP8Ufhn+23+1Z8VPG3hSSx0L4g+OfDt/4RvnkQi/gtvDtnazOApJXbNG6YYAkjuOa&#10;+oPLQc7KXYnTbQB8sfsufAj4q/D7/goR+0P8ZfFfhKS18N+NI/D48N6k0yFbz7PbSJLgA7htJA5A&#10;9q+c/ih+w7/woX9tX4sfF3xj/wAEq/D/AO0l4R+LGsW+v6Tq1vpOhXeraBqHkLDcWky6qYiIGZFl&#10;Vo3YAu2RuJx+mRhjJyUoMaH+GgD4T/aR/Zc+IPxI/Y++C/hH4Ifscab8MptH+M2geIta+Gugvp0c&#10;Oh2sOpGW4lJtCtuzFP3reXk5cg5YGu//AG6fgB8Wvi3+2F+yv8S/AXhKS/0X4f8AxA1XUfF14syK&#10;NPtptNaGNyGILAuQvygn2r6tEUY6IKDDERgpQB5b8J/2k5/if8fPid8Dh8OtS02P4b3mm239vzzI&#10;9vqz3dmtyREBypjDqrBucsPWvH/+CknwX/aC1Hxt8If2t/2Xvh/H4w8V/CXxZNc3/hBr6G2l1jR7&#10;y2e2vIYJZmWNJgrh1LNg7cckivqu00fSbCWeew0yCF7qXzLp4YgpmfAG5iPvNgAZPOAKn8pM7ttA&#10;HwH4b0b9tn9pn/gpr8KP2o/Hv7HerfDX4f8AhHwfrmlyJ4i8QWFzqTXVx5LCSWK0lkSKM7SqjezE&#10;qSQoIFaP7Kv7C3xTv/2fv2y/gL8YdEk8Ox/Gr44+Pb3w5eStHMJtJ1a3jhgvNqseD8x2tg/LggV9&#10;2bE6baQxoRgrQB+Y37Hn7NEPwq0bwD8Dfi5/wQI8FyeLvCv2PTdY+Kum6X4VbS7n7MFjGrxTyFbs&#10;yOEE2wxCQMxyc81+nG0BMov4etL5Uf8Acp2BjFAH5z/sz/8ABPX48fDT/gqt4l1fX9Amj+Bfg7xL&#10;4m8efDfUJbyNhc614ltLCO8s/JU5RLaVdWdGK9LxQD6zfsEf8E+/jv8ACD/goN4z8U/FjwyY/hr4&#10;Dvtbu/g3qC3yMt0+tzx3F0DECSnkkSooIH38jNfoh5adloMUZ6p7UAfmn8XP2IR8Cv23vip8Y/Ev&#10;/BK7w7+0j4L+K1/a65p2pQ6RoN1q3h/UxAkFzbSDVWi/0eQxrKpjchSzZGSa9H/a1/Zf8afFj/gk&#10;3efBT4A/saab8Mte1XULG8j+Feg/2dDHpxTVY5ZCTaFbYu0Sea2wnlipJINfcojReQtHlx/3BQB8&#10;j/8ABQX4YftAaX+0F8G/2wPgP8G7r4iN8OLzVLbxB4P0vVLe1v7izvYVTzrY3LpE7IyDKM6kg8Zr&#10;d/bw+BPjT9vD/gm94n8E6d4I1fwr441Tw5beIPCWiahcW/27SfEVjJHqFhDI8cjxBhdQRRuVcrtZ&#10;8Ng5r6bMaHgrQI0HRaAPzbb9g39qHxf/AMEqvE2o6/4M+xfH/wAT/Ei6+Kq+HpL9HNprYvxNa6eJ&#10;923C20FvBuBAGCOBXpHwz/4J1eI/H/8AwSR8Wfsk/Fq3XR/G3xY0XVtS8WSXEwlW012+ka4Xcyhs&#10;pFKIRxn5UOO1fbnlR/3aPLT+7QB+b/7JXwH03RtY8B/D74sf8G/3gvQ/Fmj3VnB4k+JlhovhNdJt&#10;pYSofVLWVG+1Ocr5qoIlkB4zkZr6A+CHwM+KXhb/AIKc/Gj47674Wkt/CvijwT4dsdD1VpkK3U9u&#10;1yZkCg7gVDr1ABzxmvqARIOAvSjyo/7lAHxb+xX4Y/aY/ZL/AGi/iB+z34s/Zh1zWPBnjj4mar4m&#10;0P4qaLqli+nWlrdq0/lXkMkyXCSK6+VhI3BLKc4yR85/Bj9g2D9i9/Ff7PfxA/4ImeFPj1Zf8Jxq&#10;+peAfiZp+j+GZmvdJvruS7ittRk1Jo54prczNBu2upRE2fKBn9XjEhGCtBiQnO2gDn/hpo1l4Z+H&#10;ei+HtH8B2fha3s9Jgjj8N6ekSwaZiMZtkEI8vbGcqNg28ccYr4V+CXjH9rT9iv8AaQ/aKZv+Cenx&#10;M8faR8RPjDP4m8O694PvtHFu9o1haW4VhdX0MgfdAx+7jBHfiv0K8tM7sUeTHnO2gD5C/azn+PX7&#10;cv8AwS8+NHgbSP2V/F3gnxj4g8J6lo+heEPFt1p/2y9kaFdkitbXM0IRixUbnByjZAGM+v2fw68Y&#10;RfsMx/CeXR2/t5fhOukf2fvXIvP7M8ny92dufM4znFev7EH8NGxfSgD4g8N/svfHLT/+CA+r/sg3&#10;fgaVPiHc/s3av4bh8Om4j3nU5dIngS337tmTI6rndjnrivNf2of2O/jde6T+yZ4v8ZfsiSfGzwb8&#10;L/h7/ZPxC+D/ANosHZdUfS7aGG+8m+lS3uTA8cqbSxx5hI6Zr9KDFGwwUFHkx4xsoA/Pb/gnZ+yH&#10;8U/hd/wUL8f/ALSM37EHhn4HeA/Fnw502w0Pwv4d+wK0NxDczF/ta2I8kTsrByE3KoIBcnNdf/wT&#10;E/Zi+OfwH/4I06L+zF8VfA0mk+NrXw94kt59EkuI3ZZLnUL+WFdyMVO5JUYYPG7BxivtrykxjFBh&#10;jJztoA8D/wCCbPwd8ZfBj9gP4R/B74teFl0/xF4b8EWNjrGm3HlyNbXCR4ZCVJUkeoJr3qG1ggRY&#10;4olVV+6q9B+FOCIOi06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zRXyX+3P8AtOftX/D/APbS+Av7Jv7MKeEof+FsaJ4vn1rV/FVjNcLpX9mRadJFcokUsZk2&#10;i5mHk5HmMYwXjUM1AH1pntRXyT+1l8fP2rv2Mv2VfDfi7xf8QPCfizxhffFLQtCvtWs/Ckun2cun&#10;3uoJA222N1KySiNj83msobsQK6f9rr9qP4k/BP8Aap/Zz+DPgyHTW0f4qeLtX03xK95bM8yw22mv&#10;cx+SwcBG8xRkkNkccdaAPo/cPWk2qecV8IWX7S//AAUc/aG/4KCftGfsi/s+eKPhn4T8LfB+88LD&#10;T/FPifw3dajdt/aehRXrW/2eK6iEpMxkJlLIEQKoSQksvNw/8FYP2i/BX7CXjn4j/ETwP4VvPij4&#10;J+MK/Db7RpvnxaNeXstzFDDqDRsxliixMGaPcTleG54AP0T2r1xS1+fvxZ+NP/BU/wCAf7UXwO/Z&#10;/wDF37RXwj1rT/jFqt/azapZfC28huNLks7Q3ckax/2qwljdFKCYkFTglOa1/iT+2J+1t8Vv+Chf&#10;xE/Yz+Bfxl+GPwrsfhroeiXMd58QfDc+pX3iuXULcztJZxrd2yi3h+WFmyzeZuGKAPuuuZ+LPxX8&#10;BfA/4Z698Y/in4nj0fwz4X0i41TXtWnjd0tLSCMySylY1ZmCopOFUk44FfLP7c/7XH7Tv7NNn8GP&#10;gtoXjX4f6X4u+JetS6ZrnxG8TaTcDQtMeGAysyWwnVi0p+VEecDg8muo+JHxU/ax/Zr/AOCdnxq/&#10;aD+JPxg8BePPFngz4deIfEvhDWPDPhaax05/selS3ECTwtdzmT9/EdxSVcoQBgjNAH0N8PPiH4S+&#10;KngLQ/ih8Ptdj1PQfEuj22q6JqUKsqXVncRLNDKoYAgPG6sAQDg8gVh/tA/tBfDH9l74Pa78evjV&#10;4ifSvC3hu2SfWNQjs5LhoUaVI1PlxKzt8zqMAE859a+Xfin+3j+0de/C39mv4bfAjSvC3/C2v2gv&#10;DtnqK6nr1tK2l6NCmmR3t/dm3jcSSqu/akQdfvjLHBzxn/BWbw3+1J4S/wCCL3x+tP2nvip4T8Y6&#10;t/ZFm+l3nhPwrNo8aw/b7T5JI5bq4yxbowYDHbvQB+gel6pBqtnBqVnL5kNzGskLYxuVhkHn2NXK&#10;/Pv4uftGf8FNf2PfhJ4J/at+LusfCi+8AN4j8O6V4u+HOj6Le/2lpen6ne21hHJb6m1xsup4nuYm&#10;ZTBGjANg9K9A/an/AGvf2htR/bK0/wDYd/Zg8a+A/Beo2fgseKfF3jX4gWMl7Db2skxggt7a1S4g&#10;8yV3ViWaQBVXoc0AfYlFfDfwp/4KC/tAan+x3+054q8fL4QvPiN+zzY+IIk1rw7FIdG1me10lr+1&#10;uFhaRnRG+QPH5hPDAN3rsP2K/iN+338afgv4M/az+NvxF+H+n+HvFHw6g1uX4f6N4QuDd28k1ik0&#10;Mh1Br0qSzne8YgwgPlh2x5hAPrTOOtFfJv7KH7Zvxe+NP/BJ4/toeMINHXxh/wAILr2r+VZ2bpZ/&#10;aLNrsQjyzIW2/uE3Dfk88jNeV/ET/gol+2VJ8Bf2QfEXwY8P+C7vxj8f7+Oz8QQ69DPDYQs+ky3X&#10;mxmN2eNY3XeV+cuqFAQWDAA/QajNfF/w5/aQ/bb+B3/BQTwL+x5+1v428A+MtJ+Kvg/W9W8K614L&#10;8L3Okzabd6X9meeCaOa6uBJE0c42uCG3DkCuR8NftYf8FDP2q/D3xi+OX7N3xI+GPgvwv8M/FGr6&#10;Jovhnxd4OutQu9Wm05czS3VzHewi0R2B2bYn+XkmgD7+ozXzl/wS5+Ovx0/ae/Yv8I/tFfHzxHoN&#10;9q3jSxj1S3t/D3h+XT4LCB0X/R8SXM5mKsHPm7lDBh8oxzxfxb/aH/bK+Nn7aniH9kL9jDxT4J8K&#10;6f8AD3wnYap468aeLvD8+rE3t88v2Wwgtorm3wfKheRpGc8EADPBAPsHNcX+0D8efhp+zJ8JNc+O&#10;nxj19tL8M+G7P7Vq9+lrJOYo9yrkJGpZuWHABPNfMvwU/wCCjPxD8Mfs8fHrxN+1n4e0f/hLv2db&#10;q+g8TT+FllisdcWO0+028tukpZ4TKpVSrFtrHqRzXy3/AMFI9f8A+CsHi7/gj940+OPx+1/4VTaH&#10;4s8I2t14i+HOi+G7y11DQLS5mhKGO+e6kjuZYS6mRGiRWCSBGztyAfrRoup22taXb6vYy+Zb3UKT&#10;QSYI3IygqfxBq1mvi/8AaW/bC+NPg74lfCP9i39mbW/B+g+LPGHhB9b1fxj47he407RtLtY4lbEC&#10;TQtPPI7qqKXVepJ7VofsY/tnfHHxr8W/jJ+yn8fte8H+IvF3wr0uw1az8XeB7OSDTtW0++gkeAmF&#10;5pTFMjxOroJGHAOeaAPsDNFfEv8AwTF+OH/BRT9tH9n74X/te/Fj4hfDfQPDXiXSxcap4P0nwldT&#10;Xl9CPMT7SLtrwJbM8ihlhEUoWMgl9xKj2f8A4KF/tVat+xv+yxrvxo8MaDbat4gW4tdL8K6TeTMk&#10;N5qd3OtvbxuRyF3uCcYyFxkdaAOz+Of7Rnwk/Z2HhWf4ueJH01fG3jfT/CPhspZyzfatWvSwtoD5&#10;anYGMbfO2FXHJFd8qKVBK9q/Kb/goXo//BRrQtb/AGS5f2s/iB8NfEuh6p+1t4DmuI/B/hm70y60&#10;XUBNMVhzNczLcxFWcF8RsGQfKQePt79qW3/bNuPFNjL+z/8AtKfC3wD4f/s8i4bxt4Tn1K6ubzef&#10;uFb22RY9u0fxMDn2FAHvo44FBPFfAfh3/gqD8ffC3/BPr45fGv4meCvDGsfEz4G69daHqi+HXlGj&#10;6lMJIRDeINzyJF5c6yOm4kBGAbuPZP2Ide/bH8fyWnxG+Mv7Vnwl8feFtS0MTDT/AIfeEZ7SSzun&#10;2NH/AKS19OJIwvmAgxoxO08YIoA+kpbiOCIzSzKqqpZmZsAAdTmvmfxh/wAFkv8AgmX4D8c3fw58&#10;TftkeFE1LT7gw6hJZme6s7SQHDJLdwxPbxMDwQ0gI74rlf8Aguj8XPE3wj/4J1eKG8JatcWN54s1&#10;rSfCv261kZJLaPUr6K0eRWTBUhJDg10XjH9pH9hz/gkn8HfCPwK8ZyN4R8P6X4dxp8Oh+F7ma2SG&#10;FcSzSG2iZUJIZ2LYJySfWgD6Y0PXNL8SaXa69oepw3lleQrPaXVtKHjmjYAq6sOGBBBBHrV5jgZr&#10;5C/a6/4KJXui/Cf4Iyfsc6p4b1LXv2idWtofh5rviwyRaZZaW1i+oXGqzxgo7pHbKpEW5GZpVGRz&#10;WZ+zt+1n+1Bp/wC11qP7EX7QPxM+HfjHU9Y8CzeIvBXjrwLo8trDC0TiKW3vLNrqblWdHVllG4Ag&#10;4PIAPUL7/go/+ziv7RV1+y/4bTxt4k8SaXrFvpfiK88K/D3VdS0vQrybb5cN9fW8D29qSHUne4Cg&#10;5YqK67XP2y/2ZPDXifWPBmufGjSbfVNB8Uab4c1eyld99rqmoRpJZ2jYXHmSpIjLjjDckV8P/wDB&#10;HnwL+2hB+0z+0TqniL9onwXeeHdP/aK1qLxppFv8PZornVrr7NGPNtpzfsLRNxjOxklOFYbvmGPR&#10;P2yvjD/wUx/Zj8B+PP2g9N/aU+A99pvg9LzVrf4dz+D7yO8u9KhZpFha7OoZW5MAHIh2b8445oA+&#10;rPit+0r8Jvgl438DfDv4k+J5LHVviPrz6N4RtlspZPtl4sLTNGWRSIwEQnc5UcYzVj4cftE/Cn4p&#10;/FDxr8HfBfiR7zxB8Pby1tfFdm1nLGLOW4gE8Sh2ULJmNgcqSB0PNfGP7c3xFtvjB8df+CffxYs7&#10;BrWHxP8AFJdVitWbcYVuNBllCZ74D4z7V0v7GPiXRfBf/BQT9trxj4jv1tNN0nxBoF5qF033YoIt&#10;DjeRz7BVJ/CgD7jor8xbP/gpP/wUAvv2Sof+Cl83jD4N6f4DuoF8QW3waurKdtd/4RtpMxu1+t3t&#10;+2vb7ZRGLfYC4UnINfpB4N8VWXjnwfpfjHR/MW11jTYb618xcMI5Y1dcj1wwoA2qK/O39rv4xf8A&#10;BVv4DfFDwH8EPhX+1d8J/F/jz4meJvs/hvwf/wAKduoWtNJicNe6pdTDVm8u2toSNziM75HjQDLc&#10;fQvjH9pT4rfDH/goP8P/ANnLxgdNm8G/EPwLqMmm3sdi0U0WuWTJI6GQuVKSQM5WPbuBTO480AfR&#10;tcJ+0T+0d8Gf2VPhtP8AGP4++Pbfw14ZtLy1tbnVbqGWREmuJ0ghTESs3zyyIucYGcnA5r5S/ZY/&#10;4Ka/Ef41/wDBSTxx+zR4o0bS4/h3cWt8PhXrdpbyLPfXOl3At9SWWQsVcb3QptUcBs5rk/jJ/wAF&#10;Q/2jtE/4J9/F79uj4e6f4b/s/S/jxb+FfhbFe6bJNHc6FHr1jotxdzkSr5jzTG/kjxsCL5WQxByA&#10;folFnZyc07OelfEn7VH7Zn7SUn7e9l+w38DPif8AD34Xxx+Bk8RXHjD4j6JNfrrLyTGIWdhClzbq&#10;zxgbpCz5AZcCut/au/am/aL/AGNf2RPDuqa5N4V8efFrxn4x0zwd4Tm0+xl07R7jVdRnMdvPLGZZ&#10;ZEhjQNI4VyW2YBGcgA+oPEOu6f4c0e81/VbhorSwtZLi6kCFtkaKWY8cnAB471zfwA+PHw0/ac+D&#10;nh749/BvX21Twv4osBeaLqD2skBnhLFdxSRVZeVPBANePeEfBf7dnhj4b+Nrv9rD47/D3xZp9x4I&#10;vja2fg7wLdaXJaXfksTmWa9nEsQXcB8iMSQeMYPwh+wj8Vf+CnPwJ/4Il+Av2ofhl4l+FNn4P8C/&#10;D7+0bXwTrOg3l1f61YQSyNKz30dwiWsrjdsUQyBcDJOcUAfsFRXyL+1z+3/49+HvwG+Dtx8A9C0E&#10;fEP48a9p+k+EYvFl0y6do6SWb3t5f3Wwq0kVtbxOxRWVnZkAIzWX8BP2uv2mPA/7aGn/ALG/7Tvx&#10;L+HfxATxh4Mvdd8HeLfh7pMunm3lsmj+02t3bPc3AAKyq0ciyDO1gV5GAD7Oor80vhv+2D/wVu+O&#10;n7HXjr9sbwf4y+DXh3T/AAPdeI5LLQdS8J395Nrlvpc1xnzJEu41tS0cOBtEhLcnb0r7l/ZM+N8/&#10;7Sf7MXw+/aEuNHXT28beDdO1ttPWQsLc3NukpTJ64L4zgUAekUMcLmviO/8A2jv2+/jX+358W/2R&#10;vgL4r+H/AIV8P+AtC0XULXxN4j8NXGpXCyXSSlrf7PHdQCTcyA7y6hFU8OTirv7Q37Wf7U4/aa8M&#10;/sNfAj4gfDzQfE1r4HXxH8R/iL4v0uWawsleQww29rYi5iZpJXSRxumwiLySTQB9SfGL4y/Dj4Af&#10;DPWvjN8YPFkOh+GPDenSX2t6tcRu8drboCWkKxqzEAf3QT7Vq+DvF2g+PPC+leNvCeqJfaVrGnw3&#10;2m3sakLcW8qCSOQA4OGRgRkA89BXwnpH/BSr9obw5+y/+1ppPxAn8E6t8Wv2ZdFkvYvEHhi0lbQd&#10;dt7rSTqOm3IhaUujbQ8c0PmttaI4fDDHf/tK/twfHjwr8NvgX8PPgH4d0G6+Knxyhs10+81yGRtL&#10;0dPsSXV3eTRxuJHRASFjVgSSMnvQB9P/ABh+Kvgn4FfCbxN8a/iVqzWHh3wjoN3rOvXy27ym3s7a&#10;FpppAiAs5WNGO1QScYAJ4q54F8Y6J8QfCWk+PPC9+bnS9c02C/0248tk8yCaNZI22sAVyjKcHkZw&#10;QK+Qf2yvCv7W/hb/AIJZ/tQW37U/xl8G+MJpPgf4oOk3HhLwfPo/kL/Y115iyLLd3G/nGCCvA568&#10;eO3P7Sn/AAUv/Y0/YY+FH7Wfi/XvhVdeA49P8J2GpfDe10C9bUoNNvBaW0bDUjcbHuVEoZlFuIwc&#10;gFgASAfpxnHWjI9a+Q/2v/2vfj9B+1f4b/Yp/Za8S+CfDWsXXhibxH4v8cePLd7q10izEnlQwx2y&#10;TwGaaV84/eBVVTmsP4Bft5fHfVPBX7R/wt+MWo+DdY+JHwD0c6hH4k8H28q6PrNrc6ZJfWEwieV2&#10;jkHltHLF5jYKZDfMMAH2xRX5lp+2x/wVm03/AIJx6D/wU88TeIfg5b6FD4J0/wATa78PYfDd9LdX&#10;untHG00iXouVWGZwxdIvKdUyql2IJP6LeAPF1t498DaP45soJIYda0q3voI3PzIs0ayBT7gNigDe&#10;zRXzZ/wT2/al+Jf7UF/8ebX4kx6bGvw3/aH8Q+CvD39mWzxF9Nso7RoTLudt8uZ23MNoPHyjv89e&#10;M/8Agpv+1vZfsMal8d/Auh+E7zxlD+09d/D3TbO+tJY7KTT01uSxjMmJCwk8tQWcHGckJ2oA/RjI&#10;HU1FNIVbhvyr4nj/AGi/+CgX7OX7avwc+CH7UPjP4aeLvDPxom1ext18I+GbzTrrQb6yszeD95Nc&#10;yrdQlFKZ2xtnnA6G/wDEz9pX9tL47ft6+NP2Nf2MvFfgPwjpfwn8I6PqfjvxX408PXOrS3F/qgnk&#10;tLKCCG4gCKIIDI0jOxPmYAG35gD6O+FX7Svwk+M/jzx18Nfh54lkvNY+HGuQ6T4utXs5YxZXUkCz&#10;ogZ1CyZjdTuQkc4zniu+Rsrk1+e//BFC4+LF3+0v+2NL8dLLSYfFq/F/Tk1xdC3/AGN5V0mJRJEJ&#10;MsquoV9pJK7sZOMn66/aitf2jp/Bdof2bvil4H8H366gp1bWfHWiz31vFa7G/wBXHFcQfvN+zlnC&#10;43d8UAeoZHrRuHrXxv8AsbftaftN3v7b/jH9hr9pnxx4D8bXGm/Duz8ZeGfG3gHS5bCKa0lvHs5b&#10;e4t3uLgLIsgBBWQjb168c3/wT8/aG/4KMftvaFffGDU/iD8OfCfhbw/8T9b0KXSh4Nuby81qysr+&#10;SHcJReoto+xQoOyXccsQv3aAPuzcPWjcPWvgD4T/ALSf/BUP9rX4l/H3wn8EvF/wp8GaD8Jfi9q/&#10;hnRda8Q+GbzUrjVEggt5IrZ4I7mIRbRJl7je2/zQFiHlktyXwS/bT/4K1/tUfsER/t+eB5Pg/wCC&#10;7HTdBvLlvB+p6Le6jLr0unSzQ3sn2lLmMWMby28yxJsmYBQWY5oA/SyiviP41f8ABSv4k3fwB+AF&#10;58BtF8O6T49/aE8r+x7vxlM7aToEKWn2m7uJwjK821flRAy7mZckAHNj9nD9sf8AaY0b9sfxZ+xF&#10;+0d46+H/AI5vYfhC3j/wj438A6bLYwvDFfCyubO6tnubjbIskkDqyyYZGPAI4APtSjNfmb+z9+19&#10;/wAFhf2jf+Cd9j+33oXiT4K6DFaeG77V/wDhFL3w3f3MmvQ2c1x5rGdbpRYlkhKqgSbldxIDbR95&#10;/sy/Ge3/AGiP2fPBfx0tNLaxj8WeHLTUxZs2fJMsYYpn2JPPpQB3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Lv7SnwY+J3jD/gqP8AszfGrw54Ourvwt4N8JfE&#10;C18TazGyeXp819b6UtqjgncTIYJQMA/cOccV9RUmFB3GgD5a/wCCunwa+MPxr/ZLh0/4GeC28ReI&#10;PDnjzQfEcOhR3CxSX0NjfRzyxRs5C7yinbkgZrx34q6x+1f+15+3P+zD8S7b9ijxh4O8G/D3xbrF&#10;94m1bxTdWizQNcaTJCv7mKVj5Ychd+SSW6Ac1+gxVCck0bEPGaAPk39jv4IfFT4f/wDBS/8AbE+M&#10;njDwXdWHhn4gat4Fl8H6tMyeXqiWXhyO2uigBJHlzAodwHI4yOa+Zfir8NvEnwF/YL/at0b43fCu&#10;F9S+Inxo1GX4Z6Hq3zNrdzdfZ0sntxExYSF1ZkPBVkycAV+poVQOBXin7bP7Hek/theDdB0uP4ga&#10;t4Q8SeD/ABJB4g8G+LNHSOSTTdQhyFZopAUmQqSrIw5UnBB5oA+Iv2TPHv7Mf7JvxQ+H/iP9sH9n&#10;/wCPXhbxzfrbeHvCvjP4wXp1rTNMvLoJAbe3uYZGjtDM5VAzqC2QC2M17P8A8FE9F8B/GPxLrXgP&#10;4if8EsvGPxOvtJ09Y/B/jrQobNd8ssAceXcmeOe3EcrlTnI3KSBXVaz/AME/P2h/2hL3w9pn7dP7&#10;YsPjnwx4Z8R2WuW/hHwh4Bi8P2mp3lpKJbZr5muLmWZUkVZPLR4kZlG5SOK+tkjAQfSgD4f8HeEP&#10;id8Mf+CdPwp+Bn7Zn7IPiD45aq+i/ZvGWn2q2mpTae6s7QmT7TInmOqMke9W3ZUnNeP/AAq/ZI/a&#10;SX9i/wDbZ8FeAfgP4m8EeCPiP8N9X0z4JfBzXtTS4vbS9k0C6t5zH+9dYI7m5kiCQ78IVOcbq/UL&#10;aPSk+X2oA/Pb4n/s1/tLfC7wf+x/+1X8Nfgvd+KvFPwM8EwaJ4w8CWt5FFfSWd5o0FpdrCzt5bSx&#10;SIDtLAHacGuk/wCCg2o/Hf8Ab0/4JefGj4Z+Af2T/HXh3xNqGm2droPh7xJHax3WqMLy2lcxhJmU&#10;BQjfeYdK+5Qig5ApcD0oA+S/+CpvwP8Aix8a/wDgnX/wqf4WeDbrWfEX/CTeCbj+y7VkEnl2fiHS&#10;7i5fLEDEcMMrnnohxk4FeP8A7ef7Fkd3/wAFENO/bB8c/sXXHxw8Fa58O4/DOraPpDxm/wBEube5&#10;aeK5SOSWMSoyyOhwwIPrX6JlFJzigqCMYoA+KrL4C6DqX/BM749fDv8AZ5/Yf1D4T6n4z8BeJbLT&#10;fBt0YReavezaVNbwSMEkZVaRiiAM/HcjrXt37H/w58YeD/2Efhn8JfGWlSaXr2l/CnSNJ1SyuMFr&#10;W6j06KGSNtpIJVwQcEjivZyintSBFBzQB+YXwPi/bk+AP/BOLxD/AME59P8A2EPFWq+LNL8P+ItD&#10;0vxV/aVomh6jb3LXbx3Sy+Z5gLJMAIygO/AJA5rrND/ZS/aFtfh7/wAE/wDSJvhdqC3Pws1kTfEC&#10;IyR50WP+wbm33S/Nz+9dU+Xdyfxr9EioIxik8tfSgD5N/aP+CPxV8Wf8FY/2avjv4e8H3V14R8G+&#10;DPHVr4m1xGQRafNeW9itsj5O7MhikAwD905xXxTquk+Avin+1h8dPikv7MPxp8UfCXUfFi2smpfB&#10;PXfJ0fWnt4RHfC8szIklzIZMq7RYDBdozzX7A6lZQXtnJZTpujmjZJF9VIwentXyB8L/APgnl+1n&#10;+zPp198LP2U/28YfDvw6vNVu76y0HxL8NYNX1HR2uZWlkjtL37TEojDMxUTQzbc96APZP2Hvjb+z&#10;j8ef2b9D8R/sq2n2Lwfpavo9pocmmtZTaRJat5L2ctu3zQyRldpQ/XkEGvBvGWifHz9i/wD4KF/E&#10;D9o7wB+zZ4j+I3gP4x+FdHGuL4Pa3a/0vWtNE0MZeKaRA0MkEwGQ2QydK+h/2Pv2UfA37H/wqm+G&#10;ng/XNW1m41HWrzWfEXiLXrhZb7WNSupTLcXU7IqqWZz0VQAAAAAK9VCKDnFAH5+fC/8AYg+OP7RX&#10;7NH7VV18avB58E63+0ZeXsmh+HdQuEln0mFLEW9n9paMld5dFdlUnAOMmvNf2svH3/BRT9p//glx&#10;rH7GUH/BO3xfZ/Ee78J22l+ItUuL6zXSH+zmJppbRxKXmMoiYRoVXBddxwDX6mhVHQUuB6UAfnX/&#10;AMFAP2INZ8T/ALQ/wc/au1z9lE/GLw/4d8Ez+GfGfgS1kRb+3EqxPFeQb5ESQxujKybhkNxXtf7E&#10;/wAIfhD4X8D+O9a+D/7BmofBe41eH7G0OrxwpeayiwsUdljlk2qrOygFuuTX1RsGc4pCgJzQB83/&#10;APBIL4R/Ef4D/wDBNH4N/CD4v+ErjQvE3h/wfHa6xpF0ymS1m8yQ7GKkrnBHQmk/4Kr/ALNvjv8A&#10;ai/Y+1fwT8KtNhvfFeh61pviPwvY3Ewjjur3T7qO5jhZj03bCv1Ir6TACjAFBUHqKAPzX/aw8U/t&#10;p/t06v8As66Fpf7BvjbwjaeA/wBoPwh4u8eaj4kurNVhitLlkmFuscrGVEWV5WfjCoAFJNWv2n/2&#10;fvG17/wUL8e/EX9pn9i7xX8ePAGveG9Hi+Fa6FqEZtPDMkMci3tvNbSTxBXmmKy+eAx24XtX6OeW&#10;tO2j0oA/Pf8A4JsfAb40/si/A/8AaA1X4h/seSRx+IfiFLqvh/4Z6LdQ3S32nywxJ5ETTMVfCk7g&#10;5AJVgOMVh/s0fs8eL4v+ClfgX41/st/sWeLPgH8O9O8Oa6Pi5a63LBa2fimaeFF0+GGygmkQSwz5&#10;l84BfkBUdTX6ReWKcFA7UAeHf8FCP2Um/bR/ZO8Vfs/WmpRWGpalbx3Gg6hMpKWmo28izW0px2WR&#10;Fr5g+Mv7TX7eHj39inx1+yx8Sf8Agmv8Qbnx3rnw31XwuNc8O6hY3GkXl3PYyWq3SyvMrrGzOHIK&#10;5A4r9ECM9RRgDjFAH5dfGT/gnN8VNV/YC/Yr1LxT+zbD4+8Ufs76DpNp42+GNxeIsmoWU+hx2GoQ&#10;QvuCGeKVIZEywUmI8+v0T+wJ8IvgJoPxL1fxn8Mv+Ca+sfBm6h0lYV8ReIIYI571WcbrdEjmlIAx&#10;uySAcV9dlFPak8taAPlP/gm98E/ip8IfiP8AtJaz8R/B11pNv4w+P2ra34aluGQi/wBPkihCXCbS&#10;SFYqRzg8dK+BE/YV+M3in9hjxR+z78V/+Ca/ibxZ+0RqFnrlpq3xf17XY3sL24muLho7+G4NwXKe&#10;W6CODy1AwF4FftP5a0uxcYxQB8DfFj9mX49a4f2CP7J+G99P/wAKt8QWM/j7Y8f/ABJo00A27NJ8&#10;3OJvk+Xdz7c12HwE/ZY8c6p+1N+2EvxV8G3lj4R+LFxptloupOyFdRtG0VbS4aMAk/KxZfmA5FfZ&#10;AjUHIFOwPSgD8k/2Qf2KPAvwT+EHhb9mz9pP/gjRfeLPGnhPydDuvHejNbSaRrdvA/lxakZHuAyF&#10;4gjuhjzu3etfqt5Vr4W8MtFpGku8On2OLSws1GSsaYWJASB0AUDNapRT1FKABwBQB+af7IPxX/aJ&#10;8LfGrx1+13+1J/wT0+MmofEzxnfNpmmDT9KsJrTw14dglItdPtXa7Bw+BPMwA3yMM8IK9o/4K+/B&#10;X4+fFT9nPw18Zf2VPBU+rfE34Z+LLPxL4V0dZFjmnYK0c0GWYLkxyMCpODjFfYZUHtRtUjBWgD8t&#10;f2mP2Ff2tvgR/wAE8vgx8Sf2Pvh/caz8fPhheXV9cWVvLGklzNrNrMmo7tzBW2TSxSbScZhzzXo3&#10;7cP7CfxJ0j/giPoP7E3wC8BT694j0FvBcb6bp5RZLuW11vT7q/uSWYAsSlxO5J5O48k4r9Bdq/3a&#10;CqnqKAPkn9v5fh/4916L4bfGT/gmf4n+M2jW+nrc6br2i2NlMILhicwq8k0csLDAJZTjkdcV89ab&#10;+xF+2zqP/BL7wBYXnhO6uPiJ8K/jXafEPwj4F8Qa4J7ptNs7+aS30h7okjzhaylFYkgMoBOOa/Tk&#10;opOTShQO1AHzt4F/aR+K37SHhDxP4I1v9jf4ieA5pfBd4y3XitLRYZbxo9gtIjDM5diXJDEKMJ71&#10;4X8Gv2Yfj14d/wCDe21/ZR1v4aX1v8Qo/gze6S3hdnj88Xr+dthyG2bjuHO7HPWvv7A9KQqp6rQB&#10;+d/7cv7CnxD+K/7Jv7Nfja1/Z/t/H3iD4JarY3niL4a6hcrG2r6ZPprWWoWsbFgouE3RypltpaDr&#10;XpH7C3wb+AGl/FLUPGfw0/4Jla18Hb6z0B44fE3iKC3jmnMjKHtY1jnlOCPmLcA7a+yNi4xik8ta&#10;APh39k/9nL43eBf+CS3xM+BPiv4eXtl4u1my8cppehytH5tw1494bYAhiv7zzExkj73OK92/4J0/&#10;Dzxp8JP2CPgz8MPiLoE2k+IPDvwz0XT9a024KmS1uorKJJIm2kjKsCOCRkV7dgelJtXGMUAfKX7N&#10;vwV+KfhH/gpv+0F8ZfEvg66s/DPirw/4ag8P6vIyeVeyW8dwJlXDFsoWXOQOvGa8d/b7/YsWX/go&#10;DpX7XviT9jCT43eCPEHgWPQPFGiaa0Z1LR723nZ7e7iSSWNZI2jkZGG4EFVNfohtH92kKKe1AHwV&#10;4r/Zk8O+JP8Aglv+0P4I/Zj/AGDtQ+FfiHxz4R1jTNP8JXKwLf69KNOMdtM22V1Xc0rxqrPkbDng&#10;1c/ab/Z8/aM8MeEf2Zf2mfg38MpPE/if4LWNrB4m8Cx3EcV1f2U+nR21zHC7HZ50bLuwThtpGa+6&#10;doBzilwPSgD5C/aL+IPxm/bS/wCCfn7Qnwy0H9kvx54T1zVvhDr2l+G9L8Ux2sc2r311plzEkEIj&#10;mcZ8wouWKg7xXK/t7/s4fG/4m/8ABIPwl8BPAXw8vtS8X6fZeCEvNDgZPNjazubFrkElgv7tYpCc&#10;H+E4zX3MUU9qCinqKAPz2/4KIfsYyan+3V4Z/a91j9jZvjZ4P1DwW/h3xZ4e09o/7Q02aObzba7g&#10;WSSNZFwWRl3A9MV6N8G/gN4Bi/Yz+M2n/Ab9hi/+EOqeLPDuqafB4f1COFLzWpP7OdLeZgkrquWl&#10;aNVZuMHoDX2GUB7Uu0ZzigD4L8Z/sz/HTVP+DemL9lSw+G99J8Qh8AbHRG8LBo/tH9oJaRI1vnds&#10;3BgRndjjrX2J8DdF1Twz8FPB/hzXrNre+0/wvp9teW8mN0UqW0ashx3DAiuvKKeMUBADmgD8+/2d&#10;7j9qj9gr42ftB/Dtf2NPF3j7T/iT8atV8feC/Ffhm8tFsJY9SgtV+yXRlkV4HikhYM+1gQQQK828&#10;Jfsgftg3X/BPPT/h74y+CdzaeNJf2vH8XatodncxyJFp76+1091G5YboQjFlJwxXHy54r9TQqjtS&#10;4HpQB8o/to/BX4p/ET9un9lD4neC/B11qGg+BfFviW58WalCybNNhuNGeCF3BYEhpSFGAeeuK4Hx&#10;N4f/AGg/2K/+CnHxY/ac8E/sveJfiT4H+OXg/wANDULjwdNbtd6Pq2jxXNqI5YppI8xSQzRkOpOC&#10;GyOOfuzA9KaUBOaAPin/AIJQ/Cz9pLwt8Zv2k/jV+0V8GrjwXN8TviJY63oWm3F1HMTarYJCAWjJ&#10;G5dihugDEgZAzUf/AAVd+DnxW+JXxW+CfjGL4H+Ivih8K/Dup6z/AMLK+H3hvUhDPfPPaxpY3DxG&#10;WNbmOGQSkxlgMupwa+2wgFBUHjFAH50/8E/P2TfFnw3/AOCoPin9pPwn+xpdfCL4a618El0HSdPu&#10;7yOSeS9h1eOYvNGsjiF5EYlUBI2xZJycV7T/AMEhPgv8UPgH+y9r3gz4veDLrQ9Uuvit4p1OCzum&#10;Qs9pc6lLLDL8pIw6MGHOcHnFfVuxc5xQVU/w0AfJn/BOT4I/FT4ReKf2nbz4jeDLrSYvGn7RWu69&#10;4Xe4ZCNQ02azs0iuE2scKzRuBnB+XpXI/sD/ALOnxs+F/wDwRPh/Zz8e/D2803xsvhfxdb/8I/Oy&#10;ed5tzqepS26ZDFcuk0bDno4zjmvuEIo7UbFxjFAH5gfHL/gn78VfFX7Gn7JvijxN+zV/wn2o/BO1&#10;RfG3wruriOO5vrW4shBMsTlwhlidUcLuw2DzXu37FPwc+Cmk+JPGXiP4Sf8ABNXWvg3eyeEzp8fi&#10;HXobeK41VZW3PZokc8pCq8cT5JAJx6V9k7ARjFG0YxigD4k/YS/Z5+NHwx/4Ie6b+zZ48+H95pvj&#10;iH4Y+INOl8OzshmW6nkvjFFlWK5YSJjnHzCvdP8Agnx4E8ZfCv8AYh+Ffw3+IOgzaZrmi+CbCz1X&#10;T58b7edIgGQ7SRkH0NezeUvpTsD0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4v4ifH74LfCzx54T+GfxH+Jmj6Lr/AI6vJ7TwfpOpXixzavPCgeWOAH77KrKS&#10;OvzCu0r8y/8AgvB+zXrv7Wf7WX7LvwY8GeJ59D8S3Fn4+1PwhrNu+1rLWbDS7S+sZc9doubeINjk&#10;oWHegD9KJZ4rW2a6uJ1jjijZnaRtqooGSSfQCuS+Cn7QPwT/AGivDVx4y+BPxP0jxXpdnqU2n3Oo&#10;aLeCaKK6hbbLEWHG5WGCK/P74if8FKPiP+2T+xN4A/Zn+GVpJoXx++LmtXHgjxto0WEk8KXFiQmu&#10;XLjJKIiAsjDcP30fJqx/wSQ8R/C3/gnj/wAE/fj94ovxKPCvwo+I3iado9/724itACEBP8cjAAZ4&#10;3PzQB+l8J/d8mn5GM5r8+9V/bZ/4KSfs9eAPBX7Xv7V3g34dw/DHxZr2k2fiLwfocN0ms+FrbU5k&#10;gtpTO7lLl45JoBKm0cbtp4Fdl8c/2t/229T/AOChWq/sN/sveFvBa20PwztPETeJvFXnMmmvJdPE&#10;xaKIhp8hQFUFQDySRxQB9pZHrRuHrX5/x/8ABUj4+fs7fBv9pa2/aw+HGi674/8A2ddNstRk/wCE&#10;JWWOy1uzvoEktJdshZocFz5vJCojNnivX/2QNZ/4KEePNZ0f4jfG34w/BbxF4H1jT2nmh+HtncyP&#10;C7xbohBdGZo5kDEZYryvTGaAPqHcPWuN8V/HD4ZeBfiv4R+CPibxNDa+JvHUOpTeF9NYEtfJYRxS&#10;XW04/gSaMn2NfLOsftTftyftS/tG/EH4UfsODwJ4d8MfCrVYtG8QeJvHWnXF2+qaq0QleG3jhdAs&#10;SIyguSTuPTiuD/4KDal+09pH/BQf9imL4d6N4Y1T4kXHh34h2009400OkW87abpXnXTKCZGiQBmW&#10;MHcx2jIyTQB+iYYEZzSk4618f/st/tV/tWaR+2b4s/Yk/bJTwbqGpab8PIfGmheKvBdrPawSWbXb&#10;W0sE0MrMQ6sAQwPIzmvM7z9uv/go58WfhB42/bf/AGefA3w8t/hP4NuNSm0zwz4miuf7W8R6bpzP&#10;9puknRxHAXWKUxDaQcDPWgD9DNwHJNAYHoa+E/j7/wAFH/2gPEXxS/ZV8GfsU+DvDuqWv7SXgnxL&#10;rkN14uaSOPTY7Ow026t528s7iqrdyboxy52gEckdl+yd+1J+1ha/to+JP2HP2vrfwfqWr2fgm38V&#10;6D4m8F2s9tDNavcmB7eWGZmKurYIYNyM5oA+uqKMjOM0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yj+1t8MviL4p/4Kffsk/EXw54G1bUPD&#10;/hZPHn/CSa1Z6fJJa6X9p0aGK3FxKoKxeZICibiNzAgZIr6uooA8I+Fv/BPD9mX4O/td+Nv22vAv&#10;gqW28cePNPhtdanaUG3TZjfLDHtHlyShI/MbJ3eWvTnPy58K/wBhn4r/ABw/4J9ftYfsw+MPB2qe&#10;HdU+Inj3xU/hdtaspLUXRkcSWc4LhS0Lyon7wEgrnqOK/RqigD8rv2Rf2Z/2ENZu/h/4X+JX/BE3&#10;4keF/ibb39jB4imuvhzcf2Lo9/Ey79QXU3mFnNarInmK0TvIVK/ut3A+mvCHws+JNr/wWi8X/Fy6&#10;8B6unhW6+BOnaba+IpNPkFlLeLqDu1us2NhkC4YoDkDnFfW9FAHw54W8M+PvhL+3z+198dvGP7N3&#10;jPxV4V1rwz4OTSdP0Xw6LhvEqxacYbmCzWZkiumQsQ6b+MEdcA+Rfs6/Bjw7o3/BQj4beKv+Cb37&#10;Fvxe+C/gtV1B/jc3iXwjfeGvDeoWf2Vxa2yWF4yrNdJcbSkltFtUE5cjG39QKKAPgH4S+KPix/wT&#10;e/ar+NXh34j/ALL/AMTPGXgj4meMV8WeDfGHwv8ABd1r0cLywJHNYXkNsrSwSq6bg5UxlW+8MGu4&#10;+Nvh34l/F/8A4KK/se/Hvw98H/Flp4f0vw34+l8STanorxtoLXmnaaLeG+27lt5XZHVUZvmZGAzg&#10;19jUUAfH938GviHrH/BZ3XPiPeeBNYTwhqH7M66H/wAJMNPk+xG8bVy5thPjYZhGd+zO7bzjFfGP&#10;wF/YY/ZU/Z60HxB8A/2y/wDgj78QvHXjDSfEmoLovi7wT4CutY07xXp81w8lvN9rjlWC3kCPtkW5&#10;aIAr1I5r9jqKAPiv41fs++JNH/4KX/sV6z8Jfg3qlp4B+H3gn4hafqE+n6U7WPh2OfTNJisraaRA&#10;UgLmJ0QM3zGJgucGtzT/AIXfEqP/AILT6l8Xn8BawvhWT4BxabH4jOnyfYWvBqW824m27PN2fNsz&#10;uxzivriigDh/hB8Xp/ixeeJLeT4SeMvCw8N+IptKWTxdo62i6sIwD9ssyJH861bPyyHaTg/KK7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CgAAAAAAAAAhALnMNpci&#10;GAAAIhgAABQAAABkcnMvbWVkaWEvaW1hZ2UyLnBuZ4lQTkcNChoKAAAADUlIRFIAAAA4AAAARAgG&#10;AAAA1Gb2pAAAAAFzUkdCAK7OHOkAAAAEZ0FNQQAAsY8L/GEFAAAACXBIWXMAABcRAAAXEQHKJvM/&#10;AAAXt0lEQVRoQ92bd0ObSZLG/f2/x+3e3u7M2uPxjHfsccZgE0wQCJRzzhKSkAS1v6daLxIYbGb2&#10;7p8r3Hpjh+pKT3W/fmT/z+keBq8ol150dpN0J7obvbd+70/QdfVb7fm9QGun0M2rb9E3GFx4ubrR&#10;mM4D43bF+dXy3Gn5jHuXl3NbLGY2m0/tYn5OGVGGXI9sthjb4vLCLq/m1IjqBrpSm+r3KpQr2tKd&#10;qFcdb199j9YYvF1R52JS1+tF9+mYwYQBqeh3bvPFuU2mHeufV6zVy1qlnbBS68SKrWPKkZXbMat1&#10;4tYaZK0/qdl40aOHCbXVD23QlDN1OeNk5m0yXerN39DRJ0UT631/n+5gUCWiiAE1H7oIZdX4gsGM&#10;L/rWGZWt1j2FkT3L1D7aWfm9xUsf7LSySdmy0/IHS5TfWbLy3lL1LcvyXrEbs/owZb1J1SbzET0E&#10;iYmBq6sLzpH0GpP/iwxKOlEb+pkvC0wu712hYheLgXXPy1Zsn1ii8tFihX/Zl9w/bTfzg+1nf7Ez&#10;GCt0jq0E46VOjPcOrND6YsnalsWKb+yg8JsdFl/aWXXLSr0z601bdoH6OitSYZeiikwlYlHPwvge&#10;QrdsULWiEujaLiIGoUs6Pp82kdixJavvLVbSQH+1/cJj+5T+q20m/hsGX1ixc2aDi7aNZ11KC0k3&#10;bXTRsGo/iXTf2076sW0m/26f0z/bQf53JLtrjUEeaQ6DjS7t0CXmfYfJ/yN0B4PRMZSVnaksbHE1&#10;sQEqVWzt20nxBRJ7bLvZf3J8avv5Zxx/RpIvLNfYx86aDCkalAYYymTWt2o3bidMzF7mn0zGM69z&#10;XHyFGm9YlYk5x5al/l5VTfjPf8hgxMZqQKFB8civza/OrTcuMfgdO3J1fIKaPbXD/K92lPvdTgob&#10;lkEK9cGZDS9qvD9etifSmdoLTEqipc6+nZVeYpevOd+xXPOTHedf2AnSLDWPbASTl7JHH4YGESZc&#10;La3a/Tbdw2AYyMp3oaAYfX9ctRwMHObE3E9I7IkdoZpnOJAi3rI1KDOots0uBwxMzGE/rgERKTQg&#10;FWhGe61RHhV/hwN6idoeWvM8YenqB/uSemKHmed44Lg7sOUM+7BuNPcAusVg+AsMroz6EkaHFy0r&#10;NPftMPsv20lJrX6yY1Qshces9xIMpAdTmhCRbCeyoWhEOmrSxKTZZHFhjWHRTmEoXn6D1FN2Pm9b&#10;vZ9Aii9tJ/GY4xvsPOVx1DnTv6i5B9Iag6oZGAtTpXucMcjpfGA1vFxMHad+tC9ZOscDZuvb1h5l&#10;8aZ9XqfOJZW8MCkqjGbFHyd+Hqbw/GKA1ONIb8PyTNwQyS+YlOEE1cUrn5Te2kH2N7zzprWHBexR&#10;8VLVVTsq36ebEpS+e2GmNVBozrliXKKyAXOPbRsG45VX2MwhTqRq88tz3tKkUJ86l4tQ/JzBqJn1&#10;IYVWL21EoM+UP1oCRppIbwZIEM1BQGOYbwwzaAfhJP/KsrU9vG+LumiItERGeT1z36ZbDNIEld1F&#10;A7c01xOgVaEVw9v9ZJ+Sf7O97BPLND9b76JoF1cDGBzz/pQ3pZKSnAQoyamdpRSv/9YZLFuy8NYS&#10;hVfWHWVWElqSHFoH7TgjnBwX3mCjaZteDmmAcCXm/jiDDCBicGkrCxxBb9IgEG/YVvKvlP+yLziW&#10;dHPLWuOUdScFHEUBzwoSWYTYFZjS5Mj+pAmSbvCcQdKBTcXRdAmEg53Jhi+WElwNe4FUux6OjpYx&#10;UognclJrL36TvrJBuZUw15fY3tCqvSTO5CXB+K/2OfUX28v9aMflF5ZufKRsWaK2aen6HowWGVIk&#10;BTEiiS4ZdLVaAQWR7LrUjMHgO6DdHpPUWPa7TrMgRbz0cfEtfiCpUS2fPYzucDKrTkaTDo5kHy/3&#10;yk7KzwnGBHJUdI+gHisRlOtgTrxorBAG2T0v2gTkcjHvOyC4ZkhNItl1Cc5Qye55iXq7dlr8iKOJ&#10;WQfY10eyKmPAwBzVP5+1MZEDbPEN7xzZFE1xh/ZAWjIYMXeTwe55HWSx7cauOFXq7OHdXtkXPGiy&#10;uWPNcd5a5zl3AnEkkSwR6KufyRrixMw69rk+24Ex9SHJLoB708uRq3i6tgMqeuPlDEB+VlFcPQIx&#10;NRzvNsg+BCJS1T28bQsTuFhr79u0xmDoPDqXHTYHxKniJjMIqphVsYGcZwLHDKJMvJriCDTLg/Oq&#10;lRoHliiCSwklJ6iTmK53MzZA9aYuUYFo/ck2Z8FeOZ8uRoQaJgkbO8WhxGHyiAmMF0E36ndas+64&#10;AONoCyGjg5bMXTv+EIMRrRid4R0r3QQdfeB4Bsrv2mCKSjU+gz426CjP8DSTqiHX3rIWnk4ZQxqJ&#10;n8FsorwJ/NrDjk+YnArSkMdd2qYfgzSVRw6If+1RxcF2jozjtPzakqRcbdKpPs4sja1Lsk3Chzz3&#10;Q+maQWfr2vXOfdaLJKhu3EhrdtVD7fLeUYYyxM2vO41LgPHFbASQ5j2e1fpxcr4dkMo71PqNZRuy&#10;UcVNqS39yCbdAUlrUNlLFfU7cQiXqsNQWTEygVpWLA94T1Y/gXgyPlEPpXsZHDPQfOsQBoFLMDi/&#10;6qNumslP2MKWZ+0eeCEHwPKUruJqC9UDj/YuGFgXB0GWcIIjqnZQ6xmxLLykDikhnKzTCMhW6By4&#10;PdZ7p569FHBCqdo2UA4G53+CQdG1m6bDCRIsuATfwaDc8xjpCI8e0fEn1DbJJAyWdcRgSE45CU1Q&#10;SImJlwV3Umelj1brpGBwwBNJjjoCBEhR6hpNjqQ5uexZGbWOl95ZpYN6ewazlCBm8KcY1EAdGHvB&#10;unDHjgkL7z0WXjLYBbCs0c8C22SHy86wH7kklYCANPjQpuy4MUiTDn3E6ZAfjvCsC6moJKbJ4Cg7&#10;5Hrl+pVKEeDpO9j/qYefNN5ZuWKAdYDvB9K9DC6wlRpO5gRnUSIBVXqj9ZHziw6ME6CZ3Qwq0yN2&#10;iRENUsB8xeAlqlXHdvaQ3gertpM2w77UT2BQjAbJed9+X1UB3HjefP2QeiS/gPwWwT6xXNNR4F/8&#10;GScjiroI6rJw963FolzzmDChRSEtC4W8MA96SaJ2FfLAIYFZ913VpHJyFtiwFqEkPcVGAXbhpEBi&#10;EA+s96Wq3vGyd1S9OyxbtrprKepWUNVy75iJBq4B+Ad4Yy2ZPJS+ssFrKXLew5GkUMVU/QvMNpBU&#10;cAZzvFgLb6aB54RgRqU15DK3CalPFRVLEtcSuHotT8hpBRZE4b2AzJfdLUmrae1+Du347FAw3/li&#10;qcYmePRXku1tfIPaWavwHbqHwXA9muDNmgTwypaVO0nsLSAT2UtQPzqvfPJ1zpANELphtNlPEQff&#10;2lnhtVXaIBKCtQBBGFjQDi/uRb9msIltK0wkmwT3xns7IrGOFZ5jj8e0v46Ovk9rDDp7obNlUSbd&#10;wINK/2VvI3BmoCtfL5FnO8W+6tjJHNgFPPB3lMCegkTKZALjWdORh9QzqOiSOUoIL2Iq6pS7MFAj&#10;u/D4WXtlB8VffSErQeYvFBOFpuXr36WvbDDUW/5iI6NpAw8oN//amZV6iqbzcyDcidtorRfDCXVA&#10;Oz3UUUuCH1FtckbAdGAmalu/uhajKjdJz6dMagkse1R4aXuFp2QxP9h+7jmO7sRDVzS2h9I3GRQp&#10;Y693Y2Ter93mZJdSUWX61W4WJ7Jp5S4hYJoBRiW4/sxkbCFVElTSra8pYu7rgardCXGyivc+BtR/&#10;zvxgn5M/EHc3CBU1D0P31b2PbjLoKrNiUySbGE1KVmhs2ykxUVIbM8uCyu1hFdXVch/OhiQ4UXnv&#10;Klvq4FTmXVpBWl+NRTfuYlLnSnIB3+OcJRsbnpZpBU/ZyRQv7m8pFFH3q2bvoZs26OA36lykZsjs&#10;L4cwg7RAMPEiKKaXszEDGZGrlXEiwoz7mae+gJthIuRUtK/g9b2928PRddRP1JeIKSFDaY0zJNIf&#10;8JwvyDJ2mGCSYQ8NrjtIUuMMNb5HtxiMcOE6g7oOK2vVbgoJoYLlHeBb2gZgzdYoCar5aNvJJ7aT&#10;fuqbKmJcDme9/k1GRLq+eV/gQrtOOTy3AEaqukP8LMKQPLSWQUKKdWO17jt0Q0VDZypR7SBVtaaj&#10;YplSqLOy1HGT8xgMZqzUPbFDQsJO+plvuHSUNSyDsTxnwJpihnY1Mm9eP6v+FGZk3zkQzEl+A23Z&#10;9Xw0rLapvqCdSlBPb+IBdEOC18yt1V7ZpW4ry+giyTN3LkmhHKBYATVNoZqJ2gbnh6hotCexJK++&#10;1ugaKX0akQvW0Q45sVNJrrKDxy546kTveosi5CMG727nPoJBVVBZzWaYZRUu/Y6Gq5nTnzKNHrOb&#10;JnxsE9CFEYFjoI5ie4f7Zx5a5kjEsakk55MkSQrjzpDK1MPMCFzbGhYADNgxoeUMfFto7uIxC4Qc&#10;8K0PQX9ibAntuPojBIORjYTBXBe3x2sO/XwlSWUbIwZS9l3bNPlhAkeTZIA5IFaVmNUhMx+O62T6&#10;HTxg393/aNIF1tWtiZMqtY7dA5+S9cdLm74uUyP3G5HcCkx7T/qRT0By0QqAbkZ/DyEYjCQXpBT+&#10;IgbvlmhEikvjmaSQ9UWiDE4hiQ1KfYUl82DYQuPQnxWbh1wf+FpNWu+g3kniWxovWQSrakVNSXJQ&#10;x3XSGCQAHUV/mEFRqBDJMrCrO+HMXb0XNbos1+dz/iaEDTJ43HmVjFsrAZnGjqOZBKFFazNiJilV&#10;Rto5mKq0YtYe5FDTJuo4lE7Q08wxq5YGtWSiDxek6rL9iMHQa/h7CK05GZqgTrTUruZCIzqT2ir+&#10;6OuIKQX7Qo10BFzxXB5Tcpd9jn0jpT+pugorTZJ0lLRqHbQ/rtiQidBu1Gyh+mFK3YERilq8U8Yr&#10;ay20TEbSJkwIoolx1yx/N4xOk+yK5ce7Gb7BoFfyEigwCrqAkXNUUQNtoo7NUcoXg5qDpKdNXZg4&#10;v+gy21oajOjuDr8mXAj2rByz1DkFVG/bSfmNxYq/+SZroiJkdESfGZ807Q4HiYqC4woO7F4GAxuh&#10;Uig6F6qfoHaDaWs5q2e+PxAn6YyD9OOVNxbHsQhsp8CfRZLilhwLLl8DDu1FExaVoGYi9TqXDQPp&#10;WsOMI5ZjoOBR4Q049HcY1Hb4D75Vd1R8bqeVV5Yhhar3kkh0ua6jsboDkhbcTY8uiUPyWrOl3ivO&#10;DXHzSk20HiKnkNAmSQnGwJlxbEmbMVqjPINZMRgvwjD5n2JYprKNFz11VXQPymBmyyJven7Rx+7U&#10;R8tRSlFQDwx7lH/pE5aqbxBPX9tx8WfAg3aQfyEffG4HnO/nHgMy3qE5OdolPUMIwTwkxXsk2B+U&#10;rEMGrR0e13061BpmqvaJuMTg8+9IXD9YFg8pm2jgRJpIStJSUXJapV6uoSDN7OcYaOGte9ECzqYM&#10;s1rbUYYg0JzHuQiKCSCkq5sWA2/upX+yg9wvMPbGMs0N+n4N079bsk7QJ77Ga2/tS+EnUqe/IdGn&#10;vmzZYswTJkrJQFDVSEtu0qMs2DJV/OiLSMelt/79ivbjTpGKkIV2gFowNRzXwqaKSxyHsyy6nuEF&#10;Rxc1VC2Jqu4i8fd2ApNSuRNi3CnQzgtaoGX9E2BdnD4k9ZPiS6T3C9J6Rt/Pef8Fdvcald1kMpiE&#10;xq6dIOEDbHKfdw7yz+wo+9yymEVfSyW+kiCKTCByPOHeo6MkjTLrSTLmbGvXXXyRWa51zqw7LKJm&#10;bV9adzTxTSJckNULxWhCygRy7QZJYnnOtYla9LYPmIQjnp+SlaQIK6eWa33yJYn93DPfPc40iKN1&#10;gYf3PhFnlY+8s2+l3hEMb9phBsybfw2Y0FLJ2hKG22KQ5jWDX85+dohUoyPZnlyyElU5irCLo0pr&#10;otepF2bLUcbSZa+RDF/1p0A6wTp5PtmfNEC7RVpL1fL7mH56IJcSCfMhHnMP9Tupop51TANtOim8&#10;shRmUkPNNXH9aRUT2kOtn1sK5vs4P20ZhE5V7mIw8cwXjhSvgpvXEw06Gvjy/PqUE7nlZUzyB9Ez&#10;Hf1EnliBW2sxIVZKA0JRyqPPwGBuUsHucTLVt86cf1DkaohWob5FbLVHRnHB5Cx4vwX+1Tdw+gCp&#10;0t5n0jqhP/rVRw9R1nLNID+P9hO/YGu7zIaSytvuVoNXCY2EioG5AOnCdOgV2eV42rPOsGSNXhpH&#10;lCZIZ31tteNF58TQYRptOcN7ajlQK2a/2g6MfUr+I6y/wGCCMFTtxO0cwCCpaJIG2vjBc8dy+rpj&#10;ywaTEv0uV/kY3orBgFnd6fDv0UHyZ/eQA4DxamNx9cJNEkMBqzqDPJe8VPS1YKOf8sziMEuQzv/m&#10;8ey4/MpipZcWK//LYhUVufxnLq3P2f+xrcxfbAvvuJ0m3hVe4mF3QDx5t2dJXFCtzXWaDD+Gp00R&#10;ljqADW0jRAO8l0Ho0X4KBnHpA5BEiCuSlob8FXdL0nNl1cvMmjtiWkimTBahjcsv6Z/d9e9mnth2&#10;5rF9yvwDRv4GQ/+wXeLZTv4J5z9y/+/2mbJfwA/g5KqEKkktTPQcTNr3D4QUbw+RnD7FlJrqI9uv&#10;x6drjfumz3j0JfnM0X0PlxsaFukFvag8TEghpCsr5qMSEXM9H/k+hZbrtR+RIqPQF0xHRZwHMWw7&#10;96Ntg0p2c09tTx/tUeRYtFBV6h5ad6w9Di0sSTMufOlCMVnbdwIBHvtAPErT7qaIwfVxweBh+neS&#10;Vm1tJRx1KAVSI9qxVewbMOi+l6qr8WjcIsACfpnFS5xS8FxR44qNE7xmz5cfmuBU7e4WO/vLnWFt&#10;aoJUQEKZOjGWNKpLwqsvpTSZckwXQLc2jAgo6AO/GEUTpjVWLWEGx0aP10LSyTpz1w+cHqVKu3Za&#10;+OjbU9oelmeroRZCIfoCQimPShoQnAaGZWtf/DPlJkhCsyxmrlX7mhgG8UnxM0DAgcO2AROmfYwe&#10;0hpNm3hBJlST5NoyRT0bTPQxadU7GHvhS5Dl9jEORWuiWnBm8O4bluWasSjLCCazTo+avQL4cddi&#10;2RfYzysP+MKZcWFMZvsUp+GfJXOMgzW1KSlMqg8CkrVtT2vkMRVDw17h7S7WScYfUquI5KyUOrWR&#10;do6s/gwEFC/8zkRqzyPjMVRhxUl8+YYN5QaDYu4eBvV1bb1LfMm/tcM0cCn3HGPeAH3sgzTOkGYa&#10;Q8/6sdo7Rd1i4MU9zyqOCMQq+txK2FJIX59+BJAgu10xEgYTigazQLWngPwOzk3b01rbOckywcUN&#10;q7ZjNiI1imDYjUHfkKDfWCtf0yMF3vGUlKULvBKEQiXaw9wS1axQh45COMo2+hdVV2d9pKC1FO3E&#10;HudeMfOvHECX24fMfpbUiWwdZkPqJDWUKiljJ16iqtpv0BLkEYydAL3y+nqRUDMFHgYQvU7fZuQ+&#10;Ih8MOdWC7Ppipv/jMGZ2ZfA33e06acDaJlN61ceu9E2nvnPxL+0Bz8cF2c87mN92JvTloFKjLqVF&#10;slxCOwTI9V3ocZ6sobxpFWxPX25oFT1MBv3QfRCUfoIq3jem++hRBG9cj2lt1aga032e6511dbt+&#10;rjp4PoHsWYuAXCQW6kP1LZhE5Rl8jMxBn6Lou1B5UGUpSqmOcSIJ7pfbBzirEpKWrclZqS8N4vqw&#10;7CuMMbrzUEKCYaCrEjUkxteL7i1Jp+rH+wr1JHHt44/wqp3zmjVISrUJk6nrox5yOlIlpUuJEpkB&#10;3rnWjRMi8p6tBMZWA48mOUy0KBqPxrZ67yHkSxahyD4EtuXlIqbWZ22t0HP44FVBOTCo++Fp9Kev&#10;pSbYcpsAXQJ/Zq1OafcLvpIdtrzvaFu/HFYM6uc/YjAiVVQD60ytU9RRcMnhN7ASva87NwehSVj4&#10;ipi+xPDVbmUsN7yraNXGiqJ70Zj+YwZFUSf3NaLn4R3/9Vf5uZ7u9YGst7VeIorOdYzajepE57c1&#10;KXoele/TLQbXK6+XiFb3/Fc/nh8uiw8gDGYlzdslGuj6YNfvqdxVJ3p3vXyfHshgVPiFkaBiy079&#10;kY5cU6498fVfuOc3uQoUna/fW6fofsRYRNG92/fvp1sM3kdRh/xyWDGoEpE/WD6P7qwYjO7dJN28&#10;88E36P+Ewdukxu/o6Ks+w3uB0btId+9+cj9FdR5Sz+zf0SJCfZv+CewAAAAASUVORK5CYIJQSwME&#10;CgAAAAAAAAAhAHzgY8AQGAAAEBgAABQAAABkcnMvbWVkaWEvaW1hZ2UzLnBuZ4lQTkcNChoKAAAA&#10;DUlIRFIAAABGAAAASAgGAAAASySD9AAAAAFzUkdCAK7OHOkAAAAEZ0FNQQAAsY8L/GEFAAAACXBI&#10;WXMAABcRAAAXEQHKJvM/AAAXpUlEQVR4Xu2bh3JbObKG/f4vdGvr7o7jOMpJOeccLJEnJ2K/vxuH&#10;pDSSrVlpptZbbhZOxEH40REAn4RHoRGp49RxpZ+ecB8aSx2/lie66/yl0WhEXpLf2AMOKsNTx32f&#10;WitDJake8qmgeKn02PQIwHhnBEro6BCt9Cc6x07yrOO9OtjDJppcXSfPpfz6Nn5vv/i91dVafXZ9&#10;WyEPpL8ImAiJ+hBf24U66W88jeCjruHcJ907b41CbSnw3L6zciNZXTxX4hsO/vwR6cHAqEkOBGdr&#10;n67onHVSYFgGT9x3gNe1VRhVWRiVV2GUnYcuPQ1tehba7CJ0Oc+qIXikfJ/zXUUS93Dqy9FB5SsZ&#10;yPbwUelRgBEUDozuNILSJpw1si0Nb+rQAUSbXoX622koT3dDcbgeyv3FUO3NhWr3ayh3ZkO5OxeK&#10;vaVQHqyG6nQ7NFfHoSsAqqu8fFJPY66M149NjwaMNc5GUGIQwamL0GWAcXUUqrNNOrwU8o3PIVl+&#10;GwYLv4fhwsuQLr0K+fLvpNchW/o9JIt6/po870O+CWgnW6GBk9quBPgJPAJFNYmT4qNHpUfQMbSr&#10;1x/SExIjUguHNJfHcMVKyDZmQrLye0iXHYQMENLV9yFb/xTybXHKApyzCNfMh2LzS0jXZsJw6a0B&#10;lHFdHa6EdgD3ZIMwKhCxJgcYuFDwRGAeG5tHAcZaJ2AApBvVoS0SRGEvlBtfQ77wKqRzz0MCNwig&#10;an8+1Cfrob7YM1FpE3RMdmmc1aWcByeI237IASPd+AhHvQ7FyttQAli5i5ghgtW3ndAU51RZjBH5&#10;7wMmgmLMjaJs0AnV8Rad+RSKry9CMf8SgD4z6ht0+AgFe4k+ZdTbkk9kdZSiPtKZZ6O28HK+AS66&#10;J196E7L5VyFB/JJlrjc/hPJoOTTJKYYJ5fwX0MOA0TAh5LI+EqMWK1OeboR85UPIZwEEcagRkebb&#10;IdYGS1NjjYyz/NPbqH9n+WoU9uUhXLYciq1ZOE5i9h6AXqCPXtvzdnhB/VL2j0sPB4YkpmnpRHWx&#10;E/J1gfI8lCvvQnO8DiCIRyPFKYXs9sM7Hg8xmZ9CkjI108xre16jT+AyAdAMzkJ9Sh1wYDYncBCx&#10;wzVEd0Bmlf9HsnL+A3oc5cuI1clZyHfnQ4ZOKWH99mgljPILXiIaxiX6uch5c2Pvb6apS2HmChaO&#10;aFHsLYq9RKmjg6SvhvMvQiK9hch1TRa/goyDJ+bcahwXSroHPYKOoelVEkoUarL8DmBgcZRkl8Li&#10;6BxrnkbeGqomamR19sZea7A12i8MxviNd68n3jRDRBbljKVLZO73FkKDg2gAKgfAmCNJ3r62a/Xc&#10;gx4ODMqyHZ6EYvuTyX6+8Qkli7WRU6fXah6t6kewP/6xnf0dX5ki1nfetanuxfcFzuJhKPe+hhS/&#10;J12Fa853aAqesnKRxYHx4FVf2qd9ugc9GJhRgwWhUfkqvsniM6zPQujKwVhPOASTjvad7t9OJ4Mt&#10;gqg8HS6ckgFjz/y5RexNQr3bIcEfGi6+CQWi22LJPI9OApV8cjqtTj77E/RA5UtH8Fnqw1Wctlc4&#10;Y6/hlg3aThwUs9xOeisuEOsrqbPOSQZo/NihmuqTvXOeaxGbBh8o3f4aBnBNhlmvh6fUrbKUz4GR&#10;C/D3A0MjZC3K7Xm8Wtz67c807oDGyfGi4yjL0DDiFkGrcX3rdL4BzHiklcQ14jDnnjFAXAs4/4rY&#10;uxiG4mAZr/pNSDY/hxI/qUNJO0VgjNso3xSyl38fehgwDa4/+qRY+4SHCjD7SxbXjBTXlLD64BwL&#10;gr65UvSM2S7gJDlk5ndoZL2V1mm7itRiyXD923RggWer64q4i29bANeEhHWZsKM63cQyfQzDLbzs&#10;i0PGQb6SCtFB4E+BHn/3oQcCAzvTmHzlvXFMebxG59EvgFKf78JBRMvEOiUNL3cICI/W0QuYVuKe&#10;UfqNfCkKs4SxcA5liiUGmpIAxJbout5bxsIRQ/FdQYhRA3SLgiW3dVnec0sIUeAv5ccboRyeUY47&#10;kQ58BF9Y/J3AjBjZ+uIgZMQy2crr0Jyu2/xKfcmzrc8EgS9COvs05HO/ETM9tzzFxodQSeR2AQrn&#10;TDFVfUl8NPxm3NGhJxpMf4mjWPBNMffULE+y+hEFu0VIIcUuQaLTElFxZkqduAdtrTkceElmu3co&#10;BYhhpGsXz/vQw4CBbavzfZPxdPWNAdNd7ofyYBGfhtgGLio2PxkQ1eZHvGL8HPJmiyjqeYBaeEm0&#10;/dZMfK7IWtyxOwuXvQv5/G8h+/KPkH/8v5B9/n/AeQ3noNhR9sZVcI5ErMmGockTHuEhK+4a6y4Z&#10;6qjMIzB+8WBgVMDNQnQ/KVwTUDWiZFMIAFMT2NWYzUIALDLacEUzwFIwmh2RdH22jQu/CgjEPcQ8&#10;moOxuRgBC9elChAVhS88w+X/J1E5nDb3LBQ8E8D1yaZF3yqrOkNUjzdDfrQd8tP9UKDLakXqhCAj&#10;HE7jJrWRwwQYe6Km/5DuAEaFSJtHdoxHc7aMjfWOe4BpsAQWH9HBaudrqLY+hXLxBWHBC+uIKVuV&#10;o3gJnaK4pkHcmqvD0OL/NCfoBoG1uxDyTRToOpy1Chchdpk4R9YGbrL5mv04Z7OOMyn/hfcJzl2C&#10;8h+ufw4p32sGsAa0Nh9QLYhEUNy6qR/3oz8PjE1Q8xxFOcLKNCfboWDEC1i/xEUvEaESMangiPby&#10;yMsak/sgdhTb4xx2FeJAJ+qhwDq2OKghGG0uUL6cK8Atd4muFTjCUSnil8w/C8OllwDzFmA+wGmA&#10;tPAmDOde2vt87QMgLlPWSQilXAf3gr3e+0FzNzAmqw6MU/9Mio1hqAkFMMMVPkyBki3m/sX5qQFU&#10;0LgSi9QmBJH2nScdbQCnnqq5LeXJDMtpk6m3CfA2tyC0xSKVKzMWnGo+RmIrf6nEw1Z8Vp4AHkq5&#10;2EWEAU9imUnpKzyB22QcFCqYwrbBVu0/pluBmXDHVBdUoGl8oc4lI1Efi1veh2IRINAXBRxTLAAM&#10;o1nheGkq0onyxMoqKtLk0rlI6lLJm81bLEx7thnqVcRp9hl+0hvEbSlUF/tYL3SJwg64rSsx2bSl&#10;g+s6YrYaA1AgzininKDnkq0vobw89DhK7sBDOGYCjAqJycTHpxCkx+SsVfvoBkaxQCeYDkBPZICT&#10;LQPMoaYdhlaelagGqahYnnvCStJb4hYFfA6M9JImt8r1mVDMwolE0Fo5qBPN7cjyTEil2Td2B1do&#10;cgs/qdxfMN9qAEApyr6Bu8Xl96U7Rem6zeccgfHQDk7HPFZSmpqTRQlWcrDwSVJEKN2YQfFG02rk&#10;YHgy4SGJ+5SkswS4YOGSZ03yDdFYQhww64BSHYr7rqw9Y3xFdu2l9aAa0c7G5ocWcBngHAaq2F8J&#10;XdoP1I/pDmAga0HfBJ2pmkZr/VizrDVWpiK6zddx7jT7TyOKswNM514oUMiNzGpd2JdGVpzERj9f&#10;iXYB0igq+bi3TR5KrEqCxyydUuAxt3TSQIwkMKxca5/DYlws66MJLdrWIYrmaG7OoJifhgxrV12L&#10;pb5Pfw4YOiJn3IBB39QJ7rjNiTw3P6Q8RCcMLjA2WBpAaTsBEMmK04g7J4pvHIweHD0BKsx5hlke&#10;orcyrItMrzrq1HOb2xhvn9rFM4kj9daX+DiEI5pRbFHe5XGM/PGeywNNg6ZW0o/obmBU8bXknZAg&#10;uSdD0qicb9EBnDOsQLnF6OLeK1TwcfSverJ+2NAKoL5c50SBomcKNjOsiUxyiV/U4bSZPrLcAtp3&#10;TziMfbu00kl8drFHKDIbErijOCF8KIi5Bod43TM4is9DuUn7CD28Id+nO4HxamPj7aSzOqDYVg3j&#10;VhyRXXroj8ueLRIWoHe6csh755ZYgrdFD8wyeNf8vY7iGjLwrrs6Q5nLPOMgosAVkOpTL0X1K++1&#10;kmlWFupviPHmlzCcx79ZfgcwO7YsPCovbS0rm3/BAH5BCZ/ziZf4PfqTwPSdEOtygkbELXL7s22s&#10;gEw3sU6TIMvdRL/45xzFLbJCfC/YnKMmwIyI1tvzI0w/vgpKvWbUJ3qKL/BtmmqIiGgpRv4OZeEk&#10;1jiSOZwyRFkP0Uv5Dt4vnCF9ItCqo1XEHecQYLR2/iBg7qZ+tCKJi/ARtJiW4W2mjE55tU2HsEiy&#10;NDSi1y0OrAMuUbA7e658lFwCsuIejThebn267QAYodPQGdkp8dHBus0ry3eRd+2gYJq1MIcRaK+k&#10;+CsDvpWRONrEuhHPGTDHsR3fp/8AmGkSQOoUo08jFdQNCPayAxqHE6YJpzEwgsJAmAKGzyWO7jhy&#10;j5/RnOO/iPPgGIUbPTBacSiI3IeIS7L0LpQbcKbma9AnKWIyBJQUk1wPsWBwEV8Y8B3X1cEG/hYO&#10;IjGV1tP/JmC8krbMTOFpJ4Pc9gZrEkrtb/Fc3wcmAtgiYjhiBfFPTmcbrIhm8kSKrSqJ7M6ie8Fa&#10;1CMVX/4VcixYTvBYEYJ0VpZ4xXlSOkqTXfkcYcvaRytfdf2IHgZMLF8nTTtKAWrGrkDWKwK/UYJD&#10;pc4rj87WIE/ORToLLOkYPYbzhhc2P5PNPw319uyUVSIv4lFfCpw5rNbzkAkUACx350MzPPUNSfyc&#10;IwAFjtX6doGV08YCiVzzUKt0L4r99E4z2um3UGlaAMtQrDI6im6tkZD6LxaJH/UgRYYnibhDJIs9&#10;PFZ8oxw3QHM4IxRwTxItOW4ppjzRdIfWxomRRgo6KceBUdni4tQCzVTbTjSng24yP+YvB0Zk/fNO&#10;KlCrCCxzLEC++Iogc52OSJx4L99FpjoC4cCI/Nvxnco43wnp+nvAAWAAaOEG+UZOUvb4T8PjkF/s&#10;hio9Mz1izylXpVuJ4parQ0y4PF+CULjQPF8s333o4cBYp2SC1fGW0SRGWSP8l4O29ZnRPKORajQ5&#10;AUNi0YvGNLlo6QLnMCNW2l+yqQZ5rIrU29TXwU3Zqz7cgbYhAteKRDQA9jmpQ5m31Ktp0nTxKcoa&#10;/aLNR4r2xwPyfXowMOqOO3PqNE3MMyLbNVeICgC140H7YWLeHhzvwoTGwCiPfCPMcLHxJWSzL2x/&#10;TH1AxyQycAsZLOc0qb/mcBLctpr63J2z6dVk8Rl+DWZaKxPak3NPehAw6ogAcXdNHVabcdrxFTRF&#10;mWm+FvOtgNJFwTvfH6fJAZs8k1gqTipWP2FRXplvoyWY+mzHJsDk1dp0KeVqKqItcP4Up50Qr219&#10;CoWmGzRhtfUFEdJklXZDCNDr9d5FD+YYAeIblanQ6gSoYmj7ViQGKbqm2F9FFLSu7CPtTZs0UFc9&#10;MHYd72Vqm7M9YhwCVW1YRKlrEr3QDs8jfJbjDbzj7VDh/hf4KgWxWqEJ9rnfTAyL7cVQasEPLpJx&#10;EG87t/6Ynky17waNm3gjXSd1xTrkTglPqFyKb3COecSs0sB0ZSbUR1iXaxZBX8b8fRnTwCgLIzwi&#10;7moIDosdQg5NfK9oR+cL9AYRvZZh8HgznLd08S0D8RpO0cTZ+1DuraF8CQtwGq18/QSO2jhdiVd0&#10;g0YAYx26+VbFqMEaYW985A17c5O8fB1jfnWwxBXXxBV+Tap5FRRyw72DQz7StZ0MaocsFycvTwCX&#10;BKmIx9UBpn/fVje1qyHd/hiGq771NUXMsnkC2JUPcMxXdNEaeQ/5Dh9Ka+djUsFqG8nq4lGfVOGY&#10;dNPdDozu1FHrbF8Y6RrakXSp6k3LxNk4q41yFexpedVWKvE8y3X0jQLD/JIPCnJpCsFq8YKskX4h&#10;JaulGS2HaBJMJrzNzm2ORaZa29rK0y04cdPKFGi25VU7y2W+1dZxQ/vCJU60lHe9+Ft1fbaeeOii&#10;dONF/8gSmTQz1ifDRmDGHF5dD4xiHnmfuqMpEilGT8sZ+Zd/4sb/Zkst1YE2LB6EJrskWsaK4LR1&#10;WrQvMou5tL1DG59zrFKCbrE4CL1SnQGqYjBNXCl47bRBQOtWGpB4jlxonGjJWmLJ2yVT4T95PXFY&#10;JhS7dk35TrrL0RD1T70aT7pXmlToqAvAvnI1R26ULEtzimIkfioApUQpFrj6WZydk9da8r66OLBU&#10;YHEK7bXBdU8JFAWKRCTDOUvxcqV4Nek+SuTWe92eelLL++ecx3mc/K1+k56M+6G8GnAl45gpUhGe&#10;9FKZvYDpIvo8t5NX1/BtAygtrnuNucw1u6cl3B2tYc8E7QyXhUmIoBNtT9U2Dsz6gHfJ6lub602k&#10;N9BL8qRrPFzN/WqySXGYBZeaHMff8c7fn1x81LdbUgTlTmAmV2S21JN/5IUAmiW0vvakaEIJxdqg&#10;VyoCwYrR9+VarT3j6B0sYamOzE2vjjfp6LxxQrL2LgyU1kkbH2w3uJRouYc5PkfpUqZ2ZFqAquXb&#10;Oa1hvUfJLuNlH1p8JkU7kklGt5i/pGkMRe19h2OvjPqu9e+upUm+G37M+Cs7Tog75Nf+QULHNS/b&#10;2pLqCR7qoZlTOV4VHdb6T7HN6K68oxNPQ0mcUtNR5W0FoBwy6RWcNHVWClSbpovT9VCebSJSe+YQ&#10;2v8GbJZOLUEf4NOU+Cy5ViVnZapx3gBRW2grrTmhkzTVId3VXh3ZyoJAa1H0bTVEP3o85QPtQuWp&#10;P3qf+zQFjG79o/Gd5kfUCTS9Rlu7lypcc4X5+jNEsT7jyydrb2y3Q6otHUoEkdq5nQNORd5O5hPl&#10;Kt3TV2xiClAC21YUq8S8U9ssbXMqakskPtAmQ233qE4Qq43P6CBXyglimVGnBiJb0a4LdJfaRZym&#10;XRX2158TgNP/D1IGp7zCilNPcCPRAzPdNqUnLnNKakhMCsII2evBGSO5bQGdgMi1XKptG4iGKVB0&#10;h+KRlCAtXeGZdilo9RCO0Z8htG6sgND+LUL5ExtxfXymGyTyt/zELSb38TtNltMucV8Jh2R7yyjq&#10;r9T70eabkyXpJ/SWdBTOX6o2agscljBHTBUz5ccM7NVuqHNF5cRwkgQquA4MOmZs061qENQfHBCT&#10;UntPqDRRhVSUyh03r/KdrQ3bX2n2V3xXFK55dYJ7jjnVEoYArbWZR6Jjk1CYUDl0/SBQl4MTG8Kh&#10;T6LYEs8PMBozz8uRQVMbLVxAVLSOVJ/tw80KDeBorYjSplKDyQDla4CmXRIAlSwQVGqNSSCJk3Aa&#10;5R5YmVb+JAGMQyKOaWFpZc6xAJrcSbAC2uaV4WIXxCv675EmqO2fZ/obDX6HFvelC0z5ovw0k9eh&#10;+CYjoNIdGOMAddaeWjcNDE/cWxIwkcnH70h2L4QEtEpXEkgkDQBcaQlraH8rJF7TbKAUeIETaI7i&#10;pnZDaA0Mi0i/EhxOcXZH8Kl1baqxJCYFGG44SPsXp7u2WKVVQNs/hynV4rh5lSjLllHSZkI1xlpr&#10;xfyIrKp4drrvl3+k6bJulnKjREMTeAFNuyEU2HYyGNrPo0U59NLABh6Hc3sJ10J/8cHRpJwWkX1i&#10;oGDuSlBNcLqUWf8Jkravv+3CGecUzgjINFPf9S6KbjToVrpPnvvSA8qiw7bZCVEvEX1zHC3W+t32&#10;89Ta5UVftVeHWKk1JSlP1P4HJLE52jBT5xM7kyVRgeLAqHE9O/dC899PE9FE32EB5WrY5u2orHP9&#10;+y5DKdNngNEGQ/SK1oOwKBWg2IafyCECwbpPiT0oftWDouufhAQKJx9g+oHoaLYvB5whRiXZw7wn&#10;J7yFY7QvVn/Hk7NVXcBKCtdt0lrIKgFDTP29pfjzqn4WclikxL3VHDEYNeY/l1tyuU98qgk1OMYy&#10;ibUEEEpVvoIBADZKfjNJE2C4tcJ/JlKL4XJF5j2300lbzlV0r3UphTgk83yV3TC45XryRGkiPmOs&#10;uPt5SK2ViiAZQ2iQYz/GfdGFlG+8iZrErnoYJgCJ9W4C03OOF/dzkNqqvnjb5apM+jhNeL7+gM7a&#10;ZI8cMVmgaQiUrf8JkJh462BdL/JnIbVarY8w2c+extOTOP78xF5KXBuannTNwb+J954EkEr5eUit&#10;peXe7n6Ax33u33syYJTsgV76ge/4SNYp3ivD+NJSrOAnIrV2Agy9tuQDbI/GeRRdx4s/kOW89c3/&#10;CN3Zc6MbE1W/qKdfwNxBv4C5g34Bcwf9AuZWCuHfvR78JOXLfqwAAAAASUVORK5CYIJQSwMECgAA&#10;AAAAAAAhAOKGYprQFAAA0BQAABQAAABkcnMvbWVkaWEvaW1hZ2U0LnBuZ4lQTkcNChoKAAAADUlI&#10;RFIAAABUAAAARQgGAAAA1OHB/wAAAAFzUkdCAK7OHOkAAAAEZ0FNQQAAsY8L/GEFAAAACXBIWXMA&#10;ABcRAAAXEQHKJvM/AAAUZUlEQVR4Xu2c53IjyXJG92X0VgrpjyL0sIq7Y+g9CdCBIEB4T5bOqexm&#10;AyRo5s7c3eHcSUaiXXWZD2mrCvzj4eHhP+D//c3fz39InPx3+k0/hEpA/6u4/k3fSSWg/1lc/6bv&#10;pG8H9KHgFVp78xehbxvXM0AfoSnq8TC/f8j8AKf74uYKeePZzZ+flrq9bgRx7aeDLvl1ehVQj1NA&#10;7I7nqTeap/mMClcA9cQbi+L8g5BdXeaV06dnfjK+h3nB9+mBW5mLUlEm6BmgyzQHq+54li7ao9S4&#10;G6fxxIp5kN/3QzBpJPMK0j8t5eGDhlwNxr4/4WIoAdeC8oI547hI97yrsvrEslxFYehFQG1vPFuk&#10;67thOrzqpvrtMI2mSmJQWVlI50eSUPtZcglgOQbZawHnE17AUQrg7ufp/l5AvfKeKJR1BL0K6GA8&#10;TbVGN+3U79KZgAJwPCsqouKsAkXVH4OQN/o8my8QmDlCMkuD6TT1J9PUQxt7k3nqwh3MXHs4Sy24&#10;i2ZOFgAJmA95vMqs8HtefhFBrwLaH03T8XUvbdW76fR2BKCqtt/exwX0/v4+DSezdNsdp8v2ONUY&#10;12lzkI5vBungZpgOmqO0n3mQ9hr9zDWEqTOcpjmg5vHzFzACcDZ37wZ0no4bw7R53gfQcRpmlQe8&#10;AsSPByjDRyhavUk6aQzSzvkgbZ8PEZh+2qz30lfG+aU+SJ/gP8976R+1bvqz1kl7l710wxcwzRpa&#10;AirH5/sAhfvjBd/cCEAH6eR2koZ6eYHMFQkmpbK0xt9PT3z5MwHtAyjSuH+Ff2iMOEdK4bg3SlsX&#10;w/S5PgRQgK310u5lPzUAdMK7pTAFlI66xCToXYBu8I2dNCeFDfXlAryM588PqH1U1QXD4wgb2R5M&#10;021/mu6wkYaEfY5trs9bkwz019oofTqbwKj/9SjdDmZEPYwfLy+IJYwBaEiu9A5AUXlU4rRJ2JRt&#10;6DpACxNQ3v8JyX7avxLcBfZQgOaAPF3cM9Z5uu6Ms5TuXA7QynH6Wp+kzwB7gFDppO4B01g0pLQc&#10;rZ+vAloU49AfLbKt2TrXKQ1XAI3+8UHlce9bAc0VvMjLV/805ZeLGh4rLE+CJgSUbcZ51hqnnas+&#10;6t5Pu5iB/cYEYDV3/XTSGqX+FCAFzniUL6SqQixKXN4EdPYE0PKb+ECA5ghcLq6LE4Pz0fwhNfqz&#10;dHgzwSEN0lfA1MvXuzN4kg708peddH43wH8IqEDC3w9oLwNaxqHSc0AfW3gn5Qpe5OWrf5p8Oc8/&#10;yFXNhj/GnBedSdrDXm7gfHREJ9jPFva0g/O9HkwAupsOru4wBYx9LqDUkMdccK5R2/xuQLGhhk3Y&#10;0BPitfDyQUWpzOXft1G8+zJ/Iz2++vz9cvxzPsbYyztiylpLW9kHzF7auxik8/aUNJsoAPBHAH6J&#10;Pd297KZD4vAmYdaE96qayzPxUMgqQfsbAV1P9OWRv5fKfvmnfA3ofxMVN0TavjDu7OHBB6mBpA7J&#10;hhRkaYi9rKH624z7CA29Q1Nn9ik/9VNx154KpJhUfV0DaBR4BigN/MyALpfO5/l9pUpPTjpJinnZ&#10;maaD63FW8U9I5jZO6IL4cjR30qMYN5+GUSeYgq1TTB3g90loloxdLuskSQC62s+fHND312lJe/fY&#10;wwLQ2f0cCZumUzz1Nnbya21IbDkgcCfVZEwtpC/gCmlb8F53OE9n16ShjPuqPUljnFfZk9yrlf6V&#10;T4L+BkDjnZfZb1/JKuHx3tsUb1al9eITnGiLYP34Zkz4g/MBxG3s5RYe3esjsr+7HF/6ZgXoAIm8&#10;wctft0eAaw5f9cEzscl4rqG/AVCpHEAM4ikLZlXr++qNnkRvdCzd6X267KLipJKbSOU2gfox2V4d&#10;kI6viTUBVaDbqLcgluMwD5pwPZwv8kzUTO+ev+D30RpA49VngP5Qp2Q9gmm44XG1nngag/N8Xc2V&#10;2uWLYEpPF6SVqPEpjmYLML9iL3cvh+kCL343XORn9dsBnr3L2AZ5ik7vn6vJNZRT5rSfbWXw+l48&#10;p78JUMsGbGVNkmdKiyHKmNDFEAfz9Y6aLfSQprNZag2QRGLmDUD8jFobZzYIgcaosSsQffL4egsJ&#10;vbxLRze9dIt9nWUJjIbKLyr/lecFv0zVs78I0HXPvFfVJ2mrBgy4RVDd7I+zMzHPfq1myS/BCY8m&#10;wB2R3ZgumvkcoNI32NBpTpkFJQCtAegOgB4CaHMFUPrjBEieSLb8Kr9M1bP3A/qKDS3Zv0wrt/nI&#10;KhOdzpeZy/sc4BnAdfCu5+TUh9i4w0Y3XZmhCIZlLff4brzkYYrY3WEHL/Di+8aWhENfsJl7hEc3&#10;gzm5um3EC7YZgA4AlKD9pp9n5EPlrTDArGaUHkf0BlWlfjig+YyPinnHDmami9zMnEsSsHDPtapb&#10;Au6z5jhP+n456yJlHVSTHDpPSliWavIxzg3C7c9Nj5CoqdPp8l4nfTodpI3zCWHSjPhxVbptd5hV&#10;3iyph8oTtPMlVk7cFnxHU1QIQDx4N70f0HepfPm5zH4KpMCGtHjH9ZjJYpa6qNzl3ZiAm0AaMDfO&#10;UNczgm6ymHPbBICqVt+vQptrHM/hFaFQvcu7nZz9bNSdIB6nGk5oAKDLtAzoLoC67NFBQg2xSrKt&#10;5b5+K/1gQMs7T7l8Locrcvbmpu9MuXFhPwfaGziRHeJEc+v9iz6ADtNgPKN0AJnBRCVd2q63x2nv&#10;EjBR8X1y8jNAOiMk2r0mgMch1QjIBb3slyRw2ujI4z80oBVbRYe8+ZwB71/1qLubM5dPSNY2YY4T&#10;2ic4lli67gPAlLdUP0Ii7GVrMKMMUkifNgHz0Fwcte9iGpqDKbYX9SelrAHuYMlcSEp22NACUNpx&#10;8e1fDGhU9AzQdwT2/q0jVU3DPwKQWxyFAfU26r0FILukg9uo6Aa8B6AuV582AarRAZRe6gHowmUL&#10;s5feHNMwyenjZq2fJewWECfUa/1Km5MZgvWhAZWzDOWOwR6XOqkHd/7x8m5E5kLaBxjbzoRT92UH&#10;Z9Sap50rAUVtGewpkulcZK09yF6449zlHRKdwTSNxFSgMe0irJJs22m5Yzy39tGM6E1Af2aVX+B2&#10;ZaEt75sjT5CsNipZxxPv4Yk3ah0GPMjhkYMZzR6wpXPARGovCcpbk9yWkqb61ygneNu8o539UtMs&#10;GKO6aFa2pYSaBU2WAB1/YEApfA+YhjIBKVkLg3UXxjUe/AQwdmvuQOmgyv101cNh8MzFMsu2AHQX&#10;MLcE9HaGNuD1Uf9sFvT82Wn1sLNKNlLtDNDj6kG0OHsgIciAmmr2PwCgr9nQ3CGPzoqnNGCwN6if&#10;yyY7eOuNU8IgAD1DSs2dTSn9U7IMn5rYVQHdvnAXx5hyeGvXxokpPxNGbTpDhKPZJCwyArgG0Mlj&#10;X4QgAA0JNSQavAzoGEBzv/5WQHtv2FA/kUrQ7JK1aCv3G86Id9OfxJR68X3iTIN3Z4KCctezMwmV&#10;H+UwSNNQdxuMyxOo+F5jlGrYzxqSvg+oAnpJ0D6elvVI1rMobOgyoIZNFQncYBlQzMq/CNDFC4C6&#10;Fce5w1j1fFyk41mp3vmSwwiwzZvPAGP3ooOq3qWvgPJZSasPyUomqcMXtNx5STN4i/d2c8E+DssU&#10;8rqN7QTYU+yn6WOXdt1ocMSXsovKX7QBFNtbkfY71orMflxXr70E6LLK/zWABj0DlIGO5wLKg6ID&#10;Nj7PHnxO3j0hpEE163fYubt01OynU6RqDyA3UOWXALXfrd6M4FypRJ2px0ldMyht8IS8UMUwXz9q&#10;jLMp0IY6ebxM6wEtVT7arGzoiDKEXWjfXwpoDwCOUKGNvIzszhEbCVJCHdRtn7wZaVKFtnA6zjMq&#10;AS4ttJGQMwa/5ew4qmve/AxQrp1VV8V3Ueeb7oy40rlInVzAYfTgu4fXAegVYP0IQPMCHO/8ZYB2&#10;AfSQEMWpsGVAtYO98QJbaWyorSOXho+ue3nucUAm5CrhiEEaP+7gpY+RXvcRrQWU4HwP+7iLAxPQ&#10;rAhL5P7+9q8AaEgoWQyAugmgB6BjVFCvfAzAet/Prh4CmDbPDVh63xgEEow5EPRdJFxAn6qXtAIo&#10;gwxAV8v8MoBqQ81m3M542JykK4C80oFgyz5z7/9OcTpkPW4H7Lg7DSCib37o9Rd58LtECQGoKu/z&#10;iixvfl4C2uy6KBaaUJIqnwHVhmI+rnBWJgzL9CFs6IDGzlBpU8UNJMNNVM7mKJmagU+ERBuA5S7g&#10;IY6pat8TlzI0C85xIg28l23oKlbPASXojwyo5MjABPSAOqzLncc/xCnhH/5aQHEsZ2Q2blf5B6D+&#10;SfizdTlEWs2lSSXplHOQAqrdLMYPBRgBqDZ0AKBjQFlkcJbpGaCPEmq5OP4ygLpZTECd8P3HGZJ6&#10;CZB307yhqj0k2CbmNJ4zpOq5lUWwch8CUKfb3CiQl2yfARpHL40xd4lBBeIGQGfZhsoloOlXAXSe&#10;TjHcGwBqTn2OtPVxOnpwlyac0bHzJ9i054BqQ0tA9fLDrPKVeYzO/nsBSmiUnRIqb5biL+rK7vkD&#10;BjepOjt+egvQlC1z+pKdpzQI3yUxeHRKLwLqSiRevgegWYpLFixVfpYTh+8D9B5AZ6kOoJoXdyuv&#10;B5TrZ4BW9bxGLwMKK3V+i1s4Hicsyg23TkaYwsWi2ojjhBy5BLTsSGwdPCevz5kTzi13PoNVEOUd&#10;jJPEO1c9QI2tg+GUKgpA3ehFiEbi4C/7qsmRIMFycuQoT9/1Ac0ddYRwj83Z1oJ+T/PSyh4x76mA&#10;kpHFVpzoc0XFdQZXpkzm4v6z8kEvAmoT/gDKGRmD9mVAnSNSIms3U6RPWzrN1/FNVw05Q18H0E1y&#10;+wPqMX0s8cwHyvuOSxcuW7glu5LQKGM/vHai2SRi07lOIgfrDoqyAWhIaJ4caU1fAFQJNZ7FVKF9&#10;flHusy/J4iVnerxYfrKOg14HFJAE1HUfp97KPfZYtezVBbIE1MypAjQ6OEJCnSVy2s0fVd3lXD4/&#10;Kiim724Aawt1lq/J60sb6qdfoYuXt5gLZ6w2Bas9zRPTQXE0+Bd0U+VHQPMyclnunrbRrPGMqATN&#10;AlDT4WpdvqKs9vm4nlfJO9UX8iaghwTtzocGoK5AOoMTgJ4B5I5r4CuA+qYcKl/HkRm3HhCUrwd0&#10;kRoMahOHI1+TOFSAqg3+sCClZgZ0nLYuRgAaM/1BcXwd0OhTBShOiT45Nucc1gNavulf9CNG9ZTK&#10;+oNeBNRirk4eYCedMRfQyRNABdJdbf6GyRmn7B15FhxxqLm8M+/OFLlZa9UpKZ8LwFJCR3lz13VW&#10;+bL7DmUVUNurAC0HYySgU5rl7Mc502xDM6A+jz4xThKQaaoLKKAbT7fot5PiQVGn7wT7WfwBetni&#10;40m+kGwj6B2AjvJsk7m6vyTzic0EoIKllx/ncCQ8YwXoFECvci5v2ER6+szL++W4EjrDfhZhU3ZK&#10;8X7ZY/1Pi3fN5XWC54/zoVGHZXV2Oj1/ZLGHidGTx66TpT4B6KhwSruUOXL+AUCzQuS6LFuWj/bj&#10;j/M8triXDXNmLjM9nryt8qqQNtQgPmyorxvPEVIhvcanJwBqRBAewDftUBmH4gAIu44BzHy/8vJR&#10;1rp0SnpmZ5uaXQDNwarPg5VYwybT1x2ytXPUefy4KyTq84sS0Fiki208g+mMp5YrGFBG2SnFJPhR&#10;o5edkvFpUNlm+c7SNV9GVY9j9RhP5ZJeBNRC2kXDJgE94dsUNNXD//KgPXT1cYsBHt9M8rXLxdoy&#10;wx6PqtwFHnUHG3yE9DmR7DKJzwRJtq4GUqnEOCvlBLPqHPXE5lkntm8xBQfEvFt1YkzU2X1L9kVn&#10;b7nYBOFGB9Lhy/j1tHGzfRGwXBei6K4Tl6m3AdSyfpnOipVtBXsNUz7Y88jyDA3DtMmKg38VvQio&#10;pco1pY1aN+3igS+6s9Tk3k3fdXInhTEHNYPkCfHmNDX7pKVIYWvglsR5alBeT7pZQ521a0hyE1Bd&#10;W7Ks04AucZxx31jXtatTTEwDx+T7borIZQBTR6I2fKEuHdwVdd9ik1uD2Ghmva4jmRz4q+I9zMPl&#10;HX3h2V3RJ+vKv00i/PrqXiji3jNMgz/+ym31C6a8vwNt21f6IjsJ3kUD3GdqiPYorZkrehtQQhVz&#10;+S90cofzfQBys4L7iZQWf2TqBi096wEddWuMKeIhfMC9KEP6CliqtJu7oozAUIY6BfsLZkE2E/Le&#10;Iewxn/OOgfhX6vpkXQDrpojcRm6Lc6R3n3pc2PuE1nzFee27LM27J7CZnnXlH3rRxme07gsZ3DZx&#10;rT+tOUBwyvYOsMNuqTyyr7YDHxMj15t9vpxJluDQYY+lqQt6GVDI3+6cIz0GwZsMKAffAKnR30dl&#10;/B25E747mT3vwF3Owx6qwgLkJgUnUXzmEomcVZz7lrNOy+RyXAtefl7Ww7lt6ri24O3ivt48jv20&#10;TzuyX46TOFuwzw/owwHAuXc012tbjGML6dy6ElA3XtCf3L+i3XxtP4t71LGPRJ81ukjquABUwgdg&#10;T8MEBL0K6BT74YSGntoJhVp7iEGHOV5g2C88kqtrJ/N97nm0rF5WPidNPCe4N10851nJUX65jGYD&#10;zuW8Xz33PL9HPWZJqrZlolwcXS0N9rk/TqAun+HRL2Te97n1m70FOxb7HP1ebi/ajGuXnc+xu43O&#10;MM8FLM+YhU19JqHL6/IVGU64d2hIyqnHNG2T+5xXPIdJRfPxG5lQqzx3yfd99byn3FIZ21hqZy0/&#10;LbN03YO7jhl2GV2npYAuYbhCrwKq/4oQ178IwoOf/pXlnnOkAc/5vc+fllt3XZ6/dm+Z19Wxjn1m&#10;JGvwFeXCcr4EpvQqoPG61bzFuZlfkkuh8ipGuvz8Ob0BKOTXkb+S17igdY8+OAekXnAODjqgkqPQ&#10;Kr0D0H9zzh9mSYZHwZVnzwVW6G1AfxMkeILqcT2QJZWA/k9x/Zu+kzKgv+lH0h9//D/auwVUcsd+&#10;jwAAAABJRU5ErkJgglBLAwQUAAYACAAAACEA7bQmRuEAAAAIAQAADwAAAGRycy9kb3ducmV2Lnht&#10;bEyPzWrDMBCE74W+g9hCb4nk/JjE9TqE0PYUCk0KJTfF3tgmlmQsxXbevttTexlYZpj5Nt2MphE9&#10;db52FiGaKhBkc1fUtkT4Or5NViB80LbQjbOEcCcPm+zxIdVJ4Qb7Sf0hlIJLrE80QhVCm0jp84qM&#10;9lPXkmXv4jqjA59dKYtOD1xuGjlTKpZG15YXKt3SrqL8ergZhPdBD9t59Nrvr5fd/XRcfnzvI0J8&#10;fhq3LyACjeEvDL/4jA4ZM53dzRZeNAiT5SLmKAIr2+uZWoA4I6xUPAeZpfL/A9kPAAAA//8DAFBL&#10;AwQUAAYACAAAACEALNHwYdgAAACuAgAAGQAAAGRycy9fcmVscy9lMm9Eb2MueG1sLnJlbHO8ksFq&#10;wzAMhu+DvYPRfXGSljFGnV7GoNfRPYCwFcdbLBvbLevbzzAGLbTbLUdJ6Ps/hDbbLz+LI6XsAivo&#10;mhYEsQ7GsVXwvn99eAKRC7LBOTApOFGG7XB/t3mjGUtdypOLWVQKZwVTKfFZyqwn8pibEInrZAzJ&#10;Y6llsjKi/kRLsm/bR5nOGTBcMMXOKEg7swKxP8Wa/D87jKPT9BL0wROXKxHS+ZpdgZgsFQWejMOf&#10;5qqJbEFed+iXcej/cuiWceiaj0g3D7FeRmL9ewh58WXDNwAAAP//AwBQSwECLQAUAAYACAAAACEA&#10;0OBzzxQBAABHAgAAEwAAAAAAAAAAAAAAAAAAAAAAW0NvbnRlbnRfVHlwZXNdLnhtbFBLAQItABQA&#10;BgAIAAAAIQA4/SH/1gAAAJQBAAALAAAAAAAAAAAAAAAAAEUBAABfcmVscy8ucmVsc1BLAQItABQA&#10;BgAIAAAAIQBoJ3emAQYAAAUdAAAOAAAAAAAAAAAAAAAAAEQCAABkcnMvZTJvRG9jLnhtbFBLAQIt&#10;AAoAAAAAAAAAIQCm+RMUBHAFAARwBQAVAAAAAAAAAAAAAAAAAHEIAABkcnMvbWVkaWEvaW1hZ2Ux&#10;LmpwZWdQSwECLQAKAAAAAAAAACEAucw2lyIYAAAiGAAAFAAAAAAAAAAAAAAAAACoeAUAZHJzL21l&#10;ZGlhL2ltYWdlMi5wbmdQSwECLQAKAAAAAAAAACEAfOBjwBAYAAAQGAAAFAAAAAAAAAAAAAAAAAD8&#10;kAUAZHJzL21lZGlhL2ltYWdlMy5wbmdQSwECLQAKAAAAAAAAACEA4oZimtAUAADQFAAAFAAAAAAA&#10;AAAAAAAAAAA+qQUAZHJzL21lZGlhL2ltYWdlNC5wbmdQSwECLQAUAAYACAAAACEA7bQmRuEAAAAI&#10;AQAADwAAAAAAAAAAAAAAAABAvgUAZHJzL2Rvd25yZXYueG1sUEsBAi0AFAAGAAgAAAAhACzR8GHY&#10;AAAArgIAABkAAAAAAAAAAAAAAAAATr8FAGRycy9fcmVscy9lMm9Eb2MueG1sLnJlbHNQSwUGAAAA&#10;AAkACQBDAgAAXcAFAAAA&#10;">
                <v:group id="Groupe 43" o:spid="_x0000_s1116" style="position:absolute;width:64636;height:53557" coordsize="64636,5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segywAAAOIAAAAPAAAAZHJzL2Rvd25yZXYueG1sRI9Pa8JA&#10;FMTvhX6H5RV6q5s1KiW6iogtPUjBP1C8PbLPJJh9G7JrEr99t1DwOMzMb5jFarC16Kj1lWMNapSA&#10;IM6dqbjQcDp+vL2D8AHZYO2YNNzJw2r5/LTAzLie99QdQiEihH2GGsoQmkxKn5dk0Y9cQxy9i2st&#10;hijbQpoW+wi3tRwnyUxarDgulNjQpqT8erhZDZ899utUbbvd9bK5n4/T75+dIq1fX4b1HESgITzC&#10;/+0vo2Eym07GaaoU/F2Kd0AufwEAAP//AwBQSwECLQAUAAYACAAAACEA2+H2y+4AAACFAQAAEwAA&#10;AAAAAAAAAAAAAAAAAAAAW0NvbnRlbnRfVHlwZXNdLnhtbFBLAQItABQABgAIAAAAIQBa9CxbvwAA&#10;ABUBAAALAAAAAAAAAAAAAAAAAB8BAABfcmVscy8ucmVsc1BLAQItABQABgAIAAAAIQBGwsegywAA&#10;AOIAAAAPAAAAAAAAAAAAAAAAAAcCAABkcnMvZG93bnJldi54bWxQSwUGAAAAAAMAAwC3AAAA/wIA&#10;AAAA&#10;">
                  <v:group id="Groupe 42" o:spid="_x0000_s1117" style="position:absolute;width:64636;height:53557" coordsize="64636,5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jgHzAAAAOMAAAAPAAAAZHJzL2Rvd25yZXYueG1sRI/NasNA&#10;DITvhb7DokJvzdoJbYybTQghLT2EQn4g9Ca8im3i1RrvxnbevjoUepQ0mplvsRpdo3rqQu3ZQDpJ&#10;QBEX3tZcGjgdP14yUCEiW2w8k4E7BVgtHx8WmFs/8J76QyyVmHDI0UAVY5trHYqKHIaJb4nldvGd&#10;wyhjV2rb4SDmrtHTJHnTDmuWhApb2lRUXA83Z+BzwGE9S7f97nrZ3H+Or9/nXUrGPD+N63dQkcb4&#10;L/77/rJSP8ums3SezIVCmGQBevkLAAD//wMAUEsBAi0AFAAGAAgAAAAhANvh9svuAAAAhQEAABMA&#10;AAAAAAAAAAAAAAAAAAAAAFtDb250ZW50X1R5cGVzXS54bWxQSwECLQAUAAYACAAAACEAWvQsW78A&#10;AAAVAQAACwAAAAAAAAAAAAAAAAAfAQAAX3JlbHMvLnJlbHNQSwECLQAUAAYACAAAACEAxO44B8wA&#10;AADjAAAADwAAAAAAAAAAAAAAAAAHAgAAZHJzL2Rvd25yZXYueG1sUEsFBgAAAAADAAMAtwAAAAAD&#10;AAAAAA==&#10;">
                    <v:group id="Groupe 40" o:spid="_x0000_s1118" style="position:absolute;width:64636;height:53557" coordsize="64636,5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O/ywAAAOIAAAAPAAAAZHJzL2Rvd25yZXYueG1sRI9Ba8JA&#10;FITvhf6H5RW81U0qSZvUVUSqeJBCtVB6e2SfSTD7NmTXJP57Vyj0OMzMN8x8OZpG9NS52rKCeBqB&#10;IC6srrlU8H3cPL+BcB5ZY2OZFFzJwXLx+DDHXNuBv6g/+FIECLscFVTet7mUrqjIoJvaljh4J9sZ&#10;9EF2pdQdDgFuGvkSRak0WHNYqLCldUXF+XAxCrYDDqtZ/NHvz6f19feYfP7sY1Jq8jSu3kF4Gv1/&#10;+K+90wqSLEuyOH1N4X4p3AG5uAEAAP//AwBQSwECLQAUAAYACAAAACEA2+H2y+4AAACFAQAAEwAA&#10;AAAAAAAAAAAAAAAAAAAAW0NvbnRlbnRfVHlwZXNdLnhtbFBLAQItABQABgAIAAAAIQBa9CxbvwAA&#10;ABUBAAALAAAAAAAAAAAAAAAAAB8BAABfcmVscy8ucmVsc1BLAQItABQABgAIAAAAIQCUH+O/ywAA&#10;AOIAAAAPAAAAAAAAAAAAAAAAAAcCAABkcnMvZG93bnJldi54bWxQSwUGAAAAAAMAAwC3AAAA/wIA&#10;AAAA&#10;">
                      <v:shape id="Grafik 224" o:spid="_x0000_s1119" type="#_x0000_t75" alt="Ein Bild, das Text enthält.&#10;&#10;Automatisch generierte Beschreibung" style="position:absolute;width:64636;height:53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R84ywAAAOIAAAAPAAAAZHJzL2Rvd25yZXYueG1sRI9BTwIx&#10;FITvJP6H5pl4gxaBuqwUAhITEy6KHDg+t8/d1e3rZltg/ffWxITjZGa+ySxWvWvEmbpQezYwHikQ&#10;xIW3NZcGDu/PwwxEiMgWG89k4IcCrJY3gwXm1l/4jc77WIoE4ZCjgSrGNpcyFBU5DCPfEifv03cO&#10;Y5JdKW2HlwR3jbxXSkuHNaeFClt6qqj43p+cgdODojqM9cer3H3Njtujmm30wZi72379CCJSH6/h&#10;//aLNaDnk4nOsvkU/i6lOyCXvwAAAP//AwBQSwECLQAUAAYACAAAACEA2+H2y+4AAACFAQAAEwAA&#10;AAAAAAAAAAAAAAAAAAAAW0NvbnRlbnRfVHlwZXNdLnhtbFBLAQItABQABgAIAAAAIQBa9CxbvwAA&#10;ABUBAAALAAAAAAAAAAAAAAAAAB8BAABfcmVscy8ucmVsc1BLAQItABQABgAIAAAAIQCRFR84ywAA&#10;AOIAAAAPAAAAAAAAAAAAAAAAAAcCAABkcnMvZG93bnJldi54bWxQSwUGAAAAAAMAAwC3AAAA/wIA&#10;AAAA&#10;">
                        <v:imagedata r:id="rId59" o:title="Ein Bild, das Text enthält" cropbottom="25580f"/>
                      </v:shape>
                      <v:shape id="Zone de texte 7" o:spid="_x0000_s1120" type="#_x0000_t202" style="position:absolute;left:4667;top:7810;width:52849;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2v0yAAAAOMAAAAPAAAAZHJzL2Rvd25yZXYueG1sRE9LawIx&#10;EL4X+h/CFLzVbFYsuhqlFUuF4sHXwduwmX3gZrJsUt3+e1MoeJzvPfNlbxtxpc7XjjWoYQKCOHem&#10;5lLD8fD5OgHhA7LBxjFp+CUPy8Xz0xwz4268o+s+lCKGsM9QQxVCm0np84os+qFriSNXuM5iiGdX&#10;StPhLYbbRqZJ8iYt1hwbKmxpVVF+2f9YDadk/L0uRuW2/Tqauth9hLNSRuvBS/8+AxGoDw/xv3tj&#10;4nyVjtOpmqgp/P0UAZCLOwAAAP//AwBQSwECLQAUAAYACAAAACEA2+H2y+4AAACFAQAAEwAAAAAA&#10;AAAAAAAAAAAAAAAAW0NvbnRlbnRfVHlwZXNdLnhtbFBLAQItABQABgAIAAAAIQBa9CxbvwAAABUB&#10;AAALAAAAAAAAAAAAAAAAAB8BAABfcmVscy8ucmVsc1BLAQItABQABgAIAAAAIQASF2v0yAAAAOMA&#10;AAAPAAAAAAAAAAAAAAAAAAcCAABkcnMvZG93bnJldi54bWxQSwUGAAAAAAMAAwC3AAAA/AIAAAAA&#10;" fillcolor="window" stroked="f" strokeweight=".5pt">
                        <v:textbox inset="0,0,0,0">
                          <w:txbxContent>
                            <w:p w14:paraId="3143C013" w14:textId="77777777" w:rsidR="00280CB5" w:rsidRPr="00F94BC5" w:rsidRDefault="00280CB5" w:rsidP="00280CB5">
                              <w:pPr>
                                <w:spacing w:after="0"/>
                                <w:rPr>
                                  <w:sz w:val="52"/>
                                  <w:szCs w:val="52"/>
                                  <w:lang w:val="fr-FR"/>
                                </w:rPr>
                              </w:pPr>
                              <w:r w:rsidRPr="00F94BC5">
                                <w:rPr>
                                  <w:sz w:val="52"/>
                                  <w:szCs w:val="52"/>
                                  <w:lang w:val="fr-FR"/>
                                </w:rPr>
                                <w:t>Conséquences de la consommation</w:t>
                              </w:r>
                            </w:p>
                          </w:txbxContent>
                        </v:textbox>
                      </v:shape>
                    </v:group>
                    <v:shape id="Zone de texte 7" o:spid="_x0000_s1121" type="#_x0000_t202" style="position:absolute;left:32004;top:22288;width:27336;height:17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uq5ywAAAOIAAAAPAAAAZHJzL2Rvd25yZXYueG1sRI9PawIx&#10;FMTvBb9DeIK3mqxW0a1RVCwtiAetPfT22Lz9g5uXZRN1++2bQsHjMDO/YRarztbiRq2vHGtIhgoE&#10;ceZMxYWG8+fb8wyED8gGa8ek4Yc8rJa9pwWmxt35SLdTKESEsE9RQxlCk0rps5Is+qFriKOXu9Zi&#10;iLItpGnxHuG2liOlptJixXGhxIa2JWWX09Vq+FKT/S4fF4fm/Wyq/LgJ30litB70u/UriEBdeIT/&#10;2x9GwyQZz9V8OnuBv0vxDsjlLwAAAP//AwBQSwECLQAUAAYACAAAACEA2+H2y+4AAACFAQAAEwAA&#10;AAAAAAAAAAAAAAAAAAAAW0NvbnRlbnRfVHlwZXNdLnhtbFBLAQItABQABgAIAAAAIQBa9CxbvwAA&#10;ABUBAAALAAAAAAAAAAAAAAAAAB8BAABfcmVscy8ucmVsc1BLAQItABQABgAIAAAAIQCfwuq5ywAA&#10;AOIAAAAPAAAAAAAAAAAAAAAAAAcCAABkcnMvZG93bnJldi54bWxQSwUGAAAAAAMAAwC3AAAA/wIA&#10;AAAA&#10;" fillcolor="window" stroked="f" strokeweight=".5pt">
                      <v:textbox inset="0,0,0,0">
                        <w:txbxContent>
                          <w:p w14:paraId="37DBAD74" w14:textId="77777777" w:rsidR="00280CB5" w:rsidRPr="00716BB8" w:rsidRDefault="00280CB5" w:rsidP="00280CB5">
                            <w:pPr>
                              <w:rPr>
                                <w:b/>
                                <w:bCs/>
                                <w:sz w:val="28"/>
                                <w:szCs w:val="28"/>
                                <w:lang w:val="fr-FR"/>
                              </w:rPr>
                            </w:pPr>
                            <w:r w:rsidRPr="00716BB8">
                              <w:rPr>
                                <w:b/>
                                <w:bCs/>
                                <w:sz w:val="28"/>
                                <w:szCs w:val="28"/>
                                <w:lang w:val="fr-FR"/>
                              </w:rPr>
                              <w:t>Conséquences économiques</w:t>
                            </w:r>
                          </w:p>
                          <w:p w14:paraId="019A13EF" w14:textId="77777777" w:rsidR="00280CB5" w:rsidRPr="00716BB8" w:rsidRDefault="00280CB5" w:rsidP="00280CB5">
                            <w:pPr>
                              <w:rPr>
                                <w:color w:val="595959" w:themeColor="text1" w:themeTint="A6"/>
                                <w:sz w:val="16"/>
                                <w:szCs w:val="16"/>
                                <w:lang w:val="fr-FR"/>
                              </w:rPr>
                            </w:pPr>
                            <w:r w:rsidRPr="00716BB8">
                              <w:rPr>
                                <w:color w:val="595959" w:themeColor="text1" w:themeTint="A6"/>
                                <w:sz w:val="16"/>
                                <w:szCs w:val="16"/>
                                <w:lang w:val="fr-FR"/>
                              </w:rPr>
                              <w:t xml:space="preserve">La surexploitation des ressources naturelles par la production de biens de consommation </w:t>
                            </w:r>
                            <w:proofErr w:type="gramStart"/>
                            <w:r w:rsidRPr="00716BB8">
                              <w:rPr>
                                <w:color w:val="595959" w:themeColor="text1" w:themeTint="A6"/>
                                <w:sz w:val="16"/>
                                <w:szCs w:val="16"/>
                                <w:lang w:val="fr-FR"/>
                              </w:rPr>
                              <w:t>a</w:t>
                            </w:r>
                            <w:proofErr w:type="gramEnd"/>
                            <w:r w:rsidRPr="00716BB8">
                              <w:rPr>
                                <w:color w:val="595959" w:themeColor="text1" w:themeTint="A6"/>
                                <w:sz w:val="16"/>
                                <w:szCs w:val="16"/>
                                <w:lang w:val="fr-FR"/>
                              </w:rPr>
                              <w:t xml:space="preserve"> des répercussions sur l'économie. La diminution des matières premières entraîne par exemple une augmentation des coûts de production. Comme les entreprises sont en concurrence entre elles, elles ne peuvent pas augmenter le prix de leurs produits comme bon leur semble. Les coûts supplémentaires doivent plutôt être économisés dans le processus de production. Les entreprises sont donc tenues d'organiser leurs processus de production de manière efficace et d'économiser les ressources.</w:t>
                            </w:r>
                          </w:p>
                        </w:txbxContent>
                      </v:textbox>
                    </v:shape>
                  </v:group>
                  <v:group id="Groupe 41" o:spid="_x0000_s1122" style="position:absolute;left:4095;top:21240;width:55315;height:29412" coordorigin="-666" coordsize="55314,29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bGVyQAAAOMAAAAPAAAAZHJzL2Rvd25yZXYueG1sRE/NasJA&#10;EL4LfYdlCr2ZTUy1beoqIrZ4kEK1UHobsmMSzM6G7JrEt3cLgsf5/me+HEwtOmpdZVlBEsUgiHOr&#10;Ky4U/Bw+xq8gnEfWWFsmBRdysFw8jOaYadvzN3V7X4gQwi5DBaX3TSaly0sy6CLbEAfuaFuDPpxt&#10;IXWLfQg3tZzE8UwarDg0lNjQuqT8tD8bBZ899qs02XS703F9+TtMv353CSn19Dis3kF4GvxdfHNv&#10;dZj/nL6l08ksfoH/nwIAcnEFAAD//wMAUEsBAi0AFAAGAAgAAAAhANvh9svuAAAAhQEAABMAAAAA&#10;AAAAAAAAAAAAAAAAAFtDb250ZW50X1R5cGVzXS54bWxQSwECLQAUAAYACAAAACEAWvQsW78AAAAV&#10;AQAACwAAAAAAAAAAAAAAAAAfAQAAX3JlbHMvLnJlbHNQSwECLQAUAAYACAAAACEAAG2xlckAAADj&#10;AAAADwAAAAAAAAAAAAAAAAAHAgAAZHJzL2Rvd25yZXYueG1sUEsFBgAAAAADAAMAtwAAAP0CAAAA&#10;AA==&#10;">
                    <v:shape id="Zone de texte 7" o:spid="_x0000_s1123" type="#_x0000_t202" style="position:absolute;left:-666;top:1047;width:27336;height:28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FVyAAAAOMAAAAPAAAAZHJzL2Rvd25yZXYueG1sRE9LSwMx&#10;EL4L/ocwhd5skrbaum1atFgUxENfB2/DZvaBm8myie323xtB8Djfe5br3jXiTF2oPRvQIwWCOPe2&#10;5tLA8bC9m4MIEdli45kMXCnAenV7s8TM+gvv6LyPpUghHDI0UMXYZlKGvCKHYeRb4sQVvnMY09mV&#10;0nZ4SeGukWOlHqTDmlNDhS1tKsq/9t/OwEndv78Uk/KjfT3autg9x0+trTHDQf+0ABGpj//iP/eb&#10;TfPHavI41TM9hd+fEgBy9QMAAP//AwBQSwECLQAUAAYACAAAACEA2+H2y+4AAACFAQAAEwAAAAAA&#10;AAAAAAAAAAAAAAAAW0NvbnRlbnRfVHlwZXNdLnhtbFBLAQItABQABgAIAAAAIQBa9CxbvwAAABUB&#10;AAALAAAAAAAAAAAAAAAAAB8BAABfcmVscy8ucmVsc1BLAQItABQABgAIAAAAIQD3A/FVyAAAAOMA&#10;AAAPAAAAAAAAAAAAAAAAAAcCAABkcnMvZG93bnJldi54bWxQSwUGAAAAAAMAAwC3AAAA/AIAAAAA&#10;" fillcolor="window" stroked="f" strokeweight=".5pt">
                      <v:textbox inset="0,0,0,0">
                        <w:txbxContent>
                          <w:p w14:paraId="5FB78A7A" w14:textId="77777777" w:rsidR="00280CB5" w:rsidRPr="006E0AF3" w:rsidRDefault="00280CB5" w:rsidP="00280CB5">
                            <w:pPr>
                              <w:rPr>
                                <w:b/>
                                <w:bCs/>
                                <w:sz w:val="28"/>
                                <w:szCs w:val="28"/>
                                <w:lang w:val="fr-FR"/>
                              </w:rPr>
                            </w:pPr>
                            <w:r w:rsidRPr="006E0AF3">
                              <w:rPr>
                                <w:b/>
                                <w:bCs/>
                                <w:sz w:val="28"/>
                                <w:szCs w:val="28"/>
                                <w:lang w:val="fr-FR"/>
                              </w:rPr>
                              <w:t>Conséquences écologiques</w:t>
                            </w:r>
                          </w:p>
                          <w:p w14:paraId="1F48652B" w14:textId="77777777" w:rsidR="00280CB5" w:rsidRPr="00381F2F" w:rsidRDefault="00280CB5" w:rsidP="00280CB5">
                            <w:pPr>
                              <w:rPr>
                                <w:color w:val="595959" w:themeColor="text1" w:themeTint="A6"/>
                                <w:sz w:val="16"/>
                                <w:szCs w:val="16"/>
                                <w:lang w:val="fr-FR"/>
                              </w:rPr>
                            </w:pPr>
                            <w:r w:rsidRPr="00381F2F">
                              <w:rPr>
                                <w:color w:val="595959" w:themeColor="text1" w:themeTint="A6"/>
                                <w:sz w:val="16"/>
                                <w:szCs w:val="16"/>
                                <w:lang w:val="fr-FR"/>
                              </w:rPr>
                              <w:t>L'environnement n'est pas seulement affecté lors de la mise au rebut d'un produit, mais déjà lors de sa fabrication. La production de nouveaux biens nécessite des ressources et génère des polluants et des déchets tout au long de leur cycle de vie. D'un point de vue écologique, nous vivons déjà au-dessus de nos moyens. La consommation de ressources ne cesse d'augmenter dans le monde entier.</w:t>
                            </w:r>
                            <w:r w:rsidRPr="00381F2F">
                              <w:rPr>
                                <w:noProof/>
                                <w:sz w:val="16"/>
                                <w:szCs w:val="16"/>
                                <w:lang w:val="fr-FR"/>
                              </w:rPr>
                              <w:t xml:space="preserve"> </w:t>
                            </w:r>
                          </w:p>
                          <w:p w14:paraId="375DE190" w14:textId="77777777" w:rsidR="00280CB5" w:rsidRPr="006E0AF3" w:rsidRDefault="00280CB5" w:rsidP="00280CB5">
                            <w:pPr>
                              <w:rPr>
                                <w:b/>
                                <w:bCs/>
                                <w:sz w:val="28"/>
                                <w:szCs w:val="28"/>
                                <w:lang w:val="fr-FR"/>
                              </w:rPr>
                            </w:pPr>
                            <w:r w:rsidRPr="006E0AF3">
                              <w:rPr>
                                <w:b/>
                                <w:bCs/>
                                <w:sz w:val="28"/>
                                <w:szCs w:val="28"/>
                                <w:lang w:val="fr-FR"/>
                              </w:rPr>
                              <w:t>Conséquences sociales</w:t>
                            </w:r>
                          </w:p>
                          <w:p w14:paraId="27A31AF8" w14:textId="77777777" w:rsidR="00280CB5" w:rsidRPr="00381F2F" w:rsidRDefault="00280CB5" w:rsidP="00280CB5">
                            <w:pPr>
                              <w:rPr>
                                <w:color w:val="595959" w:themeColor="text1" w:themeTint="A6"/>
                                <w:sz w:val="16"/>
                                <w:szCs w:val="16"/>
                                <w:lang w:val="fr-FR"/>
                              </w:rPr>
                            </w:pPr>
                            <w:r w:rsidRPr="00381F2F">
                              <w:rPr>
                                <w:color w:val="595959" w:themeColor="text1" w:themeTint="A6"/>
                                <w:sz w:val="16"/>
                                <w:szCs w:val="16"/>
                                <w:lang w:val="fr-FR"/>
                              </w:rPr>
                              <w:t>La production de biens est liée à de nombreuses conséquences sociales. Il s'agit notamment de violations des droits de l'homme, de mauvaises conditions de travail, de salaires indécents ou encore de travail des enfants. Globalement, il s'agit de la répartition équitable des matières premières, de la sécurité alimentaire mondiale ou de l'écart entre les riches et les pauvres.</w:t>
                            </w:r>
                          </w:p>
                          <w:p w14:paraId="374E64C6" w14:textId="77777777" w:rsidR="00280CB5" w:rsidRPr="00381F2F" w:rsidRDefault="00280CB5" w:rsidP="00280CB5">
                            <w:pPr>
                              <w:rPr>
                                <w:color w:val="595959" w:themeColor="text1" w:themeTint="A6"/>
                                <w:sz w:val="24"/>
                                <w:szCs w:val="24"/>
                                <w:lang w:val="fr-FR"/>
                              </w:rPr>
                            </w:pPr>
                          </w:p>
                        </w:txbxContent>
                      </v:textbox>
                    </v:shape>
                    <v:shape id="Image 36" o:spid="_x0000_s1124" type="#_x0000_t75" style="position:absolute;left:22764;width:3417;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LTyzAAAAOIAAAAPAAAAZHJzL2Rvd25yZXYueG1sRI9PSwMx&#10;FMTvhX6H8ITe2sSlf+zatFSpIlKEbj3o7bF5bpZuXpZN2q7f3giCx2FmfsOsNr1rxIW6UHvWcDtR&#10;IIhLb2quNLwfn8Z3IEJENth4Jg3fFGCzHg5WmBt/5QNdiliJBOGQowYbY5tLGUpLDsPEt8TJ+/Kd&#10;w5hkV0nT4TXBXSMzpebSYc1pwWJLj5bKU3F2Gopnv3enen983WXzB/u2nPUfh0+tRzf99h5EpD7+&#10;h//aL0bDQqnZMltkU/i9lO6AXP8AAAD//wMAUEsBAi0AFAAGAAgAAAAhANvh9svuAAAAhQEAABMA&#10;AAAAAAAAAAAAAAAAAAAAAFtDb250ZW50X1R5cGVzXS54bWxQSwECLQAUAAYACAAAACEAWvQsW78A&#10;AAAVAQAACwAAAAAAAAAAAAAAAAAfAQAAX3JlbHMvLnJlbHNQSwECLQAUAAYACAAAACEAJcS08swA&#10;AADiAAAADwAAAAAAAAAAAAAAAAAHAgAAZHJzL2Rvd25yZXYueG1sUEsFBgAAAAADAAMAtwAAAAAD&#10;AAAAAA==&#10;">
                      <v:imagedata r:id="rId60" o:title=""/>
                    </v:shape>
                    <v:shape id="Image 38" o:spid="_x0000_s1125" type="#_x0000_t75" style="position:absolute;left:22002;top:13716;width:4267;height: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5ECygAAAOIAAAAPAAAAZHJzL2Rvd25yZXYueG1sRI/NTsMw&#10;EITvSLyDtUjcqGMa2hLqVqgIhNpDf+gDrOLFiRqvo9g04e0xUqUeRzPzjWa+HFwjztSF2rMGNcpA&#10;EJfe1Gw1HL/eH2YgQkQ22HgmDb8UYLm4vZljYXzPezofohUJwqFADVWMbSFlKCtyGEa+JU7et+8c&#10;xiQ7K02HfYK7Rj5m2UQ6rDktVNjSqqLydPhxGt7UR3mKvbK4dmyPmy3u1tuJ1vd3w+sLiEhDvIYv&#10;7U+jYTzN86f8WSn4v5TugFz8AQAA//8DAFBLAQItABQABgAIAAAAIQDb4fbL7gAAAIUBAAATAAAA&#10;AAAAAAAAAAAAAAAAAABbQ29udGVudF9UeXBlc10ueG1sUEsBAi0AFAAGAAgAAAAhAFr0LFu/AAAA&#10;FQEAAAsAAAAAAAAAAAAAAAAAHwEAAF9yZWxzLy5yZWxzUEsBAi0AFAAGAAgAAAAhANPnkQLKAAAA&#10;4gAAAA8AAAAAAAAAAAAAAAAABwIAAGRycy9kb3ducmV2LnhtbFBLBQYAAAAAAwADALcAAAD+AgAA&#10;AAA=&#10;">
                      <v:imagedata r:id="rId61" o:title=""/>
                    </v:shape>
                    <v:shape id="Image 37" o:spid="_x0000_s1126" type="#_x0000_t75" style="position:absolute;left:49530;width:5118;height:4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eJyQAAAOIAAAAPAAAAZHJzL2Rvd25yZXYueG1sRI9BS8NA&#10;FITvQv/D8gre7CaFhjZ2W6xS0JOYtvdH9pkEd9/G3TWJ/npXEHocZuYbZrufrBED+dA5VpAvMhDE&#10;tdMdNwrOp+PdGkSIyBqNY1LwTQH2u9nNFkvtRn6joYqNSBAOJSpoY+xLKUPdksWwcD1x8t6dtxiT&#10;9I3UHscEt0Yus6yQFjtOCy329NhS/VF9WQUX/3mobHh9McPTwY0m/wnueFLqdj493IOINMVr+L/9&#10;rBWs1svVJt8UBfxdSndA7n4BAAD//wMAUEsBAi0AFAAGAAgAAAAhANvh9svuAAAAhQEAABMAAAAA&#10;AAAAAAAAAAAAAAAAAFtDb250ZW50X1R5cGVzXS54bWxQSwECLQAUAAYACAAAACEAWvQsW78AAAAV&#10;AQAACwAAAAAAAAAAAAAAAAAfAQAAX3JlbHMvLnJlbHNQSwECLQAUAAYACAAAACEAIc/nickAAADi&#10;AAAADwAAAAAAAAAAAAAAAAAHAgAAZHJzL2Rvd25yZXYueG1sUEsFBgAAAAADAAMAtwAAAP0CAAAA&#10;AA==&#10;">
                      <v:imagedata r:id="rId62" o:title=""/>
                    </v:shape>
                  </v:group>
                </v:group>
                <v:shape id="Zone de texte 7" o:spid="_x0000_s1127" type="#_x0000_t202" style="position:absolute;left:4667;top:13811;width:49339;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TEPzAAAAOMAAAAPAAAAZHJzL2Rvd25yZXYueG1sRI9PSwMx&#10;FMTvgt8hPKE3m6Tasq5NSytKheKhtR68PTZv/+DmZdmk7frtG6HgcZiZ3zDz5eBacaI+NJ4N6LEC&#10;QVx423Bl4PD5dp+BCBHZYuuZDPxSgOXi9maOufVn3tFpHyuRIBxyNFDH2OVShqImh2HsO+Lklb53&#10;GJPsK2l7PCe4a+VEqZl02HBaqLGjl5qKn/3RGfhS0+1r+VB9dJuDbcrdOn5rbY0Z3Q2rZxCRhvgf&#10;vrbfrYGJ0ip7zJ70DP4+pT8gFxcAAAD//wMAUEsBAi0AFAAGAAgAAAAhANvh9svuAAAAhQEAABMA&#10;AAAAAAAAAAAAAAAAAAAAAFtDb250ZW50X1R5cGVzXS54bWxQSwECLQAUAAYACAAAACEAWvQsW78A&#10;AAAVAQAACwAAAAAAAAAAAAAAAAAfAQAAX3JlbHMvLnJlbHNQSwECLQAUAAYACAAAACEAkb0xD8wA&#10;AADjAAAADwAAAAAAAAAAAAAAAAAHAgAAZHJzL2Rvd25yZXYueG1sUEsFBgAAAAADAAMAtwAAAAAD&#10;AAAAAA==&#10;" fillcolor="window" stroked="f" strokeweight=".5pt">
                  <v:textbox inset="0,0,0,0">
                    <w:txbxContent>
                      <w:p w14:paraId="32D4DF91" w14:textId="77777777" w:rsidR="00280CB5" w:rsidRPr="00F94BC5" w:rsidRDefault="00280CB5" w:rsidP="00280CB5">
                        <w:pPr>
                          <w:spacing w:after="0"/>
                          <w:rPr>
                            <w:color w:val="595959" w:themeColor="text1" w:themeTint="A6"/>
                            <w:sz w:val="24"/>
                            <w:szCs w:val="24"/>
                            <w:lang w:val="fr-FR"/>
                          </w:rPr>
                        </w:pPr>
                        <w:r w:rsidRPr="00F94BC5">
                          <w:rPr>
                            <w:color w:val="595959" w:themeColor="text1" w:themeTint="A6"/>
                            <w:sz w:val="24"/>
                            <w:szCs w:val="24"/>
                            <w:lang w:val="fr-FR"/>
                          </w:rPr>
                          <w:t>Notre mode de consommation actuel et ses modes de production entraînent des répercussions environnementales, sociales et économiques importantes.</w:t>
                        </w:r>
                      </w:p>
                      <w:p w14:paraId="2B9182D6" w14:textId="77777777" w:rsidR="00280CB5" w:rsidRPr="00F94BC5" w:rsidRDefault="00280CB5" w:rsidP="00280CB5">
                        <w:pPr>
                          <w:rPr>
                            <w:lang w:val="fr-FR"/>
                          </w:rPr>
                        </w:pPr>
                      </w:p>
                    </w:txbxContent>
                  </v:textbox>
                </v:shape>
                <w10:wrap type="tight"/>
              </v:group>
            </w:pict>
          </mc:Fallback>
        </mc:AlternateContent>
      </w:r>
      <w:r w:rsidR="00BC0040" w:rsidRPr="002C4641">
        <w:rPr>
          <w:rFonts w:asciiTheme="minorHAnsi" w:hAnsiTheme="minorHAnsi" w:cstheme="minorHAnsi"/>
          <w:noProof/>
          <w:lang w:val="fr-FR" w:eastAsia="de-CH"/>
        </w:rPr>
        <mc:AlternateContent>
          <mc:Choice Requires="wps">
            <w:drawing>
              <wp:anchor distT="45720" distB="45720" distL="114300" distR="114300" simplePos="0" relativeHeight="251829248" behindDoc="1" locked="0" layoutInCell="1" allowOverlap="1" wp14:anchorId="4810CCEA" wp14:editId="69050571">
                <wp:simplePos x="0" y="0"/>
                <wp:positionH relativeFrom="margin">
                  <wp:posOffset>0</wp:posOffset>
                </wp:positionH>
                <wp:positionV relativeFrom="paragraph">
                  <wp:posOffset>45720</wp:posOffset>
                </wp:positionV>
                <wp:extent cx="3512820" cy="175260"/>
                <wp:effectExtent l="0" t="0" r="0" b="0"/>
                <wp:wrapNone/>
                <wp:docPr id="11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3B202C42" w14:textId="77777777"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10CCEA" id="_x0000_t202" coordsize="21600,21600" o:spt="202" path="m,l,21600r21600,l21600,xe">
                <v:stroke joinstyle="miter"/>
                <v:path gradientshapeok="t" o:connecttype="rect"/>
              </v:shapetype>
              <v:shape id="_x0000_s1128" type="#_x0000_t202" style="position:absolute;margin-left:0;margin-top:3.6pt;width:276.6pt;height:13.8pt;z-index:-25148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GveEgIAAP4DAAAOAAAAZHJzL2Uyb0RvYy54bWysk99u2yAUxu8n7R0Q94tjL25TK6Tq0mWa&#10;1P2Ruj0AxjhGwxwGJHb29D3gNI26u2m+QOADH+f8zsfqduw1OUjnFRhG89mcEmkENMrsGP35Y/tu&#10;SYkP3DRcg5GMHqWnt+u3b1aDrWQBHehGOoIixleDZbQLwVZZ5kUne+5nYKXBYAuu5wGXbpc1jg+o&#10;3uusmM+vsgFcYx0I6T3+vZ+CdJ3021aK8K1tvQxEM4q5hTS6NNZxzNYrXu0ct50SpzT4P2TRc2Xw&#10;0rPUPQ+c7J36S6pXwoGHNswE9Bm0rRIy1YDV5PNX1Tx23MpUC8Lx9ozJ/z9Z8fXwaL87EsYPMGID&#10;UxHePoD45YmBTcfNTt45B0MneYMX5xFZNlhfnY5G1L7yUaQevkCDTeb7AElobF0fqWCdBNWxAccz&#10;dDkGIvDn+zIvlgWGBMby67K4Sl3JePV82jofPknoSZww6rCpSZ0fHnyI2fDqeUu8zINWzVZpnRZu&#10;V2+0IweOBtimLxXwaps2ZGD0pizKpGwgnk/e6FVAg2rVM7qcx2+yTKTx0TRpS+BKT3PMRJsTnkhk&#10;YhPGeiSqYbRcxMMRVw3NEYE5mAyJDwgnHbg/lAxoRkb97z13khL92SD0m3yxiO5Ni0V5HXG5y0h9&#10;GeFGoBSjgZJpugnJ8ZGHgTtsTqsSt5dMTjmjyRLO04OILr5cp10vz3b9BAAA//8DAFBLAwQUAAYA&#10;CAAAACEA0K73CNsAAAAFAQAADwAAAGRycy9kb3ducmV2LnhtbEyPQU/CQBCF7yb+h82YeDGyFSjF&#10;0ilRE41XkB8wbZe2oTvbdBda/r3jSW7z8l7e+ybbTrZTFzP41jHCyywCZbh0Vcs1wuHn83kNygfi&#10;ijrHBuFqPGzz+7uM0sqNvDOXfaiVlLBPCaEJoU+19mVjLPmZ6w2Ld3SDpSByqHU10CjlttPzKFpp&#10;Sy3LQkO9+WhMedqfLcLxe3yKX8fiKxyS3XL1Tm1SuCvi48P0tgEVzBT+w/CHL+iQC1Phzlx51SHI&#10;IwEhmYMSM44XchQIi+UadJ7pW/r8FwAA//8DAFBLAQItABQABgAIAAAAIQC2gziS/gAAAOEBAAAT&#10;AAAAAAAAAAAAAAAAAAAAAABbQ29udGVudF9UeXBlc10ueG1sUEsBAi0AFAAGAAgAAAAhADj9If/W&#10;AAAAlAEAAAsAAAAAAAAAAAAAAAAALwEAAF9yZWxzLy5yZWxzUEsBAi0AFAAGAAgAAAAhAFuIa94S&#10;AgAA/gMAAA4AAAAAAAAAAAAAAAAALgIAAGRycy9lMm9Eb2MueG1sUEsBAi0AFAAGAAgAAAAhANCu&#10;9wjbAAAABQEAAA8AAAAAAAAAAAAAAAAAbAQAAGRycy9kb3ducmV2LnhtbFBLBQYAAAAABAAEAPMA&#10;AAB0BQAAAAA=&#10;" stroked="f">
                <v:textbox>
                  <w:txbxContent>
                    <w:p w14:paraId="3B202C42" w14:textId="77777777"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D51DF3" w:rsidRPr="002C4641">
        <w:rPr>
          <w:rFonts w:asciiTheme="minorHAnsi" w:hAnsiTheme="minorHAnsi" w:cstheme="minorHAnsi"/>
          <w:b/>
          <w:lang w:val="fr-FR"/>
        </w:rPr>
        <w:br w:type="page"/>
      </w:r>
    </w:p>
    <w:p w14:paraId="4FA73412" w14:textId="23CF0501" w:rsidR="00DD1BD4" w:rsidRPr="002C4641" w:rsidRDefault="00DD1BD4">
      <w:pPr>
        <w:pStyle w:val="Default"/>
        <w:shd w:val="clear" w:color="auto" w:fill="FFFFFF" w:themeFill="background1"/>
        <w:rPr>
          <w:rFonts w:asciiTheme="minorHAnsi" w:hAnsiTheme="minorHAnsi" w:cstheme="minorHAnsi"/>
          <w:b/>
          <w:color w:val="auto"/>
          <w:sz w:val="22"/>
          <w:lang w:val="fr-FR"/>
        </w:rPr>
      </w:pPr>
    </w:p>
    <w:tbl>
      <w:tblPr>
        <w:tblStyle w:val="Grilledutableau"/>
        <w:tblpPr w:leftFromText="141" w:rightFromText="141" w:vertAnchor="page" w:horzAnchor="margin" w:tblpY="1298"/>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358"/>
      </w:tblGrid>
      <w:tr w:rsidR="00DB5CAA" w:rsidRPr="002C4641" w14:paraId="63785C78" w14:textId="77777777" w:rsidTr="00DB5CAA">
        <w:tc>
          <w:tcPr>
            <w:tcW w:w="704" w:type="dxa"/>
            <w:shd w:val="clear" w:color="auto" w:fill="C980C3"/>
          </w:tcPr>
          <w:p w14:paraId="420F6942" w14:textId="71EEAF6E" w:rsidR="00DB5CAA" w:rsidRPr="002C4641" w:rsidRDefault="00DB5CAA" w:rsidP="00DB5CAA">
            <w:pPr>
              <w:pStyle w:val="Default"/>
              <w:shd w:val="clear" w:color="auto" w:fill="C980C3"/>
              <w:rPr>
                <w:rFonts w:asciiTheme="minorHAnsi" w:hAnsiTheme="minorHAnsi" w:cstheme="minorHAnsi"/>
                <w:lang w:val="fr-FR"/>
              </w:rPr>
            </w:pPr>
            <w:r w:rsidRPr="002C4641">
              <w:rPr>
                <w:rFonts w:asciiTheme="minorHAnsi" w:hAnsiTheme="minorHAnsi" w:cstheme="minorHAnsi"/>
                <w:noProof/>
                <w:lang w:val="fr-FR" w:eastAsia="de-CH"/>
              </w:rPr>
              <w:drawing>
                <wp:inline distT="0" distB="0" distL="0" distR="0" wp14:anchorId="1B804A94" wp14:editId="129D667E">
                  <wp:extent cx="194945" cy="194945"/>
                  <wp:effectExtent l="0" t="0" r="0" b="0"/>
                  <wp:docPr id="6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445D82D" w14:textId="77777777" w:rsidR="00DB5CAA" w:rsidRPr="002C4641" w:rsidRDefault="00DB5CAA" w:rsidP="00DB5CAA">
            <w:pPr>
              <w:pStyle w:val="Default"/>
              <w:shd w:val="clear" w:color="auto" w:fill="C980C3"/>
              <w:rPr>
                <w:rFonts w:asciiTheme="minorHAnsi" w:hAnsiTheme="minorHAnsi" w:cstheme="minorHAnsi"/>
                <w:lang w:val="fr-FR"/>
              </w:rPr>
            </w:pPr>
          </w:p>
          <w:p w14:paraId="66830FF6" w14:textId="77777777" w:rsidR="00DB5CAA" w:rsidRPr="002C4641" w:rsidRDefault="00DB5CAA" w:rsidP="00DB5CAA">
            <w:pPr>
              <w:pStyle w:val="Default"/>
              <w:shd w:val="clear" w:color="auto" w:fill="C980C3"/>
              <w:rPr>
                <w:rFonts w:asciiTheme="minorHAnsi" w:hAnsiTheme="minorHAnsi" w:cstheme="minorHAnsi"/>
                <w:lang w:val="fr-FR"/>
              </w:rPr>
            </w:pPr>
          </w:p>
          <w:p w14:paraId="4D08337F" w14:textId="77777777" w:rsidR="00DB5CAA" w:rsidRPr="002C4641" w:rsidRDefault="00DB5CAA" w:rsidP="00DB5CAA">
            <w:pPr>
              <w:pStyle w:val="Default"/>
              <w:shd w:val="clear" w:color="auto" w:fill="C980C3"/>
              <w:rPr>
                <w:rFonts w:asciiTheme="minorHAnsi" w:hAnsiTheme="minorHAnsi" w:cstheme="minorHAnsi"/>
                <w:lang w:val="fr-FR"/>
              </w:rPr>
            </w:pPr>
            <w:r w:rsidRPr="002C4641">
              <w:rPr>
                <w:rFonts w:asciiTheme="minorHAnsi" w:hAnsiTheme="minorHAnsi" w:cstheme="minorHAnsi"/>
                <w:noProof/>
                <w:sz w:val="22"/>
                <w:lang w:val="fr-FR" w:eastAsia="de-CH"/>
              </w:rPr>
              <w:drawing>
                <wp:inline distT="0" distB="0" distL="0" distR="0" wp14:anchorId="283656B0" wp14:editId="59AC59D4">
                  <wp:extent cx="209550" cy="201168"/>
                  <wp:effectExtent l="0" t="0" r="0" b="8890"/>
                  <wp:docPr id="61" name="Grafik 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13195" cy="204667"/>
                          </a:xfrm>
                          <a:prstGeom prst="rect">
                            <a:avLst/>
                          </a:prstGeom>
                        </pic:spPr>
                      </pic:pic>
                    </a:graphicData>
                  </a:graphic>
                </wp:inline>
              </w:drawing>
            </w:r>
          </w:p>
          <w:p w14:paraId="4EAC74E4" w14:textId="77777777" w:rsidR="00DB5CAA" w:rsidRPr="002C4641" w:rsidRDefault="00DB5CAA" w:rsidP="00DB5CAA">
            <w:pPr>
              <w:pStyle w:val="Default"/>
              <w:shd w:val="clear" w:color="auto" w:fill="C980C3"/>
              <w:rPr>
                <w:rFonts w:asciiTheme="minorHAnsi" w:hAnsiTheme="minorHAnsi" w:cstheme="minorHAnsi"/>
                <w:sz w:val="22"/>
                <w:lang w:val="fr-FR"/>
              </w:rPr>
            </w:pPr>
          </w:p>
        </w:tc>
        <w:tc>
          <w:tcPr>
            <w:tcW w:w="8358" w:type="dxa"/>
            <w:shd w:val="clear" w:color="auto" w:fill="C980C3"/>
          </w:tcPr>
          <w:p w14:paraId="0AB13DA0" w14:textId="77777777" w:rsidR="001F6A71" w:rsidRPr="002C4641" w:rsidRDefault="001F6A71" w:rsidP="001F6A71">
            <w:pPr>
              <w:pStyle w:val="Default"/>
              <w:shd w:val="clear" w:color="auto" w:fill="C980C3"/>
              <w:rPr>
                <w:rFonts w:asciiTheme="minorHAnsi" w:hAnsiTheme="minorHAnsi" w:cstheme="minorHAnsi"/>
                <w:sz w:val="22"/>
                <w:lang w:val="fr-FR"/>
              </w:rPr>
            </w:pPr>
            <w:r w:rsidRPr="002C4641">
              <w:rPr>
                <w:rFonts w:asciiTheme="minorHAnsi" w:hAnsiTheme="minorHAnsi" w:cstheme="minorHAnsi"/>
                <w:sz w:val="22"/>
                <w:lang w:val="fr-FR"/>
              </w:rPr>
              <w:t>Quels sont les aspects écologiques, sociaux et économiques qui apparaissent dans le cycle de vie de la pomme de terre de semence jusqu'aux chips ?</w:t>
            </w:r>
          </w:p>
          <w:p w14:paraId="4C95D5B3" w14:textId="77777777" w:rsidR="001F6A71" w:rsidRPr="002C4641" w:rsidRDefault="001F6A71" w:rsidP="001F6A71">
            <w:pPr>
              <w:pStyle w:val="Default"/>
              <w:shd w:val="clear" w:color="auto" w:fill="C980C3"/>
              <w:rPr>
                <w:rFonts w:asciiTheme="minorHAnsi" w:hAnsiTheme="minorHAnsi" w:cstheme="minorHAnsi"/>
                <w:sz w:val="22"/>
                <w:lang w:val="fr-FR"/>
              </w:rPr>
            </w:pPr>
          </w:p>
          <w:p w14:paraId="5C0268B9" w14:textId="2B34252C" w:rsidR="00DB5CAA" w:rsidRPr="002C4641" w:rsidRDefault="001F6A71" w:rsidP="001F6A71">
            <w:pPr>
              <w:pStyle w:val="Default"/>
              <w:pBdr>
                <w:top w:val="none" w:sz="0" w:space="0" w:color="auto"/>
                <w:left w:val="none" w:sz="0" w:space="0" w:color="auto"/>
                <w:bottom w:val="none" w:sz="0" w:space="0" w:color="auto"/>
                <w:right w:val="none" w:sz="0" w:space="0" w:color="auto"/>
                <w:between w:val="none" w:sz="0" w:space="0" w:color="auto"/>
              </w:pBdr>
              <w:shd w:val="clear" w:color="auto" w:fill="C980C3"/>
              <w:rPr>
                <w:rFonts w:asciiTheme="minorHAnsi" w:hAnsiTheme="minorHAnsi" w:cstheme="minorHAnsi"/>
                <w:sz w:val="22"/>
                <w:lang w:val="fr-FR"/>
              </w:rPr>
            </w:pPr>
            <w:r w:rsidRPr="002C4641">
              <w:rPr>
                <w:rFonts w:asciiTheme="minorHAnsi" w:hAnsiTheme="minorHAnsi" w:cstheme="minorHAnsi"/>
                <w:sz w:val="22"/>
                <w:lang w:val="fr-FR"/>
              </w:rPr>
              <w:t>Notez dans le tableau les aspects écologiques, sociaux et économiques qui peuvent être pris en compte tout au long du cycle de vie des chips.</w:t>
            </w:r>
          </w:p>
        </w:tc>
      </w:tr>
    </w:tbl>
    <w:p w14:paraId="656D4ABF" w14:textId="2327DCDB" w:rsidR="005732EE" w:rsidRPr="002C4641" w:rsidRDefault="005732EE">
      <w:pPr>
        <w:pStyle w:val="Default"/>
        <w:shd w:val="clear" w:color="auto" w:fill="FFFFFF" w:themeFill="background1"/>
        <w:rPr>
          <w:rFonts w:asciiTheme="minorHAnsi" w:hAnsiTheme="minorHAnsi" w:cstheme="minorHAnsi"/>
          <w:b/>
          <w:color w:val="auto"/>
          <w:sz w:val="22"/>
          <w:lang w:val="fr-FR"/>
        </w:rPr>
      </w:pPr>
    </w:p>
    <w:tbl>
      <w:tblPr>
        <w:tblStyle w:val="Grilledutableau"/>
        <w:tblW w:w="0" w:type="auto"/>
        <w:tblLook w:val="04A0" w:firstRow="1" w:lastRow="0" w:firstColumn="1" w:lastColumn="0" w:noHBand="0" w:noVBand="1"/>
      </w:tblPr>
      <w:tblGrid>
        <w:gridCol w:w="9062"/>
      </w:tblGrid>
      <w:tr w:rsidR="00725C12" w:rsidRPr="002C4641" w14:paraId="64E2BD12" w14:textId="77777777" w:rsidTr="00572442">
        <w:tc>
          <w:tcPr>
            <w:tcW w:w="9062" w:type="dxa"/>
            <w:tcBorders>
              <w:top w:val="single" w:sz="4" w:space="0" w:color="C980C3"/>
              <w:left w:val="single" w:sz="4" w:space="0" w:color="C980C3"/>
              <w:bottom w:val="single" w:sz="4" w:space="0" w:color="C980C3"/>
              <w:right w:val="single" w:sz="4" w:space="0" w:color="C980C3"/>
            </w:tcBorders>
          </w:tcPr>
          <w:p w14:paraId="4D802A4A" w14:textId="77777777" w:rsidR="001F6A71" w:rsidRPr="002C4641" w:rsidRDefault="001F6A71" w:rsidP="001F6A7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2C4641">
              <w:rPr>
                <w:rFonts w:asciiTheme="minorHAnsi" w:hAnsiTheme="minorHAnsi" w:cstheme="minorHAnsi"/>
                <w:lang w:val="fr-FR"/>
              </w:rPr>
              <w:t>Je décris...</w:t>
            </w:r>
          </w:p>
          <w:p w14:paraId="48E34082" w14:textId="77777777" w:rsidR="001F6A71" w:rsidRPr="002C4641" w:rsidRDefault="001F6A71" w:rsidP="001F6A7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p>
          <w:p w14:paraId="512E9D15" w14:textId="77777777" w:rsidR="001F6A71" w:rsidRPr="002C4641" w:rsidRDefault="001F6A71" w:rsidP="001F6A71">
            <w:pPr>
              <w:pStyle w:val="Paragraphedeliste"/>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2C4641">
              <w:rPr>
                <w:rFonts w:asciiTheme="minorHAnsi" w:hAnsiTheme="minorHAnsi" w:cstheme="minorHAnsi"/>
                <w:lang w:val="fr-FR"/>
              </w:rPr>
              <w:t>…</w:t>
            </w:r>
            <w:r w:rsidRPr="002C4641">
              <w:rPr>
                <w:lang w:val="fr-FR"/>
              </w:rPr>
              <w:t xml:space="preserve"> </w:t>
            </w:r>
            <w:r w:rsidRPr="002C4641">
              <w:rPr>
                <w:rFonts w:asciiTheme="minorHAnsi" w:hAnsiTheme="minorHAnsi" w:cstheme="minorHAnsi"/>
                <w:lang w:val="fr-FR"/>
              </w:rPr>
              <w:t>le cycle de vie, de la semence à la pomme de terre.</w:t>
            </w:r>
          </w:p>
          <w:p w14:paraId="044D1104" w14:textId="77777777" w:rsidR="001F6A71" w:rsidRPr="002C4641" w:rsidRDefault="001F6A71" w:rsidP="001F6A71">
            <w:pPr>
              <w:pStyle w:val="Paragraphedeliste"/>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2C4641">
              <w:rPr>
                <w:rFonts w:asciiTheme="minorHAnsi" w:hAnsiTheme="minorHAnsi" w:cstheme="minorHAnsi"/>
                <w:lang w:val="fr-FR"/>
              </w:rPr>
              <w:t>…</w:t>
            </w:r>
            <w:r w:rsidRPr="002C4641">
              <w:rPr>
                <w:lang w:val="fr-FR"/>
              </w:rPr>
              <w:t xml:space="preserve"> </w:t>
            </w:r>
            <w:r w:rsidRPr="002C4641">
              <w:rPr>
                <w:rFonts w:asciiTheme="minorHAnsi" w:hAnsiTheme="minorHAnsi" w:cstheme="minorHAnsi"/>
                <w:lang w:val="fr-FR"/>
              </w:rPr>
              <w:t>le cycle de vie de la pomme de terre jusqu'aux chips.</w:t>
            </w:r>
          </w:p>
          <w:p w14:paraId="2EC20912" w14:textId="77777777" w:rsidR="00725C12" w:rsidRPr="002C4641" w:rsidRDefault="00725C1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color w:val="auto"/>
                <w:sz w:val="22"/>
                <w:lang w:val="fr-FR"/>
              </w:rPr>
            </w:pPr>
          </w:p>
        </w:tc>
      </w:tr>
    </w:tbl>
    <w:p w14:paraId="29FACCD4" w14:textId="63D4E400" w:rsidR="005732EE" w:rsidRPr="002C4641" w:rsidRDefault="005732EE">
      <w:pPr>
        <w:pStyle w:val="Default"/>
        <w:shd w:val="clear" w:color="auto" w:fill="FFFFFF" w:themeFill="background1"/>
        <w:rPr>
          <w:rFonts w:asciiTheme="minorHAnsi" w:hAnsiTheme="minorHAnsi" w:cstheme="minorHAnsi"/>
          <w:b/>
          <w:color w:val="auto"/>
          <w:sz w:val="22"/>
          <w:lang w:val="fr-FR"/>
        </w:rPr>
      </w:pPr>
    </w:p>
    <w:p w14:paraId="27049512" w14:textId="4792D6E2" w:rsidR="00931E59" w:rsidRPr="002C4641" w:rsidRDefault="00931E59">
      <w:pPr>
        <w:pStyle w:val="Default"/>
        <w:shd w:val="clear" w:color="auto" w:fill="FFFFFF" w:themeFill="background1"/>
        <w:rPr>
          <w:rFonts w:asciiTheme="minorHAnsi" w:hAnsiTheme="minorHAnsi" w:cstheme="minorHAnsi"/>
          <w:b/>
          <w:color w:val="auto"/>
          <w:sz w:val="22"/>
          <w:lang w:val="fr-FR"/>
        </w:rPr>
      </w:pPr>
    </w:p>
    <w:tbl>
      <w:tblPr>
        <w:tblStyle w:val="Grilledutableau"/>
        <w:tblW w:w="0" w:type="auto"/>
        <w:tblLayout w:type="fixed"/>
        <w:tblLook w:val="04A0" w:firstRow="1" w:lastRow="0" w:firstColumn="1" w:lastColumn="0" w:noHBand="0" w:noVBand="1"/>
      </w:tblPr>
      <w:tblGrid>
        <w:gridCol w:w="1499"/>
        <w:gridCol w:w="1482"/>
        <w:gridCol w:w="1550"/>
        <w:gridCol w:w="1276"/>
        <w:gridCol w:w="1559"/>
        <w:gridCol w:w="1696"/>
      </w:tblGrid>
      <w:tr w:rsidR="001F6A71" w:rsidRPr="002C4641" w14:paraId="784D5FD7" w14:textId="77777777" w:rsidTr="00CD7922">
        <w:tc>
          <w:tcPr>
            <w:tcW w:w="1499" w:type="dxa"/>
          </w:tcPr>
          <w:p w14:paraId="2490E2C8"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482" w:type="dxa"/>
          </w:tcPr>
          <w:p w14:paraId="6558CF59"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anchor distT="0" distB="0" distL="114300" distR="114300" simplePos="0" relativeHeight="251892736" behindDoc="0" locked="0" layoutInCell="1" allowOverlap="1" wp14:anchorId="558BB10A" wp14:editId="6B13BDEC">
                      <wp:simplePos x="0" y="0"/>
                      <wp:positionH relativeFrom="column">
                        <wp:posOffset>-34424</wp:posOffset>
                      </wp:positionH>
                      <wp:positionV relativeFrom="paragraph">
                        <wp:posOffset>2841</wp:posOffset>
                      </wp:positionV>
                      <wp:extent cx="899361" cy="187200"/>
                      <wp:effectExtent l="19050" t="0" r="15240" b="22860"/>
                      <wp:wrapNone/>
                      <wp:docPr id="144257311" name="Flèche : chevron 5"/>
                      <wp:cNvGraphicFramePr/>
                      <a:graphic xmlns:a="http://schemas.openxmlformats.org/drawingml/2006/main">
                        <a:graphicData uri="http://schemas.microsoft.com/office/word/2010/wordprocessingShape">
                          <wps:wsp>
                            <wps:cNvSpPr/>
                            <wps:spPr>
                              <a:xfrm>
                                <a:off x="0" y="0"/>
                                <a:ext cx="899361" cy="187200"/>
                              </a:xfrm>
                              <a:prstGeom prst="chevron">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64BD82AA" w14:textId="77777777" w:rsidR="001F6A71" w:rsidRPr="00D05230" w:rsidRDefault="001F6A71" w:rsidP="001F6A71">
                                  <w:pPr>
                                    <w:spacing w:after="0"/>
                                    <w:jc w:val="center"/>
                                    <w:rPr>
                                      <w:sz w:val="10"/>
                                      <w:szCs w:val="10"/>
                                      <w:lang w:val="fr-FR"/>
                                    </w:rPr>
                                  </w:pPr>
                                  <w:r w:rsidRPr="00D05230">
                                    <w:rPr>
                                      <w:sz w:val="10"/>
                                      <w:szCs w:val="10"/>
                                      <w:lang w:val="fr-FR"/>
                                    </w:rPr>
                                    <w:t>Matières premières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BB10A" id="_x0000_s1129" type="#_x0000_t55" style="position:absolute;left:0;text-align:left;margin-left:-2.7pt;margin-top:.2pt;width:70.8pt;height:14.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SowhQIAAIMFAAAOAAAAZHJzL2Uyb0RvYy54bWysVMFu2zAMvQ/YPwi6r467pGuDOkXQosOA&#10;ri3aDj0rslQLkERNUmJnXz9KdpygC3YYloNDieQj+UTy8qozmmyEDwpsRcuTCSXCcqiVfavoj5fb&#10;T+eUhMhszTRYUdGtCPRq8fHDZevm4hQa0LXwBEFsmLeuok2Mbl4UgTfCsHACTlhUSvCGRTz6t6L2&#10;rEV0o4vTyeSsaMHXzgMXIeDtTa+ki4wvpeDxQcogItEVxdxi/vr8XaVvsbhk8zfPXKP4kAb7hywM&#10;UxaDjlA3LDKy9uoPKKO4hwAynnAwBUipuMg1YDXl5F01zw1zIteC5AQ30hT+Hyy/3zy7R480tC7M&#10;A4qpik56k/4xP9JlsrYjWaKLhOPl+cXF57OSEo6q8vwLPkYis9g7Ox/iVwGGJKGi+KIbDz1LbHMX&#10;Ym+9s0rhAmhV3yqt8yG1gLjWnmwYPh7jXNg4zSTrtfkOdX8/m+BviJy7JrnkPA7Qin1xWYpbLVIM&#10;bZ+EJKrGck4z8ohwGLTsVQ2rRX9dpqBHY2bAhCyxihF7ADhWUDnADPbJVeS2HZ0nf0us53D0yJHB&#10;xtHZKAv+GICOY+TeHik7oCaJsVt1yE1FZ7OUZLpaQb199MRDP0fB8VuFj3vHQnxkHgcHRwyXQXzA&#10;j9TQVhQGiZIG/K9j98ke+xm1lLQ4iBUNP9fMC0r0N4udflFOp2ly82E6w0ajxB9qVocauzbXgO2C&#10;jYnZZTHZR70TpQfzijtjmaKiilmOsbE9o98drmO/IHDrcLFcZjOcVsfinX12PIEnolPnvnSvzLuh&#10;wyOOxj3shpbN33V5b5s8LSzXEaTKI7DndXgCnPTcv8NWSqvk8Jyt9rtz8RsAAP//AwBQSwMEFAAG&#10;AAgAAAAhAF3uBqzeAAAABgEAAA8AAABkcnMvZG93bnJldi54bWxMjkFLw0AUhO+C/2F5ghdpN8ba&#10;2piXIlEPPRiwFnrdZp9JSPZtyG7T+O/dnvQyMMww86WbyXRipME1lhHu5xEI4tLqhiuE/df77AmE&#10;84q16iwTwg852GTXV6lKtD3zJ407X4kwwi5RCLX3fSKlK2syys1tTxyybzsY5YMdKqkHdQ7jppNx&#10;FC2lUQ2Hh1r1lNdUtruTQYjGoiz27dbkVXG3GFaHt4/XvEW8vZlenkF4mvxfGS74AR2ywHS0J9ZO&#10;dAizx0VoIgS9pA/LGMQRIV6vQWap/I+f/QIAAP//AwBQSwECLQAUAAYACAAAACEAtoM4kv4AAADh&#10;AQAAEwAAAAAAAAAAAAAAAAAAAAAAW0NvbnRlbnRfVHlwZXNdLnhtbFBLAQItABQABgAIAAAAIQA4&#10;/SH/1gAAAJQBAAALAAAAAAAAAAAAAAAAAC8BAABfcmVscy8ucmVsc1BLAQItABQABgAIAAAAIQDS&#10;HSowhQIAAIMFAAAOAAAAAAAAAAAAAAAAAC4CAABkcnMvZTJvRG9jLnhtbFBLAQItABQABgAIAAAA&#10;IQBd7gas3gAAAAYBAAAPAAAAAAAAAAAAAAAAAN8EAABkcnMvZG93bnJldi54bWxQSwUGAAAAAAQA&#10;BADzAAAA6gUAAAAA&#10;" adj="19352" fillcolor="#7f5f00 [1607]" strokecolor="#091723 [484]" strokeweight="1pt">
                      <v:textbox>
                        <w:txbxContent>
                          <w:p w14:paraId="64BD82AA" w14:textId="77777777" w:rsidR="001F6A71" w:rsidRPr="00D05230" w:rsidRDefault="001F6A71" w:rsidP="001F6A71">
                            <w:pPr>
                              <w:spacing w:after="0"/>
                              <w:jc w:val="center"/>
                              <w:rPr>
                                <w:sz w:val="10"/>
                                <w:szCs w:val="10"/>
                                <w:lang w:val="fr-FR"/>
                              </w:rPr>
                            </w:pPr>
                            <w:r w:rsidRPr="00D05230">
                              <w:rPr>
                                <w:sz w:val="10"/>
                                <w:szCs w:val="10"/>
                                <w:lang w:val="fr-FR"/>
                              </w:rPr>
                              <w:t>Matières premières</w:t>
                            </w:r>
                          </w:p>
                        </w:txbxContent>
                      </v:textbox>
                    </v:shape>
                  </w:pict>
                </mc:Fallback>
              </mc:AlternateContent>
            </w:r>
          </w:p>
        </w:tc>
        <w:tc>
          <w:tcPr>
            <w:tcW w:w="1550" w:type="dxa"/>
          </w:tcPr>
          <w:p w14:paraId="1B17681E"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inline distT="0" distB="0" distL="0" distR="0" wp14:anchorId="6F69F926" wp14:editId="4F880EBB">
                      <wp:extent cx="862012" cy="186690"/>
                      <wp:effectExtent l="19050" t="0" r="14605" b="22860"/>
                      <wp:docPr id="693855642" name="Flèche : chevron 5"/>
                      <wp:cNvGraphicFramePr/>
                      <a:graphic xmlns:a="http://schemas.openxmlformats.org/drawingml/2006/main">
                        <a:graphicData uri="http://schemas.microsoft.com/office/word/2010/wordprocessingShape">
                          <wps:wsp>
                            <wps:cNvSpPr/>
                            <wps:spPr>
                              <a:xfrm>
                                <a:off x="0" y="0"/>
                                <a:ext cx="862012" cy="186690"/>
                              </a:xfrm>
                              <a:prstGeom prst="chevron">
                                <a:avLst/>
                              </a:prstGeom>
                              <a:solidFill>
                                <a:schemeClr val="accent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54AAAAB" w14:textId="77777777" w:rsidR="001F6A71" w:rsidRPr="00986EFC" w:rsidRDefault="001F6A71" w:rsidP="001F6A71">
                                  <w:pPr>
                                    <w:spacing w:after="0"/>
                                    <w:jc w:val="center"/>
                                    <w:rPr>
                                      <w:sz w:val="10"/>
                                      <w:szCs w:val="10"/>
                                      <w:lang w:val="fr-FR"/>
                                    </w:rPr>
                                  </w:pPr>
                                  <w:r>
                                    <w:rPr>
                                      <w:sz w:val="10"/>
                                      <w:szCs w:val="10"/>
                                      <w:lang w:val="fr-FR"/>
                                    </w:rPr>
                                    <w:t>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F69F926" id="_x0000_s1130" type="#_x0000_t55" style="width:67.85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ijPdQIAAF8FAAAOAAAAZHJzL2Uyb0RvYy54bWysVN9P2zAQfp+0/8Hy+0hSQQcVKapATJMQ&#10;IMrEs+vYJJLj885uk+6v39lp0wrQJk17Sc6+399958urvjVso9A3YEtenOScKSuhauxryX883345&#10;58wHYSthwKqSb5XnV/PPny47N1MTqMFUChkFsX7WuZLXIbhZlnlZq1b4E3DKklIDtiLQEV+zCkVH&#10;0VuTTfJ8mnWAlUOQynu6vRmUfJ7ia61keNDaq8BMyam2kL6Yvqv4zeaXYvaKwtWN3JUh/qGKVjSW&#10;ko6hbkQQbI3Nu1BtIxE86HAioc1A60aq1AN1U+RvulnWwqnUC4Hj3QiT/39h5f1m6R6RYOicn3kS&#10;Yxe9xjb+qT7WJ7C2I1iqD0zS5fmUKp5wJklVnE+nFwnM7ODs0IdvCloWhZLTRDcIA0pic+cD5STr&#10;vVVM58E01W1jTDpECqhrg2wjaHhCSmVDEQdGXkeW2aHwJIWtUdHf2CelWVNRqZM0msSp9wFTrlpU&#10;ashTnOX5vpPRI+VMAaO1pgrH2MWfYg/F7uyjq0qUHJ3zvzuPHikz2DA6t40F/CiAGWHSgz2VfwRN&#10;FEO/6gmbkp9NI6LxagXV9hEZwrAj3snbhgZ3J3x4FEhLQetDix4e6KMNdCWHncRZDfjro/toT1wl&#10;LWcdLVnJ/c+1QMWZ+W6JxRfF6WncynQ4Pfs6oQMea1bHGrtur4GoUNCT4mQSo30we1EjtC/0Hixi&#10;VlIJKyk3US/g/nAdhuWnF0WqxSKZ0SY6Ee7s0skYPAIdWfncvwh0O/YGov097BdSzN4weLCNnhYW&#10;6wC6SfQ+4LobAW1x4tLuxYnPxPE5WR3exflvAAAA//8DAFBLAwQUAAYACAAAACEALMagJ9oAAAAE&#10;AQAADwAAAGRycy9kb3ducmV2LnhtbEyPwU7DMBBE70j8g7VI3KhDAgVCnAoheqlyaEu5b+IlCY3X&#10;ke224e9xucBlpdGMZt4Wi8kM4kjO95YV3M4SEMSN1T23Cnbvy5tHED4gaxwsk4Jv8rAoLy8KzLU9&#10;8YaO29CKWMI+RwVdCGMupW86MuhndiSO3qd1BkOUrpXa4SmWm0GmSTKXBnuOCx2O9NpRs98ejAKH&#10;82qdfaxCuq8z2rytqq/dslLq+mp6eQYRaAp/YTjjR3QoI1NtD6y9GBTER8LvPXvZ/QOIWkH6dAey&#10;LOR/+PIHAAD//wMAUEsBAi0AFAAGAAgAAAAhALaDOJL+AAAA4QEAABMAAAAAAAAAAAAAAAAAAAAA&#10;AFtDb250ZW50X1R5cGVzXS54bWxQSwECLQAUAAYACAAAACEAOP0h/9YAAACUAQAACwAAAAAAAAAA&#10;AAAAAAAvAQAAX3JlbHMvLnJlbHNQSwECLQAUAAYACAAAACEA29Ioz3UCAABfBQAADgAAAAAAAAAA&#10;AAAAAAAuAgAAZHJzL2Uyb0RvYy54bWxQSwECLQAUAAYACAAAACEALMagJ9oAAAAEAQAADwAAAAAA&#10;AAAAAAAAAADPBAAAZHJzL2Rvd25yZXYueG1sUEsFBgAAAAAEAAQA8wAAANYFAAAAAA==&#10;" adj="19261" fillcolor="#5b9bd5 [3204]" strokecolor="#091723 [484]" strokeweight="1pt">
                      <v:textbox>
                        <w:txbxContent>
                          <w:p w14:paraId="554AAAAB" w14:textId="77777777" w:rsidR="001F6A71" w:rsidRPr="00986EFC" w:rsidRDefault="001F6A71" w:rsidP="001F6A71">
                            <w:pPr>
                              <w:spacing w:after="0"/>
                              <w:jc w:val="center"/>
                              <w:rPr>
                                <w:sz w:val="10"/>
                                <w:szCs w:val="10"/>
                                <w:lang w:val="fr-FR"/>
                              </w:rPr>
                            </w:pPr>
                            <w:r>
                              <w:rPr>
                                <w:sz w:val="10"/>
                                <w:szCs w:val="10"/>
                                <w:lang w:val="fr-FR"/>
                              </w:rPr>
                              <w:t>Production</w:t>
                            </w:r>
                          </w:p>
                        </w:txbxContent>
                      </v:textbox>
                      <w10:anchorlock/>
                    </v:shape>
                  </w:pict>
                </mc:Fallback>
              </mc:AlternateContent>
            </w:r>
          </w:p>
        </w:tc>
        <w:tc>
          <w:tcPr>
            <w:tcW w:w="1276" w:type="dxa"/>
          </w:tcPr>
          <w:p w14:paraId="6C02181E"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anchor distT="0" distB="0" distL="114300" distR="114300" simplePos="0" relativeHeight="251893760" behindDoc="0" locked="0" layoutInCell="1" allowOverlap="1" wp14:anchorId="31A9F360" wp14:editId="5FEA82BD">
                      <wp:simplePos x="0" y="0"/>
                      <wp:positionH relativeFrom="column">
                        <wp:posOffset>-1771</wp:posOffset>
                      </wp:positionH>
                      <wp:positionV relativeFrom="paragraph">
                        <wp:posOffset>2841</wp:posOffset>
                      </wp:positionV>
                      <wp:extent cx="678781" cy="187200"/>
                      <wp:effectExtent l="19050" t="0" r="26670" b="22860"/>
                      <wp:wrapNone/>
                      <wp:docPr id="254834148" name="Flèche : chevron 5"/>
                      <wp:cNvGraphicFramePr/>
                      <a:graphic xmlns:a="http://schemas.openxmlformats.org/drawingml/2006/main">
                        <a:graphicData uri="http://schemas.microsoft.com/office/word/2010/wordprocessingShape">
                          <wps:wsp>
                            <wps:cNvSpPr/>
                            <wps:spPr>
                              <a:xfrm>
                                <a:off x="0" y="0"/>
                                <a:ext cx="678781" cy="187200"/>
                              </a:xfrm>
                              <a:prstGeom prst="chevron">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2C824614" w14:textId="77777777" w:rsidR="001F6A71" w:rsidRPr="00986EFC" w:rsidRDefault="001F6A71" w:rsidP="001F6A71">
                                  <w:pPr>
                                    <w:spacing w:after="0"/>
                                    <w:jc w:val="center"/>
                                    <w:rPr>
                                      <w:sz w:val="10"/>
                                      <w:szCs w:val="10"/>
                                      <w:lang w:val="fr-FR"/>
                                    </w:rPr>
                                  </w:pPr>
                                  <w:r>
                                    <w:rPr>
                                      <w:sz w:val="10"/>
                                      <w:szCs w:val="10"/>
                                      <w:lang w:val="fr-FR"/>
                                    </w:rPr>
                                    <w:t>Vente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9F360" id="_x0000_s1131" type="#_x0000_t55" style="position:absolute;left:0;text-align:left;margin-left:-.15pt;margin-top:.2pt;width:53.45pt;height:14.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qUlkQIAAJoFAAAOAAAAZHJzL2Uyb0RvYy54bWysVMFu2zAMvQ/YPwi6r46LNMmCOkXQosOA&#10;rivWDj0rslQLkEVNUmJnXz9KcpygLXYYloNDkdQj+UTy8qpvNdkJ5xWYipZnE0qE4VAr81LRn0+3&#10;nxaU+MBMzTQYUdG98PRq9fHDZWeX4hwa0LVwBEGMX3a2ok0IdlkUnjeiZf4MrDBolOBaFvDoXora&#10;sQ7RW12cTyazogNXWwdceI/am2ykq4QvpeDhu5ReBKIrirmF9HXpu4nfYnXJli+O2UbxIQ32D1m0&#10;TBkMOkLdsMDI1qk3UK3iDjzIcMahLUBKxUWqAaspJ6+qeWyYFakWJMfbkSb//2D5/e7RPjikobN+&#10;6VGMVfTStfEf8yN9Ims/kiX6QDgqZ/PFfFFSwtFULub4GJHM4njZOh++CGhJFCqKL7pzkFliuzsf&#10;svfBK4bzoFV9q7ROh9gC4lo7smP4eIxzYcIskay37Teos342wV9+RlTjY2f19KDGhFIzRaSU3kmQ&#10;4lhzksJeixhamx9CElVjlecp4IhwmkuZTQ2rRVaXF0Mqb2ImwIgssbgRewB4r85y4HLwj1dF6ubx&#10;8uRviWVqxxspMpgwXm6VAfcegA5j5OyPlJ1QE8XQb3rkpqIX85hkVG2g3j844iCPl7f8VuGb3zEf&#10;HpjDecLJwx0RvuNHaugqCoNESQPu93v66I9tjlZKOpzPivpfW+YEJfqrwQH4XE6ncaDTYXqB/UeJ&#10;O7VsTi1m214DdhH2K2aXxOgf9EGUDtpnXCXrGBVNzHCMjV0b3OFwHfLewGXExXqd3HCILQt35tHy&#10;CB6Jjg391D8zZ4fGDzgx93CYZbZ81fzZN940sN4GkCpNxpHX4QlwAaT+HZZV3DCn5+R1XKmrPwAA&#10;AP//AwBQSwMEFAAGAAgAAAAhAF5a9RTZAAAABQEAAA8AAABkcnMvZG93bnJldi54bWxMjkFLw0AQ&#10;he+C/2EZwVu7aSvBxEyKCD0VBNsKPU6zYxLMzobsJo3/3u1Jj4/3+N5XbGfbqYkH3zpBWC0TUCyV&#10;M63UCKfjbvEMygcSQ50TRvhhD9vy/q6g3LirfPB0CLWKEPE5ITQh9LnWvmrYkl+6niV2X26wFGIc&#10;am0Guka47fQ6SVJtqZX40FDPbw1X34fRImSTcH8ezefuPI3742of3jdiEB8f5tcXUIHn8DeGm35U&#10;hzI6XdwoxqsOYbGJQ4QnULcySVNQF4R1loEuC/3fvvwFAAD//wMAUEsBAi0AFAAGAAgAAAAhALaD&#10;OJL+AAAA4QEAABMAAAAAAAAAAAAAAAAAAAAAAFtDb250ZW50X1R5cGVzXS54bWxQSwECLQAUAAYA&#10;CAAAACEAOP0h/9YAAACUAQAACwAAAAAAAAAAAAAAAAAvAQAAX3JlbHMvLnJlbHNQSwECLQAUAAYA&#10;CAAAACEALIqlJZECAACaBQAADgAAAAAAAAAAAAAAAAAuAgAAZHJzL2Uyb0RvYy54bWxQSwECLQAU&#10;AAYACAAAACEAXlr1FNkAAAAFAQAADwAAAAAAAAAAAAAAAADrBAAAZHJzL2Rvd25yZXYueG1sUEsF&#10;BgAAAAAEAAQA8wAAAPEFAAAAAA==&#10;" adj="18621" fillcolor="#a8d08d [1945]" strokecolor="#091723 [484]" strokeweight="1pt">
                      <v:textbox>
                        <w:txbxContent>
                          <w:p w14:paraId="2C824614" w14:textId="77777777" w:rsidR="001F6A71" w:rsidRPr="00986EFC" w:rsidRDefault="001F6A71" w:rsidP="001F6A71">
                            <w:pPr>
                              <w:spacing w:after="0"/>
                              <w:jc w:val="center"/>
                              <w:rPr>
                                <w:sz w:val="10"/>
                                <w:szCs w:val="10"/>
                                <w:lang w:val="fr-FR"/>
                              </w:rPr>
                            </w:pPr>
                            <w:r>
                              <w:rPr>
                                <w:sz w:val="10"/>
                                <w:szCs w:val="10"/>
                                <w:lang w:val="fr-FR"/>
                              </w:rPr>
                              <w:t>Vente</w:t>
                            </w:r>
                          </w:p>
                        </w:txbxContent>
                      </v:textbox>
                    </v:shape>
                  </w:pict>
                </mc:Fallback>
              </mc:AlternateContent>
            </w:r>
          </w:p>
        </w:tc>
        <w:tc>
          <w:tcPr>
            <w:tcW w:w="1559" w:type="dxa"/>
          </w:tcPr>
          <w:p w14:paraId="27643335"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anchor distT="0" distB="0" distL="114300" distR="114300" simplePos="0" relativeHeight="251894784" behindDoc="0" locked="0" layoutInCell="1" allowOverlap="1" wp14:anchorId="42A676D5" wp14:editId="0729B1FC">
                      <wp:simplePos x="0" y="0"/>
                      <wp:positionH relativeFrom="column">
                        <wp:posOffset>-5715</wp:posOffset>
                      </wp:positionH>
                      <wp:positionV relativeFrom="paragraph">
                        <wp:posOffset>2841</wp:posOffset>
                      </wp:positionV>
                      <wp:extent cx="791076" cy="178669"/>
                      <wp:effectExtent l="19050" t="0" r="28575" b="12065"/>
                      <wp:wrapNone/>
                      <wp:docPr id="1885772491" name="Flèche : chevron 5"/>
                      <wp:cNvGraphicFramePr/>
                      <a:graphic xmlns:a="http://schemas.openxmlformats.org/drawingml/2006/main">
                        <a:graphicData uri="http://schemas.microsoft.com/office/word/2010/wordprocessingShape">
                          <wps:wsp>
                            <wps:cNvSpPr/>
                            <wps:spPr>
                              <a:xfrm>
                                <a:off x="0" y="0"/>
                                <a:ext cx="791076" cy="178669"/>
                              </a:xfrm>
                              <a:prstGeom prst="chevron">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1CC72C95" w14:textId="77777777" w:rsidR="001F6A71" w:rsidRPr="00986EFC" w:rsidRDefault="001F6A71" w:rsidP="001F6A71">
                                  <w:pPr>
                                    <w:spacing w:after="0"/>
                                    <w:jc w:val="center"/>
                                    <w:rPr>
                                      <w:sz w:val="10"/>
                                      <w:szCs w:val="10"/>
                                      <w:lang w:val="fr-FR"/>
                                    </w:rPr>
                                  </w:pPr>
                                  <w:r>
                                    <w:rPr>
                                      <w:sz w:val="10"/>
                                      <w:szCs w:val="10"/>
                                      <w:lang w:val="fr-FR"/>
                                    </w:rPr>
                                    <w:t>Consommation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676D5" id="_x0000_s1132" type="#_x0000_t55" style="position:absolute;left:0;text-align:left;margin-left:-.45pt;margin-top:.2pt;width:62.3pt;height:14.0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ZwggIAAFwFAAAOAAAAZHJzL2Uyb0RvYy54bWysVE1v2zAMvQ/YfxB0X20HbdIGdYogRYYB&#10;RVusHXpWZCkWIIuapMTOfv0o2XGCrthh2MWmRPLxQ4+8vesaTfbCeQWmpMVFTokwHCpltiX98br+&#10;ck2JD8xUTIMRJT0IT+8Wnz/dtnYuJlCDroQjCGL8vLUlrUOw8yzzvBYN8xdghUGlBNewgEe3zSrH&#10;WkRvdDbJ82nWgqusAy68x9v7XkkXCV9KwcOTlF4EokuKuYX0dem7id9sccvmW8dsrfiQBvuHLBqm&#10;DAYdoe5ZYGTn1B9QjeIOPMhwwaHJQErFRaoBqynyd9W81MyKVAs2x9uxTf7/wfLH/Yt9dtiG1vq5&#10;RzFW0UnXxD/mR7rUrMPYLNEFwvFydlPksyklHFXF7Ho6vYnNzE7O1vnwVUBDolBSfNG9g75LbP/g&#10;Q299tIrhPGhVrZXW6eC2m5V2ZM/w6dbrVZ6n18IAZ2bZKeskhYMW0Vmb70ISVWGek/QuiVBixGOc&#10;CxOKXlWzSvRhiquzKJGC0SMVlQAjssT0RuwB4GjZgxyx+/oG++gqEh9H5/xvifXOo0eKDCaMzo0y&#10;4D4C0FjVELm3x/TPWhPF0G067E1Jr66jabzaQHV4dsRBPyDe8rXCV3tgPjwzhxOBs4NTHp7wIzW0&#10;JYVBoqQG9+uj+2iPREUtJS1OWEn9zx1zghL9zSCFb4rLyziS6XB5NZvgwZ1rNucas2tWgEwocJ9Y&#10;nsRoH/RRlA6aN1wGyxgVVcxwjI28C+54WIV+8nGdcLFcJjMcQ8vCg3mxPILHRkdKvnZvzNmBugE5&#10;/wjHaWTzd/TtbaOngeUugFSJ26e+Dk+AI5y4NKybuCPOz8nqtBQXvwEAAP//AwBQSwMEFAAGAAgA&#10;AAAhAI+AYh/eAAAABQEAAA8AAABkcnMvZG93bnJldi54bWxMjsFKw0AURfeC/zA8wV07MVFbY15K&#10;UQSxBWmrqLtJ5jUJZt6EzKSNf+90pcvLvZx7ssVoWnGg3jWWEa6mEQji0uqGK4S33dNkDsJ5xVq1&#10;lgnhhxws8vOzTKXaHnlDh62vRICwSxVC7X2XSunKmoxyU9sRh25ve6N8iH0lda+OAW5aGUfRrTSq&#10;4fBQq44eaiq/t4NB+Hx9XH6ta7dKnvcfRfK+HuzmZUC8vBiX9yA8jf5vDCf9oA55cCrswNqJFmFy&#10;F4YI1yBOZZzMQBQI8fwGZJ7J//b5LwAAAP//AwBQSwECLQAUAAYACAAAACEAtoM4kv4AAADhAQAA&#10;EwAAAAAAAAAAAAAAAAAAAAAAW0NvbnRlbnRfVHlwZXNdLnhtbFBLAQItABQABgAIAAAAIQA4/SH/&#10;1gAAAJQBAAALAAAAAAAAAAAAAAAAAC8BAABfcmVscy8ucmVsc1BLAQItABQABgAIAAAAIQCD/vZw&#10;ggIAAFwFAAAOAAAAAAAAAAAAAAAAAC4CAABkcnMvZTJvRG9jLnhtbFBLAQItABQABgAIAAAAIQCP&#10;gGIf3gAAAAUBAAAPAAAAAAAAAAAAAAAAANwEAABkcnMvZG93bnJldi54bWxQSwUGAAAAAAQABADz&#10;AAAA5wUAAAAA&#10;" adj="19161" fillcolor="#ffc000" strokecolor="#091723 [484]" strokeweight="1pt">
                      <v:textbox>
                        <w:txbxContent>
                          <w:p w14:paraId="1CC72C95" w14:textId="77777777" w:rsidR="001F6A71" w:rsidRPr="00986EFC" w:rsidRDefault="001F6A71" w:rsidP="001F6A71">
                            <w:pPr>
                              <w:spacing w:after="0"/>
                              <w:jc w:val="center"/>
                              <w:rPr>
                                <w:sz w:val="10"/>
                                <w:szCs w:val="10"/>
                                <w:lang w:val="fr-FR"/>
                              </w:rPr>
                            </w:pPr>
                            <w:r>
                              <w:rPr>
                                <w:sz w:val="10"/>
                                <w:szCs w:val="10"/>
                                <w:lang w:val="fr-FR"/>
                              </w:rPr>
                              <w:t>Consommation</w:t>
                            </w:r>
                          </w:p>
                        </w:txbxContent>
                      </v:textbox>
                    </v:shape>
                  </w:pict>
                </mc:Fallback>
              </mc:AlternateContent>
            </w:r>
          </w:p>
        </w:tc>
        <w:tc>
          <w:tcPr>
            <w:tcW w:w="1696" w:type="dxa"/>
          </w:tcPr>
          <w:p w14:paraId="4A0D38EB"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mc:AlternateContent>
                <mc:Choice Requires="wps">
                  <w:drawing>
                    <wp:anchor distT="0" distB="0" distL="114300" distR="114300" simplePos="0" relativeHeight="251895808" behindDoc="0" locked="0" layoutInCell="1" allowOverlap="1" wp14:anchorId="659DB389" wp14:editId="6DFD884D">
                      <wp:simplePos x="0" y="0"/>
                      <wp:positionH relativeFrom="column">
                        <wp:posOffset>-46555</wp:posOffset>
                      </wp:positionH>
                      <wp:positionV relativeFrom="paragraph">
                        <wp:posOffset>2306</wp:posOffset>
                      </wp:positionV>
                      <wp:extent cx="1019676" cy="187200"/>
                      <wp:effectExtent l="19050" t="0" r="28575" b="22860"/>
                      <wp:wrapNone/>
                      <wp:docPr id="977910610" name="Flèche : chevron 5"/>
                      <wp:cNvGraphicFramePr/>
                      <a:graphic xmlns:a="http://schemas.openxmlformats.org/drawingml/2006/main">
                        <a:graphicData uri="http://schemas.microsoft.com/office/word/2010/wordprocessingShape">
                          <wps:wsp>
                            <wps:cNvSpPr/>
                            <wps:spPr>
                              <a:xfrm>
                                <a:off x="0" y="0"/>
                                <a:ext cx="1019676" cy="187200"/>
                              </a:xfrm>
                              <a:prstGeom prst="chevron">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20061644" w14:textId="77777777" w:rsidR="001F6A71" w:rsidRPr="00986EFC" w:rsidRDefault="001F6A71" w:rsidP="001F6A71">
                                  <w:pPr>
                                    <w:spacing w:after="0"/>
                                    <w:jc w:val="center"/>
                                    <w:rPr>
                                      <w:sz w:val="10"/>
                                      <w:szCs w:val="10"/>
                                      <w:lang w:val="fr-FR"/>
                                    </w:rPr>
                                  </w:pPr>
                                  <w:r>
                                    <w:rPr>
                                      <w:sz w:val="10"/>
                                      <w:szCs w:val="10"/>
                                      <w:lang w:val="fr-FR"/>
                                    </w:rPr>
                                    <w:t>Traitement des déchets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DB389" id="_x0000_s1133" type="#_x0000_t55" style="position:absolute;left:0;text-align:left;margin-left:-3.65pt;margin-top:.2pt;width:80.3pt;height:14.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90pfwIAAF0FAAAOAAAAZHJzL2Uyb0RvYy54bWysVEtv2zAMvg/YfxB0X20XfQZ1iqBFhgFF&#10;W6wdelZkKTYgixqlxM5+/SjZcYKu2GGYDzIlkh8f+qib2741bKvQN2BLXpzknCkroWrsuuQ/Xpdf&#10;rjjzQdhKGLCq5Dvl+e3886ebzs3UKdRgKoWMQKyfda7kdQhulmVe1qoV/gScsqTUgK0ItMV1VqHo&#10;CL012WmeX2QdYOUQpPKeTu8HJZ8nfK2VDE9aexWYKTnlFtKKaV3FNZvfiNkahasbOaYh/iGLVjSW&#10;gk5Q9yIItsHmD6i2kQgedDiR0GagdSNVqoGqKfJ31bzUwqlUCzXHu6lN/v/Bysfti3tGakPn/MyT&#10;GKvoNbbxT/mxPjVrNzVL9YFJOizy4vri8oIzSbri6pJuI3YzO3g79OGrgpZFoeR0pVuEoU1i++DD&#10;YL23ivE8mKZaNsakDa5XdwbZVtDdLZc5fWOAI7PskHaSws6o6Gzsd6VZU1Gip+liEqPUhCekVDYU&#10;g6oWlRrCFOdHUSIHo0cqKgFGZE3pTdgjwN5yANljD/WN9tFVJUJOzvnfEhucJ48UGWyYnNvGAn4E&#10;YKiqMfJgT+kftSaKoV/11JuSn19H03i0gmr3jAxhmBDv5LKhW3sQPjwLpJGg4aExD0+0aANdyWGU&#10;OKsBf310Hu2JqaTlrKMRK7n/uRGoODPfLHH4ujg7izOZNmfnxCDO8FizOtbYTXsHxISCHhQnkxjt&#10;g9mLGqF9o9dgEaOSSlhJsYl3AfebuzCMPr0nUi0WyYzm0InwYF+cjOCx0ZGSr/2bQDdSNxDpH2E/&#10;jmL2jr6DbfS0sNgE0E3i9qGv4xXQDCcuje9NfCSO98nq8CrOfwMAAP//AwBQSwMEFAAGAAgAAAAh&#10;AHnIkE3aAAAABgEAAA8AAABkcnMvZG93bnJldi54bWxMjs1OwzAQhO9IvIO1SFyq1iENPw3ZVAip&#10;Nzi08ABOvDgR8dqK3Sb06XFPcBzN6Juv2s52ECcaQ+8Y4W6VgSBune7ZIHx+7JZPIEJUrNXgmBB+&#10;KMC2vr6qVKndxHs6HaIRCcKhVAhdjL6UMrQdWRVWzhOn7suNVsUURyP1qKYEt4PMs+xBWtVzeuiU&#10;p9eO2u/D0SIszouCvDm/TXnz7ltnYrEzGvH2Zn55BhFpjn9juOgndaiTU+OOrIMYEJaP67REKEBc&#10;2vt1ig1CvtmArCv5X7/+BQAA//8DAFBLAQItABQABgAIAAAAIQC2gziS/gAAAOEBAAATAAAAAAAA&#10;AAAAAAAAAAAAAABbQ29udGVudF9UeXBlc10ueG1sUEsBAi0AFAAGAAgAAAAhADj9If/WAAAAlAEA&#10;AAsAAAAAAAAAAAAAAAAALwEAAF9yZWxzLy5yZWxzUEsBAi0AFAAGAAgAAAAhAFdX3Sl/AgAAXQUA&#10;AA4AAAAAAAAAAAAAAAAALgIAAGRycy9lMm9Eb2MueG1sUEsBAi0AFAAGAAgAAAAhAHnIkE3aAAAA&#10;BgEAAA8AAAAAAAAAAAAAAAAA2QQAAGRycy9kb3ducmV2LnhtbFBLBQYAAAAABAAEAPMAAADgBQAA&#10;AAA=&#10;" adj="19617" fillcolor="red" strokecolor="#091723 [484]" strokeweight="1pt">
                      <v:textbox>
                        <w:txbxContent>
                          <w:p w14:paraId="20061644" w14:textId="77777777" w:rsidR="001F6A71" w:rsidRPr="00986EFC" w:rsidRDefault="001F6A71" w:rsidP="001F6A71">
                            <w:pPr>
                              <w:spacing w:after="0"/>
                              <w:jc w:val="center"/>
                              <w:rPr>
                                <w:sz w:val="10"/>
                                <w:szCs w:val="10"/>
                                <w:lang w:val="fr-FR"/>
                              </w:rPr>
                            </w:pPr>
                            <w:r>
                              <w:rPr>
                                <w:sz w:val="10"/>
                                <w:szCs w:val="10"/>
                                <w:lang w:val="fr-FR"/>
                              </w:rPr>
                              <w:t>Traitement des déchets</w:t>
                            </w:r>
                          </w:p>
                        </w:txbxContent>
                      </v:textbox>
                    </v:shape>
                  </w:pict>
                </mc:Fallback>
              </mc:AlternateContent>
            </w:r>
          </w:p>
        </w:tc>
      </w:tr>
      <w:tr w:rsidR="001F6A71" w:rsidRPr="002C4641" w14:paraId="7E805AD0" w14:textId="77777777" w:rsidTr="00CD7922">
        <w:tc>
          <w:tcPr>
            <w:tcW w:w="1499" w:type="dxa"/>
          </w:tcPr>
          <w:p w14:paraId="4B62BE74"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w:drawing>
                <wp:inline distT="0" distB="0" distL="0" distR="0" wp14:anchorId="3262E3A4" wp14:editId="16C3D330">
                  <wp:extent cx="846829" cy="838200"/>
                  <wp:effectExtent l="0" t="0" r="0" b="0"/>
                  <wp:docPr id="1345537140" name="Image 1345537140" descr="Une image contenant Police, texte, Graphiqu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37140" name="Image 1345537140" descr="Une image contenant Police, texte, Graphique, logo&#10;&#10;Description générée automatiquemen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49782" cy="841123"/>
                          </a:xfrm>
                          <a:prstGeom prst="rect">
                            <a:avLst/>
                          </a:prstGeom>
                          <a:noFill/>
                        </pic:spPr>
                      </pic:pic>
                    </a:graphicData>
                  </a:graphic>
                </wp:inline>
              </w:drawing>
            </w:r>
          </w:p>
        </w:tc>
        <w:tc>
          <w:tcPr>
            <w:tcW w:w="1482" w:type="dxa"/>
          </w:tcPr>
          <w:p w14:paraId="26315204"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tc>
        <w:tc>
          <w:tcPr>
            <w:tcW w:w="1550" w:type="dxa"/>
          </w:tcPr>
          <w:p w14:paraId="4D24302E"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00592E8E"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785BA8E4"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6F6B3294"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r w:rsidR="001F6A71" w:rsidRPr="002C4641" w14:paraId="716B9AE3" w14:textId="77777777" w:rsidTr="00CD7922">
        <w:tc>
          <w:tcPr>
            <w:tcW w:w="1499" w:type="dxa"/>
          </w:tcPr>
          <w:p w14:paraId="1D28D1EE"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w:drawing>
                <wp:inline distT="0" distB="0" distL="0" distR="0" wp14:anchorId="71898C49" wp14:editId="44D7C108">
                  <wp:extent cx="835025" cy="827340"/>
                  <wp:effectExtent l="0" t="0" r="3175" b="0"/>
                  <wp:docPr id="1172318532" name="Image 1172318532" descr="Une image contenant cercle, Polic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18532" name="Image 1172318532" descr="Une image contenant cercle, Police, logo, Graphiqu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1626" cy="833881"/>
                          </a:xfrm>
                          <a:prstGeom prst="rect">
                            <a:avLst/>
                          </a:prstGeom>
                          <a:noFill/>
                        </pic:spPr>
                      </pic:pic>
                    </a:graphicData>
                  </a:graphic>
                </wp:inline>
              </w:drawing>
            </w:r>
          </w:p>
        </w:tc>
        <w:tc>
          <w:tcPr>
            <w:tcW w:w="1482" w:type="dxa"/>
          </w:tcPr>
          <w:p w14:paraId="420A4E62"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tc>
        <w:tc>
          <w:tcPr>
            <w:tcW w:w="1550" w:type="dxa"/>
          </w:tcPr>
          <w:p w14:paraId="206DE4EA"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32F39A48"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46729B9D"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35C8BF9C"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r w:rsidR="001F6A71" w:rsidRPr="002C4641" w14:paraId="1F2124C1" w14:textId="77777777" w:rsidTr="00CD7922">
        <w:tc>
          <w:tcPr>
            <w:tcW w:w="1499" w:type="dxa"/>
          </w:tcPr>
          <w:p w14:paraId="4821E0CA"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2C4641">
              <w:rPr>
                <w:rFonts w:asciiTheme="minorHAnsi" w:hAnsiTheme="minorHAnsi" w:cstheme="minorHAnsi"/>
                <w:noProof/>
                <w:sz w:val="22"/>
                <w:lang w:val="fr-FR"/>
              </w:rPr>
              <w:drawing>
                <wp:inline distT="0" distB="0" distL="0" distR="0" wp14:anchorId="24153B21" wp14:editId="5D8A380E">
                  <wp:extent cx="835175" cy="832338"/>
                  <wp:effectExtent l="0" t="0" r="3175" b="6350"/>
                  <wp:docPr id="476852991" name="Image 476852991" descr="Une image contenant capture d’écran, Police, text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52991" name="Image 476852991" descr="Une image contenant capture d’écran, Police, texte, logo&#10;&#10;Description générée automatique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40257" cy="837403"/>
                          </a:xfrm>
                          <a:prstGeom prst="rect">
                            <a:avLst/>
                          </a:prstGeom>
                          <a:noFill/>
                        </pic:spPr>
                      </pic:pic>
                    </a:graphicData>
                  </a:graphic>
                </wp:inline>
              </w:drawing>
            </w:r>
          </w:p>
        </w:tc>
        <w:tc>
          <w:tcPr>
            <w:tcW w:w="1482" w:type="dxa"/>
          </w:tcPr>
          <w:p w14:paraId="56B975A1"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tc>
        <w:tc>
          <w:tcPr>
            <w:tcW w:w="1550" w:type="dxa"/>
          </w:tcPr>
          <w:p w14:paraId="23E28FEF"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45B8939F"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550425C2"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1B296C01"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bl>
    <w:p w14:paraId="6ABC3B18" w14:textId="223EE5A5" w:rsidR="00931E59" w:rsidRPr="002C4641" w:rsidRDefault="00931E59">
      <w:pPr>
        <w:pStyle w:val="Default"/>
        <w:shd w:val="clear" w:color="auto" w:fill="FFFFFF" w:themeFill="background1"/>
        <w:rPr>
          <w:rFonts w:asciiTheme="minorHAnsi" w:hAnsiTheme="minorHAnsi" w:cstheme="minorHAnsi"/>
          <w:b/>
          <w:color w:val="auto"/>
          <w:sz w:val="22"/>
          <w:lang w:val="fr-FR"/>
        </w:rPr>
      </w:pPr>
    </w:p>
    <w:p w14:paraId="2E7A58EE" w14:textId="3BF1D285" w:rsidR="00931E59" w:rsidRPr="002C4641" w:rsidRDefault="00931E59">
      <w:pPr>
        <w:pStyle w:val="Default"/>
        <w:shd w:val="clear" w:color="auto" w:fill="FFFFFF" w:themeFill="background1"/>
        <w:rPr>
          <w:rFonts w:asciiTheme="minorHAnsi" w:hAnsiTheme="minorHAnsi" w:cstheme="minorHAnsi"/>
          <w:b/>
          <w:color w:val="auto"/>
          <w:sz w:val="22"/>
          <w:lang w:val="fr-FR"/>
        </w:rPr>
      </w:pPr>
    </w:p>
    <w:p w14:paraId="6AAC2ED1" w14:textId="29E38266" w:rsidR="00487E56" w:rsidRPr="002C4641" w:rsidRDefault="00487E56">
      <w:pPr>
        <w:pStyle w:val="Default"/>
        <w:rPr>
          <w:rFonts w:asciiTheme="minorHAnsi" w:hAnsiTheme="minorHAnsi" w:cstheme="minorHAnsi"/>
          <w:b/>
          <w:color w:val="auto"/>
          <w:sz w:val="22"/>
          <w:lang w:val="fr-FR"/>
        </w:rPr>
      </w:pPr>
    </w:p>
    <w:p w14:paraId="57373488" w14:textId="61FCA3CF" w:rsidR="00DB5CAA" w:rsidRPr="002C4641" w:rsidRDefault="001F6A71" w:rsidP="0019562F">
      <w:pPr>
        <w:rPr>
          <w:rFonts w:asciiTheme="minorHAnsi" w:hAnsiTheme="minorHAnsi" w:cstheme="minorHAnsi"/>
          <w:noProof/>
          <w:lang w:val="fr-FR"/>
        </w:rPr>
      </w:pPr>
      <w:r w:rsidRPr="002C4641">
        <w:rPr>
          <w:rFonts w:asciiTheme="minorHAnsi" w:hAnsiTheme="minorHAnsi" w:cstheme="minorHAnsi"/>
          <w:noProof/>
          <w:lang w:val="fr-FR" w:eastAsia="de-CH"/>
        </w:rPr>
        <mc:AlternateContent>
          <mc:Choice Requires="wps">
            <w:drawing>
              <wp:anchor distT="45720" distB="45720" distL="114300" distR="114300" simplePos="0" relativeHeight="251897856" behindDoc="1" locked="0" layoutInCell="1" allowOverlap="1" wp14:anchorId="7FC12772" wp14:editId="16727305">
                <wp:simplePos x="0" y="0"/>
                <wp:positionH relativeFrom="margin">
                  <wp:posOffset>-13335</wp:posOffset>
                </wp:positionH>
                <wp:positionV relativeFrom="paragraph">
                  <wp:posOffset>224790</wp:posOffset>
                </wp:positionV>
                <wp:extent cx="3512820" cy="175260"/>
                <wp:effectExtent l="0" t="0" r="0" b="0"/>
                <wp:wrapNone/>
                <wp:docPr id="11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44C1CD06" w14:textId="77777777" w:rsidR="001F6A71" w:rsidRPr="009C34D1" w:rsidRDefault="001F6A71" w:rsidP="001F6A71">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r>
                              <w:rPr>
                                <w:rFonts w:ascii="Arial" w:hAnsi="Arial" w:cs="Arial"/>
                                <w:color w:val="808080" w:themeColor="background1" w:themeShade="80"/>
                                <w:sz w:val="12"/>
                                <w:szCs w:val="12"/>
                                <w:shd w:val="clear" w:color="auto" w:fill="FFFFFF"/>
                              </w:rPr>
                              <w:t>filRouge (S.66)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12772" id="_x0000_s1134" type="#_x0000_t202" style="position:absolute;margin-left:-1.05pt;margin-top:17.7pt;width:276.6pt;height:13.8pt;z-index:-251418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E8JEQ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RjZRFXBfWRgCGMhqQHRJMW8A9nPZmx5P73XqDizHy2BP1mNp9H96bFfHEdceFlpLqM&#10;CCtJquSBs3G6CcnxkYeFO2pOoxO3l0xOOZPJEs7Tg4guvlynXS/Pdv0EAAD//wMAUEsDBBQABgAI&#10;AAAAIQCH8wsa3QAAAAgBAAAPAAAAZHJzL2Rvd25yZXYueG1sTI9BT4NAEIXvJv6HzZh4Me1CW6gi&#10;S6MmGq+t/QEDTIHIzhJ2W+i/dzzp8c17ee+bfDfbXl1o9J1jA/EyAkVcubrjxsDx633xCMoH5Bp7&#10;x2TgSh52xe1NjlntJt7T5RAaJSXsMzTQhjBkWvuqJYt+6QZi8U5utBhEjo2uR5yk3PZ6FUWpttix&#10;LLQ40FtL1ffhbA2cPqeH5GkqP8Jxu9+kr9htS3c15v5ufnkGFWgOf2H4xRd0KISpdGeuveoNLFax&#10;JA2skw0o8ZMklkNpIF1HoItc/3+g+AEAAP//AwBQSwECLQAUAAYACAAAACEAtoM4kv4AAADhAQAA&#10;EwAAAAAAAAAAAAAAAAAAAAAAW0NvbnRlbnRfVHlwZXNdLnhtbFBLAQItABQABgAIAAAAIQA4/SH/&#10;1gAAAJQBAAALAAAAAAAAAAAAAAAAAC8BAABfcmVscy8ucmVsc1BLAQItABQABgAIAAAAIQBAPE8J&#10;EQIAAP4DAAAOAAAAAAAAAAAAAAAAAC4CAABkcnMvZTJvRG9jLnhtbFBLAQItABQABgAIAAAAIQCH&#10;8wsa3QAAAAgBAAAPAAAAAAAAAAAAAAAAAGsEAABkcnMvZG93bnJldi54bWxQSwUGAAAAAAQABADz&#10;AAAAdQUAAAAA&#10;" stroked="f">
                <v:textbox>
                  <w:txbxContent>
                    <w:p w14:paraId="44C1CD06" w14:textId="77777777" w:rsidR="001F6A71" w:rsidRPr="009C34D1" w:rsidRDefault="001F6A71" w:rsidP="001F6A71">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proofErr w:type="spellStart"/>
                      <w:r>
                        <w:rPr>
                          <w:rFonts w:ascii="Arial" w:hAnsi="Arial" w:cs="Arial"/>
                          <w:color w:val="808080" w:themeColor="background1" w:themeShade="80"/>
                          <w:sz w:val="12"/>
                          <w:szCs w:val="12"/>
                          <w:shd w:val="clear" w:color="auto" w:fill="FFFFFF"/>
                        </w:rPr>
                        <w:t>filRouge</w:t>
                      </w:r>
                      <w:proofErr w:type="spellEnd"/>
                      <w:r>
                        <w:rPr>
                          <w:rFonts w:ascii="Arial" w:hAnsi="Arial" w:cs="Arial"/>
                          <w:color w:val="808080" w:themeColor="background1" w:themeShade="80"/>
                          <w:sz w:val="12"/>
                          <w:szCs w:val="12"/>
                          <w:shd w:val="clear" w:color="auto" w:fill="FFFFFF"/>
                        </w:rPr>
                        <w:t xml:space="preserve"> (S.66)</w:t>
                      </w:r>
                    </w:p>
                  </w:txbxContent>
                </v:textbox>
                <w10:wrap anchorx="margin"/>
              </v:shape>
            </w:pict>
          </mc:Fallback>
        </mc:AlternateContent>
      </w:r>
      <w:r w:rsidR="0019562F" w:rsidRPr="002C4641">
        <w:rPr>
          <w:rFonts w:asciiTheme="minorHAnsi" w:hAnsiTheme="minorHAnsi" w:cstheme="minorHAnsi"/>
          <w:noProof/>
          <w:lang w:val="fr-FR"/>
        </w:rPr>
        <w:br w:type="page"/>
      </w:r>
    </w:p>
    <w:p w14:paraId="61258935" w14:textId="77777777" w:rsidR="001F6A71" w:rsidRPr="002C4641" w:rsidRDefault="001F6A71" w:rsidP="001F6A71">
      <w:pPr>
        <w:pStyle w:val="Default"/>
        <w:shd w:val="clear" w:color="auto" w:fill="6FC884"/>
        <w:rPr>
          <w:rFonts w:asciiTheme="minorHAnsi" w:hAnsiTheme="minorHAnsi" w:cstheme="minorHAnsi"/>
          <w:b/>
          <w:color w:val="auto"/>
          <w:sz w:val="22"/>
          <w:lang w:val="fr-FR"/>
        </w:rPr>
      </w:pPr>
      <w:r w:rsidRPr="002C4641">
        <w:rPr>
          <w:rFonts w:asciiTheme="minorHAnsi" w:hAnsiTheme="minorHAnsi" w:cstheme="minorHAnsi"/>
          <w:b/>
          <w:color w:val="auto"/>
          <w:sz w:val="22"/>
          <w:lang w:val="fr-FR"/>
        </w:rPr>
        <w:lastRenderedPageBreak/>
        <w:t>Fiche de travail 5</w:t>
      </w:r>
    </w:p>
    <w:p w14:paraId="780DAF09" w14:textId="77777777" w:rsidR="001F6A71" w:rsidRPr="002C4641" w:rsidRDefault="001F6A71" w:rsidP="001F6A71">
      <w:pPr>
        <w:pStyle w:val="Default"/>
        <w:shd w:val="clear" w:color="auto" w:fill="6FC884"/>
        <w:rPr>
          <w:rFonts w:asciiTheme="minorHAnsi" w:hAnsiTheme="minorHAnsi" w:cstheme="minorHAnsi"/>
          <w:b/>
          <w:color w:val="auto"/>
          <w:sz w:val="28"/>
          <w:lang w:val="fr-FR"/>
        </w:rPr>
      </w:pPr>
      <w:r w:rsidRPr="002C4641">
        <w:rPr>
          <w:rFonts w:asciiTheme="minorHAnsi" w:hAnsiTheme="minorHAnsi" w:cstheme="minorHAnsi"/>
          <w:b/>
          <w:color w:val="auto"/>
          <w:sz w:val="28"/>
          <w:lang w:val="fr-FR"/>
        </w:rPr>
        <w:t>Production de denrées alimentaires en tenant compte des aspects "moins cher, plus rapide, plus".</w:t>
      </w:r>
    </w:p>
    <w:p w14:paraId="4000E4FB" w14:textId="77777777" w:rsidR="001F6A71" w:rsidRPr="002C4641" w:rsidRDefault="001F6A71" w:rsidP="001F6A71">
      <w:pPr>
        <w:pStyle w:val="Default"/>
        <w:shd w:val="clear" w:color="auto" w:fill="6FC884"/>
        <w:rPr>
          <w:rFonts w:asciiTheme="minorHAnsi" w:hAnsiTheme="minorHAnsi" w:cstheme="minorHAnsi"/>
          <w:color w:val="auto"/>
          <w:sz w:val="22"/>
          <w:lang w:val="fr-FR"/>
        </w:rPr>
      </w:pPr>
    </w:p>
    <w:p w14:paraId="7D5D3CA2" w14:textId="77777777" w:rsidR="001F6A71" w:rsidRPr="002C4641" w:rsidRDefault="001F6A71" w:rsidP="001F6A71">
      <w:pPr>
        <w:pStyle w:val="Default"/>
        <w:shd w:val="clear" w:color="auto" w:fill="6FC884"/>
        <w:rPr>
          <w:rFonts w:asciiTheme="minorHAnsi" w:hAnsiTheme="minorHAnsi" w:cstheme="minorHAnsi"/>
          <w:color w:val="auto"/>
          <w:sz w:val="22"/>
          <w:lang w:val="fr-FR"/>
        </w:rPr>
      </w:pPr>
      <w:r w:rsidRPr="002C4641">
        <w:rPr>
          <w:rFonts w:asciiTheme="minorHAnsi" w:hAnsiTheme="minorHAnsi" w:cstheme="minorHAnsi"/>
          <w:b/>
          <w:color w:val="auto"/>
          <w:sz w:val="22"/>
          <w:lang w:val="fr-FR"/>
        </w:rPr>
        <w:t>Durée :</w:t>
      </w:r>
      <w:r w:rsidRPr="002C4641">
        <w:rPr>
          <w:rFonts w:asciiTheme="minorHAnsi" w:hAnsiTheme="minorHAnsi" w:cstheme="minorHAnsi"/>
          <w:bCs/>
          <w:color w:val="auto"/>
          <w:sz w:val="22"/>
          <w:lang w:val="fr-FR"/>
        </w:rPr>
        <w:t xml:space="preserve"> ½ leçon</w:t>
      </w:r>
    </w:p>
    <w:p w14:paraId="7CEC0FAE" w14:textId="77777777" w:rsidR="001F6A71" w:rsidRPr="002C4641" w:rsidRDefault="001F6A71" w:rsidP="001F6A71">
      <w:pPr>
        <w:pStyle w:val="Default"/>
        <w:shd w:val="clear" w:color="auto" w:fill="6FC884"/>
        <w:rPr>
          <w:rFonts w:asciiTheme="minorHAnsi" w:hAnsiTheme="minorHAnsi" w:cstheme="minorHAnsi"/>
          <w:color w:val="auto"/>
          <w:sz w:val="22"/>
          <w:lang w:val="fr-FR"/>
        </w:rPr>
      </w:pPr>
      <w:r w:rsidRPr="002C4641">
        <w:rPr>
          <w:rFonts w:asciiTheme="minorHAnsi" w:hAnsiTheme="minorHAnsi" w:cstheme="minorHAnsi"/>
          <w:b/>
          <w:color w:val="auto"/>
          <w:sz w:val="22"/>
          <w:lang w:val="fr-FR"/>
        </w:rPr>
        <w:t xml:space="preserve">Matériel : </w:t>
      </w:r>
      <w:r w:rsidRPr="002C4641">
        <w:rPr>
          <w:rFonts w:asciiTheme="minorHAnsi" w:hAnsiTheme="minorHAnsi" w:cstheme="minorHAnsi"/>
          <w:color w:val="auto"/>
          <w:sz w:val="22"/>
          <w:lang w:val="fr-FR"/>
        </w:rPr>
        <w:t>stylos</w:t>
      </w:r>
    </w:p>
    <w:p w14:paraId="072277BB" w14:textId="77777777" w:rsidR="001F6A71" w:rsidRPr="002C4641" w:rsidRDefault="001F6A71" w:rsidP="001F6A71">
      <w:pPr>
        <w:pStyle w:val="Default"/>
        <w:shd w:val="clear" w:color="auto" w:fill="6FC884"/>
        <w:rPr>
          <w:rStyle w:val="KurzbeschriebZchn"/>
          <w:rFonts w:asciiTheme="minorHAnsi" w:hAnsiTheme="minorHAnsi" w:cstheme="minorHAnsi"/>
          <w:color w:val="auto"/>
          <w:sz w:val="22"/>
          <w:szCs w:val="22"/>
          <w:lang w:val="fr-FR"/>
        </w:rPr>
      </w:pPr>
      <w:r w:rsidRPr="002C4641">
        <w:rPr>
          <w:rStyle w:val="KurzbeschriebZchn"/>
          <w:rFonts w:asciiTheme="minorHAnsi" w:hAnsiTheme="minorHAnsi" w:cstheme="minorHAnsi"/>
          <w:color w:val="auto"/>
          <w:sz w:val="22"/>
          <w:szCs w:val="22"/>
          <w:lang w:val="fr-FR"/>
        </w:rPr>
        <w:t xml:space="preserve">Modalité : </w:t>
      </w:r>
      <w:r w:rsidRPr="002C4641">
        <w:rPr>
          <w:rStyle w:val="KurzbeschriebZchn"/>
          <w:rFonts w:asciiTheme="minorHAnsi" w:hAnsiTheme="minorHAnsi" w:cstheme="minorHAnsi"/>
          <w:b w:val="0"/>
          <w:bCs/>
          <w:color w:val="auto"/>
          <w:sz w:val="22"/>
          <w:szCs w:val="22"/>
          <w:lang w:val="fr-FR"/>
        </w:rPr>
        <w:t>travail individuel</w:t>
      </w:r>
    </w:p>
    <w:tbl>
      <w:tblPr>
        <w:tblStyle w:val="Grilledutableau"/>
        <w:tblpPr w:leftFromText="141" w:rightFromText="141" w:vertAnchor="page" w:horzAnchor="margin" w:tblpY="4013"/>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6FC884"/>
        <w:tblLook w:val="04A0" w:firstRow="1" w:lastRow="0" w:firstColumn="1" w:lastColumn="0" w:noHBand="0" w:noVBand="1"/>
      </w:tblPr>
      <w:tblGrid>
        <w:gridCol w:w="701"/>
        <w:gridCol w:w="8371"/>
      </w:tblGrid>
      <w:tr w:rsidR="001F6A71" w:rsidRPr="002C4641" w14:paraId="40F479A3" w14:textId="77777777" w:rsidTr="00CD7922">
        <w:tc>
          <w:tcPr>
            <w:tcW w:w="704" w:type="dxa"/>
            <w:shd w:val="clear" w:color="auto" w:fill="6FC884"/>
          </w:tcPr>
          <w:p w14:paraId="5057FB9A" w14:textId="77777777" w:rsidR="001F6A71" w:rsidRPr="002C4641" w:rsidRDefault="001F6A71" w:rsidP="00CD7922">
            <w:pPr>
              <w:pStyle w:val="Default"/>
              <w:shd w:val="clear" w:color="auto" w:fill="6FC884"/>
              <w:rPr>
                <w:rFonts w:asciiTheme="minorHAnsi" w:hAnsiTheme="minorHAnsi" w:cstheme="minorHAnsi"/>
                <w:sz w:val="22"/>
                <w:lang w:val="fr-FR"/>
              </w:rPr>
            </w:pPr>
            <w:r w:rsidRPr="002C4641">
              <w:rPr>
                <w:rFonts w:asciiTheme="minorHAnsi" w:hAnsiTheme="minorHAnsi" w:cstheme="minorHAnsi"/>
                <w:noProof/>
                <w:sz w:val="22"/>
                <w:lang w:val="fr-FR" w:eastAsia="de-CH"/>
              </w:rPr>
              <w:drawing>
                <wp:inline distT="0" distB="0" distL="0" distR="0" wp14:anchorId="3A190595" wp14:editId="6CF806E8">
                  <wp:extent cx="194945" cy="194945"/>
                  <wp:effectExtent l="0" t="0" r="0" b="0"/>
                  <wp:docPr id="7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5A5C2566" w14:textId="77777777" w:rsidR="001F6A71" w:rsidRPr="002C4641" w:rsidRDefault="001F6A71" w:rsidP="00CD7922">
            <w:pPr>
              <w:pStyle w:val="Default"/>
              <w:shd w:val="clear" w:color="auto" w:fill="6FC884"/>
              <w:rPr>
                <w:rFonts w:asciiTheme="minorHAnsi" w:hAnsiTheme="minorHAnsi" w:cstheme="minorHAnsi"/>
                <w:sz w:val="22"/>
                <w:lang w:val="fr-FR"/>
              </w:rPr>
            </w:pPr>
          </w:p>
          <w:p w14:paraId="1C13ADD2" w14:textId="77777777" w:rsidR="001F6A71" w:rsidRPr="002C4641" w:rsidRDefault="001F6A71" w:rsidP="00CD7922">
            <w:pPr>
              <w:pStyle w:val="Default"/>
              <w:shd w:val="clear" w:color="auto" w:fill="6FC884"/>
              <w:rPr>
                <w:rFonts w:asciiTheme="minorHAnsi" w:hAnsiTheme="minorHAnsi" w:cstheme="minorHAnsi"/>
                <w:sz w:val="22"/>
                <w:lang w:val="fr-FR"/>
              </w:rPr>
            </w:pPr>
          </w:p>
          <w:p w14:paraId="3A001D1E" w14:textId="77777777" w:rsidR="001F6A71" w:rsidRPr="002C4641" w:rsidRDefault="001F6A71" w:rsidP="00CD7922">
            <w:pPr>
              <w:pStyle w:val="Default"/>
              <w:shd w:val="clear" w:color="auto" w:fill="6FC884"/>
              <w:rPr>
                <w:rFonts w:asciiTheme="minorHAnsi" w:hAnsiTheme="minorHAnsi" w:cstheme="minorHAnsi"/>
                <w:sz w:val="22"/>
                <w:lang w:val="fr-FR"/>
              </w:rPr>
            </w:pPr>
            <w:r w:rsidRPr="002C4641">
              <w:rPr>
                <w:rFonts w:asciiTheme="minorHAnsi" w:hAnsiTheme="minorHAnsi" w:cstheme="minorHAnsi"/>
                <w:noProof/>
                <w:sz w:val="22"/>
                <w:lang w:val="fr-FR" w:eastAsia="de-CH"/>
              </w:rPr>
              <w:drawing>
                <wp:inline distT="0" distB="0" distL="0" distR="0" wp14:anchorId="022DF410" wp14:editId="37F8AE01">
                  <wp:extent cx="209550" cy="201168"/>
                  <wp:effectExtent l="0" t="0" r="0" b="8890"/>
                  <wp:docPr id="74" name="Grafik 7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13195" cy="204667"/>
                          </a:xfrm>
                          <a:prstGeom prst="rect">
                            <a:avLst/>
                          </a:prstGeom>
                        </pic:spPr>
                      </pic:pic>
                    </a:graphicData>
                  </a:graphic>
                </wp:inline>
              </w:drawing>
            </w:r>
          </w:p>
        </w:tc>
        <w:tc>
          <w:tcPr>
            <w:tcW w:w="8510" w:type="dxa"/>
            <w:shd w:val="clear" w:color="auto" w:fill="6FC884"/>
          </w:tcPr>
          <w:p w14:paraId="3169DAD8" w14:textId="77777777" w:rsidR="001F6A71" w:rsidRPr="002C4641" w:rsidRDefault="001F6A71" w:rsidP="00CD7922">
            <w:pPr>
              <w:pStyle w:val="Default"/>
              <w:rPr>
                <w:rFonts w:asciiTheme="minorHAnsi" w:hAnsiTheme="minorHAnsi" w:cstheme="minorHAnsi"/>
                <w:sz w:val="22"/>
                <w:lang w:val="fr-FR"/>
              </w:rPr>
            </w:pPr>
            <w:r w:rsidRPr="002C4641">
              <w:rPr>
                <w:rFonts w:asciiTheme="minorHAnsi" w:hAnsiTheme="minorHAnsi" w:cstheme="minorHAnsi"/>
                <w:sz w:val="22"/>
                <w:lang w:val="fr-FR"/>
              </w:rPr>
              <w:t>Comment peut-on produire un produit alimentaire moins cher, plus rapidement et en plus grandes quantités ?</w:t>
            </w:r>
          </w:p>
          <w:p w14:paraId="44FD6D3B" w14:textId="77777777" w:rsidR="001F6A71" w:rsidRPr="002C4641" w:rsidRDefault="001F6A71" w:rsidP="00CD7922">
            <w:pPr>
              <w:pStyle w:val="Default"/>
              <w:rPr>
                <w:rFonts w:asciiTheme="minorHAnsi" w:hAnsiTheme="minorHAnsi" w:cstheme="minorHAnsi"/>
                <w:sz w:val="22"/>
                <w:lang w:val="fr-FR"/>
              </w:rPr>
            </w:pPr>
          </w:p>
          <w:p w14:paraId="49544554"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lang w:val="fr-FR"/>
              </w:rPr>
            </w:pPr>
            <w:r w:rsidRPr="002C4641">
              <w:rPr>
                <w:rFonts w:asciiTheme="minorHAnsi" w:hAnsiTheme="minorHAnsi" w:cstheme="minorHAnsi"/>
                <w:sz w:val="22"/>
                <w:lang w:val="fr-FR"/>
              </w:rPr>
              <w:t>Explique comment un bien de consommation peut être produit moins cher, plus rapidement et en plus grandes quantités, et quelles sont les conséquences pour l'environnement, les humains et l'économie.</w:t>
            </w:r>
          </w:p>
        </w:tc>
      </w:tr>
    </w:tbl>
    <w:p w14:paraId="7DEB3F0C" w14:textId="77777777" w:rsidR="001F6A71" w:rsidRPr="002C4641" w:rsidRDefault="001F6A71" w:rsidP="001F6A71">
      <w:pPr>
        <w:pStyle w:val="Default"/>
        <w:shd w:val="clear" w:color="auto" w:fill="FFFFFF" w:themeFill="background1"/>
        <w:rPr>
          <w:rStyle w:val="KurzbeschriebZchn"/>
          <w:rFonts w:asciiTheme="minorHAnsi" w:hAnsiTheme="minorHAnsi" w:cstheme="minorHAnsi"/>
          <w:color w:val="auto"/>
          <w:sz w:val="22"/>
          <w:szCs w:val="22"/>
          <w:lang w:val="fr-FR"/>
        </w:rPr>
      </w:pPr>
    </w:p>
    <w:p w14:paraId="44DEB196" w14:textId="77777777" w:rsidR="001F6A71" w:rsidRPr="002C4641" w:rsidRDefault="001F6A71" w:rsidP="001F6A71">
      <w:pPr>
        <w:pStyle w:val="Default"/>
        <w:shd w:val="clear" w:color="auto" w:fill="FFFFFF" w:themeFill="background1"/>
        <w:rPr>
          <w:rStyle w:val="KurzbeschriebZchn"/>
          <w:rFonts w:asciiTheme="minorHAnsi" w:hAnsiTheme="minorHAnsi" w:cstheme="minorHAnsi"/>
          <w:color w:val="auto"/>
          <w:sz w:val="22"/>
          <w:szCs w:val="22"/>
          <w:lang w:val="fr-FR"/>
        </w:rPr>
      </w:pPr>
    </w:p>
    <w:p w14:paraId="2E4F95A5" w14:textId="77777777" w:rsidR="001F6A71" w:rsidRPr="002C4641" w:rsidRDefault="001F6A71" w:rsidP="001F6A71">
      <w:pPr>
        <w:rPr>
          <w:rStyle w:val="KurzbeschriebZchn"/>
          <w:sz w:val="24"/>
          <w:szCs w:val="24"/>
          <w:lang w:val="fr-FR"/>
        </w:rPr>
      </w:pPr>
    </w:p>
    <w:tbl>
      <w:tblPr>
        <w:tblStyle w:val="Grilledutableau"/>
        <w:tblW w:w="0" w:type="auto"/>
        <w:tblLook w:val="04A0" w:firstRow="1" w:lastRow="0" w:firstColumn="1" w:lastColumn="0" w:noHBand="0" w:noVBand="1"/>
      </w:tblPr>
      <w:tblGrid>
        <w:gridCol w:w="9062"/>
      </w:tblGrid>
      <w:tr w:rsidR="001F6A71" w:rsidRPr="002C4641" w14:paraId="5603F74A" w14:textId="77777777" w:rsidTr="00CD7922">
        <w:tc>
          <w:tcPr>
            <w:tcW w:w="9205" w:type="dxa"/>
            <w:tcBorders>
              <w:top w:val="single" w:sz="4" w:space="0" w:color="6FC884"/>
              <w:left w:val="single" w:sz="4" w:space="0" w:color="6FC884"/>
              <w:bottom w:val="single" w:sz="4" w:space="0" w:color="6FC884"/>
              <w:right w:val="single" w:sz="4" w:space="0" w:color="6FC884"/>
            </w:tcBorders>
          </w:tcPr>
          <w:p w14:paraId="3E2C9FBA" w14:textId="77777777" w:rsidR="001F6A71" w:rsidRPr="002C4641" w:rsidRDefault="001F6A71" w:rsidP="00CD792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2C4641">
              <w:rPr>
                <w:rFonts w:asciiTheme="minorHAnsi" w:hAnsiTheme="minorHAnsi" w:cstheme="minorHAnsi"/>
                <w:lang w:val="fr-FR"/>
              </w:rPr>
              <w:t>Je me réfère au</w:t>
            </w:r>
          </w:p>
          <w:p w14:paraId="50F872AB" w14:textId="77777777" w:rsidR="001F6A71" w:rsidRPr="002C4641" w:rsidRDefault="001F6A71" w:rsidP="00CD792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p>
          <w:p w14:paraId="6653EAA0" w14:textId="77777777" w:rsidR="001F6A71" w:rsidRPr="002C4641" w:rsidRDefault="001F6A71" w:rsidP="00CD7922">
            <w:pPr>
              <w:pStyle w:val="Paragraphedeliste"/>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2C4641">
              <w:rPr>
                <w:rFonts w:asciiTheme="minorHAnsi" w:hAnsiTheme="minorHAnsi" w:cstheme="minorHAnsi"/>
                <w:lang w:val="fr-FR"/>
              </w:rPr>
              <w:t>...cycle de vie, du semis à la pomme de terre</w:t>
            </w:r>
          </w:p>
          <w:p w14:paraId="3C5CFA88" w14:textId="77777777" w:rsidR="001F6A71" w:rsidRPr="002C4641" w:rsidRDefault="001F6A71" w:rsidP="00CD7922">
            <w:pPr>
              <w:pStyle w:val="Paragraphedeliste"/>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2C4641">
              <w:rPr>
                <w:rFonts w:asciiTheme="minorHAnsi" w:hAnsiTheme="minorHAnsi" w:cstheme="minorHAnsi"/>
                <w:lang w:val="fr-FR"/>
              </w:rPr>
              <w:t>...cycle de vie de la pomme de terre aux chips.</w:t>
            </w:r>
          </w:p>
        </w:tc>
      </w:tr>
    </w:tbl>
    <w:tbl>
      <w:tblPr>
        <w:tblStyle w:val="Grilledutableau"/>
        <w:tblpPr w:leftFromText="141" w:rightFromText="141" w:vertAnchor="text" w:horzAnchor="margin" w:tblpY="376"/>
        <w:tblW w:w="9207" w:type="dxa"/>
        <w:tblLayout w:type="fixed"/>
        <w:tblLook w:val="04A0" w:firstRow="1" w:lastRow="0" w:firstColumn="1" w:lastColumn="0" w:noHBand="0" w:noVBand="1"/>
      </w:tblPr>
      <w:tblGrid>
        <w:gridCol w:w="5818"/>
        <w:gridCol w:w="1129"/>
        <w:gridCol w:w="1129"/>
        <w:gridCol w:w="1131"/>
      </w:tblGrid>
      <w:tr w:rsidR="001F6A71" w:rsidRPr="002C4641" w14:paraId="472FEA6C" w14:textId="77777777" w:rsidTr="00CD7922">
        <w:trPr>
          <w:trHeight w:val="48"/>
        </w:trPr>
        <w:tc>
          <w:tcPr>
            <w:tcW w:w="5818" w:type="dxa"/>
            <w:vMerge w:val="restart"/>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7132C173" w14:textId="77777777" w:rsidR="001F6A71" w:rsidRPr="002C4641" w:rsidRDefault="001F6A71" w:rsidP="00CD7922">
            <w:pPr>
              <w:jc w:val="center"/>
              <w:rPr>
                <w:rFonts w:asciiTheme="minorHAnsi" w:hAnsiTheme="minorHAnsi" w:cstheme="minorHAnsi"/>
                <w:lang w:val="fr-FR"/>
              </w:rPr>
            </w:pPr>
            <w:bookmarkStart w:id="9" w:name="_Hlk69368909"/>
            <w:r w:rsidRPr="002C4641">
              <w:rPr>
                <w:rFonts w:asciiTheme="minorHAnsi" w:hAnsiTheme="minorHAnsi" w:cstheme="minorHAnsi"/>
                <w:lang w:val="fr-FR"/>
              </w:rPr>
              <w:t>Moins cher, plus rapide et de plus grandes quantités</w:t>
            </w:r>
          </w:p>
        </w:tc>
        <w:tc>
          <w:tcPr>
            <w:tcW w:w="3388" w:type="dxa"/>
            <w:gridSpan w:val="3"/>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43344460"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lang w:val="fr-FR"/>
              </w:rPr>
              <w:t>Conséquences</w:t>
            </w:r>
          </w:p>
        </w:tc>
      </w:tr>
      <w:tr w:rsidR="001F6A71" w:rsidRPr="002C4641" w14:paraId="135A2D4C" w14:textId="77777777" w:rsidTr="00CD7922">
        <w:trPr>
          <w:trHeight w:val="48"/>
        </w:trPr>
        <w:tc>
          <w:tcPr>
            <w:tcW w:w="5818" w:type="dxa"/>
            <w:vMerge/>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hideMark/>
          </w:tcPr>
          <w:p w14:paraId="1440F905" w14:textId="77777777" w:rsidR="001F6A71" w:rsidRPr="002C4641" w:rsidRDefault="001F6A71" w:rsidP="00CD7922">
            <w:pPr>
              <w:rPr>
                <w:rFonts w:asciiTheme="minorHAnsi" w:hAnsiTheme="minorHAnsi" w:cstheme="minorHAnsi"/>
                <w:lang w:val="fr-FR"/>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13F69625" w14:textId="110ADB61" w:rsidR="001F6A71" w:rsidRPr="002C4641" w:rsidRDefault="001F6A71" w:rsidP="001F6A71">
            <w:pPr>
              <w:jc w:val="center"/>
              <w:rPr>
                <w:rFonts w:asciiTheme="minorHAnsi" w:hAnsiTheme="minorHAnsi" w:cstheme="minorHAnsi"/>
                <w:lang w:val="fr-FR"/>
              </w:rPr>
            </w:pPr>
            <w:r w:rsidRPr="002C4641">
              <w:rPr>
                <w:rFonts w:asciiTheme="minorHAnsi" w:hAnsiTheme="minorHAnsi" w:cstheme="minorHAnsi"/>
                <w:lang w:val="fr-FR"/>
              </w:rPr>
              <w:t>Environnement</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75EACA1A"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lang w:val="fr-FR"/>
              </w:rPr>
              <w:t>Social</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4B583E48"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lang w:val="fr-FR"/>
              </w:rPr>
              <w:t>Economie</w:t>
            </w:r>
          </w:p>
        </w:tc>
      </w:tr>
      <w:tr w:rsidR="001F6A71" w:rsidRPr="002C4641" w14:paraId="0082C8B0" w14:textId="77777777" w:rsidTr="00CD7922">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588679F" w14:textId="77777777" w:rsidR="001F6A71" w:rsidRPr="002C4641" w:rsidRDefault="001F6A71" w:rsidP="00CD7922">
            <w:pPr>
              <w:rPr>
                <w:rFonts w:asciiTheme="minorHAnsi" w:hAnsiTheme="minorHAnsi" w:cstheme="minorHAnsi"/>
                <w:lang w:val="fr-FR"/>
              </w:rPr>
            </w:pPr>
            <w:r w:rsidRPr="002C4641">
              <w:rPr>
                <w:rFonts w:asciiTheme="minorHAnsi" w:hAnsiTheme="minorHAnsi" w:cstheme="minorHAnsi"/>
                <w:lang w:val="fr-FR"/>
              </w:rPr>
              <w:t>Le produit peut être fabriqué plus rapidement car...</w:t>
            </w:r>
          </w:p>
          <w:p w14:paraId="5CFBFC47" w14:textId="77777777" w:rsidR="001F6A71" w:rsidRPr="002C4641" w:rsidRDefault="001F6A71" w:rsidP="00CD7922">
            <w:pPr>
              <w:rPr>
                <w:rFonts w:asciiTheme="minorHAnsi" w:hAnsiTheme="minorHAnsi" w:cstheme="minorHAnsi"/>
                <w:lang w:val="fr-FR"/>
              </w:rPr>
            </w:pPr>
          </w:p>
          <w:p w14:paraId="4A0A0E81" w14:textId="77777777" w:rsidR="001F6A71" w:rsidRPr="002C4641" w:rsidRDefault="001F6A71" w:rsidP="00CD7922">
            <w:pPr>
              <w:rPr>
                <w:rFonts w:asciiTheme="minorHAnsi" w:hAnsiTheme="minorHAnsi" w:cstheme="minorHAnsi"/>
                <w:lang w:val="fr-FR"/>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7EDB351D" w14:textId="77777777" w:rsidR="001F6A71" w:rsidRPr="002C4641" w:rsidRDefault="001F6A71" w:rsidP="00CD7922">
            <w:pPr>
              <w:ind w:left="-21"/>
              <w:jc w:val="cente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s">
                  <w:drawing>
                    <wp:inline distT="0" distB="0" distL="0" distR="0" wp14:anchorId="5A382BF0" wp14:editId="37FA8349">
                      <wp:extent cx="217170" cy="217170"/>
                      <wp:effectExtent l="0" t="0" r="11430" b="11430"/>
                      <wp:docPr id="1129" name="Rechteck 112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FD2A774" id="Rechteck 112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SneQIAAIUFAAAOAAAAZHJzL2Uyb0RvYy54bWysVN9vEzEMfkfif4jyzq5XbQyqXadq0xDS&#10;NCY2tOc0l/Qi5eLgpL2Wvx4n96NjTCAh+pA6Z/uz/cX2xeW+tWynMBhwFS9PZpwpJ6E2blPxb483&#10;7z5wFqJwtbDgVMUPKvDL5ds3F51fqDk0YGuFjEBcWHS+4k2MflEUQTaqFeEEvHKk1ICtiHTFTVGj&#10;6Ai9tcV8NntfdIC1R5AqBPp63Sv5MuNrrWT8onVQkdmKU24xn5jPdTqL5YVYbFD4xsghDfEPWbTC&#10;OAo6QV2LKNgWzW9QrZEIAXQ8kdAWoLWRKtdA1ZSzF9U8NMKrXAuRE/xEU/h/sPJu9+DvkWjofFgE&#10;ElMVe41t+qf82D6TdZjIUvvIJH2cl+flOVEqSTXIhFIcnT2G+ElBy5JQcaS3yBSJ3W2IvelokmIF&#10;sKa+MdbmS3p/dWWR7QS93HpTppci8F+srPubY9y/4kgwybM4VpyleLAq4Vn3VWlm6lRjTjg34zEZ&#10;IaVysexVjahVn+PZjH5jlmP6OecMmJA1VTdhDwCjZQ8yYvfFDvbJVeVenpxnf0qsd548cmRwcXJu&#10;jQN8DcBSVUPk3n4kqacmsbSG+nCPDKGfpODljaHnvRUh3guk0aGOoHUQv9ChLXQVh0HirAH88dr3&#10;ZE8dTVrOOhrFiofvW4GKM/vZUa9/LE9P0+zmy+nZ+Zwu+Fyzfq5x2/YKqGdKWjxeZjHZRzuKGqF9&#10;oq2xSlFJJZyk2BWXEcfLVexXBO0dqVarbEbz6kW8dQ9eJvDEamrfx/2TQD/0eKThuINxbMXiRav3&#10;tsnTwWobQZs8B0deB75p1nPjDHspLZPn92x13J7LnwAAAP//AwBQSwMEFAAGAAgAAAAhAJyFZ07X&#10;AAAAAwEAAA8AAABkcnMvZG93bnJldi54bWxMj0tPw0AMhO9I/IeVkbjRDQEVFLKpeAgQvVEeZzdr&#10;kojYG2W3beDXY+AAF4+ssWY+l4uJe7OlMXZBHBzPMjAkdfCdNA6en26PzsHEhOKxD0IOPijCotrf&#10;K7HwYSePtF2lxmiIxAIdtCkNhbWxbokxzsJAot5bGBmTrmNj/Yg7Defe5lk2t4ydaEOLA123VL+v&#10;NuyAl3I1vNxnyPn84TNyfXd20706d3gwXV6ASTSlv2P4xld0qJRpHTbio+kd6CPpZ6p3cpqDWf+q&#10;rUr7n736AgAA//8DAFBLAQItABQABgAIAAAAIQC2gziS/gAAAOEBAAATAAAAAAAAAAAAAAAAAAAA&#10;AABbQ29udGVudF9UeXBlc10ueG1sUEsBAi0AFAAGAAgAAAAhADj9If/WAAAAlAEAAAsAAAAAAAAA&#10;AAAAAAAALwEAAF9yZWxzLy5yZWxzUEsBAi0AFAAGAAgAAAAhAPoQ1Kd5AgAAhQUAAA4AAAAAAAAA&#10;AAAAAAAALgIAAGRycy9lMm9Eb2MueG1sUEsBAi0AFAAGAAgAAAAhAJyFZ07XAAAAAwEAAA8AAAAA&#10;AAAAAAAAAAAA0wQAAGRycy9kb3ducmV2LnhtbFBLBQYAAAAABAAEAPMAAADX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A9199F7"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s">
                  <w:drawing>
                    <wp:inline distT="0" distB="0" distL="0" distR="0" wp14:anchorId="208B4CFB" wp14:editId="1B14FB46">
                      <wp:extent cx="217170" cy="217170"/>
                      <wp:effectExtent l="0" t="0" r="11430" b="11430"/>
                      <wp:docPr id="1130" name="Rechteck 113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23B23DE" id="Rechteck 113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SneQIAAIUFAAAOAAAAZHJzL2Uyb0RvYy54bWysVN9vEzEMfkfif4jyzq5XbQyqXadq0xDS&#10;NCY2tOc0l/Qi5eLgpL2Wvx4n96NjTCAh+pA6Z/uz/cX2xeW+tWynMBhwFS9PZpwpJ6E2blPxb483&#10;7z5wFqJwtbDgVMUPKvDL5ds3F51fqDk0YGuFjEBcWHS+4k2MflEUQTaqFeEEvHKk1ICtiHTFTVGj&#10;6Ai9tcV8NntfdIC1R5AqBPp63Sv5MuNrrWT8onVQkdmKU24xn5jPdTqL5YVYbFD4xsghDfEPWbTC&#10;OAo6QV2LKNgWzW9QrZEIAXQ8kdAWoLWRKtdA1ZSzF9U8NMKrXAuRE/xEU/h/sPJu9+DvkWjofFgE&#10;ElMVe41t+qf82D6TdZjIUvvIJH2cl+flOVEqSTXIhFIcnT2G+ElBy5JQcaS3yBSJ3W2IvelokmIF&#10;sKa+MdbmS3p/dWWR7QS93HpTppci8F+srPubY9y/4kgwybM4VpyleLAq4Vn3VWlm6lRjTjg34zEZ&#10;IaVysexVjahVn+PZjH5jlmP6OecMmJA1VTdhDwCjZQ8yYvfFDvbJVeVenpxnf0qsd548cmRwcXJu&#10;jQN8DcBSVUPk3n4kqacmsbSG+nCPDKGfpODljaHnvRUh3guk0aGOoHUQv9ChLXQVh0HirAH88dr3&#10;ZE8dTVrOOhrFiofvW4GKM/vZUa9/LE9P0+zmy+nZ+Zwu+Fyzfq5x2/YKqGdKWjxeZjHZRzuKGqF9&#10;oq2xSlFJJZyk2BWXEcfLVexXBO0dqVarbEbz6kW8dQ9eJvDEamrfx/2TQD/0eKThuINxbMXiRav3&#10;tsnTwWobQZs8B0deB75p1nPjDHspLZPn92x13J7LnwAAAP//AwBQSwMEFAAGAAgAAAAhAJyFZ07X&#10;AAAAAwEAAA8AAABkcnMvZG93bnJldi54bWxMj0tPw0AMhO9I/IeVkbjRDQEVFLKpeAgQvVEeZzdr&#10;kojYG2W3beDXY+AAF4+ssWY+l4uJe7OlMXZBHBzPMjAkdfCdNA6en26PzsHEhOKxD0IOPijCotrf&#10;K7HwYSePtF2lxmiIxAIdtCkNhbWxbokxzsJAot5bGBmTrmNj/Yg7Defe5lk2t4ydaEOLA123VL+v&#10;NuyAl3I1vNxnyPn84TNyfXd20706d3gwXV6ASTSlv2P4xld0qJRpHTbio+kd6CPpZ6p3cpqDWf+q&#10;rUr7n736AgAA//8DAFBLAQItABQABgAIAAAAIQC2gziS/gAAAOEBAAATAAAAAAAAAAAAAAAAAAAA&#10;AABbQ29udGVudF9UeXBlc10ueG1sUEsBAi0AFAAGAAgAAAAhADj9If/WAAAAlAEAAAsAAAAAAAAA&#10;AAAAAAAALwEAAF9yZWxzLy5yZWxzUEsBAi0AFAAGAAgAAAAhAPoQ1Kd5AgAAhQUAAA4AAAAAAAAA&#10;AAAAAAAALgIAAGRycy9lMm9Eb2MueG1sUEsBAi0AFAAGAAgAAAAhAJyFZ07XAAAAAwEAAA8AAAAA&#10;AAAAAAAAAAAA0wQAAGRycy9kb3ducmV2LnhtbFBLBQYAAAAABAAEAPMAAADX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7ECC5917"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s">
                  <w:drawing>
                    <wp:inline distT="0" distB="0" distL="0" distR="0" wp14:anchorId="0EF867DA" wp14:editId="6AB4CB3E">
                      <wp:extent cx="217170" cy="217170"/>
                      <wp:effectExtent l="0" t="0" r="11430" b="11430"/>
                      <wp:docPr id="1131" name="Rechteck 113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32F9F39" id="Rechteck 113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SneQIAAIUFAAAOAAAAZHJzL2Uyb0RvYy54bWysVN9vEzEMfkfif4jyzq5XbQyqXadq0xDS&#10;NCY2tOc0l/Qi5eLgpL2Wvx4n96NjTCAh+pA6Z/uz/cX2xeW+tWynMBhwFS9PZpwpJ6E2blPxb483&#10;7z5wFqJwtbDgVMUPKvDL5ds3F51fqDk0YGuFjEBcWHS+4k2MflEUQTaqFeEEvHKk1ICtiHTFTVGj&#10;6Ai9tcV8NntfdIC1R5AqBPp63Sv5MuNrrWT8onVQkdmKU24xn5jPdTqL5YVYbFD4xsghDfEPWbTC&#10;OAo6QV2LKNgWzW9QrZEIAXQ8kdAWoLWRKtdA1ZSzF9U8NMKrXAuRE/xEU/h/sPJu9+DvkWjofFgE&#10;ElMVe41t+qf82D6TdZjIUvvIJH2cl+flOVEqSTXIhFIcnT2G+ElBy5JQcaS3yBSJ3W2IvelokmIF&#10;sKa+MdbmS3p/dWWR7QS93HpTppci8F+srPubY9y/4kgwybM4VpyleLAq4Vn3VWlm6lRjTjg34zEZ&#10;IaVysexVjahVn+PZjH5jlmP6OecMmJA1VTdhDwCjZQ8yYvfFDvbJVeVenpxnf0qsd548cmRwcXJu&#10;jQN8DcBSVUPk3n4kqacmsbSG+nCPDKGfpODljaHnvRUh3guk0aGOoHUQv9ChLXQVh0HirAH88dr3&#10;ZE8dTVrOOhrFiofvW4GKM/vZUa9/LE9P0+zmy+nZ+Zwu+Fyzfq5x2/YKqGdKWjxeZjHZRzuKGqF9&#10;oq2xSlFJJZyk2BWXEcfLVexXBO0dqVarbEbz6kW8dQ9eJvDEamrfx/2TQD/0eKThuINxbMXiRav3&#10;tsnTwWobQZs8B0deB75p1nPjDHspLZPn92x13J7LnwAAAP//AwBQSwMEFAAGAAgAAAAhAJyFZ07X&#10;AAAAAwEAAA8AAABkcnMvZG93bnJldi54bWxMj0tPw0AMhO9I/IeVkbjRDQEVFLKpeAgQvVEeZzdr&#10;kojYG2W3beDXY+AAF4+ssWY+l4uJe7OlMXZBHBzPMjAkdfCdNA6en26PzsHEhOKxD0IOPijCotrf&#10;K7HwYSePtF2lxmiIxAIdtCkNhbWxbokxzsJAot5bGBmTrmNj/Yg7Defe5lk2t4ydaEOLA123VL+v&#10;NuyAl3I1vNxnyPn84TNyfXd20706d3gwXV6ASTSlv2P4xld0qJRpHTbio+kd6CPpZ6p3cpqDWf+q&#10;rUr7n736AgAA//8DAFBLAQItABQABgAIAAAAIQC2gziS/gAAAOEBAAATAAAAAAAAAAAAAAAAAAAA&#10;AABbQ29udGVudF9UeXBlc10ueG1sUEsBAi0AFAAGAAgAAAAhADj9If/WAAAAlAEAAAsAAAAAAAAA&#10;AAAAAAAALwEAAF9yZWxzLy5yZWxzUEsBAi0AFAAGAAgAAAAhAPoQ1Kd5AgAAhQUAAA4AAAAAAAAA&#10;AAAAAAAALgIAAGRycy9lMm9Eb2MueG1sUEsBAi0AFAAGAAgAAAAhAJyFZ07XAAAAAwEAAA8AAAAA&#10;AAAAAAAAAAAA0wQAAGRycy9kb3ducmV2LnhtbFBLBQYAAAAABAAEAPMAAADXBQAAAAA=&#10;" fillcolor="white [3212]" strokecolor="black [3213]" strokeweight="1pt">
                      <w10:anchorlock/>
                    </v:rect>
                  </w:pict>
                </mc:Fallback>
              </mc:AlternateContent>
            </w:r>
          </w:p>
        </w:tc>
      </w:tr>
      <w:tr w:rsidR="001F6A71" w:rsidRPr="002C4641" w14:paraId="3DAA20C0" w14:textId="77777777" w:rsidTr="00CD7922">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3459A8D5" w14:textId="77777777" w:rsidR="001F6A71" w:rsidRPr="002C4641" w:rsidRDefault="001F6A71" w:rsidP="00CD7922">
            <w:pPr>
              <w:rPr>
                <w:rFonts w:asciiTheme="minorHAnsi" w:hAnsiTheme="minorHAnsi" w:cstheme="minorHAnsi"/>
                <w:lang w:val="fr-FR"/>
              </w:rPr>
            </w:pPr>
            <w:r w:rsidRPr="002C4641">
              <w:rPr>
                <w:rFonts w:asciiTheme="minorHAnsi" w:hAnsiTheme="minorHAnsi" w:cstheme="minorHAnsi"/>
                <w:lang w:val="fr-FR"/>
              </w:rPr>
              <w:t>Le produit peut être fabriqué moins cher parce que…</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6EAEC340"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s">
                  <w:drawing>
                    <wp:inline distT="0" distB="0" distL="0" distR="0" wp14:anchorId="34E5FA71" wp14:editId="75C5909F">
                      <wp:extent cx="217170" cy="217170"/>
                      <wp:effectExtent l="0" t="0" r="11430" b="11430"/>
                      <wp:docPr id="1132" name="Rechteck 1132"/>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75F4DB9" id="Rechteck 1132"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SneQIAAIUFAAAOAAAAZHJzL2Uyb0RvYy54bWysVN9vEzEMfkfif4jyzq5XbQyqXadq0xDS&#10;NCY2tOc0l/Qi5eLgpL2Wvx4n96NjTCAh+pA6Z/uz/cX2xeW+tWynMBhwFS9PZpwpJ6E2blPxb483&#10;7z5wFqJwtbDgVMUPKvDL5ds3F51fqDk0YGuFjEBcWHS+4k2MflEUQTaqFeEEvHKk1ICtiHTFTVGj&#10;6Ai9tcV8NntfdIC1R5AqBPp63Sv5MuNrrWT8onVQkdmKU24xn5jPdTqL5YVYbFD4xsghDfEPWbTC&#10;OAo6QV2LKNgWzW9QrZEIAXQ8kdAWoLWRKtdA1ZSzF9U8NMKrXAuRE/xEU/h/sPJu9+DvkWjofFgE&#10;ElMVe41t+qf82D6TdZjIUvvIJH2cl+flOVEqSTXIhFIcnT2G+ElBy5JQcaS3yBSJ3W2IvelokmIF&#10;sKa+MdbmS3p/dWWR7QS93HpTppci8F+srPubY9y/4kgwybM4VpyleLAq4Vn3VWlm6lRjTjg34zEZ&#10;IaVysexVjahVn+PZjH5jlmP6OecMmJA1VTdhDwCjZQ8yYvfFDvbJVeVenpxnf0qsd548cmRwcXJu&#10;jQN8DcBSVUPk3n4kqacmsbSG+nCPDKGfpODljaHnvRUh3guk0aGOoHUQv9ChLXQVh0HirAH88dr3&#10;ZE8dTVrOOhrFiofvW4GKM/vZUa9/LE9P0+zmy+nZ+Zwu+Fyzfq5x2/YKqGdKWjxeZjHZRzuKGqF9&#10;oq2xSlFJJZyk2BWXEcfLVexXBO0dqVarbEbz6kW8dQ9eJvDEamrfx/2TQD/0eKThuINxbMXiRav3&#10;tsnTwWobQZs8B0deB75p1nPjDHspLZPn92x13J7LnwAAAP//AwBQSwMEFAAGAAgAAAAhAJyFZ07X&#10;AAAAAwEAAA8AAABkcnMvZG93bnJldi54bWxMj0tPw0AMhO9I/IeVkbjRDQEVFLKpeAgQvVEeZzdr&#10;kojYG2W3beDXY+AAF4+ssWY+l4uJe7OlMXZBHBzPMjAkdfCdNA6en26PzsHEhOKxD0IOPijCotrf&#10;K7HwYSePtF2lxmiIxAIdtCkNhbWxbokxzsJAot5bGBmTrmNj/Yg7Defe5lk2t4ydaEOLA123VL+v&#10;NuyAl3I1vNxnyPn84TNyfXd20706d3gwXV6ASTSlv2P4xld0qJRpHTbio+kd6CPpZ6p3cpqDWf+q&#10;rUr7n736AgAA//8DAFBLAQItABQABgAIAAAAIQC2gziS/gAAAOEBAAATAAAAAAAAAAAAAAAAAAAA&#10;AABbQ29udGVudF9UeXBlc10ueG1sUEsBAi0AFAAGAAgAAAAhADj9If/WAAAAlAEAAAsAAAAAAAAA&#10;AAAAAAAALwEAAF9yZWxzLy5yZWxzUEsBAi0AFAAGAAgAAAAhAPoQ1Kd5AgAAhQUAAA4AAAAAAAAA&#10;AAAAAAAALgIAAGRycy9lMm9Eb2MueG1sUEsBAi0AFAAGAAgAAAAhAJyFZ07XAAAAAwEAAA8AAAAA&#10;AAAAAAAAAAAA0wQAAGRycy9kb3ducmV2LnhtbFBLBQYAAAAABAAEAPMAAADX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41856BB8"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s">
                  <w:drawing>
                    <wp:inline distT="0" distB="0" distL="0" distR="0" wp14:anchorId="374A2038" wp14:editId="31C2D2F2">
                      <wp:extent cx="217170" cy="217170"/>
                      <wp:effectExtent l="0" t="0" r="11430" b="11430"/>
                      <wp:docPr id="247142485" name="Rechteck 1133"/>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0C21E87" id="Rechteck 1133"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SneQIAAIUFAAAOAAAAZHJzL2Uyb0RvYy54bWysVN9vEzEMfkfif4jyzq5XbQyqXadq0xDS&#10;NCY2tOc0l/Qi5eLgpL2Wvx4n96NjTCAh+pA6Z/uz/cX2xeW+tWynMBhwFS9PZpwpJ6E2blPxb483&#10;7z5wFqJwtbDgVMUPKvDL5ds3F51fqDk0YGuFjEBcWHS+4k2MflEUQTaqFeEEvHKk1ICtiHTFTVGj&#10;6Ai9tcV8NntfdIC1R5AqBPp63Sv5MuNrrWT8onVQkdmKU24xn5jPdTqL5YVYbFD4xsghDfEPWbTC&#10;OAo6QV2LKNgWzW9QrZEIAXQ8kdAWoLWRKtdA1ZSzF9U8NMKrXAuRE/xEU/h/sPJu9+DvkWjofFgE&#10;ElMVe41t+qf82D6TdZjIUvvIJH2cl+flOVEqSTXIhFIcnT2G+ElBy5JQcaS3yBSJ3W2IvelokmIF&#10;sKa+MdbmS3p/dWWR7QS93HpTppci8F+srPubY9y/4kgwybM4VpyleLAq4Vn3VWlm6lRjTjg34zEZ&#10;IaVysexVjahVn+PZjH5jlmP6OecMmJA1VTdhDwCjZQ8yYvfFDvbJVeVenpxnf0qsd548cmRwcXJu&#10;jQN8DcBSVUPk3n4kqacmsbSG+nCPDKGfpODljaHnvRUh3guk0aGOoHUQv9ChLXQVh0HirAH88dr3&#10;ZE8dTVrOOhrFiofvW4GKM/vZUa9/LE9P0+zmy+nZ+Zwu+Fyzfq5x2/YKqGdKWjxeZjHZRzuKGqF9&#10;oq2xSlFJJZyk2BWXEcfLVexXBO0dqVarbEbz6kW8dQ9eJvDEamrfx/2TQD/0eKThuINxbMXiRav3&#10;tsnTwWobQZs8B0deB75p1nPjDHspLZPn92x13J7LnwAAAP//AwBQSwMEFAAGAAgAAAAhAJyFZ07X&#10;AAAAAwEAAA8AAABkcnMvZG93bnJldi54bWxMj0tPw0AMhO9I/IeVkbjRDQEVFLKpeAgQvVEeZzdr&#10;kojYG2W3beDXY+AAF4+ssWY+l4uJe7OlMXZBHBzPMjAkdfCdNA6en26PzsHEhOKxD0IOPijCotrf&#10;K7HwYSePtF2lxmiIxAIdtCkNhbWxbokxzsJAot5bGBmTrmNj/Yg7Defe5lk2t4ydaEOLA123VL+v&#10;NuyAl3I1vNxnyPn84TNyfXd20706d3gwXV6ASTSlv2P4xld0qJRpHTbio+kd6CPpZ6p3cpqDWf+q&#10;rUr7n736AgAA//8DAFBLAQItABQABgAIAAAAIQC2gziS/gAAAOEBAAATAAAAAAAAAAAAAAAAAAAA&#10;AABbQ29udGVudF9UeXBlc10ueG1sUEsBAi0AFAAGAAgAAAAhADj9If/WAAAAlAEAAAsAAAAAAAAA&#10;AAAAAAAALwEAAF9yZWxzLy5yZWxzUEsBAi0AFAAGAAgAAAAhAPoQ1Kd5AgAAhQUAAA4AAAAAAAAA&#10;AAAAAAAALgIAAGRycy9lMm9Eb2MueG1sUEsBAi0AFAAGAAgAAAAhAJyFZ07XAAAAAwEAAA8AAAAA&#10;AAAAAAAAAAAA0wQAAGRycy9kb3ducmV2LnhtbFBLBQYAAAAABAAEAPMAAADX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6823EA5"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s">
                  <w:drawing>
                    <wp:inline distT="0" distB="0" distL="0" distR="0" wp14:anchorId="1A235626" wp14:editId="58ACA72D">
                      <wp:extent cx="217170" cy="217170"/>
                      <wp:effectExtent l="0" t="0" r="11430" b="11430"/>
                      <wp:docPr id="1226110286" name="Rechteck 113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EA8F3CA" id="Rechteck 113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SneQIAAIUFAAAOAAAAZHJzL2Uyb0RvYy54bWysVN9vEzEMfkfif4jyzq5XbQyqXadq0xDS&#10;NCY2tOc0l/Qi5eLgpL2Wvx4n96NjTCAh+pA6Z/uz/cX2xeW+tWynMBhwFS9PZpwpJ6E2blPxb483&#10;7z5wFqJwtbDgVMUPKvDL5ds3F51fqDk0YGuFjEBcWHS+4k2MflEUQTaqFeEEvHKk1ICtiHTFTVGj&#10;6Ai9tcV8NntfdIC1R5AqBPp63Sv5MuNrrWT8onVQkdmKU24xn5jPdTqL5YVYbFD4xsghDfEPWbTC&#10;OAo6QV2LKNgWzW9QrZEIAXQ8kdAWoLWRKtdA1ZSzF9U8NMKrXAuRE/xEU/h/sPJu9+DvkWjofFgE&#10;ElMVe41t+qf82D6TdZjIUvvIJH2cl+flOVEqSTXIhFIcnT2G+ElBy5JQcaS3yBSJ3W2IvelokmIF&#10;sKa+MdbmS3p/dWWR7QS93HpTppci8F+srPubY9y/4kgwybM4VpyleLAq4Vn3VWlm6lRjTjg34zEZ&#10;IaVysexVjahVn+PZjH5jlmP6OecMmJA1VTdhDwCjZQ8yYvfFDvbJVeVenpxnf0qsd548cmRwcXJu&#10;jQN8DcBSVUPk3n4kqacmsbSG+nCPDKGfpODljaHnvRUh3guk0aGOoHUQv9ChLXQVh0HirAH88dr3&#10;ZE8dTVrOOhrFiofvW4GKM/vZUa9/LE9P0+zmy+nZ+Zwu+Fyzfq5x2/YKqGdKWjxeZjHZRzuKGqF9&#10;oq2xSlFJJZyk2BWXEcfLVexXBO0dqVarbEbz6kW8dQ9eJvDEamrfx/2TQD/0eKThuINxbMXiRav3&#10;tsnTwWobQZs8B0deB75p1nPjDHspLZPn92x13J7LnwAAAP//AwBQSwMEFAAGAAgAAAAhAJyFZ07X&#10;AAAAAwEAAA8AAABkcnMvZG93bnJldi54bWxMj0tPw0AMhO9I/IeVkbjRDQEVFLKpeAgQvVEeZzdr&#10;kojYG2W3beDXY+AAF4+ssWY+l4uJe7OlMXZBHBzPMjAkdfCdNA6en26PzsHEhOKxD0IOPijCotrf&#10;K7HwYSePtF2lxmiIxAIdtCkNhbWxbokxzsJAot5bGBmTrmNj/Yg7Defe5lk2t4ydaEOLA123VL+v&#10;NuyAl3I1vNxnyPn84TNyfXd20706d3gwXV6ASTSlv2P4xld0qJRpHTbio+kd6CPpZ6p3cpqDWf+q&#10;rUr7n736AgAA//8DAFBLAQItABQABgAIAAAAIQC2gziS/gAAAOEBAAATAAAAAAAAAAAAAAAAAAAA&#10;AABbQ29udGVudF9UeXBlc10ueG1sUEsBAi0AFAAGAAgAAAAhADj9If/WAAAAlAEAAAsAAAAAAAAA&#10;AAAAAAAALwEAAF9yZWxzLy5yZWxzUEsBAi0AFAAGAAgAAAAhAPoQ1Kd5AgAAhQUAAA4AAAAAAAAA&#10;AAAAAAAALgIAAGRycy9lMm9Eb2MueG1sUEsBAi0AFAAGAAgAAAAhAJyFZ07XAAAAAwEAAA8AAAAA&#10;AAAAAAAAAAAA0wQAAGRycy9kb3ducmV2LnhtbFBLBQYAAAAABAAEAPMAAADXBQAAAAA=&#10;" fillcolor="white [3212]" strokecolor="black [3213]" strokeweight="1pt">
                      <w10:anchorlock/>
                    </v:rect>
                  </w:pict>
                </mc:Fallback>
              </mc:AlternateContent>
            </w:r>
          </w:p>
        </w:tc>
      </w:tr>
      <w:tr w:rsidR="001F6A71" w:rsidRPr="002C4641" w14:paraId="79DB0175" w14:textId="77777777" w:rsidTr="00CD7922">
        <w:trPr>
          <w:trHeight w:val="1484"/>
        </w:trPr>
        <w:tc>
          <w:tcPr>
            <w:tcW w:w="5818" w:type="dxa"/>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42B7334D" w14:textId="77777777" w:rsidR="001F6A71" w:rsidRPr="002C4641" w:rsidRDefault="001F6A71" w:rsidP="00CD7922">
            <w:pPr>
              <w:rPr>
                <w:rFonts w:asciiTheme="minorHAnsi" w:hAnsiTheme="minorHAnsi" w:cstheme="minorHAnsi"/>
                <w:lang w:val="fr-FR"/>
              </w:rPr>
            </w:pPr>
            <w:r w:rsidRPr="002C4641">
              <w:rPr>
                <w:rFonts w:asciiTheme="minorHAnsi" w:hAnsiTheme="minorHAnsi" w:cstheme="minorHAnsi"/>
                <w:lang w:val="fr-FR"/>
              </w:rPr>
              <w:t>Le produit peut être produit en plus grandes quantités parce que...</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0937EABE"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s">
                  <w:drawing>
                    <wp:inline distT="0" distB="0" distL="0" distR="0" wp14:anchorId="72964C1A" wp14:editId="0AF26AB9">
                      <wp:extent cx="217170" cy="217170"/>
                      <wp:effectExtent l="0" t="0" r="11430" b="11430"/>
                      <wp:docPr id="2075586809" name="Rechteck 114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EF25513" id="Rechteck 114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SneQIAAIUFAAAOAAAAZHJzL2Uyb0RvYy54bWysVN9vEzEMfkfif4jyzq5XbQyqXadq0xDS&#10;NCY2tOc0l/Qi5eLgpL2Wvx4n96NjTCAh+pA6Z/uz/cX2xeW+tWynMBhwFS9PZpwpJ6E2blPxb483&#10;7z5wFqJwtbDgVMUPKvDL5ds3F51fqDk0YGuFjEBcWHS+4k2MflEUQTaqFeEEvHKk1ICtiHTFTVGj&#10;6Ai9tcV8NntfdIC1R5AqBPp63Sv5MuNrrWT8onVQkdmKU24xn5jPdTqL5YVYbFD4xsghDfEPWbTC&#10;OAo6QV2LKNgWzW9QrZEIAXQ8kdAWoLWRKtdA1ZSzF9U8NMKrXAuRE/xEU/h/sPJu9+DvkWjofFgE&#10;ElMVe41t+qf82D6TdZjIUvvIJH2cl+flOVEqSTXIhFIcnT2G+ElBy5JQcaS3yBSJ3W2IvelokmIF&#10;sKa+MdbmS3p/dWWR7QS93HpTppci8F+srPubY9y/4kgwybM4VpyleLAq4Vn3VWlm6lRjTjg34zEZ&#10;IaVysexVjahVn+PZjH5jlmP6OecMmJA1VTdhDwCjZQ8yYvfFDvbJVeVenpxnf0qsd548cmRwcXJu&#10;jQN8DcBSVUPk3n4kqacmsbSG+nCPDKGfpODljaHnvRUh3guk0aGOoHUQv9ChLXQVh0HirAH88dr3&#10;ZE8dTVrOOhrFiofvW4GKM/vZUa9/LE9P0+zmy+nZ+Zwu+Fyzfq5x2/YKqGdKWjxeZjHZRzuKGqF9&#10;oq2xSlFJJZyk2BWXEcfLVexXBO0dqVarbEbz6kW8dQ9eJvDEamrfx/2TQD/0eKThuINxbMXiRav3&#10;tsnTwWobQZs8B0deB75p1nPjDHspLZPn92x13J7LnwAAAP//AwBQSwMEFAAGAAgAAAAhAJyFZ07X&#10;AAAAAwEAAA8AAABkcnMvZG93bnJldi54bWxMj0tPw0AMhO9I/IeVkbjRDQEVFLKpeAgQvVEeZzdr&#10;kojYG2W3beDXY+AAF4+ssWY+l4uJe7OlMXZBHBzPMjAkdfCdNA6en26PzsHEhOKxD0IOPijCotrf&#10;K7HwYSePtF2lxmiIxAIdtCkNhbWxbokxzsJAot5bGBmTrmNj/Yg7Defe5lk2t4ydaEOLA123VL+v&#10;NuyAl3I1vNxnyPn84TNyfXd20706d3gwXV6ASTSlv2P4xld0qJRpHTbio+kd6CPpZ6p3cpqDWf+q&#10;rUr7n736AgAA//8DAFBLAQItABQABgAIAAAAIQC2gziS/gAAAOEBAAATAAAAAAAAAAAAAAAAAAAA&#10;AABbQ29udGVudF9UeXBlc10ueG1sUEsBAi0AFAAGAAgAAAAhADj9If/WAAAAlAEAAAsAAAAAAAAA&#10;AAAAAAAALwEAAF9yZWxzLy5yZWxzUEsBAi0AFAAGAAgAAAAhAPoQ1Kd5AgAAhQUAAA4AAAAAAAAA&#10;AAAAAAAALgIAAGRycy9lMm9Eb2MueG1sUEsBAi0AFAAGAAgAAAAhAJyFZ07XAAAAAwEAAA8AAAAA&#10;AAAAAAAAAAAA0wQAAGRycy9kb3ducmV2LnhtbFBLBQYAAAAABAAEAPMAAADX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41351F5D"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s">
                  <w:drawing>
                    <wp:inline distT="0" distB="0" distL="0" distR="0" wp14:anchorId="10F4F6A1" wp14:editId="20A6338A">
                      <wp:extent cx="217170" cy="217170"/>
                      <wp:effectExtent l="0" t="0" r="11430" b="11430"/>
                      <wp:docPr id="1141" name="Rechteck 114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D3EA3FD" id="Rechteck 114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SneQIAAIUFAAAOAAAAZHJzL2Uyb0RvYy54bWysVN9vEzEMfkfif4jyzq5XbQyqXadq0xDS&#10;NCY2tOc0l/Qi5eLgpL2Wvx4n96NjTCAh+pA6Z/uz/cX2xeW+tWynMBhwFS9PZpwpJ6E2blPxb483&#10;7z5wFqJwtbDgVMUPKvDL5ds3F51fqDk0YGuFjEBcWHS+4k2MflEUQTaqFeEEvHKk1ICtiHTFTVGj&#10;6Ai9tcV8NntfdIC1R5AqBPp63Sv5MuNrrWT8onVQkdmKU24xn5jPdTqL5YVYbFD4xsghDfEPWbTC&#10;OAo6QV2LKNgWzW9QrZEIAXQ8kdAWoLWRKtdA1ZSzF9U8NMKrXAuRE/xEU/h/sPJu9+DvkWjofFgE&#10;ElMVe41t+qf82D6TdZjIUvvIJH2cl+flOVEqSTXIhFIcnT2G+ElBy5JQcaS3yBSJ3W2IvelokmIF&#10;sKa+MdbmS3p/dWWR7QS93HpTppci8F+srPubY9y/4kgwybM4VpyleLAq4Vn3VWlm6lRjTjg34zEZ&#10;IaVysexVjahVn+PZjH5jlmP6OecMmJA1VTdhDwCjZQ8yYvfFDvbJVeVenpxnf0qsd548cmRwcXJu&#10;jQN8DcBSVUPk3n4kqacmsbSG+nCPDKGfpODljaHnvRUh3guk0aGOoHUQv9ChLXQVh0HirAH88dr3&#10;ZE8dTVrOOhrFiofvW4GKM/vZUa9/LE9P0+zmy+nZ+Zwu+Fyzfq5x2/YKqGdKWjxeZjHZRzuKGqF9&#10;oq2xSlFJJZyk2BWXEcfLVexXBO0dqVarbEbz6kW8dQ9eJvDEamrfx/2TQD/0eKThuINxbMXiRav3&#10;tsnTwWobQZs8B0deB75p1nPjDHspLZPn92x13J7LnwAAAP//AwBQSwMEFAAGAAgAAAAhAJyFZ07X&#10;AAAAAwEAAA8AAABkcnMvZG93bnJldi54bWxMj0tPw0AMhO9I/IeVkbjRDQEVFLKpeAgQvVEeZzdr&#10;kojYG2W3beDXY+AAF4+ssWY+l4uJe7OlMXZBHBzPMjAkdfCdNA6en26PzsHEhOKxD0IOPijCotrf&#10;K7HwYSePtF2lxmiIxAIdtCkNhbWxbokxzsJAot5bGBmTrmNj/Yg7Defe5lk2t4ydaEOLA123VL+v&#10;NuyAl3I1vNxnyPn84TNyfXd20706d3gwXV6ASTSlv2P4xld0qJRpHTbio+kd6CPpZ6p3cpqDWf+q&#10;rUr7n736AgAA//8DAFBLAQItABQABgAIAAAAIQC2gziS/gAAAOEBAAATAAAAAAAAAAAAAAAAAAAA&#10;AABbQ29udGVudF9UeXBlc10ueG1sUEsBAi0AFAAGAAgAAAAhADj9If/WAAAAlAEAAAsAAAAAAAAA&#10;AAAAAAAALwEAAF9yZWxzLy5yZWxzUEsBAi0AFAAGAAgAAAAhAPoQ1Kd5AgAAhQUAAA4AAAAAAAAA&#10;AAAAAAAALgIAAGRycy9lMm9Eb2MueG1sUEsBAi0AFAAGAAgAAAAhAJyFZ07XAAAAAwEAAA8AAAAA&#10;AAAAAAAAAAAA0wQAAGRycy9kb3ducmV2LnhtbFBLBQYAAAAABAAEAPMAAADX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E01104C" w14:textId="77777777" w:rsidR="001F6A71" w:rsidRPr="002C4641" w:rsidRDefault="001F6A71" w:rsidP="00CD7922">
            <w:pPr>
              <w:jc w:val="cente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s">
                  <w:drawing>
                    <wp:inline distT="0" distB="0" distL="0" distR="0" wp14:anchorId="2313FFB0" wp14:editId="5144D283">
                      <wp:extent cx="217170" cy="217170"/>
                      <wp:effectExtent l="0" t="0" r="11430" b="11430"/>
                      <wp:docPr id="569117088" name="Rechteck 5"/>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A9ADD73" id="Rechteck 5"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SneQIAAIUFAAAOAAAAZHJzL2Uyb0RvYy54bWysVN9vEzEMfkfif4jyzq5XbQyqXadq0xDS&#10;NCY2tOc0l/Qi5eLgpL2Wvx4n96NjTCAh+pA6Z/uz/cX2xeW+tWynMBhwFS9PZpwpJ6E2blPxb483&#10;7z5wFqJwtbDgVMUPKvDL5ds3F51fqDk0YGuFjEBcWHS+4k2MflEUQTaqFeEEvHKk1ICtiHTFTVGj&#10;6Ai9tcV8NntfdIC1R5AqBPp63Sv5MuNrrWT8onVQkdmKU24xn5jPdTqL5YVYbFD4xsghDfEPWbTC&#10;OAo6QV2LKNgWzW9QrZEIAXQ8kdAWoLWRKtdA1ZSzF9U8NMKrXAuRE/xEU/h/sPJu9+DvkWjofFgE&#10;ElMVe41t+qf82D6TdZjIUvvIJH2cl+flOVEqSTXIhFIcnT2G+ElBy5JQcaS3yBSJ3W2IvelokmIF&#10;sKa+MdbmS3p/dWWR7QS93HpTppci8F+srPubY9y/4kgwybM4VpyleLAq4Vn3VWlm6lRjTjg34zEZ&#10;IaVysexVjahVn+PZjH5jlmP6OecMmJA1VTdhDwCjZQ8yYvfFDvbJVeVenpxnf0qsd548cmRwcXJu&#10;jQN8DcBSVUPk3n4kqacmsbSG+nCPDKGfpODljaHnvRUh3guk0aGOoHUQv9ChLXQVh0HirAH88dr3&#10;ZE8dTVrOOhrFiofvW4GKM/vZUa9/LE9P0+zmy+nZ+Zwu+Fyzfq5x2/YKqGdKWjxeZjHZRzuKGqF9&#10;oq2xSlFJJZyk2BWXEcfLVexXBO0dqVarbEbz6kW8dQ9eJvDEamrfx/2TQD/0eKThuINxbMXiRav3&#10;tsnTwWobQZs8B0deB75p1nPjDHspLZPn92x13J7LnwAAAP//AwBQSwMEFAAGAAgAAAAhAJyFZ07X&#10;AAAAAwEAAA8AAABkcnMvZG93bnJldi54bWxMj0tPw0AMhO9I/IeVkbjRDQEVFLKpeAgQvVEeZzdr&#10;kojYG2W3beDXY+AAF4+ssWY+l4uJe7OlMXZBHBzPMjAkdfCdNA6en26PzsHEhOKxD0IOPijCotrf&#10;K7HwYSePtF2lxmiIxAIdtCkNhbWxbokxzsJAot5bGBmTrmNj/Yg7Defe5lk2t4ydaEOLA123VL+v&#10;NuyAl3I1vNxnyPn84TNyfXd20706d3gwXV6ASTSlv2P4xld0qJRpHTbio+kd6CPpZ6p3cpqDWf+q&#10;rUr7n736AgAA//8DAFBLAQItABQABgAIAAAAIQC2gziS/gAAAOEBAAATAAAAAAAAAAAAAAAAAAAA&#10;AABbQ29udGVudF9UeXBlc10ueG1sUEsBAi0AFAAGAAgAAAAhADj9If/WAAAAlAEAAAsAAAAAAAAA&#10;AAAAAAAALwEAAF9yZWxzLy5yZWxzUEsBAi0AFAAGAAgAAAAhAPoQ1Kd5AgAAhQUAAA4AAAAAAAAA&#10;AAAAAAAALgIAAGRycy9lMm9Eb2MueG1sUEsBAi0AFAAGAAgAAAAhAJyFZ07XAAAAAwEAAA8AAAAA&#10;AAAAAAAAAAAA0wQAAGRycy9kb3ducmV2LnhtbFBLBQYAAAAABAAEAPMAAADXBQAAAAA=&#10;" fillcolor="white [3212]" strokecolor="black [3213]" strokeweight="1pt">
                      <w10:anchorlock/>
                    </v:rect>
                  </w:pict>
                </mc:Fallback>
              </mc:AlternateContent>
            </w:r>
          </w:p>
        </w:tc>
      </w:tr>
      <w:tr w:rsidR="001F6A71" w:rsidRPr="002C4641" w14:paraId="178AD4D0" w14:textId="77777777" w:rsidTr="00CD7922">
        <w:trPr>
          <w:trHeight w:val="1484"/>
        </w:trPr>
        <w:tc>
          <w:tcPr>
            <w:tcW w:w="9207" w:type="dxa"/>
            <w:gridSpan w:val="4"/>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61D3DB24" w14:textId="77777777" w:rsidR="001F6A71" w:rsidRPr="002C4641" w:rsidRDefault="001F6A71" w:rsidP="00CD7922">
            <w:pPr>
              <w:rPr>
                <w:rFonts w:asciiTheme="minorHAnsi" w:hAnsiTheme="minorHAnsi" w:cstheme="minorHAnsi"/>
                <w:noProof/>
                <w:lang w:val="fr-FR"/>
              </w:rPr>
            </w:pPr>
            <w:r w:rsidRPr="002C4641">
              <w:rPr>
                <w:rFonts w:asciiTheme="minorHAnsi" w:hAnsiTheme="minorHAnsi" w:cstheme="minorHAnsi"/>
                <w:noProof/>
                <w:lang w:val="fr-FR"/>
              </w:rPr>
              <w:lastRenderedPageBreak/>
              <w:t>Voilà ce que j'en pense...</w:t>
            </w:r>
          </w:p>
        </w:tc>
      </w:tr>
      <w:bookmarkEnd w:id="9"/>
    </w:tbl>
    <w:p w14:paraId="4412F625" w14:textId="77777777" w:rsidR="001F6A71" w:rsidRPr="002C4641" w:rsidRDefault="001F6A71" w:rsidP="001F6A71">
      <w:pPr>
        <w:rPr>
          <w:rFonts w:asciiTheme="minorHAnsi" w:hAnsiTheme="minorHAnsi" w:cstheme="minorHAnsi"/>
          <w:b/>
          <w:bCs/>
          <w:sz w:val="28"/>
          <w:szCs w:val="28"/>
          <w:lang w:val="fr-FR"/>
        </w:rPr>
      </w:pPr>
    </w:p>
    <w:p w14:paraId="2679C754" w14:textId="77777777" w:rsidR="001F6A71" w:rsidRPr="002C4641" w:rsidRDefault="001F6A71" w:rsidP="001F6A71">
      <w:pPr>
        <w:tabs>
          <w:tab w:val="left" w:pos="1114"/>
        </w:tabs>
        <w:rPr>
          <w:rFonts w:asciiTheme="minorHAnsi" w:hAnsiTheme="minorHAnsi" w:cstheme="minorHAnsi"/>
          <w:b/>
          <w:bCs/>
          <w:sz w:val="28"/>
          <w:szCs w:val="28"/>
          <w:lang w:val="fr-FR"/>
        </w:rPr>
      </w:pPr>
      <w:r w:rsidRPr="002C4641">
        <w:rPr>
          <w:rFonts w:asciiTheme="minorHAnsi" w:hAnsiTheme="minorHAnsi" w:cstheme="minorHAnsi"/>
          <w:b/>
          <w:bCs/>
          <w:sz w:val="28"/>
          <w:szCs w:val="28"/>
          <w:lang w:val="fr-FR"/>
        </w:rPr>
        <w:t>Légende des icônes de tâches</w:t>
      </w:r>
    </w:p>
    <w:tbl>
      <w:tblPr>
        <w:tblStyle w:val="Grilledutableau"/>
        <w:tblW w:w="0" w:type="auto"/>
        <w:tblLook w:val="04A0" w:firstRow="1" w:lastRow="0" w:firstColumn="1" w:lastColumn="0" w:noHBand="0" w:noVBand="1"/>
      </w:tblPr>
      <w:tblGrid>
        <w:gridCol w:w="1129"/>
        <w:gridCol w:w="7933"/>
      </w:tblGrid>
      <w:tr w:rsidR="001F6A71" w:rsidRPr="002C4641" w14:paraId="3D8F36F5" w14:textId="77777777" w:rsidTr="00CD7922">
        <w:tc>
          <w:tcPr>
            <w:tcW w:w="1129" w:type="dxa"/>
          </w:tcPr>
          <w:p w14:paraId="28E0ABD9"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lang w:val="fr-FR"/>
              </w:rPr>
            </w:pPr>
            <w:r w:rsidRPr="002C4641">
              <w:rPr>
                <w:rFonts w:asciiTheme="minorHAnsi" w:hAnsiTheme="minorHAnsi" w:cstheme="minorHAnsi"/>
                <w:b/>
                <w:bCs/>
                <w:sz w:val="22"/>
                <w:lang w:val="fr-FR"/>
              </w:rPr>
              <w:t>Icônes</w:t>
            </w:r>
          </w:p>
        </w:tc>
        <w:tc>
          <w:tcPr>
            <w:tcW w:w="7933" w:type="dxa"/>
          </w:tcPr>
          <w:p w14:paraId="4E2D5E80"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lang w:val="fr-FR"/>
              </w:rPr>
            </w:pPr>
            <w:r w:rsidRPr="002C4641">
              <w:rPr>
                <w:rFonts w:asciiTheme="minorHAnsi" w:hAnsiTheme="minorHAnsi" w:cstheme="minorHAnsi"/>
                <w:b/>
                <w:bCs/>
                <w:sz w:val="22"/>
                <w:lang w:val="fr-FR"/>
              </w:rPr>
              <w:t>Signification</w:t>
            </w:r>
          </w:p>
        </w:tc>
      </w:tr>
      <w:tr w:rsidR="001F6A71" w:rsidRPr="002C4641" w14:paraId="272A229F" w14:textId="77777777" w:rsidTr="00CD7922">
        <w:tc>
          <w:tcPr>
            <w:tcW w:w="1129" w:type="dxa"/>
          </w:tcPr>
          <w:p w14:paraId="3A3C2268"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2C4641">
              <w:rPr>
                <w:rFonts w:asciiTheme="minorHAnsi" w:hAnsiTheme="minorHAnsi" w:cstheme="minorHAnsi"/>
                <w:noProof/>
                <w:sz w:val="22"/>
                <w:lang w:val="fr-FR" w:eastAsia="de-CH"/>
              </w:rPr>
              <w:drawing>
                <wp:inline distT="0" distB="0" distL="0" distR="0" wp14:anchorId="584CC1AE" wp14:editId="13AF251A">
                  <wp:extent cx="277402" cy="277402"/>
                  <wp:effectExtent l="0" t="0" r="0" b="8890"/>
                  <wp:docPr id="47" name="Grafik 47"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eadwithgears.svg"/>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01041" cy="301041"/>
                          </a:xfrm>
                          <a:prstGeom prst="rect">
                            <a:avLst/>
                          </a:prstGeom>
                        </pic:spPr>
                      </pic:pic>
                    </a:graphicData>
                  </a:graphic>
                </wp:inline>
              </w:drawing>
            </w:r>
          </w:p>
        </w:tc>
        <w:tc>
          <w:tcPr>
            <w:tcW w:w="7933" w:type="dxa"/>
          </w:tcPr>
          <w:p w14:paraId="3000BB9C"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2C4641">
              <w:rPr>
                <w:rFonts w:asciiTheme="minorHAnsi" w:hAnsiTheme="minorHAnsi" w:cstheme="minorHAnsi"/>
                <w:sz w:val="22"/>
                <w:lang w:val="fr-FR"/>
              </w:rPr>
              <w:t>Réfléchir</w:t>
            </w:r>
          </w:p>
        </w:tc>
      </w:tr>
      <w:tr w:rsidR="001F6A71" w:rsidRPr="002C4641" w14:paraId="35FA9081" w14:textId="77777777" w:rsidTr="00CD7922">
        <w:tc>
          <w:tcPr>
            <w:tcW w:w="1129" w:type="dxa"/>
          </w:tcPr>
          <w:p w14:paraId="167EE42A"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2C4641">
              <w:rPr>
                <w:rFonts w:asciiTheme="minorHAnsi" w:hAnsiTheme="minorHAnsi" w:cstheme="minorHAnsi"/>
                <w:noProof/>
                <w:sz w:val="22"/>
                <w:lang w:val="fr-FR" w:eastAsia="de-CH"/>
              </w:rPr>
              <w:drawing>
                <wp:inline distT="0" distB="0" distL="0" distR="0" wp14:anchorId="412F17B5" wp14:editId="46AD5C9C">
                  <wp:extent cx="276860" cy="276860"/>
                  <wp:effectExtent l="0" t="0" r="8890" b="8890"/>
                  <wp:docPr id="48" name="Grafik 4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ncil.sv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91568" cy="291568"/>
                          </a:xfrm>
                          <a:prstGeom prst="rect">
                            <a:avLst/>
                          </a:prstGeom>
                        </pic:spPr>
                      </pic:pic>
                    </a:graphicData>
                  </a:graphic>
                </wp:inline>
              </w:drawing>
            </w:r>
          </w:p>
        </w:tc>
        <w:tc>
          <w:tcPr>
            <w:tcW w:w="7933" w:type="dxa"/>
          </w:tcPr>
          <w:p w14:paraId="1D03CDCA"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2C4641">
              <w:rPr>
                <w:rFonts w:asciiTheme="minorHAnsi" w:hAnsiTheme="minorHAnsi" w:cstheme="minorHAnsi"/>
                <w:sz w:val="22"/>
                <w:lang w:val="fr-FR"/>
              </w:rPr>
              <w:t>Écrire</w:t>
            </w:r>
          </w:p>
        </w:tc>
      </w:tr>
      <w:tr w:rsidR="001F6A71" w:rsidRPr="002C4641" w14:paraId="7A4577D3" w14:textId="77777777" w:rsidTr="00CD7922">
        <w:tc>
          <w:tcPr>
            <w:tcW w:w="1129" w:type="dxa"/>
          </w:tcPr>
          <w:p w14:paraId="688681B3"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2C4641">
              <w:rPr>
                <w:rFonts w:asciiTheme="minorHAnsi" w:hAnsiTheme="minorHAnsi" w:cstheme="minorHAnsi"/>
                <w:noProof/>
                <w:sz w:val="22"/>
                <w:lang w:val="fr-FR" w:eastAsia="de-CH"/>
              </w:rPr>
              <w:drawing>
                <wp:inline distT="0" distB="0" distL="0" distR="0" wp14:anchorId="03C6AF0F" wp14:editId="78367284">
                  <wp:extent cx="308225" cy="308225"/>
                  <wp:effectExtent l="0" t="0" r="0" b="0"/>
                  <wp:docPr id="54" name="Grafik 54"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ye.svg"/>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flipV="1">
                            <a:off x="0" y="0"/>
                            <a:ext cx="321796" cy="321796"/>
                          </a:xfrm>
                          <a:prstGeom prst="rect">
                            <a:avLst/>
                          </a:prstGeom>
                        </pic:spPr>
                      </pic:pic>
                    </a:graphicData>
                  </a:graphic>
                </wp:inline>
              </w:drawing>
            </w:r>
          </w:p>
        </w:tc>
        <w:tc>
          <w:tcPr>
            <w:tcW w:w="7933" w:type="dxa"/>
          </w:tcPr>
          <w:p w14:paraId="0B2A8BE5"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2C4641">
              <w:rPr>
                <w:rFonts w:asciiTheme="minorHAnsi" w:hAnsiTheme="minorHAnsi" w:cstheme="minorHAnsi"/>
                <w:sz w:val="22"/>
                <w:lang w:val="fr-FR"/>
              </w:rPr>
              <w:t>Lire</w:t>
            </w:r>
          </w:p>
        </w:tc>
      </w:tr>
      <w:tr w:rsidR="001F6A71" w:rsidRPr="002C4641" w14:paraId="093DE5E8" w14:textId="77777777" w:rsidTr="00CD7922">
        <w:tc>
          <w:tcPr>
            <w:tcW w:w="1129" w:type="dxa"/>
          </w:tcPr>
          <w:p w14:paraId="5612DD3A"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lang w:val="fr-FR"/>
              </w:rPr>
            </w:pPr>
            <w:r w:rsidRPr="002C4641">
              <w:rPr>
                <w:rFonts w:asciiTheme="minorHAnsi" w:hAnsiTheme="minorHAnsi" w:cstheme="minorHAnsi"/>
                <w:noProof/>
                <w:sz w:val="22"/>
                <w:lang w:val="fr-FR" w:eastAsia="de-CH"/>
              </w:rPr>
              <w:drawing>
                <wp:inline distT="0" distB="0" distL="0" distR="0" wp14:anchorId="5BD42843" wp14:editId="75198B59">
                  <wp:extent cx="308225" cy="308225"/>
                  <wp:effectExtent l="0" t="0" r="0" b="0"/>
                  <wp:docPr id="64" name="Grafik 6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gnifyingglass.svg"/>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14119" cy="314119"/>
                          </a:xfrm>
                          <a:prstGeom prst="rect">
                            <a:avLst/>
                          </a:prstGeom>
                        </pic:spPr>
                      </pic:pic>
                    </a:graphicData>
                  </a:graphic>
                </wp:inline>
              </w:drawing>
            </w:r>
          </w:p>
        </w:tc>
        <w:tc>
          <w:tcPr>
            <w:tcW w:w="7933" w:type="dxa"/>
          </w:tcPr>
          <w:p w14:paraId="2CBDD26A"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2C4641">
              <w:rPr>
                <w:rFonts w:asciiTheme="minorHAnsi" w:hAnsiTheme="minorHAnsi" w:cstheme="minorHAnsi"/>
                <w:sz w:val="22"/>
                <w:lang w:val="fr-FR"/>
              </w:rPr>
              <w:t>Rechercher</w:t>
            </w:r>
          </w:p>
        </w:tc>
      </w:tr>
      <w:tr w:rsidR="001F6A71" w:rsidRPr="002C4641" w14:paraId="4CA03B8A" w14:textId="77777777" w:rsidTr="00CD7922">
        <w:tc>
          <w:tcPr>
            <w:tcW w:w="1129" w:type="dxa"/>
          </w:tcPr>
          <w:p w14:paraId="26A9AE01"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lang w:val="fr-FR"/>
              </w:rPr>
            </w:pPr>
            <w:r w:rsidRPr="002C4641">
              <w:rPr>
                <w:rFonts w:asciiTheme="minorHAnsi" w:hAnsiTheme="minorHAnsi" w:cstheme="minorHAnsi"/>
                <w:noProof/>
                <w:sz w:val="22"/>
                <w:lang w:val="fr-FR" w:eastAsia="de-CH"/>
              </w:rPr>
              <w:drawing>
                <wp:inline distT="0" distB="0" distL="0" distR="0" wp14:anchorId="7003BC95" wp14:editId="5A6685A8">
                  <wp:extent cx="328773" cy="328773"/>
                  <wp:effectExtent l="0" t="0" r="0" b="0"/>
                  <wp:docPr id="65" name="Grafik 65"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aisedhand.sv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34337" cy="334337"/>
                          </a:xfrm>
                          <a:prstGeom prst="rect">
                            <a:avLst/>
                          </a:prstGeom>
                        </pic:spPr>
                      </pic:pic>
                    </a:graphicData>
                  </a:graphic>
                </wp:inline>
              </w:drawing>
            </w:r>
          </w:p>
        </w:tc>
        <w:tc>
          <w:tcPr>
            <w:tcW w:w="7933" w:type="dxa"/>
          </w:tcPr>
          <w:p w14:paraId="56852318" w14:textId="77777777" w:rsidR="001F6A71" w:rsidRPr="002C4641" w:rsidRDefault="001F6A71" w:rsidP="00CD792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2C4641">
              <w:rPr>
                <w:rFonts w:asciiTheme="minorHAnsi" w:hAnsiTheme="minorHAnsi" w:cstheme="minorHAnsi"/>
                <w:sz w:val="22"/>
                <w:lang w:val="fr-FR"/>
              </w:rPr>
              <w:t>Agir</w:t>
            </w:r>
          </w:p>
        </w:tc>
      </w:tr>
    </w:tbl>
    <w:p w14:paraId="731A2F1B" w14:textId="77777777" w:rsidR="0019562F" w:rsidRPr="002C4641" w:rsidRDefault="0019562F">
      <w:pPr>
        <w:rPr>
          <w:rFonts w:asciiTheme="minorHAnsi" w:hAnsiTheme="minorHAnsi" w:cstheme="minorHAnsi"/>
          <w:lang w:val="fr-FR"/>
        </w:rPr>
      </w:pPr>
      <w:r w:rsidRPr="002C4641">
        <w:rPr>
          <w:rFonts w:asciiTheme="minorHAnsi" w:hAnsiTheme="minorHAnsi" w:cstheme="minorHAnsi"/>
          <w:lang w:val="fr-FR"/>
        </w:rPr>
        <w:br w:type="page"/>
      </w:r>
    </w:p>
    <w:p w14:paraId="769466C5" w14:textId="77777777" w:rsidR="00ED7780" w:rsidRPr="002C4641" w:rsidRDefault="00ED7780" w:rsidP="00ED7780">
      <w:pPr>
        <w:tabs>
          <w:tab w:val="left" w:pos="1114"/>
        </w:tabs>
        <w:rPr>
          <w:rFonts w:asciiTheme="minorHAnsi" w:hAnsiTheme="minorHAnsi" w:cstheme="minorHAnsi"/>
          <w:b/>
          <w:bCs/>
          <w:sz w:val="28"/>
          <w:szCs w:val="28"/>
          <w:lang w:val="fr-FR"/>
        </w:rPr>
      </w:pPr>
      <w:bookmarkStart w:id="10" w:name="_Hlk141711907"/>
      <w:r w:rsidRPr="002C4641">
        <w:rPr>
          <w:rFonts w:asciiTheme="minorHAnsi" w:hAnsiTheme="minorHAnsi" w:cstheme="minorHAnsi"/>
          <w:b/>
          <w:bCs/>
          <w:sz w:val="28"/>
          <w:szCs w:val="28"/>
          <w:lang w:val="fr-FR"/>
        </w:rPr>
        <w:lastRenderedPageBreak/>
        <w:t>Annexe :</w:t>
      </w:r>
    </w:p>
    <w:p w14:paraId="363778B8" w14:textId="77777777" w:rsidR="00ED7780" w:rsidRPr="002C4641" w:rsidRDefault="00ED7780" w:rsidP="00ED7780">
      <w:pPr>
        <w:tabs>
          <w:tab w:val="left" w:pos="1114"/>
        </w:tabs>
        <w:rPr>
          <w:rFonts w:asciiTheme="minorHAnsi" w:hAnsiTheme="minorHAnsi" w:cstheme="minorHAnsi"/>
          <w:b/>
          <w:sz w:val="24"/>
          <w:lang w:val="fr-FR"/>
        </w:rPr>
      </w:pPr>
      <w:r w:rsidRPr="002C4641">
        <w:rPr>
          <w:rFonts w:asciiTheme="minorHAnsi" w:hAnsiTheme="minorHAnsi" w:cstheme="minorHAnsi"/>
          <w:b/>
          <w:noProof/>
          <w:sz w:val="24"/>
          <w:lang w:val="fr-FR"/>
        </w:rPr>
        <mc:AlternateContent>
          <mc:Choice Requires="wpg">
            <w:drawing>
              <wp:anchor distT="0" distB="0" distL="114300" distR="114300" simplePos="0" relativeHeight="251905024" behindDoc="0" locked="0" layoutInCell="1" allowOverlap="1" wp14:anchorId="1E1B79F4" wp14:editId="1F223BBE">
                <wp:simplePos x="0" y="0"/>
                <wp:positionH relativeFrom="column">
                  <wp:posOffset>-4445</wp:posOffset>
                </wp:positionH>
                <wp:positionV relativeFrom="paragraph">
                  <wp:posOffset>202565</wp:posOffset>
                </wp:positionV>
                <wp:extent cx="5760720" cy="8147050"/>
                <wp:effectExtent l="0" t="0" r="0" b="6350"/>
                <wp:wrapNone/>
                <wp:docPr id="2020367048" name="Groupe 49"/>
                <wp:cNvGraphicFramePr/>
                <a:graphic xmlns:a="http://schemas.openxmlformats.org/drawingml/2006/main">
                  <a:graphicData uri="http://schemas.microsoft.com/office/word/2010/wordprocessingGroup">
                    <wpg:wgp>
                      <wpg:cNvGrpSpPr/>
                      <wpg:grpSpPr>
                        <a:xfrm>
                          <a:off x="0" y="0"/>
                          <a:ext cx="5760720" cy="8147050"/>
                          <a:chOff x="0" y="0"/>
                          <a:chExt cx="5760720" cy="8147050"/>
                        </a:xfrm>
                      </wpg:grpSpPr>
                      <wpg:grpSp>
                        <wpg:cNvPr id="1136256904" name="Groupe 48"/>
                        <wpg:cNvGrpSpPr/>
                        <wpg:grpSpPr>
                          <a:xfrm>
                            <a:off x="0" y="0"/>
                            <a:ext cx="5760720" cy="8147050"/>
                            <a:chOff x="0" y="0"/>
                            <a:chExt cx="5760720" cy="8147050"/>
                          </a:xfrm>
                        </wpg:grpSpPr>
                        <wpg:grpSp>
                          <wpg:cNvPr id="1377509202" name="Groupe 47"/>
                          <wpg:cNvGrpSpPr/>
                          <wpg:grpSpPr>
                            <a:xfrm>
                              <a:off x="0" y="0"/>
                              <a:ext cx="5760720" cy="8147050"/>
                              <a:chOff x="0" y="0"/>
                              <a:chExt cx="5760720" cy="8147050"/>
                            </a:xfrm>
                          </wpg:grpSpPr>
                          <wpg:grpSp>
                            <wpg:cNvPr id="815131668" name="Groupe 46"/>
                            <wpg:cNvGrpSpPr/>
                            <wpg:grpSpPr>
                              <a:xfrm>
                                <a:off x="0" y="0"/>
                                <a:ext cx="5760720" cy="8147050"/>
                                <a:chOff x="0" y="0"/>
                                <a:chExt cx="5760720" cy="8147050"/>
                              </a:xfrm>
                            </wpg:grpSpPr>
                            <pic:pic xmlns:pic="http://schemas.openxmlformats.org/drawingml/2006/picture">
                              <pic:nvPicPr>
                                <pic:cNvPr id="1135" name="Grafik 1135"/>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wps:wsp>
                              <wps:cNvPr id="786919698" name="Zone de texte 45"/>
                              <wps:cNvSpPr txBox="1"/>
                              <wps:spPr>
                                <a:xfrm>
                                  <a:off x="2428875" y="2143125"/>
                                  <a:ext cx="962025" cy="200025"/>
                                </a:xfrm>
                                <a:prstGeom prst="rect">
                                  <a:avLst/>
                                </a:prstGeom>
                                <a:solidFill>
                                  <a:schemeClr val="lt1"/>
                                </a:solidFill>
                                <a:ln w="6350">
                                  <a:noFill/>
                                </a:ln>
                              </wps:spPr>
                              <wps:txbx>
                                <w:txbxContent>
                                  <w:p w14:paraId="7FFE0463" w14:textId="77777777" w:rsidR="00ED7780" w:rsidRDefault="00ED7780" w:rsidP="00ED7780">
                                    <w:pPr>
                                      <w:jc w:val="center"/>
                                    </w:pPr>
                                    <w:r w:rsidRPr="0044525F">
                                      <w:t>Entreprise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75456051" name="Zone de texte 45"/>
                            <wps:cNvSpPr txBox="1"/>
                            <wps:spPr>
                              <a:xfrm>
                                <a:off x="2324100" y="3752850"/>
                                <a:ext cx="1276350" cy="190500"/>
                              </a:xfrm>
                              <a:prstGeom prst="rect">
                                <a:avLst/>
                              </a:prstGeom>
                              <a:solidFill>
                                <a:schemeClr val="lt1"/>
                              </a:solidFill>
                              <a:ln w="6350">
                                <a:noFill/>
                              </a:ln>
                            </wps:spPr>
                            <wps:txbx>
                              <w:txbxContent>
                                <w:p w14:paraId="4EFB3AE2" w14:textId="77777777" w:rsidR="00ED7780" w:rsidRPr="0044525F" w:rsidRDefault="00ED7780" w:rsidP="00ED7780">
                                  <w:pPr>
                                    <w:jc w:val="center"/>
                                    <w:rPr>
                                      <w:lang w:val="fr-FR"/>
                                    </w:rPr>
                                  </w:pPr>
                                  <w:r w:rsidRPr="0044525F">
                                    <w:rPr>
                                      <w:lang w:val="fr-FR"/>
                                    </w:rPr>
                                    <w:t>Agriculteur/trice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90001608" name="Zone de texte 45"/>
                          <wps:cNvSpPr txBox="1"/>
                          <wps:spPr>
                            <a:xfrm>
                              <a:off x="2238375" y="5200650"/>
                              <a:ext cx="1276350" cy="190500"/>
                            </a:xfrm>
                            <a:prstGeom prst="rect">
                              <a:avLst/>
                            </a:prstGeom>
                            <a:solidFill>
                              <a:schemeClr val="lt1"/>
                            </a:solidFill>
                            <a:ln w="6350">
                              <a:noFill/>
                            </a:ln>
                          </wps:spPr>
                          <wps:txbx>
                            <w:txbxContent>
                              <w:p w14:paraId="170EBFC1" w14:textId="77777777" w:rsidR="00ED7780" w:rsidRPr="0044525F" w:rsidRDefault="00ED7780" w:rsidP="00ED7780">
                                <w:pPr>
                                  <w:jc w:val="center"/>
                                  <w:rPr>
                                    <w:lang w:val="fr-FR"/>
                                  </w:rPr>
                                </w:pPr>
                                <w:r w:rsidRPr="0044525F">
                                  <w:rPr>
                                    <w:lang w:val="fr-FR"/>
                                  </w:rPr>
                                  <w:t>Pommes de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517797874" name="Zone de texte 45"/>
                        <wps:cNvSpPr txBox="1"/>
                        <wps:spPr>
                          <a:xfrm>
                            <a:off x="2009775" y="7124700"/>
                            <a:ext cx="1828800" cy="180975"/>
                          </a:xfrm>
                          <a:prstGeom prst="rect">
                            <a:avLst/>
                          </a:prstGeom>
                          <a:solidFill>
                            <a:schemeClr val="lt1"/>
                          </a:solidFill>
                          <a:ln w="6350">
                            <a:noFill/>
                          </a:ln>
                        </wps:spPr>
                        <wps:txbx>
                          <w:txbxContent>
                            <w:p w14:paraId="2BDF05D0" w14:textId="77777777" w:rsidR="00ED7780" w:rsidRPr="0044525F" w:rsidRDefault="00ED7780" w:rsidP="00ED7780">
                              <w:pPr>
                                <w:jc w:val="center"/>
                                <w:rPr>
                                  <w:lang w:val="fr-FR"/>
                                </w:rPr>
                              </w:pPr>
                              <w:r w:rsidRPr="0044525F">
                                <w:rPr>
                                  <w:lang w:val="fr-FR"/>
                                </w:rPr>
                                <w:t>Chips de pommes de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1B79F4" id="Groupe 49" o:spid="_x0000_s1135" style="position:absolute;margin-left:-.35pt;margin-top:15.95pt;width:453.6pt;height:641.5pt;z-index:251905024;mso-position-horizontal-relative:text;mso-position-vertical-relative:text" coordsize="57607,81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zj65nBAAA+hMAAA4AAABkcnMvZTJvRG9jLnhtbOxY227jNhB9L9B/&#10;IPS+sSRbFxtxFmnSBAuku0azxQJ9oynKEiKRLEnHTr++h5Rkr5MAu03TBRLkIcrwPnM4c2bo4/fb&#10;tiG3XJtainkQHYUB4YLJoharefDH54t3eUCMpaKgjRR8HtxxE7w/+fmn442a8VhWsim4JthEmNlG&#10;zYPKWjUbjQyreEvNkVRcYLCUuqUWTb0aFZpusHvbjOIwTEcbqQulJePGoPe8GwxO/P5lyZn9VJaG&#10;W9LMA+hm/Vf779J9RyfHdLbSVFU169WgT9CipbXAobutzqmlZK3rB1u1NdPSyNIeMdmOZFnWjHsb&#10;YE0U3rPmUsu18rasZpuV2sEEaO/h9ORt2cfbS62u1UIDiY1aAQvfcrZsS926/9CSbD1kdzvI+NYS&#10;hs4kS8MsBrIMY3k0ycKkB5VVQP7BOlb9+o2Vo+Hg0YE6u0anJvReaFIX8LlonMZJOg0nARG0hY95&#10;2DiZ5O523bpXYOQ4y5JwGofxfSOz12NkHiXROEpTUMbhRaYvzkZVsxn++oiF9CBiv81sWGXXmgf9&#10;Ju137dFSfbNW70Auitp6WTe1vfNECRpxSonbRc0WumscBFGyR52W9Q1BXCUOd7fKTeyWUWfWlWQ3&#10;hgh5VlGx4qdGgWYRiG726HC6bx6cuWxqdVE3jSMWJ/fWgZLvUdojAHV0eS7ZuuXCdvyveQNDpTBV&#10;rUxA9Iy3Sw5a0B+KCKyE3GNBCUrXwjr96Mxo9jv07WSruWWV6y6hU98PBjLDgDdgr7OzzoAsyXLz&#10;myywMV1b6Yn/v5DljvKArjb2ksuWOAFWQFO/Pb29Mk5nTB2mOK2FdFh6Wxpx0IGJrsfr7zTuRRjg&#10;OBHJ1gzQo/UA/H+VT64rqji0dNvuXSrL02k0Tae7aP4TBQApOLHIHWBn71z9Epd/iN3+IpFRvBu5&#10;/k7rIRvs0lA8ifM8g7ci4cTRZBzFfic6G1LSNAVNYtxlJJQITu6AG65oAPA7MTayqYvBZX1hws8a&#10;TW4pSorGdl4Pj/l6ViPIZh6kY+TCRy9lb56T7Ha59aks3dm+lMUdINESPoDkahS7qOEQV9TYBdWo&#10;UNCJqst+wqdsJA6TvRSQSuq/H+t383HRGA3IBhXPPDB/rakjmOaDgAu48mgQ9CAsB0Gs2zMJixFU&#10;0MaLWKBtM4illu0XFGOn7hQMUcFw1jywg3hmu7oLxRzjp6d+UsdTV+Jagd0iD5a7nc/bL1Sr/n6c&#10;v3yUg5PR2b1Q6OZ2MJ8iGsvax4kDtkMRnu8acHgv9SXOD4qCOEsmSRomgK3Lac8VBeN4EoWAGU4+&#10;zpI4H8quIQqiOPP+58MgmqIs83XZ06nmwMH/3zCIXcDuL/AtDFwqeNFhMJmCiKM0fPZkEI9zuL8P&#10;g8S9B19TGIzfwsAXO68nG+CBk2XTLM92b9XnSgdhOMUL0cdBFsV4hvev8F06yFE1uXzhqqIox+yX&#10;UxVN3uLgB8QBfmBCfXTwC9bXbV877X+yO/kHAAD//wMAUEsDBAoAAAAAAAAAIQBtb+GnU+ACAFPg&#10;AgAVAAAAZHJzL21lZGlhL2ltYWdlMS5qcGVn/9j/4AAQSkZJRgABAQEA3ADcAAD/2wBDAAIBAQEB&#10;AQIBAQECAgICAgQDAgICAgUEBAMEBgUGBgYFBgYGBwkIBgcJBwYGCAsICQoKCgoKBggLDAsKDAkK&#10;Cgr/2wBDAQICAgICAgUDAwUKBwYHCgoKCgoKCgoKCgoKCgoKCgoKCgoKCgoKCgoKCgoKCgoKCgoK&#10;CgoKCgoKCgoKCgoKCgr/wAARCAenBW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GP2sf2s7r9ly78D6JpHwO8V/ETXviL4rm0Hw34d8I3mmwXElxFpt5qTs8mpXd&#10;rAiLb2M5yZMkgAAk1x4/ba/azP8AziG+OHp/yOngP/5o6j/bcAb9rT9kIN/0XDWB/wCWH4nr6ZWG&#10;NV2qlAHzX/w2z+1n/wBIh/jh/wCFp4C/+aOj/htn9rP/AKRD/HD/AMLTwF/80dfSnlp/do8tP7tA&#10;HzX/AMNs/tZ/9Ih/jh/4WngL/wCaOj/htn9rP/pEP8cP/C08Bf8AzR19KeWn92jy0/u0AfNf/DbP&#10;7Wf/AEiH+OH/AIWngL/5o6P+G2f2s/8ApEP8cP8AwtPAX/zR19KeWn92jy0/u0AfNf8Aw2z+1n/0&#10;iH+OH/haeAv/AJo6P+G2f2s/+kQ/xw/8LTwF/wDNHX0p5af3aPLT+7QB81/8Ns/tZ/8ASIf44f8A&#10;haeAv/mjo/4bZ/az/wCkQ/xw/wDC08Bf/NHX0p5af3aPLT+7QB81/wDDbP7Wf/SIf44f+Fp4C/8A&#10;mjo/4bZ/az/6RD/HD/wtPAX/AM0dfSnlp/do8tP7tAHzX/w2z+1n/wBIh/jh/wCFp4C/+aOj/htn&#10;9rP/AKRD/HD/AMLTwF/80dfSnlp/do8tP7tAHzX/AMNs/tZ/9Ih/jh/4WngL/wCaOj/htn9rP/pE&#10;P8cP/C08Bf8AzR19KeWn92jy0/u0AfNf/DbP7Wf/AEiH+OH/AIWngL/5o6P+G2f2s/8ApEP8cP8A&#10;wtPAX/zR19KeWn92jy0/u0AfNf8Aw2z+1n/0iH+OH/haeAv/AJo6P+G2f2s/+kQ/xw/8LTwF/wDN&#10;HX0p5af3aPLT+7QB81/8Ns/tZ/8ASIf44f8AhaeAv/mjo/4bZ/az/wCkQ/xw/wDC08Bf/NHX0p5a&#10;f3aPLT+7QB81/wDDbP7Wf/SIf44f+Fp4C/8Amjo/4bZ/az/6RD/HD/wtPAX/AM0dfSnlp/do8tP7&#10;tAHzX/w2z+1n/wBIh/jh/wCFp4C/+aOj/htn9rP/AKRD/HD/AMLTwF/80dfSnlp/do8tP7tAHzX/&#10;AMNs/tZ/9Ih/jh/4WngL/wCaOj/htn9rP/pEP8cP/C08Bf8AzR19KeWn92jy0/u0AfNf/DbP7Wf/&#10;AEiH+OH/AIWngL/5o6P+G2f2s/8ApEP8cP8AwtPAX/zR19KeWn92jy0/u0AfNf8Aw2z+1n/0iH+O&#10;H/haeAv/AJo6P+G2f2s/+kQ/xw/8LTwF/wDNHX0p5af3aPLT+7QB81/8Ns/tZ/8ASIf44f8AhaeA&#10;v/mjo/4bZ/az/wCkQ/xw/wDC08Bf/NHX0p5af3aPLT+7QB81/wDDbP7Wf/SIf44f+Fp4C/8Amjo/&#10;4bZ/az/6RD/HD/wtPAX/AM0dfSnlp/do8tP7tAHzX/w2z+1n/wBIh/jh/wCFp4C/+aOj/htn9rP/&#10;AKRD/HD/AMLTwF/80dfSnlp/do8tP7tAHzX/AMNs/tZ/9Ih/jh/4WngL/wCaOj/htn9rP/pEP8cP&#10;/C08Bf8AzR19KeWn92jy0/u0AfNf/DbP7Wf/AEiH+OH/AIWngL/5o6P+G2f2s/8ApEP8cP8AwtPA&#10;X/zR19KeWn92jy0/u0AfNf8Aw2z+1n/0iH+OH/haeAv/AJo6P+G2f2s/+kQ/xw/8LTwF/wDNHX0p&#10;5af3aPLT+7QB81/8Ns/tZ/8ASIf44f8AhaeAv/mjo/4bZ/az/wCkQ/xw/wDC08Bf/NHX0p5af3aP&#10;LT+7QB81/wDDbP7Wf/SIf44f+Fp4C/8Amjo/4bZ/az/6RD/HD/wtPAX/AM0dfSnlp/do8tP7tAHz&#10;X/w2z+1n/wBIh/jh/wCFp4C/+aOj/htn9rP/AKRD/HD/AMLTwF/80dfSnlp/do8tP7tAHzX/AMNs&#10;/tZ/9Ih/jh/4WngL/wCaOj/htn9rP/pEP8cP/C08Bf8AzR19KeWn92jy0/u0AfNf/DbP7Wf/AEiH&#10;+OH/AIWngL/5o6P+G2f2s/8ApEP8cP8AwtPAX/zR19KeWn92jy0/u0AfNf8Aw2z+1n/0iH+OH/ha&#10;eAv/AJo6P+G2f2s/+kQ/xw/8LTwF/wDNHX0p5af3aPLT+7QB81/8Ns/tZ/8ASIf44f8AhaeAv/mj&#10;o/4bZ/az/wCkQ/xw/wDC08Bf/NHX0p5af3aPLT+7QB81/wDDbP7Wf/SIf44f+Fp4C/8Amjo/4bZ/&#10;az/6RD/HD/wtPAX/AM0dfSnlp/do8tP7tAHzX/w2z+1n/wBIh/jh/wCFp4C/+aOj/htn9rP/AKRD&#10;/HD/AMLTwF/80dfSnlp/do8tP7tAHzX/AMNs/tZ/9Ih/jh/4WngL/wCaOj/htn9rP/pEP8cP/C08&#10;Bf8AzR19KeWn92jy0/u0AfNf/DbP7Wf/AEiH+OH/AIWngL/5o6P+G2f2s/8ApEP8cP8AwtPAX/zR&#10;19KeWn92jy0/u0AfNf8Aw2z+1n/0iH+OH/haeAv/AJo6P+G2f2s/+kQ/xw/8LTwF/wDNHX0p5af3&#10;aPLT+7QB81/8Ns/tZ/8ASIf44f8AhaeAv/mjo/4bZ/az/wCkQ/xw/wDC08Bf/NHX0p5af3aPLT+7&#10;QB81/wDDbP7Wf/SIf44f+Fp4C/8Amjo/4bZ/az/6RD/HD/wtPAX/AM0dfSnlp/do8tP7tAHzX/w2&#10;z+1n/wBIh/jh/wCFp4C/+aOj/htn9rP/AKRD/HD/AMLTwF/80dfSnlp/do8tP7tAHzX/AMNs/tZ/&#10;9Ih/jh/4WngL/wCaOj/htn9rP/pEP8cP/C08Bf8AzR19KeWn92jy0/u0AfNf/DbP7Wf/AEiH+OH/&#10;AIWngL/5o6P+G2f2s/8ApEP8cP8AwtPAX/zR19KeWn92jy0/u0AfNf8Aw2z+1n/0iH+OH/haeAv/&#10;AJo6P+G2f2s/+kQ/xw/8LTwF/wDNHX0p5af3aPLT+7QB81/8Ns/tZ/8ASIf44f8AhaeAv/mjo/4b&#10;Z/az/wCkQ/xw/wDC08Bf/NHX0p5af3aPLT+7QB81/wDDbP7Wf/SIf44f+Fp4C/8Amjo/4bZ/az/6&#10;RD/HD/wtPAX/AM0dfSnlp/do8tP7tAHzX/w2z+1n/wBIh/jh/wCFp4C/+aOj/htn9rP/AKRD/HD/&#10;AMLTwF/80dfSnlp/do8tP7tAHzX/AMNs/tZ/9Ih/jh/4WngL/wCaOj/htn9rP/pEP8cP/C08Bf8A&#10;zR19KeWn92grGOCtAHzX/wANs/tZ/wDSIf44f+Fp4C/+aOj/AIbZ/az/AOkQ/wAcP/C08Bf/ADR1&#10;9J5gJwCtC+S/3R79KAPmz/htn9rP/pEP8cP/AAtPAX/zR0f8Ns/tZ/8ASIf44f8AhaeAv/mjr6U8&#10;tP7tHlp/doA+a/8Ahtn9rP8A6RD/ABw/8LTwF/8ANHR/w2z+1n/0iH+OH/haeAv/AJo6+lPLT+7R&#10;5af3aAPmv/htn9rP/pEP8cP/AAtPAX/zR0f8Ns/tZ/8ASIf44f8AhaeAv/mjr6U8tP7tHlp/doA+&#10;a/8Ahtn9rP8A6RD/ABw/8LTwF/8ANHR/w2z+1n/0iH+OH/haeAv/AJo6+lPLT+7R5af3aAPmv/ht&#10;n9rP/pEP8cP/AAtPAX/zR0f8Ns/tZ/8ASIf44f8AhaeAv/mjr6U8tP7tHlp/doA+a/8Ahtn9rP8A&#10;6RD/ABw/8LTwF/8ANHR/w2z+1n/0iH+OH/haeAv/AJo6+lPLT+7R5af3aAPmv/htn9rP/pEP8cP/&#10;AAtPAX/zR0f8Ns/tZ/8ASIf44f8AhaeAv/mjr6U8tP7tHlp/doA+a/8Ahtn9rP8A6RD/ABw/8LTw&#10;F/8ANHR/w2z+1n/0iH+OH/haeAv/AJo6+lPLT+7R5af3aAPmv/htn9rP/pEP8cP/AAtPAX/zR0f8&#10;Ns/tZ/8ASIf44f8AhaeAv/mjr6U8tP7tHlp/doA+a/8Ahtn9rP8A6RD/ABw/8LTwF/8ANHR/w2z+&#10;1n/0iH+OH/haeAv/AJo6+lPLT+7R5af3aAPmv/htn9rP/pEP8cP/AAtPAX/zR0f8Ns/tZ/8ASIf4&#10;4f8AhaeAv/mjr6U8tP7tHlp/doA+a/8Ahtn9rP8A6RD/ABw/8LTwF/8ANHR/w2z+1n/0iH+OH/ha&#10;eAv/AJo6+lPLT+7R5af3aAPmv/htn9rP/pEP8cP/AAtPAX/zR0f8Ns/tZ/8ASIf44f8AhaeAv/mj&#10;r6U8tP7tHlp/doA+a/8Ahtn9rP8A6RD/ABw/8LTwF/8ANHR/w2z+1n/0iH+OH/haeAv/AJo6+lPL&#10;T+7R5af3aAPmv/htn9rP/pEP8cP/AAtPAX/zR0f8Ns/tZ/8ASIf44f8AhaeAv/mjr6U8tP7tHlp/&#10;doA+a/8Ahtn9rP8A6RD/ABw/8LTwF/8ANHR/w2z+1n/0iH+OH/haeAv/AJo6+lPLT+7R5af3aAPm&#10;v/htn9rP/pEP8cP/AAtPAX/zR0f8Ns/tZ/8ASIf44f8AhaeAv/mjr6U8tP7tHlp/doA+a/8Ahtn9&#10;rP8A6RD/ABw/8LTwF/8ANHR/w2z+1n/0iH+OH/haeAv/AJo6+lPLT+7R5af3aAPmv/htn9rP/pEP&#10;8cP/AAtPAX/zR0f8Ns/tZ/8ASIf44f8AhaeAv/mjr6U8tP7tHlp/doA+a/8Ahtn9rP8A6RD/ABw/&#10;8LTwF/8ANHR/w2z+1n/0iH+OH/haeAv/AJo6+lPLT+7R5af3aAPmv/htr9rP/pEN8cP/AAtPAX/z&#10;R1sfAL9tTxZ8Zfjvqn7O/wAQ/wBkvx78L9e0vwlD4hZfGGraHdJc2ct1JbJ5baTqN2A3mQy5D7SA&#10;ue4z755af3a+b9DRR/wVn8Qjt/wzro/y54/5D2p9vwoA+klztGaKAMDAooAKKKKACiiigAooooAK&#10;KKKACiiigAooooAKKKKACiiigAooooAKKKKACiiigAooooAKKKKACiiigAooooAKKKKACiiigAoo&#10;ooAKKKKAPmX9tr/k7T9kH/suWs/+oH4nr6ar5l/ba/5O0/ZB/wCy5az/AOoH4nr6aoAKKKKACiii&#10;gAooooAKKKKACiiigAooooAKKKKACiiigAooooAKKKKACiiigAooooAKKKKACiiigAooooAKKKKA&#10;CiiigAooooAKKKKACiiigAooooAKKKKACiiigAooooAKKKKACiiigAooooAKKKKACiiigAooooAK&#10;KKKACiiigAooooAKKKKACiiigAooooAKKKKACiiigAooooAKKKKACiiigAooooAKRmVBudgB6mlr&#10;J8e+K/D/AID8Eav458WalHZaXoumzX+pXkzBUgt4UMkkhJ4AVVJyfSgD87f+C6P/AAcM/D7/AIJO&#10;S6T8IvhL4R0H4hfFLWI5JbzQbjXxHD4btwiNHPfJCGlLS+YpjhzEXRXfeoCCT8ifH3/B41/wVo8X&#10;2jQeHdD+EvheQvlbjRfB1zK6rn7v+mXk6+ufl/Kvlf4Pfs8fG7/guh/wVL8VaD8Ibex0DXPip4s1&#10;7xXdXOstM9lodrJJNdn7RJFG7hQXjgVtuGkkjHG7NfdHh3/gye/bxuppl8WftX/CWxUD/Rzp/wDa&#10;l0zn/aD2sW0fQt9KAPmJP+Dov/guKmrtqh/bNhaMyFvsLfDnw95IGfu4+wbsdvvZ969z+EH/AAeY&#10;/wDBTzwRcafbfE74Y/CfxlYwuP7Skm0C8sL66Tvtlt7oQxOT/F5DD/ZrpvEX/Bk/+35a3GPCn7VP&#10;wgvocZ36hNqlqw/4ClnKP1r4T/4Kn/8ABKH4jf8ABJr4j+FPgx8bfjJ4W8R+LPEmgy61cWHhNbl7&#10;ewsvOaC3dpbiOJneWSK5G3ywEEIO593ygH9I3/BEj/gvv8P/APgsbqfjDwMnwA1D4eeKvB9rDfXG&#10;mt4gTVLS8spW8sSxziGB1dZBho2iAAaMh2LMq/oRX5nf8Gxv/BLrw3+wp+w5ovxw8c/DjXND+Lnx&#10;U037Z42h8QTfvbKyS6uTp9tHDgfZgbZ4pnjbMnmSsHI2Kkf6Y0AFFFFABRRRQAUUUUAFFFFABRRR&#10;QAUUUUAFFFFABRRRQAUUUUAFFFFABRRRQAUUUUAFFFFABRRRQAUUUUAFFFFABRRRQAUUUUAFFFFA&#10;BXzfon/KWjxD/wBm66P/AOn7VK+kK+b9E/5S0eIf+zddH/8AT9qlAH0hRRRQAUUUUAFFFFABRRRQ&#10;AUUUUAFFFFABRRRQAUUUUAFFFFABRRRQAUUUUAFFFFABRRRQAUUUUAFFFFABRRRQAUUUUAFFFFAB&#10;RRRQAUUUUAfMv7bX/J2n7IP/AGXLWf8A1A/E9fTVfMv7bX/J2n7IP/ZctZ/9QPxPX01QAUUUUAFF&#10;FFABRRRQAUUUUAFFFFABRRRQAUUUUAFFFFABRRRQAUUUUAFFFFABRRRQAUUUUAFFFFABRRRQAUUU&#10;UAFFFFABRRRQAUUUUAFFFFABRRRQAUUUUAFFFFABRRRQAUUUUAFFFFABRRRQAUUUUAFFFFABRRRQ&#10;AUUUUAFFFFABRRRQAUUUUAFFFFABRRRQAUUUUAFFFFABRRRQAUUUUAFFFFABRRRQAV+en/B0B+1V&#10;pv7NP/BH74jaPBrjWeufEhrXwfoccbfNP9qlDXiHnIQ2MN4CemSAetfoXX8zv/B6V+0F4i8Yft4f&#10;D39m03o/sPwT8PF1WOAH/l/1G5lExb1/c2drtz0y396gD2T/AIMk/wBmjTjF8aP2x9VsJmvPNsfB&#10;mh3eCI1jOL6+T0LErp59VA/2xX7/AFfLH/BFX9kXw5+xR/wTG+EPwZ0nRJbPUpvCVrrfin7VgzSa&#10;vfxrdXe8hV+5JKYlBGVjiRSW27j9T0AFfyr/APBz7deLvi5/wXvk+GHhKC31DVrDTfCuh6LZNna0&#10;1wkdxHE/X70l5k4HR6/qor+VXTLPV/2yP+DuSaz8eak1w1r+05dBWA62fh6ZzbwnPVfI0yKM+wNA&#10;H9VEWfLXIHT+GnU2EYiUCnUAFFFFABRRRQAUUUUAFFFFABRRRQAUUUUAFFFFABRRRQAUUUUAFFFF&#10;ABRRRQAUUUUAFFFFABRRRQAUUUUAFFFFABRRRQAUUUUAFFFFABXzfon/AClo8Q/9m66P/wCn7VK+&#10;kK+b9E/5S0eIf+zddH/9P2qUAfSFFFFABRRRQAUUUUAFFFFABRRRQAUUUUAFFFFABRRRQAUUUUAF&#10;FFFABRRRQAUUUUAFFFFABRRRQAUUUUAFFFFABRRRQAUUUUAFFFFABRRRQB8y/ttf8nafsg/9ly1n&#10;/wBQPxPX01XzL+21/wAnafsg/wDZctZ/9QPxPX01QAUUUUAFFFFABRRRQAUUUUAFFFFABRRRQAUU&#10;UUAFFFFABRRRQAUUUUAFFFFABRRRQAUUUUAFFFFABRRRQAUUUUAFFFFABRRRQAUUUUAFFFFABRRR&#10;QAUUUUAFFFFABRRRQAUUUUAFFFFABRRRQAUUUUAFFFFABRRRQAUUUUAFFFFABRRRQAUUUUAFFFFA&#10;BRRRQAUUUUAFFFFABRRRQAUUUUAFFFFABRRRQAEgcmv5I/8Ag5u1dviB/wAF6/iN4bmvftdvYyeF&#10;9Lt41OQiNo2nyMgI/wCmk8mfcmv62Lld0Y56Nmv5HbrQLD9r/wD4OiL7wt45U6lpeqftaXVveRTN&#10;n7Vp1jrDqIT/ALLW9qEwMcHAxxQB/XDZxww2yQ28eyNFCogXG0emO1S0yAFYwpbP1p9ACMyr949e&#10;K/lo/wCCcdxFrv8Awd16ld6dJuhk+P3xGlVk/jUQ60c/lX9SkwJ2kCv5Qf2PNbvf2dv+DrZYbGL+&#10;0Gj/AGoPE2g/MfvR395f2BkPHVUuS/plaAP6wV+70pabESUG4c06gAooooAKKKKACiiigAooooAK&#10;KKKACiiigAooooAKKKKACiiigAooooAKKKKACiiigAooooAKKKKACiiigAooooAKKKKACiiigAoo&#10;ooAK+b9E/wCUtHiH/s3XR/8A0/apX0hXzfon/KWjxD/2bro//p+1SgD6QooooAKKKKACiiigAooo&#10;oAKKKKACiiigAooooAKKKKACiiigAooooAKKKKACiiigAooooAKKKKACiiigAooooAKKKKACiiig&#10;AooooAKKKKAPmX9tr/k7T9kH/suWs/8AqB+J6+mq+Zf22v8Ak7T9kH/suWs/+oH4nr6aoAKKKKAC&#10;iiigAooooAKKKKACiiigAooooAKKKKACiiigAooooAKKKKACiiigAooooAKKKKACiiigAooooAKK&#10;KKACiiigAooooAKKKKACiiigAooooAKKKKACiiigAooooAKKKKACiiigAooooAKKKKACiiigAooo&#10;oAKKKKACiiigAooooAKKKKACiiigAooooAKKKKACiiigAooooAKKKKACiiigAooooAbLjbg1/I7/&#10;AMEOLu7+P/8AwcbeA/HTRGRtY+JPifxFM2d23FlqV5uJx/eA+pI9a/q6+OXxGs/g98F/Fvxa1Hb9&#10;n8L+Gb/V5y33QltbvMxPthDmv5ff+DPvwtD4p/4LCRa1dLufQfhnrmoxNjo7Nb2pP5XLfnQB/VVA&#10;CsQBbd706iigAr+T3/gpJ4Us/wBkz/g6YvNU8KXjrHb/ALQHhTxYJGb/AJa38mnanOv+75txKvpt&#10;+uK/rCr+T/8A4ObLi8+GX/BfzxJ8RNTs5IYEXwnq8MirkywwWFohdfX5oHX6rQB/V9Ecxr9KdUGm&#10;X9rqmm2+p2M6ywXEKywyr0dGGQw9iOanoAKKKKACiiigAooooAKKKKACiiigAooooAKKKKACiiig&#10;AooooAKKKKACiiigAooooAKKKKACiiigAooooAKKKKACiiigAooooAKKKKACvm/RP+UtHiH/ALN1&#10;0f8A9P2qV9IV836J/wApaPEP/Zuuj/8Ap+1SgD6QooooAKKKKACiiigAooooAKKKKACiiigAoooo&#10;AKKKKACiiigAooooAKKKKACiiigAooooAKKKKACiiigAooooAKKKKACiiigAooooAKKKKAPmX9tr&#10;/k7T9kH/ALLlrP8A6gfievpqvmX9tr/k7T9kH/suWs/+oH4nr6aoAKKKKACiiigAooooAKKKKACi&#10;iigAooooAKKKKACiiigAooooAKKKKACiiigAooooAKKKKACiiigAooooAKKKKACiiigAooooAKKK&#10;KACiiigAooooAKKKKACiiigAooooAKKKKACiiigAooooAKKKKACiiigAooooAKKKKACiiigAoooo&#10;AKKKKACiiigAooooAKKKKACiiigAooooAKKKKACiiigAooooA+ef+Ctt5NYf8Esv2jrqBtrD4GeK&#10;1DDtnSLlc/rX4H/8GVmhi+/4Ka/EDxA7rix+B+oRqm3ktJq+k8/gEYf8CFfvd/wV1gkuf+CVv7SE&#10;cfX/AIUb4qb6gaTck/oK/Bb/AIMpdWjt/wDgpX8RtDdPnuvgfezK3oI9Y0oEfj5g/KgD+nGiiigA&#10;r+T/AP4O5tTuNS/4LJ6/ayjC2XgTQoYd2cMvkNIcf8Cdh9c1/WBX8nv/AAcv2V78Yv8Ag4E8UfCk&#10;XLfvJPCWg25H8AudNsXwPxuiaAP6sPBlnDp3hDStPtpVkjt9OhjjkjOVZVjABH4CtKodMsbXS9Og&#10;02xhEcNvCscMa/woowB+VTUAFFFFABRRRQAUUUUAFFFFABRRRQAUUUUAFFFFABRRRQAUUUUAFFFF&#10;ABRRRQAUUUUAFFFFABRRRQAUUUUAFFFFABRRRQAUUUUAFFFFABXzfon/AClo8Q/9m66P/wCn7VK+&#10;kK+b9E/5S0eIf+zddH/9P2qUAfSFFFFABRRRQAUUUUAFFFFABRRRQAUUUUAFFFFABRRRQAUUUUAF&#10;FFFABRRRQAUUUUAFFFFABRRRQAUUUUAFFFFABRRRQAUUUUAFFFFABRRRQB8y/ttf8nafsg/9ly1n&#10;/wBQPxPX01XzL+21/wAnafsg/wDZctZ/9QPxPX01QAUUUUAFFFFABRRRQAUUUUAFFFFABRRRQAUU&#10;UUAFFFFABRRRQAUUUUAFFFFABRRRQAUUUUAFFFFABRRRQAUUUUAFFFFABRRRQAUUUUAFFFFABRRR&#10;QAUUUUAFFFFABRRRQAUUUUAFFFFABRRRQAUUUUAFFFFABRRRQAUUUUAFFFFABRRRQAUUUUAFFFFA&#10;BRRRQAUUUUAFFFFABRRRQAUUUUAFFFFABRRRQB4f/wAFN00yT/gm9+0AmtIzWZ+Cfir7Wq9Wj/se&#10;63D8s1/PT/wZeRzN/wAFWPGBjP8Aq/gXq3me6/2to4H64r+iL/gon4aufGf/AAT/APjl4QtP9bqv&#10;wf8AE1nHgZ+aXSrmMfq1fzuf8GXd2Lb/AIKreLoW/wCXj4F6si/Uato7fyFAH9Q9FFFABX8k/wC2&#10;F4p1H9pP/g6Zulv423XX7Vug+Gl8z/nlY6pZ6Wh+my1B+mK/rWkdkxhM/j0r+TX/AIJySeFv2s/+&#10;DpXTPG1kftGk61+0L4o8V6a33tyWz6jqVs/5wxnPb9KAP6yoiDGpBp1Niz5a5NOoAKKKKACiiigA&#10;ooooAKKKKACiiigAooooAKKKKACiiigAooooAKKKKACiiigAooooAKKKKACiiigAooooAKKKKACi&#10;iigAooooAKKKKACvm/RP+UtHiH/s3XR//T9qlfSFfN+if8paPEP/AGbro/8A6ftUoA+kKKKKACii&#10;igAooooAKKKKACiiigAooooAKKKKACiiigAooooAKKKKACiiigAooooAKKKKACiiigAooooAKKKK&#10;ACiiigAooooAKKKKACiiigD5l/ba/wCTtP2Qf+y5az/6gfievpqvmX9tr/k7T9kH/suWs/8AqB+J&#10;6+mqACiiigAooooAKKKKACiiigAooooAKKKKACiiigAooooAKKKKACiiigAooooAKKKKACiiigAo&#10;oooAKKKKACiiigAooooAKKKKACiiigAooooAKKKKACiiigAooooAKKKKACiiigAooooAKKKKACii&#10;igAooooAKKKKACiiigAooooAKKKKACiiigAooooAKKKKACiiigAooooAKKKKACiiigAooooAKKKK&#10;AMb4i+FovHPgDXPBU+3y9Y0m5sZN3TbLE0Z/Rq/l4/4M59Uj0n/grteafPJta++EutW6Ke7C5sZc&#10;fXEZP4V/U85wOlfyb/8ABrfrH/CLf8F3vBvh4ybP7QsPFFhs9dmm3c2P/IH6UAf1lUUA5ooAZN0H&#10;1r+RH/g2eguNN/4L3fCGy1b5p4b7xRFMT/z0GgaoD+ua/rrvpI4bd55jtSNGZ29AK/kX/wCDZi5v&#10;/Gf/AAXp+EviOeAmSe68UX11t6Lu0HU2P4bmA/GgD+u5TkZxRTY/uCnUAFFFFABRRRQAUUUUAFFF&#10;FABRRRQAUUUUAFFFFABRRRQAUUUUAFFFFABRRRQAUUUUAFFFFABRRRQAUUUUAFFFFABRRRQAUUUU&#10;AFFFFABXzfon/KWjxD/2bro//p+1SvpCvm/RP+UtHiH/ALN10f8A9P2qUAfSFFFFABRRRQAUUUUA&#10;FFFFABRRRQAUUUUAFFFFABRRRQAUUUUAFFFFABRRRQAUUUUAFFFFABRRRQAUUUUAFFFFABRRRQAU&#10;UUUAFFFFABRRRQB8y/ttf8nafsg/9ly1n/1A/E9fTVfMv7bX/J2n7IP/AGXLWf8A1A/E9fTVABRR&#10;RQAUUUUAFFFFABRRRQAUUUUAFFFFABRRRQAUUUUAFFFFABRRRQAUUUUAFFFFABRRRQAUUUUAFFFF&#10;ABRRRQAUUUUAFFFFABRRRQAUUUUAFIzqg3O2BS5A6mvxd/4Lvf8ABz/4e/ZavvEP7HX7Alxp/iD4&#10;i26TWHiT4hecs2n+Frj5keG3TBW7vY/mzuJhhkQK6ysJIkAP2eS5t3k8pJ1Zv7obnp/9cfnUlfy/&#10;f8Eb/wDg49/bL+B37bWj+CP+Chn7QGueK/hv46vIbTWrjxmy7vDctyFNvqUTlVMVuC6l0H7ryZDI&#10;oyq5/p9tZWmh8x2U5J2snQjtQBJRRRQAUUUUAFFFFABSM6oNzsB25rnPiz8Xfhl8Cvh/qXxV+MXj&#10;7R/C/hvR7fztU1zXtQjtbW1TIALySEKuSQB3JIAySBX4gf8ABUr/AIPEPDXh2K++EX/BL/wjDrV8&#10;u6G4+KXivT3W0hPzgtY2L4aVh8rLLcbUyCDDIpzQB+8InhY7VlUn03UebHnb5i5+tfx5+Cv2QP8A&#10;gu5/wWl8RyftF23gr4kfEb7RbOLTxh4l1aHS9MMSPhorKW7lt7baHGDFbAhWzlQQSPWv+CPn/BYj&#10;9qr/AIJCftpD9lb9tPxB4jX4ar4kfRviD4U8TSS3UvhO6D7DfWuWJj8qUBpVj3Ryxb2RGfy2oA/q&#10;0oqnoWs2PiHS7fW9KvILmzu4EntLq3lDxzRuoZXVhkEEEEEEgjmrlABRRRQAUUUUAFFGaz/Ffizw&#10;14G8M3/jPxl4gstK0nS7SS61LU9Rukht7SBFLPLJI5CoiqCxYkAAEmgC8XQHBavm79t//grn/wAE&#10;8/8Agnbc2el/tW/tLaPoOrX202/hyxgm1LU9hGRK9paJJLFEQDiWRUQngMTxX5Sf8FjP+Dtmx0a5&#10;1T9nj/glpNaXl0vmWusfF7UrTfAhwyMulwPgSMDtxdTAodp2RuCktfH/APwTR/4Nzf26P+CrevSf&#10;tSftYeO9a8B+Cdem/tG48X+KrSW+17xSZNshlt4ZXVmR0bIupW28rsWYZAAP3w/Y8/4Lq/8ABL79&#10;vD4ij4Q/s5/tSafd+KpFDWeg67pd3pNxfZONtt9tijW5fuY4i0gAJKgAkfXiOG4z82Oa/lR/4LW/&#10;8G6XxO/4JLeHLH9qr9nb4pa34y+GserQw32pXFmINU8LXBMf2aSeSAhZI3myq3CLEEkaKMruZC/7&#10;Cf8ABtp/wWPH/BS/9miT4S/GrxDDL8ZPhvZxxeJHZiG17TiQkGqKGJLP92KfBI84B/lE6KAD9LKK&#10;M0UAFFFFABQzKilmOAOST2ozXm37WH7VfwP/AGMfgZr37Qv7RHju08O+F/D9v5t5eXTnfM5+5BCg&#10;+aWaRsIka8sx9iQAXf2jv2kfgz+yd8Hte+P3x/8AiBZeGfCPhvT2u9W1a+J2xqOAqIoLzSs2ESJA&#10;zu7IqqWYA/I//BOj/g4m/wCCfv8AwUz+Nl7+z18GNT8UeG/FscU0+h6V440mC0OvQxAmRrRobiZW&#10;ZUxIYnKS7Q7BWWOQr+Cv/BQT/goV+3J/wcZftqaH+zv8APAmqr4YbVXh+HPwzsZ/liUAh9T1KTPl&#10;+aE3O8rYit49yqeHeTzr9sP9jH9qr/g3y/b5+Hur3Hja01TXNHt9L8XeF/E2k20sdjeujYuLUh+W&#10;CTJNA6nl4WViqebsUA/sjorz/wDZa/aE8I/tXfs8+C/2kfALf8SXxx4Zs9a06FmVpIEuIlk8mQqS&#10;vmR7vLcA8OjdOg9AoAKKKKACiiigAppkjBwXHpRNIY494r8dP+Dgz/g498Nfsi+G779lb9gX4p6T&#10;qnxbuLhoPEviTT447y28JQruWSIM26KS9ZsAJhhEA5cbiooA/Ytp4Vba0qg7c4J7etOr+VH/AIJl&#10;f8HPP/BQT9n/APaY8Mw/tk/HbUviJ8L9T1KO18Vab4gsbY3dlbzsmdQtrlY1l8yEYcRM5ikQuuEZ&#10;klT+qXSdUstasIdU0y9huba4iWW3uLdwySIw3KysOCCpBBHWgCeTJTAOPSv5If8AghFBJ8P/APg4&#10;78AaI77WsfiB4t08npydL1WD+tf1vSsEXcw71/Jn8Dlg/Zl/4OtIdHdPKt4f2sNS0yzX0h1HU7i2&#10;gH/fF2lAH9ZkBzEMNu9/WnU2EkpmnUAY/wAQJJo/BOrNbnEg0u4KH0YRNj9a/lL/AODSq202X/gs&#10;74VfUB+9h8G6+1mVPSX7GVPP+4z1/WHq1pDqFjLp9x/q7iFo5P8AdYYP86/ki/4NpYNd+E3/AAXx&#10;+GXgLUZNtxDeeKNG1RU+6zR6LqII+gkiU/hQB/XJHnYM06mwkmJSVxTqACiiigAooooAKKKKACii&#10;igAooooAKKKKACiiigAooooAKKKKACiiigAooooAKKKKACiiigAooooAKKKKACiiigAooooAKKKK&#10;ACiiigAr5v0T/lLR4h/7N10f/wBP2qV9IV836J/ylo8Q/wDZuuj/APp+1SgD6QooooAKKKKACiii&#10;gAooooAKKKKACiiigAooooAKKKKACiiigAooooAKKKKACiiigAooooAKKKKACiiigAooooAKKKKA&#10;CiiigAooooAKKKKAPmX9tr/k7T9kH/suWs/+oH4nr6ar5l/ba/5O0/ZB/wCy5az/AOoH4nr6aoAK&#10;KKKACiiigAooooAKKKKACiiigAooooAKKKKACiiigAooooAKKKKACiiigAooooAKKKKACiiigAoo&#10;ooAKKKKACiiigAooooAKKKKACg9KR22KWx0Ga/F7/g5K/wCDhay/Zl0nXP2AP2KvFrN8TNRtWsvH&#10;XjKwuto8J28i4a2tpEYYv3VsGRSDbA8ETYMIB5b/AMHGf/Bxnrmka1rn/BPL/gnv4vuIb+O4l0v4&#10;jfELSZGWWOYHZLpenuvIkDZSadeQcxxn7zC9/wAG+v8AwbNafocOj/tr/wDBSb4fQ3Gpywi68E/C&#10;fW7USJZKRlbzU4XyrSkNvS1YEIGVpQJMxR5v/Br3/wAEEZQ+k/8ABTX9s/wNHIZFW6+EPhPWIegy&#10;GTXJ4mHOQP8ARlcYwfPAz5Dj99ookiQKqKMDHFAH4Q/8HeH/AASam8V+G7X/AIKefArw2W1HQbW3&#10;0z4sWVjAN1xZIfLtNU2quWaEMLeV2YkQ+QQFSFyfdP8Ag1e/4K6xftofs2L+xj8avE/nfE74U6XF&#10;Hpdxezbpte8OqUihnDEkvLbkpBLnkqbd8uXfb+q3jrwb4X+IngzVfAXjfQLTVNG1rT5rHVdNvrZJ&#10;obu2lQpJFIjgq6MjMpUgggkGv5Lv20v2ev2kv+DcP/grdpvxL+CiXK6HZatJrnwv1e+3SW2s6HKx&#10;jm02eQBRJIkcjW06jDgOkwCeZEwAP656K+df+Cav/BS79mz/AIKefs82fx1/Z/8AEimaOOKHxR4W&#10;upl/tDw9elMm2uEGCQSHMcwGyVVJU8MF+iqACiignAzQAjtsUsR0GeK+YP8AgpX/AMFcP2Q/+CWv&#10;wwbxv+0L4u87XL2B28M+BdIkSTVtakDBf3UROI4QSd88hWNdu0FnZUb5A/4Lg/8ABy78If2AJNY/&#10;Zu/ZPk0/xx8Yo1a11KVh5uleE5cc/amU/wCkXK5x9mUjYwbzWUjy2/Hv9gL/AIJXf8FDv+DgP9oj&#10;Vv2i/jF481eDwve6qZPGXxg8VQmRZ33HdaafH8qzyIMqsMRSC3QKpMY2KwBlftWft0f8FRf+DjH9&#10;p3Tvg74E8Galfae100vhf4U+FZ2XS9JiUkfa7uaQojuqn57ucqqliEEQcIf2D/4Jbf8ABpt+yH+y&#10;taaZ8UP21JrP4v8Aj5Y0ll0e7tj/AMI3ps20EoltIN18VbcPMuAEcBSIIyuT97/8E+f+Can7KP8A&#10;wTP+D0fwe/Zi+HcGnxzRxNrviC8xNqmt3CKB591cEAuSdzCNdsUZdhGiDivfgAOgoAgs9PtbCwj0&#10;yygjhhiQJHHHGFVFHRQBwAOgHavwi/4PD/8Agl/pmoeDNJ/4Kd/Cnw4q6lps9vofxV+yxqv2i0fE&#10;VhqMmT8zxSbLVm5YrNbgYWI4/eSuR+PPwT8A/tH/AAb8UfAb4q6KmoeG/GGg3Wk61ZtjL288bRtt&#10;JHyuA25X6o6qw5FAH5k/8GmX/BSZ/wBqz9h6b9k74ja41z42+C7RWVs9xIxkvvD8m77FJlidxgKv&#10;alVACRx2+eXyf1kFfx/fsw/E34o/8G+X/BbabR/iPNcNp3gfxVL4f8bR2sef7W8M3ZRvtEaBlyWt&#10;2t72NCww6RhsYYV/XroevaP4k0q11zQNRhvLO8tkuLO6t5A8c0TqGV0YHDKVIII4waALlFFFABRQ&#10;TgZr88/+C2H/AAX/AP2fv+CVPhRvh54PSx8cfGjUrUPo/gmO9It9KSRcpeam6HMUWCGWEYlmBG0o&#10;hMygH0V/wUC/4KU/sof8E2/g3L8X/wBp/wAfLp6P5iaD4f0/bPqmuXKrnyLS3LLvb5ly7FYk3DzH&#10;QHNfzR/tz/8ABVj/AIKZf8HAnx5sf2Z/gv4F1a18M6hfZ8N/B3wfM8iXG3aRc6lOdi3DJhWMs3lw&#10;Q/eCp8ztkfsu/sX/APBTb/g5B/a21T4u+OPGl/fWMd0kPiz4n+JLfGlaBCPnFlZwJtRnAcslnBtB&#10;Mm+QoHMp/pd/4Jqf8Epv2UP+CW3wlX4b/s7+EFk1O9jVvE3jPVEWTVdcmA+9NLj5YwfuwJiNOSF3&#10;M7sAfDf/AARu/wCDVz4EfsixaV+0D+3Uul/Ej4mQstxp/h1ojNoHh6VSdjBJAPt06jBDyqI0b7iF&#10;kWU/r1FEIV2r/KnAADAFFAHM/GL4RfD749/DDXfg18V/DNrrPhvxLpc2na3pd5HujubeVCrqR2OD&#10;kMOVIBGCAa/krvoP2h/+Da//AILPN9ka8vtP8LayTDuysfi/whdt9042KzvFweqRXdv0bysH+vqv&#10;zB/4Oef+CT037e/7HUnx/wDhN4bW6+KHwjtLnUdLjtY8z6xo5XdfWHUb3VV8+IfM26Jo4wDOxIB+&#10;h3wF+N/w4/aO+D3hn45fCDxFBq/hnxZosGp6LqNu4IlglUMMj+BhnayHDIyspAKkV2Ffzx/8Gg3/&#10;AAVafwl4tvf+CYXxw8T/APEt1i4uNW+FN5eXR2w3u0vd6WrO+1VkUNcRIAAJBPklplWv6Go3Ei7g&#10;KAHUUUjOE6igDK8c+NvCfw28Han8QfHniGz0nQ9FsZb7V9U1C4WKCztokLyTSOxAVFUFiewFfyi/&#10;8FYP+Cin7Sn/AAcAf8FBtF/Zx/Ze8PalfeCYNfbSfhX4Ph3qt824rJrN2pA8t3QNIWcAW1uCpxiV&#10;3+5/+Dwr/gqlNoGi6Z/wS9+CvinbdapHDrHxams5zugtsh7LTHKnA80/6TIjDIVLbHyyMD7v/wAG&#10;s/8AwRz0b9kb9nDT/wBuj44eFUb4n/E7SFuNDhu1V20Dw/KA8EaAEhZrlNk0jH5lRo4iEYShwD6e&#10;/wCCNP8AwRi+Bf8AwSc+B8el6CLfXviV4gtY38eeOpbf95dyDB+y2275orRDnavVz87/ADYCfN3/&#10;AAd4/sH3/wC0z/wT+0z9pnwNoLXfiP4K6xJqF4Yixc6DdhIr4hQDvMckdpOScbI4Zj7H9ZazfFfh&#10;bQvG3h6/8JeKdHtdQ0vVLGay1KwvIw8VzbyoUkidTwyshKkHgg4oA/FH/gzl/wCCj+ieNfgFrn/B&#10;ODx9qUMOveBbi41vwNGxCm70e5maW6hUfxPDdytIe5W7yARG5H7fo4dFcD7wzX8in/BTj9jL4/f8&#10;G+v/AAU90H4nfs8eILy08Px6sfEvwe8TMu5ZbVWCz6bOQ375og/2edSR5sUquygTYr+m7/gmd/wU&#10;B+Ev/BS39kPwv+1J8Kp4oW1SD7N4k0EXSyTaHqsQAubOXByNpIdCwBeKWKTAEgoA9+ooooAKbNKI&#10;U3kU6vxq/wCDnz/gubL+yj4DvP8Agn3+yn4xEfxO8Vabt8beItPuWEnhTS5VyIY3X7l5cxk4IO+K&#10;ElwA8sLqAeQf8HIP/Bxc2ly69/wT9/YD8cMt4WksfiZ8SNJvNv2bbxJpdhNGfv5BWaZTgYMSZJdl&#10;89/4Ib/8GtZ/aB8L+H/2v/8Ago9b6hpfhbUmjv8Awz8LV3293q9uTlJ9Qk+V7eGQfMsKfvJEZWLx&#10;jCtq/wDBst/wb7aV8VbXQ/8Ago/+254JMugrMLv4WeBdXs9qalt5j1a7jcZeDPNvGRiXaJjmPy/M&#10;/odhiCR7WRfvE/L9c0AfhZ/wdy/8EltN1f4LeFf29/2cPh5Z2bfDzS4vD3jzS9FsfLVdBXC2NysS&#10;YVUtGzC2FyI54ycRwfL6j/wai/8ABX3Tv2pP2fI/+Cfvxf1Jh4++FuiL/wAIvdXEi/8AE58ORMsU&#10;SDgfvbQNHCV6tF5b/MRIR+u3inwx4d8a+G9Q8IeL9EtdT0nVbGWz1LTb6FZILq3kQpJFIjAhkZSV&#10;KnggkGv5Kf8Ago9+yr8af+Dez/grno/xO/Z9lu7Tw/Y6yvir4U6pcb/KudMdyk+lzPuZpPLV5bSY&#10;EhnidXIXzlFAH9ckhG0HH8Qr+TX9oVf7X/4OxbW2f5N/7YXh2LcvGMa1ZLn9K/pf/wCCfn7cnwb/&#10;AOCi/wCyv4Z/an+CWoq2n69ZldS0uS4VrjRtQjws9jcKD8ksb+oAdCki5SRWP80P7Q2LD/g7Hs5p&#10;TtVf2xPDbsW7KdasW/lQB/WUpJHNLTUyBTqAGyRiTHsciv5Q/wBhm5t/hN/wdd/ZfD9gv2e3/aa8&#10;XaVb28XAjhnudStePZVl/Sv6vq/kbuNc1T4Q/wDB1DJqekSK0g/bSaFgP4obvxGYpF+pinYfU0Af&#10;1xR42Lj04p1IuAuAKWgAooooAKKKKACiiigAooooAKKKKACiiigAooooAKKKKACiiigAooooAKKK&#10;KACiiigAooooAKKKKACiiigAooooAKKKKACiiigAooooAK+b9E/5S0eIf+zddH/9P2qV9IV836J/&#10;ylo8Q/8AZuuj/wDp+1SgD6QooooAKKKKACiiigAooooAKKKKACiiigAooooAKKKKACiiigAooooA&#10;KKKKACiiigAooooAKKKKACiiigAooooAKKKKACiiigAooooAKKKKAPmX9tr/AJO0/ZB/7LlrP/qB&#10;+J6+mq+Zf22v+TtP2Qf+y5az/wCoH4nr6aoAKKKKACiiigAooooAKKKKACiiigAooooAKKKKACii&#10;igAooooAKKKKACiiigAooooAKKKKACiiigAooooAKKKKACiiigAooooAKRmCjLUMyr95gO3Nflt/&#10;wcT/APBenSf+Ca/w8k/Zs/Z11e11D42eLNPJhljZJI/CNi44vplOd1w/PkQkY4Mr4VUScA5P/g41&#10;/wCDhLTP2E9C1L9i39kTxFHdfGTWNPC69r1qysngy1mQMG7g3zxtujQ/6pWWVuSit8g/8G6X/BvR&#10;4h/aN8QaX/wUe/4KFeEJL3wncXA1XwL4K8QqZJPFE7kSLqt+JMl7M5Lxxtk3LMHf9zgT5f8Awb0/&#10;8G/3iT9tzxfB/wAFIv8Ago1oN7qngrUNSfVfDfhvxCzSz+NrxpTI+o33mfM9mZCW2sc3TFi2YsiX&#10;+kS1tbeygW1tYVjjjULHGigKoHYAdBQA6KCGBdkMSquMBVGAKdRRQAEAjBFeA/8ABRX/AIJ0/s7/&#10;APBS39nq+/Z9/aD8NNLas32nQ9cstq3+iXoVgt1bSEHa2GIZWDI6kqwI5r36gjcNpoA/kH+K/wAI&#10;f+Ci/wDwbLf8FBbHxJ4d8U+Wrs8nh3xHaQyHRPHWjiVfMtbiEn02LNAW8yB9rxyZEMzf05f8Eyv+&#10;CinwZ/4Kb/so6L+1H8IbiW1W7kax8ReHruVXn0PVYlQz2bsoG7G9XR8DfHJG+F3bRX/4Kjf8E6/h&#10;T/wU2/ZI8QfsyfEmCO1urqE3fhPxILRZJtC1aMHyLpCRkLyY5UUgyQySxgqWBH8xHwM/aH/4KZ/8&#10;G237Y2t+BtZ8I/2XNPPHH4k8Ja9A8ui+LLKKT91c20y43DDSeXcRHcnmOjDPmRUAf2BvIiJ5jH5a&#10;/EP/AIOQf+DjY/AMax+wT+wD8RF/4TrzHs/iJ4/0mUN/wjigbX0+zkBx9uLcSyj/AI9gCi/vmLW/&#10;mP8AwVW/4O29P+JP7K/hv4U/8E9LK+0Dxr428Lw3HjvxRcM6yeDJJExJp1jJsUz3W7eDeBVSNNhQ&#10;GSQm380/4NzP+Dd2/wD2sNY0n9u79u/wJNH8Mo5PtPg3wbq8LK/i+UMSt3cIRkWAPIVjm5I5zCf3&#10;oBR/4IJ/8G1Xiv8AbYh039tf9vWy1HTPhlelb7wv4VkuGjvvGALbhczPnfBZN2IIlnBJQohSRv6R&#10;/h58NvAnwr8Fab8OPhz4N03QdA0W1S10fRdHso7a1soEGFiiijAVFA6AACtjT9PsdJsYdM0y0jgt&#10;7eNY4YYlCrGoGAqgcAADgDipqACiiigAoblcYoooA/B7/g81/wCCe8Ot+BfBP/BSTwLowF9oLx+F&#10;PH+1uHspHZ9PuWAH8EzzQMxJLfaYF6IK+lf+DTf9vif9q7/gnIvwJ8a6y114p+CN5DoExdTufRpU&#10;Z9NkY9DtSOe2UDkLZAn72T9/ftl/sweBv20f2X/HH7LPxHZ49H8ceHbjTJ7qOBZHs5HXMN0iuCpk&#10;hmWOZM9HiWv5af8Agjj+1H8Qv+CJH/BYyX4W/tC3LaLosuvXHgL4rWksxMFvGbhUivxghWWGdYph&#10;LgkwNLt/1lAH9cmaZJPFGdjtyegweaYJ4zbK8Eq4wMfSvwr/AODhb/g5X/4Vzc6v+w3/AME5PiEr&#10;eJNz2nj34paPNldJP3WsdNlQ/Ncg8SXKn9wRtjLS7mhAPWf+C+f/AAcs+Ev2KY9Y/ZH/AGGtasfE&#10;PxcaKS11/wATx7bix8HNkq6gcrcXy8gRnKQsP3oZgYq/Mn/gjT/wQY/aU/4LG/Em5/a2/ar8Wa/p&#10;PwsvNalu9a8ZajO0mreMrrzT58do827cC4ZZLpwyqwZVDurKvrf/AAQJ/wCDabXv2tpNI/bX/b60&#10;G9034ayXEd34Y8C3G+O98WofmW5uWBDQ2RypA/1lwCxGyPa0v9JnhTwn4Y8CeGtP8GeC/D9npOka&#10;TYw2el6Xp1ssNvaW8SBI4Y40AVEVFCqoAAAAHAoA5r9n/wDZ7+Df7Lvwm0f4FfAT4dab4X8J6Bai&#10;DS9H0uHbHGvVmJJLSOxyzyOSzsSzFiSa7XpRRQAUUUUAFR3MbSIFXP3geKkooA/lW/4OJf8AgmB8&#10;R/8AglX+3TZ/tmfsxw32g/D/AMZ+J49c8H6zosbQjwp4hRvtEtkJEYmMiSM3MBwo8tmRAfs7k/uD&#10;/wAEM/8AgsX4D/4Kwfs2w6nqs9npXxU8Jww2vxD8MW7bVMhXC39spJJtpirELkmJg0bE4V3+n/2s&#10;P2Vvgr+2V8A/E37Onx98ILrXhnxRYm3vrfAEsL5BjuIWIPlzxOFkjkHKugPtX8pH7UP7On7cv/Bt&#10;h/wUl0vxX8PvF1yi2s0l54B8YRwFbHxZo3mKJbW5jBxnG1Li3JJRyjqcGGUgH9gFfBv/AAXI/wCC&#10;3Pwj/wCCTPwSbTdCmsPEHxi8TafI3gbwdNIWjhHKDUb0KQy2qMDhQVad0aNCuJJI/G/2g/8Ag6e/&#10;ZO+Fv/BNvwb+1r4Cs7XW/id8QtGkGg/Clr7M2l6hE7QXT3zrho7SKdHCPtV7kbPLVQzvD+N//BOP&#10;/gn9+19/wcS/t7a98av2gPGOsN4ZbV11D4qfERoR+5jwPL02xVgUExjURxRgGOCJdxUhFjkAO5/4&#10;IWf8EuPjj/wWe/bW1L9sv9rMXutfDrRvFjav8QPEerZz4q1Ynz10uI8DaSyNNs4jh2IAhkjNf1U2&#10;kIgt0hEaoFGFVeijsBjtiuN/Z5/Z5+Dn7LHwc8P/AAG+AngOz8N+FfDVj9l0jSbFTtiUku7Mxyzy&#10;O5aR5GJZ3dnYlmJrtqACiiigD5b/AOCvH/BND4af8FSP2Ntb/Z78Vrb2HiC1/wCJn4D8TSL82kat&#10;EjCKRiASYXBaKVcHMcjEDcqMv86f/BFn/gob8W/+CG//AAUT1r4DftQ2l/oPg3Vte/4Rv4saDdKz&#10;DR7iNykWqooDFvIJLF0DCW3kfG8+WU/rOkjWUYb1zX4g/wDB2t/wR/T4q/DmT/gpz8A/CKv4m8I2&#10;aQ/FKxsrX5tT0eNdsepNtGZJbZdqSOefs4BLBbcAgH7b6Vqllq2m2+qafdRz291EstvNC4dZY25V&#10;lYcEEEEEE8VZJwMmvxY/4NHv+Cst7+0B8Hbv/gnN8cfEfm+Kvhvpa3Pw/vLmQmTUdAVgjWucY3Wb&#10;GNVy2WhmUBcQsa/Wb9qP9pn4P/sf/APxR+0l8dfFEel+FfCmlteapdEqXf8AhjhiUkb5ZZCkUaZ+&#10;Z3UcZzQB82f8Fw/+Ctvgv/glD+yTcfEDT57O/wDiN4o87Tfhv4duuVnvAo33ky5BNvbB1kcAjexj&#10;i3KZA6/hP/wQT/4JLfFH/gsl+11rH7Yn7XN5qWs/DPQfEz6h441bVmdpfGOsufO/s5ZeMrlkkuCD&#10;lYmjQBTMjJ5Z4k179sL/AIOV/wDgrRDaaWs1i2v3It9Nh+aaz8DeF7dySzZKg+Wrl3IK+dcTELgy&#10;Ko/qv/Y7/ZQ+D/7EX7PPhj9mT4E+HF07w34X00W9ruUebcyE7pbiZgBullkZ5HbHLO3QYoA9G0bR&#10;9L0LTLfStH0uCztraFYre1t4VSOGNRhUVV4UAAAAcACrVFFABXyP/wAFpv8Agmn4N/4KffsPeI/g&#10;jNpNqvjPTbeTVfhzrUqAPY6tEhMce/I2xTjMEmcgLLvwWjQj64pssKzABi34d/agD+X3/g1R/wCC&#10;iHiD9ij9vDVP2EPjffXWl+HPipqH9lR6dqTOg0jxXAzR26+WeI2nObR1ADNJ9myQI8V5d/wVvuG+&#10;D3/BzX4k8SLL5Z0v41eE9aVj1G+HTLvd/wCPZr1P/g7O/wCCfJ/ZB/bp0j9tr4R2cml6B8XpZL68&#10;k0+QRnT/ABLalDcOmxVMRmVobkOSWMxuG4wM/CP7cf7aF/8Atrftt2f7Y3iDbHruuaX4VbxNtjCK&#10;dT0/S7GxupAOgV5bRpVxwFkXvkAA/tuhJMYLHJ706mxDauB6k8U6gAr+Sv8A4KdeHoP2YP8Ag541&#10;rW9Sm/0ax+P3hnxY0zcAJdyafqbH6KZmX/gNf1qV/JN/wdQN/ZP/AAXK+IWp6dctbz/2X4anadG5&#10;SRdJtMN7EBV/KgD+teE5iU06mxKqxqqnPv606gAooooAKKKKACiiigAooooAKKKKACiiigAooooA&#10;KKKKACiiigAooooAKKKKACiiigAooooAKKKKACiiigAooooAKKKKACiiigAooooAK+b9E/5S0eIf&#10;+zddH/8AT9qlfSFfN+if8paPEP8A2bro/wD6ftUoA+kKKKKACiiigAooooAKKKKACiiigAooooAK&#10;KKKACiiigAooooAKKKKACiiigAooooAKKKKACiiigAooooAKKKKACiiigAooooAKKKKACiiigD5l&#10;/ba/5O0/ZB/7LlrP/qB+J6+mq+Zf22v+TtP2Qf8AsuWs/wDqB+J6+mqACiiigAooooAKKKKACiii&#10;gAooooAKKKKACiiigAooooAKKKKACiiigAooooAKKKKACiiigAooooAKKKKACiiigAooooAKKKKA&#10;PhX/AILn/wDBZDwP/wAEoP2cI77SrSx1r4peMI57f4f+GbrLRBkwsl9dBSD9ni3rlcq0rMEXA8x4&#10;/wAff+CDX/BGD4q/8FcvjzqH/BSf/goRfahrXw7m8RTXsh1pyLjx7qqyHeMcYsYnGx2XarFfIj4S&#10;URw/8FMvhjof7en/AAdij9lP9o3xhqsng248UeH/AA9Db2tzta204aPb3hs4WP8AqlluJpiWHKvc&#10;u45xX9LXgHwD4N+F3grSfh18PPDFjouhaHp8Vjo+k6ZarDb2dvGgRIo0QBVVVAAAGABQBe0bR9M8&#10;PaTbaDomnwWdlZwJBZ2lrCI4oIkUKkaKOFVVAAA4AHGKtUUUAFFFFABRRRQAV+f3/BwH/wAEbNZ/&#10;4K4/s4+GfDHwq8YaHoPxC8D69JeeGtS8SNKllLbXCBLu1leCKSRA+yCQOEchoAMYYkfoDRQB+FH/&#10;AASt/wCDPqz+DvxcsfjX/wAFJfiF4Y8aW+iypcaT8PPCbXE2m3k45Vr+a4hhaWNTg/ZlTY5ADuyb&#10;o3/c/S9Ns9G02DSdOt0ht7aJYreGOMKsaKMKqgAAADAAHAAqxRQAUUUUAFFFFABRRRQAV+AP/B33&#10;/wAEo9avtRtf+CpXwV8OGeNLWDR/i5b2sZZ0ClYrLVCAvKBdttIxb5QtrhcBmH7/AFZPjrwR4W+J&#10;Xg/UvAHjnQbXVNG1mxmstV02+hEkN1byoY5InQ8MrIzAg8HNAH8kXxF/4OMv+CgfxB/4J2+FP+Ce&#10;+keJ/wCx49LsP7I1zx9pc7LrWvaXF8tpYMyBfJVYgkMkiEyzrGod8PMJfuX/AIIC/wDBsXe6lqvh&#10;/wDbX/4KV+B/LsUkjv8Awb8Idas9zXJ+9FdatE33UHysLNxl/wDlsAoaJ/1D/Zc/4IC/8Ep/2Pfj&#10;B/wvb4LfssafH4lhu/tGk3uvateaoulNjrax3c0iRMDkiTaZFzgMAAB9kxJ5aBOPwFADLO1SzgW3&#10;jYlVAC8DgAY7fSpaDTTPGG2E8n7vvQA6imiQ4yVpst3BCQJH25+7uOM0ASUVTl13SoDibUIU5x80&#10;yjNRnxT4cXJbXbNdv3ibpOP1oA0KKw774mfDnTDjUfHuiwf9dtUhX+bVl3P7QPwMsuLz4y+E4f8A&#10;rr4ktV/nJQB2FfC//BwR/wAExfEf/BUj9hG9+FfwrttL/wCFh+FdXh1/wK2ovHCLu4RHjmsPPZSY&#10;RPC7AZKxmVIDIwVSy/VF1+1f+y7YZ+3ftIeAodv3vN8YWS4/OWoLf9sL9ky8lEFn+098O5mJxtj8&#10;bWBP0wJaAP5rv2Ov+DRr/gpB8S/jXpejftd+H9J+GfgOCdZtc1iHxNZane3UIILW9pDaSTATMM4e&#10;bZGgUt85Ajf+lT9ln9lP4D/sX/BXRv2fv2cPAFp4c8L6HbCK1srVctM/8c8zn5ppnOWeRiWYnk8A&#10;DStf2iPgNfjOn/Gvwjcf9cfE1q38pK17L4k/D7Um26f440ef/rjqcTfyagDborPXxR4fb7mtWbfN&#10;gbbpD/Wo7/xn4T0xo0v/ABJYQmZtsQlvI13n0GTyaANSimQTLOnmKKfQAVn+KdD0TxP4cvvDXibR&#10;7XUNN1C1ktdR0+/t0mgubeRSkkciOCroykhlYEEEggjitCigD+Qf9un9nT9oL/g3i/4K62HxA+DI&#10;uLbTdI15vEfwp1S6jaS31XRZXdHsZnGN7JG8lpOoIbB3jaJI2PQf8FlP+C8nx4/4LQaj4Z/Z6+Gf&#10;wVuPCvgax1qOfSPCOm3Talqeu6o6+TC0rJGu7b5jLFBGn3pcsXYJs/pa/b+/4Jn/ALI3/BTH4cW3&#10;wy/av+G8erW+mySy6HrFlO1tqWkTSKFaS2uEOUztQtGwaNzGm9W2jHG/sG/8ET/+Cdf/AATkvv8A&#10;hJ/2cvgRbf8ACUMZAfGniO4bUdVjRycxwzS5Fsm0hMQqm5VG8sckgHk//BvR/wAEh9I/4JkfsgWu&#10;r/ELw9DD8XvH9vDqPj+6YK8mnrgtb6UjAcJCr/vACd07SEMyrFt/QgccUUUAFFFFABRRRQB+eP8A&#10;wc+fsjTftSf8Ei/Hl94e0iO61z4bXUPjXS9zBWSO0DrfEH2sZbttv8RRQBnFfyJ8B+PWv77fEOma&#10;ZrWj3Gja1p9veWd3C0N5a3USyRTROpV0dWBDKVJBBBBGc1/It+17/wAG6v8AwUf+Fv7cmvfs+/A7&#10;9lbxd4o8Jal4nmHgfxlpenPPpbaXNMfsz3d4o8q1dIiolWUqVZWPKlWYA/rD/Zx8aX/xI/Z78C/E&#10;TVUkW617wdpmo3CyrtYPPaxysCOxyxz712dZXgfTW0Xwdpeiu8LNY2MVszW8QjjJjQISqj7q5HA7&#10;DitWgAr+Tv8A4O3fAureEP8Agsv4l1+/spI4/FXgrQdT0+Ro9vmxJbGyLL/eHmWki56ZUiv6xK/l&#10;v/4OHNN/4ap/4OTNL/Zs8Za1dyaXJqvgfwYq2zjzLKzvktZ5EiJBAbfqM0gyD8z0Af01fBX4h2fx&#10;d+DnhP4r6fD5dv4o8NWOrwR/3UubdJgPwD101ZPgLwX4d+G/gbRfh34QsPsuk6DpVvp2l2oct5Nv&#10;BGsUaZJJOEUDJOeK1qACiiigAooooAKKKKACiiigAooooAKKKKACiiigAooooAKKKKACiiigAooo&#10;oAKKKKACiiigAooooAKKKKACiiigAooooAKKKKACiiigAr5v0T/lLR4h/wCzddH/APT9qlfSFfN+&#10;if8AKWjxD/2bro//AKftUoA+kKKKKACiiigAooooAKKKKACiiigAooooAKKKKACiiigAooooAKKK&#10;KACiiigAooooAKKKKACiiigAooooAKKKKACiiigAooooAKKKKACiiigD5l/ba/5O0/ZB/wCy5az/&#10;AOoH4nr6ar5l/ba/5O0/ZB/7LlrP/qB+J6+mqACiiigAooooAKKKKACiiigAooooAKKKKACiiigA&#10;ooooAKKKKACiiigAooooAKKKKACiiigAooooAKKKKACiiigAooooAKKKKAP5h/2vtUk0j/g8l0m5&#10;U/NJ8d/A8PzdxLYaTHj8mr+naMbUAz2/Ov5cf29LxR/weF6JPJ+6Vf2jvhyjMzY+Xy9EXP4/1r+o&#10;5BtQAUAOooooAKKKKACiiigAooooAKKKKACiiigD4B/4LU/8F6vhT/wR9i8LeEJ/g7qXxA8beL7e&#10;a70/RLfVl02zs7OKRY3nuLpopSGLMdkccbk+W28xgoX/ACt+Jf8AwezftrapdTf8Kj/ZA+GWg27x&#10;lYV8Q32oapLG394tDLaq302Cup/4PVPFceu/tPfs9fB9LOOGa08M6reyXe0eY6Xt7bwKpbqQps2Z&#10;R0UyEjBJNfuv8OP2JP2MfhBdrqXwm/ZI+GPhe4Vgy3Hh3wHp1lICOh3Qwqcj9KAP5vNL/wCDmr/g&#10;4I+I122seAvC9lcW1wu6G30L4QtcwIvYqxWRj+LGqV1/wcF/8HLVxMywx+IrfJ/1cXwLtvl/76si&#10;a/qeEMQXYI12+lNlkt7dGkmZVVVyzHsKAP5Xx/wXB/4OlfEQxoepfEUFu1j+z1p8n/oWlNUcv/BS&#10;D/g7Y+In7qwsv2hrov0/sX4ArDn6fZ9KWv6Av2iP+C2n/BJ39leRbb4y/t2+AYbpriSGTTvD2oPr&#10;l3BImNwlt9MS4lhwTj51UEggZIOOy/Yl/wCCjf7En/BQ/wAK6z4u/Y5+O+n+MbPw/fJaa5Aun3dj&#10;dWMjoHjaS2vIopljdd2yXZ5bmOVVYtFIFAP5x4/Ff/B3d8QW+0pbftW2+49G0m90wD8DHFj8uKvQ&#10;fB3/AIO/NcOY9Z/agjDf89PHk1vj/vq6Wv6mJDbvaiUfMm3crV+Wf7Wv/B29/wAEyP2c/iRdfDH4&#10;aWfjD4qXWm3kltquseCdPgXTIpY5WjZIri6li+1crlZIUeF1KskrA0Afl4v7IX/B4PrC4Hi39pZd&#10;39744GD/ANyS1Q1P/gl5/wAHbHjv5fEN78d9R39Rqn7Rls2fr5usV/Qd+xR/wVj/AGGv26f2ZdQ/&#10;ao+Fnxm07S/Degqv/CZR+MLiHTbjw1IYw+2+Ej+XCuDgSh2ifa2yRsHFz9lL/gq9/wAE4/23vHup&#10;fDD9lv8Aat8M+K/Eemx77nRYfPtbmaMFw0kCXMcZuUXYdzw71Tcm4jem4A/nOl/4IBf8HLniw7fF&#10;Hw/8XbZ+JG1X47aVKD/vY1NyfyNS6b/wah/8FvPE0v2jxB4e8KWLyH5pNU+JEUh/Ew+ZX9WUssNv&#10;EZZThVXPTPavI/iF/wAFAf2DfhJ4/b4T/FT9tD4U+GvFEciRyeHde+IOnWd9G7hSitBLMrqWDqVB&#10;ALbhjOaAP50bD/gzf/4K36hEJb34m/B23J/5Z3HjLUWYH/gOnsPyNWh/wZgf8FVpceb8Yvggvrnx&#10;Tqp/9xlf1BQtCynyGBUMQceveiSVIx877aAP5gY/+DLP/gqQRlvjf8DV/wC5m1fj/wApdTD/AIMr&#10;v+CnzDn48/AsHvnxJrH/AMq6/Xj9vP8A4OU/+CY37AvjrVPhH4t+IWueOvGWi3Rt9Y8OfDnTI75r&#10;CcHDRS3M0kVqrofleMStJGwKsgYYryz9mf8A4O9f+CW/x48fW/gH4g23jr4Xm8mjis9a8aaPA2ns&#10;7uEUSTWc85gGSCXkRYlXJaQAGgD83E/4MqP+Cnh+9+0F8CV/7mHWf/lVUh/4Mpv+CmyjK/tFfArP&#10;/Ye1n/5V1/TB4P8AGXhPx/4Z0/xl4G8UafrWkarZpdaZq2lXiXFtdwONySxSxkpIjAghlJBBBBIr&#10;UzQB/MK3/BlZ/wAFPlHHx8+BbfTxHrA/9xdQyf8ABlp/wVIX7nxs+Brf9zNq/wD8q6/p8F1A3R+n&#10;H3T6U5Z4m+69AH8vv/EGB/wVVjPyfGP4In/c8V6qP56ZXmf7X/8Awa4/8FDP2Kf2afGH7U3xl+K/&#10;wkl0DwVpq32oQaV4qvnuZVMqRhIhNYxIXLOAFLgscKMswB/rQByMivzv/wCDqCfUbb/giF8XjYIx&#10;WS98OJcsG+7GdesMn3ywUUAfOP8AwZt/tt/HH9oP9mn4k/sy/FvxDea1pvwj1DRm8Japf3bSzQWO&#10;oR3gGn5Yf6qF7EsmWYgXBThUQV+z1fjb/wAGVWlaLD/wTl+JGvw2cK6jdfGy6gvLhYh5kkUek6Y0&#10;SscZKq0kpAPAMjEdTX7JUAFFFFABRRRQAUUUUAFFFFABRRRQAFVb7y5703yos7vKXP8Au06igAAC&#10;jAFFFFABX8sX/BU7ULjwP/wdr23iLxdc7obP45fDi/eZmO0Wy2+iSKOeyxgL6Aqa/qdr+WX/AIO9&#10;vAd38HP+CxOn/FPw3qDxXnir4b6Hr6TKMGC5t57qxXB9QtjG3/AqAP6mU+70pa5n4LePB8U/g74T&#10;+JwjVB4j8N2OqBV6L9ot0lwPb566agAooooAKKKKACiiigAooooAKKKKACiiigAooooAKKKKACii&#10;igAooooAKKKKACiiigAooooAKKKKACiiigAooooAKKKKACiiigAooooAK+b9E/5S0eIf+zddH/8A&#10;T9qlfSFfN+if8paPEP8A2bro/wD6ftUoA+kKKKKACiiigAooooAKKKKACiiigAooooAKKKKACiii&#10;gAooooAKKKKACiiigAooooAKKKKACiiigAooooAKKKKACiiigAooooAKKKKACiiigD5l/ba/5O0/&#10;ZB/7LlrP/qB+J6+mq+Zf22v+TtP2Qf8AsuWs/wDqB+J6+mqACiiigAooooAKKKKACiiigAooooAK&#10;KKKACiiigAooooAKKKKACiiigAooooAKKKKACiiigAooooAKKKKACiiigAooooAKKKKAP5Q/+C2u&#10;sX3w+/4Ohdf8V+F1E17pvxM8BahZxtwDOul6LKq/994r+rtM7ea/lQ/4KV6RH8Z/+DsRvB8zfutW&#10;+P3gXSJW7LGsekW7H6AKfwFf1XREtGrMuDt5HpQA6iiigAooooAKKKKACiiigAooooAKKKKAP5nv&#10;+DzvW2g/4KdfCWzLfLZfB6xucseBu1rUx/7Sr+mBPuD6V/MR/wAHqVwG/wCCnXw7tSvzJ8B9OYsO&#10;+dZ1kfzU1/TpZMz2cLseWjUn8qAMn4i/ELwb8J/AOtfE74h+JbPR9B8O6XPqWtatqEwjhs7WGMyS&#10;zOx6KqKWJ9B3r+XP/grF/wAFsP2zP+C0/wC0nD+x1+xNpfiaw+HN/q50zwr4L8O+ZFqHi9t2Bc6h&#10;tIJjYAyCBsRQKN0m5kMq/pJ/weT/ALV+vfBv9gLwn+zh4V1m4s7r4s+MvL1YQgbbjSdOjWeaEt1X&#10;dcy2J4xuCMCcEg/A37DWrp/wR8/4IK6t/wAFYPhRplrcfG748+M38DfD/wATXWnrcDwtpsc10szK&#10;kny+Yx0y8kzhlLi03KyxsGANTQv+DQb4q/DP9mjxJ+0b+3F+2toPw7g8L+E7/wAQaxofhfwjJ4gl&#10;s7W1tnnk3u1zao8qpG2Ui3gkAK5yDXzx/wAGt/jjxH4Y/wCC2/wn0bQ/Ek1np+vWXiDTdahFx5Ka&#10;ha/2Le3CQSjJ3j7RDbyBOR5kUZ6qDXjfwj/ZV/4KH/8ABVnXNa+M9v8AEO28ZagNRWz1bXviR8Xt&#10;MsbqabYrCNV1O8SaVQjjGxGjUfKDxgfqN/wb+f8ABt/+2v8As1/txeG/21f2wLbQvCmi+Bftk3h3&#10;Q7DxFbalea5dTWhginBtGlhjtAtxK24yiUvEq+UEfzAAfo7/AMHHP7ZeqfsWf8ElviJ4o8LXVvDr&#10;3jeOLwX4fa6hd1Emoq6XDLtYbZEskvJEYkgSRoSGHyn8XP8AglN/wbceLv22v+CenxA/bX+JFxNN&#10;feIPA+pN8AfD+h67FA17q9s91EZL/wAyPZHGbi3SFEMq5DyM5QBWr9Hf+Dz3Df8ABKPwi3/VctIP&#10;/lJ1esT/AII0/wDBTT4I/sE/8Gz/AIT/AGivjSLi6s/A+ta7oVno9jIPtOsalNrF3c29nFnhWZLl&#10;WLHISON3IIXBAP5v/DfxF+Llp4L1T4BeDvE2rLofi/WtPutW8NWbHZqd9ai4jtC6DmRk+1zhV6Fp&#10;M4JVSPpbVPgp8dv+CN3/AAVZ+HfgbWvFSyeN/A+ueE9Z1b+wbhozHJd29pd3Om71J3rtuJbVyCUm&#10;TccbX217v/wTe/ad/YK/an/4Lr+B/jn8VP2OpvAkfjL4mWU/hjQ/CvjUHR9J16R3a1mltZbQvciS&#10;++zfu4pbaJHcuEKAQ1F+2z4jvv8AgoF/wdI3mjeCfCtwPO/aA0XwubORg5MOjS2unXVycf8ALMrY&#10;z3GOoQ4PIoA/oC/4Lof8FIvFP/BLn9gPVP2j/h14Z0vV/FV74gsdC8MW2tCRrNLq48xzLMsTI7qk&#10;MMzBQy5YLyBmv5Bfit4X+MLWui/Hb4t6jLeP8SlvtZsNXvtWS5u9UC309tcXUoLtKCbqGdd0oBcx&#10;sRuAJr9/v+D3Dx9ren/st/BP4ZW87/2fq3j/AFDUrpOitLaWIiiOPpezV+CvxQ1u1+KA+FPws8Gv&#10;9pm0HwZa6GsikkPdXepXuoOg/wB2TUSmPVT6UAf14f8ABBG1+N1r/wAEe/gG37QmsT33iK48ErdQ&#10;3NzcrNIdJmuJpdKVmUDldNezXB+ZduGJYEnH/wCDgT9t/wAXfsCf8Ev/AB58ZPhnqjWPi7Vvs/h3&#10;wlqEcm17O9vX2G5Q4OJIYFnmTgjfGueK+rPgl8LvDvwP+DXhP4L+EI2TSfCPhux0XS0kbcy29rAk&#10;EYJ7nagr8yv+Dx7Tbm//AOCSNlcW8u1bH4taNPMvqhtr6P8A9CkX8qAPyU/4Ic/8EbPgL/wUB+GX&#10;xK/bX/b++NWpeBPg38PrxbO41iy1a2sftuoFUmnaa7uUkWOKJJIQQELyvdIFcFCr8/8A8Fh/gD/w&#10;QR+EPhS0k/4JgftS+NPFPjq11SGLVvD7wvqGhvabTvl+2zQwbXzsIMT3Ckkrtj5dIfGHxC+Jvgz/&#10;AINl/A3gPwxpd1D4Z8YftUaxJ4o1K3Zljd7XSbZrW0lwcMJG8yYKR96xVhytfTH/AAQP/wCDbn9l&#10;n/go7+zDo/7ZX7Qf7QXiqazvNbv7K88C+F7WGy8iS1uNojmvJPNdw6bJCI44iBIoD5BNAH21/wAG&#10;Z3iX4v61/wAE3fFuk+OLi8m8M6V8VLyDwXJfTSN5UbWVrJcwwhuFhEzF/l482WbIBLV9Ff8ABwr/&#10;AMFR/id/wSv/AGII/ih8E9D0268Z+MPEkHhzw3c6tbtLDpryQXE8160fCzFI4CiRsQPMlR2EiI8b&#10;fYPwJ+Afwl/Zn+FmifBL4FeCrLw34U8O2n2bR9D02PbDbpuLMRySzM7O7uxLO7s7EsxJ+fv+Cx/7&#10;Af7Pv/BSL9kWf9nf4+/F+DwJHHrlvq/hnxXNPEP7M1SFJY1lMUskazqYZ542jLDKy7gVZQwAP59f&#10;gd+x5/wX/wD+ClnwB8Qf8FQvAX7TnjDXW0e4lk0G0i+It1b6xq0lvOFnXTbWBligWI+awj3Q72Qr&#10;EjlxXl/gb/g4/wD+C0vwx8QR3qftt6tq32W5H2rT9e0PS763uFUjdE2+2ZtpAwWRgecqQRmuN/bk&#10;/Z3/AGr/APgjL8Y9b/Zl8J/tfWWpaP498JyG9v8A4XeMJ0s9e0aeSe3+z6jbIy4Z40bdDIHQLJ8k&#10;kgJY8x+wL8Ov2RPC37buj/BX/gqT4K8YaT4N1C6TS9an07Uf7LuvDt3K8flXlyssTF7VQT5gUqfK&#10;k81SxQRsAf1ff8EcP+Cir/8ABUH9hHwv+1DqfgyHw/rktxc6T4q0m1kZ7eLULVtsjwFvm8qRTHKq&#10;sSUEmws5Qu3ln/BzzaxXX/BD744+af8AV22guo9/+Eg06vrT9lL9lf4K/sYfAfw5+zj+z14TXQ/C&#10;fhmzeHTNPWZ5W3SSNLLK8jks8kkrvI7E8sxwAMAfAn/B3N8ftE+Ev/BILXvhpeKz3/xN8YaPoOnq&#10;h5j8i4XU5JCP7oSx2fWVaAPEP+DJLWL+f9jH4w+H5JP9FtfihDcwrt/5aS6dArn8oo/yr9sK/Jf/&#10;AIM4vgt4p+Gn/BK/VfiH4k0tbeH4gfFHUtV0Obq1xYw29pY7/YfaLW6UD/Zz3r9aKACiiigAoooo&#10;AKKKKACiiigAooooAKKKKACiiigAr+ZX/g9ZvLeT/goz8M9PUDzI/gpbySeu1tX1MD9Ub9a/pqr+&#10;Yv8A4PVbUR/8FNfh3dbuZPgTYrj6azrB/wDZqAP6HP2C4pYP2GvgzDMSXX4U+HQ+7rn+zbfOfevW&#10;K8q/YTuGu/2Ivg7dMuPM+Fnh9semdNgNeq0AFFFFABRRRQAUUUUAFFFFABRRRQAUUUUAFFFFABRR&#10;RQAUUUUAFFFFABRRRQAUUUUAFFFFABRRRQAUUUUAFFFFABRRRQAUUUUAFFFFABXzfon/AClo8Q/9&#10;m66P/wCn7VK+kK+b9E/5S0eIf+zddH/9P2qUAfSFFFFABRRRQAUUUUAFFFFABRRRQAUUUUAFFFFA&#10;BRRRQAUUUUAFFFFABRRRQAUUUUAFFFFABRRRQAUUUUAFFFFABRRRQAUUUUAFFFFABRRRQB8y/ttf&#10;8nafsg/9ly1n/wBQPxPX01XzL+21/wAnafsg/wDZctZ/9QPxPX01QAUUUUAFFFFABRRRQAUUUUAF&#10;FFFABRRRQAUUUUAFFFFABRRRQAUUUUAFFFFABRRRQAUUUUAFFFFABRRRQAUUUUAFFFFABRRRQB/K&#10;b8WHmuP+DuW3fUj5jL+1ho4Uey39sIx+QWv6sV+7X8pPjq9/4S//AIO34buyO5I/2uNOiYx+trqc&#10;CP8AkYjn6Gv6t1+70oAKKKKACiiigAooooAKKKKACiiigAooooA/l8/4PLF/tn/grN4I0xBg/wDC&#10;k9Gt/wAW1fVzn/x+v6gYwBGoA/hr+X//AIO5LiI/8FpfBv20Zgj+GXh8Ordk/tK/J/Dk1/UCv3Rj&#10;0oA/ML/g6s/4J6eOv23v+CfVt8QPg14Pk1nxn8I9cbXraytVZ7q50iS3aPUIYEX77/JbT7fvEWpC&#10;5YgH8af+Cev/AAUe/ZP+KX/BO3xJ/wAEcf8Agpp4lvvCvw/m1F9a+FvxW0fw6dSm8H6oJmuCktrH&#10;G8ksTyyTDdGPMMd3cRFkV0eL+tGaFJUYbFy3civym/4KTf8ABpv+xp+2v8Q9T+N/wE8e3nwa8Xax&#10;dfaNXt9K0eO+0S9mLFpJjZb4mhlkJ+ZopVjz83lFixIB/PH+1D+xd8IfgJoz6/4K/wCCi/wV+JAk&#10;XzbHSfBkmvSX9wpI4ZZdLS3gYAglZJ16EDkED9eP+DKj9oX9pbxB4o+K/wCzTqV7eap8KfD3h211&#10;axa6mleLQdWmuiq29uCdkS3Uf2qZ0HV7UMuC0hax8Lv+DH6ztfGdjdfGn9v+S+8Ow3AbUNP8M+Ax&#10;a3tzF3SO4mu5Y4GP98xSgf3T2/YL9gD/AIJ0fst/8E1Pg2vwT/Zb8CNpdhMyTaxq19P9o1HWboLt&#10;+0Xc+B5j44CqFjTkIigkUAfFf/B354D1Txn/AMEf77XNPsGmj8K/EjRNUvpE/wCWEbefZhz7b7tF&#10;+r1/OX4w/a8k13/gmr4J/YTsH1Dd4d+L+v8AjDV9237LKlzp2m2tkE+bLSIY9SLZUACdcFtzbf7X&#10;Piv8LPh/8bfhvrnwj+KnhCy17w34k02XT9d0fUI90N5ayqUkjbkHlTwQQQcEEECvyR/Zk/4M5/2V&#10;/gZ+2DafHr4h/tB6h8QPAOj6xLqOh/DHWPCccSlhIGtYb28+0OLyKLq6CCITkDcAm6NwD+f74Aaz&#10;4v8A2BP22/hj8W/jl8JdYhn8A+MPDvi+68M6hC1lc3drHLb6hCo81fl8yLYQSMENzxnH3r/wbG/D&#10;T4r/ALbX/BcC4/bJ8U2UM0fhNte8Z+NNQa3KwtfanHc28ca8bVkae8aVV4+S3kI+7iv3u/4KI/8A&#10;BGb9hb/gp4dG1L9p/wCGt1LrXh9Vi0nxL4e1R7G+ht/NSR7dmXKSxOE2ESI5RWcxGNm3V6l+x7+w&#10;v+yp+wX8M5PhB+yf8FtK8H6BNcfaLq3s2kmmvJsY82e4mZ5p2xgAyO2BwMAAUAfmZ/wei/B3UfGH&#10;/BPH4f8Axa0qy87/AIQ/4oxRXzKvMNteWVyhf6edFAv1Yelfhp/wRc+As/7Rv/BVj4C/CxLNbu3l&#10;+I1hqeoW5+7LZ6e/2+4U+xhtpAe/Wv7Jf2hP2evgz+1P8JdU+Bn7QHw30vxZ4T1uNU1TRdWg3xSb&#10;WDow6Mjq6qyyIVdGAZWVgCPFv2Jv+CPP/BO//gnn441D4j/smfszaZ4W1zVdP+xXurya1qOp3At9&#10;27yo5L+5naFWIUsI9m8ou7dtXaAfTcDK8QZMbf4dpyMV+aH/AAdr6Dqmv/8ABG7xQdL0m4uv7P8A&#10;GGh3ly8MLMLeIXWwyNgfKoLhSxwAWGTzX6ZABRgCob/T7DVbOXT9TsYbmCaMpNBcRh0kUjBUg8EE&#10;djQB/Dj46/bI8deNf2Jfh/8AsNR6Z9h8M+BvGGteJJpob2Rhq17fpbxpJLEcKDbxwyJGeTi5l6ZI&#10;P9SX/BsR8D/EPwL/AOCNnwt0/wAXeDrzQ9W8SPq3iC9s9QhMc0kd1qM5tZypAOJLNLWRT3RlPfj2&#10;LxV/wRj/AOCW/jb4u/8AC7/FP7CXw5vPELX4vZrptBRYbi4Bz5stuuIZiTyQ8ZDHlsnBr6ctra3t&#10;IlhtreONVUBVjUAAelAGT8Rta1zw38Ptc8ReGdCOqalp+k3Fzp+mLu/0udI2aOH5QT8zALwCeehr&#10;+Gz9pb9qj4/ftlfGO++Lf7U3xl8QeKNav7yeSS81S6acWSySNIYLaAssdtCrHCwRhI0GAoUAAf3V&#10;yqXTaK+Mfjz/AMG9/wDwR+/aV+IepfFb4tfsT6JNr+sXMlxql9oevappC3E7ks8zRWF1DGZGYlmY&#10;rliSWySSQD+O/wAF65oXhPxpYa9qnhqHxBp9jqEVxPpGoM8Ud/HGwbyZfKYOiPja2x1faWAZTyP0&#10;v/4Jv/8ABOv9tH/gvz/wUDX9tb9q3wTLH8NbrXrO98feLG0s6dp+q2doiW8Wjacse3zB5NrHaloi&#10;fIjG+R95QSfu/wDCH/g3p/4I4/AvxDa+LPAP7B/hWbULJw9q/iTUL/Wo1cHIYx6jcToTnGCVJBGR&#10;jFfZOm6NpGjWEOlaRpVta2tvCsVvbW0CxxxRqMBFVQAqgdAOBQBODtReK/ml/wCDv39pDxL+0n/w&#10;Ud+H/wCwf8NYrrUZPAujWsQ0mP5fP1/WXidYwDgMfswsdpboZpAMZOf6WpchPlWv5ff2j7LSvCv/&#10;AAeFWsn7Sl6v2E/Hbw7dWs82WQLJZ2T6Tk/3VY2ansApzgA0Af0X/sOfs0+G/wBjj9kH4c/su+FL&#10;eJbbwR4Ts9Mmkhzi4uljBubj/elnaWU/7Uh6dK9VqO1ZGQmNsjd+XtUlABRRRQAUUUUAFFFFABRR&#10;RQAUUUUAFFFFABRRRQAV/MV/werzo3/BTT4dQbh8nwLsCVz0B1nV/wDCv6da/lb/AODxLxDPrX/B&#10;XWDTZ5Pl0n4T6NaQ852qZ72fHtkzE/jQB/Sf+wmhi/Yi+DkZH3fhX4eB+v8AZtvXqtcf+zzoMHhX&#10;4A+B/C9rHti03wfplrGuOix2saAfkK7CgAooooAKKKKACiiigAooooAKKKKACiiigAooooAKKKKA&#10;CiiigAooooAKKKKACiiigAooooAKKKKACiiigAooooAKKKKACiiigAooooAK+b9E/wCUtHiH/s3X&#10;R/8A0/apX0hXzfon/KWjxD/2bro//p+1SgD6QooooAKKKKACiiigAooooAKKKKACiiigAooooAKK&#10;KKACiiigAooooAKKKKACiiigAooooAKKKKACiiigAooooAKKKKACiiigAooooAKKKKAPmX9tr/k7&#10;T9kH/suWs/8AqB+J6+mq+Zf22v8Ak7T9kH/suWs/+oH4nr6aoAKKKKACiiigAooooAKKKKACiiig&#10;AooooAKKKKACiiigAooooAKKKKACiiigAooooAKKKKACiiigAooooAKKKKACiiigAooooA/lB1Cz&#10;Xwl/wdtLb2z7hN+2BHI231udXVm/9Gmv6vl4GK/k70/UR8R/+DtL7fpK7lh/bAkUkc5Flq5Vz+UD&#10;Gv6wos+WufSgB1FFFABRRRQAUUUUAFFFFABRRRQAUUUUAfyj/wDB138SJNQ/4La6wmq6X9ot/B/h&#10;Pw5Zxw+ds8+PyBesNwBIy10657cH2r6E1D/g94/aRZ2OlfsKeCbeMfdS48VXkrY+qxKP0FfvN8W/&#10;2Kf2O/2gPFtr4++PX7Knw38ca7YWK2djrXjDwNp+p3dvbh3cRJNcwu6pukkbaCBl2OMk1R0j9gD9&#10;hPw/tOgfsXfCexKtlWs/hzpkR/8AHYBQB+DT/wDB7p+1hs/d/sV/Dvd23a1f/wCNVW/4Pb/2ymbM&#10;f7G/wzUejahqDfr5or+g8fssfsyquE/Z28Crjpt8I2Qx/wCQqsW/7OH7PVpH5Vv8CvByLnOF8M2v&#10;/wAboA/n00j/AIPc/wBq2E79d/Yn+H1wuflW11y+hz+Lb66vTP8Ag+K8f24xrf8AwTk0e6I+8bT4&#10;oSwf+hac+P1r91NY/ZP/AGXPEMTQa9+zf4CvUYYZbrwfZSZ/76iNcjf/APBND/gnNq2Tq/7AvwVv&#10;C33muvhXpEhb6lrY5oA/JXwD/wAHwXwd1GQL8U/+Cf3ijRl3fM3h/wAd22pHHqBNa2v5Z/GvVtN/&#10;4PT/APgmLcRg6j8BvjnbybQWVfDujyKp9iNUBP5Cvtb4hf8ABDX/AIJB/E7P/CSf8E7vhbb5XB/4&#10;R/wzFpP/AKQ+Tz79a8q1H/g1y/4IaahO1wn7FT2zO2W+y/EbxEq/gv8AaBUD2AxQB4hbf8Hm/wDw&#10;SqnOJ/hp8bIAehbwjppx+Womty1/4PDP+CRNxbm4lk+KMLY4gk8ER7x/3zclf1rv7n/g1P8A+CIM&#10;/wDq/wBlnVof+uXxG1vj/vq7NZE//Bpb/wAEXpp/Ni+Dvi6Fc/6mPx9fbfplnLfrQBwN/wD8Hl//&#10;AASgtWZLbwL8Zrrb/FD4QsArfTfqCn9Kz5/+D0L/AIJcxMoT4P8Axwfj5tvhTSh/PVK9hs/+DUr/&#10;AIIk2qKs/wCzTrlww/jm+IusZP8A3zcrV6H/AINX/wDghvGcy/sfXk3r5nxI8Qc/983woA8Cvf8A&#10;g9W/4JnRcWP7PXx0mb/pp4f0aMfn/ah/lRZ/8Hqv/BM+VMXn7Pnxzhk/2fD+juv5/wBqA/pX0ZY/&#10;8Gvn/BDKwfzE/YfWRv8Ap4+IniOQfk2oEfpSaj/wa8/8EMtSk85/2IFhb/p2+IniOMfkNQx+lAHz&#10;7L/wenf8EvAP3PwM+OzN/d/4RnR/66rWZr//AAeuf8E6bWx3+GP2afjVfXWOIb7S9Itoz/wNdQlP&#10;/jtfRif8Gs//AAQvU5P7Fk7ezfErxH/8sK1vDf8AwbKf8EO/C18NQ079hWxmkH8OpeNtevI/++J7&#10;51/SgD4X1b/g+C+D9vK40T/gn14ouUH3DeePbaAn6hbR8fmaytQ/4PjfDCW7PpX/AATa1KST+Bbn&#10;4qxxqfxXTG/ka/Vrwp/wRw/4JQeDNOXS9G/4Jx/BaSNekmp/DjTr6X/v5cwyP+tbsP8AwS6/4JnW&#10;xDW//BO74FxkfdZPhHoox/5LUAfjDqf/AAfF+PZ1P9i/8E4tJtv7puvihLN/6Dpqf0rh9Z/4PUf2&#10;+9fmkPw4/Yw+GcCH5Y1vf7UvirdsmKeHP0wK/f7wb+xR+xx8Orj7X8Pv2UPhroUvXzNG8C6fasPo&#10;YoVxXpFtp9nZW62tnbxwxqMLHFGqqPoAKAP5pof+DkT/AIOOPj2Wi+C/7KNrvlOI08E/BHVb8gnp&#10;t82S4z7ZzXiXxO/4Jrf8HFP/AAVV/aS079pD45fss+KrbxddLZ2K+Ktf8P6f4SFlDCxMUsqBbd/3&#10;QJ/ebHm2qqDcVRK/rINujcEnpjtSrCiv5gzk0AZngbTPEWieD9M0fxd4j/tjVLWwhh1LVzZLb/br&#10;hY1Ek/lISse9wz7F4XdgdK1qKKACiiigAooooAKKKKACiiigAooooAKKKKACiiigAr+TX/g6FS9+&#10;K/8AwXk8YfDfSpRJdLZ+F9FtlX+GSbTrWRV+ubkV/WUWCjLGv5J/itH4m/a3/wCDp680y5Rr6af9&#10;rK30+ZT1GnaXq0cDfUJaWWfouKAP60NKsrfTdNt9Os12w28KxRr6KowB+QqxSKMLiloAKKKKACii&#10;igAooooAKKKKACiiigAooooAKKKKACiiigAooooAKKKKACiiigAooooAKKKKACiiigAooooAKKKK&#10;ACiiigAooooAKKKKACvm/RP+UtHiH/s3XR//AE/apX0hXzfon/KWjxD/ANm66P8A+n7VKAPpCiii&#10;gAooooAKKKKACiiigAooooAKKKKACiiigAooooAKKKKACiiigAooooAKKKKACiiigAooooAKKKKA&#10;CiiigAooooAKKKKACiiigAooooA+Zf22v+TtP2Qf+y5az/6gfievpqvmX9tr/k7T9kH/ALLlrP8A&#10;6gfievpqgAooooAKKKKACiiigAooooAKKKKACiiigAooooAKKKKACiiigAooooAKKKKACiiigAoo&#10;ooAKKKKACiiigAooooAKKKKACiio7gMdpXtyP8/TNAH8nv8AwR0t0+M3/Bz7oGsa0dxvfi7411uX&#10;dziWO01a8H/kRBX9Yy528mv5Qf8Ag2tjPxB/4OE/D3jezG6GG48YaozDskun3sQP53A/Ov6vl4FA&#10;BRRRQAUUUUAFFFFABRRRQAUUUUAFFFFABRRRQAUUUUAFFFFABRRRQAUUUUAFFFFABRRRQAUUUUAF&#10;FFFABRRRQAUUUUAFFFFABRRRQAUUUUAFFFFABRRRQAUUUUAFFFFABRRRQA2UZGMV/Jd/wQm8Yn47&#10;f8HJ3g34o3souW8SfEDxlrrStzvaXTNWud/5ndX9X/jXUDpHhPUtYB5s9PmmH/AY2Nfyf/8ABpn4&#10;K/4Sr/gtJ4K1wRbv+Eb8J+INSU/3d2ny2mf/ACax+NAH9aSAhACadSJ90CloAKKKKACiiigAoooo&#10;AKKKKACiiigAooooAKKKKACiiigAooooAKKKKACiiigAooooAKKKKACiiigAooooAKKKKACiiigA&#10;ooooAKKKKACvm/RP+UtHiH/s3XR//T9qlfSFfN+if8paPEP/AGbro/8A6ftUoA+kKKKKACiiigAo&#10;oooAKKKKACiiigAooooAKKKKACiiigAooooAKKKKACiiigAooooAKKKKACiiigAooooAKKKKACii&#10;igAooooAKKKKACiiigD5l/ba/wCTtP2Qf+y5az/6gfievpqvmX9tr/k7T9kH/suWs/8AqB+J6+mq&#10;ACiiigAooooAKKKKACiiigAooooAKKKKACiiigAooooAKKKKACiiigAooooAKKKKACiiigAooooA&#10;KKKKACiiigAooooAK5P47+Oovhf8FfF3xMmmWNfDvhfUNTLs2Aogtnkz/wCO11leG/8ABTe9bS/+&#10;CcH7QGqxvta1+CfiqUN/u6Rct/SgD+dL/gzi8ONrn/BW/UtVaIt/Y/wh1m8z6brvT4M/+R/1r+p2&#10;MgoGHfmv5r/+DJTwbFqH7bnxg+IDxgtpfwri09W9Bc6lbyEf+Sg/Kv6UgABgCgAooooAKKKKACii&#10;igAooooAKKKKACiiigAooooAKKKKACiiigAooooAKKKKACiiigAooooAKKKKACiiigAooooAKKKK&#10;ACiiigAr88P+Dm/9sr9on9iT/gmVd/Eb9mX4kf8ACKeIdc8aWGg3Gt280aXtvZzw3Lym0LAlZj5K&#10;jcnzohd1Kldw/Q+vx/8A+D0i18Pyf8EwfBNzqd3LHexfG7Tv7Nijb5ZWOl6rv3D0CbjnqDgdzQB+&#10;OXwP/wCC9n/BdP4T+D73xR8P/wBsPx7r2gwTrDf6h4o0W28QRQSbdwRp7+3naM4OcB1yOueK+lv2&#10;dv8Ag80/4KJ/Dqzh0b4+/CL4f/EiNJPm1FbaXRr6XPZnt2a3HtiAd8k8Y/Qv/gzUtrhv+CT2um+s&#10;YY45PjNrH2do4Qpnj+waaCzkfeO7euTzhAOgAr72+P8A/wAEwf8Agnd+1G0l18fP2L/hz4ivJOZN&#10;WufC9vFfH2+1RKs4HsHxQB+Ufw0/4PevgVfxrH8ZP2D/ABhorD/WN4Z8ZWuqA+uBPDa4Htnj1Neq&#10;WP8Awei/8EuZtHk1G8+Dvxyt7pcf8S//AIRfSXZ/XYw1Pbj/AHip9q/MH/g4N/YT/Yw/Yr/4K5fD&#10;v4EfAL4YpoPgTXvC/h/UvE3hiz1S52K8+qXdvOEmmkd0LwQxnIOFLZA4r9RX/wCDMD/gleblbgfF&#10;b44CPdlrceLNLI+mf7MzQBzurf8AB69/wTzhTOhfsy/Gi4Yfd+2WGkwg/Xbfv/KvPfFX/B8D8IrP&#10;xBa23gn/AIJ+eJtR0uSYfbr3VPiBb2dxAm4ZMcMdpMsh25ODImTgZHWvp3wZ/wAGi/8AwRu8MyI2&#10;tfD3x94i2t8w1nx5PGG+v2QQ/pivxz/4Og/2EP2P/wDgnl+2N4A+CH7HHwgj8H6PffDCHWdWt/7c&#10;v757m5k1G9hEjPeTzMMJbgfKQPagD+pf9nX42+C/2lPgP4P/AGg/hxdTTaB428N2Wt6O9yoWUW9z&#10;AkyK6gna4D4ZcnDAiuzr5u/4I7+EZfA//BKj9nXw9c27QzL8GfDs9xEy4ZJJtPhmZSOxBcg+hFfS&#10;NABRRRQAUUUUAcn8erm4sfgj4wvbSNnlh8K6g0Ua9WYW0hA/MV/M7/wZiabp9/8A8FWfFlxeMBJZ&#10;/A3VprVT/FIdU0iM4/4A7n8K/pl+N2qadoXwd8Va5q4/0Sy8N3890e3lpbuzZ/AGv5h/+DOfw14g&#10;1j/grhfappE/l2+j/CPWbvVFH/LWBrmxgC/9/Zom/wCA0Af1Pxf6scU6mxArGqntTqACiiigAooo&#10;oAKKKKACiiigAooooAKKKKACiiigAooooAKKKKACiiigAooooAKKKKACiiigAooooAKKKKACiiig&#10;AooooAKKKKACiiigAr5v0T/lLR4h/wCzddH/APT9qlfSFfN+if8AKWjxD/2bro//AKftUoA+kKKK&#10;KACiiigAooooAKKKKACiiigAooooAKKKKACiiigAooooAKKKKACiiigAooooAKKKKACiiigAoooo&#10;AKKKKACiiigAooooAKKKKACiiigD5l/ba/5O0/ZB/wCy5az/AOoH4nr6ar5l/ba/5O0/ZB/7LlrP&#10;/qB+J6+mqACiiigAooooAKKKKACiiigAooooAKKKKACiiigAooooAKKKKACiiigAooooAKKKKACi&#10;iigAooooAKKKKACiiigAooooAK8C/wCCrKu//BL79pCOI4dvgL4wCn3/ALEu699rw/8A4KaRQT/8&#10;E4P2gILnHlyfBLxWr59DpF0KAPxI/wCDHua0X43ftBWzr+/fwroLR+yC5u936slf0T1/Nd/wZJX9&#10;7H+218YNMRm+zzfCuKWUdi6albhf0d/1r+lGgAooooAKKKKACiiigAooooAKKKKACiiigAooooAK&#10;KKKACiiigAooooAKKKKACiiigAooooAKKKKACiiigAooooAKKKKACiiigAr8Jv8Ag9/8b3dl8H/2&#10;ffhmszeTq3ijX9TaJTwzWlvZxKfqBetj/er92a/nt/4PjNSun8Z/s3aU7HyYNO8VzR+zPJpKn/0W&#10;tAH6Cf8ABrZ8L0+Gn/BFb4U3clvsuvE95rWtXn1k1S5jib8YIYfzx2r9Dm+6a+Sf+CDul2+j/wDB&#10;Hf8AZ4tLYfK/w2s5zj+9KWkb9XNfW1AH8wv/AAekW8Vn/wAFQvAF/DFh5PgbppZlOMldY1fHTv2r&#10;+mvwreS6j4X03UJ33PPYQyOx7lkBJr+Zb/g9PK/8PNfh8gbd/wAWLsOn/YZ1ev6Xvhs5k+HWgSN1&#10;bRbUn/vytAGw7FVyK/kq/wCDozx/4z+Pf/Bcfxx8ObVGvH8N2Hh3wv4atY+WKyWFvdeUPc3V9P8A&#10;99V/WrISE64r+Sv4v6rL8V/+DrYDxeEvI2/bG0vTZYphuV4LTXLe2SJgeqiOBUI9BQB/WF4I8N2P&#10;g3wfpfhHS4kjtdL0+G0t441wqpHGqAAemFrUpkAwmKfQAUUUUAFFFFAHjP8AwUb8St4M/wCCe3x3&#10;8YK+06V8GvFF4G9PL0m5fP8A47X8/f8AwZRWQl/4KP8AxL1ID/U/BG6i+m7WNLP/ALJX7if8FvPF&#10;8fgj/gkZ+0TrMqsyzfCfWNPwvrdW7Wo/D99z7V+OP/BkL8P7q/8A2k/jr8UURTBo/gfStLkbPIa8&#10;vJJVH5WLfpQB/RpRRRQAUUUUAFFFFABRRRQAUUUUAFFFFABRRRQAUUUUAFFFFABRRRQAUUUUAFFF&#10;FABRRRQAUUUUAFFFFABRRRQAUUUUAFFFFABRRRQAUUUUAFfN+if8paPEP/Zuuj/+n7VK+kK+b9E/&#10;5S0eIf8As3XR/wD0/apQB9IUUUUAFFFFABRRRQAUUUUAFFFFABRRRQAUUUUAFFFFABRRRQAUUUUA&#10;FFFFABRRRQAUUUUAFFFFABRRRQAUUUUAFFFFABRRRQAUUUUAFFFFAHzL+21/ydp+yD/2XLWf/UD8&#10;T19NV8y/ttf8nafsg/8AZctZ/wDUD8T19NUAFFFFABRRRQAUUUUAFFFFABRRRQAUUUUAFFFFABRR&#10;RQAUUUUAFFFFABRRRQAUUUUAFFFFABRRRQAUUUUAFFFFABRRRQAV89/8Faddg8Of8Eu/2itWuFJE&#10;fwP8VBAv99tJuVT/AMeIr6ErwH/gq1YpqP8AwS//AGjrN493mfAfxeq5Hf8AsW7wfrmgD8Uf+DH/&#10;AMMw3fx6+PnjJm/eWPhDRbKPj+Ge6uHP6261/RZX86v/AAY+6zFB8dvj94eLDfdeEtDuVHtFdXKn&#10;/wBHCv6KqACiiigAooooAKKKKACiiigAooooAKKKKACiiigAooooAKKKKACiiigAooooAKKKKACi&#10;iigAooooAKKKKACiiigAooooAKKKKACv55P+D4i5DfEr9nS0x/q9F8TOf+BTacP/AGWv6G6/nf8A&#10;+D4eCUfFf9nm5Kfu38P+I1VvVhPYZH6j86AP1y/4IYrs/wCCQP7O4H/RL9NP5oTX1celfKP/AAQv&#10;lSb/AII//s7PG2R/wq/TV/EJg/qK+rm+6c0AfzE/8HqcEKf8FLvh3dI/7yT4H2IZP7oGsatj9Sa/&#10;o6/Zc1zWPFH7Nvw98TeILTyL7UvA+k3V9Cesc0lnEzr+DEiv5lP+DwL4lWXxI/4K+ReCNHZZrjwZ&#10;8MdF0S5jhG5hPLLdagqkD+IpfxcehFf1L+FNIj0DwxpuiRRhVs7CGBVXoNqBcfpQBel/1bfLniv5&#10;HLfS7zw3/wAHVq2Oqz/aJP8Aht7zPMbusvifen5K6/lX9ccpwhNfye/HzR38Kf8AB2laWMuf3n7X&#10;/h2f5u4uNXspR+klAH9YMC7U6d+KfTYuhwf4qdQAUUUUAFFFFAHzD/wWq0zStW/4JKftF2+s2Szw&#10;x/CDXZ40btLHZySRP/wGRUb/AIDX4uf8GRmp6rH+1p8bNIi1GRbKf4dWM11a5+WWZL8COQ+6rJIB&#10;/wBdDX7cf8Fc/DOo+Mf+CW37RHh3SQGuJ/gv4lMKHHzsmmTvs54yduATwM1+GX/Bkz4hgtv27fi1&#10;4VePM178JBdq4HAWDU7RCPx+0L+VAH9K1FFFABRRRQAUUUUAFFFFABRRRQAUUUUAFFFFABRRRQAU&#10;UUUAFFFFABRRRQAUUUUAFFFFABRRRQAUUUUAFFFFABRRRQAUUUUAFFFFABRRRQAV836J/wApaPEP&#10;/Zuuj/8Ap+1SvpCvm/RP+UtHiH/s3XR//T9qlAH0hRRRQAUUUUAFFFFABRRRQAUUUUAFFFFABRRR&#10;QAUUUUAFFFFABRRRQAUUUUAFFFFABRRRQAUUUUAFFFFABRRRQAUUUUAFFFFABRRRQAUUUUAfMv7b&#10;X/J2n7IP/ZctZ/8AUD8T19NV8y/ttf8AJ2n7IP8A2XLWf/UD8T19NUAFFFFABRRRQAUUUUAFFFFA&#10;BRRRQAUUUUAFFFFABRRRQAUUUUAFFFFABRRRQAUUUUAFFFFABRRRQAUUUUAFFFFABRRRQAV4f/wU&#10;2AP/AATf/aABHX4JeKh/5SLmvcK+C/8Ag4o/4KEeCv2Dv+CeHibR/FXw61rxBdfF7R9W8D6O2msk&#10;cFhPeabcJ9ouJH6KqksEUFnIIGAGYAH5Rf8ABknIy/ttfGBN+Fb4WQkr2J/tK3x/M1/ShvT+8PTr&#10;X8YP/BHr/gpL+1j/AME2vjX4k8X/ALHXwP0jx74m8X+H00mTSdW0O+1DZCtwkxeOGyljkL7kAzkg&#10;DPGea/RnxF/wW+/4Omvjz4dk0n4Q/wDBOHVvC8s5/d6/4d+AeuSyR56bX1F57fP+8hoA/om3AjIN&#10;GR61/Nbcfs6/8HmX7T1tH4g17xt8U/D8LYeNoviJpHhZtx/ha3tLi3kB9mjwPam23/BO/wD4PIfC&#10;5+1aV8a/ireN02TftEWNwPyuNRxQB/SmXQdWH50b1xncK/m2m+Hn/B6r8NImDah8SrhY/wDnn4m8&#10;M6sxHt++lLfrWFe/tP8A/B5x4Ln+yzeGPjNOY+f3Pwd0e/X800+QH86AP6Z8j1o3D1r+afSf+Cmn&#10;/B4b4ei+x6r+zr8WNWk6ie6/ZnQt/wCS+nov6Vbb/gqp/wAHfW07v2Svid0/6Nnn/wDkOgD+kzzE&#10;zjePzpQyno1fzeT/APBwD/wc3fBazDfFv9gm5dVX55vFvwB12yBx3JhkgB/lXLX/APweRf8ABWXw&#10;zP8A2f4o/Zh+D1vMvDR3nhLWoW/I6kMUAf02Bgehor+ZfTf+D1P/AIKQ28udV/Zf+C8yDqsOl6vE&#10;35nUG/lXoHgL/g+A+OmnNj4o/sBeE9XA+9/YPje603/0dbXNAH9FFFfg9o3/AAfFfDa4jU+IP+Cd&#10;et2r/wAS2fxKhnA+hawjz+QrpbP/AIPdf2VJbbdf/sSfEGGb+KOHXrGRf++jt/lQB+3lFfhzc/8A&#10;B73+zcnFl+wt42k/66+KrOPP/kNqpT/8HwnwPVCbf/gn/wCKmbsH8dWwB/EWxoA/dOivwZvv+D43&#10;wLGf+Jb/AME4dVm/67fFKKP+WnNXP61/wfK6rLFs8O/8Ez7eB/4ZL34vNKP++V0pP/QqAP6BqK/n&#10;fl/4Phvi8yYt/wDgnn4bVvVviJOw/wDSMVnXX/B7/wDtDv8A8eX7BfguP/rr4wu3/lCtAH9GNFfz&#10;o6L/AMHwHx+t7vd4j/YJ8H3Vv/csfGV1bv8A99NDIP0rsrD/AIPlk8tRqn/BMj5v4nt/jJnP/ATp&#10;HH5mgD9/KK/Bi3/4PjvArKPtX/BODVlPcR/FKNsfnpwqzH/wfFfC4n99/wAE7NeX/d+JEJ/9sRQB&#10;+71FfhJ/xHD/AAkP/OPTxF/4cKD/AOQ6v6d/we//ALP8j41b9gnxjCvc2/jK0lP6wrQB+5lFfirp&#10;n/B7Z+xRNt/tj9j34pQf3vst3ps2P++pkrYsf+D1/wD4J1SvjUP2ZPjVED/zx07SHx+eoLQB+yVF&#10;fkXpf/B6J/wSqvtovPhD8crM9/P8KaUwH/fGqNXZeFv+DvP/AII6+IAp1fxd8QND3dV1TwNK+36/&#10;Znm/TNAH6hUV8E+Cf+DnH/giP44mW1tf22LTT5zyY9a8G61ZqB/10ksxH/49Xq2h/wDBav8A4JJ+&#10;IYFubD/gox8H41fBX7d46s7ZvxWaRCPxFAH1BRXgGj/8FWv+CYmvz/ZdH/4KK/Au4mb7kMPxa0dp&#10;G/4D9pzXpHhH9pT9nr4g7f8AhAfjt4M1zzPuf2R4otLnd9PLkbNAHb0VFFe2syho7qNsjPyuKl3D&#10;1oAKKKM0AFfzv/8AB8LeXD/Fr9nmxZsww+HfEUiLjozT2IP6Itf0QZr+ef8A4Pir3RJfiB+zjp1u&#10;f+JlHpHiiS7/AOuDTaYIf/HkmoA/XD/gh7pP9if8Ehv2dbMLt3/CnSZ/+/sIlz/4/X1Q33TkV88/&#10;8EnvDeqeAP8Agl7+z14U8UKtvfWPwY8NpdwuwBif+zYCUPuucH3Feoax+0f8AfDl9JpPiP46eDbC&#10;8jPzWt54ntYpF+qtICKAP5W/+Dgtr2b/AIOL/iA/gyzF9qH/AAlXg4WtndL8kt0NG0kLGf8AZLBR&#10;+Nf1tDpX8oH7f/ib4ffFf/g6ig1/UPEum3vhe+/aA8D295qn9oRmzayT+yYZGMykqIgiNl84CjOe&#10;uP6UfE//AAUq/wCCeHgdtnjX9vH4MaSw4K6h8UdJhbPph7gHPFAHtk+fKO04PY1/Kf8At5PJon/B&#10;2ra3TupMP7THgedW9vO0lx+hFf0OSf8ABZH/AIJRAmI/8FG/gruDY+X4k6ace/E3T9K/mo+Nvx7+&#10;GHxA/wCDnCw/aFn+LPhjUfBLftReHdRj8ZW+tQtpI0i31Ky2XBud3liJLeJSzltq7GyeKAP664Tl&#10;fxp1eC2//BUf/gmcY9y/8FD/AIGc/wDVXNG/D/l59MVTvP8AgrX/AMEtNPLJef8ABSL4Dhl+8q/F&#10;zRmI/AXJoA+hqK+bX/4LF/8ABKKNsSf8FH/giPp8TNMP8pqyvEH/AAW8/wCCRvhmD7TqP/BRP4Sy&#10;r1/4l/jG2u2/75gZ2/SgD6nor4X1z/g5T/4IlaDM1veft46K7L1az8La1cqfoYbJgf61qfDD/g4j&#10;/wCCMXxevDY+E/2+PCNrIp5bxRZ3+hp+D6jbwKfwNAHrH/BVWzk1H/gmJ+0ZYxTrG83wJ8XIkjPt&#10;VSdFuxknsBX4L/8ABk9JGn/BQ74oQGLczfBeZlkx0A1bTsrn8R+XtX6K/wDBwR/wW6/Y1+AX7GXi&#10;L9mPQfFDeOvEfx3+FWtWnhe68C6jaXllZWV1bzWUd9czCbHlPK0ip5Ycv5Mv3dvP5+/8GSlpE/7b&#10;3xgvni/eQ/CuOJZPRW1K2JH/AI4PyoA/pRooooAKKKKACiiigAooooAKKKKACiiigAooooAKKKKA&#10;CiiigAooooAKKKKACiiigAooooAKKKKACiiigAooooAKKKKACiiigAooooAKKKKACvm/RP8AlLR4&#10;h/7N10f/ANP2qV9IV836J/ylo8Q/9m66P/6ftUoA+kKKKKACiiigAooooAKKKKACiiigAooooAKK&#10;KKACiiigAooooAKKKKACiiigAooooAKKKKACiiigAooooAKKKKACiiigAooooAKKKKACiiigD5l/&#10;ba/5O0/ZB/7LlrP/AKgfievpqvkf/gpb4ET4ofG79ln4cnxZrmgDVvjZqif254Z1RrLUbPZ4L8Rz&#10;boJ1BMZby/LY4O6N3X+LI6T/AIdt2nf9uP8AaQH+78XLj/43QB9KUV81/wDDtu0/6Pk/aQ/8O5cf&#10;/G6P+Hbdp/0fJ+0h/wCHcuP/AI3QB9KUV81/8O27T/o+T9pD/wAO5cf/ABuj/h23af8AR8n7SH/h&#10;3Lj/AON0AfSlFfNf/Dtu0/6Pk/aQ/wDDuXH/AMbo/wCHbdp/0fJ+0h/4dy4/+N0AfSlFfNf/AA7b&#10;tP8Ao+T9pD/w7lx/8bo/4dt2n/R8n7SH/h3Lj/43QB9KUV81/wDDtu0/6Pk/aQ/8O5cf/G6P+Hbd&#10;p/0fJ+0h/wCHcuP/AI3QB9KUV81/8O27T/o+T9pD/wAO5cf/ABuj/h23af8AR8n7SH/h3Lj/AON0&#10;AfSlFfNf/Dtu0/6Pk/aQ/wDDuXH/AMbo/wCHbdp/0fJ+0h/4dy4/+N0AfSlFfNf/AA7btP8Ao+T9&#10;pD/w7lx/8bo/4dt2n/R8n7SH/h3Lj/43QB9KUV81/wDDtu0/6Pk/aQ/8O5cf/G6P+Hbdp/0fJ+0h&#10;/wCHcuP/AI3QB9KUV81/8O27T/o+T9pD/wAO5cf/ABuj/h23af8AR8n7SH/h3Lj/AON0AfSlFfNf&#10;/Dtu0/6Pk/aQ/wDDuXH/AMbo/wCHbdp/0fJ+0h/4dy4/+N0AfSlFfNf/AA7btP8Ao+T9pD/w7lx/&#10;8bo/4dt2n/R8n7SH/h3Lj/43QB9KUV81/wDDtu0/6Pk/aQ/8O5cf/G6P+Hbdp/0fJ+0h/wCHcuP/&#10;AI3QB9KUV81/8O27T/o+T9pD/wAO5cf/ABuj/h23af8AR8n7SH/h3Lj/AON0AfSlFfNf/Dtu0/6P&#10;k/aQ/wDDuXH/AMbo/wCHbdp/0fJ+0h/4dy4/+N0AfSlFfNf/AA7btP8Ao+T9pD/w7lx/8bo/4dt2&#10;n/R8n7SH/h3Lj/43QB9KUV81/wDDtu0/6Pk/aQ/8O5cf/G6P+Hbdp/0fJ+0h/wCHcuP/AI3QB9KV&#10;T1jQ9M163Wz1ewt7mENlobiFZFPGOjcV87/8O27T/o+T9pD/AMO5cf8Axuj/AIdt2n/R8n7SH/h3&#10;Lj/43QB6l8B/2Uf2bf2YF1eP9nf4D+DvA66/efataXwl4bt9PF9MBw8vkqu8jLYzwAxx1OfQq+a/&#10;+Hbdp/0fJ+0h/wCHcuP/AI3R/wAO27T/AKPk/aQ/8O5cf/G6APpSivmv/h23af8AR8n7SH/h3Lj/&#10;AON0f8O27T/o+T9pD/w7lx/8boA+lKK+a/8Ah23af9HyftIf+HcuP/jdH/Dtu0/6Pk/aQ/8ADuXH&#10;/wAboA+lKK+a/wDh23af9HyftIf+HcuP/jdH/Dtu0/6Pk/aQ/wDDuXH/AMboA+lKbJEso2uOPSvm&#10;3/h23af9HyftIf8Ah3Lj/wCN0f8ADtu0/wCj5P2kP/DuXH/xugD6Jl0PSp/9fp9vJ7PCDWN4h+D3&#10;wq8XWzWPiv4b6BqkDfeh1DR4J0/J1I/SvD/+Hbdp/wBHyftIf+HcuP8A43R/w7btP+j5P2kP/DuX&#10;H/xugDT8Vf8ABJ//AIJh+Nr19T8Uf8E9fgreXUhzJcyfDHSxI/qSwgBJ9ya56f8A4Im/8Ekp5vO/&#10;4d1fCFW/2PBNqo/IIBV7/h23af8AR8n7SH/h3Lj/AON0f8O27T/o+T9pD/w7lx/8boAqj/giv/wS&#10;XSPyo/8AgnX8HwvofAtmf5pVZ/8AgiJ/wSOkkEz/APBO34S7v9jwbbKp/DbitP8A4dt2n/R8n7SH&#10;/h3Lj/43R/w7btP+j5P2kP8Aw7lx/wDG6AI7D/gjP/wSd07/AI9/+CcnwWb08/4cadL/AOhxGui0&#10;L/gl3/wTV8MP5nhz/gnz8ELFuu+z+FGjxsfxFtmsH/h23af9HyftIf8Ah3Lj/wCN0f8ADtu0/wCj&#10;5P2kP/DuXH/xugDt1/4J/fsIo2+P9iv4Sqw/iX4caYD+Ygq9bfsT/scWfFp+yd8M4gO0fgPT1/lD&#10;XnX/AA7btP8Ao+T9pD/w7lx/8bo/4dt2n/R8n7SH/h3Lj/43QB6Hqv7EX7GmuwfZdc/ZL+GV5FjH&#10;l3fgLTpFx6YaE8VyGpf8EoP+CX+ss0mrf8E5/gTPIxy0jfCPRgx/EW2ay/8Ah23af9HyftIf+Hcu&#10;P/jdH/Dtu0/6Pk/aQ/8ADuXH/wAboAbN/wAEav8Agk9OSX/4Jy/Bfnsvw509R+QiFQv/AMEW/wDg&#10;ktJ9/wD4JzfBv/gPgGxX+UdWP+Hbdp/0fJ+0h/4dy4/+N0f8O27T/o+T9pD/AMO5cf8AxugCqf8A&#10;gir/AMEkyNv/AA7n+EGP+xHtP/iKoXX/AAQ1/wCCQ17u8/8A4J3/AArGf+ePhaKP/wBBxWz/AMO2&#10;7T/o+T9pD/w7lx/8bo/4dt2n/R8n7SH/AIdy4/8AjdAHGah/wb8/8EbNT3G6/YB8Dru4b7LHcw5H&#10;p+7mGKyLz/g3D/4Ip3oxJ+wZ4dXsDFrmqoR/3zdivSv+Hbdp/wBHyftIf+HcuP8A43R/w7btP+j5&#10;P2kP/DuXH/xugDxPU/8Ag11/4Ia6pudv2Jvs8jfx2nxE8RR4+i/2htH5Vw/i/wD4NGf+CNPiWRpN&#10;I+HfjnQd3RdJ8eXL7fp9qE3619Sf8O27T/o+T9pD/wAO5cf/ABuj/h23af8AR8n7SH/h3Lj/AON0&#10;AfCfi/8A4MtP+CZWr2r/APCIfHb40aPcf8s/M1zS7qFfqraern/vsV5Hr/8AwY8/C64u2fwt/wAF&#10;EvEFnBu/dx6h8N4Ll1HuyX0QJ/AV+pH/AA7btP8Ao+T9pD/w7lx/8bo/4dt2n/R8n7SH/h3Lj/43&#10;QB+S+pf8GNkaxM2l/wDBTdt3VUufg7wfqRq/H1wa838Y/wDBkd+1hY7/APhAf21/h7qWB+7/ALZ0&#10;G+scn38v7Rj8M1+2H/Dtu0/6Pk/aQ/8ADuXH/wAbo/4dtWf/AEfH+0h/4dy4/wDjdAH4LT/8GaH/&#10;AAVg0d86J8fPgjIq5Ef2fxdrMTFfXB0sY/M/jTE/4Ndv+C93wdb7f8K/jF4beQf9Cl8Wb2yfP1li&#10;g/nX72f8O2rP/o+P9pD/AMO5cf8Axug/8E2bI9f24v2kP/DuT/8AxugD8FW/4Jp/8Hf3wx/0fw98&#10;R/jbPaxcR/2X+0tbyRcekT6sD/45TV+An/B49o5NoNd/aAk2/wAX/CyLW4/8e+2N/Ov3s/4dt2n/&#10;AEfJ+0h/4dy4/wDjdH/Dtqzzn/huP9pD/wAO5cf/ABugD8FD+x1/weNeN22Dxj+0BCsnA3fHa10/&#10;/wByceKwPEv/AAbV/wDBwv8AtYa7b+L/ANpm+j1LVoYfJh1H4mfGKPVrqCPduKCVJrplG4k4Bxkk&#10;1/QUf+CbFiev7cX7SH/h3J//AI3R/wAO2rP/AKPj/aQ/8O5cf/G6APwQi/4M7f8Agr1rYSHVPjR8&#10;HY4mAVheeNdVZVA9QunNn9a7bQf+DJL9sq805J/En7ZPwys7o/6yGx07UbmNfo7xRE/98iv25/4d&#10;s2WMf8Nx/tIf+HcuP/jdH/Dtu0/6Pk/aQ/8ADuXH/wAboA/E2b/gyN/a5WVRD+2p8OWj3fOz6Nfq&#10;wHqBtOfzFdh4T/4MdvHF5j/hNP8Ago5pdi23JXS/hbLdDPpmTUYf5V+wX/Dtqz/6Pk/aQ/8ADuXH&#10;/wAbo/4dtWfX/huT9pD/AMO5cf8AxugD8pk/4MbvCZQb/wDgpTqG7vj4Sxj/ANylRX3/AAY2aGYG&#10;/sv/AIKY3ccn96f4Qq6/kNVU/rX6vf8ADtu0/wCj5P2kP/DuXH/xuj/h23af9HyftIf+HcuP/jdA&#10;H5Gn/gxqvh/zk7i/8Myf/lxVyz/4MarbZ/pv/BTp29o/gzj+esGv1m/4dt2n/R8n7SH/AIdy4/8A&#10;jdA/4JtWY6ftx/tIf+HcuP8A43QB+Uq/8GNnhjH7z/gpbfn1x8JEH/uUrT8Pf8GPPwptLrf4o/4K&#10;H+ILyD/nnYfDmC2bp/ee9lH/AI7X6j/8O27T/o+T9pD/AMO5cf8Axuj/AIdt2n/R8n7SH/h3Lj/4&#10;3QB+fWh/8GTn/BPu3gRfEf7U3xiu5P8Alo1lcaTbqfoHspMfmaxfi7/wZH/sg61ZJF8B/wBs/wCJ&#10;HhudfvSeLtIsNbU/RbdbEj/vqv0f/wCHbdp/0fJ+0h/4dy4/+N0f8O27T/o+T9pD/wAO5cf/ABug&#10;D8T/AAN/wZOftXt8UY9N+I37ZXw9s/Bv2phJq+h6bf3WptAMlSLOWOKEMxwD/pJCZJG8jB/Wf/gj&#10;b/wQ3/Z8/wCCPnhnxFd+CvGl5428a+LCsWs+M9W0uO1dLNG3R2dtCrP5EWcPJ+8YyuqFjiONU9J/&#10;4ds2R6/tx/tIf+HcuP8A43QP+CbVmBgftx/tIf8Ah3Lj/wCN0AfSlFfNf/Dtu0/6Pk/aQ/8ADuXH&#10;/wAbo/4dt2n/AEfJ+0h/4dy4/wDjdAH0pRXzX/w7btP+j5P2kP8Aw7lx/wDG6P8Ah23af9HyftIf&#10;+HcuP/jdAH0pRXzX/wAO27T/AKPk/aQ/8O5cf/G6P+Hbdp/0fJ+0h/4dy4/+N0AfSlFfNf8Aw7bt&#10;P+j5P2kP/DuXH/xuj/h23af9HyftIf8Ah3Lj/wCN0AfSlFfNf/Dtu0/6Pk/aQ/8ADuXH/wAbo/4d&#10;t2n/AEfJ+0h/4dy4/wDjdAH0pRXzX/w7btP+j5P2kP8Aw7lx/wDG6P8Ah23af9HyftIf+HcuP/jd&#10;AH0pRXzX/wAO27T/AKPk/aQ/8O5cf/G6P+Hbdp/0fJ+0h/4dy4/+N0AfSlFfNf8Aw7btP+j5P2kP&#10;/DuXH/xuj/h23af9HyftIf8Ah3Lj/wCN0AfSlFfNf/Dtu0/6Pk/aQ/8ADuXH/wAbo/4dt2n/AEfJ&#10;+0h/4dy4/wDjdAH0pRXzX/w7btP+j5P2kP8Aw7lx/wDG6P8Ah23af9HyftIf+HcuP/jdAH0pRXzX&#10;/wAO27T/AKPk/aQ/8O5cf/G6P+Hbdp/0fJ+0h/4dy4/+N0AfSlFfNf8Aw7btP+j5P2kP/DuXH/xu&#10;j/h23af9HyftIf8Ah3Lj/wCN0AfSlFfNf/Dtu0/6Pk/aQ/8ADuXH/wAbo/4dt2n/AEfJ+0h/4dy4&#10;/wDjdAH0pRXzX/w7btP+j5P2kP8Aw7lx/wDG6P8Ah23af9HyftIf+HcuP/jdAH0pRXzX/wAO27T/&#10;AKPk/aQ/8O5cf/G6P+Hbdp/0fJ+0h/4dy4/+N0AfSlFfNf8Aw7btP+j5P2kP/DuXH/xuj/h23af9&#10;HyftIf8Ah3Lj/wCN0AfSlFfNf/Dtu0/6Pk/aQ/8ADuXH/wAbo/4dt2n/AEfJ+0h/4dy4/wDjdAH0&#10;pRXzX/w7btP+j5P2kP8Aw7lx/wDG6P8Ah23af9HyftIf+HcuP/jdAH0pRXzX/wAO27T/AKPk/aQ/&#10;8O5cf/G6P+Hbdp/0fJ+0h/4dy4/+N0AfSlFfNf8Aw7btP+j5P2kP/DuXH/xuj/h23af9HyftIf8A&#10;h3Lj/wCN0AfSlfN+if8AKWjxD/2bro//AKftUqP/AIdt2n/R8n7SH/h3Lj/43XH/ALNnwXj+BP8A&#10;wU38VeD4/ih4y8Wi4+BGk3g1Lx14hfU7yLdrWoIYVlcAiIGPcExwzuc84AB9iUUDgYooAKKKKACi&#10;iigAooooAKKKKACiiigAooooAKKKKACiiigAooooAKKKKACiiigAooooAKKKKACiiigAooooAKKK&#10;KACiiigAooooAKKKKAPmX9tr/k7T9kH/ALLlrP8A6gfievpqvmX9tr/k7T9kH/suWs/+oH4nr6ao&#10;AKKKKACiiigAooooAKKKKACiiigAooooAKKKKACiiigAooooAKKKKACiiigAooooAKKKKACiiigA&#10;ooooAKKKKACiiigAooooAKKKKACiiigAooooAKKKKACiiigAooooAKKKKACiiigAooqrrWu6J4b0&#10;2XWfEWsWun2duu6e7vbhYo4xkDLMxAHJA5PU0AWqKjsr2z1K0jv9Ou47iCaNZIZoZAySKRkMCOCC&#10;OhHWqk/irwva67D4XuvElhHqVzC0tvp0l4izyxjOXWMncyjByQMDB9KAL9FAORkUUAFFBZV+81AY&#10;MMqaACiiigAooooAKKKKACiivKvjT+2n+zZ+z58b/hv+zr8XPiWukeMPi1fXNp4A0dtJu5v7Vmtx&#10;GZl82GF4odvnR8zPGG3YUk5FAHqtFFFABRRRQAUUUUAFFFFABRRRQAUUUUAFFFFABRRRQAUUUUAF&#10;FFFABRRRQAUUUUAFFFFABRRRQAUUUUAFFFFABRRRQAUUUUAFFFFABRRRQAUUUUAFFFFABRRRQAUU&#10;UUAFFFFABRRRQAUUUUAFFFFABRRRQAUUUUAFFFFABXzfon/KWjxD/wBm66P/AOn7VK+kK+b9E/5S&#10;0eIf+zddH/8AT9qlAH0hRRRQAUUUUAFFFFABRRRQAUUUUAFFFFABRRRQAUUUUAFFFFABRRRQAUUU&#10;UAFFFFABRRRQAUUUUAFFFFABRRRQAUUUUAFFFFABRRRQAUUUUAfMv7bX/J2n7IP/AGXLWf8A1A/E&#10;9fTVfMv7bX/J2n7IP/ZctZ/9QPxPX01QAUUUUAFFFFABRRRQAUUUUAFFFFABRRRQAUUUUAFFFFAB&#10;RRRQAUUUUAFFFFABRRRQAUUUUAFFFFABRRRQAUUUUAFFFFABRRRQAUUUUAFFFFABRRRQAUUUUAFF&#10;FFABRRRQAUUUUAFFFFABXwH/AMHP0Y/4cc/HCbPSHw+Mf9zDptfflfB3/BzTpGqa7/wRA+Omn6Rp&#10;81xKmn6LcOkMZYrFFr2nSyv9FjR3J7KpPQUAe9/8EuE2/wDBND9ndgfvfAvwjx/3BrXn61+fP7Y0&#10;IH/B4b+yfGGP/JA9U+b1/wBE8XV98f8ABJfxNovi3/gl5+zvq/h/UIrq3HwT8LwNLDIGUSxaVbxS&#10;xkj+JJEdGHZlIPINfBv7U1vceK/+Dwz9m+bw7C12vhf9n3UJtdaH5vsiSW/idFL4+7lrq3HP/PVf&#10;UUAfYX7ZP/BZv9jH9gX9ofTf2av2mNY1zRtU1XwHN4qs9Zg0tZ7B4EuJLdLQbJPPe7lkidY4kiZW&#10;OAXWvKfgT/wcP/BP4kftNeEf2Yfjr+x38c/gfqXxGvRZ/DzVvi54HOm2muXDOiRwofMZgztJGqkK&#10;0YZ1DOpYZ8Z/bo8KeGfGv/B2D+yXpvivw7Zalbw/BXVL2C31C1WaOO5gj8QTQTBWBAeOVEkRuqui&#10;sCCARf8A+Ds+xj0L9lP9n34l6YFh17Rf2nvD8ek6tGoE1or2WoysEbtl7eFj6mJTjigDn/8Ag52/&#10;4Kk/Fn9mTwx4P+AfwD0b43eD/Elv490HWNT+JHhPS5LXQ9R08xX2/Rkvo51aa5dxG5ttmxlj5Y4I&#10;H3P+w3/wUy8E/tteGvGvi+P9mn4w/COw8Ex282pXPxw8Gx6BHcQyxzu0sDfaJVdIhAzSsxQJ5iZ4&#10;bNfIv/B2ypj/AOCfnwrj6/8AGSXhz5v+3LU69y/4OOvHHjjwB/wRX+Ouu/D7UJ7O/m0Gx0+ae2/1&#10;n2K71OztbxeOga2mmVj2Vm6UAef6x/wckfCTXZNa8Yfs3/8ABP79pL4ufDfQbqSG8+KfgP4btNo1&#10;x5f+ue3eWRDIkZDBmcR4K9ACrH6u+EP/AAUR/Zo+Pv7F97+3p8GvFcviLwDp/hy/1i8ksbfbewrZ&#10;xPJc2zwSFTHcJ5bLscqCdpDFGVz8A/8ABOjwx/wcJ6T+wZ8HtP8A2YU/Ygtfh7J8M9Gn8Jx6wfFY&#10;vGs5bSOVHuvIjMRun3lpihIMrSHPJrqf2Nf+Cc/7T/8AwTi/4JV/tc+Cf2nPFXgC6u/HFj4y8V6V&#10;ovw1uL2TStKW50R1kii+1wRSIN0ShY8MFRF+ZiTgA6nw/wD8HLv7LvxXk8JJ+zJ+yv8AHD4n/wBu&#10;WNpd+KF8H+CRdnwbHczNHCmpNDLJHFKwVpNquy7MfPuyo9S/aZ/4LrfsUfsm/tF+Lv2Vvixa+Mf+&#10;E08K+F9P1e10vStBjun8SXF68aWul6ZGk3m3N67Sp8hRIgMlpVCsR5X/AMGpvw28FeFf+CLXw18b&#10;eF/DdnY6l4s1bxBf+JLuGH95qFzFrN5ZxyyN1Zlt7aCMdgIxgV5l8MfB/hTxX/weBfEm98SeHLO+&#10;uND/AGb7XUdFnurdZGsrvOkwefHn7knlTzR7hyFlcd6APev2Rv8Agvz8Dv2kP2q9P/Yr+LP7L3xg&#10;+CHxE8QWMl34R0X4ueE/7N/ttEWR2WIlyysUikZdyhH2MquWwp9t/wCCgX/BTP8AZ1/4JwfD3R/F&#10;/wAcDrOqax4q1RdM8D+B/CWm/bta8SXx2fubS3DKG2713MzKoLoud7xq/wANf8F90Oi/8Fb/APgm&#10;rqumt5NxN8YNStpJoxhmhN/4eUoT6Ylcf8CPrXnv/BVLVP2xvEP/AAc4/Afwf+yefhuPGWkfAy6v&#10;fAMPxcfUDoZmlbWReTkWAMvn+REwXAwDChOMA0AfW/wM/wCC+nwn8b/H/wAK/s4ftLfsdfG/4Ba5&#10;4+uks/Ad98XfBTafYa5euUEdnHMGYiZi6gArsDMFLBmVW+e/+Dgr42fDX9nn/gqj+wT8d/jN4oh0&#10;Twv4S17xVqevarNDI621tGmmM7bY1ZnbjARAzMSFAJIFQ/8ABQv/AIJtf8HCv/BTf4I6X8B/2gfF&#10;v7G+jaZpPiqz17T9b8G33iuDVLG6gEiB4nntpFHySvkAKTxhlwDWx/wXB8EeGfHf/BYD/gnV4K+I&#10;mgWOt6fdeNPEC31hqNss0FwyHSnG+NwVYb1VsEEHAzkdQD0XQf8Ag5i/Zrtvir4V8LfHD9kH49fC&#10;rwT451hNO8I/Ff4keATpuhXzSZ8mbzGkLCFxg71DbFYNIEUOy/WX/BQH/goJ8Dv+Cbvwc0j44/tA&#10;2etzaHrHjGw8NwtoVrBLJBcXfmbJpfPmhVYUWJ2dtxYAcKx4r5R/4OuPCGga7/wRO+JOta3pNvdX&#10;Oh674evtJmmjBa0uG1i1tmljP8LGG4mjz/dlYd68Q/4Opby71H/ghL8NdR1C4eaa58ceFXnkZuXZ&#10;tJvWLH3JNAHtHxI/4Ocv2Tvh14lj8Qy/sv8Axy1D4Pya1Hpn/DQFn8P5P+EUklaXymlhuHZWniV8&#10;qSi722NsR8ru6P8Aaf8A+DiT9mn4H+ItasPgd+zv8WPj1oPhG187x54++DXhcap4d8PfuxK0U+oi&#10;QQGRIiJH2tsQHDOGV1Xsf+C3Pw78GeH/APgiJ8cPA2i+F9Ps9F0n4XMml6VZ2iRW9otsYXgWONQF&#10;QRtGhUKAF2jArpf+CNPwj+Gvhr/gkJ8A/CXh/wAD6XZ6Xr3wa0W+1qwt7NVivbm+06KW7llXH7x5&#10;pJZGctncXOeMAAHsv7J/7V/wb/bR/Zw8N/tU/AnX3vvCPirT3utNurqBoJE8uR4pY5Ub7jxyxyRs&#10;MkBkOCRg18YeJ/8Ag43+EGseI9db9lP9hL9ob45+DfDV9JZ6t8SPhf8AD5rzRTNFjzhDKzq0oTPJ&#10;KoCBuGUKufh3/gkV4v8AGmi/8Gnv7T1x4f1K4abS7rxpZ2OJiDaW0mk2Rm2HtgTTScY+Zie9ez/8&#10;EhtB/wCC/Ojf8E2fhDB+x/D+xXb/AA6m8IxXHhtPFn/CULqjRyO8jvefZEMJuGlaRpChILlvpQB+&#10;hHwO/wCCo/7Kf7R/7DOt/wDBQT4MeJb7W/BPhrw/qWqeIbGGxEeqac9hbNcXVlLAzhUukQDCl9jh&#10;kdXaN1c/M+of8HMX7Mfi7wXpPi79lb9kv48fGd7jRotT8Uaf8O/AJvn8IRyruji1OSKV4Yp2Xc2y&#10;OSQAIdzKSufPP2ev+Cdn7X37CH/BPn9vnxf+134v+G95qnxf8M+LPFdrpPwwuL59O02aXSNSe5Ci&#10;8ghdAzSoqKN+EhUFzwB7X/wbMeDPDHhr/gip8F9S8OeHrGwm1iz1S91aaztUje9ujqt3GZ5WAzJJ&#10;sjjTc2W2xqudqgAA+iv+Cff/AAUD+AX/AAUq/Z20/wDaY/Zx1G9fRbq6ksdQ03VrUQ32k38ao0tp&#10;corMqyKskbfIzqyyKysQwNe5V+VP/BtzYWvhP9o39vb4YeGYFsfD/h/9qjV4tH0m3XbDaJ9svotq&#10;KPujy4Il+kajtX6rUAFFFFABRRRQAUUUUAFFFFABRRRQAUUUUAFFFFABRRRQAUUUUAFFFFABRRRQ&#10;AUUUUAFFFFABRRRQAUUUUAFFFFABRRRQAUUUUAFFFFABRRRQAUUUUAFFFFABRRRQAUUUUAFFFFAB&#10;RRRQAV836J/ylo8Q/wDZuuj/APp+1SvpCvm/RP8AlLR4h/7N10f/ANP2qUAfSFFFFABRRRQAUUUU&#10;AFFFFABRRRQAUUUUAFFFFABRRRQAUUUUAFFFFABRRRQAUUUUAFFFFABRRRQAUUUUAFFFFABRRRQA&#10;UUUUAFFFFABRRRQB8y/ttf8AJ2n7IP8A2XLWf/UD8T19NV8y/ttf8nafsg/9ly1n/wBQPxPX01QA&#10;UUUUAFFFFABRRRQAUUUUAFFFFABRRRQAUUUUAFFFFABRRRQAUUUUAFFFFABRRRQAUUUUAFFFFABR&#10;RRQAUUUUAFFFFABRRRQAUUUUAFFFFABRRRQAUUUUAFFFFABRRRQAUUUUAFFFFABXOfFn4W+CvjZ8&#10;N/EHwh+JOgx6p4d8U6LdaRr+myyMi3VncQvDNESpDANHIy5BBGcgggV0dFAH5O/Dr/gkD/wWu/4J&#10;9aVL8Ev+CXv/AAU18GzfCWTULmfR/C/xi8MmW58MxzTO5S1litrgTY3biP3ETSM7eUCzE/Q//BNH&#10;/gkBe/sb/Gjxn+2f+09+0VqXxo+PnxDs0s/EPxA1LTxZQ2NiBETY2dsjlUj3QxgscDZBCsccKqyv&#10;9t0UAfJvxb/4Jht8Vf8AgrR8Kv8AgqJJ8Z/sP/CsPAt94cTwR/wj/m/2kLiPUE8/7X9oXydv28/J&#10;5L7vK+8u7g/4K6f8Exrn/gqd8DfBfwXX41L4HHg/4oab4x/tI+Hv7SN0bS1vIPsoT7RD5e/7Xu8z&#10;c23y/uNnj6yooA+VP+Cvv/BNSL/gqV+xvcfs6R/Eh/CfiDTdetPEPhHxB9n86C21S2WVU86MEM0T&#10;JNKhKkMhdXG7YY3yv2VP2Tf+CgPxE/Z3+InwN/4LCfGr4efEmx8aaGmg2uk/D3RntbeCwMM8V1PL&#10;PJBC73E4kibCxqsLQ5jI3cfYFFAH5a/Bf/gmN/wXN/4J++F7X9nH9gf9v/4S+I/hLYzSHw/b/GPw&#10;rd/2r4cgkldzbQG0jkS5VdwILtGpJbbHEvFfXHw0/ZD/AGobr9jLx7+zh+1l+2L/AMLM8WfEDSdZ&#10;srrxyPB9vpcOmR31l9mSCCxgfY0UJZ2GXVnzyRnj6SooA+fP+CWv7Crf8E1/2FfBf7Fx+Jo8Y/8A&#10;CHtqZ/4SMaP/AGf9r+16lc3v+o86by9v2nZ/rGzszxnA5DwR/wAExZ/Bv/BXrxd/wVVHxpW4/wCE&#10;q+Fsfg9vA/8Awj202pSSyf7V9s8878izx5fkrjzPvnGD9ZUUAfJH/BQr/glzJ+3b+1Z+zT+05H8b&#10;v+EWb9nfxrceIBo//CN/bf7e82502byPN+0RfZcf2ft37Jf9bnb8vOR/wVA/4JNaj+3P448AftL/&#10;AAC/aC1D4Q/G/wCFM00ngn4gWGni8R4JAS9jdQF18yFmJGckKssytHIsjKfs6igD8/fhT+zP/wAH&#10;DHjXxdo9p+0//wAFCvgz4T8LaPrFrd3y/CfwDLe6l4ht4pkd7SaTUIoksxKqlTJErkbuFI4r1T9s&#10;n/gmddftb/tr/s4/tgv8Zk0H/hQGuanqB8P/APCP/av7e+1/Zfk8/wC0R/Zdn2brsl3b8YGMn6uo&#10;oA+dv+Cqn7Bk3/BTD9h/xf8AsaR/FJfBg8VTabJ/wkTaL/aH2b7JqFveY8jzod+/yNmfMG3dnDYw&#10;fPP+Co//AASUm/4KUfsHeFf2Jj8eR4N/4RnWdJv/APhJG8M/2j9p+w2ktvs+z/aYdu/zd2fMbbtx&#10;hs19mUUAeQ/t0/ssN+2l+xp8QP2Sj44/4Rs+OvC82kf29/Zv2z7EXA/e+T5kfm4x93emfUVrfsjf&#10;AKb9lf8AZP8Ahz+zIPFa64/w/wDAul+HRra2H2UX32O1jt/P8ne/lb/L3bN7bc4ycZr0iigD4y/4&#10;Jb/8EefBP/BPT9hDxh+wj8SviTb/ABW0Hxvr2rXmvTXnhv8AsuK4tL+zgtJbNoVuJyVMcLZcOCfM&#10;OAuAT4B8IP8Agld/wWk/4JyaHJ8BP+CZX7d/wv1n4PtqdxdaD4Z+OHh66e+8LRzTNI0FtPZRP9qH&#10;zbyW8lGkZ2ESF2LfqZRQB8s/D79ir9rbxB+xf8V/2df2w/214/iR4s+Kmh6vp3/CVWvgeDS7Pw3D&#10;faZ9iFtbWkMo86KFi0gZ3V5C7btpOa67/gm1+xdc/wDBPf8AYn8Bfsdf8LFXxYPBNjc2/wDwkI0r&#10;7D9s868nuci382Xy8edt5kcnBORnFe8UUAfKn/BO3/gme/7A/wAZf2hPiyvxm/4Spfjz8Vrzxo1g&#10;dB+xf2J59xczC13+fL9p2/aSDJiPOwHYM19V0UUAFFFFABRRRQAUUUUAFFFFABRRRQAUUUUAFFFF&#10;ABRRRQAUUUUAFFFFABRRRQAUUUUAFFFFABRRRQAUUUUAFFFFABRRRQAUUUUAFFFFABRRRQAUUUUA&#10;FFFFABRRRQAUUUUAFFFFABRRRQAV836J/wApaPEP/Zuuj/8Ap+1SvpCvm/RP+UtHiH/s3XR//T9q&#10;lAH0hRRRQAUUUUAFFFFABRRRQAUUUUAFFFFABRRRQAUUUUAFFFFABRRRQAUUUUAFFFFABRRRQAUU&#10;UUAFFFFABRRRQAUUUUAFFFFABRRRQAUUUUAfMn7bjBf2s/2QmY4/4vlrPX/sQ/E9fTW9DzuH518g&#10;f8FOvg98Mvj98bf2VfhF8Y/Bln4g8N6x8cNUXUtH1BS0Nx5fgnxJMm4Ag/LJGjDnqorpP+HMv/BL&#10;rv8AsWeDf/AeX/45QB9N71/vCjev94V8yf8ADmX/AIJc/wDRlfg3/wAB5f8A45R/w5l/4Jc/9GV+&#10;Df8AwHl/+OUAfTe9f7wo3r/eFfMn/DmX/glz/wBGV+Df/AeX/wCOUf8ADmX/AIJc/wDRlfg3/wAB&#10;5f8A45QB9N71/vCjev8AeFfMn/DmX/glz/0ZX4N/8B5f/jlH/DmX/glz/wBGV+Df/AeX/wCOUAfT&#10;e9f7wo3r/eFfMn/DmX/glz/0ZX4N/wDAeX/45R/w5l/4Jc/9GV+Df/AeX/45QB9N71/vCjev94V8&#10;yf8ADmX/AIJc/wDRlfg3/wAB5f8A45R/w5l/4Jc/9GV+Df8AwHl/+OUAfTe9f7wo3r/eFfMn/DmX&#10;/glz/wBGV+Df/AeX/wCOUf8ADmX/AIJc/wDRlfg3/wAB5f8A45QB9N71/vCjev8AeFfMn/DmX/gl&#10;z/0ZX4N/8B5f/jlH/DmX/glz/wBGV+Df/AeX/wCOUAfTe9f7wo3r/eFfMn/DmX/glz/0ZX4N/wDA&#10;eX/45R/w5l/4Jc/9GV+Df/AeX/45QB9N71/vCjev94V8yf8ADmX/AIJc/wDRlfg3/wAB5f8A45R/&#10;w5l/4Jc/9GV+Df8AwHl/+OUAfTe9f7wo3r/eFfMn/DmX/glz/wBGV+Df/AeX/wCOUf8ADmX/AIJc&#10;/wDRlfg3/wAB5f8A45QB9N71/vCjev8AeFfMn/DmX/glz/0ZX4N/8B5f/jlH/DmX/glz/wBGV+Df&#10;/AeX/wCOUAfTe9f7wo3r/eFfMn/DmX/glz/0ZX4N/wDAeX/45R/w5l/4Jc/9GV+Df/AeX/45QB9N&#10;71/vCjev94V8yf8ADmX/AIJc/wDRlfg3/wAB5f8A45R/w5l/4Jc/9GV+Df8AwHl/+OUAfTe9f7wo&#10;3r/eFfMn/DmX/glz/wBGV+Df/AeX/wCOUf8ADmX/AIJc/wDRlfg3/wAB5f8A45QB9N71/vCjev8A&#10;eFfMn/DmX/glz/0ZX4N/8B5f/jlH/DmX/glz/wBGV+Df/AeX/wCOUAfTe9f7wo3r/eFfMn/DmX/g&#10;lz/0ZX4N/wDAeX/45R/w5l/4Jc/9GV+Df/AeX/45QB9N71/vCjev94V8yf8ADmX/AIJc/wDRlfg3&#10;/wAB5f8A45R/w5l/4Jc/9GV+Df8AwHl/+OUAfTe9f7wo3r/eFfMn/DmX/glz/wBGV+Df/AeX/wCO&#10;Uf8ADmX/AIJc/wDRlfg3/wAB5f8A45QB9N71/vCjev8AeFfMn/DmX/glz/0ZX4N/8B5f/jlH/DmX&#10;/glz/wBGV+Df/AeX/wCOUAfTe9f7wo3r/eFfMn/DmX/glz/0ZX4N/wDAeX/45R/w5l/4Jc/9GV+D&#10;f/AeX/45QB9N71/vCjev94V8yf8ADmX/AIJc/wDRlfg3/wAB5f8A45R/w5l/4Jc/9GV+Df8AwHl/&#10;+OUAfTe9f7wo3r/eFfMn/DmX/glz/wBGV+Df/AeX/wCOUf8ADmX/AIJc/wDRlfg3/wAB5f8A45QB&#10;9N71/vCjev8AeFfMn/DmX/glz/0ZX4N/8B5f/jlH/DmX/glz/wBGV+Df/AeX/wCOUAfTe9f7wo3r&#10;/eFfMn/DmX/glz/0ZX4N/wDAeX/45R/w5l/4Jc/9GV+Df/AeX/45QB9N71/vCjev94V8yf8ADmX/&#10;AIJc/wDRlfg3/wAB5f8A45R/w5l/4Jc/9GV+Df8AwHl/+OUAfTe9f7wo3r/eFfMn/DmX/glz/wBG&#10;V+Df/AeX/wCOUf8ADmX/AIJc/wDRlfg3/wAB5f8A45QB9N71/vCjev8AeFfMn/DmX/glz/0ZX4N/&#10;8B5f/jlH/DmX/glz/wBGV+Df/AeX/wCOUAfTe9f7wo3r/eFfMn/DmX/glz/0ZX4N/wDAeX/45R/w&#10;5l/4Jc/9GV+Df/AeX/45QB9N71/vCjev94V8yf8ADmX/AIJc/wDRlfg3/wAB5f8A45R/w5l/4Jc/&#10;9GV+Df8AwHl/+OUAfTe9f7wo3r/eFfMn/DmX/glz/wBGV+Df/AeX/wCOUf8ADmX/AIJc/wDRlfg3&#10;/wAB5f8A45QB9N71/vCjev8AeFfMn/DmX/glz/0ZX4N/8B5f/jlH/DmX/glz/wBGV+Df/AeX/wCO&#10;UAfTe9f7wo3r/eFfMn/DmX/glz/0ZX4N/wDAeX/45R/w5l/4Jc/9GV+Df/AeX/45QB9N71/vCjev&#10;94V8yf8ADmX/AIJc/wDRlfg3/wAB5f8A45R/w5l/4Jc/9GV+Df8AwHl/+OUAfTe9f7wo3r/eFfMn&#10;/DmX/glz/wBGV+Df/AeX/wCOUf8ADmX/AIJc/wDRlfg3/wAB5f8A45QB9N71/vCjev8AeFfMn/Dm&#10;X/glz/0ZX4N/8B5f/jlH/DmX/glz/wBGV+Df/AeX/wCOUAfTe9f7wo3r/eFfMn/DmX/glz/0ZX4N&#10;/wDAeX/45R/w5l/4Jc/9GV+Df/AeX/45QB9N71/vCjev94V8yf8ADmX/AIJc/wDRlfg3/wAB5f8A&#10;45R/w5l/4Jc/9GV+Df8AwHl/+OUAfTe9f7wo3r/eFfMn/DmX/glz/wBGV+Df/AeX/wCOUf8ADmX/&#10;AIJc/wDRlfg3/wAB5f8A45QB9N71/vCjev8AeFfMn/DmX/glz/0ZX4N/8B5f/jlH/DmX/glz/wBG&#10;V+Df/AeX/wCOUAfTe9f7wo3r/eFfMn/DmX/glz/0ZX4N/wDAeX/45R/w5l/4Jc/9GV+Df/AeX/45&#10;QB9N71/vCjev94V8yf8ADmX/AIJc/wDRlfg3/wAB5f8A45R/w5l/4Jc/9GV+Df8AwHl/+OUAfTe9&#10;f7wo3r/eFfMn/DmX/glz/wBGV+Df/AeX/wCOUf8ADmX/AIJc/wDRlfg3/wAB5f8A45QB9N71/vCj&#10;ev8AeFfMn/DmX/glz/0ZX4N/8B5f/jlH/DmX/glz/wBGV+Df/AeX/wCOUAfTe9f7wo3r/eFfMn/D&#10;mX/glz/0ZX4N/wDAeX/45R/w5l/4Jc/9GV+Df/AeX/45QB9N71/vCjev94V8yf8ADmX/AIJc/wDR&#10;lfg3/wAB5f8A45R/w5l/4Jc/9GV+Df8AwHl/+OUAfTe9f7wo3r/eFfMn/DmX/glz/wBGV+Df/AeX&#10;/wCOUf8ADmX/AIJc/wDRlfg3/wAB5f8A45QB9N71/vCjev8AeFfMn/DmX/glz/0ZX4N/8B5f/jlH&#10;/DmX/glz/wBGV+Df/AeX/wCOUAfTe9f7wo3r/eFfMn/DmX/glz/0ZX4N/wDAeX/45R/w5l/4Jc/9&#10;GV+Df/AeX/45QB9N71/vCjev94V8yf8ADmX/AIJc/wDRlfg3/wAB5f8A45R/w5l/4Jc/9GV+Df8A&#10;wHl/+OUAfTe9f7wo3r/eFfMn/DmX/glz/wBGV+Df/AeX/wCOUf8ADmX/AIJc/wDRlfg3/wAB5f8A&#10;45QB9N71/vCjev8AeFfMn/DmX/glz/0ZX4N/8B5f/jlH/DmX/glz/wBGV+Df/AeX/wCOUAfTe9f7&#10;wo3r/eFfMn/DmX/glz/0ZX4N/wDAeX/45R/w5l/4Jc/9GV+Df/AeX/45QB9N71/vCjev94V8yf8A&#10;DmX/AIJc/wDRlfg3/wAB5f8A45R/w5l/4Jc/9GV+Df8AwHl/+OUAfTe9f7wo3r/eFfMn/DmX/glz&#10;/wBGV+Df/AeX/wCOUf8ADmX/AIJc/wDRlfg3/wAB5f8A45QB9N71/vCjev8AeFfMn/DmX/glz/0Z&#10;X4N/8B5f/jlH/DmX/glz/wBGV+Df/AeX/wCOUAfTe9f7wo3r/eFfMn/DmX/glz/0ZX4N/wDAeX/4&#10;5R/w5l/4Jc/9GV+Df/AeX/45QB9N71/vCjev94V8yf8ADmX/AIJc/wDRlfg3/wAB5f8A45R/w5l/&#10;4Jc/9GV+Df8AwHl/+OUAfTe9f7wo3r/eFfMn/DmX/glz/wBGV+Df/AeX/wCOUf8ADmX/AIJc/wDR&#10;lfg3/wAB5f8A45QB9N71/vCjev8AeFfMn/DmX/glz/0ZX4N/8B5f/jlH/DmX/glz/wBGV+Df/AeX&#10;/wCOUAfTe9f7wo3r/eFfMn/DmX/glz/0ZX4N/wDAeX/45R/w5l/4Jc/9GV+Df/AeX/45QB9N71/v&#10;Cjev94V8yf8ADmX/AIJc/wDRlfg3/wAB5f8A45R/w5l/4Jc/9GV+Df8AwHl/+OUAfTe9f7wo3r/e&#10;FfMn/DmX/glz/wBGV+Df/AeX/wCOUf8ADmX/AIJc/wDRlfg3/wAB5f8A45QB9N71/vCjev8AeFfM&#10;n/DmX/glz/0ZX4N/8B5f/jlH/DmX/glz/wBGV+Df/AeX/wCOUAfTe9f7wo3r/eFfMn/DmX/glz/0&#10;ZX4N/wDAeX/45R/w5l/4Jc/9GV+Df/AeX/45QB9N71/vCjev94V8yf8ADmX/AIJc/wDRlfg3/wAB&#10;5f8A45R/w5l/4Jc/9GV+Df8AwHl/+OUAfTe9P7w/Ovm/Q3U/8FavESBhuX9nXRsj0/4n+qVU/wCH&#10;Mv8AwS6/6Mr8G/8AgPL/APF1x/7MP7MPwD/ZU/4Kd+LPAv7PPwv0zwnpN/8AAXR7+80/So2WOW5O&#10;tahGZTuJO4pEi9eiigD7MooooAKKKKACiiigAooooAKKKKACiiigAooooAKKKKACiiigAooooAKK&#10;KKACiiigAooooAKKKKACiiigAooooAKKKKACiiigAooooAKKKKAPmX9tr/k7T9kH/suWs/8AqB+J&#10;6+mq+Zf22v8Ak7T9kH/suWs/+oH4nr6aoAKKKKACiiigAooooAKKKKACiiigAooooAKKKKACiiig&#10;AooooAKKKKACiiigAooooAKKKKACiiigAooooAKKKKACiiigAooooAKKKKACiiigAooooAKKKKAC&#10;iiigAooooAKKKKACiiigAooprOFOCD+VADqK+df26f8Agql+wj/wTs0aG8/an/aE0nQdUurYXGm+&#10;FbUtd6xfRsWVXjsocy+WWVl81gsQKkF1xX44ftjf8HpvxM1bUJPDv7AX7L1jYWKu0K+Jvidvubq5&#10;3DCPHY2cqRwOCCRunmDZGVGCCAf0KtcxoSHO3H95hXyj+1j/AMFxf+CWP7GLNp3xq/bC8LyasokH&#10;9geFZ21q+WROsUkViJTbsTwPO8tSc8jBx+Cp/Zn/AODov/gsoEb4t3PxOtfCl9Em4+OLtfCOhSQz&#10;DcsgsVW3F2hXkPHBKdvc5Gfq39k//gyX8O28UWs/tv8A7YF5eSNCpk8PfC/TVgWKXPP+nXyOZF7Y&#10;+zIe+e1AF39oz/g9p+HWnvJp/wCyX+xRrWsLyserfEDxBDYbGzwfstoJ94P/AF3U/WvmPVP+DoD/&#10;AIL0ftX6nJb/ALKfwc0nTYYX2fZvhx8K7nWpVz0EjXP2sbvoqg+lfuN+zP8A8EMP+CU37J1vH/wq&#10;v9iLwXc38axg654usf7cviyj/WLLfmbyWJ5PlBF54XGAPq7SNF0fw/psOjaDpNrY2dvGEt7Wzt1j&#10;jiUdFVVAAHsBQB/MZ/w2L/weJftCJ/Yem+Evjxp8Lfdkh+DNp4fBz3FwdPtz+O/j2psfwB/4PHrQ&#10;/b11/wCPzfx7T8TLOT/xw3h/LH4V/T8VU9VH5UuB6UAfzAt+1X/weKfs/LvuvDfx4voY/lk8z4T2&#10;fiFfxcWNwfxz+NRp/wAHJ3/BxN+zSf7T/aA+EkN1bx8yf8LG+C9xpsY9ibYWhA/EV/UDtXptFBRS&#10;clR+VAH83nw9/wCD2/8AaxsDGvxW/Ym+HutD/lqPDuuX+mbvXHnG6x+Oa+pvgX/weofsL+KI7Sz+&#10;PP7MnxL8HXczbby40eWx1mztv9oyGW3mdR/swlvY1+rfxH/ZJ/ZX+L5kPxW/Zm+H/iczZ85vEPg2&#10;xvd/186Js18pfHH/AINq/wDgjR8cotRuL79jPTfDOo6greXqXgfWr3STZsf44beGYWoI7KYWT/ZN&#10;AHZfs6f8F7P+CRX7UVy+nfDT9uLwdZ30aqWsPGU0vh+Vif4U/tJIBM3qIy+K+stH8QaL4h06DWNB&#10;1W3vrO6jD2t5ZzLJFKpGQyuuQwI6EHBr8OP2hv8AgyQ+C2qwR3X7KX7afifQZY1Yy2Pj/Q7fVUmb&#10;ttmtPspiA945CfavkvX/APg37/4OIf8Agm1eXHjT9j/4g6lrFpp7NcyXPwb+I81vJKqnPzWM5tnu&#10;CRjMSxzZ6YYUAf1D0V/MT4C/4Ocv+C4n7APjKL4Yft5fB5fEk2+O5m0r4oeCJvD+sfYyekEtvHAu&#10;GAO2WSCb1+YDB/Rr9jH/AIO8P+Ca37Q89p4d/aCs/EHwZ1y6mWEHxBEdR0ksx+XF7aplFHd5oYVA&#10;5LYyQAfq5RXL/CP43fB34+eB7X4l/A/4p+H/ABh4dvt4s9c8MaxDfWkxQ7XCywsyEqeGGcqeDiuo&#10;ByMigAooooAKKKKACiiigAooooAKKKKACiiigAooooAKKKKACiiigAooooAKKKKACiiigAooooAK&#10;KKKACiiigAooooAKKKKACiiigAooooAKKKKACiiigAooooAKKKKACiiigAooooAKKKKACiiigAoo&#10;ooAKKKKACvm/RP8AlLR4h/7N10f/ANP2qV9IV836J/ylo8Q/9m66P/6ftUoA+kKKKKACiiigAooo&#10;oAKKKKACiiigAooooAKKKKACiiigAooooAKKKKACiiigAooooAKKKKACiiigAooooAKKKKACiiig&#10;AooooAKKKKACiiigD5l/ba/5O0/ZB/7LlrP/AKgfievpqvmX9tr/AJO0/ZB/7LlrP/qB+J6+mqAC&#10;iiigAooooAKKKKACiiigAooooAKKKKACiiigAooooAKKKKACiiigAooooAKKKKACiiigAooooAKK&#10;KKACiiigAooooAKKKKACiiigAooooAKKKKACiiigAooooAKKKKACiiigApHdUG52wKCyqQGYDPT3&#10;r4A/4LA/8HBH7J3/AAS00a8+HqXcHjv4tSwr/Z/gDR70D7DuUlZtRmXItIwNp8vBmcOhVNpMigH1&#10;3+07+1h+zz+xx8IdQ+OX7SfxX0nwj4Z00Yl1DVJsGWQjIhhjUF55mwdsUas7YOBwa/n8/b8/4Om/&#10;24P24PiS37Mf/BKH4X+IPCum61MbHSdUsNL+2+LNbYt96GOISJZKRniMSSjG/wA1OVHifwZ/Zb/4&#10;K3f8HQv7R/8Awu74u+LptL+H+l3z27+KtQs3g8P+HYHYGW00qz3D7TOREoYISzFIzcTL8jH+g7/g&#10;mf8A8Eh/2Nv+CXXw2/4Rb9nzwF5viG9tRF4i8ea0Fm1fVs7WKPLtHkw7kUi3iCRgqGKlyWIB+M37&#10;Bf8AwaRftb/tReJz+0B/wVI+Meo+EoNWuBfah4dtNSXUvE+qM7MZPtV1IZIbRmG1txNy53MrJGwz&#10;X7U/sSf8Eif+Cen/AAT9s4H/AGav2Z9D03WobUwyeL9Uh+3a1OrYL5vJ90iKxGWjjKR5xhQAAPpS&#10;GFYVwpJz1J6mnUAMEEQ6L79aeoCjaooooAKKKKACiiigAooooAKKKKACmtFG7B2XkdPanUUAc38T&#10;fg98JvjX4RuvAHxi+Geg+KtDvo9l5o/iLSYb21nXOcNFMrK3PPI61+bP7aH/AAaUf8EyP2lBfeIv&#10;gfYa58GfEd1GTFN4Tm+1aT5ufvSafcMQFxxsglgX9c/qVRQB/MF8WP8Ag3U/4Ll/8EvPH958W/2B&#10;Pifqni6xhLxwa58KvEUumatJbDDYutPkkUyBiP8AUxPcgkDOa1fgR/wdhf8ABWP9i3xUvwk/b5+A&#10;ln43k0uNor6x8VaDL4Y8QxsPub5I4vKwO+61LN13Z5P9M7qHXa3SvPP2jP2Tf2av2tvh/N8Mf2mP&#10;gh4b8caLIkgjs/Emkx3JtmdChlgkYb7eXaSBLEyyL1VgQDQB8r/sB/8ABxN/wTM/b+ey8NeGPjMn&#10;gTxhdMkS+DPiM0Wm3U8xA+S3mLtb3OTkKqSGRsZMa9K+6I720lQSQ3CurDKsrZBHrx/nmvw1/br/&#10;AODMT4ReMJ7/AMXf8E9vjxdeDLqb54fBfjx5b7TB0zHFexq1zAvAP7xbhiSfmUYx8l/8Eyv+Ct37&#10;cv8AwQi/avj/AGCv+Cjdn4hm+G9leRWGreG9YkN5P4UjcKItQ02UF/MtNvJhiZonTc0YEgIYA/qC&#10;orJ8E+N/C/xE8Kab478Fa/Z6pousafFfaVqmn3CzQXdvKgeOWORSVdGRlYMpIIYEEg1rA55FABRR&#10;RQAUUUUAFFGaAwPQ0AFFG5QcE+9BYDqaACijcOmaAyngGgAooooAKKKKACiiigAooooAKKKKACii&#10;igAooooAKKKKACiiigAooooAKKKKACiiigAooooAKKKKACiiigAooooAKKKKACiiigAooooAKKKK&#10;ACiiigAooooAK+b9E/5S0eIf+zddH/8AT9qlfSFfN+if8paPEP8A2bro/wD6ftUoA+kKKKKACiii&#10;gAooooAKKKKACiiigAooooAKKKKACiiigAooooAKKKKACiiigAooooAKKKKACiiigAooooAKKKKA&#10;CiiigAooooAKKKKACiiigD5l/ba/5O0/ZB/7LlrP/qB+J6+mq+Zf22v+TtP2Qf8AsuWs/wDqB+J6&#10;+mqACiiigAooooAKKKKACiiigAooooAKKKKACiiigAooooAKKKKACiiigAooooAKKKKACiiigAoo&#10;ooAKKKKACiiigAooooAKKKKACiiigAooooAKKKKACiiigAooooAKKKKACignAzX4/wD/AAc/f8Fy&#10;NQ/Yn+Ho/Yi/ZW8XfZvir4w01n8Ta5YzfvvCukyKQpjYf6u7uOdhHzRRBpBtZ4XoA4P/AIODf+Dl&#10;S/8AgVrWrfsJf8E7vE1vP46jdrLxt8RtNdbldAmBxJp9lwVa9B+SWT5vs5LIo84ExeN/8Eb/APg1&#10;f8ZfHnUbP9r7/gq7da3b2eqXLajZfDO8upY9U1dmO8z6vPu82AOSSYFYTtnLvHyrepf8G0//AAb3&#10;6b4A0rQf+Cjf7cfgmO58WXscepfC/wAF6tCHGjxMA8OrXSHKm7bO+CNgfIUrKf320Q/uZGmxFXHR&#10;cUAYvgH4b+BvhZ4T07wF8N/Cem6DoOj2q22k6LothHa2tnCowscUUYCoo/uqAOTxzW5RRQAUUUUA&#10;FFFFABRRRQAUUUUAFFFFABRRRQAUUUUAFFFFABRRRQAjDcpU9xivgH/gvH/wRW8A/wDBVX9n1dT8&#10;HW9ho/xi8IW0kngfxNKpRbuP5nfSrsg4NvKxyrkEwSDeuFeVJPv+jAPJFAH8xP8AwR1/4Ll/Hn/g&#10;jB8S77/gnz/wUX+HniWHwDpGr/ZriwvrN/7W8D3EhVmkijJxPZSBvNMaE5VvOgL7tkv9Jnwb+NPw&#10;w+P3w60f4tfBnxxpfibwxr1n9p0fXtGu1ntruPJUsrLxkMrKynDIysrAEEV8r/8ABXD/AIIm/su/&#10;8FX/AIciD4iWy+G/iFptsYvC/wARtKsVe7tRgsILhePtNtuyfKLAgklHQs2fwV+GHxs/4Kjf8Gtf&#10;7ZFr8I/iujap4D1i6W/1LwrDqDzaD4rsCwjlurGRl/0a7UKuHCrIjKglR0IVgD+ryivmr4tf8FYP&#10;2HPgd+xDov7fnjv4v4+G/iS1gfwzqljp8txPqk8ySPFaRRIpYXB8qVWR9vltFJvKBGI/MTxd/wAH&#10;BX/BWD/gpz4nvvhf/wAETP2DNU0/QhdNbS/FDxZZx3DwqcBZGMpGn2Eg+Y+XJJdMQPlGQRQB+5lx&#10;cR2sZlmZVRVJZmOAoHc+1fK/7Qv/AAXA/wCCUf7MEF6fiv8Atx+A/tWn3DQXmj+HdWGtahFMDgxt&#10;baeJpUIPB3KoHcivzi0P/g2F/wCCi37bP2Xxh/wVg/4KzeItXuFut8nhLw7NdatBDA3LLFNdPDBa&#10;yHkbY7V0U85evqv9nj/g1R/4I6fAWePUtc+CeufEW+jIMd18QvFE1wq+ube1Fvbvn/bib2xQB4h8&#10;bv8Ag8v/AGLNJ1yHwZ+yl+y38Svilq91cCCyW5SHR7e8lY4RIf8Aj4uHYnA2mBTzxmuOk/4LZ/8A&#10;Byr8XfE32X4D/wDBDpvD9ndHdZxeOPBuuAoO2+5nnsYvT+Fa/YL4I/svfs5fs1aIvhn9nr4DeDfA&#10;+mg5az8J+GbXT0dv7zCCNdzHuxyT3Nd5gelAH4d6zpH/AAen/HXWv7QTVvAPwls5gP8AiV2cnhqS&#10;GHrzvIv7j/yIcfXNaH/DsH/g7O+ICrfeOf8Agr14I0SRF3R2+k65dQtu64cWujxpjPu2fQ4r9tKM&#10;DpigD8Sb/wDYl/4PEvg5BHqPgf8A4KM/DnxqsLFo9PW6tJ5JVH8LHU9GjUZ6f6zPuKvr/wAF6P8A&#10;gs3/AME/rmZ/+Cs3/BJi8vPCunpbpqHxC+GKulraBmC+bLOkt3Yyu+VxH51thiBxnA/afA9KhvrO&#10;G/tJLO4iV45FKssihlIPYg9RQB83/sD/APBXP9g3/gpPoa3f7Lvxss77Wo7fz9R8F6tiz1uwQFQz&#10;SWjnc6KXUGaIyRZIAc19LV+eP7b3/BtX/wAE+v2rNfk+Lnwh0W++BvxKgma803xr8LWFkqX2dyTy&#10;2a7YmYPli0JglYnJlBANeE/DP/gpR/wUZ/4IwfEzQ/2cv+C1Vr/wnfwl1m+XT/Bv7THhuOSZ4CWf&#10;YmqIF3O2zazBl85QkjK12AWUA/YSis/wx4p8P+NNCs/FHhTVrfUNN1C1jutP1CzmWWG6gkUNHLG6&#10;kq6MpDBgcEEEcEVoUAFFFFABRRRQAUUUUAFFFFABRRRQAUUUUAFFFFABRRRQAUUUUAFFFFABRRRQ&#10;AUUUUAFFFFABRRRQAUUUUAFFFFABRRRQAUUUUAFFFFABRRRQAV836J/ylo8Q/wDZuuj/APp+1Svp&#10;Cvm/RP8AlLR4h/7N10f/ANP2qUAfSFFFFABRRRQAUUUUAFFFFABRRRQAUUUUAFFFFABRRRQAUUUU&#10;AFFFFABRRRQAUUUUAFFFFABRRRQAUUUUAFFFFABRRRQAUUUUAFFFFABRRRQB8y/ttf8AJ2n7IP8A&#10;2XLWf/UD8T19NV8y/ttf8nafsg/9ly1n/wBQPxPX01QAUUUUAFFFFABRRRQAUUUUAFFFFABRRRQA&#10;UUUUAFFFFABRRRQAUUUUAFFFFABRRRQAUUUUAFFFFABRRRQAUUUUAFFFFABRRRQAUUUUAFFFFABR&#10;RRQAUUUUAFFFFABRRQTgZNAHkv7cf7V3gv8AYg/ZT8f/ALVXxAh8/TfA/hqbUWsvtAiN9PjZb2is&#10;3CvNO0UKnn5pRwelfzp/8EBP2G/GX/Bab/gpX4z/AG+/2yj/AMJD4a8J68viPxSt5GBb63r08rSW&#10;WnmP7v2WJYjI0Qyixwwwldktfa3/AAek/tgj4f8A7LPw7/Yw8O6tEL74heIZNb8Q28cw8xdN04AR&#10;I6f3JbqdHVj/ABWRxnBr7C/4NwP2OE/Y6/4JM/DfQdZ0prfxB44tW8aeIlkhMcgm1AI8CMp+ZWS0&#10;S0jYH+KNumcAA+7FjjTlEA7dKdRRQAUUUUAFFFFABRRRQAUUUUAFFFFABRRRQAUUUUAFFFFABRRR&#10;QAUUUUAFFFNM0Q6yL69aAHEA9RX5z/8ABzJ8Af2MvjT/AME2/EF1+1P8VNB8D6x4ambUPhl4m1jz&#10;GkTWNvy2MaQo880dyqmOSONHKqBNsPkAr0H/AAVg/wCDgf8AY1/4Jh6Bqng2TxdZeOvivFCy2Pw5&#10;8P3iyS2k+1Sv9ozLuWyT51ba/wC9ZTlEYZYfnL8CP+CGn/BRf/guH4+s/wDgoB/wVv8Aj9rHgXw/&#10;rGpJd+Hfh+mmub5dJeUE21nBJII9FgaMKInZJppCPNljcsHkAPnv/g3O/wCChXwXPiXT/wDgk9/w&#10;UD+Fvh/x58I/iB4xivPA8fi7SoL228PeJpPkiGyYHEd058sY/wBXLITgLLMw/p+8DeCPBXw78J2H&#10;gb4e+EdL0PRNJtltdL0fR7CO1tbOFRhY4oo1VI0A6KoAFfy5/wDBwL8Nv2BNK/4KOfB/4Xf8EvdT&#10;+H9jdWum6d4e17Sfh3NDHZ6ZrEWpslvLNNEvlNdsJAkkhleQeQplCthm/qgg+6f970/z2oAeqKpJ&#10;VQN3Le9LRRQAUUUUAFFFFABRRSF0HVqAFIBGCK81/a1/Zn+D37X37Pnir9m/46+HYdQ8LeLNJks9&#10;USRE32+RlLmJmUiKaJwskcmMo6Kw6Vxv7bv/AAU0/Yk/4J4+GG8RftV/tA6H4cupLT7RpvhtZ/tG&#10;r6lHv2A29lFumkXf8pk2+WpB3MoBI/KL4kftwf8ABXP/AIONhqnwJ/4J4fCG4+Cv7Od9LJYeJ/in&#10;4qzHdazZktHNCJVyCGX5WtbPewI2zXCxyMKAPa/+DQr9oz4h/Ef9jH4g/s2eL9Wn17R/g/46OmeD&#10;/FW5mgutOuFeQWsbNyRE8byAH7sd3EoAAAr9bq+f/wDgmj/wT4+D3/BMr9lbRf2Xfgz9ouLazZr3&#10;XNbvI1W41nU5QPPvJAvCkhURUBISOKNMnaSfoCgAooooAKKKKACiiigAooooAKKKKACiiigAoooo&#10;AKKKKACiiigAooooAKKKKACiiigAooooAKKKKACiiigAooooAKKKKACiiigAooooAKKKKACvm/RP&#10;+UtHiH/s3XR//T9qlfSFfN+if8paPEP/AGbro/8A6ftUoA+kKKKKACiiigAooooAKKKKACiiigAo&#10;oooAKKKKACiiigAooooAKKKKACiiigAooooAKKKKACiiigAooooAKKKKACiiigAooooAKKKKACii&#10;igD5l/ba/wCTtP2Qf+y5az/6gfievpqvmX9tr/k7T9kH/suWs/8AqB+J6+mqACiiigAooooAKKKK&#10;ACiiigAooooAKKKKACiiigAooooAKKKKACiiigAooooAKKKKACiiigAooooAKKKKACiiigAooooA&#10;KKKKACiiigAooooAKKKKACiiigAooooAKjuRugYe35e9SVm+NPFmg+AvB+reOfFWoLaaXoumz3+p&#10;XUn3YLeGMySOfZVUn8KAP5jP+CvCn/gqJ/wc6aL+yfq1zNdeG9N8YeHfALNpf+th0yEpc6qwPIDx&#10;yz6icnIUIM/dNf0+6ZZW2m2ken2UCxQwxqkMUa4VFAwFAHAAAA/Cv5l/+DWjwh4g/bK/4Ld+Of21&#10;fGti8smg6Xr/AIru7uT5gmqatcm3WPPqY7u8YH0jPrX9OFABRRRQAUUUUAFFFFABRRRQAUUUUAFF&#10;FFABRRRQAUUUUAFFFFABRRXK/FX44/B/4E+E5PHvxv8Aij4d8HaDCwWbW/FOuW+n2kbHJ2mWd1UH&#10;AJxnpQB1ROOtVNd1vS/DmjXWv61qdrZ2dnC015eXk4jigiUZd3duFVVBJJIAA5IHNflR+2N/wd2f&#10;8E7vg40ngv8AZV8O+JvjZ4omUx2K6HZSabpf2ndsWJ7i6RZmyeQYIJVbgBhmvmWy/Y+/4L3f8HC2&#10;pL4l/bg8byfs6/AO4dZYfBa6fPaPfwh9wxpjOJ7pw0KMJr90Rd/mQKVO2gD6U/bM/wCDt79jX4Ne&#10;N5fg5+xz8J/EHx68VLfC187w/MbLSJX6MIbny5Zblg3A8qAxuOVlI5rwXWdS/wCDpz/gsrKPBl94&#10;Mt/2VvhbqUhGoXkkNxo17NaOdpife76lO/llvlRLeGTkPtBGPf8A4bftM/8ABun/AMG+ngSf4b/D&#10;j4n+H9X8d2umuNavPDNuviLxRrMgZVeC4vIFMNsWZARbSS28S4yEXlj5Nrf/AAcDf8FX/wDgpVqd&#10;x4I/4Irf8E5NYtdHmVoh8TPHltFIsG3G47pWTTreVScBJJrksNxEfTAB7D+zR/wRh/4I/f8ABDTw&#10;VB+1p+178T9L8SeKNLcTf8LA+JrpHFBeAs2dM0wF8zk7SuPtFwCpKMMmvkTxt+1b/wAFR/8Ag5z+&#10;P/iL9mv9j28m+EX7L+i661vrPjKK2uI5b/TRsUC/lEii7uZVLTppsJiRRKqzO/lC4r3z9nf/AINf&#10;fiT+0n8VV/aZ/wCC337YuufGHxS28jwjoOs3C6bDE7M/2c3bLHIkIaSQ/Z7SO2SNh8rFTg/rl8Hv&#10;gr8Kv2fvh/pnwn+Cfw/0fwt4Y0WAw6XoOh6elta2qlix2IgABZiWZsZZiWJJJJAPi3/gnl/wbif8&#10;E1/2ArjR/H+m/Duf4gfEDSpIbiHxx46ZLmS2uoyCJbS2CiC1w67kYK0ycDzTjNffCIEGAadRQAUU&#10;U132DdigB1Ga88+On7Wf7M37MOi/8JD+0X8ffBvga08l5IpPFXiS2sTMq9fLWV1aU8dEBJPAByK/&#10;O79pP/g7Z/4J++CNdj+HH7HXw/8AHHx88WXtu39nWfhXRZrGykuASBbmW5i+0M5A3ZhtpUI6MTxQ&#10;B+qmR0zXP/Ez4pfD34O+Errx78UvHei+G9DsY2kvtY8QapDZ2tuqjJLyzMqIMDqTX492/wC11/wd&#10;b/8ABQCXT1/Zy/Y08I/s2+E9SZlXxJ45gjF9ax/3p4tR8ycr/dMen7uc8jppfDT/AINVvGP7RXim&#10;x+LH/BYT/gor4++M2vWcjMvh7R9VnWxtVZ9xgS7uy8ogbqUgitscAY25IB6n+11/wdd/8E4vgRdT&#10;eBv2c/7d+OnjRyYtP0nwJZOmnyXG7CxvfTKN2RyGt4rgdvUjwq58U/8AB0x/wVlu5P8AhD/Cmkfs&#10;g/DO+mB+037S2WtSW7EcFmV78zKvIZIrJHyASP4f0+/ZI/4JofsMfsK6Tb6d+yt+zT4W8J3MFq1s&#10;+uW+nibVbmJm3Mk1/MXuZlJ/heQjgDGABXuiII12igD8u/2L/wDg1X/YL+B3iSP4tftceINf/aA8&#10;eTXDXF5qXjpymmSzly3mmxDuZmI+8LmW4UnJwDjH6b+H/DGg+FNHtvDvhvSbex0+yhWGxsLO3SGG&#10;2iVQqxxogCooAwABgDjpgVfooAKKKKACiiigAooooAKKKKACiiigAooooAKKKKACiiigAooooAKK&#10;KKACiiigAooooAKKKKACiiigAooooAKKKKACiiigAooooAKKKKACiiigAooooAK+b9E/5S0eIf8A&#10;s3XR/wD0/apX0hXzfon/AClo8Q/9m66P/wCn7VKAPpCiiigAooooAKKKKACiiigAooooAKKKKACi&#10;iigAooooAKKKKACiiigAooooAKKKKACiiigAooooAKKKKACiiigAooooAKKKKACiiigAooooA+Zf&#10;22v+TtP2Qf8AsuWs/wDqB+J6+mq+Zf22v+TtP2Qf+y5az/6gfievpqgAooooAKKKKACiiigAoooo&#10;AKKKKACiiigAooooAKKKKACiiigAooooAKKKKACiiigAooooAKKKKACiiigAooooAKKKKACiiigA&#10;ooooAKKKKACiiigAooooAKKKKACvkv8A4LqfH21/Zw/4JGfH74h3FvJJJc/D270C18s4KT6qV0uK&#10;Qf7j3iv/AMANfWlflf8A8Hg3xXX4e/8ABIebwYpO7x58S9E0ZlB/giE+ok/TNio+pFAHgv8AwZI/&#10;AiPRP2dfjV+0vNc7pPEvjXTvDdvbsv8AqU061a5dwe4c6mo+sAr9yq/OX/g1Q+Eul/DX/gix8OvE&#10;FtaiO78Z63rmu6kduN8n9pT2kbH1/cWcH5V+jVABRRRQAUUUUAFFFFABRRRQAUUUUAFFIzqgyxpG&#10;mjXlm/SgB1FedfHL9rv9lj9mbRm1/wDaG/aM8E+CbUD5ZPFHia2svMOM7UErgu2OiqCT2FfDH7QH&#10;/B17/wAEfPgjff2Z4a+K/ir4jXEZxcp4B8JySRxcZ/1181rE/sUdgaAP0spjTov3q/Drx5/wdt/H&#10;r9pvXn+E3/BKT/gmj4w8YeIr35NN1LxRDJeNEdw3NJp+nB/lC5O43Sqp+ZsqCDwPxl+D/wDwcbft&#10;H+Hh8Sv+CmP/AAU58C/sk/DfUJGjvNPuPGtro00Vsw/1cMGmsDdFunk3F4HIJU9lIB+2f7Rn7b/7&#10;H/7IdpDdftP/ALS3gnwG1zavcWdr4m8R29rc3cafeaGB3Es2CMYjVjnjrX5x/tR/8HiP/BNr4StL&#10;pf7OvhHxt8WtSYMsMtjph0bTywOMGe8UT5J6bbZxgdRxn8xrH4Lf8Gwv7Lt3/bX7Rf7avxm/ag8S&#10;RXhe+svh/wCHZNJ06cD+B2uXieTOOXjvjkHjHWvoD9l/9q/9tz4ovHo//BBH/ggf4P8AhLo9wzWi&#10;/FfxXoaXl7JDnCSDU7/7PCGQfO0bPd88Dd/EAen6n/wUW/4Omv8Ago9FLD+yF+xVZ/s/eEWZbxPF&#10;XiLR0tZzZOvy5u9cAS5jwdxktbQMAAeAefk74w/si/sGeF/FzfF//guB/wAFzbz4zeMI5JCPAPwT&#10;1qXxLdRSq4Z7c38yyR2qfweSYrYA/dddua+2tM/4Nwf+Cn/7eF5b+Iv+CxP/AAVg1/VNPXUPOm8B&#10;eAZ5Li1MZHJjaVYLO0lPI+SzlUDHJ6D7C/ZT/wCDbz/gkb+yZNb6xoP7Ltn401m3kDrrPxLujrTl&#10;h91hbygWqEHncsAOT14GAD8v/wBk/wD4KSWXhqBtN/4N8/8Ag3jmuGXVPsqfFDxhpl3rEysV2iOe&#10;6TJtifvMH1DYoJ+UD5q9wi/4I4/8F/v+Coc/27/gqb/wUP8A+FaeDbm7Zrj4beBZo5ibcvl7V4LB&#10;orMqFPlpLNLduuMsH53ftrpmkaXo9hDpulabDa28CBYbe3iCRxqOwUcAfSpT5ERztx3+VaAPhP8A&#10;Yw/4Nvf+CUn7F9tZ6jpH7PNv4/8AEdruP/CVfE6RdWuGYngrbsi2kRXorRwK47sTzX3No2iaV4f0&#10;2HRtF0y3s7O1iWK1tLWBY44Y14CqqgBQBwABgAU+81LT9PtpLy/vY4YY1LSSTOFVQOpJPSvlj9pr&#10;/gt9/wAEqP2TZLqw+Lv7bngv+0rEstzofhu+bWb6OQf8s3gsFmaN88YkCgdyBzQB9XABeAKbJIsS&#10;GRzwOp9K/GP4sf8AB4v8F9f8QWvgP9g79hj4mfFjXrqZolh1DZpquxP7sQw2qXk0+f7rJEewz24+&#10;4+I//B3X/wAFNvM03wd8OvD/AOzH4TuSSt5fQDR7ryz91Ha4+1akrgZ+eKKEZ9Pu0Afth49+KXw3&#10;+Ffha78dfFDx3o/hvQ9PjEl9rXiDUorK0t0PRnmmZUQfUivh/wDa6/4OY/8AgkX+yhYTQQ/tGw/E&#10;fXPs/mW+h/C+FdW8zPTN2rrZr9DOGA5xXyj8Ov8Agz00j4meJG+I3/BRb/go38SPidrd9EsuoR6K&#10;Ps7/AGogb997qEl3JcJ1APlxMevy/dH2t+yb/wAG+X/BJ/8AY71K08R/Dz9kzRtc1yxdZLfxF45m&#10;k1q6WVTlZVW6ZoIXHBDRRIQeRg8kA+EtK/4OLf8AgsT+3JPaS/8ABLb/AIJBX114fvbiW1tfGHjS&#10;G81GxnkGRk3UZsrO1K8ZV55ACBk4ODb03/gmj/wdLft02MkH7Yv/AAU10/4O6Hczs82i+DbxEvol&#10;OD5e3Ro4I5IgDjD3jE9wetftpa2VnZQJa2drHDHGoWOONAqoo6AAdBThGitvC/N0zQB+TfwE/wCD&#10;Qb9gLwn4nt/iH+1f8XPiJ8ateMZ/tZPEGttp+n38xH+sKWx+1gg9Abth/e3dv0O/Zo/Yd/ZK/Y40&#10;VPD37MH7Ovg7wTbrAsMk2g6DDDdXKDH+vuAvnXDcD5pHYnHJNesUUAGB0xR07UUUAFFFFABRRRQA&#10;UUUUAFFFFABRRRQAUUUUAFFFFABRRRQAUUUUAFFFFABRRRQAUUUUAFFFFABRRRQAUUUUAFFFFABR&#10;RRQAUUUUAFFFFABRRRQAUUUUAFFFFABRRRQAV836J/ylo8Q/9m66P/6ftUr6Qr5v0T/lLR4h/wCz&#10;ddH/APT9qlAH0hRRRQAUUUUAFFFFABRRRQAUUUUAFFFFABRRRQAUUUUAFFFFABRRRQAUUUUAFFFF&#10;ABRRRQAUUUUAFFFFABRRRQAUUUUAFFFFABRRRQAUUUUAfMv7bX/J2n7IP/ZctZ/9QPxPX01XzL+2&#10;1/ydp+yD/wBly1n/ANQPxPX01QAUUUUAFFFFABRRRQAUUUUAFFFFABRRRQAUUUUAFFFFABRRRQAU&#10;UUUAFFFFABRRRQAUUUUAFFFFABRRRQAUUUUAFFFFABRRRQAUUUUAFFFFABRRRQAUUUUAFFFFABX5&#10;Ff8AB574K1HxH/wS28K+J7CPcvh74zaZc3nosMmnalBn/v5LEPxr9SfjL8dPg3+zv4Hn+Jfx3+Kn&#10;h7wd4ftZFS41rxNrENjaox+6vmTMq7j2XOSegNfkD/wXa/4Kwf8ABPX/AIKLf8Em/j98JP2Ufjlb&#10;+LvEHgS68O6hfRJo95bxmEeILC2e5t5J4kWeMNKIy6Eg7wRlWDEA+uv+DZjWV1z/AIIe/Au7Ur+6&#10;sdbtjtP/ADy17UYv/ZK+8K/NP/g0r1eXUf8Agi14LspLlpBp/i3xBbxof+WQN/JLt/OUt/wKv0so&#10;AKKKKACiodS1Gy0mwm1PUbuG3t4ELzTXEoREUdSWPAH1r5h+OH/Ba3/glR+zvp15f/Ez9vT4aeZY&#10;OY7rTfD/AIki1i+RwcbPstgZpt2eMbBjvigD6koJA6mvyH+Nn/B5n/wTT8CXs2k/B34VfE7x/NH/&#10;AKm+ttHt9OspT2w1zMJxz6wCuN1v/g5G/wCCs/x00C31j9i//ggz4+n0+75s/EXiKw1fU7K5BPUC&#10;2srZAB3xOw+lAH7U7lPRhSeYmcb1/OvxX8SfF3/g8h/ai0u1g8G/s5fC34G2c4X/AImtvJphuNhP&#10;PmR397qEiYHpCrY6c1w/xk/4In/8FX/iL4dl+I3/AAVX/wCDgXTvAOhT/wDIRji8RXa6QgI+ZAk0&#10;+m2iNjIJWP16igD9hfj7+3n+xf8AsvR3En7QP7Vvw98IS2kW+aw17xZaQXR9lt2k86Rj2VFLHsDX&#10;wr+0Z/wd1/8ABJT4MJFb/C/xL4y+Kl5JuDp4N8KyW0FuR08yXUza8H1iWTrXwLH/AME9f+DTn9jv&#10;XrDxL+0f/wAFLNf+MF1Gpa48P+HdbN/p9856l/7CtWmi55AN2nuWrr/Cn/BcX/g3H/YpuotB/YM/&#10;4JS6h4r1qO7H9n61feE7JZ5JCRtEV9qEtzf53YwpQc9OeKAPRYP+DjD/AILO/t0TLo//AATM/wCC&#10;Rl5Dp+o7hp/irxRZ3upWoj6CX7UVs7GF+4Ekjpnj5ulNtv8Agmd/wdRft5QWGvftbf8ABR+y+DGk&#10;yTPDceG/CviD7LeQQtyzPBoKR29zn+ESXTN2O0V0V7/wWe/4OHv2yNUXw1+wl/wRnuvh7p+oaafs&#10;viH4l2N2yxgg7bmK6vv7PtMgYKoUlBI6OOKyof8Agib/AMHCX7dcEV9/wUR/4K8TeC9MkUrceGfB&#10;E0su5D95Z7XThYWTNjOG3S4Dds7SAef+If8Ag36/4IPfsJ3154u/4KY/8FR7zxJrlnMZNU0FvEdp&#10;ptxdyt8zs1hbfatRkYk7jskyM8k9a59P+CqX/BuF+yJqf/Cpv+CcX/BJCT42+JobpH0DWNX8Kica&#10;jdHB/dXWrLdaku0/wi2UZztGOa+3P2Zf+DRr/gk38FJJtW+LmieMvi1qE0ac+NPEj21rbyA5Z4od&#10;OFsTuOcrM8wxjvzX6BfAr9kn9mD9l/SF0P8AZy/Z+8G+BrXyFhePwr4btrEyqvTzGiQNIc8lmJYn&#10;kknmgD8fdM/aS/4OpP8Ago5plp4b/Zq/ZP8ADv7Lvw/1BHtU1zXNPWwvLS3K4y324SXQXBxG9rZI&#10;RwQwxuHc/An/AINK/AfjrxlF8b/+Cqn7Y/j747eMru3jGp2q6zcQWjMEKiKS7neS8uEQcKytb44+&#10;QDg/sWkaocr+VeBftEf8FT/+Cdf7KN5qWkfH/wDbP+HXh3VNIGdS0CbxNBPqkHsbGFnuS2OdojJ9&#10;qAIP2ef+CTv/AATX/Zaj0m4+Bn7Enw60XUNDKtpmuyeGobvVIXU8P9uuRJcs/wDtGQn3r6DKQE4Y&#10;KTkH5vzFflB+0D/weKf8EtPhhayQfBnR/H3xMvWz9nfSfD39m2eR/fkvnilUe6wtXkf/ABEHf8Fx&#10;f2vbixvv+CfP/BFe8tdA1aPGneI/GmnapqFndKfuzLe/8S+1Rceruv8AtUAft9uUHBbrXnvx7/at&#10;/Zs/Zf0QeIv2hvj74M8D2bRtIk3izxJbWPmqvXyxK6tI3YKgJJ4AJr8eYv2Df+DuT9s6G4079on9&#10;vfQfg7od5NunsdC1m1s7yCMn/VxPoVuXdQMjEl0Cw+8zZruf2ff+DPT9mQ+KIviR+3v+1j8RPjL4&#10;ka6W51SKO5/syzv1xgRTyM095IOvzpcRMRjhelAHa/tUf8Hen/BM74MMdA/Z4sPF3xm1yaGT7HH4&#10;c0aTTtPFwDtSGW4vlSX5zjDQwTDHvwfDbf8Ab+/4Oq/+CkUkGqfsgfsY6P8AAvwbd3ghh8ReItLg&#10;huI42H+ud9aO+eNQeJLazycHGTxX6q/su/8ABMT/AIJ+/sX28C/szfsk+CfC91bsTHrUOjrcan0x&#10;g31x5lywxnAaQ4zXuqRiNAgOcetAH4d23/Brb/wUD/a3C3X/AAVH/wCCvPijxRbx33nx+G/D9zf6&#10;taRseS8T6g8MduewVLUgDpgcV9Vfsw/8GsH/AASB/Z2ubPV/EPwU1b4latp7B49R+I2vSXUcjd99&#10;nAIbSRfRZIXGOueDX6OUUAcl8H/gJ8EP2e/CQ8BfAb4QeGfBehrKZf7H8K6Fb6fbGQ9XMcCKpY92&#10;Iye5NdUsESsHC/MM4PpnrT6KACvzy/4L2f8ABcq8/wCCOug/D/SPBPwUt/G3ij4gTX0ttDqWoPa2&#10;dhZ2fkCR3ZFZpJHe4jVEXAAV2ZhhVf8AQ2vIv2vv2Df2RP29vBln4B/a5+Bmj+NNN064afSzfGWG&#10;5sZGADtBcwPHNBuAUNsdQ21c5wKAPhz9gj/g63/4JuftZ2Nj4Z+OXia4+C/jK4aGCSx8Y4bSJp2H&#10;zGHUox5aRKerXS2/XgHrX6W+FfGnhDxz4cs/GHgvxXpusaTqEImsdU0u+juLa5jPR45IyVdfcEiv&#10;ze/bk/4NUv8AgmJ+1ZYTa38K/C+o/B/xUyuY9W8FzbrGdvLVEWewmLRFFK7j5JgkdncvI2Rj8zfF&#10;/wDwRo/4OGv+CM/iK8+IP/BPv4va94y8MxSeZI3w0uzcGbcAu660C68wTyA8/u47kLwdw5AAP6Zg&#10;wPANFfz1/sk/8Hk3xm+FWv8A/Cqv+ClX7JX2y80u4Wy1XXfBMTabqdpJH8spudNu28t5y2SypLbq&#10;pyBGOg/XH9ir/gs1/wAE3v2/nsdJ/Zy/ah8P3fiC+kaKLwbrkp0zWWkVN7pHaXOySfavJeESJw2G&#10;ODgA+o6KKKACiiigAooooAKKKKACiiigAooooAKKKKACiiigAooooAKKKKACiiigAooooAKKKKAC&#10;iiigAooooAKKKKACiiigAooooAKKKKACiiigAooooAKKKKACiiigAooooAK+b9E/5S0eIf8As3XR&#10;/wD0/apX0hXzfon/AClo8Q/9m66P/wCn7VKAPpCiiigAooooAKKKKACiiigAooooAKKKKACiiigA&#10;ooooAKKKKACiiigAooooAKKKKACiiigAooooAKKKKACiiigAooooAKKKKACiiigAooooA+Zf22v+&#10;TtP2Qf8AsuWs/wDqB+J6+mq+Zf22v+TtP2Qf+y5az/6gfievpqgAooooAKKKKACiiigAooooAKKK&#10;KACiiigAooooAKKKKACiiigAooooAKKKKACiiigAooooAKKKKACiiigAooooAKKKKACiiigAoooo&#10;AKKKKACiisnxh478HfD7w3eeMvHXiew0bSNPhabUNU1W8jt7a1jX70kkshCoo7kkCgDWpryLGpZj&#10;90Zr8tf2yP8Ag6d/Y8+GXixvgn+wf8PvEv7R3xGumeDTdM8D2Mw003Ctt2faBG0t13YfZYZkcDHm&#10;LnNeR6f+xh/wcY/8Fg0/tb9t39py3/Zf+FepSNu+HfgYOmq3VpJEB5UqQS+Y0bo2147u6JVt5NuO&#10;lAH3Z+3H/wAF0v8Agmf/AME//tmi/Gr9oew1LxRaYB8D+Dcapqxc4IjeKJtls235v9IeIEdCSQD8&#10;Rj/gqR/wXm/4Kp7rD/glt+w7bfBf4f3xmSD4wfFgqZZ4txEdxAssZiGQNrLDBfAPkCQbSa+tP2FP&#10;+DeP/gmL+wXJZ+JPBPwJtfGHi6z8mSPxt8Qtmq3sU8bb0mgidBbWkiuAVkgiRxgZY4zX3HtXOdo/&#10;KgD8qvgb/wAGxXgP4ieNbX47/wDBWn9rXxz+0j44GyQ6brGrXNroln8uTbqnmGeWNZDldrwRkDDQ&#10;jJFe4/8ABXH/AIJ8/DLWv+CMnxp/Zn/Ze+EHhzwpb2ngdtS0fQ/DOgxWscrabcw6n5CJAgLSStZ7&#10;R3Z3BY8k19y4A6CmyqXjKj+eKAP5f/8AggZbft9/GT9mLxF8Kf2Nf+CzXhn4JXXhnxJPd3Hwx8Te&#10;GbWQPBMkH/EyW7mjfKSSb42RQxjaIEgeYufqL4kfDX/g4J8BxPc+Kf8Ag4+/Zn0m3XPl3GveNLHT&#10;sj3J0k4/M19qfFj/AINf/wDgkX8Z/i54i+MHjD4G6lb3fiS+W6uNK0DxHNpun2TCMIRb29r5axq5&#10;BkYc/OzEEA4rL07/AINQP+CJ9lJvuf2dNfvF/wCedx8QtWA/OOdT+tAH5l+M/jt/wV98NI0Ot/8A&#10;B0X+yvIvRv7D+Kz3RH0+x6GxP4V55r/7RfjnxJp9zYftRf8AB2Lrdq3llf7L+Evh/wAYaqlz6qXj&#10;h0+Ln3JBr9qfBv8AwbQf8ESvA9wt3pn7DOl3ci87tZ8Wa1fqx9Slxeun4Yx7V694d/4I+f8ABK/w&#10;vbx2uk/8E6/grtjACtdfDXTbhz9WlhZj+JNAH8y+l2H/AAQovdbuLv8AaX/bS/a++MuoSNuik8J+&#10;CdM0z7Q/+0dSvrqRv/HT9K9f/Z20/wDYWXVHm/ZK/wCDaH47fHSGOT/QvEnxC8YapMvfHnW2n2DW&#10;Sj/eLema/px+GnwS+DfwZ0z+xvhD8JPDHhW124+y+G9Bt7GPHptgRR+ldQQD1FAH4Y/B/wCNP/Bx&#10;74ftE8MfsRf8EHfgX8GvDIbda2s+i2enzW4P8cjSanaiRvU+RuPPBrvta+CH/B458abZZZv2q/gd&#10;8M4p1/eafZwWm6L28xdMvHH1STPvX7IY7Yox7UAfjTJ/wb7/APBZb9oDQJLf9qv/AIL/AHje1e8X&#10;bf6H4RttSmsJARypAvrJHHbBhx9OlaXwv/4M0P2ErOKLVf2jf2nfi18QtaU/6RcQ6haabazdyPLM&#10;M8w5/wCm/wDjX7BMViXcF98DHJqtfa3pul2k2oancrbW9vEZLi4uHEccSDqzMxAAA5Oe1AHxf8G/&#10;+Dc//gjN8EooToH7DXhnWbiPG668Y3V3rTSsO7JeSyRj6KgHtX1X8MP2fvgb8EdJh0H4L/Bzwr4R&#10;sYF2w2fhnw/bWMKD0CQIqj8q+X/2rP8Ag4N/4JI/shpeWHjv9rzQ/EWtWtq0sfh/4fhtcuZnH/LH&#10;zLUNbwyk/wAM8sXqSBzXxjef8HMH7cf7amp/8Ir/AMEiP+CSnjbxdDcK0dt418eQyCxhl5+WVLVl&#10;togDj5pL4ZJxjsQD9nHkWFAXI9PSvKf2i/26/wBjv9kfTP7U/aW/aW8FeCVYExW/iDxFBBcT46iK&#10;At5sp9kVjX5Z2f8AwTb/AODmv/goQNP1X9tT/gpbp/wI0GbzXm8J/DWZl1C0VuPKkGlmCG4BHTff&#10;TbQfXIr0r9nn/g0C/wCCYnw1l/t79oLWPHXxe1maTzb2XxD4ik0+1kkzksI7HypeTknzJpM/nkAb&#10;+0j/AMHfX/BNL4ZS3vhj9nXwv48+MGvbdmkL4e0Q6fp93N/cae82TqOvzJbS5IGAQcjx27/4Kof8&#10;HN37e8scf7Df/BMuz+EPhfUrZfsniLxxp+64hB/5eFudWa2t5Y+4CWkhwDjf0H60fs7/ALD37IP7&#10;Jgkb9mn9mPwJ4Fmntlt7q88M+Gba0ubmFcYWWeNBJLyM/OzZOSeSTXqwVR0WgD8N1/4Nzv8Agsd+&#10;3XHJqX/BUH/gr9fw2v2pZI/CfhSS71W0Knl8xb7G1tpOw8uGUY5zxtr6E+Av/Bon/wAEjvhFNb6h&#10;8QNA8cfEq4hjUvH4w8VNDbtN/f8AK05LbIz0R2cY4O6v1EwPSigDxj9n7/gnf+w3+yqBJ+zt+yb8&#10;P/CNxsCPqOjeFbaO9lUYwHudnnOBjjcxr2WNNi7c06igAooooAKKKKACiiigAooooAKKKCcDJoAK&#10;Khe8iRSxVv8AdHU+1OdvNASNsN1oA8R/a2/4J5fsUft16U3h79q79m7wt4yCxvFbapqGn+XqNqG/&#10;hgvISlxCOOQjjovpX5Gftx/8GYvgeWyuvHP/AATq/aTvtF1K3USp4P8AiRJ59rJLv3Yh1C2jEluq&#10;pjaskMzFhzKobK/IX/BT3/gl7/wXb/YT/as8f/tX+DviF8T/ABlY+Ltfmu7j4sfCvxDe/bbmAtI0&#10;K38FkUuLXyoVVCDH9lj+WOJyu0D5L8Hf8FqP+Cufw4vd+jf8FDPi1JJEdrQa14vuNQVSOoMd20i+&#10;3SgD7m/Zy/4LY/8ABYb/AIIZfFq1/ZZ/4KSfCnxB408J2u1IdJ8ZXJbUobRT5Ym0vVh5iXMK9ldp&#10;o/k2K0JLGv6Lv2Vf2m/hT+2P+z/4W/aV+COuLqHhjxdpMd9ptwGG5MkrJBIB9yaKRXjkTqroynkG&#10;v5dfh/8AAD/gv3/wcIeGdEu/EPxUbx54Gs9e8ptW8QeMtKtNL0G6VWjNxcWNownjYI7DK2zysjHa&#10;GUnP9IH/AASf/YSuf+CbH7B3gX9j/UPG8fiO98NWtzLqesQQmOGW7urqa7mWJTyIkkmZFY4ZlUMw&#10;UsVAB9GUUUUAFFFFABRRRQAUUUUAFFFFABRRRQAUUUUAFFFFABRRRQAUUUUAFFFFABRRRQAUUUUA&#10;FFFFABRRRQAUUUUAFFFFABRRRQAUUUUAFFFFABRRRQAUUUUAFFFFABXzfon/AClo8Q/9m66P/wCn&#10;7VK+kK+b9E/5S0eIf+zddH/9P2qUAfSFFFFABRRRQAUUUUAFFFFABRRRQAUUUUAFFFFABRRRQAUU&#10;UUAFFFFABRRRQAUUUUAFFFFABRRRQAUUUUAFFFFABRRRQAUUUUAFFFFABRRRQB8y/ttf8nafsg/9&#10;ly1n/wBQPxPX01XzL+21/wAnafsg/wDZctZ/9QPxPX01QAUUUUAFFFFABRRRQAUUUUAFFFFABRRR&#10;QAUUUUAFFFFABRRRQAUUUUAFFFFABRRRQAUUUUAFFFFABRRRQAUUUUAFFFFABRRRQAUUUEgDJNAB&#10;VPXPEGheGdHuvEPiPWLXT9PsbZ7i+vr6dYobeFFLPI7sQqKqgksSAACelfO//BRz/gqx+yB/wS/+&#10;G3/CeftL/EFYr6+hdvDvg/SAlxq+tuOCsEBZcID96WRljXgF9zKp/Kfw78Hf+CvH/Bzrr9v48+P+&#10;sah+z5+ybJdLPpPhvTgTdeIoVYlWRWCPfMQFH2qcLbITuhhkYOtAH0X+3F/wdAfDTwv8SB+yp/wS&#10;z+D99+0T8Wb+4ltrF9Ds55tGt5k5fZ5A83UQqq7EwFItoLeeNpFeX+Gv+CGX/BWL/grD4mt/ij/w&#10;XE/bF1Dwz4TFzJc2PwZ+Ht1bqLcF2aONvJ3WcBTcFEhF3OyKFaRW+Yfpr+wh/wAE1P2OP+Cc/wAP&#10;P+Fffsr/AAbsdB86GNNW16ZfP1TVmXOHurt/3knJJCArGhZtiIDge+AYGKAPFP2OP+Cdn7Fn7Avh&#10;L/hEv2Tv2d/D/hFZEK3mqW1uZtRvec/v7yYvcTDPRWcqvRQBxXtPkx79+3mnUUAFFFFABRRRQAUU&#10;UUAFFBYDqaZLc28ETTzzoiIpZ3ZgAoHcn0oAfTZJ4ogTK4XHJzXxH+2x/wAHDf8AwSs/YclvNC8c&#10;ftI2fi7xLZTeVN4R+HMS6xeo4OHR3jdbaB17rNMjA9iQRXxef+Cw/wDwXk/4Kl+Xpv8AwSr/AOCd&#10;4+GXgu+kkgX4qfEhVl3Rb8C5hkukjtRtH3oo4r1gxwC23kA/Zbxt8QfAfw18KX/jz4i+M9L0HQ9K&#10;tzcaprOtX8dra2cQxmSWWQqkajIyzEAZr8+f2v8A/g6V/wCCT/7K8t9oPhX4uX3xW8QWq/Lpfw1s&#10;ReWxYrkH7fIUtWT+8Y5JCv8AdyCK8G8D/wDBrl8bP2qPEFp8U/8Agsj/AMFI/HvxS1f7Nubwv4V1&#10;B0sdPmLZMcVzdq+YOvyQ2tt8zEg8Et+hP7JH/BI7/gnD+w2tvdfs1/sk+E9E1W3h8tfEl3Ym/wBW&#10;I/i/026Mk6hjyVVwucccAAA/Oe4/4Kpf8HHf/BR6G60T/gnr/wAE0IPgz4X1OzhksPiB8TEP2qGB&#10;yCt3bS6isFtOrqQdsdpdYVsgtw1WLX/g2b/bn/bQ1NvFX/BXL/grb418WQXYEl14I8B3En2GCQdP&#10;Je6C20QGPupYqCecjv8As4saqcgUrusaF5GCqoyzN0FAHxb+yl/wb6f8EmP2Q2s9U8Dfsg6D4h1y&#10;1tVik8RePi2uXM0g/wCXjZdlreGUkfegijx0GASD9l2GlaZpdjDpemadDbWtvEsVvb28YSOJAMBV&#10;UYCgDgAdKmMkajLOvp1pVdHG5GDDrkGgACqpyBS0UUAFFFFABRRRQAUUUUAFIzqn3j1pSyr941/P&#10;1/wUb/4O4/j94g+Nmq/s6f8ABLX4O6XeWem6xcadB441TT5NWvNfZCF8yxso9qQxbll2tJ55lQo2&#10;2IgrQB/QH50eM7qVXVxuU1/MV+wD/wAHNP8AwVg+O/8AwUu+Efgb4o/EDQtS8JeNvHWi+FtZ8E6f&#10;4Ttre1WC8vIbaS6jkCm4WdA5lDNKUyCCoUkD+nSH/Vj5cUAOooooAKKKKACkcEowUkHHBXGR+dLR&#10;QB/Pp/wWl/4Ij/8ABdP9oj9vnxh+1B+z742m8ZeG5r6O78Bx6P8AESPSbrRLVUAS0jguJYUhkjIP&#10;zRORIT5hbe7qPl7SP+CrP/By/wD8EpzYt+0RB8SpPDem3xtTD8avA8moadfvyBEdUkjE8ueqmO7G&#10;ccEg1/VWVDdain02xuoZLe6tUkjkTZJHIoKsvoR6UAfzs/CT/g90+OGlr5fx6/YM8K65N/z38H+L&#10;7jSlX/tncw3hb/vtcZryD/goD/wX+/4Jn/8ABRPwre6f8bP+CL6yeJLiCT7P460X4nw6XrVjMyFV&#10;lW7i0pzMU4YR3CyxZGTGe/8ARL8Tf+Cc/wCwD8aNQ/tf4ufsS/CfxJef8/mt/D3Tbmb3/ePCW5+v&#10;NYOg/wDBJf8A4JceGbn7Zof/AATp+CMEw+7L/wAKu0pmX3BaAkfhQB/OL/wanaH+1fqX/BVjQdb/&#10;AGdrDxEvgKxtbofFyZJX/suPTJLW5+yx3rYCNK04TyVwHZ43ZQEWVl/q+rF8H/DfwD8PNBg8LeAP&#10;Bml6HplquLfTdH0+O1t4xxwscahV6DoK2qACiiigAooooAKKKKACiiigAooooAKKKKACiiigAooo&#10;oAKKKKACiiigAooooAKKKKACiiigAooooAKKKKACiiigAooooAKKKKACiiigAooooAKKKKACiiig&#10;AooooAK+b9E/5S0eIf8As3XR/wD0/apX0hXzfon/AClo8Q/9m66P/wCn7VKAPpCiiigAooooAKKK&#10;KACiiigAooooAKKKKACiiigAooooAKKKKACiiigAooooAKKKKACiiigAooooAKKKKACiiigAoooo&#10;AKKKKACiiigAooooA+Zf22v+TtP2Qf8AsuWs/wDqB+J6+mq+Zf22v+TtP2Qf+y5az/6gfievpqgA&#10;ooooAKKKKACiiigAooooAKKKKACiiigAooooAKKKKACiiigAooooAKKKKACiiigAooooAKKKKACi&#10;iigAooooAKKKKACiio7m6S1TfIPlwecgfzoAWeXyU3H16+nvX5W/8FW/+DhbVfhV8YJP+CeH/BLr&#10;4Zf8Ld+Pmp3B06a40uH7bp/h65IbdHtQ/wCk3UYG51JWCDnzXLRyRDx7/gpx/wAFoP2iv2+/2gJv&#10;+CTP/BEC4k1rXtV8218c/FnR7pkisrdT5dwLS5UbYLePdiS/Ukszqlv8xjd/uL/gjl/wRU/Z5/4J&#10;L/Cor4bSDxP8TNetEXxp8Q721xcXHAJtLUHJt7QP82wfNIQrSFiqBAD5e/4J1/8ABuLf638Uf+G7&#10;v+Czvj4fGf4xa9svZ/CurTC80nSpGUYiucjy754lIjEKgWkQXZGkiqj1+uNpaQWUXkW0Soo6Kq4A&#10;qSigAooooAKKKKACiiigAorzn9o/9rr9mX9kHwgnjv8Aae+OnhfwLpczSLa3HiTWYrU3bom9kgR2&#10;Dzvt/gjDMcjA5FfmV8c/+DsD4WePPG8vwS/4JVfsf/EH9oDxpPaSvp89vol1aWXyr/rhbJE97PGu&#10;QWVorcdP3i53AA/Xtjhc182/tgf8Fd/+CdH7CAmtP2mf2rPC+j6pCzIfDen3Talq28Ana1laLJNH&#10;ngbnVUyRlhX5yXH7DH/By7/wVYuZrz9tH9rzSf2Zfh7qUkUg8C+AT/pscRRRsKWc3mujDJZLq+Yh&#10;2/1SgBV+lf2Nv+DXP/glJ+yfNb+JfFfwsvvi14mhuvtK638TrwXsKvjlRYxrHaumfmAmilYH+OgD&#10;538Qf8HNH7Y37b+sv8Pv+CMX/BLvxh40mkZoB408fWhWytJsHiVLaUW0IxtIaa9TJYDZ655/4Ii/&#10;8Fsv+CmcEer/APBXH/gpXc+EfCeqWkUl98K/hwRJGo37vs1zDbiGxEiY/wBd/phzj5mxx+z/AIW8&#10;JeGPA+g2vhXwZ4csNI0uxhEVjpul2aW9vbxjoqRoAqAegAFaNAHxX+xX/wAG/f8AwSx/Yfaz8QfD&#10;r9mnTvEnia1aKSPxd8QNus3yTRtuSaITL5FrIG+bdbxRHPfgY+00XaMZzS0UAFFFFABXG/tCfHP4&#10;f/sz/BHxZ8f/AIr6pJZ+G/Bvh+71jWriGPfKtvbxNI4jT+OQhcKvVmKgda7KvzI/4Ovvhr+0/wDE&#10;7/glVqmk/s4aHrmrWtp400y++IOl6HGZJZPD8MNy8rNGoLyxJd/YZXCglViLnCRyGgD48/Y8/wCC&#10;xH7e37RX7JP7dX/BRz4rfHSXwZ4B0fwu+kfBvQzp8MkOjeIbhJRZQWU+xS00KvaLIcEu93HMyjYF&#10;r1j/AIM+P22f2z/2pvh58a/C/wC098VPFHjrQvDOraPN4b8SeLdTmvrmG6uY7oXVoLmdmkkTZBbO&#10;I8kRlmPHm8/jv+xZ8BP+Cjn/AAVf8E+C/wDgnf8Asz+GJk+HfgvWJ9U1u4t1ltdEtL69kctq+rTc&#10;rJciBTDCnLeTbssEW9p2k/qi/wCCX3/BOr4R/wDBMD9k7Rf2YvhVctqMtuzX3ijxJcWqQz65qsgH&#10;nXbqv3RhUjjQlikMUalnILsAfRAORmiuX+MXxr+Ef7PfgG7+Knxy+Jmg+EPDdg8aXuveJNWisrOB&#10;pHCRhpZWVQWdlUDOSSAK1vBvjLwl8RPCem+PfAXiaw1rRNZsYr3SdX0u7S4tr23kUPHNFIhKyIyk&#10;MGUkEHIoA0qKKKACiiigAoor5r/aP/4Ks/spfsl/tl+A/wBir9oHUtW8M6t8RtCk1Dw34w1aySDw&#10;80qzPELKS9dwEuWKEhdu0b4gzKZYwwB754+8Kv448E6x4Pj1ibT21bSbiyW+t1DSW/mxNH5qg8Fl&#10;3ZAPGRzX8qHjL/g1X/4LP+A/jHq/wx+HPwq0fxB4bmvFso/Hem+OtNtNPvrIyRuJpYJbhbpEVgrN&#10;G0LMHi+QSbUc/wBYsUyyjK9qdQB+X3/BDz/g3F+F/wDwTJ1tP2iPjz4t0/x98ZPJkjsdSs7dv7M8&#10;OJIpST7F5qiSSaRCUa5dUYISiogLmT9P4Y/JiWIY+UY+VcU6igAooooAKKKKACs/xJ4o0Hwfo934&#10;k8Va3Z6Zpun2zXF9qOoXCwwW0KqWeSSRiFRVUElmIAA5NaFeR/t1fsc/D79vv9lXxj+yV8Ute1bS&#10;9D8ZWMNveahodwsd1bNFcR3EciF1ZTiSJMqykMuVPB4APn/4l/8ABxj/AMEYvhL4iuPDHir9u3wz&#10;dXFvgNJ4b0vUtYhJ5yBNYW00TYx/C561n+Ev+Dlv/giT401y38P6V+3PpdvcXMwijk1bwnrVhCrH&#10;u81zZRxxr6szADuRXz/8Mf8AgzS/4JZeDQZvHvxA+LPjCVkAaLUvE1pawKfVVtbSOQZ95GHFZXx+&#10;/wCDMz/gm/440i8uvgZ8WPiV4B1h7Zk0/dqtvqmnRy44eSCaETyDPVVuE+ooA/WP4dfE/wCH3xd8&#10;J2Pj74WeOdG8SaDqUe+w1rQNUivLW4X1SWJmRh9Cea3q/lP/AGA/Hf7Vv/BBb/gufpv7Cuo/FKPx&#10;BoWpfEDSPC/jjRdHvD/ZetWeqpb/AGW98p1PlXUSXdvMMYkVo2h3sjvu/qugG2FV9qAHUUUUAFFF&#10;FABRRRQAUUUUAFFFFABRRRQAUUUUAFFFFABRRRQAUUUUAFFFFABRRRQAUUUUAFFFFABRRRQAUUUU&#10;AFFFFABRRRQAUUUUAFFFFABRRRQAUUUUAFFFFABRRRQAV836J/ylo8Q/9m66P/6ftUr6Qr5v0T/l&#10;LR4h/wCzddH/APT9qlAH0hRRRQAUUUUAFFFFABRRRQAUUUUAFFFFABRRRQAUUUUAFFFFABRRRQAU&#10;UUUAFFFFABRRRQAUUUUAFFFFABRRRQAUUUUAFFFFABRRRQAUUUUAfMv7bX/J2n7IP/ZctZ/9QPxP&#10;X01XzL+21/ydp+yD/wBly1n/ANQPxPX01QAUUUUAFFFFABRRRQAUUUUAFFFFABRRRQAUUUUAFFFF&#10;ABRRRQAUUUUAFFFFABRRRQAUUUUAFFFFABRRRQAUUUUAFFFNkLLGzL1xQA25uYLeN3uJBGqpuZ2Y&#10;AKPXPavwt/4Kaf8ABTn9pr/gsp+0pN/wSE/4I4azcXXheTzYvit8WLG4eKxntVby7mNboKTHpke4&#10;LJKnzXjkQwhomAue9/4OFf8Agot8ePjx8ePDv/BC3/gnVfy3HxE+Izx23xI1axufL+wWUsZlGnGQ&#10;AmJWt99xdOMMluFT5hJIg+9/+CUn/BLD4Df8ErP2a7b4JfC+0XUtcvvKuvG3jG6gC3Ou34XBc8kx&#10;26EssMGSI1JJLSPJI4A7/gln/wAEo/2af+CU/wAC4/hV8EdDjvtc1KGF/Gnjm/tx/aHiG6UH55Dk&#10;+VAhZxFbqSsasSS7vJI/1AAFG1RgUDgYooAKKKa0iJ99tv1oAdRXOfE74w/Cb4J+E5vHnxl+Jvh/&#10;wnodu22bWPEusQ2NrGcE4MszKoOAe/OK/OH9rr/g7M/4Jefs9XTeGfgrrPiT4za8XmhW38DaWYrC&#10;OdTtVJLy7EYdXYjElslwMc88AgH6gO4RdzVkeM/iB4G+HHhy68YfELxhpmg6TZRtJeaprN9Ha28C&#10;AElnkkKqigAnJIFfipb/APBS3/g57/4KZXEFl+w7+wrp3wH8J3twsX/CYeMLFPOgjcf63z9WRFuI&#10;lByWtrKRs9M5Arb8Df8ABqd8a/2mvEen/E7/AIK+f8FMPHnxQ1azLmPw/wCHdUnlgtlZtzQxXuob&#10;ykTEYZIreHjoRwQAe/ftl/8AB0//AMEt/wBmWS48NfCrx1qXxm8UeS6Wek/DeDzbNrj+BJL+QrDs&#10;Y4G6Dz2A52HgH5xb9qv/AIOhf+CsnmJ+y/8As/aP+y18NtRVJLXxJ4uZ7fUZbdlHH2i4ha5kDA71&#10;ltrKIYx+8wct+kv7GH/BIj/gnT+wHHbXv7Mn7LPh3R9atS5j8VahE2oawGddr7b26aSaNWHBRGVP&#10;RRX0gIIgc7OgwKAPyW/Z0/4NNf2bX8aP8a/+CkX7SHjv9ojxteXQuL6XWtWuLKxnJUZWb99JdzsG&#10;53G4RWGAYwM5/TP4E/s2/s+fss+BIvh1+zx8F/DHgjQoPm/s3wzosNnEzd3fy1Bkc9S7EsTyTXcq&#10;Ao2gdK5n4xfFT4f/AAS+FXiX4v8AxS1+HS/DnhXQ7rVdev5gStvaQRNLK+ByxCqcKMknAAJIoAoe&#10;H/2jf2fPFXxW1T4D+F/jZ4R1HxxoUCT614MsfEVrLqunRMEKyT2iyGaJCHQhmUAhlx1Ge1r+Z/8A&#10;4Jq/Bn48f8FyP+C6Gpf8FRvhZ4Otfhh4A8C/EjSPEmvX0fn5uhaSxeTpowxWW9uoIP8ASChWJEkk&#10;dhmREl/pgoAKKKKACiiigAooooAKaY0JyUXrnpTqKAIbTTtPsI2isbCGFWbcywxBQT68d6dLNFbr&#10;lx/3ytSMSFyK/FT/AIOPv+DgTSPgv4T1j/gnt+xF48GofErW1bTPHPirQ5RIPDEMgKyWMMicfb3B&#10;8tihJtgWwVmC+WAeBf8ABdr9tn4k/wDBa/8Ab88F/wDBHH9gyb+1PD/hvxdIviHW45Gay1DWIlZJ&#10;7l2jyfsVhCZwXHLu0xVWCwlv3w/Zo+BPgb9l/wDZ68E/s5/DRJv7A8EeGbLRdJa4k3yyQ28KxrI7&#10;fxO23cxHBZjivzn/AODZv/giun/BPf4GH9qD9oDww8Pxk+ImkqtzYXkKh/DGkl1kjsRgkiaXbHLP&#10;0wVjjwDEzP8AqgqhBtUUAFFFFABRUbXMCffkA+tSBgw3Kcg9DQAV4N+35/wTg/ZW/wCClXwjb4Of&#10;tTeAF1SzhZpdF1ezkEGo6LcMu0z2s+CY2IxlSGjfaA6OAMe80UAfiW//AAQP/wCC5f7EcUXhv/gm&#10;J/wV8nuPB8EkjWPhXx3fXVqmmxliUjihaK9tZD03MEgDHJ2DOB6N+yF8Ff8Ag7OtP2mvA93+1X+1&#10;n8Nrz4a6R4ktJPGtollo/marpYkH2mKM2ulpN5rRbgh3RgOVJOAa/W6mrGifdWgBUG1Queg70tFF&#10;ABRRRQAUUUUAFFFFAGT478XaX4B8Hap441xbprLRtNuL68Wxs5LiZooYzI4jiiBeV9qnCKCzHgAk&#10;4r+cX9t7/g8b/a++K/iC+8B/sG/BrSPAOiSyS2tjr3iK1/tbXrglyI5kiz9mtnK9YjHc4Y8Oelf0&#10;nsivwwrzzwz+yF+yh4K+K1z8dvBv7Mvw/wBJ8b3glF54x0zwfZW+qT+Z/rN90kQlff8AxZY7u+aA&#10;PwU/4N9f+CH/AO198d/2zdL/AOCnv/BQ/wAI65pWm6PrkvibRbXxxDKmseKNeZvMgv5YpcSRQxSt&#10;9pEj4MkkcQRWTew/otiUqmG/vE/rSR28MRzHHj3p9ABRRRQAUUUUAFFFFABRRRQAUUUUAFFFFABR&#10;RRQAUUUUAFFFFABRRRQAUUUUAFFFFABRRRQAUUUUAFFFFABRRRQAUUUUAFFFFABRRRQAUUUUAFFF&#10;FABRRRQAUUUUAFFFFABXzfon/KWjxD/2bro//p+1SvpCvm/RP+UtHiH/ALN10f8A9P2qUAfSFFFF&#10;ABRRRQAUUUUAFFFFABRRRQAUUUUAFFFFABRRRQAUUUUAFFFFABRRRQAUUUUAFFFFABRRRQAUUUUA&#10;FFFFABRRRQAUUUUAFFFFABRRRQB8y/ttf8nafsg/9ly1n/1A/E9fTVfMv7bX/J2n7IP/AGXLWf8A&#10;1A/E9fTVABRRRQAUUUUAFFFFABRRRQAUUUUAFFFFABRRRQAUUUUAFFFFABRRRQAUUUUAFFFFABRR&#10;RQAUUUUAFFFFABRRRQAV4z/wUD/a98MfsJ/sbfEb9q7xTDDND4J8MzXtpZzzeWt7etiKztt3bzbl&#10;4osjON+e1ezV+cv/AAdCfsq/tP8A7Xv/AATJm+Hn7LPhPWPEOraV490vWNa8N6DEZrvVtNiiuUeK&#10;OFSGmZJ5babyx8xEOVBK4IB4Z/wam/sU+J9X+HvjT/grz+0x9o1r4nfG7XL7+x9Z1JSJYtL+0lrq&#10;4UDCg3V0rfw4WO2j2ELIwP7G571+C37K/wDwcLft3fsh/szfD79l2H/ggZ8ULhfAHg3TdA+2Lcat&#10;Z/a3tLaOB5/JbRnaMyMjOVLuVLEFmxk9n4l/4ODv+C6HxVsFi/Zs/wCCBHjLR5puIdQ8WeHte1K1&#10;z67ltLFO/wDfoA/bbIBwTWX4y8a+Evh74Wv/ABv458Uabouj6XbtcalqurX0dvbWkK8tJJLIQqKB&#10;1ZiAK/Ek+OP+Dyv9sayj0rTPh34H+B2lXXE2rLFplm23+6VnmvryP6pGre/rf8Gf8GqH7Tf7Unij&#10;TfH/APwVt/4Kl+MvHt0of7b4d8M3Vxd+SOqpBf6kSsaZ6qtmo54xnNAH0d+2b/wdXf8ABLD9lV77&#10;w34A8e3/AMXvElo3l/2f8PIBNYCQjILajKVt3T1aBpiCQNuQwX5gT/gpB/wc2f8ABVhQf2DP2MbH&#10;4C+BbqaK4sfG/iiyRbiWzkB2kXWqp5d1GR85azsy6/L82CM/o9+xf/wRM/4JpfsFR2Op/AH9mHQf&#10;+EjsYwq+NPEkP9qauzYw8i3FzuMBcEgiARrg42gcV9WRRiIbR/LpQB+KPw3/AODTDx/8f/E8PxZ/&#10;4K1/8FFPHXxQ8QBxI2l+HdSmeOHLb5IhfaiJZGiY4XbHBAQB8pGAB+lH7JH/AASe/wCCdn7Dax3X&#10;7MX7J3hXw7qUcnmLr81q2oaorEYIF9eNLchf9kSBckkDmvoiigCOO3jibcufxNSUUUAFFFFAAWA6&#10;mvwh/wCDxD/gp3DoXhjR/wDglz8JPEUP2/Xmtdb+KckUynyLRWElhpz5zsMkipdOPlISKA5KysD+&#10;vn7fX7YXw2/YJ/ZH8aftXfFOUNp3hPSzPa2Ky7ZNRvHYR21on+1LMyJnkKGLHhSR/E/+0T+0B8T/&#10;ANq34++Kv2hvjNrral4m8Y67PqWrXGWKiSRjiKMMzFIo12xxx5ISNEUcKKAP66P+Dfj4Gfsv/s/f&#10;8EyPBHw+/Zn+LnhPx1taS78eeJ/COqQ3cN14imSOS6jkaNjh4laCFVYK/kwwkqMivtqvhL/g3b/4&#10;J5eLP+CdH/BNbw/8PPiY00XjDxhq03i/xVpsmP8AiWXN1bwRpZ/70dvbwCTriXzQCQBUX/BUT/g4&#10;W/YW/wCCZ2nX3g++8UW/xC+KFuyrD8NfC+ojzoCcFmvbpUkisQqkNtcGVgQViYZZQD7yor5D/wCC&#10;OH/BXP4ef8Ffv2ftc+MPhT4Val4I1jwv4kfR/EXhnUNQW8EDmNZYZorhY4xKjxtyCiMjpIpUqEd/&#10;rygAooooAKKKKACiiigBsq742Q/xKRwSK/MX/gn5/wAGuv7GH7Dn7V19+1Z4h8c658TNSstUkvfA&#10;Wk+LNPhFv4fkaTelxJtLfbbuP5gkzhFQt5gjEipIn6eUUANjjVOVJ6U6iigAoPSig9KAPxd/4OfP&#10;j78SvgD+3N+w14g8IfEXW9F0q3+IF7e6rZ6XqktvFdCHUNFDeYqMFk/dSSx/MD8ssi9HYH9olGBi&#10;vwH/AOD23U7nw34x/ZV8T2iN5lnceLZ49vXdHLobj9f51+9nh/WtM8SaDY+ItFuFms7+zjubSZej&#10;xOoZWH1BBoAuUU2RyibgK5/wf8Vfh58Qb3VLDwL450TWpdE1D7DrEekavDdPY3I6wzLGxMUg/uNh&#10;vb1AOiooooAKKKKACiiigAooooAa7bELf0Jri/gt+0b8Cv2i7HXNS+BnxY0HxXB4Z8RXGg6/Noeo&#10;JcLYalBt821kKk7ZF3Lx3BBGQa+Z/wDguz/wUp8P/wDBND9gPxR8SLPVoV8deKLeTQPhxp5kHmSa&#10;nPEw+1bc5Mdum6Zj93KxoSDIued/4NxP2Jdf/Yj/AOCVXgfwn4+0cWPivxpcTeMPE9qUZZIZ70R+&#10;RFKGAYSpaRWiSKR8siuvbNAH3hRRRQAUUUUAFFFFABRRRQAUUUUAFFFFABRRRQAUUUUAFFFFABRR&#10;RQAUUUUAFFFFABRRRQAUUUUAFFFFABRRRQAUUUUAFFFFABRRRQAUUUUAFFFFABRRRQAUUUUAFFFF&#10;ABRRRQAUUUUAFfN+if8AKWjxD/2bro//AKftUr6Qr5v0T/lLR4h/7N10f/0/apQB9IUUUUAFFFFA&#10;BRRRQAUUUUAFFFFABRRRQAUUUUAFFFFABRRRQAUUUUAFFFFABRRRQAUUUUAFFFFABRRRQAUUUUAF&#10;FFFABRRRQAUUUUAFFFFAHzL+21/ydp+yD/2XLWf/AFA/E9fTVfMv7bX/ACdp+yD/ANly1n/1A/E9&#10;fTVABRRRQAUUUUAFFFFABRRRQAUUUUAFFFFABRRRQAUUUUAFFFFABRRRQAUUUUAFFFFABRRRQAUU&#10;UUAFFFFABRRRQAUUUUAFFFFABRRRQAUUUUAFFFFABRRRQAUUUUAfiP8A8Hfvgj9uv9oe0+CP7Lv7&#10;OPwI8V+K/B+sa9eajqUnhnQZb1bjXECwWcM0kcZ+zBIbi5ZfMZEk81zz9nJT8b/gf8Pv2ev+CfH/&#10;AAVlsvBn7bGuXviLwr8FvHE7eK18H2a3DapqmmI8iWkCysqtE2oRRwkylMx7twQkgf2jeTDgjyV+&#10;Y5b5etfD37aP/BvL/wAEy/28f2kV/ak+Ofwk1VfE1xJE3iI6B4knsrfxCsUcMcYu41JwVjh8vfAY&#10;XZXbczEIVAPyF/aN/wCC7f8AwWD/AOC1PxKuv2Xv+CXHwe8TeC/DUkmySHwVdFdZmt9x2zX+rExx&#10;6dG2zkI8S5YxtLKCM+3/ALMH/Bmzo3h79nrxhrf7V3xksfEXxX1bwXqdv4K0HQ7ye30HQtYktXWz&#10;urq5WP7RdiKcxuyqiR/KQUnBGf2u/Zu/Zc/Z+/ZI+GVr8IP2cfg7oHgzw7a7dmm6Fp6RCVggXzZX&#10;A3zykAbpZGZ27sa71vJBCsg9vloA/DD/AINif+CZ3/BXr/gnx+094xT9o/4Wr4I+FGueH3XXtL1L&#10;XtPvv7T1aKQLayWotJ5SjRq0paQ4jZGK/M2wr+6KfdH0r5I/4Kaf8Fnv2G/+CXPhMXHx28e/2l4u&#10;u7Uy6P8ADzw35dxrF4pDbZGjLBbaEsp/ezFFO1gm9htP5i/BT/g5W/4Laft+fEvV7f8A4J1/8Exv&#10;CPiDwrpcv+kR6hb6heyWalSVjn1IXlnapKwBKp5asx4UNjkA/fKivP8A9lb4hfFz4r/s6+D/AIjf&#10;Hr4QTeAfGWsaLFceI/B1xqCXTaXdHO6LzUADdNw4BAbBAIIr0CgAooooAKKKKACiiigAooooAKKK&#10;KAPxf/4PV/2fW8bfsR/C79o+xtZZbrwD8QZtMuPLjJENnqlr88jH+EefYWic9TIo+v3h/wAEPf2m&#10;vD/7WH/BK74J/E/Q5p3ntPAtnoOt/amHmrqOmoLC5LYJ4eS3Mqk8lJEJxnA9Y/bl/ZE+Hn7eH7KX&#10;jb9kz4qPNHovjPR2tJLu3x51lcK6y291GDwXhnjjlAPykpg5BIr+dX4Mn/gv1/wbdfFTxh8JfhT+&#10;zte+PPAesXxnjk/4Q/UNc8MajJ/q4r+CWyeOW1uGRFVoWlRiAokjfbGVAP3V/wCCzX/BRDwn/wAE&#10;2P2B/HHxyufElvZ+LrvS5tK+G9i6xySXmuTxlbcrE5AkSEnz5c8eXE3UlVP5zf8ABlT+zv488O/B&#10;H4zftZeKUuI9L8eeItM0bQzPcODdNp63MlzPtPDr5l6kayHJ3RTL/ez8rfDb/gl9/wAFwv8Agv8A&#10;/tMaT8Zv+Ci7eKPAfgSwumQ6j4t0caSNNsmZZHttJ0l1WQsykKLiRCrbFMk0rR7T/Rr+zZ+zt8J/&#10;2Ufgb4Z/Z4+CPhCHRPC3hLTVsNG0+JixWNSSXdz80kjsWkd2JZ3dmYkk0Ad1RRRQAU2RxGhkYfd5&#10;qj4n8WeGPBPh2/8AGHjLxBZ6TpOlWkl1qeqaldJDb2kEal5JZJHIVEVQWLMQAASa/EL/AIKqf8HY&#10;ot/GE/7Kn/BIzwy3jPxRqV7/AGTH8RJdJe8ha7kPkpFo9ltzeTeYRsmkVombGyKdXVqAP0G/4Kaf&#10;8Fvv2Kv+CX66f4V+K+r6l4o8faw0f9l/DbwXFFdas8bnCzSqzqlvGf4d7BpD/q1fDY+vNFvm1LTo&#10;b97Ka3aaFHaGdQHjJUHawHG4ZwccZ7mvxE/4Iaf8G83x3b49ad/wVI/4KraxqWoePJdVj8QeGfBu&#10;sXjXF6l/9+PUdVd8kTI2147YEmNkUuQVEQ/cVVVBhFA+lAC1Hctsi3bSfmH3etOlmjgG6RsZOB7n&#10;0r8jf+DkD/gs2/wG8G3n/BM/9jm8vvEnxx+J1vHpN5D4ZDXN14etL0BFgjWDL/2hco4SGJR5iLKJ&#10;uC8O4A+c/gvpT/8ABxV/wcD+JfiR45vLjWv2dv2cpCPDdjHltOv2iuVjtkZWYc308M927FCXt7RY&#10;XxhCP3+hV1T94BncfunNfEP/AAQP/wCCXKf8Eu/2GdL+H3jGwtT8RPF1wNe+Il5Fsdo7x0Cx2CyL&#10;nfHbRjy+GZDI87ocS8fcFABRRRQAUUUUAFFFFABRRRQAUUUUAFFFFABRRRQAUUUUAFFFFABRRRQA&#10;UUUUAFFFFABRRRQAUUUUAFFFFABRRRQAUUUUAFFFFABRRRQAUUUUAFFFFABRRRQAUUUUAFFFFABR&#10;RRQAUUUUAFfN+if8paPEP/Zuuj/+n7VK+kK+b9E/5S0eIf8As3XR/wD0/apQB9IUUUUAFFFFABRR&#10;RQAUUUUAFFFFABRRRQAUUUUAFFFFABRRRQAUUUUAFFFFABRRRQAUUUUAFFFFABRRRQAUUUUAFFFF&#10;ABRRRQAUUUUAFFFFAHzL+21/ydp+yD/2XLWf/UD8T19NV8y/ttf8nafsg/8AZctZ/wDUD8T19NUA&#10;FFFFABRRRQAUUUUAFFFFABRRRQAUUUUAFFFFABRRRQAUUUUAFFFFABRRRQAUUUUAFFFFABRRRQAU&#10;UUUAFFFFABRRRQAUUUUAFFFFABRRRQAUUUUAFFFFABRRRQAUUUUAI5IQkelflB/wcXf8F9Jv+CdG&#10;gL+yl+y/cwz/ABq8R6UlzNqlzbrJb+FNPlLBbgq3yyXb7T5UZBVB+9kGNiS/q9JzGw/2a/lJ/wCD&#10;lr9nb9pL9mf/AILB+JP2t/id8NofEHg/xhrmk614R1LWLGW40jVYrS2tYjptzhgMobfyng3qxiIZ&#10;cK4IAPWv+CO3/BuL8Z/+ClWrxft6/wDBTLxj4os/BviS8GrWmk6hey/2944WUFxdzTyEyW1rIxTb&#10;IQZZ0DGPylaKY/0UfBL4E/An9mL4U6Z8H/gb8OND8IeE9Etiljo+j2qwW8K9XZsfeZjlnkYlnOWY&#10;kkmv5rfGn/B5J/wUy17wsnhb4d/Bj4P+F7hkWNdQ07w7f3EkeMBfJjmvWjTB6BkfAwB0rgD8LP8A&#10;g5c/4Le3UkXjK1+LGteEdWmt1uv+Egk/4RnwqIi42yLbt9ntrhU+8xijlk+UEhmxkA/pFuv+Cpn/&#10;AATusP2jdL/ZKT9sXwHN8QNYvhY2Phqz1tLiU3ZOFtmePdHHOzHasTursSAFJIFfQSsGGVNfiZ/w&#10;S0/4NEPDf7Mvxg8I/tJ/tpfH+PxV4j8H67b6vo3hLwTbvFpcV5bSrNbvNdXCrNcIrqGMYihGVALO&#10;pYH9slUIMCgBaKKKACiiigAooooAKKKKACiiigAprQROcsv606igBqwxq25U5p1IHU9GFeKftff8&#10;FEf2MP2D/DreJv2rv2jfDHg2PYr2+n310ZtQu1JxmCzgD3E3IOSkbAY5IHQA9qeSOMZkcL9a+Xv+&#10;Clv/AAV6/Yy/4JbfD5fE/wC0L8QVn8QX1u0mgeBNDKXGr6r1G5IiwEUWes8hWMYIBZsIfyM/bV/4&#10;OwP2q/2vPGv/AAzP/wAEev2eNfsbvVnNtY+JrzQxqfiC94wxtdPi82K2A6+Y5mYLziI9NT/gn1/w&#10;ar/tD/tHfE//AIa5/wCC1fxU1jUL7WGW61DwOviSS+1rU2XMSpqmoq7eUnlxx4jt5JH8sqvmwMmw&#10;AHgfjL40f8Fl/wDg6c+Mtx8OfhR4Zk8FfBXTdSH2yxjvJIPD2jqGLKdQutgfU7zaUxGq4BXckMSl&#10;3H7Qf8Eov+CEH7G3/BKrw/ba74K0U+MPiVNaeXrPxK8RWafayzKBJHZxglbGAnPyKWkYEB5ZMCvr&#10;j4R/B/4X/Av4f6V8L/g34A0nwv4b0a18jSdB0OxS2tbOPJYqkaKAuWLMTjLMSTkkmumJAGSaAEVQ&#10;gwopHkjQ4dwM9M1zfxY+MHwy+BngfUPib8YfiDovhfw5pMPnaprniDUo7S1tk9XlkYKM9ACck4Ay&#10;SBX4r/8ABRn/AIOePiB+0r4wi/Yk/wCCHfgLXfF3jLxBdfYF+IkeguZGVlGTpdrKu4Y3EPdXSxrE&#10;FZghUiZAD6s/4L3/APBdLwZ/wTL+FknwW+CWqWevfHjxVZhPDmjRRi5TQYZMKNRu41PB/wCeMLcy&#10;PglWjVg3m/8Awb0/8EQPF37OlxN/wUf/AOCglvd658evHHnX+n2uvOZp/DMNzlpJZi3P9oThz5hP&#10;MKMYhhmlBh/4I2/8G2Vj+zd8SbP9un/go742b4lfG+4uhrFrYXl297Z6DqMjF2upp5stf36nDecf&#10;3cUmWj8xlScfreqhFCjsMUAJGixII0HA96dXC/tN/tF/DL9kj4AeLP2lfjLqVxaeGPBujyalrE1p&#10;aNPN5aYASONeWdmKqoyBlhkqMkfn/wDAv/g7i/4I9/GC9ex8YeNvHHw3cY8lvHHgx3SY56BtLkvA&#10;v1cqPfPFAH6dUV5z+z3+11+y9+1f4e/4Sn9mv9oPwd45slhSSaTwx4ggu3tw3QTRo5eFu22QKwPB&#10;Ga9GyCcA0AFFFFABRRRQAUUUUAFFFFABRRRQAUUUUAFFFFABRRRQAUUUUAFFFFABRRRQAUUUUAFF&#10;FFABRRRQAUUUUAFFFFABRRRQAUUUUAFFFFABRRRQAUUUUAFFFFABRRRQAUUUUAFFFFABXzfon/KW&#10;jxD/ANm66P8A+n7VK+kK+b9E/wCUtHiH/s3XR/8A0/apQB9IUUUUAFFFFABRRRQAUUUUAFFFFABR&#10;RRQAUUUUAFFFFABRRRQAUUUUAFFFFABRRRQAUUUUAFFFFABRRRQAUUUUAFFFFABRRRQAUUUUAFFF&#10;FAHzL+21/wAnafsg/wDZctZ/9QPxPX01XzL+21/ydp+yD/2XLWf/AFA/E9fTVABRRRQAUUUUAFFF&#10;FABRRRQAUUUUAFFFFABRRRQAUUUUAFFFFABRRRQAUUUUAFFFFABRRRQAUUUUAFFFFABRRRQAUUUU&#10;AFFFFABRRRQAUUUUAFFFFABRRRQAUUUUAFFFFABVPX/D+i+KNKuNC8Q6VbX1ndRGO4tby3WWOVD1&#10;VlYEMD6EYq5RQBwPg39lf9mb4c66nif4efs8eBdB1KPITUNF8I2VrMM9fnijVv1rvEQoMZ/SnUUA&#10;FFFFABRRRQAUUUUAFFFFABRTJ0eRMJ13euK/G/8Abi/4KVf8HEP7FH7bvxMtfBP/AAT1n+LHwtvL&#10;uGL4cv4b8HahqdraWMRlKXLS6dulFzKJVE6z4Aa3URqi/NIAfsnQTjmvwDH/AAWv/wCDqz4oM0Hg&#10;X/gkyNDhmYrbzS/BTxDCyj18y+u/LJ99uPasZ/2Zf+Dxz9u1rhfiZ8adS+Fej3eRGsnjDT/DaIp/&#10;hCaMr3ePXzASwzyaAP3l+L/7QHwQ/Z88OL4x+PXxg8K+CdJkk2R6n4u8RW2nQO/90PO6qW6cA5r4&#10;I/ax/wCDqz/gkl+zfb6lpPgn4q6p8VNf0+ZoBpfw90mSa3eXBwft1wIrV4un7yJ5f9kMQRX8+X7a&#10;n/BMj47/AAq/4KB+Hf2ALX49W/xl+NGvNZW/iKPR5p5bfTtUu2LJaG7un8yYrCUnlkeONY1k+bO1&#10;8f0CfsRf8GsX/BMT9mfwVod78afhBD8VPG9vp1sdb1bxZqE82nvehB53kWKlIPIL52LMkjhQMsSW&#10;JAPzl+JP/Bc//gu3/wAFmfFl98Fv+CYX7PmreA/DclxJZX1/4IjM17AkicC9165WOCwOAzI0X2Zw&#10;WIDuQtelfsmf8GcvxS+K3iBfjD/wVA/a/vZtS1TbcaroPgq6N9qE8rYP+kareKylwMqwSGUEn5Zc&#10;KC371eB/APgb4ZeFbPwN8OPBmk+H9F0+ERafo+iadFa2ttGBgJHFEqoigdAAAK0pJ44B8w6c0AeK&#10;/sc/8E5v2MP2APCE3g39kT4C6J4Ohu1Iv9Qto3uNQvMnP768nZ55QCMqrOUX+FQK9ur4t/bR/wCD&#10;gf8A4JWfsKeJLz4f/Fr9o+HWPFdjuF14V8E2MmrXkMi8GKVof3FvKP8AnnNLG3tjmvy1/aw/4Odv&#10;25f+Cjnixv2Rf+CM/wCzX4s0O91rdD/wkzQpd+IZbc43SRRRbrfS1A3b53kl2KQ4khI3AA/cD9qL&#10;9vD9j39izRDr37U37RnhHwTG1rJc21rrmtRx3l5En3jb2oJnuSDxtiR2J4xX5d/tf/8AB5F+zB4Y&#10;uZPh9+wZ+z34l+KniC8ZYNJ1jXI30rTZLhziPy4NrXlwd3HlmOBmOArcg1wv7Fv/AAZ9weP5Y/jT&#10;/wAFUf2mfE3iHxZrEf2vVPCvhXUAzRXDPuIutUuBLJdMw4YRpHht2JXGGP6x/shf8Ezv2Ff2EbL7&#10;L+yx+zF4U8KXHleXLrVvY/aNUnT+7LfTl7iQd8NIRnPHNAH4wfDn/glT/wAFnv8Agv58VrH48/8A&#10;BV74ia58IvhXa3Zl0TwT/Zv2O6jiEjgx2WlSEm2bDMn2y+DTFdnE6hcfsx+wx/wTF/Yr/wCCcvgQ&#10;eCf2UvgtpuhTTQqmq+JLiMXGraqQqgtcXb5kcFl3+WCsSsTsRQcV79tXOdtFABRRRQBkePvAPgj4&#10;p+C9T+HPxJ8IaX4g0HWrN7TVtF1rT47q0vYHGGilhkBSRCOqsCDX5hftVf8ABoR/wS6+OrNrHwXn&#10;8XfCTVNrnb4b1Y39hK7fxSW995r4HZYpogB+dfqpRQB/P7+01/waGftD/sxyWfx3/wCCUf7ZmvTe&#10;LNFs1aPSNbvho+qSThf3kllqVq0aIXP3YZFjC45mbOBR/ZH/AODov9tz9gn4nr+yl/wWn/Z2169u&#10;tPcRXXiaPR107xBaRs52zTWuEt76HA+WSLyi6jeGnJBP9CFeM/tlfsA/sn/t+/DeT4XftXfBbR/F&#10;engP9hubqMx3mnSMMeba3MeJYH90YA9GDDIIBf8A2SP23v2W/wBun4bw/Ff9lX4y6L4w0dtoum02&#10;6/0iwkK5EV1buFmtpMfwSorEcgY5r1ev50/2uf8Ag2u/4KK/8EyPidN+1r/wRq+PniTxDZ6WzzR6&#10;HY3S23ia0i3DMGxFFvq0WMlkKoWGFEEh5PrH/BOP/g7ss4dch+AX/BWv4Y3Hg3xFY3X2G58f6HpM&#10;qQrMrKrLqWnEGW1dfm3vDvXcceTGATQB+6lFc38LvjD8Lfjf4F034n/B3x9pPijw7rFuJ9K1vQr6&#10;O6tbqP8AvJJGSpweDzkHIOCDXSUAFFFFABRRRQAUUUUAFFFFABRRRQAUUUUAFFFFABRRRQAUUUUA&#10;FFFFABRRRQAUUUUAFFFFABRRRQAUUUUAFFFFABRRRQAUUUUAFFFFABRRRQAUUUUAFFFFABRRRQAV&#10;836J/wApaPEP/Zuuj/8Ap+1SvpCvm/RP+UtHiH/s3XR//T9qlAH0hRRRQAUUUUAFFFFABRRRQAUU&#10;UUAFFFFABRRRQAUUUUAFFFFABRRRQAUUUUAFFFFABRRRQAUUUUAFFFFABRRRQAUUUUAFFFFABRRR&#10;QAUUUUAfMv7bX/J2n7IP/ZctZ/8AUD8T19NV8y/ttf8AJ2n7IP8A2XLWf/UD8T19NUAFFFFABRRR&#10;QAUUUUAFFFFABRRRQAUUUUAFFFFABRRRQAUUUUAFFFFABRRRQAUUUUAFFFFABRRRQAUUUUAFFFFA&#10;BRRRQAUUUUAFFFFABRRRQAUUUUAFFFFABRRRQAUUUUAFFFFABRRRQAUUEhRljXyP/wAFJv8Agtj+&#10;wZ/wS5hi0X9ob4j3V94tvLI3Wm+BPCtqt5qs8ecB2QssduhwdrTyRh8Ns3FSKAPrisL4hfFH4afC&#10;PQl8U/Fb4h6H4Z0x7hbddR8QatDZwNKwJWMSTMq7iFYhc5OD6V+TXw8/4PLf2BfiF4y0HwNZ/s2/&#10;GiG71rVobFpI9B0+58oyyKiOscF60sxyeY0Queih2IWv0h/ba/YS/Zc/4KHfB6D4G/tcfDH/AISr&#10;w3a6xHq1nZrqt1Zvb30cM0KTpJayxvuWOeVcElTvOQeKAOy+HX7QXwH+L8r2/wAJ/jV4T8TSRrul&#10;h0DxDbXjxj/aWJ2K/iBXWiaNhkN7dK/GL46f8GYf7IWu3c3ij9lb9qf4jfDvWFnE2mrrC2+sWlow&#10;6KgRba4XHZ2mdh15rzaX/g2A/wCCx2lltL8N/wDBabWPsCfLCG8SeIYPl9PLW4YDj0Y0AfvPvX16&#10;Ub17mvwG1b/g26/4L++B1/tL4O/8Fkrya9jG5RN8TvFGmlvYPGsv5HioYv2Kv+DzDwrpzfDTSf2q&#10;31HTeIxrT+PNJncr/f8AtF1D9sB9/ve1AH7/AO9TwDTN1vuOQOT/AHepr8KfAX/BGn/g6l15I9W8&#10;a/8ABYK30HeufscnxP1u8lQ+jIln5X5Oa9l/ZT/4Iy/8F2fg/wDtJ+D/AIx/F7/gttr3iPw/pXiK&#10;0vPFXhWfWdW1C31KxjlVprRYLt/I/eoGj3bFKbtwyVAoA/XNQhGVXr7da+bv+Csn7fXhf/gml+w3&#10;40/ao1m3gu9T0yyFn4R0e4LBNS1ic+XawnaytsDEySbSGEUUpHIFfRsPmQ2vzhtyr6cnFfzg/wDB&#10;zl+1H8Rv+Ck3/BTX4d/8El/2a7mPUIfCevW2lTQ7ikF54q1AormZwzKYrSBo1L7QYmkvA2QKAPTv&#10;+DUP9h3xZ8a/il4+/wCC0/7V17Nq+r6lqmpWPg3UtYCySXN7OzNq2rkleMB2tUdDj95dqQAFr1v9&#10;pL/g9B/Yg+Gmsal4b/Z1/Z18dfEabT757e11S+uoND02/RTjz4nYT3Ajb+ESW6Njkqp4r9Tv2Q/2&#10;YPAH7Hv7Mvgn9lv4c2zf2H4I8OW+lWskqhXu2Rf3tzIFAUyTSmSVyAMvIxx0ryT4af8ABEL/AIJK&#10;fCTxvrHxE8G/sB/DltU1y6a4upNZ0ManDA7OXP2WC8MsVkMscLbpGAOAAABQB+Nfjb/g78/4KWft&#10;OTN8Nv2H/wBhrRNM126yIf7Ptb/xTqKKehiiijiUt05aJx/s0af+x/8A8Hcf/BUm9EPx4+NPiX4Y&#10;+GL/AEKSORvEniaLwrp9zbykA2k+naNH9okkdWbi4tz8qlXdcqD/AESeCfh54C+Gvh+Hwn8OfBWk&#10;6Bpdvn7Ppui6dFa28Weu2ONVUfgK1fs8QIbb05oA/IP9g3/gz+/Yb+CHhix1/wDbW1fUfi94uZYp&#10;L6xg1C403QrV158uOOB0nuFDfxSyBZAgzEmSp/UT4Efsyfs7/sw+FJPAv7OvwK8J+BdHmk82407w&#10;n4ft7CK4lxjzJFhVfMfAA3Nkn1ru6KAGrHGhyqAdqdRRQAUUUUAFFFFABRRRQAUUUUANKIeq+9fJ&#10;f/BSf/gi5+wz/wAFP9Bmk+PPwshsvF0dp5Ok/EPw7stdYtNqkIrShSLmJcnEU6yIuSVCk5H1tRQB&#10;/Mj8Wf2B/wDgtz/wbVfEPUvjr+yF8SL7x18H3uDc6teaNYvdaXPGMj/icaQWZraQRpg3UZKoGVVu&#10;EL7K/SD/AIJY/wDB07+xj+3ALH4X/tL3Fr8GviRcFYYbfWr8NoWrTEv/AMet62BCxCg+Vc7DukSO&#10;N5m5r9Sp7eG4RkmiDKy4ZT0I9Pevyp/4Kqf8Gr37If7bIvviz+y0lp8H/iNNulmXS7H/AIkOsTEK&#10;M3FmmPsznb/rbcLy7M8crHNAH6rW9xBcRrJBKrqy5VlOQR6571JX8vvwa/4KGf8ABbL/AINtfidY&#10;/s9/tcfD6/8AF/wxNx5GlaD4mvpLnTLiBfK3HRdXUN5BEQX/AEc7o4vNLPbK7k1+4H/BND/gtz+w&#10;x/wVC0mGz+C/xLj0fxmtuH1D4b+KGS11aEhWZ2hQsVvI1AyZIC4UY3hC22gD7CopoljJwHH506gA&#10;ooooAKKKKACiiigAooooAKKKKACiiigAooooAKKKKACiiigAooooAKKKKACiiigAooooAKKKKACi&#10;iigAooooAKKKKACiiigAooooAKKKKACiiigAr5v0T/lLR4h/7N10f/0/apX0hXzfon/KWjxD/wBm&#10;66P/AOn7VKAPpCiiigAooooAKKKKACiiigAooooAKKKKACiiigAooooAKKKKACiiigAooooAKKKK&#10;ACiiigAooooAKKKKACiiigAooooAKKKKACiiigAooooA+Zf22v8Ak7T9kH/suWs/+oH4nr6ar5l/&#10;ba/5O0/ZB/7LlrP/AKgfievpqgAooooAKKKKACiiigAooooAKKKKACiiigAooooAKKKKACiiigAo&#10;oooAKKKKACiiigAooooAKKKKACiiigAooooAKKKKACiiigAooooAKKKKACiiigAooooAKKKKACii&#10;igAooooAKbLKsSbyf/rVV1/XtK8MaTca/rt/BZ2NnBJPe3l1OscVvCiFmkdmICqACSTwByeK/An/&#10;AIK9/wDByJ8Y/wBqv4oH/gnt/wAEYLbWtRvNcvxpV18RPDcL/wBoa3M2Q1vpG0B4IgPvXh2uQGZP&#10;LRRM4B9Qf8Fuf+Dl74X/ALDQ1T9ln9jV9O8cfGqQtZ3t5Hi40vwpKSVIm2n/AEq8U9LZeEbmUgr5&#10;L/P3/BF//g3i+Iv7Qnjy6/4KO/8ABaHRdT8TeIPFV02paP8ADzxcWkmupJf+X7V0Y+n+rs2AAUKJ&#10;FAAhHvP/AAQp/wCDa74efsKQaX+1F+2Zaad4v+M1xCtxY6S22503wix5xHn5bm8HG6cgpGwxFnHn&#10;P+tESGNdpbNAHD/D/wDZh/Zx+E92L/4XfAXwb4bmWNY1l0HwvZ2bBV6DMUanAzx6V3VFFABRRRQA&#10;UUUUAFFFFAHiP/BRj9sXw7+wT+xV8Rv2rvEyxsnhHw3NNptvKjMt1qMmIbK3YDB2yXUsEZI6Byeg&#10;JH4i/wDBoh+xz4o/aM/at+JX/BU743Rz6pNod9d6doGqXxVjeeIdQzNqFye++O3mAJxg/byRkrXc&#10;f8Hpv7ZeqLF8LP8Agnr4HvJmm1Jz4x8U29nIxeVQ0lpp0JVPvAuLyQoQfmjhYDIBH6sf8Eff2JrH&#10;/gnz/wAE7vhr+zM1hDFrWnaKt94vmjhVWn1m7/0i73MOZPLkkMCM3JjgjHAAAAPpiiiigAooooAK&#10;KKKACiiigAooooAKKKKACiiigAooooAKKKKACiiigDkPjV8A/gz+0d8O9Q+Evx4+Guj+LvDOrQ+V&#10;qGi69YpcW8o7NtYHa6nlXXDKeVIIzX4c/wDBSD/g0B13w94gufjp/wAEnvirPpt5a3H2u0+HPiXU&#10;nimt5VLPnTtUBBUghFSO4wQdzG46Cv31ooA/mx/ZK/4OTf8Agpv/AMEuPiev7Lv/AAVi+CXiLxhp&#10;2mssUzeI7Y2XiixhLKPPS5ceXqcYQOV8w7pSwP2kKOf3H/YU/wCCpf7E/wDwUc8KDxJ+yt8bdL1q&#10;8it1m1LwvdSfZtZ0wHgi4s3PmKAwK+Yu6JiDtdhzXY/ta/sR/ss/t0fDuT4W/tV/BfRPGWj7ZPsa&#10;6pa/v9PkdQrTWs6kS20uABviZWxxnHFfi7+1/wD8GffxX+DXjFfjx/wSc/axv9P1vR7ptR0Xw34p&#10;1KTT9RsZUG5PsWrWoH73cNqeakQXq0xwTQB+/G4etFfz2/AL/g4c/wCCrX/BKfxbp/7O/wDwWd/Z&#10;N8TeINFt2jt7XxZJYpa6yYlj5eG6Q/YdYCgAZEiOSWLzsen7IfsP/wDBUP8AYg/4KIeGBr37KXx1&#10;0nxBdQ26yal4dlk+y6tp/wAqkiazl2yKoLbfMUNEzKdjsOaAPoKikVg67lpaACiiigAooooAKKKK&#10;ACiiigAooooAKKKKACiiigAooooAKKKKACiiigAooooAKKKKACiiigAooooAKKKKACiiigAooooA&#10;KKKKACiiigAr5v0T/lLR4h/7N10f/wBP2qV9IV836J/ylo8Q/wDZuuj/APp+1SgD6QooooAKKKKA&#10;CiiigAooooAKKKKACiiigAooooAKKKKACiiigAooooAKKKKACiiigAooooAKKKKACiiigAooooAK&#10;KKKACiiigAooooAKKKKAPmX9tr/k7T9kH/suWs/+oH4nr6ar5l/ba/5O0/ZB/wCy5az/AOoH4nr6&#10;aoAKKKKACiiigAooooAKKKKACiiigAooooAKKKKACiiigAooooAKKKKACiiigAooooAKKKKACiii&#10;gAooooAKKKKACiiigAooooAKKKKACiiigAooooAKKKKACiiigAooooAKwfiX8Tvh98G/Auq/E74q&#10;+MdO8P8Ah3Q7GS81jWtWu0gtrOBPvSSOxAUD/wCt1IrJ/aG/aF+Dn7K3wa8QfH34++PrPwz4T8M6&#10;e13q+r3zHbEgwFVVALSSMxVEjUFndlVQSQD/ADW/trft5ft7f8HOf7Ydn+xn+xr4L1DQfhTpt811&#10;Y6LfSmGOO1jdUbWdbljLKpBI2QruWMyLGnmyHe4B1f8AwU7/AOCwf7W//Ben9oG2/wCCbX/BL/wb&#10;r8fw51K8aK4aPdb3XixEkCtfX7nH2LTE4IicrnIaX52SGL9bv+CLH/BDL4A/8EmPhmutkWfi74s6&#10;9ZqPFXj6e15iUqM2NgrDNvaq2cniSdvmkOFjji7v/glB/wAEg/2ZP+CT3wTX4e/CPSP7W8VatbQt&#10;428fanbp9t1u5UZIXGfs9qrlvKt1JCKQWaSQvI31kqhFCKOBwKADA9KKKKACiiigAooooAKKKKAG&#10;yOI1yQfwrifiR+0p+z78IRfL8WPjd4T8LtpmkrqmoL4i8RWtibaxM624uZBNIpSIzOkQkOFLuq5y&#10;wFfnL/wXr/4OJ/Bf/BNyyvv2ZP2bo7PxN8bLq1ja7a4AksPCMMy7kluhn95ctEd8dv0Cuksh2bUm&#10;/HH9i74q6X8Xfhj+0p+1F+1v+zD8RvjtqHib4Y6zZeNvjPrWvCDR/Cl20Hn6bGqNC3n3D39tp6xy&#10;ebGYQVEduVj3SAHtXwDsrj/gsn/wdZX/AI78QFNY8G+EvH13q0d1oswktTovh1RDp0u7JBiuLiCx&#10;8zHDG8fGAwx/TlBEYlwT3zX86f8AwZGaD8NZ/wBoX47eK9U1QL4xtPB+k2ei2bcb9Nlu5nvZB67Z&#10;oLBfbcPXj+jCgAooooAKKKKACiiigAooooAKKKKACiiigAooooAKKKKACiiigAooooAKKKKACggH&#10;kiiigDnfih8KPht8aPBl18Ovix8PtD8T6DfLi+0XxFpUV5aT46b4ZVZHwfUV+b/7R3/BqR+wB4+8&#10;TxfFX9kbxf4y/Z98b2Ms1xpeteANamktYLlzlZfImk8yLbyoW3ngUKSMDgj9QqKAPnn/AIJx/Af9&#10;uT9nj4L3Xw4/bo/ax0/4xa5Z6048O+KrXQxY3A0oQRJHFc4GZZvMWV2kYu53jMjYzX0NRRQAUUUU&#10;AFFFFABRRRQAUUUUAFFFFABRRRQAUUUUAFFFFABRRRQAUUUUAFFFFABRRRQAUUUUAFFFFABRRRQA&#10;UUUUAFFFFABRRRQAUUUUAFfN+if8paPEP/Zuuj/+n7VK+kK+b9E/5S0eIf8As3XR/wD0/apQB9IU&#10;UUUAFFFFABRRRQAUUUUAFFFFABRRRQAUUUUAFFFFABRRRQAUUUUAFFFFABRRRQAUUUUAFFFFABRR&#10;RQAUUUUAFFFFABRRRQAUUUUAFFFFAHzL+21/ydp+yD/2XLWf/UD8T19NV8y/ttf8nafsg/8AZctZ&#10;/wDUD8T19NUAFFFFABRRRQAUUUUAFFFFABRRRQAUUUUAFFFFABRRRQAUUUUAFFFFABRRRQAUUUUA&#10;FFFFABRRRQAUUUUAFFFFABRRRQAUUUUAFFFFABRRRQAUUUUAFFFFABRRRQAVjfEHx/4O+F3grVvi&#10;H4/8UWOjaLoenzX2rapqVwI4LS3iQySSux+6qorMT2ANa08jRpuUfpX843/Bwj/wVq+Lv/BTP9py&#10;0/4JGf8ABPC3vtf8Pr4kj0vXm0MNv8Xa1FIQ1urZA+w2zqWaRiImeJpi3lxRyEA80/b/AP20f2uf&#10;+Dmv/goNov7E/wCxvDeWfwp0XVJH0Cxvt8FoI4v3c/iTU9qkjCOViQgmNHWNF82dxJ+/H/BMz/gm&#10;X+zv/wAEwf2cLH4CfBDRFkunEc/irxVcQhb3xBfBMNcTHJwoywjiBKxqSBklmbzn/giT/wAEf/hd&#10;/wAEnf2Y4fCEJs9Y+JHiTyrv4i+LIoR/pNyq/JZwMRuFrBuYIDgszPIQpcKv2rQAUUUUAFFFFABR&#10;RRQAUUUUAFU9c1ez0LT5dV1K8jtrW3heW4uJ2CxxIqlizMeFUAHJNXK8h/bt/a0+Dn7Df7K/i/8A&#10;af8AjvdKvhzwzpbPPZldz6jNIRHBZRrg7pJpWSIZ+UbyzEKrEAH8hP8AwUS8f/AL9p7/AIKH+MNR&#10;/ZF8M+MvFOheJfHVzJY6lqV5Je694vvLi7Yl4/3Z8tZZH2W8SxFxF5XmCSQbR9+f8FSdS/bN/YX/&#10;AOCH+i/shftLaZ8N/h1/wtDxppI8F/Bn4fWf+kaH4fsFnu759SuSzm6uZb4aVI775CZPMJf52jTa&#10;/wCCKvwb+An7NHgH4q/8HHv7aXwv0vwr4O03UNRHwU8BaLZiOH7TNOyFrCKTAYh2+w2x3YUrcyPg&#10;Isg+MP20/Cf7bP8AwUw+OHwv/bx/ax1/TfCej/tLfEC68MfDy+1l5003w/p9ncWtvEuNjeTZh7tl&#10;V/vSPb3Mr/eMjAHff8GqnxI+Ivwr/wCC0PgPwV4Xsr5LXxp4b1jR/FlqUHNkLCW/RznGFE9paPu6&#10;44GQ2D/WfX4I/wDBX39lq2/4JT/8FbP2Vf8Agpb8EPCi+G/hjZ6h4b8H+ONajuAYoGt1bT5FlQtu&#10;QyaIpj3BQhNqSwDsS372RSiUEqQee1ADqKKKACiiigAooooAKKKKACiiigAooooAKKKKACiiigAo&#10;oooAKKKKACiiigAooooAKKKKACiiigAooooAKKKKACiiigAooooAKKKKACiiigAooooAKKKKACii&#10;igAooooAKKKKACiiigAooooAKKKKACiiigAooooAKKKKACiiigAooooAK+b9E/5S0eIf+zddH/8A&#10;T9qlfSFfN+if8paPEP8A2bro/wD6ftUoA+kKKKKACiiigAooooAKKKKACiiigAooooAKKKKACiii&#10;gAooooAKKKKACiiigAooooAKKKKACiiigAooooAKKKKACiiigAooooAKKKKACiiigD5l/ba/5O0/&#10;ZB/7LlrP/qB+J6+mq+R/+ClXxH8OfCD47/sp/EnxhZ63Npul/HDVGuo/Dvhi/wBZvCJPBPiSJfLs&#10;9PhmuJvnkXPlxttXLNhVYjsx/wAFPf2XyMjwr8cP/EXvHv8A8paAPoWivnv/AIeefsv/APQqfHD/&#10;AMRe8ff/ACko/wCHnn7L/wD0Knxw/wDEXvH3/wApKAPoSivnv/h55+y//wBCp8cP/EXvH3/yko/4&#10;eefsv/8AQqfHD/xF7x9/8pKAPoSivnv/AIeefsv/APQqfHD/AMRe8ff/ACko/wCHnn7L/wD0Knxw&#10;/wDEXvH3/wApKAPoSivnv/h55+y//wBCp8cP/EXvH3/yko/4eefsv/8AQqfHD/xF7x9/8pKAPoSi&#10;vnv/AIeefsv/APQqfHD/AMRe8ff/ACko/wCHnn7L/wD0Knxw/wDEXvH3/wApKAPoSivnv/h55+y/&#10;/wBCp8cP/EXvH3/yko/4eefsv/8AQqfHD/xF7x9/8pKAPoSivnv/AIeefsv/APQqfHD/AMRe8ff/&#10;ACko/wCHnn7L/wD0Knxw/wDEXvH3/wApKAPoSivnv/h55+y//wBCp8cP/EXvH3/yko/4eefsv/8A&#10;QqfHD/xF7x9/8pKAPoSivnv/AIeefsv/APQqfHD/AMRe8ff/ACko/wCHnn7L/wD0Knxw/wDEXvH3&#10;/wApKAPoSivnv/h55+y//wBCp8cP/EXvH3/yko/4eefsv/8AQqfHD/xF7x9/8pKAPoSivnv/AIee&#10;fsv/APQqfHD/AMRe8ff/ACko/wCHnn7L/wD0Knxw/wDEXvH3/wApKAPoSivnv/h55+y//wBCp8cP&#10;/EXvH3/yko/4eefsv/8AQqfHD/xF7x9/8pKAPoSivnv/AIeefsv/APQqfHD/AMRe8ff/ACko/wCH&#10;nn7L/wD0Knxw/wDEXvH3/wApKAPoSivnv/h55+y//wBCp8cP/EXvH3/yko/4eefsv/8AQqfHD/xF&#10;7x9/8pKAPoSivnv/AIeefsv/APQqfHD/AMRe8ff/ACko/wCHnn7L/wD0Knxw/wDEXvH3/wApKAPo&#10;Sivnv/h55+y//wBCp8cP/EXvH3/yko/4eefsv/8AQqfHD/xF7x9/8pKAPoSivnv/AIeefsv/APQq&#10;fHD/AMRe8ff/ACko/wCHnn7L/wD0Knxw/wDEXvH3/wApKAPoSivnv/h55+y//wBCp8cP/EXvH3/y&#10;ko/4eefsv/8AQqfHD/xF7x9/8pKAPoSivnv/AIeefsv/APQqfHD/AMRe8ff/ACko/wCHnn7L/wD0&#10;Knxw/wDEXvH3/wApKAPoSivnv/h55+y//wBCp8cP/EXvH3/yko/4eefsv/8AQqfHD/xF7x9/8pKA&#10;PoSivnv/AIeefsv/APQqfHD/AMRe8ff/ACko/wCHnn7L/wD0Knxw/wDEXvH3/wApKAPoSivnv/h5&#10;5+y//wBCp8cP/EXvH3/yko/4eefsv/8AQqfHD/xF7x9/8pKAPoSivnv/AIeefsv/APQqfHD/AMRe&#10;8ff/ACko/wCHnn7L/wD0Knxw/wDEXvH3/wApKAPiv/g6O/4K4a3+wb+zPZ/sv/AfXJLX4ofFu1uY&#10;V1G0kHnaFoi/u7i6XB3pPMzGCFgMALcOGV4lzkf8Gxv/AARD/wCGGfhXD+2j+0z4N8r4veONM3aP&#10;pepW487wlpEoDCLByY7uddrS5w8abYcIfOD9/wDFj4Zf8Emvjl/wUH0X/gpJ8W/ht+0N4i8b+G9I&#10;tbPQ9F1b9m3x1LottNbO7298LY6BuNxGXYplzGrfvAnmAOPqiH/gpt+y9HGqnwl8bsr3/wCGXfHv&#10;/wApKAPoiivnv/h55+y//wBCp8cP/EXvH3/yko/4eefsv/8AQqfHD/xF7x9/8pKAPoSivnv/AIee&#10;fsv/APQqfHD/AMRe8ff/ACko/wCHnn7L/wD0Knxw/wDEXvH3/wApKAPoSivnv/h55+y//wBCp8cP&#10;/EXvH3/yko/4eefsv/8AQqfHD/xF7x9/8pKAPoSivnv/AIeefsv/APQqfHD/AMRe8ff/ACko/wCH&#10;nn7L/wD0Knxw/wDEXvH3/wApKAPoSivnv/h55+y//wBCp8cP/EXvH3/yko/4eefsv/8AQqfHD/xF&#10;7x9/8pKAPoSvm7/gpx/wS8+AH/BVv4N6F8Dv2ivFHi7S9H8P+KItdtX8IapDayzXCQTQbJPOhlVo&#10;yk79FDA4IYDIN3/h55+y/wD9Cp8cP/EXvH3/AMpKP+Hnn7L/AP0Knxw/8Re8ff8AykoA+L/+Cpn/&#10;AARH+On7fPxp/Z9/Zb+H3iTQvA/7JHws0WEa9oOj3jQ6j9oikMTRwRGN0dvsaxRQzSEiJpbl2Dlt&#10;j/Qn/BUb/gjl8Mv+Ch37Cnhf9jH4deLrb4XQ+Ata0zUPAWpaXoouYdIWzgktltxCJI2MZgldRtkU&#10;h1jY52kH0r/h5x+y2OnhH43ev/Jrvj3/AOUlC/8ABTr9l1FCJ4S+NyqOAB+y7494/wDKJQBuftF/&#10;sNfCb9sj9k6T9kb9rOW68Y6Lf2FhHrmoI32G5vLq1eOQXatCf3DtLHvITjDMpyCc+vaDotl4d0a1&#10;0LTYtlvZ28cFvHuZtqIoUDLEseAOSSfUmvB/+Hnn7L//AEKnxw/8Re8ff/KSj/h55+y//wBCp8cP&#10;/EXvH3/ykoA+hKK+e/8Ah55+y/8A9Cp8cP8AxF7x9/8AKSj/AIeefsv/APQqfHD/AMRe8ff/ACko&#10;A+hKK+e/+Hnn7L//AEKnxw/8Re8ff/KSj/h55+y//wBCp8cP/EXvH3/ykoA+hKK+e/8Ah55+y/8A&#10;9Cp8cP8AxF7x9/8AKSj/AIeefsv/APQqfHD/AMRe8ff/ACkoA+hKK+e/+Hnn7L//AEKnxw/8Re8f&#10;f/KSj/h55+y//wBCp8cP/EXvH3/ykoA+hKK+e/8Ah55+y/8A9Cp8cP8AxF7x9/8AKSj/AIeefsv/&#10;APQqfHD/AMRe8ff/ACkoA+hKK+e/+Hnn7L//AEKnxw/8Re8ff/KSj/h55+y//wBCp8cP/EXvH3/y&#10;koA+hKK+e/8Ah55+y/8A9Cp8cP8AxF7x9/8AKSj/AIeefsv/APQqfHD/AMRe8ff/ACkoA+hKK+e/&#10;+Hnn7L//AEKnxw/8Re8ff/KSj/h55+y//wBCp8cP/EXvH3/ykoA+hKK+e/8Ah55+y/8A9Cp8cP8A&#10;xF7x9/8AKSj/AIeefsv/APQqfHD/AMRe8ff/ACkoA+hKK+e/+Hnn7L//AEKnxw/8Re8ff/KSj/h5&#10;5+y//wBCp8cP/EXvH3/ykoA+hKK+e/8Ah55+y/8A9Cp8cP8AxF7x9/8AKSj/AIeefsv/APQqfHD/&#10;AMRe8ff/ACkoA+hKK+e/+Hnn7L//AEKnxw/8Re8ff/KSj/h55+y//wBCp8cP/EXvH3/ykoA+hKK+&#10;e/8Ah55+y/8A9Cp8cP8AxF7x9/8AKSj/AIeefsv/APQqfHD/AMRe8ff/ACkoA+hKK+e/+Hnn7L//&#10;AEKnxw/8Re8ff/KSj/h55+y//wBCp8cP/EXvH3/ykoA+hKK+e/8Ah55+y/8A9Cp8cP8AxF7x9/8A&#10;KSj/AIeefsv/APQqfHD/AMRe8ff/ACkoA+hKK+e/+Hnn7L//AEKnxw/8Re8ff/KSj/h55+y//wBC&#10;p8cP/EXvH3/ykoA+hKK+e/8Ah55+y/8A9Cp8cP8AxF7x9/8AKSj/AIeefsv/APQqfHD/AMRe8ff/&#10;ACkoA+hKK+e/+Hnn7L//AEKnxw/8Re8ff/KSj/h55+y//wBCp8cP/EXvH3/ykoA+hKK+e/8Ah55+&#10;y/8A9Cp8cP8AxF7x9/8AKSj/AIeefsv/APQqfHD/AMRe8ff/ACkoA+hKK+e/+Hnn7L//AEKnxw/8&#10;Re8ff/KSj/h55+y//wBCp8cP/EXvH3/ykoA+hKK+e/8Ah55+y/8A9Cp8cP8AxF7x9/8AKSj/AIee&#10;fsv/APQqfHD/AMRe8ff/ACkoA+hKK+e/+Hnn7L//AEKnxw/8Re8ff/KSj/h55+y//wBCp8cP/EXv&#10;H3/ykoA+hKK+e/8Ah55+y/8A9Cp8cP8AxF7x9/8AKSj/AIeefsv/APQqfHD/AMRe8ff/ACkoA+hK&#10;K+e/+Hnn7L//AEKnxw/8Re8ff/KSj/h55+y//wBCp8cP/EXvH3/ykoA+hKK+e/8Ah55+y/8A9Cp8&#10;cP8AxF7x9/8AKSj/AIeefsv/APQqfHD/AMRe8ff/ACkoA+hKK+e/+Hnn7L//AEKnxw/8Re8ff/KS&#10;j/h55+y//wBCp8cP/EXvH3/ykoA+hKK+e/8Ah55+y/8A9Cp8cP8AxF7x9/8AKSj/AIeefsv/APQq&#10;fHD/AMRe8ff/ACkoA+hKK+e/+Hnn7L//AEKnxw/8Re8ff/KSj/h55+y//wBCp8cP/EXvH3/ykoA+&#10;hKK+e/8Ah55+y/8A9Cp8cP8AxF7x9/8AKSj/AIeefsv/APQqfHD/AMRe8ff/ACkoA+hKK+e/+Hnn&#10;7L//AEKnxw/8Re8ff/KSj/h55+y//wBCp8cP/EXvH3/ykoA+hKK+e/8Ah55+y/8A9Cp8cP8AxF7x&#10;9/8AKSj/AIeefsv/APQqfHD/AMRe8ff/ACkoA+hKK+e/+Hnn7L//AEKnxw/8Re8ff/KSj/h55+y/&#10;/wBCp8cP/EXvH3/ykoA+hKK+e/8Ah55+y/8A9Cp8cP8AxF7x9/8AKSj/AIeefsv/APQqfHD/AMRe&#10;8ff/ACkoA+hK+b9E/wCUtHiH/s3XR/8A0/apVz/h55+y/wD9Cp8cP/EXvH3/AMpK8/8A2cvj14D/&#10;AGh/+Cn/AIq8YfDzTfFdrZ2vwD0ezmj8XeAtX8PXBkGt6jISkGqWtvJJHiRf3qK0ZO5QxKsAAfYl&#10;FFFABRRRQAUUUUAFFFFABRRRQAUUUUAFFFFABRRRQAUUUUAFFFFABRRRQAUUUUAFFFFABRRRQAUU&#10;UUAFFFFABRRRQAUUUUAFFFFABRRRQB8yftuAN+1p+yEGH/NcNZH/AJYfievpoKAMCvmb9tr/AJO0&#10;/ZB/7LlrP/qB+J6+mqADFGKKKADFGKKKADFGKKKADFGKKKADFGKKKADFGKKKADFGKKKADFGKKKAD&#10;FGKKKADFGKKKADFGKKKADFGKKKADFGKKKADFGKKKADFGKKKADFGKKKADFGKKKADFGKKKADFGKKKA&#10;DFGKKKADFGKKKADFGKKKADFGKKKADFGKKKADFGKKKADFGKKKADFGKKKADFGKKRXR/uOD34NAC4ox&#10;RRQAYoxRRQAYoxRRQAYoxRRQAYoxRRQAYoxTTLGG2GRd3pmnBgeh6UAGKMUUUAGKMUUUAGKMUUUA&#10;GKMUUgdScBhQAuKMUUUAGKMUUUAGKMUUUAGKMUUUAGKMUUUAGKMUUUAGKMUUUAGKMUUUAGKMUUUA&#10;GKMUUUAGKMUUUAGKMUUUAGKMUUUAGKMUUUAGKMUUUAGKMUUUAGKMUUUAGKMUUUAGKMUUUAGKMUUU&#10;AGKMUUUAGKMUUUAGKMUUUAGKMUUUAGKMUUUAGKMUUUAGKMUUUAGBXzfofH/BWjxFj/o3XRv/AE/a&#10;pX0hXzfon/KWjxD/ANm66P8A+n7VKAPpCiiigAooooAKKKKACiiigAooooAKKKKACiiigAooooAK&#10;KKKACiiigAooooAKKKKACiiigAooooAKKKKACiiigAooooAKKKKACiiigAooooA+Zf22v+TtP2Qf&#10;+y5az/6gfievpqvmX9tr/k7T9kH/ALLlrP8A6gfievpqgAooooAKKKKACiiigAooooAKKKKACiii&#10;gAooooAKKKKACiiigAooooAKKKKACiiigAooooAKKKKACiiigAooooAKKKKACiiigAooooAKKKKA&#10;CiiigAooooAKKKKACmyyGOPeBTqKAPnj/gnf/wAFIfhF/wAFJfBPjTx38HvBniPRbPwP8Qr7whqa&#10;eJYbeOSe8tY4ZHliEM0gMRE64LFWyDlRivoevyt/4NQv+TZP2h/+zrPEv/pFp1foD+2NP+1JB8AN&#10;cT9i3TfC1z8TLj7LbeGf+E1eVdLtzJdQpPcT+V85ENsZ5gg++0apg7sEA9Ror8hf2+tE/wCC7/8A&#10;wTT/AGR9U/bx1L/grZovxTbwLcafe+KfhzffBHSdO0+9t5byGGSKK5gPnlF80bsCF2jDMrxsAD7f&#10;/wAFbP8AgpH8bvhJ/wAEM9O/4KF/sp67F4T8S+KtB8I6xpFxdWFve/YrfVXtJHi2XKNGx8qcpuZD&#10;jJI2nBAB+hdFflF8YtD/AODh/wCLH7OGvft9eDP2vPCvwfls/DsniHw5+zra+ALDVW/s2KEziC91&#10;W5RnF9JEPnRI/KWRtoMQB2e9fst/8FhvDnxH/wCCJsf/AAVi+MfhG10mbS/BepX3iDQ7a6McF1qt&#10;lcTWX2eB23mNbq5hRYg24p9oRWLEEkA+46+L/wDgkr/wUU+MP7d/xJ/aV8G/FXwl4b0yD4N/G7Uv&#10;B/h2bw/b3Eb3ljBLMiSXPnTSBpiIssyBFOeEGOfln9lbTf8Ag4v/AGy/2c9L/wCCh/hn9vPwH4Tl&#10;8WL/AMJD4H/Z+1D4W2kmkXmll99va3OpEC7gS4iCsGBkfy5UcyoSdniv/BGv4jftiXv7Fn/BRT4w&#10;fBjRl8C/GyP4qax4gs9FlsYb46VrCLcXdxp4juEZJGDLLbrvUjcQSM0AfvBRXwb+y/8A8FYI/iZ/&#10;wQej/wCCnnjm9sotf0H4Walc64L4RwxXfiHTlmtWXYuFQXN5ApjjXHFyijniuO/4NtP+CnXx1/4K&#10;PfsneMB+1p4ss9S+JfgHxk9lrRh0iPT7htNuYEns5poIkREJYXcKlVXctsCQWBZgD71+PHxUk+B/&#10;wY8WfGJfBOr+JP8AhFfDV9q//CP+H7UzX+pfZrd5vs1tH/HNJs2IuRlmHIriv2Cf2tpv24v2XPDf&#10;7S0/wU8UfD1vEH2nPhXxhamK+tfJuZYNzDAyj+VvRsDcjqcDNfEX/BP3/gpL+17+1n+yt+2d+3Pe&#10;+OLNvAfhjWPElv8As8WcmgW0UljbaVYXNwLiXbHm5EnmWZIlZ/nhmUYGc5/wX/4KY/tieMP+DYm/&#10;/wCCkuvfEi0m+L1t4T126i8TL4fs0j8621+6sYZPsqxfZ8iGJARs2kjJGSTQB+qFec3P7Wv7PFn+&#10;09bfsZ3PxT09fiZeeGW8Q23hHZJ9ofTFkMZuN23ZjerDaWDHaTjAzX58/wDBOLxT/wAFuv8Agot4&#10;e+Ff7dPir9qPQPhP8Mpm0Vpfhi3gWzvLzxtpdv5S6hqM92yb7Jrx1uHhSIBVieIqAMSP8h+PP2c/&#10;+CuMv/Bxlpvw0sf+Ch3hOP4u3PwNnvtH+Ig+GNoLOz0H7Zc4002JRkdwQx81tz4bG4kZoA/X7/go&#10;Z+39P+wR4e8E67a/sy+Pfia/jLxpb6B9i8B6eLiXTlkUsbiUH+HjCjgM3BZetfQ1rObiPeV2/N0/&#10;z/n6dK/M7/gpz+1V/wAFCf8Agm7+yh+y/o+sftH6R4m+Inir49aP4X+JHjGz8H2lvDrlhcPdSvEl&#10;s0bJb5RYo2eMK52MwKljXW/8F4/+CgH7UX/BP22/Z5139mPTDrV14y+NVlouu+D4bW3M3iW0ZMjS&#10;4ppo3+zNO+IxMo3IWByQMEA/Qiivx7/by1f/AIOFv2H/ANmbUv8AgpJ4t/by8A6pH4ZvbTVfGHwB&#10;0n4a2q6TYafLcxxNaQam2bq5EXmKGYtExUMyyMwUN+pX7NXxx0v9pD9nTwD+0No2iS6bZ+PPBml+&#10;ILXT5phI9ql7aR3KxM4ADFRIFLAAHGQBnFAHxz/wWc/bV/aW+FXxp/Z1/YY/Yh+JUfhn4nfG74jL&#10;HqGux6Pa6pLovhu1A+3XRtLmORCNsnmB2X7tpOAQRlfvqzyloMMzbR95+pr8r/8AgnZJN/wUT/4L&#10;0/tBf8FEL+OS98EfA3Tk+FHwpvDbqIXu1LnUpo3B/eMrm5O7vFqUfoBX6rHpQB86fCL/AIKTfCb4&#10;yf8ABQH4pf8ABOnw94K8RW/i/wCE+h6fquvaxeQwDTbqG8gtZo1gZJWkLKt3GGDxoMq+M4Gfouvy&#10;n/YV/wCVp79tb/sm/hX/ANN2i1+l3xt1H4k6R8JPE2rfBvw1Y6z4vtfD95N4V0fVLz7Pa3+pLAzW&#10;tvNL/wAs45JgiM/8IYkcigDqqK/Mf4gfsl/8HD0vwZ8QfHfU/wDgsB4P8P8AjK00261W1+GPhn4L&#10;aZcaDA0cbSCwXUbtWuSnBQTSRORjLbs7hN4Q/wCCuf7QPxx/4Nxdf/4KZeF7TS/DPxO03wfqCvNa&#10;WK3FnDqVpqDWZuY4Z9y7XC+aI2DBWfb84A3AH6ZUV+TPwOg/4OE/+Cj37JfhX9rL4dfto+D/AICw&#10;6l4FsLnwX4NX4f2OsXHi2UWyMdU1G7njZbAXcu6aOO3ikWOB4wULBi3u3/BHD/gqzrH7Yv8AwTA1&#10;b9sT9p6xs9J1r4cXGs6f8RL7T4RHbTHS7dLmW7VM7Yy1vIjMgOA4fGF2gAH3hXxf+w7/AMFEPjF+&#10;0t/wU4/am/Yy8beE/DVn4b+CN3okfhXUdLtbhL67W8ilaX7UzzPG5DJ8vlpHgEghjzXyL+xr8Q/+&#10;C8P/AAV4+E2sf8FAfgr+3Z4T+AvgnXNYvIfhZ8LV+G1lrcF5b2kr2xa8vZk8+INNFIjyqJCzrIUi&#10;jTy0rL/4N/PE/wC0R8Q/+CqH7dGt/tL+BtP8E/Eq4j8OW3ijStHzcWdnfRx3cJmt95bzIX2LNGCz&#10;ZSRRubOSAfs9RX59/wDBA/8A4KCfH79rz9nP4jeDv23PFtjcfF74LfEnVPDfj7GlwWMiQxkmGaWK&#10;3VYlwyXUOVChvshJyQS3if8AwQA/4LZ/Gj/gpL+2V8dvg98YNV+0eHz53iv4M276FBZvZeHk1OS0&#10;khdokU3BHnWY3uXbes2W5IAB+t0jlBkLmvnP/gnd/wAFCZ/2/wDRvG+tP+yz8Rfhivg3xZNoqQ/E&#10;DSRavqQVQwmiGc55+ZBuCHHzHNeHfswftx/tM/tT/wDBb/48/s1eFPGenxfA74E+CdO0u+0630y3&#10;mk1HxNdlH897gp5qFMX0DRhwmbNcoGLGq/8AwRO/bw/aU/bP+A37Q3j34++MLTVdR8A/HPxH4f8A&#10;C0lvpFvaraaba2tvJBbkQovmbGkf533OQfmZqAP0Hrzn4gftZfs9fCz47eC/2Z/H/wAUtP03xz8Q&#10;0un8GeHZ1kM2prbR+ZOUKqVXaoJ+YrnoMmvyF/4JiftO/wDBff8A4LO/s26f8QPhx+114f8Agzpv&#10;g6W+sdT+IV58OdP1CfxzrD3DzJDHbNAsNta2ts1vCZI13NIX3eaciLi/+ClvwE/4Kmw/8F1/2bfC&#10;s37efhdvF3iSbxNN8G/EUfw5tEh8H2QhlZ4LiAowvWMPyb5N3zfMMZwAD99KK8j/AGJvht+1l8KP&#10;gVb+Ef20/wBobS/ih46XUrmW68V6P4Zh0mGS3ZswxfZ4QFyi8bgBnj0yfXKACiiigAooooAKKKKA&#10;CiiigAooooAKKKKACiiigAooooAKKKKACiiigAooooAKKKKACiiigAooooAKKKKACiiigAooooAK&#10;KKKACiiigAooooAKKKKACiiigAooooAK+b9E/wCUtHiH/s3XR/8A0/apX0hXzfon/KWjxD/2bro/&#10;/p+1SgD6QooooAKKKKACiiigAooooAKKKKACiiigAooooAKKKKACiiigAooooAKKKKACiiigAooo&#10;oAKKKKACiiigAooooAKKKKACiiigAooooAKKKKAPmX9tr/k7T9kH/suWs/8AqB+J6+mq+Zf22v8A&#10;k7T9kH/suWs/+oH4nr6aoAKKKKACiiigAooooAKKKKACiiigAooooAKKKKACiiigAooooAKKKKAC&#10;iiigAooooAKKKKACiiigAooooAKKKKACiiigAooooAKKKKACiiigAooooAKKKKACiiigApHcIu4j&#10;8qWhlDDa1AH4s/8ABt3+3P8AsYfst/A74++B/wBpL9q74d+AtZvv2nPEd9Z6X4w8Y2Wm3E1q1tYo&#10;JlS4kRiheN13AYyjDsa9m/4L4f8ABUJ9E/4JR6r8cf8Agm5+0xoOsx6l8QNP8I+JPiF8Pdcj1FvD&#10;dvNFJNO6T2sjC3nwsEW4/Oq3YKbXaNq+rtf/AOCOn/BKvxVrV54j8R/8E+PhLeX1/dSXN5dXHgm0&#10;Z5ppHLu7HZyWYlj6kmuy8H/8E/P2H/h/8Gde/Z28E/so+A9L8B+KJXl8ReEbLw3bx6fqUjLEpeaA&#10;LskbEEOGIyPKUjBAoA/GP/grx/wTF/4Ix/skf8Eqdc+Lng34i3Hjz4seI9Gs5/hz441z4pahqmo+&#10;JJXmt5pruO2guRazRC2aWVpPIMaIVJO7DH17/grejj/g0P8AhaoPI+FPwt+Yf9cNNr74/Z//AOCJ&#10;n/BKr9l9/EUnwY/Yp8J2L+KtNutO1uTVWudVaWzuYzFcWyG/lmMEMsbFHji2I68EEACvZvHP7Kn7&#10;NnxM+Bdn+zH8QvgZ4X1r4d6fY2dnY+C9S0eKbTYLe0CC1iSBgUVYhGmwAfLtGOlAGL4qiEf7DOpI&#10;8e1l+FMyn5eQf7NYfzr8ef2W/gX44/aJ/wCDMDX/AIZfDy0M+sLpuuavHbAEtNHpvil9RmjUDJZ2&#10;itXCjuxWv3SuPDegXfh1/CV1o1vJpclmbSTT3hBhaArt8vb027eMdMVg/Bv4EfBn9nj4eWXwl+BP&#10;wx0Xwj4Y02SZ7HQfD2npa2sDSyNLIVjjAUFpHZjxyzEnmgD4z/4JX/8ABT/9iWL/AII7fC342eN/&#10;j74W8P6X8P8A4a6T4f8AGkN9rEKzabqNhZx2slu0IYyeZI0YaKIKXkWWParbhnwH/g1o+I2h/HXV&#10;/wBsT4r6PpV5b6d4y/aDvNcs7PVrXyrhLW8NxOiSxkttbY4VlyecjJHNfYCf8EIP+CQqfHZv2kF/&#10;YO8Ff8JU1ybgsUuDp3nZz5n9m+b9h3Z5z5Gc89ea+iPhj8Afgl8FtZ8TeIvhJ8KdB8N3/jPWn1fx&#10;ZeaNpsdvJq9++d1zcMgBlkOTlmyeTQB/OD8QrLxn+z74g+NH/BtRodhcWsHxN/a88NSeEltGkufs&#10;Hg/UZFvXljY52mGK10iRwxIHmzk8oxr3L/gqv8YLj/giH/wUN+PviP4XwanpPhr9p39mEW/hH+yb&#10;bYumeKrRU0u3Nu+P+XeEPcNk5U3YPZQf2y1T9j79ljWv2gbP9q7Vf2ffCM/xM0+38iy8dyaHD/as&#10;MflPDtW52+YB5bunX7rEdKT4+/sdfsqftVTaJcftK/s8eD/Hb+G7iWfQG8VaDDff2fJJ5fmNF5qn&#10;Zu8qLdjg+WuegoA+TvgV+yWf2H/+DePU/wBm+/0RbPWNL/Z18QXniaJcMf7Wu9Luru8Ut1crPM6A&#10;/wB2NQOFAHxb+zef+OJ/VolUsx8E+JxtXnr4tvf8a/bvxP4R8MeNfDWoeDfF2hWupaTq1jLZanpt&#10;7EJIbq3kQpJE6HhkZSVKngg4NcVo/wCyD+y34f8A2fX/AGUND+AHhO0+GclnNayeBLfRYl0toZpn&#10;nlQ24XYQ8rvI3HLMWPJzQB5n/wAEeCv/AA6o/ZwBX5v+FH+F8t6/8Su3r4p+OXj3wd8Jv+DuP4ca&#10;n8SPEdpotr4k/ZnfTdFutSmEMV1dNd6iyxK7YXc3kuqjPLbVHLKD+qPgPwD4L+F3gzSfh38OvC9l&#10;oug6Fp0Nho2kabbiK3srWJAkcMaLwiKoCgDgACvJf20P+CbX7D//AAUN0XS9C/bG/Z70vxpHokzy&#10;aRc3F5dWd1ZlwN6x3NpLFMqNtXcgfa21cg7RgA+EP+Dmbxh4U+IPwa/ZT8U+BfElhrGmTftZeH1h&#10;1HS7yO4gkKLeRuFkjJU7XVlPPDKQcEEVs/8AByCxk+KH7DvlZO39rfw7ux/12j4/Wvuiw/YC/Yt0&#10;74OeC/2fY/2aPCU3gz4dahFf+CPD97pa3EGj3cZkK3MXm7mE26WVjKSXZpXZiSxJ6z4q/s7fAn45&#10;XnhvUPjJ8JNA8UXHg/Xoda8Kza5psdy+lajEcx3UBcExyqcEOMEEUAfNH/Bwaqr/AMEZ/wBoDaoB&#10;bwV1/wC3qCvN9U/bGj/YK/4NqPAv7TMFy0OsaL+zL4XtPDRULu/te70m0tLJsNwwS4mjkYc/Ij8G&#10;vvL4o/Cr4bfG3wFqfwt+L3gfS/EnhvWrY2+raHrNmtxa3kRIOySNwVZcgHBHUCvhD/gqt/wTd+Mn&#10;7aHxG/Zc/ZD+Fnwm0fTf2cfAfjKHX/iQ0NzbRW9ta6bCsdhpUVn5iyNFJCbmAbI3RPOQnAU0Aej/&#10;APBBf9jK4/Yi/wCCYXw1+HniLS44fFXiTT28V+N7g7vOn1PUcTkTbuTLFCYLYnv9nB56n7IY4UnF&#10;NhUpEqHstOIBGCKAPxt+Bv7T/wCzh+y5/wAHP/7ZHir9pL48+D/Ael6p8P8Awrb6dqHjDxFbadDc&#10;zf2Xor+WjzuodtoLYGTgZ6V9mftif8FP/gTrn7BPxy+Ln7An7Unw+8eeNPh98NdS1iD/AIQ/xVYa&#10;tJpLCCTy7yWKNpBsjIMmHUqxjxg9K9O+MP8AwS9/4J1ftB/EXUvi98cf2Kfht4s8Uax5R1TxBr3h&#10;O2ubu7MUSQxmSR1LMVjjRBk8KoHatr4A/sBfsTfsrX2q6n+zd+yx4G8D3GuWi2usTeGfDsFo17Ap&#10;JEUhjUb0yT8p45oA/IH9m39hf/gkF8S/+CUdj/wUr/4KOfH3Vvih418T+F5dU8SeKvF/xa1QS2mu&#10;Or/8Su3tbK6iZ5klxCsDCV2ZcgbW2rX/AGRGVf8AgzE+IEKxtk6P4m299q/243JP+fyr9OvhV/wR&#10;C/4JQ/BH47r+0r8Lv2IfB+leMIbhbixvV+0S2thMpDLLa2UsrWtpIpGVeGJGU8givYND/Y2/ZS8N&#10;fAS7/ZZ8Pfs8eELL4b38cyXnge20OFNLmWaQyShrcLsO5yWPHLc9aAPN/wDgj7Esf/BKH9nEyx8/&#10;8KP8ME/L/wBQu3r81f8Aggt8JPFHx1/4N9v2s/gd4MiZ9c8W+NfiBpGjxpz5l1ceHrKKFeM8M7Ac&#10;dc8V+03gfwF4K+GngjSvhp8PvC1jo3h/Q9Nh0/R9F022WK2srSJBHFBHGo2oiooUKBgAYrn/AIIf&#10;s3/AP9mjwreeBv2fPg/4e8F6PqGrS6pfaZ4a0uOzhnvJVRZLhljABkZY0Ut1IRR0AoA/Oz/g2u/b&#10;n/Zc0L/gjX4V8I/EX40+FvDGq/CGPVrT4gWGtatFZvo6HU7u4inmWZlKxvDKjCTG0v5igllKjz7/&#10;AIIEftCeAP2sv+Cvv7c/7QPwomvZPDfiq68OXHh+41GyaB7i1QXcST+WxyqSBPMXOCUdThTlR9tf&#10;Fj/ghn/wSX+OHx3k/aU+KP7DvhDVPGFxfPe315uuoLW/uXYvJNdWUMyWt1I7szO00Tl2JZiSc17x&#10;8O/2af2ffhF49174pfC34MeG/D3iLxTbWdv4i1rR9Hit7jUYbSLybWOV0UF1ijARAeFXgYFAH4Y/&#10;8FX/AI2eL/8Agj//AMFG/wBrC08ESX1noP7WXwAS/wDDEVrZk/8AFVvOunGSOReRJGs2o3BHZrqP&#10;jOzPWftZfBnQf+CCvjf9gH9uK78Kta6P4F8FyfDP4yWuhybftE93Z3F3JLx/rs3d1ql1gjloUx2x&#10;+yHx0/Y5/ZU/ad13w/4m/aJ/Z58I+NtQ8KzvN4bvPE2hw3kmmyO0bO0JkU7CxhiJx1Ma56CtP47/&#10;ALNf7P8A+1D4H/4Vp+0b8HPDvjjw+L6O8XR/FGlx3lutwgYJKElBAdQ7gMOQGYdCaAPhz/g2Q+C/&#10;iLQ/2AtX/a7+Jwjk8ZftGfEbWPiBrzNZ+XJBHcXDRQQ7jlpEYRvcoT2vePU+Y/8ABtQjx/spftbM&#10;yHDftNeLgvHf7DZ8frX6qeCPBHg/4a+D9L+Hvw+8M2Oi6FoenQ2GjaPptusNvZWsKCOKCKNQFRER&#10;QqqAAAABXOfCb9mv9n/4D6Hrnhr4L/Bvw54W0/xNrFxq3iGx0PSY7aLUb6dVWa5mVABJI6oqsxyS&#10;FA7UAfAH/BpF5a/8EaPCYKfN/wAJlr+G2/8AT4f6Vy3/AAV98U+HfhJ/wX1/YJ+LfxI1iDRfDbSe&#10;JNMbWtQkEdut1LAsCRs54XL3UAycAeZk8A4/S/4H/s+/A/8AZo8BQfC39nz4U6D4M8N2s8s1vofh&#10;vTY7S1jkkYtI4jjAUFmJJOOTXKftf/sI/sjft8eAIfhj+158DdJ8baPaXHn2Md+80M9nIcAvBcW7&#10;xzQFgAG8t13AYORxQB6P4U8a+EPHVlPqPgzxPp+rW9reSWlzNpt7HOsVwmN8TFCQrqSAVOCD1ArU&#10;rzv9lv8AZP8A2eP2Kvg7Y/AH9l74X2XhHwjps0s1rpNlNNL+9kbc8jyzO8srserO7NgAZwAB6JQA&#10;UUUUAFFFFABRRRQAUUUUAFFFFABRRRQAUUUUAFFFFABRRRQAUUUUAFFFFABRRRQAUUUUAFFFFABR&#10;RRQAUUUUAFFFFABRRRQAUUUUAFFFFABRRRQAUUUUAFFFFABXzfon/KWjxD/2bro//p+1SvpCvm/R&#10;P+UtHiH/ALN10f8A9P2qUAfSFFFFABRRRQAUUUUAFFFFABRRRQAUUUUAFFFFABRRRQAUUUUAFFFF&#10;ABRRRQAUUUUAFFFFABRRRQAUUUUAFFFFABRRRQAUUUUAFFFFABRRRQB8y/ttf8nafsg/9ly1n/1A&#10;/E9fTVfI/wDwUr8WeJfAvxz/AGVfF3gz4Z6r4y1Wx+N2qNZ+F9FvLK2ur/d4K8RxuElvZ4IE2I7S&#10;nfIuVjIGWIB7AftgftZMN0f/AASm+LTD1/4TjwV/8vaAPoiivnf/AIa+/a1/6RSfFr/wuvBX/wAv&#10;KP8Ahr79rX/pFJ8Wv/C68Ff/AC8oA+iKK+d/+Gvv2tf+kUnxa/8AC68Ff/Lyj/hr79rX/pFJ8Wv/&#10;AAuvBX/y8oA+iKK+d/8Ahr79rX/pFJ8Wv/C68Ff/AC8o/wCGvv2tf+kUnxa/8LrwV/8ALygD6Ior&#10;53/4a+/a1/6RSfFr/wALrwV/8vKP+Gvv2tf+kUnxa/8AC68Ff/LygD6Ior53/wCGvv2tf+kUnxa/&#10;8LrwV/8ALyj/AIa+/a1/6RSfFr/wuvBX/wAvKAPoiivnf/hr79rX/pFJ8Wv/AAuvBX/y8o/4a+/a&#10;1/6RSfFr/wALrwV/8vKAPoiivnf/AIa+/a1/6RSfFr/wuvBX/wAvKP8Ahr79rX/pFJ8Wv/C68Ff/&#10;AC8oA+iKK+d/+Gvv2tf+kUnxa/8AC68Ff/Lyj/hr79rX/pFJ8Wv/AAuvBX/y8oA+iKK+d/8Ahr79&#10;rX/pFJ8Wv/C68Ff/AC8o/wCGvv2tf+kUnxa/8LrwV/8ALygD6Ior53/4a+/a1/6RSfFr/wALrwV/&#10;8vKP+Gvv2tf+kUnxa/8AC68Ff/LygD6Ior53/wCGvv2tf+kUnxa/8LrwV/8ALyj/AIa+/a1/6RSf&#10;Fr/wuvBX/wAvKAPoiivnf/hr79rX/pFJ8Wv/AAuvBX/y8o/4a+/a1/6RSfFr/wALrwV/8vKAPoii&#10;vnf/AIa+/a1/6RSfFr/wuvBX/wAvKP8Ahr79rX/pFJ8Wv/C68Ff/AC8oA+iKK+d/+Gvv2tf+kUnx&#10;a/8AC68Ff/Lyj/hr79rX/pFJ8Wv/AAuvBX/y8oA+iKK+d/8Ahr79rX/pFJ8Wv/C68Ff/AC8o/wCG&#10;vv2tf+kUnxa/8LrwV/8ALygD6Ior53/4a+/a1/6RSfFr/wALrwV/8vKP+Gvv2tf+kUnxa/8AC68F&#10;f/LygD6Ior53/wCGvv2tf+kUnxa/8LrwV/8ALyj/AIa+/a1/6RSfFr/wuvBX/wAvKAPoiivnf/hr&#10;79rX/pFJ8Wv/AAuvBX/y8o/4a+/a1/6RSfFr/wALrwV/8vKAPoiivnf/AIa+/a1/6RSfFr/wuvBX&#10;/wAvKP8Ahr79rX/pFJ8Wv/C68Ff/AC8oA+iKK+d/+Gvv2tf+kUnxa/8AC68Ff/Lyj/hr79rX/pFJ&#10;8Wv/AAuvBX/y8oA+iKK+d/8Ahr79rX/pFJ8Wv/C68Ff/AC8o/wCGvv2tf+kUnxa/8LrwV/8ALygD&#10;6Ior53/4a+/a1/6RSfFr/wALrwV/8vKP+Gvv2tf+kUnxa/8AC68Ff/LygD6Ior53/wCGvv2tf+kU&#10;nxa/8LrwV/8ALyj/AIa+/a1/6RSfFr/wuvBX/wAvKAPoiivnf/hr79rX/pFJ8Wv/AAuvBX/y8o/4&#10;a+/a1/6RSfFr/wALrwV/8vKAPoiivnf/AIa+/a1/6RSfFr/wuvBX/wAvKP8Ahr79rX/pFJ8Wv/C6&#10;8Ff/AC8oA+iKK+d/+Gvv2tf+kUnxa/8AC68Ff/Lyj/hr79rX/pFJ8Wv/AAuvBX/y8oA+iKK+d/8A&#10;hr79rX/pFJ8Wv/C68Ff/AC8o/wCGvv2tf+kUnxa/8LrwV/8ALygD6Ior53/4a+/a1/6RSfFr/wAL&#10;rwV/8vKP+Gvv2tf+kUnxa/8AC68Ff/LygD6Ior53/wCGvv2tf+kUnxa/8LrwV/8ALyj/AIa+/a1/&#10;6RSfFr/wuvBX/wAvKAPoiivnf/hr79rX/pFJ8Wv/AAuvBX/y8o/4a+/a1/6RSfFr/wALrwV/8vKA&#10;Poiivnf/AIa+/a1/6RSfFr/wuvBX/wAvKP8Ahr79rX/pFJ8Wv/C68Ff/AC8oA+iKK+d/+Gvv2tf+&#10;kUnxa/8AC68Ff/Lyj/hr79rX/pFJ8Wv/AAuvBX/y8oA+iKK+d/8Ahr79rX/pFJ8Wv/C68Ff/AC8o&#10;/wCGvv2tf+kUnxa/8LrwV/8ALygD6Ior53/4a+/a1/6RSfFr/wALrwV/8vKP+Gvv2tf+kUnxa/8A&#10;C68Ff/LygD6Ior53/wCGvv2tf+kUnxa/8LrwV/8ALyj/AIa+/a1/6RSfFr/wuvBX/wAvKAPoiivn&#10;f/hr79rX/pFJ8Wv/AAuvBX/y8o/4a+/a1/6RSfFr/wALrwV/8vKAPoiivnf/AIa+/a1/6RSfFr/w&#10;uvBX/wAvKP8Ahr79rX/pFJ8Wv/C68Ff/AC8oA+iKK+d/+Gvv2tf+kUnxa/8AC68Ff/Lyj/hr79rX&#10;/pFJ8Wv/AAuvBX/y8oA+iKK+d/8Ahr79rX/pFJ8Wv/C68Ff/AC8o/wCGvv2tf+kUnxa/8LrwV/8A&#10;LygD6Ior53/4a+/a1/6RSfFr/wALrwV/8vKP+Gvv2tf+kUnxa/8AC68Ff/LygD6Ior53/wCGvv2t&#10;f+kUnxa/8LrwV/8ALyj/AIa+/a1/6RSfFr/wuvBX/wAvKAPoiivnf/hr79rX/pFJ8Wv/AAuvBX/y&#10;8o/4a+/a1/6RSfFr/wALrwV/8vKAPoiivnf/AIa+/a1/6RSfFr/wuvBX/wAvKP8Ahr79rX/pFJ8W&#10;v/C68Ff/AC8oA+iKK+d/+Gvv2tf+kUnxa/8AC68Ff/Lyj/hr79rX/pFJ8Wv/AAuvBX/y8oA+iKK+&#10;d/8Ahr79rX/pFJ8Wv/C68Ff/AC8o/wCGvv2tf+kUnxa/8LrwV/8ALygD6Ior53/4a+/a1/6RSfFr&#10;/wALrwV/8vKP+Gvv2tf+kUnxa/8AC68Ff/LygD6Ior53/wCGvv2tf+kUnxa/8LrwV/8ALyj/AIa+&#10;/a1/6RSfFr/wuvBX/wAvKAPoiivnf/hr79rX/pFJ8Wv/AAuvBX/y8o/4a+/a1/6RSfFr/wALrwV/&#10;8vKAPoiivnf/AIa+/a1/6RSfFr/wuvBX/wAvKP8Ahr79rX/pFJ8Wv/C68Ff/AC8oA+iKK+d/+Gvv&#10;2tf+kUnxa/8AC68Ff/Lyj/hr79rX/pFJ8Wv/AAuvBX/y8oA+iKK+d/8Ahr79rX/pFJ8Wv/C68Ff/&#10;AC8o/wCGvv2tf+kUnxa/8LrwV/8ALygD6Ior53/4a+/a1/6RSfFr/wALrwV/8vKP+Gvv2tf+kUnx&#10;a/8AC68Ff/LygD6Ior53/wCGvv2tf+kUnxa/8LrwV/8ALyj/AIa+/a1/6RSfFr/wuvBX/wAvKAPo&#10;iivnf/hr79rX/pFJ8Wv/AAuvBX/y8o/4a+/a1/6RSfFr/wALrwV/8vKAPoiivnf/AIa+/a1/6RSf&#10;Fr/wuvBX/wAvKP8Ahr79rX/pFJ8Wv/C68Ff/AC8oA+iKK+d/+Gvv2tf+kUnxa/8AC68Ff/Lyj/hr&#10;79rX/pFJ8Wv/AAuvBX/y8oA+iKK+d/8Ahr79rX/pFJ8Wv/C68Ff/AC8o/wCGvv2tf+kUnxa/8Lrw&#10;V/8ALygD6Ior53/4a+/a1/6RSfFr/wALrwV/8vKP+Gvv2tf+kUnxa/8AC68Ff/LygD6Ior53/wCG&#10;vv2tf+kUnxa/8LrwV/8ALyj/AIa+/a1/6RSfFr/wuvBX/wAvKAPoiivnf/hr79rX/pFJ8Wv/AAuv&#10;BX/y8o/4a+/a1/6RSfFr/wALrwV/8vKAPoiivnf/AIa+/a1/6RSfFr/wuvBX/wAvKP8Ahr79rX/p&#10;FJ8Wv/C68Ff/AC8oA+iKK+d/+Gvv2tf+kUnxa/8AC68Ff/Lyj/hr79rX/pFJ8Wv/AAuvBX/y8oA+&#10;iKK+d/8Ahr79rX/pFJ8Wv/C68Ff/AC8o/wCGvv2tf+kUnxa/8LrwV/8ALygD6Ior53/4a+/a1/6R&#10;SfFr/wALrwV/8vKP+Gvv2tf+kUnxa/8AC68Ff/LygD6Ior53/wCGvv2tf+kUnxa/8LrwV/8ALyj/&#10;AIa+/a1/6RSfFr/wuvBX/wAvKAPoivm/RP8AlLR4h/7N10f/ANP2qVYP7X37WoGf+HUnxa/8LrwV&#10;/wDLyuE/Zy+JXj/4pf8ABT7xZrnxG+AHiL4c31v8B9JtotF8S6ppd5NPCNa1BhcK+m3dzEELOybW&#10;dXBjJK4IJAPsOiiigAooooAKKKKACiiigAooooAKKKKACiiigAooooAKKKKACiiigAooooAKKKKA&#10;CiiigAooooAKKKKACiiigAooooAKKKKACiiigAooooA+Zf22v+TtP2Qf+y5az/6gfievpqvmX9tr&#10;/k7T9kH/ALLlrP8A6gfievpqgAooooAKKKKACiiigAooooAKKKKACiiigAooooAKKKKACiiigAoo&#10;ooAKKKKACiiigAooooAKKKKACiiigAooooAKKKKACiiigAooooAKKKKACiiigAooooAKKKKACiii&#10;gAooooAKKKKACiiigAooooAKKKKACiiigAooooAKKKKACiiigAooooAKKKKACiiigAooooAKKKKA&#10;CiiigAooooAKKKaZkVipzx7UAOopokU+v5U6gAooooAKKKKACiiigAooooAKKKKACiiigAooooAK&#10;KKKACiiigAooooAKKKKACiiigAooooAKKKKACiiigAooooAKKKKACiiigAooooAKKKKACiiigAoo&#10;ooAKKKKACvm/RP8AlLP4h/7N10f/ANP2qV9IV836J/ylo8Q/9m66P/6ftUoA+kKKKKACiiigAooo&#10;oAKKKKACiiigAooooAKKKKACiiigAooooAKKKKACiiigAooooAKKKKACiiigAooooAKKKKACiiig&#10;AooooAKKKKACiiigD5l/ba/5O0/ZB/7LlrP/AKgfievpqvmX9tr/AJO0/ZB/7LlrP/qB+J6+mqAC&#10;iiigAooooAKKKKACiiigAooooAKKKKACiiigAooooAKKKKACiiigAooooAKKKKACiiigAooooAKK&#10;KKACiiigAooooAKKKKACiiigAooooAKKKKACiiigAooooAKKKKACiiigAooooAKKKKACik3KOrCv&#10;ir9v7/gv5/wTY/4J2yXXhv4q/GiPxJ4wtW2yeA/AsaajqaHdgiUh1gtSPvFZ5Y3K8hScAgH2p5if&#10;3qRbiB13pMrLjOQ3b1+lfzNftaf8HmH7dHxM1e4079kb4OeEfhno53LbXurRnXNVfn5W3SbLZDjk&#10;p5D4PG8ivnfP/ByX/wAFZoLywUfH7xtoGuJuvbc+fonhu5XPClT9m08juEHqSByaAP6fP2kP+CmP&#10;7Af7JV1Jpf7Q/wC2F8PvCuoRQ+a2i6h4mgOobf7wtEZpyD6hCDXyD8Uf+DtP/gjb8PLhovDXxd8W&#10;+NfL3Bv+EW8CXaBm9A1+LZT35zg9jX5cfs2f8GaX/BRb4qDTNa/aO+LvgP4ZWF02dUsVupda1ayU&#10;DAHk24W1kb2F1gDvnivsf4Sf8GTP7G2gzLP8bv2w/iR4mVcfuvDmmWOjox9D5qXZx9CD70AWPHH/&#10;AAe0/sU6dMU+G37IvxR1iNW/1mtXOnadkfSOa4/mP6VkeEf+D3b9mG+1PyvHf7Efj3S7PeP3+k+I&#10;rG+kK/8AXOQW4B/4GRX0l4T/AODSj/gi74ft1i1f4P8AjDXWC4aTVvH98jMfU/ZmhGfoAK09e/4N&#10;RP8AgiZq9r9m079nDXtJYrgzWHxE1dm+v7+4kH6YoA+afjX/AMHtn7H2haHbTfs7fse/EbxTqUmf&#10;tVv4y1Gw0KGDjjElu980hz22KMd68v8ACv8AwfG3qWfleOP+CbyST7j/AKRpPxU2IVzx+7k01iCB&#10;33HPoOlfb3ws/wCDT/8A4Iz/AAz8XR+LdQ+DPibxV5Ewkg03xR4yuZLRWByAY4DF5q+qyF1YcEEc&#10;V7J47/4IEf8ABG/4iwpB4g/4J8/D+3Ea7VbQbKXSm/E2UkRJ9zzQB+c+kf8AB8F8H52U65/wT78T&#10;W6A/vGtfHtvMR9N1olaq/wDB7z+zMZcP+w346Ef98eJrLd+WzH619f6j/wAGtv8AwQ0v9xj/AGLp&#10;rUt1Nt8SPEQ/Q35H6VRP/Bqp/wAEPTHsH7J2pj/a/wCFj67n/wBLKAPl+H/g9w/Y7MatP+xr8TFb&#10;+ILqWnsB+PmCrVr/AMHtf7EDkfbf2RPitHzz5c2mP/O4FfRz/wDBqN/wRGYkr+zNri/7vxE1jj87&#10;moZP+DT/AP4InOMJ+zv4hj/3fiFqv9ZzQB4Pbf8AB7F/wT1Y/wCmfswfGeP/AK5WOkt/O+FWT/we&#10;tf8ABOAqSn7N/wAcCw/h/sXR8fn/AGnxXs8n/Bpj/wAEVX+58DfFSf7vxA1H+shqFP8Ag0o/4IuK&#10;4Y/B7xg2Ox8f33/xVAHA+B/+Dy3/AIJVeKZY7fxL4G+MHhlt376XVPCdlPEB7G2vpHP/AHyPoa+i&#10;PhL/AMHIH/BGD4uqqaT+3JoOkzN9638V6Rf6SY/YvdwJGfqrEe9eJ/EH/gz5/wCCQPi63ZPD1t8T&#10;vC0jf8ttC8aJIRx1xeW84/Svnrx7/wAGQXwN1K9mk+F/7fXi3R7fP7iPX/A1tqTj6tDc2wP/AHyK&#10;AP13+EP/AAUC/YT+P96ul/BD9sr4XeLLxufsPh/x5p91cD6xRylx+Ir1qC7tbqIT21wkkZ6NG24H&#10;8q/mr+Kn/BlD+3Foepsnwa/a2+F/iSxVj5c3iKHUdJmI7ExxQ3aj/vs4968lsv8Agg3/AMHIn7Cf&#10;iS8vv2aNH8XWitxca58IfizDax3ajt5Yure4kHX5Wh/CgD+rATRHpIPSnV/KnF/wVN/4OhP2AoZk&#10;+Mh+LcOi2D77qT4p/C839rKo7m/uLUyMmO6zge9fV37I3/B7OqR2uhftz/shNhbfFz4m+FuoZZ5B&#10;0/4l99IMAjq32o89F5wAD9/qK+F/2bv+Dj//AII/ftMJp9noX7X2jeFNWv41J0X4hWs+iyWznrFJ&#10;POotS3psncE8A10H7W//AAXy/wCCVn7FviK48DfGL9qzTLjxJDoq6nb+H/C2k3mrzXMbxGSCMTWk&#10;T28Uko27BNLGCJEZiqMHoA+xpJooRumkVRgnLHGAK+c/+CgX/BVr9iD/AIJpeC28S/tRfGez0/VJ&#10;rUz6T4P0wrda1qi5wPItAQ20t8vmuUiU/ecV+Ov/AAUH/wCDzTxL428Mt4D/AOCcXwSuvC8l3beX&#10;feOviNBbzXlqzhwwtLCGaSDev7t1mnklQ/MrQfdevif9iL/gkB/wU7/4LgfHS3+Ovxe1PxVB4V8S&#10;TrJ4g+OXj6KW5FxBFGIlNqJ3STUNqxLCixkRRlNpeMIaAPrL9uT/AIPPv2hPiLoL+D/2DPgTZ/Dk&#10;yeYs3jDxdJDq2ohTt2PBa+WLaBhznzftCtuGFXGT8jv/AMHGv/BfrxSP7dtP2u9fmhsVWSSbT/hp&#10;oaQopPBkEWnBWUnpvBFf0CfsMf8ABuL/AMEs/wBiez0jxJZ/AO18feM7G1g87xd8Qh/aMhuE2t58&#10;NpJm1tXDruVo4/MTp5h5J+7I9Os4l2JCoGc9P1oA/kTn/wCDl/8A4L43iLKv7YN8sca5Zofhb4eU&#10;HHc403/63tXp3w6/4PDf+Cu/gjC+Ko/hb4u/dxoT4g8FSwsdowz/AOg3NuNzdTwVyPlCjIP9Tx06&#10;zIYeQvzDDfKORXmXxQ/Yb/Yw+N+m2+j/ABl/ZM+Gviy1s2kezt/EXgfT7xbdnbc7R+bC2ws3JK4J&#10;PJoA/Dr4af8AB8J8StO0lYPjJ/wT10XWL3PzX3hn4gTabCfXEM9nct/5E4r379m7/g9E/Yi+Jfie&#10;Hw9+0X8AfGnwzt7jj+3LW4j12ztzn70ohjin245ykTnjp3r7a+I//BAf/gjh8VLRrLxP/wAE/PAV&#10;sjjDN4dtZtHf/vqwkhbPvnNfJP7WH/BnV/wTe+LGiyN+zD4p8X/CTWFbNu0Ooy65p5/66W95J5ze&#10;xW5THOQ2RgA/TD9mn9rr9mX9sTwEvxM/Zh+Ofhvxxou4JNeeH9SSY20m0N5U0Y+eCTDKTHIquMjI&#10;5FeiJIj/AHHDY647V/Ib+1p/wS1/4K0f8EEPifpn7R/hvxVeabpdpeLDpnxa+GepSvZxF2wLa7Rk&#10;V4g4ADRTxmCTOwGTpX7Qf8EIf+Djr4Yf8FDtKs/2b/2pLvSvCHxqt1VLNlkEVh4wQL/rbUHAhuhg&#10;77XJDY8yIsGaOEA/VSigMrfdNFABRRRQAUUUUAFFFFABRRRQAUUUUAFFFFABRRRQAUUUUAFFFFAB&#10;RRRQAUUUUAFFFFABRRRQAUUUUAFFFFABRRRQAUUUUAFFFFABRRRQAUUUUAFfN+if8paPEP8A2bro&#10;/wD6ftUr6Qr5v0T/AJS0eIf+zddH/wDT9qlAH0hRRRQAUUUUAFFFFABRRRQAUUUUAFFFFABRRRQA&#10;UUUUAFFFFABRRRQAUUUUAFFFFABRRRQAUUUUAFFFFABRRRQAUUUUAFFFFABRRRQAUUUUAfMv7bX/&#10;ACdp+yD/ANly1n/1A/E9fTVfMv7bX/J2n7IP/ZctZ/8AUD8T19NUAFFFFABRRRQAUUUUAFFFFABR&#10;RRQAUUUUAFFFFABRRRQAUUUUAFFFFABRRRQAUUUUAFFFFABRRRQAUUUUAFFFFABRRRQAUUUUAFFF&#10;FABRRRQAUUUUAFFFFABRRRQAUUUUAFFFFABRRXj37Yf7ef7JX7Bnw5/4Wf8AtZfGvSfBulyNItgl&#10;9IXutRkQZaO1tog01w4yMiNGK7gTgHNAHr8rmONpAudozivzp/4KW/8ABzP/AME+v+Ceer6n8K9H&#10;1K6+KXxG02V7e88I+DbpPs+n3C7gY7y/IaGFlZSrRxiaaNuHjXnH5c/8Ff8A/g7D+KH7VfhfVf2c&#10;f+CfnhbVvAPg3U4pLTWPG2qyBdd1aBgg8u3SJithGw8xWO6WWRWXDQ4ZXsf8EZf+DUnxt+1J4b0/&#10;9pn/AIKJX+u+C/B+oN5+h/D+zjNrrGrxHJWe6eVSbKFuNse0zSK27MPyswB4J+1T/wAF7f8AgsZ/&#10;wVy8dN8CfgKmveHNL1RcWXw5+Cmn3RvruNS25p7mENeXA2NiRQyQEKCYhgmvff2Af+DOf9p34s3F&#10;r44/4KBfEi3+Gehybnk8KeG7iHUdclHHDTgvaWoO7cCDcHggoua/f39k79h39k/9hzwN/wAK6/ZV&#10;+A/h3wXprY+0nSbEfabwjo1xcPumuGHQNK7EAAA8V6vgdcUAfL/7Fn/BG/8A4JyfsEaVbp+z3+zF&#10;4eg1qJo5JPF2u2o1LWJJVRU8wXdxueDdt3GODy49xYhASa+noY/Jj8sMT16/WnUUAFFFFABRRRQA&#10;UUUUAFFFFABRRRQAUUUUAFFFFABRRRQBHPAs4w/T6V8q/tQ/8EP/APglV+2DOupfGv8AYt8HtqSz&#10;PM2teGreTQ76eR+rzT6c8L3Bzz+9LgHkV9XUUAfiv+0P/wAGVH7Gni2O+1T9mr9qTx54JvJ5Gktb&#10;HxFZ2utWMGc4jUKtvME7ZaV2HX5q/Nn4zf8ABp3/AMFkfAPxLm8H/D74O+H/AIgaOsipa+LtB8ba&#10;ba2sqYyC0OoT29whVeGHlkZGEZxhj/WdSBFAwFH5UAfiH/wR5/4NJvDH7Pnj2H4+f8FJtZ8J+PtT&#10;so1bRvhpp9s17o0MhBzJftcRqLwjoIAnk7gSWlBAH7W+GfC2g+DtItfD3hjSrbT9PsbdLex0+xt1&#10;hgtoUUKkccaYVEVQFCgAAAAYAArQAA6CigAooooAKKK5f41fE3w/8FPhN4m+Mvi5pF0jwj4dvta1&#10;UxY3C2tYGnkIz32Rn29aAOljmEhwuPwNPr8Hf+DPD4//ALQX7QPx/wD2lvFHi3x5r174RuXsdXl0&#10;XVNWnvILLVL67u3RommZjuMMMiswwXCJu3bVx+8VAGP478BeDvib4R1PwF8Q/DGn65oWs2Ulpq2j&#10;6tZpcW15bupDxSRuCrqw4KkYPev5of8AguX/AMG2PxG/YM1TUv2x/wBghNW1r4W2Mzajqmg29xJJ&#10;qngpVfd5ySZLz2cZ58/JlgVQ0pKq01f07U14opUMckasrDDKy5BFAH4D/wDBEn/g6/0PT9C0b9l7&#10;/gqNrFxHcW6x2Wh/GQxNKJkGFjTVlUFgwGB9rUHcPmmAO+Zv3k8FeOfCfxG8OWPjLwJ4j0/WtG1S&#10;0S603V9JvkubW7hcZSWKWMlZEYchlJBHI4Ir8g/+CwX/AAai/BL9pldX/aD/AGBX0/4e/EGUSXV7&#10;4JWNYtB12b5mbyh/zDZ3J6rmAlVBjjLNLX5hf8EoP+Cxf7W//BDX9oe9/Zc/aQ8Ia/c/Du31xrbx&#10;18NdajZL7QLg4D3thvwI5Bw7R5MVwmOQxSZAD+s+iuX+DHxi+G/x9+Ffh74y/CLxVb654a8UaTDq&#10;Oi6raMTHc28ihlbnBBGcMpAZWBVgCCB1FABRRRQAUUUUAFFFFABRRRQAUUUUAFFFFABRRRQAUUUU&#10;AFFFFABRRRQAUUUUAFFFFABRRRQAUUUUAFFFFABRRRQAUUUUAFFFFABRRRQAV836J/ylo8Q/9m66&#10;P/6ftUr6Qr5v0T/lLR4h/wCzddH/APT9qlAH0hRRRQAUUUUAFFFFABRRRQAUUUUAFFFFABRRRQAU&#10;UUUAFFFFABRRRQAUUUUAFFFFABRRRQAUUUUAFFFFABRRRQAUUUUAFFFFABRRRQAUUUUAfMv7bX/J&#10;2n7IP/ZctZ/9QPxPX01XzL+21/ydp+yD/wBly1n/ANQPxPX01QAUUUUAFFFFABRRRQAUUUUAFFFF&#10;ABRRRQAUUUUAFFFFABRRRQAUUUUAFFFFABRRRQAUUUUAFFFFABRRRQAUUUUAFFFFABRRRQAUUUUA&#10;FFFFABRRRQAUUUUAFFFFABRRRQAU15Uj++f0p1fA/wDwX3/4LCeF/wDglZ+y8p8FXkN78WvHMFxa&#10;fD3SWjEkdrs2LNqVwD8ohhMiBUPMsrKoBQSsgBxH/Bb3/g4h+EH/AAS6sJ/gf8HrbT/HXxsvLPeu&#10;gtcH7D4cR0BS41AoQ28gh0tVIkdSrM0asjP+G/7NP7Ff/BVb/g46/alvvjB428UapqlgbpbbxJ8T&#10;/Fiumj6Fb7nk+yWcagKxXezJZ24AVpFZ/LVzJXd/8EJv+CMXxI/4LK/H/XP2ov2qNf1qb4Y6T4il&#10;ufGmuXF4327xdq0jedJZRzHLfN5ge4nHzKrhUIdwyf1MfCP4SfDX4FfDjRvhL8IPBGm+G/Deg2K2&#10;mkaLpNqsNvaxDnaqj1JLEnJZiWJJJJAPiH/gmz/wbf8A/BPP/gnbeab4/j8EH4kfEKxaOaPxr44t&#10;45/sdwjbhJZWnMNoVYArJ88y/wDPU1+gAjQHO38adRQAUUUUAFFFFABRRRQAUUUUAFFFFABRRRQA&#10;UUUUAFFFFABRRRQAUUUUAFFFFABRRRQAUUUUAFFFFABXzf8A8Fffhb8TfjZ/wTG+OXwq+DcN1P4l&#10;1r4a6pFpdjYqzTXzCEs1ogXlmmRWhC/xGTHQ19IU2WJJl2yDIoA/lJ/4Icf8F/fh9/wRw+B3jr4P&#10;+Jv2SdQ8Z6n4m8TLq661YeJI7CQbIEgWzmR7eQhUKO4cFjmdhs43N+yn/BFD/g4g8F/8FgvjD4q+&#10;B8v7M2rfDvxD4e8Ptrlso8RrrFld2SzxQSbp/s1uYZQ88WIyjBlLEN8uK+pfij/wSo/4Jp/GrxhP&#10;8Qfip+wf8KNc127vGu7/AFi88DWRub2dvvSXEgjDXDEnkyFs967/AOCP7J37Ln7M32wfs4fs3+A/&#10;h+NSWNdSXwT4Rs9KF2Ezs837LGnm7dzY3ZxuOOpoA9AooooAbLDDMNs0St/vCvyj/wCDpH/gkh4f&#10;/bD/AGSNT/bD+E3g6P8A4Wl8K9PN9cTWMI8/XdBjy1zayHcNzQIXuYydzARSRoMzfL+r1QajZw39&#10;nJZ3MSyRyKVkjddyspBBBHcH070AfgV/wZvf8FMWeXxD/wAExfit4jkbb9o8R/C9rqct/tahp8ee&#10;FA/4+kQet0xPSv37R1ddy/yr+Q//AIKvfs1fEn/ghP8A8FlE8cfs8zLpWm2utWvj34UyLLujTT5b&#10;h82MioQfKjmiubRo2OXgVS2RJk/1b/sx/HXwf+09+zv4J/aL+H7t/YvjjwvY63pqt96KK5gSURt6&#10;Om4ow6hlIOCMAA7qiiigAooooAKKKKACiiigAooooAKKKKACiiigAooooAKKKKACiiigAooooAKK&#10;KKACiiigAooooAKKKKACiiigAooooAKKKKACiiigAr5v0T/lLR4h/wCzddH/APT9qlfSFfN+if8A&#10;KWjxD/2bro//AKftUoA+kKKKKACiiigAooooAKKKKACiiigAooooAKKKKACiiigAooooAKKKKACi&#10;iigAooooAKKKKACiiigAooooAKKKKACiiigAooooAKKKKACiiigD5l/ba/5O0/ZB/wCy5az/AOoH&#10;4nr6ar5l/ba/5O0/ZB/7LlrP/qB+J6+mqACiiigAooooAKKKKACiiigAooooAKKKKACiiigAoooo&#10;AKKKKACiiigAooooAKKKKACiiigAooooAKKKKACiiigAooooAKKKKACiiigAooooAKKKKACiiigA&#10;ooooAKKKbI/lxs+M4HT1oA4/9oL45fDr9mj4LeKfj58X/EC6X4X8I6HcanrV95JkaOGJCxCIMmR2&#10;4VUAJZiFAJIFfyV6vqX7VH/Byp/wV2EOn2dxYf8ACUahttYiWuLXwV4Utn6uQoBEUbjLYTzrmcAb&#10;WmAH6Gf8Hkn/AAUrj+zeG/8AgmP8LvEH72YQ+I/il9nmVlVAd2nWDkMSGJDXUiMq4As3BIJx9Yf8&#10;Grn/AATJt/2Nf2E4P2kfiBoQh+IHxmhh1aeS4hHnWGhbS2n2ozynmK5uZADyZY1b/VDAB+hX7Lv7&#10;Mnwf/Y7+A3hj9m/4D+GI9J8L+E9KSx021WNA8mMtJPKyqokmlkLyySYBeR2Y8k16BRRQAUUUUAFF&#10;FFABRRRQAUUUUAFFFFABRRRQAUUUUAFFFFABRRRQAUUUUAFFFFABRRRQAUUUUAFFFFABRRRQAUUU&#10;UAFFFFABRRRQAUUUUAfi3/wehfslf8LE/Y68B/tf6Fpkb3/w28VNputTLHtf+y9SCoGZurKl3Dbq&#10;q9jdORjJz3n/AAZ8/thP8df+CbF9+zlrutC41n4O+KprCK3eM700i+LXdo5fPP777dGB/CsCjpiv&#10;tj/gr98GbP49/wDBLz4+fDK48OLq0918LNYutLsDHuaS/tbZ7q0Kj++txDEy99wFfhP/AMGV/wAa&#10;9a8Lft//ABH+BX2zZpPjD4YtqU1v/wA9L3T763EB/CK9u/z9qAP6aKKKKACiiigAooooAKKKKACi&#10;iigAooooAKKKKACiiigAooooAKKKKACiiigAooooAKKKKACiiigAooooAKKKKACiiigAooooAKKK&#10;KACvm/RP+UtHiH/s3XR//T9qlfSFfN+if8paPEP/AGbro/8A6ftUoA+kKKKKACiiigAooooAKKKK&#10;ACiiigAooooAKKKKACiiigAooooAKKKKACiiigAooooAKKKKACiiigAooooAKKKKACiiigAooooA&#10;KKKKACiiigD5l/ba/wCTtP2Qf+y5az/6gfievpqvmX9tr/k7T9kH/suWs/8AqB+J6+mqACiiigAo&#10;oooAKKKKACiiigAooooAKKKKACiiigAooooAKKKKACiiigAooooAKKKKACiiigAooooAKKKKACii&#10;igAooooAKKKKACiiigAooooAKKKKACiiigAooooAK81/a9/ah+Gn7Gn7Nfjb9pr4tX6waH4K0CbU&#10;btTcJG1zIq4htYyxwZZpTHDGv8UkqDnNeks6oMucV/Pd/wAHlH/BSSXWPFHhn/gmd8MfELra6X5H&#10;iT4mfZ5mHmXDpu0+wkAwCEjY3TK24Ey2zDBj5APiH/gmH+zd8UP+C8//AAWTufHnx7gk1LR9R8Qz&#10;eNPitO3meQumxSrs01WBBRJD5NpGoIZIslf9Vx/XXZ2sdlbrbQxqqIoVEUYCqBgAegr82P8Ag1//&#10;AOCajfsJ/wDBP3T/AIpePtAa1+IPxhW38QeIFnh2TWOn7D/Z1kec/LE7TsCFZZLt0YfuxX6WUAFF&#10;FFABRRRQAUUUUAFFFFABRRRQAUUUUAFFFFABRRRQAUUUUAFFFFABRRRQAUUUUAFFFFABRRRQAUUU&#10;UAFFFFABRRRQAUUUUAFFFFABRRRQBDqFrb39jNY3lus0M0ZjmikXKupGCpHcEda/kr/4Ne9YvPCX&#10;/BeT4ceHNImZbXUofFGn3CqT88KaNfTqD/wKCM8+nriv6VP+Crf7Ylv+wd/wTz+K/wC0/b6tHZ6t&#10;4d8KzJ4Zklt/OU6xclbawBT+JftU0JYdkDE8A1+Bf/Bmz+zDrXxV/wCCinij9qG9slk0n4X+DZYz&#10;ePL841TVC0EChe4NvHflj2wo/ioA/p6ooooAKKKKACiiigAooooAKKKKACiiigAooooAKKKKACii&#10;igAooooAKKKKACiiigAooooAKKKKACiiigAooooAKKKKACiiigAooooAK+b9E/5S0eIf+zddH/8A&#10;T9qlfSFfN+if8paPEP8A2bro/wD6ftUoA+kKKKKACiiigAooooAKKKKACiiigAooooAKKKKACiii&#10;gAooooAKKKKACiiigAooooAKKKKACiiigAooooAKKKKACiiigAooooAKKKKACiiigD5l/ba/5O0/&#10;ZB/7LlrP/qB+J6+mq+Zf22v+TtP2Qf8AsuWs/wDqB+J6+mqACiiigAooooAKKKKACiiigAooooAK&#10;KKKACiiigAooooAKKKKACiiigAooooAKKKKACiiigAooooAKKKKACiiigAooooAKKKKACiiigAoo&#10;ooAKKKKACiiigAooooA5v4yfE7wt8E/hL4m+Mvjm++y6L4S8P3ms6xcf887W2geaVvwRCa/kt/4J&#10;U/ArxP8A8FtP+C3EHin47aVNqGj614q1Dx/8RrVR9pt4tOhn89bFhL/y6yTyW1iF/hjmwBwBX7vf&#10;8HTX7TDfs8/8EevHWiWzTR3/AMSNW0/whps0L7dnnyG4uA/+y1paXSe5dQeDXxj/AMGR/wCzZb2f&#10;gP41ftf6nZ75tQ1ix8H6PcEf6tLeIXt2oPcObiy+nlUAfvDZRJBbrDFF5aoNqqBgAeg9qloooAKK&#10;KKACiiigAooooAKKKKADNcf8a/j78FP2cvBT/Ej49fFzw34L8Pw3EcEuteKNYhsbVZZG2ohklZV3&#10;Megzk4Poa5T9tP8AbZ/Z8/YE+BWrftDftK+O7XQ/D+mRhYVeRTdajdNny7S0hyGnnfBwi9ArM2EV&#10;2X+frwVqP7ZP/B1x/wAFGNLufHeian4X/Zx+HerrdX2kW1w/2XS7DeT5JcMnnaldiPyt45hVyygR&#10;phgD+ly1ura+tY72zuI5oZo1eKWNgyupGQwI4II7ipKq6Do+meHtDs9A0SyjtrOxtY7ezt4h8sUS&#10;KFVB7AAAfSrVABRRRQAUUUUAFFFFABRRRQAUUUUAFFFFABRRRQAUUUUAFFFFABRRRQAUUUUAFFFF&#10;ABRRRQAUUU2VmVcqO9AH4o/8HqX7UDeCv2T/AIZ/sl6Nqsa3njvxhNrerW8cn7z7Bp0QVEdRyFe5&#10;uo3UnGTanGdpx7B/waK/ssf8KL/4JW2vxj1bQobfVvix4uvtba58vEz6dARZWsbn+6GguJU7bbkn&#10;+KvyF/4OXPj74n/b3/4LW6p8EfhNZw683g1tM+HPhK10c+Y19qHmlriL3lGoXc9vx/zxUdRX9Rn7&#10;K/wJ8M/sv/s2eA/2cvBy/wDEt8D+E9P0S1ZvvSC2t0iMjHuzFSzHuzE96AO+ooooAKKKKACiiigA&#10;ooooAKKKKACiiigAooooAKKKKACiiigAooooAKKKKACiiigAooooAKKKKACiiigAooooAKKKKACi&#10;iigAooooAK+b9E/5S0eIf+zddH/9P2qV9IV836J/ylo8Q/8AZuuj/wDp+1SgD6QooooAKKKKACii&#10;igAooooAKKKKACiiigAooooAKKKKACiiigAooooAKKKKACiiigAooooAKKKKACiiigAooooAKKKK&#10;ACiiigAooooAKKKKAPmX9tr/AJO0/ZB/7LlrP/qB+J6+mq+Zf22v+TtP2Qf+y5az/wCoH4nr6aoA&#10;KKKKACiiigAooooAKKKKACiiigAooooAKKKKACiiigAooooAKKKKACiiigAooooAKKKKACiiigAo&#10;oooAKKKKACiiigAooooAKKKKACiiigAooooAKKKKACiiigD+ez/g92+Pk9x4z+Bv7LWm6/MsVrpu&#10;qeKta0tfuStLJHaWUzepXydQUenmN61+lv8Awbhfs3al+zX/AMEcvgzoHiCzt4tT8TaNN4svWt1H&#10;7xNTuJLu1ZvVxZyWqnPIKY7V+Fv/AAdxfECf4l/8Fm9U8DWDNcTeEfAug6FHCpyQ8sb34T2z9vHH&#10;vX9Qv7OPwnt/gL+z34F+BtnciaHwZ4P0zQopgMeYtpax24b8RHmgDs6KKKACiiigAooooAKKKKAC&#10;uH/aT+O3gP8AZl+AfjT9oL4oS3CeHvBfhm81nWPscIkma3t4WkZY0bAeRtu1VJALMoPWu4rg/wBp&#10;z9nb4fftY/AHxh+zh8Vra4m8O+NvD9zpOrLaT+VMkUybd8b4bY6nDKxVgGAJBHFAH8cf7cX/AAUG&#10;+K//AAVN/aj1r43/ALVfxf1TR/D8Ml/P4V8ORq9/DoVkzboNOs4F8qNpSBErzOYvN2M7tkKp+8P+&#10;DNX4XftI3P7cfjT4ueDIr23+GNj4Kn03xteNJts7y8eSN7O15Vg86EPMCCpRFcFwJdkn1Z8JP+DJ&#10;n9mvw58SI/EHxn/bP8WeKvDMMjP/AMI7o/he30meYZyqSXRnnyvQNsiRiMhWTgj9ev2Zf2WfgP8A&#10;sffCDTPgN+zr8MdL8K+FNHTFjpOmxHG7jdLI7kvNK5AZpZGZ3blmY5JAPQUBCgE9u9LQAFG1RRQA&#10;UUUUAFFFFABRRRQAUUUUAFFFFABRRRQAUUUUAFFFFABRRXG/Gr9ob4Hfs4eBZ/id8ffivoHg3w7b&#10;XCQTa14l1WKztllc4RPMlYAsx6KOTg8cGgDsqKyfBPjzwV8SvC+n+Ofh14t03X9D1a0S60rWtFvo&#10;7q0vIWGVkiljZlkRhyGUkEd61qACiiigAooooAKKKKACvmf/AIK4/t5+HP8AgnN+wR4+/aa1C6t1&#10;1rT9NNj4Lsrh0ze63cgxWiKjEeYEcmZ1GT5UEpAO04+lLi6htU8yZsL6/hX8tP8Awc7/APBUdf8A&#10;go1+2Ro/7IH7M+tzeIvAHw61M2GmtoRa4j8TeJJiIZZoQo/fLGT9lhZQwc+ayMyTK1AEn/Bqp+wx&#10;r/7bn/BSK+/a/wDi5byatoPwlk/4SG+v9QVn/tDxJcu5sgX43Ojia8LZOHgiyCHxX9SkUflLt3Z5&#10;zXyJ/wAEQv8AgnFYf8EyP+Cf/hH4F6jaW/8AwmGqbte+IV5C27ztXulXfHnJBWCJIbYFSFYQb8Au&#10;a+vaACiiigAooooAKKKKACiiigAooooAKKKKACiiigAooooAKKKKACiiigAooooAKKKKACiiigAo&#10;oooAKKKKACiiigAooooAKKKKACiiigAr5v0T/lLR4h/7N10f/wBP2qV9IV836J/ylo8Q/wDZuuj/&#10;APp+1SgD6QooooAKKKKACiiigAooooAKKKKACiiigAooooAKKKKACiiigAooooAKKKKACiiigAoo&#10;ooAKKKKACiiigAooooAKKKKACiiigAooooAKKKKAPmX9tr/k7T9kH/suWs/+oH4nr6ar5l/ba/5O&#10;0/ZB/wCy5az/AOoH4nr6aoAKKKKACiiigAooooAKKKKACiiigAooooAKKKKACiiigAooooAKKKKA&#10;CiiigAooooAKKKKACiiigAooooAKKKKACiiigAooooAKKKKACiiigAooooAKKKKACiigkDqaAP5G&#10;v2y7K8/a5/4Oetd8Da4d665+1Jp3hidm422trqNtp36Qwfjiv644gVjAJz71/Jj8OYRrf/B2RdIB&#10;nZ+2hqzf9+tfuD+fyV/WdCGEShuuKAHUUUUAFFFFABRRRQAUUUUAFFFFABRRRQAUUUUAFFFFABRR&#10;RQAUUUUAFFFFABRRRQAUUUUAFFFFABRRRQAV/NH/AMFafj74p/4LMf8ABcm0/wCCdHiH4rz+Dfgz&#10;8LvEmp6bfYukjUSaXbT3GtagFfCyXZW2uIIA24IEUhQJJs/0uV+Mv/BYb/g1Mtv23fj9rn7Wf7Hf&#10;xl0nwV4t8V3TXvirwz4ptJv7Lvr5tvmXkNxbrJLavIQXdDHKGdiwKcggHof/AAbcf8Faf2Xf2sdL&#10;1r9gH9mb9lPWPhh4d+FOhNf+D49Q8UHVf7R017zE007NGrQ3LXFwJWj3SqTO+HwgB/Vevz3/AOCB&#10;n/BEfTv+CQ3wo1+9+IviTSfE/wAUPGcyDxF4g0e3f7LZ2cJPk2Nq8yJKY8kyO5VPMcrlcRoT+hFA&#10;BRRRQAUUUUAFNeWNG2s3vSswAJzX4V/8HRf/AAXj1z4TjUv+Cb37HfjdrXxHdWfl/FPxXpshWXS7&#10;eRP+QVbyA/LPIjZmdcGNGVAd7P5YBz3/AAcif8HFukyaFrf/AATz/YJ+IX2q6uA9l8SviJo10PKj&#10;jOUk0uxmUfOx5E06HCj92rMWk2H/AAa6/wDBBm506Tw7/wAFPP2uPCjJOIlvfhD4R1O12tGGB2a3&#10;cI3cqc2ykHgrPgEQsOT/AODdj/g2+svitp/h7/goH/wUB8ItceH7jytS+Hfw31CLcurRkB49R1CN&#10;gSbduHit24mXDyZjYJJ/Q5aWNtZIqW8KptXGFGB+X4UASQqyRKrdQKdRRQAUUUUAFFFFABRRRQAU&#10;UUUAFFFFABRRRQAUUUUAFFFFABRRRQAUUUUAFFFFABRRRQAUUUUAFFFFABRRRQAUUUUAFFFFABRR&#10;RQAUUUUAFfN+if8AKWjxD/2bro//AKftUr6Qr5v0T/lLR4h/7N10f/0/apQB9IUUUUAFFFFABRRR&#10;QAUUUUAFFFFABRRRQAUUUUAFFFFABRRRQAUUUUAFFFFABRRRQAUUUUAFFFFABRRRQAUUUUAFFFFA&#10;BRRRQAUUUUAFFFFAHzL+21/ydp+yD/2XLWf/AFA/E9fTVfMv7bX/ACdp+yD/ANly1n/1A/E9fTVA&#10;BRRRQAUUUUAFFFFABRRRQAUUUUAFFFFABRRRQAUUUUAFFFFABRRRQAUUUUAFFFFABRRRQAUUUUAF&#10;FFFABRRRQAUUUUAFFFFABRRRQAUUUUAFFFFABRRRQAUyckLkDvT6ZMQAAR1OKAP5Mv2PZf8AhK/+&#10;DrBdR27vtX7V3ia759tSv5c/pmv6z1OVzX8kX/BLS4fVf+Dm3w5fXo8uSb48+JpXWQYw5Ootg++e&#10;K/rcjACYAoAdRRRQAUUUUAFFFFABRRRQAUUUUAFFFFABRRRQAUUUUAFFFFABRRRQAUUUUAFFFFAB&#10;RRRQAUUUUAFFFFABRRRQAUUUUAFFFFABRRXzJ/wVN/4KjfAH/glj+zdffGv4x3y3OsXSyW3grwjD&#10;cKt1r+oBciKMclIlyrSzEbYlIz8zxo4B4p/wX9/4LReDf+CVX7Os3hjwLqNvf/Gbxvp80PgXR8LI&#10;umRkFG1a6U9IojkRoQfNlAXG1ZGT8af+DcD/AIJC+If+CnP7UGoftn/ta6bc618L/Ceuve6pJrf7&#10;/wD4TPX2cTG1l8zPnQqz+dcsc7iyR4PmOU8f/Y1/ZW/bD/4ORf8AgphrXjn4peI7tbC+v01X4l+M&#10;IY8Wvh3S92yKytFfKhyoENvD8x+VpGyqSuP6yP2d/wBn/wCFH7K/wU8Ofs9/A7wfa6D4T8K6aljo&#10;ul2aYWONeS7HrJK7lpJJGy0kju7EsxJAOus7NLGIW8AVY0ULHGq42gdvpjFTUUUAFFFFABRRRQAU&#10;UUUAFFFFABRRRQAUUUUAFFFFABRRRQAUUUUAFFFFABRRRQAUUUUAFFFFABRRRQAUUUUAFFFFABRR&#10;RQAUUUUAFFFFABRRRQAV836J/wApaPEP/Zuuj/8Ap+1SvpCvm/RP+UtHiH/s3XR//T9qlAH0hRRR&#10;QAUUUUAFFFFABRRRQAUUUUAFFFFABRRRQAUUUUAFFFFABRRRQAUUUUAFFFFABRRRQAUUUUAFFFFA&#10;BRRRQAUUUUAFFFFABRRRQAUUUUAfMv7bX/J2n7IP/ZctZ/8AUD8T19NV8y/ttf8AJ2n7IP8A2XLW&#10;f/UD8T19NUAFFFFABRRRQAUUUUAFFFFABRRRQAUUUUAFFFFABRRRQAUUUUAFFFFABRRRQAUUUUAF&#10;FFFABRRRQAUUUUAFFFFABRRRQAUUUUAFFFFABRRRQAUUUUAFFFFABTZULjGKdRQB/I/b6zB+yd/w&#10;dLzarcKtnY2P7XNwkhk4WCw1DWnQtz2W3uic+gr+t6HPljNfypf8HYfwJ1r9m/8A4LF3fxy8O2cl&#10;nb/ELw7pPifS7yGPEa31sgspgD03h7OOVh6zgn71f0z/ALHvx/0r9qn9lT4cftJaOtvHF468E6Zr&#10;jW9rMJEtpbm2SWSDd3McjNGe4ZCDyDQB6RRRRQAUUUUAFFFFABRRRQAUUUUAFFFFABRRRQAUUUUA&#10;FFFFAHi3/BQ79r7/AIYL/Yz8e/tdf8Kn1fxsvgfS472Tw3os3lTXSNcRRM5k2v5UUayGWWTa2yKN&#10;2wduK+Of2TP+DrP/AIJPfH3wZoLfFj4pal8L/GGrXsdjd+FvEmh3l1FbXDELvF/awPbfZyx4llaI&#10;gZLogBx+kPiTw9oXivQbzw14m0W11LT9QtZLa/0++t1mhuYHUq8TowKujKSpUgggkEGvytn/AODP&#10;r/gl5c/Hlfi4us/Ea28PtqH26b4cw+ILc6bu3bhbLKbf7StuOflMxc5wJFHBAP1ejlSUZQ9s06o7&#10;aNo1ZSm3ngVJQAUUUUAFFFFABRRRQAUUUUAFFFFABRRRQAUUZrw39vz/AIKE/s1f8E4fgPefH39p&#10;Lx1HpunxLJHpelW+2TUNZuwhZLS0gJBklYjGThEGXkZEUsACP/goN/wUH/Z4/wCCcH7N+rftIftC&#10;eJ/stjZbodI0a3dft2uX21jHZ2qEjfIxGST8qKGdyqqSP5c9X1P9v3/g5i/4KTx2kUY+13277Pb7&#10;3bSPAmgRygM3rsUyJubHmXEzgDBYKF+Mfxf/AOCh3/By/wD8FDdP8M+EtC865nLx+GfDJuHXRfBW&#10;jl18yeeUKcKPlaa4KGWd9qohPkwj+l3/AIJT/wDBKv8AZ9/4JS/s8Q/Bn4PWi6lrWpeVc+NvHF1a&#10;rHeeILxVIDtgkxwR7nEUAYrErscs8kjuAdR/wTp/4J3/ALP3/BNH9m3Sf2dfgB4dWOGDbceIdenQ&#10;fbNe1AqBJe3Dd2bGFUHbGgVFAVQK98pFUINq0tABRRRQAUUUUAFFFFABRRRQAUUUUAFFFFABRRRQ&#10;AUUUUAFFFFABRRRQAUUUUAFFFFABRRRQAUUUUAFFFFABRRRQAUUUUAFFFFABRRRQAUUUUAFFFFAB&#10;Xzfon/KWjxD/ANm66P8A+n7VK+kK+b9E/wCUtHiH/s3XR/8A0/apQB9IUUUUAFFFFABRRRQAUUUU&#10;AFFFFABRRRQAUUUUAFFFFABRRRQAUUUUAFFFFABRRRQAUUUUAFFFFABRRRQAUUUUAFFFFABRRRQA&#10;UUUUAFFFFAHzL+21/wAnafsg/wDZctZ/9QPxPX01XzL+21/ydp+yD/2XLWf/AFA/E9fTVABRRRQA&#10;UUUUAFFFFABRRRQAUUUUAFFFFABRRRQAUUUUAFFFFABRRRQAUUUUAFFFFABRRRQAUUUUAFFFFABR&#10;RRQAUUUUAFFFFABRRRQAUUUUAFFFFABRRRQAUUUUAfjR/wAHmX7H938Wf2J/BP7XHhzR7y41D4Ue&#10;KpLTWXtwPLh0fVBHE80nclbqCxRcdBcP2yRp/wDBnZ+21oHxi/YN1L9jfVdRt4fEXwh164ksbPzT&#10;5tzo2oTyXUc3zfeKXT3cbbRhVMOcFwD+qX7RHwN+Hn7TPwN8V/s+/FjR1v8Aw34x0O40rWLUqMmG&#10;ZCpZT/C6khlYcqyqRyBX8mH7Hnxo+MX/AAb0/wDBZibQvi5aagbHwjr9x4Z8f2tvG8I1rw/cspS9&#10;jjyxZDGbe/hTPzGONSRuagD+wEHPIorJ8DeLfDfj7wfpvjrwbrNvqWj61YQ32lalZyB4by2ljWSK&#10;ZGHDIyMpB7gitagAorlvjR8avhZ+zx8NdT+MPxs+IGj+FvC+ixpJq2va/qCWtraq0ixpukfjczui&#10;KvVmZVHJAqz8MPip8PvjR4F0r4n/AAp8Y6X4i8Oa5aC60fXNFvkubW8hPR45EJVh16E4IIPNAHQU&#10;UUUAFFFFABRRRQAUUUUAFFFFABRRRQAUUUUAFFFFABRRRQAUUUUAFFFFABRRRQAUUUUAFFFFABRn&#10;HWivH/27P21vg7/wT8/Zh8VftS/HO9ePRPDdnuis7dh9o1O7f5YLOAHrJLIVQE4VclmIVWYAHmn/&#10;AAVi/wCCtP7O/wDwSd+AbfFL4s3Uer+JNWWSDwT4EsrxVvtcugO3XyraPIMtww2oCqgPI8cb/wA0&#10;ukaD/wAFOf8Ag5j/AG9bi/kkl1CaObdc3L+ZD4d8BaS8nCL18teOFAae4dGY72DsE8EeEf23/wDg&#10;5b/4KizTaxqnk3msS/aNYvBGz6d4J8ORS7QkaEglIxIERM7pp5SzMDI71/U/+wr+wR+zd/wTq+AW&#10;l/s7/szeCo9L0mxjV9Q1CYB77WbvaA95eTADzZnwCTgIowiKiKiKAcF/wSt/4JQfs1/8EpvgQPhR&#10;8FNMOoa7qmy48ZeONRgUahrt0q4BbqIIEywit0OyMEk7pHkkk+o1UIu1RxSgBRtAooAKKKKACiii&#10;gAooooAKKKKACiiigAooooAKKKKACiiigAooooAKKKKACiiigAooooAKKKKACiiigAooooAKKKKA&#10;CiiigAooooAKKKKACiiigAooooAKKKKACvm/RP8AlLR4h/7N10f/ANP2qV9IV836J/ylo8Q/9m66&#10;P/6ftUoA+kKKKKACiiigAooooAKKKKACiiigAooooAKKKKACiiigAooooAKKKKACiiigAooooAKK&#10;KKACiiigAooooAKKKKACiiigAooooAKKKKACiiigD5l/ba/5O0/ZB/7LlrP/AKgfievpqvmX9tr/&#10;AJO0/ZB/7LlrP/qB+J6+mqACiiigAooooAKKKKACiiigAooooAKKKKACiiigAooooAKKKKACiiig&#10;AooooAKKKKACiiigAooooAKKKKACiiigAooooAKKKKACiiigAooooAKKKKACiiigAooooAK/GP8A&#10;4O4P+CUU37R3wKtf+Cg3wT8KPceNPhnY+R43t7OEmTUPDYLMZ9qKS72juZCTjEEk7Fj5SLX7OVS8&#10;Q6Do/ibRLzQNe0a01Czvrd4LuxvoVkhuI2Xa0bqwIZWBIIIIIOKAPxE/4NCf+CrQ+Jfw6uv+CZHx&#10;q1zOveELeTUfhddXMw3X+kli9zp4+UZe2djMmWYtDKwCqtv837kV/Ix/wVe/Y3+Nf/BA3/gqrpPx&#10;R/Z2u7rS/D/9sjxf8HdckiaSJIRL+902QkBJTAxMEkW5i9vLGz4E+K/p1/4J1/tyfC//AIKI/sie&#10;EP2sPhfOsdt4i09V1XSPtHmS6PqMfy3NlLwPmjkzhiBvRo5ANrrQBpft7/sd/Dv9vv8AZG8b/slf&#10;FFmi0vxhpBgS8TdusruN1mtbpdrLuMVxHFJtJ2ts2sCrEH8XP+DMD9rjxzpXxK+Ln/BPLx1r8klj&#10;Y6d/wlXhvTZ8H7DcQ3CWeoKjHnD+bZts6AxOwALMT+/9xjAJYj6fSv59f+Dfv/gnz+2T8F/+C8/x&#10;W+LXxL/Z38WeDvCGhxeKIZtX1fRprewvPtV8Baw21w6iO6Vl/eq0TONsYJxlcgH9B1FFFABRRRQA&#10;UUUUAFFFFABRRRQAUUUUAFFFFABRRRQAUUUUAFFFFABRRRQAUUUUAFFFFABRRRQA2R/LQuR05r+W&#10;H/g5a/4KmeKP+CmH7a1n+xj+zY11rXw++HuvjSdBtNFV7hvFPiORhBNdRpGm6QK7G1gVd4YCSRCf&#10;tAUfq9/wc/f8FaZf+Cf37Ij/AAB+D3ib7P8AFP4t2c9hpslvLibRNGxsu9QHB2u277PEcqwd3kRs&#10;wEV8Nf8ABof/AMElh498cTf8FPfjv4UaTR/D11NYfCixv7U7LzUFHl3OqgOm10hy0MTgn98Jjw8C&#10;kgH6p/8ABDP/AIJUeFv+CWH7GGnfDy/02xl+I/igQ6p8TNct1VmnvtvyWaSbQzQWqs0aDoWaaQBT&#10;KQPtSkREjXZGoVR0A7UtABRRRQAUUUUAFFFFABRRRQAUUUUAFFFFABRRRQAUUUUAFFFFABRRRQAU&#10;UUUAFFFFABRRRQAUUUUAFFFFABRRRQAUUUUAFFFFABRRRQAUUUUAFFFFABRRRQAUUUUAFfN+if8A&#10;KWjxD/2bro//AKftUr6Qr5v0T/lLR4h/7N10f/0/apQB9IUUUUAFFFFABRRRQAUUUUAFFFFABRRR&#10;QAUUUUAFFFFABRRRQAUUUUAFFFFABRRRQAUUUUAFFFFABRRRQAUUUUAFFFFABRRRQAUUUUAFFFFA&#10;HzL+21/ydp+yD/2XLWf/AFA/E9fTVfMv7bX/ACdp+yD/ANly1n/1A/E9fTVABRRRQAUUUUAFFFFA&#10;BRRRQAUUUUAFFFFABRRRQAUUUUAFFFFABRRRQAUUUUAFFFFABRRRQAUUUUAFFFFABRRRQAUUUUAF&#10;FFFABRRRQAUUUUAFFFFABRRRQAUUUUAFFFFAHyD/AMFqf+CXHg//AIKs/sb6p8FblrXT/GWiu2q/&#10;DvxFcLgWGpKhAjlcAsLaZf3coAOAVcKzRrj+e3/giL/wVA+LX/BEz9uPWv2fv2nrTUtL+H+ta42j&#10;fFDw1eQ7pNB1CJ/Lj1SNRk7ojlZAmRLCxIEjJFt/rQI3DFfjV/wdGf8ABDeX9q/wDcf8FAP2VvCK&#10;zfErwjppbxxodnbky+J9JhXiaNV+/eW6jhcbpYQyglookcA/Yfw/4h8N+M9CsvE/hbW7PVNN1Gzi&#10;u9P1CxuFmhuYJFDxyxupKujKQysCQQQRVxYo1OQPfrX88f8Awatf8Fz38D6ppP8AwTB/aw8XqNJ1&#10;C48n4QeI9TuABZXDtn+xpHcj93IxP2fJyJD5IyHiVf6HEkDgcjO3OKAHUUUUAFFFFABRRRQAUUUU&#10;AFFFFABRRRQAUUUUAFFFFABRRRQAUUUUAFFFFABRRRQAUUUUAFZ/ivxHo/g/w3feLPEWqR2On6ZZ&#10;y3d/eTMAkMMaF3diegVQWJ7YrQr88f8Ag6E/azH7L3/BInx1o+kam1vrnxNurbwZpPlyhWMd0Wkv&#10;MjOSpsoLqM47yrng0AfgP8TPFXxi/wCDiL/gtmtloa3Nra/ELxaunaDHMoVvD3hWzVj5hUs6h47O&#10;OS4dQdr3Dvt/1gFf1r/Af4I/DT9nP4PeGfgf8IPDMOj+G/Cejw6bounwDAigiXaM4+85+8znLOxL&#10;MSSTX4af8GTn7IthJYfF79uTxBZu07TQ+B/DcxHyBAIr7UOo5JJ08AjGMP1zx+/KqEXaKAFooooA&#10;KKKKACiiigAooooAKKKKACiiigAooooAKKKKACiiigAooooAKKKKACiiigAooooAKKKKACiiigAo&#10;oooAKKKKACiiigAooooAKKKKACiiigAooooAKKKKACiiigAr5v0T/lLR4h/7N10f/wBP2qV9IV83&#10;6J/ylo8Q/wDZuuj/APp+1SgD6QooooAKKKKACiiigAooooAKKKKACiiigAooooAKKKKACiiigAoo&#10;ooAKKKKACiiigAooooAKKKKACiiigAooooAKKKKACiiigAooooAKKKKAPmX9tr/k7T9kH/suWs/+&#10;oH4nr6ar5l/ba/5O0/ZB/wCy5az/AOoH4nr6aoAKKKKACiiigAooooAKKKKACiiigAooooAKKKKA&#10;CiiigAooooAKKKKACiiigAooooAKKKKACiiigAooooAKKKKACiiigAooooAKKKKACiiigAooooAK&#10;KKKACiiigAooooAKZNCJhhjT6KAP5l/+Doz/AIIqr+yF8UZP+ChX7LPhm4tvh94w1hpPGml6dvKe&#10;GNcmcsLhMf6m0uXPyjOyKdvLXassMY/S7/g2v/4LMWX/AAUi/Z2PwR+NviOP/hc3w60+OHWWuLgC&#10;TxJpgxHDqiLgbpAdsVxjdiTY5IEyIv6JfGf4OfDr9oD4Xa78GPi14Ss9c8M+JtNm0/XdIvkJjure&#10;RSrLkcqechlIZSAylWAYfyZ/tn/ssftf/wDBuB/wU70X4ifCTVr59LsdVk1X4X+Lry3Y2fiTS9wW&#10;bT7oRlVdlR/s9zCCrYkSRdiyxMAD+vTOaK+Y/wDglb/wVJ+AH/BVP9myx+NnwduFsdZs/LtfGvg2&#10;4vFlu/D98VJ8tzhTJE+1mimCgSKDwrK6L9OUAFFFFABRRRQAUUUUAFFFFABRQTgZxUYuIzwPy4oA&#10;kooooAKKKKACiiigAooooAKKKKACiiigAoJwM4oY4GcV8k/8FWv+CwP7Ln/BKP4UR+NPjJfXGs+K&#10;NWhceE/AOjzL9v1Vxx5pJyLe3ViqvcOCBnaqu5VGANj/AIKh/wDBV/8AZk/4JQ/BC3+Lnx/urq/1&#10;DWLh7Xwn4P0VkbUNauFAL+WHIVIYwQ0kzkKgZF+Z5I0f+Zj9rz9sL9vv/g5A/bf8N+CfBvwtaaaN&#10;5LPwH4B0ORpLHw/ZyupuLm4nZVBLbI2mupAi4iQBUCqlVPil8R/+CgH/AAcnf8FG9NttM8MRy6le&#10;QJZ6Rpem28v9keC9ASX5555AGfykaRpJZn3SSySBEB3QxD+o/wD4J7f8E0v2U/8Agmr8H7P4Ufs3&#10;/DXT7GYWMMWu+KZ7VH1bXZ1Ubp7u4xufcw3CMbY4yxCKoOAAL/wTE/YP8Gf8E3/2K/BP7Kfg3VW1&#10;F9DsGn17WHjKtqeqXDma7uMEAhGlchFPKxpGpJK5P0BR04AooAKKKKACiiigAooooAKKKKACiiig&#10;AooooAKKKKACiiigAooooAKKKKACiiigAooooAKKKKACiiigAooooAKKKKACiiigAooooAKKKKAC&#10;iiigAooooAKKKKACiiigAooooAK+b9E/5S0eIf8As3XR/wD0/apX0hXzfon/AClo8Q/9m66P/wCn&#10;7VKAPpCiiigAooooAKKKKACiiigAooooAKKKKACiiigAooooAKKKKACiiigAooooAKKKKACiiigA&#10;ooooAKKKKACiiigAooooAKKKKACiiigAooooA+Zf22v+TtP2Qf8AsuWs/wDqB+J6+mq+Zf22v+Tt&#10;P2Qf+y5az/6gfievpqgAooooAKKKKACiiigAooooAKKKKACiiigAooooAKKKKACiiigAooooAKKK&#10;KACiiigAooooAKKKKACiiigAooooAKKKKACiiigAooooAKKKKACiiigAooooAKKKKACiiigAoooo&#10;AK8L/wCChv8AwT3/AGe/+ClH7NWsfs2/tAeHvMtb4/aNH1u1jX7ZomoKpWK9t2bo6ZIKn5XRmRgV&#10;Yg+6UEZoA/j3hb/goB/wbMf8FLmklgVdQ00beWcaP468PSSDgHuj7Ae8kEydMoQf6kP+CeP/AAUM&#10;/Z1/4KTfs36X+0Z+z74m861umFvrWh3ki/btDvwoMlncoPuupPDD5ZFKupKsDXLf8FVv+CWf7Pv/&#10;AAVW/Z2ufgx8YtMFjrWnNJd+CfGlrbhrzQb4x7d6Hq8L4USwEhZAinh443X+ZzwB8Rv+Cln/AAbO&#10;/t/X2g6noslncfLHrGiXLPJ4f8c6QHLRzRSYw6/MTHMuJoHZ0YKxljIB/YJRXyn/AMEuP+Cv/wCy&#10;R/wVW+F3/CWfBHxfHp3iuwtw3ij4d6xcIuqaO2dpbaP+Pi3JI23EeUO4Btj7o1+rAyt900AFFFFA&#10;BRRRQAUUUUAI67kKnuMV/OJ/wWL+F3/Bcb/gjb8Xbb9tvwp/wUu8feN/AfiDxlKlgbrXr+W30uWQ&#10;m4jtL7TJTJZCE/vI4ypKsI+Eiyq1/R5VHxD4a8P+LdJuNA8U6Ja6lYXlu8F5Y31us0M8bDDI6MCr&#10;KRwQQQRQB4n/AMExv2pPHX7av7CPwx/ak+JXgv8A4R/XPGXheG91TS1haOJZw7xtLErsWEMuzzow&#10;Sf3cicnrXvVMht4bcbYU2j0p9ABRRRQAUUUUAFFFFABRRRQAUUVhfEj4k+BfhL4E1b4l/Ejxhp+h&#10;aDoNjJe6xrGp3SxQWdvGpaSR2bgAAH+VAHm37fP7cnwL/wCCeX7MPiP9pv4+66bfSdGh8ux0+Fl+&#10;06vfOG8ixtwxAeWQqe+FVXdiFRmH8sf7P/wa/bC/4OT/APgqVqmseNfEUtvJrl22o+MNeVS9n4R8&#10;PxvtjtoEOMhFKQQxfekkbe7DM0o6L/grh/wUa/aA/wCC+X/BQHw98Df2bvDeqX3g+315tE+EPhFY&#10;BHLeyTMqSanc5wFeVUV2LkJbwR87cSu39Fn/AAR2/wCCVHwo/wCCUn7KFj8GvDP2fVPGGrtFf/EL&#10;xZGp3arqIT7qFlVhbQ5ZIUIGBudh5kkhIB6T+wz+wH+zD/wT0+DNv8D/ANmT4WWeg6XGsb6hfuRN&#10;qGr3CrtNzeXGA08pxkE4VAdkaoiqo9roooAKKKKACiiigAooooAKKKKACiiigAooooAKKKKACiii&#10;gAooooAKKKKACiiigAooooAKKKKACiiigAooooAKKKKACiiigAooooAKKKKACiiigAooooAKKKKA&#10;CiiigAooooAKKKKACvm/RP8AlLR4h/7N10f/ANP2qV9IV836J/ylo8Q/9m66P/6ftUoA+kKKKKAC&#10;iiigAooooAKKKKACiiigAooooAKKKKACiiigAooooAKKKKACiiigAooooAKKKKACiiigAooooAKK&#10;KKACiiigAooooAKKKKACiiigD5l/ba/5O0/ZB/7LlrP/AKgfievpqvmX9tr/AJO0/ZB/7LlrP/qB&#10;+J6+mqACiiigAooooAKKKKACiiigAooooAKKKKACiiigAooooAKKKKACiiigAooooAKKKKACiiig&#10;AooooAKKKKACiiigAooooAKKKKACiiigAooooAKKKKACiiigAooooAKKKKACiiigAooooACMjFeH&#10;/t3f8E7/ANlT/go58F7j4I/tUfDmHWrALJJo+qW+IdQ0W5KkC5tJwN0cg4JUho32hZEdcqfcKKAP&#10;5Mf+CgH/AARM/wCCk3/BEf4vf8NP/s5eItf1rwToN19s0D4r+CPMiu9GjxjZqUMZLW3DbWY7reVS&#10;AW+Zoh9PfsB/8Hmfxg8CpY+CP+ChvwNtvGlnBHDbyeOvA/l2OqBVB8ya4snItrmRsA/untVXacK2&#10;Rj+iy4t47lPLlAZSCGVhwRXwn+3T/wAG4n/BLb9uqS98TeIPgovgPxdePJLJ4u+HLR6bPNM5LNJP&#10;AEa2uGZzuZ3iMh5w65zQB6h+xX/wWQ/4Jz/t/i0079m39pzw/f69eK2zwfq8x07WQyKC4Fpc7JJQ&#10;oPLxB0xnDHBr6eR9yBiK/mK/bM/4M6f2+fgfd3nin9kL4l+Hfi5otpCstrp8j/2JrbSZ+ZFgmd7Z&#10;go5DfaVZscIDgHwn4df8FXv+C83/AAR98VW/wv8Aib4v8eaba6eogh8E/GbRpr+yeFOEWB7nEqRA&#10;fdNtMilQMZGKAP67cj1or8J/2P8A/g9a+EniEx+H/wBuX9lLVvDc3kRr/wAJL8O75dQtpZ8/Oz2d&#10;yYpLeMDBG2adu2D1r9R/2Yf+CvX/AATX/bDhjHwC/bH8D6reTKrJo17rA0/UeR0+x3ginODwSEIz&#10;3oA+kaKjguoLlVeCVXVl3KytkEeuakoAKKKKACiiigAooooAKKKKACikd9gziuR+IHx/+B3wmt5L&#10;v4qfGHwr4ZhiXdJL4g8QW1mqL6kzOuKAOvoyPWvif9or/g4d/wCCQH7OOkX93r37aXhfxNeWtuzw&#10;6T8P521ye6kHSJHtA8CsT08yVFHdlHNfld+3z/web/ErxiLvwN/wTn+By+FLGRdq+OfiBHFc6kRs&#10;OTDYRM9vAwbBDySXAIHKL2AP3q/aT/al/Z8/ZB+GN18ZP2lfi9oPgzw3ZkrJqWu3ywrLJsZhDCv3&#10;55mCnbFGrSORhVJr+Zf/AILn/wDBej4l/wDBWz4gaf8Asm/sk+G9d0/4UprUUNhpNrbM+qeOdQMg&#10;WCSaFAWEYkKiC1AZt5Ej7pPLjh8y+Bf/AAS//wCC2H/Bcnx/D8bvHi+JdU029QrF8Tvi5qk9ppaw&#10;gk+XaBkZ5IgxYBLWFo1bIOzt+9X/AASM/wCDdX9kf/glv9n+KU+pSfET4rNb7JPHGtWCxw6buyHX&#10;T7XLC3yh2mRmklb5vmVHMVAHB/8ABvB/wQY0P/gmr8Po/wBo/wDaJ0mG9+OXinTvLuo/MSWHwnYy&#10;AFrCErlWuG+Xz5lLD5VjjOwSNN+oqrtXbmkRSiBSadQAUUUUAFFFFABRRRQAUUUUAFFFFABRRRQA&#10;UUUUAFFFFABRRRQAUUUUAFFFFABRRRQAUUUUAFFFFABRRRQAUUUUAFFFFABRRRQAUUUUAFFFFABR&#10;RRQAUUUUAFFFFABRRRQAUUUUAFFFFABXzfon/KWjxD/2bro//p+1SvpCvm/RP+UtHiH/ALN10f8A&#10;9P2qUAfSFFFFABRRRQAUUUUAFFFFABRRRQAUUUUAFFFFABRRRQAUUUUAFFFFABRRRQAUUUUAFFFF&#10;ABRRRQAUUUUAFFFFABRRRQAUUUUAFFFFABRRRQB8y/ttf8nafsg/9ly1n/1A/E9fTVfI3/BS34i6&#10;F8I/jz+yj8RvEul+ILyw0z436q1zbeF/Ct/rd8+/wT4kiXyrLT4ZrmbDSLny422rudsKrMO1/wCH&#10;mH7PiDa3wv8A2gM/9mp+P/8A5SUAfQlFfPf/AA8y/Z6/6Jd+0D/4in4//wDlJR/w8y/Z6/6Jd+0D&#10;/wCIp+P/AP5SUAfQlFfPf/DzL9nr/ol37QP/AIin4/8A/lJR/wAPMv2ev+iXftA/+Ip+P/8A5SUA&#10;fQlFfPf/AA8y/Z6/6Jd+0D/4in4//wDlJR/w8y/Z6/6Jd+0D/wCIp+P/AP5SUAfQlFfPf/DzL9nr&#10;/ol37QP/AIin4/8A/lJR/wAPMv2ev+iXftA/+Ip+P/8A5SUAfQlFfPf/AA8y/Z6/6Jd+0D/4in4/&#10;/wDlJR/w8y/Z6/6Jd+0D/wCIp+P/AP5SUAfQlFfPf/DzL9nr/ol37QP/AIin4/8A/lJR/wAPMv2e&#10;v+iXftA/+Ip+P/8A5SUAfQlFfPf/AA8y/Z6/6Jd+0D/4in4//wDlJR/w8y/Z6/6Jd+0D/wCIp+P/&#10;AP5SUAfQlFfPf/DzL9nr/ol37QP/AIin4/8A/lJR/wAPMv2ev+iXftA/+Ip+P/8A5SUAfQlFfPf/&#10;AA8y/Z6/6Jd+0D/4in4//wDlJR/w8y/Z6/6Jd+0D/wCIp+P/AP5SUAfQlFfPf/DzL9nr/ol37QP/&#10;AIin4/8A/lJR/wAPMv2ev+iXftA/+Ip+P/8A5SUAfQlFfPf/AA8y/Z6/6Jd+0D/4in4//wDlJR/w&#10;8y/Z6/6Jd+0D/wCIp+P/AP5SUAfQlFfPf/DzL9nr/ol37QP/AIin4/8A/lJR/wAPMv2ev+iXftA/&#10;+Ip+P/8A5SUAfQlFfPf/AA8y/Z6/6Jd+0D/4in4//wDlJR/w8y/Z6/6Jd+0D/wCIp+P/AP5SUAfQ&#10;lFfPf/DzL9nr/ol37QP/AIin4/8A/lJR/wAPMv2ev+iXftA/+Ip+P/8A5SUAfQlFfPf/AA8y/Z6/&#10;6Jd+0D/4in4//wDlJR/w8y/Z6/6Jd+0D/wCIp+P/AP5SUAfQlFfPf/DzL9nr/ol37QP/AIin4/8A&#10;/lJR/wAPMv2ev+iXftA/+Ip+P/8A5SUAfQlFfPf/AA8y/Z6/6Jd+0D/4in4//wDlJR/w8y/Z6/6J&#10;d+0D/wCIp+P/AP5SUAfQlFfPf/DzL9nr/ol37QP/AIin4/8A/lJR/wAPMv2ev+iXftA/+Ip+P/8A&#10;5SUAfQlFfPf/AA8y/Z6/6Jd+0D/4in4//wDlJR/w8y/Z6/6Jd+0D/wCIp+P/AP5SUAfQlFfPf/Dz&#10;L9nr/ol37QP/AIin4/8A/lJR/wAPMv2ev+iXftA/+Ip+P/8A5SUAfQlFfPf/AA8y/Z6/6Jd+0D/4&#10;in4//wDlJR/w8y/Z6/6Jd+0D/wCIp+P/AP5SUAfQlFfPf/DzL9nr/ol37QP/AIin4/8A/lJR/wAP&#10;Mv2ev+iXftA/+Ip+P/8A5SUAfQlFfPf/AA8y/Z6/6Jd+0D/4in4//wDlJR/w8y/Z6/6Jd+0D/wCI&#10;p+P/AP5SUAfQlFfPf/DzL9nr/ol37QP/AIin4/8A/lJR/wAPMv2ev+iXftA/+Ip+P/8A5SUAfQlF&#10;fPf/AA8y/Z6/6Jd+0D/4in4//wDlJR/w8y/Z6/6Jd+0D/wCIp+P/AP5SUAfQlFfPf/DzL9nr/ol3&#10;7QP/AIin4/8A/lJR/wAPMv2ev+iXftA/+Ip+P/8A5SUAfQlFfPf/AA8y/Z6/6Jd+0D/4in4//wDl&#10;JR/w8y/Z6/6Jd+0D/wCIp+P/AP5SUAfQlFfPf/DzL9nr/ol37QP/AIin4/8A/lJR/wAPMv2ev+iX&#10;ftA/+Ip+P/8A5SUAfQZVWGGUHPtWB8S/hX8MvjN4Nuvh58XPhzoPirQbzb9r0PxJpEN9Zz4ORvhm&#10;VkbB5GQcV43/AMPMv2ev+iXftA/+Ip+P/wD5SUf8PMv2ev8Aol37QP8A4in4/wD/AJSUAfJf7Y3/&#10;AAae/wDBLH9ppr7xF8LfB+q/B/xFeXDTm+8C3hNg0jfwtp9xvgSMdQluIACBggcV+Zv7S3/Bl/8A&#10;t4/Dhb7U/wBmz49eAviNZQqTZ6fqDT6Jqd30+UJIstsrD/auVBA6g8V+83/DzL9nr/ol37QP/iKf&#10;j/8A+UlB/wCCmP7PJ6/C39oD/wART8f/APykoA/mP1H9iL/g5M/4J8afB4K8E+AP2kvDGlIfOgtf&#10;hT4j1DUNPi5PLf2LPNFGfVXwTxkdK1j/AMHBf/Bwn+yrHb+Efil8dfFum+T8sVn8RvhnYfaHwOjS&#10;3Vks7/i5Pev6WB/wUt/Z2ByPhZ+0APp+yn4//wDlJUOp/wDBRr9mXWrKTTNY+Dvx6ureZds1vc/s&#10;nePpEkHoVOiEH8aAPwL8Cf8AB55/wU98LaXDpfjP4NfB3xG8aDdqFxoOo21xLx1byb8R5/3UH0rv&#10;NF/4Pcf2tIFU+I/2Kfh3ddn+w65f25P03GTH61+sXi3xZ/wSD8f3L3njv/gmj4j1qaTmSTV/2CfF&#10;dyze5Mnh05rz3xR8A/8AggX4v3f2r/wSX8SRbuv9mfsO+NbLH0+z6EmPwoA+E9B/4PjfFUIVPFf/&#10;AATbsbn+82n/ABWe3/HD6ZJ+Wa7bSv8Ag+A+DM9m0uu/8E/fFNvcKvyQ2fj63mjZvQs1ohA/4Cfp&#10;Xu+rf8E8/wDg3L1mZpbz/glv8YFL/e+y/s5fFW3H4CPT1x+FYV1/wSw/4Nr7ucTyf8Eyfj4uDn9z&#10;8F/jEg+mBagYoA8A8R/8HxsQkZPB/wDwTYZh/DNqfxax/wCQ00w/+hVwmuf8Huf7TNzK3/CK/sN+&#10;B7PP3RqXiq8udv8A3ykX9K+zNM/4Jsf8G4GkYNr/AMEv/jU2Dx9o+APxam/9GWLV3PhL9lz/AIN+&#10;vBZU6T/wSg8aT7fu/wBrfsZ+PtQ/P7VosmfxoA/MDxj/AMHpn/BSfVrOaz8Jfs+/BvRZJVwlzNpO&#10;qXUkXuu6/VM/7yke1eM3X/BxL/wcC/tUS3Pgn4V/G/xDdSXeQ2m/Dj4a2JukHokkFm9wnHdXz71+&#10;93hXU/8Agjb4GuI7zwV/wS+1zSJof9VNpv7AniqBk9wU8OAg165on/BRD9lvw1p0ekeHfgn8dtPt&#10;IVxFa2X7JXj2KNB6BV0MAflQB/NL4c/ZZ/4Oc/21RdeHb3Qf2ptYsrsE3MXjzxVqmlWEynsDqlxD&#10;A4/2VJAHaup+D3/BpD/wWR+KmqtH468D+B/AEbMWa98YeOoJg7demmi7fOfVRz3HWv6O/wDh5f8A&#10;s74x/wAKt/aB/wDEU/iB/wDKSlH/AAUv/Z4HI+Fv7QH/AIin4/8A/lJQB+MnwI/4Mhvi3e6iLn9p&#10;z9uLw5pdrGyk2XgXw3cX8k47jzrtrcRfXy5PpX6T/sR/8G2n/BLP9iHUbLxloXwS/wCE+8WWMeIv&#10;E3xKuF1N1fcH8xLUotnC6sBskSASIBw+SSfdf+HmX7PX/RLv2gf/ABFPx/8A/KSj/h5l+z1/0S79&#10;oH/xFPx//wDKSgD6DKqeqj8qWvnv/h5l+z1/0S79oH/xFPx//wDKSj/h5l+z1/0S79oH/wART8f/&#10;APykoA+hKK+e/wDh5l+z1/0S79oH/wART8f/APyko/4eZfs9f9Eu/aB/8RT8f/8AykoA+hKK+e/+&#10;HmX7PX/RLv2gf/EU/H//AMpKP+HmX7PX/RLv2gf/ABFPx/8A/KSgD6Eor57/AOHmX7PX/RLv2gf/&#10;ABFPx/8A/KSj/h5l+z1/0S79oH/xFPx//wDKSgD6Eor57/4eZfs9f9Eu/aB/8RT8f/8Ayko/4eZf&#10;s9f9Eu/aB/8AEU/H/wD8pKAPoSivnv8A4eZfs9f9Eu/aB/8AEU/H/wD8pKP+HmX7PX/RLv2gf/EU&#10;/H//AMpKAPoSivnv/h5l+z1/0S79oH/xFPx//wDKSj/h5l+z1/0S79oH/wART8f/APykoA+hKK+e&#10;/wDh5l+z1/0S79oH/wART8f/APyko/4eZfs9f9Eu/aB/8RT8f/8AykoA+hKK+e/+HmX7PX/RLv2g&#10;f/EU/H//AMpKP+HmX7PX/RLv2gf/ABFPx/8A/KSgD6Eor57/AOHmX7PX/RLv2gf/ABFPx/8A/KSj&#10;/h5l+z1/0S79oH/xFPx//wDKSgD6Eor57/4eZfs9f9Eu/aB/8RT8f/8Ayko/4eZfs9f9Eu/aB/8A&#10;EU/H/wD8pKAPoSivnv8A4eZfs9f9Eu/aB/8AEU/H/wD8pKP+HmX7PX/RLv2gf/EU/H//AMpKAPoS&#10;ivnv/h5l+z1/0S79oH/xFPx//wDKSj/h5l+z1/0S79oH/wART8f/APykoA+hKK+e/wDh5l+z1/0S&#10;79oH/wART8f/APyko/4eZfs9f9Eu/aB/8RT8f/8AykoA+hKK+e/+HmX7PX/RLv2gf/EU/H//AMpK&#10;P+HmX7PX/RLv2gf/ABFPx/8A/KSgD6Eor57/AOHmX7PX/RLv2gf/ABFPx/8A/KSj/h5l+z1/0S79&#10;oH/xFPx//wDKSgD6Eor57/4eZfs9f9Eu/aB/8RT8f/8Ayko/4eZfs9f9Eu/aB/8AEU/H/wD8pKAP&#10;oSivnv8A4eZfs9f9Eu/aB/8AEU/H/wD8pKP+HmX7PX/RLv2gf/EU/H//AMpKAPoSivnv/h5l+z1/&#10;0S79oH/xFPx//wDKSj/h5l+z1/0S79oH/wART8f/APykoA+hKK+e/wDh5l+z1/0S79oH/wART8f/&#10;APyko/4eZfs9f9Eu/aB/8RT8f/8AykoA+hKK+e/+HmX7PX/RLv2gf/EU/H//AMpKP+HmX7PX/RLv&#10;2gf/ABFPx/8A/KSgD6Eor57/AOHmX7PX/RLv2gf/ABFPx/8A/KSj/h5l+z1/0S79oH/xFPx//wDK&#10;SgD6Eor57/4eZfs9f9Eu/aB/8RT8f/8Ayko/4eZfs9f9Eu/aB/8AEU/H/wD8pKAPoSivnv8A4eZf&#10;s9f9Eu/aB/8AEU/H/wD8pKP+HmX7PX/RLv2gf/EU/H//AMpKAPoSivnv/h5l+z1/0S79oH/xFPx/&#10;/wDKSj/h5l+z1/0S79oH/wART8f/APykoA+hKK+e/wDh5l+z1/0S79oH/wART8f/APyko/4eZfs9&#10;f9Eu/aB/8RT8f/8AykoA+hKK+e/+HmX7PX/RLv2gf/EU/H//AMpKP+HmX7PX/RLv2gf/ABFPx/8A&#10;/KSgD6Eor57/AOHmX7PX/RLv2gf/ABFPx/8A/KSj/h5l+z1/0S79oH/xFPx//wDKSgD6Er5v0T/l&#10;LR4h/wCzddH/APT9qlXP+HmX7PX/AES79oH/AMRT8f8A/wApK4D9nf47eC/2gP8AgqH4q8V+BtC8&#10;Zafa2vwD0e0kh8bfD3WfDdy0g1vUX3Jb6taW0skeHAEqKyEhl3blYAA+w6KKKACiiigAooooAKKK&#10;KACiiigAooooAKKKKACiiigAooooAKKKKACiiigAooooAKKKKACiiigAooooAKKKKACiiigAoooo&#10;AKKKKACiiigD5k/beUSftZ/shK/T/heOs5Hr/wAUJ4nNfTKwoq4xn618z/ttf8nafsg/9ly1n/1A&#10;/E9fTVADfLT+7R5af3adRQA3y0/u0eWn92nUUAN8tP7tHlp/dp1FADfLT+7R5af3adRQA3y0/u0e&#10;Wn92nUUAN8tP7tHlp/dp1FADfLT+7R5af3adRQA3y0/u0eWn92nUUAN8tP7tHlp/dp1FADfLT+7R&#10;5af3adRQA3y0/u0eWn92nUUAN8tP7tHlp/dp1FADfLT+7R5af3adRQA3y0/u0eWn92nUUAN8tP7t&#10;Hlp/dp1FADfLT+7R5af3adRQA3y0/u0eWn92nUUAN8tP7tHlp/dp1FADfLT+7R5af3adRQA3y0/u&#10;0eWn92nUUAN8tP7tHlp/dp1FADfLT+7R5af3adRQA3y0/u0eWn92nUUAN8tP7tHlp/dp1FADfLT+&#10;7R5af3adRQA3y0/u0eWn92nUUAN8tP7tHlp/dp1FADfLT+7R5af3adRQA3y0/u0eWn92nUUAN8tP&#10;7tHlp/dp1FADfLT+7R5af3adRQA3y0/u0eWn92nUUAN8tP7tHlp/dp1FADfLT+7R5af3adRQA3y0&#10;/u0eWn92nUUAN8tP7tHlp/dp1FADfLT+7R5af3adRQA3y0/u0eWn92nUUAN8tP7tHlp/dp1FADfL&#10;T+7R5af3adRQA3y0/u0eWn92nUUAN8tP7tHlp/dp1FADfLT+7R5af3adRQA3y0/u0eWn92nUUAN8&#10;tP7tHlp/dp1FADfLT+7R5af3adRQA3y0/u0eWn92nUUAN8tP7tHlp/dp1FADfLT+7R5af3adRQA3&#10;y0/u0eWn92nUUAN8tP7tHlp/dp1FADfLT+7R5af3adRQA3y0/u0eWn92nUUAN8tP7tHlp/dp1FAD&#10;fLT+7R5af3adRQA3y0/u0eWn92nUUAN8tP7tHlp/dp1FADfLT+7R5af3adRQA3y0/u0eWn92nUUA&#10;N8tP7tHlp/dp1FADfLT+7R5af3adRQA3y0/u0eWn92nUUAN8tP7tHlp/dp1FADfLT+7R5af3adRQ&#10;A3y0/u0eWn92nUUANMUZGClfOGhoo/4K1eInx8zfs66Nk/8Ace1SvpGvm/RP+UtHiH/s3XR//T9q&#10;lAH0hRRRQAUUUUAFFFFABRRRQAUUUUAFFFFABRRRQAUUUUAFFFFABRRRQAUUUUAFFFFABRRRQAUU&#10;UUAFFFFABRRRQAUUUUAFFFFABRRRQAUUUUAfMv7bX/J2n7IP/ZctZ/8AUD8T19NV8y/ttf8AJ2n7&#10;IP8A2XLWf/UD8T19NUAFFFFABRRRQAUUUUAFFFFABRRRQAUUUUAFFFFABRRRQAUUUUAFFFFABRRR&#10;QAUUUUAFFFFABRRRQAUUUUAFFFFABRRRQAUUUUAFFFFABRRRQAUUUUAFFFFABRRRQAUUUUAFFFFA&#10;BRRRQAUUUUAFFFFADXbYu7FfLH7A3/BUzwV+3r+0D+0J+z/4X+E+qeH7z9n3x8fDGqX19qMU0erv&#10;9qv7bz4lVQYhv0+Q7WJ4deetfVLcjkV/MF4X/wCCiPxX/Yj/AGq/2+fhH+z7ew+HfHHxw/aqbwpo&#10;vxJ16ZrXRfB0ba14hWe+uLkBvKmCTgxfKcKk02D9nCOAfuP4M/4Kz+BvjD/wUq1j/gnT+z78GNc8&#10;aHwTp8kvxU+JGnX0Mej+E7oK+yykZgfPnMiiIxowZXMgw3kT+X9bV83/APBL/wD4JwfBP/gmZ+zB&#10;Y/Av4XbdX1a4m+3+NPGl1CBd+I9UKjzLqQksVTORHFuYRpxlmLO/lP7X37KH/BUH9pL47eJ7/Tf+&#10;CoFr8Afg3pjWKeDdM8CeGobjWdTJtUNzcaje3LR/Zytz5qxxwsyPGFLBWALAH3NRX5g/8Egf2y/2&#10;t9A/4KW/Gz/gkr+1X+0xD8bI/h74PsfE/gn4nNpMFndXdlILLzoJxA7LIVbUYlyxZw0MoLspUL5j&#10;qH7XH/BXj9tj/gq3+0l/wS//AGcfjyvgfwf4a17TLj/haX/CO2s0vgXRktG86ztY1hRrq8vp5oij&#10;zz7oktLgx4BzGAfp5+1r+2X+zf8AsL/COb47ftUfEePwp4Tt9Qt7GTVptNurofaJ22xoI7WKWQ5P&#10;cKQACWIAJr0rT7+21Ozjv7OTfDNGrxOOjKRkEfUV+En/AAce/skft4fAP/gk54fHxw/4Ka6n8UvD&#10;Hh/WNP07xJoOq/DOxtLjxBqMuo301vqT3wmkniMNvJb2/kglZPs3mMQ0hA/S39kr4fftbfsY/Cvx&#10;h8a/2/8A/gpZ/wALc8IaX4QTVYfP+E2m+G08NWlpDLPdTF7Bma5BiAzvGR5XHLGgD60pHYINxr8d&#10;/wBkKD/gsR/wXW+HOoftx6P/AMFD9Q/Zl+GOqa/eW3wr8D+B/C8WoXN1Z288kD3N7cvJC7kSRmP7&#10;zK7xyMI4gFD+h/8ABPT9sP8A4KEXf7WHx5/4Iqftj/H3S9Q+K3g3wHcaz8LfjtYeG7bfc2c0cMdt&#10;eT6eQkE8sJvLWbyj95op45Hk2+a4BH8T/wBrn/gqB+3x/wAFOfjB+xZ/wT0+P/gv4O+E/wBn6000&#10;eIvE2ueEo9cuvEepXcW8W5ScFLeEFZo8x7XUwsxZ/MCxdh/wVO/bg/bk+E/xb/Zx/wCCdn7KPiTw&#10;lovxh+On2pNe+IGo6W11Y6BDZQwvdXNvZyhlkLt57p5u7akOwqWkDp8P/wDBL39lP/gpT40/4Kr/&#10;ALZngv4T/wDBVpvBvi/wv4m0RPiF41b4G6NqH/Caysb3y5DZyuI9OCbJBtgJ3ebkkbRW9/wU2/Zw&#10;/b1uf+Dhf9nPwtpn/BRw2uu+Mh4ovfhV4jHwj0p/+Ffad5V5J/Z/2cts1XEOYfPuCH534zQB+v37&#10;EngX9rz4b/BKPwd+2x8ddA+JHjS01OcL4w8P+G10lb2zO0xedbJ+7SYfMD5YCFQuOck+vV+a/wDw&#10;Ug/ba/bO/wCCZP7KXwZ/ZY0v9oLQfil+0l8avHLeFfD/AMSvE3hm30OxiWS7Xfqs1jbB4EW1S6s7&#10;crymXE7hwrRP4r+1v4c/4Kp/8ExPgHq/7eXgL/gtbF8dNQ8HyQX3jL4Y+L/DdhFpusWLzIk/2ZYL&#10;hntzGHD7YthKI5V1ICMAfZf/AAXa/b/+M/8AwTP/AOCferftTfAXQPDepeIrHxLpmnw2viqynuLM&#10;xXExRyUgmhfcB0O/A7g19c+Gr+fVPDtjqdzt8y4tI5ZNowNzKCccnjn1P1Nfk3/wcnfHjwt+1B/w&#10;bv6T+0V4JtbiDSfHN54P17T7e7x5sMV3snWN8HG9Q+1vcGu8/wCC3P8AwUG/bV/Yb8S/sk+G/wBj&#10;K8sbq++JvjhtC1TwrqdvbeR4gkZLGK1s3nmjZ7VGlufmkiaNxn72BwAfptRX4x/8FFtG/wCC4X/B&#10;Lv8AZ+k/4Kk69/wVIt/iJdaBrGlP8QPhDJ4Fhs/DUdtd3Eds1vaMJGkaNJ5ooRJshmdG80usi7W/&#10;XT4KfErSfjN8JPDPxg8PBv7N8WeH7LWdO8xst5F1Ak8ef+AuKAOoooooAKKKKACiiigAooooAKKK&#10;KACiiigAooooAKKKKACiiigAooooAKKKKACiiigAooooAKKKKACiiigAooooAKKKKACiiigAoooo&#10;AKKKKACiiigAooooAKKKKACiiigAooooAKKKKACiiigAooooAK+b9E/5S0eIf+zddH/9P2qV9IV8&#10;36J/ylo8Q/8AZuuj/wDp+1SgD6QooooAKKKKACiiigAooooAKKKKACiiigAooooAKKKKACiiigAo&#10;oooAKKKKACiiigAooooAKKKKACiiigAooooAKKKKACiiigAooooAKKKKAPmX9tr/AJO0/ZB/7Llr&#10;P/qB+J6+mq+Zf22v+TtP2Qf+y5az/wCoH4nr6aoAKKKKACiiigAooooAKKKKACiiigAooooAKKKK&#10;ACiiigAooooAKKKKACiiigAooooAKKKKACiiigAooooAKKKKACiiigAooooAKKKKACiiigAooooA&#10;KKKKACiiigAooooAKKKKACiiigAooooAKKKKAEc4XJ+lfhR/wS0/Ys+Cv/BQX9o7/gqh+yv8etJ8&#10;/RfEXx8P2W+t1T7Rpd4mteJWt723ZgQssT/MM5VhuRgyO6t+60kayoY27+lcj4A/Z9+Bnwn8R+Iv&#10;GHwr+D3hfwzqvjDUPt3i7UvD/h+2srjXLrc7faLySGNWuZd0kh3yFmy7c/McgH5wf8ETP23fjN+z&#10;n8Ztc/4Ibf8ABRHXo4/ih8Nof+LW+KLiRvJ8a+HETMIhkkAMskUKgoOXaJHRgslrKW+b/AXw5/ZR&#10;/wCCnn/BXD9qjwl/wWv+Kr29r8JvFQ0n4PfCzxT46uvDmlxaKJZ1/tGBVuIHkeS3hspmdHAcXhlY&#10;MrxmP9q/FP7OPwA8dfEfQ/jH43+CfhLWfF3hgEeGvFWreG7S41LSQcki1uZIzLbglmJ8tl5JrzX9&#10;p3/glp/wT5/bM8aWPxH/AGnf2U/Cni/xBp2wQa1qFmUupEQ5SOWSJkaeNegjlLqBkY5NAH5Tf8EN&#10;fAH7GXw6/wCDj344eHv+CfGhC1+EMP7P9xF4Tube+vLy0vmi1TQoL2e1urySSS5g+2xXKCUO8bGN&#10;tjFApP0n/wAEkFb/AIft/wDBQ9yvy/254QGcf9Ol5/n3xX6IeB/2cP2fvhl4qt/HPw7+CHhHQ9as&#10;/Dcfh6y1bSPDdrbXNto8cnmpp0cscYdLVZAHEAPlhvm255q34S+B/wAGvAPj3xF8VPA/wn8N6P4m&#10;8XSQv4q8RaXoNvb32stEpWI3U8aCS42KxC+YzbQTjGTQB+eH/B3D4d1bW/8AgjX4nv8ATLJpo9J8&#10;baDd3zL/AMsoTdeSHPt5kyL/AMCr6L+KHjn4K/8ABSH/AIJ4fEr9nv8AZW+Png3xPr3jL4JX2nWd&#10;vpPiS3uWs5NQ0uaG2e5SJ2aFDK20lgMFWHVSK+j/AIk/DD4e/GLwTqnw2+Kvg3TfEXh/WrNrXVtF&#10;1izS4tbuFusckbgqw78jqAeoFeZ/slf8E6f2Jv2E31uX9kj9nbQfA8niRov7cn0tZWkvBGWMaM8r&#10;u2xd7YQEKNxOMmgD4L/4Nt/+Cjn7KHgv/gml4e/ZT+Pvxt8LfDj4hfCHUtV0XxX4W8c65BpFzETq&#10;N1cJKsd0yFlCzeW+M7JInDBflzi/sE+KfDn/AAUF/wCDjz4zft5fA+9bWvhR8NfhdB4J0vxpp8bf&#10;YtY1Z2t9yRSHAnQD7Zh0yrKkLg7JI2f7n/aP/wCCQX/BND9rjxx/ws39of8AY48HeIvETMGuNcez&#10;e1ursjoZ5bZo2uCPWUtwB6V7P8Hfgb8Hf2e/Adl8LvgZ8MtD8I+G9OUix0Pw9psVpaw55LCONQNx&#10;PJY8seSSeaAPzR/4Is/L/wAFu/8AgooGPXxh4d59edSqT/gpIf8Ajpg/YV/7FnxR/wCkV9X6VeDf&#10;gX8F/h3458Q/E7wB8JfDWh+JPF0sUvivXtH0G2tbzWnjDCNrueNFkuSgZgpkZioY4xmjxJ8DPgx4&#10;x+Jeg/GfxZ8JvDOp+L/C8U0XhrxRqGg202o6SkoKyrbXLoZYA6kqwRlDAnOaAPyX/wCDsX4F+FtZ&#10;8Zfsq/tS/HDwRfeIPg34H+I02kfGK1sxdf6Po+o3Gns8jPasssKtHaXEfmKykyPCgIZ1DdRP/wAE&#10;n/8Ag0i0/wCH8PxYuofhVD4fmtRcQ6pN+0RrAjddu8AA6vu34/gxvz8uM8V+qnjbwJ4M+JPhm88F&#10;/ELwrp+uaNqMDQajpGrWaXFrdxH70csUgKSIe6sCDXzH4U/4IV/8EhvBfjz/AIWRoH7APw7GpecZ&#10;VjvNJN1Zo+c5W0nZ7dMHGNsY24G3FAHyT/wc1eBfhB8Nv+Dfmx8CfADSbax8D6TqvhS08IWtjNJJ&#10;DHpqsotwrSEsw8sL8zksc5JJJJz/APg4AI/4at/4Jsr/AHf2jNJDcdP9O0Xiv1O+KfwN+DHxy8B/&#10;8Kt+M/wm8M+LfDJkhkbw/wCJtBtr+xZojmMmCdHjypAKnb8uOMVD49/Z++BnxT1bw3r/AMTfg74X&#10;8RX3g7Ul1Dwjea54ftruXRLtShWezeVGa2kBjTDxlWG0c8CgD4r/AODoiNB/wQt+OARfmP8AwjIX&#10;1P8AxU2lV9Pf8E5Sp/4J8fAkr3+Dfhctj1/sm2r0P4mfCD4WfGnwTffDT4x/DvQ/FnhvU1RdU8O+&#10;JdJgvrG8VJFkRZYJkaOQLIiOu4HDKCOQK1fDnhvw/wCD9Cs/C/hTRbXTdN0+1jtdP0+xt1igtYI1&#10;CxxRooCoiqAqqAAoAAAAxQBeooooAKKKKACiiigAooooAKKKKACiiigAooooAKKKKACiiigAoooo&#10;AKKKKACiiigAooooAKKKKACiiigAooooAKKKKACiiigAooooAKKKKACiiigAooooAKKKKACiiigA&#10;ooooAKKKKACiiigAooooAK+b9E/5S0eIf+zddH/9P2qV9IV836J/ylo8Q/8AZuuj/wDp+1SgD6Qo&#10;oooAKKKKACiiigAooooAKKKKACiiigAooooAKKKKACiiigAooooAKKKKACiiigAooooAKKKKACii&#10;igAooooAKKKKACiiigAooooAKKKKAPmX9tr/AJO0/ZB/7LlrP/qB+J6+mq+RP+CmPjHxL8PvjZ+y&#10;v438HfCzWvG+p6f8bdUe18J+HbqxhvtQ3eC/EcTCJ7+4t7cbFdpTvlX5I2xlsA9KP24/2omGV/4J&#10;H/HIj1/4SjwP/wDNDQB9LUV81f8ADcP7Un/SI345/wDhUeB//mho/wCG4f2pP+kRvxz/APCo8D//&#10;ADQ0AfStFfNX/DcP7Un/AEiN+Of/AIVHgf8A+aGj/huH9qT/AKRG/HP/AMKjwP8A/NDQB9K0V81f&#10;8Nw/tSf9Ijfjn/4VHgf/AOaGj/huH9qT/pEb8c//AAqPA/8A80NAH0rRXzV/w3D+1J/0iN+Of/hU&#10;eB//AJoaP+G4f2pP+kRvxz/8KjwP/wDNDQB9K0V81f8ADcP7Un/SI345/wDhUeB//mho/wCG4f2p&#10;P+kRvxz/APCo8D//ADQ0AfStFfNX/DcP7Un/AEiN+Of/AIVHgf8A+aGj/huH9qT/AKRG/HP/AMKj&#10;wP8A/NDQB9K0V81f8Nw/tSf9Ijfjn/4VHgf/AOaGj/huH9qT/pEb8c//AAqPA/8A80NAH0rRXzV/&#10;w3D+1J/0iN+Of/hUeB//AJoaP+G4f2pP+kRvxz/8KjwP/wDNDQB9K0V81f8ADcP7Un/SI345/wDh&#10;UeB//mho/wCG4f2pP+kRvxz/APCo8D//ADQ0AfStFfNX/DcP7Un/AEiN+Of/AIVHgf8A+aGj/huH&#10;9qT/AKRG/HP/AMKjwP8A/NDQB9K0V81f8Nw/tSf9Ijfjn/4VHgf/AOaGj/huH9qT/pEb8c//AAqP&#10;A/8A80NAH0rRXzV/w3D+1J/0iN+Of/hUeB//AJoaP+G4f2pP+kRvxz/8KjwP/wDNDQB9K0V81f8A&#10;DcP7Un/SI345/wDhUeB//mho/wCG4f2pP+kRvxz/APCo8D//ADQ0AfStFfNX/DcP7Un/AEiN+Of/&#10;AIVHgf8A+aGj/huH9qT/AKRG/HP/AMKjwP8A/NDQB9K0V81f8Nw/tSf9Ijfjn/4VHgf/AOaGj/hu&#10;H9qT/pEb8c//AAqPA/8A80NAH0rRXzV/w3D+1J/0iN+Of/hUeB//AJoaP+G4f2pP+kRvxz/8KjwP&#10;/wDNDQB9K0V81f8ADcP7Un/SI345/wDhUeB//mho/wCG4f2pP+kRvxz/APCo8D//ADQ0AfStFfNX&#10;/DcP7Un/AEiN+Of/AIVHgf8A+aGj/huH9qT/AKRG/HP/AMKjwP8A/NDQB9K0V81f8Nw/tSf9Ijfj&#10;n/4VHgf/AOaGj/huH9qT/pEb8c//AAqPA/8A80NAH0rRXzV/w3D+1J/0iN+Of/hUeB//AJoaP+G4&#10;f2pP+kRvxz/8KjwP/wDNDQB9K0V81f8ADcP7Un/SI345/wDhUeB//mho/wCG4f2pP+kRvxz/APCo&#10;8D//ADQ0AfStFfNX/DcP7Un/AEiN+Of/AIVHgf8A+aGj/huH9qT/AKRG/HP/AMKjwP8A/NDQB9K0&#10;V81f8Nw/tSf9Ijfjn/4VHgf/AOaGj/huH9qT/pEb8c//AAqPA/8A80NAH0rRXzV/w3D+1J/0iN+O&#10;f/hUeB//AJoaP+G4f2pP+kRvxz/8KjwP/wDNDQB9K0V81f8ADcP7Un/SI345/wDhUeB//mho/wCG&#10;4f2pP+kRvxz/APCo8D//ADQ0AfStFfNX/DcP7Un/AEiN+Of/AIVHgf8A+aGj/huH9qT/AKRG/HP/&#10;AMKjwP8A/NDQB9K0V81f8Nw/tSf9Ijfjn/4VHgf/AOaGj/huH9qT/pEb8c//AAqPA/8A80NAH0rR&#10;XzV/w3D+1J/0iN+Of/hUeB//AJoaP+G4f2pP+kRvxz/8KjwP/wDNDQB9K0V81f8ADcP7Un/SI345&#10;/wDhUeB//mho/wCG4f2pP+kRvxz/APCo8D//ADQ0AfStFfNX/DcP7Un/AEiN+Of/AIVHgf8A+aGj&#10;/huH9qT/AKRG/HP/AMKjwP8A/NDQB9K0V81f8Nw/tSf9Ijfjn/4VHgf/AOaGj/huH9qT/pEb8c//&#10;AAqPA/8A80NAH0rRXzV/w3D+1J/0iN+Of/hUeB//AJoaP+G4f2pP+kRvxz/8KjwP/wDNDQB9K0V8&#10;1f8ADcP7Un/SI345/wDhUeB//mho/wCG4f2pP+kRvxz/APCo8D//ADQ0AfStFfNX/DcP7Un/AEiN&#10;+Of/AIVHgf8A+aGj/huH9qT/AKRG/HP/AMKjwP8A/NDQB9K0V81f8Nw/tSf9Ijfjn/4VHgf/AOaG&#10;j/huH9qT/pEb8c//AAqPA/8A80NAH0rRXzV/w3D+1J/0iN+Of/hUeB//AJoaP+G4f2pP+kRvxz/8&#10;KjwP/wDNDQB9K0V81f8ADcP7Un/SI345/wDhUeB//mho/wCG4f2pP+kRvxz/APCo8D//ADQ0AfSt&#10;FfNX/DcP7Un/AEiN+Of/AIVHgf8A+aGj/huH9qT/AKRG/HP/AMKjwP8A/NDQB9K0V81f8Nw/tSf9&#10;Ijfjn/4VHgf/AOaGj/huH9qT/pEb8c//AAqPA/8A80NAH0rRXzV/w3D+1J/0iN+Of/hUeB//AJoa&#10;P+G4f2pP+kRvxz/8KjwP/wDNDQB9K0V81f8ADcP7Un/SI345/wDhUeB//mho/wCG4f2pP+kRvxz/&#10;APCo8D//ADQ0AfStFfNX/DcP7Un/AEiN+Of/AIVHgf8A+aGj/huH9qT/AKRG/HP/AMKjwP8A/NDQ&#10;B9K0V81f8Nw/tSf9Ijfjn/4VHgf/AOaGj/huH9qT/pEb8c//AAqPA/8A80NAH0rRXzV/w3D+1J/0&#10;iN+Of/hUeB//AJoaP+G4f2pP+kRvxz/8KjwP/wDNDQB9K0V81f8ADcP7Un/SI345/wDhUeB//mho&#10;/wCG4f2pP+kRvxz/APCo8D//ADQ0AfStFfNX/DcP7Un/AEiN+Of/AIVHgf8A+aGj/huH9qT/AKRG&#10;/HP/AMKjwP8A/NDQB9K0V81f8Nw/tSf9Ijfjn/4VHgf/AOaGj/huH9qT/pEb8c//AAqPA/8A80NA&#10;H0rRXzV/w3D+1J/0iN+Of/hUeB//AJoaP+G4f2pP+kRvxz/8KjwP/wDNDQB9K0V81f8ADcP7Un/S&#10;I345/wDhUeB//mho/wCG4f2pP+kRvxz/APCo8D//ADQ0AfStFfNX/DcP7Un/AEiN+Of/AIVHgf8A&#10;+aGj/huH9qT/AKRG/HP/AMKjwP8A/NDQB9K0V81f8Nw/tSf9Ijfjn/4VHgf/AOaGj/huH9qT/pEb&#10;8c//AAqPA/8A80NAH0rRXzV/w3D+1J/0iN+Of/hUeB//AJoaP+G4f2pP+kRvxz/8KjwP/wDNDQB9&#10;K0V81f8ADcP7Un/SI345/wDhUeB//mho/wCG4f2pP+kRvxz/APCo8D//ADQ0AfStFfNX/DcP7Un/&#10;AEiN+Of/AIVHgf8A+aGj/huH9qT/AKRG/HP/AMKjwP8A/NDQB9K0V81f8Nw/tSf9Ijfjn/4VHgf/&#10;AOaGj/huH9qT/pEb8c//AAqPA/8A80NAH0rRXzV/w3D+1J/0iN+Of/hUeB//AJoaP+G4f2pP+kRv&#10;xz/8KjwP/wDNDQB9K0V81f8ADcP7Un/SI345/wDhUeB//mho/wCG4f2pP+kRvxz/APCo8D//ADQ0&#10;AfStFfNX/DcP7Un/AEiN+Of/AIVHgf8A+aGj/huH9qT/AKRG/HP/AMKjwP8A/NDQB9K0V81f8Nw/&#10;tSf9Ijfjn/4VHgf/AOaGj/huH9qT/pEb8c//AAqPA/8A80NAH0rRXzV/w3D+1J/0iN+Of/hUeB//&#10;AJoaP+G4f2pP+kRvxz/8KjwP/wDNDQB9K0V81f8ADcP7Un/SI345/wDhUeB//mho/wCG4f2pP+kR&#10;vxz/APCo8D//ADQ0AfStFfNX/DcP7Un/AEiN+Of/AIVHgf8A+aGj/huH9qT/AKRG/HP/AMKjwP8A&#10;/NDQB9K0V81f8Nw/tSf9Ijfjn/4VHgf/AOaGj/huH9qT/pEb8c//AAqPA/8A80NAH0rRXzV/w3D+&#10;1J/0iN+Of/hUeB//AJoaP+G4f2pP+kRvxz/8KjwP/wDNDQB9K0V81f8ADcP7Un/SI345/wDhUeB/&#10;/mho/wCG4f2pP+kRvxz/APCo8D//ADQ0AfStfN+if8paPEP/AGbro/8A6ftUqL/huH9qT/pEb8c/&#10;/Co8D/8AzQ1xn7NPxU8f/F3/AIKc+LPEfxF/Zx8WfDG8t/gPpFtDofjDUNJuLi5jGtag/wBoRtMv&#10;buMRkuUwzq2Ub5cYJAPsiigHPIooAKKKKACiiigAooooAKKKKACiiigAooooAKKKKACiiigAoooo&#10;AKKKKACiiigAooooAKKKKACiiigAooooAKKKKACiiigAooooAKKKKAPmT9tsA/tafsg5H/NctZ/9&#10;QPxPX00qIo2qgA9hXzN+21/ydp+yD/2XLWf/AFA/E9fTVABgelGB6UUUAGB6UYHpRRQAYHpRgelF&#10;FABgelGB6UUUAGB6UYHpRRQAYHpRgelFFABgelGB6UUUAGB6UYHpRRQAYHpRgelFFABgelGB6UUU&#10;AGB6UYHpRRQAYHpRgelFFABgelGB6UUUAGB6UYHpRRQAYHpRgelFFABgelGB6UUUAGB6UYHpRRQA&#10;YHpRgelFFABgelGB6UUUAGB6UYHpRRQAYHpRgelFFABgelGB6UUMwRSzHAHJoAMD0owPSvBbz/gq&#10;h/wTP0zxZqHgTWv+CgHwb0/WtJvprLUtL1P4kabazW9xDIY5YmWWZSHV1ZSOoINdh4a/bM/Y/wDG&#10;e3/hD/2rPhtq277v9m+OdPn3fTZMc0AelYHpRgelZOk+PvAuvhToXjPSr3d937JqEcmf++WNanmx&#10;9d1ADsD0owPSo5ru1t08y4uEjX+87AVl3vxE+H+mNt1Lxzo9uf8AptqUS/zagDYwPSjA9Kp6T4i0&#10;DXoftGha5Z3sf/PSzuVkX81Jq15kYP3xQA7A9KMD0pvmJnGaXcvrQAuB6UYHpSb0/vUiyI33WoAd&#10;gelGB6UUUAGB6UYHpTWkjU4Zx60ebH/fFADsD0owPSm+YmM7qDNEqeY0gC9dx6UAOwPSjA9KwdV+&#10;KXwy0Nimt/EXQrMg4IutWhjx/wB9MK5bxN+2L+yN4Lt2u/GP7U3w50mJPvyal43sIFX6l5RQB6Pg&#10;elGB6V8x+Lf+C0f/AASW8FSNFrX/AAUX+D8jL95dL8c2d8R7f6M8nPtXn+s/8HGX/BFrQnYX37fX&#10;hdguf+PPSdSuc+/7m1agD7cwPSjA9K/PnUv+Do//AIIc6XmMftrSXUi9Vtfhv4hbP0J08D9a5+//&#10;AODsX/gitZvst/j/AOJbv/ag+HmqAf8Aj8K0AfpNgelGB6V+aC/8HaX/AARheQKfjX4sQerfD/UM&#10;fpHn9Kqap/wdz/8ABGzTphDbfETx1fjvLZ+ArlV/8ilD+lAH6dYHpRgelflxL/wd+/8ABHdFyuv/&#10;ABIb6eBW/rLUUn/B4H/wR/UZTVviWx9B4HHP/kegD9TMD0owPSvyrn/4PDv+CRMCM6n4oTED5Uh8&#10;Exhj7fNcgfrWTcf8Hl3/AASigZvL8DfGe4H8Pk+DrAf+hagKAP1qwPSjA9K/JWy/4PMP+CUF037/&#10;AMBfGi3Xv53g+wP4/JqDU7Uf+Dyz/glFYxs8Hgf4y3bfwpbeDrEEjt/rNQWgD9aMD0owPSvxD+Lf&#10;/B7p+yrosWfgT+xT8QPEkn/U2a5Y6Ko/8B/tuf0rxvxp/wAHwHxg1LTXt/hp/wAE+fDul3zcQza5&#10;49uNQjB7fu4rS3Lc/wC2KAP6IMD0ppaNeuK/mhs/+DkL/g42/andrH9m79lu1WSU5jb4c/BXUtUa&#10;NT0Obh7pfxIx9KmX9pz/AIPQvGa/abfwp8WLdZfmWP8A4VJoVltB9msUYfjzQB/SxuQ84/SkaWFA&#10;WdgAOtfzUNr/APwejagjTNa/FpQ33saXoEf6bBivnfxl/wAFBv8Ag5D8PftWw/sSeKP2mfija/Fj&#10;UL21sovBUOpWS3X2i4iSaGPMQ8uMtHIj/eGFYEkCgD+t5rmBGVGPLfd461Jgelfzefs9/sk/8Hh3&#10;iL42+FdW8RfEn4o6LZQ65bS32peMPipYPpltCJAXa5tBdyNPFtzmNYZCw4Cmv6P4PP8AmMx+ny4x&#10;QBJgelGB6UUUAGB6UYHpRRQAYHpRgelFFABgelGB6UUUAGB6UYHpRRQAYHpRgelFFABgelGB6UUU&#10;AGB6UYHpRRQAYHpRgelFFABgelGB6UUUAGB6UYHpRRQAYHpRgelFFABgelGB6UUUAGB6UYHpRRQA&#10;YHpRgelFFABgelGB6UUUAGB6UYHpRRQAYHpRgelFFABgelGB6UUUAGB6UYHpRRQAYHpRgelFFABg&#10;elGB6UUUAGB6UYHpRRQAYHpXzfogH/D2nxE2P+bddH/9P2qV9IV836J/ylo8Q/8AZuuj/wDp+1Sg&#10;D6QooooAKKKKACiiigAooooAKKKKACiiigAooooAKKKKACiiigAooooAKKKKACiiigAooooAKKKK&#10;ACiiigAooooAKKKKACiiigAooooAKKKKAPmX9tr/AJO0/ZB/7LlrP/qB+J6+mq+Zf22v+TtP2Qf+&#10;y5az/wCoH4nr6aoAKKKKACiiigAooooAKKKKACiiigAooooAKKKKACiiigAooooAKKKKACiiigAo&#10;oooAKKKKACiiigAooooAKKKKACiiigAooooAKKKKACiiigAooooAKRhlSPaloJwM0AfzE/8AByT+&#10;yJ+zV4b/AOC8fwn+E/g/4e2nhPw/8V9J8NX/AMQf+EfX7N9svL/xBfWl3egcokzwxIWZVAaQNIwZ&#10;2dm+5fF3/BlZ/wAE6NUkkm8G/tIfGfSjJ0jvdQ0m6RPoBYRkj6sT718Xf8HkmtXvgX/gq78JPiFp&#10;fF1pvwe0q5t2DYxJb65qsi/qRX9KXhbxPpHjLw7Y+KvD92lxYalZRXdjcRtlZYZEDo49irA0Afhf&#10;4x/4MfPhndCR/h9/wUP8QaeSpKrrHw7hvM9xkx3sHf2rm/8AiD4/bp0+IeHtJ/4Kswro8fEMP9l6&#10;nGoHT/Ui6KD8GNf0CUUAfz523/Bkd8TfEVz5/jr/AIKY2u/q06fDGa7Zj9ZNTQ10Gk/8GOngyEBN&#10;c/4KQ6rcdz9k+FUUPP8AwLUnr97KKAPwA8Rf8GT/AMRvBN4vin9n3/gpgbXVrZt1j/aHgOWxkRvU&#10;XVtfuy/UR1O3/Bu1/wAHGuhWq2fg/wD4LOSCGFQlvC3xj8W26oAMKMJA4AAHav34ooA/ni1T/gnL&#10;/wAHh/7OepGH4Zftg658QYy/+vs/jBDqEQ99mv8AlED2C/hWmulf8HyFrANOj1O7eMLjzDN8Pnb/&#10;AL7I3frX9BVFAH89uqfET/g9z+GWnNf694W1LWoTz5dv4f8ABV/IPotohkJ/A+1cPc/8HHv/AAcH&#10;/sJ61HJ+3R+yHDdaStx9nmk8dfDG80Pz2PQQXlv5ULE4OCEkBGetf0lVQ1zw1onibSZ9A8RaTa39&#10;jdRGK6s762WWKaM9VZWyGHTgjFAH4a/DX/g+A+Eep3NtB8Xv2AvEmjwbf9Mu/Dfji31J1OOqRTW1&#10;sGGexkGPU9/oj9sz/g7Q/wCCeP7PvwP8M+P/ANnprj4u+K/F2lrfWPg/TLr7B/Y8ZZlK6pO6SfZJ&#10;QysvkhJJDhX2iKSOVvqH9qT/AIIjf8Exv2rfhTrnwy8U/sgeA/DV1rVuyx+LvA/g/T9L1mwmzlZ4&#10;bqGANuBxlX3I4yrqykg/Df7KH/Bmt+yP8Fvj2vxP/aA/aJ1n4qeGdOuPO0bwPdeG49MhkfDbRfzJ&#10;cSG7QEq2xFgV2jAcOhaNgD4s8a/8HXn/AAWU/a48Qy+DP2L/ANnDw7odx1jh8F+CbzxHqiqTwGMp&#10;kiI9/s6855qva6B/weVftM2S+PrOT42abHffOsLalpfhNkBA/wCXRntGi/79r696/pR8A/DH4f8A&#10;wr8OReD/AIa+CtH8P6TbgC30vQ9LitLeEAAYWOJVVeB2AreoA/mHt/8AgmX/AMHf/jq7Vdc+KHxq&#10;s0lbDTah+0pBGiZ7lY9VJx/uqfpWpN/waef8FvP2gLRdT+Pv7VngNpJGzJa+L/iRrGqXCnOcnZZz&#10;Rn8JDzX9MlFAH83vhH/gyT/a0vF/4rr9tP4eaapGNumaHfX2D/20EFdv4e/4MdNeklX/AISv/gpJ&#10;awx9WTTvhS0u76F9TXH1wfpX9BdFAH4feF/+DI39mW0jWPxr+3L4+1BuNzaX4asrMH2HmNNj867n&#10;w/8A8GVX/BM21Kv4h/aF+ON8w6rBrukQIfqP7MY/+PV+xFFAH5YaF/wZ6/8ABIHSEVb6P4oamV/j&#10;vvG0ak/9+baOulsv+DS//gixaptuPgn4sum/56T/ABB1AH/xyRR+lfpVRQB+bU3/AAabf8EU5Vwv&#10;wG8Txn+8vxC1PP6zGp7f/g1B/wCCJUKbZf2cNfm/2pPiJq+f/HbgV+j1FAH5zD/g1J/4IiDr+zDr&#10;R/7qNrX/AMlUo/4NS/8AgiEP+bXdY/8ADja1/wDJVfoxRQB+daf8GqP/AARDU5/4Za1c+x+I2t//&#10;ACXVq2/4NYP+CHEBBb9j++kx/f8AiV4gH/oN8K/QqigD8877/g1e/wCCHV4cw/siX9vnr5PxJ18/&#10;+h3zVJof/BrN/wAEPtEu47yT9kG8vmjbKrffETXmX6FVvVBHsciv0IooA+ZvBH/BGT/gk/8AD3So&#10;dH8Of8E7/hC0cJykuqeBLK/mP1muo5JG/FjXr3wq/Zd/Zo+BP/JEf2efA/g3gj/ilfCdnp/Xr/qI&#10;l613dFAEYtkEjSqWDMADz6f/AK6XyEIwxJp9FADZF/d7Qfzr+bL/AIJweLrv44f8HiHjrxp4+dbq&#10;70v4jePbbTPNG7YljaX2n2wHultEoH+6MdBX9Jd1KsNu00jBVVcszHGBX8xX/BvfqI/ad/4OXvGf&#10;7RPhE+dpc2rePPF3nQD5Pst7NPEh/wB0tfxY+ooA/p5ooooAKKKKACiiigAooooAKKKKACiiigAo&#10;oooAKKKKACiiigAooooAKKKKACiiigAooooAKKKKACiiigAooooAKKKKACiiigAooooAKKKKACii&#10;igAooooAKKKKACiiigAr5v0T/lLR4h/7N10f/wBP2qV9IV836J/ylo8Q/wDZuuj/APp+1SgD6Qoo&#10;ooAKKKKACiiigAooooAKKKKACiiigAooooAKKKKACiiigAooooAKKKKACiiigAooooAKKKKACiii&#10;gAooooAKKKKACiiigAooooAKKKKAPmX9tr/k7T9kH/suWs/+oH4nr6ar5l/ba/5O0/ZB/wCy5az/&#10;AOoH4nr6aoAKKKKACiiigAooooAKKKKACiiigAooooAKKKKACiiigAooooAKKKKACiiigAooooAK&#10;KKKACiiigAooooAKKKKACiiigAooooAKKKKACiiigAooooAKGG5dtFFAH4Z/8HpP7Fuv+MPg/wDD&#10;X9ujwhpklxF4NvJvDfjIxQhvKs7xlks7l2/hRLhZIec5e8jA2nO77U/4NuP26dH/AG3v+CXPgf7T&#10;er/wlHwysYfBXiy1bG4SWUKLa3HUsyzWhgcuQAZRMozszX1Z+2P+zT4O/bE/Ze8efsxePdPtp9N8&#10;ceFrvSWkurZZltJpIyIboK38cMvlzIw5V4lYEEA1/OT/AMGsH7R+vfsJ/wDBWPxb+xL8aWGkv8Qo&#10;7vwtqdrdSmP7N4i0uaRoEZj3OL2BQcZkmjwRnBAP6gqKRCSikjtS0AFFFFABRRRQAUUUUAFFFFAB&#10;RRRQAUUUUAFFFFABRRRQAUUUUAFFFFABRRRQAUUUUAFFFFABRRRQAUUUUAFFFFAHlf7cvxK8N/Bz&#10;9jL4rfFHxfq8djp2hfD3WLu4upJAm3bZy7QCSMsW2qq9WYgDJIFfgT/wZMaDLc/tjfGTxSmlb4bP&#10;4b2lo14VH7pptQidY89twhZvfy6+pv8Ag8m/b2/4VN+yn4Y/YN8GayF1r4paimq+KbdUVmi0OwmW&#10;SNTnmPzr1YWVl5K2cykgEg/QX/Brt+wSP2M/+CYPh3x14p0Frfxf8YLhfF2ufaLdFmgs5ECadb7h&#10;8xQWu2cK3KSXkwwDQB+kVFFFABRRRQAUUUUAFFFFABRRRQAUUUUAFFFFABRRRQAUUUUAFFFFABRR&#10;RQAUUUUAFFFFABRRRQAUUUUAFFFFABRRRQAUUUUAFFFFABRRRQAUUUUAFFFFABRRRQAUUUUAFfN+&#10;if8AKWjxD/2bro//AKftUr6Qr5v0T/lLR4h/7N10f/0/apQB9IUUUUAFFFFABRRRQAUUUUAFFFFA&#10;BRRRQAUUUUAFFFFABRRRQAUUUUAFFFFABRRRQAUUUUAFFFFABRRRQAUUUUAFFFFABRRRQAUUUUAF&#10;FFFAHzL+21/ydp+yD/2XLWf/AFA/E9fTVfMv7bX/ACdp+yD/ANly1n/1A/E9fTVABRRRQAUUUUAF&#10;FFFABRRRQAUUUUAFFFFABRRRQAUUUUAFFFFABRRRQAUUUUAFFFFABRRRQAUUUUAFFFFABRRRQAUU&#10;UUAFFFFABRRRQAUUUUAFFFFABRRRQAV/L1/wdCfs8/ED9gX/AIK9eG/27fgkLrR18eNY+LtB1iOK&#10;PyrTxHpjxJcKgwckGO0uW3j5nu3zuWv6ha/PP/g5W/4J0av+35/wTe1j/hWvh1tS8e/DW8/4Sjwn&#10;bQW7SXF4kcbLeWUQQFi0tuWZUUEvLBCvfcAD7D/ZE/aR8H/tffs0eA/2m/ADMuk+OPC1pq9rbSsr&#10;SW5ljUyQPt43xSbomx0ZG9q9Jr+f3/g0V/4K6eE/DOhT/wDBLr48+JVsLmXVJr/4Q314wEM7TFpL&#10;vSixYbJTJmeFMYkMlwpYMIlf+gCGTzIw+KAHUUUUAFFFFABRRRQAUUUUAFFFFABRRRQAUUUUAFFF&#10;FABRRRQAUUUUAFFFFABRTJphEhYV8Fftxf8AByD/AME1v2GPiE3wc8Q+Mdc+IXjSG6NtfeGfhbp8&#10;GqTWVxnb5M0sk8UKylsr5QkaVSCGRTgEA++KK+Pf2Tf+Covxv/aQv9FPjT/glH+0B8P9J8Q6rFba&#10;b4g8QaZpv2e3gkbC3N3E95Hd28YXDMRBIAP4iME/YVABRRuX1ooAKKKKACuW+NPxi+H3wB+FHiH4&#10;1/FPxLb6R4c8LaTPqWtaldSBUt7eJC7Mc9TxgDqxIAySBXU1+DP/AAei/tzeIPDHhf4b/wDBPzwF&#10;4qS3h8RJN4q8fWMO9ZpbWKTyNOiZlYAwtKt5IyEHL2sLcbRkA+K/2QPhX8XP+Dlr/gtzq/xa+MMd&#10;1F4Ft9SOv+KbaaVWGkeF7acJZaNGyhAXkDRwblAY757jBIbP9WGi6bZaNpNvpGmWEdrbWsKw29tD&#10;GFSKNRtVVUAAAAAAAYA6cV8Jf8G8P/BMnwp/wTi/YJ8Oz3mmSf8ACwfidpll4j+IN7d2phmhlkg8&#10;y303aSSq2qStGQTzK0z4XftH3vQAUUUUAFFFFABRRRQAUUUUAFFFFABRRRQAUUUUAFFFFABRRRQA&#10;UUUUAFFFFABRRRQAUUUUAFFFFABRRRQAUUUUAFFFFABRRRQAUUUUAFFFFABRRRQAUUUUAFFFFABR&#10;RRQAV836J/ylo8Q/9m66P/6ftUr6Qr5v0T/lLR4h/wCzddH/APT9qlAH0hRRRQAUUUUAFFFFABRR&#10;RQAUUUUAFFFFABRRRQAUUUUAFFFFABRRRQAUUUUAFFFFABRRRQAUUUUAFFFFABRRRQAUUUUAFFFF&#10;ABRRRQAUUUUAfMv7bX/J2n7IP/ZctZ/9QPxPX01XzL+21/ydp+yD/wBly1n/ANQPxPX01QAUUUUA&#10;FFFFABRRRQAUUUUAFFFFABRRRQAUUUUAFFFFABRRRQAUUUUAFFFFABRRRQAUUUUAFFFFABRRRQAU&#10;UUUAFFFFABRRRQAUUUUAFFFFABRRRQAUUUUAFNliEvU4p1FAH8yv/Bzn/wAEmte/YS/ag0v/AIKL&#10;fsheFbrR/BPijWlvtam0Vfk8KeJkn8xZlAyYIbhtssZA2pKroNu6JD+vX/BCD/gs34K/4Kzfs4u3&#10;iS0t9F+K/gtIbXx9oETjy7pmB2anagf8u8xVsr1ikDIcr5ckn2V8Y/g/8Ofj58Lte+DXxZ8IWOu+&#10;G/E2myWGt6TqMIeK6t3XBUj17hhgqQCCCAa/lN+K/wAOf2wP+DXX/grDZ+KvB11dat4bZ5JtA1CS&#10;RorPxp4YlkHnWU7KoVZ0+RXBQiK4jjmVSnlFwD+tiivK/wBjH9rn4Pftx/s0eE/2oPgZrLXvh3xZ&#10;p/n26yrtmtJlYpNbTLn5ZYpVeNhyMpkEggn1SgAooooAKKKKACiiigAooooAKKKKACiiigAopCwA&#10;J9K4/wCMn7QvwJ/Z18IN4/8Aj/8AGLwz4J0NZhF/a/izXbfT7YyHogkndVLHHCg5NAHY0V+Yv7Vn&#10;/B2V/wAEnfgBNd6F8M/G3iP4ra1aSNF9l8D6Ky2bSD1vbswxNH/00h84egPb5k0//gv9/wAF0P8A&#10;gocGt/8Agl7/AMErv7F8O6qktpp/jrxNbz6hFDMvDTJfzmz06N1/55yCVQeDv6EA/dVm2jOKjW5D&#10;S+UE/Gvw60v/AIIx/wDByR+2rBHrn7bv/BXq7+HqTLtOgeEdauWIXv51rpX2KyYjtiSTjjIFfTv/&#10;AATY/wCDeHXf2C/2lNB/ah8df8FI/il8TNZ0O3uo20e8Z7HTL/z7eSE/aIZLi5eRF8wuqeYMSKjZ&#10;+XBAP0sooqK7DGL5TigD8Zv+DgD/AIKo/tLeO/2ntC/4Iof8EzdRu0+JXjKSG38deIdJuBDPYrcR&#10;+ZHp0M4O63P2fNzcTgK0cRjCvzKF+qv+CRv/AAQT/ZD/AOCYPg/SfFSeGdN8ZfF5rVX1r4kanZrJ&#10;JbzsjCSPTUcH7HCBI6bkCyyIf3jEYVfzr/4NLvDc/wC2J/wUN/aa/wCCi/xc1I6h4ytGiS1WSMeU&#10;kuuXl5PcTJnJRkWwWFMcCOaRfTH2h+wr/wAEk/28vgb/AMFr/jJ/wUC+PP7T/wBv+H/im61WTwvo&#10;Gk+IrmZ9Vgu591naXlvNEEihsoDtVVYkSRxlDsDggH6bRR+Uu0Hv+VOpsrbI2f0UnmvyR/4IOf8A&#10;BaT/AIKDf8FLP2xPin8F/wBoT4C+F9M8F+BtOnlk1rw7pV7ay6NqIu1gg064a4uJVkeRFuWwQsga&#10;3kP3RtUAj+OH/BbL9qH/AIJif8FfdQ/ZF/4KB6Ro+s/BP4kajDffDXx9pempYS+HtOupfLUTncUu&#10;IbebfHOz4mABnGVZIT+uNuyvbxujblKAqw78V+OH/B6V8MPBWpf8E7/h38VtTtrdfEGh/Fy307Sr&#10;towZmtrvTb957dWxkKzW0DkZwfIHfBr9KP8Agmz4w8QfED/gnb8BPHPiyaWTVda+C/he+1KWb7z3&#10;Euk2zyMfcsxNAHtVFFFADZpkhXc7KBjJLNjA7mv5T7iW+/4L+/8ABx8rWr3Wp/D6bxkojZIiq2/g&#10;/R/4uQPJFysZxnpNfYxk4r95f+C/37Xj/sXf8Ep/ip8SdIvpYNe17RT4W8Ltb3XkzLfal/o3mxv1&#10;DwwtPcDHP7jqOo/Oz/gym/Y3tdL+H3xU/bu8UaDbPeaxqEPg/wAJ3smfOgt4Al1qG3tslkksVzyd&#10;1owGOcgH7vRZEag06gDAwBRQAUUUUAFFFFABRRRQAUUUUAFFFFABRRRQAUUUUAFFFFABRRRQAUUU&#10;UAFFFFABRRRQAUUUUAFFFFABRRRQAUUUUAFFFFABRRRQAUUUUAFFFFABRRRQAUUUUAFFFFABRRRQ&#10;AV836J/ylo8Q/wDZuuj/APp+1SvpCvm/RP8AlLR4h/7N10f/ANP2qUAfSFFFFABRRRQAUUUUAFFF&#10;FABRRRQAUUUUAFFFFABRRRQAUUUUAFFFFABRRRQAUUUUAFFFFABRRRQAUUUUAFFFFABRRRQAUUUU&#10;AFFFFABRRRQB8y/ttf8AJ2n7IP8A2XLWf/UD8T19NV8y/ttf8nafsg/9ly1n/wBQPxPX01QAUUUU&#10;AFFFFABRRRQAUUUUAFFFFABRRRQAUUUUAFFFFABRRRQAUUUUAFFFFABRRRQAUUUUAFFFFABRRRQA&#10;UUUUAFFFFABRRRQAUUUUAFFFFABRRRQAUUUUAFFFFABXyf8A8Fjf+CY3gb/gqb+xzrvwM1oW9l4q&#10;0+NtS+HfiKYAf2ZqyIdgZsEiCX/VSgAnY24AuiEfWFNkjWVNjE4P91iKAP5ZP+DfH/grD4o/4I9/&#10;te+Jf2LP20zfaB8Pdf8AEclh4rg1Hdnwfr8LeR9sZP8Ank2zyZ8Z+VYpASItr/1K6Vq+l67p8Ora&#10;Lfw3VrcQpLb3Nu4aOWNhuV1YcMpByCOK/nf/AOD1v9mT4N/Dz4nfBv8Aab8D+CbfS/FnjiPWNO8Y&#10;apYw+WNTWyWxNrLMBgNOizyp5h+dkVFJKxoB+tv/AAQU8RHxT/wR6/Z91Y6//aRX4d2tqbjzN237&#10;Oz2/lZ/6Z+V5WO3l4PINAH13RRRQAUUUUAFFFFABRRRQAVDqGo2GlWcmoaneR29vDGXmmmcKqKOr&#10;EngAepqavlL/AIK6f8Ey5/8Agqj+z7pv7Pd1+0r4r+Hek2+trf6xH4bhWaPWolQhba5iZ0Ekavtk&#10;UFiA6A7WIUqAYn7Un/Bfj/gkr+yYl5Y/ED9szw3q+sWJZW8P+B3bXLtpVzmE/ZA8cT5GMSvGAepF&#10;fn58ef8Ag9W+F8mtN4X/AGM/2G/FniySaLZa6l401mLTm848DbZ2i3TTLnnHnRsR2XrXvn7Nn/Bo&#10;d/wSl+Dyx33xksPGnxW1EOssjeJvET2Nmrg/wQaf5B2njKyPJnHpxX6DfAT9jj9k39li2mtf2a/2&#10;bPA/gP7REsV1L4T8L2tjLcqvQSyQxq0uP9sk5560AfhxafHb/g7v/wCCp/2eD4f+ApvgX4R1H5v7&#10;Sg0lPC0Kxt9yQT3zS6kwx0a3zng46GvQPgb/AMGdfir4oeJYfit/wU5/b/8AE3jbXr3dNrmneE5J&#10;ZppJie+ral5kko4+b/RkY9mGA1fuZ9ni3B9vKtkc96koA+R/2Sv+CFn/AASu/YwNjqXwi/ZA8M3m&#10;t6eyyQeJ/F0J1nUVmHSZJbwyCB/+uKxgZOAAa+tIrO0hhW3htkSONQEjVcKoHQAdqkooAasaL91K&#10;dRRQAVHcqzxFVi3fKflzinllX7zAZpElik/1citjrtbpQB/O5/wbFeNNa/4J+f8ABZv4+/8ABMv4&#10;o6hY2zeIjfWFnLIhWS/1TQ7qZ7byf9iWxuL6fHUhE9Of0v8Ajh/wcMfsC/sr/tx/ET9i39rXxLqv&#10;w+uvA1tps2n+KbzRbu+sdcF1YQXbJGtpBJJE0YnC5ddjlTtbOFPwj/wc4f8ABPL4/wD7OP7T/h//&#10;AILlfsSw3UOqeHbqxl+ILadAWk027tAiWuqsgBElu8SpbTg4CiOMsGEkjL6N8JP23v8Ag3c/4Lye&#10;EfDvib/gon4J+H/hX4vaPpqQa1Z+MPEFx4dkZo8ZFtqsVxbi8tS7O0cEkzSICxMaklmAPdP2S/8A&#10;g5N/Zt/bx/4KLaD+w3+yj8FvGHibw7rGn30958TLyE2dvaPbwyTZ+yMhl+yusaoJpWhfzZ0QxY+Y&#10;/o9a6TomjiQ2Omw2/nTNNM0MIXzJDjc7EDljgZJ5OOa+JfAv7SX/AAQE/wCCVnwsvdQ+Dfxr+Avw&#10;/wBImjhGoDwXrdpf6rqojZvL8xbNpr6/KF2wWEhXc3IBNfn78dv+CqX/AAUW/wCDgz4k3v7F/wDw&#10;SG+Huu/Dn4UjdbePvjBr26zma1YrvSSeIt9kjYD5beFnup16+XH5yAAyP+C1vxx1j/gur/wU3+Gf&#10;/BIn9jnVJda8G+BNelvPiR4r02MSWltdDEd5ciUBlKWVsZIlbKrJc3LRDd+7J/enwF4L8N/DjwPo&#10;vw+8HaYtlpOg6Tb6dpdnH92C2hiWOOMeyooH4V8u/wDBJ7/gj/8Asyf8Eovg7L4C+Eemzax4m1dY&#10;5PF3j3WIVW/1eZQcKFUlbe3Qs/lwIxCg5ZpHZ3b62DoBjePTrQA6kYkKSPSlBDDINNdlUHJ7UAfg&#10;H/wezftRRMPgv+xjpOpTechvPGevWm07Sp/0Kwb/AGmyNRB9Bjrmv1X/AOCKf7MMn7Hv/BL34M/A&#10;zUtE/s/V7XwZBqfiK1dR5keo37G9uUcjqySzvH7CMAcAV/Pz+1Rr1p/wW/8A+Dl6x+HehXV14n8A&#10;y/ECx8N2scdxiMeGdIG/UngcH5YZRDqFyjZyTc54LbR/VTBbQWyLHBGqqi7VVRwB6CgCSiiigAoo&#10;ooAKKKKACiiigAooooAKKKKACiiigAooooAKKKKACiiigAooooAKKKKACiiigAooooAKKKKACiii&#10;gAooooAKKKKACiiigAooooAKKKKACiiigAooooAKKKKACiiigAr5v0T/AJS0eIf+zddH/wDT9qlf&#10;SFfN+if8paPEP/Zuuj/+n7VKAPpCiiigAooooAKKKKACiiigAooooAKKKKACiiigAooooAKKKKAC&#10;iiigAooooAKKKKACiiigAooooAKKKKACiiigAooooAKKKKACiiigAooooA+Zf22v+TtP2Qf+y5az&#10;/wCoH4nr6ar5l/ba/wCTtP2Qf+y5az/6gfievpqgAooooAKKKKACiiigAooooAKKKKACiiigAooo&#10;oAKKKKACiiigAooooAKKKKACiiigAooooAKKKKACiiigAooooAKKKKACiiigAooooAKKKKACiiig&#10;AooooAKKKKACiiigD8OP+D3vxPpFr+zl8C/BktmrahfeNtVvbefaMxwwWcUci+uGa5jOOnye1fa/&#10;/Bs14Q1XwR/wRE+Buk6zGVnudP1jUFUn/llc63f3ER/GORD9Sa/Of/g+S1+GXXf2avDCSjzLez8W&#10;3UkftI2kIp/8hPj8a/W7/gjBYLpv/BJn9nOBY9u/4N+H5iu3HMljE5P4ls/jQB9NUUUUAFFFFABR&#10;RRQAUUUUAFFFFABRRRQAUUUUAFFFFABSO2xGc9hmvOf2pP2qvgD+x18G9W+O/wC0t8SNP8K+E9GU&#10;G+1TUCzb3ONsMUaBpJ5X6LHGrMx4APNfgh+09/wU4/4KW/8ABxp8eL79iL/gmJ4J1bwT8HVxH4m1&#10;y6ka0murUkqbjV7yIuLe3YZ22MJdpPm3edwsYB9Nf8FjP+DirxxL8S7T/gnr/wAEaZf+E5+Lutak&#10;ljf+MfDdnFqkFg5+Y2tgrK8Vzc4B8yYh4IE8z7zgtB+nf7BXhr9qXwh+yZ4H8O/tsePLHxL8VLfR&#10;R/wmWsadDFHDLctI7KgESIhMcZSJnRQrtGWHDZPgH/BIf/ghh+y3/wAEnvB0uq+DWbxZ8StWs/I8&#10;RfETVrFUneMkM1taRZYWlsWGSgZnc7S7ttQL9wUAV9U0zTta06fSNXsYbq1uoWiubW4jDxzRsCGR&#10;lPDKQSCDwRX5wfta/wDBqX/wSW/am8VP430TwR4n+Fup3F1JcagfhjrEVra3jucnNpdQXEECg9Ft&#10;0hX2PSv0nooA/Kz4Gf8ABnz/AMElvhF4q/4Snx3cfEr4kQpCVj0Pxj4pihslbtIRptvazMw9GlKk&#10;dVNfof8ABLwt+zn8HdIk/Zy/Z80fwj4ft/CdrD5/g3wsLWBtKjlUmN5LaHBi8zazBmUF/mOTzXob&#10;5KMB6V+CX/BPy6Gjf8Hhvx80zwRqc0lhfadryau0shycw2M0qf7q3SgAdgo9KAP3ur4B/wCC8H/B&#10;V745f8ElPBvwp+Mvw/8Agno/izwf4h8eNpXxAm1Rp1kt7cRCZIbZo3VY7iWNLrY8gkRWh5QgnP39&#10;Xmv7W37J/wAGv22P2fPE37M/x78OrqXhnxVYNbXiqq+dbPndHcwM6sI54nCyRvghWUZDDKkAv/s3&#10;ftHfB39rL4KeHf2hPgB45s/EfhHxPZ/adH1azyBIoYo6OrANHKjq0bxOFeN0ZGAZSBzP/BQX4geI&#10;fhR+wn8bPij4SvZLbVPDPwj8R6rptxC21ori30u5mjcHsQyDn1xXlP8AwR2/4JUaX/wSQ/Zw1j9n&#10;zSvjxqvj5dY8Y3OvPqOoaaLKO3MsMMPlRQCWUL8sCszbvnY5wMAV3f8AwVR0ptc/4JnftEaOEZvt&#10;PwL8WIojbDbv7Hu8Y/HFAH4d/wDBk38FvA/i39pb40fHvXtIhn1rwX4V0nTtDuZEybVdRmujO6f3&#10;WK2SpuHO13HRmz/SAOlfz2/8GOepLF4r/aU0fK7p9P8ACc6oereW+rjr2H7wfpX9CQ6UAFFFFABR&#10;RRQAUUUUAFFFFABRRRQAUUUUAFFFFABRRRQAUUUUAFFFFABRRRQAUUUUAFFFFABRRRQAUUUUAFFF&#10;FABRRRQAUUUUAFFFFABRRRQAUUUUAFFFFABRRRQAUUUUAFFFFABXzfon/KWjxD/2bro//p+1SvpC&#10;vm/RP+UtHiH/ALN10f8A9P2qUAfSFFFFABRRRQAUUUUAFFFFABRRRQAUUUUAFFFFABRRRQAUUUUA&#10;FFFFABRRRQAUUUUAFFFFABRRRQAUUUUAFFFFABRRRQAUUUUAFFFFABRRRQB8y/ttf8nafsg/9ly1&#10;n/1A/E9fTVfMv7bX/J2n7IP/AGXLWf8A1A/E9fTVABRRRQAUUUUAFFFFABRRRQAUUUUAFFFFABRR&#10;RQAUUUUAFFFFABRRRQAUUUUAFFFFABRRRQAUUUUAFFFFABRRRQAUUUUAFFFFABRRRQAUUUUAFFFF&#10;ABRRRQAUUUUAFFFFAH85v/B7/YatH+0P8BtUnRvsM3gzWIrZsnBlS7gMg9M7ZIvfke1ftR/wSIuL&#10;a6/4JWfs3S2hyo+BPhNG/wB5dHtQ3/j2a/Hj/g+P16K48Z/s2+GAF3Wel+K7pm74mk0pAP8AyAa/&#10;Xv8A4I1WX2D/AIJOfs4Q7j83wV8Nyc/7enQv/wCzUAfS1FFFABRRRQAUUUUAFFFFABRRRQAUUUUA&#10;FFFFABRRRQB8d/8ABWf/AII2fBn/AIK8WXw70X42fFbxV4d03wDrtzffYvDc0W3U4bhYVmjk81GC&#10;SYhCpKAxQPJ8p38fQX7MH7K37P8A+xv8IdM+Bf7Nnwp0fwj4Z0qNVt9P0m3wZX2IjTTynMlxOwRd&#10;80rNI5UFmJr0KigAxjoKKKKACiiigBG+6fpX883/AAQk8Q/8Lu/4Oiv2nPii8cirHZ+Oby0Sbh0i&#10;HiGytYgw9RHIoIPcV/QxICyMo/u18o/sR/8ABJ74QfsRftb/AB6/a88Ga7JqWtfHTxDHqVxa3Gnx&#10;x/2CheWe5ghlBLOk11M8rcIAEhXaTHvYA+sKKKKACvFf+CkV9Hpf/BPb48anMo22/wAGPFErbumF&#10;0m6Ne1V8x/8ABaLxgPA3/BJv9ozXSP8AW/B3XrBT6G7s5LUH6gzA0Afjv/wY+6a03xZ/aG1bB2w+&#10;HfDsLNnp5k9+f/adf0SDp0r8Df8Agx28HyR+Gf2kvG8i5ju77wrYRY9Yk1WR/wA/OSv3yGcc0AFF&#10;FFABRRRQAUUUUAFFFFABRRRQAUUUUAFFFFABRRRQAUUUUAFFFFABRRRQAUUUUAFFFFABRRRQAUUU&#10;UAFFFFABRRRQAUUUUAFFFFABRRRQAUUUUAFFFFABRRRQAUUUUAFFFFABXzfon/KWjxD/ANm66P8A&#10;+n7VK+kK+b9E/wCUtHiH/s3XR/8A0/apQB9IUUUUAFFFFABRRRQAUUUUAFFFFABRRRQAUUUUAFFF&#10;FABRRRQAUUUUAFFFFABRRRQAUUUUAFFFFABRRRQAUUUUAFFFFABRRRQAUUUUAFFFFAHzL+21/wAn&#10;afsg/wDZctZ/9QPxPX01XzL+21/ydp+yD/2XLWf/AFA/E9fTVABRRRQAUUUUAFFFFABRRRQAUUUU&#10;AFFFFABRRRQAUUUUAFFFFABRRRQAUUUUAFFFFABRRRQAUUUUAFFFFABRRRQAUUUUAFFFFABRRRQA&#10;UUUUAFFFFABRRRQAUUUUAFFFFAH85X/B73Dcf8NJ/AmYhjG3gfVVUfwhheR5/HBH6V+1/wDwSOdH&#10;/wCCV37NrRqAP+FD+Eenr/Y9rn9c1+Nf/B8XpTw/Ev8AZ11zb8txoPiWDd/1zm05v/av61+xH/BH&#10;O5+1f8EoP2b5c9Pgn4ZT/vnTIF/pQB9JUUUUAFFFFABRRRQAUUUUAFFFFABRRRQAUUUUAFFFFABR&#10;RRQAUUUUAFFFFABRRRQAUUUUAFfC/wDwco+Irjw1/wAETPjvfWzhWm0XTLT5mx8s+sWUDf8Ajshr&#10;7or8y/8Ag7e+JMXgX/gjR4q8MtJtfxl4y0HR4/8AaKXf28gf8BsWoA8Q/wCDJjwtHY/sLfFvxkP9&#10;ZqHxYWzb6QaZauOfrcGv2jr8r/8Agz1+F83gH/gkMvi6aNl/4Tb4ma1rMTN3SNbfT+PbdYt+Oa/V&#10;CgAooooAKKKKACiiigAooooAKKKKACiiigAooooAKKKKACiiigAooooAKKKKACiiigAooooAKKKK&#10;ACiiigAooooAKKKKACiiigAooooAKKKKACiiigAooooAKKKKACiiigAooooAK+b9E/5S0eIf+zdd&#10;H/8AT9qlfSFfN+if8paPEP8A2bro/wD6ftUoA+kKKKKACiiigAooooAKKKKACiiigAooooAKKKKA&#10;CiiigAooooAKKKKACiiigAooooAKKKKACiiigAooooAKKKKACiiigAooooAKKKKACiiigD5l/ba/&#10;5O0/ZB/7LlrP/qB+J6+mq+Zf22v+TtP2Qf8AsuWs/wDqB+J6+mqACiiigAooooAKKKKACiiigAoo&#10;ooAKKKKACiiigAooooAKKKKACiiigAooooAKKKKACiiigAooooAKKKKACiiigAooooAKKKKACiii&#10;gAooooAKKKKACiiigAooooAKKKKAPwD/AOD5e2Ux/sxXYHzBvGS59f8AkB/4V+rn/BFKYz/8Ekf2&#10;c5D/ANEf0Nf++bOMf0r8q/8Ag+VjdtH/AGZpx91brxgufquin+lfdX7CP7eX7L37CX/BD39n34q/&#10;tL/F/RPDNqvwXtJdH03UNSjivNaltbISPb2cTMGnlICqFQE7pEHBYAgH6DyzrDt3j7xxmsLXvit8&#10;N/C2tWvhzxN480XTdQvmC2NjqGqwwzXBPQRo7BnJ9hX8onir/goD/wAF3f8AguV8f/FHgf8AZp8X&#10;fES60+9Zrlvh38PdffTNJ0bTywjiiuZhJDGy/dBkuH+d9xwPuj0Dwv8A8Gev/BXfx1oS+K/FPiz4&#10;T6HqFyvm3GmeIPGl5NeK3XDva2U8Rb1xIR05OaAP6l/tK71Qoct92pK/k41L9kX/AIOPf+CIWqXm&#10;v/C4/EbTPC9g3m3OqfD3UW17w5Mqj/WzWgWSOMDGN1xBGwHTAIJ+u/8Agnb/AMHlPjUeLtO+GX/B&#10;S74R6adNuLtLeb4ieBbaSCbT1xt8y709mcTDfgu8DRlFzthcjBAP6DKKz/C/inw9418PWPizwnq8&#10;GoaXqllDeadqFpIJIbm3lQPHLG44ZWUhgQcEEHvWhQAUUUUAFFFFABRRRQAUUUUAFFFFABSO2xC+&#10;OgzS1zPxo8aD4b/B3xZ8RGuo4BoPhm/1EzTLlI/It3l3MO4G3J9qAOa+K/7ZP7KHwH8b6P8ADP43&#10;ftJeBPCHiLxBGj6HofiXxbZ2N3fq0hiVooppFeQNICgIBywKjkEV6PbXK3K7lXHy5r+LPUvhP+2j&#10;/wAFR/Avx/8A+Cl3xX+Jknid/hdpuk3fjLWtckjW5vXuruOztraCKMKkSxwiaUhVWNFg2AEuK/oa&#10;/wCDTv8Aa7+KP7Vf/BLaPR/i3q82pah8M/GV14S0/VLqZ5J7rT47a1urfzWYnLRrdeQuMfu4I85O&#10;TQB+m1FFFABRRRQAUUUUAFfjf/weu6t5H/BOX4Z6Jvx9o+NlrPj/AK56Pqi/+1a/ZCvwx/4PgPFV&#10;7Z/AT4CeCI8/Z9R8Xa1fzfNxvtrW3jT9Lp6APt//AINmNLGkf8EPfgTaBcbtP1qb6+br2oyZ/wDH&#10;6+76+Vv+CH3g218C/wDBIr9nfRbMLsn+FOkah8o/iu4Bdt/49O1fVNABRRRQAUUUUAFFFFABRRRQ&#10;AUUUUAFFFFABRRRQAUUUUAFFFFABRRRQAUUUUAFFFFABRRRQAUUUUAFFFFABRRRQAUUUUAFFFFAB&#10;RRRQAUUUUAFFFFABRRRQAUUUUAFFFFABRRRQAV836J/ylo8Q/wDZuuj/APp+1SvpCvm/RP8AlLR4&#10;h/7N10f/ANP2qUAfSFFFFABRRRQAUUUUAFFFFABRRRQAUUUUAFFFFABRRRQAUUUUAFFFFABRRRQA&#10;UUUUAFFFFABRRRQAUUUUAFFFFABRRRQAUUUUAFFFFABRRRQB8y/ttf8AJ2n7IP8A2XLWf/UD8T19&#10;NV8y/ttf8nafsg/9ly1n/wBQPxPX01QAUUUUAFFFFABRRRQAUUUUAFFFFABRRRQAUUUUAFFFFABR&#10;RRQAUUUUAFFFFABRRRQAUUUUAFFFFABRRRQAUUUUAFFFFABRRRQAUUUUAFFFFABRRRQAUUUUAFFF&#10;FABRRRQB+AH/AAfKa1EX/Zn8PJJ+8UeL7iRPRT/Yyqfxw/5V8wf8F4PDOo6X/wAEmP8Agm3rAtZW&#10;tf8AhUGpiaRQdqNLa6HMqk9iwLEeu0+lewf8Hu3iO4uf2qPgj4TaJvLsfh/qF2rEHaWnvghA98W4&#10;/MV7d/wWJ/Zjvvi1/wAGqv7Ovj7w/BBJd/CnwB4A8R3bKuZXsptGhsZ1jI7eZfQyt22w57UAffn/&#10;AARF/wCCbn7HP7CX7J2n+Lv2UIvEWoWvxa0XSvE2peIPF17FPqF5BLbCe0gcwQwxrHElw+1Qg5lk&#10;J5Y1nfHD/gvT+xf8Bv8AgpVoP/BLvxVpPjKbxtrOraZpNxrWn6VC2laXf6iqNZ200jTLKS6zWzM8&#10;cboguEycrII+B/4NWv2vpf2pP+CTPhPwf4g1+a/8QfCfULrwfqj3WPMFrCRNp4GOsaWc0ECnGSbZ&#10;gckEn3v9sX9mH/glL8PPjLo//BTH9s/wn4E0Hxd4La1j0n4heK9ZazSCaJpHtf3ZlWG5uEYuYi0b&#10;ygouw5jTaAfUVskbQCRh97k81+Af/B6X+zJ+zT4I8NfCn9pLwR4P0DQviJ4k8Tahp+vz6XbxW914&#10;gtBbI5ubgKA1w0DrHGJTkgXO1jjaB9Dftuf8HhH/AAT++D/gG6tP2L9P1X4ueLLiORNPa40i60fS&#10;bRscSzyXUcc8gyQRHHF84VgZI8g1+Wvwh/Zx/wCCqP8Awc//ALY9j8Z/i+15b+CLa8NnqfjUaabX&#10;QPC2mrMHksbBSMT3CiTCxhpJnZkaeTaGlUA/fL/g3b8aeJ/H3/BF74B694vvJ7i8h8JzadHJcMSw&#10;tbO/urS2Qf7KwQxKo6BVAFfalcb+z78Efh9+zX8F/DHwB+E+if2f4Z8H6Ha6TotrnLLBDGEDOeNz&#10;tjczEZZizHJJrsqACiiigAooooAKKKKACiiigAoqO4leMLsK8n+L/P8AnFfl5/wTI/4OFfGn/BSL&#10;/gqT8R/2N/AXwB0ef4ZeHtO1S98K+PNF1OSSd7Syuo7ZL268wqrQ3TSI0axIHjMsakSAPIoB+o9f&#10;NP8AwWQ8Z3HgP/glP+0V4htbloZV+DfiC2ikXqr3FjLApB9cyDHvX0qjFlDEV8cf8HBbmH/gjP8A&#10;tAyLIyn/AIQgjg+tzCMfrQB/Pn/wTkNxpv8Awb4ft9aug4udT8AWy/Lwv/E3w35iSv1N/wCDKq2M&#10;f/BM/wCIV2T/AK3433y/TbpGk/41+cH/AASg8En4j/8ABvX+334bQtus/wDhHdVO0c4s5ftf5f6P&#10;g+1fot/wZS6xFN/wTp+JegmZfMtfjTcy+Xn5gsmk6aAT9fLP/fNAH7IUUZ7U0SxltgkXd/dzQA6i&#10;gkDqaAwYZU0AFFFFABX4Of8AB8X/AMk7/Zz/AOwx4m/9FaZX7x1+Cn/B8hqMEXg/9m3SWP7ybUfF&#10;cqjP8KJpIP6utAH6v/8ABIEBf+CU37NwA/5ob4V/9NVtX0ZXzx/wSOtZLL/glf8As320v3v+FE+E&#10;2Ptu0e1bH5GvoegAooooAKKKKACiiigAooooAKKKKACiiigAooooAKKKKACiiigAooooAKKKKACi&#10;iigAooooAKKKKACiiigAooooAKKKKACiiigAooooAKKKKACiiigAooooAKKKKACiiigAooooAK+b&#10;9E/5S0eIf+zddH/9P2qV9IV836J/ylo8Q/8AZuuj/wDp+1SgD6QooooAKKKKACiiigAooooAKKKK&#10;ACiiigAooooAKKKKACiiigAooooAKKKKACiiigAooooAKKKKACiiigAooooAKKKKACiiigAooooA&#10;KKKKAPmX9tr/AJO0/ZB/7LlrP/qB+J6+mq+Zf22v+TtP2Qf+y5az/wCoH4nr6aoAKKKKACiiigAo&#10;oooAKKKKACiiigAooooAKKKKACiiigAooooAKKKKACiiigAooooAKKKKACiiigAooooAKKKKACii&#10;igAooooAKKKKACiiigAooooAKKKKACiiigAooooA/n2/4Pi/BdlF4h/Zx+IFvEq3V1Z+KNPuH7uk&#10;T6XJEPwM0v8A31X6P/sTfCfS/wBr3/g3l+HfwG1+1E8HjD9me08PbWQMyt/ZItY3X0ZHVGU9iqnt&#10;X59f8Hyf/Isfs1f9f/iz/wBA0iv0/wD+CF3/ACiD/Z4/7Jdpv/ougD8a/wDgyc+POseGf2sfjB+z&#10;NeakI9P8S+BbfX4rOY4/0vT7xIPkB6MY799wxkiNc/dFZ/8AwekfHP4jaz+2/wDDX9myXxNN/wAI&#10;jo/w3h8QWujqQIjqV5f3tvJO2PvsIrWJFznYC+Pvvu83/wCCaWo6Z+xx/wAHW2ofDzU86FpMnxn8&#10;ZeF7W3ZdqtDef2hFp0YH915Gs9nruU16t/wex/BLWNA/a7+Dv7RZZTp3ib4fXWgR7W5S4029e4fd&#10;6bk1OPHrtb0oA+6/2Ov+DRb/AIJk/BCHw542+OMvir4q+IrOxik1S18RaklvotxeYUl0tLeNH8oM&#10;PlilmlBHD7wcV+o/g3wT4R+Hfhix8E+A/DOn6No2l26W+maTpVmlvbWkKDCxxRxgKiKOAqgADgCu&#10;B/Yg+OcH7Tf7G/wr/aHgiWP/AITX4f6RrM0KtnyZbi0jkkj+quzL9Vr1JjtXOKACio2uFVSdpbHZ&#10;akByM0AFFFeBftnf8FQ/2Cv+Ce9xpdj+2B+0fo/g681mNpdN0uS3ub29nhXOZhbWcUswiyCvmFAp&#10;YEAkigD32ivxF/aX/wCD179lzwX4jm0T9l39kPxb49treZ4v7a8S6/DoEE4BwJYY1hupWRuoEixP&#10;g8qp4ri/gt/we8eD9R8VLp/7QX7BOpaTokjEtqXg/wAbR391COy/Z7m3t0k+vnJ06HNAH73U2aVY&#10;Imlc/KvU+lfF/wCxr/wcD/8ABKb9t/WtL8C/Cr9pyz0fxZqka+R4S8bWM2kXnmlgogWSZRbTzEkY&#10;jhmkZs8ZwcfVnxg0S78YfCDxR4Y07XG0mfVPD97ZwapjmzeSF4xP3+4Tu79OnagD4DsP+Dq3/gkb&#10;cftHXn7OmqfEnxFpos9dk0kePrzREbw5PMrmPzUuoZnk+zs4wJ2iWPaQ5YJlh+jlldxX1ut1A6sj&#10;qGVkbKkHkEHuMV/ED8Dv+CfH7Qn7Tvwa+JPxt/Z28PDxva/C3VtPg8SaR4bhln1B7O7W72alFbbF&#10;lktg9rtbavmIJVZkVFkdfqTwT/wW7/4L3/Hzwx4f/Y1+AHxN8TR3Oh6Ha6TBpvgbwfAmrG2s4VRZ&#10;Z7kQtPFhI90koeMYDFjjNAH9bV2uVGRxyOnrX43+Mv8Agrj/AMG9/wDwQ8+Nvj/wj+yN8C7zWPHf&#10;iC+kTxwPhbZrcWcF5FK/+htc3l0kVtGjlswWStEjcbAVwPO/+Dbj/gt/+13+2rrPxJ/Yv/a08a3P&#10;inVtH+HF94i8I+OJooob62jt2jgmtbhokUzHNzHJHKw3r5cgYtuTb8I/8GxX/BOz9kX/AIKP/tT/&#10;ABB+Hn7XfgXUfE1l4b8Brq+kaTa69c6fDLJ9sihkMr2zxyniRMAOBy2QeMAH7+f8Ejv+C2/7Mn/B&#10;Xzw94h/4U/4Y13wv4m8JeS/iDwr4iETSJBMXEVzDLExWaImMqeFdG4ZQGRnj/wCDhuQw/wDBGD9o&#10;CT18HRrj63tsP61+Hv8AwZ1axceEf+Cu2ueE9Z1GbT5r74S63Yf2fLkGaeO9sJTCR2KiKR/+2Zr9&#10;ov8Ag5h8Tr4V/wCCI3x2vQ4V7jTNHs1B7+frdhCQPwc/kaAPzH/4NRvg5d/tJf8ABOn9tj9nTTnt&#10;1uvG3h2HQrNrptsaTXulanbo7HBwAzKc4JGMivkj/gnj/wAFMP8Agof/AMG/Ws/ET4K67+yB+/8A&#10;GFxGLjRfiDo+oWclnqVss0cM8LIyCaE+bl0APmqiFJY/vN9jf8Gqf7TvwI/YB/4JyftIftnftIeJ&#10;ZNK8L2PjTSbKSS3gM095cRWrGG0gjHMk0r3QVRkKMlnZEVnH6A/si/8ABzf/AME5v2y/C3xC1Hw3&#10;aeMvC+sfDvwbqPiu68L+KtMtlvNY0uxtXurmSx+z3E0c0kccZJiLrJj5gCquygH43ftw/H7/AILn&#10;/tk/s93X7UH/AAUG+NN98FfgvdmM6H4bMLaEPEMrLvitdN0pGW71JyB5iyXL+SFy5mVRmvuv/gzS&#10;l/bY1n4NfEjxl8WPF3iC++EMt5a23gO116eaaNtSjab7bLYtITtgUFFl2/I0pG350lFfDf7EPwA/&#10;a3/4OlP+CjuufF79q/4lXdr8PfA7QXfihdPu1WLRNPnkk+yaLpkJPyPN9nlBm2nAglllZpSiy/0v&#10;aZ4Z+EH7F37Lr6B8N/BlnoPgn4beEJpNP0XTU2x21naQNIUGSSWIRiWYlmYlmLEkkA/M/wD4Lef8&#10;HPHhz/gnv8T779k/9k/4daT42+J2k7B4n1LxA839j6DI6pIluY4Wjku5zG25lWSNIsoN7tvSP6s/&#10;4I+f8FiPgL/wVY+Atn4m8J61pum/EjSNMhf4h+AYpJVl0idnaPzIvNUefbOUDpIhcKJFRyrgg/zy&#10;/wDBBn9jbwH/AMFif+CovjOx/a9jvNY0288J+I/GHiySG/kgluL25nit1lWQHIkS41ATrnI3RDcH&#10;GVq9+2n+xj+23/wbU/t8aD8e/gJ4v1C68LzXUj+BfHPkj7Nq1oSDNpOpRphPM2Y3x8B12yRFWX90&#10;Af1qUV8z/wDBKD/gpR8KP+CqH7I+kftM/DjTzpOoec2neL/DE1wssuiapEB5sBYffjZWSWNyAXjk&#10;QsFbci/TFABX8+H/AAfI3V4/i79myyd/9Hj03xW8a46O0mkhj+IVfyr+g+v5+/8Ag+Wswmp/sx3+&#10;OZLfxjHn/dbRD/7MaAP2a/4Jt2dnp3/BPD4DWGnrtgh+DHheOFfRRpNsAPyr2qvDf+CYlyL3/gm1&#10;+z7ej/lt8EfCkm713aPanP617lQAUUUUAFFFFABRRRQAUUUUAFFFFABRRRQAUUUUAFFFFABRRRQA&#10;UUUUAFFFFABRRRQAUUUUAFFFFABRRRQAUUUUAFFFFABRRRQAUUUUAFFFFABRRRQAUUUUAFFFFABR&#10;RRQAUUUUAFfN+if8paPEP/Zuuj/+n7VK+kK+b9E/5S0eIf8As3XR/wD0/apQB9IUUUUAFFFFABRR&#10;RQAUUUUAFFFFABRRRQAUUUUAFFFFABRRRQAUUUUAFFFFABRRRQAUUUUAFFFFABRRRQAUUUUAFFFF&#10;ABRRRQAUUUUAFFFFAHzL+21/ydp+yD/2XLWf/UD8T19NV8y/ttf8nafsg/8AZctZ/wDUD8T19NUA&#10;FFFFABRRRQAUUUUAFFFFABRRRQAUUUUAFFFFABRRRQAUUUUAFFFFABRRRQAUUUUAFFFFABRRRQAU&#10;UUUAFFFFABRRRQAUUUUAFFFFABRRRQAUUUUAFFFFABRRRQAUUUUAfgh/wfJf8ix+zVx/y/8Aiz/0&#10;DSK/T/8A4IWnP/BIP9ng4/5pfpv/AKAa/Kf/AIPjfFFpNr37NvgtGzNa2fiy+uE/2ZW0mOM/nFJX&#10;63f8EX9KGjf8EmP2c7MJt8z4N+H7jb/12so5f/Z6AP5/f+C0OpaX8D/+DqO1+J92Y9PsrL4mfDzX&#10;5rhh5carFbaS0kpPpmF2J7nJPOa/Qz/g9G+Elp4r/wCCd3gD4wxWZa+8J/FSC287H+rs72xuhL9M&#10;ywWo9/wr5B/4PUP2etQ8Kftj/Cv9pqw0XydN8XeAZNFuryBM777TruSUlyOjGG9hUE9RFx9019u/&#10;8Fg/irpf/BQD/g12uP2pPDf+lXF/4V8K+IZFHJgvYdTs4L9D/tRO12hx/cz0NAHsn/Brd8V5vij/&#10;AMEWPhVa3160934XvNZ0O4YyE4EOpXLwr7bbeWFcewrof+C+f/BXOy/4JOfsnQ+KPBkNrffE3xvc&#10;Sab8PdLu8NFHIig3GoSpkbordZEO3B3SywqRtZmX5f8A+DLT4iQa/wD8E4/H3w4luS114b+MF1PG&#10;v9y3utNsDH+ckM/518D/APB2R488R/tHf8FofC/7M9hqTQw+G/Cmg+HrFJDmNLrUbh7l58HAyVur&#10;dT0yIV9KAPKdC8Of8HPX7THw8t/28fh/48/aO8QeH/EkdxqWm6z4T+IFzGsscc7I4t9NtLlXjjDo&#10;2yKOBVZRlFK8n7Y/4In/APB1D8Tb/wCI+l/sgf8ABUXWY7yTVdRTTvD/AMVJLaOzmsrkuUFvqsaB&#10;YzGWKoLlQhjK/vQwZpY/0/8A2Fv+Cmf/AATe+LPxd1D/AIJyfsnfFGKbXfhHo66RbaK2mzQwT2un&#10;7bZ1tJnRUuBCVRGKdeXQOgL1+XP/AAeA/wDBLDwp4Y03RP8Agpt8DfB8GnyXWrR6N8VrTTbPalxN&#10;KGNnqrhF2o25Wt5ZGOXaS26nezAH9A8GfJXd129zmv5f/wDg78+GXh2x/wCCwnhK51HxZd2lv40+&#10;GeiT6rdXTGaPTVF9e2ZaNMjCBIBIUzy5c5+bj9gP+Da//goNf/t8f8Ez/C0vjbxAt942+Gzf8Il4&#10;tZ93mT/ZkX7HdsWZmdpbUw75CcPMsxGMYr8v/wDg9s+E+qaH+1v8F/jwY2Nl4g+Ht3ocbbfl87T7&#10;5p2GfUrqSfgKAP0U/Zd/4NV/+CRH7PugrH8QfhLq/wAVNaa487+2vH2vSnyxtA8pLayMFv5YPPzx&#10;yNk/eIwB6R8cP+Dc7/gjh8ffDr6Le/sXeH/DVxHatBaax4FuJtHuLZsY34t3EUzr6zRyDI+YHJrh&#10;v+CiH7On7R//AAW5/wCCMnw1t/2NvjLY+D9X8bWPhvxVqUGq6ldWtnq9k1g7TaZcy2yyMFWeaObB&#10;R1MlmgIGQ6fSX/BKD9jDxB/wTq/4J+fDj9j/AMb+O7fxBq3hHS7gaprFqrrBJc3N5cXkscO8BjDE&#10;9wYo2YKzJGpKoTtAB+In/BXH/g0lj/ZG/Z88RftUfsTfG/XPE2i+C9Hn1TxR4R8arA2oLYwq0k91&#10;b3NvHFHL5cQLGFolJVGKuxwlfVH/AAaT/wDBVn4h/tafCjxR+wz+0f8AEN9e8TfD3TYNQ8HX2sXL&#10;TX2paG7mKeJ3bPmraym3UM5LFLtF+7Hx9mf8FWP+C2H7EH/BM3wPqHh/4yeKbfxV42vtJlOk/C3R&#10;ZFmvb4sjqguiAyWds7AqZJRkruKRykFa/EX/AINBPgl8T/iD/wAFUdU+OfhDQ7y18I+CfBept4gv&#10;Ybd/svmXuIbWxZ84Dsd8yqc5Fo5HTNAGD/wRw8efFX/gn7/wWb+Ov7JP7P1o2oane+H/AIieDPDd&#10;vPCZnfUtIivL3TpVjIIklM2mJGFYEEXDjByK+M/2Q/2Uvjv/AMFTf2q7z4S6N8ZPDsfxE8TR3Opw&#10;X3xG8QXEUmv3iurSQJOIpme6aNpJQrhQywvgl9qN9sf8Fq/D/jf/AIJRf8HEy/tjeFPCN9b6HqHj&#10;HSfiFoaRzBV1iNvJOrWwlwQvm3C3sbKRlUuEyMOpPzn/AMFVv2iv2PNS/wCCh2mftn/8EnfFfiDQ&#10;LTVbfT/Ft1a3GlNYzeGPFQupZJY4EZdoG6OC5OxpIhJPIFYqAigH7yf8EUf+DfRf+CUvwz8ffE34&#10;peLdJ8YfGDxp4Vm0dbrQvN+w6RYFd7Wdu0qo8xlmWFnldE/1MaqqgOZPzH/4My/iH4X8H/8ABTTx&#10;p4L8S61DaXviX4Q39votvcSbWvLmC/sbh4UHVnEEc8m0c7YXP8Nf01eCtTv/ABB4T03WdYt2hurz&#10;TYJri2bH7p3jBZePQkj8K/mA/wCC9/8AwT++Pf8AwRt/4KOad/wUH/ZP1q+0Xwj4w8ZS+IPB+vae&#10;MHQNbd3nutMlCgL5LbpWjRhtkt5HiYP5chIAz/gg3cwfDn/g50uvCetyLZzTeL/HulrBJ8pEyQai&#10;3lEdj+5PHqMV+1X/AAcreA5PiV/wRR+OWlWULvNp+k6ZqsZVSdq2mr2dxIfp5ccmfQc9q/Cv/ggf&#10;a/FD9vb/AIOGdE/ab1Lw6tncXXi3xL8Q/GS6VA4ttPWZLlyiZyRGbu7ghG4k4kGST1/p8/a0+C9j&#10;+0L+yl8SvgHqNv5kPjPwHq+iFe4+02csII9wXBB7HmgD+NzRfi/Fff8ABIrxN8CFvUWSw/aQ0TxB&#10;9m3csLjQdVt9wHoPs2M9t3vzu/EX9h74+/sifsq/A3/gpR8PLu6uvBvxM0u8huNV8lWi03VUu76y&#10;uNMnC53wXFrCx+YYlSS4iIbYd3y6b3U7LT7jQiZI7ee4jlmgbIBljEiqSPUCSQc+re9f1Zf8EeP2&#10;JPhb+2b/AMG4vwp/ZR/ap8F3N3oPibQdUlmhXNvc2gfXL65tLy3cg7JEV4pY2IZW4yHRirAH4W/8&#10;G+//AAVKb/gmF+3XY+JPHOqTR/DXx3Cmg/EGFWZktYWkDW+pbAcM9tJk5wzeTNcKo3OK/ql/bp1f&#10;TtY/4J4fGTXdE1CG6s7r4NeIp7K7s5xLHNG2lXDJIjrwykEMGHBByK/kI/4Kef8ABLT9o/8A4Jbf&#10;tCX3wd+M3h+4vNHubqRvBvjW2snWx8Q2mciSJvmCTKColgLF42I+8rI7f1Af8ET/AIEfF+L/AIIg&#10;fC39n39r3S9St9V1TwHqOn6ppupSEXUGkXl1d/Y7Z9wzEyWE1vGIyMxhVQgFSKAP5g/+CTvx6/4K&#10;PfAn9ptbn/gmBpWsal8QNcsUsL7S9F8Kw6qbzT/tMDvHOssTiG3MqQ+ZNujCDkyKOR/RN/wVU/bR&#10;/wCCa37X+h+KP+CLPxr+LGnx/GjxhpdvYeH7SPRZ57HSfF00Il02L7YEMcUxuTDHtDglZjExUuwr&#10;8N/+CcP7U3iD/ggL/wAFa/EE/wAfvBOtajp3hm41fwZ490vSbVEvLuxaSNo7i2SdkRwZILa4jy6r&#10;JGVwyhw1fO/7cH7YWrftWft5+O/22fAGg3Hha48ReNG17R7WGQNNpu2Rfs7M4GDKAkbM2MGQkjqK&#10;AP0a/wCDOb9rjXPgv+3p4v8A2LPFF5dW9j8TvDss1jp80ZHla1pYkmwQeY82jXu7HJaKIHoMf02L&#10;naM1/J//AMGyGk/EP9oT/gvN4b+NltokEf8AZsPifxV4s+wQlILSK6srm3OxSSVj+030MajJIDdT&#10;gk/1fRnMan/ZoAdX4Jf8HyWniXwn+zXqveDUPFkX4OmkH/2QV+9tfhT/AMHwmltN8G/2fdZA/wBR&#10;4m1+D/v5b2bf+0qAP1Q/4JJXgvv+CWP7NtwP+iDeEUP1XR7Uf0r6Gr5j/wCCLer/ANt/8El/2c7w&#10;f8s/g5oFv/36sYov/ZK+nKACiiigAooooAKKKKACiiigAooooAKKKKACiiigAooooAKKKKACiiig&#10;AooooAKKKKACiiigAooooAKKKKACiiigAooooAKKKKACiiigAooooAKKKKACiiigAooooAKKKKAC&#10;iiigAr5v0T/lLR4h/wCzddH/APT9qlfSFfN+if8AKWjxD/2bro//AKftUoA+kKKKKACiiigAoooo&#10;AKKKKACiiigAooooAKKKKACiiigAooooAKKKKACiiigAooooAKKKKACiiigAooooAKKKKACiiigA&#10;ooooAKKKKACiiigD5l/ba/5O0/ZB/wCy5az/AOoH4nr6ar5l/ba/5O0/ZB/7LlrP/qB+J6+mqACi&#10;iigAooooAKKKKACiiigAooooAKKKKACiiigAooooAKKKKACiiigAooooAKKKKACiiigAooooAKKK&#10;KACiiigAooooAKKKKACiiigAooooAKKKKACiiigAooooAKKKKAP5of8Ag9j8TXV7+378K/Brufs+&#10;n/B9LyMc8PPql8jfpbp/kV+/P/BOnwl/wgP/AAT9+Bvgby9p0f4PeGbJlPUGLSrZOf8Avmv56P8A&#10;g9Mmkb/gqF4HiLEKvwN03b/4NtXr+lb4Lada6P8ACDwrpNgB9ntfDdjFDj+6tuij9AKAPij/AIOR&#10;/wDgn9qv7ev/AATI8S6T4B0eS+8afDu6Xxd4VtY2O+7a2ikW7tQFUl2ktHn8tBjdMkIyOtfjp/wS&#10;E/4KE2nj7/gjv+1T/wAEpvi1etLcaX8H/FHjD4XyXErSL5MNrJd3tgo6R+XLGbxF/iMtyxxgbv6h&#10;Z4RMu0n3GR3r+R//AIKlfBHxF/wR5/4La+K9dXwHPJ4F8S6pqOs6LptuY4YtX8L65DcW+o2ERwyo&#10;Fiub2yG5cr5asVIILAH3f/wY7eIVm8OftJ+EnuMNDeeFLuOPdyd6asjMB7eWmfqPavnv/g8M+DPi&#10;T4K/8FQPBP7TPh+CS3t/GXgOxubPUFUj/iZaZcPE4BA6pEbFuufnFXP+DK3xpr+n/wDBSL4j+ArS&#10;6b+y9W+DN1eXtuOFaa21XTlhkI9VW5mX/toa/Zf/AILrf8EqtG/4KtfsaXfwz0SW1sfiF4VmfWPh&#10;zq10PkW8CbZLOQ8YhuI/3bHOEcRSEN5W0gGV/wAEv/8Agnr/AMExbjxNaf8ABW79kb4ctZ+IvjH4&#10;bOqtcJrks9rpj35E17DbwMSlvIJg0bqB+7KPGoRSyH81v+C4H/BeT4heIv25viJ/wSm8ReAPCD/A&#10;iRoPB/jTUdQtZX1QTTpbyS6rFOJhHFJZTnfDGVKsbcmTJcCL4W+AH/BVL/grx/wQ98PeNv2FYNLP&#10;hJ7uaZo9D8feG2nuPDl3IArahppkdUIfYGUuJ7V8b1RtzMzvgh/wQK/4Ksft6fs4eKv299M8D3V9&#10;e6hqi6hp+l+Lr9oNb8ZiYvJc39ubrHmDcyuGlZTcb2MZcqAwB7x/wagftA/Ef9kr/grjr/7EXi2B&#10;1t/iBYapoOuaet3vitdX0dLi6jn+XKybEgvYBjr9oyDgYP6Pf8HgH7LUfxt/4JjWvx50+wZ9U+E/&#10;jKz1GSaPLFNNvD9iuU256ebJaSFuwhPbJHwX/wAGzH/BHT9vTwv/AMFJ/D/7ZHx++BPiT4e+Efh9&#10;Fqkk03jjSZ9PutXurvT7i0jitoZ1EkgH2gytKR5YEZG8uQtfvl/wUJ/Z5v8A9qb9hb4wfs7aJHA+&#10;p+M/hzq+l6R9qX92t9JaSC2ZvQLN5be2M9aAPgb/AINB/wBrtvjr/wAEy7r4A63qbT6x8H/Flzpq&#10;pJksNLvCby0Yk9R5jXkSjstuB0xXyN/wdgf8Fb/2mdC/ae0//gnP+zT8QNe8H6ToWi2t941vPDup&#10;S2V5rV5exEx2TTQuHa1W3ljLRAhZJJjvDeUhHm//AAZe/tK3Hw3/AG5PiP8Asr6re2tvY/EXwMmo&#10;2qXDbZpNT0qclIYwepNteX0jAc4gB6A153/wdz/DjXPhJ/wWIT4sxSDZ4y8A6JrmnTKpwklsZLEo&#10;efvA2SsfQSD1zQB6f/wTs/4M+v2qPiv4ssfiB/wUZ8T2/wAO/C6zebeeE9B1SG/1+/xtOx5YxJa2&#10;qOCcyB5pAeDGpO5f6Af2RP2L/wBmv9hb4O2HwK/Za+F9n4V8N2Mrz/Y7VmkkurhwA9xPNIWknmYK&#10;oMjszbURc7UVR2Hwg+JGlfGD4VeF/ivoQX7D4o8O2er2RVtwMNzAkyc9/lcV0lAHhP7e/wDwTf8A&#10;2Rv+ClPwsh+FP7WXwzXW7WwmefQ9UtZjb6hpEzqFeS2nX5o9wC7k5R9q7lbauPh39mb/AINE/wDg&#10;mZ+zp8b7D4yeIPE/jz4iW+i30d3pPhXxreWUmn+ajbkNzHBaxm7UEL+7YiNuQ6OCVr9WKKAGxwpE&#10;Sy9SAPyriP2h/wBmv4H/ALWPwj1j4EftF/Duw8WeEteiWPVNF1JTsk2sHR1ZCrxyIwDJIjK6MAys&#10;CM13NFAHif7G/wDwTn/Yo/4J+6DfeHv2QP2fdG8Fx6owOq3lq01zfX+GZlWe7uXkuJ1Uu2xXkYJu&#10;IUAEiva3yUIHpS0UAfmD8Uf+DUX/AIJn/F79sjWv2s/GOpeOjZ+INfm1zWPh7Z6xFFpVzfTSGWbD&#10;rD9pSF5GdzEkoILEIyIAg/S7wp4T8N+BvDlh4Q8H6Ha6Zpel2UVnpunWNusUNtbxIEjijRQFRVQB&#10;QAAAAB2FaFFAFO/0HSdUCjUbKOdVmWVFmQMFkVtyOMjhlbkEcg8irAt4lh8hBtX/AOvn/PapKKAP&#10;lX9u3/giv/wTm/4KOa7a+NP2n/gLFfeJLOHyYvFGh6lPpuoPFxiOaW3ZftKjA2iYPs527cnOf+zx&#10;/wAEKP8Aglf+zN8L/FXwm8A/sl6BqGn+N7H7D4svPFKtql7qVr5kUoga4uSzxxiaCGYJEUAlhjkA&#10;DorD66ooA+Zv2Af+CQ37CH/BMu88Q6t+yT8JZdH1LxNtj1LVtU1Wa/uhbK29bWOWdmaOEN8xVT8x&#10;ClixVSPplRtG0dqKKACvxV/4PatIjm/Yq+D+vkfPa/FCa3U47S6dOxH/AJCFftVX40/8HsNuzf8A&#10;BPH4X3gH+r+NFumf97SdSP8A7LQB9lf8G9evHxH/AMEYv2f9Q3bvL8Ftaf8Afi8uIcf+Q6+zK+Fv&#10;+Dai5W6/4Ii/Ah0bcF0jVlz/ALut6gp/UV900AFFFFABRRRQAUUUUAFFFFABRRRQAUUUUAFFFFAB&#10;RRRQAUUUUAFFFFABRRRQAUUUUAFFFFABRRRQAUUUUAFFFFABRRRQAUUUUAFFFFABRRRQAUUUUAFF&#10;FFABRRRQAUUUUAFFFFABXzfon/KWjxD/ANm66P8A+n7VK+kK+b9E/wCUtHiH/s3XR/8A0/apQB9I&#10;UUUUAFFFFABRRRQAUUUUAFFFFABRRRQAUUUUAFFFFABRRRQAUUUUAFFFFABRRRQAUUUUAFFFFABR&#10;RRQAUUUUAFFFFABRRRQAUUUUAFFFFAHzL+21/wAnafsg/wDZctZ/9QPxPX01XzL+21/ydp+yD/2X&#10;LWf/AFA/E9fTVABRRRQAUUUUAFFFFABRRRQAUUUUAFFFFABRRRQAUUUUAFFFFABRRRQAUUUUAFFF&#10;FABRRRQAUUUUAFFFFABRRRQAUUUUAFFFFABRRRQAUUUUAFFFFABRRRQAUUUUAFFFFAH8wv8Awenm&#10;D/h574E8t/3g+B+neYuOg/tbVsV/SZ8Af7VHwN8GjXLZobz/AIRXTvtkLYykv2WPevHo2a/ms/4P&#10;R5vN/wCCpngq3ULlPgfpf151bVq/pp+Htkmm+BNF09P+WGk28f5RKKANivmn/gpd/wAEq/2XP+Cq&#10;vwft/hR+0rol3DPpN01z4b8UaFNHFqejytgOYZJI3UpIqqHidWRtqHAZEZfpaigD4h/4JGf8EJv2&#10;Xv8AgkPJ4h8VfCzxNrPi3xh4ot47TVPFniKGBZYbJJGkFpbJEg8mJm8tpAWYyPDGSQFVV+3sZ6ii&#10;igDN1vwd4R8Szw3XiPwrpuoSWzZt5L6xjlaI56qWB2/hWjtUcBR+VLRQAYA6Cmyfcp1BGRigD+S3&#10;9oeJv+CMn/BynceOLPSU0nwv4c+L0Wv2cFmuyNfDerfvJ4YefupaXk9uMnAaIg5wc/f3/B6l+yXq&#10;vi74O/Cf9tbwvYy3EXhXVLnwx4na3gLrFb3gE9rPIw+5GssE0eTwXuoxkEgHz/8A4PXf2Nb6w8af&#10;Cj9vLw1oUjWmoWM3gzxZfLIojjuIme70/K5yXkR78FsEYtkUkfKD9uf8E9NR8H/8Fx/+DeSx+Bfx&#10;JvLWTVr7wTL4H166a7eZrHWtL2LY38p4YyExWN8y9zLt+YdQDqf+DYb9s7Tv2uv+CUngnQb2/eXx&#10;H8KVPgnxAs20NstEQ2LKAcmP7FJbJuIGXilHO3J/Q+v5eP8Ag0U/aI8c/s/f8FTPEH7I+rySW9j8&#10;SPDd/Y6ppzMMx6rpKzXcMme5SNb5COh8456Cv6hkJK80ALRRRQAUUUUAFFFFABRRRQAUUUUAFFFF&#10;ABRRRQAV+Tf/AAeT+Df+Ek/4JOaTrwQ58P8Axf0e+Zl7K1nqNr+WbkfpX6yV+df/AAdUeHrXW/8A&#10;giR8Vr6eLdJpeo+Hbu2b+6/9t2UR/wDHJXFAD/8Ag1Z8VQeIv+CInwp02NsvoupeIrKb2J1u9nUf&#10;98TrX6I1+S3/AAZneLLrxD/wSe1/Rbljt0H4zavZW+W6RtYabc/h8071+tNABRRRQAUUUUAFFFFA&#10;BRRRQAUUUUAFFFFABRRRQAUUUUAFFFFABRRRQAUUUUAFFFFABRRRQAUUUUAFFFFABRRRQAUUUUAF&#10;FFFABRRRQAUUUUAFFFFABRRRQAUUUUAFFFFABRRRQAV836J/ylo8Q/8AZuuj/wDp+1SvpCvm/RP+&#10;UtHiH/s3XR//AE/apQB9IUUUUAFFFFABRRRQAUUUUAFFFFABRRRQAUUUUAFFFFABRRRQAUUUUAFF&#10;FFABRRRQAUUUUAFFFFABRRRQAUUUUAFFFFABRRRQAUUUUAFFFFAHzL+21/ydp+yD/wBly1n/ANQP&#10;xPX01XzL+21/ydp+yD/2XLWf/UD8T19NUAFFFFABRRRQAUUUUAFFFFABRRRQAUUUUAFFFFABRRRQ&#10;AUUUUAFFFFABRRRQAUUUUAFFFFABRRRQAUUUUAFFFFABRRRQAUUUUAFFFFABRRRQAUUUUAFFFFAB&#10;RRRQAU2QkISp7U6mzgtCwU9qAP5aP+DxPXU13/grzo2mp1034SaJauPdry/m/lMK/qN0KMQaPa24&#10;P+rt0XHpxX8p/wDwXl0PUP2m/wDg5a1n4HSSNNFqnjbwR4UsY06hbix0xGUf9tbiU/jX9XFsqBco&#10;fT/P60ASUUUUAFFFFABRRRQAUUUUAfLv/BYz9gpf+Ckf/BP3x5+zBpcVkviK9sY9R8GXt8vyWur2&#10;riWA7/8AlmJMNbs4ziOd+CMg/wA2P/BMz/grt+2d/wAEA/i542/Z/wDHvwLbUtKudZik8ZfDTxZ5&#10;um3drfRoFFxbz7HMDvFsBYxyxyx+WQPuuP68CMjBrx/9pr/gn9+xT+2Xb28P7Un7Mfg7xvJZpssr&#10;7XNFjkurZM5KRXAAljUnqquAe44FAH8zv/BudpPjX9qf/gv/AKB8e/B/hRtJsLHUfFHi/wAQQ2jN&#10;LHpdndWl7GsRk2jKmW+hgDELkNnA6V/WBFny1/rXk/7Lf7Cf7IX7E2h33hz9lH9n7w34FtdUkWTV&#10;Doenqk14y/c86ZsyShcnaGYhcnAGTXrQG0YFABRRRQAUUUUAFFFFABRRRQAUUUUAFFGe1Gc9KACi&#10;iigAr8+/+Do4O3/BDv40hJNuG8Ok+/8AxUGncV+glfn/AP8AB0NYyX3/AAQ8+Naxn/VL4flP0XxB&#10;p2aAPAf+DK5kP/BLvx6Fj2/8X41LPv8A8SbRq/X6vx8/4Mq7+Gf/AIJjfECwSPa0Pxz1BnPru0bS&#10;AP8A0Gv2DoAKKKKACiiigAooooAKKKKACiiigAooooAKKKKACiiigAooooAKKKKACiiigAooooAK&#10;KKKACiiigAooooAKKKKACiiigAooooAKKKKACiiigAooooAKKKKACiiigAooooAKKKKACvm/RP8A&#10;lLR4h/7N10f/ANP2qV9IV836J/ylo8Q/9m66P/6ftUoA+kKKKKACiiigAooooAKKKKACiiigAooo&#10;oAKKKKACiiigAooooAKKKKACiiigAooooAKKKKACiiigAooooAKKKKACiiigAooooAKKKKACiiig&#10;D5l/ba/5O0/ZB/7LlrP/AKgfievpqvmX9tr/AJO0/ZB/7LlrP/qB+J6+mqACiiigAooooAKKKKAC&#10;iiigAooooAKKKKACiiigAooooAKKKKACiiigAooooAKKKKACiiigAooooAKKKKACiiigAooooAKK&#10;KKACiiigAooooAKKKKACiiigAooooAKbOQImJOPenU2YFo2UKp9m6UAfys/FvWF+Kf8Awd5Wl997&#10;7L+1Xodtxz/yD7u0i/T7N+GK/qor+Uj9lGIeNf8Ag7bvJLkNMrftXeLLiP2EN/qMifkI1/Kv6t6A&#10;CiiigAooooAKKKKACiiigAooooAKKKKACiiigAooooAKKKKACiiigArn/iZ8U/h78G/Beo/Ef4q+&#10;NNJ8O+H9HtzPqmt65qMdra2kY/ikkkIVR25PJwK+S/8AgtN/wWA8P/8ABIL4D6H8Wb74Ha1441Dx&#10;Tr0uk6LZ2szWmnw3CQPKTdXnlSLESBlItpklCSbRtjkZPwb8W/tF/tj/APBxJ8f47D9tP9uH4WfA&#10;f4UeH72NptF8ReNrTSNP07cgIa2026uludSuWUZ86UlELMokiUiMgH3h+3Z/wea/B/4cfEpfA/7C&#10;/wCz8fiHpGn36prHjDxVdS6baX8SsNy2UKqZsMCQJplTaw/1Lgg1+2/hTXNO8T+HrHxPo90lxZ6l&#10;ZxXdpPGwZZIpEDowIJBBUjkH9MV/Pl/wU/8A+CbH/BGz4af8EftZ+H3/AATm/aC+FPjL4leB9YtP&#10;F2qa1afEXStS8S+I7W2jlhvVJil3CGOC4kuPs8KpGPs4IVnyW/QT/g2C/b3sv2y/+CX/AIc8GeId&#10;Tjk8XfB7yvCGvw+fukezhiH9n3RUnIV7YCLcc7pLWbHQgAH6NUUUUAFfFv8AwcReF5/F3/BF34/a&#10;VbWpmaHwjBelV7Lbaha3DN+AiLfhX2lXgP8AwVX0u01v/gmR+0RpV7arMk3wN8V4VlyAw0i5KH6h&#10;gCPcUAfm3/wZL+IbG5/YT+LXhSOUfarL4si7mj3crHNplqiH8TbuP+Amv2ir+f7/AIMcdZunP7TP&#10;h+S7k+zqvhCeKEucKx/tpWYD1ICAnvtFf0A0AFFFFABRRRQAUUUUAFFFFABRRRQAUUUUAFFFFABR&#10;RRQAUUUUAFFFFABRRRQAUUUUAFFFFABRRRQAUUUUAFFFFABRRRQAUUUUAFFFFABRRRQAUUUUAFFF&#10;FABRRRQAUUUUAFFFFABXzfon/KWjxD/2bro//p+1SvpCvm/RP+UtHiH/ALN10f8A9P2qUAfSFFFF&#10;ABRRRQAUUUUAFFFFABRRRQAUUUUAFFFFABRRRQAUUUUAFFFFABRRRQAUUUUAFFFFABRRRQAUUUUA&#10;FFFFABRRRQAUUUUAFFFFABRRRQB8y/ttf8nafsg/9ly1n/1A/E9fTVfMv7bX/J2n7IP/AGXLWf8A&#10;1A/E9fTVABRRRQAUUUUAFFFFABRRRQAUUUUAFFFFABRRRQAUUUUAFFFFABRRRQAUUUUAFFFFABRR&#10;RQAUUUUAFFFFABRRRQAUUUUAFFFFABRRRQAUUUUAFFFFABRRRQAUUUUAFNk5Q06uP+P3x2+Fv7M/&#10;wb8R/HX4z+MLHQ/DfhfS5b7VdQvrhY1REXIQbiN0jnCIg+Z3ZVUEkCgD+YP/AIIXRSfH/wD4ObLf&#10;4m36q0bePvHHiW4Re7PbakUx9JLhD9BX9Vlfyz/8Gf3hPW/Hv/BXzUviDc2U1wNF+GutahfXaqds&#10;Uk89rANx6ZYzvgdTtJ6A1/UxQAUUUUAFFFFABRRRQAUUUUAFFFFABRQWCjLHFcD+0B+1N+zj+yr4&#10;Ol8fftHfHLwr4J0mONnW68S63Daedt6rErsGlf0RAzE8AE8UAd9TXlSP77Yr8wfid/wdB/s7+LvE&#10;l58M/wDgm5+yv8WP2lvFEaotq/g3wrc2uk+Yxxtlnkia4jAPV/sxTvvxkjkdR8Kf8HT/APwUKS6i&#10;1/xP8Nf2Q/Bd9L9nksdNkGp+Ims2HMqSwm4KyjJAKy2T5AwF+9QB+nXxq/aN+AH7N3hKTx7+0F8a&#10;vCvgnRY2CtqnirXoLCAseiB5nUMx7KMk9ga+HPjz/wAHT3/BG34IXcml6V+0Fq/jy+hbE1t4C8K3&#10;N0o9MTzrDbuP9yU+9cF8LP8Ag1J/Y61XxvN8Xv2+vj78VP2ivGl4yjUdW8Y+JJ7OG4VAAoIila6I&#10;A4Aa6YBcAAAGvuj4B/8ABN39gP8AZfvbXWv2f/2OPhv4T1OzhWODWtJ8I2qX6qOcG6KGZueclySe&#10;TzQB+cV5/wAHaM3xW1tdM/Yj/wCCS3x0+KEJbb5j2ptpWOO0djb32fX7w47Vp/8AD/7/AIK+6/bs&#10;vhP/AINvPjBbyN/q5dZ1LUo1H1V9GjPX/aFfroYUIwaT7PGRtYbh/tc0AfkTb/8ABeb/AILS6Azy&#10;+Mf+Dc34lXke393Ho+sah5gOepC6XKSMdsD61kXv/B118U/g34jhtv20v+CMXxu+GOktnzbyZppJ&#10;x/uxX1jZK3/fwV+xyxIn3VpBAgyMtz1+agD8y/DX/B0N/wAEX/jn8NNa13W/iPeaXqWk6XcajZ+E&#10;fH/g6VJr6aGJ5EiieNZrUysRsVfODFnwo5r86f8AgiZ/wQy+AP8AwWp+A/xE/bi/bk+JPxAs/Fni&#10;D4raoI7nwfrVjZ/bd8UFzPcSRz2k+C1xczgY2j5CAMAZ/Un/AILhf8EgPhP+2B+xL8TtQ/Zi/Y5+&#10;Hd98e9Uhsbnw74mj0GwsdUuZo7+2kuAb5hGfMe1SeNWlkxlgCR1Hxf8Asz/8GmHxk+F/7P3gn4x/&#10;B79vf4gfA39oOTwu0njD+wroS2EV5KTJ9hSWxlgljRVMcMrLJcRs0bOoZSAQB/7Rv/BpV/wS8/ZN&#10;+DvjP9pv4o/tNfGi58I+A/C19reqaVb3+kLdXK28DyCGOU2QTe5ARQVBZmUZXINbX/BlN8AtT8Mf&#10;st/GT9pS4upDa+NfHFjodjYs33I9MtXlM3owZtTMfrmA/h8ff8Fw/Hf/AAX3/Y+/ZUs/2Lv+Civx&#10;s8I+P/hv4+vLf+zfHGg+S95ePp8iz/Y5JPKtrhirCCR2mhfeVTbMTvFfW3/BC/8A4Ltf8Ezv2Nf2&#10;TvA3/BPn46af4s+DvijwzpxfWdX8beHWXT9V1K6uGmmlE0JeWIM0vDXEUSLGqgvhcUAfuFRUdvdW&#10;15ClzaXEcscih45I2DKynoQR1BqSgAry/wDbc0iPX/2Mvi5oc0HmLefDHX4Gj253B9OnXGO/WvUK&#10;zvF+ijxJ4T1Tw60cbi/06e22TD5G3xlcN7c80Afzvf8ABkVqkdr+0D8fNIe4ws3g7Rp/LDfe8q7n&#10;G7HfHmf+Pe9f0ZV/MH/waGeNG/Z+/wCCtnjf9n74l6fdabr2vfD3VtEj0+TG6PU7C9t7iaBxnAZY&#10;re6+bPBT0Nf0+DpQAUUUUAFFFFABRRRQAUUUUAFFFFABRRRQAUUUUAFFFFABRRRQAUUUUAFFFFAB&#10;RRRQAUUUUAFFFFABRRRQAUUUUAFFFFABRRRQAUUUUAFFFFABRRRQAUUUUAFFFFABRRRQAUUUUAFf&#10;N+if8paPEP8A2bro/wD6ftUr6Qr5v0T/AJS0eIf+zddH/wDT9qlAH0hRRRQAUUUUAFFFFABRRRQA&#10;UUUUAFFFFABRRRQAUUUUAFFFFABRRRQAUUUUAFFFFABRRRQAUUUUAFFFFABRRRQAUUUUAFFFFABR&#10;RRQAUUUUAfMv7bX/ACdp+yD/ANly1n/1A/E9fTVfMv7bX/J2n7IP/ZctZ/8AUD8T19NUAFFFFABR&#10;RRQAUUUUAFFFFABRRRQAUUUUAFFFFABRRRQAUUUUAFFFFABRRRQAUUUUAFFFFABRRRQAUUUUAFFF&#10;FABRRRQAUUUUAFFFFABRRRQAUUUUAFFFFABRRRQAV/On/wAHo37a994k+Nvw+/YK8HeKP+JZ4a0n&#10;/hKPGdla3HEmoXJMdnFMP70UCPKFP8N6rH+Ej+imfdtG0/xCv5SP+Ciuqx/tEf8AB1ifDnjnSYTp&#10;99+0R4M8NXNnPGHjls4JdLsfmVshhIke4g8Hee1AH7cf8G+f/BH7wT/wS+/ZVg8U679ou/il8SdM&#10;0/UPH95cyHbYbYmeLS4U4CRwGaTcxG+SVnJOwRJH+gVMgBEfJzzTbu7is4/OnZVRQTIzNgKoGSaA&#10;JaK+H/2wv+DiL/gld+xvqlx4P8QfH5fHXiq3umtpPCPwwtxrV4kykh4nkjZbaKRWG0xyTK4bjbkH&#10;Hz5P/wAFef8Agt1+2NHHZf8ABO3/AIIzaj4R0u7uvMtfHnx61FrO3ms2+7KLRjaHOMHMc1wMcBW6&#10;0AfrHWT408ceEPh34fuPFvjzxZpeh6TZruu9T1i+jtreFfVpJGVVH1NfljF/wSj/AOC8f7YhbUf2&#10;5f8AgszN8ONNmvMyeCPgPpElvGlqf+WP2yP7G4bt+8FwMdS3Suk8Nf8ABpX/AMEyT4kh8VfGvx98&#10;Zvijcq264Tx18Qtyzt3LNZwW8o59JB+PWgD6T+Mv/BcX/gkn8BtHk1vx9/wUA+Gc0cTbWt/C/iBN&#10;cus+n2fTfPl/HbgetfNPxA/4O9f+CO3gyYxeHPFfxA8XKqk+d4e8CyRqT6YvpLc5/DHvX0f8Jv8A&#10;ghN/wSG+Cs0dz4I/4J/fDmaSHHlzeJNJOtOpHRg2otOc+/WvpLwf8Jvhr8PrCLSvAvw80HRbWFcR&#10;2+k6PDbIvphY1AH5UAfltp3/AAd4fsq+O8D4KfsCftIeLN3+q+yeD7Eh/THkXk38qu3v/ByT+1Rq&#10;UAuPh9/wQG/ab1aNxmGS68PXturj1ylhL+hNfq6q7V20tAH5Gn/g4w/4KXAkj/g2y+PhXPyt9p1X&#10;JHrj+wf609f+DjP/AIKPgfvv+Dbj9oFf92TVD/7ghX630UAfjV8af+C+X/BSj4tfCfX/AIa6F/wQ&#10;T/ai8E3utabJZweKvDP23+0NMLjBmtzNoLosgGcMVO08jkA18ifCuP4YeF/E9t8TPjr/AMG0X7Xv&#10;xv8AG0EwluPGHxq8R65rt1eMDkLNC2mR20yLnAV4W465OTX9KFFAH5D+Af8Agu9+078MfDlt4O+G&#10;H/BtP+0B4d0mzXFpo+geF7qztYe/yxw6Uqr+AFfZP/BM/wD4KK/Hn9vL/hLf+F0f8E5fib8A18Nm&#10;y/s+T4iW8sa615/nbxb+bbwMTF5S78KyjzUyQSAfq+igAooooAKKKKACiiigAooooA8f/bB/YJ/Z&#10;I/b58J6T4G/a6+C2neNNL0PVV1LSba+nmha2uQpXcskDo+CpwybtjjAZWwMdZ8QP2c/gH8WbS2sf&#10;ir8FfCfiaGyVVs4/EPh22vVgUdFUTI20DsBwK7SigBkMCQLsjG1RwFHYelPoooAKDjHNFB5GM0Af&#10;y0/8Fb9G8U/8EY/+Djiw/bH8M6JMvh7W/FVl8RbC00m6CSahYXrvFrNpuI2xvNKNRjxyAlxGehxX&#10;9QHgvxn4b8f+FtL8Z+EdYg1DS9Z02G/0u+t5A0dzbSorxyoQcFWVlII4wa/I3/g8o/ZHg+KX7Anh&#10;X9qrSLNf7U+E/i5Yr2ZY+V0rUzHbSZPtdJY4B4+Z+5r3D/g1p/aom/ab/wCCRngvSdYufM1b4Z31&#10;14LvsyctFa+XLaHHUBbO4to/cxHp0AB+jFFFFABRRRQAUUUUAFFFFABRRRQAUUUUAFFFFABRRRQA&#10;UUUUAFFFFABRRRQAUUUUAFFFFABRRRQAUUUUAFFFFABRRRQAUUUUAFFFFABRRRQAUUUUAFFFFABR&#10;RRQAUUUUAFFFFABXzfon/KWjxD/2bro//p+1SvpCvm/RP+UtHiH/ALN10f8A9P2qUAfSFFFFABRR&#10;RQAUUUUAFFFFABRRRQAUUUUAFFFFABRRRQAUUUUAFFFFABRRRQAUUUUAFFFFABRRRQAUUUUAFFFF&#10;ABRRRQAUUUUAFFFFABRRRQB8y/ttf8nafsg/9ly1n/1A/E9fTVfMv7bX/J2n7IP/AGXLWf8A1A/E&#10;9fTVABRRRQAUUUUAFFFFABRRRQAUUUUAFFFFABRRRQAUUUUAFFFFABRRRQAUUUUAFFFFABRRRQAU&#10;UUUAFFFFABRRRQAUUUUAFFFFABRRRQAUUUUAFFFFABRRRQAUUUUAR3JAj5B69q/k/wD2r/E/hD4o&#10;/wDB15b678DBdXton7U3ha0y0Pzf2hZX2nwX5wP+Wa3cFyQ3QoobOOa/qo+JnjPR/hx8Ode+IniG&#10;8it7DQNGutSvridgqRQwRNK7MT0AVTk+lfy7/wDBqT4H1z9pv/gtlcfHfxxqD3uqeGPCfiHxjf3E&#10;ig/ar26eOxZiT0Ytqbydckr9aAP26/4KB/8ABcT4Ofsn/EdP2Tf2cPhnr3xy+Pt8yw2Pwv8AA8bS&#10;fYZXUMrahcqrLbIFIZlAd1GC6ojBx4HD/wAEnf8AgrL/AMFUrX/hJv8Agr5+25e/DjwHqgjkf9nn&#10;4KziCH7OzCQ22oXZLxyujInDG8GclZIyMH9Evgd+xj+zb+zp8RPHXxa+EHwk03R/E3xK8RSa3401&#10;5d8t5qN1IFDbpZGZkiyu4QIViVmdlUF2Lepqqr91fegD54/Yu/4JTfsAf8E/rKBf2W/2YvDXh/U4&#10;beSFvFE9r9s1mZHIMivfXG+fYxUExhwgwAqgAAfQ+1f7o/KlooANq/3aKKKACiiigAooooAKKKKA&#10;CiiigAooooAKKKKACiiigAooooAKKKKACiiigAooooAKKKKAPH/2/f2YrX9s/wDYy+Jn7LM9zaW8&#10;vjjwXf6Zp91fRlobW9eIm1uHA5IjnEUnHPycV+C//BnV+1zc/AH9sn4l/sAfFFX0248daeLvR7bU&#10;JDHJb61pRlWezEbDiSS3klZs4I+wgew/pGeNJOJFzX8uf/Bwl8K/E3/BKv8A4LqeHf22vgdZXOnW&#10;viy/sfiHpMsce23bVIrpk1K1B/jEjx+bIp/hv8fdIoA/qNRgyhgc57jvS1g/C74i+D/i58N/D/xS&#10;+H+sDUND8S6Ha6rouoKpAubS4hWaGXn+8jq3PrW9QAUUUUAFFFFABRRRQAUUUUAFFFFABRRRQAUU&#10;UUAFFFFABRRRQAUUUUAFFFFABRRRQAUUUUAFFFFABRRRQAUUUUAFFFFABRRRQAUUUUAFFFFABRRR&#10;QAUUUUAFFFFABRRRQAV836J/ylo8Q/8AZuuj/wDp+1SvpCvm/RP+UtHiH/s3XR//AE/apQB9IUUU&#10;UAFFFFABRRRQAUUUUAFFFFABRRRQAUUUUAFFFFABRRRQAUUUUAFFFFABRRRQAUUUUAFFFFABRRRQ&#10;AUUUUAFFFFABRRRQAUUUUAFFFFAHzL+21/ydp+yD/wBly1n/ANQPxPX01XzL+21/ydp+yD/2XLWf&#10;/UD8T19NUAFFFFABRRRQAUUUUAFFFFABRRRQAUUUUAFFFFABRRRQAUUUUAFFFFABRRRQAUUUUAFF&#10;FFABRRRQAUUUUAFFFFABRRRQAUUUUAFFFFABRRRQAUUUUAFFFFABRRRQB+fP/Bzn+1Jafs0f8Ef/&#10;AIkWaX9xBq3xEktfBui/ZujteSFrpZG/hQ2EN4O+TtX+LI+LP+DJj9nSy0n4UfGL9qvU/C8y3uta&#10;5ZeG9I1W4t2VPstvEbi4SBiBuDSzQ7+ozDH0INWf+D3T47TaP8Bvgf8AsyW0CsniPxhqXia7m3DM&#10;f9n2yWsS/R/7TmP1ir7j/wCDbD4N+J/gr/wRf+COg+MLT7PfaxpN94gWEd7bUdRury1f/gVtNC3/&#10;AAKgD7tooooAKKKKACiiigAooooAKKKKACiiigAooooAKKKKACiiigAooooAKKKKACiiigAooooA&#10;KKKKACiiigAr8XP+D1L4E+F/E37Dvwz/AGjLnzI9c8H/ABJOiWPPySWepWU0k6sO7eZp9sQc4A34&#10;61+0dfmj/wAHZ/wL8Q/Gb/gjt4i8Q+HHUyfD3xhpPie6t9pLTW6tLZSBfdVvjKT/AHYmoA7z/g2l&#10;+L3jD40f8EY/gzr/AI41Jrq+0bT9Q0CG42gbrOw1G5tbVen8FvFDH7+X7195V+Tn/Bnj+0HpPxR/&#10;4Jb3HwVCpHqXwx8eajYzRLJuMlreML6Kc+mZJriMD/pgT3FfrHQAUUUUAFFFFABRRRQAUUUUAFFF&#10;FABRRRQAUUUUAFFFFABRRRQAUUUUAFFFFABRRRQAUUUUAFFFFABRRRQAUUUUAFFFFABRRRQAUUUU&#10;AFFFFABRRRQAUUUUAFFFFABRRRQAV836J/ylo8Q/9m66P/6ftUr6Qr5v0T/lLR4h/wCzddH/APT9&#10;qlAH0hRRRQAUUUUAFFFFABRRRQAUUUUAFFFFABRRRQAUUUUAFFFFABRRRQAUUUUAFFFFABRRRQAU&#10;UUUAFFFFABRRRQAUUUUAFFFFABRRRQAUUUUAfMv7bX/J2n7IP/ZctZ/9QPxPX01XzL+21/ydp+yD&#10;/wBly1n/ANQPxPX01QAUUUUAFFFFABRRRQAUUUUAFFFFABRRRQAUUUUAFFFFABRRRQAUUUUAFFFF&#10;ABRRRQAUUUUAFFFFABRRRQAUUUUAFFFFABRRRQAUUUUAFFFFABRRRQAUUUUAFFFZ/ivxLoPgzw1f&#10;+MPFWtW+m6XpNnLealqF5MscNtbxIXklkdiAqKisxYnAAJPSgD+Xv/g62+MuvftZf8FjtN/Zf8AX&#10;H25vA2h6T4U06ygbcsmr37/a5NuM5c/a7aJgOjQhTyDX9Mn7PHwi0n9n74A+B/gLoN7Jc2Pgnwjp&#10;ugWdxIoVpYrO1jt0cgcAlYwfxr+VP9l/4haZ+31/wc5+G/jb8G9FuNS0PxN+0cfE+lrqFqfM/su1&#10;ujd+e64ym2CDzMH7pABORmv62oSpiUp93Hy0AOooooAKKKKACiiigAooooAKKKKACiiigAooooAK&#10;KKKACiiigAooooAKKKKACiiigAooooAKKKKACiiigAryT9vf4Nw/tD/sR/Fv4FTWxlPi74ca1pUI&#10;VQWWaaylSJ1B/iWQow9wK9bpkyNImF9aAP50v+DIj40SaT+0J8cP2eZbjcviDwdpviKCJudpsLp7&#10;ZyPQH+0o8+uFr+jCv5af2eLaT/gkj/wdXt8O760k0bw1f/Fy80S20/S5tsI0XxCp/s1TngxRC9sn&#10;ZeSpgPdQa/qUiJMYLUAOooooAKKKKACiiigAooooAKKKKACiiigAooooAKKKKACiiigAooooAKKK&#10;KACiiigAooooAKKKKACiiigAooooAKKKKACiiigAooooAKKKKACiiigAooooAKKKKACiiigAr5v0&#10;T/lLR4h/7N10f/0/apX0hXzfon/KWjxD/wBm66P/AOn7VKAPpCiiigAooooAKKKKACiiigAooooA&#10;KKKKACiiigAooooAKKKKACiiigAooooAKKKKACiiigAooooAKKKKACiiigAooooAKKKKACiiigAo&#10;oooA+Zf22v8Ak7T9kH/suWs/+oH4nr6ar5l/ba/5O0/ZB/7LlrP/AKgfievpqgAooooAKKKKACii&#10;igAooooAKKKKACiiigAooooAKKKKACiiigAooooAKKKKACiiigAooooAKKKKACiiigAooooAKKKK&#10;ACiiigAooooAKKKKACiiigAoooJwMmgAr8wP+DsT9tvxb+yn/wAEyJfhv8NdXjtda+MGvHwneTbQ&#10;0kejvazyX+3IP30VLc99twxGCAR+nN7qFhptjLqeo3sNvbQQtLPcTSBY441GWdmPAUDkk8AV/LV/&#10;wdaf8FB/Df7cv7d3hf8AZ1/Z/wDGtr4q8H/DHSfsdndaDcxXVrqGuX7JJcvBLC7rOqxpaQDoRJFM&#10;AOckA+3P+DNb/gnrY+BPgV4o/wCCi/jixtbjVfHzy6B4JkXJkstLtbhlvHJz1nuo1XbjKiyBBw5F&#10;ft+oCjaorw//AIJwfsjaT+wh+xF8Nf2TNImjmbwb4XhttTuoVIjutQkZri9nUHkCS6mnkA7BsV7h&#10;QAUUUUAFFFFABRRRQAUUUUAFFFFABRRRQAUUUUAFFFFABRRRQAUUUUAFFFFABRRRQAUUUUAFFFFA&#10;BRRRQAUUUUAfzI/8Hf8A8PNU+Af/AAVY+H/7UXgTNne+JPA+n6jHeL1/tXS7yWMSf8BhFn/3zX9J&#10;nwi8faZ8VvhV4a+KOixbLPxLoNpqtmhIO2K4hWZBx/suK/En/g97+Dw1P4P/AAG+P0W1TovibWPD&#10;90P+en2y3guYs/7v2Cb/AL+Gv0q/4IZ/GUfHX/gkR+z747lI86H4b2eiztuyXl0zdprufcvaEn3N&#10;AH1dRRRQAUUUUAFFFFABRRRQAUUUUAFFFFABRRRQAUUUUAFFFFABRRRQAUUUUAFFFFABRRRQAUUU&#10;UAFFFFABRRRQAUUUUAFFFFABRRRQAUUUUAFFFFABRRRQAUUUUAFFFFABXzfon/KWjxD/ANm66P8A&#10;+n7VK+kK+b9E/wCUtHiH/s3XR/8A0/apQB9IUUUUAFFFFABRRRQAUUUUAFFFFABRRRQAUUUUAFFF&#10;FABRRRQAUUUUAFFFFABRRRQAUUUUAFFFFABRRRQAUUUUAFFFFABRRRQAUUUUAFFFFAHzL+21/wAn&#10;afsg/wDZctZ/9QPxPX01XzL+21/ydp+yD/2XLWf/AFA/E9fTVABRRRQAUUUUAFFFFABRRRQAUUUU&#10;AFFFFABRRRQAUUUUAFFFFABRRRQAUUUUAFFFFABRRRQAUUUUAFFFFABRRRQAUUUUAFFFFABRRRQA&#10;UUUUAFFFFABWZ4w8WeHPAvhfUvGXjLXbPS9H0nT5r3VNU1C4WG3tLeJC8k0jsQqIqqWLEgAA5rTr&#10;8i/+DvH/AIKBS/s5fsR6b+yN8O/HX2Dxd8YNQ+z6vZ22DMfDUSv9r3MDmFZZvs0P/TRDcKMhXoA/&#10;N7/g5K/4Ls61+3b8Vrr9jr9l7xnt+C/hXUNuoapouoFo/G18oU+a5XhrOF9ywoCyyMPPbcTEIvm7&#10;/gj18dP+CZv7HH7TXhX9rX9s/VPit4i1bwVdDUdA8G+E/A9g1lFqiMDb3U13PqaSSLEcyLGsCEyi&#10;Ni+1GST9fv8AghN/wbnfsb+Hfgj8Ef8AgoB8ZtV1LxP8UI7O38Vx6Rp/iJG0SwuJWF1p++EQLIbm&#10;3ia3Z0MgjE6sMOqhm/ZjU9D0LVYhaaloFpdRNn5Z7VJF/IigD8qbL/g8p/4JNzIFm8D/ABmgwv8A&#10;y28H2PT/AIDfmtK0/wCDxH/gkNcD/SIPipb/APXTwXEf/Qbo1+jOvfs2/s4+IA03ij4B+Cb7PMja&#10;h4VtJfry8ZrzTxn+yJ/wSvbJ+IX7MX7P/B+b+2fBGh/r5sNAHxyf+Dwf/gj7ji9+J3/hEr/8kVe0&#10;v/g7w/4I36gR9q8afECyXu114FmOP+/btXvGvfBP/ggP4ZJXxN8If2QbDjn7d4f8Kw/h86CuN1fw&#10;h/wbFxTtDrWi/sK28rNjEieDo2J/Q5oA5nTP+Drr/gifff8AH7+0br1j/eFz8PNXbb/37t2retf+&#10;Do3/AIIY3Q4/bd8tv7s3w38SLj8f7Ox+taGm/s3f8G3PixFOifDH9je+3f8AQOj8NNn6eWa2LH/g&#10;nJ/wQK8TOkekfsvfs33juu5RY6fpJyPX92aAOVuP+Do//ghlACE/bZaVv7sfw38Sfz/s7FY+p/8A&#10;B1v/AMESrH/jz/aX1u+/2bT4d6yP/RtsleuWH/BJ7/gifPH/AKH+xB8CX9M+GtOk/oasj/glr/wR&#10;Y00lpf2JP2ek9BN4O0k/+hJQB86at/wd5f8ABHLTtxs/F/xBvwPuta+BZV3f9/HSuf1L/g8j/wCC&#10;SliGNv4a+L15t7Wvg60Gf+/l8tfWEX/BP3/giRpDrIf2OP2YY2X7vneA/D7Y/wC+oa6zwx8G/wDg&#10;lr4GZH8G/C74AaOYzmNtM0PRLcqfby0GKAPg3/iNH/4JV7ip+DXx2+9gN/wiukYI9f8AkK1NH/we&#10;ef8ABKWT73wt+N8f+/4S0z+mpmv0mX4jfsoSxrpyeOvh2yIoRIv7SsMBR2A3cD2xWfrT/sSXaNca&#10;/wD8KukX+KS8OmsG/wC+qAPzzh/4PLP+CTMq5fwV8ZI/97wfY/0vzVyH/g8b/wCCRsv39K+LEf8A&#10;108G2/8AS7Nfamr2v/BKqYN/wkVv+z63ZvtqaH+u6uT1bQf+CHrlh4g0b9lPH8RvLXw1z/30KAPm&#10;KP8A4PCf+CQTrue4+J0f+94IX+lxUq/8HgP/AAR+cZGo/Ez/AMIcf/H69o1TSv8Ag3As3aXXtJ/Y&#10;lhYfea9t/B6ke53CuB8YfG3/AINU/Bcpi12H9i64bdydK8H+HdQB/G1t5BQBy4/4O/8A/gjzj59b&#10;+JCn0Pgc/wDx6kb/AIPAP+CPSjjW/iQ308Dn/wCPVq6b+0V/waba7N5VrpX7HqseP9M+GujW6/nL&#10;ZqP1retPiJ/watON9rH+w9H/AL2g+FUP6xCgDiZf+Dwb/gkBGPkuvidIf7q+CV5/O4FZ93/weP8A&#10;/BJG2LeV4c+L0+3j934NtBn/AL6vRXrNn8V/+DYDTJFm0/xB+xLbyL914LPwqpH4hK6LSP2zv+De&#10;Hwqqjw98eP2UbHbwv9n3egJj/vgCgD5wuf8Ag89/4JTQbjD8KfjjOF/55eEtLH/oWpisvUf+D07/&#10;AIJsKmdC/Zt+O923/Tbw/o8Y/Mao/wDKvsSz/wCCs3/BEvwSnmaL+2z8CbML/wBAvxBp+4fhEah1&#10;b/gvf/wRi0FPMvP2+/h64/6c55bg/lFE1AHxfZ/8Ho37GV5qCwxfsX/GZ7dv+WkNvpzSf98facf+&#10;PV9jf8E6/wDgtz8EP+ClnjW68F/B79lz45+Gks9Pe6m8Q+OPAcdrpGV24i+2W9zPGJG3fKjbSwBw&#10;DiqcP/Bxd/wRMefyIv28/C6t/ebRdTVf++ja4/WptU/4OK/+CK+jor3n7e3hdg3I+y6XqM+Pr5Vs&#10;2KAPtSNi6KxHVc06vhN/+Dl7/giBHJ5R/br00+6+DddI+mRY1seHv+Dib/gi34nuVtNN/b58KxMx&#10;4OpafqFmo+rT2yAfiaAPtSivAvBn/BVX/gmb8Qow/g//AIKBfBm9ZhnyV+JWmLKPrG04YfiK7vQ/&#10;2t/2V/E7Knhr9pTwBqBYZX7D4ysZs/TbKaAPQqKqabrukazarfaPqMN5A/3ZrWZZEP4qSKsJMX6R&#10;sPr3oAfRUZuoETzJH2qPvFu1Z7+NvB8bMj+KdPDIcMrXsYIPp1oA1KKrwanY3Nst5BdRtCwysqyA&#10;qfxrJ1X4ofDnQd39t+PNGs9q5Y3WqQxgf99MKAPyg/4PAf2lv2XvCn7CNj+yr8X/AA9rF94+8Zat&#10;HrfwzubCxSSDSrjT54lnup5HlTYr21zPbgIJGPnnKgLuHDf8GWH7Uc/jL9l74nfsj+IvEDTXngjx&#10;ZBrmg2txdAmPT9QhKyJChORGlxbO7YGA95k8vX3p/wAFG/Df/BMT9sD9nrxBo37SPi34J+JW0XRN&#10;Ql8P3fizxfYw/wBl3bwFQyXYnSS0DOsYZkdMhVyTivwR/wCDQ7xd4R8K/wDBYjT9D8SapfWd94i+&#10;HOuafoEFohaO7u1EN00cxz/qvs1tcyA8/vI4uvUAH9WFFFFABRRRQAUUUUAFFFFABRRRQAUUUUAF&#10;FFFABRRRQAUUUUAFFFFABRRRQAUUUUAFFFFABRRRQAUUUUAFFFFABRRRQAUUUUAFFFFABRRRQAUU&#10;UUAFFFFABRRRQAUUUUAFfN+if8paPEP/AGbro/8A6ftUr6Qr5v0T/lLR4h/7N10f/wBP2qUAfSFF&#10;FFABRRRQAUUUUAFFFFABRRRQAUUUUAFFFFABRRRQAUUUUAFFFFABRRRQAUUUUAFFFFABRRRQAUUU&#10;UAFFFFABRRRQAUUUUAFFFFABRRRQB8zftsRyP+1l+yI6ISqfHDWGc+g/4QTxMP5kV9LiVWGVr5J/&#10;4KV/C74cfGz45fsq/Cf4veB9L8S+Gda+N2qJq2h61ZpcW10sfgrxJPGHRwQdssUbj0KiuuH/AASL&#10;/wCCYI/5sM+Fv/hIW3/xNAH0RvFG8V87/wDDoz/gmD/0YZ8Lf/CPtv8A4mj/AIdGf8Ewf+jDPhb/&#10;AOEfbf8AxNAH0RvFG8V87/8ADoz/AIJg/wDRhnwt/wDCPtv/AImj/h0Z/wAEwf8Aowz4W/8AhH23&#10;/wATQB9EbxRvFfO//Doz/gmD/wBGGfC3/wAI+2/+Jo/4dGf8Ewf+jDPhb/4R9t/8TQB9EbxRvFfO&#10;/wDw6M/4Jg/9GGfC3/wj7b/4mj/h0Z/wTB/6MM+Fv/hH23/xNAH0RvFG8V87/wDDoz/gmD/0YZ8L&#10;f/CPtv8A4mj/AIdGf8Ewf+jDPhb/AOEfbf8AxNAH0RvFG8V87/8ADoz/AIJg/wDRhnwt/wDCPtv/&#10;AImj/h0Z/wAEwf8Aowz4W/8AhH23/wATQB9EbxRvFfO//Doz/gmD/wBGGfC3/wAI+2/+Jo/4dGf8&#10;Ewf+jDPhb/4R9t/8TQB9EbxRvFfO/wDw6M/4Jg/9GGfC3/wj7b/4mj/h0Z/wTB/6MM+Fv/hH23/x&#10;NAH0RvFG8V87/wDDoz/gmD/0YZ8Lf/CPtv8A4mj/AIdGf8Ewf+jDPhb/AOEfbf8AxNAH0RvFG8V8&#10;7/8ADoz/AIJg/wDRhnwt/wDCPtv/AImj/h0Z/wAEwf8Aowz4W/8AhH23/wATQB9EbxRvFfO//Doz&#10;/gmD/wBGGfC3/wAI+2/+Jo/4dGf8Ewf+jDPhb/4R9t/8TQB9EbxRvFfO/wDw6M/4Jg/9GGfC3/wj&#10;7b/4mj/h0Z/wTB/6MM+Fv/hH23/xNAH0RvFG8V87/wDDoz/gmD/0YZ8Lf/CPtv8A4mj/AIdGf8Ew&#10;f+jDPhb/AOEfbf8AxNAH0RvFG8V87/8ADoz/AIJg/wDRhnwt/wDCPtv/AImj/h0Z/wAEwf8Aowz4&#10;W/8AhH23/wATQB9EbxRvFfO//Doz/gmD/wBGGfC3/wAI+2/+Jo/4dGf8Ewf+jDPhb/4R9t/8TQB9&#10;EbxRvFfO/wDw6M/4Jg/9GGfC3/wj7b/4mj/h0Z/wTB/6MM+Fv/hH23/xNAH0RvFG8V87/wDDoz/g&#10;mD/0YZ8Lf/CPtv8A4mj/AIdGf8Ewf+jDPhb/AOEfbf8AxNAH0RvFG8V87/8ADoz/AIJg/wDRhnwt&#10;/wDCPtv/AImj/h0Z/wAEwf8Aowz4W/8AhH23/wATQB9EbxRvFfO//Doz/gmD/wBGGfC3/wAI+2/+&#10;Jo/4dGf8Ewf+jDPhb/4R9t/8TQB9EbxRvFfO/wDw6M/4Jg/9GGfC3/wj7b/4mj/h0Z/wTB/6MM+F&#10;v/hH23/xNAH0RvFG8V87/wDDoz/gmD/0YZ8Lf/CPtv8A4mj/AIdGf8Ewf+jDPhb/AOEfbf8AxNAH&#10;0RvFfkt/wXw/4Nzvin/wVa/aO8O/tN/Ab47+H/DmrWfheLQtc0rxhHcm3eGGaaWGW3eBJCrfv5A0&#10;ZUKThg2Swr7h/wCHRn/BMH/owz4W/wDhH23/AMTR/wAOjP8AgmD/ANGGfC3/AMI+2/8AiaAPwi1L&#10;/gzV/wCCp3gW++3/AAp/ak+EkzbcNNF4k1jT5/phbBhjP+3VaT/g01/4Lf8AistoviT9o/4d/Y2+&#10;UtqXxK1eWFh/urZOcf8AAa/eb/h0Z/wTB/6MM+Fv/hH23/xNH/Doz/gmD/0YZ8Lf/CPtv/iaAPwV&#10;/wCILX/gqJOqxXX7RvwL28Z/4qbW2x9AdKFbWj/8GTX7dsw/4n/7Wnwltv8Arz/tSfH/AH1ax1+6&#10;H/Doz/gmD/0YZ8Lf/CPtv/iaP+HRn/BMH/owz4W/+Efbf/E0Afi74f8A+DIP473A/wCKp/b48JWR&#10;7/2f4LurnI/4HcRV1Fh/wY3XxiLal/wU1jjkZfu2/wAHiyg/U6uuR+Ffr1/w6M/4Jg/9GGfC3/wj&#10;7b/4mj/h0Z/wTB/6MM+Fv/hH23/xNAH42a5/wY9/FG3LL4Z/4KJaBdj+Fr74bz2xPsdl9L/WuT1T&#10;/gyS/bCjLf2N+2f8N7j5vk+1aXqEWR77UfH61+3/APw6M/4Jg/8ARhnwt/8ACPtv/iaP+HRn/BMH&#10;/owz4W/+Efbf/E0AfhXP/wAGT/7fO7dB+1V8H246GbVV/wDbM0sP/Bk3+3q2PtH7V3whX18t9Ub+&#10;doK/dP8A4dGf8Ewf+jDPhb/4R9t/8TR/w6M/4Jg/9GGfC3/wj7b/AOJoA/DaL/gyW/bcb/X/ALX/&#10;AMK1/wB231Jv/aAqVP8AgyT/AGzGHz/tkfDJf+4fqJ/9pV+4n/Doz/gmD/0YZ8Lf/CPtv/iaP+HR&#10;n/BMH/owz4W/+Efbf/E0Afh6/wDwZI/tjBP3f7ZfwzLejabqIH/ov+lRwf8ABkv+2w8p+1fti/C9&#10;V7NHaakx/Iwj+dfuN/w6M/4Jg/8ARhnwt/8ACPtv/iaP+HRn/BMH/owz4W/+Efbf/E0AfidZ/wDB&#10;kT+03IM6l+3L4FjPcQeGb2T+brWrZ/8ABj/8ZnYC/wD+CgfhmIdzD4CuJP53a1+zn/Doz/gmD/0Y&#10;Z8Lf/CPtv/iaP+HRn/BMH/owz4W/+Efbf/E0Afj7p/8AwY4eIJTnVv8AgpbZw/3vs/wjeT+eqrXd&#10;eEv+DIH4F2aKPHn7ffizUmC4LaT4ItrIH8JLmf8AnX6kf8OjP+CYP/Rhnwt/8I+2/wDiaP8Ah0Z/&#10;wTB/6MM+Fv8A4R9t/wDE0AfmTqv/AAZGfsuTxbdF/bh+IFuw6favDtjMv5KUrDm/4Me/hGxP2f8A&#10;4KFeJF9N/wAPbdv5Xgr9Uv8Ah0Z/wTB/6MM+Fv8A4R9t/wDE0f8ADoz/AIJg/wDRhnwt/wDCPtv/&#10;AImgD8qD/wAGPPwwP/ORHXvw+G8P/wAnVLH/AMGPfwiX/W/8FC/Ebcfw/D2Bf/bw1+qX/Doz/gmD&#10;/wBGGfC3/wAI+2/+Jo/4dGf8Ewf+jDPhb/4R9t/8TQB+Wtp/wZAfA2OTN9+334skXusPgi2j/ncN&#10;W5pH/Bkh+yRbtu1v9tL4jXK4xttdHsIT+bK9fpd/w6M/4Jg/9GGfC3/wj7b/AOJo/wCHRn/BMH/o&#10;wz4W/wDhH23/AMTQB+ccn/Bk3+woIv3P7WPxa8z+839lkfl9lH86bp3/AAZM/sMRysdW/a0+LEyf&#10;wi3XTIyPxNs2fyFfo9/w6M/4Jg/9GGfC3/wj7b/4mj/h0Z/wTB/6MM+Fv/hH23/xNAH57w/8GU3/&#10;AATgEWJv2kvjcW3dV1jR1H5f2af51k69/wAGTX7Dk8Dp4X/a4+LNmzfdN9Hplyo+oS2iz+Yr9Hv+&#10;HRn/AATB/wCjDPhb/wCEfbf/ABNH/Doz/gmD/wBGGfC3/wAI+2/+JoA/I3xv/wAGPEEk/nfDn/go&#10;1JHD/wA+uufDIOw9/Mi1Af8AoH+A4LXP+DIj9pa2Df8ACN/tzeBbz+79u8MXttn67Hkx+tftf/w6&#10;M/4Jg/8ARhnwt/8ACPtv/iaP+HRn/BMH/owz4W/+Efbf/E0Afg3ef8GX3/BUTQbxpvBX7TfwVdF+&#10;7I/iLWrWQ/gmmuP/AB6o2/4NOf8AguH4fP2fRf2i/h7JGeG+w/E7V41I+jWSGv3o/wCHRn/BMH/o&#10;wz4W/wDhH23/AMTR/wAOjP8AgmD/ANGGfC3/AMI+2/8AiaAPwX/4g3f+CtXjJlu/Gv7R/wAGs9Su&#10;oeMtauZAf/BYR/49V6P/AIMoP+Cg5i/e/tRfBkPjkLd6sQPx+w1+7X/Doz/gmD/0YZ8Lf/CPtv8A&#10;4mj/AIdGf8Ewf+jDPhb/AOEfbf8AxNAH4Ky/8GVv/BTZZmgt/wBor4FtBu+WR/EGtKxH+6NLI/U1&#10;q6X/AMGTn7fMu3+2v2rfhBb8/N9lk1WbA/4FZpn9K/dX/h0Z/wAEwf8Aowz4W/8AhH23/wATR/w6&#10;M/4Jg/8ARhnwt/8ACPtv/iaAPxNtv+DIr9p5pIftf7cXgKNWdftDReG75jGueSoLDcQOgJGfUV+n&#10;H/BJH/g3n/ZG/wCCUviIfFzRdTv/AB98THtZLX/hOdehEIsIZECyx2VorslvvCkGQmSXbIyCQIzK&#10;3vX/AA6M/wCCYP8A0YZ8Lf8Awj7b/wCJo/4dGf8ABMH/AKMM+Fv/AIR9t/8AE0AfRG8UbxXzv/w6&#10;M/4Jg/8ARhnwt/8ACPtv/iaP+HRn/BMH/owz4W/+Efbf/E0AfRG8UbxXzv8A8OjP+CYP/Rhnwt/8&#10;I+2/+Jo/4dGf8Ewf+jDPhb/4R9t/8TQB9EbxRvFfO/8Aw6M/4Jg/9GGfC3/wj7b/AOJo/wCHRn/B&#10;MH/owz4W/wDhH23/AMTQB9EbxRvFfO//AA6M/wCCYP8A0YZ8Lf8Awj7b/wCJo/4dGf8ABMH/AKMM&#10;+Fv/AIR9t/8AE0AfRG8UbxXzv/w6M/4Jg/8ARhnwt/8ACPtv/iaP+HRn/BMH/owz4W/+Efbf/E0A&#10;fRG8UbxXzv8A8OjP+CYP/Rhnwt/8I+2/+Jo/4dGf8Ewf+jDPhb/4R9t/8TQB9EbxRvFfO/8Aw6M/&#10;4Jg/9GGfC3/wj7b/AOJo/wCHRn/BMH/owz4W/wDhH23/AMTQB9EbxRvFfO//AA6M/wCCYP8A0YZ8&#10;Lf8Awj7b/wCJo/4dGf8ABMH/AKMM+Fv/AIR9t/8AE0AfRG8UbxXzv/w6M/4Jg/8ARhnwt/8ACPtv&#10;/iaP+HRn/BMH/owz4W/+Efbf/E0AfRG8UbxXzv8A8OjP+CYP/Rhnwt/8I+2/+Jo/4dGf8Ewf+jDP&#10;hb/4R9t/8TQB9EbxRvFfO/8Aw6M/4Jg/9GGfC3/wj7b/AOJo/wCHRn/BMH/owz4W/wDhH23/AMTQ&#10;B9EbxRvFfO//AA6M/wCCYP8A0YZ8Lf8Awj7b/wCJo/4dGf8ABMH/AKMM+Fv/AIR9t/8AE0AfRG8U&#10;bxXzv/w6M/4Jg/8ARhnwt/8ACPtv/iaP+HRn/BMH/owz4W/+Efbf/E0AfRG8UbxXzv8A8OjP+CYP&#10;/Rhnwt/8I+2/+Jo/4dGf8Ewf+jDPhb/4R9t/8TQB9EbxRvFfO/8Aw6M/4Jg/9GGfC3/wj7b/AOJo&#10;/wCHRn/BMH/owz4W/wDhH23/AMTQB9EbxRvFfO//AA6M/wCCYP8A0YZ8Lf8Awj7b/wCJo/4dGf8A&#10;BMH/AKMM+Fv/AIR9t/8AE0AfRG8UbxXzv/w6M/4Jg/8ARhnwt/8ACPtv/iaP+HRn/BMH/owz4W/+&#10;Efbf/E0AfRG8UbxXzv8A8OjP+CYP/Rhnwt/8I+2/+Jo/4dGf8Ewf+jDPhb/4R9t/8TQB9EbxRvFf&#10;O/8Aw6M/4Jg/9GGfC3/wj7b/AOJo/wCHRn/BMH/owz4W/wDhH23/AMTQB9EbxRvFfO//AA6M/wCC&#10;YP8A0YZ8Lf8Awj7b/wCJo/4dGf8ABMH/AKMM+Fv/AIR9t/8AE0AfRG8UbxXzv/w6M/4Jg/8ARhnw&#10;t/8ACPtv/iaP+HRn/BMH/owz4W/+Efbf/E0AfRG8UbxXzv8A8OjP+CYP/Rhnwt/8I+2/+Jo/4dGf&#10;8Ewf+jDPhb/4R9t/8TQB9EbxRvFfO/8Aw6M/4Jg/9GGfC3/wj7b/AOJo/wCHRn/BMH/owz4W/wDh&#10;H23/AMTQB9EbxRvFfO//AA6M/wCCYP8A0YZ8Lf8Awj7b/wCJo/4dGf8ABMH/AKMM+Fv/AIR9t/8A&#10;E0AfRG8V836DIkn/AAVp8RKjZK/s66Lu/HXtTIqx/wAOi/8AgmD/ANGGfC3/AMI+2/8Aia4b9nL9&#10;nX4Efszf8FPfFXgb9nv4ReH/AAbo958BdJv7rT/Dulx2sU1y2t6hGZWCAZYpGi5PZRQB9h0UUUAF&#10;FFFABRRRQAUUUUAFFFFABRRRQAUUUUAFFFFABRRRQAUUUUAFFFFABRRRQAUUUUAFFFFABRRRQAUU&#10;UUAFFFFABRRRQAUUUUAFFFFAHzL+21/ydp+yD/2XLWf/AFA/E9fTVfMv7bX/ACdp+yD/ANly1n/1&#10;A/E9fTVABRRRQAUUUUAFFFFABRRRQAUUUUAFFFFABRRRQAUUUUAFFFFABRRRQAUUUUAFFFFABRRR&#10;QAUUUUAFFFFABRRRQAUUUUAFFFFABRRRQAUUUUAFFFFABRRRQAUUUUAFFFFABRRRQAUUUUAFFFZP&#10;jrxv4X+GvgvWPiH431ePT9G0HS7jUdXvpVYrbWsEbSSykKCxCorHgE8cA0Aa1FcD+zN+098EP2xP&#10;gnov7Rf7OfjdPEngvxFHM+ja5HY3FstwIbiW2lHl3MccqFZoZUIdFPy56EGsH4D/ALdf7Kv7Tfxi&#10;8ffAX4FfFq18SeKPhfeR2vjmy0+wuvJ0yeRpEWE3LRLBJIGikVkjkcoUIbBBFAHrlFFFABRQTxUM&#10;l4sf8OcH5sHp70ATUUA5GcUUAFFNkfy42k/urnmvz7/ZZ/4LbfGj9uP4y3R/ZG/4JseJfF3wP0v4&#10;ir4R1r42TfELTrMW8gliSW8i0qRDPcW6JKkpaNy3ltkhWBUAH6DUV8K/tWf8FkPiL8O/25rj/gnZ&#10;+xN+wtq3x4+Jmh+FU8QeM7K38fWPh6z0S0cQsqtc3cbo8uy4t2KtsH+kxAMxLBfsb4R+NPEXxC+G&#10;Phzxv4v8AXnhTVtZ0Czv9U8MajcJLcaRcSwq8lnKyfKzxOxjZhwShxxQB0lFFfOP7WH/AAUg8Afs&#10;mftdfAf9kTxR8O9Y1XVPjzq+oafour6fPEtvpj2i25Zp1chmDfaFxsBxtOe2QD6OoopssoiGeM89&#10;TQA6ivnH/gnH/wAFIfh7/wAFIvCnxA8XfDr4e6x4fg+H3xK1DwdfR6zNE73U9qkLm4TyiQI2E2AC&#10;cgo2exP0ZIxRNwXPtmgB1FeK/C3/AIKDfspfGb9qnxr+xR8O/iX9u+Jnw8s4bvxd4c/sm7j+xwye&#10;Th1neIQzAefEG8t2KlwCAc49qoAKKKKACiiigAooooAKKKKACiiigAooooAKKKKACiiigAooooAK&#10;KKKACiiigAooooAKKKKACiiigAooooAKKKKACiiigAooooAKKKKACiiigAooooAKKKKACiiigAoo&#10;ooAKKKKACiiigAooooAKKKKACvm/RP8AlLR4h/7N10f/ANP2qV9IV836J/ylo8Q/9m66P/6ftUoA&#10;+kKKKKACiiigAooooAKKKKACiiigAooooAKKKKACiiigAooooAKKKKACiiigAooooAKKKKACiiig&#10;AooooAKKKKACiiigAooooAKKKKACiiigD5l/ba/5O0/ZB/7LlrP/AKgfievpqvmX9tr/AJO0/ZB/&#10;7LlrP/qB+J6+mqACiiigAooooAKKKKACiiigAooooAKKKKACiiigAooooAKKKKACiiigAooooAKK&#10;KKACiiigAooooAKKKKACiiigAooooAKKKKACiiigAooooAKKKKACiiigAooooAKKKKACiiigAooo&#10;oAK8f/4KD/8AJhXxtP8A1SPxJ/6bLivYK8f/AOChAz+wV8bgf+iR+JP/AE2XFAH4o/sH/t+/Gz/h&#10;zV+zn/wSd/4JxXq3n7QfxQsfEo1TW7e4eOHwBoT+I9U87U7ieME28xjJKYBkjUiULvaBZf2E/wCC&#10;bn/BOX4Lf8ExP2YNJ/Z4+DVst1cKBd+LPE09vtu/EWqMgEt3LySASNqRksI0AUEkFm/F39kv9hD4&#10;06F/wRd/Zt/4LFf8E87BoPjt8HLfxFNrui2duzL420CPxJqpltJoo2UzvHGZPlHzywl41JdIAP2S&#10;/Yy/4KafBD9tv9gz/hun4YzTNY6foN1d+JvDqyB7vR7+1t/OubB+Bl1GNrYAkR43A2sKAPnPVf25&#10;v+C+/wAe7Zvin+yP/wAEvPBHgnwZa3E5tdG+PHi2aDxJr0COQki2kDwLpjsox5dwXAY53sACfoH/&#10;AIJS/wDBTHwx/wAFPf2Wr3422nws1DwX4h8OeJr3w3428HahdC4OmapbLG7xJNsTzYzHNGdxRCGL&#10;oR8mT8OfsM6f/wAFaP8AgtV+zov7cev/APBUa7+BnhHxNr+oxeD/AId/DHwZbTfYLO2uXti11eyl&#10;JpJDJG42sWUhQ+VEjInUf8GnenS6Z+yX+0Lpl14ybxJJbftOeIIm8Qu6sdUK2GnD7USpKnzceZkE&#10;j5uM0AYHwN/4OBv2/P8AgpZ4JW1/4Ja/8E49Hv8AxT4daS6+Iknjzxvu0fSYfPkS2soLg/YvtF5c&#10;xxmYHhIVHIl3MY/JP+CnP7SX/BQ+X/gtX+yTr2t/8E4bSz8SeF9S8SJ8NvDUPxp0+RfHCPDGs0v2&#10;gQbNL2oA22YSE7iAeM19Ff8ABoHp2nxf8Enb66jsYVkn+L+uyTSLGA0jiK0QMT3O1QuTzgAdKT/g&#10;rTJBY/8ABfH/AIJ93l3OkMLX3imNZJJAqmRoIFVRnuWZQB1JYDqaAPq8ft5eOfgP+xD4u/bN/wCC&#10;kv7OkfwPHg9riS+8LWPjy08STXNsPKjtmiuII4YmmuJ5fJSAgfOUywD8fI/hD/gqB/wXy/aA+HVj&#10;+2N+zh/wSu+H/wDwp6909dT0rwn4m8bSt4t1/Tdu9bm2dHjjjMsfzRo1u7sCNgl3Lu3v+DuHSPEW&#10;pf8ABG/xDe+GoZWtrPx1oM+vGFT/AMenntGpf2E8lv174r9BPgd45+FXjX4DeEfiJ8L9X0258K6l&#10;4VsbzQr/AE/aLZrF7aN42QgAKnl7fQAADjGKAPjf4X/8Ff8Ax7+3h/wTTm/a+/4J/wD7JL+O/Fce&#10;qXGh+Nvhrq3xAtdFuPDMiWsjzzm8mieO5CZt3RQiNKk+cIyMg+Qf+DYX48ft4eDf+CeOh/Dz4U/8&#10;E7LPxR8PW1LxRfW/xOk+MOn6c95qSRTyQWJ097d5k8y6jhtPPLFUEnmlSqFT3H/BvK1t4w0z9vj4&#10;2+BLkXPw/wDFvxy16XwXfWqFbe6iC3kxli9UMN1aEYA42/SvU/8Ag0ojjl/4Iu+EvMQN/wAVl4g+&#10;8M/8vrUAfIH7D/7Tf/BSbRv+C4H7WHxR8B/8EsLLxJ8QtX0fQIfGfw/m+OmlWf8Awi8aW1skONSe&#10;2MV4JI0RtkSKV4Bzjn9G/wDgob/wVK+IH7Nfxu8E/sOfsf8A7Oy/FT4+fEPSptT0vw3cawLDTPD+&#10;mJ5qnU7+crnyQ8T4jBQyCKQB1by1fwL/AIJmjd/wci/t4An/AJg3hbv/ANOdvXgv7S3wA+M/xp/4&#10;Ok/iF8L/AAj+254q+AOreLPgfp9z4H8S6DYpcT67bQRWPn6dEJXUbPMtbyc4PDWL9xQB9UfCT/gq&#10;1/wUB/Zk/ah+Gv7Lf/BX39lTwZ4bi+MWtHRvh78TPhPrk1zpL6oWRItPuba4eSaOR5JY183eq5dS&#10;EKh3j5P/AILQur/8Fr/+CckgU/8AI7eJDyOeml1a8W/8G9/7QHxk8Z+AvEX7Tv8AwWQ+K3xE0vwD&#10;440/xNpeh6t4ZtUVLu2lBVo3Ex8lyu5Q+1toYnB6VS/4LPc/8Fqf+Ccgb/odvEo9xxpn60Aew/t9&#10;f8FZPjb4B/a4sf8Agm5/wTk/Zmt/ix8cLnw7/bevvrWrGy0PwjYnaUnvnXDOWV0Pl+ZFjzoMMzyo&#10;h7L/AIJ/ftX/APBSbx78W9U/Z1/4KNfsLWPgfWLDw22s6X8TPAOsNfeFtbVbmOBrRd7SPaXQ83cI&#10;pJWZ1jkfaihd3yz+wBf2ug/8HQX7Znh34kTxt4i1jwL4fu/DLXEgzLpqWumlkjz1Cq9rkDoYjn7v&#10;H6tvqWiRX0ekm9t1upIpJ4bXzB5jopUO6r1IBdQSBwXGeoyAfgZ/wRO/bJ/bS8AaB+0T+yt/wTz/&#10;AGQrf4ifEK6/aF8Q+INW8UeL9Y+weF/DNjKtvBbtdSKRJdTzSW04S2iZHKxmTcVVsfod/wAEsP8A&#10;gqt8aP2r/jj8SP2Fv23v2d7X4afHj4U28N54g0nR757jS9VsZdu27tSxcxoBNbHaZJAy3Ebq5yyr&#10;5B/wauwwz/A39pcyxK2f2rvEw+Ze32aw4/Wov2blWP8A4O3/ANopUGA37NGmE+583w/QB79+yn+1&#10;r8E/ij/wVy/aQ/ZV8K/seeGfCvjH4d6Poc/iX4taa1t/aXi9Lm1t5I4rkJaRygRB1Vd88wwgIC8Y&#10;8WvP+C9f7RHxv/ab+LH7A37D3/BPq78WfFz4feOtU0GHUNU8YLHoFrptnIYTrWoTGCIwK0uFS0Rm&#10;d8NiUHaGzv8AgnR/yss/t1f9i14S/wDTfZVhf8EEPFng+2/4Kwf8FGPA1/4j0+PWrv44LfWekzXS&#10;Lcz20Woayks6Rk7mSNpYlZgCEMqAkblyAet/sBf8Fe/2nNb/AG2p/wDgmH/wVK/Zw0P4b/GS40KT&#10;WvB+reD9Qkm0PxTZgM5FssskrI6xxTtuMzhvs0ykRumxk/aO/wCCov7enxP/AG3/AB/+wJ/wSo/Z&#10;g8EeI/Enwns9Pu/iJ43+LGvy2+k2z3kIlitILe1dJpHKtxJ5gG5ZR5eFWRvK/wDgoDqmieLf+DoD&#10;9jTwb4EvIZNe0LwXr974mW3Xc1vZS2eolFlx93cI5wM9PMU9GBPrH7an/BHn4663+1fr3/BRb/gm&#10;D+2HefCH4yeILC3h8WaPrlqL7w34tNvHHDCLqIq5tyI4wCwimGVV1SNy8jAH1P8AsR/GP9p74y/C&#10;WbVf2v8A9mmP4W+OtL1qXTdU8P2fiCPU7O9WNIyuoWs6AA28u5tqHLIUdSzFSa9qr4j/AOCKH/BR&#10;T4v/ALfPwq8deHv2mPh1pfhz4o/B3x/eeDfHEGgMW066uoML58B3vtJZJEZA7rlA6ttkAH25QAUU&#10;UUAFFFFABRRRQAUUUUAFFFFABRRRQAUUUUAFFFFABRRRQAUUUUAFFFFABRRRQAUUUUAFFFFABRRR&#10;QAUUUUAFFFFABRRRQAUUUUAFFFFABRRRQAUUUUAFFFFABRRRQAUUUUAFFFFABXzfon/KWjxD/wBm&#10;66P/AOn7VK+kK+b9E/5S0eIf+zddH/8AT9qlAH0hRRRQAUUUUAFFFFABRRRQAUUUUAFFFFABRRRQ&#10;AUUUUAFFFFABRRRQAUUUUAFFFFABRRRQAUUUUAFFFFABRRRQAUUUUAFFFFABRRRQAUUUUAfMv7bX&#10;/J2n7IP/AGXLWf8A1A/E9fTVfMv7bX/J2n7IP/ZctZ/9QPxPX01QAUUUUAFFFFABRRRQAUUUUAFF&#10;FFABRRRQAUUUUAFFFFABRRRQAUUUUAFFFFABRRRQAUUUUAFFFFABRRRQAUUUUAFFFFABRRRQAUUU&#10;UAFFFFABRRRQAUUUUAFFFFABRRRQAUUUUAFFFFABXO/F/wCGvh74zfCbxR8IPFslymleKvDt7o+p&#10;PZuFmW3uYHhkKEg4fa5wcHBxweldFRQB45+wf+xX8K/+Cfn7K3hf9kD4Narr2oeGfB63i6Xe+Jrq&#10;Ga+k+1Xk15L5jwxRI3724fG1FG0Ac4zXnn7LX/BJL9mL9jj9pL4oftD/AAFv/FGj2vxcjz4s+Go1&#10;C3PhcXBcubi3s1tw8T/PMoHmmMLcSKqBdoX6mooA/NTQP+Daf4A/D/WdY8I/Cv8AbV/aJ8K/CHX9&#10;Xkvtb+CPh74iPa6DeRyvmWyPloJfs0i/unBbzWjO0y5AcfU37A3/AATl+AH/AATf8GeOvh5+zbDr&#10;VroXjn4gXviu50nUriGSDS7i5jhiNrZiKGMpaokMaojmR1A5kavoWigDwX/gnL/wT1+CX/BMv9nd&#10;v2a/gDrXiXUNBfxFeay1x4svobi7M9zs3ruhhhTYAiqo2ZwOSx5PJ/8ABTX/AIJR/A//AIKaaB4L&#10;Pjzxx4u8F+LPh3rcmp+B/HngXUkttT0iaQR+YFd1b5WMML5GHV4YyrLg5+pqKAPm/wCAX/BOXwJ8&#10;Nv2Qde/Y2+PXxX8ffHHQ/FzXw8Vav8XPEcmpX9/DcosbQecCrxRqqqY9rB0fLhg+GHyXH/wbCfCn&#10;QtDuvhZ8P/8AgpL+1J4b+Fd5JN53wp0n4kBdLFtM7NJaiPythibcwIdGYhiWZiST+olFAHl/7PP7&#10;H/wA/ZU/Zxsf2WPgF4Bi8O+DdO02a0t9NtZmZ280N5sskjlmkmdmZmkYlmY5PYDnv+CeP7BHwb/4&#10;Jq/sw6b+yh8B9X8Rah4d0nUby8hvPFN9DcXsslzM0r73hhhTALbVCxjCqM5OSfcaKAPAfgb/AME8&#10;Pgh8A/20Pi1+3Z4L1bxHN4x+M1vpsPiiz1K+iawtVsoliT7LGsKuhcKpfzJJOQNuwZB5n/gox/wS&#10;W/Zq/wCCj6eGfFfxF1TxR4Q8feCbnzvBvxK8AawdP1rSSWDlFlKurx7lyFZSUJYxtGXYn6kooA+C&#10;/gV/wQ0T4d/GTwv8X/jh/wAFKv2mvi4vg7VrfU9D8L+N/iVK2km7t2V4Jp4I1DTsjqr8uNxHzhxk&#10;H3P9pj/gnZ8Ev2qf2n/gv+1h8SNZ8TQeIvgZq19f+EbXSL6GKzupLsQrILtHhd5FXyI2Xy5IiCDk&#10;sDivoGigD44/4KI/8EXP2dv2/Pij4d/aLi+Ivjz4WfFbwrZta6T8Svhbrw07U2tSHHkSttYOAJZM&#10;MuyQBiu/b8tT/sC/8Efvhd+w78WtZ/aM1r9oj4ufF/4max4dPh+Txz8WvGkup3NtpTTxXDWduuAE&#10;jaaGOQl97Bl+VlDMD9gUUAeBfsEf8E8vgr/wTt8P+OvCXwP1jxJeWfxA+IeoeMtYPiS+hnaC+u1h&#10;WSGAxQxbYFEKhVcO/XLtTPCP/BOz4JeB/wDgof4w/wCCluh6x4mPj3xt4Ft/CesafPfQNpQs4ntX&#10;WSKIQiVZT9khUsZSuA2EBOa+gKKAPn34Nf8ABO/4K/Av9tz4r/t7eE9f8TSeMfi/Y6ba+KLPUL6B&#10;9Ot47KGOKM20awLIhZYl3l5HGckBc4r8kf2Ef+CZvwm/4KDf8FL/ANvjXtc+KHj74d+OvA/7QDy+&#10;CfiN8M/E0ul6tpSXN5q4uYVdTteOVY4wwK7ht+Vly27973UOpRhwwwa5TwD8Cfgv8KvEniLxj8Mv&#10;hP4Z8O6v4vvxfeLNU0PQLazuNauhvxPdyRIrXMv7x/nkLN8x55NAHzP/AME6v+CM/wAAv+Cf/wAT&#10;PEn7Qk3xN8e/FT4qeLrMWesfEz4oa8dQ1P7GPL/0WM7QEQmOMlm3u2wDeFAWuN+Ov/BDOP4kfHDx&#10;j8Y/gp/wUj/aW+EUPjzWJtT8SeFfAfxEaDS5LybBmngiKboGcjJO5iCcLtXCj72ooA8O/wCCf/8A&#10;wT8/Z7/4Jv8AwCh+AX7PWm6n9jk1CTU9c1rXr/7VqOtajIqLLeXUuFVpGEaAhFRAFG1Rzn3GiigA&#10;ooooAKKKKACiiigAooooAKKKKACiiigAooooAKKKKACiiigAooooAKKKKACiiigAooooAKKKKACi&#10;iigAooooAKKKKACiiigAooooAKKKKACiiigAooooAKKKKACiiigAooooAKKKKACvm/RP+UtHiH/s&#10;3XR//T9qlfSFfN+if8paPEP/AGbro/8A6ftUoA+kKKKKACiiigAooooAKKKKACiiigAooooAKKKK&#10;ACiiigAooooAKKKKACiiigAooooAKKKKACiiigAooooAKKKKACiiigAooooAKKKKACiiigD5D/4K&#10;U/Fr4X/BT49fsp/E/wCMfxE0Pwp4c0f436q2qa74j1aGys7USeCfEkCGSaZlRN0kkaDJHLgdTXcH&#10;/grR/wAEvFOD/wAFFfgb/wCHW0n/AOSK+ghGgBAReeTx1pQqgYCj8qAPnv8A4e0/8Eu/+kivwO/8&#10;OtpH/wAkUf8AD2n/AIJd/wDSRX4Hf+HW0j/5Ir6FwPSjA9KAPnr/AIe0/wDBLv8A6SK/A7/w62kf&#10;/JFH/D2n/gl3/wBJFfgd/wCHW0j/AOSK+hcD0owPSgD56/4e0/8ABLv/AKSK/A7/AMOtpH/yRR/w&#10;9p/4Jd/9JFfgd/4dbSP/AJIr6FwPSjA9KAPnr/h7T/wS7/6SK/A7/wAOtpH/AMkUf8Paf+CXf/SR&#10;X4Hf+HW0j/5Ir6FwPSjA9KAPnr/h7T/wS7/6SK/A7/w62kf/ACRR/wAPaf8Agl3/ANJFfgd/4dbS&#10;P/kivoXA9KMD0oA+ev8Ah7T/AMEu/wDpIr8Dv/DraR/8kUf8Paf+CXf/AEkV+B3/AIdbSP8A5Ir6&#10;FwPSjA9KAPnr/h7T/wAEu/8ApIr8Dv8Aw62kf/JFH/D2n/gl3/0kV+B3/h1tI/8AkivoXA9KMD0o&#10;A+ev+HtP/BLv/pIr8Dv/AA62kf8AyRR/w9p/4Jd/9JFfgd/4dbSP/kivoXA9KMD0oA+ev+HtP/BL&#10;v/pIr8Dv/DraR/8AJFH/AA9p/wCCXf8A0kV+B3/h1tI/+SK+hcD0owPSgD56/wCHtP8AwS7/AOki&#10;vwO/8OtpH/yRR/w9p/4Jd/8ASRX4Hf8Ah1tI/wDkivoXA9KMD0oA+ev+HtP/AAS7/wCkivwO/wDD&#10;raR/8kUf8Paf+CXf/SRX4Hf+HW0j/wCSK+hcD0owPSgD56/4e0/8Eu/+kivwO/8ADraR/wDJFH/D&#10;2n/gl3/0kV+B3/h1tI/+SK+hcD0owPSgD56/4e0/8Eu/+kivwO/8OtpH/wAkUf8AD2n/AIJd/wDS&#10;RX4Hf+HW0j/5Ir6FwPSjA9KAPnr/AIe0/wDBLv8A6SK/A7/w62kf/JFH/D2n/gl3/wBJFfgd/wCH&#10;W0j/AOSK+hcD0owPSgD56/4e0/8ABLv/AKSK/A7/AMOtpH/yRR/w9p/4Jd/9JFfgd/4dbSP/AJIr&#10;6FwPSjA9KAPnr/h7T/wS7/6SK/A7/wAOtpH/AMkUf8Paf+CXf/SRX4Hf+HW0j/5Ir6FwPSjA9KAP&#10;nr/h7T/wS7/6SK/A7/w62kf/ACRR/wAPaf8Agl3/ANJFfgd/4dbSP/kivoXA9KMD0oA+ev8Ah7T/&#10;AMEu/wDpIr8Dv/DraR/8kUf8Paf+CXf/AEkV+B3/AIdbSP8A5Ir6FwPSjA9KAPnr/h7T/wAEu/8A&#10;pIr8Dv8Aw62kf/JFH/D2n/gl3/0kV+B3/h1tI/8AkivoXA9KMD0oA+ev+HtP/BLv/pIr8Dv/AA62&#10;kf8AyRR/w9p/4Jd/9JFfgd/4dbSP/kivoXA9KMD0oA+ev+HtP/BLv/pIr8Dv/DraR/8AJFH/AA9p&#10;/wCCXf8A0kV+B3/h1tI/+SK+hcD0owPSgD56/wCHtP8AwS7/AOkivwO/8OtpH/yRR/w9p/4Jd/8A&#10;SRX4Hf8Ah1tI/wDkivoXA9KMD0oA+ev+HtP/AAS7/wCkivwO/wDDraR/8kUf8Paf+CXf/SRX4Hf+&#10;HW0j/wCSK+hcD0owPSgD56/4e0/8Eu/+kivwO/8ADraR/wDJFH/D2n/gl3/0kV+B3/h1tI/+SK+h&#10;cD0owPSgD56/4e0/8Eu/+kivwO/8OtpH/wAkUf8AD2n/AIJd/wDSRX4Hf+HW0j/5Ir6FwPSjA9KA&#10;Pnr/AIe0/wDBLv8A6SK/A7/w62kf/JFH/D2n/gl3/wBJFfgd/wCHW0j/AOSK+hcD0owPSgD56/4e&#10;0/8ABLv/AKSK/A7/AMOtpH/yRR/w9p/4Jd/9JFfgd/4dbSP/AJIr6FwPSjA9KAPnr/h7T/wS7/6S&#10;K/A7/wAOtpH/AMkUf8Paf+CXf/SRX4Hf+HW0j/5Ir6FwPSjA9KAPnr/h7T/wS7/6SK/A7/w62kf/&#10;ACRR/wAPaf8Agl3/ANJFfgd/4dbSP/kivoXA9KMD0oA+ev8Ah7T/AMEu/wDpIr8Dv/DraR/8kUf8&#10;Paf+CXf/AEkV+B3/AIdbSP8A5Ir6FwPSjA9KAPnr/h7T/wAEu/8ApIr8Dv8Aw62kf/JFH/D2n/gl&#10;3/0kV+B3/h1tI/8AkivoXA9KMD0oA+ev+HtP/BLv/pIr8Dv/AA62kf8AyRR/w9p/4Jd/9JFfgd/4&#10;dbSP/kivoXA9KMD0oA+ev+HtP/BLv/pIr8Dv/DraR/8AJFH/AA9p/wCCXf8A0kV+B3/h1tI/+SK+&#10;hcD0owPSgD56/wCHtP8AwS7/AOkivwO/8OtpH/yRR/w9p/4Jd/8ASRX4Hf8Ah1tI/wDkivoXA9KM&#10;D0oA+ev+HtP/AAS7/wCkivwO/wDDraR/8kUf8Paf+CXf/SRX4Hf+HW0j/wCSK+hcD0owPSgD56/4&#10;e0/8Eu/+kivwO/8ADraR/wDJFH/D2n/gl3/0kV+B3/h1tI/+SK+hcD0owPSgD56/4e0/8Eu/+kiv&#10;wO/8OtpH/wAkUf8AD2n/AIJd/wDSRX4Hf+HW0j/5Ir6FwPSjA9KAPnr/AIe0/wDBLv8A6SK/A7/w&#10;62kf/JFH/D2n/gl3/wBJFfgd/wCHW0j/AOSK+hcD0owPSgD56/4e0/8ABLv/AKSK/A7/AMOtpH/y&#10;RR/w9p/4Jd/9JFfgd/4dbSP/AJIr6FwPSjA9KAPnr/h7T/wS7/6SK/A7/wAOtpH/AMkUf8Paf+CX&#10;f/SRX4Hf+HW0j/5Ir6FwPSjA9KAPnr/h7T/wS7/6SK/A7/w62kf/ACRR/wAPaf8Agl3/ANJFfgd/&#10;4dbSP/kivoXA9KMD0oA+ev8Ah7T/AMEu/wDpIr8Dv/DraR/8kUf8Paf+CXf/AEkV+B3/AIdbSP8A&#10;5Ir6FwPSjA9KAPnr/h7T/wAEu/8ApIr8Dv8Aw62kf/JFH/D2n/gl3/0kV+B3/h1tI/8AkivoXA9K&#10;MD0oA+ev+HtP/BLv/pIr8Dv/AA62kf8AyRR/w9p/4Jd/9JFfgd/4dbSP/kivoXA9KMD0oA+ev+Ht&#10;P/BLv/pIr8Dv/DraR/8AJFH/AA9p/wCCXf8A0kV+B3/h1tI/+SK+hcD0owPSgD56/wCHtP8AwS7/&#10;AOkivwO/8OtpH/yRR/w9p/4Jd/8ASRX4Hf8Ah1tI/wDkivoXA9KMD0oA+ev+HtP/AAS7/wCkivwO&#10;/wDDraR/8kUf8Paf+CXf/SRX4Hf+HW0j/wCSK+hcD0owPSgD56/4e0/8Eu/+kivwO/8ADraR/wDJ&#10;FH/D2n/gl3/0kV+B3/h1tI/+SK+hcD0owPSgD56/4e0/8Eu/+kivwO/8OtpH/wAkUf8AD2n/AIJd&#10;/wDSRX4Hf+HW0j/5Ir6FwPSjA9KAPnr/AIe0/wDBLv8A6SK/A7/w62kf/JFH/D2n/gl3/wBJFfgd&#10;/wCHW0j/AOSK+hcD0owPSgD56/4e0/8ABLv/AKSK/A7/AMOtpH/yRR/w9p/4Jd/9JFfgd/4dbSP/&#10;AJIr6FwPSjA9KAPnr/h7T/wS7/6SK/A7/wAOtpH/AMkUf8Paf+CXf/SRX4Hf+HW0j/5Ir6FwPSjA&#10;9KAPnr/h7T/wS7/6SK/A7/w62kf/ACRR/wAPaf8Agl3/ANJFfgd/4dbSP/kivoXA9KMD0oA+ev8A&#10;h7T/AMEu/wDpIr8Dv/DraR/8kUf8Paf+CXf/AEkV+B3/AIdbSP8A5Ir6FwPSjA9KAPnr/h7T/wAE&#10;u/8ApIr8Dv8Aw62kf/JFH/D2n/gl3/0kV+B3/h1tI/8AkivoXA9KMD0oA+ev+HtP/BLv/pIr8Dv/&#10;AA62kf8AyRR/w9p/4Jd/9JFfgd/4dbSP/kivoXA9KMD0oA+ev+HtP/BLv/pIr8Dv/DraR/8AJFH/&#10;AA9p/wCCXf8A0kV+B3/h1tI/+SK+hcD0owPSgD56/wCHtP8AwS7/AOkivwO/8OtpH/yRR/w9p/4J&#10;d/8ASRX4Hf8Ah1tI/wDkivoXA9KMD0oA+ev+HtP/AAS7/wCkivwO/wDDraR/8kUf8Paf+CXf/SRX&#10;4Hf+HW0j/wCSK+hcD0owPSgD56/4e0/8Eu/+kivwO/8ADraR/wDJFH/D2n/gl3/0kV+B3/h1tI/+&#10;SK+hcD0owPSgD56/4e0/8Eu/+kivwO/8OtpH/wAkUf8AD2n/AIJd/wDSRX4Hf+HW0j/5Ir6FwPSj&#10;A9KAPnr/AIe0/wDBLv8A6SK/A7/w62kf/JFH/D2n/gl3/wBJFfgd/wCHW0j/AOSK+hcD0owPSgD5&#10;6/4e0/8ABLv/AKSK/A7/AMOtpH/yRR/w9p/4Jd/9JFfgd/4dbSP/AJIr6FwPSjA9KAPnr/h7T/wS&#10;7/6SK/A7/wAOtpH/AMkUf8Paf+CXf/SRX4Hf+HW0j/5Ir6FwPSjA9KAPnr/h7T/wS7/6SK/A7/w6&#10;2kf/ACRR/wAPaf8Agl3/ANJFfgd/4dbSP/kivoXA9KMD0oA+ej/wVq/4Jdjn/h4r8Dv/AA62k/8A&#10;yRXnn7P/AO0x+zv+0b/wVQ8VeIf2efjr4O8eWFn+z7pFvc3ng/xNa6lFFMuuagzRs1u7hWCyxkg8&#10;4deORn7IwPSmmKInJiXg5Hy9KAHAkjJFFAGBgC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BQABgAIAAAAIQCyTvyi4AAAAAkBAAAPAAAA&#10;ZHJzL2Rvd25yZXYueG1sTI9BS8NAEIXvgv9hGcFbu1ljq4nZlFLUUynYCuJtmkyT0OxuyG6T9N87&#10;nvQ4vI/3vslWk2nFQL1vnNWg5hEIsoUrG1tp+Dy8zZ5B+IC2xNZZ0nAlD6v89ibDtHSj/aBhHyrB&#10;JdanqKEOoUul9EVNBv3cdWQ5O7neYOCzr2TZ48jlppUPUbSUBhvLCzV2tKmpOO8vRsP7iOM6Vq/D&#10;9nzaXL8Pi93XVpHW93fT+gVEoCn8wfCrz+qQs9PRXWzpRath9sSghlglIDhOouUCxJG5WD0mIPNM&#10;/v8g/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znOPrmcEAAD6&#10;EwAADgAAAAAAAAAAAAAAAAA8AgAAZHJzL2Uyb0RvYy54bWxQSwECLQAKAAAAAAAAACEAbW/hp1Pg&#10;AgBT4AIAFQAAAAAAAAAAAAAAAADPBgAAZHJzL21lZGlhL2ltYWdlMS5qcGVnUEsBAi0AFAAGAAgA&#10;AAAhALJO/KLgAAAACQEAAA8AAAAAAAAAAAAAAAAAVecCAGRycy9kb3ducmV2LnhtbFBLAQItABQA&#10;BgAIAAAAIQBYYLMbugAAACIBAAAZAAAAAAAAAAAAAAAAAGLoAgBkcnMvX3JlbHMvZTJvRG9jLnht&#10;bC5yZWxzUEsFBgAAAAAGAAYAfQEAAFPpAgAAAA==&#10;">
                <v:group id="Groupe 48" o:spid="_x0000_s1136"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ZRkyAAAAOMAAAAPAAAAZHJzL2Rvd25yZXYueG1sRE/NasJA&#10;EL4X+g7LCL3pJlpDja4i0hYPIlQF8TZkxySYnQ3ZbRLfvisIPc73P4tVbyrRUuNKywriUQSCOLO6&#10;5FzB6fg1/ADhPLLGyjIpuJOD1fL1ZYGpth3/UHvwuQgh7FJUUHhfp1K6rCCDbmRr4sBdbWPQh7PJ&#10;pW6wC+GmkuMoSqTBkkNDgTVtCspuh1+j4LvDbj2JP9vd7bq5X47T/XkXk1Jvg349B+Gp9//ip3ur&#10;w/x4koynySx6h8dPAQC5/AMAAP//AwBQSwECLQAUAAYACAAAACEA2+H2y+4AAACFAQAAEwAAAAAA&#10;AAAAAAAAAAAAAAAAW0NvbnRlbnRfVHlwZXNdLnhtbFBLAQItABQABgAIAAAAIQBa9CxbvwAAABUB&#10;AAALAAAAAAAAAAAAAAAAAB8BAABfcmVscy8ucmVsc1BLAQItABQABgAIAAAAIQBR0ZRkyAAAAOMA&#10;AAAPAAAAAAAAAAAAAAAAAAcCAABkcnMvZG93bnJldi54bWxQSwUGAAAAAAMAAwC3AAAA/AIAAAAA&#10;">
                  <v:group id="Groupe 47" o:spid="_x0000_s1137"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CYGyQAAAOMAAAAPAAAAZHJzL2Rvd25yZXYueG1sRE9fa8Iw&#10;EH8f+B3CDfY2k1ac2hlFxI09iKAOhm9Hc7bF5lKarK3ffhkM9ni//7dcD7YWHbW+cqwhGSsQxLkz&#10;FRcaPs9vz3MQPiAbrB2Thjt5WK9GD0vMjOv5SN0pFCKGsM9QQxlCk0np85Is+rFriCN3da3FEM+2&#10;kKbFPobbWqZKvUiLFceGEhvalpTfTt9Ww3uP/WaS7Lr97bq9X87Tw9c+Ia2fHofNK4hAQ/gX/7k/&#10;TJw/mc2mapGqFH5/igDI1Q8AAAD//wMAUEsBAi0AFAAGAAgAAAAhANvh9svuAAAAhQEAABMAAAAA&#10;AAAAAAAAAAAAAAAAAFtDb250ZW50X1R5cGVzXS54bWxQSwECLQAUAAYACAAAACEAWvQsW78AAAAV&#10;AQAACwAAAAAAAAAAAAAAAAAfAQAAX3JlbHMvLnJlbHNQSwECLQAUAAYACAAAACEAE+AmBskAAADj&#10;AAAADwAAAAAAAAAAAAAAAAAHAgAAZHJzL2Rvd25yZXYueG1sUEsFBgAAAAADAAMAtwAAAP0CAAAA&#10;AA==&#10;">
                    <v:group id="Groupe 46" o:spid="_x0000_s1138"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vavyAAAAOIAAAAPAAAAZHJzL2Rvd25yZXYueG1sRE/JasMw&#10;EL0H8g9iAr0lshpighs5hNCWHkKhTqH0NljjhVgjY6m28/fVodDj4+2H42w7MdLgW8ca1CYBQVw6&#10;03Kt4fP6st6D8AHZYOeYNNzJwzFfLg6YGTfxB41FqEUMYZ+hhiaEPpPSlw1Z9BvXE0eucoPFEOFQ&#10;SzPgFMNtJx+TJJUWW44NDfZ0bqi8FT9Ww+uE02mrnsfLrTrfv6+796+LIq0fVvPpCUSgOfyL/9xv&#10;RsNe7dRWpWncHC/FOyDzXwAAAP//AwBQSwECLQAUAAYACAAAACEA2+H2y+4AAACFAQAAEwAAAAAA&#10;AAAAAAAAAAAAAAAAW0NvbnRlbnRfVHlwZXNdLnhtbFBLAQItABQABgAIAAAAIQBa9CxbvwAAABUB&#10;AAALAAAAAAAAAAAAAAAAAB8BAABfcmVscy8ucmVsc1BLAQItABQABgAIAAAAIQDO6vavyAAAAOIA&#10;AAAPAAAAAAAAAAAAAAAAAAcCAABkcnMvZG93bnJldi54bWxQSwUGAAAAAAMAAwC3AAAA/AIAAAAA&#10;">
                      <v:shape id="Grafik 1135" o:spid="_x0000_s1139" type="#_x0000_t75" style="position:absolute;width:57607;height:8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0uDxgAAAN0AAAAPAAAAZHJzL2Rvd25yZXYueG1sRE/fS8Mw&#10;EH4f+D+EE3zb0k0cUpcWJxPGxsasgu7tbM622FxKEtfqX78Igm/38f28RT6YVpzI+caygukkAUFc&#10;Wt1wpeDl+XF8C8IHZI2tZVLwTR7y7GK0wFTbnp/oVIRKxBD2KSqoQ+hSKX1Zk0E/sR1x5D6sMxgi&#10;dJXUDvsYblo5S5K5NNhwbKixo4eays/iyyjgzdths9z/rOxy1/fH1+32PTk6pa4uh/s7EIGG8C/+&#10;c691nD+9voHfb+IJMjsDAAD//wMAUEsBAi0AFAAGAAgAAAAhANvh9svuAAAAhQEAABMAAAAAAAAA&#10;AAAAAAAAAAAAAFtDb250ZW50X1R5cGVzXS54bWxQSwECLQAUAAYACAAAACEAWvQsW78AAAAVAQAA&#10;CwAAAAAAAAAAAAAAAAAfAQAAX3JlbHMvLnJlbHNQSwECLQAUAAYACAAAACEAqsdLg8YAAADdAAAA&#10;DwAAAAAAAAAAAAAAAAAHAgAAZHJzL2Rvd25yZXYueG1sUEsFBgAAAAADAAMAtwAAAPoCAAAAAA==&#10;">
                        <v:imagedata r:id="rId70" o:title=""/>
                      </v:shape>
                      <v:shape id="Zone de texte 45" o:spid="_x0000_s1140" type="#_x0000_t202" style="position:absolute;left:24288;top:21431;width:9621;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JCXyQAAAOIAAAAPAAAAZHJzL2Rvd25yZXYueG1sRE9ba8Iw&#10;FH4f7D+EI+xlaOoYta1G2QaDDSbiBZ8PzbGpNiddk2ndr18eBj5+fPfZoreNOFPna8cKxqMEBHHp&#10;dM2Vgt32fZiB8AFZY+OYFFzJw2J+fzfDQrsLr+m8CZWIIewLVGBCaAspfWnIoh+5ljhyB9dZDBF2&#10;ldQdXmK4beRTkqTSYs2xwWBLb4bK0+bHKsiuz8vHfTrZH5vV56v5rb7564RKPQz6lymIQH24if/d&#10;H1rBJEvzcZ7mcXO8FO+AnP8BAAD//wMAUEsBAi0AFAAGAAgAAAAhANvh9svuAAAAhQEAABMAAAAA&#10;AAAAAAAAAAAAAAAAAFtDb250ZW50X1R5cGVzXS54bWxQSwECLQAUAAYACAAAACEAWvQsW78AAAAV&#10;AQAACwAAAAAAAAAAAAAAAAAfAQAAX3JlbHMvLnJlbHNQSwECLQAUAAYACAAAACEALCSQl8kAAADi&#10;AAAADwAAAAAAAAAAAAAAAAAHAgAAZHJzL2Rvd25yZXYueG1sUEsFBgAAAAADAAMAtwAAAP0CAAAA&#10;AA==&#10;" fillcolor="white [3201]" stroked="f" strokeweight=".5pt">
                        <v:textbox inset="0,0,0,0">
                          <w:txbxContent>
                            <w:p w14:paraId="7FFE0463" w14:textId="77777777" w:rsidR="00ED7780" w:rsidRDefault="00ED7780" w:rsidP="00ED7780">
                              <w:pPr>
                                <w:jc w:val="center"/>
                              </w:pPr>
                              <w:r w:rsidRPr="0044525F">
                                <w:t>Entreprise</w:t>
                              </w:r>
                            </w:p>
                          </w:txbxContent>
                        </v:textbox>
                      </v:shape>
                    </v:group>
                    <v:shape id="Zone de texte 45" o:spid="_x0000_s1141" type="#_x0000_t202" style="position:absolute;left:23241;top:37528;width:127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9V4zAAAAOIAAAAPAAAAZHJzL2Rvd25yZXYueG1sRI/dasJA&#10;FITvC32H5RS8KbpRTJToKq0gtNBS/MHrQ/aYTc2eTbNbjX16t1Do5TAz3zDzZWdrcabWV44VDAcJ&#10;COLC6YpLBfvduj8F4QOyxtoxKbiSh+Xi/m6OuXYX3tB5G0oRIexzVGBCaHIpfWHIoh+4hjh6R9da&#10;DFG2pdQtXiLc1nKUJJm0WHFcMNjQylBx2n5bBdPr+P3xkE0On/XH67P5Kb/47YRK9R66pxmIQF34&#10;D/+1X7SC0SQdp1mSDuH3UrwDcnEDAAD//wMAUEsBAi0AFAAGAAgAAAAhANvh9svuAAAAhQEAABMA&#10;AAAAAAAAAAAAAAAAAAAAAFtDb250ZW50X1R5cGVzXS54bWxQSwECLQAUAAYACAAAACEAWvQsW78A&#10;AAAVAQAACwAAAAAAAAAAAAAAAAAfAQAAX3JlbHMvLnJlbHNQSwECLQAUAAYACAAAACEAS1vVeMwA&#10;AADiAAAADwAAAAAAAAAAAAAAAAAHAgAAZHJzL2Rvd25yZXYueG1sUEsFBgAAAAADAAMAtwAAAAAD&#10;AAAAAA==&#10;" fillcolor="white [3201]" stroked="f" strokeweight=".5pt">
                      <v:textbox inset="0,0,0,0">
                        <w:txbxContent>
                          <w:p w14:paraId="4EFB3AE2" w14:textId="77777777" w:rsidR="00ED7780" w:rsidRPr="0044525F" w:rsidRDefault="00ED7780" w:rsidP="00ED7780">
                            <w:pPr>
                              <w:jc w:val="center"/>
                              <w:rPr>
                                <w:lang w:val="fr-FR"/>
                              </w:rPr>
                            </w:pPr>
                            <w:r w:rsidRPr="0044525F">
                              <w:rPr>
                                <w:lang w:val="fr-FR"/>
                              </w:rPr>
                              <w:t>Agriculteur/trice</w:t>
                            </w:r>
                          </w:p>
                        </w:txbxContent>
                      </v:textbox>
                    </v:shape>
                  </v:group>
                  <v:shape id="Zone de texte 45" o:spid="_x0000_s1142" type="#_x0000_t202" style="position:absolute;left:22383;top:52006;width:127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VmyAAAAOIAAAAPAAAAZHJzL2Rvd25yZXYueG1sRE9da8Iw&#10;FH0f+B/CHexlaOKQrnZG0cFgwsaYis+X5q7pbG5qk2ndrzcPgz0ezvds0btGnKgLtWcN45ECQVx6&#10;U3OlYbd9GeYgQkQ22HgmDRcKsJgPbmZYGH/mTzptYiVSCIcCNdgY20LKUFpyGEa+JU7cl+8cxgS7&#10;SpoOzyncNfJBqUw6rDk1WGzp2VJ52Pw4Dfll8n6/zx73383HemV/qyO/HVDru9t++QQiUh//xX/u&#10;V6NhMlVKjTOVNqdL6Q7I+RUAAP//AwBQSwECLQAUAAYACAAAACEA2+H2y+4AAACFAQAAEwAAAAAA&#10;AAAAAAAAAAAAAAAAW0NvbnRlbnRfVHlwZXNdLnhtbFBLAQItABQABgAIAAAAIQBa9CxbvwAAABUB&#10;AAALAAAAAAAAAAAAAAAAAB8BAABfcmVscy8ucmVsc1BLAQItABQABgAIAAAAIQAYhmVmyAAAAOIA&#10;AAAPAAAAAAAAAAAAAAAAAAcCAABkcnMvZG93bnJldi54bWxQSwUGAAAAAAMAAwC3AAAA/AIAAAAA&#10;" fillcolor="white [3201]" stroked="f" strokeweight=".5pt">
                    <v:textbox inset="0,0,0,0">
                      <w:txbxContent>
                        <w:p w14:paraId="170EBFC1" w14:textId="77777777" w:rsidR="00ED7780" w:rsidRPr="0044525F" w:rsidRDefault="00ED7780" w:rsidP="00ED7780">
                          <w:pPr>
                            <w:jc w:val="center"/>
                            <w:rPr>
                              <w:lang w:val="fr-FR"/>
                            </w:rPr>
                          </w:pPr>
                          <w:r w:rsidRPr="0044525F">
                            <w:rPr>
                              <w:lang w:val="fr-FR"/>
                            </w:rPr>
                            <w:t>Pommes de terre</w:t>
                          </w:r>
                        </w:p>
                      </w:txbxContent>
                    </v:textbox>
                  </v:shape>
                </v:group>
                <v:shape id="Zone de texte 45" o:spid="_x0000_s1143" type="#_x0000_t202" style="position:absolute;left:20097;top:71247;width:18288;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b0EyQAAAOMAAAAPAAAAZHJzL2Rvd25yZXYueG1sRE9fS8Mw&#10;EH8X/A7hBF9kSydzqd2yoYKgMBE32fPR3Jq65lKbbOv89Isg+Hi//zdb9K4RB+pC7VnDaJiBIC69&#10;qbnS8Ll+HuQgQkQ22HgmDScKsJhfXsywMP7IH3RYxUqkEA4FarAxtoWUobTkMAx9S5y4re8cxnR2&#10;lTQdHlO4a+Rtlk2kw5pTg8WWniyVu9XeachP47ebzURtvpr310f7U33zcodaX1/1D1MQkfr4L/5z&#10;v5g0/26k1L3K1Rh+f0oAyPkZAAD//wMAUEsBAi0AFAAGAAgAAAAhANvh9svuAAAAhQEAABMAAAAA&#10;AAAAAAAAAAAAAAAAAFtDb250ZW50X1R5cGVzXS54bWxQSwECLQAUAAYACAAAACEAWvQsW78AAAAV&#10;AQAACwAAAAAAAAAAAAAAAAAfAQAAX3JlbHMvLnJlbHNQSwECLQAUAAYACAAAACEAAZ29BMkAAADj&#10;AAAADwAAAAAAAAAAAAAAAAAHAgAAZHJzL2Rvd25yZXYueG1sUEsFBgAAAAADAAMAtwAAAP0CAAAA&#10;AA==&#10;" fillcolor="white [3201]" stroked="f" strokeweight=".5pt">
                  <v:textbox inset="0,0,0,0">
                    <w:txbxContent>
                      <w:p w14:paraId="2BDF05D0" w14:textId="77777777" w:rsidR="00ED7780" w:rsidRPr="0044525F" w:rsidRDefault="00ED7780" w:rsidP="00ED7780">
                        <w:pPr>
                          <w:jc w:val="center"/>
                          <w:rPr>
                            <w:lang w:val="fr-FR"/>
                          </w:rPr>
                        </w:pPr>
                        <w:r w:rsidRPr="0044525F">
                          <w:rPr>
                            <w:lang w:val="fr-FR"/>
                          </w:rPr>
                          <w:t>Chips de pommes de terre</w:t>
                        </w:r>
                      </w:p>
                    </w:txbxContent>
                  </v:textbox>
                </v:shape>
              </v:group>
            </w:pict>
          </mc:Fallback>
        </mc:AlternateContent>
      </w:r>
      <w:r w:rsidRPr="002C4641">
        <w:rPr>
          <w:rFonts w:asciiTheme="minorHAnsi" w:hAnsiTheme="minorHAnsi" w:cstheme="minorHAnsi"/>
          <w:b/>
          <w:sz w:val="24"/>
          <w:lang w:val="fr-FR"/>
        </w:rPr>
        <w:t xml:space="preserve">Annexe 1 : Symboles de la tâche de confrontation </w:t>
      </w:r>
    </w:p>
    <w:p w14:paraId="091F0D14" w14:textId="77777777" w:rsidR="00ED7780" w:rsidRPr="002C4641" w:rsidRDefault="00ED7780" w:rsidP="00ED7780">
      <w:pPr>
        <w:tabs>
          <w:tab w:val="left" w:pos="1114"/>
        </w:tabs>
        <w:rPr>
          <w:rFonts w:asciiTheme="minorHAnsi" w:hAnsiTheme="minorHAnsi" w:cstheme="minorHAnsi"/>
          <w:b/>
          <w:sz w:val="24"/>
          <w:lang w:val="fr-FR"/>
        </w:rPr>
      </w:pPr>
    </w:p>
    <w:p w14:paraId="074570C4" w14:textId="77777777" w:rsidR="00ED7780" w:rsidRPr="002C4641" w:rsidRDefault="00ED7780" w:rsidP="00ED7780">
      <w:pPr>
        <w:tabs>
          <w:tab w:val="left" w:pos="1114"/>
        </w:tabs>
        <w:rPr>
          <w:rFonts w:asciiTheme="minorHAnsi" w:hAnsiTheme="minorHAnsi" w:cstheme="minorHAnsi"/>
          <w:b/>
          <w:sz w:val="24"/>
          <w:lang w:val="fr-FR"/>
        </w:rPr>
      </w:pPr>
    </w:p>
    <w:p w14:paraId="0E03C109" w14:textId="77777777" w:rsidR="00ED7780" w:rsidRPr="002C4641" w:rsidRDefault="00ED7780" w:rsidP="00ED7780">
      <w:pPr>
        <w:tabs>
          <w:tab w:val="left" w:pos="1114"/>
        </w:tabs>
        <w:rPr>
          <w:rFonts w:asciiTheme="minorHAnsi" w:hAnsiTheme="minorHAnsi" w:cstheme="minorHAnsi"/>
          <w:b/>
          <w:sz w:val="24"/>
          <w:lang w:val="fr-FR"/>
        </w:rPr>
      </w:pPr>
    </w:p>
    <w:p w14:paraId="411121BA" w14:textId="77777777" w:rsidR="00ED7780" w:rsidRPr="002C4641" w:rsidRDefault="00ED7780" w:rsidP="00ED7780">
      <w:pPr>
        <w:tabs>
          <w:tab w:val="left" w:pos="1114"/>
        </w:tabs>
        <w:rPr>
          <w:rFonts w:asciiTheme="minorHAnsi" w:hAnsiTheme="minorHAnsi" w:cstheme="minorHAnsi"/>
          <w:b/>
          <w:sz w:val="24"/>
          <w:lang w:val="fr-FR"/>
        </w:rPr>
      </w:pPr>
    </w:p>
    <w:p w14:paraId="4947C3E5" w14:textId="77777777" w:rsidR="00ED7780" w:rsidRPr="002C4641" w:rsidRDefault="00ED7780" w:rsidP="00ED7780">
      <w:pPr>
        <w:tabs>
          <w:tab w:val="left" w:pos="1114"/>
        </w:tabs>
        <w:rPr>
          <w:rFonts w:asciiTheme="minorHAnsi" w:hAnsiTheme="minorHAnsi" w:cstheme="minorHAnsi"/>
          <w:b/>
          <w:sz w:val="24"/>
          <w:lang w:val="fr-FR"/>
        </w:rPr>
      </w:pPr>
    </w:p>
    <w:p w14:paraId="61331489" w14:textId="77777777" w:rsidR="00ED7780" w:rsidRPr="002C4641" w:rsidRDefault="00ED7780" w:rsidP="00ED7780">
      <w:pPr>
        <w:tabs>
          <w:tab w:val="left" w:pos="1114"/>
        </w:tabs>
        <w:rPr>
          <w:rFonts w:asciiTheme="minorHAnsi" w:hAnsiTheme="minorHAnsi" w:cstheme="minorHAnsi"/>
          <w:b/>
          <w:sz w:val="24"/>
          <w:lang w:val="fr-FR"/>
        </w:rPr>
      </w:pPr>
    </w:p>
    <w:p w14:paraId="7FA7BEA2" w14:textId="77777777" w:rsidR="00ED7780" w:rsidRPr="002C4641" w:rsidRDefault="00ED7780" w:rsidP="00ED7780">
      <w:pPr>
        <w:tabs>
          <w:tab w:val="left" w:pos="1114"/>
        </w:tabs>
        <w:rPr>
          <w:rFonts w:asciiTheme="minorHAnsi" w:hAnsiTheme="minorHAnsi" w:cstheme="minorHAnsi"/>
          <w:b/>
          <w:sz w:val="24"/>
          <w:lang w:val="fr-FR"/>
        </w:rPr>
      </w:pPr>
    </w:p>
    <w:p w14:paraId="61493826" w14:textId="77777777" w:rsidR="00ED7780" w:rsidRPr="002C4641" w:rsidRDefault="00ED7780" w:rsidP="00ED7780">
      <w:pPr>
        <w:tabs>
          <w:tab w:val="left" w:pos="1114"/>
        </w:tabs>
        <w:rPr>
          <w:rFonts w:asciiTheme="minorHAnsi" w:hAnsiTheme="minorHAnsi" w:cstheme="minorHAnsi"/>
          <w:b/>
          <w:sz w:val="24"/>
          <w:lang w:val="fr-FR"/>
        </w:rPr>
      </w:pPr>
    </w:p>
    <w:p w14:paraId="50FBE7D7" w14:textId="77777777" w:rsidR="00ED7780" w:rsidRPr="002C4641" w:rsidRDefault="00ED7780" w:rsidP="00ED7780">
      <w:pPr>
        <w:tabs>
          <w:tab w:val="left" w:pos="1114"/>
        </w:tabs>
        <w:rPr>
          <w:rFonts w:asciiTheme="minorHAnsi" w:hAnsiTheme="minorHAnsi" w:cstheme="minorHAnsi"/>
          <w:b/>
          <w:sz w:val="24"/>
          <w:lang w:val="fr-FR"/>
        </w:rPr>
      </w:pPr>
    </w:p>
    <w:p w14:paraId="6AF9FB5E" w14:textId="77777777" w:rsidR="00ED7780" w:rsidRPr="002C4641" w:rsidRDefault="00ED7780" w:rsidP="00ED7780">
      <w:pPr>
        <w:tabs>
          <w:tab w:val="left" w:pos="1114"/>
        </w:tabs>
        <w:rPr>
          <w:rFonts w:asciiTheme="minorHAnsi" w:hAnsiTheme="minorHAnsi" w:cstheme="minorHAnsi"/>
          <w:b/>
          <w:sz w:val="24"/>
          <w:lang w:val="fr-FR"/>
        </w:rPr>
      </w:pPr>
    </w:p>
    <w:p w14:paraId="132D444E" w14:textId="77777777" w:rsidR="00ED7780" w:rsidRPr="002C4641" w:rsidRDefault="00ED7780" w:rsidP="00ED7780">
      <w:pPr>
        <w:tabs>
          <w:tab w:val="left" w:pos="1114"/>
        </w:tabs>
        <w:rPr>
          <w:rFonts w:asciiTheme="minorHAnsi" w:hAnsiTheme="minorHAnsi" w:cstheme="minorHAnsi"/>
          <w:b/>
          <w:sz w:val="24"/>
          <w:lang w:val="fr-FR"/>
        </w:rPr>
      </w:pPr>
    </w:p>
    <w:p w14:paraId="4AA22141" w14:textId="77777777" w:rsidR="00ED7780" w:rsidRPr="002C4641" w:rsidRDefault="00ED7780" w:rsidP="00ED7780">
      <w:pPr>
        <w:tabs>
          <w:tab w:val="left" w:pos="1114"/>
        </w:tabs>
        <w:rPr>
          <w:rFonts w:asciiTheme="minorHAnsi" w:hAnsiTheme="minorHAnsi" w:cstheme="minorHAnsi"/>
          <w:b/>
          <w:sz w:val="24"/>
          <w:lang w:val="fr-FR"/>
        </w:rPr>
      </w:pPr>
    </w:p>
    <w:p w14:paraId="48E287F0" w14:textId="77777777" w:rsidR="00ED7780" w:rsidRPr="002C4641" w:rsidRDefault="00ED7780" w:rsidP="00ED7780">
      <w:pPr>
        <w:tabs>
          <w:tab w:val="left" w:pos="1114"/>
        </w:tabs>
        <w:rPr>
          <w:rFonts w:asciiTheme="minorHAnsi" w:hAnsiTheme="minorHAnsi" w:cstheme="minorHAnsi"/>
          <w:b/>
          <w:sz w:val="24"/>
          <w:lang w:val="fr-FR"/>
        </w:rPr>
      </w:pPr>
    </w:p>
    <w:p w14:paraId="3585ED69" w14:textId="77777777" w:rsidR="00ED7780" w:rsidRPr="002C4641" w:rsidRDefault="00ED7780" w:rsidP="00ED7780">
      <w:pPr>
        <w:tabs>
          <w:tab w:val="left" w:pos="1114"/>
        </w:tabs>
        <w:rPr>
          <w:rFonts w:asciiTheme="minorHAnsi" w:hAnsiTheme="minorHAnsi" w:cstheme="minorHAnsi"/>
          <w:b/>
          <w:sz w:val="24"/>
          <w:lang w:val="fr-FR"/>
        </w:rPr>
      </w:pPr>
    </w:p>
    <w:p w14:paraId="6DF1AC35" w14:textId="77777777" w:rsidR="00ED7780" w:rsidRPr="002C4641" w:rsidRDefault="00ED7780" w:rsidP="00ED7780">
      <w:pPr>
        <w:tabs>
          <w:tab w:val="left" w:pos="1114"/>
        </w:tabs>
        <w:rPr>
          <w:rFonts w:asciiTheme="minorHAnsi" w:hAnsiTheme="minorHAnsi" w:cstheme="minorHAnsi"/>
          <w:b/>
          <w:sz w:val="24"/>
          <w:lang w:val="fr-FR"/>
        </w:rPr>
      </w:pPr>
    </w:p>
    <w:p w14:paraId="6B687000" w14:textId="77777777" w:rsidR="00ED7780" w:rsidRPr="002C4641" w:rsidRDefault="00ED7780" w:rsidP="00ED7780">
      <w:pPr>
        <w:tabs>
          <w:tab w:val="left" w:pos="1114"/>
        </w:tabs>
        <w:rPr>
          <w:rFonts w:asciiTheme="minorHAnsi" w:hAnsiTheme="minorHAnsi" w:cstheme="minorHAnsi"/>
          <w:b/>
          <w:sz w:val="24"/>
          <w:lang w:val="fr-FR"/>
        </w:rPr>
      </w:pPr>
    </w:p>
    <w:p w14:paraId="209DAEDB" w14:textId="77777777" w:rsidR="00ED7780" w:rsidRPr="002C4641" w:rsidRDefault="00ED7780" w:rsidP="00ED7780">
      <w:pPr>
        <w:tabs>
          <w:tab w:val="left" w:pos="1114"/>
        </w:tabs>
        <w:rPr>
          <w:rFonts w:asciiTheme="minorHAnsi" w:hAnsiTheme="minorHAnsi" w:cstheme="minorHAnsi"/>
          <w:b/>
          <w:sz w:val="24"/>
          <w:lang w:val="fr-FR"/>
        </w:rPr>
      </w:pPr>
    </w:p>
    <w:p w14:paraId="5C49CEF7" w14:textId="77777777" w:rsidR="00ED7780" w:rsidRPr="002C4641" w:rsidRDefault="00ED7780" w:rsidP="00ED7780">
      <w:pPr>
        <w:tabs>
          <w:tab w:val="left" w:pos="1114"/>
        </w:tabs>
        <w:rPr>
          <w:rFonts w:asciiTheme="minorHAnsi" w:hAnsiTheme="minorHAnsi" w:cstheme="minorHAnsi"/>
          <w:b/>
          <w:sz w:val="24"/>
          <w:lang w:val="fr-FR"/>
        </w:rPr>
      </w:pPr>
    </w:p>
    <w:p w14:paraId="1695B78B" w14:textId="77777777" w:rsidR="00ED7780" w:rsidRPr="002C4641" w:rsidRDefault="00ED7780" w:rsidP="00ED7780">
      <w:pPr>
        <w:tabs>
          <w:tab w:val="left" w:pos="1114"/>
        </w:tabs>
        <w:rPr>
          <w:rFonts w:asciiTheme="minorHAnsi" w:hAnsiTheme="minorHAnsi" w:cstheme="minorHAnsi"/>
          <w:b/>
          <w:sz w:val="24"/>
          <w:lang w:val="fr-FR"/>
        </w:rPr>
      </w:pPr>
    </w:p>
    <w:p w14:paraId="08AF12DC" w14:textId="77777777" w:rsidR="00ED7780" w:rsidRPr="002C4641" w:rsidRDefault="00ED7780" w:rsidP="00ED7780">
      <w:pPr>
        <w:tabs>
          <w:tab w:val="left" w:pos="1114"/>
        </w:tabs>
        <w:rPr>
          <w:rFonts w:asciiTheme="minorHAnsi" w:hAnsiTheme="minorHAnsi" w:cstheme="minorHAnsi"/>
          <w:b/>
          <w:sz w:val="24"/>
          <w:lang w:val="fr-FR"/>
        </w:rPr>
      </w:pPr>
    </w:p>
    <w:p w14:paraId="3F7340B6" w14:textId="77777777" w:rsidR="00ED7780" w:rsidRPr="002C4641" w:rsidRDefault="00ED7780" w:rsidP="00ED7780">
      <w:pPr>
        <w:tabs>
          <w:tab w:val="left" w:pos="1114"/>
        </w:tabs>
        <w:rPr>
          <w:rFonts w:asciiTheme="minorHAnsi" w:hAnsiTheme="minorHAnsi" w:cstheme="minorHAnsi"/>
          <w:b/>
          <w:sz w:val="24"/>
          <w:lang w:val="fr-FR"/>
        </w:rPr>
      </w:pPr>
    </w:p>
    <w:p w14:paraId="43866833" w14:textId="77777777" w:rsidR="00ED7780" w:rsidRPr="002C4641" w:rsidRDefault="00ED7780" w:rsidP="00ED7780">
      <w:pPr>
        <w:tabs>
          <w:tab w:val="left" w:pos="1114"/>
        </w:tabs>
        <w:rPr>
          <w:rFonts w:asciiTheme="minorHAnsi" w:hAnsiTheme="minorHAnsi" w:cstheme="minorHAnsi"/>
          <w:b/>
          <w:sz w:val="24"/>
          <w:lang w:val="fr-FR"/>
        </w:rPr>
      </w:pPr>
    </w:p>
    <w:p w14:paraId="16583D74" w14:textId="77777777" w:rsidR="00ED7780" w:rsidRPr="002C4641" w:rsidRDefault="00ED7780" w:rsidP="00ED7780">
      <w:pPr>
        <w:tabs>
          <w:tab w:val="left" w:pos="1114"/>
        </w:tabs>
        <w:rPr>
          <w:rFonts w:asciiTheme="minorHAnsi" w:hAnsiTheme="minorHAnsi" w:cstheme="minorHAnsi"/>
          <w:b/>
          <w:sz w:val="24"/>
          <w:lang w:val="fr-FR"/>
        </w:rPr>
      </w:pPr>
    </w:p>
    <w:p w14:paraId="523A4536" w14:textId="77777777" w:rsidR="00ED7780" w:rsidRPr="002C4641" w:rsidRDefault="00ED7780" w:rsidP="00ED7780">
      <w:pPr>
        <w:tabs>
          <w:tab w:val="left" w:pos="1114"/>
        </w:tabs>
        <w:rPr>
          <w:rFonts w:asciiTheme="minorHAnsi" w:hAnsiTheme="minorHAnsi" w:cstheme="minorHAnsi"/>
          <w:b/>
          <w:sz w:val="24"/>
          <w:lang w:val="fr-FR"/>
        </w:rPr>
      </w:pPr>
    </w:p>
    <w:p w14:paraId="207DF9B1" w14:textId="77777777" w:rsidR="00ED7780" w:rsidRPr="002C4641" w:rsidRDefault="00ED7780" w:rsidP="00ED7780">
      <w:pPr>
        <w:tabs>
          <w:tab w:val="left" w:pos="1114"/>
        </w:tabs>
        <w:rPr>
          <w:rFonts w:asciiTheme="minorHAnsi" w:hAnsiTheme="minorHAnsi" w:cstheme="minorHAnsi"/>
          <w:b/>
          <w:sz w:val="24"/>
          <w:lang w:val="fr-FR"/>
        </w:rPr>
      </w:pPr>
    </w:p>
    <w:p w14:paraId="1BE0C34F" w14:textId="77777777" w:rsidR="00ED7780" w:rsidRPr="002C4641" w:rsidRDefault="00ED7780" w:rsidP="00ED7780">
      <w:pPr>
        <w:tabs>
          <w:tab w:val="left" w:pos="1114"/>
        </w:tabs>
        <w:rPr>
          <w:rFonts w:asciiTheme="minorHAnsi" w:hAnsiTheme="minorHAnsi" w:cstheme="minorHAnsi"/>
          <w:b/>
          <w:sz w:val="24"/>
          <w:lang w:val="fr-FR"/>
        </w:rPr>
      </w:pPr>
    </w:p>
    <w:p w14:paraId="18B17688" w14:textId="77777777" w:rsidR="00ED7780" w:rsidRPr="002C4641" w:rsidRDefault="00ED7780" w:rsidP="00ED7780">
      <w:pPr>
        <w:tabs>
          <w:tab w:val="left" w:pos="1114"/>
        </w:tabs>
        <w:rPr>
          <w:rFonts w:asciiTheme="minorHAnsi" w:hAnsiTheme="minorHAnsi" w:cstheme="minorHAnsi"/>
          <w:b/>
          <w:sz w:val="24"/>
          <w:lang w:val="fr-FR"/>
        </w:rPr>
      </w:pPr>
    </w:p>
    <w:p w14:paraId="6B1D0829" w14:textId="77777777" w:rsidR="00ED7780" w:rsidRPr="002C4641" w:rsidRDefault="00ED7780" w:rsidP="00ED7780">
      <w:pPr>
        <w:tabs>
          <w:tab w:val="left" w:pos="1114"/>
        </w:tabs>
        <w:rPr>
          <w:rFonts w:asciiTheme="minorHAnsi" w:hAnsiTheme="minorHAnsi" w:cstheme="minorHAnsi"/>
          <w:b/>
          <w:sz w:val="24"/>
          <w:lang w:val="fr-FR"/>
        </w:rPr>
      </w:pPr>
      <w:r w:rsidRPr="002C4641">
        <w:rPr>
          <w:rFonts w:asciiTheme="minorHAnsi" w:hAnsiTheme="minorHAnsi" w:cstheme="minorHAnsi"/>
          <w:noProof/>
          <w:lang w:val="fr-FR" w:eastAsia="de-CH"/>
        </w:rPr>
        <w:lastRenderedPageBreak/>
        <mc:AlternateContent>
          <mc:Choice Requires="wpg">
            <w:drawing>
              <wp:anchor distT="0" distB="0" distL="114300" distR="114300" simplePos="0" relativeHeight="251906048" behindDoc="0" locked="0" layoutInCell="1" allowOverlap="1" wp14:anchorId="7F5AA10A" wp14:editId="52E1059A">
                <wp:simplePos x="0" y="0"/>
                <wp:positionH relativeFrom="column">
                  <wp:posOffset>-12065</wp:posOffset>
                </wp:positionH>
                <wp:positionV relativeFrom="paragraph">
                  <wp:posOffset>2540</wp:posOffset>
                </wp:positionV>
                <wp:extent cx="5760720" cy="8147050"/>
                <wp:effectExtent l="0" t="0" r="0" b="6350"/>
                <wp:wrapNone/>
                <wp:docPr id="7015254" name="Groupe 53"/>
                <wp:cNvGraphicFramePr/>
                <a:graphic xmlns:a="http://schemas.openxmlformats.org/drawingml/2006/main">
                  <a:graphicData uri="http://schemas.microsoft.com/office/word/2010/wordprocessingGroup">
                    <wpg:wgp>
                      <wpg:cNvGrpSpPr/>
                      <wpg:grpSpPr>
                        <a:xfrm>
                          <a:off x="0" y="0"/>
                          <a:ext cx="5760720" cy="8147050"/>
                          <a:chOff x="0" y="0"/>
                          <a:chExt cx="5760720" cy="8147050"/>
                        </a:xfrm>
                      </wpg:grpSpPr>
                      <wpg:grpSp>
                        <wpg:cNvPr id="1103847766" name="Groupe 52"/>
                        <wpg:cNvGrpSpPr/>
                        <wpg:grpSpPr>
                          <a:xfrm>
                            <a:off x="0" y="0"/>
                            <a:ext cx="5760720" cy="8147050"/>
                            <a:chOff x="0" y="0"/>
                            <a:chExt cx="5760720" cy="8147050"/>
                          </a:xfrm>
                        </wpg:grpSpPr>
                        <wpg:grpSp>
                          <wpg:cNvPr id="531283089" name="Groupe 51"/>
                          <wpg:cNvGrpSpPr/>
                          <wpg:grpSpPr>
                            <a:xfrm>
                              <a:off x="0" y="0"/>
                              <a:ext cx="5760720" cy="8147050"/>
                              <a:chOff x="0" y="0"/>
                              <a:chExt cx="5760720" cy="8147050"/>
                            </a:xfrm>
                          </wpg:grpSpPr>
                          <wpg:grpSp>
                            <wpg:cNvPr id="2001185490" name="Groupe 50"/>
                            <wpg:cNvGrpSpPr/>
                            <wpg:grpSpPr>
                              <a:xfrm>
                                <a:off x="0" y="0"/>
                                <a:ext cx="5760720" cy="8147050"/>
                                <a:chOff x="0" y="0"/>
                                <a:chExt cx="5760720" cy="8147050"/>
                              </a:xfrm>
                            </wpg:grpSpPr>
                            <pic:pic xmlns:pic="http://schemas.openxmlformats.org/drawingml/2006/picture">
                              <pic:nvPicPr>
                                <pic:cNvPr id="1136" name="Grafik 1136"/>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wps:wsp>
                              <wps:cNvPr id="334953455" name="Zone de texte 45"/>
                              <wps:cNvSpPr txBox="1"/>
                              <wps:spPr>
                                <a:xfrm>
                                  <a:off x="2009775" y="2047875"/>
                                  <a:ext cx="1828800" cy="180975"/>
                                </a:xfrm>
                                <a:prstGeom prst="rect">
                                  <a:avLst/>
                                </a:prstGeom>
                                <a:solidFill>
                                  <a:schemeClr val="lt1"/>
                                </a:solidFill>
                                <a:ln w="6350">
                                  <a:noFill/>
                                </a:ln>
                              </wps:spPr>
                              <wps:txbx>
                                <w:txbxContent>
                                  <w:p w14:paraId="25EEC6F8" w14:textId="77777777" w:rsidR="00ED7780" w:rsidRPr="0044525F" w:rsidRDefault="00ED7780" w:rsidP="00ED7780">
                                    <w:pPr>
                                      <w:jc w:val="center"/>
                                      <w:rPr>
                                        <w:lang w:val="fr-FR"/>
                                      </w:rPr>
                                    </w:pPr>
                                    <w:r>
                                      <w:rPr>
                                        <w:lang w:val="fr-FR"/>
                                      </w:rPr>
                                      <w:t>Collaborateurs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62938221" name="Zone de texte 45"/>
                            <wps:cNvSpPr txBox="1"/>
                            <wps:spPr>
                              <a:xfrm>
                                <a:off x="2009775" y="3752850"/>
                                <a:ext cx="1828800" cy="180975"/>
                              </a:xfrm>
                              <a:prstGeom prst="rect">
                                <a:avLst/>
                              </a:prstGeom>
                              <a:solidFill>
                                <a:schemeClr val="lt1"/>
                              </a:solidFill>
                              <a:ln w="6350">
                                <a:noFill/>
                              </a:ln>
                            </wps:spPr>
                            <wps:txbx>
                              <w:txbxContent>
                                <w:p w14:paraId="5453D9BB" w14:textId="77777777" w:rsidR="00ED7780" w:rsidRPr="0044525F" w:rsidRDefault="00ED7780" w:rsidP="00ED7780">
                                  <w:pPr>
                                    <w:jc w:val="center"/>
                                    <w:rPr>
                                      <w:lang w:val="fr-FR"/>
                                    </w:rPr>
                                  </w:pPr>
                                  <w:r>
                                    <w:rPr>
                                      <w:lang w:val="fr-FR"/>
                                    </w:rPr>
                                    <w:t>Machines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25405832" name="Zone de texte 45"/>
                          <wps:cNvSpPr txBox="1"/>
                          <wps:spPr>
                            <a:xfrm>
                              <a:off x="1943100" y="5229225"/>
                              <a:ext cx="1828800" cy="180975"/>
                            </a:xfrm>
                            <a:prstGeom prst="rect">
                              <a:avLst/>
                            </a:prstGeom>
                            <a:solidFill>
                              <a:schemeClr val="lt1"/>
                            </a:solidFill>
                            <a:ln w="6350">
                              <a:noFill/>
                            </a:ln>
                          </wps:spPr>
                          <wps:txbx>
                            <w:txbxContent>
                              <w:p w14:paraId="2FD4B945" w14:textId="77777777" w:rsidR="00ED7780" w:rsidRPr="0044525F" w:rsidRDefault="00ED7780" w:rsidP="00ED7780">
                                <w:pPr>
                                  <w:jc w:val="center"/>
                                  <w:rPr>
                                    <w:lang w:val="fr-FR"/>
                                  </w:rPr>
                                </w:pPr>
                                <w:r>
                                  <w:rPr>
                                    <w:lang w:val="fr-FR"/>
                                  </w:rPr>
                                  <w:t>Eau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7285503" name="Zone de texte 45"/>
                        <wps:cNvSpPr txBox="1"/>
                        <wps:spPr>
                          <a:xfrm>
                            <a:off x="1943100" y="7105650"/>
                            <a:ext cx="1828800" cy="180975"/>
                          </a:xfrm>
                          <a:prstGeom prst="rect">
                            <a:avLst/>
                          </a:prstGeom>
                          <a:solidFill>
                            <a:schemeClr val="lt1"/>
                          </a:solidFill>
                          <a:ln w="6350">
                            <a:noFill/>
                          </a:ln>
                        </wps:spPr>
                        <wps:txbx>
                          <w:txbxContent>
                            <w:p w14:paraId="0ED459D8" w14:textId="77777777" w:rsidR="00ED7780" w:rsidRPr="0044525F" w:rsidRDefault="00ED7780" w:rsidP="00ED7780">
                              <w:pPr>
                                <w:jc w:val="center"/>
                                <w:rPr>
                                  <w:lang w:val="fr-FR"/>
                                </w:rPr>
                              </w:pPr>
                              <w:r>
                                <w:rPr>
                                  <w:lang w:val="fr-FR"/>
                                </w:rPr>
                                <w:t>Pesticides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F5AA10A" id="Groupe 53" o:spid="_x0000_s1144" style="position:absolute;margin-left:-.95pt;margin-top:.2pt;width:453.6pt;height:641.5pt;z-index:251906048;mso-position-horizontal-relative:text;mso-position-vertical-relative:text" coordsize="57607,81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kybgzBAAA+hMAAA4AAABkcnMvZTJvRG9jLnhtbOxY227jNhB9L9B/&#10;IPS+sS6WJRtxFmnSBAuku0azxQJ9oynKEiKRLEnHTr++h5TkxE6AbdOmQII8RBnehjOHM2cGPv64&#10;bRtyy7WppZgH0VEYEC6YLGqxmge/fb34kAfEWCoK2kjB58EdN8HHkx9/ON6oGY9lJZuCawIlwsw2&#10;ah5U1qrZaGRYxVtqjqTiAoul1C21GOrVqNB0A+1tM4rDcDLaSF0oLRk3BrPn3WJw4vWXJWf2S1ka&#10;bkkzD2Cb9V/tv0v3HZ0c09lKU1XVrDeDPsOKltYCl+5UnVNLyVrXj1S1NdPSyNIeMdmOZFnWjHsf&#10;4E0UHnhzqeVaeV9Ws81K7WACtAc4PVst+3x7qdW1WmggsVErYOFHzpdtqVv3H1aSrYfsbgcZ31rC&#10;MJlmkzCLgSzDWh6NszDtQWUVkH90jlU/f+fkaLh4tGfObtCZCbsXmtQFYi4Kk3ycZZNJQARtEWMe&#10;Nk7S2L2uO/f6nUyTKM6TMJ8e+hi9HR+RzlGUp+Mpomn/IX1EvaqHVDWb4a/PWEiPMvb7zIZTdq15&#10;0Ctp/5aOluqbtfoAclHU1su6qe2dJ0rQiDNK3C5qttDd4GESJQ/Sh5b1DYkiTCGB3Cm3sTtGnVtX&#10;kt0YIuRZRcWKnxoFmkUiut2j/e1+uHfnsqnVRd00jlic3HsHSj6gtCcA6ujyXLJ1y4Xt+F/zBo5K&#10;YapamYDoGW+XHLSgPxURWAm1x4ISlK6FdfbRmdHsV9jbyVZzyyo3XcKmfh4MZIYF78C9zc47A7Ik&#10;y80vsoBiurbSE/+/Icsd5QFdbewlly1xAryApV49vb0yzmZsHbY4q4V0WHpfGrE3gY1uxtvvLO5F&#10;OOA4EcXWDNBj9Aj8f1RPriuqOKx0au9DKknG0zQZp+mQzb+jASAFJxa1g5Nx2jGXP+LqD7HbnyQq&#10;Ss9oxuPsXDpAFjQxzTJoRcGJw3GWQ/YADCUpyuM8D/uSFOXY7Tc8H2Qjm7oYYtZ3Jvys0eSWoqdo&#10;bBf2CJmHuxpBNvNgkqAYPvkqDqruVZxkt8utr2WTHShLWdwBEy0RBHDFKHZRIyKuqLELqtGiYBJt&#10;l/2CT9lIXCZ7KSCV1H8+Ne/246WxGpANWp55YP5YU8cwzSeBGIBKOwh6EJaDINbtmYTHyCpY40Uc&#10;0LYZxFLL9hu6sVN3C5aoYLhrHthBPLNd44VujvHTU7+pI6orca1Ab5EHy8X31+03qlWfBC5gPssh&#10;yujsIBe6vR3Mp0jHsvaJ4oDtUETouwEi3kt9j/M/pUE8iadJHseArStqL5AGSZbG+dB3vYU08IXn&#10;/gHf08DVgledBlEUp+MwzZP4P86DaDpOIsf2KAdpHE/j+A2Vg2yoke/l4I2UgyQDU6dh8oJZkEVh&#10;OnlL1SB/zwLf9L9sU4QfmNAe7f2C9XDsW6f7n+xO/gIAAP//AwBQSwMECgAAAAAAAAAhAIB/U6ed&#10;9gIAnfYCABUAAABkcnMvbWVkaWEvaW1hZ2UxLmpwZWf/2P/gABBKRklGAAEBAQDcANwAAP/bAEMA&#10;AgEBAQEBAgEBAQICAgICBAMCAgICBQQEAwQGBQYGBgUGBgYHCQgGBwkHBgYICwgJCgoKCgoGCAsM&#10;CwoMCQoKCv/bAEMBAgICAgICBQMDBQoHBgcKCgoKCgoKCgoKCgoKCgoKCgoKCgoKCgoKCgoKCgoK&#10;CgoKCgoKCgoKCgoKCgoKCgoKCv/AABEIB6cFa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Y/ax/azuv2XLvwPomkfA7xX8RNe+IviubQfDfh3wjeabBcSXEWm3mp&#10;Ozyald2sCItvYznJkySAACTXHj9tr9rM/wDOIb44en/I6eA//mjqP9twBv2tP2Qg3/RcNYH/AJYf&#10;ievplYY1XaqUAfNf/DbP7Wf/AEiH+OH/AIWngL/5o6P+G2f2s/8ApEP8cP8AwtPAX/zR19KeWn92&#10;jy0/u0AfNf8Aw2z+1n/0iH+OH/haeAv/AJo6P+G2f2s/+kQ/xw/8LTwF/wDNHX0p5af3aPLT+7QB&#10;81/8Ns/tZ/8ASIf44f8AhaeAv/mjo/4bZ/az/wCkQ/xw/wDC08Bf/NHX0p5af3aPLT+7QB81/wDD&#10;bP7Wf/SIf44f+Fp4C/8Amjo/4bZ/az/6RD/HD/wtPAX/AM0dfSnlp/do8tP7tAHzX/w2z+1n/wBI&#10;h/jh/wCFp4C/+aOj/htn9rP/AKRD/HD/AMLTwF/80dfSnlp/do8tP7tAHzX/AMNs/tZ/9Ih/jh/4&#10;WngL/wCaOj/htn9rP/pEP8cP/C08Bf8AzR19KeWn92jy0/u0AfNf/DbP7Wf/AEiH+OH/AIWngL/5&#10;o6P+G2f2s/8ApEP8cP8AwtPAX/zR19KeWn92jy0/u0AfNf8Aw2z+1n/0iH+OH/haeAv/AJo6P+G2&#10;f2s/+kQ/xw/8LTwF/wDNHX0p5af3aPLT+7QB81/8Ns/tZ/8ASIf44f8AhaeAv/mjo/4bZ/az/wCk&#10;Q/xw/wDC08Bf/NHX0p5af3aPLT+7QB81/wDDbP7Wf/SIf44f+Fp4C/8Amjo/4bZ/az/6RD/HD/wt&#10;PAX/AM0dfSnlp/do8tP7tAHzX/w2z+1n/wBIh/jh/wCFp4C/+aOj/htn9rP/AKRD/HD/AMLTwF/8&#10;0dfSnlp/do8tP7tAHzX/AMNs/tZ/9Ih/jh/4WngL/wCaOj/htn9rP/pEP8cP/C08Bf8AzR19KeWn&#10;92jy0/u0AfNf/DbP7Wf/AEiH+OH/AIWngL/5o6P+G2f2s/8ApEP8cP8AwtPAX/zR19KeWn92jy0/&#10;u0AfNf8Aw2z+1n/0iH+OH/haeAv/AJo6P+G2f2s/+kQ/xw/8LTwF/wDNHX0p5af3aPLT+7QB81/8&#10;Ns/tZ/8ASIf44f8AhaeAv/mjo/4bZ/az/wCkQ/xw/wDC08Bf/NHX0p5af3aPLT+7QB81/wDDbP7W&#10;f/SIf44f+Fp4C/8Amjo/4bZ/az/6RD/HD/wtPAX/AM0dfSnlp/do8tP7tAHzX/w2z+1n/wBIh/jh&#10;/wCFp4C/+aOj/htn9rP/AKRD/HD/AMLTwF/80dfSnlp/do8tP7tAHzX/AMNs/tZ/9Ih/jh/4WngL&#10;/wCaOj/htn9rP/pEP8cP/C08Bf8AzR19KeWn92jy0/u0AfNf/DbP7Wf/AEiH+OH/AIWngL/5o6P+&#10;G2f2s/8ApEP8cP8AwtPAX/zR19KeWn92jy0/u0AfNf8Aw2z+1n/0iH+OH/haeAv/AJo6P+G2f2s/&#10;+kQ/xw/8LTwF/wDNHX0p5af3aPLT+7QB81/8Ns/tZ/8ASIf44f8AhaeAv/mjo/4bZ/az/wCkQ/xw&#10;/wDC08Bf/NHX0p5af3aPLT+7QB81/wDDbP7Wf/SIf44f+Fp4C/8Amjo/4bZ/az/6RD/HD/wtPAX/&#10;AM0dfSnlp/do8tP7tAHzX/w2z+1n/wBIh/jh/wCFp4C/+aOj/htn9rP/AKRD/HD/AMLTwF/80dfS&#10;nlp/do8tP7tAHzX/AMNs/tZ/9Ih/jh/4WngL/wCaOj/htn9rP/pEP8cP/C08Bf8AzR19KeWn92jy&#10;0/u0AfNf/DbP7Wf/AEiH+OH/AIWngL/5o6P+G2f2s/8ApEP8cP8AwtPAX/zR19KeWn92jy0/u0Af&#10;Nf8Aw2z+1n/0iH+OH/haeAv/AJo6P+G2f2s/+kQ/xw/8LTwF/wDNHX0p5af3aPLT+7QB81/8Ns/t&#10;Z/8ASIf44f8AhaeAv/mjo/4bZ/az/wCkQ/xw/wDC08Bf/NHX0p5af3aPLT+7QB81/wDDbP7Wf/SI&#10;f44f+Fp4C/8Amjo/4bZ/az/6RD/HD/wtPAX/AM0dfSnlp/do8tP7tAHzX/w2z+1n/wBIh/jh/wCF&#10;p4C/+aOj/htn9rP/AKRD/HD/AMLTwF/80dfSnlp/do8tP7tAHzX/AMNs/tZ/9Ih/jh/4WngL/wCa&#10;Oj/htn9rP/pEP8cP/C08Bf8AzR19KeWn92jy0/u0AfNf/DbP7Wf/AEiH+OH/AIWngL/5o6P+G2f2&#10;s/8ApEP8cP8AwtPAX/zR19KeWn92jy0/u0AfNf8Aw2z+1n/0iH+OH/haeAv/AJo6P+G2f2s/+kQ/&#10;xw/8LTwF/wDNHX0p5af3aPLT+7QB81/8Ns/tZ/8ASIf44f8AhaeAv/mjo/4bZ/az/wCkQ/xw/wDC&#10;08Bf/NHX0p5af3aPLT+7QB81/wDDbP7Wf/SIf44f+Fp4C/8Amjo/4bZ/az/6RD/HD/wtPAX/AM0d&#10;fSnlp/do8tP7tAHzX/w2z+1n/wBIh/jh/wCFp4C/+aOj/htn9rP/AKRD/HD/AMLTwF/80dfSnlp/&#10;do8tP7tAHzX/AMNs/tZ/9Ih/jh/4WngL/wCaOj/htn9rP/pEP8cP/C08Bf8AzR19KeWn92jy0/u0&#10;AfNf/DbP7Wf/AEiH+OH/AIWngL/5o6P+G2f2s/8ApEP8cP8AwtPAX/zR19KeWn92jy0/u0AfNf8A&#10;w2z+1n/0iH+OH/haeAv/AJo6P+G2f2s/+kQ/xw/8LTwF/wDNHX0p5af3aPLT+7QB81/8Ns/tZ/8A&#10;SIf44f8AhaeAv/mjo/4bZ/az/wCkQ/xw/wDC08Bf/NHX0p5af3aPLT+7QB81/wDDbP7Wf/SIf44f&#10;+Fp4C/8Amjo/4bZ/az/6RD/HD/wtPAX/AM0dfSnlp/do8tP7tAHzX/w2z+1n/wBIh/jh/wCFp4C/&#10;+aOj/htn9rP/AKRD/HD/AMLTwF/80dfSnlp/do8tP7tAHzX/AMNs/tZ/9Ih/jh/4WngL/wCaOj/h&#10;tn9rP/pEP8cP/C08Bf8AzR19KeWn92jy0/u0AfNf/DbP7Wf/AEiH+OH/AIWngL/5o6P+G2f2s/8A&#10;pEP8cP8AwtPAX/zR19KeWn92jy0/u0AfNf8Aw2z+1n/0iH+OH/haeAv/AJo6P+G2f2s/+kQ/xw/8&#10;LTwF/wDNHX0p5af3aPLT+7QB81/8Ns/tZ/8ASIf44f8AhaeAv/mjo/4bZ/az/wCkQ/xw/wDC08Bf&#10;/NHX0p5af3aPLT+7QB81/wDDbP7Wf/SIf44f+Fp4C/8Amjo/4bZ/az/6RD/HD/wtPAX/AM0dfSnl&#10;p/do8tP7tAHzX/w2z+1n/wBIh/jh/wCFp4C/+aOj/htn9rP/AKRD/HD/AMLTwF/80dfSnlp/do8t&#10;P7tAHzX/AMNs/tZ/9Ih/jh/4WngL/wCaOj/htn9rP/pEP8cP/C08Bf8AzR19KeWn92jy0/u0AfNf&#10;/DbP7Wf/AEiH+OH/AIWngL/5o6P+G2f2s/8ApEP8cP8AwtPAX/zR19KeWn92jy0/u0AfNf8Aw2z+&#10;1n/0iH+OH/haeAv/AJo6P+G2f2s/+kQ/xw/8LTwF/wDNHX0p5af3aPLT+7QB81/8Ns/tZ/8ASIf4&#10;4f8AhaeAv/mjo/4bZ/az/wCkQ/xw/wDC08Bf/NHX0p5af3aPLT+7QB81/wDDbP7Wf/SIf44f+Fp4&#10;C/8Amjo/4bZ/az/6RD/HD/wtPAX/AM0dfSnlp/do8tP7tAHzX/w2z+1n/wBIh/jh/wCFp4C/+aOj&#10;/htn9rP/AKRD/HD/AMLTwF/80dfSnlp/do8tP7tAHzX/AMNs/tZ/9Ih/jh/4WngL/wCaOj/htn9r&#10;P/pEP8cP/C08Bf8AzR19KeWn92jy0/u0AfNf/DbP7Wf/AEiH+OH/AIWngL/5o6P+G2f2s/8ApEP8&#10;cP8AwtPAX/zR19KeWn92jy0/u0AfNf8Aw2z+1n/0iH+OH/haeAv/AJo6P+G2f2s/+kQ/xw/8LTwF&#10;/wDNHX0p5af3aPLT+7QB81/8Ns/tZ/8ASIf44f8AhaeAv/mjo/4bZ/az/wCkQ/xw/wDC08Bf/NHX&#10;0p5af3aPLT+7QB81/wDDbP7Wf/SIf44f+Fp4C/8Amjo/4bZ/az/6RD/HD/wtPAX/AM0dfSnlp/do&#10;8tP7tAHzX/w2z+1n/wBIh/jh/wCFp4C/+aOj/htn9rP/AKRD/HD/AMLTwF/80dfSnlp/do8tP7tA&#10;HzX/AMNs/tZ/9Ih/jh/4WngL/wCaOj/htn9rP/pEP8cP/C08Bf8AzR19KeWn92jy0/u0AfNf/DbP&#10;7Wf/AEiH+OH/AIWngL/5o6P+G2f2s/8ApEP8cP8AwtPAX/zR19KeWn92jy0/u0AfNf8Aw2z+1n/0&#10;iH+OH/haeAv/AJo6P+G2f2s/+kQ/xw/8LTwF/wDNHX0p5af3aPLT+7QB81/8Ns/tZ/8ASIf44f8A&#10;haeAv/mjo/4bZ/az/wCkQ/xw/wDC08Bf/NHX0p5af3aPLT+7QB81/wDDbP7Wf/SIf44f+Fp4C/8A&#10;mjo/4bZ/az/6RD/HD/wtPAX/AM0dfSnlp/do8tP7tAHzX/w2z+1n/wBIh/jh/wCFp4C/+aOj/htn&#10;9rP/AKRD/HD/AMLTwF/80dfSnlp/do8tP7tAHzX/AMNtftZ/9Ihvjh/4WngL/wCaOtj4BftqeLPj&#10;L8d9U/Z3+If7Jfj34X69pfhKHxCy+MNW0O6S5s5bqS2Ty20nUbsBvMhlyH2kBc9xn3zy0/u1836G&#10;ij/grP4hHb/hnXR/lzx/yHtT7fhQB9JLnaM0UAYGBRQAUUUUAFFFFABRRRQAUUUUAFFFFABRRRQA&#10;UUUUAFFFFABRRRQAUUUUAFFFFABRRRQAUUUUAFFFFABRRRQAUUUUAFFFFABRRRQAUUUUAfMv7bX/&#10;ACdp+yD/ANly1n/1A/E9fTVfMv7bX/J2n7IP/ZctZ/8AUD8T19NUAFFFFABRRRQAUUUUAFFFFABR&#10;RRQAUUUUAFFFFABRRRQAUUUUAFFFFABRRRQAUUUUAFFFFABRRRQAUUUUAFFFFABRRRQAUUUUAFFF&#10;FABRRRQAUUUUAFFFFABRRRQAUUUUAFFFMllEQycdM80APoyPWvzF/wCCiP8AwdUf8E9v2IvEOpfC&#10;34YRah8ZPG2m+bFdWHg+6ji0mzuUOPJuNRfcuc5ybeO4ClSrbSMV8d23/B4R+294jtv+Ek8J/wDB&#10;J37Ro8i+ZDcRaxqdwjJ/11SyCn64AoA/f6ivw+/Z1/4PV/gjrHir/hEf2xP2K/FHgNfPjhbVvCuu&#10;JqywMXw7T208VrJEqD5jsaVz0CZ6/q7+yb/wUE/Yz/bo8NnxV+yb+0X4Z8a28alri10282XtsM4/&#10;fWcoS4g9vMjXI5GQQaAPZKKiu7uGyha5uZo4441LSSSNtVQOpJ7D37V4v8Qv+Ck3/BPj4TTSWvxN&#10;/bj+EWgzxfettU+IumwzA+nltNvz7AE0Ae20V8u6b/wWx/4JJ6rqUelWv/BRX4RLNJJsVrjxrawx&#10;g+8kjKgHuTivdfhb8ePgt8ctH/4SL4J/Fvwx4y07cA2oeE9et9RgXPTMkDso/OgDraKKKACiiigA&#10;ooooAKKKKACiiigAooooAKKKKACiiigAooooAKKKKACiiigAooooAKKKKACiiigAooooAKKKKACi&#10;iigAooooAKKKKACiiigAooooAKKKKACiiigAooooAKKKKACiiigAooooAKKKKACiiigAooooAKKK&#10;KACiiigAooooAKKKKACiiigAooooAK+b9E/5S0eIf+zddH/9P2qV9IV836J/ylo8Q/8AZuuj/wDp&#10;+1SgD6QooooAKKKKACiiigAooooAKKKKACiiigAooooAKKKKACiiigAooooAKKKKACiiigAooooA&#10;KKKKACiiigAooooAKKKKACiiigAooooAKKKKAPmX9tr/AJO0/ZB/7LlrP/qB+J6+mq+Zf22v+TtP&#10;2Qf+y5az/wCoH4nr6aoAKKKKACiiigAooooAKKKKACiiigAooooAKKKKACiiigAooooAKKKKACii&#10;igAooooAKKKKACiiigAooooAKKKKACiiigAooooAKKKKACiiigAopssqRDL1+Wf/AAUq/wCDq39i&#10;/wDYZ+Id98Efgv4J1L4zeNNIvHtdcttD1ZLHStPmUsHha+aKUyzIw2skUTqp3Kzq6FKAP1Oor+fb&#10;S/8Ag8p/a/8AD2rf8JR8Rf8AglxbS+F75S2lR2viO/sZG9/tUlnLHKB/sxL+FdLpH/B7/wCChex2&#10;/jL/AIJw67pse4GZrP4mRXDqM9kfT4s/mKAP3krj/jl8fPg/+zR8LdW+Nnx6+IGm+FfCuhWxn1bW&#10;9XuhHDAvYeruxwqxoGd2IVVJIFfj740/4PZ/2N7XwHJf/D/9kL4nah4o48nR9WvtOs7AnvuvI5p5&#10;AOnS39elfN/wy/Yr/wCCyX/Bzd8UtK+PX7bHiy8+F/wFtbgXOh2sWnva2bW5HP8AZVjIxe5kfGDf&#10;XDMq7m2s4UQgA9G/aW/4OOf+CjH/AAUf+Prfspf8EKfgVqtrD9r/AOR2uNFt7rUbuDeU+0yLdq1p&#10;pVqWdf3lx8/+ry8RbZXPp/wR6/4OxtFsofj3pn/BRvU73xIsy3x8Fj48avJcCTdnyWhmiGmsoPHl&#10;eaYsDABGK/bX9h/9gn9mT/gnr8GLP4F/sv8Aw2ttD0eFVfULx8S3urXGADc3c5AaaU+pwqg7UVFC&#10;qPZTHGesa/8AfNAH89rf8Fqv+DmD/gm5cXujft8fsNSePtHsZUe98Uaj4LaOGOMjhI9U0T/iX4Oe&#10;rJI4JwSOlcx4z/bC/wCDiD/g4Rmh+CX7PvwPvPg58K9SjxrWuWK3eladc2rMEYXWrTjzLtcMd1ta&#10;LmRd2+JwpK/0dBFHRR+VBRCdxQZ+lAH5z/8ABKn/AINs/wBiX/gnX4ctfGHxH8M6T8VvijJiW68X&#10;eJ9HSS005/lPl6faSb0gCsvE7bpydxDIreWv6LxRiKJYlH3VA4p1FAHj/wC1X+wP+x9+274auPCn&#10;7U/7O/hXxlbzQeTHdappa/brZf8ApheR7bi3PvFIp/OvyX/an/4M59M8M+OI/jD/AMExf2ydb+HW&#10;tW148+n6T4su5itizE4FrqVkFuYVUEqA6SuQeZDzn9yKQqpO4qM9M4oA/n6X/g1V/wCCuX7RAXwt&#10;+2t/wVsTUvD6yAtbnxFr/ibAz1Fvfm2QH0+br+vuXw9/4Mpv+CfWkWts/wATv2mvi7r11GoNx/ZV&#10;1punQTN/uNaTuq+3mE+9fslsTOdi/lTqAPyp1f8A4M7P+CRWpaG+k2Vx8U9PuGTC6naeNImmQ/3g&#10;sts8efqhFfNXx7/4NE/jf+zZqknxk/4JPft6+JtI8TabAxs9L8TXx0y/nOM+XFqmn+WoZsABHhVM&#10;8s6jkfvXSFEY5KD8qAPwq/YC/wCDlL9oX9lL42XP7Cv/AAXe8Aah4X8SaPP9mh+Ix0URSw8tg38F&#10;uDHcQuNvlXlqpVgFJWQO0tftIn7Q3wLf4Sr8fD8YfC6+BZLD7cnjJvEVr/ZRtc48/wC1+Z5Plk8b&#10;92M8ZzxXk/8AwUJ/4Jbfsbf8FNvh7H4C/am+FcOoT2cEiaH4p0t1tdY0dn6tbXO04HAJjdXiYhSy&#10;NgV+Utn/AMGTUK+Lo9N1L/gpJrE3gVdXFxLoUXgLZdNb+bkoJTftCsxjynneSQG+fy8fu6APrr9p&#10;P/g6/wD+CQP7Pt/e6F4a+Jfib4malYXTW9xbfDzw400O4dWW6vHt7eaP0eKSQH+HcME8t8Av+DwT&#10;/gk/8YPEqeG/H9n8RvhsskipHqvi7w1DNZlmOAC2n3FzInqWaMKByWFfSf7F3/BCX/gmB+wzp1mf&#10;hZ+y1oOta7aw7ZPGHji1j1jVJZM8yiSdSluxHBECRLjjbyc+l/tI/wDBNH9gz9rfwo/g39oH9knw&#10;L4htduIbiTQ47e7ts9TDdW4SeE/9c3XPfNAHpHwh+PPwW/aB8HQ/EL4FfFbw74y0G4kMcOseFtag&#10;v7VnA5TzIXZdw7rnIPWurjkEgyBX4+fEn/gz4/Zp0G+m8Z/sRftqfFv4P+JDdGW2ul1BNRtrZd+5&#10;UjWH7JcfKOAzXDEdTuPXgbv9sT/gs7/wb4/ETRbD/go54tuP2iv2bdU1SLT4/ibZlpdX0fccAyPK&#10;RL523LeRcvIsuzbHcKQ9AH7h0Vzvwn+LHw6+Ofw30T4vfCXxZZ694b8RabDqGi6vYybobq3lUMjq&#10;foeQcEHggEEV0VABRRRQAUUUUAFFFFABRRRQAUUUUAFFDNtGSK5f4qfG74OfAzwjcfED41fFPw/4&#10;R0G0A+0614m1iGxtY8nABlmZVBJ4AJ5JwKAOoor4N+Mv/BzD/wAEW/gxLNYXv7Y9n4kvoc4s/Bnh&#10;+/1MSY/uzxQfZ/zlFfMPxK/4PRf+Cf2hM9j8HP2cPi54uvOkf2yzsNOt3+j/AGmaTr6xCgD9kKK/&#10;DCz/AODzjXtfk+zeFP8Agk54y1CQn5Vh8eMzH8E0tq6XSv8Ag6z/AGzPEilvCH/BAr4r6ouMqbXx&#10;HqEmB6/JoLUAftVRX4s3X/B07+3Npw36r/wb8fFy2XHzed4g1Nce/OgCsHWP+Dwr4veFF83xr/wR&#10;l8eaQv8AevfHFxGOOv8ArNHX2/OgD9xKK/DnRP8Ag9b+FqS/8V3/AME6/HOmKOHNn4uguMe/7y2h&#10;rZi/4PY/2PFm23/7GnxTji7sl5pxb8vNH86AP2tor8dNK/4PVv8AgmnPZs+tfs7/ABztrgD5Y7bQ&#10;9HmUn/eOpp/KsrUP+D139hEXIGkfsofGCa1/iuLiPS42A9di3jD8Nw+tAH7QUV+T3w2/4PGf+CTX&#10;jR44PF2j/Ffwi0jYkm1zwjbzRx++bK7nYr/wHPtX0r8Of+DhT/gjJ8T9NXUvD/7fng2zVsbovEUd&#10;3pMin0KXsMTfjjHvQB9mUV4B8Ov+CrH/AATQ+LWuQ+GPhx+3v8ItW1S5bba6ba/EDT/tE7eiRtKG&#10;c+wBNe8w31tcRpPBJvjkAMci8qwPQg/54oAmooooAKKKKACiiigAooooAKKKKACiiigAooooAKKK&#10;KACiiigAooooAKKKKACiiigAooooAKKKKACiiigAooooAKKKKACiiigAooooAK+b9E/5S0eIf+zd&#10;dH/9P2qV9IV836J/ylo8Q/8AZuuj/wDp+1SgD6QooooAKKKKACiiigAooooAKKKKACiiigAooooA&#10;KKKKACiiigAooooAKKKKACiiigAooooAKKKKACiiigAooooAKKKKACiiigAooooAKKKKAPmX9tr/&#10;AJO0/ZB/7LlrP/qB+J6+mq+Zf22v+TtP2Qf+y5az/wCoH4nr6aoAKKKKACiiigAooooAKKKKACii&#10;igAooooAKKKKACiiigAooooAKKKKACiiigAooooAKKKKACiiigAooooAKKKKACiiigAooooAKKKK&#10;ACiimvIiDLuF780AfFv/AAcG/tg6x+xR/wAEpviZ8UPBviptI8U6zZw+G/CV1CxWZb2/lWF3hYEF&#10;ZY7Y3Myt1Uw5HIFfI/8Awaj/APBKL9nz4efsYeGf+CgXxP8AhbZ618TPHVzeXnh7Vde01ZH8PadD&#10;cS2sIshJnynmEbzG4UK7pOqg7Bl/P/8Ag9x+Nrab+z98Ef2d7PWU3a74u1LxDfaegUsVsbZLeKRj&#10;95V3X8oA4DEN12cfsB+xf8L1+Cf7IHwq+EAs2tz4V+G+h6Q1u2Mxm2sIYSpwBk5Tk96APSfs8JXY&#10;Yxt/u9qxvGfwx+G3xH0xtF+Ifw+0TXrNs7rPWtKhuojnr8sqsP0rcooA8X8Mf8E3v+CeXgjxza/E&#10;7wX+wh8G9H8SWNz9osde0v4Z6Vb3lvN/z1SaOAOj/wC0CD717MkMUYwiY7U6igAooooAKKKKACii&#10;igAooooAKKKKACiiigAooooAKKKKAAjIwRXH/Hf4DfCX9pf4ReIPgT8cfA9p4i8J+KNNksdc0e93&#10;bLiFv9pSGR1IDJIpDo6qylWAI7CigD8f/hj/AME1P+C2v/BHC81zQf8Aglt8ZPBPxk+Cv2xtR0r4&#10;R/FKZ7bVLZpJWaW3tZhshR9pDGQTwxyNuYwbuG++v+Ca/wC3VP8At6fA3UPHPij4Ual4B8aeEfFN&#10;74V+I3gXVpRJPoet2gjaWASBVEsbRzRSJIBgrIO4NdF+37+2D4P/AGCv2PvHv7XXjfT/AO0NP8E6&#10;C94umJceU1/dO6Q2tsHwdnm3EkUe7B2784OMH5B/4NqvBH7TWtfs2fEj9tn9qC1Njqf7R/xNu/H2&#10;i6T9oeTyNOuIolhkXezMkThdsSMSRBFCQcNgAH6RUUUUAFFFFABRRRQAUUVDqGpadpFlNqWq38Nr&#10;b28LTXFxcShEijUZZ2YnAUDkk8AdaAJXdUG5ziuG+Pv7S/wC/Zd+Ht18U/2hPjD4f8G6DZqzSal4&#10;g1OO2Ryq7vLjDkGWQ9BGgZ2JAAJOK/Ln/gp5/wAHR3gf4c+N2/ZM/wCCV3guL41fFLUJfsVvrmk2&#10;suoaVbXTZAis47cF9Vnx8w8o+SOCXkw0deV/sm/8G237W/8AwUA+INr+2Z/wXj/aM8UavrF7IlzY&#10;fDbTdYXzreHcH+z3EsQMNhE2P+PWyClQ2fMjfKgA6j9rz/g6H+IP7Rnjo/sh/wDBED4AeIviN421&#10;S4a1h8f6h4db7LApZV+0WllINxT5j+/vBDHHty0bqcjL+BH/AAaw/Hr9sLxNa/tK/wDBa/8Abe8W&#10;eMPFl5CrN4R8M6t55sIj+8W2e/nVkjVWd1NvawrEmP3crA5r9cP2Wv2Mf2Wf2LvhtD8Kv2Wvgb4f&#10;8E6KkaLNDo1kFnvGXIWS5uGzNdScn95K7v8A7VenRxiJdoJPue9AHxT8Dv8Ag3c/4I3/AAJtVh0L&#10;9hjwtrk21fMvPG0txrkkrdyVvZJI1P8AuIo9hX1L8Hf2c/2ff2eNCbwt8Avgb4Q8Eaazbm0/wj4b&#10;tdOgZvUpboik++M12dFADPIh27PLGOuBS+Wn92nUUAJsX0o2L6UtFAEb2ttJ/rIFb/eWk+xWeMfZ&#10;Y/8AvgVLRQBz+v8Awn+Fviq7jv8AxR8N9B1KeFg0M2oaTDM8ZHQqXUkfhWvbaNpFlbLZ2emW8MMa&#10;7Y4oogqqPQAcAVZooA8Z+MH/AATo/YD/AGgdYfxJ8b/2KvhX4q1SRSH1XXfAdhcXZB/6bPEZP/Hq&#10;+a/iL/wbH/8ABFD4j6vLrl3+xfb6TcTH95/wjvi7V7GH/gMEV0Il/BAK++qKAPyw+KX/AAaCf8Ej&#10;PGmhz2HgbRfiB4LvTGfsupaP4ykuTG+Dgsl6kysucZAwSOhHWvnb/gjt+1b+0J/wR1/4KQal/wAE&#10;Ov26fHWoaz4J16/jT4I+KtSmPkQGZ2+yCBXLNHbXoygiDssF3GyKD5krj91pEEibCfyr8Zf+DyL9&#10;np5f2YvhX+3B4H+2Wvij4XePo7H7dY2/+qs71fNWaSQDcvlXVnbCMk4DXL93WgD9mkkWT7p/SnV4&#10;j/wTu/bX+GP/AAUI/ZF8H/tUfCzV7W4t/EOlx/2xZ228HS9TRAt3ZOJAGDRTblyeGXa6llZWPt1A&#10;BRRRQAUUUUAFFFFABRRRQAUUUUAFFFFABRRRQAUUUUAFFFFABRRRQAUUUUAFFFFABRRRQAUUUUAF&#10;FFFABRRRQAUUUUAFFFFABXzfon/KWjxD/wBm66P/AOn7VK+kK+b9E/5S0eIf+zddH/8AT9qlAH0h&#10;RRRQAUUUUAFFFFABRRRQAUUUUAFFFFABRRRQAUUUUAFFFFABRRRQAUUUUAFFFFABRRRQAUUUUAFF&#10;FFABRRRQAUUUUAFFFFABRRRQAUUUUAfMv7bX/J2n7IP/AGXLWf8A1A/E9fTVfMv7bX/J2n7IP/Zc&#10;tZ/9QPxPX01QAUUUUAFFFFABRRRQAUUUUAFFFFABRRRQAUUUUAFFFFABRRRQAUUUUAFFFFABRRRQ&#10;AUUUUAFFFFABRRRQAUUUUAFFFFABRRRQAUUUUAFeW/tueO/ij8Lv2PPit8S/gfpjXnjTw78Ndc1P&#10;wjai1M/nanBYTS2yeUP9bmVU+T+Lp3r1KmyIkkbJIoZWXDAjqKAP5e/+Ddb/AIJTfB//AILEfGTx&#10;t+1b+2x8cde8WXHgnxFbXHiLwbdSSSXXiGe63TRXd7fvI0hgd4blHjVQ7lf9agBVv6hU+4OO1fzQ&#10;ftP/AA++OP8Awa8/8Ff4/wBq34H+B7jVfgL8R5rmK3sbUYt5tLuJFludEaRt3l3Nq6JLA7E70jjJ&#10;LAzqP34/Ys/b+/ZS/b++E1j8Xf2XPixp3iKxntkfUNNjuEXUNIkI5gvLbcXt5AePmG1uGRnUqxAP&#10;aKKRG3ruApaACiiigAooooAKKCcDOKZ56evSgB9FMMyjqK5jxv8AHP4LfDONpfiN8XPDGgKq5Zta&#10;1+2tMD1PmuuKAOqor588S/8ABWb/AIJeeEA3/CQf8FEvgjAyEhoV+KOlSSDH+wk5b9KZ4S/4K2/8&#10;EuvHEiweGv8Agod8F5pmbEdvJ8TNMilf6I86sfyoA+hqK5vwT8YvhN8TIPtXw3+J3h7xBEV3CTQ9&#10;agu1I9cxO1dAlyrKrFSu4Z2t1FAElFAORmigAooooAKKKCeKACsrxl4y8OeAPDd94x8Za7p+k6Rp&#10;lm91qOqapfJbW9rCilnkklkISNFAyWYgAZJwBXgn/BSn/gqH+yv/AMEwPgfdfFb9onxWv264t5E8&#10;MeD7CZG1PX7gDAigiJyEBI3zNhIx1OSqt+cHwu/4J5f8FLv+DgG6s/2j/wDgq38V9c+EfwKvLqK+&#10;8F/AHwnM1vNf2oJaG4ut4/dkqy4mnSSZ9zlI7ZGjoA5L9qr4j/GD/g5+/bRuP2Jf2TfHknh/9lP4&#10;U3kOoeOviEullv8AhINSVnVPILY3ggutvGSigLNcSb/3MY/b/wCGnw+8H/CvwBoPw2+Huhw6XoPh&#10;3RbXS9D0y2JMdpZwRLHFCpPJVUVVGecDnmuX/Zb/AGUvgH+xh8HtN+An7Nfwz03wp4V0sZtdM09W&#10;JeQgB5ppXJknmfaN0sjM7Ecsa9FoAKKKKACiiigAooooAK/GT/g8+/aW+Mnwm/ZA+GfwN+H+ozaf&#10;4c+JHie/XxpeWdw8c1zDZQwvDYNt4aGV52kdT1a1jHTcD+zdfmT/AMHZP7JXiH9pn/glJqXjbwbp&#10;Ed1qnwn8TW3i2ZVjLTHTkhmtrwJjoqR3AuHzgbbYnqACAevf8Ek/+CLX7Ff/AATU+G2neJfhDoC+&#10;IvH2raDCuvfE7VgJLq+8yNGkW1X7tpas3IijGSu0SPKVDV9rouxFQfwjFfEv/Bvp+3H4X/bm/wCC&#10;Y3w68SWmqJJ4l8D6Da+EfGlnJeebcRX1jCkKzyZAb/SIViuATkfvmXLFGJ+26ACiqfiPU30Xw/fa&#10;xHYz3TWlrJMtrapukmKqWCKO7HGB7mvjv/gjH/wWS+Gn/BX34UeL/GHhv4YXngfxF4J8RLYa54Uv&#10;9WW9kjt5lZrS6Eoii4kEcqlSgKPC65cAOwB9oUUUUAFFIzbRnFfC2i/8Fw/hH46/4LKQf8Ej/hl8&#10;Lr/XLq0069Pibx9b6kn2XS9RtrJrtrMQqjGRVRTFJI0iFJ28rYSCaAPuqiiigAooooAKKKKACiii&#10;gAr5/wD+Co3xA+C/wt/4J9fGTxz+0DaW114Us/h3qS6pY3USOL1pIHigt0Dgr5sk0kcaZ/jdOle/&#10;SPsQvt3Y7DvX4gf8HEfij4lf8FBv+Crf7PP/AARL8I+Mb3RfB3iBbbX/ABzNpuGkneSS6LF4/wCI&#10;21lZzTRgnaWuiWB2KQAe0/8ABnV8PfHHgn/gkjeeIPFluY7HxZ8WNY1bw2GB5slt7KzYjPb7RaXO&#10;Pz71+rFcn8Cvgv4A/Z0+D3hr4E/CnQI9L8M+EdFttK0PT4pGfyLaCMRxgs5LO21QWZiWZiWYkkk9&#10;ZQAUUUUAFFFFABRRRQAUUUUAFFFFABRRRQAUUUUAFFFFABRRRQAUUUUAFFFFABRRRQAUUUUAFFFF&#10;ABRRRQAUUUUAFFFFABRRRQAV836J/wApaPEP/Zuuj/8Ap+1SvpCvm/RP+UtHiH/s3XR//T9qlAH0&#10;hRRRQAUUUUAFFFFABRRRQAUUUUAFFFFABRRRQAUUUUAFFFFABRRRQAUUUUAFFFFABRRRQAUUUUAF&#10;FFFABRRRQAUUUUAFFFFABRRRQAUUUUAfMv7bX/J2n7IP/ZctZ/8AUD8T19NV8y/ttf8AJ2n7IP8A&#10;2XLWf/UD8T19NUAFFFFABRRRQAUUUUAFFFFABRRRQAUUUUAFFFFABRRRQAUUUUAFFFFABRRRQAUU&#10;UUAFFFFABRRRQAUUUUAFFFFABRRRQAUUUUAFFFFABRRRQBwH7S37MfwO/a7+D2rfAT9ob4aab4p8&#10;K65D5eoaXqCHAb+GWN1w8UqdUljZXQ4KsDX4h/tT/wDBop+0t8A/H118c/8Agkp+2RqGlXcCyPp+&#10;g69rk+kavbA9YLbVLIBZAQAFEiQgADc7fer9+6RlVxhhQB/OFqn7R3/B5X+xNb6bpPjP4f8Ajvxp&#10;penqscaw+CdJ8XC4jXj9/dabHNctnHLySCQ9S2TXR/DL/g8q/a++DXjVvh5+3l+wDpUd9aOsWpQ6&#10;BcX3h/ULMg/Mz2l+Ljc3+wWi7/MOBX9DJijI27K5f4mfAz4K/GrSV0H4x/CLwz4ssV5Wz8TaFb38&#10;YPqFnRgDQBwX7A/7bPwx/wCCgn7J3hP9rv4TaZq1hoPi2G4a2s9bgVLm2lgupbWeJ9jMp2TwSKGV&#10;iGUKR1wPIf2tP+C93/BKD9ji6fQvil+2F4f1DWo2kjk0HwVv1y6ilQ4aOUWSyJbPnjbO0eTn0ONX&#10;/gor/wAEuvDv7d/wT8I/sx6F+0D4s+EPw70PUFPiLwx8MYYLKPW9MWJkTTzxshjR9jqNkkfysDES&#10;UZPjP/gjT8Bv+Deb4lfHj4hfs+/sbfslTeLPFXwdmjg1b4ifEzSI9Yh1mQTvAb2ymllljU+ZGQGS&#10;C2BGHRSCSADK1v8A4PMv2PtY1tvDfwH/AGMPjN4yvulrC1pY2rXB7FUinuHAPGMrnnkZ4rM1L/g4&#10;A/4LjfHHXYdD/ZN/4IK+LtHW6wLW+8f6fq89sc4Cs0xt7CGJeQfmlxjviv2W0Dw14d8L6bHpPhrQ&#10;bPTrWNf3dtYWqQxr9FQAfpVL4iy+M7PwDrd78NNLsb3xJFpNw+gWeqTNHbT3ojbyY5nUFkjaTaGY&#10;AkKSQDjFAH4u+IvDn/B3R8ddbWH4w/tVfB/9nPSvE2pxaZpOl3mp6PH5tzMDss7KS2gv7iSdtrbU&#10;8/ecHDYBNS2P/Btz/wAFmPH0zX/xn/4L9ePbeedt1xHpmta/qEak9Qok1C3GPYKoA4AFe1fskf8A&#10;BJ7/AIKF/tVftaeD/wDgoR/wWu+Ntjc6t8PdaGqfDP4H+B5saL4evI2jaG7lkVmVnWRPM2K0rsY4&#10;TJcMqmAfqdQB/M//AMFeP+CNHw+/4Jifs4t8aP2nf+CtvxJ+InjbXLj7B4K8ILpktrNrVzwZHLTX&#10;9y0dvEh3SyHIGVQYeRAey/4I5f8ABrB8Fv22P2O9C/aV/bg1L4seBda8RXs1xo+h6Nq2nW66hpOE&#10;a2vik9lLLD5u58K53MqrKMJIor9eP20v+CNH7Fn7ff7UXw+/at/aY8N69rmqfDuyFrp/h3+1FXR9&#10;SiWd7iNLy3aNmlCyuW2q6K4wkgdBtr6wtbS3t4Y0ghVFjjCoqjAAAwBigD83vCX/AAac/wDBFnwz&#10;Yx2erfAHxJ4gkVQrXWsfELU1diP4iLWaFcn2UD0Ardk/4NZ/+CILrtj/AGPLqM9nX4ja/wD/ACbX&#10;6FUUAfgv/wAFrP8Ag3I/4JwfsK/sIePP22f2c9H+Jml+IvBP9nzaZoumeMBNat9o1K1tXZzcW80w&#10;WNJ3k3LICCoJJAIrpv2Sf+CIXxD/AGs/2V/BH7Tv7BP/AAXi/aN8HeHPFnh+G/sdM1DXri+bT58Y&#10;mspTZahaqJYZQ8LgDhkPav2Y+Nvwe+H37QXwn8RfA/4s+HI9X8MeLNFudK17TZHZRcWs8ZjkQMhD&#10;I21jhlIKnkEEA1+NP7Nv/BIv/guR/wAEcf2ql0r/AIJu/FTQfiV8A/EfiqK41bwv4u1iC1+zWjOF&#10;kkuoZtvl3CRAJ9osmLSmONmh2qIQAdn8R/g3/wAHPP8AwTk8DN8VdH/4KO/B34x+BfCqqb/Tviot&#10;rpEksBbYGuL26jhxyw+Z9QVskAFuBU+k/wDBzj+0b+zBYRp/wVJ/4JOfEvwJZxzRQyePvA8R1DQr&#10;4uAVktpJylvJGQcq0V5OHH3SelfZP/Bd79l34l/tif8ABJn4wfAj4Q6f9s8TXei2mpaXp6xsz3r6&#10;ffW9+1tGqglpZEtnjjXvIyDjOa8G/wCDZ3/go54I/bW/YU0f9lLxVpN7a+Pvgn4dsfDvirS9Q09h&#10;Dc6dGrW9lOjNlWzFAIpEO11kjb5dpDEA9q/Zq/4OBf8AgkN+1DG0Hgv9tjwrod9GitJpvjyZ/D8o&#10;3dFRtQWKOZh3ETvjvX1t4W8d+C/HOjQ+I/BPizTdY064j32+oaXepcQSrjO5ZIyVIx3BxXzj8ff+&#10;CJ3/AASi/aX1KbXvi7+wl4ButRuNzXWpaPpraTc3DHq0k1g8DyN/tMxPvXxz8Bv+CR3/AAb8eFP+&#10;CnE37OXwF0DxVo/xs+E9rY+NbrwrZ+Lda+y20KS20sBeaZ2EoU3No5jEuSsy5BAcAA/WoHIzWb4z&#10;PiseEdUbwJbafNrg0+Y6PFq0zx2r3Ww+UJnjVnWIvt3FVZgucAng6KfcXjHFLQB+f/7MX/BDrw3e&#10;/tHyf8FAf+Cm3jaz+OHxzvJo5rJbm3b/AIRfwiib/KtdLsZR8yRBzsknDMHAlCpMWlb7+CIOiL+V&#10;OooAKKKKACiiigAooooAKKKKACqPiPw7ovizRbvw34j0m3vtPv7WS2vrO6iDxzwyIUeNlPDKykgg&#10;8EGr1FAH87v7Tv7PXx3/AODWT9vnTf21/wBkxNW8Qfsy/EfVRpfirwnJcNM1nE7mQ6a7uSfNjxJJ&#10;ZXTHd8jRSOwaTzv3z+A3xz+GH7Snwd8M/Hf4M+KrfW/DHizR4dS0XUrVgyywyKDhsE7JFOVdD8yO&#10;rKwBUgU/2kP2dvhJ+1T8FPEH7Pnxx8E2viDwn4osWtNa0m8UlZEyGR0IIKSJIqSJIPmR0VlIIDD8&#10;qP2cf2MP+Co3/BAr9oPTvCv7NKah+0D+yj4t8WJHqvhbdGuveD1uZNpvFDlYx5XyNJMhEEqxuZI7&#10;UsJkAP2QlUvEyj0r8Z/gx8INX/4JU/8AB0DqXhvQfA2oL8M/2uvDN/daLNZtJJb2WsIft10uFTBM&#10;dxBP8uMQw6jGxIRWrv8A9rP/AILdf8FefAnxK8UfC79l/wD4ITePfEVno+vXVp4e+IV5NfanpmuW&#10;UcrJDexxWVkiBJkCSKFunADYyetfPX/D2P8A4Oz/ABjcL/ZX/BJfw3Yyf8s3m+F+rQ+X7g3Op8UA&#10;fvBRX4J3P7VX/B6T4ola60r9lbT9LjlOUhh8N6BGE9v9KumYf8CJNVZPiD/wfEa2MWHw+t7Hd022&#10;XgNMf9/pDQB+3n7T3xe/4Z//AGb/AB98dho82oHwX4N1PXFsIImd7k2lrJOIlVeWLFNoAySTxk8V&#10;+X//AAanf8E7PGvwu+DHin/gpb+05oN23xO+OOpS3el3msW4W6h0R5fPa42lA0bXtyzTN1V4orVl&#10;wGOfns6V/wAHz+q7lu71bdW/vSfDdR/44Cajk/4jmPD7gef9pjXA+X/hXEmfzAb/ABoA/oCor8Ab&#10;b9t3/g8x+EoUeMv2S18VeWfnZ/Ael3gf8dKmQH/gNJqn/BcP/g6t8FwvdeIP+CSUdzFECXkX4D+J&#10;plAHUkwXuAPfpQB+/wDUdzIIoGlZ9oUZLHtX89Ft/wAHef8AwU4+FUq2X7Rn/BMnQobhTiaJbHWt&#10;FZvXC3InK/jmtDXP+D074heINBvPDeu/8Eum+z6haSW9w0PxQmjby3Uq20/2UcHBOD296APdP2gP&#10;+C5n7WH7bf8AwVB8F/8ABPf/AII3Ot94d8O+LLd/ij8SY9NhvbW8sILhVvtkkyPHDp6IWUXQw9zK&#10;0S27/NH5/wCyduromH3evzNmv5Zv+Cdf/BwD8Jf+CWXwm1j4WfsZ/wDBLTU2vNe1f+0Nb8TeNvio&#10;NS1C9YKFiiZrXRbQCKJchIwAAXcnLOxP0Tof/B6f+07pl+t743/4JoaTdaf0aGx8W3tnIf8AtrJZ&#10;yr/45QB/QpRX4U+Df+D3/wCEN3qS2/xL/wCCe/ifR7fpNJovj63v5E+iS2luD+LCtfxj/wAHtX7O&#10;6atZWHwo/YQ8fa3HcTLHM2s+JLPT5lywGI44Y7kSt1wu5cnjI60Afp//AMFJP+Ci3wE/4Jmfsxa1&#10;+0b8cNVV2tlNv4b8NwzBbvX9SKkxWcAIJyTy0mCsaBmbhcV+aP8Awbz/ALJf7SH7a/7Y/iv/AIL9&#10;/twI1pqXi5bq0+FmhNbsix28ka2xu4VY7ktY7VfscGctKrTOxPyvJteO/wDgiR+2B/wVX/4Ko6h+&#10;1Z/wU28XQt+z74dmW5+GPgPS9QaKa9018SQadPADusnwFN85PmSSbo42VNjxfsL4c8OaH4X0Oz8N&#10;+HdGt9P0/TraO2sLGzhEcNvCihUjRFwqqqqAFAAAGBxQBfooooAKKKKACiiigAooooAKKKKACiii&#10;gAooooAKKKKACiiigAooooAKKKKACiiigAooooAKKKKACiiigAooooAKKKKACiiigAooooAK+b9E&#10;/wCUtHiH/s3XR/8A0/apX0hXzfon/KWjxD/2bro//p+1SgD6QooooAKKKKACiiigAooooAKKKKAC&#10;iiigAooooAKKKKACiiigAooooAKKKKACiiigAooooAKKKKACiiigAooooAKKKKACiiigAooooAKK&#10;KKAPmX9tr/k7T9kH/suWs/8AqB+J6+mq+Zf22v8Ak7T9kH/suWs/+oH4nr6aoAKKKKACiiigAooo&#10;oAKKKKACiiigAooooAKKKKACiiigAooooAKKKKACiiigAooooAKKKKACiiigAooooAKKKKACiiig&#10;AooooAKKKKACiiigAooooAKKKKAPhL/g4/8A2x9Z/Yu/4JPfELxb4K8VR6R4q8YfZvCXhe4KkyGa&#10;9fFyYscrKlil5Ij5GxkVhyBXln/Bp9+xN4Y/Zn/4JgaT8dbzSlTxd8Zr6TX9aupbUJKmnwyy22n2&#10;2/q8QiV7hc4wb1wBjBMn/BzR/wAE4f2v/wDgpj8MPgv8GP2W/DNtf2Nj8RHuPGN5d6tbW0ek28sA&#10;hS/dJpUM0cQeYskW+U5AVGJqP/grt/wWI+E3/BBT9nj4d/sp/ATwFaeJ/Hy+C7Wz8H+H9SkZbHSd&#10;Js41tYry9ETK7B/JdEjQqZDFL86BPmAP1AGFXGelG5ScA1/Kpo/xo/4Okf8AgrfYXXxl+Fnir4wL&#10;4V0yxmvrS68E3v8AwiGjzQAsTFamF7Uam6lCgRWuJgQAeTX7e/8ABu5o/wC3fp3/AATb0C+/4KHe&#10;JPF1941v/Emp3Gk2/wAQIblNc0/SfNEcMF6br9+7mWO4lQyZYQTQr91FCgH3dRRRQB+an/Beb/gt&#10;n8Wv+Ccfif4bfswfshfDXQ/Fnxi+J1wrabZeIYJZbW0tXnFrBiOOaEyTT3JaOPLhF8mQtn5Qx/wb&#10;7f8ABd3xp/wV7s/GHw7+LfwQ0/wx4t8A6Tp9zf6voOoPJY6us5ljaRYZAXtWDx5CGSUEMfmG3B+R&#10;P+Dpf/glP/wUR/aX/a78J/txfsifC3VPGui+F/h3Y6ZNbeF7qN9W0q+tdRvLlZIbQMJ7jd9qRl8h&#10;XcMrZAAXP1d/wbLf8Ei/Hn/BMz9mzXvH/wC0HYCz+KHxRltbjWtFW4WT+w9Otlk+y2blSVM5aeaS&#10;UgkfNGnJjJoA/TiiiigAJA6mk3pnG4fnXGftF/FaP4D/AAI8Z/HKfwxqGtR+C/CWpa7Jo+lR77q/&#10;WztZLg28K/xSP5e1R3YivwB/4IJf8FAf+CsP/BSf/gtCfjp4y+I/ii7+G/2C/k+JHh+xup18K6JZ&#10;mxnSxtIreWRo4pTdC3KBc3EnlzSMXUTkgH9GEiCRNjd6r22i6ZZ3kl/a2ccc0zBppI41DSEDALED&#10;J4457VYhDCJQxydtOoAD05r8W/2af2fP2iPh3/wd8fFz4hQeCdQXwjrXw7k1K88QXFrKtrPps+n6&#10;fHGIpSu12F9CsO0HjyZMfcwPvj/gsN/wVH8Pf8Ekv2T4v2mNc+DuoeOJb/xPa6Dpui2OqLZp9pnh&#10;uJlknnaOTyogts43CNyWKLgZyPxY1P8A4PJf+Clerz3njbwJ+xn8LIfCtrclZJLzSdavGhBOVje7&#10;jvIow2COsQyecDgUAf0pKflGfSlr41/4Imf8FafCH/BXT9lq4+MEXhW18M+MPDerNpXjXwrbXwnS&#10;1m2iSG4iJw/2eaM5UuoIeOZAX8ve32VQAUUUUAFFFFABRRRQAUUUUAFFFFABRRRQBHPMYtvI+Zsc&#10;9+Cf5Cvwt/4LN/8ABSv49f8ABVH9p7/hx1/wSr8vUIdUvvsfxU8eQ3jJaSrE4+02pljDeXYW/S5l&#10;G4zMDAiMBif6s/4OT/8Agqtrv7B37JkHwH+Al5cN8ZPjE0mj+E4tLVpLvTLIssdzfIiKWEp3rBBj&#10;DGWYOm7yWFXv+CKH/BNT4Vf8EUf2B9W+OP7Rd1Z2fjzVfDsnib4veKLxA50WzhgM/wDZ8bqm7yre&#10;NWZxljJMZWBK+UqgH2d+xr+zJ4S/Y5/ZZ8B/sveCdTvL7TfAvhq20m3v75szXRjXDzN/dLvufaPl&#10;XdgAAAV6aFA6Vzvwf+I0Pxg+E/hn4sW3hbVdDj8TaBZ6rHouuwpHfWC3EKyiC4RHdUmTdtdVZgGB&#10;AJ610dABRRRQAV+Y/wDwc2+Av237L4CfDH9r39jCe+1CT4D/ABCj8X+JvC1ssk0d3DCitFeS26Ef&#10;aIrcpKsiZz5VzI3CqxH6cU2RPMQpnr7UAfE3/BJD/guJ+yb/AMFUfhza23hPxBa+FfiZZ2qnxJ8N&#10;9X1BftkUgX55bRmx9tts7sSINygDzFjLKD9r+RGxDF246fNj+Vflf/wUg/4NX/2T/wBqj4gTftCf&#10;sjeOrz4F/EZ7gXpm8O2u/R7i8UhhP9mR43s5cqP3lu6rklzEzEk8l+wx+wd/wc0/smftHeCfB3xS&#10;/b78G/EP4L2XiOCfxcfEetTatdT6WD+/hSW+shepKY+I1ScxpJsJJQMCAfo3+3H+2n8Ff+CfnwUh&#10;/aH+Px1CDwqPEum6PquqafZif+zVvbhYBdzLuDGCNmDP5Yd9o+VHbCn1jQr7Q/EGiWeuaHfW95Y3&#10;1tHPZ3dtIskc8TqGR0ZSQylSCGBIIORxXC/tZfszfCf9sP8AZu8V/sz/ABw0dr7wz4t0d7HUFj2+&#10;dCxGYriEsrBZ4pAksbbTtkjU4OMH8nv+CXH7ffxe/wCCPP7VCf8ABEf/AIKeeIo28NwybvgP8WLx&#10;jHbXGnTSMttayysSotnIKxMTm3kDQOTGI/LAP2lFpbhtwiXPY7RxStBG5ywz7dqS2nW5hWdPutyP&#10;pUlAH5E/8HhHxN8O/Bn/AIJ9eFY/DnhjwpJ4o8X/ABGttLF1rHhOx1C4XTI7S6uJzC1zC/kkTJaK&#10;XXDbZGXOGNfY3/BK79kz4DeCP2P/AISfGcfssfDPwn8RvEXwz0PUfGOteEfh3pejz3GozWEL3DN9&#10;jtoghLu+VQBVJYKAK/N7/g8l+FXxD+Nvjz9kb4Q+B9JvLyXxT4s17R9Pt7aNmWS+uZNHigQ9ixBb&#10;bnnAbtmv3H0TSNM8P6LZ6BololvZ2NrHb2cEf3Y4kUKqj2CgCgCyiiNAijhRgUtFFABRRRQAUUUU&#10;AFFFFABRRRQAUUUUAFFFFABRRRQAUUUUAFFFFABRRRQAUUUUAFFFFABRRRQAUUUUAFFFFABRRRQA&#10;UUUUAFFFFABRRRQAV836J/ylo8Q/9m66P/6ftUr6Qr5v0T/lLR4h/wCzddH/APT9qlAH0hRRRQAU&#10;UUUAFFFFABRRRQAUUUUAFFFFABRRRQAUUUUAFFFFABRRRQAUUUUAFFFFABRRRQAUUUUAFFFFABRR&#10;RQAUUUUAFFFFABRRRQAUUUUAfMv7bX/J2n7IP/ZctZ/9QPxPX01XzL+21/ydp+yD/wBly1n/ANQP&#10;xPX01QAUUUUAFFFFABRRRQAUUUUAFFFFABRRRQAUUUUAFFFFABRRRQAUUUUAFFFFABRRRQAUUUUA&#10;FFFFABRRRQAUUUUAFFFFABRRRQAUUUUAFFFFABRRRQAUUUUAGPavwr/4Oif+CHn7av7YPx30f9tv&#10;9k/Rrjx9Fa+ELfQ9e8E29wi39h9nmldJ7RHYCeJxMxaJf3iuGYBxIRH+gX/BwX+1H8bP2Of+CUXx&#10;O+O/7PXja48N+LLH+ybPTNctbeOSWzF1qtpbSugkVlDmGWRQ2MqWDLhgCJP2F/8Ago98OdP/AOCQ&#10;fwr/AG7f24vj3pOl2uoeB7N/FHi3V2WMXeooWglVYoVJlneSJ/3cSlmbdhBjFAHxf/wQc+O//Bxj&#10;f/GzR/gp+3J+z1fL8HdPsJYNR8ReP/CsOh6hpEcVuwto7Lylha6BlWNSrRSYQk+YgAJ/ZuEDyx8m&#10;PwrzL9kv9sr9l79uv4TRfG79k/4uaf4y8MS3clq2oWUM0LwXCAFopYZ0jmhkAZW2yIrbWVgMEE+o&#10;KqoNqrigAooooANq/wB2jAHIFFNmYrHkeo/nQA6ivw4/b6/4Od/26v8Agnp+3d8Vv2TfiH+xH4b1&#10;ix03Ulj+Fs41K8tZ7ixcZgvZ2xMt8swKHZEIDG26MszKRX6o/wDBNP8AaS+OP7XX7FPgj9ob9o74&#10;EXHw28YeI7OaXU/CVysqmBUuJI4plWYCREniRJ1R8lVmC7mwGIB7sQGGCK534efCf4bfCeyvNM+G&#10;nw70Dw7a399JeXlvoGjw2cdxcSNl5nWJVDSMeWc5Zj1NdFRQAUV4T/wUt/bMb/gn1+xJ46/a9T4W&#10;ap40bwbZW86+HdJufIkuDJcxQBnl2P5UKGXzJJNjbY0Y4OK+ZP2Nf+C23ibxh/wSW8Tf8FXf28/g&#10;g/w98M6Tr10NDsfC/mX0msaYbmG1tJIo5Sp8x7qZrXLlEZoTNmONxtAPuH45fAr4T/tI/DPWPg18&#10;cvAGm+KPCuvWf2bVtE1aHzIbiPOenUMCFZWBDKyqykMAR8Ff8FZf2jv2Cv8AgiF/wTJ1r4EeEfgV&#10;4cWz+IWn6toPgv4V2CtDBq0t1DsvLi5YMZGhjWYNLJu3sXijDKXVl8V/Yn/4PB/2VP2iv2h7r4P/&#10;ALRHwevvhL4c1K9eHwj421bxBHdWuwbto1P92gsiwC/OrSxqz4ZlVfMP6V/tN/sGfsY/tt3nh7Wv&#10;2nf2dvCvj6Tw2ZJNBuNesfO+zrLsLqOQGjYohKNuUlVO09aAPxY/4MtP2Sf2k9B8dfEr9snWX1HR&#10;/hjrHh3/AIRzTbO5jKQ+I9Tju45TcxgnLLaKssXmbdpe8kRW3RyqP6CYwVRVPYVk+Afh/wCBfhX4&#10;N034e/DPwZpfh7QdItVttL0XRbGO1tLOFRxHFFGAiKPRQBWxQAUUUUAFFFFABRRRQAUUUUAFFFFA&#10;BVHxL4m0LwfoN94o8T6pDY6fptlLd395cSBY7eCJS8kjE8BVUEk9gKvV88f8FWf2ZPjR+2b+wF8S&#10;v2W/2f8Axxpfh3xR420OPTrPVdauJorVYjdQtcxStCjuEltlnhOFb/WYIIJwAfk7/wAEqfCms/8A&#10;Bdb/AILgfEH/AIKv/E3SZbj4T/Bu9TTvhXpupQExSToXGmr5cu7a0cRk1CQAjZdTwkYU4H6F/wDB&#10;dTxXFqP7L3gb9kg67cab/wANEfG3wr8NtQuNPkCzppt7frLqOw9g1nbzxE46TYP3sj1r/gl/+wP8&#10;O/8Agmp+xz4V/ZR+H919uk0iF7nxDrjW6xtq2qTNvubogchS2FRSSyRJGhZiua+VP+C2txJqP/BS&#10;H/gnr4Nkdmt7n46X+oyQk/K0lpFZujEdMjzDg9qAP0qsoIrW0jtreJUjjXaiKuAoHQD2FfPH/BWP&#10;9te8/wCCd37AHxI/a/0nw7Hq2peFNJhTRdPuGIhlvrq6hs7Yy4IJiWaeNnVSGZFYKykhh9FRHMYO&#10;K8j/AG6/2NPhf/wUD/Za8Wfsj/Gi41O38N+LrWBLy60e6SG6gkguY7mGSJnR1DLLDG3zIwIGCCDw&#10;AflJ/wAGof8AwVL/AGwf25Pir8dvhv8AtU/FLWPGcyxWXijR9S1Bi0elPJI9vPaQIP3cEDfuXSFA&#10;qqY5CASzGv25ByMivkv/AIJS/wDBHD9lT/gkj4C17w18BTrOsa14quYZfEnizxNNFJeXixbvJgUQ&#10;oiRQpvchAuSzsWZuMfWlABRRRQAEA9RTZJI4l3PwKdSMqt95c0AfiP8A8FGP+DwPwD+z78frr4Hf&#10;scfs+x+Orbwx4ljs/FXivxHqklraXyQzsl5bWEUSlwxC7Eu5CVV1J+zyoFLfff7TX7DP7L3/AAW2&#10;/Ye8Gar+018ItU8Pz+JPC9l4g8OXUyrBr/g64vLWKYxrIVIDLlUlidTG+z5lBVSvBWH/AAbUf8Em&#10;LP8AaauP2pL79n+81bVrjxBNrUmg61r811ozXcshkYtZvlZIw7bhE5aPgKVKgCvve2hEVqkDIF2q&#10;BtBzjHSgD4p/4JIfA3/gp5+ydbeIv2Wv25PH/h/4keA/C0Nsvwp+KVvqDpqt5aglPsd7bSbn3Im0&#10;h2dypDJ5kylWT7arnD8VvhWvxS/4Uj/wn2i/8JkuhrrbeFxqEZ1BdNaYwC9MGfMEBmUx+aRtL/Ln&#10;PFdHQBheMfhl8PfiDf6LqnjjwJousXPhvVl1Tw/catpUNzJpl6qMi3Vu0ikwTBHdRImGAdhnBIO4&#10;gKoqk9BiootRsZnaOK5VmTG5V6rnpke9TUAFFFFABRRRQAUUUUAFFFFABRRRQAUUUUAFFFFABRRR&#10;QAUUUUAFFFFABRRRQAUUUUAFFFFABRRRQAUUUUAFFFFABRRRQAUUUUAFFFFABRRRQAV836J/ylo8&#10;Q/8AZuuj/wDp+1SvpCvm/RP+UtHiH/s3XR//AE/apQB9IUUUUAFFFFABRRRQAUUUUAFFFFABRRRQ&#10;AUUUUAFFFFABRRRQAUUUUAFFFFABRRRQAUUUUAFFFFABRRRQAUUUUAFFFFABRRRQAUUUUAFFFFAH&#10;zL+21/ydp+yD/wBly1n/ANQPxPX01XzL+21/ydp+yD/2XLWf/UD8T19NUAFFFFABRRRQAUUUUAFF&#10;FFABRRRQAUUUUAFFFFABRRRQAUUUUAFFFFABRRRQAUUUUAFFFFABRRRQAUUUUAFFFFABRRRQAUUU&#10;UAFFFFABRRRQAUUUUAFFFFAHjv7e37Hfw4/b8/ZQ8Zfsj/FeS6h0XxlpYga9sf8AXWVxFIs9vcp2&#10;LRTxxShSQrFNrZViD+Busf8ABo5/wVcvfhxrXw/8Z/tT+Fdb8K+B9O1W8+Gvg7TfEl/Ouo6g6NLH&#10;HDbXccNrYNcShFklaTg8neqhq/pUooA/En/g1C/Zy/4Kk/sa+I/iD8Cf2jf2N5vBHwr1CafU7rxR&#10;4mtfs2qy69H9lt4reBTP+/tTCsz+YsDJuGRMMhW/bORnWHd0Yc+tPpssazR+W/Q+1AHz78F/+CoP&#10;7FHx8/at8YfsT/Df44Wdz8TPAt1PBr3hW8sLi0l3wnbOLd5o1S78s53+Sz7R8x+XDV9BJIj8o4b6&#10;V+UP/BwT/wAEh/id8UNY8O/8FOP+CcmgSab+0F8NL+DUb9dBgUXnia1t8GKRY8bLi7t8AKhUtcQl&#10;oW37YUrY/wCCb3/B0j+wr+014R0/wL+1x4wsfgv8UrWAQeILDxQWt9FubpPkkkt7yQlIFZvm8q5Z&#10;HTJTdLs8xgD9MPHfxE+H/wALfDknjD4m+OdH8O6THPDDJqmu6lFZ2ySSyLFEhklZVDPI6oozlmYA&#10;ZJArU8y2uIRKJFaNhkMGyrD+orgfin8KP2fP21fgdefDT4r+FvD/AI88B+KbKNrizmaO8sr6ElZI&#10;pUdSRkEJIkqHKsFdGBAI+K9S/wCDbX9mTwrqF3cfsz/tsftRfBvTbhs2/hv4d/GaeDTrQf3USeKW&#10;XaP9qUn3oA/Q2ew0yeVLi5t42ePmOR1BZD6g9uvavJviX/wUB/YM+CGtzeFfi3+2t8JfCupWzBLj&#10;TPEXxG0yyuIm6YaOWdWX8QMV8ZXv/BsN+zP49mhk/aC/b3/ap+JVukm6bT/GHxcWe2nXujAWocKe&#10;+HB9693+AH/BCH/gkZ+zNqlvr/wr/YZ8GHUbXa1vqXiSKbW54nHSRG1GSfy3yM7k2kdsUAfV2ia5&#10;oviXR7XxD4c1e11DT763S4sr6yuFlhuInUMkiOpKurAghgSCDkVaqm7aZ4fsDI80NrbxJyzsscca&#10;gfgAMfSvl74//wDBcH/glB+zLFeRfFb9urwD9t09/Lu9K8Oar/bV5HJ/zza308TSK2ezAY74oA+p&#10;NZ0bSPEekXXh/wAQaVb31hfW7299ZXkCyw3ELqVeN0YFWVlJBUggg4NYGr/BL4O+Ifhf/wAKQ8Qf&#10;Cvw7f+CzpsenHwje6LBLpZs0AVLb7KyGIxKFUCPbtAUYHAr5p/4J1/8ABbf9ij/gqF8T/Enwr/Zc&#10;ufFk1/4Y0tdQvJte8MvaW81sZFj3xyb2Gdzp8jhHPzEKQrEfX1AH5n/8Ft/+Dfn4ff8ABQj9n7wD&#10;4G/Y68H/AA9+Gfi74e6xs0O6bS30/TU0SYSm6sRHYxMo/fmK4jzGwDrKAU8+Rj+gXwF8DeJfhh8G&#10;PCfw18ZeMrjxJq3h3wxp+l6p4kvITHLq1xb20cUl4yl3KtK6mQqWYgsQWPU9dRQAUUUUAFFFFABR&#10;RRQAUUUUAFFFFABRRRQA2XPlthtvynn0r8Nv22f+Dhb9uD9s79r5/wDgnp/wQk8Ex6lq1lfSwal8&#10;TJdNtrs3PkPsuJoBdK1pbWCttU3U6t5hdfLCb08z9yLjP2eTBx8h5257elfzR/Cb9gr/AIOFf+CD&#10;f7QvjKD9g74JR/Ebwf4ovoUk1nTvDNtq1tr1rbyTfZfPiDi8sXVZn3orou5z88gCPQB++v7APgf9&#10;sb4dfsweHPCX7fPxj0Tx58VLdblvEniTw/p0dra3G+4d4URI4IFPlwtHGXEMe4oSQep+Nf8AgpBf&#10;6b8aP+DgX9hn9nW3MyzeCdN8YeONakUZC28ln5dp+c+nOh9A4r6w/wCCZfxa/bq+NH7Lun+Nv+Ci&#10;X7PWi/DX4iy306SaHoOo+dDc2Q2mG6aLzZjaSNuZWgaWRl2biUL+VH8j/szTah+0Z/wdDftD/EfW&#10;oYptO+BnwR0PwVoJAz5b6iYNRdz/ALW976P/AHTQB+nUOfL5P506gAKMCigAooooATeu7bu59KWv&#10;wz/bZ/4LyfG7/gn/AP8ABxV4g+Fv7QPxQ16z/Z28OaDa2994S0vQbe6NybjQI7uK4iyFfzDqEqqX&#10;8zhFZTxkD6C/4JY/8HImqf8ABU/9vO9/Zn+F37FGsaL4Ch0K6vl8b3WvfaLiz8okxyXkMcPlW6zZ&#10;SJYxK5Eh4eQHCgH6lUUUUAFFFFAH5W/8FB/i/c/sif8AByj+yn8ZNW1/+z/Dvxg+GV98M9caSPcs&#10;+L+Se0iyR8v/ABMLzTzuGCO52kg/W37fP/BYL9gD/gmnrGj+Fv2tPjpHoeua9YPfaVoFho93qF5N&#10;bKzJ5zR20b+VGXVkV5CiuyOFJ2Pt6b9sL/gnH+y5+3R44+GPxE/aD8LX19q3wj8WJ4h8HXNhqT2x&#10;iuQ0TtHJt5eJngt3ZcgkwJyBuDV/2wP+CXH7A37fOr6X4j/a6/Zq0Pxlqmi2v2XTdWupZ7a7ig3l&#10;/JM9tJHI8YdmYRsxUFmIALHIB/O/8Dv20P2nf20v+Dg+8+OX/BH/AFL4h6Jb/EPxRaX3iSw8XXaz&#10;WkulwJGl7NqcEReKOxRDJ5aMzvEZUWFxK0aD+p1fujHpXlH7L37DX7I37FXhafwd+yr8APDPgaxv&#10;GVr9tD05UnvWX7pnnbMs5XnHmO2AcDAr1hRtUKO3rQAUUUUAFFFFABRRRQAUUUUAFFFFABRRRQAU&#10;UUUAFFFFABRRRQAUUUUAFFFFABRRRQAUUUUAFFFFABRRRQAUUUUAFFFFABRRRQAUUUUAFFFFABXz&#10;fon/AClo8Q/9m66P/wCn7VK+kK+b9E/5S0eIf+zddH/9P2qUAfSFFFFABRRRQAUUUUAFFFFABRRR&#10;QAUUUUAFFFFABRRRQAUUUUAFFFFABRRRQAUUUUAFFFFABRRRQAUUUUAFFFFABRRRQAUUUUAFFFFA&#10;BRRRQB8y/ttf8nafsg/9ly1n/wBQPxPX01XzL+21/wAnafsg/wDZctZ/9QPxPX01QAUUUUAFFFFA&#10;BRRRQAUUUUAFFFFABRRRQAUUUUAFFFFABRRRQAUUUUAFFFFABRRRQAUUUUAFFFFABRRRQAUUUUAF&#10;FFFABRRRQAUUUUAFFFFABRRRQAUUUUAFFFFABRTZJFjXc3riiNxIgde9AHjP7bv7fv7LP/BPL4ba&#10;f8Vv2tPiUnhfQtY1yDRtMuhY3F1JPeSpI4URW8bvtWOJ3Z8bVCnPO0N5b+3B/wAES/8Agmv/AMFH&#10;TN4o+PnwA09fEt1GhTx14XlOnau4EYVHkniwLnCABRcLKqgDAr5a/wCDhP8A4Jbfto/8FQ/2sv2c&#10;PBXw18L6fdfBvw3qUx+IOrx61BbXelC7u7ZbqdopnVpwLSAeUsIdg5kDhQ6Fv1ZsrZbOBbeNFVVU&#10;BVXoKAPxHuP+DXL9u79jK/1DxL/wSZ/4K3eJPCa3l8sn/CL+KGutOt5ow3y/abiwaWK6dV4+azVT&#10;/sg4rvrLRv8Ag8W+B0UNmfE/wB+MSxjH2m4W2t2bjocR6d+YHPrX7ABVHRaMA9RQB+Vfhr4vf8Hd&#10;Xi3bY6l+yz+yn4Y/vXmpajeyfji31S4/Rfwq1ffsrf8AB0b8ftUXw/8AFT/goz8DfhP4bu8rqF58&#10;LfCU2oajEpHSJb20jYN/tLcxsOzHpX6lEAnJFH4UAflXcf8ABrr4I+N97b6z/wAFEf8AgpZ8f/jp&#10;c2cmbG01PxH9jsYVP3gIZmunQHJ/1csec857/QHwK/4N4/8Agjl8AbZV8NfsN+E9cuGAM1344E2v&#10;NI397bfySxp9EVR7V8U/8Hp/xk+LHgP9l/4L/DzwPruoaboviDx5e3+tXGnyPFuuLGCJrRGdMHhp&#10;5ZVXP3oVcDMYI/Yz4Z63eeI/h/oOvX1jcW019olrcTW92pEkTPEjFHzyGBJBz3oAk8CfDrwN8MPD&#10;tt4P+HHg7SfD+j2Ufl2ek6HpcVnbQIOipFEqqoHoAK2qKKACiiigAooooAKKKKACiiigAooooAKK&#10;KKACiiigArmvjB8X/hx8BPhprfxi+L3iy10Hwz4b02W/1vWL5mEVpbxjLO20E8egBJJwATxXx5/w&#10;Xf8A2z/jr+zP8BPAfwP/AGQPGceifGj46fEzSfBnw91BoYZPsJluI/tN2VnR49iqY4WdlbZ9qVgM&#10;jI9n/wCCjn7IvjT9uX9gz4hfsj+FfiPa6DrHjLQI7CHX9QsjLCjLNFKxeNMEK4jZCVyVD5AJUCgD&#10;3HQfEukeKNGs/Efh+/hvNP1C1juLG8t5N0c8Uih0dSOqspBB6EEHvX5o/wDBv7aH4i/tfft7ftUp&#10;Ms9v4o/aSuvDtjcbtzNb6S115XP93yr2LGPp2FfXWp+JX/4Jvf8ABNSPxR8YPG8HiC4+DPwdi/tj&#10;Wrh/IGsXWm6YFJG9iwa4lh2quWctKo+Ynn55/wCDYz4B6z8HP+CUfhT4ieNI7z/hJvi/r2qePvEM&#10;l8uGlkvZhHbyqP7klnb2so7EykjgjIB+hVFFNkJEbED+GgB1Ffk1J/wXi/aC/wCCcf7T2rfst/8A&#10;BbL4M/2Doep6vd3Pw6+Nnw90e4m0fUNLMrMizW4MkrPEu1CIg8y5USQkHzpP0z+Bv7Q3wN/aY8AW&#10;3xS/Z8+LXh/xp4dusCLWPDerRXcAfaGMbNGx2SAMNyNhlJwwB4oA8p/bF/4JR/sAft96lDrv7WP7&#10;NOg+KtUtbX7Na64TPZajFCHZ1iW7tJIptgd3YLvxudj/ABHPoH7NP7I/7OX7HPw0tfg/+zB8H9B8&#10;F+HLSTzF0/RbER+fLtVTNPIcyXEzKigyys8jbVyxwK6Tx/8AGL4T/CjT/wC1/in8TPD/AIZs8E/a&#10;/EGsQWcWB1O6Z1H615P4h/4Kr/8ABMXwpA9xr/8AwUQ+CFuI1LMh+KmkNIcdcItwWY+wBNAHvlFf&#10;DHjT/g5T/wCCJHgPVf7G1j9uzSbmbdjdovhXWdQi64z5trZyR4991fYfwi+Lvw4+PPw10P4wfCLx&#10;Za674Z8SaXDqOiaxYyborq2lXcjjuOOCCAVIIIBBAAOkoor4n/4J9ft1fGb9pr/gpb+2H+zd461K&#10;zbwr8GfEnhuz8E2dvZpHJbpc2d0t0JJB80oea28wbs7SxUYUAAA+076+tNMsptR1C5jht7eJpJpp&#10;pAqRooyWYngAAZJPAFcV+zn+0x8B/wBrf4XWvxq/Zv8AihpXjDwveXM9vb6xo8xeJpYZDHIhBAZW&#10;DDowBIKsMqwJk/aW03xXrX7OXxA0fwHZm41y78E6rDotuq5Mt21nKsK475cqK/N//gz1+D/xN+Ff&#10;/BKXVNZ+IuiT2Fv4u+LWsat4dhuWIkezjtrKwdyh5j/0qyul2kD7m7+KgD2D/gq1/wAFKPjX+yT+&#10;3N+x/wDspfBu00lrT41fE5rLxxLfQ+ZN/ZKTWdqY4/8Annk3ry7x8260RQdrOD96R8RqNxPy9T3r&#10;8Yf+Di+9TwN/wWH/AOCePxFgfbI3xOS2uh1zAmt6MGGPdZ5BX7QLwuMY9qACiiigAooooAKKKKAC&#10;iiigAooooAKKKKACiiigAooooAKKKKACiiigAooooAKKKKACiiigAooooAKKKKACiiigAooooAKK&#10;KKACiiigAooooAK+b9E/5S0eIf8As3XR/wD0/apX0hXzfon/AClo8Q/9m66P/wCn7VKAPpCiiigA&#10;ooooAKKKKACiiigAooooAKKKKACiiigAooooAKKKKACiiigAooooAKKKKACiiigAooooAKKKKACi&#10;iigAooooAKKKKACiiigAooooA+Zf22v+TtP2Qf8AsuWs/wDqB+J6+mq+Zf22v+TtP2Qf+y5az/6g&#10;fievpqgAooooAKKKKACiiigAooooAKKKKACiiigAooooAKKKKACiiigAooooAKKKKACiiigAoooo&#10;AKKKKACiiigAooooAKKKKACiiigAooooAKKKKACiiigAooooAKbJKkQy5/SnV8wf8FgP+Cg/h/8A&#10;4Jo/sGeMv2n7gWt1rlrCum+C9LuV3Lfazc5S2jKhlLImGnkAYExQS4ycAgH5U/8ABzL/AMFLf2gf&#10;2kv2pPDv/BGf/gn7rer6jqV1fRReP4PC90yTarqco3QaSZI2G2GCPM04Y7NzLv2/Z2J/WH/gj18I&#10;P2iPgN/wTN+Dvwq/au8W32s+PdM8KK2uT6nI73Nos00k9vYys/zGS1t5IbViScm3OCRg1+YP/BpZ&#10;/wAE7PEnjjUPFH/BYr9qFrrXPFXjHUL+08A6lrTebcyNJKw1PWGZ1LGaaXzLdZAwbat0DuEox+6K&#10;KsahFHAoAQxRl/MKDd/ep1FFABRRRQAUUUUAZfivwT4O8d2MWmeNvCmnavbwXKXEEGpWaTpHMn3J&#10;VDghXU8hhyD0IrTCqvQUtFAHnvgr9rH9mv4j/HDxP+zV4D+Nvh3VvH3gu3jn8VeE7HUVkvdMjfZh&#10;pYxyB+8QH+6XUHBIFehBgwyK/A3/AILceE/G3/BFv/gsp8Nf+CwHwEmvtP8ABfxS1hbH4q6Vpdsq&#10;w3LRmAajatGNqt9stUFyu7J+1W8k2dwUj94PBninw9458I6X408I6vDqGlavp8N7pt9btmO5t5UD&#10;xyKe6srAj2NAGlRRRQAUUUUAFFFFABRRRQAUUUUAFFFFABTZSRGWB6c06myDKEGgD8ofjlr1n+2h&#10;/wAHT/wm+CdtdNq3h/8AZl+E974m17TZof3VlrV7H8j57uFu9HkHo0Y9Gr9X1RU4Ue9fkF/wbfza&#10;3+1J+2x+2j/wUo8SXMd1b+MPikvhnwrOOWhsrR5JfKz/AHRbPpijHXysntn7u/4KN/8ABUb9mP8A&#10;4JheFPB/i39o/U9U8vxt4nj0XRbHQ7JLi5dzgyXBRpEAgiDKZGBLDzECqxYAgHn3/Bdv9kX9q/8A&#10;b1/YusP2Qv2XINHjt/G3xA0e3+I2p6terE2neHoZvtMtxCpZfNdZ4bYlASzIHUAk5Xqv2yv2wvBH&#10;/BJb9mrw/rdj+y58UPHXhLw3pKWDW/wz8OJqH9gaVY2yr5947yxpbwRxKuHJwcNnA3MPqcsq/ebF&#10;RTWdtcDE0asM5AYd85oA8Y/Ya/4KFfsnf8FEfg/D8Zf2WvivZ6/YrsTVtOb91qGjzMCfIu7cndA/&#10;BwTlXA3IzLhj7WrrIu5TkV+SX7f3/BAz4u/BP43yf8FEP+CFnjcfC/4q2bSy678O4LhLfRfEcLYk&#10;khgRx5MJkdF3WsoFq52sDA0eXxP2dP8Ag6q0v4R+LV/Z2/4LE/so+Lvgj4+sZI4L/XbLQbi40ubA&#10;w9y9s3+kwxlsbfIF2jq24PjAoA/U/wCP/wCzf8Df2ofhpefBv9oD4T6H4w8L6ihF5ouuaek0ZbHy&#10;yIW5ikXnbIhDqeVZSAR+Tvx7/wCDN34A6x4suPE37GP7Z3jr4Q299M73mj3ln/bdvGpY7YoGW4tJ&#10;ljUMQPNlmbGMsTmv0j/Z7/4Kf/8ABPT9qTTo7/4F/tn/AA58QNKoZdPj8UW8F8g6AvaTMk8ee25B&#10;mvc7K/sdRtlvNPvIbiGRcxywyBlYeoI4NAH4tfDr/gyg/ZEhRrj47/tpfFLxPePjzLjw/Z6fpSsf&#10;cTx3jH/vqvTPB/8AwZx/8ElvDN8t3rmtfFvxFGv3rXV/GltHG31+y2cLfkwr9X9w9ajnura1iae5&#10;uI441GWeRwoA9STQB8I+Df8Ag2c/4ImeCXhmsP2HNPvZIGVvM1jxdrN55jDuyTXrIR6rtwfTtX29&#10;4K8EeDfht4T07wH8PfCmnaHoej2cdnpOj6RZJb2tlbxqFjhiijAWNFUBVVQAAAAAK4jx9+2h+x78&#10;Kkkf4n/tX/DXw2I/9Yde8dafZ7fr5sy4r5++KP8AwcH/APBG34RLJ/wk/wC354KvnjUkp4V+061v&#10;I7A2EUwJPbnHvigD7KfcVwpr8b/+CMPxPZf+DjX9vH4Zeb/yGLg6kV9fsF+tt+n239a+tv8Agnh/&#10;wXi/ZH/4KfftA698Bf2X/h58TJodB0WXUp/GmteFY7bRplSaKLyhKJ2kSR/NDIsscZZVfoRg/B3/&#10;AARVt7l/+Dpj9tO8nhZduk+JACR/C3iHTCp/FRke1AH7mnkYNNjijiG2JAo9FriviD+0d8CfhV8S&#10;fCfwf+I/xf8ADuh+KPHVxLB4O8P6pq0UN3rMkQBkW3jdg0hUMucDqyqMlgK7cMG5BoA/EP8A4OF9&#10;STxZ/wAF2/8Agn/8MJVDpaeOtHvpo/8ApnP4kslb8xat+Vft4uNoxX4U/wDBZcza7/wdZ/sb6BuJ&#10;is9C8L3SqezjxBq0hP5RL+VfusPagAooooAKKKKACiiigAooooAKKKKACiiigAooooAKKKKACiii&#10;gAooooAKKKKACiiigAooooAKKKKACiiigAooooAKKKKACiiigAooooAKKKKACvm/RP8AlLR4h/7N&#10;10f/ANP2qV9IV836J/ylo8Q/9m66P/6ftUoA+kKKKKACiiigAooooAKKKKACiiigAooooAKKKKAC&#10;iiigAooooAKKKKACiiigAooooAKKKKACiiigAooooAKKKKACiiigAooooAKKKKACiiigD5l/ba/5&#10;O0/ZB/7LlrP/AKgfievpqvmX9tr/AJO0/ZB/7LlrP/qB+J6+mqACiiigAooooAKKKKACiiigAooo&#10;oAKKKKACiiigAooooAKKKKACiiigAooooAKKKKACiiigAooooAKKKKACiiigAooooAKKKKACiiig&#10;AooooAKKKKACiiigAr+c3/g4N+M3j3/grv8A8Fg/hv8A8Ehf2cta3aP4N1tNN1i8jiMkMWtXCiXU&#10;b2UIxEkVjZptIKqyPHdr3U1+53/BQb9qTRv2Kv2LfiZ+1Jrd7a248F+D7y+077dny7jUNmyytzjr&#10;5t08MWOMmQCvx3/4M4f2RLj4la98XP8AgqL8W521bxFqWuTeGdB1G8YtObmUR32q3bE8F5DPaorj&#10;kfvhxuOQD9vfgP8ABD4efs4fBzwt8CfhNo39neG/B/h+10fQ7HzC5itoIljTczEs7ELlnYlmYliS&#10;SSevoUYXFFABRRRQAUUUUAFFFFABRRRQB8Z/8F9f2KbX9uX/AIJafE74bWGmwT+IvDukt4q8IySW&#10;rTSR3+nhpzHEF5Ek9uLi1BHT7Sc5GRXiH/BqD+23P+1J/wAEvdM+EfifU1n8Q/BnVn8L3PmXZkmk&#10;00r5+nylTzHGsTvaoOmLE47hf03ukEtu0ZTduGCp7+1fz+f8EBJ5P+Cc3/Bwd+0R/wAE1tVSO10n&#10;xbJqKeHIV+9J9gmfUNM46c6Zc3LkAHBx2BoA/oHooooAKKKKACiiigAooooAKKKKACiiigAryn9u&#10;z4u3PwA/Yn+L3xxsNRW1uvCPwz1zWLO4ZgNs9vYTSxYz1JdVAHckDvXq1fnP/wAHUXxlsPhJ/wAE&#10;Y/iTpE+sNaX3jbVtF8PaQI8gzSPfw3M0efQ21rc59QuO9AGH/wAGmPwItfhR/wAEcPDPjj7SzXPx&#10;J8Ya34ku1bOYytwNMRfoY9OR/wDtp65r5m/4L/XNr+2D/wAF6/2NP2CDp4uNP0DULTW9exzvgvtS&#10;SS6hx6i00jd06Siv1J/4JRfBa1/Z6/4JofA34RwWX2ebS/hfo76hFjGL2e1S4uj9TPLKfxr8nf2M&#10;ZD+2n/weFfGL4u6u0k1p8G9J1iHS0GWht3sLa20DZ6DMl1cS4/v7iOlAH21/wcRf8FIP2q/+CdH7&#10;Mnw98d/sp+GrBtW8XfFOw0LUNZ1TTUvYreExTXH2RIDIrtLc+QVDKG2xpLtZJHicfoVAoWBFU5AU&#10;DJ78Vyfxk+A/wi/aB0XSvDvxk+Hmk+JLPRfEVlrulW+sWSzpa6haSeZBcoD92RDnDejMDkEg/Af/&#10;AAXK/bv/AGsv2Nf2of2Ofh9+zn4jmtdI+JXxdbTfHFhDpcM/9tWqXelQixZ5I3aMSR3dzzGVfKhg&#10;fk5AP0qIDDBrh/jZ+zX8AP2lPDcfg79oX4MeF/HGkwyNJb6f4s0G31CKF2UqXRZ0bY+0kbhgjsQe&#10;a7JQfshXp198c1+Vfw9/4LdftV/CD/guBqH/AASn/bv8B+ALHw/4i1f7P8NPGnhe3u7WSSO5Bn0w&#10;XIuLiRZWmjxakIE23R4Lr1AOm+O//BpL/wAEc/jFAx8HfDvxl8N7ppnla68EeMpm3bjnZ5epLdxK&#10;gPRURcA4BAxjxVP+DM/9m/wvcM/wo/b8+MXh4bt0e37GzKfXMKQ5+uBX7PUUAfjRJ/waY+PVGy0/&#10;4LN/GiOPosbW0rYX04vx29qzZ/8AgzP+DXi+ZJPi3/wUW+LHiJd2WMljbgsc+szzYP1zX7U180/8&#10;Fev2tfE37Dv/AATf+L37Tnge8t7bX/DXhbb4euri3WdIdQupo7O1do3BVws08bbWBVtuCCMggHxl&#10;8L/+DN3/AIJSeB71NQ8a+L/ix4yK/es9Z8VWtvbn6CztIZB/38Ne/wDwi/4NuP8Agi38F/GFr478&#10;N/sR6PqmoWZJhXxbrupa1asSMZe0vbmW3kPpvjbB5GDzVL/g3I/bf/aM/b+/4Jraf8cf2o/EsOt+&#10;KLbxhqmkNrcemw2r31vCYmjkkSBEi3jzWjJREBEYJG7cT940AYXw/wDhl8PvhR4Yt/BPww8E6R4d&#10;0W0GLPR9D0yK0tYB6JFEqov4ACvgL9hP/gnT8af2fP8AgvH+1R+2L4i8MGHwH8QPDWmjwlrHmxlb&#10;6e6ME13GFDFlaGa0cNuAyJY2H3sD9GqKAPwz/wCDjvVpLL/gud+wX5ZZTb+M9DmVgeh/4Saz/wDi&#10;a/cqH7uSa/Cn/g5SUr/wXE/YXmDdPEuifp4mtv8AGv3WQ5GaAPw0/wCCmUB1/wD4O9f2WdPzn7L4&#10;L0dvp5dzrk1fubX4g/tjwf29/wAHlv7Pdh1+y/D2Nto7eXpuuzV+3w4GKACiiigAooooAKKKKACi&#10;iigAooooAKKKKACiiigAooooAKKKKACiiigAooooAKKKKACiiigAooooAKKKKACiiigAooooAKKK&#10;KACiiigAooooAK+b9E/5S0eIf+zddH/9P2qV9IV836J/ylo8Q/8AZuuj/wDp+1SgD6QooooAKKKK&#10;ACiiigAooooAKKKKACiiigAooooAKKKKACiiigAooooAKKKKACiiigAooooAKKKKACiiigAooooA&#10;KKKKACiiigAooooAKKKKAPmX9tr/AJO0/ZB/7LlrP/qB+J6+mq+Zf22v+TtP2Qf+y5az/wCoH4nr&#10;6aoAKKKKACiiigAooooAKKKKACiiigAooooAKKKKACiiigAooooAKKKKACiiigAooooAKKKKACii&#10;igAooooAKKKKACiiigAooooAKKKKACiiigAooooAKCcDJopsn3Gz/doA/GD/AIPOv2v2+Hf7GfgX&#10;9kHw5rHk6h8TPE7ajr1oCu59K00LII3/ALoa7ltnBHU2zD1r9AP+CMX7JrfsTf8ABMr4Q/s/39kk&#10;OrWfhOLUvEaiEKw1K+Zr25Rj/EUknaIE87Y1HAAA/F79uK4i/wCCwv8AwdReEv2atP1az1bwP8Md&#10;es9CvhcWpaCS00USalrMEinqz3S3dpuIwf3f8OK/pAjijiGI1x7elADqKKKACiiigApruEXcR+Xe&#10;nV+dP/Byn/wU+8f/APBNn9hRX+Cmox2fj/4latJ4d8NakzESaVCbeR7rUI8EYliXy0jJyFkmjcgh&#10;CCAfol9phxndTvOj/vV+FWj/APBvN/wWe+KPwQ8H/EDT/wDguT8SrPWvEHhyy1DxB4X8SeLvEBh0&#10;65mhWSSFLiO+czBC23JiQkg+1cLr/wDwaef8FcPFrND4u/4Kp6bqUOcltQ8Ra/Ozf8BfI/WgD+gy&#10;S8hixvOM/pUtfzbwfsbfGH/g3P8A+Ckf7Kf/AAi/7Wl98RvGPxs8WNovxK0G30sxWh0WXUNNtlhj&#10;SWV3nd2uLhklcpiSBMKuGJ/pIHSgAIzwRX8+P/BxlaS/8E4f+C7H7Pf/AAVA8P8Ah+S00XxB/Z1z&#10;4muNLk23GpXGlXCW2ooewZ9LuLSEZ4YDkcGv6Dq/Hr/g87+A0Pj7/gnZ4P8AjpZ25a8+H/xGt455&#10;OyWN/bywy8evnx2WPbd60Afr/Y3MV3ax3UEvmRyKGjk/vKRkGpq+cf8AgkJ8d7n9pf8A4Ji/A340&#10;alqv27UNV+HOmxaxe/8APe/toha3TH3M8EuffNfR1ABRRRQAUUUUAFFFFABRRRQAUUUUAFfjh/wd&#10;6Tw/Fjwd+y9+xVb3jR3vxN+OEZg2t90RRx2JbHfB1Za/Y+vxw/4K2eHbf9o7/g5n/Yk/Zt1Sdvsv&#10;hXR28bhf4RJb3N5eqD/vNokakdweeKAP131XU/DPw38BXesamY7HR9A0mSa4Kr8lvawRFjwOyov5&#10;Cvxb/wCDOX4f+KPHmj/tJft3ePoEurz4h/EC306PVJlDTvcRCe/vjnrtZtRticcM0fcrx+1mvJoc&#10;mgXll4lht5LGe3kivIbxVaKSJl2srg8FCDg54wTnivwR/bo/4LkfBv8AZM0T/h1Z/wAG83wXsJNX&#10;1DWbi2m8XeCdMa9gTUJ5cSx6RGBIdQuGYEfajvjRI1WESKFeIA/Xr9qL/gqr+wH+xl8VvDHwQ/aN&#10;/aN0nQPFni6+itdJ0NLee7uI2lZVjkuVto5PskTs6Kss+xCTnOFYj36WxsLorLPZQyFWDqzxg4Yd&#10;G57+9fjN/wAEff8Ag1/k+FfjzS/24f8AgqV4muvHHxY/tMazb+EbrVvt9rp99uEi3F/clnOo3auN&#10;3DGEOOTPww/Z2FTHEqE/dUDmgAdMxGNPl4wPavyE/bY/4Icfti/tXf8ABf34e/t5XPjTw5afCXwr&#10;qHhzWFu/txa/tBpMkdw2ni32gs090srCXcVRJ2JOVEbfr7TTGhfzCvzdM0AOooooAK+Lv+C7/wDw&#10;T0/aI/4Ka/sJXP7MP7N/xL0Lw7q114t03UtSj8SzTRWWp2Vv5jNavJDFKyETGCcEIwLW4U43Fh9o&#10;0UAeBf8ABMP9h3Q/+Ccn7DfgP9kTR9Vh1KbwvprtrGrW8JRb/UJ5XuLqYA/NtM0jhAxJCKi9gB7q&#10;dVsRef2eJl87y94h3DcVzjIHXAqw3IxX55f8FYf+CCnhn/gox8VbT9rz4a/tL+Ovhl8avDPhuLTv&#10;Bus6Tq23S4GhmmljaSONRcROTM6mWCZNowxjkIKuAfoYGDdKWvxZ/Yb/AOC8v7U37C/7TUP/AATP&#10;/wCC8uhpoPiCGSG28NfGZ0SOzv4XJWC4vJUCxS2zn5RfRhRGystwqukzp+z1nqNndW0NxDdxyLMg&#10;aOSNwyuCM5BHBBBzn0oA/Lb/AILbf8EwP2t/2yf+CnX7I/7R/wCz94Ks9U8M/D3xTZv451C51i3t&#10;v7It7fVba984pK6vKrRpKAIldt6gEDOa/U+JWVfmH61GZLKR9xdWbdxz3H+FSGeIdXoA/En4uo+r&#10;/wDB6v8ADCObldN+G8/lqffwzqx/nKa/bivxL+L27w7/AMHqHwvmnXcutfDO48pj/Bjw3qw/9CgI&#10;/wCBV+2i8KBQAUUUUAFFFFABRRRQAUUUUAFFFFABRRRQAUUUUAFFFFABRRRQAUUUUAFFFFABRRRQ&#10;AUUUUAFFFFABRRRQAUUUUAFFFFABRRRQAUUUUAFFFFABXzfon/KWjxD/ANm66P8A+n7VK+kK+b9E&#10;/wCUtHiH/s3XR/8A0/apQB9IUUUUAFFFFABRRRQAUUUUAFFFFABRRRQAUUUUAFFFFABRRRQAUUUU&#10;AFFFFABRRRQAUUUUAFFFFABRRRQAUUUUAFFFFABRRRQAUUUUAFFFFAHzL+21/wAnafsg/wDZctZ/&#10;9QPxPX01XzL+21/ydp+yD/2XLWf/AFA/E9fTVABRRRQAUUUUAFFFFABRRRQAUUUUAFFFFABRRRQA&#10;UUUUAFFFFABRRRQAUUUUAFFFFABRRRQAUUUUAFFFFABRRRQAUUUUAFFFFABRRRQAUUUUAFFFFABX&#10;mv7X/wC0Z4Z/ZJ/Zh+IH7SvjKaJdO8D+Eb7WJI5Wx9oeGFmjhHPLSSbI1HdnUd69Kr8h/wDg8a/a&#10;9T4Mf8E9dB/Zd0HXvs+tfGHxXHFeWqwkmXRtOKXNwd/8H+lNpy/7Ss46A0AfPv8AwZrfs/8Aiv4r&#10;fFb46/8ABSf4nXk2papqN3/wjVrqVwoL3V9dTLqWpyk44bP2I8dfOccDr+/VfHP/AAQJ/ZKk/Y0/&#10;4JPfCL4Zasi/21rPh9fE/iFvsphkW71Mm88mQHkyQxSxW5J6/Z+3QfY1ABRRRQAUUUUAFfz9/wDB&#10;7zceJZPF/wCzRpkkO7RWj8UNFs58y6MmkiRWA7hDHj/fbFf0CV4/+1l+wn+yX+25peg6V+1Z8CtB&#10;8cW/hnVP7Q0GPWrdmNpOcb8MrAlHCqHjOY5Aq71bauAD1bRzaJpVvHaSKYlhUR7f7uOP0ok1jSEf&#10;yH1a3V+m3z13fzr8hP8AgrD/AME9P+Dhb/goh+0F4i8A/B39pPwN8NfgXbsLfwzpem+NL7T21S0Z&#10;UDtf/Y7V5p5GK7jC37hBgJuwXbxv4e/8GSXhtbS1vvix/wAFEtXuNQMSG9h0DwCkcccmBuWOaa9d&#10;nAOQGKIT12r0oAt/8Fn9D1Hx3/wdRfsb+HIrO4vIbHT/AAlqEcNshcoIPEWpXLyEDoqiEMzdlQk8&#10;Cv3eHSvjn/gmL/wRO/Zc/wCCYOj3Vz4D17W/HHiq6kYR+M/HENrcX2m27KFktLFkhU2kEmA0iKSZ&#10;GALE7VA+xhxxQAV8f/8ABej4G2n7QH/BIf8AaA8F3dm0jWPw/uPEFr5KbnM2lMupIAPc2oXjkhjX&#10;2BVLxJoGkeK/DuoeFvEFhFdWGpWUtrfWs6BkmhkQo6MD1BUkEehoA/Kz/gzv+O8fxH/4JTXXwoud&#10;UWS7+HPxG1PTksi+WhtLpYr6N8dlea4ucdso1frBX8+f/Bn94v1T9nP9uP8AaY/4J7eP9Lnh8QW8&#10;CX0mXylvPomozaddwn1dm1CIg+kDe1f0GUAFFFFABRRRQAUUUUAFFFFABRRRQAV+TvjbUvh14Y/4&#10;OYPih+2D+0XrFr4d8EfAH9l2xdfFWsPstbC4vZ8IxY9WeK51CNUUFnYFVBY4P6uXt3HY2zXc8iJH&#10;GN0kkjbVVR1JPYD1r+bj/gqN+2X8f/8Ag4m/4KSaV/wTN/YJ1zPwl0LWCt5rcf8Ax46m1sSLnXLq&#10;SPO+0h3Mtsuf3hdSo8ydVUAX9ur/AIKrft+/8HEf7QU3/BP7/gl/4E1jQ/he7GPXJ2ka2fWbXzNv&#10;27V7gA/Y7EZAFqNxcnDea7pFH+r3/BHL/ghF+zF/wSn8Ep4khtIfGPxa1G12a98RtQs9skasButb&#10;GNifstvkc4JklJzI5XZHH7Z/wTk/4Jy/s6f8E1v2ddN+AfwA8PLH5ISXxF4iuIU+26/fADdd3LL1&#10;J6In3Y02qoAANfQVABRRRQAUUUUAFFFFABRRRQAUUUUAfLX/AAVe/wCCVHwB/wCCq37Nt18GfilB&#10;/ZfiCx8y58EeNrW0WW60G+K/fAOPNt3wqywEgSIBgo6xyJ+Z3/BDD/go7+0n/wAE/wD9r+4/4ISf&#10;8FMbiSO8sL5dO+Fnii7uHZYJGG6309ZHUGezuUIa1kJVo3IhIIkVYf3Wr8Q/+Dyj9k+wtfhF8Mf+&#10;Cjfw5LaV4y8DeLofD+papp8Pl3ElpOslzZztMvzA21zA3l9gb1j1FAHD/wDBUu1/4Le/8ERPjH4q&#10;/wCCgXwa/bT1b4ofCPxp4wvH1DQfFEdxfWfhx7yWb7Nbz2UrslvFGWjiiuLd4VaSKNHRVdY38x/4&#10;Js/8HNX7cX7PuseIL3/gprqcnjnQvGnw31Pxf8LL3Vbe00c3l3Zm7SO1hmtbcRrb3U9ldWgYxuY7&#10;iNQq4LA/tN+zvf8AwZ/4K8/8EuPA/iL9obwhpPijw38W/h3p8/jPQYZJFtWvdifaokeN1kheG7ic&#10;KyOrxvECrBlBr5z/AOCpf/Bt9+zL+29+y38N/gF+zpd6f8Jb74SxyWfgm/i0t76D+zJn3z2VwXlE&#10;0uZT5wkaRmEjSsQxlc0Afnf+zJ/wUC8Hf8FN/wDg5T/ZP/bC8KeDD4Yutc+Hup2Wv+G/7W+3f2Ve&#10;W1p4kg8kz+VF5m+FYZg2xfluFXGVOf6OAc8iv53/APgnB/wRI+Of/BOb/g498DeGI/DfiXxV8NfC&#10;vhvUNd0/4lNobRWM6zaHcWpE0gPlxSi9n8vyVZ3wYyflJYf0PowdFZehGRQAtFFFABRRRQAUUUUA&#10;FFFFABRRRQAUUUUAFFFFABRRRQAUUUUAFFFFABRRRQAUUUUAFFFFABRRRQAUUUUAFFFFABRRRQAU&#10;UUUAFFFFABRRRQAV836J/wApaPEP/Zuuj/8Ap+1SvpCvm/RP+UtHiH/s3XR//T9qlAH0hRRRQAUU&#10;UUAFFFFABRRRQAUUUUAFFFFABRRRQAUUUUAFFFFABRRRQAUUUUAFFFFABRRRQAUUUUAFFFFABRRR&#10;QAUUUUAFFFFABRRRQAUUUUAfMv7bX/J2n7IP/ZctZ/8AUD8T19NV8y/ttf8AJ2n7IP8A2XLWf/UD&#10;8T19NUAFFFFABRRRQAUUUUAFFFFABRRRQAUUUUAFFFFABRRRQAUUUUAFFFFABRRRQAUUUUAFFFFA&#10;BRRRQAUUUUAFFFFABRRRQAUUUUAFFFFABRRRQAUUUUABOBmv51f+DlK81T9ub/gvH8BP+Cf+lP5+&#10;n6XHoOlXlqq7vJuNW1DzbyVvYWa2rH2RjX9FEqhoypHWv52f2PNK1z9sn/g8i+IXxG1F1ltvhr4q&#10;8RTXysuf3Gk2H9hW4HoRObdvqD65oA/ohsI0ih8uKNVRdoRV6AbR2wMfQVHrmuaT4b0m517XdRgs&#10;7Kzt3nvLu6mWOOCFF3PIzMcKqqCSTwACTVv8K+OP+Dgb4wP8EP8Agjf8ffGET4kv/A76BGN2Cf7U&#10;ni0049wLsn8KAPWP2CP+Cg37On/BSX4M3fx7/Zg1LVrzw3Z+I7zRJLnVtKe0dri3EbMyq2coySxs&#10;rdcNghWBUe31+df/AAavfDWDwB/wRW+FurJD5c/ia+17V73/AG3bVrmCM/8Afm3i/P2r9FKACiii&#10;gAooooAKKKKACiivO/2iP2rv2fP2UPC2l+Mv2g/ibY+GrDW/ENnoWjNdq7yX+o3UmyC2hjjVnldj&#10;liFU7UR3bCqWAB6JTZBuQrnHv6UqOHQOv8QzzSSEiNiPSgD+e3/gn/qrfBT/AIPHPi94BlC27eNN&#10;S8VQLGFxuFxZprA/MQBvev6FK/nr+NNovwn/AOD2Lwz4jI8mHxFqmlyRr0Gbrwl9hb67nD/ia/oU&#10;oAKKKKACiiigAooooAKKKKACiis3xZ4k0Pwd4dvfFnijW7bTdM0u0lu9R1C9mEcFrBGheSWR2IVE&#10;VQWZiQAAScAZAB+ZX/B1D/wU0H7FX7CUv7PXw6197X4gfGhbjSLNrdnWWw0RABqF2GUYRmV0tkyV&#10;Y/aHdMmJsa//AAbD/wDBLnT/ANg/9hjT/jb8RfCcdv8AFD4u2kOs65NcRg3Gm6S432OnglQ0f7si&#10;eVMA+bKVbPlJj8zf2XvC3iP/AIOU/wDgv9rH7Q/jfRLqf4LfDi4ivfsN5A3kpodnMw03TnIyokvJ&#10;988sZbJVrvYcIAv9L8EZjiVX60APooooAKKKKACiiigAqudTtxP9nY/NtLfgDjNTPIE6ivwRb9mz&#10;4Z/8HS/7dn7Ts+u/tBeN/Dfgn4L3Wj6P8HZ9L1JbzTI5pheQXV/9ilUK8dw+nrNtjeByrpuckUAf&#10;vcsoYcVznjL4y/CX4dKT8QPid4e0MjtrGtQWvbP/AC1de1fgtrv/AAZbftOWgXSvC3/BTjT7zT84&#10;Zb7wjeWuFxx+7S9lX04zip/B3/BjvrxvYbv4g/8ABRq2EQkVrq10f4ZMzSLnlVll1AbSf7xRsddp&#10;6UAfvxoviXRfEemWuteH9Tt76zvIFmtbqzuFliljYZV1dSVZT2IJBFX6/nj/AODcu88XfCX/AILx&#10;fGL9ifw98b/GurfDz4V+E/Ffhzwvo+v648kDxaf4gtoUkaBcRKzPLcTfIi4aZ8cMa/ocoAK+P/8A&#10;gvf8B/8Ahob/AIJBfHrwPFY/aLix8ES6/ZxquW83TJI9RG3vuItSuB13Ed6+wK574t+FovHPwr8S&#10;eCp7dZo9Y0G7spImXIdZYWQr+IagD8vP+DO/4/W3xU/4JY3HwdumX7V8MPiFqOnQxk5P2S826hHJ&#10;7ZmubpeP+eea/WSvwB/4Md/H8Rj/AGivhbc3AEm7wzqtnDu6r/xMYZm/D9wPxr9/qACiiigAoooo&#10;AKKKKACiiigAooooAKKKKACiiigAooooAKKKKACiiigAooooAKKKKACiiigAooooAKKKKACiiigA&#10;ooooAKKKKACiiigAooooAKKKKACvm/RP+UtHiH/s3XR//T9qlfSFfN+if8paPEP/AGbro/8A6ftU&#10;oA+kKKKKACiiigAooooAKKKKACiiigAooooAKKKKACiiigAooooAKKKKACiiigAooooAKKKKACii&#10;igAooooAKKKKACiiigAooooAKKKKACiiigD5l/ba/wCTtP2Qf+y5az/6gfievpqvmX9tr/k7T9kH&#10;/suWs/8AqB+J6+mqACiiigAooooAKKKKACiiigAooooAKKKKACiiigAooooAKKKKACiiigAooooA&#10;KKKKACiiigAooooAKKKKACiiigAooooAKKKKACiiigAooooAKKKKAGyfd61/Of8A8Gvniaf42f8A&#10;Bfb9pH47ANNBrHhnxVqjXWePMvfE1hKuT7gufwr+irWLoWOk3V6zKoht3csx4GFJzX8+/wDwZE+D&#10;7PWfid+0l8WJgPtFnp/hzT7c7eqXU+pTP+trHQB/QhX5v/8AB2Dq39m/8ET/AIh2ofH27xD4eg+u&#10;NVt5f/adfpBX5g/8HeNybf8A4I3a1Hn/AF3xA0JMev712/8AZaAPbP8Ag3h046Z/wRi+AMB43eDZ&#10;JcY/56XtzJn/AMfr7Sr4/wD+CBaLH/wR2/Z7Vf8AonlucfWWU/1r7AoAKKKKACiiigAooooAK/D3&#10;/g8Zv/HPwy1v9k/9pLRLiY6L4N8fapJfIrNtF/u0y6tjjoWKWd1gnkBT6mv3Cr8j/wDg830Jb7/g&#10;lL4Xvo7ct/Z/xs0mYsF+4Dpuqx59uZMfjQB+s2i6nputaPa6zo19HdWd3bpNa3MLBkljZQyupHUE&#10;EEH0NWXzsOBnjpXzt/wSP8e2nxH/AOCXv7PPiq0vvtJuPgz4dhuJi24m4h06GGYE9yJY3Gfavooj&#10;IxQB/PP/AMFrtSX4Qf8AB1n+zR4+J8qLVLrwFc3MnTML65c2Ujf98Rt+Vf0MV/PT/wAHeekH4Y/8&#10;FLf2Xv2ibY+XN/Y8UCTeh03WUuh+AN7n8a/oUjcvzx07UAOooooAKKKKACiiigAooooAK/Lv/g7E&#10;/bul/ZV/4JsT/A7wdrH2fxP8bL6Tw7CVxlNHRBJqb/NwQ0bRWxHXF4SMEA1+olfzaf8ABWG4vP8A&#10;gsr/AMHLPgn9guxlmuvBPgHVbPwtqy6bqJ2m1twdQ125U/dhnUedbEjnNnFnJ4AB+mX/AAbC/sFR&#10;fsVf8EyfDXi/xHoUdv4w+Luzxd4ima3CTR20yY061JIDYjtdsm042SXUwwck1+jNQadY2enWUNlY&#10;QLFDDCscMMagKigABQB2A4FT0AFFFFABRRRQAUUUUARXRfb8nvz6V/On/wAGvn/BQ39jb/gmZ4L+&#10;PHws/by+KFv8M/Flx4y08suv6Xdtc3ggiuIpYDFFC8itBLu3BgDmfgZBr+i94w/U184ftW/8Ehf+&#10;CbX7b3jNviP+1D+yV4Z8UeInhjim15vPs72eNBtRZJ7SSKSUKvyrvY4UADAAAAPnD4lf8HW//BFv&#10;wHatJ4f/AGiNd8XXC/8ALp4b8A6orHHYNeQQRnjvvx9K83sf+Dy3/glHeajBYS+APjRbxzTKjXk3&#10;g+wMcYJxvITUGYgd9qk8cAnivem/4Nm/+CHrDDfsJ6f1z/yOmu//ACdXs3wO/wCCSf8AwTL/AGb5&#10;7PUPg3+wx8M9J1DTriO40/WJvCdteahbSowZHS7uVknVlYAgh8gjPWgD8wf+CVn7B/7V3wP/AODk&#10;744ftHaj8A/Etn8LPGVp4m1nR/HV3pcsWm3lrq9/DfWqxTOArTHIDQ58yPa29VxX7jVCtnCkRiDN&#10;g853c/nU2c9KACmzttiZvz+lOps3+rbNAH883/BsB4Xs/gP/AMF5f2p/2btLl8ux0TRfE1lZw/dD&#10;pYeJ7S3j49Qkhx7E1/Q3X84/7DNp4l/Zv/4PK/HXw8uZGiXxj428XteL93da6hpdxrUAx35+zn8M&#10;1/RxQAUUUUAFFFFABRRRQAUUUUAFFFFABRRRQAUUUUAFFFFABRRRQAUUUUAFFFFABRRRQAUUUUAF&#10;FFFABRRRQAUUUUAFFFFABRRRQAUUUUAFFFFABRRRQAV836J/ylo8Q/8AZuuj/wDp+1SvpCvm/RP+&#10;UtHiH/s3XR//AE/apQB9IUUUUAFFFFABRRRQAUUUUAFFFFABRRRQAUUUUAFFFFABRRRQAUUUUAFF&#10;FFABRRRQAUUUUAFFFFABRRRQAUUUUAFFFFABRRRQAUUUUAFFFFAHzL+21/ydp+yD/wBly1n/ANQP&#10;xPX01XzL+21/ydp+yD/2XLWf/UD8T19NUAFFFFABRRRQAUUUUAFFFFABRRRQAUUUUAFFFFABRRRQ&#10;AUUUUAFFFFABRRRQAUUUUAFFFFABRRRQAUUUUAFFFFABRRRQAUUUUAFFFFABRRRQAUUUUAea/tme&#10;JdT8F/sf/FbxhojMLzSvhvrl5Zleolj0+Z0/8eAr8Zf+DHawij+HP7RWpo3zza54ZiYeyQ6iR/6G&#10;a/aj9qjw1c+M/wBmH4jeD7K1aebVvAer2cMKfekaWylQKPclsV+LH/BjvdRf8K2/aKsw/wC8XXPD&#10;TlfQNDqIB/Q/lQB+8dflj/weFXPkf8EgJIi3+u+J+iJj1+S5b/2Wv1Or8n/+DyS58j/gkjpsRP8A&#10;rvjBoyf+SmoN/wCy0AfWX/BDOxjsP+CQ/wCzvFGmN3wt0x/++o9//s2fxr6ur5f/AOCK9sbX/gkv&#10;+zkhXG74O6C3/fVnG39a+oKACiiigAooooAKKKKACvzm/wCDrPwLF4x/4ImfErWDGGl8N614f1SA&#10;d939rWtsxH0S5c/TNfozXxt/wcHeEZvGv/BGX9oDR4IPMaHwUL/HoLW6guifwEJNAHAf8Gt3ii68&#10;Uf8ABEb4OrfXbTTabNr9kzM2Sqprl/sU+wjKAewFfoRX5K/8GanxEuPF3/BKvXPB91Nk+Ffi5qtl&#10;bqTyIJbOwulP08yeb8jX61UAfgD/AMHx2h30dx+zR4utraTyo/8AhLLaS4UcRyf8Sh4wT6kCQj/c&#10;Nfut8EvH9t8V/g94V+Kdnt8nxN4bsdWi2HjbcW6TDHth6/IL/g9p8GHUP2GvhH8QPL40v4sHTzJ6&#10;fatMu5Mf+Slfpj/wTBvf7R/4Jtfs+327d5vwR8KNu9c6RbGgD3SiiigAooooAKKKKACiiigDj/2g&#10;vjL4f/Z2+BfjP49+LLdpdL8E+FdQ17Uo0lCM8FpbSXDqCeASsZA9zX4Jf8GeHwQ8R/tE/tkfHb/g&#10;o38VbOW81G1gOn2mqTx/uptU1a5e7vpEJ/5aJHCinnhLzBzuBH6Jf8HSXxYg+Fv/AARY+Kloutmy&#10;vvFVxo+habtba07S6nbyTQj/AHraG5yO6q1cn/waR/AuL4Sf8Ed/DvjgsTcfEjxhrPiK4Vm/1eyf&#10;+zUT2GzT1fv/AK0+uAAfpuBgYooooAKKKKACiiigAooooAKKKKACiiigCtrNlc6lo93p1nfyWs1x&#10;bSRxXUON0LMpAcZ4yCcjPpX5c/8ABpz+3J8d/wBsD9h7xn4S/aT+JGseLPFXw78fSWC654h1Ka81&#10;CexuYEnjFxNM7ySss32pQzHhFRAAEFfqec44r8Ov+DVW8s/gx+3r+3B+yWDzpPjyKTT7dW4SOx1T&#10;VrOUj/v7bjP0oA/cWmy8pj/PWnL90YooA/nN/bl8X3H7PP8AweW+AviTLb+SviXxd4PtN3Zo9Q0m&#10;20Zmz6DcwJ/2TX9GEcnmDIFfzl/8HSa2vwQ/4Lt/s7ftDFPJtV8P+GdRupvWaw8QXTO34ReT+Vf0&#10;ZWwwmAOP4eeo9aAJKKKKACiiigAooooAKKKKACiiigAooooAKKKKACiiigAooooAKKKKACiiigAo&#10;oooAKKKKACiiigAooooAKKKKACiiigAooooAKKKKACiiigAooooAK+b9E/5S0eIf+zddH/8AT9ql&#10;fSFfN+if8paPEP8A2bro/wD6ftUoA+kKKKKACiiigAooooAKKKKACiiigAooooAKKKKACiiigAoo&#10;ooAKKKKACiiigAooooAKKKKACiiigAooooAKKKKACiiigAooooAKKKKACiiigD5l/ba/5O0/ZB/7&#10;LlrP/qB+J6+mq+Zf22v+TtP2Qf8AsuWs/wDqB+J6+mqACiiigAooooAKKKKACiiigAooooAKKKKA&#10;CiiigAooooAKKKKACiiigAooooAKKKKACiiigAooooAKKKKACiiigAooooAKKKKACiiigAooooAK&#10;KKKAIr63W7s5bV/uyRlD+IxX8+P/AAZo+Jrj4Wfte/tLfspeIrfydUOn2F80DNhom0q/urOdf++t&#10;QQH6Cv6EXOEzX8/X/BGY6f8ACT/g7B/ag8BThbX+3pfHCafb7doYy63aagqAenlIzDHYDtQB/QPX&#10;5H/8HntyYP8AglH4Wjz/AK7436Sn1/4lmrNj/wAdr9cK/I//AIPPtE1XVv8AglP4TvNPg3xad8cN&#10;JuL0/wB2M6Xq0QP/AH8ljH40Afb/APwR5g+zf8Epf2botuP+LH+F3+u7S7dv619I14n/AME2PAeu&#10;/C3/AIJ4fAf4beJ7bydS0D4M+GNO1KLB+S4h0q2jkX8GUivbKACiiigAooooAKKKKACvE/8AgpN4&#10;H/4WZ/wT0+Onw+WHe+tfB/xLZwqBn95JpdwqH6hiCPcCvbKy/Gfh6x8XeFNR8Jaoha11Wxms7lR3&#10;jkjZGH4g0AfiT/wZC+Nf7Q/Z9+PHw6d/m0nxnpGpbPT7VaTRZx7/AGP9Pav3Kr+ev/gzXtfE3wR/&#10;ba/aa/ZY8XHy9T03SbSPVYVPy/adL1G5s3/JrpgPY1/QpQB+Rf8AwehWhuf+CVnhGby/+Pf446TJ&#10;u9P+JVq6/wDs1fbn/BGjxJb+LP8AglF+zrq9q25U+DPh20kO7P7y3sIoH/8AHozXyX/weCeDrnxN&#10;/wAEf7rWoFbb4e+JWh6hNgdFYXFr/wChXK169/wbPeJ7jxd/wRD+BWqXLsWh0zWLIbuy22uahbqP&#10;++Yhj2oA+7qKKKACiiigAooooAKKKCcDOKAPxH/4PcvizY6R+yd8FfgWbrF14h+IV7rqQ7usen2D&#10;W7Ej66kuP071+ln/AASO+DFv+z9/wTL+BPwpgtTDJp/wt0ea+iK423lxbJc3X5zzSH8a/Fv/AIO8&#10;LfXfj3/wVV/Zz/ZEtr1o11LwfYR2cm4Yjm1bXJ7MuBjg/wChx/XAr+ibRtI03w/pVroWj2a29pZW&#10;6QWsEf3Y40UKqj2AAH4UAeI/th/8FKf2M/2DfFHgfwX+1L8X08M6l8RdTksfCsDaXdXH2l43iSR2&#10;MEbiKNWnhBdyoG/PQEj3aJi8ase4z0r8Gf8AgthexfEP/g6S/ZG+FHxBH2zwxY23hWe30m5USW7z&#10;y67fOzNGeDveGBWzkFYlzkV+80KqsYVRgUAOooooAKKKKACiiigAooooAKKKKAA9K/Az/ghhq8Hg&#10;P/g6H/bE+H2syLbPrU3jZ7GGTgzyL4ntJlAHvC0j/QGv3zbOOK/nr8G6RJ8Gf+D3PUNC0m6aG18Q&#10;6ndz3AHCzC+8Fm7ZT6gTtn6oDQB/QoMY4ooByM4ooA/no/4PhvCKWfxG/Z38fKCG1DRPElgzKp/5&#10;YTadIoJ/7eWP4V+8/wCz144l+JvwF8E/EidsyeIPCOm6nJ3+ae1jlP8A6HX44/8AB7t4MS9/ZZ+C&#10;PxFKru0v4gahpw45xdWIl/8AbKv1K/4Jfa4vif8A4Jr/ALPviMTeY198EfCk8jZz8zaPa5/HOfxo&#10;A90ooooAKKKKACiiigAooooAKKKKACiiigAooooAKKKKACiiigAooooAKKKKACiiigAooooAKKKK&#10;ACiiigAooooAKKKKACiiigAooooAKKKKACiiigAr5v0T/lLR4h/7N10f/wBP2qV9IV836J/ylo8Q&#10;/wDZuuj/APp+1SgD6QooooAKKKKACiiigAooooAKKKKACiiigAooooAKKKKACiiigAooooAKKKKA&#10;CiiigAooooAKKKKACiiigAooooAKKKKACiiigAooooAKKKKAPmX9tr/k7T9kH/suWs/+oH4nr6ar&#10;5l/ba/5O0/ZB/wCy5az/AOoH4nr6aoAKKKKACiiigAooooAKKKKACiiigAooooAKKKKACiiigAoo&#10;ooAKKKKACiiigAooooAKKKKACiiigAooooAKKKKACiiigAooooAKKKKACiiigAooooAbJ9yvwZ8X&#10;/BfxX8A/+D1nwb4qis5LfSviZp1xr2mskZ2zQSeFL2zuM+p+12c7e3ynmv3orF1P4deBtZ8a6b8R&#10;9U8H6Tca/o9vNb6VrVxpsT3lnDLt82OKYrvjV9q7lUgNtGQaANquL+Pf7OvwN/aj+Hsvwn/aG+Fu&#10;jeMPDc91DczaNrtks8DTROHjk2t0ZWGQRg/gTXaUUAR21tBZ20dpbRKkcUYSNFHCqBgD8qkoooAK&#10;KKKACiiigAooooAKa6CRdpP5U6igD8ff+CYX7Dnxq/ZM/wCDmb9qbxTqXgPWE8A+M/AupeIdD8Uz&#10;aZKljdy6prGm3wgimK7GeOQ30RUHI+zMcY5r9gqKKAPiP/g4z+F958XP+CMHx38NabZtNcWPhm11&#10;lVUfMqafqNrfSMPpHbyZ9s0f8G5Pwl8Q/Bf/AIItfAnwn4pTbd33h2711Ywfu2+p6ld6jb/+QLqI&#10;n3zX2lq2jafrlpNp2rWcNza3Nu0NxbXEIkjljYEMjKeCpBwQRgjg5HFLpOk6fodhFpWk2cNva28a&#10;xW9vbxKkcUajCoqqAAoGAABgAAUAWaKKKACiiigAooooAKR/un6UtDcjFAH8/wD/AMFpvCbfEH/g&#10;67/ZU8N6q7fZ0t/BFxGqjrHBr9/cFeexZGB9ia/oAr8Of+CtGiJP/wAHaH7H8yfL53gvQpWbb/FF&#10;q2ut/ILX7jUAfz9/8FwL86F/wdZ/sj6i5x5z+AI89vn8UX0X9a/oCjOUFfzw/wDBx7qR8Lf8HJ37&#10;KviRX8v7Lo/gS63+hj8X6kc/htr+h9CCuRQAtFFFABRRRQAUUUUAFFFFABRRRQAHpX87v/BUTUNQ&#10;/Z7/AODvX4K/E6F2jXxZrXglmkPeC7f+xZTn02RyD/OK/oiPSv56f+Dqw23wk/4LIfsr/tEXI8uG&#10;00zSGkm6cad4ge5PPsLj9aAP6FlGFxRQv3RxRQB+QP8AweleFr7Wf+CYPgnxDY2jSLpHxs017tlH&#10;+qhk0rVY9x9vMaJfqwr68/4ICeMj47/4I3/s+62ZS3keAYdP57fZJpbXH0Hk4qt/wX//AGavHH7W&#10;f/BJP4xfB34YeE5tc8SNo1rqui6Xa2pmubiWwvre9ZIEUFmmaKGWNVUFnL7QDuxUv/Bv/wDCz4mf&#10;BX/gkD8E/hl8YPAWreGfEOm6FeNfaLrlk9tdW6zaldzxiSJwGjYxyIdrAMM8gUAfY1FFFABRRRQA&#10;UUUUAFFFFABRRRQAUUUUAFFFFABRRRQAUUUUAFFFFABRRRQAUUUUAFFFFABRRRQAUUUUAFFFFABR&#10;RRQAUUUUAFFFFABRRRQAUUUUAFfN+if8paPEP/Zuuj/+n7VK+kK+b9E/5S0eIf8As3XR/wD0/apQ&#10;B9IUUUUAFFFFABRRRQAUUUUAFFFFABRRRQAUUUUAFFFFABRRRQAUUUUAFFFFABRRRQAUUUUAFFFF&#10;ABRRRQAUUUUAFFFFABRRRQAUUUUAFFFFAHzL+21/ydp+yD/2XLWf/UD8T19NV8y/ttf8nafsg/8A&#10;ZctZ/wDUD8T19NUAFFFFABRRRQAUUUUAFFFFABRRRQAUUUUAFFFFABRRRQAUUUUAFFFFABRRRQAU&#10;UUUAFFFFABRRRQAUUUUAFFFFABRRRQAUUUUAFFFFABRRRQAUUUUAFFFFABRRRQAUUUUAFFFFABRR&#10;RQAUUUUAFFFFABRRRQAUUUUAFFFFABRRRQAUUUUAFB5GKKKAPyK/4Kq/CW7h/wCDlL9hf4tNDuj1&#10;rSdT0xWPQnTvtdy35C/B/EV+utcv4x+Cnwi+IXjrwv8AE/xz8NdF1bxF4JnupvCGuahp8ct1o0lz&#10;F5M7W0jDdEZI8K20jcAM9BXUUAfzrf8AB2rbt4T/AOCvv7NfxLRdrL4X0pFk9fs3iC4l/Tzv1r+i&#10;dOEHFfj3/wAHKf8AwSh/bS/4KBftPfs9/Eb9k/4Z2/iCz8Oz3WneKr2fWLW1XSEa7tZ4riUTSKzx&#10;bROT5auw2Y2ksoP7BW2/yV8xcNzxnPegCSiiigAooooAKKKKACiiigAooooADyMV+XP/AAcf/wDB&#10;JH46f8FKNT+APjH9nbwhbatrHgrxtNaeKEn1OC1WDRLs27zXTNMy+YIXtVxGm6Q+c21G5x+o1Nki&#10;jlx5iBscjPagBykEZXpRQOOAKKADA64ooooAKKKKACiiigAooooAKKKKACiiigAooooAKKKKACii&#10;igAooooAKKKKACiiigAooooAKKKKACiiigAooooAKKKKACiiigAooooAKKKKACiiigAooooAK+b9&#10;E/5S0eIf+zddH/8AT9qlfSFfN+if8paPEP8A2bro/wD6ftUoA+kKKKKACiiigAooooAKKKKACiii&#10;gAooooAKKKKACiiigAooooAKKKKACiiigAooooAKKKKACiiigAooooAKKKKACiiigAooooAKKKKA&#10;CiiigD5H/wCClWm/EjV/jp+yrpXwf8Y6P4f8TTfG7VBpOta94dl1a0tWHgrxGXMlrFdWrS7ohIg/&#10;fJtLBvm27T2S/Cj/AIKhyrvH7cPwcX/ZP7OWo/8AzUVl/ttf8nafsg/9ly1n/wBQPxPX01QB88/8&#10;Kk/4Kif9HzfBv/xHLUP/AJqKP+FSf8FRP+j5vg3/AOI5ah/81FfQ1FAHzz/wqT/gqJ/0fN8G/wDx&#10;HLUP/moo/wCFSf8ABUT/AKPm+Df/AIjlqH/zUV9DUUAfPP8AwqT/AIKif9HzfBv/AMRy1D/5qKP+&#10;FSf8FRP+j5vg3/4jlqH/AM1FfQ1FAHzz/wAKk/4Kif8AR83wb/8AEctQ/wDmoo/4VJ/wVE/6Pm+D&#10;f/iOWof/ADUV9DUUAfPP/CpP+Con/R83wb/8Ry1D/wCaij/hUn/BUT/o+b4N/wDiOWof/NRX0NRQ&#10;B88/8Kk/4Kif9HzfBv8A8Ry1D/5qKP8AhUn/AAVE/wCj5vg3/wCI5ah/81FfQ1FAHzz/AMKk/wCC&#10;on/R83wb/wDEctQ/+aij/hUn/BUT/o+b4N/+I5ah/wDNRX0NRQB88/8ACpP+Con/AEfN8G//ABHL&#10;UP8A5qKP+FSf8FRP+j5vg3/4jlqH/wA1FfQ1FAHzz/wqT/gqJ/0fN8G//EctQ/8Amoo/4VJ/wVE/&#10;6Pm+Df8A4jlqH/zUV9DUUAfPP/CpP+Con/R83wb/APEctQ/+aij/AIVJ/wAFRP8Ao+b4N/8AiOWo&#10;f/NRX0NRQB88/wDCpP8AgqJ/0fN8G/8AxHLUP/moo/4VJ/wVE/6Pm+Df/iOWof8AzUV9DUUAfPP/&#10;AAqT/gqJ/wBHzfBv/wARy1D/AOaij/hUn/BUT/o+b4N/+I5ah/8ANRX0NRQB88/8Kk/4Kif9HzfB&#10;v/xHLUP/AJqKP+FSf8FRP+j5vg3/AOI5ah/81FfQ1FAHzz/wqT/gqJ/0fN8G/wDxHLUP/moo/wCF&#10;Sf8ABUT/AKPm+Df/AIjlqH/zUV9DUUAfPP8AwqT/AIKif9HzfBv/AMRy1D/5qKP+FSf8FRP+j5vg&#10;3/4jlqH/AM1FfQ1FAHzz/wAKk/4Kif8AR83wb/8AEctQ/wDmoo/4VJ/wVE/6Pm+Df/iOWof/ADUV&#10;9DUUAfPP/CpP+Con/R83wb/8Ry1D/wCaij/hUn/BUT/o+b4N/wDiOWof/NRX0NRQB88/8Kk/4Kif&#10;9HzfBv8A8Ry1D/5qKP8AhUn/AAVE/wCj5vg3/wCI5ah/81FfQ1FAHzz/AMKk/wCCon/R83wb/wDE&#10;ctQ/+aij/hUn/BUT/o+b4N/+I5ah/wDNRX0NRQB88/8ACpP+Con/AEfN8G//ABHLUP8A5qKP+FSf&#10;8FRP+j5vg3/4jlqH/wA1FfQ1FAHzz/wqT/gqJ/0fN8G//EctQ/8Amoo/4VJ/wVE/6Pm+Df8A4jlq&#10;H/zUV9DUUAfPP/CpP+Con/R83wb/APEctQ/+aij/AIVJ/wAFRP8Ao+b4N/8AiOWof/NRX0NRQB88&#10;/wDCpP8AgqJ/0fN8G/8AxHLUP/moo/4VJ/wVE/6Pm+Df/iOWof8AzUV9DUUAfPP/AAqT/gqJ/wBH&#10;zfBv/wARy1D/AOaij/hUn/BUT/o+b4N/+I5ah/8ANRX0NRQB88/8Kk/4Kif9HzfBv/xHLUP/AJqK&#10;P+FSf8FRP+j5vg3/AOI5ah/81FfQ1FAHzz/wqT/gqJ/0fN8G/wDxHLUP/moo/wCFSf8ABUT/AKPm&#10;+Df/AIjlqH/zUV9DUUAfPP8AwqT/AIKif9HzfBv/AMRy1D/5qKP+FSf8FRP+j5vg3/4jlqH/AM1F&#10;fQ1FAHzz/wAKk/4Kif8AR83wb/8AEctQ/wDmoo/4VJ/wVE/6Pm+Df/iOWof/ADUV9DUUAfPP/CpP&#10;+Con/R83wb/8Ry1D/wCaij/hUn/BUT/o+b4N/wDiOWof/NRX0NRQB88/8Kk/4Kif9HzfBv8A8Ry1&#10;D/5qKP8AhUn/AAVE/wCj5vg3/wCI5ah/81FfQ1FAHzz/AMKk/wCCon/R83wb/wDEctQ/+aij/hUn&#10;/BUT/o+b4N/+I5ah/wDNRX0NRQB88/8ACpP+Con/AEfN8G//ABHLUP8A5qKP+FSf8FRP+j5vg3/4&#10;jlqH/wA1FfQ1FAHzz/wqT/gqJ/0fN8G//EctQ/8Amoo/4VJ/wVE/6Pm+Df8A4jlqH/zUV9DUUAfP&#10;P/CpP+Con/R83wb/APEctQ/+aij/AIVJ/wAFRP8Ao+b4N/8AiOWof/NRX0NRQB88/wDCpP8AgqJ/&#10;0fN8G/8AxHLUP/moo/4VJ/wVE/6Pm+Df/iOWof8AzUV9DUUAfO//AAp//gqCTn/huT4N8/8AVueo&#10;/wDzUU4fCP8A4KhqMD9ub4N/+I56j/8ANRX0NRQB88/8Kk/4Kif9HzfBv/xHLUP/AJqKP+FSf8FR&#10;P+j5vg3/AOI5ah/81FfQ1FAHzz/wqT/gqJ/0fN8G/wDxHLUP/moo/wCFSf8ABUT/AKPm+Df/AIjl&#10;qH/zUV9DUUAfPP8AwqT/AIKif9HzfBv/AMRy1D/5qKP+FSf8FRP+j5vg3/4jlqH/AM1FfQ1FAHzz&#10;/wAKk/4Kif8AR83wb/8AEctQ/wDmoo/4VJ/wVE/6Pm+Df/iOWof/ADUV9DUUAfPP/CpP+Con/R83&#10;wb/8Ry1D/wCaij/hUn/BUT/o+b4N/wDiOWof/NRX0NRQB88/8Kk/4Kif9HzfBv8A8Ry1D/5qKP8A&#10;hUn/AAVE/wCj5vg3/wCI5ah/81FfQ1FAHzz/AMKk/wCCon/R83wb/wDEctQ/+aij/hUn/BUT/o+b&#10;4N/+I5ah/wDNRX0NRQB88/8ACpP+Con/AEfN8G//ABHLUP8A5qKP+FSf8FRP+j5vg3/4jlqH/wA1&#10;FfQ1FAHzz/wqT/gqJ/0fN8G//EctQ/8Amoo/4VJ/wVE/6Pm+Df8A4jlqH/zUV9DUUAfPP/CpP+Co&#10;n/R83wb/APEctQ/+aij/AIVJ/wAFRP8Ao+b4N/8AiOWof/NRX0NRQB88/wDCpP8AgqJ/0fN8G/8A&#10;xHLUP/moo/4VJ/wVE/6Pm+Df/iOWof8AzUV9DUUAfPP/AAqT/gqJ/wBHzfBv/wARy1D/AOaij/hU&#10;n/BUT/o+b4N/+I5ah/8ANRX0NRQB88/8Kk/4Kif9HzfBv/xHLUP/AJqKP+FSf8FRP+j5vg3/AOI5&#10;ah/81FfQ1FAHzz/wqT/gqJ/0fN8G/wDxHLUP/moo/wCFSf8ABUT/AKPm+Df/AIjlqH/zUV9DUUAf&#10;PP8AwqT/AIKif9HzfBv/AMRy1D/5qKP+FSf8FRP+j5vg3/4jlqH/AM1FfQ1FAHzz/wAKk/4Kif8A&#10;R83wb/8AEctQ/wDmoo/4VJ/wVE/6Pm+Df/iOWof/ADUV9DUUAfPP/CpP+Con/R83wb/8Ry1D/wCa&#10;ij/hUn/BUT/o+b4N/wDiOWof/NRX0NRQB88/8Kk/4Kif9HzfBv8A8Ry1D/5qKP8AhUn/AAVE/wCj&#10;5vg3/wCI5ah/81FfQ1FAHzz/AMKk/wCCon/R83wb/wDEctQ/+aij/hUn/BUT/o+b4N/+I5ah/wDN&#10;RX0NRQB88/8ACpP+Con/AEfN8G//ABHLUP8A5qKP+FSf8FRP+j5vg3/4jlqH/wA1FfQ1FAHzz/wq&#10;T/gqJ/0fN8G//EctQ/8Amoo/4VJ/wVE/6Pm+Df8A4jlqH/zUV9DUUAfPP/CpP+Con/R83wb/APEc&#10;tQ/+aij/AIVJ/wAFRP8Ao+b4N/8AiOWof/NRX0NRQB88/wDCpP8AgqJ/0fN8G/8AxHLUP/moo/4V&#10;J/wVE/6Pm+Df/iOWof8AzUV9DUUAfPP/AAqT/gqJ/wBHzfBv/wARy1D/AOaij/hUn/BUT/o+b4N/&#10;+I5ah/8ANRX0NRQB88/8Kk/4Kif9HzfBv/xHLUP/AJqKP+FSf8FRP+j5vg3/AOI5ah/81FfQ1FAH&#10;zz/wqT/gqJ/0fN8G/wDxHLUP/moo/wCFSf8ABUT/AKPm+Df/AIjlqH/zUV9DUUAfPP8AwqT/AIKi&#10;f9HzfBv/AMRy1D/5qKP+FSf8FRP+j5vg3/4jlqH/AM1FfQ1FAHzz/wAKk/4Kif8AR83wb/8AEctQ&#10;/wDmoo/4VJ/wVE/6Pm+Df/iOWof/ADUV9DUUAfPP/CpP+Con/R83wb/8Ry1D/wCaij/hUn/BUT/o&#10;+b4N/wDiOWof/NRX0NRQB88n4S/8FRBz/wANy/Bv/wARx1H/AOaiuB/Zx0D49eG/+Cn/AIq039oj&#10;4p+GfF2sf8KF0d7XVPC/gqfQoUtjrWogRNDLf3vmOHEjeYHQEOBsG3J+xK+b9E/5S0eIf+zddH/9&#10;P2qUAfSFFFFABRRRQAUUUUAFFFFABRRRQAUUUUAFFFFABRRRQAUUUUAFFFFABRRRQAUUUUAFFFFA&#10;BRRRQAUUUUAFFFFABRRRQAUUUUAFFFFABRRRQB8y/ttf8nafsg/9ly1n/wBQPxPX01XzL+21/wAn&#10;afsg/wDZctZ/9QPxPX01QAUUUUAFFFFABRRRQAUUUUAFFFFABRRRQAUUUUAFFFFABRRRQAUUUUAF&#10;FFFABRRRQAUUUUAFFFFABRRRQAUUUUAFFFFABRRRQAUUUUAFFFFABRRRQAUUUUAFFFFABRRRQAUU&#10;UUAFFFFABRRX4u/8HHPxg/4KAD/goV8Gf2dP2Iv2oPGvgO8vvhL4m8UQ6V4V1m4t4tXvdMt7y/EE&#10;sULBbl5UsfIRZQ6AyfdOTkA/aKivm7/gkj+23bf8FC/+Cfnw5/ajmuoG1nWNFFp4tt4WQfZ9ZtWa&#10;3vAUX/VhpY2lRTg+XLGehBPyP/wcPftpftD6Dqnw3/4J0fsSfFfVvCPxB+IUOp+KvF/ijw3qZgvt&#10;D8L6VazXExDx4lhNw0UuyRHQk2Tx7sSmgD9SaK/Nv/gjd8UPjN+1n/wbyaf4y+Of7WmuaL4m17wf&#10;4w0+++MWuay0l9oUcd7qNvHqcl1LKjFraJFfzXlVgIgTIpG8exfBn42/Cr/gnx/wSt8O+Jfil/wU&#10;U8L/ABWXS9B1GPw78ZvGvjC2jtfGmpFr26t7dLmW9lWd8I0KotxI5S2ODlTgA+wqK+D/APgjN/wW&#10;g+FP/BQX9lfwN4i/aA+Onwh0H41eKr7UoLj4Z+H/ABRBbXh8m8uEhEOn3F3Ld5a2iSUglshiwwpA&#10;Hu37Wv8AwVB/YB/YVmSx/at/am8LeEdQkVHj0Sa6a61Jo3+7J9itVkudh/v+Xt96APeqK8x/Za/b&#10;M/Zb/bY8CN8Sv2Vfjh4f8b6PEypdXGi3weSzdt22O4hOJbaQhSwSVEYrg4wQay/jD/wUE/Yo+Afh&#10;3xl4o+LP7T/gnSbX4ezQQeOIj4it5rrRJ5wWt4Li2idp0mmVXaKLy/MkEbFFbFAHqGt+L/Dfhy9s&#10;9P13XLOzm1CcQ2Ed1eRxtcykj5IwxBduRwMnn1xWgj7xnFfjH/wWq/aZ+Bv7W/x6/wCCaf7RP7On&#10;xDtfE3g3xB+0tbvpet2kckaTLHq+kRSApKqujK6OpV1VgQQQK+/vDv8AwWh/4JZeKf2gV/Zb8O/t&#10;u+BrzxpJMsENjDqJ+yzXB+7bx3xX7JJMSdohWUyFvk27gVoA+oKKo6z4k0Tw7p1xrGv6lDZWdpby&#10;T3V5dTLHFDEg3O7uxAVVGSSSAApJ4Ga+XfC//Bc//gkd4y+M0nwD8Oft6eArjxIlx9njDX7x2FxL&#10;jhIdQdBZzsT8oEczFmwoySBQB9YUV4L/AMFLvAM/xU/Yd8d+DLb9sq4/Z9F5Z2rN8XrfUls28PKl&#10;7BIzmZri2CLKFMDHzo8rMQG5APz1+2p/wUD0f/glH/wSJ0bxx4X/AGuvAnxQ+JGm/D3Sz8P9Y8ee&#10;IY5JPiMyyWcM2owwx3gnvlaKbz2MMzkBlYyMOWAPv+ivnH/gnz/wUY/Z7/bY+CvgfUPD37Q/w117&#10;4kap8PNL13xp4K8F+L7O8u9HuZbe3+1rJapPJNBHFcTCI+ZypKqxJPMf7V3/AAV9/wCCa/7EXjOL&#10;4cftO/tb+GfDfiKQAyaDGJ7+8tgVDK08NnHK9sGVgVMoQMDkZHNAH0lRXJfB/wCO/wAHf2gvh/Zf&#10;Ff4GfEnRfF3hnUYy1jrnh3Uoru2mxwVDxsRuByGU4ZSCGANcB8Vv+Cj37B/wS8A+JPif8Sf2tfAN&#10;jonhDXJNE8S3UPii2uWsNUjBL6c8UDvJ9sUBibYKZgFJ2cUAe2UV5H+yf+3h+yJ+3N4Ik+In7J3x&#10;30Pxtpdu6pfNpczLcWTNnatxbyBZrZjgkLKiFgCQCOaw/wBrn/gpt+wh+wda6fN+1t+0loPg2fVA&#10;G07S7ppLm/uIyWHmpaWySXBi3KymXZsDDaWDYFAHsk3jTwza61b+HL3XbGDUbyJpLPT5rxFnnVfv&#10;FUzuYL3IBAFaituUNjrzX5A/tCfHX4K/tLf8HG37DXxf+APxM0Pxh4V1X4c+KWsda0G+S4t5P+Jf&#10;qYZSVJ2OpG1o2w6EbWAIxX6eftHftW/s5fsh/Dyb4r/tM/GTQPBXh+GQxrqGvagkInlxkQwoTvnl&#10;IBIjjDOQDgcUAehUV4H+x7/wVC/YG/b5uLzT/wBkj9prw/4wv7BGkutHgMtrfxxKVBm+yXKRz+UC&#10;6jzNmzJAzmvfAc9KACiiigAooooAKKKKACiiigAooooAKKKKACiiigAooooAKKKKACiiigAooooA&#10;KKKKACiiigAooooAKKKKACiiigAooooAKKKKACiiigAooooAKKKKACiiigAooooAKKKKACiiigAo&#10;oooAK+b9E/5S0eIf+zddH/8AT9qlfSFfN+if8paPEP8A2bro/wD6ftUoA+kKKKKACiiigAooooAK&#10;KKKACiiigAooooAKKKKACiiigAooooAKKKKACiiigAooooAKKKKACiiigAooooAKKKKACiiigAoo&#10;ooAKKKKACiiigD5l/ba/5O0/ZB/7LlrP/qB+J6+mq+Zf22v+TtP2Qf8AsuWs/wDqB+J6+mqACiii&#10;gAooooAKKKKACiiigAooooAKKKKACiiigAooooAKKKKACiiigAooooAKKKKACiiigAooooAKKKKA&#10;CiiigAooooAKKKKACiiigAooooAKKKKACiiigAooooAKKKKACiiigAooooAK/LH9vU/8dRH7FI/6&#10;pz4r/wDTdq1fqdXwT+1r+xH+0j8UP+C7v7MH7avgrwCl58OPh14L8QWHjDXv7WtY2sJ7my1CKBPI&#10;eQTS73uIhmNGC87sUAeD/wDBJe7m/wCCZn/BYL9or/gk14id9N8D+PpT8U/gvHNGkcIhmX/TYImH&#10;JCovkjPQaTIeCTnlf2DrQ/t/+Jv24P8AgtJ4ntZrjQ9c8Ha98PPge12zoYfDdjYyNPP5LZA890tW&#10;zklZBdL0Y59L/wCDkj/gk1+05+2/o3w5/aC/YB0Lzfix4Tk1Hw7qws9Yt9LuL7w5qVtJFOhuppI1&#10;2RbpU8otlkv7jGfut9Z/B/8AYbt/2XP+CWi/sHfCCzjvbrSfhPfaDbTKi266lqk9nKJpzubahmup&#10;ZJCSeDJycDNAHw1/wSbUf8QiviZR2+D/AMUP/R+tV3v/AAS5+EHwj+M3/Bsl4C0n4x/C7w74ss9N&#10;+GfiTU9Ps/EmiQX8VreRT6qI7mNJkZUmQO4WRQGG5sHk10n/AAT4/YG/at+BX/Bu5rH7BPxQ+G66&#10;d8UtQ+G3jrS4vDY1izmAvNSk1NrSI3MUrW/zfaYst5m1d3zFcHHr/wDwSg/Y7+KvwI/4I7eAf2Mf&#10;2jPDTeH/ABRbeC9U0nxJpsV9BdNZG7urttolgd4nYRzqcqzLnjNAHzd/wayfst/s0ap/wSh+E/7Q&#10;2q/s8eB7j4gQ6t4hMfjmfwnZtrCFNXvYlIvTH5w2x/uwd/CfKOOK0P2n/wBs7/gmd8Bf2/PiB4W+&#10;Cf8AwTg8UftFftG6hZ2N18S2+HvgNNbl0mGG0trWCO4ubp2SyUQi2Qx2y+XuKiQebmuS/wCCGln/&#10;AMFaf+Cfeh+Ff+CXfxt/4JsSTeBfD/irV2n+OVn48tvsEOnzSz3IlS18svPvmf5fnR9sqho1ZWrK&#10;8DfBf/gpv/wSB/4KEftGfFL9nb/gn3cftFfD/wDaK8WL4osdW0bxda6Pe6PdvNd3DWVwJllYqkl7&#10;NHuYBCiJKrBmeBQDz/8A4Ib/ABQvvEX/AAcTftIWWg/sr658CdF8UfBi11rUPhPrenx2UtjewT6N&#10;Elw9vGiohk+03M64AyLtjzurX/Yp/Yf+Dn7Xn/Bxh+2J42+PunL4k8P/AA18RaLf6f4E1aHz9Kvt&#10;WubKSKC/uYWbypntokuVjV43AN4zAqV+f23/AIJzfsJf8FFfCP8AwWq+IX/BSX9sv4feG9Jsvij8&#10;DPsV3a+F9YhuLXw9qP8AaWnpa6IGMnnXcsVhp0ck12IkhaaV1jJAGfTv+CeH7FP7RvwF/wCCsX7Z&#10;X7TnxR8CLpvgv4sap4am8A6uurWs39qJbW1ytwfKikaWDYzov71U3bvl3AEgA+SP+Dlv9lr4I6j8&#10;U/2EP2UvCfgTT/CPgvxR8fLjSLzSvBtjFpqW8Wo3+lrdSQLCgSKVmnkk3hc72LHJJr3n/gtZ/wAE&#10;pv2GbH/gjf8AEnw/8N/2cPCPhOb4X+Bptd8G6toOgwRXljNYJ5+3zwvmOJlR0lLsxcys7EuA1WP+&#10;C/v/AATz/bb/AG6viT+zP4j/AGKbews9W+GPxAvddu/FWqXtvHb6BOqWk1ndSRSOJJ0+0WoBWFJX&#10;A52EcHxf9sfx3/wcGf8ABRr9n69/4Jvax/wTL0n4Uz+KpLfSviF8ZD8SILrRptPR1a4ktoEj8yKK&#10;coPkDXEgidoyuW3qAeV/8FR/2yPjT48/4Nuf2WYdS1jxFqGtfGjWfDPh/wAb/wBlsRe6/Zw2tyZ4&#10;d/Uy3M1tbNxjeSwOVLA637SvxP0r43/sQ+IP2NPCH/Br38ZfDtlN4Tn0/wAH31t4HhWXRL8QkWl4&#10;s6w+eXSbY7uWLSjeH3h2DfY//BQ7/gjBN+0N/wAElPA/7Av7OXjQaV4k+Df9h3/wz1rWm8uO41HT&#10;bZrcNdFEYp50c07FlXCyurEYUqeQ8Jf8FNv+C8GkeGLH4e+O/wDggfqGteOLWGO3v9c034xaZaaP&#10;fTBcPcIzRSLCrN8wQzMAP4+lAHnH7Run/tJ6N/waI614b/a58P65pPj/AEj4Y2+na1p/iOEx30MV&#10;vrkUNoswb5t/2RLcktlj1YliScz9vX4RfCfxh/waXeC/id4v+GPh7VPEnhf9m3wMfDPiDUtFgnvd&#10;IMq6OsptZ3Qvbl1wreWV3AAHIr7G/wCCl3wC/a7/AGzv+CMHjn4EH4Y6NJ8ZvGHgWxS88KaDrUa2&#10;Q1Rbm2mmt4bm7aNNg8twGkYA4+8eCeV+LP8AwT0+OHxo/wCDfTSv+Cc09pa6T8Qo/gL4d0Gaxurx&#10;Hgh1fT7azc2zTRlkKme2MfmKSuDuyRg0AWP2JPht8AP2Qf8AgkP4R/bH+Df7OXgPRPG2n/ss6frW&#10;qa9o/hO0s73V5I9ChvXS5uIY1kmEs0SO25juYBjzg1+Zn/BGj9qPVPhp+ypN8Xtd/wCCG/xe/aC8&#10;afFDxBqmt+NPjNH4XtdUh8QTNezxeXBLNCzLDH5ZRowdpm884+bA/Qv/AIJL+Of+CgHxE+BGm/8A&#10;BP8A/bw/4JhX/wANfBfgv4Nw+Fb7xxfeOrW+j8RyQQW2ni2S0iQNGJbY3EpkWWRF8vbkl1rw39jP&#10;Qv8Agsj/AMEN/DGrfsU+FP2ALr9pj4P2PiK/vvhj4w8J+OrbTb3TbK4uHlNpcW88bMCXbzmXaFWW&#10;ebbLMpG0A3v+Dev4d/tHfDn9sD9p7Ur39h7x98C/gr451LSvEPgfwX4zsGs4dK1IiVLqG0iwsYV8&#10;5PlKAkcNshwFQV53/wAENP2Jf2b/ANoP/gop+2t8d/jp8O7Xxhqngv8AaS8Q2PhLTPEUa3em6W1z&#10;f3bT3UdrIDF9pcRRL5rAsqxKF28k/o1+wJ8cf2/fj9pviTxv+2x+xbpfwRs1ltU8F+GYfG0Wualc&#10;LiY3M93JAiRRrnyBGm1X/wBbuH3c+K/8EZP2Jf2k/wBkn4+ftc+N/j38Pf7D074p/H3UPEvgiddW&#10;tbr+0NNlnuXWfEErtCCJlwkoST1UYoA8L+D3wU8BfsZ/8HVupfDr9n7w7beG/DPxa/ZtPiLxJ4Z0&#10;mFLfT1vkv2h82OCMBEYmwDkgffuJiPvnOD/wSD+Dfws/bw/4Kyfttftf/tP+AtL8bax4L+KR8EeA&#10;4PFFol5Foum21xeQfureUNHGzRWtsocLuXE2CPNfd9P+Ov2Mf2jdY/4OGfCX7d2n+APM+F+k/s3y&#10;eFr3xINVtQyasdSvZRbfZjL9oP7uaNvMEfl8kFsjFfOWrfAT/gp3/wAEg/8AgpF8cP2kP2K/2KU/&#10;aE+FH7RGsR+INY0PTfE0Ok6hoWs+bNLJuaRH+QyXd02VjdXV0DNGyEMAcd8Vv2Jf2dP2Pf8Ag6e/&#10;Zj1b9nLwBbeFLP4geGfEms654f0pRFp8N+ulanC81vAoCweYqpuVMISgIC5OeE/bz/af174if8HI&#10;/ijwx8Qv2EvGv7Rvh34A/Dqzg8FfDLwlYi+htL67gsLyXWri2lDRtta/MO7b95LRicxrXtXwq/Yv&#10;/wCCxP7QH/BZP4A/8FNf2xfg34c8MeFtDs/ENpceBvDviK0uf+EC019MuIrSK5lMivf3dzcXMjO0&#10;CSKgVMlAfLj9E/b6/Yk/bg/Zo/4Kdab/AMFj/wDgmv8ACHT/AIkaprXg/wD4Rf4x/Cm51lNLutbt&#10;UEQiu7a4mJjLbILVSuNyGyjKpN5rhAD5R/aC139p39pr9vr9mz9pv9ln/giD8Yvgj4w8B/EyzTxZ&#10;4ouPCcVjZ6p4enkjjure8eCJAVWLzFEjnCxzTDuAP3itGLQ7ietfC37Pn7fH/BXn9oX4z+G/BniH&#10;/gjjJ8KfBsmoxnxl408cfFa0ujZWoyZUtrSCGOWaU9EYZTPLADmvum3XapyOS2TQBJRRRQAUUUUA&#10;FFFFABRRRQAUUUUAFFFFABRRRQAUUUUAFFFFABRRRQAUUUUAFFFFABRRRQAUUUUAFFFFABRRRQAU&#10;UUUAFFFFABRRRQAUUUUAFFFFABRRRQAUUUUAFFFFABRRRQAUUUUAFfN+if8AKWjxD/2bro//AKft&#10;Ur6Qr5v0T/lLR4h/7N10f/0/apQB9IUUUUAFFFFABRRRQAUUUUAFFFFABRRRQAUUUUAFFFFABRRR&#10;QAUUUUAFFFFABRRRQAUUUUAFFFFABRRRQAUUUUAFFFFABRRRQAUUUUAFFFFAHzL+21/ydp+yD/2X&#10;LWf/AFA/E9fTVfMv7bX/ACdp+yD/ANly1n/1A/E9fTV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N+if8paPEP/AGbro/8A6ftUr6Qr5v0T/lLR4h/7N10f/wBP2qUAfSFFFFABRRRQ&#10;AUUUUAFFFFABRRRQAUUUUAFFFFABRRRQAUUUUAFFFFABRRRQAUUUUAFFFFABRRRQAUUUUAFFFFAB&#10;RRRQAUUUUAFFFFABRRRQB8i/8FLvA118TPjb+yv8PrDx94g8Kz6p8bdUWPxH4VuoYdRsSngvxHLm&#10;B5opY1LBDG26NspI4GCQw6Zf+CefjQDB/wCCkf7SP/hWaR/8q6h/ba/5O0/ZB/7LlrP/AKgfievp&#10;qgD5s/4d5+M/+kkX7SP/AIVmkf8Ayro/4d5+M/8ApJF+0j/4Vmkf/KuvpOigD5s/4d5+M/8ApJF+&#10;0j/4Vmkf/Kuj/h3n4z/6SRftI/8AhWaR/wDKuvpOigD5s/4d5+M/+kkX7SP/AIVmkf8Ayro/4d5+&#10;M/8ApJF+0j/4Vmkf/KuvpOigD5s/4d5+M/8ApJF+0j/4Vmkf/Kuj/h3n4z/6SRftI/8AhWaR/wDK&#10;uvpOigD5s/4d5+M/+kkX7SP/AIVmkf8Ayro/4d5+M/8ApJF+0j/4Vmkf/KuvpOigD5s/4d5+M/8A&#10;pJF+0j/4Vmkf/Kuj/h3n4z/6SRftI/8AhWaR/wDKuvpOigD5s/4d5+M/+kkX7SP/AIVmkf8Ayro/&#10;4d5+M/8ApJF+0j/4Vmkf/KuvpOigD5s/4d5+M/8ApJF+0j/4Vmkf/Kuj/h3n4z/6SRftI/8AhWaR&#10;/wDKuvpOigD5s/4d5+M/+kkX7SP/AIVmkf8Ayro/4d5+M/8ApJF+0j/4Vmkf/KuvpOigD5s/4d5+&#10;M/8ApJF+0j/4Vmkf/Kuj/h3n4z/6SRftI/8AhWaR/wDKuvpOigD5s/4d5+M/+kkX7SP/AIVmkf8A&#10;yro/4d5+M/8ApJF+0j/4Vmkf/KuvpOigD5s/4d5+M/8ApJF+0j/4Vmkf/Kuj/h3n4z/6SRftI/8A&#10;hWaR/wDKuvpOigD5s/4d5+M/+kkX7SP/AIVmkf8Ayro/4d5+M/8ApJF+0j/4Vmkf/KuvpOigD5s/&#10;4d5+M/8ApJF+0j/4Vmkf/Kuj/h3n4z/6SRftI/8AhWaR/wDKuvpOigD5s/4d5+M/+kkX7SP/AIVm&#10;kf8Ayro/4d5+M/8ApJF+0j/4Vmkf/KuvpOigD5s/4d5+M/8ApJF+0j/4Vmkf/Kuj/h3n4z/6SRft&#10;I/8AhWaR/wDKuvpOigD5s/4d5+M/+kkX7SP/AIVmkf8Ayro/4d5+M/8ApJF+0j/4Vmkf/KuvpOig&#10;D5s/4d5+M/8ApJF+0j/4Vmkf/Kuj/h3n4z/6SRftI/8AhWaR/wDKuvpOigD5s/4d5+M/+kkX7SP/&#10;AIVmkf8Ayro/4d5+M/8ApJF+0j/4Vmkf/KuvpOigD5s/4d5+M/8ApJF+0j/4Vmkf/Kuj/h3n4z/6&#10;SRftI/8AhWaR/wDKuvpOigD5s/4d5+M/+kkX7SP/AIVmkf8Ayro/4d5+M/8ApJF+0j/4Vmkf/Kuv&#10;pOigD5s/4d5+M/8ApJF+0j/4Vmkf/Kuj/h3n4z/6SRftI/8AhWaR/wDKuvpOigD5s/4d5+M/+kkX&#10;7SP/AIVmkf8Ayro/4d5+M/8ApJF+0j/4Vmkf/KuvpOigD5s/4d5+M/8ApJF+0j/4Vmkf/Kuj/h3n&#10;4z/6SRftI/8AhWaR/wDKuvpOigD5s/4d5+M/+kkX7SP/AIVmkf8Ayro/4d5+M/8ApJF+0j/4Vmkf&#10;/KuvpOigD5s/4d5+M/8ApJF+0j/4Vmkf/Kuj/h3n4z/6SRftI/8AhWaR/wDKuvpOigD5s/4d5+M/&#10;+kkX7SP/AIVmkf8Ayro/4d5+M/8ApJF+0j/4Vmkf/KuvpOigD5s/4d5+M/8ApJF+0j/4Vmkf/Kuj&#10;/h3n4z/6SRftI/8AhWaR/wDKuvpOigD5s/4d5+M/+kkX7SP/AIVmkf8Ayro/4d5+M/8ApJF+0j/4&#10;Vmkf/KuvpOigD5s/4d5+M/8ApJF+0j/4Vmkf/Kuj/h3n4z/6SRftI/8AhWaR/wDKuvpOigD5s/4d&#10;5+M/+kkX7SP/AIVmkf8Ayro/4d5+M/8ApJF+0j/4Vmkf/KuvpOigD5s/4d5+M/8ApJF+0j/4Vmkf&#10;/Kuj/h3n4z/6SRftI/8AhWaR/wDKuvpOigD5s/4d5+M/+kkX7SP/AIVmkf8Ayro/4d5+M/8ApJF+&#10;0j/4Vmkf/KuvpOigD5s/4d5+M/8ApJF+0j/4Vmkf/Kuj/h3n4z/6SRftI/8AhWaR/wDKuvpOigD5&#10;s/4d5+M/+kkX7SP/AIVmkf8Ayro/4d5+M/8ApJF+0j/4Vmkf/KuvpOigD5s/4d5+M/8ApJF+0j/4&#10;Vmkf/Kuj/h3n4z/6SRftI/8AhWaR/wDKuvpOigD5s/4d5+M/+kkX7SP/AIVmkf8Ayro/4d5+M/8A&#10;pJF+0j/4Vmkf/KuvpOigD5s/4d5+M/8ApJF+0j/4Vmkf/Kuj/h3n4z/6SRftI/8AhWaR/wDKuvpO&#10;igD5s/4d5+M/+kkX7SP/AIVmkf8Ayro/4d5+M/8ApJF+0j/4Vmkf/KuvpOigD5s/4d5+M/8ApJF+&#10;0j/4Vmkf/Kuj/h3n4z/6SRftI/8AhWaR/wDKuvpOigD5s/4d5+M/+kkX7SP/AIVmkf8Ayro/4d5+&#10;M/8ApJF+0j/4Vmkf/KuvpOigD5s/4d5+M/8ApJF+0j/4Vmkf/Kuj/h3n4z/6SRftI/8AhWaR/wDK&#10;uvpOigD5s/4d5+M/+kkX7SP/AIVmkf8Ayro/4d5+M/8ApJF+0j/4Vmkf/KuvpOigD5s/4d5+M/8A&#10;pJF+0j/4Vmkf/Kuj/h3n4z/6SRftI/8AhWaR/wDKuvpOigD5s/4d5+M/+kkX7SP/AIVmkf8Ayro/&#10;4d5+M/8ApJF+0j/4Vmkf/KuvpOigD5s/4d5+M/8ApJF+0j/4Vmkf/Kuj/h3n4z/6SRftI/8AhWaR&#10;/wDKuvpOigD5s/4d5+M/+kkX7SP/AIVmkf8Ayro/4d5+M/8ApJF+0j/4Vmkf/KuvpOigD5s/4d5+&#10;M/8ApJF+0j/4Vmkf/Kuj/h3n4z/6SRftI/8AhWaR/wDKuvpOigD5s/4d5+M/+kkX7SP/AIVmkf8A&#10;yro/4d5+M/8ApJF+0j/4Vmkf/KuvpOigD5s/4d5+M/8ApJF+0j/4Vmkf/Kuj/h3n4z/6SRftI/8A&#10;hWaR/wDKuvpOigD5s/4d5+M/+kkX7SP/AIVmkf8Ayro/4d5+M/8ApJF+0j/4Vmkf/KuvpOigD5s/&#10;4d5+M/8ApJF+0j/4Vmkf/Kuj/h3n4z/6SRftI/8AhWaR/wDKuvpOigD5s/4d5+M/+kkX7SP/AIVm&#10;kf8Ayro/4d5+M/8ApJF+0j/4Vmkf/KuvpOigD5s/4d5+M/8ApJF+0j/4Vmkf/Kuj/h3n4z/6SRft&#10;I/8AhWaR/wDKuvpOigD5s/4d5+M/+kkX7SP/AIVmkf8Ayro/4d5+M/8ApJF+0j/4Vmkf/KuvpOig&#10;D5s/4d5+M/8ApJF+0j/4Vmkf/Kuj/h3n4z/6SRftI/8AhWaR/wDKuvpOigD5s/4d5+M/+kkX7SP/&#10;AIVmkf8Ayro/4d5+M/8ApJF+0j/4Vmkf/KuvpOigD5s/4d5+M/8ApJF+0j/4Vmkf/Kuj/h3n4z/6&#10;SRftI/8AhWaR/wDKuvpOigD5s/4d5+M/+kkX7SP/AIVmkf8Ayro/4d5+M/8ApJF+0j/4Vmkf/Kuv&#10;pOigD5s/4d5+M/8ApJF+0j/4Vmkf/Kuj/h3n4z/6SRftI/8AhWaR/wDKuvpOigD5s/4d5+M/+kkX&#10;7SP/AIVmkf8Ayro/4d5+M/8ApJF+0j/4Vmkf/KuvpOigD5s/4d5+M/8ApJF+0j/4Vmkf/Kuj/h3n&#10;4z/6SRftI/8AhWaR/wDKuvpOigD5s/4d5+M/+kkX7SP/AIVmkf8Ayro/4d5+M/8ApJF+0j/4Vmkf&#10;/KuvpOigD5s/4d5+M/8ApJF+0j/4Vmkf/Kuj/h3n4z/6SRftI/8AhWaR/wDKuvpOigD5s/4d5+M/&#10;+kkX7SP/AIVmkf8Ayro/4d5+M/8ApJF+0j/4Vmkf/KuvpOigD5s/4d5+NP8ApJF+0j/4Vmkf/Kuu&#10;M/Zq+DurfBL/AIKdeLPCusfG3xr48kuPgPpF2mreOr62uLuFTrWoIYEa3t4FEQKFgpUkM7HdggD7&#10;Gr5v0T/lLR4h/wCzddH/APT9qlAH0gM45ooooAKKKKACiiigAooooAKKKKACiiigAooooAKKKKAC&#10;iiigAooooAKKKKACiiigAooooAKKKKACiiigAooooAKKKKACiiigAooooAKKKKAPmX9tr/k7T9kH&#10;/suWs/8AqB+J6+mq+Zf22v8Ak7T9kH/suWs/+oH4nr6a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soOC1FflH/wWI/4OW9T/wCCVH7a9r+yzF+xtN4xsY/DFnq97rV54s/s&#10;xrn7Q0gC2yi2nDRp5ZUu2CziRdoEYZwD9XKK+W/+CYf/AAVz/ZV/4Kv/AAv1H4gfs53mo2Oo6BcR&#10;weJvCPiKOKLUtNZxmOQrFI6vBJtfZKrYby2BCsrAfUlABRRRQAUUUUAFFFFABRRRQAUUUUAFFFFA&#10;BRRRQAUUUUAFFFFABRRRQAUUUUAFfN+if8paPEP/AGbro/8A6ftUr6Qr5v0T/lLR4h/7N10f/wBP&#10;2qUAfSFFFFABRRRQAUUUUAFFFFABRRRQAUUUUAFFFFABRRRQAUUUUAFFFFABRRRQAUUUUAFFFFAB&#10;RRRQAUUUUAFFFFABRRRQAUUUUAFFFFABRRRQB8y/ttf8nafsg/8AZctZ/wDUD8T19NV8y/ttf8na&#10;fsg/9ly1n/1A/E9fTV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HeAG3YF&#10;tvTr356fjX4G/wDBEnwP8Ef+CiX/AAWk/bU8eftkfDvw38Sb6PUrq10LT/HWi22oxW+nR6tJbIEt&#10;7hGVfKgtrOBXC7kUbSfnO799J1LxMoFfgf8A8FU/+CZ3/BQf/gmV/wAFMZ/+Ct3/AASR+FupeJtK&#10;8RXFxqnjHwtodg+oNbXlwxOoW89ijedcWFySZi0PzQyM20w7IHAB4/8A8Eo/hNF+xh/wdeeJf2Xf&#10;2Tr+6HgWxvvEuj61b3Db/L0gac979mZurCK+jtY1YksfKTOck1/SlX4Zf8G0/wCwJ+3DrP7efxa/&#10;4Kzftz/CHVvBN942s786RpeuaO1hPqN/ql8t3c3EVtM3nW9vEsXlpvUCQXA2sRG1fubQBi/Efxt4&#10;e+G3gPWPiH4vu5LfSdB0u41HVLiGFpGit4ImlkYKgLMQqnCqCxPAGa/EH4If8HrXws1f4x3Wj/Hr&#10;9jXWNB8B3WpGLR9e8O+IkvtQtINwUSXVrIkSP8p3t5cuV2lQsh+avub/AIOSf2xvi1+xV/wSn8Ze&#10;OvgpYXq694ovrbwrHr1izK2gw3qyia+3IytG4jRoo3UgpNPE3bFfJuqf8EePgp/wU+/4N3PgToH7&#10;M8PhvSfiB4d8A6f4j0HWNN0+GBNV142Ah1Kxu3ULlp50MTzNllmtomJKo6sAfs5o+rafr2lW+t6R&#10;eRXFrdwrLb3EEqyJIjDKsrKSGBHIIJBqxX4g/wDBuV/wWu8WeH/Eun/8EeP+CiA1Tw78RfCt82hf&#10;D/U/EEDxy3XkggaJd5/1dzEF2QO3yyoqxf6wR+d+3iOr8rQA6iiigAooooAKKKKACiiigAooooAK&#10;KKKACiiigAooooAKKKKACvm/RP8AlLR4h/7N10f/ANP2qV9IV836J/ylo8Q/9m66P/6ftUoA+kKK&#10;KKACiiigAooooAKKKKACiiigAooooAKKKKACiiigAooooAKKKKACiiigAooooAKKKKACiiigAooo&#10;oAKKKKACiiigAooooAKKKKACiiigD5l/ba/5O0/ZB/7LlrP/AKgfievpqvmX9tr/AJO0/ZB/7Llr&#10;P/qB+J6+m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uT+K/x6+CHwJ0qHXPj&#10;Z8ZPCng+znZhBdeKvENtp8cu37wVp3UEjIzjpmgDrKa0MbNuZOfWsX4c/Ez4d/F/wfZfEL4U+PNF&#10;8TaDqSs2n634f1OK8tLlVYqxjmiZkcBgVJBPII7VuUANMMRIYp93pTqb5ke3fvXb65psN5aXMK3F&#10;vdRyRuu5HSQFWHqD3oA83/bF/ZS+EP7b/wCzb4q/ZZ+O2hzX3hfxhYfZdQW2dVnt2DrJFcwswYJN&#10;FKiSoxBAdFyCMg/gV4x+CX/BaD/g1o8RXHxK+DnjaH4rfs3za0JNUsbiOR9OiMrRqWurXcZNMuXx&#10;sFzCzRMRHvZiRCP6Qaq6voekeINNuNG13TYLyzuomiurW6hWSOWNhhkZWBDKQcEHgigD+Zm7/agu&#10;P+C9H/Bfn9nj9oH9kn9ljXfDdj4G1Pwre/EC8mjjeRIdN1X7Zc311PCuxVWMpbRNI29yka/KWWNf&#10;6bo1KjkfWsHwB8KPhl8KNAj8K/C74faJ4b0uOTemnaBpMNnAG9fLhVVz+FdBQAUUUUAFFFFABRRR&#10;QAUUUUAFFFFABRRRQAUUUUAFFFFABRRRQAV836J/ylo8Q/8AZuuj/wDp+1SvpCvm/RP+UtHiH/s3&#10;XR//AE/apQB9IUUUUAFFFFABRRRQAUUUUAFFFFABRRRQAUUUUAFFFFABRRRQAUUUUAFFFFABRRRQ&#10;AUUUUAFFFFABRRRQAUUUUAFFFFABRRRQAUUUUAFFFFAHzL+21/ydp+yD/wBly1n/ANQPxPX01XzL&#10;+21/ydp+yD/2XLWf/UD8T19N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UfEfiP&#10;Q/COhXnijxPqtvp+m6dayXWoaheTCOG2hjUu8ru3CoqgsWJAABJr+U34ueBfF/8AwcG/td/tJ/8A&#10;BRPxn8Zf+Fd/Bz4Q6D9tn1LUrRtSvLLSYobgabYWdn5sSNNObaWR181EWWdjl2Ybv3I/4OXG/amH&#10;/BIf4lJ+yvbSSXDwRr46+yqWuR4ZJP8AaHkgeqbfN/6d/tHfFfhP4T/bL/ZV+Hf/AAbJeKf2QPht&#10;43W1+LXjb4zWzeP/AA7eFVuru1WRLqG7t9vLWiw2FpE2eVnMoOBIm4A+7v8AgyOuv2gLnwF8bodW&#10;1C6k+GNrqWlRaNDdSOYYdaKTtdC2X7qkwG2M3AJJtz3Of2t/aI+PHw6/Zl+B/i34/fFnWRp/hvwb&#10;oFzq2tXezeyQQxlyFTq7tjaqDlmIUckV8ff8G0PwFm+Av/BGv4PWeq6NFZ6l4qsb7xPqDLHta4F9&#10;eTS20repNn9lGT2AA4rjf+Dq/wCHX7SXxN/4JKeJtH/Z/wBKN9p1j4j03U/iNZ28LyXD+H7YyTSy&#10;RqmcrFcJaTycfLFBIx4BoA/K3Xf2pf8AgsX/AMHN/wC054p+D/7LviS9+H3wj0+I/btETXJ7HRdO&#10;0+YmOL+1bi3Uvf3Myq5EJDqxSQxxIqO1cP8ACTwV+1//AMG9v/Bav4W/sy+Iv2iL688L6v4n0KTX&#10;F0PUbmDSNb0XUrj7JcNLayHYzRHzwCwYrJbhlYEAjW/4JPf8HFHwv/4JOf8ABO3Uf2c/hr+ybf8A&#10;iL4o6n4yvtWutb1DWY4NIuBNDFHDNIUQzs0axJGbcAKQjOJ1LlV9G/4Jh/8ABN39vz/gut+3Bpn/&#10;AAU8/wCCh2qapp/w90nVrXUdPu762NuuuR21wZoNK0q3cHyrBHzvm5BDOFaSWSSVAD+lZeBgUUif&#10;cH0paACiiigAooooAKKKKACiiigAooooAKKKKACiiigAooooAKKKKACiiigAr5v0T/lLR4h/7N10&#10;f/0/apX0hXzfon/KWjxD/wBm66P/AOn7VKAPpCiiigAooooAKKKKACiiigAooooAKKKKACiiigAo&#10;oooAKKKKACiiigAooooAKKKKACiiigAooooAKKKKACiiigAooooAKKKKACiiigAooooA+Zf22v8A&#10;k7T9kH/suWs/+oH4nr6ar5l/ba/5O0/ZB/7LlrP/AKgfievpqgAooooAKKKKACiiigAooooAKKKK&#10;ACiiigAooooAKKKKACiiigAooooAKKKKACiiigAooooAKKKKACiiigAooooAKKKKACiiigAooooA&#10;KKKKACiiigAooooAKKKKACiiigAooooAKKKKACiiigAooooAKKKKACiiigAooooAKKKKACiiigAo&#10;oooAKKKKACiiigAooooAKKKKACiiigAooooAKKKKACiiigAooooAKKKKACiiigAooooAKKKKACii&#10;igAooooAKKKKACihmCruY4A6mmiRD0bp1oAbd2dpfwPa31rHNFIjJJHKgZWUjBBB6gjgivx8sv8A&#10;gzk/Yon/AGxtV+OniP4ua9N8M7nWTqGm/CGx08W8dupfebN9Q85pJLXOVCrHHIE2jzSwLH9VPjD+&#10;0b+z3+zxo0fiL4/fHXwd4H0+U4hvvF/ia102Fz6B7iRATyOh714drv8AwWy/4JK+HbtbO/8A+Civ&#10;whkdjjNl40tbpR9WhZlH4mgD6U8LeF/D/gzw3p/hPwtoNnpem6VYxWem6dp9skMFpbxoEjhjjQBU&#10;RVVVVVAAAAAAFWr/AE6x1O2ks9QsoZ4pk2SRzRhldfQg8EcmvnXTP+Cw/wDwSj1RV+y/8FIPgn8w&#10;z+++JWmxY+u+YY/GvaPhb8cPgt8ctA/4Sv4KfF7wv4w0vIH9peFtft9Qt8noPMgdl5+tAHhei/8A&#10;BGj/AIJW6D8QpPidpn/BPb4Tx6s7BhI/g21e3jYdGS2ZTBGw/vKgPvX0zHbwQxrFDCqqq4VVXAA9&#10;KVbiB13JMpA6kNSl0HBYUAeRftw/tq/An9gL9m7xB+07+0H4mk0/QdBh+S3tUD3epXTZWGytoyR5&#10;k8j/ACqDhQNzuVRHdeC/4Jjf8FWf2V/+CqfwluPiL+zt4juo9S0Mwx+LfCerW5jvtFml8zyhJ/BI&#10;jiKQpJGzo21hncrAeBf8HC3/AARq+NP/AAV4+E/gfTvgh8bdO8N6x4AvNRu4dB8Qecumay1zHAoM&#10;kkKu0UsYhYI/lyDE8gO3Oa8H/wCDXn/gkl/wUK/4Jo/Fb4xa9+154F0/wzoXibT9PsdLtLfXbPUH&#10;1W4tprhlvFa1mk8mJEldQsgV3M44XYQQD9kKKKKACiiigAooooAKKKKACiiigAooooAKKKKACiii&#10;gAooooAKKKKACvm/RP8AlLR4h/7N10f/ANP2qV9IV836J/ylo8Q/9m66P/6ftUoA+kKKKKACiiig&#10;AooooAKKKKACiiigAooooAKKKKACiiigAooooAKKKKACiiigAooooAKKKKACiiigAooooAKKKKAC&#10;iiigAooooAKKKKACiiigD5l/ba/5O0/ZB/7LlrP/AKgfievpqvmX9tr/AJO0/ZB/7LlrP/qB+J6+&#10;mqACiiigAooooAKKKKACiiigAooooAKKKKACiiigAooooAKKKKACiiigAooooAKKKKACiiigAooo&#10;oAKKKKACiiigAooooAKKKKACiiigAooooAKKKKACiiigAooooAKKKKACiiigAooooAKKKKACiiig&#10;AooooAKKKKACiiigAooooAKKKKACiiigAooooAKKKKACiiigAooooAKKKKACiiigAooooAKKKKAC&#10;iiigAooooAKKKKACiiigAooooAKKKKACiiigAooooA4X9pv4neMvgx+zr46+Lfw5+GV5418QeGfC&#10;d/qej+ENNZhcazcwQPJHaR7VZt0jKFG1WbnhWOAf5zfAX7Nf/ByL/wAF/Jdc+MXiT40ap8O/AV3d&#10;+XZ6T4i1/U/Dvh2TAwYrOwt45ZLhI8YM0iOScgzO+6vrj/g8k+O/7TH7PfhX4A+LP2e/j5448Dw3&#10;ureIoNYfwf4qu9MF1IsWnvb+b9nkTzCo8/buJ273x9415h8G/wBkD/g6+0H4B+E/j7+yl/wUjsPi&#10;N4d8ZeGbHX9CtNb8UJe6gbW7t0niWRdes2jRtjrlfOIByM9aAI/AH/Bkb4p1a0ttX+OP/BQ+NNQf&#10;DajZ6B8Pnukz3VLqe9Rmz2ZoR/u9q+hfCX/Bl3/wTGsdJjtfFvxy+Nmqahs/0i6h1/S7aMt/sx/2&#10;cxUexdvrXh6eNv8Ag+A8MpsvfAtjqvl/xfZfAsm7/vy6/pWJrH/BSH/g8H+DzbPG/wCwzd+IvJbL&#10;fZfhMNSB/HSpefw/woA+hPEn/Bld/wAE07y2kHhT9of44WFywIje61zSLiNW7EqNMRiPbcM14x4o&#10;/wCDI9dKu5tU+D//AAUo1DT5kDGxj1P4cfvB3CtNDqCd/wCIJx6Vy6/8HFn/AAcm+FP3HjP/AIJL&#10;WbbeGe8+BXi23c49f9MA/So7r/g6y/4LFeD5G/4T7/glxotvtGZPM8J+IbMdM/8ALSRscUAWNP8A&#10;+CMH/B07+xtpzL+zD/wUCXxTpmnt/wASzQdL+K14ysnYLa6xClrH7ru2+5p0v/BVb/g7K/Yi0/f+&#10;0v8AsRSeOrDTmzqGraj8MjeIIh94tdaBLHBHgDh2BGeTu6ViS/8AB6x+1T4dufsvjb/gnz4UhnC/&#10;NH/wkl9asPwkibFaNn/wfDfEaNR/aH/BOjRJT3+z/EyaP8s2DYoA9E+EH/B7L4HtPEcfhr9q/wDY&#10;A8SeG44Y9t9feEfFEd9cLJx0s7uG12g8nmYkcdetfW3wV/4Otv8AgjZ8YBHDrfxz1zwHdSSYW08b&#10;+D7uPI9fNs1uIV/4FIK/OX4r/wDB318AP2iNKt9C/aU/4In+CfH1natm3g8VePrbUFhJ6lFudEkC&#10;nnsRXyL+0X/wUi/4It/HOe417Sf+CEP/AAimsXkW2S88I/Hy80uCE9jHaRaebUHvxEucc5oA/qT/&#10;AGff+Cg37EH7Vk4sv2c/2svh74yu9oZtN0HxVaz3kYPTfbh/NT/gSivY9w65r+Cv4ieIPhhd+Khq&#10;nwX8GeIPDunI2+3s9d8URapcRNnIKzxWdqOOx8vPQ54r9mv+DWj/AIKd/wDBTH41fts6b+yr8QPj&#10;B4k+IXwvbQtSu9em8WebqU3h7y7YtbyrfSAyxI0yRwiJ5DHiR9qKxBoA/o6ooooAKKKKACiiigAo&#10;oooAKKKKACiiigAooooAKKKKACiiigAr5v0T/lLR4h/7N10f/wBP2qV9IV836J/ylo8Q/wDZuuj/&#10;APp+1SgD6QooooAKKKKACiiigAooooAKKKKACiiigAooooAKKKKACiiigAooooAKKKKACiiigAoo&#10;ooAKKKKACiiigAooooAKKKKACiiigAooooAKKKKAPmX9tr/k7T9kH/suWs/+oH4nr6ar5l/ba/5O&#10;0/ZB/wCy5az/AOoH4nr6aoAKKKKACiiigAooooAKKKKACiiigAooooAKKKKACiiigAooooAKKKKA&#10;CiiigAooooAKKKKACiiigAooooAKKKKACiiigAooooAKKKKACiiigAooooAKKKKACiiigAooooAK&#10;KKKACiiigAooooAKKKKACiiigAooooAKKKKACiiigAooooAKKKKACiiigAooooAKKKKACiiigAoo&#10;ooAKKKKACiiigAooooAKKKKACiiigAooooAKKKKACiiigAooooAKKKKACiiigD8if+DzH4QN43/4&#10;Jj+G/ijYaJJNc+Cfipp891fRqT9lsbq1uraTPorTvZjP94KO/P0n/wAG5v7TWi/tNf8ABH34O6xZ&#10;zRfb/B+gjwdrFvFIGME2mYtow3oz2y202PSYeoz9D/t4/sseHP21/wBjj4k/sr+JWWOHxv4TutPt&#10;bp4w/wBlu9m+1uNp6mK4WKQDjlO3Wvws/wCDOv8Aak8S/A39rL4rf8E3PiyraPca9byavpel6m7R&#10;zW+uabIIL2zWI/8ALV7dmd84KjT/AMgD+i8ADoKCM9RRRQAbR/doAx0FFFAEdzZ2l7F5N5axzJ/d&#10;kjDD8jWDqnwi+E+ubv7a+F/h283fe+1aLBJn/vpDXRUUAedap+yF+yhrXOq/swfDu6Y/eNz4KsXz&#10;+cRqhpv7Dn7GGk3ZvtO/ZF+F9vMTzJD4B05W/MQCug/aI/aA+Ef7LHwX8QftBfHjxva+HPCPhewa&#10;81rWLzcVhjyFVQqgs7s7KiRoC7uyqoLMAcf9kX9rL4Lftt/s5eGP2o/gBr9zqXhPxZayzaXc3li9&#10;vMGinkt5opI2HyvHNFJG2MruQ7Sy4JAOY/aq1X9if9jn9nTxd+0Z8cfhX4R03wn4N0V73Upo/C9m&#10;zMMhI4IkKAPLJIyRovAZ5FGRmvnP/ghv/wAFZ7f/AIKp+BvH+v8Ag39iy6+FnhPwZr0Fjouow6nF&#10;c2WrPKru8S+XbQrFcRRiF5I1MgAuY8vyAfzq/wCDmz9uz4nf8FAv2yPBv/BFH9iyeTWGt/EtrF4w&#10;XT528vUdfc4itJGjJH2ezQtLNuBVJSxZQ1sDX7W/8E/P2O/h/wDsFfsfeBv2Svh3J9osfB2jLbXW&#10;oNnN/eSEzXVyQSSBLPLLIFydgYKOFFAHs9FFFABRRRQAUUUUAFFFFABRRRQAUUUUAFFFFABRRRQA&#10;UUUUAFfN+if8paPEP/Zuuj/+n7VK+kK+b9E/5S0eIf8As3XR/wD0/apQB9IUUUUAFFFFABRRRQAU&#10;UUUAFFFFABRRRQAUUUUAFFFFABRRRQAUUUUAFFFFABRRRQAUUUUAFFFFABRRRQAUUUUAFFFFABRR&#10;RQAUUUUAFFFFAHzL+21/ydp+yD/2XLWf/UD8T19NV8y/ttf8nafsg/8AZctZ/wDUD8T19NUAFFFF&#10;ABRRRQAUUUUAFFFFABRRRQAUUUUAFFFFABRRRQAUUUUAFFFFABRRRQAUUUUAFFFFABRRRQAUUUUA&#10;FFFFABRRRQAUUUUAFFFFABRRRQAUUUUAFFFFABRRRQAUUUUAFFFFABRRRQAUUUUAFFFFABRRRQAU&#10;UUUAFFFFABRRRQAUUUUAFFFFABRRRQAUUUUAFFFFABRRRQAUUUUAFFFFABRRRQAUUUUAFFFFABRR&#10;RQAUUUUAFFFFABRRRQAUUUUAFFFFABRRRQA2TGw5OK/mN8T2Fp+wv/weO24tZPNg1344WsiyNlQD&#10;4qsVDj6I+ruue+z3r+nKX/Vt9K/mN/4OKs/AX/g5I8C/GW8PlRXE3gbxKs3+xa3SwbvwNkfyoA/p&#10;0opsbswyfQU6gAooooAKKKqa3rWn+HtMn1rWL2G1s7SCSe7uriQJHDEilmdmPCqAMknoB6ZIAPxO&#10;/wCDuT9qj4gfEHUfg9/wSN+A8rXnij4neIrPVta0+N1j+0o9ybPS7RnY42yXfmyHOAptoiSQTX1l&#10;/wAFCf2ofhl/wQM/4JDaR4b+GRtTr+heF7LwZ8NLGaMM17qwtiPtsiZG5I9s11KeA7fKSDICfzh/&#10;4I7fbP8Agsf/AMHFvxO/4KQ+KdMju/Bvw3uJtW8Px3VuzRp8raboaFH+5IsEb3eeMS2xYAE5HlP/&#10;AAUo+LHxE/4OI/8AguR4b/Yy+BevTSfDXwbrEvh/RdQtI/NtraxhcPrOuHGARIYtsZ3BZEhtVGGf&#10;kA+pv+DRf/gm3rmrw+JP+Cun7R1tc6x4k8XXt7p/w/1DXv8ASrp1eUjUtZMkoZ/Pnl8y3WbcHKfa&#10;g25Zsn91kjWMYX9TXN/Br4T+AfgP8J/DfwU+Ffh+PSfDPhPRbbSNB02JmYW1pbxrFGm5iWYhVGWY&#10;lieSSSTXTUAFFFFABRRRQAUUUUAFFFFABRRRQAUUUUAFFFFABRRRQAUUUUAFfN+if8paPEP/AGbr&#10;o/8A6ftUr6Qr5v0T/lLR4h/7N10f/wBP2qUAfSFFFFABRRRQAUUUUAFFFFABRRRQAUUUUAFFFFAB&#10;RRRQAUUUUAFFFFABRRRQAUUUUAFFFFABRRRQAUUUUAFFFFABRRRQAUUUUAFFFFABRRRQB8y/ttf8&#10;nafsg/8AZctZ/wDUD8T19NV8y/ttf8nafsg/9ly1n/1A/E9fTVABRRRQAUUUUAFFFFABRRRQAUUU&#10;UAFFFFABRRRQAUUUUAFFFFABRRRQAUUUUAFFFFABRRRQAUUUUAFFFFABRRRQAUUUUAFFFFABRRRQ&#10;AUUUUAFFFFABRRRQAUUUUAFFFFABRRRQAUUUUAFFFFABRRRQAUUUUAFFFFABRRRQAUUUUAFFFFAB&#10;RRRQAUUUUAFFFFABRRRQAUUUUAFFFFABRRRQAUUUUAFFFFABRRRQAUUUUAFFFFABRRRQAUUUUAFF&#10;FFABRRRQAUUUUAHWv5tf+D2n4ftov7Z3wZ+LcKMra18NLjS1mXg7rHUZZuvqPt4r+kqvw3/4Pe/h&#10;PDqv7OvwL+OgbbJoPjTVNBP+0t/aR3HP0Om/+PH3oA/Zb9nj4ir8YPgR4L+LiEY8VeEtN1gbWyMX&#10;NrHMMe2Grsq+Sf8AghF8YH+Of/BIL9n/AMdTIRJb/Dq00SQt1ZtMZ9NLH3Y2m78a+tqACiiigAr4&#10;H/4OYf2lPEv7NH/BID4laj4Kvbu11jxl9k8J2d5aR7vJivpgl1uP8Ia0W5jDDBDyJgg8198VR8Q6&#10;T4e1zTW07xRo9pfWfmRzNBfW6Sxb4nWVHIcEZV0V1PUMoIwQDQB/ProGu63/AMEAv+DcAz3K3Ghf&#10;Hz9p6+mksbeb93eaRb3EAjEqshWSP7NpwWVcndDeX6gjqK90/wCDPL/gnAvwY/Zy1z/goT8SdC8v&#10;xJ8UGk0zwb9qtx5lr4fgkG+ZGzkfarlDlSOUtIXUkOc/Bv8AwUA+JvjH/g4r/wCC82h/sv8Awb1+&#10;ZvhzoOuP4a8P6lZ7DHbaLaStLqusrudo3aUrO8TfKZUW0jI3cV/Tx8L/AIceDPhD8OdB+Fnw88PW&#10;+l6F4b0e20vRdOtUxHa2sEYiijX2VFAoA3qKKKACiiigAooooAKKKKACiiigAooooAKKKKACiiig&#10;AooooAKKKKACvm/RP+UtHiH/ALN10f8A9P2qV9IV836J/wApaPEP/Zuuj/8Ap+1SgD6QooooAKKK&#10;KACiiigAooooAKKKKACiiigAooooAKKKKACiiigAooooAKKKKACiiigAooooAKKKKACiiigAoooo&#10;AKKKKACiiigAooooAKKKKAPmX9tr/k7T9kH/ALLlrP8A6gfievpqvmX9tr/k7T9kH/suWs/+oH4n&#10;r6aoAKKKKACiiigAooooAKKKKACiiigAooooAKKKKACiiigAooooAKKKKACiiigAooooAKKKKACi&#10;iigAooooAKKKKACiiigAooooAKKKKACiiigAooooAKKKKACiiigAooooAKKKKACiiigAooooAKKK&#10;KACiiigAooooAKKKKACiigsAcE0AFFIHRjhXH50bl6bhQAtFGQe9JuUclhQAtFG4HoaTep5DCgBa&#10;KM56Um9cZ3CgBaKQOh5DD86XcPWgAopN6f3h+dG5f7woAWijcPWjcv8AeoAKKNw9aTcv94UALRRR&#10;QAUUUUAFFFFABRRRQAUUUUAFFFFABRRRQAUUUUAFFFFABRRRQAV+Qv8AwekaDdan/wAEufBWr2kG&#10;4ab8cNMkuG/uRtpWrR5/77ZB+Nfr1X5v/wDB1hoHgvxN/wAEcvHGneJPGOi6XqlvrujXnha11jVI&#10;LVtTvIrxDJbQeay+bN9kN3IsaZciJsAjOADc/wCDW/UY9Q/4Id/BkLPua3fxDDIv9wjxBqWB+RB/&#10;Gv0CEsTZ2uDjg+1fxr/8E7/i/qWhLqXwU8e/8Fbvi/8Ass3+hzyDwwtgdXudCmndpDNbXEVhcRSa&#10;c4lC7pPKmWTzHLiIx/vPtDwT8cP+C6PhOwMPwH/4ODv2ePHUZH+jx3Hxu0O4uzH2Lx69aRyqfu9e&#10;QTigD+lhXVhlWpdy+tfzQeMf+Cg//Bzr8M18zV/+ClvwHYYyvnfFb4TR7vp9pkQmvO/EH/BdT/g4&#10;n8Mt5Opft/8AwllbO3dp/ij4YXn6wM4/pQB/VFvQdWr81P8Ag5//AOCmbfsJfsCXHwu+G2vfZ/iF&#10;8YvtHh/Q2huAkthpuwf2jfAFSTtidbdSCrJJdpID+6IP5A6X/wAF1/8AgudMv9o+Lv8AgrH8L9Hk&#10;jjklNncab4Yuy6xqXKf8S7TJ1JIGANwLE7RliBWJ4Tj/AG0/+Dpf/gqJos/ju0+x+E9A0+1h8R3W&#10;k25hsfCvh+J8zNGsjv8A6XcyF9q7nLSyjpDCTGAfpl/waFf8ExR+z5+zJqX7fnxS0Fo/FnxZtRb+&#10;E47hCslh4djkBEgBUFTdzL5vVlaGG2YEbmFfsmqhF2qKy/BHgvwv8O/B+k+A/BOjQ6bo+h6ZBp+k&#10;6dbrtjtbWGNY4okHZVRVUewrVoAKKKKACiiigAooooAKKKKACiiigAooooAKKKKACiiigAooooAK&#10;KKKACvm/RP8AlLR4h/7N10f/ANP2qV9IV836J/ylo8Q/9m66P/6ftUoA+kKKKKACiiigAooooAKK&#10;KKACiiigAooooAKKKKACiiigAooooAKKKKACiiigAooooAKKKKACiiigAooooAKKKKACiiigAooo&#10;oAKKKKACiiigD5l/ba/5O0/ZB/7LlrP/AKgfievpqvmX9tr/AJO0/ZB/7LlrP/qB+J6+mqACiiig&#10;AooooAKKKKACiiigAooooAKKKKACiiigAooooAKKKKACiiigAooooAKKKKACiiigAooooAKKKKAC&#10;iiigAooooAKKKKACiiigAooooAKKKKACiiigAooooAKKKKACiiigAooooAKKKKACiiigAooooAKK&#10;5X42fGr4a/s7fCnxD8bfjD4pt9F8M+FtIn1PXNUus7be3iUs7YALMeMBVBZmKqoJIB+B/wBmv/g6&#10;n/4JOftIfGuf4KHx14j8DyyXgt9B8RePdHSy0vVmOeVnSWT7MOOtyIRyBw3y0AfpFTZH2IWxTlbc&#10;obbjPY9q/HP/AIPOvjD8Vvh7+wH4E+Hfg+eS38N+NPiMLfxbPDIVadbe1e4trVu2xpFMxH962TsC&#10;CAfd37eX/BYP9gL/AIJx6LcT/tKfHzSrfXkhZrPwTosn27Wrxgm5UW1iy0Ifoss5iiyQDIvWvye+&#10;L/8AweZfHD4o+MbjwD+wV/wT0/tK4kYro9x4q1C51K8uRgfM2n6cqFCM42pcP0zu544b9mH/AIM1&#10;T+0v+zP8P/2jU/4KOjSX8eeCtL8RLpP/AAqU3K2YvbSK58nzf7WQyFPM279i5xnaOldXN/wY9eP7&#10;Fi2if8FMbD2L/C2WH/0HU2oA5K++I/8AweY/txeFm8ZeDfBfjLwdoeoTF7fTdPsdE8IzxqDkbftz&#10;w3wTptLOQw5yeSZvBHw+/wCD2f4KpI+g3vjS+Sb5mXXPEvhDXiP937ZNOU/4CR39a6Rf+DLv9qjR&#10;izeGv+Cmmlxn+EjwtfQ4/wC+btqcv/BpF/wU40BseD/+Cqunpj+7ea1b4/74kbFAGXeftJf8Hrmi&#10;Siz1L4Z+ILlmO1ZIvh/4VmUH13QxFfz4qnqvh3/g9s+IDNrE1z4ttVuFyYbXVPBumhc/w+WjxlTj&#10;1GfWug/4hIP+CmniB/8Airv+Cq9jI56g3etXH/oyRc0g/wCDSX/gp74N/e/Dz/gqpZQSfw7b7WrP&#10;n6xO9AHKaV8GP+D2Pw1df21Z6745eRf+Wdz468JXSf8AfqS5df0qHRv+Ccf/AAeEftAeJJNa+If7&#10;TfjvwS15NmSbUfjnFY2yZ6lbbR55BEv+ysY+ldjJ/wAGm3/BVbxsvkfFX/gqzYXEanKK2ta5fqD2&#10;4maPFB/4M9f2/wCy/eaf/wAFStPDD7uLXVU/lOaAGX//AAbsf8HI+qxm98R/8Ff9PkZc7pLn46+M&#10;JNgHXJay4FczP/wb7/8ABcu3l/tOT/gtH4JW6t23xyt8evEylJB0O82mVI9e1dR/xBp/thfENltf&#10;jF/wU80+5t1bavmeH9Q1Iqvss91GB9M/jWxB/wAGNNmZFe9/4KcyMv8AEsPwZC5+hOsH+VAHg/i7&#10;9iD/AIOM/h5qUul/8PhtPulhk2Rzx/tcTQrPjuoup4nP4qK5uf4E/wDBy/bzNaL/AMFK7ySNek//&#10;AA2JpgRvpu1QN+gr7E0X/gx++BkFuU8Q/t/eLbqTb8r2fge1gUHHXa1xJx7ZqYf8GQX7Puef29fG&#10;Xt/xRtpx/wCRqAPlPw1+xl/wcReMLb7frX/BZzRdElHK22pftfysx9v9EnlT/wAepmufsif8HFvh&#10;+8jttP8A+CxWl6j5n8Vn+18VA+onuYzn8K+sU/4Mgf2c8/P+3f42/wCA+E7P/wCO1U1X/gx8+CU0&#10;bJof/BQHxTbsRw114Etpsf8AfN0lAHzRoP7C/wDwcx+Iyr6d/wAFVGbcePL/AGsXl/8ARdy1dPZf&#10;sDf8HhXwwvYPE3w6/aX8a+MUTDwy2/x5stStZeeD5Wp3QjcexU/SvQtW/wCDGq6DtJon/BTWNh/D&#10;HdfB0rj6ldWOfyFYUX/Bkv8AtEaDcNL4Y/4KL+HYQrZjlXwbdwN9flujj8zQBsL8bf8Ag9n+H9nH&#10;b678K5dYK/KZj4d8IXUhxxz9kYZ+uOfWvK/ip/wcQ/8ABwP/AME6fitpvhD9urwH4Bvbm9iNw3hP&#10;X9JsFuPJG05J0q4D27fMNplBB5+VtpA8z/4Kh/8ABLD/AIKc/wDBEj4J+Hf2gY/+CkHiTV9G1jxd&#10;FoFuvg3xVrGnTWlxJbXFxGzDzgNpW2kHBPNP+Jf/AARz+Buhf8EE9Y/4LI/EX44eLvFnxK8X6bpV&#10;7p+n6hdJ9ktb258Q29pcvK5UzXcph+0fM7gAs3DlVZQD+h3/AIJZ/t4W/wDwUn/Ye8EfthQfDxvC&#10;r+KY72O80FtRF0LW4tbya0k2ShV3IzwMy7lVtrDI6mvoavzV/wCDTTVLi+/4It+A7WWMqtn4o8Qw&#10;xk91OpTSfzkP5V+lVABRRRQAUUUUAFFFFABRRRQAUUV5j+1x+2H+z1+wx8FNS/aF/af+INv4Z8Ka&#10;W8cU1/NDJNJNPISI4IYYlaSaViDhUUnALHCqzAA9Oor46/ZJ/wCC9/8AwSq/bW8dxfCz4KftT6dH&#10;4numjWw0LxRp91o819I7BVitzeRxpcSksAIo2aT/AGcc19H/ABT/AGkPgB8C4UuPjh8bfCPg2OSF&#10;pY5PFXia005XjBwWU3EiAgHqR0oA7aivnO8/4K9/8ErdPG68/wCCjXwRX/d+KGlv/wCgzmvBfi3/&#10;AMHRH/BFz4TaxNoP/DUtx4mubdts3/CI+E9QvYQf9mfyVhce6O1AH6DUV+Zdv/wdw/8ABGSYDzvi&#10;h41h/wCungK7OP8AvkGsXxd/weFf8EgfDUBn0eb4oeIP7sekeCURj/4FXEI/WgD9TqK/F/xZ/wAH&#10;sn7CNi7J4K/ZK+Lmobfu/wBq/wBl2f5+XdTY/WuD1z/g+C+EMW7/AIRz/gnt4juP7n234g28Gf8A&#10;vmzkx+tAH7tuxVcgV/O5/wAHmf7edt4v8f8AhH/gnYPgvqFnN4VuLPxi/jbULgxpfrPbXVv5FrCF&#10;xJANx3TlgfNheML8hY87+0l/wdLftrf8FKvhZ4k/Y+/Yx/4J/wCs6Pq/jHRZbKS+8I+JNQ1zXLWF&#10;iN8tuLK0gZOPlLFWADEV8c6//wAE1v2hPBH7c/wJ+CP7e3xZ0/SX8daPpXiGeP4m6jqFlb2NnK73&#10;D6NJdXMflR3TiN4QiyeWs0qxyPE2QAD9Yv2eP2AP2Df+CiP/AARD+FP7bn7af7EviDxN480f4f8A&#10;2HUtX+FNo1p4o1Sz025bSoboIssS6lItlaRTYmErssZWFHJSJvnr9nb/AIN8f+CD3/BQDUprf9hv&#10;/grD4svLxZ3jbwv4ghsk1ddqhjizuLazuHQZwZBEVyCMkg1B8VP+C3P7bf7dVr4d/Zr/AGcvGf8A&#10;wyx+0D8KfFl5baT8Lbe8istH8aKmyC30ffeRrFBe2pRoksbofZrlmwjCTy4hxnhr4if8Evv+Crfx&#10;9t/gb/wUl/Z81/8AZF/am/tdbO6+IPgW1Om6brWrg/ImoWNypNjcs7o+9lDyMvN0m5I6APrPQf8A&#10;gyO/ZEgcP4j/AG0viNeJ3Wy0awtzj6ssld54e/4Muf8Agl9pwVvEXxw+OGqsv/LN/EmlQx/kmm7h&#10;/wB9Vg+Hv+CYv/BzD+w7e6fpv7JH/BVTw78V/C1jqUcjaH8VI5WmlhD48phdxXkiW5Xhlhuo3UH9&#10;38wBr9fvAH/CbD4faP8A8LKi05fEf9lQf28uitIbQXvlr53kGT5/K8zds3/Nt255zQB/O/8A8F5f&#10;+DZ3wD+x9+zx4c+N3/BOvwPrms6foU16fiUviHxUtzqH2cxxtay20TiNZFUpcB44gZiZI9qMAxXu&#10;v+DSn/gp3+yT4D06P/gm3qnwXi8H/EHxTeXGpWXjW3ne5XxheRo0n2W4yu62kit1k8pcmApHJ9yW&#10;TE3lv/B4L4c8L/Ff9pTw78cfhx+2D4E8VW/hXRR4U8RfCex8cWsuseG9RjuZ5Zbj7AspfEgkRJSq&#10;CSNoFEg27drv+DUP/gl3+zx+058U7H9vFv2nNYbxd8G/ECPrHwtg8MC3S2mnjuFsrhtQ+0OZ4JES&#10;VvLWKMiSF1bKAFwD+k9fuj6UtCghQD+lFABRRRQAUUUUAFFFFABRRRQAUUUUAFFFFABRRRQAUUUU&#10;AFFFFABRRRQAV836J/ylo8Q/9m66P/6ftUr6Qr5v0T/lLR4h/wCzddH/APT9qlAH0hRRRQAUUUUA&#10;FFFFABRRRQAUUUUAFFFFABRRRQAUUUUAFFFFABRRRQAUUUUAFFFFABRRRQAUUUUAFFFFABRRRQAU&#10;UUUAFFFFABRRRQAUUUUAfMv7bX/J2n7IP/ZctZ/9QPxPX01XzL+21/ydp+yD/wBly1n/ANQPxPX0&#10;1QAUUUUAFFFFABRRRQAUUUUAFFFFABRRRQAUUUUAFFFFABRRRQAUUUUAFFFFABRRRQAUUUUAFFFF&#10;ABRRRQAUUUUAFFFFABRRRQAUUUUAFFFFABRRRQAUUUUAFFFFABRRRQAUUUUAFFFFABRRRQAUUUUA&#10;FFFFAH5L/wDB4nqn7ROn/wDBMrS7b4V7/wDhCr3x5Yw/E77H5n2g2u2R7NX2/J9mN2sW8tz5otgM&#10;5YV+Lv7U37UP/BLfx/8ABb9kH9n/APZ++Cs2hQ+A4Lef4/8AjO68NwLqep3M8tq17GJVJkvEVhey&#10;IGO0LLEiKoBUf14fEP4b/D74ueDdR+HXxT8EaV4j8P6vatbaromuWEd1aXkJ6xyRSAq6nA4II4r4&#10;/wDjD/wbz/8ABIv4m/CHxH8KNL/Yp8J+G28RKzL4i8NWf2fVNMn6pNa3BJaEK3PlD90w+Vo2UkUA&#10;fVnwL+O3wi/aV+FWifG34EePNP8AE3hPxFYi60bXNLl3w3Eedp9CrKwZGRgGR0ZWAIIr8rv+D0+F&#10;H/4JceBZyg3R/HzSsN3x/YutZH8vyFfGX7CP7Un7Rn/BsB/wUR1b9hH9te+uL74F+ONWF5F4gtbO&#10;WSCKOTbFD4gtUXceiJHd26BpAIsqJGjjEn0b/wAHm3xz8IeKv+Cf/wAD/DngrxLY6vpvjP4i/wDC&#10;RaXqmnXKTW95a22lzos0UiEq8bDUUYMpIIIwaAP0/wD+CT0pn/4Jc/s4zEfe+BfhM/8AlHta9x8R&#10;+KPDvhDSLjxB4p1u106wtITLeX17cLFFBGOruzEBVHqeBXjH/BLvTJNF/wCCaf7PekzIytb/AAR8&#10;KxsrjBBGkWvBr86P+DyX9oTX/AH7IHwx/ZxttSm0/Qfil47/AOKwvbWPfI9hp3lTCEKSA376eKXG&#10;RlrdRkAmgD9Zbf42fBy705dWtvit4bktXQOlwmuW5jZSMhgwfGMd84q34W+Jvw48dh/+EJ8d6NrH&#10;l5Mg0vVIbjZjrnYxxX4kaV/wZFfAhmEuqft8+LrqJtrbbPwXawkjHHLXDjke351T+I//AAZcXPgl&#10;rHxj+xp/wUC1/QfE1nKCs/iTSfK2Agq7RXNjIkkTYJAGxgwJBK0Afu9vjRdwX/x2m/aYT9f7u2vw&#10;GX/gyT+IWsx/bPE//BUpmurn570H4WSz5kbljubV1L89yBmuB/a1/wCDWn9vP9nf9ln4heP4/wDg&#10;pbc+LPB/w88H6j4gs/CS2upQ/wBoJZW73BiW3N08MLFIzggvzgAd6AP6NVuYGX5UOP8Ad6//AFqk&#10;SVJDgemfpX5a/wDBuh8bvjJ+07/wQVn0TwX8RtS1D4jeFV8UeFdF13WdQNxNa6hsa504GSYt8kKX&#10;doqBshUjUAbQBXn3/Br544/4K+j4g/Gr4Q/8FE7n4mXXh/wybY6bcfFSG6uLqHWHmkSWK1vbklp4&#10;PKi3siSPEu6KRNomLOAfsaAB0FFIhLIpPpS0AfN3/BSP/gqp+yP/AMEr/h1o/wAQv2qPEGsRjxFe&#10;yWmgaP4f0lru8vpI1DSlRlY0VFZctI6A7gBk8V8h/Dn/AIO/v+CQvjXxBDovibUfiV4Pt5eG1XxH&#10;4LElvF7sLKe4lx9IzWF/wcyftO6j+z5+0B+xfpfiPQ/CmrfD/WPi5cXPjzR/FngzTdXiurW3n0uI&#10;7DfQS/Z2Fvd3o3xFGBdW3ZjUj668R/s+/wDBGn9p348eKf2TvFv7PnwO8TfEjwXo9rdeIvC9x4L0&#10;/wDtTTbK5QPFIreSJApV42JjY+X50Jbb5se4AXwz/wAF0P8AgkD4t0RPEGlf8FDvhjFBIuVj1PxE&#10;llPj3huNkgPsVBrsfhJ/wVS/4Js/HfxDF4Q+EX7dHws13WLh9ltpNp41sxdTt6RxPIHkP+6DXzPr&#10;n/BrJ/wRG13VpNZP7KuoWHmSM8lpYfEHWlhyTk4DXZKj2UgDoAK/NX/g4Q/4JMf8En/2Rf8Agm/4&#10;U/bD/wCCe3htJJPEnxIsdF0/xJoHxCuta0y8tZLa/klYPLPPG+Hs9u5GBVgQfSgD+j9HDruWlrg/&#10;2Wodet/2Zfh3b+KtXXUNUj8DaSupXy9Lm4FnF5kg/wB5sn8a7ygD8ff+D1O3u5f+CYPw/kt4cxR/&#10;HbTmmdR93/iTawBn2yfzxXz/APtm6nDP/wAGZfwmOk3f7mRtCguPLbAcpq04dT64kT8xX1x/weA6&#10;Mmqf8Ef7i8eIt/ZvxL0S66fdz58Of/IuPxr4L+LPiCPVv+DKf4bxS3KvNb+PntG+boV8U6m6r9dh&#10;X8KAP0a/4NPAg/4Iq/D5gvzN4i8RFj/3Fbj/AOtX6SV+bv8AwafReX/wRU+Hhbq3iDxEf/KtcD+l&#10;fpFQAUUUUAFFFFABRRRQAUUUUAR3LFYGIOP+BYr+Iv8A4KCftr/trftdfHrxFF+1z8dPEniO60nx&#10;Jeww6De6qx0/SpFnZGitrVW8mEDbt+RRkDknrX9AH/B2z/wUe8e/stfso6H+zH+z78cbHQPGPxGv&#10;2XxRpem3DDWR4c8qYPJGUGbeGWZBC0hZWcBkTcPOKfAP/BvX8Df+CPXgTwl4M/ar/wCCh2qtqHir&#10;xr8RtU8KeA7Pxpop/wCEU0q/sbeyn33EhBheaRNQhMclxiNTuAUNH5lAFX9m3/gzy/b0+M+k+GPi&#10;XrH7SHwx8N+FfEGhQ6vZ6lbtq0+pwpPaie2RrKaytvLk3tGsitKrRZYgOybG8H/ap/4Jx/tJ3P8A&#10;wWB8PfsEf8FEv2tNRm8TeKLTS9K8N/FbVbO41S11KOW0EWmLH50kcv2c3C/YnmJPlypIzBtrZ/Wn&#10;49/8FzP+CgX/AAR0/am1D4Of8FPP2drX4gfCXWNWml8B/GD4c6aLKe6sWy0UbQyOLea4jUKkluXh&#10;kXDuHlTY7+af8HCXw+/Zb/4LHf8ABP3Tf+Cm3/BP/wCJml+Mtf8AgwrHxVHpKsuoQ6DI+6aK6t3C&#10;3Fu9q6m5VXRR5TXToWBDEA+B/wDghx/wRS/Z3/4KgfEf4kfAv9oP9oHxV8PfiD8N7tXvPCOm6RbN&#10;Nd2YlNvPIrzMWSSC5URyKYyF8+HByWA/Xr4Sf8GeX/BI/wAA+XceOH+JvjptuJIvEXjFLaJj6gaf&#10;BbsPb5z+NfiN+wd/wVJ1T9mv/gqz4J/4KC6xq87HxbdR2nxrhVUH2v7URDqdxhcbzK6JqI4QCZjG&#10;MiMk/wBhttKktusyPuVhkMOc0AfnRc/8GpP/AARKnDGH9mXWoWP3fL+ImsnafX5ro1s+Ev8Ag12/&#10;4Ih+Eysx/Y0OpzL0m1bx5rk3/jn2wR/+Omvqz4nft3fsRfBPxle/Dv4y/th/C3wj4g022juNQ0Px&#10;N4+06wu7WGRd0ckkM8yuisuCGIAIIx1FeF+Ov+Dgz/gjR8PrySx1r/goF4JuZIm2t/Yf2rU0J9ns&#10;4ZVYe4OPegDS8Kf8EHv+CP3g9VGmf8E9PhrOVH/MU0X7bn6/aGkzXqXgL/gnP/wT9+F8sd18Ov2G&#10;Pg9oM8bBluNH+Gul28gYd9yQBs++c18z67/wc9/8EQtDsZbxf23Y754UJW3sfAWvO8p/uj/QQufq&#10;QPU14D4v/wCD0H/gmHomoT6d4X+Dnxq1xYTiO+g8NaZDDP7r5uoLIP8AgSL9KAP1v0jw34d8P2v2&#10;LQNAsrGH/njZ2qRr+SgCvnT/AIKlf8EvvgL/AMFTv2aL34CfF2zXT9RtVe58G+L7O3DXfh/UNuFm&#10;QceZEwwssJIWROMowSRPI/8AglX/AMF8fgZ/wVf+LGt/Cb4S/s7/ABO8My6JoZ1aTW/Emk25014f&#10;OjiWIzwzOI5n8zcqMMOschViUIr7yJQrhm4NAH8af7Yf7Inxl/Zh/aO/4Ys/4KOyp4f8S2UMUPgf&#10;4vSCSazuLAL5Nm88wXzLvTf3awiXBuLJY2QJIsP2WvtL9hf/AIKxy/sc/Ffw/wDsnf8ABwB+yRpv&#10;jWx8Mi1n+HPxV8WeCbPWtZ0CFSDBNHcukh1GwI2yR3Nu7yKo+QzKUEf7Of8ABZr/AIJPfC7/AIKv&#10;fsqXfwr1SO003x5oUc978N/F0xKtpt+0eDDK6qzG0nwqTIA3AWRVLxJX42/8E5v28vg78B9G1L/g&#10;hf8A8HBfwFtLnwz4b1S4tPCPiDxhppnbwtJIGXyGuV/eRWzBi1tf2zfullHz+SVaEA/oe+BH7QHw&#10;P/ab+G2m/F79n/4m6L4w8M6tGWsdc0O+S4gkI+8hKn5ZFPyujAMjAqwBGKk+Inx6+Bvwn8Q6D4J+&#10;KPxh8L+GdX8W332Hwrpeva/bWdxrV0So8i0jmdWuZMso2RhjllGMnFfmDrf7f3/BHb/g2l+KEP7C&#10;Xgf4ffEZf+E4uY/FXiLUdLP9rQ6Stz+4ieV7u5WVlWOHd5cKO2wA/M7AN+av/BwP8dvh7/wWH/4L&#10;D/Cf4O/sY/EbSfEGn6p4U8OeEdG8RfaHfT3vtRvZrrzSURnRY4763WVdnmxvDIjIHQqADxL/AIL0&#10;f8EpdV/4Je/tkw203xEXxN4J+I11ea34cmW8RdUtofPBntrqM5/eJ5qqs+0RzckBWDon9Jf/AASD&#10;/wCCUf7J3/BLn4OarYfsw33ibVm+IH2HVNb8ReL7iNr28SOJzbRbIookijjE8rKmzcDM+5mOMfm/&#10;+w9/waB+OLb9oGP4+f8ABUL9pXTfiGljqEd5J4Z8N3V7d/2/ImCovr69WKXyxtVTGqEuvHmIB837&#10;sqoXoKAFooooAKKKKACiiigAooooAKKKKACiiigAooooAKKKKACiiigAooooAKKKKACvm/RP+UtH&#10;iH/s3XR//T9qlfSFfN+if8paPEP/AGbro/8A6ftUoA+kKKKKACiiigAooooAKKKKACiiigAooooA&#10;KKKKACiiigAooooAKKKKACiiigAooooAKKKKACiiigAooooAKKKKACiiigAooooAKKKKACiiigD5&#10;l/ba/wCTtP2Qf+y5az/6gfievpqvmX9tr/k7T9kH/suWs/8AqB+J6+mqACiiigAooooAKKKKACii&#10;igAooooAKKKKACiiigAooooAKKKKACiiigAooooAKKKKACiiigAooooAKKKKACiiigAooooAKKKK&#10;ACiiigAooooAKKKKACiiigAooooAKKKKACiiigAooooAKKKKACiiigAooooAKKKKAPmv/gp3/wAE&#10;wP2cP+Co/wCz3J8EPjzpk0N1a3H2nwt4o06Nft2hXhxmWEkfMjgBJYmISRf7rqkifyrf8FXf2VP2&#10;7f8Agnzr3hj9gz9rXxBfav4R8FXeran8JtUALafdWd+9sLqSzkYFkVmtYDJbMf3MpYgDzS0n9ntf&#10;gP8A8HyN28Nl+zNYK3y3E3jGVxj+4uiAf+hmgD9oP2C9TfWf2G/gzq8se1rr4VeHpWXbjBbTbcnj&#10;8a/JX/g930V5v2aPgX4mCnbZ+O9Ttt3oZbJHH/og1+tn7CFt9i/Yf+DdmP8Alj8K/DyflptuP6V+&#10;Yv8AwevaPDP/AME4Phnr7FfMtfjdaW6g9Ssuj6oxx+MQ/MUAfrx4C1GPVvBuk6nC6stxpdvKrKeC&#10;GjU1rNJGv3nUfU1+MnjP/g6i+Fn7O3gP4a/Cv9n39mXxB8brnwz8LdG1P4za5oOpNb2/hVfstmkq&#10;Flt5hLJHJLslZzFFHK0cXmM7MI8/U/8Ag6U/aa+Nvxq1vxb/AME7v+CZPi34v/BPwbocD+LLxdOu&#10;4dajvZQzCQtardRW8KBXUxtFI7iJpN8a8AA/YTxx8bvg78MvE/h3wb8SPiv4a8P6t4u1BrHwrpmt&#10;a5b2txrN0NuYLWOV1a4kG9BsjDNll45FSfGKw0fW/hH4o0TW4Y57O88O31vdQPjEsbW7h0/Fc1/O&#10;h8Sf2IP+Cl3/AAcr6j8Uf+CjWs+GNQ+H+meEtESw+AHw81jEcerSQSB5rOC4l8gAkiXdeMqo9zOk&#10;e9UgdYvX/wDgl1+2X/wWX/Zj/wCCnjfsVf8ABVHQfiF42t/jJ4Zjuvs08kd/F4YmlUsl9E0ANvBa&#10;qi3MVxDCyorbX+9FtcAu/wDBqD8VPit8Kf8AgkT+1J8Q/hPodvrPiDwrq2p6z4T0S9t5JLe61SHQ&#10;VliikSJkdlkeKFGCMGIGAQcGvPf+COn/AAW9/wCCkH7TH/BWj4W+GPix8dv+E58N/GHRtTi8QeA7&#10;fw7/AGfp3hTyJNQkjNptjxI0SWscvn7pDJFceTK7SRhk9j/4Mkbm9l/Zi+OWmyLm1h8e6ZIhzxva&#10;ycN+iJ/nr3viL/g7L/4JjeCv2jdD+EXw2/Zz8aXmkxa9No+q+M00Gyso9MjaYoZrW3V2nuIzIS7K&#10;RC20sQrthKAP2IiJMSlh/CKdTYeIlH+yKdQB+Hf/AAe7+CNZvf2cPgV8Tbayc2Oj+OdU064ulPEc&#10;11Zxyxr9StlKf+AV4r+0H+2j4q+DH/Bxd+0F+118B4NP1G88I/sySavarcozWeoMnhPTbqIziNlZ&#10;4xK8JIDAnygMjrX7Zf8ABSn4G/sf/tBfsgeM/A37dD6Pa/DtNJluNU17V7qG2/sKQRvGl/BcTKyw&#10;XEZkzG+1vmO3a4YofwLj/wCCHX7C/h74JN+1d+yR/wAHBvhPRtNvNQuvDv8AbnifTW0i2vrlowZ7&#10;B5Fu1lXNtMpkiaGQPHJkjY5wAfoX/wAE7P8Ag418IfGH4Mfs1+Bv2yfD7N8Qvj34h1jw3LrPhmxW&#10;30m0uLa8FtbtMrzF0e4863Q+XlVdy2EUhR+MVv8AEzxRff8ABv78TP2bfE8l/cWvw/8A2stDn0Ga&#10;5Z2iQ3mk6qkttDnhQrWckzIuAGuGYjMmT93eEv8Ag1L+P/irW/B/ws+I3/BYvw3pXiTwZp7az4D8&#10;K+FtFluZtFtHuhI99Yw/bbaSCNrnaxmjjAMuCW3c12Xg/wD4NHfhF4f+LmgfD/8Aaw/4Kwap4jsN&#10;e1e61dfANvpEWl3/AIhuljPnTwm4v7ndIBt82VYJHKAgshwwAP2k/ZUkaX9l/wCG8jtuZvAejlm9&#10;T9ii5rvqz/CXh7SfCPhfT/CmgWa29jplnHaWVuvSKKNQiKPYKAK0KAPzl/4Otbe3m/4Ik/EyeWLc&#10;8GteHXhP9xv7ZtF3f98sw/GvzG+FXhObx9/wZgfEC6uXaWTwr8Ul1DT4/wC4P7c0+N8eg2XMzfif&#10;Wv1P/wCDpS2trj/ghr8aGnXMkc3hprf/AHz4j0xf/QWYfjX5vf8ABPOO41D/AIM9v2jre6sluY4f&#10;E2sGGNugVW0mTf8A8BbLj3FAH2p/wZ7+OV8X/wDBIaLQTKGPhX4na3pgX+5vS2vcf+Tefxr9Ua/G&#10;n/gyhCn/AIJ4fE7bfbsfGm5P2Ut/qv8AiUab8/8AwLp/2zr9lqACiiigAooooAKKKKACiimTy+Su&#10;4/3sc0Afz1f8HkH/AATh8MeEPEOk/wDBTzRPiZcRXnivVtN8I614TvLN5VmuEs7h4bm3mBxEBBaF&#10;XiYBSRvVtzsrcn+xZ/wUM/YM1P8A4I3eD/2CP+Cyn7POpeF/B/iu+1Rvht468G/D020MtpYrDGmt&#10;b7dRu1FLieeA3MEUpmWJhcowkdp/pb/gr/8A8FhviV+1P+1+3/BF7/gnl+zH4B+KPiK/1QaX4r8Q&#10;fEDw7Dr2l2GoCMl5be0kDQA6ef30lzcpIiPA6GAhMv8ALP7SXgD/AIOU/wBnfwnJ8Jf2vP2LPCf7&#10;Tnw80e3YaPHrHw3svFVjZRgKGktn09YdRtMKoGWMZVU+UALmgCj8If8AgoJqH7BnhGb9mHx58QvB&#10;v7c37FuuWO+KyiaObxF4Q0lTsLS6dcsLvTTCZI9q3KCAFYxBPbOWC/qN/wAEqP8Agih/wTt/Zw8a&#10;v+3n+xd8SPH2oeDfi74DxZeCte1qC50ObSdRWK5SN4HthPKETCqlxLKygsHLNzX89Nhqn/BJn45e&#10;I/7P+IvhH4nfsp+L4ruMTaj4X3+LvDdtIOJSbG6eDVLLDcgC5uyMlcYxX7Nfsi6n4I/a2/4JBfGH&#10;/gmt8Cf+CyN1+0F8UL7wfqmo+CbywsrjRdYstOhjt/J0lhfsZ5bWSdPIlkkbKw37RjYqxsAD8of+&#10;Djf/AIJa6V/wTM/bjZ/hPorWnww+JFvLrXgaFGLR6c6uFvNNDFizCGRkZCekVxEuWKsa+oP2NP8A&#10;g8M+Jn7LH7Fvgz9m7x7+yMvj7xV4N0NdIg8YXnjk2Md1awuUtfNgFnKzPHbiOJm8zLmPeSCxrx7/&#10;AII+/wDBu7+17+1h+05oY/bV/Z38beCPgv4fubuXxQ/iiOfRLq+dI2WO2s4ZlWdmkn8rfKiBFjjk&#10;zIr+Wr/0e/s5f8ExP+Cfn7KWnw23wA/ZF8B+HpIYIof7Rh8OwzXsqxJ5atJdSq00j7c7mZyzMzMx&#10;LEmgD+Xv9pz/AIKP+I/+Cr/7Rd18Z5v+CPHw98aeOL6OC3vpfDqeL7m5vo4o/LhW4j0vU4FldUCI&#10;JNiuVjRd21Qtc1qv7G3/AAUQ8U/N4I/4IR654c3HMZ074Q+MLjZ6caldXG4f7wNf2N2um2VlCttZ&#10;26RRqMLHGoVR9AOlTImzvQB/Ip8Hv+Cb/wDwXgu549U8C/8ABMWzhdWxF/wl37PvhaPB9duq2P5E&#10;jjtX0h4G/Zl/4O5fhYY7v4afs2aN4dYbWjbQfBPw4tXT0/1USkY/Sv6XaKAP515NT/4PdkPz2Xik&#10;7ehWx8EcfTC/5/OpB8O/+D3P4kWHk32t+JNPgZuZG17wXp7g/wDbJ0k/TFf0SUUAfzm2v/BNf/g8&#10;Q8Z3/na7+1n400ZpOZGk+O6Qxp/wGzmYD8BWf44/4NZP+C4/7YHivT/GH7Z37bXgfXLi0hFrHqHi&#10;zx5rOuX9pblixSIPZlduWJ2iVAT3HUf0hUUAfyeftof8G1n/AAUz8Jft8XPwR+Enwn8RfEDwr4n1&#10;ZpvC/wASlhzp8OnNlh9vuDiOzlhT5GjcLvMY8lWDop/XH/gj9/wbEfBf/gmp8f4/2pviZ8bL74le&#10;NtEluofB8g0NdMsNMimiMJnaHzZmmuDG8gDGQIgkOEZlWQfqlRQAirtGM5paKKACiiigAooooAKK&#10;KKACiiigAooooAKKKKACiiigAooooAKKKKACiiigAooooAK+b9E/5S0eIf8As3XR/wD0/apX0hXz&#10;fon/AClo8Q/9m66P/wCn7VKAPpCiiigAooooAKKKKACiiigAooooAKKKKACiiigAooooAKKKKACi&#10;iigAooooAKKKKACiiigAooooAKKKKACiiigAooooAKKKKACiiigAooooA+Zf22v+TtP2Qf8AsuWs&#10;/wDqB+J6+mq+Zf22v+TtP2Qf+y5az/6gfievpqgAooooAKKKKACiiigAooooAKKKKACiiigAoooo&#10;AKKKKACiiigAooooAKKKKACiiigAooooAKKKKACiiigAooooAKKKKACimSTxRtsdsHrT6ACiiigA&#10;ooooAKKKKACiiigAooooAKKKKACiiigAooooAKKKKACiiigAooooAKKKKACv5/f+D5dgbz9mFQ3K&#10;p4zP0ydD/wAK/oCr+fj/AIPTlj8U/tBfsueArlGWGaHXg0jD5T593pkZH4CP9RQB+5/7Mfh+bwn+&#10;zd8P/C1zAY5NN8E6VaSRt1Ro7OJCPwK1+Q//AAe3eKprP9jn4M+CUJ26h8TLm+K+pt9OljH/AKVH&#10;86/a23QRQrEqKoXgKvQV+EX/AAez6rDPa/sy+E9dhvLXRJ9c8Qz6prEdsXigUDTEwMfekCNIwXqQ&#10;vHfAB+nH/BJz/gmJ+zp/wTJ/ZhsfhZ8FNAjm1bXbS1vPHHiq8iBvddvBFw0rfwwx73EUA+SMOx5Z&#10;5Hf6I+HPwq+G3wi0aXw78Lvh9ofhvT5rya8m0/w/pUNnA9zM++aYpEqqZHf5mfG5icsSa/OH4W/8&#10;HaP/AARs8XXq6LrnxE8beDoF2xRXniLwNctCR0GDZG4YAerAfzx9S6B/wWc/4JM+JNGt9d07/go1&#10;8HEguYRJGt94+sbWZVPZ4ppEkjb1VlDDuKAPpms/xYGbwtqQXr/Z82P++DXzfcf8FrP+CSFrqSaV&#10;J/wUa+D7SyHCtH44tHj6Z5kVyg/Eir2u/wDBWz/glzeeGtQNj/wUR+Cdw32GUpDH8UNK3SfIflUe&#10;fkk9AByaAPy8/wCDMjwbpHxE/Yh/aF8Ba+862et+LILG9azuGhmEU2mtGxSRSGjcBjhlOQeRgivR&#10;/wBlf/gz0+AH7Mn7Y/hD9poftheJvEWheCPFFpruieD77wpbQzSXFrOs8C3F4spWWMOiblW3jLAH&#10;BXNfPv8Awa/fHPVP2Sf+CQv7XH7VVhpLX9x4NuJ9V02wjhaTzri00ZpoxIqHd5e9k3sMAIGYkAE1&#10;3v7EX/B1f8TvjZ8dv2W/2V9Y+Hmj+JNU8fxWOg/GLX2jmsrq01y41CWyiktkVRAF8tba7k2KyEXL&#10;xr5JjOAD90YwVRVPZcU6mwnMKnn7o+99KdQB5f8Atlar+zvov7NHjLUv2sfCya18OY9Fc+LtNl8O&#10;XGrLNZ5G7NpbxSSSgEhvlQlcbuNpI/HPwJ+0f/wZlab4I8I6LPp9naWfg3xDf63o/h3xF4P8X34W&#10;9vVtkuDdI0M0V6pWztgI5mljUQjCjJz+uX/BRH4J/GT9oz9iP4qfAz4AeI7PSPGHi7wPf6ToOoX1&#10;08EcU88TR4aSNS0WVZl3gEqTntz+S/hH9jv/AIOa/wBm2LTbfxJ+yv8Ass/tFLa6Tb2dvdeLNG0m&#10;W8tViQIGkvJf7OuJ5mVRvllkmLn5iSxJIB97fsT/ABU/4I8/8FE/2r9U/bu/Y18VaN40+KnhDwnB&#10;4d1TXlstTsZ7DTbhpGiX7LeRwrubZKnniIvt3RlwDtr0L9of/glD+yr+1D+2x8Nf2+/ipp+uTePP&#10;hTBFH4Z+w6y0NlMsM0lxb/aItpLmKaaSRdrICSA4kUBR8b/8EY/+CcH/AAUP+HX/AAUj+KX/AAUg&#10;/bG+CPw7+DMHjXwTH4ePwu+HlzA9nc3Cf2ftvkjt5p4oExZuW/e72kmdtoDMT+sS5CgGgBsMflRi&#10;P0p1FFAH5yf8HXGqpp3/AARI+Jlox5v9a8O26++NZs5f/adfJX/BH34XS+KP+DS346aRcRf8hrw7&#10;8QNQs93RngsSEP8A38tsfhX0T/wd/apLp/8AwR4vrWOTaL74j6HA4/vAGaXH5xg/hVP/AIIv+HtD&#10;8M/8GtdnJ4it1+x3nwu8fXuqFsLuie91gn/yEFH0oA8H/wCDIPxXNe/s/wDx68GM5KWHjLSL4DsG&#10;uLSdDj/wGH5V+5dfgf8A8GNsF+vhz9pa4lJ+yteeEVhX0kCaxvP5FK/fCgAooooAKKKKACiiigAr&#10;8l/+DhP/AIOCPhv+xl8FdU/Zw/Yx+LWi658Z9cvrrSNVu9C1aK6bwPFEdlzLOY96pe7sxRwsVaNt&#10;7uAYhG/60V+Of/BWf/g1C+HH7XnxO8SftRfsbfFK38B+PPEmrXGr694c8TQveaJqt9K7SyTK4DS2&#10;bSyszuNs0ZLYWNBQByP/AAabfss/sqfBrwRqH7Wnjn9qD4f+K/jl8TrVo4/Ddn4ysLzU/D+mvJ5j&#10;QSxiQzfbLiRY5Zd3KhYk4bzQf21Myyq0Y6njr61/J58Zf2Dvh3+xull4D/4K6/8ABLr4i/DvTbWW&#10;CA/Hj9nvxTJd2d6zZVWuodQe8sHkcjd5cMlm4xxDyBX1h+xr+xt8a/H89vrv/BED/g5Vm1ib7LNJ&#10;pPwp+Jd5d213aRRcMJtOmacSKmcGUWAQZyvBBoA+yv8Ag6St/wBn74G/sZ6Z+0543/4J7fDn4wax&#10;ceNdN8Parq/ijS7mG50rTJIbqQyfbrB4bqJTJEkCfvljV7lSQxwjfkn+x/8AtcfAj/gkR/wWw0X9&#10;oP4WaXqmh/s5fEvRYJrFYJ7q6jTwzqtvG2d0nmS3f9n36PFKvzy+Zp08YO8Yr7h+Pn7YP/Bdf4C/&#10;BLXv2af+Cw3/AAS/sP2j/hLrml3Vt4k8WfD0bLma1U7jcyy6Yrw2vlFRJG0lrbOGjVg4Zd48K/aR&#10;k/4I8/8ABUj/AIJYeEf2bv8AgnVr114F+MHwPtbu++Hvw3+IE2zWfEENzcST3+kW9yWkj1KaeZ3n&#10;gghdpTKERY41lIAB/SB4c8R6L4s0Sz8R+HNTgvtP1C1jubG+tZhJFcQyKGSRGXhlZSCCOCCD0Iq9&#10;X4jf8Gk//BXRPi18Nm/4JnfHzxO3/CVeCbF5vhncXkgD6lo6EmSwAIz5lpyyjcSbdsBQtuWr9t4p&#10;VmjEiBsN/eUg/kaAHUUUUAFFFFABRRRQAUUUUAFFFFABRRRQAUUUUAFFFFABRRRQAUUUUAFFFFAB&#10;RRRQAUUUUAFFFFABRRRQAUUUUAFFFFABXzfon/KWjxD/ANm66P8A+n7VK+kK+b9E/wCUtHiH/s3X&#10;R/8A0/apQB9IUUUUAFFFFABRRRQAUUUUAFFFFABRRRQAUUUUAFFFFABRRRQAUUUUAFFFFABRRRQA&#10;UUUUAFFFFABRRRQAUUUUAFFFFABRRRQAUUUUAFFFFAHzL+21/wAnafsg/wDZctZ/9QPxPX01XzL+&#10;21/ydp+yD/2XLWf/AFA/E9fTVABRRRQAUUUUAFFFFABRRRQAUUUUAFFFFABRRRQAUUUUAFFFFABR&#10;RRQAUUUUAFFFFABRRRQAUUUUAFFFFACM6pyzYoV1YkK3TrXzN/wWO+OH7Q37NP8AwTU+LPx8/ZX1&#10;/TdL8ceEvDqalpd/q1klxDDDHdQm6IjcFXk+zef5asCpk2ZBFH/BHj9r7xd+3l/wTf8AhT+1X8QI&#10;VXxB4m8Pyx+IJI4VjSbULO7nsbmZFX5USSa2eQIMBQ2OMYoA+mqKKKAPzZ/4Od/2o/jV+y5+xp4B&#10;139mT4seMPC3xI1j4w6Pa+EY/CMBYazMEuGaxuzkAwOMN5RDea6RoUKF2X9Dfh9feMdR8EaPffEH&#10;S7ex12bSbaTWrKzk3xW920SmaNG/iVZNwB7gCuY+PH7LvwP/AGmJ/Btx8a/BS603w/8AHFh4v8J+&#10;ZdSxiy1myEotrnEbKJNnmuQj7kJwSpIGO+RAnQ0AOooooAKKKKACiiigAoooJA6mgAopN6dNw/Ol&#10;yPWgAoqK8vbTT7aS9vrqOGGJS0kszhVRR1JJ4AHrXzl8fP8Agr9/wTI/Zltmm+Mf7cnw20+aOTbN&#10;ptj4li1C+T3+yWZlnxnvsx70AfSVFfnh44/4On/+CJPg/QbjVtM/axvfEF1Cm6PSND+H2t/aLg+i&#10;NcWkUOf96RR715Bpv/B4J+xX4vMtx8Mv2LP2ifEdnHIU+1af4P091JH/AFzv3x+OD7CgD9bqK/J8&#10;f8HXPwqul3aV/wAEv/2nrj/uSYB/Kdqik/4OqdEYkWf/AASY/aYk/u7vCarn9TQB+stFfj/rH/B0&#10;H+1Tqp/4s/8A8ED/AI+eIVz8rXiX1sSPXEGlXH86qQf8HEv/AAV98RPs8Mf8G3Hxih3fdkv21rZ/&#10;302iRr+tAH7F0m5T0Nfj9qv/AAW3/wCC89xYefZf8ELY/DfmD93c+MvGDWUKe7Nci2XH1YV5b4p/&#10;4LK/8HHuu3vlaL+zb+yd4TtVfPnap8WNC8yP2czeJR+kdAH7pl1HVqQSxkZDg/SvwNvf+Cs3/Bfo&#10;xsfFH7Vv7CfhPHVdR+L3hzI+gGpy5/n+NYdr/wAFdv8AgsvrerHRbj/gsF+wrosm4AF/E9o8PP8A&#10;01S0lTA7ndQB/QfuUjOaUkDrX4b+Hv2l/wDgvL44RJPCv/Be3/gn1dGT/ljpfjbTrhvp8ulNn867&#10;DS7v/g5m1aNZdC/4LDfsV6grfda21CCQf+O6LQB+y4ZSMg1+BP8AwedW7w/tD/snaknX7Rrq/d5+&#10;W70g/wDs1e5wfDL/AIOn9ZG+z/4K4fsn/N/Ba2lvIB+J0Imvz4/4LS/s3f8ABZjxz+1J+zJ8Ev26&#10;f2rvhb8S/FfjbxJdaX8KbrwTYpDaaVcz3mnQytdlNOtsxtI1sclZQFikOByCAf1ExkFciub+KfwX&#10;+D/x08NN4M+Nnwq8N+MNHaQO2k+KNEg1C1LDoxinRkz74zVf4B6f8WtH+CHhDR/j7r2m6p46s/DV&#10;jB4y1TRz/ot5qiQIt1ND+6ixG8wdlHlpgMBtXpXXAg9DQB81/GH/AII6/wDBLP47aEvh34jfsD/C&#10;6SFIvLjm0nwnb6ZcRJjAVJ7JYpUA7AMMdq+XdW/4NJP+CM+p63Nqlr8KvGun28jZj0uz8fXjW8Ps&#10;plLy/wDfTk+/ev02yD0NG4E4BoA/OHSv+DUn/gibYWLWdz+zRrl9I33bu8+IesB1+giuUU/ipqhc&#10;f8Gl3/BF+4dpF+DPi+Hsqx/EC/IX6bnP65r9Lcg9DRuHTNAHgf7EH/BNX9kT/gn38BdS/Zu/Z0+G&#10;YtfC+tX9xea9BrN019Lqss0SwyG4eXIkUxIsezGwKOnJz5f8G/8Agg1/wTN/Z8/bHt/23vg3+zzD&#10;oHiqxjkOl6XZ30n9j2Fy6lWu7eyJ2QTbGZAFxGgJKIrfMPszNGaAGxgiNQR/DTqNwzjNGR0zQAUh&#10;VW+8KXI9aCwAyTQAgRVOQP1paNy5xmgkDkmgAooBzyKM460Afk3/AMHlVy8H/BJbR4V/5bfGPR0b&#10;8LLUW/8AZaufAGC8+Hn/AAaKXh08+U8n7LfiOZecYF3a3zMR74nyPfFYv/B5lrGz/gl/4W8Npomo&#10;XDXXxasLk3lrDugtVisr1SZm/gDGYKp7vtXqRXhvhb/gqnqD/wDBFyP/AIJv2P8AwS0/an1LVbr9&#10;nl/BNv4os/hS82ly382ktbC9RhKHa389xKrbQxTHy54oA6H/AIMiNI+z/szfHHXhH/x9ePNNtzJj&#10;73lWTtj8PN/Wv3Dr+cn/AIN8f23PjP8A8EjfgP46+GHxx/4Jh/tReI73xZ4vj1azbwn8JriS3ghW&#10;1SHDG4aJt5Zc8KRgLz1r9Bh/wclWp6f8Edf2zP8Aw0P/ANvoA/TCivzLl/4OWvD1k4i1X/gkX+2N&#10;bO3KLJ8I1G78Dcg/lmobz/g478deIIDB8Hf+CJf7X3iK+zhIbr4Zvaw57bpIjPtHqSvFAH6dUV+W&#10;s3/Bav8A4LL38H9teH/+Dcf4gDT2bEaah8SFiuiPVojpodPptP1rNvv+C8X/AAV50fI1H/g2v+K0&#10;m3qbPxrdSA/98aK9AH6uUV+Sjf8ABwj/AMFVJj9lsv8Ag2n+OH2j0m1jUljH/A/7Bwf0qCf/AIOF&#10;f+CsVkNt1/wbO/Gxm/6Ya5qj/wDoPh80AfrlSOiyDDivyn0j/gr5/wAF9/iba/2r8M/+DfDUtJtj&#10;83leLviKlrNt9NtzDatn/gP4VWu/+C93/BVT4K6uum/tT/8ABvh8VrazU/6VrXgHVZ9XhiHriGxk&#10;hP43A/rQB+rGqaJo+t2E2la1pdveWtxGY7i3uohIkqHqrK2QR7GvgH9sP/g2Y/4JW/tU6g3i3wz8&#10;Hrz4UeJvNaaPxB8J7xdL/e9VY2hR7XAb5jsiRz0DivOfCn/B3L/wTci8Q3HhD9oD4WfGT4U6pawh&#10;3tfGngUfNn+ELazyyg+7RqPftU3hj/g79/4I+6/8QE8GaprvxF0XT2chvFmqeCC2nrz1KW80t1j/&#10;ALYZx2oA8zl/Yt/4OaP+CYlm1x+yF+2B4f8A2pfA+n2SCHwf8TIGj1P5eoQXNx5m1F4VU1AZHAiJ&#10;Civlv9qj9sz/AII6ftleN7n4e/8ABaT/AIJk/Ej9lv4wLJGL7xx4N05klmXZ81zMPs6yT7v4TJaX&#10;R2bdsuADX7l/sqf8FGP2Jf23NMj1H9lv9pvwj4vkkVm/s3T9UCahGq9Wks5tlzEP9+Na7r4z/s7f&#10;AL9o3wqngj9oH4MeFfHGixXQuY9L8W+H7bUbdJwMCVUuEdVcAkBgMgcdKAP5kP2M/wDgj5pHxG/4&#10;KE+BvF3/AASB/wCCo3w/8fWPh/W7bxDJq2ofa9F8S6BZw3KedLJpk8Qa7VUdEJQhZWl2SJEjEn+p&#10;61DLbqrJt/2R29q8J/Z9/wCCX/8AwT+/ZR+Mt7+0B+zd+yl4R8FeLNQ0ltNuNS8O6f8AZlFqzq7R&#10;pChEMW4om5kRWbaASa96oAKKKKACiiigAooooAKKKKACiiigAooooAKKKKACiiigAooooAKKKKAC&#10;iiigAooooAKKKKACiiigAooooAKKKKACiiigAr5v0T/lLR4h/wCzddH/APT9qlfSFfN+if8AKWjx&#10;D/2bro//AKftUoA+kKKKKACiiigAooooAKKKKACiiigAooooAKKKKACiiigAooooAKKKKACiiigA&#10;ooooAKKKKACiiigAooooAKKKKACiiigAooooAKKKKACiiigD5l/ba/5O0/ZB/wCy5az/AOoH4nr6&#10;ar5l/ba/5O0/ZB/7LlrP/qB+J6+mqACiiigAooooAKKKKACiiigAooooAKKKKACiiigAooooAKKK&#10;KACiiigAooooAKKKKACiiigAooooAKKCcDOKaZFWgD4i/wCDhj9lH9qb9tP/AIJkeLPgH+yNFHee&#10;JL7U7G8vtDN8tvJrVhbzCaSzidiE8wusUgV2VW8ornLAH3n/AIJ5/AHSv2WP2IfhT+z3pPhObQ/+&#10;EX8B6daX2lXUkMk0F75CPdea8P7t5TcPKztH8jOzEcEV7GJVYZZCMf3qPMiQZHFAD6KjE6EgAHmn&#10;ecMA7G5/SgB1FNMyAZHPbimidC20K3+FAHiP/BRT9vv4N/8ABND9lnWf2sPjnpmr6houk3lpZx6V&#10;4fjhe9vri4mWNI4lmkjQkAtI2WGEjcjJGD6P8CvjP4E/aM+C3hP4/fC++muvDfjTw7Z63odxcW7R&#10;SSWlzCs0RZG5RtrjKnoeK5D9sL9in9mb9vH4eaR8Kv2qfhtF4q8O6L4otfEFlpN1fTwQtfW6Sxxt&#10;IIXTzU2TSKY33IwblTgY9N0HSdH8NaJaeHdB0y3srGxtkt7KztYViighRdqRoi4VFVQAFAAAGAAK&#10;ALtFAORkUUAFFFFADZH2JuxX5Z/8F0/+Djnwz/wS98e6Z+zx+z34C0H4gfEu6smu/E1nqmqSpZ+G&#10;oWCfZlnSFQZp5gzsIVlRo0QOw2yoT+n3i3xFovhDwtqPi3xJqUVnp2l2Mt5qF5cOFjggjUvJIxPA&#10;VVUknsBX4I/8GwunfD39on9o/wDas/4LGftZ2dnHeaXrDXVj4u8QMFsdGS6N3fanIrSDbG0MEdmo&#10;fgxROyjAkIoA+Evj7/wcU/8ABbH9sjxTqlj4E+NmseDtLvmVY/C/wl0M2YsQEC/u7qNZL7Jxu3Nc&#10;MdzHbtGFHIeDfFv/AAcjeNLX+1fAPiz9tvUref8A5etM1HxfLHJ/wNGIP51+oH7Xf/B4b4L8DfFO&#10;8+GP/BOH9k+08caVb3EjSeLPEE09nHqcgZtzwWMCCUx4G4SyOrsDzEuAT0f7MH/B5h8D76a68L/t&#10;6fsmeKvh7qVvbrJDf+FJBqcF0TnO+3uFgmtxjG3DTA85KnGQD8rta/4Jv/8ABxD+2IIrH4nfAH9o&#10;bxWqt8sfxK1S/jjZs9f+JtOo/wCBV6L8Lf8Ag3o/4Lu/CvX7Xxn4b/4Jo+Cb64tmV1s/FXiTwpq9&#10;vIf9u3vtRlib3DLX9Kv7Cv8AwUR/ZJ/4KP8Awtm+Lf7JXxOTxDptldC11a1ntJLW80242hhFcQSg&#10;OhKnKtgo+G2M21se3YHpQB/ON4d/ZR/4OffAM0dz4b/4JT/AGxlhbdHJp/w5+HMTIR0IMMykY4xj&#10;pivV/wDhY/8Awevavpi6D4e/Z/8AC+gRrGsUMtpH4MiEI6DaJ7xl49Ap+lfvF06CigD8F4fAv/B7&#10;5qg3XfxG0e1Lf89JvA42/wDfuEinw/A3/g9c12X+yNR/aK0OxhuP3ct0154WXygf4t0NoZBj1UE+&#10;lfvLgelFAH4Mx/8ABvv/AMHFXxtuG1T9oz/gs3caf9o+Z7HSfiP4ivEiJ7eSsdtCv0TIqSX/AING&#10;f24NdXzPFf8AwWa1qSWRcTbtB1O43Z68vqYz+Qr94sD0o/CgD8KPBn/Bkd8OLq+/tP40f8FGPFGv&#10;zSNuuG0fwHDZu3t5k95c5PuR+Feg2v8AwZP/APBPNABfftRfGeT+95V5pKZ/Owav2Wx7UUAfkLon&#10;/Blt/wAEttNuVuNV+Nnxy1EKctDP4m0lEb2/d6WGH4MK9AT/AINFf+CNa6L/AGUfh946afbj+028&#10;d3Hn/XGPLz/wCv06ooA/H7xB/wAGV3/BMPUbmS50H48/HDTQ7Erb/wDCQaTNHH7Ddpm7H1Yn3rnL&#10;/wD4Mlv2FZCf7L/a4+LUI7C4TTJP5Wy1+0lFAH4g3/8AwZDfstSk/wBmftw/ECH+79o8O2MmPyK1&#10;y/iD/gyI0SwuYtV+Gf8AwUt1bS7i1kElq158MVlkR88ESRalEVOcfMFz+mP3mooA/B1/+DWP/gp9&#10;4FjW2+Ff/BanXLWO3X9yv2jW9PH/AJBvZMfQfrVOb/g3v/4OP9FGPCH/AAW41Bo1/wBWsvxl8X24&#10;I/3UifH61+92PajA9KAPwai/4I+f8HZXgqJZdA/4K1aNqnk8os3xY1y4Zvr9r03B/E1YX9gj/g8Y&#10;uVGnf8PA/DixJ92ZvFduCfx/s3f+dfu7j2ooA/B2T/glb/wdzeIGJ1H/AIKi6DZ+Z12/Ei+ix/34&#10;03j8Kb/w6F/4OydIk+02n/BW7QbhlG94j8WNccD6iTTNtfvJjtiigD8H1/4Jzf8AB4Jog/4lv/BR&#10;vw7eDsf+E380H/v/AKdVgfss/wDB6Joh/wCJd+2B4ZvB2DaloMhP4zaeK/djA9KMe1AH4O3HwS/4&#10;PYbfPl/tE+H5Pm/5Z3nhP/2a0FQn4S/8Ht0Y3x/G3RpP9n7V4O/rbV+9FFAH4N2/wf8A+D2q7ISb&#10;45aHb5b5mkuvCH/stqf0q1H+zL/wel6sGW7/AGt/DFnnrnUPDy4/GKwNfu1gdcUYx0FAH4Qt+wN/&#10;weL6ud17/wAFBfDlsfbxZBH/AOitOoP/AATT/wCDvu4G6X/gpj4djzz/AMj7MuP++dNr93vwox7U&#10;AfhEv/BML/g7x28/8FPfDv8A4cS8/pplNf8A4JV/8Hcuquq3f/BUzw7Ao/i/4WVqC/8AovTM1+79&#10;FAH8+Pxu/wCDdb/g4/8A2qPCU/w+/aU/4KdeC/Ffh68uI57nw9rnxQ8R3Ni8kbbkYwHTPL3KcEHG&#10;QemK3LD/AIN8/wDg5Tgs4rOP/gtfd2sMMaxwW9v8b/GASNFGAqqIAFUAAAAYAFfvlRgdMUAfgg3/&#10;AAQB/wCDmO0+fTf+C3d8zZ/5afHXxkoz/wB+D/Kp4f8AgiT/AMHVmiJ/xLP+Cyem3Cr0+0fGjxRI&#10;x/7+acc/nX70Y9qMe1AH4PR/8Emf+DtywX/RP+CregzAdz8UNVbP/fzTKcP+Cbf/AAeAaSN1l/wU&#10;n8O3Xt/wnTvj/v7por936KAPwhb9j7/g8z8ODzNO/bV8O3xXhANd0iQt/wB/9PHp3qrP8JP+D2vS&#10;3zD8atEu9v3dt14Owf8Avu2X9a/eij2xQB+B76L/AMHw9g7LbeJNLuGXllVvh+fx+dBV208e/wDB&#10;7v4YUtqnwh0DWB/F5p8EMW98W90h/Sv3jwPSjA9KAPwlP7TX/B6ZF9/9kPw0c/8AUP8AD5/lqFA/&#10;ag/4PSG4/wCGQPDX/gu0Af8AuQr92sZ6ijHtQB+AXjz4m/8AB2/8QYYf+Fy/8E3/AIa+MbO3yYbL&#10;xF4N8Pagic5OFF8WBPtjNYOu/tXf8HFmk+EW8D/ED/g3/wDg34k0ULtbS7j4Bz31vx6RW1+UPH+y&#10;RX9DTEIu7b+Vec/tGftefsyfsieDB8Qv2nPjh4b8D6O83lW954i1WK3+0S7S3lRITvmkwCdiKzYB&#10;OMAkAH8oH7TH7Gv/AAUg+N/iOHxj4O/4IN+J/hDrkN8bqTUPhP8ADnxZaRyP2UQXVxdQQIp5UW6R&#10;YPfHFe3fshf8FyP+Cz//AAR/8QaL4L/bk+E3xB8R/D27kCw+HvjFod/Z6gkO8GQ2GoXUYlLKvAjk&#10;MsSgYCJnNfuN8JP+Dh7/AII1/HH4o6f8G/hz+25o02vareLaadDqnh3VdNt7idm2rEt1eWsVuWZi&#10;FUeZ8xIC5Jr0f/gqJ/wT5+Fn/BTz9jzxJ+zB8Qore2vLyE3fhDxFNbeY2h6xGjC2vFHUqCxSRQRv&#10;iklTI3ZAB3P7G37X3wS/bo/Z58O/tK/s9+Jl1Xwz4gtd8MjLsmtZkO2W2nj6xTRuCrL06FSykMfU&#10;q/Gn/gzE+KCS/sd/GD9mbVo5f7a8A/Fdr67bcDGsF9ZxQxxoevE2m3RPH8Y+lfstQAUUUUAFFFFA&#10;BRRRQAUUUUAFFFFABRRRQAUUUUAFFFFABRRRQAUUUUAFFFFABRRRQAUUUUAFFFFABRRRQAUUUUAF&#10;FFFABXzfon/KWjxD/wBm66P/AOn7VK+kK+b9E/5S0eIf+zddH/8AT9qlAH0hRRRQAUUUUAFFFFAB&#10;RRRQAUUUUAFFFFABRRRQAUUUUAFFFFABRRRQAUUUUAFFFFABRRRQAUUUUAFFFFABRRRQAUUUUAFF&#10;FFABRRRQAUUUUAfMv7bX/J2n7IP/AGXLWf8A1A/E9fTVfMv7bX/J2n7IP/ZctZ/9QPxPX01QAUUU&#10;UAFFFFABRRRQAUUUUAFFFFABRRRQAUUUUAFFFFABRRRQAUUUUAFFFFABXP8AxJ+LPwt+DXhO58ef&#10;F74kaD4V0OzdEvNa8R6tDY2kDOQqh5pmVFLEgDJGSQByRXQV+OP/AAdZzT/FP4m/sf8A7FN58Rte&#10;0rw/8W/i81h4s0nQ7wRNeWv2rTLVZm3KyF4vtkhj3qy7mJKnaMAH6CfFj/grp/wS++CWhf8ACRfE&#10;X9vj4U28O3ckOn+M7W/uZFxnKW9q8kzj/dQ184fE/wD4Oof+CO3g23WD4c/GfxV8SNVkO2LQfAfw&#10;/wBRku5G9FN7FbRHPtJXzZB/wZ5+HvhrrMmt/s0/t83GhBGP2VfHnwR0PxLMgHbzJWiGSc/MFH0N&#10;eoeD/wDgj7/wXO+CGjf2F+z7/wAFpvB+k2a8R2kP7PGi6ejDPcQxSf1oA1rj/g4i+P8A8ZI7fSv2&#10;Iv8AgiZ+0p401K8bZb3PjTQF8P6ZHn/lpJeKLmNR/vsin+8OteJ/tJ/8FD/+Dj26v5PC/jv4YeB/&#10;2aYb6xM+jNpvw18ReOdSvAzMnlJdaPZapYCcEcRyiBxuUkYII9cl/wCCd/8Awc43ZMdz/wAFvfBs&#10;Ktkbrf4X2Gf/AEgGPwNU/wDh23/wc56Lb+X4f/4LgeEbrqdupfD616/U2EhxQB8L+IL79ufw7ora&#10;7+0f/wAFoP27vAPiO7xLa+Fbz9mLXom1PcM77NrfWFhEfokvkSDGGiQ8Dgx8dv2g/Dt5DN8cv+Cz&#10;n/BQ74a6LI2ZfFXjb4A6hbadCh6SMbfxNNJt/wB2Njz0r9Erz9hD/g7Ts41TRf8Agrz8Hrjb/wA/&#10;nhO2QH8tBesu/wD2Qv8Ag8ZsImW0/wCCmXwLvs8HZotoNw9MSeGxQB8R6/4m+Lnj7R4p/wBib/gt&#10;v+3d+05fyNIt6PhN8OfEVnZ6aUAYrc3F9fR+WxTcVVFkJwN23cCfXvhH8G/gN8Yf2X9J/ad8Xf8A&#10;B1b+0FoOk6lb/wDEw8KeIPiJcW+uWN0G2SWT6cmoyzSzq+V2xJIHGHTchDH2Jv2bf+Dy/REW2079&#10;tL4N3EcYIjitdI0VEAz76Ilcf8Mv2Zf+Doj9nb4r6j8afBf7F/7Kmu+MdWmkl1jxhZ+FPD1hqOpS&#10;SEmRprm1eymcuSSxJG7POaAPJ/FfwH/4JE2kEd38a/8Ag4m/ayW3umZYbrXtE8S2sNyw6rHJdacU&#10;kb/ZUsa4HxZ+zZ/wbOTSWv8Awkf/AAVm/as8ZJJcomqXWn6LeCLS4WO37Vctd6INsIJAJQu5LDCn&#10;Nfe1z+19/wAHeWjQtJqv/BKL4D6pHFyx03xNbqzY7hW8REk/QVxvi3/grZ/wca+HNPvNC+OH/BBS&#10;y8S6bdwtBf2Og6bf30dxGww6MsM12rqRwRgg0AfMHh39jD/g2OTX18PfD3/gu38aNHuHI2Sza41v&#10;bgkd5zo0UQH1YV7bY/8ABLn/AIJq6R4O1L4hfCj/AIOVfiouj6FJpy61q/h34yWl9baR9uuPs9o1&#10;3JZti1R5fl3ylFTqxUc1N4L/AOCt/wC3F8P7dLKz/wCDTPXdPjVixj0HwVe2KhvUBdBfH613lt/w&#10;X8/bVi8N3ng/XP8Ag2E+MlvpOoQtDqGl29nqElvdI67XSSM6AqurL8pDAgg4PHFAHgvxd8HfsXfA&#10;vWm8M6n/AMHhHxxiuYow3l6H4u1fX4o+OhfTrqSPP+znI9K5/wAM6l8BvGOmXmqeCf8Ag88+KljH&#10;ZrvkXxJpGvW8h/3I7rUYXlPHRATnHqK9ksf+CtHx/wBGZYPhr/waHeKLS1j5wvg2e3IPssfhwbfz&#10;Ncz4v/4KD/FHx5qv9v8AjP8A4Mvl1e/LZN9rHw3a6lJz/ffw1nP48UAeV6J+2T8RvCusx+H/AII/&#10;8HfUesXW7bC3xA+D+swQM3+1PeQXUePcsR9a+pv2aof+Dkj9p7wRefEf9ln/AILb/s0fFDw/pmqy&#10;abdata+G7cwpdJHHI0LtBoQwwSWNjyeHHNeZfEv/AILf+Dfgr8NYrz9o3/g1hvfBfh21nS3gl8Se&#10;GYrXS4Ll+I41e50CONGYgAADJ7A16vJ/wb0ftGft/wDxL1z4l/tj/tL3nwt+DetiPUPAXwD+DNjF&#10;o66JDOiSLDqMBtxZi+iQrDNKIrh5mj/1yJGkQAPmL9o//g5C/wCCyn/BPz43j9nv4hfEn9mP42a9&#10;G3l3zeBNO1DUI4JMgCFpLWS0VZySQYwrMpUhlU4B/R7/AIIWf8FY/wBt/wD4Keah42uf2jv2MtP8&#10;AeH/AAfjTm8SWOoTR+ZrQFvK9g9nckzIwt7iKbd90AgHlhXu/wCwV/wSW/YK/wCCZngz7D+zj8Gb&#10;Kz1Rbcf2t448QMt5rN7hcM8l3IP3SkDJjhEUQOSEGTXyn/wa/wDxUu/2hfCn7V37SWn3t3ceH/Hn&#10;7U+v6voMl2CGaOeK3nHB+6RDNbrjsFA6AUAffn7bHiCz8J/sa/FrxVqMcb2+m/DPXrudZV3KyR6f&#10;O7Bh3GBz7V/Mr+zn8ZfEHwH/AODVD40RaFNJHJ8UP2nYfCEkqykeTbjSdNvpSB0PmJbPCfVXb0Ff&#10;0df8FXbHXdU/4JfftF6X4ZsJrq/uvgd4qhtbe2QtJKzaTcrtQDksc8Ack9K/AT9kP9la5/bT/wCD&#10;VL4meCvhBJJqnjH4ZfHe58b3Hh3T4/MuLhYdPtYZF2D5jmzmnkTAy7W5RcnOAD6m/wCCHHjb9iP/&#10;AII//wDBC20/4Kx/GX4fyXvibx9r19ZXeoaZb20msXka6vLYQaXZtO8eIQLFrqSPeM7JXO7Yqr9w&#10;xfswf8Enf+Dh39mXwT+2R8Qf2eI/Edvq+lTQaTrV3PNpeuaW0UssMlnPNZTqzeTMJSIneSLLb1BD&#10;5P8AOz8Tf+Ci3ws+L3/BB34d/wDBOvXoNQ03xx8KPjFJrGiwrbyPZ6zo13Hq0ss5kHEc0Nze+WVb&#10;GVkUpvzIsf6mf8E0f+C6n/BOX/gld/wRN+E/gHxD8UIvFnxJt9C1W8b4deFlNxfG8n1W7n8u7lVT&#10;DZgechzKwfygNscm0AgHy7/wSD074k/8Eq/+DljU/wDgn98NviVqGo+DdY8S6l4Z8QW8z4XVbGPT&#10;573T5po0xH9ohby/3gGV3Tou1ZXB/pshG2MDJ/4Ec1/Ov/wbNfsxfHP/AIKCf8FQPHn/AAWf/aA8&#10;Nrb6Vp+saxe6TdxxyRW954g1EPG8NqrZDwWtrNMpyxKM9uMsdxX+iiEOIlEn3u/v70AOooooAKKK&#10;KACiijNABRRuHXNJuX1oAWik3L60bl9aAFopN6/3qN6Ho1AC0UBgehoyPWgAopNy9Nwpdw9aACik&#10;LqOrUnmR4B3jnpz1oAdRSbl9aXI65oAKKAQehpN6/wB6gBaKaJEJwGFO3AHGaACiiigAooooAKKK&#10;KACiiigAooooAKKKKACiiigAooooAKKKKAPE/wDgot+2f4R/4J9fsW/ED9rnxhYLfR+D9EM2n6U0&#10;rR/2jqEsiQWdpvVWKCW4lijL7W2BixBCmv5t/wBhv/gn5+27/wAHKn7TPir9rr9qn423Wi+BtHvj&#10;aeJfHVxaho7UKnmx6RpduWWNFjSTeRkJCkpkfe7hZf3g/wCDgr9k34oftlf8Enfit8HfgxpFxqni&#10;iO1s9b0nR7WFpJdQNhdw3UltEigtJK8UUgjQAlpSijrX81Pw/wD+CrHin4U/8Ed/HX/BKHT/AANf&#10;6TqHiX4jR61ceKbW88szaayRG50+ePAdSZbW3IYMQ8byIwAX5wD7O/aQ/wCCdX/BuTr37BHxe8Zf&#10;8E9/2mPFHjz4nfC7wcda/wBK8US2810iXMMDTSRXFjFDcQBpVL/Z0GfkAkQuHP6P/wDBrd/wUQ+O&#10;P7dn7BmsW37ROpWt5qXwt16Dw1p+tR23ktd6ZHYQNAbg7iJJ0+cNJhdy7CwLbmP803w+8UeDJ/hB&#10;H8FfgP8ACzxdq/xU+IEn9j+ILwzRXUFxafbYprew0uyhg84TyyQ25klaV2O0xRxhZGJ/UX4h6/8A&#10;HL/gjd/wTC8G/wDBG74G2k2oftPftSao2qfEDStPmimk8N2epiLT4NLhbaEW5uIoo4dxZjEzXLhl&#10;BgkAB9J/8Gf7aNqPxo/bN8T/AA9NxN4N1Dx9pJ8N3s25hPCLnWnj/eH7ziGSIt3+cE9RX7fV8i/8&#10;EUf+CbC/8Es/2F9B/Zy1XWYNT8TXl9ca5421K1B8mfVLlYwyxEgExxxxRQgsMt5W/C7to+uqACii&#10;igAooooAKKKKACiiigAooooAKKKKACiiigAooooAKKKKACiiigAooooAKKKKACiiigAooooAKKKK&#10;ACiiigAooooAK+b9E/5S0eIf+zddH/8AT9qlfSFfN+if8paPEP8A2bro/wD6ftUoA+kKKKKACiii&#10;gAooooAKKKKACiiigAooooAKKKKACiiigAooooAKKKKACiiigAooooAKKKKACiiigAooooAKKKKA&#10;CiiigAooooAKKKKACiiigD5l/ba/5O0/ZB/7LlrP/qB+J6+mq+Zf22v+TtP2Qf8AsuWs/wDqB+J6&#10;+mqACiiigAooooAKKKKACiiigAooooAKKKKACiiigAooooAKKKKACiiigAooooAK/Fb/AIOVp/8A&#10;jbR/wTxg/u/FWJvz13Qv8K/amvxJ/wCDlG43/wDBYP8A4J+22PufEm0P56/o/wDhQB+2TzxwwNPM&#10;4VUUlmbsB3rg/BP7VX7NnxI+JmofBn4e/tAeCde8W6TZrd6p4Z0bxRa3OoWkDYxLJbxyNIincPmI&#10;A5HPIzw//BTn4afFD4y/8E7/AI3fCL4K6XJfeLPEvww1rTdAsY5kje7uZrSWNYVdyqqz52AsQAW5&#10;IHI/mK/4Nx/2VPjl8RP+Cznw/wBL0LSdU0O4+F+q3WtePJJo2tpdMtLZHgmtplYq6tLNLHatERu/&#10;fOSMKwAB/XLPqmmW11FY3Oo28c0+fJhkmUNJjrtBOTj2qS5uYraBriWVVVV3MzHgD1r+Xn/g76t/&#10;iXf/APBVDTrv4k6Drlh4Ps/hrZWngvVhZZtrxgLieXymJCswupfLkyd6qF42iMHU+DXxs/al+L//&#10;AAaS/GvR9V1nxFr1n4X+M1jpralqd9NdNBoO/SZ2t4izFliiuXDMvKKs7cAZwAf0m/Dv40/Cj4tX&#10;OrWvwy+J/hvxFJoV99i1qPQNbgvDp9xjPkz+U7GKTHO1wDjtXU5r+Tf/AINrPGvxW8B/HH9pTxb8&#10;DZNSh1jS/wBknxbqGjQWoeVRqsBs5LMkLwziYEpkZ6gdWr07/g3b/wCC6v7bHw2/a88L/sbfGDV/&#10;Ffxg8H/E3xbHZxw6hfT6hqugXt1Lh7+GaQsxtVLNNcRs2wKJJlKsH8wA/p6ooooAKRiuMMaWvz7/&#10;AODn/wCJvjb4W/8ABF/4sah4G1a6sJtYk0jR7+6s5mjf7HdalbRXMRI/glhLwuOjJKynhjQB93Te&#10;MfBNtJ9mk8WaXHIefLa/jDH8M1478YP+Cmv/AATs+AeqXOh/GT9uH4U+HdTtB/pWk3/jywW+j+ts&#10;JTL/AOO1/PXoX/BHj/gij8Lf2VPgv8Z/26v+Cm/jTwD4s+L/AMN9P8UWOhWPh37ZHEs0SGQAW9pO&#10;+xZSyBpGTcUbGcHH1z+0d/wQ2/4N7P8AglJ8DPCPxz/bEk+Lvj7R/Fviix0TTb/+2JXM011G0oka&#10;LTktikCQxyyNhmk2IQgkcqhAP0D8T/8ABwZ/wRo8H6Y+q6j+354KmiiQlo9LF3ey/hFbQu7H2ANe&#10;5/sZ/tsfs3/t/wDwcj+P37K3xEXxJ4Vk1Gawa8+wz2ssF1FtLxSQzokiMAyNhlGVdSMgivjb9qz/&#10;AIIbf8Ee/wBlD/gn98cPH3w6/Yn8K2Nxpfwj8Rahb63rD3er3thJDpdxIk9vLqE00kMqMqsrIykM&#10;ARg147/wZWrrC/8ABNX4htcQFbJvjlfNaseNz/2PpIkwPQYT8c+lAGl/weP65cQ/8E9vhp8O7GT5&#10;vE3x20uK4jY/62FNP1Elfp5jRH8K/XK3+51zzX49/wDB3f5ereAv2X/BhXc2p/HaD5P7wESp/wC1&#10;f1r9hLcsVJYfxdfX3oA+Zf8Ags/+0Rc/srf8EtPjh8bdOuWhvrHwFd2GlzKeYry/26fbSf8AAZ7q&#10;Nsd8Y714r/wa7fBy4+EH/BF74VS6poDadqHiyXVvEN5HIuGnW41GcW859d9pHbMD/dK153/weC+P&#10;9U8G/wDBH+48O2FwyReLPiZoml3qr/y0jQXF8AfbzLOM/hX2t/wS+06HRv8Agm1+z3pNtEqx2/wO&#10;8KIqr2xo9p/XNAHuGoRRXFlJBPEskbrtkRuhU9QfbFfzz/H74E/tpf8ABsL+3T4k/bD/AGQfhRqX&#10;jj9mXx9c7/EXhqGab7Lp1uZNyWF3IokNrLBJI62t46ODHIY23M0iV/Q9Uc0PmDJI/wCBLmgD+QP/&#10;AILAftN/8EeP2yPDOl/tBfsK/s++NPhj8WtY8RCX4g+Hb+GCPRriGSCZprmBYZZE803HkjcghDhm&#10;Zog5Jr6a/Yi/Zi/4NLvAvhbwb8TP2mP25/FnizxR/Y1neeJPCPiC01KHSob9oEeWDZZaXHK6Ryll&#10;x57BtvO5Tg2v+Dwv4X/AH4YfthfB/wAL/D34PeEPBa694fvda8Za34Y8LWtnd6pNPfLE0908KK1y&#10;yLAzLvJOZH5yxr7O/wCCMf8AwQl/4JJ/tZf8Exvg/wDtBfG/9j2x1rxZ4j8NNNrmqyeK9YhN1NHd&#10;TwlykN4kak+V0VVHt3IB7Z4a/wCDkH/g3/8AgF4O074c/Cr9qCw07Q9Es1tNJ8P+F/hjrkNpZwIA&#10;FjiRNPWJVGOAD3NYPiT/AIO8v+COWhsRpnjLx/rA7HTfAsq5/wDAh4q9+8Gf8EA/+COPgKPytB/Y&#10;A8BzL0xrFvPqOR7/AGuWTP41+FP7cf7MnwI8Jf8AB1n4V/ZZ+E3wN8H6R4Fh+KngC1u/BUPh22XS&#10;JbSaz0u4vY2tCnlOskcs25SvzM3qc0AfpNq//B59/wAEq9PJXTvhP8cNRb+H7L4T0tR/5E1Nf5fh&#10;XI69/wAHp37JD7v+Fe/sRfFzVuf3f29rC13fXy5Z8frX62fCz9nj4C/BSxWw+DHwT8IeEYFj2Lb+&#10;GfDdrYoq/wB0CBFGPbpXYLBg5JX/AL56UAfiFD/weQ+L/EF99i8Bf8Eh/HWrMT+7WPxlIXb/AIDH&#10;pb/zNdDZf8HS/wC3NrSeZ4e/4N+/i7fK33Wt9W1NwfxXQzmv2djhSL7gx2wBT6APxvf/AIOOf+Cs&#10;/iG0LeC/+Db74zbicLcXK63NEPrt0NB/49WFqv8AwXK/4OM/EII8Cf8ABBnVNN3fc/tzwzrkuPrk&#10;wf0r9raKAPw8h/4Kp/8AB254mmaPRP8AgkN4HskY/u/tXgvUoWUe7Tayo/QVq2f7a/8AwePeJjt0&#10;3/gmn8LbMH7rXC2luB7/AOka8MfjX7XUUAfi3J4t/wCD0DxyN6/Cf4SeD2boqz6FJs+ubq56fjVe&#10;4+CP/B6TrX7xf2vvhbpO458ldN8P/L7Z/smQ/qa/ayigD8Tj+zR/wejycv8At4/DEf8AbhoX9NEp&#10;P+GW/wDg8+PX9vj4Zr/26aL/AE0Sv2yooA/Es/sof8HnUow//BQD4Z+v+r0gfy0Sj/hkP/g8zYc/&#10;8FCPhqv/AAHS+Py0Sv20ooA/Esfsf/8AB5j1/wCHhnw3/LS//lJR/wAMi/8AB5oOB/wUH+Gp/wCA&#10;6V/8pK/bSigD8Sz+yh/web258yP9vv4aM3ZVh0hs/wDfWiYpw+Cn/B6hofC/tY/DHVVXna2m+HBn&#10;89JjP61+2VFAH4oxQ/8AB6ToaFjP8Ltb/u/J4dTf+kX9OlO/4TX/AIPUbUYHwe+FtwB63Ph0Z9v+&#10;Pxa/ayigD8VU+Kn/AAem2vX9mP4V3Hv9u8Pf/LNaB+0L/wAHo2lZ839hz4U3wXv/AGnoP8l1tT+l&#10;ftVRQB+Jdz+23/weNaGx+3f8E1vhnc7eMxW9rLk/9sddrPuf+CqH/B2/4SkV9c/4JHeCb6Mculn4&#10;L1GdsfW31lsH8DX7iUUAfiz4f/4L5f8ABfLwiQfi1/wb8eMtYWMZm/4Rjw7r9vn1wfs13j9fxqHX&#10;v+DrT9tHwNuHxH/4IJfFDRDHxJ/aGvajBt+vm6GuK/ayigD8N9P/AOD0iysrryPHf/BLXxppcanE&#10;r2/jQSsv/AZLCL/0Ku+8G/8AB6V/wTxvYnh+JX7N3xk0C7XlY7TS9NvIyMf3mvYmB/4Bj3r9hzCC&#10;cnHTHSuU+J/wF+Cvxu0qHQvjR8JPC/i+xt2LW9n4o8P22oRRMe6pOjqp9wKAPyq1r/g9S/4Jj2sT&#10;DQfgB8cr2Yfd87w/o8KH8f7UY/8AjtcF4v8A+D2j4CypHB8GP2BPHniC6Z8NBrHiW1scL6jyIrok&#10;+2B9a/YLwp+yt+zP4ECDwP8As9eB9FEf3BpPhKztwP8Av3GK7a20y1solgtI1jjVcJGigKo9AB0o&#10;A/DG2/4POviBrG6Xw5/wSK8S3kUf+uaP4iStt/750g4/Gmn/AIPSfFEAze/8EmfEcePvKfiM4I/P&#10;SRX7rQxCFdqnj09KQw7jlj/P/GgD8MtM/wCD2LwlFL/xV3/BM/xZYx5+Z7Xx5HM2Po9jH/Oukt/+&#10;D2v9jAKo1L9jr4oQvj94sV5pz4+mZlz+Qr9qfJwMB6QwBl2ttP8AwAUAfjDH/wAHtP7CB/1v7Jnx&#10;cH+7/ZZ/9uqyPEH/AAe0fs1NuHw8/YS+ImrN/wAs11DXrO13fXylnx+tfti+l2MvM1nC3+9EKetn&#10;AgVVjUBBhVUYAoA/DC1/4PNviFrG6Tw1/wAEh/FF9Hn5Gh+IEzZ/750g1HN/wejeLtKkaLxD/wAE&#10;lvElqy/eVviJIpH/AH1pIr91o4xH0NBiBO4saAPw70P/AIPavgwjAePv+CevjfSh/EbHxdb3OP8A&#10;v5bw10Vn/wAHtH7Crrm//ZL+LMTf9MTpkgH53S1+0Bt0bk+uR6A+tZ+peC/CWssX1jwzp90W6m5s&#10;o5P/AEIGgD8idM/4PWv+CaU7f8Tf9nX45W47fZ9B0eX+eqL/ACrL8bf8HsX7B9kpX4afsn/FzWZM&#10;fIusJpmnhmx0/d3dwf0/Cv1o1b9m39nrXo/J1z4E+DbyNhho7vwvaSK313Rmvxf/AODsL9pr4s/8&#10;E93+Afgb9hXx1efCP+3JfEGpeIG+HKro7X32U6elpHM1sEMkSma4zE2Y23LuU7RgAk0v/g8l+KHx&#10;Cu20v4S/8Ef/ABV4gkbPkx2vjqeV2GeMrDpL/oa/Or/gtr+178Xv2xtG0j4tfGf/AII4r+z7q+o+&#10;JDLJ8R7jwtf2lz4jxA/+iTXM9rbpcvgrJuw0mIx0Gc/1i/CTU9b134XeG/EHiWRW1G+0GzuNQ8tA&#10;q+e8CM+AOg3E1+Pv/B7ToUtx+wr8JfE4X5bP4tG1Lehm0u7cf+iDQB+b3/BGn44f8Fcfgt8DNQtv&#10;+CY//BMjw34uv9e1q8tz8cLz4ZzXupWjvHCn2OLUnmjtoo4SA/lyh0DSMXBHFfrX/wAESP8AghD8&#10;V/2dvjjrH/BR/wD4KZ+Of+E0/aA8QTTT6fC+oC8j8PtOhSaeSbGya7aNvKHl/uoYwVQuGVl6r/g0&#10;k8O/2J/wRf8ACWp+VtGseMtfvF/2sXrW+fzg/Sv0woAFG1Qo7cUUUUAFFFFABRRRQAUUUUAFFFFA&#10;BRRRQAUUUUAFFFFABRRRQAUUUUAFFFFABRRRQAUUUUAFFFFABRRRQAUUUUAFFFFABRRRQAV836J/&#10;ylo8Q/8AZuuj/wDp+1SvpCvm/RP+UtHiH/s3XR//AE/apQB9IUUUUAFFFFABRRRQAUUUUAFFFFAB&#10;RRRQAUUUUAFFFFABRRRQAUUUUAFFFFABRRRQAUUUUAFFFFABRRRQAUUUUAFFFFABRRRQAUUUUAFF&#10;FFAHzL+21/ydp+yD/wBly1n/ANQPxPX01XzL+21/ydp+yD/2XLWf/UD8T19NUAFFFFABRRRQAUUU&#10;UAFFFFABRRRQAUUUUAFFFFABRRRQAUUUUAFFFFABRRRQAV+If/Byyph/4LB/sAXa9f8AhYlmAv08&#10;QaTz+tft5X4ff8HI7Xjf8Fpf2BY76Irp6+PtNaORuAWPiLTRIAfYBD/wKgD9p/H3jjwx8L/h7rfx&#10;M8caoljo/h3R7nVNYvnjZ1trWCJpZZCFBYhUVjgAk44r8Dfhn/wc9f8ABUv4++LPFHxO/Yx/4JC6&#10;T4s8J/2z5F9eeGfCWtateoqqWiivLuywjzCNsgmJfvHC4zX9AN9aWGpaPcadq0McttNbvFdRzKCj&#10;xlSGDA9iDzntX8y3/Br5/wAFRf2Lv+CbHj348eGv2ufjk3g/Q/GMuiv4Xnm8P6hfLcSWkmorIf8A&#10;QrebyvkuIsl9oPGCcHAB6r+1l/wXR/af/bC+GE3wT/bC/wCDdbUvFVjpjNqd1a+IrTWl+wLEhZ7i&#10;MjTlmtCqbsyrIuFLBiVJB/RH/ghf/wAFE/2D/wDgpd+ylqnwK+BP7NOi/D2Pwbpq2HjP4QNpMMul&#10;Q2t35gDxMsaxXcE+2YOXRZGYP5qncrPyPxB/4O2P+CNXhTV20nQviV418Twr01DQ/Ad0kJPt9r8h&#10;+P8AdHt618l/8GcniXRPH37V37W3xD0Syka11e60m7064FoY0jgmvtVlCYyRGSCh2dflOOhoA/bL&#10;4E/sufs6/sxaHceGP2dvgT4N8C6bdyCS7s/CHhq105LhxnDSC3jQORk4LZPJ7cVL4K/Zm/Z2+Gvj&#10;Gb4g/Dj4CeCtA124iaO41rRfC1pa3ciMdzKZYo1cgnkjOCeTXc0UAFFFFABXwz/wcj+G/DHif/gi&#10;x8drPxXfpa29voOn3kM0h/5eYdVs5bdB7vKiRj/rpivuavz5/wCDo3Rr7Wf+CIPxoGmQzSSW8nh2&#10;eaOGNmzGuv6cWJA7KuXJ6ALk9KAPi39kvw1/wU9+Pn/BFf8AY+8cfsO/swfBP4gax4fj16y1rUPi&#10;1otndXWmWlprU9vYmza7dFiheKAiVkPnZhi8vA3E/bn7b37T/wC2z8O/2yfgT8BPD+t/so/8If4q&#10;/saXxxpXxG8V/Z9cXURf7Z5dHtZruJrhcIEtCsMrm4DBgNox+I/w0/4LQ/sE+Ov+CcPwh/4J6ftt&#10;/sZ/EDXtP+Euof2jp/iDwP48TTpJ7tJrl42CbUIVo7h0fLFsgshDYI6r9sf/AILKf8EZf22v2rtB&#10;/bK+Mf8AwTy+Llx4y0NrEMLH4hW9tZ6qLRg9st1EEckD7p8oxllABJ7AH7Nf8FYdO/aiv/8AgnH+&#10;2xJ4q1ezHh1vBdw3wzt7VY/MXQ49DtH1J5mQbt73J1JQshJCRoRhWFeVf8GhaeEx/wAEetJbwyNt&#10;3/wsLXf+Eg/27vfFtPt/o32Yfh+NfGX7Zf8AweAfA/8Aaa/ZF+KH7OXhT9i7xVpGofEHwDrHhq31&#10;bUPE1q8No19Zy23nMqx5cJ527aMZ9RnNfcf/AAah/s8/Ef8AZ8/4JN6S3xP8K3+j3vjjxpqfiexs&#10;dRtmim+xypb20MrIwBUSJaiRc/eR1YZDCgDyL/g6qjbWPjx+w54N8zA1T45MNvri60pP/a1fsRbj&#10;CdO+fpX44/8ABzzJJc/8FAf+CdWhRji6+Nl0W+o1Xw0o/wDQzX7HLKkalnbHf+tAH5R/8Hknh681&#10;r/gktpWpW0ZMek/GDR7q5Yfwo1nqEIP03zIPxr7q/wCCX98uq/8ABNv9nvVIx8tx8DfCcoP+9o9q&#10;39a+X/8Ag6W1n4Pz/wDBHH4leDPiD8QNF0nWtRn0uXwfZ6lqMcU+oX1vqNvO0NvGx3SuYI58qoOF&#10;3E4AzXYf8G3HxR8U/Fz/AIIt/A3xH4wm8y60/Qb7RIXVSB9l0/Urqxth+EEES/VTQB9zUjnCMfal&#10;pHPyn6UAfzOf8Hr2v6fc/wDBQH4W+GIbjddWPwfjuLiMdESXVL5U/EmF+PYV+w//AAbi2Wo6f/wR&#10;W+A1vqsDRzN4cvZVDLgmJ9UvHjb8UKn8a/CL/g70g8Rxf8Fi9Uk1vd9ll+HehPo+f+fbZKGx7eeJ&#10;6/o8/wCCU+g2Hhv/AIJk/s86RpluscUfwP8ACh2qOrnSLYu31LEsfUk0Ae/V/Mz/AMFFtQTw/wD8&#10;Hk/hjUpX2ib4zfDOP5sf8tNO0WL+tf0zEgDJr+Z3/gsXo2tfFv8A4OtPCPhb9lnwXqGs+ONK8VeB&#10;5tUtJmDQzahaQWl80y7ATHbRWKwNKzZKmGZvugCgD+mCLG3hf/r06o7UsYyHGMNipKACiiigAooo&#10;oAKKKKACiiigAooooAKKKKACiiigAooooAKKKKACiiigAooooAKKKKACiiigAooooAKKKKACiiig&#10;AooooAKKKKACiiigAr+c7/g941aK6/aH+AvhxJvmtfBusXDL3xLdwqP1hIr+jGv5u/8Ag89xL/wU&#10;I+Btsfm/4t2uVPvq04/pQB/Rh4I0yfRfBmk6NcoFks9NggkUdmSNVI/SvyJ/4PVtf0i2/wCCavw7&#10;8MTzx/br344WNxawn7zRQ6PqyyOPoZogf+ugr9iUGEAr8Wv+D2jSrCb9hr4S61JIBdW/xYMECd2S&#10;TTLtnP4GKP8A76FAH1h/wbF6LFof/BD34HwIm1ri11y5kyuCxk17UXz+RH4AV97V+f8A/wAGulxf&#10;3P8AwQ0+CZ1DcTG3iOOJmPWMeItSC/gBwPYV+gFABRRRQAUUUUAFFFFABRRRQAUUUUAFFFFABRRR&#10;QAUUUUAFFFFABRRRQAUUUUAFFFFABRRRQAUUUUAFFFFABRRRQAUUUUAFFFFABXzfon/KWjxD/wBm&#10;66P/AOn7VK+kK+b9E/5S0eIf+zddH/8AT9qlAH0hRRRQAUUUUAFFFFABRRRQAUUUUAFFFFABRRRQ&#10;AUUUUAFFFFABRRRQAUUUUAFFFFABRRRQAUUUUAFFFFABRRRQAUUUUAFFFFABRRRQAUUUUAfMv7bX&#10;/J2n7IP/AGXLWf8A1A/E9fTVfMv7bX/J2n7IP/ZctZ/9QPxPX01QAUUUUAFFFFABRRRQAUUUUAFF&#10;FFABRRRQAUUUUAFFFFABRRRQAUUUUAFFFFABX4tf8HkvgnxN4O+E37Pf7bfgSORdY+F/xQltrW6S&#10;PKwSXMUV5DI+Owm0tAO2Xx1NftLX5Mf8HiXx/ufhh/wS8tPg/b+DEv1+JXj3T9On1Sdfl0yO0Jv9&#10;6H/ns7W6RgdDG0x7UAfd3g7/AIKX/sGeI/gtoPxu1j9sT4Y6NouvaPbX8M+teO9PtPKE0auI3Esy&#10;lJBu2lGwwYFSMivjz48/8EpP+DXrx14o1L4qfF62+DuiXmrTC/vruz+OEujWjecBIJEgg1KK3iRw&#10;4cbEVTv3D72T8J/8EcP+DW/9kH9vz9gX4a/tl/HX44/ErTdS8YLqM19oHhm6sILeNLfVLu0jCPNa&#10;yuA0VujNnJ3M2COK/QT/AIhPf+CL7+NW8V3HwQ8US2ZVFTw43j7UBYptULkFZBPk4ycykc8YHFAH&#10;E+B9O/4NDf2e9JTwDpU37LOoR27MRca1dWvieUknJ/0y6Ny7j2MhA7Yr2z4G/wDBUj/g3w/Zg8PX&#10;PhL9m/8Aab+BfgLSby8N3eaX4Ot4NNtp7gqqmZ4reJFaQqqrvIztVRnAAENn/wAGx3/BDqyi8pf2&#10;GrST/am8c6+x/M39cD+1r/wbVf8ABKjRf2W/iPrH7NH7A2nXHxGt/AurSeBLdvGmtMJNYFnKbNds&#10;t/5ZzP5fD4T+9xmgD3pv+C8n/BHpTz/wUL+HH/g2P/xNNb/gvT/wR3Az/wAPCfhz+GqOf/ZK/MX/&#10;AIN3/wDg3z+B3xo/Ze8XeOf+Cpn7C+qLr03jRrTwrbeLrjV9Fv4rGK2i8xjbxTQHyzMzBXZSSVfB&#10;24J/QVP+DZj/AIIdpz/wwnp7f73jbXj/AO39AHYN/wAF8/8AgjovX/goT8Pf+A30p/8AadRH/gv5&#10;/wAEb15b/goR4B/C4n/+NVzS/wDBtL/wRAXp+wdpP4+Ltb/+Tqev/Btb/wAERVOR+wdov/hUayf5&#10;3tAHQj/g4B/4I2s20f8ABQfwH/3+uP8A41VbxD/wXT/4Is+LdAvPDmvft5fDPULHULSS2vtP1GZ5&#10;Le5hdSjxyo8e10ZSQykEEEg5BxWav/Bt5/wRNUBR+wboOB6+ItXP/t5Th/wbg/8ABE8DA/YL8P8A&#10;/g/1b/5LoA/Nn43f8FLfit4+sf2lvgN8Ef24v2TfC3w3s/Ddra/suw6bfaTp81ksV7asLS0JQCzb&#10;+zkuYWa5VFS6MBt2jjUyL2kf7dnxBvP+CS3wv+Enw6/4LUfs4eA/2j9M1aK48eeKtQ8UWEy3OlrJ&#10;dPHYtc21rOHuEV7RZXWJlmMMimWRXaSX7svf+DbD/giPf/6/9g7RR/1x8UazH/6DeCoU/wCDaX/g&#10;iFH939g/Sf8AgXi3Wz/O+oA+Mf8Agq1/wUf8YfGT4h/AnW/+Cd//AAWs+CnhW08O3S/8LGDeOYNP&#10;iuLxWicXdzHhxe2WBKv2TawDOcq4ctF+kXh7/gr/AP8ABKnXnjg0v/go/wDBPzTgLHc/ErTbfcfb&#10;zJl5/X615nB/wbbf8ESrb/V/sG6GcjB3+JNXb+d5UNz/AMG1H/BES6yX/YQ0hSTnMfizWk7/AOze&#10;igD4h/4LuftZ/srftVftDfsb/tI/s1fGzS/HWn/B/wDamtfD3iK78OLJc24urifSr0pDIqbbvCWA&#10;+aBpFJbGckCvVf8AgtF/wUt/4K42v7VLf8E4v+CVn7Initdam0u1mvfitN4d82GfzoRMy2M9wPsV&#10;vFGGWN7uduJhJGFQxrI/56/8Fr/gl4dvv+C5fwV/4Jsfsi/Cyf4b+F/Bv/CMaL4Zs/CIeDyrvUr5&#10;b271mBkAdZQs8SvOWdgbDezDb8v9ONlbRgMQW+9hlYkg/n/k96AP5I/+C6v/AAS8+Of/AAT08J/C&#10;P4o/tfftQax8UfjH8XH1ufxbf3upT3lvp0NgtgscEdzcHzrlj9sbc7BFAQKqADc39RX7AngbRfhx&#10;+xD8IfB+g+HLPSYLL4baKrafp9qsEMUrWUTy4RQACZGdjxkliTyTVP8AbF/4J5/scft+6T4d0X9r&#10;r4G6Z4zt/CuqNqGgfbppoZLSZgodRJA6O0T7E3wsTFIY0LKxRCvslra29jax2VnAscMMapFGi4VV&#10;AwAB6AUASUN900UN900Afy4/8Hm+s6Vqf/BVLwjY2Marcaf8D9Jg1DH/AD1OqatIAfX93JGc+/tX&#10;9D3/AATMlgn/AOCcvwBmtH3Qt8EvChhb1X+yLXB/LFfgf/wdOfsA/t3/ABx/4KpzfE74P/snfEHx&#10;t4d1nwLpEOj6p4L8J3mqwK0SyRyQSNbRuIpRKHOxsEq6NjDCv3m/4Je+BfjB8J/+CefwX+D/AMff&#10;BEfh3xf4P+Gej6HrWjx6hHdfZ2s7VLZMyRkoXZIlZgpKq7MoZgoYgHvEgLLtH41+Wel/8EY/2orP&#10;/g5Zuv8Agq7P4g8Mn4XyWbXMKf2hL/aTTt4aGjm28kRbQRLmXeX2eX33nZX6nUUAIiKgwo96Wiig&#10;AooooAKKKKACiiigAooooAKKKKACiiigAooooAKKKKACiiigAooooAKKKKACiiigAooooAKKKKAC&#10;iiigAooooAKKKKACiiigAooooAK/m9/4PNLeXR/+ChvwN8W63E8ek/8ACu1X7Uq7stDq07zKB3Kp&#10;JGf+BV/SFX4Z/wDB6z+y14y8cfBz4O/tV+EfDl3fWfg3WdS0HxM9jZyTfZ4b8W0lrNKVBEcYltpI&#10;tzYBkuo1zlgCAfuNYXdvf2MN9aSiSGaJZIpF/iUjIP5V+Jf/AAe53Whp+yf8FbO41Fl1KT4iXr2l&#10;nu+WSBbBhK5HqrPCB/10Nfrh+xp4t8ZePv2QvhX45+IugXmk+INZ+HOiX2u6XqMBiuLO8lsYXmhk&#10;QgFXWRmUjHBBr8W/+D42yuW8Nfs26ks58mO/8VRPD2LMmkkN+SsKAP04/wCCEOi6ZoH/AAR9/Z6s&#10;dI01bWGT4a2Ny8UY4Ms26aV/+ByOz/Vq+tq+P/8AggT47074jf8ABHL9n3xBpenzWsVv8P4NLaKb&#10;7xksZZbKR/oz27OPZhX2BQAUUUUAFFFFABRRRQAUUUUAFFFFABRRRQAUUUUAFFFFABRRRQAUUUUA&#10;FFFFABRRRQAUUUUAFFFFABRRRQAUUUUAFFFFABRRRQAV836J/wApaPEP/Zuuj/8Ap+1SvpCvm/RP&#10;+UtHiH/s3XR//T9qlAH0hRRRQAUUUUAFFFFABRRRQAUUUUAFFFFABRRRQAUUUUAFFFFABRRRQAUU&#10;UUAFFFFABRRRQAUUUUAFFFFABRRRQAUUUUAFFFFABRRRQAUUUUAfMv7bX/J2n7IP/ZctZ/8AUD8T&#10;19NV8w/t0Xdtp37VH7I+o38yw28Pxv1hpppWCpGD4F8TKCWPAySBz3IFfQn/AAsXwH/0OWl/+DCL&#10;/wCKoA2qKxf+Fi+Av+hy0v8A8GEX/wAVR/wsXwF/0OWl/wDgwi/+KoA2qKxf+Fi+Av8AoctL/wDB&#10;hF/8VR/wsXwF/wBDlpf/AIMIv/iqANqisX/hYvgL/octL/8ABhF/8VR/wsXwF/0OWl/+DCL/AOKo&#10;A2qKxf8AhYvgL/octL/8GEX/AMVR/wALF8Bf9Dlpf/gwi/8AiqANqisX/hYvgL/octL/APBhF/8A&#10;FUf8LF8Bf9Dlpf8A4MIv/iqANqisX/hYvgL/AKHLS/8AwYRf/FUf8LF8Bf8AQ5aX/wCDCL/4qgDa&#10;orF/4WL4C/6HLS//AAYRf/FUf8LF8Bf9Dlpf/gwi/wDiqANqisX/AIWL4C/6HLS//BhF/wDFUf8A&#10;CxfAX/Q5aX/4MIv/AIqgDaorF/4WL4C/6HLS/wDwYRf/ABVH/CxfAX/Q5aX/AODCL/4qgDaorF/4&#10;WL4C/wChy0v/AMGEX/xVH/CxfAX/AEOWl/8Agwi/+KoA2qKxf+Fi+Av+hy0v/wAGEX/xVH/CxfAX&#10;/Q5aX/4MIv8A4qgDarkfjX8CfhB+0b8OtS+Efx2+Guh+LvDOrKovtD8RaZHd2sxVgyMY5ARuVgGV&#10;hhlYAqQQDWp/wsXwF/0OWl/+DCL/AOKo/wCFi+Av+hy0v/wYRf8AxVAEfwx+GPw/+DPgPS/hf8Kv&#10;Bmm+HfDui2q22kaJo9mlva2cKjhI40AVR34HJJPU1vVi/wDCxfAX/Q5aX/4MIv8A4qj/AIWL4C/6&#10;HLS//BhF/wDFUAbVFYv/AAsXwF/0OWl/+DCL/wCKo/4WL4C/6HLS/wDwYRf/ABVAG1RWL/wsXwF/&#10;0OWl/wDgwi/+Ko/4WL4C/wChy0v/AMGEX/xVAG1RWL/wsXwF/wBDlpf/AIMIv/iqP+Fi+Av+hy0v&#10;/wAGEX/xVAG1RWL/AMLF8Bf9Dlpf/gwi/wDiqP8AhYvgL/octL/8GEX/AMVQBtUVi/8ACxfAX/Q5&#10;aX/4MIv/AIqj/hYvgL/octL/APBhF/8AFUAbVFYv/CxfAX/Q5aX/AODCL/4qj/hYvgL/AKHLS/8A&#10;wYRf/FUAVNV+D/wy1r4j6f8AGDVfh7oNz4q0m3a20nxLcaNC+oWVu+fMhiuCvmRo25sqrAHdyD36&#10;WsX/AIWL4C/6HLS//BhF/wDFUf8ACxfAX/Q5aX/4MIv/AIqgDaorF/4WL4C/6HLS/wDwYRf/ABVH&#10;/CxfAX/Q5aX/AODCL/4qgDaorF/4WL4C/wChy0v/AMGEX/xVH/CxfAX/AEOWl/8Agwi/+KoA2qKx&#10;f+Fi+Av+hy0v/wAGEX/xVH/CxfAX/Q5aX/4MIv8A4qgDaorF/wCFi+Av+hy0v/wYRf8AxVH/AAsX&#10;wF/0OWl/+DCL/wCKoA2qKxf+Fi+Av+hy0v8A8GEX/wAVR/wsXwF/0OWl/wDgwi/+KoA2qKxf+Fi+&#10;Av8AoctL/wDBhF/8VR/wsXwF/wBDlpf/AIMIv/iqANqisX/hYvgL/octL/8ABhF/8VR/wsXwF/0O&#10;Wl/+DCL/AOKoA2qKxf8AhYvgL/octL/8GEX/AMVR/wALF8Bf9Dlpf/gwi/8AiqANqisX/hYvgL/o&#10;ctL/APBhF/8AFUf8LF8Bf9Dlpf8A4MIv/iqANqisX/hYvgL/AKHLS/8AwYRf/FUf8LF8Bf8AQ5aX&#10;/wCDCL/4qgDaorF/4WL4C/6HLS//AAYRf/FUf8LF8Bf9Dlpf/gwi/wDiqANqisX/AIWL4C/6HLS/&#10;/BhF/wDFUf8ACxfAX/Q5aX/4MIv/AIqgDaorF/4WL4C/6HLS/wDwYRf/ABVH/CxfAX/Q5aX/AODC&#10;L/4qgDaorF/4WL4C/wChy0v/AMGEX/xVH/CxfAX/AEOWl/8Agwi/+KoA2qKxf+Fi+Av+hy0v/wAG&#10;EX/xVH/CxfAX/Q5aX/4MIv8A4qgDaorF/wCFi+Av+hy0v/wYRf8AxVH/AAsXwF/0OWl/+DCL/wCK&#10;oA2qKxf+Fi+Av+hy0v8A8GEX/wAVR/wsXwF/0OWl/wDgwi/+KoA2qKxf+Fi+Av8AoctL/wDBhF/8&#10;VR/wsXwF/wBDlpf/AIMIv/iqANqisX/hYvgL/octL/8ABhF/8VR/wsXwF/0OWl/+DCL/AOKoA2qK&#10;xf8AhYvgL/octL/8GEX/AMVR/wALF8Bf9Dlpf/gwi/8AiqANqisX/hYvgL/octL/APBhF/8AFUf8&#10;LF8Bf9Dlpf8A4MIv/iqANqisX/hYvgL/AKHLS/8AwYRf/FUf8LF8Bf8AQ5aX/wCDCL/4qgDaorF/&#10;4WL4C/6HLS//AAYRf/FUf8LF8Bf9Dlpf/gwi/wDiqANqisX/AIWL4C/6HLS//BhF/wDFUf8ACxfA&#10;X/Q5aX/4MIv/AIqgDaorF/4WL4C/6HLS/wDwYRf/ABVH/CxfAX/Q5aX/AODCL/4qgDar8JP+D39/&#10;Fsnwv/Z7tLSxLaG3iDxA19cC33BLsQWIgUv/AA5jNyQv8Wwn+Cv3B/4WL4C/6HLS/wDwYRf/ABVY&#10;HxH0z9m/4x6HD4Y+Luj+C/FWm299De2+n+JLezvoI7qI7op1jmDKJEPKuBuU8gigDw3/AIIefDC8&#10;+D//AAST+APgrUGJuD8NdP1GZWh8to2vUN6YyvYqbgqe5K574r6rrFX4h+AF+74x0kfTUIv/AIqj&#10;/hYvgL/octL/APBhF/8AFUAbVFYv/CxfAX/Q5aX/AODCL/4qj/hYvgL/AKHLS/8AwYRf/FUAbVFY&#10;v/CxfAX/AEOWl/8Agwi/+Ko/4WL4C/6HLS//AAYRf/FUAbVFYv8AwsXwF/0OWl/+DCL/AOKo/wCF&#10;i+Av+hy0v/wYRf8AxVAG1RWL/wALF8Bf9Dlpf/gwi/8AiqP+Fi+Av+hy0v8A8GEX/wAVQBtUVi/8&#10;LF8Bf9Dlpf8A4MIv/iqP+Fi+Av8AoctL/wDBhF/8VQBtUVi/8LF8Bf8AQ5aX/wCDCL/4qj/hYvgL&#10;/octL/8ABhF/8VQBtUVi/wDCxfAX/Q5aX/4MIv8A4qj/AIWL4C/6HLS//BhF/wDFUAbVFYv/AAsX&#10;wF/0OWl/+DCL/wCKo/4WL4C/6HLS/wDwYRf/ABVAG1RWL/wsXwF/0OWl/wDgwi/+Ko/4WL4C/wCh&#10;y0v/AMGEX/xVAG1RWL/wsXwF/wBDlpf/AIMIv/iqP+Fi+Av+hy0v/wAGEX/xVAG1RWL/AMLF8Bf9&#10;Dlpf/gwi/wDiqP8AhYvgL/octL/8GEX/AMVQBtUVi/8ACxfAX/Q5aX/4MIv/AIqj/hYvgL/octL/&#10;APBhF/8AFUAbVFYv/CxfAX/Q5aX/AODCL/4qj/hYvgL/AKHLS/8AwYRf/FUAbVFYv/CxfAX/AEOW&#10;l/8Agwi/+Ko/4WL4C/6HLS//AAYRf/FUAbVFYv8AwsXwF/0OWl/+DCL/AOKo/wCFi+Av+hy0v/wY&#10;Rf8AxVAG1RWL/wALF8Bf9Dlpf/gwi/8AiqP+Fi+Av+hy0v8A8GEX/wAVQBtUVi/8LF8Bf9Dlpf8A&#10;4MIv/iqP+Fi+Av8AoctL/wDBhF/8VQBtUVi/8LF8Bf8AQ5aX/wCDCL/4qj/hYvgL/octL/8ABhF/&#10;8VQBtV836J/ylo8Q/wDZuuj/APp+1Svdv+Fi+Av+hy0v/wAGEX/xVeA+ENW0zW/+Cr/iK80jUIbq&#10;Ff2edHQy28quu7+3dSbGQSM4Yce49aAPpiiiigAooooAKKKKACiiigAooooAKKKKACiiigAooooA&#10;KKKKACiiigAooooAKKKKACiiigAooooAKKKKACiiigAooooAKKKKACiiigAooooA+S/+Cj3w3+Hf&#10;xe+P/wCyj8Nfiz4C0XxR4c1b436quqaB4i0uK+srsJ4I8STIJYJlaN9ssaONwOGRSMECvQR/wTB/&#10;4JqAY/4d5fA3/wANLo3/AMjVzH7bX/J2n7IP/ZctZ/8AUD8T19NUAeG/8Owv+Can/SPL4G/+Gl0b&#10;/wCRqP8Ah2F/wTU/6R5fA3/w0ujf/I1e5UUAeG/8Owv+Can/AEjy+Bv/AIaXRv8A5Go/4dhf8E1P&#10;+keXwN/8NLo3/wAjV7lRQB4b/wAOwv8Agmp/0jy+Bv8A4aXRv/kaj/h2F/wTU/6R5fA3/wANLo3/&#10;AMjV7lRQB4b/AMOwv+Can/SPL4G/+Gl0b/5Go/4dhf8ABNT/AKR5fA3/AMNLo3/yNXuVFAHhv/Ds&#10;L/gmp/0jy+Bv/hpdG/8Akaj/AIdhf8E1P+keXwN/8NLo3/yNXuVFAHhv/DsL/gmp/wBI8vgb/wCG&#10;l0b/AORqP+HYX/BNT/pHl8Df/DS6N/8AI1e5UUAeG/8ADsL/AIJqf9I8vgb/AOGl0b/5Go/4dhf8&#10;E1P+keXwN/8ADS6N/wDI1e5UUAeG/wDDsL/gmp/0jy+Bv/hpdG/+RqP+HYX/AATU/wCkeXwN/wDD&#10;S6N/8jV7lRQB4b/w7C/4Jqf9I8vgb/4aXRv/AJGo/wCHYX/BNT/pHl8Df/DS6N/8jV7lRQB4b/w7&#10;C/4Jqf8ASPL4G/8AhpdG/wDkaj/h2F/wTU/6R5fA3/w0ujf/ACNXuVFAHhv/AA7C/wCCan/SPL4G&#10;/wDhpdG/+RqP+HYX/BNT/pHl8Df/AA0ujf8AyNXuVFAHhv8Aw7C/4Jqf9I8vgb/4aXRv/kaj/h2F&#10;/wAE1P8ApHl8Df8Aw0ujf/I1e5UUAeG/8Owv+Can/SPL4G/+Gl0b/wCRqP8Ah2F/wTU/6R5fA3/w&#10;0ujf/I1e5UUAeG/8Owv+Can/AEjy+Bv/AIaXRv8A5Go/4dhf8E1P+keXwN/8NLo3/wAjV7lRQB4b&#10;/wAOwv8Agmp/0jy+Bv8A4aXRv/kaj/h2F/wTU/6R5fA3/wANLo3/AMjV7lRQB4b/AMOwv+Can/SP&#10;L4G/+Gl0b/5Go/4dhf8ABNT/AKR5fA3/AMNLo3/yNXuVFAHhv/DsL/gmp/0jy+Bv/hpdG/8Akaj/&#10;AIdhf8E1P+keXwN/8NLo3/yNXuVFAHhv/DsL/gmp/wBI8vgb/wCGl0b/AORqP+HYX/BNT/pHl8Df&#10;/DS6N/8AI1e5UUAeG/8ADsL/AIJqf9I8vgb/AOGl0b/5Go/4dhf8E1P+keXwN/8ADS6N/wDI1e5U&#10;UAeG/wDDsL/gmp/0jy+Bv/hpdG/+RqP+HYX/AATU/wCkeXwN/wDDS6N/8jV7lRQB4b/w7C/4Jqf9&#10;I8vgb/4aXRv/AJGo/wCHYX/BNT/pHl8Df/DS6N/8jV7lRQB4b/w7C/4Jqf8ASPL4G/8AhpdG/wDk&#10;aj/h2F/wTU/6R5fA3/w0ujf/ACNXuVFAHhv/AA7C/wCCan/SPL4G/wDhpdG/+RqP+HYX/BNT/pHl&#10;8Df/AA0ujf8AyNXuVFAHhv8Aw7C/4Jqf9I8vgb/4aXRv/kaj/h2F/wAE1P8ApHl8Df8Aw0ujf/I1&#10;e5UUAeG/8Owv+Can/SPL4G/+Gl0b/wCRqP8Ah2F/wTU/6R5fA3/w0ujf/I1e5UUAeG/8Owv+Can/&#10;AEjy+Bv/AIaXRv8A5Go/4dhf8E1P+keXwN/8NLo3/wAjV7lRQB4b/wAOwv8Agmp/0jy+Bv8A4aXR&#10;v/kaj/h2F/wTU/6R5fA3/wANLo3/AMjV7lRQB4b/AMOwv+Can/SPL4G/+Gl0b/5Go/4dhf8ABNT/&#10;AKR5fA3/AMNLo3/yNXuVFAHhv/DsL/gmp/0jy+Bv/hpdG/8Akaj/AIdhf8E1P+keXwN/8NLo3/yN&#10;XuVFAHhv/DsL/gmp/wBI8vgb/wCGl0b/AORqP+HYX/BNT/pHl8Df/DS6N/8AI1e5UUAeG/8ADsL/&#10;AIJqf9I8vgb/AOGl0b/5Go/4dhf8E1P+keXwN/8ADS6N/wDI1e5UUAeG/wDDsL/gmp/0jy+Bv/hp&#10;dG/+RqP+HYX/AATU/wCkeXwN/wDDS6N/8jV7lRQB4b/w7C/4Jqf9I8vgb/4aXRv/AJGo/wCHYX/B&#10;NT/pHl8Df/DS6N/8jV7lRQB4b/w7C/4Jqf8ASPL4G/8AhpdG/wDkaj/h2F/wTU/6R5fA3/w0ujf/&#10;ACNXuVFAHhv/AA7C/wCCan/SPL4G/wDhpdG/+RqP+HYX/BNT/pHl8Df/AA0ujf8AyNXuVFAHhv8A&#10;w7C/4Jqf9I8vgb/4aXRv/kaj/h2F/wAE1P8ApHl8Df8Aw0ujf/I1e5UUAeG/8Owv+Can/SPL4G/+&#10;Gl0b/wCRqP8Ah2F/wTU/6R5fA3/w0ujf/I1e5UUAeG/8Owv+Can/AEjy+Bv/AIaXRv8A5Go/4dhf&#10;8E1P+keXwN/8NLo3/wAjV7lRQB4b/wAOwv8Agmp/0jy+Bv8A4aXRv/kaj/h2F/wTU/6R5fA3/wAN&#10;Lo3/AMjV7lRQB4b/AMOwv+Can/SPL4G/+Gl0b/5Go/4dhf8ABNT/AKR5fA3/AMNLo3/yNXuVFAHh&#10;v/DsL/gmp/0jy+Bv/hpdG/8Akaj/AIdhf8E1P+keXwN/8NLo3/yNXuVFAHhv/DsL/gmp/wBI8vgb&#10;/wCGl0b/AORqP+HYX/BNT/pHl8Df/DS6N/8AI1e5UUAeG/8ADsL/AIJqf9I8vgb/AOGl0b/5Go/4&#10;dhf8E1P+keXwN/8ADS6N/wDI1e5UUAeG/wDDsL/gmp/0jy+Bv/hpdG/+RqP+HYX/AATU/wCkeXwN&#10;/wDDS6N/8jV7lRQB4b/w7C/4Jqf9I8vgb/4aXRv/AJGo/wCHYX/BNT/pHl8Df/DS6N/8jV7lRQB4&#10;b/w7C/4Jqf8ASPL4G/8AhpdG/wDkaj/h2F/wTU/6R5fA3/w0ujf/ACNXuVFAHhv/AA7C/wCCan/S&#10;PL4G/wDhpdG/+RqP+HYX/BNT/pHl8Df/AA0ujf8AyNXuVFAHhv8Aw7C/4Jqf9I8vgb/4aXRv/kaj&#10;/h2F/wAE1P8ApHl8Df8Aw0ujf/I1e5UUAeG/8Owv+Can/SPL4G/+Gl0b/wCRqP8Ah2F/wTU/6R5f&#10;A3/w0ujf/I1e5UUAeG/8Owv+Can/AEjy+Bv/AIaXRv8A5Go/4dhf8E1P+keXwN/8NLo3/wAjV7lR&#10;QB4b/wAOwv8Agmp/0jy+Bv8A4aXRv/kaj/h2F/wTU/6R5fA3/wANLo3/AMjV7lRQB4b/AMOwv+Ca&#10;n/SPL4G/+Gl0b/5Go/4dhf8ABNT/AKR5fA3/AMNLo3/yNXuVFAHhv/DsL/gmp/0jy+Bv/hpdG/8A&#10;kaj/AIdhf8E1P+keXwN/8NLo3/yNXuVFAHhv/DsL/gmp/wBI8vgb/wCGl0b/AORqP+HYX/BNT/pH&#10;l8Df/DS6N/8AI1e5UUAeG/8ADsL/AIJqf9I8vgb/AOGl0b/5Go/4dhf8E1P+keXwN/8ADS6N/wDI&#10;1e5UUAeG/wDDsL/gmp/0jy+Bv/hpdG/+RqP+HYX/AATU/wCkeXwN/wDDS6N/8jV7lRQB4b/w7C/4&#10;Jqf9I8vgb/4aXRv/AJGo/wCHYX/BNT/pHl8Df/DS6N/8jV7lRQB4b/w7C/4Jqf8ASPL4G/8AhpdG&#10;/wDkaj/h2F/wTU/6R5fA3/w0ujf/ACNXuVFAHhv/AA7C/wCCan/SPL4G/wDhpdG/+RqP+HYX/BNT&#10;/pHl8Df/AA0ujf8AyNXuVFAHhv8Aw7C/4Jqf9I8vgb/4aXRv/kaj/h2F/wAE1P8ApHl8Df8Aw0uj&#10;f/I1e5UUAeG/8Owv+Can/SPL4G/+Gl0b/wCRqP8Ah2F/wTU/6R5fA3/w0ujf/I1e5UUAeG/8Owv+&#10;Can/AEjy+Bv/AIaXRv8A5Go/4dhf8E1P+keXwN/8NLo3/wAjV7lRQB4b/wAOwv8Agmp/0jy+Bv8A&#10;4aXRv/kaj/h2F/wTU/6R5fA3/wANLo3/AMjV7lRQB4b/AMOwv+Can/SPL4G/+Gl0b/5Go/4dhf8A&#10;BNT/AKR5fA3/AMNLo3/yNXuVFAHhv/DsL/gmp/0jy+Bv/hpdG/8Akaj/AIdhf8E1P+keXwN/8NLo&#10;3/yNXuVFAHhv/DsH/gmp/wBI8vgb/wCGl0b/AORq81+AnwF+Bv7PX/BUfxV4S+AXwY8J+B9KvPgF&#10;o95d6Z4Q8O22m281wdb1FDM8duiK0hREUsRkhVGeBX15Xzfon/KWjxD/ANm66P8A+n7VKAPpCiii&#10;gAooooAKKKKACiiigAooooAKKKKACiiigAooooAKKKKACiiigAooooAKKKKACiiigAooooAKKKKA&#10;CiiigAooooAKKKKACiiigAooooA+Zf22v+TtP2Qf+y5az/6gfievpqvmX9tr/k7T9kH/ALLlrP8A&#10;6gfievpqgAooooAKKKKACiiigAooooAKKKKACiiigAooooAKKKKACiiigAooooAKKKKACiiigAoo&#10;ooAKKKKACiiigAooooAKKKKACiiigAooooAKKKKACiiigAooooAKKKKACiiigAooooAKKKKACiii&#10;gAooooAK8D/ap/4Kd/sKfsSfETRPhX+1R+0n4d8F654is1u9HsdWabdJbmUxec5jjZYY96soeQqp&#10;Ktz8rEe+V+GP/Bc/9kjQ/wBu3/g4S+Ef7JmuNaxt4y/Zb1620q6vY2eKz1FLfxJNZXLKmGIiuo4Z&#10;CByQmPSgD9ybO6ivbdbqB1aORQ0bqwIZSMggjqMGvPP2pv2uv2bv2Kfhc3xn/al+MGj+C/DS3kdm&#10;mpavK3765kyUhijQNJNIQrtsRWbajsQFViPkf/g2/wD2xNb/AGmP+CbGh/Db4mtLD4++C+ozeAfG&#10;mn3zkXUL2IVLV5Uf5wTbeWjM33pYJv7pA+Tf+C2Rn/4KTft++Lv2S4vMuvhv+yZ8AvEnxA8fQszL&#10;Dd+JrjSJW0yDK5DtFm1nAYgEC7Q5PBAP2A+Afx/+EX7T/wAJtF+OnwI8b2viTwn4itWuNF1qxVxH&#10;cxrI0bEB1VgVdHUggEFSCK7Kvzg/4IR/Feb4F/8ABup8L/jDbfDzxF4uk8N+EfEWoReGPCenm61L&#10;VGi1jUnFtbQj/WSuQFVfUiuW+L3/AAVH/wCC5fwX+GOrftbePf8Agj/4W0n4T6BpDazr2h3HxUjk&#10;8TWelIvmSXEgjBVHSPLvH5JeMI24DaTQB+pFFfJ/xM/4K4/s6/Db/glSv/BV2HSNU1bwXdeFbPVL&#10;DRrNo/tcl1czx2sdg7ZKI63cnkyOCyoUdhvwA3k37OH7eP8AwWg8R+PfBfin9ov/AIJX+HNI+Fnj&#10;rUrC3XU/CfxFivdX8K2t48Yivb63JJniRZFaXy1jMahnfZsKkA/QmmyOUXcBXxZ/wUv/AOCtmofs&#10;ffGDwH+xp+zL+z/dfF74+fE6GSfwn4Ft9Yisba0s13j7de3D/wCqi/dTEcBStvMzSRBAWofsYft0&#10;/wDBTvWP2h9I/Zz/AOCiv/BNeTwP/wAJRpd7c6D8R/h74gTWdBhkto/Na3vzG0n2BmXiN3l/euQi&#10;oeWUA9Y/ZC/4KWfB79sv9pj44/st/DzwX4k07XPgL4htdI8VX2sQ262t9LO92iPaNFM7MoNnJnzF&#10;Q/MuM5OPoxjhSa/Az9in9sT9oj9nP/gsZ+3p8KP2RP2RdV+L3xM8f/FCCXQtN/tKLTdI0u0sJ9VN&#10;zeajey/LCim7twicGZmCKynAP3f/AME7P+CuX7Qfxl/bL8Sf8E3/APgoZ+ynbfCj4zaP4bHiDR10&#10;PW0vtJ1zTvk3NC+5jvAcMNrygiKYMY3iKEA+pbb9vH9lC6/a3uP2EYvjPpv/AAtq10UatN4M+z3A&#10;mFoYxKHEpjEJPlsr7A5fac7cc16/XxP4Z/ah+AWpf8Fyde/Yytf2NvCtv8QtP+CaeKbj44rHanVr&#10;q1Nzbwf2Y3+i+f5QWZW3G5K/Jt8vGGHmvxf/AOC73i/w7+3f8VP+CafwD/YT1z4hfFTwfNpUHguy&#10;03xQsdtrgurGO6uby+llgWPSrS182FGd5JDI0yBQpY4AP0ior85v2LP+Cwv7VV5+3ppv/BN//gp3&#10;+x5pvwp+IXizw9JrHgDWPC/iL+0NL1mGNJZGg+UyKknl29y27zTzAUKISm703/go1/wVJ8Sfss/G&#10;rwR+xj+yv+z3cfF/49/Eaymv/DvgmPWo9Ns9P02IPvv766k+WOLMU21eC3lP8yELvAPsyivzh+EX&#10;/BXL9tf4G/tSfDr9l7/grP8AsTaN8Nf+Fuat/ZPw48eeAvFg1XS7nVCyKlhcxAvJDI7yRorlsbnH&#10;y7dzr+jiSB847UAOooooAKKKKACiiigAooooAKKKKACiiigAooooAKKKKACiiigAooooAKKKKACi&#10;iigAooooAKKKKACiiigAooooAKKKKACiiigAooooAKKKKACiiigAooooAKKKKACiiigAooooAKKK&#10;KACiiigAooooAK+b9E/5S0eIf+zddH/9P2qV9IV836J/ylo8Q/8AZuuj/wDp+1SgD6QooooAKKKK&#10;ACiiigAooooAKKKKACiiigAooooAKKKKACiiigAooooAKKKKACiiigAooooAKKKKACiiigAooooA&#10;KKKKACiiigAooooAKKKKAPmX9tr/AJO0/ZB/7LlrP/qB+J6+mq+Zf22v+TtP2Qf+y5az/wCoH4nr&#10;6aoAKKKKACiiigAooooAKKKKACiiigAooooAKKKKACiiigAooooAKKKKACiiigAooooAKKKKACii&#10;igAooooAKKKKACiiigAooooAKKKKACiiigAooooAKKKKACiiigAooooAKKKKACiiigAooooAKKKK&#10;ACvyZ/a9G7/g7w/ZZX1+AOsf+k/iWv1mr57+Iv8AwTc+BfxM/wCCi/gH/gprr2v+KI/H3w58I3Ph&#10;zQ9Ntb+BdJmtZ0vFZ5ojAZWlAvp8FZUX7uVOOQD81f2g/wBoTQ/+CBv/AAXM+Jnxm8ew3lr8Gf2m&#10;vhjfeKmtbdUML+LtNilmMasRu82SUTKAPlL61Fu4T5ex/wCCaX7N/jzwb/wQs/aW/bb+PdiR8TP2&#10;mvBPjL4geJJpIAjJZz6betYInzMRE0ckl1GCcqt7t/h5+3f+Cnv/AASX/ZV/4KxeBPC3gT9puDXL&#10;YeD9dOpaLrHhe6t7e/jV02T2nmzQTYt5gImkRQGZoISGBQV7J4++AfgPxz+zxrf7MH9lPpPhHWvB&#10;tz4XNnoaxwNZabNaNabLcFWSMpE2E+UqMDg4xQB+YH7BH7bt7/wTp/4NO/Bn7X2jeGIdZ1Twv4b1&#10;KPQ9Nut32ea/u/E13Z2xm2srGFJp0kkVWVmRGCspINcl8dP2Y/8Agst8dv8AgmH4w/bW/aR/4LK2&#10;fhvRvEXwV1HxRqnwm8M/CXTv7NGnXGlPcDSft32iOT54nEBlxIwLcNIQGP6GeAv+CVH7L/gb/gm5&#10;H/wSv1Cy1zxN8LotEutMf/hIr2GTUZkmu5bzzjLDDFGs0dxIJI3WNdjRxnGVyfnP4Zf8G5fhHR/D&#10;kPwU+Pn7fXxv+KHwd0e3W38M/CPxB4iWDSbSOL/j2S4WIYu0t8I8URVIlaMExlTsAByP/BG79kH4&#10;Tft+f8Gz3w7/AGTPjfNqP/CN+LNP16G4utNvPLurOaHxTqE0E0bkFS8U0UbAMCp27SpUkHhr/wCO&#10;f/BUr/ggX46+Evw1/ay+OXh79oD9m3xd4zsvBWl+L7jTXsvFHhx5Y8QoyBn85I0ikkAZ7hpFhZN8&#10;JMYr7Ltv+CN3wQ8Of8E6fCP/AATo+Gnxm+KnhfRfAeq/2p4Q8baH4qitfEenX3224vBP9phgSNis&#10;l1MNojAKHAwwVx5v8I/+CCka/HPwZ8c/22f2+/jH+0FP8N9ah1fwD4d8c6qkWl6bfxurx3UkSFmu&#10;JVZEbJZQxTDhwcUAeRaVqmm+Ff8Ag751lfiRf2tv/b37M6w+BY7xlVp5FeCSRIQeS2231Fjj+FJP&#10;Q1+rk+q6batDZz3Ecc1xkQxuwUuQpJAz1IAJOOwzXy1/wUp/4JEfAL/go9f+EfiPrvjLxX8P/iZ8&#10;P5ml8D/E7wFqhtNU0os6uUJ5EqB1DqDh0YsUdN77uR/Y3/4Iu2P7PXx90P8Aas/aO/bc+MXx7+IX&#10;hO0vbXwdqXxC8SSNY6Cl1CYJ2trTc2JJImZGZnYEYIUMAwAPnv8A4IQRxt/wWI/4KSMYxx8VNF25&#10;Xp/pOu/4Co/2nQtr/wAHgn7PCW6+WJv2aL7zQvAfnxN19fuj8hX3F+yX/wAE3fgd+x3+0j8a/wBq&#10;D4Y6/wCJ7rxB8eNetdX8Y2utX1vLZ2s8DXTItmscEbxoTeS5EjyE4XBAHLfH/wDwTa+BvxD/AOCk&#10;Hgv/AIKeazr3iiP4geBfAs3hbR9PttQt10mWzkN7l5oTAZmlH2+fDLMq/cypwcgHx34B/wCVuTxp&#10;/wBmkw/+nGwqv/wTpiif/g5X/bskaJSy+F/CgVivIBsLHOPrgV9qaT/wTw+DWi/8FD9S/wCCmNpr&#10;viZvH2qfDlfBlzprX0H9lCxE8UwkWLyPNE+6FQWMpTGfkyc0fBP/AIJ1/BX4F/tufFj9vbwpr/ia&#10;fxl8YrHTbTxRYajfW76dbx2UMUUZto0gWRCwiXdvkfJHAUcUAfHP/BWG3hg/4L4/8E97yGJVllvP&#10;GCSSKuGZRZw4BPcfM3H+0fU188ftPfBL9pj4v/8AB0l8Qvht8G/26tQ/Z58ReIvgXp8/gvxRH4Rg&#10;1htasYYrEz6dBBPNEoBkgvJyytkfYpBjk1+qP7Qf/BPf4O/tJ/ta/B39sjx7r/iS38UfA+bUpPCN&#10;npV9BHY3Rvokjl+1xvA7yBQilPLkjwSc7hxXG/8ABRf/AIJJfAT/AIKLan4X+JXijxd4s8B/EzwK&#10;zHwT8UPh/q/2HV9LVm3GLftIki3ZYKQGUs+xk8x9wB8r+OP+CBH7eH7QPj74d6/+11/wW98RfETQ&#10;/h78QNO8U6dosvwZstPkF3ayg/uriO/JhkZdyBykgUsG2NgCv1St4jEu0/zzXwd8Af8Agi38VfBX&#10;xZ8M/FL9pT/gq1+0J8WIvCWuWer6T4X1LxILDSbi5tZVkgN7BGXN4EdFbDMoPfI4r71oAKKKKACi&#10;iigAooooAKKKKACiiigAooooAKKKKACiiigAooooAKKKKACiiigAooooAKKKKACiiigAooooAKKK&#10;KACiiigAooooAKKKKACiiigAooooAKKKKACiiigAooooAKKKKACiiigAooooAKKKKACvm/RP+UtH&#10;iH/s3XR//T9qlfSFfN+if8paPEP/AGbro/8A6ftUoA+kKKKKACiiigAooooAKKKKACiiigAooooA&#10;KKKKACiiigAooooAKKKKACiiigAooooAKKKKACiiigAooooAKKKKACiiigAooooAKKKKACiiigD5&#10;l/ba/wCTtP2Qf+y5az/6gfievpqvkP8A4KZ/Ff4b/Ar43/sq/F34xeN9N8N+GNF+N2qPq2uaxdLD&#10;b2qyeCvEcEe92OBullRR6lhXTp/wWL/4JcFcv+3h8MgfT/hKIf8AGgD6Vor5r/4fFf8ABLb/AKPy&#10;+GX/AIVEP+NH/D4r/glt/wBH5fDL/wAKiH/GgD6Uor5r/wCHxX/BLb/o/L4Zf+FRD/jR/wAPiv8A&#10;glt/0fl8Mv8AwqIf8aAPpSivmv8A4fFf8Etv+j8vhl/4VEP+NH/D4r/glt/0fl8Mv/Coh/xoA+lK&#10;K+a/+HxX/BLb/o/L4Zf+FRD/AI0f8Piv+CW3/R+Xwy/8KiH/ABoA+lKK+a/+HxX/AAS2/wCj8vhl&#10;/wCFRD/jR/w+K/4Jbf8AR+Xwy/8ACoh/xoA+lKK+a/8Ah8V/wS2/6Py+GX/hUQ/40f8AD4r/AIJb&#10;f9H5fDL/AMKiH/GgD6Uor5r/AOHxX/BLb/o/L4Zf+FRD/jR/w+K/4Jbf9H5fDL/wqIf8aAPpSivm&#10;v/h8V/wS2/6Py+GX/hUQ/wCNH/D4r/glt/0fl8Mv/Coh/wAaAPpSivmv/h8V/wAEtv8Ao/L4Zf8A&#10;hUQ/40f8Piv+CW3/AEfl8Mv/AAqIf8aAPpSivmv/AIfFf8Etv+j8vhl/4VEP+NH/AA+K/wCCW3/R&#10;+Xwy/wDCoh/xoA+lKK+a/wDh8V/wS2/6Py+GX/hUQ/40f8Piv+CW3/R+Xwy/8KiH/GgD6Uor5r/4&#10;fFf8Etv+j8vhl/4VEP8AjR/w+K/4Jbf9H5fDL/wqIf8AGgD6Uor5r/4fFf8ABLb/AKPy+GX/AIVE&#10;P+NH/D4r/glt/wBH5fDL/wAKiH/GgD6Uor5r/wCHxX/BLb/o/L4Zf+FRD/jR/wAPiv8Aglt/0fl8&#10;Mv8AwqIf8aAPpSivmv8A4fFf8Etv+j8vhl/4VEP+NH/D4r/glt/0fl8Mv/Coh/xoA+lKK+a/+HxX&#10;/BLb/o/L4Zf+FRD/AI0f8Piv+CW3/R+Xwy/8KiH/ABoA+lKK+a/+HxX/AAS2/wCj8vhl/wCFRD/j&#10;R/w+K/4Jbf8AR+Xwy/8ACoh/xoA+lKK+a/8Ah8V/wS2/6Py+GX/hUQ/40f8AD4r/AIJbf9H5fDL/&#10;AMKiH/GgD6Uor5r/AOHxX/BLb/o/L4Zf+FRD/jR/w+K/4Jbf9H5fDL/wqIf8aAPpSivmv/h8V/wS&#10;2/6Py+GX/hUQ/wCNH/D4r/glt/0fl8Mv/Coh/wAaAPpSivmv/h8V/wAEtv8Ao/L4Zf8AhUQ/40f8&#10;Piv+CW3/AEfl8Mv/AAqIf8aAPpSivmv/AIfFf8Etv+j8vhl/4VEP+NH/AA+K/wCCW3/R+Xwy/wDC&#10;oh/xoA+lKK+a/wDh8V/wS2/6Py+GX/hUQ/40f8Piv+CW3/R+Xwy/8KiH/GgD6Uor5r/4fFf8Etv+&#10;j8vhl/4VEP8AjR/w+K/4Jbf9H5fDL/wqIf8AGgD6Uor5r/4fFf8ABLb/AKPy+GX/AIVEP+NH/D4r&#10;/glt/wBH5fDL/wAKiH/GgD6Uor5r/wCHxX/BLb/o/L4Zf+FRD/jR/wAPiv8Aglt/0fl8Mv8AwqIf&#10;8aAPpSivmv8A4fFf8Etv+j8vhl/4VEP+NH/D4r/glt/0fl8Mv/Coh/xoA+lKK+a/+HxX/BLb/o/L&#10;4Zf+FRD/AI0f8Piv+CW3/R+Xwy/8KiH/ABoA+lKK+a/+HxX/AAS2/wCj8vhl/wCFRD/jR/w+K/4J&#10;bf8AR+Xwy/8ACoh/xoA+lKK+a/8Ah8V/wS2/6Py+GX/hUQ/40f8AD4r/AIJbf9H5fDL/AMKiH/Gg&#10;D6Uor5r/AOHxX/BLb/o/L4Zf+FRD/jR/w+K/4Jbf9H5fDL/wqIf8aAPpSivmv/h8V/wS2/6Py+GX&#10;/hUQ/wCNH/D4r/glt/0fl8Mv/Coh/wAaAPpSivmv/h8V/wAEtv8Ao/L4Zf8AhUQ/40f8Piv+CW3/&#10;AEfl8Mv/AAqIf8aAPpSivmv/AIfFf8Etv+j8vhl/4VEP+NH/AA+K/wCCW3/R+Xwy/wDCoh/xoA+l&#10;KK+a/wDh8V/wS2/6Py+GX/hUQ/40f8Piv+CW3/R+Xwy/8KiH/GgD6Uor5r/4fFf8Etv+j8vhl/4V&#10;EP8AjR/w+K/4Jbf9H5fDL/wqIf8AGgD6Uor5r/4fFf8ABLb/AKPy+GX/AIVEP+NH/D4r/glt/wBH&#10;5fDL/wAKiH/GgD6Uor5r/wCHxX/BLb/o/L4Zf+FRD/jR/wAPiv8Aglt/0fl8Mv8AwqIf8aAPpSiv&#10;mv8A4fFf8Etv+j8vhl/4VEP+NH/D4r/glt/0fl8Mv/Coh/xoA+lKK+a/+HxX/BLb/o/L4Zf+FRD/&#10;AI0f8Piv+CW3/R+Xwy/8KiH/ABoA+lKK+a/+HxX/AAS2/wCj8vhl/wCFRD/jR/w+K/4Jbf8AR+Xw&#10;y/8ACoh/xoA+lKK+a/8Ah8V/wS2/6Py+GX/hUQ/40f8AD4r/AIJbf9H5fDL/AMKiH/GgD6Uor5r/&#10;AOHxX/BLb/o/L4Zf+FRD/jR/w+K/4Jbf9H5fDL/wqIf8aAPpSivmv/h8V/wS2/6Py+GX/hUQ/wCN&#10;H/D4r/glt/0fl8Mv/Coh/wAaAPpSivmv/h8V/wAEtv8Ao/L4Zf8AhUQ/40f8Piv+CW3/AEfl8Mv/&#10;AAqIf8aAPpSivmv/AIfFf8Etv+j8vhl/4VEP+NH/AA+K/wCCW3/R+Xwy/wDCoh/xoA+lKK+a/wDh&#10;8V/wS2/6Py+GX/hUQ/40f8Piv+CW3/R+Xwy/8KiH/GgD6Uor5r/4fFf8Etv+j8vhl/4VEP8AjR/w&#10;+K/4Jbf9H5fDL/wqIf8AGgD6Uor5r/4fFf8ABLb/AKPy+GX/AIVEP+NH/D4r/glt/wBH5fDL/wAK&#10;iH/GgD6Uor5r/wCHxX/BLb/o/L4Zf+FRD/jR/wAPiv8Aglt/0fl8Mv8AwqIf8aAPpSivmv8A4fFf&#10;8Etv+j8vhl/4VEP+NH/D4r/glt/0fl8Mv/Coh/xoA+lKK+a/+HxX/BLb/o/L4Zf+FRD/AI0f8Piv&#10;+CW3/R+Xwy/8KiH/ABoA+lKK+a/+HxX/AAS2/wCj8vhl/wCFRD/jR/w+K/4Jbf8AR+Xwy/8ACoh/&#10;xoA+lKK+a/8Ah8V/wS2/6Py+GX/hUQ/40f8AD4r/AIJbf9H5fDL/AMKiH/GgD6Uor5r/AOHxX/BL&#10;b/o/L4Zf+FRD/jR/w+K/4Jbf9H5fDL/wqIf8aAPpSivmv/h8V/wS2/6Py+GX/hUQ/wCNH/D4r/gl&#10;t/0fl8Mv/Coh/wAaAPpSivmv/h8V/wAEtv8Ao/L4Zf8AhUQ/40f8Piv+CW3/AEfl8Mv/AAqIf8aA&#10;PpSivmv/AIfFf8Etv+j8vhl/4VEP+NH/AA+K/wCCW3/R+Xwy/wDCoh/xoA+lKK+a/wDh8V/wS2/6&#10;Py+GX/hUQ/40f8Piv+CW3/R+Xwy/8KiH/GgD6Uor5r/4fFf8Etv+j8vhl/4VEP8AjR/w+K/4Jbf9&#10;H5fDL/wqIf8AGgD6Uor5r/4fFf8ABLb/AKPy+GX/AIVEP+NH/D4r/glt/wBH5fDL/wAKiH/GgD6U&#10;or5r/wCHxX/BLb/o/L4Zf+FRD/jR/wAPiv8Aglt/0fl8Mv8AwqIf8aAPpSivmv8A4fFf8Etv+j8v&#10;hl/4VEP+NH/D4r/glt/0fl8Mv/Coh/xoA+lKK+a/+HxX/BLb/o/L4Zf+FRD/AI0f8Piv+CW3/R+X&#10;wy/8KiH/ABoA+lKK+a/+HxX/AAS2/wCj8vhl/wCFRD/jR/w+K/4Jbf8AR+Xwy/8ACoh/xoA+lK+b&#10;9E/5S0eIf+zddH/9P2qVGf8AgsV/wS3/AOj8vhl/4VEP+NcX+zR+0v8As/8A7Uv/AAU+8WeOf2dP&#10;jBoPjTR7H4C6PYXmo+H9QS4ihuRrWoyGJipOG2SI2PRhQB9kUUUUAFFFFABRRRQAUUUUAFFFFABR&#10;RRQAUUUUAFFFFABRRRQAUUUUAFFFFABRRRQAUUUUAFFFFABRRRQAUUUUAFFFFABRRRQAUUUUAFFF&#10;FAHzJ+22Af2tP2QgR/zXLWf/AFA/E9fTPlx/881/Kvmf9tr/AJO0/ZB/7LlrP/qB+J6+mq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vlx/wDPNfyo8uP/AJ5r+VOooAb5cf8AzzX8qPLj/wCea/lTqKAG+XH/&#10;AM81/Kjy4/8Anmv5U6igBpSIDJRfyqpfatpumWst9qBSCGFctNMyqv5kj9cVS+JGk+K9f+HmvaD4&#10;D8VroOuX2i3VvouuNarONOu3hZYbkxt8snluVfaeG24PBr+SPxF8C9H8Tftx/EL9mD/gvB/wU4+J&#10;/gW98AauYLHVtY0PVvFMWtsWf9/A5d3s4pIjFPC5gdHjlwfLK/MAf13WN5YalAt1YyxTQuoaOaJg&#10;yuD3BHUVN5cf/PNfyr+WX/glr8ZPjD+yv/wVw8Ffsy/8EZP2vvE/xu+FnifUbdvE2m694dvdI0pt&#10;PeRTfyz2dyf3MltCgkW+WONyxEaq4cxSf1NRljGpY5O3k7cZoAPLj/55r+VHlx/881/KnUUAN8uP&#10;/nmv5UeXH/zzX8qdRQA3y4/+ea/lR5cf/PNfyp1FADfLj/55r+VHlx/881/KnUUAN8uP/nmv5UeX&#10;H/zzX8qdRQA3y4/+ea/lR5cf/PNfyp1FADfLj/55r+VHlx/881/KnUUAN8uP/nmv5UeXH/zzX8qd&#10;RQA3y4/+ea/lR5cf/PNfyp1FADfLj/55r+VHlx/881/KnUUAN8uP/nmv5UeXH/zzX8qdRQA3y4/+&#10;ea/lR5cf/PNfyp1FADfLj/55r+VHlx/881/KnUUAN8uP/nmv5UeXH/zzX8qdRQA3y4/+ea/lR5cf&#10;/PNfyp1FADfLj/55r+VHlx/881/KnUUAN8uP/nmv5UeXH/zzX8qdRQA3y4/+ea/lR5cf/PNfyp1F&#10;ADfLj/55r+VHlx/881/KnUUAN8uP/nmv5UeXH/zzX8qdRQA3y4/+ea/lXzjoShf+Cs/iEKuP+Mdd&#10;H/8AT9qlfSFfN+if8paPEP8A2bro/wD6ftUoA+kKKKKACiiigAooooAKKKKACiiigAooooAKKKKA&#10;CiiigAooooAKKKKACiiigAooooAKKKKACiiigAooooAKKKKACiiigAooooAKKKKACiiigD5l/ba/&#10;5O0/ZB/7LlrP/qB+J6+mq+Zf22v+TtP2Qf8AsuWs/wDqB+J6+mqACiiigAooooAKKKKACiiigAoo&#10;ooAKKKKACiiigAooooAKKKKACiiigAooooAKKKKACiiigAooooAKKKKACiiigAooooAKKKKACiii&#10;gAooooAKKKKACiiigAooooAKKKKACiiigAooooAKKKKACiiigAooooAKKKKACiiigAooooAKKKKA&#10;CiiigAooooAKKKKACiiigAooooAKKKKACiiigAooooAKKKKACiijOOtADZCRGxH92vxd/wCCpnwO&#10;8H/8FEf+Dkj9nv8AYk+IHhy11nwL4J+GNz4n8aWLW+15d8l5K1tLMmJDE5t9OUKXAX7Q5XBkbd+r&#10;n7Vf7VXwQ/Yz+BuvftD/ALQvjq08P+FfD9r5t5e3DZaVzwkEKD5pZpGwqIoJYn0yR+Vf/BO3/go3&#10;+zD+0Z/wWK1f9tP48/s8+JPgfrPxc+FMPh34E6z481TyrPxppdvfl558NAsUF4/k2oRVmdWRNkZd&#10;nDSgH6Yfstf8E3/2FP2J7+81j9lb9lzwj4K1DUbf7PfarpOn5vJodwfyWuJC0pj3ANs3bSQDjIFe&#10;2KAo2gdKNw65ozQAUUZoyOmaACiiigAooooAKKKKACiiigAooooAKKKKACiiigAooooAKKKKACii&#10;igAooooAKKKKACiiigAooooAKKKKACiiigAooooAKKKKACiiigAr5v0T/lLR4h/7N10f/wBP2qV9&#10;IV836J/ylo8Q/wDZuuj/APp+1SgD6QooooAKKKKACiiigAooooAKKKKACiiigAooooAKKKKACiii&#10;gAooooAKKKKACiiigAooooAKKKKACiiigAooooAKKKKACiiigAooooAKKKKAPmX9tr/k7T9kH/su&#10;Ws/+oH4nr6ar5l/ba/5O0/ZB/wCy5az/AOoH4nr6aoAKKKKACiiigAooooAKKKKACiiigAooooAK&#10;KKKACiiigAooooAKKKKACiiigAooooAKKKKACiiigAooooAKKKKACiiigAooooAKKKKACiiigAoo&#10;ooAKKKKACiiigAooooAKKKKACiiigAor5f8A2nP+CrP7PX7Kn7c/wl/YI+IPhHxleeLfjCV/sDUt&#10;H0dJdOs90rQobiRpFbBdG3eWj+WuHfapBr6eRxIu5f1oAdRRRQAUUUUAFFFFABRRRQAUUUUAFFFF&#10;ABRRRQAUUUUAFFFFABRRRQAUUUUAFFFFABRTZZVi5YH8K+Xf2+/+Cvv7Ff8AwT0it/DXxd8dXGte&#10;OtU8seH/AIX+Dbb+0PEOqPISIglqhzErsCqvMY1YghSzDbQB9SUV+VNx4O/4L+/8FYL43niHxsn7&#10;EPwhugWsdI0pW1DxxqKfL/r5VaI2eQJCNrW0kZIDRy/eq94z/wCDb3xt4D0t/iH+yR/wWC/aa8L/&#10;ABJt2WaPxF4z8cjWLC7YHc8dxbRR27OjnP3pHUZ+ZJPukA/Uiivyg/ZR/wCC037Rf7Gv7QNv/wAE&#10;/P8AgvFo2l+D/FkqKfBPxysFWDw34pgUBd9xIFSOB2bkzKscaswSWK3K5f8AVXTda0vWbGHVNJvo&#10;bq2uI1kt7i3lWRJUYZVlKkhgRyCOooAtVzPxl+Lfw3+A/wALdc+Mfxf8YWPh/wAM+HdPe91jWNSu&#10;BHDbQr1Yk9STgKoyzMQqgkgHN/aG+P3w2/Zn+CPij4//ABY1VrPw74Q0O71bVJI1DSyQW8DzOkSZ&#10;HmSFUIVAcseBX8oP7bP/AAUT/ax/4Kkftg+LvBU37U2ueE/hN8Y/ETSeB/DGua+YdIhtLJ7m30WC&#10;8tlnkSyeWWFfOJYIJpTcMHSNGoA/VL4U/C/42/8ABy3+1rpP7VXx/wDDmpeD/wBjf4YeIJG+G/gP&#10;Uodk3xDvo2KvfToSVaLI2u/zIkZe2hLPJdTV+lX7bX/BNP8AY+/4KD/BO3+An7THwos9S0XTQW8O&#10;3Gm/6HeaFLs2CWzmiwYSFCjZgxOEUOjqAtfAv/BpV/wUn+JX7YX7LPij9mr45eJZNZ8RfCC6sYdG&#10;1a8mLXF1ot0kot45CRmRrd7aWPzCclHhB5GW/XSgD8lZf+Dej/goJ+zxe28/7BP/AAXb+L3hzS9N&#10;iWPR/Cfj2ObVbKFVACo2LpbfaAAAv2MjA4A6V57+1H+2T/wcif8ABGr4T6h8eP2sPHHwC+Onw+t9&#10;Qt7aTXZIDpmowSSyCOOKOG3Sx3O2SSEiuNqozEhVY1+1n4V+EX/B7X+0c9j8KPgv+yFpkas2seIL&#10;7xfqpVjujWzgNpbcdw32y6J9PJH4AH6J/s8/8FTfH/xl/wCCSlr/AMFLrj9jnxJqWr3eizXth8Mf&#10;h7qkWvX2qst4bRPs7QLuALAtIjJ5sCpKGjZoyG+W5v8Ag4S/4Kd+C76JPib/AMG4/wAboLOdFmS6&#10;0HUNQvtiMoYKwTRtocAjKl1IOQQMGvSv+DUDSNZ0/wD4IqfDm61a5lkhvvEHiK406ObpHB/atzGQ&#10;n+z5scrfVmr9JAAOAKAPgX9jj/g4M/Zy/aM+M+j/ALNP7QHwF+JX7P3xC8SsF8J6D8XPD8lhDrsn&#10;/PK1uGUAyE4VVkWPzGZUTc7Ba++q8X/b0/Yi+FH7fv7OWufAD4o6fDG15atN4b8QRxH7Z4e1VPmt&#10;dRtZFKvHLFKFb5WXcoZCdrsD5t/wRv8A2xPGX7W/7JR0v41yqvxW+FPiO+8A/Fy2CsP+J9psnlSX&#10;ALAbhPF5U5YDAeWRB9wigD6xooooAKKKKACiiigAooooAKKKKACiiigAooooAKKKKACiiigAoooo&#10;AKKKKACiiigAooooAKKKKACiiigAooooAKKKKACiiigAr5v0T/lLR4h/7N10f/0/apX0hXzfon/K&#10;WjxD/wBm66P/AOn7VKAPpCiiigAooooAKKKKACiiigAooooAKKKKACiiigAooooAKKKKACiiigAo&#10;oooAKKKKACiiigAooooAKKKKACiiigAooooAKKKKACiiigAooooA+Zf22v8Ak7T9kH/suWs/+oH4&#10;nr6ar5l/ba/5O0/ZB/7LlrP/AKgfievpqgAooooAKKKKACiiigAooooAKKKKACiiigAooooAKKKK&#10;ACiiigAooooAKKKKACiiigAooooAKKKKACiiigAooooAKKKKACiiigAooooAKKKKACiiigAooooA&#10;KKKKACiiigAooooA+Yf+CvP/AAUG8Qf8Ewv2K9W/a80H4Hy+Pl0XXNOs77SF1tdPjghuZxCZ5JjH&#10;IwUMyIAqOS8qZAXcy/Qnw28c6P8AE74d6B8SvDpY6f4h0W11OxMmNxhnhWVM477XFP8AHXgDwN8U&#10;PCt54F+JXg3S/EGh6ggTUNH1vT47q1ulDBgskUqsjjcAcEEZAqvpXjz4XQeL3+DmieM9BXXtL0qK&#10;7k8K2uoQi8tLEt5ccxtlbfHCWGxW2hcjAPagDXudH0m8vodTu9Mt5Lm13fZriSFWki3DDbWIyuRw&#10;cdR1rxn/AIKE/twfDL/gnL+yt4i/a5+MHh7XtU8O+GZLJLzT/DNvFJeSvc3kNrHsE0kaYDzKWy4w&#10;oOMng+x65r+h+GNDvPE3iXWbXT9N0+1kudQ1C+uFhgtoUUs8sjuQqIqgksSAACTWF4g8NfBf9oz4&#10;ZLpfinQvDPjrwZ4is4LhbbULW31TS9Ttztmhk2uHimQ4SRWwRwrA9DQBc+Gfj/w78Vvh9ofxO8IX&#10;bXGk+ItHtdT0uZkKmS2niWWNiD0JRxkdjW5VfTNO0zSbOPTtIs4be3giWKGC3QKkaKMKqgcAADAA&#10;6AYqxQAUUUUAFFFFABRRRQAUUUUAFFFFABRRRQAUUUUAFFFFABRRRQAUUUUAFRXV3b2qMZ7hY/lJ&#10;3N296fNIIoy7HGK/LT/gr1+018ff24/2rdL/AOCE/wCwf4qutE1zXtNj1T9oD4iWe7b4V8Nsqu1m&#10;CnPmzxyR5wVDi4ghJAnkMYAnx6/4KRftaf8ABUP496z+wP8A8EcfEEOheGfD9ytj8Xv2ori3M9jo&#10;ak/vbbRwMfabrAIWUMNzAlGiTbdL9Pf8E+f+CPn7Hv8AwTwlm8e+D/DNx4t+JmrCSXxN8X/HE/8A&#10;aGv6tcy4M8nnyZNusjfMUixu/jLsNx9P/ZP/AGVP2bf+Ce/7M2m/Ar4N6Bp/hjwb4TsGnvL66mSN&#10;p3Vd09/eznaHlbZveRiAAAPlRVUfl3+01/wWH/bw/wCCs37TGqf8E/v+CDyQ6f4b0VSnxA/aAvrf&#10;ZbwRMxhY20rowtoMlikqo91O0ZaBUSMySAH6y/Gz9qj9mL9mTQv+Ei/aE+Pvg3wNYiMvHN4p8RW1&#10;gJB6IJnUuf8AZUEk9BXxb8QP+DpX/gix4K8YR+Dh+09qGtxySBLrU9B8E6ncWdrzgl3MCmQd/wB0&#10;sgx78V53+zF/wae/sTaBdP8AEv8Ab/8AiD4z/aF+IWqbJtc1rxP4kvLS0NwOSyLDMLiXspM88oYD&#10;O1c4r708E/8ABPH9gr4b+D3+H/gT9i/4W6Xos0apc6fZ+A9PWO5C9PN/dfvTxyX3E980AfOPjr9q&#10;/wD4IUf8Fn/h/F+zL4v/AGgPhn8Q4dXmEuj6BquovpmqxXe1lWSyFwILmK5wzAeUA+0sCCu4Hwbw&#10;1/wbXftIfs/TXHhf9gf/AILc/Gj4V+B1vZLjTPBtxp76nBZmQ7nx5d9axNluSwhUnjduPJ+r/wBp&#10;f/ghp/wSx/aS+GepfDjU/wBiT4e+FZr5S1t4o+H3hGx0TV7C4wds8V1axI2VOG2vvjYgbkYcV5L8&#10;DP2cf+Dh/wDZK09vhD4G/aa/Z5+NHgrTZBF4f8S/GRNdsvEq2iALHFO9hFJHOyqBmSRpJHOSX5AA&#10;B8a/8FT/APg29/bq8Zfsgax8R7z/AIKP/Fz9pL4ieFb+3vvDvg3xFI0NlLa5K3YtbSW5nH2sIwkQ&#10;rIpYRsgVndMfGv8AwSV/4Nlv2mf20PGHxC0b9sTwl4w+C+k6D4aWDw/qmqaaI73+25Li3khJsZwr&#10;XFp9mW53sGjG9owjkq6r+6Pjn4Q/8F3/AI06TZ+F739rX4B/B+FrtX1LXvhz4B1HXNSWIfejh/ta&#10;ZbcZBPzGLOcEEYIPq/7BH/BPH4NfsA+EtbsPAWr+IPE/irxlqK6j8QPiN401M32t+Jr1FZUlupyB&#10;8qKxVI1CogLEAs7swB+Wmg/8G03/AAU4/YU+DvhiD/gl7/wUPs9B8cSaxdah8Srqaa50W11raEFh&#10;AoiS5FxFABNiG5UoWuZGyM7a+l/Cvw2/4OWPhp+w98a9X+MX7U/wz8WfFxfDdjP8IbXwp4atZHgu&#10;IbgSXwfdYW8Ek81sHihjaN4/OKElVyT+mlNkhSQ5cf8A1qAPz1/4IF/8FpdJ/wCCnnwMuvAfxwv7&#10;HR/jl4GzB4z8PeT9mfUoAwRdTggKjahY+XLGufJlHIVZIt345/8AB4F8WdQ8Qf8ABW+18MxOrQ+E&#10;/hPpulxQsCV/0l724kf/AHtt0Bn/AGV9K/U3/go3/wAEAfiN8Tf2w9F/4KUf8EufjRpfwb+Nlpqy&#10;3evR6tFIuj6zLtIe6cQRymOWRcpOhieK5DsXCsXeb4G/4K1f8EY/+Cof7c//AAV4+H9x8T/g7a3M&#10;fxD8MaDB42+IHw7srubwxojWkAg1B/tFygNuVWJ5I4p8PL5kaoHZiKAP2R/4IY/Aa/8A2cv+CSfw&#10;D+GmpTM1yfANvrF0rLgxS6k8mpNER6o14UPume9fWdZ/h3QNK8I+F7Hwt4esY7Sx0yxitLG1hX5Y&#10;YY1CIgHoFAA+lc78P/j98Hfip4n8WeAfh18TtE1nxB4H1FbDxboljfo11pFy6b447iIHdHvXlWI2&#10;thtpO04AOyr8w/htqUn7DX/Byx40+FEl6y+Ff2uvhja+JtJhjh8qG18RaPHJFNCP4WL20F1O7D5i&#10;1xGCOM1438W/+Cyn/Bbn/gl78ddD8d/8Faf2WPAP/CjPFni6TRl174c5mfTMFmWWBxcSSHMYMoiu&#10;o1kmSJ9hRlYDuf8Ag5oudX8D/BP9nP8A4Ky/Az7LrzfAn4qabr0bW93shvtH1DyG/wBavJhmltrO&#10;I4zlbknoDQB+syElFJHalrl/hF8WPBPxx+Evhr4zfDLXI9Q0HxVoVpq2i3kPzCa1uIlljb67WGR1&#10;HI4NfD8v/Bwh8APh5/wVE8R/8Eyf2mfhbrfw2vrLUrex8K+OPEGoQHT9ZllhSSIyABfssc28CGQs&#10;4clQ/ksdtAH6EUVHbyGWPfuDfSpKACiiigAooooAKKKKACiiigAooooAKKKKACiiigAooooAKKKK&#10;ACiiigAooooAKKKKACiiigAooooAKKKKACiiigAr5v0T/lLR4h/7N10f/wBP2qV9IV836J/ylo8Q&#10;/wDZuuj/APp+1SgD6QooooAKKKKACiiigAooooAKKKKACiiigAooooAKKKKACiiigAooooAKKKKA&#10;CiiigAooooAKKKKACiiigAooooAKKKKACiiigAooooAKKKKAPmX9tr/k7T9kH/suWs/+oH4nr6ar&#10;5l/ba/5O0/ZB/wCy5az/AOoH4nr6aoAKKKKACiiigAooooAKKKKACiiigAooooAKKKKACiiigAoo&#10;ooAKKKKACiiigAooooAKKKKACiiigAooooAKKKKACiiigAooooAKKKKACiiigAooooAKKKKACiii&#10;gAooooAKKKKACv56/wDguW/xD/4I1/8ABd34c/8ABWL4a2Wp33hj4kbJPFFn9sVvtcltFFY6ppyA&#10;j5FksjazReZuAndmXCxBF/oUr4h/4OBP+Cd1/wD8FGP+Cbvi74b+CNEF9448LMvibwFbxxKZrjUL&#10;ZX32iEkfNPA88KjIG+SMnIXFAF//AILIavpX7Q//AAQ3+NHjn4O6xDrmk6/8HpPEGj6lp0uYrzTh&#10;HHe+ehGcobdS/uvFfBf7Bf8AwVbh/wCCbH/Bq94I/aJ00afr/i/TfEGr+FPB+k6zJI0E+qz6zfTx&#10;RS+WQxjhtC8+wMu6OEIGTcpHT/8ABrJ+15p/7bv/AATR8ef8E5Pi7qv2jXPh7pt1osFvfSKz3Phv&#10;U4pkiG0newgkM8DDG1I2tlzyFH4xfCbxv411bSvhV/wR4+K+iz20Ol/tbTXfjHT7hgwinuDpej/Z&#10;l548tor/AHDoTNx1OQD+xv4Xa5r/AIn+HGgeJfFmnw2mq6holpc6na2+7ZDcSRK0iLuJOAxIGSTg&#10;dTW9UcEZjG38lA6e1SUAFFFFABRRRQAUUUUAFFFFABRRRQAUUUUAFFFFABRRRQAUUUUAFFFFAHz/&#10;AP8ABTr9ujwd/wAE6f2KfHP7VPi9La4k0HTDF4f0q4m2HVdVm/d2lqO+GlZWcgErGkjYwpI+a/8A&#10;g3t/Yn1v9nH9kLUv22/2nNYW6+MH7QNw3jj4ieIdS8tGhtJ99xawMSiCFRFKbiRMKEkmZT8sS48X&#10;/wCDgO6i/bP/AOCnP7HP/BJSTW5JNA8QeK5PG3xE0OOMf6VY2/mLCS2Mj/R7XWEx0HmBiDgYq/8A&#10;BzT/AMFA/itCnhX/AII4fsVafd6j8U/jYlvb+IV0lystno08rRrZblI8trpkfzWb5FtUl3jbKGAB&#10;4z+11+1f+09/wcnftm6l/wAE4v2AfG9x4T/Zu8HyI/xO+JcMMjR61GHP75uU3wOyMtraBh55Rp5C&#10;EGIf2L/Ye/YU/Zv/AOCeXwG0z9nj9mLwQuj6JYr5l5czFZLzVboqA95dzYBmmfHJwFUYVFVFVRyX&#10;/BK3/gnj8L/+CZP7HXhv9mr4fWlrNqMFut54016GELJrWsyIPtNyzYDFQw8uMNkpDHGmTtyfo6gA&#10;ooooAKKKKACiiigAooooAKhuWe3iadCC3+10HvU1FAH54/sx/wDBcDxFN+3/AOIP+Caf/BRb9n1P&#10;g38QrnWpW+FuqLqDTaT4s02SZxZCOZwB58iKFVlJjllEkWIZl8g+X/8ABc/wD41/4J0ftBeBf+C8&#10;X7L+mTLfeGtUsfDPx+8P2u5YvEvhu4mjiiklIO1ZI3EduJGVjultW/5YYbtP+Dn79gDQ/wBqv/gn&#10;jrv7RnhKzWz+I3wNtZfFPhvXbeYwziwhxJqFuZFG7HkIZ0AwRLbx4K7mNXP2PPi3d/8ABdH/AIN/&#10;9S0fxhfwzeNPFnw91bwh4kuHjG1PEVrGUhuyqgAF5Ba3mFAA80AYxwAe6f8ABQ74I+AP+CqP/BKj&#10;xv4J+HVx/blj8Q/hyuu/D29tVKtc3YhS/wBLlTcNyq8yQbgQGKOynGcj4n/4IReI/Cv/AAV3/wCC&#10;AHiL9g7423czX3hazv8A4f39/e7biaCEIt1pN9HGxGPsyywRxKxHzafkEDp6R/waiftaTfHf/glr&#10;pvwV8UX08nir4NeIrzwxq9rfMVnitDI1zZEqR8qrFK1uo4I+xsO1fFfwy+IWpf8ABu1/wcE+MfAn&#10;xOt5NN/Z/wD2jL/7ZY61N5aWthHc3DyW9wW3Ksa2F3NcWsoYhlt3MxB3R5APdv8Ag18/bn8SfCmP&#10;xl/wRX/a6vZNH+Jvwj8QX0fg211Sbm9sBIzXNlFlRvMEu+dPnJkguQUASBmr7c/4KZ/8EUP2Jf8A&#10;grA/h/XP2jtM17SfEPhwmPT/ABV4NvoLTUWtSSTaSPNBMskO47wCm5G3bGUO4bxr/gtJ/wAEI/D3&#10;7fmo6f8Ati/sp+PZPhx+0R4TjhuNA8V6dcvbw621uN9tFcSxHfDPGyqIbxPmQYVg6rH5XW/8EIv+&#10;Cl3xO/bq+C3iT4NftX6R/Yvx6+C+uHw78UNJmtkt5LuRS6R3/lR/IrSNFIkgQBBLE5QLHJGtAH3N&#10;4b0Gz8LaBZeHNPlmkhsbSK3ikupjJK6ogQF3bl2woyx5Jq9RRQAUUUUAFFFFABRRRQAUUUUAFFFF&#10;ABRRRQAUUUUAFFFFABRRRQAUUUUAFFFFABRRRQAUUUUAFFFFABRRRQAUUUUAFfN+if8AKWjxD/2b&#10;ro//AKftUr6Qr5v0T/lLR4h/7N10f/0/apQB9IUUUUAFFFFABRRRQAUUUUAFFFFABRRRQAUUUUAF&#10;FFFABRRRQAUUUUAFFFFABRRRQAUUUUAFFFFABRRRQAUUUUAFFFFABRRRQAUUUUAFFFFAHzL+21/y&#10;dp+yD/2XLWf/AFA/E9fTVfMv7bX/ACdp+yD/ANly1n/1A/E9fTVABRRRQAUUUUAFFFFABRRRQAUU&#10;UUAFFFFABRRRQAUUUUAFFFFABRRRQAUUUUAFFFFABRRRQAUUUUAFFFFABRRRQAUUUUAFFFFABRRR&#10;QAUUUUAFFFFABRRRQAUUUUAFFFFABRRRQAUy4jaWIxqetPooA/ns/bV8On/g38/4OI/B37aXhm3/&#10;ALL+DPx3a6HiaC3RBBbQ3U0S6vABgFVt7lrPUFCheGjjUkKwr56/ba/Zs8PfDf8A4O0vDPgjwFpz&#10;w6L4q/aC8FeKrcyMWSc6hcaff30qN0ZDcvd4xwMbf4a/eH/gtf8A8E9dJ/4KVfsA+M/gKsEX/CS6&#10;fD/b3gG6mB2wa3axv5K8HpMjy2rEhgqXTMFLKuP5SPD37ffxc0r9pr4C/tLpcXWveNPg/p+g6bAu&#10;oQxKL1NJvpRZWq+Wh+T7CLW2LlTIWR3bc53sAf23UV8xfs1f8FTP2dv2jPjB8cfg7ZakNDk/Z+n0&#10;q2+IHiPVtYsv7JjubuCeSaKO4WXj7LLa3MEzSLGFeFh2OPBv2gv+DpH/AII//s++M28CP8eNS8c3&#10;cX/H1efDrRG1Kxh9hdFkim47xNIB0znigD9FqK/GeX/g9S/YFHxRj8Nwfs2/FRvCfmrHL4oeGwW4&#10;XPHmfYxOcoD/ANNQ23nbnCn9P/2O/wBt39l/9u/4SW3xm/Za+MGm+LtFmfy7iS13R3FlNgN5FzBI&#10;qyW8oUg7HVSRyMgg0Aes0UUUAFFFFABRRRQAUUUUAFFFFABRRRQAUUUUAFFFFABTXcIu4inVHcDK&#10;YP8AeHT60AfkPE2j/GT/AIPFbsttll+E/wCz3uy+D5Mstsn5fu9ZP/ffvXlP/BBm0l/4Kjf8FtP2&#10;iv8Agrv4yitrzRfB91/Yfw58xDG0IuEaztJkVfl3JpdqySZ6ve7gM5I8Ksf2ztK8G/tg/wDBS7/g&#10;rl4S8aW0k+k6Ivwx+GtzHIGXUb3UrmOws7mD+/5UOjLcAZ5j3HGAcfpD/wAGr37G13+yt/wSl8N+&#10;NvEmiyWviD4tapN4w1ATFdws5lSKwAx0RrSKKcDkg3LfQAH6TKqqMKuPpRRRQAUUUUAFFFFABRRR&#10;QAUUUUAFFFBYLyaAOb+Mfwx8L/Gz4R+KPg143tWm0Xxd4dvdF1iGNsM9rdQPBKAex2SNX40/8GbX&#10;xV1vwd4A/aB/YJ8ewQ2eufDz4gx6uthcyCO633CNYXkflthtkMunQ7uu1rjBxuGf1S+Bn7Y/hf48&#10;/tJfGv8AZl0bw7PZ6x8FfEGkWGrSyXSyLfw6jpUOoW9wqgAxqS80O0lubfdn5sL+Pv8AwWX+D3xG&#10;/wCCIH/BVbwT/wAFqP2bo7pvAvxG8Tf2b8WdBhwsT3UwEl5CevF7DFJcISDsubV3OdyKADqPi1r9&#10;1/wQN/4OAZvjzrMM1j+zz+1vMw8SXktw5t9G1yS4Ek9zISwVWhu5jOSxKpa6hcBATHgfpd/wUp/4&#10;Jhfsuf8ABV/4IWXwd/aEs9Qt/wCyNSXUvDfijw7cRQ6lpNwU2sYpHjkRkkTCvG6sjAI2A8cbryH/&#10;AAV2/Yk8Cf8ABVP/AIJr+J/hp4aWz1fVLvQB4n+FusWpWQf2pFCZbOSF8423CO1uWB/1d055wK8y&#10;/wCDZL9ubU/2yv8AgmdoXhXx/qN5N44+Ed43g3xUuoYE0iW6q1lNj72DatFEzP8AM0tvMTk8kA+/&#10;PBfhaw8EeDdJ8E6ZJNJa6PpdvY27XMxkkaOKNY1LMeWbCjLHqea/Lr9rdbf/AIJ7f8HJPwU/atsx&#10;Bp/g/wDai8I3Pw/8cXU1qzK2tW4hFkwZeI5ZXXSolz1WOf1JX9Wa/Pn/AIOYP2cPEfxn/wCCYOvf&#10;F/4cx3//AAmXwQ8Q6f8AEPwrPp2C8MlhJtuZWHdI7Sa5nOMcwKe1AH6CI4cZAP406vM/2NP2ivD3&#10;7XH7Knw+/aY8LS27WnjfwjYav5drIWS3mmgRpoMnvFLvjYdQyEHkGvnz/grj/wAFpfgp/wAEhdR+&#10;F1v8Zfhh4k8QW3xI1i7t3vNDkiVNKs7X7P8AaLht/wDrXH2qIrCNu8ByXUqAwB9n0Vm+DvGXhT4h&#10;eFdN8c+BfEVnrGi61p8N/pOq6dcLNb3lrKgeKaORcq6OjBlYEgg5FaVABRRRQAUUUUAFFFFABRRR&#10;QAUUUUAFFFFABRRRQAUUUUAFFFFABRRRQAUUUUAFFFFABRRRQAUUUUAFFFFABXzfon/KWjxD/wBm&#10;66P/AOn7VK+kK+b9E/5S0eIf+zddH/8AT9qlAH0hRRRQAUUUUAFFFFABRRRQAUUUUAFFFFABRRRQ&#10;AUUUUAFFFFABRRRQAUUUUAFFFFABRRRQAUUUUAFFFFABRRRQAUUUUAFFFFABRRRQAUUUUAfMv7bX&#10;/J2n7IP/AGXLWf8A1A/E9fTVfMv7bX/J2n7IP/ZctZ/9QPxPX01QAUUUUAFFFFABRRRQAUUUUAFF&#10;FFABRRRQAUUUUAFFFFABRRRQAUUUUAFFFFABRRRQAUUUUAFFFFABRRRQAUUUUAFFFFABRRRQAUUV&#10;V1vWdL8O6Rda/rmo29nZWcDT3l3dTLHFBEoyzu7EBVUAksTgAZNAFqiquia3pXiTR7XxBoOpW95Y&#10;31uk9neWkwkiuInUMkiOuQ6MpBDAkEEEcGrVABRRRQAUUUUAFFFR3E4gTexUKOWZu1AElGccmvmP&#10;9o3/AILK/wDBL79lPRbnV/jJ+3D8PYZrS6NtcaPoOuJrGpJMMgqbKw864GCMElAq/wARFfBPxZ/4&#10;O5/BvxL8UX3wn/4JkfsD/Ez4z+JY43NrcyaZJHCyj/lulpZpcXUseccOsDc87TxQB+yHmIBkuv51&#10;wnx1/ag/Z2/Zl8Mt4y/aD+OvhLwTpaqW+2eJ/EFvZK+Oyea6mQ9gq5YngAnivyEn+H3/AAdr/wDB&#10;Syyls/F/jfwf+yv4F1qxjcWelTLY6h5ROcI1ubvUrefH3lkmtu4IBytd98B/+DQ39le48WL8Vf2/&#10;/wBqT4kfHbxVMudVN9qkmnWd4xXpK4klvZNvZhcpnuMcAA639pj/AIO4f+CZPwkv28I/s82XjT41&#10;eIJrdhp8Hg/QXtLGS66LbvPeCOT5j/HDDOMdMnivMvD/APwX8/4Lg/H+yb/hm7/ggN4qsHmA+x6j&#10;4sk1NrJs9D5stpZRsB3xIPqK/TX9l/8A4J5/sR/sXaNa6R+y7+zB4N8GyWtn9lGraXosZ1KaLuJr&#10;2QNcTk9zJIxOOTXsUcKx4wT8oxQB+Omg/F7/AIPG/wBoPVjbD9m74I/B6zlXMepalJayRp7bPt2o&#10;TA/WLH8q/Pf4o/8ABop/wWBn8f6fq0+s/DPxReeK9YuZte13R/FUkNvo8jHzTcXa3FtBIySMzAC1&#10;jmZSOUUEGv6lqKAP5f8A9k//AINUf2h9e/ao1L9l/wDbk+Ld98PIf7G/t/Q9S8I6L/a+l+LrO3lj&#10;julhvmkjW0uIWuYhsuIC+JS6xsoJP7Kfsrf8G4v/AASI/Zg8KSeHof2StH8d3l1Gn23XPihEmt3U&#10;pXP3VlQQQdTnyIo93G7O0Y+6pIxIQT2p1AHjOo/8E7v2Eb34G3n7Nf8Awx78N4fAN/J5t34Ss/Bt&#10;nBYvLkHzvLjjUCbIBEow4YAhgQDX4a+PPhef+DZr/gvB8PtY+FHinUtP/Z6+M4t7fVrfWbmZrSys&#10;Jbj7NdQSysT576fI8V4khG9YpUVidzlv6MK/Jf8A4PAf2N9d/aE/4J3aR+0F4M0a4vdU+Dfif+0r&#10;+O1jLsuj3aLBePgc4SRLOVm6JHFIxwASAD9ZLeXzY927d7j6VJXyh/wRn/4KDeEv+Ci/7Angf426&#10;d4gtLrxRZ6XBpPxCsIWVZLHWoI1S43Rj/VpKw86P1SVcdCB9X0AFFFFABRRRQAUUUUAFFFFABRRR&#10;QAUUUUAFFFFACM6IMuwX6mvzS/4OEv8AgrH43/ZK+Huj/sN/sdNdat+0J8aGTS/CtnoeWu9Ds7iQ&#10;2/21dpDLcySborfGMOryEjydr9V/wWF/4L0/AH/gm/oMnwe+HcEXxD+PGrLHb+Gvhto8jTtaTzjb&#10;DNqHk5aNcsjLbqRPOWjCbUcyr5f/AMEQP+CPfxn8AfE7Wf8Agqj/AMFONSuPEH7RHxCaS7s7XUJs&#10;v4Wt54vLIYJhY7podsQjT5baBVhTbhlAB+dn/BYL9hNv+CaH/BLT9mP/AIJqWmpLqnjv4rfFW78X&#10;/EG80/8AeLeaxFaW9l5EbYDvFENQjhj4+cxNIVBfA/pR8CeD/DHw88F6T8P/AATosOm6Noemwafp&#10;On2q7Y7W2hjWOKJB2VUVVHsK/D34q+PI/wDgtz/wci/CzQ/2dtKm8QfCD9lW4jvfFPixFWXS31C2&#10;u2uXkilBKSJNdQ2ltGoJ80WssqbolLD91kQIMA55oAdRRRQAUUUUAFFFFABRRRQAUUUUAFNl+51+&#10;tOpk5wnSgD8mv+CD/wAbZvj1/wAFh/8Agop4+lj8tZPHug6Zbxh874NMl1jTYpD7tHbK2O28ivef&#10;+Dk/4F2Px2/4I3fGWyfS1mvvC+k2vibTJvLDNBJY3cU0jr/27C5Q+iyNXyF/wQ68JeLv2R/+DhL9&#10;tL9kvxN4cvmh8WPN4v07U47VzAlodRN1aB2xjLQavjdnaXideuBX6zftefB9v2gP2VPib8DYwpfx&#10;n8PtZ0OMOuV3XdjNbjIyM8yD0oA+cf8Ag3n+Oz/tGf8ABHL4G+ML2IR3GjeE/wDhGbmNWzzpU8un&#10;Ix92iton/wCB4q3+wH/wSyH7Cv7dv7Rn7TPgPxlaJ4J+Odxpep2ng6K2kWbS9TilvZLssxJQxNJd&#10;NLHtxt+0SRlVESs/yV/wZ3/tE6Br37A3iv8AZM1a5Nn4w+GfxCvX1DQbxTHcw2N4qPHKY2AZQLhL&#10;uNgRlWQZ5YA/r9QAVm+MPC+geN/CepeDPFej2+oaXq1jNZalp91HujubeVCkkbjurKxBHoa0qKAP&#10;z1/4I5fBf9qP/gnb8XviN/wS/wDiD8OfEmrfB7Q7q78W/Af4oNbNJp8ej3V0nm6DcShcRXcM0zyq&#10;jtvkzcOAsYjr6E/4Kb/8E5Pgn/wVD/Zd1H9mb41G4slkuo9Q8O+I7GMNc6HqUYZY7qMEgP8AK7oy&#10;HAdHYZUkMv0NRQB4n/wTx/Y/g/YH/Y+8D/si2XxP1jxlb+CdLktIvEWuQiOa5DzyTBQgZvLijEnl&#10;xx7m2RxxrubbmvbKKKACiiigAooooAKKKKACiiigAooooAKKKKACiiigAooooAKKKKACiiigAooo&#10;oAKKKKACiiigAooooAKKKKACvm/RP+UtHiH/ALN10f8A9P2qV9IV836J/wApaPEP/Zuuj/8Ap+1S&#10;gD6QooooAKKKKACiiigAooooAKKKKACiiigAooooAKKKKACiiigAooooAKKKKACiiigAooooAKKK&#10;KACiiigAooooAKKKKACiiigAooooAKKKKAPmX9tr/k7T9kH/ALLlrP8A6gfievpqvmX9tr/k7T9k&#10;H/suWs/+oH4nr6aoAKKKKACiiigAooooAKKKKACiiigAooooAKKKKACiiigAooooAKKKKACiiigA&#10;ooooAKKKKACiiigAooooAKKKKACiiigAooooAK+d/wDgqd+xt8Qv2+f2F/HX7Jnwx+MMfgfUvGUN&#10;rby69Np7XKfZ0u4ZZoGRGVtsscZjJB6MQQQSD9EV8t/8Fdf+CmnhD/glD+yBeftReKvh/ceLLl9e&#10;s9G0Hw7b6kLMX95P5j7GnMcnlKsMM0hby3PyYx82aAPZ/wBlf4IWP7M37M3w9/Zy0zVRf2/gHwTp&#10;Xh6HUBb+V9qWytIrcTbNzbd/l7sbmxnqetd7XE/s1/GGw/aH/Z38B/tAaVodxpdr468G6Z4httNv&#10;HDTWkd7aR3KwuV4LIJQpI4JFdo8qIdrZ/KgB1FFFABQzbVLY6VR8Q+JtA8J6PdeIvE+r2+n6fY27&#10;z31/ezLFBbxINzSO7EKigAkkkAAE9q/G39vf/g4X+PH7W/xik/4J8f8ABBX4fX/jrxlqW+21n4pw&#10;2amz06LAEktiZcRqiFtrX1xthUriNZfMjlUA+v8A/grV/wAF1v2R/wDgld4ak8PeLrw+MPideWYk&#10;0P4Z6FfKLpt/CTXcoDCygPZmUu4+5G+Dj4A8E/8ABOL/AILaf8F6bq2+Mv8AwUs/aI1P4F/B/UpI&#10;7nSfhT4dspIJrq0OOPsJk/dFl3FZr9ppgXLLF5bKD9V/8Emv+DdD4S/sbeKY/wBrH9sbxTH8Yvj5&#10;qN42qX3ibW/MurPSL528x5bYXGWnufMLE3ko8zOCiRHJb9M/Ljxt8tcem2gD86f2df8Ag1g/4I6/&#10;ARLe+1b4Fap8QtRt2Dx6h8QfEk90pOc4a2tzBauvThoTnH1r7w+FvwV+EfwP8Nw+Dfgx8MPD/hHR&#10;7cYh0nwzo0FjaqMYGIoUVeB7V1FFABRRRQAUUUUAFFFFABRRRQAVneL/AAp4c8eeFNS8EeMNBsdU&#10;0nWLCay1TTNStVnt7u3lQpJFLG3yujKxVlPBBINaNFAH89/7bf8AwTQ/bZ/4N4P2lLz/AIKNf8En&#10;7zUvEHwfuG3+NPAd00t4NJsuWe1vYgd9zYjDGK7B823HDtkGaT9Ov+CUf/Bcz9jz/gqh4Vj0n4fa&#10;3/wi/wASLW1EmufDbxBdIl4m0DzZrRuBe26nPzoA6jb5kcZYZ+1JYo5kZJY1YMpBVlznivyL/wCC&#10;pv8Awa6fDf46eM1/av8A+Ca3i+z+C/xc0/UItSi06wmksdFvruORWFxE1sDJptyMbxJCpR3UZRGZ&#10;paAP12GcciivwH0P/gpD/wAHaX7DNpD8NvjT/wAE/Ln4vR2UfkW+vL4DutcnljQ4DtdaDOI2yB96&#10;VPMPBbLE50R/wcSf8HDmoP8AZtC/4Ie6200XNwrfCfxbNj8Fxt/HNAH7z0V+C8n/AAcif8F6/h8f&#10;+Eo+M/8AwRJ1m18P2ylr+T/hXPijTMKBn/j4nWRI+OclD619S/8ABO//AIOqP2BP2xru2+Hnx6M/&#10;wP8AG80qQLp/i/UVm0m5mZiu2LUQqKhHy5+0JBy21S5oA/UOiquna1per2EOqaVfw3NtcxLLb3Fv&#10;KrpKhGQyspIYEEEEHBBqxHKsn3aAHUUUUAFNkk2fw5rJ8d+PvBnww8H6p8QPiF4ls9G0PRdPlvtW&#10;1XUZ1it7S3jUvJLI7YCqqqSSTgAV+MvxM/4KO/8ABTD/AILyfFrxB+zJ/wAEfY734V/A/RdUOneM&#10;P2gtWaW1ur+PClhasoEkDMC5SCH9+yNC00lsshRAD9Mv2lf+Cp//AATy/Y81+Twj+0r+154H8K61&#10;DEsk2gXmtpNqMaMCVZrSHfOFbHBKAHtXz/4s/wCDob/giH4U/df8NjtqU3XydL8B67Ln/gf2IJ/4&#10;9XO/sif8GuP/AASv/Zt0S2v/AIn/AAnk+L/iqSFTqXiX4hXkk0U0x5kMdijC3RS3I8xZZAODIeSf&#10;Vvix/wAE8f8AghR+zB4Ok8f/AB2/ZD/Zx8G6JBnzNW8X+FdJtoSR/CGuUw7nsoyxPABOMgHzT8V/&#10;+Dxj/glX4P0y4T4ZeGPid441IqVsrXTfDMVnDLJ2DyXU8bIp9VRyP7pryHXP29/+Di//AILCQN4R&#10;/YW/ZE/4Zp+GWsWcTf8ACyPGM80V89u4YGaC9uIkZo3XBU2do0iFQRON2a9M1j/gvp/wbZ/sLPJJ&#10;+yz8O9AvtQZjHdQ/Bf4Mw6c4HTJnmiso5B7pI9cTrf8AwdO/tG/tTa/J4N/4JPf8EnviF8QriaAL&#10;B4i8WW8vk20x4zPbaeJI1iB/je9iHPO2gD6i/wCCYH/BBL9kv/gl/bT/ALQXxU8UJ8Svi4/n32vf&#10;FbxlEEXTtxLyvaJLJILX5c77h3aZ8vukVG8sfJX/AAUg/wCCpHx8/wCCu3x9X/gkP/wRX16O80nU&#10;Lcx/FT4yWMxWxi04EJOkFwgJSyUNtknXL3LMsMIKtunguf8Aglj/AMHBP/BZC6gh/wCCq/7UVh8F&#10;/hXNJvvPhf4NmiknuFR1eMPa2kjQSZIDLJd3MzxMoIizxX6mfsGf8E3f2SP+Cbnwt/4VP+yt8LLf&#10;Rre4WM63rN0/2jUtZlQMFlu7hhulI3vtQbY08xwiIDigDF/4Jef8EzfgH/wS4/ZpsfgN8Dla+uLi&#10;Vb3xV4qvIUF3r2oFArzyYzsjGNscKkrGnGWYu7/SVCgKNqjAHYUUAFFFFABRRRQAUUUUAFFFFABR&#10;RRQAUUUUARC0hF214Ik8xlCmTYN2B0GfTk/nTbi9hjmFmT+8dCyr6gdT+o/Op6/Pv9qL/gmr+1p8&#10;TP8AgvD8Ef8Ago78Lvidpmn/AA78G+B20bxhpt1qky3TFW1HdBFAqFJI5lvYurAK0LM2SEBAPjv9&#10;unwbZ/8ABHz/AIOOPgz+2f8ADeKbSPAP7S11NofxC02xZUt576eeG2vJZPlxt8640/UGHBaWKYg8&#10;kD9svHfjnwn8MvBuq/EPx9r9rpOh6Fps+oazq19MI4LK1hjaSWaRjwqKisxJ4ABr8yf+Du39nzUv&#10;ip/wSq/4XR4dvltdQ+EfjzS/EPnKp817eZ2050RhyhEl5BNn0gNfbH7LXxG8C/8ABQr/AIJ/eCfi&#10;N4ws7HXtB+K3wxtX8TaXMoeCcXlkI760cDsHaeF17EMOnUA7T9mz9qT4C/tf/C2x+Nv7NvxL03xb&#10;4U1KSaOz1nTJG2NJFIY5EZHCvGysCCrKD0OMEE/KvxC/4KueLP2dv+C0Gm/8E7/2mfA+k6L4B+Jf&#10;hWxu/gv46tJHV7rVSGjuLG+aSTy8yTK0cQjVXVzApD/aQyZP/BBX/glf+09/wSb8H/Ff4G/Fv4x+&#10;HfFHgLWPG41T4a2+j+cbm3iKPFNPdCSJBFLLGlnmJGlRGhchzuJPD/8AB0v+wZrv7U/7Av8Aw0X8&#10;JbK4X4h/AfUG8UaLeabH/pbaYAv9oRRuGVo9ixxXm5dzZstqjL5AB+mm9pYGJXb8p+62f8mvzl/Z&#10;z/b+/aT8Mf8ABwB8aP8AgnB+0l4whvvB+teC7HxP8FEext7f7JFFbwNPax7EEk5k8y6LNIzENp7F&#10;cBiB6J/wQV/4Kd2P/BT79g3R/iD4ovV/4WH4TkGg/Ee12hN99GgMd6oH/LO5i2yAgBRIJoxny8n4&#10;r/4OVbu//YQ/4KOfsj/8FbPC+j3hi0PX5fDvja6t32pJZRSecttnoJJrS71ZAcHKx4/hAIB+11FV&#10;9M1XT9ZsodS0u7juLe4iWW3uIZFdJY2GVdWUkFSDkEcEVYoAKKKKACiiigAooooAKKKKACiiigAo&#10;oooAKKKKACiiigAooooAKKKKACiiigAooooAKKKKACiiigAooooAK+b9E/5S0eIf+zddH/8AT9ql&#10;fSFfN+if8paPEP8A2bro/wD6ftUoA+kKKKKACiiigAooooAKKKKACiiigAooooAKKKKACiiigAoo&#10;ooAKKKKACiiigAooooAKKKKACiiigAooooAKKKKACiiigAooooAKKKKACiiigD5l/ba/5O0/ZB/7&#10;LlrP/qB+J6+mq+Zf22v+TtP2Qf8AsuWs/wDqB+J6+mqACiiigAooooAKKKKACiiigAooooAKKKKA&#10;CiiigAooooAKKKKACiiigAooooAKKKKACiiigAooooAKKKKACiiigAooooAKKKKACvx9/wCD0q5a&#10;H/gmD4GiRflm+Ommq34aRq5/mK/YKvyR/wCDy/wvqevf8EqNB1mxsnmh0P4zaTd3zqufJifT9Stw&#10;59B5kyL9XFAH6KfsHaRF4e/YY+Deg2jbksfhT4egjb1CabbqD+lfjL40/bp/bT/4LIf8HAvhv9m/&#10;9jj4+694N+DvwP8AExvdU1Dw3qT21vqFlp93CNQvroIMXguJ1W0ghlEkOyRTsAknLfox4W/aUu/h&#10;T/wbz6P+034b8TLb6lof7I9rq2l6hHIGaPUY/DimEAnPzi4Crg/xcHpXxL/wZUfs+6BpP7Jvxb/a&#10;plkkm13xX8QovDsjSfMIrXT7SK5BB65kk1GTdzyIo/egD9tq5r4s/Fj4f/BP4a658Xvih4qttD8N&#10;+GdNm1HXdWvG2xWtrCheRz3OAOigkkgAEkV0pIHU1+JP/Bxj+0N8X/29v2yvhr/wQJ/ZJ1zy73xV&#10;qlpqfxavoVLLbQYF3BFMpZcxW9tG2oSIDl8WwUhl2kA8v1nxz+3v/wAHWX7RmtfDf4UeKNb+FH7H&#10;/gzWEt9W1PySkmvzIwcLIAQLu8Zdsi2+TBaJ5byZkdDN+yf7Bf8AwTr/AGUf+CcXwZh+C/7L3wxh&#10;0e1bY+s6xdFZtS1qdA2Li7uMBpW+Z9q4CRhysaIuFHUfsi/sp/B79iz9nfwn+zX8DfD39n+HfCel&#10;paWitgy3MmMy3MxAG+WWQtI7YALuSABgD0ugBFRUGFFLRRQAUUUUAFFFFABRRRQAUUUUAFI7qi7m&#10;NfO3/BQz/gp5+zV/wTF8OeF/HP7U0Piiz8O+KNSnsIfEGieHZb+1srmNFkWK5MR3RtIpcx4Vt3lS&#10;dNua/NX4y/8ABz3+19+1v4/ufhN/wRE/4J7eIPiIulyI2reNPE/h27u41jYMo/0S1eNbRS4+Wa4n&#10;G7awMQPQA/bJZonO1JATTq/L3/glDD/wc0+KP2lYfiH/AMFLNX8EaF8KZ7e4bUPB91p+kHUVZoW+&#10;ziyOlhmjIl8st9qmYhN42ltuP1AiLtGDIOfpigB1NZEcgsvTpTqKAG+WgbeE56Uuxc520tFADRGg&#10;JYLy3Wviv/go/wD8EDv+CeH/AAUqa78VfE/4Vnwv44uEY/8ACwfA7JY6lJISp3XK7TDe52hd08bu&#10;FyFdOo+1qKAPwVP/AAa9f8Ffv2WrltA/4J6/8Ff73SPDMczT2el3nijXfDSozHO14NPa5hkPq2AG&#10;PVRnFXrr4Df8HqfwDjTw74H/AGhfD/xAs4fu3UOpeGrsv/211a1gnP4n8q/dyigD8D9Q/wCC+n/B&#10;fX/gmd4gtLT/AIKs/wDBPS11rwik0I1HxVpml/YyFlO1VXUrCSfTTJkEiEoHJ4JXII/WL/gnb/wV&#10;M/Y8/wCCnPwr/wCFjfsx/E1Lq+t4lbXfB+rKtvrGiSFV+S4t9xyu5tomjLwu2QkjYIHvninwf4W8&#10;ceH77wl418PWWsaTqdu1vqOl6papcW11Cww0ckTgq6kcFWBBBr8Iv+C0f/BCnRP+Caeia5/wVk/4&#10;Ja/HW7+EFx4FeG+1rwmNQkSGMTTx24/s6UBiA8sqKbOfdE4kYBlULEQD0D/gp38S/jR/wXQ/4KUL&#10;/wAEXP2aviBdaF8GvhjOmqftCeMdJukxdzwum6zySFlMMrJAkBDf6X5kjoy2gdPRf2kf+C1H7Hf/&#10;AASosvD/APwS1/4JYfs0Xnxg+IvhcnRrPwF4IjmlttLuFXzJBcTwxSyXt4S0jypEHfzBN50kbhgf&#10;x5/Yz/4LCfE39jz9i/4h/sv/AAZ0C88M/Hf45fEK3vfFXxu8VawieXpN1AcSCSUK1vKHnaUXDmQb&#10;LueVSjeWy/0Ff8EO/wDgll+y1/wT7/Zl03xR8LvFWg/ELxn4ysUv/E3xc02aO6XV/MAbyrO4BbFm&#10;pB2qrfOfnfJOAAfH16P+DsT/AIKeGTSobbwp+yP4FuLAxzSLIsGp3Q3D7jD7VqEM3PDL9kXap+Yn&#10;r0Hwg/4NHvhf4x8X2vxX/wCCln7cHxM+PPiSONRNBd6lNaW7pj/US3E09xdyoCTgpNBn0FfsHH9n&#10;QjbKvzfd+b+VSKwYblOQe4oA+e/gN/wSg/4Jr/s26LpukfB/9hv4ZaXJpIAsdUuPCNreaiCOQz3t&#10;yklzK2f4nkZh64r6Ahtre2hW2t4VjjRdqIi4Cj0A7CpKKAGrFGp3Kgz606iigAooooAKKKKACiii&#10;gAooooAKKKKACiiigAooooAKaY0Y7iPenUUAee/tW/s7+DP2tf2c/G37M/xEjb+w/HPhe80bUJY0&#10;DSW6zxFFnjDceZGxWRCeAyCvz1/4NwviB8Yv2Zrv4rf8EUP2nYrH/hLP2d9UW78L6np5Hlar4f1K&#10;VrtJV7kCS4EoZvmVb2OJgrRHP6mV+R/xT1y7+Dn/AAeBfDfTtHuBbQ/Fj9nGa21ZY2x9rWFdUlUP&#10;7htIhx/1zWgD9cAc8iq+p6dZatp82majZxXFvcRNFPbzxh45UYYZWU8MCOCD1FZ/jvxlpXw88Dat&#10;4+1/zvsOi6ZNf332W1eaTyYozI+yNAWdtqnCqCScAAnivH/2Bf8Agov+y9/wUk+Di/G/9l/4gR6r&#10;piXjWmpabeR/Z9Q0q4GcQ3MBJMbMBuU8q6/MpIoA+R/+CUn/AARf+M//AAS5/wCClPxw+IXwv8Ua&#10;Kn7PXxE0OCXw7oYvpH1O0v1uklhtmjMYRYbZJb+JW3sxjlh5Zt5X1X/g4U/Yg1H9vL/glv4++G3h&#10;PSJr7xV4XSPxb4PtYF3PNfWCuzQqv8Ty2z3MKr3eVfpX22CD0NNmhSdNkgyvceo9KAPzv/4Nkv29&#10;dJ/bS/4Jh+EfCmr6xDJ4w+ElrD4P8S2q5D+Rbpt064IOSRJaLGpfo0sE/px+h8jOYt8Q3HqB0zX4&#10;OfGPwZqf/BvJ/wAF5dB/aG8ERCx/Zz/ac1KTTvEthDFtttDup5kaZAF2xRi3uZUuouMrayzxIvyF&#10;j+8qHKA+1AHxX8Cfi9/wVM03/gsP8VPgN8b/AIex6t+zndeE7XWfhx4zt9Ejt4dLn2wIbIXKD9/K&#10;8jXPmRSlpF8qORNkT4b7VpphQyeYc5+tOoAKKKKACiiigAooooAKKKKACiiigAooooAKKKKACiii&#10;gAooooAKKKKACiiigAooooAKKKKACiiigAr5v0T/AJS0eIf+zddH/wDT9qlfSFfN+if8paPEP/Zu&#10;uj/+n7VKAPpCiiigAooooAKKKKACiiigAooooAKKKKACiiigAooooAKKKKACiiigAooooAKKKKAC&#10;iiigAooooAKKKKACiiigAooooAKKKKACiiigAooooA+Zf22v+TtP2Qf+y5az/wCoH4nr6ar5l/ba&#10;/wCTtP2Qf+y5az/6gfievpqgAooooAKKKKACiiigAooooAKKKKACiiigAooooAKKKKACiiigAooo&#10;oAKKKKACiiigAooooAKKKKACiiigAooooAKKKKACiiigAr5F/wCC737PF7+0z/wSM+O3wx0azFxf&#10;x+C31zT4dm5nm0yaPUgid97/AGUoPUvjoTX11VTXtJ0zX9EvNC1q0juLO9tnt7uCUZWSN1KspHcE&#10;EigD8FP2LvjpB8bf+DOb4teA7W7ubnUvhrput+HtSMjFmAN/FqMe3nPlrb3saDsPLYDha+qv+DPn&#10;Ql0j/gj/AA6gItp1T4na3ct/tFVtoM/+QcfhXwb/AMEwPAuv/syaH/wUt/4IxeO9PvJJ7D4X+JdY&#10;8G2+pQ7Z7pLSzubeK7Vf4jPBdaZcIB1UAgYJr70/4M/fFNpr/wDwR7ttJt/v6H8S9csrj5f4m+z3&#10;P57bhaAP0K/am/aB8Afsp/s9+MP2kPijqX2XQfBfh661XUG3YaRYoywiT1eRtsaDu7qOpFfk7/wa&#10;wfAD4hftF/EP41f8Fq/2jreWbxV8WvEl7pvhGa6y6xWf2gS3rwFyW8gTLDZxDI2JYyIPlIAm/wCD&#10;qj9pvx/8bNc+D/8AwRe/Zsna48Y/GTxNZX/ii3t52BisBc+VYwTqAR5L3AkuXJIMa6erEbWzX6rf&#10;sl/s0fD79jv9m/wT+zJ8K7KOHQfBPhu20qzaO1SFrlo1Hm3MioAvmzSl5pG/ikkZjyTQB6MBgYoo&#10;ooAKKKKACiiigAooooAKKKKACiiigCj4i8N6L4s0uXQvEWmW19Y3EbJc2d5brLFMpHKsjgqw9iCC&#10;Kj8MeD/DHgvTYtG8J6BZabZ28eyCz0+zSCGNeOFRAAOnYVpUUAFFFFABRRRQAUUUUAFFFFABRRRQ&#10;AV+RH/B19418UfFzwv8As5/8ExPh7HcjWPjx8XrYXFxbz7US1tHitxHKO6tPqMM2SCF+xMT2x+uz&#10;tsXdivw8/wCClPxFbxH/AMHLOnePtd1Zv+Ef/Zl/Zg1rxndWu7KwzW+m6jdCUD+FzLd2RyOSIUHp&#10;QB5x+xX/AME6f2Zv+C3n/BUH9qbxJ8afA9yvwZ+Een2Hw3+F1r4d12e3/s5bFxZWVxayqxWQLa6d&#10;NIUkEkZN+CVY4YdPrX/BtH/wVY/YG8T3XjH/AII//wDBTG8t9Kupmurrwx4g1K40eWRkY+VHIkSz&#10;2WoPt+UvNHCuc/KAxr6R/wCDPj4MQfDj/gkr/wALJcB7j4ifEbVtX85lG4Q2/lackee6hrKVhnoZ&#10;Gr9U6APwPP8AwV6/4Oc/+CeNqt9+33/wTxh+InhmxVjqXiCz8OqrKqn7z3+iNNZ24PrJBg9q/Qj/&#10;AIJO/wDBff8AYx/4KrxReBPBk114J+JkNiJ7/wCHfia4QzTBUDSyWM64S9iQk8gRyhVLvDGuCfua&#10;RS64H61+Pf8AwXn/AOCA+mfEG1vP+CjH/BNnRJvBXxu8FzDXtQ0fweDajxEYMSNcWyREeVqKbPMV&#10;owDOVZWDSOr0AfsNRXwV/wAEAv8Agr7pf/BVb9k77T48uLa3+LHgV4tO+Imn28KwpcswPkalFGD8&#10;sc6o25cDZNHKoUJ5efvWgAooooAKKKKACiiigAooooAKKKKACiiigAooooAKKKKAPCf+Cgn/AAUV&#10;/Zs/4Jm/Baz+Pf7UWtahZ6DfeJLTRLRdJsDdXE1zPvb5YwwyqRRTSvzkJE20MxVG679pz9qv4M/s&#10;ffADxB+038fvEraL4P8ADNtDPquoLZyzOiyypDEqxRqXZ2lkRAoGcsM45x8r/wDBdH/gkf42/wCC&#10;uPw7+Gfw08KfGKy8KWfhLx9HqniFNQsZJ0urF4zFM0Sp1nRM7FbCNvYFl6nrP+C6P7HXxi/bv/4J&#10;f/Ej9mf9n6zhuvFusJpl1ounT3kUEd89pqVtdNbmSVgiFkibazMF3BckA5oA+sPBHjPw58RPCGl+&#10;PPB+ppfaTrWnw32mXkasqz28qCSOQBgGAZWBwQDzyAeK/EL/AIL1eNNR/Zn/AODi/wDYv/al1nUU&#10;0bw7JYaTo1/rty4jgjt11y6i1De/QKltqYLnssnNfrj/AME+/hz8T/g7+wz8H/hH8arRbfxd4W+G&#10;Og6R4khjvFuFjvbbT4IZlEqkrJhkI3KSpPIJzXxx/wAHO/8AwTP8T/8ABQH9gGTxh8J/D8mpfEH4&#10;S3U+v+HdPs4i82o2BiAv7KNQpZ5HjjjlRVG55LaNB9/kA/SNo1ngCE8Ff6V+IH/BSj4Y+H/+CBn/&#10;AAVg+Ef/AAUt/Zu0+Tw78JfjF4gl8O/HDw3YzeXp0c0rB5LhYgDsDRs94kajCy2EmCqyla+zP+De&#10;f/gqPpH/AAUu/Yf0yTxXq/mfE74dWttofxGtpFCvPKEYW2ojAGVuUjdjgACaOdQAFUtmf8HQP7O9&#10;j+0D/wAEdPiZdp4XfUtX8Bzaf4s0Joid1m9rcol1cYHULYT3wOeArM3VRQB+glhPFc2y3EEqyRyA&#10;NHJGchgQOQe+fbipq+Uf+CHH7Qt7+1F/wSY+Bfxd1Vma+bwPDo+oSySbmmudMkfTZZWP953tGkPu&#10;9fV1AHzP/wAFX/8AgnD8PP8AgqD+xxrn7MHjTUoNJ1Ge6g1Hwp4oksPtD6JqcBPl3CR7lLBo2lhd&#10;dy5jnfBBxj3r4WeF9b8EfDHw54L8S+J5Nc1LR9Bs7LUNami8t7+eKFI3uGXJ2l2UuRk4LdTW9RQA&#10;UUUUAFFFFABRRRQAUUUUAFFFFABRRRQAUUUUAFFFFABRRRQAUUUUAFFFFABRRRQAUUUUAFFFFABR&#10;RRQAV836J/ylo8Q/9m66P/6ftUr6Qr5v0T/lLR4h/wCzddH/APT9qlAH0hRRRQAUUUUAFFFFABRR&#10;RQAUUUUAFFFFABRRRQAUUUUAFFFFABRRRQAUUUUAFFFFABRRRQAUUUUAFFFFABRRRQAUUUUAFFFF&#10;ABRRRQAUUUUAfMv7bX/J2n7IP/ZctZ/9QPxPX01XzL+21/ydp+yD/wBly1n/ANQPxPX01QAUUUUA&#10;FFFFABRRRQAUUUUAFFFFABRRRQAUUUUAFFFFABRRRQAUUUUAFFFFABRRRQAUUUUAFFFFABRRRQAU&#10;UUUAFFFFABRRRQAU2RkVN0n3acSBya/Lf/gvv/wXa1r9hWSz/Yo/Yu01vE37QPjNbeKzhs7EXi+H&#10;be4OyF/JAPn30zFRBb7WGD5kmAYo5gDx3/gt5P8AB/8A4Jwf8Fk/2ff+CrFh4p8Mwr4qnHhP4weD&#10;by+H2y70eW3ks5NZ+yBjLNFFZyFGIXy1eztVYEyHP0Z/wQu+F/w0/wCCc37NH7THw617xtptv4D+&#10;Hvx98QaxZeI3uh9lj8Ovoekajb3TS52sq2U0TM6krwcGvjb9kH/g0z8fftP6PqX7Tv8AwV//AGn/&#10;ABxJ8QvGEf2yXR/DGuQXF/Yu6Lh7+/uoZlmlUFkMEShIwihZXHyr8IfGD48ftFf8Eyf2ZP2pv+CI&#10;Nv4uvtSbUvjFpGmeG7izjKvcaXNHcS3roQTtN1Fb6MrQL0FxOpzuNAH6Gf8ABv78P/Fn/BUr/gqL&#10;8cP+C4nxl0K4TR9M1abw/wDCmx1ODf8AZHkiEa7HDBVe004RQuApDvqDtlWUk/uSg2qFA6DFeBf8&#10;Ev8A9i3w/wD8E+v2Gfh7+ynosFsbrw3oMR8RXtqp2X+rTDzr24G75iGuHk27uQgReAoA9+oAKKKK&#10;ACiiigAooooAKKKKAI5LqGFd8jY5x68/5/XjrXk+jft6/sY+If2jLj9kXRP2mvBt18TLNWNx4Jh1&#10;yFtQRljMjp5eeZFjBdoxl1UbioHNfnH/AMFPtO/4OmPCnx08f+GP2KNW8P8AjP4V+PJxb+DL7QLX&#10;SrHVPB1tJEEMW+5eKVJ8l83TPOowJVNuSEj+Bf25/wDggX+1l/wR/wD2dPhj/wAFJvhd8Tb/AMbf&#10;FbwT44Gv/E/UNKhkubXR5MxT2txGske+eCKeKVJ7iXHmG6j3RoisSAf04o29dwH50tfk3on/AAeG&#10;/wDBLM/AnTfiJ4h0/wCIUPi6a3Qan8PtP8Lia6tZ9vz7bl3jtZIt2dreaHK4JjU5Ue3f8Egv+Cpv&#10;7aP/AAUx8TeI/HfxO/4J76j8KfhOulpP4H8WaprDyzaxP5wUxhJYITNG0RMnnRp5amJk3OWGAD72&#10;ooooAKKKKACiiigAooooAKKKKACiikd1QZc47UAJLuMbBTX8z/8AwUq8b+Itb/4Kq/8ABSj4habP&#10;J5ejfs5W2hIytxGst34T091+jRtck/7xr+mAsCmQa/mV/bWvbO3/AGo/+CsWv37fKnhLR7JXwOGl&#10;8Q6PGi/99Ko/CgD9uP8AghJ8NvDfwp/4I/fs9eGfCsAjtbv4a2GsTKDnNzqAN/cH8ZrmQ19aV83/&#10;APBHvTrnSv8AglP+zjZXahZP+FJ+GXZR23aZA39a+kKACo54ElRgU5buOtSUUAfz8/tneGov+Dfj&#10;/g4X8C/theCHXQvgh8fbiRPF1rHCyWNhHPPFHq0e1CSywTPb6kgAAHmCNV2oQf6BIZo50EkR3Kyg&#10;qw6EGvye/wCDxX4G6F8Q/wDgljafFye3VdT+H/xA027tbjb8xt7oSWcsOewZpoX+sK++fun/AIJb&#10;/GTxF+0H/wAE5vgj8aPGF59p1jxF8L9FutYuennXhs4xPJjtulDtj3oA96ooooAKKKKACiiigAoo&#10;ooAKKKKACiiigAooooAKKKKAEKqeqj8qQwwt96Ff++adRQAioqcIoH0FI8aSffRWx03CnUUAfh7+&#10;3Z8HZP8Ag33/AOCsvhT/AIKl/AjSJrH4C/GfWJPDvxm8Oadb/wCi6Hc3D+a88calQFZk+2RRjo9v&#10;cRhkSVFr9i/HnhHwB+01+zxrXgS+1i31bwv8QPCNzp8uoafcpNFd6ffWzRmSKRfldWilyrDIIIPN&#10;Yn7Zv7J3ws/bc/Zh8afstfGDTjNofjTRpLK4kRQZLWb78F1HngSQzLHMhPAaNcgjivh3/g2p/aE+&#10;LUXwK+IH/BMj9pi/MnxG/Zd8YS+F7mR7p5PtejNJL9hkiMiq7woYpoo2wAIFtsAbgAAeC/8ABpt8&#10;d7v9n3W/jd/wSD+OWqzWXjv4e+Pr7VdH0++nYC5gGy0vY7ZG5CRy28c/HDC8LjPzNX7XV+MP/Bx3&#10;+xL8U/2Wfjf4P/4Lx/sI6XLaeOvhxf2bfE+zsY5CupWKfuY76ZYiGkj8nNndAn5rZ0PyrFIa/YL4&#10;beN7D4k+AdF+IGlwzR2uuaPa6hbw3EZWSOOaJZFVgRwwDDIPINAG5RRRQAUUUUAFFFFABRRRQAUU&#10;UUAFFFFABRRRQAUUUUAFFFFABRRRQAUUUUAFFFFABRRRQAUUUUAFFFFABRRRQAV836J/ylo8Q/8A&#10;Zuuj/wDp+1SvpCvm/RP+UtHiH/s3XR//AE/apQB9IUUUUAFFFFABRRRQAUUUUAFFFFABRRRQAUUU&#10;UAFFFFABRRRQAUUUUAFFFFABRRRQAUUUUAFFFFABRRRQAUUUUAFFFFABRRRQAUUUUAFFFFAHzL+2&#10;1/ydp+yD/wBly1n/ANQPxPX01XzL+21/ydp+yD/2XLWf/UD8T19NUAFFFFABRRRQAUUUUAFFFFAB&#10;RRRQAUUUUAFFFFABRRRQAUUUUAFFFFABRRRQAUUUUAFFFFABRRRQAUUUUAFFFFABRRRQAUUUyeVo&#10;l3Km723YoAi1CWQW/wDopRpP+We5vlzg4zjtmvyl/wCCK3/BD744fBT9qLxl/wAFMP8Agp1qNj4g&#10;+OHijXL+bQ9Pt7iO9h0LznYTXvnKCnnSIRFEkZCwwEpyzbIfA/2ZP2if+Cqv/Bbr/grz4X+OGheH&#10;vHHwL+AfwH8Xf8TjRpri6t4bi4tZ1a60y9bESXmoXOFhmgIMdpA2CCTm4/dq1Km2jKptG0YUdqAA&#10;wqtu0PzEFSOuD+lfhH+398B/APxb/wCDrf8AZ5/Z4+HumW0GnWlxa/EbxlDueZZ9chSa7uJpA5IU&#10;y2ei6VD5a4jARSFyzFv3gPSvxD0JLqL/AIPW9ZPiCTCyfDxf7D3t/D/wi0AcL77hcn8zQB+3SIE6&#10;U6iigAooooAKKKKACivlv9ln/grR+zb+1D+1b8Wv2LLJLvwz8Q/hP4outLm0HxFcQxy67awMVbUL&#10;JQ5aWHIJIxuRWjZsBxXKfEz/AIOD/wDgkJ8IvjhH+z345/bR8Ox+IDdC1u7jTba6vtNsZy+zy57+&#10;3he2hIbIfdIBHg+YUxQB9n0Vl6D4w8N+KfD1p4s8Na1aahpeoWsdzY6jY3STW9xC6hkkSRCVZGUg&#10;hgSCCDnBFaFtcpdRiWMqykZDK24H6GgCSo7q1t723a0uolkjkXEkbDIYdwR3B7juKkooA8L0P/gl&#10;/wD8E3PDPixfHfh/9gT4M2etJMs0eq2/wx0pJ45VbcsiuLfKuDzuGGJ5Jr3AQICSC1SUUAFFFFAB&#10;RRRQAUUUUAFFFFABRRRQAV8W/t0/ty/HDQf2/wD4B/8ABOT9k06cvinxnqh8WfE/VNS003UOkeCr&#10;NnFwuAf3Ut26PBFLxtdQMqZFZftCSTyxkivy1/4JReKtM+PP/BTL9u7/AIKV+Po1t7Hwr4sX4a+H&#10;ZldpI7TSdFiP21l558429pcEDhWLf3hQB+o0e2O2CBhnH8R681/Kz/wVb8ZXHw++Pf8AwUg8MXL7&#10;ZvF3xK8IaZt7tB9uk1Efh/ocR9M49q/Yj/g27/bn+N37bP7DfxI/aU/aW8eXmoJD8bvEH9j3GqyB&#10;v7N0g21ndrahgB+5ha4mVc52rhQQqgV+P/8AwWj1f9n39rT9uXx9+01+zD8fPCOrfDX4q+GfDPim&#10;XVL7VE02K7u9LubfSL2wRbzyn+3RRzRXb2rKsxhlMoVlIJAP6V/2LPhpf/Bb9j74V/B3VR/pXhP4&#10;caHo11ntJa2EMD/+PRmvTa+J/wBmD/gv5/wTd/bI/ak0X9kX9lnx94i8ZeINagvZo9TsfBt7b6db&#10;LbQPNIZZbqOJlUhCqvsKFmVdwLLn7YoAKKKR2KruC5oA/Kb/AIPDfjXovw7/AOCT6/C26lRtQ+IH&#10;xB0nT7O3H3xHbGS+ll/3VNvGh9DKvrx9rf8ABKD4PeIfgH/wTU+Bfwk8YWTW2s6L8LdFi1i1k+9b&#10;3TWiSSwn3SR2X/gNflN/wcAo/wDwUh/4Lq/sv/8ABKq3RtS8MaK1vqfjax0+Yx3Ecd5N9p1FWfOF&#10;ZNKsElTjK+eTzuxX7s21vHaQrbwoqoihVVVwAB2oAkooooAKKKKACiiigAooooAKKKKACiiigAoo&#10;ooAKKKKACiiq+rjUW0m6XR2hW7Nu/wBla4UmMSbTtLAclc4zjnFAEwljPIkX0606vhH/AII3+AP+&#10;CzHgPxB8Xp/+CtXxA0XW49T1uzk+H/8AZN1ZyRx4+0/a3gW1jTyrZg1sEjmAlGxiVXLE/d1ADZE8&#10;wbSxHP51+V/xltn/AGMP+Dpb4afFLSbSGLQf2pPhDfeG/EU08mxf7V0xFkSRezOUtNMhAPP75/UA&#10;/qlX52/8HCf7J3x0+NPgf4E/tKfsr/C258WfEH4H/HTRfENtpulqWvZNNaVBcLCoBLDz4rF5B0WO&#10;KR2+VDQB+hjQR3S7pRkMMY9RUkUSwjanT09KSDcI/mNPoAKKKKACiiigAooooAKKKKACiiigAooo&#10;oAKKKKACiiigAooooAKKKKACiiigAooooAKKKKACiiigAooooAKKKKACvm/RP+UtHiH/ALN10f8A&#10;9P2qV9IV836J/wApaPEP/Zuuj/8Ap+1SgD6QooooAKKKKACiiigAooooAKKKKACiiigAooooAKKK&#10;KACiiigAooooAKKKKACiiigAooooAKKKKACiiigAooooAKKKKACiiigAooooAKKKKAPmX9tr/k7T&#10;9kH/ALLlrP8A6gfievpqvmX9tr/k7T9kH/suWs/+oH4nr6aoAKKKKACiiigAooooAKKKKACiiigA&#10;ooooAKKKKACiiigAooooAKKKKACiiigAooooAKKKKACiiigAooooAKKKKACiiigAoIB6iiigAwPS&#10;iiigBGUMpUjqMV+H3/BwFca1/wAE7/8AgtT+yr/wVonaeHwc4i8M+MLjTbMySW8UEsyXZboGeXT9&#10;SmWNM5b7I/THH7hV4H/wUt/YE+GX/BSv9kbxN+yr8UmFrDq9uJ9D1pYvMl0bVIstbXiLuXcUYkMu&#10;RvjeRCQHNAHuHh/xBo/irRLPxJ4d1KC80/ULWO5sby1mWSKeGRQySI6kqyspBDAkEEEcVcr8Qf8A&#10;gh3/AMFMPiz/AME8PjdL/wAEMP8AgqLdf8I/rnhi+Nh8JvF2oSP9ju7dnPk2PnyAbreT71nKQBtP&#10;kHawijH7dQTCVRz82OeKAJKKKKACiiigD87/APgsD/wbr/s5/wDBVvx3pHxusviRdfC/4iWKi21b&#10;xXo2hpejWrEIVSK5hMsW6WMbVSbfkJujYOoj8vz/AMFf8GhH/BKXw/8AAC6+EviiDxtrfie+jRpf&#10;iVJ4h8jUrWYDn7PAi/ZEiLE/u5IZW24Bdioav1QooA/CG5/4MlLRLuSy0X/gqHrlroskhLaW/wAM&#10;QzMuSQC66qiE89fLA9q/Wf8A4Jt/sJeFP+Cbv7Ivhv8AZJ8F/EPWvFFj4fa5l/tjXGAklmuLiS4l&#10;2Rr8sMQeRtsYzgdWYksfd6KACiiigAooooAKKKKACiiigAooooAKKKKACiiigDjP2ivilp3wO+AX&#10;jb41axIqWfg/wjqWt3UjDIWO1tZJ2J9sIa/Mb/g3/wDgfr2sf8G5niq+0SO4uPE/xjs/Heq3NxIS&#10;015qE32nTElJ6lmFnFz3/Gvur/grDpd3rX/BL39ozS7Av503wL8WLCqdWb+x7ohfx6fjXjv/AAbg&#10;63pniX/gih8BbzSI0ES+H9Qtn8tcASQatewSfjvjYn1PPvQB84/8GaXiO213/glV4k8PRxxpJpPx&#10;k1a3m2scuH0/TZg598SFfogra8U/8GjH/BOvx3+2X4g/aQ8V+IvEKeCdav8A+0IPhHoSx6fp9tcu&#10;Q0sYuIv3otWbcVgiERj3BRJtULXhn/BIzxN/w56/4LsfHD/gl38XbuTSfBvxm1NNe+E15fMYbSWY&#10;tNNZwxb8ITLBNLaF1Pz3FgkQy2AP3JSaN0Mit8q9aAPIP2Xv2Bf2O/2KdOu9L/ZR/Zw8I+BVv4I4&#10;dQutD0dEu71EJKLPcHM04BJx5jtyc5yTXsNcz8WfjF8L/gT8Nta+L/xh8b6f4d8M+HtPe91nWdUm&#10;EcNrCo5Zie56BRlmYhVBJAPyD/wRo/4Ky/EX/grFqPxe+Ill+z3/AMIz8KvCviqPSvht4tlvma41&#10;9QHMwnhcDy5ET7PIdvyr9pEeWaMsQD7kpsoJQgU6s/xb4l0DwZ4V1Lxh4s1WGw0vSbCa91K+uX2x&#10;21vEheSVj2VVUsT6CgD8N/2BLTT/ANo//g8M/aC+K9sfOj+H/h/VFW4bnZcWltpmgsn1+eYfg3pX&#10;7sV+Fv8AwaUaXrnx9/a8/a7/AOCgOo6HNHp/jDxasOk6hJHhZpr6/vNRuogfVFazZgenmpX7pUAF&#10;FFFABRRRQAUUUUAFFFFABRRRQAUUUUAFFFFABRRRQAUUUUAGBnOKKKKACjAPUUUUAHToKKKKACii&#10;igAooooAKKKKACiiigAooooAKKKKACiiigAooooAKKKKACiiigAooooAKKKKACiiigAooooAKKKK&#10;ACiiigAr5v0T/lLR4h/7N10f/wBP2qV9IV836J/ylo8Q/wDZuuj/APp+1SgD6QooooAKKKKACiii&#10;gAooooAKKKKACiiigAooooAKKKKACiiigAooooAKKKKACiiigAooooAKKKKACiiigAooooAKKKKA&#10;CiiigAooooAKKKKAPmX9tr/k7T9kH/suWs/+oH4nr6ar5l/ba/5O0/ZB/wCy5az/AOoH4nr6aoAK&#10;KKKACiiigAooooAKKKKACiiigAooooAKKKKACiiigAooooAKKKKACiiigAooooAKKKKACiiigAoo&#10;ooAKKKKACiiigAooooAKKKKACiiigD4l/wCC1P8AwRn+EP8AwVi+BUWnBoPDvxQ8LwyS+APHCxnd&#10;bvjcbK52/M9pIwGcZaN8OmfmR/k3/ghx/wAFmPi98P8A4qzf8Eff+Ct17deGfjP4Rvl0fwf4k8UO&#10;I28QJhfJsp5mIWW5ZDG1tcglbyKSPBeUq9z+xlfCf/Ban/gh78Fv+CrnwwXxHpd7B4T+MfhuxdfB&#10;PjtYCVcAtIthehBuktWcnDgGSBnMkYbLxyAH3THJlQHYbumM0+vw/wD2BP8Agvt+0P8A8E8PiVH/&#10;AME5v+C8Hg3WvD+vaGEtvDnxcvIGuI7u1+7FJeNGCbuEgNtvod7EjbMoZXkH7U+BPHngz4neENP8&#10;f/DzxZpmu6Hq1utxpesaPfR3Nrdwt92SKWMlXU+oJFAGvRQDnpRQAUUUUAFFFFABRRRQAUUUUAcD&#10;+0z+018EP2PfgxrH7Q37R3xAtvC/g3w+kTaxrV1BLMsHmzJDGojhR5JGaSRFCorMSw4r5h+J/wDw&#10;cQ/8Egfhh8HJvjK/7bfhXxDCqZtfD/heRrvV7pz0jWyAEsZP96URop+8yjmvsD4k/DP4e/GLwRqX&#10;w0+K/grS/Enh3WLVrbVtD1uwjurS9hbGUlikBV14HBHUZr8/td/4NS/+CMeu/E6T4jN8CfEFpazX&#10;Imk8K2PjS8i0vOcsioG85EY5yqygDOFCjAAB1v8AwRi/4LYH/gsNrfxMvPC37LGteB/CvgW6sodL&#10;8Rapr0d1/a73BuD5TRJAggljSJGZFkmA81csuV3/AHgTgZNcn8GvgX8If2d/h7pfwl+Bfw70nwn4&#10;Y0WNk0vQdAsY7W1gViWbCRgAlmZnZjlmdmZiWJJ6pzhCcUAHnw5x5q/99UNIisEZxublR61+Qv7Q&#10;n/BaH4/f8Ehv+Co3xO+G3/BR/R/FfiP4EePY7XVPgr4m8P8Ahy3ZdIVY182zXBi85EZnSUNI0yPF&#10;HIEK3G4eLfFz/gvH/wAFGv8Agsj+0DY/si/8EQvhZr3gnw2XiHij4oa3p0H26zt3K+ZczMTJBp1u&#10;nzEbWe5m2r5W12EJAP3lzRWb4Q0jU9A8KaZomt+IJtWvbPT4YLzVbiFY3vJUQK0zIvyqXILEDgE4&#10;FaVABRRRQByPx++HqfFv4HeMvhVMitH4m8K6jpTq3RhcWzw4P/fdfAn/AAacePrHxX/wRp8HeC4i&#10;y3ngfxd4i0TVrWRcNb3DajLfeWwPIPl3sZweea/SeSPzF2liPpX5X/8ABJm7f9h3/gsp+1x/wTh8&#10;U3e2x8fa8vxa+Gcjwi3iuLe9bN7BEhPzmIzQw5XORYTNgYwAD23/AILW/wDBF7wB/wAFYPhhpeqa&#10;B4oj8F/FnwXN53gXx5Ha7/LG7e1nc7CJDAzAMrqd8EgEiBgZI5fhrQv25/8Ag7G/Yg0K1/Z7+JX/&#10;AAT50X4zz6fC1tpPxAt9HutUk1BAxEctxcaddorYXA/exwzMq5cltzH9yIn8xA/rSlQTuNAH4gWv&#10;/BJ3/gtR/wAFrfHlh40/4LKfFuP4R/CixuI7uz+EPgWaHzbnjnESSTxwue011LcTR7mVYkB+X9jv&#10;gB8BPhH+zB8IdB+A3wI8C2fhvwl4Z09bPRdFsQ3l28YYsSSxLO7OzO7sSzuzMxLMSeyoJx1oAGYK&#10;NzGvym/4Oo/+ClTfs3fsgj9hr4MapNdfFD46Qf2XDpuksXu7XQXfy7mTy1VixujmzReC4knKnMWD&#10;9R/8FfP+Cr3wU/4JT/s0XXxV8fNb6t4s1bzbXwD4LW6Ec2s3ygct1ZLaLcrSzY2oCq/fkjVvz4/4&#10;IR/8Eq/jx+2H+0S3/BcL/gqhHPrHizxFfLq/wx8N6xbFVgXb/o2ptC+RHDGmwWcP8Cqk3GIiQD9B&#10;/wDgiR/wT8tP+Cbv/BOzwR+z/q2mW8Xi66jfXfiBc24IM+s3YV5EY7iG8iIQWoYYDraq2BuNfW1N&#10;hiWFNidKdQAUUUUAFFFFABRRRQAUUUUAFFFFABRRRQAUUUUAFFFFABRRRQAUUUUAFFFFABRRRQAU&#10;UUUAFFFFABRRRQAUUUUAFFFFABRRRQAUUUUAFFFFABRRRQAUUUUAFFFFABRRRQAUUUUAFFFFABRR&#10;RQAUUUUAFfN+if8AKWjxD/2bro//AKftUr6Qr5v0T/lLR4h/7N10f/0/apQB9IUUUUAFFFFABRRR&#10;QAUUUUAFFFFABRRRQAUUUUAFFFFABRRRQAUUUUAFFFFABRRRQAUUUUAFFFFABRRRQAUUUUAFFFFA&#10;BRRRQAUUUUAFFFFAHzL+21/ydp+yD/2XLWf/AFA/E9fTVfMv7bX/ACdp+yD/ANly1n/1A/E9fTVA&#10;BRRRQAUUUUAFFFFABRRRQAUUUUAFFFFABRRRQAUUUUAFFFFABRRRQAUUUUAFFFFABRRRQAUUUUAF&#10;FFFABRRRQAUUUUAFFFFABRRRQAUUUUAFFFFAHjf7af7Av7Kn/BQf4UyfB39q74T2HibSwzSabdSK&#10;Yr7S5iQfOtLpCJbd8qudjAOF2uGUlT+Q/jf/AII2/wDBYj/giV4hvvjX/wAEcP2ltU+J3w7jke41&#10;r4QeIkSW5lh4kkJsmIt7xyIlQzWvkXh3hI0ILGv3cpHXcpXHUUAflx/wTj/4Oif2S/2lvEMfwD/b&#10;U0F/gH8V7e5Nlf6f4slaHRri8Tcska3Uyq1nIChBhuxGVYrGskrdf1BsNRttShW5tJFeORA8citl&#10;XUjIII4II/zyK+Vv+Civ/BF79g3/AIKdaFJ/w0R8KI7XxSsKxaf8QPDLrZ61aKMbV87YyzoANojn&#10;SVFBO0KcEflpf/D/AP4Lg/8ABtJcL4t8E+K5f2jf2XdNk36npdws3maJZ7laRin72bScKr4kiaaz&#10;BfdIm5ttAH790V84/wDBNn/gqN+yx/wVF+Bkfxj/AGc/E0n2qxWKHxV4U1JkTUtAunUlYriMMcq+&#10;yQxzLmOQRvg5R1X6NRt67gKAFooooAKKKKACiiigAooooAKKKKAOX+K/wV+EPx28Mv4I+Nnwt8N+&#10;MNDkljlk0XxVoVvqNo0ibtjmKdWTcNzYOMjJ5pvwi+B3wc+APhc+CPgd8KvDfg3RfPaYaP4V0G30&#10;+1EjfefyoEVdxwMtjJxzXVUUAFFFFABRRRQAV8C/8Fqv2APjp8W7nwB/wUM/YRlWL9oP4D6kb7w3&#10;YtwninSXJ+16PL865Do0mxc/MJJ4+DPvX76oIB4IoA+Pf2Bf+C1v7Ff7bnw1t7ub4jaX8P8Ax/p8&#10;zaf4v+FvjjVYtP1jRtRiGJoBDcFHnjDA4lRSP4XEcgeNfePBH7Yn7K/xM+KcnwP+G37RXgfxF4wh&#10;sZL268MaD4rtLy+t7eNo0klkhikZkVWljUkgcuK4n9pD/glf/wAE7/2uvGX/AAsT9o39jzwJ4o19&#10;lUS69eaKsd9OFGFWWeLZJKAOAHJAHSu++BH7Kv7N37LXh9vDP7OPwG8I+B9PKjzrXwr4ft7Lzsd3&#10;MSKZG75Yk5/OgD0Kvl//AIKg/wDBVb9nP/glp+zzcfGj413jXmsXZkt/B/guyuAt9rt6Fz5aZB8u&#10;JMqZZiCsSsv3meNHzf8AgrR/wVs/Zy/4JRfAhviX8Vr1dW8V6tHLD4F8B2dyFvNculAyeh8m2jLI&#10;ZZ2G1NwUB5Hjjb8x/wDgl1/wSe/aZ/4LMftHR/8ABXj/AILJpcXvhbUGW8+G/wAMdQDR21/Zk77b&#10;/RWJ+zaTGpDxQN814WM0peORnuQCH/gl5/wTa/aW/wCC4f7Wkf8AwWG/4Kw6Z/xQizRz/DH4eXUD&#10;LZ6pBE5a2RYHPy6XETu2sM3bku5ZGkMv73QxiGJYgFwowNq4AqLTdOs9J0+30zT7SKGC2hWKGGGM&#10;IkaKAAqqAAAAMAAACp6ACiiigAooooAKKKKACiiigAooooAKKKKACiiigAooooAKKKKACiiigAoo&#10;ooAKKKKACiiigAooooAKKKKACiiigAooooAKKKKACiiigAooooAKKKKACiiigAooooAKKKKACiii&#10;gAooooAKKKKACiiigAooooAK+b9E/wCUtHiH/s3XR/8A0/apX0hXzfon/KWjxD/2bro//p+1SgD6&#10;QooooAKKKKACiiigAooooAKKKKACiiigAooooAKKKKACiiigAooooAKKKKACiiigAooooAKKKKAC&#10;iiigAooooAKKKKACiiigAooooAKKKKAPmX9tr/k7T9kH/suWs/8AqB+J6+mq+Zf22v8Ak7T9kH/s&#10;uWs/+oH4nr6aoAKKKKACiiigAooooAKKKKACiiigAooooAKKKKACiiigAooooAKKKKACiiigAooo&#10;oAKKKKACiiigAooooAKKKKACiiigAooooAKKKKACiiigAooooAKKKKACormxsryB7W7tY5Y5F2yR&#10;yKGVhjoQeoqWigD8S/8AgpF/wRD/AGnP+CfX7QMn/BUz/ghP9o0XVrJnm8afB/R4t0F5bM++ZbO2&#10;GFuLV9ql7DAKlQ0BDKiJ9U/8Eff+Dgr9mz/gplbW/wAIvHsMPw2+NVn5kWqfD/VrwiPUXj3bpdOk&#10;kVDNwu5rdgJovmBDohlP6EyxJMAsgPBz1NfnD/wV8/4N3P2f/wDgoZqkn7QnwE1aP4T/AB0smW6s&#10;PGujQNDa6tco26M36Q4bzd3S8j/fpwT5oREAB+jySLINyHj1p1fiL+wH/wAF2/2sP+Cev7Qtr/wT&#10;Q/4Ly+H7nQ9QhaG28L/GK+VWimgICQS3lwv7u7tWAC/b0yyOHFx8yyvH+1nh/wAQ6J4o0a18R+Ht&#10;atdQ0+/t47ixvrK4WWG4hddySRupKurKQQwJBBBFAF6iiigAooooAKKKKACiiigAooooAKKKKACi&#10;iigAooLAdTXA/tGftQ/s+fsk/DO8+MH7SHxh0Hwb4dslbzNS1zUEhErhGfyYlJ3TzFVO2KMNI54V&#10;ScCgDvWdUXczYAr4F/4K7f8ABwB+yV/wS90W+8B22qx+PPi1Na40v4eaLcj/AESRhlJdRnGRaR8g&#10;+Xhpn3LtQKS4+GP2uP8Ag4N/ba/4KofEe6/YV/4IO/BXxR/xMIpYNa+KN1ZrbXiWxLo08DSER6VA&#10;yg7bqdlnJKiNIZQN31J/wSS/4Nr/AIB/sN65D+0Z+1jqcHxf+Ndzdfb5tf1ZXuNN0e8Zi7y2kc43&#10;TXG87jeTjzdwDIsR3FgD5r/4JV/8Eb/2kf8Agpx+0BJ/wVs/4LaWV9qkmpTR3XgT4V63atDDNCrM&#10;8DXNq5/0fT4t2YbM8zEl5iULLcfudBbW9six21ukaqoRVRQAFHQD2HpTooY4QREuM8mnUAFFFFAB&#10;RRRQAUUUUAFFFFABRRRQAUUUUAFFFFABRRRQAUUUUAFFFFABRRRQAUUUUAFFFFABRRRQAUUUUAFF&#10;FFABRRRQAUUUUAFFFFABRRRQAUUUUAFFFFABRRRQAUUUUAFFFFABRRRQAUUUUAFFFFABRRRQAUUU&#10;UAFfN+if8paPEP8A2bro/wD6ftUr6Qr5v0T/AJS0eIf+zddH/wDT9qlAH0hRRRQAUUUUAFFFFABR&#10;RRQAUUUUAFFFFABRRRQAUUUUAFFFFABRRRQAUUUUAFFFFABRRRQAUUUUAFFFFABRRRQAUUUUAFFF&#10;FABRRRQAUUUUAfMv7bX/ACdp+yD/ANly1n/1A/E9fTVfMv7bX/J2n7IP/ZctZ/8AUD8T19NUAFFF&#10;FABRRRQAUUUUAFFFFABRRRQAUUUUAFFFFABRRRQAUUUUAFFFFABRRRQAUUUUAFFFFABRRRQAUUUU&#10;AFFFFABRRRQAUUUUAFFFFABRRRQAUUUUAFFFFABRRRQAUEZGKKKAPA/+ChH/AATZ/ZT/AOCl/wAE&#10;Jvgp+1D4H+3Qw+ZLoPiDTysOp6FcsuPtFpNtbY3TcjK0b7QHRgAK/IXw/wDss/8ABxb/AMECNTn0&#10;H9ja4T9pD4HrNJ/Z3hcaXNqEln5hBB/s+OUXtpIArf8AHrJLbkuWdSzAD99qKAPxa+Fn/B5p8BNG&#10;8TXHgH9tX9hj4jfDXW7Bvs+oW+kXMWotb3C8OssF2tlLDz/DtdhnHOMn6L+Hv/B1j/wRT8dSRW+q&#10;ftI6x4ZmmICx+IvAeqKFJ7M9vBMi/UsB7192fFT4B/BP466CfC3xv+EPhbxlpjcyad4q8P22oQN/&#10;2znR1/Svnf4g/wDBCD/gj58TLWSz8R/8E9vhtbJJnd/wj+if2Swz12tYtCV/AigDa8Hf8FoP+CTv&#10;ju3huNB/4KJ/B2P7Rjyo9U8fWVjIc9ilzJGwPsRmvoPwN8RPAHxO0GPxT8N/G+j+INMmOIdR0TUo&#10;rqB+AeJImZTwR371+cXxF/4NHf8AgjZ43mabw18OvHHg/d91fDvju5kC/T7d9pr5/wDiB/wZyeHv&#10;hj4n/wCFh/sAf8FIviN8OtasYTLpTa1ai4uFuB0xe6dJZvCp6blidh1+bpQB+22aM1+EcPwj/wCD&#10;xH/gn/bxzeD/AIt+HP2hNDjz51lNq1trLLjoWbUY7O/kJHG2KR+vPPNXvD3/AAdefthfsteItP8A&#10;Bf8AwVA/4JP+JvCMizBNa13QVvNMJU8eZbWOoxFZgccf6YFPUNQB+52aK/O79nP/AIOk/wDgjr+0&#10;DCsGo/HzUfh5qEkwSPTfiN4flsiwJ++biDz7VV/3pgR6Y5r7h+Ff7QPwO+OmhQ+J/gl8YPC3jHTZ&#10;13Q33hfxBbX8Lr6h4HZT+dAHYUVGZmC7vLz7A9KwPGXxe+Ffw7sZdU8f/Enw/odrCpaa61jWoLWO&#10;MDuzSMAPxNAHR0ZHrXx38dP+C/n/AAR8/Z7SZPGv7d3grUriFT/ofg24l16Rm/u/8S5JlB/3mAHc&#10;ivg346/8HeZ+KfiqP4Rf8Erf2CvGnxP8TahC6Wl54is5AVnzhDHp2n+dNdRkcndLAwxjHcAH7bE4&#10;Ga+U/wBtX/gtZ/wTa/YFmvND/aA/ab0NPEVk6pN4N8PSHVNYVyu4K9rbBmt8r0M3lryPm5r8w7f9&#10;hn/g6N/4KyMs/wC2D+0zbfs//DvVZPs+oeF9NvhYyvYuvzhbDTSZLoYO3yr+5Rj82SBjP1N+xh/w&#10;abf8Ew/2bGs/E/xo0rWfjN4mgUtcXXjSYRaX52fvJp8JCFdvGy4e4Gec9MAHzb8Rf+Dmv/goJ/wU&#10;D8V33wY/4Iqf8E+dev2VjBceNvEmmm/uLJJspDO8UbLZacwb5g91PNG2OVwGFWfgD/wbD/tcftr/&#10;ABFg/aT/AOC4/wC2V4g8S6pIfNTwH4b1YTPAN6t5D3RTyLWIgFWgs4scgrMpBFftf8O/hr4A+Enh&#10;Oz8BfC/wVpHh3QtNhWHTtF0HTIrO1tYwMBI4olVEA9AAK3KAPO/2Zv2T/wBnH9jv4a23wj/Zi+EG&#10;ieDfDtqcrp+jWu0yvjBkmkYmSeQ45klZnPcmvRKKKACiiigAooooAKKKKACiiigAooooAKKKKACi&#10;iigAooooAKKKKACiiigAooooAKKKKACiiigAooooAKKKKACiiigAooooAKKKKACiiigAooooAKKK&#10;KACiiigAooooAKKKKACiiigAooooAKKKKACiiigAooooAKKKKACiiigAr5v0T/lLR4h/7N10f/0/&#10;apX0hXzfon/KWjxD/wBm66P/AOn7VKAPpCiiigAooooAKKKKACiiigAooooAKKKKACiiigAooooA&#10;KKKKACiiigAooooAKKKKACiiigAooooAKKKKACiiigAooooAKKKKACiiigAooooA+Zf22v8Ak7T9&#10;kH/suWs/+oH4nr6ar5G/4KW/EXQvhH8ef2UfiN4l0vxBeWGmfG/VWubbwv4Vv9bvn3+CfEkS+VZa&#10;fDNczYaRc+XG21dzthVZh2v/AA8w/Z8QbW+F/wC0Bn/s1Px//wDKSgD6Eor57/4eZfs9f9Eu/aB/&#10;8RT8f/8Ayko/4eZfs9f9Eu/aB/8AEU/H/wD8pKAPoSivnv8A4eZfs9f9Eu/aB/8AEU/H/wD8pKP+&#10;HmX7PX/RLv2gf/EU/H//AMpKAPoSivnv/h5l+z1/0S79oH/xFPx//wDKSj/h5l+z1/0S79oH/wAR&#10;T8f/APykoA+hKK+e/wDh5l+z1/0S79oH/wART8f/APyko/4eZfs9f9Eu/aB/8RT8f/8AykoA+hKK&#10;+e/+HmX7PX/RLv2gf/EU/H//AMpKP+HmX7PX/RLv2gf/ABFPx/8A/KSgD6Eor57/AOHmX7PX/RLv&#10;2gf/ABFPx/8A/KSj/h5l+z1/0S79oH/xFPx//wDKSgD6Eor57/4eZfs9f9Eu/aB/8RT8f/8Ayko/&#10;4eZfs9f9Eu/aB/8AEU/H/wD8pKAPoSivnv8A4eZfs9f9Eu/aB/8AEU/H/wD8pKP+HmX7PX/RLv2g&#10;f/EU/H//AMpKAPoSivnv/h5l+z1/0S79oH/xFPx//wDKSj/h5l+z1/0S79oH/wART8f/APykoA+h&#10;KK+e/wDh5l+z1/0S79oH/wART8f/APyko/4eZfs9f9Eu/aB/8RT8f/8AykoA+hKK+e/+HmX7PX/R&#10;Lv2gf/EU/H//AMpKP+HmX7PX/RLv2gf/ABFPx/8A/KSgD6Eor57/AOHmX7PX/RLv2gf/ABFPx/8A&#10;/KSj/h5l+z1/0S79oH/xFPx//wDKSgD6Eor57/4eZfs9f9Eu/aB/8RT8f/8Ayko/4eZfs9f9Eu/a&#10;B/8AEU/H/wD8pKAPoSivnv8A4eZfs9f9Eu/aB/8AEU/H/wD8pKP+HmX7PX/RLv2gf/EU/H//AMpK&#10;APoSivnv/h5l+z1/0S79oH/xFPx//wDKSj/h5l+z1/0S79oH/wART8f/APykoA+hKK+e/wDh5l+z&#10;1/0S79oH/wART8f/APyko/4eZfs9f9Eu/aB/8RT8f/8AykoA+hKK+e/+HmX7PX/RLv2gf/EU/H//&#10;AMpKP+HmX7PX/RLv2gf/ABFPx/8A/KSgD6Eor57/AOHmX7PX/RLv2gf/ABFPx/8A/KSj/h5l+z1/&#10;0S79oH/xFPx//wDKSgD6Eor57/4eZfs9f9Eu/aB/8RT8f/8Ayko/4eZfs9f9Eu/aB/8AEU/H/wD8&#10;pKAPoSivnv8A4eZfs9f9Eu/aB/8AEU/H/wD8pKP+HmX7PX/RLv2gf/EU/H//AMpKAPoSivnv/h5l&#10;+z1/0S79oH/xFPx//wDKSj/h5l+z1/0S79oH/wART8f/APykoA+hKK+e/wDh5l+z1/0S79oH/wAR&#10;T8f/APyko/4eZfs9f9Eu/aB/8RT8f/8AykoA+hKK+e/+HmX7PX/RLv2gf/EU/H//AMpKP+HmX7PX&#10;/RLv2gf/ABFPx/8A/KSgD6Eor57/AOHmX7PX/RLv2gf/ABFPx/8A/KSj/h5l+z1/0S79oH/xFPx/&#10;/wDKSgD6Eor57/4eZfs9f9Eu/aB/8RT8f/8Ayko/4eZfs9f9Eu/aB/8AEU/H/wD8pKAPoSivnv8A&#10;4eZfs9f9Eu/aB/8AEU/H/wD8pKP+HmX7PX/RLv2gf/EU/H//AMpKAPoSjAznFfPf/DzL9nr/AKJd&#10;+0D/AOIp+P8A/wCUlH/DzL9nr/ol37QP/iKfj/8A+UlAH0IVDDDLmqeu6BovibSbjQfEGkWt9Y3c&#10;TRXVneW6yxTIRgo6MCrKR1BBBrwf/h5l+z1/0S79oH/xFPx//wDKSj/h5l+z1/0S79oH/wART8f/&#10;APykoA85/aO/4N/v+CRX7UCxT+Pv2IfB+k3luriG+8CwyeHpct/FJ/ZzQrOfQyq+O1fDvxS/4Mnv&#10;2QdZ1iXVPgh+2H8RPCamTfa2+sadZ6qLc5zhWQWzEDtkluOWNfpR/wAPMv2ev+iXftA/+Ip+P/8A&#10;5SUf8PMv2ev+iXftA/8AiKfj/wD+UlAH5b3P/Bmj4/1q1/sLxX/wWG8Zajoy/wCr0uT4fylV/wC+&#10;9YZP/HK1vBn/AAZG/si2N1C3xC/bR+JGqQr/AK6PR9JsLFm/3TIlwF/EGv0y/wCHmX7PX/RLv2gf&#10;/EU/H/8A8pKP+HmX7PX/AES79oH/AMRT8f8A/wApKAPnD4F/8Gsv/BGv4IXOn6pd/s7ah441DT2D&#10;JfePPFF3eLMw7y20TRWso/2Wh2+1fb/wX/Z1+A37OXh6Twh8APgl4R8D6TcT+fcaZ4R8O22nQSy4&#10;xvZLdEVmwAMkE4AHYV5f/wAPMv2ev+iXftA/+Ip+P/8A5SUf8PMv2ev+iXftA/8AiKfj/wD+UlAH&#10;0GEQcBB+VKAFGAK+e/8Ah5l+z1/0S79oH/xFPx//APKSj/h5l+z1/wBEu/aB/wDEU/H/AP8AKSgD&#10;6Eor57/4eZfs9f8ARLv2gf8AxFPx/wD/ACko/wCHmX7PX/RLv2gf/EU/H/8A8pKAPoSivnv/AIeZ&#10;fs9f9Eu/aB/8RT8f/wDyko/4eZfs9f8ARLv2gf8AxFPx/wD/ACkoA+hKK+e/+HmX7PX/AES79oH/&#10;AMRT8f8A/wApKP8Ah5l+z1/0S79oH/xFPx//APKSgD6Eor57/wCHmX7PX/RLv2gf/EU/H/8A8pKP&#10;+HmX7PX/AES79oH/AMRT8f8A/wApKAPoSivnv/h5l+z1/wBEu/aB/wDEU/H/AP8AKSj/AIeZfs9f&#10;9Eu/aB/8RT8f/wDykoA+hKK+e/8Ah5l+z1/0S79oH/xFPx//APKSj/h5l+z1/wBEu/aB/wDEU/H/&#10;AP8AKSgD6Eor57/4eZfs9f8ARLv2gf8AxFPx/wD/ACko/wCHmX7PX/RLv2gf/EU/H/8A8pKAPoSi&#10;vnv/AIeZfs9f9Eu/aB/8RT8f/wDyko/4eZfs9f8ARLv2gf8AxFPx/wD/ACkoA+hKK+e/+HmX7PX/&#10;AES79oH/AMRT8f8A/wApKP8Ah5l+z1/0S79oH/xFPx//APKSgD6Eor57/wCHmX7PX/RLv2gf/EU/&#10;H/8A8pKP+HmX7PX/AES79oH/AMRT8f8A/wApKAPoSivnv/h5l+z1/wBEu/aB/wDEU/H/AP8AKSj/&#10;AIeZfs9f9Eu/aB/8RT8f/wDykoA+hKK+e/8Ah5l+z1/0S79oH/xFPx//APKSj/h5l+z1/wBEu/aB&#10;/wDEU/H/AP8AKSgD6Eor57/4eZfs9f8ARLv2gf8AxFPx/wD/ACko/wCHmX7PX/RLv2gf/EU/H/8A&#10;8pKAPoSivnv/AIeZfs9f9Eu/aB/8RT8f/wDyko/4eZfs9f8ARLv2gf8AxFPx/wD/ACkoA+hKK+e/&#10;+HmX7PX/AES79oH/AMRT8f8A/wApKP8Ah5l+z1/0S79oH/xFPx//APKSgD6Eor57/wCHmX7PX/RL&#10;v2gf/EU/H/8A8pKP+HmX7PX/AES79oH/AMRT8f8A/wApKAPoSivnv/h5l+z1/wBEu/aB/wDEU/H/&#10;AP8AKSj/AIeZfs9f9Eu/aB/8RT8f/wDykoA+hKK+e/8Ah5l+z1/0S79oH/xFPx//APKSj/h5l+z1&#10;/wBEu/aB/wDEU/H/AP8AKSgD6Eor57/4eZfs9f8ARLv2gf8AxFPx/wD/ACko/wCHmX7PX/RLv2gf&#10;/EU/H/8A8pKAPoSivnv/AIeZfs9f9Eu/aB/8RT8f/wDyko/4eZfs9f8ARLv2gf8AxFPx/wD/ACko&#10;A+hKK+e/+HmX7PX/AES79oH/AMRT8f8A/wApKP8Ah5l+z1/0S79oH/xFPx//APKSgD6Eor57/wCH&#10;mX7PX/RLv2gf/EU/H/8A8pKP+HmX7PX/AES79oH/AMRT8f8A/wApKAPoSivnv/h5l+z1/wBEu/aB&#10;/wDEU/H/AP8AKSj/AIeZfs9f9Eu/aB/8RT8f/wDykoA+hKK+e/8Ah5l+z1/0S79oH/xFPx//APKS&#10;j/h5l+z1/wBEu/aB/wDEU/H/AP8AKSgD6Eor57/4eZfs9f8ARLv2gf8AxFPx/wD/ACko/wCHmX7P&#10;X/RLv2gf/EU/H/8A8pKAPoSivnv/AIeZfs9f9Eu/aB/8RT8f/wDyko/4eZfs9f8ARLv2gf8AxFPx&#10;/wD/ACkoA+hKK+e/+HmX7PX/AES79oH/AMRT8f8A/wApKP8Ah5l+z1/0S79oH/xFPx//APKSgD6E&#10;or57/wCHmX7PX/RLv2gf/EU/H/8A8pKP+HmX7PX/AES79oH/AMRT8f8A/wApKAPoSivnv/h5l+z1&#10;/wBEu/aB/wDEU/H/AP8AKSj/AIeZfs9f9Eu/aB/8RT8f/wDykoA+hKK+e/8Ah5l+z1/0S79oH/xF&#10;Px//APKSj/h5l+z1/wBEu/aB/wDEU/H/AP8AKSgD6Eor57/4eZfs9f8ARLv2gf8AxFPx/wD/ACko&#10;/wCHmX7PX/RLv2gf/EU/H/8A8pKAPoSivnv/AIeZfs9f9Eu/aB/8RT8f/wDyko/4eZfs9f8ARLv2&#10;gf8AxFPx/wD/ACkoA+hKK+e/+HmX7PX/AES79oH/AMRT8f8A/wApKP8Ah5l+z1/0S79oH/xFPx//&#10;APKSgD6Er5v0T/lLR4h/7N10f/0/apVz/h5l+z1/0S79oH/xFPx//wDKSuA/Z3+O3gv9oD/gqH4q&#10;8V+BtC8Zafa2vwD0e0kh8bfD3WfDdy0g1vUX3Jb6taW0skeHAEqKyEhl3blYAA+w6KKKACiiigAo&#10;oooAKKKKACiiigAooooAKKKKACiiigAooooAKKKKACiiigAooooAKKKKACiiigAooooAKKKKACii&#10;igAooooAKKKKACiiigD5k/beUSftZ/shK/T/AIXjrOR6/wDFCeJzX0ysKKuMZ+tfM/7bX/J2n7IP&#10;/ZctZ/8AUD8T19NUAN8tP7tHlp/dp1FADfLT+7R5af3adRQA3y0/u0eWn92nUUAN8tP7tHlp/dp1&#10;FADfLT+7R5af3adRQA3y0/u0eWn92nUUAN8tP7tHlp/dp1FADfLT+7R5af3adRQA3y0/u0eWn92n&#10;UUAN8tP7tHlp/dp1FADfLT+7R5af3adRQA3y0/u0eWn92nUUAN8tP7tHlp/dp1FADfLT+7R5af3a&#10;dRQA3y0/u0eWn92nUUAN8tP7tHlp/dp1FADfLT+7R5af3adRQA3y0/u0eWn92nUUAN8tP7tHlp/d&#10;p1FADfLT+7R5af3adRQA3y0/u0eWn92nUUAN8tP7tHlp/dp1FADfLT+7R5af3adRQA3y0/u0eWn9&#10;2nUUAN8tP7tHlp/dp1FADfLT+7R5af3adRQA3y0/u0eWn92nUUAN8tP7tHlp/dp1FADfLT+7R5af&#10;3adRQA3y0/u0eWn92nUUAN8tP7tHlp/dp1FADfLT+7R5af3adRQA3y0/u0eWn92nUUAN8tP7tHlp&#10;/dp1FADfLT+7R5af3adRQA3y0/u0eWn92nUUAN8tP7tHlp/dp1FADfLT+7R5af3adRQA3y0/u0eW&#10;n92nUUAN8tP7tHlp/dp1FADfLT+7R5af3adRQA3y0/u0eWn92nUUAN8tP7tHlp/dp1FADfLT+7R5&#10;af3adRQA3y0/u0eWn92nUUAN8tP7tHlp/dp1FADfLT+7R5af3adRQA3y0/u0eWn92nUUAN8tP7tH&#10;lp/dp1FADfLT+7R5af3adRQA3y0/u0eWn92nUUAN8tP7tHlp/dp1FADfLT+7R5af3adRQA3y0/u0&#10;eWn92nUUAN8tP7tHlp/dp1FADfLT+7R5af3adRQA3y0/u0eWn92nUUAN8tP7tHlp/dp1FADfLT+7&#10;R5af3adRQA3y0/u0eWn92nUUAN8tP7tHlp/dp1FADfLT+7R5af3adRQA3y0/u0eWn92nUUAN8tP7&#10;tHlp/dp1FADfLT+7R5af3adRQA0xRkYKV84aGij/AIK1eInx8zfs66Nk/wDce1SvpGvm/RP+UtHi&#10;H/s3XR//AE/apQB9IUUUUAFFFFABRRRQAUUUUAFFFFABRRRQAUUUUAFFFFABRRRQAUUUUAFFFFAB&#10;RRRQAUUUUAFFFFABRRRQAUUUUAFFFFABRRRQAUUUUAFFFFAHzL+21/ydp+yD/wBly1n/ANQPxPX0&#10;1XzL+21/ydp+yD/2XLWf/UD8T19NUAFFFFABRRRQAUUUUAFFFFABRRRQAUUUUAFFFFABRRRQAUUU&#10;UAFFFFABRRRQAUUUUAFFFFABRRRQAUUUUAFFFFABRRRQAUUUUAFFFFABRRRQAUUUUAFFFFABRRRQ&#10;AUUUUAFFFFABRRRQAUUUUAFFFFABRRRQAE4GcV8r/wDBPv8A4KnfD/8Ab3+MXx0+BGlfDTUPCviT&#10;4EeOpPDmvWeo6jHP9uUT3UCXce1V2qz2cw2kErgZPNfVBr8ldPs5/wBhz/g61kiSxRPDP7WXwhYx&#10;eQfJitdY0+IM7EdJJCulsT3LaiD1yCAfTX/BX/8A4LSfCD/gkBoHw/1f4m/CrWvFlx8QNau7Ozsd&#10;GvooJLaC1WFri4PmA79v2iABBjdv+8OM/ZGn6pZarpcGs6dOs1tdQrNbyxnIdGAKsPYgg1+Iv/BV&#10;z9ma9/4LEf8ABWj4y/s4+G9PudWtP2df2V7tdGsZZdsI8bakPtdikZBwDJHLbhmPU2pU9K+gv2Af&#10;+CmNlpP/AAbSWv7YF/q8kmufCv4TahoFwtxMxc6tpcbWFkjt13TEWT5OT+/6kg0AfUH/AATu/wCC&#10;m/hL/gop4u+Mmk/D34U6hpOh/CX4jT+EbfxLcapFcW/iGaJpA88ARR5abVifBLZWdOc8V9QV+ev/&#10;AAb/AP7Kfjr9k/8A4ImeC7fwLpujDx5448O33jeI37yLa3WoajGZdP8AtTR/PtFqLCOQr8w8s7c4&#10;FcH8Rf2Cv+CzeueCpviz8T/+C80Pg/4ntpsl3pfgrw74Rs7PwtaXYVmSy3SMstzB5gWM3EkLPtBJ&#10;jf7pAP1Gor8zf2Rf+CyPxx+Lv/BAHxN/wUo8T+CrLVviP4H8N61DqlraQlLS91Gycol00SEbItjx&#10;TSqpUDbIF2rtI5H/AIJ/fAr/AIKpftU/Bj4c/wDBQfwh/wAFx5vEWqeLLTT9b134et4FsZ/DUSyF&#10;HutFcQyZt5IlLwNIkayLIp+VSCaAP1gor8vf+Cm/7UP7WfxQ/wCCr/wz/wCCT/wU/bMt/wBn/wAO&#10;+KvhnJ4q1Tx3ZabFcatq90bq7ij0u1a4dVjbba7wUKOdz8sFWOvqT9iH4Hftnfsj6D400T9sH9ud&#10;fjT4VtbW1vfCHifVvDaadq2moi3BvoLzySy3EYVbZ45d5kJaZWVVVNwB9PUV+Of7OXxV/wCCgv8A&#10;wW30jXv2ufD3/BUWX9mL4Ut4ovtP+F3gbwzpNk+qXtnbyNGL7UJZZ1fczDBi3FCUfaFAV392/wCC&#10;Of7eX7Tnjb9pf46f8E0f20fijoXxC8bfBO4srvQfidoMMdsvibRLqNWieeCMCOOeNZLcuUJBacoS&#10;zRGWUA/RaivxH/YU+Pf/AAWn/wCCy+qfFb4L+Hv205fhD4P+GXxU1m3u/i1pHhK2m1LUsyIthoFt&#10;DEtvGIraOKaaadpTM4urdWLAmv2S+DHhLxr4B+EPhfwN8SPiHN4u8Q6P4es7LXfFdxZLbPrN5FCi&#10;TXjRKzCIyurSFAxClsAnGaAOmooooAKKKKACiiigAooooAKKKKACiiigAooooAKKKKACiiigAooo&#10;oAKKKKACiiigAooooAKKKKACiiigAooooAKKKKACiiigAooooAKKKKACiiigAooooAKKKKACiiig&#10;AooooAKKKKACiiigAooooAKKKKACvm/RP+UtHiH/ALN10f8A9P2qV9IV836J/wApaPEP/Zuuj/8A&#10;p+1SgD6QooooAKKKKACiiigAooooAKKKKACiiigAooooAKKKKACiiigAooooAKKKKACiiigAoooo&#10;AKKKKACiiigAooooAKKKKACiiigAooooAKKKKAPmX9tr/k7T9kH/ALLlrP8A6gfievpqvmX9tr/k&#10;7T9kH/suWs/+oH4nr6aoAKKKKACiiigAooooAKKKKACiiigAooooAKKKKACiiigAooooAKKKKACi&#10;iigAooooAKKKKACiiigAooooAKKKKACiiigAooooAKKKKACiiigAooooAKKKKACiiigAooooAKKK&#10;KACiiigAooooAKKKKACiiigAr8sP+DofwPrHwv8Ahd8B/wDgpZ4E0OS51n9nb40aZq2pNbz+XIdH&#10;ubiHzkz/ABK9zb2MRXkYnbjBYH9T6wfiZ8Lfhr8aPBV98Nfi98P9F8U+HdTVU1LQfEWkw31ldqrq&#10;6rLBOrRyAMqsNynBUEYIBoA/OL/g29sbj9oHRf2jv+CnPiDSL2O+/aA+OGoPoF5eKQJvDemkxWCx&#10;g9BG891AT1JgwfuV+ZXxq0Tx58Hvi98dP+Dc7wJNe6ZZfFj9rzwxf+D9Jjt2eOHwvqKveXLmbB+W&#10;FYNEYg8ny5u4kFf0ofDL4VfDT4LeDbH4cfB74f6L4V8OaZG0emeHvDekw2NjZqztIwiggRUTc7sx&#10;wACzE9SScXVf2Xv2a9c+Mlr+0XrP7Pngm6+IVjEIrHx5c+FLOTWraMIyBI71ozOi7GZcBwNrEdDQ&#10;Bwn7bviLxt+zR/wTo+Knij9mvQ47XWPAvwh1ifwXY2Nuu2zktNNlNt5cZBDeVsUrHg7vLC45r8dP&#10;2I/2Qv8Ag39+LH/BN/Rf2/f+CmXxdtPiV8TNfsbjUviBq3ib4uar/bjamJnjFhHY2d7HPLKAkcca&#10;FHkkG1xlHXH7+ywRTwNbSoGSRSrKwyCCMYr50+H/APwSJ/4JofCv47/8NM/Dz9i7wLpPjhbj7Rb6&#10;3Z6Oq/ZLjOfPghz5NvNn5vMjRXySc8mgD4V/4NmPil8C/gV/wQk1Dx9+014i0nQfBNn8RtYtPEV5&#10;4ijzZwxXVxbWipcAggRs8yRsWGwKxLkKCR4H/wAFQfgr+xH/AMEufDumft6/8ET/ANtez8G/ELWv&#10;GVjFH8H/AAH44XXNH8cLNM+6IafHLKdih3+U5twuIkSOR42r9tNM/ZP/AGY9E+E2ofATRf2fPBVl&#10;4F1Z5n1bwbZ+FbOHSr15WDyvLaJGIpGdgGZipJIBJzXk3wM/4I2/8Evf2a/icnxl+Cf7FHgfRPE8&#10;MwmstXXTjcSWMgORJbLOzrav23QhGAJAIHFAHln7efwp/wCCQf8AwUTEP7L/APwUB8YeA9P+JPhX&#10;SbW8bT77xhHpWu+H3vLdZD9nneRGmixhmQeZEWRC67gtfMf/AARd8VfGXxT8YP2vv+CZ3hX9q3Vf&#10;jf8ABbwLoNtp3w9+J2ta4t/Np1xf2UsbaelyM+fGpEqbkPlI1izRqiy7R+h/7VX/AATC/YE/bc1a&#10;08RftT/steFfGGqWMKwW2s3tkYb5YVJZYTdQFJjGpJIjLlQWJA5Oe8/Z9/Ze/Z9/ZS+H0Hwq/Zv+&#10;EWg+C/D1vIZBpfh7TY7aOSQqFMsm1QZJCAMyMSzYGScUAfgl/wAENv2Av+CFPx6+AniD4Lf8FKPh&#10;Voei/tCfDnxlqej+NNO8Z/FHVNDubmNLh/Lkihh1GGFxH81u/lqSGgJb76s36pf8Eyv2Sv8AgiV+&#10;zf8AFvx1D/wTAtvBkviy20WytvHUnhf4g33iF7OzlmlaCGR57u5SAvJBIxRCrNsUuCCmfVv2pP8A&#10;glT/AME7v21PE8fjj9p79knwj4q12NVQ69cWbW9/KiqFVJLm3aOWVVAAVXZgo6AV3H7OH7Hf7Lf7&#10;IPhabwZ+zD8BPCvgXT7rYb6Pw3osNrJesgIR7iRFElw67mw8jMw3EA44oA/Pr/g1bUD4IftLb1+b&#10;/hq7xNhj1wbXT+9fqfXK/Cz4G/Br4HWuqWHwZ+FXhvwnb63q0mqaxb+G9Ct7BL6+kAEl3MIEQSzO&#10;FXdI2WbaMk4rqqACiiigAooooAKKKKACiiigAooooAKKKKACiiigAooooAKKKKACiiigAooooAKK&#10;KKACiiigAooooAKKKKACiiigAooooAKKKKACiiigAooooAKKKKACiiigAooooAKKKKACiiigAooo&#10;oAKKKKACiiigAooooAK+b9E/5S0eIf8As3XR/wD0/apX0hXzfon/AClo8Q/9m66P/wCn7VKAPpCi&#10;iigAooooAKKKKACiiigAooooAKKKKACiiigAooooAKKKKACiiigAooooAKKKKACiiigAooooAKKK&#10;KACiiigAooooAKKKKACiiigAooooA+Zf22v+TtP2Qf8AsuWs/wDqB+J6+mq+RP8Agpj4x8S/D742&#10;fsr+N/B3ws1rxvqen/G3VHtfCfh26sYb7UN3gvxHEwie/uLe3GxXaU75V+SNsZbAPSj9uP8AaiYZ&#10;X/gkf8ciPX/hKPA//wA0NAH0tRXzV/w3D+1J/wBIjfjn/wCFR4H/APmho/4bh/ak/wCkRvxz/wDC&#10;o8D/APzQ0AfStFfNX/DcP7Un/SI345/+FR4H/wDmho/4bh/ak/6RG/HP/wAKjwP/APNDQB9K0V81&#10;f8Nw/tSf9Ijfjn/4VHgf/wCaGj/huH9qT/pEb8c//Co8D/8AzQ0AfStFfNX/AA3D+1J/0iN+Of8A&#10;4VHgf/5oaP8AhuH9qT/pEb8c/wDwqPA//wA0NAH0rRXzV/w3D+1J/wBIjfjn/wCFR4H/APmho/4b&#10;h/ak/wCkRvxz/wDCo8D/APzQ0AfStFfNX/DcP7Un/SI345/+FR4H/wDmho/4bh/ak/6RG/HP/wAK&#10;jwP/APNDQB9K0V81f8Nw/tSf9Ijfjn/4VHgf/wCaGj/huH9qT/pEb8c//Co8D/8AzQ0AfStFfNX/&#10;AA3D+1J/0iN+Of8A4VHgf/5oaP8AhuH9qT/pEb8c/wDwqPA//wA0NAH0rRXzV/w3D+1J/wBIjfjn&#10;/wCFR4H/APmho/4bh/ak/wCkRvxz/wDCo8D/APzQ0AfStFfNX/DcP7Un/SI345/+FR4H/wDmho/4&#10;bh/ak/6RG/HP/wAKjwP/APNDQB9K0V81f8Nw/tSf9Ijfjn/4VHgf/wCaGj/huH9qT/pEb8c//Co8&#10;D/8AzQ0AfStFfNX/AA3D+1J/0iN+Of8A4VHgf/5oaP8AhuH9qT/pEb8c/wDwqPA//wA0NAH0rRXz&#10;V/w3D+1J/wBIjfjn/wCFR4H/APmho/4bh/ak/wCkRvxz/wDCo8D/APzQ0AfStFfNX/DcP7Un/SI3&#10;45/+FR4H/wDmho/4bh/ak/6RG/HP/wAKjwP/APNDQB9K0V81f8Nw/tSf9Ijfjn/4VHgf/wCaGj/h&#10;uH9qT/pEb8c//Co8D/8AzQ0AfStFfNX/AA3D+1J/0iN+Of8A4VHgf/5oaP8AhuH9qT/pEb8c/wDw&#10;qPA//wA0NAH0rRXzV/w3D+1J/wBIjfjn/wCFR4H/APmho/4bh/ak/wCkRvxz/wDCo8D/APzQ0AfS&#10;tFfNX/DcP7Un/SI345/+FR4H/wDmho/4bh/ak/6RG/HP/wAKjwP/APNDQB9K0V81f8Nw/tSf9Ijf&#10;jn/4VHgf/wCaGj/huH9qT/pEb8c//Co8D/8AzQ0AfStFfNX/AA3D+1J/0iN+Of8A4VHgf/5oaP8A&#10;huH9qT/pEb8c/wDwqPA//wA0NAH0rRXzV/w3D+1J/wBIjfjn/wCFR4H/APmho/4bh/ak/wCkRvxz&#10;/wDCo8D/APzQ0AfStFfNX/DcP7Un/SI345/+FR4H/wDmho/4bh/ak/6RG/HP/wAKjwP/APNDQB9K&#10;0V81f8Nw/tSf9Ijfjn/4VHgf/wCaGj/huH9qT/pEb8c//Co8D/8AzQ0AfStFfNX/AA3D+1J/0iN+&#10;Of8A4VHgf/5oaP8AhuH9qT/pEb8c/wDwqPA//wA0NAH0rRXzV/w3D+1J/wBIjfjn/wCFR4H/APmh&#10;o/4bh/ak/wCkRvxz/wDCo8D/APzQ0AfStFfNX/DcP7Un/SI345/+FR4H/wDmho/4bh/ak/6RG/HP&#10;/wAKjwP/APNDQB9K0V81f8Nw/tSf9Ijfjn/4VHgf/wCaGj/huH9qT/pEb8c//Co8D/8AzQ0AfStF&#10;fNX/AA3D+1J/0iN+Of8A4VHgf/5oaP8AhuH9qT/pEb8c/wDwqPA//wA0NAH0rRXzV/w3D+1J/wBI&#10;jfjn/wCFR4H/APmho/4bh/ak/wCkRvxz/wDCo8D/APzQ0AfStFfNX/DcP7Un/SI345/+FR4H/wDm&#10;ho/4bh/ak/6RG/HP/wAKjwP/APNDQB9K0V81f8Nw/tSf9Ijfjn/4VHgf/wCaGj/huH9qT/pEb8c/&#10;/Co8D/8AzQ0AfStFfNX/AA3D+1J/0iN+Of8A4VHgf/5oaP8AhuH9qT/pEb8c/wDwqPA//wA0NAH0&#10;rRXzV/w3D+1J/wBIjfjn/wCFR4H/APmho/4bh/ak/wCkRvxz/wDCo8D/APzQ0AfStFfNX/DcP7Un&#10;/SI345/+FR4H/wDmho/4bh/ak/6RG/HP/wAKjwP/APNDQB9K0V81f8Nw/tSf9Ijfjn/4VHgf/wCa&#10;Gj/huH9qT/pEb8c//Co8D/8AzQ0AfStFfNX/AA3D+1J/0iN+Of8A4VHgf/5oaP8AhuH9qT/pEb8c&#10;/wDwqPA//wA0NAH0rRXzV/w3D+1J/wBIjfjn/wCFR4H/APmho/4bh/ak/wCkRvxz/wDCo8D/APzQ&#10;0AfStFfNX/DcP7Un/SI345/+FR4H/wDmho/4bh/ak/6RG/HP/wAKjwP/APNDQB9K0V81f8Nw/tSf&#10;9Ijfjn/4VHgf/wCaGj/huH9qT/pEb8c//Co8D/8AzQ0AfStFfNX/AA3D+1J/0iN+Of8A4VHgf/5o&#10;aP8AhuH9qT/pEb8c/wDwqPA//wA0NAH0rRXzV/w3D+1J/wBIjfjn/wCFR4H/APmho/4bh/ak/wCk&#10;Rvxz/wDCo8D/APzQ0AfStFfNX/DcP7Un/SI345/+FR4H/wDmho/4bh/ak/6RG/HP/wAKjwP/APND&#10;QB9K0V81f8Nw/tSf9Ijfjn/4VHgf/wCaGj/huH9qT/pEb8c//Co8D/8AzQ0AfStFfNX/AA3D+1J/&#10;0iN+Of8A4VHgf/5oaP8AhuH9qT/pEb8c/wDwqPA//wA0NAH0rRXzV/w3D+1J/wBIjfjn/wCFR4H/&#10;APmho/4bh/ak/wCkRvxz/wDCo8D/APzQ0AfStFfNX/DcP7Un/SI345/+FR4H/wDmho/4bh/ak/6R&#10;G/HP/wAKjwP/APNDQB9K0V81f8Nw/tSf9Ijfjn/4VHgf/wCaGj/huH9qT/pEb8c//Co8D/8AzQ0A&#10;fStFfNX/AA3D+1J/0iN+Of8A4VHgf/5oaP8AhuH9qT/pEb8c/wDwqPA//wA0NAH0rRXzV/w3D+1J&#10;/wBIjfjn/wCFR4H/APmho/4bh/ak/wCkRvxz/wDCo8D/APzQ0AfStFfNX/DcP7Un/SI345/+FR4H&#10;/wDmho/4bh/ak/6RG/HP/wAKjwP/APNDQB9K0V81f8Nw/tSf9Ijfjn/4VHgf/wCaGj/huH9qT/pE&#10;b8c//Co8D/8AzQ0AfStFfNX/AA3D+1J/0iN+Of8A4VHgf/5oaP8AhuH9qT/pEb8c/wDwqPA//wA0&#10;NAH0rRXzV/w3D+1J/wBIjfjn/wCFR4H/APmho/4bh/ak/wCkRvxz/wDCo8D/APzQ0AfStFfNX/Dc&#10;P7Un/SI345/+FR4H/wDmho/4bh/ak/6RG/HP/wAKjwP/APNDQB9K0V81f8Nw/tSf9Ijfjn/4VHgf&#10;/wCaGj/huH9qT/pEb8c//Co8D/8AzQ0AfStFfNX/AA3D+1J/0iN+Of8A4VHgf/5oaP8AhuH9qT/p&#10;Eb8c/wDwqPA//wA0NAH0rRXzV/w3D+1J/wBIjfjn/wCFR4H/APmho/4bh/ak/wCkRvxz/wDCo8D/&#10;APzQ0AfStFfNX/DcP7Un/SI345/+FR4H/wDmho/4bh/ak/6RG/HP/wAKjwP/APNDQB9K0V81f8Nw&#10;/tSf9Ijfjn/4VHgf/wCaGj/huH9qT/pEb8c//Co8D/8AzQ0AfStFfNX/AA3D+1J/0iN+Of8A4VHg&#10;f/5oaP8AhuH9qT/pEb8c/wDwqPA//wA0NAH0rRXzV/w3D+1J/wBIjfjn/wCFR4H/APmho/4bh/ak&#10;/wCkRvxz/wDCo8D/APzQ0AfStFfNX/DcP7Un/SI345/+FR4H/wDmho/4bh/ak/6RG/HP/wAKjwP/&#10;APNDQB9K0V81f8Nw/tSf9Ijfjn/4VHgf/wCaGj/huH9qT/pEb8c//Co8D/8AzQ0AfStFfNX/AA3D&#10;+1J/0iN+Of8A4VHgf/5oaP8AhuH9qT/pEb8c/wDwqPA//wA0NAH0rRXzV/w3D+1J/wBIjfjn/wCF&#10;R4H/APmho/4bh/ak/wCkRvxz/wDCo8D/APzQ0AfStfN+if8AKWjxD/2bro//AKftUqL/AIbh/ak/&#10;6RG/HP8A8KjwP/8ANDXGfs0/FTx/8Xf+CnPizxH8Rf2cfFnwxvLf4D6RbQ6H4w1DSbi4uYxrWoP9&#10;oRtMvbuMRkuUwzq2Ub5cYJAPsiigHPIooAKKKKACiiigAooooAKKKKACiiigAooooAKKKKACiiig&#10;AooooAKKKKACiiigAooooAKKKKACiiigAooooAKKKKACiiigAooooAKKKKAPmT9tsA/tafsg5H/N&#10;ctZ/9QPxPX00qIo2qgA9hXzN+21/ydp+yD/2XLWf/UD8T19NUAGB6UYHpRRQAYHpRgelFFABgelG&#10;B6UUUAGB6UYHpRRQAYHpRgelFFABgelGB6UUUAGB6UYHpRRQAYHpRgelFFABgelGB6UUUAGB6UYH&#10;pRRQAYHpRgelFFABgelGB6UUUAGB6UYHpRRQAYHpRgelFFABgelGB6UUUAGB6UYHpRRQAYHpRgel&#10;FFABgelGB6UUUAGB6UYHpRRQAYHpRgelFFABgelGB6UUUAGB6UYHpRRQAYHpRgelFFABgelGB6UU&#10;UAGB6UYHpRRQAYHpRgelFFABgelGB6UUUAGB6UYHpRRQAYHpRgelFFABgelGB6UUUAeZftn/ALQE&#10;f7KH7JfxI/abfQf7U/4QDwRqniBdK+1eR9ua0tZJlg8za2zeyBd21sZzg9D/ADleHf8Ag7a/4LTe&#10;MNV1Lx54O+D/AMOtU0PTdn2/T7H4e6jPY2O7O0yTJdmVC2G+/KAdpIHBFfuV/wAF5o/Ecv8AwR4/&#10;aETwrMI7r/hXN20jHvbAobgfjAJR+Nfnf/wZET+EZf2cvjpZWsCrri+NtKfUG4y1qbOUW4/CRbn8&#10;6APluw/4PKv+CrWtssGh/syfBm6ctt/0XwvrUm5s4x8upHvXQaP/AMHVH/Bd74jXK+Hfh5+wv4Gv&#10;NQuP+PePRfhX4hu5m/3UF+278jX7U/tF/wDBX39hf9ln9s/wT+wj8Y/ifPY+PvHUlqmmW1vpM09t&#10;ZvdSGG0S6mQEQtPKNqdcblZ/LQhz9PhIZRnbke+aAP527D/gth/wdgaRL/bGpf8ABNLxJeW6fPJB&#10;efs26+se30PllGA/4EDXP+JP+DvL/grp8D9fXRf2if2E/h9oswOJNP1bwnruj3B9cfaLxiD/AMBO&#10;K/ox8beLfCvw78Jal478aa9baTo2i6fNfatqd7MI4bS1hjaSWaRjwqIiszHsFJ7V5t+x9+27+yf+&#10;378Obz4o/so/F/T/ABpoOn6o+nahcWttNC1tdKqsY3inRJF+V1YErtYHKkigD8L7f/g97+PSQ+Xd&#10;fsE+E3k2/fXxtdLz9Ps5qW3/AOD3z44pCy337APhZ3b7jR+OblAPrm2bP6V/Q9/wjnh88HQ7P/wH&#10;X/CoNU0TwxZafNqFx4et3W3haQrHZqzYUZ+UAZJ44AoA/nJu/wDg9q/bFk10XNh+xl8NY9N6fY5N&#10;U1B5v+/okC/+Q6rXv/B4z/wVJ1HRrr4ieH/2NvhhB4Vt7gI+pS+H9anhhJYARvcreLHuyVHRckgd&#10;6/cv/gmz/wAFA/gp/wAFMfgHqXx3+Cfw58YeHdF0/wAVXehS6d450CKwuHngjid3RIpZUaP98F3B&#10;yQ6urAFTXyX/AMHX/wC13on7Nf8AwSs1f4OaPqtvb+Ivi7q1v4e0yz8tXkNjG63F9KqNxtEaJCW6&#10;qbpMYJU0AfU3/BJr/gob4U/4Kf8A7Ffhf9qzQNKh0vUL7zdP8VaDBOZV0vVbdts0AY/wkFJUzyY5&#10;oyea+lsD0r83v+DV/wDZIn/Zc/4JMeEfE2tQvHrHxW1K68Z6jG4P7uGdY4LNRz91rS3gl6dZm+p/&#10;SGgAwPSjA9KKKADA9KMD0oooAMD0owPSiigAwPSjA9KKKADA9KMD0oooAMD0owPSiigAwPSjA9KK&#10;KADA9KMD0oooAMD0owPSiigAwPSjA9KKKADA9KMD0oooAMD0owPSiigAwPSjA9KKKADA9KMD0ooo&#10;AMD0owPSiigAwPSjA9KKKADA9KMD0oooAMD0owPSiigAwPSjA9KKKADA9KMD0oooAMD0owPSiigA&#10;wPSjA9KKKADA9KMD0oooAMD0owPSiigAwPSjA9KKKADA9KMD0oooAMD0owPSiigAwPSjA9KKKADA&#10;9KMD0oooAMD0r5v0QD/h7T4ibH/Nuuj/APp+1SvpCvm/RP8AlLR4h/7N10f/ANP2qUAfSFFFFABR&#10;RRQAUUUUAFFFFABRRRQAUUUUAFFFFABRRRQAUUUUAFFFFABRRRQAUUUUAFFFFABRRRQAUUUUAFFF&#10;FABRRRQAUUUUAFFFFABRRRQB8y/ttf8AJ2n7IP8A2XLWf/UD8T19NV8y/ttf8nafsg/9ly1n/wBQ&#10;PxPX01QAUUUUAFFFFABRRRQAUUUUAFFFFABRRRQAUUUUAFFFFABRRRQAUUUUAFFFFABRRRQAUUUU&#10;AFFFFABRRRQAUUUUAFFFFABRRRQAUUUUAFFFFABRRRQAUUUUAFFFFABRRRQAUUUUAFFFFABRRRQA&#10;UUUUAFFFFABRRRQBwP7VHwR0f9pf9mj4gfs7eILkw2fjrwZqegXE6j5olu7WSAyD3XfuHuK/n3/4&#10;Mpfjbq/g39sv4x/sy6hb7bfxT4Bg1yWSRuUutKvhAI/+BJqkpP8A1yFf0hXDMqZQc7uK/mD/AGDb&#10;aX/gn3/wdoap8H9PX+ydD1P4qeIvD8dgx2K2m6pDcT6fF243S2LL67V9aAP3++OP/BLL9g/9pD9q&#10;nwj+2r8ZfgDYax8SPBP2c6Dr8l9cxhWt5Gkt2lgjkWG4aJ2LI0qMVO3H3Vx9AInlrgEn601XCQmR&#10;j90ZNed/s5/tcfs5/tcaR4g1z9nL4taT4ttPC/iS40DX7jSZmZbPUYQpkgJZRuwHUh1yjA5VjQBL&#10;ceKv2bv2rNB8cfAm38e+FPGlnb2tx4e+IXhzSdct7x7RbmOSGWzvI4nZoGdBKpR9rfK3HFcd+w1/&#10;wTr/AGTP+Cavww1T4VfsffDWTw9pOsaw2qaot1qlxfTXNyUSPLSzu74VI1VVB2jBOMsxPi/7BH/B&#10;HH9jb/gkP8Rvip+0t8Nfid4l2eNrdp9am8beIIBY6Hp8U0lzIFYJGCgL5aadnZViX51zIX+yfCHj&#10;Dwv498N6f4x8FeIrHWNH1Wyju9L1bTLxLi3vLeRQyTRSRkq6MpDBlJBBBB5oA8w/Y9/ab+If7Tfh&#10;XxP4l+I37LnjL4UzeH/HOpaBZ6X42txHNqttasoTU4cYBt5tx2sNykoxR5F2ufYGCSoUblWGDVbX&#10;k1KTRbpNGkhS8+zt9ke4jZo1kx8pYKQxXOMgEEjpXiX/AATr8O/t4+Gv2abHSv8Ago3488J+JPiZ&#10;Hq9613qvg608q2kszMxt1YCKJPMVCBlI1+UKG3OHYgHukccVsGPmfeOW3N+H+FfzU/8ABRLXV/4L&#10;uf8AByB4V/ZC8HX8mqfDXwHqsfhq+m0rUHjSTTrBmu9duldspHK8n2i2SRRtk8m3wWBWv3y/4KLf&#10;G+7/AGav2EvjB8fNM8QJpeoeE/hrrWoaTesQCt8lnL9lVc8b2n8pVznLMBjmvyF/4Mpf2X9Gu/AH&#10;xj/bc15IrrWtQ16DwhpN3NHumtoooo729Ic8/vmubPd/17jOc8AH7peGfDWg+EdAsPDPhjSbfT9O&#10;02yitdPsbWERxW0EaBEiRVACqqgKAOAAB2rQoAwMUUAFFFFABRRRQAUUUUAFFFFABRRRQAUUUUAF&#10;FFFABRRRQAUUUUAFFFFABRRRQAUUUUAFFFFABRRRQAUUUUAFFFFABRRRQAUUUUAFFFFABRRRQAUU&#10;UUAFFFFABRRRQAUUUUAFFFFABRRRQAUUUUAFFFFABRRRQAV836J/ylo8Q/8AZuuj/wDp+1SvpCvm&#10;/RP+UtHiH/s3XR//AE/apQB9IUUUUAFFFFABRRRQAUUUUAFFFFABRRRQAUUUUAFFFFABRRRQAUUU&#10;UAFFFFABRRRQAUUUUAFFFFABRRRQAUUUUAFFFFABRRRQAUUUUAFFFFAHzL+21/ydp+yD/wBly1n/&#10;ANQPxPX01XzL+21/ydp+yD/2XLWf/UD8T19NUAFFFFABRRRQAUUUUAFFFFABRRRQAUUUUAFFFFAB&#10;RRRQAUUUUAFFFFABRRRQAUUUUAFFFFABRRRQAUUUUAFFFFABRRRQAUUUUAFFFFABRRRQAUUUUAFF&#10;FFABRRRQAUUUUAFFFFABRRRQAUUUUAFFFFABRRRQAUUUUAHXtX80v/BUHRm1L/g8I+Htv4etPs10&#10;3xY+Gc91Kw2+d5aaWzyD1AiQL9VxX2Z/wXn/AODjD9q//glZ+2Xov7NHwV/Z68I6ppM3g221u71n&#10;xstzI+o+fLPHi1Fpcx+VGhgKlpQzM4cBVVVZ/wAZf2gf+CynxB/aK/4Kl+Bf+CovjL4H6FY+IPBm&#10;qaHfTeGNH1CZLXUG02UOgMsgd496gIcBgAoOCc0Af2Sgb4doXbuXGD2rjPgn+zl8C/2cdN1rSPgV&#10;8JdB8JWviLXp9a1u30DTkt0vNQm2iW5cIAC7BVyfYV+Fum/8HyOtRRxrq/8AwTOt5m/iktvi+0YP&#10;0B0lv511Okf8HwvwsmRW8Qf8E9PEVqzD5hZ/ESC4C/8AfVnHn9KAP2d/ap/Zn+GH7Yv7P/ij9mn4&#10;0adc3XhfxdpbWOrw2d41vNsJDB45F+66sqsCQRkYIIJB85XTPgT/AMEfP+CezW3gfwD4s1PwB8If&#10;C7NFovh+FtU1aeBXLyOquyeY7O7yOSyogLH5UXj8w73/AIPdv2bIrcNYfsNeOpZe6y+J7JFz9QjH&#10;9K5bXP8Ag+G8EjjRP+Cb2rXijjbe/FKKAH3IXTZOaAP20/Zn+O/h/wDag/Z/8IftDeFPC2vaLpnj&#10;LQbfVbHSvFGni1v7aKVdyrNEGYK2OeGZSCCCQQa+Rv8Agth8I/8Agsd8VD8LU/4JNfF3S/DEen+I&#10;JpPiBHdalb2s06nyfskrNPE/mWseLrzoUO6TzI/3cu0bPzlv/wDg+N8TONmkf8E0rG3/ALv2j4tv&#10;Jj8tKSueu/8Ag9y+PuoXHlaB+wB4Tjkkb5RN4yup29vu2yk0Afof/wAHR/jS88If8EPviZp2oXIa&#10;71y98Paa0kEZRXkOr2cz4GTtUrDJ1PoKb/wai/CHw98Mf+CLvgDxNo8eLzx1r2ua/rTf3pxqM1gn&#10;/kCxg/HNfkP/AMFHf+DiP9s7/gpV+x74o/Za+IX7B2laB4c8USWMw1zSbXUpri2ktbuG5RkeRfLO&#10;TEEOQPkZsGtn/glJ/wAHR3iD/gmp+zD4F/Yw8efsdN4k8K+E5L1JNdtfFTWmo7brULi8lZYZLdo2&#10;2NcMqx70yFGXGcgA/p/or59/4Jvf8FJP2bP+CoXwDH7QH7NWt6k1jbai2n65ouvWa2+oaReqiSGC&#10;eNWdTlJFZXjd42BwGJVwv0FQAUUUUAFFFFABRRRQAUUUUAFFFFABRRRQAUUUUAFFFFABRRRQAUUU&#10;UAFFFFABRRRQAUUUUAFFFFABRRRQAUUUUAFFFFABRRRQAUUUUAFFFFABRRRQAUUUUAFFFFABRRRQ&#10;AUUUUAFFFFABRRRQAUUUUAFFFFABXzfon/KWjxD/ANm66P8A+n7VK+kK+b9E/wCUtHiH/s3XR/8A&#10;0/apQB9IUUUUAFFFFABRRRQAUUUUAFFFFABRRRQAUUUUAFFFFABRRRQAUUUUAFFFFABRRRQAUUUU&#10;AFFFFABRRRQAUUUUAFFFFABRRRQAUUUUAFFFFAHzL+21/wAnafsg/wDZctZ/9QPxPX01XzL+21/y&#10;dp+yD/2XLWf/AFA/E9fTVABRRRQAUUUUAFFFFABRRRQAUUUUAFFFFABRRRQAUUUUAFFFFABRRRQA&#10;UUUUAFFFFABRRRQAUUUUAFFFFABRRRQAUUUUAFFFFABRRRQAUUUUAFFFFABRRRQAUUUUAFFFFABR&#10;RRQAUUUUAFFFFABRRRQAUUUUAFFFFAH5I/8AB2j/AME0D+1R+xhD+2X8PNPUeMvgla3N7qSRxoG1&#10;HQJCrXasxAJNsUFwmTgJ9owpZxXaf8GzPxl+HH7c/wDwSs8Lw/FH4WeHdV1/4Y6nP4H1a71LRba4&#10;a7jtIYZbWbLKxP8AolxbxliSWeFz9f0o8YeGtD8aeFtQ8H+KNHtdQ0zVbKa01HT763WWG5gkQo8T&#10;owKujKSpUgggkGvwf/4Mx/i63w6+K37RX7CnjG5kt9asby117T9Lfov2SaXT9QPsVeSwX/8AVQB+&#10;0uo/sVfsb6xn+1/2TfhpdbvvfavAunyZ/wC+oTWPN/wTn/4J83H/AB8fsKfByT3f4Y6Uf529ey0U&#10;AeMW3/BOL/gnpZSedZ/sIfBqFuu6L4Y6Sp/S3rb0v9iv9jjRGDaL+yZ8M7Mr902vgPT48f8AfMIr&#10;0yigDmtJ+DPwg0AbdC+Ffh2yA7WmiwR/+goK37XTdPsY/KsbKKFf7sMYUfpU1FAFPXNX0Dw1pN14&#10;j8R6nbWNjY2slxe3t5MI4oIUUu8jsxAVVUFix4ABJ4r+bX/gqB+1n+1l/wAHC3/BSFf+Ca37AHj3&#10;StW+EOmTQT6XqMMMkOmXRitklutY1C5MJmEUUkrQpGoKs0cRRHkkUt+93/BRu8/s/wD4J/fHK93F&#10;Wi+Dnid1x/s6Tct/Svzb/wCDLCC3uv8Agmn8Q/MX5h8bL4ED30jSv8+1AH2V/wAEZ/8Agkr8P/8A&#10;gkb+zjcfCPwz45vvFHiDxJfrqnjTxFdR+VFd3giSNEt4cnyoI1VtoJZ2LsWYjYq/YVCjaNo7UUAF&#10;FFFABRRRQAUUUUAFFFFABRRRQAUUUUAFFFFABRRRQAUUUUAFFFFABRRRQAUUUUAFFFFABRRRQAUU&#10;UUAFFFFABRRRQAUUUUAFFFFABRRRQAUUUUAFFFFABRRRQAUUUUAFFFFABRRRQAUUUUAFFFFABRRR&#10;QAV836J/ylo8Q/8AZuuj/wDp+1SvpCvm/RP+UtHiH/s3XR//AE/apQB9IUUUUAFFFFABRRRQAUUU&#10;UAFFFFABRRRQAUUUUAFFFFABRRRQAUUUUAFFFFABRRRQAUUUUAFFFFABRRRQAUUUUAFFFFABRRRQ&#10;AUUUUAFFFFAHzL+21/ydp+yD/wBly1n/ANQPxPX01XzL+21/ydp+yD/2XLWf/UD8T19NUAFFFFAB&#10;RRRQAUUUUAFFFFABRRRQAUUUUAFFFFABRRRQAUUUUAFFFFABRRRQAUUUUAFFFFABRRRQAUUUUAFF&#10;FFABRRRQAUUUUAFFFFABRRRQAUUUUAFFFFABRRRQAUUUUAFFFFABRRRQAUUUUAFFFFABRRRQAUUU&#10;UANfp+Nfzn/8G3SXnh3/AIORf2ktC16L7Pe/2R45tpoZOGEyeJ7Esv1Gxvyr+jCXGAT61/Nz+xZr&#10;F98KP+DzLxd4e8OXO208SfEjxpb6rHH/AMtEuNKvb4qfpOiN9UoA/pIopqZxyKdQAUUUUAFFFFAH&#10;zv8A8FcfGGneBf8Aglx+0P4j1OULGnwX8TQRZP3pptMuIYl/GR1H418B/wDBlZaSxf8ABMv4gXrf&#10;dm+OF+F/4DpGk/419Jf8HNXiS98L/wDBEX44XlhctDJc2OjWe9epSbW7CKRf+BIzL9Ca8/8A+DST&#10;4ZJ4C/4Ix+E/FKxKreNPGOva05H8RS8bT8n8LED8KAP0yooooAKKKKACiiigAooooAKKKKACiiig&#10;AooooAKKKKACiiigAooooAKKKKACiiigAooooAKKKKACiiigAooooAKKKKACiiigAooooAKKKKAC&#10;iiigAooooAKKKKACiiigAooooAKKKKACiiigAooooAKKKKACiiigAr5v0T/lLR4h/wCzddH/APT9&#10;qlfSFfN+if8AKWjxD/2bro//AKftUoA+kKKKKACiiigAooooAKKKKACiiigAooooAKKKKACiiigA&#10;ooooAKKKKACiiigAooooAKKKKACiiigAooooAKKKKACiiigAooooAKKKKACiiigD5l/ba/5O0/ZB&#10;/wCy5az/AOoH4nr6ar5l/ba/5O0/ZB/7LlrP/qB+J6+mqACiiigAooooAKKKKACiiigAooooAKKK&#10;KACiiigAooooAKKKKACiiigAooooAKKKKACiiigAooooAKKKKACiiigAooooAKKKKACiiigAoooo&#10;AKKKKACiiigAooooAKKKKACiiigAooooAKKKKACiiigAooooAKKKKAGTnau4+tfzZf8ABCa/0D9t&#10;b/g6G+KP7UmlzM+n6XdeN/FuhN/etp7n+zLcN/2w1FefUV+z3/BcH9suT9hX/gmD8VvjpoWvzaf4&#10;ibQG0XwhcWcgWeLVr/8A0W3mjz/FCZDceu2BsV+fH/Blt+x6PA/7NvxF/ba8R6bb/bvH3iBPD/h2&#10;aS1PnR6dYAvcOkh/5Zy3MwRl/vWKk54wAftyAB0ooooAKKKKACiiigD80f8Ag7Vl8Wp/wRf8ZR+H&#10;Ii1nJ4s0BdeIXOLT7fGwPt/pC2/513//AAbNNprf8EQPgSdLk3R/2brXmY/56f29qPmD8H3CqX/B&#10;z7ayXX/BD742rHbNKyw6A+1VztA1/TiW+gAz+FcH/wAGjXimy1//AII1+G9JtvEq30mi+Ntes7m1&#10;WQMdPdrr7QID6ErcLNg84nz0IoA/TiiiigAooooAKKKKACiiigAooooAKKKKACiiigAooooAKKKK&#10;ACiiigAooooAKKKKACiiigAooooAKKKKACiiigAooooAKKKKACiiigAooooAKKKKACiiigAooooA&#10;KKKKACiiigAooooAKKKKACiiigAooooAKKKKACvm/RP+UtHiH/s3XR//AE/apX0hXzfon/KWjxD/&#10;ANm66P8A+n7VKAPpCiiigAooooAKKKKACiiigAooooAKKKKACiiigAooooAKKKKACiiigAooooAK&#10;KKKACiiigAooooAKKKKACiiigAooooAKKKKACiiigAooooA+Zf22v+TtP2Qf+y5az/6gfievpqvm&#10;X9tr/k7T9kH/ALLlrP8A6gfievpqgAooooAKKKKACiiigAooooAKKKKACiiigAooooAKKKKACiii&#10;gAooooAKKKKACiiigAooooAKKKKACiiigAooooAKKKKACiiigAooooAKKKKACiiigAooooAKKKKA&#10;CiiigAooooAKKKKACiiigAooooAKKKKACiqPiLxFpPhfSbnXNe1G3s7Gzt5J7y9u51iit4UUs0ju&#10;2FVQASSSAACSeK/CX/gq1/wdfeJdd8Yah+yX/wAElPB8ut6rdXL6W3xOm017qS4uGLxlNIsgpMzb&#10;vL2TyghjuCwsNktAHD/8Hfv7Zd/+0N+0R8Mf+CWvwBe417VNH1OHU/E2kaPN57XWvXuLbTLDy1Gf&#10;PSGWSTbk7hqEYwCtft5/wT9/ZO0H9h39jD4a/sqeH54pl8E+Fbexvrq3hEaXl6R5l3che3m3LzS9&#10;z+86mvyk/wCDfr/g32+Lvw5+MEH/AAUw/wCCmFvdT/Eae8l1Xwp4P1u5N1e2d9IzMdW1J3z/AKWS&#10;xZIyWaNj5khEoCx/c/8AwVD/AOC7/wCxZ/wSf17w34B+Naa54m8UeIP37eGfBv2We706xDKDd3Kz&#10;Tx+UrfOIlPMrRsBgKzAA+2KK+avgV/wWH/4JiftGeFLXxb8M/wBuD4b7LmFJTpuueKrbTL+AMAcS&#10;2t28c0ZBOPmUDPQkYNJ8X/8Agsd/wSv+Bmj3GsfEX9v34Vx/ZVzNY6P4xtdUvena1smlnb8ENAH0&#10;tRX4v/Fn/g618efFrxPrGkf8EtP+Cbvjr4uaL4ZsXvvEXi7VLO5hiht4yWlcW1nFK6RbNrCWaWNs&#10;kgw8YP0t+xX/AMHMH/BLT9qP4WaR4j+Iv7QOi/CrxXNbIuveEfHN21r9gusDesd26LBPFuztkDKx&#10;UAukbEoAD9CqK+c7z/gr3/wSsstMbVX/AOCj/wADGjAzth+KukySH/gCzl/0r5N/bR/4Ou/+Cb37&#10;N1za+Fv2f5NW+OXiKaZftFn4JUw2NpEG/eM95Mm2RwgZlWFJQSuHaMHdQB99ftY/ATw9+1P+zX4+&#10;/Zu8Vyxx6f468G6joU1xJAJPsxubd4lnCnq0bMsi8ghkUgg4Nfgv/wAG0v7YPxB/4Jc/t+ePP+CN&#10;f7YWl/2K3irxcYdHkuG2x2XiRIhGiqSBvhv7dIPKfOGK25XIlJH3x8Nf+Dt7/gjT440KPVvFfxO8&#10;aeDLhvvab4i8CXc0y8Z62AuYz/31X5P/APBxt+3P/wAEuP27/iR4L/a6/YM+OGvR/Frw/LDp+uSR&#10;+Fb7TE1CziLS2t5HcSJGyXVvL8oY4Zo5Fww8hFYA/qTQlkBI7UtfmT/wQS/4L6/Cj/go/wDDPS/g&#10;h8c/EVnoPxz0WxWHUtPupEhi8UKi83tl0VpCqlpbcAMhBZAyAlP00hlE0SyAYz29KAHUUUUAFFFF&#10;ABRRRQAUUUUAFFFFABRRRQAUUUUAFFFFABRRRQAUUUUAFFFFABRRRQAUUUUAFFFFABRRRQAUUUUA&#10;FFFFABRRRQAUUUUAFFFFABRRRQAUUUUAFFFFABRRRQAUUUUAFFFFABRRRQAUUUUAFFFFABXzfon/&#10;AClo8Q/9m66P/wCn7VK+kK+b9E/5S0eIf+zddH/9P2qUAfSFFFFABRRRQAUUUUAFFFFABRRRQAUU&#10;UUAFFFFABRRRQAUUUUAFFFFABRRRQAUUUUAFFFFABRRRQAUUUUAFFFFABRRRQAUUUUAFFFFABRRR&#10;QB8y/ttf8nafsg/9ly1n/wBQPxPX01XzL+21/wAnafsg/wDZctZ/9QPxPX01QAUUUUAFFFFABRRR&#10;QAUUUUAFFFFABRRRQAUUUUAFFFFABRRRQAUUUUAFFFFABRRRQAUUUUAFFFFABRRRQAUUUUAFFFFA&#10;BRRRQAUUUUAFFFFABRRRQAUUUUAFFFFABRRRQAUUUUAFFFFABRRRQAUUUjOq8saAFrmfi58Xfhr8&#10;Dvh3rXxU+LnjfTfDfh3QbFrvVta1i8SC3tYh/EzuQBk4UDOSWAHJFeP/APBQX/gqJ+xn/wAE0fhm&#10;3xA/ah+LNrpt5cW8kmg+E7DFxrGtMv8ADbWoIZlzhTKxSJCRvdc5r+fX4mfG/wD4Kgf8HW/7Wn/C&#10;pPhJolx4S+Efhm6jnm0jznXRvDts7kJeajOAPtt+6qwjTAPysIkRRNJQB3X/AAVs/wCC4X7Rv/BZ&#10;z4uw/wDBNf8A4Jb+C/El14J17UDYTz2cJg1HxrhwC0m7H2LTQB5hEpTco3z7FBjX1r9lD/g3z/4L&#10;Vf8ABLDxJN8ZP2F/ip+z74g8S6xotrFqTeKNFkOpafM0X+kW9nNcWriOESO6b0miM6JGzxjiNP1M&#10;/wCCVv8AwR5/ZO/4JSfCZfCfwb8ODVvGGoWqp4s+ImrwL/aesPncUBGRbW4b7lvGdoCqXMjgyN9X&#10;LDGi7VTA9qAPx71X9g7/AIOrf2rdIi8M/Hb/AIKc/Dj4V+H724U6hD8PbVotWt1Uj5kls7GGQ/7i&#10;3iBv4jXu3/BPj/g27/Yx/Yu8U6t8ZfjDq2ofHf4la9a3kGreLfiZbJcwMt0hS68uzkMq7pkLI8kz&#10;zSFXdQ4WR1b9DljRPurinUAfnt8Wv+DXX/gjJ8W/F9741uv2Ybnw/dahOZriDwr4s1CxtQ5/552y&#10;ymGBewSNFQDoBUXw6/4NZ/8Agix8OtetfEY/Zdu9ens5lkhh8SeMtTuYGYHI3wi4WOVfVHVlPcGv&#10;0OooA5r4TfB74WfArwRZ/DT4M/DbQfCfh3T9wsdD8N6TDZWkG47mKxQqqKSfmOByTk5PNfN37S//&#10;AAQr/wCCT37XGtXHif41/sUeEptWvL2a8vNZ8OCfQ7u7uJWLSSzy6dJA1w7MzMWlLksSepr62ooA&#10;/OeH/g1P/wCCJMM/nn9lzVpV/wCeEnxG1vYfxF0GH519Nfshf8Euf2BP2DJPt37J37LHhXwjqJtm&#10;tm16G2e61R4GKlomvrppblkJVSUMhUlV44GPfqKAPEPHP/BNX/gnt8TvE1142+I37Cnwd17Wr6Yz&#10;X2qat8N9MnuLmQ8l5JXgLOxPdiTSeFf+CaH/AATt8Daxb+IfBv7BXwX0u/splms77T/hfpUM0Eis&#10;GV0dbcMrAgEEHIPIr3CigD8U/wDgsp/wa4aT8RNfu/2y/wDglhJB4J+IljcjU7r4f6fdjT7LUbqM&#10;+YtxpkoKjT7veFIj3LAzYYNAVJfi/wDgkH/wc1fED4X/ABFtf2Cv+CydlqXhrxBpF0ukWnxK161e&#10;2uLWZF2rb65E6go3RftgUZJVphjfPX7vsiuMOob6ivhX/gsV/wAEKP2aP+CsHg19c1aCPwf8UNMt&#10;Svh34haZaq0kgCELa36ZH2q2LbMciWPb+7cBnRwD7h0rWtL13TbbWdGvorqzvIEmtbq2lWSOaNwG&#10;V1ZSQykEEMMgg9atV/Mx+yL/AMFOf+Clv/Bth8cm/Yf/AG/vhjrni74WNcFtFs/tLTC3th1vNAvJ&#10;cRzQHerPasVRXG0/ZpGlJ/oF/Yr/AG7v2Y/2/vgta/Hj9mP4mW2vaLNMba8hKmK80y7UAva3UDfP&#10;BKoIO1hhgVZSysrEA9iooooAKKKKACiiigAooooAKKKKACiiigAooooAKKKKACiiigAooooAKKKK&#10;ACiiigAooooAKKKKACiiigAooooAKKKKACiiigAooooAKKKKACiiigAooooAKKKKACiiigAooooA&#10;KKKKACiiigAooooAK+b9E/5S0eIf+zddH/8AT9qlfSFfN+if8paPEP8A2bro/wD6ftUoA+kKKKKA&#10;CiiigAooooAKKKKACiiigAooooAKKKKACiiigAooooAKKKKACiiigAooooAKKKKACiiigAooooAK&#10;KKKACiiigAooooAKKKKACiiigD5l/ba/5O0/ZB/7LlrP/qB+J6+mq+Zf22v+TtP2Qf8AsuWs/wDq&#10;B+J6+mqACiiigAooooAKKKKACiiigAooooAKKKKACiiigAooooAKKKKACiiigAooooAKKKKACiii&#10;gAooooAKKKKACiiigAooooAKKKKACiiigAooooAKKKKACiiigAooooAKKKKACiiigAooooAKKKCc&#10;DNAAWVfvNivyj/4OJP8Agv1e/wDBOKxt/wBlX9lxtPv/AIxeINPW6utQuIBcQ+FLKTKxzPETiS6k&#10;5aKNsqoUPIpVkWT6U/4LCf8ABYz4B/8ABJv4EN4w8aSx614+1u1mXwH4Ft5sTalcKAPOmP8AyxtE&#10;Zl3yHk8qgZ/lr8kf+Def/gnJ8dP+Cnv7b+rf8Fmf29LNtS0Kz8RzatoD6rbqq+JfEAbEckULKQLK&#10;x2qExtQSxQxpuWKVUAJP+Cdn/BsR+1n/AMFAPFUP7aX/AAV0+LHirRbfxBcJqEnhe+uGm8Ta2hDE&#10;G7mlyNOTGzbHteTZlSlvhSf3x/Zo/Zc+Af7IXwk034Ifs3/CzS/B/hjS9xtdJ0mHarSHG6WRzl5p&#10;WwN0kjM7dWJNd/CCsKqf7vrmnUAFFFFABRRRQAUUUUAFFFFABRRRQAUUUUAFI6h12mlooA83/ag/&#10;ZI/Zz/bM+EuofBH9pz4TaT4w8N6gp8yx1WEs0EmCBNBIpElvKuflljZXXsRX87P7Qv7J3/BSX/g1&#10;w/a91L9qP9kZtQ8XfAnXrhYprnUIWn0+7tC+U07WoodvkXMRZhFdqEV87kK+bNbr/TdWd4p8JeHP&#10;G2h3nhjxbolpqWm6lYzWeo6ffW6zQ3VvKu2SKRGBV0dcqykEEEigD5Y/4JIf8Fh/2cv+CuHwZuvH&#10;fwsik8P+KvD/AJUXjTwJqV0slzpUrj5ZEcBftFs5DhJgqZKkMiMCtfXAORkV/M//AMFOP2OPjD/w&#10;bY/8FFvBv/BQv9hKS8j+E/ibWJIo9FuLp2hgd8y3fh25Iz5ltNDG0lu7guoizzJbrK39EX7MH7QX&#10;gP8Aap/Z78E/tF/DCYvoHjbwzaavpquwLxRzRK/lPjjzIyTGw7MrDtQB31FFFABRRRQAUUUUAFFF&#10;FABRRRQAUUUUAFFFFABRRRQAUUUUAFFFFABRRRQAUUUUAFFFFABRRRQAUUUUAFFFFABRRRQAUUUU&#10;AFFFFABRRRQAUUUUAFFFFABRRRQAUUUUAFFFFABRRRQAUUUUAFfN+if8paPEP/Zuuj/+n7VK+kK+&#10;b9E/5S0eIf8As3XR/wD0/apQB9IUUUUAFFFFABRRRQAUUUUAFFFFABRRRQAUUUUAFFFFABRRRQAU&#10;UUUAFFFFABRRRQAUUUUAFFFFABRRRQAUUUUAFFFFABRRRQAUUUUAFFFFAHzL+21/ydp+yD/2XLWf&#10;/UD8T19NV8y/ttf8nafsg/8AZctZ/wDUD8T19NUAFFFFABRRRQAUUUUAFFFFABRRRQAUUUUAFFFF&#10;ABRRRQAUUUUAFFFFABRRRQAUUUUAFFFFABRRRQAUUUUAFFFFABRRRQAUUUUAFFFFABRRRQAUUUUA&#10;FFFFABRRRQAUUUUAFFFFABRRRQAV5n+19+1l8Gv2H/2d/FH7Tvx+15tN8L+FdP8AtF5NDCZJp5GY&#10;JFbxIMb5ZZGSNBkDc43FVBYelTMyxllFfzo/8HQP7R3xl/4KA/8ABTn4e/8ABHL4BRySReH9X02G&#10;6tfMzFfeIdShR455SgYiG1tJ1JbGU826JBAXAB5X+xZ8Fvi//wAHN/8AwWJ179qf9o/wfqEPwd8N&#10;zRz69YR3k32az0uAH7BoEU4KkSTNl5mjKNhrqVfLZkx/TZ4E8C+FPhr4T0/wL4E8Oafo+i6TZR2m&#10;k6Tpdmlvb2duihUijjQBUQAABQABj8K8r/4J9/sL/Bz/AIJ2fsseGf2XPgxo8Mdjodorapqv2dUn&#10;1nUGUfaL+cjrJI47k7ECRg7UUD2ygAooooAKKKKACiiigAooooAKKKKACiiigAooooAKKKKACiii&#10;gD8+f+Do/wCGunfEX/gid8Wrm40FL688N3Gi6zpchi3PayR6taxyzJ6EW8twpP8Acd6zP+DVT4ra&#10;T8S/+CLfw20WxvPOvPB+ra7oerKWz5Uw1Oe7RP8AwHu7c/jX2D+3b8Frj9o79iz4sfAOysY7m58Y&#10;/DnWtHs4ZFz/AKRcWM0UTD/aEjIwPYgV+Sn/AAZI/G611b9m/wCNf7NU9uY7zw345sfEisx/1keo&#10;Wf2UqB22NpnP/XVaAP3DooooAKKKKACiiigAooooAKKKKACiiigAooooAKKKKACiiigAooooAKKK&#10;KACiiigAooooAKKKKACiiigAooooAKKKKACiiigAooooAKKKKACiiigAooooAKKKKACiiigAoooo&#10;AKKKKACiiigAr5v0T/lLR4h/7N10f/0/apX0hXzfon/KWjxD/wBm66P/AOn7VKAPpCiiigAooooA&#10;KKKKACiiigAooooAKKKKACiiigAooooAKKKKACiiigAooooAKKKKACiiigAooooAKKKKACiiigAo&#10;oooAKKKKACiiigAooooA+Zf22v8Ak7T9kH/suWs/+oH4nr6ar5l/ba/5O0/ZB/7LlrP/AKgfievp&#10;qgAooooAKKKKACiiigAooooAKKKKACiiigAooooAKKKKACiiigAooooAKKKKACiiigAooooAKKKK&#10;ACiiigAooooAKKKKACiiigAooooAKKKKACiiigAooooAKKKKACiiigAooooAKKKKAGy48ts1/Nt/&#10;wRK8NS/tRf8AB1F8YPjq+ptfW/hLxH4/8S2t0z7g8Ml9JpcABP8ACI9QTaB0CjGAMV/Rb8VPF6/D&#10;74Y+I/Hzhduh6Dd6g288YhheTn/vmv57f+DJb4f3fij9pj49fHK+u2km0nwjpWlTSuctJJqF5NcF&#10;ifU/2cc/WgD+jCiiigAooooAKKKKACiiigAooooAKKKKACiiigAooooAKKKKACiiigCO4WRwoj/v&#10;fN9K/nv/AOCM1zef8E6f+DnP47fsM6qY4tJ8dSa5baLawsFVVBXXNNPb5hYGSPbj70nHAFf0KV/P&#10;t/wXss/Dv7NX/BzD+yz+0haRf2La69N4Ru/FGr26lPtHka5NZ3Luw+8RZCGNgeNiqDkUAf0DxNvT&#10;dnPv606mwjbHtz0/xp1ABRRRQAUUUUAFFFFABRRRQAUUUUAFFFFABRRRQAUUUUAFFFFABRRRQAUU&#10;UUAFFFFABRRRQAUUUUAFFFFABRRRQAUUUUAFFFFABRRRQAUUUUAFFFFABRRRQAUUUUAFFFFABRRR&#10;QAUUUUAFfN+if8paPEP/AGbro/8A6ftUr6Qr5v0T/lLR4h/7N10f/wBP2qUAfSFFFFABRRRQAUUU&#10;UAFFFFABRRRQAUUUUAFFFFABRRRQAUUUUAFFFFABRRRQAUUUUAFFFFABRRRQAUUUUAFFFFABRRRQ&#10;AUUUUAFFFFABRRRQB8y/ttf8nafsg/8AZctZ/wDUD8T19NV8y/ttf8nafsg/9ly1n/1A/E9fTVAB&#10;RRRQAUUUUAFFFFABRRRQAUUUUAFFFFABRRRQAUUUUAFFFFABRRRQAUUUUAFFFFABRRRQAUUUUAFF&#10;FFABRRRQAUUUUAFFFFABRRRQAUUUUAFFFFABRRRQAUUUUAFFFFABRRRQAUUUUAeKf8FKfEkng3/g&#10;nT8fPF0Mux9L+C/ii7RvRo9JuXH45Ffkh/wY/eHI7T4M/tBeMDHhr7xRoFmZPXybe8YD8DcfrX6a&#10;f8Fu/EX/AAi//BIn9ovUjJt8z4TaxaZ9ftFu0GPx8zFfn9/wZOaW6fsO/FzxAF/4+vi0tvuPpHpl&#10;q2P/ACLQB+09FFFABRRRQAUUUUAFFFFABRRRQAUUUUAFFFFABRRRQAUUUUAFFFFABX89/wDweLA2&#10;P7dn7LusWIzdDT7kLt6/Jqdsyj82Nf0IV+AX/B0/b/8ACa/8FhP2QfhhEPMkum02PyR1P2rxAkP6&#10;+Xj8KAP37jzt5p1NjGEAxTqACiiigAooooAKKKKACiiigAooooAKKKKACiiigAooooAKKKKACiii&#10;gAooooAKKKKACiiigAooooAKKKKACiiigAooooAKKKKACiiigAooooAKKKKACiiigAooooAKKKKA&#10;CiiigAooooAK+b9E/wCUtHiH/s3XR/8A0/apX0hXzfon/KWjxD/2bro//p+1SgD6QooooAKKKKAC&#10;iiigAooooAKKKKACiiigAooooAKKKKACiiigAooooAKKKKACiiigAooooAKKKKACiiigAooooAKK&#10;KKACiiigAooooAKKKKAPmX9tr/k7T9kH/suWs/8AqB+J6+mq+Zf22v8Ak7T9kH/suWs/+oH4nr6a&#10;oAKKKKACiiigAooooAKKKKACiiigAooooAKKKKACiiigAooooAKKKKACiiigAooooAKKKKACiiig&#10;AooooAKKKKACiiigAooooAKKKKACiiigAooooAKKKKACiiigAooooAKKKKACiiigD4j/AODjLWV0&#10;L/gi38fLx5dqyeGLSAc95dStIgPx318w/wDBl54YutJ/4Ja+MtdurfaurfHDU5rZj/HEml6TFn/v&#10;tZB+Feuf8HWvjePwf/wRW+JWlNJtk8S614e0uH1yNWtrph+KWzVD/wAGnXh6y0P/AIIo+ANTtogr&#10;6x4l8RXlxju66pPb5/75gUfhQB+klFNEsZ5DinZHrQAUUBgeho3D1oAKKKKACiiigAooooAKKKKA&#10;CiikLqv3mxQAtFJvXOM0hkjHVx+dADqKb5iH+KnbhnGaACikLqOpo3oejUALX4I/8F9RHq//AAc1&#10;/sT6OyiRY73wO0kTLkEf8Jhck5B4wQtfvaXUdWr8Dv8AgstP/wAJt/wdgfsl+HtNiMjaPa+DPOXt&#10;uTX9RumP/fBB/A0AfvimdvIpabEcpn3P86dQAUUUUAFFFFABRRRQAUUUUAFFFFABRRRQAUUUUAFF&#10;FFABRRRQAUUUUAFFFFABRRRQAUUUUAFFFFABRRRQAUUUUAFFFFABRRRQAUUUUAFFFFABRRRQAUUU&#10;UAFFFFABRRRQAUUUUAFFFFABXzfon/KWjxD/ANm66P8A+n7VK+kK+b9E/wCUtHiH/s3XR/8A0/ap&#10;QB9IUUUUAFFFFABRRRQAUUUUAFFFFABRRRQAUUUUAFFFFABRRRQAUUUUAFFFFABRRRQAUUUUAFFF&#10;FABRRRQAUUUUAFFFFABRRRQAUUUUAFFFFAHzL+21/wAnafsg/wDZctZ/9QPxPX01XzL+21/ydp+y&#10;D/2XLWf/AFA/E9fTVABRRRQAUUUUAFFFFABRRRQAUUUUAFFFFABRRRQAUUUUAFFFFABRRRQAUUUU&#10;AFFFFABRRRQAUUUUAFFFFABRRRQAUUUUAFFFFABRRRQAUUUUAFFFFABRRRQAUUUUAFFFFABRRRQA&#10;UUUUAfk7/wAHkVzJb/8ABJfTIlkKrcfGDRo3HqPsl+381H5V8X/8Ekf+CS3/AAVV+P8A/wAEzvh3&#10;+0v+xB/wWG8YfDm11ibVv7N+F95cajb6Np7W+q3du7LLb3MiESPC0pH2XBaRs56n7H/4PM5in/BK&#10;Dw9Hu+/8atIGPX/iXaoa9s/4Nc4Gg/4IWfA8MOW/4SRvz8S6p/SgD5M8XfAX/g84+AOmxw+Bv2sf&#10;hv8AFSGFfkttLh0Tz2A7NJqem2bMx95D9a5+3/aZ/wCD0nw1H9h1L9j3wnqki9biSz0Byf8AwH1F&#10;V/Sv3SooA/Cqb9t7/g8m08f6T+wN4Vk2/wB3w7Yvn/vjUuazrj/gsR/wdifDdjB4u/4JIaZrQj/1&#10;klr8Jddu2b6Gx1FlP5Gv3mooA/BiL/g44/4OBvDWB49/4Ii6r8v+s8v4W+K7T/0YZMfrU/8AxFO/&#10;8FXLL/RdU/4Ima8Ljuv9n67H/wCOmzJ/Wv3gooA/ByT/AIOsv+CoNtzd/wDBFbWk/wB6HW1/nZVG&#10;P+DtT/gojbf8hD/gjRqy4/6edXT+dga/eZlDDBpvkjGN1AH4Nf8AEXt+2/bH/T/+COeqL/3HdTX+&#10;emmmj/g8V/autz/p/wDwR91RfX/irr9f56Wa/edYQo/+tS+WDwf5UAfgyv8AweB/tk6v/wAi7/wR&#10;11STJwu3xJqM2f8AvnTBmpP+IrP/AIKgasP+Kd/4Is60+77v+j61N/6DZCv3haHcclqQ5hX5V3fp&#10;QB+Drf8ABzD/AMFw9YXd4Y/4In6tz90N4G8TXGf++I1qH/h/D/wc5fEWcaf8Nv8AgjL9h8zj7RqX&#10;wY8U7Rn0kmuoox+Oa+0P+Cjn/Bzl/wAE9/8Agn5471j4IRLrnxI8f6JcG21Tw/4PjQW2nXAAJhub&#10;yUiNXB+VliEzIwKuFYMB+fPib/g9p+NOu/EXSbf4afsG+FdN0OTUoY9Qt9f8cT3l1cW5kAYRzJDb&#10;xWzlc/M6yKpwSCAcgHoE/wC1R/wehfEiBbzwx+yDoPh2KX7sUeiaHbsg911C+Zh+NGkfCn/g9f8A&#10;jt5mleMPjLoPw8tGbCyXlx4Ut8A/xB9Nt7iYD8c+1fu3YT+fFuCbV6rz1B5B446VPQB+EN5/wRA/&#10;4OjvF9wdS8Wf8Fo7Ozkm5ePS/i14miVPYJDYxKPooAq/Zf8ABvD/AMF+b+2W78R/8F5fGEF10aO0&#10;+I3iiZV+jGeM/wDjor9z6KAPwzn/AODbD/gtH4zjPh/4k/8ABeTxvdaRJ/x8RTeJvEV6p9f3Mt6q&#10;tx6kVmP/AMGZfxc1SZtR1n/gsP4ilvJvmuJm+GU8hdv9863ub6nmv3fooA/CfSv+DLvxHHqVvN4r&#10;/wCCs3ii+s45ldobT4cNBKCDkFZH1aUK3odhrwv4EfsyRfAv/g7D+EP7HE3xZ8TePI/hXpkcP/CW&#10;eMrrz9QvNnhm71lfMb0RrlYoxk7I441BIUV/SZX4K/s62cfxX/4PVPiZ4x0mZbiHwrpd7JcSx8iI&#10;weG7PS3B+kkuz68UAfvREcoOadTUUIu0dqdQAUUUUAFFFFABRRRQAUUUUAFFFFABRRRQAUUUUAFF&#10;FFABRRRQAUUUUAFFFFABRRRQAUUUUAFFFFABRRRQAUUUUAFFFFABRRRQAUUUUAFFFFABRRRQAUUU&#10;UAFFFFABRRRQAUUUUAFFFFABXzfon/KWjxD/ANm66P8A+n7VK+kK+b9E/wCUtHiH/s3XR/8A0/ap&#10;QB9IUUUUAFFFFABRRRQAUUUUAFFFFABRRRQAUUUUAFFFFABRRRQAUUUUAFFFFABRRRQAUUUUAFFF&#10;FABRRRQAUUUUAFFFFABRRRQAUUUUAFFFFAHzL+21/wAnafsg/wDZctZ/9QPxPX01XzL+21/ydp+y&#10;D/2XLWf/AFA/E9fTVABRRRQAUUUUAFFFFABRRRQAUUUUAFFFFABRRRQAUUUUAFFFFABRRRQAUUUU&#10;AFFFFABRRRQAUUUUAFFFFABRRRQAUUUUAFFFFABRRRQAUUUUAFFFFABRRRQAUUUUAFFFFABRRRQA&#10;UUUUAfkP/wAHos5g/wCCWPg9d+PO+OWkpj/uE6w39K+qP+DeLwsPB/8AwRe+AOkrFs87wjNe7T/0&#10;831zc5/Hzc/jXxv/AMHsHiaO2/4J7fC/wczDfffGaG8VfUQaTqCH/wBKRX6E/wDBHrQ4vD3/AASk&#10;/Zw0+E/f+CXhm4bj+KXTIJW/VzQB9H0UUUAFFFFABRRRQAUUUUAFFFFABTJ4jMmwHvzT6KAPzg/a&#10;B/4NZP8Aglh+0h+0R4h/aS8c6J44s9U8Va5NrHiDR9F8VCDT7q8mkMs8mxoWlTzZGZ2CyAAsdoUY&#10;Arfte/8ABrr/AMEyfjb+y3dfBL9n34LaX8LfE2nxmfwt420l57q7jughAS9eeR5LyBjjcrvuHVCp&#10;HP6TGaMHaWr80f8AgtJ/wcVfs8f8E7fCmpfCT9njxTo/xC+Nt3H9lsfDmn3AurLw/KSV8/UXiOFd&#10;T0tQ3ms2wMI0bfQB87f8Gy/7fn7Qnwt+Onjn/giX+3P4iuG8WfDX7UngGbWr3fJHFZyLFc6RC7gP&#10;PCse24tjzi3WXb+6SJU/bYToex/wr+fL9hD/AIN7/wDgpd+2949uP+CoX7bn7cPi/wCDvxO8YR/b&#10;9BvNAtnHiW3jmgNurXBikgXT0+y7YktY/mWF/LYQ7DHXtHxb/wCCOP8AwcN/smXa/F/9hj/gs34u&#10;+LGpWNrK8vhL4latOrXbdBDBDqU97YzMw/imMAU/xdwAftQDkZor8ELT/g5g/wCCu/8AwT+1Bfh3&#10;/wAFUP8AgmdNeSWV1HFP4q06GfRPtERYBpFlCXNjdtz8vkNGhI28HJHvPxe/4Ov/ANnD4g/ALRY/&#10;+CdPwu8VfEP45+NtQOmeG/hTrXh+eO40y5yR5135DOk8eMMqW0zlwcM0O2RkAP1j8V+MfDHgXRLj&#10;xN4x12z0vTbOPzL3UdQuo4Le3jzjfJJIwVF9yataTq+m67YQ6to95Hc2txEstvdQSK8cqMMqyspI&#10;YEEEEcEHiv52P+CkX/BN/wD4OQP2mv2JfFv7Sf7av7TC6xb2+n2moXP7O3guaaWZo0vU+Q2ljELO&#10;V7df9J3K9w5WH75cc/rF/wAG9/wy+LXwd/4I+fBX4efHTQNc0nxRY6JfSX2l+JInjvbS3l1O7mtI&#10;nST5o1W1eAJG2CiBVwu3AAPsq4MgVSh/i59xg1+DP/Bs3BD8eP8Agt5+2d+1rJP9o/03V7e1mbkL&#10;HqfiGS4QD2EdgoHoOK/br9oT4lw/Bj4D+NPjDchfL8J+E9S1mTd022trJOc+37uvxw/4MlPhZ9k/&#10;Zz+On7Qt5O0t14o8e6fosjScsfsFo9yWz6sdU59cCgD9v6KKKACiiigAooooAKKKKACiiigAoooo&#10;AKKKKACiiigAooooAKKKKACiiigAooooAKKKKACiiigAooooAKKKKACiiigAooooAKKKKACiiigA&#10;ooooAKKKKACiiigAooooAKKKKACiiigAooooAK+b9E/5S0eIf+zddH/9P2qV9IV836J/ylo8Q/8A&#10;Zuuj/wDp+1SgD6QooooAKKKKACiiigAooooAKKKKACiiigAooooAKKKKACiiigAooooAKKKKACii&#10;igAooooAKKKKACiiigAooooAKKKKACiiigAooooAKKKKAPmX9tr/AJO0/ZB/7LlrP/qB+J6+mq+Z&#10;f22v+TtP2Qf+y5az/wCoH4nr6aoAKKKKACiiigAooooAKKKKACiiigAooooAKKKKACiiigAooooA&#10;KKKKACiiigAooooAKKKKACiiigAooooAKKKKACiiigAooooAKKKKACiiigAooooAKKKKACiiigAo&#10;oooAKKKKACiiigD8W/8Ag9n8FTX/AOwv8JviMs37vSvi1/Z0kW77xutLu5Qfw+yEf8Cr9GP+CQfi&#10;Gy8Uf8ErP2c9X0+XdH/wpPwxA2B92SLS7eKRfwdGH4V8N/8AB51p4u/+CVHhe7Y/8evxs0mQL9dN&#10;1RM/+PV79/wbJ+LNT8Y/8EP/AIG6hrEzSTWtnrVgGbtHba5qEEQ/CONB+FAH3lRXhv8AwUe/a28Z&#10;/sL/ALGnjf8Aap8CfAzUPiNf+D9NjvP+EV026aB54jcRRyzNIschSKGJ3nkYI2EiY8AEj41/Y5/4&#10;OxP+CWnx/wDhpY6z+0J8RJvg74weXydQ8La9pt9f26tniSC+trYxPERj5pBC4OQUAwSAfp5SF1Bw&#10;Wr83P2iv+DrX/gj78BGex8P/ABd174kahHu32fw78OSXCr/d/wBIuzbwNn/YkbHevj/Vf+C8H/Bb&#10;P/grBqjeA/8AgkF+wbdeB9Bkna2vPiJrkUeo/Z2yCH+13ccen2p8v5miK3EhzlGJwCAfuzrOvaH4&#10;c0241nxDrNrY2dnC013d3lwsUcEYBJd2YgKoAJJJAGDXhuqf8FWP+CYWi3TWOq/8FE/gfDNGxV43&#10;+Kmk7lYdQf8ASODX5V+F/wDg13/b2/bW8QWPxE/4K+/8FR/EHiCWO4Jm8K+F7m41Pybc4YJDc3vl&#10;29mxOSVjtJEGOCSePoPwv/wZ8f8ABH/QLVrfVovihrjFcefqnjZEYH1/0a3iXP1FAH2xpP8AwVE/&#10;4Jp67Mtvo/8AwUI+CNxI/wByOP4qaSWb6D7Rk1o63/wUX/4J8+Goln8Rft1/ByxST/VtefE7Sow3&#10;03XAzXwRr/8AwZxf8Ej9ZmaXTNf+L2kKwx5en+MrVlH/AH/spD+ZrxH9oT/g28/4N1v2NNTtNO/a&#10;m/bv8beC7rUbdrjTtM8U/FDRbW4uYVba0iQ/2esjoG43AEZ4zmgD9FPjX/wXZ/4JF/AXQW8Q+M/2&#10;/fhzfR7tsdt4R1xdeuXPoINNE8g57lQvqRXwz8ff+D0H9j/wr4j/AOEW/ZZ/ZZ8efE6bzlihvL64&#10;i0O3unJ4EQKXM7Z/2oUYntXg+k/Cf/gy+/ZdLan4p+MeqfFC8tWLWtnd32vakJGHO0DT4ILdhn/n&#10;qdp+le4fs4/8HB//AASv+GesWPwo/wCCXX/BJn4qa601ysd7F8NfhTp9rJJGWAMoFtLJPcycj/Wh&#10;c8ZcdQAcNdf8HsaeFLmTSfih/wAEufEOg6iq7vsMnxI+YA9MibS4mGceh/Gs4f8AB2N/wUk/ac3Q&#10;fsB/8EiL3WPs/FxdSQ6v4pU84yy6dbWvlc9cu31r93orOx1iFZb/AExW+UFFuIAWXPY5zzXzz+1F&#10;ff8ABTiy/ai+Felfsh+G/hXJ8IXvUPxavPGDXP8AakNuLhPMSyEThdxt95jJVv3uN+E6gH5H6t8H&#10;f+Dur/gq5a/2L8UPEY+BPw98RSBrq1+1W/htbeHHzRtFbGXV2Qg48qYlXzhjjJH2N/wTv/4N0v8A&#10;gn9/wSq8KTftTftCaivxE8b+EdLn1rUvG3iy3EemaAtvE8s09pZZZEKIpbzpTLIpTdG0ecD9PoG3&#10;Qq2D0715z+1F+0F+zZ+zv8MJ/Ev7WPxH8LeGfBuq3C6PeXXjC6iisrprlWX7O/m/I4dQ4KnjYGJ+&#10;UGgD+Y/4U/8ABwn8X/2T/wDgoz8bvjT+wjofiTxt4D+NHiSa80nwD8WLyWeWDUp5lkSeKO0k/dss&#10;jSwxxIxLQNHG5Z40cf0IeNf29Pin+y5/wS5/4by/bf8A2e77SfFXh/wla6j41+H/AIMkW8mtryad&#10;IBHGWkwsYMsUkgZ28lN+5pPLJPx//wAFZ/8Aggp+zr/wUn/Zs+G2jf8ABM+6+EHgHUvBuqyX+kz+&#10;HYYYdI1HS74RfaGMmmxuXcGKCWOTa4YhxlfM3Vpf8HDWkf8ABWm+/ZE8Efsi/sLfDK48baF4q8L3&#10;ekfGTxda2MEl3LDFbQJ5bLO5FrFOpuXeUbnyqoroeZAD72/Z7+On7PH/AAUI/ZK8M/G3w/pNnrng&#10;H4maCtxHo/iWxhlWWNsiWzuYW3xu8bpJHImWXdGwGRyfwL/4OLv+CcXhz/gjf+0r8N/+Chn/AATn&#10;126+Htv4i8SzAaHo915cOg6vCiS5tFz/AMetxGZvMtm3RIFZABFKsSWv+DPr9i74S/tP/GfxV+03&#10;8XvE3ii/1r4C3emr8P8ARY9WaPTbOTUVvzLMyfeZt0TkRqVTMjs4csMejf8AB4j4/vfjf+1t+zR+&#10;wR8OJlm8RSST37WpYMjXGrXttY2AcYPIa1uOCCdsg9eQD9zP2dvH1z8avgH4J+MWt+GZ9IvPFnhP&#10;TdZu9Iuo2SSykubWKdoHVuQ0ZfYQckFSD3rtlRU+6KZaKEjKj+9/n9KloA+R/wDgvJ8YH+Bv/BHz&#10;9oHxvG7K918PbrQ4yvUNqbJpoP4fa8+2K8F/4NJ/g3Z/C3/gjV4V8Xwn9/8AELxhrviC6XurJdHT&#10;VH4x6cjf8CqT/g7W+Jlv4C/4Iw+LvDMrKJPGXi/QdGt93Xcl4t+ce+yxf8M17t/wQf8AhmPhT/wS&#10;B/Z78NCHy/tXw1sdY29z/aAa/wA/j9poA+uKKKKACiiigAooooAKKKKACiiigAooooAKKKKACiii&#10;gAooooAKKKKACiiigAooooAKKKKACiiigAooooAKKKKACiiigAooooAKKKKACiiigAooooAKKKKA&#10;CiiigAooooAKKKKACiiigAooooAK+b9E/wCUtHiH/s3XR/8A0/apX0hXzfon/KWjxD/2bro//p+1&#10;SgD6QooooAKKKKACiiigAooooAKKKKACiiigAooooAKKKKACiiigAooooAKKKKACiiigAooooAKK&#10;KKACiiigAooooAKKKKACiiigAooooAKKKKAPmX9tr/k7T9kH/suWs/8AqB+J6+mq+Zf22v8Ak7T9&#10;kH/suWs/+oH4nr6aoAKKKKACiiigAooooAKKKKACiiigAooooAKKKKACiiigAooooAKKKKACiiig&#10;AooooAKKKKACiiigAooooAKKKKACiiigAooooAKKKKACiiigAooooAKKKKACiiigAooooAKKKKAC&#10;iiigD8l/+DzFgv8AwSd0HLfe+NGj49/+Jfqdexf8Gs6kf8EMPgscdZ/Ev/qR6nXiP/B59qENr/wS&#10;v8J2kn3rn436Skf4aXqzn9Fr6G/4NnPB2s+B/wDgiB8CtI122MU9xpusagisuMw3Wuahcwt+MUqN&#10;9DQB91TQ+aQd2Md9tfj/AP8ABYX/AINR/g7+2V4sk+PX7C+u+G/hX42vpt3iDw/eafJDoGrMcZuF&#10;W2R2spvvFjHG6SkglVYu7/sJRQB/Lp8G/wDglB/wXU/4Jo+K7608E/8ABML4R/FyPT9U+0ab4o1j&#10;wjonibLr92W0kkljvYlyMhWVGU4+VTivsv8AY6/4OkfjZ8Ffj437Mn/Bbb9lp/hLqDqgs/Emi+F7&#10;+xWwjxiNruwuHmleByGC3FsWXJx5RXdIP2/2LjG0flXhf7cn/BNz9jj/AIKM+A4vh7+1t8F9P8S2&#10;9mzPpOqLJJbajpbsMFra6hKyRg8Fo8mNyq70bAFAGF+0L4b+FX/BVP8AZI1v4d/sv/txzaDb6x9l&#10;az+JHwd8WRTXVgyTRzbPNtpQdkgTY8e5SVJ5Br5x/Zs/4If/ALbPwO+MPhf4k+NP+C8Px/8AG2k+&#10;H9ctr688K6xPPJaavBFIrtZzi4vpw0UijY/yk7WONpwR8t/EL/gzPtfA3itfFn7Df/BR/wAZeBW8&#10;vZIviDSBcXh5zxeWE1oQPVfKOcDmqdl/wa//APBWvf5N3/wXM8VQwwf8enl6pr0h/I3yhfwzigD9&#10;0FG1cV4f+1N/wTa/YX/bZ1eHxD+1V+y/4P8AGmpWtiLO11fVNKAvorcO7rCtyhWYRhpHYIGChpHO&#10;Msa/KiL/AINpf+CzGi7tT8Of8F6PGkd+nMLL4i8RQgn3db4kfkau3f7Jn/B3v+xtHZ6r8Iv21fBv&#10;x003T7gPN4d1TULa4uLpF5KTS6va28hVsY/d3e8Z4K9aAPuj4j/8Es/+CP8A+x18CfFXxpi/4Jk/&#10;D3XrHwT4bu9am020+H1trOpXa2sLSmKBbpXaSVguFDMBkjJA5rz/AP4Jzf8ABeT9mH9sr4veH/2Y&#10;Pgt+w/8AG7wLbXUMltperat8Pbe30HT1gtpJ1hkltJ5FtgVRwgKbdxAyuRXyPd/8HOf/AAUr/Yp8&#10;Ww2P/BWj/gk7feF9DvpzZ2uueFbO905HuFXeywteyT295xztSdCB824gYr6N+DH/AAdw/wDBG/4l&#10;WMc/jfxz42+HtxI2HtfFXge4nKn13aabtcfiD6gUAfp7Xin7O3jP9tzxF+0P8XvD/wC0f8HvCOg/&#10;DrRdWsovg34g8P64bq812yeJ2uZLyMtmJ0cRrgpFhi6DzVQTPzngn/gsF/wSu+Iek22s+GP+Chvw&#10;daK6QNDHf/ELT7OcZ7NDcSpIjf7LKD7V6Z4e/az/AGV/FmnjV/Cn7SXgHUrVul1p/jCxmj5/2klI&#10;/WgD0KvM/wBrT9kf4F/tu/A3XP2df2jPBdvr3hbXrcJc2sy4kglXPl3EEg+aGaNiGSRcFSO4JB0L&#10;n9qX9maz/wCPz9ofwLD6+Z4uslx+ctZus/ts/sa+HYftGv8A7WfwzsY/+el54806NfzaYUAfiH+0&#10;3/wal/tg/sParp/7T3/BIH9rPxFrXjTRbiVzpOoahDousGJ2CYtbuNo4Jso7+bFMYkdFYDeWER/T&#10;L/giN4p/4Kx+L/2dfEFr/wAFcfBVnpfi6x8RC38O3R+wLdajYfZ490k8Vgxt1AkyqsoVny+5BgO/&#10;rmq/8FUv+CZGiMy6t/wUM+CMDAfMr/FTSM/+lFcLP/wXb/4I8WWpSaUf+Cgvw286O48hzDrG5CwH&#10;UOqlWX/aBK+9AHpH7Hf/AATu/Y6/4J+6V4j0j9kf4J6d4Pt/F2rf2j4g+xz3E0l1MA3lrvnkdlij&#10;DuEhUiOMO2xV3Nn8M/2LbLV/+CrH/B2j4y+N3iaw03UPDXwp8RavqkMYl3wpY6HjSdKmizkNIbs2&#10;d1jOCxkccDFfoF/wVJ/4Oav2B/2S/gnqGm/sxfGXRPiv8Sta0aRvClj4Nv477TbGVg6R3N9dRsY0&#10;RGG4wKxmfCjaiuJB88/8Gbv7APxF+FHw08eft8fFrw3eae/xIhttK8D/ANoIVmutLjkaa4vcNyYp&#10;5vJVG/i+zMwyrKaAP28jTYMCnUUUAfjP/wAHrviKGP8A4J6fC/wm8wV7z4zQ3YjByT5Ok6ihOPbz&#10;x+dfqR+xF4RPw/8A2L/hD4DMPl/2J8L9AsPLxjb5OnQR4/8AHa/G/wD4PgfEhtPhb+zz4QZ9v9oe&#10;IPEd5tToTbw2EYP4faK/c7wdpw0fwhpWkKm0WumwQhfTbGq4/SgDSooooAKKKKACiiigAooooAKK&#10;KKACiiigAooooAKKKKACiiigAooooAKKKKACiiigAooooAKKKKACiiigAooooAKKKKACiiigAooo&#10;oAKKKKACiiigAooooAKKKKACiiigAooooAKKKKACiiigAr5v0T/lLR4h/wCzddH/APT9qlfSFfN+&#10;if8AKWjxD/2bro//AKftUoA+kKKKKACiiigAooooAKKKKACiiigAooooAKKKKACiiigAooooAKKK&#10;KACiiigAooooAKKKKACiiigAooooAKKKKACiiigAooooAKKKKACiiigD5l/ba/5O0/ZB/wCy5az/&#10;AOoH4nr6ar5l/ba/5O0/ZB/7LlrP/qB+J6+mqACiiigAooooAKKKKACiiigAooooAKKKKACiiigA&#10;ooooAKKKKACiiigAooooAKKKKACiiigAooooAKKKKACiiigAooooAKKKKACiiigAooooAKKKKACi&#10;iigAooooAKKKKACiiigAooooA/CL/g+C+KWpab8Kf2f/AIJQS/6HrfiLXtcuk/6a2UFnbwn8tQn/&#10;ACr9Zv8Aglx4a/4Q3/gmn+z74XNp5DWPwU8LRSxFdpWQaTbb8j13ZJ9zX4ef8HonjOT4ift1/An9&#10;m3TDuurHwPLfLt5w+qakbZR9f+Jf09xX9FHg7w3pfgzwppvhDQ7YQ2Ol2MNpZQr0SGNAiL+CgUAa&#10;VFFFABRRRQAUUUUAFIUVvvLS0UAU9X8P6Fr+nyaTrujWt7azcTW11brJG/1VgQfxr5p+PH/BFj/g&#10;lZ+0bJcXfxN/YL+G815dZNxqWkeH10q6lY/xPNYGGRz7ls+9fUVFAH5T/EP/AIM7f+CR3jXWpdU8&#10;N3PxV8IQStldM8O+NIZIIvZTf2tzJj/edjXnHib/AIMm/wBgm6u9/g/9qz4wWMG3mLUpNKu2z/vJ&#10;aQj9K/Z+igD8QdR/4Mi/2XZImXSf23PiBCx+79o8P2MgH1AK5qlpv/BkJ+z5BMx1j9u7xpcR/wDL&#10;OO18JWkJ/EtK/wDKv3LooA/HPwZ/wZWf8E3tMt93jr9oP40avcZ62esaVaRY9Nv2CRv/AB+uuX/g&#10;zm/4JLxwpF/a3xZYrGVkk/4TS3DMf73/AB6YBHpjFfq9RQB+aX7NP/BqV/wSZ/Zw+JNv8TbrwH4s&#10;+IVxZsDZ6T8SNegvdPhcHIkNvBbwJPjpsm8xCCcqTzX6S6XpllpNhDp1hZRW8NvGscMFvGEjjUDA&#10;VVHAAHb/AAqxRQAUUUUAfz7/APB7VK+t/Ez9l/wlJ8qGHxP+HmzaQv8AJBX9BC8KABX8+3/B5VjU&#10;f2tP2W9Ikbcv2XUzt9N9/YL/AOy1/QQowoHtQAtFFFABRRRQAUUUUAFFFFABRRRQAUUUUAFFFFAB&#10;RRRQAUUUUAFFFFABRRRQAUUUUAFFFFABRRRQAUUUUAFFFFABRRRQAUUUUAFFFFABRRRQAUUUUAFF&#10;FFABRRRQAUUUUAFFFFABRRRQAUUUUAFfN+if8paPEP8A2bro/wD6ftUr6Qr5v0T/AJS0eIf+zddH&#10;/wDT9qlAH0hRRRQAUUUUAFFFFABRRRQAUUUUAFFFFABRRRQAUUUUAFFFFABRRRQAUUUUAFFFFABR&#10;RRQAUUUUAFFFFABRRRQAUUUUAFFFFABRRRQAUUUUAfMv7bX/ACdp+yD/ANly1n/1A/E9fTVfMv7b&#10;X/J2n7IP/ZctZ/8AUD8T19NUAFFFFABRRRQAUUUUAFFFFABRRRQAUUUUAFFFFABRRRQAUUUUAFFF&#10;FABRRRQAUUUUAFFFFABRRRQAUUUUAFFFFABRRRQAUUUUAFFFFABRRRQAUUUUAFFFFABRRRQAUUUU&#10;AFFFFABRRRQB/Nb/AMHBUC+Ov+DnL4M+DdW/fWpvvh/p3kt/zyl1Ysy/iZmP41/SdbsHj3g/e5H5&#10;V/Mn/wAHGHxM0L9nj/g5J+H/AMfPGtneXGj+E5PA3iPUYLCJXnktbO8WWVYlZlVnKwOFBZQWOCQO&#10;a/U/4cf8HXn/AARX8baYl54m+P3iLwbO67vsPib4f6m0g9ibGG5j6c/fxQB+kNFfB+g/8HNH/BDz&#10;xHd/YrD9uvT434+a/wDBOvWqf99zWCr+tehaT/wXM/4JEa0qSWf/AAUL+FqI65BuvFMUBHsRJtI/&#10;GgD6uor5ttP+CxX/AASjvSqw/wDBR34Jru7zfEzTIwPrunGPxr1P4eftV/syfF2AXnwo/aI8C+KI&#10;GUNHN4d8XWV8rA9wYZW4oA7+ioYr2C4iWe3kWSNuVdGBBqRH3EjbigB1FFFABRRRQAUUUUAFFFNM&#10;oV9hFADqKr3eqWNgnmX11FCv96aUKD+dY+p/Fj4Y6Jbtd658QtDso1GXe61aGML9SWwKAOgorzDW&#10;P22f2N/DzY8QftY/DSw7H7d470+LH/fUwrEn/wCCkn/BPC2m+zz/ALeXwYWQthY2+KWkBifobigD&#10;2qivNdc/bK/ZK8N+C7j4ka9+058PrTw9awGa51yfxnYrZxxjGWMpl2Y5HfuPUV8t/Fb/AIOW/wDg&#10;iz8ItXXQ9X/bP0/Wbj+NvCfh/UdUhT3M1vbtEc+zk+1AH51/8HccR1r/AIKM/sl6CYw3nKUC/wB7&#10;frFsn9K/oCX7or+ZX/gsv/wUS/ZR/wCCqH/BVL9k/X/2SPHd34g0nS/EWk6RqbXmi3Ni8N1NrsJC&#10;bLiNGYFdrBgMHOOCCK/pqHTigAooooAKKKKACiiigAooooAKKKKACiiigAooooAKKKKACiiigAoo&#10;ooAKKKKACiiigAooooAKKKKACiiigAooooAKKKKACiiigAooooAKKKKACiiigAooooAKKKKACiii&#10;gAooooAKKKKACiiigAr5v0T/AJS0eIf+zddH/wDT9qlfSFfN+if8paPEP/Zuuj/+n7VKAPpCiiig&#10;AooooAKKKKACiiigAooooAKKKKACiiigAooooAKKKKACiiigAooooAKKKKACiiigAooooAKKKKAC&#10;iiigAooooAKKKKACiiigAooooA+Zf22v+TtP2Qf+y5az/wCoH4nr6ar5l/ba/wCTtP2Qf+y5az/6&#10;gfievpqgAooooAKKKKACiiigAooooAKKKKACiiigAooooAKKKKACiiigAooooAKKKKACiiigAooo&#10;oAKKKKACiiigAooooAKKKKACiiigAooooAKKKKACiiigAooooAKKKKACiiigAooooAKKKKAP5rf+&#10;DlSRfDv/AAcYfBbXs7GXS/BF0GPT5NbuRn/xyv3f+Jf/AATO/wCCd/xo8U3Xjj4sfsKfCHxFrV8+&#10;++1rWPh3ptxeXL/3pJngLufdmNfg1/wdCq3jD/g4H+DfhbTTtuB4V8H2O5evmSa5esD9cSr+Vf0r&#10;REFeP1oA+X/EH/BFH/gkr4ksX07UP+CdHwfjjkXDNYeB7O0kx7PAiMD9CK8j1z/g19/4Iea/cy3l&#10;x+xJHayStuY2HxA8QQrn2Rb/AGKPZQBX39RQB+cl5/wakf8ABEm5jZYP2ZNat2ZcbofiLrPH03XJ&#10;/XNedePf+DOH/gk34t3t4Z8QfFjwsxH7v+xfGFtKq8dxd2kxI/EH3r9YKKAPxZ0P/gzt0f4TaxJr&#10;H7Mf/BVH4seAZGk3JLY6avnfVpLS6tcn3wK6y2/4Nu/+CkGkx+R4f/4OSv2grOP/AJ5qur7fyXX1&#10;r9eqKAPyCn/4N1/+CsER/wBA/wCDmH46N7TW2tf/ADQGq5/4N5/+CwiNiL/g5N+MjL23LrWf/T5X&#10;7C0UAfjz/wAQ9X/BYf8A6WSvjF+Wtf8Ay7o/4h6v+Cw//SyV8Yvy1r/5d1+w1FAH4x+JP+CBX/Bd&#10;zQot3w3/AODhjx9qsjD5l8QaxrtqoPsRfXP8qy7b/gkT/wAHUOh2zaZov/BaXw3PbngS3/ibVJJc&#10;f70mmO2f+BV+2FFAH4naZ/wQ/wD+DkfxPdNP8Rf+C7N7pe44P/CO+LtdkAHqFEdstdQn/Btv/wAF&#10;NPHOlNYfGn/g4s+Nd/DN/wAfGmWa6tJA3tmTWgp/GOv2JooA/FfTv+DLX9mzxFqra38b/wBvL4qe&#10;J7yQ/vry3srO3mk+rzi5P55rttG/4Mwv+CVemndqHxS+N2osOSLrxbpiq3/frTEI/Ov1yooA/LXT&#10;v+DQD/gj/ZKoutF+I92QuG+0eNsZ9/khXmtNf+DRz/gjQsbIfhp42ZiP9Y3j26yPy4/Sv03ooA/K&#10;m1/4M7P+CRdtrn9rSXXxVnt/MD/2XN40h+zkA/dytqsuO33846EHmvoL4ef8G8X/AARq+Gmj/wBj&#10;6H+wR4PvFIG6XxBcXmqSkjPPmXk8jDPoMD26V9qUUAfzZ/8ABSL9mD9nr4Rf8HPn7Mv7O/7MPwT8&#10;N+B9B0vWfAt1qGk+GdJjtYbmca3LdzTOsYG6RoAiF2ySI1zwM1/SWv3R9K/AL9pDTT4//wCD1P4f&#10;+Hr8qy6UumTRj0+z+GZr0f8AjwzX7+oMIBntQAtFFFABRRRQAUUUUAFFFFABRRRQAUUUUAFFFFAB&#10;RRRQAUUUUAFFFFABRRRQAUUUUAFFFFABRRRQAUUUUAFFFFABRRRQAUUUUAFFFFABRRRQAUUUUAFF&#10;FFABRRRQAUUUUAFFFFABRRRQAUUUUAFfN+if8paPEP8A2bro/wD6ftUr6Qr5v0T/AJS0eIf+zddH&#10;/wDT9qlAH0hRRRQAUUUUAFFFFABRRRQAUUUUAFFFFABRRRQAUUUUAFFFFABRRRQAUUUUAFFFFABR&#10;RRQAUUUUAFFFFABRRRQAUUUUAFFFFABRRRQAUUUUAfMv7bX/ACdp+yD/ANly1n/1A/E9fTVfMv7b&#10;X/J2n7IP/ZctZ/8AUD8T19NUAFFFFABRRRQAUUUUAFFFFABRRRQAUUUUAFFFFABRRRQAUUUUAFFF&#10;FABRRRQAUUUUAFFFFABRRRQAUUUUAFFFFABRRRQAUUUUAFFFFABRRRQAUUUUAFFFFABRRRQAUUUU&#10;AFFFFABRRRQB/NX/AMHBbC0/4Ob/AIN3Uw+T7b4Af5umBqp/Tg1/SlFnbzX80n/B0VOfBv8AwcA/&#10;CHxWv7tl8KeEL5X/AOuetXq5/wDIVf0tx/doAdRRRQAUUUUAFFFFABRRRQAUUUUAFFFFABRRRQAU&#10;UUUAFFFFABRRRQB/P18PtV/4XT/we3ax4l8P27z2fhiS7hvGUZ8n7H4NFi5P/bydv/AhX9Aq/dr+&#10;ff8A4N7V0347/wDBx1+1r+0Tbz/btPt/+Eul0nUB8yf6X4jgWBgfe2jlAH93PpX9BCklQTQAUUUU&#10;AFFFFABRRRQAUUUUAFFFFABRRRQAUUUUAFFFFABRRRQAUUUUAFFFFABRRRQAUUUUAFFFFABRRRQA&#10;UUUUAFFFFABRRRQAUUUUAFFFFABRRRQAUUUUAFFFFABRRRQAUUUUAFFFFABRRRQAV836J/ylo8Q/&#10;9m66P/6ftUr6Qr5v0T/lLR4h/wCzddH/APT9qlAH0hRRRQAUUUUAFFFFABRRRQAUUUUAFFFFABRR&#10;RQAUUUUAFFFFABRRRQAUUUUAFFFFABRRRQAUUUUAFFFFABRRRQAUUUUAFFFFABRRRQAUUUUAfMv7&#10;bX/J2n7IP/ZctZ/9QPxPX01XzL+21/ydp+yD/wBly1n/ANQPxPX01QAUUUUAFFFFABRRRQAUUUUA&#10;FFFFABRRRQAUUUUAFFFFABRRRQAUUUUAFFFFABRRRQAUUUUAFFFFABRRRQAUUUUAFFFFABRRRQAU&#10;UUUAFFFFABRRRQAUUUUAFFFFABRRRQAUUUUAFFFFAH80X/B4VCdO/wCCw3we1tOCfhHof5pr+rHP&#10;/jwr+luPha/mx/4PPYf7O/4KQfBnXyu3d8LrdfMHX93q942Pw3/rX9JsBYxDeOe9AD6KKKACiiig&#10;AooooAKKKKACiiigAooooAKKKKACiiigAooooAKrardJYWUt9Io2wxM7Z9AM1Zrnfi1qH9kfC/xJ&#10;q24L9l8P3ku4npthY/0/SgD8Gf8Agx70t9V8Y/tMeNrv5pktfCsBkZeWM0mryN+sS1/QRX4P/wDB&#10;jrpPkfDP9orXCP8Aj51zw1AGx18uHUWx/wCRf1r94KACiiigAooooAKKKKACiiigAooooAKKKKAC&#10;iiigAooooAKKKKACiiigAooooAKKKKACiiigAooooAKKKKACiiigAooooAKKKKACiiigAooooAKK&#10;KKACiiigAooooAKKKKACiiigAooooAKKKKACvm/RP+UtHiH/ALN10f8A9P2qV9IV836J/wApaPEP&#10;/Zuuj/8Ap+1SgD6QooooAKKKKACiiigAooooAKKKKACiiigAooooAKKKKACiiigAooooAKKKKACi&#10;iigAooooAKKKKACiiigAooooAKKKKACiiigAooooAKKKKAPmX9tr/k7T9kH/ALLlrP8A6gfievpq&#10;vmX9tr/k7T9kH/suWs/+oH4nr6aoAKKKKACiiigAooooAKKKKACiiigAooooAKKKKACiiigAoooo&#10;AKKKKACiiigAooooAKKKKACiiigAooooAKKKKACiiigAooooAKKKKACiiigAooooAKKKKACiiigA&#10;ooooAKKKKACiiigD+a//AIPPdXh8Z/8ABRn4OfCPSIgNSh+GMEnnFuM3mrXUUa/gbdj/AMDFf0mw&#10;425Hc1/NB/wd6E6P/wAFo/hLqoGP+LT+HZt3uuv6sP8A2Wv6YIvu/ezz1oAdRRRQAUUUUAFFFFAB&#10;RRRQAUUUUAFFFFABRRRQAUUUUAFFFFABXE/tIa7YeF/2f/HPiXVj/oun+DdUubrjjy0tJGbP4A12&#10;1fPX/BWjxgfAX/BL/wDaG8VRy+XNb/BXxMtu3pM+mXCR/wDj7LQB+XH/AAY/6Rfw/s//AB61+SQ/&#10;Zbrxho1vEnYSRWk7MfxEqfkK/cyvxx/4MpvCj6d/wTi+JHjCWHadU+NF1BGSPvxwaVpvP03SuPqD&#10;X7HUAFFFFABRRRQAUUUUAFFFFABRRRQAUUUUAFFFFABRRRQAUUUUAFFFFABRRRQAUUUUAFFFFABR&#10;RRQAUUUUAFFFFABRRRQAUUUUAFFFFABRRRQAUUUUAFFFFABRRRQAUUUUAFFFFABRRRQAUUUUAFfN&#10;+if8paPEP/Zuuj/+n7VK+kK+b9E/5S0eIf8As3XR/wD0/apQB9IUUUUAFFFFABRRRQAUUUUAFFFF&#10;ABRRRQAUUUUAFFFFABRRRQAUUUUAFFFFABRRRQAUUUUAFFFFABRRRQAUUUUAFFFFABRRRQAUUUUA&#10;FFFFAHzL+21/ydp+yD/2XLWf/UD8T19NV8y/ttf8nafsg/8AZctZ/wDUD8T19NUAFFFFABRRRQAU&#10;UUUAFFFFABRRRQAUUUUAFFFFABRRRQAUUUUAFFFFABRRRQAUUUUAFFFFABRRRQAUUUUAFFFFABRR&#10;RQAUUUUAFFFFABRRRQAUUUUAFFFFABRRRQAUUUUAFFFFABRRRQB+A/8AweR/sGfHrxt8U/hn+3r8&#10;K/COoa1oek+Ho/CXiAaPZtNcaZOl3cXdpMyIS5jkNxKm8LtRo1DNmVAf0B/4JMf8F9v2R/8AgpJ4&#10;PtfBes+J7PwL8WNPgWHXvAviW+itpLudVO+axLkfaI8qSUGJIj8rLja7fes0QmjaM/xV8E/8FEv+&#10;Dcf/AIJ0/wDBR3xzd/GHx/4a1nwV46vsHUPFngG7itZNRYcK11BNFLDM2AAZNiysAAZMAAAH3da6&#10;tp96N1rfQSL6xzBv5VYVsnGRX4Xa3/wZC/Caa4c+F/8Agob4osYN2Yor3wHBcso9CyXcQb/vkViX&#10;P/BjxYEEWP8AwU9vo/7vnfCMP/LVloA/ex32Lk1Su/E2gaecX+t2cPOP3t0qk/gTX4HSf8GO/iNr&#10;hj/w9DQp/Cx+EL5/L+1/61cs/wDgxvssZ1X/AIKc3Ex2/wDLH4QBOfx1dqAP3ps9b0zUedO1CCf3&#10;hmVv5Grdfz5eLv8AgyI+J2hRre/CX/gpLpt1dRndEmrfDmaw2sO/mw38x/ELTPDH/BuH/wAHFfwb&#10;gk0n4Kf8FabHSdPU/Jb6X8YfFWnxuB0zHHalR9OR9aAP6EKK/nl17/gl9/wd9fDi+/svwp+3TrXi&#10;aAr/AMfmn/G6aSMf+DARSf8AjtUG/YA/4PJLgeTJ+094qVW/iHxos1x+IlzQB/RTRX868X/BMn/g&#10;8G1Da11+2d4pg+b5t3x3I2+/7tz+masJ/wAEmP8Ag7pvRul/4KAeIIx/db4/X/8A7KDQB/RBRX88&#10;0X/BHL/g7SvNxm/4KX6xBu/vftCa0M/98Rmluv8AgjN/wdnWMH2iL/gprrV038MMX7RGubv/AB+M&#10;D9aAP6GKK/nDv/2U/wDg8f8A2QtYt/iD4R+NXj3x55KP5kNv8SLLxLCo4+VrHU3bzCR0KRMR6qcV&#10;Su/+Ckf/AAeD/Ect8I9K/Zr+I2j6ncP9nbXIfgGtkVJ4z9rubX7LHn+/lQByCOtAH9JNFfzVv8B/&#10;+D0ia8bxA+v/ABUWRjuwPiV4fWM/9sfte38NgrUX4q/8HqnwRtRc3/h/4gatB08lvCnhrXGb/v1F&#10;LJ+ozQB/SBRX82Nz/wAFYf8Ag7w8Gt5fiL9lT4kXSry0kn7Nkrxkf78FmF/Wm2X/AAdVf8Fuf2eD&#10;9k/aT/Yv8KyRj5WPiT4fazo10zY4O77Qsf1Hl5+lAH9KFfEP/Bx346t/AH/BFr47apPeLCb3w7aa&#10;ZHlwDI11qNrb7B6kiQ8egNfkncf8Ho37ferRm08OfsU/DYXD/LH5n9qzgN2O1J1J59Dk15v8Zv2j&#10;f+DjX/gvtolz8DI/2fL23+HtzNazaloWi+C10TQhIkyNHO9/qTtK7K2G8sXDHAJEeM4AP1Q/4NDP&#10;C58P/wDBHXR9V8jYNd8fa7fA7f8AWbZY7bd/5L4/Cv1Cryn9in9kL4TfsJfs1eFv2XPgdoraf4b8&#10;L2UiW0El5JcO880z3FxM0knzM0k0sj9gN2FCqAo9WoAKKKKACiiigAooooAKKKKACiiigAooooAK&#10;KKKACiiigAooooAKKKKACiiigAooooAKKKKACiiigAooooAKKKKACiiigAooooAKKKKACiiigAoo&#10;ooAKKKKACiiigAooooAKKKKACiiigAooooAK+b9E/wCUtHiH/s3XR/8A0/apX0hXzfon/KWjxD/2&#10;bro//p+1SgD6QooooAKKKKACiiigAooooAKKKKACiiigAooooAKKKKACiiigAooooAKKKKACiiig&#10;AooooAKKKKACiiigAooooAKKKKACiiigAooooAKKKKAPkX/gpb4u8R+Avjp+yn4w8JfC7XPGmpWP&#10;xv1Q2vhfw5dWEN7f7/BXiONvLfULq2txsV2kPmTJ8sbAZYgHsk/bI/aadd3/AA6i+O34eKvAH/zT&#10;Vl/tuKrftafshBhn/i+GtDn0PgPxPX02qKo2r/OgD55/4bF/aa/6RRfHb/wqvAH/AM01H/DYv7TX&#10;/SKL47f+FV4A/wDmmr6HxRigD54/4bF/aa/6RRfHb/wqvAH/AM01H/DYv7TX/SKL47f+FV4A/wDm&#10;mr6HxRigD54/4bF/aa/6RRfHb/wqvAH/AM01H/DYv7TX/SKL47f+FV4A/wDmmr6HxRigD54/4bF/&#10;aa/6RRfHb/wqvAH/AM01H/DYv7TX/SKL47f+FV4A/wDmmr6HxRigD54/4bF/aa/6RRfHb/wqvAH/&#10;AM01H/DYv7TX/SKL47f+FV4A/wDmmr6HxRigD54/4bF/aa/6RRfHb/wqvAH/AM01H/DYv7TX/SKL&#10;47f+FV4A/wDmmr6HxRigD54/4bF/aa/6RRfHb/wqvAH/AM01H/DYv7TX/SKL47f+FV4A/wDmmr6H&#10;xRigD54/4bF/aa/6RRfHb/wqvAH/AM01H/DYv7TX/SKL47f+FV4A/wDmmr6HxRigD54/4bF/aa/6&#10;RRfHb/wqvAH/AM01H/DYv7TX/SKL47f+FV4A/wDmmr6HxRigD54/4bF/aa/6RRfHb/wqvAH/AM01&#10;H/DYv7TX/SKL47f+FV4A/wDmmr6HxRigD54/4bF/aa/6RRfHb/wqvAH/AM01H/DYv7TX/SKL47f+&#10;FV4A/wDmmr6HxRigD54/4bF/aa/6RRfHb/wqvAH/AM01H/DYv7TX/SKL47f+FV4A/wDmmr6HxRig&#10;D54/4bF/aa/6RRfHb/wqvAH/AM01H/DYv7TX/SKL47f+FV4A/wDmmr6HxRigD54/4bF/aa/6RRfH&#10;b/wqvAH/AM01H/DYv7TX/SKL47f+FV4A/wDmmr6HxRigD54/4bF/aa/6RRfHb/wqvAH/AM01H/DY&#10;v7TX/SKL47f+FV4A/wDmmr6HxRigD54/4bF/aa/6RRfHb/wqvAH/AM01H/DYv7TX/SKL47f+FV4A&#10;/wDmmr6HxRigD54/4bF/aa/6RRfHb/wqvAH/AM01H/DYv7TX/SKL47f+FV4A/wDmmr6HxRigD54/&#10;4bF/aa/6RRfHb/wqvAH/AM01H/DYv7TX/SKL47f+FV4A/wDmmr6HxRigD54/4bF/aa/6RRfHb/wq&#10;vAH/AM01H/DYv7TX/SKL47f+FV4A/wDmmr6HxRigD54/4bF/aa/6RRfHb/wqvAH/AM01H/DYv7TX&#10;/SKL47f+FV4A/wDmmr6HxRigD54/4bF/aa/6RRfHb/wqvAH/AM01H/DYv7TX/SKL47f+FV4A/wDm&#10;mr6HxRigD54/4bF/aa/6RRfHb/wqvAH/AM01H/DYv7TX/SKL47f+FV4A/wDmmr6HxRigD54/4bF/&#10;aa/6RRfHb/wqvAH/AM01H/DYv7TX/SKL47f+FV4A/wDmmr6HxRigD54/4bF/aa/6RRfHb/wqvAH/&#10;AM01H/DYv7TX/SKL47f+FV4A/wDmmr6HxRigD54/4bF/aa/6RRfHb/wqvAH/AM01H/DYv7TX/SKL&#10;47f+FV4A/wDmmr6HxRigD54/4bF/aa/6RRfHb/wqvAH/AM01H/DYv7TX/SKL47f+FV4A/wDmmr6H&#10;xRigD54/4bF/aa/6RRfHb/wqvAH/AM01H/DYv7TX/SKL47f+FV4A/wDmmr6HxRigD54/4bF/aa/6&#10;RRfHb/wqvAH/AM01H/DYv7TX/SKL47f+FV4A/wDmmr6HxRigD54/4bF/aa/6RRfHb/wqvAH/AM01&#10;H/DYv7TX/SKL47f+FV4A/wDmmr6HxRigD54/4bF/aa/6RQ/Hb/wqvAH/AM01IP2xP2mR0/4JQfHb&#10;/wAKr4f/APzTV9EYoxQB88f8Ni/tNDp/wSh+O3/hVfD/AP8AmmpD+2H+0www3/BKD46n/uavh/8A&#10;/NNX0RijFAHzv/w2H+0xjH/DqD47f+FV8P8A/wCaaj/hsT9pkcf8OoPjt/4VXw//APmmr6IxRigD&#10;54/4bF/aa/6RQ/Hb/wAKrwB/801H/DYv7TX/AEih+O3/AIVXgD/5pq+h8UYoA+d/+Gwv2l/+kT/x&#10;1/8ACq+H/wD801B/bD/aYPJ/4JP/AB1/8Kr4f/8AzTV9EYoxQB87/wDDYn7TP/SKD47f+FV8P/8A&#10;5pqP+GxP2mf+kUHx2/8ACq+H/wD801fRGKMUAfO//DYf7TGMf8On/jr/AOFV8P8A/wCaaj/hsT9p&#10;n/pFD8dv/Cq+H/8A801fRGKMUAfO5/bD/aYPX/glB8df/Cq+H/8A801J/wANgftKkYP/AASd+OnT&#10;H/I0/D/p/wCFNX0TijFAHzx/w2L+01/0ii+O3/hVeAP/AJpqP+Gxf2mv+kUXx2/8KrwB/wDNNX0P&#10;ijFAHzx/w2L+01/0ii+O3/hVeAP/AJpqP+Gxf2mv+kUXx2/8KrwB/wDNNX0PijFAHzx/w2L+01/0&#10;ii+O3/hVeAP/AJpqP+Gxf2mv+kUXx2/8KrwB/wDNNX0PijFAHzx/w2L+01/0ii+O3/hVeAP/AJpq&#10;P+Gxf2mv+kUXx2/8KrwB/wDNNX0PijFAHzx/w2L+01/0ii+O3/hVeAP/AJpqP+Gxf2mv+kUXx2/8&#10;KrwB/wDNNX0PijFAHzx/w2L+01/0ii+O3/hVeAP/AJpqP+Gxf2mv+kUXx2/8KrwB/wDNNX0PijFA&#10;Hzx/w2L+01/0ii+O3/hVeAP/AJpqP+Gxf2mv+kUXx2/8KrwB/wDNNX0PijFAHzx/w2L+01/0ii+O&#10;3/hVeAP/AJpqP+Gxf2mv+kUXx2/8KrwB/wDNNX0PijFAHzx/w2L+01/0ii+O3/hVeAP/AJpqP+Gx&#10;f2mv+kUXx2/8KrwB/wDNNX0PijFAHzx/w2L+01/0ii+O3/hVeAP/AJpqP+Gxf2mv+kUXx2/8KrwB&#10;/wDNNX0PijFAHzx/w2L+01/0ii+O3/hVeAP/AJpqP+Gxf2mv+kUXx2/8KrwB/wDNNX0PijFAHzx/&#10;w2L+01/0ii+O3/hVeAP/AJpqP+Gxf2mv+kUXx2/8KrwB/wDNNX0PijFAHzx/w2L+01/0ii+O3/hV&#10;eAP/AJpqP+Gxf2mv+kUXx2/8KrwB/wDNNX0PijFAHzx/w2L+01/0ii+O3/hVeAP/AJpqP+Gxf2mv&#10;+kUXx2/8KrwB/wDNNX0PijFAHzx/w2L+01/0ii+O3/hVeAP/AJpqP+Gxf2mv+kUXx2/8KrwB/wDN&#10;NX0PijFAHzx/w2L+01/0ii+O3/hVeAP/AJpqP+Gxf2mv+kUXx2/8KrwB/wDNNX0PijFAHzx/w2L+&#10;01/0ii+O3/hVeAP/AJpqP+Gxf2mv+kUXx2/8KrwB/wDNNX0PijFAHzx/w2L+01/0ii+O3/hVeAP/&#10;AJpqP+Gxf2mv+kUXx2/8KrwB/wDNNX0PijFAHzx/w2L+01/0ii+O3/hVeAP/AJpqP+Gxf2mv+kUX&#10;x2/8KrwB/wDNNX0PijFAHzx/w2L+01/0ii+O3/hVeAP/AJpqP+Gxf2mv+kUXx2/8KrwB/wDNNX0P&#10;ijFAHzx/w2L+01/0ii+O3/hVeAP/AJpqP+Gxf2mv+kUXx2/8KrwB/wDNNX0PijFAHzx/w2L+01/0&#10;ii+O3/hVeAP/AJpqP+Gxf2mv+kUXx2/8KrwB/wDNNX0PijFAHzx/w2L+01/0ii+O3/hVeAP/AJpq&#10;P+Gxf2mv+kUXx2/8KrwB/wDNNX0PijFAHzx/w2L+01/0ii+O3/hVeAP/AJpqP+Gxf2mv+kUXx2/8&#10;KrwB/wDNNX0PijFAHzx/w2L+01/0ii+O3/hVeAP/AJpqP+Gxf2mv+kUXx2/8KrwB/wDNNX0PijFA&#10;Hzx/w2L+01/0ii+O3/hVeAP/AJpqP+Gxf2mv+kUXx2/8KrwB/wDNNX0PijFAHzx/w2L+01/0ii+O&#10;3/hVeAP/AJpqP+Gxf2mv+kUXx2/8KrwB/wDNNX0PijFAHzx/w2L+01/0ii+O3/hVeAP/AJpqP+Gx&#10;f2mv+kUXx2/8KrwB/wDNNX0PijFAHzuf2xv2msc/8Eovjt/4VXgD/wCaauF/Z3+JXjr4o/8ABUHx&#10;Zrnj/wDZ48W/Da6t/gPpFtDo/jDUNHubi5jGtag32hG0q/vIghLFcM6vlCduCCfsLA/ya+b9CUL/&#10;AMFZvEKj/o3XRz/5X9UoA+kKKKKACiiigAooooAKKKKACiiigAooooAKKKKACiiigAooooAKKKKA&#10;CiiigAooooAKKKKACiiigAooooAKKKKACiiigAooooAKKKKACiiigD5l/ba/5O0/ZB/7LlrP/qB+&#10;J6+mq+Zf22v+TtP2Qf8AsuWs/wDqB+J6+mqACiiigAooooAKKKKACiiigAooooAKKKKACiiigAoo&#10;ooAKKKKACiiigAooooAKKKKACiiigAooooAKKKKACiiigAooooAKKKKACiiigAooooAKKKKACiii&#10;gAooooAKKKKACiiigAooooAKKKKACiiigAoopsn3DmgBwIPQ0Zz0r8bf2Qv+C1X/AAXO/wCChHg/&#10;xJ8Z/wBjf/gmv8JfEPg3QfGN5oMj6j49+x3SXEEcMxiP2i6i3ERXEJ8wIFJJwBggfX//AASz/wCC&#10;vVn+3r438efs0fGn4A6r8I/jh8Lpgnjb4e6pfC7VYvM8v7TbThEEkW4pn5cATQlXlV1cgH2nRQOn&#10;SigAoorzH9sf9q34efsQ/s0+MP2qPixpGsX3h3wTpP8AaGq2mgW8Ut5NH5ixhYUlkjRmLOvDOo96&#10;APTqMjOM1xP7Ofx58IftPfAPwX+0X8PLDULfQvHXhWw1/RoNViSO5jtruBJ4llVGdVkCuAwVmAOc&#10;EjmvMf2JviZ/wUF8f/ET4taZ+2v+zf4b8C+H9F8YyW3wl1LQdciu5PEGjiWdVubhEuZjE+xLdsMs&#10;JJlb92MZIB9CUZHTNFeBf8FFviP+3d8MPgKviL/gnd+z74b+JfxBbXLaL/hHfFGsR2NstiQ/nT+Z&#10;Lc26s6kRqE81SQ5YBtpFAHvoIPQ0ZA4JrH8AXnibUPBelah400uGx1i402CXVtPtbjzo7W5aNTLE&#10;kn8aq5Khv4gAe9eJ/wDBV74z/Er9nT/gnD8Zfjv8HPEh0fxV4T8A6hqWgap9lin+y3UcRKSeXMjx&#10;vg87XVlz1BoA+hMjOM0V4D/wS2+L/wASP2hP+Cd3wV+Ovxe8Stq/ijxX8N9L1PxBqTWsUJu7uaBH&#10;kl2RKkaZYk4VQBngCvfqACiiigAooooAKKKKACiiigAooooAKKKKACiiigAooooAKKKKACiiigAo&#10;oooAKKKKACiiigAooooAKKKKACiiigAooooAKKKKACiiigAooooAKKKKACiiigAooooAKKKKACii&#10;igAooooAKKKKACiiigAooooAK+b9E/5S0eIf+zddH/8AT9qlfSFfN+if8paPEP8A2bro/wD6ftUo&#10;A+kKKKKACiiigAooooAKKKKACiiigAooooAKKKKACiiigAooooAKKKKACiiigAooooAKKKKACiii&#10;gAooooAKKKKACiiigAooooAKKKKACiiigD5l/ba/5O0/ZB/7LlrP/qB+J6+mq+Zf22v+TtP2Qf8A&#10;suWs/wDqB+J6+mqACiiigAooooAKKKKACiiigAooooAKKKKACiiigAooooAKKKKACiiigAooooAK&#10;KKKACiiigAooooAKKKKACiiigAooooAKKKKACiiigAooooAKKKKACiiigAooooAKKKKACiiigAoo&#10;ooAKKKKACiiigApH+4R7UtNkZVjZmOAB1PagD+fX/g3K/wCC0H/BOP8A4J0fsTfEX4NftbfHm48P&#10;+LL742axrenaDa+D9V1CS5s5LDTYY3WW1tpIVLSW8yhXkVhsyQAVJ+nv+CNegfFr9sH/AIKt/tCf&#10;8Fr9W+Des+APhd458IWvhT4e2/iiFoLvWrWAaep1EIVGI9mmI24ZVWuNis/lO1Tf8Geujon/AATl&#10;+Jw1PTFEn/DRuuj99D83Gl6OO/oQR9RX6uaxpFnqml3Gl3Fr5kN1btBNGhwWRgQR+RNAH8//AMD/&#10;ANqL9kD/AILF+MviP+0v/wAFQP8AgrVrXwm8Nw+OLnTPg98FPDvxKi8NxaXo8KIY9RuFYMbmaUuo&#10;3lVIkgmOWR0ji+lv+CHP7at7of8AwUW+Ln/BLvwb+2Vf/tCfCfRPB0Pi34S/EbVPEceqXljbLJax&#10;XOmTXKqTcENeKoO7bGLQ7UQTFE+ZP+CUNp/wSn/4JqXvxQ/4J7/8FsP2bfhppfxC8L/EC7vfCHjj&#10;4pfCW01ODxDoUscUcDW169rMxQNDLKAxC4uQFJZXRP07/wCCbPxs/wCCNHxp+LXjCD/gl38JPh5Z&#10;6n4f0e3j8UeLPh78JYtEt3guJSUszdraQeecwLIY1LLgI2Sc7QD8/vgz4c+E3/BUH/go7+0P8HP+&#10;Clf/AAUC+Knw/wDiF4O+LF7onwb+Geh+Pv8AhGreHRYncWtzYwvHsurlkCPuTLupWUh1kBHvH/Bc&#10;X9gnxZ4X/wCCJutJ4y/bh+M2vXvwd8L6g32geKhaxeNra51G1+zxeIIgjf2k9tAkcaOSmXEkmBv2&#10;rzX/AAUJ/bd/4Nqf+Cgnws8UzfteeLLHT/Hnh2zvdLZrzwve6Z400q4tpJVW3ikWHMuJQWWFnkgy&#10;37wD5guN8Evh9+2t8Xf+DRzxh4P+PGm65qXi64+H2qXPhWz1SGeXVJ9Btrpbi1SRXHmM3kQuIR82&#10;YPs+M8AAH0b/AMEGP2Bn+Dv7KHwb/anT9s/49eKv+Eq+CWjn/hXXjT4itfeFdI+1WdpP/oOn+Sot&#10;/J2eXF852Ruy85zWP/wQe+Ovxw+N37RP7bGgfFn4xeJ/E1j4P/aQ1TS/DNn4g16e8j0mzW5u1S2t&#10;RKzC2gVY1AijAUYHcVuf8EEP+CnP7Ev7QH7HnwX/AGOvhd8aodQ+Jng74M6bD4k8Jf2TeJNY/wBn&#10;W9tZ3DvI0Ih2iRo9uJDuDgrnBx5j/wAG9d9H4e/aH/4KCa3qZlht7f8Aai1qaSRYWb5Eub924AJP&#10;y9hzyMckUAeK/wDBYf8AZI8Tf8E+fhX4b8NfAn/grH+3V41+OHxV8SxeH/hP4Fu/2hpPJ1G9eSNZ&#10;JpVjtYyYIhKilQ6ZeWJd6Asw9g/4LU67+17+wD/wb6+G9LH7VnjCb4oeG7jw3pniT4kaP4ovIdU1&#10;C6aQfaG+2BxO6s2V3M251C7s5IPyb+wF/wAFmf8Agmx8ZP8AgpJ8Qv8Agq3/AMFLf2jv+EV8UWDv&#10;4Z+A/wAPbrwbrOonwzoARt140llaTQi4lE0ikBwVeW7ONskePqD/AIOTf2j/AILftj/8EAZP2if2&#10;avF7eJPBviTxtpEmi6wml3Vr9oWHUJbeQ+VcxxypiWJ1+ZFzjIyCCQD0T/gvl+2X+0V8KPh38Af2&#10;Hv2UviPceEPiH+0146tfDUPjK1V2utI08SWkVzPC6srRSmS+t8yg7ggl27X2yJ8+/wDBT3/gif8A&#10;Er9gv/gnT8UPi9+yT/wUA+LWsRr4OuU+LXhX4oeJk1TTPFGlPGEupIozEv2a8TcZY5MsTt8vcNxZ&#10;vSP+DjTwB8Qvh1J+yX/wU48EeC9U8QaT+zn8RrfUvHGm6TbiSaPSZ5dPmknIZl2qDYGEsTgG6Utg&#10;AsuJ/wAFbv8Agux+xl+1l/wTx+I3wA/YQvtZ+MXibxh4B1CTXLXQ9DvLWDwpo0duZrzUtQmuYUWI&#10;RRK4WMbmeTavGVyAb/i3/goL4l/4Js/8GvXwd+Pnw5WEeMtR+GHhrw/4JkuoVkht9RurYYndWOCI&#10;oI55VDAqXjQMCpNfO2rfBT/gmefgtdfGi/8A+DjzxbdftKr4dk1BfGVl+0BENPPiDyS4hjttm7+z&#10;/Pwgi3B/KwAy/dr1H9rH9i74rftqf8Gp3wW8I/BXw9daz4q8F+AvC3izTfD1rbGabVFtrNop4Y05&#10;LyeRcSyKgBZ2jCKCWFbHwJ/4KAf8GrPxA+BWk+PPjP8As3/s4+A/F/8AZsf/AAl/gvWvgLafbdJ1&#10;ADFxbqF0wmcLIG2ugO5dpIVsqAD7I/4IRftv+Ov+Cg3/AATG+H37Q3xZvILnxg32zSPFl1bW4iS5&#10;vLO5eH7RtX5VaWJYpnCgKHlfaqrhR9gV4/8AsFeM/wBmD4i/sqeF/Hn7Gfw5sPCvwz1Zbqfwro+l&#10;+ERoVuIftUqtNHYiOPyVlkV5R8ilxIHIy5r2CgAooooAKKKKACiiigAooooAKKKKACiiigAooooA&#10;KKKKACiiigAooooAKKKKACiiigAooooAKKKKACiiigAooooAKKKKACiiigAooooAKKKKACiiigAo&#10;oooAKKKKACiiigAooooAKKKKACiiigAooooAK+b9E/5S0eIf+zddH/8AT9qlfSFfN+if8paPEP8A&#10;2bro/wD6ftUoA+kKKKKACiiigAooooAKKKKACiiigAooooAKKKKACiiigAooooAKKKKACiiigAoo&#10;ooAKKKKACiiigAooooAKKKKACiiigAooooAKKKKACiiigD5l/ba/5O0/ZB/7LlrP/qB+J6+mq+Zf&#10;22z/AMZafsg/9ly1n/1A/E9fTVABRRRQAUUUUAFFFFABRRRQAUUUUAFFFFABRRRQAUUUUAFFFFAB&#10;RRRQAUUUUAFFFFABRRRQAUUUUAFFFFABRRRQAUUUUAFFFFABRRRQAUUUUAFFFFABRRRQAUUUUAFF&#10;FFABRRRQAUUUUAFFFFABRRRQAUjKHUqe9LRQA2ONIhtQYFOoooA5n4kfBX4PfGTSodC+L/wq8N+K&#10;7G3kL29n4m0O3v4o2IwWVZ0YAn1xmtHwv4G8GeCPD9v4T8FeFNO0fS7VcWum6VZR29vCM5wkcYCr&#10;yewFatFAHGeJf2c/2f8Axp41t/iV4y+CHhLWPEVm6PZ6/qnh22uL2BkxtKTyIZE24GMEY7YrrRp9&#10;sA4w37xtzZkPB46f3enbHPPUmpqKAOU8G/An4J/DnxFqHi/4e/CHwzoOrauxbVtU0XQbe1uL5s5z&#10;NJEitKc8/MTXT/ZYc52ng5+8fXNSUUAMFvCE2bOB680jWsDnLpnrz35qSigCteaRpuoW7Wl9ZxzR&#10;PnfHIoZWz1BHcHuO+T61z/w5+B/wY+D0N5bfCT4TeG/C0eoXHn38fh3Q7eyW5l/vyCFF3tyeWyea&#10;6migCM2kBTy9ny5zjNcTq37MH7N3iDxrH8S/EPwB8F6h4khZWh8Rah4YtJ79GU5Ui4eMyZB6HdxX&#10;dUUANigih3eUuNzZb64A/pTqKKACiiigAooooAKKKKACiiigAooooAKKKKACiiigAooooAKKKKAC&#10;iiigAooooAKKKKACiiigAooooAKKKKACiiigAooooAKKKKACiiigAooooAKKKKACiiigAooooAKK&#10;KKACiiigAooooAKKKKACiiigAr5v0T/lLR4h/wCzddH/APT9qlfSFfN+iH/jbP4hP/Vuuj/+n7VK&#10;APpCiiigAooooAKKKKACiiigAooooAKKKKACiiigAooooAKKKKACiiigAooooAKKKKACiiigAooo&#10;oAKKKKACiiigAooooAKKKKACiiigAooooA+df25/gv8AtE/Evxj8Gvin+zPong7Vdd+FvxEvNfud&#10;I8beIbrTLS8t59A1XSigntrO6YOG1BXwY8EIwzWbH8Qv+CvgTA/Za/Z1Pb/kueuH/wB1uvpvao6K&#10;KUDAwBQB8y/8LC/4K+/9Gsfs6/8Ah8tc/wDmbo/4WF/wV9/6NY/Z1/8AD5a5/wDM3X01RQB8y/8A&#10;Cwv+Cvv/AEax+zr/AOHy1z/5m6P+Fhf8Fff+jWP2df8Aw+Wuf/M3X01RQB8y/wDCwv8Agr7/ANGs&#10;fs6/+Hy1z/5m6P8AhYX/AAV9/wCjWP2df/D5a5/8zdfTVFAHzL/wsL/gr7/0ax+zr/4fLXP/AJm6&#10;P+Fhf8Fff+jWP2df/D5a5/8AM3X01RQB8y/8LC/4K+/9Gsfs6/8Ah8tc/wDmbo/4WF/wV9/6NY/Z&#10;1/8AD5a5/wDM3X01RQB8y/8ACwv+Cvv/AEax+zr/AOHy1z/5m6P+Fhf8Fff+jWP2df8Aw+Wuf/M3&#10;X01RQB8y/wDCwv8Agr7/ANGsfs6/+Hy1z/5m6P8AhYX/AAV9/wCjWP2df/D5a5/8zdfTVFAHzL/w&#10;sL/gr7/0ax+zr/4fLXP/AJm6P+Fhf8Fff+jWP2df/D5a5/8AM3X01RQB8y/8LC/4K+/9Gsfs6/8A&#10;h8tc/wDmbo/4WF/wV9/6NY/Z1/8AD5a5/wDM3X01RQB8y/8ACwv+Cvv/AEax+zr/AOHy1z/5m6P+&#10;Fhf8Fff+jWP2df8Aw+Wuf/M3X01RQB8y/wDCwv8Agr7/ANGsfs6/+Hy1z/5m6P8AhYX/AAV9/wCj&#10;WP2df/D5a5/8zdfTVFAHzL/wsL/gr7/0ax+zr/4fLXP/AJm6P+Fhf8Fff+jWP2df/D5a5/8AM3X0&#10;1RQB8y/8LC/4K+/9Gsfs6/8Ah8tc/wDmbo/4WF/wV9/6NY/Z1/8AD5a5/wDM3X01RQB8y/8ACwv+&#10;Cvv/AEax+zr/AOHy1z/5m6P+Fhf8Fff+jWP2df8Aw+Wuf/M3X01RQB8y/wDCwv8Agr7/ANGsfs6/&#10;+Hy1z/5m6P8AhYX/AAV9/wCjWP2df/D5a5/8zdfTVFAHzL/wsL/gr7/0ax+zr/4fLXP/AJm6P+Fh&#10;f8Fff+jWP2df/D5a5/8AM3X01RQB8y/8LC/4K+/9Gsfs6/8Ah8tc/wDmbo/4WF/wV9/6NY/Z1/8A&#10;D5a5/wDM3X01RQB8y/8ACwv+Cvv/AEax+zr/AOHy1z/5m6P+Fhf8Fff+jWP2df8Aw+Wuf/M3X01R&#10;QB8y/wDCwv8Agr7/ANGsfs6/+Hy1z/5m6P8AhYX/AAV9/wCjWP2df/D5a5/8zdfTVFAHzL/wsL/g&#10;r7/0ax+zr/4fLXP/AJm6P+Fhf8Fff+jWP2df/D5a5/8AM3X01RQB8y/8LC/4K+/9Gsfs6/8Ah8tc&#10;/wDmbo/4WF/wV9/6NY/Z1/8AD5a5/wDM3X01RQB8y/8ACwv+Cvv/AEax+zr/AOHy1z/5m6P+Fhf8&#10;Fff+jWP2df8Aw+Wuf/M3X01RQB8y/wDCwv8Agr7/ANGsfs6/+Hy1z/5m6P8AhYX/AAV9/wCjWP2d&#10;f/D5a5/8zdfTVFAHzL/wsL/gr7/0ax+zr/4fLXP/AJm6P+Fhf8Fff+jWP2df/D5a5/8AM3X01RQB&#10;8y/8LC/4K+/9Gsfs6/8Ah8tc/wDmbo/4WF/wV9/6NY/Z1/8AD5a5/wDM3X01RQB8y/8ACwv+Cvv/&#10;AEax+zr/AOHy1z/5m6P+Fhf8Fff+jWP2df8Aw+Wuf/M3X01RQB8y/wDCwv8Agr7/ANGsfs6/+Hy1&#10;z/5m6P8AhYX/AAV9/wCjWP2df/D5a5/8zdfTVFAHzL/wsL/gr7/0ax+zr/4fLXP/AJm6P+Fhf8Ff&#10;f+jWP2df/D5a5/8AM3X01RQB8y/8LC/4K+/9Gsfs6/8Ah8tc/wDmbo/4WF/wV9/6NY/Z1/8AD5a5&#10;/wDM3X01RQB8y/8ACwv+Cvv/AEax+zr/AOHy1z/5m6P+Fhf8Fff+jWP2df8Aw+Wuf/M3X01RQB8y&#10;/wDCwv8Agr7/ANGsfs6/+Hy1z/5m6P8AhYX/AAV9/wCjWP2df/D5a5/8zdfTVFAHzL/wsL/gr7/0&#10;ax+zr/4fLXP/AJm6P+Fhf8Fff+jWP2df/D5a5/8AM3X01RQB8y/8LC/4K+/9Gsfs6/8Ah8tc/wDm&#10;bo/4WF/wV9/6NY/Z1/8AD5a5/wDM3X01RQB8y/8ACwv+Cvv/AEax+zr/AOHy1z/5m6P+Fhf8Fff+&#10;jWP2df8Aw+Wuf/M3X01RQB8y/wDCwv8Agr7/ANGsfs6/+Hy1z/5m6P8AhYX/AAV9/wCjWP2df/D5&#10;a5/8zdfTVFAHzL/wsL/gr7/0ax+zr/4fLXP/AJm6P+Fhf8Fff+jWP2df/D5a5/8AM3X01RQB8y/8&#10;LC/4K+/9Gsfs6/8Ah8tc/wDmbo/4WF/wV9/6NY/Z1/8AD5a5/wDM3X01RQB8y/8ACwv+Cvv/AEax&#10;+zr/AOHy1z/5m6P+Fhf8Fff+jWP2df8Aw+Wuf/M3X01RQB8y/wDCwv8Agr7/ANGsfs6/+Hy1z/5m&#10;6P8AhYX/AAV9/wCjWP2df/D5a5/8zdfTVFAHzL/wsL/gr7/0ax+zr/4fLXP/AJm6P+Fhf8Fff+jW&#10;P2df/D5a5/8AM3X01RQB8y/8LC/4K+/9Gsfs6/8Ah8tc/wDmbo/4WF/wV9/6NY/Z1/8AD5a5/wDM&#10;3X01RQB8y/8ACwv+Cvv/AEax+zr/AOHy1z/5m6P+Fhf8Fff+jWP2df8Aw+Wuf/M3X01RQB8y/wDC&#10;wv8Agr7/ANGsfs6/+Hy1z/5m6P8AhYX/AAV9/wCjWP2df/D5a5/8zdfTVFAHzL/wsL/gr7/0ax+z&#10;r/4fLXP/AJm6P+Fhf8Fff+jWP2df/D5a5/8AM3X01RQB8y/8LC/4K+/9Gsfs6/8Ah8tc/wDmbo/4&#10;WF/wV9/6NY/Z1/8AD5a5/wDM3X01RQB8y/8ACwv+Cvv/AEax+zr/AOHy1z/5m6P+Fhf8Fff+jWP2&#10;df8Aw+Wuf/M3X01RQB8y/wDCwv8Agr7/ANGsfs6/+Hy1z/5m6P8AhYX/AAV9/wCjWP2df/D5a5/8&#10;zdfTVFAHzL/wsL/gr7/0ax+zr/4fLXP/AJm6P+Fhf8Fff+jWP2df/D5a5/8AM3X01RQB8y/8LC/4&#10;K+/9Gsfs6/8Ah8tc/wDmbo/4WF/wV9/6NY/Z1/8AD5a5/wDM3X01RQB8y/8ACwv+Cvv/AEax+zr/&#10;AOHy1z/5m6P+Fhf8Fff+jWP2df8Aw+Wuf/M3X01RQB8y/wDCwv8Agr7/ANGsfs6/+Hy1z/5m6P8A&#10;hYX/AAV9/wCjWP2df/D5a5/8zdfTVFAHzL/wsL/gr7/0ax+zr/4fLXP/AJm6P+Fhf8Fff+jWP2df&#10;/D5a5/8AM3X01RQB8y/8LC/4K+/9Gsfs6/8Ah8tc/wDmbo/4WF/wV9/6NY/Z1/8AD5a5/wDM3X01&#10;RQB8y/8ACwv+Cvv/AEax+zr/AOHy1z/5m6P+Fhf8Fff+jWP2df8Aw+Wuf/M3X01RQB8y/wDCwv8A&#10;gr7/ANGsfs6/+Hy1z/5m6P8AhYX/AAV9/wCjWP2df/D5a5/8zdfTVFAHzL/wsL/gr7/0ax+zr/4f&#10;LXP/AJm6P+Fhf8Fff+jWP2df/D5a5/8AM3X01RQB8y/8LC/4K+/9Gsfs6/8Ah8tc/wDmbo/4WF/w&#10;V9/6NY/Z1/8AD5a5/wDM3X01RQB8y/8ACwv+Cvv/AEax+zr/AOHy1z/5m6P+Fhf8Fff+jWP2df8A&#10;w+Wuf/M3X01RQB8y/wDCwv8Agr7/ANGsfs6/+Hy1z/5m6P8AhYX/AAV9/wCjWP2df/D5a5/8zdfT&#10;VFAHzL/wsL/gr7/0ax+zr/4fLXP/AJm6P+Fhf8Fff+jWP2df/D5a5/8AM3X01RQB8y/8LC/4K+/9&#10;Gsfs6/8Ah8tc/wDmbo/4WF/wV9/6NY/Z1/8AD5a5/wDM3X01RQB8y/8ACwv+Cvv/AEax+zr/AOHy&#10;1z/5m6P+Fhf8Fff+jWP2df8Aw+Wuf/M3X01RQB8y/wDCwv8Agr7/ANGsfs6/+Hy1z/5m6P8AhYX/&#10;AAV9/wCjWP2df/D5a5/8zdfTVFAHzL/wsL/gr7/0ax+zr/4fLXP/AJm6P+Fhf8Fff+jWP2df/D5a&#10;5/8AM3X01RQB8y/8LC/4K+/9Gsfs6/8Ah8tc/wDmbo/4WF/wV9/6NY/Z1/8AD5a5/wDM3X01RQB8&#10;yn4hf8Fff+jWf2df/D5a5/8AM3UP7Onwq/bNv/2yNe/aZ/ah8CfDXw7a3nwxs/DGn2HgXxvfaxI8&#10;0Go3F15shutNswilbgrxu5Qdjx9QUm1ePlHHTjpQAq52jcKKAMDA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FAAGAAgAAAAhAF27Aeff&#10;AAAACAEAAA8AAABkcnMvZG93bnJldi54bWxMj0FrwkAQhe+F/odlCr3pJkaLxmxEpO1JCtVC8bZm&#10;xySYnQ3ZNYn/vtNTexzex3vfZJvRNqLHzteOFMTTCARS4UxNpYKv49tkCcIHTUY3jlDBHT1s8seH&#10;TKfGDfSJ/SGUgkvIp1pBFUKbSumLCq32U9cicXZxndWBz66UptMDl9tGzqLoRVpdEy9UusVdhcX1&#10;cLMK3gc9bJP4td9fL7v76bj4+N7HqNTz07hdgwg4hj8YfvVZHXJ2OrsbGS8aBZN4xaSCOQhOV9Ei&#10;AXFmbLZM5iDzTP5/IP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rkybgzBAAA+hMAAA4AAAAAAAAAAAAAAAAAPAIAAGRycy9lMm9Eb2MueG1sUEsBAi0ACgAAAAAA&#10;AAAhAIB/U6ed9gIAnfYCABUAAAAAAAAAAAAAAAAAmwYAAGRycy9tZWRpYS9pbWFnZTEuanBlZ1BL&#10;AQItABQABgAIAAAAIQBduwHn3wAAAAgBAAAPAAAAAAAAAAAAAAAAAGv9AgBkcnMvZG93bnJldi54&#10;bWxQSwECLQAUAAYACAAAACEAWGCzG7oAAAAiAQAAGQAAAAAAAAAAAAAAAAB3/gIAZHJzL19yZWxz&#10;L2Uyb0RvYy54bWwucmVsc1BLBQYAAAAABgAGAH0BAABo/wIAAAA=&#10;">
                <v:group id="Groupe 52" o:spid="_x0000_s1145"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8KByAAAAOMAAAAPAAAAZHJzL2Rvd25yZXYueG1sRE/NasJA&#10;EL4LfYdlCt50E22jRFcRsaUHEdRC8TZkxySYnQ3ZNYlv3y0UPM73P8t1byrRUuNKywricQSCOLO6&#10;5FzB9/ljNAfhPLLGyjIpeJCD9eplsMRU246P1J58LkIIuxQVFN7XqZQuK8igG9uaOHBX2xj04Wxy&#10;qRvsQrip5CSKEmmw5NBQYE3bgrLb6W4UfHbYbabxrt3frtvH5fx++NnHpNTwtd8sQHjq/VP87/7S&#10;YX4cTedvs1mSwN9PAQC5+gUAAP//AwBQSwECLQAUAAYACAAAACEA2+H2y+4AAACFAQAAEwAAAAAA&#10;AAAAAAAAAAAAAAAAW0NvbnRlbnRfVHlwZXNdLnhtbFBLAQItABQABgAIAAAAIQBa9CxbvwAAABUB&#10;AAALAAAAAAAAAAAAAAAAAB8BAABfcmVscy8ucmVsc1BLAQItABQABgAIAAAAIQD9t8KByAAAAOMA&#10;AAAPAAAAAAAAAAAAAAAAAAcCAABkcnMvZG93bnJldi54bWxQSwUGAAAAAAMAAwC3AAAA/AIAAAAA&#10;">
                  <v:group id="Groupe 51" o:spid="_x0000_s1146"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1eygAAAOIAAAAPAAAAZHJzL2Rvd25yZXYueG1sRI9Ba8JA&#10;FITvQv/D8gq96SYGJU1dRaSWHkRQC+LtkX0mwezbkF2T+O+7hYLHYWa+YRarwdSio9ZVlhXEkwgE&#10;cW51xYWCn9N2nIJwHlljbZkUPMjBavkyWmCmbc8H6o6+EAHCLkMFpfdNJqXLSzLoJrYhDt7VtgZ9&#10;kG0hdYt9gJtaTqNoLg1WHBZKbGhTUn473o2Crx77dRJ/drvbdfO4nGb78y4mpd5eh/UHCE+Df4b/&#10;299awSyJp2kSpe/wdyncAbn8BQAA//8DAFBLAQItABQABgAIAAAAIQDb4fbL7gAAAIUBAAATAAAA&#10;AAAAAAAAAAAAAAAAAABbQ29udGVudF9UeXBlc10ueG1sUEsBAi0AFAAGAAgAAAAhAFr0LFu/AAAA&#10;FQEAAAsAAAAAAAAAAAAAAAAAHwEAAF9yZWxzLy5yZWxzUEsBAi0AFAAGAAgAAAAhAFX3/V7KAAAA&#10;4gAAAA8AAAAAAAAAAAAAAAAABwIAAGRycy9kb3ducmV2LnhtbFBLBQYAAAAAAwADALcAAAD+AgAA&#10;AAA=&#10;">
                    <v:group id="Groupe 50" o:spid="_x0000_s1147"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lFAywAAAOMAAAAPAAAAZHJzL2Rvd25yZXYueG1sRI9BS8NA&#10;EIXvgv9hGcGb3Wy1UmO3pZRWPBTBVhBvQ3aahGZnQ3abpP/eOQgehzfve3yL1egb1VMX68AWzCQD&#10;RVwEV3Np4eu4e5iDignZYROYLFwpwmp5e7PA3IWBP6k/pFIJhGOOFqqU2lzrWFTkMU5CSyzZKXQe&#10;k5xdqV2Hg8B9o6dZ9qw91iwLFba0qag4Hy7ewtuAw/rRbPv9+bS5/hxnH997Q9be343rV1CJxvT/&#10;/Nd+dxaEaMx89vQiFuIkPqCXvwAAAP//AwBQSwECLQAUAAYACAAAACEA2+H2y+4AAACFAQAAEwAA&#10;AAAAAAAAAAAAAAAAAAAAW0NvbnRlbnRfVHlwZXNdLnhtbFBLAQItABQABgAIAAAAIQBa9CxbvwAA&#10;ABUBAAALAAAAAAAAAAAAAAAAAB8BAABfcmVscy8ucmVsc1BLAQItABQABgAIAAAAIQBR1lFAywAA&#10;AOMAAAAPAAAAAAAAAAAAAAAAAAcCAABkcnMvZG93bnJldi54bWxQSwUGAAAAAAMAAwC3AAAA/wIA&#10;AAAA&#10;">
                      <v:shape id="Grafik 1136" o:spid="_x0000_s1148" type="#_x0000_t75" style="position:absolute;width:57607;height:8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F6txQAAAN0AAAAPAAAAZHJzL2Rvd25yZXYueG1sRE/basJA&#10;EH0v9B+WKfStbqwXNHWVIljq/dJCX6fZaRLMzobsGtO/dwXBtzmc64wmjSlETZXLLStotyIQxInV&#10;OacKvr9mLwMQziNrLCyTgn9yMBk/Poww1vbMe6oPPhUhhF2MCjLvy1hKl2Rk0LVsSRy4P1sZ9AFW&#10;qdQVnkO4KeRrFPWlwZxDQ4YlTTNKjoeTUbDepEtp9/PNz2Jlf+vucP6x2/aUen5q3t9AeGr8XXxz&#10;f+owv93pw/WbcIIcXwAAAP//AwBQSwECLQAUAAYACAAAACEA2+H2y+4AAACFAQAAEwAAAAAAAAAA&#10;AAAAAAAAAAAAW0NvbnRlbnRfVHlwZXNdLnhtbFBLAQItABQABgAIAAAAIQBa9CxbvwAAABUBAAAL&#10;AAAAAAAAAAAAAAAAAB8BAABfcmVscy8ucmVsc1BLAQItABQABgAIAAAAIQBWuF6txQAAAN0AAAAP&#10;AAAAAAAAAAAAAAAAAAcCAABkcnMvZG93bnJldi54bWxQSwUGAAAAAAMAAwC3AAAA+QIAAAAA&#10;">
                        <v:imagedata r:id="rId72" o:title=""/>
                      </v:shape>
                      <v:shape id="Zone de texte 45" o:spid="_x0000_s1149" type="#_x0000_t202" style="position:absolute;left:20097;top:20478;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hsgzQAAAOIAAAAPAAAAZHJzL2Rvd25yZXYueG1sRI9BS8NA&#10;FITvQv/D8gq9iN3UJLXGbosVBAVFrNLzI/vMps2+TbNrm/bXu4LgcZiZb5j5sreNOFDna8cKJuME&#10;BHHpdM2Vgs+Px6sZCB+QNTaOScGJPCwXg4s5Ftod+Z0O61CJCGFfoAITQltI6UtDFv3YtcTR+3Kd&#10;xRBlV0nd4THCbSOvk2QqLdYcFwy29GCo3K2/rYLZKXu93ExvNtvm7XllztWeX3ao1GjY39+BCNSH&#10;//Bf+0krSNPsNk+zPIffS/EOyMUPAAAA//8DAFBLAQItABQABgAIAAAAIQDb4fbL7gAAAIUBAAAT&#10;AAAAAAAAAAAAAAAAAAAAAABbQ29udGVudF9UeXBlc10ueG1sUEsBAi0AFAAGAAgAAAAhAFr0LFu/&#10;AAAAFQEAAAsAAAAAAAAAAAAAAAAAHwEAAF9yZWxzLy5yZWxzUEsBAi0AFAAGAAgAAAAhAPNyGyDN&#10;AAAA4gAAAA8AAAAAAAAAAAAAAAAABwIAAGRycy9kb3ducmV2LnhtbFBLBQYAAAAAAwADALcAAAAB&#10;AwAAAAA=&#10;" fillcolor="white [3201]" stroked="f" strokeweight=".5pt">
                        <v:textbox inset="0,0,0,0">
                          <w:txbxContent>
                            <w:p w14:paraId="25EEC6F8" w14:textId="77777777" w:rsidR="00ED7780" w:rsidRPr="0044525F" w:rsidRDefault="00ED7780" w:rsidP="00ED7780">
                              <w:pPr>
                                <w:jc w:val="center"/>
                                <w:rPr>
                                  <w:lang w:val="fr-FR"/>
                                </w:rPr>
                              </w:pPr>
                              <w:r>
                                <w:rPr>
                                  <w:lang w:val="fr-FR"/>
                                </w:rPr>
                                <w:t>Collaborateurs</w:t>
                              </w:r>
                            </w:p>
                          </w:txbxContent>
                        </v:textbox>
                      </v:shape>
                    </v:group>
                    <v:shape id="Zone de texte 45" o:spid="_x0000_s1150" type="#_x0000_t202" style="position:absolute;left:20097;top:37528;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Vh+zAAAAOIAAAAPAAAAZHJzL2Rvd25yZXYueG1sRI9RS8Mw&#10;FIXfBf9DuIIvsqWLUmtdNqYwUFDETfZ8aa5Nt+amNnHr/PWLIPh4OOd8hzOdD64Ve+pD41nDZJyB&#10;IK68abjW8LFejgoQISIbbD2ThiMFmM/Oz6ZYGn/gd9qvYi0ShEOJGmyMXSllqCw5DGPfESfv0/cO&#10;Y5J9LU2PhwR3rVRZlkuHDacFix09Wqp2q2+noTjevF5t8tvNtn17frA/9Re/7FDry4thcQ8i0hD/&#10;w3/tJ6NB5eruulBqAr+X0h2QsxMAAAD//wMAUEsBAi0AFAAGAAgAAAAhANvh9svuAAAAhQEAABMA&#10;AAAAAAAAAAAAAAAAAAAAAFtDb250ZW50X1R5cGVzXS54bWxQSwECLQAUAAYACAAAACEAWvQsW78A&#10;AAAVAQAACwAAAAAAAAAAAAAAAAAfAQAAX3JlbHMvLnJlbHNQSwECLQAUAAYACAAAACEAAcFYfswA&#10;AADiAAAADwAAAAAAAAAAAAAAAAAHAgAAZHJzL2Rvd25yZXYueG1sUEsFBgAAAAADAAMAtwAAAAAD&#10;AAAAAA==&#10;" fillcolor="white [3201]" stroked="f" strokeweight=".5pt">
                      <v:textbox inset="0,0,0,0">
                        <w:txbxContent>
                          <w:p w14:paraId="5453D9BB" w14:textId="77777777" w:rsidR="00ED7780" w:rsidRPr="0044525F" w:rsidRDefault="00ED7780" w:rsidP="00ED7780">
                            <w:pPr>
                              <w:jc w:val="center"/>
                              <w:rPr>
                                <w:lang w:val="fr-FR"/>
                              </w:rPr>
                            </w:pPr>
                            <w:r>
                              <w:rPr>
                                <w:lang w:val="fr-FR"/>
                              </w:rPr>
                              <w:t>Machines</w:t>
                            </w:r>
                          </w:p>
                        </w:txbxContent>
                      </v:textbox>
                    </v:shape>
                  </v:group>
                  <v:shape id="Zone de texte 45" o:spid="_x0000_s1151" type="#_x0000_t202" style="position:absolute;left:19431;top:52292;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HlygAAAOMAAAAPAAAAZHJzL2Rvd25yZXYueG1sRE9LS8NA&#10;EL4L/odlhF6k3TT2EdJuiy0ICor0Qc9DdszGZmdjdm3T/npXEDzO9575srO1OFHrK8cKhoMEBHHh&#10;dMWlgv3uqZ+B8AFZY+2YFFzIw3JxezPHXLszb+i0DaWIIexzVGBCaHIpfWHIoh+4hjhyH661GOLZ&#10;llK3eI7htpZpkkykxYpjg8GG1oaK4/bbKsguo7f7w2R6+KzfX1bmWn7x6xGV6t11jzMQgbrwL/5z&#10;P+s4f5iOR8k4e0jh96cIgFz8AAAA//8DAFBLAQItABQABgAIAAAAIQDb4fbL7gAAAIUBAAATAAAA&#10;AAAAAAAAAAAAAAAAAABbQ29udGVudF9UeXBlc10ueG1sUEsBAi0AFAAGAAgAAAAhAFr0LFu/AAAA&#10;FQEAAAsAAAAAAAAAAAAAAAAAHwEAAF9yZWxzLy5yZWxzUEsBAi0AFAAGAAgAAAAhAM+wMeXKAAAA&#10;4wAAAA8AAAAAAAAAAAAAAAAABwIAAGRycy9kb3ducmV2LnhtbFBLBQYAAAAAAwADALcAAAD+AgAA&#10;AAA=&#10;" fillcolor="white [3201]" stroked="f" strokeweight=".5pt">
                    <v:textbox inset="0,0,0,0">
                      <w:txbxContent>
                        <w:p w14:paraId="2FD4B945" w14:textId="77777777" w:rsidR="00ED7780" w:rsidRPr="0044525F" w:rsidRDefault="00ED7780" w:rsidP="00ED7780">
                          <w:pPr>
                            <w:jc w:val="center"/>
                            <w:rPr>
                              <w:lang w:val="fr-FR"/>
                            </w:rPr>
                          </w:pPr>
                          <w:r>
                            <w:rPr>
                              <w:lang w:val="fr-FR"/>
                            </w:rPr>
                            <w:t>Eau</w:t>
                          </w:r>
                        </w:p>
                      </w:txbxContent>
                    </v:textbox>
                  </v:shape>
                </v:group>
                <v:shape id="Zone de texte 45" o:spid="_x0000_s1152" type="#_x0000_t202" style="position:absolute;left:19431;top:71056;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7jywAAAOEAAAAPAAAAZHJzL2Rvd25yZXYueG1sRI9La8Mw&#10;EITvhf4HsYVeSiLnbdwoIS0EEmgpeZDzYm0tJ9bKsdTE6a+vCoUeh5n5hpnOW1uJCzW+dKyg101A&#10;EOdOl1wo2O+WnRSED8gaK8ek4EYe5rP7uylm2l15Q5dtKESEsM9QgQmhzqT0uSGLvutq4uh9usZi&#10;iLIppG7wGuG2kv0kGUuLJccFgzW9GspP2y+rIL0N358O48nhWH2sX8x3cea3Eyr1+NAunkEEasN/&#10;+K+90goGk346GiUD+H0U34Cc/QAAAP//AwBQSwECLQAUAAYACAAAACEA2+H2y+4AAACFAQAAEwAA&#10;AAAAAAAAAAAAAAAAAAAAW0NvbnRlbnRfVHlwZXNdLnhtbFBLAQItABQABgAIAAAAIQBa9CxbvwAA&#10;ABUBAAALAAAAAAAAAAAAAAAAAB8BAABfcmVscy8ucmVsc1BLAQItABQABgAIAAAAIQA+637jywAA&#10;AOEAAAAPAAAAAAAAAAAAAAAAAAcCAABkcnMvZG93bnJldi54bWxQSwUGAAAAAAMAAwC3AAAA/wIA&#10;AAAA&#10;" fillcolor="white [3201]" stroked="f" strokeweight=".5pt">
                  <v:textbox inset="0,0,0,0">
                    <w:txbxContent>
                      <w:p w14:paraId="0ED459D8" w14:textId="77777777" w:rsidR="00ED7780" w:rsidRPr="0044525F" w:rsidRDefault="00ED7780" w:rsidP="00ED7780">
                        <w:pPr>
                          <w:jc w:val="center"/>
                          <w:rPr>
                            <w:lang w:val="fr-FR"/>
                          </w:rPr>
                        </w:pPr>
                        <w:r>
                          <w:rPr>
                            <w:lang w:val="fr-FR"/>
                          </w:rPr>
                          <w:t>Pesticides</w:t>
                        </w:r>
                      </w:p>
                    </w:txbxContent>
                  </v:textbox>
                </v:shape>
              </v:group>
            </w:pict>
          </mc:Fallback>
        </mc:AlternateContent>
      </w:r>
    </w:p>
    <w:p w14:paraId="53CEF50B" w14:textId="77777777" w:rsidR="00ED7780" w:rsidRPr="002C4641" w:rsidRDefault="00ED7780" w:rsidP="00ED7780">
      <w:pPr>
        <w:tabs>
          <w:tab w:val="left" w:pos="1114"/>
        </w:tabs>
        <w:rPr>
          <w:rFonts w:asciiTheme="minorHAnsi" w:hAnsiTheme="minorHAnsi" w:cstheme="minorHAnsi"/>
          <w:b/>
          <w:sz w:val="24"/>
          <w:lang w:val="fr-FR"/>
        </w:rPr>
      </w:pPr>
    </w:p>
    <w:p w14:paraId="459B936B" w14:textId="77777777" w:rsidR="00ED7780" w:rsidRPr="002C4641" w:rsidRDefault="00ED7780" w:rsidP="00ED7780">
      <w:pPr>
        <w:tabs>
          <w:tab w:val="left" w:pos="1114"/>
        </w:tabs>
        <w:rPr>
          <w:rFonts w:asciiTheme="minorHAnsi" w:hAnsiTheme="minorHAnsi" w:cstheme="minorHAnsi"/>
          <w:b/>
          <w:sz w:val="24"/>
          <w:lang w:val="fr-FR"/>
        </w:rPr>
      </w:pPr>
    </w:p>
    <w:p w14:paraId="7C734356" w14:textId="77777777" w:rsidR="00ED7780" w:rsidRPr="002C4641" w:rsidRDefault="00ED7780" w:rsidP="00ED7780">
      <w:pPr>
        <w:tabs>
          <w:tab w:val="left" w:pos="1114"/>
        </w:tabs>
        <w:rPr>
          <w:rFonts w:asciiTheme="minorHAnsi" w:hAnsiTheme="minorHAnsi" w:cstheme="minorHAnsi"/>
          <w:b/>
          <w:sz w:val="24"/>
          <w:lang w:val="fr-FR"/>
        </w:rPr>
      </w:pPr>
    </w:p>
    <w:p w14:paraId="6CEB47C8" w14:textId="77777777" w:rsidR="00ED7780" w:rsidRPr="002C4641" w:rsidRDefault="00ED7780" w:rsidP="00ED7780">
      <w:pPr>
        <w:tabs>
          <w:tab w:val="left" w:pos="1114"/>
        </w:tabs>
        <w:rPr>
          <w:rFonts w:asciiTheme="minorHAnsi" w:hAnsiTheme="minorHAnsi" w:cstheme="minorHAnsi"/>
          <w:b/>
          <w:sz w:val="24"/>
          <w:lang w:val="fr-FR"/>
        </w:rPr>
      </w:pPr>
    </w:p>
    <w:p w14:paraId="192DA225" w14:textId="77777777" w:rsidR="00ED7780" w:rsidRPr="002C4641" w:rsidRDefault="00ED7780" w:rsidP="00ED7780">
      <w:pPr>
        <w:tabs>
          <w:tab w:val="left" w:pos="1114"/>
        </w:tabs>
        <w:rPr>
          <w:rFonts w:asciiTheme="minorHAnsi" w:hAnsiTheme="minorHAnsi" w:cstheme="minorHAnsi"/>
          <w:b/>
          <w:sz w:val="24"/>
          <w:lang w:val="fr-FR"/>
        </w:rPr>
      </w:pPr>
    </w:p>
    <w:p w14:paraId="06B21ADE" w14:textId="77777777" w:rsidR="00ED7780" w:rsidRPr="002C4641" w:rsidRDefault="00ED7780" w:rsidP="00ED7780">
      <w:pPr>
        <w:tabs>
          <w:tab w:val="left" w:pos="1114"/>
        </w:tabs>
        <w:rPr>
          <w:rFonts w:asciiTheme="minorHAnsi" w:hAnsiTheme="minorHAnsi" w:cstheme="minorHAnsi"/>
          <w:b/>
          <w:sz w:val="24"/>
          <w:lang w:val="fr-FR"/>
        </w:rPr>
      </w:pPr>
    </w:p>
    <w:p w14:paraId="79BD7DAD" w14:textId="77777777" w:rsidR="00ED7780" w:rsidRPr="002C4641" w:rsidRDefault="00ED7780" w:rsidP="00ED7780">
      <w:pPr>
        <w:tabs>
          <w:tab w:val="left" w:pos="1114"/>
        </w:tabs>
        <w:rPr>
          <w:rFonts w:asciiTheme="minorHAnsi" w:hAnsiTheme="minorHAnsi" w:cstheme="minorHAnsi"/>
          <w:b/>
          <w:sz w:val="24"/>
          <w:lang w:val="fr-FR"/>
        </w:rPr>
      </w:pPr>
    </w:p>
    <w:p w14:paraId="758B5D8A" w14:textId="77777777" w:rsidR="00ED7780" w:rsidRPr="002C4641" w:rsidRDefault="00ED7780" w:rsidP="00ED7780">
      <w:pPr>
        <w:tabs>
          <w:tab w:val="left" w:pos="1114"/>
        </w:tabs>
        <w:rPr>
          <w:rFonts w:asciiTheme="minorHAnsi" w:hAnsiTheme="minorHAnsi" w:cstheme="minorHAnsi"/>
          <w:b/>
          <w:sz w:val="24"/>
          <w:lang w:val="fr-FR"/>
        </w:rPr>
      </w:pPr>
    </w:p>
    <w:p w14:paraId="7E907589" w14:textId="77777777" w:rsidR="00ED7780" w:rsidRPr="002C4641" w:rsidRDefault="00ED7780" w:rsidP="00ED7780">
      <w:pPr>
        <w:tabs>
          <w:tab w:val="left" w:pos="1114"/>
        </w:tabs>
        <w:rPr>
          <w:rFonts w:asciiTheme="minorHAnsi" w:hAnsiTheme="minorHAnsi" w:cstheme="minorHAnsi"/>
          <w:b/>
          <w:sz w:val="24"/>
          <w:lang w:val="fr-FR"/>
        </w:rPr>
      </w:pPr>
    </w:p>
    <w:p w14:paraId="06F9F319" w14:textId="77777777" w:rsidR="00ED7780" w:rsidRPr="002C4641" w:rsidRDefault="00ED7780" w:rsidP="00ED7780">
      <w:pPr>
        <w:tabs>
          <w:tab w:val="left" w:pos="1114"/>
        </w:tabs>
        <w:rPr>
          <w:rFonts w:asciiTheme="minorHAnsi" w:hAnsiTheme="minorHAnsi" w:cstheme="minorHAnsi"/>
          <w:b/>
          <w:sz w:val="24"/>
          <w:lang w:val="fr-FR"/>
        </w:rPr>
      </w:pPr>
    </w:p>
    <w:p w14:paraId="3DEFAFF8" w14:textId="77777777" w:rsidR="00ED7780" w:rsidRPr="002C4641" w:rsidRDefault="00ED7780" w:rsidP="00ED7780">
      <w:pPr>
        <w:tabs>
          <w:tab w:val="left" w:pos="1114"/>
        </w:tabs>
        <w:rPr>
          <w:rFonts w:asciiTheme="minorHAnsi" w:hAnsiTheme="minorHAnsi" w:cstheme="minorHAnsi"/>
          <w:b/>
          <w:sz w:val="24"/>
          <w:lang w:val="fr-FR"/>
        </w:rPr>
      </w:pPr>
    </w:p>
    <w:p w14:paraId="2F3E852D" w14:textId="77777777" w:rsidR="00ED7780" w:rsidRPr="002C4641" w:rsidRDefault="00ED7780" w:rsidP="00ED7780">
      <w:pPr>
        <w:tabs>
          <w:tab w:val="left" w:pos="1114"/>
        </w:tabs>
        <w:rPr>
          <w:rFonts w:asciiTheme="minorHAnsi" w:hAnsiTheme="minorHAnsi" w:cstheme="minorHAnsi"/>
          <w:b/>
          <w:sz w:val="24"/>
          <w:lang w:val="fr-FR"/>
        </w:rPr>
      </w:pPr>
    </w:p>
    <w:p w14:paraId="0C87DF26" w14:textId="77777777" w:rsidR="00ED7780" w:rsidRPr="002C4641" w:rsidRDefault="00ED7780" w:rsidP="00ED7780">
      <w:pPr>
        <w:tabs>
          <w:tab w:val="left" w:pos="1114"/>
        </w:tabs>
        <w:rPr>
          <w:rFonts w:asciiTheme="minorHAnsi" w:hAnsiTheme="minorHAnsi" w:cstheme="minorHAnsi"/>
          <w:b/>
          <w:sz w:val="24"/>
          <w:lang w:val="fr-FR"/>
        </w:rPr>
      </w:pPr>
    </w:p>
    <w:p w14:paraId="53887970" w14:textId="77777777" w:rsidR="00ED7780" w:rsidRPr="002C4641" w:rsidRDefault="00ED7780" w:rsidP="00ED7780">
      <w:pPr>
        <w:tabs>
          <w:tab w:val="left" w:pos="1114"/>
        </w:tabs>
        <w:rPr>
          <w:rFonts w:asciiTheme="minorHAnsi" w:hAnsiTheme="minorHAnsi" w:cstheme="minorHAnsi"/>
          <w:b/>
          <w:sz w:val="24"/>
          <w:lang w:val="fr-FR"/>
        </w:rPr>
      </w:pPr>
    </w:p>
    <w:p w14:paraId="35A7A637" w14:textId="77777777" w:rsidR="00ED7780" w:rsidRPr="002C4641" w:rsidRDefault="00ED7780" w:rsidP="00ED7780">
      <w:pPr>
        <w:tabs>
          <w:tab w:val="left" w:pos="1114"/>
        </w:tabs>
        <w:rPr>
          <w:rFonts w:asciiTheme="minorHAnsi" w:hAnsiTheme="minorHAnsi" w:cstheme="minorHAnsi"/>
          <w:b/>
          <w:sz w:val="24"/>
          <w:lang w:val="fr-FR"/>
        </w:rPr>
      </w:pPr>
    </w:p>
    <w:p w14:paraId="7BA04E5D" w14:textId="77777777" w:rsidR="00ED7780" w:rsidRPr="002C4641" w:rsidRDefault="00ED7780" w:rsidP="00ED7780">
      <w:pPr>
        <w:tabs>
          <w:tab w:val="left" w:pos="1114"/>
        </w:tabs>
        <w:rPr>
          <w:rFonts w:asciiTheme="minorHAnsi" w:hAnsiTheme="minorHAnsi" w:cstheme="minorHAnsi"/>
          <w:b/>
          <w:sz w:val="24"/>
          <w:lang w:val="fr-FR"/>
        </w:rPr>
      </w:pPr>
    </w:p>
    <w:p w14:paraId="4FEB4370" w14:textId="77777777" w:rsidR="00ED7780" w:rsidRPr="002C4641" w:rsidRDefault="00ED7780" w:rsidP="00ED7780">
      <w:pPr>
        <w:tabs>
          <w:tab w:val="left" w:pos="1114"/>
        </w:tabs>
        <w:rPr>
          <w:rFonts w:asciiTheme="minorHAnsi" w:hAnsiTheme="minorHAnsi" w:cstheme="minorHAnsi"/>
          <w:b/>
          <w:sz w:val="24"/>
          <w:lang w:val="fr-FR"/>
        </w:rPr>
      </w:pPr>
    </w:p>
    <w:p w14:paraId="0F87110F" w14:textId="77777777" w:rsidR="00ED7780" w:rsidRPr="002C4641" w:rsidRDefault="00ED7780" w:rsidP="00ED7780">
      <w:pPr>
        <w:tabs>
          <w:tab w:val="left" w:pos="1114"/>
        </w:tabs>
        <w:rPr>
          <w:rFonts w:asciiTheme="minorHAnsi" w:hAnsiTheme="minorHAnsi" w:cstheme="minorHAnsi"/>
          <w:b/>
          <w:sz w:val="24"/>
          <w:lang w:val="fr-FR"/>
        </w:rPr>
      </w:pPr>
    </w:p>
    <w:p w14:paraId="4BA6191B" w14:textId="77777777" w:rsidR="00ED7780" w:rsidRPr="002C4641" w:rsidRDefault="00ED7780" w:rsidP="00ED7780">
      <w:pPr>
        <w:tabs>
          <w:tab w:val="left" w:pos="1114"/>
        </w:tabs>
        <w:rPr>
          <w:rFonts w:asciiTheme="minorHAnsi" w:hAnsiTheme="minorHAnsi" w:cstheme="minorHAnsi"/>
          <w:b/>
          <w:sz w:val="24"/>
          <w:lang w:val="fr-FR"/>
        </w:rPr>
      </w:pPr>
    </w:p>
    <w:p w14:paraId="3E1E048A" w14:textId="77777777" w:rsidR="00ED7780" w:rsidRPr="002C4641" w:rsidRDefault="00ED7780" w:rsidP="00ED7780">
      <w:pPr>
        <w:tabs>
          <w:tab w:val="left" w:pos="1114"/>
        </w:tabs>
        <w:rPr>
          <w:rFonts w:asciiTheme="minorHAnsi" w:hAnsiTheme="minorHAnsi" w:cstheme="minorHAnsi"/>
          <w:b/>
          <w:sz w:val="24"/>
          <w:lang w:val="fr-FR"/>
        </w:rPr>
      </w:pPr>
    </w:p>
    <w:p w14:paraId="20A0F2E8" w14:textId="77777777" w:rsidR="00ED7780" w:rsidRPr="002C4641" w:rsidRDefault="00ED7780" w:rsidP="00ED7780">
      <w:pPr>
        <w:tabs>
          <w:tab w:val="left" w:pos="1114"/>
        </w:tabs>
        <w:rPr>
          <w:rFonts w:asciiTheme="minorHAnsi" w:hAnsiTheme="minorHAnsi" w:cstheme="minorHAnsi"/>
          <w:b/>
          <w:sz w:val="24"/>
          <w:lang w:val="fr-FR"/>
        </w:rPr>
      </w:pPr>
    </w:p>
    <w:p w14:paraId="599380C7" w14:textId="77777777" w:rsidR="00ED7780" w:rsidRPr="002C4641" w:rsidRDefault="00ED7780" w:rsidP="00ED7780">
      <w:pPr>
        <w:tabs>
          <w:tab w:val="left" w:pos="1114"/>
        </w:tabs>
        <w:rPr>
          <w:rFonts w:asciiTheme="minorHAnsi" w:hAnsiTheme="minorHAnsi" w:cstheme="minorHAnsi"/>
          <w:b/>
          <w:sz w:val="24"/>
          <w:lang w:val="fr-FR"/>
        </w:rPr>
      </w:pPr>
    </w:p>
    <w:p w14:paraId="0AC02B9C" w14:textId="77777777" w:rsidR="00ED7780" w:rsidRPr="002C4641" w:rsidRDefault="00ED7780" w:rsidP="00ED7780">
      <w:pPr>
        <w:tabs>
          <w:tab w:val="left" w:pos="1114"/>
        </w:tabs>
        <w:rPr>
          <w:rFonts w:asciiTheme="minorHAnsi" w:hAnsiTheme="minorHAnsi" w:cstheme="minorHAnsi"/>
          <w:b/>
          <w:sz w:val="24"/>
          <w:lang w:val="fr-FR"/>
        </w:rPr>
      </w:pPr>
    </w:p>
    <w:p w14:paraId="0955C6EF" w14:textId="77777777" w:rsidR="00ED7780" w:rsidRPr="002C4641" w:rsidRDefault="00ED7780" w:rsidP="00ED7780">
      <w:pPr>
        <w:tabs>
          <w:tab w:val="left" w:pos="1114"/>
        </w:tabs>
        <w:rPr>
          <w:rFonts w:asciiTheme="minorHAnsi" w:hAnsiTheme="minorHAnsi" w:cstheme="minorHAnsi"/>
          <w:b/>
          <w:sz w:val="24"/>
          <w:lang w:val="fr-FR"/>
        </w:rPr>
      </w:pPr>
    </w:p>
    <w:p w14:paraId="3ABD6856" w14:textId="77777777" w:rsidR="00ED7780" w:rsidRPr="002C4641" w:rsidRDefault="00ED7780" w:rsidP="00ED7780">
      <w:pPr>
        <w:tabs>
          <w:tab w:val="left" w:pos="1114"/>
        </w:tabs>
        <w:rPr>
          <w:rFonts w:asciiTheme="minorHAnsi" w:hAnsiTheme="minorHAnsi" w:cstheme="minorHAnsi"/>
          <w:b/>
          <w:sz w:val="24"/>
          <w:lang w:val="fr-FR"/>
        </w:rPr>
      </w:pPr>
    </w:p>
    <w:p w14:paraId="0F5876D9" w14:textId="77777777" w:rsidR="00ED7780" w:rsidRPr="002C4641" w:rsidRDefault="00ED7780" w:rsidP="00ED7780">
      <w:pPr>
        <w:tabs>
          <w:tab w:val="left" w:pos="1114"/>
        </w:tabs>
        <w:rPr>
          <w:rFonts w:asciiTheme="minorHAnsi" w:hAnsiTheme="minorHAnsi" w:cstheme="minorHAnsi"/>
          <w:b/>
          <w:sz w:val="24"/>
          <w:lang w:val="fr-FR"/>
        </w:rPr>
      </w:pPr>
    </w:p>
    <w:p w14:paraId="4FD420DF" w14:textId="77777777" w:rsidR="00ED7780" w:rsidRPr="002C4641" w:rsidRDefault="00ED7780" w:rsidP="00ED7780">
      <w:pPr>
        <w:tabs>
          <w:tab w:val="left" w:pos="1114"/>
        </w:tabs>
        <w:rPr>
          <w:rFonts w:asciiTheme="minorHAnsi" w:hAnsiTheme="minorHAnsi" w:cstheme="minorHAnsi"/>
          <w:b/>
          <w:sz w:val="24"/>
          <w:lang w:val="fr-FR"/>
        </w:rPr>
      </w:pPr>
    </w:p>
    <w:p w14:paraId="17FDF424" w14:textId="77777777" w:rsidR="00ED7780" w:rsidRPr="002C4641" w:rsidRDefault="00ED7780" w:rsidP="00ED7780">
      <w:pPr>
        <w:tabs>
          <w:tab w:val="left" w:pos="1114"/>
        </w:tabs>
        <w:rPr>
          <w:rFonts w:asciiTheme="minorHAnsi" w:hAnsiTheme="minorHAnsi" w:cstheme="minorHAnsi"/>
          <w:b/>
          <w:sz w:val="24"/>
          <w:lang w:val="fr-FR"/>
        </w:rPr>
      </w:pPr>
    </w:p>
    <w:p w14:paraId="048BB67D" w14:textId="77777777" w:rsidR="00ED7780" w:rsidRPr="002C4641" w:rsidRDefault="00ED7780" w:rsidP="00ED7780">
      <w:pPr>
        <w:tabs>
          <w:tab w:val="left" w:pos="1114"/>
        </w:tabs>
        <w:rPr>
          <w:rFonts w:asciiTheme="minorHAnsi" w:hAnsiTheme="minorHAnsi" w:cstheme="minorHAnsi"/>
          <w:b/>
          <w:sz w:val="24"/>
          <w:lang w:val="fr-FR"/>
        </w:rPr>
      </w:pPr>
      <w:r w:rsidRPr="002C4641">
        <w:rPr>
          <w:rFonts w:asciiTheme="minorHAnsi" w:hAnsiTheme="minorHAnsi" w:cstheme="minorHAnsi"/>
          <w:b/>
          <w:noProof/>
          <w:sz w:val="24"/>
          <w:lang w:val="fr-FR"/>
        </w:rPr>
        <w:lastRenderedPageBreak/>
        <mc:AlternateContent>
          <mc:Choice Requires="wpg">
            <w:drawing>
              <wp:anchor distT="0" distB="0" distL="114300" distR="114300" simplePos="0" relativeHeight="251907072" behindDoc="0" locked="0" layoutInCell="1" allowOverlap="1" wp14:anchorId="1DA0C049" wp14:editId="3AFD741B">
                <wp:simplePos x="0" y="0"/>
                <wp:positionH relativeFrom="column">
                  <wp:posOffset>-4445</wp:posOffset>
                </wp:positionH>
                <wp:positionV relativeFrom="paragraph">
                  <wp:posOffset>300355</wp:posOffset>
                </wp:positionV>
                <wp:extent cx="5760720" cy="8147050"/>
                <wp:effectExtent l="0" t="0" r="0" b="6350"/>
                <wp:wrapNone/>
                <wp:docPr id="272826507" name="Groupe 58"/>
                <wp:cNvGraphicFramePr/>
                <a:graphic xmlns:a="http://schemas.openxmlformats.org/drawingml/2006/main">
                  <a:graphicData uri="http://schemas.microsoft.com/office/word/2010/wordprocessingGroup">
                    <wpg:wgp>
                      <wpg:cNvGrpSpPr/>
                      <wpg:grpSpPr>
                        <a:xfrm>
                          <a:off x="0" y="0"/>
                          <a:ext cx="5760720" cy="8147050"/>
                          <a:chOff x="0" y="0"/>
                          <a:chExt cx="5760720" cy="8147050"/>
                        </a:xfrm>
                      </wpg:grpSpPr>
                      <wpg:grpSp>
                        <wpg:cNvPr id="2013302232" name="Groupe 57"/>
                        <wpg:cNvGrpSpPr/>
                        <wpg:grpSpPr>
                          <a:xfrm>
                            <a:off x="0" y="0"/>
                            <a:ext cx="5760720" cy="8147050"/>
                            <a:chOff x="0" y="0"/>
                            <a:chExt cx="5760720" cy="8147050"/>
                          </a:xfrm>
                        </wpg:grpSpPr>
                        <wpg:grpSp>
                          <wpg:cNvPr id="1844490637" name="Groupe 56"/>
                          <wpg:cNvGrpSpPr/>
                          <wpg:grpSpPr>
                            <a:xfrm>
                              <a:off x="0" y="0"/>
                              <a:ext cx="5760720" cy="8147050"/>
                              <a:chOff x="0" y="0"/>
                              <a:chExt cx="5760720" cy="8147050"/>
                            </a:xfrm>
                          </wpg:grpSpPr>
                          <pic:pic xmlns:pic="http://schemas.openxmlformats.org/drawingml/2006/picture">
                            <pic:nvPicPr>
                              <pic:cNvPr id="1134" name="Grafik 1134"/>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wps:wsp>
                            <wps:cNvPr id="793441617" name="Zone de texte 45"/>
                            <wps:cNvSpPr txBox="1"/>
                            <wps:spPr>
                              <a:xfrm>
                                <a:off x="2009775" y="2371725"/>
                                <a:ext cx="1828800" cy="180975"/>
                              </a:xfrm>
                              <a:prstGeom prst="rect">
                                <a:avLst/>
                              </a:prstGeom>
                              <a:solidFill>
                                <a:schemeClr val="lt1"/>
                              </a:solidFill>
                              <a:ln w="6350">
                                <a:noFill/>
                              </a:ln>
                            </wps:spPr>
                            <wps:txbx>
                              <w:txbxContent>
                                <w:p w14:paraId="03877BC7" w14:textId="77777777" w:rsidR="00ED7780" w:rsidRPr="0044525F" w:rsidRDefault="00ED7780" w:rsidP="00ED7780">
                                  <w:pPr>
                                    <w:jc w:val="center"/>
                                    <w:rPr>
                                      <w:lang w:val="fr-FR"/>
                                    </w:rPr>
                                  </w:pPr>
                                  <w:r>
                                    <w:rPr>
                                      <w:lang w:val="fr-FR"/>
                                    </w:rPr>
                                    <w:t>Engrais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594934158" name="Zone de texte 45"/>
                          <wps:cNvSpPr txBox="1"/>
                          <wps:spPr>
                            <a:xfrm>
                              <a:off x="2009775" y="3962400"/>
                              <a:ext cx="1828800" cy="180975"/>
                            </a:xfrm>
                            <a:prstGeom prst="rect">
                              <a:avLst/>
                            </a:prstGeom>
                            <a:solidFill>
                              <a:schemeClr val="lt1"/>
                            </a:solidFill>
                            <a:ln w="6350">
                              <a:noFill/>
                            </a:ln>
                          </wps:spPr>
                          <wps:txbx>
                            <w:txbxContent>
                              <w:p w14:paraId="7FA43FA1" w14:textId="77777777" w:rsidR="00ED7780" w:rsidRPr="0044525F" w:rsidRDefault="00ED7780" w:rsidP="00ED7780">
                                <w:pPr>
                                  <w:jc w:val="center"/>
                                  <w:rPr>
                                    <w:lang w:val="fr-FR"/>
                                  </w:rPr>
                                </w:pPr>
                                <w:r>
                                  <w:rPr>
                                    <w:lang w:val="fr-FR"/>
                                  </w:rPr>
                                  <w:t>Champ agricole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14432472" name="Zone de texte 45"/>
                        <wps:cNvSpPr txBox="1"/>
                        <wps:spPr>
                          <a:xfrm>
                            <a:off x="2009775" y="5705475"/>
                            <a:ext cx="1828800" cy="180975"/>
                          </a:xfrm>
                          <a:prstGeom prst="rect">
                            <a:avLst/>
                          </a:prstGeom>
                          <a:solidFill>
                            <a:schemeClr val="lt1"/>
                          </a:solidFill>
                          <a:ln w="6350">
                            <a:noFill/>
                          </a:ln>
                        </wps:spPr>
                        <wps:txbx>
                          <w:txbxContent>
                            <w:p w14:paraId="5B2A087C" w14:textId="77777777" w:rsidR="00ED7780" w:rsidRPr="0044525F" w:rsidRDefault="00ED7780" w:rsidP="00ED7780">
                              <w:pPr>
                                <w:jc w:val="center"/>
                                <w:rPr>
                                  <w:lang w:val="fr-FR"/>
                                </w:rPr>
                              </w:pPr>
                              <w:r>
                                <w:rPr>
                                  <w:lang w:val="fr-FR"/>
                                </w:rPr>
                                <w:t>Argent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DA0C049" id="Groupe 58" o:spid="_x0000_s1153" style="position:absolute;margin-left:-.35pt;margin-top:23.65pt;width:453.6pt;height:641.5pt;z-index:251907072;mso-position-horizontal-relative:text;mso-position-vertical-relative:text" coordsize="57607,81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c08EHBAAAERAAAA4AAABkcnMvZTJvRG9jLnhtbOxXXW/bNhR9H7D/&#10;QOi9sSXLlm3EKbxkCQqkrbF0KLA3mqIsIhLJkfRH9ut3SEl27QRomyEDUvQhyiVFXt57dM+59Pnb&#10;XV2RDTdWKDmL4rN+RLhkKhdyNYv+/HT9ZhwR66jMaaUkn0UP3EZvL3795XyrpzxRpapybgicSDvd&#10;6llUOqenvZ5lJa+pPVOaS7wslKmpw9CsermhW3ivq17S7496W2VybRTj1mL2qnkZXQT/RcGZ+1gU&#10;ljtSzSLE5sLThOfSP3sX53S6MlSXgrVh0GdEUVMhceje1RV1lKyNeOSqFswoqwp3xlTdU0UhGA85&#10;IJu4f5LNjVFrHXJZTbcrvYcJ0J7g9Gy37MPmxug7vTBAYqtXwCKMfC67wtT+P6IkuwDZwx4yvnOE&#10;YXKYjfpZAmQZ3o3jNOsPW1BZCeQf7WPl71/Z2esO7h2Fsx80YSLuhSEin0XAbTDoJ8kgiYikNWos&#10;wMbJMPNf1+97/UnG4zRNJ/3RIDtNcvTqktSCTfHXVjOsR9X8ddZjl1sbHrVO6m/yUVNzv9ZvQDxN&#10;nViKSriHICKgmA9KbhaCLUwzOBRYHA/SA+q0EPckTKG4/C6/sNlGfVq3it1bItVlSeWKz62GBEEY&#10;/VfqHS8Pw6Mzl5XQ16KqPOm83WYHuTqh+xMANVJypdi65tI12mh4hUSVtKXQNiJmyuslB2XMuzwG&#10;Y6HLDnTRRkjn46NTa9gfiLexneGOlX66QEztPNhpuxchgUPMPjsLISHL7XuVwzFdOxVE8b8IyV4O&#10;gK6x7oarmngDWSDS4J5ubq2PGUu7JT5qqTyWIZdKHk1goZ8J8fuIWxMJeL1AI7Id9Bg9Av+7tPau&#10;pJojSu/2UFLZZJCm8Sjes/kvNEeSc+Kgq5ykw4bUYYvXZuJ2vymobSgj76qJulPKvUSjI06ybBgR&#10;iHEyyOIsCZ7otJPreJyMx/1WruMxVocFzwfZqkrkXc2Grs0vK0M2FP22ck3Zo2S+XFVJsp1FowEa&#10;xZNf5ZCft9xuuQs6P5p0oCxV/gBMjEIRIBWr2bVARdxS6xbUoH1jElcS9xGPolI4TLVWREpl/nlq&#10;3q/Hl8bbiGxxHZhF9u819QpTvZOoAbh0nWE6Y9kZcl1fKmQMViGaYGKDcVVnFkbVn3FTmftT8IpK&#10;hrNmkevMS9dcSnDTYXw+D4saobqVdxryFgewfH1/2n2mRrck8AXzQXVVRqcnXGjWNjDPQcdCBKJ4&#10;YBsUUfp+gIoPVtv//ycaxMNJCibEQ1wSm9b9AjwYTEZJipIPQvAD8CALqRy+4E8e+GbwunkwitN0&#10;kKTZ/gr7AjwY4mqeNnL/Q/SDbN8Mf/aDF+wH+N2JznD0w/bLcegah1/yF/8CAAD//wMAUEsDBAoA&#10;AAAAAAAAIQCFkmjSrrYCAK62AgAVAAAAZHJzL21lZGlhL2ltYWdlMS5qcGVn/9j/4AAQSkZJRgAB&#10;AQEA3ADcAAD/2wBDAAIBAQEBAQIBAQECAgICAgQDAgICAgUEBAMEBgUGBgYFBgYGBwkIBgcJBwYG&#10;CAsICQoKCgoKBggLDAsKDAkKCgr/2wBDAQICAgICAgUDAwUKBwYHCgoKCgoKCgoKCgoKCgoKCgoK&#10;CgoKCgoKCgoKCgoKCgoKCgoKCgoKCgoKCgoKCgoKCgr/wAARCAenBW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GP2sf2s7r9ly78D6JpHwO8V/ETXviL4rm0Hw3&#10;4d8I3mmwXElxFpt5qTs8mpXdrAiLb2M5yZMkgAAk1x4/ba/azP8AziG+OHp/yOngP/5o6j/bcAb9&#10;rT9kIN/0XDWB/wCWH4nr6ZWGNV2qlAHzX/w2z+1n/wBIh/jh/wCFp4C/+aOj/htn9rP/AKRD/HD/&#10;AMLTwF/80dfSnlp/do8tP7tAHzX/AMNs/tZ/9Ih/jh/4WngL/wCaOj/htn9rP/pEP8cP/C08Bf8A&#10;zR19KeWn92jy0/u0AfNf/DbP7Wf/AEiH+OH/AIWngL/5o6P+G2f2s/8ApEP8cP8AwtPAX/zR19Ke&#10;Wn92jy0/u0AfNf8Aw2z+1n/0iH+OH/haeAv/AJo6P+G2f2s/+kQ/xw/8LTwF/wDNHX0p5af3aPLT&#10;+7QB81/8Ns/tZ/8ASIf44f8AhaeAv/mjo/4bZ/az/wCkQ/xw/wDC08Bf/NHX0p5af3aPLT+7QB81&#10;/wDDbP7Wf/SIf44f+Fp4C/8Amjo/4bZ/az/6RD/HD/wtPAX/AM0dfSnlp/do8tP7tAHzX/w2z+1n&#10;/wBIh/jh/wCFp4C/+aOj/htn9rP/AKRD/HD/AMLTwF/80dfSnlp/do8tP7tAHzX/AMNs/tZ/9Ih/&#10;jh/4WngL/wCaOj/htn9rP/pEP8cP/C08Bf8AzR19KeWn92jy0/u0AfNf/DbP7Wf/AEiH+OH/AIWn&#10;gL/5o6P+G2f2s/8ApEP8cP8AwtPAX/zR19KeWn92jy0/u0AfNf8Aw2z+1n/0iH+OH/haeAv/AJo6&#10;P+G2f2s/+kQ/xw/8LTwF/wDNHX0p5af3aPLT+7QB81/8Ns/tZ/8ASIf44f8AhaeAv/mjo/4bZ/az&#10;/wCkQ/xw/wDC08Bf/NHX0p5af3aPLT+7QB81/wDDbP7Wf/SIf44f+Fp4C/8Amjo/4bZ/az/6RD/H&#10;D/wtPAX/AM0dfSnlp/do8tP7tAHzX/w2z+1n/wBIh/jh/wCFp4C/+aOj/htn9rP/AKRD/HD/AMLT&#10;wF/80dfSnlp/do8tP7tAHzX/AMNs/tZ/9Ih/jh/4WngL/wCaOj/htn9rP/pEP8cP/C08Bf8AzR19&#10;KeWn92jy0/u0AfNf/DbP7Wf/AEiH+OH/AIWngL/5o6P+G2f2s/8ApEP8cP8AwtPAX/zR19KeWn92&#10;jy0/u0AfNf8Aw2z+1n/0iH+OH/haeAv/AJo6P+G2f2s/+kQ/xw/8LTwF/wDNHX0p5af3aPLT+7QB&#10;81/8Ns/tZ/8ASIf44f8AhaeAv/mjo/4bZ/az/wCkQ/xw/wDC08Bf/NHX0p5af3aPLT+7QB81/wDD&#10;bP7Wf/SIf44f+Fp4C/8Amjo/4bZ/az/6RD/HD/wtPAX/AM0dfSnlp/do8tP7tAHzX/w2z+1n/wBI&#10;h/jh/wCFp4C/+aOj/htn9rP/AKRD/HD/AMLTwF/80dfSnlp/do8tP7tAHzX/AMNs/tZ/9Ih/jh/4&#10;WngL/wCaOj/htn9rP/pEP8cP/C08Bf8AzR19KeWn92jy0/u0AfNf/DbP7Wf/AEiH+OH/AIWngL/5&#10;o6P+G2f2s/8ApEP8cP8AwtPAX/zR19KeWn92jy0/u0AfNf8Aw2z+1n/0iH+OH/haeAv/AJo6P+G2&#10;f2s/+kQ/xw/8LTwF/wDNHX0p5af3aPLT+7QB81/8Ns/tZ/8ASIf44f8AhaeAv/mjo/4bZ/az/wCk&#10;Q/xw/wDC08Bf/NHX0p5af3aPLT+7QB81/wDDbP7Wf/SIf44f+Fp4C/8Amjo/4bZ/az/6RD/HD/wt&#10;PAX/AM0dfSnlp/do8tP7tAHzX/w2z+1n/wBIh/jh/wCFp4C/+aOj/htn9rP/AKRD/HD/AMLTwF/8&#10;0dfSnlp/do8tP7tAHzX/AMNs/tZ/9Ih/jh/4WngL/wCaOj/htn9rP/pEP8cP/C08Bf8AzR19KeWn&#10;92jy0/u0AfNf/DbP7Wf/AEiH+OH/AIWngL/5o6P+G2f2s/8ApEP8cP8AwtPAX/zR19KeWn92jy0/&#10;u0AfNf8Aw2z+1n/0iH+OH/haeAv/AJo6P+G2f2s/+kQ/xw/8LTwF/wDNHX0p5af3aPLT+7QB81/8&#10;Ns/tZ/8ASIf44f8AhaeAv/mjo/4bZ/az/wCkQ/xw/wDC08Bf/NHX0p5af3aPLT+7QB81/wDDbP7W&#10;f/SIf44f+Fp4C/8Amjo/4bZ/az/6RD/HD/wtPAX/AM0dfSnlp/do8tP7tAHzX/w2z+1n/wBIh/jh&#10;/wCFp4C/+aOj/htn9rP/AKRD/HD/AMLTwF/80dfSnlp/do8tP7tAHzX/AMNs/tZ/9Ih/jh/4WngL&#10;/wCaOj/htn9rP/pEP8cP/C08Bf8AzR19KeWn92gxoBnbQB81/wDDbP7Wf/SIf44f+Fp4C/8Amjo/&#10;4bZ/az/6RD/HD/wtPAX/AM0dfH3/AAVJ/wCDov4J/wDBNP8Aap1j9kKz/Zr8Q/ELxL4ZtLN/Ed1H&#10;rsGmWlrJc20d0kSP5UzSsIZombCqoL7ckg48W8N/8HuH7K91Yb/F37EnxAsbv/nhpviCxu4/++3E&#10;R/8AHaAP0q/4bZ/az/6RD/HD/wALTwF/80dH/DbP7Wf/AEiH+OH/AIWngL/5o6/Nu7/4PbP2So28&#10;u1/Yq+I7H/pprGnr/Imud1n/AIPf/g/BcY8O/wDBPbxNdQ7sCS9+IFvA35JZyc/jQB+o3/DbP7Wf&#10;/SIf44f+Fp4C/wDmjo/4bZ/az/6RD/HD/wALTwF/80dfmX4a/wCD3P8AZwunX/hNP2FvHGnrn/mF&#10;+KLO84/7aJD/AEr0/wAMf8Hnf/BLjVbXzNf+Dvxt0ub+KOTwvpcyD6NHqJJ/FQaAPuX/AIbZ/az/&#10;AOkQ/wAcP/C08Bf/ADR0f8Ns/tZ/9Ih/jh/4WngL/wCaOvjE/wDB5B/wSTChv+EX+L+e6/8ACHWn&#10;H/k7Rqn/AAeO/wDBJWxsftdr4b+L13Jtz9lt/BtoJD7ZkvVX9aAPs7/htn9rP/pEP8cP/C08Bf8A&#10;zR0f8Ns/tZ/9Ih/jh/4WngL/AOaOvhNf+D0n/gl3Jp0twvwM+Oi3Cj91at4Z0fMh7fMNUIH4/r0r&#10;Q+AH/B4V/wAE8Pjf8YvD/wAJ9b+EfxL8Gw+ItYg0638Ra9Y6e1hZyTPsje5aK7Z4oyxG5wr7ep+U&#10;EgA+3P8Ahtn9rP8A6RD/ABw/8LTwF/8ANHR/w2z+1n/0iH+OH/haeAv/AJo6+kongmz5Y6dflI/z&#10;/n1p3lp/doA+a/8Ahtn9rP8A6RD/ABw/8LTwF/8ANHR/w2z+1n/0iH+OH/haeAv/AJo6+lPLT+7R&#10;5af3aAPmv/htn9rP/pEP8cP/AAtPAX/zR0f8Ns/tZ/8ASIf44f8AhaeAv/mjr6U8tP7tHlp/doA+&#10;a/8Ahtn9rP8A6RD/ABw/8LTwF/8ANHR/w2z+1n/0iH+OH/haeAv/AJo6+lPLT+7R5af3aAPmv/ht&#10;n9rP/pEP8cP/AAtPAX/zR0f8Ns/tZ/8ASIf44f8AhaeAv/mjr6U8tP7tHlp/doA+a/8Ahtn9rP8A&#10;6RD/ABw/8LTwF/8ANHR/w2z+1n/0iH+OH/haeAv/AJo6+lPLT+7R5af3aAPmv/htn9rP/pEP8cP/&#10;AAtPAX/zR0f8Ns/tZ/8ASIf44f8AhaeAv/mjr6U8tP7tHlp/doA+a/8Ahtn9rP8A6RD/ABw/8LTw&#10;F/8ANHR/w2z+1n/0iH+OH/haeAv/AJo6+lPLT+7R5af3aAPmv/htn9rP/pEP8cP/AAtPAX/zR0f8&#10;Ns/tZ/8ASIf44f8AhaeAv/mjr6U8tP7tHlp/doA+a/8Ahtn9rP8A6RD/ABw/8LTwF/8ANHR/w2z+&#10;1n/0iH+OH/haeAv/AJo6+lPLT+7R5af3aAPmv/htn9rP/pEP8cP/AAtPAX/zR0f8Ns/tZ/8ASIf4&#10;4f8AhaeAv/mjr6U8tP7tHlp/doA+a/8Ahtn9rP8A6RD/ABw/8LTwF/8ANHR/w2z+1n/0iH+OH/ha&#10;eAv/AJo6+lPLT+7R5af3aAPmv/htn9rP/pEP8cP/AAtPAX/zR0f8Ns/tZ/8ASIf44f8AhaeAv/mj&#10;r6U8tP7tHlp/doA+a/8Ahtn9rP8A6RD/ABw/8LTwF/8ANHR/w2z+1n/0iH+OH/haeAv/AJo6+lPL&#10;T+7R5af3aAPmv/htn9rP/pEP8cP/AAtPAX/zR0f8Ns/tZ/8ASIf44f8AhaeAv/mjr6U8tP7tHlp/&#10;doA+a/8Ahtn9rP8A6RD/ABw/8LTwF/8ANHR/w2z+1n/0iH+OH/haeAv/AJo6+lPLT+7R5af3aAPm&#10;v/htn9rP/pEP8cP/AAtPAX/zR0f8Ns/tZ/8ASIf44f8AhaeAv/mjr6U8tP7tHlp/doA+a/8Ahtn9&#10;rP8A6RD/ABw/8LTwF/8ANHR/w2z+1n/0iH+OH/haeAv/AJo6+lPLT+7R5af3aAPmv/htn9rP/pEP&#10;8cP/AAtPAX/zR0f8Ns/tZ/8ASIf44f8AhaeAv/mjr6U8tP7tHlp/doA+a/8Ahtn9rP8A6RD/ABw/&#10;8LTwF/8ANHR/w2z+1n/0iH+OH/haeAv/AJo6+lPLT+7R5af3aAPmv/htn9rP/pEP8cP/AAtPAX/z&#10;R0f8Ns/tZ/8ASIf44f8AhaeAv/mjr6U8tP7tHlp/doA+a/8Ahtn9rP8A6RD/ABw/8LTwF/8ANHR/&#10;w2z+1n/0iH+OH/haeAv/AJo6+lPLT+7R5af3aAPmv/htn9rP/pEP8cP/AAtPAX/zR0f8Ns/tZ/8A&#10;SIf44f8AhaeAv/mjr6U8tP7tHlp/doA+a/8Ahtn9rP8A6RD/ABw/8LTwF/8ANHR/w2z+1n/0iH+O&#10;H/haeAv/AJo6+lPLT+7R5af3aAPmv/htn9rP/pEP8cP/AAtPAX/zR0f8Ns/tZ/8ASIf44f8AhaeA&#10;v/mjr6U8tP7tHlp/doA+a/8Ahtn9rP8A6RD/ABw/8LTwF/8ANHR/w2z+1n/0iH+OH/haeAv/AJo6&#10;+lPLT+7R5af3aAPmv/htn9rP/pEP8cP/AAtPAX/zR0f8Ns/tZ/8ASIf44f8AhaeAv/mjr6U8tP7t&#10;Hlp/doA+a/8Ahtn9rP8A6RD/ABw/8LTwF/8ANHR/w2z+1n/0iH+OH/haeAv/AJo6+lPLT+7R5af3&#10;aAPmv/htr9rP/pEN8cP/AAtPAX/zR1sfAL9tTxZ8Zfjvqn7O/wAQ/wBkvx78L9e0vwlD4hZfGGra&#10;HdJc2ct1JbJ5baTqN2A3mQy5D7SAue4z755af3a+b9DRR/wVn8Qjt/wzro/y54/5D2p9vwoA+klz&#10;tGaKAMDAooAKKKKACiiigAooooAKKKKACiiigAooooAKKKKACiiigAooooAKKKKACiiigAooooAK&#10;KKKACiiigAooooAKKKKACiiigAooooAKKKKAPmX9tr/k7T9kH/suWs/+oH4nr6ar5l/ba/5O0/ZB&#10;/wCy5az/AOoH4nr6aoAKKKKACiiigAooooAKKKKACiiigAooooAKKKKACiiigAooooAKKKKACiii&#10;gAooooAKKKKACiiigAooooAKKKKACiiigAooooAKKKKACiiigAooooAKKKKACiiigAooooAKKKKA&#10;CiiigAooooAKKKKACiiigAooooAKKKKACg0UHpQB/LX4q8C+C/2oP+DuTVvhz8fPCmn6xoOpfHG4&#10;s9R0fW7Rbi3vbezsmWCKWN8rIjrbxAqwKkHB64r91/H3/BGL/gi54Z0fUPiP8Qf2Efg7oul6ZZyX&#10;eq6neaJBY2VnAil3lkOUijRVBJY4AGc1+HH/AAW5hk/YE/4ObfD/AO0lokklrZ6h4o8JeOWRPlVo&#10;t8VveLk9RI1pc59pSK/oY/4KJ/sV+DP+Ch/7G3jT9j3x/wCLdU0HTfGFpbo2saOqNNaTQXMV1BJs&#10;f5ZEE0Me5CRuTcAyEhgAeV/DP/gkl/wRH+K3gjTviH8Jf2J/gX4n8P6tD5ul67oOhWN/Z3keSu6K&#10;ePekgyCMqTyCO1ekeFv+CW3/AATS8EQeR4V/4J/fBexX+J4fhjpW9h7ubfcfxNYf/BKj/gm74G/4&#10;Jafsj6X+y14H+Ieq+Kkt9Vu9T1DXNWi8pri6uCu7y4QzCCMKiKI1YgkFzlmYn6UYbl20AfPfjb/g&#10;l9/wS28WvDZeOP2CvgfPNcEpatcfDfSY5mI6qjCAN36A155rP/Bvt/wRm126a7vf+CfngeN25Ish&#10;dWy/98xTKo/Kub/4KU/8ES/DP/BQ/wDbD+C37Wmp/tK+IPCEvwjvLaX+wdO01bhNQSG+F4hil85D&#10;ZzFhsMoWXKhPlBTJ+of2mf2u/wBnn9j3QfDnif8AaM+I8Phmx8WeLbPwx4fuJrC5uBdardBzBb4g&#10;jcpuEbnewVFCkswHNAHzrH/wbs/8EWYyzD9gTwr83XdqGoH/ANua87/aH/4JF/8ABuZ+xn4WtPiX&#10;+0v+zb8M/A+h32rQ6bZan4n16+ihmvJA7LCu+5IJ2I7EY4VGY/KCR+i6MHQOO4zXnH7S/wCyF+zZ&#10;+2N4Os/h7+098HNC8baHp+sQ6rZ6Xr9is8UN5EGVJlB6HazqezK7K2VYqQDwKP8A4IIf8EbryWLV&#10;o/8Agn78P98ODD5dpKsZx6qJNr/iDX4pf8HUH7PP7IHw0/bE+CX7GP7C37L/AIU8IeL7jSHn16Lw&#10;boMNmupyaldw22m28nkgF5Va1nbkZ23SkE5r+kv4o/EvwF8BvhXr3xV+JGtW+k+GfCeh3Oqa5qMq&#10;Hy7Syt4mklkKqCSFRScAEnGACcA/ztf8EAvg942/4LF/8FlPiH/wVJ/aMf7Vpvw/1qHX7XT5JCVT&#10;Vp2dNHtIwwJ8i0t7ZmGGBVra2ByGNAH9Cv7OHw88X/CT4DeCfhV488cXHifWfDPhHTdK1fxJdqwk&#10;1a6t7aOKW7bcSd0roznJJy3JJyT29FFABRRRQAUUUUAFFFFABRRRQAUUUUAFFFFABRRRQAUUUUAF&#10;FFFABRRRQAUUUUAFFFFABRRRQAUUUUAFFFFABRRRQAUUUUAFFFFABRRRQAUUUUAFFFFABRRRQAUU&#10;UUAFFFFABRRRQAUUUUAFFFFABXzfon/KWjxD/wBm66P/AOn7VK+kK+b9E/5S0eIf+zddH/8AT9ql&#10;AH0hRRRQAUUUUAFFFFABRRRQAUUUUAFFFFABRRRQAUUUUAFFFFABRRRQAUUUUAFFFFABRRRQAUUU&#10;UAFFFFABRRRQAUUUUAFFFFABRRRQAUUUUAfMv7bX/J2n7IP/AGXLWf8A1A/E9fTVfMv7bX/J2n7I&#10;P/ZctZ/9QPxPX01QAUUUUAFFFFABRRRQAUUUUAFFFFABRRRQAUUUUAFFFFABRRRQAUUUUAFFFFAB&#10;RRRQAUUUUAFFFFABRRRQAUUUUAFFFFABRRRQAUUUUAFFFFABRRRQAUUUUAFFFFABRRRQAUUUUAFF&#10;FFABRRRQAUUUUAFFFFABRRRQAUUUUAFB6UUUAfzxf8HuvwTt7D4kfAX9orS/D7iTUtE1nw5q2qRx&#10;/Iq2s0FzaQsexJu71lHfD46Gv2x/4JxfGrUP2jf2C/gz8ddY1tNR1DxT8MNFv9WvI23b757KH7SD&#10;/tCfzQw7HI7V8A/8HmOj6Zf/APBKDw/fXaIJrH4zaRJZtt53HT9SQqP+As35V65/wawXup3v/BEH&#10;4QHUJZGWK68Rx27SMTmMa/f4Az2B3DHagD9CjcJvKDkrxxXw9/wWw/YJ/b3/AG9vAfgHQf2Fv20p&#10;PhJceGvEUt74kt11K9sF1eNkjEMn2iyVpt9uVl2wECOU3BLspiQn239qz/gnv8Gv2vvjX8H/AI7/&#10;ABJ8Q+KbLWfgn4sfxB4Th0HWlt7W5umMDbbyMxsZo828fyqyHBdd2JHB90jgCxbCvNAGX4H0zWNA&#10;8J6boniPxFJrGoWenww32rTW6xNezJGFeYovyoXYFiq/KCcADFTeJfCXhzxdFaw+JNAsdQWxvory&#10;zW/tVmWC5ibdFOgYHbIjfMrjDKeQRXzpqv7E37S9/wD8FNtN/batf26fFVv8N7Hwe+kz/AxIX/su&#10;5ujHIn2knz/L++6zbjC0oaMIJBHhR63rf7Vv7Ovhz9ofR/2Tdc+Lmj2vxI1/Q5NZ0bwdLcYvbuxQ&#10;yBp0XGCB5M3GckRSEAhWwAea/tx/tXftBfsv+JfhXo3wT/Yu8UfFy18deOrfQvE2oeHNQWFfC9pI&#10;Rm9uF8tyyY3tvby4kET+ZNHvjD/RNv8A6pen/AaZOkJi8zy15IP3etfCH7Cv/BQ/9v39oP8A4Kl/&#10;G79kj47fsWXHgr4U+Aba6fwT44bR76Fr9oryGCAy3MrfZ7kXkMkl1GIVQokZUmQAvQB89f8AB4/+&#10;1d4l+Cn/AAT38N/s9+EdTltZ/i54uFrqzQyFTJpdgguJouP7072YPYoHUghuPpr/AIN4f2JPDf7E&#10;f/BLT4daLa6a8XiLx9pFv4z8YTXCYme9v7eORIm7r5Nv5EG3OMxM2AXavy5/4PDtU8fftBf8FHP2&#10;df2JPCm15LjwvHJocJH39Q1rVjY4PqD9ggH4n1r+hfwzo1j4c0O18O6ZCsdvYWsdvbxqoAWNECqA&#10;B7AD8KAL9FFFABRRRQAUUUUAFFFFABRRRQAUUUUAFFFFABRRRQAUUUUAFFFFABRRRQAUUUUAFFFF&#10;ABRRRQAUUUUAFFFFABRRRQAUUUUAFFFFABRRRQAUUUUAFFFFABRRRQAUUUUAFFFFABRRRQAUUUUA&#10;FFFFABXzfon/AClo8Q/9m66P/wCn7VK+kK+b9E/5S0eIf+zddH/9P2qUAfSFFFFABRRRQAUUUUAF&#10;FFFABRRRQAUUUUAFFFFABRRRQAUUUUAFFFFABRRRQAUUUUAFFFFABRRRQAUUUUAFFFFABRRRQAUU&#10;UUAFFFFABRRRQB8y/ttf8nafsg/9ly1n/wBQPxPX01XzL+21/wAnafsg/wDZctZ/9QPxPX01QAUU&#10;UUAFFFFABRRRQAUUUUAFFFFABRRRQAUUUUAFFFFABRRRQAUUUUAFFFFABRRRQAUUUUAFFFFABRRR&#10;QAUUUUAFFFFABRRRQAUUUUAFFFFABRRRQAUUUUAFFFFABRRRQAUUUUAFFFFABRRRQAUUUUAFFFFA&#10;BRRRQAUUUUAFeB/8FIf+ChvwV/4Jifsz337U3x6stZvtFtNStNOtdJ8O2sc17fXdw5CxxiV44xhF&#10;kkJZ1G2NsZbap98r55/4Km/sQ6P/AMFEf2F/iF+yhfSWsOoeI9FLeG7+93CKx1aBhPZTuyKXCLPG&#10;gfaCTGzrg7sEA/Df/gud/wAHFX7Cf/BVH9ge6/Zs+GHwm+KWh+KbfxXput6Nc+JdH05LLdA0kciu&#10;8F7I4JhmlxhCCwAOOtetf8EJf+Dir/gmx+w1/wAE1vh7+yT+0b4s8XaP4o8KS6wdQktfCMt3aMLr&#10;V7y7j8uSFmZv3c6bsqMNkDOM18h/8G9v7F/7Dvxr/bv+IX/BOj/gp9+zEuqeNFtrhfC39oeKNR02&#10;4sNU0ySQahpvl2dxF57vEXmDHO1bGTGQ/H7VXH/BrX/wQ5uhk/sbXEZx/wAs/iL4gH/t9QBV0L/g&#10;6g/4Ihaun+m/tfXmmt3XUPhzr+4/TyrFx+ZFblr/AMHN3/BD66/1f7ddiP8Arp4F8QJ+hsBXK6p/&#10;wag/8ETL991n+zl4gsB/dtfiJqzD/wAiXDn9ax7j/g0c/wCCMczbo/hj42h5+7H4+uv/AGbNAHfX&#10;X/Bzv/wQ3s2Im/bstSP+mXw/8RSf+g6ca8p8Y/8ABw1/wbmTfHLTv2mL34j2uufEHRNGk0rSvGEH&#10;wl1g6jbWTli1vHNPZoyIS78Zx87/AN457LRf+DUT/giVpSBL39m7XtSx/FefETV1z/36uEH6VsWv&#10;/Brd/wAEOLbg/sZSyf8AXX4ieIDn/wAnqAPNfEv/AAd//wDBIDQwRpeqfErWlX/oH+Btuf8Av/PF&#10;XIzf8Hnn/BKyBt1r8GPjlIyg7W/4RXSR6+uqdT/Xmvoqx/4Nkf8Agh1p8gmh/YYs2Yf89vHWvyA/&#10;UNfkH8q67wv/AMG/f/BGnwhL5uk/8E/PA0p/u6nHcXy/lcSuKAP5+f8Agrf/AMFlP2eP24f+CpXw&#10;S/4KBfs46H400G2+GtpoUeoQeKdEtRdpNp2tT6gssMcN3Ikw2zcKzx5ZMZGQR+4X7JH/AAc1/wDB&#10;JX9rDXLXwjZ/HS8+HutX02y20r4oaWNLDsen+lK8tmuegDzqSSAAScV2nx7/AOCO3/BE34afCDxN&#10;8Xfin+wH8N7Hw94Q8P3uua3daX4ZMUkNpaQPPM4W12ySERxsdq5JxgAk1/N74L/Y08cf8Fr/ANsb&#10;U/Dv/BL/APYI0r4X+C7G5jTUGh1y/uNO0a2eR9l1qd5dzSqsxG7EFsilljcRxPsZqAP7EoLm3uY1&#10;mtplkSRQyOjZVlPQg+lSV5z+yF8FdV/Zt/Zb+HP7POueJ/7cvPAngXSfD9zrXllPt8lnZxQNPtJJ&#10;UOY920k4zjJxmvRqACiiigAooooAKKKKACiiigAooooAKKKKACiiigAooooAKKKKACiiigAooooA&#10;KKKKACiiigAooooAKKKKACiiigAooooAKKKKACiiigAooooAKKKKACiiigAooooAKKKKACiiigAo&#10;oooAKKKKACvm/RP+UtHiH/s3XR//AE/apX0hXzfon/KWjxD/ANm66P8A+n7VKAPpCiiigAooooAK&#10;KKKACiiigAooooAKKKKACiiigAooooAKKKKACiiigAooooAKKKKACiiigAooooAKKKKACiiigAoo&#10;ooAKKKKACiiigAooooA+Zf22v+TtP2Qf+y5az/6gfievpqvmX9tr/k7T9kH/ALLlrP8A6gfievpq&#10;gAooooAKKKKACiiigAooooAKKKKACiiigAooooAKKKKACiiigAooooAKKKKACiiigAooooAKKKKA&#10;CiiigAooooAKKKKACiiigAooooAKKKKACiiigAooooAKKKKACiiigAooooAKKKKACiiigAooooAK&#10;KKKACiiigAooooAKD0ooPTmgD+fP/gpyPAP7CH/B2V8Df2kH0Y6VpHjyHRL7X79WxC9xem80Ke49&#10;F2xrE8g6n5mPL1/QVGuxFTA4XHFfz1f8Hpk66N+0p+zT4kSGO3kh0nWGa+jP7wrHeWLY+ilmI92N&#10;f0Kxf6tf90fxZ/WgB1FFFABRRRQAUUUUAfiz/wAHrvjnXdC/Yw+Efg7TNVuIbbVviVNPd28MxVZj&#10;BYShCwH3tpmyM9GweoFfp1/wT9/Zl/Z9/Zd/Zj8O+Ff2cvhJofg/Stb0211nUrPRbJYlur6e2iMl&#10;xIRy7kBFyegVQMAAD8lf+D4PVoIfgx+z9oTP+8ufFGvTqvqsdvZq35GVfzr9ov2cdJ1DQvgB4H0X&#10;V49l5Z+DdLgulznEiWkat+oNAHaUUUUAFFFFABRRRQAUUUUAFFFFABRRRQAUUUUAFFFFABRRRQAU&#10;UUUAFFFFABRRRQAUUUUAFFFFABRRRQAUUUUAFFFFABRRRQAUUUUAFFFFABRRRQAUUUUAFFFFABRR&#10;RQAUUUUAFFFFABRRRQAUUUUAFfN+if8AKWjxD/2bro//AKftUr6Qr5v0T/lLR4h/7N10f/0/apQB&#10;9IUUUUAFFFFABRRRQAUUUUAFFFFABRRRQAUUUUAFFFFABRRRQAUUUUAFFFFABRRRQAUUUUAFFFFA&#10;BRRRQAUUUUAFFFFABRRRQAUUUUAFFFFAHzL+21/ydp+yD/2XLWf/AFA/E9fTVfMv7bX/ACdp+yD/&#10;ANly1n/1A/E9fTVABRRRQAUUUUAFFFFABRRRQAUUUUAFFFFABRRRQAUUUUAFFFFABRRRQAUUUUAF&#10;FFFABRRRQAUUUUAFFFFABRRRQAUUUUAFFFFABRRRQAUUUUAFFFFABRRRQAUUUUAFFFFABRRRQAUU&#10;UUAFFFFABRRRQAUUUUAFFFFABRRRQAUHpRQTjmgD8Ef+D4P4d3lx4S/Z3+K8e1YbHUvEmk3HqzTx&#10;6fNFj6C3m/MV+x3/AAT6+Iev/Fv9hX4L/FPxReNcal4j+E/h3U9QuGP+suLjTbeWRvxZjX4y/wDB&#10;798T7k2X7PPwYtbtJFkm8Q6zqFvxvDKLCC3bHYHfcj3x7V+0H7Bnwv8AEXwT/Yj+Dvwe8XW3kar4&#10;V+Fnh/R9Ug/553Ntp0EMq/g6EUAetUUUUAFFFFABRRQxIXIoA/nb/wCD2fx3e+MP2j/2e/2fdHDT&#10;Xlh4Z1bU4rWP70j6jeW9sg/FrAgfjX9DWi2a6bpdvpkY+W3hSJfoqgf0r+fr/g4a0HTviR/wcv8A&#10;7I/wz8S2+7TdQtfAtpeK/SSKfxbfJIo+q8fU1/QXASVOWoAkooooAKKKKACiiigAooooAKKKKACi&#10;iigAooooAKKKKACiiigAooooAKKKKACiiigAooooAKKKKACiiigAooooAKKKKACiiigAooooAKKK&#10;KACiiigAooooAKKKKACiiigAooooAKKKKACiiigAooooAK+b9E/5S0eIf+zddH/9P2qV9IV836J/&#10;ylo8Q/8AZuuj/wDp+1SgD6QooooAKKKKACiiigAooooAKKKKACiiigAooooAKKKKACiiigAooooA&#10;KKKKACiiigAooooAKKKKACiiigAooooAKKKKACiiigAooooAKKKKAPmX9tr/AJO0/ZB/7LlrP/qB&#10;+J6+mq+Zf22v+TtP2Qf+y5az/wCoH4nr6aoAKKKKACiiigAooooAKKKKACiiigAooooAKKKKACii&#10;igAooooAKKKKACiiigAooooAKKKKACiiigAooooAKKKKACiiigAooooAKKKKACiiigAooooAKKKK&#10;ACiiigAooooAKKKKACiiigAooooAKKKKACiiigAooooAKKKKACkLDO3cM+lLXgP/AAU+/bS0D/gn&#10;1+w18Rf2rtWmszfeGfD0h8OWd9u2X2rTfubG3IX5irXDxB9uCqb2JAUkAH4J/wDBQq9uv+Cy/wDw&#10;c++Hv2YvDsks/hPwT4ks/CNxLExbZp2kPLeavJxlVYzfbY1b+LEWeuB/TUv3RxX4Cf8ABmV+xnq3&#10;irxN8Wf+Ck/xEivJri6kPhPwrqF1IG+1TSul7qk5ByxfIskWTOPnuF5Ocfv2o2qFHagAooooAKKK&#10;KACiiigD+bv/AIPG9X1P4Z/8FQfgb8YPA+oyWviLTfhzZXVjcRkp5M1prV5NbyBx0IkYnrxtzX9I&#10;EGAuB9a/FP8A4PQf2MPEHxR/Zn+Hn7Zngnw6LqT4a6rc6V4tmt48yx6Xf+X5Mzn/AJ5x3MIj9Q15&#10;0I3Y++v+CLP/AAUc8Ff8FK/2EPCnxl07VoW8WaPZw6L8RtLU4ez1mCFBM4XJ/dTcTxsCRtk253Iw&#10;AB9bUUUUAFFFFABRRRQAUUUUAFFFFABRRRQAUUUUAFFFFABRRRQAUUUUAFFFFABRRRQAUUUUAFFF&#10;FABRRRQAUUUUAFFFFABRRRQAUUUUAFFFFABRRRQAUUUUAFFFFABRRRQAUUUUAFFFFABRRRQAUUUU&#10;AFfN+if8paPEP/Zuuj/+n7VK+kK+b9E/5S0eIf8As3XR/wD0/apQB9IUUUUAFFFFABRRRQAUUUUA&#10;FFFFABRRRQAUUUUAFFFFABRRRQAUUUUAFFFFABRRRQAUUUUAFFFFABRRRQAUUUUAFFFFABRRRQAU&#10;UUUAFFFFAHzL+21/ydp+yD/2XLWf/UD8T19NV8y/ttf8nafsg/8AZctZ/wDUD8T19NUAFFFFABRR&#10;RQAUUUUAFFFFABRRRQAUUUUAFFFFABRRRQAUUUUAFFFFABRRRQAUUUUAFFFFABRRRQAUUUUAFFFF&#10;ABRRRQAUUUUAFFFFABRRRQAUUUUAFFFFABRRRQAUUUUAFFFFABRRRQAUUUUAFFFFABRRRQAUUUUA&#10;FNkcRpvaiSVIhmRsZ4HvXwl/wWS/4Lsfs0f8EqPh5deHhqNp4x+LmoW4bw78O7G7+eFWXK3l+65+&#10;y2w6gH95KcBFxvkjAPY/+ChP/BVL9i7/AIJk/DuLxx+1R8TPsN5qCSf2D4T0qEXOsawyHDfZ7fcP&#10;lBIzLIyRKSAzgkA/z8/tJftX/wDBRj/g6g/az0n9nL9nn4Yy+Gfhb4fvlubTS2nc2GiRlfLbVtYu&#10;wu2WbHmeXGq8KxiiV3Z5JPEdC/ZR/wCCqP8AwUy+ID/8FSvjt+xl8Rvjl4N1nxCzaxb+H9Wj0yfV&#10;oIgALTT12TTrZpxCr29vIoEborLICy/pr+zR/wAFgP27PgJ8PbP9nP8AYX/4NcfHXw/062OYbNhq&#10;kdn5+1VM1zI+jW/mSHaN000299o3MetAH6t/sa/stfBL/gmX+xr4d/Z78H6rDZ+FfAPh+STVPEGp&#10;OkPnuu+4vNQuWOFTfI0krEnCA4GFUY1f2VP27/2Qf24ND1PxH+yf8fvD/ji10W9NpqzaPdEyWkoJ&#10;xvjcK6q2G2SbdkgUlGYDNflV4x/Yw/4OS/8AgspZyfDv9uv4jeDv2b/g7fXQTXvB/hRo5tQ1S0wW&#10;xsgnnkmUkKrR3F3EmfnMLbVWvQviP/waLfsmaRfeH/G37EH7UXxS+BvjHQLWGJfEuj6w9+1zIkYV&#10;ro/vYJobiRgGZoZo4slgsSDaFAP1pN3Eq7yGx9K8d/a5/wCChn7F37CPhf8A4Sv9rD9ofw74Ojkh&#10;eSz0++vPMv70Jjd9ns4t1xcEZAPlo2CwzjNfndef8G4//BS7V4G07Xv+Dkn4+Xdiww9q0OrL5g9G&#10;P9vnP4g10n7KX/BpN/wT2+C/iqP4mftKeLfF3xw8Tfa/tE7+L7wW+mySZ3b3toT5kxJJ3CaaVG4y&#10;hGcgHrX7Fv8Awcn/APBMD9uT48N+zx8OfHPiDw3rlx8uh3HjrS4NNtNal3qiw20nnvmViw2xyCN2&#10;5CgsNtfeyXcMiCWNtyMu4OvIIr4x/bd/4IF/8Ezv26PAmg+CPG/wCtfBsnhex+xeHda+GcNvo13p&#10;9ruZxbqqRNBJEHd2CSxOFZ3K7S7k/G+j/wDBozrvwqvp4f2Zf+Cvfxk8B6W02+3srOzben+89pe2&#10;ys3uEX6UAfspdajZWNq19eXKxQou55pG2qq46knpXyif+C7P/BIeP4y33wIuP2+fh/Dr2nR77u5u&#10;NSaPS05wVGpuosmcHgoJiwPUcHHw1qf/AAaHn4s67b337Vv/AAVj+MnxEs1lBuYLqDbM6dwst5dX&#10;YU+5Q/Svo7SP+DXr/gjbp/wXtvgze/sw3F99nuGmbxXdeKb1NauJSMbpLmGSMFcAfuQghB+YRhvm&#10;oA+oviH+0N+wP8a/hbq/gr4g/tA/CvxD4R8TaPNY6tZXnjLT5bTULOeMq8bHztrIyHsehyCOtfzj&#10;fsf/ALXOj/8ABul/wV78VfD/AMM/GLSviR8AvFdytrrF94P1y21UXGjs8jWN7utnKC/syzpJEcEh&#10;p1CgSRvX6sD/AINAf+CQQvftaaP8SEXduECeODtHsD5O7H45q9r/APwaS/8ABIi+8Ea34c8P+AfG&#10;Wn6tqWmtBpvidvG13PdaXOWDrcRxu3kuwYYKyIykM3AOGAB+jHwm+L3wy+O3w+0n4r/B3xvp3iTw&#10;1r1it3o+t6TdLNb3cLdGR1PPPBHVSCCAQRXSV/MQ0H/BX7/g1I+OjNpm34g/AnXdWYq2JToGtAkf&#10;eHzNo+pGNVz94MUABuY48D90/wDgmL/wVt/ZH/4Km/CgeO/gH4wa11/T7dT4q8B61Ikeq6LITjLx&#10;gnzYGP3J4yyNkAlXDxqAfUlFIjrIu5DkUtABRRRQAUUUUAFFFFABRRRQAUUUUAFFFFABRRRQAUUU&#10;UAFFFFABRRRQAUUUUAFFFFABRRRQAUUUUAFFFFABRRRQAUUUUAFFFFABRRRQAUUUUAFFFFABRRRQ&#10;AUUUUAFFFFABRRRQAUUUUAFfN+if8paPEP8A2bro/wD6ftUr6Qr5v0T/AJS0eIf+zddH/wDT9qlA&#10;H0hRRRQAUUUUAFFFFABRRRQAUUUUAFFFFABRRRQAUUUUAFFFFABRRRQAUUUUAFFFFABRRRQAUUUU&#10;AFFFFABRRRQAUUUUAFFFFABRRRQAUUUUAfMv7bX/ACdp+yD/ANly1n/1A/E9fTVfMv7bX/J2n7IP&#10;/ZctZ/8AUD8T19NUAFFFFABRRRQAUUUUAFFFFABRRRQAUUUUAFFFFABRRRQAUUUUAFFFFABRRRQA&#10;UUUUAFFFFABRRRQAUUUUAFFFFABRRRQAUUUUAFFFFABRRRQAUUUUAFFFFABRRRQAUUUUAFFFFABR&#10;RRQAUUUUAFFFFABRRRQAVDeajp+n2s19f30MENvG0k800gVY0AJLMTwAADyfSvDv+CiH/BQv9n7/&#10;AIJo/s7ah+0f+0RrbR6bDILXSNHsdrX2s37qxjtLZCQGdgrMWJCoqszEKCR/Pp8RP2sv+C4n/BzR&#10;8TNX+Ef7NvhW68J/CGC+8vUtD0u+ex0LT4SzNGmragQHv5tuGMIBDFA6WyY4APsz/gtX/wAHS+h/&#10;CrUbv9lD/glvrVj4w8bTTfZNT+JVnaJfafpUxYoINOQho7+53f8ALXDwLkBRM27y/M/+CQf/AAa9&#10;/Er46+KbX9t//gsPfa5fXmrzLqtr8Ndbv5ZNS1aSXLifW7hj5qEkhjbBhKTgTMmGhb7c/wCCPX/B&#10;t9+yv/wTRu7L40fETUE+Jfxeji3L4o1KxVLHRXJOf7Ptm3eW+CFNxIWkbaSnlBmQ/pKihFCDtQBn&#10;+GfC3h3wjoFj4X8LaFa6bpumWcdppun6fbrBBaW6KqJFFGgCxoqqqhVAAAAAAq+0KMMMOtOooAas&#10;aIcqtOoooAKKKKACiiigAooooAKKKKAMH4i/C/4dfF3wTqPw2+KXgnS/EXh/V7U22qaLrNklxa3c&#10;JwSkkbgq4yAeR1ANfz//APBTf/g3m/aq/wCCYvxaX/gol/wRX8U+KBpvh2+GozeDtIuHutY0D5yS&#10;LdW3HVLHGFe3kWSTYzCRZ0Llf6HqbLEJV2E45zxQB+R//BHX/g6Z/Zv/AGudE0n4G/txa1pHwu+J&#10;0e21j1m8k+z6Br7BWO9Z5DtsZjsOYpmCMxAjdi4jX9cPNiJIEi/L156V+Yv/AAV7/wCDaP8AZP8A&#10;2/tP1z4xfAPTLb4bfGKZJLpdX01fL0vxBdZVsahbopCu+1h9phCyBn3us+NlfAH/AASm/wCC8X7R&#10;f/BHj4h33/BNX/grv4J8WDw94VvBZaXq15GbnU/CaAfJFjJN/ppUo8LRMxSNv3Jli8tFAP6O6K5j&#10;4OfGT4Z/H/4baT8Yfg54303xJ4X16zF1o2t6RdCa3uoiSMqw7hgVKnBVgVIBBA6egAooooAKKKKA&#10;CiiigAooooAKKKKACiiigAooooAKKKKACiiigAooooAKKKKACiiigAooooAKKKKACiiigAooooAK&#10;KKKACiiigAooooAKKKKACiiigAooooAKKKKACiiigAooooAK+b9E/wCUtHiH/s3XR/8A0/apX0hX&#10;zfon/KWjxD/2bro//p+1SgD6QooooAKKKKACiiigAooooAKKKKACiiigAooooAKKKKACiiigAooo&#10;oAKKKKACiiigAooooAKKKKACiiigAooooAKKKKACiiigAooooAKKKKAPmX9tr/k7T9kH/suWs/8A&#10;qB+J6+mq+Zf22v8Ak7T9kH/suWs/+oH4nr6aoAKKKKACiiigAooooAKKKKACiiigAooooAKKKKAC&#10;iiigAooooAKKKKACiiigAooooAKKKKACiiigAooooAKKKKACiiigAooooAKKKKACiiigAooooAKK&#10;KKACiiigAooooAKKKKACiiigAooooAKKKKACuR+Nnxx+FP7O3wx1z4yfG/xzp/hnwv4dsWvNY1zV&#10;ZtkNvEo69yzEkKqKC7sQqgkgHqNQv7PS7GXUtRuo4Le3jaSeaZwqxooyzEngAAEknoBX8z//AAWg&#10;/bv+Jf8AwXs/4KP+Df8Agm1+wV4jn1D4d6bryadZ30LSGw1jVMt9r1qbYCTZ2sAfY+04SKaVCRKA&#10;ADlfj38Uvjt/wdR/8FdfDvwq+FOm6poXwj8Jl4rKS6jG7QfD4mT7ZqlwASovLkiNFjBI3C3j3FUe&#10;Sv6Vv2bP2bfg1+yP8F9B/Z++APgex8O+FfDdglrpemWMO0ADJaR2+9JLIxaR5GJZ3dmYksTXkf8A&#10;wTF/4Jffs3/8Etv2fofgr8AdF869u2jn8W+LL+Mfb/EF4i486Yj7iLlhHCDsjVjgFmd2+lqACiii&#10;gAooooAKKKKACiiigAooooAKKKKACiiigAooooAGG4YzXzL/AMFKf+CUf7Jf/BUD4QXXw/8A2gfA&#10;9mmu29jJH4X8dWVmo1TQZWGQ8UmQzx7gpaByY32jIBCsPpqg88EUAfzVf8E2P2uv2hv+DcP/AIKN&#10;6t/wTj/by1WRvg34n1QSLq21/sNkbg+XbeILQuAfsz7RFcqPuhJMhpLco/8ASnFIksSyxOGVlBVl&#10;OQR61+Mn/B6f+z5ofir9h34b/tKWejI2t+DfiIukSXiRgMun39rMzhmxkgT2tvgZwDI2OTX6I/8A&#10;BI34v658ef8AgmR8B/it4n1iTUNU1T4WaONW1CVsvc3kVskM8jf7TSRux9yaAPoyiiigAooooAKK&#10;KKACiiigAooooAKKKKACiiigAooooAKKKKACiiigAooooAKKKKACiiigAooooAKKKKACiiigAooo&#10;oAKKKKACiiigAooooAKKKKACiiigAooooAKKKKACiiigAr5v0T/lLR4h/wCzddH/APT9qlfSFfN+&#10;if8AKWjxD/2bro//AKftUoA+kKKKKACiiigAooooAKKKKACiiigAooooAKKKKACiiigAooooAKKK&#10;KACiiigAooooAKKKKACiiigAooooAKKKKACiiigAooooAKKKKACiiigD5l/ba/5O0/ZB/wCy5az/&#10;AOoH4nr6ar5l/ba/5O0/ZB/7LlrP/qB+J6+mqACiiigAooooAKKKKACiiigAooooAKKKKACiiigA&#10;ooooAKKKKACiiigAooooAKKKKACiiigAooooAKKKKACiiigAooooAKKKKACiiigAooooAKKKKACi&#10;iigAooooAKKKKACiiigAooooAKKKKACiigkAZJoA/F7/AIO5v+CpniT9n/4M6T/wTp+COv3Fr4p+&#10;KWnNeeM7qyYiW28P+a0S2qFSGDXc0ckbdcwwyoRiUEe/f8G73/BF/wAKf8E1v2adN+LnxS8G283x&#10;r8eaalz4q1K8j3TaFZyAPHpEOf8AV7AEaYqAZJtwZmWOLb+ZvjmLwt/wUP8A+Dx2Dwzrt7LJoPhX&#10;4mJbxw7tyiTwxpRleHB6JJfafIGA7StX9KUAxEooAeqhRhRRRRQAUUUUAFFFFABRRRQAUUUUAFFF&#10;FABRRRQAUUUUAFFFFABRRRQB8Kf8HJ/wK1H4+f8ABGj4x6Lokatf+HdLtfEttu6BNPvIbm4/H7Ml&#10;wB7kV53/AMGl/wAbZPi5/wAEb/Cvha5mEk3w98W614bkbdliv2gX8efpHfoo9lFfoL8b/hP4S+PP&#10;wg8UfA/x/Ytc6D4x8O32ia1ApwXtLqB4JQD2JR2xX4b/APBml8VNS+D/AMZ/2jP+CfPxMvrqx8Qa&#10;Xe2+s2Ph+5Qr5M1lPLp2qMR/DIHfT1I6kL/sGgD98qKAQRkGigAooooAKKKKACiiigAooooAKKKK&#10;ACiiigAooooAKKKKACiiigAooooAKKKKACiiigAooooAKKKKACiiigAooooAKKKKACiiigAooooA&#10;KKKKACiiigAooooAKKKKACiiigAr5v0T/lLR4h/7N10f/wBP2qV9IV836J/ylo8Q/wDZuuj/APp+&#10;1SgD6QooooAKKKKACiiigAooooAKKKKACiiigAooooAKKKKACiiigAooooAKKKKACiiigAooooAK&#10;KKKACiiigAooooAKKKKACiiigAooooAKKKKAPmX9tr/k7T9kH/suWs/+oH4nr6ar5l/ba/5O0/ZB&#10;/wCy5az/AOoH4nr6aoAKKKKACiiigAooooAKKKKACiiigAooooAKKKKACiiigAooooAKKKKACiii&#10;gAooooAKKKKACiiigAooooAKKKKACiiigAooooAKKKKACiiigAooooAKKKKACiiigAooooAKKKKA&#10;CiiigAooooAKjuM7R8wHP8X0qSud+LmuN4Z+FviPxErbWsNBvLlW9NkDvn9KAP50/wDg2ci8O/tc&#10;f8HBfxr/AGtUt91rDYeLvFmiu68pNqesRRJ+P2e8nFf0nAYGK/nT/wCDILwjHf8Ax++Pvj9k/eab&#10;4S0WwXjoLq6uZCP/ACUH5V/RZQAUUUUAFFFFABRRRQAUUUUAFFFFABRRRQAUUUUAFFFFABRRRQAU&#10;UUUAFfz46tpt7+wT/wAHklmng65W30P4yagJb624/fx6zp7ecrH1/tSIzDHPyrX9B1fz8f8ABbIn&#10;Rf8Ag64/ZLvIECvdTfD/AHNHxnd4mvIj/wCOjH0oA/oFix5S43fd/i606gZ70UAFFFFABRRRQAUU&#10;UUAFFFFABRRRQAUUUUAFFFFABRRRQAUUUUAFFFFABRRRQAUUUUAFFFFABRRRQAUUUUAFFFFABRRR&#10;QAUUUUAFFFFABRRRQAUUUUAFFFFABRRRQAUUUUAFfN+if8paPEP/AGbro/8A6ftUr6Qr5v0T/lLR&#10;4h/7N10f/wBP2qUAfSFFFFABRRRQAUUUUAFFFFABRRRQAUUUUAFFFFABRRRQAUUUUAFFFFABRRRQ&#10;AUUUUAFFFFABRRRQAUUUUAFFFFABRRRQAUUUUAFFFFABRRRQB8y/ttf8nafsg/8AZctZ/wDUD8T1&#10;9NV8y/ttf8nafsg/9ly1n/1A/E9fTVABRRRQAUUUUAFFFFABRRRQAUUUUAFFFFABRRRQAUUUUAFF&#10;FFABRRRQAUUUUAFFFFABRRRQAUUUUAFFFFABRRRQAUUUUAFFFFABRRRQAUUUUAFFFFABRRRQAUUU&#10;UAFFFFABRRRQAUUUUAFFFFABXlP7d3iP/hD/ANiL4xeLN23+zPhX4hug3p5em3D5/wDHa9Wr5v8A&#10;+Cw2vL4b/wCCU/7RuptJsZvgn4mgjb0aXS7iIfq9AH5Rf8GOfh9oPC37SHiraG+1an4WtPMP/TKP&#10;VXOP+/wz+FfvbX4if8GRmjpF+yf8ade8v5rj4iWUG/nny7AHH/kX9a/bugAooooAKKKKACiiigAo&#10;oooAKKKKACiiigAooooAKKKKACiiigAooooAK/AD/gs1bDXf+Dsj9lPT/vfZV8DPj08vX76b/wCv&#10;X7/1+BP/AAUfVPEv/B4P+z9pON39n2nhvcP7vl/bbj+tAH76qcrmlpE+4MUtABRRRQAUUUUAFFFF&#10;ABRRRQAUUUUAFFFFABRRRQAUUUUAFFFFABRRRQAUUUUAFFFFABRRRQAUUUUAFFFFABRRRQAUUUUA&#10;FFFFABRRRQAUUUUAFFFFABRRRQAUUUUAFFFFABXzfon/AClo8Q/9m66P/wCn7VK+kK+b9E/5S0eI&#10;f+zddH/9P2qUAfSFFFFABRRRQAUUUUAFFFFABRRRQAUUUUAFFFFABRRRQAUUUUAFFFFABRRRQAUU&#10;UUAFFFFABRRRQAUUUUAFFFFABRRRQAUUUUAFFFFABRRRQB8y/ttf8nafsg/9ly1n/wBQPxPX01Xz&#10;L+21/wAnafsg/wDZctZ/9QPxPX01QAUUUUAFFFFABRRRQAUUUUAFFFFABRRRQAUUUUAFFFFABRRR&#10;QAUUUUAFFFFABRRRQAUUUUAFFFFABRRRQAUUUUAFFFFABRRRQAUUUUAFFFFABRRRQAUUUUAFFFFA&#10;BRRRQAUUUUAFFFFABRRRQAV8U/8ABxV4nPhH/gi18fNVWbY03hW3slPr9p1C1t8fiJSPxr7Wr89/&#10;+Dpm/ksv+CGvxlhjbH2m48NxNj0/4SHTW/8AZaAPCv8Agy78HT6B/wAEwfGXiu7h2f278Z9Re3fH&#10;34YtN02IH/v4so/Cv193L03denvX82f/AARh+Lv/AAcZfBX/AIJ8eG9a/wCCc37K3w1+IHwoutb1&#10;S4sRrk1qL9rgXTx3G9G1G0lYeYhVQgY4Ar6avv8Ag4M/4LkfBCNrb9oX/ggt4muJYFxd6n4c0nW7&#10;eyLDrtlW2vIyPpIfqaAP2yor8JZ/+Dzr4l+EJ2sPip/wSG8R6ROvG2T4iTQsT3GybSFI/M1C3/B7&#10;94Pt/wDj/wD+CaevQ/8AdTI/66cKAP3gor8P/CP/AAe8fsv3jj/hPP2HPH2mpnltI8SWV6fykWCu&#10;+sP+D1L/AIJi3CqL34A/HK3bHzf8U/o7KD7H+1OfyFAH7BUV+R1v/wAHn3/BKiYfvvhX8boz6N4T&#10;0w/y1On/APEZ3/wSkBIPwv8Ajd/4Sem//LKgD9bqK/JOP/g83/4JRMPn+GvxrU/9ilppx/5UquWn&#10;/B5J/wAEk7gfvvDPxgg/67eDbTj/AL5vmoA/WCivyxs/+Dwn/gkBc4E918Trf187wSpx/wB83Bq1&#10;N/wd8f8ABHaKAzJ4l+Icjfwwp4HfcfzkC/rQB+olFfk9qP8AweT/APBJSxYrbeFPjFef7Vv4Os1/&#10;9GXy1nT/APB5/wD8ErIwTF8JfjdJj08K6WM/+VOgD9cqK/IOb/g9L/4JdxnEfwN+OT/Lnjw3pA/n&#10;qlcH8Rf+D3P9k3Tm2/CH9if4i66SPl/4SLWrDSsn0/cm770AftxQWUdTX4N2n/B5L+0P43/d/DL/&#10;AII+6xfNI2IfJ8eXd5n0OItIXNJcf8HE/wDwcAfFKQv+z3/wRM1G3im5juNU+HXifU4wO26SL7Mg&#10;+pIFAH7y7l/vUBlPINfhBH/wUH/4PD/iOn2zwz/wTx8PaIH4VW8Gx2jL/wABv9RJH401f2gf+D1h&#10;jiP9mDQFX+FfsPhkYH43tAH7w7l9aAynoenX2r8G7n4qf8HuPir/AEDS/gpoejN0a4jh8Gpj3/0i&#10;6cfkKcfDP/B8Ow3J4+0FcjLDyPAOUPof9H6/nQB+8W4etfgB8T7h/iB/we7eGdAc+Z/Ya2ijuB5X&#10;gl73j2Bf8813vw3+E/8AweweL9eWz8V/tP8AgHwtaxrvN54ksPCclu+P4CNP0yeXn/dA9xXkP/BN&#10;Xw58avHH/B2d4h1j9o/X9H1z4geEfCE7eMtY8PxMljPqUHhuz0y4lgVlBWMySkAFV4P3V+6oB/Q+&#10;gwgFLQpJXJooAKKKKACiiigAooooAKKKKACiiigAooooAKKKKACiiigAooooAKKKKACiiigAoooo&#10;AKKKKACiiigAooooAKKKKACiiigAooooAKKKKACiiigAooooAKKKKACiiigAooooAK+b9E/5S0eI&#10;f+zddH/9P2qV9IV836J/ylo8Q/8AZuuj/wDp+1SgD6QooooAKKKKACiiigAooooAKKKKACiiigAo&#10;oooAKKKKACiiigAooooAKKKKACiiigAooooAKKKKACiiigAooooAKKKKACiiigAooooAKKKKAPmX&#10;9tr/AJO0/ZB/7LlrP/qB+J6+mq+Zf22v+TtP2Qf+y5az/wCoH4nr6aoAKKKKACiiigAooooAKKKK&#10;ACiiigAooooAKKKKACiiigAooooAKKKKACiiigAooooAKKKKACiiigAooooAKKKKACiiigAooooA&#10;KKKKACiiigAooooAKKKKACiiigAooooAKKKKACiiigAooooAK/N//g7Avhaf8ETfiJbk/wDH14g8&#10;PRL9Rqtu/wDJDX6QV+XP/B374gbRv+CPF9pqPj+1viRodp164M82P/INAHVf8GpMXl/8ES/hiyj7&#10;+teImP8A4Obsf0r9HK/O/wD4NW7b7N/wQ/8AhHIR/r77xI+71xr+oL/7LX6IUAFFFFAGB4o+Ffw0&#10;8cBh41+Hmhaxu6/2ppMNxn6+YpzXn+sf8E/P2E/EUxufEH7FnwkvpCc77z4b6ZKT+LQGvX6KAPCb&#10;j/gl1/wTTvDm9/4J5fAybv8AvPhLozfztqik/wCCV3/BMeUbX/4J0fAjHYf8Ki0YY/8AJavembap&#10;YjoM8VzPhH41/B/x/r2qeFfAvxS8Pa1qmh3X2bWtN0rWYLi4sJv+ec0cblon/wBlgDQB4F8Y/wBg&#10;P/gjn8Bvhprnxk+Mn7B37O+heGfDmmzX+t6xqHwh0QRWtvGu5nP+ikk9gqgszFVUFmAPnv7Gf7P/&#10;APwQL/4KI/CeT41/sofsW/s/eKfDsOpS2F1cRfBXTLOa2uYwpaKaCWzjliba6sA6gsrqy5Vgxw/+&#10;Dn/X9e03/giH8Zn8M2LTfaV0OC8nRgDb2z65YCR/cEfIR6PnoDX54f8ABoL+118Hf2Tv2df2iLz9&#10;qj4raH4A8K6Z4i8OXdnq3ivUksoLi5ura/DQw+YR5spjtYmEce5mDAgGgD7b/wCCs/w0/wCCG3/B&#10;K39mS8+PvxU/4JrfBnVtYvLr+z/BvhPTvAum2s+s6js3iPcIf3MKKN8su1gqcAM7oj/kf/wRL+L/&#10;AIb/AG7f+Cvvh34HfGP/AIJ+/Am88A+LrTVZrrwda/CPToLbw7bxWM13DcwzeV9of544oszySq4n&#10;4APllLH/AAVP/wCCtX7E/wDwUI/4LF+F/iR+0JqPjDxb+y78L4YYNB0PwfpbLceIv3az3DtBezWv&#10;kJcXJEMsgKyG2tYwoDEML3/BHv8A4KVfsOfAH/grf+0d/wAFJfj/APFC88PeG9bsfEkvw78Mr4Xm&#10;k1DUlvtUS6t7eNLfzILWSO1txCI5Jgm6VVWQrG7UAf0FWf8AwSX/AOCWmmRrFbf8E3fgN8q8F/hH&#10;ozH/AL6a2J/WrC/8Ewv+CaFkFli/4J7fAuILyzR/CfRlH44t6/no/wCCg/8AwXO/4KAf8FJNF1Tx&#10;BZ/Fhv2d/wBnt2e103T9N1Bv7X8UBSA0SNEVuNSmPIeOIw2UJZY55FJWRtP/AINZ/wDgnn+2V8eP&#10;2vfD/wC2Bovjvxd4R+D/AMPtYkur3VYr6a1j8T3Sqy/2ZEmSk0bZ/wBIOGVULR5DupAB/QtZ/wDB&#10;N/8A4J526LJafsH/AAZiz8wKfC3SVI/8l69C8BfA74N/CwKvwy+FHhnw6qZCroWg29pwe37pFrqI&#10;wVjVW7LTmYKMtQAUV5L+1L+3h+x9+xNpOl61+1b+0J4b8DQ620y6MuuXm2S/8oJ5vkxqC8uzzI92&#10;1Tjeueoz23wi+MPwv+Pfw50n4ufBnx1pviXwzrlqLjSdc0e6Wa3uoz/ErrwcHKkdQQQcEEUAdJRR&#10;RQAUUUUAFfgn/wAEcrqX4if8HXn7W3i20TzIdJsfGFu0wUlVaHXtOsgM+p2t9Qpr957qUQp5jSBV&#10;UEsxbGB61+EX/Bmwsnxd+Of7Wn7Uvia1Fxq2u63pAXUmU5Ju7nVLu5UH/adYGP8AuigD94IiTGpP&#10;pTqKKACiiigAooooAKKKKACiiigAooooAKKKKACiiigAooooAKKKKACiiigAooooAKKKKACiiigA&#10;ooooAKKKKACiiigAooooAKKKKACiiigAooooAKKKKACiiigAooooAKKKKACvm/RP+UtHiH/s3XR/&#10;/T9qlfSFfN+if8paPEP/AGbro/8A6ftUoA+kKKKKACiiigAooooAKKKKACiiigAooooAKKKKACii&#10;igAooooAKKKKACiiigAooooAKKKKACiiigAooooAKKKKACiiigAooooAKKKKACiiigD5l/ba/wCT&#10;tP2Qf+y5az/6gfievpqvmX9tr/k7T9kH/suWs/8AqB+J6+mqACiiigAooooAKKKKACiiigAooooA&#10;KKKKACiiigAooooAKKKKACiiigAooooAKKKKACiiigAooooAKKKKACiiigAooooAKKKKACiiigAo&#10;oooAKKKKACiiigAooooAKKKKACiiigAooooAKKKKACvyS/4PObkwf8EovDMQP+u+Nmkp/wCUzVW/&#10;pX621+RP/B6NDPL/AMEq/BrxD5Y/jppTSf7v9k6wP5kUAfQf/Bst4fm8Mf8ABEL4F6dcL+8msdbu&#10;z/uz69qMy/pIB+FfedfF/wDwbz+IdB8Sf8EZf2f7/wAOH/R4/BslrJjHE8F7cwTj/v7G/wCNfaFA&#10;BRRRQAUUUUAcX+0f4H8afE79njx58Nfhv4mOieIvEPgvVNM0HWRM8f2C9ntJYoLjcnzLskdXyvI2&#10;5HNfxs/sU/8ABPD4qftR/tda1+xlF8YdJ+GPxg0u6uLfw/pvjSSe1tr/AFS1kK3Fi11AHe3uQEZo&#10;x5TrKY2XcrbA/wDZR8avj78E/wBnbwhJ48+Pvxc8MeC9BWYQtrHivXbfT7bzCpIQSTsqsxAYhQck&#10;A4BxX893/Bbz4m/8ERf20/jtZ/tW/sRf8FGtN+Hnx/0nVLV7rXI/C3iCHSdXuLd0EF217a2Dtb3U&#10;O1Nl1HuRljUNjasigHknjT/gr9/wVo/4JveC/iR/wS9/4KR/CzRviu+oeHVtNH0/4qMmtNYM8kbQ&#10;XRnVpBqVqUVnSGUlhJ5LB0EbRP7F+wn/AMGwv7YX/BRi30n9qj/gqN8dNc8D6XqVhaDR/B9nZxtr&#10;R01FxDbCIgW+i26QrCsNusT+WvymCEIAfPf+CKXwA/ab/wCCm3x5/aS/4K1+IvDujfED4t+BdIl1&#10;H4c6J4gtR9h1DxpdwyvZSDfIsQjso7ZVigchFaW3O9BECf2p/wCCGPxR/wCCoPxg/ZGv/E//AAVa&#10;8DPonjT/AISm5j8PG+0SDTL670sRxYkubSFUWFhMZkXckbMiKxU8O4B8rfsr/st/8GyfgL9tq6/4&#10;JR+Df2d9C8WfFbTbeZb+78c6Nc6ut9ewQPPcWqXdzuiW4jhjeRkiSOIBGUEyKyjv/wDgo3/wa/8A&#10;/BOb9pL4KeIJf2X/AII6f8LfiVaabJP4V1jwzPNBYzXSqWjtrm0LmExSMAhkRFkTduBYKUbn/wBq&#10;j9ov/gg7/wAE8v8AgsB4f+MGo/DG8179pDx5rUVhrGqeCr2bUI/Dkl8gsTdXVsbkQQzyplWjhje5&#10;Ku8hjzOrS+9/8HAH7YHwe/ZQ/wCCa/j8/Ef4ta54b17xjo82i+BIPB+tmx1i91Q4ePyJVDNFGhAa&#10;aTG0RFkyHkRWAP5W/wBlP43/ALKnwx+Ilj8Sf2x/2f8AxV8aV0p4obDwe3jz+w7AQwJGkKzzi2uZ&#10;po0VSgt08lQscY3spMY/q4/4Iv8A/BVj9jn/AIKY/BnVtG/ZI+GOseBYfhnb6bp2qeCdS0e3tYNK&#10;hmik+zC1Ns7QvAfImVcbHHlfNGgK5/MH/gmb/wAGiPwX/aG/ZI8DftC/tnfGL4geH/Eni7T11iTw&#10;p4UuLGFbSxnPmWqPJcW8riVoTG7jAKNIUxlST9GfHv8A4KV/8Ep/+DZHSB+w9+yB+z/qnjDxlqsq&#10;6z4k8N6T4leSSG4kijjifUr6485op5Y0Rkt4422oRJ5cSzIZAD9gqjuSwgYp1x6V+Zf/AASm/wCD&#10;mv4Cf8FGfj7/AMMo/FD4Eat8H/iJfNJ/wjekalrB1K11UpEZXhE/2e3aGcIrOI5IgrKpw5bCV+mw&#10;bfFl/lzQB/LJ/wAFWfE3w4/aO/4OJvGXw4/4Kz/HLX/Afwo8J3r6Xp+oaHpktxJYaNFYm7sIYVhi&#10;ldTcvMJGk8qQh7lshV+59ff8Gh/xS1/w/wDtBftEfsnfB34oal8QPgb4e+z6t4S8WXlrPZRwTvdS&#10;RQkWc2Gt5by3DSSLjCvYHk7gx+kf+Dnv4Tf8ExfB/wCyPqH7Wf7W3wH0nxN8TrHTX0D4VyLql1ZX&#10;V9qMyloY5/sk8LXNrbndcOkhIVBIqFWl+bhv+DPr/gnw/wAA/wBjbXP21fHuj3EHiT4wXSR6Gl1E&#10;FMGgWjuInXjcDcTmWQ5OGjit2AwQWAP2HooooAKKKKAPCP8AgqF8SNV+D/8AwTh+PHxQ8P35tdS0&#10;P4Q+IrrS7hWx5V0NOn8lvqJClfAH/BmN8NrTwr/wTA8VeP308LeeKfi5qEjXW35pLa3sbGGNfosg&#10;uCPd2r2z/g6T+Jl58N/+CKnxUg0y/wDs914jutG0aGRWwWSXU7Z5k/4FBHMp9mNdP/wbffCq3+En&#10;/BF/4H6QkG2bVtBvNcupNuDK1/qFzdIx+kUkaj2UUAfcdFFFABRRRQAUUUUAFFFFABRRRQAUUUUA&#10;FFFFABRRRQAUUUUAFFFFABRRRQAUUUUAFFFFABRRRQAUUUUAFFFFABRRRQAUUUUAFFFFABRRRQAU&#10;UUUAFFFFABRRRQAUUUUAFFFFABXzfon/AClo8Q/9m66P/wCn7VK+kK+b9E/5S0eIf+zddH/9P2qU&#10;AfSFFFFABRRRQAUUUUAFFFFABRRRQAUUUUAFFFFABRRRQAUUUUAFFFFABRRRQAUUUUAFFFFABRRR&#10;QAUUUUAFFFFABRRRQAUUUUAFFFFABRRRQB8y/ttf8nafsg/9ly1n/wBQPxPX01XzL+21/wAnafsg&#10;/wDZctZ/9QPxPX01QAUUUUAFFFFABRRRQAUUUUAFFFFABRRRQAUUUUAFFFFABRRRQAUUUUAFFFFA&#10;BRRRQAUUUUAFFFFABRRRQAUUUUAFFFFABRRRQAUUUUAFFFFABRRRQAUUUUAFFFFABRRRQAUUUUAF&#10;FFFABRRRQAV+XP8Awd++BZvF3/BHe+1+JWK+F/iRoepybf7rtNZ/zuxX6jV+cv8AwdcTCL/giR8T&#10;EP8Ay01zw6v/AJWLQ/0oAs/8GrOqNqH/AAQ/+Edoz7vsOoeJIP8Adzr1/Jj/AMiV+iNfm/8A8GoM&#10;Wz/gib8N3/va/wCIj/5V7oV+kFABRRRQAUUUUAflv/wcjf8ABFX9pD/grDovgDxb+zR8UdJtdY8B&#10;Q6hDN4R8T3csFnqC3JhYTQyojiG4XyNp3qFdWUb02Yf8J/FH/BF//grd+x/4s1jRPHX/AATF8ReO&#10;P7Q0K80+ObTfDc/iSzt/tELRLe28mlSuEuYt3mRlydjqpaM4wf7H2IA3MOlfEH/Bc3/grz4H/wCC&#10;UX7K83i3SpLPUfid4qSax+HHh24O5XuVC+ZfTqCCba3Vw7DIMjmOIFN7SIAfkh/wbEf8FT/hd/wT&#10;C8eeP/2Cf29dL1H4br4q8SW+o2GteKtPewj0XU1gEM1tqQmCvao8a25SR1CIVbeVVww/SP8A4Kjf&#10;tAf8EzP20/hXY6NpH/BfTSfhAuktcPdN8JfjJpz/ANrxSBPMivLe0nM10qqh2IjqAXbKvkAfze/s&#10;5/DH9oD/AIKxft8+EfhN4s8c6z4o8YfErxRGNe8S39wbi4t7Zj5l1cuzZ/dwW6SSbRhVCbVA4Fek&#10;f8FQ/wBj79lr/gl//wAFOfGX7LNpZeJfH3g/wt4VQ28evaskd3Nql9oIntJZZLWOHEMN5cW8rIoB&#10;aKIoWJbNAH3l4A+O/wDwbo/8EYvDFj+1L+y/rvij9qf4x6pDNc+FdU8QL5UekXCyPC87GW1ijsSX&#10;ViGaK4usbGXbHIHb55/bb/YK/wCC3X/BUf4QeH/+CtvxA8IL8SNN8deYPD/gn4fzNfXPh3Sg37hY&#10;NPi3lYS3mKUjaWdShaf5yzD7A/Yo/wCCfPinTP8Ag0b+Nz/FKxW2uvHdjq/xP0SCaArNaWenx2U9&#10;sTuH/LYaR5oYcNFcJ1ya+Hv2DP8AgrL+3X8O/wBkzw7+zB4S/wCCr/w7+AvgHwtdXVrY2ureCb/U&#10;9baGW4ku5GRrPSL1ynmzuEzLCcDbkACgD9yf+Cc37SH7U37PX/BACH46/tk+AtS8K+OPhT8M9cEO&#10;n+NNJk065mttLjnTTPtEEoWQM8MVvH8wDSkhhzJmvmj/AINRP2CrD4i/DjxJ/wAFeP2n7K+8S/FL&#10;4ieLtSj8M+IfEEiT+XYRyKlzexArlJ5rsXUTPniOAKgVZJBJ+fHxl/a//Zc+I3hz/hX37WP/AAX+&#10;/aa+OXhDWpoW8VeCfBfwsnsLW9VJUlEQfVtTij270UqTbsAyqdmVGPvr4Zf8HIk3w5+G/h/4Nf8A&#10;BMz/AIIZfGjxZ4D8P6bHYaJCtpLp628K527YdPsb9XZiSzMZMsxLHJYmgCr/AMHUXwpuv2X/ANpr&#10;9mH/AIKs/Cizt9K1zw34+h0PxNrgUr9p8mRb2wWbHDKIotSRyeWjKqSVRQPvL4yf8HAv/BHT4CSW&#10;+j+N/wBvjwXeXExKL/wiH2nxEsbDrvOlQ3Cxgf7WP6V+Yf8AwUW+O/8AwWf/AOC3X7Pdj+zpD/wQ&#10;c8SeEdJ0/wAUW2uWt74w1q7spku4Yp4VKm9XThtMVxKhyGGGzwQK8o+A/wDwaof8FSvitb6Vo3xG&#10;0P4J/BHQpLwS6oyH+29ctx082KQC5ZnHURrewx554PNAFL9sb45Rf8HJv/Bdz4d/s0/B7xHqGsfA&#10;vw7cW9tY3Vj9osGbRkVLrWdTKXUYaC4kw1ujNGCwitRtJOT/AEr+AvAnhT4Y+DNK+HfgLQrbS9D0&#10;PTYNP0fS7OIJDZ2sMYjiiRR0VUUKB2Ar4Y/4JA/8G/8A8B/+CS/jPWvjPpHxe174g/ELxJpLaXq3&#10;ibWbSK1hitGnSd0t7dTI0ZkkijLs80hby1xt5z9/UAFFFFABRRQTgZNAH46/8Hp/xJbQP+CdPw7+&#10;F9rOUm8TfF23nmVT/rLe00+9LLjv+9mgP1Ar9LP2A/hO/wABv2IPg98FJUxJ4V+F+haVcHu0sGnw&#10;RyN9S6sT9a/Hv/g9nvtQ8UxfswfBvw6n2jUdc1zxFJBaIfmaT/iVQQ8f7TTsB9DX7taVYRaVpdtp&#10;kA+S3t0iX6KoA/lQBYooooAKKKKACiiigAooooAKKKKACiiigAooooAKKKKACiiigAooooAKKKKA&#10;CiiigAooooAKKKKACiiigAooooAKKKKACiiigAooooAKKKKACiiigAooooAKKKKACiiigAooooAK&#10;+b9E/wCUtHiH/s3XR/8A0/apX0hXzfon/KWjxD/2bro//p+1SgD6QooooAKKKKACiiigAooooAKK&#10;KKACiiigAooooAKKKKACiiigAooooAKKKKACiiigAooooAKKKKACiiigAooooAKKKKACiiigAooo&#10;oAKKKKAPmX9tr/k7T9kH/suWs/8AqB+J6+mq+Zf22v8Ak7T9kH/suWs/+oH4nr6aoAKKKKACiiig&#10;AooooAKKKKACiiigAooooAKKKKACiiigAooooAKKKKACiiigAooooAKKKKACiiigAooooAKKKKAC&#10;iiigAooooAKKKKACiiigAooooAKKKKACiiigAooooAKKKKACiiigAooooAK/M/8A4O2vEGm6P/wR&#10;e8XabfXixS6t4w0C0s0Y8zSC9ScoPfZC7fRTX6YV+Pf/AAekeLrDTP8AgmV4D8ISXii81X41WEkc&#10;Dfekhh0rUzI34M8QPu4oA9q/4NSoZYv+CJHwweRTibWPETofUf21eDP5j9K/Rqvjf/g35+DUnwK/&#10;4I4fs/8Ag6U5bUPAq+IGPXP9rXE2qDP0W7A9sYr7IoAKKKKACiiigAblSK/nz/4OUP8Agjb/AMFS&#10;f26P+ClWnfFf9m/4N3njvwbfeBtN0vRbqLWtPtIdFaBpmntZftE8bAGR3uPMYEN9o2KxKbR/QZTW&#10;ijc5Zc9vagD84f8AghJ/wQF8D/8ABJrwze/Fb4l+ILHxZ8Y/EmnLZ6xrWnxn7Do9mWV2srLzAHYM&#10;6q0kzhWk8tAERVIb44/4KIf8G837X/8AwUH/AOC++ufHHxZ4Kjs/2f8AxVfaHda941j12zEv2Oy0&#10;aztriyS3Ey3Syyy2rwq4jKqJlkLELX7z1T1nUNO0HTp9c1K9htbe1haW6uriQLHDGqks7sSAqgDJ&#10;JIAA5xQBw3xp/Zz8C/Fv9lTxb+yiNNj0nw74o8AX3hM2+nII1s7K4sns9kQH3Qkb4UDoFGOlfhx/&#10;waAfs9/snftLfCD43/C39pT9kX4Y+ONX8EeMNLu7TWPGHgHTtTvYor6CaJrYTXMLyLCracWVM7Q0&#10;rkDLEn9Xv2B/+Cy/7Bv/AAUp8deJ/ht+y58XJdQ1zwqS95pGqac9nPd2okMf222WTBmg3bQWX5kL&#10;x71Xeu78vv8Ag3JvpfgP/wAF/P2yf2TNITydEuLjxDeWtvHwm3TfEiw2vHT/AFF/Jj0FAH7PfDL9&#10;h/8AYs+CuvR+Kfg3+yF8L/CeqQ/6rUvDPgHTrC4T6SQQqw/A16f5aA5C06igBNq+nvRsXdu28+tL&#10;RQAUUUUAFFFFABQelFFAH4P/APBw7eR+L/8Ag4M/YZ+Emrx+dp8eueF55bebDIwuvFQikGDxytuA&#10;fUAV+8A6V+CP/BdiX7T/AMHQ/wCxbaE8Rf8ACDy/+XbfH/2Wv3uFABRRRQAUUUUAFFFFABRRRQAU&#10;UUUAFFFFABRRRQAUUUUAFFFFABRRRQAUUUUAFFFFABRRRQAUUUUAFFFFABRRRQAUUUUAFFFFABRR&#10;RQAUUUUAFFFFABRRRQAUUUUAFFFFABRRRQAV836J/wApaPEP/Zuuj/8Ap+1SvpCvm/RP+UtHiH/s&#10;3XR//T9qlAH0hRRRQAUUUUAFFFFABRRRQAUUUUAFFFFABRRRQAUUUUAFFFFABRRRQAUUUUAFFFFA&#10;BRRRQAUUUUAFFFFABRRRQAUUUUAFFFFABRRRQAUUUUAfMv7bX/J2n7IP/ZctZ/8AUD8T19NV8y/t&#10;tf8AJ2n7IP8A2XLWf/UD8T19NUAFFFFABRRRQAUUUUAFFFFABRRRQAUUUUAFFFFABRRRQAUUUUAF&#10;FFFABRRRQAUUUUAFFFFABRRRQAUUUUAFFFFABRRRQAUUUUAFFFFABRRRQAUUUUAFFFFABRRRQAUU&#10;UUAFFFFABRRRQAUUUUAFfz7/APB8P4uuW1X9nHwFb3p8lIPFOoXVurdXZtLjicj2CygH0Zq/oIr+&#10;an/g7e1Gf4if8Fkfg38HdTmzpkPw/wBCgFv1Xfea3fLK2PdFiU+uwUAf0DfsQfDfUvg5+xd8IfhH&#10;rMey88LfDDQNIvFx92W206CFx/30hr1CkThFGe1LQAUUUUAFFFFABRRRQAV8N/8AByV8QfF3w0/4&#10;Io/HLxD4J1i4sb250jTdMkuLZtrG1vNWs7S5jz6SQTSxn/Zc19yV84/8Fdv2Xbn9s7/gmp8ZP2cN&#10;K0+4utU17wXczeH7W1+/Pqlni9sY/o91bQofUMRQB/PR4e/4I8/HP4Vf8Es/hD/wW8/4J4fFfWbD&#10;xp4Z0G61zxxpVvMEntFtb27ik1Kyk4DxxwxgT20gZTGspywJiPo//Bs/+1R4j/ai/wCDgTxp+0P4&#10;60q1sdc+JHw71q71i309CsH255LCa4aNSSVRpIZGVSSVBAJYjJ+0P+DQP9tHQ/jb+wnr37Bnjue3&#10;PiH4SatdNZ6Td2oBuNBv5nnywb/WlLuS8jcY+RJYAfvDPzL/AMEP/wBlP4f/ALJ3/B0R8XP2dPhl&#10;c303h/wB4X1+PRH1J1eZIWewCozKqg7RcFAcZIAzzzQB/RRRRRQAUUUUAFFFFABRRRQAUHkYooY4&#10;GaAPwP8A+C4JWX/g6q/Y3t1bdtsvAxPt/wAVVqZ/pX74DpX8/wD/AMFjLl9Y/wCDs39lmyjXc1j/&#10;AMIOm36a3ezH/wBCr+gAUAFFFFABRRRQAUUUUAFFFFABRRRQAUUUUAFFFFABRRRQAUUUUAFFFFAB&#10;RRRQAUUUUAFFFFABRRRQAUUUUAFFFFABRRRQAUUUUAFFFFABRRRQAUUUUAFFFFABRRRQAUUUUAFF&#10;FFABXzfon/KWjxD/ANm66P8A+n7VK+kK+b9E/wCUtHiH/s3XR/8A0/apQB9IUUUUAFFFFABRRRQA&#10;UUUUAFFFFABRRRQAUUUUAFFFFABRRRQAUUUUAFFFFABRRRQAUUUUAFFFFABRRRQAUUUUAFFFFABR&#10;RRQAUUUUAFFFFAHzL+21/wAnafsg/wDZctZ/9QPxPX01XzL+21/ydp+yD/2XLWf/AFA/E9fTVABR&#10;RRQAUUUUAFFFFABRRRQAUUUUAFFFFABRRRQAUUUUAFFFFABRRRQAUUUUAFFFFABRRRQAUUUUAFFF&#10;FABRRRQAUUUUAFFFFABRRRQAUUUUAFFFFABRRRQAUUUUAFFFFABRRRQAUUUUAFFFFABX8zX/AAdM&#10;axpPhH/gvf8ACvxV4svo7PSrHwf4TvLy6lztit49ZvWkc4HQBWPHYV/TLX8z3/B3ro+nTf8ABZr4&#10;Rx6vZrNY6h8JNAS8ikHyzKde1dHQ+xTAPsaAP6Cfg5+3f+xV+0NGX+Bf7WXw58XMqgyw+HvGljdy&#10;xZGcPHHKWRv9lgD7V6Fp/j3wVq1w1npPizTbqZfvQ219HIy/UKxIr83fiR/waSf8EdvH2rS6nofw&#10;z8ZeD1m5a18L+Obhogx5OBei4IGewOB0AFcbq/8AwZof8EpdQgWPTviH8atNdek1n4w08sP+/unO&#10;P0FAH6zpPHIMx/MP7wpBcwlmQNyv3vavxT1//gzE+FGm3rXHwg/4KM/FDQYVP+jx3+lW91JGPQvD&#10;Lbg/goqzZf8ABpR8dtIiWDQf+C3PxWso1/1ccGgXSqn/AHzq4oA/aP7VFu2k4+tSA5GcV+OOof8A&#10;BvB/wV8+G+iInwE/4OIPipdTQcWuleIv7Wt7WNfQMNVuQozjpF+Hasjw9+wJ/wAHf3wgMkfgr/gq&#10;L8MfEVvGf3MetXS37zL/ALRvtEYqfo/XvQB+0tFfjVLa/wDB5zoh8qPUvgzrAXgybNHTf79I/wCQ&#10;+gqrcfEX/g9F047I/gH8IdQC8bkvNCXd7836UAfs/UdzEZotgx94H5s/0r8WX+O3/B6lbN8v7Fvw&#10;ruPddW8Oj+etLR/w0H/wep/9GMfCz/wbeHf/AJeUAeF/8Fjf2F/2rf8AgiN+3v8A8Pk/+Cc1mD4H&#10;1jWmuPGOjx27TW2kXd3IDdWd5ChVjpl5IdysrKIZnCKYWFuxi/4N7v2mfDn7bP8Awcd/F/8Aaw8N&#10;+HbrR7Xxr8J9Q1YaReTLJJZTST6KssG9QBIqSb1V9q7lCsVUnaPavEvxX/4PKvG2gX3hPxn/AME9&#10;vg9q2lanaSWupabqV54ant7uCRSrxSRvrZV0ZSVKsCCDggivmL9lH/gnH/wcs/sOftc+Jf20/wBm&#10;v/gmr8OvDniLxN4dk0e80Gx8Q+G10a0tXktZXS2tI9YXyiXtIjwx5aTA+YUAf0rUV+KsP/BQr/g8&#10;A8MERa9/wSo+GGqCPiQxWfmM30Nvr+P0Iqxdf8FPf+DsjVx5Hhv/AII5+AbORuN+oWdywHvzrUYH&#10;8qAP2ior8VW/a/8A+Dy3xcfK0n/gnV8K9I8z7ri402LYPX/Sddb+RrUt/Av/AAeb/FODzT8Zfgx8&#10;ON658ua30iZlz2+Wzvh+tAH7LE4GTTVmRzhT/wDWr8T9V/4Jg/8AB258RLtZvGn/AAV18B6XGx/e&#10;HRfEF5aMM+iWmjRL+orW0L/ghR/wcA68yn4hf8F/vFGmbv8AXf2DqmsT4+n7+3z+lAH7NLMjcA8+&#10;lBlCjJU1+QsX/Bu//wAFZb5N+sf8HLXxwhY9Y7Oz1gj8/wC31/lTZ/8Ag3Q/4KpWUb3ui/8AByt8&#10;eJLxBmGO8TWfKZuwb/iftgf8BOPQ0Afr0blFbaVb64rjfHX7SP7Pfwv1T+w/ib8cfCPh29MIl+x6&#10;54ktbWUxk7Q2yWRTgkEZxya/JPV/+DcD/grJ8edJk8BftYf8F5PHWr+FLhv9O0eyXUrpbtVPyB0l&#10;vo0PY/MHAI6HrWloP/BlV/wTuTTVfxx+038bdU1LrcXVjq2k2schx2R9PmYf99mgD51/ba8ZeEvj&#10;r/wd9/A+5+HPiSz1/T7C48LlLzSbtLiFhFby3pZJEJVlCMGJUkde4Nf0NDpX80f/AATm/Yl+E/7H&#10;f/B2xp37K/wav9a1Dwr8ODqUun3PiO6jnvJWfwi8jvK8UcaEie5YjaigAKMcZr+lwdOlABRRRQAU&#10;UUUAFFFFABRRRQAUUUUAFFFFABRRRQAUUUUAFFFFABRRRQAUUUUAFFFFABRRRQAUUUUAFFFFABRR&#10;RQAUUUUAFFFFABRRRQAUUUUAFFFFABRRRQAUUUUAFFFFABRRRQAV836J/wApaPEP/Zuuj/8Ap+1S&#10;vpCvm/RP+UtHiH/s3XR//T9qlAH0hRRRQAUUUUAFFFFABRRRQAUUUUAFFFFABRRRQAUUUUAFFFFA&#10;BRRRQAUUUUAFFFFABRRRQAUUUUAFFFFABRRRQAUUUUAFFFFABRRRQAUUUUAfMv7bX/J2n7IP/Zct&#10;Z/8AUD8T19NV8y/ttf8AJ2n7IP8A2XLWf/UD8T19NUAFFFFABRRRQAUUUUAFFFFABRRRQAUUUUAF&#10;FFFABRRRQAUUUUAFFFFABRRRQAUUUUAFFFFABRRRQAUUUUAFFFFABRRRQAUUUUAFFFFABRRRQAUU&#10;UUAFFFFABRRRQAUUUUAFFFFABRRRQAUUUUAFfzZf8HkE1ndf8FQfgrpWlqG1RfhjYs3POxtbvRF/&#10;48ktf0m1/NB/wdev9p/4Lo/B+C8+eH/hXnhddh6bDr2pZH6n86AP6XY23IG9RmnU2IgxqV6Yp1AB&#10;RRRQAUUUUAFFFFABRRRQAUhUNkEfe4NLRQA0wRN1Sjy07CnUUANCKBgD3pwAUYAoooAKKKKACiii&#10;gAobOODRQelAH8/f/BP2/b4j/wDB438avEzS+b/YsniaLdnO37PbQWGOPTp7dK/oEHSv58f+DeyC&#10;T4rf8HIv7XPxrlO62t18azQyf3XuvFFsI8e3lJKB+HvX9Bw9qACiiigAooooAKKKKACiiigAoooo&#10;AKKKKACiiigAooooAKKKKACiiigAooooAKKKKACiiigAooooAKKKKACiiigAooooAKKKKACiiigA&#10;ooooAKKKKACiiigAooooAKKKKACiiigAr5v0T/lLR4h/7N10f/0/apX0hXzfon/KWjxD/wBm66P/&#10;AOn7VKAPpCiiigAooooAKKKKACiiigAooooAKKKKACiiigAooooAKKKKACiiigAooooAKKKKACii&#10;igAooooAKKKKACiiigAooooAKKKKACiiigAooooA+Zf22v8Ak7T9kH/suWs/+oH4nr6ar5l/ba/5&#10;O0/ZB/7LlrP/AKgfievpqgAooooAKKKKACiiigAooooAKKKKACiiigAooooAKKKKACiiigAooooA&#10;KKKKACiiigAooooAKKKKACiiigAooooAKKKKACiiigAooooAKKKKACiiigAooooAKKKKACiiigAo&#10;oooAKKKKACiiigAr+aX/AIPALF/DH/BYL4N+N1O2J/hXoh3Y6PBrupsTn6Olf0tV/OD/AMHtemfY&#10;P2t/gj4pt/lml+H99F5n/XG/3rj3BlP50Af0fKQVyvSiodNuY73T4LyHGyaFXXb0wRmpqACiiigA&#10;ooooAKKKKACiiigAooooAKKKKACiiigAooooAKKKKACs/wAV+JdG8GeFtS8YeI7pYNP0nT5ry+mb&#10;pHDEhd2/BVJrQrw//gpdq0+g/wDBOv4+67bzNG9l8E/FVwsinG0ppF02R75AoA/HH/gzC03WviV8&#10;b/2oP2lNbsmjbUptGjM7fdea6udRupkDdyuyLP8Avqe9fv8ADpX42/8ABlJotjH/AME6Pidr4tI/&#10;PuvjVcwSzbfmZI9I01lU+wMr4/3jX7JUAFFFFABRRRQAUUUUAFFFFABRRRQAUUUUAFFFFABRRRQA&#10;UUUUAFFFFABRRRQAUUUUAFFFFABRRRQAUUUUAFFFFABRRRQAUUUUAFFFFABRRRQAUUUUAFFFFABR&#10;RRQAUUUUAFFFFABXzfon/KWjxD/2bro//p+1SvpCvm/RP+UtHiH/ALN10f8A9P2qUAfSFFFFABRR&#10;RQAUUUUAFFFFABRRRQAUUUUAFFFFABRRRQAUUUUAFFFFABRRRQAUUUUAFFFFABRRRQAUUUUAFFFF&#10;ABRRRQAUUUUAFFFFABRRRQB8y/ttf8nafsg/9ly1n/1A/E9fTVfMv7bX/J2n7IP/AGXLWf8A1A/E&#10;9fTVABRRRQAUUUUAFFFFABRRRQAUUUUAFFFFABRRRQAUUUUAFFFFABRRRQAUUUUAFFFFABRRRQAU&#10;UUUAFFFFABRRRQAUUUUAFFFFABRRRQAUUUUAFFFFABRRRQAUUUUAFFFFABRRRQAUUUUAFFFFABX8&#10;7n/B7/aIvxa/Z51IP/rvD/iJMkdlnsD/AOzGv6I6/ni/4Pg73T3+Jn7OumR3CtdQ6H4mkmh3fMkb&#10;TacEbHoSkn/fJ9DQB+/Xwd1I6x8I/C2rn/l68O2M3/fUCH+tdHXE/s0abrui/s4/D/R/FNo0Gp2n&#10;gnSodSgbOY7hbOJZFOfRgRXbUAFFFFABRRRQAUUUUAFFFFABRRRQAUUUUAFFFFABRRRQAUUUUAFf&#10;Mv8AwWc8TR+Ev+CTv7R2qyPtE3wZ8QWW4+tzYy24/wDRtfTVfHH/AAcDX2i2H/BGv9oGXX717eBv&#10;ArRRyJ1ad7mFIU+jSsin2agD5R/4Mu9GuNO/4JXeMNQnTC6h8cdVlhb1RdK0mP8A9CRq/XWvyx/4&#10;M+LHXLT/AIJBR3OraakFvdfE7WpNLlX/AJeYAlshkPuJVlT6Riv1OoAKKKKACiiigAooooAKKKKA&#10;CiiigAooooAKKKKACiiigAooooAKKKKACiiigAooooAKKKKACiiigAooooAKKKKACiiigAooooAK&#10;KKKACiiigAooooAKKKKACiiigAooooAKKKKACvm/RP8AlLR4h/7N10f/ANP2qV9IV836J/ylo8Q/&#10;9m66P/6ftUoA+kKKKKACiiigAooooAKKKKACiiigAooooAKKKKACiiigAooooAKKKKACiiigAooo&#10;oAKKKKACiiigAooooAKKKKACiiigAooooAKKKKACiiigD5l/ba/5O0/ZB/7LlrP/AKgfievpqvmX&#10;9tr/AJO0/ZB/7LlrP/qB+J6+mqACiiigAooooAKKKKACiiigAooooAKKKKACiiigAooooAKKKKAC&#10;iiigAooooAKKKKACiiigAooooAKKKKACiiigAooooAKKKKACiiigAooooAKKKKACiiigAooooAKK&#10;KKACiiigAooooAKKKKACv5tf+D2S0ltf20/gzrDszQt8NZ4whPy7k1KVmwPXDjPrx6V/SVX89/8A&#10;we3/AAh8aTeLvgT8dLDwxeSeH4dL1jQr/WI7Zjb2115kE8EEjgYR5E89kUkFhBIRkI2AD+g63eOS&#10;BJIT8rKCv0p1fNP/AAS7/wCCj/7Nf/BRT9mfw749+CPxP0nVtb0/w9p0fjjw/bSNHdaFqL2482CW&#10;GVVk2CVJlSUKY5BGWRmAzX0tnNABRRRQAUUUUAFFFFABRRRQAUUUUAFFFFABRRRQAUUUUAFFFFAB&#10;XwB/wdC6n/Zf/BD342Nu2/aF8PwfXdr+n8V9/wBfk/8A8HkHxKvfBX/BJvTvCFlIQvjD4saPpt2q&#10;94Y7a9vc/TzLSP8AHFAHsf8Awa+6FBof/BDz4KtHbhJL1dfurhgPvs+v6iQT/wAA2j6Cvv2vjX/g&#10;3y8KSeDP+CNH7P8Ao8gbM3gj7d83X/Srqe5/lNn6GvsqgAooooAKKKKACiiigAooooAKKKKACiii&#10;gAooooAKKKKACiiigAooooAKKKKACiiigAooooAKKKKACiiigAooooAKKKKACiiigAooooAKKKKA&#10;CiiigAooooAKKKKACiiigAooooAK+b9E/wCUtHiH/s3XR/8A0/apX0hXzfon/KWjxD/2bro//p+1&#10;SgD6QooooAKKKKACiiigAooooAKKKKACiiigAooooAKKKKACiiigAooooAKKKKACiiigAooooAKK&#10;KKACiiigAooooAKKKKACiiigAooooAKKKKAPmX9tr/k7T9kH/suWs/8AqB+J6+mq+Sf+ClHxK8C/&#10;Br43fss/Fv4n+JbfR/Dug/GzVJdW1O5yVgWTwX4jt0O1QWbMssa4UE/Nk8AkdQf+CuP/AATlHB/a&#10;m0X/AMAbz/4zQB9HUV84/wDD3L/gnJ/0dPon/gDef/GaP+HuX/BOT/o6fRP/AABvP/jNAH0dRXzj&#10;/wAPcv8AgnJ/0dPon/gDef8Axmj/AIe5f8E5P+jp9E/8Abz/AOM0AfR1FfOP/D3L/gnJ/wBHT6J/&#10;4A3n/wAZo/4e5f8ABOT/AKOn0T/wBvP/AIzQB9HUV84/8Pcv+Ccn/R0+if8AgDef/GaP+HuX/BOT&#10;/o6fRP8AwBvP/jNAH0dRXzj/AMPcv+Ccn/R0+if+AN5/8Zo/4e5f8E5P+jp9E/8AAG8/+M0AfR1F&#10;fOP/AA9y/wCCcn/R0+if+AN5/wDGaP8Ah7l/wTk/6On0T/wBvP8A4zQB9HUV84/8Pcv+Ccn/AEdP&#10;on/gDef/ABmj/h7l/wAE5P8Ao6fRP/AG8/8AjNAH0dRXzj/w9y/4Jyf9HT6J/wCAN5/8Zo/4e5f8&#10;E5P+jp9E/wDAG8/+M0AfR1FfOP8Aw9y/4Jyf9HT6J/4A3n/xmj/h7l/wTk/6On0T/wAAbz/4zQB9&#10;HUV84/8AD3L/AIJyf9HT6J/4A3n/AMZo/wCHuX/BOT/o6fRP/AG8/wDjNAH0dRXzj/w9y/4Jyf8A&#10;R0+if+AN5/8AGaP+HuX/AATk/wCjp9E/8Abz/wCM0AfR1FfOP/D3L/gnJ/0dPon/AIA3n/xmj/h7&#10;l/wTk/6On0T/AMAbz/4zQB9HUV84/wDD3L/gnJ/0dPon/gDef/GaP+HuX/BOT/o6fRP/AABvP/jN&#10;AH0dRXzj/wAPcv8AgnJ/0dPon/gDef8Axmj/AIe5f8E5P+jp9E/8Abz/AOM0AfR1FfOP/D3L/gnJ&#10;/wBHT6J/4A3n/wAZo/4e5f8ABOT/AKOn0T/wBvP/AIzQB9HUV84/8Pcv+Ccn/R0+if8AgDef/GaP&#10;+HuX/BOT/o6fRP8AwBvP/jNAH0dRXzj/AMPcv+Ccn/R0+if+AN5/8Zo/4e5f8E5P+jp9E/8AAG8/&#10;+M0AfR1FfOP/AA9y/wCCcn/R0+if+AN5/wDGaP8Ah7l/wTk/6On0T/wBvP8A4zQB9HUV84/8Pcv+&#10;Ccn/AEdPon/gDef/ABmj/h7l/wAE5P8Ao6fRP/AG8/8AjNAH0dRXzj/w9y/4Jyf9HT6J/wCAN5/8&#10;Zo/4e5f8E5P+jp9E/wDAG8/+M0AfR1FfOP8Aw9y/4Jyf9HT6J/4A3n/xmj/h7l/wTk/6On0T/wAA&#10;bz/4zQB9HUV84/8AD3L/AIJyf9HT6J/4A3n/AMZo/wCHuX/BOT/o6fRP/AG8/wDjNAH0dRXzj/w9&#10;y/4Jyf8AR0+if+AN5/8AGaP+HuX/AATk/wCjp9E/8Abz/wCM0AfR1FfOP/D3L/gnJ/0dPon/AIA3&#10;n/xmj/h7l/wTk/6On0T/AMAbz/4zQB9HUV84/wDD3L/gnJ/0dPon/gDef/GaP+HuX/BOT/o6fRP/&#10;AABvP/jNAH0dRXzj/wAPcv8AgnJ/0dPon/gDef8Axmj/AIe5f8E5P+jp9E/8Abz/AOM0AfR1FfOP&#10;/D3L/gnJ/wBHT6J/4A3n/wAZo/4e5f8ABOT/AKOn0T/wBvP/AIzQB9HVyPxs+BXwe/aN+Hd98Jfj&#10;p8MNC8XeGdSaM6hoXiLTY7q1uDHIsiFo5AQSsiI4OMhlB7V4/wD8Pcv+Ccn/AEdPon/gDef/ABmj&#10;/h7l/wAE5P8Ao6fRP/AG8/8AjNAHxD+2Z/wbFfZvjJL+1d/wR+/aYu/2cPHn2No5PD+kzXNto92x&#10;CLiOW1bzbFGAYyII542O3EafMT5NF+wd/wAHiPw2g8nw7/wUg8D64FXau7Xobpj+N/pAJ/E1+m//&#10;AA9y/wCCcn/R0+if+AN5/wDGaP8Ah7h/wTiP/N02h/8AgDef/GaAPyt1n4K/8HsmlKxsP2jPD+oA&#10;f8+t14SGf+/tmlc3d+DP+D41JTbr4ommX/ntDqXgBR/49tb9K/XQ/wDBW7/gnEf+bptE/wDAK8/+&#10;M04f8FcP+CcYOR+1Non/AIA3n/xmgD8fbr9nn/g9e8eP9j1/4ualo8bcGVfGnhW1x75siW/Kqd3+&#10;yh/wej/DM/b/AA18cde8RNHysMPxH0G5/HbfugP0/Sv2N/4e3/8ABOL/AKOm0T/wCvP/AIzSH/gr&#10;Z/wTgJDH9qXRMr0P2K84/wDINAH482n7Qf8Awew/C3KeJfhZq3iJIRjZN4P8K3nT3sAGb8yTTdS/&#10;4Lc/8HWHwgRp/H//AATNmv4Yf9ddXvwI12SH6mSzuFQfmBX7Ef8AD2z/AIJwYx/w1Lonr/x5Xn/x&#10;mhv+Ctn/AATffO79qTQ/mGD/AKDec/8AkGgD8av+Ilz/AIOOP+kWfhr/AMMf4u/+WNMP/ByF/wAH&#10;JN5n7J/wS60de/7n4F+LW/nfmv2a/wCHuH/BOP8A6Om0P/wBvP8A4zTW/wCCtv8AwTgbhv2pNDP1&#10;sbz/AOM0AfjKf+DhH/g5wv1H2L/gmMPm/wCeP7P/AIob8s3RoP8AwXn/AODpe8H+i/8ABM3UlLcf&#10;uf2dfEp/nKa/Zsf8Fb/+CcQG0ftTaJ/4BXn/AMZpP+Ht3/BOHOf+GptE/wDAK8/+M0AfjKP+C4f/&#10;AAdbTHen/BNTxIo/2P2a/EJ/marz/wDBef8A4OlNBTdrv/BOXUoQvLNffs7+IYx+J8xcV+0n/D3D&#10;/gnH/wBHT6L/AOAd5/8AGaT/AIe3/wDBOLv+1Non/gFef/GaAPxo8Cf8HoH7X3wlt5PBv7Wv/BPX&#10;QtQ8SWcxW5/snXr3w2yL02yW11BeOr56tuUf7IqH4gf8Hqf7XPj547H9mP8A4J/eE9Nuo1JuI/EO&#10;u3/iAn0IW0jsio+pNfr58Rv+Cif/AASM+MOinw38W/iz4D8Uac2QbDxF4ZlvYTnr8k1sy/pUPwy/&#10;4KCf8Effgppcmh/Bv4mfD7wlZTMGms/DPhWSwicjoSkFsqkj3FAH4z6X/wAHgf8AwVy0Kf7R4+/Y&#10;i+GUtq38Fr4S1+zbH+9Jfyj/AMdrr9B/4PffjBptkLXxr/wTu0O6vFOJZLH4hz2iZ/3JLKUj/vo1&#10;+x7/APBWv/gm/IuyT9qPQ2B7GxvP/jNYHi//AIKL/wDBI/4hc+Pvi54F1z5dv/E48My3XHp+8tjQ&#10;B+Ven/8AB8heC5jXVv8AgmivlbgJGt/i8dwHcgHSuTjtkZ9RXuvgf/g9R/4Jv6josdx4/wD2evjR&#10;o+of8t7TT9L0u+gU/wCzM1/EzfjGtfTfiD4tf8G73iuQzeJ/h78A9QdvvSXvwmtpWP4tYk15Z8RP&#10;gX/waufFDUV1TxN8Hfg/bzKuP+Kf8PX2kofqlikKk+5GTQBw2s/8HpP/AAS/trKSXRPgl8cru4C/&#10;u4ZPDekxqx92OqHA/A/Svzw/bn/4Kw/Gf/g5N+O/wp/YQ+HP7N1x4I8KzfE6zNrqVnJLrl/bLNut&#10;ZL65jQQxeVDbyyzMmQECvmbGSP058K/sz/8ABqV4N1WLWdI+EfwtmmhbKrq1jq1/Ef8AeiufMRv+&#10;BKa+kfgv+27/AMEXf2cPD83hP9nnxp8N/Aml3V19putN8G+EX0y3nm27fMeO3tkV22gDLAnAHoKA&#10;Por9mP4F6H+zF+zx4H/Zz8LXZuNM8C+ENN0CxumiEbXEdpbJAJWUcBnCBjyeWPJ6nuq+cf8Ah7l/&#10;wTk/6On0T/wBvP8A4zR/w9y/4Jyf9HT6J/4A3n/xmgD6Oor5x/4e5f8ABOT/AKOn0T/wBvP/AIzR&#10;/wAPcv8AgnJ/0dPon/gDef8AxmgD6Oor5x/4e5f8E5P+jp9E/wDAG8/+M0f8Pcv+Ccn/AEdPon/g&#10;Def/ABmgD6Oor5x/4e5f8E5P+jp9E/8AAG8/+M0f8Pcv+Ccn/R0+if8AgDef/GaAPo6ivnH/AIe5&#10;f8E5P+jp9E/8Abz/AOM0f8Pcv+Ccn/R0+if+AN5/8ZoA+jqK+cf+HuX/AATk/wCjp9E/8Abz/wCM&#10;0f8AD3L/AIJyf9HT6J/4A3n/AMZoA+jqK+cf+HuX/BOT/o6fRP8AwBvP/jNH/D3L/gnJ/wBHT6J/&#10;4A3n/wAZoA+jqK+cf+HuX/BOT/o6fRP/AABvP/jNH/D3L/gnJ/0dPon/AIA3n/xmgD6Oor5x/wCH&#10;uX/BOT/o6fRP/AG8/wDjNH/D3L/gnJ/0dPon/gDef/GaAPo6ivnH/h7l/wAE5P8Ao6fRP/AG8/8A&#10;jNH/AA9y/wCCcn/R0+if+AN5/wDGaAPo6ivnH/h7l/wTk/6On0T/AMAbz/4zR/w9y/4Jyf8AR0+i&#10;f+AN5/8AGaAPo6ivnH/h7l/wTk/6On0T/wAAbz/4zR/w9y/4Jyf9HT6J/wCAN5/8ZoA+jqK+cf8A&#10;h7l/wTk/6On0T/wBvP8A4zR/w9y/4Jyf9HT6J/4A3n/xmgD6Oor5x/4e5f8ABOT/AKOn0T/wBvP/&#10;AIzR/wAPcv8AgnJ/0dPon/gDef8AxmgD6Oor5x/4e5f8E5P+jp9E/wDAG8/+M0f8Pcv+Ccn/AEdP&#10;on/gDef/ABmgD6Oor5x/4e5f8E5P+jp9E/8AAG8/+M0f8Pcv+Ccn/R0+if8AgDef/GaAPo6ivnH/&#10;AIe5f8E5P+jp9E/8Abz/AOM0f8Pcv+Ccn/R0+if+AN5/8ZoA+jqK+cf+HuX/AATk/wCjp9E/8Abz&#10;/wCM0f8AD3L/AIJyf9HT6J/4A3n/AMZoA+jqK+cf+HuX/BOT/o6fRP8AwBvP/jNH/D3L/gnJ/wBH&#10;T6J/4A3n/wAZoA+jqK+cf+HuX/BOT/o6fRP/AABvP/jNH/D3L/gnJ/0dPon/AIA3n/xmgD6Oor5x&#10;/wCHuX/BOT/o6fRP/AG8/wDjNH/D3L/gnJ/0dPon/gDef/GaAPo6ivnH/h7l/wAE5P8Ao6fRP/AG&#10;8/8AjNH/AA9y/wCCcn/R0+if+AN5/wDGaAPo6ivnH/h7l/wTk/6On0T/AMAbz/4zR/w9y/4Jyf8A&#10;R0+if+AN5/8AGaAPo6ivnH/h7l/wTk/6On0T/wAAbz/4zR/w9y/4Jyf9HT6J/wCAN5/8ZoA+jqK+&#10;cf8Ah7l/wTk/6On0T/wBvP8A4zR/w9y/4Jyf9HT6J/4A3n/xmgD6Oor5x/4e5f8ABOT/AKOn0T/w&#10;BvP/AIzR/wAPcv8AgnJ/0dPon/gDef8AxmgD6Or5v0T/AJS0eIf+zddH/wDT9qlO/wCHuP8AwTk/&#10;6On0T/wBvP8A4zXFfs3/ALQvwZ/aX/4KbeKfiB8DPHtr4i0e1+A+k6fcXtrHIgjuV1rUJTGVkVWz&#10;sljOcY+bGcggAH2HRRRQAUUUUAFFFFABRRRQAUUUUAFFFFABRRRQAUUUUAFFFFABRRRQAUUUUAFF&#10;FFABRRRQAUUUUAFFFFABRRRQAUUUUAFFFFABRRRQAUUUUAfMf7bi7v2s/wBkNc9fjhrI/wDLE8Tm&#10;vpmOBI02ZLe7da+aP22v+TtP2Qf+y5az/wCoH4nr6aoAb5af3aPLT+7TqKAG+Wn92jy0/u06igBv&#10;lp/do8tP7tOooAb5af3aPLT+7TqKAG+Wn92jy0/u06igBvlp/do8tP7tOooAb5af3aPLT+7TqKAG&#10;+Wn92jy0/u06igBvlp/do8tP7tOooAb5af3aPLT+7TqKAG+Wn92jy0/u06igBvlp/do8tP7tOooA&#10;b5af3aPLT+7TqKAG+Wn92jy0/u06igBvlp/do8tP7tOooAb5af3aPLT+7TqKAG+Wn92jy0/u06ig&#10;Bvlp/do8tP7tOooAb5af3aPLT+7TqKAG+Wn92jy0/u06igBvlp/do8tP7tOooAb5af3aPLT+7TqK&#10;AG+Wn92jy0/u06igBvlp/do8tP7tOooAb5af3aPLT+7TqKAG+Wn92jy0/u06igBvlp/do8tP7tOo&#10;oAb5af3aPLT+7TqKAG+Wn92jy0/u06igBvlp/do8tP7tOooAb5af3aPLT+7TqKAG+Wn92jy0/u06&#10;igBvlp/do8tP7tOooAb5af3aPLT+7TqKAG+Wn92jy0/u06igBvlp/do8tP7tOooAb5af3aPLT+7T&#10;qKAG+Wn92jy0/u06igBvlp/do8tP7tOooAb5af3aPLT+7TqKAG+Wn92jy0/u06igBvlp/do8tP7t&#10;OooAb5af3aPLT+7TqKAG+Wn92jy0/u06igBvlp/do8tP7tOooAb5af3aPLT+7TqKAG+Wn92jy0/u&#10;06igBvlp/do8tP7tOooAb5af3aPLT+7TqKAG+Wn92jy0/u06igBvlp/do8tP7tOooAb5af3aPLT+&#10;7TqKAG+Wn92jy0/u06igBvlp/do8tP7tOooAb5af3aPLT+7TqKAG+Wn92jy0/u06igBvlp/do8tP&#10;7tOooAb5af3aPLT+7TqKAG+Wn92jy0/u06igBvlp/do8tP7tOooAb5af3aPLT+7TqKAG+Wn92jy0&#10;/u06igBvlp/do8tP7tOooAb5af3aPLT+7TqKAG+Wn92jy0/u06igBvlp/dr5w0Ncf8FaPEQBOD+z&#10;ro52/wDce1TmvpGvm/RP+UtHiH/s3XR//T9qlAH0gBgYooooAKKKKACiiigAooooAKKKKACiiigA&#10;ooooAKKKKACiiigAooooAKKKKACiiigAooooAKKKKACiiigAooooAKKKKACiiigAooooAKKKKAPm&#10;X9tr/k7T9kH/ALLlrP8A6gfievpqvmX9tr/k7T9kH/suWs/+oH4nr6aoAKKKKACiiigAooooAKKK&#10;KACiiigAooooAKKKKACiiigAooooAKKKKACiiigAooooAKKKKACiiigAooooAKKKKACiiigAoooo&#10;AKKKKACiiigAooooAKKKKACiiigAooooAKKKKACiiigAooooAKKKKACiiigAJwM18Vft/wD/AAXQ&#10;/Zo/4J6ftI+H/wBlDxx8BPjH4+8a+I/Ca+IrHS/hb4RttTZbJp7iEFllvIJC2bWZiFVgqrkkcgfa&#10;tfkl+08B/wARgn7O644/4ZrvT+OPE/NAHtvwT/4OVP8Agm38TPiJZ/Cb4u/8LE+B/iLUpo4tM074&#10;3eC20VbneSA3npJNBCmRjfNJGueATX32l5BJareQyK8ciqUZWyGB6EH05rwz/go5+wV8Fv8Agol+&#10;yh4q/Zx+LfhjTZpNT0m4HhvXrixEk+g6l5R8i+gbKsrRyBCyhlEiKY2yrEV+cf8AwSS/4KVftAeC&#10;v+DZrxl+0nHPY694u+A1vrGhaHJ4kjlmhuIrIW81ok4jeN3WOG6jhADKSsK5OckgH2JZ/wDBcL9m&#10;69/Zv+P37Tkfwc+Ji6L+zv4yuPDfiuxbw/ALzUriK4S3aWzT7RtMQdwzGVomjQF3VR1+nP2cvjj4&#10;c/aY+AXgv9obwhoWraXpXjjwvY65p2na9aiC9tobqBZkjmQMyrIA4B2sy5HDMME8r+wd8aPEn7Tv&#10;7EPwl/aO8d6Rptprnj74b6N4g1i20u3ZLWK6u7GKeVYVkd2WMO5ChnYhcAknmvlL/gmb/wAFTv2h&#10;/wBsT9hj9or9pb4meFfCVlrnwl8c+KdG8O2ug6fcw2s9vpmmw3MDXCy3EjO7O7byroCvAC4zQB+h&#10;dFfkF+xn+2r/AMF6P+CyH7KOh/GX9mjWPhf8AdLt4Z477x1qnh2W/l8V6pFczq0Wn2dybpLbTkVU&#10;hknl3ymaOTy8gOifR/8AwQ//AOCkfx7/AG6PA3xQ+D37XXhbR9L+L3wL8dS+EvHUnh1itlqEiNLG&#10;l0ikny3aS3uEcKdhMYZQofy1APu6ivyO/Zg/a6/4LT/8Fg7fxb+1d+w/+0N8M/gz8KfDPji80TwP&#10;4Y8Q+DTq914tW28tjJqM8gZraNxIi5tfLcZcBSUEj+r/APBEX/goF/wUi/b3tviH8TP2w4/gvoPh&#10;HwF4g1Xwjqmj+CtL1S31iy8RWTWskjSPc3U9s9mIJZOUO9n2/dVWyAfo1RX5S/BX9q3/AILEf8Fl&#10;V8RfH3/gn/8AHzwT+z78DdF8UXWl+A9c17wSmua141FsRHJcTR3StHbWzPnARUkQ5jJkKM59u/4J&#10;P/8ABRP9pT4+/Gb4w/sEft0+E/D+m/Gr4H3lkur6p4PZ10vxBpt1EGgvYUkYvG7L5cjAhVIuYyFQ&#10;7o4wD7sor8Yf2af+CoH/AAWq/wCCtniT4i/s5/sYv8NfhXqHw48c6tb+J/i1qeiST2sVgk4i0yxt&#10;rW5a6827lMN21xKY/LWMRbRE/wDrf12+CVl8WNM+DfhPTfj1rGl6h44t/DdlH4x1DQ42WyudUWBB&#10;dS24ZVYRNNvZAVUhSMgdAAdRRRRQAUUUUAFFFFABRRRQAUUUUAFFFFABRRRQAUUUUAFFFFABRRRQ&#10;AUUUUAFFFFABRRRQAUUUUAFFFFABRRRQAUUUUAFFFFABRRRQAUUUUAFFFFABRRRQAUUUUAFFFFAB&#10;RRRQAUUUUAFFFFABRRRQAUUUUAFfN+if8paPEP8A2bro/wD6ftUr6Qr5v0T/AJS0eIf+zddH/wDT&#10;9qlAH0hRRRQAUUUUAFFFFABRRRQAUUUUAFFFFABRRRQAUUUUAFFFFABRRRQAUUUUAFFFFABRRRQA&#10;UUUUAFFFFABRRRQAUUUUAFFFFABRRRQAUUUUAfMv7bX/ACdp+yD/ANly1n/1A/E9fTVfMv7bX/J2&#10;n7IP/ZctZ/8AUD8T19NUAFFFFABRRRQAUUUUAFFFFABRRRQAUUUUAFFFFABRRRQAUUUUAFFFFABR&#10;RRQAUUUUAFFFFABRRRQAUUUUAFFFFABRRRQAUUUUAFFFFABRRRQAUUUUAFFFFABRRRQAUUUUAFFF&#10;FABRRRQAUUUUAFFFFABRRRQAV+QP7Y/i/wAJ+B/+Dur9n3xP418T6fo+m2/7N12k+oarex28EbMf&#10;EoUNJIQoJLKBk8kgCv1+IyMEV8w/to/8EbP+Cb//AAUN+Ium/Fr9sP8AZ0HjDxFpOirpNhqn/CVa&#10;tp7x2SzSTLCRY3UKuBJNKwLhiN5AIGBQB53/AMFSv+C3f7HX7Ef7NXibV/AH7QXhHxZ8ULzSZ7Xw&#10;D4J8M6tBqt5c6pIhjt3mggcmK3SVlZ2kKblRlTc5VD8nfAz/AIJ//F79kD/g1I+K/wAJPiB4Wu7P&#10;xr4q+H+v+MfEWgyQMJ7Fpo0lWF0I3CRLO2iLoRuVwynla+9v2Xv+CMn/AAS+/Y08RQeMv2d/2NPC&#10;ej65aTrNY69qUc2rX9nIM4eC51CSeWA89Y2Xt6CvpW/0yw1TTZtI1O0juLW4iaK4gmQMsqEYKsDw&#10;QRwQeCKAPiX/AIJQftsfsxeEf+CHfwd/aA8ZfF/RdG8K+BPhJp2l+KNS1K9WNbC8022WzuIHHLGQ&#10;zQMqRgF5dybFYuoPxr/wb8eJdK8X/wDBGf8AbI8X6OkyWerfErx5eWouIyknly6Baum9Tna21hkZ&#10;4r7G8If8G3f/AARv8D/HWL9oLQv2QbE6tb6o2o2ul3muXtxpMNyWLblsJJmg2BjlYihjXA2qNox9&#10;GfBz9hj9lj4AeAfHXwv+Enwrj0nQfiX4h1LXPG+mtql1cpqd9qESxXchM8rmISIoXy4yiLyVVSSS&#10;AfJn/BrEN/8AwQ9+D7SLz9q8Sdsf8zDqP/1q8W/4IA3c2lf8FCv+CmGow6bNdPa/tASzQ2duB5lx&#10;jUvER2Jnu2No9+/Wv00/Zc/ZX+A/7F3wT0f9nT9mjwIvhrwZoPnnSdFXULi78gzTyXEp825kklct&#10;LK7Eu7fewMDArzu5/Ym+HX7MPg/49/Fz9hL4YW+g/Fj4tWeo63qGoNqU06at4kEF09pM6Xcrwwj7&#10;TcMxVFSMmRiw5NAH4V/8Evfjj4Z8HfArxNqHw/8A+C+uh/snal4+8ba1qnjP4H6l8HodRh8M3kl3&#10;JGi2V1fzAx/6KtuN6YK4VW+eMNX68f8ABNL9k79jz4P/APBMTxN8Bv2Av2itN+J1r4kstYl1f4gW&#10;GvQXkmqeILy0EUs8phdlgcFYlERO5ERAxZtzt+eP/BM39sr/AII6/srfssw/AX/grV+zhN4f+Pw8&#10;Sarf/ES6+L/wPvNb1PxPqdzeTS/bUuGs7l5MxmKMhihLoxCsG8xvob/ggD8B/Fep/tv/ALSn7c3w&#10;i/Zt1/4J/s//ABHk0mz+HPw91zQV0s6lNbxjzdSjswf9HjBM7KFURE37ojN5LAAHyv8A8G/X/BJP&#10;9hH9uj9j280z4w/GT4ueHfi14G8ValpHj3wRofxEm0k6a63DNC32LZujUo4Rmx/rY5QcMCK/UL/g&#10;nV/wSi/YC/4J/fHfxx46/Zu+IPiHXvH2raDaWPi4eKPHY1a9tbJpS0Jkjwrxh2tyqu458hlU4VhU&#10;/wC1L/wQJ/4JYftf/Fq6+O/xW/ZvFn4v1As2qa74T1680eS/kZmZ5Z0tJUjllYu26Ur5j5+ZjgY9&#10;N/YX/wCCYn7Ef/BNzw7rXh39jv4KW/hX/hJLiKbxBqEmpXN9eag0QYRiSe6kkfYm9ysakIpdyFBZ&#10;iQD4t/4NWi3/AAoz9pZSf+brvE2P/AWwFfqdXl/7MH7Gf7Nn7Gek+JtC/Zr+G0fhmz8YeLLvxL4i&#10;t49SublbvVLkIJrj/SJJDHuEaDy49sa4+VRXqFABRRRQAUUUUAFFFFABRRRQAUUUUAFFFFABRRRQ&#10;AUUUUAFFFFABRRRQAUUUUAFFFFABRRRQAUUUUAFFFFABRRRQAUUUUAFFFFABRRRQAUUUUAFFFFAB&#10;RRRQAUUUUAFFFFABRRRQAUUUUAFFFFABRRRQAUUUUAFfN+if8paPEP8A2bro/wD6ftUr6Qr5v0T/&#10;AJS0eIf+zddH/wDT9qlAH0hRRRQAUUUUAFFFFABRRRQAUUUUAFFFFABRRRQAUUUUAFFFFABRRRQA&#10;UUUUAFFFFABRRRQAUUUUAFFFFABRRRQAUUUUAFFFFABRRRQAUUUUAfMv7bX/ACdp+yD/ANly1n/1&#10;A/E9fTVfIH/BTr4iXPwl+N/7KnxCtfh14k8WSad8cNUK+HvCFjHc6ld7/BPiSLEMckkasV372y4w&#10;iMeSMHox/wAFJ9dxz/wTf/aZHsfAen//ACxoA+nKK+Y/+Hk+u/8ASOH9pj/wg9P/APljR/w8n13/&#10;AKRw/tMf+EHp/wD8saAPpyivmP8A4eT67/0jh/aY/wDCD0//AOWNH/DyfXf+kcP7TH/hB6f/APLG&#10;gD6cor5j/wCHk+u/9I4f2mP/AAg9P/8AljR/w8n13/pHD+0x/wCEHp//AMsaAPpyivmP/h5Prv8A&#10;0jh/aY/8IPT/AP5Y0f8ADyfXf+kcP7TH/hB6f/8ALGgD6cor5j/4eT67/wBI4f2mP/CD0/8A+WNH&#10;/DyfXf8ApHD+0x/4Qen/APyxoA+nKK+Y/wDh5Prv/SOH9pj/AMIPT/8A5Y0f8PJ9d/6Rw/tMf+EH&#10;p/8A8saAPpyivmP/AIeT67/0jh/aY/8ACD0//wCWNH/DyfXf+kcP7TH/AIQen/8AyxoA+nKK+Y/+&#10;Hk+u/wDSOH9pj/wg9P8A/ljR/wAPJ9d/6Rw/tMf+EHp//wAsaAPpyivmP/h5Prv/AEjh/aY/8IPT&#10;/wD5Y0f8PJ9d/wCkcP7TH/hB6f8A/LGgD6cor5j/AOHk+u/9I4f2mP8Awg9P/wDljR/w8n13/pHD&#10;+0x/4Qen/wDyxoA+nKK+Y/8Ah5Prv/SOH9pj/wAIPT//AJY0f8PJ9d/6Rw/tMf8AhB6f/wDLGgD6&#10;cor5j/4eT67/ANI4f2mP/CD0/wD+WNH/AA8n13/pHD+0x/4Qen//ACxoA+nKK+Y/+Hk+u/8ASOH9&#10;pj/wg9P/APljR/w8n13/AKRw/tMf+EHp/wD8saAPpyivmP8A4eT67/0jh/aY/wDCD0//AOWNH/Dy&#10;fXf+kcP7TH/hB6f/APLGgD6cor5j/wCHk+u/9I4f2mP/AAg9P/8AljR/w8n13/pHD+0x/wCEHp//&#10;AMsaAPpyivmP/h5Prv8A0jh/aY/8IPT/AP5Y0f8ADyfXf+kcP7TH/hB6f/8ALGgD6cor5j/4eT67&#10;/wBI4f2mP/CD0/8A+WNH/DyfXf8ApHD+0x/4Qen/APyxoA+nKK+Y/wDh5Prv/SOH9pj/AMIPT/8A&#10;5Y0f8PJ9d/6Rw/tMf+EHp/8A8saAPpyivmP/AIeT67/0jh/aY/8ACD0//wCWNH/DyfXf+kcP7TH/&#10;AIQen/8AyxoA+nKK+Y/+Hk+u/wDSOH9pj/wg9P8A/ljR/wAPJ9d/6Rw/tMf+EHp//wAsaAPpyivm&#10;P/h5Prv/AEjh/aY/8IPT/wD5Y0f8PJ9d/wCkcP7TH/hB6f8A/LGgD6cor5j/AOHk+u/9I4f2mP8A&#10;wg9P/wDljR/w8n13/pHD+0x/4Qen/wDyxoA+nKK+Y/8Ah5Prv/SOH9pj/wAIPT//AJY0f8PJ9d/6&#10;Rw/tMf8AhB6f/wDLGgD6cor5j/4eT67/ANI4f2mP/CD0/wD+WNH/AA8n13/pHD+0x/4Qen//ACxo&#10;A+nKK+Y/+Hk+u/8ASOH9pj/wg9P/APljR/w8n13/AKRw/tMf+EHp/wD8saAPpyivmP8A4eT67/0j&#10;h/aY/wDCD0//AOWNH/DyfXf+kcP7TH/hB6f/APLGgD6cor5j/wCHk+u/9I4f2mP/AAg9P/8AljR/&#10;w8n13/pHD+0x/wCEHp//AMsaAPpyivmP/h5Prv8A0jh/aY/8IPT/AP5Y0f8ADyfXf+kcP7TH/hB6&#10;f/8ALGgD6cor5j/4eT67/wBI4f2mP/CD0/8A+WNH/DyfXf8ApHD+0x/4Qen/APyxoA+nKK+Y/wDh&#10;5Prv/SOH9pj/AMIPT/8A5Y0f8PJ9d/6Rw/tMf+EHp/8A8saAPpyivmP/AIeT67/0jh/aY/8ACD0/&#10;/wCWNH/DyfXf+kcP7TH/AIQen/8AyxoA+nKK+Y/+Hk+u/wDSOH9pj/wg9P8A/ljR/wAPJ9d/6Rw/&#10;tMf+EHp//wAsaAPpyivmP/h5Prv/AEjh/aY/8IPT/wD5Y0f8PJ9d/wCkcP7TH/hB6f8A/LGgD6Ya&#10;ANJv3fhTo0EYwO5zXzL/AMPJ9d/6Rw/tMf8AhB6f/wDLGj/h5Prv/SOH9pj/AMIPT/8A5Y0AfTlF&#10;fMf/AA8n13/pHD+0x/4Qen//ACxo/wCHk+u/9I4f2mP/AAg9P/8AljQB9OUV8x/8PJ9d/wCkcP7T&#10;H/hB6f8A/LGj/h5Prv8A0jh/aY/8IPT/AP5Y0AfTlFfMf/DyfXf+kcP7TH/hB6f/APLGj/h5Prv/&#10;AEjh/aY/8IPT/wD5Y0AfTlFfMf8Aw8n13/pHD+0x/wCEHp//AMsaP+Hk+u/9I4f2mP8Awg9P/wDl&#10;jQB9OUV8x/8ADyfXf+kcP7TH/hB6f/8ALGj/AIeT67/0jh/aY/8ACD0//wCWNAH05RXzH/w8n13/&#10;AKRw/tMf+EHp/wD8saP+Hk+u/wDSOH9pj/wg9P8A/ljQB9OUV8x/8PJ9d/6Rw/tMf+EHp/8A8saP&#10;+Hk+u/8ASOH9pj/wg9P/APljQB9OUV8x/wDDyfXf+kcP7TH/AIQen/8Ayxo/4eT67/0jh/aY/wDC&#10;D0//AOWNAH05RXzH/wAPJ9d/6Rw/tMf+EHp//wAsaP8Ah5Prv/SOH9pj/wAIPT//AJY0AfTlFfMf&#10;/DyfXf8ApHD+0x/4Qen/APyxo/4eT67/ANI4f2mP/CD0/wD+WNAH05RXzH/w8n13/pHD+0x/4Qen&#10;/wDyxo/4eT67/wBI4f2mP/CD0/8A+WNAH05RXzH/AMPJ9d/6Rw/tMf8AhB6f/wDLGj/h5Prv/SOH&#10;9pj/AMIPT/8A5Y0AfTlFfMf/AA8n13/pHD+0x/4Qen//ACxo/wCHk+u/9I4f2mP/AAg9P/8AljQB&#10;9OUV8x/8PJ9d/wCkcP7TH/hB6f8A/LGj/h5Prv8A0jh/aY/8IPT/AP5Y0AfTlFfMf/DyfXf+kcP7&#10;TH/hB6f/APLGj/h5Prv/AEjh/aY/8IPT/wD5Y0AfTlFfMf8Aw8n13/pHD+0x/wCEHp//AMsaP+Hk&#10;+u/9I4f2mP8Awg9P/wDljQB9OUV8x/8ADyfXf+kcP7TH/hB6f/8ALGj/AIeT67/0jh/aY/8ACD0/&#10;/wCWNAH05RXzH/w8n13/AKRw/tMf+EHp/wD8saP+Hk+u/wDSOH9pj/wg9P8A/ljQB9OUV8x/8PJ9&#10;d/6Rw/tMf+EHp/8A8saP+Hk+u/8ASOH9pj/wg9P/APljQB9OUV8x/wDDyfXf+kcP7TH/AIQen/8A&#10;yxo/4eT67/0jh/aY/wDCD0//AOWNAH05RXzH/wAPJ9d/6Rw/tMf+EHp//wAsaP8Ah5Prv/SOH9pj&#10;/wAIPT//AJY0AfTlFfMf/DyfXf8ApHD+0x/4Qen/APyxo/4eT67/ANI4f2mP/CD0/wD+WNAH05RX&#10;zH/w8n13/pHD+0x/4Qen/wDyxo/4eT67/wBI4f2mP/CD0/8A+WNAH05RXzH/AMPJ9d/6Rw/tMf8A&#10;hB6f/wDLGj/h5Prv/SOH9pj/AMIPT/8A5Y0AfTlFfMf/AA8n13/pHD+0x/4Qen//ACxo/wCHk+u/&#10;9I4f2mP/AAg9P/8AljQB9OUV8x/8PJ9d/wCkcP7TH/hB6f8A/LGj/h5Prv8A0jh/aY/8IPT/AP5Y&#10;0AfTlFfMf/DyfXf+kcP7TH/hB6f/APLGj/h5Prv/AEjh/aY/8IPT/wD5Y0AfTlFfMf8Aw8n13/pH&#10;D+0x/wCEHp//AMsaP+Hk+u/9I4f2mP8Awg9P/wDljQB9OUV8x/8ADyfXf+kcP7TH/hB6f/8ALGj/&#10;AIeT67/0jh/aY/8ACD0//wCWNAH05RXzH/w8n13/AKRw/tMf+EHp/wD8saP+Hk+u/wDSOH9pj/wg&#10;9P8A/ljQB9OUV8x/8PJ9d/6Rw/tMf+EHp/8A8saP+Hk+u/8ASOH9pj/wg9P/APljQB9OV836J/yl&#10;o8Q/9m66P/6ftUqn/wAPJ9d/6Rw/tMf+EHp//wAsa4/9mL453fx7/wCCnvi3xRefBDx14Da0+Auj&#10;2q6X8QNJgs7q4X+2tRcTxpDPMDEd+0MWBLIwxxkgH2ZRRRQAUUUUAFFFFABRRRQAUUUUAFFFFABR&#10;RRQAUUUUAFFFFABRRRQAUUUUAFFFFABRRRQAUUUUAFFFFABRRRQAUUUUAFFFFABRRRQAUUUUAfMv&#10;7bfP7Wv7IOf+i5az/wCoH4nr6Z2L/dFfM37bX/J2n7IP/ZctZ/8AUD8T19NUAJsX+6Pyo2L/AHR+&#10;VLRQAmxf7o/KjYv90flS0UAJsX+6Pyo2L/dH5UtFACbF/uj8qNi/3R+VLRQAmxf7o/KjYv8AdH5U&#10;tFACbF/uj8qNi/3R+VLRQAmxf7o/KjYv90flS0UAJsX+6Pyo2L/dH5UtFACbF/uj8qNi/wB0flS0&#10;UAJsX+6Pyo2L/dH5UtFACbF/uj8qNi/3R+VLRQAmxf7o/KjYv90flS0UAJsX+6Pyo2L/AHR+VLRQ&#10;Amxf7o/KjYv90flS0UAJsX+6Pyo2L/dH5UtFACbF/uj8qNi/3R+VLRQAmxf7o/KjYv8AdH5UtFAC&#10;bF/uj8qNi/3R+VLRQAmxf7o/KjYv90flS0UAJsX+6Pyo2L/dH5UtFACbF/uj8qNi/wB0flS0UAJs&#10;X+6Pyo2L/dH5UtFACbF/uj8qNi/3R+VLRQAmxf7o/KjYv90flS0UAJsX+6Pyo2L/AHR+VLRQAmxf&#10;7o/KjYv90flS0UAJsX+6Pyo2L/dH5UtFACbF/uj8qNi/3R+VLVPXPEXh/wAMaLd+JPEmuWen6dYW&#10;slzfX99crDDbwxqXeV3YhURVBYsSAACTwKALexf7o/KjYv8AdH5V598Gv2uf2Uv2jLy+079nz9pr&#10;4f8Ajq40yNH1K38HeMrHU3tVbG1pFtpXKA5GCcZzxXdafqmm6taQ6hpWoQ3VvcRiSCe3lDpIh6Mr&#10;DIIPYjg0AT7F/uj8qNi/3R+VKSccCvib/gpd/wAFeJ/+Cfv7WH7OP7Lmk/BiPxZc/HTxomkX19Lr&#10;X2Q6RbPd2lmssa+W/nSGS8D7TtG2BlyN4dAD7Y2L/dH5UbF/uj8q+FP2s/8Ag4x/4JXfsafGW1+B&#10;fxN/aAbWdaNxJHrkngnTjq9toBVmUreSwEhZAysphj8yZcDci5Gft/w5r+k+K/D9j4o8P6hHd2Gp&#10;Wkd1Y3URys0Mih0cexUgj2NAFzYv90flRsX+6PypSccmm+fDnb5i/nQAuxf7o/KjYv8AdH5UKyuN&#10;ynNLQAmxf7o/KjYv90flS0UAJsX+6Pyo2L/dH5UtFACbF/uj8qNi/wB0flS0UAJsX+6Pyo2L/dH5&#10;UtFACbF/uj8qNi/3R+VLRQAmxf7o/KjYv90flS0UAJsX+6Pyo2L/AHR+VLRQAmxf7o/KjYv90flS&#10;0UAJsX+6Pyo2L/dH5UtFACbF/uj8qNi/3R+VLRQAmxf7o/KjYv8AdH5UtFACbF/uj8qNi/3R+VLR&#10;QAmxf7o/KjYv90flS0UAJsX+6Pyo2L/dH5UtFACbF/uj8qNi/wB0flS0UAJsX+6Pyo2L/dH5UtFA&#10;CbF/uj8qNi/3R+VLRQAmxf7o/KjYv90flS0UAJsX+6Pyo2L/AHR+VLRQAmxf7o/KjYv90flS0UAJ&#10;sX+6Pyo2L/dH5UtFACbF/uj8qNi/3R+VLRQAmxf7o/KjYv8AdH5UtFACbF/uj8qNi/3R+VLRQAmx&#10;f7o/KjYv90flS0UAJsX+6Pyo2L/dH5UtFACbF/uj8qNi/wB0flS0UAJsX+6Pyo2L/dH5UtFACbF/&#10;uj8qNi/3R+VLRQAmxf7o/KjYv90flS0UAJsX+6Pyo2L/AHR+VLRQAmxf7o/KjYv90flS0UAJsT+4&#10;Pyr5w0T/AJS0eIv+zddH/wDT9qlfSFfN+if8paPEP/Zuuj/+n7VKAPpCiiigAooooAKKKKACiiig&#10;AooooAKKKKACiiigAooooAKKKKACiiigAooooAKKKKACiiigAooooAKKKKACiiigAooooAKKKKAC&#10;iiigAooooA+Zf22v+TtP2Qf+y5az/wCoH4nr6ar5l/ba/wCTtP2Qf+y5az/6gfievpqgAooooAKK&#10;KKACiiigAooooAKKKKACiiigAooooAKKKKACiiigAooooAKKKKACiiigAooooAKKKKACiiigAooo&#10;oAKKKKACiiigAooooAKKKKACiiigAooooAKKKKACiiigAooooAKKKKACiiigAr8Iv+Dz79uf4j/D&#10;3wb8Nf2Fvhv4zWw0rxra3niHx9Z2sjLNe2sE0cVhC5DYNu0q3UjIQd728R48v5v3dr5B/wCCr3/B&#10;Gf8AZX/4KxfDOz0H40JeaP4u8P2lzF4L8c6TKwuNIaZo3ZXhLCO6hZokzHICQC/lvEzsxAP5ufAf&#10;/BFyz8P/APBLTU/+Cn37XX7To+E8N/HcH4W+Bbnwqbm/8Ynyf9F8rNzC8KTy7sOI5AsCNcHMeCf2&#10;k/4M8bD4zWn/AASrvLr4kvqH/CP3XxO1N/AEd/uKDThBarMbcsf9T9uF5wAB5om5JJr55/Zp/wCD&#10;NbxZqvj3S9T/AG9/22ZPEvhTw232XR/CvhG3ud81ikhkWAXN0w+xRMxJaOGJjh32ujHeP3G+FPwr&#10;+HvwP+G+ifCH4TeEbLQfDXhzTY7DRdH06Hy4bS3jGFRR9O5ySckkkk0AdA3K4xX4gf8AB2Vpmo/B&#10;P9p39j/9vLVdGv7zwp4I8dNF4iazH+reC+sNQhiX5l/eSxQXe3kcwdR1H7f1x3x1+BXwf/aP+HN5&#10;8Jvjv8M9F8XeGdR2G+0LX9PS5tpmRw6MUcY3K6qykEEEAgigD+TT9oj9jb/gm9+0n+1N8LP2MP8A&#10;giZ4y8e/EjXvHuuO/iLxf46S4it9JjdyEtY4TZW8git4UmubidopPkEexziRa/rs8I6BYeFPCmme&#10;FtKjVLXTdPhtbdI1CqscaBFAA6DAFeO/s2f8E3/2Dv2SPGNz8RP2ZP2UvA/grXryxa0uNY0PQo47&#10;k27MrNEsuNyoxClgpAYquc7Rjtv2iP2lfgh+yV8JdW+OP7RXxH03wr4T0OHfqGsapKVVeDtREUF5&#10;ZGI2pFGGdzwoJ4oA6bx/428N/DXwJrXxG8Z6mLLR/D+k3OpateNE0nkW0ETSyybUBZtqKxwASccA&#10;mv519O/b0/4Ko/8AByv+2j4b+C37LuveNPgD8JfDMj3PiTxH4L1K7eLTNrSSw3l7cwNbma5cRxRw&#10;Wu/Ak3SKMCSRP2CtP+C8f/BInUPgVD+0Mf27PBFv4duvMWG3vLmaHVmZH8th/Zbxi+OG9IeQQwyp&#10;Br4E/av/AOCyP/BOvw5+y/o/xi/4I6eOtJ0eT9n74raV4u8cfDXwx4Tn8M2niHw7dzNpN8jW720U&#10;UySve2yiTY7wuYWKq20gA/azR7SWxsobOe7kuHihRHnl+9IwGCx9yeTVusnwL428N/EnwZpPxB8G&#10;6pDfaRrmmW+oaXfW8gZLi3mjWSORSOCGVgQfQ1rUAFFFFABRRRQAUUUUAFFFFABRRRQAUUUUAFFF&#10;FABRRRQAUUUUAFFFFABRRRQAUUUUAFFFFABRRRQAUUUUAFFFFABRRRQAUUUUAFFFFABRRRQAUUUU&#10;AFFFFABRRRQAUUUUAFFFFABRRRQAUUUUAFFFFABRRRQAUUUUAFFFFABRRRQAV836J/ylo8Q/9m66&#10;P/6ftUr6Qr5v0T/lLR4h/wCzddH/APT9qlAH0hRRRQAUUUUAFFFFABRRRQAUUUUAFFFFABRRRQAU&#10;UUUAFFFFABRRRQAUUUUAFFFFABRRRQAUUUUAFFFFABRRRQAUUUUAFFFFABRRRQAUUUUAfMv7bX/J&#10;2n7IP/ZctZ/9QPxPX01XzL+21/ydp+yD/wBly1n/ANQPxPX01QAUUUUAFFFFABRRRQAUUUUAFFFF&#10;ABRRRQAUUUUAFFFFABRRRQAUUUUAFFFFABRRRQAUUUUAFFFFABRRRQAUUUUAFFFFABRRRQAUUUUA&#10;FFFFABRRRQAUUUUAFFFFABRRRQAUUUUAFFFFABXyV/wVW/4LEfso/wDBJnwBp/ib463mo6v4k8QR&#10;yf8ACLeCNAVGvtR2EBpiXZUggUsA0rN1OFV2G2vrRwWQqK/nc/4O9/hZ4l+Dv/BQz4DftzeNPBqe&#10;L/AM2j2emXnhvVF3WVxPpepS3s1hNwQqXMF0FwQS22Y8gYAAzWf+DzL9tWXxQvxc0L/gn/4Vj+En&#10;9uDTtt3qGovdSShPMNsNUULbrOyfNt+zNheqsPmP7l/sKftF6p+13+yL8O/2ndZ+Hl14Vm8d+ErP&#10;Wv8AhH7y8FzJaJPGHT96EQSKykOr7E3K4O1c4H81f/BxH+3t48/b5+NPw4/Zp+A37LureF/hZ4Wt&#10;Ff4Q2UPhp4brxf8AbooNt9aQRptNq6eSlvHCGyCzFiZBHD9Ifs0f8HSX/BRj4qftyfBn9mdf2VfB&#10;/hXwv4k8S6H4cuvCraTenUriCeWG0luEuJZUWMBvNkTEIRAgRi+1noA9A/4Oq/8AgpT+3P8AsJ/t&#10;p/CnS/2Sf2mPEngm3n+HV1e3ek6b5UlldSS3c0DSzQSxvFM4jT5WkVvK2hk2MSx/UD/gi58WP2m/&#10;jt/wS9+D/wAY/wBsPUpr34geJfD02oatfXGnx2sl3bSXlw1jO0caIoL2X2V8hRu3bsc1+Zn/AAcL&#10;+FPg5c/8Ffv2d/Ev/BRv9n+41P4I6zbWug+G/FfhfxgLRmuRfpJdLrEc8DqbSL7RGTDC8TvE8kou&#10;GINvH+5Oh6dp+j6Pa6RpFjDa2trAsNra28QSOGNRtVFUcBQAAAOABQBxf7Rv7Uv7PH7Ivw7k+LH7&#10;THxh0HwT4djnWD+1PEGoJbxyzMkjrBEGO6aVkikZYowzsEbCnFfHeq/8FKv+CdH/AAWs+B3jf9h7&#10;9kL/AIKD3Xg/xt4y0mfTNOvbXTbnTNYj2/vZGtYbxITdo0MUgljhcP5DS/NGfmX40/4Pe9c8e2/w&#10;I+AnhrS5W/4Rm88Xa1c61CGOHvobW3WzJ55xFPfgdwGbHU18of8ABbz/AIJqf8E9v2MP2fvg/wD8&#10;FGP+CcXx2ufAureM76w1XQfAB8TXF7cyxSQrcx3+mTAtPA1tIAHM0nl5dQskcipFKAf0SfsP/sy6&#10;h+x1+yv4J/Zr1T4r6x45n8IaGlhL4r14n7VqLBmYuyln2KC21E3MVjVFLMV3H8R/+DvW++N3xS/b&#10;v/Z5/Zb8ba7ceF/g7r9vC2n6+sbXEMmqz3621/cvbrKone0tntGSM7WxcOFcCU41Phr/AMHoGm+D&#10;v2Z/hx4T1r9lrxJ4++LcNnDY/EC8udUt9K066kjJjFzaPGtxJNNMArtG0MKI7MFLAgVX/wCDwWb4&#10;0t8U/wBlr9oDwx8OdQuNL0fTdRv4oLnS5ZEtNRE1hcGC58v7pKpGCu4E+U+D8pIAOp/Y8/4NI/8A&#10;gnYnxO1z4XftCftseJviR448DyWNz4s8H+E4LfRLe0t7uN5LdLhH+0TtHKscmJIpYj8jAbWUkfEX&#10;iT9hzwb8H/8AgtP+1F/wTR+BPgVpNP8AEnwt8W6b8PfDK3Msz/aBoaeItNtY5JnZ3ZZrSBVZ2LHa&#10;Mnmr/wDwRl/4LLab+zV+1h8fP+CmH7fnxg1jxl4o1rwGujaVoJuBJqPiDU7m+iuIoLZP9XbWlulm&#10;6lhtht43jRFy0UR6H/gl18VP2k/+Cxf/AAce6L+3roPw6s/CS6bqsWueMJdFgmntNK0q0037DDDN&#10;K5+ea4ijjtt52B2dnCKqlQAfr1/wa8ftTn9pz/gkL4D0/UrrzNW+Gt1deCtU+bkLZlZLQYySALKe&#10;0T3KH6D5x/4Kx/8ABwv+33+zD/wU2vv+CdX7Bv7IXh/x5rWh6faS3FvqGi6nq2o6zNPp66i/2W3s&#10;Z4mRIreQbhiQkxO2VUBRtWX7Hnx+/wCDeT9kz9ur9qz4S/EPw3NofivU7HWfgzo9tDNcN4f3XVxD&#10;/pMMyCNnj+3wKoBkV1tFL8HYPgj/AIJCWf7aX7Wn7aGpf8FqPHPx5+G/xI+KnhvTb+18NfDTVvGW&#10;laNr3jPV20t9MtLM2sKxx2kIgdnVyqmU2wRV+d5YwDvPG3/BxL/wcFfsbeObX47/ALb37Jmm6P8A&#10;D/xxqhstF8D+KPA9xoa2n2ZImuF0+RnF4sjpMh826NzHuJ2L8jIP3F/YC/4KKfsmf8FH/hJcfFn9&#10;k74ktr2nabqH2DWLa7tZba80+52BhHNDMFcblIZXAKPztYlWA+Kf+DjLx5+yEn/BKHRfH3/BRT4F&#10;6Y3xJurGC5+HfgSPXZXnsvFUtovn24ubSSFp7OBnYXDKypLHEm3bI8JXnf8Ag0H/AGHPF/7OH7BO&#10;tftK+N5HhuvjRrUF/pun7gVTSbESw2spweGkklunx/cMR65FAH64UVi+OfiN8PvhfoDeLPiV440n&#10;w9pcc0UMmp65qMdpbpJJIscaGSVlUM7sqKpOWZgBknFVE+Mvwil8aJ8N4vil4dbxFJCZo9BXWYDe&#10;tGBkuIN2/aPXGKAOlopFZXUOhyrDII70tABRRRQAUUUUAFFFFABRRRQAUUUUAFFFFABRRRQAUUUU&#10;AFFFFABRRRQAUUUUAFFFFABRRRQAUUUUAFFFFABRRRQAUUUUAFFFFABRRRQAUUUUAFFFFABRRRQA&#10;UUUUAFFFFABRRRQAUUUUAFFFFABRRRQAUUUUAFfN+if8paPEP/Zuuj/+n7VK+kK+b9E/5S0eIf8A&#10;s3XR/wD0/apQB9IUUUUAFFFFABRRRQAUUUUAFFFFABRRRQAUUUUAFFFFABRRRQAUUUUAFFFFABRR&#10;RQAUUUUAFFFFABRRRQAUUUUAFFFFABRRRQAUUUUAFFFFAHzL+21/ydp+yD/2XLWf/UD8T19NV8y/&#10;ttf8nafsg/8AZctZ/wDUD8T19NUAFFFFABRRRQAUUUUAFFFFABRRRQAUUUUAFFFFABRRRQAUUUUA&#10;FFFFABRRRQAUUUUAFFFFABRRRQAUUUUAFFFFABRRRQAUUUUAFFFFABRRRQAUUUUAFFFFABRRRQAU&#10;UUUAFFFFABRUd1M8Me9QOOWLdq+Hf26P+Dhz/gmf+xB8NtN8dS/HXR/iZfa0z/2N4d+FOtWWs3Fx&#10;GjlHmeSOcQQRqwYZkkUuY3VA5VgAD7kaaJW2NKoOM4LV8P8A/BwV/wAE6PFv/BTD/gndrnwl+E2m&#10;w3vjzwvq1t4k8E2s1ysK3N5AHjltt7fKDLaz3CLuITzDGWKqCRzX7dfxb/bv/wCCiP8AwT5+Hf7S&#10;X/BDH45ado154ivo9Wuv7UhtYby905UmiktVe5SWKGaG5Xy5IzgkxuBJhSr/AEV/wTM8E/tueAf2&#10;NPC/hj/gol8Q9N8UfFeN7t/EGq6T5ZjMb3EjW8RaKKJGdITGrMqAZB5f77AH83vwf/4K6ftt/wDB&#10;MbT/AIc/AL9uH/gmd4I8QX3wp026X4W6h8YPh/ead4k0WN5JTHLZ3kv3reOcDBjjyyxBVlUhWX76&#10;/wCCEX/BMP8AbD/a6/a1t/8AguZ/wU58Qah/bl6z3vw38MX0ZhmuN8JiivmhHy2tnFE5W2t8bmI8&#10;0hVWNpvoH/g6Z8Yfsq/Aj9j3wb+0T8Z/2VvBPxS8caT44i0z4Z6f44a9+w2txOn2m6knhs7m3a6g&#10;MNltMLv5bOYtwI+VvVP+CTv/AAXH/ZW/by/Z6+Hc3xD+M/w78J/GHxLava6l8M4fEcUNz9tjuJYA&#10;LW3lfzGWVYlmjiBd1SVQc4BIBw//AAdOfsgXX7UP/BJnxR4u8NaJdXmvfCfVbbxhp8NrGCz20IeC&#10;+3A/8s0s7ie4bHObcdeQfcv+CHf7Zi/tzf8ABMD4U/GvUtahutfttBXQvF/l3AkkTU7BvssrS90e&#10;ZY47naf4bhT0IJ+nvHfhTwx8QvAureBvG2iw6louuaXPYaxp84LR3VrNG0csTY5IZGZTj1r+Vm20&#10;3/gt5/wSp/a41H/gi/8AsffFHUfDdx498YXGp+EbfSl01m8Q292v2aDUUu5o2a1UwWQ3ENEYmhkJ&#10;2lSaAP6Kf+CpX/BND4Ef8FVf2cP+Gdfjjq2p6Wtjq0Wr+Hde0OSMXWmagkcsSygSKVkjKTOrxnAY&#10;HghlVl/mT/4K0f8ABAH9r7/gk/Yw/Ezxfq2m+OPhrqGqGzh8c6BBJGtjIzt5CXsD5e2kkVQcqZY9&#10;xKeazlQ30l8IP2jv+Cun/BAv/gpH8LfBX/BQn9obxJ4u8G/EqO0uvFmk3/jS712xaxuZ2tppEkuw&#10;RHfWkmJWMJG4BF8x45QT/Rr+0J+z38HP2tPgz4i/Z8+Pvgu18R+EPE2nmy1rSblnVZk3K4ZWRg0b&#10;o6I6SIQ6OgZSCAQAfl9/wb1f8G+v7L37M3gXwj+3f8U/G3h/4veOfEOk2us+DdU0+3aTRvD0bqsk&#10;U1msyq81zgqftEiI0TDaiIyl2/Vj4o+CI/HXw38QeCotXuNOk1rRLjT11C3UNJaGWJoxMingshfc&#10;B3IA9K+XfBP7Wv8AwTN/4JmfFf4W/wDBITwb42j8L+INQ02ODwR4RaK8u1RLieYwpPdvvCTXEyzb&#10;RJJuLsMhRJHu+nfi98XPh98DPhJr/wAavi54ntND8N+GdIm1LXNUvJMR2tvEpZ2PqcDAUcsSAMki&#10;gD8YP2A/+DN/4U/Cb4gp8RP28vjdbfEKz03Ui+m+CfC9rJZ6ffRqSI3vJ3PnOCCWaCMIMgAyOCy1&#10;y3/BMTw54K/YE/4OvfjV+xt8KvDsfh3wb4u8MXcGi+HbVitvAzWVlrkXlhieEQXKoM/KkhAwowPn&#10;P4V/8F8f21f22/8AgvV8I/F/hn4yeKvB/wAMtW+LGl+GtD+HemXhWxk0O7vUtsX1srNDczzJLvkm&#10;cOY2YGFkEUW37q/4Kofsm/tK+Ef+DjH9lD9uL4D/AAh1nUPD2sNp+h+LPEHh/S5blLTyLm6ivnvD&#10;EreSv9mXgAd8BlgkC8xnAB+vnjrwF4K+J/hLUfAPxF8Kafrmh6xYy2eraPqtok9teW8i7XiljcFX&#10;RhwVIINfmh42/wCDZT9j34D+Kta/aq/4J32OpeE/jBoOm3F58KdP8Q68174e0jWxG/2e5MM0byts&#10;dgy+ZJLGrhWaOQAo3HfDX/g8p/4JteL/AInah4M8c/Dj4heEtDS4dNJ8W32lRXcFwqnh5oLaR5oQ&#10;3YIkpx97b3+Z/wBlj/g9Y8UDx7q0P7a37KGlt4ZvL4PoV58MZpEvtNt975S4ivpzHettMYDo1tgo&#10;x2NvAQAxfiF/wS4/4OTv+CzGteF/hf8A8FHfFfgnwz4J8Ja08v8AwkWoR+HJprSXiK5EMWibppZt&#10;oOYHeGFmVdzIVUr+7X7KX7O/wu/Yl/Za8I/s2/Di4mt/DPgHw7HYWt5q0yiWRI1JkuZmwq7ncvIx&#10;AVcscADAr8if+CJX7cPwu1n/AIL4/Hz4d/AbxlfX3wj/AGg9Ek8feBmuIZ4IrnWMRXF46QyABJA8&#10;upwysFBLWKrlgimvv3/g4D8X+MvAn/BHL4/eIfAWp3FpqB8FratNattdba4u4Le5wewMEsqkjnBO&#10;MHmgD8V/+Cp37Q/7XP8AwcZftl3HwQ/Ypms1+Bfw28UW2iaDqniTxJbaPpF/qlyz251SZ55R9plk&#10;Am+zwxCS4FsHZIQ8sqn5e/4Ksf8ABOHxf/wRC+Onwh8L+H/jvrGqfEibw7H4vvPFui27Wdnpl4l6&#10;yQRaex/eM8MkEjmRipbzI22R7itfZH/BPvxx/wAEQfF3/BDfwTd/tm+L5tG8U/AL4mXHifxF4b8M&#10;aobLWPE+s3F1ctY24jZc3q3FpFBEWjIaBbViZYESRh5T+13/AMFAv2nP+Doj9rj4Q/sbfDL4F2vg&#10;XRbDxBdyQ/YrmTVJbG1nkjWfVb2TZEAlvaoDsUKrszAMWdFUA/py+A3xa8F/Hr4IeD/jd8Ob1rjQ&#10;PGHhew1rRZnjCM1rdW6TRFlB+VtjjK9jkdq6yuX+EPwt8F/Af4R+Gfg78N9JWx8P+E9Bs9H0SxVi&#10;RBa28KQxJk8nCIoyTk9TkmuU0f8Abb/ZD1346n9mDSf2ofh7d/EZZZYpPA1r4us5NWWWKMySxm1E&#10;hlDqis7IV3KoJIwM0Aep0UUUAFFFFABRRRQAUUUUAFFFFABRRRQAUUV8p/8ABVX/AIK6fs7/APBJ&#10;D4W6H8Tfj74b8Sa03ibVn07QdD8L2cMlzcyJH5kkpaeWONI0BQMdxbMi4U/MQAfVlFfA/wDwTf8A&#10;+DjT/gn3/wAFL/irafAT4XzeKPCfjm/tZJtN8N+NdNhhbUPKQySpbTW80sUjKis+wsjlEdgpCsR9&#10;8UAFFFFABRRRQAUUUUAFFfKX7ZP/AAWu/wCCcH7Afxs0/wDZ9/aq/aBXw34o1CxhvVsY/DuoXi21&#10;tM7pFNNJbQSJGrNGwwTuAG4gKQ1e2/AP9qj9nH9qbw43i/8AZv8Ajt4R8d6XFII7m88J69BfJbuR&#10;uCS+U7GJ8YOxwDQB6BRRRQAUUUUAFFFFABRRRQAUUUUAFFFFABRRRQAUUUUAFFFFABRRRQAUUUUA&#10;FFFFABRRRQAUUUUAFFFFABRRRQAUUUUAFfN+if8AKWjxD/2bro//AKftUr6Qr5v0T/lLR4h/7N10&#10;f/0/apQB9IUUUUAFFFFABRRRQAUUUUAFFFFABRRRQAUUUUAFFFFABRRRQAUUUUAFFFFABRRRQAUU&#10;UUAFFFFABRRRQAUUUUAFFFFABRRRQAUUUUAFFFFAHzL+21/ydp+yD/2XLWf/AFA/E9fTVfMv7bX/&#10;ACdp+yD/ANly1n/1A/E9fTVABRRRQAUUUUAFFFFABRRRQAUUUUAFFFFABRRRQAUUUUAFFFFABRRR&#10;QAUUUUAFFFFABRRRQAUUUUAFFFFABRRRQAUUUUAFFFFABRRRQAUUUUAFFFNdwgyRQA6iqupa1pWj&#10;2U2patfw2trbxtJcXNxKqRxIoJZmYnCgAEknt+NfLPx+/wCC5n/BJP8AZpnWw+KX7d/gQ3bFlax8&#10;M3z67PEw6iSPTEuGiP8Avhc9qAPrCivxx+Of/B6B/wAE9vA91qGmfBD4E/E3x5NaMVsdQuLe10mw&#10;vWxwyvLNJcInu9uD/s14tp//AAdof8FKPj3G2ofsmf8ABIO61ezZtsMluus6/wA+m6ytYQT9MUAf&#10;vvRX4T6F/wAFRP8Ag7e/aMsiPhH/AMEvdB8Hw4zHPrnge60qc/8Ag71JFb2IQflXefCLQ/8Ag80+&#10;Kt20njHx78HfhvFzt/4SyHR5lP0GmwXrfTOPfFAH7NNKFfYRTq/If9n/APaH8f8A7I//AAVI8H+A&#10;f+C0P/BVmPxJ8X9e8N/2d4D+Gfw70m7sfBulJezCOGbUJRBBHLeXLrJHF5sf7sR7pJF324r9dYZ4&#10;7hd8Lbl7MOhoA+FP+Dk39p24/Zd/4I+fFTWtF8Rw6drfjKzg8IaL5gy1y2oyCG6iT/b+w/bHBByv&#10;l7hnbg/y1+P/ANmz4F/Cj9kDw38XvEP7Suka58TvHVwk2k/C/wAMr57+HNJBP+m6vcn5YZ5dgEVk&#10;o3eVMk7SDiM/00f8HNv/AATr/ah/4KQfsKeHfhv+ydoVjrXiLwr8RLXXpvDt5qUNm+owC0urRhDL&#10;OywiRPtXmYkdAUV8EsFVuN/Y0/4NP/8Agnh+zZ8cIv2gvH9vrHjya3MdzovgbxXNDc6Po9wVDMGX&#10;yla/CPlY/PyoXBZXcBwAfRn/AAQU/Zr8Ufsof8Ejvgj8IvGsV1Dq/wDwi8mtalZ3sBils5dTuptR&#10;Ns6HlGiF0I2BwdyNkA5r40/4O0vi/wD8FLv2cvh58Ofjf+yF8bfFXhH4c2st1ZeObjwVdS2dza38&#10;jJ9kmubiLDi3cbol+ZUEnynJlTH60+Pvib8OPg14LvfHfxW8c6R4Z0HSYfM1HWtd1KK0tLVMgbpJ&#10;pWVEGSB8xGTXP+APiv8As1/tmfBWbxH8N/F/hX4j+AvE1jNY3VxYTwalp2oQuhjmtpQNyNwxSSJx&#10;kElWUHIoA/mF8C/AP/gtR/wXN+E/w51X9qf9qDQT8GdH8QnT/D/j34jeKdHs4IruWVYZYgsO28vr&#10;0qMJHMrMeAHQOCfL/wDgpj+y9+yf/wAEzv8AgsJpf7Pfwj1X4iaf4J+HeseGbvxR4j1a4gvNUkMh&#10;t7+4vLERpbqdlvMixq23MsLfPhgR9TfAz9hL/gkv/wAFYPjD8TvEfwF+PXxN+AvwT+CetN4r8dfD&#10;3xZFDd6RLZTh0ur/AEuT7UTprvHYIkiyRTlF8nYWULClf/gpj8evDX/Bxr/wVw+EP7H37E1vJe/D&#10;vwva/wBmjxx/Y08NxPYyNHPqd/J5qLKttDHEkcKSquZg2ObhaAP6Ufhl8R/Bvxf+Gvh/4t/DvWF1&#10;Hw/4o0S11bQ9QSNkFzZ3MKzQyhXAZQ0bq2CARnkA1+Kn7fvxz+AP7I3/AAdt/B/44/HXx9bNot58&#10;NLSxuLqS4hWLwte3kOpafC1yzuFihxIszu5BRLgvjAGf2r+G3w98I/Cj4baD8Kvh7pCafoPhrRbX&#10;StEsI2JW2s7eJYYYwSSSFRFGSc8V/Mh/wXJ/Z6+H+nf8HMK6T+2Vq0en/DP4rat4WudQ1ttU+yLZ&#10;6NPZW+lSXTTMNsP2ea1nYs2UCxAt8pIoA+vf+Dzv4N2fxe/ZP+B/7bvw68TWmqaP4b8SXWjvdaTO&#10;txBdWurW0Vzb3iTRkqYlbT9oYHDG5XB6Z+wPGP8AwVq8RP8A8ECP+HkvwGsI/HHje3+HOnRXNtZ2&#10;7H7D4jle3sbx5YthbZa3Msk7IVAkiiGGCSCWtn9uiz/4JPfsLf8ABJRv2T/2q/Ekdt8F28Irovhz&#10;QV1D7Zq+tCPbLAbHB3zXIl8uZZhiON9rsUQcfgB/wS40L/goPonwa/a3/aJ/4Ju/EP4heHPCfhHw&#10;AGmktZkWe9jfVLV9rbSIlvYNLS/nM0A82IIwjKiZcgHz18D9Y/4KBftSftowfHX4JReLvG/xms/E&#10;cfiZ/EMdiL+4s723lWVb64aVGhhiidA26YCJFjUHCgCvoDWP24P+C3H/AAUs/Z6+KH7HmpeM/FXx&#10;k8N+GZLXxJ4t/sLT47y5ghtbv7PhJrJB9stnlmWbyT5gP2VZo9qQyE/aX7H3iz9rj/gt7/wR5X9i&#10;r9kn9ovwr4J+LXh/xxdy/tBf8JBcSaddeP8AR73f5Op3FzaWzyXBIZYLnfvef7LmZ/nRJf1w/wCC&#10;On/BKP4Yf8Em/wBly1+D3hWS11bxZrjR6h8RPFwh2yarfhMLGmRuFrCGdIkPQFnI3yuSAfzlf8Ec&#10;PG/gb/gkj+2FoH7dP/BST9l74yaZoFno95a/DS4s/Azwx3OrzosUk26/kt0mjis5LgERszB5Y2xw&#10;M/1G/sd/t3/ssft8/CeH4zfsqfFjT/FWiyMsd4tuxjutOnK7vs9zbuBJBLjna4G4cruUgnd/aY/Z&#10;W/Z//bC+F198Gf2lfhDoPjTw3fKxbTNesxIsMpRkE0Lj57eYKzBZomWRNxKsDzX4Eftt/sA/tUf8&#10;Gxf7V2k/8FDf2ANc1bxV8EdXv1tfFnhy+kZvsVu0gJ0rUnVSHt5c4trwqXjkAV8SCN7gA+v/ANub&#10;/g0u/wCCZPjoeMP2hdA+MPjb4TqZ7zXtZXT57O40LS7cB57kpayQrJFGqhiAs4RAMBdoAH56f8EQ&#10;f+CUPgL/AIKbfsw/tXeBvBPhPR9G0ebVtJsPhL8XvGWgi81jTp4bw3Ztvkk8u3MlrHAtw8IDp9rG&#10;DIg2V+gH/BZL/gtJ+zV+0j/wQK8TfFv9l74pWcmpfFKPT/DF14dkv4hq2iNdS7r+1u7dWLIRbwXM&#10;O7/Vv5isjMrKTtfswfst/tPfsxf8Gs1r8Pv2IfDP9ufFjx98NF1+KLTlSK6l/tyaOa5eMsy7rm30&#10;y4KR87i9sm0M21CAfNv7KX/BKyb4H/8ABRz9ke3/AGMv20/hH8Qte+BGn3ukfHKPR/G9pFqFosmq&#10;ale3iR2HmvPIhg1WezBAOHizKIctj93/AIgfD7wz8VvAWs/Dnxpp8V5pOv6XcadqlnNGrpNDKjI6&#10;kMCDwzdQRzyDX8rP/BPL/g2m/wCCxXxxFh+0J4OtLf4E6lomsW914c1L4iahqGiav5qPJuuLeK2t&#10;pbm3eJo1IMyw7vMQoWGSP6If+CuPxx/aB/ZM/wCCYXxZ+O/7Ps8Nx438K+D/ADtOvPsu5bYtLFHc&#10;Xoi+7mGFpZ1DZUGMbgVBDAH57eEP+DKL9kfRfjtH4r8VftbeNta+HcN15sfgt9GtrfUZUGSsMupR&#10;sFKlsbmjto2K5ClCQw9n/wCCFH/BNn9rP/gmh+15+0x8LfEPgiKx+AuueIodS+E+oPrEFw06tNNs&#10;EaK7zoVtGgimMwTc9tGV3gFq/Jf9iTUf+DkT9o79nHUv2x/2J/24/iJ8RNP0jUr3TfEnhaP4mz6h&#10;q+myxxeYc6dqRKTGSJ1eL7N5zkthQJEKjhf+Cb3/AAWE/b6/4J3ft2+G/En7W/x3+Kc3g3U9WVfi&#10;X4X+IF9qV8z2E77Jr1LS7Yv9pjAEiSIoZjHsJKl1IB/Vd+0v8LfEfxw/Z48afBzwh8S9Q8Gar4o8&#10;L32lad4s0pN1zo888DxJdRDcpLxswYYZWOMBlOGH8p//AATr/wCCf8ur/wDBfzwL+y/8APjbJ49s&#10;fhj8SrbWPEvxCsdFktLd00aZLq+dFEkhWMzxG0jmZtsryRvjEgFf1Vfs2ftKfBL9sL4H+H/2hP2d&#10;PHcHiTwj4jt2m0fWIYJIvNVJHicNHIqyRusiOjI6qyspBAxivF/2Uv8Aglb/AME7P+CaPxE8eftN&#10;/AT4Z2fgzUPEVlcSeKNc1HXpmtbDT/M+1TRp58nlWlsrIsjYwAIlydqgAA+pLV98IOc1JXx/8IP+&#10;C9v/AASO+O/x2sf2bfhV+2doWpeLdU1I2Gl2j6Vf29re3WSBFDdz26W0rOw2ptkPmFlCbiwz9ewT&#10;CdN4Rl9mx/SgB9FFFABRRRQAUUUUAFFFeR/to/tx/s0fsA/BXUPjv+1D8SLbw7odpiO1V1MlzqVy&#10;2dlrbQpl5pW/uqMKuXcqiswAO2+Lnxg+GvwG+HmrfFn4weMbDw94Z0Gxa81rWtUuBFb2kC9Xdj7k&#10;DHUkgDJIFcX+zR+3f+xz+2RaXV3+y5+0n4P8dfYFVtQt/DuuRT3FqG+6ZYciSMHnBZQDg46Gvxj+&#10;Jf8AwWg/4KQf8F4PFWqfsff8Evv2INLs/hjqbrZeMPFnxQ0eLUbcWjFATfF99naAbt/kJ9ouGCBo&#10;iSMD2D9pj/g0G+DOp6rp3xm/YB/aL1j4I/EDS7WOeG1sp7u60pdQVeZbWYzfbrAM5Y7hLPsG0KnB&#10;yAfso0qrGJDxnHWv52/+C7X7VWk/8FCf+C4Pwv8A+Cb+seIZLr4OfDHxRYTfEbTUvJIba4kRGvdb&#10;uJGjdSTb6YrwhsqYWS52lfMY11198Q/+DtH/AIJKhrPxn4cT9pL4f6RcKo1IW58SNKj8l/Oi8nWF&#10;2jrJOpij68rX5QfCn9rLRNA+KX7SHxe/aUs9ZPxO+JngXxJpvh+6k0oEWOtatdJ9vkuWZ1kt99m1&#10;9artRubvDeWm5iAfoP8A8Gqf7Ofwb/aM/wCCuPxT/a1+GvwVk0H4d/DfTLq4+H+j3WoT3TaDc6jc&#10;mGwjeZ5WaaUWEd+rFy43EtwwQj+lCvxz/wCDQPRP2Zvg7+w3qFnB+0J4F1D4nfEjxZNqureEbLxV&#10;aS6tp9lbxiC1t5bZZPNU7Uln5UYFxg42kD9ikkWTO0Hg9xQA6iiigAoopHYIhc/wjNADZZhF94dv&#10;61+K37SH/BU//god/wAFMP8Agp8//BPD/gjn8R7HwX4P+HOqLN8QPi7Jp8V5HcG3kVZ2PmRuptlm&#10;zDFAg3XTqSXELEr3X/Bx3/wWQ8bfBaCy/wCCYX7B1zeap8cviUsGn6tJofz3WgWd4NscEJU/JfXK&#10;uFQj5oopDICrPE4+kv8AghB/wSS8L/8ABJ79ktPB2sy2+pfErxi0Op/EjW40QqLoKRHYQOFDG3t1&#10;ZlUktvkeaQbRIEUA6z/goX/wRV/YM/4KepY67+058N7j/hKdPsfslh448M3xsdWgg3FxF5nzxzRh&#10;mcqk0cqoXcrtLsW/Ib9qH/g0M/bP/Zh8St8Z/wDgmN+1vJr15pc0lzp2l396/h7X7UKQ0KW97A/k&#10;zzersbVQRkDnA/otrm/i18TvA/wY+GXiL4s/EfWY9N0HwzotzqmuahL923tYImllkPrhEY474xQB&#10;/O3+yx/wcrf8FQ/+CZXxQtf2bP8AgrX8CNf8WaTYyRpe3WvaV/Z3ii0tyyjz4pmCw6kgTcV34Mp2&#10;/wCkgV+637E//BR79jr/AIKG/D7/AIWH+yd8Z9M8SRwxRtqmjeZ5Op6UzDIS6tHxLDyCoYgo5B2M&#10;wGa/GX/gm54e+L3/AAc4/tnfET4+ft76prmofs7/AA7uLu38GfDeGZ7KxivL5JoraJZLcoz3FvaH&#10;zpZ9xl8xockRsEPn/wC1V/wbiftP/sd/HDW/jh/wRM/awm8Ya58P7yFtY8FaT4ugtPGXhcXETSJF&#10;IYZEjuEeIZ8txFJKp2rFMMmgD+kyiv5//wBgf/g7n+L/AMI/GCfs8/8ABX74Japa6hYXS2epeONG&#10;0E6fqVhIWAJ1HSWVMbQSzNbhGULhbd2av3E/Z3/ab+An7WHws0340/s5/FTR/GHhnVI82uraNdCR&#10;A2ATHIvDQyrkbopAroThlB4oA7yihW3DOKKACiiigAooooAKKKKACiiigAooooAKKKKACiiigAoo&#10;ooAKKKKACiiigAooooAKKKKACiiigAooooAK+b9E/wCUtHiH/s3XR/8A0/apX0hXzfon/KWjxD/2&#10;bro//p+1SgD6QooooAKKKKACiiigAooooAKKKKACiiigAooooAKKKKACiiigAooooAKKKKACiiig&#10;AooooAKKKKACiiigAooooAKKKKACiiigAooooAKKKKAPmX9tr/k7T9kH/suWs/8AqB+J6+mq+Zf2&#10;2v8Ak7T9kH/suWs/+oH4nr6aoAKKKKACiiigAooooAKKKKACiiigAooooAKKKKACiiigAooooAKK&#10;KKACiiigAooooAKKKKACiiigAooooAKKKKACigkDkmm+ZHnG9fzoAdRSb1AyWFeOftMf8FCv2Iv2&#10;PNP+3ftLftU+B/B7srNFY6t4ghF5MB1MVqrGeXHfYjUAeyUm9c7c1+P/AO1V/wAHln/BPf4Tw3Wl&#10;fsyfDLxl8VtUhmVLe6e1Gh6TMv8AE4nuQ9yPYG159R1PyBN/wca/8HAP/BQPU9Q0P9gD9jS30vTZ&#10;pdtnfeDPh7d67c6fG3Qz3l1vs93P3mhjX270Af0fCaJjgSD1r5W/a7/4LXf8ExP2JZbrTfjl+154&#10;YTWrK6a1uPC3hy4bV9ViuAMmKW1sxJJAfeURqDwSMivxluf+CLP/AAdCf8FGbJJ/2wf2nLzwvot5&#10;cK8+jePPiZIIfLLZMi6dpCzQKwHRHEZzx8o6fUf7J3/BmF+xv8M7iDXf2uvjv4q+KF5HcJKdJ0WA&#10;aDpjKMbopdjy3MgJyN6TQnHYGgDkf2kP+D2f4JaE13pH7Jv7HfibxJNtaOz1fxxrEOlw+Z/DL9nt&#10;hcPIn+yZImIPJU8V5Bdf8Fe/+Drf9u+20qX9lr9kHUvAuk6mgk0/WfC/wlaK0voW6O19r3n24U9f&#10;MRox71+4P7Nn/BNj9gf9kCCNf2bP2SPAvhO4jjEf9qWGgxPfyKOge7lDTyf8Cc17ULeMDHP3ccmg&#10;D+duL/g34/4OE/8AgpXrn9o/8FKP20m8MaDJIr3Gl654wOtbGGCGt9L09xYLyOcSRcjPNfXX7OX/&#10;AAZx/wDBMz4U3dnrnxu8W+PviheQ22y803VtaXTNLmkxzKIrFY7lMHkL9pYdjur9bVVUXao4paAP&#10;nn9nj/glB/wTd/ZZ0+Gz+CH7E3w60ea3bdDqk3huG+1AHPe8uhJcMB2BkIHavoER2llCsaRpHGq4&#10;VVXAA9MCpa+B/wDg4H/4K7a5/wAEmf2V9F8U/CzQNL1T4i+ONafTvCUOtwvJZ2ccSCS6vJVRlMgR&#10;WRFjDKS8yn5lRlIB96CW3zgN09M0SlVhaRFzxmv4+/2D/wDgvX+2z+zJ/wAFAZv2zfjF8VfE3jTR&#10;fGGtMPiZ4ZutQf7HqFpK2T9ngJ8m3lt1ObcIFCKnlArG7g/1zfC/4neBfjL8MPD/AMXPhp4jh1Tw&#10;74o0S11bQdShUqt3Z3ESzQyhWAYBo2VsEAjPIB4oA/mW/wCCkv7C3xs/4Kvf8HF/7QX7Ovw28caf&#10;pPiLTtHiv9F/t5pRaypYaPpyR2wZMmLzN4O4KwBckg5Jr0v4Uf8ABwb/AMFkP+CRPjfw9+yf/wAF&#10;PfgDJ4j0fR9W+y3WueL7C4j12802JUiY2mqRP9l1IRjEguGSZ5WY75TuBXgYv2nPEv8AwRH/AODj&#10;X4sfH79uv4Ya/wCMP+Egvdan0TU9NkJnOnardI9pqNqszRJOiW6PamEuERhJGpBhBHun/B61qs3j&#10;Hxx+zD8NdGjJu7qDxJPDbOu1g1zLpMUQYdjmJhjsf1AP3+0bWdH8T6Na69ot4l1ZX1rHcWlwmdss&#10;TqGVxnsQQa8Z/wCCgH/BQj9mn/gmx+z/AHn7Qv7THi+bT9LhmW20zS9Pt1n1DV7oglbW0hZ0EkhA&#10;LHcyoqqzMyqCw9c8DeFbHwN4R0rwZpW77LpGl29la7+vlxRrGuffCiv5cP8AgthZ/wDBTj/gp3/w&#10;WQ8cfCDwH+zl488QW/wx8RXGieBfCsegPLp9jpsEgH9oN5iCAR3jKtwZpTh0lhjLFUjFAH03+0h/&#10;wSY/4Kj/APBd/wDaWt/2kPEH7WCWP7MnjhYfEvwzm1zVJf8AiTaPcIGt7ePRIyqfbkjkEbyMVWQq&#10;W8+QbA3Ef8G6nxTT/gmV/wAFp/i9/wAE1/jL8TtS03w7rmoap4a8OW+tP9mtdR1+0v0/s65MbnZH&#10;LdWaTCJgSZTLCi7t6Y4z9jv/AIOFvhl8dfhUv7Mv/BcPwzqfizw/4H17TPFHw/8AEvw/0mPTtRj1&#10;OwuV8mwntbI29u8Ijd9pAjVViZWDu0bJ51/wcB/t5f8ABPv/AIKL/GT4XftMf8E8tM8X2/xY1Dzr&#10;HxpI2kyWN1I0DxR6ZlY93nXZGQksMjERrEjfMqKgB6T+2p/wbvf8FQNE/wCCjPxE+Gn7HHw61CH4&#10;P/GjxI+3xNF4iittJi0qe7i1B7bUljkMkcVtOFCq0TNIIE8tZGbB9cuv2sP+Can/AAar+Kb/AOAn&#10;7L3gHUv2gPjrrtraRfFTxNrXiCCwh0GOONGNjbyw2svkLJIxmNqvmSL+7M80nlwqv7AfFX4mftE/&#10;sy/8Ep9X+Lesacnin4q+A/gRJqmpxzQmRNS12z0jfOzxxkb1a4R2KLjIyo6iv5r/APgj9+0/+z5+&#10;zP8AGq6/4KJf8FIP2cfE3xV03x944uvC8njnWLCO90nSLu4hN1qt/cLNG/22+ZLm3CxZU+RLeN87&#10;bFoA/fz/AIJgf8HAn7Bn/BT7WdN+F3w78Tah4U+JV1pUl5P8PfFMHlzuYgTOtpcL+5vAgDOAhEpi&#10;UyNEgV9viX/B2R+x7+zN8Vf+CcXiL9rn4meGJo/HHwxSzj8H+INLdYbiVb2/trU2VwSjeda7pzMF&#10;OGRkOx4/Mk3/AJ3/APBQb4U/s5/sef8ABx5+zGn/AATc06z8J6X4pu/A2qXFv4XmMdg8up6tJbSf&#10;Z1U7RBc2BhDomI2Wd+MOa/a7/guN+z7fftN/8Ekvjv8ACnSdMuL6+PgabV9Ns9PhMs1xdaZJHqMU&#10;SKMszvJaKgUZJJwMk4oA/Hr/AIJy/wDBqp8c/wBq3UPA/wAbP24P2m7XUvg0PC+mal4LtPCXiC4v&#10;bzV9LuYFuYbWJriNRpsAEq79qs2dyoq5Eq/0BfAj9m34Gfs1fCXT/gT8DPhRovhfwjpNoLez0HS7&#10;ULDtxhjJnLTO/V5JCzyElnLMST8k/wDBtX+0po37SX/BHX4UXFreK2o+BbGbwdrkKn/UTae+yFSf&#10;9qza0k/7aY7V93CWM8iRfzoA/F2f/ggT+0x+xp/wXQ+Hf7Xf/BNDRE0L4NapfLe/EZLjxDbRw6Pb&#10;yzOuo6XFbO/nSwTQ7XhVUcRSsPmiEUbD9okJjiHm8dqbcS+THvyPxr8y/wBqP/g7G/4JPfs6eNl8&#10;AeHfE3i/4n3Ed00GqX3w70GOWztNrFTie8mt0uDxkGEyIQfvjpQB+mguoCN2/tnkEYqh4v8AB/hD&#10;4h+F9Q8E+O/DGn61ourWclpqmkatZpcWt5byKVeKWKQFJEZSQVYEEHkV+Hl14L/bm/4OHPjv4m+O&#10;n7E//BYC6+HPwBzb29v4C0/UL6x8RaDIttCklvf6XaPFHKJJlllWZ7uRHV124Ksieof8Glv7cX7T&#10;H7QvgL44fsz/ALRXxb1b4gN8JfEmmjw94q1rUpLyd7W8+2xG38+UmR41ew8yPeWIEzAEKFAAOJ/4&#10;KSfsL/8ABCL/AIJR+K/APhH41/8ABNbVtb8C/GzxfJb658Ro/F2piDwVJCYWiijk87zI43Es0rRJ&#10;LG7xwSnMvlqq/s54E8K+CfAnw+0PwL8N9MtrLQNF0m1sNDsbFv3MFnDCqQRR8n5BGqAckY/E188/&#10;8FgP+Cbfh7/gqR+xJrn7Ll9r8ejawb2DV/COvzxtJHp+q25by3kRPvRvHJPC55KrMWVWYAVwvxE+&#10;JviH/gib/wAERLfxF8fNbf4la38I/h1YaHJcWebRNTvJJIrCzgDk7kgjeaGMyn975URfaZDtIB5F&#10;4o/4O0P+CRHgz4leIvh3feJvHs3/AAj9zJbpr2n+EfPsNUljZkZbVhN5rAleGkjjQgghiDmvY/8A&#10;gnJ/wWP/AGFv+C0mheO/hf8ACXQ9chuNL03yvEngnx9pltDNf6XchoWlVIZ5o5oGyY5BuyvmIGA3&#10;qW/OX/ghp/wSO/4I76p+w5o/xh/b7vfAXiD4m+KvD8/jjUfD/i7xwlq3hnw0lxJDb3X2VLqJxavG&#10;qTPcTAqTKq7htGeK/wCDeS1+GGsf8HFnxv8AGv7B/htpPglH4b1+3tdQhtZYbS006W/s3tkhDL8q&#10;vcQjyY3w3koxx+7YUAYU3/DQ/wDwaVf8FHdd8Rx+BdU8cfs1fFZZYtP2TFWnjQmW3j8wsUTU7Muy&#10;Ev8ALcQPIwVC4MP5T/tI/Hr9oX/go/8Atea58bPF+mX3ib4gfEjxEv2fR9DsZJ5JJX2w2thaQIGd&#10;lSMRQxoAzkIOWJzX9wXiWP4da/fw+D/Fkuk3VzcKXt9KvpIneUBWyyxNy3y7uQOm73rzX4Pf8E9f&#10;2EP2fPiBN8VfgL+yL8N/BniS4t3gk1vwt4OsrG4ETkFlV4Y1KhiATjGcDORQB5R/wQ7/AGMfHP7B&#10;v/BL34W/s/8AxHtpbbxVb6TPq3iSzmZS1je31w929qcEqTCJVhJBOWjYg4Ir8YP+C+n/AAck+Av2&#10;8vgZ4o/YT/Zf8G+INJ0ZvHEMeteMb27h8nxHpdm0reXHCBvhSS6S2mUk7mWIBgm4pX9LDsnlbIjn&#10;HG1ea/ke/wCC3X/BMW4/Zu/4LVXXwXk1CXQfBHxq8bWeseFfETab50Vja6reKt0FhiK7xaXDzoIg&#10;VYxxxfd3g0AfO37XfwL+An7PfwL/AGfdU+FPjTUtQ+I3jPwDN4r+I7RatFJa6Y1xeyLptrCkah7e&#10;VLeBpJFcsSZUZTtK1/al8N7x9R8CaPqEuqRXzzaZbvJewSh47hjEpMisCQwY8hgSCDmv4/8A/gsN&#10;/wAEefin/wAEsPiDC/j79obwf4u0jWNUey8FR2OqONdubG3t02XFzabCtskS+TCf3pyxURgqCV/p&#10;K/4N4NB8X+G/+CMXwD0/xxqV5dX0vhKa7jkvpGaRbWe+uZ7VBnnYtvJCqDoEVccYoA+0qKKKACii&#10;igAooooA5b40fGL4d/AL4VeIfjP8V/FVvovhvwtpc2o65ql02EtreJdzt0JZscKoBZmIUAkgV/OV&#10;8JfDXxv/AODrf/grTf8Ajz4pS6xov7Pfw12v/ZdvN5Z03SjIRBZKwwPt180ReWX5mRUcK22CJB9N&#10;/wDB6v8AtRfEHwD8AfhN+yl4YuLq10f4ga5qOs+JZobhlS7i00WywWjqOJEMt2Jyp4D28JxnkfpB&#10;/wAEfP2B/hd/wTw/YL8CfBHwHYW/9p3Glw6x4y1iHaW1bWLiJGuJ2cfeRcLFH/dihjHUEkA91+Cv&#10;wM+Ef7PPw00z4PfBT4b6T4W8M6LAsOm6LotmsMESgDnC9WJ5ZmJZiSWJJJPhP/BZT9vmT/gmv/wT&#10;38dftR6HJp8niWzt4dN8F2GpSL5d3q11KsUPyEgzeUDJcNGpBaO3k5Ayw+o96f3x+dfBf/BfH/gl&#10;N8YP+CuHwa+GXwP+GHxU0fwzp3h/4kw6x4ul1hZmzp/2aaB5rdYo3825jErbInMaOJHzIuBkA2f2&#10;Zf8Agp1D8N/+COXw8/4KNf8ABS3xRY+GrjVvCdpqOv3Wl6S/+mNdXBSxMFtHuZpLiFreXYgwPMZs&#10;Ig+X0Txx+yx/wTT/AOCsPwG8O/Gn4k/s+eEfiD4f8baDaatoPiTUtBa11NrKVBJEUulEd3bnYcFQ&#10;6EfdI7V+S/8AwWJ+H3jf9vj/AIK0/s+/8ED/AIW6Hrnh34S/DHQtJfV2+ymET2a2IlnvIZCGSdLf&#10;TYhbwuVAF09xHznNepf8F4v+Cs37SX7Jv7Snwa/4JQf8Em9SttA8XWv9lQ6na6Vo9tcCITGKDSdF&#10;jSZXWNTGPMlGwHy5LfDhS4IBZ/a3/wCDND9lrxnfXnjv9hj9oDxR8L9c+2Lc6XouuSnVtKtdo+WK&#10;GTKXkGGAIlea4YYPByCvzxP49/4Orv8Agh0qt4y068+OHwx0qO5JuLpZfFunLCqgtM88ZTVLGONe&#10;V84xQjkbWCkD9x/20f24P2f/APgn3+z7qn7R37S3jNdH8O6ZIsMaxxiS61C6kJEVraw7gZpmIYhQ&#10;RhUZm2ojuuj+xr+1r8H/ANvH9mjwx+1d8Dby+m8K+Lre4k0ptTs/s1zGYLmW2ljkj3MA6TQyIcEq&#10;duQSCCQD4D/4Js/8HWH7C37ZVxZ/Dr9o2f8A4Ur44ugscMPiTUUk0O+kwcmHUSqLCSQfkuVj/hVX&#10;kY8/qVb3tpcwrNDcoyt91lbg1+fP/BS7/g3Z/wCCeX/BTGyvviT4c0a3+HnxE1BXdPH/AIHtYzHf&#10;TZxvvrVSIrzkHLZjmYgDzQARX5zaT+xl/wAHQn/BEknTP2SvFtx8ZPhfpdxO1noOlhdctDbbiY0/&#10;su423lq7ZLMlkSobd+8bPIB/RGZECeZnI/2ea+Cv+C6//Ba74a/8EoPgP/Zvhm5s9a+L3i6xmHgb&#10;wvI25bdBuRtSuwCCtvG3CrkNM6lFwFkePzb/AIJL/wDBcr9rT/gon8OPi94K8ZfsET6H8VvhX4Ke&#10;+tNPi1Caz03xFrG2YR6ay3kYfTJHkSNQskk/ytIxZBHhvyR/4JxfGH9nD45f8FlPEnxz/wCDgL4j&#10;6ponjaw1Zf7H8O+M9DaDRYtZjk2x2t+XbNjb2iqvkwPH5DHBklUJsuAD9Hv+Dbv/AIJAfErwhqd5&#10;/wAFbf29bK61b4wfEczal4Ut/EKK11pNreZeXUptw+S8uVkIUAAxQsVIVpXVP2OWNE5RcVl+DvF3&#10;hHxloUPiTwb4p07VtPu0WS3v9NvY54ZlYZDK6MVYEcggkEcjjFagkjb7rqfxoAHkWNdznAr+fn/g&#10;5X/4K8eIv2w/iXa/8Ebf+CfFzP4om1bxNa6b8QdQ0PEg1fUlmUQ6JA/QpHOFedwQN8SpuCpKG9Y/&#10;4OVP+C82vfCOa8/4Jl/sH69cXnxH17bY+OvFWgyF5tDSb5V0qzMZLG/mDAO64MKsEXMsuYPVv+Dd&#10;L/ggfo3/AAT18A2v7Uv7UfhKzvfjb4isibS2uAJl8F2Uyc2sRxt+2Op2zzD7oLQJ8nmPOAfSf/BO&#10;P9kH4Lf8ET/+CXy+EPHuq20K+EvD194v+LPiS1hZ/td8Lcz3swA5dYooVgjAALR20eRuJz8if8Gq&#10;XiX4t/tVax+1X/wUm+J3kxr8YPita29nZxsf9GeyhnnaJQSf3UcOp20KHJ4hYEkgk/SX/Bxp8Jf2&#10;y/jr/wAEwvEnwQ/Yh+HN94o8QeKNc02x8RabpVyIrv8AsXzTLOYslfM3SRwRvHkZhllyCARXpf8A&#10;wRj/AGHLr/gnf/wTn+HP7NHiDTYrfxJaaWdT8aeXIJN2sXbtPcrvX5XEZZYFYdUgXr1IBr/t+f8A&#10;BKT9h3/gpJ4Obw3+038D9N1DUkt3h03xhpsYtNa03Mbqhhu0AcqjNvEMm+Fio3RsOK/EP4xf8EZ/&#10;+C13/BCH4k6t+0f/AMEu/i7r3jvwH5nnX9v4dt0nvntg/wAsWpaM+9Lzapx50CyMBvfFv/D/AElU&#10;10RhhjjJ9aAPzD/4If8A/Bx78Iv+Cmt5D+z98etL0/wD8Zo43kt9Jt5iNL8RRquXawaUl0lUZZrW&#10;Rnk2gujyASCP9PUdXG5TX80v/B2h+zr8Af2O/wBuj4U/Hz9kMt4S+KHjZbzXvE1r4duhD5V9b3UH&#10;2PVI40AMM80rXAZ1IDtbbsb97N/SL4DbxQ3gzSm8cC1/tr+zrf8AtgWJJhF15S+b5eedm/djPOMU&#10;Aa1FFFABRRRQAUUUUAFFFFABRRRQAUUUUAFFFFABRRRQAUUUUAFFFFABRRRQAUUUUAFFFFABRRRQ&#10;AV836J/ylo8Q/wDZuuj/APp+1SvpCvm/RP8AlLR4h/7N10f/ANP2qUAfSFFFFABRRRQAUUUUAFFF&#10;FABRRRQAUUUUAFFFFABRRRQAUUUUAFFFFABRRRQAUUUUAFFFFABRRRQAUUUUAFFFFABRRRQAUUUU&#10;AFFFFABRRRQB8y/ttf8AJ2n7IP8A2XLWf/UD8T19NV8y/ttf8nafsg/9ly1n/wBQPxPX01QAUUUU&#10;AFFFFABRRRQAUUUUAFFFFABRRRQAUUUUAFFFFABRRRQAUUUUAFFFFABRRRQAUUUUAFFFFABRRQx2&#10;qWxQAVR8R+I9C8I6Jc+JfE+r2un6fZQtNeX19cLDDbxjlnd3IVVA5LEgAV+Wf/BX/wD4Ojf2dv8A&#10;gn94z1b9nj9nbwZH8Tvido7SWutK14YdF0G8xjybiZQXuZUOd8EO0KQyPLG6sg/OPw3+y/8A8HB/&#10;/Bx3rlt41+O/iq98GfCTULhbzTpteSXR/DsVsx8xGsNOT97qQAYBLhxLn5QbhaAP04/bz/4Ouf8A&#10;gmr+yLcXXg34Q6tffGjxVbmaN7TwPMi6XbTJjCy6lIPKdWJwGtluMYOQvGfz113/AIOaP+C6f7eG&#10;sz6P/wAE8P2NotHsVuBEs3gvwDeeKL63Y/wz3UqNbADIOTbx45JODX6If8E//wDg1W/4Jr/sfpYe&#10;NPi3oFx8afF8Hkzf2j45gX+y7eZVO4waah8pkYnOLk3BUhSpGK/Sjwr4W8OeCPD1p4U8IeH7HStN&#10;sYvKs9O021WC3t0z91EQBVHsAKAP5ybP/gkr/wAHWH/BQO71aP8Aan/aX1/wTomrqGvrDxl8VjBp&#10;94p6xppuiGeNO2UaGNfxzXrP7NX/AAZN+EdPuLXV/wBrr9tnUr75s3ei/DvQFtVPqq3t20hOehzb&#10;rx7nj97aKAPiv9l//g3p/wCCQ/7KY+3eDf2OfDviTUmWPzNW+ISnXpSych0S8Lwwtk9YY488ZzgV&#10;9nWen2mnQQ2lhAsMMEYjhghUKiIBgKFHAAHA9BU1FABRRRQAUUUyYFlwP88UAPor8Kv+Cyf/AAXx&#10;/wCCwP8AwS+/br8S+BF/Z08BJ8LtTSKP4a33ijw7fS2+rW8KK9xcxXdteQl7jdcJHLGTiJUhxGjM&#10;zyfHnwA+Gv8AwcOf8Fj9L8e/tzeHf20PE3w5+HqajqGpSajrfxS1vRPDtt5WZJbbTLS1M7CCBPlD&#10;BNg8shpWkDZAP6mK/E//AIPUfin4a0f9lj4L/A288Gafd614s8fXmo6frlzGGn023sbaOOdIWyCP&#10;Ne+tw3OCsWCM7WWh/wAGgf7df7cv7VK/Fz4YftF/FvxB498I+DbDS7jRdc8XahLfX2n3lzJcKbYX&#10;MxaSWN0iL7XZvL8pdmwOwP05/wAHN3/BPT4K/tff8E8ta+OnxE8dN4Y8RfA7RdU8ReF9aEfmJcK0&#10;C+fpkiblyLpobdFcHckqxEblLxuAeef8FU/+CNP7M0f/AARs8SfsV/sSfBnRZ/iP4BsdH8U6Po2g&#10;w239va1dWhW2nvbpY1WW7mmtJLxQSCXkZQoJCpXxb/wbc/8ABUT9v34W/ttfCX/gjl8bvDaaX4Js&#10;9P1yy/4R7xR4bnsta0yQWl/rMcjNKVkyTiMRyKYxCy7UDKr14H/wQo/4Km/sp/8ABOST4xftt/te&#10;HxF4++MWvWOn6D8P7O31Ce41K8s9pl1A3EsrGGGEmLTB5026QiJlhVtswr2r/giX48+Kv/BYX/g4&#10;/wBa/wCClet/D+28O6T4W0m41vVNLjunuIrCI6T/AGLp1p52xPNmKsJS5VA5gmZVUAKAD9Hv+Dkj&#10;/gjvrP8AwUy/Zt034i/s/eGLW5+M3w7kL+G4/Oit31zT5HXz9NeWQquQ2Jod7BVcOo2iZ2r8+vgx&#10;/wAG+/8AwXF/b4+N/gH46/8ABUD40Weh6b4G1DTbe10/xV4kj1PVRpltJGzLbQ2Akt1ZxGAzSzJK&#10;7ne+9sk/0YIpVduaWgAqF7RJF2Mx27s7fxr5n/bj/wCCu37BP7BPhnxTN8d/2gvDMfirwtpKXknw&#10;50/XLebxBeNKE8iGKyD+aHl8xCGYBVRvNdljDOP5/wD9vv8A4LJf8FYv2pvCrftXeIf2qbz9m/wF&#10;eSNN8Jfhn4N8QXNjrPiOPcUW5AtgtzdWvyuJL25aKzZ4pFgRpUaKgD9ov+IZf/gkLqH7QfiT9ovx&#10;b+z/AH2uaj4k1ufVpPD+peIJ10exupnaSUwWkBjUIzsWEchdF4CqqgKOd/Zr/wCDYD/gnV+y9+3P&#10;H+2f4Fg1y7tNJulv/B/w71eZLnS9C1AY2XKO4M0xiYb4lkYmN9r7mZEK+Y/8GnPxv/bs/aQ/Zh+I&#10;nx2/bB/aU1L4g6HfeLLXT/BNvrmtrfahpctrDL9vaZiC8ccvnWeyKRyQYXkCIJA8non7Sv8AwdX/&#10;APBJv4BWvjLR/C/xD17x94o8Kag+n2/h7wx4euBHq10rsjGC8mRLcwIyktNvIK/NEs2QCAfUH/BW&#10;SK3X/gmD+0PFdWF9eRSfBPxQjW+nnE0m7S7gYU8+vPBGByCMg/zO/wDBLb/gsx8Bf2C/2Pte/ZK+&#10;Pf7D2mfHHRPF3xPj8RavpHiy9thptlbpaW0KyQQT284luy0bHcyxqoSMbm3HZ/UZ+xL+1n8PP+Cg&#10;X7JXg39q/wCGuh31hoPjbSXuINP1dIzNbskslvPC+wsrbZYpEyDhgM4GcV+dv/BRL/g0i/Yz/adu&#10;tB1n9kXxNp/wGubPUr248RpYeHZtYttUS48sjEU17F5HlGNtiIwjAlYBF4NAHwZ+0p8VtD/4LR/8&#10;HDHwn1v/AIJl/DKT+z/hTfaHb3njFovKsJ7DRtS+1NqxiCgW1sgcQwgkNMFhUBGkRK/pdH7yzwo6&#10;rgbvyr8b/wBkD9r3/g31/wCDeD4aX/wP8G/tVW/xC+IGojzfHHibwpo76tf6tcRMwWAzW261tY4y&#10;WRLbzwUOS5Zi0h+/P+CY3/BWH9lj/grH8KNZ+Kn7Mx1yz/4R3Wv7N17w94qtYLfUrF2TfFK8cM0y&#10;+VKu7Y4chjHIvBRgADhP2Yf2Uf2V/wDghZ8JPjl8WtZ+OcXh34P+IfHTeMP7N1awMdr4TE6QWrWs&#10;TRtI9yGk8qONQgcgRRAO3zN+Gnxu/wCDrv8A4Kaw/tseIvif8Efito//AArCx8STx+HfAN54Utns&#10;bzSIpisHnyMn2sSyxBHkkWZCru2wIuEr+jb/AIKD/sP/AAy/4KK/sl+Lv2Sfi3f3VjpPim0hEeqa&#10;fGjXGn3UE6XFvcR7wRlZI1yON6F0JAbNfyUfFT9gC7/4Jv8A/BSLRP2ZP+CkF5rnhjwba+IYbjVv&#10;F3hvQzfLrGgM7A3Vmm9d8MsYaN8F3hPmAxyPGYmAP6mv+CUX/BTf4T/8FY/2R7D4/fD3Sf7F1O3u&#10;H0vxn4VmuDNJompIo3QlyiCaN42SWORRgpIA211kRP59P+CPH7Hf7Mnwo/4Lh+Nv+CbX/BQ74QaP&#10;41trqHxB4R8PjVoZBCNTibzbe8j+dfK860hn8qQjzEaeEoUPzV8n/sh6/wDtf/BX9uDRfhd/wTE/&#10;aQ1XxB4u1jxJZWnhnVvh/Je2dl4gm4aPzrXUIYN0MYd1lS7h8lVWYsTEC5/U7/g6M/4JSfteeIv2&#10;3fB/7df7E/wa8aeJLzxVoMFl4pk+Hek3N1fabq9ivlxXbG2BlRZLXykWTGF+yNubLAUAfG/hLxj8&#10;Mf8Agmf4n+OX7aPwA8K/Fr4b6tca9rHw2+BfgvxVfASSrcW0sWoX97Pshd005DA6W6rLsuriw8yW&#10;Xymkb9ZP+DOn4M/DT4d/8E6vEXxK8PeP/DuueKPHHjmW48RWWkXyyXmi29tGIbOyvEzmKTi4uVU4&#10;yl2pHc1+FPiz9hC6/YM/bA8A/s//APBWvwx4y8K+B9dsbLWNZn8E3UTXttY3sAzcW7TQyxvJBKBF&#10;cRhGJa2kRSxCMf0//wCDJjwXrsvxE/aI+JOlW19b+GksdB0+ETcxyzma9lVS20B5I4wMkY2ifOBv&#10;AAB/QfXzX/wV5/Yf8Sf8FG/+Ce/j/wDY88G+MLDQdX8VxWL6Xq2qRu9vDPaX0F4iyBAWCubfyyyg&#10;ld+cNjB8z+OX/Bxd/wAEkP2cf2hNa/Zn+Ln7TEmn+JPDeqPpviCS38J6ndWen3iEB4Hngt3UsjHa&#10;23cEYMrEFTjA/wCCiv8AwcQfsGfsbfsrR/HX4Q/FXwv8XNd1y6ax8IeGPB/iq3n+0XSKrSG6khMh&#10;tI4kdGfcu/LogUF8gA/Gr4Sf8GlH/BUHx/8AtWH4TftB3+h+H/AekrEl98VLfWk1K2vbOIRokVjb&#10;b0uZJNnyok0cKIIyCw+QN9oftl/8FAvgL/wazeJPA/7Dv7Gv7D9v4kt/EPhGLxL4y8YeIvELQX2t&#10;yNcz20Ye4SBzJKptpWI2iKJZYxHGisc9x/wQ2/4ObvHn/BSL9riH9j79pH4F+HfDuteINPvbrwfr&#10;XhC4uRbySW0L3EtrPDcPI24wxyyLKrgfu9pTncPSf+DmP/gjf8Rv+CnfwW8OfFX9nS4874lfC+G8&#10;Om+HZZI44/EFjcmJprcSMPkuEaBWi3MqNukU8srKAfz1f8FDv+ConxW/bY/4KHaz/wAFCfANrrPw&#10;x1y6Gm/8I9Z6L4tlmudANpYw23+j3saQN8zxyTfKiYM7jn7x3v2rP+C0/wDwVD/bv+HGg+DvjP8A&#10;tCa5/wAI54J06KC+HhdW02PUpmkAS71A25Vbi4OFVd2EAjYois8rP9cf8Emv24f+CVfhZ/Fn7LH/&#10;AAWc/YY8D6D4u03w3ceHL34iXngp7a6u4rNixsNQs4UVrbU0aPYt/EiXEpiRZn83EknzH8H/ANmv&#10;xX/wWO/bjuP2ZP8AgnR8Bbb4Z/DH+2JNSt9JN9dXlt4f01WWH+0tSuLiWSS4uCu0KhcqHlMUQVWL&#10;EA/er/g1K/av/aP/AGtf+CaV94h/aT8Z6x4mv/CvxGv9B0PxLr109xeX1glpZXCiWaQl52jkuJUE&#10;jsx2hUz8lfT3/BTbx/8AsT/sx/Am4/bt/bP+Bek+MLH4SXNvfaHdyeEbPVNU066uLu2hiawNxjyJ&#10;Wn+zneHQAxqxYbVIs/sB/DH9jr9iT4e6L/wTZ/Z7+J/h+5174a+G47jWPDf9sWr626zsskmpXlvG&#10;fMQzyTLIWKqg8+MDC7AOb/4Lj/s+f8NNf8Elfj18MY5miuB4BuNbs/LUFpLjS2TU4o/+BvaLH9Go&#10;A/IP9jn/AINiz/wUB/aAsf8AgoF43/au0PxL8AfiR4gufFdpFYpew+J9Wgmu3layvUeMRWk4ffDN&#10;LFPMQ6uUJJVx/Q74W8L6B4J8N2Hg/wAKaRb6fpel2cVnpthZwrHDa28SBI4kVRhUVFCgDgAAV+T/&#10;APwZ1/tRz/GH/gmpq/7Put63azah8JvHVxaWNnH/AK6HSb8fbYGk9d1y+oKp/uxY/hr9cKACioRe&#10;Att8ps4z+FSq25Qw7jNAC0UUUAFYvxF+IXg74T+CNT+JPxE8T6foug6LZyXmsaxqt0sFvZW6KWeW&#10;R2wqqoGSSQMflW1X4Zf8Ho/7Y3jfwB8Gvhd+xh4J1s2um+Pbu913xitvM6S3NtYtClpbvg4aF5Zp&#10;ZGVgcvaxHjaQwB8bf8HDH/BdL4Kf8FVtR0v9mz9nT9nm21Dw/wCEvEjyeHfiNrkdwurX1wxMLmxg&#10;R08m2nCx/LOrvIPLLRQugC4fwv8A2cP+Dsb9oTwzb+N/h1fftIabo7KsWn2t18QpPC0MUaqAiwWN&#10;xd2vlwhQAnlxCPAAXiv1K/4Nof8Agi38C/2Zf2WfA/7dHxS8J2HiD4sfEPw7b65peqXkazR+HNMu&#10;oxLaxWisuI53haN5ZgPMDM0attD+Z+spizCYvwoA/jy+BH/Bf3/gsf8AsTfE+70nVf2rvEXixtL1&#10;VrbX/DPxJvBr8EzQyFXg86dnmiGQ6loJUJyTk8V/RZ/wTX/4OAf+CfH/AAUa0bRfDXhj4p2fg34k&#10;6hap9u+G3i64FrdrdbgjRWk74h1AFssnku0pjwzxRneidF+0h/wQR/4JNftZ+OdS+J/xu/Y48P3X&#10;iPV5JJdS1nQb690eW5mdizTyCwnhSWYsSTLIrOx5Ymvwd/4OGP8AggJ4B/4JI+HvCP7SX7NvxV8Q&#10;at4J8TeJm0abTPEjRNfaNfmGS4g8u4hSMSxtHDPjKK6GFcs5bKgH9TiadbCX7UI1Enl7fM24bb1x&#10;nr15+tfKtp/wRp/ZBH/BTnVf+Crmt22s6p8RtQsrRLPT726jOmafdQ2SWP22KIIGMxt4o0G92RWD&#10;SBd5DLB/wQs/a28Rftsf8EsPhD8dPG9w03iFvDr6P4guHmeR7m7064ksXuHZslnmFus7c/emNfXN&#10;AH4U/wDByL+x5/wUl/4KUf8ABS/4P/sdfCn4SeJF+EUGjw3Fv4xgsZpNDsryaV/t+oX0y/u43ggR&#10;ESKRhIckRgm4Ab17/gvVc/HD/gnB/wAElPhz+wJ/wTa+E3ih7DxLOng+81bwppE1zdWlgsO6ZD9n&#10;QsLq/mkO6TG5y1wR87Ar+vFFAHxz/wAEJv8Agn34q/4Jtf8ABPHwv8B/iHrtzd+KdUuJPEXiuzln&#10;EkOlahdpH5ljCVJGyERqhIJDyCRwcOAPsSSMSDB7HIOOlOooAhNqSciZhXx//wAFN/8Agh1+w1/w&#10;VL0RdR+NfhGbQfG9nb+XpfxE8JiO21OJQoCxTZVku4QFACSqxQZEbRliT9jUUAfg14L/AODPb9pP&#10;9nf4r23xG/ZO/wCCtureD7hdySa3pfhG603U4YifmQNbaiPOBHUFkVu45r9w/h14f8T+HfAWi+Gf&#10;GfjKTX9W0/R7a31TXpLRIH1K5SMLLdNEnyRmRwX2rwpYgZA56KigD8z/APgmj/wbU/s8fsF/tU+I&#10;P2vPiR8YdQ+Lni+41K4uvB934h0RLf8AsJp3Z5LhyZpTd3h3YFwTHty7LGGfI/S6NPKjWMH7vFOo&#10;oAKKKKACs3xj4p8NeB/Cuo+NPGevWel6PpNlLeapqmoXCxQWlvEheSWR2IVEVVLMxIAAJJxWlX4q&#10;/wDB3j/wUb8R/DP4VeHf+CZXwOmvm8WfFaGPUfFw01JPPbRhcNFb2cezBdrq5idGVclo7doyrCbF&#10;AHyr+xVouuf8HEX/AAcM61+1T410e5u/hH8M7+HVbW3vrXdCmk2MpTSNOcY2q1zOGupIiSGH2sc8&#10;Ef0pQxeUpXeWy2ctXxj/AMEK/wDgl7oP/BLr9hfQfhlq2kWv/CwfEyx638StTjCtI+ovGMWYkAyY&#10;bZD5KjJUt5sgAMrZ+0KACiiigAooooAKKKKACiiigAooooAKKKKACiiigAooooAKKKKACiiigAoo&#10;ooAKKKKACiiigAooooAK+b9E/wCUtHiH/s3XR/8A0/apX0hXzfon/KWjxD/2bro//p+1SgD6Qooo&#10;oAKKKKACiiigAooooAKKKKACiiigAooooAKKKKACiiigAooooAKKKKACiiigAooooAKKKKACiiig&#10;AooooAKKKKACiiigAooooAKKKKAPmX9tr/k7T9kH/suWs/8AqB+J6+mq+Zf22v8Ak7T9kH/suWs/&#10;+oH4nr6aoAKKKKACiiigAooooAKKKKACiiigAooooAKKKKACiiigAooooAKKKKACiiigAooooAKK&#10;KKACqera9o3h/TbjWdf1O3sbOzjaW6vLyZY4oY1GWdmY4VQOpJAHerlfnv8A8HFv7DP7d3/BQD9j&#10;jR/gT+xFq+n7pfGNvdeNdBvtYFgdXsUVzEvnOQhjinKzPE2C+1CpJjCsAef/ALdn/B2L/wAE1/2W&#10;Jb/wp8DtV1L4z+KLXKR2/g9hDpAlBwVfUpRsI777eO4U8DjOa/NvxJ/wVe/4OJf+C5Pii++Hv7D3&#10;w61vwf4IkuntruL4bwtYW9vC54S+124ZSJAmQRHJCHG7ER4Ffot/wTb/AODUX9g39lPw5ovjH9rD&#10;w7B8YviDFEk+oDWmdtAsrgp80VvZ/KtzGpLAPdK5fAYRxE7R+oXhLwR4N8A+F9P8EeBvCun6Nouk&#10;2qWul6Rpdmlva2cCKFSKKJAFjRVGAqgADoKAPyZ/4Ipf8GwngX9iXWE/aV/beu/DnxF+KW0SaLoq&#10;2zXWkeG5d2fPVp1Bu7rAUiUoqxHOwMdsg/XhYo1XaI16YxtpVRU+6KWgAooooAKKKKACiiigAooo&#10;oAbJKI+qn8K+bf27P+Ct/wCwJ/wTk0+H/hq7452ej6xdQGfTfCen27X2rXceSBItrAGZI2wcSSbE&#10;OCN2QQPoy/jieMeb7hefWvwP/Y8/4NdvgD49/b++Ill+3r+3x4W+MWpabqFxrN54E8J+MnHiTUft&#10;FwzG/wBeG4XNqWMkbMImYySzZ89QoEoB81/8HK//AAV7/Yq/4KveBPhLefss6v4jW+8A6xq41ix8&#10;TaGbOSSG+itNrwkO6uqtZ4cEggyIQGBJH13o3/BbOL9vD/ggb+05pnw3/Z3m8C3fwv8AhXpHhZvI&#10;1SKeLVItSiWxvZYYo4ovISJfNLKA4CSxsSMlR8t/8HTX/BH/APZP/wCCeR+Fnxi/Y7+FepeFdD8W&#10;XGoaP4i0ldUur2wiuoEhltpUe5eWSOWVJJwU8za4t9yopDs/5keE/B3gr45ftL6V4E+FgPw00Xxl&#10;4ih03R28Ua1NqEWjpdP5AE9zBbpJJAGkKswhLBM5DlWLAH9Fv/Bmbp/wq0v/AIJueL5vD3jDS9S8&#10;Wan8T7q88U6bbMPtelw/ZreC0imU4O11hmlRuVPmuAdyuB+ov7S/7O/wv/ay+BPij9nL40+H/wC1&#10;PC3i/SZNP1mzExjZo2wQyOOUdWCurDlWUHtX5cf8G+//AAQL/bb/AOCTn7T3jX4u/Hb43eAdZ8M+&#10;IvA50aPQ/BmqX8zXF2Lu3ninmW6s4FURokyqVLN+/b7oyT+v7yJGu52wKAPyj/Z1/wCDPr/gmF8H&#10;dcl8Q/FHWPHXxLdvtCwad4j1qK1sYVcERnyrOKJ3kQH7zSFCwz5Y6VvR+H/+CXv/AAad/s6zeIre&#10;1+IutR/FTxvDbXN4sVpqWsXUkUEjxxkgWkK2tujTMBkyZuDgSFjj9Pkmjkbajcivyv8A+Dur9kRv&#10;2gP+CX03xw0WGRtX+D/ie01sLFAZGm0+5ZbG6j4PyBTNDcM+CAts3QEkAH3j+y/+3l+yN+2D8J9N&#10;+Mn7O/x40HxJouqXAtoWhvljuIboqG+ySwSkSwz4ZT5TqHwykAhgT0X7SvxK8dfDD9nnx38T/hL4&#10;Fn8VeJvDfg7VNS8PeGLcNv1e+gtZJYLQBfmJlkVY/l+b5uATgV/JvpP/AARx8MfET/gllY/8FSPg&#10;/wDtq+BbK00fT7+Pxv4H8YXv2K/sNbtGkZdOspkLC5ubiKMTxQOsTbZUAaTJdf3l/wCDYn/god8d&#10;P+Chv7AF1f8A7RNncahrvw58RL4Y/wCEymkLNr8aWsMySTEnJukSVFlb+MNG5yzvQB/OxpvxW0H/&#10;AIKe/wDBVK1+KP8AwU6+MsXw307x/wCJoB8QvE2l6C8cWmQQWqxQ20cPzmBWjt4LYTSbxFv86TeE&#10;cN+k/wDwXT/Zd/4IX33inxB/wUIT9uaHxbq2t+A7PTvB/wAGPhf4q0y8W91G0tILDT5hND5rWmnR&#10;wQRiaMqpZkdo5Q37lv1M/wCCnX/BCD9hz/gqrqdj45+N+i614b8Z6bbG3tvGngq5gtb6eHgLDc+b&#10;FIlzGu35d671BZUdQa+SP2b/APgzS/Yb+FXxPj8cfHH45+NviRpFrNvtfC00MWl2068/JdSQM0sq&#10;88iNocnqSCVoA/H79nT9rT4w/wDBP3/gml42+Cnwn8Q6lY/ED9qrWNOTT9MsI5PtmmeF7L7VbvdI&#10;yMGSbUZ7lraMKpZobSZ/l8yBjN4a/wCCFPx58e/8FDPCf/BNfwN4gurnxv8A8IjpOu/GK+uNB8uw&#10;8Bi7t4ryWF3jmcXPk29xarvzCJLiXylH3ZG/VX/grt/wbNftP/Hn9stf25/+CcPxq8K+DdSs9M0c&#10;aV4Tlkn0WTQ59JsbezsxplxaRukYEdrFsUiFYmUYYjG35g/aW/4Jyf8ABwR/wTU8V6d/wWTk+OkP&#10;jj4jR6TZD4ow+FZHvbyzsYIIrcQajAsUcep2YtrW2E8iBykkbSncIvtgAP6EP2Uv2bPhx+x9+zv4&#10;R/Zm+EWlm18OeC9Dh03TFdgZJQgy88hAGZZZC8rnu8jHvX5tf8HIkH/BZ34y6v4L/Y4/4J0/CvXL&#10;j4f+PdNkj8ZeLPDM3lztdGZ0awu7hiq2FmIdjtIWUTeY0ZOEZX+qf+COH/BXD4S/8Fa/2af+Fq+H&#10;LCLw/wCMtBmjsfHfg1rxJJNOumTck8XO9rWYBjHIwBykiHLRsT8q/wDBVn/gsP8AtSn/AIKK/Dv/&#10;AIJG/wDBLO/0lfiJrGsWv/CwPF13pMN8mhRuBK1skcoeNfKtBJcXDNG5RCiId4cAA+Pf2Sv+CAv/&#10;AAS98Sf8EzPit+0Ta/tB2Px2+Kvh7wf4ksrH/hHPEc2n6Dpniq3015bezgXEEt00czQlZpXEM6ur&#10;eWF6+D/8Gjfx/wD2l/h5/wAFOLf9n74RWdrd+C/iBpc9x8TrW6sVJhs9PtbmS1vFmA3xOlxOsYAy&#10;j/atrDJR4/0C+MH/AAZmfss/FT40+Jvidof7VfjLwxo/iHxBdana+F7Hw9ZumlLNK0n2aKUvzGhY&#10;qmVyECgliMn7U/4JU/8ABFz9lX/gkV4b16P4Hzax4h8VeJ9ia9408SSxNeTwIxaO2jEaKkEIZixV&#10;QWc4Ls+2MIAfZlfmv/wc5ftIfs4fso/sZeE/iX8bP2NvBHxj1S+8ewaV4X0nxtaZt9PZreaee43p&#10;iUAxW5j2IyhmkQtkJtMei/8ABzj+xX4u/wCCoGi/8E8PAthc6xoesamdDX4t2+qRLpf9ulikdpFF&#10;szPA8uIRdLIFMrLtV4j5teof8F3v+CVHiD/grv8AsiaR8EPh98RtN8M+JPDXjK317R77WLeR7Sbb&#10;BPby28xjBeNTHOXDKrHfEqkAMWAB69+xF+yj+xP8Nfh54Z+OX7OH7Gnw5+HOpeKvCdnezXXhjwjZ&#10;W14sNzDHP9ne6ihSSVQWxycHGcCvTvjh8cvg5+zX8L9Y+Nfx18b6b4Y8KeHbX7RrGuao+2G2TIVe&#10;mWLMzKqqoLMzBQCWANX4CfDSf4A/ADwT8HL3xK2qN4O8Iados2sTQiNrw2lpHB55XLbd/l7iNxwT&#10;jJ61+J//AAcb/wDBWH/gmx/wUd/4J4X3wN/ZS/bY0nVPF3hnx5Y67J4euNC1WxXWbe3juIJYYp7m&#10;1igkK/aBOo34fyMJucopAOw/bm/bc/4IIf8ABwdJpP7Jms/tFax8PfHOi6uyfDH4h654Ra0t5riY&#10;hHtVabCmGcqh8qdrdmeOPaQyhT+mP/BPL9g79mn/AIJWfsu6d+zn8GJ5IdPW+N3rWva1cp9q1vU5&#10;URHuZTwoZhGiLGgwqRqBk5J/l9/YH/4J1/B//gqz+y54i+EP7Ltvd6L+1B8M7G58QLo+paozaX8R&#10;NDMyKyRtIdljfW7ywwr8ywyK0e7G+SSDyz/goXZ/8FXNF0XwR4X/AOCkv/C0LKx0S3utG8A6R8RJ&#10;ZYljisxCkz20MhHmrtlgU3YVhMAAJJPLO0A+qv8Ag5L/AOCbf/DGH/BS2f8AaU1vwxrWrfB/4zeK&#10;H8R3t5pFykUsV9NP52q6clw0bpFMxd54WeMjZOMLJ5UlfQn7En/Bqp+z5+0zrXgf9sH4Z/ttD4if&#10;s861Z/2yujpof2LxDdlJD/xJpisz28UiMhinmDqQ6OqxoMSL+tnwG/Y88H/tqf8ABG74S/s2/tve&#10;FLjxR/wkHwZ8Of8ACTHWJi2oQah/Z0LfaVnbLpdROxIlzu3bsk7mB+Sv+CSf7Df/AAUV/wCCIHx6&#10;+Knws+Juu+HNc/Y7tdL1DxY3xD1LWkS40k20G7zIrKMtMs7QoPtKGMQsLYvHLvCxSgH4KfAf9uv9&#10;ov8AZO/bx8Sftq/s/wDwx0nQ/G9nquuXUOj3mgtPaeG4rozRTQrbjYI1hjkaEbgFjVcbfT+mj/g3&#10;w/4Kp/FL/grF+yDrXxS+OXgfTtL8XeEPFkmh6peaHbyR2GpL9niuI540kZzHJtm2um4jKhhtDhF/&#10;F7/gtR/wcG/CL9uv4N6z+zV+xT+zvL8O/D/i7xQuofEzxLeafaW+o+LUgZWtVkFsOV8xfNfzXdyY&#10;4gCAHB/cv/gid+xB4f8A+CWP/BMLwz8NvibrtnpusTWVx4t+JGpXl8kdpZX1xGkkwaUkRqlvBHDC&#10;ZCdpFuXzg8AH4+/8HZf7Cf7WUH7bV3+3V4n+EcGpfA/+yNH07/hIvCcFtDdWSoIopYdQcR7xNJcS&#10;ssU8olXY8SA/J5Y/YT/gh9+wx+wX+yV+x9pfxB/YSs9W1DQPixp1j4kuPE3iy4t7nVr2OSAGK2nl&#10;gjjRRBudPJVQqSNMeWdjXD/tSftYf8E3/wDgtZ+yz8af+CdX7M/7U3hrxl441TwheLo+i6feS2rT&#10;6jasLizmt5JkRLuFbuCBnaFnQx5JYI24+Cf8Gdv7WXiz4ifsbeOP2JviTFdw618EfEyjT7a8txG9&#10;rpupPcSi1YH5/MivIL7cHAKiWNegAABxX/BdfVtd/wCCWX/BZT9n3/gr94PtdSh8J+Lf+KS+LEdj&#10;GUhnhhxG3nMOJHkspS0Ub8b9KVh93I/aa8s9D8WeFJrC8W31LTdTsWjmWTbJDcwSKQVPUMjKcdwQ&#10;a8d/4KE/8E9/2cf+ClX7Pzfs5/tM6XqU2hLrlvq9ncaNqRtbq0vIVdFljfDLkxyyxkMrDbI3AOCP&#10;nX/gpb/wWb/Yt/4IpfA/R/glat/wkvjbSfDdvp/gv4X6RqRkuYbWGBY7eS+uGLG1twqoPMk3SyDJ&#10;RJMMQAfC3/BGT4EePP8Agg7+2p+1Vq37akUnw9+AtrpsMeg/EDXoZRZ67JHfu2lpYsqlr2c2s1wW&#10;ggEkquNpUHivVPhp/wAFsv8Agox/wV9/a70z4T/8Eh/hBD4J+EvhPXrab4gfFb4iaWlw1xZCRS9u&#10;YctHA0iCRUgQvcSAq/mWwVyPmv8AZg/4Jtf8FN/+Djr41aV+2z/wU78eav4L+CtpN9o8H+G7FTa/&#10;arWRlZoNKs3z9mhYRoJL6ZWklxEVM4UNH+8/7NH7MPwL/ZG+Duj/AAC/Z4+GWn+FfCegW4i03SrC&#10;Pjdj55pHJLyzOeXlkZndiSzEnJAPwz/4Ktf8ENf+C6nij9uH4hft/wD7OXx7XxU6eIpL/wAAx+G/&#10;HU+l69pumliYbKCJxFDGLeI+VtSbMu0sFZpGWvG7D/gv7/wcZf8ABOO8sdB/bX+Dd9q2mrIiRSfF&#10;j4Zy2LXEKkBkhvLQWyytjP7xjKc4zkV/TdJFHKNsibqjews5YmgltUaN1YPGy5Vg3UEdwaAPxf8A&#10;2Rf+D0D9kH4h3EOgfti/AHxV8NLtpI0/tnQLpde03B+9JKAkNxEAeQiRTkjvwM/qp+zD+2x+yd+2&#10;j4O/4T39lf4++G/HGmrgXDaHqKyTWjEZCTwHEtu+MHZKitg9K+bv2wv+Ddb/AIJN/tkR3F/4m/Zd&#10;03wZrkiv5fiL4akaJcK7kkyNFAPs077jndNC598E1+UX7TH/AAaS/wDBQr9jvxb/AML3/wCCYf7T&#10;Uniy60d/O0u1ttUbw34mtixKMsFwJVt5cIfmYzW5YZAjJwCAf0fRyrJnZnj2r8B/+D3b4K+ILiz+&#10;An7RGm6DK+l2suueHtZ1If6uC4k+y3NpC3+06x3rD1ETdMV4r8Fv+Dk//gtD/wAExvGcHwQ/4KOf&#10;AW+8aWtivkfZfiBo0ui620MR2l4b+OLZdKRz50kc5fIPmc5P2j8fP+Cpv/BJP/g4Q/YW8Tfsc6t8&#10;a7f4UfEbUo/t3g3Sfisq6d9i1q1+a2nS8DNayJIzPAVEomMUsv7oHbQB9c/8G8f7TXh79qL/AIJG&#10;fBnxBpUkC33hHwzH4P1q1hkDtb3Glj7Iu/H3TJBHBcbTggTr6iuF/wCC5fwh/wCC2/xV8Y/CaX/g&#10;kt8UY9D0rT9WnHjiG11610+RJWaAwXN0bk4uLRFEgaCNXfkkxyhlCfh//wAEcP8AgrX8Z/8Aggn+&#10;014w+BX7SPwz1u68E6pqH2fx94NtzH9v0zUIFZY76z3ssUjMpCkbxHPGY234SNq/ou/Zw/4LSf8A&#10;BK79qvw5Hrvwv/bi+H4kkO2TSfEmuJot8pPY2t/5MrAdNyqy56MaAPprQjqH9lQDVpVkuhEouGjU&#10;hTJtG7APQZzx26V+Of8Awew6jcR/8E/vhXo6JmO4+MUcrezJpV+q/wDow1+ivxq/4Kqf8E3v2efC&#10;Nx4y+KP7cHwz0+ztYt/2e38XW17eTe0VrbtJPO3+zGjH14r+cz/gvH/wWG1r/gtr8f8AwT+zZ+yT&#10;4H1y48CeHdYaDwlp81njUfFOsXLLAtyYBnylx8kMZO7bLIzlDJ5cYB+23/Br3pVhpX/BD/4JvZQR&#10;q13H4gnnkRMNI58Q6kMse5ACrz2HtX6AV/Of4S+KX/Bxb/wbjfCPw74S8a/Cnw38SvgH4ctTKtvp&#10;enx31jpC3Ur3dzC95bRx3tm6yyy5muFktxI2FMi7Qf0m/wCCav8Awclf8E9/+ChT2fgbV/GR+Fnx&#10;CmIRvBvjy6jhjvJMLn7Fe8QXGXbYsbGOd9pIixzQB+hVFNE0RIAcc9KdQAUUUUAFFNMsYOC4r4P/&#10;AOChf/Bxd/wTU/4J8z3nhDXviw3j7xtayLHJ4J+HYjv7m3Y78/aJyy21tsK4eN5fOG5cRMMkAH3l&#10;TfMXvx9RX80fx9/4PF/+CjHx019fBv7HX7OvhfwJ9uk2WEP2ObxJrEhPQIWWOEk9dv2dj0APc8nY&#10;fty/8HgPxkkXxH4f8MfHj7Oy5ha0+BlrYWzoeRtH9mxrIPf5vc0Af1FBgRkGiv5kbP8A4Ll/8HQP&#10;7GM41z9p/wCCfibU9E03/j8b4lfAt7GzZB1zdWdvaZ4/j8wjPJJr7y/4Jrf8Hc/7JX7UniC1+Fv7&#10;Z/hNfgx4lvJkhsNckvHvPD99IzpGqtP5ayWLFn3ZmUwqkbFp14FAH6+UVBp+p6fq1jFqel3sdxbz&#10;xq8NxC4ZJFIyGUjgggggjgip6AKHibxBo/hTQ7rxL4i1WGx0+wt5LjUL66kCRW8KIWeR2JAVVAyS&#10;eAK/nG/4JT6Lf/8ABbv/AIOPfGv7e3jDS5LvwH8O9YbxLpazeYiRxWuLPw/bkZ+WX91HdMvCs1tN&#10;kfMVP35/wddf8FDz+yN/wTxm/Z58E64YfGXxuml0OHyLkxy2mixqrajOMD5g6tFaFSRuW8dgTsIr&#10;uf8Ag2W/4J5y/sH/APBNnw/r/jDQza+NviwyeLfFBmCeZbwzRgWFnkAMFS12SFGJKTXE44oA/RGJ&#10;DHGqHtxTqKKACiiigAooooAKKKKACiiigAooooAKKKKACiiigAooooAKKKKACiiigAooooAKKKKA&#10;CiiigAooooAK+b9E/wCUtHiH/s3XR/8A0/apX0hXzfon/KWjxD/2bro//p+1SgD6QooooAKKKKAC&#10;iiigAooooAKKKKACiiigAooooAKKKKACiiigAooooAKKKKACiiigAooooAKKKKACiiigAooooAKK&#10;KKACiiigAooooAKKKKAPmX9tr/k7T9kH/suWs/8AqB+J6+mq+Zf22v8Ak7T9kH/suWs/+oH4nr6a&#10;oAKKKKACiiigAooooAKKKKACiiigAooooAKKKKACiiigAooooAKKKKACiiigAooooAKKKKACiiig&#10;AooooAKKKKACiiigAooooAKKKKAAnHJpvmR5xvX868+/al/ab+Dv7H3wK8S/tEfH7xdDoXhPwvpp&#10;udU1KXlhkhI4o16ySySMkaIOWd1UckZ/mE/bk/4OIf8AgpZ+3f8Atr+Gbn9jjx54w+Gfh2HxBBZ/&#10;C/wP4ZvmS41WaS4EMUuoBPkv5ppML5Dh4EB8tVY+ZJIAf0bf8FXP2vdR/YS/4J5fFX9qvw/bRzap&#10;4V8MsdDWRQyLqNzLHaWjOp4ZFuJ4mZe6qRX46/8ABpH8aP2CPA3i/wCJXxi/aC/aZ0uP9o/xxLdG&#10;c+MNUktc6K8kV1cFLmcrDdXU9zGJ5hveQLDGRjbNj9ev+Cqf7FHiP/god/wTz+If7G2l+NLPQNY8&#10;YaTZmw1e7iZ7eO8s762vollCgsInltlRmUEqrkhWICn+dX/gnv8A8EH/AIZ/t4ftK/FL9gu5+Puq&#10;+EPiJ8E727i8YeM7PT4tW0PV5ILxbKe1tLNvslxCIbgS7bmSZ/PTa3k25+WgD7D/AOC/v/BcPwb+&#10;0p8btM/4Jvfsefs3/DH9pjw3ILa71JptP1XWGufEGZTDDpT6ReW7O8UJ+aWF5A/nyRHASRW57/gl&#10;D/wb+/tw/tmftFeEf21P+CqmmXngvwf4JksH8I/De402KwurmG0kD21jHp8CpHpNgjDc8WxJHLPh&#10;A0rTD76/YS/4In/8E4f+CEfgLXv20fH/AMQ77Xte8NeHZZde+JXjKFVi0m2wyzfYrSBW8jzFKpjM&#10;8z5KK5EhQ8z4X/4O+f8AgkXrPjy18Eajd/EnSbG4vBBJ4o1Lwch0+FSf9cwiuJLjy/pCX/2euAD9&#10;S1UL0NflT/wcL/8ABVD9pv4FfEX4a/8ABMb9gu2sf+FufHK1a1n1S4MsNxo1pfTGws3tJxIiwTyT&#10;i4PnEnyVt92MurDK+NP/AAeUf8Eu/h3q0+i/DHwJ8TvHxil2x6ppegW9jYzr/fRry4jnx6boVPqB&#10;Xy7/AMFj/gD+29+3H8b/AIJf8F2f+CTen61430PUvBumWvhyz0XRVn1zwzfW9xdkl7N1kSRUmmlV&#10;3Xescsb5O3ZIwB7T/wAGiv8AwUx+KX7QnhL4hfsMftKeP9Y1/wAYeBW/t7w5qHiTUp7y/n0ySVYL&#10;u3eSZmbFtcmLGTki92gBYwB+pv7ePwi8T/tAfsQfGL4FeCNJtb7XPGXwv17RNEs76QJDLeXWnzww&#10;K7EgKPNdPmJGOuRjNfkP/wAGwP8AwRl/4KBfsV/to+OP2sf21PhgPCVne/D+bR9Lt77xDaXl7qV5&#10;eXlndPNttZZQqIluwfzWRi8yYVismz9z3Xeu2gD+Hzxx8O/2utI0bw7/AME7fFH7Mviix8VaN441&#10;fV9N8Lr4Xvl1rUL3ULbTbd4/s2CZ0RNLjMWyPI86Y5YMNv8ATr/wbD/sZ/tE/sR/8EwbPwD+0x4T&#10;fw/r3ibxlfeJLTw/d2vk3mm2dxBaxxRXaEBlnJgaQq3zosqIwVkKr+gslvb2iG8nddsKlt7KBsXH&#10;P06fpWR8Ofiv8NPi7pVxrnwu+IOh+I7K1umtri80HVobyKKdfvRM0TMFde6k5HegD5L/AOC4X/BX&#10;WH/gkN+zHpHxa0f4Vr4w8T+KvEH9j+HNJurxre1icQSTSXFw6gsURUxsXDMzAblGWHyt/wAEkf8A&#10;g65+FP7bvxT0v9mz9rf4Z6X8NfGeuzfZ/DPiDT9WZ9F1a6JG21bz/ntJnztjVnkWRvl3KzRo/kv/&#10;AAeV/tn/AAQtvAXg/wDYA8UfBnWNS8bXltB430LxkmprbWeip9pnshH5ex2vWmijvFeMmIRn7PID&#10;ISUX4h/4Jkf8E8fCv/BdL9j/AMT/AAl0vV7Lwh8dPgRaWqeFfGl5Cf7N8S+H7kTfZtM1TywZFltp&#10;oHSK7UM628scRSVYECAH9H3wf/4Kdf8ABP8A+PXxll/Z7+D37Ynw78SeNIQ//FP6P4mgmmnKIzyC&#10;EqxS4KqrMyxM5QKxbGDXulxbQ3Kssy7l24ZfUelfxB/siePfhr+yR/wUW+HfxG8S/FqfUPC/w9+J&#10;WmalqfizwRZzN9st7S5jlmNpHcrBIySbGjBkRGKMWMfOyv7SP2bf2ifg5+1j8E9B/aF+AHjm18Se&#10;EPE9qbnRdYs1ZVmQMUZWVwHjkR0dHjcB0dGVgGBAAPxt+LH7MWr/APBDr/g4E+E/x7/Zx0T7D8FP&#10;2ovEA8Ja34btpWjttN1S8njR7dV5EcYuJLe8h6ADz4UCInNX/g0R8K6L+0n8d/2nP+Ch/wAXbuw1&#10;b4ma14sjtfPaQi406K/luL28dYgdqR3EohVTjIFmyrtXcG/aj4rfAz4S/HA+Hf8AhbHgDS9f/wCE&#10;S8T2niPw3/almsp07VrUk297CTzHNGWba4wRuPrWH8A/2av2Xv2fdS8RXf7OHwQ8E+DptevxL4ob&#10;wf4ftbA3tyu5lNx9nRfMZfNcjfyvmHGNxoA9GLRwp87hVHGWNfmD/wAHJH7av7UHw/8Ah/4L/wCC&#10;cv7E3w61zVfiX+0jJdaNYatpkJT7Jp8flpdwwTNiNZpEmAeRnAt4PNkYpuSQfoB+1fr3xX8K/swf&#10;ETxR8B9EfUvHGm+CNVu/Bumx23nNdarHaSvaRCP+MtMIxt75xz0r+RX9mT/gr3/wVE/Yg/as1/8A&#10;akk8Wa94m8Xarb3Nn4osfihHqN5Z3BZgT50AniKvEy/JhlEXzKAFJUgH27/wVi/4N3dF/wCCeH/B&#10;IP4fftC/DaW6vfix8N/EUd78WfEGkz5S6j1DyYy8TECTyrK6jtYodoU7bieVwCxI/ZX/AIIkf8FD&#10;9O/4KWf8E+vBvx51LUYW8YWNquh/EK1Ro90es2qqsspWMKqLcIY7pUUAKtwF/hNfhD4y/wCDtf8A&#10;ba+O/wALPEfwV/ao/ZS+EvizwD4w0O60TxFY6PYanpl1LDcRFHEVy93cRxyANuVjCxVgpHSvUv8A&#10;gyp+OHxL079qj4t/s72umXl14R13wLBrt9cR48mw1G0uo4ITkkYM0d1Mpxlm8lSQQhIAP6PdR06x&#10;1ixk07UrZJ7eZCk0Mi5WRSMFSO4IPIPBr+bT/grv/wAGlHxh+BF1q/x6/wCCbX9o+PPByyS3N58N&#10;7xvO13Sozl9tmQP+JjCo+UJ/x8gbBi4Ys4/pK1LVLHR7CTU9Tu47e3hjaSaeZwqRoASWYnhQACST&#10;wBXiv7Lv/BR79iv9tT4d698VP2af2hfD/iTw/wCF9QksvEeo+ZLZrp0qru3SrdJE6xMASk23y5Ar&#10;FGba2AD8Sf8Ag0N+GXwu/Z2/aU+MmuftEWXjDwT8VdL8LjSV0nxj4Zk03TLHSXu7RpjLcThdl210&#10;LWMQSCM7cFPNLN5Xjvx38PfGL/g4U/4OKbz4Oa7o1/p3gbwX4in0C+t8GKTRvCmj3jpdyNIIyUnu&#10;Jml2lgxWa8jjJ2IuP1A/4OsfEOo+M/8AgiXrXjD4PeI7XVPDt94w8P3Gs6po96k9vc6abnEbrImV&#10;dPtX2TBU4zjmvs3/AIJ4658Fvjr+yp4A/a5+Gngjw/Y6l8SPAekajr2raXpcMdzdT/ZIxJDczIoe&#10;ZoZA8R3k7ShHagD3ewsLXTLOKwsohHDDGscUaqAFVRgAY7YFec/to/D+w+LP7H3xV+Fuq6e11a+J&#10;Phzrel3FqhIaVLiwmiKgjkEh+Mc+lfIP/BVH/g5A/Yn/AOCYXjF/gre6XqfxG+JEKRyX/hPwvdRR&#10;xaSjFCovbp8rBI0bF1iVJHI2l1jV1Y/WX7If7ZHwH/bs+A+hfH79nvxnYatouuaVbXVzZxalbXF1&#10;pE00CytYXqW8si293GH2yRFiUYEc9aAPw1/4NZf+CMv7Ef7Wnw30/wD4KEfGa/1bxVr/AIN8bXOm&#10;L4Ev4Yk0e11K2ENzBcyAAvdDyp4GCMRGHDBlkAAX6V/4OSbX/gr58a9Q1r9nD9mLRND8I/s7WPgS&#10;2u/iZ4+8S6/pOlWWqveXTIbee91F08pIDAn7u3KsfP8A3hYSQJXnX/Bvjea5/wAE4/8AgtL+0t/w&#10;SM8ZXLW+i6vdTa94CtmkPk4tyJ7cxqekk2mXcTuR/wA+QUklQa+z/wDg4g/YB/bJ/wCCjf7Kfhn4&#10;Cfsh+PrWwjk8dWc3jvQtQ1IWdvqmmqrsjvNhi32edYpRDghyQ2C0SKQD+fT/AIJgfAP4h+EP+C2f&#10;wV+EP7IvxY03xt4g8NePrC68SeLvB+qN/ZF1b2ztPq4tp3SNpbNbIXFuz4IuMP5e5Jos/wBW3wx/&#10;ZG/ZW/Zk+KnxE/aT+FPwr0fwv4k+JUlve/ETXLed4o9Ra1WQrPIjP5MJHmyu7oqeYzs8hZjuHw7+&#10;zB+wD/wSx/4Nn/hD4o/am+I/xx1F9W1qxOnXHizxdNC19eQhvPXTNNs7dFLNIY0Z0XezGLezIiHb&#10;+cf7QH7eH/BU7/g5p+N2ofskfsK+Cb7wP8E7O8C64bi6eG3+yk/u7jXLyMENu2s6WMIYEg4FwYvN&#10;UA+nP+Cr/wDwc/634k8Yy/sMf8Eb9An8dePtavv7LPxE0fT/ALfHHckkeRpFsFb7dNkcXJDQqBlF&#10;lDCRNr/gkJ/wbFQ+C/GEP7Z//BWu8/4WR8TtTuv7Sh8G6xqh1Kz066LiT7TqNwWYandZABUloFy2&#10;fOOxk+zP+CS3/BDn9kr/AIJS+BIbrwLpieKfiRqFj5XiT4laxYqt5PuCF4LVcsLK1LLnykJZ8KZH&#10;kKKR9pQx+VGsec49qAG2trBZwLbW0SpGihVVVwAAMAflUlFFABRRRQAUEZGDRRQBx/xk/Z++B/7R&#10;Hgqb4cfHn4S+HvGWg3GTJpPibSYby33EEbwkqkKwBOGGGXsQQK/Jn9uT/gzg/Y4+Mt1c+Lv2Kfif&#10;rXwl1Zghj8O6lv1jRCQDnaJXF1CznBLedKi4wsYBAH7LUUAfyAfts/8ABuN/wVx/ZEim1jXvgHef&#10;Ebw3p+IIPEXw2uZNZVIlBYE2oVbuKIDd8zQBF6FuQT8SeA/C3h7xH4sh8NeMviDZeEbaSUwyaxq1&#10;jdTW9o2eTMlrHJPtHOTHFI2cDbjOP72JEMi7d2Pwr4//AG/v+CFn/BOD/gowLrxF8dfgpFpfiy4w&#10;T488Fsmm6tx3kkCtFcnHGbiOXAPy44wAfhb+xL/wamfET9s/wtb/ABQ8Af8ABSv4G674TaRFm1b4&#10;dXN/rc9szIH8qW3mgtGgm2kExSlHXPIFftR/wSy/4N+/2Ef+CXN4vxE8DaPf+NPiI1s0LeP/ABh5&#10;b3FsroFkSygQCK0VhuG4Bptsjo0rKxFfkj+0T/wbE/8ABV//AIJzeP3/AGgf+CYvx9vvGkemqZIZ&#10;/CmqPofiWGMlt0bW5l8m7jC4BCSlpcsPIA4rY/Za/wCDsj/goB+x74yPwK/4Ke/s2S+LptIuI7TU&#10;7ubT28O+JrIiTEsk8DxiG4YJ91BHbliAWlOSaAP6OrnTbK9tpLO8gWaKZCk0cihldSMFSCMEEdR3&#10;r8tf+CnH/Bqn+w9+2e198Sv2ZwnwW8fTSSTPJoNgJND1GZip/f2GVEB+U4a2aIAyM7JKcCvqr9g7&#10;/gs5/wAE8f8AgoxYW9t+zj8e7A+IpLfzbjwP4iA0/WrcD73+jSH98q8bpIGljGR8+a+po2Lxq5GM&#10;igD+avTv2if+Diz/AINx9WHh/wCOPhu8+KPwX09hFDeaw1xrXh+OEyJFGYNSQC50xjt2xwTlEBfP&#10;kNkGv09/4Jzf8HNf/BPT9vvU9L+GeveIpPhV8RNUmFva+FfGlwhtry4LBVjtL9MQzszMqpHIIZZG&#10;OEjbGT+iOoaZZ6pbSWV9BHLDMpSaGSMMsikYKkHggjjmvgH9rL/g2L/4JKftZ+N1+It78GtS8Aat&#10;JM0moyfDLUk0uC/JOf3ls0UtuhByd0McbMWJYtxgA/QYEHkGsnxt408MfD3whqnjvxl4isdJ0fRb&#10;Ca+1bVNSuFit7K1hRpJZpXYhUREVmZiQAASam8K+GtP8H+HbDwvpBk+yabYw2lqJZC7CONAi5Ykl&#10;jgDJPJr8g/8Ag8n/AGutf+DX7Cvg79l7wj4pexvfix4skfXLaGMbrvRdORZZYieSgN1NYHjBYRsM&#10;lS4oA+IP+Csv/Bf/APa1/wCCqvxn/wCGI/8Agl7pfizTPA2r6g+n2S+GIJ49e8dsDlnOxRLa2exC&#10;wgGGMfmNcHD+TF7r/wAE2f8Agze0nyNK+KP/AAU3+I809wzxXLfDDwTdhI1GQzQ32oqCz5B2sltt&#10;xyVnNfRP/Bp1/wAE0/hP8Af2GtD/AG5te8Ow3nxI+K8V1NHq15a4m0jRkuHhhtISxOBKYftLyKFL&#10;iWJSCIlY/rYileM/SgDyv9mT9hz9kP8AYz8MQ+Ev2XP2dvCfgm1jtRbvNoujxpdXKA5/f3JBnuG9&#10;Wld2OOSa9R+zRgkqWGeuDUlFAEb2sUisjZ+brX4j/wDBw9/wbdeF/i94c8Qftuf8E9fhnJZ+PLeU&#10;6h42+H+iQj7P4gh+d57yztwvF8CVZoY9omVX2o0zES/t5TZf9W30oA/B/wD4NNP+Czvj/wCI+q2/&#10;/BLL9o7xKmpyaXoss/wk1y6Zmumt7dTJPpEj5PmLFAGmhJGUjhlQsVWJV/dbW9a0/wAP6dPq+rX0&#10;Nra2tu891c3EgWOKNBlnZiQAAOSTgAcnpX8of7dmieDP2Df+DouSf4TaPLp2j6B8dvCmvjT7G4Zc&#10;LfLp2oXkKH+FHa6nUIPlVX242jFfsf8A8HKcX/BSX41fCf4c/sM/8E//AIS69qlj8YtUvtP+I3ib&#10;SLGUwabYxC38u1u7tf3dlbz+bK0jvtLpbtGDhnRwD86NPh1L/g5d/wCDgr/hIdO066vPgH8KWi81&#10;5MiCTw/ZTl0BR0X59SvCx2ECRYZmzkW5I/pNt4o4LeOCGJURECqirgKAOAB6V8o/8EfP+CVnwk/4&#10;JOfsvW/wU8F3UeseKNWaO+8eeLvs/lvrF+Fx8o6pbxZKRR87VLMcvI5P1jQAUUUUAFFFFABRRRQA&#10;UUUUAFFFFABRRRQAUUUUAFFFFABRRRQAUUUUAFFFFABRRRQAUUUUAFFFFABRRRQAV836J/ylo8Q/&#10;9m66P/6ftUr6Qr5v0T/lLR4h/wCzddH/APT9qlAH0hRRRQAUUUUAFFFFABRRRQAUUUUAFFFFABRR&#10;RQAUUUUAFFFFABRRRQAUUUUAFFFFABRRRQAUUUUAFFFFABRRRQAUUUUAFFFFABRRRQAUUUUAfMv7&#10;bX/J2n7IP/ZctZ/9QPxPX01XzL+21/ydp+yD/wBly1n/ANQPxPX01QAUUUUAFFFFABRRRQAUUUUA&#10;FFFFABRRRQAUUUUAFFFFABRRRQAUUUUAFFFFABRRRQAUUUUAFFFFABRRRQAUUUUAFFFFABRRUV1I&#10;0e1lHfBGaAJaa0gU8iv5O/iD/wAF/wD/AILG65+098SP2mfAX7V82j2fg3WmdvhbNbq+l22kf2h9&#10;nWP7I0RidY5JbeCSVnW6YzqysQrtF4f8QP8AgsD/AMFUPiPrcP7UHiX/AIKb+MrfxEuuRrZ+E9D8&#10;VXtiiIgJ88afaRJp8duGVEZJMPKXyY5VLsAD9Wv+DznwJ+2B4s074T3HwyfxhrHwqaw1Wfxf4f8A&#10;D2m3E1hYahaGGRL+/MAKnMEriMy8Ri2lZSN7Y/HH9i74N/tl/t+ftq6J4d/Y/FnpvxIhMOoaBcaf&#10;rkOiJodvZiKJJLd2kV1FtEIyBDvuCsbOBIylq/pW/bP/AOCrfxU/YW/4IceBf24vjJ4D0nUPiv4u&#10;8F+G7KPw34it2htbzXtQsklnE8MWwhViS6neBSn+qMeV+8v40/8ABdv9l34W/sKeJP2bv26/2aNR&#10;t/hX8Vfit4Tt/F/iz4f+Cbh4bTw1q6w2k7X2nguXtLd7i4miWFjs/cME4WRVAPob/gn9+09/wVk/&#10;4Jn/APBcPwv/AME0/wBsD9rO6+NFr46ksdP8R2t54v1HXodPW6tjcw3VtLfBJrWWLhpE2hHiLZVv&#10;3Uid5+x1bX/7AX/B318VfgfmSTR/jvZ6veWt5e5QB9Rt08Q74+gbZdW9zar25I64p3/Bs7+wT+0F&#10;+1j+1n4u/wCC5v7b+n3FxqmuXN5J8PZdStTD/aF9dq0dxqUUeRstobctawAgoyzNtx5Ck/rX8X/+&#10;Cc37Jvxo/a98D/t3/Ev4afbPiP8ADnTns/DOurqVxGIYv3rJuhRxHK0bTzshdTtMhIyQMAH5b/8A&#10;B1p/wWA+Kf7OFxqH/BM/w18BfDuqeGviT8M0u9f8T+JEuZJMT3M8SCzSKSNElhe2WTzHMg3lRs45&#10;+Fv+CAn7LX/BLD42/st/tGfHz/go98M4vFo+EWm2niCx0nS/E1/basdMSC4N15dtaXUHno0q20Yk&#10;f5UkcbnjB3V+8X/BaH/glb8Pf+Crv7JWofCfU7PT7Lx9oMU2o/DLxPeSPGun6htGYpZER2FtPtWO&#10;ZQjkAJIFZ40x/NVqnwr/AOCl/wDwb9/tCX2vfE34JQ6PJ4s8E6t4amm1axTVPD2v2d/ZFJYPMQm3&#10;uGhcxTGBicPBGJEZGZXAPZfDvhDV/wDgvt+1npv7HX/BNf8AY28C/AH4O+G2S717VtO0W3+2JYRN&#10;tW+1e9iUTXs7fdgsxIy+Y2Wdgj3Kf03fsyfs9fCj9iL9mvwt+z38NII9P8J+BfD8djazXMgB8uMM&#10;8tzM5wN8jmSaRuBvdzwOn5f/APBph/wSe+KH7H/wb8T/ALZv7Q3hm+0HxZ8TrOCx8O+HdQVornT9&#10;EjfzvNniYApJcSbGCMNyxxRtx5rKP0u/b0/ZXn/bc/ZG8cfspR/FHVPBkXjjSRp154i0WFJbiC3M&#10;sbSxhJPlZZY1eFwSMpK2CDggA/PL45/8HNPiH4h/FLV/hT/wSa/4J8eP/wBo4eH7mWDXPGGk2N1H&#10;pIKpnNv9nt5pJEPzKHl8jcwHliQOrH2z/gjv/wAFz/hz/wAFStX8VfBDxd8JdS+GPxk8Ex3E3iTw&#10;Dq00lwPssNwtvLNHK0UbK0c0kUcsMkaPG8gHzjJHnn/BVz9uDwD/AMG4/wCwL8P/AIOfsZfs3W8l&#10;xrUlxovhJ7m0b+y9PkghR5b/AFCRAGubuQspWMujTkzyF8QFW/E//gjB/wAFmfCH/BP/APb48dft&#10;lftS+APEXjjVPilZ3Vl4n8R6RqNvDc2kl7qEV9e3otjEEuHeaJWEayQqvIGQQAAfWH/BbL/g4I/b&#10;D8D/ALXP7SX/AATq8S+FdH/4VbdeGdU8E2emw2nk38L3OnoI9TNzks+53LGLiMwSldu4B6/O/wD4&#10;JRf8FYv2hP8Agkt8Zda+KfwasrXW9N8RaI9hr3hHWryddNvpFy9rcyJEwzLBJko33tkkyBlErGv1&#10;6/4Lvf8ABEjxX+3B+1f8Pf8Agor+yf8AC29+IHhz4kWOk2HxM8M6DfRadqixyQrDa61DJdOsa/6K&#10;0KsJFEcTWkbyh0eXZ8b/APBR/wAcfsA/sU/s7Rf8EeP+Canh7T/jJ8RNe16I+Ovjh/YOm32oP9pk&#10;iddB0u5t4jJI7yLbK6xOyxgvDmSSWUQgH6gfs82/7N//AAdf/wDBLqbxN+0r8I4fBnjbwr4nv9Dt&#10;vEWg5lm8P6otvbTm4sZZfme1mimt/OtXbDFSpO6OKYfFeh/EH9u3/g0R1eL4c/EX4Z+AfjF8M/it&#10;qElzZaxodsdJn861kKvDNe/ZTKJjDJG6wzefEgZ/KY/va/Wv/gg9/wAE+Nb/AOCbP/BObwj8CvHV&#10;vAnjHVppvEnjhbb7kWp3mzNvwxUmCCO3t2ZTtdoCy4DCvef2wv2Ov2ff26/gRqv7OX7S3w/g8QeG&#10;NXeOSSBpGimtbiM7o7mCVCHilRujKeQWVgysysAfyU/t53f/AATu/ax+O/g34Mf8EZf2MfF2l3/i&#10;i4gN42s6vd3F5fandbdulWdq9xJHFbwMzK0rbmZlypSKPfL/AFOf8En/ANiWP/gnb/wT/wDhz+yP&#10;N4hGraj4Z0uWTxBqEcm+OTU7qeS7vBESqEwrPPIke5Q3lom75txrzP8AYy/4I+f8Euf+CQ7698ef&#10;h34PsdDvIbWRtS+IXxA18Ty6XZYBeNLifZFaRY+8yhWYZDswAAxPFX/BzD/wRP8ABvxCb4aXv7aN&#10;lc3UV99km1DSfCuq3WnLJu27heRWrQSR5/5axuyY53Y5oAxf+Dk7/gpx4z/4JrfsFjUPgtr0en/E&#10;b4iasdA8KX3Bk02Lyy93qCA9Xij2oh/hkuImIIUg/j3/AMGyX/BZP4T/ALEP7Q/jb4aftSjxJqU/&#10;x88UaQt146uNRFxHp98j3Y+0XiyEySmea+zJMGLAqGYOCSv6Lf8AB0P4p/4JsyfD74K/F79tXU/F&#10;Hi7SpNM8T2ngLwf8PbmGObV5b+300HWUvncwxpZIsUqBkmSV7qLcjIGB/HPR/wBlD9jn4z/8FePg&#10;H+yh/wAE+JvFV/4H1hvCs+saz4uuEk1S+NyBrF9NOIlSKN7eznFuY4lVAbI5LsWlcA/r9u9Rs9M0&#10;yTVb64SK3hiMk00rhVRAMliTwAByT6V+Rv8Awda/t5eHdN/4JRWXhj9nL4xaXqkXxQ+IMPh7VtQ8&#10;L6ylzG+nQWs11dwefbMyDLpaRvGWBaOZgQylhXsn/BfP9h3/AIKk/wDBQPwd4G/Zx/Yf+L2g+F/h&#10;zrlxcw/Fpr7V3sppoj5Zh8xo0aSa12iUNBHgu7KHVk5Tz79nT/g1v+Bfwg/4JyfEz9h74q/HjVPG&#10;uqfEXULXWo/Fkmj/AGe38N6vZwyJZ3VlZec53J5rrKfNDXEZ8s7FwAAfjF/wSQ/a/s/+CWX7Wvhf&#10;wx8d9e8M+NvgT8dvCGmj4jaD5ialposrvcizXNq+UF1Y3KTRSpIhOxZwuVkRz/VR+zl+yD+yt+yj&#10;DrI/Zh/Z78F+A4/Ec0M+tL4P8N2unrfNGHERk8hF3hBI+0HIXzGxjcc/xaft2fsM/tCf8E8/2jdY&#10;/Zq/aM8Mix1rTMTWd7aszWerWTE+VfWkjBTJBJtOCQGVlaN1WRHRf6T/APg1A/b++MX7aX7AmqfD&#10;3446hNqur/CPWrfw/pviC4h2yX2ltbBrVJWAAklhCPEX+8yLEz7nLMwB9Jf8F4firD8HP+CPX7Qv&#10;i6c4W7+G97oYP+1qe3TV/wDHrsV/JD4C+I/7Y+mfsp+NvgP8M7DxJD8MfE1xZ+JfHsemaJJ5N5DZ&#10;TPDbTXd0seTaR3LsArOIvtAUkGRUx/R5/wAHdf7Wfw1+EH/BLjUf2ZvEn9pSeJPjFq1nbeGY7O1D&#10;Qoml6lYX91JO5YbECqirjczPIuBtDMvf/wDBMX9ijwx8e/8Ag3I+H/7G3xGgm0qz+IHwnvI55/s/&#10;7yzk1Ke4vYrtUbALK8yTrngkDsaAPlD/AIIs/Axv+CgX/Brj8T/2Sr1ZdSu01LxLp/hm1gkCvHqU&#10;Ag1WwT6C8eJipIyrYyAeJf8Ag2i/4KC/Ex/+CLfxq+EPgPQ28TfEj9nmw1rU/BPhP+z5Hlu7W6tb&#10;i+srfanzzs+oR30ZRPnCmNRglK8K/wCDW/8AaV+Lv7Dv/BT34j/8Ee/ic0eoadrGva5astjOXh0/&#10;xFoySrPPEzBS8M9vaSIcqCTFbkBQGB7z9h7Sx/wSt/4Ot/iF+zDIZNJ8EfG+C+k8PreHy7aVb9Bq&#10;1n5XQER3UVxp8Z67mZTkk4APwp+IGpfED4jfEnxB4u+LPiO9m8TalqF5qHiLU/Eckhurq+dmll80&#10;sDI00khP3h958sVAZh+4P/Bkf8E/ivF49+Nn7RFw+oW3gmTQ9O8PQBt62mp6l5zXBZf4XktogATg&#10;lRfAZG4irv8AwdXf8ERdZl8RX3/BTv8AZq03xDr2qeJdasdP+IPgzR9EkvDD/ojxDVkaLLRx/wCj&#10;28MkZQjzJlfcMsD+zX/BP74I/DL9mz9i34a/DH4W/CSbwRo9j4NsZf8AhG7qP/S7OeaBJpxdHape&#10;5MrOZXKgtJuJAJxQB5T+0T/wSV8IfGj/AIKi/CT/AIKnaD8ZdQ8L+JPhnpM+mavoljo0cyeIbNo7&#10;lIozMXUwEC7nV2KSmSNlQeXt3Hzf/gsZ/wAHAX7MH/BK/wAP3Hw60h4fHXxhuLdW03wLZ3OyPTg6&#10;sUudRmGRBHgBhCMzOGTCoj+avzv/AMF0/wDg5d0P9mLVtX/Yo/4J431t4s+Lkl02l654qs7b7ZZ+&#10;GLhsJ9mgTBW91AOdu0BooX+Rw8geJOE/4Ihf8G0moXniG2/b9/4K16Td+KvGWtXS6xovw88U3DXR&#10;inkYSm91nzCxublyQ32ZyVT5hMGkJjiAPnv9j3/glj/wUi/4OJfjXZ/t0/8ABTr4k694Y+F85STQ&#10;4xbfZ5NRsi24WujWbZS0tSFXN04JfKsPtDeZIn9BP7LX7KHwD/Yv+EOn/Aj9mv4ZaZ4V8L6Wii30&#10;/TYiDLJsVWnmdsvPM+0b5ZGZ3IG5jxj0K3srOzhW2tLSOKNFwsccYVVHoAKkoAKKKKACiiigAooo&#10;oAKKKKACiiigAooooADyMV5N+1f+w5+yl+3H4F/4V1+1d8B/DfjXTY4ZUs21axBurAyAB3tblcTW&#10;rkAZeJ1bgc8V6zRQB+An7fn/AAZq6tod3dfFb/gmR8eHjuLeVru18B+Orto5onRS6LZalEv394Cx&#10;pOigEgvOME14J8Ov+C4X/Bef/gjN4ys/gz/wUG+FWueMNFhcpBp/xSjkN1cKCGP2PXYd4usZ+873&#10;SAfLgEcf07EZ4Irn/id8Kfhl8ZvBd38O/i18OdD8UaDfKFvNF8RaVDeWk4B6PFMrI2PcUAfBf/BP&#10;T/g5s/4Jpft0y2fgnX/Hc/wp8b3TLGvhv4iSRW1vdS7ASLa/VjbyLuyirI0MrkcRciv0Rt7iK5iW&#10;eB1ZGUFWVsgg96/Hb/goN/wZ9fsgfHS3vPHP7D3i64+D/iZo9y6DcPLqGgXT5Yt8sjG4tSxON0bv&#10;GqjCwcnH596J8d/+Dhr/AINwNch8NfEfRtV174VWU6xQ2/iDzde8Izq+6OJba8jZZNPY7SyQCSBy&#10;QC8LAkEA/qQr+b3/AIPbtbup/wBrD4J+G2H7i0+Ht/dRHP8AHLfFX/H9ytfoB/wTm/4OrP8Agnv+&#10;2ObPwP8AHzU2+CvjS42otr4uvlfRrl9uT5Wp4WOPkHi4WDJwFLnk/Df/AAe3+ANTk+KPwB+OFhA0&#10;+kal4b1jSVvocNEssM9vcICw4+dLhmX1CMRnBoA/br/gmroWn+F/+CdXwF8PaVCkdvZ/BnwxFGsY&#10;4wNKtufx6/jXtUn+rbj+GvmL/gi78dPC37Q//BKr4CfETwtPujX4Z6bpN8v9y906EWF0uOwFxbS4&#10;z2x6ivp888EUAfjn/wAFuf8AgsH/AMFEP2Jv+CrnwV/Zj/Zq8KiTwP4l0/S7m+0eTw3Hcv4vnudR&#10;lgntIrhkZ4ikaxqPJZXV5Qz7lKCv2MqGbTdOuJ4rm40+GSSBi0EjwgtGxG0lTjgkEjjtxU1ABTZP&#10;uGnVm+LfFHh/wd4Z1LxZ4p1aGx03SbGW91K+uG2x21vEhkkkc9lVVLHPYUAfyl/8FwtE1T4m/wDB&#10;zd4m8JeBj5mpat8R/A2mWHktn/S20zR4QB7+Z+tf1hW+cMCOhx9a/k//AOCN2iXX/BTn/g440/4+&#10;+Job6fT5PiPrXxLvjyz2sdtLLdWKMf4Y1uWsosHgLhR2r+sQDHQUAFFFFABRRRQAUUUUAFFFFABR&#10;RRQAUUUUAFFFFABRRRQAUUUUAFFFFABRRRQAUUUUAFFFFABRRRQAUUUUAFFFFABXzfon/KWjxD/2&#10;bro//p+1SvpCvm/RP+UtHiH/ALN10f8A9P2qUAfSFFFFABRRRQAUUUUAFFFFABRRRQAUUUUAFFFF&#10;ABRRRQAUUUUAFFFFABRRRQAUUUUAFFFFABRRRQAUUUUAFFFFABRRRQAUUUUAFFFFABRRRQB8y/tt&#10;f8nafsg/9ly1n/1A/E9fTVfMv7bX/J2n7IP/AGXLWf8A1A/E9fTVABRRRQAUUUUAFFFFABRRRQAU&#10;UUUAFFFFABRRRQAUUUUAFFFFABRRRQAUUUUAFFFFABRRRQAUUUUAFFFFABRRRQAUUUUAFNkMeP3h&#10;qvruptouiXmsJZS3JtLWSYW8O3fLtUtsXcQMnGBkgZPJFfjH+yx/wdceCf2uf2Zf2gIviXo/h74M&#10;/E7wh8Oda1v4XW8uui4g1qSPT53hiie5jRZLyKZYv3OP3wkBRCFcAA9f/wCCvP8Awbw/DP8AaW/Z&#10;j8XaP/wTy8JeGvhv8QvFHjSLxN4sj3TQ2/i9oxPus5pMv9lTzJzOioog81FLICVkj+Lv2Hf+DN74&#10;6Wlt4X+MX7UX7Tmm+DfE2k+LLLUj4T8O6KurILKCRZCklyZokW4kZQMKkscaqMmQuQnzD/wQ4/4O&#10;B/jX+yP+2Pfaz+3r+034+8XfC/xdo94niBvEGrXutNpuoKnm215BFIzsrs8f2dhHtBWcFgREu39/&#10;v+CVf/BZb9lX/grp4f8AFur/ALOel+J9IvPBN9bQa5ovi7Tobe5WO4SRoLhDBNNG8bmGZQN+9TE2&#10;5VBQsAfG/wDweZ+APGPiP/gmR4P8SeHtOnutP8N/F6wudcaGMn7PDLYX9ukrYH3fOljTP96ZfWvr&#10;n4Yfsqf8E9P+Ctf7Gf7P/wAd/jl8DvD/AMRNP0fwbp+o+EpNTkl22Mz20KXNvIsUirKolh2SwS74&#10;y8OGUlePoX9qj9mP4O/tkfAHxV+zT8efDq6r4V8X6U1lqlplQ6ch454mIOyaKREljfBKPGrDpXIf&#10;8E7P2DvhL/wTZ/ZZ0X9k74KeIfEWq6Dot5eXUV94ovkmupJLmd5nz5aRxooZsBURRxuILMzMAS/t&#10;r/tq/sxf8E0f2c7j4+ftB+Il8P8AhbTZI7HTrHTbUSXF9dFGMNlaQDAeRljcgZVVVGZiqqzD8GP2&#10;1f8Ag80/ax+KtnqXgv8AYq+B+h/DXTpvNih8U+IZP7X1fy92EmjjwtrbOV6o6XIBPD8A1+hn/B3X&#10;4B+CPiL/AIJPXXjn4qJqn9ueGvGenP4CbTL1YQ2pTs0LpOGVg8P2ZriQqMNuhjIYDNeGf8ESv+DX&#10;79krw18P/hb+3h+0547uPiZqXiXwfpHirRfA93pMdvo+mTXdrHdJHOvmSNfvF5gA3eXGSpLRsMYA&#10;Ppn/AINpfh9/wUPj/Yx1T4/f8FCfjr4y8UX3xQ1xNb8G6F40vpLm60fTfK2ifzJv3sSXJKulqD5U&#10;UcUboqNNItfL3/B7npfjpv2Zvgfq2lRTf8IxbeOtSh1jbnyxfSWSmzz23eXFfY9t3vX7G/CL9oP4&#10;HfHfT9Qv/gb8ZPCfjK10XUpNN1i48K+IbbUI7G7QAtbytbuwSUArmM4YbuQK+cv+CpP7LX7MH/BW&#10;b9nfxj/wT91H43+E7bx1bmHVNES31W3utR8O6nb7jFcyWiSiUIUeSJ8gfu55MYODQB9N/Bbxx4O+&#10;Jvwl8M/Er4dujaB4i8P2Op6G0YAU2c9uksJAHAHlspGOMV8Zf8Fev+C+/wCy5/wSXitfA/iTSLzx&#10;x8SdUsVvdN8B6PcLAYrYvtE95csrLbRttfZhJJGKfc2neKHgvxPrP/BvR/wQ+hvP2gvGGofFK++E&#10;+jGCCWyhaIXlxeahssrCMzOWjtYXuoofNOdsMRZI8hYa/K7/AIIb6/8AB/8A4Kq/8FiPEH7Zf7c/&#10;7NHiPxB4y8VXE2oeFG0vw21x4H0+8s7GNWN29zJIyyQwxQiFGaRA8qHCMIRQB6f4Z/4OvvAH7SHx&#10;V8P/AAc/4KRf8E0PC1j8IPFGsW7teeIC2rppy7iI757a8tPLvEjkKszxqjIu4qGbCN+4PiH9m/8A&#10;ZY+NHgPTtB8afAbwF4q8N7YLrS7HVPC9le2QC4eGWKN42jGPlZWUccEV+Fv/AAesXGqzfGj9mrwx&#10;4psvsng+PTNflXV7bEkzTPc6et4oTH/LKGO2YcncZWGBt5/fb4UW/ga0+F/hu1+GFxBN4aj0K0Tw&#10;9Nayb4nsRCogZG/iUx7SD3HNAB8Q/ht4V+JHw11z4WeIraZdJ17Q7rSr5LG4eGUW08LROI5E+aNt&#10;rHDLypAI6Cvgn/gnL/wbP/8ABPz/AIJ3fGW3/aK8PTeLPHfjLTJnfw3feOry2li0QncBJBDbwxqZ&#10;wrY859+D8yCM81+i2QOprxL9ur/goP8Ass/8E5/hE/xo/am+J1noOmsJU0yxXM1/q1wibhb2luvz&#10;TSHgZ+VE3AyOincAD2tIkjOVH614J/wU4/bu8P8A/BNj9i3xh+194i+H+peKE8NxwR2eh6WwjN1d&#10;XEyQQrJKQRBD5jrvl2sVXOFdtqN+W3w4/wCDuv4oftZft3fDX9mr9jr9hz7V4X8WeNLLSdQk8TXk&#10;s2tXVnM6rNcRxWjGGz8hC8zszXK+XAxYoCWT9u9Tt7TU9Lks720huIbiPZNDIoZHRhhgQeowT9RQ&#10;B/Pt8AP2V/8AgrT/AMHP37Oc3xD/AG2f2lJvhl8N9I8afbfAkOm+CUWx8RRzLIl0Ft47mFpksjBC&#10;lvPMJSTd3S+YxUgeG/8ABfb9gL/gjx/wSm+DWi/skfA3wp4y8TftAa99l1f/AIS3XPE8z/2RpXmO&#10;rtPFEEtXadopEjiWLeozI0ihVEv7Ifs9aZ/wXp8Z/wDBRXWvG/7QmvfC3wf+znoPiXVbHR/BtjGl&#10;xqeu6X5Ui6ffQyRpI8b7/IaTzpoCP3qiDaVFfLX/AAXg/wCDdX9pr/gol+2fb/tqfs9/tH+CfDMN&#10;v4VtLPUrXxleXtk2mzWTSMk8M9tby4jKkMSwVkZSQWDAqAfB3/BUf/gnt+1R8Lf+Df39lX4yftCX&#10;OpXGteB9b1W11DSdRt8XPhzRdaaObT7WU/e2RmzTKvhonvlhAGwCviP9nz9vW+/ZS/bs+G37dPwc&#10;0IXGr+DrPSTquk6p8q3ksOlR6dqKbkPS5QXDh8ZT7QMqSpz+t3/Bs9+1P8cv+Cg198bv+CZn7f3i&#10;O4+N3w4g8LrqEereKr6TUxG0V7Fb/Z1vJP30kchMc8BLAxNab4yhOR9na7/waYf8EZtV8Zaf4t0j&#10;4S+LtHt7K+S5n0Kx8c3U1nfKpz5M32ozS+We+yRGI43UAfoX8KPiP4f+Lvwu8N/Fjwutwum+KNAs&#10;9W05buPZKILmBJkDrztba4yMnBrfIWVNp5VhX5I/8HRn/BV/4nf8E8/gz4B+Bv7H/wAarfwl8SPE&#10;WuJqF5DY2MNxdWegWySBSFmjeOFJLkRoCQCywyquV31yv/BET/g5f/aI/wCCkP7WPhf9jb4k/soW&#10;CtceFbq41zx14f1N2+zz2tsHa8uIDGEihllXywqkbZLmIA4ByAfe3/BT/wD4JP8A7LP/AAVS+Elv&#10;8Lf2gdCuLS+0l2n8LeMdDMUeqaLM+BJ5ckiOHhkCoJIGBSTap+V0SROj/wCCa/8AwTw+A/8AwS//&#10;AGZrP9mP4Cf2hcafHqM+o6prWsNE15ql9NjzJ5miRFJCqkSDb8scUaksRk/n3/wUy/4OJ/2gv2Jv&#10;+Cx/hP8AYZ8L/C3wndfDuO60G28XXmqR3H9pXQ1Ixl57eVZRHEIUlTapjfcyuGOCNnyt/wAFJP8A&#10;g5r/AOClnjX9o74j/Dn/AIJ3+D18C+CfhDfXlv4k8RXvhWC/vpI7e6+yPdXjXsbw2MTz7Y4oSiys&#10;0iJuaR1joA/Xb/gsD/wST+C3/BXL9nez+Evj3xJd+G/EXh/UHv8Awb4vsbYXD6ZO6bZEkgLKJ4JA&#10;FDx7kJKIQ6lefwv8S/D3/gv7/wAGz2px+LdC8YyeIPg3BqQWRrO8fWvCdwzvgJcW0gSbTpH+X94o&#10;gLPtVZXwRX7K/wDBu1/wUo+Nf/BT/wDYKl+Mv7Q2k6fH4s8M+Mbzw1qWqaXAIYtXEVva3KXfkqAs&#10;LlboIyJlcx7gED7F8u+IH7VXg7/iI+8VfsDftGeG7fUPAXxd/Z70rRtP0PxJGbrTtWv7Wa/vlU20&#10;mYTHJDPqER3qcyQqoILYIB+SP/BL39q3w9+0b/wc6+A/2rvgf8HdQ0e1+JHjC9vtU8LzXizvZXV/&#10;oU66vKsqqBJClzJeXCsVDGILuCtkD+gD9sD/AIJA/s0/tjfttfB79vDxzrPiXSfGnwfvLebTW0K8&#10;ijg1WO2ujeW0FyJI3OyOdpG+QoWWaRWJypX0j4I/8E6v2Cv2dfHMPxV+Av7HPwz8G+JLeGWGHXvD&#10;Xgqxs7uJHG2RVmjiDqGGVOCMgkHg4r0T4wfGD4b/AAG+HWrfFv4veN9M8OeGdCs2utY1rWLhYbe1&#10;iXqzMSO+AFGWJIABJAIBt6tqejabp82pa1qMNva28LSXFxcTCOOOMDJZmJACgA5J44Nfgf8A8Fiv&#10;+Dij4s/tZ/Eb/h2v/wAEak1bXrjX7ttH1Tx94XhY3mszMxVrTSSPuW4UHfeEjeu4oUjXzn8n/wCC&#10;jH/BWf8AbV/4OAf2hB/wTa/4JfeDtbs/hjdXjJqFypa1m8Q28bbXv9Ulx/oemrkMIGOXLJvVpWjh&#10;j/Wz/gjR/wAEPv2ev+CTnw6+3ab5Pij4p63p6x+LfiFcQEOykhms7MNkwWofkgYaUqjyZKosYB4l&#10;/wAEJv8Ag3F+HH/BPW1039pv9quDT/GPxsuF86z+YT6d4SDpyltkfvbvOQ91gYB2RgDfJJ+qaqqD&#10;aooRQihF7UtABRRRQAUUUUAFFFFABRRRQAUUUUAFFFFABRRRQAUUUUAFFFFAAeeKp614d0DxJpVx&#10;oXiLRbXULG8haG7sr2BZYZ42GGR0YFWUjggggirlFAH5S/8ABRf/AINOP2Cv2tIL7xz+zDDJ8E/G&#10;0+XX+wLUXGg3cm4k+bYFl8kkfKGt5IlXqY5Oh/Ev/go9/wAE8v8AgsJ/wTs+CEP7Nv7VFjr2ufBn&#10;TfEEep6Hqui30mreGrO/8t4llt5WQPYMySSoY5Eh8zOdjEKw/sOqlrfhzRPEuk3egeItLt76x1C1&#10;ktr6xvIVlhuIZF2vHIjAq6MpIKsCCDg8cUAfzP8A/Bqn/wAFlvhh+xJ4u8RfsW/tXePrTw34C8Z6&#10;kureFfEmqSCO00nWdiQzRXErcQwTxJGRI2ESSDkgSsw/pi0fV9O1nTIdX0zU4Ly1uYxLb3VtMskc&#10;sZ+6ysvDAjkEcV+L3/BW3/g0n+EHx3udS+NX/BNuTSfh54pZWlvPh5eAx6Dqjdf9FcAnT5TyBGA0&#10;B+UAQjcx/GvQf2r/APgsX/wRh+Kk3wIsPi38SfhNqmhzvI3gnV5vtGlsXY7po7O4EtncRu24iaNX&#10;R/vKx60Af2fCRD0anV/Lf8GP+DyT/gqL4AtFsPij4F+F/jyMN+8utQ8Oz2F23/ArOeOEf9+a9Xuf&#10;+D3n9p1tMeG0/Yb8BpebSI7iTxJetEp9TGFBP03j60Af0b+dFu2+YMg4r8GP+Doj/gvXo+m6N4h/&#10;4JjfsdeMob291CNrH4teLtLug6WcX3ZNFt3Q4aZ8Fbhs4Rd0OC7P5XxL8eP+DlL/AILUf8FCmuPg&#10;Z8HriHwsuuxmFtC+CfhW6GqXSZHypOZLi7RjwpMDxlgSvQkH7N/4IF/8Gv3jPwX470P9s3/gpf4P&#10;jsbjSZo73wb8KLp1kkW4Ukx3WqBdyAIVV0tAxJJUzbNhhcA94/4NRf8Agkz4+/Yt+BGufth/H/w0&#10;dM8cfFa1tYdD0a4jxcaNoCHzFEwK5jluZCsjR5O2OGAttcui/r9TYYVgTy06ZzTqACiiigAooooA&#10;KKKKACiiigAooooAKKKKACiiigAooooAKKKKACiiigAooooAKKKKACiiigAooooAKKKKACiiigAr&#10;5v0T/lLR4h/7N10f/wBP2qV9IV836J/ylo8Q/wDZuuj/APp+1SgD6QooooAKKKKACiiigAooooAK&#10;KKKACiiigAooooAKKKKACiiigAooooAKKKKACiiigAooooAKKKKACiiigAooooAKKKKACiiigAoo&#10;ooAKKKKAPmX9tr/k7T9kH/suWs/+oH4nr6ar5l/ba/5O0/ZB/wCy5az/AOoH4nr6aoAKKKKACiii&#10;gAooooAKKKKACiiigAooooAKKKKACiiigAooooAKKKKACiiigAooooAKKKKACiiigAooooAKKKKA&#10;Cikdwg3GvCP27/8AgpR+yH/wTf8AhYnxX/ao+Ja6Tb3Uwg0fR7OL7RqWrTZ/1dtbqd0mM5ZzhEH3&#10;mXIoA92mQSQtGy7gykFfWv5oPEH/AAayfC/9mDwH8UPjP/wUp/b28P8Awj8HaTr3lfDPW9LKag2q&#10;2QE8h821l8uWS4eMQiO2hZpS0cwww2Mf1l+E3/By9/wSc+OX7Svg39l74YfGLWdQ1bxx9nh0nXJv&#10;DstrpcN7OgaKxmmnKOs7MVjAWNlEjhCwOcQ/8Fl/+CEXg3/gsV4y+GvivxH+0brHgiLwG1zDfWNn&#10;pK30WpWdxJE8oiVpY1trg+VjzsSAgrujbYMgH83f7VOo/sB/E7wz8O/2S/8Agmx+zl8QPE3jfStS&#10;msdR+KerySLqXjyaeYmOOPRbczLEBIwWEq3nGMIjqzc1/RN/wb6f8Enrn/gkl+xnrHjL47WSp8TP&#10;HUaax4+hhZbgaPa28bm205GiLLI0SyTPIyEhpJWUFlRDX0R+wP8A8EpP2Ef+Cb3hqHRf2Y/gfp1n&#10;rC2/kX3jTVoUu9c1AYG4y3bKGVWPPlxiOLusYrz3/gv1+0T+03+zd/wTR8WeKP2OdH16fx9rGtaV&#10;oejXnhvRDfXGnpc3SCWXytj4DRo8AYqcPOmMNigD4x/4JL/8F9/+CiH/AAVW/wCCozfDX4c/s++F&#10;dP8AgNp9veXPiBvscn27RtN2TfY7me7MzK93LOsURijQow8zCrsaZf2knuRAcFM/Ln7wGfz/AM81&#10;/It/wRY/aH/ad/4JF/8ABYDwp8K/il8N9a8OzeLPEVl4I+I3gvWrU20zW99cRxQ3GHU5aKV4rlHX&#10;iRVKq4WUsPWf+DtT43ftD6H/AMFftPsb7xXfaNp/gvwXo938M5tF1GeCS1jcySy3gIbEd0bwXCeZ&#10;Hj93BADlkzQB/Q1/wUw/YH8Af8FL/wBjfxZ+yL8QtefRYvEEcM2l+IYLFbmbSL+CVZYLlI2Zd+GT&#10;a6hlLxvIgZd24eM/8FJPHlz/AMEpf+CFXiq38Ca3ealffDr4Rab4K8N6ssn2W4a6kittGt775WOx&#10;o2lW42g/8syAc815l/wbsf8ABcHS/wDgqD8Frj4PfGqaG0+NPgPTIT4gEbIsfiSxBEY1WCMY2tuK&#10;JPGq7UeSNl2rKsaer/8ABwL4E+APxg/4JeeOvhB+0H+0poPwp0/xHdafDoPijxLvNo2rQ3SXVrbO&#10;iZd1keDa+wM0ab5drCMggH8w/wDwTv8A+Con7WX/AATY8LfE7wb+zlp0cOofGjwta6Xa6jcW8rXF&#10;hcRXEqwX9mo4llVZruJOCvmSBsEx7GwfA/jL9rr/AIJWft6+Efjr8YPhnrWl/EjwrqWn+KptF8YN&#10;NFcX8d1CLj/SG3eZ+/ilZZATvVjKjgOrqP6Cv2Iv2hv2ff8AgjT/AMEovg0v/BWr4f6P4K8ZeEdW&#10;1fRvBP2e0tNev9Yha9muFvtPezMvlRNDcoXYuo4DE/vow3pf/Bbb/grD+wP/AME2dE034j+MPhL4&#10;N+IPx6vNFz8PNAvNJt5NQs7WQti8uLoxtLZ2YdG+VSGmYFUHEkkYB8tf8E2/+C+/gX/guV471j/g&#10;lx/wUC/ZO0Wyg+J+g30Oi3Hh26mks7vyLd7t4pI5y0kEyRwPPFcI5KywqQqMFYfm7+1t/wAEvP23&#10;/wDgnn/wUqs/+Ca/7FH7TfiDVL74mWsOr+EYfDviyfRpby1d7tYItR2tFCLiNLWbLbjGV+cFNzRp&#10;9nf8G137Fv7WH7aH/BQ3Xv8AguB+1RplxZaXcT6tc+F7+WNoU1nVbxJLSQW0bbj9htraW4hVg20M&#10;sUalvLkA6z/gpHfz+Bv+Dv39m3X7/wDdRapoegRW7NyGE76nZ/q+R9aAPCfC/hr4z6B+xx4m8K/8&#10;HPt740g+GngzWoE+C9rq2pK/jvUvEEOftFrpcuJGutNktW23E9y5hDfZfIlBVyn7Vf8ABGb9vL4F&#10;ft+/sPeH/iN+zn8Idc8D+F/C90/hGx8N60xkNjHYQwpCkUxJ+0RCB4AJAThtyElkY1/Pr/wdar+3&#10;Fr3/AAUg1LxP+0r4F1TR/h/HLNpHwYLTCTT7rTreO3e4mgKkgzSSTxyTAgOpdEORGoHkvwN+OP8A&#10;wWl/Y+/YB8O/tNfCD45+Lvhr8E9G8Yf2T4QWO/jtLfXtSunubmUw2rJ/xMEUwT75ZVeMeW0YJ2Mi&#10;gH9MX/BZH/gqV4E/4JOfshX3x613QY9c8Tatdf2R4E8NySFV1DUnjdw0pHzLbxIjSSMOSAEBVpEN&#10;flF/wTz/AOCSn7QH/Bbn9oqb9vn/AILJfG9b6zt47W/0n4L6dqyw3yadcATWizWsT+ZpGmyxjMag&#10;LcXKkyl1z5knu/8AwVF/b6/ZE8d/sGfsS+O/+CoP7F8fj/RfjVJpPiDWrqz8UXOlDwvL9is2ur2N&#10;bdfMuUdL53FsZEV0XBbcFK+N/wDBR39rH9mX/g3M/wCCj3jT4h/slfADxH45+L3xv8PyeI/E2ufE&#10;DxcRoej2V/qcsz2tja20Eckxe4tWYtJIfKVI1RjudQAfD/7MPh3/AIKX/wDBJP8A4KR/EP4kfsy/&#10;8Ezdb8Y+ItI1DWtE8PQ+IvhXrWpW9hZvd4F3ZGyaIkvbpsWZWKtDO2Mq/P7M/wDBBz/gvv44/wCC&#10;pHxS8afssftK/AnT/A3xM8G6XJqxj0NblLO5tYrmO1uInguS8ltcRTTRKUaRt4kbAQxsD8N/tR/8&#10;HX/7Yn7bEOl/sy/8Er/2V9b8PeKvFOnxW1zqqx/2vrgupIE8+HT4YV2RrHIZQt04ZmjCv5duwJX7&#10;i/4Nxv8Agin8Qf8Agm14R8TftJftVX8d18ZPiVarDqFit0t0dCsPN89rd7gZ864ml2STMrMgMMSq&#10;WKs7AHwh40+K3/BeH/goF/wVj/aW1b/gnR+1fqNg3wH8Z3Xh3S/B83iOOz006auoXdmgjtJ0axuZ&#10;N1q8jyXI3nIIY7VC/POoftQ/8HO//BRF/FH7CWpXXxW8SW9/rH9ieNNNh8BWmjRWUuebW91CG0g+&#10;yQkKS6PMkboCG3KxB+5v+CAHiSTw7/wcN/t5fCmM7I9T8T+KNTRCvRbbxU6KfyvR9c16l/wUp/4K&#10;d/8ABw5+yD+05441H4Mf8E5fCvib4I+H7wvoutQaHf6xNd6akSu95NLZ3iPCcB2YNAEhA2tv2+Y4&#10;B9Mf8EI/+COfhP8A4JKfs1Xuha3rVrrvxM8bTQ3nj7xBar+4UxqwgsLbIVvs8O+UhmAaSSWRyFBS&#10;NPuocDFfjv8A8Erf+DqZv+Cin7Xng/8AY48W/sWXXhLVPFkN4sPiPR/GDajbwz29nNdEvbmzjeOJ&#10;hCy7vMfy8jORlh+xAzjmgD8tf+Cxv/BtR4G/4KnftRaP+1H4c/aNvvA2rNZ22neMbGfRf7Qt761h&#10;JCS2/wC+iME+w7CMtG21W2qwcyfaX7BH/BOb9lv/AIJw/BCy+CP7MvgdNPt441bWNeuwkmp63cgf&#10;Nc3c4UGSQnPACogO1FVQAI/jd/wVI/4J3/s2/F6b4DfHz9sHwH4R8XWtrFcXWi69r0VvJAkqho/M&#10;LHbGzKQwViGKkNjBBP5c/wDBXj/g6vb9lz9rrwl8M/2Bb74f/FLwPptjbX/xB1q11B7mPUXkm+bT&#10;rK7gbyomW3TJuFFwokuApTMDo4B80/8AB5Z+zj4q+EH7evw2/bK8OXDRWXjXwmllHcRQtut9V0qf&#10;cWLY2jMNxalQTkmKTjAr2L/guH41+Jv/AAUS/wCCOXwL/aD/AGHP2cb/AFi2+MniK21n4yN8LfDM&#10;0kraxbWrwG1vYrWIzXSJftdIJJiyiS2iIyzRmvuD/gtT+zn4W/4K7/8ABFO5+IPwP+0azer4d0/4&#10;l/DRoYdkt6UtDMYDHy2+WznuIxFnIldAc7cH+cf4Df8ABYr/AIKE/s0/sf3H7Cv7Onxp1Dwt4Xvf&#10;Ek2q/wBoaGskesRmeNEe0gudxa3gZwJcQqkhkZjvG4qQD9Tv+DSP/gpv8SvD/wASbr/gkR8UvhJY&#10;6da6TZ6xquh6lDpb2ep22oR3Ae8ttQVj+9Y5fDsqyRmIRMWXYIv2w+LH7G37M/x4+LXgn49/FX4Q&#10;6TrHjD4dX73vgrxFcRut1pkjghtroy+YnO4RybkD4cLuAI/LH/g2e/4IT/GH9kPxRD/wUd/ap8bx&#10;f8JZ428Esvh/wbGkr3Gm29/9nuXub+WVVYXZVfLMADBNzFpGY7E/Tz9tv9tv9nr/AIJ+/s66z+0V&#10;+0Z4wXSdB0cLDbwQlWutTvCpaKxtUJHmzybSAMgKAzuyIjOoA79tX9tn9nP9gL4Dat8fv2n/AIg2&#10;+geHrFfKibduutQunUmO0tIR80874YhF+6qs7FURmH89HxI+NX/BSn/g65/a4/4U38E9Jk8BfA3w&#10;leJLdRXDO+m6PCzsFvdRdSBfajIpKw26kKqqQgRRcXBl+FXw1/bv/wCDsX9uqT4nfFfUrzwP8BfB&#10;OoNblrHc1poViWVhp1kXAW61OdBEZbhhtThyioILdv6LP2VP2UPgP+xX8E9I/Z7/AGcfh5Y+G/C+&#10;ix4tbO0TLzSEDfPPIfmmmc8tI5LHjsAAAed/8E4v+CYX7L//AAS/+BkPwW/Zy8M7Zrny5vE/im/j&#10;VtS1+6VdvnXEgH3Rk7Ilwke5toy7lvooDAxRRQAUUUUAFFFFABRRRQAUUUUAFFFFABRRRQAUUUUA&#10;FFFFABRRRQAUUUUAFFFFABRRRQAV4p+27/wT3/ZL/wCChvwxk+Ff7WHwk0/xJp8cbHS75lMN/pMp&#10;HM1rdJiSFuFJAOx9gDq65U+10UAfy9/t/wD/AAbh/tz/APBLr4jH9p/9iOzj+M3gDR5nl+y3fhS0&#10;1fUrG3YkGLUNJnikh1GIKeZI4mUFTK0UIUMPdv8Agl//AMFmP+CGH7QF7pXwz/b8/wCCYv7Pfwp8&#10;cTSJBB4ysfhLpL+Hb6VnCq0jtbNJpxyeWlZ4VAZmmQfKv9B2B6V8F/8ABS//AIN3f2AP+CktvqXj&#10;XWvBa/D/AOJV1G7RfELwbbpFLcXGwhHvrbAivl3bS27bMyptWZAc0AfXXwV+G/7PnhPwlZ6r+zt4&#10;E8G6ToGp20dzY3PgvS7SCzvIWXckiNagJIjKchhkEHIruUUquCc1/NDrnwd/4L5/8GzPiG88TfCn&#10;W5PiV8C4L6Sa5Nrbzah4daInaZLyyyJtImYeUTLGyoW2r5swBFfqV/wS0/4OTP2Ev+Cjh0/4e+Jt&#10;TX4VfE66YRr4L8VakjW9/KWIC2F9tSO5J4/duscuThUYDcQD9FaKbFKsy7lp1ABRRRQAUUUUAFFF&#10;FABRRRQAUUUUAFFFFABRRRQAUUUUAFFFFABRRRQAUUUUAFFFFABRRRQAUUUUAFFFFABRRRQAV836&#10;J/ylo8Q/9m66P/6ftUr6Qr5v0T/lLR4h/wCzddH/APT9qlAH0hRRRQAUUUUAFFFFABRRRQAUUUUA&#10;FFFFABRRRQAUUUUAFFFFABRRRQAUUUUAFFFFABRRRQAUUUUAFFFFABRRRQAUUUUAFFFFABRRRQAU&#10;UUUAfMv7bX/J2n7IP/ZctZ/9QPxPX01XzL+21/ydp+yD/wBly1n/ANQPxPX01QAUUUUAFFFFABRR&#10;RQAUUUUAFFFFABRRRQAUUUUAFFFFABRRRQAUUUUAFFFFABRRRQAUUUUAFFFFABRRRQAUU2SWKL/W&#10;SKv+8a/Jn/grh/wc3+H/APgnF+3N4b/ZJ+Hfww07xta6X9juPivqVxftDJp0dyQ62lrtG37Qlu6z&#10;MZAy/vIkwDvIAP0c/bL+FvxZ+N37KfxA+EXwI+K914F8ZeI/Cl5YeG/F1nIUk0y7kiZUlDqrPHyd&#10;pkjAkQMWjZXVWH8hnx4/Y6/avn/bN1j9m7/gpj8YNR8F/Fi5sY/7F8afGfxdPNpF9Em7Z5upyCc/&#10;Z5FV1iuAxhWVdkhj+do/7OxJG9qs00qbWUEsp+U59Pavx3/4PA/iV+yPcfsU6T8GvEY8J6v8abzx&#10;Vp//AAgdh5qSa5pFpJJuurmNEJkiglWAQnePLkZlwGdFKgH50/8ABRz/AIIcfs3f8E//APgnZ8Of&#10;jjb/APBQD4ey/GSRptX1qytNbnmh8XWtzFFLZLoYt1eRo4DESly8Ucc/2t5JJoAscZ+mv+CQn/B2&#10;TpHwz+Dv/Cr/APgql4h8VeINWtde07TvDHjzR/D0dxNJp0kZWefU9kkZkW12RFpY0luZhcZ8uaRX&#10;ZvSP2Vv+DLz9nfwT8TI/G37U37UGu/EHw/a3Uc1h4R0fRRoyXManPlXlws8sjKV+UiDyW7hxkCve&#10;v+Cnn7Nv/BvT8X/gkv7CHxP+N/wM+FPijwFp95beB107xZYaVeeEb2SEHM0aSLuVmWN5YZ8mYjP+&#10;sw4APzr/AOCvH/BYr9q//gpV/wAFG/Av7Pn/AART/aG+KX9jWOjpYaTa+C9WuPD8fiLWJJZLi5uy&#10;S8Ej2yQpbpuvNscf2eZ1Co7SSd3/AMGrf/BQP/gov8fP+CjHin4BfH79pbxT8RPCcfgPUb/XrXxZ&#10;4mfVksJ7W6toYZ7WZ2k25knMeI3EciPuO4xoR57/AMGyeh/E7x/+yp+2d8KP2bPhn4bvPitB4A2f&#10;D74hRwRQalHdX1teWy2cd7KVaKN3gjmiB2Isqs0hI4X55+CNh/wXA/4N6tEtf2v0+Cs3w+8I+M/E&#10;dro2rWvirT9MvI9altvPmSwuId7XtpG6rcEMhgMigMrttQgA/qv+If7NH7Ofxe8b+Hfih8UvgN4N&#10;8S+JfCF0Lnwn4g17wza3l7o04dXEtrNLGzwOHSNwyEEMisOVBH5b/wDBVH/g21+OP/BUP/gqXp37&#10;TvxB/aR0XTfg/L4f0/TtS062idfEGmQ20cm+0tFMDW8qyzMZfPmk3Rm5k/dSCNVf9NP2N/2kvDv7&#10;Xn7KXw+/ah8N2P2Gz8d+EbHWhp7T+YbJ54VeS2L7V3mJy0ZbaN2zOBmtj4v/ALSH7PP7Py6Wfjz8&#10;dvB3gka5dG20X/hLPE1rp32+Ybcxw/aJE81hvXIXJG5fUUAfiX/wTj/4N+/2+P2Nf+C62q/HPwB4&#10;ch8EfADw34k1m40bW7XxlHN/bugT7vsej+QkzXUrDzIPM+1IsYNo775GWESfqx/wVR/Zp/ZE/aF/&#10;Yx8UX37Z3wW/4Tjwn8O9NuvGS6PDqU9ncedp9nPKfKmgkjZWaLzYyNwUiQhuOR77rXi7wh4V0+PV&#10;vEfijT9OtZZo4I7m+vkhjeSRtsaBmIBZmOAByTwM1zH7Tfwub47fs3+P/glBOqt4w8Faroaux4U3&#10;dnLb59seZQB/Pj+3V8QvgZ/wU0+EXwg/4LbftNa03hn9nv4dwjwTefs66Hqk97qdz4ht7y4lGnWk&#10;wigt4oby0Wzea5YxyJBb7QsjJFXA/sxfsg/tq/8ABzL/AMFFz+2/8avhfY+C/hHZatZwa3qkNuY7&#10;H+z7N/3ekWXmfNfXTIWWSXHlx5kZ9pMcL/QX/Bp54c/Zx/bE/Y9+OP8AwTF/a4+E+j+JLLRPHVp4&#10;uHh3XmYTP58C2kjxhSskTW8tjGDIhVlN2FJAbB/ef4e/DL4efCPwVpfw5+F/gvTPDvh/Q7NbXSNF&#10;0ezS3tbKFeiRxIAqKPYUAWfCPhPw74L8NWHhLwt4ds9K0zS7OK003TdPt1igtLeNQkcMaKAqIigK&#10;qjhQABwK+Zf2o/8AgkX+zf8AtXft2fCH/goJ47u9as/GnwhkT+z4dNvFW31WOGZ7i0S4VgcCC4kk&#10;kGzaX8wq5K7dv1Yk8En+rlVvmx8rd/Ss4eNfBx8SP4NHizTf7Yjs/tcmlfbo/tKW+cecYs7gmeN2&#10;MZ70Afl3/wAHE/8AwUM+H37FXxd/Z48B/tO/sn+D/ih8EfF2taxfePtO8SeEYtVuoJrRIIoZrETu&#10;sMc6Leyt84PmIzplQzEfmd/wUB/4KAftFf8AByX8avAf7A/7Av7LtxoXw98N6wl5pUN5CiSQYi+z&#10;/wBo6k0G+DT7WCFpAsSFj85AaV2jjX+hL4peBf8Agnl/wU38DeKP2ffiHJ8Ovi/pPhzVlt/FGh2m&#10;s299NoOoKXVQ7W0nnWFwNsqhg0cmBIucbhX4O/8ABdH/AIKT6F/wTq+L9r/wTa/4IxarpHwh8KeC&#10;YIp/iLrPw3jhS81TXN+4Wk1/l55TbR7Vk3PvMkssUmREVAB9Ef8AB2d+yiPhd/wSd/Z6t/DUz3UP&#10;wg8Raf4TM0UJUC2fR5IfOI/hG/T4QPQyLX6BfBX9mn9jv/grx+wV8D/j7+2T+zd4T8datrXwt0i7&#10;kvtS08fabO4ntInuo4bhCs0aeeG+VXAyM9a/E/8Abj/4OXPEn7ZH/BMrwz+wxN8ELHxt428VeCUt&#10;Pix4u8R6eyxRX9u7Mlxp9tbGP/SVEUVyZjiJHJAiZQcfaH/Bmt+2f+0P8c/gD8Sv2Z/ibrUOoeEP&#10;hEuhx+CZms4o5rGK+a/aW1LoAZUDW+9S2WUuwLYKKoB+pH7I/wDwT7/Y0/YW0e40L9lL9nLw14LW&#10;8j2X+oadaGS+vV3lws93KXuJ1DEkCSRgM8AYxXsTxgJiJcbfu47V5n+0N+2Z+y1+yrqXhTRv2h/j&#10;94X8GXfjbVv7O8K2+v6mkDalONu4ID0RS8YaQ4RDLGGYF0DenIx8tWf0oA+d/wBn3/gmf+yZ+zD+&#10;158UP21vhV4QurXx58WpkfxVeXd8ZYkzJ5s4tlOPKE8wSaUZbLou0KABXE/8Fzv2S/2m/wBtr/gm&#10;n8QP2df2RdWtYPF2tR2jLp91f/Y/7XtYblJp7BZyypE0qptzIfLfHluVVy6/mT/wcqf8FIP20/hz&#10;/wAFPPAfwa/YH+JXxCi1L4UeFY/EXirwr4Thumtbu4kdbgyXkNs+by2FqIQ4lTy41kkwQZHI4n/g&#10;m5/wd4fGWx+KXxQ8Wf8ABS/xFpN94Pm8LPf+A/C3gvwiIbm31hJ41j020dcnyJIXmZ5LyVyjQR7Z&#10;BuYMAeWf8GxA+MX7Dn/BbjVv2Jvjf8G9Js/FHiDQdS0TxE12ttdX+gT2dnJqIWC7hd1VJBCEkVHK&#10;uTGScxjH9P68KBX863/Bsn8L/jn+33/wV2+LH/BXfx74Y/s3w/aahrU80yxu0B1jVmJTT7Z2/wBY&#10;tvayvuOSyKbfd/rQa/opHSgD+Z7/AIPDf+CefiP4Qfteaf8A8FDPDaTXfhf4sLbaX4iZmBGm65Z2&#10;SQRIOAQk9nbK6/eIe2n3YBQH4F/b7/Zj+AP7Mfg/4T3nwH8T694u0/4rfDPTvHC+KtcthanT/Mmv&#10;LWfR44Y/3bvBPbus0xZssIlQRqGM37Nf8HOP7Mv/AAWV/bu/aS8G/sj/ALNfwRvPEPwTutPj1rT5&#10;9DaCO1bWbaOcXD6peT+WLRkil2wwtIsUu8FDLKCkX5qfs6/sN/8ABav/AIKV6b4B/wCCaWueAPG2&#10;hfDP4V6xefZ5PF3hF9L0rwq0sxkupbmVoI3uZwZn8uBmkl/eMsahN2AD93v+DW/4seKfjB/wRj+G&#10;3/Caaawk8M32raBY3UrbvtdnBeSGFlGBtVEkEGBkfuPfA+y/hR+yN+yp8CPFeqePPgj+zT4B8H65&#10;rkjvrWs+GPCFlYXV8ztvYzSwxK8mWJY7ick561U/Yx/ZY+G37En7L3gv9lX4R2k0eg+CtFjsLWa6&#10;CeddyZLzXUuwBfNmmeSZyoCl5GwAMCs79t79uL9nn/gn1+z5q37Sn7SXjeHSfD+lARwwx4ku9Tu2&#10;BMNlaxZBmnkKnaowAqu7skaO6gDP23P22v2eP+Cf/wCz1rv7S37Q3i8aXoeixkLb2qLJeapdFT5d&#10;laRFlE1xIRgKSFUAu7JGjuv8+fw2+GH7dP8Awdoft5P8Xfikl14G+A/gW4NsskEnmW2hWjkO2nWR&#10;YAXWpXAVWmn27UCxs4VVt4Hd8Ofhl+3T/wAHZX7dl18UviXdat4I/Z88D6o1uPssjNaaHanY32Cy&#10;3jZc6pOmx5pyp2CRWZRGLeFv6MP2a/2aPgl+yR8GNB+Af7Pnw/s/DPhXw7ZiDTdLs8kDu0kjMS0s&#10;rnLPI5LuxJJJJoAT9mf9mf4KfsifBLw/+z5+z98P7Hw34V8M2Yt9L02xjxjqXlkY/NLNIxZ5JWJZ&#10;3dmYkkmu9oooAKKKKACiiigAooooAKKKKACiiigAooooAKKKKACiiigAooooAKKKKACiiigAoooo&#10;AKKKKACiiigAooooAjktreVGjlgVlb7ysuQa/K3/AIKkf8Gqv7F/7aA1P4o/st21j8GfiDJG0sce&#10;i2IXw/qk+zCrcWUeBbFmC5mtwDks7RzMcV+q1Iyh12t3oA/nc/ZF/wCCzv8AwUk/4IUfF6z/AGFv&#10;+Cwfw28TeKPh7as0PhvxYW+1X9rZKSqTWN45VdUs/u/upHE0KsF3RmP7PX7yfs3/ALTvwI/az+E+&#10;nfHH9nj4qaV4u8LatGGs9U0qUsqtjLRSKQHhlUEbopFWRD95R0ql+1L+xz+zP+2l8Jb34JftP/CD&#10;SvGHhy8+b7HqUbeZbygECaCZSJLeYAkCWNlcAkZwSK/EL9pf/giP/wAFHv8AghjqXiX9uT/gkp+2&#10;DdXvgXQ7GbU/FfhLxNe29vcx6dbxNLK11FKBZalEiI/z4inTeoiRmJcAH9BVFfA//BDr/gud8MP+&#10;Cuvw8v8Aw5r2gWvhH4teFrGO48UeEYZma3u7Ysqf2jYl/na3MjqrIxLwu6KxYPHI/wB8KwYblOQe&#10;hoAKKKKACiiigAooooAKKKKACiiigAooooAKKKKACiiigAooooAKKKKACiiigAooooAKKKKACiii&#10;gAooooAK+b9E/wCUtHiH/s3XR/8A0/apX0hXzfon/KWjxD/2bro//p+1SgD6QooooAKKKKACiiig&#10;AooooAKKKKACiiigAooooAKKKKACiiigAooooAKKKKACiiigAooooAKKKKACiiigAooooAKKKKAC&#10;iiigAooooAKKKKAPmX9tr/k7T9kH/suWs/8AqB+J6+mq+Zf22v8Ak7T9kH/suWs/+oH4nr6aoAKK&#10;KKACiiigAooooAKKKKACiiigAooooAKKKKACiiigAooooAKKKKACiiigAooooAKKKKACiiigAooo&#10;oA/I3/g8X/al1f4If8E/fBXwk8B/FvWPDXibx78REb7Hot1JBJqmkWVrM13HJImP3Sz3GnsV3Asx&#10;TgqHx+KX/BMD/glZ+1n/AMFwvj/4n1JviPeWdrp8cWoeNfiZ4siur5biZ7iJGh8/B8++eJpZlWR1&#10;3+Q251zur+mX/gqZ/wAEZv2Zv+Ct2p/DO/8A2jfFvizTo/hnqV9NZ2fhu9hhj1K3vfspubecyROw&#10;DfY4QGRlZQZByWBX6w0fR7LQrCHS9Mt44ba3hWK3t4YwqRIoACqB0AAAA7CgD84v+C5X7fPx5/ZG&#10;8AfCb/gnR+wRp8s3xo+OFwnh3wfq0k4LaDYxGC3e8Y4OJW8wBZCu1FSeU/6oKej/AOCZ3/BvB+xr&#10;+wzf6V8efijaXXxX+Nmz7Vq/xB8ZXD3Sw6gxLSTWdvIWWJtx4mk8yfOW8xdxFcf/AMFw/wBkn9qL&#10;Q/2lfgl/wV3/AGLvANx458YfAe8uLfxR8PbeMTXGteH5t4uBaRlW3XAjnukwitL+/V4wWhUN+i/w&#10;18Yr8QPhtoPxBTw5qmkDXNHttRGka5Zm2vbLz4ll8i4iOTHMm7a6HJVlYdqAPlL/AIKef8Fifhr/&#10;AMEzPir8G/gfqvwW8SeO/Enxg8TLp9jp/h+REaytBNFDJOAVYzzGSeJY7dQu/D5kjwof4X/bV/4M&#10;7fBP7Un7V/jr9or4d/tw6l4Q0/xx4iuddutA1TwIuqSWl5dSNNchLgX0G+MzO7IpjyisFLOV3H9K&#10;Pi9+2P8A8EuLHxDZ/ED43/tJ/Alda+H2uT22n6l4k8WaO994d1IqY5oomlk820uCmVdV2vt3BuM1&#10;7t4N8aeE/iH4ZsfGngXxJp+s6PqlrHdaZq2k3qXNreQSKGSWKWMlZEZSCGUkEdDQB+Bv7R/xa/bW&#10;/wCDbrUPB/8AwT+/4Jj/ALIlj42sPEfh1Na8UfFbxB8P9S1K+8Ya1JPNGUjWzuFjhW2iWGNbb52V&#10;ZFbGZN8nmPh7/glb/wAF8P8Agux8adC+IH/BTjXdc+Hvw90u83ovirTk01rKF8GSPTtGiVWWZlVV&#10;M06plQC0khXYf6ULq5jtITPM21V+8x7V8F/BH/g5V/4JTftDftI+Hf2Xfhb8XNcvte8Va4dI0XUJ&#10;vCt3b2E92W2woJJkV8TN8sZKAEkB9mRkA+Wf+C33/BTP9uf/AIIW3Hwb+Bv7DX7P3hiH4I6Z8PLH&#10;S9P8QeLNBu76BtQt5JYV01p4riHy5FtLeCb5iJJTNIwYlG2/kf8A8FNf26fjL/wX9/bc8A618Gf2&#10;ctXsvFD+C7Twxp3gbTdY/tIXF4lzc3Es8LeXEI43E4zvUbRFlmIGR+o//B2v/wAFQP2h/wBnrVNG&#10;/YV8L/AXw9ffD7x34Mj1TxD4n8WaG99DqE/2q4jFlbHKpBLbm3huPNVvPR5IXTytqvJ4x/wZhaR8&#10;PvCXxC+M3xy8c/HPwfo9xc6TZ6PYeE77XrSLUJ0jc3U9+0EjCVII12Isg+RiZckGMUAfl/8At2fE&#10;b/gpTPo/gD4C/t82HxF0m0+G+hvongXQ/HWh3On+RbRlS2xZUUTuEeFPO+ZvLWBSxULX9b/7GnxO&#10;8GfAj/gl58E/iF+0P8T9J8N6ZpPwX8KL4g8T+LtZisraGdtMtIy89zcOqIXlYLl25ZgOSRWv+2v/&#10;AME9/wBiz9v/AMPaDYftj/A7RvGFr4P1CTUdDuNRuri2exchfOHm28sT+TIEj8yJmMUhjQurGNCP&#10;x3/b8/4L6/szf8FBP2iND/4JJfD/APZFtfG/wO8T/EXRPC114mg8RS6bc6gy6hbxxz6WtuuyGKN9&#10;pj3lvOj2/LEGGADC/wCCiHxu+DX/AAR//wCClvhn/grx/wAE0vhn4d+JXgP4mLqFp8R/EGjePINS&#10;8OzanczxSXWnWf8AZ3/INu3jha6Ely9xHI9yxjgH2Z1P7N/sC/8ABTD9kj/gpZ8IY/in+zJ8SbXU&#10;GW0hfX/DF5IkWraDLID+5vLfcxjOVcK4LRybCUdxzX5lfH//AIMvv2dvFPxKtdY/Zl/a58UeBfCV&#10;5NGPEnhfWtLTVmMIbLC2uBLCQcAYWZZcNltxACV86/tRf8E4P2p/+CHH/BYz4U+O/wDgk14G8aeI&#10;PC/jy1srK106S3uL62lLzpBqOk38sYw0DBIbsSSbREZBIuDbq4APOf2lf+Cnf/Bb34u/8FU/iB8E&#10;PCf7UV58DfEtl4iuLPwL8LPEGsppdhOqOqWNjG9yjWk9zcxeXIs1y6QXLSkxuBJFGfNP2w/+CWv/&#10;AAUi/Yk/ZpH/AAWH/a3/AGitS8GfGLWvirHBbaKNQJ1x57hZJBfNfW022KbMMrC3QMFiUHcuBHX9&#10;Cf8AwVQ/4I4/sq/8FWvhbPoXxV0SPQvHVhZmPwl8SNJtV/tLSmUuUhk6farTe777ZztxI7I0bkSD&#10;+Wr433H/AAUj/ae/aut/+CbHxm/aK8Z/EbxNovxO/wCEO0nQdc8Z3V/ptvq9vcNpgkgE7lIkGHHn&#10;AL+73O3BJoA6T41/8E1v22f2Nv2Lfhz/AMFHfA/i3Uv+Fe/Ffw7Gmq6x4dv5rK70iS5ZwtpfJG+5&#10;4JlUMko3RsSEcIxQSfqR/wAEJ/8Ag3f/AOCfP7S37D8f7XPxX+JGrfEu9+K3gm+0mG2bS4tPi8H3&#10;Dlra6kgSTzzLqFvPFKIbp/3R+WQQ5KvX6a/tffsFeAdV/wCCNXjD9gDwndWcGj6P8EzoPhu81y6S&#10;OGCbT7FTZXNxKxCqFmt4ZHkOAMFjjGa+FP8Agzt+OPw/8Of8E/8AXPgX4z+OfhQeJr34tapd+HPB&#10;8ni60fU47FrCwUsLMSmVI2nhuWX5QGO5xwwJAJ9b/wCCAP7I3/BKL/glx+0J4s034kaf4o+KXib4&#10;W69o9r8SPHt1aaLb2q3NvLHFZWYmm8mzMylImd5i0rkjekbeWPyH/wCDfr4v/t4eCv8Agon8PfhZ&#10;+xl4w1waf4g8XWNz8QfD9rJJJpd9o1u5N3NeRAFSI7ZptkhAdWcBDuYA/eP/AAeQ/s2fHe6+KPhn&#10;9pfxN+1F4ZHw8h0G30vwr8LdQ8RXEeppqXmSm7ubSwEbRSqyGIyXW5WAVI34SLPrf/BlX8NvHOkf&#10;s3/Fz4j+KPg5p+m6Lq3iPT4fCfjWTRUjvdY2Rzi9thc48ya2gdbbav8Aq1llmxltwUA/Kj9rb9tS&#10;8/4KJf8ABYXw3+0f+13Dd6Z8MdW+Kml2Fjp/iK0lhttK8IQaokTxMjsy5EAle42EqZ3nIxkAf2LM&#10;cQrtb0wa/O3/AILmeMf+CI3wutvBnxd/4KneCNL8VeKvC8j33w+8N2XnSaxqQEiu0It4JY1mtS4y&#10;Rdn7MWVgxySGj/4Jv/8ABy/+wt/wUk/aE0f9k7wH8O/iF4R8Ya5p95caLH4n0y0NleNbQvPJCk1t&#10;cysJPIimlG9EQiFhv3FFcA+Sf2QX0b47/wDB3/8AtJR+JbZb+xt/h3qGmSQyOdrRQ2Wj6c8fB6Fd&#10;ynHqa9g8B/8ABnD/AMEu/DXxYl8c+KPHnxQ8RaCuoi4sfBl5rttDaiPOTbzTQ2y3EsfYFJInCgAs&#10;xy1cx+y1+yT+0N+z7/wdlfFn4tWHwY1xvh3488B3mpL4wbT3XTxDdW1hLIVnxsMg1CB4DFnfg7tu&#10;3LD9efDnxP8Ah94v13VfC/hXxvo+paloNwsGuadp+qRTT6dKwyqTxoS0TEZIDgHAPpQBm/Av4BfB&#10;n9mX4bWHwe+APw20fwl4X0tdun6HodilvBFn7zYUAs7H5mdiWZiSSTXYV8t/8FTv+Ctf7Of/AASR&#10;+GXhn4m/tCeFfFmtQ+LNebS9L0/wjp8M025IjJJK7TzRRqirgYL7mLDCkBivzH8aP+Du3/gkF8LG&#10;0ZfBviPx78Qv7Ut1muv+EP8ACBiGlghTsn/tKS0y/wAx4i8wDY2SOMgHVf8ABxr/AMFPf2j/APgl&#10;l+zh8Pfi9+zdp2izXuvfEqLTdaOuae1xG9klrPcPAqh12mQxAbs5Cq2ME5r9AvB+uaL4v8Mad4y0&#10;C586x1SxhvLOXjDRSIHU/iCDX5Pf8HMWqfCL9vX/AIIHWv7Xvwh8Rpqfh/SfEHh3xl4cvocbpYrm&#10;U6Y0UgBOx0GoMHjJykkTK2GQge9/sT/8FOfgL8D/APgg98If22/2mfG0ek6LpPwxsNMvJN3mXWqa&#10;jZI1ibe3jyDLcTS2rlUyByWZlRWZQD6i/bS/bT/Z/wD2Bv2f9b/aQ/aR8aRaP4e0aMBVGGudQuWD&#10;eVaW0ZI86eQqQqA8AFmKorMP57vht8Of27f+Dsb9uZvih8Ury+8C/s7+BdSeNY7XEltotqWD/YLX&#10;IC3WqTp5fmzsu2MHeVCLDA8vgD4cftx/8HZf7d7/ABT+J4vPAX7PPgG+aGNoGLQaRbuUJsrQsMXO&#10;qXCqjSzEbI1VS2FFvC/9FP7NX7NnwZ/ZF+Cug/s9/s/+BrHw74T8N2S22l6XYxbQoyS8jsctJK7l&#10;neRiXkdmdizMSQBP2a/2avgt+yN8GdC+AH7Pvgi18O+FPDtmLfTNMtV6DJZpHY/NJI7FneRiWdmZ&#10;mJJJrvKKKACiiigAooooAKKKKACiiigAooooAKKKKACiiigAooooAKKKKACiiigAooooAKKKKACi&#10;iigAooooAKKKKACiiigAooooAKr6lpllq9lLp2pW6TW88ZjnhkQMkiEYKsCCCCMgg8EGrFFAHzR8&#10;E/8AgkX+wl+zd+2Xqn7c/wAAvg/F4P8AGWteGJdE1Gw8PTC10iRJZopZLkWSARxzuYY1Zk2ocFim&#10;9mc/S6gKNo7UUUAFFFFABRRRQAUUUUAFFFFABRRRQAUUUUAFFFFABRRRQAUUUUAFFFFABRRRQAUU&#10;UUAFFFFABRRRQAUUUUAFfN+if8paPEP/AGbro/8A6ftUr6Qr5v0T/lLR4h/7N10f/wBP2qUAfSFF&#10;FFABRRRQAUUUUAFFFFABRRRQAUUUUAFFFFABRRRQAUUUUAFFFFABRRRQAUUUUAFFFFABRRRQAUUU&#10;UAFFFFABRRRQAUUUUAFFFFABRRRQB8y/ttf8nafsg/8AZctZ/wDUD8T19NV8y/ttf8nafsg/9ly1&#10;n/1A/E9fTVABRRRQAUUUUAFFFFABRRRQAUUUUAFFFFABRRRQAUUUUAFFFFABRRRQAUUUUAFFFFAB&#10;RRRQAUUUUAFBOBnFFI6h0KEZyMYoA+GP2+f+DiT/AIJif8E+fGGofCz4nfFTU/FHjbSR/wATHwb4&#10;C0v7fdWr5IMUszvFawyjGTE8yyKCCU+Zc8B+wN/wcm/s/wD/AAUY8YePPBPwQ/ZX+KkF14G+Huoe&#10;LJHvrG1kW+jtdgFkv2eaTbcTF8Ro3DFWGcgA/mT+2T/waB/8FEPCXxJ1T4jfs6fGbwj8VLO+1KfU&#10;RN4jvjpmrSTPK0hM8dwJLaVicFpDMA7Fsoor5n/YX/bW/wCCiHwb/wCCx3wp8/U4PGnjzw3qlt8P&#10;L7w14ZvtNks9U0VrhhPpwn0s/ZZ0TzZJlmLSLHJEjsSIgoAP17/4Jvf8Ha37Jv7W/wAWNP8Agh+0&#10;v8JtT+EfiDxBrEWneG9RfUm1fS7+aaRYoIJplhje0kZnUZaMwg7maSMHFfrsJEmg3oOOf51/Oj/w&#10;X0/4NxPin8N/iN4+/wCCjv7JfjVPFNl4h8U6h4q8UfD/AFCziW/02SdzdXMtpuJS/hEzTyeR5avH&#10;EVT99tZ6/Rj/AIN3/wDgszqH/BWD9nzWPDnxjsLez+Kvw7a1g8WLYx+Xa6vaThxb6jEm0CNnMciS&#10;xKWVXQMNiyrGgB+LvgH/AII2fs767/wXR+J3/BLf9qX4meKvA1jqravL8Gte01oZmvppSt5pf2h5&#10;o3SeNrJpC4DRs80XlCRHOKklg/4L6/8ABDaL4zfDj4CeM/G3hj4S/DrxMs154u1jwnaNo2sQSX6W&#10;djd2P26KeMPci6hke3t5GdRnzc+Sdv69f8HIX/BK1/2o/hFY/t//AAE8a2vgv4vfAPTZdetfEUgZ&#10;FvdJst15JG7xxvIJrdo2ngYBhuMqFSZVeP5L/wCCgP8AwcGf8E7v+Cg3/BFj4h/Azxhr99c/F248&#10;H6KZPDd9os+nw3+uLdWfm3dhKrOjRQT75xHI6O8UZBTBYAA/Vz/glB+1X4+/bn/4J1/C/wDag+J2&#10;kWdn4g8YeHGl1mOzGIWuIp5bWSVEJ+RZDAZAnRfMxk4JNX4Kf8Ecv+CZH7O/xG0P4t/Bn9jHwXon&#10;ijw/NI+i68ljJNdW0j7i0okldiZPmbEjZZQcKRxXiv8Awa++DfFXhT/gif8ACWHxNfNI2pya1qGn&#10;wNn/AEa1l1e7MaDno2DLn/pr7Zr8rv8Agrr4h+O//BAD/gq4P2iv2Nv227rX774t6lf+KvGHw01q&#10;UztZwyXSyfZtRjDFJ7eZpJxBIBHNGsLgEFRI4B/Rn8UfhF8NPjV4Fvvhz8ZPh3ofirQNQjK32i+I&#10;NLivbW4HX5opVKt2IyOK/mV/bk+Gv/BG/wCJX/BZf4LfsMfsIfsz2Fv4a/4W9p+ifGDxBY+LdQWz&#10;12S41KCCfT7PzbgrBDAomBlgKGV5NkRURo7/ANQXh3VE1/w3a61ay+ZHe2yzwsVxlXG5eM+hH/1u&#10;lfzk/wDBxn/wRRvf2Tv2ofB/7bv7EnwM8U3ng/xX4iSfxvoPg5Z7iTSNcN4JVkt9iu1tHdFysYVS&#10;kU0ZACiSKOgD9Rvi1/wWX/4J3/GH41+Nv+CUfw28aax4k+IV74R8Q6LHZ6PZXMVhPqNtYXAl0hL4&#10;MHF0USRQ8YZNybRJ5u1D+NP/AAa2f8E0/jl8Y/8Ago9pv7RfxV+FeoWfgX4G3t9/akniSxkhjj8R&#10;JHLFBYIkmGF1bzyG6dcZhMKb9jSxb/M/+Ck/7Ser+AP+DjXWPjX4D8P6X4Zm8FfGjSZLWx0fSYbA&#10;MYJ7d7hrnyFBmmnkM7TySFnkMrhjtwo/rdNtAw3pEPm5z/WgD50/YZ/4Khfsk/8ABRX4VeL/AIqf&#10;s4+LNQ/srwRr9xpOvTeILD7C8DRRiX7RtZji3dCWV2KnCuGCMpA/G/8AYq/4Lof8FU/F3/BK39pb&#10;432B174oeOtB8faXpngnxJYeGo7hvDcOpx3T3N3JBDD5b29uLaMxKyMsct0gbMR2V88/8FlP2OP2&#10;vv8AgkD+1j41/Zu/Yt+JHjib4a/tTWDSnQNA0R9mpeZeXCt4f+RX+0zQCYf6rbI0F8isuHYP9lf8&#10;GQPh/wAQx/CP9oPxJqMcp0m88SeH7axZlO37TFb3zT4Prsnt8+nHtQB+ov8AwR9+Nf7RH7RX/BOL&#10;4XfF/wDay8N6zpfxC1XRZR4kh8QaOun3VxJFdTQpdtbhEEQnjjjmUBFG2RSBggn8d/8AgmL8NPDH&#10;g7/g7z+OWi+KPD1veXUeveNtX8PvdLuNndXcwuvOj54Y29zMg/2ZT9a/odihihG2GJVB5O0YzX8+&#10;vhTU2+FH/B7nq2kzK0Vt4iuZLdmwfmF14JSdCPX96EH5+lAH75eP/Afhf4oeANX+GnjjRY9Q0XxB&#10;pM+m6xp8zFUubWeJopoiV5AZHZTgg4PBFfzaf8F3f+DcLwV/wTm+Fmk/tPfsJ6j8UvElvJ4yEGra&#10;TJapfL4bt3SSaGdZ7eNJo40kVIxJIHwWUNJvI3f0e/FT41fB74EeCrr4ifGv4o+H/CPh+xXN5rXi&#10;TWIbG1hHTmWZlUc8DnJPA5r4b+PP/Bz3/wAEYPgtdTWEP7Tdx4z1GFsNZ+BvDN5ejgdRcNHHbt+E&#10;poA/BX/gmx+yX48/4KN/8FhvBv7LX/BVbxp8TLjVrzSWl1Cx8Zapdf2xcQWumnUbawkkuyZoYpLb&#10;5vl2uEkJUqzbh/Wt8Mfhj4F+D3gTSvhj8NPCGnaD4f0Kxjs9F0fS7cRW9lboMLGiAAKAK/mI+KX/&#10;AAU//ZS/aZ/4OS/gp+3/APs1T694W8M33ibwzp3jTU/G9nbWDRybzpt1O3lTyqIPsDQqXdgRtfIC&#10;qCf6Xf2jfjp4b/Z0+AHjj9obxPDNcaT4D8I6l4g1SG1/1ksNnbSXDomf4mWMge+KAPxu/bl/4Ii+&#10;GvDvxQ/aR/b2/wCChn7cPwzvfGnj611i3/Zzh+IniJNM03S7h4pPsUc7XUsEbT28IiggjUyQwEee&#10;6yldo/GH9kr9oX9qP/gmL+2pofj/APZq1bwj4h8e2N1HY2cOjw2Xie01NZ5UV7SKS38zLTqPJLWk&#10;iT7JXRZELtns/wBvX/grf8Uv+CqH7SHh74r/ALdHhe4uvBnh2e9h0Xwb8Ob6HSbixtJtrCKK8uLe&#10;6DSb0hLySRSFsEBUBUJ79/wTI/4KGf8ABKX/AIJz/tFeHviz8S/+CUfxOsb5bjzdF8e+LPiMmu3u&#10;kKyFRcWtgdM062lbJz5n30HMbZGCAf0Yft4/s+/Eb9tX/gnB8Qfgl4Zu9Q8L+M/GHw/kOix2Otmz&#10;ks9ZWJZ7e2kuEBxCbqNIpsD5ojIOM8fD/wDwbE/8Eef2nv8AgnzpXxO/aA/bV0SbRfiH46vbfTrX&#10;RZPEsGotHp8JM8lzO9rLLE8008pHLs6iEnjzGDfqB8FPi78O/wBoL4Q+G/jf8JfEEereF/FmjW+q&#10;6DqUcbxi5tZ0Ekb7XAZCVIyrAMpyCAQRXSBoIT5SnB6lR79/50AeJ/8ABQj9gD4C/wDBSv8AZxvv&#10;2Y/2ibPUjod1fwX9rfaLeJb3un3cJPl3EDyRypuAZ1IeN1ZXYFTmv4zPjz8NLPwJ+1P44+Bf7PNh&#10;4yvtPs/F+oeH9Dsdc0loNcuoYrh4VhuraNQVnbZ88RUEOCCisCB/dErq/wB01xF98Ov2fvhJqniH&#10;47nwD4Q8N6jdW7Xnirxguk21rcTwwxEtLdXQUOypGG+Z2IVQe2aAPx1/4I3+ME/Z3/4IKfE74af8&#10;FmP2Zrjwf8FfB+pXVlpun+L/AA7e2WoeJ7W+ka6eJLacrI8wu50WCaLygr7WDK0DyV8bfsnfsk/t&#10;Df8ABxl+0Xo/grwh4Quvg9+yL8HZv7K8PaFpEzyWmgWZbzDZ2rS7he6vcK3mT3Mm8p5m+TKGKN++&#10;/am+Mf7QX/B07/wU8039kr9ma/vtI/Z5+HWotdXGvSQtHFHZq3lz63Ojf6y5n+aK0hYZVWGVjzcM&#10;P6Dv2Yf2Zvg3+yD8DPDf7O/wH8HW+ieGPC+nra6bZwqNzc5eWRusksjEu8h+Z3YseTQBL+zb+zb8&#10;F/2Sfgxof7P/AOz/AOAbHw34U8O2og0vS7FSVQdWd2YlpJHbLPI5LuzMzEkk13VFFABRRRQAUUUU&#10;AFFFFABRRRQAUUUUAFFFFABRRRQAUUUUAFFFFABRRRQAUUUUAFFFFABRRRQAUUUUAFFFFABRRRQA&#10;UUUUAFFFFABRRRQAUUUUAFFFFABRRRQAUUUUAFFFFABRRRQAUUUUAFFFFABRRRQAUUUUAFFFFABR&#10;RRQAUUUUAFFFFABRRRQAUUUUAFfN+if8paPEP/Zuuj/+n7VK+kK+b9E/5S0eIf8As3XR/wD0/apQ&#10;B9IUUUUAFFFFABRRRQAUUUUAFFFFABRRRQAUUUUAFFFFABRRRQAUUUUAFFFFABRRRQAUUUUAFFFF&#10;ABRRRQAUUUUAFFFFABRRRQAUUUUAFFFFAHzL+21/ydp+yD/2XLWf/UD8T19NV8y/ttf8nafsg/8A&#10;ZctZ/wDUD8T19NUAFFFFABRRRQAUUUUAFFFFABRRRQAUUUUAFFFFABRRRQAUUUUAFFFFABRRRQAU&#10;UUUAFFFFABRRRQAUZopswLQsofblSN2OnvQB84/8FZP2Ovid+37+wX48/ZR+DfxhfwTr3iqxihtd&#10;a/efZ5VSeOSS0uTF+8FvOivDIUyQshysi74n/lJ/bu/Y/wDiR/wRg/a48O+APCP7YOjax8VvDFvb&#10;6rql98O3uoH8LXjgPDEbiRUZpWiIkK7R+7kTcMPiv6PP+Dez9ojxD8afBP7THg7xzr7XGt+EP2sP&#10;GUR06aQtJY2V1dC5iXkkhPPa7Vew8tgOlfPv/BbX/gin/wAEtPgtafEr/gr98cfhV8VPGPkXNpfe&#10;KPhv4T8YQWOnX9zcXENq907vA1zEpeVZZDHMADuYKATgA/P/AP4OY/2vP2Xv2/8AwF8C/wBoj9nv&#10;9sbQfHWpaDo82geMvCNjDcWcljfSRRTtqEVpcpHII5WR4nkCbR5MCljhQP0a/wCDXP8A4JAaN+xf&#10;8ILX9vnVPjH/AMJNq3xn+HOkz6bp1np7W9ro2n3CRXjwOWc+fOJNiM2FVfJO3dvOPz6/aY/4NntU&#10;/aa+Anwy/bb/AOCMtnqnibwf8SNDt7/U/h/4y8UWSah4feUZk8u6m8mOeKBt0DozNMHhJUyhvk/W&#10;2+/4KSfsCf8ABCv9jH4T/sgftWfH3T7rxt4L+HelaPqHhTwnC+pahPcQWcQmmMKf8e0UjlmjNwYw&#10;yn5c4bAB90aD8SPhR8Q9b1vwZ4W+IPh/W9R0CZbTxJpOnatBczadI6lhFcxIxaFmXJCuASBnpXxh&#10;+1j/AMG4H/BJH9rPxXpXjPXP2aLXwhfafcB7wfDOZdDh1KPeXMdxBbp5TZJbMiKkuCQJOAB+Qn7c&#10;Xjz9i39tH9r7xB+19/wQ0/bp8SfD/wCP2s6xC2reDNV1R/CVv4yaSSNZbrTb+9mt4vPeUws9hOwa&#10;4Ido48qVf9/P+Cc2g/th+HP2N/A+nft+eM7HXvi8dLabxpfWFrbQok0k8skdsRbKsLPDC8ULyRjY&#10;7RMylgQ7AHp/wp+Ffw++CHw30P4R/Cnwra6H4b8N6Tb6boekWakRWlrDGI441ySThVHJJY9SSea+&#10;ef2of+CL3/BOn9sz9p3R/wBrj9pD4DR+JPF2j2dva/6VqlwtjfR27s8C3VsriOcIXPDDDjarh1VQ&#10;Pb/jl+0j8BP2aPDNr40/aF+NXhPwLo97qCWNpqnjDxBb6bbzXLIzrCkk7qrSFUZggOcKxxxXy/8A&#10;8Flv+Cxln/wSM+Dfgn4xz/s+3PxCs/GHiZtLdbTxFHp8djGsBmMnmGKUyuyg7EChW2sS64XcAfa0&#10;caxLtWkmgjmH7xd3GMV5R+w3+2X8Iv8AgoD+y34V/a1+Bj3/APwjniy2me2t9UtfJubWaGeS3ngk&#10;XJG6OaKRCylkbbuUlSCfWieKAP4/P+Di/wDZf+Mn7LP/AAV0+I3i7xnoMlvp/wAQPET+LPBWqowa&#10;G+tZ2VjsxyGim3wsrBSDHkZVlY/2AwlzCpk+9tG7HrivzN/4L8f8EIvHf/BX7xh8MPHXw2+OWh+C&#10;7vwVDfafq41nSZbgXFpcSRSLJGYm+/G0b/IwCt5pO9NvP6LfCrwQvwy+F/hv4bp4i1TWF8P6DZ6a&#10;ura5defe3vkQJF59xJgeZM+3c7YG5iT3oA8c/wCCqnxGm+Dn/BNX4+fE/S78Wt/pXwj8QPptxu/1&#10;d01hMkJHv5rp9Sa+Nv8Ag0M+E938PP8AgkLp/jSfT2hPjz4i61rayNHgzRxmHTw3uM2Lfqa9s/4O&#10;E/gb+1B+0z/wS78b/s//ALIvgabxF4o8Vato9nd6Za3UcMrWA1CGaZlaRlXA8pd+T/qzJ2Br6G/Y&#10;S/Zs079jv9jj4a/su6Zex3S+BfB1jpNxfRw+Wt3cRxKJ7jb/AA+ZL5kmOTl+eaAPWK/Bf/go5oNh&#10;8LP+DwH9nXxtZuFk8XaX4fuLtsYzJIdQ0z9UgQV+9FfN/wAev+CVP7JP7SP7bnw4/wCCgHxP0TWp&#10;viB8L7Rbfw61prDRWcvlzSz2z3EQGZGglmlkTDKCXIcSKAoAPyR/4Ku/sHf8Ey/F/wDwW50jw9/w&#10;Um/4KR/E6+vvio0E/hzwTY+H44rPwlZyzNHaWU+sTzSJb2ctx54jjhtl8vczyvFu85/sb/gn9/wT&#10;3/4NpPiH4p8WfCr9j74OfCz4neIfA8yReLV177R4ikhfcVEitqJkiljLIV8y3BizxxnB+Gf+DyD/&#10;AIJ6fF0/GTwx/wAFHfBegXOqeCW8N2vhnxo1pDuOi3UNxM1tcS4JKwTLcCIPt2JLCoY5mjByf+Db&#10;H9o7/glh/wAE9vhJ8aP2xfGH7Z4j8VXPhiP7R8LfEmmx2OqWtrA80q21nK0mzWJ5ZPLRWg8vHytJ&#10;FEXCoAeG/EXUPgF+3z/wcCW/7Ln7Td94B+Cvwf8Ahn8Ub/wr4f8AB3h3w+NP0+8Sw1L7OtiBaRqi&#10;XN/LGiyXMjIqRjAOYoY28d8U/wDBQH/guR+1d+098Q/2atH+OvxM13xR4pm8QaN4h+ENvdGS1e3a&#10;O4gv9Oi0qTMe2ODzl8qNC6LGWUbkLD6A/wCCZH7Cnjr/AIL9/wDBV3xb/wAFDPiD8FNN8F/Buz8f&#10;R654ysdNWT7LqF6ixyrpUTP80805CTXUi4Cid2xH50KH2X/g5Z/4JsfHf9iD9rrTf+Cz/wCxMdSs&#10;dPuNctdU8ZXGjwlj4c1+NlC6g4XI+zXRwsm4bPOaRXJFwq0Aeo/8G6n/AAT4uv8AgnN+yl8Xv2wv&#10;+Cs/wL0nwboej6xpXiLwn/wsnQ7e4uvDzafDdeZqdtEySTWtzK1zHCioq3EjQoqqxKA/Mf8AwcA/&#10;8HFX7On/AAUl+CUn7Hf7M/wN1KbQIfEUGoSfELxYEtriWS3kkCfYrVd7RxSK2fMleOQpJtaJDmv1&#10;0/4Jpft1/st/8HBP/BPbXfBHxp8DaTdalNpq6J8YPh3LKzLaTSKTHdQEnzEik2edBMG8yGSLAfzI&#10;d9fjX/wcC/8ABO//AIIq/wDBOP4dab8If2WPiJ4s1X45/wBsL9s0X/hLotQhsLHJaVtTURYgfZtW&#10;KNDHIch2BUcgH7z/APBEz4NfGT9nr/glZ8Ffg5+0BBZweKtG8Kst5a2d/HdJbwSXM81rD5sZKOyW&#10;skCsUJXcrbSwwT5n/wAFw/2YP+CsHxv8L+B/ib/wSo/aZuPCPiTwLdXV1q3gqPUEs4/FG/yjFull&#10;Bt5TEYmAt7oCBxMxLAqA1r/g3F8K/HLwV/wRv+DenfHuS6/tCXS7q80O3vmLTQaLNdzTaehz0X7M&#10;8bRr/DE0a4G3A8A/4Knf8HRek/8ABM/9uvXP2Pb39kW48WWfh7w/b3F9r0fipbSSW9ubRbmBI4fI&#10;ceSokjR3Zg2S7Kp2gOAee/8ABLX/AILcf8FPfDn/AAUt03/glb/wV0+Hnh/T/FGv2j/2brQs7ezu&#10;7a8Nm11bxu9k7WV1FOqFFMKgrIwUszBkXhv+DhT/AIKZ/GL9vP8AaF03/ghp/wAE4/M1rUtY1xLD&#10;4lanpshAvLuNstpQmB2pbW+0zXchGN0WzIEUiv8Ajh8Q/wDgoh+1Z8df297z9vLV9VXUPijrGqSv&#10;obWlrIy6bcPA1rZLYxo25WtVeI24yxEkMbP5hLbv6P8A/g3Y/wCCJlp/wTi+C0nx+/aA0oXHxy+I&#10;Fismv3Fxsmk8PWLkSDTUkO4+azbXuHU4Z1VcssYZgD6P/wCCSf8AwTE+Ef8AwSv/AGVNK+A/w9Me&#10;p67d7b/x14taHbLrmpMmGk6ZWFOUij/hTklnZ2f6kpFG1duaWgAooooAKKKKACiiigAooooAKKKK&#10;ACiiigAooooAKKKKACiiigAooooAKKKKACiiigAooooAKKKKACiiigAooooAKKKKACiiigAooooA&#10;KKKKACiiigAooooAKKKKACiiigAooooAKKKKACiiigAooooAKKKKACiiigAooooAKKKKACiiigAo&#10;oooAKKKKACiiigAr5v0T/lLR4h/7N10f/wBP2qV9IV836J/ylo8Q/wDZuuj/APp+1SgD6QooooAK&#10;KKKACiiigAooooAKKKKACiiigAooooAKKKKACiiigAooooAKKKKACiiigAooooAKKKKACiiigAoo&#10;ooAKKKKACiiigAooooAKKKKAPmX9tr/k7T9kH/suWs/+oH4nr6ar5l/ba/5O0/ZB/wCy5az/AOoH&#10;4nr6aoAKKKKACiiigAooooAKKKKACiiigAooooAKKKKACiiigAooooAKKKKACiiigAooooAKKKKA&#10;CiiigAoPIxRQTgZoA/H3/gixdab8Ff8Agvt+3/8AsySzSLN4k1y38ZWttzt8tryaeVgPrrcX4EV9&#10;Nf8ABynrcGg/8ER/jteXO3bLo+l2w3f3ptZsYh+OXFfOvwx8C3HwV/4PBPiBrMbN9n+Kn7Ocepqq&#10;qcII/wCzrVvzk0otn1b1r64/4Lf/ALA/xs/4KWf8E+9f/ZR+AfxA0Hw9rmra3pl40niVplsryC2u&#10;FlaCSSGOR4vmVJAwjfLRKpADF1APnf8A4Ij/AA/+OPxG/wCDZTwj8Nvgj47m8L+O9f8AAnjCz8G+&#10;IGuGhfTryfWNVW1nEigtFtLIyyKCycMvIAr8Pdd+Av7eH/BB39tLwF+1X+3L+yXoPiqbUNQnvbG1&#10;8baxb6za6y0boLmZLiGSXyrtQ4eOSVXaNpY5DG54P9Uv7BH7MY/Y3/Yv+Fv7L089nPdeB/A+n6Tq&#10;l1p+77PdX0cCi6nTcqsUkn81xuUHD8gGvx5/4OW/+CGP7Zf7S3xw+JX/AAUw8PfH7wrqPw68G/DN&#10;dSXwnr15eQ6ho9rplkZLmzs0jgkhkSR0nugzSRfvbmRSuFDsAeWf8FbP2Df+CZX/AAUD+Ofwj1r9&#10;iT4weEfgf8ZPjp4FtPHh8M/EGxvdP0XxHb6qyvbO95AJoLHUdy3IMMcbLcOQNyvgz8vceMv+Dhr/&#10;AINt9Q0vX/i9rLfE74Lfa4be4jm1q51vw6Fd+YIppUS60qVudjFI4y752THK18I/tE/8FFfFn7an&#10;7Hnwx/Zn+J/wLsfEfj74U211p+gfFVZphqK+F4YUeLTWt4NsbiBYpWM0vmFY142Eyu/vfxd/4Ks/&#10;tf8A/BSL9lz9n3/gkn+xX8PvG9rJo/g9PDnjHQ7HxB9tm8Z3KARR75HC7bGK3hWfbIVjh8xwx8u1&#10;jmIB+jv/AAW5sNF/4Lxf8ETPBn7e/wCxppWpX2ofDzVrjW9Y8Isytd21v5TQapauinDTQFYpwf4o&#10;EZlB8xQfxl/aF+POnft//Crwh4x+Kn7SC6T8Rfhb8ObLwjbeFfFUV09hr+n6eJhDPY3oMiQXbQtG&#10;Jbe4WJJJY5JkuC0626f0hf8ABtZ/wT1/aR/4Jyf8E+734U/tR6RaaV4q8TePr7xJJ4egv47ltKhk&#10;tLO1jglkiLRmQ/ZGkPls6gSqCSwYLD+2b/wa/wD/AASo/bF8cXvxQu/hjrXw91/UpvO1K9+GOrRa&#10;fFdSE/M7Ws0E1srnksyRIXYkscktQB8Y/wDBKb/g4q+G37JX/BHPw3rHxe/ZK167tfhj4yg8Dzzf&#10;DPRYYbB4ZLZrqDULlpXSOK4lYSrKMnzp90uV83aP1d/4Jnf8FJ/gT/wVP/Zvb9pf9n/RvEGm6Xba&#10;/caLqWl+JrOOG7tLyGOKRkPlPJG6mOeJ1ZHYEPg4YMo8E/4Is+Gf+CcuqfsvfFb9gb9lH4UapdeD&#10;/hZ8Stb8FfEG1+IlnZ3U3iu7z5dzfXBjXyrqGdQYV3xofKgVfLRVVR9KePvhkv7HP7FvjTw5+wF8&#10;AvDOlat4b8IaxqPgLwPoOkx2djeauLaaWGIxRbFJluNoJypYtywzuAB86/8ABYT/AIL6fsxf8Eob&#10;az8A6n4duvHnxP1e0W40zwHo+oRwG2gYgCe9uCsn2VG+bYvlyPIVwE27nG5/wRQ/4KUftC/8FH/h&#10;r458Q/tNfsut8K/E3hDxFb2keiyLdRvPY3dnDe2srRXSLIhMEsbbvuyq6uoUHA/mp/4JdeP/AI//&#10;ALSX/Baz4Q/E7xXpsPxL8deJPixZ3+vr4wjFyt1HvL3d24JwrW1sss8e0fumgjKIdgQ/0Sfsrf8A&#10;BxV+xp+1f/wUPu/+CdPwy+Gnju38Qf21rWn2fie+sbOPTL2XTYZ5Z5BtuDMquLaXZmPcRtLBcnAB&#10;+hTvsQtjOO1fNH7aX/BYL/gnh+wHp1+v7R/7SegWWv2Mas3gjSLxL/XZC6b4x9hgLSxh1wVklCRY&#10;IJcDmvpO4KtZN5pYZ4Pr1r8A/wDgtF/wTS/4JeftDeKv2ov2hP2PvinrPjf9pLwXo66z4w+Eega8&#10;Zre2u/7QtotS1MRGIyytDC80kkMUrRxyKqsqEiMgH6qf8EtP+Cw/7LX/AAVv8E+KvF37OGl+JNLu&#10;PBmqQ2mvaH4ss4YLuBJxK1tOPIlljMcqwygfPkNE4IACs31dX8nv/BDb/gv54L/4JGeCtS+EXiP9&#10;k6TxNpfjDxUmpeLvGGk+IFi1KG3WBIIoYLaSLy5BCFkZUeVN7TPl1BFf1O/Bz4u+APj58KvDvxr+&#10;FWvx6p4b8V6LbaroeoxcLcWs8YkjfHVSVYZU4KnIIBBFAGn4v8JeG/Hvhe/8F+MdAsdV0nVLWS11&#10;LTNStUnt7uB1KvFJG4KujKSCrAgg8iv5v/8Agu3/AMG4PxS8LftjeFpf+CVf7GWuah4L8aaSv9rW&#10;ui6h51jpOs/aXWRSZ3/0G2MTwOGkcRBvM27FTaP3q/bu/bu/Zz/4J5/AW9/aC/aV8bf2NpFvcNaa&#10;ZDHC8k2q6gbeaaKxhVBzLKsL7dxVBtyzKOa/Nn4Bf8Hm37AnxA8RaR4Y+N3wD+I3gR9T1NLW41cf&#10;Y9T06wheQKLmeRZIptig7nEcDlQDtD4GQD6u/wCCBn/BLnxJ/wAErv2Fofg38SPENtqHjbxJ4iuP&#10;EPjL+z7ozWlrdOkUMdtAxC7lSGCLc2PmkaTGV219h/Ef4deEfix4L1X4c+P9AstW0LXNNn0/WNJ1&#10;K2E0F5bTIUkidTwVKkgj0Prgi/oPiDQfFXh218UeFNXtdQ03UbRLrT9QsZllhuYZFDpLG65V1ZSG&#10;DAkEEEZzX88f/BUz/gvF+05+wn/wcCa5qXw5+NXiTxF8LfBp0vSPE3wvuLyeHSpY2s4vtyxQOQn2&#10;lXdpEuQufMAUl4wQwB8J/sNfFr9oP/ggv/wWA0vSfjrcXHhlPCvixfD/AMVLPybqS11Hw/NIguLm&#10;OJQj3UfklLy1JXDPHbvtI4qh/wAFZdO/Yn8O/tfT/tc/sAfth6X8W9F8eeNL7xTdaBr3g+9juvD9&#10;890Lp7e8j1G3WO+tnlkbZvBZkDpKj48yT9f/APg62X9mP4rf8E4vhP8At0+FfhB4X8cNrXjnQrfS&#10;vG5guLe9fw5dWV7fLDHcRNHKkcxRF2Sq6xm4ciNZCJF9S/Zd/wCDWn/gjjDrPg39qDwloPjfxVpN&#10;9b2Ov6N4c8W+JILzSZ4nRJ4RNCturTxkMpMbyMjD5WDKSCAffn7D3xi8X/tH/sX/AAv+OfxB8Ef8&#10;IzrnjDwHpmratoSwPGtjcT2ySPGiP8yoGJKhuQu3PNfmL/wVg/ZM/wCCeP8AwTh8M/tIft9f8FA5&#10;7X49eKvj3rVrF8M/A/i/R0iuNMmt4GWCxs7mCRJo4oUZRJdRtC6W1vFH88rfvv1w+IvxB8GfB34c&#10;a38SfiF4it9H0Hw3pNxqOsateSBYbO1hjMkkjHsqqCfwr8Bf2Mvgz8QP+Dnz/gqT4m/bi/ahs76P&#10;9nP4TaoNO8H+ErmPZHfIr+Zbaay7mUO67Lm9YFyfMSJcK8ZiAOw/4Nbf+CHAEun/APBVD9qvwJHa&#10;XF1Ibv4MeE76BmjtomJ26zIkrM59LUOdwUedlt0Lj97BxxVXSNLtdGsY9M0+1jgtreNY7e3hQKkS&#10;KMBVA4CgdB2/QWqACiiigAooooAKKKKACiiigAooooAKKKKACiiigAooooAKKKKACiiigAooooAK&#10;KKKACiiigAooooAKKKKACiiigAooooAKKKKACiiigAooooAKKKKACiiigAooooAKKKKACiiigAoo&#10;ooAKKKKACiiigAooooAKKKKACiiigAooooAKKKKACiiigAooooAKKKKACiiigAr5v0T/AJS0eIf+&#10;zddH/wDT9qlfSFfN+if8paPEP/Zuuj/+n7VKAPpCiiigAooooAKKKKACiiigAooooAKKKKACiiig&#10;AooooAKKKKACiiigAooooAKKKKACiiigAooooAKKKKACiiigAooooAKKKKACiiigAooooA+Zf22v&#10;+TtP2Qf+y5az/wCoH4nr6ar5l/ba/wCTtP2Qf+y5az/6gfievpqgAooooAKKKKACiiigAooooAKK&#10;KKACiiigAooooAKKKKACiiigAooooAKKKKACiiigAooooAKKKKACgjIwRRRQBiSfDT4dTeO4/ilN&#10;4C0eTxPFpbaZF4jk02Jr9LJnEjWouCvmCEuA5jDbS3JGea26KKACuc+MPwr8F/HT4SeKPgl8SdKa&#10;+8O+MfDt7oev2Mdw8LXFldwPBPGHQqyFo5GG5SGGcgg810dFAH5Xxf8ABJr9ir/ggT+wL+0B+1L8&#10;BPBl1428b23w/wBXksfEnxOW21GaGF7cww6eI4oYoltmkZTMqoHmyyuxQRrH6f8A8G9n7NH/AAT+&#10;079hXwL+2d+yf+zHofg/xF8SvCkX/CX6pby3V1cfb4JGtr63glu5ppYLUXlvKViRwpCxsQxAI9l/&#10;4LOeCoPiD/wSl/aH8MyiRm/4U/r17bwwxGR5JbWyluY1Cjk5eJenSvmj/g0j8V+LvEP/AARn8L6P&#10;4m0GSztdB8Z69Y6DM6EC9s2vGuWmXPUC4uLmLI4zCR1BoA/R/wAX+L/Bnw48MX3jfx54o07Q9F0y&#10;2e41LVtWvkt7W0hUZaSWWQhUUAZLMQAKvRXdpf2CX9lcxzW80ayQzQuGWRCMhgRwQR36Yr8tf+Dw&#10;rxT4h8Pf8EhRpeiavPa2+ufFLRbHVooWIF1biK7nETjuvmwRPj1jX0r7S/4JT3kOqf8ABLz9nG9t&#10;wyrL8CfCJ27y20/2Na5GT1weKAPzV/4NivHEmjf8FF/29fghfTybv+FsPqljHIrZ/datrFvOx9zv&#10;g6+lfpx/wUk/aL8XfskfsJ/Fj9pPwBoTalrngzwLqGp6PatbmWP7THEfKklUYJijciSTkfu0fkda&#10;1Pgl+wn+yj+zj8cfiF+0f8FPg7p/h/xl8VLyG68datZzS/8AExmjLsHEbOY4SzySSSeUqebI5d9z&#10;c16V4rfwvF4fvLjxndWcOlR2sjai+oSItusG0+YZC/yhNud2eMZzxmgD+NX/AIJ4f8FO5v8Agn94&#10;z+I37V2l+DLjxp8efFunzaf4R8VeKpFuLLQzeSGTUNWlVwZru+kZUjTLIgElwZDKHKHtvgN8Ov20&#10;v+CdH/BQP9mj9vv9rbT73wfefE74mrr811rgWC+n0176KHVJ7mEBfs4mhvJ8KwVtjbtiqU3f0Sfs&#10;o/8ABv5/wSe/Zq+Nt5+1N8H/AIG2+satqWoDVPDTa1qh1HT9A35dTp0R/dquWVkd/MdNi+W6jg/E&#10;f/B4j+ydrH/Dv/4P/F+1v9Y8SXHw18aS6RqniLWJElvGtdStsG4neNEQlp7K1QkKo3SIABnNAH7Z&#10;avK8OiXM0YyywOy55yccfWv41f8Agmf/AMFNvi1/wTX+JvxH/bb8A2Oh+KPiNrVqnhyCx8cPcXEU&#10;q6hctfXl/IkM0U00iNp0MZ/eD5rrLZOAf62P2EPivcftAfsKfB/403twJ7rxb8MNC1W8blv9InsI&#10;ZJQeeokZgeeoNfyZ/wDBbH/gnD4l/Yd/4Ki+Mf2d/Afgu5Hh3xRrC638NbW1tpGWXTL6Rmit4sgs&#10;wglEttnkk25PNAH3R/wXN/4K0/s4/wDBT3/ghz8H/iDpGpeFLD4tTfFa1/4TDwLa6lG+paG0Onap&#10;FczJEzGYWcz+RIjHcu2aNWYyIcfqt/wbWeN/Dfjf/gi98FW8PeJYdSk0nSr7TNTWOXc9pcxajc7o&#10;JB/AyqyEA4yjIR8pU1+E/wDwRW/4N7ND/wCCw/7Ovi34zQ/tV3fw8vPDHjg6MunN4PXVo7iD7LDO&#10;JCftVuUb96Vz8wOzOBX9I/8AwTT/AOCfvwk/4Jl/sm6D+yl8HdQ1DULPTZZrzVdc1VVW41XUJ23T&#10;XLqnypnCoqD7scaKSzBnYA+XP+Dof9h/9on9uX/gm7a+DP2ZfAM/ifxB4R+IVp4muNEspB9rubOG&#10;xv4Jfs6EjzpgblWEQ+dgGCAthT/NR+2R8adf/aYGk3UP7E3hX4a6t8M9Bj0f4i33gXwjLp327UFl&#10;FubzVIggjtrhnTYy4TdK0hPLBF/t1liWZdr1xvxY/Z0+BXx1+H/iL4V/F/4UaH4h8P8AiyAQ+JNL&#10;1LTo3j1FQQVMvGWZCqsj53IyKykMoIAPx+/4MxP2sP2gPi3+zt8T/wBmX4kand6l4S+GmoaVL4Jv&#10;LxXZrOO+F2bixVz8vko1ukioOUNw/ZlC/VP/AAVs/wCDdj9kf/gqr8RtN+OHiLxVrHgHx9b2qWeq&#10;eIvDlvFMusWqEeWt1BJgPLGuUSZWVgjBXEipEI+s/aj/AGyf+CYv/BvR8DvBvgLUvAE3g3w34i1C&#10;8Twz4T8BeH/tFxdyReW91dOXkQOV82ANJLIXO9FG4Agfmv8A8F5v+DgTxj8f/wBjT4V/En/glx8e&#10;Ne8NeGdc8WajZ/ELV9L8zS9f0fUbWK2msrGVkk328Vwj3MoMbFZhbMu8hJUoA+zv+C5f7CHhb4df&#10;8G7Xij9l/wCCnh24urH4P+F9Du9B87abg2+mXdubq8kKKFMhtftcrsFUFmcgDOB7N/wbzfFnVPi/&#10;/wAEZfgH4w1+7aW4tPCUuh72znytNvrnToR+EVqn4YPSvpr4TeMfh7+0x+z94d8f2NoNY8LeO/B9&#10;pqENvrFqkgvdPvbVJFWePGxt8UnzIQVO4jGMivKf26/2q/2eP+CSX7CHiL47L4N0XSdB8G6X9k8H&#10;+C9Gt47C3vdQkJFrp1vHDGRCry/eKIRGgkkKkIaAPzp/4OYv2x/ip+018Y/Av/BCL9i2Zr7xp8S9&#10;Usp/iLLbyEC0syfPtrKVhkohVDfTngrDBFjKyuK/T3/gn9+xP8Jv+Cff7Jfg/wDZT+ENoTpvhnT8&#10;XmpSKVl1S+kPmXN7J8zYaWVnfbkhFKouFRQPzv8A+DZT9gb4lataeLP+Cyn7ZKzal8VPjpPNd+G5&#10;7+AI1lo08vmSXKoCFjN06oUUKBHbwwhDtlZR+u6RrGNqjvmgB1FFFABRRRQAUUUUAFFFFABRRRQA&#10;UUUUAFFFFABRRRQAUUUUAFFFFABRRRQAUUUUAFFFFABRRRQAUUUUAFFFFABRRRQAUUUUAFFFFABR&#10;RRQAUUUUAFFFFABRRRQAUUUUAFFFFABRRRQAUUUUAFFFFABRRRQAUUUUAFFFFABRRRQAUUUUAFFF&#10;FABRRRQAUUUUAFFFFABRRRQAV836J/ylo8Q/9m66P/6ftUr6Qr5v0T/lLR4h/wCzddH/APT9qlAH&#10;0hRRRQAUUUUAFFFFABRRRQAUUUUAFFFFABRRRQAUUUUAFFFFABRRRQAUUUUAFFFFABRRRQAUUUUA&#10;FFFFABRRRQAUUUUAFFFFABRRRQAUUUUAfMv7bX/J2n7IP/ZctZ/9QPxPX01XzL+21/ydp+yD/wBl&#10;y1n/ANQPxPX01QAUUUUAFFFFABRRRQAUUUUAFFFFABRRRQAUUUUAFFFFABRRRQAUUUUAFFFFABRR&#10;RQAUUUUAFFFFABRRRQAUUUUAFFFFAEctskzh2PQY4qHSNG03QrRbDSLKG2t14jgt4giJ9AOBVqig&#10;D8qf+DxXTJb/AP4JE291HnbY/FjRZ5MdlMF7H/NxX2J/wRxkaT/gk9+zeztu/wCLJ+Gh+A02AD9K&#10;8z/4OIP2O/ir+3B/wSs8dfB34G+G7jWvF9nf6brOhaJa7PM1B7a7RpYU3EAuYGmKrnLMqqOte9f8&#10;E7vgx4t/Zz/YI+C/wF8f26w694P+F2haRrsMciusV7BYQxzoGXhgJFcBh1AzQB7JXwT/AMHMnxTm&#10;+En/AARe+M2q2LRrda7YaboMG9Qdy3epW0Uo/wC/DTke+K+9q/M3/g7bsbm//wCCMvi2S3hkZbPx&#10;hoE9wyISEQ3yxgt6DdIo57kCgD6C/wCCF8eoR/8ABIb9npdSujNIfhfprK5zxGY8xpz/AHUKr9FF&#10;erftzfsb/Cn9v79lXxh+yT8aPtceg+LtPWGW80+TZcWVxHIk1vcxHpvinjjkCsCrbNrAqxB83/4I&#10;oyiT/gkr+zqFi2hfhBoY+v8Aoif/AK/xr6ioA4H9lf8AZ48Hfsk/s3eB/wBmT4f315daN4F8MWei&#10;6feagym4uUgiVPOk2gLvcgu20BcscADAqb9o/SIdV+A3jaNofMc+D9TWNdu7JNpKOB6nOPXn3ruK&#10;bIgkRo2GQy4INAH4V/8ABkNrl7P8Evj94cYzC3tfFmh3MW4HYHltbpX/ABxCgPfBWv3Wrk/hN8Cv&#10;gv8AAjT9Q0j4K/CLwv4PtNU1Br7UrXwtoFtp8V3dNw08iwIgeRsDLtknA54rrKACivzt/wCDif8A&#10;4K9+Mv8AglH+zb4V1n4Gy+F7z4j+NPFS2uk6T4kt5LhV0yCN3vLsRRSRk7XNtDkuMG4yAdpx82/8&#10;E7P+Dkb9rH/gph/wU98G/s5fAX9lTRbf4Uz6LJN441CaC5k1LT/LtWMuoGdJfItoftPlxxRSRuXE&#10;iKX8yRfLAH/8Ho/7MXxD+KH7H3w3/aV8J6bb3OkfC3xJeReJuX8+3t9UFrDFMvG3yxPbxI/IO6WP&#10;Axkj+dzRvj/440P9nzXP2aLO208+G/EPirTvEOoNJbE3P22xt7y3tykm75VEd/dArg583J5Ax/ct&#10;8ZPg58Pf2hfhH4k+CPxd8NQax4Z8VaPcaXr2mTMyi4t5oyjruUhkODlWUhlIDKQQCP4uv+ClX/BP&#10;j4gf8E9P26fFn7GmqyXGtSaZqETeFdQgtSX1nT7kB7SZUXP7xlYIyLnEqOoJxmgD+nj/AINjvip4&#10;h+Kv/BFX4Oah4r16TUb7RbfVdD86aTcyW9pql1Daw+yx2qwRqP7qivjj9ubS9X/4L0/8F19J/wCC&#10;eVnqE83wE/Ztb+1Pic1nMVh1PUgyi4tzLGQVkZmSxUZDxeXeyJ1Neq/sV6D8Sf8Ag3h/4N6fE/xJ&#10;/aR1SObxpGt34h0nwy0W9dK1bVEt7fT9KcMVL7JhHJcbSQha42F1RXf17/g20/YG1r9j/wDYPt/j&#10;N8YLeeb4qfHK9/4THxzfajGPtaRThnsrWRvvHbFI07K2Cs15OpHFAH6B+HtL0zQ9DtNF0TToLOys&#10;7dYbO0tYwkcMSjaiIq8KoUAADgAYHFXKKKACiiigAooooAKKKKACiiigAooooAKKKKACiiigAooo&#10;oAKKKKACiiigAooooAKKKKACiiigAooooAKKKKACiiigAooooAKKKKACiiigAooooAKKKKACiiig&#10;AooooAKKKKACiiigAooooAKKKKACiiigAooooAKKKKACiiigAooooAKKKKACiiigAooooAKKKKAC&#10;iiigAooooAK+b9E/5S0eIf8As3XR/wD0/apX0hXzfon/AClo8Q/9m66P/wCn7VKAPpCiiigAoooo&#10;AKKKKACiiigAooooAKKKKACiiigAooooAKKKKACiiigAooooAKKKKACiiigAooooAKKKKACiiigA&#10;ooooAKKKKACiiigAooooA+Zf22v+TtP2Qf8AsuWs/wDqB+J6+mq+Q/8Agprd/Fax+Nf7K958C9A8&#10;P6p4uj+Nuqf2Lp/irWJ7DTpm/wCEL8RiTzp4Le4kjxD5rLtibLhQcAlh0ieMv+CwpXLfs7/s4/j8&#10;YNe/+Z+gD6Yor5p/4TH/AILCf9G7/s3/APh4de/+Z+j/AITH/gsJ/wBG7/s3/wDh4de/+Z+gD6Wo&#10;r5p/4TH/AILCf9G7/s3/APh4de/+Z+j/AITH/gsJ/wBG7/s3/wDh4de/+Z+gD6Wor5p/4TH/AILC&#10;f9G7/s3/APh4de/+Z+j/AITH/gsJ/wBG7/s3/wDh4de/+Z+gD6Wor5p/4TH/AILCf9G7/s3/APh4&#10;de/+Z+j/AITH/gsJ/wBG7/s3/wDh4de/+Z+gD6Wor5p/4TH/AILCf9G7/s3/APh4de/+Z+j/AITH&#10;/gsJ/wBG7/s3/wDh4de/+Z+gD6Wor5p/4TH/AILCf9G7/s3/APh4de/+Z+j/AITH/gsJ/wBG7/s3&#10;/wDh4de/+Z+gD6Wor5p/4TH/AILCf9G7/s3/APh4de/+Z+j/AITH/gsJ/wBG7/s3/wDh4de/+Z+g&#10;D6Wor5p/4TH/AILCf9G7/s3/APh4de/+Z+j/AITH/gsJ/wBG7/s3/wDh4de/+Z+gD6Wor5p/4TH/&#10;AILCf9G7/s3/APh4de/+Z+j/AITH/gsJ/wBG7/s3/wDh4de/+Z+gD6Wor5p/4TH/AILCf9G7/s3/&#10;APh4de/+Z+j/AITH/gsJ/wBG7/s3/wDh4de/+Z+gD6Wor5p/4TH/AILCf9G7/s3/APh4de/+Z+j/&#10;AITH/gsJ/wBG7/s3/wDh4de/+Z+gD6Wor5p/4TH/AILCf9G7/s3/APh4de/+Z+j/AITH/gsJ/wBG&#10;7/s3/wDh4de/+Z+gD6Wor5p/4TH/AILCf9G7/s3/APh4de/+Z+j/AITH/gsJ/wBG7/s3/wDh4de/&#10;+Z+gD6Wor5p/4TH/AILCf9G7/s3/APh4de/+Z+j/AITH/gsJ/wBG7/s3/wDh4de/+Z+gD6Wor5p/&#10;4TH/AILCf9G7/s3/APh4de/+Z+j/AITH/gsJ/wBG7/s3/wDh4de/+Z+gD6Wor5p/4TH/AILCf9G7&#10;/s3/APh4de/+Z+j/AITH/gsJ/wBG7/s3/wDh4de/+Z+gD6Wor5p/4TH/AILCf9G7/s3/APh4de/+&#10;Z+j/AITH/gsJ/wBG7/s3/wDh4de/+Z+gD6Wor5p/4TH/AILCf9G7/s3/APh4de/+Z+j/AITH/gsJ&#10;/wBG7/s3/wDh4de/+Z+gD6WZVYYZc/WhVVF2quAOAB2r5p/4TH/gsJ/0bv8As3/+Hh17/wCZ+j/h&#10;Mf8AgsJ/0bv+zf8A+Hh17/5n6APpasnxx4B8C/E7wtfeBviT4K0nxDompw+TqWj65psV3a3cec7J&#10;IpVZHXPOGBFfP/8AwmP/AAWE/wCjd/2b/wDw8Ovf/M/R/wAJj/wWE/6N3/Zv/wDDw69/8z9AH0Zo&#10;uiaN4b0i18P+HdItdPsLK3SCzsbK3WKGCJRhY0RQFVQAAFAAA6Var5p/4TH/AILCf9G7/s3/APh4&#10;de/+Z+j/AITH/gsJ/wBG7/s3/wDh4de/+Z+gD6Wor5p/4TH/AILCf9G7/s3/APh4de/+Z+j/AITH&#10;/gsJ/wBG7/s3/wDh4de/+Z+gD6Wor5p/4TH/AILCf9G7/s3/APh4de/+Z+j/AITH/gsJ/wBG7/s3&#10;/wDh4de/+Z+gDxX/AILUf8EGvBH/AAWO1n4f+Jta/aA1D4f6p4Fe7ga5tfD6ajHqFjcPG8kRQzQm&#10;OQNEuyTcwG5wY2yCPbv+Cbn/AASy/ZU/4Ja/Cm4+Ff7Mvha7DapcrceIvEuu3guNT1iVQwRppFRE&#10;AQMVWONERQWO3czEx/8ACY/8FhP+jd/2b/8Aw8Ovf/M/R/wmP/BYT/o3f9m//wAPDr3/AMz9AH0s&#10;QNu3b+FeKfHz/gnj+xf+0z8ZvCv7RPxw/Zr8K+JvG/gtoz4b8R6pY7ri1EUpmiRsELMiSM8iJKHV&#10;HZmUKzFq5T/hMf8AgsJ/0bv+zf8A+Hh17/5n6P8AhMf+Cwn/AEbv+zf/AOHh17/5n6APCf8Agp3+&#10;yZ8Uv+CkP7fHwH/ZQ8W/DLVf+FB/D9pfiR8TvEFxaD+z9cv4jJbabosbspSR93ntPFjJt7kkMhCm&#10;v0JghihiRIolVVUBVVQMD04r5oPin/gr8f8Am3X9m/6/8Li1/wD+UFSDxj/wWDHA/Z3/AGb/APw8&#10;Ovf/ADP0AfS1FfNP/CY/8FhP+jd/2b//AA8Ovf8AzP0f8Jj/AMFhP+jd/wBm/wD8PDr3/wAz9AH0&#10;tRXzT/wmP/BYT/o3f9m//wAPDr3/AMz9H/CY/wDBYT/o3f8AZv8A/Dw69/8AM/QB9LUV80/8Jj/w&#10;WE/6N3/Zv/8ADw69/wDM/R/wmP8AwWE/6N3/AGb/APw8Ovf/ADP0AfS1FfNP/CY/8FhP+jd/2b//&#10;AA8Ovf8AzP0f8Jj/AMFhP+jd/wBm/wD8PDr3/wAz9AH0tRXzT/wmP/BYT/o3f9m//wAPDr3/AMz9&#10;H/CY/wDBYT/o3f8AZv8A/Dw69/8AM/QB9LUV80/8Jj/wWE/6N3/Zv/8ADw69/wDM/R/wmP8AwWE/&#10;6N3/AGb/APw8Ovf/ADP0AfS1FfNP/CY/8FhP+jd/2b//AA8Ovf8AzP0f8Jj/AMFhP+jd/wBm/wD8&#10;PDr3/wAz9AH0tRXzT/wmP/BYT/o3f9m//wAPDr3/AMz9H/CY/wDBYT/o3f8AZv8A/Dw69/8AM/QB&#10;9LUV80/8Jj/wWE/6N3/Zv/8ADw69/wDM/R/wmP8AwWE/6N3/AGb/APw8Ovf/ADP0AfS1FfNP/CY/&#10;8FhP+jd/2b//AA8Ovf8AzP0f8Jj/AMFhP+jd/wBm/wD8PDr3/wAz9AH0tRXzT/wmP/BYT/o3f9m/&#10;/wAPDr3/AMz9H/CY/wDBYT/o3f8AZv8A/Dw69/8AM/QB9LUV80/8Jj/wWE/6N3/Zv/8ADw69/wDM&#10;/R/wmP8AwWE/6N3/AGb/APw8Ovf/ADP0AfS1FfNP/CY/8FhP+jd/2b//AA8Ovf8AzP0f8Jj/AMFh&#10;P+jd/wBm/wD8PDr3/wAz9AH0tRXzT/wmP/BYT/o3f9m//wAPDr3/AMz9H/CY/wDBYT/o3f8AZv8A&#10;/Dw69/8AM/QB9LUV80/8Jj/wWE/6N3/Zv/8ADw69/wDM/R/wmP8AwWE/6N3/AGb/APw8Ovf/ADP0&#10;AfS1FfNP/CY/8FhP+jd/2b//AA8Ovf8AzP0f8Jj/AMFhP+jd/wBm/wD8PDr3/wAz9AH0tRXzT/wm&#10;P/BYT/o3f9m//wAPDr3/AMz9H/CY/wDBYT/o3f8AZv8A/Dw69/8AM/QB9LUV80/8Jj/wWE/6N3/Z&#10;v/8ADw69/wDM/R/wmP8AwWE/6N3/AGb/APw8Ovf/ADP0AfS1FfNP/CY/8FhP+jd/2b//AA8Ovf8A&#10;zP0f8Jj/AMFhP+jd/wBm/wD8PDr3/wAz9AH0tRXzT/wmP/BYT/o3f9m//wAPDr3/AMz9H/CY/wDB&#10;YT/o3f8AZv8A/Dw69/8AM/QB9LUV80/8Jj/wWE/6N3/Zv/8ADw69/wDM/R/wmP8AwWE/6N3/AGb/&#10;APw8Ovf/ADP0AfS1FfNP/CY/8FhP+jd/2b//AA8Ovf8AzP0f8Jj/AMFhP+jd/wBm/wD8PDr3/wAz&#10;9AH0tRXzT/wmP/BYT/o3f9m//wAPDr3/AMz9H/CY/wDBYT/o3f8AZv8A/Dw69/8AM/QB9LUV80/8&#10;Jj/wWE/6N3/Zv/8ADw69/wDM/R/wmP8AwWE/6N3/AGb/APw8Ovf/ADP0AfS1FfNP/CY/8FhP+jd/&#10;2b//AA8Ovf8AzP0f8Jj/AMFhP+jd/wBm/wD8PDr3/wAz9AH0tRXzT/wmP/BYT/o3f9m//wAPDr3/&#10;AMz9H/CY/wDBYT/o3f8AZv8A/Dw69/8AM/QB9LUV80/8Jj/wWE/6N3/Zv/8ADw69/wDM/R/wmP8A&#10;wWE/6N3/AGb/APw8Ovf/ADP0AfS1FfNP/CY/8FhP+jd/2b//AA8Ovf8AzP0f8Jj/AMFhP+jd/wBm&#10;/wD8PDr3/wAz9AH0tRXzT/wmP/BYT/o3f9m//wAPDr3/AMz9H/CY/wDBYT/o3f8AZv8A/Dw69/8A&#10;M/QB9LUV80/8Jj/wWE/6N3/Zv/8ADw69/wDM/R/wmP8AwWE/6N3/AGb/APw8Ovf/ADP0AfS1FfNP&#10;/CY/8FhP+jd/2b//AA8Ovf8AzP0f8Jj/AMFhP+jd/wBm/wD8PDr3/wAz9AH0tRXzT/wmP/BYT/o3&#10;f9m//wAPDr3/AMz9H/CY/wDBYT/o3f8AZv8A/Dw69/8AM/QB9LUV80/8Jj/wWE/6N3/Zv/8ADw69&#10;/wDM/R/wmP8AwWE/6N3/AGb/APw8Ovf/ADP0AfS1FfNP/CY/8FhP+jd/2b//AA8Ovf8AzP0f8Jj/&#10;AMFhP+jd/wBm/wD8PDr3/wAz9AH0tRXzT/wmP/BYT/o3f9m//wAPDr3/AMz9H/CY/wDBYT/o3f8A&#10;Zv8A/Dw69/8AM/QB9LUV80/8Jj/wWE/6N3/Zv/8ADw69/wDM/R/wmP8AwWE/6N3/AGb/APw8Ovf/&#10;ADP0AfS1FfNP/CY/8FhP+jd/2b//AA8Ovf8AzP0f8Jj/AMFhP+jd/wBm/wD8PDr3/wAz9AH0tRXz&#10;T/wmP/BYT/o3f9m//wAPDr3/AMz9H/CY/wDBYT/o3f8AZv8A/Dw69/8AM/QB9LUV80/8Jj/wWE/6&#10;N3/Zv/8ADw69/wDM/R/wmP8AwWE/6N3/AGb/APw8Ovf/ADP0AfS1fN+if8paPEP/AGbro/8A6ftU&#10;qH/hMf8AgsJ/0bv+zf8A+Hh17/5n64z9mXVP2k9W/wCCnfiy4/aj8E+CNC11fgPpC2Nr4D8TXmqW&#10;r2n9tahh3kurO1dZDJ5oKhGG0Kd2SQAD7JooooAKKKKACiiigAooooAKKKKACiiigAooooAKKKKA&#10;CiiigAooooAKKKKACiiigAooooAKKKKACiiigAooooAKKKKACiiigAooooAKKKKAPmX9tr/k7T9k&#10;H/suWs/+oH4nr6ar5l/ba/5O0/ZB/wCy5az/AOoH4nr6a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v0T/AJS0eIf+zddH/wDT9qlfSFfN+if8paPEP/Zuuj/+n7VKAPpCiiigAooo&#10;oAKKKKACiiigAooooAKKKKACiiigAooooAKKKKACiiigAooooAKKKKACiiigAooooAKKKKACiiig&#10;AooooAKKKKACiiigAooooA+Zf22v+TtP2Qf+y5az/wCoH4nr6ar5l/ba/wCTtP2Qf+y5az/6gfie&#10;vpqgAooooAKKKKACiiigAooooAKKKKACiiigAooooAKKKKACiiigAooooAKKKKACiiigAooooAKK&#10;KKACiiigAooooAKKKKACiiigAooooAKKKKACiiigAooooAKKKKACiiigAooooAKKKKACiiigAooo&#10;oAKKKKACiiigBssgiTewr8O/+Ckf/BcH9vP4P/8ABQzxt8RP2bfFdvJ+zT+z74/8J+EPjDoY8P2k&#10;8mqXV81096wnkt3uIQjW8tqWSRFWVIflbzCG/Wz9u39qLw5+xV+x98RP2qvFMEM9v4G8K3epw2Vx&#10;ciFb66SMi2td5+6ZpzFCvBO6RQASRX5D/wDBPPTP+Ce/jP8A4IKePv2cv2l/2/fgzY/FH9omHWvF&#10;vjRvEHxM0mO/s9dupBLp7XKS3CyCSJra0meOTaVkaUcHJIB+4nh/WtH1/wAP2viPQNRt7vT761S6&#10;s7y1mEkM8Mih1kRxwyspDBhwQc964n4xftc/sr/s63FrZ/tC/tJeAfAU18M2MfjTxlY6W1yM4zGL&#10;mVC/ORx3Br4g/wCDaX9vBP2l/wDgkb4dj8Z6x9q174MQz+FPESxRKrCzsohJYsAD83+gtBHvz87w&#10;yEknNfPX/Bvx+xb8Bv8AgqP8N/ih/wAFTf8AgoF8H9F+KXjz4j/ErVLDTYfG9uup2Oj6TFHBtt7a&#10;2nDRxFZJZI0YKTHHDGIyvzbgD7s/4LIePfDfjb/gjX8fPHHw48YWOq6ZefCXVJtP1jRdQSeCdDEQ&#10;HjliJVgeRlTjqK2f+CPOvWumf8Ejf2efEHiLVEhgh+C+gvc3l3OFWONdPjJd3Y4VVVepOAB7V4d+&#10;3N+wV+zz/wAE8/8AgiF+1R8JP2YfDt/ovhfXvC+t+IF0O61aW8h064msreGSG2MxZ44D9nEnlszY&#10;eWQggEKPgX9lf4veO/8Agrn4U+Af/BDWw+I198Jvhh4N+BPhvXvipcXjtaa38QUWwtZhp+mK45tc&#10;SpIX5DKjS7XSNUcA/fzw94x8MeL9Eg8S+EtfstU026Utb6hpt5HPBIAxUlZEJU4II4PUH0rziw/b&#10;y/Yk1f4if8Kf0f8Aa++F954u+1fZl8K2vxA019SM2ceWLYT+aXzxt25z2r8+/wDg42+Izf8ABNf/&#10;AII7+Gf2Zv2LdAk8E6f4t8V6d4D0y18KQMstppT211cXCREHe8swt/KdixklNxKzMWYtXzN8Z9G/&#10;4JEeLP2HNX/ZT+FX/BCz9p/Rtct/DUkHhPx9/wAM2vHrlvq6wsbe9n1JZjcyfvtrSIzNGynaE2gC&#10;gD94fEvjjwh4L0/+1/GHibT9JtfPSEXWpX0cEZkc4RNzkDcTwF6k9Aa5i1/aj/ZwvvjDcfs82fx5&#10;8Gy+PraPzZvBEfimzbV1jCBzIbMSecFCnOSg456c1+HX/BTH4o/tT+M/+DU/4SeMf2svD2vaN8R9&#10;J+Imm6fqKeKdLntNReOyu9St7SeeK5HmGR7eGB2dxmQkuchsn9O/2DP+CNP7H37HFv4X+L9r4CTx&#10;R8Y7WO51LxH8XtaupZdX1jVr+Bk1C4kdnx5cvmyAREFUDZHz7pGAPsZW3KGHfmikQbUVcdBiloAK&#10;KKKACiiigAooooAKKKKACiiigAooooAKKKKACiiigAooooAKKKKACiiigAooooAKKKKACiiigAoo&#10;ooAKKKKACiiigAooooAKKKKACiiigAooooAKKKKACiiigAooooAKKKKACiiigAooooAKKKKACiii&#10;gAr5v0T/AJS0eIf+zddH/wDT9qlfSFfN+if8paPEP/Zuuj/+n7VKAPpCiiigAooooAKKKKACiiig&#10;AooooAKKKKACiiigAooooAKKKKACiiigAooooAKKKKACiiigAooooAKKKKACiiigAooooAKKKKAC&#10;iiigAooooA+Zf22v+TtP2Qf+y5az/wCoH4nr6ar5l/ba/wCTtP2Qf+y5az/6gfievpqgAooooAKK&#10;KKACiiigAooooAKKKKACiiigAooooAKKKKACiiigAooooAKKKKACiiigAooooAKKKKACiiigAooo&#10;oAKKKKACiiigAooooAKKKKACiiigAooooAKKKKACiiigAooooAKKKKACiiigAooooAKKKKACiiig&#10;D85/+DhT9nf9q39uTwJ8GP2DfgX4A16bwb8RvipaS/FvxppNqJIvDui2ckRLTbiB8zTeeucZayAB&#10;Oa+koP8Agkv/AMEtLexjhX/gmt8BS0cYUM/wf0VmOOOSbU5Pqea+hqKAPyw/YY/Ye+NH/BO7/guJ&#10;8ZvBHwj/AGbNVs/2Zfjj4Pg1bT7rRLKIaLoOsQx7mt3VcLbR721GOOFFwEubZQNo+Xyv/gnn4j/b&#10;Y/4N+9d+I37DHxJ/4Jz/ABo+MXwpv/G954j+GPxA+Cvhs69Iba4jiiW3uIA6Lb4WCMuHdWSXzSFl&#10;R45D+0dMlgjmOX/L1oA/P744+Mv26v8AgoT/AMEbv2iB8UP2JNW+G/izxZoGrad8NfhrNfreaxea&#10;d9itxFJdABfLuZbn7ViIqhVBGCrH94/h/wAY/wDgjt8dvix/wSs/Zp+NP7P+mXnw9/a0/Z5+GGhy&#10;eFbiQi2urp7e1Q3OiXR5U7m8zYsnyCRnjfbHPKa/XKOJYuEJ/E5p1AH5ff8ABQv9lX9q/wD4Lc/8&#10;EWNFtPEvwH1T4Y/Hjw7rFt4js/BPiJhZhtasVntpYopXICQ3MM8rwu5AVnjEjAKXG78Of+C4P7UF&#10;h8MLbw38Z/8AgiT+1avxPtbP7Pqlj4a+G5uPD11equ0yR6o8qiKF2+bJjcoGwDJjc36Ruoddppi2&#10;6J90sOc9aAPy7/4L9/BX9sb/AIKCf8EXvDmi+B/2TNetfiVrHizQtY1j4aabeR6ld6OoS4EkTSxq&#10;iyGPzEDEAAEn0Nfp7okM9vpVrBcJtdLdFdfRgoFWlQIMCloAKKKKACiiigAooooAKKKKACiiigAo&#10;oooAKKKKACiiigAooooAKKKKACiiigAooooAKKKKACiiigAooooAKKKKACiiigAooooAKKKKACii&#10;igAooooAKKKKACiiigAooooAKKKKACiiigAooooAKKKKACiiigAooooAK+b9E/5S0eIf+zddH/8A&#10;T9qlfSFfN+if8paPEP8A2bro/wD6ftUoA+kKKKKACiiigAooooAKKKKACiiigAooooAKKKKACiii&#10;gAooooAKKKKACiiigAooooAKKKKACiiigAooooAKKKKACiiigAooooAKKKKACiiigD5l/ba/5O0/&#10;ZB/7LlrP/qB+J6+mq+Q/+Cmmh/EXxP8AGz9lfw/8IfHlj4V8TXXxu1QaT4i1LQf7UgsmHgrxG8he&#10;186Hzt8SyR48xdpkDfNt2npU/Z7/AOCn4UA/8FIfAvvj9nsf/LqgD6Xor5p/4Z8/4Kf/APSSLwN/&#10;4j0P/l1R/wAM+f8ABT//AKSReBv/ABHof/LqgD6Wor5p/wCGfP8Agp//ANJIvA3/AIj0P/l1R/wz&#10;5/wU/wD+kkXgb/xHof8Ay6oA+lqK+af+GfP+Cn//AEki8Df+I9D/AOXVH/DPn/BT/wD6SReBv/Ee&#10;h/8ALqgD6Wor5p/4Z8/4Kf8A/SSLwN/4j0P/AJdUf8M+f8FP/wDpJF4G/wDEeh/8uqAPpaivmn/h&#10;nz/gp/8A9JIvA3/iPQ/+XVH/AAz5/wAFP/8ApJF4G/8AEeh/8uqAPpaivmn/AIZ8/wCCn/8A0ki8&#10;Df8AiPQ/+XVH/DPn/BT/AP6SReBv/Eeh/wDLqgD6Wor5p/4Z8/4Kf/8ASSLwN/4j0P8A5dUf8M+f&#10;8FP/APpJF4G/8R6H/wAuqAPpaivmn/hnz/gp/wD9JIvA3/iPQ/8Al1R/wz5/wU//AOkkXgb/AMR6&#10;H/y6oA+lqK+af+GfP+Cn/wD0ki8Df+I9D/5dUf8ADPn/AAU//wCkkXgb/wAR6H/y6oA+lqK+af8A&#10;hnz/AIKf/wDSSLwN/wCI9D/5dUf8M+f8FP8A/pJF4G/8R6H/AMuqAPpaivmn/hnz/gp//wBJIvA3&#10;/iPQ/wDl1R/wz5/wU/8A+kkXgb/xHof/AC6oA+lqK+af+GfP+Cn/AP0ki8Df+I9D/wCXVH/DPn/B&#10;T/8A6SReBv8AxHof/LqgD6Wor5p/4Z8/4Kf/APSSLwN/4j0P/l1R/wAM+f8ABT//AKSReBv/ABHo&#10;f/LqgD6Wor5p/wCGfP8Agp//ANJIvA3/AIj0P/l1R/wz5/wU/wD+kkXgb/xHof8Ay6oA+lqK+af+&#10;GfP+Cn//AEki8Df+I9D/AOXVH/DPn/BT/wD6SReBv/Eeh/8ALqgD6Wor5p/4Z8/4Kf8A/SSLwN/4&#10;j0P/AJdUf8M+f8FP/wDpJF4G/wDEeh/8uqAPpaivmn/hnz/gp/8A9JIvA3/iPQ/+XVH/AAz5/wAF&#10;P/8ApJF4G/8AEeh/8uqAPpaivmn/AIZ8/wCCn/8A0ki8Df8AiPQ/+XVH/DPn/BT/AP6SReBv/Eeh&#10;/wDLqgD6Wor5p/4Z8/4Kf/8ASSLwN/4j0P8A5dUf8M+f8FP/APpJF4G/8R6H/wAuqAPpaivmn/hn&#10;z/gp/wD9JIvA3/iPQ/8Al1R/wz5/wU//AOkkXgb/AMR6H/y6oA+lqK+af+GfP+Cn/wD0ki8Df+I9&#10;D/5dUf8ADPn/AAU//wCkkXgb/wAR6H/y6oA+lqK+af8Ahnz/AIKf/wDSSLwN/wCI9D/5dUf8M+f8&#10;FP8A/pJF4G/8R6H/AMuqAPpaivmn/hnz/gp//wBJIvA3/iPQ/wDl1R/wz5/wU/8A+kkXgb/xHof/&#10;AC6oA+lqK+af+GfP+Cn/AP0ki8Df+I9D/wCXVH/DPn/BT/8A6SReBv8AxHof/LqgD6Wor5p/4Z8/&#10;4Kf/APSSLwN/4j0P/l1R/wAM+f8ABT//AKSReBv/ABHof/LqgD6Wor5p/wCGfP8Agp//ANJIvA3/&#10;AIj0P/l1R/wz5/wU/wD+kkXgb/xHof8Ay6oA+lqK+af+GfP+Cn//AEki8Df+I9D/AOXVH/DPn/BT&#10;/wD6SReBv/Eeh/8ALqgD6Wor5p/4Z8/4Kf8A/SSLwN/4j0P/AJdUf8M+f8FP/wDpJF4G/wDEeh/8&#10;uqAPpaivmn/hnz/gp/8A9JIvA3/iPQ/+XVH/AAz5/wAFP/8ApJF4G/8AEeh/8uqAPpaivmn/AIZ8&#10;/wCCn/8A0ki8Df8AiPQ/+XVH/DPn/BT/AP6SReBv/Eeh/wDLqgD6Wor5p/4Z8/4Kf/8ASSLwN/4j&#10;0P8A5dUf8M+f8FP/APpJF4G/8R6H/wAuqAPpaivmn/hnz/gp/wD9JIvA3/iPQ/8Al1R/wz5/wU//&#10;AOkkXgb/AMR6H/y6oA+lqK+af+GfP+Cn/wD0ki8Df+I9D/5dUf8ADPn/AAU//wCkkXgb/wAR6H/y&#10;6oA+lqK+af8Ahnz/AIKf/wDSSLwN/wCI9D/5dUf8M+f8FP8A/pJF4G/8R6H/AMuqAPpaivmn/hnz&#10;/gp//wBJIvA3/iPQ/wDl1R/wz5/wU/8A+kkXgb/xHof/AC6oA+lqK+af+GfP+Cn/AP0ki8Df+I9D&#10;/wCXVH/DPn/BT/8A6SReBv8AxHof/LqgD6Wor5p/4Z8/4Kf/APSSLwN/4j0P/l1R/wAM+f8ABT//&#10;AKSReBv/ABHof/LqgD6Wor5p/wCGfP8Agp//ANJIvA3/AIj0P/l1R/wz5/wU/wD+kkXgb/xHof8A&#10;y6oA+lqK+af+GfP+Cn//AEki8Df+I9D/AOXVH/DPn/BT/wD6SReBv/Eeh/8ALqgD6Wor5p/4Z8/4&#10;Kf8A/SSLwN/4j0P/AJdUf8M+f8FP/wDpJF4G/wDEeh/8uqAPpaivmn/hnz/gp/8A9JIvA3/iPQ/+&#10;XVH/AAz5/wAFP/8ApJF4G/8AEeh/8uqAPpaivmn/AIZ8/wCCn/8A0ki8Df8AiPQ/+XVH/DPn/BT/&#10;AP6SReBv/Eeh/wDLqgD6Wor5p/4Z8/4Kf/8ASSLwN/4j0P8A5dUf8M+f8FP/APpJF4G/8R6H/wAu&#10;qAPpaivmn/hnz/gp/wD9JIvA3/iPQ/8Al1R/wz5/wU//AOkkXgb/AMR6H/y6oA+lqK+af+GfP+Cn&#10;/wD0ki8Df+I9D/5dUf8ADPn/AAU//wCkkXgb/wAR6H/y6oA+lqK+af8Ahnz/AIKf/wDSSLwN/wCI&#10;9D/5dUf8M+f8FP8A/pJF4G/8R6H/AMuqAPpaivmn/hnz/gp//wBJIvA3/iPQ/wDl1R/wz5/wU/8A&#10;+kkXgb/xHof/AC6oA+lqK+af+GfP+Cn/AP0ki8Df+I9D/wCXVH/DPn/BT/8A6SReBv8AxHof/Lqg&#10;D6Wor5p/4Z8/4Kf/APSSLwN/4j0P/l1R/wAM+f8ABT//AKSReBv/ABHof/LqgD6Wor5p/wCGfP8A&#10;gp//ANJIvA3/AIj0P/l1R/wz5/wU/wD+kkXgb/xHof8Ay6oA+lqK+af+GfP+Cn//AEki8Df+I9D/&#10;AOXVH/DPn/BT/wD6SReBv/Eeh/8ALqgD6Wor5p/4Z8/4Kf8A/SSLwN/4j0P/AJdUf8M+f8FP/wDp&#10;JF4G/wDEeh/8uqAPpaivmn/hnz/gp/8A9JIvA3/iPQ/+XVH/AAz5/wAFP/8ApJF4G/8AEeh/8uqA&#10;Ppaivmn/AIZ8/wCCn/8A0ki8Df8AiPQ/+XVH/DPn/BT/AP6SReBv/Eeh/wDLqgD6Wor5p/4Z8/4K&#10;f/8ASSLwN/4j0P8A5dUf8M+f8FP/APpJF4G/8R6H/wAuqAPpaivmn/hnz/gp/wD9JIvA3/iPQ/8A&#10;l1R/wz5/wU//AOkkXgb/AMR6H/y6oA+lqK+af+GfP+Cn/wD0ki8Df+I9D/5dUf8ADPn/AAU//wCk&#10;kXgb/wAR6H/y6oA+lqK+af8Ahnz/AIKf/wDSSLwN/wCI9D/5dUf8M+f8FP8A/pJF4G/8R6H/AMuq&#10;APpaivmn/hnz/gp//wBJIvA3/iPQ/wDl1R/wz5/wU/8A+kkXgb/xHof/AC6oA+lqK+af+GfP+Cn/&#10;AP0ki8Df+I9D/wCXVH/DPn/BT/8A6SReBv8AxHof/LqgD6Wor5p/4Z8/4Kf/APSSLwN/4j0P/l1R&#10;/wAM+f8ABT//AKSReBv/ABHof/LqgD6Wor5p/wCGfP8Agp//ANJIvA3/AIj0P/l1R/wz5/wU/wD+&#10;kkXgb/xHof8Ay6oA+lqK+af+GfP+Cn//AEki8Df+I9D/AOXVH/DPn/BT/wD6SReBv/Eeh/8ALqgD&#10;6Wor5p/4Z8/4Kf8A/SSLwN/4j0P/AJdUf8M+f8FP/wDpJF4G/wDEeh/8uqAPpaivmn/hnz/gp/8A&#10;9JIvA3/iPQ/+XVH/AAz5/wAFP/8ApJF4G/8AEeh/8uqAPpavm/RP+UtHiH/s3XR//T9qlQ/8M+f8&#10;FP8A/pJD4G/8R7H/AMuq439mXwh8e/BP/BTrxZpP7Q/xr0fx5q8nwI0maz1jRvBv9hxxWx1rUFED&#10;QfargMwdZH8zeM+ZjaNuSAfZFFFFABRRRQAUUUUAFFFFABRRRQAUUUUAFFFFABRRRQAUUUUAFFFF&#10;ABRRRQAUUUUAFFFFABRRRQAUUUUAFFFFABRRRQAUUUUAFFFFABRRRQB8y/ttf8nafsg/9ly1n/1A&#10;/E9fTVfMv7bX/J2n7IP/AGXLWf8A1A/E9fTVABRRRQAUUUUAFFFFABRRRQAUUUUAFFFFABRRRQAU&#10;UUUAFFFFABRRRQAUUUUAFFFFABRRRQAUUUUAFFFFABRRRQAUUUUAFFFFABRRRQAUUUUAFFFFABRR&#10;RQAUUUUAFFFFABRRRQAUUUUAFFFFABRRRQAUUUUAB6V+PP8AwXG/4OafHH/BMz9qOP8AZE/Zy+CG&#10;g+KNe0fSLW+8Xax4uuLn7PbNcJ5sVrDFC0bO3ktHI0pcgeYF2sQa/YZjhSa/mE/4PJ/2bbj4X/8A&#10;BRPwn+0TY2E39l/EzwDDFcXEmdsmpabIbeVAcDhbZ7A4z1LdOAAD9JP+CUv/AAdS/sl/tz+IrT4M&#10;ftN6NB8HfH17KsOknUtUE2iaxIdoWOK7ZU+zzMxYCKZQpwoWV3bYP1Thu7a4AMMoYN90r3r+Z746&#10;/wDBun4L/be/YQ8D/wDBS3/gko8ok8TeD4dQ8TfB3ULov/xMIl8m/i0ueQ7t8dzDcD7PMxD7T5Ug&#10;Hlw1c/4IK/8ABxX8Sv2NPHlh+wj/AMFDvEeqXHw/gvm0jRfEXiCKU3/gi5WUoLa5Mg81rJWzGUkB&#10;e2wMYjUooB/SzRVPRdb0zXtKt9Z0nVLa8tbyFJrW6tJhJFPE43JIjKSGVlIIIJBB4zVygAorx/8A&#10;bB/b1/ZB/YL8E2/xA/a1/aB8P+CNPvHZdPj1KZpLu/KlQwt7SFXuLnbvXd5UbbAwLYHNdR+z7+0n&#10;8CP2qfhvZ/F/9nb4t6D4y8M33y2+r+H9QS4iEgALRPg7o5VBG6Nwrrn5gKAO4ooBDDcpooAKKKKA&#10;CiiigAoo3DOM0UAFFFFABRRRQAUUUUAFFFFABRRRQAUUUUAFFFFABRRRQAUUUUAFFFFABRRRQAUU&#10;UUAFFFFABRRRQAUUUUAFFFFABRRRQAUUUUAFFFFABRRRQAUUUUAFFFFABRRRQAUUUUAFFFFABRRR&#10;QAUUUUAFFFFABXzfon/KWjxD/wBm66P/AOn7VK+kK+b9E/5S0eIf+zddH/8AT9qlAH0hRRRQAUUU&#10;UAFFFFABRRRQAUUUUAFFFFABRRRQAUUUUAFFFFABRRRQAUUUUAFFFFABRRRQAUUUUAFFFFABRRRQ&#10;AUUUUAFFFFABRRRQAUUUUAfMv7bX/J2n7IP/AGXLWf8A1A/E9fTVfMv7bX/J2n7IP/ZctZ/9QPxP&#10;X01QAUUUUAFFFFABRRRQAUUUUAFFFFABRRRQAUUUUAFFFFABRRRQAUUUUAFFFFABRRRQAUUUUAFF&#10;FFABRRRQAUUUUAFFFFABRRRQAUUUUAFFFFABRRRQAUUUUAFFFFABRRRQAUUUUAFFFFABRRRQAUUU&#10;UAFGa8t/as/bR/Zj/Yi+GVx8X/2pfjFo3g/QbeTy0uNTuf311J/zzt4EDS3MmPm8uJHfAJxxX4H/&#10;APBQn/g8a/aG+JfiW88B/wDBN74X2/gbRS3k2/jLxZZRahrV78o2vFaHdbWvzFxtf7SWG05Q5SgD&#10;+j+e4gt4mluJ0jQdWkYAD86+Cv8Ag4A/YF8Lf8FOP2CNb+F3gDXNJuPiN4NuD4k8AwrqEYkuLyGN&#10;lksuDnFxCzxqDhfN8lmIC5H4L6F/wTH/AODh7/grO2m/En4neDvib4k0mZi1hrnxY8Wtp1paxtz5&#10;kFvfzJIIj2MEJU54BFehat/wZ1f8FbNN8PSeILPxT8Ir++SPzP7Hs/GV2t07f3A0lkkO7PGTIF/2&#10;qAPQP+DUT/gq8f2VPj1ef8E1v2hLqax8L/ETxEp8ITXilTo/iVtsBtJFK5C3eyKIA8JMiDA812H2&#10;t/wcVf8ABvXpX7aui6n+2t+xn4Ut7f4u6fb+f4m8M2arHH40t0XG5APlW/VVwrcecAEPzKhH4U/t&#10;J/8ABIL/AIKd/sZalHeftA/sbeNtLt5JDs1nSbUapZs3Py/a7BpoUc4JAZg3GcHFf1if8Ehfih+0&#10;z8bv+CcHwj+Jn7Y3hy80n4kap4ZP/CQQ6hZ/Z7m4EdxLHb3ksWB5b3FskFw67Vw05G1QAoAPxB/4&#10;N3P+Dg7Wv2NPENj+wB+3z4luo/h39u+w+FPFGtKyy+C7rfg2d1uwRY7/AJctzbMTn91ny/6UNO1C&#10;DVLNb61njlhmUPDLC+5XQjIII4II9ODX4y/8HHn/AAbywftR6drH7cv7EHhKOP4nWVu1z428G6fF&#10;tHi6BBua4gQDH29QMlf+Xgf9NQPM+c/+Daf/AIL4618JPEGj/wDBOD9uXxrJ/wAIvMyab8LvFWtS&#10;bW0SbOxNIupG5+yscJC7E+QwETERFDCAfKf/AAUlg+OP/BXj/g4T8WfsvT/EKO1mb4qXXw+8LTXy&#10;s1ro+n6dcS25ZUXk/wCqnnYDG+SRuRu4m/4JkftxftM/8G8P/BSPXP2fv2mNEvrPwlNrsWj/ABW8&#10;Ks0pjEPHkazZjb+8KI6zxuFxcW7lBtLoyWv+CN2uJ8dv+Dm7w38QrWRpk174teNNe8xl+8ps9Wuw&#10;xr7o/wCD0r9inSL/AOHHw0/b58N6OseqaXrDeDvFctvb8z2cyTXNjLI46CKWK4j5zk3SDIIG4A/d&#10;Xw5rmjeJvD9j4k8O6pBfafqFnHdWN5ayh47iGRQ6SIw4ZWUggjqDmrtfnX/wa7ftdan+1j/wSS8F&#10;2nie4vLjWvhjqV14J1K7vGH7+O1WOWzKeqLZXFrDzzuhb6n9FKACiivJf2tP25v2Uv2Fvh23xT/a&#10;v+NmieDNHLbbZ9SnZ7i8bulvbRK89ww7rGjEDJIwKAPWsj1rxH9tT/gov+xv/wAE9vA//Ce/ta/H&#10;TR/CsE0btpemyyNPqGpsuMrbWkQaaYgkAsq7V3Asyjmvw1/4KOf8Hh3xl+KM958Mf+CbPw0m8EaZ&#10;cN5Z8eeLLWG61qYMuD9ntAZILXBJwzmdjwQI2r8bfjt8Q/jh8V/ixq3jH9o/xt4i17xldTj+2tS8&#10;V309zfs6qAElaclwVUBQpICgBRgDAAP24/ad/wCD1/x3H8Z9Otv2OP2TNFm8B2Gor/a9x8QrqYap&#10;rVsHXcIFtJRHp7Fd4DP9qwWVivymNv34+HXi9vH3gXR/Gx0e50/+2NJtr4WN7Hsmt/NiWTy5F7Ou&#10;7BHqDX88H/BtZ/wbySfGW90P/goL+3X4G2+Dre4jvfhp4F1aEj+3pFIZNSu4z/y5qwBihYf6QRvc&#10;eTsE/wDRrb26267IwoX+FVXGKAJKKKKACiiigAooooAKKKKACiiigAooooAKKKKACiiigAooooAK&#10;KKKACiiigAooooAKKKKACiiigAooooAKKKKACiiigAooooAKKKKACiiigAooooAKKKKACiiigAoo&#10;ooAKKKKACiiigAooooAKKKKACvm/RP8AlLR4h/7N10f/ANP2qV9IV836J/ylo8Q/9m66P/6ftUoA&#10;+kKKKKACiiigAooooAKKKKACiiigAooooAKKKKACiiigAooooAKKKKACiiigAooooAKKKKACiiig&#10;AooooAKKKKACiiigAooooAKKKKACiiigD5l/ba/5O0/ZB/7LlrP/AKgfievpqvmX9tr/AJO0/ZB/&#10;7LlrP/qB+J6+mqACiiigAooooAKKKKACiiigAooooAKKKKACiiigAooooAKKKKACiiigAooooAKK&#10;KKACiiigAooooAKKKKACiiigAooooAKKKKACiiigAooooAKKKKACiiigAooooAKKKKACiiigAooo&#10;oAKKKKACsrxx4hi8IeDtV8WzjMelabPeSKTjKxxs5GfotatZPjrwnpnjvwhqXgrW4pJLHVrCayvF&#10;hk2MYpY2jfB7Hax59aAP5AfhJ4N/b2/4OT/+CkEnh7xp8XLWTxFqWn3OpXmo61K0el+FtGtyimK1&#10;to87I1aSKNI0G6SSTfI+5pZR/RV/wS7/AODf79hH/gmZptn4u8LeDovHXxFVY2uviL4vso5rqJ15&#10;zZQkGOwTOSPL/e4IDyyALj8PP29P+CBf/BTb/gkF8bm/aV/Yg1Dxj4s8H6LdS3vh/wAeeAfMGtaJ&#10;AoZjHqFvbfOoWMMskyK1vIoYv5YcxD0j9jL/AIPIf22PgzHa+Dv2yPg9oXxS0y2h8ltY01RoetF9&#10;w/eSGNHtZcLkbFgiJJBL5ySAf0y7Vxt28elAAHQV+fv7HH/BzF/wSe/bCeLRR8eG+GuvSbR/YfxR&#10;hTS8ueMJd73tGOeAvnBj129cffVnqmm6hZx6jp99FcW8yq0M0Dh0dT0II4IPb1oAsEAjBFG1Qcha&#10;AcjIooAbKm5GCqu4rxmvwL/4Oav+DfTxJ4k1y5/4KC/sEfB/UNY1bWL+Nfif8PfB+lvc3FxPK23+&#10;2bW2jBd2Zyq3EcKE/N9oK4+0SD99qa0UbtuZATjFAH4ff8Gvn/BBv4t/sx+Lof8Agoj+1/4dvvDH&#10;iuTSbix8C+AdUszDe6bBcJ5ct/dow3wSvGXjSBgrKskhkUMVC/eX/Bwt8AtU/aL/AOCN/wAcvBmh&#10;JCb/AEjwqniWBplz8ulXMWozBf8AaaC2mUe7ivs9IYo2LRptz1xWD8WPAPhv4r/DDxF8LfGSFtI8&#10;S6JdaVqiLjLW9xC0LgZ77XOPegD8If8AgyG+PupM3x1/Zb1LVFazjbSvFOi2JxuSVvNtL2T1OQlg&#10;Pbb71+8nj/4heBPhd4R1Dx38SvGWl+HtD0u3M+p61rmoxWlpZxZA8yWaVlSNckDJI6/Sv43/ANij&#10;9tT9pf8A4IO/t1/EDVdA8BaTfeNNA03WPBGsaP4iWZbXzRcxnzXWJkeRFmtYpAAy716MobNemKn/&#10;AAXL/wCDjz4qrJI/ibxh4ft9UdI5GjOleDvDrn5tuRiESIh7+bcsoHL0Afo3/wAFUv8Ag798D+AZ&#10;9S+C3/BMTQrfxVq0ayW9z8UtftWGm2rbSpaxtXCtdOp5EsoWHcoIjnQgn8/v2RP+CP8A/wAFa/8A&#10;gu78UW/ac+O3i3XtP8M6tMDdfFb4lPMyzQs28JplocPcQjexRYFjtVwyCSPGB+tP/BLP/g1I/ZR/&#10;Y0urH4s/teajafGD4gQhJbfT7ixC+HtIkG1sxW0gLXrqysFluMIQQwgR1BHIf8HIX/Bfa3/Yz8L6&#10;h+wR+xd4nhj+J+oWIt/FXiTS5Av/AAh1o6cQwsn3b542UqRg26MHHzshQA/PH/goT43/AOCfn/BG&#10;qXVP2LP+CbOmR+OPjpax/Y/iH+0T4jEdzdeGpjy9noiKpgsrxfuvdQ4lthmMSvOHa39g/wCDeL/g&#10;3Huv2lrzQf28v2+vCU0fgJpl1HwL4F1SFll8VMCXjvr1WyRYk4ZI2wbnCs37lgJ4/wDg20/4N+rr&#10;9qPXtP8A+ChP7cnhCSXwDbXAu/Afg7WLdj/wldwGyL+5Eh+ayQ52IQRcOdxPlIVm/pGtLWK3gjjW&#10;FV8tQqqi4AA4GB2Ht2oATT9PttOs47G1t444oVCQxxxhVRQMAADgADoBgCp6KKACiiigAooooAKK&#10;KKACiiigAooooAKKKKACiiigAooooAKKKKACiiigAooooAKKKKACiiigAooooAKKKKACiiigAooo&#10;oAKKKKACiiigAooooAKKKKACiiigAooooAKKKKACiiigAooooAKKKKACiiigAr5v0T/lLR4h/wCz&#10;ddH/APT9qlfSFfN+if8AKWjxD/2bro//AKftUoA+kKKKKACiiigAooooAKKKKACiiigAooooAKKK&#10;KACiiigAooooAKKKKACiiigAooooAKKKKACiiigAooooAKKKKACiiigAooooAKKKKACiiigD5l/b&#10;a/5O0/ZB/wCy5az/AOoH4nr6ar5l/ba/5O0/ZB/7LlrP/qB+J6+mqACiiigAooooAKKKKACiiigA&#10;ooooAKKKKACiiigAooooAKKKKACiiigAooooAKKKKACiiigAooooAKKKKACiiigAooooAKKKKACi&#10;iigAooooAKKKKACiiigAooooAKKKKACiiigAooooAKKKKACiiigCNreNwQ+Tu+97183/ALYv/BIb&#10;/gnJ+3at5qP7SP7KXhnVtbvY1WbxVp9u2n6wdowhN7amOZwo6K7MvYggkV9KUUAfgT+2r/wZV2l0&#10;brxN/wAE/wD9p1rcmVWg8G/FCEtEFOd2zUbSMsMcbY3tm68y8Zb4FfTv+Dgz/ggdrCTRW3xK+H3h&#10;m1vJJR5BXWvCV0xO1nYAz2IZx/eCTAYPykDH9eFQ31ja6laSWF9AksM0bJNDIgZZFIwVIPBBHBHp&#10;QB/P7+xV/wAHq2sW32Pwl+37+zEtwiRstx4x+GUgWQkD5C2nXcgUk/xMtwoB6R84H7Wfsh/tyfsr&#10;ft2/DZfi1+yn8cNF8ZaKsgivJNPZ457KUjIjuLeULNbuQCQsiKSORkc18q/t7/8ABtR/wTC/bX0m&#10;/wBZ0X4O2/wt8ZXESi28VfDe3SxRWXdgzaeuLScNk728tZWHAlXAI/APx74B/by/4Nn/APgpTpt3&#10;Y+Ila6sVS50vUbEyppPjfQZGxLBKmfusU2vE+WhmRXQgrHIQD+wEOrLuVgR60i3EDfdmU464YV4H&#10;+wn/AMFH/wBkf/goV8IdJ+J/7OHxf0XVZNR09bjUvDEmpRLq+jSEkPBd2hIkiZWDKGK7HChkZ0ZX&#10;b8u/+Csf7Yn7aH/BGn/gth4U/bN8X/FXxR4n/Z1+LWn2+m6j4Rk1CWey0eO3htre/htrRpfLjuoy&#10;sd9FJsTzTcSx5b98xAP3CpGUONprO8I+K9C8ceG9P8YeFtXtdQ0vVbGG903ULKYSQ3VvKgeOVGBI&#10;ZWUhgQSCCME9a0qAPDfjR/wTO/4J9ftG/Ef/AIW/8ef2N/h14u8TNFHHNrXiDwrbXU86Iu1FkZ0P&#10;mhVwoD7sKABgDFeueFfBHg34e+GrPwj4E8Lafouj6XbJBpuk6TZpb2trEgwkccUYCRqoAAVQAAAB&#10;xXG6z+1l8A/D/wC0/on7HGq/EjT0+I3iLw5da/pfhaPfJcNp1u6o9w+1SsSliQm8qZPKl2BvLfHJ&#10;/wDBR/8Abl+HX/BOn9jrxr+1Z8R3hlj8PaaV0XSZLgRvq+qS/Ja2UfO4s8hG4qCUjWRyMISAD4n/&#10;AODiz/gvHaf8E2fhwP2cf2btUs9Q+NvizT2KzbhJH4QsHBH2+VP47h8EW8RwOGlfKoiTfl7/AMG/&#10;P/BDLxn/AMFN/irJ+27+2fY6xdfCbTtXmu2TVJHNx491TzS8ieYzb2tRJuNxP1d8xIWbzXi8j/4J&#10;NfsN/Gb/AIL5/wDBTHXvih+0r4j1TUPDsOpHxN8YPEytJvlWWQiDTYGAIhaYr5UaAqIbeCQpjyVU&#10;/wBaHw8+Hngv4T+CNJ+G3w48NWei6BoOnQ2Gj6Tp9uIoLO2iXbHEijhVVQAAKALmgeHND8M6Za6R&#10;4e0qGxs7S2SC0srWIRw28SjCoiLhUUDgAAAAD0FXqKKACiiigAooooAKKKKACiiigAooooAKKKKA&#10;CiiigAooooAKKKKACiiigAooooAKKKKACiiigAooooAKKKKACiiigAooooAKKKKACiiigAooooAK&#10;KKKACiiigAooooAKKKKACiiigAooooAKKKKACiiigAooooAK+b9E/wCUtHiH/s3XR/8A0/apX0hX&#10;zfon/KWjxD/2bro//p+1SgD6QooooAKKKKACiiigAooooAKKKKACiiigAooooAKKKKACiiigAooo&#10;oAKKKKACiiigAooooAKKKKACiiigAooooAKKKKACiiigAooooAKKKKAPmX9tr/k7T9kH/suWs/8A&#10;qB+J6+mq+Zf22v8Ak7T9kH/suWs/+oH4nr6aoAKKKKACiiigAooooAKKKKACiiigAooooAKKKKAC&#10;iiigAooooAKKKKACiiigAooooAKKKKACiiigAooooAKKKKACiiigAooooAKKKKACiiigAooooAKK&#10;KKACiiigAooooAKKKKACiiigAooooAKKKKACiiigAooooAK+T/8Agq3/AMEgv2Zf+CtPwhs/APxy&#10;l1DR9c8PPcT+DvGWibBd6TNMgDqyupWe3dkiaSE7d3lLh0YBx9YUEZGCKAP5Cv8Agon/AMEK/wDg&#10;ob/wRxvbb9pux8Uwa14T0PxJGNF+JPgG6mjuNJmDA209zFgSWLM+FVgzoHIXzMsob9D/AB/8cviR&#10;/wAF6P8Ag2J+Ifxi+NfhHTI/iP8AA/Xpr5tctsLHq0ukWtvd3F8IlA8iSXTru4jeMEoZVLqER1jj&#10;+9P+DmDxbd+Cv+CJnxz1HTWWOW803SLDcyg5S41qxhkH18t3H/6q+YP+DMrwzpviL/gln8TNJ8Qa&#10;ZDeWGp/GjU7e8tbqMPHPC2jaUroynhlIJBHQ0Ae1/wDBq9+14/7TH/BJfwz4U17U47jW/hRqdx4P&#10;v18weZ9khCzWTFeyi2njhB6H7O3cED07/glf/wAFUbf/AIKc/F39oKXwFp+lr8P/AIa+MrLQvBV9&#10;ao/2jVoTDN519LIXKskrx7olVFKx7dxYt8vzl/wSA/4Jc/G3/gjV4c/bQf4jXNvdeAdQt7e/+Gfi&#10;BL6J31HT7Kz1SV5pYkYtBIi3EMbhwuXicpuQKx8k/wCDIjTkj/Zg+OGrnlrjx5psOT6R2TEf+jKA&#10;N7/ghN8Ifif+1L/wWH/aw/4KjfH3w/cRtoHjDUvA3gua6cCOCSO4MMkKDOS1tY2tnCXwFP2h/vNu&#10;K/n1/wAHIn/BVTxD/wAFSf2z9J/ZB/Zbu7rXfh74G1z+yvDVrosjyjxX4glcQPdRojFZlDHyLcgE&#10;7TI6nE5A/Yn/AIOav+CgGofsC/8ABN/WNH+G181j40+K99J4U0G4tWMctlbzQM9/eIVKsrJApjV1&#10;OVluIm52mvzz/wCDPb/gl5onxD8Z6z/wUw+M3hoXdn4X1BtE+F9vdxho21Ax/wCmahg9TCjpDEeV&#10;3zTn70SkAH6y/wDBET/gmLoH/BLr9h7Rfg1fRWtx461wrrPxI1e3GfP1SVBm3VtzbordQsCEYVvL&#10;aQKpkYV9i0iqqLtRQoHGAKqat4h0XQdLm1zXNTgs7K3jMl1d3UyxxwIBks7MQFA7knAoAuUVk+Dv&#10;HPhD4haFb+KPAviaw1jS7tWa01LS7yO4t51BwSkkbFWGfQ/1rWoAKK5r4t/Fn4cfBH4eax8UPiz4&#10;203w34e0PT5LvVNb1i8W3trWJR955GPH8yeBk4Ffgt/wUM/4OSf2sf2//jja/sC/8ESvDmvW48Qa&#10;i2nx+PbWDytZ1psnLWQYgabaqoaRrmQiUIAxNsFYMAf0FR3CvJ5RGGxnrUlfNf8AwSa/YW8Uf8E8&#10;f2LPDv7PnxB+KuoeNPFTXF1rPjDX77UZrlJtWvJTPdCBpju8kSMQCQpkO6VlV5HFfSlABRRRQAUU&#10;UUAFFFFABRRRQAUUUUAFFFFABRRRQAUUUUAFFFFABRRRQAUUUUAFFFFABRRRQAUUUUAFFFFABRRR&#10;QAUUUUAFFFFABRRRQAUUUUAFFFFABRRRQAUUUUAFFFFABRRRQAUUUUAFFFFABXzfon/KWjxD/wBm&#10;66P/AOn7VK+kK+b9E/5S0eIf+zddH/8AT9qlAH0hRRRQAUUUUAFFFFABRRRQAUUUUAFFFFABRRRQ&#10;AUUUUAFFFFABRRRQAUUUUAFFFFABRRRQAUUUUAFFFFABRRRQAUUUUAFFFFABRRRQAUUUUAfMv7bX&#10;/J2n7IP/AGXLWf8A1A/E9fTVfMv7bX/J2n7IP/ZctZ/9QPxPX01QAUUUUAFFFFABRRRQAUUUUAFF&#10;FFABRRRQAUUUUAFFFFABRRRQAUUUUAFFFFABRRRQAUUUUAFFFFABRRRQAUUUUAFFFFABRRRQAUUU&#10;UAFFFFABRRRQAUUUUAFFFFABRRRQAUUUUAFFFFABRRRQAUUUUAFFFFABRRRQAUUUUAfnH/wda6tF&#10;p/8AwRM+J9jKPmv9Y8OQxknoRrNpJ/KM14//AMGWoY/8Eu/HDl8qfjlqQVf7v/Ep0nio/wDg9G8Z&#10;arof/BM3wT4U0++aGHXPjNp6ahCjf6+CHTdRk2n1Al8pvqq16p/waW/CzT/h9/wRf8HeK7S38ubx&#10;x4t17XL04HzyJfPp4b/v3YR/l6UAffnx7+Gsnxa+B/jL4T2UqwSeKPC+oaUJm+6jXNtJDuPXpvz0&#10;PTv0r89f+DYP/gmh+1t/wTU/Zz+JXgr9rrwJZ+HdW8S+Oku9JsLbWrW+MlrFbJEJy9tJIih2zhS2&#10;/C8qvG79OqKAP5+P+D4X4laZNq/7PfwftzJ9stbfxFrF2CvyiKRrCGHHqS0U+fQKPXj9Ff8Ag330&#10;Pw3+zn/wQu+C+rfEfW9M0XT7XwjqPiLVNW1K8SC2tra71G81ATzSuQqKsUylmYgKF5wF4/KP/g9o&#10;8HeL7T9tb4PePr63kXw/qXwvn07TJmY7GvLbUZpblR7iO8tCf94eleMfHf8A4KN/Fj/go1+zV+zv&#10;/wAEgv2TPFtv4P8Ah/4R+FugwfFzxRr2pDTdOlvbWzjN3cahcvhYtNsypc7jtkmOQrssBoA+4P8A&#10;goP/AMHdOuap4/uP2cP+CSPwYfxvrdxcNYWPjrVtHuLpb64I2403TIwJZiCcrJKcFk5hdSCfhL9v&#10;L9mr/gt38cP2ctb/AG1v+Cun7SF14H8G/YY7jw74R+IXiI2s2tagUxbWNh4e09StvdMcFvOhgKJv&#10;llOFZq+k/Cv/AAVE/wCCO3/BBb4HyfCT/gmn4Tsvj98dLjTfs/iT4uX9qYdNluimWfzz8xtldgUs&#10;7Q7GQASXJkVpG+br34KftI/8FIfHul/t5f8ABdX9ta3+EPwruN15o6+KJlj1fV9ODrI9t4b0NUaT&#10;ymQhRciF1JPmH7S24EA/QT/gyl8S/tC3X7Nvxg8NeMobw/DPT/FVg/gua8jO1NUlhm/tKKF9vzKI&#10;47BnXdhGbO3MjGv0i/4KRf8ABV/9kD/gl98M5PHX7RXxEi/te7gZvDfgfSXSbWNZkAbAhgBykW5G&#10;Vp5NsSEYLbiqt+Inx8/4OY9N+EHwr0P9gP8A4IQ/s3zeCfC2lwf2RoHibVtN+26tdySlfntLD94p&#10;uJJS5M1wZ5JTJkxxuQal/YU/4Nhv2/v+ChvxQ/4ap/4Kv/EjxR4O0vWJBc6la6zfm68Xa1xgK4m3&#10;rp6dP9aGdQu0QqCGAB4n8Z/2lf8AgrN/wdFftU2/wX+Ffhq403wJpt8s9p4XtLiSDw74Yt2JVb3U&#10;7rb/AKRPtR8M6tIxEi28S5ZD+7v/AARt/wCCHH7N3/BI/wCH11e+H5P+Es+JviCzjh8VeP8AULVV&#10;kaMYY2lnHk/ZrXeAxXJeRlVpGbZGqfSP7J37Hv7OH7E3wd0/4F/syfCrT/CfhzTTuFrZxnzbqbA3&#10;XFxK2XuJm4zJIzNgAAgKAPTqACiiigAooooAKKKKACiiigAooooAKKKKACiiigAooooAKKKKACii&#10;igAooooAKKKKACiiigAooooAKKKKACiiigAooooAKKKKACiiigAooooAKKKKACiiigAooooAKKKK&#10;ACiiigAooooAKKKKACiiigAr5v0T/lLR4h/7N10f/wBP2qV9IV836J/ylo8Q/wDZuuj/APp+1SgD&#10;6QooooAKKKKACiiigAooooAKKKKACiiigAooooAKKKKACiiigAooooAKKKKACiiigAooooAKKKKA&#10;CiiigAooooAKKKKACiiigAooooAKKKKAPmX9tr/k7T9kH/suWs/+oH4nr6ar5l/ba/5O0/ZB/wCy&#10;5az/AOoH4nr6aoAKKKKACiiigAooooAKKKKACiiigAooooAKKKKACiiigAooooAKKKKACiiigAoo&#10;ooAKKKKACiiigAooooAKKKKACiiigAooooAKKKKACiiigAooooAKKKKACiiigAooooAKKKKACiii&#10;gAooooAKKKKACiiigAooooAKKKKAPx+/4PSvDVnqf/BMrwN4jmvYIZtM+NWnrCkrYaVZdL1NWVPU&#10;8Bseise1eNf8EM/+Dgb9gr9gn/gkX4L+DH7VPxHu7fxR4X8Ra3Z6T4X8P6TLfX91Yy3j3y3DhcRQ&#10;KZLuWNfNkQt5XygqN1ct/wAHuf7REF34x+CP7KWm6pJusNN1LxVrlik/yv58kdpZOVH8S+RfgE9A&#10;5x1rG+GX/BnBdftC/sq/C/41eE/2rpvAvizxJ4F07UfGHhfxB4ZGo28N7PEJj5E0U0TRBY3RWjZJ&#10;PnV/nwQAAfTnjH/g9W/4JvaZYyN4I/Z1+M2rXa/6mO80vS7SF/q4v5GX/vg1xHhf/g96/ZovNaS3&#10;8Z/sL+OtP08yYkutM8UWV3Mq+oikSFSfbzB9a8Uh/wCDH74/sP8ASP2+fB6n/Y8F3Tf+1xWhoP8A&#10;wY8fFiXUo08Sf8FDfDtta7v3k1l8O57iQD2RryMH/voUAeI/8HFP/Baz9hb/AIK8/AL4d2n7P3hX&#10;4gaL4v8AAviq4me18ZaHa28cmn3dttnMclvdTguJbe1+U7cgkgnFflv8OPg58X/i/wDarX4TfCvx&#10;H4oksVVr6Pw7o0961urZ2tIsKMUBwcE4BI46Gv3j/aE/4MvfAfw5/ZL8XeI/2e/j94w+IXxksNNS&#10;bwjpOoNp+j6RqEyzR+bC6SRysGaDzhHuuI083y97hNxr8lP2cv2if2//APgiN+19feI/DPhTUPh/&#10;8RLPSZdK1rw74y8PtturKfYwWaCQL5kReOKVJEIBKKysy5yAc34d/YT/AOClHw4gtPip4f8A2Kvj&#10;TpK2cyXVj4iT4X6rGLaSNgyTQ3Bt8RurAMrqQysAQQQK7n/gmb+y/wDAP9vn9ubSv2f/ANuP9p7x&#10;p4J1jxdryWdnfDQUvp9W1J3/AOPWe7urgNaTyv8Au0d4Jw0rqGC55+//AIS/8FQv+Duf9tK00/Xf&#10;2cvg5rlrpOsWyz6Xr1p8IdOsdLu4W+7LHe6tCbd0PUMJCPeneA/+Da3/AILVft/ftLW37S3/AAUg&#10;+PWl+CdSlvLd9R8QT65BqOuLHCwZDZw6aPs0RT+D99H5ZwQpxigD9ov2A/8Agjb/AME+f+CbenLc&#10;fs0fAy1h8RSW5ivPG3iB/t+s3CsBuX7RIP3KttXMcKxxkqCUzk19RRR+UmwMT9aZYxfZ7KGDzWk8&#10;uJV3yNuZsDqT3NS0AFFFFABRRRQAUUUUAFFFFABRRRQAUUUUAFFFFABRRRQAUUUUAFFFFABRRRQA&#10;UUUUAFFFFABRRRQAUUUUAFFFFABRRRQAUUUUAFFFFABRRRQAUUUUAFFFFABRRRQAUUUUAFFFFABR&#10;RRQAUUUUAFFFFABRRRQAV836J/ylo8Q/9m66P/6ftUr6Qr5v0T/lLR4h/wCzddH/APT9qlAH0hRR&#10;RQAUUUUAFFFFABRRRQAUUUUAFFFFABRRRQAUUUUAFFFFABRRRQAUUUUAFFFFABRRRQAUUUUAFFFF&#10;ABRRRQAUUUUAFFFFABRRRQAUUUUAfMv7bX/J2n7IP/ZctZ/9QPxPX01XzL+21/ydp+yD/wBly1n/&#10;ANQPxPX01QAUUUUAFFFFABRRRQAUUUUAFFFFABRRRQAUUUUAFFFFABRRRQAUUUUAFFFFABRRRQAU&#10;UUUAFFFFABRRRQAUUUUAFFFFABRRRQAUUUUAFFFFABRRRQAUUUUAFFFFABRRRQAUUUUAFFFFABRR&#10;RQAUUUUAFFFFABRRRQAV5H+25+2l8Df2B/2b/Ef7TPx+8SfYND8PwDZbxkfaNRumz5NpboSPMmkY&#10;bVXIHDFiqqzD1PVNTstKsZNRvr2GC3gQyXE00gVY4wCSxJ4AAGcn0r+Wv/gsV+3X8aP+C/8A/wAF&#10;KvDH7FH7F32jVvAekeITpPgOzjmeO31a82kXeu3Ax8sSxo+xmBMdvGzAK00iUAc7+w/8FP2gP+Dk&#10;j/gstq3x2+M9hcL4Lt9ah1zx5JJtmtdH0GCTFnokbYjDNKsa2ykAOR507KxR6/qsGt+G9D1Kz8IS&#10;6rZwX1xayTWGm+ciyyQRGNHaOPO5kQyxKSBhTIgONwz4X/wTT/4J3fAv/gmJ+yro/wCzd8G7NZ5r&#10;fFz4n8S3FqI7rX9UKgSXcoBOAdoWOPLeXEqICdpJ+CP2R/2g/FH/AAVt/wCDiXXvj/4C8SzSfBn9&#10;kzwrqGheE57Sd/s+ratqayWU8+OFZZzHckMCVaPTrZsZbIAP19ZgvWkkmSJQ8mcE46V8L/8ABxD+&#10;2Z+1T+w3/wAE7rj4t/scm6t/GmoeM9L0e31az0OPUH02GVnkeUQyRyRkv5IgBdCB9o4w2017p+3j&#10;8Jvib+0D/wAE8viR8KfCWu6xpPjbXvhveJo954X1WSyuotXFqZIFjljIcK1wqoygjfGzIcBjQB7o&#10;pjnjDbcq3OGWvy9/4OXP+CMD/wDBR39n+D4+fADwuJfjJ8OLJzplnZwoJPE+llt8umscAtMhBlt+&#10;SNzSx4zMGX1b/g3p/wCCkg/4KJf8E+vDuo+O/FH2r4lfD9V8N/EW1uG/0p7iEYt751YlyLiAIzSH&#10;CtMtwo+4cfdTpG4ZwMnbigD+Xv8A4N3v+DgH/h3Pqf8Awxd+2Ld34+Ed7qUsmkaw1tJJceD72RyZ&#10;Q0Sgu9pJIWZ0UFo5GZwGBcH+mr4efEz4dfF3wPpnxL+FnjHS/Efh7WrNbrSdb0W8jubW8hb7rxyI&#10;SrKfUH27GvzD/wCCzf8AwbEfAz/goPqesftE/swajY/Dj4vX2641Hdb7dF8TTnJLXSRrut7hiQWu&#10;Y1Yucl45GYuPxf8A2a/22/8AgrJ/wbp/tE3nwe8X+FtW0fTWvftOu/DHxlvl0XWVyqtd2kiEoHZU&#10;Ci6tmIO1Q+8IUAB/X0rBlDDvRXxl/wAEoP8Agtx+yN/wVX8Exj4da8PDPj+xshJ4i+G2uXSfbrQg&#10;APLbvhReWwbgSooKjHmJEWVT9mB1boaAFooooAKKKKACiiigAooooAKKKKACiiigAooooAKKKKAC&#10;iiigAooooAKKKKACiiigAooooAKKKKACiiigAooooAKKKKACiiigAooooAKKKKACiiigAooooAKK&#10;KKACiiigAooooAKKKKACiiigAooooAKKKKACvm/RP+UtHiH/ALN10f8A9P2qV9IV836J/wApaPEP&#10;/Zuuj/8Ap+1SgD6QooooAKKKKACiiigAooooAKKKKACiiigAooooAKKKKACiiigAooooAKKKKACi&#10;iigAooooAKKKKACiiigAooooAKKKKACiiigAooooAKKKKAPmX9tr/k7T9kH/ALLlrP8A6gfievpq&#10;vmX9tr/k7T9kH/suWs/+oH4nr6aoAKKKKACiiigAooooAKKKKACiiigAooooAKKKKACiiigAoooo&#10;AKKKKACiiigAooooAKKKKACiiigAooooAKKKKACiiigAooooAKKKKACiiigAooooAKKKKACiiigA&#10;ooooAKKKKACiiigAooooAKKKKACiignAzQAFgOprwv8Abx/4KN/slf8ABN/4Wx/Fj9qn4qWmh2t2&#10;0kejaTCpuNS1iZVB8q0tk+eU8qC2BGm9S7oDmvn3/gr5/wAF9v2Tv+CW3hXUPB6avZ+NPjA9rnR/&#10;hzpl1lrVmUFZ9RlUEWcOGVgp/eygjYpUs6fiN+xV/wAE+f8AgoN/wcrftZ6p+1n+1N8RtS0r4e2+&#10;qCHxB4zlt2SGGANkaNodu2Y9yo23jKRbjLKZZGCTAHT/APBQX/gv3/wUP/4LT+Mrz9iD9gb4Pa94&#10;f8E+KN1mfC3hm1a71/xDalkV/t1xHlbe2PHmRxFIhG8izSyoTX6k/wDBut/wQqP/AATB8Aah8c/2&#10;ibOxvPjR4z09Le8W1kWeHwxpvD/2fFKOJJXcI00ikoTFGqEhS8v2P+wz/wAE2v2O/wDgnd8N1+Hn&#10;7KPwjsdBjuEjOra2/wDpGpas6qB5lzdPl5eQWCjEaFjsRBxXu6KEQIOwxQB+Zv8Awcx/8FPL39hr&#10;9kH/AIZ4+CWrTSfFz4yxvovhuz0757rTtMk/dXd6qKCwdg32eIjDebNvQkwnHtv/AAQ1/wCCb2mf&#10;8Ez/APgn94X+DOq6cIvGuuY8Q/EW6WQsZdXuY03QgknCwRLFbDbtVjAz7cyMT658bP8Agnh+xt+0&#10;b+0b4J/ax+NvwK0vxF4++HSqPB+u6hcXH+gbZGlQ+SsohmKSsZEMsbmN/mTa3Ne0RoyDaWz/AHeO&#10;lACTW8c5UyL932FK8ayLsb606igD8Yf2kv8Agn7+0/8A8Ejf+CvXhf8A4KPf8E/PA+t+IPg78WvG&#10;Vvpfxr+H/h6ykvG0z7fdKLmcWkWGaAs7XMMgyIJkMbFYnVG/Zq2LGLD9fxqQjIwaBxQAV4/+2Z+w&#10;x+y/+3l8Ibj4K/tP/CXT/E2kzZaxuJ4wl5pk3GLi0uVHmW0owPmQgMMqwZWKn2CigD+Uj/gqT/wb&#10;8ftwf8EhfGTftU/sr+LfEXij4d6Hf/a9L8e+FZJLfXPCpAYq14luQ8QUZH2yIiI/xiEuqH6i/wCC&#10;Y/8AweOeJtAXS/hP/wAFPPArata7lgX4peEdPRLpMsB5l9p8e1JAA2WktgrAJxBIxr+hG5toruLy&#10;ZkVlP3lYZB4xg1+Zf/BUT/g14/YU/bttNQ+I/wAF7OH4N/EeZnlOteF9KQ6TqMjMrH7Zp6FE3HDf&#10;vYDE+6QvJ5xAFAH35+zl+098AP2t/hhZ/GP9m/4t6F4y8OX2BHqWh6gkyxuUV/KlUHdBMAylopAs&#10;iZAZQeK7wMD0Nfx++LfhF/wWC/4Nvv2mbfxbps2o+G4r688iz8QaSzX3hfxfDG2Wt5MgJJwDmKVY&#10;7iP76hDtev2Y/wCCYX/B2N+xj+1Vp2n/AA6/bJls/g74+kVIZNR1C4P/AAjepShcs8d25Jstx3Hy&#10;7khFG0CeRjigD9aqKr6dqVnqtrFqGnXMc1vPEskFxDIGWRSMhlI4II5yD3qxQAUUUUAFFFFABRRR&#10;QAUUUUAFFFFABRRRQAUUUUAFFFFABRRRQAUUUUAFFFFABRRRQAUUUUAFFFFABRRRQAUUUUAFFFFA&#10;BRRRQAUUUUAFFFFABRRRQAUUUUAFFFFABRRRQAUUUUAFFFFABRRRQAV836J/ylo8Q/8AZuuj/wDp&#10;+1SvpCvm/RP+UtHiH/s3XR//AE/apQB9IUUUUAFFFFABRRRQAUUUUAFFFFABRRRQAUUUUAFFFFAB&#10;RRRQAUUUUAFFFFABRRRQAUUUUAFFFFABRRRQAUUUUAFFFFABRRRQAUUUUAFFFFAHzL+21/ydp+yD&#10;/wBly1n/ANQPxPX01XzL+21/ydp+yD/2XLWf/UD8T19NUAFFFFABRRRQAUUUUAFFFFABRRRQAUUU&#10;UAFFFFABRRRQAUUUUAFFFFABRRRQAUUUUAFFFFABRRRQAUUUUAFFFFABRRRQAUUUUAFFFFABRRRQ&#10;AUUUUAFFFFABRRRQAUUUUAFFFFABRRRQAUUUUAFFRz3MNuAZmxn/AGSa/Gb/AILQ/wDB1T8OP2Xr&#10;rWf2bv8Agnpdaf408f27SWurePJNtxougy4KstuMkX1wp5/591YDJlIeMAH6k/tWfts/srfsSeAZ&#10;PiT+1T8cNB8FaSob7PJq11+/vGHVLe3TdNcv/sRI7Y5xgE1+DP8AwUn/AODsT9oj9qfxBJ+zR/wS&#10;n+HmveFbDWJvsNv4yuLE3HiXVncBQljawiQWRJ3KrKZZmBVl8lgRXl37GH/BAf8A4Kjf8FqPHcf7&#10;Yn7dvxb17wp4Z8Qv9pXxV488261rV7VpHcCxsGZfs9vyfL8zyYQkiNCkiYFfuz/wTm/4Iv8A7B//&#10;AATD0yO4/Z2+Ecdx4pktli1L4geJJRe61efKVfEpULbIwPzR26RI3BZSQDQB+Sf/AASg/wCDS74j&#10;fGm+i/aZ/wCCsWu6npVvqFx9sj+GdtqTNq2pszFmfVbsEtb7jhjFGzTNvO94WUq37+fCz4VfD/4K&#10;eAtL+Fvws8IaboHh3Q7KOz0fRdJs0gtrOFBgIiIAFHU8DknJySSegjjSJBHGgVV4VVHAp1ABRRRQ&#10;AUUUUAFFFFABRRRQAUUUUAFFFFAHM/F34OfDD49fD/UvhT8ZvAGj+KPDWsQeTqmh69p6XVrcpnOG&#10;jcEEggEHqpAIwRmvxB/4Kdf8Gc/hDVrDUPix/wAEx/HTaTqEeZv+FWeLr5pLSVfmJSz1B8yRt91U&#10;juN6kklp4xX7yUjIrja6hh6GgD+R79hr/gsL/wAFPP8AghD8X7r9mj4xeDtavvC+kXjR698HfH0k&#10;sH2TLsxlsJ2Dtab2ZnEkYkglD7ysmQ4/o0/4Jx/8FnP2Dv8Agpv4Xt5f2fvirHaeKktfN1X4e+JN&#10;tprNlgkMfKLFbiPADebA0iAMoYq25F6n/goN/wAEvf2Nv+CmXw0/4V5+1H8KbbULm1jddD8Vafi3&#10;1jRmIPz21yAWAydxicPC5A3o2BX85X/BUn/g3c/bY/4JJ6x/w1R+zf441bxl8P8Aw/d/bbXxx4YM&#10;lnrnhVkYFJrqOFt8YXtdQMVXaWYQkgEA/q4ilWaPzF6f/Xp1fjR/wbp/8HF+q/tpa5p/7Dv7burW&#10;sfxO+zSN4P8AGiqkEXitIlLPbTxrhY74LllKAJOqPkLIo839lkcOMj9aAFooooAKKKKACiiigAoo&#10;ooAKKKKACiiigAooooAKKKKACiiigAooooAKKKKACiiigAooooAKKKKACiiigAooooAKKKKACiii&#10;gAooooAKKKKACiiigAooooAKKKKACiiigAooooAKKKKACvm/RP8AlLR4h/7N10f/ANP2qV9IV836&#10;J/ylo8Q/9m66P/6ftUoA+kKKKKACiiigAooooAKKKKACiiigAooooAKKKKACiiigAooooAKKKKAC&#10;iiigAooooAKKKKACiiigAooooAKKKKACiiigAooooAKKKKACiiigD5l/ba/5O0/ZB/7LlrP/AKgf&#10;ievpqvmX9tr/AJO0/ZB/7LlrP/qB+J6+mqACiiigAooooAKKKKACiiigAooooAKKKKACiiigAooo&#10;oAKKKKACiiigAooooAKKKKACiiigAooooAKKKKACiiigAooooAKKKKACiiigAooooAKKKKACiiig&#10;AooooAKKKKACiiigAooooAKy/F3jTwl4B8K6l448beJtP0jR9HsZb3VtV1K6SG3s7eNC8k0sjkLG&#10;iqpYsxAAGTXHftS/tR/Bb9jj4IeIf2hv2hPGcOg+FPDdn5+oX0yFmckhUhiQcyyu5VEjAyzMAO9f&#10;zPftn/8ABRj/AIKSf8HKH7UcP7I/7JfgTWNL+HH9oB9H8EWc5SFbZJABquvXCEp8uN+0kxRMVjjE&#10;shDyAHu3/Bcb/g5V8Vftd3c37BH/AAS5/t6XRtZvjpPiHxxo9tINQ8UtKwiFhpcSqZUgkLbTLjzZ&#10;yyoiqgJm+kv+CC//AAbG+CP2atJ0n9rT/gol4Ns/EfxKmVLrw/4Dv1W40/wtyGSW4XlLq9HB53RQ&#10;n7odwHT6K/4Ix/8ABvL+zN/wS70ax+KvjIW/jz4zTWim+8Z3loBb6M7xlZLfTImBMKgMyGc/vZBn&#10;/Vq5iH6KDgYoAjit4oQPLjC49KkoooAKKKKACiiigAoooPSgDlbb44/Bq9+Lk3wDs/in4fl8b2+h&#10;rrNx4Sj1aJtRj09pRELswBt4hMhVN+Nu5lGeRnqq/IH9nn4gnxl/weDfHDR9Kn3Q6B+z7BpVw27g&#10;lU0Kdvyefb9Qa+3vj9/wVG+Ff7O//BQv4Q/8E8PGPgzVpNe+L2m3l3pPiKFohZWXlCXyopAW8xnk&#10;eB0+UYUsnXLbQD6gopELFct+lLQAUUUUAFFFFABRRRQAVV1XStO1awm03U9Piure5jaK4t54w6So&#10;wwysp4KkHBB4xVqigD+S/wD4ODf+CeV//wAEgf8AgpFofxX/AGXmvPDfhDxdMviv4c3Fi+06FqVt&#10;cI1zZwtnOIJTDKnHyx3ES5YoTX9Lf/BNL9s3w3/wUB/Yd+Hf7WWgS2yzeK9AjfXLS0jdY7LVYiYL&#10;63UP82yO5jmVSfvIFbJByfmD/g5v/YOH7bP/AATH8Ua54Y0Fbrxh8KpP+Eu8NtFbK00kEEZF/bBs&#10;Ftj2pkk2L96W3hyDjI+Af+DL79vR9H8V/ED/AIJ0+O9dVYdUj/4S7wKlxdAZuI1jhv7aMMfmLRC3&#10;mVF6C3nY9SaAP6EqKKKACiiigAooooAKKKKACiiigAooooAKKKKACiiigAooooAKKKKACiiigAoo&#10;ooAKKKKACiiigAooooAKKKKACiiigAooooAKKKKACiiigAooooAKKKKACiiigAooooAKKKKACiii&#10;gAr5v0T/AJS0eIf+zddH/wDT9qlfSFfN+if8paPEP/Zuuj/+n7VKAPpCiiigAooooAKKKKACiiig&#10;AooooAKKKKACiiigAooooAKKKKACiiigAooooAKKKKACiiigAooooAKKKKACiiigAooooAKKKKAC&#10;iiigAooooA+Zf22v+TtP2Qf+y5az/wCoH4nr6ar5l/ba/wCTtP2Qf+y5az/6gfievpqgAooooAKK&#10;KKACiiigAooooAKKKKACiiigAooooAKKKKACiiigAooooAKKKKACiiigAooooAKKKKACiiigAooo&#10;oAKKKKACiiigAooooAKKKKACiiigAooooAKKKKACiiigAooooAKjubhbaHznHA684x71JX4u/wDB&#10;1x/wWSvP2afhtJ/wTq/Z78R+X428eaM0nj7VLSQb9G0OXcgtFPO2e6AcNnlIMnAM8bgA+Gf+C6f/&#10;AAUU+Kn/AAW9/wCChfhj/gn7+xI9xr3gbQfFA0nwrZ6fdH7P4l1kkx3GrSkHyzbRIHWKVuI4Vmly&#10;FmYL+8X/AASi/wCCWnwM/wCCWv7MGnfBP4YwQ6j4guljuvHXjKa3UXWu6iOWYkAFLeNiUgh6Rxjn&#10;e7ySP8U/8Gt3/BFqX9jL4Pr+3J+0l4NMPxU8faav/CO6fqETLN4a0OQBgrIThLq5+SSTcC8caxx/&#10;IzTK36+AADAFABRRRQAUUUUAFFFFABRRRQAUHpSO6xo0jthVGWJ7V8sf8FG/+CyH7Cv/AAS98OxX&#10;f7SvxLeTxFe2vn6R4D8ORx3etX8ZLgSLAXURRFo3UTTPHGWQqGLDFAH50/8ABEvRtS+MH/Byp+2/&#10;+0TDK09j4Yk1nwxJNncvmSa3BFBhv+uekSgeoFTfty6ta/GP/g8I/Zr+Ger3DPZeDvAscsUcLkbb&#10;qK01vU1Y/VvJBHdVFflh/wAE0f8AgqH/AMFPvgf8UfjHov8AwTn+E7eKvHHxx1SLVtdutN8E3Gu6&#10;rZNbzXkqzW8KFolG6+lLmaKVeV+73XQ9c/4Li/Fz/gsXouotca5b/teR6fu0tdbsNI028tol0Z5Q&#10;rxTJHZxZ09nOyRRw+CC5FAH9gkR/dinV89/8EwfiX+2R8Uv2MPBviP8Ab9+E/wDwh/xWSK4tPFGn&#10;7YkFy0M8kcd35cLMkRmjVZCgIUMxKqqFQPoSgAooooAKKKKACiiigAooooAh1G2tr2wmsr23jmhm&#10;jKTQyqGV1IwVIPBBHBBr+QP9p7wf4v8A+CBn/BdibWPhxbTRaP8AD/x7b+IfCcFqzN9s8M3v737E&#10;HmGXJs55rJ3J++kmG71/YFX4Rf8AB67+yHYap8OfhT+3ToNli+0jUpPBniJkg3GS1nSa8s3Zv4Fi&#10;lhul54ZrpRkHhgD9xvAPjnwz8TfBGj/EbwVqcd9o2v6Tb6lpN9HnbcW08ayxSD2ZGU/jWvX5p/8A&#10;BqL+1reftM/8El9A8E6/cSzat8JteuvCFxNPcb2ntUCXVm4HVES3uo7dQc/8epOecD9LKACiiigA&#10;ooooAKKKKACiiigAooooAKKKKACiiigAooooAKKKKACiiigAooooAKKKKACiiigAooooAKKKKACi&#10;iigAooooAKKKKACiiigAooooAKKKKACiiigAooooAKKKKACiiigAr5v0T/lLR4h/7N10f/0/apX0&#10;hXzfon/KWjxD/wBm66P/AOn7VKAPpCiiigAooooAKKKKACiiigAooooAKKKKACiiigAooooAKKKK&#10;ACiiigAooooAKKKKACiiigAooooAKKKKACiiigAooooAKKKKACiiigAooooA+Zf22v8Ak7T9kH/s&#10;uWs/+oH4nr6ar5l/ba/5O0/ZB/7LlrP/AKgfievpqgAooooAKKKKACiiigAooooAKKKKACiiigAo&#10;oooAKKKKACiiigAooooAKKKKACiiigAooooAKKKKACiiigAooooAKKKKACiiigAooooAKKKKACii&#10;igAooooAKKKKACiiigAooooA81/a/wD2nfh1+xl+zT4y/ah+K+oJBoXgvQZ9SukacRtdSIv7q1jJ&#10;482aUpDGp+88ijvX81f/AAQz/ZM8df8ABcL/AIK6eKv2zP2r4Tr3h3wrrK+MfHENxtkgvb+WYjTd&#10;L2yAg248pv3ZBXyLIxHaHWvsX/g9N/bY1Tw18Nvhn+wR4S1uaA+KLiTxX4yt4ZivnWVu5hsYnA+/&#10;G04uJSDwHs4zyQMfeP8AwbufsIaf+wd/wTE8B+HNR0ZrfxX48s08YeMpX3bvtV7DG0UBz93ybYQQ&#10;lBwHSRh98kgH3JbQiGFYygG0YGB/nFSUUUAFFFFABRRRQAUUUUAFFFFAH5S/8HKn/Bc/xz/wTN8N&#10;6T+zF+zTAsfxS8daC2pf8JBeWokh8P6W0slus8SMCslzJJFMqbgUTymZg3yqfzb+D3/BvV+0N43/&#10;AGPvi9/wVb/4Ko+NvEVrqGn/AA71rxdovgvUr6STW9evIrGeeG41W4kYvbRtIsf7lf3zqSC0BADe&#10;pf8AB718NJNP+PfwH+L8dvuXWPCesaPJJg8GzureYKfT/j+OPxr7s/4Ks/t1eAfil/wbZ+Ov2kPh&#10;f8QtJ8QN4w+HeiaTfTaPqMc/k3mpzWNtd20oQnyp40uJQ8TYdSpUgUAef/8ABl38P7HRP+CZvjbx&#10;/JZKL3xD8Yr5WuNuC1vb6dpyRp9BI0/t81eA/wDBPh7r9rj/AIPEPjd8Z5Qyx/DZfEiqFbhk0+C3&#10;8Mp+fm7v1r7h/wCDVf4eyfD3/gip8ONYuU+zv4m1nXtYmDLj5Tqc9ujc+sdujfQ18M/8GnerN+0Z&#10;/wAFWf2tP2x7G3xZ6zBdzhtv3P7Y1yS9Rfb5bRuP9mgD+gGONB8/l4bpTqKKACiiigAooooAKKKK&#10;ACiiigAr5U/4LcfsyL+13/wSw+NnwXhEn25vBFxrGjrBb+ZJJf6ay6hbRAdvMktViJHIWRjzjB+q&#10;6bNDHOjRyqGVl2srLkEUAfzVf8GWP7TUXgD9sb4m/ssaxqLQ2/xB8GwatpaPL8rX2mTN+7Vf7zW9&#10;5O5PHFvzniv6V6/kR/Zx0/Uv+CX3/Bydovw+s7uLRNK8K/tDSeG/MumCwx+H9Ru2swz7uAjafeB8&#10;nhcg9ga/ruHSgAooooAKKKKACiiigAooooAKKKKACiiigAooooAKKKKACiiigAooooAKKKKACiii&#10;gAooooAKKKKACiiigAooooAKKKKACiiigAooooAKKKKACiiigAooooAKKKKACiiigAooooAK+b9E&#10;/wCUtHiH/s3XR/8A0/apX0hXzfon/KWjxD/2bro//p+1SgD6QooooAKKKKACiiigAooooAKKKKAC&#10;iiigAooooAKKKKACiiigAooooAKKKKACiiigAooooAKKKKACiiigAooooAKKKKACiiigAooooAKK&#10;KKAPmX9tr/k7T9kH/suWs/8AqB+J6+mq+Zf22v8Ak7T9kH/suWs/+oH4nr6aoAKKKKACiiigAooo&#10;oAKKKKACiiigAooooAKKKKACiiigAooooAKKKKACiiigAooooAKKKKACiiigAooooAKKKKACiiig&#10;AooooAKKKKACiiigAooooAKKKKACiiigAooooAKM0V83/wDBXX9qG4/Yz/4JufGH9o3S5vL1PQfB&#10;dxFocu7b5eo3RWztH/4DPcRnA5IBFAH87vx1urr/AILkf8HMP/CvrZbe+8H3XxGTQbeJtUaW2fwx&#10;oSsbuSJ16C5htLqdVXA8y7A3c7j/AFXWkMFvaRQWsKxxxxqsccagKqgcAAdBiv54f+DKH9k628Rf&#10;FL4uftq61YR7dA0m18JeHZJIQ2Li6b7TeuhP3GSOG1XI5K3LjpkH+iJRtXaO1ABRRRQAUUUUAFFF&#10;FABRRRQAUUUUAfNP/BTn/glX+zH/AMFWfgvB8JP2i4tWtbjSbprvwt4l0G6WG+0W4ZQsjRblZJEk&#10;UBZI5FZWABG1lV1/ml/4K/f8EPP2of8Agjj4Oh1jVv2hdK8UfDPxxr0emWsmk3dxYz3txHHJcILv&#10;T2LJhBExDiSVQdvKlsV/XhX4Kf8AB7743Fxo37OXwesLwyXF7qPiLU7iyjG5vlXT4IW299xlmA/3&#10;WoA+Uv2Kf+Djv9vL/gmb8EdB/Yy/aH/Zbsb3wZa+DWTwjFqGkXOg63BZXcZe0u45GUx3Nv8AOZFJ&#10;h3Shs+b3r7A/4Mg9I8LWPwi+Pmu2uvWDaxqHiTRYLrTVukN0lrb29w0UzR53LGz3MyhsYLI4zlTX&#10;1F/wcww/CD4Lf8ENfE3hvxL4E0W7vrf+wNA8CLfabHM2nXn2mBPMt2cEwyJZxXW10w2ARnBNfhj8&#10;Of2M/wDgoV/wTV/ZS+Cf/BcL9mzxPeWema49xNqzWlmytoGNRuLS3jvo8lZ9PvYo4iHOFJn8tgpM&#10;TSAH9gmaK+Zf+CTP/BSn4af8FSf2PdB/aO8D28Wn6urNp3jbw7HIWOi6tEoMsGSPmjZWSWN+cxyp&#10;nDBlX6aoAKKKKACiiigAooooAKKKKACgnAzRQaAP5Kf+DrT4Uav8J/8AgtP428XS74YvHHh3QfEW&#10;lNC20qi2MVgzKR38+wmOfWv6vPh34ts/HXgXRfGOn3CzQ6to9tfQSp0eOWJXVh7EHNfzdf8AB7D4&#10;MuNP/bz+E/xBZV8nVfhGNPT/AHrXVLyRv0u1r9zv+CPnjS9+IP8AwSy/Z58V6nOZrqf4O+H4rmZj&#10;lpZIbCGFnY9yWjJPuTQB9I0UUUAFFFFABRRRQAUUUUAFFFFABRRRQAUUUUAFFFFABRRRQAUUUUAF&#10;FFFABRRRQAUUUUAFFFFABRRRQAUUUUAFFFFABRRRQAUUUUAFFFFABRRRQAUUUUAFFFFABRRRQAUU&#10;UUAFfN+if8paPEP/AGbro/8A6ftUr6Qr5v0T/lLR4h/7N10f/wBP2qUAfSFFFFABRRRQAUUUUAFF&#10;FFABRRRQAUUUUAFFFFABRRRQAUUUUAFFFFABRRRQAUUUUAFFFFABRRRQAUUUUAFFFFABRRRQAUUU&#10;UAFFFFABRRRQB8y/ttf8nafsg/8AZctZ/wDUD8T19NV8y/ttf8nafsg/9ly1n/1A/E9fTVABRRRQ&#10;AUUUUAFFFFABRRRQAUUUUAFFFFABRRRQAUUUUAFFFFABRRRQAUUUUAFFFFABRRRQAUUUUAFFFFAB&#10;RRRQAUUUUAFFFFABRRRQAUUUUAFFFFABRRRQAUUUUAFFFFABX5A/8HnnxnfwN/wTY8G/CTTtYe3u&#10;vG/xStRdW0b4+02Fna3E8in1UXBs29MhT2Ffr8xwM1/PR/wfEeLmu/Hf7OfggTSYstJ8TX0kXO0+&#10;dLpsan0J/cN9M+9AH3X/AMGmXwc0X4Y/8EZvBvjHT9Ma3vPH/ijXde1ZpM7ppUvpNOjbnt5FhDjs&#10;evev0sr51/4JGeBtK+HH/BLv9nvwno9qsMcXwZ8OTzKvRp59Ohnmf/gUsrt/wKvoqgAooooAKKKK&#10;ACiiigAooooA/EH/AIL0/wDBWL9r/wDYX/4LS/AH4YfDj426lonwzh0PRNY8WeF7fyUttYjutZvL&#10;a9W4Z1JZWtbdUUsf3TZkTa5LH9vItwjUN1xzX89//B7D+yxq8XjT4O/ttaVa3UljcaXdeC9cmEf7&#10;m1milkvrH5uzSCa+4PUW4x3x+wH/AASa/bo8N/8ABRD9g/4d/tLaRqlrJqmpaHHaeLrG2bH2HWrd&#10;FivYdpJZV80b03ZJjlibkMCQD6Ql3eW23rtOK/n/AP8Ag4EsNO+OX/Byj+yL8CNab7do/l+D49U0&#10;3duTZceJro3Ckdi8ESZ9gtf0BMQFJNfz53Nj/wANK/8AB66tpqM32zSvBF1HLAqtuFv/AGf4TDoP&#10;wvmyfdj3oA9N/wCD2X4/nRv2Z/gr+y7Yae0kni/xxfeIp7hOqrplqLZIvfe2qFh7wj1r9Qfgd+xt&#10;4OsP+Cbngf8AYX+OXhWz1bR7T4Q6V4R8VaW6ny7nytOit5wMYIJZXYMDuVsMDkZr8X/+Cx8g/wCC&#10;i3/B0H8E/wBiBb97zw/4Gn0Kw1rT1bKAZbW9SI9Haz8uMnsYVB+6a/od2grhuaAP5sP+CMPjPxl/&#10;wRG/4L/+Mv8Agmr8TvEsknhDx9rUfhhbmWMlbmeRPtPh++4UYkkW4S3YD5Va+fOQgYf0nRyLIu5a&#10;/nm/4PUPhfZ/Cz9ov9nv9r7wBqt1pnivUtL1PS5b2zmMUkDaVc2t1ZTxsuGWVXv5/nzkbI8dK/oF&#10;8B64/ibwTpPiORcNqGmwXLA9i8at/WgDWooooAKKKKACiiigAooooAKKKD9KAP52/wDg+ENsPi3+&#10;zyqx/vv+Ed8RF2/2DPYbR+B3/nX61f8ABBdJl/4I9fs9tO2c/Di02+y7nwPyr8ff+D3bVRN+078D&#10;dFEmfs/gTU5ivp5l6i5/8h/pX7Hf8ENLb7H/AMEh/wBneHH3vhbpcn/fUW7+tAH1dRRRQAUUUUAF&#10;FFFABRRRQAUUUUAFFFFABRRRQAUUUUAFFFFABRRRQAUUUUAFFFFABRRRQAUUUUAFFFFABRRRQAUU&#10;UUAFFFFABRRRQAUUUUAFFFFABRRRQAUUUUAFFFFABRRRQAV836J/ylo8Q/8AZuuj/wDp+1SvpCvm&#10;/RP+UtHiH/s3XR//AE/apQB9IUUUUAFFFFABRRRQAUUUUAFFFFABRRRQAUUUUAFFFFABRRRQAUUU&#10;UAFFFFABRRRQAUUUUAFFFFABRRRQAUUUUAFFFFABRRRQAUUUUAFFFFAHzL+21/ydp+yD/wBly1n/&#10;ANQPxPX01XzL+21/ydp+yD/2XLWf/UD8T19NUAFFFFABRRRQAUUUUAFFFFABRRRQAUUUUAFFFFAB&#10;RRRQAUUUUAFFFFABRRRQAUUUUAFFFFABRRRQAUUUUAFFFFABRRRQAUUUUAFFFFABRRRQAUUUUAFF&#10;FFABRRRQAUUUUABzjiv52f8Ag+EsPJ+MX7PeoY/1vhrxBH+CXFkf/Z6/omr+en/g+Nhx8Qf2b5sf&#10;e0fxQv5S6Z/jQB+03/BMqYz/APBOL4ASk53fBPwoc+udItTXuFeC/wDBLOb7R/wTP/Z4mDBt3wN8&#10;JH5e3/EmtK96oAKKKKACiiigAooooAKKKKAPDf8Agot+w18M/wDgop+yD4w/ZO+J87Wlr4ksh/Zu&#10;sR23nSaRqEbCS2vUTcpcxyKpKbl8xdyEgMTX86P/AARs/b5+MP8AwQB/4KO+LP2L/wBtO3u9H8B6&#10;vry6P4/s23SQaJfKdtrrsA27pIDGw3lMGW2lWT52ijQ/1QV+av8AwcHf8EM9D/4KlfCxPi38EbWw&#10;0v42eELFk0S8n2Qx+IrMBm/su5kIG07iTDKx2ozFWwkjOgB+jeha/pXiPQLfxDpWqW91Z3luJ7W8&#10;tZlkinhYZSVGUlWVlIYMCQQQa/AL/g2Ct4f2tf8Ags1+1N/wUC1a5+0Qxrqc2nvL8wjbWtYeeF1Y&#10;9NtvZyxgf3Wx2r5h/Yo/4Lzftkf8Exfgr8TP+Cb37XngTxLfQ6f4R1jQvB9vqSeRrfgrVZLOZLeL&#10;MxHm2QlaJthbdGm1odyqIm9k/wCCLPxM8Ffsc/8ABuN+2B+1RpniSDTvGmu6pdaBZ3VldL9tt2ls&#10;Lax0uTap3Jtu9SuXRiBnDkcKTQB1v/BuDY6r+33/AMF3f2iP+Ckl94bV9D0ldXvNKmunDTabd6vf&#10;GKwjX3GnwXsRYcALj+IV/QwXVFy7Y9zX5Af8Gan7Otr8Lf8AgnD4o/aGv9OaLUPid4+nMV05wsum&#10;6dGLaEDt8ty2oZPvjtXuf/BWD/g4j/Yn/wCCePgLUfDHgjxzofxM+K0tu6aP4I8N6kl1BaT5ZA+o&#10;3ETFLZEYZMWfPbjagUmRAD84P+Dtb4j63+2j/wAFK/gT/wAE2vgo2n6lr2iwx23lx3f+r1rX7m2j&#10;jtrg4xFsgt7SbOThLrcccV/Q94b0e28PeHrHQLP/AFVjZx28fGPlRQo/QV+Cn/BtD/wTp+Pv7Wv7&#10;Wmuf8Fuv26ra6urjU9Qvb34fyaxblX1nU7kMkupojD5bWCJmhtwPlDY8vaLdc/vvGnlrtBzQA6ii&#10;igAooooAKKKKACiiigAoPPFFDZ2nFAH8yn/B6z4hmvP+Cifwy8J5BWx+DMF0qgchp9W1FT+kK1+8&#10;/wDwSd8C6h8Mv+CZX7P/AIF1eNo73T/g34cF9C3/ACymbToHkT8HZh+FfzVf8HI3jfxv+11/wXZ8&#10;YfCPwNH/AGxd6Xd6D4G8I2Nrhmec28G63GOrfbru4X6nFf1j+EPDVn4Q8Mab4Y09FWHTtPhtIVRc&#10;KEjQIAB2GBQBpUUUUAFFFFABRRRQAUUUUAFFFFABRRRQAUUUUAFFFFABRRRQAUUUUAFFFFABRRRQ&#10;AUUUUAFFFFABRRRQAUUUUAFFFFABRRRQAUUUUAFFFFABRRRQAUUUUAFFFFABRRRQAUUUUAFfN+if&#10;8paPEP8A2bro/wD6ftUr6Qr5v0T/AJS0eIf+zddH/wDT9qlAH0hRRRQAUUUUAFFFFABRRRQAUUUU&#10;AFFFFABRRRQAUUUUAFFFFABRRRQAUUUUAFFFFABRRRQAUUUUAFFFFABRRRQAUUUUAFFFFABRRRQA&#10;UUUUAfMv7bX/ACdp+yD/ANly1n/1A/E9fTVfMv7bX/J2n7IP/ZctZ/8AUD8T19NUAFFFFABRRRQA&#10;UUUUAFFFFABRRRQAUUUUAFFFFABRRRQAUUUUAFFFFABRRRQAUUUUAFFFFABRRRQAUUUUAFFFFABR&#10;RRQAUUUUAFFFFABRRRQAUUUUAFFFFABRRRQAUUUUAFfhr/we8/Bm61n9n74E/tCQ7vJ8OeMNW8PX&#10;QX+I6jaxXKE/QaXJjt8xr9yq/Ln/AIO+vhVqHxD/AOCPeoeLrI/u/AvxE0PW7z5c5jkaXTvw+fUE&#10;Ofb3oA9m/wCDcL4vax8av+CLvwL8S6/LvutL8O3WgZz0h03ULmwgH4QW8NfcFfkr/wAGbHxbufHX&#10;/BK/Wfh1f3GZPA/xS1OxtYi2dtrPb2l4p9szXFx+WfWv1qoAKKKKACiiigAooooAKKKKACjrRRQB&#10;+Nv/AAePfCv9ljRP2EtJ+OXif4J6Pd/FPVPGmn+HfCvjKFWhvrKBknup/MaMr9oi8q2eIJMHVGn3&#10;IFbmvxI/bx/4JXfFb/gn9+zP8C/2i/G/xX0i+s/j94PTWdO8N2kM8N7p6i3tbpo5wwMciqt3b/MG&#10;zvJBRdoJ/XX/AIO25/EX7T37Xn7Jn/BN3wfqEkM3jDxE9zerHGZCsl/e2unWs+30iVbxj2wxzjFe&#10;Kf8ABR/w5oP/AAVH/wCDlD4Uf8E6/C+htc/Db4QjSfC+o6bDeM1u+n2MX9o6uRt/1T+UPsR/i3Wy&#10;A4OAADgPg7/wbH/8F4Pid8O9H+GniX466P4M8CpZq1roOvfFC+ms7SGZjNIiWVpHMisTIzMhCAux&#10;JIJJr9Av+Cev/BoP+xp+zbrum/FH9rjx7cfGTxDZzCe30ObTf7P8PxNkMu+2DvLdlSP+WsgicHDQ&#10;Gv16SGKMYjiVf91acBgYAoAraNpOnaBpNtoej2EFrZ2cKw2lrawiOKCJRhI0VeFVVAUAcAAAVZoo&#10;oAKKKKACiiigAooooAKKKKACsH4ofEXwz8Ivhv4h+KnjW7+z6P4Z0O71bVrjGfKtbeF5pXx3wiE1&#10;vV+cv/B0z+1h/wAMwf8ABI/xnoOkavdWeufFG+tPBmlSWjAExXDNNeh88+W1lb3MRx3mUd8gA/Dv&#10;/ghX4D1//go//wAF+/Dfxo8dQTt5fjbVvif4kkhbcYZoZnvIckj7v26W1Q57NgY4r+t5TkZr8FP+&#10;DJf9ldLfwV8ZP21NTht5Hv8AVLTwVobtGfMhjgRL695/uuZ7HAHeE56Cv3rHSgAooooAKKKKACii&#10;igAooooAKKKKACiiigAooooAKKKKACiiigAooooAKKKKACiiigAooooAKKKKACiiigAooooAKKKK&#10;ACiiigAooooAKKKKACiiigAooooAKKKKACiiigAooooAK+b9E/5S0eIf+zddH/8AT9qlfSFfN+if&#10;8paPEP8A2bro/wD6ftUoA+kKKKKACiiigAooooAKKKKACiiigAooooAKKKKACiiigAooooAKKKKA&#10;CiiigAooooAKKKKACiiigAooooAKKKKACiiigAooooAKKKKACiiigD5l/ba/5O0/ZB/7LlrP/qB+&#10;J6+mq+Zf22v+TtP2Qf8AsuWs/wDqB+J6+mqACiiigAooooAKKKKACiiigAooooAKKKKACiiigAoo&#10;ooAKKKKACiiigAooooAKKKKACiiigAooooAKKKKACiiigAooooAKKKKACiiigAooooAKKKKACiii&#10;gAooooAKKKKACvmP/gst+zjrH7Wv/BML41fATw3C02q6t4GubvR7Zetxe2TJfW8I93mto09t2a+n&#10;KbJEkow4z7UAfzkf8GWv7Y+i+A/jp8Tf2JfFesx2v/CdaZb+IPCazyBTNfWQaO6gjB+/I8Eqy47J&#10;ZufWv6OFO5Q3tX8ln/BVT4X+K/8Agh5/wXmb4vfAqyuNN0i28T2fxB8D2sLLbxz6Zdys13p6+Xwl&#10;t5q31jtIyYVwRzX9WXwh+KPgr42fCvw38YPhxrMWoaD4q0Gz1fRbyFgVmtbmFZon49UcGgDoqKKK&#10;ACiiigAooooAKKKKACmy79h8v73anUUAfk7+1X+yz8e/Bv8AwXB8bf8ABZD9pvwtHa/BD9nX4F3N&#10;38PtROqWTHWrqLTZWezEXmGWJxPfagVdkXMiQhd2+vl//gz7+BHi74+ftJ/Hn/gqH8W7H7VqN9fT&#10;aPp2rSYPnapqE/8AaOqSAdQ6r9kG4/w3bqD96vur/g588LftTfFr/gm5H+zb+yd8C/EnjrWviZ8Q&#10;tH0TV7Xw3pstw9jYo0l59olMYKwxfaLW1jaWXbEqzHcw4r3b/gjr/wAE+rL/AIJofsDeDf2Yrw2N&#10;x4igWbVfGmp2MeFvtXum8yZiT98RL5dsr8bo7aMkAnAAPqKiiigAooooAKKKKACiiigAooooAKKK&#10;KAGu21c5x9a/mz/4PP8A9sKL4iftU/Dz9jTw1rrTWvw78PS6x4mtY87I9S1AxmJJB3eO1ijcHnat&#10;4wB+ZhX9Efxz+MXgb9n34NeKvjh8StYjsdB8I+H7vV9XupD9y3giaR8D+JiFICjliQBkmv5PP+Cb&#10;Pwd8ff8ABc3/AILiR+PfjLo095pWu+Lrrxx8Ro/muILDSbeZZEscynPkFja6egOdqSrhcKRQB/Rv&#10;/wAEK/2V2/Y6/wCCU/wb+EGoadDb6vceFU13xBtthHIb7Una+kSXjLyRCdYNx7QKBwBX1vTYYUgj&#10;EUY+VRhR6CnUAFFFFABRRRQAUUUUAFFFFABRRRQAUUUUAFFFFABRRRQAUUUUAFFFFABRRRQAUUUU&#10;AFFFFABRRRQAUUUUAFFFFABRRRQAUUUUAFFFFABRRRQAUUUUAFFFFABRRRQAUUUUAFFFFABXzfon&#10;/KWjxD/2bro//p+1SvpCvm/RP+UtHiH/ALN10f8A9P2qUAfSFFFFABRRRQAUUUUAFFFFABRRRQAU&#10;UUUAFFFFABRRRQAUUUUAFFFFABRRRQAUUUUAFFFFABRRRQAUUUUAFFFFABRRRQAUUUUAFFFFABRR&#10;RQB8y/ttf8nafsg/9ly1n/1A/E9fTVfMv7bX/J2n7IP/AGXLWf8A1A/E9fTVABRRRQAUUUUAFFFF&#10;ABRRRQAUUUUAFFFFABRRRQAUUUUAFFFFABRRRQAUUUUAFFFFABRRRQAUUUUAFFFFABRRRQAUUUUA&#10;FFFFABRRRQAUUUUAFFFFABRRRQAUUUUAFFFFABRRRQB+TP8Awdi/8EwdQ/a9/Yztv2sfhToBvPHH&#10;wZhub2+t7eP97qHh9wrXi9fmNvsFwoPIRZguSwB8P/4M/wD/AIKqQeLfAd5/wTC+M3iRP7W8Oxz6&#10;r8Lbi6mAa609mMl3pq/KAWhctcJ8zM0c0wwqwDd+6GoWMGpWrWV1DHJDIpWWORQyupGCpB4IP+fS&#10;v5TP+C3/APwS2+OX/BFL9uDTv2uf2RRqulfDnUPE8es/DvxRpyh/+EX1UOZf7MlznAUgmHzAUmhy&#10;n7xo5QAD+reKTzYxIO9Or8+v+CHf/Bdz4L/8FVfhRbeDPGN/p3hv41aJaAeKPB+/yk1JVGDqOnh2&#10;JlgbGXjDNJAx2tlCkj/oHFKJV3qKAHUUUUAFFFFABRRRQAUUUUANKZbOfenUUUAFFFFABRRRQAUU&#10;UUAFFFFABRRRQAUUVV1rVdN0LSrjW9Zv4bWzs4Wnu7q5mWOOGJFLM7sxAVQoJJJAAGSQOaAPx4/4&#10;PGP28W+CX7HPh79iXwXq7R698XdU+1a95LpmHQ7FkdkcffTz7kwBSOGS3uFJ6gr/AMGdf7CafBX9&#10;jHxD+2t4v0iOPXvi5qzW2gySRHzYdDsZHjGNwyvnXXnMQMqyQQNk8Y/Jj9vv4x+OP+C9H/Bbk+F/&#10;gxeyXGk+KvFVp4P+HskkRVbTQrZ2DXrKRuVNv2q+cHLKHYEfKAP6zfgf8JvA/wABPg94X+CHwz0x&#10;rPw74Q0Cz0bQ7VpTI0VpbQJDEpY8sdiDLHknk9aAOqooooAKKKKACiiigAooooAKKKKACiiigAoo&#10;ooAKKKKACiiigAooooAKKKKACiiigAooooAKKKKACiiigAooooAKKKKACiiigAooooAKKKKACiii&#10;gAooooAKKKKACiiigAooooAKKKKACvm/RP8AlLR4h/7N10f/ANP2qV9IV836J/ylo8Q/9m66P/6f&#10;tUoA+kKKKKACiiigAooooAKKKKACiiigAooooAKKKKACiiigAooooAKKKKACiiigAooooAKKKKAC&#10;iiigAooooAKKKKACiiigAooooAKKKKACiiigD5l/ba/5O0/ZB/7LlrP/AKgfievpqvmX9tr/AJO0&#10;/ZB/7LlrP/qB+J6+mqACiiigAooooAKKKKACiiigAooooAKKKKACiiigAooooAKKKKACiiigAooo&#10;oAKKKKACiiigAooooAKKKKACiiigAooooAKKKKACiiigAooooAKKKKACiiigAooooAKKKKACiiig&#10;Arjfj98APhB+078Itc+Bfxz8Aaf4k8LeJLNrXWNI1CP5J4zjoww0bggFZEKujBWRlZQw7KigD+Vn&#10;/gq3/wAG8P7ZH/BKTx/N+1T+xdr/AIm8VfDjQbv+0bDxR4fkePX/AAhsDPvu/s4VjHGqsftkQVAA&#10;fMEPAb6k/wCCSv8Awd6Paw6Z8DP+CplpI+1hb2fxe0GwySM4B1KziXk4yDPbr/d3Q8PJX7/S2ltP&#10;u86FW3KVbd3B7fpX5Tf8FaP+DWH9k79tJdU+Mn7I66f8I/iVMstxcQ2VqV0DW5yrt/pFun/Ho7Pt&#10;3TwDGNxaGVm3AA/Tv4YfFn4ZfGvwDpfxU+D/AI80nxP4a1y2+0aPr2hXyXVreR7ipaOSMlWAYFTg&#10;8EEHBBFdEDnkV/H/AOCPiz/wWI/4Nwf2jZPCl9a6t4Tt728Ml14f1lXvvC/imJCVM0exljmOMHzI&#10;XjnjBCsUO5B+7H/BMH/g5u/YR/4KADTPh38S9fT4RfEu62wf8It4rvF+wahcEkAWOoELHKThR5Uo&#10;hlLSbUWTaWIB+lFFMhmjljV0kVs9x3p9ABRRRQAUUUUAFFFFABRRRQAUUUUAFFFFABRRRQAUUU15&#10;o4+JHC/WgAklWIZev5/f+DoT/gvnput6b4i/4Ji/saeMY7yG4Z7D4ueLtLnLLtViJdFt5FOGyQUu&#10;WGRgGHJzKo7j/g4w/wCDjqy+F+l6x+wj/wAE/wD4iR3Hi6bzrL4ifEDR7jK+H0yY30+ymTIN4css&#10;syki3GUUmYkweJf8G2//AAbw3nxx1PR/+CgP7e3gBm8FQyJe/DnwHrFvk+IZAQV1K8if/lzU4MUT&#10;j/SD8zDyVUXAB9G/8GoX/BGrX/2bvBMn/BRn9o/wrJZeMvGul/Zvh/od/b7ZNI0WXDveuCflmuhs&#10;CcApAp5/fsF/awAKMKKjtovKhVSmCBjgVJQAUUUUAFFFFABRRRQAUUUUAFFFFABRRRQAUUUUAFFF&#10;FABRRRQAUUUUAFFFFABRRRQAUUUUAFFFFABRRRQAUUUUAFFFFABRRRQAUUUUAFFFFABRRRQAUUUU&#10;AFFFFABRRRQAUUUUAFFFFABXzfon/KWjxD/2bro//p+1SvpCvm/RP+UtHiH/ALN10f8A9P2qUAfS&#10;FFFFABRRRQAUUUUAFFFFABRRRQAUUUUAFFFFABRRRQAUUUUAFFFFABRRRQAUUUUAFFFFABRRRQAU&#10;UUUAFFFFABRRRQAUUUUAFFFFABRRRQB8y/ttf8nafsg/9ly1n/1A/E9fTVfMv7bX/J2n7IP/AGXL&#10;Wf8A1A/E9fTVABRRRQAUUUUAFFFFABRRRQAUUUUAFFFFABRRRQAUUUUAFFFFABRRRQAUUUUAFFFF&#10;ABRRRQAUUUUAFFFFABRRRQAUUUUAFFFFABRRRQAUUUUAFFFFABRRRQAUUUUAFFFFABRRRQAUUUUA&#10;FB5GKKKAPP8A9oz9ln9nz9rj4Uah8EP2k/hTpHjDwxqa/wCkaZrFsH2ybSomicYeGZQTtmjZZEJy&#10;rA81+Dv/AAU1/wCDOrxx4SOpfFn/AIJieNpfEFjuaY/C/wAWXixX8QLD5LK+fbHMAGPyXBjYLH/r&#10;ZGYCv6IqKAP5Nv2D/wDgvt/wVH/4I8ePj+zb+0J4c1nxZ4W8PSLbah8MPicLi21DRo1RAsdlcyqZ&#10;rRRGqhI2WSAKSViBbdX9CP8AwTY/4LWfsL/8FQdEhtvgR8SF03xlHbebq3w78ShbXV7T724om4pd&#10;RgLuMkDyKoZd+xjtrtv29P8AgmL+xd/wUe8ASeCf2q/g3Y61PHbyRaP4ktF+zato7urASW10nzja&#10;zeZ5T74XZV3xuMqf54/+ClX/AAbKft2/8E5/Edx+0V+xj4g1v4j+CdEuft9jrHhdZIPE3h1Vfcsk&#10;kEB3yeWMH7Rb5xhnaOFRmgD+p3eucbhS1/Nx/wAErf8Ag7w+MXwdh074O/8ABSfQLvx94fjkWG3+&#10;IujxIuuWSdB9qh+WO+VcqN6+XMAGZjO5wf3s/ZM/bq/ZP/bn8Aj4k/spfHDQfGWmrHE19Hpd4PtW&#10;nmQZRLq2YCa1cjJCyopIBIyKAPW6KAcjOKKACiiigAooooAKKKKACiimySeX/DQA6jNfIX7ZH/Bd&#10;n/gl3+w7bX1p8Xf2qPD+p69YXMlrN4P8F3iaxqyXCDLQyw2xYWzds3DRLk4zX43ft/f8Hkf7SPxa&#10;gvvAn7A/wgtPhnplwpiXxh4kePUtbK7hiSKHBtbVivysrC5IJJV1IBoA/dD9u/8A4KafsZ/8E4fA&#10;beOf2qfjPp2hyTWzSaR4dt/9J1bVWG7C21oh8yQFl2mQhYkJG90BzX8+f/BUX/g6k/bD/bs+3fs6&#10;/sU+EdQ+F/gvWpvsPnabMZ/E+uI7hViM0ORaiQ4Bit8uQxQzOrFT59+w7/wQE/4Kj/8ABXvxh/w0&#10;f+0J4l1jwb4a8RzR3d58T/ij9putQ1eORFZJbO1ldZrtGV0KSM0UJX7spxtr+gX/AIJu/wDBDL9g&#10;P/gmTpkOq/Bf4arrnjby2W6+I3i1Y7zVn3ZyIW2iOzXB27YEQsqqHLkZoA/K/wD4IW/8GsniPX9T&#10;0T9rr/gp94MfT9Lt/Jv/AAv8Ib5cT3zffSbVkxmKMDafsR+dz8s4UK8L/wBB2n2FrYWkNrZQLDDD&#10;CscMMahVjUDAUAcAAcY9qsUUAFFFFABRRRQAUUUUAFFFFABRRRQAUUUUAFFFFABRRRQAUUUUAFFF&#10;FABRRRQAUUUUAFFFFABRRRQAUUUUAFFFFABRRRQAUUUUAFFFFABRRRQAUUUUAFFFFABRRRQAUUUU&#10;AFFFFABRRRQAUUUUAFfN+if8paPEP/Zuuj/+n7VK+kK+b9E/5S0eIf8As3XR/wD0/apQB9IUUUUA&#10;FFFFABRRRQAUUUUAFFFFABRRRQAUUUUAFFFFABRRRQAUUUUAFFFFABRRRQAUUUUAFFFFABRRRQAU&#10;UUUAFFFFABRRRQAUUUUAFFFFAHzL+21/ydp+yD/2XLWf/UD8T19NV8v/ALduoWGi/tR/sk6zq95F&#10;a2dr8btXe5uriQJHCp8DeJkBZjwoLMqjJ5LAdTXvy/F34VONy/ErQP8AwcQf/FUAdFRXPf8AC2/h&#10;Z/0UrQP/AAcQf/F0f8Lb+Fn/AEUrQP8AwcQf/F0AdDRXPf8AC2/hZ/0UrQP/AAcQf/F0f8Lb+Fn/&#10;AEUrQP8AwcQf/F0AdDRXPf8AC2/hZ/0UrQP/AAcQf/F0f8Lb+Fn/AEUrQP8AwcQf/F0AdDRXPf8A&#10;C2/hZ/0UrQP/AAcQf/F0f8Lb+Fn/AEUrQP8AwcQf/F0AdDRXPf8AC2/hZ/0UrQP/AAcQf/F0f8Lb&#10;+Fn/AEUrQP8AwcQf/F0AdDRXPf8AC2/hZ/0UrQP/AAcQf/F0f8Lb+Fn/AEUrQP8AwcQf/F0AdDRX&#10;Pf8AC2/hZ/0UrQP/AAcQf/F0f8Lb+Fn/AEUrQP8AwcQf/F0AdDRXPf8AC2/hZ/0UrQP/AAcQf/F0&#10;f8Lb+Fn/AEUrQP8AwcQf/F0AdDRXPf8AC2/hZ/0UrQP/AAcQf/F0f8Lb+Fn/AEUrQP8AwcQf/F0A&#10;dDRXPf8AC2/hZ/0UrQP/AAcQf/F0f8Lb+Fn/AEUrQP8AwcQf/F0AdDRXPf8AC2/hZ/0UrQP/AAcQ&#10;f/F0f8Lb+Fn/AEUrQP8AwcQf/F0AdDRXPf8AC2/hZ/0UrQP/AAcQf/F0f8Lb+Fn/AEUrQP8AwcQf&#10;/F0AdDRXPf8AC2/hZ/0UrQP/AAcQf/F0f8Lb+Fn/AEUrQP8AwcQf/F0AdDRXPf8AC2/hZ/0UrQP/&#10;AAcQf/F0f8Lb+Fn/AEUrQP8AwcQf/F0AdDRXPf8AC2/hZ/0UrQP/AAcQf/F0f8Lb+Fn/AEUrQP8A&#10;wcQf/F0AdDRXPf8AC2/hZ/0UrQP/AAcQf/F0f8Lb+Fn/AEUrQP8AwcQf/F0AdDRXPf8AC2/hZ/0U&#10;rQP/AAcQf/F0f8Lb+Fn/AEUrQP8AwcQf/F0AdDRXPf8AC2/hZ/0UrQP/AAcQf/F0f8Lb+Fn/AEUr&#10;QP8AwcQf/F0AdDRXPf8AC2/hZ/0UrQP/AAcQf/F0f8Lb+Fn/AEUrQP8AwcQf/F0AdDRXPf8AC2/h&#10;Z/0UrQP/AAcQf/F0f8Lb+Fn/AEUrQP8AwcQf/F0AdDRXPf8AC2/hZ/0UrQP/AAcQf/F0f8Lb+Fn/&#10;AEUrQP8AwcQf/F0AdDRXPf8AC2/hZ/0UrQP/AAcQf/F0f8Lb+Fn/AEUrQP8AwcQf/F0AdDRXPf8A&#10;C2/hZ/0UrQP/AAcQf/F0f8Lb+Fn/AEUrQP8AwcQf/F0AdDRXPf8AC2/hZ/0UrQP/AAcQf/F0f8Lb&#10;+Fn/AEUrQP8AwcQf/F0AdDRXPf8AC2/hZ/0UrQP/AAcQf/F0f8Lb+Fn/AEUrQP8AwcQf/F0AdDRX&#10;Pf8AC2/hZ/0UrQP/AAcQf/F0f8Lb+Fn/AEUrQP8AwcQf/F0AdDRXPf8AC2/hZ/0UrQP/AAcQf/F0&#10;f8Lb+Fn/AEUrQP8AwcQf/F0AdDRXPf8AC2/hZ/0UrQP/AAcQf/F0f8Lb+Fn/AEUrQP8AwcQf/F0A&#10;dCRngimyxiSNk2ryMcisD/hbfws/6KVoH/g4g/8Ai6P+Ft/Cz/opWgf+DiD/AOLoA+Fv+Cm//Btx&#10;+wL/AMFHLnUviNBoLfDP4kXitI3jfwdZoFvrg/8ALS/syVju8nksDFMx6y44r8Sf2i/+Db3/AILM&#10;/wDBPX4hf8LO/Zs0nUvHFrpdzJLpPjL4Na1NDqtuisfLY2oMd5HMy8lYBMqnK+Y3BP8AU/8A8La+&#10;Ff8A0UrQP/BxB/8AF0n/AAtb4UA5HxH8P/8Ag4g/+LoA/lX+C/8Awcx/8FtP2JdUm+GXxf8AF8fj&#10;C402TyptB+M3hSVr61wfmV5Ua2u2Y4wfNdiCBivs74W/8HwFq95Yaf8AGr/gnxLHBhV1LVPC3xCE&#10;jrxy0VrcWag89FM4/wB41+03xp8F/sVftG6HD4a+P/hb4YeONPt5C9vZeLrPTtSihYj7yrcBwp9x&#10;g18e/Fz/AIN8/wDggV8YNVuNf1H9n3wlod9cZ3SeEfHl3pcKf7ttBdi3X8I6APNfBv8AweQ/8El9&#10;fEMeueGvi/obSY8x9U8H2brGff7PfSk/gDXdR/8AB2Z/wRWdNx+OXipeMlW+Hupce3EVfP3j/wD4&#10;ND/+CRviLUp77wN+2J8QPDySEmGzbxho95BD/sqHtRJt/wB52PvXF/8AEHJ+wAS3/GyPxGo/hzHp&#10;RP8A6FQB9dL/AMHYv/BFNgxHx88TcDOP+Fe6nz7f6muE8V/8Hj3/AAST0G5kt9I8O/F7W1jb5bjT&#10;fBtoiSfT7TfRN+YFfP7/APBnL+wQVwv/AAUp8QfQ2+l//HK7HwR/waDf8EjtHaOfx5+2f8RNckX7&#10;0dn4s0Wyhf6j7JI+Po4PvQBkfFf/AIPdf2Y9Gdk+Bv7D/jzxEufkfxX4kstG/S3W9/nXhfxh/wCD&#10;3H9o/wAQaO1r8BP2HfBnhm+Y83nizxVd61Ht/wCuUEdkc/8AAyPY194eE/8Ag2S/4ID+HLeOHWPB&#10;0niBlHzTax8Wr1Gf6/ZbmEfkBXt3wY/4I9f8EMfgPE1t4H/ZE+Dd0rbf3niqaPX5Fx6Pqktwy/gR&#10;nvQB+BPj3/g5r/4Lo/tN3reGvhn8U49Da5YL/Zfw18A27yt2AV5Y7i4U+hWQGsW+/Y0/4OWv+CjN&#10;rDYfEnwB+0T4q0u8kD29t8Q9cutL04E/8tFj1OaCBRz94AD3r+q/wHqX7NHws8NQ+DPhhe+B/Dej&#10;2wxb6ToMlnZ20X+7FEVVfwFbP/C1/hRnP/Cx/D//AIOIP/i6AP51P2Sf+DLb9q/xzqcWrftkftI+&#10;EvAel7Ypf7J8Hwya1qUnzZkidnWG3gOOA6tOM/wkDn9fP2Hf+CAn/BMX9gWWz174Vfs/WviLxRZT&#10;ebB428fMuq6nG/Z4i6CG3YDI3QRRkgnOa+rx8WPhUOR8SPD/AP4OIP8A4ul/4W38LP8AopWgf+Di&#10;D/4ugDegi8pNm1f+Ain1z3/C2/hZ/wBFK0D/AMHEH/xdH/C2/hZ/0UrQP/BxB/8AF0AdDRXPf8Lb&#10;+Fn/AEUrQP8AwcQf/F0f8Lb+Fn/RStA/8HEH/wAXQB0NFc9/wtv4Wf8ARStA/wDBxB/8XR/wtv4W&#10;f9FK0D/wcQf/ABdAHQ0Vz3/C2/hZ/wBFK0D/AMHEH/xdH/C2/hZ/0UrQP/BxB/8AF0AdDRXPf8Lb&#10;+Fn/AEUrQP8AwcQf/F0f8Lb+Fn/RStA/8HEH/wAXQB0NFc9/wtv4Wf8ARStA/wDBxB/8XR/wtv4W&#10;f9FK0D/wcQf/ABdAHQ0Vz3/C2/hZ/wBFK0D/AMHEH/xdH/C2/hZ/0UrQP/BxB/8AF0AdDRXPf8Lb&#10;+Fn/AEUrQP8AwcQf/F0f8Lb+Fn/RStA/8HEH/wAXQB0NFc9/wtv4Wf8ARStA/wDBxB/8XR/wtv4W&#10;f9FK0D/wcQf/ABdAHQ0Vz3/C2/hZ/wBFK0D/AMHEH/xdH/C2/hZ/0UrQP/BxB/8AF0AdDRXPf8Lb&#10;+Fn/AEUrQP8AwcQf/F0f8Lb+Fn/RStA/8HEH/wAXQB0NFc9/wtv4Wf8ARStA/wDBxB/8XR/wtv4W&#10;f9FK0D/wcQf/ABdAHQ0Vz3/C2/hZ/wBFK0D/AMHEH/xdH/C2/hZ/0UrQP/BxB/8AF0AdDRXPf8Lb&#10;+Fn/AEUrQP8AwcQf/F0f8Lb+Fn/RStA/8HEH/wAXQB0NFc9/wtv4Wf8ARStA/wDBxB/8XR/wtv4W&#10;f9FK0D/wcQf/ABdAHQ0Vz3/C2/hZ/wBFK0D/AMHEH/xdH/C2/hZ/0UrQP/BxB/8AF0AdDRXPf8Lb&#10;+Fn/AEUrQP8AwcQf/F0f8Lb+Fn/RStA/8HEH/wAXQB0NFc9/wtv4Wf8ARStA/wDBxB/8XR/wtv4W&#10;f9FK0D/wcQf/ABdAHQ0Vz3/C2/hZ/wBFK0D/AMHEH/xdH/C2/hZ/0UrQP/BxB/8AF0AdDRXPf8Lb&#10;+Fn/AEUrQP8AwcQf/F0f8Lb+Fn/RStA/8HEH/wAXQB0NFc9/wtv4Wf8ARStA/wDBxB/8XR/wtv4W&#10;f9FK0D/wcQf/ABdAHQ0Vz3/C2/hZ/wBFK0D/AMHEH/xdH/C2/hZ/0UrQP/BxB/8AF0AdDRXPf8Lb&#10;+Fn/AEUrQP8AwcQf/F0f8Lb+Fn/RStA/8HEH/wAXQB0NFc9/wtv4Wf8ARStA/wDBxB/8XR/wtv4W&#10;f9FK0D/wcQf/ABdAHQ0Vz3/C2/hZ/wBFK0D/AMHEH/xdH/C2/hZ/0UrQP/BxB/8AF0AdDRXPf8Lb&#10;+Fn/AEUrQP8AwcQf/F0f8Lb+Fn/RStA/8HEH/wAXQB0NFc9/wtv4Wf8ARStA/wDBxB/8XR/wtv4W&#10;f9FK0D/wcQf/ABdAHQ0Vz3/C2/hZ/wBFK0D/AMHEH/xdH/C2/hZ/0UrQP/BxB/8AF0AdDRXPf8Lb&#10;+Fn/AEUrQP8AwcQf/F0f8Lb+Fn/RStA/8HEH/wAXQB0NfN+if8paPEP/AGbro/8A6ftUr2//AIW3&#10;8K/+ilaB/wCDiD/4uvBPBPiDQfE3/BVvxJqXhzW7PULdP2etHia4sblJYw/9u6kxXcpI3YZTjrhh&#10;6igD6cooBzyKKACiiigAooooAKKKKACiiigAooooAKKKKACiiigAooooAKKKKACiiigAooooAKKK&#10;KACiiigAooooAKKKKACiiigAooooAKKKKACiiigD5N/4KM/D3wD8V/2gv2Ufhz8UvA+j+JfD+q/G&#10;/VU1PQ/EGmRXlndqngjxJKgkhmVkcLIiOMg4ZFI5Ar0Yf8E1v+CdAH/Jg3wWP+98LdJP/tvXI/tt&#10;f8nafsg/9ly1n/1A/E9fTVAHin/Dtb/gnR/0YL8Ff/DWaR/8j0f8O1v+CdH/AEYL8Ff/AA1mkf8A&#10;yPXtdFAHin/Dtb/gnR/0YL8Ff/DWaR/8j0f8O1v+CdH/AEYL8Ff/AA1mkf8AyPXtdFAHin/Dtb/g&#10;nR/0YL8Ff/DWaR/8j0f8O1v+CdH/AEYL8Ff/AA1mkf8AyPXtdFAHin/Dtb/gnR/0YL8Ff/DWaR/8&#10;j0f8O1v+CdH/AEYL8Ff/AA1mkf8AyPXtdFAHin/Dtb/gnR/0YL8Ff/DWaR/8j0f8O1v+CdH/AEYL&#10;8Ff/AA1mkf8AyPXtdFAHin/Dtb/gnR/0YL8Ff/DWaR/8j0f8O1v+CdH/AEYL8Ff/AA1mkf8AyPXt&#10;dFAHin/Dtb/gnR/0YL8Ff/DWaR/8j0f8O1v+CdH/AEYL8Ff/AA1mkf8AyPXtdFAHin/Dtb/gnR/0&#10;YL8Ff/DWaR/8j0f8O1v+CdH/AEYL8Ff/AA1mkf8AyPXtdFAHin/Dtb/gnR/0YL8Ff/DWaR/8j0f8&#10;O1v+CdH/AEYL8Ff/AA1mkf8AyPXtdFAHin/Dtb/gnR/0YL8Ff/DWaR/8j0f8O1v+CdH/AEYL8Ff/&#10;AA1mkf8AyPXtdFAHin/Dtb/gnR/0YL8Ff/DWaR/8j0f8O1v+CdH/AEYL8Ff/AA1mkf8AyPXtdFAH&#10;in/Dtb/gnR/0YL8Ff/DWaR/8j0f8O1v+CdH/AEYL8Ff/AA1mkf8AyPXtdFAHin/Dtb/gnR/0YL8F&#10;f/DWaR/8j0f8O1v+CdH/AEYL8Ff/AA1mkf8AyPXtdFAHin/Dtb/gnR/0YL8Ff/DWaR/8j0f8O1v+&#10;CdH/AEYL8Ff/AA1mkf8AyPXtdFAHin/Dtb/gnR/0YL8Ff/DWaR/8j0f8O1v+CdH/AEYL8Ff/AA1m&#10;kf8AyPXtdFAHin/Dtb/gnR/0YL8Ff/DWaR/8j0f8O1v+CdH/AEYL8Ff/AA1mkf8AyPXtdFAHin/D&#10;tb/gnR/0YL8Ff/DWaR/8j0f8O1v+CdH/AEYL8Ff/AA1mkf8AyPXtdFAHin/Dtb/gnR/0YL8Ff/DW&#10;aR/8j0f8O1v+CdH/AEYL8Ff/AA1mkf8AyPXtdFAHin/Dtb/gnR/0YL8Ff/DWaR/8j0f8O1v+CdH/&#10;AEYL8Ff/AA1mkf8AyPXtdFAHin/Dtb/gnR/0YL8Ff/DWaR/8j0f8O1v+CdH/AEYL8Ff/AA1mkf8A&#10;yPXtdFAHin/Dtb/gnR/0YL8Ff/DWaR/8j0f8O1v+CdH/AEYL8Ff/AA1mkf8AyPXtdFAHin/Dtb/g&#10;nR/0YL8Ff/DWaR/8j0f8O1v+CdH/AEYL8Ff/AA1mkf8AyPXtdFAHin/Dtb/gnR/0YL8Ff/DWaR/8&#10;j0f8O1v+CdH/AEYL8Ff/AA1mkf8AyPXtdFAHin/Dtb/gnR/0YL8Ff/DWaR/8j0f8O1v+CdH/AEYL&#10;8Ff/AA1mkf8AyPXtdFAHin/Dtb/gnR/0YL8Ff/DWaR/8j0f8O1v+CdH/AEYL8Ff/AA1mkf8AyPXt&#10;dFAHin/Dtb/gnR/0YL8Ff/DWaR/8j0f8O1v+CdH/AEYL8Ff/AA1mkf8AyPXtdFAHin/Dtb/gnR/0&#10;YL8Ff/DWaR/8j0f8O1v+CdH/AEYL8Ff/AA1mkf8AyPXtdFAHin/Dtb/gnR/0YL8Ff/DWaR/8j0f8&#10;O1v+CdH/AEYL8Ff/AA1mkf8AyPXtdFAHin/Dtb/gnR/0YL8Ff/DWaR/8j0f8O1v+CdH/AEYL8Ff/&#10;AA1mkf8AyPXtdFAHin/Dtb/gnR/0YL8Ff/DWaR/8j0f8O1v+CdH/AEYL8Ff/AA1mkf8AyPXtdFAH&#10;in/Dtb/gnR/0YL8Ff/DWaR/8j0f8O1v+CdH/AEYL8Ff/AA1mkf8AyPXtdFAHin/Dtb/gnR/0YL8F&#10;f/DWaR/8j0f8O1v+CdH/AEYL8Ff/AA1mkf8AyPXtdFAHin/Dtb/gnR/0YL8Ff/DWaR/8j0f8O1v+&#10;CdH/AEYL8Ff/AA1mkf8AyPXtdFAHin/Dtb/gnR/0YL8Ff/DWaR/8j0f8O1v+CdH/AEYL8Ff/AA1m&#10;kf8AyPXtdFAHin/Dtb/gnR/0YL8Ff/DWaR/8j0f8O1v+CdH/AEYL8Ff/AA1mkf8AyPXtdFAHin/D&#10;tb/gnR/0YL8Ff/DWaR/8j0f8O1v+CdH/AEYL8Ff/AA1mkf8AyPXtdFAHin/Dtb/gnR/0YL8Ff/DW&#10;aR/8j0f8O1v+CdH/AEYL8Ff/AA1mkf8AyPXtdFAHin/Dtb/gnR/0YL8Ff/DWaR/8j0f8O1v+CdH/&#10;AEYL8Ff/AA1mkf8AyPXtdFAHin/Dtb/gnR/0YL8Ff/DWaR/8j0f8O1v+CdH/AEYL8Ff/AA1mkf8A&#10;yPXtdFAHin/Dtb/gnR/0YL8Ff/DWaR/8j0f8O1v+CdH/AEYL8Ff/AA1mkf8AyPXtdFAHin/Dtb/g&#10;nR/0YL8Ff/DWaR/8j0f8O1v+CdH/AEYL8Ff/AA1mkf8AyPXtdFAHin/Dtb/gnR/0YL8Ff/DWaR/8&#10;j0f8O1v+CdH/AEYL8Ff/AA1mkf8AyPXtdFAHin/Dtb/gnR/0YL8Ff/DWaR/8j0f8O1v+CdH/AEYL&#10;8Ff/AA1mkf8AyPXtdFAHin/Dtb/gnR/0YL8Ff/DWaR/8j0f8O1v+CdH/AEYL8Ff/AA1mkf8AyPXt&#10;dFAHin/Dtb/gnR/0YL8Ff/DWaR/8j0f8O1v+CdH/AEYL8Ff/AA1mkf8AyPXtdFAHin/Dtb/gnR/0&#10;YL8Ff/DWaR/8j0f8O1v+CdH/AEYL8Ff/AA1mkf8AyPXtdFAHin/Dtb/gnR/0YL8Ff/DWaR/8j0f8&#10;O1v+CdH/AEYL8Ff/AA1mkf8AyPXtdFAHin/Dtb/gnR/0YL8Ff/DWaR/8j0f8O1v+CdH/AEYL8Ff/&#10;AA1mkf8AyPXtdFAHin/Dtb/gnR/0YL8Ff/DWaR/8j0f8O1v+CdH/AEYL8Ff/AA1mkf8AyPXtdFAH&#10;in/Dtb/gnR/0YL8Ff/DWaR/8j0f8O1v+CdH/AEYL8Ff/AA1mkf8AyPXtdFAHin/Dtb/gnR/0YL8F&#10;f/DWaR/8j0f8O1v+CdH/AEYL8Ff/AA1mkf8AyPXtdFAHin/Dtb/gnR/0YL8Ff/DWaR/8j0f8O1v+&#10;CdH/AEYL8Ff/AA1mkf8AyPXtdFAHin/Dtb/gnR/0YL8Ff/DWaR/8j0f8O1v+CdH/AEYL8Ff/AA1m&#10;kf8AyPXtdFAHin/Dtb/gnR/0YL8Ff/DWaR/8j0f8O1v+CdH/AEYL8Ff/AA1mkf8AyPXtdFAHin/D&#10;tb/gnR/0YL8Ff/DWaR/8j0f8O1v+CdH/AEYL8Ff/AA1mkf8AyPXtdFAHin/Dtb/gnR/0YL8Ff/DW&#10;aR/8j0f8O1v+CdH/AEYL8Ff/AA1mkf8AyPXtdFAHin/Dtb/gnR/0YL8Ff/DWaR/8j0f8O1v+CdH/&#10;AEYL8Ff/AA1mkf8AyPXtdFAHin/Dtb/gnR/0YL8Ff/DWaR/8j0f8O1v+CdH/AEYL8Ff/AA1mkf8A&#10;yPXtdFAHin/Dtb/gnR/0YL8Ff/DWaR/8j0f8O1v+CdH/AEYL8Ff/AA1mkf8AyPXtdFAHin/Dtb/g&#10;nR/0YL8Ff/DWaR/8j0f8O1v+CdH/AEYL8Ff/AA1mkf8AyPXtdFAHin/Dtb/gnR/0YL8Ff/DWaR/8&#10;j0f8O1v+CdH/AEYL8Ff/AA1mkf8AyPXtdFAHin/Dtb/gnR/0YL8Ff/DWaR/8j0f8O1v+CdH/AEYL&#10;8Ff/AA1mkf8AyPXtdFAHin/Dtb/gnR/0YL8Ff/DWaR/8j0f8O1v+CdH/AEYL8Ff/AA1mkf8AyPXt&#10;dFAHin/Dtb/gnR/0YL8Ff/DWaR/8j0f8O1v+CdH/AEYL8Ff/AA1mkf8AyPXtdFAHin/Dtb/gnR/0&#10;YL8Ff/DWaR/8j0f8O1v+CdH/AEYL8Ff/AA1mkf8AyPXtdFAHin/Dtb/gnR/0YL8Ff/DWaR/8j15l&#10;8DPgh8F/gL/wVH8UeEvgb8IvC/gzSrr4A6Rd3Om+FdAt9Pt5rg65qKGVo4ERWcqiLuIzhVHQCvri&#10;vm/RP+UtHiH/ALN10f8A9P2qUAfSA44AooooAKKKKACiiigAooooAKKKKACiiigAooooAKKKKACi&#10;iigAooooAKKKKACiiigAooooAKKKKACiiigAooooAKKKKACiiigAooooAKKKKAPmX9tr/k7T9kH/&#10;ALLlrP8A6gfievpqvmX9tr/k7T9kH/suWs/+oH4nr6aoAKKKKACiiigAooooAKKKKACiiigAoooo&#10;AKKKKACiiigAooooAKKKKACiiigAooooAKKKKACiiigAooooAKKKKACiiigAooooAKKKKACiiigA&#10;ooooAKKKKACiiigAooooAKKKKACiiigAooooAKKKKACiiigAooooAKh1HULTSrCbVNQuY4be3iaW&#10;eaaQIkaKMszMxAAA5JJwKmr8o/8Ag5J+KHxn+L3xC/Z5/wCCRvwZ8XzeH4/2jPGjw+ONcsrhluId&#10;GtpLdXh2j70TCeSZ1yN32JU+67igD3j4pf8AByN/wRb+D/je9+Hniz9tzSbjUtPuPJu28P8AhvVt&#10;VtQ3fZdWdpLBKB/eR2HXnIxX0d+yh+2/+yt+3H4CPxN/ZS+Nuh+NNGjk8q6l0u4Ins5MsNlxbyKs&#10;1ux25CyohZeQCOax/wBl/wDYH/Y+/Y7+E9j8DPgD8BvDek6PZ2i29wW0uKa51A4+aW6ndS9xI2Sz&#10;M5PXAwuFqf4L/sL/ALIH7M3xe8WfHH4B/AvQvBniTxtZ2lv4suPDcJtbe+jgeRoS1qjCBH3SPmRI&#10;1eQn5mbHAB7PTZJBGMt3OB71+c3xf/4Kx/tsfHb9pj4gfstf8EiP2RPD3xCk+EeqLpfxI+IvxE8U&#10;HT9FstU3Or6dbxqySzyI0ciM4bCNGcrt2s3ov/BN7/gqZ4//AGoPjx46/YZ/bC/Z2/4VT8ePhvpM&#10;Gqa54dtdZXUdN1XTpPKUX9nMo+VMzwZjYsQJ4yHY7wgB6N+x7/wUv+FP7Zn7T3x1/ZZ8CeAvEGl6&#10;x8A/EVppHiTUNW8j7NqEk7Xah7by5GbarWcmd6qcOhGcnH0ezbVLHsM1+Tn/AAQjYD/gsL/wUmI/&#10;6Kpov/pTr1dh8Yf+Cx/7cn7Qf7YHj79kr/gj/wDsYeH/AIkj4O6mLD4l+OvHXib7Dpi3waSNrG2U&#10;SREyCSKZN5dstDIfL2KHYA+qPEP/AAUl+FXhv/gpXoX/AATDvfA+vN4v8QfDp/GFnr0Yh/s5bZZb&#10;iMwt8/m+Z/o0h4Qr055r6Mr8M/2XP2r/ABv+1v8A8HSfgXxF8W/2c9e+FPjbwn8A9R8N+NfA+vTJ&#10;P9h1CGS/n321wgC3drJDcwyxTgBXWT5crtY/uZQAUUUUAFFFFABRRRQAUUUUAFFFFABRRRQAUUUU&#10;AFFFFABRRRQAUUUUAFFFFABRRRQAUUUUAFFFFABRRRQAUUUUAFFFFABRRRQAUUUUAFFFFABRRRQA&#10;UUUUAFFFFABRRRQAUUUUAFFFFABRRRQAUUUUAFFFFABRRRQAV836J/ylo8Q/9m66P/6ftUr6Qr5v&#10;0T/lLR4h/wCzddH/APT9qlAH0hRRRQAUUUUAFFFFABRRRQAUUUUAFFFFABRRRQAUUUUAFFFFABRR&#10;RQAUUUUAFFFFABRRRQAUUUUAFFFFABRRRQAUUUUAFFFFABRRRQAUUUUAfMv7bX/J2n7IP/ZctZ/9&#10;QPxPX01XzL+21/ydp+yD/wBly1n/ANQPxPX01QAUUUUAFFFFABRRRQAUUUUAFFFFABRRRQAUUUUA&#10;FFFFABRRRQAUUUUAFFFFABRRRQAUUUUAFFFFABRRRQAUUUUAFFFFABRRRQAUUUUAFFFFABRRRQAU&#10;UUUAFFFFABRRRQAUUUUAFFFFABRRRQAUUUUAFFFFABRRRQAV+Pv/AAcaatqv7I37f/7Gv/BT7VPD&#10;N1d+B/AHjS50Px9qVuof+z4Ll4WjOzO4s0H9oMuPl3QqpILrn9gq4347/AD4PftMfCrXPgl8dfAN&#10;j4m8K+JLI2mtaJqSFobmMkEcAgq6sFdJFIeN1V0ZWAIAPHf2p/2D/wDgnt/wVn+G3gzxP+0Z8PtP&#10;+JXhexhfVfBWqaX4qv7W3eO7ijzPHNp9zD5yyIseCxZcAYAJNfBP/BB39n/4Rfspf8Flv24P2b/g&#10;P4U/sHwb4Zh8NW+iaH/aNxdrbRmKVyPMuXklf55G5d2PzYBxXo2mf8G0OmfCNrnw7+xx/wAFSP2l&#10;/g/4NuLuSdfA/hnxy/2K2LtubydpiK5P8Th3Pdmr6a/4Jw/8Eh/2Zv8AgmjJ4s8UfCvxJ408VeMv&#10;HkkUnjTxx488RNfahqrxvI6ltqpGvzSOchN5yNzNgGgD8i/+CDH7En7dv7Qvwt+Mnh/4R/8ABWbx&#10;f8B9d8I/GrU7bxx8O7HwPbalML94oVOoTyS3Ebq8rwyw4I62ZOcmv0W/Yg/4It/GX9nH9vg/8FBP&#10;2j/+CjPib40eLE8A3HhaJdU8FwaUTavKkih3iuJBIiEPhdoO5g24hdtaX7Tv/BB74VfFv9pbWP2w&#10;v2Xv2o/ir+z38RvE0ePGGrfC7XPs9przE5MlzbMAGkJG5trKjMS7IzlmPpn7B/8AwTEP7GXjzVvj&#10;D44/bO+NHxl8X6xozaVJqXxQ8XNeWtjatMkzR2lqFCQbnjQk5Y8YG0EggHyJ/wAEJMD/AILB/wDB&#10;SYE/81U0X/0p16oP+DSW70vSP2X/AI9fDTxkgg+IWg/tGau/jayvP+P2HzLW0iiabPODNb3ijP8A&#10;FHL6nP3N+yf/AME3fgd+x9+0f8av2nvhpr3ia68QfHrX7XV/GVrrV9BLaWs9u10yLaLHDG8aFruU&#10;kSNITxggDFfP37T/APwQC+G3xU/al8Qfta/svftf/GD9n3xR42Kt8QP+FVeIjaW+vSbsmZ0BUpKS&#10;SzHLIWZm2BixYA8W8Z+MvBniv/g8E8F2HhLX7K+uND/ZvnsNditJAzWd5m/n8mXH3ZPIngfaedsi&#10;+tfrhXxR+yf/AMEKv2Lv2PP2lvDf7XPwnuvG0njrw/4b1HStS1TXtciu28T3N7M8t1qupSNB51xe&#10;yNK3ziREVcKI8KMfa9ABRRRQAUUUUAFFFFABRRRQAUUUUAFFFFABRRRQAUUUUAFFFFABRRRQAUUU&#10;UAFFFFABRRRQAUUUUAFFFFABRRRQAUUUUAFFFFABRRRQAUUUUAFFFFABRRRQAUUUUAFFFFABRRRQ&#10;AUUUUAFFFFABRRRQAUUUUAFFFFABXzfon/KWjxD/ANm66P8A+n7VK+kK+b9E/wCUtHiH/s3XR/8A&#10;0/apQB9IUUUUAFFFFABRRRQAUUUUAFFFFABRRRQAUUUUAFFFFABRRRQAUUUUAFFFFABRRRQAUUUU&#10;AFFFFABRRRQAUUUUAFFFFABRRRQAUUUUAFFFFAHzL+21/wAnafsg/wDZctZ/9QPxPX01XyD/AMFM&#10;Piz4A+B3xu/ZZ+Lvxa8SQaH4a0D42apLrGsXQZorSOXwZ4jto2bapIDSzRJ0+84FdMP+Cxn/AATM&#10;Iz/w2B4X/wDJj/41QB9MUV8z/wDD4v8A4Jmf9HgeF/8AyY/+NUf8Pi/+CZn/AEeB4X/8mP8A41QB&#10;9MUV8z/8Pi/+CZn/AEeB4X/8mP8A41R/w+L/AOCZn/R4Hhf/AMmP/jVAH0xRXzP/AMPi/wDgmZ/0&#10;eB4X/wDJj/41R/w+L/4Jmf8AR4Hhf/yY/wDjVAH0xRXzP/w+L/4Jmf8AR4Hhf/yY/wDjVH/D4v8A&#10;4Jmf9HgeF/8AyY/+NUAfTFFfM/8Aw+L/AOCZn/R4Hhf/AMmP/jVH/D4v/gmZ/wBHgeF//Jj/AONU&#10;AfTFFfM//D4v/gmZ/wBHgeF//Jj/AONUf8Pi/wDgmZ/0eB4X/wDJj/41QB9MUV8z/wDD4v8A4Jmf&#10;9HgeF/8AyY/+NUf8Pi/+CZn/AEeB4X/8mP8A41QB9MUV8z/8Pi/+CZn/AEeB4X/8mP8A41R/w+L/&#10;AOCZn/R4Hhf/AMmP/jVAH0xRXzP/AMPi/wDgmZ/0eB4X/wDJj/41R/w+L/4Jmf8AR4Hhf/yY/wDj&#10;VAH0xRXzP/w+L/4Jmf8AR4Hhf/yY/wDjVH/D4v8A4Jmf9HgeF/8AyY/+NUAfTFFfM/8Aw+L/AOCZ&#10;n/R4Hhf/AMmP/jVH/D4v/gmZ/wBHgeF//Jj/AONUAfTFFfM//D4v/gmZ/wBHgeF//Jj/AONUf8Pi&#10;/wDgmZ/0eB4X/wDJj/41QB9MUV8z/wDD4v8A4Jmf9HgeF/8AyY/+NUf8Pi/+CZn/AEeB4X/8mP8A&#10;41QB9MUV8z/8Pi/+CZn/AEeB4X/8mP8A41R/w+L/AOCZn/R4Hhf/AMmP/jVAH0xRXzP/AMPi/wDg&#10;mZ/0eB4X/wDJj/41R/w+L/4Jmf8AR4Hhf/yY/wDjVAH0xRXzP/w+L/4Jmf8AR4Hhf/yY/wDjVH/D&#10;4v8A4Jmf9HgeF/8AyY/+NUAfTFFfM/8Aw+L/AOCZn/R4Hhf/AMmP/jVH/D4v/gmZ/wBHgeF//Jj/&#10;AONUAfTFFfM//D4v/gmZ/wBHgeF//Jj/AONUf8Pi/wDgmZ/0eB4X/wDJj/41QB9MUV8z/wDD4v8A&#10;4Jmf9HgeF/8AyY/+NUf8Pi/+CZn/AEeB4X/8mP8A41QB9MUV8z/8Pi/+CZn/AEeB4X/8mP8A41R/&#10;w+L/AOCZn/R4Hhf/AMmP/jVAH0xRXzP/AMPi/wDgmZ/0eB4X/wDJj/41R/w+L/4Jmf8AR4Hhf/yY&#10;/wDjVAH0xRXzP/w+L/4Jmf8AR4Hhf/yY/wDjVH/D4v8A4Jmf9HgeF/8AyY/+NUAfTFFfM/8Aw+L/&#10;AOCZn/R4Hhf/AMmP/jVH/D4v/gmZ/wBHgeF//Jj/AONUAfTFFfM//D4v/gmZ/wBHgeF//Jj/AONU&#10;f8Pi/wDgmZ/0eB4X/wDJj/41QB9MUV8z/wDD4v8A4Jmf9HgeF/8AyY/+NUf8Pi/+CZn/AEeB4X/8&#10;mP8A41QB9MUV8z/8Pi/+CZn/AEeB4X/8mP8A41R/w+L/AOCZn/R4Hhf/AMmP/jVAH0xRXzP/AMPi&#10;/wDgmZ/0eB4X/wDJj/41R/w+L/4Jmf8AR4Hhf/yY/wDjVAH0xRXzP/w+L/4Jmf8AR4Hhf/yY/wDj&#10;VH/D4v8A4Jmf9HgeF/8AyY/+NUAfTFFfM/8Aw+L/AOCZn/R4Hhf/AMmP/jVH/D4v/gmZ/wBHgeF/&#10;/Jj/AONUAfTFFfM//D4v/gmZ/wBHgeF//Jj/AONUf8Pi/wDgmZ/0eB4X/wDJj/41QB9MUV8z/wDD&#10;4v8A4Jmf9HgeF/8AyY/+NUf8Pi/+CZn/AEeB4X/8mP8A41QB9MUV8z/8Pi/+CZn/AEeB4X/8mP8A&#10;41R/w+L/AOCZn/R4Hhf/AMmP/jVAH0xRXzP/AMPi/wDgmZ/0eB4X/wDJj/41R/w+L/4Jmf8AR4Hh&#10;f/yY/wDjVAH0xRXzP/w+L/4Jmf8AR4Hhf/yY/wDjVH/D4v8A4Jmf9HgeF/8AyY/+NUAfTFFfM/8A&#10;w+L/AOCZn/R4Hhf/AMmP/jVH/D4v/gmZ/wBHgeF//Jj/AONUAfTFFfM//D4v/gmZ/wBHgeF//Jj/&#10;AONUf8Pi/wDgmZ/0eB4X/wDJj/41QB9MUV8z/wDD4v8A4Jmf9HgeF/8AyY/+NUf8Pi/+CZn/AEeB&#10;4X/8mP8A41QB9MUV8z/8Pi/+CZn/AEeB4X/8mP8A41R/w+L/AOCZn/R4Hhf/AMmP/jVAH0xRXzP/&#10;AMPi/wDgmZ/0eB4X/wDJj/41R/w+L/4Jmf8AR4Hhf/yY/wDjVAH0xRXzP/w+L/4Jmf8AR4Hhf/yY&#10;/wDjVH/D4v8A4Jmf9HgeF/8AyY/+NUAfTFFfM/8Aw+L/AOCZn/R4Hhf/AMmP/jVH/D4v/gmZ/wBH&#10;geF//Jj/AONUAfTFFfM//D4v/gmZ/wBHgeF//Jj/AONUf8Pi/wDgmZ/0eB4X/wDJj/41QB9MUV8z&#10;/wDD4v8A4Jmf9HgeF/8AyY/+NUf8Pi/+CZn/AEeB4X/8mP8A41QB9MUV8z/8Pi/+CZn/AEeB4X/8&#10;mP8A41R/w+L/AOCZn/R4Hhf/AMmP/jVAH0xRXzP/AMPi/wDgmZ/0eB4X/wDJj/41R/w+L/4Jmf8A&#10;R4Hhf/yY/wDjVAH0xRXzP/w+L/4Jmf8AR4Hhf/yY/wDjVH/D4v8A4Jmf9HgeF/8AyY/+NUAfTFFf&#10;M/8Aw+L/AOCZn/R4Hhf/AMmP/jVH/D4v/gmZ/wBHgeF//Jj/AONUAfTFFfM//D4v/gmZ/wBHgeF/&#10;/Jj/AONUf8Pi/wDgmZ/0eB4X/wDJj/41QB9MUV8z/wDD4v8A4Jmf9HgeF/8AyY/+NUf8Pi/+CZn/&#10;AEeB4X/8mP8A41QB9MUV8z/8Pi/+CZn/AEeB4X/8mP8A41R/w+L/AOCZn/R4Hhf/AMmP/jVAH0xR&#10;XzP/AMPi/wDgmZ/0eB4X/wDJj/41R/w+L/4Jmf8AR4Hhf/yY/wDjVAH0xRXzP/w+L/4Jmf8AR4Hh&#10;f/yY/wDjVH/D4v8A4Jmf9HgeF/8AyY/+NUAfTFFfM/8Aw+L/AOCZn/R4Hhf/AMmP/jVH/D4v/gmZ&#10;/wBHgeF//Jj/AONUAfTFFfM//D4v/gmZ/wBHgeF//Jj/AONUf8Pi/wDgmZ/0eB4X/wDJj/41QB9M&#10;UV8z/wDD4v8A4Jmf9HgeF/8AyY/+NUf8Pi/+CZn/AEeB4X/8mP8A41QB9MUV8z/8Pi/+CZn/AEeB&#10;4X/8mP8A41R/w+L/AOCZn/R4Hhf/AMmP/jVAH0xRXzP/AMPi/wDgmZ/0eB4X/wDJj/41R/w+L/4J&#10;mf8AR4Hhf/yY/wDjVAH0xRXzP/w+L/4Jmf8AR4Hhf/yY/wDjVH/D4v8A4Jmf9HgeF/8AyY/+NUAf&#10;TFFfM/8Aw+L/AOCZn/R4Hhf/AMmP/jVH/D4v/gmZ/wBHgeF//Jj/AONUAfTFFfM//D4v/gmZ/wBH&#10;geF//Jj/AONUf8Pi/wDgmZ/0eB4X/wDJj/41QB9MUV8z/wDD4v8A4Jmf9HgeF/8AyY/+NUf8Pi/+&#10;CZn/AEeB4X/8mP8A41QB9MUV8z/8Pi/+CZn/AEeB4X/8mP8A41R/w+L/AOCZn/R4Hhf/AMmP/jVA&#10;H0xRXzP/AMPi/wDgmZ/0eB4X/wDJj/41R/w+L/4Jmf8AR4Hhf/yY/wDjVAH0xRXzP/w+L/4Jmf8A&#10;R4Hhf/yY/wDjVH/D4v8A4Jmf9HgeF/8AyY/+NUAfTFFfM/8Aw+L/AOCZn/R4Hhf/AMmP/jVH/D4v&#10;/gmZ/wBHgeF//Jj/AONUAfTFfN+if8paPEP/AGbro/8A6ftUquf+Cxn/AATMAz/w2B4X/wDJj/41&#10;XD/s1/tR/Ab9qD/gqF4q8YfAD4jWXijTLP4B6TZ3F9p6SeWlwmt37tFudANwWaM4HZh70AfaFFCn&#10;cN2KKACiiigAooooAKKKKACiiigAooooAKKKKACiiigAooooAKKKKACiiigAooooAKKKKACiiigA&#10;ooooAKKKKACiiigAooooAKKKKACiiigBvlx7t/lru/vbacAAMA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hRGOWQcHI46UtFAA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2VBLAwQUAAYACAAAACEA&#10;EXS7hOEAAAAJAQAADwAAAGRycy9kb3ducmV2LnhtbEyPy07DMBBF90j8gzVI7Fo7mD4IcaqqAlZV&#10;JVok1N00niZRYzuK3ST9e8wKlqN7dO+ZbDWahvXU+dpZBclUACNbOF3bUsHX4X2yBOYDWo2Ns6Tg&#10;Rh5W+f1dhql2g/2kfh9KFkusT1FBFUKbcu6Ligz6qWvJxuzsOoMhnl3JdYdDLDcNfxJizg3WNi5U&#10;2NKmouKyvxoFHwMOa5m89dvLeXM7Hma7721CSj0+jOtXYIHG8AfDr35Uhzw6ndzVas8aBZNFBBU8&#10;LySwGL+I+QzYKXJSCgk8z/j/D/I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Y3NPBBwQAABEQAAAOAAAAAAAAAAAAAAAAADwCAABkcnMvZTJvRG9jLnhtbFBLAQIt&#10;AAoAAAAAAAAAIQCFkmjSrrYCAK62AgAVAAAAAAAAAAAAAAAAAG8GAABkcnMvbWVkaWEvaW1hZ2Ux&#10;LmpwZWdQSwECLQAUAAYACAAAACEAEXS7hOEAAAAJAQAADwAAAAAAAAAAAAAAAABQvQIAZHJzL2Rv&#10;d25yZXYueG1sUEsBAi0AFAAGAAgAAAAhAFhgsxu6AAAAIgEAABkAAAAAAAAAAAAAAAAAXr4CAGRy&#10;cy9fcmVscy9lMm9Eb2MueG1sLnJlbHNQSwUGAAAAAAYABgB9AQAAT78CAAAA&#10;">
                <v:group id="Groupe 57" o:spid="_x0000_s1154"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u+AywAAAOMAAAAPAAAAZHJzL2Rvd25yZXYueG1sRI/BasMw&#10;EETvhf6D2EJvjWSZluBGCSEkpYdQaBIIvS3WxjaxVsZSbefvq0Khx2Fm3jCL1eRaMVAfGs8GspkC&#10;QVx623Bl4HTcPc1BhIhssfVMBm4UYLW8v1tgYf3InzQcYiUShEOBBuoYu0LKUNbkMMx8R5y8i+8d&#10;xiT7StoexwR3rdRKvUiHDaeFGjva1FReD9/OwNuI4zrPtsP+etncvo7PH+d9RsY8PkzrVxCRpvgf&#10;/mu/WwNaZXmutM41/H5Kf0AufwAAAP//AwBQSwECLQAUAAYACAAAACEA2+H2y+4AAACFAQAAEwAA&#10;AAAAAAAAAAAAAAAAAAAAW0NvbnRlbnRfVHlwZXNdLnhtbFBLAQItABQABgAIAAAAIQBa9CxbvwAA&#10;ABUBAAALAAAAAAAAAAAAAAAAAB8BAABfcmVscy8ucmVsc1BLAQItABQABgAIAAAAIQAXju+AywAA&#10;AOMAAAAPAAAAAAAAAAAAAAAAAAcCAABkcnMvZG93bnJldi54bWxQSwUGAAAAAAMAAwC3AAAA/wIA&#10;AAAA&#10;">
                  <v:group id="Groupe 56" o:spid="_x0000_s1155"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u5tyQAAAOMAAAAPAAAAZHJzL2Rvd25yZXYueG1sRE/NasJA&#10;EL4LfYdlCr3pJjVam7qKSBUPUqgWxNuQHZNgdjZkt0l8e1co9Djf/8yXvalES40rLSuIRxEI4szq&#10;knMFP8fNcAbCeWSNlWVScCMHy8XTYI6pth1/U3vwuQgh7FJUUHhfp1K6rCCDbmRr4sBdbGPQh7PJ&#10;pW6wC+Gmkq9RNJUGSw4NBda0Lii7Hn6Ngm2H3Wocf7b762V9Ox8nX6d9TEq9PPerDxCeev8v/nPv&#10;dJg/S5LkPZqO3+DxUwBALu4AAAD//wMAUEsBAi0AFAAGAAgAAAAhANvh9svuAAAAhQEAABMAAAAA&#10;AAAAAAAAAAAAAAAAAFtDb250ZW50X1R5cGVzXS54bWxQSwECLQAUAAYACAAAACEAWvQsW78AAAAV&#10;AQAACwAAAAAAAAAAAAAAAAAfAQAAX3JlbHMvLnJlbHNQSwECLQAUAAYACAAAACEAl2bubckAAADj&#10;AAAADwAAAAAAAAAAAAAAAAAHAgAAZHJzL2Rvd25yZXYueG1sUEsFBgAAAAADAAMAtwAAAP0CAAAA&#10;AA==&#10;">
                    <v:shape id="Grafik 1134" o:spid="_x0000_s1156" type="#_x0000_t75" style="position:absolute;width:57607;height:8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XwvwAAAN0AAAAPAAAAZHJzL2Rvd25yZXYueG1sRE9Li8Iw&#10;EL4v+B/CCN7W1FVEq1Fk1cWrr/vQjG21mZQktt1/v1kQvM3H95zlujOVaMj50rKC0TABQZxZXXKu&#10;4HLef85A+ICssbJMCn7Jw3rV+1hiqm3LR2pOIRcxhH2KCooQ6lRKnxVk0A9tTRy5m3UGQ4Qul9ph&#10;G8NNJb+SZCoNlhwbCqzpu6DscXoaBc1zdphcndzuMdlxuNu2nf/kSg363WYBIlAX3uKX+6Dj/NF4&#10;Av/fxBPk6g8AAP//AwBQSwECLQAUAAYACAAAACEA2+H2y+4AAACFAQAAEwAAAAAAAAAAAAAAAAAA&#10;AAAAW0NvbnRlbnRfVHlwZXNdLnhtbFBLAQItABQABgAIAAAAIQBa9CxbvwAAABUBAAALAAAAAAAA&#10;AAAAAAAAAB8BAABfcmVscy8ucmVsc1BLAQItABQABgAIAAAAIQCp/FXwvwAAAN0AAAAPAAAAAAAA&#10;AAAAAAAAAAcCAABkcnMvZG93bnJldi54bWxQSwUGAAAAAAMAAwC3AAAA8wIAAAAA&#10;">
                      <v:imagedata r:id="rId74" o:title=""/>
                    </v:shape>
                    <v:shape id="Zone de texte 45" o:spid="_x0000_s1157" type="#_x0000_t202" style="position:absolute;left:20097;top:23717;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3ErzAAAAOIAAAAPAAAAZHJzL2Rvd25yZXYueG1sRI9BS8NA&#10;FITvQv/D8gpepN1EQ1Jjt6UKgkJFbKXnR/aZTZt9G7Nrm/rrXUHwOMzMN8x8OdhWHKn3jWMF6TQB&#10;QVw53XCt4H37OJmB8AFZY+uYFJzJw3Ixuphjqd2J3+i4CbWIEPYlKjAhdKWUvjJk0U9dRxy9D9db&#10;DFH2tdQ9niLctvI6SXJpseG4YLCjB0PVYfNlFczO2cvVLi92+/b1+d5815+8PqBSl+NhdQci0BD+&#10;w3/tJ62guL3JsjRPC/i9FO+AXPwAAAD//wMAUEsBAi0AFAAGAAgAAAAhANvh9svuAAAAhQEAABMA&#10;AAAAAAAAAAAAAAAAAAAAAFtDb250ZW50X1R5cGVzXS54bWxQSwECLQAUAAYACAAAACEAWvQsW78A&#10;AAAVAQAACwAAAAAAAAAAAAAAAAAfAQAAX3JlbHMvLnJlbHNQSwECLQAUAAYACAAAACEADDtxK8wA&#10;AADiAAAADwAAAAAAAAAAAAAAAAAHAgAAZHJzL2Rvd25yZXYueG1sUEsFBgAAAAADAAMAtwAAAAAD&#10;AAAAAA==&#10;" fillcolor="white [3201]" stroked="f" strokeweight=".5pt">
                      <v:textbox inset="0,0,0,0">
                        <w:txbxContent>
                          <w:p w14:paraId="03877BC7" w14:textId="77777777" w:rsidR="00ED7780" w:rsidRPr="0044525F" w:rsidRDefault="00ED7780" w:rsidP="00ED7780">
                            <w:pPr>
                              <w:jc w:val="center"/>
                              <w:rPr>
                                <w:lang w:val="fr-FR"/>
                              </w:rPr>
                            </w:pPr>
                            <w:r>
                              <w:rPr>
                                <w:lang w:val="fr-FR"/>
                              </w:rPr>
                              <w:t>Engrais</w:t>
                            </w:r>
                          </w:p>
                        </w:txbxContent>
                      </v:textbox>
                    </v:shape>
                  </v:group>
                  <v:shape id="Zone de texte 45" o:spid="_x0000_s1158" type="#_x0000_t202" style="position:absolute;left:20097;top:39624;width:18288;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CIzgAAAOMAAAAPAAAAZHJzL2Rvd25yZXYueG1sRI9BT8JA&#10;EIXvJv6HzZh4MbJFC0JhIWpiognEiIbzpDt0K93Z2l2h+Oudg4nHmffmvW/my9436kBdrAMbGA4y&#10;UMRlsDVXBj7en64noGJCttgEJgMnirBcnJ/NsbDhyG902KRKSQjHAg24lNpC61g68hgHoSUWbRc6&#10;j0nGrtK2w6OE+0bfZNlYe6xZGhy29Oio3G++vYHJKV9fbcd328/m9eXB/VRfvNqjMZcX/f0MVKI+&#10;/Zv/rp+t4I+m+fQ2H44EWn6SBejFLwAAAP//AwBQSwECLQAUAAYACAAAACEA2+H2y+4AAACFAQAA&#10;EwAAAAAAAAAAAAAAAAAAAAAAW0NvbnRlbnRfVHlwZXNdLnhtbFBLAQItABQABgAIAAAAIQBa9Cxb&#10;vwAAABUBAAALAAAAAAAAAAAAAAAAAB8BAABfcmVscy8ucmVsc1BLAQItABQABgAIAAAAIQCvcnCI&#10;zgAAAOMAAAAPAAAAAAAAAAAAAAAAAAcCAABkcnMvZG93bnJldi54bWxQSwUGAAAAAAMAAwC3AAAA&#10;AgMAAAAA&#10;" fillcolor="white [3201]" stroked="f" strokeweight=".5pt">
                    <v:textbox inset="0,0,0,0">
                      <w:txbxContent>
                        <w:p w14:paraId="7FA43FA1" w14:textId="77777777" w:rsidR="00ED7780" w:rsidRPr="0044525F" w:rsidRDefault="00ED7780" w:rsidP="00ED7780">
                          <w:pPr>
                            <w:jc w:val="center"/>
                            <w:rPr>
                              <w:lang w:val="fr-FR"/>
                            </w:rPr>
                          </w:pPr>
                          <w:r>
                            <w:rPr>
                              <w:lang w:val="fr-FR"/>
                            </w:rPr>
                            <w:t>Champ agricole</w:t>
                          </w:r>
                        </w:p>
                      </w:txbxContent>
                    </v:textbox>
                  </v:shape>
                </v:group>
                <v:shape id="Zone de texte 45" o:spid="_x0000_s1159" type="#_x0000_t202" style="position:absolute;left:20097;top:57054;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vQQyQAAAOMAAAAPAAAAZHJzL2Rvd25yZXYueG1sRE9fa8Iw&#10;EH8f7DuEG+xlzNSuVOmMosJggjLmhs9Hc2s6m0ttMq1++kUY7PF+/28y620jjtT52rGC4SABQVw6&#10;XXOl4PPj5XEMwgdkjY1jUnAmD7Pp7c0EC+1O/E7HbahEDGFfoAITQltI6UtDFv3AtcSR+3KdxRDP&#10;rpK6w1MMt41MkySXFmuODQZbWhoq99sfq2B8zjYPu3y0+27eVgtzqQ683qNS93f9/BlEoD78i//c&#10;rzrOz4dZ9pRmoxSuP0UA5PQXAAD//wMAUEsBAi0AFAAGAAgAAAAhANvh9svuAAAAhQEAABMAAAAA&#10;AAAAAAAAAAAAAAAAAFtDb250ZW50X1R5cGVzXS54bWxQSwECLQAUAAYACAAAACEAWvQsW78AAAAV&#10;AQAACwAAAAAAAAAAAAAAAAAfAQAAX3JlbHMvLnJlbHNQSwECLQAUAAYACAAAACEAR2b0EMkAAADj&#10;AAAADwAAAAAAAAAAAAAAAAAHAgAAZHJzL2Rvd25yZXYueG1sUEsFBgAAAAADAAMAtwAAAP0CAAAA&#10;AA==&#10;" fillcolor="white [3201]" stroked="f" strokeweight=".5pt">
                  <v:textbox inset="0,0,0,0">
                    <w:txbxContent>
                      <w:p w14:paraId="5B2A087C" w14:textId="77777777" w:rsidR="00ED7780" w:rsidRPr="0044525F" w:rsidRDefault="00ED7780" w:rsidP="00ED7780">
                        <w:pPr>
                          <w:jc w:val="center"/>
                          <w:rPr>
                            <w:lang w:val="fr-FR"/>
                          </w:rPr>
                        </w:pPr>
                        <w:r>
                          <w:rPr>
                            <w:lang w:val="fr-FR"/>
                          </w:rPr>
                          <w:t>Argent</w:t>
                        </w:r>
                      </w:p>
                    </w:txbxContent>
                  </v:textbox>
                </v:shape>
              </v:group>
            </w:pict>
          </mc:Fallback>
        </mc:AlternateContent>
      </w:r>
    </w:p>
    <w:p w14:paraId="7EE48FBB" w14:textId="77777777" w:rsidR="00ED7780" w:rsidRPr="002C4641" w:rsidRDefault="00ED7780" w:rsidP="00ED7780">
      <w:pPr>
        <w:rPr>
          <w:rFonts w:asciiTheme="minorHAnsi" w:hAnsiTheme="minorHAnsi" w:cstheme="minorHAnsi"/>
          <w:lang w:val="fr-FR"/>
        </w:rPr>
      </w:pPr>
      <w:r w:rsidRPr="002C4641">
        <w:rPr>
          <w:rFonts w:asciiTheme="minorHAnsi" w:hAnsiTheme="minorHAnsi" w:cstheme="minorHAnsi"/>
          <w:noProof/>
          <w:lang w:val="fr-FR" w:eastAsia="de-CH"/>
        </w:rPr>
        <mc:AlternateContent>
          <mc:Choice Requires="wpi">
            <w:drawing>
              <wp:anchor distT="0" distB="0" distL="114300" distR="114300" simplePos="0" relativeHeight="251904000" behindDoc="0" locked="0" layoutInCell="1" allowOverlap="1" wp14:anchorId="285C0381" wp14:editId="6CFF4194">
                <wp:simplePos x="0" y="0"/>
                <wp:positionH relativeFrom="column">
                  <wp:posOffset>9607234</wp:posOffset>
                </wp:positionH>
                <wp:positionV relativeFrom="paragraph">
                  <wp:posOffset>8984647</wp:posOffset>
                </wp:positionV>
                <wp:extent cx="36720" cy="91800"/>
                <wp:effectExtent l="38100" t="38100" r="40005" b="41910"/>
                <wp:wrapNone/>
                <wp:docPr id="1294" name="Freihand 1294"/>
                <wp:cNvGraphicFramePr/>
                <a:graphic xmlns:a="http://schemas.openxmlformats.org/drawingml/2006/main">
                  <a:graphicData uri="http://schemas.microsoft.com/office/word/2010/wordprocessingInk">
                    <w14:contentPart bwMode="auto" r:id="rId75">
                      <w14:nvContentPartPr>
                        <w14:cNvContentPartPr/>
                      </w14:nvContentPartPr>
                      <w14:xfrm>
                        <a:off x="0" y="0"/>
                        <a:ext cx="36720" cy="91800"/>
                      </w14:xfrm>
                    </w14:contentPart>
                  </a:graphicData>
                </a:graphic>
              </wp:anchor>
            </w:drawing>
          </mc:Choice>
          <mc:Fallback>
            <w:pict>
              <v:shape w14:anchorId="386B0E3A" id="Freihand 1294" o:spid="_x0000_s1026" type="#_x0000_t75" style="position:absolute;margin-left:755.8pt;margin-top:706.75pt;width:4.35pt;height:8.65pt;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RGwt2AQAABwMAAA4AAABkcnMvZTJvRG9jLnhtbJxSy27CMBC8V+o/&#10;WL6XJLwKEQmHokoc+ji0H+A6NrEae6O1IfD33QQo0KqqxMXy7sjjmZ2dzbe2YhuF3oDLeNKLOVNO&#10;QmHcKuPvb493E858EK4QFTiV8Z3yfJ7f3syaOlV9KKEqFDIicT5t6oyXIdRpFHlZKit8D2rlCNSA&#10;VgQqcRUVKBpit1XUj+Nx1AAWNYJU3lN3sQd53vFrrWR40dqrwKqMT+PJlLPQXgYjzpAu/VHC2UfX&#10;GfIon4l0haIujTxIElcossI4EvBNtRBBsDWaX1TWSAQPOvQk2Ai0NlJ1fshZEv9wtnSfratkKNeY&#10;SnBBufAqMBxn1wHXfGErmkDzBAWlI9YB+IGRxvN/GHvRC5BrS3r2iaCqRKB18KWpPY05NUXGcVkk&#10;J/1u83By8IonX8+XACUSHSz/9WSr0bbDJiVsm3Hav117dlmqbWCSmoPxfZ8AScg0mcQdeuTdvz9W&#10;Z4Olry8iPK9bWWf7m38BAAD//wMAUEsDBBQABgAIAAAAIQDtuDKMSgIAAFQGAAAQAAAAZHJzL2lu&#10;ay9pbmsxLnhtbLRUTYvbMBC9F/ofhHroJbIlW7bjsM7SwwYKLS3dLbRHr62NzdpykJWvf9+RrDih&#10;cSiFFoEtzcx7mtEb6e7+0DZoJ1RfdzLDzKMYCVl0ZS3XGf7+tCJzjHqdyzJvOikyfBQ9vl++fXNX&#10;y9e2WcAXAYPszaxtMlxpvVn4/n6/9/ah16m1H1Aa+h/l6+dPeOlQpXipZa1hy/5kKjqpxUEbskVd&#10;ZrjQBzrGA/djt1WFGN3GoopzhFZ5IVadanM9Mla5lKJBMm8h7x8Y6eMGJjXssxYKo7aGgkngMZ7w&#10;+UMKhvyQ4Yv1FlLsIZMW+9OcP/8D5+qa06QVBkmcYORSKsXuVk5fPtwgiEHZEb6+CX+YhqdXaN8K&#10;vrh98F9VtxFK1+Ks8aCIcxxRMaytOINKSvRdszWNgdEub7agF6P0vDfzJ9S45gNh/ikfiHKT7zK5&#10;KV2uszMS3aT7rdxSXEs1wQiq/SWjk89J4CitVs4z3rlT7+u6FfAStJvxEuoeijfmR63sexHQgBI6&#10;JwF/osmC8wXlXpxQ02yn/YZrfuJ8Vtu+Gvme1flCW89Y6VDcvi51NTYG9WhEaTB29WVnTKErUa8r&#10;/Qe4S9Pix6Qnnivb9sg9Wt/ES4bf2RcLWeRgsOUwBIOyMEYU0dl7CoPH3PxnmMIgzHzpjAUoRYzF&#10;3MaRiDCSJgMIgEBi4MT+7NQY7Zg5p3MPIUPkADpjwOcWswixyOFjFEZkng7BhJOAcJq4FaMkYijk&#10;Ln2GUsLTeWiQJ0XtSYxHBV2z/AUAAP//AwBQSwMEFAAGAAgAAAAhAIRrRy3iAAAADwEAAA8AAABk&#10;cnMvZG93bnJldi54bWxMj8FugzAQRO+V+g/WVuqtsR1KlFJMVKUqUk8VEClXg11AxWuEnUD/vubU&#10;3HZ2R7Nv0sNiBnLVk+stCuAbBkRjY1WPrYBT9fG0B+K8RCUHi1rAr3ZwyO7vUpkoO2Ohr6VvSQhB&#10;l0gBnfdjQqlrOm2k29hRY7h928lIH+TUUjXJOYSbgW4Z21EjewwfOjnqY6ebn/JiBLznX3XeFlNZ&#10;Hfnny7ma88JWuRCPD8vbKxCvF/9vhhU/oEMWmGp7QeXIEHTM+S54w/TMoxjI6om3LAJSr7uI7YFm&#10;Kb3tkf0B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1BEb&#10;C3YBAAAHAwAADgAAAAAAAAAAAAAAAAA8AgAAZHJzL2Uyb0RvYy54bWxQSwECLQAUAAYACAAAACEA&#10;7bgyjEoCAABUBgAAEAAAAAAAAAAAAAAAAADeAwAAZHJzL2luay9pbmsxLnhtbFBLAQItABQABgAI&#10;AAAAIQCEa0ct4gAAAA8BAAAPAAAAAAAAAAAAAAAAAFYGAABkcnMvZG93bnJldi54bWxQSwECLQAU&#10;AAYACAAAACEAeRi8nb8AAAAhAQAAGQAAAAAAAAAAAAAAAABlBwAAZHJzL19yZWxzL2Uyb0RvYy54&#10;bWwucmVsc1BLBQYAAAAABgAGAHgBAABbCAAAAAA=&#10;">
                <v:imagedata r:id="rId76" o:title=""/>
              </v:shape>
            </w:pict>
          </mc:Fallback>
        </mc:AlternateContent>
      </w:r>
      <w:r w:rsidRPr="002C4641">
        <w:rPr>
          <w:rFonts w:asciiTheme="minorHAnsi" w:hAnsiTheme="minorHAnsi" w:cstheme="minorHAnsi"/>
          <w:noProof/>
          <w:lang w:val="fr-FR" w:eastAsia="de-CH"/>
        </w:rPr>
        <mc:AlternateContent>
          <mc:Choice Requires="wpi">
            <w:drawing>
              <wp:anchor distT="0" distB="0" distL="114300" distR="114300" simplePos="0" relativeHeight="251902976" behindDoc="0" locked="0" layoutInCell="1" allowOverlap="1" wp14:anchorId="1783C32E" wp14:editId="34E36B4B">
                <wp:simplePos x="0" y="0"/>
                <wp:positionH relativeFrom="column">
                  <wp:posOffset>257810</wp:posOffset>
                </wp:positionH>
                <wp:positionV relativeFrom="paragraph">
                  <wp:posOffset>10093325</wp:posOffset>
                </wp:positionV>
                <wp:extent cx="238840" cy="73025"/>
                <wp:effectExtent l="38100" t="38100" r="46990" b="41275"/>
                <wp:wrapNone/>
                <wp:docPr id="1242" name="Freihand 1242"/>
                <wp:cNvGraphicFramePr/>
                <a:graphic xmlns:a="http://schemas.openxmlformats.org/drawingml/2006/main">
                  <a:graphicData uri="http://schemas.microsoft.com/office/word/2010/wordprocessingInk">
                    <w14:contentPart bwMode="auto" r:id="rId77">
                      <w14:nvContentPartPr>
                        <w14:cNvContentPartPr/>
                      </w14:nvContentPartPr>
                      <w14:xfrm>
                        <a:off x="0" y="0"/>
                        <a:ext cx="238840" cy="73025"/>
                      </w14:xfrm>
                    </w14:contentPart>
                  </a:graphicData>
                </a:graphic>
              </wp:anchor>
            </w:drawing>
          </mc:Choice>
          <mc:Fallback>
            <w:pict>
              <v:shape w14:anchorId="73EFF08E" id="Freihand 1242" o:spid="_x0000_s1026" type="#_x0000_t75" style="position:absolute;margin-left:19.6pt;margin-top:794.05pt;width:20.2pt;height:7.15pt;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Fi9p6AQAACAMAAA4AAABkcnMvZTJvRG9jLnhtbJxSy27CMBC8V+o/&#10;WL6XhITSEBE4FFXi0JZD+wGuYxOrsTdaGwJ/3w2PAq2qSlwi7449mdnZ8XRja7ZW6A24gvd7MWfK&#10;SSiNWxb8/e3pLuPMB+FKUYNTBd8qz6eT25tx2+QqgQrqUiEjEufztil4FUKTR5GXlbLC96BRjkAN&#10;aEWgEpdRiaIldltHSRwPoxawbBCk8p66sz3IJzt+rZUMr1p7FVhd8BHd5ywUPBuNUs6QDg8JdT7o&#10;MEwHPJqMRb5E0VRGHiSJKxRZYRwJ+KaaiSDYCs0vKmskggcdehJsBFobqXZ+yFk//uFs7j47V/2B&#10;XGEuwQXlwkJgOM5uB1zzC1vTBNpnKCkdsQrAD4w0nv/D2IuegVxZ0rNPBFUtAq2Dr0zjacy5KQuO&#10;87J/0u/WjycHCzz5erkEKJHoYPmvJxuNths2KWGbgtP+bbvvLku1CUxSM0mzbECIJOghjZP7Dj4S&#10;7wmO1dlk6cpFhud19/xsgSdfAAAA//8DAFBLAwQUAAYACAAAACEAFYt1DfoCAAAyCAAAEAAAAGRy&#10;cy9pbmsvaW5rMS54bWy0VMlu2zAQvRfoPxDswRdT4qLViBz00AAFWqRoUqA9KhJtC9FiSHTs/H2H&#10;pBajltEWaC82Rc5782bekDe3p6pEL7LtiqZOMHMoRrLOmryotwn+9nhHIow6ldZ5Wja1TPCr7PDt&#10;+u2bm6J+rsoV/CJgqDu9qsoE75Tar1z3eDw6R+E07dbllAr3Y/38+RNe96hcboq6UJCyG7ayplby&#10;pDTZqsgTnKkTHeOB+6E5tJkcj/VOm00Rqk0zede0VapGxl1a17JEdVqB7u8Yqdc9LArIs5UtRlUB&#10;BRPuMC/0og8xbKSnBJ99H0BiB0oq7M5z/vgPnHeXnFqW4GEQYtRLyuXLNU33768QBODsCN9ehX+Y&#10;h8cXaNcYvrre+C9ts5etKuTksXWkP3hFmf025liXWtk15UEPBkYvaXkAvxilU27mzrhxyQfG/FM+&#10;MOUq37m4OV8u1WmLrtL9Um4uL62aYQTX/pKxt6+3oKc0XvUn450bZl8VlYSXoNqPl1B1ULzeflCt&#10;eS845ZTQiHDvkYYrEa9E6AQweHB/hnz2mg+cT+2h2418T+10oc3JWKkt7ljkajcOBnWoF8dwb2fu&#10;6Rx6J4vtTv0G3ss0+FH0zHNlxh71j9ZXuUnwO/NiIYO0G6YchiKBvCCKEEV0ueBiwRdeGAYLuqBL&#10;TBjDHBMR8QhTTJeUMB0HkbDgyHwsmUCB3ddLH3E/sCE8BDyJQm4+AdVHaQYLhf8BGSAA94QBipHg&#10;wrKImPCABHxAmPygYNJiTmzwtJzS6T0L9nSQCQTBxIt6TsKACz5DfTRMgungMAd/2k4zbfebTScV&#10;vIlh5NAIr2HCgBgeSJtad3bhecx2GLqKI+bZ7kKYCKxUHXveOH9qYhCaOpYQQngca9FLaF2EOBOm&#10;hCXxoR5GfWuqSWuiwA4kTFsBAtZ4HmEBtX2e2nker2EGOjXWGtbzjZ5qH63yYaFTDLF6XAamc/ph&#10;GxQj0GxItReMWumEI058FtoiPajLn3VpehPWPwEAAP//AwBQSwMEFAAGAAgAAAAhAN1zwmDhAAAA&#10;CwEAAA8AAABkcnMvZG93bnJldi54bWxMj8tOwzAQRfdI/IM1SGwq6jRASEOcqrwXSCAKH+DGk4cS&#10;j6PYacPfM6xgOXeO7pzJN7PtxQFH3zpSsFpGIJBKZ1qqFXx9Pl2kIHzQZHTvCBV8o4dNcXqS68y4&#10;I33gYRdqwSXkM62gCWHIpPRlg1b7pRuQeFe50erA41hLM+ojl9texlGUSKtb4guNHvC+wbLbTVbB&#10;a7SourvHh4q2+PL2/jyVi7rzSp2fzdtbEAHn8AfDrz6rQ8FOezeR8aJXcLmOmeT8Ok1XIJi4WScg&#10;9pwkUXwFssjl/x+KH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BmxYvaegEAAAgDAAAOAAAAAAAAAAAAAAAAADwCAABkcnMvZTJvRG9jLnhtbFBLAQItABQA&#10;BgAIAAAAIQAVi3UN+gIAADIIAAAQAAAAAAAAAAAAAAAAAOIDAABkcnMvaW5rL2luazEueG1sUEsB&#10;Ai0AFAAGAAgAAAAhAN1zwmDhAAAACwEAAA8AAAAAAAAAAAAAAAAACgcAAGRycy9kb3ducmV2Lnht&#10;bFBLAQItABQABgAIAAAAIQB5GLydvwAAACEBAAAZAAAAAAAAAAAAAAAAABgIAABkcnMvX3JlbHMv&#10;ZTJvRG9jLnhtbC5yZWxzUEsFBgAAAAAGAAYAeAEAAA4JAAAAAA==&#10;">
                <v:imagedata r:id="rId78" o:title=""/>
              </v:shape>
            </w:pict>
          </mc:Fallback>
        </mc:AlternateContent>
      </w:r>
      <w:r w:rsidRPr="002C4641">
        <w:rPr>
          <w:rFonts w:asciiTheme="minorHAnsi" w:hAnsiTheme="minorHAnsi" w:cstheme="minorHAnsi"/>
          <w:noProof/>
          <w:lang w:val="fr-FR" w:eastAsia="de-CH"/>
        </w:rPr>
        <mc:AlternateContent>
          <mc:Choice Requires="wpi">
            <w:drawing>
              <wp:anchor distT="0" distB="0" distL="114300" distR="114300" simplePos="0" relativeHeight="251901952" behindDoc="0" locked="0" layoutInCell="1" allowOverlap="1" wp14:anchorId="1397DCD6" wp14:editId="43FFC73F">
                <wp:simplePos x="0" y="0"/>
                <wp:positionH relativeFrom="column">
                  <wp:posOffset>4924196</wp:posOffset>
                </wp:positionH>
                <wp:positionV relativeFrom="paragraph">
                  <wp:posOffset>9457420</wp:posOffset>
                </wp:positionV>
                <wp:extent cx="28800" cy="79920"/>
                <wp:effectExtent l="38100" t="38100" r="47625" b="53975"/>
                <wp:wrapNone/>
                <wp:docPr id="1192" name="Freihand 1192"/>
                <wp:cNvGraphicFramePr/>
                <a:graphic xmlns:a="http://schemas.openxmlformats.org/drawingml/2006/main">
                  <a:graphicData uri="http://schemas.microsoft.com/office/word/2010/wordprocessingInk">
                    <w14:contentPart bwMode="auto" r:id="rId79">
                      <w14:nvContentPartPr>
                        <w14:cNvContentPartPr/>
                      </w14:nvContentPartPr>
                      <w14:xfrm>
                        <a:off x="0" y="0"/>
                        <a:ext cx="28800" cy="79920"/>
                      </w14:xfrm>
                    </w14:contentPart>
                  </a:graphicData>
                </a:graphic>
              </wp:anchor>
            </w:drawing>
          </mc:Choice>
          <mc:Fallback>
            <w:pict>
              <v:shape w14:anchorId="4238E254" id="Freihand 1192" o:spid="_x0000_s1026" type="#_x0000_t75" style="position:absolute;margin-left:387.05pt;margin-top:744pt;width:3.65pt;height:7.75pt;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pQbh3AQAABwMAAA4AAABkcnMvZTJvRG9jLnhtbJxSyW7CMBC9V+o/&#10;WL6XLEUQIhIORZU4dDm0H+A6NrEae6KxIfD3HQIUaFVV4hLF8+Tnt8x0trENWyv0BlzBk0HMmXIS&#10;KuOWBX9/e7zLOPNBuEo04FTBt8rzWXl7M+3aXKVQQ1MpZETifN61Ba9DaPMo8rJWVvgBtMoRqAGt&#10;CHTEZVSh6IjdNlEax6OoA6xaBKm8p+l8D/Ky59dayfCitVeBNQWfJMmQs0A/cZZyhgXPJmOafNAk&#10;Hd3zqJyKfImirY08SBJXKLLCOBLwTTUXQbAVml9U1kgEDzoMJNgItDZS9X7IWRL/cLZwnztXyVCu&#10;MJfggnLhVWA4ZtcD1zxhG0qge4KK2hGrAPzASPH8X8Ze9BzkypKefSOoGhFoHXxtWk8x56YqOC6q&#10;5KTfrR9ODl7x5Ov5EqBGooPlv65sNNpd2KSEbQpO+7fdffsu1SYwScM0y2ICJCHjySTt0SPv/v7x&#10;dBYsPX1R4fl5J+tsf8svAAAA//8DAFBLAwQUAAYACAAAACEAG2izykUCAABJBgAAEAAAAGRycy9p&#10;bmsvaW5rMS54bWy0VEuL2zAQvhf6H4R66CW2Jb9j1ll62EChpaW7hfbotbWJWVsOsvL69x3JshIa&#10;m1JoMegxj29m/I3m7v7UNujARF93PMfUJRgxXnZVzTc5/v60dlKMelnwqmg6znJ8Zj2+X719c1fz&#10;17bJYEWAwHt1apscb6XcZZ53PB7dY+B2YuP5hATeR/76+RNeGa+KvdS8lhCyH0VlxyU7SQWW1VWO&#10;S3ki1h6wH7u9KJlVK4koLxZSFCVbd6ItpEXcFpyzBvGihbx/YCTPOzjUEGfDBEZtDQU7vkvDJEwf&#10;liAoTjm+uu8hxR4yabE3jfnzP2CubzFVWoGfxAlGJqWKHeZy+vJhBiAGZq37Ztb9Ydp9eePtacKz&#10;+R//VXQ7JmTNLhwPjBjFGZXDXZMzsCRY3zV71RgYHYpmD3xRQi6xqTfBxi0eEPNP8YCUWbzr5KZ4&#10;uc1OUTQL91u5FbulagIRWPtLREOfocBAaq6Mxr65sfdl3TKYBO3OPkLZQ/FK/CiFnhc+8YlDUscP&#10;n0iSBUkWxW5AI9VsY7zhmY+Yz2Lfby3es7g8aK2xlQ7FHetKbm1jEJdEhFDb1dedMeW9ZfVmK//g&#10;btLU/jbpiXGl2x6ZofWNveT4nZ5YSHsOAl1OskQEweMlsJHFewJfGKqVLDCBLyWJ2hcORQmKo9TX&#10;dhSlThjRQF8c6gSOH9BY3xQQNXK16SOsAACrwhn1RgnCy8mhFPnU2EYOjYGrINGeILUYIaKpiUIh&#10;NijCSBmNNOry7f+BVln9AgAA//8DAFBLAwQUAAYACAAAACEAkNvwb+IAAAANAQAADwAAAGRycy9k&#10;b3ducmV2LnhtbEyPzU7DMBCE70i8g7VIXBC1AwkxIU6FEEXigCoC3N3YiQP+iWK3DW/PcoLj7oxm&#10;vqnXi7PkoOc4Bi8gWzEg2ndBjX4Q8P62ueRAYpJeSRu8FvCtI6yb05NaVioc/as+tGkgGOJjJQWY&#10;lKaK0tgZ7WRchUl71PowO5nwnAeqZnnEcGfpFWM31MnRY4ORk34wuvtq9w5LLp5e+OPW3qrnvi0+&#10;N+2WmY9eiPOz5f4OSNJL+jPDLz6iQ4NMu7D3KhIroCzzDK0o5JzjKrSUPMuB7PBVsOsCaFPT/yua&#10;H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C9KUG4dwEA&#10;AAcDAAAOAAAAAAAAAAAAAAAAADwCAABkcnMvZTJvRG9jLnhtbFBLAQItABQABgAIAAAAIQAbaLPK&#10;RQIAAEkGAAAQAAAAAAAAAAAAAAAAAN8DAABkcnMvaW5rL2luazEueG1sUEsBAi0AFAAGAAgAAAAh&#10;AJDb8G/iAAAADQEAAA8AAAAAAAAAAAAAAAAAUgYAAGRycy9kb3ducmV2LnhtbFBLAQItABQABgAI&#10;AAAAIQB5GLydvwAAACEBAAAZAAAAAAAAAAAAAAAAAGEHAABkcnMvX3JlbHMvZTJvRG9jLnhtbC5y&#10;ZWxzUEsFBgAAAAAGAAYAeAEAAFcIAAAAAA==&#10;">
                <v:imagedata r:id="rId80" o:title=""/>
              </v:shape>
            </w:pict>
          </mc:Fallback>
        </mc:AlternateContent>
      </w:r>
      <w:r w:rsidRPr="002C4641">
        <w:rPr>
          <w:rFonts w:asciiTheme="minorHAnsi" w:hAnsiTheme="minorHAnsi" w:cstheme="minorHAnsi"/>
          <w:noProof/>
          <w:lang w:val="fr-FR" w:eastAsia="de-CH"/>
        </w:rPr>
        <mc:AlternateContent>
          <mc:Choice Requires="wpi">
            <w:drawing>
              <wp:anchor distT="0" distB="0" distL="114300" distR="114300" simplePos="0" relativeHeight="251900928" behindDoc="0" locked="0" layoutInCell="1" allowOverlap="1" wp14:anchorId="468B9CFE" wp14:editId="7512A5B2">
                <wp:simplePos x="0" y="0"/>
                <wp:positionH relativeFrom="column">
                  <wp:posOffset>-1890665</wp:posOffset>
                </wp:positionH>
                <wp:positionV relativeFrom="paragraph">
                  <wp:posOffset>4907785</wp:posOffset>
                </wp:positionV>
                <wp:extent cx="53640" cy="64800"/>
                <wp:effectExtent l="38100" t="38100" r="41910" b="49530"/>
                <wp:wrapNone/>
                <wp:docPr id="1138" name="Freihand 1138"/>
                <wp:cNvGraphicFramePr/>
                <a:graphic xmlns:a="http://schemas.openxmlformats.org/drawingml/2006/main">
                  <a:graphicData uri="http://schemas.microsoft.com/office/word/2010/wordprocessingInk">
                    <w14:contentPart bwMode="auto" r:id="rId81">
                      <w14:nvContentPartPr>
                        <w14:cNvContentPartPr/>
                      </w14:nvContentPartPr>
                      <w14:xfrm>
                        <a:off x="0" y="0"/>
                        <a:ext cx="53640" cy="64800"/>
                      </w14:xfrm>
                    </w14:contentPart>
                  </a:graphicData>
                </a:graphic>
              </wp:anchor>
            </w:drawing>
          </mc:Choice>
          <mc:Fallback>
            <w:pict>
              <v:shape w14:anchorId="2EE7A18E" id="Freihand 1138" o:spid="_x0000_s1026" type="#_x0000_t75" style="position:absolute;margin-left:-149.55pt;margin-top:385.75pt;width:5.6pt;height:6.5pt;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nxB52AQAABwMAAA4AAABkcnMvZTJvRG9jLnhtbJxSXU/CMBR9N/E/&#10;NH2XbYgTFgYPEhMeVB70B9SuZY1r73LbsfHvvQMU0BgTXpq2Jz33fHQ672zFNgq9AZfzZBBzppyE&#10;wrh1zt9eH2/GnPkgXCEqcCrnW+X5fHZ9NW3rTA2hhKpQyIjE+aytc16GUGdR5GWprPADqJUjUANa&#10;EeiI66hA0RK7raJhHKdRC1jUCFJ5T7eLPchnO36tlQwvWnsVWJXzSZwmnIV+E5NOzPl4MiF977RJ&#10;72MezaYiW6OoSyMPksQFiqwwjgR8Uy1EEKxB84vKGongQYeBBBuB1kaqnR9ylsQ/nC3dR+8qGckG&#10;MwkuKBdWAsNXdjvgkhG2ogTaJyioHdEE4AdGiuf/MvaiFyAbS3r2jaCqRKDv4EtTe4o5M0XOcVkk&#10;R/1u83B0sMKjr+dzgBqJDpb/etJptH3YpIR1Oadet/2661J1gUm6vLtNRwRIQtLRmLo/4d2//5py&#10;EiyNPqvw9NzLOvm/s08AAAD//wMAUEsDBBQABgAIAAAAIQDAY1Vb3gIAAEoIAAAQAAAAZHJzL2lu&#10;ay9pbmsxLnhtbLRVXWvbMBR9H+w/CO0hL1Esya4/Qp2yhxUGGx1rB9ujayuJaWwHW2nSf7+rD1te&#10;47ANNgTx9dW9R0c+R8r1zanaoWfRdmVTp5gtKEaizpuirDcp/vZwS2KMOpnVRbZrapHiF9Hhm9Xb&#10;N9dl/VTtlvCLAKHuVFTtUryVcr/0vOPxuDj6i6bdeJxS3/tYP33+hFe2qxDrsi4lLNn1qbyppThJ&#10;BbYsixTn8kSHesC+bw5tLoZplWlzVyHbLBe3TVtlckDcZnUtdqjOKuD9HSP5soeghHU2osWoKmHD&#10;hC9YEAXxhwQS2SnFo/cDUOyASYW9acwf/wHz9hxT0fJ5FEYYWUqFeL7E6e79BYAQlB3aNxfbP0y3&#10;J2fdnhZ8efnDf2mbvWhlKZzGRhE78YJy867FMSq1omt2B2UMjJ6z3QH0YpS6tZk3ocY5HgjzT/FA&#10;lIt4Y3JTupyzUxJdhHu13UKcSzWBCKr9JaKVz0pgIbVWdmY4c733ZVkJuAmq/XAIZQebV+l72er7&#10;glNOCY0JDx5otPSvljxaRCxQZuvXM8e8x3xsD912wHts3YHWM8NOzeaOZSG3gzHogl5RygZXj50x&#10;1b0V5WYrf9Nuaer+gfTEdaVtj+yl9VWsU/xO31hId5qE3k4cIhYliAWUB4giOp9RGKEfq+ccUxhw&#10;xcJjzgLCKIpiXUViFJEkMC0MqaGaiX7o0EWjZKKmTCWnqitIdGpO+6K5hdJgQ5JExLeNjCFFhHMD&#10;A8sQdhXql8nWX3jYlzkbkC0fWM5F/SQkXbdjqIibTbiWUdR3A2Bf51DIeOV+mrrNIUaCUOfVt7TF&#10;I7oa3MzDr1lKM7c54rscCRNf8+rNrU3RW/tPHaIP0N163QkJlx1ehShAYcLM558Rf0bYLKTWLlzZ&#10;JYiVa5QZ1ODGMBzpDvudWRQb6yh+vi1RcWRwVciMqBASDv/RkNEakcDVkFFo7Ptqq+6uWP0EAAD/&#10;/wMAUEsDBBQABgAIAAAAIQCH0XC64gAAAA0BAAAPAAAAZHJzL2Rvd25yZXYueG1sTI/LTsMwEEX3&#10;SPyDNUjsWidRQx7EqQDBhgUSpR8wSSYPEY9D7LSBr8esynJmju6cW+xXPYoTzXYwrCDcBiCIa9MM&#10;3Ck4frxsUhDWITc4GiYF32RhX15fFZg35szvdDq4TvgQtjkq6J2bcilt3ZNGuzUTsb+1Ztbo/Dh3&#10;spnx7MP1KKMguJMaB/Yfepzoqaf687BoBT810tTGr9XSxru3r8f5yDg+K3V7sz7cg3C0ugsMf/pe&#10;HUrvVJmFGytGBZsoy0LPKkiSMAbhkU2UJhmIyq/SXQyyLOT/FuU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DtnxB52AQAABwMAAA4AAAAAAAAAAAAAAAAA&#10;PAIAAGRycy9lMm9Eb2MueG1sUEsBAi0AFAAGAAgAAAAhAMBjVVveAgAASggAABAAAAAAAAAAAAAA&#10;AAAA3gMAAGRycy9pbmsvaW5rMS54bWxQSwECLQAUAAYACAAAACEAh9FwuuIAAAANAQAADwAAAAAA&#10;AAAAAAAAAADqBgAAZHJzL2Rvd25yZXYueG1sUEsBAi0AFAAGAAgAAAAhAHkYvJ2/AAAAIQEAABkA&#10;AAAAAAAAAAAAAAAA+QcAAGRycy9fcmVscy9lMm9Eb2MueG1sLnJlbHNQSwUGAAAAAAYABgB4AQAA&#10;7wgAAAAA&#10;">
                <v:imagedata r:id="rId82" o:title=""/>
              </v:shape>
            </w:pict>
          </mc:Fallback>
        </mc:AlternateContent>
      </w:r>
      <w:r w:rsidRPr="002C4641">
        <w:rPr>
          <w:rFonts w:asciiTheme="minorHAnsi" w:hAnsiTheme="minorHAnsi" w:cstheme="minorHAnsi"/>
          <w:noProof/>
          <w:lang w:val="fr-FR" w:eastAsia="de-CH"/>
        </w:rPr>
        <mc:AlternateContent>
          <mc:Choice Requires="wpi">
            <w:drawing>
              <wp:anchor distT="0" distB="0" distL="114300" distR="114300" simplePos="0" relativeHeight="251899904" behindDoc="0" locked="0" layoutInCell="1" allowOverlap="1" wp14:anchorId="676B8D4E" wp14:editId="2418DC0E">
                <wp:simplePos x="0" y="0"/>
                <wp:positionH relativeFrom="column">
                  <wp:posOffset>-1933505</wp:posOffset>
                </wp:positionH>
                <wp:positionV relativeFrom="paragraph">
                  <wp:posOffset>4862065</wp:posOffset>
                </wp:positionV>
                <wp:extent cx="46080" cy="96120"/>
                <wp:effectExtent l="57150" t="38100" r="49530" b="56515"/>
                <wp:wrapNone/>
                <wp:docPr id="1137" name="Freihand 1137"/>
                <wp:cNvGraphicFramePr/>
                <a:graphic xmlns:a="http://schemas.openxmlformats.org/drawingml/2006/main">
                  <a:graphicData uri="http://schemas.microsoft.com/office/word/2010/wordprocessingInk">
                    <w14:contentPart bwMode="auto" r:id="rId83">
                      <w14:nvContentPartPr>
                        <w14:cNvContentPartPr/>
                      </w14:nvContentPartPr>
                      <w14:xfrm>
                        <a:off x="0" y="0"/>
                        <a:ext cx="46080" cy="96120"/>
                      </w14:xfrm>
                    </w14:contentPart>
                  </a:graphicData>
                </a:graphic>
              </wp:anchor>
            </w:drawing>
          </mc:Choice>
          <mc:Fallback>
            <w:pict>
              <v:shape w14:anchorId="2FD12A4F" id="Freihand 1137" o:spid="_x0000_s1026" type="#_x0000_t75" style="position:absolute;margin-left:-152.95pt;margin-top:382.15pt;width:5.05pt;height:8.95pt;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g82lxAQAABwMAAA4AAABkcnMvZTJvRG9jLnhtbJxSy27CMBC8V+o/&#10;WL6XJIjSEBE4FFXi0Meh/QDj2MRq7I3WhsDfd0lIgVZVJS7Wrkcez+zsdL6zFdsq9AZczpNBzJly&#10;Egrj1jn/eH+6SznzQbhCVOBUzvfK8/ns9mba1JkaQglVoZARifNZU+e8DKHOosjLUlnhB1ArR6AG&#10;tCJQi+uoQNEQu62iYRyPowawqBGk8p5uFx3IZy2/1kqGV629CqzK+SSOSV7oC+yLVc7T9OGeR7Op&#10;yNYo6tLIoyRxhSIrjCMB31QLEQTboPlFZY1E8KDDQIKNQGsjVeuHnCXxD2dL93lwlYzkBjMJLigX&#10;3gSGfnYtcM0XtuJs1TxDQemITQB+ZKTx/B9GJ3oBcmNJT5cIqkoEWgdfmtpzhpkpco7LIjnpd9vH&#10;k4M3PPl6uQQokeho+a8nO432MGxSwnY5p4D3h7PNUu0Ck3Q5GscpAZKQyTgZtmjP273vu7PB0tcX&#10;EZ73B1ln+zv7AgAA//8DAFBLAwQUAAYACAAAACEAYyuDA64EAADZDwAAEAAAAGRycy9pbmsvaW5r&#10;MS54bWy0Vluv2kYQfq/U/7ByH/rCwu76BiicqA85UqVWrZpUSh8JOGAFzJEx5/LvO7Mzs2vA5KRS&#10;IyRsz+Wbb+bbXfvN2+f9Tj1W7bE+NIvEjk2iqmZ1WNfNZpH8/eFeTxN17JbNerk7NNUieamOydu7&#10;H394Uzdf9rs5/CtAaI54t98tkm3XPcwnk6enp/FTOj60m4kzJp382nz5/bfkjrPW1ee6qTsoeRTT&#10;6tB01XOHYPN6vUhW3bMJ8YD9/nBqV1Vwo6VdxYiuXa6q+0O7X3YBcbtsmmqnmuUeeH9MVPfyADc1&#10;1NlUbaL2NTSs3dhmZTZ9NwPD8nmR9J5PQPEITPbJZBjzn++AeX+NibRSVxZlopjSunq8xemPX24A&#10;FKBsSN/cTH83nD67yp54wee3B/9ne3io2q6uosakCDte1IqevTikUlsdD7sTLoxEPS53J9DLGhNr&#10;28mAGtd4IMz/igei3MTrkxvS5ZodSnQT7qLddXUt1QAiqPYfEVk+loAhvVbsCXtO1n5X7ys4CfYP&#10;YRN2R2geze+71p8XzjijzVS77IMp52k+d+U4zTJcbFKPtrlgfmpPx23A+9TGDe09oVNq7qled9uw&#10;MMzY5MbYsKr7K2Moe1vVm233SjrT9PmB9MBx5Ze94kPrr+rzIvnJn1jKZ5LBt2OdVa7I1cxOM2WU&#10;Gf1s4OfMFK+jxMAvTfEyAqeyFAO3OnM+3CinZ2zVDqBmbIZg07sPiSrPfYSe6UJlWclPFiDTIqcM&#10;nWc6K1Sa51jUjIpM5U5nwDGCEwik0W+EAP6JiFKgtsFmVfQSKvwHL7D9PoBMD5rolYOyQsZfz71A&#10;RLzXBNniM2JzvQweR69axPvGcRQ6VRmN2jpldWp8FyNtCwUST5kddlFguZGDDO0cS+lKlSlr6cln&#10;+iBgzuPG7gmDDOLGK6CBiwOxgsxCQvtzfMU7OBUu4rSTIik0lZVEArqN3REdRAk28RIKqcCISDp0&#10;JTB89YGRjnijmD6XssEZqngLJpMF7l4J9LmME3oRQEiPA0Uj19E20yg0KWYhxqqUtjdor+GEyIwI&#10;rSwcnwVNi9lRc4FzbJO1B87AP+Ux2RIhbHm5lSFYIHyPuBIASmyQTW1BVLDJwG/kijABGREIpdc9&#10;mhg6BCJzsvWn9NXAKBHAMUN/ucTGZ7KhW3qBqwRK9nBgyPbh8OTXhODAaEuVkzwwdpXiOepjYFPi&#10;/sX7oRFy0XO0OAamfJbc667XSOCHyf43snGvOSXrYIjEkO2MmIwG270c16s2ZtOTHkEY5htXldSF&#10;QQAXPwGaP+OADc4VOfoEneKwPmYFHmGdoIl4iBd1AL24QAknlOVXI2LSy5SBUJOzfE46r8RFz3NI&#10;nl7NmBMFv3ATT3BzGY+B6LDNJdQfMwQe3aiP2OROTDyYK2zx40kQkhmydyj2vL2MEIdcuXJwwxjp&#10;nmhTZdbL90LliFiIBBYSKejYNfvRSW4pw31x8V5JQL8EgiDG8cLLHg48uCBAxnb9IYoRI/iYghd1&#10;4XcXrgeGwlAq1LdJ8WiDTzGhPoWFl6e9PoSotBmFhCICn+Pxwkx0rnN6Rchntf8cDd+r8Ol+9y8A&#10;AAD//wMAUEsDBBQABgAIAAAAIQBnfoQg4AAAAA0BAAAPAAAAZHJzL2Rvd25yZXYueG1sTI/BTsMw&#10;DIbvSLxDZCRuXULHxlqaTtUkDuMyscHda0xb0SRVk27l7TEnONr+9Pv7i+1se3GhMXTeaXhYKBDk&#10;am8612h4P70kGxAhojPYe0cavinAtry9KTA3/ure6HKMjeAQF3LU0MY45FKGuiWLYeEHcnz79KPF&#10;yOPYSDPilcNtL1Ol1tJi5/hDiwPtWqq/jpPVgPtXO2d7+jDN4ZRVqpJy2h20vr+bq2cQkeb4B8Ov&#10;PqtDyU5nPzkTRK8hWapVxqyGp/XjEgQjSZqtuM6ZV5s0BVkW8n+L8g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0YPNpcQEAAAcDAAAOAAAAAAAAAAAAAAAA&#10;ADwCAABkcnMvZTJvRG9jLnhtbFBLAQItABQABgAIAAAAIQBjK4MDrgQAANkPAAAQAAAAAAAAAAAA&#10;AAAAANkDAABkcnMvaW5rL2luazEueG1sUEsBAi0AFAAGAAgAAAAhAGd+hCDgAAAADQEAAA8AAAAA&#10;AAAAAAAAAAAAtQgAAGRycy9kb3ducmV2LnhtbFBLAQItABQABgAIAAAAIQB5GLydvwAAACEBAAAZ&#10;AAAAAAAAAAAAAAAAAMIJAABkcnMvX3JlbHMvZTJvRG9jLnhtbC5yZWxzUEsFBgAAAAAGAAYAeAEA&#10;ALgKAAAAAA==&#10;">
                <v:imagedata r:id="rId84" o:title=""/>
              </v:shape>
            </w:pict>
          </mc:Fallback>
        </mc:AlternateContent>
      </w:r>
    </w:p>
    <w:p w14:paraId="1EF00873" w14:textId="5753106D" w:rsidR="00A43501" w:rsidRPr="002C4641" w:rsidRDefault="00ED7780" w:rsidP="00ED7780">
      <w:pPr>
        <w:tabs>
          <w:tab w:val="left" w:pos="1114"/>
        </w:tabs>
        <w:rPr>
          <w:rFonts w:asciiTheme="minorHAnsi" w:hAnsiTheme="minorHAnsi" w:cstheme="minorHAnsi"/>
          <w:b/>
          <w:sz w:val="24"/>
          <w:lang w:val="fr-FR"/>
        </w:rPr>
      </w:pPr>
      <w:r w:rsidRPr="002C4641">
        <w:rPr>
          <w:rFonts w:asciiTheme="minorHAnsi" w:hAnsiTheme="minorHAnsi" w:cstheme="minorHAnsi"/>
          <w:noProof/>
          <w:lang w:val="fr-FR" w:eastAsia="de-CH"/>
        </w:rPr>
        <w:lastRenderedPageBreak/>
        <mc:AlternateContent>
          <mc:Choice Requires="wps">
            <w:drawing>
              <wp:anchor distT="45720" distB="45720" distL="114300" distR="114300" simplePos="0" relativeHeight="251909120" behindDoc="1" locked="0" layoutInCell="1" allowOverlap="1" wp14:anchorId="28AA1CBC" wp14:editId="32D6DE86">
                <wp:simplePos x="0" y="0"/>
                <wp:positionH relativeFrom="margin">
                  <wp:posOffset>-510363</wp:posOffset>
                </wp:positionH>
                <wp:positionV relativeFrom="paragraph">
                  <wp:posOffset>8551766</wp:posOffset>
                </wp:positionV>
                <wp:extent cx="3512820" cy="175260"/>
                <wp:effectExtent l="0" t="0" r="0" b="0"/>
                <wp:wrapNone/>
                <wp:docPr id="12926650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51B7DFD2" w14:textId="77777777" w:rsidR="00ED7780" w:rsidRPr="009C34D1" w:rsidRDefault="00ED7780" w:rsidP="00ED778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A1CBC" id="_x0000_s1160" type="#_x0000_t202" style="position:absolute;margin-left:-40.2pt;margin-top:673.35pt;width:276.6pt;height:13.8pt;z-index:-25140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MhWEw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TXeTwccVVQHwkYwmhIekA0aQH/cNaTGUvuf+8FKs7MZ0vQb2bzeXRvWswX1xEXXkaq&#10;y4iwkqRKHjgbp5uQHB95WLij5jQ6cXvJ5JQzmSzhPD2I6OLLddr18mzXTwAAAP//AwBQSwMEFAAG&#10;AAgAAAAhAPetGFzgAAAADQEAAA8AAABkcnMvZG93bnJldi54bWxMj8FOwzAQRO9I/IO1SFxQ69CG&#10;uIQ4FSCBuLb0AzbxNomI7Sh2m/Tv2Z7guDNPszPFdra9ONMYOu80PC4TEORqbzrXaDh8fyw2IEJE&#10;Z7D3jjRcKMC2vL0pMDd+cjs672MjOMSFHDW0MQ65lKFuyWJY+oEce0c/Wox8jo00I04cbnu5SpJM&#10;Wuwcf2hxoPeW6p/9yWo4fk0PT89T9RkPapdmb9ipyl+0vr+bX19ARJrjHwzX+lwdSu5U+ZMzQfQa&#10;FpskZZSNdZopEIykasVrqquk0jXIspD/V5S/AAAA//8DAFBLAQItABQABgAIAAAAIQC2gziS/gAA&#10;AOEBAAATAAAAAAAAAAAAAAAAAAAAAABbQ29udGVudF9UeXBlc10ueG1sUEsBAi0AFAAGAAgAAAAh&#10;ADj9If/WAAAAlAEAAAsAAAAAAAAAAAAAAAAALwEAAF9yZWxzLy5yZWxzUEsBAi0AFAAGAAgAAAAh&#10;AOqIyFYTAgAA/gMAAA4AAAAAAAAAAAAAAAAALgIAAGRycy9lMm9Eb2MueG1sUEsBAi0AFAAGAAgA&#10;AAAhAPetGFzgAAAADQEAAA8AAAAAAAAAAAAAAAAAbQQAAGRycy9kb3ducmV2LnhtbFBLBQYAAAAA&#10;BAAEAPMAAAB6BQAAAAA=&#10;" stroked="f">
                <v:textbox>
                  <w:txbxContent>
                    <w:p w14:paraId="51B7DFD2" w14:textId="77777777" w:rsidR="00ED7780" w:rsidRPr="009C34D1" w:rsidRDefault="00ED7780" w:rsidP="00ED778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Pr="002C4641">
        <w:rPr>
          <w:rFonts w:asciiTheme="minorHAnsi" w:hAnsiTheme="minorHAnsi" w:cstheme="minorHAnsi"/>
          <w:b/>
          <w:sz w:val="24"/>
          <w:lang w:val="fr-FR"/>
        </w:rPr>
        <w:t>Annexe 2 : Images du cycle de vie de la pomme de terre</w:t>
      </w:r>
      <w:bookmarkEnd w:id="10"/>
      <w:r w:rsidRPr="002C4641">
        <w:rPr>
          <w:rFonts w:asciiTheme="minorHAnsi" w:hAnsiTheme="minorHAnsi" w:cstheme="minorHAnsi"/>
          <w:b/>
          <w:sz w:val="24"/>
          <w:lang w:val="fr-FR"/>
        </w:rPr>
        <w:t xml:space="preserve"> </w:t>
      </w:r>
      <w:r w:rsidR="004D5867" w:rsidRPr="002C4641">
        <w:rPr>
          <w:rFonts w:asciiTheme="minorHAnsi" w:hAnsiTheme="minorHAnsi" w:cstheme="minorHAnsi"/>
          <w:noProof/>
          <w:lang w:val="fr-FR" w:eastAsia="de-CH"/>
        </w:rPr>
        <w:drawing>
          <wp:inline distT="0" distB="0" distL="0" distR="0" wp14:anchorId="68DE43E7" wp14:editId="2C834543">
            <wp:extent cx="5760720" cy="7990458"/>
            <wp:effectExtent l="0" t="0" r="0" b="0"/>
            <wp:docPr id="1120" name="Grafik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60720" cy="7990458"/>
                    </a:xfrm>
                    <a:prstGeom prst="rect">
                      <a:avLst/>
                    </a:prstGeom>
                    <a:noFill/>
                    <a:ln>
                      <a:noFill/>
                    </a:ln>
                  </pic:spPr>
                </pic:pic>
              </a:graphicData>
            </a:graphic>
          </wp:inline>
        </w:drawing>
      </w:r>
    </w:p>
    <w:p w14:paraId="16CCE2FC" w14:textId="3C16B39B" w:rsidR="00A43501" w:rsidRPr="002C4641" w:rsidRDefault="00C662AD" w:rsidP="008B1D48">
      <w:pPr>
        <w:tabs>
          <w:tab w:val="left" w:pos="1114"/>
        </w:tabs>
        <w:rPr>
          <w:rFonts w:asciiTheme="minorHAnsi" w:hAnsiTheme="minorHAnsi" w:cstheme="minorHAnsi"/>
          <w:lang w:val="fr-FR"/>
        </w:rPr>
      </w:pPr>
      <w:r w:rsidRPr="002C4641">
        <w:rPr>
          <w:rFonts w:asciiTheme="minorHAnsi" w:hAnsiTheme="minorHAnsi" w:cstheme="minorHAnsi"/>
          <w:noProof/>
          <w:lang w:val="fr-FR" w:eastAsia="de-CH"/>
        </w:rPr>
        <w:lastRenderedPageBreak/>
        <mc:AlternateContent>
          <mc:Choice Requires="wps">
            <w:drawing>
              <wp:anchor distT="45720" distB="45720" distL="114300" distR="114300" simplePos="0" relativeHeight="251845632" behindDoc="1" locked="0" layoutInCell="1" allowOverlap="1" wp14:anchorId="4DF5177A" wp14:editId="060D87AE">
                <wp:simplePos x="0" y="0"/>
                <wp:positionH relativeFrom="margin">
                  <wp:posOffset>-571500</wp:posOffset>
                </wp:positionH>
                <wp:positionV relativeFrom="paragraph">
                  <wp:posOffset>9224010</wp:posOffset>
                </wp:positionV>
                <wp:extent cx="3512820" cy="175260"/>
                <wp:effectExtent l="0" t="0" r="0" b="0"/>
                <wp:wrapNone/>
                <wp:docPr id="11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4E841497"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5177A" id="_x0000_s1161" type="#_x0000_t202" style="position:absolute;margin-left:-45pt;margin-top:726.3pt;width:276.6pt;height:13.8pt;z-index:-25147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6agEwIAAP4DAAAOAAAAZHJzL2Uyb0RvYy54bWysk99u2yAUxu8n7R0Q94sTN2lTK07Vpcs0&#10;qfsjdXsAjHGMhjnsQGJnT78DTtOou5vmCwQ+8HHO73ys7obOsINCr8GWfDaZcqashFrbXcl/fN++&#10;W3Lmg7C1MGBVyY/K87v12zer3hUqhxZMrZCRiPVF70rehuCKLPOyVZ3wE3DKUrAB7ESgJe6yGkVP&#10;6p3J8un0OusBa4cglff092EM8nXSbxolw9em8SowU3LKLaQR01jFMVuvRLFD4VotT2mIf8iiE9rS&#10;pWepBxEE26P+S6rTEsFDEyYSugyaRkuVaqBqZtNX1Ty1wqlUC8Hx7ozJ/z9Z+eXw5L4hC8N7GKiB&#10;qQjvHkH+9MzCphV2p+4RoW+VqOniWUSW9c4Xp6MRtS98FKn6z1BTk8U+QBIaGuwiFaqTkTo14HiG&#10;robAJP28WszyZU4hSbHZzSK/Tl3JRPF82qEPHxV0LE5KjtTUpC4Ojz7EbETxvCVe5sHoequNSQvc&#10;VRuD7CDIANv0pQJebTOW9SW/XeSLpGwhnk/e6HQggxrdlXw5jd9omUjjg63TliC0GeeUibEnPJHI&#10;yCYM1cB0XfKbq3g44qqgPhIwhNGQ9IBo0gL+5qwnM5bc/9oLVJyZT5ag387m8+jetJgvbiIuvIxU&#10;lxFhJUmVPHA2TjchOT7ysHBPzWl04vaSySlnMlnCeXoQ0cWX67Tr5dmu/wAAAP//AwBQSwMEFAAG&#10;AAgAAAAhAM4fFfLhAAAADQEAAA8AAABkcnMvZG93bnJldi54bWxMj8FuwjAQRO+V+g/WVuqlAqdp&#10;CBDioLZSq16hfIATL0lEvI5iQ8LfdzmV486MZt/k28l24oKDbx0peJ1HIJAqZ1qqFRx+v2YrED5o&#10;MrpzhAqu6GFbPD7kOjNupB1e9qEWXEI+0wqaEPpMSl81aLWfux6JvaMbrA58DrU0gx653HYyjqJU&#10;Wt0Sf2h0j58NVqf92So4/owvi/VYfofDcpekH7pdlu6q1PPT9L4BEXAK/2G44TM6FMxUujMZLzoF&#10;s3XEWwIbySJOQXAkSd9iEOVNWkUxyCKX9yuKPwAAAP//AwBQSwECLQAUAAYACAAAACEAtoM4kv4A&#10;AADhAQAAEwAAAAAAAAAAAAAAAAAAAAAAW0NvbnRlbnRfVHlwZXNdLnhtbFBLAQItABQABgAIAAAA&#10;IQA4/SH/1gAAAJQBAAALAAAAAAAAAAAAAAAAAC8BAABfcmVscy8ucmVsc1BLAQItABQABgAIAAAA&#10;IQA4P6agEwIAAP4DAAAOAAAAAAAAAAAAAAAAAC4CAABkcnMvZTJvRG9jLnhtbFBLAQItABQABgAI&#10;AAAAIQDOHxXy4QAAAA0BAAAPAAAAAAAAAAAAAAAAAG0EAABkcnMvZG93bnJldi54bWxQSwUGAAAA&#10;AAQABADzAAAAewUAAAAA&#10;" stroked="f">
                <v:textbox>
                  <w:txbxContent>
                    <w:p w14:paraId="4E841497"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4D5867" w:rsidRPr="002C4641">
        <w:rPr>
          <w:rFonts w:asciiTheme="minorHAnsi" w:hAnsiTheme="minorHAnsi" w:cstheme="minorHAnsi"/>
          <w:noProof/>
          <w:lang w:val="fr-FR" w:eastAsia="de-CH"/>
        </w:rPr>
        <w:drawing>
          <wp:inline distT="0" distB="0" distL="0" distR="0" wp14:anchorId="3032F882" wp14:editId="6FDB6379">
            <wp:extent cx="6317685" cy="8763000"/>
            <wp:effectExtent l="0" t="0" r="698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320709" cy="8767195"/>
                    </a:xfrm>
                    <a:prstGeom prst="rect">
                      <a:avLst/>
                    </a:prstGeom>
                    <a:noFill/>
                    <a:ln>
                      <a:noFill/>
                    </a:ln>
                  </pic:spPr>
                </pic:pic>
              </a:graphicData>
            </a:graphic>
          </wp:inline>
        </w:drawing>
      </w:r>
    </w:p>
    <w:p w14:paraId="50DCB9BF" w14:textId="6D292B8E" w:rsidR="004D5867" w:rsidRPr="002C4641" w:rsidRDefault="00C662AD" w:rsidP="008B1D48">
      <w:pPr>
        <w:tabs>
          <w:tab w:val="left" w:pos="1114"/>
        </w:tabs>
        <w:rPr>
          <w:rFonts w:asciiTheme="minorHAnsi" w:hAnsiTheme="minorHAnsi" w:cstheme="minorHAnsi"/>
          <w:lang w:val="fr-FR"/>
        </w:rPr>
      </w:pPr>
      <w:r w:rsidRPr="002C4641">
        <w:rPr>
          <w:rFonts w:asciiTheme="minorHAnsi" w:hAnsiTheme="minorHAnsi" w:cstheme="minorHAnsi"/>
          <w:noProof/>
          <w:lang w:val="fr-FR" w:eastAsia="de-CH"/>
        </w:rPr>
        <w:lastRenderedPageBreak/>
        <mc:AlternateContent>
          <mc:Choice Requires="wps">
            <w:drawing>
              <wp:anchor distT="45720" distB="45720" distL="114300" distR="114300" simplePos="0" relativeHeight="251847680" behindDoc="1" locked="0" layoutInCell="1" allowOverlap="1" wp14:anchorId="5F78E630" wp14:editId="5149CB76">
                <wp:simplePos x="0" y="0"/>
                <wp:positionH relativeFrom="margin">
                  <wp:posOffset>-563880</wp:posOffset>
                </wp:positionH>
                <wp:positionV relativeFrom="paragraph">
                  <wp:posOffset>9220835</wp:posOffset>
                </wp:positionV>
                <wp:extent cx="3512820" cy="175260"/>
                <wp:effectExtent l="0" t="0" r="0" b="0"/>
                <wp:wrapNone/>
                <wp:docPr id="11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61EA1B60"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8E630" id="_x0000_s1162" type="#_x0000_t202" style="position:absolute;margin-left:-44.4pt;margin-top:726.05pt;width:276.6pt;height:13.8pt;z-index:-25146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jwOEw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TX83g44qqgPhIwhNGQ9IBo0gL+4awnM5bc/94LVJyZz5ag38zm8+jetJgvriMuvIxU&#10;lxFhJUmVPHA2TjchOT7ysHBHzWl04vaSySlnMlnCeXoQ0cWX67Tr5dmunwAAAP//AwBQSwMEFAAG&#10;AAgAAAAhAG1gBVngAAAADQEAAA8AAABkcnMvZG93bnJldi54bWxMj81ugzAQhO+V+g7WVuqlSkwi&#10;AoRiorZSq17z8wAL3gAqXiPsBPL2dU7tcXZGM98Wu9n04kqj6ywrWC0jEMS11R03Ck7Hz0UGwnlk&#10;jb1lUnAjB7vy8aHAXNuJ93Q9+EaEEnY5Kmi9H3IpXd2SQbe0A3HwznY06IMcG6lHnEK56eU6ihJp&#10;sOOw0OJAHy3VP4eLUXD+nl4226n68qd0Hyfv2KWVvSn1/DS/vYLwNPu/MNzxAzqUgamyF9ZO9AoW&#10;WRbQfTDizXoFIkTiJI5BVPdTuk1BloX8/0X5CwAA//8DAFBLAQItABQABgAIAAAAIQC2gziS/gAA&#10;AOEBAAATAAAAAAAAAAAAAAAAAAAAAABbQ29udGVudF9UeXBlc10ueG1sUEsBAi0AFAAGAAgAAAAh&#10;ADj9If/WAAAAlAEAAAsAAAAAAAAAAAAAAAAALwEAAF9yZWxzLy5yZWxzUEsBAi0AFAAGAAgAAAAh&#10;AMUyPA4TAgAA/gMAAA4AAAAAAAAAAAAAAAAALgIAAGRycy9lMm9Eb2MueG1sUEsBAi0AFAAGAAgA&#10;AAAhAG1gBVngAAAADQEAAA8AAAAAAAAAAAAAAAAAbQQAAGRycy9kb3ducmV2LnhtbFBLBQYAAAAA&#10;BAAEAPMAAAB6BQAAAAA=&#10;" stroked="f">
                <v:textbox>
                  <w:txbxContent>
                    <w:p w14:paraId="61EA1B60"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4D5867" w:rsidRPr="002C4641">
        <w:rPr>
          <w:rFonts w:asciiTheme="minorHAnsi" w:hAnsiTheme="minorHAnsi" w:cstheme="minorHAnsi"/>
          <w:noProof/>
          <w:lang w:val="fr-FR" w:eastAsia="de-CH"/>
        </w:rPr>
        <w:drawing>
          <wp:anchor distT="0" distB="0" distL="114300" distR="114300" simplePos="0" relativeHeight="251794432" behindDoc="0" locked="0" layoutInCell="1" allowOverlap="1" wp14:anchorId="29DFE319" wp14:editId="31388F9C">
            <wp:simplePos x="0" y="0"/>
            <wp:positionH relativeFrom="margin">
              <wp:align>left</wp:align>
            </wp:positionH>
            <wp:positionV relativeFrom="paragraph">
              <wp:posOffset>0</wp:posOffset>
            </wp:positionV>
            <wp:extent cx="6022340" cy="8353425"/>
            <wp:effectExtent l="0" t="0" r="0" b="9525"/>
            <wp:wrapSquare wrapText="bothSides"/>
            <wp:docPr id="1122"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022340" cy="835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4E645" w14:textId="456F8E1A" w:rsidR="00001B5C" w:rsidRPr="002C4641" w:rsidRDefault="00C662AD">
      <w:pPr>
        <w:tabs>
          <w:tab w:val="left" w:pos="1114"/>
        </w:tabs>
        <w:rPr>
          <w:rFonts w:asciiTheme="minorHAnsi" w:hAnsiTheme="minorHAnsi" w:cstheme="minorHAnsi"/>
          <w:lang w:val="fr-FR"/>
        </w:rPr>
      </w:pPr>
      <w:r w:rsidRPr="002C4641">
        <w:rPr>
          <w:rFonts w:asciiTheme="minorHAnsi" w:hAnsiTheme="minorHAnsi" w:cstheme="minorHAnsi"/>
          <w:noProof/>
          <w:lang w:val="fr-FR" w:eastAsia="de-CH"/>
        </w:rPr>
        <w:lastRenderedPageBreak/>
        <w:drawing>
          <wp:anchor distT="0" distB="0" distL="114300" distR="114300" simplePos="0" relativeHeight="251792384" behindDoc="0" locked="0" layoutInCell="1" allowOverlap="1" wp14:anchorId="7B797C08" wp14:editId="04AB7770">
            <wp:simplePos x="0" y="0"/>
            <wp:positionH relativeFrom="page">
              <wp:posOffset>486410</wp:posOffset>
            </wp:positionH>
            <wp:positionV relativeFrom="paragraph">
              <wp:posOffset>0</wp:posOffset>
            </wp:positionV>
            <wp:extent cx="6338570" cy="8793480"/>
            <wp:effectExtent l="0" t="0" r="5080" b="7620"/>
            <wp:wrapSquare wrapText="bothSides"/>
            <wp:docPr id="1121" name="Grafik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338570" cy="8793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4641">
        <w:rPr>
          <w:rFonts w:asciiTheme="minorHAnsi" w:hAnsiTheme="minorHAnsi" w:cstheme="minorHAnsi"/>
          <w:noProof/>
          <w:lang w:val="fr-FR" w:eastAsia="de-CH"/>
        </w:rPr>
        <mc:AlternateContent>
          <mc:Choice Requires="wps">
            <w:drawing>
              <wp:anchor distT="45720" distB="45720" distL="114300" distR="114300" simplePos="0" relativeHeight="251849728" behindDoc="1" locked="0" layoutInCell="1" allowOverlap="1" wp14:anchorId="2EDC1A40" wp14:editId="6492D460">
                <wp:simplePos x="0" y="0"/>
                <wp:positionH relativeFrom="margin">
                  <wp:posOffset>-565150</wp:posOffset>
                </wp:positionH>
                <wp:positionV relativeFrom="paragraph">
                  <wp:posOffset>9203690</wp:posOffset>
                </wp:positionV>
                <wp:extent cx="3512820" cy="175260"/>
                <wp:effectExtent l="0" t="0" r="0" b="0"/>
                <wp:wrapNone/>
                <wp:docPr id="11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5D4249BB"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C1A40" id="_x0000_s1163" type="#_x0000_t202" style="position:absolute;margin-left:-44.5pt;margin-top:724.7pt;width:276.6pt;height:13.8pt;z-index:-25146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VL4EgIAAP4DAAAOAAAAZHJzL2Uyb0RvYy54bWysk99u2yAUxu8n7R0Q94tjL25TK07Vpcs0&#10;qfsjdXsADDhGwxwGJHb29D3gNI26u2m+QOADH+f8zsfqduw1OUjnFZia5rM5JdJwEMrsavrzx/bd&#10;khIfmBFMg5E1PUpPb9dv36wGW8kCOtBCOoIixleDrWkXgq2yzPNO9szPwEqDwRZczwIu3S4Tjg2o&#10;3uusmM+vsgGcsA649B7/3k9Buk76bSt5+Na2Xgaia4q5hTS6NDZxzNYrVu0cs53ipzTYP2TRM2Xw&#10;0rPUPQuM7J36S6pX3IGHNsw49Bm0reIy1YDV5PNX1Tx2zMpUC8Lx9ozJ/z9Z/vXwaL87EsYPMGID&#10;UxHePgD/5YmBTcfMTt45B0MnmcCL84gsG6yvTkcjal/5KNIMX0Bgk9k+QBIaW9dHKlgnQXVswPEM&#10;XY6BcPz5vsyLZYEhjrH8uiyuUlcyVj2fts6HTxJ6Eic1ddjUpM4ODz7EbFj1vCVe5kErsVVap4Xb&#10;NRvtyIGhAbbpSwW82qYNGWp6UxZlUjYQzydv9CqgQbXqa7qcx2+yTKTx0Yi0JTClpzlmos0JTyQy&#10;sQljMxIlanpdxsMRVwPiiMAcTIbEB4STDtwfSgY0Y0397z1zkhL92SD0m3yxiO5Ni0V5HXG5y0hz&#10;GWGGo1RNAyXTdBOS4yMPA3fYnFYlbi+ZnHJGkyWcpwcRXXy5Trtenu36CQAA//8DAFBLAwQUAAYA&#10;CAAAACEA9OY4keAAAAANAQAADwAAAGRycy9kb3ducmV2LnhtbEyPzW6DMBCE75X6DtZW6qVKTCMX&#10;AsVEbaRWvebnARbYACq2EXYCeftsTu1xZ0az3+Sb2fTiQqPvnNXwuoxAkK1c3dlGw/HwtViD8AFt&#10;jb2zpOFKHjbF40OOWe0mu6PLPjSCS6zPUEMbwpBJ6auWDPqlG8iyd3KjwcDn2Mh6xInLTS9XURRL&#10;g53lDy0OtG2p+t2fjYbTz/Tylk7ldzgmOxV/YpeU7qr189P88Q4i0Bz+wnDHZ3QomKl0Z1t70WtY&#10;rFPeEthQKlUgOKJitQJR3qUkiUAWufy/orgBAAD//wMAUEsBAi0AFAAGAAgAAAAhALaDOJL+AAAA&#10;4QEAABMAAAAAAAAAAAAAAAAAAAAAAFtDb250ZW50X1R5cGVzXS54bWxQSwECLQAUAAYACAAAACEA&#10;OP0h/9YAAACUAQAACwAAAAAAAAAAAAAAAAAvAQAAX3JlbHMvLnJlbHNQSwECLQAUAAYACAAAACEA&#10;F4VS+BICAAD+AwAADgAAAAAAAAAAAAAAAAAuAgAAZHJzL2Uyb0RvYy54bWxQSwECLQAUAAYACAAA&#10;ACEA9OY4keAAAAANAQAADwAAAAAAAAAAAAAAAABsBAAAZHJzL2Rvd25yZXYueG1sUEsFBgAAAAAE&#10;AAQA8wAAAHkFAAAAAA==&#10;" stroked="f">
                <v:textbox>
                  <w:txbxContent>
                    <w:p w14:paraId="5D4249BB"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bookmarkStart w:id="11" w:name="_PictureBullets"/>
      <w:r w:rsidR="00000000" w:rsidRPr="002C4641">
        <w:rPr>
          <w:rFonts w:asciiTheme="minorHAnsi" w:hAnsiTheme="minorHAnsi" w:cstheme="minorHAnsi"/>
          <w:vanish/>
          <w:lang w:val="fr-FR"/>
        </w:rPr>
        <w:pict w14:anchorId="372BCC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1in;visibility:visible;mso-wrap-style:square" o:bullet="t" filled="t">
            <v:imagedata r:id="rId89" o:title=""/>
          </v:shape>
        </w:pict>
      </w:r>
      <w:bookmarkEnd w:id="11"/>
    </w:p>
    <w:sectPr w:rsidR="00001B5C" w:rsidRPr="002C4641">
      <w:headerReference w:type="even" r:id="rId90"/>
      <w:headerReference w:type="default" r:id="rId91"/>
      <w:headerReference w:type="first" r:id="rId92"/>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0C37B0" w14:textId="77777777" w:rsidR="008348ED" w:rsidRDefault="008348ED">
      <w:pPr>
        <w:spacing w:after="0" w:line="240" w:lineRule="auto"/>
      </w:pPr>
      <w:r>
        <w:separator/>
      </w:r>
    </w:p>
  </w:endnote>
  <w:endnote w:type="continuationSeparator" w:id="0">
    <w:p w14:paraId="120CF3BD" w14:textId="77777777" w:rsidR="008348ED" w:rsidRDefault="008348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99E1A" w14:textId="3B7BAAE4" w:rsidR="00544801" w:rsidRDefault="00544801">
    <w:pPr>
      <w:pStyle w:val="Pieddepage"/>
      <w:jc w:val="right"/>
    </w:pPr>
  </w:p>
  <w:p w14:paraId="32433791" w14:textId="49BAAAC8" w:rsidR="00544801" w:rsidRPr="00605BE4" w:rsidRDefault="00544801">
    <w:pPr>
      <w:pStyle w:val="Pieddepage"/>
      <w:ind w:left="-737"/>
      <w:rPr>
        <w:lang w:val="fr-FR"/>
      </w:rPr>
    </w:pPr>
    <w:bookmarkStart w:id="0" w:name="_Hlk45619694"/>
    <w:bookmarkStart w:id="1" w:name="_Hlk45619695"/>
    <w:bookmarkStart w:id="2" w:name="_Hlk45619708"/>
    <w:bookmarkStart w:id="3" w:name="_Hlk45619709"/>
    <w:bookmarkStart w:id="4" w:name="_Hlk45619720"/>
    <w:bookmarkStart w:id="5" w:name="_Hlk45619721"/>
    <w:r>
      <w:tab/>
    </w:r>
    <w:r>
      <w:tab/>
    </w:r>
    <w:r>
      <w:rPr>
        <w:noProof/>
        <w:lang w:eastAsia="de-CH"/>
      </w:rPr>
      <mc:AlternateContent>
        <mc:Choice Requires="wpg">
          <w:drawing>
            <wp:inline distT="0" distB="0" distL="0" distR="0" wp14:anchorId="65D26F34" wp14:editId="55010F42">
              <wp:extent cx="740433" cy="385025"/>
              <wp:effectExtent l="0" t="0" r="2540" b="0"/>
              <wp:docPr id="38"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luLogoFb.png"/>
                      <pic:cNvPicPr>
                        <a:picLocks noChangeAspect="1"/>
                      </pic:cNvPicPr>
                    </pic:nvPicPr>
                    <pic:blipFill>
                      <a:blip r:embed="rId1"/>
                      <a:stretch/>
                    </pic:blipFill>
                    <pic:spPr bwMode="auto">
                      <a:xfrm>
                        <a:off x="0" y="0"/>
                        <a:ext cx="740433" cy="385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58.3pt;height:30.3pt;" stroked="false">
              <v:path textboxrect="0,0,0,0"/>
              <v:imagedata r:id="rId2" o:title=""/>
            </v:shape>
          </w:pict>
        </mc:Fallback>
      </mc:AlternateContent>
    </w:r>
    <w:r w:rsidRPr="00605BE4">
      <w:rPr>
        <w:lang w:val="fr-FR"/>
      </w:rPr>
      <w:t xml:space="preserve">      </w:t>
    </w:r>
    <w:r>
      <w:rPr>
        <w:noProof/>
        <w:lang w:eastAsia="de-CH"/>
      </w:rPr>
      <mc:AlternateContent>
        <mc:Choice Requires="wpg">
          <w:drawing>
            <wp:inline distT="0" distB="0" distL="0" distR="0" wp14:anchorId="24B32A00" wp14:editId="085EFF5F">
              <wp:extent cx="933450" cy="454171"/>
              <wp:effectExtent l="0" t="0" r="0" b="3175"/>
              <wp:docPr id="39"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_SCHWEIZERISCHES AGRARMUESUM_CMYK.jpg"/>
                      <pic:cNvPicPr>
                        <a:picLocks noChangeAspect="1"/>
                      </pic:cNvPicPr>
                    </pic:nvPicPr>
                    <pic:blipFill>
                      <a:blip r:embed="rId3"/>
                      <a:stretch/>
                    </pic:blipFill>
                    <pic:spPr bwMode="auto">
                      <a:xfrm>
                        <a:off x="0" y="0"/>
                        <a:ext cx="1007842" cy="4903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73.5pt;height:35.8pt;" stroked="false">
              <v:path textboxrect="0,0,0,0"/>
              <v:imagedata r:id="rId4" o:title=""/>
            </v:shape>
          </w:pict>
        </mc:Fallback>
      </mc:AlternateContent>
    </w:r>
    <w:r w:rsidRPr="00605BE4">
      <w:rPr>
        <w:lang w:val="fr-FR"/>
      </w:rPr>
      <w:t xml:space="preserve">        </w:t>
    </w:r>
    <w:r>
      <w:rPr>
        <w:noProof/>
        <w:lang w:eastAsia="de-CH"/>
      </w:rPr>
      <mc:AlternateContent>
        <mc:Choice Requires="wpg">
          <w:drawing>
            <wp:inline distT="0" distB="0" distL="0" distR="0" wp14:anchorId="3F7789EC" wp14:editId="67F2F53A">
              <wp:extent cx="547314" cy="270510"/>
              <wp:effectExtent l="0" t="0" r="5715" b="0"/>
              <wp:docPr id="40"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rcator_Rot_RGB.jpg"/>
                      <pic:cNvPicPr>
                        <a:picLocks noChangeAspect="1"/>
                      </pic:cNvPicPr>
                    </pic:nvPicPr>
                    <pic:blipFill>
                      <a:blip r:embed="rId5"/>
                      <a:stretch/>
                    </pic:blipFill>
                    <pic:spPr bwMode="auto">
                      <a:xfrm>
                        <a:off x="0" y="0"/>
                        <a:ext cx="581038" cy="28717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43.1pt;height:21.3pt;" stroked="false">
              <v:path textboxrect="0,0,0,0"/>
              <v:imagedata r:id="rId6" o:title=""/>
            </v:shape>
          </w:pict>
        </mc:Fallback>
      </mc:AlternateContent>
    </w:r>
  </w:p>
  <w:p w14:paraId="57B793A2" w14:textId="77777777" w:rsidR="00544801" w:rsidRPr="00605BE4" w:rsidRDefault="00544801">
    <w:pPr>
      <w:pStyle w:val="Pieddepage"/>
      <w:ind w:left="-737"/>
      <w:rPr>
        <w:lang w:val="fr-FR"/>
      </w:rPr>
    </w:pPr>
  </w:p>
  <w:bookmarkEnd w:id="0"/>
  <w:bookmarkEnd w:id="1"/>
  <w:bookmarkEnd w:id="2"/>
  <w:bookmarkEnd w:id="3"/>
  <w:bookmarkEnd w:id="4"/>
  <w:bookmarkEnd w:id="5"/>
  <w:p w14:paraId="38A7A583" w14:textId="30DCF879" w:rsidR="00544801" w:rsidRPr="00605BE4" w:rsidRDefault="00605BE4">
    <w:pPr>
      <w:pStyle w:val="Pieddepage"/>
      <w:ind w:left="-737"/>
      <w:rPr>
        <w:sz w:val="12"/>
        <w:szCs w:val="12"/>
        <w:lang w:val="fr-FR" w:eastAsia="de-CH"/>
      </w:rPr>
    </w:pPr>
    <w:r w:rsidRPr="00A54DD4">
      <w:rPr>
        <w:sz w:val="12"/>
        <w:szCs w:val="12"/>
        <w:lang w:val="fr-FR" w:eastAsia="de-CH"/>
      </w:rPr>
      <w:t>Il s'agit d'une feuille de travail éditable. Les éditeurs assument la responsabilité juridique et du contenu du document original, mais pas celle des adaptations individuelles.</w:t>
    </w:r>
    <w:r w:rsidR="00544801" w:rsidRPr="00605BE4">
      <w:rPr>
        <w:sz w:val="12"/>
        <w:szCs w:val="12"/>
        <w:lang w:val="fr-FR" w:eastAsia="de-CH"/>
      </w:rPr>
      <w:tab/>
    </w:r>
    <w:sdt>
      <w:sdtPr>
        <w:id w:val="2112395466"/>
      </w:sdtPr>
      <w:sdtContent>
        <w:r w:rsidR="00544801">
          <w:rPr>
            <w:sz w:val="16"/>
            <w:szCs w:val="16"/>
          </w:rPr>
          <w:fldChar w:fldCharType="begin"/>
        </w:r>
        <w:r w:rsidR="00544801" w:rsidRPr="00605BE4">
          <w:rPr>
            <w:sz w:val="16"/>
            <w:szCs w:val="16"/>
            <w:lang w:val="fr-FR"/>
          </w:rPr>
          <w:instrText>PAGE   \* MERGEFORMAT</w:instrText>
        </w:r>
        <w:r w:rsidR="00544801">
          <w:rPr>
            <w:sz w:val="16"/>
            <w:szCs w:val="16"/>
          </w:rPr>
          <w:fldChar w:fldCharType="separate"/>
        </w:r>
        <w:r w:rsidR="00177130" w:rsidRPr="00605BE4">
          <w:rPr>
            <w:noProof/>
            <w:sz w:val="16"/>
            <w:szCs w:val="16"/>
            <w:lang w:val="fr-FR"/>
          </w:rPr>
          <w:t>13</w:t>
        </w:r>
        <w:r w:rsidR="00544801">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36455" w14:textId="77777777" w:rsidR="00544801" w:rsidRDefault="00544801">
    <w:pPr>
      <w:pStyle w:val="Pieddepage"/>
    </w:pPr>
    <w:r>
      <w:tab/>
    </w:r>
    <w:r>
      <w:tab/>
    </w:r>
    <w:r>
      <w:rPr>
        <w:noProof/>
        <w:lang w:eastAsia="de-CH"/>
      </w:rPr>
      <mc:AlternateContent>
        <mc:Choice Requires="wpg">
          <w:drawing>
            <wp:inline distT="0" distB="0" distL="0" distR="0" wp14:anchorId="6EB6B1BF" wp14:editId="71CDDA01">
              <wp:extent cx="933450" cy="454171"/>
              <wp:effectExtent l="0" t="0" r="0" b="3175"/>
              <wp:docPr id="41"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_SCHWEIZERISCHES AGRARMUESUM_CMYK.jpg"/>
                      <pic:cNvPicPr>
                        <a:picLocks noChangeAspect="1"/>
                      </pic:cNvPicPr>
                    </pic:nvPicPr>
                    <pic:blipFill>
                      <a:blip r:embed="rId1"/>
                      <a:stretch/>
                    </pic:blipFill>
                    <pic:spPr bwMode="auto">
                      <a:xfrm>
                        <a:off x="0" y="0"/>
                        <a:ext cx="1007842" cy="4903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73.5pt;height:35.8pt;" stroked="false">
              <v:path textboxrect="0,0,0,0"/>
              <v:imagedata r:id="rId2" o:title=""/>
            </v:shape>
          </w:pict>
        </mc:Fallback>
      </mc:AlternateContent>
    </w:r>
  </w:p>
  <w:p w14:paraId="16FCDAC3" w14:textId="77777777" w:rsidR="00544801" w:rsidRDefault="00544801">
    <w:pPr>
      <w:pStyle w:val="Pieddepage"/>
    </w:pPr>
  </w:p>
  <w:p w14:paraId="7D61220F" w14:textId="77777777" w:rsidR="00544801" w:rsidRDefault="0054480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124154" w14:textId="77777777" w:rsidR="008348ED" w:rsidRDefault="008348ED">
      <w:pPr>
        <w:spacing w:after="0" w:line="240" w:lineRule="auto"/>
      </w:pPr>
      <w:r>
        <w:separator/>
      </w:r>
    </w:p>
  </w:footnote>
  <w:footnote w:type="continuationSeparator" w:id="0">
    <w:p w14:paraId="48CAD9DF" w14:textId="77777777" w:rsidR="008348ED" w:rsidRDefault="008348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67B75" w14:textId="7DBCC510" w:rsidR="00544801" w:rsidRDefault="0054480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6D601" w14:textId="269193A0" w:rsidR="00544801" w:rsidRPr="00D34632" w:rsidRDefault="00D34632">
    <w:pPr>
      <w:pStyle w:val="En-tte"/>
      <w:rPr>
        <w:lang w:val="fr-FR"/>
      </w:rPr>
    </w:pPr>
    <w:r w:rsidRPr="00D34632">
      <w:rPr>
        <w:b/>
        <w:lang w:val="fr-FR"/>
      </w:rPr>
      <w:t>Documentation pour les enseignants</w:t>
    </w:r>
    <w:r w:rsidR="00544801" w:rsidRPr="00D34632">
      <w:rPr>
        <w:lang w:val="fr-FR"/>
      </w:rPr>
      <w:tab/>
    </w:r>
    <w:r w:rsidR="00544801" w:rsidRPr="00D34632">
      <w:rPr>
        <w:lang w:val="fr-FR"/>
      </w:rPr>
      <w:tab/>
    </w:r>
    <w:r w:rsidRPr="00D34632">
      <w:rPr>
        <w:b/>
        <w:color w:val="808080" w:themeColor="background1" w:themeShade="80"/>
        <w:lang w:val="fr-FR"/>
      </w:rPr>
      <w:t>Version courte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7447F" w14:textId="49F60223" w:rsidR="00544801" w:rsidRDefault="00544801">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DDFBF" w14:textId="30C3A39E" w:rsidR="00544801" w:rsidRDefault="00544801">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AB646" w14:textId="06A29557" w:rsidR="00544801" w:rsidRPr="00280CB5" w:rsidRDefault="00280CB5">
    <w:pPr>
      <w:pStyle w:val="En-tte"/>
      <w:rPr>
        <w:lang w:val="fr-FR"/>
      </w:rPr>
    </w:pPr>
    <w:r w:rsidRPr="00280CB5">
      <w:rPr>
        <w:b/>
        <w:lang w:val="fr-FR"/>
      </w:rPr>
      <w:t>Documentation pour les élèves</w:t>
    </w:r>
    <w:r w:rsidR="00544801" w:rsidRPr="00280CB5">
      <w:rPr>
        <w:lang w:val="fr-FR"/>
      </w:rPr>
      <w:tab/>
    </w:r>
    <w:r w:rsidR="00544801" w:rsidRPr="00280CB5">
      <w:rPr>
        <w:lang w:val="fr-FR"/>
      </w:rPr>
      <w:tab/>
    </w:r>
    <w:r w:rsidRPr="00280CB5">
      <w:rPr>
        <w:b/>
        <w:color w:val="808080" w:themeColor="background1" w:themeShade="80"/>
        <w:lang w:val="fr-FR"/>
      </w:rPr>
      <w:t>Version courte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144EF" w14:textId="4AF84032" w:rsidR="00544801" w:rsidRDefault="0054480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C1907"/>
    <w:multiLevelType w:val="hybridMultilevel"/>
    <w:tmpl w:val="BDD4EA9E"/>
    <w:lvl w:ilvl="0" w:tplc="BE4875E8">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4100EF6"/>
    <w:multiLevelType w:val="multilevel"/>
    <w:tmpl w:val="6A42C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202986"/>
    <w:multiLevelType w:val="hybridMultilevel"/>
    <w:tmpl w:val="6F325672"/>
    <w:lvl w:ilvl="0" w:tplc="08070003">
      <w:start w:val="1"/>
      <w:numFmt w:val="bullet"/>
      <w:lvlText w:val="o"/>
      <w:lvlJc w:val="left"/>
      <w:pPr>
        <w:ind w:left="720" w:hanging="360"/>
      </w:pPr>
      <w:rPr>
        <w:rFonts w:ascii="Courier New" w:hAnsi="Courier New" w:cs="Courier New"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3" w15:restartNumberingAfterBreak="0">
    <w:nsid w:val="06AE7FE9"/>
    <w:multiLevelType w:val="hybridMultilevel"/>
    <w:tmpl w:val="D5B87CA0"/>
    <w:lvl w:ilvl="0" w:tplc="7D025ADC">
      <w:start w:val="1"/>
      <w:numFmt w:val="bullet"/>
      <w:lvlText w:val=""/>
      <w:lvlJc w:val="left"/>
      <w:pPr>
        <w:tabs>
          <w:tab w:val="left" w:pos="720"/>
        </w:tabs>
        <w:ind w:left="720" w:hanging="360"/>
      </w:pPr>
      <w:rPr>
        <w:rFonts w:ascii="Symbol" w:hAnsi="Symbol" w:hint="default"/>
        <w:sz w:val="20"/>
      </w:rPr>
    </w:lvl>
    <w:lvl w:ilvl="1" w:tplc="392A540E">
      <w:start w:val="1"/>
      <w:numFmt w:val="bullet"/>
      <w:lvlText w:val="o"/>
      <w:lvlJc w:val="left"/>
      <w:pPr>
        <w:tabs>
          <w:tab w:val="left" w:pos="1440"/>
        </w:tabs>
        <w:ind w:left="1440" w:hanging="360"/>
      </w:pPr>
      <w:rPr>
        <w:rFonts w:ascii="Courier New" w:hAnsi="Courier New" w:hint="default"/>
        <w:sz w:val="20"/>
      </w:rPr>
    </w:lvl>
    <w:lvl w:ilvl="2" w:tplc="26ACF8BC">
      <w:start w:val="1"/>
      <w:numFmt w:val="bullet"/>
      <w:lvlText w:val=""/>
      <w:lvlJc w:val="left"/>
      <w:pPr>
        <w:tabs>
          <w:tab w:val="left" w:pos="2160"/>
        </w:tabs>
        <w:ind w:left="2160" w:hanging="360"/>
      </w:pPr>
      <w:rPr>
        <w:rFonts w:ascii="Wingdings" w:hAnsi="Wingdings" w:hint="default"/>
        <w:sz w:val="20"/>
      </w:rPr>
    </w:lvl>
    <w:lvl w:ilvl="3" w:tplc="CDEA2BE0">
      <w:start w:val="1"/>
      <w:numFmt w:val="bullet"/>
      <w:lvlText w:val=""/>
      <w:lvlJc w:val="left"/>
      <w:pPr>
        <w:tabs>
          <w:tab w:val="left" w:pos="2880"/>
        </w:tabs>
        <w:ind w:left="2880" w:hanging="360"/>
      </w:pPr>
      <w:rPr>
        <w:rFonts w:ascii="Wingdings" w:hAnsi="Wingdings" w:hint="default"/>
        <w:sz w:val="20"/>
      </w:rPr>
    </w:lvl>
    <w:lvl w:ilvl="4" w:tplc="90965014">
      <w:start w:val="1"/>
      <w:numFmt w:val="bullet"/>
      <w:lvlText w:val=""/>
      <w:lvlJc w:val="left"/>
      <w:pPr>
        <w:tabs>
          <w:tab w:val="left" w:pos="3600"/>
        </w:tabs>
        <w:ind w:left="3600" w:hanging="360"/>
      </w:pPr>
      <w:rPr>
        <w:rFonts w:ascii="Wingdings" w:hAnsi="Wingdings" w:hint="default"/>
        <w:sz w:val="20"/>
      </w:rPr>
    </w:lvl>
    <w:lvl w:ilvl="5" w:tplc="989ACC00">
      <w:start w:val="1"/>
      <w:numFmt w:val="bullet"/>
      <w:lvlText w:val=""/>
      <w:lvlJc w:val="left"/>
      <w:pPr>
        <w:tabs>
          <w:tab w:val="left" w:pos="4320"/>
        </w:tabs>
        <w:ind w:left="4320" w:hanging="360"/>
      </w:pPr>
      <w:rPr>
        <w:rFonts w:ascii="Wingdings" w:hAnsi="Wingdings" w:hint="default"/>
        <w:sz w:val="20"/>
      </w:rPr>
    </w:lvl>
    <w:lvl w:ilvl="6" w:tplc="B75E2BFC">
      <w:start w:val="1"/>
      <w:numFmt w:val="bullet"/>
      <w:lvlText w:val=""/>
      <w:lvlJc w:val="left"/>
      <w:pPr>
        <w:tabs>
          <w:tab w:val="left" w:pos="5040"/>
        </w:tabs>
        <w:ind w:left="5040" w:hanging="360"/>
      </w:pPr>
      <w:rPr>
        <w:rFonts w:ascii="Wingdings" w:hAnsi="Wingdings" w:hint="default"/>
        <w:sz w:val="20"/>
      </w:rPr>
    </w:lvl>
    <w:lvl w:ilvl="7" w:tplc="DB6C4ACC">
      <w:start w:val="1"/>
      <w:numFmt w:val="bullet"/>
      <w:lvlText w:val=""/>
      <w:lvlJc w:val="left"/>
      <w:pPr>
        <w:tabs>
          <w:tab w:val="left" w:pos="5760"/>
        </w:tabs>
        <w:ind w:left="5760" w:hanging="360"/>
      </w:pPr>
      <w:rPr>
        <w:rFonts w:ascii="Wingdings" w:hAnsi="Wingdings" w:hint="default"/>
        <w:sz w:val="20"/>
      </w:rPr>
    </w:lvl>
    <w:lvl w:ilvl="8" w:tplc="071ADAF6">
      <w:start w:val="1"/>
      <w:numFmt w:val="bullet"/>
      <w:lvlText w:val=""/>
      <w:lvlJc w:val="left"/>
      <w:pPr>
        <w:tabs>
          <w:tab w:val="left" w:pos="6480"/>
        </w:tabs>
        <w:ind w:left="6480" w:hanging="360"/>
      </w:pPr>
      <w:rPr>
        <w:rFonts w:ascii="Wingdings" w:hAnsi="Wingdings" w:hint="default"/>
        <w:sz w:val="20"/>
      </w:rPr>
    </w:lvl>
  </w:abstractNum>
  <w:abstractNum w:abstractNumId="4" w15:restartNumberingAfterBreak="0">
    <w:nsid w:val="0A1F0934"/>
    <w:multiLevelType w:val="hybridMultilevel"/>
    <w:tmpl w:val="79CC0D6C"/>
    <w:lvl w:ilvl="0" w:tplc="340CFFD0">
      <w:start w:val="1"/>
      <w:numFmt w:val="bullet"/>
      <w:lvlText w:val="•"/>
      <w:lvlJc w:val="left"/>
      <w:pPr>
        <w:tabs>
          <w:tab w:val="left" w:pos="720"/>
        </w:tabs>
        <w:ind w:left="720" w:hanging="360"/>
      </w:pPr>
      <w:rPr>
        <w:rFonts w:ascii="Arial" w:hAnsi="Arial" w:hint="default"/>
      </w:rPr>
    </w:lvl>
    <w:lvl w:ilvl="1" w:tplc="5B16BC5A">
      <w:start w:val="1"/>
      <w:numFmt w:val="bullet"/>
      <w:lvlText w:val="–"/>
      <w:lvlJc w:val="left"/>
      <w:pPr>
        <w:tabs>
          <w:tab w:val="left" w:pos="1440"/>
        </w:tabs>
        <w:ind w:left="1440" w:hanging="360"/>
      </w:pPr>
      <w:rPr>
        <w:rFonts w:ascii="Arial" w:hAnsi="Arial" w:hint="default"/>
      </w:rPr>
    </w:lvl>
    <w:lvl w:ilvl="2" w:tplc="4FB2B8D0">
      <w:start w:val="1"/>
      <w:numFmt w:val="bullet"/>
      <w:lvlText w:val="•"/>
      <w:lvlJc w:val="left"/>
      <w:pPr>
        <w:tabs>
          <w:tab w:val="left" w:pos="2160"/>
        </w:tabs>
        <w:ind w:left="2160" w:hanging="360"/>
      </w:pPr>
      <w:rPr>
        <w:rFonts w:ascii="Arial" w:hAnsi="Arial" w:hint="default"/>
      </w:rPr>
    </w:lvl>
    <w:lvl w:ilvl="3" w:tplc="9AEE1486">
      <w:start w:val="1"/>
      <w:numFmt w:val="bullet"/>
      <w:lvlText w:val="•"/>
      <w:lvlJc w:val="left"/>
      <w:pPr>
        <w:tabs>
          <w:tab w:val="left" w:pos="2880"/>
        </w:tabs>
        <w:ind w:left="2880" w:hanging="360"/>
      </w:pPr>
      <w:rPr>
        <w:rFonts w:ascii="Arial" w:hAnsi="Arial" w:hint="default"/>
      </w:rPr>
    </w:lvl>
    <w:lvl w:ilvl="4" w:tplc="AA924540">
      <w:start w:val="1"/>
      <w:numFmt w:val="bullet"/>
      <w:lvlText w:val="•"/>
      <w:lvlJc w:val="left"/>
      <w:pPr>
        <w:tabs>
          <w:tab w:val="left" w:pos="3600"/>
        </w:tabs>
        <w:ind w:left="3600" w:hanging="360"/>
      </w:pPr>
      <w:rPr>
        <w:rFonts w:ascii="Arial" w:hAnsi="Arial" w:hint="default"/>
      </w:rPr>
    </w:lvl>
    <w:lvl w:ilvl="5" w:tplc="0026FD54">
      <w:start w:val="1"/>
      <w:numFmt w:val="bullet"/>
      <w:lvlText w:val="•"/>
      <w:lvlJc w:val="left"/>
      <w:pPr>
        <w:tabs>
          <w:tab w:val="left" w:pos="4320"/>
        </w:tabs>
        <w:ind w:left="4320" w:hanging="360"/>
      </w:pPr>
      <w:rPr>
        <w:rFonts w:ascii="Arial" w:hAnsi="Arial" w:hint="default"/>
      </w:rPr>
    </w:lvl>
    <w:lvl w:ilvl="6" w:tplc="438CE726">
      <w:start w:val="1"/>
      <w:numFmt w:val="bullet"/>
      <w:lvlText w:val="•"/>
      <w:lvlJc w:val="left"/>
      <w:pPr>
        <w:tabs>
          <w:tab w:val="left" w:pos="5040"/>
        </w:tabs>
        <w:ind w:left="5040" w:hanging="360"/>
      </w:pPr>
      <w:rPr>
        <w:rFonts w:ascii="Arial" w:hAnsi="Arial" w:hint="default"/>
      </w:rPr>
    </w:lvl>
    <w:lvl w:ilvl="7" w:tplc="457AC99C">
      <w:start w:val="1"/>
      <w:numFmt w:val="bullet"/>
      <w:lvlText w:val="•"/>
      <w:lvlJc w:val="left"/>
      <w:pPr>
        <w:tabs>
          <w:tab w:val="left" w:pos="5760"/>
        </w:tabs>
        <w:ind w:left="5760" w:hanging="360"/>
      </w:pPr>
      <w:rPr>
        <w:rFonts w:ascii="Arial" w:hAnsi="Arial" w:hint="default"/>
      </w:rPr>
    </w:lvl>
    <w:lvl w:ilvl="8" w:tplc="0B96F370">
      <w:start w:val="1"/>
      <w:numFmt w:val="bullet"/>
      <w:lvlText w:val="•"/>
      <w:lvlJc w:val="left"/>
      <w:pPr>
        <w:tabs>
          <w:tab w:val="left" w:pos="6480"/>
        </w:tabs>
        <w:ind w:left="6480" w:hanging="360"/>
      </w:pPr>
      <w:rPr>
        <w:rFonts w:ascii="Arial" w:hAnsi="Arial" w:hint="default"/>
      </w:rPr>
    </w:lvl>
  </w:abstractNum>
  <w:abstractNum w:abstractNumId="5" w15:restartNumberingAfterBreak="0">
    <w:nsid w:val="141E6DC7"/>
    <w:multiLevelType w:val="hybridMultilevel"/>
    <w:tmpl w:val="8DCAE28E"/>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1E1955D2"/>
    <w:multiLevelType w:val="hybridMultilevel"/>
    <w:tmpl w:val="1FB6EDCE"/>
    <w:lvl w:ilvl="0" w:tplc="BE4875E8">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206E5EF4"/>
    <w:multiLevelType w:val="hybridMultilevel"/>
    <w:tmpl w:val="F12A861C"/>
    <w:lvl w:ilvl="0" w:tplc="3F4A4D76">
      <w:start w:val="1"/>
      <w:numFmt w:val="lowerLetter"/>
      <w:lvlText w:val="%1)"/>
      <w:lvlJc w:val="left"/>
      <w:pPr>
        <w:ind w:left="408" w:hanging="360"/>
      </w:pPr>
      <w:rPr>
        <w:rFonts w:hint="default"/>
        <w:b w:val="0"/>
        <w:bCs w:val="0"/>
        <w:sz w:val="16"/>
        <w:szCs w:val="16"/>
      </w:rPr>
    </w:lvl>
    <w:lvl w:ilvl="1" w:tplc="158889A2">
      <w:start w:val="1"/>
      <w:numFmt w:val="lowerLetter"/>
      <w:lvlText w:val="%2."/>
      <w:lvlJc w:val="left"/>
      <w:pPr>
        <w:ind w:left="1128" w:hanging="360"/>
      </w:pPr>
    </w:lvl>
    <w:lvl w:ilvl="2" w:tplc="B5BA1B92">
      <w:start w:val="1"/>
      <w:numFmt w:val="lowerRoman"/>
      <w:lvlText w:val="%3."/>
      <w:lvlJc w:val="right"/>
      <w:pPr>
        <w:ind w:left="1848" w:hanging="180"/>
      </w:pPr>
    </w:lvl>
    <w:lvl w:ilvl="3" w:tplc="FC40EE00">
      <w:start w:val="1"/>
      <w:numFmt w:val="decimal"/>
      <w:lvlText w:val="%4."/>
      <w:lvlJc w:val="left"/>
      <w:pPr>
        <w:ind w:left="2568" w:hanging="360"/>
      </w:pPr>
    </w:lvl>
    <w:lvl w:ilvl="4" w:tplc="0854C030">
      <w:start w:val="1"/>
      <w:numFmt w:val="lowerLetter"/>
      <w:lvlText w:val="%5."/>
      <w:lvlJc w:val="left"/>
      <w:pPr>
        <w:ind w:left="3288" w:hanging="360"/>
      </w:pPr>
    </w:lvl>
    <w:lvl w:ilvl="5" w:tplc="7292DF2E">
      <w:start w:val="1"/>
      <w:numFmt w:val="lowerRoman"/>
      <w:lvlText w:val="%6."/>
      <w:lvlJc w:val="right"/>
      <w:pPr>
        <w:ind w:left="4008" w:hanging="180"/>
      </w:pPr>
    </w:lvl>
    <w:lvl w:ilvl="6" w:tplc="770EDAB4">
      <w:start w:val="1"/>
      <w:numFmt w:val="decimal"/>
      <w:lvlText w:val="%7."/>
      <w:lvlJc w:val="left"/>
      <w:pPr>
        <w:ind w:left="4728" w:hanging="360"/>
      </w:pPr>
    </w:lvl>
    <w:lvl w:ilvl="7" w:tplc="DEB0BD96">
      <w:start w:val="1"/>
      <w:numFmt w:val="lowerLetter"/>
      <w:lvlText w:val="%8."/>
      <w:lvlJc w:val="left"/>
      <w:pPr>
        <w:ind w:left="5448" w:hanging="360"/>
      </w:pPr>
    </w:lvl>
    <w:lvl w:ilvl="8" w:tplc="B96C0DA4">
      <w:start w:val="1"/>
      <w:numFmt w:val="lowerRoman"/>
      <w:lvlText w:val="%9."/>
      <w:lvlJc w:val="right"/>
      <w:pPr>
        <w:ind w:left="6168" w:hanging="180"/>
      </w:pPr>
    </w:lvl>
  </w:abstractNum>
  <w:abstractNum w:abstractNumId="8" w15:restartNumberingAfterBreak="0">
    <w:nsid w:val="20E941A1"/>
    <w:multiLevelType w:val="hybridMultilevel"/>
    <w:tmpl w:val="1E4A6C02"/>
    <w:lvl w:ilvl="0" w:tplc="B782A3C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273420A0"/>
    <w:multiLevelType w:val="hybridMultilevel"/>
    <w:tmpl w:val="B8A88FE8"/>
    <w:lvl w:ilvl="0" w:tplc="517A0ECA">
      <w:start w:val="1"/>
      <w:numFmt w:val="bullet"/>
      <w:lvlText w:val=""/>
      <w:lvlJc w:val="left"/>
      <w:pPr>
        <w:tabs>
          <w:tab w:val="left" w:pos="720"/>
        </w:tabs>
        <w:ind w:left="720" w:hanging="360"/>
      </w:pPr>
      <w:rPr>
        <w:rFonts w:ascii="Symbol" w:hAnsi="Symbol" w:hint="default"/>
        <w:sz w:val="20"/>
      </w:rPr>
    </w:lvl>
    <w:lvl w:ilvl="1" w:tplc="AD808C5E">
      <w:start w:val="1"/>
      <w:numFmt w:val="bullet"/>
      <w:lvlText w:val="o"/>
      <w:lvlJc w:val="left"/>
      <w:pPr>
        <w:tabs>
          <w:tab w:val="left" w:pos="1440"/>
        </w:tabs>
        <w:ind w:left="1440" w:hanging="360"/>
      </w:pPr>
      <w:rPr>
        <w:rFonts w:ascii="Courier New" w:hAnsi="Courier New" w:hint="default"/>
        <w:sz w:val="20"/>
      </w:rPr>
    </w:lvl>
    <w:lvl w:ilvl="2" w:tplc="8222FA12">
      <w:start w:val="1"/>
      <w:numFmt w:val="bullet"/>
      <w:lvlText w:val=""/>
      <w:lvlJc w:val="left"/>
      <w:pPr>
        <w:tabs>
          <w:tab w:val="left" w:pos="2160"/>
        </w:tabs>
        <w:ind w:left="2160" w:hanging="360"/>
      </w:pPr>
      <w:rPr>
        <w:rFonts w:ascii="Wingdings" w:hAnsi="Wingdings" w:hint="default"/>
        <w:sz w:val="20"/>
      </w:rPr>
    </w:lvl>
    <w:lvl w:ilvl="3" w:tplc="05E229E4">
      <w:start w:val="1"/>
      <w:numFmt w:val="bullet"/>
      <w:lvlText w:val=""/>
      <w:lvlJc w:val="left"/>
      <w:pPr>
        <w:tabs>
          <w:tab w:val="left" w:pos="2880"/>
        </w:tabs>
        <w:ind w:left="2880" w:hanging="360"/>
      </w:pPr>
      <w:rPr>
        <w:rFonts w:ascii="Wingdings" w:hAnsi="Wingdings" w:hint="default"/>
        <w:sz w:val="20"/>
      </w:rPr>
    </w:lvl>
    <w:lvl w:ilvl="4" w:tplc="59A6B5B2">
      <w:start w:val="1"/>
      <w:numFmt w:val="bullet"/>
      <w:lvlText w:val=""/>
      <w:lvlJc w:val="left"/>
      <w:pPr>
        <w:tabs>
          <w:tab w:val="left" w:pos="3600"/>
        </w:tabs>
        <w:ind w:left="3600" w:hanging="360"/>
      </w:pPr>
      <w:rPr>
        <w:rFonts w:ascii="Wingdings" w:hAnsi="Wingdings" w:hint="default"/>
        <w:sz w:val="20"/>
      </w:rPr>
    </w:lvl>
    <w:lvl w:ilvl="5" w:tplc="F00A5B4C">
      <w:start w:val="1"/>
      <w:numFmt w:val="bullet"/>
      <w:lvlText w:val=""/>
      <w:lvlJc w:val="left"/>
      <w:pPr>
        <w:tabs>
          <w:tab w:val="left" w:pos="4320"/>
        </w:tabs>
        <w:ind w:left="4320" w:hanging="360"/>
      </w:pPr>
      <w:rPr>
        <w:rFonts w:ascii="Wingdings" w:hAnsi="Wingdings" w:hint="default"/>
        <w:sz w:val="20"/>
      </w:rPr>
    </w:lvl>
    <w:lvl w:ilvl="6" w:tplc="0E6EE870">
      <w:start w:val="1"/>
      <w:numFmt w:val="bullet"/>
      <w:lvlText w:val=""/>
      <w:lvlJc w:val="left"/>
      <w:pPr>
        <w:tabs>
          <w:tab w:val="left" w:pos="5040"/>
        </w:tabs>
        <w:ind w:left="5040" w:hanging="360"/>
      </w:pPr>
      <w:rPr>
        <w:rFonts w:ascii="Wingdings" w:hAnsi="Wingdings" w:hint="default"/>
        <w:sz w:val="20"/>
      </w:rPr>
    </w:lvl>
    <w:lvl w:ilvl="7" w:tplc="B4245F54">
      <w:start w:val="1"/>
      <w:numFmt w:val="bullet"/>
      <w:lvlText w:val=""/>
      <w:lvlJc w:val="left"/>
      <w:pPr>
        <w:tabs>
          <w:tab w:val="left" w:pos="5760"/>
        </w:tabs>
        <w:ind w:left="5760" w:hanging="360"/>
      </w:pPr>
      <w:rPr>
        <w:rFonts w:ascii="Wingdings" w:hAnsi="Wingdings" w:hint="default"/>
        <w:sz w:val="20"/>
      </w:rPr>
    </w:lvl>
    <w:lvl w:ilvl="8" w:tplc="71A8D1C4">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2B033EB4"/>
    <w:multiLevelType w:val="hybridMultilevel"/>
    <w:tmpl w:val="95E053F2"/>
    <w:lvl w:ilvl="0" w:tplc="E61C743C">
      <w:start w:val="1"/>
      <w:numFmt w:val="bullet"/>
      <w:lvlText w:val="-"/>
      <w:lvlJc w:val="left"/>
      <w:pPr>
        <w:ind w:left="720" w:hanging="360"/>
      </w:pPr>
      <w:rPr>
        <w:rFonts w:ascii="Calibri" w:eastAsia="Calibri" w:hAnsi="Calibri" w:cs="Calibri" w:hint="default"/>
      </w:rPr>
    </w:lvl>
    <w:lvl w:ilvl="1" w:tplc="8424B71E">
      <w:start w:val="1"/>
      <w:numFmt w:val="bullet"/>
      <w:lvlText w:val="o"/>
      <w:lvlJc w:val="left"/>
      <w:pPr>
        <w:ind w:left="1440" w:hanging="360"/>
      </w:pPr>
      <w:rPr>
        <w:rFonts w:ascii="Courier New" w:hAnsi="Courier New" w:cs="Courier New" w:hint="default"/>
      </w:rPr>
    </w:lvl>
    <w:lvl w:ilvl="2" w:tplc="9B9EA7C8">
      <w:start w:val="1"/>
      <w:numFmt w:val="bullet"/>
      <w:lvlText w:val=""/>
      <w:lvlJc w:val="left"/>
      <w:pPr>
        <w:ind w:left="2160" w:hanging="360"/>
      </w:pPr>
      <w:rPr>
        <w:rFonts w:ascii="Wingdings" w:hAnsi="Wingdings" w:hint="default"/>
      </w:rPr>
    </w:lvl>
    <w:lvl w:ilvl="3" w:tplc="3124855C">
      <w:start w:val="1"/>
      <w:numFmt w:val="bullet"/>
      <w:lvlText w:val=""/>
      <w:lvlJc w:val="left"/>
      <w:pPr>
        <w:ind w:left="2880" w:hanging="360"/>
      </w:pPr>
      <w:rPr>
        <w:rFonts w:ascii="Symbol" w:hAnsi="Symbol" w:hint="default"/>
      </w:rPr>
    </w:lvl>
    <w:lvl w:ilvl="4" w:tplc="AC7C99BC">
      <w:start w:val="1"/>
      <w:numFmt w:val="bullet"/>
      <w:lvlText w:val="o"/>
      <w:lvlJc w:val="left"/>
      <w:pPr>
        <w:ind w:left="3600" w:hanging="360"/>
      </w:pPr>
      <w:rPr>
        <w:rFonts w:ascii="Courier New" w:hAnsi="Courier New" w:cs="Courier New" w:hint="default"/>
      </w:rPr>
    </w:lvl>
    <w:lvl w:ilvl="5" w:tplc="5C36F138">
      <w:start w:val="1"/>
      <w:numFmt w:val="bullet"/>
      <w:lvlText w:val=""/>
      <w:lvlJc w:val="left"/>
      <w:pPr>
        <w:ind w:left="4320" w:hanging="360"/>
      </w:pPr>
      <w:rPr>
        <w:rFonts w:ascii="Wingdings" w:hAnsi="Wingdings" w:hint="default"/>
      </w:rPr>
    </w:lvl>
    <w:lvl w:ilvl="6" w:tplc="7D6C0E3E">
      <w:start w:val="1"/>
      <w:numFmt w:val="bullet"/>
      <w:lvlText w:val=""/>
      <w:lvlJc w:val="left"/>
      <w:pPr>
        <w:ind w:left="5040" w:hanging="360"/>
      </w:pPr>
      <w:rPr>
        <w:rFonts w:ascii="Symbol" w:hAnsi="Symbol" w:hint="default"/>
      </w:rPr>
    </w:lvl>
    <w:lvl w:ilvl="7" w:tplc="B13E4A14">
      <w:start w:val="1"/>
      <w:numFmt w:val="bullet"/>
      <w:lvlText w:val="o"/>
      <w:lvlJc w:val="left"/>
      <w:pPr>
        <w:ind w:left="5760" w:hanging="360"/>
      </w:pPr>
      <w:rPr>
        <w:rFonts w:ascii="Courier New" w:hAnsi="Courier New" w:cs="Courier New" w:hint="default"/>
      </w:rPr>
    </w:lvl>
    <w:lvl w:ilvl="8" w:tplc="751EA148">
      <w:start w:val="1"/>
      <w:numFmt w:val="bullet"/>
      <w:lvlText w:val=""/>
      <w:lvlJc w:val="left"/>
      <w:pPr>
        <w:ind w:left="6480" w:hanging="360"/>
      </w:pPr>
      <w:rPr>
        <w:rFonts w:ascii="Wingdings" w:hAnsi="Wingdings" w:hint="default"/>
      </w:rPr>
    </w:lvl>
  </w:abstractNum>
  <w:abstractNum w:abstractNumId="11" w15:restartNumberingAfterBreak="0">
    <w:nsid w:val="2C5270AB"/>
    <w:multiLevelType w:val="hybridMultilevel"/>
    <w:tmpl w:val="54360560"/>
    <w:lvl w:ilvl="0" w:tplc="9EF24AAA">
      <w:start w:val="1"/>
      <w:numFmt w:val="bullet"/>
      <w:lvlText w:val="•"/>
      <w:lvlJc w:val="left"/>
      <w:pPr>
        <w:tabs>
          <w:tab w:val="left" w:pos="720"/>
        </w:tabs>
        <w:ind w:left="720" w:hanging="360"/>
      </w:pPr>
      <w:rPr>
        <w:rFonts w:ascii="Arial" w:hAnsi="Arial" w:hint="default"/>
      </w:rPr>
    </w:lvl>
    <w:lvl w:ilvl="1" w:tplc="D254984A">
      <w:start w:val="1"/>
      <w:numFmt w:val="bullet"/>
      <w:lvlText w:val="–"/>
      <w:lvlJc w:val="left"/>
      <w:pPr>
        <w:tabs>
          <w:tab w:val="left" w:pos="1440"/>
        </w:tabs>
        <w:ind w:left="1440" w:hanging="360"/>
      </w:pPr>
      <w:rPr>
        <w:rFonts w:ascii="Arial" w:hAnsi="Arial" w:hint="default"/>
      </w:rPr>
    </w:lvl>
    <w:lvl w:ilvl="2" w:tplc="D42E9C50">
      <w:start w:val="1"/>
      <w:numFmt w:val="bullet"/>
      <w:lvlText w:val="•"/>
      <w:lvlJc w:val="left"/>
      <w:pPr>
        <w:tabs>
          <w:tab w:val="left" w:pos="2160"/>
        </w:tabs>
        <w:ind w:left="2160" w:hanging="360"/>
      </w:pPr>
      <w:rPr>
        <w:rFonts w:ascii="Arial" w:hAnsi="Arial" w:hint="default"/>
      </w:rPr>
    </w:lvl>
    <w:lvl w:ilvl="3" w:tplc="48A8AFA4">
      <w:start w:val="1"/>
      <w:numFmt w:val="bullet"/>
      <w:lvlText w:val="•"/>
      <w:lvlJc w:val="left"/>
      <w:pPr>
        <w:tabs>
          <w:tab w:val="left" w:pos="2880"/>
        </w:tabs>
        <w:ind w:left="2880" w:hanging="360"/>
      </w:pPr>
      <w:rPr>
        <w:rFonts w:ascii="Arial" w:hAnsi="Arial" w:hint="default"/>
      </w:rPr>
    </w:lvl>
    <w:lvl w:ilvl="4" w:tplc="CA22F94A">
      <w:start w:val="1"/>
      <w:numFmt w:val="bullet"/>
      <w:lvlText w:val="•"/>
      <w:lvlJc w:val="left"/>
      <w:pPr>
        <w:tabs>
          <w:tab w:val="left" w:pos="3600"/>
        </w:tabs>
        <w:ind w:left="3600" w:hanging="360"/>
      </w:pPr>
      <w:rPr>
        <w:rFonts w:ascii="Arial" w:hAnsi="Arial" w:hint="default"/>
      </w:rPr>
    </w:lvl>
    <w:lvl w:ilvl="5" w:tplc="242C3488">
      <w:start w:val="1"/>
      <w:numFmt w:val="bullet"/>
      <w:lvlText w:val="•"/>
      <w:lvlJc w:val="left"/>
      <w:pPr>
        <w:tabs>
          <w:tab w:val="left" w:pos="4320"/>
        </w:tabs>
        <w:ind w:left="4320" w:hanging="360"/>
      </w:pPr>
      <w:rPr>
        <w:rFonts w:ascii="Arial" w:hAnsi="Arial" w:hint="default"/>
      </w:rPr>
    </w:lvl>
    <w:lvl w:ilvl="6" w:tplc="B128B96E">
      <w:start w:val="1"/>
      <w:numFmt w:val="bullet"/>
      <w:lvlText w:val="•"/>
      <w:lvlJc w:val="left"/>
      <w:pPr>
        <w:tabs>
          <w:tab w:val="left" w:pos="5040"/>
        </w:tabs>
        <w:ind w:left="5040" w:hanging="360"/>
      </w:pPr>
      <w:rPr>
        <w:rFonts w:ascii="Arial" w:hAnsi="Arial" w:hint="default"/>
      </w:rPr>
    </w:lvl>
    <w:lvl w:ilvl="7" w:tplc="4C8ABB6A">
      <w:start w:val="1"/>
      <w:numFmt w:val="bullet"/>
      <w:lvlText w:val="•"/>
      <w:lvlJc w:val="left"/>
      <w:pPr>
        <w:tabs>
          <w:tab w:val="left" w:pos="5760"/>
        </w:tabs>
        <w:ind w:left="5760" w:hanging="360"/>
      </w:pPr>
      <w:rPr>
        <w:rFonts w:ascii="Arial" w:hAnsi="Arial" w:hint="default"/>
      </w:rPr>
    </w:lvl>
    <w:lvl w:ilvl="8" w:tplc="771A9EAC">
      <w:start w:val="1"/>
      <w:numFmt w:val="bullet"/>
      <w:lvlText w:val="•"/>
      <w:lvlJc w:val="left"/>
      <w:pPr>
        <w:tabs>
          <w:tab w:val="left" w:pos="6480"/>
        </w:tabs>
        <w:ind w:left="6480" w:hanging="360"/>
      </w:pPr>
      <w:rPr>
        <w:rFonts w:ascii="Arial" w:hAnsi="Arial" w:hint="default"/>
      </w:rPr>
    </w:lvl>
  </w:abstractNum>
  <w:abstractNum w:abstractNumId="12" w15:restartNumberingAfterBreak="0">
    <w:nsid w:val="2FEF2877"/>
    <w:multiLevelType w:val="multilevel"/>
    <w:tmpl w:val="31BEC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155E83"/>
    <w:multiLevelType w:val="hybridMultilevel"/>
    <w:tmpl w:val="148A6C4C"/>
    <w:lvl w:ilvl="0" w:tplc="2138ADEC">
      <w:start w:val="1"/>
      <w:numFmt w:val="bullet"/>
      <w:lvlText w:val=""/>
      <w:lvlJc w:val="left"/>
      <w:pPr>
        <w:tabs>
          <w:tab w:val="left" w:pos="720"/>
        </w:tabs>
        <w:ind w:left="720" w:hanging="360"/>
      </w:pPr>
      <w:rPr>
        <w:rFonts w:ascii="Symbol" w:hAnsi="Symbol" w:hint="default"/>
        <w:sz w:val="20"/>
      </w:rPr>
    </w:lvl>
    <w:lvl w:ilvl="1" w:tplc="CBC290D0">
      <w:start w:val="1"/>
      <w:numFmt w:val="bullet"/>
      <w:lvlText w:val="o"/>
      <w:lvlJc w:val="left"/>
      <w:pPr>
        <w:tabs>
          <w:tab w:val="left" w:pos="1440"/>
        </w:tabs>
        <w:ind w:left="1440" w:hanging="360"/>
      </w:pPr>
      <w:rPr>
        <w:rFonts w:ascii="Courier New" w:hAnsi="Courier New" w:hint="default"/>
        <w:sz w:val="20"/>
      </w:rPr>
    </w:lvl>
    <w:lvl w:ilvl="2" w:tplc="15FA62D4">
      <w:start w:val="1"/>
      <w:numFmt w:val="bullet"/>
      <w:lvlText w:val=""/>
      <w:lvlJc w:val="left"/>
      <w:pPr>
        <w:tabs>
          <w:tab w:val="left" w:pos="2160"/>
        </w:tabs>
        <w:ind w:left="2160" w:hanging="360"/>
      </w:pPr>
      <w:rPr>
        <w:rFonts w:ascii="Wingdings" w:hAnsi="Wingdings" w:hint="default"/>
        <w:sz w:val="20"/>
      </w:rPr>
    </w:lvl>
    <w:lvl w:ilvl="3" w:tplc="CDB4FB10">
      <w:start w:val="1"/>
      <w:numFmt w:val="bullet"/>
      <w:lvlText w:val=""/>
      <w:lvlJc w:val="left"/>
      <w:pPr>
        <w:tabs>
          <w:tab w:val="left" w:pos="2880"/>
        </w:tabs>
        <w:ind w:left="2880" w:hanging="360"/>
      </w:pPr>
      <w:rPr>
        <w:rFonts w:ascii="Wingdings" w:hAnsi="Wingdings" w:hint="default"/>
        <w:sz w:val="20"/>
      </w:rPr>
    </w:lvl>
    <w:lvl w:ilvl="4" w:tplc="3DB26A9A">
      <w:start w:val="1"/>
      <w:numFmt w:val="bullet"/>
      <w:lvlText w:val=""/>
      <w:lvlJc w:val="left"/>
      <w:pPr>
        <w:tabs>
          <w:tab w:val="left" w:pos="3600"/>
        </w:tabs>
        <w:ind w:left="3600" w:hanging="360"/>
      </w:pPr>
      <w:rPr>
        <w:rFonts w:ascii="Wingdings" w:hAnsi="Wingdings" w:hint="default"/>
        <w:sz w:val="20"/>
      </w:rPr>
    </w:lvl>
    <w:lvl w:ilvl="5" w:tplc="1B284E82">
      <w:start w:val="1"/>
      <w:numFmt w:val="bullet"/>
      <w:lvlText w:val=""/>
      <w:lvlJc w:val="left"/>
      <w:pPr>
        <w:tabs>
          <w:tab w:val="left" w:pos="4320"/>
        </w:tabs>
        <w:ind w:left="4320" w:hanging="360"/>
      </w:pPr>
      <w:rPr>
        <w:rFonts w:ascii="Wingdings" w:hAnsi="Wingdings" w:hint="default"/>
        <w:sz w:val="20"/>
      </w:rPr>
    </w:lvl>
    <w:lvl w:ilvl="6" w:tplc="5DA01E3C">
      <w:start w:val="1"/>
      <w:numFmt w:val="bullet"/>
      <w:lvlText w:val=""/>
      <w:lvlJc w:val="left"/>
      <w:pPr>
        <w:tabs>
          <w:tab w:val="left" w:pos="5040"/>
        </w:tabs>
        <w:ind w:left="5040" w:hanging="360"/>
      </w:pPr>
      <w:rPr>
        <w:rFonts w:ascii="Wingdings" w:hAnsi="Wingdings" w:hint="default"/>
        <w:sz w:val="20"/>
      </w:rPr>
    </w:lvl>
    <w:lvl w:ilvl="7" w:tplc="581EE0A6">
      <w:start w:val="1"/>
      <w:numFmt w:val="bullet"/>
      <w:lvlText w:val=""/>
      <w:lvlJc w:val="left"/>
      <w:pPr>
        <w:tabs>
          <w:tab w:val="left" w:pos="5760"/>
        </w:tabs>
        <w:ind w:left="5760" w:hanging="360"/>
      </w:pPr>
      <w:rPr>
        <w:rFonts w:ascii="Wingdings" w:hAnsi="Wingdings" w:hint="default"/>
        <w:sz w:val="20"/>
      </w:rPr>
    </w:lvl>
    <w:lvl w:ilvl="8" w:tplc="FC98EC36">
      <w:start w:val="1"/>
      <w:numFmt w:val="bullet"/>
      <w:lvlText w:val=""/>
      <w:lvlJc w:val="left"/>
      <w:pPr>
        <w:tabs>
          <w:tab w:val="left" w:pos="6480"/>
        </w:tabs>
        <w:ind w:left="6480" w:hanging="360"/>
      </w:pPr>
      <w:rPr>
        <w:rFonts w:ascii="Wingdings" w:hAnsi="Wingdings" w:hint="default"/>
        <w:sz w:val="20"/>
      </w:rPr>
    </w:lvl>
  </w:abstractNum>
  <w:abstractNum w:abstractNumId="14" w15:restartNumberingAfterBreak="0">
    <w:nsid w:val="3A1A316F"/>
    <w:multiLevelType w:val="hybridMultilevel"/>
    <w:tmpl w:val="45B826EA"/>
    <w:lvl w:ilvl="0" w:tplc="55C2653C">
      <w:start w:val="1"/>
      <w:numFmt w:val="lowerLetter"/>
      <w:lvlText w:val="%1)"/>
      <w:lvlJc w:val="left"/>
      <w:pPr>
        <w:ind w:left="408" w:hanging="360"/>
      </w:pPr>
      <w:rPr>
        <w:rFonts w:hint="default"/>
        <w:b w:val="0"/>
        <w:bCs w:val="0"/>
        <w:sz w:val="16"/>
        <w:szCs w:val="16"/>
      </w:rPr>
    </w:lvl>
    <w:lvl w:ilvl="1" w:tplc="2AAE9C06">
      <w:start w:val="1"/>
      <w:numFmt w:val="lowerLetter"/>
      <w:lvlText w:val="%2."/>
      <w:lvlJc w:val="left"/>
      <w:pPr>
        <w:ind w:left="1128" w:hanging="360"/>
      </w:pPr>
    </w:lvl>
    <w:lvl w:ilvl="2" w:tplc="F9E4335A">
      <w:start w:val="1"/>
      <w:numFmt w:val="lowerRoman"/>
      <w:lvlText w:val="%3."/>
      <w:lvlJc w:val="right"/>
      <w:pPr>
        <w:ind w:left="1848" w:hanging="180"/>
      </w:pPr>
    </w:lvl>
    <w:lvl w:ilvl="3" w:tplc="9528C736">
      <w:start w:val="1"/>
      <w:numFmt w:val="decimal"/>
      <w:lvlText w:val="%4."/>
      <w:lvlJc w:val="left"/>
      <w:pPr>
        <w:ind w:left="2568" w:hanging="360"/>
      </w:pPr>
    </w:lvl>
    <w:lvl w:ilvl="4" w:tplc="20662BE0">
      <w:start w:val="1"/>
      <w:numFmt w:val="lowerLetter"/>
      <w:lvlText w:val="%5."/>
      <w:lvlJc w:val="left"/>
      <w:pPr>
        <w:ind w:left="3288" w:hanging="360"/>
      </w:pPr>
    </w:lvl>
    <w:lvl w:ilvl="5" w:tplc="770C991C">
      <w:start w:val="1"/>
      <w:numFmt w:val="lowerRoman"/>
      <w:lvlText w:val="%6."/>
      <w:lvlJc w:val="right"/>
      <w:pPr>
        <w:ind w:left="4008" w:hanging="180"/>
      </w:pPr>
    </w:lvl>
    <w:lvl w:ilvl="6" w:tplc="34224D82">
      <w:start w:val="1"/>
      <w:numFmt w:val="decimal"/>
      <w:lvlText w:val="%7."/>
      <w:lvlJc w:val="left"/>
      <w:pPr>
        <w:ind w:left="4728" w:hanging="360"/>
      </w:pPr>
    </w:lvl>
    <w:lvl w:ilvl="7" w:tplc="E8DA9942">
      <w:start w:val="1"/>
      <w:numFmt w:val="lowerLetter"/>
      <w:lvlText w:val="%8."/>
      <w:lvlJc w:val="left"/>
      <w:pPr>
        <w:ind w:left="5448" w:hanging="360"/>
      </w:pPr>
    </w:lvl>
    <w:lvl w:ilvl="8" w:tplc="1E982F56">
      <w:start w:val="1"/>
      <w:numFmt w:val="lowerRoman"/>
      <w:lvlText w:val="%9."/>
      <w:lvlJc w:val="right"/>
      <w:pPr>
        <w:ind w:left="6168" w:hanging="180"/>
      </w:pPr>
    </w:lvl>
  </w:abstractNum>
  <w:abstractNum w:abstractNumId="15" w15:restartNumberingAfterBreak="0">
    <w:nsid w:val="3B82281E"/>
    <w:multiLevelType w:val="hybridMultilevel"/>
    <w:tmpl w:val="20C6C9B8"/>
    <w:lvl w:ilvl="0" w:tplc="320A228A">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3CD568F0"/>
    <w:multiLevelType w:val="hybridMultilevel"/>
    <w:tmpl w:val="13DC2AAA"/>
    <w:lvl w:ilvl="0" w:tplc="44444152">
      <w:start w:val="1"/>
      <w:numFmt w:val="bullet"/>
      <w:lvlText w:val=""/>
      <w:lvlJc w:val="left"/>
      <w:pPr>
        <w:ind w:left="720" w:hanging="360"/>
      </w:pPr>
      <w:rPr>
        <w:rFonts w:ascii="Symbol" w:hAnsi="Symbol" w:hint="default"/>
      </w:rPr>
    </w:lvl>
    <w:lvl w:ilvl="1" w:tplc="35A8C2B8">
      <w:start w:val="1"/>
      <w:numFmt w:val="bullet"/>
      <w:lvlText w:val="o"/>
      <w:lvlJc w:val="left"/>
      <w:pPr>
        <w:ind w:left="1440" w:hanging="360"/>
      </w:pPr>
      <w:rPr>
        <w:rFonts w:ascii="Courier New" w:hAnsi="Courier New" w:cs="Courier New" w:hint="default"/>
      </w:rPr>
    </w:lvl>
    <w:lvl w:ilvl="2" w:tplc="C11ABF0A">
      <w:start w:val="1"/>
      <w:numFmt w:val="bullet"/>
      <w:lvlText w:val=""/>
      <w:lvlJc w:val="left"/>
      <w:pPr>
        <w:ind w:left="2160" w:hanging="360"/>
      </w:pPr>
      <w:rPr>
        <w:rFonts w:ascii="Wingdings" w:hAnsi="Wingdings" w:hint="default"/>
      </w:rPr>
    </w:lvl>
    <w:lvl w:ilvl="3" w:tplc="6C5A2638">
      <w:start w:val="1"/>
      <w:numFmt w:val="bullet"/>
      <w:lvlText w:val=""/>
      <w:lvlJc w:val="left"/>
      <w:pPr>
        <w:ind w:left="2880" w:hanging="360"/>
      </w:pPr>
      <w:rPr>
        <w:rFonts w:ascii="Symbol" w:hAnsi="Symbol" w:hint="default"/>
      </w:rPr>
    </w:lvl>
    <w:lvl w:ilvl="4" w:tplc="9B521C30">
      <w:start w:val="1"/>
      <w:numFmt w:val="bullet"/>
      <w:lvlText w:val="o"/>
      <w:lvlJc w:val="left"/>
      <w:pPr>
        <w:ind w:left="3600" w:hanging="360"/>
      </w:pPr>
      <w:rPr>
        <w:rFonts w:ascii="Courier New" w:hAnsi="Courier New" w:cs="Courier New" w:hint="default"/>
      </w:rPr>
    </w:lvl>
    <w:lvl w:ilvl="5" w:tplc="BF12A2C6">
      <w:start w:val="1"/>
      <w:numFmt w:val="bullet"/>
      <w:lvlText w:val=""/>
      <w:lvlJc w:val="left"/>
      <w:pPr>
        <w:ind w:left="4320" w:hanging="360"/>
      </w:pPr>
      <w:rPr>
        <w:rFonts w:ascii="Wingdings" w:hAnsi="Wingdings" w:hint="default"/>
      </w:rPr>
    </w:lvl>
    <w:lvl w:ilvl="6" w:tplc="318C0CCE">
      <w:start w:val="1"/>
      <w:numFmt w:val="bullet"/>
      <w:lvlText w:val=""/>
      <w:lvlJc w:val="left"/>
      <w:pPr>
        <w:ind w:left="5040" w:hanging="360"/>
      </w:pPr>
      <w:rPr>
        <w:rFonts w:ascii="Symbol" w:hAnsi="Symbol" w:hint="default"/>
      </w:rPr>
    </w:lvl>
    <w:lvl w:ilvl="7" w:tplc="A91E637C">
      <w:start w:val="1"/>
      <w:numFmt w:val="bullet"/>
      <w:lvlText w:val="o"/>
      <w:lvlJc w:val="left"/>
      <w:pPr>
        <w:ind w:left="5760" w:hanging="360"/>
      </w:pPr>
      <w:rPr>
        <w:rFonts w:ascii="Courier New" w:hAnsi="Courier New" w:cs="Courier New" w:hint="default"/>
      </w:rPr>
    </w:lvl>
    <w:lvl w:ilvl="8" w:tplc="0B3699FE">
      <w:start w:val="1"/>
      <w:numFmt w:val="bullet"/>
      <w:lvlText w:val=""/>
      <w:lvlJc w:val="left"/>
      <w:pPr>
        <w:ind w:left="6480" w:hanging="360"/>
      </w:pPr>
      <w:rPr>
        <w:rFonts w:ascii="Wingdings" w:hAnsi="Wingdings" w:hint="default"/>
      </w:rPr>
    </w:lvl>
  </w:abstractNum>
  <w:abstractNum w:abstractNumId="17" w15:restartNumberingAfterBreak="0">
    <w:nsid w:val="40FD7541"/>
    <w:multiLevelType w:val="hybridMultilevel"/>
    <w:tmpl w:val="3552D0E2"/>
    <w:lvl w:ilvl="0" w:tplc="F42E1AF8">
      <w:start w:val="1"/>
      <w:numFmt w:val="bullet"/>
      <w:lvlText w:val=""/>
      <w:lvlJc w:val="left"/>
      <w:pPr>
        <w:tabs>
          <w:tab w:val="left" w:pos="720"/>
        </w:tabs>
        <w:ind w:left="720" w:hanging="360"/>
      </w:pPr>
      <w:rPr>
        <w:rFonts w:ascii="Symbol" w:hAnsi="Symbol" w:hint="default"/>
        <w:sz w:val="20"/>
      </w:rPr>
    </w:lvl>
    <w:lvl w:ilvl="1" w:tplc="041C2148">
      <w:start w:val="1"/>
      <w:numFmt w:val="bullet"/>
      <w:lvlText w:val="o"/>
      <w:lvlJc w:val="left"/>
      <w:pPr>
        <w:tabs>
          <w:tab w:val="left" w:pos="1440"/>
        </w:tabs>
        <w:ind w:left="1440" w:hanging="360"/>
      </w:pPr>
      <w:rPr>
        <w:rFonts w:ascii="Courier New" w:hAnsi="Courier New" w:hint="default"/>
        <w:sz w:val="20"/>
      </w:rPr>
    </w:lvl>
    <w:lvl w:ilvl="2" w:tplc="1DF81244">
      <w:start w:val="1"/>
      <w:numFmt w:val="bullet"/>
      <w:lvlText w:val=""/>
      <w:lvlJc w:val="left"/>
      <w:pPr>
        <w:tabs>
          <w:tab w:val="left" w:pos="2160"/>
        </w:tabs>
        <w:ind w:left="2160" w:hanging="360"/>
      </w:pPr>
      <w:rPr>
        <w:rFonts w:ascii="Wingdings" w:hAnsi="Wingdings" w:hint="default"/>
        <w:sz w:val="20"/>
      </w:rPr>
    </w:lvl>
    <w:lvl w:ilvl="3" w:tplc="19F41F3C">
      <w:start w:val="1"/>
      <w:numFmt w:val="bullet"/>
      <w:lvlText w:val=""/>
      <w:lvlJc w:val="left"/>
      <w:pPr>
        <w:tabs>
          <w:tab w:val="left" w:pos="2880"/>
        </w:tabs>
        <w:ind w:left="2880" w:hanging="360"/>
      </w:pPr>
      <w:rPr>
        <w:rFonts w:ascii="Wingdings" w:hAnsi="Wingdings" w:hint="default"/>
        <w:sz w:val="20"/>
      </w:rPr>
    </w:lvl>
    <w:lvl w:ilvl="4" w:tplc="A8EE3E02">
      <w:start w:val="1"/>
      <w:numFmt w:val="bullet"/>
      <w:lvlText w:val=""/>
      <w:lvlJc w:val="left"/>
      <w:pPr>
        <w:tabs>
          <w:tab w:val="left" w:pos="3600"/>
        </w:tabs>
        <w:ind w:left="3600" w:hanging="360"/>
      </w:pPr>
      <w:rPr>
        <w:rFonts w:ascii="Wingdings" w:hAnsi="Wingdings" w:hint="default"/>
        <w:sz w:val="20"/>
      </w:rPr>
    </w:lvl>
    <w:lvl w:ilvl="5" w:tplc="326246BA">
      <w:start w:val="1"/>
      <w:numFmt w:val="bullet"/>
      <w:lvlText w:val=""/>
      <w:lvlJc w:val="left"/>
      <w:pPr>
        <w:tabs>
          <w:tab w:val="left" w:pos="4320"/>
        </w:tabs>
        <w:ind w:left="4320" w:hanging="360"/>
      </w:pPr>
      <w:rPr>
        <w:rFonts w:ascii="Wingdings" w:hAnsi="Wingdings" w:hint="default"/>
        <w:sz w:val="20"/>
      </w:rPr>
    </w:lvl>
    <w:lvl w:ilvl="6" w:tplc="B7E8D57C">
      <w:start w:val="1"/>
      <w:numFmt w:val="bullet"/>
      <w:lvlText w:val=""/>
      <w:lvlJc w:val="left"/>
      <w:pPr>
        <w:tabs>
          <w:tab w:val="left" w:pos="5040"/>
        </w:tabs>
        <w:ind w:left="5040" w:hanging="360"/>
      </w:pPr>
      <w:rPr>
        <w:rFonts w:ascii="Wingdings" w:hAnsi="Wingdings" w:hint="default"/>
        <w:sz w:val="20"/>
      </w:rPr>
    </w:lvl>
    <w:lvl w:ilvl="7" w:tplc="7E54E2D6">
      <w:start w:val="1"/>
      <w:numFmt w:val="bullet"/>
      <w:lvlText w:val=""/>
      <w:lvlJc w:val="left"/>
      <w:pPr>
        <w:tabs>
          <w:tab w:val="left" w:pos="5760"/>
        </w:tabs>
        <w:ind w:left="5760" w:hanging="360"/>
      </w:pPr>
      <w:rPr>
        <w:rFonts w:ascii="Wingdings" w:hAnsi="Wingdings" w:hint="default"/>
        <w:sz w:val="20"/>
      </w:rPr>
    </w:lvl>
    <w:lvl w:ilvl="8" w:tplc="D0329974">
      <w:start w:val="1"/>
      <w:numFmt w:val="bullet"/>
      <w:lvlText w:val=""/>
      <w:lvlJc w:val="left"/>
      <w:pPr>
        <w:tabs>
          <w:tab w:val="left" w:pos="6480"/>
        </w:tabs>
        <w:ind w:left="6480" w:hanging="360"/>
      </w:pPr>
      <w:rPr>
        <w:rFonts w:ascii="Wingdings" w:hAnsi="Wingdings" w:hint="default"/>
        <w:sz w:val="20"/>
      </w:rPr>
    </w:lvl>
  </w:abstractNum>
  <w:abstractNum w:abstractNumId="18" w15:restartNumberingAfterBreak="0">
    <w:nsid w:val="42476E61"/>
    <w:multiLevelType w:val="hybridMultilevel"/>
    <w:tmpl w:val="89642C4C"/>
    <w:lvl w:ilvl="0" w:tplc="B3E297C4">
      <w:start w:val="10"/>
      <w:numFmt w:val="bullet"/>
      <w:lvlText w:val="-"/>
      <w:lvlJc w:val="left"/>
      <w:pPr>
        <w:ind w:left="720" w:hanging="360"/>
      </w:pPr>
      <w:rPr>
        <w:rFonts w:ascii="Calibri" w:eastAsia="Calibri" w:hAnsi="Calibri" w:cs="Calibri" w:hint="default"/>
      </w:rPr>
    </w:lvl>
    <w:lvl w:ilvl="1" w:tplc="C7E42874">
      <w:start w:val="1"/>
      <w:numFmt w:val="bullet"/>
      <w:lvlText w:val="o"/>
      <w:lvlJc w:val="left"/>
      <w:pPr>
        <w:ind w:left="1440" w:hanging="360"/>
      </w:pPr>
      <w:rPr>
        <w:rFonts w:ascii="Courier New" w:hAnsi="Courier New" w:cs="Courier New" w:hint="default"/>
      </w:rPr>
    </w:lvl>
    <w:lvl w:ilvl="2" w:tplc="4AAC2CC2">
      <w:start w:val="1"/>
      <w:numFmt w:val="bullet"/>
      <w:lvlText w:val=""/>
      <w:lvlJc w:val="left"/>
      <w:pPr>
        <w:ind w:left="2160" w:hanging="360"/>
      </w:pPr>
      <w:rPr>
        <w:rFonts w:ascii="Wingdings" w:hAnsi="Wingdings" w:hint="default"/>
      </w:rPr>
    </w:lvl>
    <w:lvl w:ilvl="3" w:tplc="7282699C">
      <w:start w:val="1"/>
      <w:numFmt w:val="bullet"/>
      <w:lvlText w:val=""/>
      <w:lvlJc w:val="left"/>
      <w:pPr>
        <w:ind w:left="2880" w:hanging="360"/>
      </w:pPr>
      <w:rPr>
        <w:rFonts w:ascii="Symbol" w:hAnsi="Symbol" w:hint="default"/>
      </w:rPr>
    </w:lvl>
    <w:lvl w:ilvl="4" w:tplc="1030705E">
      <w:start w:val="1"/>
      <w:numFmt w:val="bullet"/>
      <w:lvlText w:val="o"/>
      <w:lvlJc w:val="left"/>
      <w:pPr>
        <w:ind w:left="3600" w:hanging="360"/>
      </w:pPr>
      <w:rPr>
        <w:rFonts w:ascii="Courier New" w:hAnsi="Courier New" w:cs="Courier New" w:hint="default"/>
      </w:rPr>
    </w:lvl>
    <w:lvl w:ilvl="5" w:tplc="4F1A23A2">
      <w:start w:val="1"/>
      <w:numFmt w:val="bullet"/>
      <w:lvlText w:val=""/>
      <w:lvlJc w:val="left"/>
      <w:pPr>
        <w:ind w:left="4320" w:hanging="360"/>
      </w:pPr>
      <w:rPr>
        <w:rFonts w:ascii="Wingdings" w:hAnsi="Wingdings" w:hint="default"/>
      </w:rPr>
    </w:lvl>
    <w:lvl w:ilvl="6" w:tplc="52226E4A">
      <w:start w:val="1"/>
      <w:numFmt w:val="bullet"/>
      <w:lvlText w:val=""/>
      <w:lvlJc w:val="left"/>
      <w:pPr>
        <w:ind w:left="5040" w:hanging="360"/>
      </w:pPr>
      <w:rPr>
        <w:rFonts w:ascii="Symbol" w:hAnsi="Symbol" w:hint="default"/>
      </w:rPr>
    </w:lvl>
    <w:lvl w:ilvl="7" w:tplc="7F5A486E">
      <w:start w:val="1"/>
      <w:numFmt w:val="bullet"/>
      <w:lvlText w:val="o"/>
      <w:lvlJc w:val="left"/>
      <w:pPr>
        <w:ind w:left="5760" w:hanging="360"/>
      </w:pPr>
      <w:rPr>
        <w:rFonts w:ascii="Courier New" w:hAnsi="Courier New" w:cs="Courier New" w:hint="default"/>
      </w:rPr>
    </w:lvl>
    <w:lvl w:ilvl="8" w:tplc="0B6A3BEC">
      <w:start w:val="1"/>
      <w:numFmt w:val="bullet"/>
      <w:lvlText w:val=""/>
      <w:lvlJc w:val="left"/>
      <w:pPr>
        <w:ind w:left="6480" w:hanging="360"/>
      </w:pPr>
      <w:rPr>
        <w:rFonts w:ascii="Wingdings" w:hAnsi="Wingdings" w:hint="default"/>
      </w:rPr>
    </w:lvl>
  </w:abstractNum>
  <w:abstractNum w:abstractNumId="19" w15:restartNumberingAfterBreak="0">
    <w:nsid w:val="49D54725"/>
    <w:multiLevelType w:val="hybridMultilevel"/>
    <w:tmpl w:val="D4485DF8"/>
    <w:lvl w:ilvl="0" w:tplc="956CF822">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537A4909"/>
    <w:multiLevelType w:val="hybridMultilevel"/>
    <w:tmpl w:val="3CA63182"/>
    <w:lvl w:ilvl="0" w:tplc="ACB89A9A">
      <w:start w:val="1"/>
      <w:numFmt w:val="bullet"/>
      <w:lvlText w:val="•"/>
      <w:lvlJc w:val="left"/>
      <w:pPr>
        <w:tabs>
          <w:tab w:val="left" w:pos="720"/>
        </w:tabs>
        <w:ind w:left="720" w:hanging="360"/>
      </w:pPr>
      <w:rPr>
        <w:rFonts w:ascii="Arial" w:hAnsi="Arial" w:hint="default"/>
      </w:rPr>
    </w:lvl>
    <w:lvl w:ilvl="1" w:tplc="B6D80230">
      <w:start w:val="1"/>
      <w:numFmt w:val="bullet"/>
      <w:lvlText w:val="–"/>
      <w:lvlJc w:val="left"/>
      <w:pPr>
        <w:tabs>
          <w:tab w:val="left" w:pos="1440"/>
        </w:tabs>
        <w:ind w:left="1440" w:hanging="360"/>
      </w:pPr>
      <w:rPr>
        <w:rFonts w:ascii="Arial" w:hAnsi="Arial" w:hint="default"/>
      </w:rPr>
    </w:lvl>
    <w:lvl w:ilvl="2" w:tplc="34E8F612">
      <w:start w:val="1"/>
      <w:numFmt w:val="bullet"/>
      <w:lvlText w:val="•"/>
      <w:lvlJc w:val="left"/>
      <w:pPr>
        <w:tabs>
          <w:tab w:val="left" w:pos="2160"/>
        </w:tabs>
        <w:ind w:left="2160" w:hanging="360"/>
      </w:pPr>
      <w:rPr>
        <w:rFonts w:ascii="Arial" w:hAnsi="Arial" w:hint="default"/>
      </w:rPr>
    </w:lvl>
    <w:lvl w:ilvl="3" w:tplc="CA047D16">
      <w:start w:val="1"/>
      <w:numFmt w:val="bullet"/>
      <w:lvlText w:val="•"/>
      <w:lvlJc w:val="left"/>
      <w:pPr>
        <w:tabs>
          <w:tab w:val="left" w:pos="2880"/>
        </w:tabs>
        <w:ind w:left="2880" w:hanging="360"/>
      </w:pPr>
      <w:rPr>
        <w:rFonts w:ascii="Arial" w:hAnsi="Arial" w:hint="default"/>
      </w:rPr>
    </w:lvl>
    <w:lvl w:ilvl="4" w:tplc="38E4EDDC">
      <w:start w:val="1"/>
      <w:numFmt w:val="bullet"/>
      <w:lvlText w:val="•"/>
      <w:lvlJc w:val="left"/>
      <w:pPr>
        <w:tabs>
          <w:tab w:val="left" w:pos="3600"/>
        </w:tabs>
        <w:ind w:left="3600" w:hanging="360"/>
      </w:pPr>
      <w:rPr>
        <w:rFonts w:ascii="Arial" w:hAnsi="Arial" w:hint="default"/>
      </w:rPr>
    </w:lvl>
    <w:lvl w:ilvl="5" w:tplc="AD7E4C20">
      <w:start w:val="1"/>
      <w:numFmt w:val="bullet"/>
      <w:lvlText w:val="•"/>
      <w:lvlJc w:val="left"/>
      <w:pPr>
        <w:tabs>
          <w:tab w:val="left" w:pos="4320"/>
        </w:tabs>
        <w:ind w:left="4320" w:hanging="360"/>
      </w:pPr>
      <w:rPr>
        <w:rFonts w:ascii="Arial" w:hAnsi="Arial" w:hint="default"/>
      </w:rPr>
    </w:lvl>
    <w:lvl w:ilvl="6" w:tplc="C67871DA">
      <w:start w:val="1"/>
      <w:numFmt w:val="bullet"/>
      <w:lvlText w:val="•"/>
      <w:lvlJc w:val="left"/>
      <w:pPr>
        <w:tabs>
          <w:tab w:val="left" w:pos="5040"/>
        </w:tabs>
        <w:ind w:left="5040" w:hanging="360"/>
      </w:pPr>
      <w:rPr>
        <w:rFonts w:ascii="Arial" w:hAnsi="Arial" w:hint="default"/>
      </w:rPr>
    </w:lvl>
    <w:lvl w:ilvl="7" w:tplc="53E015AE">
      <w:start w:val="1"/>
      <w:numFmt w:val="bullet"/>
      <w:lvlText w:val="•"/>
      <w:lvlJc w:val="left"/>
      <w:pPr>
        <w:tabs>
          <w:tab w:val="left" w:pos="5760"/>
        </w:tabs>
        <w:ind w:left="5760" w:hanging="360"/>
      </w:pPr>
      <w:rPr>
        <w:rFonts w:ascii="Arial" w:hAnsi="Arial" w:hint="default"/>
      </w:rPr>
    </w:lvl>
    <w:lvl w:ilvl="8" w:tplc="212624F2">
      <w:start w:val="1"/>
      <w:numFmt w:val="bullet"/>
      <w:lvlText w:val="•"/>
      <w:lvlJc w:val="left"/>
      <w:pPr>
        <w:tabs>
          <w:tab w:val="left" w:pos="6480"/>
        </w:tabs>
        <w:ind w:left="6480" w:hanging="360"/>
      </w:pPr>
      <w:rPr>
        <w:rFonts w:ascii="Arial" w:hAnsi="Arial" w:hint="default"/>
      </w:rPr>
    </w:lvl>
  </w:abstractNum>
  <w:abstractNum w:abstractNumId="21" w15:restartNumberingAfterBreak="0">
    <w:nsid w:val="54477049"/>
    <w:multiLevelType w:val="hybridMultilevel"/>
    <w:tmpl w:val="E090895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5A151950"/>
    <w:multiLevelType w:val="hybridMultilevel"/>
    <w:tmpl w:val="947E0E6A"/>
    <w:lvl w:ilvl="0" w:tplc="B038CC06">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5B922FAF"/>
    <w:multiLevelType w:val="hybridMultilevel"/>
    <w:tmpl w:val="2B78F076"/>
    <w:lvl w:ilvl="0" w:tplc="A4C487BE">
      <w:start w:val="1"/>
      <w:numFmt w:val="bullet"/>
      <w:lvlText w:val=""/>
      <w:lvlJc w:val="left"/>
      <w:pPr>
        <w:tabs>
          <w:tab w:val="left" w:pos="720"/>
        </w:tabs>
        <w:ind w:left="720" w:hanging="360"/>
      </w:pPr>
      <w:rPr>
        <w:rFonts w:ascii="Symbol" w:hAnsi="Symbol" w:hint="default"/>
        <w:sz w:val="20"/>
      </w:rPr>
    </w:lvl>
    <w:lvl w:ilvl="1" w:tplc="15B294C2">
      <w:start w:val="1"/>
      <w:numFmt w:val="bullet"/>
      <w:lvlText w:val="o"/>
      <w:lvlJc w:val="left"/>
      <w:pPr>
        <w:tabs>
          <w:tab w:val="left" w:pos="1440"/>
        </w:tabs>
        <w:ind w:left="1440" w:hanging="360"/>
      </w:pPr>
      <w:rPr>
        <w:rFonts w:ascii="Courier New" w:hAnsi="Courier New" w:hint="default"/>
        <w:sz w:val="20"/>
      </w:rPr>
    </w:lvl>
    <w:lvl w:ilvl="2" w:tplc="5690614C">
      <w:start w:val="1"/>
      <w:numFmt w:val="bullet"/>
      <w:lvlText w:val=""/>
      <w:lvlJc w:val="left"/>
      <w:pPr>
        <w:tabs>
          <w:tab w:val="left" w:pos="2160"/>
        </w:tabs>
        <w:ind w:left="2160" w:hanging="360"/>
      </w:pPr>
      <w:rPr>
        <w:rFonts w:ascii="Wingdings" w:hAnsi="Wingdings" w:hint="default"/>
        <w:sz w:val="20"/>
      </w:rPr>
    </w:lvl>
    <w:lvl w:ilvl="3" w:tplc="3B6ABD36">
      <w:start w:val="1"/>
      <w:numFmt w:val="bullet"/>
      <w:lvlText w:val=""/>
      <w:lvlJc w:val="left"/>
      <w:pPr>
        <w:tabs>
          <w:tab w:val="left" w:pos="2880"/>
        </w:tabs>
        <w:ind w:left="2880" w:hanging="360"/>
      </w:pPr>
      <w:rPr>
        <w:rFonts w:ascii="Wingdings" w:hAnsi="Wingdings" w:hint="default"/>
        <w:sz w:val="20"/>
      </w:rPr>
    </w:lvl>
    <w:lvl w:ilvl="4" w:tplc="3FC844CE">
      <w:start w:val="1"/>
      <w:numFmt w:val="bullet"/>
      <w:lvlText w:val=""/>
      <w:lvlJc w:val="left"/>
      <w:pPr>
        <w:tabs>
          <w:tab w:val="left" w:pos="3600"/>
        </w:tabs>
        <w:ind w:left="3600" w:hanging="360"/>
      </w:pPr>
      <w:rPr>
        <w:rFonts w:ascii="Wingdings" w:hAnsi="Wingdings" w:hint="default"/>
        <w:sz w:val="20"/>
      </w:rPr>
    </w:lvl>
    <w:lvl w:ilvl="5" w:tplc="E25A10E6">
      <w:start w:val="1"/>
      <w:numFmt w:val="bullet"/>
      <w:lvlText w:val=""/>
      <w:lvlJc w:val="left"/>
      <w:pPr>
        <w:tabs>
          <w:tab w:val="left" w:pos="4320"/>
        </w:tabs>
        <w:ind w:left="4320" w:hanging="360"/>
      </w:pPr>
      <w:rPr>
        <w:rFonts w:ascii="Wingdings" w:hAnsi="Wingdings" w:hint="default"/>
        <w:sz w:val="20"/>
      </w:rPr>
    </w:lvl>
    <w:lvl w:ilvl="6" w:tplc="A7504B78">
      <w:start w:val="1"/>
      <w:numFmt w:val="bullet"/>
      <w:lvlText w:val=""/>
      <w:lvlJc w:val="left"/>
      <w:pPr>
        <w:tabs>
          <w:tab w:val="left" w:pos="5040"/>
        </w:tabs>
        <w:ind w:left="5040" w:hanging="360"/>
      </w:pPr>
      <w:rPr>
        <w:rFonts w:ascii="Wingdings" w:hAnsi="Wingdings" w:hint="default"/>
        <w:sz w:val="20"/>
      </w:rPr>
    </w:lvl>
    <w:lvl w:ilvl="7" w:tplc="B580755A">
      <w:start w:val="1"/>
      <w:numFmt w:val="bullet"/>
      <w:lvlText w:val=""/>
      <w:lvlJc w:val="left"/>
      <w:pPr>
        <w:tabs>
          <w:tab w:val="left" w:pos="5760"/>
        </w:tabs>
        <w:ind w:left="5760" w:hanging="360"/>
      </w:pPr>
      <w:rPr>
        <w:rFonts w:ascii="Wingdings" w:hAnsi="Wingdings" w:hint="default"/>
        <w:sz w:val="20"/>
      </w:rPr>
    </w:lvl>
    <w:lvl w:ilvl="8" w:tplc="587872C6">
      <w:start w:val="1"/>
      <w:numFmt w:val="bullet"/>
      <w:lvlText w:val=""/>
      <w:lvlJc w:val="left"/>
      <w:pPr>
        <w:tabs>
          <w:tab w:val="left" w:pos="6480"/>
        </w:tabs>
        <w:ind w:left="6480" w:hanging="360"/>
      </w:pPr>
      <w:rPr>
        <w:rFonts w:ascii="Wingdings" w:hAnsi="Wingdings" w:hint="default"/>
        <w:sz w:val="20"/>
      </w:rPr>
    </w:lvl>
  </w:abstractNum>
  <w:abstractNum w:abstractNumId="24" w15:restartNumberingAfterBreak="0">
    <w:nsid w:val="5B981C1E"/>
    <w:multiLevelType w:val="hybridMultilevel"/>
    <w:tmpl w:val="D37E19C2"/>
    <w:lvl w:ilvl="0" w:tplc="74625436">
      <w:start w:val="1"/>
      <w:numFmt w:val="bullet"/>
      <w:lvlText w:val=""/>
      <w:lvlJc w:val="left"/>
      <w:pPr>
        <w:tabs>
          <w:tab w:val="left" w:pos="720"/>
        </w:tabs>
        <w:ind w:left="720" w:hanging="360"/>
      </w:pPr>
      <w:rPr>
        <w:rFonts w:ascii="Symbol" w:hAnsi="Symbol" w:hint="default"/>
        <w:sz w:val="20"/>
      </w:rPr>
    </w:lvl>
    <w:lvl w:ilvl="1" w:tplc="321A7F42">
      <w:start w:val="1"/>
      <w:numFmt w:val="bullet"/>
      <w:lvlText w:val="o"/>
      <w:lvlJc w:val="left"/>
      <w:pPr>
        <w:tabs>
          <w:tab w:val="left" w:pos="1440"/>
        </w:tabs>
        <w:ind w:left="1440" w:hanging="360"/>
      </w:pPr>
      <w:rPr>
        <w:rFonts w:ascii="Courier New" w:hAnsi="Courier New" w:hint="default"/>
        <w:sz w:val="20"/>
      </w:rPr>
    </w:lvl>
    <w:lvl w:ilvl="2" w:tplc="86C0EF20">
      <w:start w:val="1"/>
      <w:numFmt w:val="bullet"/>
      <w:lvlText w:val=""/>
      <w:lvlJc w:val="left"/>
      <w:pPr>
        <w:tabs>
          <w:tab w:val="left" w:pos="2160"/>
        </w:tabs>
        <w:ind w:left="2160" w:hanging="360"/>
      </w:pPr>
      <w:rPr>
        <w:rFonts w:ascii="Wingdings" w:hAnsi="Wingdings" w:hint="default"/>
        <w:sz w:val="20"/>
      </w:rPr>
    </w:lvl>
    <w:lvl w:ilvl="3" w:tplc="67EADA7A">
      <w:start w:val="1"/>
      <w:numFmt w:val="bullet"/>
      <w:lvlText w:val=""/>
      <w:lvlJc w:val="left"/>
      <w:pPr>
        <w:tabs>
          <w:tab w:val="left" w:pos="2880"/>
        </w:tabs>
        <w:ind w:left="2880" w:hanging="360"/>
      </w:pPr>
      <w:rPr>
        <w:rFonts w:ascii="Wingdings" w:hAnsi="Wingdings" w:hint="default"/>
        <w:sz w:val="20"/>
      </w:rPr>
    </w:lvl>
    <w:lvl w:ilvl="4" w:tplc="33163F3A">
      <w:start w:val="1"/>
      <w:numFmt w:val="bullet"/>
      <w:lvlText w:val=""/>
      <w:lvlJc w:val="left"/>
      <w:pPr>
        <w:tabs>
          <w:tab w:val="left" w:pos="3600"/>
        </w:tabs>
        <w:ind w:left="3600" w:hanging="360"/>
      </w:pPr>
      <w:rPr>
        <w:rFonts w:ascii="Wingdings" w:hAnsi="Wingdings" w:hint="default"/>
        <w:sz w:val="20"/>
      </w:rPr>
    </w:lvl>
    <w:lvl w:ilvl="5" w:tplc="16C4B73A">
      <w:start w:val="1"/>
      <w:numFmt w:val="bullet"/>
      <w:lvlText w:val=""/>
      <w:lvlJc w:val="left"/>
      <w:pPr>
        <w:tabs>
          <w:tab w:val="left" w:pos="4320"/>
        </w:tabs>
        <w:ind w:left="4320" w:hanging="360"/>
      </w:pPr>
      <w:rPr>
        <w:rFonts w:ascii="Wingdings" w:hAnsi="Wingdings" w:hint="default"/>
        <w:sz w:val="20"/>
      </w:rPr>
    </w:lvl>
    <w:lvl w:ilvl="6" w:tplc="9D5E9AA6">
      <w:start w:val="1"/>
      <w:numFmt w:val="bullet"/>
      <w:lvlText w:val=""/>
      <w:lvlJc w:val="left"/>
      <w:pPr>
        <w:tabs>
          <w:tab w:val="left" w:pos="5040"/>
        </w:tabs>
        <w:ind w:left="5040" w:hanging="360"/>
      </w:pPr>
      <w:rPr>
        <w:rFonts w:ascii="Wingdings" w:hAnsi="Wingdings" w:hint="default"/>
        <w:sz w:val="20"/>
      </w:rPr>
    </w:lvl>
    <w:lvl w:ilvl="7" w:tplc="80166DD0">
      <w:start w:val="1"/>
      <w:numFmt w:val="bullet"/>
      <w:lvlText w:val=""/>
      <w:lvlJc w:val="left"/>
      <w:pPr>
        <w:tabs>
          <w:tab w:val="left" w:pos="5760"/>
        </w:tabs>
        <w:ind w:left="5760" w:hanging="360"/>
      </w:pPr>
      <w:rPr>
        <w:rFonts w:ascii="Wingdings" w:hAnsi="Wingdings" w:hint="default"/>
        <w:sz w:val="20"/>
      </w:rPr>
    </w:lvl>
    <w:lvl w:ilvl="8" w:tplc="3774B770">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5ECA3396"/>
    <w:multiLevelType w:val="hybridMultilevel"/>
    <w:tmpl w:val="626E7E26"/>
    <w:lvl w:ilvl="0" w:tplc="F27AC592">
      <w:start w:val="1"/>
      <w:numFmt w:val="bullet"/>
      <w:lvlText w:val=""/>
      <w:lvlJc w:val="left"/>
      <w:pPr>
        <w:tabs>
          <w:tab w:val="left" w:pos="720"/>
        </w:tabs>
        <w:ind w:left="720" w:hanging="360"/>
      </w:pPr>
      <w:rPr>
        <w:rFonts w:ascii="Symbol" w:hAnsi="Symbol" w:hint="default"/>
        <w:sz w:val="20"/>
      </w:rPr>
    </w:lvl>
    <w:lvl w:ilvl="1" w:tplc="217635BA">
      <w:start w:val="1"/>
      <w:numFmt w:val="bullet"/>
      <w:lvlText w:val="o"/>
      <w:lvlJc w:val="left"/>
      <w:pPr>
        <w:tabs>
          <w:tab w:val="left" w:pos="1440"/>
        </w:tabs>
        <w:ind w:left="1440" w:hanging="360"/>
      </w:pPr>
      <w:rPr>
        <w:rFonts w:ascii="Courier New" w:hAnsi="Courier New" w:hint="default"/>
        <w:sz w:val="20"/>
      </w:rPr>
    </w:lvl>
    <w:lvl w:ilvl="2" w:tplc="7CD43F66">
      <w:start w:val="1"/>
      <w:numFmt w:val="bullet"/>
      <w:lvlText w:val=""/>
      <w:lvlJc w:val="left"/>
      <w:pPr>
        <w:tabs>
          <w:tab w:val="left" w:pos="2160"/>
        </w:tabs>
        <w:ind w:left="2160" w:hanging="360"/>
      </w:pPr>
      <w:rPr>
        <w:rFonts w:ascii="Wingdings" w:hAnsi="Wingdings" w:hint="default"/>
        <w:sz w:val="20"/>
      </w:rPr>
    </w:lvl>
    <w:lvl w:ilvl="3" w:tplc="B570FCB4">
      <w:start w:val="1"/>
      <w:numFmt w:val="bullet"/>
      <w:lvlText w:val=""/>
      <w:lvlJc w:val="left"/>
      <w:pPr>
        <w:tabs>
          <w:tab w:val="left" w:pos="2880"/>
        </w:tabs>
        <w:ind w:left="2880" w:hanging="360"/>
      </w:pPr>
      <w:rPr>
        <w:rFonts w:ascii="Wingdings" w:hAnsi="Wingdings" w:hint="default"/>
        <w:sz w:val="20"/>
      </w:rPr>
    </w:lvl>
    <w:lvl w:ilvl="4" w:tplc="258CC996">
      <w:start w:val="1"/>
      <w:numFmt w:val="bullet"/>
      <w:lvlText w:val=""/>
      <w:lvlJc w:val="left"/>
      <w:pPr>
        <w:tabs>
          <w:tab w:val="left" w:pos="3600"/>
        </w:tabs>
        <w:ind w:left="3600" w:hanging="360"/>
      </w:pPr>
      <w:rPr>
        <w:rFonts w:ascii="Wingdings" w:hAnsi="Wingdings" w:hint="default"/>
        <w:sz w:val="20"/>
      </w:rPr>
    </w:lvl>
    <w:lvl w:ilvl="5" w:tplc="1C08BFFA">
      <w:start w:val="1"/>
      <w:numFmt w:val="bullet"/>
      <w:lvlText w:val=""/>
      <w:lvlJc w:val="left"/>
      <w:pPr>
        <w:tabs>
          <w:tab w:val="left" w:pos="4320"/>
        </w:tabs>
        <w:ind w:left="4320" w:hanging="360"/>
      </w:pPr>
      <w:rPr>
        <w:rFonts w:ascii="Wingdings" w:hAnsi="Wingdings" w:hint="default"/>
        <w:sz w:val="20"/>
      </w:rPr>
    </w:lvl>
    <w:lvl w:ilvl="6" w:tplc="84926C26">
      <w:start w:val="1"/>
      <w:numFmt w:val="bullet"/>
      <w:lvlText w:val=""/>
      <w:lvlJc w:val="left"/>
      <w:pPr>
        <w:tabs>
          <w:tab w:val="left" w:pos="5040"/>
        </w:tabs>
        <w:ind w:left="5040" w:hanging="360"/>
      </w:pPr>
      <w:rPr>
        <w:rFonts w:ascii="Wingdings" w:hAnsi="Wingdings" w:hint="default"/>
        <w:sz w:val="20"/>
      </w:rPr>
    </w:lvl>
    <w:lvl w:ilvl="7" w:tplc="47ECB4A8">
      <w:start w:val="1"/>
      <w:numFmt w:val="bullet"/>
      <w:lvlText w:val=""/>
      <w:lvlJc w:val="left"/>
      <w:pPr>
        <w:tabs>
          <w:tab w:val="left" w:pos="5760"/>
        </w:tabs>
        <w:ind w:left="5760" w:hanging="360"/>
      </w:pPr>
      <w:rPr>
        <w:rFonts w:ascii="Wingdings" w:hAnsi="Wingdings" w:hint="default"/>
        <w:sz w:val="20"/>
      </w:rPr>
    </w:lvl>
    <w:lvl w:ilvl="8" w:tplc="37D097B2">
      <w:start w:val="1"/>
      <w:numFmt w:val="bullet"/>
      <w:lvlText w:val=""/>
      <w:lvlJc w:val="left"/>
      <w:pPr>
        <w:tabs>
          <w:tab w:val="left" w:pos="6480"/>
        </w:tabs>
        <w:ind w:left="6480" w:hanging="360"/>
      </w:pPr>
      <w:rPr>
        <w:rFonts w:ascii="Wingdings" w:hAnsi="Wingdings" w:hint="default"/>
        <w:sz w:val="20"/>
      </w:rPr>
    </w:lvl>
  </w:abstractNum>
  <w:abstractNum w:abstractNumId="26" w15:restartNumberingAfterBreak="0">
    <w:nsid w:val="60154800"/>
    <w:multiLevelType w:val="hybridMultilevel"/>
    <w:tmpl w:val="D988D562"/>
    <w:lvl w:ilvl="0" w:tplc="B7D2A0DC">
      <w:start w:val="1"/>
      <w:numFmt w:val="bullet"/>
      <w:lvlText w:val=""/>
      <w:lvlJc w:val="left"/>
      <w:pPr>
        <w:tabs>
          <w:tab w:val="left" w:pos="720"/>
        </w:tabs>
        <w:ind w:left="720" w:hanging="360"/>
      </w:pPr>
      <w:rPr>
        <w:rFonts w:ascii="Symbol" w:hAnsi="Symbol" w:hint="default"/>
        <w:sz w:val="20"/>
      </w:rPr>
    </w:lvl>
    <w:lvl w:ilvl="1" w:tplc="99E6AB08">
      <w:start w:val="1"/>
      <w:numFmt w:val="bullet"/>
      <w:lvlText w:val="o"/>
      <w:lvlJc w:val="left"/>
      <w:pPr>
        <w:tabs>
          <w:tab w:val="left" w:pos="1440"/>
        </w:tabs>
        <w:ind w:left="1440" w:hanging="360"/>
      </w:pPr>
      <w:rPr>
        <w:rFonts w:ascii="Courier New" w:hAnsi="Courier New" w:hint="default"/>
        <w:sz w:val="20"/>
      </w:rPr>
    </w:lvl>
    <w:lvl w:ilvl="2" w:tplc="CCECF41E">
      <w:start w:val="1"/>
      <w:numFmt w:val="bullet"/>
      <w:lvlText w:val=""/>
      <w:lvlJc w:val="left"/>
      <w:pPr>
        <w:tabs>
          <w:tab w:val="left" w:pos="2160"/>
        </w:tabs>
        <w:ind w:left="2160" w:hanging="360"/>
      </w:pPr>
      <w:rPr>
        <w:rFonts w:ascii="Wingdings" w:hAnsi="Wingdings" w:hint="default"/>
        <w:sz w:val="20"/>
      </w:rPr>
    </w:lvl>
    <w:lvl w:ilvl="3" w:tplc="BE6CB89A">
      <w:start w:val="1"/>
      <w:numFmt w:val="bullet"/>
      <w:lvlText w:val=""/>
      <w:lvlJc w:val="left"/>
      <w:pPr>
        <w:tabs>
          <w:tab w:val="left" w:pos="2880"/>
        </w:tabs>
        <w:ind w:left="2880" w:hanging="360"/>
      </w:pPr>
      <w:rPr>
        <w:rFonts w:ascii="Wingdings" w:hAnsi="Wingdings" w:hint="default"/>
        <w:sz w:val="20"/>
      </w:rPr>
    </w:lvl>
    <w:lvl w:ilvl="4" w:tplc="6F0CB830">
      <w:start w:val="1"/>
      <w:numFmt w:val="bullet"/>
      <w:lvlText w:val=""/>
      <w:lvlJc w:val="left"/>
      <w:pPr>
        <w:tabs>
          <w:tab w:val="left" w:pos="3600"/>
        </w:tabs>
        <w:ind w:left="3600" w:hanging="360"/>
      </w:pPr>
      <w:rPr>
        <w:rFonts w:ascii="Wingdings" w:hAnsi="Wingdings" w:hint="default"/>
        <w:sz w:val="20"/>
      </w:rPr>
    </w:lvl>
    <w:lvl w:ilvl="5" w:tplc="94761FDA">
      <w:start w:val="1"/>
      <w:numFmt w:val="bullet"/>
      <w:lvlText w:val=""/>
      <w:lvlJc w:val="left"/>
      <w:pPr>
        <w:tabs>
          <w:tab w:val="left" w:pos="4320"/>
        </w:tabs>
        <w:ind w:left="4320" w:hanging="360"/>
      </w:pPr>
      <w:rPr>
        <w:rFonts w:ascii="Wingdings" w:hAnsi="Wingdings" w:hint="default"/>
        <w:sz w:val="20"/>
      </w:rPr>
    </w:lvl>
    <w:lvl w:ilvl="6" w:tplc="370C34B8">
      <w:start w:val="1"/>
      <w:numFmt w:val="bullet"/>
      <w:lvlText w:val=""/>
      <w:lvlJc w:val="left"/>
      <w:pPr>
        <w:tabs>
          <w:tab w:val="left" w:pos="5040"/>
        </w:tabs>
        <w:ind w:left="5040" w:hanging="360"/>
      </w:pPr>
      <w:rPr>
        <w:rFonts w:ascii="Wingdings" w:hAnsi="Wingdings" w:hint="default"/>
        <w:sz w:val="20"/>
      </w:rPr>
    </w:lvl>
    <w:lvl w:ilvl="7" w:tplc="DB6EA8CC">
      <w:start w:val="1"/>
      <w:numFmt w:val="bullet"/>
      <w:lvlText w:val=""/>
      <w:lvlJc w:val="left"/>
      <w:pPr>
        <w:tabs>
          <w:tab w:val="left" w:pos="5760"/>
        </w:tabs>
        <w:ind w:left="5760" w:hanging="360"/>
      </w:pPr>
      <w:rPr>
        <w:rFonts w:ascii="Wingdings" w:hAnsi="Wingdings" w:hint="default"/>
        <w:sz w:val="20"/>
      </w:rPr>
    </w:lvl>
    <w:lvl w:ilvl="8" w:tplc="1B8E7EBC">
      <w:start w:val="1"/>
      <w:numFmt w:val="bullet"/>
      <w:lvlText w:val=""/>
      <w:lvlJc w:val="left"/>
      <w:pPr>
        <w:tabs>
          <w:tab w:val="left" w:pos="6480"/>
        </w:tabs>
        <w:ind w:left="6480" w:hanging="360"/>
      </w:pPr>
      <w:rPr>
        <w:rFonts w:ascii="Wingdings" w:hAnsi="Wingdings" w:hint="default"/>
        <w:sz w:val="20"/>
      </w:rPr>
    </w:lvl>
  </w:abstractNum>
  <w:abstractNum w:abstractNumId="27" w15:restartNumberingAfterBreak="0">
    <w:nsid w:val="6068496D"/>
    <w:multiLevelType w:val="hybridMultilevel"/>
    <w:tmpl w:val="259C3456"/>
    <w:lvl w:ilvl="0" w:tplc="42DED274">
      <w:start w:val="1"/>
      <w:numFmt w:val="bullet"/>
      <w:lvlText w:val="-"/>
      <w:lvlJc w:val="left"/>
      <w:pPr>
        <w:ind w:left="720" w:hanging="360"/>
      </w:pPr>
      <w:rPr>
        <w:rFonts w:ascii="Calibri" w:eastAsia="Calibri" w:hAnsi="Calibri" w:cs="Calibri" w:hint="default"/>
      </w:rPr>
    </w:lvl>
    <w:lvl w:ilvl="1" w:tplc="684EFBDA">
      <w:start w:val="1"/>
      <w:numFmt w:val="bullet"/>
      <w:lvlText w:val="o"/>
      <w:lvlJc w:val="left"/>
      <w:pPr>
        <w:ind w:left="1440" w:hanging="360"/>
      </w:pPr>
      <w:rPr>
        <w:rFonts w:ascii="Courier New" w:hAnsi="Courier New" w:cs="Courier New" w:hint="default"/>
      </w:rPr>
    </w:lvl>
    <w:lvl w:ilvl="2" w:tplc="7CFA07F8">
      <w:start w:val="1"/>
      <w:numFmt w:val="bullet"/>
      <w:lvlText w:val=""/>
      <w:lvlJc w:val="left"/>
      <w:pPr>
        <w:ind w:left="2160" w:hanging="360"/>
      </w:pPr>
      <w:rPr>
        <w:rFonts w:ascii="Wingdings" w:hAnsi="Wingdings" w:hint="default"/>
      </w:rPr>
    </w:lvl>
    <w:lvl w:ilvl="3" w:tplc="2F60F580">
      <w:start w:val="1"/>
      <w:numFmt w:val="bullet"/>
      <w:lvlText w:val=""/>
      <w:lvlJc w:val="left"/>
      <w:pPr>
        <w:ind w:left="2880" w:hanging="360"/>
      </w:pPr>
      <w:rPr>
        <w:rFonts w:ascii="Symbol" w:hAnsi="Symbol" w:hint="default"/>
      </w:rPr>
    </w:lvl>
    <w:lvl w:ilvl="4" w:tplc="CB1206A4">
      <w:start w:val="1"/>
      <w:numFmt w:val="bullet"/>
      <w:lvlText w:val="o"/>
      <w:lvlJc w:val="left"/>
      <w:pPr>
        <w:ind w:left="3600" w:hanging="360"/>
      </w:pPr>
      <w:rPr>
        <w:rFonts w:ascii="Courier New" w:hAnsi="Courier New" w:cs="Courier New" w:hint="default"/>
      </w:rPr>
    </w:lvl>
    <w:lvl w:ilvl="5" w:tplc="012AF518">
      <w:start w:val="1"/>
      <w:numFmt w:val="bullet"/>
      <w:lvlText w:val=""/>
      <w:lvlJc w:val="left"/>
      <w:pPr>
        <w:ind w:left="4320" w:hanging="360"/>
      </w:pPr>
      <w:rPr>
        <w:rFonts w:ascii="Wingdings" w:hAnsi="Wingdings" w:hint="default"/>
      </w:rPr>
    </w:lvl>
    <w:lvl w:ilvl="6" w:tplc="38C65C32">
      <w:start w:val="1"/>
      <w:numFmt w:val="bullet"/>
      <w:lvlText w:val=""/>
      <w:lvlJc w:val="left"/>
      <w:pPr>
        <w:ind w:left="5040" w:hanging="360"/>
      </w:pPr>
      <w:rPr>
        <w:rFonts w:ascii="Symbol" w:hAnsi="Symbol" w:hint="default"/>
      </w:rPr>
    </w:lvl>
    <w:lvl w:ilvl="7" w:tplc="4E302170">
      <w:start w:val="1"/>
      <w:numFmt w:val="bullet"/>
      <w:lvlText w:val="o"/>
      <w:lvlJc w:val="left"/>
      <w:pPr>
        <w:ind w:left="5760" w:hanging="360"/>
      </w:pPr>
      <w:rPr>
        <w:rFonts w:ascii="Courier New" w:hAnsi="Courier New" w:cs="Courier New" w:hint="default"/>
      </w:rPr>
    </w:lvl>
    <w:lvl w:ilvl="8" w:tplc="4F6AFFBC">
      <w:start w:val="1"/>
      <w:numFmt w:val="bullet"/>
      <w:lvlText w:val=""/>
      <w:lvlJc w:val="left"/>
      <w:pPr>
        <w:ind w:left="6480" w:hanging="360"/>
      </w:pPr>
      <w:rPr>
        <w:rFonts w:ascii="Wingdings" w:hAnsi="Wingdings" w:hint="default"/>
      </w:rPr>
    </w:lvl>
  </w:abstractNum>
  <w:abstractNum w:abstractNumId="28" w15:restartNumberingAfterBreak="0">
    <w:nsid w:val="606E1628"/>
    <w:multiLevelType w:val="hybridMultilevel"/>
    <w:tmpl w:val="42540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64FD05B7"/>
    <w:multiLevelType w:val="hybridMultilevel"/>
    <w:tmpl w:val="C9A2D4F0"/>
    <w:lvl w:ilvl="0" w:tplc="73B44A9C">
      <w:start w:val="1"/>
      <w:numFmt w:val="bullet"/>
      <w:lvlText w:val=""/>
      <w:lvlJc w:val="left"/>
      <w:pPr>
        <w:tabs>
          <w:tab w:val="left" w:pos="720"/>
        </w:tabs>
        <w:ind w:left="720" w:hanging="360"/>
      </w:pPr>
      <w:rPr>
        <w:rFonts w:ascii="Symbol" w:hAnsi="Symbol" w:hint="default"/>
        <w:sz w:val="20"/>
      </w:rPr>
    </w:lvl>
    <w:lvl w:ilvl="1" w:tplc="D1B6BB58">
      <w:start w:val="1"/>
      <w:numFmt w:val="bullet"/>
      <w:lvlText w:val="o"/>
      <w:lvlJc w:val="left"/>
      <w:pPr>
        <w:tabs>
          <w:tab w:val="left" w:pos="1440"/>
        </w:tabs>
        <w:ind w:left="1440" w:hanging="360"/>
      </w:pPr>
      <w:rPr>
        <w:rFonts w:ascii="Courier New" w:hAnsi="Courier New" w:hint="default"/>
        <w:sz w:val="20"/>
      </w:rPr>
    </w:lvl>
    <w:lvl w:ilvl="2" w:tplc="9ADA3D30">
      <w:start w:val="1"/>
      <w:numFmt w:val="bullet"/>
      <w:lvlText w:val=""/>
      <w:lvlJc w:val="left"/>
      <w:pPr>
        <w:tabs>
          <w:tab w:val="left" w:pos="2160"/>
        </w:tabs>
        <w:ind w:left="2160" w:hanging="360"/>
      </w:pPr>
      <w:rPr>
        <w:rFonts w:ascii="Wingdings" w:hAnsi="Wingdings" w:hint="default"/>
        <w:sz w:val="20"/>
      </w:rPr>
    </w:lvl>
    <w:lvl w:ilvl="3" w:tplc="A4EA15B8">
      <w:start w:val="1"/>
      <w:numFmt w:val="bullet"/>
      <w:lvlText w:val=""/>
      <w:lvlJc w:val="left"/>
      <w:pPr>
        <w:tabs>
          <w:tab w:val="left" w:pos="2880"/>
        </w:tabs>
        <w:ind w:left="2880" w:hanging="360"/>
      </w:pPr>
      <w:rPr>
        <w:rFonts w:ascii="Wingdings" w:hAnsi="Wingdings" w:hint="default"/>
        <w:sz w:val="20"/>
      </w:rPr>
    </w:lvl>
    <w:lvl w:ilvl="4" w:tplc="7EEE0474">
      <w:start w:val="1"/>
      <w:numFmt w:val="bullet"/>
      <w:lvlText w:val=""/>
      <w:lvlJc w:val="left"/>
      <w:pPr>
        <w:tabs>
          <w:tab w:val="left" w:pos="3600"/>
        </w:tabs>
        <w:ind w:left="3600" w:hanging="360"/>
      </w:pPr>
      <w:rPr>
        <w:rFonts w:ascii="Wingdings" w:hAnsi="Wingdings" w:hint="default"/>
        <w:sz w:val="20"/>
      </w:rPr>
    </w:lvl>
    <w:lvl w:ilvl="5" w:tplc="3A729BC8">
      <w:start w:val="1"/>
      <w:numFmt w:val="bullet"/>
      <w:lvlText w:val=""/>
      <w:lvlJc w:val="left"/>
      <w:pPr>
        <w:tabs>
          <w:tab w:val="left" w:pos="4320"/>
        </w:tabs>
        <w:ind w:left="4320" w:hanging="360"/>
      </w:pPr>
      <w:rPr>
        <w:rFonts w:ascii="Wingdings" w:hAnsi="Wingdings" w:hint="default"/>
        <w:sz w:val="20"/>
      </w:rPr>
    </w:lvl>
    <w:lvl w:ilvl="6" w:tplc="F4B8FA64">
      <w:start w:val="1"/>
      <w:numFmt w:val="bullet"/>
      <w:lvlText w:val=""/>
      <w:lvlJc w:val="left"/>
      <w:pPr>
        <w:tabs>
          <w:tab w:val="left" w:pos="5040"/>
        </w:tabs>
        <w:ind w:left="5040" w:hanging="360"/>
      </w:pPr>
      <w:rPr>
        <w:rFonts w:ascii="Wingdings" w:hAnsi="Wingdings" w:hint="default"/>
        <w:sz w:val="20"/>
      </w:rPr>
    </w:lvl>
    <w:lvl w:ilvl="7" w:tplc="9A0AF2B0">
      <w:start w:val="1"/>
      <w:numFmt w:val="bullet"/>
      <w:lvlText w:val=""/>
      <w:lvlJc w:val="left"/>
      <w:pPr>
        <w:tabs>
          <w:tab w:val="left" w:pos="5760"/>
        </w:tabs>
        <w:ind w:left="5760" w:hanging="360"/>
      </w:pPr>
      <w:rPr>
        <w:rFonts w:ascii="Wingdings" w:hAnsi="Wingdings" w:hint="default"/>
        <w:sz w:val="20"/>
      </w:rPr>
    </w:lvl>
    <w:lvl w:ilvl="8" w:tplc="D5B4DC2E">
      <w:start w:val="1"/>
      <w:numFmt w:val="bullet"/>
      <w:lvlText w:val=""/>
      <w:lvlJc w:val="left"/>
      <w:pPr>
        <w:tabs>
          <w:tab w:val="left" w:pos="6480"/>
        </w:tabs>
        <w:ind w:left="6480" w:hanging="360"/>
      </w:pPr>
      <w:rPr>
        <w:rFonts w:ascii="Wingdings" w:hAnsi="Wingdings" w:hint="default"/>
        <w:sz w:val="20"/>
      </w:rPr>
    </w:lvl>
  </w:abstractNum>
  <w:abstractNum w:abstractNumId="30" w15:restartNumberingAfterBreak="0">
    <w:nsid w:val="65D90DC3"/>
    <w:multiLevelType w:val="hybridMultilevel"/>
    <w:tmpl w:val="C76062FC"/>
    <w:lvl w:ilvl="0" w:tplc="1B0270A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1" w15:restartNumberingAfterBreak="0">
    <w:nsid w:val="662D255F"/>
    <w:multiLevelType w:val="hybridMultilevel"/>
    <w:tmpl w:val="B2C83DA4"/>
    <w:lvl w:ilvl="0" w:tplc="064AA2D0">
      <w:start w:val="1"/>
      <w:numFmt w:val="bullet"/>
      <w:lvlText w:val=""/>
      <w:lvlJc w:val="left"/>
      <w:pPr>
        <w:tabs>
          <w:tab w:val="left" w:pos="720"/>
        </w:tabs>
        <w:ind w:left="720" w:hanging="360"/>
      </w:pPr>
      <w:rPr>
        <w:rFonts w:ascii="Symbol" w:hAnsi="Symbol" w:hint="default"/>
        <w:sz w:val="20"/>
      </w:rPr>
    </w:lvl>
    <w:lvl w:ilvl="1" w:tplc="72CA3BAE">
      <w:start w:val="1"/>
      <w:numFmt w:val="bullet"/>
      <w:lvlText w:val="o"/>
      <w:lvlJc w:val="left"/>
      <w:pPr>
        <w:tabs>
          <w:tab w:val="left" w:pos="1440"/>
        </w:tabs>
        <w:ind w:left="1440" w:hanging="360"/>
      </w:pPr>
      <w:rPr>
        <w:rFonts w:ascii="Courier New" w:hAnsi="Courier New" w:hint="default"/>
        <w:sz w:val="20"/>
      </w:rPr>
    </w:lvl>
    <w:lvl w:ilvl="2" w:tplc="0FD26D2E">
      <w:start w:val="1"/>
      <w:numFmt w:val="bullet"/>
      <w:lvlText w:val=""/>
      <w:lvlJc w:val="left"/>
      <w:pPr>
        <w:tabs>
          <w:tab w:val="left" w:pos="2160"/>
        </w:tabs>
        <w:ind w:left="2160" w:hanging="360"/>
      </w:pPr>
      <w:rPr>
        <w:rFonts w:ascii="Wingdings" w:hAnsi="Wingdings" w:hint="default"/>
        <w:sz w:val="20"/>
      </w:rPr>
    </w:lvl>
    <w:lvl w:ilvl="3" w:tplc="F992E55A">
      <w:start w:val="1"/>
      <w:numFmt w:val="bullet"/>
      <w:lvlText w:val=""/>
      <w:lvlJc w:val="left"/>
      <w:pPr>
        <w:tabs>
          <w:tab w:val="left" w:pos="2880"/>
        </w:tabs>
        <w:ind w:left="2880" w:hanging="360"/>
      </w:pPr>
      <w:rPr>
        <w:rFonts w:ascii="Wingdings" w:hAnsi="Wingdings" w:hint="default"/>
        <w:sz w:val="20"/>
      </w:rPr>
    </w:lvl>
    <w:lvl w:ilvl="4" w:tplc="6F52260C">
      <w:start w:val="1"/>
      <w:numFmt w:val="bullet"/>
      <w:lvlText w:val=""/>
      <w:lvlJc w:val="left"/>
      <w:pPr>
        <w:tabs>
          <w:tab w:val="left" w:pos="3600"/>
        </w:tabs>
        <w:ind w:left="3600" w:hanging="360"/>
      </w:pPr>
      <w:rPr>
        <w:rFonts w:ascii="Wingdings" w:hAnsi="Wingdings" w:hint="default"/>
        <w:sz w:val="20"/>
      </w:rPr>
    </w:lvl>
    <w:lvl w:ilvl="5" w:tplc="F260D7CC">
      <w:start w:val="1"/>
      <w:numFmt w:val="bullet"/>
      <w:lvlText w:val=""/>
      <w:lvlJc w:val="left"/>
      <w:pPr>
        <w:tabs>
          <w:tab w:val="left" w:pos="4320"/>
        </w:tabs>
        <w:ind w:left="4320" w:hanging="360"/>
      </w:pPr>
      <w:rPr>
        <w:rFonts w:ascii="Wingdings" w:hAnsi="Wingdings" w:hint="default"/>
        <w:sz w:val="20"/>
      </w:rPr>
    </w:lvl>
    <w:lvl w:ilvl="6" w:tplc="58E4BF50">
      <w:start w:val="1"/>
      <w:numFmt w:val="bullet"/>
      <w:lvlText w:val=""/>
      <w:lvlJc w:val="left"/>
      <w:pPr>
        <w:tabs>
          <w:tab w:val="left" w:pos="5040"/>
        </w:tabs>
        <w:ind w:left="5040" w:hanging="360"/>
      </w:pPr>
      <w:rPr>
        <w:rFonts w:ascii="Wingdings" w:hAnsi="Wingdings" w:hint="default"/>
        <w:sz w:val="20"/>
      </w:rPr>
    </w:lvl>
    <w:lvl w:ilvl="7" w:tplc="142C1A7E">
      <w:start w:val="1"/>
      <w:numFmt w:val="bullet"/>
      <w:lvlText w:val=""/>
      <w:lvlJc w:val="left"/>
      <w:pPr>
        <w:tabs>
          <w:tab w:val="left" w:pos="5760"/>
        </w:tabs>
        <w:ind w:left="5760" w:hanging="360"/>
      </w:pPr>
      <w:rPr>
        <w:rFonts w:ascii="Wingdings" w:hAnsi="Wingdings" w:hint="default"/>
        <w:sz w:val="20"/>
      </w:rPr>
    </w:lvl>
    <w:lvl w:ilvl="8" w:tplc="D44E387E">
      <w:start w:val="1"/>
      <w:numFmt w:val="bullet"/>
      <w:lvlText w:val=""/>
      <w:lvlJc w:val="left"/>
      <w:pPr>
        <w:tabs>
          <w:tab w:val="left" w:pos="6480"/>
        </w:tabs>
        <w:ind w:left="6480" w:hanging="360"/>
      </w:pPr>
      <w:rPr>
        <w:rFonts w:ascii="Wingdings" w:hAnsi="Wingdings" w:hint="default"/>
        <w:sz w:val="20"/>
      </w:rPr>
    </w:lvl>
  </w:abstractNum>
  <w:abstractNum w:abstractNumId="32" w15:restartNumberingAfterBreak="0">
    <w:nsid w:val="69C6143A"/>
    <w:multiLevelType w:val="multilevel"/>
    <w:tmpl w:val="71788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7E5B53"/>
    <w:multiLevelType w:val="hybridMultilevel"/>
    <w:tmpl w:val="6F4AF05E"/>
    <w:lvl w:ilvl="0" w:tplc="DA70ABC6">
      <w:start w:val="1"/>
      <w:numFmt w:val="decimal"/>
      <w:lvlText w:val="%1."/>
      <w:lvlJc w:val="left"/>
      <w:pPr>
        <w:ind w:left="720" w:hanging="360"/>
      </w:pPr>
      <w:rPr>
        <w:rFonts w:hint="default"/>
      </w:rPr>
    </w:lvl>
    <w:lvl w:ilvl="1" w:tplc="60B0DD10">
      <w:start w:val="1"/>
      <w:numFmt w:val="lowerLetter"/>
      <w:lvlText w:val="%2."/>
      <w:lvlJc w:val="left"/>
      <w:pPr>
        <w:ind w:left="1440" w:hanging="360"/>
      </w:pPr>
    </w:lvl>
    <w:lvl w:ilvl="2" w:tplc="41A23C9E">
      <w:start w:val="1"/>
      <w:numFmt w:val="lowerRoman"/>
      <w:lvlText w:val="%3."/>
      <w:lvlJc w:val="right"/>
      <w:pPr>
        <w:ind w:left="2160" w:hanging="180"/>
      </w:pPr>
    </w:lvl>
    <w:lvl w:ilvl="3" w:tplc="D39E154A">
      <w:start w:val="1"/>
      <w:numFmt w:val="decimal"/>
      <w:lvlText w:val="%4."/>
      <w:lvlJc w:val="left"/>
      <w:pPr>
        <w:ind w:left="2880" w:hanging="360"/>
      </w:pPr>
    </w:lvl>
    <w:lvl w:ilvl="4" w:tplc="F4D64436">
      <w:start w:val="1"/>
      <w:numFmt w:val="lowerLetter"/>
      <w:lvlText w:val="%5."/>
      <w:lvlJc w:val="left"/>
      <w:pPr>
        <w:ind w:left="3600" w:hanging="360"/>
      </w:pPr>
    </w:lvl>
    <w:lvl w:ilvl="5" w:tplc="2C12189A">
      <w:start w:val="1"/>
      <w:numFmt w:val="lowerRoman"/>
      <w:lvlText w:val="%6."/>
      <w:lvlJc w:val="right"/>
      <w:pPr>
        <w:ind w:left="4320" w:hanging="180"/>
      </w:pPr>
    </w:lvl>
    <w:lvl w:ilvl="6" w:tplc="5462B98A">
      <w:start w:val="1"/>
      <w:numFmt w:val="decimal"/>
      <w:lvlText w:val="%7."/>
      <w:lvlJc w:val="left"/>
      <w:pPr>
        <w:ind w:left="5040" w:hanging="360"/>
      </w:pPr>
    </w:lvl>
    <w:lvl w:ilvl="7" w:tplc="9050B22E">
      <w:start w:val="1"/>
      <w:numFmt w:val="lowerLetter"/>
      <w:lvlText w:val="%8."/>
      <w:lvlJc w:val="left"/>
      <w:pPr>
        <w:ind w:left="5760" w:hanging="360"/>
      </w:pPr>
    </w:lvl>
    <w:lvl w:ilvl="8" w:tplc="460A7398">
      <w:start w:val="1"/>
      <w:numFmt w:val="lowerRoman"/>
      <w:lvlText w:val="%9."/>
      <w:lvlJc w:val="right"/>
      <w:pPr>
        <w:ind w:left="6480" w:hanging="180"/>
      </w:pPr>
    </w:lvl>
  </w:abstractNum>
  <w:abstractNum w:abstractNumId="34" w15:restartNumberingAfterBreak="0">
    <w:nsid w:val="6F763FAD"/>
    <w:multiLevelType w:val="hybridMultilevel"/>
    <w:tmpl w:val="B7105966"/>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5" w15:restartNumberingAfterBreak="0">
    <w:nsid w:val="77067229"/>
    <w:multiLevelType w:val="hybridMultilevel"/>
    <w:tmpl w:val="D3445356"/>
    <w:lvl w:ilvl="0" w:tplc="9A32180E">
      <w:start w:val="1"/>
      <w:numFmt w:val="bullet"/>
      <w:lvlText w:val=""/>
      <w:lvlJc w:val="left"/>
      <w:pPr>
        <w:ind w:left="720" w:hanging="360"/>
      </w:pPr>
      <w:rPr>
        <w:rFonts w:ascii="Symbol" w:hAnsi="Symbol" w:hint="default"/>
      </w:rPr>
    </w:lvl>
    <w:lvl w:ilvl="1" w:tplc="1AD270E4">
      <w:start w:val="1"/>
      <w:numFmt w:val="bullet"/>
      <w:lvlText w:val="o"/>
      <w:lvlJc w:val="left"/>
      <w:pPr>
        <w:ind w:left="1440" w:hanging="360"/>
      </w:pPr>
      <w:rPr>
        <w:rFonts w:ascii="Courier New" w:hAnsi="Courier New" w:cs="Courier New" w:hint="default"/>
      </w:rPr>
    </w:lvl>
    <w:lvl w:ilvl="2" w:tplc="5DB2F6F4">
      <w:start w:val="1"/>
      <w:numFmt w:val="bullet"/>
      <w:lvlText w:val=""/>
      <w:lvlJc w:val="left"/>
      <w:pPr>
        <w:ind w:left="2160" w:hanging="360"/>
      </w:pPr>
      <w:rPr>
        <w:rFonts w:ascii="Wingdings" w:hAnsi="Wingdings" w:hint="default"/>
      </w:rPr>
    </w:lvl>
    <w:lvl w:ilvl="3" w:tplc="A4945862">
      <w:start w:val="1"/>
      <w:numFmt w:val="bullet"/>
      <w:lvlText w:val=""/>
      <w:lvlJc w:val="left"/>
      <w:pPr>
        <w:ind w:left="2880" w:hanging="360"/>
      </w:pPr>
      <w:rPr>
        <w:rFonts w:ascii="Symbol" w:hAnsi="Symbol" w:hint="default"/>
      </w:rPr>
    </w:lvl>
    <w:lvl w:ilvl="4" w:tplc="328A4868">
      <w:start w:val="1"/>
      <w:numFmt w:val="bullet"/>
      <w:lvlText w:val="o"/>
      <w:lvlJc w:val="left"/>
      <w:pPr>
        <w:ind w:left="3600" w:hanging="360"/>
      </w:pPr>
      <w:rPr>
        <w:rFonts w:ascii="Courier New" w:hAnsi="Courier New" w:cs="Courier New" w:hint="default"/>
      </w:rPr>
    </w:lvl>
    <w:lvl w:ilvl="5" w:tplc="0E6E1520">
      <w:start w:val="1"/>
      <w:numFmt w:val="bullet"/>
      <w:lvlText w:val=""/>
      <w:lvlJc w:val="left"/>
      <w:pPr>
        <w:ind w:left="4320" w:hanging="360"/>
      </w:pPr>
      <w:rPr>
        <w:rFonts w:ascii="Wingdings" w:hAnsi="Wingdings" w:hint="default"/>
      </w:rPr>
    </w:lvl>
    <w:lvl w:ilvl="6" w:tplc="BB705484">
      <w:start w:val="1"/>
      <w:numFmt w:val="bullet"/>
      <w:lvlText w:val=""/>
      <w:lvlJc w:val="left"/>
      <w:pPr>
        <w:ind w:left="5040" w:hanging="360"/>
      </w:pPr>
      <w:rPr>
        <w:rFonts w:ascii="Symbol" w:hAnsi="Symbol" w:hint="default"/>
      </w:rPr>
    </w:lvl>
    <w:lvl w:ilvl="7" w:tplc="D6BA148C">
      <w:start w:val="1"/>
      <w:numFmt w:val="bullet"/>
      <w:lvlText w:val="o"/>
      <w:lvlJc w:val="left"/>
      <w:pPr>
        <w:ind w:left="5760" w:hanging="360"/>
      </w:pPr>
      <w:rPr>
        <w:rFonts w:ascii="Courier New" w:hAnsi="Courier New" w:cs="Courier New" w:hint="default"/>
      </w:rPr>
    </w:lvl>
    <w:lvl w:ilvl="8" w:tplc="A9FC9894">
      <w:start w:val="1"/>
      <w:numFmt w:val="bullet"/>
      <w:lvlText w:val=""/>
      <w:lvlJc w:val="left"/>
      <w:pPr>
        <w:ind w:left="6480" w:hanging="360"/>
      </w:pPr>
      <w:rPr>
        <w:rFonts w:ascii="Wingdings" w:hAnsi="Wingdings" w:hint="default"/>
      </w:rPr>
    </w:lvl>
  </w:abstractNum>
  <w:abstractNum w:abstractNumId="36" w15:restartNumberingAfterBreak="0">
    <w:nsid w:val="7A3D4BE9"/>
    <w:multiLevelType w:val="hybridMultilevel"/>
    <w:tmpl w:val="E46ECBBC"/>
    <w:lvl w:ilvl="0" w:tplc="6FCEB85C">
      <w:start w:val="1"/>
      <w:numFmt w:val="bullet"/>
      <w:lvlText w:val=""/>
      <w:lvlJc w:val="left"/>
      <w:pPr>
        <w:tabs>
          <w:tab w:val="left" w:pos="720"/>
        </w:tabs>
        <w:ind w:left="720" w:hanging="360"/>
      </w:pPr>
      <w:rPr>
        <w:rFonts w:ascii="Symbol" w:hAnsi="Symbol" w:hint="default"/>
        <w:sz w:val="20"/>
      </w:rPr>
    </w:lvl>
    <w:lvl w:ilvl="1" w:tplc="34B67312">
      <w:start w:val="1"/>
      <w:numFmt w:val="bullet"/>
      <w:lvlText w:val="o"/>
      <w:lvlJc w:val="left"/>
      <w:pPr>
        <w:tabs>
          <w:tab w:val="left" w:pos="1440"/>
        </w:tabs>
        <w:ind w:left="1440" w:hanging="360"/>
      </w:pPr>
      <w:rPr>
        <w:rFonts w:ascii="Courier New" w:hAnsi="Courier New" w:hint="default"/>
        <w:sz w:val="20"/>
      </w:rPr>
    </w:lvl>
    <w:lvl w:ilvl="2" w:tplc="EA72B42E">
      <w:start w:val="1"/>
      <w:numFmt w:val="bullet"/>
      <w:lvlText w:val=""/>
      <w:lvlJc w:val="left"/>
      <w:pPr>
        <w:tabs>
          <w:tab w:val="left" w:pos="2160"/>
        </w:tabs>
        <w:ind w:left="2160" w:hanging="360"/>
      </w:pPr>
      <w:rPr>
        <w:rFonts w:ascii="Wingdings" w:hAnsi="Wingdings" w:hint="default"/>
        <w:sz w:val="20"/>
      </w:rPr>
    </w:lvl>
    <w:lvl w:ilvl="3" w:tplc="B7502DBC">
      <w:start w:val="1"/>
      <w:numFmt w:val="bullet"/>
      <w:lvlText w:val=""/>
      <w:lvlJc w:val="left"/>
      <w:pPr>
        <w:tabs>
          <w:tab w:val="left" w:pos="2880"/>
        </w:tabs>
        <w:ind w:left="2880" w:hanging="360"/>
      </w:pPr>
      <w:rPr>
        <w:rFonts w:ascii="Wingdings" w:hAnsi="Wingdings" w:hint="default"/>
        <w:sz w:val="20"/>
      </w:rPr>
    </w:lvl>
    <w:lvl w:ilvl="4" w:tplc="FC364CF8">
      <w:start w:val="1"/>
      <w:numFmt w:val="bullet"/>
      <w:lvlText w:val=""/>
      <w:lvlJc w:val="left"/>
      <w:pPr>
        <w:tabs>
          <w:tab w:val="left" w:pos="3600"/>
        </w:tabs>
        <w:ind w:left="3600" w:hanging="360"/>
      </w:pPr>
      <w:rPr>
        <w:rFonts w:ascii="Wingdings" w:hAnsi="Wingdings" w:hint="default"/>
        <w:sz w:val="20"/>
      </w:rPr>
    </w:lvl>
    <w:lvl w:ilvl="5" w:tplc="1BE227A4">
      <w:start w:val="1"/>
      <w:numFmt w:val="bullet"/>
      <w:lvlText w:val=""/>
      <w:lvlJc w:val="left"/>
      <w:pPr>
        <w:tabs>
          <w:tab w:val="left" w:pos="4320"/>
        </w:tabs>
        <w:ind w:left="4320" w:hanging="360"/>
      </w:pPr>
      <w:rPr>
        <w:rFonts w:ascii="Wingdings" w:hAnsi="Wingdings" w:hint="default"/>
        <w:sz w:val="20"/>
      </w:rPr>
    </w:lvl>
    <w:lvl w:ilvl="6" w:tplc="162620AA">
      <w:start w:val="1"/>
      <w:numFmt w:val="bullet"/>
      <w:lvlText w:val=""/>
      <w:lvlJc w:val="left"/>
      <w:pPr>
        <w:tabs>
          <w:tab w:val="left" w:pos="5040"/>
        </w:tabs>
        <w:ind w:left="5040" w:hanging="360"/>
      </w:pPr>
      <w:rPr>
        <w:rFonts w:ascii="Wingdings" w:hAnsi="Wingdings" w:hint="default"/>
        <w:sz w:val="20"/>
      </w:rPr>
    </w:lvl>
    <w:lvl w:ilvl="7" w:tplc="9324631C">
      <w:start w:val="1"/>
      <w:numFmt w:val="bullet"/>
      <w:lvlText w:val=""/>
      <w:lvlJc w:val="left"/>
      <w:pPr>
        <w:tabs>
          <w:tab w:val="left" w:pos="5760"/>
        </w:tabs>
        <w:ind w:left="5760" w:hanging="360"/>
      </w:pPr>
      <w:rPr>
        <w:rFonts w:ascii="Wingdings" w:hAnsi="Wingdings" w:hint="default"/>
        <w:sz w:val="20"/>
      </w:rPr>
    </w:lvl>
    <w:lvl w:ilvl="8" w:tplc="91F4CDCA">
      <w:start w:val="1"/>
      <w:numFmt w:val="bullet"/>
      <w:lvlText w:val=""/>
      <w:lvlJc w:val="left"/>
      <w:pPr>
        <w:tabs>
          <w:tab w:val="left" w:pos="6480"/>
        </w:tabs>
        <w:ind w:left="6480" w:hanging="360"/>
      </w:pPr>
      <w:rPr>
        <w:rFonts w:ascii="Wingdings" w:hAnsi="Wingdings" w:hint="default"/>
        <w:sz w:val="20"/>
      </w:rPr>
    </w:lvl>
  </w:abstractNum>
  <w:abstractNum w:abstractNumId="37" w15:restartNumberingAfterBreak="0">
    <w:nsid w:val="7E414A3C"/>
    <w:multiLevelType w:val="hybridMultilevel"/>
    <w:tmpl w:val="3C923128"/>
    <w:lvl w:ilvl="0" w:tplc="4502EE92">
      <w:start w:val="1"/>
      <w:numFmt w:val="bullet"/>
      <w:lvlText w:val=""/>
      <w:lvlJc w:val="left"/>
      <w:pPr>
        <w:ind w:left="1068" w:hanging="360"/>
      </w:pPr>
      <w:rPr>
        <w:rFonts w:ascii="Symbol" w:hAnsi="Symbol" w:hint="default"/>
      </w:rPr>
    </w:lvl>
    <w:lvl w:ilvl="1" w:tplc="06F64636">
      <w:start w:val="1"/>
      <w:numFmt w:val="bullet"/>
      <w:lvlText w:val="o"/>
      <w:lvlJc w:val="left"/>
      <w:pPr>
        <w:ind w:left="1788" w:hanging="360"/>
      </w:pPr>
      <w:rPr>
        <w:rFonts w:ascii="Courier New" w:hAnsi="Courier New" w:cs="Courier New" w:hint="default"/>
      </w:rPr>
    </w:lvl>
    <w:lvl w:ilvl="2" w:tplc="F9F6114A">
      <w:start w:val="1"/>
      <w:numFmt w:val="bullet"/>
      <w:lvlText w:val=""/>
      <w:lvlJc w:val="left"/>
      <w:pPr>
        <w:ind w:left="2508" w:hanging="360"/>
      </w:pPr>
      <w:rPr>
        <w:rFonts w:ascii="Wingdings" w:hAnsi="Wingdings" w:hint="default"/>
      </w:rPr>
    </w:lvl>
    <w:lvl w:ilvl="3" w:tplc="9912F524">
      <w:start w:val="1"/>
      <w:numFmt w:val="bullet"/>
      <w:lvlText w:val=""/>
      <w:lvlJc w:val="left"/>
      <w:pPr>
        <w:ind w:left="3228" w:hanging="360"/>
      </w:pPr>
      <w:rPr>
        <w:rFonts w:ascii="Symbol" w:hAnsi="Symbol" w:hint="default"/>
      </w:rPr>
    </w:lvl>
    <w:lvl w:ilvl="4" w:tplc="1DC46AE4">
      <w:start w:val="1"/>
      <w:numFmt w:val="bullet"/>
      <w:lvlText w:val="o"/>
      <w:lvlJc w:val="left"/>
      <w:pPr>
        <w:ind w:left="3948" w:hanging="360"/>
      </w:pPr>
      <w:rPr>
        <w:rFonts w:ascii="Courier New" w:hAnsi="Courier New" w:cs="Courier New" w:hint="default"/>
      </w:rPr>
    </w:lvl>
    <w:lvl w:ilvl="5" w:tplc="33F0E2F6">
      <w:start w:val="1"/>
      <w:numFmt w:val="bullet"/>
      <w:lvlText w:val=""/>
      <w:lvlJc w:val="left"/>
      <w:pPr>
        <w:ind w:left="4668" w:hanging="360"/>
      </w:pPr>
      <w:rPr>
        <w:rFonts w:ascii="Wingdings" w:hAnsi="Wingdings" w:hint="default"/>
      </w:rPr>
    </w:lvl>
    <w:lvl w:ilvl="6" w:tplc="8146E756">
      <w:start w:val="1"/>
      <w:numFmt w:val="bullet"/>
      <w:lvlText w:val=""/>
      <w:lvlJc w:val="left"/>
      <w:pPr>
        <w:ind w:left="5388" w:hanging="360"/>
      </w:pPr>
      <w:rPr>
        <w:rFonts w:ascii="Symbol" w:hAnsi="Symbol" w:hint="default"/>
      </w:rPr>
    </w:lvl>
    <w:lvl w:ilvl="7" w:tplc="53A8ED72">
      <w:start w:val="1"/>
      <w:numFmt w:val="bullet"/>
      <w:lvlText w:val="o"/>
      <w:lvlJc w:val="left"/>
      <w:pPr>
        <w:ind w:left="6108" w:hanging="360"/>
      </w:pPr>
      <w:rPr>
        <w:rFonts w:ascii="Courier New" w:hAnsi="Courier New" w:cs="Courier New" w:hint="default"/>
      </w:rPr>
    </w:lvl>
    <w:lvl w:ilvl="8" w:tplc="E6EA3AE8">
      <w:start w:val="1"/>
      <w:numFmt w:val="bullet"/>
      <w:lvlText w:val=""/>
      <w:lvlJc w:val="left"/>
      <w:pPr>
        <w:ind w:left="6828" w:hanging="360"/>
      </w:pPr>
      <w:rPr>
        <w:rFonts w:ascii="Wingdings" w:hAnsi="Wingdings" w:hint="default"/>
      </w:rPr>
    </w:lvl>
  </w:abstractNum>
  <w:num w:numId="1" w16cid:durableId="531654952">
    <w:abstractNumId w:val="10"/>
  </w:num>
  <w:num w:numId="2" w16cid:durableId="157885625">
    <w:abstractNumId w:val="11"/>
  </w:num>
  <w:num w:numId="3" w16cid:durableId="1396508616">
    <w:abstractNumId w:val="35"/>
  </w:num>
  <w:num w:numId="4" w16cid:durableId="2101948230">
    <w:abstractNumId w:val="20"/>
  </w:num>
  <w:num w:numId="5" w16cid:durableId="669331336">
    <w:abstractNumId w:val="37"/>
  </w:num>
  <w:num w:numId="6" w16cid:durableId="621158373">
    <w:abstractNumId w:val="4"/>
  </w:num>
  <w:num w:numId="7" w16cid:durableId="1454203329">
    <w:abstractNumId w:val="16"/>
  </w:num>
  <w:num w:numId="8" w16cid:durableId="1909919310">
    <w:abstractNumId w:val="27"/>
  </w:num>
  <w:num w:numId="9" w16cid:durableId="1278174272">
    <w:abstractNumId w:val="7"/>
  </w:num>
  <w:num w:numId="10" w16cid:durableId="1506044841">
    <w:abstractNumId w:val="13"/>
  </w:num>
  <w:num w:numId="11" w16cid:durableId="774516087">
    <w:abstractNumId w:val="17"/>
  </w:num>
  <w:num w:numId="12" w16cid:durableId="419327596">
    <w:abstractNumId w:val="3"/>
  </w:num>
  <w:num w:numId="13" w16cid:durableId="323432736">
    <w:abstractNumId w:val="31"/>
  </w:num>
  <w:num w:numId="14" w16cid:durableId="1546790151">
    <w:abstractNumId w:val="26"/>
  </w:num>
  <w:num w:numId="15" w16cid:durableId="1048995691">
    <w:abstractNumId w:val="36"/>
  </w:num>
  <w:num w:numId="16" w16cid:durableId="1964798780">
    <w:abstractNumId w:val="33"/>
  </w:num>
  <w:num w:numId="17" w16cid:durableId="2036810781">
    <w:abstractNumId w:val="24"/>
  </w:num>
  <w:num w:numId="18" w16cid:durableId="414254633">
    <w:abstractNumId w:val="29"/>
  </w:num>
  <w:num w:numId="19" w16cid:durableId="2012219627">
    <w:abstractNumId w:val="23"/>
  </w:num>
  <w:num w:numId="20" w16cid:durableId="216286759">
    <w:abstractNumId w:val="25"/>
  </w:num>
  <w:num w:numId="21" w16cid:durableId="1650161903">
    <w:abstractNumId w:val="9"/>
  </w:num>
  <w:num w:numId="22" w16cid:durableId="2090035370">
    <w:abstractNumId w:val="18"/>
  </w:num>
  <w:num w:numId="23" w16cid:durableId="1181624488">
    <w:abstractNumId w:val="14"/>
  </w:num>
  <w:num w:numId="24" w16cid:durableId="1688673577">
    <w:abstractNumId w:val="21"/>
  </w:num>
  <w:num w:numId="25" w16cid:durableId="991639245">
    <w:abstractNumId w:val="32"/>
  </w:num>
  <w:num w:numId="26" w16cid:durableId="907150314">
    <w:abstractNumId w:val="12"/>
  </w:num>
  <w:num w:numId="27" w16cid:durableId="1409183186">
    <w:abstractNumId w:val="1"/>
  </w:num>
  <w:num w:numId="28" w16cid:durableId="158928546">
    <w:abstractNumId w:val="2"/>
  </w:num>
  <w:num w:numId="29" w16cid:durableId="2005356445">
    <w:abstractNumId w:val="2"/>
  </w:num>
  <w:num w:numId="30" w16cid:durableId="187564854">
    <w:abstractNumId w:val="15"/>
  </w:num>
  <w:num w:numId="31" w16cid:durableId="589120892">
    <w:abstractNumId w:val="19"/>
  </w:num>
  <w:num w:numId="32" w16cid:durableId="1442338612">
    <w:abstractNumId w:val="34"/>
  </w:num>
  <w:num w:numId="33" w16cid:durableId="921719269">
    <w:abstractNumId w:val="8"/>
  </w:num>
  <w:num w:numId="34" w16cid:durableId="589393260">
    <w:abstractNumId w:val="30"/>
  </w:num>
  <w:num w:numId="35" w16cid:durableId="485317812">
    <w:abstractNumId w:val="22"/>
  </w:num>
  <w:num w:numId="36" w16cid:durableId="2021933276">
    <w:abstractNumId w:val="5"/>
  </w:num>
  <w:num w:numId="37" w16cid:durableId="1519735910">
    <w:abstractNumId w:val="28"/>
  </w:num>
  <w:num w:numId="38" w16cid:durableId="1358578822">
    <w:abstractNumId w:val="0"/>
  </w:num>
  <w:num w:numId="39" w16cid:durableId="118964037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E56"/>
    <w:rsid w:val="00000828"/>
    <w:rsid w:val="00001B5C"/>
    <w:rsid w:val="00002CE7"/>
    <w:rsid w:val="000301B4"/>
    <w:rsid w:val="00032F8E"/>
    <w:rsid w:val="00036050"/>
    <w:rsid w:val="00037387"/>
    <w:rsid w:val="000478D7"/>
    <w:rsid w:val="00054DE8"/>
    <w:rsid w:val="00055827"/>
    <w:rsid w:val="000560C5"/>
    <w:rsid w:val="0006155A"/>
    <w:rsid w:val="00064885"/>
    <w:rsid w:val="0009216D"/>
    <w:rsid w:val="000960CC"/>
    <w:rsid w:val="000A1261"/>
    <w:rsid w:val="000C4274"/>
    <w:rsid w:val="000D3959"/>
    <w:rsid w:val="000E1095"/>
    <w:rsid w:val="000E373C"/>
    <w:rsid w:val="000E546B"/>
    <w:rsid w:val="00110E02"/>
    <w:rsid w:val="001125F9"/>
    <w:rsid w:val="00122A3B"/>
    <w:rsid w:val="00136505"/>
    <w:rsid w:val="001418C5"/>
    <w:rsid w:val="0014414A"/>
    <w:rsid w:val="00146C2D"/>
    <w:rsid w:val="0016340B"/>
    <w:rsid w:val="00173F5A"/>
    <w:rsid w:val="00177130"/>
    <w:rsid w:val="00181CC4"/>
    <w:rsid w:val="00193422"/>
    <w:rsid w:val="0019562F"/>
    <w:rsid w:val="00197492"/>
    <w:rsid w:val="001A1F62"/>
    <w:rsid w:val="001B0636"/>
    <w:rsid w:val="001B48F5"/>
    <w:rsid w:val="001C1D19"/>
    <w:rsid w:val="001C20A9"/>
    <w:rsid w:val="001C41FD"/>
    <w:rsid w:val="001C4CEB"/>
    <w:rsid w:val="001E2183"/>
    <w:rsid w:val="001E4101"/>
    <w:rsid w:val="001F3DA9"/>
    <w:rsid w:val="001F6A71"/>
    <w:rsid w:val="002021E3"/>
    <w:rsid w:val="00212B2C"/>
    <w:rsid w:val="00213BF2"/>
    <w:rsid w:val="002217E6"/>
    <w:rsid w:val="0022395A"/>
    <w:rsid w:val="00243F86"/>
    <w:rsid w:val="0024544D"/>
    <w:rsid w:val="00251868"/>
    <w:rsid w:val="0026396B"/>
    <w:rsid w:val="00271C6E"/>
    <w:rsid w:val="00280CB5"/>
    <w:rsid w:val="00280D2F"/>
    <w:rsid w:val="002877EE"/>
    <w:rsid w:val="002903E8"/>
    <w:rsid w:val="00296F26"/>
    <w:rsid w:val="002A31C5"/>
    <w:rsid w:val="002A7B98"/>
    <w:rsid w:val="002C264B"/>
    <w:rsid w:val="002C4641"/>
    <w:rsid w:val="002D2E35"/>
    <w:rsid w:val="002E61C9"/>
    <w:rsid w:val="002F69B5"/>
    <w:rsid w:val="00311081"/>
    <w:rsid w:val="00323A86"/>
    <w:rsid w:val="003262B9"/>
    <w:rsid w:val="003268C8"/>
    <w:rsid w:val="00326CBE"/>
    <w:rsid w:val="00327EAD"/>
    <w:rsid w:val="003313F9"/>
    <w:rsid w:val="00331A89"/>
    <w:rsid w:val="00352DFE"/>
    <w:rsid w:val="00363566"/>
    <w:rsid w:val="00384F70"/>
    <w:rsid w:val="00386D70"/>
    <w:rsid w:val="003917CC"/>
    <w:rsid w:val="003945E6"/>
    <w:rsid w:val="003A5082"/>
    <w:rsid w:val="003A7BE8"/>
    <w:rsid w:val="003B1993"/>
    <w:rsid w:val="003C3BF3"/>
    <w:rsid w:val="003C538C"/>
    <w:rsid w:val="003C686B"/>
    <w:rsid w:val="003D160A"/>
    <w:rsid w:val="003D2DD7"/>
    <w:rsid w:val="003F653F"/>
    <w:rsid w:val="00412074"/>
    <w:rsid w:val="00426683"/>
    <w:rsid w:val="004303F6"/>
    <w:rsid w:val="00432A53"/>
    <w:rsid w:val="00434DAB"/>
    <w:rsid w:val="0043558D"/>
    <w:rsid w:val="00435933"/>
    <w:rsid w:val="004369FA"/>
    <w:rsid w:val="00446320"/>
    <w:rsid w:val="004464F9"/>
    <w:rsid w:val="0045002D"/>
    <w:rsid w:val="00457CA2"/>
    <w:rsid w:val="00484CD7"/>
    <w:rsid w:val="00487E56"/>
    <w:rsid w:val="00495AB2"/>
    <w:rsid w:val="00495EC7"/>
    <w:rsid w:val="004B1C05"/>
    <w:rsid w:val="004B29F7"/>
    <w:rsid w:val="004B551F"/>
    <w:rsid w:val="004D5867"/>
    <w:rsid w:val="004F4432"/>
    <w:rsid w:val="004F64F2"/>
    <w:rsid w:val="004F7D41"/>
    <w:rsid w:val="005066D1"/>
    <w:rsid w:val="00515A75"/>
    <w:rsid w:val="00516540"/>
    <w:rsid w:val="0052583C"/>
    <w:rsid w:val="005319E0"/>
    <w:rsid w:val="00536DEF"/>
    <w:rsid w:val="00543F27"/>
    <w:rsid w:val="00544801"/>
    <w:rsid w:val="005448BA"/>
    <w:rsid w:val="00554A38"/>
    <w:rsid w:val="00563B1A"/>
    <w:rsid w:val="00572442"/>
    <w:rsid w:val="005732EE"/>
    <w:rsid w:val="00593896"/>
    <w:rsid w:val="005A1E66"/>
    <w:rsid w:val="005D2567"/>
    <w:rsid w:val="005D675C"/>
    <w:rsid w:val="005F2533"/>
    <w:rsid w:val="005F73F5"/>
    <w:rsid w:val="00605BE4"/>
    <w:rsid w:val="00610C4B"/>
    <w:rsid w:val="00612438"/>
    <w:rsid w:val="00615A9D"/>
    <w:rsid w:val="00617B8E"/>
    <w:rsid w:val="00623ACB"/>
    <w:rsid w:val="00634554"/>
    <w:rsid w:val="0063519E"/>
    <w:rsid w:val="0065275B"/>
    <w:rsid w:val="00655A08"/>
    <w:rsid w:val="00655F40"/>
    <w:rsid w:val="00656B8F"/>
    <w:rsid w:val="00665033"/>
    <w:rsid w:val="00667C16"/>
    <w:rsid w:val="00677CB0"/>
    <w:rsid w:val="006853E4"/>
    <w:rsid w:val="006900E2"/>
    <w:rsid w:val="00693DA4"/>
    <w:rsid w:val="006A3588"/>
    <w:rsid w:val="006B1A03"/>
    <w:rsid w:val="006B43FC"/>
    <w:rsid w:val="006C21D5"/>
    <w:rsid w:val="006C4789"/>
    <w:rsid w:val="006D1B1F"/>
    <w:rsid w:val="006D27CA"/>
    <w:rsid w:val="006D70DA"/>
    <w:rsid w:val="006D7F07"/>
    <w:rsid w:val="006E512B"/>
    <w:rsid w:val="006F010F"/>
    <w:rsid w:val="00704BDF"/>
    <w:rsid w:val="00710DA6"/>
    <w:rsid w:val="00721F7A"/>
    <w:rsid w:val="0072241D"/>
    <w:rsid w:val="00725C12"/>
    <w:rsid w:val="00726A3F"/>
    <w:rsid w:val="00734EBE"/>
    <w:rsid w:val="00745F32"/>
    <w:rsid w:val="00747F64"/>
    <w:rsid w:val="00764B47"/>
    <w:rsid w:val="0077193F"/>
    <w:rsid w:val="00786C48"/>
    <w:rsid w:val="00790036"/>
    <w:rsid w:val="00790DA1"/>
    <w:rsid w:val="00791ADD"/>
    <w:rsid w:val="00794A6C"/>
    <w:rsid w:val="007A1D61"/>
    <w:rsid w:val="007A7181"/>
    <w:rsid w:val="007B3C95"/>
    <w:rsid w:val="007B793B"/>
    <w:rsid w:val="007D08EF"/>
    <w:rsid w:val="007D13A8"/>
    <w:rsid w:val="007D1F63"/>
    <w:rsid w:val="007D2C7D"/>
    <w:rsid w:val="007E2364"/>
    <w:rsid w:val="007E5325"/>
    <w:rsid w:val="007F7F38"/>
    <w:rsid w:val="0081503A"/>
    <w:rsid w:val="00827A07"/>
    <w:rsid w:val="008348ED"/>
    <w:rsid w:val="0084663A"/>
    <w:rsid w:val="00852B0B"/>
    <w:rsid w:val="00855E0E"/>
    <w:rsid w:val="00865402"/>
    <w:rsid w:val="0087562D"/>
    <w:rsid w:val="0088213A"/>
    <w:rsid w:val="00886812"/>
    <w:rsid w:val="00887BB0"/>
    <w:rsid w:val="00892134"/>
    <w:rsid w:val="008A25F0"/>
    <w:rsid w:val="008A2A06"/>
    <w:rsid w:val="008A5BB7"/>
    <w:rsid w:val="008B1D48"/>
    <w:rsid w:val="008C7C0D"/>
    <w:rsid w:val="008D45F9"/>
    <w:rsid w:val="008D4AFB"/>
    <w:rsid w:val="008D5621"/>
    <w:rsid w:val="008F5FAE"/>
    <w:rsid w:val="00900EBD"/>
    <w:rsid w:val="009015F9"/>
    <w:rsid w:val="00914192"/>
    <w:rsid w:val="0092761B"/>
    <w:rsid w:val="00931E59"/>
    <w:rsid w:val="00932742"/>
    <w:rsid w:val="00943DB1"/>
    <w:rsid w:val="00943F12"/>
    <w:rsid w:val="00950C06"/>
    <w:rsid w:val="0096534D"/>
    <w:rsid w:val="00965388"/>
    <w:rsid w:val="00970BC5"/>
    <w:rsid w:val="0097318E"/>
    <w:rsid w:val="00982DA2"/>
    <w:rsid w:val="00987E86"/>
    <w:rsid w:val="009B1EB4"/>
    <w:rsid w:val="009B485E"/>
    <w:rsid w:val="009B5BF3"/>
    <w:rsid w:val="009E2A69"/>
    <w:rsid w:val="009E5CBF"/>
    <w:rsid w:val="009E611E"/>
    <w:rsid w:val="00A04C17"/>
    <w:rsid w:val="00A06516"/>
    <w:rsid w:val="00A07F31"/>
    <w:rsid w:val="00A17173"/>
    <w:rsid w:val="00A43501"/>
    <w:rsid w:val="00A50EB6"/>
    <w:rsid w:val="00A55D9A"/>
    <w:rsid w:val="00A5784D"/>
    <w:rsid w:val="00A646BE"/>
    <w:rsid w:val="00A67406"/>
    <w:rsid w:val="00A70CF9"/>
    <w:rsid w:val="00A729ED"/>
    <w:rsid w:val="00A75F61"/>
    <w:rsid w:val="00A815C3"/>
    <w:rsid w:val="00A91FF9"/>
    <w:rsid w:val="00A92996"/>
    <w:rsid w:val="00A95306"/>
    <w:rsid w:val="00A957AF"/>
    <w:rsid w:val="00A96E7C"/>
    <w:rsid w:val="00A97D74"/>
    <w:rsid w:val="00AA2664"/>
    <w:rsid w:val="00AA5B22"/>
    <w:rsid w:val="00AA6119"/>
    <w:rsid w:val="00AB376B"/>
    <w:rsid w:val="00AE6CAF"/>
    <w:rsid w:val="00AF6BF2"/>
    <w:rsid w:val="00B01EEC"/>
    <w:rsid w:val="00B02002"/>
    <w:rsid w:val="00B02764"/>
    <w:rsid w:val="00B1149A"/>
    <w:rsid w:val="00B123C5"/>
    <w:rsid w:val="00B12FEA"/>
    <w:rsid w:val="00B17649"/>
    <w:rsid w:val="00B369E4"/>
    <w:rsid w:val="00B36E01"/>
    <w:rsid w:val="00B513BE"/>
    <w:rsid w:val="00B54861"/>
    <w:rsid w:val="00B57DFF"/>
    <w:rsid w:val="00B66E4C"/>
    <w:rsid w:val="00B70412"/>
    <w:rsid w:val="00B7752C"/>
    <w:rsid w:val="00B93062"/>
    <w:rsid w:val="00BA1AD2"/>
    <w:rsid w:val="00BB1F29"/>
    <w:rsid w:val="00BB3B20"/>
    <w:rsid w:val="00BC0040"/>
    <w:rsid w:val="00BC6624"/>
    <w:rsid w:val="00BD623A"/>
    <w:rsid w:val="00BE77C7"/>
    <w:rsid w:val="00BF62E9"/>
    <w:rsid w:val="00BF7A16"/>
    <w:rsid w:val="00C00046"/>
    <w:rsid w:val="00C003EC"/>
    <w:rsid w:val="00C00BC4"/>
    <w:rsid w:val="00C02612"/>
    <w:rsid w:val="00C058B7"/>
    <w:rsid w:val="00C232C2"/>
    <w:rsid w:val="00C25DD0"/>
    <w:rsid w:val="00C26895"/>
    <w:rsid w:val="00C27B4B"/>
    <w:rsid w:val="00C34CF2"/>
    <w:rsid w:val="00C52472"/>
    <w:rsid w:val="00C550AB"/>
    <w:rsid w:val="00C57806"/>
    <w:rsid w:val="00C662AD"/>
    <w:rsid w:val="00C677FB"/>
    <w:rsid w:val="00C7366F"/>
    <w:rsid w:val="00C7375D"/>
    <w:rsid w:val="00C948BE"/>
    <w:rsid w:val="00CA5926"/>
    <w:rsid w:val="00CA5DE7"/>
    <w:rsid w:val="00CC28E0"/>
    <w:rsid w:val="00CC430C"/>
    <w:rsid w:val="00CE1522"/>
    <w:rsid w:val="00CE6E31"/>
    <w:rsid w:val="00D00CE9"/>
    <w:rsid w:val="00D04549"/>
    <w:rsid w:val="00D05AA9"/>
    <w:rsid w:val="00D105D5"/>
    <w:rsid w:val="00D34632"/>
    <w:rsid w:val="00D40040"/>
    <w:rsid w:val="00D430C8"/>
    <w:rsid w:val="00D515FF"/>
    <w:rsid w:val="00D51DF3"/>
    <w:rsid w:val="00D559FD"/>
    <w:rsid w:val="00D64729"/>
    <w:rsid w:val="00D8127B"/>
    <w:rsid w:val="00D872CF"/>
    <w:rsid w:val="00D94B4C"/>
    <w:rsid w:val="00D95994"/>
    <w:rsid w:val="00DA0593"/>
    <w:rsid w:val="00DA789F"/>
    <w:rsid w:val="00DB5CAA"/>
    <w:rsid w:val="00DC11E2"/>
    <w:rsid w:val="00DD1BB3"/>
    <w:rsid w:val="00DD1BD4"/>
    <w:rsid w:val="00DD44C0"/>
    <w:rsid w:val="00DD7192"/>
    <w:rsid w:val="00DF2BBE"/>
    <w:rsid w:val="00DF432E"/>
    <w:rsid w:val="00E064FB"/>
    <w:rsid w:val="00E12DE8"/>
    <w:rsid w:val="00E15650"/>
    <w:rsid w:val="00E22C56"/>
    <w:rsid w:val="00E26947"/>
    <w:rsid w:val="00E27CF3"/>
    <w:rsid w:val="00E33E63"/>
    <w:rsid w:val="00E61043"/>
    <w:rsid w:val="00E626D4"/>
    <w:rsid w:val="00E6480C"/>
    <w:rsid w:val="00E71BDF"/>
    <w:rsid w:val="00E72376"/>
    <w:rsid w:val="00EB3315"/>
    <w:rsid w:val="00EB49F9"/>
    <w:rsid w:val="00EB524B"/>
    <w:rsid w:val="00EB5FFA"/>
    <w:rsid w:val="00EC106E"/>
    <w:rsid w:val="00ED414D"/>
    <w:rsid w:val="00ED7780"/>
    <w:rsid w:val="00EE19BD"/>
    <w:rsid w:val="00EF48A7"/>
    <w:rsid w:val="00F039F8"/>
    <w:rsid w:val="00F05667"/>
    <w:rsid w:val="00F135AD"/>
    <w:rsid w:val="00F152FC"/>
    <w:rsid w:val="00F24409"/>
    <w:rsid w:val="00F42B5D"/>
    <w:rsid w:val="00F47EAE"/>
    <w:rsid w:val="00F50E07"/>
    <w:rsid w:val="00F77D8E"/>
    <w:rsid w:val="00F86289"/>
    <w:rsid w:val="00FC3646"/>
    <w:rsid w:val="00FC6634"/>
    <w:rsid w:val="00FD258B"/>
    <w:rsid w:val="00FD5EF8"/>
    <w:rsid w:val="00FE6FE6"/>
    <w:rsid w:val="00FF1E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84580A"/>
  <w15:docId w15:val="{7290B05C-4351-4094-AEC9-569F6ED51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de-CH"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pPr>
      <w:keepNext/>
      <w:keepLines/>
      <w:spacing w:before="480" w:after="200"/>
      <w:outlineLvl w:val="0"/>
    </w:pPr>
    <w:rPr>
      <w:rFonts w:ascii="Arial" w:eastAsia="Arial" w:hAnsi="Arial" w:cs="Arial"/>
      <w:sz w:val="40"/>
      <w:szCs w:val="40"/>
    </w:rPr>
  </w:style>
  <w:style w:type="paragraph" w:styleId="Titre2">
    <w:name w:val="heading 2"/>
    <w:basedOn w:val="Normal"/>
    <w:next w:val="Normal"/>
    <w:link w:val="Titre2Car"/>
    <w:uiPriority w:val="9"/>
    <w:unhideWhenUsed/>
    <w:qFormat/>
    <w:pPr>
      <w:keepNext/>
      <w:keepLines/>
      <w:spacing w:before="360" w:after="200"/>
      <w:outlineLvl w:val="1"/>
    </w:pPr>
    <w:rPr>
      <w:rFonts w:ascii="Arial" w:eastAsia="Arial" w:hAnsi="Arial" w:cs="Arial"/>
      <w:sz w:val="34"/>
    </w:rPr>
  </w:style>
  <w:style w:type="paragraph" w:styleId="Titre3">
    <w:name w:val="heading 3"/>
    <w:basedOn w:val="Normal"/>
    <w:next w:val="Normal"/>
    <w:link w:val="Titre3Car"/>
    <w:uiPriority w:val="9"/>
    <w:unhideWhenUsed/>
    <w:qFormat/>
    <w:pPr>
      <w:keepNext/>
      <w:keepLines/>
      <w:spacing w:before="320" w:after="200"/>
      <w:outlineLvl w:val="2"/>
    </w:pPr>
    <w:rPr>
      <w:rFonts w:ascii="Arial" w:eastAsia="Arial" w:hAnsi="Arial" w:cs="Arial"/>
      <w:sz w:val="30"/>
      <w:szCs w:val="30"/>
    </w:rPr>
  </w:style>
  <w:style w:type="paragraph" w:styleId="Titre4">
    <w:name w:val="heading 4"/>
    <w:basedOn w:val="Normal"/>
    <w:next w:val="Normal"/>
    <w:link w:val="Titre4Car"/>
    <w:uiPriority w:val="9"/>
    <w:unhideWhenUsed/>
    <w:qFormat/>
    <w:pPr>
      <w:keepNext/>
      <w:keepLines/>
      <w:spacing w:before="320" w:after="200"/>
      <w:outlineLvl w:val="3"/>
    </w:pPr>
    <w:rPr>
      <w:rFonts w:ascii="Arial" w:eastAsia="Arial" w:hAnsi="Arial" w:cs="Arial"/>
      <w:b/>
      <w:bCs/>
      <w:sz w:val="26"/>
      <w:szCs w:val="26"/>
    </w:rPr>
  </w:style>
  <w:style w:type="paragraph" w:styleId="Titre5">
    <w:name w:val="heading 5"/>
    <w:basedOn w:val="Normal"/>
    <w:next w:val="Normal"/>
    <w:link w:val="Titre5Car"/>
    <w:uiPriority w:val="9"/>
    <w:unhideWhenUsed/>
    <w:qFormat/>
    <w:pPr>
      <w:keepNext/>
      <w:keepLines/>
      <w:spacing w:before="320" w:after="200"/>
      <w:outlineLvl w:val="4"/>
    </w:pPr>
    <w:rPr>
      <w:rFonts w:ascii="Arial" w:eastAsia="Arial" w:hAnsi="Arial" w:cs="Arial"/>
      <w:b/>
      <w:bCs/>
      <w:sz w:val="24"/>
      <w:szCs w:val="24"/>
    </w:rPr>
  </w:style>
  <w:style w:type="paragraph" w:styleId="Titre6">
    <w:name w:val="heading 6"/>
    <w:basedOn w:val="Normal"/>
    <w:next w:val="Normal"/>
    <w:link w:val="Titre6Car"/>
    <w:uiPriority w:val="9"/>
    <w:unhideWhenUsed/>
    <w:qFormat/>
    <w:pPr>
      <w:keepNext/>
      <w:keepLines/>
      <w:spacing w:before="320" w:after="200"/>
      <w:outlineLvl w:val="5"/>
    </w:pPr>
    <w:rPr>
      <w:rFonts w:ascii="Arial" w:eastAsia="Arial" w:hAnsi="Arial" w:cs="Arial"/>
      <w:b/>
      <w:bCs/>
    </w:rPr>
  </w:style>
  <w:style w:type="paragraph" w:styleId="Titre7">
    <w:name w:val="heading 7"/>
    <w:basedOn w:val="Normal"/>
    <w:next w:val="Normal"/>
    <w:link w:val="Titre7Car"/>
    <w:uiPriority w:val="9"/>
    <w:unhideWhenUsed/>
    <w:qFormat/>
    <w:pPr>
      <w:keepNext/>
      <w:keepLines/>
      <w:spacing w:before="320" w:after="200"/>
      <w:outlineLvl w:val="6"/>
    </w:pPr>
    <w:rPr>
      <w:rFonts w:ascii="Arial" w:eastAsia="Arial" w:hAnsi="Arial" w:cs="Arial"/>
      <w:b/>
      <w:bCs/>
      <w:i/>
      <w:iCs/>
    </w:rPr>
  </w:style>
  <w:style w:type="paragraph" w:styleId="Titre8">
    <w:name w:val="heading 8"/>
    <w:basedOn w:val="Normal"/>
    <w:next w:val="Normal"/>
    <w:link w:val="Titre8Car"/>
    <w:uiPriority w:val="9"/>
    <w:unhideWhenUsed/>
    <w:qFormat/>
    <w:pPr>
      <w:keepNext/>
      <w:keepLines/>
      <w:spacing w:before="320" w:after="200"/>
      <w:outlineLvl w:val="7"/>
    </w:pPr>
    <w:rPr>
      <w:rFonts w:ascii="Arial" w:eastAsia="Arial" w:hAnsi="Arial" w:cs="Arial"/>
      <w:i/>
      <w:iCs/>
    </w:rPr>
  </w:style>
  <w:style w:type="paragraph" w:styleId="Titre9">
    <w:name w:val="heading 9"/>
    <w:basedOn w:val="Normal"/>
    <w:next w:val="Normal"/>
    <w:link w:val="Titre9Car"/>
    <w:uiPriority w:val="9"/>
    <w:unhideWhenUsed/>
    <w:qFormat/>
    <w:pPr>
      <w:keepNext/>
      <w:keepLines/>
      <w:spacing w:before="320" w:after="200"/>
      <w:outlineLvl w:val="8"/>
    </w:pPr>
    <w:rPr>
      <w:rFonts w:ascii="Arial" w:eastAsia="Arial" w:hAnsi="Arial" w:cs="Arial"/>
      <w:i/>
      <w:iCs/>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Pr>
      <w:rFonts w:ascii="Arial" w:eastAsia="Arial" w:hAnsi="Arial" w:cs="Arial"/>
      <w:sz w:val="40"/>
      <w:szCs w:val="40"/>
    </w:rPr>
  </w:style>
  <w:style w:type="character" w:customStyle="1" w:styleId="Titre2Car">
    <w:name w:val="Titre 2 Car"/>
    <w:basedOn w:val="Policepardfaut"/>
    <w:link w:val="Titre2"/>
    <w:uiPriority w:val="9"/>
    <w:rPr>
      <w:rFonts w:ascii="Arial" w:eastAsia="Arial" w:hAnsi="Arial" w:cs="Arial"/>
      <w:sz w:val="34"/>
    </w:rPr>
  </w:style>
  <w:style w:type="character" w:customStyle="1" w:styleId="Titre3Car">
    <w:name w:val="Titre 3 Car"/>
    <w:basedOn w:val="Policepardfaut"/>
    <w:link w:val="Titre3"/>
    <w:uiPriority w:val="9"/>
    <w:rPr>
      <w:rFonts w:ascii="Arial" w:eastAsia="Arial" w:hAnsi="Arial" w:cs="Arial"/>
      <w:sz w:val="30"/>
      <w:szCs w:val="30"/>
    </w:rPr>
  </w:style>
  <w:style w:type="character" w:customStyle="1" w:styleId="Titre4Car">
    <w:name w:val="Titre 4 Car"/>
    <w:basedOn w:val="Policepardfaut"/>
    <w:link w:val="Titre4"/>
    <w:uiPriority w:val="9"/>
    <w:rPr>
      <w:rFonts w:ascii="Arial" w:eastAsia="Arial" w:hAnsi="Arial" w:cs="Arial"/>
      <w:b/>
      <w:bCs/>
      <w:sz w:val="26"/>
      <w:szCs w:val="26"/>
    </w:rPr>
  </w:style>
  <w:style w:type="character" w:customStyle="1" w:styleId="Titre5Car">
    <w:name w:val="Titre 5 Car"/>
    <w:basedOn w:val="Policepardfaut"/>
    <w:link w:val="Titre5"/>
    <w:uiPriority w:val="9"/>
    <w:rPr>
      <w:rFonts w:ascii="Arial" w:eastAsia="Arial" w:hAnsi="Arial" w:cs="Arial"/>
      <w:b/>
      <w:bCs/>
      <w:sz w:val="24"/>
      <w:szCs w:val="24"/>
    </w:rPr>
  </w:style>
  <w:style w:type="character" w:customStyle="1" w:styleId="Titre6Car">
    <w:name w:val="Titre 6 Car"/>
    <w:basedOn w:val="Policepardfaut"/>
    <w:link w:val="Titre6"/>
    <w:uiPriority w:val="9"/>
    <w:rPr>
      <w:rFonts w:ascii="Arial" w:eastAsia="Arial" w:hAnsi="Arial" w:cs="Arial"/>
      <w:b/>
      <w:bCs/>
      <w:sz w:val="22"/>
      <w:szCs w:val="22"/>
    </w:rPr>
  </w:style>
  <w:style w:type="character" w:customStyle="1" w:styleId="Titre7Car">
    <w:name w:val="Titre 7 Car"/>
    <w:basedOn w:val="Policepardfaut"/>
    <w:link w:val="Titre7"/>
    <w:uiPriority w:val="9"/>
    <w:rPr>
      <w:rFonts w:ascii="Arial" w:eastAsia="Arial" w:hAnsi="Arial" w:cs="Arial"/>
      <w:b/>
      <w:bCs/>
      <w:i/>
      <w:iCs/>
      <w:sz w:val="22"/>
      <w:szCs w:val="22"/>
    </w:rPr>
  </w:style>
  <w:style w:type="character" w:customStyle="1" w:styleId="Titre8Car">
    <w:name w:val="Titre 8 Car"/>
    <w:basedOn w:val="Policepardfaut"/>
    <w:link w:val="Titre8"/>
    <w:uiPriority w:val="9"/>
    <w:rPr>
      <w:rFonts w:ascii="Arial" w:eastAsia="Arial" w:hAnsi="Arial" w:cs="Arial"/>
      <w:i/>
      <w:iCs/>
      <w:sz w:val="22"/>
      <w:szCs w:val="22"/>
    </w:rPr>
  </w:style>
  <w:style w:type="character" w:customStyle="1" w:styleId="Titre9Car">
    <w:name w:val="Titre 9 Car"/>
    <w:basedOn w:val="Policepardfaut"/>
    <w:link w:val="Titre9"/>
    <w:uiPriority w:val="9"/>
    <w:rPr>
      <w:rFonts w:ascii="Arial" w:eastAsia="Arial" w:hAnsi="Arial" w:cs="Arial"/>
      <w:i/>
      <w:iCs/>
      <w:sz w:val="21"/>
      <w:szCs w:val="21"/>
    </w:rPr>
  </w:style>
  <w:style w:type="paragraph" w:styleId="Sansinterligne">
    <w:name w:val="No Spacing"/>
    <w:uiPriority w:val="1"/>
    <w:qFormat/>
    <w:pPr>
      <w:spacing w:after="0" w:line="240" w:lineRule="auto"/>
    </w:pPr>
  </w:style>
  <w:style w:type="paragraph" w:styleId="Titre">
    <w:name w:val="Title"/>
    <w:basedOn w:val="Normal"/>
    <w:next w:val="Normal"/>
    <w:link w:val="TitreCar"/>
    <w:uiPriority w:val="10"/>
    <w:qFormat/>
    <w:pPr>
      <w:spacing w:before="300" w:after="200"/>
      <w:contextualSpacing/>
    </w:pPr>
    <w:rPr>
      <w:sz w:val="48"/>
      <w:szCs w:val="48"/>
    </w:rPr>
  </w:style>
  <w:style w:type="character" w:customStyle="1" w:styleId="TitreCar">
    <w:name w:val="Titre Car"/>
    <w:basedOn w:val="Policepardfaut"/>
    <w:link w:val="Titre"/>
    <w:uiPriority w:val="10"/>
    <w:rPr>
      <w:sz w:val="48"/>
      <w:szCs w:val="48"/>
    </w:rPr>
  </w:style>
  <w:style w:type="paragraph" w:styleId="Sous-titre">
    <w:name w:val="Subtitle"/>
    <w:basedOn w:val="Normal"/>
    <w:next w:val="Normal"/>
    <w:link w:val="Sous-titreCar"/>
    <w:uiPriority w:val="11"/>
    <w:qFormat/>
    <w:pPr>
      <w:spacing w:before="200" w:after="200"/>
    </w:pPr>
    <w:rPr>
      <w:sz w:val="24"/>
      <w:szCs w:val="24"/>
    </w:rPr>
  </w:style>
  <w:style w:type="character" w:customStyle="1" w:styleId="Sous-titreCar">
    <w:name w:val="Sous-titre Car"/>
    <w:basedOn w:val="Policepardfaut"/>
    <w:link w:val="Sous-titre"/>
    <w:uiPriority w:val="11"/>
    <w:rPr>
      <w:sz w:val="24"/>
      <w:szCs w:val="24"/>
    </w:rPr>
  </w:style>
  <w:style w:type="paragraph" w:styleId="Citation">
    <w:name w:val="Quote"/>
    <w:basedOn w:val="Normal"/>
    <w:next w:val="Normal"/>
    <w:link w:val="CitationCar"/>
    <w:uiPriority w:val="29"/>
    <w:qFormat/>
    <w:pPr>
      <w:ind w:left="720" w:right="720"/>
    </w:pPr>
    <w:rPr>
      <w:i/>
    </w:rPr>
  </w:style>
  <w:style w:type="character" w:customStyle="1" w:styleId="CitationCar">
    <w:name w:val="Citation Car"/>
    <w:link w:val="Citation"/>
    <w:uiPriority w:val="29"/>
    <w:rPr>
      <w:i/>
    </w:rPr>
  </w:style>
  <w:style w:type="paragraph" w:styleId="Citationintense">
    <w:name w:val="Intense Quote"/>
    <w:basedOn w:val="Normal"/>
    <w:next w:val="Normal"/>
    <w:link w:val="CitationintenseC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tionintenseCar">
    <w:name w:val="Citation intense Car"/>
    <w:link w:val="Citationintense"/>
    <w:uiPriority w:val="30"/>
    <w:rPr>
      <w:i/>
    </w:rPr>
  </w:style>
  <w:style w:type="character" w:customStyle="1" w:styleId="HeaderChar">
    <w:name w:val="Header Char"/>
    <w:basedOn w:val="Policepardfaut"/>
    <w:uiPriority w:val="99"/>
  </w:style>
  <w:style w:type="character" w:customStyle="1" w:styleId="FooterChar">
    <w:name w:val="Footer Char"/>
    <w:basedOn w:val="Policepardfaut"/>
    <w:uiPriority w:val="99"/>
  </w:style>
  <w:style w:type="table" w:customStyle="1" w:styleId="TableGridLight">
    <w:name w:val="Table Grid Light"/>
    <w:basedOn w:val="Tableau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eausimple1">
    <w:name w:val="Plain Table 1"/>
    <w:basedOn w:val="Tableau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Tableausimple2">
    <w:name w:val="Plain Table 2"/>
    <w:basedOn w:val="TableauNormal"/>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ausimple3">
    <w:name w:val="Plain Table 3"/>
    <w:basedOn w:val="Tableau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Tableausimple4">
    <w:name w:val="Plain Table 4"/>
    <w:basedOn w:val="Tableau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Tableausimple5">
    <w:name w:val="Plain Table 5"/>
    <w:basedOn w:val="Tableau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TableauGrille1Clair">
    <w:name w:val="Grid Table 1 Light"/>
    <w:basedOn w:val="TableauNormal"/>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au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Tableau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leau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leau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leau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Tableau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TableauGrille2">
    <w:name w:val="Grid Table 2"/>
    <w:basedOn w:val="Tableau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Tableau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2-Accent2">
    <w:name w:val="Grid Table 2 - Accent 2"/>
    <w:basedOn w:val="Tableau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2-Accent3">
    <w:name w:val="Grid Table 2 - Accent 3"/>
    <w:basedOn w:val="Tableau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2-Accent4">
    <w:name w:val="Grid Table 2 - Accent 4"/>
    <w:basedOn w:val="Tableau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2-Accent5">
    <w:name w:val="Grid Table 2 - Accent 5"/>
    <w:basedOn w:val="Tableau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auto"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2-Accent6">
    <w:name w:val="Grid Table 2 - Accent 6"/>
    <w:basedOn w:val="Tableau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TableauGrille3">
    <w:name w:val="Grid Table 3"/>
    <w:basedOn w:val="Tableau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Tableau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3-Accent2">
    <w:name w:val="Grid Table 3 - Accent 2"/>
    <w:basedOn w:val="Tableau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3-Accent3">
    <w:name w:val="Grid Table 3 - Accent 3"/>
    <w:basedOn w:val="Tableau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3-Accent4">
    <w:name w:val="Grid Table 3 - Accent 4"/>
    <w:basedOn w:val="Tableau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3-Accent5">
    <w:name w:val="Grid Table 3 - Accent 5"/>
    <w:basedOn w:val="Tableau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3-Accent6">
    <w:name w:val="Grid Table 3 - Accent 6"/>
    <w:basedOn w:val="Tableau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TableauGrille4">
    <w:name w:val="Grid Table 4"/>
    <w:basedOn w:val="Tableau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TableauNormal"/>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auto"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EBF6" w:themeFill="accent1" w:themeFillTint="32"/>
      </w:tcPr>
    </w:tblStylePr>
    <w:tblStylePr w:type="band1Horz">
      <w:rPr>
        <w:rFonts w:ascii="Arial" w:hAnsi="Arial"/>
        <w:color w:val="404040"/>
        <w:sz w:val="22"/>
      </w:rPr>
      <w:tblPr/>
      <w:tcPr>
        <w:shd w:val="clear" w:color="auto" w:fill="DEEBF6" w:themeFill="accent1" w:themeFillTint="32"/>
      </w:tcPr>
    </w:tblStylePr>
  </w:style>
  <w:style w:type="table" w:customStyle="1" w:styleId="GridTable4-Accent2">
    <w:name w:val="Grid Table 4 - Accent 2"/>
    <w:basedOn w:val="TableauNormal"/>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4-Accent3">
    <w:name w:val="Grid Table 4 - Accent 3"/>
    <w:basedOn w:val="TableauNormal"/>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4-Accent4">
    <w:name w:val="Grid Table 4 - Accent 4"/>
    <w:basedOn w:val="TableauNormal"/>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4-Accent5">
    <w:name w:val="Grid Table 4 - Accent 5"/>
    <w:basedOn w:val="TableauNormal"/>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4-Accent6">
    <w:name w:val="Grid Table 4 - Accent 6"/>
    <w:basedOn w:val="TableauNormal"/>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TableauGrille5Fonc">
    <w:name w:val="Grid Table 5 Dark"/>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DEAF6" w:themeFill="accent1" w:themeFillTint="34"/>
    </w:tblPr>
    <w:tblStylePr w:type="firstRow">
      <w:rPr>
        <w:rFonts w:ascii="Arial" w:hAnsi="Arial"/>
        <w:b/>
        <w:color w:val="FFFFFF"/>
        <w:sz w:val="22"/>
      </w:rPr>
      <w:tblPr/>
      <w:tcPr>
        <w:shd w:val="clear" w:color="auto" w:fill="5B9BD5" w:themeFill="accent1"/>
      </w:tcPr>
    </w:tblStylePr>
    <w:tblStylePr w:type="lastRow">
      <w:rPr>
        <w:rFonts w:ascii="Arial" w:hAnsi="Arial"/>
        <w:b/>
        <w:color w:val="FFFFFF"/>
        <w:sz w:val="22"/>
      </w:rPr>
      <w:tblPr/>
      <w:tcPr>
        <w:tcBorders>
          <w:top w:val="single" w:sz="4" w:space="0" w:color="FFFFFF" w:themeColor="light1"/>
        </w:tcBorders>
        <w:shd w:val="clear" w:color="auto" w:fill="5B9BD5" w:themeFill="accent1"/>
      </w:tcPr>
    </w:tblStylePr>
    <w:tblStylePr w:type="firstCol">
      <w:rPr>
        <w:rFonts w:ascii="Arial" w:hAnsi="Arial"/>
        <w:b/>
        <w:color w:val="FFFFFF"/>
        <w:sz w:val="22"/>
      </w:rPr>
      <w:tblPr/>
      <w:tcPr>
        <w:shd w:val="clear" w:color="auto" w:fill="5B9BD5" w:themeFill="accent1"/>
      </w:tcPr>
    </w:tblStylePr>
    <w:tblStylePr w:type="lastCol">
      <w:rPr>
        <w:rFonts w:ascii="Arial" w:hAnsi="Arial"/>
        <w:b/>
        <w:color w:val="FFFFFF"/>
        <w:sz w:val="22"/>
      </w:rPr>
      <w:tblPr/>
      <w:tcPr>
        <w:shd w:val="clear" w:color="auto" w:fill="5B9BD5" w:themeFill="accent1"/>
      </w:tcPr>
    </w:tblStylePr>
    <w:tblStylePr w:type="band1Vert">
      <w:tblPr/>
      <w:tcPr>
        <w:shd w:val="clear" w:color="auto" w:fill="B3D0EB" w:themeFill="accent1" w:themeFillTint="75"/>
      </w:tcPr>
    </w:tblStylePr>
    <w:tblStylePr w:type="band1Horz">
      <w:tblPr/>
      <w:tcPr>
        <w:shd w:val="clear" w:color="auto" w:fill="B3D0EB" w:themeFill="accent1" w:themeFillTint="75"/>
      </w:tcPr>
    </w:tblStylePr>
  </w:style>
  <w:style w:type="table" w:customStyle="1" w:styleId="GridTable5Dark-Accent2">
    <w:name w:val="Grid Table 5 Dark - Accent 2"/>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
    <w:name w:val="Grid Table 5 Dark - Accent 3"/>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4">
    <w:name w:val="Grid Table 5 Dark- Accent 4"/>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FF2CB" w:themeFill="accent4" w:themeFillTint="34"/>
    </w:tblPr>
    <w:tblStylePr w:type="firstRow">
      <w:rPr>
        <w:rFonts w:ascii="Arial" w:hAnsi="Arial"/>
        <w:b/>
        <w:color w:val="FFFFFF"/>
        <w:sz w:val="22"/>
      </w:rPr>
      <w:tblPr/>
      <w:tcPr>
        <w:shd w:val="clear" w:color="auto" w:fill="FFC000" w:themeFill="accent4"/>
      </w:tcPr>
    </w:tblStylePr>
    <w:tblStylePr w:type="lastRow">
      <w:rPr>
        <w:rFonts w:ascii="Arial" w:hAnsi="Arial"/>
        <w:b/>
        <w:color w:val="FFFFFF"/>
        <w:sz w:val="22"/>
      </w:rPr>
      <w:tblPr/>
      <w:tcPr>
        <w:tcBorders>
          <w:top w:val="single" w:sz="4" w:space="0" w:color="FFFFFF" w:themeColor="light1"/>
        </w:tcBorders>
        <w:shd w:val="clear" w:color="auto" w:fill="FFC000" w:themeFill="accent4"/>
      </w:tcPr>
    </w:tblStylePr>
    <w:tblStylePr w:type="firstCol">
      <w:rPr>
        <w:rFonts w:ascii="Arial" w:hAnsi="Arial"/>
        <w:b/>
        <w:color w:val="FFFFFF"/>
        <w:sz w:val="22"/>
      </w:rPr>
      <w:tblPr/>
      <w:tcPr>
        <w:shd w:val="clear" w:color="auto" w:fill="FFC000" w:themeFill="accent4"/>
      </w:tcPr>
    </w:tblStylePr>
    <w:tblStylePr w:type="lastCol">
      <w:rPr>
        <w:rFonts w:ascii="Arial" w:hAnsi="Arial"/>
        <w:b/>
        <w:color w:val="FFFFFF"/>
        <w:sz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customStyle="1" w:styleId="GridTable5Dark-Accent5">
    <w:name w:val="Grid Table 5 Dark - Accent 5"/>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5" w:themeFillTint="34"/>
    </w:tblPr>
    <w:tblStylePr w:type="firstRow">
      <w:rPr>
        <w:rFonts w:ascii="Arial" w:hAnsi="Arial"/>
        <w:b/>
        <w:color w:val="FFFFFF"/>
        <w:sz w:val="22"/>
      </w:rPr>
      <w:tblPr/>
      <w:tcPr>
        <w:shd w:val="clear" w:color="auto" w:fill="4472C4" w:themeFill="accent5"/>
      </w:tcPr>
    </w:tblStylePr>
    <w:tblStylePr w:type="lastRow">
      <w:rPr>
        <w:rFonts w:ascii="Arial" w:hAnsi="Arial"/>
        <w:b/>
        <w:color w:val="FFFFFF"/>
        <w:sz w:val="22"/>
      </w:rPr>
      <w:tblPr/>
      <w:tcPr>
        <w:tcBorders>
          <w:top w:val="single" w:sz="4" w:space="0" w:color="FFFFFF" w:themeColor="light1"/>
        </w:tcBorders>
        <w:shd w:val="clear" w:color="auto" w:fill="4472C4" w:themeFill="accent5"/>
      </w:tcPr>
    </w:tblStylePr>
    <w:tblStylePr w:type="firstCol">
      <w:rPr>
        <w:rFonts w:ascii="Arial" w:hAnsi="Arial"/>
        <w:b/>
        <w:color w:val="FFFFFF"/>
        <w:sz w:val="22"/>
      </w:rPr>
      <w:tblPr/>
      <w:tcPr>
        <w:shd w:val="clear" w:color="auto" w:fill="4472C4" w:themeFill="accent5"/>
      </w:tcPr>
    </w:tblStylePr>
    <w:tblStylePr w:type="lastCol">
      <w:rPr>
        <w:rFonts w:ascii="Arial" w:hAnsi="Arial"/>
        <w:b/>
        <w:color w:val="FFFFFF"/>
        <w:sz w:val="22"/>
      </w:rPr>
      <w:tblPr/>
      <w:tcPr>
        <w:shd w:val="clear" w:color="auto" w:fill="4472C4" w:themeFill="accent5"/>
      </w:tcPr>
    </w:tblStylePr>
    <w:tblStylePr w:type="band1Vert">
      <w:tblPr/>
      <w:tcPr>
        <w:shd w:val="clear" w:color="auto" w:fill="A9BEE4" w:themeFill="accent5" w:themeFillTint="75"/>
      </w:tcPr>
    </w:tblStylePr>
    <w:tblStylePr w:type="band1Horz">
      <w:tblPr/>
      <w:tcPr>
        <w:shd w:val="clear" w:color="auto" w:fill="A9BEE4" w:themeFill="accent5" w:themeFillTint="75"/>
      </w:tcPr>
    </w:tblStylePr>
  </w:style>
  <w:style w:type="table" w:customStyle="1" w:styleId="GridTable5Dark-Accent6">
    <w:name w:val="Grid Table 5 Dark - Accent 6"/>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styleId="TableauGrille6Couleur">
    <w:name w:val="Grid Table 6 Colorful"/>
    <w:basedOn w:val="Tableau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auNormal"/>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Tableau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leauNormal"/>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leau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leauNormal"/>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TableauNormal"/>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E1EFD8" w:themeFill="accent6" w:themeFillTint="34"/>
      </w:tcPr>
    </w:tblStylePr>
    <w:tblStylePr w:type="band1Horz">
      <w:rPr>
        <w:rFonts w:ascii="Arial" w:hAnsi="Arial"/>
        <w:color w:val="254175" w:themeColor="accent5" w:themeShade="95"/>
        <w:sz w:val="22"/>
      </w:rPr>
      <w:tblPr/>
      <w:tcPr>
        <w:shd w:val="clear" w:color="auto" w:fill="E1EFD8" w:themeFill="accent6" w:themeFillTint="34"/>
      </w:tcPr>
    </w:tblStylePr>
    <w:tblStylePr w:type="band2Horz">
      <w:rPr>
        <w:rFonts w:ascii="Arial" w:hAnsi="Arial"/>
        <w:color w:val="254175" w:themeColor="accent5" w:themeShade="95"/>
        <w:sz w:val="22"/>
      </w:rPr>
    </w:tblStylePr>
  </w:style>
  <w:style w:type="table" w:styleId="TableauGrille7Couleur">
    <w:name w:val="Grid Table 7 Colorful"/>
    <w:basedOn w:val="Tableau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auNormal"/>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auto"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auto" w:fill="FFFFFF"/>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auto" w:fill="FFFFFF"/>
      </w:tc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TableauNormal"/>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leauNormal"/>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auto"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auto"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auto" w:fill="FFFFFF"/>
      </w:tc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leauNormal"/>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leauNormal"/>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auto"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auto" w:fill="FFFFFF"/>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auto" w:fill="FFFFFF"/>
      </w:tc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TableauNormal"/>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auto"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auto"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auto" w:fill="FFFFFF"/>
      </w:tcPr>
    </w:tblStylePr>
    <w:tblStylePr w:type="band1Vert">
      <w:tblPr/>
      <w:tcPr>
        <w:shd w:val="clear" w:color="auto" w:fill="E1EFD8" w:themeFill="accent6" w:themeFillTint="34"/>
      </w:tcPr>
    </w:tblStylePr>
    <w:tblStylePr w:type="band1Horz">
      <w:rPr>
        <w:rFonts w:ascii="Arial" w:hAnsi="Arial"/>
        <w:color w:val="416429" w:themeColor="accent6" w:themeShade="95"/>
        <w:sz w:val="22"/>
      </w:rPr>
      <w:tblPr/>
      <w:tcPr>
        <w:shd w:val="clear" w:color="auto" w:fill="E1EFD8" w:themeFill="accent6" w:themeFillTint="34"/>
      </w:tcPr>
    </w:tblStylePr>
    <w:tblStylePr w:type="band2Horz">
      <w:rPr>
        <w:rFonts w:ascii="Arial" w:hAnsi="Arial"/>
        <w:color w:val="416429" w:themeColor="accent6" w:themeShade="95"/>
        <w:sz w:val="22"/>
      </w:rPr>
    </w:tblStylePr>
  </w:style>
  <w:style w:type="table" w:styleId="TableauListe1Clair">
    <w:name w:val="List Table 1 Light"/>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1" w:themeFillTint="40"/>
      </w:tcPr>
    </w:tblStylePr>
    <w:tblStylePr w:type="band1Horz">
      <w:tblPr/>
      <w:tcPr>
        <w:shd w:val="clear" w:color="auto" w:fill="D5E5F4" w:themeFill="accent1" w:themeFillTint="40"/>
      </w:tcPr>
    </w:tblStylePr>
  </w:style>
  <w:style w:type="table" w:customStyle="1" w:styleId="ListTable1Light-Accent2">
    <w:name w:val="List Table 1 Light - Accent 2"/>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
    <w:name w:val="List Table 1 Light - Accent 3"/>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
    <w:name w:val="List Table 1 Light - Accent 4"/>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
    <w:name w:val="List Table 1 Light - Accent 5"/>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5" w:themeFillTint="40"/>
      </w:tcPr>
    </w:tblStylePr>
    <w:tblStylePr w:type="band1Horz">
      <w:tblPr/>
      <w:tcPr>
        <w:shd w:val="clear" w:color="auto" w:fill="CFDBF0" w:themeFill="accent5" w:themeFillTint="40"/>
      </w:tcPr>
    </w:tblStylePr>
  </w:style>
  <w:style w:type="table" w:customStyle="1" w:styleId="ListTable1Light-Accent6">
    <w:name w:val="List Table 1 Light - Accent 6"/>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styleId="TableauListe2">
    <w:name w:val="List Table 2"/>
    <w:basedOn w:val="Tableau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TableauNormal"/>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2-Accent2">
    <w:name w:val="List Table 2 - Accent 2"/>
    <w:basedOn w:val="TableauNormal"/>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2-Accent3">
    <w:name w:val="List Table 2 - Accent 3"/>
    <w:basedOn w:val="TableauNormal"/>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2-Accent4">
    <w:name w:val="List Table 2 - Accent 4"/>
    <w:basedOn w:val="TableauNormal"/>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2-Accent5">
    <w:name w:val="List Table 2 - Accent 5"/>
    <w:basedOn w:val="TableauNormal"/>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2-Accent6">
    <w:name w:val="List Table 2 - Accent 6"/>
    <w:basedOn w:val="TableauNormal"/>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TableauListe3">
    <w:name w:val="List Table 3"/>
    <w:basedOn w:val="Tableau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auNormal"/>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Tableau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leauNormal"/>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leau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leauNormal"/>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auto"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TableauNormal"/>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TableauListe4">
    <w:name w:val="List Table 4"/>
    <w:basedOn w:val="Tableau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TableauNormal"/>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4-Accent2">
    <w:name w:val="List Table 4 - Accent 2"/>
    <w:basedOn w:val="TableauNormal"/>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4-Accent3">
    <w:name w:val="List Table 4 - Accent 3"/>
    <w:basedOn w:val="TableauNormal"/>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4-Accent4">
    <w:name w:val="List Table 4 - Accent 4"/>
    <w:basedOn w:val="TableauNormal"/>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4-Accent5">
    <w:name w:val="List Table 4 - Accent 5"/>
    <w:basedOn w:val="TableauNormal"/>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auto"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4-Accent6">
    <w:name w:val="List Table 4 - Accent 6"/>
    <w:basedOn w:val="TableauNormal"/>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TableauListe5Fonc">
    <w:name w:val="List Table 5 Dark"/>
    <w:basedOn w:val="Tableau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TableauNormal"/>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auto"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auto"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auto"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5B9BD5" w:themeFill="accent1"/>
      </w:tcPr>
    </w:tblStylePr>
    <w:tblStylePr w:type="band2Horz">
      <w:tblPr/>
      <w:tcPr>
        <w:tcBorders>
          <w:top w:val="single" w:sz="4" w:space="0" w:color="FFFFFF" w:themeColor="light1"/>
          <w:bottom w:val="single" w:sz="4" w:space="0" w:color="FFFFFF" w:themeColor="light1"/>
        </w:tcBorders>
        <w:shd w:val="clear" w:color="auto" w:fill="5B9BD5" w:themeFill="accent1"/>
      </w:tcPr>
    </w:tblStylePr>
  </w:style>
  <w:style w:type="table" w:customStyle="1" w:styleId="ListTable5Dark-Accent2">
    <w:name w:val="List Table 5 Dark - Accent 2"/>
    <w:basedOn w:val="TableauNormal"/>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
    <w:name w:val="List Table 5 Dark - Accent 3"/>
    <w:basedOn w:val="TableauNormal"/>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
    <w:name w:val="List Table 5 Dark - Accent 4"/>
    <w:basedOn w:val="TableauNormal"/>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
    <w:name w:val="List Table 5 Dark - Accent 5"/>
    <w:basedOn w:val="TableauNormal"/>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auto"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auto"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auto"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8DA9DB" w:themeFill="accent5" w:themeFillTint="9A"/>
      </w:tcPr>
    </w:tblStylePr>
    <w:tblStylePr w:type="band2Horz">
      <w:tblPr/>
      <w:tcPr>
        <w:tcBorders>
          <w:top w:val="single" w:sz="4" w:space="0" w:color="FFFFFF" w:themeColor="light1"/>
          <w:bottom w:val="single" w:sz="4" w:space="0" w:color="FFFFFF" w:themeColor="light1"/>
        </w:tcBorders>
        <w:shd w:val="clear" w:color="auto" w:fill="8DA9DB" w:themeFill="accent5" w:themeFillTint="9A"/>
      </w:tcPr>
    </w:tblStylePr>
  </w:style>
  <w:style w:type="table" w:customStyle="1" w:styleId="ListTable5Dark-Accent6">
    <w:name w:val="List Table 5 Dark - Accent 6"/>
    <w:basedOn w:val="TableauNormal"/>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styleId="TableauListe6Couleur">
    <w:name w:val="List Table 6 Colorful"/>
    <w:basedOn w:val="Tableau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auNormal"/>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TableauNormal"/>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leauNormal"/>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leauNormal"/>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leauNormal"/>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TableauNormal"/>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styleId="TableauListe7Couleur">
    <w:name w:val="List Table 7 Colorful"/>
    <w:basedOn w:val="Tableau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auNormal"/>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auto"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auto" w:fill="FFFFFF"/>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auto" w:fill="FFFFFF"/>
      </w:tc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TableauNormal"/>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leauNormal"/>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auto"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auto"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auto" w:fill="FFFFFF"/>
      </w:tc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leauNormal"/>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leauNormal"/>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auto"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auto" w:fill="FFFFFF"/>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auto" w:fill="FFFFFF"/>
      </w:tc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TableauNormal"/>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auto"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auto"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auto" w:fill="FFFFFF"/>
      </w:tc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Lined-Accent2">
    <w:name w:val="Lined - Accent 2"/>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Lined-Accent3">
    <w:name w:val="Lined - Accent 3"/>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Lined-Accent4">
    <w:name w:val="Lined - Accent 4"/>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Lined-Accent5">
    <w:name w:val="Lined - Accent 5"/>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Lined-Accent6">
    <w:name w:val="Lined - Accent 6"/>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Lined-Accent">
    <w:name w:val="Bordered &amp; Lined - Accent"/>
    <w:basedOn w:val="TableauNormal"/>
    <w:uiPriority w:val="99"/>
    <w:pPr>
      <w:spacing w:after="0" w:line="240" w:lineRule="auto"/>
    </w:pPr>
    <w:rPr>
      <w:color w:val="404040"/>
      <w:sz w:val="20"/>
      <w:szCs w:val="20"/>
      <w:lang w:eastAsia="de-CH"/>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TableauNormal"/>
    <w:uiPriority w:val="99"/>
    <w:pPr>
      <w:spacing w:after="0" w:line="240" w:lineRule="auto"/>
    </w:pPr>
    <w:rPr>
      <w:color w:val="404040"/>
      <w:sz w:val="20"/>
      <w:szCs w:val="20"/>
      <w:lang w:eastAsia="de-CH"/>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BorderedLined-Accent2">
    <w:name w:val="Bordered &amp; Lined - Accent 2"/>
    <w:basedOn w:val="TableauNormal"/>
    <w:uiPriority w:val="99"/>
    <w:pPr>
      <w:spacing w:after="0" w:line="240" w:lineRule="auto"/>
    </w:pPr>
    <w:rPr>
      <w:color w:val="404040"/>
      <w:sz w:val="20"/>
      <w:szCs w:val="20"/>
      <w:lang w:eastAsia="de-CH"/>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BorderedLined-Accent3">
    <w:name w:val="Bordered &amp; Lined - Accent 3"/>
    <w:basedOn w:val="TableauNormal"/>
    <w:uiPriority w:val="99"/>
    <w:pPr>
      <w:spacing w:after="0" w:line="240" w:lineRule="auto"/>
    </w:pPr>
    <w:rPr>
      <w:color w:val="404040"/>
      <w:sz w:val="20"/>
      <w:szCs w:val="20"/>
      <w:lang w:eastAsia="de-CH"/>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BorderedLined-Accent4">
    <w:name w:val="Bordered &amp; Lined - Accent 4"/>
    <w:basedOn w:val="TableauNormal"/>
    <w:uiPriority w:val="99"/>
    <w:pPr>
      <w:spacing w:after="0" w:line="240" w:lineRule="auto"/>
    </w:pPr>
    <w:rPr>
      <w:color w:val="404040"/>
      <w:sz w:val="20"/>
      <w:szCs w:val="20"/>
      <w:lang w:eastAsia="de-CH"/>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BorderedLined-Accent5">
    <w:name w:val="Bordered &amp; Lined - Accent 5"/>
    <w:basedOn w:val="TableauNormal"/>
    <w:uiPriority w:val="99"/>
    <w:pPr>
      <w:spacing w:after="0" w:line="240" w:lineRule="auto"/>
    </w:pPr>
    <w:rPr>
      <w:color w:val="404040"/>
      <w:sz w:val="20"/>
      <w:szCs w:val="20"/>
      <w:lang w:eastAsia="de-CH"/>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BorderedLined-Accent6">
    <w:name w:val="Bordered &amp; Lined - Accent 6"/>
    <w:basedOn w:val="TableauNormal"/>
    <w:uiPriority w:val="99"/>
    <w:pPr>
      <w:spacing w:after="0" w:line="240" w:lineRule="auto"/>
    </w:pPr>
    <w:rPr>
      <w:color w:val="404040"/>
      <w:sz w:val="20"/>
      <w:szCs w:val="20"/>
      <w:lang w:eastAsia="de-CH"/>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
    <w:name w:val="Bordered"/>
    <w:basedOn w:val="Tableau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au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Tableau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au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au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au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Tableau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Notedebasdepage">
    <w:name w:val="footnote text"/>
    <w:basedOn w:val="Normal"/>
    <w:link w:val="NotedebasdepageCar"/>
    <w:uiPriority w:val="99"/>
    <w:semiHidden/>
    <w:unhideWhenUsed/>
    <w:pPr>
      <w:spacing w:after="40" w:line="240" w:lineRule="auto"/>
    </w:pPr>
    <w:rPr>
      <w:sz w:val="18"/>
    </w:rPr>
  </w:style>
  <w:style w:type="character" w:customStyle="1" w:styleId="NotedebasdepageCar">
    <w:name w:val="Note de bas de page Car"/>
    <w:link w:val="Notedebasdepage"/>
    <w:uiPriority w:val="99"/>
    <w:rPr>
      <w:sz w:val="18"/>
    </w:rPr>
  </w:style>
  <w:style w:type="character" w:styleId="Appelnotedebasdep">
    <w:name w:val="footnote reference"/>
    <w:basedOn w:val="Policepardfaut"/>
    <w:uiPriority w:val="99"/>
    <w:unhideWhenUsed/>
    <w:rPr>
      <w:vertAlign w:val="superscript"/>
    </w:rPr>
  </w:style>
  <w:style w:type="paragraph" w:styleId="TM1">
    <w:name w:val="toc 1"/>
    <w:basedOn w:val="Normal"/>
    <w:next w:val="Normal"/>
    <w:uiPriority w:val="39"/>
    <w:unhideWhenUsed/>
    <w:pPr>
      <w:spacing w:after="57"/>
    </w:pPr>
  </w:style>
  <w:style w:type="paragraph" w:styleId="TM2">
    <w:name w:val="toc 2"/>
    <w:basedOn w:val="Normal"/>
    <w:next w:val="Normal"/>
    <w:uiPriority w:val="39"/>
    <w:unhideWhenUsed/>
    <w:pPr>
      <w:spacing w:after="57"/>
      <w:ind w:left="283"/>
    </w:pPr>
  </w:style>
  <w:style w:type="paragraph" w:styleId="TM3">
    <w:name w:val="toc 3"/>
    <w:basedOn w:val="Normal"/>
    <w:next w:val="Normal"/>
    <w:uiPriority w:val="39"/>
    <w:unhideWhenUsed/>
    <w:pPr>
      <w:spacing w:after="57"/>
      <w:ind w:left="567"/>
    </w:pPr>
  </w:style>
  <w:style w:type="paragraph" w:styleId="TM4">
    <w:name w:val="toc 4"/>
    <w:basedOn w:val="Normal"/>
    <w:next w:val="Normal"/>
    <w:uiPriority w:val="39"/>
    <w:unhideWhenUsed/>
    <w:pPr>
      <w:spacing w:after="57"/>
      <w:ind w:left="850"/>
    </w:pPr>
  </w:style>
  <w:style w:type="paragraph" w:styleId="TM5">
    <w:name w:val="toc 5"/>
    <w:basedOn w:val="Normal"/>
    <w:next w:val="Normal"/>
    <w:uiPriority w:val="39"/>
    <w:unhideWhenUsed/>
    <w:pPr>
      <w:spacing w:after="57"/>
      <w:ind w:left="1134"/>
    </w:pPr>
  </w:style>
  <w:style w:type="paragraph" w:styleId="TM6">
    <w:name w:val="toc 6"/>
    <w:basedOn w:val="Normal"/>
    <w:next w:val="Normal"/>
    <w:uiPriority w:val="39"/>
    <w:unhideWhenUsed/>
    <w:pPr>
      <w:spacing w:after="57"/>
      <w:ind w:left="1417"/>
    </w:pPr>
  </w:style>
  <w:style w:type="paragraph" w:styleId="TM7">
    <w:name w:val="toc 7"/>
    <w:basedOn w:val="Normal"/>
    <w:next w:val="Normal"/>
    <w:uiPriority w:val="39"/>
    <w:unhideWhenUsed/>
    <w:pPr>
      <w:spacing w:after="57"/>
      <w:ind w:left="1701"/>
    </w:pPr>
  </w:style>
  <w:style w:type="paragraph" w:styleId="TM8">
    <w:name w:val="toc 8"/>
    <w:basedOn w:val="Normal"/>
    <w:next w:val="Normal"/>
    <w:uiPriority w:val="39"/>
    <w:unhideWhenUsed/>
    <w:pPr>
      <w:spacing w:after="57"/>
      <w:ind w:left="1984"/>
    </w:pPr>
  </w:style>
  <w:style w:type="paragraph" w:styleId="TM9">
    <w:name w:val="toc 9"/>
    <w:basedOn w:val="Normal"/>
    <w:next w:val="Normal"/>
    <w:uiPriority w:val="39"/>
    <w:unhideWhenUsed/>
    <w:pPr>
      <w:spacing w:after="57"/>
      <w:ind w:left="2268"/>
    </w:pPr>
  </w:style>
  <w:style w:type="paragraph" w:styleId="En-ttedetabledesmatires">
    <w:name w:val="TOC Heading"/>
    <w:uiPriority w:val="39"/>
    <w:unhideWhenUsed/>
  </w:style>
  <w:style w:type="paragraph" w:customStyle="1" w:styleId="Default">
    <w:name w:val="Default"/>
    <w:link w:val="DefaultZchn"/>
    <w:pPr>
      <w:spacing w:after="0" w:line="240" w:lineRule="auto"/>
    </w:pPr>
    <w:rPr>
      <w:color w:val="000000"/>
      <w:sz w:val="24"/>
      <w:szCs w:val="24"/>
    </w:rPr>
  </w:style>
  <w:style w:type="table" w:styleId="Grilledutableau">
    <w:name w:val="Table Grid"/>
    <w:basedOn w:val="TableauNormal"/>
    <w:uiPriority w:val="39"/>
    <w:pP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En-tte">
    <w:name w:val="header"/>
    <w:basedOn w:val="Normal"/>
    <w:link w:val="En-tteCar"/>
    <w:uiPriority w:val="99"/>
    <w:unhideWhenUsed/>
    <w:pPr>
      <w:tabs>
        <w:tab w:val="center" w:pos="4536"/>
        <w:tab w:val="right" w:pos="9072"/>
      </w:tabs>
      <w:spacing w:after="0" w:line="240" w:lineRule="auto"/>
    </w:pPr>
  </w:style>
  <w:style w:type="character" w:customStyle="1" w:styleId="En-tteCar">
    <w:name w:val="En-tête Car"/>
    <w:basedOn w:val="Policepardfaut"/>
    <w:link w:val="En-tte"/>
    <w:uiPriority w:val="99"/>
  </w:style>
  <w:style w:type="paragraph" w:styleId="Pieddepage">
    <w:name w:val="footer"/>
    <w:basedOn w:val="Normal"/>
    <w:link w:val="PieddepageCar"/>
    <w:uiPriority w:val="99"/>
    <w:unhideWhenUsed/>
    <w:qFormat/>
    <w:pPr>
      <w:tabs>
        <w:tab w:val="center" w:pos="4536"/>
        <w:tab w:val="right" w:pos="9072"/>
      </w:tabs>
      <w:spacing w:after="0" w:line="240" w:lineRule="auto"/>
    </w:pPr>
  </w:style>
  <w:style w:type="character" w:customStyle="1" w:styleId="PieddepageCar">
    <w:name w:val="Pied de page Car"/>
    <w:basedOn w:val="Policepardfaut"/>
    <w:link w:val="Pieddepage"/>
    <w:uiPriority w:val="99"/>
  </w:style>
  <w:style w:type="character" w:styleId="Marquedecommentaire">
    <w:name w:val="annotation reference"/>
    <w:basedOn w:val="Policepardfaut"/>
    <w:uiPriority w:val="99"/>
    <w:semiHidden/>
    <w:unhideWhenUsed/>
    <w:rPr>
      <w:sz w:val="16"/>
      <w:szCs w:val="16"/>
    </w:rPr>
  </w:style>
  <w:style w:type="paragraph" w:styleId="Commentaire">
    <w:name w:val="annotation text"/>
    <w:basedOn w:val="Normal"/>
    <w:link w:val="CommentaireCar"/>
    <w:uiPriority w:val="99"/>
    <w:unhideWhenUsed/>
    <w:pPr>
      <w:spacing w:line="240" w:lineRule="auto"/>
    </w:pPr>
    <w:rPr>
      <w:sz w:val="20"/>
      <w:szCs w:val="20"/>
    </w:rPr>
  </w:style>
  <w:style w:type="character" w:customStyle="1" w:styleId="CommentaireCar">
    <w:name w:val="Commentaire Car"/>
    <w:basedOn w:val="Policepardfaut"/>
    <w:link w:val="Commentaire"/>
    <w:uiPriority w:val="99"/>
    <w:rPr>
      <w:sz w:val="20"/>
      <w:szCs w:val="20"/>
    </w:rPr>
  </w:style>
  <w:style w:type="paragraph" w:styleId="Objetducommentaire">
    <w:name w:val="annotation subject"/>
    <w:basedOn w:val="Commentaire"/>
    <w:next w:val="Commentaire"/>
    <w:link w:val="ObjetducommentaireCar"/>
    <w:uiPriority w:val="99"/>
    <w:semiHidden/>
    <w:unhideWhenUsed/>
    <w:rPr>
      <w:b/>
      <w:bCs/>
    </w:rPr>
  </w:style>
  <w:style w:type="character" w:customStyle="1" w:styleId="ObjetducommentaireCar">
    <w:name w:val="Objet du commentaire Car"/>
    <w:basedOn w:val="CommentaireCar"/>
    <w:link w:val="Objetducommentaire"/>
    <w:uiPriority w:val="99"/>
    <w:semiHidden/>
    <w:rPr>
      <w:b/>
      <w:bCs/>
      <w:sz w:val="20"/>
      <w:szCs w:val="20"/>
    </w:rPr>
  </w:style>
  <w:style w:type="paragraph" w:styleId="Textedebulles">
    <w:name w:val="Balloon Text"/>
    <w:basedOn w:val="Normal"/>
    <w:link w:val="TextedebullesCar"/>
    <w:uiPriority w:val="99"/>
    <w:semiHidden/>
    <w:unhideWhenUse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Pr>
      <w:rFonts w:ascii="Segoe UI" w:hAnsi="Segoe UI" w:cs="Segoe UI"/>
      <w:sz w:val="18"/>
      <w:szCs w:val="18"/>
    </w:rPr>
  </w:style>
  <w:style w:type="character" w:styleId="Accentuation">
    <w:name w:val="Emphasis"/>
    <w:basedOn w:val="Policepardfaut"/>
    <w:uiPriority w:val="20"/>
    <w:qFormat/>
    <w:rPr>
      <w:i/>
      <w:iCs/>
    </w:rPr>
  </w:style>
  <w:style w:type="character" w:customStyle="1" w:styleId="personname">
    <w:name w:val="person_name"/>
    <w:basedOn w:val="Policepardfaut"/>
  </w:style>
  <w:style w:type="paragraph" w:styleId="Paragraphedeliste">
    <w:name w:val="List Paragraph"/>
    <w:basedOn w:val="Normal"/>
    <w:uiPriority w:val="34"/>
    <w:qFormat/>
    <w:pPr>
      <w:ind w:left="720"/>
      <w:contextualSpacing/>
    </w:pPr>
  </w:style>
  <w:style w:type="character" w:styleId="Lienhypertexte">
    <w:name w:val="Hyperlink"/>
    <w:basedOn w:val="Policepardfaut"/>
    <w:uiPriority w:val="99"/>
    <w:unhideWhenUsed/>
    <w:rPr>
      <w:color w:val="0563C1" w:themeColor="hyperlink"/>
      <w:u w:val="single"/>
    </w:rPr>
  </w:style>
  <w:style w:type="character" w:customStyle="1" w:styleId="DefaultZchn">
    <w:name w:val="Default Zchn"/>
    <w:basedOn w:val="Policepardfaut"/>
    <w:link w:val="Default"/>
    <w:rPr>
      <w:rFonts w:ascii="Calibri" w:hAnsi="Calibri" w:cs="Calibri"/>
      <w:color w:val="000000"/>
      <w:sz w:val="24"/>
      <w:szCs w:val="24"/>
    </w:rPr>
  </w:style>
  <w:style w:type="paragraph" w:customStyle="1" w:styleId="Kurzbeschrieb">
    <w:name w:val="Kurzbeschrieb"/>
    <w:basedOn w:val="Default"/>
    <w:link w:val="KurzbeschriebZchn"/>
    <w:qFormat/>
    <w:pPr>
      <w:spacing w:before="120" w:after="120"/>
    </w:pPr>
    <w:rPr>
      <w:b/>
      <w:sz w:val="32"/>
      <w:szCs w:val="32"/>
    </w:rPr>
  </w:style>
  <w:style w:type="paragraph" w:customStyle="1" w:styleId="Grundtext">
    <w:name w:val="Grundtext"/>
    <w:basedOn w:val="Default"/>
    <w:link w:val="GrundtextZchn"/>
    <w:qFormat/>
    <w:rPr>
      <w:shd w:val="clear" w:color="auto" w:fill="FFFFFF"/>
    </w:rPr>
  </w:style>
  <w:style w:type="character" w:customStyle="1" w:styleId="KurzbeschriebZchn">
    <w:name w:val="Kurzbeschrieb Zchn"/>
    <w:basedOn w:val="DefaultZchn"/>
    <w:link w:val="Kurzbeschrieb"/>
    <w:rPr>
      <w:rFonts w:ascii="Calibri" w:hAnsi="Calibri" w:cs="Calibri"/>
      <w:b/>
      <w:color w:val="000000"/>
      <w:sz w:val="32"/>
      <w:szCs w:val="32"/>
    </w:rPr>
  </w:style>
  <w:style w:type="character" w:customStyle="1" w:styleId="GrundtextZchn">
    <w:name w:val="Grundtext Zchn"/>
    <w:basedOn w:val="DefaultZchn"/>
    <w:link w:val="Grundtext"/>
    <w:rPr>
      <w:rFonts w:ascii="Calibri" w:hAnsi="Calibri" w:cs="Calibri"/>
      <w:color w:val="000000"/>
      <w:sz w:val="24"/>
      <w:szCs w:val="24"/>
    </w:rPr>
  </w:style>
  <w:style w:type="paragraph" w:customStyle="1" w:styleId="TitelseiteTitel">
    <w:name w:val="Titelseite Titel"/>
    <w:qFormat/>
    <w:rPr>
      <w:b/>
      <w:color w:val="000000"/>
      <w:sz w:val="44"/>
      <w:szCs w:val="24"/>
    </w:rPr>
  </w:style>
  <w:style w:type="paragraph" w:customStyle="1" w:styleId="KurztitelBP">
    <w:name w:val="Kurztitel BP"/>
    <w:basedOn w:val="Default"/>
    <w:link w:val="KurztitelBPZchn"/>
    <w:qFormat/>
    <w:rPr>
      <w:b/>
      <w:sz w:val="28"/>
    </w:rPr>
  </w:style>
  <w:style w:type="character" w:customStyle="1" w:styleId="KurztitelBPZchn">
    <w:name w:val="Kurztitel BP Zchn"/>
    <w:basedOn w:val="DefaultZchn"/>
    <w:link w:val="KurztitelBP"/>
    <w:rPr>
      <w:rFonts w:ascii="Calibri" w:hAnsi="Calibri" w:cs="Calibri"/>
      <w:b/>
      <w:color w:val="000000"/>
      <w:sz w:val="28"/>
      <w:szCs w:val="24"/>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styleId="lev">
    <w:name w:val="Strong"/>
    <w:basedOn w:val="Policepardfaut"/>
    <w:uiPriority w:val="22"/>
    <w:qFormat/>
    <w:rPr>
      <w:b/>
      <w:bCs/>
    </w:rPr>
  </w:style>
  <w:style w:type="character" w:customStyle="1" w:styleId="grey">
    <w:name w:val="grey"/>
    <w:basedOn w:val="Policepardfaut"/>
  </w:style>
  <w:style w:type="paragraph" w:styleId="Rvision">
    <w:name w:val="Revision"/>
    <w:hidden/>
    <w:uiPriority w:val="99"/>
    <w:semiHidden/>
    <w:rsid w:val="00FE6FE6"/>
    <w:pPr>
      <w:pBdr>
        <w:top w:val="none" w:sz="0" w:space="0" w:color="auto"/>
        <w:left w:val="none" w:sz="0" w:space="0" w:color="auto"/>
        <w:bottom w:val="none" w:sz="0" w:space="0" w:color="auto"/>
        <w:right w:val="none" w:sz="0" w:space="0" w:color="auto"/>
        <w:between w:val="none" w:sz="0" w:space="0" w:color="auto"/>
      </w:pBd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921752">
      <w:bodyDiv w:val="1"/>
      <w:marLeft w:val="0"/>
      <w:marRight w:val="0"/>
      <w:marTop w:val="0"/>
      <w:marBottom w:val="0"/>
      <w:divBdr>
        <w:top w:val="none" w:sz="0" w:space="0" w:color="auto"/>
        <w:left w:val="none" w:sz="0" w:space="0" w:color="auto"/>
        <w:bottom w:val="none" w:sz="0" w:space="0" w:color="auto"/>
        <w:right w:val="none" w:sz="0" w:space="0" w:color="auto"/>
      </w:divBdr>
    </w:div>
    <w:div w:id="454952978">
      <w:bodyDiv w:val="1"/>
      <w:marLeft w:val="0"/>
      <w:marRight w:val="0"/>
      <w:marTop w:val="0"/>
      <w:marBottom w:val="0"/>
      <w:divBdr>
        <w:top w:val="none" w:sz="0" w:space="0" w:color="auto"/>
        <w:left w:val="none" w:sz="0" w:space="0" w:color="auto"/>
        <w:bottom w:val="none" w:sz="0" w:space="0" w:color="auto"/>
        <w:right w:val="none" w:sz="0" w:space="0" w:color="auto"/>
      </w:divBdr>
    </w:div>
    <w:div w:id="2038462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svg"/><Relationship Id="rId21" Type="http://schemas.openxmlformats.org/officeDocument/2006/relationships/header" Target="header3.xml"/><Relationship Id="rId42" Type="http://schemas.openxmlformats.org/officeDocument/2006/relationships/image" Target="media/image32.jpeg"/><Relationship Id="rId47" Type="http://schemas.openxmlformats.org/officeDocument/2006/relationships/image" Target="media/image34.png"/><Relationship Id="rId63" Type="http://schemas.openxmlformats.org/officeDocument/2006/relationships/image" Target="media/image46.png"/><Relationship Id="rId68" Type="http://schemas.openxmlformats.org/officeDocument/2006/relationships/image" Target="media/image51.svg"/><Relationship Id="rId84" Type="http://schemas.openxmlformats.org/officeDocument/2006/relationships/image" Target="media/image71.png"/><Relationship Id="rId89" Type="http://schemas.openxmlformats.org/officeDocument/2006/relationships/image" Target="media/image59.png"/><Relationship Id="rId16" Type="http://schemas.openxmlformats.org/officeDocument/2006/relationships/image" Target="media/image11.png"/><Relationship Id="rId11" Type="http://schemas.openxmlformats.org/officeDocument/2006/relationships/image" Target="media/image5.png"/><Relationship Id="rId32" Type="http://schemas.openxmlformats.org/officeDocument/2006/relationships/image" Target="media/image24.png"/><Relationship Id="rId37" Type="http://schemas.openxmlformats.org/officeDocument/2006/relationships/image" Target="media/image27.png"/><Relationship Id="rId53" Type="http://schemas.openxmlformats.org/officeDocument/2006/relationships/image" Target="media/image45.png"/><Relationship Id="rId58" Type="http://schemas.openxmlformats.org/officeDocument/2006/relationships/image" Target="media/image42.png"/><Relationship Id="rId74" Type="http://schemas.openxmlformats.org/officeDocument/2006/relationships/image" Target="media/image66.jpeg"/><Relationship Id="rId79" Type="http://schemas.openxmlformats.org/officeDocument/2006/relationships/customXml" Target="ink/ink3.xml"/><Relationship Id="rId5" Type="http://schemas.openxmlformats.org/officeDocument/2006/relationships/webSettings" Target="webSettings.xml"/><Relationship Id="rId90" Type="http://schemas.openxmlformats.org/officeDocument/2006/relationships/header" Target="header4.xml"/><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35.png"/><Relationship Id="rId64" Type="http://schemas.openxmlformats.org/officeDocument/2006/relationships/image" Target="media/image47.svg"/><Relationship Id="rId69" Type="http://schemas.openxmlformats.org/officeDocument/2006/relationships/image" Target="media/image52.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69.png"/><Relationship Id="rId85" Type="http://schemas.openxmlformats.org/officeDocument/2006/relationships/image" Target="media/image5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2.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8.svg"/><Relationship Id="rId46" Type="http://schemas.openxmlformats.org/officeDocument/2006/relationships/image" Target="media/image33.jpeg"/><Relationship Id="rId59" Type="http://schemas.openxmlformats.org/officeDocument/2006/relationships/image" Target="media/image50.jpeg"/><Relationship Id="rId67" Type="http://schemas.openxmlformats.org/officeDocument/2006/relationships/image" Target="media/image50.png"/><Relationship Id="rId20" Type="http://schemas.openxmlformats.org/officeDocument/2006/relationships/header" Target="header2.xml"/><Relationship Id="rId41" Type="http://schemas.openxmlformats.org/officeDocument/2006/relationships/image" Target="media/image31.jpeg"/><Relationship Id="rId54" Type="http://schemas.openxmlformats.org/officeDocument/2006/relationships/image" Target="media/image38.jpeg"/><Relationship Id="rId62" Type="http://schemas.openxmlformats.org/officeDocument/2006/relationships/image" Target="media/image53.png"/><Relationship Id="rId70" Type="http://schemas.openxmlformats.org/officeDocument/2006/relationships/image" Target="media/image62.jpeg"/><Relationship Id="rId75" Type="http://schemas.openxmlformats.org/officeDocument/2006/relationships/customXml" Target="ink/ink1.xml"/><Relationship Id="rId83" Type="http://schemas.openxmlformats.org/officeDocument/2006/relationships/customXml" Target="ink/ink5.xml"/><Relationship Id="rId88" Type="http://schemas.openxmlformats.org/officeDocument/2006/relationships/image" Target="media/image58.jpeg"/><Relationship Id="rId9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20.svg"/><Relationship Id="rId36" Type="http://schemas.openxmlformats.org/officeDocument/2006/relationships/image" Target="media/image26.svg"/><Relationship Id="rId49" Type="http://schemas.openxmlformats.org/officeDocument/2006/relationships/image" Target="media/image36.png"/><Relationship Id="rId57" Type="http://schemas.openxmlformats.org/officeDocument/2006/relationships/image" Target="media/image41.png"/><Relationship Id="rId10" Type="http://schemas.openxmlformats.org/officeDocument/2006/relationships/footer" Target="footer2.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48.png"/><Relationship Id="rId73" Type="http://schemas.openxmlformats.org/officeDocument/2006/relationships/image" Target="media/image54.jpeg"/><Relationship Id="rId78" Type="http://schemas.openxmlformats.org/officeDocument/2006/relationships/image" Target="media/image68.png"/><Relationship Id="rId81" Type="http://schemas.openxmlformats.org/officeDocument/2006/relationships/customXml" Target="ink/ink4.xml"/><Relationship Id="rId86" Type="http://schemas.openxmlformats.org/officeDocument/2006/relationships/image" Target="media/image56.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image" Target="media/image13.png"/><Relationship Id="rId39" Type="http://schemas.openxmlformats.org/officeDocument/2006/relationships/image" Target="media/image29.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39.jpe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header" Target="header6.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jpeg"/><Relationship Id="rId45" Type="http://schemas.openxmlformats.org/officeDocument/2006/relationships/image" Target="media/image37.jpeg"/><Relationship Id="rId66" Type="http://schemas.openxmlformats.org/officeDocument/2006/relationships/image" Target="media/image49.svg"/><Relationship Id="rId87" Type="http://schemas.openxmlformats.org/officeDocument/2006/relationships/image" Target="media/image57.jpeg"/><Relationship Id="rId61" Type="http://schemas.openxmlformats.org/officeDocument/2006/relationships/image" Target="media/image52.png"/><Relationship Id="rId82" Type="http://schemas.openxmlformats.org/officeDocument/2006/relationships/image" Target="media/image70.png"/><Relationship Id="rId19" Type="http://schemas.openxmlformats.org/officeDocument/2006/relationships/header" Target="header1.xml"/><Relationship Id="rId14" Type="http://schemas.openxmlformats.org/officeDocument/2006/relationships/image" Target="media/image8.png"/><Relationship Id="rId30" Type="http://schemas.openxmlformats.org/officeDocument/2006/relationships/image" Target="media/image22.png"/><Relationship Id="rId35" Type="http://schemas.openxmlformats.org/officeDocument/2006/relationships/image" Target="media/image25.png"/><Relationship Id="rId56" Type="http://schemas.openxmlformats.org/officeDocument/2006/relationships/image" Target="media/image40.png"/><Relationship Id="rId77" Type="http://schemas.openxmlformats.org/officeDocument/2006/relationships/customXml" Target="ink/ink2.xml"/></Relationships>
</file>

<file path=word/_rels/footer1.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10.png"/><Relationship Id="rId1" Type="http://schemas.openxmlformats.org/officeDocument/2006/relationships/image" Target="media/image2.png"/><Relationship Id="rId6" Type="http://schemas.openxmlformats.org/officeDocument/2006/relationships/image" Target="media/image30.jpg"/><Relationship Id="rId5" Type="http://schemas.openxmlformats.org/officeDocument/2006/relationships/image" Target="media/image4.jpg"/><Relationship Id="rId4" Type="http://schemas.openxmlformats.org/officeDocument/2006/relationships/image" Target="media/image20.jpg"/></Relationships>
</file>

<file path=word/_rels/footer2.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3.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44:04.670"/>
    </inkml:context>
    <inkml:brush xml:id="br0">
      <inkml:brushProperty name="width" value="0.05002" units="cm"/>
      <inkml:brushProperty name="height" value="0.05002" units="cm"/>
    </inkml:brush>
  </inkml:definitions>
  <inkml:trace contextRef="#ctx0" brushRef="#br0">1 1 10136 0 0,'0'0'464'0'0,"0"0"-10"0"0,12 9 1164 0 0,-5-1-976 0 0,0 0 1 0 0,-1 0 0 0 0,0 0 0 0 0,0 1 0 0 0,-1 0-1 0 0,-1 0 1 0 0,1 0 0 0 0,-1 1 0 0 0,5 15 0 0 0,6 35-891 0 0,-4-2-4071 0 0,-10-51 3436 0 0,1 9-4983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9:37.660"/>
    </inkml:context>
    <inkml:brush xml:id="br0">
      <inkml:brushProperty name="width" value="0.04999" units="cm"/>
      <inkml:brushProperty name="height" value="0.04999" units="cm"/>
    </inkml:brush>
  </inkml:definitions>
  <inkml:trace contextRef="#ctx0" brushRef="#br0">1 83 4688 0 0,'23'2'4776'0'0,"-11"2"-3828"0"0,0-1 0 0 0,-1 2 1 0 0,13 6-1 0 0,13 5 256 0 0,-27-11-872 0 0,0 0-1 0 0,0 0 1 0 0,0 1-1 0 0,16 13 1 0 0,16 9 323 0 0,-39-26-621 0 0,0 0 0 0 0,0-1 0 0 0,1 0 0 0 0,-1 0 0 0 0,0 0-1 0 0,1 0 1 0 0,4 0 0 0 0,6-1-4821 0 0,-10-1-487 0 0</inkml:trace>
  <inkml:trace contextRef="#ctx0" brushRef="#br0" timeOffset="378.08">660 0 2760 0 0,'0'0'441'0'0,"0"0"814"0"0,0 0 361 0 0,0 0 72 0 0,0 0-152 0 0,0 0-674 0 0,0 0-299 0 0,3 18 2137 0 0,-5-1-1058 0 0,0 0 0 0 0,-11 33 0 0 0,11-44-1603 0 0,0-1 0 0 0,0 0 0 0 0,-1 0 0 0 0,1 0 0 0 0,-1 0 0 0 0,-1 0-1 0 0,1-1 1 0 0,-1 1 0 0 0,1-1 0 0 0,-1 0 0 0 0,0 0 0 0 0,-1-1 0 0 0,-5 5-1 0 0,0-1-108 0 0,-2 2-5179 0 0,4-5-587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7:56.315"/>
    </inkml:context>
    <inkml:brush xml:id="br0">
      <inkml:brushProperty name="width" value="0.05001" units="cm"/>
      <inkml:brushProperty name="height" value="0.05001" units="cm"/>
    </inkml:brush>
  </inkml:definitions>
  <inkml:trace contextRef="#ctx0" brushRef="#br0">79 0 2760 0 0,'0'0'440'0'0,"0"0"807"0"0,-1 7 6582 0 0,1 8-4513 0 0,-1-3-2316 0 0,0 0 1 0 0,-1 0 0 0 0,0 0-1 0 0,-1 0 1 0 0,0 0 0 0 0,0 0 0 0 0,-11 21-1 0 0,5-16-2437 0 0,1-1-1 0 0,-14 18 1 0 0,13-21-145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714"/>
    </inkml:context>
    <inkml:brush xml:id="br0">
      <inkml:brushProperty name="width" value="0.05001" units="cm"/>
      <inkml:brushProperty name="height" value="0.05001" units="cm"/>
    </inkml:brush>
  </inkml:definitions>
  <inkml:trace contextRef="#ctx0" brushRef="#br0">86 179 14024 0 0,'0'0'638'0'0,"0"0"-8"0"0,14-10 78 0 0,-8 7-944 0 0,1 1 1 0 0,-1 0 0 0 0,1 0 0 0 0,-1 0 0 0 0,9 0 0 0 0,-20 1 1499 0 0,0-1 0 0 0,1 1 0 0 0,-1-1 0 0 0,-7-3 0 0 0,11 4-1022 0 0,-1 0-156 0 0,1 1 0 0 0,-1-1 0 0 0,1 0 0 0 0,-1 1 0 0 0,1-1 0 0 0,0 0 0 0 0,0 0 0 0 0,-1 0 0 0 0,1 0 0 0 0,0-1 0 0 0,0 1 0 0 0,0 0 0 0 0,0 0 0 0 0,0-1 0 0 0,0 1 0 0 0,1 0 0 0 0,-1-1 0 0 0,0 1 0 0 0,0-3 0 0 0,1 1-461 0 0,-1 1-1 0 0,1-1 0 0 0,-1 0 1 0 0,1 0-1 0 0,0 0 1 0 0,1-3-1 0 0,0 0-6930 0 0</inkml:trace>
  <inkml:trace contextRef="#ctx0" brushRef="#br0" timeOffset="1">6 4 6912 0 0,'-3'-1'608'0'0,"2"0"-480"0"0,-1-1-128 0 0,2 2 0 0 0,0 0 1784 0 0,0 0 328 0 0,0 0 72 0 0,0 0 16 0 0,0 0-2200 0 0,0 0-472 0 0,0 0-72 0 0,0 0-24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344"/>
    </inkml:context>
    <inkml:brush xml:id="br0">
      <inkml:brushProperty name="width" value="0.05001" units="cm"/>
      <inkml:brushProperty name="height" value="0.05001" units="cm"/>
    </inkml:brush>
  </inkml:definitions>
  <inkml:trace contextRef="#ctx0" brushRef="#br0">121 265 9184 0 0,'0'0'208'0'0,"0"0"33"0"0,0 0 14 0 0,0 0-42 0 0,0 2-94 0 0,0-2 269 0 0,0 0 109 0 0,0 0 14 0 0,0 0 55 0 0,-9-6 4475 0 0,-1 0-3659 0 0,-54-46 3550 0 0,64 52-4918 0 0,0 0 1 0 0,-1 0 0 0 0,1 0-1 0 0,0 0 1 0 0,0-1-1 0 0,0 1 1 0 0,0 0 0 0 0,0 0-1 0 0,0 0 1 0 0,-1 0 0 0 0,1 0-1 0 0,0 0 1 0 0,0-1-1 0 0,0 1 1 0 0,0 0 0 0 0,0 0-1 0 0,0 0 1 0 0,0 0 0 0 0,0 0-1 0 0,0-1 1 0 0,0 1 0 0 0,0 0-1 0 0,0 0 1 0 0,0 0-1 0 0,0 0 1 0 0,0-1 0 0 0,0 1-1 0 0,0 0 1 0 0,0 0 0 0 0,0 0-1 0 0,0 0 1 0 0,0-1-1 0 0,0 1 1 0 0,0 0 0 0 0,0 0-1 0 0,6-3 48 0 0,12 1-300 0 0,-16 2 281 0 0,0-1 16 0 0,26-3-225 0 0,-27 4 115 0 0,0 0 0 0 0,0-1-1 0 0,1 1 1 0 0,-1 0 0 0 0,0-1 0 0 0,1 0-1 0 0,-1 1 1 0 0,0-1 0 0 0,0 0-1 0 0,0 1 1 0 0,0-1 0 0 0,0 0-1 0 0,0 0 1 0 0,0 0 0 0 0,0 0 0 0 0,2-2-1 0 0,-3 2 47 0 0,0 1-1 0 0,0-1 0 0 0,0 1 1 0 0,0-1-1 0 0,0 0 0 0 0,0 1 0 0 0,0-1 1 0 0,-1 1-1 0 0,1-1 0 0 0,0 0 1 0 0,0 1-1 0 0,0-1 0 0 0,-1 1 1 0 0,1-1-1 0 0,0 1 0 0 0,0-1 0 0 0,-1 1 1 0 0,1-1-1 0 0,0 1 0 0 0,-1-1 1 0 0,1 1-1 0 0,-1-1 0 0 0,1 1 1 0 0,-1-1-1 0 0,-14-12 15 0 0,11 11 32 0 0,-30-21 406 0 0,26 18-267 0 0,1 0 0 0 0,0 0-1 0 0,0 0 1 0 0,0 0 0 0 0,-10-13 0 0 0,17 18-178 0 0,0 0 1 0 0,0 0-1 0 0,0-1 1 0 0,0 1-1 0 0,0 0 1 0 0,0-1-1 0 0,0 1 1 0 0,0 0-1 0 0,0-1 1 0 0,0 1 0 0 0,0 0-1 0 0,1 0 1 0 0,-1-1-1 0 0,0 1 1 0 0,0 0-1 0 0,0 0 1 0 0,1-1-1 0 0,-1 1 1 0 0,0 0-1 0 0,0 0 1 0 0,0-1 0 0 0,1 1-1 0 0,-1 0 1 0 0,0 0-1 0 0,1 0 1 0 0,-1 0-1 0 0,0-1 1 0 0,0 1-1 0 0,1 0 1 0 0,-1 0-1 0 0,0 0 1 0 0,1 0 0 0 0,-1 0-1 0 0,18-7 57 0 0,-10 3-46 0 0,-7 4-16 0 0,0-1-1 0 0,0 1 1 0 0,1-1 0 0 0,-1 0-1 0 0,0 0 1 0 0,0 1 0 0 0,0-1-1 0 0,-1 0 1 0 0,1 0-1 0 0,0 0 1 0 0,0 0 0 0 0,1-2-1 0 0,-2 3 0 0 0,0-1-1 0 0,0 1 1 0 0,0-1-1 0 0,0 1 1 0 0,1-1 0 0 0,-1 1-1 0 0,0-1 1 0 0,0 1-1 0 0,0-1 1 0 0,0 1-1 0 0,0-1 1 0 0,0 1 0 0 0,-1-1-1 0 0,1 1 1 0 0,0-1-1 0 0,0 1 1 0 0,0 0-1 0 0,0-1 1 0 0,-1 1 0 0 0,1-1-1 0 0,-1 0 1 0 0,-1-2-15 0 0,0 1 1 0 0,-1 0 0 0 0,1-1 0 0 0,-1 1-1 0 0,1 0 1 0 0,-1 0 0 0 0,-4-1-1 0 0,7 2 19 0 0,-1 1 4 0 0,1 0 0 0 0,0 0 1 0 0,-1 0-1 0 0,1-1 0 0 0,-1 1 0 0 0,1 0 0 0 0,0 0 0 0 0,-1 0 0 0 0,1-1 0 0 0,0 1 0 0 0,-1 0 0 0 0,1-1 1 0 0,0 1-1 0 0,0 0 0 0 0,-1-1 0 0 0,1 1 0 0 0,0 0 0 0 0,0-1 0 0 0,0 1 0 0 0,-1 0 0 0 0,1-1 1 0 0,0 1-1 0 0,0-1 0 0 0,0 1 0 0 0,0 0 0 0 0,0-1 0 0 0,0 1 0 0 0,0-1 0 0 0,0 0 0 0 0,0 1-10 0 0,0-1 0 0 0,1 1-1 0 0,-1-1 1 0 0,1 1 0 0 0,-1 0 0 0 0,1-1-1 0 0,-1 1 1 0 0,1 0 0 0 0,-1-1-1 0 0,1 1 1 0 0,-1 0 0 0 0,1-1 0 0 0,0 1-1 0 0,-1 0 1 0 0,1 0 0 0 0,0 0-1 0 0,4-1-17 0 0,-1 0 0 0 0,0 0 0 0 0,0 1 0 0 0,8 0 0 0 0,-6 1-363 0 0,0 0-1 0 0,0 1 1 0 0,0 0-1 0 0,0 0 1 0 0,0 0-1 0 0,6 4 1 0 0,-8-4-531 0 0,-1 0 1 0 0,1 1-1 0 0,0-1 0 0 0,-1 1 1 0 0,5 4-1 0 0,-6-5-567 0 0</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24C9A0-276C-4C00-92D4-F505F59820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3656</Words>
  <Characters>23033</Characters>
  <Application>Microsoft Office Word</Application>
  <DocSecurity>0</DocSecurity>
  <Lines>191</Lines>
  <Paragraphs>53</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IT Services Hochschule Luzern</Company>
  <LinksUpToDate>false</LinksUpToDate>
  <CharactersWithSpaces>26636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Doerler Matthieu PH Luzern PLU.SVA.23</cp:lastModifiedBy>
  <cp:revision>11</cp:revision>
  <cp:lastPrinted>2020-08-25T05:35:00Z</cp:lastPrinted>
  <dcterms:created xsi:type="dcterms:W3CDTF">2021-08-13T19:39:00Z</dcterms:created>
  <dcterms:modified xsi:type="dcterms:W3CDTF">2023-09-08T15:13:00Z</dcterms:modified>
</cp:coreProperties>
</file>